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6.xml" ContentType="application/vnd.openxmlformats-officedocument.wordprocessingml.header+xml"/>
  <Override PartName="/word/footer22.xml" ContentType="application/vnd.openxmlformats-officedocument.wordprocessingml.footer+xml"/>
  <Override PartName="/word/header17.xml" ContentType="application/vnd.openxmlformats-officedocument.wordprocessingml.header+xml"/>
  <Override PartName="/word/footer23.xml" ContentType="application/vnd.openxmlformats-officedocument.wordprocessingml.footer+xml"/>
  <Override PartName="/word/header18.xml" ContentType="application/vnd.openxmlformats-officedocument.wordprocessingml.header+xml"/>
  <Override PartName="/word/footer24.xml" ContentType="application/vnd.openxmlformats-officedocument.wordprocessingml.footer+xml"/>
  <Override PartName="/word/header19.xml" ContentType="application/vnd.openxmlformats-officedocument.wordprocessingml.header+xml"/>
  <Override PartName="/word/footer25.xml" ContentType="application/vnd.openxmlformats-officedocument.wordprocessingml.footer+xml"/>
  <Override PartName="/word/header20.xml" ContentType="application/vnd.openxmlformats-officedocument.wordprocessingml.header+xml"/>
  <Override PartName="/word/footer26.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3.xml" ContentType="application/vnd.openxmlformats-officedocument.wordprocessingml.header+xml"/>
  <Override PartName="/word/footer30.xml" ContentType="application/vnd.openxmlformats-officedocument.wordprocessingml.footer+xml"/>
  <Override PartName="/word/header24.xml" ContentType="application/vnd.openxmlformats-officedocument.wordprocessingml.header+xml"/>
  <Override PartName="/word/footer31.xml" ContentType="application/vnd.openxmlformats-officedocument.wordprocessingml.footer+xml"/>
  <Override PartName="/word/header25.xml" ContentType="application/vnd.openxmlformats-officedocument.wordprocessingml.header+xml"/>
  <Override PartName="/word/footer32.xml" ContentType="application/vnd.openxmlformats-officedocument.wordprocessingml.footer+xml"/>
  <Override PartName="/word/header26.xml" ContentType="application/vnd.openxmlformats-officedocument.wordprocessingml.header+xml"/>
  <Override PartName="/word/footer33.xml" ContentType="application/vnd.openxmlformats-officedocument.wordprocessingml.footer+xml"/>
  <Override PartName="/word/header27.xml" ContentType="application/vnd.openxmlformats-officedocument.wordprocessingml.header+xml"/>
  <Override PartName="/word/footer34.xml" ContentType="application/vnd.openxmlformats-officedocument.wordprocessingml.footer+xml"/>
  <Override PartName="/word/header28.xml" ContentType="application/vnd.openxmlformats-officedocument.wordprocessingml.header+xml"/>
  <Override PartName="/word/footer35.xml" ContentType="application/vnd.openxmlformats-officedocument.wordprocessingml.footer+xml"/>
  <Override PartName="/word/header29.xml" ContentType="application/vnd.openxmlformats-officedocument.wordprocessingml.header+xml"/>
  <Override PartName="/word/footer36.xml" ContentType="application/vnd.openxmlformats-officedocument.wordprocessingml.footer+xml"/>
  <Override PartName="/word/header30.xml" ContentType="application/vnd.openxmlformats-officedocument.wordprocessingml.header+xml"/>
  <Override PartName="/word/footer37.xml" ContentType="application/vnd.openxmlformats-officedocument.wordprocessingml.footer+xml"/>
  <Override PartName="/word/header31.xml" ContentType="application/vnd.openxmlformats-officedocument.wordprocessingml.header+xml"/>
  <Override PartName="/word/footer38.xml" ContentType="application/vnd.openxmlformats-officedocument.wordprocessingml.footer+xml"/>
  <Override PartName="/word/header32.xml" ContentType="application/vnd.openxmlformats-officedocument.wordprocessingml.header+xml"/>
  <Override PartName="/word/footer39.xml" ContentType="application/vnd.openxmlformats-officedocument.wordprocessingml.footer+xml"/>
  <Override PartName="/word/header33.xml" ContentType="application/vnd.openxmlformats-officedocument.wordprocessingml.header+xml"/>
  <Override PartName="/word/footer40.xml" ContentType="application/vnd.openxmlformats-officedocument.wordprocessingml.footer+xml"/>
  <Override PartName="/word/header34.xml" ContentType="application/vnd.openxmlformats-officedocument.wordprocessingml.header+xml"/>
  <Override PartName="/word/footer41.xml" ContentType="application/vnd.openxmlformats-officedocument.wordprocessingml.footer+xml"/>
  <Override PartName="/word/header35.xml" ContentType="application/vnd.openxmlformats-officedocument.wordprocessingml.header+xml"/>
  <Override PartName="/word/footer42.xml" ContentType="application/vnd.openxmlformats-officedocument.wordprocessingml.footer+xml"/>
  <Override PartName="/word/header36.xml" ContentType="application/vnd.openxmlformats-officedocument.wordprocessingml.header+xml"/>
  <Override PartName="/word/footer43.xml" ContentType="application/vnd.openxmlformats-officedocument.wordprocessingml.footer+xml"/>
  <Override PartName="/word/header37.xml" ContentType="application/vnd.openxmlformats-officedocument.wordprocessingml.header+xml"/>
  <Override PartName="/word/footer44.xml" ContentType="application/vnd.openxmlformats-officedocument.wordprocessingml.footer+xml"/>
  <Override PartName="/word/header38.xml" ContentType="application/vnd.openxmlformats-officedocument.wordprocessingml.header+xml"/>
  <Override PartName="/word/footer45.xml" ContentType="application/vnd.openxmlformats-officedocument.wordprocessingml.footer+xml"/>
  <Override PartName="/word/header39.xml" ContentType="application/vnd.openxmlformats-officedocument.wordprocessingml.header+xml"/>
  <Override PartName="/word/footer46.xml" ContentType="application/vnd.openxmlformats-officedocument.wordprocessingml.footer+xml"/>
  <Override PartName="/word/header40.xml" ContentType="application/vnd.openxmlformats-officedocument.wordprocessingml.header+xml"/>
  <Override PartName="/word/footer47.xml" ContentType="application/vnd.openxmlformats-officedocument.wordprocessingml.footer+xml"/>
  <Override PartName="/word/header41.xml" ContentType="application/vnd.openxmlformats-officedocument.wordprocessingml.header+xml"/>
  <Override PartName="/word/footer48.xml" ContentType="application/vnd.openxmlformats-officedocument.wordprocessingml.footer+xml"/>
  <Override PartName="/word/header42.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header4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header44.xml" ContentType="application/vnd.openxmlformats-officedocument.wordprocessingml.header+xml"/>
  <Override PartName="/word/footer55.xml" ContentType="application/vnd.openxmlformats-officedocument.wordprocessingml.footer+xml"/>
  <Override PartName="/word/header45.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46.xml" ContentType="application/vnd.openxmlformats-officedocument.wordprocessingml.header+xml"/>
  <Override PartName="/word/footer58.xml" ContentType="application/vnd.openxmlformats-officedocument.wordprocessingml.footer+xml"/>
  <Override PartName="/word/header47.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header48.xml" ContentType="application/vnd.openxmlformats-officedocument.wordprocessingml.header+xml"/>
  <Override PartName="/word/footer62.xml" ContentType="application/vnd.openxmlformats-officedocument.wordprocessingml.footer+xml"/>
  <Override PartName="/word/header49.xml" ContentType="application/vnd.openxmlformats-officedocument.wordprocessingml.header+xml"/>
  <Override PartName="/word/footer63.xml" ContentType="application/vnd.openxmlformats-officedocument.wordprocessingml.footer+xml"/>
  <Override PartName="/word/header50.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51.xml" ContentType="application/vnd.openxmlformats-officedocument.wordprocessingml.header+xml"/>
  <Override PartName="/word/footer66.xml" ContentType="application/vnd.openxmlformats-officedocument.wordprocessingml.footer+xml"/>
  <Override PartName="/word/header52.xml" ContentType="application/vnd.openxmlformats-officedocument.wordprocessingml.header+xml"/>
  <Override PartName="/word/footer67.xml" ContentType="application/vnd.openxmlformats-officedocument.wordprocessingml.footer+xml"/>
  <Override PartName="/word/header53.xml" ContentType="application/vnd.openxmlformats-officedocument.wordprocessingml.header+xml"/>
  <Override PartName="/word/footer68.xml" ContentType="application/vnd.openxmlformats-officedocument.wordprocessingml.footer+xml"/>
  <Override PartName="/word/header54.xml" ContentType="application/vnd.openxmlformats-officedocument.wordprocessingml.header+xml"/>
  <Override PartName="/word/footer69.xml" ContentType="application/vnd.openxmlformats-officedocument.wordprocessingml.footer+xml"/>
  <Override PartName="/word/header55.xml" ContentType="application/vnd.openxmlformats-officedocument.wordprocessingml.header+xml"/>
  <Override PartName="/word/footer70.xml" ContentType="application/vnd.openxmlformats-officedocument.wordprocessingml.footer+xml"/>
  <Override PartName="/word/header56.xml" ContentType="application/vnd.openxmlformats-officedocument.wordprocessingml.header+xml"/>
  <Override PartName="/word/footer71.xml" ContentType="application/vnd.openxmlformats-officedocument.wordprocessingml.footer+xml"/>
  <Override PartName="/word/header57.xml" ContentType="application/vnd.openxmlformats-officedocument.wordprocessingml.header+xml"/>
  <Override PartName="/word/footer72.xml" ContentType="application/vnd.openxmlformats-officedocument.wordprocessingml.footer+xml"/>
  <Override PartName="/word/header58.xml" ContentType="application/vnd.openxmlformats-officedocument.wordprocessingml.header+xml"/>
  <Override PartName="/word/footer73.xml" ContentType="application/vnd.openxmlformats-officedocument.wordprocessingml.footer+xml"/>
  <Override PartName="/word/header59.xml" ContentType="application/vnd.openxmlformats-officedocument.wordprocessingml.header+xml"/>
  <Override PartName="/word/footer74.xml" ContentType="application/vnd.openxmlformats-officedocument.wordprocessingml.footer+xml"/>
  <Override PartName="/word/header60.xml" ContentType="application/vnd.openxmlformats-officedocument.wordprocessingml.header+xml"/>
  <Override PartName="/word/footer75.xml" ContentType="application/vnd.openxmlformats-officedocument.wordprocessingml.footer+xml"/>
  <Override PartName="/word/header61.xml" ContentType="application/vnd.openxmlformats-officedocument.wordprocessingml.header+xml"/>
  <Override PartName="/word/footer76.xml" ContentType="application/vnd.openxmlformats-officedocument.wordprocessingml.footer+xml"/>
  <Override PartName="/word/header62.xml" ContentType="application/vnd.openxmlformats-officedocument.wordprocessingml.header+xml"/>
  <Override PartName="/word/footer77.xml" ContentType="application/vnd.openxmlformats-officedocument.wordprocessingml.footer+xml"/>
  <Override PartName="/word/header63.xml" ContentType="application/vnd.openxmlformats-officedocument.wordprocessingml.header+xml"/>
  <Override PartName="/word/footer78.xml" ContentType="application/vnd.openxmlformats-officedocument.wordprocessingml.footer+xml"/>
  <Override PartName="/word/header64.xml" ContentType="application/vnd.openxmlformats-officedocument.wordprocessingml.header+xml"/>
  <Override PartName="/word/footer79.xml" ContentType="application/vnd.openxmlformats-officedocument.wordprocessingml.footer+xml"/>
  <Override PartName="/word/header65.xml" ContentType="application/vnd.openxmlformats-officedocument.wordprocessingml.header+xml"/>
  <Override PartName="/word/footer80.xml" ContentType="application/vnd.openxmlformats-officedocument.wordprocessingml.footer+xml"/>
  <Override PartName="/word/header66.xml" ContentType="application/vnd.openxmlformats-officedocument.wordprocessingml.header+xml"/>
  <Override PartName="/word/footer81.xml" ContentType="application/vnd.openxmlformats-officedocument.wordprocessingml.footer+xml"/>
  <Override PartName="/word/header67.xml" ContentType="application/vnd.openxmlformats-officedocument.wordprocessingml.header+xml"/>
  <Override PartName="/word/footer82.xml" ContentType="application/vnd.openxmlformats-officedocument.wordprocessingml.footer+xml"/>
  <Override PartName="/word/header68.xml" ContentType="application/vnd.openxmlformats-officedocument.wordprocessingml.header+xml"/>
  <Override PartName="/word/footer83.xml" ContentType="application/vnd.openxmlformats-officedocument.wordprocessingml.footer+xml"/>
  <Override PartName="/word/header69.xml" ContentType="application/vnd.openxmlformats-officedocument.wordprocessingml.header+xml"/>
  <Override PartName="/word/footer84.xml" ContentType="application/vnd.openxmlformats-officedocument.wordprocessingml.footer+xml"/>
  <Override PartName="/word/header70.xml" ContentType="application/vnd.openxmlformats-officedocument.wordprocessingml.header+xml"/>
  <Override PartName="/word/footer85.xml" ContentType="application/vnd.openxmlformats-officedocument.wordprocessingml.footer+xml"/>
  <Override PartName="/word/header71.xml" ContentType="application/vnd.openxmlformats-officedocument.wordprocessingml.header+xml"/>
  <Override PartName="/word/footer86.xml" ContentType="application/vnd.openxmlformats-officedocument.wordprocessingml.footer+xml"/>
  <Override PartName="/word/header72.xml" ContentType="application/vnd.openxmlformats-officedocument.wordprocessingml.header+xml"/>
  <Override PartName="/word/footer87.xml" ContentType="application/vnd.openxmlformats-officedocument.wordprocessingml.footer+xml"/>
  <Override PartName="/word/header73.xml" ContentType="application/vnd.openxmlformats-officedocument.wordprocessingml.header+xml"/>
  <Override PartName="/word/footer88.xml" ContentType="application/vnd.openxmlformats-officedocument.wordprocessingml.footer+xml"/>
  <Override PartName="/word/header74.xml" ContentType="application/vnd.openxmlformats-officedocument.wordprocessingml.header+xml"/>
  <Override PartName="/word/footer89.xml" ContentType="application/vnd.openxmlformats-officedocument.wordprocessingml.footer+xml"/>
  <Override PartName="/word/header75.xml" ContentType="application/vnd.openxmlformats-officedocument.wordprocessingml.header+xml"/>
  <Override PartName="/word/footer90.xml" ContentType="application/vnd.openxmlformats-officedocument.wordprocessingml.footer+xml"/>
  <Override PartName="/word/header76.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77.xml" ContentType="application/vnd.openxmlformats-officedocument.wordprocessingml.header+xml"/>
  <Override PartName="/word/footer93.xml" ContentType="application/vnd.openxmlformats-officedocument.wordprocessingml.footer+xml"/>
  <Override PartName="/word/header78.xml" ContentType="application/vnd.openxmlformats-officedocument.wordprocessingml.header+xml"/>
  <Override PartName="/word/footer94.xml" ContentType="application/vnd.openxmlformats-officedocument.wordprocessingml.footer+xml"/>
  <Override PartName="/word/header79.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80.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9551678"/>
    <w:bookmarkStart w:id="1" w:name="_Hlk179555432"/>
    <w:p w14:paraId="4D361195" w14:textId="55DCDBF0" w:rsidR="00AC21A4" w:rsidRPr="00BA2262" w:rsidRDefault="00000000" w:rsidP="00D2668D">
      <w:pPr>
        <w:tabs>
          <w:tab w:val="left" w:pos="3356"/>
          <w:tab w:val="center" w:pos="4680"/>
        </w:tabs>
        <w:autoSpaceDE w:val="0"/>
        <w:autoSpaceDN w:val="0"/>
        <w:adjustRightInd w:val="0"/>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90.0.0:149ea510-8743-49aa-80a6-283c2f0c873b"/>
          <w:id w:val="-259148740"/>
          <w:placeholder>
            <w:docPart w:val="992D2D53A37D45019AC872CBA92882D0"/>
          </w:placeholder>
        </w:sdtPr>
        <w:sdtContent>
          <w:r w:rsidR="009F3F99">
            <w:rPr>
              <w:rFonts w:ascii="Times New Roman" w:hAnsi="Times New Roman" w:cs="Times New Roman"/>
              <w:noProof/>
              <w:sz w:val="24"/>
              <w:szCs w:val="24"/>
            </w:rPr>
            <w:t>[</w:t>
          </w:r>
          <w:r w:rsidR="009F3F99" w:rsidRPr="009F3F99">
            <w:rPr>
              <w:rFonts w:ascii="Times New Roman" w:hAnsi="Times New Roman" w:cs="Times New Roman"/>
              <w:noProof/>
              <w:color w:val="008B8B"/>
              <w:sz w:val="24"/>
              <w:szCs w:val="24"/>
            </w:rPr>
            <w:t>SET varSingleEP? TO TRUE</w:t>
          </w:r>
          <w:r w:rsidR="009F3F99">
            <w:rPr>
              <w:rFonts w:ascii="Times New Roman" w:hAnsi="Times New Roman" w:cs="Times New Roman"/>
              <w:noProof/>
              <w:sz w:val="24"/>
              <w:szCs w:val="24"/>
            </w:rPr>
            <w:t>]</w:t>
          </w:r>
        </w:sdtContent>
      </w:sdt>
      <w:sdt>
        <w:sdtPr>
          <w:rPr>
            <w:rFonts w:ascii="Times New Roman" w:hAnsi="Times New Roman" w:cs="Times New Roman"/>
            <w:sz w:val="24"/>
            <w:szCs w:val="24"/>
          </w:rPr>
          <w:tag w:val="HD:1.190.0.0:23654161-b5fc-4a63-84f1-21ee733d9155"/>
          <w:id w:val="546192648"/>
          <w:placeholder>
            <w:docPart w:val="268C9B7295DD4E1EAAD3532CAAA10CEB"/>
          </w:placeholder>
        </w:sdtPr>
        <w:sdtContent>
          <w:r w:rsidR="00B023EE">
            <w:rPr>
              <w:rFonts w:ascii="Times New Roman" w:hAnsi="Times New Roman" w:cs="Times New Roman"/>
              <w:noProof/>
              <w:sz w:val="24"/>
              <w:szCs w:val="24"/>
            </w:rPr>
            <w:t>[</w:t>
          </w:r>
          <w:r w:rsidR="00B023EE" w:rsidRPr="00B023EE">
            <w:rPr>
              <w:rFonts w:ascii="Times New Roman" w:hAnsi="Times New Roman" w:cs="Times New Roman"/>
              <w:noProof/>
              <w:color w:val="008B8B"/>
              <w:sz w:val="24"/>
              <w:szCs w:val="24"/>
            </w:rPr>
            <w:t>SET varMarriedEP? TO FALSE</w:t>
          </w:r>
          <w:r w:rsidR="00B023EE">
            <w:rPr>
              <w:rFonts w:ascii="Times New Roman" w:hAnsi="Times New Roman" w:cs="Times New Roman"/>
              <w:noProof/>
              <w:sz w:val="24"/>
              <w:szCs w:val="24"/>
            </w:rPr>
            <w:t>]</w:t>
          </w:r>
        </w:sdtContent>
      </w:sdt>
      <w:sdt>
        <w:sdtPr>
          <w:rPr>
            <w:rFonts w:ascii="Times New Roman" w:hAnsi="Times New Roman" w:cs="Times New Roman"/>
            <w:sz w:val="24"/>
            <w:szCs w:val="24"/>
          </w:rPr>
          <w:tag w:val="HD:1.190.0.0:ce778931-a188-4f51-8f97-ea99b0094c00"/>
          <w:id w:val="-1002583700"/>
          <w:placeholder>
            <w:docPart w:val="73B5A892DA204AC983F5D05118621BAD"/>
          </w:placeholder>
        </w:sdtPr>
        <w:sdtContent>
          <w:r w:rsidR="00921617">
            <w:rPr>
              <w:rFonts w:ascii="Times New Roman" w:hAnsi="Times New Roman" w:cs="Times New Roman"/>
              <w:noProof/>
              <w:sz w:val="24"/>
              <w:szCs w:val="24"/>
            </w:rPr>
            <w:t>[</w:t>
          </w:r>
          <w:r w:rsidR="00921617" w:rsidRPr="00921617">
            <w:rPr>
              <w:rFonts w:ascii="Times New Roman" w:hAnsi="Times New Roman" w:cs="Times New Roman"/>
              <w:noProof/>
              <w:color w:val="008B8B"/>
              <w:sz w:val="24"/>
              <w:szCs w:val="24"/>
            </w:rPr>
            <w:t>SET varQuickPrimaryNameDialog? TO TRUE</w:t>
          </w:r>
          <w:r w:rsidR="00921617">
            <w:rPr>
              <w:rFonts w:ascii="Times New Roman" w:hAnsi="Times New Roman" w:cs="Times New Roman"/>
              <w:noProof/>
              <w:sz w:val="24"/>
              <w:szCs w:val="24"/>
            </w:rPr>
            <w:t>]</w:t>
          </w:r>
        </w:sdtContent>
      </w:sdt>
      <w:sdt>
        <w:sdtPr>
          <w:rPr>
            <w:rFonts w:ascii="Times New Roman" w:hAnsi="Times New Roman" w:cs="Times New Roman"/>
            <w:sz w:val="24"/>
            <w:szCs w:val="24"/>
          </w:rPr>
          <w:tag w:val="HD:1.190.0.0:19992371-83f5-4f32-8f2e-d83e9c966470"/>
          <w:id w:val="1423379032"/>
          <w:placeholder>
            <w:docPart w:val="8F4EB36CCE924E82A9FC86E18B757492"/>
          </w:placeholder>
        </w:sdtPr>
        <w:sdtContent>
          <w:r w:rsidR="00921617">
            <w:rPr>
              <w:rFonts w:ascii="Times New Roman" w:hAnsi="Times New Roman" w:cs="Times New Roman"/>
              <w:noProof/>
              <w:sz w:val="24"/>
              <w:szCs w:val="24"/>
            </w:rPr>
            <w:t>[</w:t>
          </w:r>
          <w:r w:rsidR="00921617" w:rsidRPr="00921617">
            <w:rPr>
              <w:rFonts w:ascii="Times New Roman" w:hAnsi="Times New Roman" w:cs="Times New Roman"/>
              <w:noProof/>
              <w:color w:val="800080"/>
              <w:sz w:val="24"/>
              <w:szCs w:val="24"/>
            </w:rPr>
            <w:t>ASK QuickPrimaryNameDialog</w:t>
          </w:r>
          <w:r w:rsidR="00921617">
            <w:rPr>
              <w:rFonts w:ascii="Times New Roman" w:hAnsi="Times New Roman" w:cs="Times New Roman"/>
              <w:noProof/>
              <w:sz w:val="24"/>
              <w:szCs w:val="24"/>
            </w:rPr>
            <w:t>]</w:t>
          </w:r>
        </w:sdtContent>
      </w:sdt>
      <w:bookmarkEnd w:id="0"/>
      <w:sdt>
        <w:sdtPr>
          <w:rPr>
            <w:rFonts w:ascii="Times New Roman" w:hAnsi="Times New Roman" w:cs="Times New Roman"/>
            <w:sz w:val="24"/>
            <w:szCs w:val="24"/>
          </w:rPr>
          <w:tag w:val="HD:1.190.0.0:1f631e1d-07d5-4de0-8296-c6013b7c26af"/>
          <w:id w:val="-1376152972"/>
          <w:placeholder>
            <w:docPart w:val="BA1EF88BB9A140E3B27216FFF5392B2E"/>
          </w:placeholder>
        </w:sdtPr>
        <w:sdtContent>
          <w:r w:rsidR="00F17615">
            <w:rPr>
              <w:rFonts w:ascii="Times New Roman" w:hAnsi="Times New Roman" w:cs="Times New Roman"/>
              <w:noProof/>
              <w:sz w:val="24"/>
              <w:szCs w:val="24"/>
            </w:rPr>
            <w:t>[</w:t>
          </w:r>
          <w:r w:rsidR="00F17615" w:rsidRPr="00F17615">
            <w:rPr>
              <w:rFonts w:ascii="Times New Roman" w:hAnsi="Times New Roman" w:cs="Times New Roman"/>
              <w:noProof/>
              <w:color w:val="800080"/>
              <w:sz w:val="24"/>
              <w:szCs w:val="24"/>
            </w:rPr>
            <w:t>ASK InitPrimaryContactInfoDialog</w:t>
          </w:r>
          <w:r w:rsidR="00F17615">
            <w:rPr>
              <w:rFonts w:ascii="Times New Roman" w:hAnsi="Times New Roman" w:cs="Times New Roman"/>
              <w:noProof/>
              <w:sz w:val="24"/>
              <w:szCs w:val="24"/>
            </w:rPr>
            <w:t>]</w:t>
          </w:r>
        </w:sdtContent>
      </w:sdt>
      <w:sdt>
        <w:sdtPr>
          <w:rPr>
            <w:rFonts w:ascii="Times New Roman" w:hAnsi="Times New Roman" w:cs="Times New Roman"/>
            <w:sz w:val="24"/>
            <w:szCs w:val="24"/>
          </w:rPr>
          <w:tag w:val="HD:1.185.0.0:431e552f-6938-41e2-a688-43085798264d"/>
          <w:id w:val="-1709327050"/>
          <w:placeholder>
            <w:docPart w:val="A741F6BAAF524E309BD7D5681CFF6B78"/>
          </w:placeholder>
        </w:sdtPr>
        <w:sdtContent>
          <w:r w:rsidR="00A00787">
            <w:rPr>
              <w:rFonts w:ascii="Times New Roman" w:hAnsi="Times New Roman" w:cs="Times New Roman"/>
              <w:noProof/>
              <w:sz w:val="24"/>
              <w:szCs w:val="24"/>
            </w:rPr>
            <w:t>[</w:t>
          </w:r>
          <w:r w:rsidR="00A00787" w:rsidRPr="00A00787">
            <w:rPr>
              <w:rFonts w:ascii="Times New Roman" w:hAnsi="Times New Roman" w:cs="Times New Roman"/>
              <w:noProof/>
              <w:color w:val="800080"/>
              <w:sz w:val="24"/>
              <w:szCs w:val="24"/>
            </w:rPr>
            <w:t>ASK PrimaryNameDialog</w:t>
          </w:r>
          <w:r w:rsidR="00A00787">
            <w:rPr>
              <w:rFonts w:ascii="Times New Roman" w:hAnsi="Times New Roman" w:cs="Times New Roman"/>
              <w:noProof/>
              <w:sz w:val="24"/>
              <w:szCs w:val="24"/>
            </w:rPr>
            <w:t>]</w:t>
          </w:r>
        </w:sdtContent>
      </w:sdt>
      <w:sdt>
        <w:sdtPr>
          <w:rPr>
            <w:rFonts w:ascii="Times New Roman" w:hAnsi="Times New Roman" w:cs="Times New Roman"/>
            <w:sz w:val="24"/>
            <w:szCs w:val="24"/>
          </w:rPr>
          <w:tag w:val="HD:1.185.0.0:a7d875e1-3d14-442c-a6f2-23316e3c9865"/>
          <w:id w:val="11656829"/>
          <w:placeholder>
            <w:docPart w:val="B42577D0254D41F787873A3EC868C8DA"/>
          </w:placeholder>
        </w:sdtPr>
        <w:sdtContent>
          <w:r w:rsidR="00700B80">
            <w:rPr>
              <w:rFonts w:ascii="Times New Roman" w:hAnsi="Times New Roman" w:cs="Times New Roman"/>
              <w:noProof/>
              <w:sz w:val="24"/>
              <w:szCs w:val="24"/>
            </w:rPr>
            <w:t>[</w:t>
          </w:r>
          <w:r w:rsidR="00700B80" w:rsidRPr="00700B80">
            <w:rPr>
              <w:rFonts w:ascii="Times New Roman" w:hAnsi="Times New Roman" w:cs="Times New Roman"/>
              <w:noProof/>
              <w:color w:val="800080"/>
              <w:sz w:val="24"/>
              <w:szCs w:val="24"/>
            </w:rPr>
            <w:t>ASK PrimaryPartnerStatusDialog</w:t>
          </w:r>
          <w:r w:rsidR="00700B80">
            <w:rPr>
              <w:rFonts w:ascii="Times New Roman" w:hAnsi="Times New Roman" w:cs="Times New Roman"/>
              <w:noProof/>
              <w:sz w:val="24"/>
              <w:szCs w:val="24"/>
            </w:rPr>
            <w:t>]</w:t>
          </w:r>
        </w:sdtContent>
      </w:sdt>
      <w:sdt>
        <w:sdtPr>
          <w:rPr>
            <w:rFonts w:ascii="Times New Roman" w:hAnsi="Times New Roman" w:cs="Times New Roman"/>
            <w:sz w:val="24"/>
            <w:szCs w:val="24"/>
          </w:rPr>
          <w:tag w:val="HD:1.190.0.0:1bf2969d-0da0-406c-a5c2-6cd0e6f97688"/>
          <w:id w:val="-165102955"/>
          <w:placeholder>
            <w:docPart w:val="3B7DF08CD9534228BEDC58214DA31F2F"/>
          </w:placeholder>
        </w:sdtPr>
        <w:sdtContent>
          <w:r w:rsidR="00C515A7">
            <w:rPr>
              <w:rFonts w:ascii="Times New Roman" w:hAnsi="Times New Roman" w:cs="Times New Roman"/>
              <w:noProof/>
              <w:sz w:val="24"/>
              <w:szCs w:val="24"/>
            </w:rPr>
            <w:t>[</w:t>
          </w:r>
          <w:r w:rsidR="00C515A7" w:rsidRPr="00C515A7">
            <w:rPr>
              <w:rFonts w:ascii="Times New Roman" w:hAnsi="Times New Roman" w:cs="Times New Roman"/>
              <w:noProof/>
              <w:color w:val="008000"/>
              <w:sz w:val="24"/>
              <w:szCs w:val="24"/>
            </w:rPr>
            <w:t>IF PrimaryPartner?</w:t>
          </w:r>
          <w:r w:rsidR="00C515A7">
            <w:rPr>
              <w:rFonts w:ascii="Times New Roman" w:hAnsi="Times New Roman" w:cs="Times New Roman"/>
              <w:noProof/>
              <w:sz w:val="24"/>
              <w:szCs w:val="24"/>
            </w:rPr>
            <w:t>]</w:t>
          </w:r>
        </w:sdtContent>
      </w:sdt>
      <w:sdt>
        <w:sdtPr>
          <w:rPr>
            <w:rFonts w:ascii="Times New Roman" w:hAnsi="Times New Roman" w:cs="Times New Roman"/>
            <w:sz w:val="24"/>
            <w:szCs w:val="24"/>
          </w:rPr>
          <w:tag w:val="HD:1.185.0.0:ed8630ca-fb1a-4a5f-a8bf-dcceb187442f"/>
          <w:id w:val="-343244130"/>
          <w:placeholder>
            <w:docPart w:val="301CA278C70B433EA3A5BFD8FA69EA2F"/>
          </w:placeholder>
        </w:sdtPr>
        <w:sdtContent>
          <w:r w:rsidR="00D32273">
            <w:rPr>
              <w:rFonts w:ascii="Times New Roman" w:hAnsi="Times New Roman" w:cs="Times New Roman"/>
              <w:noProof/>
              <w:sz w:val="24"/>
              <w:szCs w:val="24"/>
            </w:rPr>
            <w:t>[</w:t>
          </w:r>
          <w:r w:rsidR="00D32273" w:rsidRPr="00FA0FFC">
            <w:rPr>
              <w:rFonts w:ascii="Times New Roman" w:hAnsi="Times New Roman" w:cs="Times New Roman"/>
              <w:noProof/>
              <w:color w:val="008000"/>
              <w:sz w:val="24"/>
              <w:szCs w:val="24"/>
            </w:rPr>
            <w:t>IF PrimaryMaritalStatus CONTAINS "married"</w:t>
          </w:r>
          <w:r w:rsidR="00D32273">
            <w:rPr>
              <w:rFonts w:ascii="Times New Roman" w:hAnsi="Times New Roman" w:cs="Times New Roman"/>
              <w:noProof/>
              <w:sz w:val="24"/>
              <w:szCs w:val="24"/>
            </w:rPr>
            <w:t>]</w:t>
          </w:r>
        </w:sdtContent>
      </w:sdt>
      <w:sdt>
        <w:sdtPr>
          <w:rPr>
            <w:rFonts w:ascii="Times New Roman" w:hAnsi="Times New Roman" w:cs="Times New Roman"/>
            <w:sz w:val="24"/>
            <w:szCs w:val="24"/>
          </w:rPr>
          <w:tag w:val="HD:1.190.0.0:20ce49e1-c9cb-49ae-b627-54281b4d8e61"/>
          <w:id w:val="-194158230"/>
          <w:placeholder>
            <w:docPart w:val="12A8BC3D8F574B7196F481E0F9514AA0"/>
          </w:placeholder>
        </w:sdtPr>
        <w:sdtContent>
          <w:r w:rsidR="00C515A7">
            <w:rPr>
              <w:rFonts w:ascii="Times New Roman" w:hAnsi="Times New Roman" w:cs="Times New Roman"/>
              <w:noProof/>
              <w:sz w:val="24"/>
              <w:szCs w:val="24"/>
            </w:rPr>
            <w:t>[</w:t>
          </w:r>
          <w:r w:rsidR="00C515A7" w:rsidRPr="00C515A7">
            <w:rPr>
              <w:rFonts w:ascii="Times New Roman" w:hAnsi="Times New Roman" w:cs="Times New Roman"/>
              <w:noProof/>
              <w:color w:val="800080"/>
              <w:sz w:val="24"/>
              <w:szCs w:val="24"/>
            </w:rPr>
            <w:t>ASK PartnerNameDialog</w:t>
          </w:r>
          <w:r w:rsidR="00C515A7">
            <w:rPr>
              <w:rFonts w:ascii="Times New Roman" w:hAnsi="Times New Roman" w:cs="Times New Roman"/>
              <w:noProof/>
              <w:sz w:val="24"/>
              <w:szCs w:val="24"/>
            </w:rPr>
            <w:t>]</w:t>
          </w:r>
        </w:sdtContent>
      </w:sdt>
      <w:sdt>
        <w:sdtPr>
          <w:rPr>
            <w:rFonts w:ascii="Times New Roman" w:hAnsi="Times New Roman" w:cs="Times New Roman"/>
            <w:sz w:val="24"/>
            <w:szCs w:val="24"/>
          </w:rPr>
          <w:tag w:val="HD:1.190.0.0:057c52dd-eb97-476b-912d-3f701a90fbab"/>
          <w:id w:val="491539711"/>
          <w:placeholder>
            <w:docPart w:val="D87E985961C64AC4BBAFFDE684114897"/>
          </w:placeholder>
        </w:sdtPr>
        <w:sdtContent>
          <w:r w:rsidR="00D32273">
            <w:rPr>
              <w:rFonts w:ascii="Times New Roman" w:hAnsi="Times New Roman" w:cs="Times New Roman"/>
              <w:noProof/>
              <w:sz w:val="24"/>
              <w:szCs w:val="24"/>
            </w:rPr>
            <w:t>[</w:t>
          </w:r>
          <w:r w:rsidR="00D32273" w:rsidRPr="00E052A8">
            <w:rPr>
              <w:rFonts w:ascii="Times New Roman" w:hAnsi="Times New Roman" w:cs="Times New Roman"/>
              <w:noProof/>
              <w:color w:val="008000"/>
              <w:sz w:val="24"/>
              <w:szCs w:val="24"/>
            </w:rPr>
            <w:t>END IF</w:t>
          </w:r>
          <w:r w:rsidR="00D32273">
            <w:rPr>
              <w:rFonts w:ascii="Times New Roman" w:hAnsi="Times New Roman" w:cs="Times New Roman"/>
              <w:noProof/>
              <w:sz w:val="24"/>
              <w:szCs w:val="24"/>
            </w:rPr>
            <w:t>]</w:t>
          </w:r>
        </w:sdtContent>
      </w:sdt>
      <w:sdt>
        <w:sdtPr>
          <w:rPr>
            <w:rFonts w:ascii="Times New Roman" w:hAnsi="Times New Roman" w:cs="Times New Roman"/>
            <w:sz w:val="24"/>
            <w:szCs w:val="24"/>
          </w:rPr>
          <w:tag w:val="HD:1.190.0.0:942e8cf1-72aa-4c56-8d77-a8236d35e96c"/>
          <w:id w:val="1731496511"/>
          <w:placeholder>
            <w:docPart w:val="9EB63310219A4E529765F85BA9997CE9"/>
          </w:placeholder>
        </w:sdtPr>
        <w:sdtContent>
          <w:r w:rsidR="00C515A7">
            <w:rPr>
              <w:rFonts w:ascii="Times New Roman" w:hAnsi="Times New Roman" w:cs="Times New Roman"/>
              <w:noProof/>
              <w:sz w:val="24"/>
              <w:szCs w:val="24"/>
            </w:rPr>
            <w:t>[</w:t>
          </w:r>
          <w:r w:rsidR="00C515A7" w:rsidRPr="00C515A7">
            <w:rPr>
              <w:rFonts w:ascii="Times New Roman" w:hAnsi="Times New Roman" w:cs="Times New Roman"/>
              <w:noProof/>
              <w:color w:val="008000"/>
              <w:sz w:val="24"/>
              <w:szCs w:val="24"/>
            </w:rPr>
            <w:t>END IF</w:t>
          </w:r>
          <w:r w:rsidR="00C515A7">
            <w:rPr>
              <w:rFonts w:ascii="Times New Roman" w:hAnsi="Times New Roman" w:cs="Times New Roman"/>
              <w:noProof/>
              <w:sz w:val="24"/>
              <w:szCs w:val="24"/>
            </w:rPr>
            <w:t>]</w:t>
          </w:r>
        </w:sdtContent>
      </w:sdt>
      <w:sdt>
        <w:sdtPr>
          <w:rPr>
            <w:rFonts w:ascii="Times New Roman" w:hAnsi="Times New Roman" w:cs="Times New Roman"/>
            <w:sz w:val="24"/>
            <w:szCs w:val="24"/>
          </w:rPr>
          <w:tag w:val="HD:1.185.0.0:fcfdb0eb-2784-4f56-b0c7-29726393f2b5"/>
          <w:id w:val="1738674839"/>
          <w:placeholder>
            <w:docPart w:val="F9FF043469B64F0B99999B23DFF9F365"/>
          </w:placeholder>
        </w:sdtPr>
        <w:sdtContent>
          <w:r w:rsidR="006F0945">
            <w:rPr>
              <w:rFonts w:ascii="Times New Roman" w:hAnsi="Times New Roman" w:cs="Times New Roman"/>
              <w:noProof/>
              <w:sz w:val="24"/>
              <w:szCs w:val="24"/>
            </w:rPr>
            <w:t>[</w:t>
          </w:r>
          <w:r w:rsidR="006F0945" w:rsidRPr="006F0945">
            <w:rPr>
              <w:rFonts w:ascii="Times New Roman" w:hAnsi="Times New Roman" w:cs="Times New Roman"/>
              <w:noProof/>
              <w:color w:val="800080"/>
              <w:sz w:val="24"/>
              <w:szCs w:val="24"/>
            </w:rPr>
            <w:t>ASK SigningDetailsDialog</w:t>
          </w:r>
          <w:r w:rsidR="006F0945">
            <w:rPr>
              <w:rFonts w:ascii="Times New Roman" w:hAnsi="Times New Roman" w:cs="Times New Roman"/>
              <w:noProof/>
              <w:sz w:val="24"/>
              <w:szCs w:val="24"/>
            </w:rPr>
            <w:t>]</w:t>
          </w:r>
        </w:sdtContent>
      </w:sdt>
      <w:sdt>
        <w:sdtPr>
          <w:rPr>
            <w:rFonts w:ascii="Times New Roman" w:hAnsi="Times New Roman" w:cs="Times New Roman"/>
            <w:sz w:val="24"/>
            <w:szCs w:val="24"/>
          </w:rPr>
          <w:tag w:val="HD:1.185.0.0:df6c8a04-9ef0-4f71-884a-244352670cc0"/>
          <w:id w:val="-515463657"/>
          <w:placeholder>
            <w:docPart w:val="C4BD5D0ECB2347C19171F8F2A85631E1"/>
          </w:placeholder>
        </w:sdtPr>
        <w:sdtContent>
          <w:r w:rsidR="00AC21A4">
            <w:rPr>
              <w:rFonts w:ascii="Times New Roman" w:hAnsi="Times New Roman" w:cs="Times New Roman"/>
              <w:noProof/>
              <w:sz w:val="24"/>
              <w:szCs w:val="24"/>
            </w:rPr>
            <w:t>[</w:t>
          </w:r>
          <w:r w:rsidR="00AC21A4" w:rsidRPr="00911255">
            <w:rPr>
              <w:rFonts w:ascii="Times New Roman" w:hAnsi="Times New Roman" w:cs="Times New Roman"/>
              <w:noProof/>
              <w:color w:val="800080"/>
              <w:sz w:val="24"/>
              <w:szCs w:val="24"/>
            </w:rPr>
            <w:t>ASK EPTypeDialog</w:t>
          </w:r>
          <w:r w:rsidR="00AC21A4">
            <w:rPr>
              <w:rFonts w:ascii="Times New Roman" w:hAnsi="Times New Roman" w:cs="Times New Roman"/>
              <w:noProof/>
              <w:sz w:val="24"/>
              <w:szCs w:val="24"/>
            </w:rPr>
            <w:t>]</w:t>
          </w:r>
        </w:sdtContent>
      </w:sdt>
      <w:r w:rsidR="0002073F" w:rsidRPr="0002073F">
        <w:rPr>
          <w:rFonts w:ascii="Times New Roman" w:hAnsi="Times New Roman" w:cs="Times New Roman"/>
          <w:sz w:val="24"/>
          <w:szCs w:val="24"/>
        </w:rPr>
        <w:t xml:space="preserve"> </w:t>
      </w:r>
      <w:sdt>
        <w:sdtPr>
          <w:rPr>
            <w:rFonts w:ascii="Times New Roman" w:hAnsi="Times New Roman" w:cs="Times New Roman"/>
            <w:sz w:val="24"/>
            <w:szCs w:val="24"/>
          </w:rPr>
          <w:tag w:val="HD:1.190.0.0:1d3c0a05-c744-41dc-b9fd-52f35c862291"/>
          <w:id w:val="-892579787"/>
          <w:placeholder>
            <w:docPart w:val="088D2B956A1341E5BA61317D2DF01897"/>
          </w:placeholder>
        </w:sdtPr>
        <w:sdtContent>
          <w:r w:rsidR="00D32273">
            <w:rPr>
              <w:rFonts w:ascii="Times New Roman" w:hAnsi="Times New Roman" w:cs="Times New Roman"/>
              <w:noProof/>
              <w:sz w:val="24"/>
              <w:szCs w:val="24"/>
            </w:rPr>
            <w:t>[</w:t>
          </w:r>
          <w:r w:rsidR="00D32273" w:rsidRPr="00D32273">
            <w:rPr>
              <w:rFonts w:ascii="Times New Roman" w:hAnsi="Times New Roman" w:cs="Times New Roman"/>
              <w:noProof/>
              <w:color w:val="800080"/>
              <w:sz w:val="24"/>
              <w:szCs w:val="24"/>
            </w:rPr>
            <w:t>ASK InitPartnerContactInfoDialog</w:t>
          </w:r>
          <w:r w:rsidR="00D32273">
            <w:rPr>
              <w:rFonts w:ascii="Times New Roman" w:hAnsi="Times New Roman" w:cs="Times New Roman"/>
              <w:noProof/>
              <w:sz w:val="24"/>
              <w:szCs w:val="24"/>
            </w:rPr>
            <w:t>]</w:t>
          </w:r>
        </w:sdtContent>
      </w:sdt>
      <w:sdt>
        <w:sdtPr>
          <w:rPr>
            <w:rFonts w:ascii="Times New Roman" w:hAnsi="Times New Roman" w:cs="Times New Roman"/>
            <w:sz w:val="24"/>
            <w:szCs w:val="24"/>
          </w:rPr>
          <w:tag w:val="HD:1.190.0.0:112d8397-5bb8-480f-adc4-2d401535f66d"/>
          <w:id w:val="-97949019"/>
          <w:placeholder>
            <w:docPart w:val="A9B3E3E444A448FF9D4C476C531511EA"/>
          </w:placeholder>
        </w:sdtPr>
        <w:sdtContent>
          <w:r w:rsidR="00566A6A">
            <w:rPr>
              <w:rFonts w:ascii="Times New Roman" w:hAnsi="Times New Roman" w:cs="Times New Roman"/>
              <w:noProof/>
              <w:sz w:val="24"/>
              <w:szCs w:val="24"/>
            </w:rPr>
            <w:t>[</w:t>
          </w:r>
          <w:r w:rsidR="00566A6A" w:rsidRPr="00566A6A">
            <w:rPr>
              <w:rFonts w:ascii="Times New Roman" w:hAnsi="Times New Roman" w:cs="Times New Roman"/>
              <w:noProof/>
              <w:color w:val="800080"/>
              <w:sz w:val="24"/>
              <w:szCs w:val="24"/>
            </w:rPr>
            <w:t>ASK ImportantPeopleDialog</w:t>
          </w:r>
          <w:r w:rsidR="00566A6A">
            <w:rPr>
              <w:rFonts w:ascii="Times New Roman" w:hAnsi="Times New Roman" w:cs="Times New Roman"/>
              <w:noProof/>
              <w:sz w:val="24"/>
              <w:szCs w:val="24"/>
            </w:rPr>
            <w:t>]</w:t>
          </w:r>
        </w:sdtContent>
      </w:sdt>
      <w:sdt>
        <w:sdtPr>
          <w:rPr>
            <w:rFonts w:ascii="Times New Roman" w:hAnsi="Times New Roman" w:cs="Times New Roman"/>
            <w:sz w:val="24"/>
            <w:szCs w:val="24"/>
          </w:rPr>
          <w:tag w:val="HD:1.185.0.0:ab2ac34f-272c-4b74-9a85-8f80b624aefd"/>
          <w:id w:val="1863324357"/>
          <w:placeholder>
            <w:docPart w:val="C629EBC073214B0FB7E85D5A8D6A889B"/>
          </w:placeholder>
        </w:sdtPr>
        <w:sdtContent>
          <w:r w:rsidR="00AC21A4">
            <w:rPr>
              <w:rFonts w:ascii="Times New Roman" w:hAnsi="Times New Roman" w:cs="Times New Roman"/>
              <w:noProof/>
              <w:sz w:val="24"/>
              <w:szCs w:val="24"/>
            </w:rPr>
            <w:t>[</w:t>
          </w:r>
          <w:r w:rsidR="00AC21A4" w:rsidRPr="00AC21A4">
            <w:rPr>
              <w:rFonts w:ascii="Times New Roman" w:hAnsi="Times New Roman" w:cs="Times New Roman"/>
              <w:noProof/>
              <w:color w:val="008000"/>
              <w:sz w:val="24"/>
              <w:szCs w:val="24"/>
            </w:rPr>
            <w:t>IF EPTypeTrust?</w:t>
          </w:r>
          <w:r w:rsidR="00AC21A4">
            <w:rPr>
              <w:rFonts w:ascii="Times New Roman" w:hAnsi="Times New Roman" w:cs="Times New Roman"/>
              <w:noProof/>
              <w:sz w:val="24"/>
              <w:szCs w:val="24"/>
            </w:rPr>
            <w:t>]</w:t>
          </w:r>
        </w:sdtContent>
      </w:sdt>
      <w:sdt>
        <w:sdtPr>
          <w:rPr>
            <w:rFonts w:ascii="Times New Roman" w:hAnsi="Times New Roman" w:cs="Times New Roman"/>
            <w:sz w:val="24"/>
            <w:szCs w:val="24"/>
          </w:rPr>
          <w:tag w:val="HD:1.190.0.0:aaa2c2b8-4d5b-4826-92c4-a687f0341839"/>
          <w:id w:val="-18241347"/>
          <w:placeholder>
            <w:docPart w:val="DB1F4D745B144DB08644793A79F5D7E5"/>
          </w:placeholder>
        </w:sdtPr>
        <w:sdtContent>
          <w:r w:rsidR="00D2668D">
            <w:rPr>
              <w:rFonts w:ascii="Times New Roman" w:hAnsi="Times New Roman" w:cs="Times New Roman"/>
              <w:noProof/>
              <w:sz w:val="24"/>
              <w:szCs w:val="24"/>
            </w:rPr>
            <w:t>[</w:t>
          </w:r>
          <w:r w:rsidR="00D2668D" w:rsidRPr="00166302">
            <w:rPr>
              <w:rFonts w:ascii="Times New Roman" w:hAnsi="Times New Roman" w:cs="Times New Roman"/>
              <w:noProof/>
              <w:color w:val="008B8B"/>
              <w:sz w:val="24"/>
              <w:szCs w:val="24"/>
            </w:rPr>
            <w:t>SET varPrimary? TO TRUE</w:t>
          </w:r>
          <w:r w:rsidR="00D2668D">
            <w:rPr>
              <w:rFonts w:ascii="Times New Roman" w:hAnsi="Times New Roman" w:cs="Times New Roman"/>
              <w:noProof/>
              <w:sz w:val="24"/>
              <w:szCs w:val="24"/>
            </w:rPr>
            <w:t>]</w:t>
          </w:r>
        </w:sdtContent>
      </w:sdt>
      <w:sdt>
        <w:sdtPr>
          <w:rPr>
            <w:rFonts w:ascii="Times New Roman" w:hAnsi="Times New Roman" w:cs="Times New Roman"/>
            <w:sz w:val="24"/>
            <w:szCs w:val="24"/>
          </w:rPr>
          <w:tag w:val="HD:1.190.0.0:e6781226-6faf-490a-a7a3-a8041364d878"/>
          <w:id w:val="1597526047"/>
          <w:placeholder>
            <w:docPart w:val="BB9B18C80E7E44468B2F5D78431523AE"/>
          </w:placeholder>
        </w:sdtPr>
        <w:sdtContent>
          <w:r w:rsidR="00D2668D">
            <w:rPr>
              <w:rFonts w:ascii="Times New Roman" w:hAnsi="Times New Roman" w:cs="Times New Roman"/>
              <w:noProof/>
              <w:sz w:val="24"/>
              <w:szCs w:val="24"/>
            </w:rPr>
            <w:t>[</w:t>
          </w:r>
          <w:r w:rsidR="00D2668D" w:rsidRPr="009C6654">
            <w:rPr>
              <w:rFonts w:ascii="Times New Roman" w:hAnsi="Times New Roman" w:cs="Times New Roman"/>
              <w:noProof/>
              <w:color w:val="008B8B"/>
              <w:sz w:val="24"/>
              <w:szCs w:val="24"/>
            </w:rPr>
            <w:t>SET varTrust? TO TRUE</w:t>
          </w:r>
          <w:r w:rsidR="00D2668D">
            <w:rPr>
              <w:rFonts w:ascii="Times New Roman" w:hAnsi="Times New Roman" w:cs="Times New Roman"/>
              <w:noProof/>
              <w:sz w:val="24"/>
              <w:szCs w:val="24"/>
            </w:rPr>
            <w:t>]</w:t>
          </w:r>
        </w:sdtContent>
      </w:sdt>
      <w:sdt>
        <w:sdtPr>
          <w:rPr>
            <w:rFonts w:ascii="Times New Roman" w:hAnsi="Times New Roman" w:cs="Times New Roman"/>
            <w:sz w:val="24"/>
            <w:szCs w:val="24"/>
          </w:rPr>
          <w:tag w:val="HD:1.185.0.0:ffd61218-63a1-4f70-a193-a6de422de761"/>
          <w:id w:val="-305401744"/>
          <w:placeholder>
            <w:docPart w:val="6BF222D324D44DD882A044726D35285B"/>
          </w:placeholder>
        </w:sdtPr>
        <w:sdtContent>
          <w:r w:rsidR="00AC21A4">
            <w:rPr>
              <w:rFonts w:ascii="Times New Roman" w:hAnsi="Times New Roman" w:cs="Times New Roman"/>
              <w:noProof/>
              <w:sz w:val="24"/>
              <w:szCs w:val="24"/>
            </w:rPr>
            <w:t>[</w:t>
          </w:r>
          <w:r w:rsidR="00AC21A4" w:rsidRPr="00911255">
            <w:rPr>
              <w:rFonts w:ascii="Times New Roman" w:hAnsi="Times New Roman" w:cs="Times New Roman"/>
              <w:noProof/>
              <w:color w:val="800080"/>
              <w:sz w:val="24"/>
              <w:szCs w:val="24"/>
            </w:rPr>
            <w:t>ASK TrustNameDialog</w:t>
          </w:r>
          <w:r w:rsidR="00AC21A4">
            <w:rPr>
              <w:rFonts w:ascii="Times New Roman" w:hAnsi="Times New Roman" w:cs="Times New Roman"/>
              <w:noProof/>
              <w:sz w:val="24"/>
              <w:szCs w:val="24"/>
            </w:rPr>
            <w:t>]</w:t>
          </w:r>
        </w:sdtContent>
      </w:sdt>
      <w:sdt>
        <w:sdtPr>
          <w:rPr>
            <w:rFonts w:ascii="Times New Roman" w:hAnsi="Times New Roman" w:cs="Times New Roman"/>
            <w:sz w:val="24"/>
            <w:szCs w:val="24"/>
          </w:rPr>
          <w:tag w:val="HD:1.185.0.0:ba8d1d56-d2f2-4468-9c5c-3f18e23af7ac"/>
          <w:id w:val="1291097106"/>
          <w:placeholder>
            <w:docPart w:val="26C3C2B6A3494D2F91DCBCF991C73304"/>
          </w:placeholder>
        </w:sdtPr>
        <w:sdtContent>
          <w:r w:rsidR="00AC21A4">
            <w:rPr>
              <w:rFonts w:ascii="Times New Roman" w:hAnsi="Times New Roman" w:cs="Times New Roman"/>
              <w:noProof/>
              <w:sz w:val="24"/>
              <w:szCs w:val="24"/>
            </w:rPr>
            <w:t>[</w:t>
          </w:r>
          <w:r w:rsidR="00AC21A4" w:rsidRPr="00911255">
            <w:rPr>
              <w:rFonts w:ascii="Times New Roman" w:hAnsi="Times New Roman" w:cs="Times New Roman"/>
              <w:noProof/>
              <w:color w:val="800080"/>
              <w:sz w:val="24"/>
              <w:szCs w:val="24"/>
            </w:rPr>
            <w:t>ASK TrustDetailsDialog</w:t>
          </w:r>
          <w:r w:rsidR="00AC21A4">
            <w:rPr>
              <w:rFonts w:ascii="Times New Roman" w:hAnsi="Times New Roman" w:cs="Times New Roman"/>
              <w:noProof/>
              <w:sz w:val="24"/>
              <w:szCs w:val="24"/>
            </w:rPr>
            <w:t>]</w:t>
          </w:r>
        </w:sdtContent>
      </w:sdt>
      <w:sdt>
        <w:sdtPr>
          <w:rPr>
            <w:rFonts w:ascii="Times New Roman" w:hAnsi="Times New Roman" w:cs="Times New Roman"/>
            <w:sz w:val="24"/>
            <w:szCs w:val="24"/>
          </w:rPr>
          <w:tag w:val="HD:1.190.0.0:5f609b1b-d127-46e0-8368-1906690672ce"/>
          <w:id w:val="2035453391"/>
          <w:placeholder>
            <w:docPart w:val="C106C76C1D6845C0AF187CB438C73368"/>
          </w:placeholder>
        </w:sdtPr>
        <w:sdtContent>
          <w:r w:rsidR="003062DB">
            <w:rPr>
              <w:rFonts w:ascii="Times New Roman" w:hAnsi="Times New Roman" w:cs="Times New Roman"/>
              <w:noProof/>
              <w:sz w:val="24"/>
              <w:szCs w:val="24"/>
            </w:rPr>
            <w:t>[</w:t>
          </w:r>
          <w:r w:rsidR="003062DB" w:rsidRPr="003062DB">
            <w:rPr>
              <w:rFonts w:ascii="Times New Roman" w:hAnsi="Times New Roman" w:cs="Times New Roman"/>
              <w:noProof/>
              <w:color w:val="800080"/>
              <w:sz w:val="24"/>
              <w:szCs w:val="24"/>
            </w:rPr>
            <w:t>ASK TrustSpecialDraftingDialog</w:t>
          </w:r>
          <w:r w:rsidR="003062DB">
            <w:rPr>
              <w:rFonts w:ascii="Times New Roman" w:hAnsi="Times New Roman" w:cs="Times New Roman"/>
              <w:noProof/>
              <w:sz w:val="24"/>
              <w:szCs w:val="24"/>
            </w:rPr>
            <w:t>]</w:t>
          </w:r>
        </w:sdtContent>
      </w:sdt>
      <w:sdt>
        <w:sdtPr>
          <w:rPr>
            <w:rFonts w:ascii="Times New Roman" w:hAnsi="Times New Roman" w:cs="Times New Roman"/>
            <w:sz w:val="24"/>
            <w:szCs w:val="24"/>
          </w:rPr>
          <w:tag w:val="HD:1.187.0.0:b726e9b5-4aa7-4f20-b2c3-36dd59c0c501"/>
          <w:id w:val="-936676486"/>
          <w:placeholder>
            <w:docPart w:val="8A2A572917044D43A38B95F3C3494FC3"/>
          </w:placeholder>
        </w:sdtPr>
        <w:sdtContent>
          <w:r w:rsidR="00EF2589">
            <w:rPr>
              <w:rFonts w:ascii="Times New Roman" w:hAnsi="Times New Roman" w:cs="Times New Roman"/>
              <w:noProof/>
              <w:sz w:val="24"/>
              <w:szCs w:val="24"/>
            </w:rPr>
            <w:t>[</w:t>
          </w:r>
          <w:r w:rsidR="00EF2589" w:rsidRPr="00EF2589">
            <w:rPr>
              <w:rFonts w:ascii="Times New Roman" w:hAnsi="Times New Roman" w:cs="Times New Roman"/>
              <w:noProof/>
              <w:color w:val="008000"/>
              <w:sz w:val="24"/>
              <w:szCs w:val="24"/>
            </w:rPr>
            <w:t>IF NOT PrimaryBenesIssuePS?</w:t>
          </w:r>
          <w:r w:rsidR="00EF2589">
            <w:rPr>
              <w:rFonts w:ascii="Times New Roman" w:hAnsi="Times New Roman" w:cs="Times New Roman"/>
              <w:noProof/>
              <w:sz w:val="24"/>
              <w:szCs w:val="24"/>
            </w:rPr>
            <w:t>]</w:t>
          </w:r>
        </w:sdtContent>
      </w:sdt>
      <w:sdt>
        <w:sdtPr>
          <w:rPr>
            <w:rFonts w:ascii="Times New Roman" w:hAnsi="Times New Roman" w:cs="Times New Roman"/>
            <w:sz w:val="24"/>
            <w:szCs w:val="24"/>
          </w:rPr>
          <w:tag w:val="HD:1.190.0.0:29697088-92c7-4c5b-b54c-4ba94cc02cf1"/>
          <w:id w:val="-1150277312"/>
          <w:placeholder>
            <w:docPart w:val="175A5F3DD25E4AC49BE2B250920B00E4"/>
          </w:placeholder>
        </w:sdtPr>
        <w:sdtContent>
          <w:r w:rsidR="00057B6F">
            <w:rPr>
              <w:rFonts w:ascii="Times New Roman" w:hAnsi="Times New Roman" w:cs="Times New Roman"/>
              <w:noProof/>
              <w:sz w:val="24"/>
              <w:szCs w:val="24"/>
            </w:rPr>
            <w:t>[</w:t>
          </w:r>
          <w:r w:rsidR="00057B6F" w:rsidRPr="00057B6F">
            <w:rPr>
              <w:rFonts w:ascii="Times New Roman" w:hAnsi="Times New Roman" w:cs="Times New Roman"/>
              <w:noProof/>
              <w:color w:val="008000"/>
              <w:sz w:val="24"/>
              <w:szCs w:val="24"/>
            </w:rPr>
            <w:t>IF NOT PrimaryBenesCompileDetail?</w:t>
          </w:r>
          <w:r w:rsidR="00057B6F">
            <w:rPr>
              <w:rFonts w:ascii="Times New Roman" w:hAnsi="Times New Roman" w:cs="Times New Roman"/>
              <w:noProof/>
              <w:sz w:val="24"/>
              <w:szCs w:val="24"/>
            </w:rPr>
            <w:t>]</w:t>
          </w:r>
        </w:sdtContent>
      </w:sdt>
      <w:sdt>
        <w:sdtPr>
          <w:rPr>
            <w:rFonts w:ascii="Times New Roman" w:hAnsi="Times New Roman" w:cs="Times New Roman"/>
            <w:sz w:val="24"/>
            <w:szCs w:val="24"/>
          </w:rPr>
          <w:tag w:val="HD:1.187.0.0:14ce2403-ee70-4d59-9750-e5ee2ff43f42"/>
          <w:id w:val="-428342283"/>
          <w:placeholder>
            <w:docPart w:val="D39CDB8F18EE4563B41AC73ECE1F26D2"/>
          </w:placeholder>
        </w:sdtPr>
        <w:sdtContent>
          <w:r w:rsidR="00EF2589">
            <w:rPr>
              <w:rFonts w:ascii="Times New Roman" w:hAnsi="Times New Roman" w:cs="Times New Roman"/>
              <w:noProof/>
              <w:sz w:val="24"/>
              <w:szCs w:val="24"/>
            </w:rPr>
            <w:t>[</w:t>
          </w:r>
          <w:r w:rsidR="00EF2589" w:rsidRPr="00922A7C">
            <w:rPr>
              <w:rFonts w:ascii="Times New Roman" w:hAnsi="Times New Roman" w:cs="Times New Roman"/>
              <w:noProof/>
              <w:color w:val="800080"/>
              <w:sz w:val="24"/>
              <w:szCs w:val="24"/>
            </w:rPr>
            <w:t>ASK PrimaryBenesDialog</w:t>
          </w:r>
          <w:r w:rsidR="00EF2589">
            <w:rPr>
              <w:rFonts w:ascii="Times New Roman" w:hAnsi="Times New Roman" w:cs="Times New Roman"/>
              <w:noProof/>
              <w:sz w:val="24"/>
              <w:szCs w:val="24"/>
            </w:rPr>
            <w:t>]</w:t>
          </w:r>
        </w:sdtContent>
      </w:sdt>
      <w:r w:rsidR="00EF2589">
        <w:rPr>
          <w:rFonts w:ascii="Times New Roman" w:hAnsi="Times New Roman" w:cs="Times New Roman"/>
          <w:sz w:val="24"/>
          <w:szCs w:val="24"/>
        </w:rPr>
        <w:t xml:space="preserve"> </w:t>
      </w:r>
      <w:sdt>
        <w:sdtPr>
          <w:rPr>
            <w:rFonts w:ascii="Times New Roman" w:hAnsi="Times New Roman" w:cs="Times New Roman"/>
            <w:sz w:val="24"/>
            <w:szCs w:val="24"/>
          </w:rPr>
          <w:tag w:val="HD:1.190.0.0:c668acd9-6370-497e-a740-788adaebe543"/>
          <w:id w:val="1943564725"/>
          <w:placeholder>
            <w:docPart w:val="C75494EF19014114926EAFC59C81C414"/>
          </w:placeholder>
        </w:sdtPr>
        <w:sdtContent>
          <w:r w:rsidR="00057B6F">
            <w:rPr>
              <w:rFonts w:ascii="Times New Roman" w:hAnsi="Times New Roman" w:cs="Times New Roman"/>
              <w:noProof/>
              <w:sz w:val="24"/>
              <w:szCs w:val="24"/>
            </w:rPr>
            <w:t>[</w:t>
          </w:r>
          <w:r w:rsidR="00057B6F" w:rsidRPr="00057B6F">
            <w:rPr>
              <w:rFonts w:ascii="Times New Roman" w:hAnsi="Times New Roman" w:cs="Times New Roman"/>
              <w:noProof/>
              <w:color w:val="008000"/>
              <w:sz w:val="24"/>
              <w:szCs w:val="24"/>
            </w:rPr>
            <w:t>END IF</w:t>
          </w:r>
          <w:r w:rsidR="00057B6F">
            <w:rPr>
              <w:rFonts w:ascii="Times New Roman" w:hAnsi="Times New Roman" w:cs="Times New Roman"/>
              <w:noProof/>
              <w:sz w:val="24"/>
              <w:szCs w:val="24"/>
            </w:rPr>
            <w:t>]</w:t>
          </w:r>
        </w:sdtContent>
      </w:sdt>
      <w:sdt>
        <w:sdtPr>
          <w:rPr>
            <w:rFonts w:ascii="Times New Roman" w:hAnsi="Times New Roman" w:cs="Times New Roman"/>
            <w:sz w:val="24"/>
            <w:szCs w:val="24"/>
          </w:rPr>
          <w:tag w:val="HD:1.187.0.0:fb830d94-4911-4c77-ba89-86a06acfaaa9"/>
          <w:id w:val="1815140188"/>
          <w:placeholder>
            <w:docPart w:val="FE6373312C5E4D27BB625C49BA784C3D"/>
          </w:placeholder>
        </w:sdtPr>
        <w:sdtContent>
          <w:r w:rsidR="00EF2589">
            <w:rPr>
              <w:rFonts w:ascii="Times New Roman" w:hAnsi="Times New Roman" w:cs="Times New Roman"/>
              <w:noProof/>
              <w:sz w:val="24"/>
              <w:szCs w:val="24"/>
            </w:rPr>
            <w:t>[</w:t>
          </w:r>
          <w:r w:rsidR="00EF2589" w:rsidRPr="00EF2589">
            <w:rPr>
              <w:rFonts w:ascii="Times New Roman" w:hAnsi="Times New Roman" w:cs="Times New Roman"/>
              <w:noProof/>
              <w:color w:val="008000"/>
              <w:sz w:val="24"/>
              <w:szCs w:val="24"/>
            </w:rPr>
            <w:t>END IF</w:t>
          </w:r>
          <w:r w:rsidR="00EF2589">
            <w:rPr>
              <w:rFonts w:ascii="Times New Roman" w:hAnsi="Times New Roman" w:cs="Times New Roman"/>
              <w:noProof/>
              <w:sz w:val="24"/>
              <w:szCs w:val="24"/>
            </w:rPr>
            <w:t>]</w:t>
          </w:r>
        </w:sdtContent>
      </w:sdt>
      <w:sdt>
        <w:sdtPr>
          <w:rPr>
            <w:rFonts w:ascii="Times New Roman" w:hAnsi="Times New Roman" w:cs="Times New Roman"/>
            <w:sz w:val="24"/>
            <w:szCs w:val="24"/>
          </w:rPr>
          <w:tag w:val="HD:1.185.0.0:0c0d42ca-8600-481c-ae66-c88a1c095c46"/>
          <w:id w:val="-2104645082"/>
          <w:placeholder>
            <w:docPart w:val="2AC43C75F5394C8499BEDFF90A104F0D"/>
          </w:placeholder>
        </w:sdtPr>
        <w:sdtContent>
          <w:r w:rsidR="00AC21A4">
            <w:rPr>
              <w:rFonts w:ascii="Times New Roman" w:hAnsi="Times New Roman" w:cs="Times New Roman"/>
              <w:noProof/>
              <w:sz w:val="24"/>
              <w:szCs w:val="24"/>
            </w:rPr>
            <w:t>[</w:t>
          </w:r>
          <w:r w:rsidR="00AC21A4" w:rsidRPr="008E06C6">
            <w:rPr>
              <w:rFonts w:ascii="Times New Roman" w:hAnsi="Times New Roman" w:cs="Times New Roman"/>
              <w:noProof/>
              <w:color w:val="800080"/>
              <w:sz w:val="24"/>
              <w:szCs w:val="24"/>
            </w:rPr>
            <w:t>ASK PrimaryTrusteeDialog</w:t>
          </w:r>
          <w:r w:rsidR="00AC21A4">
            <w:rPr>
              <w:rFonts w:ascii="Times New Roman" w:hAnsi="Times New Roman" w:cs="Times New Roman"/>
              <w:noProof/>
              <w:sz w:val="24"/>
              <w:szCs w:val="24"/>
            </w:rPr>
            <w:t>]</w:t>
          </w:r>
        </w:sdtContent>
      </w:sdt>
      <w:sdt>
        <w:sdtPr>
          <w:rPr>
            <w:rFonts w:ascii="Times New Roman" w:hAnsi="Times New Roman" w:cs="Times New Roman"/>
            <w:sz w:val="24"/>
            <w:szCs w:val="24"/>
          </w:rPr>
          <w:tag w:val="HD:1.185.0.0:771bb56e-d88f-4a25-8096-5fb9492951dd"/>
          <w:id w:val="-2053373022"/>
          <w:placeholder>
            <w:docPart w:val="F6E52FD9743F4F94B60DDAAB159FA497"/>
          </w:placeholder>
        </w:sdtPr>
        <w:sdtContent>
          <w:r w:rsidR="00AC21A4">
            <w:rPr>
              <w:rFonts w:ascii="Times New Roman" w:hAnsi="Times New Roman" w:cs="Times New Roman"/>
              <w:noProof/>
              <w:sz w:val="24"/>
              <w:szCs w:val="24"/>
            </w:rPr>
            <w:t>[</w:t>
          </w:r>
          <w:r w:rsidR="00AC21A4" w:rsidRPr="00AC21A4">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bookmarkEnd w:id="1"/>
      <w:sdt>
        <w:sdtPr>
          <w:rPr>
            <w:rFonts w:ascii="Times New Roman" w:hAnsi="Times New Roman" w:cs="Times New Roman"/>
            <w:sz w:val="24"/>
            <w:szCs w:val="24"/>
          </w:rPr>
          <w:tag w:val="HD:1.185.0.0:a2ef87d2-911b-4aaf-a296-026a6db64e97"/>
          <w:id w:val="845978049"/>
          <w:placeholder>
            <w:docPart w:val="4800B4F792E845A3A9BBA917669B78FA"/>
          </w:placeholder>
        </w:sdtPr>
        <w:sdtContent>
          <w:r w:rsidR="00AC21A4">
            <w:rPr>
              <w:rFonts w:ascii="Times New Roman" w:hAnsi="Times New Roman" w:cs="Times New Roman"/>
              <w:noProof/>
              <w:sz w:val="24"/>
              <w:szCs w:val="24"/>
            </w:rPr>
            <w:t>[</w:t>
          </w:r>
          <w:r w:rsidR="00AC21A4" w:rsidRPr="008E06C6">
            <w:rPr>
              <w:rFonts w:ascii="Times New Roman" w:hAnsi="Times New Roman" w:cs="Times New Roman"/>
              <w:noProof/>
              <w:color w:val="800080"/>
              <w:sz w:val="24"/>
              <w:szCs w:val="24"/>
            </w:rPr>
            <w:t>ASK PrimaryUltimateBenesDialog</w:t>
          </w:r>
          <w:r w:rsidR="00AC21A4">
            <w:rPr>
              <w:rFonts w:ascii="Times New Roman" w:hAnsi="Times New Roman" w:cs="Times New Roman"/>
              <w:noProof/>
              <w:sz w:val="24"/>
              <w:szCs w:val="24"/>
            </w:rPr>
            <w:t>]</w:t>
          </w:r>
        </w:sdtContent>
      </w:sdt>
      <w:sdt>
        <w:sdtPr>
          <w:rPr>
            <w:rFonts w:ascii="Times New Roman" w:hAnsi="Times New Roman" w:cs="Times New Roman"/>
            <w:sz w:val="24"/>
            <w:szCs w:val="24"/>
          </w:rPr>
          <w:tag w:val="HD:1.185.0.0:6707d3db-50f0-4878-bd15-9352f200fadf"/>
          <w:id w:val="1508870936"/>
          <w:placeholder>
            <w:docPart w:val="88CBF98169E247219E0F95002172AF30"/>
          </w:placeholder>
        </w:sdtPr>
        <w:sdtContent>
          <w:r w:rsidR="00AC21A4">
            <w:rPr>
              <w:rFonts w:ascii="Times New Roman" w:hAnsi="Times New Roman" w:cs="Times New Roman"/>
              <w:noProof/>
              <w:sz w:val="24"/>
              <w:szCs w:val="24"/>
            </w:rPr>
            <w:t>[</w:t>
          </w:r>
          <w:r w:rsidR="00AC21A4" w:rsidRPr="008E06C6">
            <w:rPr>
              <w:rFonts w:ascii="Times New Roman" w:hAnsi="Times New Roman" w:cs="Times New Roman"/>
              <w:noProof/>
              <w:color w:val="800080"/>
              <w:sz w:val="24"/>
              <w:szCs w:val="24"/>
            </w:rPr>
            <w:t>ASK PrimaryPersRepDialog</w:t>
          </w:r>
          <w:r w:rsidR="00AC21A4">
            <w:rPr>
              <w:rFonts w:ascii="Times New Roman" w:hAnsi="Times New Roman" w:cs="Times New Roman"/>
              <w:noProof/>
              <w:sz w:val="24"/>
              <w:szCs w:val="24"/>
            </w:rPr>
            <w:t>]</w:t>
          </w:r>
        </w:sdtContent>
      </w:sdt>
      <w:sdt>
        <w:sdtPr>
          <w:rPr>
            <w:rFonts w:ascii="Times New Roman" w:hAnsi="Times New Roman" w:cs="Times New Roman"/>
            <w:sz w:val="24"/>
            <w:szCs w:val="24"/>
          </w:rPr>
          <w:tag w:val="HD:1.185.0.0:87fd6268-ed0a-4152-ae90-6031bc2d2510"/>
          <w:id w:val="-1650748826"/>
          <w:placeholder>
            <w:docPart w:val="F7DCFC73D1724CCA9608099DD08F49D0"/>
          </w:placeholder>
        </w:sdtPr>
        <w:sdtContent>
          <w:r w:rsidR="00AC21A4">
            <w:rPr>
              <w:rFonts w:ascii="Times New Roman" w:hAnsi="Times New Roman" w:cs="Times New Roman"/>
              <w:noProof/>
              <w:sz w:val="24"/>
              <w:szCs w:val="24"/>
            </w:rPr>
            <w:t>[</w:t>
          </w:r>
          <w:r w:rsidR="00AC21A4" w:rsidRPr="008E06C6">
            <w:rPr>
              <w:rFonts w:ascii="Times New Roman" w:hAnsi="Times New Roman" w:cs="Times New Roman"/>
              <w:noProof/>
              <w:color w:val="800080"/>
              <w:sz w:val="24"/>
              <w:szCs w:val="24"/>
            </w:rPr>
            <w:t>ASK PrimaryPoaDialog</w:t>
          </w:r>
          <w:r w:rsidR="00AC21A4">
            <w:rPr>
              <w:rFonts w:ascii="Times New Roman" w:hAnsi="Times New Roman" w:cs="Times New Roman"/>
              <w:noProof/>
              <w:sz w:val="24"/>
              <w:szCs w:val="24"/>
            </w:rPr>
            <w:t>]</w:t>
          </w:r>
        </w:sdtContent>
      </w:sdt>
      <w:sdt>
        <w:sdtPr>
          <w:rPr>
            <w:rFonts w:ascii="Times New Roman" w:hAnsi="Times New Roman" w:cs="Times New Roman"/>
            <w:sz w:val="24"/>
            <w:szCs w:val="24"/>
          </w:rPr>
          <w:tag w:val="HD:1.185.0.0:2a3ea724-6cdb-4d12-a09b-330659803734"/>
          <w:id w:val="804585272"/>
          <w:placeholder>
            <w:docPart w:val="2566E5D300A54025B421C564CE263F09"/>
          </w:placeholder>
        </w:sdtPr>
        <w:sdtContent>
          <w:r w:rsidR="00AC21A4">
            <w:rPr>
              <w:rFonts w:ascii="Times New Roman" w:hAnsi="Times New Roman" w:cs="Times New Roman"/>
              <w:noProof/>
              <w:sz w:val="24"/>
              <w:szCs w:val="24"/>
            </w:rPr>
            <w:t>[</w:t>
          </w:r>
          <w:r w:rsidR="00AC21A4" w:rsidRPr="008E06C6">
            <w:rPr>
              <w:rFonts w:ascii="Times New Roman" w:hAnsi="Times New Roman" w:cs="Times New Roman"/>
              <w:noProof/>
              <w:color w:val="800080"/>
              <w:sz w:val="24"/>
              <w:szCs w:val="24"/>
            </w:rPr>
            <w:t>ASK PrimaryAhcdDialog</w:t>
          </w:r>
          <w:r w:rsidR="00AC21A4">
            <w:rPr>
              <w:rFonts w:ascii="Times New Roman" w:hAnsi="Times New Roman" w:cs="Times New Roman"/>
              <w:noProof/>
              <w:sz w:val="24"/>
              <w:szCs w:val="24"/>
            </w:rPr>
            <w:t>]</w:t>
          </w:r>
        </w:sdtContent>
      </w:sdt>
      <w:sdt>
        <w:sdtPr>
          <w:rPr>
            <w:rFonts w:ascii="Times New Roman" w:hAnsi="Times New Roman" w:cs="Times New Roman"/>
            <w:sz w:val="24"/>
            <w:szCs w:val="24"/>
          </w:rPr>
          <w:tag w:val="HD:1.190.0.0:5c4ee1e2-4ff6-4bdd-bc09-ee0a9cfb16ef"/>
          <w:id w:val="751474017"/>
          <w:placeholder>
            <w:docPart w:val="299657376CFA4AF89C15FCE771AEB417"/>
          </w:placeholder>
        </w:sdtPr>
        <w:sdtContent>
          <w:r w:rsidR="00E052A8">
            <w:rPr>
              <w:rFonts w:ascii="Times New Roman" w:hAnsi="Times New Roman" w:cs="Times New Roman"/>
              <w:noProof/>
              <w:sz w:val="24"/>
              <w:szCs w:val="24"/>
            </w:rPr>
            <w:t>[</w:t>
          </w:r>
          <w:r w:rsidR="00E052A8" w:rsidRPr="00E052A8">
            <w:rPr>
              <w:rFonts w:ascii="Times New Roman" w:hAnsi="Times New Roman" w:cs="Times New Roman"/>
              <w:noProof/>
              <w:color w:val="008000"/>
              <w:sz w:val="24"/>
              <w:szCs w:val="24"/>
            </w:rPr>
            <w:t>IF RealPropertyInTrust?</w:t>
          </w:r>
          <w:r w:rsidR="00E052A8">
            <w:rPr>
              <w:rFonts w:ascii="Times New Roman" w:hAnsi="Times New Roman" w:cs="Times New Roman"/>
              <w:noProof/>
              <w:sz w:val="24"/>
              <w:szCs w:val="24"/>
            </w:rPr>
            <w:t>]</w:t>
          </w:r>
        </w:sdtContent>
      </w:sdt>
      <w:sdt>
        <w:sdtPr>
          <w:rPr>
            <w:rFonts w:ascii="Times New Roman" w:hAnsi="Times New Roman" w:cs="Times New Roman"/>
            <w:sz w:val="24"/>
            <w:szCs w:val="24"/>
          </w:rPr>
          <w:tag w:val="HD:1.190.0.0:273ca64c-7165-4e97-9480-437aa54fd5d6"/>
          <w:id w:val="474574866"/>
          <w:placeholder>
            <w:docPart w:val="01875966D935488AAB488DC3B8E7B6FF"/>
          </w:placeholder>
        </w:sdtPr>
        <w:sdtContent>
          <w:r w:rsidR="00E052A8">
            <w:rPr>
              <w:rFonts w:ascii="Times New Roman" w:hAnsi="Times New Roman" w:cs="Times New Roman"/>
              <w:noProof/>
              <w:sz w:val="24"/>
              <w:szCs w:val="24"/>
            </w:rPr>
            <w:t>[</w:t>
          </w:r>
          <w:r w:rsidR="00E052A8">
            <w:rPr>
              <w:rFonts w:ascii="Times New Roman" w:hAnsi="Times New Roman" w:cs="Times New Roman"/>
              <w:noProof/>
              <w:color w:val="800080"/>
              <w:sz w:val="24"/>
              <w:szCs w:val="24"/>
            </w:rPr>
            <w:t>ASK RealPropertyDialog</w:t>
          </w:r>
          <w:r w:rsidR="00E052A8">
            <w:rPr>
              <w:rFonts w:ascii="Times New Roman" w:hAnsi="Times New Roman" w:cs="Times New Roman"/>
              <w:noProof/>
              <w:sz w:val="24"/>
              <w:szCs w:val="24"/>
            </w:rPr>
            <w:t>]</w:t>
          </w:r>
        </w:sdtContent>
      </w:sdt>
      <w:sdt>
        <w:sdtPr>
          <w:rPr>
            <w:rFonts w:ascii="Times New Roman" w:hAnsi="Times New Roman" w:cs="Times New Roman"/>
            <w:sz w:val="24"/>
            <w:szCs w:val="24"/>
          </w:rPr>
          <w:tag w:val="HD:1.190.0.0:5e8a977f-1cbe-4d07-a017-ab7c1097e8e9"/>
          <w:id w:val="855695272"/>
          <w:placeholder>
            <w:docPart w:val="933273499A654DCC8039D7C36B8CB3A2"/>
          </w:placeholder>
        </w:sdtPr>
        <w:sdtContent>
          <w:r w:rsidR="00E052A8">
            <w:rPr>
              <w:rFonts w:ascii="Times New Roman" w:hAnsi="Times New Roman" w:cs="Times New Roman"/>
              <w:noProof/>
              <w:sz w:val="24"/>
              <w:szCs w:val="24"/>
            </w:rPr>
            <w:t>[</w:t>
          </w:r>
          <w:r w:rsidR="00E052A8" w:rsidRPr="00E052A8">
            <w:rPr>
              <w:rFonts w:ascii="Times New Roman" w:hAnsi="Times New Roman" w:cs="Times New Roman"/>
              <w:noProof/>
              <w:color w:val="008000"/>
              <w:sz w:val="24"/>
              <w:szCs w:val="24"/>
            </w:rPr>
            <w:t>END IF</w:t>
          </w:r>
          <w:r w:rsidR="00E052A8">
            <w:rPr>
              <w:rFonts w:ascii="Times New Roman" w:hAnsi="Times New Roman" w:cs="Times New Roman"/>
              <w:noProof/>
              <w:sz w:val="24"/>
              <w:szCs w:val="24"/>
            </w:rPr>
            <w:t>]</w:t>
          </w:r>
        </w:sdtContent>
      </w:sdt>
      <w:sdt>
        <w:sdtPr>
          <w:rPr>
            <w:rFonts w:ascii="Times New Roman" w:hAnsi="Times New Roman" w:cs="Times New Roman"/>
            <w:sz w:val="24"/>
            <w:szCs w:val="24"/>
          </w:rPr>
          <w:tag w:val="HD:1.190.0.0:8e536fcd-1b36-4e48-930b-cb33fec32772"/>
          <w:id w:val="-211198018"/>
          <w:placeholder>
            <w:docPart w:val="EB6CF18C37974B3EBF0F97204F831A93"/>
          </w:placeholder>
        </w:sdtPr>
        <w:sdtContent>
          <w:r w:rsidR="00CE484D">
            <w:rPr>
              <w:rFonts w:ascii="Times New Roman" w:hAnsi="Times New Roman" w:cs="Times New Roman"/>
              <w:noProof/>
              <w:sz w:val="24"/>
              <w:szCs w:val="24"/>
            </w:rPr>
            <w:t>[</w:t>
          </w:r>
          <w:r w:rsidR="00CE484D" w:rsidRPr="00CE484D">
            <w:rPr>
              <w:rFonts w:ascii="Times New Roman" w:hAnsi="Times New Roman" w:cs="Times New Roman"/>
              <w:noProof/>
              <w:color w:val="008000"/>
              <w:sz w:val="24"/>
              <w:szCs w:val="24"/>
            </w:rPr>
            <w:t>IF PrimaryPartner?</w:t>
          </w:r>
          <w:r w:rsidR="00CE484D">
            <w:rPr>
              <w:rFonts w:ascii="Times New Roman" w:hAnsi="Times New Roman" w:cs="Times New Roman"/>
              <w:noProof/>
              <w:sz w:val="24"/>
              <w:szCs w:val="24"/>
            </w:rPr>
            <w:t>]</w:t>
          </w:r>
        </w:sdtContent>
      </w:sdt>
      <w:sdt>
        <w:sdtPr>
          <w:rPr>
            <w:rFonts w:ascii="Times New Roman" w:hAnsi="Times New Roman" w:cs="Times New Roman"/>
            <w:sz w:val="24"/>
            <w:szCs w:val="24"/>
          </w:rPr>
          <w:tag w:val="HD:1.187.0.0:783237b7-d095-422c-9bfe-44513e453c9c"/>
          <w:id w:val="-45456958"/>
          <w:placeholder>
            <w:docPart w:val="54FB324A3A484191A8D58D5C3F9D7AA9"/>
          </w:placeholder>
        </w:sdtPr>
        <w:sdtContent>
          <w:r w:rsidR="00CE484D">
            <w:rPr>
              <w:rFonts w:ascii="Times New Roman" w:hAnsi="Times New Roman" w:cs="Times New Roman"/>
              <w:noProof/>
              <w:sz w:val="24"/>
              <w:szCs w:val="24"/>
            </w:rPr>
            <w:t>[</w:t>
          </w:r>
          <w:r w:rsidR="00CE484D">
            <w:rPr>
              <w:rFonts w:ascii="Times New Roman" w:hAnsi="Times New Roman" w:cs="Times New Roman"/>
              <w:noProof/>
              <w:color w:val="008B8B"/>
              <w:sz w:val="24"/>
              <w:szCs w:val="24"/>
            </w:rPr>
            <w:t>SET Spouse1NameSigning TO PrimaryNameSigningUse</w:t>
          </w:r>
          <w:r w:rsidR="00CE484D">
            <w:rPr>
              <w:rFonts w:ascii="Times New Roman" w:hAnsi="Times New Roman" w:cs="Times New Roman"/>
              <w:noProof/>
              <w:sz w:val="24"/>
              <w:szCs w:val="24"/>
            </w:rPr>
            <w:t>]</w:t>
          </w:r>
        </w:sdtContent>
      </w:sdt>
      <w:sdt>
        <w:sdtPr>
          <w:rPr>
            <w:rFonts w:ascii="Times New Roman" w:hAnsi="Times New Roman" w:cs="Times New Roman"/>
            <w:sz w:val="24"/>
            <w:szCs w:val="24"/>
          </w:rPr>
          <w:tag w:val="HD:1.187.0.0:3d9286d4-627a-4012-802a-33ebe8dbad30"/>
          <w:id w:val="-1914536650"/>
          <w:placeholder>
            <w:docPart w:val="8742FD5A335A42A8B367BBF0731582A7"/>
          </w:placeholder>
        </w:sdtPr>
        <w:sdtContent>
          <w:r w:rsidR="00CE484D">
            <w:rPr>
              <w:rFonts w:ascii="Times New Roman" w:hAnsi="Times New Roman" w:cs="Times New Roman"/>
              <w:noProof/>
              <w:sz w:val="24"/>
              <w:szCs w:val="24"/>
            </w:rPr>
            <w:t>[</w:t>
          </w:r>
          <w:r w:rsidR="00CE484D">
            <w:rPr>
              <w:rFonts w:ascii="Times New Roman" w:hAnsi="Times New Roman" w:cs="Times New Roman"/>
              <w:noProof/>
              <w:color w:val="008B8B"/>
              <w:sz w:val="24"/>
              <w:szCs w:val="24"/>
            </w:rPr>
            <w:t>SET Spouse2NameSigning TO PartnerNameSigningUse</w:t>
          </w:r>
          <w:r w:rsidR="00CE484D">
            <w:rPr>
              <w:rFonts w:ascii="Times New Roman" w:hAnsi="Times New Roman" w:cs="Times New Roman"/>
              <w:noProof/>
              <w:sz w:val="24"/>
              <w:szCs w:val="24"/>
            </w:rPr>
            <w:t>]</w:t>
          </w:r>
        </w:sdtContent>
      </w:sdt>
      <w:sdt>
        <w:sdtPr>
          <w:rPr>
            <w:rFonts w:ascii="Times New Roman" w:hAnsi="Times New Roman" w:cs="Times New Roman"/>
            <w:sz w:val="24"/>
            <w:szCs w:val="24"/>
          </w:rPr>
          <w:tag w:val="HD:1.185.0.0:ae19ccdb-eff8-4b18-bf88-9bc392df96d6"/>
          <w:id w:val="-781957089"/>
          <w:placeholder>
            <w:docPart w:val="E448837054AC4CA5B47F02605A9E4180"/>
          </w:placeholder>
        </w:sdtPr>
        <w:sdtContent>
          <w:r w:rsidR="00CE484D">
            <w:rPr>
              <w:rFonts w:ascii="Times New Roman" w:hAnsi="Times New Roman" w:cs="Times New Roman"/>
              <w:noProof/>
              <w:sz w:val="24"/>
              <w:szCs w:val="24"/>
            </w:rPr>
            <w:t>[</w:t>
          </w:r>
          <w:r w:rsidR="00CE484D">
            <w:rPr>
              <w:rFonts w:ascii="Times New Roman" w:hAnsi="Times New Roman" w:cs="Times New Roman"/>
              <w:noProof/>
              <w:color w:val="008B8B"/>
              <w:sz w:val="24"/>
              <w:szCs w:val="24"/>
            </w:rPr>
            <w:t>SET Spouse1NameFull TO PrimaryNameFull</w:t>
          </w:r>
          <w:r w:rsidR="00CE484D">
            <w:rPr>
              <w:rFonts w:ascii="Times New Roman" w:hAnsi="Times New Roman" w:cs="Times New Roman"/>
              <w:noProof/>
              <w:sz w:val="24"/>
              <w:szCs w:val="24"/>
            </w:rPr>
            <w:t>]</w:t>
          </w:r>
        </w:sdtContent>
      </w:sdt>
      <w:sdt>
        <w:sdtPr>
          <w:rPr>
            <w:rFonts w:ascii="Times New Roman" w:hAnsi="Times New Roman" w:cs="Times New Roman"/>
            <w:sz w:val="24"/>
            <w:szCs w:val="24"/>
          </w:rPr>
          <w:tag w:val="HD:1.185.0.0:240b8043-c0f3-400f-a417-ea5cc75315ad"/>
          <w:id w:val="527297595"/>
          <w:placeholder>
            <w:docPart w:val="B9E50E0AD9E940CE9BA0E906B7439AF8"/>
          </w:placeholder>
        </w:sdtPr>
        <w:sdtContent>
          <w:r w:rsidR="00CE484D">
            <w:rPr>
              <w:rFonts w:ascii="Times New Roman" w:hAnsi="Times New Roman" w:cs="Times New Roman"/>
              <w:noProof/>
              <w:sz w:val="24"/>
              <w:szCs w:val="24"/>
            </w:rPr>
            <w:t>[</w:t>
          </w:r>
          <w:r w:rsidR="00CE484D">
            <w:rPr>
              <w:rFonts w:ascii="Times New Roman" w:hAnsi="Times New Roman" w:cs="Times New Roman"/>
              <w:noProof/>
              <w:color w:val="008B8B"/>
              <w:sz w:val="24"/>
              <w:szCs w:val="24"/>
            </w:rPr>
            <w:t>SET Spouse2NameFull TO PartnerNameFull</w:t>
          </w:r>
          <w:r w:rsidR="00CE484D">
            <w:rPr>
              <w:rFonts w:ascii="Times New Roman" w:hAnsi="Times New Roman" w:cs="Times New Roman"/>
              <w:noProof/>
              <w:sz w:val="24"/>
              <w:szCs w:val="24"/>
            </w:rPr>
            <w:t>]</w:t>
          </w:r>
        </w:sdtContent>
      </w:sdt>
      <w:r w:rsidR="00CE484D">
        <w:rPr>
          <w:rFonts w:ascii="Times New Roman" w:hAnsi="Times New Roman" w:cs="Times New Roman"/>
          <w:sz w:val="24"/>
          <w:szCs w:val="24"/>
        </w:rPr>
        <w:t xml:space="preserve"> </w:t>
      </w:r>
      <w:sdt>
        <w:sdtPr>
          <w:rPr>
            <w:rFonts w:ascii="Times New Roman" w:hAnsi="Times New Roman" w:cs="Times New Roman"/>
            <w:sz w:val="24"/>
            <w:szCs w:val="24"/>
          </w:rPr>
          <w:tag w:val="HD:1.187.0.0:b65965a5-b147-4d3c-b6a2-c86e33a016b2"/>
          <w:id w:val="237376684"/>
          <w:placeholder>
            <w:docPart w:val="A213FF8EC7064876B46714796996224A"/>
          </w:placeholder>
        </w:sdtPr>
        <w:sdtContent>
          <w:r w:rsidR="00CE484D">
            <w:rPr>
              <w:rFonts w:ascii="Times New Roman" w:hAnsi="Times New Roman" w:cs="Times New Roman"/>
              <w:noProof/>
              <w:sz w:val="24"/>
              <w:szCs w:val="24"/>
            </w:rPr>
            <w:t>[</w:t>
          </w:r>
          <w:r w:rsidR="00CE484D">
            <w:rPr>
              <w:rFonts w:ascii="Times New Roman" w:hAnsi="Times New Roman" w:cs="Times New Roman"/>
              <w:noProof/>
              <w:color w:val="008B8B"/>
              <w:sz w:val="24"/>
              <w:szCs w:val="24"/>
            </w:rPr>
            <w:t>SET Spouse1Gender TO PrimaryGender</w:t>
          </w:r>
          <w:r w:rsidR="00CE484D">
            <w:rPr>
              <w:rFonts w:ascii="Times New Roman" w:hAnsi="Times New Roman" w:cs="Times New Roman"/>
              <w:noProof/>
              <w:sz w:val="24"/>
              <w:szCs w:val="24"/>
            </w:rPr>
            <w:t>]</w:t>
          </w:r>
        </w:sdtContent>
      </w:sdt>
      <w:sdt>
        <w:sdtPr>
          <w:rPr>
            <w:rFonts w:ascii="Times New Roman" w:hAnsi="Times New Roman" w:cs="Times New Roman"/>
            <w:sz w:val="24"/>
            <w:szCs w:val="24"/>
          </w:rPr>
          <w:tag w:val="HD:1.187.0.0:9786704b-43b0-4292-ab29-dea5eedba11d"/>
          <w:id w:val="278545004"/>
          <w:placeholder>
            <w:docPart w:val="79C99E39D1E8486E94D2C54D22CC2785"/>
          </w:placeholder>
        </w:sdtPr>
        <w:sdtContent>
          <w:r w:rsidR="00CE484D">
            <w:rPr>
              <w:rFonts w:ascii="Times New Roman" w:hAnsi="Times New Roman" w:cs="Times New Roman"/>
              <w:noProof/>
              <w:sz w:val="24"/>
              <w:szCs w:val="24"/>
            </w:rPr>
            <w:t>[</w:t>
          </w:r>
          <w:r w:rsidR="00CE484D">
            <w:rPr>
              <w:rFonts w:ascii="Times New Roman" w:hAnsi="Times New Roman" w:cs="Times New Roman"/>
              <w:noProof/>
              <w:color w:val="008B8B"/>
              <w:sz w:val="24"/>
              <w:szCs w:val="24"/>
            </w:rPr>
            <w:t>SET Spouse2Gender TO PartnerGender</w:t>
          </w:r>
          <w:r w:rsidR="00CE484D">
            <w:rPr>
              <w:rFonts w:ascii="Times New Roman" w:hAnsi="Times New Roman" w:cs="Times New Roman"/>
              <w:noProof/>
              <w:sz w:val="24"/>
              <w:szCs w:val="24"/>
            </w:rPr>
            <w:t>]</w:t>
          </w:r>
        </w:sdtContent>
      </w:sdt>
      <w:sdt>
        <w:sdtPr>
          <w:rPr>
            <w:rFonts w:ascii="Times New Roman" w:hAnsi="Times New Roman" w:cs="Times New Roman"/>
            <w:sz w:val="24"/>
            <w:szCs w:val="24"/>
          </w:rPr>
          <w:tag w:val="HD:1.190.0.0:59782e22-b73d-4f3a-98f3-2909b94764da"/>
          <w:id w:val="-775328707"/>
          <w:placeholder>
            <w:docPart w:val="7DB342343D744BF8A9F7F1B850EF765F"/>
          </w:placeholder>
        </w:sdtPr>
        <w:sdtContent>
          <w:r w:rsidR="00CE484D">
            <w:rPr>
              <w:rFonts w:ascii="Times New Roman" w:hAnsi="Times New Roman" w:cs="Times New Roman"/>
              <w:noProof/>
              <w:sz w:val="24"/>
              <w:szCs w:val="24"/>
            </w:rPr>
            <w:t>[</w:t>
          </w:r>
          <w:r w:rsidR="00CE484D">
            <w:rPr>
              <w:rFonts w:ascii="Times New Roman" w:hAnsi="Times New Roman" w:cs="Times New Roman"/>
              <w:noProof/>
              <w:color w:val="008B8B"/>
              <w:sz w:val="24"/>
              <w:szCs w:val="24"/>
            </w:rPr>
            <w:t>SET Spouse1NameAKAs TO PrimaryNameAKAs</w:t>
          </w:r>
          <w:r w:rsidR="00CE484D">
            <w:rPr>
              <w:rFonts w:ascii="Times New Roman" w:hAnsi="Times New Roman" w:cs="Times New Roman"/>
              <w:noProof/>
              <w:sz w:val="24"/>
              <w:szCs w:val="24"/>
            </w:rPr>
            <w:t>]</w:t>
          </w:r>
        </w:sdtContent>
      </w:sdt>
      <w:sdt>
        <w:sdtPr>
          <w:rPr>
            <w:rFonts w:ascii="Times New Roman" w:hAnsi="Times New Roman" w:cs="Times New Roman"/>
            <w:sz w:val="24"/>
            <w:szCs w:val="24"/>
          </w:rPr>
          <w:tag w:val="HD:1.190.0.0:10e4dd47-19fc-48ab-a144-9c27dc4d3c0a"/>
          <w:id w:val="-255992368"/>
          <w:placeholder>
            <w:docPart w:val="2098E0E720C1411D990B22EC7E39729C"/>
          </w:placeholder>
        </w:sdtPr>
        <w:sdtContent>
          <w:r w:rsidR="00CE484D">
            <w:rPr>
              <w:rFonts w:ascii="Times New Roman" w:hAnsi="Times New Roman" w:cs="Times New Roman"/>
              <w:noProof/>
              <w:sz w:val="24"/>
              <w:szCs w:val="24"/>
            </w:rPr>
            <w:t>[</w:t>
          </w:r>
          <w:r w:rsidR="00CE484D" w:rsidRPr="001900BF">
            <w:rPr>
              <w:rFonts w:ascii="Times New Roman" w:hAnsi="Times New Roman" w:cs="Times New Roman"/>
              <w:noProof/>
              <w:color w:val="008000"/>
              <w:sz w:val="24"/>
              <w:szCs w:val="24"/>
            </w:rPr>
            <w:t>IF EPTypeTrust?</w:t>
          </w:r>
          <w:r w:rsidR="00CE484D">
            <w:rPr>
              <w:rFonts w:ascii="Times New Roman" w:hAnsi="Times New Roman" w:cs="Times New Roman"/>
              <w:noProof/>
              <w:sz w:val="24"/>
              <w:szCs w:val="24"/>
            </w:rPr>
            <w:t>]</w:t>
          </w:r>
        </w:sdtContent>
      </w:sdt>
      <w:sdt>
        <w:sdtPr>
          <w:rPr>
            <w:rFonts w:ascii="Times New Roman" w:hAnsi="Times New Roman" w:cs="Times New Roman"/>
            <w:sz w:val="24"/>
            <w:szCs w:val="24"/>
          </w:rPr>
          <w:tag w:val="HD:1.190.0.0:4371d3d5-c88c-4eb9-82b8-4c62b62329ef"/>
          <w:id w:val="-1484383531"/>
          <w:placeholder>
            <w:docPart w:val="17BE3333A27B4433803106A4517CDA1B"/>
          </w:placeholder>
        </w:sdtPr>
        <w:sdtContent>
          <w:r w:rsidR="00CE484D">
            <w:rPr>
              <w:rFonts w:ascii="Times New Roman" w:hAnsi="Times New Roman" w:cs="Times New Roman"/>
              <w:noProof/>
              <w:sz w:val="24"/>
              <w:szCs w:val="24"/>
            </w:rPr>
            <w:t>[</w:t>
          </w:r>
          <w:r w:rsidR="00CE484D">
            <w:rPr>
              <w:rFonts w:ascii="Times New Roman" w:hAnsi="Times New Roman" w:cs="Times New Roman"/>
              <w:noProof/>
              <w:color w:val="008B8B"/>
              <w:sz w:val="24"/>
              <w:szCs w:val="24"/>
            </w:rPr>
            <w:t>SET Spouse2NameAKAs TO PartnerNameAKAs</w:t>
          </w:r>
          <w:r w:rsidR="00CE484D">
            <w:rPr>
              <w:rFonts w:ascii="Times New Roman" w:hAnsi="Times New Roman" w:cs="Times New Roman"/>
              <w:noProof/>
              <w:sz w:val="24"/>
              <w:szCs w:val="24"/>
            </w:rPr>
            <w:t>]</w:t>
          </w:r>
        </w:sdtContent>
      </w:sdt>
      <w:sdt>
        <w:sdtPr>
          <w:rPr>
            <w:rFonts w:ascii="Times New Roman" w:hAnsi="Times New Roman" w:cs="Times New Roman"/>
            <w:sz w:val="24"/>
            <w:szCs w:val="24"/>
          </w:rPr>
          <w:tag w:val="HD:1.190.0.0:5cb03cd7-2760-42de-b4e5-e8a60a22619f"/>
          <w:id w:val="-1695305662"/>
          <w:placeholder>
            <w:docPart w:val="82D2B3211C594A259925DB17D7F5D2B4"/>
          </w:placeholder>
        </w:sdtPr>
        <w:sdtContent>
          <w:r w:rsidR="00CE484D">
            <w:rPr>
              <w:rFonts w:ascii="Times New Roman" w:hAnsi="Times New Roman" w:cs="Times New Roman"/>
              <w:noProof/>
              <w:sz w:val="24"/>
              <w:szCs w:val="24"/>
            </w:rPr>
            <w:t>[</w:t>
          </w:r>
          <w:r w:rsidR="00CE484D">
            <w:rPr>
              <w:rFonts w:ascii="Times New Roman" w:hAnsi="Times New Roman" w:cs="Times New Roman"/>
              <w:noProof/>
              <w:color w:val="008B8B"/>
              <w:sz w:val="24"/>
              <w:szCs w:val="24"/>
            </w:rPr>
            <w:t>SET Spouse1TrustName TO TrustName</w:t>
          </w:r>
          <w:r w:rsidR="00CE484D">
            <w:rPr>
              <w:rFonts w:ascii="Times New Roman" w:hAnsi="Times New Roman" w:cs="Times New Roman"/>
              <w:noProof/>
              <w:sz w:val="24"/>
              <w:szCs w:val="24"/>
            </w:rPr>
            <w:t>]</w:t>
          </w:r>
        </w:sdtContent>
      </w:sdt>
      <w:sdt>
        <w:sdtPr>
          <w:rPr>
            <w:rFonts w:ascii="Times New Roman" w:hAnsi="Times New Roman" w:cs="Times New Roman"/>
            <w:sz w:val="24"/>
            <w:szCs w:val="24"/>
          </w:rPr>
          <w:tag w:val="HD:1.190.0.0:386e08a5-f42d-4987-8f45-9f9846857dcc"/>
          <w:id w:val="1576319276"/>
          <w:placeholder>
            <w:docPart w:val="1CCECA0ED11B4631B8D10055729F06E1"/>
          </w:placeholder>
        </w:sdtPr>
        <w:sdtContent>
          <w:r w:rsidR="00CE484D">
            <w:rPr>
              <w:rFonts w:ascii="Times New Roman" w:hAnsi="Times New Roman" w:cs="Times New Roman"/>
              <w:noProof/>
              <w:sz w:val="24"/>
              <w:szCs w:val="24"/>
            </w:rPr>
            <w:t>[</w:t>
          </w:r>
          <w:r w:rsidR="00CE484D">
            <w:rPr>
              <w:rFonts w:ascii="Times New Roman" w:hAnsi="Times New Roman" w:cs="Times New Roman"/>
              <w:noProof/>
              <w:color w:val="008B8B"/>
              <w:sz w:val="24"/>
              <w:szCs w:val="24"/>
            </w:rPr>
            <w:t>SET Spouse2TrustName TO TrustNameSpouse</w:t>
          </w:r>
          <w:r w:rsidR="00CE484D">
            <w:rPr>
              <w:rFonts w:ascii="Times New Roman" w:hAnsi="Times New Roman" w:cs="Times New Roman"/>
              <w:noProof/>
              <w:sz w:val="24"/>
              <w:szCs w:val="24"/>
            </w:rPr>
            <w:t>]</w:t>
          </w:r>
        </w:sdtContent>
      </w:sdt>
      <w:sdt>
        <w:sdtPr>
          <w:rPr>
            <w:rFonts w:ascii="Times New Roman" w:hAnsi="Times New Roman" w:cs="Times New Roman"/>
            <w:sz w:val="24"/>
            <w:szCs w:val="24"/>
          </w:rPr>
          <w:tag w:val="HD:1.190.0.0:b29c4cd8-e024-484a-a351-22cbbeaab20a"/>
          <w:id w:val="2015263130"/>
          <w:placeholder>
            <w:docPart w:val="715AFBE7804F45C882FD3C5583983900"/>
          </w:placeholder>
        </w:sdtPr>
        <w:sdtContent>
          <w:r w:rsidR="00CE484D">
            <w:rPr>
              <w:rFonts w:ascii="Times New Roman" w:hAnsi="Times New Roman" w:cs="Times New Roman"/>
              <w:noProof/>
              <w:sz w:val="24"/>
              <w:szCs w:val="24"/>
            </w:rPr>
            <w:t>[</w:t>
          </w:r>
          <w:r w:rsidR="00CE484D" w:rsidRPr="001900BF">
            <w:rPr>
              <w:rFonts w:ascii="Times New Roman" w:hAnsi="Times New Roman" w:cs="Times New Roman"/>
              <w:noProof/>
              <w:color w:val="008000"/>
              <w:sz w:val="24"/>
              <w:szCs w:val="24"/>
            </w:rPr>
            <w:t>END IF</w:t>
          </w:r>
          <w:r w:rsidR="00CE484D">
            <w:rPr>
              <w:rFonts w:ascii="Times New Roman" w:hAnsi="Times New Roman" w:cs="Times New Roman"/>
              <w:noProof/>
              <w:sz w:val="24"/>
              <w:szCs w:val="24"/>
            </w:rPr>
            <w:t>]</w:t>
          </w:r>
        </w:sdtContent>
      </w:sdt>
      <w:sdt>
        <w:sdtPr>
          <w:rPr>
            <w:rFonts w:ascii="Times New Roman" w:hAnsi="Times New Roman" w:cs="Times New Roman"/>
            <w:sz w:val="24"/>
            <w:szCs w:val="24"/>
          </w:rPr>
          <w:tag w:val="HD:1.190.0.0:8f391fcc-992d-4f9a-a1a2-42502f1c8a80"/>
          <w:id w:val="-1340992926"/>
          <w:placeholder>
            <w:docPart w:val="178E4CC6F3224B57BE2390632970888D"/>
          </w:placeholder>
        </w:sdtPr>
        <w:sdtContent>
          <w:r w:rsidR="00CE484D">
            <w:rPr>
              <w:rFonts w:ascii="Times New Roman" w:hAnsi="Times New Roman" w:cs="Times New Roman"/>
              <w:noProof/>
              <w:sz w:val="24"/>
              <w:szCs w:val="24"/>
            </w:rPr>
            <w:t>[</w:t>
          </w:r>
          <w:r w:rsidR="00CE484D" w:rsidRPr="00CE484D">
            <w:rPr>
              <w:rFonts w:ascii="Times New Roman" w:hAnsi="Times New Roman" w:cs="Times New Roman"/>
              <w:noProof/>
              <w:color w:val="008000"/>
              <w:sz w:val="24"/>
              <w:szCs w:val="24"/>
            </w:rPr>
            <w:t>END IF</w:t>
          </w:r>
          <w:r w:rsidR="00CE484D">
            <w:rPr>
              <w:rFonts w:ascii="Times New Roman" w:hAnsi="Times New Roman" w:cs="Times New Roman"/>
              <w:noProof/>
              <w:sz w:val="24"/>
              <w:szCs w:val="24"/>
            </w:rPr>
            <w:t>]</w:t>
          </w:r>
        </w:sdtContent>
      </w:sdt>
      <w:bookmarkStart w:id="2" w:name="_Hlk175080110"/>
      <w:sdt>
        <w:sdtPr>
          <w:rPr>
            <w:rFonts w:ascii="Times New Roman" w:hAnsi="Times New Roman" w:cs="Times New Roman"/>
            <w:sz w:val="24"/>
            <w:szCs w:val="24"/>
          </w:rPr>
          <w:tag w:val="HD:1.190.0.0:3c4b8043-23ea-4f78-8ee6-54e523d2600e"/>
          <w:id w:val="-1169093894"/>
          <w:placeholder>
            <w:docPart w:val="DEEC4F373D4C48D4A23339802A8A1D43"/>
          </w:placeholder>
        </w:sdtPr>
        <w:sdtContent>
          <w:r w:rsidR="005230EB">
            <w:rPr>
              <w:rFonts w:ascii="Times New Roman" w:hAnsi="Times New Roman" w:cs="Times New Roman"/>
              <w:noProof/>
              <w:sz w:val="24"/>
              <w:szCs w:val="24"/>
            </w:rPr>
            <w:t>[</w:t>
          </w:r>
          <w:r w:rsidR="005230EB" w:rsidRPr="005230EB">
            <w:rPr>
              <w:rFonts w:ascii="Times New Roman" w:hAnsi="Times New Roman" w:cs="Times New Roman"/>
              <w:noProof/>
              <w:color w:val="008B8B"/>
              <w:sz w:val="24"/>
              <w:szCs w:val="24"/>
            </w:rPr>
            <w:t>DEFAULT TrustSingle? TO TRUE</w:t>
          </w:r>
          <w:r w:rsidR="005230EB">
            <w:rPr>
              <w:rFonts w:ascii="Times New Roman" w:hAnsi="Times New Roman" w:cs="Times New Roman"/>
              <w:noProof/>
              <w:sz w:val="24"/>
              <w:szCs w:val="24"/>
            </w:rPr>
            <w:t>]</w:t>
          </w:r>
        </w:sdtContent>
      </w:sdt>
      <w:sdt>
        <w:sdtPr>
          <w:rPr>
            <w:rFonts w:ascii="Times New Roman" w:hAnsi="Times New Roman" w:cs="Times New Roman"/>
            <w:sz w:val="24"/>
            <w:szCs w:val="24"/>
          </w:rPr>
          <w:tag w:val="HD:1.190.0.0:8c682a25-819b-4070-86bc-de33ca232128"/>
          <w:id w:val="1197042330"/>
          <w:placeholder>
            <w:docPart w:val="AFCE0E2530AA4249AC3BE2357083AF85"/>
          </w:placeholder>
        </w:sdtPr>
        <w:sdtContent>
          <w:r w:rsidR="005230EB">
            <w:rPr>
              <w:rFonts w:ascii="Times New Roman" w:hAnsi="Times New Roman" w:cs="Times New Roman"/>
              <w:noProof/>
              <w:sz w:val="24"/>
              <w:szCs w:val="24"/>
            </w:rPr>
            <w:t>[</w:t>
          </w:r>
          <w:r w:rsidR="005230EB" w:rsidRPr="005230EB">
            <w:rPr>
              <w:rFonts w:ascii="Times New Roman" w:hAnsi="Times New Roman" w:cs="Times New Roman"/>
              <w:noProof/>
              <w:color w:val="008B8B"/>
              <w:sz w:val="24"/>
              <w:szCs w:val="24"/>
            </w:rPr>
            <w:t>DEFAULT TrustJoint? TO FALSE</w:t>
          </w:r>
          <w:r w:rsidR="005230EB">
            <w:rPr>
              <w:rFonts w:ascii="Times New Roman" w:hAnsi="Times New Roman" w:cs="Times New Roman"/>
              <w:noProof/>
              <w:sz w:val="24"/>
              <w:szCs w:val="24"/>
            </w:rPr>
            <w:t>]</w:t>
          </w:r>
        </w:sdtContent>
      </w:sdt>
      <w:sdt>
        <w:sdtPr>
          <w:rPr>
            <w:rFonts w:ascii="Times New Roman" w:hAnsi="Times New Roman" w:cs="Times New Roman"/>
            <w:sz w:val="24"/>
            <w:szCs w:val="24"/>
          </w:rPr>
          <w:tag w:val="HD:1.190.0.0:55de7b80-dd52-4cd0-9496-2ced56cdd21d"/>
          <w:id w:val="1927147214"/>
          <w:placeholder>
            <w:docPart w:val="D732983D77FD43AFB71CF458751EF0AC"/>
          </w:placeholder>
        </w:sdtPr>
        <w:sdtContent>
          <w:r w:rsidR="005230EB">
            <w:rPr>
              <w:rFonts w:ascii="Times New Roman" w:hAnsi="Times New Roman" w:cs="Times New Roman"/>
              <w:noProof/>
              <w:sz w:val="24"/>
              <w:szCs w:val="24"/>
            </w:rPr>
            <w:t>[</w:t>
          </w:r>
          <w:r w:rsidR="005230EB" w:rsidRPr="005230EB">
            <w:rPr>
              <w:rFonts w:ascii="Times New Roman" w:hAnsi="Times New Roman" w:cs="Times New Roman"/>
              <w:noProof/>
              <w:color w:val="008B8B"/>
              <w:sz w:val="24"/>
              <w:szCs w:val="24"/>
            </w:rPr>
            <w:t>DEFAULT TrustMarSep? TO FALSE</w:t>
          </w:r>
          <w:r w:rsidR="005230EB">
            <w:rPr>
              <w:rFonts w:ascii="Times New Roman" w:hAnsi="Times New Roman" w:cs="Times New Roman"/>
              <w:noProof/>
              <w:sz w:val="24"/>
              <w:szCs w:val="24"/>
            </w:rPr>
            <w:t>]</w:t>
          </w:r>
        </w:sdtContent>
      </w:sdt>
      <w:sdt>
        <w:sdtPr>
          <w:rPr>
            <w:rFonts w:ascii="Times New Roman" w:hAnsi="Times New Roman" w:cs="Times New Roman"/>
            <w:sz w:val="24"/>
            <w:szCs w:val="24"/>
          </w:rPr>
          <w:tag w:val="HD:1.190.0.0:706cf3f2-b740-419d-8e0f-9026482c7f4b"/>
          <w:id w:val="-247733647"/>
          <w:placeholder>
            <w:docPart w:val="35BE515AC49942E78A0AF880632BD451"/>
          </w:placeholder>
        </w:sdtPr>
        <w:sdtContent>
          <w:r w:rsidR="005230EB">
            <w:rPr>
              <w:rFonts w:ascii="Times New Roman" w:hAnsi="Times New Roman" w:cs="Times New Roman"/>
              <w:noProof/>
              <w:sz w:val="24"/>
              <w:szCs w:val="24"/>
            </w:rPr>
            <w:t>[</w:t>
          </w:r>
          <w:r w:rsidR="005230EB" w:rsidRPr="005230EB">
            <w:rPr>
              <w:rFonts w:ascii="Times New Roman" w:hAnsi="Times New Roman" w:cs="Times New Roman"/>
              <w:noProof/>
              <w:color w:val="008B8B"/>
              <w:sz w:val="24"/>
              <w:szCs w:val="24"/>
            </w:rPr>
            <w:t>DEFAULT TrustUnMarSep? TO FALSE</w:t>
          </w:r>
          <w:r w:rsidR="005230EB">
            <w:rPr>
              <w:rFonts w:ascii="Times New Roman" w:hAnsi="Times New Roman" w:cs="Times New Roman"/>
              <w:noProof/>
              <w:sz w:val="24"/>
              <w:szCs w:val="24"/>
            </w:rPr>
            <w:t>]</w:t>
          </w:r>
        </w:sdtContent>
      </w:sdt>
    </w:p>
    <w:bookmarkEnd w:id="2"/>
    <w:p w14:paraId="19F05D88" w14:textId="77777777" w:rsidR="00AC21A4" w:rsidRDefault="00AC21A4" w:rsidP="00BA2262">
      <w:pPr>
        <w:autoSpaceDE w:val="0"/>
        <w:autoSpaceDN w:val="0"/>
        <w:adjustRightInd w:val="0"/>
        <w:spacing w:after="0" w:line="240" w:lineRule="auto"/>
        <w:jc w:val="both"/>
        <w:rPr>
          <w:rFonts w:ascii="Times New Roman" w:hAnsi="Times New Roman" w:cs="Times New Roman"/>
          <w:sz w:val="24"/>
          <w:szCs w:val="24"/>
        </w:rPr>
      </w:pPr>
    </w:p>
    <w:p w14:paraId="1AA2875F" w14:textId="77777777" w:rsidR="005E3AF9" w:rsidRPr="00BA2262"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bookmarkStart w:id="3" w:name="_Hlk76771796"/>
    </w:p>
    <w:p w14:paraId="682FFA50" w14:textId="77777777" w:rsidR="005E3AF9" w:rsidRPr="00BA2262"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13A2AEC0" w14:textId="77777777" w:rsidR="005E3AF9" w:rsidRPr="00BA2262"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6316AD80"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780AF8B7" w14:textId="77777777" w:rsidR="005E3AF9" w:rsidRPr="00BA2262" w:rsidRDefault="005E3AF9" w:rsidP="005E3AF9">
      <w:pPr>
        <w:autoSpaceDE w:val="0"/>
        <w:autoSpaceDN w:val="0"/>
        <w:adjustRightInd w:val="0"/>
        <w:spacing w:after="600" w:line="240" w:lineRule="auto"/>
        <w:jc w:val="center"/>
        <w:rPr>
          <w:rFonts w:ascii="Times New Roman" w:eastAsia="Times New Roman" w:hAnsi="Times New Roman" w:cs="Times New Roman"/>
          <w:b/>
          <w:sz w:val="48"/>
          <w:szCs w:val="24"/>
        </w:rPr>
      </w:pPr>
      <w:r w:rsidRPr="00BA2262">
        <w:rPr>
          <w:rFonts w:ascii="Times New Roman" w:eastAsia="Times New Roman" w:hAnsi="Times New Roman" w:cs="Times New Roman"/>
          <w:b/>
          <w:sz w:val="48"/>
          <w:szCs w:val="24"/>
        </w:rPr>
        <w:t>ESTATE PLANNING</w:t>
      </w:r>
    </w:p>
    <w:p w14:paraId="57F46FED" w14:textId="77777777" w:rsidR="005E3AF9" w:rsidRPr="00BA2262" w:rsidRDefault="005E3AF9" w:rsidP="005E3AF9">
      <w:pPr>
        <w:autoSpaceDE w:val="0"/>
        <w:autoSpaceDN w:val="0"/>
        <w:adjustRightInd w:val="0"/>
        <w:spacing w:after="600" w:line="240" w:lineRule="auto"/>
        <w:jc w:val="center"/>
        <w:rPr>
          <w:rFonts w:ascii="Times New Roman" w:eastAsia="Times New Roman" w:hAnsi="Times New Roman" w:cs="Times New Roman"/>
          <w:b/>
          <w:sz w:val="48"/>
          <w:szCs w:val="24"/>
        </w:rPr>
      </w:pPr>
      <w:r w:rsidRPr="00BA2262">
        <w:rPr>
          <w:rFonts w:ascii="Times New Roman" w:eastAsia="Times New Roman" w:hAnsi="Times New Roman" w:cs="Times New Roman"/>
          <w:b/>
          <w:sz w:val="48"/>
          <w:szCs w:val="24"/>
        </w:rPr>
        <w:t>PORTFOLIO</w:t>
      </w:r>
    </w:p>
    <w:p w14:paraId="5776C338" w14:textId="18016AE0" w:rsidR="005E3AF9" w:rsidRPr="00BA2262" w:rsidRDefault="00CB4536" w:rsidP="00CB4536">
      <w:pPr>
        <w:tabs>
          <w:tab w:val="left" w:pos="2640"/>
          <w:tab w:val="center" w:pos="4680"/>
        </w:tabs>
        <w:autoSpaceDE w:val="0"/>
        <w:autoSpaceDN w:val="0"/>
        <w:adjustRightInd w:val="0"/>
        <w:spacing w:after="600" w:line="240" w:lineRule="auto"/>
        <w:rPr>
          <w:rFonts w:ascii="Times New Roman" w:eastAsia="Times New Roman" w:hAnsi="Times New Roman" w:cs="Times New Roman"/>
          <w:b/>
          <w:sz w:val="48"/>
          <w:szCs w:val="24"/>
        </w:rPr>
      </w:pPr>
      <w:r>
        <w:rPr>
          <w:rFonts w:ascii="Times New Roman" w:eastAsia="Times New Roman" w:hAnsi="Times New Roman" w:cs="Times New Roman"/>
          <w:b/>
          <w:sz w:val="48"/>
          <w:szCs w:val="24"/>
        </w:rPr>
        <w:tab/>
      </w:r>
      <w:r>
        <w:rPr>
          <w:rFonts w:ascii="Times New Roman" w:eastAsia="Times New Roman" w:hAnsi="Times New Roman" w:cs="Times New Roman"/>
          <w:b/>
          <w:sz w:val="48"/>
          <w:szCs w:val="24"/>
        </w:rPr>
        <w:tab/>
      </w:r>
      <w:r w:rsidR="005E3AF9" w:rsidRPr="00BA2262">
        <w:rPr>
          <w:rFonts w:ascii="Times New Roman" w:eastAsia="Times New Roman" w:hAnsi="Times New Roman" w:cs="Times New Roman"/>
          <w:b/>
          <w:sz w:val="48"/>
          <w:szCs w:val="24"/>
        </w:rPr>
        <w:t>OF</w:t>
      </w:r>
    </w:p>
    <w:bookmarkStart w:id="4" w:name="HDSTE0" w:displacedByCustomXml="next"/>
    <w:bookmarkEnd w:id="4" w:displacedByCustomXml="next"/>
    <w:bookmarkStart w:id="5" w:name="HDNDE0" w:displacedByCustomXml="next"/>
    <w:bookmarkEnd w:id="5" w:displacedByCustomXml="next"/>
    <w:sdt>
      <w:sdtPr>
        <w:rPr>
          <w:rFonts w:ascii="Times New Roman" w:eastAsia="Times New Roman" w:hAnsi="Times New Roman" w:cs="Times New Roman"/>
          <w:b/>
          <w:sz w:val="48"/>
          <w:szCs w:val="24"/>
        </w:rPr>
        <w:tag w:val="HD:1.185.0.0:feabe460-2300-41f4-849e-03e4375df912"/>
        <w:id w:val="-2127769788"/>
        <w:placeholder>
          <w:docPart w:val="09C9A2006D094026B70072F9F66FB242"/>
        </w:placeholder>
      </w:sdtPr>
      <w:sdtContent>
        <w:p w14:paraId="022C194F" w14:textId="268866D0" w:rsidR="005E3AF9" w:rsidRPr="00BA2262" w:rsidRDefault="003B23AF" w:rsidP="005E3AF9">
          <w:pPr>
            <w:autoSpaceDE w:val="0"/>
            <w:autoSpaceDN w:val="0"/>
            <w:adjustRightInd w:val="0"/>
            <w:spacing w:after="600" w:line="240" w:lineRule="auto"/>
            <w:jc w:val="center"/>
            <w:rPr>
              <w:rFonts w:ascii="Times New Roman" w:eastAsia="Times New Roman" w:hAnsi="Times New Roman" w:cs="Times New Roman"/>
              <w:b/>
              <w:sz w:val="48"/>
              <w:szCs w:val="24"/>
            </w:rPr>
          </w:pPr>
          <w:r>
            <w:rPr>
              <w:rFonts w:ascii="Times New Roman" w:eastAsia="Times New Roman" w:hAnsi="Times New Roman" w:cs="Times New Roman"/>
              <w:b/>
              <w:noProof/>
              <w:sz w:val="48"/>
              <w:szCs w:val="24"/>
            </w:rPr>
            <w:t>{{PrimaryNameSigningUse}}</w:t>
          </w:r>
        </w:p>
      </w:sdtContent>
    </w:sdt>
    <w:p w14:paraId="70D396A1"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046A1C5"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30B8AFC0"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383B2089"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F5BEA15"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142FF7F4"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F481AB1"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5C34C3FA"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79C15958"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98D8B05"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6F73994D" w14:textId="77777777" w:rsidR="00432A0E" w:rsidRPr="00BA2262" w:rsidRDefault="00432A0E" w:rsidP="00432A0E">
      <w:pPr>
        <w:autoSpaceDE w:val="0"/>
        <w:autoSpaceDN w:val="0"/>
        <w:adjustRightInd w:val="0"/>
        <w:spacing w:after="0" w:line="240" w:lineRule="auto"/>
        <w:jc w:val="center"/>
        <w:rPr>
          <w:rFonts w:ascii="Times New Roman" w:hAnsi="Times New Roman" w:cs="Times New Roman"/>
          <w:sz w:val="24"/>
          <w:szCs w:val="24"/>
        </w:rPr>
      </w:pPr>
      <w:r w:rsidRPr="00BA2262">
        <w:rPr>
          <w:rFonts w:ascii="Times New Roman" w:hAnsi="Times New Roman" w:cs="Times New Roman"/>
          <w:sz w:val="24"/>
          <w:szCs w:val="24"/>
        </w:rPr>
        <w:t>Prepared By:</w:t>
      </w:r>
    </w:p>
    <w:p w14:paraId="40CD23D2" w14:textId="77777777" w:rsidR="00432A0E" w:rsidRPr="00BA2262" w:rsidRDefault="00432A0E" w:rsidP="00432A0E">
      <w:pPr>
        <w:autoSpaceDE w:val="0"/>
        <w:autoSpaceDN w:val="0"/>
        <w:adjustRightInd w:val="0"/>
        <w:spacing w:after="0" w:line="240" w:lineRule="auto"/>
        <w:jc w:val="center"/>
        <w:rPr>
          <w:rFonts w:ascii="Times New Roman" w:hAnsi="Times New Roman" w:cs="Times New Roman"/>
          <w:sz w:val="24"/>
          <w:szCs w:val="24"/>
        </w:rPr>
      </w:pPr>
    </w:p>
    <w:bookmarkStart w:id="6" w:name="HDSTE1" w:displacedByCustomXml="next"/>
    <w:bookmarkEnd w:id="6" w:displacedByCustomXml="next"/>
    <w:sdt>
      <w:sdtPr>
        <w:rPr>
          <w:rFonts w:ascii="Times New Roman" w:eastAsia="Times New Roman" w:hAnsi="Times New Roman" w:cs="Times New Roman"/>
          <w:b/>
          <w:sz w:val="28"/>
          <w:szCs w:val="24"/>
        </w:rPr>
        <w:tag w:val="HD:1.185.0.0:93655c18-20c7-478f-be66-d8816b1f0a21"/>
        <w:id w:val="-2116196990"/>
        <w:placeholder>
          <w:docPart w:val="CCB6D3B275E74A499013409CDA50947F"/>
        </w:placeholder>
      </w:sdtPr>
      <w:sdtContent>
        <w:p w14:paraId="18E40B14" w14:textId="1DB78421" w:rsidR="00432A0E" w:rsidRDefault="003B23AF" w:rsidP="00432A0E">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7F89C54B" w14:textId="77777777" w:rsidR="00432A0E" w:rsidRDefault="00432A0E" w:rsidP="00432A0E">
      <w:pPr>
        <w:autoSpaceDE w:val="0"/>
        <w:autoSpaceDN w:val="0"/>
        <w:adjustRightInd w:val="0"/>
        <w:spacing w:after="0" w:line="240" w:lineRule="auto"/>
        <w:jc w:val="center"/>
        <w:rPr>
          <w:rFonts w:ascii="Times New Roman" w:eastAsia="Times New Roman" w:hAnsi="Times New Roman" w:cs="Times New Roman"/>
          <w:b/>
          <w:sz w:val="28"/>
          <w:szCs w:val="24"/>
        </w:rPr>
      </w:pPr>
    </w:p>
    <w:p w14:paraId="6362D5F0" w14:textId="4665287A" w:rsidR="00432A0E" w:rsidRPr="00C43FEA" w:rsidRDefault="00432A0E" w:rsidP="00432A0E">
      <w:pPr>
        <w:tabs>
          <w:tab w:val="center" w:pos="4680"/>
        </w:tabs>
        <w:suppressAutoHyphens/>
        <w:jc w:val="center"/>
        <w:outlineLvl w:val="0"/>
        <w:rPr>
          <w:rFonts w:ascii="Times New Roman" w:hAnsi="Times New Roman" w:cs="Times New Roman"/>
          <w:b/>
          <w:spacing w:val="-3"/>
          <w:sz w:val="28"/>
        </w:rPr>
      </w:pPr>
    </w:p>
    <w:p w14:paraId="61B65697" w14:textId="34858AFF" w:rsidR="00432A0E" w:rsidRDefault="00000000" w:rsidP="00432A0E">
      <w:pPr>
        <w:autoSpaceDE w:val="0"/>
        <w:autoSpaceDN w:val="0"/>
        <w:adjustRightInd w:val="0"/>
        <w:spacing w:after="0" w:line="240" w:lineRule="auto"/>
        <w:jc w:val="center"/>
        <w:rPr>
          <w:rFonts w:ascii="Times New Roman" w:hAnsi="Times New Roman" w:cs="Times New Roman"/>
          <w:b/>
          <w:spacing w:val="-3"/>
        </w:rPr>
      </w:pPr>
      <w:sdt>
        <w:sdtPr>
          <w:rPr>
            <w:rFonts w:ascii="Times New Roman" w:hAnsi="Times New Roman" w:cs="Times New Roman"/>
            <w:b/>
            <w:spacing w:val="-3"/>
          </w:rPr>
          <w:tag w:val="HD:1.190.0.0:f50c54a7-f682-452f-b7ce-4df3c8773e9f"/>
          <w:id w:val="-283738199"/>
          <w:placeholder>
            <w:docPart w:val="499BD36E16AC4BE9BD2B2FF232522813"/>
          </w:placeholder>
        </w:sdtPr>
        <w:sdtContent>
          <w:r w:rsidR="003B23AF">
            <w:rPr>
              <w:rFonts w:ascii="Times New Roman" w:hAnsi="Times New Roman" w:cs="Times New Roman"/>
              <w:b/>
              <w:noProof/>
              <w:spacing w:val="-3"/>
            </w:rPr>
            <w:t>{% if OfficeCityandCounty != “Van Nuys” %}</w:t>
          </w:r>
        </w:sdtContent>
      </w:sdt>
      <w:r w:rsidR="00432A0E" w:rsidRPr="00336FB7">
        <w:rPr>
          <w:rFonts w:ascii="Times New Roman" w:eastAsia="Times New Roman" w:hAnsi="Times New Roman" w:cs="Times New Roman"/>
          <w:b/>
        </w:rPr>
        <w:t xml:space="preserve"> </w:t>
      </w:r>
      <w:sdt>
        <w:sdtPr>
          <w:rPr>
            <w:rFonts w:ascii="Times New Roman" w:eastAsia="Times New Roman" w:hAnsi="Times New Roman" w:cs="Times New Roman"/>
            <w:b/>
          </w:rPr>
          <w:tag w:val="HD:1.185.0.0:0ba7207a-b9c6-4602-bca3-ff9b6e000c2c"/>
          <w:id w:val="-1126535381"/>
          <w:placeholder>
            <w:docPart w:val="55E76408A87341FBAAFAE7F195CDF68A"/>
          </w:placeholder>
        </w:sdtPr>
        <w:sdtContent>
          <w:r w:rsidR="003B23AF">
            <w:rPr>
              <w:rFonts w:ascii="Times New Roman" w:eastAsia="Times New Roman" w:hAnsi="Times New Roman" w:cs="Times New Roman"/>
              <w:b/>
              <w:noProof/>
            </w:rPr>
            <w:t>{{ResponsibleAttorney.FirmName}}</w:t>
          </w:r>
        </w:sdtContent>
      </w:sdt>
      <w:r w:rsidR="00432A0E" w:rsidRPr="00336FB7">
        <w:rPr>
          <w:rFonts w:ascii="Times New Roman" w:hAnsi="Times New Roman" w:cs="Times New Roman"/>
          <w:b/>
          <w:spacing w:val="-3"/>
        </w:rPr>
        <w:t xml:space="preserve"> </w:t>
      </w:r>
      <w:sdt>
        <w:sdtPr>
          <w:rPr>
            <w:rFonts w:ascii="Times New Roman" w:hAnsi="Times New Roman" w:cs="Times New Roman"/>
            <w:b/>
            <w:spacing w:val="-3"/>
          </w:rPr>
          <w:tag w:val="HD:1.185.0.0:2b5b2416-512e-43b9-a673-44170a403427"/>
          <w:id w:val="-746036304"/>
          <w:placeholder>
            <w:docPart w:val="411D90FC93254DA685FB203B0F5F7A12"/>
          </w:placeholder>
        </w:sdtPr>
        <w:sdtContent>
          <w:r w:rsidR="003B23AF">
            <w:rPr>
              <w:rFonts w:ascii="Times New Roman" w:hAnsi="Times New Roman" w:cs="Times New Roman"/>
              <w:b/>
              <w:noProof/>
              <w:spacing w:val="-3"/>
            </w:rPr>
            <w:t xml:space="preserve"> { % endif %}</w:t>
          </w:r>
        </w:sdtContent>
      </w:sdt>
    </w:p>
    <w:bookmarkStart w:id="7" w:name="_Hlk157970212" w:displacedByCustomXml="next"/>
    <w:sdt>
      <w:sdtPr>
        <w:rPr>
          <w:rFonts w:ascii="Times New Roman" w:eastAsia="Times New Roman" w:hAnsi="Times New Roman" w:cs="Times New Roman"/>
          <w:bCs/>
        </w:rPr>
        <w:tag w:val="HD:1.190.0.0:af2af4a0-1f10-4825-8c23-1029828291a1"/>
        <w:id w:val="1296874939"/>
        <w:placeholder>
          <w:docPart w:val="61136C59432B4F4FA2690929A14170EB"/>
        </w:placeholder>
      </w:sdtPr>
      <w:sdtContent>
        <w:p w14:paraId="15520724" w14:textId="49A1F309" w:rsidR="00F758D4" w:rsidRPr="00F758D4" w:rsidRDefault="00DA14FC" w:rsidP="00F3618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09D30EFA" wp14:editId="31529EC7">
                <wp:extent cx="152381" cy="152381"/>
                <wp:effectExtent l="0" t="0" r="635" b="635"/>
                <wp:docPr id="804317523"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bookmarkEnd w:id="7" w:displacedByCustomXml="prev"/>
    <w:bookmarkStart w:id="8" w:name="_Hlk157931580" w:displacedByCustomXml="next"/>
    <w:sdt>
      <w:sdtPr>
        <w:rPr>
          <w:rFonts w:ascii="Times New Roman" w:hAnsi="Times New Roman" w:cs="Times New Roman"/>
          <w:i/>
          <w:iCs/>
          <w:spacing w:val="-3"/>
        </w:rPr>
        <w:tag w:val="HD:1.185.0.0:cb6bf308-3e3f-4004-a3bb-f62cef2d46ff"/>
        <w:id w:val="-429280013"/>
        <w:placeholder>
          <w:docPart w:val="7518EE2D0D6940D5A4C7651030D4768A"/>
        </w:placeholder>
      </w:sdtPr>
      <w:sdtContent>
        <w:p w14:paraId="126F90F7" w14:textId="083C28F3" w:rsidR="00F7416A" w:rsidRPr="00C43FEA" w:rsidRDefault="003B23AF" w:rsidP="00432A0E">
          <w:pPr>
            <w:tabs>
              <w:tab w:val="center" w:pos="4680"/>
            </w:tabs>
            <w:suppressAutoHyphens/>
            <w:spacing w:after="120" w:line="240" w:lineRule="auto"/>
            <w:jc w:val="center"/>
            <w:outlineLvl w:val="0"/>
            <w:rPr>
              <w:rFonts w:ascii="Times New Roman" w:hAnsi="Times New Roman" w:cs="Times New Roman"/>
              <w:i/>
              <w:iCs/>
              <w:spacing w:val="-3"/>
            </w:rPr>
          </w:pPr>
          <w:r>
            <w:rPr>
              <w:rFonts w:ascii="Times New Roman" w:hAnsi="Times New Roman" w:cs="Times New Roman"/>
              <w:i/>
              <w:iCs/>
              <w:noProof/>
              <w:spacing w:val="-3"/>
            </w:rPr>
            <w:t xml:space="preserve">{{ResponsibleAttorney.Email}} </w:t>
          </w:r>
        </w:p>
      </w:sdtContent>
    </w:sdt>
    <w:bookmarkEnd w:id="3"/>
    <w:bookmarkEnd w:id="8"/>
    <w:p w14:paraId="6850D38F" w14:textId="77777777" w:rsidR="00F7416A" w:rsidRDefault="00F7416A" w:rsidP="00BA2262">
      <w:pPr>
        <w:autoSpaceDE w:val="0"/>
        <w:autoSpaceDN w:val="0"/>
        <w:adjustRightInd w:val="0"/>
        <w:spacing w:after="0" w:line="240" w:lineRule="auto"/>
        <w:jc w:val="both"/>
        <w:rPr>
          <w:rFonts w:ascii="Times New Roman" w:hAnsi="Times New Roman" w:cs="Times New Roman"/>
          <w:sz w:val="24"/>
          <w:szCs w:val="24"/>
        </w:rPr>
        <w:sectPr w:rsidR="00F7416A" w:rsidSect="00F70B9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432" w:footer="864" w:gutter="0"/>
          <w:pgNumType w:start="1"/>
          <w:cols w:space="720"/>
          <w:noEndnote/>
          <w:titlePg/>
        </w:sectPr>
      </w:pPr>
    </w:p>
    <w:p w14:paraId="7FD114C6" w14:textId="31CE9A0D" w:rsidR="00F7416A" w:rsidRPr="00A45EBE" w:rsidRDefault="00F7416A" w:rsidP="00F7416A">
      <w:pPr>
        <w:pStyle w:val="IntroHeading"/>
        <w:jc w:val="left"/>
      </w:pPr>
      <w:bookmarkStart w:id="9" w:name="_Hlk92211274"/>
      <w:r w:rsidRPr="00A45EBE">
        <w:lastRenderedPageBreak/>
        <w:t>Introduction</w:t>
      </w:r>
    </w:p>
    <w:p w14:paraId="1316EB7D" w14:textId="77777777" w:rsidR="00F7416A" w:rsidRPr="00A45EBE" w:rsidRDefault="00F7416A" w:rsidP="00F7416A">
      <w:pPr>
        <w:tabs>
          <w:tab w:val="left" w:pos="-720"/>
        </w:tabs>
        <w:suppressAutoHyphens/>
        <w:rPr>
          <w:rFonts w:ascii="Times New Roman" w:hAnsi="Times New Roman" w:cs="Times New Roman"/>
          <w:b/>
          <w:spacing w:val="-4"/>
          <w:sz w:val="36"/>
        </w:rPr>
      </w:pPr>
    </w:p>
    <w:p w14:paraId="7154E21D" w14:textId="77777777" w:rsidR="00F7416A" w:rsidRPr="00A45EBE" w:rsidRDefault="00F7416A" w:rsidP="00F7416A">
      <w:pPr>
        <w:tabs>
          <w:tab w:val="left" w:pos="-720"/>
        </w:tabs>
        <w:suppressAutoHyphens/>
        <w:rPr>
          <w:rFonts w:ascii="Times New Roman" w:hAnsi="Times New Roman" w:cs="Times New Roman"/>
          <w:b/>
          <w:spacing w:val="-4"/>
          <w:sz w:val="36"/>
        </w:rPr>
      </w:pPr>
    </w:p>
    <w:sdt>
      <w:sdtPr>
        <w:tag w:val="HD:1.185.0.0:54b8e7e7-3fc1-4f52-9cbc-59f2aa8fb797"/>
        <w:id w:val="-408924765"/>
        <w:placeholder>
          <w:docPart w:val="ABE015F2D0C94764B20692E5DA148ACE"/>
        </w:placeholder>
      </w:sdtPr>
      <w:sdtContent>
        <w:p w14:paraId="6D09E5B8" w14:textId="77777777" w:rsidR="00BB17E5" w:rsidRDefault="00A45EBE" w:rsidP="00F7416A">
          <w:pPr>
            <w:pStyle w:val="Paragraph1Intro"/>
            <w:rPr>
              <w:noProof/>
            </w:rPr>
          </w:pPr>
          <w:r w:rsidRPr="00A45EBE">
            <w:rPr>
              <w:noProof/>
            </w:rPr>
            <w:t>[</w:t>
          </w:r>
          <w:r w:rsidRPr="00A45EBE">
            <w:rPr>
              <w:noProof/>
              <w:color w:val="008000"/>
            </w:rPr>
            <w:t>IF EPType.Key = "Trust Plan"</w:t>
          </w:r>
          <w:r w:rsidRPr="00A45EBE">
            <w:rPr>
              <w:noProof/>
            </w:rPr>
            <w:t>]</w:t>
          </w:r>
        </w:p>
        <w:p w14:paraId="60736C38" w14:textId="7416A296" w:rsidR="00F7416A" w:rsidRPr="00A45EBE" w:rsidRDefault="00BB17E5" w:rsidP="00F7416A">
          <w:pPr>
            <w:pStyle w:val="Paragraph1Intro"/>
          </w:pPr>
          <w:r>
            <w:rPr>
              <w:noProof/>
            </w:rPr>
            <w:t>{{EPType.Trust}}</w:t>
          </w:r>
        </w:p>
      </w:sdtContent>
    </w:sdt>
    <w:p w14:paraId="470B7995" w14:textId="77777777" w:rsidR="00F7416A" w:rsidRPr="00A45EBE" w:rsidRDefault="00F7416A" w:rsidP="00F7416A">
      <w:pPr>
        <w:pStyle w:val="Paragraph1Intro"/>
      </w:pPr>
      <w:r w:rsidRPr="00A45EBE">
        <w:t>Your Estate Plan Portfolio is a complete information center for your personal estate plan.  The portfolio contains copies of your Living Trust, special Pour-Over Will and all other estate planning documents signed by you.</w:t>
      </w:r>
    </w:p>
    <w:p w14:paraId="1E442FC8" w14:textId="77777777" w:rsidR="00F7416A" w:rsidRPr="00A45EBE" w:rsidRDefault="00F7416A" w:rsidP="00F7416A">
      <w:pPr>
        <w:pStyle w:val="Paragraph1Intro"/>
      </w:pPr>
      <w:r w:rsidRPr="00A45EBE">
        <w:t xml:space="preserve">In addition to providing access to important documents, the portfolio includes various schedules, lists and estate planning information to assist you in keeping your portfolio current.  For instance, the Assets and Liabilities section provides a convenient place to list </w:t>
      </w:r>
      <w:proofErr w:type="gramStart"/>
      <w:r w:rsidRPr="00A45EBE">
        <w:t>all of</w:t>
      </w:r>
      <w:proofErr w:type="gramEnd"/>
      <w:r w:rsidRPr="00A45EBE">
        <w:t xml:space="preserve"> your financial information, including the assets which have been transferred into the name of your Trust.  This section is also a place where you can keep copies of all documents of ownership for your Trust assets.</w:t>
      </w:r>
    </w:p>
    <w:sdt>
      <w:sdtPr>
        <w:tag w:val="HD:1.185.0.0:79eb1f49-a6c3-4b9e-be52-63a19cbbae7f"/>
        <w:id w:val="1509550490"/>
        <w:placeholder>
          <w:docPart w:val="69F35F90E0BC47319120CCC52DA6031E"/>
        </w:placeholder>
      </w:sdtPr>
      <w:sdtContent>
        <w:p w14:paraId="7332D1AB" w14:textId="77777777" w:rsidR="00BB17E5" w:rsidRDefault="00A45EBE" w:rsidP="00F7416A">
          <w:pPr>
            <w:pStyle w:val="Paragraph1Intro"/>
            <w:rPr>
              <w:noProof/>
            </w:rPr>
          </w:pPr>
          <w:r w:rsidRPr="00A45EBE">
            <w:rPr>
              <w:noProof/>
            </w:rPr>
            <w:t>[</w:t>
          </w:r>
          <w:r w:rsidRPr="00A45EBE">
            <w:rPr>
              <w:noProof/>
              <w:color w:val="008000"/>
            </w:rPr>
            <w:t>END IF</w:t>
          </w:r>
          <w:r w:rsidRPr="00A45EBE">
            <w:rPr>
              <w:noProof/>
            </w:rPr>
            <w:t>]</w:t>
          </w:r>
        </w:p>
        <w:p w14:paraId="38E9DFA7" w14:textId="5C14773D" w:rsidR="00F7416A" w:rsidRPr="00A45EBE" w:rsidRDefault="00BB17E5" w:rsidP="00F7416A">
          <w:pPr>
            <w:pStyle w:val="Paragraph1Intro"/>
          </w:pPr>
          <w:r>
            <w:rPr>
              <w:noProof/>
            </w:rPr>
            <w:t>{{End}}</w:t>
          </w:r>
        </w:p>
      </w:sdtContent>
    </w:sdt>
    <w:sdt>
      <w:sdtPr>
        <w:tag w:val="HD:1.185.0.0:1836d0b7-3438-4f21-b9d2-f7631dda9463"/>
        <w:id w:val="-1917619967"/>
        <w:placeholder>
          <w:docPart w:val="5A84B2B8B7B144E2BAD7B1793D7CD3CD"/>
        </w:placeholder>
      </w:sdtPr>
      <w:sdtContent>
        <w:p w14:paraId="7F35D4E4" w14:textId="148A733A" w:rsidR="00F7416A" w:rsidRPr="00A45EBE" w:rsidRDefault="00A45EBE" w:rsidP="00A45EBE">
          <w:pPr>
            <w:pStyle w:val="Paragraph1Intro"/>
          </w:pPr>
          <w:r>
            <w:rPr>
              <w:noProof/>
            </w:rPr>
            <w:t>[</w:t>
          </w:r>
          <w:r w:rsidRPr="00A45EBE">
            <w:rPr>
              <w:noProof/>
              <w:color w:val="008000"/>
            </w:rPr>
            <w:t>IF EPType = "Standard Will Package"</w:t>
          </w:r>
          <w:r>
            <w:rPr>
              <w:noProof/>
            </w:rPr>
            <w:t>]</w:t>
          </w:r>
        </w:p>
      </w:sdtContent>
    </w:sdt>
    <w:p w14:paraId="4F353D1E" w14:textId="77777777" w:rsidR="00F7416A" w:rsidRPr="00A45EBE" w:rsidRDefault="00F7416A" w:rsidP="00F7416A">
      <w:pPr>
        <w:pStyle w:val="Paragraph1Intro"/>
      </w:pPr>
      <w:r w:rsidRPr="00A45EBE">
        <w:t>Your Estate Plan Portfolio is a complete information center for your personal estate plan.  The portfolio contains copies of your Last Will and Testament and all other estate planning documents signed by you.</w:t>
      </w:r>
    </w:p>
    <w:p w14:paraId="05000579" w14:textId="2AEEA6AD" w:rsidR="00F7416A" w:rsidRPr="00A45EBE" w:rsidRDefault="00F7416A" w:rsidP="00A45EBE">
      <w:pPr>
        <w:pStyle w:val="Paragraph1Intro"/>
      </w:pPr>
      <w:r w:rsidRPr="00A45EBE">
        <w:t xml:space="preserve">In addition to providing access to important documents, the portfolio includes various schedules, lists and estate planning information to assist you in keeping your portfolio current.  For instance, the Assets and Liabilities section provides a convenient place to list </w:t>
      </w:r>
      <w:proofErr w:type="gramStart"/>
      <w:r w:rsidRPr="00A45EBE">
        <w:t>all of</w:t>
      </w:r>
      <w:proofErr w:type="gramEnd"/>
      <w:r w:rsidRPr="00A45EBE">
        <w:t xml:space="preserve"> your financial information.</w:t>
      </w:r>
    </w:p>
    <w:sdt>
      <w:sdtPr>
        <w:tag w:val="HD:1.185.0.0:3f10700f-be65-4dd3-8e11-110d3393cc46"/>
        <w:id w:val="798413927"/>
        <w:placeholder>
          <w:docPart w:val="76724A4E9EEF4B499C0D06DE02239E29"/>
        </w:placeholder>
      </w:sdtPr>
      <w:sdtContent>
        <w:p w14:paraId="108C2312" w14:textId="58E8A225" w:rsidR="00A45EBE" w:rsidRDefault="00A45EBE" w:rsidP="00F7416A">
          <w:pPr>
            <w:pStyle w:val="Paragraph1Intro"/>
          </w:pPr>
          <w:r>
            <w:rPr>
              <w:noProof/>
            </w:rPr>
            <w:t>[</w:t>
          </w:r>
          <w:r w:rsidRPr="00A45EBE">
            <w:rPr>
              <w:noProof/>
              <w:color w:val="008000"/>
            </w:rPr>
            <w:t>END IF</w:t>
          </w:r>
          <w:r>
            <w:rPr>
              <w:noProof/>
            </w:rPr>
            <w:t>]</w:t>
          </w:r>
        </w:p>
      </w:sdtContent>
    </w:sdt>
    <w:p w14:paraId="6CDEB6C4" w14:textId="01CF80C8" w:rsidR="00F7416A" w:rsidRPr="00A45EBE" w:rsidRDefault="00F7416A" w:rsidP="00F7416A">
      <w:pPr>
        <w:pStyle w:val="Paragraph1Intro"/>
      </w:pPr>
      <w:r w:rsidRPr="00A45EBE">
        <w:t xml:space="preserve">The portfolio is divided into sections for your convenience.  These sections correspond to the Table of Contents located at the beginning of the portfolio.  </w:t>
      </w:r>
    </w:p>
    <w:p w14:paraId="371665CE" w14:textId="77777777" w:rsidR="00F7416A" w:rsidRPr="00A45EBE" w:rsidRDefault="00F7416A" w:rsidP="00F7416A">
      <w:pPr>
        <w:pStyle w:val="Paragraph1Intro"/>
      </w:pPr>
      <w:r w:rsidRPr="00A45EBE">
        <w:lastRenderedPageBreak/>
        <w:t>If you wish, store your original documents in a safe deposit box or other secure place.</w:t>
      </w:r>
    </w:p>
    <w:p w14:paraId="714C5930" w14:textId="77777777" w:rsidR="00F7416A" w:rsidRPr="00A45EBE" w:rsidRDefault="00F7416A" w:rsidP="00F7416A">
      <w:pPr>
        <w:pStyle w:val="Paragraph1Intro"/>
      </w:pPr>
      <w:r w:rsidRPr="00A45EBE">
        <w:t>The small amount of effort necessary to keep your portfolio current will be amply rewarded by your own peace of mind and the knowledge that you have made things much easier for your family and beneficiaries.</w:t>
      </w:r>
    </w:p>
    <w:bookmarkEnd w:id="9"/>
    <w:p w14:paraId="4316EA2E" w14:textId="77777777" w:rsidR="00A45EBE" w:rsidRDefault="00A45EBE" w:rsidP="00BA2262">
      <w:pPr>
        <w:autoSpaceDE w:val="0"/>
        <w:autoSpaceDN w:val="0"/>
        <w:adjustRightInd w:val="0"/>
        <w:spacing w:after="0" w:line="240" w:lineRule="auto"/>
        <w:jc w:val="both"/>
        <w:rPr>
          <w:rFonts w:ascii="Times New Roman" w:hAnsi="Times New Roman" w:cs="Times New Roman"/>
          <w:sz w:val="24"/>
          <w:szCs w:val="24"/>
        </w:rPr>
        <w:sectPr w:rsidR="00A45EBE" w:rsidSect="00F70B9F">
          <w:footerReference w:type="default" r:id="rId15"/>
          <w:headerReference w:type="first" r:id="rId16"/>
          <w:footerReference w:type="first" r:id="rId17"/>
          <w:pgSz w:w="12240" w:h="15840"/>
          <w:pgMar w:top="1440" w:right="1440" w:bottom="1440" w:left="1440" w:header="432" w:footer="864" w:gutter="0"/>
          <w:pgNumType w:start="1"/>
          <w:cols w:space="720"/>
          <w:noEndnote/>
          <w:titlePg/>
        </w:sectPr>
      </w:pPr>
    </w:p>
    <w:p w14:paraId="7D76A889" w14:textId="77777777" w:rsidR="00432A0E" w:rsidRPr="00A45EBE" w:rsidRDefault="00432A0E" w:rsidP="00432A0E">
      <w:pPr>
        <w:pStyle w:val="IntroHeading"/>
      </w:pPr>
      <w:bookmarkStart w:id="10" w:name="_Hlk92211339"/>
      <w:r w:rsidRPr="00A45EBE">
        <w:lastRenderedPageBreak/>
        <w:t>Table of Contents</w:t>
      </w:r>
      <w:sdt>
        <w:sdtPr>
          <w:tag w:val="HD:1.185.0.0:ad1ef3db-ecec-4a48-a1f8-178fa4675bb5"/>
          <w:id w:val="751695103"/>
          <w:placeholder>
            <w:docPart w:val="A49F442C183C49B4AD40DFCC49E12577"/>
          </w:placeholder>
        </w:sdtPr>
        <w:sdtContent>
          <w:r>
            <w:rPr>
              <w:noProof/>
            </w:rPr>
            <w:t>[</w:t>
          </w:r>
          <w:r w:rsidRPr="00A45EBE">
            <w:rPr>
              <w:noProof/>
              <w:color w:val="008000"/>
            </w:rPr>
            <w:t>IF EPType = "Trust Plan"</w:t>
          </w:r>
          <w:r>
            <w:rPr>
              <w:noProof/>
            </w:rPr>
            <w:t>]</w:t>
          </w:r>
        </w:sdtContent>
      </w:sdt>
    </w:p>
    <w:tbl>
      <w:tblPr>
        <w:tblW w:w="7920" w:type="dxa"/>
        <w:tblInd w:w="1470" w:type="dxa"/>
        <w:tblLayout w:type="fixed"/>
        <w:tblCellMar>
          <w:left w:w="120" w:type="dxa"/>
          <w:right w:w="120" w:type="dxa"/>
        </w:tblCellMar>
        <w:tblLook w:val="0000" w:firstRow="0" w:lastRow="0" w:firstColumn="0" w:lastColumn="0" w:noHBand="0" w:noVBand="0"/>
      </w:tblPr>
      <w:tblGrid>
        <w:gridCol w:w="2169"/>
        <w:gridCol w:w="513"/>
        <w:gridCol w:w="5238"/>
      </w:tblGrid>
      <w:tr w:rsidR="00432A0E" w:rsidRPr="00A45EBE" w14:paraId="46E1A2AA" w14:textId="77777777" w:rsidTr="00201E70">
        <w:tc>
          <w:tcPr>
            <w:tcW w:w="2169" w:type="dxa"/>
          </w:tcPr>
          <w:p w14:paraId="4C2C9DC2" w14:textId="5DF8B45F" w:rsidR="00432A0E" w:rsidRPr="00A45EBE" w:rsidRDefault="00432A0E" w:rsidP="00201E70">
            <w:pPr>
              <w:pStyle w:val="Paragraph1"/>
              <w:jc w:val="center"/>
              <w:rPr>
                <w:i/>
                <w:sz w:val="28"/>
              </w:rPr>
            </w:pPr>
            <w:r w:rsidRPr="00667390">
              <w:rPr>
                <w:i/>
                <w:color w:val="000000"/>
                <w:sz w:val="28"/>
              </w:rPr>
              <w:t xml:space="preserve"> Special Instructions</w:t>
            </w:r>
          </w:p>
        </w:tc>
        <w:tc>
          <w:tcPr>
            <w:tcW w:w="513" w:type="dxa"/>
          </w:tcPr>
          <w:p w14:paraId="66ACFD68" w14:textId="77777777" w:rsidR="00432A0E" w:rsidRPr="00A45EBE" w:rsidRDefault="00432A0E" w:rsidP="00201E70">
            <w:pPr>
              <w:pStyle w:val="Paragraph1"/>
              <w:rPr>
                <w:sz w:val="28"/>
              </w:rPr>
            </w:pPr>
          </w:p>
        </w:tc>
        <w:tc>
          <w:tcPr>
            <w:tcW w:w="5238" w:type="dxa"/>
          </w:tcPr>
          <w:p w14:paraId="15826822" w14:textId="77777777" w:rsidR="00432A0E" w:rsidRPr="00A45EBE" w:rsidRDefault="00432A0E" w:rsidP="00201E70">
            <w:pPr>
              <w:pStyle w:val="Paragraph1"/>
              <w:rPr>
                <w:sz w:val="28"/>
              </w:rPr>
            </w:pPr>
            <w:r w:rsidRPr="00667390">
              <w:rPr>
                <w:color w:val="000000"/>
                <w:sz w:val="28"/>
              </w:rPr>
              <w:t>A summary of important information you will need while maintaining your Living Trust.</w:t>
            </w:r>
          </w:p>
        </w:tc>
      </w:tr>
      <w:tr w:rsidR="00432A0E" w:rsidRPr="00A45EBE" w14:paraId="25DEDDD7" w14:textId="77777777" w:rsidTr="00201E70">
        <w:tc>
          <w:tcPr>
            <w:tcW w:w="2169" w:type="dxa"/>
          </w:tcPr>
          <w:p w14:paraId="592A2414" w14:textId="77777777" w:rsidR="00432A0E" w:rsidRPr="00A45EBE" w:rsidRDefault="00432A0E" w:rsidP="00201E70">
            <w:pPr>
              <w:pStyle w:val="Paragraph1"/>
              <w:jc w:val="center"/>
              <w:rPr>
                <w:i/>
                <w:sz w:val="28"/>
              </w:rPr>
            </w:pPr>
          </w:p>
        </w:tc>
        <w:tc>
          <w:tcPr>
            <w:tcW w:w="513" w:type="dxa"/>
          </w:tcPr>
          <w:p w14:paraId="40B708AE" w14:textId="77777777" w:rsidR="00432A0E" w:rsidRPr="00A45EBE" w:rsidRDefault="00432A0E" w:rsidP="00201E70">
            <w:pPr>
              <w:pStyle w:val="Paragraph1"/>
              <w:rPr>
                <w:sz w:val="28"/>
              </w:rPr>
            </w:pPr>
          </w:p>
        </w:tc>
        <w:tc>
          <w:tcPr>
            <w:tcW w:w="5238" w:type="dxa"/>
          </w:tcPr>
          <w:p w14:paraId="48D4C6E3" w14:textId="77777777" w:rsidR="00432A0E" w:rsidRPr="00A45EBE" w:rsidRDefault="00432A0E" w:rsidP="00201E70">
            <w:pPr>
              <w:pStyle w:val="Paragraph1"/>
              <w:rPr>
                <w:sz w:val="28"/>
              </w:rPr>
            </w:pPr>
          </w:p>
        </w:tc>
      </w:tr>
      <w:tr w:rsidR="00432A0E" w:rsidRPr="00A45EBE" w14:paraId="3F343898" w14:textId="77777777" w:rsidTr="00201E70">
        <w:tc>
          <w:tcPr>
            <w:tcW w:w="2169" w:type="dxa"/>
          </w:tcPr>
          <w:p w14:paraId="71F13FBE" w14:textId="77777777" w:rsidR="00432A0E" w:rsidRPr="00A45EBE" w:rsidRDefault="00432A0E" w:rsidP="00201E70">
            <w:pPr>
              <w:pStyle w:val="Paragraph1"/>
              <w:jc w:val="center"/>
              <w:rPr>
                <w:i/>
                <w:sz w:val="28"/>
              </w:rPr>
            </w:pPr>
            <w:r w:rsidRPr="00667390">
              <w:rPr>
                <w:i/>
                <w:color w:val="000000"/>
                <w:sz w:val="28"/>
              </w:rPr>
              <w:t>Living Trust and Written Instructions</w:t>
            </w:r>
          </w:p>
        </w:tc>
        <w:tc>
          <w:tcPr>
            <w:tcW w:w="513" w:type="dxa"/>
          </w:tcPr>
          <w:p w14:paraId="4F275688" w14:textId="77777777" w:rsidR="00432A0E" w:rsidRPr="00A45EBE" w:rsidRDefault="00432A0E" w:rsidP="00201E70">
            <w:pPr>
              <w:pStyle w:val="Paragraph1"/>
              <w:rPr>
                <w:sz w:val="28"/>
              </w:rPr>
            </w:pPr>
          </w:p>
        </w:tc>
        <w:tc>
          <w:tcPr>
            <w:tcW w:w="5238" w:type="dxa"/>
          </w:tcPr>
          <w:p w14:paraId="332F78A6" w14:textId="77777777" w:rsidR="00432A0E" w:rsidRPr="00A45EBE" w:rsidRDefault="00432A0E" w:rsidP="00201E70">
            <w:pPr>
              <w:pStyle w:val="Paragraph1"/>
              <w:rPr>
                <w:sz w:val="28"/>
              </w:rPr>
            </w:pPr>
            <w:r w:rsidRPr="00667390">
              <w:rPr>
                <w:color w:val="000000"/>
                <w:sz w:val="28"/>
              </w:rPr>
              <w:t>Your Revocable Living Trust agreement.</w:t>
            </w:r>
          </w:p>
        </w:tc>
      </w:tr>
      <w:tr w:rsidR="00432A0E" w:rsidRPr="00A45EBE" w14:paraId="170E0E51" w14:textId="77777777" w:rsidTr="00201E70">
        <w:tc>
          <w:tcPr>
            <w:tcW w:w="2169" w:type="dxa"/>
          </w:tcPr>
          <w:p w14:paraId="516BF336" w14:textId="77777777" w:rsidR="00432A0E" w:rsidRPr="00A45EBE" w:rsidRDefault="00432A0E" w:rsidP="00201E70">
            <w:pPr>
              <w:pStyle w:val="Paragraph1"/>
              <w:jc w:val="center"/>
              <w:rPr>
                <w:i/>
                <w:sz w:val="28"/>
              </w:rPr>
            </w:pPr>
          </w:p>
        </w:tc>
        <w:tc>
          <w:tcPr>
            <w:tcW w:w="513" w:type="dxa"/>
          </w:tcPr>
          <w:p w14:paraId="355E5036" w14:textId="77777777" w:rsidR="00432A0E" w:rsidRPr="00A45EBE" w:rsidRDefault="00432A0E" w:rsidP="00201E70">
            <w:pPr>
              <w:pStyle w:val="Paragraph1"/>
              <w:rPr>
                <w:sz w:val="28"/>
              </w:rPr>
            </w:pPr>
          </w:p>
        </w:tc>
        <w:tc>
          <w:tcPr>
            <w:tcW w:w="5238" w:type="dxa"/>
          </w:tcPr>
          <w:p w14:paraId="7E37E92D" w14:textId="77777777" w:rsidR="00432A0E" w:rsidRPr="00667390" w:rsidRDefault="00432A0E" w:rsidP="00201E70">
            <w:pPr>
              <w:pStyle w:val="Paragraph1"/>
              <w:rPr>
                <w:color w:val="000000"/>
                <w:sz w:val="28"/>
              </w:rPr>
            </w:pPr>
            <w:r w:rsidRPr="00667390">
              <w:rPr>
                <w:color w:val="000000"/>
                <w:sz w:val="28"/>
              </w:rPr>
              <w:t xml:space="preserve">Directions to your Trustee(s) on the disposition of select personal effects.  </w:t>
            </w:r>
          </w:p>
          <w:p w14:paraId="41F96114" w14:textId="77777777" w:rsidR="00432A0E" w:rsidRPr="00A45EBE" w:rsidRDefault="00432A0E" w:rsidP="00201E70">
            <w:pPr>
              <w:pStyle w:val="Paragraph1"/>
              <w:rPr>
                <w:sz w:val="28"/>
              </w:rPr>
            </w:pPr>
          </w:p>
        </w:tc>
      </w:tr>
      <w:tr w:rsidR="00432A0E" w:rsidRPr="00A45EBE" w14:paraId="4541B95E" w14:textId="77777777" w:rsidTr="00201E70">
        <w:tc>
          <w:tcPr>
            <w:tcW w:w="2169" w:type="dxa"/>
          </w:tcPr>
          <w:p w14:paraId="1147E8EF" w14:textId="77777777" w:rsidR="00432A0E" w:rsidRPr="00A45EBE" w:rsidRDefault="00432A0E" w:rsidP="00201E70">
            <w:pPr>
              <w:pStyle w:val="Paragraph1"/>
              <w:jc w:val="center"/>
              <w:rPr>
                <w:i/>
                <w:sz w:val="28"/>
              </w:rPr>
            </w:pPr>
            <w:r w:rsidRPr="00667390">
              <w:rPr>
                <w:i/>
                <w:color w:val="000000"/>
                <w:sz w:val="28"/>
              </w:rPr>
              <w:t>Personal Property Transfers</w:t>
            </w:r>
          </w:p>
        </w:tc>
        <w:tc>
          <w:tcPr>
            <w:tcW w:w="513" w:type="dxa"/>
          </w:tcPr>
          <w:p w14:paraId="0EBFD273" w14:textId="77777777" w:rsidR="00432A0E" w:rsidRPr="00A45EBE" w:rsidRDefault="00432A0E" w:rsidP="00201E70">
            <w:pPr>
              <w:pStyle w:val="Paragraph1"/>
              <w:rPr>
                <w:sz w:val="28"/>
              </w:rPr>
            </w:pPr>
          </w:p>
        </w:tc>
        <w:tc>
          <w:tcPr>
            <w:tcW w:w="5238" w:type="dxa"/>
          </w:tcPr>
          <w:p w14:paraId="6FF92D0A" w14:textId="77777777" w:rsidR="00432A0E" w:rsidRPr="00A45EBE" w:rsidRDefault="00432A0E" w:rsidP="00201E70">
            <w:pPr>
              <w:pStyle w:val="Paragraph1"/>
              <w:rPr>
                <w:sz w:val="28"/>
              </w:rPr>
            </w:pPr>
            <w:r w:rsidRPr="00A45EBE">
              <w:rPr>
                <w:sz w:val="28"/>
              </w:rPr>
              <w:t>Instructions for the proper transfer of your assets into the name of your Living Trust.</w:t>
            </w:r>
          </w:p>
        </w:tc>
      </w:tr>
      <w:tr w:rsidR="00432A0E" w:rsidRPr="00A45EBE" w14:paraId="627F68A2" w14:textId="77777777" w:rsidTr="00201E70">
        <w:tc>
          <w:tcPr>
            <w:tcW w:w="2169" w:type="dxa"/>
          </w:tcPr>
          <w:p w14:paraId="057111CF" w14:textId="77777777" w:rsidR="00432A0E" w:rsidRPr="00A45EBE" w:rsidRDefault="00432A0E" w:rsidP="00201E70">
            <w:pPr>
              <w:pStyle w:val="Paragraph1"/>
              <w:jc w:val="center"/>
              <w:rPr>
                <w:i/>
                <w:sz w:val="28"/>
              </w:rPr>
            </w:pPr>
          </w:p>
        </w:tc>
        <w:tc>
          <w:tcPr>
            <w:tcW w:w="513" w:type="dxa"/>
          </w:tcPr>
          <w:p w14:paraId="5DC4F0B0" w14:textId="77777777" w:rsidR="00432A0E" w:rsidRPr="00A45EBE" w:rsidRDefault="00432A0E" w:rsidP="00201E70">
            <w:pPr>
              <w:pStyle w:val="Paragraph1"/>
              <w:rPr>
                <w:sz w:val="28"/>
              </w:rPr>
            </w:pPr>
          </w:p>
        </w:tc>
        <w:tc>
          <w:tcPr>
            <w:tcW w:w="5238" w:type="dxa"/>
          </w:tcPr>
          <w:p w14:paraId="67527C82" w14:textId="77777777" w:rsidR="00432A0E" w:rsidRPr="00A45EBE" w:rsidRDefault="00432A0E" w:rsidP="00201E70">
            <w:pPr>
              <w:pStyle w:val="Paragraph1"/>
              <w:rPr>
                <w:sz w:val="28"/>
              </w:rPr>
            </w:pPr>
          </w:p>
        </w:tc>
      </w:tr>
      <w:tr w:rsidR="00432A0E" w:rsidRPr="00A45EBE" w14:paraId="2A755CEC" w14:textId="77777777" w:rsidTr="00201E70">
        <w:tc>
          <w:tcPr>
            <w:tcW w:w="2169" w:type="dxa"/>
          </w:tcPr>
          <w:p w14:paraId="4CDDEDC9" w14:textId="77777777" w:rsidR="00432A0E" w:rsidRPr="00A45EBE" w:rsidRDefault="00432A0E" w:rsidP="00201E70">
            <w:pPr>
              <w:pStyle w:val="Paragraph1"/>
              <w:jc w:val="center"/>
              <w:rPr>
                <w:i/>
                <w:sz w:val="28"/>
              </w:rPr>
            </w:pPr>
            <w:r w:rsidRPr="00667390">
              <w:rPr>
                <w:i/>
                <w:color w:val="000000"/>
                <w:sz w:val="28"/>
              </w:rPr>
              <w:t>Deeds</w:t>
            </w:r>
          </w:p>
        </w:tc>
        <w:tc>
          <w:tcPr>
            <w:tcW w:w="513" w:type="dxa"/>
          </w:tcPr>
          <w:p w14:paraId="78F8172D" w14:textId="77777777" w:rsidR="00432A0E" w:rsidRPr="00A45EBE" w:rsidRDefault="00432A0E" w:rsidP="00201E70">
            <w:pPr>
              <w:pStyle w:val="Paragraph1"/>
              <w:rPr>
                <w:sz w:val="28"/>
              </w:rPr>
            </w:pPr>
          </w:p>
        </w:tc>
        <w:tc>
          <w:tcPr>
            <w:tcW w:w="5238" w:type="dxa"/>
          </w:tcPr>
          <w:p w14:paraId="609E0D69" w14:textId="77777777" w:rsidR="00432A0E" w:rsidRPr="00A45EBE" w:rsidRDefault="00432A0E" w:rsidP="00201E70">
            <w:pPr>
              <w:pStyle w:val="Paragraph1"/>
              <w:rPr>
                <w:sz w:val="28"/>
              </w:rPr>
            </w:pPr>
            <w:r w:rsidRPr="00A45EBE">
              <w:rPr>
                <w:sz w:val="28"/>
              </w:rPr>
              <w:t>Deed</w:t>
            </w:r>
            <w:r>
              <w:rPr>
                <w:sz w:val="28"/>
              </w:rPr>
              <w:t>(</w:t>
            </w:r>
            <w:r w:rsidRPr="00A45EBE">
              <w:rPr>
                <w:sz w:val="28"/>
              </w:rPr>
              <w:t>s</w:t>
            </w:r>
            <w:r>
              <w:rPr>
                <w:sz w:val="28"/>
              </w:rPr>
              <w:t>)</w:t>
            </w:r>
            <w:r w:rsidRPr="00A45EBE">
              <w:rPr>
                <w:sz w:val="28"/>
              </w:rPr>
              <w:t xml:space="preserve"> transferring real property to your Trust</w:t>
            </w:r>
          </w:p>
        </w:tc>
      </w:tr>
      <w:tr w:rsidR="00432A0E" w:rsidRPr="00A45EBE" w14:paraId="4B4088F0" w14:textId="77777777" w:rsidTr="00201E70">
        <w:tc>
          <w:tcPr>
            <w:tcW w:w="2169" w:type="dxa"/>
          </w:tcPr>
          <w:p w14:paraId="737A9329" w14:textId="77777777" w:rsidR="00432A0E" w:rsidRPr="00A45EBE" w:rsidRDefault="00432A0E" w:rsidP="00201E70">
            <w:pPr>
              <w:pStyle w:val="Paragraph1"/>
              <w:jc w:val="center"/>
              <w:rPr>
                <w:i/>
                <w:sz w:val="28"/>
              </w:rPr>
            </w:pPr>
          </w:p>
        </w:tc>
        <w:tc>
          <w:tcPr>
            <w:tcW w:w="513" w:type="dxa"/>
          </w:tcPr>
          <w:p w14:paraId="406C8C66" w14:textId="77777777" w:rsidR="00432A0E" w:rsidRPr="00A45EBE" w:rsidRDefault="00432A0E" w:rsidP="00201E70">
            <w:pPr>
              <w:pStyle w:val="Paragraph1"/>
              <w:rPr>
                <w:sz w:val="28"/>
              </w:rPr>
            </w:pPr>
          </w:p>
        </w:tc>
        <w:tc>
          <w:tcPr>
            <w:tcW w:w="5238" w:type="dxa"/>
          </w:tcPr>
          <w:p w14:paraId="1F52EC50" w14:textId="77777777" w:rsidR="00432A0E" w:rsidRPr="00A45EBE" w:rsidRDefault="00432A0E" w:rsidP="00201E70">
            <w:pPr>
              <w:pStyle w:val="Paragraph1"/>
              <w:rPr>
                <w:sz w:val="28"/>
              </w:rPr>
            </w:pPr>
          </w:p>
        </w:tc>
      </w:tr>
      <w:tr w:rsidR="00432A0E" w:rsidRPr="00A45EBE" w14:paraId="11F74A37" w14:textId="77777777" w:rsidTr="00201E70">
        <w:tc>
          <w:tcPr>
            <w:tcW w:w="2169" w:type="dxa"/>
          </w:tcPr>
          <w:p w14:paraId="05D22ACB" w14:textId="77777777" w:rsidR="00432A0E" w:rsidRPr="00A45EBE" w:rsidRDefault="00432A0E" w:rsidP="00201E70">
            <w:pPr>
              <w:pStyle w:val="Paragraph1"/>
              <w:jc w:val="center"/>
              <w:rPr>
                <w:i/>
                <w:sz w:val="28"/>
              </w:rPr>
            </w:pPr>
            <w:r w:rsidRPr="00667390">
              <w:rPr>
                <w:i/>
                <w:color w:val="000000"/>
                <w:sz w:val="28"/>
              </w:rPr>
              <w:t>Other Trusts</w:t>
            </w:r>
          </w:p>
        </w:tc>
        <w:tc>
          <w:tcPr>
            <w:tcW w:w="513" w:type="dxa"/>
          </w:tcPr>
          <w:p w14:paraId="6AC06BC9" w14:textId="77777777" w:rsidR="00432A0E" w:rsidRPr="00A45EBE" w:rsidRDefault="00432A0E" w:rsidP="00201E70">
            <w:pPr>
              <w:pStyle w:val="Paragraph1"/>
              <w:rPr>
                <w:sz w:val="28"/>
              </w:rPr>
            </w:pPr>
          </w:p>
        </w:tc>
        <w:tc>
          <w:tcPr>
            <w:tcW w:w="5238" w:type="dxa"/>
          </w:tcPr>
          <w:p w14:paraId="72F3E724" w14:textId="77777777" w:rsidR="00432A0E" w:rsidRPr="00A45EBE" w:rsidRDefault="00432A0E" w:rsidP="00201E70">
            <w:pPr>
              <w:pStyle w:val="Paragraph1"/>
              <w:rPr>
                <w:sz w:val="28"/>
              </w:rPr>
            </w:pPr>
            <w:r w:rsidRPr="00667390">
              <w:rPr>
                <w:color w:val="000000"/>
                <w:sz w:val="28"/>
              </w:rPr>
              <w:t>A Short Form or Certification of Trust that will be helpful in funding and administering your Living Trust.</w:t>
            </w:r>
          </w:p>
        </w:tc>
      </w:tr>
    </w:tbl>
    <w:p w14:paraId="56E6D674" w14:textId="77777777" w:rsidR="00432A0E" w:rsidRDefault="00432A0E" w:rsidP="00432A0E">
      <w:r>
        <w:br w:type="page"/>
      </w:r>
    </w:p>
    <w:tbl>
      <w:tblPr>
        <w:tblW w:w="7920" w:type="dxa"/>
        <w:tblInd w:w="1470" w:type="dxa"/>
        <w:tblLayout w:type="fixed"/>
        <w:tblCellMar>
          <w:left w:w="120" w:type="dxa"/>
          <w:right w:w="120" w:type="dxa"/>
        </w:tblCellMar>
        <w:tblLook w:val="0000" w:firstRow="0" w:lastRow="0" w:firstColumn="0" w:lastColumn="0" w:noHBand="0" w:noVBand="0"/>
      </w:tblPr>
      <w:tblGrid>
        <w:gridCol w:w="2169"/>
        <w:gridCol w:w="513"/>
        <w:gridCol w:w="29"/>
        <w:gridCol w:w="5209"/>
      </w:tblGrid>
      <w:tr w:rsidR="00432A0E" w:rsidRPr="00A45EBE" w14:paraId="1C1F8ADA" w14:textId="77777777" w:rsidTr="00201E70">
        <w:tc>
          <w:tcPr>
            <w:tcW w:w="2169" w:type="dxa"/>
          </w:tcPr>
          <w:p w14:paraId="70BDFC00" w14:textId="77777777" w:rsidR="00432A0E" w:rsidRPr="00A45EBE" w:rsidRDefault="00432A0E" w:rsidP="00201E70">
            <w:pPr>
              <w:pStyle w:val="Paragraph1"/>
              <w:jc w:val="center"/>
              <w:rPr>
                <w:i/>
                <w:sz w:val="28"/>
              </w:rPr>
            </w:pPr>
          </w:p>
        </w:tc>
        <w:tc>
          <w:tcPr>
            <w:tcW w:w="513" w:type="dxa"/>
          </w:tcPr>
          <w:p w14:paraId="4379805D" w14:textId="77777777" w:rsidR="00432A0E" w:rsidRPr="00A45EBE" w:rsidRDefault="00432A0E" w:rsidP="00201E70">
            <w:pPr>
              <w:pStyle w:val="Paragraph1"/>
              <w:rPr>
                <w:sz w:val="28"/>
              </w:rPr>
            </w:pPr>
          </w:p>
        </w:tc>
        <w:tc>
          <w:tcPr>
            <w:tcW w:w="5238" w:type="dxa"/>
            <w:gridSpan w:val="2"/>
          </w:tcPr>
          <w:p w14:paraId="273E4D13" w14:textId="77777777" w:rsidR="00432A0E" w:rsidRPr="00A45EBE" w:rsidRDefault="00432A0E" w:rsidP="00201E70">
            <w:pPr>
              <w:pStyle w:val="Paragraph1"/>
              <w:rPr>
                <w:sz w:val="28"/>
              </w:rPr>
            </w:pPr>
          </w:p>
        </w:tc>
      </w:tr>
      <w:tr w:rsidR="00432A0E" w:rsidRPr="00A45EBE" w14:paraId="1D37AF54" w14:textId="77777777" w:rsidTr="00201E70">
        <w:tc>
          <w:tcPr>
            <w:tcW w:w="2169" w:type="dxa"/>
          </w:tcPr>
          <w:p w14:paraId="011E8279" w14:textId="5087B326" w:rsidR="00432A0E" w:rsidRPr="00A45EBE" w:rsidRDefault="00432A0E" w:rsidP="00201E70">
            <w:pPr>
              <w:pStyle w:val="Paragraph1"/>
              <w:jc w:val="center"/>
              <w:rPr>
                <w:i/>
                <w:sz w:val="28"/>
              </w:rPr>
            </w:pPr>
            <w:r w:rsidRPr="00667390">
              <w:rPr>
                <w:i/>
                <w:color w:val="000000"/>
                <w:sz w:val="28"/>
              </w:rPr>
              <w:t>Will and Estate Planning Letter</w:t>
            </w:r>
          </w:p>
        </w:tc>
        <w:tc>
          <w:tcPr>
            <w:tcW w:w="513" w:type="dxa"/>
          </w:tcPr>
          <w:p w14:paraId="0A80150E" w14:textId="77777777" w:rsidR="00432A0E" w:rsidRPr="00A45EBE" w:rsidRDefault="00432A0E" w:rsidP="00201E70">
            <w:pPr>
              <w:pStyle w:val="Paragraph1"/>
              <w:rPr>
                <w:sz w:val="28"/>
              </w:rPr>
            </w:pPr>
          </w:p>
        </w:tc>
        <w:tc>
          <w:tcPr>
            <w:tcW w:w="5238" w:type="dxa"/>
            <w:gridSpan w:val="2"/>
          </w:tcPr>
          <w:p w14:paraId="6EB47D4C" w14:textId="77777777" w:rsidR="00432A0E" w:rsidRPr="00A45EBE" w:rsidRDefault="00432A0E" w:rsidP="00201E70">
            <w:pPr>
              <w:pStyle w:val="Paragraph1"/>
              <w:rPr>
                <w:sz w:val="28"/>
              </w:rPr>
            </w:pPr>
            <w:r w:rsidRPr="00667390">
              <w:rPr>
                <w:color w:val="000000"/>
                <w:sz w:val="28"/>
              </w:rPr>
              <w:t>Your Pour-Over Will which distributes assets to your Living Trust after your death.</w:t>
            </w:r>
          </w:p>
        </w:tc>
      </w:tr>
      <w:tr w:rsidR="00432A0E" w:rsidRPr="00A45EBE" w14:paraId="01BB10A8" w14:textId="77777777" w:rsidTr="00201E70">
        <w:tc>
          <w:tcPr>
            <w:tcW w:w="2169" w:type="dxa"/>
          </w:tcPr>
          <w:p w14:paraId="7C4DFC28" w14:textId="77777777" w:rsidR="00432A0E" w:rsidRPr="00A45EBE" w:rsidRDefault="00432A0E" w:rsidP="00201E70">
            <w:pPr>
              <w:pStyle w:val="Paragraph1"/>
              <w:rPr>
                <w:i/>
                <w:sz w:val="28"/>
              </w:rPr>
            </w:pPr>
          </w:p>
        </w:tc>
        <w:tc>
          <w:tcPr>
            <w:tcW w:w="513" w:type="dxa"/>
          </w:tcPr>
          <w:p w14:paraId="56CF9825" w14:textId="77777777" w:rsidR="00432A0E" w:rsidRPr="00A45EBE" w:rsidRDefault="00432A0E" w:rsidP="00201E70">
            <w:pPr>
              <w:pStyle w:val="Paragraph1"/>
              <w:rPr>
                <w:sz w:val="28"/>
              </w:rPr>
            </w:pPr>
          </w:p>
        </w:tc>
        <w:tc>
          <w:tcPr>
            <w:tcW w:w="5238" w:type="dxa"/>
            <w:gridSpan w:val="2"/>
          </w:tcPr>
          <w:p w14:paraId="750CA8F7" w14:textId="77777777" w:rsidR="00432A0E" w:rsidRPr="00A45EBE" w:rsidRDefault="00432A0E" w:rsidP="00201E70">
            <w:pPr>
              <w:pStyle w:val="Paragraph1"/>
              <w:rPr>
                <w:sz w:val="28"/>
              </w:rPr>
            </w:pPr>
            <w:r w:rsidRPr="00A72FD2">
              <w:rPr>
                <w:color w:val="000000"/>
                <w:sz w:val="28"/>
              </w:rPr>
              <w:t xml:space="preserve">Your wishes </w:t>
            </w:r>
            <w:proofErr w:type="gramStart"/>
            <w:r w:rsidRPr="00A72FD2">
              <w:rPr>
                <w:color w:val="000000"/>
                <w:sz w:val="28"/>
              </w:rPr>
              <w:t>with regard to</w:t>
            </w:r>
            <w:proofErr w:type="gramEnd"/>
            <w:r w:rsidRPr="00A72FD2">
              <w:rPr>
                <w:color w:val="000000"/>
                <w:sz w:val="28"/>
              </w:rPr>
              <w:t xml:space="preserve"> burial or cremation and memorial service arrangements.</w:t>
            </w:r>
          </w:p>
        </w:tc>
      </w:tr>
      <w:tr w:rsidR="00432A0E" w:rsidRPr="00A45EBE" w14:paraId="54D6155F" w14:textId="77777777" w:rsidTr="00201E70">
        <w:tc>
          <w:tcPr>
            <w:tcW w:w="2169" w:type="dxa"/>
          </w:tcPr>
          <w:p w14:paraId="007AB981" w14:textId="77777777" w:rsidR="00432A0E" w:rsidRPr="00A45EBE" w:rsidRDefault="00432A0E" w:rsidP="00201E70">
            <w:pPr>
              <w:pStyle w:val="Paragraph1"/>
              <w:jc w:val="center"/>
              <w:rPr>
                <w:i/>
                <w:sz w:val="28"/>
              </w:rPr>
            </w:pPr>
          </w:p>
        </w:tc>
        <w:tc>
          <w:tcPr>
            <w:tcW w:w="542" w:type="dxa"/>
            <w:gridSpan w:val="2"/>
          </w:tcPr>
          <w:p w14:paraId="7F2B2D61" w14:textId="77777777" w:rsidR="00432A0E" w:rsidRPr="00A45EBE" w:rsidRDefault="00432A0E" w:rsidP="00201E70">
            <w:pPr>
              <w:pStyle w:val="Paragraph1"/>
            </w:pPr>
          </w:p>
        </w:tc>
        <w:tc>
          <w:tcPr>
            <w:tcW w:w="5209" w:type="dxa"/>
          </w:tcPr>
          <w:p w14:paraId="3678D6D2" w14:textId="77777777" w:rsidR="00432A0E" w:rsidRPr="00A45EBE" w:rsidRDefault="00432A0E" w:rsidP="00201E70">
            <w:pPr>
              <w:pStyle w:val="Paragraph1"/>
              <w:rPr>
                <w:sz w:val="28"/>
              </w:rPr>
            </w:pPr>
          </w:p>
        </w:tc>
      </w:tr>
      <w:tr w:rsidR="00432A0E" w:rsidRPr="00A45EBE" w14:paraId="002FA479" w14:textId="77777777" w:rsidTr="00201E70">
        <w:tc>
          <w:tcPr>
            <w:tcW w:w="2169" w:type="dxa"/>
          </w:tcPr>
          <w:p w14:paraId="33FECA9C" w14:textId="00F0920C" w:rsidR="00432A0E" w:rsidRPr="00A45EBE" w:rsidRDefault="00432A0E" w:rsidP="00201E70">
            <w:pPr>
              <w:pStyle w:val="Paragraph1"/>
              <w:jc w:val="center"/>
              <w:rPr>
                <w:i/>
                <w:sz w:val="28"/>
              </w:rPr>
            </w:pPr>
            <w:r w:rsidRPr="00A45EBE">
              <w:rPr>
                <w:i/>
                <w:sz w:val="28"/>
              </w:rPr>
              <w:t>Property Power of Attorney</w:t>
            </w:r>
          </w:p>
        </w:tc>
        <w:tc>
          <w:tcPr>
            <w:tcW w:w="513" w:type="dxa"/>
          </w:tcPr>
          <w:p w14:paraId="50AF8821" w14:textId="77777777" w:rsidR="00432A0E" w:rsidRPr="00A45EBE" w:rsidRDefault="00432A0E" w:rsidP="00201E70">
            <w:pPr>
              <w:pStyle w:val="Paragraph1"/>
              <w:rPr>
                <w:sz w:val="28"/>
              </w:rPr>
            </w:pPr>
          </w:p>
        </w:tc>
        <w:tc>
          <w:tcPr>
            <w:tcW w:w="5238" w:type="dxa"/>
            <w:gridSpan w:val="2"/>
          </w:tcPr>
          <w:p w14:paraId="7906426F" w14:textId="5EE3324D" w:rsidR="00432A0E" w:rsidRPr="00A45EBE" w:rsidRDefault="00432A0E" w:rsidP="00201E70">
            <w:pPr>
              <w:pStyle w:val="Paragraph1"/>
              <w:rPr>
                <w:sz w:val="28"/>
              </w:rPr>
            </w:pPr>
            <w:r w:rsidRPr="00A45EBE">
              <w:rPr>
                <w:sz w:val="28"/>
              </w:rPr>
              <w:t>Document in which you appoint selected individuals to manage non-trust assets if you become incapacitated.</w:t>
            </w:r>
          </w:p>
        </w:tc>
      </w:tr>
      <w:tr w:rsidR="00432A0E" w:rsidRPr="00A45EBE" w14:paraId="2F9ACE66" w14:textId="77777777" w:rsidTr="00201E70">
        <w:tc>
          <w:tcPr>
            <w:tcW w:w="2169" w:type="dxa"/>
          </w:tcPr>
          <w:p w14:paraId="3EC56B15" w14:textId="77777777" w:rsidR="00432A0E" w:rsidRPr="00A45EBE" w:rsidRDefault="00432A0E" w:rsidP="00201E70">
            <w:pPr>
              <w:pStyle w:val="Paragraph1"/>
              <w:jc w:val="center"/>
              <w:rPr>
                <w:i/>
                <w:sz w:val="28"/>
              </w:rPr>
            </w:pPr>
          </w:p>
        </w:tc>
        <w:tc>
          <w:tcPr>
            <w:tcW w:w="542" w:type="dxa"/>
            <w:gridSpan w:val="2"/>
          </w:tcPr>
          <w:p w14:paraId="36A9D627" w14:textId="77777777" w:rsidR="00432A0E" w:rsidRPr="00A45EBE" w:rsidRDefault="00432A0E" w:rsidP="00201E70">
            <w:pPr>
              <w:pStyle w:val="Paragraph1"/>
            </w:pPr>
          </w:p>
        </w:tc>
        <w:tc>
          <w:tcPr>
            <w:tcW w:w="5209" w:type="dxa"/>
          </w:tcPr>
          <w:p w14:paraId="2C897002" w14:textId="77777777" w:rsidR="00432A0E" w:rsidRPr="00A45EBE" w:rsidRDefault="00432A0E" w:rsidP="00201E70">
            <w:pPr>
              <w:pStyle w:val="Paragraph1"/>
              <w:rPr>
                <w:sz w:val="28"/>
              </w:rPr>
            </w:pPr>
          </w:p>
        </w:tc>
      </w:tr>
      <w:tr w:rsidR="00432A0E" w:rsidRPr="00A45EBE" w14:paraId="2A361EEF" w14:textId="77777777" w:rsidTr="00201E70">
        <w:tc>
          <w:tcPr>
            <w:tcW w:w="2169" w:type="dxa"/>
          </w:tcPr>
          <w:p w14:paraId="60ECF871" w14:textId="281F96A6" w:rsidR="00432A0E" w:rsidRPr="00A45EBE" w:rsidRDefault="00432A0E" w:rsidP="00201E70">
            <w:pPr>
              <w:pStyle w:val="Paragraph1"/>
              <w:jc w:val="center"/>
              <w:rPr>
                <w:i/>
                <w:sz w:val="28"/>
              </w:rPr>
            </w:pPr>
            <w:r>
              <w:rPr>
                <w:i/>
                <w:sz w:val="28"/>
              </w:rPr>
              <w:t xml:space="preserve">Advance </w:t>
            </w:r>
            <w:r w:rsidRPr="00A45EBE">
              <w:rPr>
                <w:i/>
                <w:sz w:val="28"/>
              </w:rPr>
              <w:t>Health-Care Directive</w:t>
            </w:r>
          </w:p>
        </w:tc>
        <w:tc>
          <w:tcPr>
            <w:tcW w:w="542" w:type="dxa"/>
            <w:gridSpan w:val="2"/>
          </w:tcPr>
          <w:p w14:paraId="7E03FBA3" w14:textId="77777777" w:rsidR="00432A0E" w:rsidRPr="00A45EBE" w:rsidRDefault="00432A0E" w:rsidP="00201E70">
            <w:pPr>
              <w:pStyle w:val="Paragraph1"/>
            </w:pPr>
          </w:p>
        </w:tc>
        <w:tc>
          <w:tcPr>
            <w:tcW w:w="5209" w:type="dxa"/>
          </w:tcPr>
          <w:p w14:paraId="79D98E54" w14:textId="4D0D8AB4" w:rsidR="00432A0E" w:rsidRPr="00A45EBE" w:rsidRDefault="00432A0E" w:rsidP="00201E70">
            <w:pPr>
              <w:pStyle w:val="Paragraph1"/>
              <w:rPr>
                <w:sz w:val="28"/>
              </w:rPr>
            </w:pPr>
            <w:r w:rsidRPr="00A45EBE">
              <w:rPr>
                <w:sz w:val="28"/>
              </w:rPr>
              <w:t>Document in which you appoint selected individuals to make important health care decisions if you become incapacitated and provide instructions to your physician regarding the removal of life support in the event of a terminal illness.</w:t>
            </w:r>
          </w:p>
        </w:tc>
      </w:tr>
      <w:tr w:rsidR="00432A0E" w:rsidRPr="00A45EBE" w14:paraId="55441CF7" w14:textId="77777777" w:rsidTr="00201E70">
        <w:tc>
          <w:tcPr>
            <w:tcW w:w="2169" w:type="dxa"/>
          </w:tcPr>
          <w:p w14:paraId="794D7862" w14:textId="77777777" w:rsidR="00432A0E" w:rsidRPr="00A45EBE" w:rsidRDefault="00432A0E" w:rsidP="00201E70">
            <w:pPr>
              <w:pStyle w:val="Paragraph1"/>
              <w:keepNext/>
              <w:jc w:val="center"/>
              <w:rPr>
                <w:i/>
                <w:sz w:val="28"/>
              </w:rPr>
            </w:pPr>
          </w:p>
        </w:tc>
        <w:tc>
          <w:tcPr>
            <w:tcW w:w="542" w:type="dxa"/>
            <w:gridSpan w:val="2"/>
          </w:tcPr>
          <w:p w14:paraId="2C104555" w14:textId="77777777" w:rsidR="00432A0E" w:rsidRPr="00A45EBE" w:rsidRDefault="00432A0E" w:rsidP="00201E70">
            <w:pPr>
              <w:pStyle w:val="Paragraph1"/>
            </w:pPr>
          </w:p>
        </w:tc>
        <w:tc>
          <w:tcPr>
            <w:tcW w:w="5209" w:type="dxa"/>
          </w:tcPr>
          <w:p w14:paraId="07409FEE" w14:textId="77777777" w:rsidR="00432A0E" w:rsidRPr="00A45EBE" w:rsidRDefault="00432A0E" w:rsidP="00201E70">
            <w:pPr>
              <w:pStyle w:val="Paragraph1"/>
              <w:rPr>
                <w:sz w:val="28"/>
              </w:rPr>
            </w:pPr>
          </w:p>
        </w:tc>
      </w:tr>
      <w:tr w:rsidR="00432A0E" w:rsidRPr="00A45EBE" w14:paraId="2B92F03B" w14:textId="77777777" w:rsidTr="00201E70">
        <w:tc>
          <w:tcPr>
            <w:tcW w:w="2169" w:type="dxa"/>
          </w:tcPr>
          <w:p w14:paraId="31180FB7" w14:textId="292C7D93" w:rsidR="00432A0E" w:rsidRPr="00A45EBE" w:rsidRDefault="00432A0E" w:rsidP="00201E70">
            <w:pPr>
              <w:pStyle w:val="Paragraph1"/>
              <w:jc w:val="center"/>
              <w:rPr>
                <w:i/>
                <w:sz w:val="28"/>
              </w:rPr>
            </w:pPr>
            <w:r w:rsidRPr="00667390">
              <w:rPr>
                <w:i/>
                <w:color w:val="000000"/>
                <w:sz w:val="28"/>
              </w:rPr>
              <w:t>Estate Plan Data</w:t>
            </w:r>
          </w:p>
        </w:tc>
        <w:tc>
          <w:tcPr>
            <w:tcW w:w="513" w:type="dxa"/>
          </w:tcPr>
          <w:p w14:paraId="031FAD1C" w14:textId="77777777" w:rsidR="00432A0E" w:rsidRPr="00A45EBE" w:rsidRDefault="00432A0E" w:rsidP="00201E70">
            <w:pPr>
              <w:pStyle w:val="Paragraph1"/>
              <w:rPr>
                <w:sz w:val="28"/>
              </w:rPr>
            </w:pPr>
          </w:p>
        </w:tc>
        <w:tc>
          <w:tcPr>
            <w:tcW w:w="5238" w:type="dxa"/>
            <w:gridSpan w:val="2"/>
          </w:tcPr>
          <w:p w14:paraId="7140C58A" w14:textId="77777777" w:rsidR="00432A0E" w:rsidRPr="00667390" w:rsidRDefault="00432A0E" w:rsidP="00201E70">
            <w:pPr>
              <w:pStyle w:val="Paragraph1"/>
              <w:rPr>
                <w:color w:val="000000"/>
                <w:sz w:val="28"/>
              </w:rPr>
            </w:pPr>
            <w:r w:rsidRPr="00667390">
              <w:rPr>
                <w:color w:val="000000"/>
                <w:sz w:val="28"/>
              </w:rPr>
              <w:t>Convenient guide to the location of your important documents and lists that tell your Trustees who should be notified of your incapacity or death.</w:t>
            </w:r>
          </w:p>
          <w:p w14:paraId="5CE72C14" w14:textId="77777777" w:rsidR="00432A0E" w:rsidRPr="00A45EBE" w:rsidRDefault="00432A0E" w:rsidP="00201E70">
            <w:pPr>
              <w:pStyle w:val="Paragraph1"/>
              <w:rPr>
                <w:sz w:val="28"/>
              </w:rPr>
            </w:pPr>
          </w:p>
        </w:tc>
      </w:tr>
      <w:tr w:rsidR="00432A0E" w:rsidRPr="00A45EBE" w14:paraId="5F42B251" w14:textId="77777777" w:rsidTr="00201E70">
        <w:tc>
          <w:tcPr>
            <w:tcW w:w="2169" w:type="dxa"/>
          </w:tcPr>
          <w:p w14:paraId="3F16CFAA" w14:textId="2ADA3ACF" w:rsidR="00432A0E" w:rsidRPr="00A45EBE" w:rsidRDefault="00432A0E" w:rsidP="00201E70">
            <w:pPr>
              <w:pStyle w:val="Paragraph1"/>
              <w:jc w:val="center"/>
              <w:rPr>
                <w:i/>
                <w:sz w:val="28"/>
              </w:rPr>
            </w:pPr>
            <w:r w:rsidRPr="00667390">
              <w:rPr>
                <w:i/>
                <w:color w:val="000000"/>
                <w:sz w:val="28"/>
              </w:rPr>
              <w:t>Miscellaneous</w:t>
            </w:r>
          </w:p>
        </w:tc>
        <w:tc>
          <w:tcPr>
            <w:tcW w:w="542" w:type="dxa"/>
            <w:gridSpan w:val="2"/>
          </w:tcPr>
          <w:p w14:paraId="69298A7E" w14:textId="77777777" w:rsidR="00432A0E" w:rsidRPr="00A45EBE" w:rsidRDefault="00432A0E" w:rsidP="00201E70">
            <w:pPr>
              <w:pStyle w:val="Paragraph1"/>
            </w:pPr>
          </w:p>
        </w:tc>
        <w:tc>
          <w:tcPr>
            <w:tcW w:w="5209" w:type="dxa"/>
          </w:tcPr>
          <w:p w14:paraId="79B2E687" w14:textId="201204FC" w:rsidR="00432A0E" w:rsidRPr="00A45EBE" w:rsidRDefault="00432A0E" w:rsidP="00201E70">
            <w:pPr>
              <w:pStyle w:val="Paragraph1"/>
              <w:rPr>
                <w:sz w:val="28"/>
              </w:rPr>
            </w:pPr>
            <w:r w:rsidRPr="00667390">
              <w:rPr>
                <w:color w:val="000000"/>
                <w:sz w:val="28"/>
              </w:rPr>
              <w:t xml:space="preserve">A checklist for your successor Trustee and </w:t>
            </w:r>
            <w:sdt>
              <w:sdtPr>
                <w:rPr>
                  <w:color w:val="000000"/>
                  <w:sz w:val="28"/>
                </w:rPr>
                <w:tag w:val="HD:1.190.0.0:e505a672-755e-4b9a-a52b-f9ec046b5e62"/>
                <w:id w:val="-489791187"/>
                <w:placeholder>
                  <w:docPart w:val="266DA4B9B8C546F3AF4EDF8274DB7D6C"/>
                </w:placeholder>
              </w:sdtPr>
              <w:sdtContent>
                <w:r w:rsidR="0061173B">
                  <w:rPr>
                    <w:noProof/>
                    <w:color w:val="000000"/>
                    <w:sz w:val="28"/>
                  </w:rPr>
                  <w:t>[</w:t>
                </w:r>
                <w:r w:rsidR="0061173B" w:rsidRPr="0061173B">
                  <w:rPr>
                    <w:noProof/>
                    <w:color w:val="0000FF"/>
                    <w:sz w:val="28"/>
                  </w:rPr>
                  <w:t>PRtitle:Like This</w:t>
                </w:r>
                <w:r w:rsidR="0061173B">
                  <w:rPr>
                    <w:noProof/>
                    <w:color w:val="000000"/>
                    <w:sz w:val="28"/>
                  </w:rPr>
                  <w:t>]</w:t>
                </w:r>
              </w:sdtContent>
            </w:sdt>
            <w:r w:rsidRPr="00667390">
              <w:rPr>
                <w:color w:val="000000"/>
                <w:sz w:val="28"/>
              </w:rPr>
              <w:t xml:space="preserve"> as to their duties when the time comes for them to step in.</w:t>
            </w:r>
          </w:p>
        </w:tc>
      </w:tr>
      <w:tr w:rsidR="00432A0E" w:rsidRPr="00A45EBE" w14:paraId="0B3DD56D" w14:textId="77777777" w:rsidTr="00201E70">
        <w:tc>
          <w:tcPr>
            <w:tcW w:w="2169" w:type="dxa"/>
          </w:tcPr>
          <w:p w14:paraId="1CBFAF36" w14:textId="77777777" w:rsidR="00432A0E" w:rsidRPr="00A45EBE" w:rsidRDefault="00432A0E" w:rsidP="00201E70">
            <w:pPr>
              <w:pStyle w:val="Paragraph1"/>
              <w:jc w:val="center"/>
              <w:rPr>
                <w:i/>
                <w:sz w:val="28"/>
              </w:rPr>
            </w:pPr>
          </w:p>
        </w:tc>
        <w:tc>
          <w:tcPr>
            <w:tcW w:w="542" w:type="dxa"/>
            <w:gridSpan w:val="2"/>
          </w:tcPr>
          <w:p w14:paraId="00B15FAC" w14:textId="77777777" w:rsidR="00432A0E" w:rsidRPr="00A45EBE" w:rsidRDefault="00432A0E" w:rsidP="00201E70">
            <w:pPr>
              <w:pStyle w:val="Paragraph1"/>
            </w:pPr>
          </w:p>
        </w:tc>
        <w:tc>
          <w:tcPr>
            <w:tcW w:w="5209" w:type="dxa"/>
          </w:tcPr>
          <w:p w14:paraId="2FAFEDAD" w14:textId="77777777" w:rsidR="00432A0E" w:rsidRPr="00A45EBE" w:rsidRDefault="00432A0E" w:rsidP="00201E70">
            <w:pPr>
              <w:pStyle w:val="Paragraph1"/>
              <w:rPr>
                <w:sz w:val="28"/>
              </w:rPr>
            </w:pPr>
          </w:p>
        </w:tc>
      </w:tr>
      <w:tr w:rsidR="00432A0E" w:rsidRPr="00A45EBE" w14:paraId="2F052306" w14:textId="77777777" w:rsidTr="00201E70">
        <w:tc>
          <w:tcPr>
            <w:tcW w:w="2169" w:type="dxa"/>
          </w:tcPr>
          <w:p w14:paraId="5E3171D4" w14:textId="77777777" w:rsidR="00432A0E" w:rsidRPr="00A45EBE" w:rsidRDefault="00432A0E" w:rsidP="00201E70">
            <w:pPr>
              <w:pStyle w:val="Paragraph1"/>
              <w:jc w:val="center"/>
              <w:rPr>
                <w:i/>
                <w:sz w:val="28"/>
              </w:rPr>
            </w:pPr>
          </w:p>
        </w:tc>
        <w:tc>
          <w:tcPr>
            <w:tcW w:w="542" w:type="dxa"/>
            <w:gridSpan w:val="2"/>
          </w:tcPr>
          <w:p w14:paraId="29E8AF31" w14:textId="77777777" w:rsidR="00432A0E" w:rsidRPr="00A45EBE" w:rsidRDefault="00432A0E" w:rsidP="00201E70">
            <w:pPr>
              <w:pStyle w:val="Paragraph1"/>
              <w:rPr>
                <w:sz w:val="28"/>
              </w:rPr>
            </w:pPr>
          </w:p>
        </w:tc>
        <w:tc>
          <w:tcPr>
            <w:tcW w:w="5209" w:type="dxa"/>
          </w:tcPr>
          <w:p w14:paraId="5E95AC70" w14:textId="77777777" w:rsidR="00432A0E" w:rsidRPr="00A45EBE" w:rsidRDefault="00432A0E" w:rsidP="00201E70">
            <w:pPr>
              <w:pStyle w:val="Paragraph1"/>
              <w:rPr>
                <w:sz w:val="28"/>
              </w:rPr>
            </w:pPr>
          </w:p>
        </w:tc>
      </w:tr>
      <w:tr w:rsidR="00432A0E" w:rsidRPr="00A45EBE" w14:paraId="5CDFE5EC" w14:textId="77777777" w:rsidTr="00201E70">
        <w:tc>
          <w:tcPr>
            <w:tcW w:w="2169" w:type="dxa"/>
          </w:tcPr>
          <w:p w14:paraId="731D6AF4" w14:textId="77777777" w:rsidR="00432A0E" w:rsidRPr="00A45EBE" w:rsidRDefault="00432A0E" w:rsidP="00201E70">
            <w:pPr>
              <w:pStyle w:val="Paragraph1"/>
              <w:jc w:val="center"/>
              <w:rPr>
                <w:i/>
                <w:sz w:val="28"/>
              </w:rPr>
            </w:pPr>
          </w:p>
        </w:tc>
        <w:tc>
          <w:tcPr>
            <w:tcW w:w="542" w:type="dxa"/>
            <w:gridSpan w:val="2"/>
          </w:tcPr>
          <w:p w14:paraId="4A9D014F" w14:textId="77777777" w:rsidR="00432A0E" w:rsidRPr="00A45EBE" w:rsidRDefault="00432A0E" w:rsidP="00201E70">
            <w:pPr>
              <w:pStyle w:val="Paragraph1"/>
              <w:rPr>
                <w:sz w:val="28"/>
              </w:rPr>
            </w:pPr>
          </w:p>
        </w:tc>
        <w:tc>
          <w:tcPr>
            <w:tcW w:w="5209" w:type="dxa"/>
          </w:tcPr>
          <w:p w14:paraId="0448187B" w14:textId="77777777" w:rsidR="00432A0E" w:rsidRPr="00A45EBE" w:rsidRDefault="00432A0E" w:rsidP="00201E70">
            <w:pPr>
              <w:pStyle w:val="Paragraph1"/>
              <w:rPr>
                <w:sz w:val="28"/>
              </w:rPr>
            </w:pPr>
          </w:p>
        </w:tc>
      </w:tr>
      <w:tr w:rsidR="00432A0E" w:rsidRPr="00A45EBE" w14:paraId="461FFE1A" w14:textId="77777777" w:rsidTr="00201E70">
        <w:tc>
          <w:tcPr>
            <w:tcW w:w="2169" w:type="dxa"/>
          </w:tcPr>
          <w:p w14:paraId="14847444" w14:textId="77777777" w:rsidR="00432A0E" w:rsidRPr="00A45EBE" w:rsidRDefault="00432A0E" w:rsidP="00201E70">
            <w:pPr>
              <w:pStyle w:val="Paragraph1"/>
              <w:keepNext/>
              <w:jc w:val="center"/>
              <w:rPr>
                <w:i/>
                <w:sz w:val="28"/>
              </w:rPr>
            </w:pPr>
          </w:p>
        </w:tc>
        <w:tc>
          <w:tcPr>
            <w:tcW w:w="542" w:type="dxa"/>
            <w:gridSpan w:val="2"/>
          </w:tcPr>
          <w:p w14:paraId="386D0CE6" w14:textId="77777777" w:rsidR="00432A0E" w:rsidRPr="00A45EBE" w:rsidRDefault="00432A0E" w:rsidP="00201E70">
            <w:pPr>
              <w:pStyle w:val="Paragraph1"/>
            </w:pPr>
          </w:p>
        </w:tc>
        <w:tc>
          <w:tcPr>
            <w:tcW w:w="5209" w:type="dxa"/>
          </w:tcPr>
          <w:p w14:paraId="4A94B63C" w14:textId="77777777" w:rsidR="00432A0E" w:rsidRPr="00A45EBE" w:rsidRDefault="00432A0E" w:rsidP="00201E70">
            <w:pPr>
              <w:pStyle w:val="Paragraph1"/>
              <w:rPr>
                <w:sz w:val="28"/>
              </w:rPr>
            </w:pPr>
          </w:p>
        </w:tc>
      </w:tr>
      <w:tr w:rsidR="00432A0E" w:rsidRPr="00A45EBE" w14:paraId="771F7E77" w14:textId="77777777" w:rsidTr="00201E70">
        <w:tc>
          <w:tcPr>
            <w:tcW w:w="2169" w:type="dxa"/>
          </w:tcPr>
          <w:p w14:paraId="54641146" w14:textId="77777777" w:rsidR="00432A0E" w:rsidRPr="00A45EBE" w:rsidRDefault="00432A0E" w:rsidP="00201E70">
            <w:pPr>
              <w:pStyle w:val="Paragraph1"/>
              <w:keepNext/>
              <w:jc w:val="center"/>
              <w:rPr>
                <w:i/>
                <w:sz w:val="28"/>
              </w:rPr>
            </w:pPr>
          </w:p>
        </w:tc>
        <w:tc>
          <w:tcPr>
            <w:tcW w:w="542" w:type="dxa"/>
            <w:gridSpan w:val="2"/>
          </w:tcPr>
          <w:p w14:paraId="1DF77E80" w14:textId="77777777" w:rsidR="00432A0E" w:rsidRPr="00A45EBE" w:rsidRDefault="00432A0E" w:rsidP="00201E70">
            <w:pPr>
              <w:pStyle w:val="Paragraph1"/>
            </w:pPr>
          </w:p>
        </w:tc>
        <w:tc>
          <w:tcPr>
            <w:tcW w:w="5209" w:type="dxa"/>
          </w:tcPr>
          <w:p w14:paraId="3ABCC6B2" w14:textId="77777777" w:rsidR="00432A0E" w:rsidRPr="00A45EBE" w:rsidRDefault="00432A0E" w:rsidP="00201E70">
            <w:pPr>
              <w:pStyle w:val="Paragraph1"/>
              <w:rPr>
                <w:sz w:val="28"/>
              </w:rPr>
            </w:pPr>
          </w:p>
        </w:tc>
      </w:tr>
      <w:tr w:rsidR="00432A0E" w:rsidRPr="00A45EBE" w14:paraId="5158A0FB" w14:textId="77777777" w:rsidTr="00201E70">
        <w:tc>
          <w:tcPr>
            <w:tcW w:w="2169" w:type="dxa"/>
          </w:tcPr>
          <w:p w14:paraId="0E439957" w14:textId="77777777" w:rsidR="00432A0E" w:rsidRPr="00A45EBE" w:rsidRDefault="00432A0E" w:rsidP="00201E70">
            <w:pPr>
              <w:pStyle w:val="Paragraph1"/>
              <w:jc w:val="center"/>
              <w:rPr>
                <w:i/>
                <w:sz w:val="28"/>
              </w:rPr>
            </w:pPr>
          </w:p>
        </w:tc>
        <w:tc>
          <w:tcPr>
            <w:tcW w:w="542" w:type="dxa"/>
            <w:gridSpan w:val="2"/>
          </w:tcPr>
          <w:p w14:paraId="525E46B1" w14:textId="77777777" w:rsidR="00432A0E" w:rsidRPr="00A45EBE" w:rsidRDefault="00432A0E" w:rsidP="00201E70">
            <w:pPr>
              <w:pStyle w:val="Paragraph1"/>
            </w:pPr>
          </w:p>
        </w:tc>
        <w:tc>
          <w:tcPr>
            <w:tcW w:w="5209" w:type="dxa"/>
          </w:tcPr>
          <w:p w14:paraId="05CAD4F6" w14:textId="77777777" w:rsidR="00432A0E" w:rsidRPr="00A45EBE" w:rsidRDefault="00432A0E" w:rsidP="00201E70">
            <w:pPr>
              <w:pStyle w:val="Paragraph1"/>
              <w:rPr>
                <w:sz w:val="28"/>
              </w:rPr>
            </w:pPr>
          </w:p>
        </w:tc>
      </w:tr>
      <w:tr w:rsidR="00432A0E" w:rsidRPr="00A45EBE" w14:paraId="265104D2" w14:textId="77777777" w:rsidTr="00201E70">
        <w:tc>
          <w:tcPr>
            <w:tcW w:w="2169" w:type="dxa"/>
          </w:tcPr>
          <w:p w14:paraId="50249F30" w14:textId="77777777" w:rsidR="00432A0E" w:rsidRPr="00A45EBE" w:rsidRDefault="00432A0E" w:rsidP="00201E70">
            <w:pPr>
              <w:pStyle w:val="Paragraph1"/>
              <w:jc w:val="center"/>
              <w:rPr>
                <w:i/>
                <w:sz w:val="28"/>
              </w:rPr>
            </w:pPr>
          </w:p>
        </w:tc>
        <w:tc>
          <w:tcPr>
            <w:tcW w:w="542" w:type="dxa"/>
            <w:gridSpan w:val="2"/>
          </w:tcPr>
          <w:p w14:paraId="27FBE4C2" w14:textId="77777777" w:rsidR="00432A0E" w:rsidRPr="00A45EBE" w:rsidRDefault="00432A0E" w:rsidP="00201E70">
            <w:pPr>
              <w:pStyle w:val="Paragraph1"/>
            </w:pPr>
          </w:p>
        </w:tc>
        <w:tc>
          <w:tcPr>
            <w:tcW w:w="5209" w:type="dxa"/>
          </w:tcPr>
          <w:p w14:paraId="0583A4AC" w14:textId="77777777" w:rsidR="00432A0E" w:rsidRPr="00A45EBE" w:rsidRDefault="00432A0E" w:rsidP="00201E70">
            <w:pPr>
              <w:pStyle w:val="Paragraph1"/>
              <w:rPr>
                <w:sz w:val="28"/>
              </w:rPr>
            </w:pPr>
          </w:p>
        </w:tc>
      </w:tr>
      <w:tr w:rsidR="00432A0E" w:rsidRPr="00A45EBE" w14:paraId="26380BAB" w14:textId="77777777" w:rsidTr="00201E70">
        <w:tc>
          <w:tcPr>
            <w:tcW w:w="2169" w:type="dxa"/>
          </w:tcPr>
          <w:p w14:paraId="0D32B7D2" w14:textId="77777777" w:rsidR="00432A0E" w:rsidRPr="00A45EBE" w:rsidRDefault="00432A0E" w:rsidP="00201E70">
            <w:pPr>
              <w:pStyle w:val="Paragraph1"/>
              <w:jc w:val="center"/>
              <w:rPr>
                <w:i/>
                <w:sz w:val="28"/>
              </w:rPr>
            </w:pPr>
          </w:p>
        </w:tc>
        <w:tc>
          <w:tcPr>
            <w:tcW w:w="542" w:type="dxa"/>
            <w:gridSpan w:val="2"/>
          </w:tcPr>
          <w:p w14:paraId="6DC2AA5C" w14:textId="77777777" w:rsidR="00432A0E" w:rsidRPr="00A45EBE" w:rsidRDefault="00432A0E" w:rsidP="00201E70">
            <w:pPr>
              <w:pStyle w:val="Paragraph1"/>
            </w:pPr>
          </w:p>
        </w:tc>
        <w:tc>
          <w:tcPr>
            <w:tcW w:w="5209" w:type="dxa"/>
          </w:tcPr>
          <w:p w14:paraId="600E78AA" w14:textId="77777777" w:rsidR="00432A0E" w:rsidRPr="00A45EBE" w:rsidRDefault="00432A0E" w:rsidP="00201E70">
            <w:pPr>
              <w:pStyle w:val="Paragraph1"/>
              <w:rPr>
                <w:sz w:val="28"/>
              </w:rPr>
            </w:pPr>
          </w:p>
        </w:tc>
      </w:tr>
    </w:tbl>
    <w:p w14:paraId="4F2466E7" w14:textId="77777777" w:rsidR="00432A0E" w:rsidRPr="00A45EBE" w:rsidRDefault="00000000" w:rsidP="00432A0E">
      <w:pPr>
        <w:pStyle w:val="IntroHeading"/>
      </w:pPr>
      <w:sdt>
        <w:sdtPr>
          <w:tag w:val="HD:1.185.0.0:99da3bb1-58cd-46d5-bde1-4ef2eba44ba0"/>
          <w:id w:val="451671110"/>
          <w:placeholder>
            <w:docPart w:val="96CA2ECCA957484BA52911B2A0AEC569"/>
          </w:placeholder>
        </w:sdtPr>
        <w:sdtContent>
          <w:r w:rsidR="00432A0E">
            <w:rPr>
              <w:noProof/>
            </w:rPr>
            <w:t>[</w:t>
          </w:r>
          <w:r w:rsidR="00432A0E" w:rsidRPr="00A45EBE">
            <w:rPr>
              <w:noProof/>
              <w:color w:val="008000"/>
            </w:rPr>
            <w:t>END IF</w:t>
          </w:r>
          <w:r w:rsidR="00432A0E">
            <w:rPr>
              <w:noProof/>
            </w:rPr>
            <w:t>]</w:t>
          </w:r>
        </w:sdtContent>
      </w:sdt>
      <w:sdt>
        <w:sdtPr>
          <w:tag w:val="HD:1.185.0.0:c68f3e9f-dbc5-4e2b-870d-237eee9d0eb5"/>
          <w:id w:val="-593322772"/>
          <w:placeholder>
            <w:docPart w:val="14F1E92EF2E44528B1375617F9E47E32"/>
          </w:placeholder>
        </w:sdtPr>
        <w:sdtContent>
          <w:r w:rsidR="00432A0E">
            <w:rPr>
              <w:noProof/>
            </w:rPr>
            <w:t>[</w:t>
          </w:r>
          <w:r w:rsidR="00432A0E" w:rsidRPr="00A45EBE">
            <w:rPr>
              <w:noProof/>
              <w:color w:val="008000"/>
            </w:rPr>
            <w:t>IF EPType = "Standard Will Package"</w:t>
          </w:r>
          <w:r w:rsidR="00432A0E">
            <w:rPr>
              <w:noProof/>
            </w:rPr>
            <w:t>]</w:t>
          </w:r>
        </w:sdtContent>
      </w:sdt>
    </w:p>
    <w:tbl>
      <w:tblPr>
        <w:tblW w:w="7920" w:type="dxa"/>
        <w:tblInd w:w="1470" w:type="dxa"/>
        <w:tblLayout w:type="fixed"/>
        <w:tblCellMar>
          <w:left w:w="120" w:type="dxa"/>
          <w:right w:w="120" w:type="dxa"/>
        </w:tblCellMar>
        <w:tblLook w:val="0000" w:firstRow="0" w:lastRow="0" w:firstColumn="0" w:lastColumn="0" w:noHBand="0" w:noVBand="0"/>
      </w:tblPr>
      <w:tblGrid>
        <w:gridCol w:w="2169"/>
        <w:gridCol w:w="513"/>
        <w:gridCol w:w="29"/>
        <w:gridCol w:w="5209"/>
      </w:tblGrid>
      <w:tr w:rsidR="00432A0E" w:rsidRPr="00A45EBE" w14:paraId="561B499B" w14:textId="77777777" w:rsidTr="00201E70">
        <w:tc>
          <w:tcPr>
            <w:tcW w:w="2169" w:type="dxa"/>
          </w:tcPr>
          <w:p w14:paraId="428C8635" w14:textId="110ED8D7" w:rsidR="00432A0E" w:rsidRPr="00A45EBE" w:rsidRDefault="00432A0E" w:rsidP="00201E70">
            <w:pPr>
              <w:pStyle w:val="Paragraph1"/>
              <w:jc w:val="center"/>
              <w:rPr>
                <w:i/>
                <w:sz w:val="28"/>
              </w:rPr>
            </w:pPr>
            <w:r w:rsidRPr="00667390">
              <w:rPr>
                <w:i/>
                <w:color w:val="000000"/>
                <w:sz w:val="28"/>
              </w:rPr>
              <w:t xml:space="preserve"> Special Instructions</w:t>
            </w:r>
          </w:p>
        </w:tc>
        <w:tc>
          <w:tcPr>
            <w:tcW w:w="513" w:type="dxa"/>
          </w:tcPr>
          <w:p w14:paraId="24057460" w14:textId="77777777" w:rsidR="00432A0E" w:rsidRPr="00A45EBE" w:rsidRDefault="00432A0E" w:rsidP="00201E70">
            <w:pPr>
              <w:pStyle w:val="Paragraph1"/>
              <w:rPr>
                <w:sz w:val="28"/>
              </w:rPr>
            </w:pPr>
          </w:p>
        </w:tc>
        <w:tc>
          <w:tcPr>
            <w:tcW w:w="5238" w:type="dxa"/>
            <w:gridSpan w:val="2"/>
          </w:tcPr>
          <w:p w14:paraId="004E478B" w14:textId="77777777" w:rsidR="00432A0E" w:rsidRPr="00A45EBE" w:rsidRDefault="00432A0E" w:rsidP="00201E70">
            <w:pPr>
              <w:pStyle w:val="Paragraph1"/>
              <w:rPr>
                <w:sz w:val="28"/>
              </w:rPr>
            </w:pPr>
            <w:r w:rsidRPr="00667390">
              <w:rPr>
                <w:color w:val="000000"/>
                <w:sz w:val="28"/>
              </w:rPr>
              <w:t xml:space="preserve">A summary of important information you will need while maintaining your </w:t>
            </w:r>
            <w:r>
              <w:rPr>
                <w:color w:val="000000"/>
                <w:sz w:val="28"/>
              </w:rPr>
              <w:t>Will plan</w:t>
            </w:r>
            <w:r w:rsidRPr="00667390">
              <w:rPr>
                <w:color w:val="000000"/>
                <w:sz w:val="28"/>
              </w:rPr>
              <w:t>.</w:t>
            </w:r>
          </w:p>
        </w:tc>
      </w:tr>
      <w:tr w:rsidR="00432A0E" w:rsidRPr="00A45EBE" w14:paraId="16EB7CDE" w14:textId="77777777" w:rsidTr="00201E70">
        <w:tc>
          <w:tcPr>
            <w:tcW w:w="2169" w:type="dxa"/>
          </w:tcPr>
          <w:p w14:paraId="6FE39C4B" w14:textId="77777777" w:rsidR="00432A0E" w:rsidRPr="00A45EBE" w:rsidRDefault="00432A0E" w:rsidP="00201E70">
            <w:pPr>
              <w:pStyle w:val="Paragraph1"/>
              <w:jc w:val="center"/>
              <w:rPr>
                <w:i/>
                <w:sz w:val="28"/>
              </w:rPr>
            </w:pPr>
          </w:p>
        </w:tc>
        <w:tc>
          <w:tcPr>
            <w:tcW w:w="513" w:type="dxa"/>
          </w:tcPr>
          <w:p w14:paraId="09EFE16F" w14:textId="77777777" w:rsidR="00432A0E" w:rsidRPr="00A45EBE" w:rsidRDefault="00432A0E" w:rsidP="00201E70">
            <w:pPr>
              <w:pStyle w:val="Paragraph1"/>
              <w:rPr>
                <w:sz w:val="28"/>
              </w:rPr>
            </w:pPr>
          </w:p>
        </w:tc>
        <w:tc>
          <w:tcPr>
            <w:tcW w:w="5238" w:type="dxa"/>
            <w:gridSpan w:val="2"/>
          </w:tcPr>
          <w:p w14:paraId="52A82049" w14:textId="77777777" w:rsidR="00432A0E" w:rsidRPr="00A45EBE" w:rsidRDefault="00432A0E" w:rsidP="00201E70">
            <w:pPr>
              <w:pStyle w:val="Paragraph1"/>
              <w:rPr>
                <w:sz w:val="28"/>
              </w:rPr>
            </w:pPr>
          </w:p>
        </w:tc>
      </w:tr>
      <w:tr w:rsidR="00432A0E" w:rsidRPr="00A45EBE" w14:paraId="0D00F3F4" w14:textId="77777777" w:rsidTr="00201E70">
        <w:tc>
          <w:tcPr>
            <w:tcW w:w="2169" w:type="dxa"/>
          </w:tcPr>
          <w:p w14:paraId="63221D26" w14:textId="1B8EEB91" w:rsidR="00432A0E" w:rsidRPr="00A45EBE" w:rsidRDefault="00432A0E" w:rsidP="00201E70">
            <w:pPr>
              <w:pStyle w:val="Paragraph1"/>
              <w:jc w:val="center"/>
              <w:rPr>
                <w:i/>
                <w:sz w:val="28"/>
              </w:rPr>
            </w:pPr>
            <w:r w:rsidRPr="00A45EBE">
              <w:rPr>
                <w:i/>
                <w:sz w:val="28"/>
              </w:rPr>
              <w:t>Last Will</w:t>
            </w:r>
            <w:r>
              <w:rPr>
                <w:i/>
                <w:sz w:val="28"/>
              </w:rPr>
              <w:t xml:space="preserve"> </w:t>
            </w:r>
            <w:r w:rsidRPr="00667390">
              <w:rPr>
                <w:i/>
                <w:color w:val="000000"/>
                <w:sz w:val="28"/>
              </w:rPr>
              <w:t>and Written Instructions</w:t>
            </w:r>
          </w:p>
        </w:tc>
        <w:tc>
          <w:tcPr>
            <w:tcW w:w="513" w:type="dxa"/>
          </w:tcPr>
          <w:p w14:paraId="2EC5261A" w14:textId="77777777" w:rsidR="00432A0E" w:rsidRPr="00A45EBE" w:rsidRDefault="00432A0E" w:rsidP="00201E70">
            <w:pPr>
              <w:pStyle w:val="Paragraph1"/>
              <w:rPr>
                <w:sz w:val="28"/>
              </w:rPr>
            </w:pPr>
          </w:p>
        </w:tc>
        <w:tc>
          <w:tcPr>
            <w:tcW w:w="5238" w:type="dxa"/>
            <w:gridSpan w:val="2"/>
          </w:tcPr>
          <w:p w14:paraId="5C53917B" w14:textId="10A94B4E" w:rsidR="00432A0E" w:rsidRPr="00A45EBE" w:rsidRDefault="00432A0E" w:rsidP="00201E70">
            <w:pPr>
              <w:pStyle w:val="Paragraph1"/>
              <w:rPr>
                <w:sz w:val="28"/>
              </w:rPr>
            </w:pPr>
            <w:r w:rsidRPr="00A45EBE">
              <w:rPr>
                <w:sz w:val="28"/>
              </w:rPr>
              <w:t>Your Last Will which distribute</w:t>
            </w:r>
            <w:r w:rsidR="00003749">
              <w:rPr>
                <w:sz w:val="28"/>
              </w:rPr>
              <w:t>s</w:t>
            </w:r>
            <w:r w:rsidRPr="00A45EBE">
              <w:rPr>
                <w:sz w:val="28"/>
              </w:rPr>
              <w:t xml:space="preserve"> assets to your beneficiaries after your death.</w:t>
            </w:r>
          </w:p>
        </w:tc>
      </w:tr>
      <w:tr w:rsidR="00432A0E" w:rsidRPr="00A45EBE" w14:paraId="123E4408" w14:textId="77777777" w:rsidTr="00201E70">
        <w:tc>
          <w:tcPr>
            <w:tcW w:w="2169" w:type="dxa"/>
          </w:tcPr>
          <w:p w14:paraId="789B8A10" w14:textId="77777777" w:rsidR="00432A0E" w:rsidRPr="00A45EBE" w:rsidRDefault="00432A0E" w:rsidP="00201E70">
            <w:pPr>
              <w:pStyle w:val="Paragraph1"/>
              <w:jc w:val="center"/>
              <w:rPr>
                <w:i/>
                <w:sz w:val="28"/>
              </w:rPr>
            </w:pPr>
          </w:p>
        </w:tc>
        <w:tc>
          <w:tcPr>
            <w:tcW w:w="513" w:type="dxa"/>
          </w:tcPr>
          <w:p w14:paraId="020C9163" w14:textId="77777777" w:rsidR="00432A0E" w:rsidRPr="00A45EBE" w:rsidRDefault="00432A0E" w:rsidP="00201E70">
            <w:pPr>
              <w:pStyle w:val="Paragraph1"/>
              <w:rPr>
                <w:sz w:val="28"/>
              </w:rPr>
            </w:pPr>
          </w:p>
        </w:tc>
        <w:tc>
          <w:tcPr>
            <w:tcW w:w="5238" w:type="dxa"/>
            <w:gridSpan w:val="2"/>
          </w:tcPr>
          <w:p w14:paraId="373222F6" w14:textId="7A4AB7A7" w:rsidR="00432A0E" w:rsidRPr="00667390" w:rsidRDefault="00432A0E" w:rsidP="00201E70">
            <w:pPr>
              <w:pStyle w:val="Paragraph1"/>
              <w:rPr>
                <w:color w:val="000000"/>
                <w:sz w:val="28"/>
              </w:rPr>
            </w:pPr>
            <w:r w:rsidRPr="00667390">
              <w:rPr>
                <w:color w:val="000000"/>
                <w:sz w:val="28"/>
              </w:rPr>
              <w:t xml:space="preserve">Directions to your </w:t>
            </w:r>
            <w:sdt>
              <w:sdtPr>
                <w:rPr>
                  <w:color w:val="000000"/>
                  <w:sz w:val="28"/>
                </w:rPr>
                <w:tag w:val="HD:1.190.0.0:98ea8631-ac3b-4c13-b967-aab533c64c7c"/>
                <w:id w:val="-974918681"/>
                <w:placeholder>
                  <w:docPart w:val="7DD55346C2C8451296FB50A0ED2295CA"/>
                </w:placeholder>
              </w:sdtPr>
              <w:sdtContent>
                <w:r w:rsidR="0061173B">
                  <w:rPr>
                    <w:noProof/>
                    <w:color w:val="000000"/>
                    <w:sz w:val="28"/>
                  </w:rPr>
                  <w:t>[</w:t>
                </w:r>
                <w:r w:rsidR="0061173B" w:rsidRPr="0061173B">
                  <w:rPr>
                    <w:noProof/>
                    <w:color w:val="0000FF"/>
                    <w:sz w:val="28"/>
                  </w:rPr>
                  <w:t>PRtitle:Like This</w:t>
                </w:r>
                <w:r w:rsidR="0061173B">
                  <w:rPr>
                    <w:noProof/>
                    <w:color w:val="000000"/>
                    <w:sz w:val="28"/>
                  </w:rPr>
                  <w:t>]</w:t>
                </w:r>
              </w:sdtContent>
            </w:sdt>
            <w:r w:rsidRPr="00667390">
              <w:rPr>
                <w:color w:val="000000"/>
                <w:sz w:val="28"/>
              </w:rPr>
              <w:t xml:space="preserve"> on the disposition of select personal effects.  </w:t>
            </w:r>
          </w:p>
          <w:p w14:paraId="1974005A" w14:textId="77777777" w:rsidR="00432A0E" w:rsidRPr="00A45EBE" w:rsidRDefault="00432A0E" w:rsidP="00201E70">
            <w:pPr>
              <w:pStyle w:val="Paragraph1"/>
              <w:rPr>
                <w:sz w:val="28"/>
              </w:rPr>
            </w:pPr>
          </w:p>
        </w:tc>
      </w:tr>
      <w:tr w:rsidR="00432A0E" w:rsidRPr="00A45EBE" w14:paraId="22800726" w14:textId="77777777" w:rsidTr="00201E70">
        <w:tc>
          <w:tcPr>
            <w:tcW w:w="2169" w:type="dxa"/>
          </w:tcPr>
          <w:p w14:paraId="79C49762" w14:textId="52801B52" w:rsidR="00432A0E" w:rsidRPr="00A45EBE" w:rsidRDefault="00432A0E" w:rsidP="00201E70">
            <w:pPr>
              <w:pStyle w:val="Paragraph1"/>
              <w:jc w:val="center"/>
              <w:rPr>
                <w:i/>
                <w:sz w:val="28"/>
              </w:rPr>
            </w:pPr>
            <w:r w:rsidRPr="00A45EBE">
              <w:rPr>
                <w:i/>
                <w:sz w:val="28"/>
              </w:rPr>
              <w:t>Estate Planning Letter</w:t>
            </w:r>
          </w:p>
        </w:tc>
        <w:tc>
          <w:tcPr>
            <w:tcW w:w="542" w:type="dxa"/>
            <w:gridSpan w:val="2"/>
          </w:tcPr>
          <w:p w14:paraId="05F07873" w14:textId="77777777" w:rsidR="00432A0E" w:rsidRPr="00A45EBE" w:rsidRDefault="00432A0E" w:rsidP="00201E70">
            <w:pPr>
              <w:pStyle w:val="Paragraph1"/>
            </w:pPr>
          </w:p>
        </w:tc>
        <w:tc>
          <w:tcPr>
            <w:tcW w:w="5209" w:type="dxa"/>
          </w:tcPr>
          <w:p w14:paraId="75499257" w14:textId="77777777" w:rsidR="00432A0E" w:rsidRPr="00A45EBE" w:rsidRDefault="00432A0E" w:rsidP="00201E70">
            <w:pPr>
              <w:pStyle w:val="Paragraph1"/>
              <w:rPr>
                <w:sz w:val="28"/>
              </w:rPr>
            </w:pPr>
            <w:r w:rsidRPr="00A45EBE">
              <w:rPr>
                <w:sz w:val="28"/>
              </w:rPr>
              <w:t xml:space="preserve">Your wishes </w:t>
            </w:r>
            <w:proofErr w:type="gramStart"/>
            <w:r w:rsidRPr="00A45EBE">
              <w:rPr>
                <w:sz w:val="28"/>
              </w:rPr>
              <w:t>with regard to</w:t>
            </w:r>
            <w:proofErr w:type="gramEnd"/>
            <w:r w:rsidRPr="00A45EBE">
              <w:rPr>
                <w:sz w:val="28"/>
              </w:rPr>
              <w:t xml:space="preserve"> burial or cremation and memorial service arrangements.</w:t>
            </w:r>
          </w:p>
        </w:tc>
      </w:tr>
      <w:tr w:rsidR="00432A0E" w:rsidRPr="00A45EBE" w14:paraId="42A736BE" w14:textId="77777777" w:rsidTr="00201E70">
        <w:tc>
          <w:tcPr>
            <w:tcW w:w="2169" w:type="dxa"/>
          </w:tcPr>
          <w:p w14:paraId="249EF3E1" w14:textId="77777777" w:rsidR="00432A0E" w:rsidRPr="00A45EBE" w:rsidRDefault="00432A0E" w:rsidP="00201E70">
            <w:pPr>
              <w:pStyle w:val="Paragraph1"/>
              <w:jc w:val="center"/>
              <w:rPr>
                <w:i/>
                <w:sz w:val="28"/>
              </w:rPr>
            </w:pPr>
          </w:p>
        </w:tc>
        <w:tc>
          <w:tcPr>
            <w:tcW w:w="513" w:type="dxa"/>
          </w:tcPr>
          <w:p w14:paraId="00FEC5A0" w14:textId="77777777" w:rsidR="00432A0E" w:rsidRPr="00A45EBE" w:rsidRDefault="00432A0E" w:rsidP="00201E70">
            <w:pPr>
              <w:pStyle w:val="Paragraph1"/>
              <w:rPr>
                <w:sz w:val="28"/>
              </w:rPr>
            </w:pPr>
          </w:p>
        </w:tc>
        <w:tc>
          <w:tcPr>
            <w:tcW w:w="5238" w:type="dxa"/>
            <w:gridSpan w:val="2"/>
          </w:tcPr>
          <w:p w14:paraId="48F03828" w14:textId="77777777" w:rsidR="00432A0E" w:rsidRPr="00A45EBE" w:rsidRDefault="00432A0E" w:rsidP="00201E70">
            <w:pPr>
              <w:pStyle w:val="Paragraph1"/>
              <w:rPr>
                <w:sz w:val="28"/>
              </w:rPr>
            </w:pPr>
          </w:p>
        </w:tc>
      </w:tr>
      <w:tr w:rsidR="00432A0E" w:rsidRPr="00A45EBE" w14:paraId="1EAC76A6" w14:textId="77777777" w:rsidTr="00201E70">
        <w:tc>
          <w:tcPr>
            <w:tcW w:w="2169" w:type="dxa"/>
          </w:tcPr>
          <w:p w14:paraId="23EBDEA8" w14:textId="17A5006B" w:rsidR="00432A0E" w:rsidRPr="00A45EBE" w:rsidRDefault="00432A0E" w:rsidP="00201E70">
            <w:pPr>
              <w:pStyle w:val="Paragraph1"/>
              <w:jc w:val="center"/>
              <w:rPr>
                <w:i/>
                <w:sz w:val="28"/>
              </w:rPr>
            </w:pPr>
            <w:r w:rsidRPr="00A45EBE">
              <w:rPr>
                <w:i/>
                <w:sz w:val="28"/>
              </w:rPr>
              <w:t>Property Power of Attorney</w:t>
            </w:r>
          </w:p>
        </w:tc>
        <w:tc>
          <w:tcPr>
            <w:tcW w:w="542" w:type="dxa"/>
            <w:gridSpan w:val="2"/>
          </w:tcPr>
          <w:p w14:paraId="2AC99F63" w14:textId="77777777" w:rsidR="00432A0E" w:rsidRPr="00A45EBE" w:rsidRDefault="00432A0E" w:rsidP="00201E70">
            <w:pPr>
              <w:pStyle w:val="Paragraph1"/>
            </w:pPr>
          </w:p>
        </w:tc>
        <w:tc>
          <w:tcPr>
            <w:tcW w:w="5209" w:type="dxa"/>
          </w:tcPr>
          <w:p w14:paraId="13F44FF7" w14:textId="300DC45E" w:rsidR="00432A0E" w:rsidRPr="00A45EBE" w:rsidRDefault="00432A0E" w:rsidP="00201E70">
            <w:pPr>
              <w:pStyle w:val="Paragraph1"/>
              <w:rPr>
                <w:sz w:val="28"/>
              </w:rPr>
            </w:pPr>
            <w:r w:rsidRPr="00A45EBE">
              <w:rPr>
                <w:sz w:val="28"/>
              </w:rPr>
              <w:t>Document in which you appoint selected individuals to manage assets if you become incapacitated.</w:t>
            </w:r>
          </w:p>
        </w:tc>
      </w:tr>
      <w:tr w:rsidR="00432A0E" w:rsidRPr="00A45EBE" w14:paraId="2F3DFE5F" w14:textId="77777777" w:rsidTr="00201E70">
        <w:tc>
          <w:tcPr>
            <w:tcW w:w="2169" w:type="dxa"/>
          </w:tcPr>
          <w:p w14:paraId="59506F75" w14:textId="77777777" w:rsidR="00432A0E" w:rsidRPr="00A45EBE" w:rsidRDefault="00432A0E" w:rsidP="00201E70">
            <w:pPr>
              <w:pStyle w:val="Paragraph1"/>
              <w:jc w:val="center"/>
              <w:rPr>
                <w:i/>
                <w:sz w:val="28"/>
              </w:rPr>
            </w:pPr>
          </w:p>
        </w:tc>
        <w:tc>
          <w:tcPr>
            <w:tcW w:w="542" w:type="dxa"/>
            <w:gridSpan w:val="2"/>
          </w:tcPr>
          <w:p w14:paraId="7DD0BB55" w14:textId="77777777" w:rsidR="00432A0E" w:rsidRPr="00A45EBE" w:rsidRDefault="00432A0E" w:rsidP="00201E70">
            <w:pPr>
              <w:pStyle w:val="Paragraph1"/>
            </w:pPr>
          </w:p>
        </w:tc>
        <w:tc>
          <w:tcPr>
            <w:tcW w:w="5209" w:type="dxa"/>
          </w:tcPr>
          <w:p w14:paraId="4BAFB84B" w14:textId="77777777" w:rsidR="00432A0E" w:rsidRPr="00A45EBE" w:rsidRDefault="00432A0E" w:rsidP="00201E70">
            <w:pPr>
              <w:pStyle w:val="Paragraph1"/>
              <w:rPr>
                <w:sz w:val="28"/>
              </w:rPr>
            </w:pPr>
          </w:p>
        </w:tc>
      </w:tr>
      <w:tr w:rsidR="00432A0E" w:rsidRPr="00A45EBE" w14:paraId="6304D8CD" w14:textId="77777777" w:rsidTr="00201E70">
        <w:tc>
          <w:tcPr>
            <w:tcW w:w="2169" w:type="dxa"/>
          </w:tcPr>
          <w:p w14:paraId="78545647" w14:textId="1B33062B" w:rsidR="00432A0E" w:rsidRPr="00A45EBE" w:rsidRDefault="00432A0E" w:rsidP="00201E70">
            <w:pPr>
              <w:pStyle w:val="Paragraph1"/>
              <w:keepNext/>
              <w:jc w:val="center"/>
              <w:rPr>
                <w:i/>
                <w:sz w:val="28"/>
              </w:rPr>
            </w:pPr>
            <w:r>
              <w:rPr>
                <w:i/>
                <w:sz w:val="28"/>
              </w:rPr>
              <w:lastRenderedPageBreak/>
              <w:t xml:space="preserve">Advance </w:t>
            </w:r>
            <w:r w:rsidRPr="00A45EBE">
              <w:rPr>
                <w:i/>
                <w:sz w:val="28"/>
              </w:rPr>
              <w:t>Health-Care Directive</w:t>
            </w:r>
          </w:p>
        </w:tc>
        <w:tc>
          <w:tcPr>
            <w:tcW w:w="542" w:type="dxa"/>
            <w:gridSpan w:val="2"/>
          </w:tcPr>
          <w:p w14:paraId="567EE4D7" w14:textId="77777777" w:rsidR="00432A0E" w:rsidRPr="00A45EBE" w:rsidRDefault="00432A0E" w:rsidP="00201E70">
            <w:pPr>
              <w:pStyle w:val="Paragraph1"/>
            </w:pPr>
          </w:p>
        </w:tc>
        <w:tc>
          <w:tcPr>
            <w:tcW w:w="5209" w:type="dxa"/>
          </w:tcPr>
          <w:p w14:paraId="5D1E0078" w14:textId="0F80660F" w:rsidR="00432A0E" w:rsidRPr="00A45EBE" w:rsidRDefault="00432A0E" w:rsidP="00201E70">
            <w:pPr>
              <w:pStyle w:val="Paragraph1"/>
              <w:rPr>
                <w:sz w:val="28"/>
              </w:rPr>
            </w:pPr>
            <w:r w:rsidRPr="00A45EBE">
              <w:rPr>
                <w:sz w:val="28"/>
              </w:rPr>
              <w:t>Document in which you appoint selected individuals to make important health care decisions if you become incapacitated and provide instructions to your physician regarding the removal of life support in the event of a terminal illness.</w:t>
            </w:r>
          </w:p>
        </w:tc>
      </w:tr>
      <w:tr w:rsidR="00432A0E" w:rsidRPr="00A45EBE" w14:paraId="1001B36E" w14:textId="77777777" w:rsidTr="00201E70">
        <w:tc>
          <w:tcPr>
            <w:tcW w:w="2169" w:type="dxa"/>
          </w:tcPr>
          <w:p w14:paraId="4BFE2F2D" w14:textId="01A16815" w:rsidR="00432A0E" w:rsidRPr="00A45EBE" w:rsidRDefault="00432A0E" w:rsidP="00201E70">
            <w:pPr>
              <w:pStyle w:val="Paragraph1"/>
              <w:jc w:val="center"/>
              <w:rPr>
                <w:i/>
                <w:sz w:val="28"/>
              </w:rPr>
            </w:pPr>
            <w:r w:rsidRPr="00667390">
              <w:rPr>
                <w:i/>
                <w:color w:val="000000"/>
                <w:sz w:val="28"/>
              </w:rPr>
              <w:t>Estate Plan Data</w:t>
            </w:r>
          </w:p>
        </w:tc>
        <w:tc>
          <w:tcPr>
            <w:tcW w:w="513" w:type="dxa"/>
          </w:tcPr>
          <w:p w14:paraId="7164B11A" w14:textId="77777777" w:rsidR="00432A0E" w:rsidRPr="00A45EBE" w:rsidRDefault="00432A0E" w:rsidP="00201E70">
            <w:pPr>
              <w:pStyle w:val="Paragraph1"/>
              <w:rPr>
                <w:sz w:val="28"/>
              </w:rPr>
            </w:pPr>
          </w:p>
        </w:tc>
        <w:tc>
          <w:tcPr>
            <w:tcW w:w="5238" w:type="dxa"/>
            <w:gridSpan w:val="2"/>
          </w:tcPr>
          <w:p w14:paraId="3EEB37E5" w14:textId="785FCE93" w:rsidR="00432A0E" w:rsidRPr="00667390" w:rsidRDefault="00432A0E" w:rsidP="00201E70">
            <w:pPr>
              <w:pStyle w:val="Paragraph1"/>
              <w:rPr>
                <w:color w:val="000000"/>
                <w:sz w:val="28"/>
              </w:rPr>
            </w:pPr>
            <w:r w:rsidRPr="00667390">
              <w:rPr>
                <w:color w:val="000000"/>
                <w:sz w:val="28"/>
              </w:rPr>
              <w:t xml:space="preserve">Convenient guide to the location of your important documents and lists that tell your </w:t>
            </w:r>
            <w:sdt>
              <w:sdtPr>
                <w:rPr>
                  <w:color w:val="000000"/>
                  <w:sz w:val="28"/>
                </w:rPr>
                <w:tag w:val="HD:1.190.0.0:6dd2d262-08d6-424b-9288-884b83e7945c"/>
                <w:id w:val="-56554847"/>
                <w:placeholder>
                  <w:docPart w:val="1B472FEC783D430B821029EC48BEA6C8"/>
                </w:placeholder>
              </w:sdtPr>
              <w:sdtContent>
                <w:r w:rsidR="00566B0E">
                  <w:rPr>
                    <w:noProof/>
                    <w:color w:val="000000"/>
                    <w:sz w:val="28"/>
                  </w:rPr>
                  <w:t>[</w:t>
                </w:r>
                <w:r w:rsidR="00566B0E" w:rsidRPr="00566B0E">
                  <w:rPr>
                    <w:noProof/>
                    <w:color w:val="0000FF"/>
                    <w:sz w:val="28"/>
                  </w:rPr>
                  <w:t>PRtitle</w:t>
                </w:r>
                <w:r w:rsidR="00566B0E">
                  <w:rPr>
                    <w:noProof/>
                    <w:color w:val="000000"/>
                    <w:sz w:val="28"/>
                  </w:rPr>
                  <w:t>]</w:t>
                </w:r>
              </w:sdtContent>
            </w:sdt>
            <w:r w:rsidRPr="00667390">
              <w:rPr>
                <w:color w:val="000000"/>
                <w:sz w:val="28"/>
              </w:rPr>
              <w:t xml:space="preserve"> who should be notified of your incapacity or death.</w:t>
            </w:r>
          </w:p>
          <w:p w14:paraId="60CC12FF" w14:textId="77777777" w:rsidR="00432A0E" w:rsidRPr="00A45EBE" w:rsidRDefault="00432A0E" w:rsidP="00201E70">
            <w:pPr>
              <w:pStyle w:val="Paragraph1"/>
              <w:rPr>
                <w:sz w:val="28"/>
              </w:rPr>
            </w:pPr>
          </w:p>
        </w:tc>
      </w:tr>
      <w:tr w:rsidR="00432A0E" w:rsidRPr="00A45EBE" w14:paraId="023A97CC" w14:textId="77777777" w:rsidTr="00201E70">
        <w:tc>
          <w:tcPr>
            <w:tcW w:w="2169" w:type="dxa"/>
          </w:tcPr>
          <w:p w14:paraId="2C4D40EE" w14:textId="2822950B" w:rsidR="00432A0E" w:rsidRPr="00A45EBE" w:rsidRDefault="00432A0E" w:rsidP="00201E70">
            <w:pPr>
              <w:pStyle w:val="Paragraph1"/>
              <w:jc w:val="center"/>
              <w:rPr>
                <w:i/>
                <w:sz w:val="28"/>
              </w:rPr>
            </w:pPr>
            <w:r w:rsidRPr="00667390">
              <w:rPr>
                <w:i/>
                <w:color w:val="000000"/>
                <w:sz w:val="28"/>
              </w:rPr>
              <w:t>Miscellaneous</w:t>
            </w:r>
          </w:p>
        </w:tc>
        <w:tc>
          <w:tcPr>
            <w:tcW w:w="542" w:type="dxa"/>
            <w:gridSpan w:val="2"/>
          </w:tcPr>
          <w:p w14:paraId="2AC0A641" w14:textId="77777777" w:rsidR="00432A0E" w:rsidRPr="00A45EBE" w:rsidRDefault="00432A0E" w:rsidP="00201E70">
            <w:pPr>
              <w:pStyle w:val="Paragraph1"/>
            </w:pPr>
          </w:p>
        </w:tc>
        <w:tc>
          <w:tcPr>
            <w:tcW w:w="5209" w:type="dxa"/>
          </w:tcPr>
          <w:p w14:paraId="3BB6E381" w14:textId="136214FD" w:rsidR="00432A0E" w:rsidRPr="004A3264" w:rsidRDefault="00432A0E" w:rsidP="00201E70">
            <w:pPr>
              <w:pStyle w:val="IntroSubtitle"/>
              <w:spacing w:after="0"/>
              <w:jc w:val="both"/>
              <w:rPr>
                <w:b w:val="0"/>
                <w:bCs/>
              </w:rPr>
            </w:pPr>
            <w:r w:rsidRPr="004A3264">
              <w:rPr>
                <w:b w:val="0"/>
                <w:bCs/>
                <w:color w:val="000000"/>
              </w:rPr>
              <w:t xml:space="preserve">A checklist for your </w:t>
            </w:r>
            <w:sdt>
              <w:sdtPr>
                <w:rPr>
                  <w:b w:val="0"/>
                  <w:bCs/>
                  <w:color w:val="000000"/>
                </w:rPr>
                <w:tag w:val="HD:1.190.0.0:ac2078ff-c588-4b67-b00a-bc4e2b6d551b"/>
                <w:id w:val="1897087467"/>
                <w:placeholder>
                  <w:docPart w:val="D39E4662D0B24DAA93D8D717D8DEE6A1"/>
                </w:placeholder>
              </w:sdtPr>
              <w:sdtContent>
                <w:r w:rsidR="00566B0E">
                  <w:rPr>
                    <w:b w:val="0"/>
                    <w:bCs/>
                    <w:noProof/>
                    <w:color w:val="000000"/>
                  </w:rPr>
                  <w:t>[</w:t>
                </w:r>
                <w:r w:rsidR="00566B0E" w:rsidRPr="00566B0E">
                  <w:rPr>
                    <w:b w:val="0"/>
                    <w:bCs/>
                    <w:noProof/>
                    <w:color w:val="0000FF"/>
                  </w:rPr>
                  <w:t>PRtitle</w:t>
                </w:r>
                <w:r w:rsidR="00566B0E">
                  <w:rPr>
                    <w:b w:val="0"/>
                    <w:bCs/>
                    <w:noProof/>
                    <w:color w:val="000000"/>
                  </w:rPr>
                  <w:t>]</w:t>
                </w:r>
              </w:sdtContent>
            </w:sdt>
            <w:r w:rsidRPr="004A3264">
              <w:rPr>
                <w:b w:val="0"/>
                <w:bCs/>
                <w:color w:val="000000"/>
              </w:rPr>
              <w:t xml:space="preserve"> as to their duties when the time comes for them to step in.</w:t>
            </w:r>
            <w:r w:rsidRPr="004A3264">
              <w:rPr>
                <w:b w:val="0"/>
                <w:bCs/>
              </w:rPr>
              <w:t xml:space="preserve"> </w:t>
            </w:r>
          </w:p>
          <w:p w14:paraId="7242A82C" w14:textId="77777777" w:rsidR="00432A0E" w:rsidRPr="00A45EBE" w:rsidRDefault="00432A0E" w:rsidP="00201E70">
            <w:pPr>
              <w:pStyle w:val="Paragraph1"/>
              <w:rPr>
                <w:sz w:val="28"/>
              </w:rPr>
            </w:pPr>
          </w:p>
        </w:tc>
      </w:tr>
    </w:tbl>
    <w:p w14:paraId="1CDE31AC" w14:textId="77777777" w:rsidR="00432A0E" w:rsidRPr="00A45EBE" w:rsidRDefault="00432A0E" w:rsidP="00432A0E">
      <w:pPr>
        <w:pStyle w:val="IntroSubtitle"/>
        <w:spacing w:after="0"/>
        <w:jc w:val="left"/>
      </w:pPr>
    </w:p>
    <w:p w14:paraId="4B518AF7" w14:textId="7817C886" w:rsidR="00C25BEC" w:rsidRPr="00243FFB" w:rsidRDefault="00000000" w:rsidP="00432A0E">
      <w:pPr>
        <w:pStyle w:val="IntroSubtitle"/>
        <w:spacing w:after="0"/>
        <w:sectPr w:rsidR="00C25BEC" w:rsidRPr="00243FFB" w:rsidSect="00F70B9F">
          <w:footerReference w:type="default" r:id="rId18"/>
          <w:footerReference w:type="first" r:id="rId19"/>
          <w:pgSz w:w="12240" w:h="15840"/>
          <w:pgMar w:top="1440" w:right="1440" w:bottom="1440" w:left="1440" w:header="432" w:footer="864" w:gutter="0"/>
          <w:pgNumType w:start="1"/>
          <w:cols w:space="720"/>
          <w:noEndnote/>
          <w:titlePg/>
        </w:sectPr>
      </w:pPr>
      <w:sdt>
        <w:sdtPr>
          <w:tag w:val="HD:1.185.0.0:cf9fd9dd-ba73-4adb-8a9f-4a983aa8a96a"/>
          <w:id w:val="-733088755"/>
          <w:placeholder>
            <w:docPart w:val="BB83BEF3759C4EFCB807041B03172EDC"/>
          </w:placeholder>
        </w:sdtPr>
        <w:sdtContent>
          <w:r w:rsidR="00432A0E">
            <w:rPr>
              <w:noProof/>
            </w:rPr>
            <w:t>[</w:t>
          </w:r>
          <w:r w:rsidR="00432A0E" w:rsidRPr="00A45EBE">
            <w:rPr>
              <w:noProof/>
              <w:color w:val="008000"/>
            </w:rPr>
            <w:t>END IF</w:t>
          </w:r>
          <w:r w:rsidR="00432A0E">
            <w:rPr>
              <w:noProof/>
            </w:rPr>
            <w:t>]</w:t>
          </w:r>
        </w:sdtContent>
      </w:sdt>
      <w:bookmarkEnd w:id="10"/>
    </w:p>
    <w:p w14:paraId="124D0D0F" w14:textId="1437B74C" w:rsidR="00C25BEC" w:rsidRPr="00C25BEC" w:rsidRDefault="00C25BEC" w:rsidP="00C25BEC">
      <w:pPr>
        <w:pStyle w:val="IntroHeading"/>
        <w:ind w:left="720"/>
      </w:pPr>
      <w:r w:rsidRPr="00C25BEC">
        <w:lastRenderedPageBreak/>
        <w:t>Explanation of Plan</w:t>
      </w:r>
    </w:p>
    <w:p w14:paraId="30FABE6F" w14:textId="77777777" w:rsidR="00C25BEC" w:rsidRPr="00C25BEC" w:rsidRDefault="00C25BEC" w:rsidP="00C25BEC">
      <w:pPr>
        <w:tabs>
          <w:tab w:val="left" w:pos="-720"/>
        </w:tabs>
        <w:suppressAutoHyphens/>
        <w:ind w:left="2160"/>
        <w:rPr>
          <w:rFonts w:ascii="Times New Roman" w:hAnsi="Times New Roman" w:cs="Times New Roman"/>
          <w:b/>
          <w:spacing w:val="-4"/>
          <w:sz w:val="36"/>
        </w:rPr>
      </w:pPr>
    </w:p>
    <w:p w14:paraId="1E6874D4" w14:textId="77777777" w:rsidR="00C25BEC" w:rsidRPr="00C25BEC" w:rsidRDefault="00C25BEC" w:rsidP="00C25BEC">
      <w:pPr>
        <w:tabs>
          <w:tab w:val="left" w:pos="-720"/>
        </w:tabs>
        <w:suppressAutoHyphens/>
        <w:ind w:left="2160"/>
        <w:rPr>
          <w:rFonts w:ascii="Times New Roman" w:hAnsi="Times New Roman" w:cs="Times New Roman"/>
          <w:b/>
          <w:spacing w:val="-4"/>
          <w:sz w:val="36"/>
        </w:rPr>
      </w:pPr>
    </w:p>
    <w:p w14:paraId="2856ADF4" w14:textId="01E130C6" w:rsidR="00C25BEC" w:rsidRPr="00C25BEC" w:rsidRDefault="00000000" w:rsidP="00C25BEC">
      <w:pPr>
        <w:pStyle w:val="Paragraph1Intro"/>
        <w:ind w:left="720"/>
      </w:pPr>
      <w:sdt>
        <w:sdtPr>
          <w:tag w:val="HD:1.185.0.0:317b70b8-5f6b-4b77-8ae7-fed0d178d726"/>
          <w:id w:val="-1844156085"/>
          <w:placeholder>
            <w:docPart w:val="24D0D746619B44A5B427C1218E4B9607"/>
          </w:placeholder>
        </w:sdtPr>
        <w:sdtContent>
          <w:r w:rsidR="00C25BEC">
            <w:rPr>
              <w:noProof/>
            </w:rPr>
            <w:t>[</w:t>
          </w:r>
          <w:r w:rsidR="00C25BEC" w:rsidRPr="00C25BEC">
            <w:rPr>
              <w:noProof/>
              <w:color w:val="008000"/>
            </w:rPr>
            <w:t>IF EPType = "Trust Plan"</w:t>
          </w:r>
          <w:r w:rsidR="00C25BEC">
            <w:rPr>
              <w:noProof/>
            </w:rPr>
            <w:t>]</w:t>
          </w:r>
        </w:sdtContent>
      </w:sdt>
    </w:p>
    <w:p w14:paraId="205C2151" w14:textId="77777777" w:rsidR="00C25BEC" w:rsidRPr="00C25BEC" w:rsidRDefault="00C25BEC" w:rsidP="00C25BEC">
      <w:pPr>
        <w:pStyle w:val="Paragraph1Intro"/>
        <w:ind w:left="720"/>
      </w:pPr>
      <w:r w:rsidRPr="00C25BEC">
        <w:t>This section of your Estate Planning Portfolio contains a summary of key information you will need to properly maintain your Living Trust.  In addition, it contains a detailed diagram showing how your Living Trust is structured.</w:t>
      </w:r>
    </w:p>
    <w:p w14:paraId="0976D255" w14:textId="77777777" w:rsidR="00C25BEC" w:rsidRPr="00C25BEC" w:rsidRDefault="00C25BEC" w:rsidP="00C25BEC">
      <w:pPr>
        <w:pStyle w:val="Paragraph1Intro"/>
        <w:ind w:left="720"/>
      </w:pPr>
      <w:r w:rsidRPr="00C25BEC">
        <w:t>Keep the following information in mind when you make decisions regarding your estate planning documents:</w:t>
      </w:r>
    </w:p>
    <w:p w14:paraId="2E6FB94F" w14:textId="77777777" w:rsidR="00C25BEC" w:rsidRPr="00C25BEC" w:rsidRDefault="00C25BEC" w:rsidP="00C25BEC">
      <w:pPr>
        <w:pStyle w:val="AnaGiftBullet"/>
        <w:tabs>
          <w:tab w:val="clear" w:pos="720"/>
          <w:tab w:val="num" w:pos="2160"/>
        </w:tabs>
        <w:ind w:left="2160"/>
      </w:pPr>
      <w:r w:rsidRPr="00C25BEC">
        <w:t>You may remove assets from or transfer assets to your Living Trust at any time while you are competent.</w:t>
      </w:r>
    </w:p>
    <w:p w14:paraId="0F24C88B" w14:textId="79A5D52D" w:rsidR="00C25BEC" w:rsidRPr="00C25BEC" w:rsidRDefault="00C25BEC" w:rsidP="00C25BEC">
      <w:pPr>
        <w:pStyle w:val="AnaGiftBullet"/>
        <w:tabs>
          <w:tab w:val="clear" w:pos="720"/>
          <w:tab w:val="num" w:pos="2160"/>
        </w:tabs>
        <w:ind w:left="2160"/>
      </w:pPr>
      <w:r w:rsidRPr="00C25BEC">
        <w:t xml:space="preserve">All income or losses generated by assets in your Living Trust should be reported on your individual federal and state income tax returns.  </w:t>
      </w:r>
      <w:proofErr w:type="gramStart"/>
      <w:r w:rsidRPr="00C25BEC">
        <w:t>As long as</w:t>
      </w:r>
      <w:proofErr w:type="gramEnd"/>
      <w:r w:rsidRPr="00C25BEC">
        <w:t xml:space="preserve"> you </w:t>
      </w:r>
      <w:r w:rsidR="00971ECC">
        <w:t>are</w:t>
      </w:r>
      <w:r w:rsidRPr="00C25BEC">
        <w:t xml:space="preserve"> acting as a Trustee of the revocable portion of your Living Trust, no special trust income tax returns </w:t>
      </w:r>
      <w:proofErr w:type="gramStart"/>
      <w:r w:rsidRPr="00C25BEC">
        <w:t>have to</w:t>
      </w:r>
      <w:proofErr w:type="gramEnd"/>
      <w:r w:rsidRPr="00C25BEC">
        <w:t xml:space="preserve"> be filed unless the living trust owns assets located outside the United States.</w:t>
      </w:r>
    </w:p>
    <w:p w14:paraId="112E42DB" w14:textId="75D2C467" w:rsidR="00C25BEC" w:rsidRPr="00C25BEC" w:rsidRDefault="00C25BEC" w:rsidP="00C25BEC">
      <w:pPr>
        <w:pStyle w:val="Paragraph1Intro"/>
        <w:ind w:left="720"/>
      </w:pPr>
      <w:r w:rsidRPr="00C25BEC">
        <w:t xml:space="preserve">Whenever you are acting on behalf of your Living Trust, always sign your name as </w:t>
      </w:r>
      <w:r w:rsidR="00971ECC">
        <w:t>shown on your Trust documents.</w:t>
      </w:r>
      <w:r w:rsidRPr="00C25BEC">
        <w:t xml:space="preserve"> </w:t>
      </w:r>
      <w:sdt>
        <w:sdtPr>
          <w:tag w:val="HD:1.185.0.0:16501ed8-350f-4e49-b720-e331f2b32215"/>
          <w:id w:val="-2127076109"/>
          <w:placeholder>
            <w:docPart w:val="99D56A28EF7248B49C7DE7F08A8EDB73"/>
          </w:placeholder>
        </w:sdtPr>
        <w:sdtContent>
          <w:r>
            <w:rPr>
              <w:noProof/>
            </w:rPr>
            <w:t>[</w:t>
          </w:r>
          <w:r w:rsidRPr="00C25BEC">
            <w:rPr>
              <w:noProof/>
              <w:color w:val="008000"/>
            </w:rPr>
            <w:t>END IF</w:t>
          </w:r>
          <w:r>
            <w:rPr>
              <w:noProof/>
            </w:rPr>
            <w:t>]</w:t>
          </w:r>
        </w:sdtContent>
      </w:sdt>
      <w:sdt>
        <w:sdtPr>
          <w:tag w:val="HD:1.185.0.0:5f257238-d47d-443a-862a-d00f7179050e"/>
          <w:id w:val="1153800782"/>
          <w:placeholder>
            <w:docPart w:val="869630DF4CD74DF38951478F803C9E53"/>
          </w:placeholder>
        </w:sdtPr>
        <w:sdtContent>
          <w:r>
            <w:rPr>
              <w:noProof/>
            </w:rPr>
            <w:t>[</w:t>
          </w:r>
          <w:r w:rsidRPr="00C25BEC">
            <w:rPr>
              <w:noProof/>
              <w:color w:val="008000"/>
            </w:rPr>
            <w:t>IF EPType = "Standard Will Package"</w:t>
          </w:r>
          <w:r>
            <w:rPr>
              <w:noProof/>
            </w:rPr>
            <w:t>]</w:t>
          </w:r>
        </w:sdtContent>
      </w:sdt>
    </w:p>
    <w:p w14:paraId="36C7948A" w14:textId="77777777" w:rsidR="00C25BEC" w:rsidRPr="00C25BEC" w:rsidRDefault="00C25BEC" w:rsidP="00C25BEC">
      <w:pPr>
        <w:pStyle w:val="Paragraph1Intro"/>
        <w:ind w:left="720"/>
      </w:pPr>
      <w:r w:rsidRPr="00C25BEC">
        <w:t>This section of your Estate Planning Portfolio contains a summary of key information you will need to properly maintain your Estate Plan.</w:t>
      </w:r>
    </w:p>
    <w:p w14:paraId="219A48D4" w14:textId="2438E809" w:rsidR="00C25BEC" w:rsidRPr="00C25BEC" w:rsidRDefault="00C25BEC" w:rsidP="00C25BEC">
      <w:pPr>
        <w:pStyle w:val="Paragraph1Intro"/>
        <w:ind w:left="720"/>
      </w:pPr>
      <w:r w:rsidRPr="00C25BEC">
        <w:t>Keep the following information in mind when you make decisions regarding your estate planning documents:</w:t>
      </w:r>
      <w:sdt>
        <w:sdtPr>
          <w:tag w:val="HD:1.185.0.0:fbcf9987-3d57-4b21-8148-498d8932cc1d"/>
          <w:id w:val="-65573480"/>
          <w:placeholder>
            <w:docPart w:val="57E441EAE251499AB0470B9604342545"/>
          </w:placeholder>
        </w:sdtPr>
        <w:sdtContent>
          <w:r>
            <w:rPr>
              <w:noProof/>
            </w:rPr>
            <w:t>[</w:t>
          </w:r>
          <w:r w:rsidRPr="00C25BEC">
            <w:rPr>
              <w:noProof/>
              <w:color w:val="008000"/>
            </w:rPr>
            <w:t>END IF</w:t>
          </w:r>
          <w:r>
            <w:rPr>
              <w:noProof/>
            </w:rPr>
            <w:t>]</w:t>
          </w:r>
        </w:sdtContent>
      </w:sdt>
    </w:p>
    <w:p w14:paraId="36E8A690" w14:textId="77777777" w:rsidR="00C25BEC" w:rsidRPr="00C25BEC" w:rsidRDefault="00C25BEC" w:rsidP="00C25BEC">
      <w:pPr>
        <w:pStyle w:val="AnaGiftBullet"/>
        <w:tabs>
          <w:tab w:val="clear" w:pos="720"/>
          <w:tab w:val="num" w:pos="2160"/>
        </w:tabs>
        <w:ind w:left="2160"/>
      </w:pPr>
      <w:r w:rsidRPr="00C25BEC">
        <w:t>Don't write on or mark the actual estate planning documents.</w:t>
      </w:r>
    </w:p>
    <w:p w14:paraId="164AA8F9" w14:textId="77777777" w:rsidR="00C25BEC" w:rsidRPr="00C25BEC" w:rsidRDefault="00C25BEC" w:rsidP="00C25BEC">
      <w:pPr>
        <w:pStyle w:val="AnaGiftBullet"/>
        <w:tabs>
          <w:tab w:val="clear" w:pos="720"/>
          <w:tab w:val="num" w:pos="2160"/>
        </w:tabs>
        <w:ind w:left="2160"/>
      </w:pPr>
      <w:r w:rsidRPr="00C25BEC">
        <w:lastRenderedPageBreak/>
        <w:t>Don't change, revoke, or destroy any of your estate planning documents without the advice and counsel of a licensed attorney at law.</w:t>
      </w:r>
    </w:p>
    <w:p w14:paraId="494116F2" w14:textId="77777777" w:rsidR="00C25BEC" w:rsidRPr="00C25BEC" w:rsidRDefault="00C25BEC" w:rsidP="00C25BEC">
      <w:pPr>
        <w:pStyle w:val="AnaGiftBullet"/>
        <w:tabs>
          <w:tab w:val="clear" w:pos="720"/>
          <w:tab w:val="num" w:pos="2160"/>
        </w:tabs>
        <w:ind w:left="2160"/>
      </w:pPr>
      <w:r w:rsidRPr="00C25BEC">
        <w:t>If any questions arise, please call us at once.</w:t>
      </w:r>
    </w:p>
    <w:p w14:paraId="71751CF6" w14:textId="77777777" w:rsidR="00AC21A4" w:rsidRDefault="00AC21A4" w:rsidP="00BA2262">
      <w:pPr>
        <w:autoSpaceDE w:val="0"/>
        <w:autoSpaceDN w:val="0"/>
        <w:adjustRightInd w:val="0"/>
        <w:spacing w:after="0" w:line="240" w:lineRule="auto"/>
        <w:jc w:val="both"/>
        <w:rPr>
          <w:rFonts w:ascii="Times New Roman" w:hAnsi="Times New Roman" w:cs="Times New Roman"/>
          <w:sz w:val="24"/>
          <w:szCs w:val="24"/>
        </w:rPr>
        <w:sectPr w:rsidR="00AC21A4" w:rsidSect="00F70B9F">
          <w:pgSz w:w="12240" w:h="15840"/>
          <w:pgMar w:top="1440" w:right="1440" w:bottom="1440" w:left="1440" w:header="432" w:footer="864" w:gutter="0"/>
          <w:pgNumType w:start="1"/>
          <w:cols w:space="720"/>
          <w:noEndnote/>
          <w:titlePg/>
        </w:sectPr>
      </w:pPr>
    </w:p>
    <w:sdt>
      <w:sdtPr>
        <w:rPr>
          <w:rFonts w:ascii="Times New Roman" w:eastAsia="Times New Roman" w:hAnsi="Times New Roman" w:cs="Times New Roman"/>
          <w:b/>
          <w:sz w:val="28"/>
          <w:szCs w:val="24"/>
        </w:rPr>
        <w:tag w:val="HD:1.185.0.0:f033e54b-8787-44a9-815c-45f879581977"/>
        <w:id w:val="1633742911"/>
        <w:placeholder>
          <w:docPart w:val="4038CFD624E14DB2A9021DF551DA6039"/>
        </w:placeholder>
      </w:sdtPr>
      <w:sdtContent>
        <w:p w14:paraId="2D7CB797" w14:textId="670616F2" w:rsidR="00AC21A4" w:rsidRDefault="003B23AF" w:rsidP="00AC21A4">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249BF59F" w14:textId="77777777" w:rsidR="00AC21A4" w:rsidRDefault="00AC21A4" w:rsidP="00AC21A4">
      <w:pPr>
        <w:autoSpaceDE w:val="0"/>
        <w:autoSpaceDN w:val="0"/>
        <w:adjustRightInd w:val="0"/>
        <w:spacing w:after="0" w:line="240" w:lineRule="auto"/>
        <w:jc w:val="center"/>
        <w:rPr>
          <w:rFonts w:ascii="Times New Roman" w:eastAsia="Times New Roman" w:hAnsi="Times New Roman" w:cs="Times New Roman"/>
          <w:b/>
          <w:sz w:val="28"/>
          <w:szCs w:val="24"/>
        </w:rPr>
      </w:pPr>
    </w:p>
    <w:p w14:paraId="143475BE" w14:textId="500B0EA9" w:rsidR="00AC21A4" w:rsidRPr="00336FB7" w:rsidRDefault="00000000" w:rsidP="00AC21A4">
      <w:pPr>
        <w:autoSpaceDE w:val="0"/>
        <w:autoSpaceDN w:val="0"/>
        <w:adjustRightInd w:val="0"/>
        <w:spacing w:after="0" w:line="240" w:lineRule="auto"/>
        <w:jc w:val="center"/>
        <w:rPr>
          <w:rFonts w:ascii="Times New Roman" w:eastAsia="Times New Roman" w:hAnsi="Times New Roman" w:cs="Times New Roman"/>
          <w:b/>
        </w:rPr>
      </w:pPr>
      <w:sdt>
        <w:sdtPr>
          <w:rPr>
            <w:rFonts w:ascii="Times New Roman" w:hAnsi="Times New Roman" w:cs="Times New Roman"/>
            <w:b/>
            <w:spacing w:val="-3"/>
          </w:rPr>
          <w:tag w:val="HD:1.190.0.0:42701222-76ce-4e1d-b108-66fe75d66077"/>
          <w:id w:val="206764276"/>
          <w:placeholder>
            <w:docPart w:val="E7BC8CABD02B4CC89A8D788E61643151"/>
          </w:placeholder>
        </w:sdtPr>
        <w:sdtContent>
          <w:r w:rsidR="003B23AF">
            <w:rPr>
              <w:rFonts w:ascii="Times New Roman" w:hAnsi="Times New Roman" w:cs="Times New Roman"/>
              <w:b/>
              <w:noProof/>
              <w:spacing w:val="-3"/>
            </w:rPr>
            <w:t>{% if OfficeCityandCounty != “Van Nuys” %}</w:t>
          </w:r>
        </w:sdtContent>
      </w:sdt>
      <w:r w:rsidR="00AC21A4" w:rsidRPr="00336FB7">
        <w:rPr>
          <w:rFonts w:ascii="Times New Roman" w:eastAsia="Times New Roman" w:hAnsi="Times New Roman" w:cs="Times New Roman"/>
          <w:b/>
        </w:rPr>
        <w:t xml:space="preserve"> </w:t>
      </w:r>
      <w:sdt>
        <w:sdtPr>
          <w:rPr>
            <w:rFonts w:ascii="Times New Roman" w:eastAsia="Times New Roman" w:hAnsi="Times New Roman" w:cs="Times New Roman"/>
            <w:b/>
          </w:rPr>
          <w:tag w:val="HD:1.185.0.0:0e514435-7278-4f6d-a4b1-f09442266cb8"/>
          <w:id w:val="345993280"/>
          <w:placeholder>
            <w:docPart w:val="63E881C55B334C93B2C49769951CDB7A"/>
          </w:placeholder>
        </w:sdtPr>
        <w:sdtContent>
          <w:r w:rsidR="003B23AF">
            <w:rPr>
              <w:rFonts w:ascii="Times New Roman" w:eastAsia="Times New Roman" w:hAnsi="Times New Roman" w:cs="Times New Roman"/>
              <w:b/>
              <w:noProof/>
            </w:rPr>
            <w:t>{{ResponsibleAttorney.FirmName}}</w:t>
          </w:r>
        </w:sdtContent>
      </w:sdt>
      <w:r w:rsidR="00AC21A4" w:rsidRPr="00336FB7">
        <w:rPr>
          <w:rFonts w:ascii="Times New Roman" w:hAnsi="Times New Roman" w:cs="Times New Roman"/>
          <w:b/>
          <w:spacing w:val="-3"/>
        </w:rPr>
        <w:t xml:space="preserve"> </w:t>
      </w:r>
      <w:sdt>
        <w:sdtPr>
          <w:rPr>
            <w:rFonts w:ascii="Times New Roman" w:hAnsi="Times New Roman" w:cs="Times New Roman"/>
            <w:b/>
            <w:spacing w:val="-3"/>
          </w:rPr>
          <w:tag w:val="HD:1.185.0.0:d53e74cd-dd0b-4a82-aeed-81667e8a8dcb"/>
          <w:id w:val="-1692994157"/>
          <w:placeholder>
            <w:docPart w:val="AB7AEBA37E0B440AA56B2B3ABB0124A5"/>
          </w:placeholder>
        </w:sdtPr>
        <w:sdtContent>
          <w:r w:rsidR="00AC21A4" w:rsidRPr="00336FB7">
            <w:rPr>
              <w:rFonts w:ascii="Times New Roman" w:hAnsi="Times New Roman" w:cs="Times New Roman"/>
              <w:b/>
              <w:noProof/>
              <w:spacing w:val="-3"/>
            </w:rPr>
            <w:t>[</w:t>
          </w:r>
          <w:r w:rsidR="00AC21A4" w:rsidRPr="00336FB7">
            <w:rPr>
              <w:rFonts w:ascii="Times New Roman" w:hAnsi="Times New Roman" w:cs="Times New Roman"/>
              <w:b/>
              <w:noProof/>
              <w:color w:val="008000"/>
              <w:spacing w:val="-3"/>
            </w:rPr>
            <w:t>END IF</w:t>
          </w:r>
          <w:r w:rsidR="00AC21A4" w:rsidRPr="00336FB7">
            <w:rPr>
              <w:rFonts w:ascii="Times New Roman" w:hAnsi="Times New Roman" w:cs="Times New Roman"/>
              <w:b/>
              <w:noProof/>
              <w:spacing w:val="-3"/>
            </w:rPr>
            <w:t>]</w:t>
          </w:r>
        </w:sdtContent>
      </w:sdt>
    </w:p>
    <w:sdt>
      <w:sdtPr>
        <w:rPr>
          <w:rFonts w:ascii="Times New Roman" w:eastAsia="Times New Roman" w:hAnsi="Times New Roman" w:cs="Times New Roman"/>
          <w:bCs/>
        </w:rPr>
        <w:tag w:val="HD:1.190.0.0:116d18e9-6c52-45c5-bef5-99ad8c93a174"/>
        <w:id w:val="337499762"/>
        <w:placeholder>
          <w:docPart w:val="8214D67A6B554BD6899EE5F7FF9E7ADB"/>
        </w:placeholder>
      </w:sdtPr>
      <w:sdtContent>
        <w:p w14:paraId="19F7DC66" w14:textId="77777777" w:rsidR="001B6B67" w:rsidRDefault="001B6B67" w:rsidP="001B6B6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54CEF2DF" wp14:editId="2248293C">
                <wp:extent cx="152381" cy="152381"/>
                <wp:effectExtent l="0" t="0" r="635" b="635"/>
                <wp:docPr id="1279586958"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e8cff2df-070f-47e4-aa2e-61247df8220c"/>
        <w:id w:val="-522314853"/>
        <w:placeholder>
          <w:docPart w:val="1E854FCC4EF343E58F516589F8B74821"/>
        </w:placeholder>
      </w:sdtPr>
      <w:sdtContent>
        <w:p w14:paraId="7913E68C" w14:textId="0C5BB94D" w:rsidR="00AC21A4" w:rsidRDefault="003B23AF" w:rsidP="00AC21A4">
          <w:pPr>
            <w:spacing w:after="0" w:line="240" w:lineRule="auto"/>
            <w:jc w:val="center"/>
            <w:rPr>
              <w:rFonts w:ascii="Times New Roman" w:hAnsi="Times New Roman" w:cs="Times New Roman"/>
              <w:i/>
              <w:iCs/>
              <w:spacing w:val="-3"/>
              <w:sz w:val="24"/>
              <w:szCs w:val="24"/>
            </w:rPr>
          </w:pPr>
          <w:r>
            <w:rPr>
              <w:rFonts w:ascii="Times New Roman" w:hAnsi="Times New Roman" w:cs="Times New Roman"/>
              <w:i/>
              <w:iCs/>
              <w:noProof/>
              <w:spacing w:val="-3"/>
            </w:rPr>
            <w:t xml:space="preserve">{{ResponsibleAttorney.Email}} </w:t>
          </w:r>
        </w:p>
      </w:sdtContent>
    </w:sdt>
    <w:p w14:paraId="0B8075F5" w14:textId="77777777" w:rsidR="00AC21A4" w:rsidRPr="005E1EB4" w:rsidRDefault="00AC21A4" w:rsidP="00AC21A4">
      <w:pPr>
        <w:tabs>
          <w:tab w:val="center" w:pos="4680"/>
        </w:tabs>
        <w:suppressAutoHyphens/>
        <w:spacing w:line="240" w:lineRule="auto"/>
        <w:rPr>
          <w:rFonts w:ascii="Times New Roman" w:hAnsi="Times New Roman" w:cs="Times New Roman"/>
          <w:spacing w:val="-3"/>
          <w:sz w:val="24"/>
          <w:szCs w:val="24"/>
        </w:rPr>
      </w:pPr>
    </w:p>
    <w:p w14:paraId="5A39FD76" w14:textId="77777777" w:rsidR="00AC21A4" w:rsidRPr="005E1EB4" w:rsidRDefault="00AC21A4" w:rsidP="00AC21A4">
      <w:pPr>
        <w:tabs>
          <w:tab w:val="center" w:pos="4680"/>
        </w:tabs>
        <w:suppressAutoHyphens/>
        <w:spacing w:line="240" w:lineRule="auto"/>
        <w:rPr>
          <w:rFonts w:ascii="Times New Roman" w:hAnsi="Times New Roman" w:cs="Times New Roman"/>
          <w:spacing w:val="-3"/>
          <w:sz w:val="24"/>
          <w:szCs w:val="24"/>
        </w:rPr>
      </w:pPr>
    </w:p>
    <w:p w14:paraId="7DBD8050" w14:textId="40DFD60E" w:rsidR="00AC21A4" w:rsidRPr="005E1EB4" w:rsidRDefault="00000000" w:rsidP="00AC21A4">
      <w:pPr>
        <w:tabs>
          <w:tab w:val="left" w:pos="0"/>
          <w:tab w:val="center" w:pos="4680"/>
          <w:tab w:val="left" w:pos="5040"/>
        </w:tabs>
        <w:suppressAutoHyphens/>
        <w:spacing w:line="240" w:lineRule="auto"/>
        <w:jc w:val="center"/>
        <w:rPr>
          <w:rFonts w:ascii="Times New Roman" w:hAnsi="Times New Roman" w:cs="Times New Roman"/>
          <w:sz w:val="24"/>
          <w:szCs w:val="24"/>
        </w:rPr>
      </w:pPr>
      <w:sdt>
        <w:sdtPr>
          <w:rPr>
            <w:rFonts w:ascii="Times New Roman" w:hAnsi="Times New Roman" w:cs="Times New Roman"/>
            <w:sz w:val="24"/>
            <w:szCs w:val="24"/>
          </w:rPr>
          <w:tag w:val="HD:1.185.0.0:5de05d50-1be2-4a85-90fe-afa087d582f4"/>
          <w:id w:val="709231863"/>
          <w:placeholder>
            <w:docPart w:val="49DFFEDAC39F421D8A9A8DB843FFBA57"/>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00FF"/>
              <w:sz w:val="24"/>
              <w:szCs w:val="24"/>
            </w:rPr>
            <w:t>SigningDate</w:t>
          </w:r>
          <w:r w:rsidR="00AC21A4">
            <w:rPr>
              <w:rFonts w:ascii="Times New Roman" w:hAnsi="Times New Roman" w:cs="Times New Roman"/>
              <w:noProof/>
              <w:sz w:val="24"/>
              <w:szCs w:val="24"/>
            </w:rPr>
            <w:t>]</w:t>
          </w:r>
        </w:sdtContent>
      </w:sdt>
    </w:p>
    <w:p w14:paraId="69F08534" w14:textId="77777777" w:rsidR="00AC21A4" w:rsidRPr="005E1EB4" w:rsidRDefault="00AC21A4" w:rsidP="00AC21A4">
      <w:pPr>
        <w:tabs>
          <w:tab w:val="left" w:pos="0"/>
        </w:tabs>
        <w:suppressAutoHyphens/>
        <w:spacing w:line="240" w:lineRule="auto"/>
        <w:rPr>
          <w:rFonts w:ascii="Times New Roman" w:hAnsi="Times New Roman" w:cs="Times New Roman"/>
          <w:sz w:val="24"/>
          <w:szCs w:val="24"/>
        </w:rPr>
      </w:pPr>
    </w:p>
    <w:p w14:paraId="4B331DBE" w14:textId="77777777" w:rsidR="00AC21A4" w:rsidRPr="005E1EB4" w:rsidRDefault="00AC21A4" w:rsidP="00AC21A4">
      <w:pPr>
        <w:tabs>
          <w:tab w:val="left" w:pos="0"/>
        </w:tabs>
        <w:suppressAutoHyphens/>
        <w:spacing w:line="240" w:lineRule="auto"/>
        <w:rPr>
          <w:rFonts w:ascii="Times New Roman" w:hAnsi="Times New Roman" w:cs="Times New Roman"/>
          <w:sz w:val="24"/>
          <w:szCs w:val="24"/>
        </w:rPr>
      </w:pPr>
    </w:p>
    <w:p w14:paraId="0308D38D" w14:textId="77777777" w:rsidR="00AC21A4" w:rsidRPr="005E1EB4" w:rsidRDefault="00AC21A4" w:rsidP="00AC21A4">
      <w:pPr>
        <w:tabs>
          <w:tab w:val="left" w:pos="0"/>
        </w:tabs>
        <w:suppressAutoHyphens/>
        <w:spacing w:line="240" w:lineRule="auto"/>
        <w:rPr>
          <w:rFonts w:ascii="Times New Roman" w:hAnsi="Times New Roman" w:cs="Times New Roman"/>
          <w:sz w:val="24"/>
          <w:szCs w:val="24"/>
        </w:rPr>
      </w:pPr>
      <w:r w:rsidRPr="005E1EB4">
        <w:rPr>
          <w:rFonts w:ascii="Times New Roman" w:hAnsi="Times New Roman" w:cs="Times New Roman"/>
          <w:sz w:val="24"/>
          <w:szCs w:val="24"/>
          <w:u w:val="single"/>
        </w:rPr>
        <w:t>Hand Delivered</w:t>
      </w:r>
    </w:p>
    <w:p w14:paraId="04A86D51" w14:textId="77777777" w:rsidR="00AC21A4" w:rsidRPr="005E1EB4" w:rsidRDefault="00AC21A4" w:rsidP="00AC21A4">
      <w:pPr>
        <w:tabs>
          <w:tab w:val="left" w:pos="0"/>
        </w:tabs>
        <w:suppressAutoHyphens/>
        <w:spacing w:after="0" w:line="240" w:lineRule="auto"/>
        <w:rPr>
          <w:rFonts w:ascii="Times New Roman" w:hAnsi="Times New Roman" w:cs="Times New Roman"/>
          <w:sz w:val="24"/>
          <w:szCs w:val="24"/>
        </w:rPr>
      </w:pPr>
      <w:bookmarkStart w:id="11" w:name="_Hlk121769472"/>
    </w:p>
    <w:p w14:paraId="4C766C88" w14:textId="127A7E6A" w:rsidR="00AC21A4" w:rsidRPr="005E1EB4" w:rsidRDefault="00000000" w:rsidP="00AC21A4">
      <w:pPr>
        <w:tabs>
          <w:tab w:val="left" w:pos="0"/>
          <w:tab w:val="right" w:pos="9360"/>
        </w:tabs>
        <w:suppressAutoHyphens/>
        <w:spacing w:after="0" w:line="240" w:lineRule="auto"/>
        <w:rPr>
          <w:rFonts w:ascii="Times New Roman" w:hAnsi="Times New Roman" w:cs="Times New Roman"/>
          <w:sz w:val="24"/>
          <w:szCs w:val="24"/>
        </w:rPr>
      </w:pPr>
      <w:sdt>
        <w:sdtPr>
          <w:rPr>
            <w:rFonts w:ascii="Times New Roman" w:hAnsi="Times New Roman" w:cs="Times New Roman"/>
            <w:bCs/>
            <w:sz w:val="24"/>
            <w:szCs w:val="24"/>
          </w:rPr>
          <w:tag w:val="HD:1.187.0.0:dfb964f9-787b-4588-8002-1e40e62edc99"/>
          <w:id w:val="-581675718"/>
          <w:placeholder>
            <w:docPart w:val="ACD2456211A345288776A42F79A4953A"/>
          </w:placeholder>
        </w:sdtPr>
        <w:sdtContent>
          <w:r w:rsidR="003B23AF">
            <w:rPr>
              <w:rFonts w:ascii="Times New Roman" w:hAnsi="Times New Roman" w:cs="Times New Roman"/>
              <w:bCs/>
              <w:noProof/>
              <w:sz w:val="24"/>
              <w:szCs w:val="24"/>
            </w:rPr>
            <w:t>{{PrimaryNameSigningUse}}</w:t>
          </w:r>
        </w:sdtContent>
      </w:sdt>
      <w:r w:rsidR="00AC21A4" w:rsidRPr="005E1EB4">
        <w:rPr>
          <w:rFonts w:ascii="Times New Roman" w:hAnsi="Times New Roman" w:cs="Times New Roman"/>
          <w:b/>
          <w:sz w:val="24"/>
          <w:szCs w:val="24"/>
        </w:rPr>
        <w:tab/>
        <w:t>***Confidential***</w:t>
      </w:r>
    </w:p>
    <w:p w14:paraId="1EBDE4F7" w14:textId="5CBF31E7" w:rsidR="00593193" w:rsidRDefault="00000000" w:rsidP="00593193">
      <w:pPr>
        <w:tabs>
          <w:tab w:val="left" w:pos="0"/>
        </w:tabs>
        <w:suppressAutoHyphens/>
        <w:spacing w:after="0" w:line="240" w:lineRule="auto"/>
        <w:rPr>
          <w:rFonts w:ascii="Times New Roman" w:hAnsi="Times New Roman" w:cs="Times New Roman"/>
          <w:sz w:val="24"/>
          <w:szCs w:val="24"/>
        </w:rPr>
      </w:pPr>
      <w:sdt>
        <w:sdtPr>
          <w:tag w:val="HD:1.187.0.0:71b4f36c-e12d-47f4-8e17-1db78fd57891"/>
          <w:id w:val="-1849632446"/>
          <w:placeholder>
            <w:docPart w:val="FDD79F076EDF4CC3A6217B392E844CE9"/>
          </w:placeholder>
        </w:sdtPr>
        <w:sdtEndPr>
          <w:rPr>
            <w:rFonts w:ascii="Times New Roman" w:hAnsi="Times New Roman" w:cs="Times New Roman"/>
            <w:sz w:val="24"/>
            <w:szCs w:val="24"/>
          </w:rPr>
        </w:sdtEndPr>
        <w:sdtContent>
          <w:r w:rsidR="00593193" w:rsidRPr="00865DAE">
            <w:rPr>
              <w:rFonts w:ascii="Times New Roman" w:hAnsi="Times New Roman" w:cs="Times New Roman"/>
              <w:noProof/>
              <w:sz w:val="24"/>
              <w:szCs w:val="24"/>
            </w:rPr>
            <w:t>[</w:t>
          </w:r>
          <w:r w:rsidR="00593193" w:rsidRPr="00865DAE">
            <w:rPr>
              <w:rFonts w:ascii="Times New Roman" w:hAnsi="Times New Roman" w:cs="Times New Roman"/>
              <w:noProof/>
              <w:color w:val="008000"/>
              <w:sz w:val="24"/>
              <w:szCs w:val="24"/>
            </w:rPr>
            <w:t>IF NOT PrimaryMailingAddressSame?</w:t>
          </w:r>
          <w:r w:rsidR="00593193" w:rsidRPr="00865DAE">
            <w:rPr>
              <w:rFonts w:ascii="Times New Roman" w:hAnsi="Times New Roman" w:cs="Times New Roman"/>
              <w:noProof/>
              <w:sz w:val="24"/>
              <w:szCs w:val="24"/>
            </w:rPr>
            <w:t>]</w:t>
          </w:r>
          <w:r w:rsidR="00C751F3">
            <w:rPr>
              <w:rFonts w:ascii="Times New Roman" w:hAnsi="Times New Roman" w:cs="Times New Roman"/>
              <w:noProof/>
              <w:sz w:val="24"/>
              <w:szCs w:val="24"/>
            </w:rPr>
            <w:t xml:space="preserve"> {{PrimaryMailingAddressSame}} </w:t>
          </w:r>
        </w:sdtContent>
      </w:sdt>
      <w:sdt>
        <w:sdtPr>
          <w:rPr>
            <w:rFonts w:ascii="Times New Roman" w:hAnsi="Times New Roman" w:cs="Times New Roman"/>
            <w:sz w:val="24"/>
            <w:szCs w:val="24"/>
          </w:rPr>
          <w:tag w:val="HD:1.187.0.0:b5e28fe5-f4ae-4082-996e-d55f1eb1c54d"/>
          <w:id w:val="643321971"/>
          <w:placeholder>
            <w:docPart w:val="2A37452798DA4A4BA18DAA2C5F43EDCC"/>
          </w:placeholder>
        </w:sdtPr>
        <w:sdtContent>
          <w:r w:rsidR="00593193" w:rsidRPr="00865DAE">
            <w:rPr>
              <w:rFonts w:ascii="Times New Roman" w:hAnsi="Times New Roman" w:cs="Times New Roman"/>
              <w:noProof/>
              <w:sz w:val="24"/>
              <w:szCs w:val="24"/>
            </w:rPr>
            <w:t>[</w:t>
          </w:r>
          <w:r w:rsidR="00593193" w:rsidRPr="00865DAE">
            <w:rPr>
              <w:rFonts w:ascii="Times New Roman" w:hAnsi="Times New Roman" w:cs="Times New Roman"/>
              <w:noProof/>
              <w:color w:val="0000FF"/>
              <w:sz w:val="24"/>
              <w:szCs w:val="24"/>
            </w:rPr>
            <w:t>PrimaryMailingAddressStreet1:Like This</w:t>
          </w:r>
          <w:r w:rsidR="00593193" w:rsidRPr="00865DAE">
            <w:rPr>
              <w:rFonts w:ascii="Times New Roman" w:hAnsi="Times New Roman" w:cs="Times New Roman"/>
              <w:noProof/>
              <w:sz w:val="24"/>
              <w:szCs w:val="24"/>
            </w:rPr>
            <w:t>]</w:t>
          </w:r>
        </w:sdtContent>
      </w:sdt>
      <w:r w:rsidR="00593193"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8001ed3a-f87c-4217-9c9a-4bd895300762"/>
          <w:id w:val="-1449542707"/>
          <w:placeholder>
            <w:docPart w:val="397635305B174C5792546F7909117044"/>
          </w:placeholder>
        </w:sdtPr>
        <w:sdtContent>
          <w:r w:rsidR="00593193" w:rsidRPr="00865DAE">
            <w:rPr>
              <w:rFonts w:ascii="Times New Roman" w:hAnsi="Times New Roman" w:cs="Times New Roman"/>
              <w:noProof/>
              <w:sz w:val="24"/>
              <w:szCs w:val="24"/>
            </w:rPr>
            <w:t>[</w:t>
          </w:r>
          <w:r w:rsidR="00593193" w:rsidRPr="00865DAE">
            <w:rPr>
              <w:rFonts w:ascii="Times New Roman" w:hAnsi="Times New Roman" w:cs="Times New Roman"/>
              <w:noProof/>
              <w:color w:val="008000"/>
              <w:sz w:val="24"/>
              <w:szCs w:val="24"/>
            </w:rPr>
            <w:t>IF ANSWERED (PrimaryMailingAddressStreet2)</w:t>
          </w:r>
          <w:r w:rsidR="00593193" w:rsidRPr="00865DAE">
            <w:rPr>
              <w:rFonts w:ascii="Times New Roman" w:hAnsi="Times New Roman" w:cs="Times New Roman"/>
              <w:noProof/>
              <w:sz w:val="24"/>
              <w:szCs w:val="24"/>
            </w:rPr>
            <w:t>]</w:t>
          </w:r>
        </w:sdtContent>
      </w:sdt>
      <w:r w:rsidR="00593193"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dd5d7953-4c36-4d42-892a-6879341d37b2"/>
          <w:id w:val="391250269"/>
          <w:placeholder>
            <w:docPart w:val="F32AF34F1DBB4425909E84B7BEA64982"/>
          </w:placeholder>
        </w:sdtPr>
        <w:sdtContent>
          <w:r w:rsidR="00593193" w:rsidRPr="00865DAE">
            <w:rPr>
              <w:rFonts w:ascii="Times New Roman" w:hAnsi="Times New Roman" w:cs="Times New Roman"/>
              <w:noProof/>
              <w:sz w:val="24"/>
              <w:szCs w:val="24"/>
            </w:rPr>
            <w:t>[</w:t>
          </w:r>
          <w:r w:rsidR="00593193" w:rsidRPr="00865DAE">
            <w:rPr>
              <w:rFonts w:ascii="Times New Roman" w:hAnsi="Times New Roman" w:cs="Times New Roman"/>
              <w:noProof/>
              <w:color w:val="0000FF"/>
              <w:sz w:val="24"/>
              <w:szCs w:val="24"/>
            </w:rPr>
            <w:t>PrimaryMailingAddressStreet2:Like This</w:t>
          </w:r>
          <w:r w:rsidR="00593193"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5.0.0:6b91d978-9792-47b4-a966-6832b93fb105"/>
          <w:id w:val="-2030790208"/>
          <w:placeholder>
            <w:docPart w:val="39A24D9429344FEB885A37282087052B"/>
          </w:placeholder>
        </w:sdtPr>
        <w:sdtContent>
          <w:r w:rsidR="00593193" w:rsidRPr="00865DAE">
            <w:rPr>
              <w:rFonts w:ascii="Times New Roman" w:hAnsi="Times New Roman" w:cs="Times New Roman"/>
              <w:noProof/>
              <w:sz w:val="24"/>
              <w:szCs w:val="24"/>
            </w:rPr>
            <w:t>[</w:t>
          </w:r>
          <w:r w:rsidR="00593193" w:rsidRPr="00865DAE">
            <w:rPr>
              <w:rFonts w:ascii="Times New Roman" w:hAnsi="Times New Roman" w:cs="Times New Roman"/>
              <w:noProof/>
              <w:color w:val="008000"/>
              <w:sz w:val="24"/>
              <w:szCs w:val="24"/>
            </w:rPr>
            <w:t>END IF</w:t>
          </w:r>
          <w:r w:rsidR="00593193" w:rsidRPr="00865DAE">
            <w:rPr>
              <w:rFonts w:ascii="Times New Roman" w:hAnsi="Times New Roman" w:cs="Times New Roman"/>
              <w:noProof/>
              <w:sz w:val="24"/>
              <w:szCs w:val="24"/>
            </w:rPr>
            <w:t>]</w:t>
          </w:r>
        </w:sdtContent>
      </w:sdt>
      <w:r w:rsidR="00593193"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ebadc426-f892-4508-b7d9-3e5445d9780a"/>
          <w:id w:val="-1028481120"/>
          <w:placeholder>
            <w:docPart w:val="B9C003A26ACD43EB9F0A7BDECE01D457"/>
          </w:placeholder>
        </w:sdtPr>
        <w:sdtContent>
          <w:r w:rsidR="00593193" w:rsidRPr="00865DAE">
            <w:rPr>
              <w:rFonts w:ascii="Times New Roman" w:hAnsi="Times New Roman" w:cs="Times New Roman"/>
              <w:noProof/>
              <w:sz w:val="24"/>
              <w:szCs w:val="24"/>
            </w:rPr>
            <w:t>[</w:t>
          </w:r>
          <w:r w:rsidR="00593193" w:rsidRPr="00865DAE">
            <w:rPr>
              <w:rFonts w:ascii="Times New Roman" w:hAnsi="Times New Roman" w:cs="Times New Roman"/>
              <w:noProof/>
              <w:color w:val="008000"/>
              <w:sz w:val="24"/>
              <w:szCs w:val="24"/>
            </w:rPr>
            <w:t>IF ANSWERED (PrimaryMailingAddressAptNo)</w:t>
          </w:r>
          <w:r w:rsidR="00593193" w:rsidRPr="00865DAE">
            <w:rPr>
              <w:rFonts w:ascii="Times New Roman" w:hAnsi="Times New Roman" w:cs="Times New Roman"/>
              <w:noProof/>
              <w:sz w:val="24"/>
              <w:szCs w:val="24"/>
            </w:rPr>
            <w:t>]</w:t>
          </w:r>
        </w:sdtContent>
      </w:sdt>
      <w:r w:rsidR="00593193" w:rsidRPr="00865DAE">
        <w:rPr>
          <w:rFonts w:ascii="Times New Roman" w:hAnsi="Times New Roman" w:cs="Times New Roman"/>
          <w:sz w:val="24"/>
          <w:szCs w:val="24"/>
        </w:rPr>
        <w:t>,</w:t>
      </w:r>
      <w:r w:rsidR="00961B5F">
        <w:rPr>
          <w:rFonts w:ascii="Times New Roman" w:hAnsi="Times New Roman" w:cs="Times New Roman"/>
          <w:sz w:val="24"/>
          <w:szCs w:val="24"/>
        </w:rPr>
        <w:t xml:space="preserve"> </w:t>
      </w:r>
      <w:r w:rsidR="00593193"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76f33906-4b2f-412b-961f-a5ed03d8af19"/>
          <w:id w:val="601311189"/>
          <w:placeholder>
            <w:docPart w:val="9EEDB25E2886410681D414C52AC553AF"/>
          </w:placeholder>
        </w:sdtPr>
        <w:sdtContent>
          <w:r w:rsidR="00961B5F">
            <w:rPr>
              <w:rFonts w:ascii="Times New Roman" w:hAnsi="Times New Roman" w:cs="Times New Roman"/>
              <w:noProof/>
              <w:sz w:val="24"/>
              <w:szCs w:val="24"/>
            </w:rPr>
            <w:t>[</w:t>
          </w:r>
          <w:r w:rsidR="00961B5F" w:rsidRPr="00961B5F">
            <w:rPr>
              <w:rFonts w:ascii="Times New Roman" w:hAnsi="Times New Roman" w:cs="Times New Roman"/>
              <w:noProof/>
              <w:color w:val="0000FF"/>
              <w:sz w:val="24"/>
              <w:szCs w:val="24"/>
            </w:rPr>
            <w:t>PrimaryMailingAddressAptNo:Like This</w:t>
          </w:r>
          <w:r w:rsidR="00961B5F">
            <w:rPr>
              <w:rFonts w:ascii="Times New Roman" w:hAnsi="Times New Roman" w:cs="Times New Roman"/>
              <w:noProof/>
              <w:sz w:val="24"/>
              <w:szCs w:val="24"/>
            </w:rPr>
            <w:t>]</w:t>
          </w:r>
        </w:sdtContent>
      </w:sdt>
      <w:sdt>
        <w:sdtPr>
          <w:rPr>
            <w:rFonts w:ascii="Times New Roman" w:hAnsi="Times New Roman" w:cs="Times New Roman"/>
            <w:sz w:val="24"/>
            <w:szCs w:val="24"/>
          </w:rPr>
          <w:tag w:val="HD:1.185.0.0:b5865cf2-81ae-41f5-8000-6dad74fda109"/>
          <w:id w:val="255717707"/>
          <w:placeholder>
            <w:docPart w:val="A3ED0C1FEC2343BB9A1142F8B25D8015"/>
          </w:placeholder>
        </w:sdtPr>
        <w:sdtContent>
          <w:r w:rsidR="00593193" w:rsidRPr="00865DAE">
            <w:rPr>
              <w:rFonts w:ascii="Times New Roman" w:hAnsi="Times New Roman" w:cs="Times New Roman"/>
              <w:noProof/>
              <w:sz w:val="24"/>
              <w:szCs w:val="24"/>
            </w:rPr>
            <w:t>[</w:t>
          </w:r>
          <w:r w:rsidR="00593193" w:rsidRPr="00865DAE">
            <w:rPr>
              <w:rFonts w:ascii="Times New Roman" w:hAnsi="Times New Roman" w:cs="Times New Roman"/>
              <w:noProof/>
              <w:color w:val="008000"/>
              <w:sz w:val="24"/>
              <w:szCs w:val="24"/>
            </w:rPr>
            <w:t>END IF</w:t>
          </w:r>
          <w:r w:rsidR="00593193" w:rsidRPr="00865DAE">
            <w:rPr>
              <w:rFonts w:ascii="Times New Roman" w:hAnsi="Times New Roman" w:cs="Times New Roman"/>
              <w:noProof/>
              <w:sz w:val="24"/>
              <w:szCs w:val="24"/>
            </w:rPr>
            <w:t>]</w:t>
          </w:r>
        </w:sdtContent>
      </w:sdt>
    </w:p>
    <w:p w14:paraId="7605953E" w14:textId="12026A39" w:rsidR="00593193" w:rsidRPr="00865DAE" w:rsidRDefault="00000000" w:rsidP="00593193">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a2740293-771f-494a-b3a3-ec965c5f27e0"/>
          <w:id w:val="937874585"/>
          <w:placeholder>
            <w:docPart w:val="E87B15440E6442108C9D2ACCAF138D2B"/>
          </w:placeholder>
        </w:sdtPr>
        <w:sdtContent>
          <w:r w:rsidR="00593193" w:rsidRPr="00865DAE">
            <w:rPr>
              <w:rFonts w:ascii="Times New Roman" w:hAnsi="Times New Roman" w:cs="Times New Roman"/>
              <w:noProof/>
              <w:sz w:val="24"/>
              <w:szCs w:val="24"/>
            </w:rPr>
            <w:t>[</w:t>
          </w:r>
          <w:r w:rsidR="00593193" w:rsidRPr="00865DAE">
            <w:rPr>
              <w:rFonts w:ascii="Times New Roman" w:hAnsi="Times New Roman" w:cs="Times New Roman"/>
              <w:noProof/>
              <w:color w:val="0000FF"/>
              <w:sz w:val="24"/>
              <w:szCs w:val="24"/>
            </w:rPr>
            <w:t>PrimaryMailingAddressCity:Like This</w:t>
          </w:r>
          <w:r w:rsidR="00593193" w:rsidRPr="00865DAE">
            <w:rPr>
              <w:rFonts w:ascii="Times New Roman" w:hAnsi="Times New Roman" w:cs="Times New Roman"/>
              <w:noProof/>
              <w:sz w:val="24"/>
              <w:szCs w:val="24"/>
            </w:rPr>
            <w:t>]</w:t>
          </w:r>
        </w:sdtContent>
      </w:sdt>
      <w:r w:rsidR="00593193"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85d35781-53db-4765-acdd-2c46b69167b2"/>
          <w:id w:val="1386909631"/>
          <w:placeholder>
            <w:docPart w:val="D8C0A65D10EE4043951610EE2D2DBE2F"/>
          </w:placeholder>
        </w:sdtPr>
        <w:sdtContent>
          <w:r w:rsidR="00250EA6">
            <w:rPr>
              <w:rFonts w:ascii="Times New Roman" w:hAnsi="Times New Roman" w:cs="Times New Roman"/>
              <w:noProof/>
              <w:sz w:val="24"/>
              <w:szCs w:val="24"/>
            </w:rPr>
            <w:t>[</w:t>
          </w:r>
          <w:r w:rsidR="00250EA6" w:rsidRPr="00250EA6">
            <w:rPr>
              <w:rFonts w:ascii="Times New Roman" w:hAnsi="Times New Roman" w:cs="Times New Roman"/>
              <w:noProof/>
              <w:color w:val="0000FF"/>
              <w:sz w:val="24"/>
              <w:szCs w:val="24"/>
            </w:rPr>
            <w:t>PrimaryMailingAddressState.State Abbreviation:LIKE THIS</w:t>
          </w:r>
          <w:r w:rsidR="00250EA6">
            <w:rPr>
              <w:rFonts w:ascii="Times New Roman" w:hAnsi="Times New Roman" w:cs="Times New Roman"/>
              <w:noProof/>
              <w:sz w:val="24"/>
              <w:szCs w:val="24"/>
            </w:rPr>
            <w:t>]</w:t>
          </w:r>
        </w:sdtContent>
      </w:sdt>
      <w:r w:rsidR="00593193"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f740ecc1-150e-4e54-bb8b-bc6cd9d2d3be"/>
          <w:id w:val="-53240099"/>
          <w:placeholder>
            <w:docPart w:val="65B59E2BBF6D49E9BE87813A5FFC2833"/>
          </w:placeholder>
        </w:sdtPr>
        <w:sdtContent>
          <w:r w:rsidR="00593193" w:rsidRPr="00865DAE">
            <w:rPr>
              <w:rFonts w:ascii="Times New Roman" w:hAnsi="Times New Roman" w:cs="Times New Roman"/>
              <w:noProof/>
              <w:sz w:val="24"/>
              <w:szCs w:val="24"/>
            </w:rPr>
            <w:t>[</w:t>
          </w:r>
          <w:r w:rsidR="00593193" w:rsidRPr="00865DAE">
            <w:rPr>
              <w:rFonts w:ascii="Times New Roman" w:hAnsi="Times New Roman" w:cs="Times New Roman"/>
              <w:noProof/>
              <w:color w:val="0000FF"/>
              <w:sz w:val="24"/>
              <w:szCs w:val="24"/>
            </w:rPr>
            <w:t>PrimaryMailingAddressZip</w:t>
          </w:r>
          <w:r w:rsidR="00593193" w:rsidRPr="00865DAE">
            <w:rPr>
              <w:rFonts w:ascii="Times New Roman" w:hAnsi="Times New Roman" w:cs="Times New Roman"/>
              <w:noProof/>
              <w:sz w:val="24"/>
              <w:szCs w:val="24"/>
            </w:rPr>
            <w:t>]</w:t>
          </w:r>
        </w:sdtContent>
      </w:sdt>
    </w:p>
    <w:p w14:paraId="4F3B7098" w14:textId="2CA599CB" w:rsidR="00593193" w:rsidRDefault="00000000" w:rsidP="00593193">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bfe3814f-c959-4fe2-b6c6-f3b9d8236f19"/>
          <w:id w:val="1480577675"/>
          <w:placeholder>
            <w:docPart w:val="B0A66D7A0DA4400D824942E1BD756249"/>
          </w:placeholder>
        </w:sdtPr>
        <w:sdtContent>
          <w:r w:rsidR="00593193">
            <w:rPr>
              <w:rFonts w:ascii="Times New Roman" w:hAnsi="Times New Roman" w:cs="Times New Roman"/>
              <w:noProof/>
              <w:sz w:val="24"/>
              <w:szCs w:val="24"/>
            </w:rPr>
            <w:t>[</w:t>
          </w:r>
          <w:r w:rsidR="00593193" w:rsidRPr="00865DAE">
            <w:rPr>
              <w:rFonts w:ascii="Times New Roman" w:hAnsi="Times New Roman" w:cs="Times New Roman"/>
              <w:noProof/>
              <w:color w:val="008000"/>
              <w:sz w:val="24"/>
              <w:szCs w:val="24"/>
            </w:rPr>
            <w:t>ELSE</w:t>
          </w:r>
          <w:r w:rsidR="00593193">
            <w:rPr>
              <w:rFonts w:ascii="Times New Roman" w:hAnsi="Times New Roman" w:cs="Times New Roman"/>
              <w:noProof/>
              <w:sz w:val="24"/>
              <w:szCs w:val="24"/>
            </w:rPr>
            <w:t>]</w:t>
          </w:r>
        </w:sdtContent>
      </w:sdt>
      <w:bookmarkStart w:id="12" w:name="_Hlk157938760"/>
      <w:sdt>
        <w:sdtPr>
          <w:rPr>
            <w:rFonts w:ascii="Times New Roman" w:hAnsi="Times New Roman" w:cs="Times New Roman"/>
            <w:sz w:val="24"/>
            <w:szCs w:val="24"/>
          </w:rPr>
          <w:tag w:val="HD:1.187.0.0:1377838f-bf34-4210-a20e-df7f5f460319"/>
          <w:id w:val="964160592"/>
          <w:placeholder>
            <w:docPart w:val="2DB3450C184B479FBE57D63A3F499B8A"/>
          </w:placeholder>
        </w:sdtPr>
        <w:sdtContent>
          <w:r w:rsidR="00593193">
            <w:rPr>
              <w:rFonts w:ascii="Times New Roman" w:hAnsi="Times New Roman" w:cs="Times New Roman"/>
              <w:noProof/>
              <w:sz w:val="24"/>
              <w:szCs w:val="24"/>
            </w:rPr>
            <w:t>[</w:t>
          </w:r>
          <w:r w:rsidR="00593193" w:rsidRPr="00911049">
            <w:rPr>
              <w:rFonts w:ascii="Times New Roman" w:hAnsi="Times New Roman" w:cs="Times New Roman"/>
              <w:noProof/>
              <w:color w:val="0000FF"/>
              <w:sz w:val="24"/>
              <w:szCs w:val="24"/>
            </w:rPr>
            <w:t>PrimaryAddressStreet1:Like This</w:t>
          </w:r>
          <w:r w:rsidR="00593193">
            <w:rPr>
              <w:rFonts w:ascii="Times New Roman" w:hAnsi="Times New Roman" w:cs="Times New Roman"/>
              <w:noProof/>
              <w:sz w:val="24"/>
              <w:szCs w:val="24"/>
            </w:rPr>
            <w:t>]</w:t>
          </w:r>
        </w:sdtContent>
      </w:sdt>
      <w:sdt>
        <w:sdtPr>
          <w:rPr>
            <w:rFonts w:ascii="Times New Roman" w:hAnsi="Times New Roman" w:cs="Times New Roman"/>
            <w:sz w:val="24"/>
            <w:szCs w:val="24"/>
          </w:rPr>
          <w:tag w:val="HD:1.185.0.0:721a6699-c9d7-495a-b788-27238ae1c637"/>
          <w:id w:val="1485274959"/>
          <w:placeholder>
            <w:docPart w:val="C7D35F5739124F2CBFF6E6FCF1FD8611"/>
          </w:placeholder>
        </w:sdtPr>
        <w:sdtContent>
          <w:r w:rsidR="00593193">
            <w:rPr>
              <w:rFonts w:ascii="Times New Roman" w:hAnsi="Times New Roman" w:cs="Times New Roman"/>
              <w:noProof/>
              <w:sz w:val="24"/>
              <w:szCs w:val="24"/>
            </w:rPr>
            <w:t>[</w:t>
          </w:r>
          <w:r w:rsidR="00593193" w:rsidRPr="00AC21A4">
            <w:rPr>
              <w:rFonts w:ascii="Times New Roman" w:hAnsi="Times New Roman" w:cs="Times New Roman"/>
              <w:noProof/>
              <w:color w:val="008000"/>
              <w:sz w:val="24"/>
              <w:szCs w:val="24"/>
            </w:rPr>
            <w:t>IF ANSWERED (PrimaryAddressAptNo)</w:t>
          </w:r>
          <w:r w:rsidR="00593193">
            <w:rPr>
              <w:rFonts w:ascii="Times New Roman" w:hAnsi="Times New Roman" w:cs="Times New Roman"/>
              <w:noProof/>
              <w:sz w:val="24"/>
              <w:szCs w:val="24"/>
            </w:rPr>
            <w:t>]</w:t>
          </w:r>
        </w:sdtContent>
      </w:sdt>
      <w:r w:rsidR="00593193">
        <w:rPr>
          <w:rFonts w:ascii="Times New Roman" w:hAnsi="Times New Roman" w:cs="Times New Roman"/>
          <w:sz w:val="24"/>
          <w:szCs w:val="24"/>
        </w:rPr>
        <w:t xml:space="preserve">, </w:t>
      </w:r>
      <w:sdt>
        <w:sdtPr>
          <w:rPr>
            <w:rFonts w:ascii="Times New Roman" w:hAnsi="Times New Roman" w:cs="Times New Roman"/>
            <w:sz w:val="24"/>
            <w:szCs w:val="24"/>
          </w:rPr>
          <w:tag w:val="HD:1.187.0.0:0a291371-26c8-466a-92d6-8d34924c8c3f"/>
          <w:id w:val="895472393"/>
          <w:placeholder>
            <w:docPart w:val="8A10429217B64AD1AD9D521D614776D1"/>
          </w:placeholder>
        </w:sdtPr>
        <w:sdtContent>
          <w:r w:rsidR="00961B5F">
            <w:rPr>
              <w:rFonts w:ascii="Times New Roman" w:hAnsi="Times New Roman" w:cs="Times New Roman"/>
              <w:noProof/>
              <w:sz w:val="24"/>
              <w:szCs w:val="24"/>
            </w:rPr>
            <w:t>[</w:t>
          </w:r>
          <w:r w:rsidR="00961B5F" w:rsidRPr="00961B5F">
            <w:rPr>
              <w:rFonts w:ascii="Times New Roman" w:hAnsi="Times New Roman" w:cs="Times New Roman"/>
              <w:noProof/>
              <w:color w:val="0000FF"/>
              <w:sz w:val="24"/>
              <w:szCs w:val="24"/>
            </w:rPr>
            <w:t>PrimaryAddressAptNo:Like This</w:t>
          </w:r>
          <w:r w:rsidR="00961B5F">
            <w:rPr>
              <w:rFonts w:ascii="Times New Roman" w:hAnsi="Times New Roman" w:cs="Times New Roman"/>
              <w:noProof/>
              <w:sz w:val="24"/>
              <w:szCs w:val="24"/>
            </w:rPr>
            <w:t>]</w:t>
          </w:r>
        </w:sdtContent>
      </w:sdt>
      <w:sdt>
        <w:sdtPr>
          <w:rPr>
            <w:rFonts w:ascii="Times New Roman" w:hAnsi="Times New Roman" w:cs="Times New Roman"/>
            <w:sz w:val="24"/>
            <w:szCs w:val="24"/>
          </w:rPr>
          <w:tag w:val="HD:1.185.0.0:985ad13d-6806-49dc-99c1-58ea4b612bc7"/>
          <w:id w:val="-935052813"/>
          <w:placeholder>
            <w:docPart w:val="0A98A8D2D0CD40E3B39D67D10786A529"/>
          </w:placeholder>
        </w:sdtPr>
        <w:sdtContent>
          <w:r w:rsidR="00593193">
            <w:rPr>
              <w:rFonts w:ascii="Times New Roman" w:hAnsi="Times New Roman" w:cs="Times New Roman"/>
              <w:noProof/>
              <w:sz w:val="24"/>
              <w:szCs w:val="24"/>
            </w:rPr>
            <w:t>[</w:t>
          </w:r>
          <w:r w:rsidR="00593193" w:rsidRPr="00AC21A4">
            <w:rPr>
              <w:rFonts w:ascii="Times New Roman" w:hAnsi="Times New Roman" w:cs="Times New Roman"/>
              <w:noProof/>
              <w:color w:val="008000"/>
              <w:sz w:val="24"/>
              <w:szCs w:val="24"/>
            </w:rPr>
            <w:t>END IF</w:t>
          </w:r>
          <w:r w:rsidR="00593193">
            <w:rPr>
              <w:rFonts w:ascii="Times New Roman" w:hAnsi="Times New Roman" w:cs="Times New Roman"/>
              <w:noProof/>
              <w:sz w:val="24"/>
              <w:szCs w:val="24"/>
            </w:rPr>
            <w:t>]</w:t>
          </w:r>
        </w:sdtContent>
      </w:sdt>
    </w:p>
    <w:p w14:paraId="365B67D6" w14:textId="50C8ED4A" w:rsidR="00593193" w:rsidRPr="005E1EB4" w:rsidRDefault="00000000" w:rsidP="00593193">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6f887005-e19f-41d3-a94f-220aa98fa23c"/>
          <w:id w:val="-1235541027"/>
          <w:placeholder>
            <w:docPart w:val="6C578CCEE56541E0ACEC5D81113C71B1"/>
          </w:placeholder>
        </w:sdtPr>
        <w:sdtContent>
          <w:r w:rsidR="00593193">
            <w:rPr>
              <w:rFonts w:ascii="Times New Roman" w:hAnsi="Times New Roman" w:cs="Times New Roman"/>
              <w:noProof/>
              <w:sz w:val="24"/>
              <w:szCs w:val="24"/>
            </w:rPr>
            <w:t>[</w:t>
          </w:r>
          <w:r w:rsidR="00593193" w:rsidRPr="00911049">
            <w:rPr>
              <w:rFonts w:ascii="Times New Roman" w:hAnsi="Times New Roman" w:cs="Times New Roman"/>
              <w:noProof/>
              <w:color w:val="0000FF"/>
              <w:sz w:val="24"/>
              <w:szCs w:val="24"/>
            </w:rPr>
            <w:t>PrimaryAddressCity:Like This</w:t>
          </w:r>
          <w:r w:rsidR="00593193">
            <w:rPr>
              <w:rFonts w:ascii="Times New Roman" w:hAnsi="Times New Roman" w:cs="Times New Roman"/>
              <w:noProof/>
              <w:sz w:val="24"/>
              <w:szCs w:val="24"/>
            </w:rPr>
            <w:t>]</w:t>
          </w:r>
        </w:sdtContent>
      </w:sdt>
      <w:r w:rsidR="00593193"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7.0.0:41b07636-0ce5-4f0c-a422-9f127a95166e"/>
          <w:id w:val="1543165353"/>
          <w:placeholder>
            <w:docPart w:val="0E24F538A1C34CA6906C030DDA3E11F3"/>
          </w:placeholder>
        </w:sdtPr>
        <w:sdtContent>
          <w:r w:rsidR="00250EA6">
            <w:rPr>
              <w:rFonts w:ascii="Times New Roman" w:hAnsi="Times New Roman" w:cs="Times New Roman"/>
              <w:noProof/>
              <w:sz w:val="24"/>
              <w:szCs w:val="24"/>
            </w:rPr>
            <w:t>[</w:t>
          </w:r>
          <w:r w:rsidR="00250EA6" w:rsidRPr="00250EA6">
            <w:rPr>
              <w:rFonts w:ascii="Times New Roman" w:hAnsi="Times New Roman" w:cs="Times New Roman"/>
              <w:noProof/>
              <w:color w:val="0000FF"/>
              <w:sz w:val="24"/>
              <w:szCs w:val="24"/>
            </w:rPr>
            <w:t>PrimaryAddressState.State Abbreviation:LIKE THIS</w:t>
          </w:r>
          <w:r w:rsidR="00250EA6">
            <w:rPr>
              <w:rFonts w:ascii="Times New Roman" w:hAnsi="Times New Roman" w:cs="Times New Roman"/>
              <w:noProof/>
              <w:sz w:val="24"/>
              <w:szCs w:val="24"/>
            </w:rPr>
            <w:t>]</w:t>
          </w:r>
        </w:sdtContent>
      </w:sdt>
      <w:r w:rsidR="00593193"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5.0.0:540f991c-067c-4ee5-a743-059c3471f4cd"/>
          <w:id w:val="-1372921331"/>
          <w:placeholder>
            <w:docPart w:val="6C9B6E2ED43C465590EBF0D73160056E"/>
          </w:placeholder>
        </w:sdtPr>
        <w:sdtContent>
          <w:r w:rsidR="00593193">
            <w:rPr>
              <w:rFonts w:ascii="Times New Roman" w:hAnsi="Times New Roman" w:cs="Times New Roman"/>
              <w:noProof/>
              <w:sz w:val="24"/>
              <w:szCs w:val="24"/>
            </w:rPr>
            <w:t>[</w:t>
          </w:r>
          <w:r w:rsidR="00593193" w:rsidRPr="005E1EB4">
            <w:rPr>
              <w:rFonts w:ascii="Times New Roman" w:hAnsi="Times New Roman" w:cs="Times New Roman"/>
              <w:noProof/>
              <w:color w:val="0000FF"/>
              <w:sz w:val="24"/>
              <w:szCs w:val="24"/>
            </w:rPr>
            <w:t>PrimaryAddressZip</w:t>
          </w:r>
          <w:r w:rsidR="00593193">
            <w:rPr>
              <w:rFonts w:ascii="Times New Roman" w:hAnsi="Times New Roman" w:cs="Times New Roman"/>
              <w:noProof/>
              <w:sz w:val="24"/>
              <w:szCs w:val="24"/>
            </w:rPr>
            <w:t>]</w:t>
          </w:r>
        </w:sdtContent>
      </w:sdt>
      <w:bookmarkEnd w:id="12"/>
    </w:p>
    <w:sdt>
      <w:sdtPr>
        <w:rPr>
          <w:rFonts w:ascii="Times New Roman" w:hAnsi="Times New Roman" w:cs="Times New Roman"/>
          <w:sz w:val="24"/>
          <w:szCs w:val="24"/>
        </w:rPr>
        <w:tag w:val="HD:1.187.0.0:0d14b3f7-b352-4c01-8686-84c89a84ac72"/>
        <w:id w:val="-2001962508"/>
        <w:placeholder>
          <w:docPart w:val="65CE629B702347A88CE1FD1A32B2C0E8"/>
        </w:placeholder>
      </w:sdtPr>
      <w:sdtContent>
        <w:p w14:paraId="6BAB56CE" w14:textId="77777777" w:rsidR="00593193" w:rsidRPr="00865DAE" w:rsidRDefault="00593193" w:rsidP="00593193">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bookmarkEnd w:id="11"/>
    <w:p w14:paraId="1CE8DC25" w14:textId="77777777" w:rsidR="00AC21A4" w:rsidRPr="005E1EB4" w:rsidRDefault="00AC21A4" w:rsidP="00AC21A4">
      <w:pPr>
        <w:tabs>
          <w:tab w:val="left" w:pos="0"/>
        </w:tabs>
        <w:suppressAutoHyphens/>
        <w:spacing w:line="240" w:lineRule="auto"/>
        <w:rPr>
          <w:rFonts w:ascii="Times New Roman" w:hAnsi="Times New Roman" w:cs="Times New Roman"/>
          <w:sz w:val="24"/>
          <w:szCs w:val="24"/>
        </w:rPr>
      </w:pPr>
    </w:p>
    <w:p w14:paraId="2C52461E" w14:textId="77777777" w:rsidR="00AC21A4" w:rsidRPr="005E1EB4" w:rsidRDefault="00AC21A4" w:rsidP="00AC21A4">
      <w:pPr>
        <w:tabs>
          <w:tab w:val="left" w:pos="0"/>
          <w:tab w:val="left" w:pos="720"/>
        </w:tabs>
        <w:suppressAutoHyphens/>
        <w:spacing w:line="240" w:lineRule="auto"/>
        <w:ind w:left="1440" w:hanging="1440"/>
        <w:rPr>
          <w:rFonts w:ascii="Times New Roman" w:hAnsi="Times New Roman" w:cs="Times New Roman"/>
          <w:sz w:val="24"/>
          <w:szCs w:val="24"/>
        </w:rPr>
      </w:pPr>
      <w:r w:rsidRPr="005E1EB4">
        <w:rPr>
          <w:rFonts w:ascii="Times New Roman" w:hAnsi="Times New Roman" w:cs="Times New Roman"/>
          <w:sz w:val="24"/>
          <w:szCs w:val="24"/>
        </w:rPr>
        <w:tab/>
        <w:t>RE:</w:t>
      </w:r>
      <w:r w:rsidRPr="005E1EB4">
        <w:rPr>
          <w:rFonts w:ascii="Times New Roman" w:hAnsi="Times New Roman" w:cs="Times New Roman"/>
          <w:sz w:val="24"/>
          <w:szCs w:val="24"/>
        </w:rPr>
        <w:tab/>
      </w:r>
      <w:r w:rsidRPr="005E1EB4">
        <w:rPr>
          <w:rFonts w:ascii="Times New Roman" w:hAnsi="Times New Roman" w:cs="Times New Roman"/>
          <w:sz w:val="24"/>
          <w:szCs w:val="24"/>
          <w:u w:val="single"/>
        </w:rPr>
        <w:t>Estate Plan</w:t>
      </w:r>
    </w:p>
    <w:p w14:paraId="6B58BC18" w14:textId="5966A643" w:rsidR="00AC21A4" w:rsidRPr="005E1EB4" w:rsidRDefault="00AC21A4" w:rsidP="00AC21A4">
      <w:pPr>
        <w:tabs>
          <w:tab w:val="left" w:pos="0"/>
        </w:tabs>
        <w:suppressAutoHyphens/>
        <w:spacing w:line="240" w:lineRule="auto"/>
        <w:rPr>
          <w:rFonts w:ascii="Times New Roman" w:hAnsi="Times New Roman" w:cs="Times New Roman"/>
          <w:sz w:val="24"/>
          <w:szCs w:val="24"/>
        </w:rPr>
      </w:pPr>
      <w:r w:rsidRPr="005E1EB4">
        <w:rPr>
          <w:rFonts w:ascii="Times New Roman" w:hAnsi="Times New Roman" w:cs="Times New Roman"/>
          <w:sz w:val="24"/>
          <w:szCs w:val="24"/>
        </w:rPr>
        <w:t xml:space="preserve">Dear </w:t>
      </w:r>
      <w:sdt>
        <w:sdtPr>
          <w:rPr>
            <w:rFonts w:ascii="Times New Roman" w:hAnsi="Times New Roman" w:cs="Times New Roman"/>
            <w:sz w:val="24"/>
            <w:szCs w:val="24"/>
          </w:rPr>
          <w:tag w:val="HD:1.185.0.0:2c79cf0b-c8d2-4a9b-889c-ad3b65efb68b"/>
          <w:id w:val="41257936"/>
          <w:placeholder>
            <w:docPart w:val="C81588597E7749ACB0AD2E3DD6303B53"/>
          </w:placeholder>
        </w:sdtPr>
        <w:sdtContent>
          <w:r>
            <w:rPr>
              <w:rFonts w:ascii="Times New Roman" w:hAnsi="Times New Roman" w:cs="Times New Roman"/>
              <w:noProof/>
              <w:sz w:val="24"/>
              <w:szCs w:val="24"/>
            </w:rPr>
            <w:t>[</w:t>
          </w:r>
          <w:r w:rsidRPr="00AC21A4">
            <w:rPr>
              <w:rFonts w:ascii="Times New Roman" w:hAnsi="Times New Roman" w:cs="Times New Roman"/>
              <w:noProof/>
              <w:color w:val="0000FF"/>
              <w:sz w:val="24"/>
              <w:szCs w:val="24"/>
            </w:rPr>
            <w:t>PrimaryGender.Mr</w:t>
          </w:r>
          <w:r>
            <w:rPr>
              <w:rFonts w:ascii="Times New Roman" w:hAnsi="Times New Roman" w:cs="Times New Roman"/>
              <w:noProof/>
              <w:sz w:val="24"/>
              <w:szCs w:val="24"/>
            </w:rPr>
            <w:t>]</w:t>
          </w:r>
        </w:sdtContent>
      </w:sdt>
      <w:r>
        <w:rPr>
          <w:rFonts w:ascii="Times New Roman" w:hAnsi="Times New Roman" w:cs="Times New Roman"/>
          <w:sz w:val="24"/>
          <w:szCs w:val="24"/>
        </w:rPr>
        <w:t xml:space="preserve"> </w:t>
      </w:r>
      <w:sdt>
        <w:sdtPr>
          <w:rPr>
            <w:rFonts w:ascii="Times New Roman" w:hAnsi="Times New Roman" w:cs="Times New Roman"/>
            <w:sz w:val="24"/>
            <w:szCs w:val="24"/>
          </w:rPr>
          <w:tag w:val="HD:1.187.0.0:d8a273d5-2c0c-4ec8-94cd-5521d071b814"/>
          <w:id w:val="902499605"/>
          <w:placeholder>
            <w:docPart w:val="1909ECF5D95C4EEF9AF9ED363CBFC86C"/>
          </w:placeholder>
        </w:sdtPr>
        <w:sdtContent>
          <w:r w:rsidR="0001472C">
            <w:rPr>
              <w:rFonts w:ascii="Times New Roman" w:hAnsi="Times New Roman" w:cs="Times New Roman"/>
              <w:noProof/>
              <w:sz w:val="24"/>
              <w:szCs w:val="24"/>
            </w:rPr>
            <w:t>[</w:t>
          </w:r>
          <w:r w:rsidR="0001472C" w:rsidRPr="0001472C">
            <w:rPr>
              <w:rFonts w:ascii="Times New Roman" w:hAnsi="Times New Roman" w:cs="Times New Roman"/>
              <w:noProof/>
              <w:color w:val="0000FF"/>
              <w:sz w:val="24"/>
              <w:szCs w:val="24"/>
            </w:rPr>
            <w:t>PrimaryNameLast:Like This</w:t>
          </w:r>
          <w:r w:rsidR="0001472C">
            <w:rPr>
              <w:rFonts w:ascii="Times New Roman" w:hAnsi="Times New Roman" w:cs="Times New Roman"/>
              <w:noProof/>
              <w:sz w:val="24"/>
              <w:szCs w:val="24"/>
            </w:rPr>
            <w:t>]</w:t>
          </w:r>
        </w:sdtContent>
      </w:sdt>
      <w:r w:rsidRPr="005E1EB4">
        <w:rPr>
          <w:rFonts w:ascii="Times New Roman" w:hAnsi="Times New Roman" w:cs="Times New Roman"/>
          <w:sz w:val="24"/>
          <w:szCs w:val="24"/>
        </w:rPr>
        <w:t>:</w:t>
      </w:r>
    </w:p>
    <w:p w14:paraId="4634E4B2"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t xml:space="preserve">Please find enclosed the following original documents, executed as of </w:t>
      </w:r>
      <w:sdt>
        <w:sdtPr>
          <w:rPr>
            <w:rFonts w:ascii="Times New Roman" w:hAnsi="Times New Roman" w:cs="Times New Roman"/>
            <w:sz w:val="24"/>
            <w:szCs w:val="24"/>
          </w:rPr>
          <w:tag w:val="HD:1.185.0.0:953a0f10-560e-4994-a28f-fd01effb95ae"/>
          <w:id w:val="-1944065980"/>
          <w:placeholder>
            <w:docPart w:val="8F4040FD0B034CAF96DC70D1E823C2B2"/>
          </w:placeholder>
        </w:sdtPr>
        <w:sdtContent>
          <w:r>
            <w:rPr>
              <w:rFonts w:ascii="Times New Roman" w:hAnsi="Times New Roman" w:cs="Times New Roman"/>
              <w:noProof/>
              <w:sz w:val="24"/>
              <w:szCs w:val="24"/>
            </w:rPr>
            <w:t>[</w:t>
          </w:r>
          <w:r w:rsidRPr="005E1EB4">
            <w:rPr>
              <w:rFonts w:ascii="Times New Roman" w:hAnsi="Times New Roman" w:cs="Times New Roman"/>
              <w:noProof/>
              <w:color w:val="0000FF"/>
              <w:sz w:val="24"/>
              <w:szCs w:val="24"/>
            </w:rPr>
            <w:t>SigningDate</w:t>
          </w:r>
          <w:r>
            <w:rPr>
              <w:rFonts w:ascii="Times New Roman" w:hAnsi="Times New Roman" w:cs="Times New Roman"/>
              <w:noProof/>
              <w:sz w:val="24"/>
              <w:szCs w:val="24"/>
            </w:rPr>
            <w:t>]</w:t>
          </w:r>
        </w:sdtContent>
      </w:sdt>
      <w:r w:rsidRPr="005E1EB4">
        <w:rPr>
          <w:rFonts w:ascii="Times New Roman" w:hAnsi="Times New Roman" w:cs="Times New Roman"/>
          <w:sz w:val="24"/>
          <w:szCs w:val="24"/>
        </w:rPr>
        <w:t>, for your records:</w:t>
      </w:r>
    </w:p>
    <w:sdt>
      <w:sdtPr>
        <w:rPr>
          <w:rFonts w:ascii="Times New Roman" w:hAnsi="Times New Roman" w:cs="Times New Roman"/>
          <w:color w:val="000000"/>
          <w:sz w:val="24"/>
          <w:szCs w:val="24"/>
        </w:rPr>
        <w:tag w:val="HD:1.185.0.0:8a45c0a4-f66a-49c1-b88a-a3278935159c"/>
        <w:id w:val="-864758114"/>
        <w:placeholder>
          <w:docPart w:val="D03150E2C7084626BDDDBECA8BDEAE3A"/>
        </w:placeholder>
      </w:sdtPr>
      <w:sdtContent>
        <w:p w14:paraId="763663CB" w14:textId="435B4106" w:rsidR="00AC21A4" w:rsidRDefault="00AC21A4" w:rsidP="00AC21A4">
          <w:pPr>
            <w:spacing w:line="240" w:lineRule="auto"/>
            <w:jc w:val="both"/>
            <w:rPr>
              <w:rFonts w:ascii="Times New Roman" w:hAnsi="Times New Roman" w:cs="Times New Roman"/>
              <w:noProof/>
              <w:color w:val="000000"/>
              <w:sz w:val="24"/>
              <w:szCs w:val="24"/>
            </w:rPr>
          </w:pPr>
          <w:r>
            <w:rPr>
              <w:rFonts w:ascii="Times New Roman" w:hAnsi="Times New Roman" w:cs="Times New Roman"/>
              <w:noProof/>
              <w:color w:val="000000"/>
              <w:sz w:val="24"/>
              <w:szCs w:val="24"/>
            </w:rPr>
            <w:t>[</w:t>
          </w:r>
          <w:r w:rsidRPr="009E4260">
            <w:rPr>
              <w:rFonts w:ascii="Times New Roman" w:hAnsi="Times New Roman" w:cs="Times New Roman"/>
              <w:noProof/>
              <w:color w:val="008000"/>
              <w:sz w:val="24"/>
              <w:szCs w:val="24"/>
            </w:rPr>
            <w:t>IF EPTypeTrust? OR EPTypePOWill?</w:t>
          </w:r>
          <w:r>
            <w:rPr>
              <w:rFonts w:ascii="Times New Roman" w:hAnsi="Times New Roman" w:cs="Times New Roman"/>
              <w:noProof/>
              <w:color w:val="000000"/>
              <w:sz w:val="24"/>
              <w:szCs w:val="24"/>
            </w:rPr>
            <w:t>]</w:t>
          </w:r>
        </w:p>
        <w:p w14:paraId="13C93C33" w14:textId="24220A28" w:rsidR="00C751F3" w:rsidRPr="005E1EB4" w:rsidRDefault="00C751F3" w:rsidP="00AC21A4">
          <w:pPr>
            <w:spacing w:line="24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rPr>
            <w:t>{{% IF EPType.Trust or EPType.POWill %}}</w:t>
          </w:r>
        </w:p>
      </w:sdtContent>
    </w:sdt>
    <w:p w14:paraId="35B0827A" w14:textId="7E908B39" w:rsidR="00EC1659" w:rsidRPr="00614074" w:rsidRDefault="00000000" w:rsidP="00614074">
      <w:pPr>
        <w:widowControl w:val="0"/>
        <w:numPr>
          <w:ilvl w:val="0"/>
          <w:numId w:val="22"/>
        </w:numPr>
        <w:spacing w:after="0" w:line="240" w:lineRule="auto"/>
        <w:jc w:val="both"/>
        <w:rPr>
          <w:rFonts w:ascii="Times New Roman" w:hAnsi="Times New Roman" w:cs="Times New Roman"/>
          <w:sz w:val="24"/>
          <w:szCs w:val="24"/>
        </w:rPr>
      </w:pPr>
      <w:sdt>
        <w:sdtPr>
          <w:rPr>
            <w:rFonts w:ascii="Times New Roman" w:hAnsi="Times New Roman" w:cs="Times New Roman"/>
            <w:sz w:val="24"/>
            <w:szCs w:val="24"/>
          </w:rPr>
          <w:tag w:val="HD:1.190.0.0:b04a8fa3-01fc-4240-903f-c5b487f72b7e"/>
          <w:id w:val="-1626074409"/>
          <w:placeholder>
            <w:docPart w:val="23C41601C3384D2A8E38E0DACAE64D93"/>
          </w:placeholder>
        </w:sdtPr>
        <w:sdtContent>
          <w:r w:rsidR="00EC1659" w:rsidRPr="00614074">
            <w:rPr>
              <w:rFonts w:ascii="Times New Roman" w:hAnsi="Times New Roman" w:cs="Times New Roman"/>
              <w:noProof/>
              <w:sz w:val="24"/>
              <w:szCs w:val="24"/>
            </w:rPr>
            <w:t>[</w:t>
          </w:r>
          <w:r w:rsidR="00EC1659" w:rsidRPr="00614074">
            <w:rPr>
              <w:rFonts w:ascii="Times New Roman" w:hAnsi="Times New Roman" w:cs="Times New Roman"/>
              <w:noProof/>
              <w:color w:val="008000"/>
              <w:sz w:val="24"/>
              <w:szCs w:val="24"/>
            </w:rPr>
            <w:t>IF TrustAdmin?</w:t>
          </w:r>
          <w:r w:rsidR="00EC1659" w:rsidRPr="00614074">
            <w:rPr>
              <w:rFonts w:ascii="Times New Roman" w:hAnsi="Times New Roman" w:cs="Times New Roman"/>
              <w:noProof/>
              <w:sz w:val="24"/>
              <w:szCs w:val="24"/>
            </w:rPr>
            <w:t>]</w:t>
          </w:r>
        </w:sdtContent>
      </w:sdt>
      <w:sdt>
        <w:sdtPr>
          <w:rPr>
            <w:rFonts w:ascii="Times New Roman" w:hAnsi="Times New Roman" w:cs="Times New Roman"/>
            <w:sz w:val="24"/>
            <w:szCs w:val="24"/>
          </w:rPr>
          <w:tag w:val="HD:1.190.0.0:304c61e7-4234-44d2-99a1-457bdd82c9d8"/>
          <w:id w:val="237136623"/>
          <w:placeholder>
            <w:docPart w:val="34137D2DA61345008717438801D6DD75"/>
          </w:placeholder>
        </w:sdtPr>
        <w:sdtContent>
          <w:r w:rsidR="00EC1659" w:rsidRPr="00614074">
            <w:rPr>
              <w:rFonts w:ascii="Times New Roman" w:hAnsi="Times New Roman" w:cs="Times New Roman"/>
              <w:noProof/>
              <w:sz w:val="24"/>
              <w:szCs w:val="24"/>
            </w:rPr>
            <w:t>[</w:t>
          </w:r>
          <w:r w:rsidR="00EC1659" w:rsidRPr="00614074">
            <w:rPr>
              <w:rFonts w:ascii="Times New Roman" w:hAnsi="Times New Roman" w:cs="Times New Roman"/>
              <w:noProof/>
              <w:color w:val="008000"/>
              <w:sz w:val="24"/>
              <w:szCs w:val="24"/>
            </w:rPr>
            <w:t>IF TrustType = "Disclaimer"</w:t>
          </w:r>
          <w:r w:rsidR="00EC1659" w:rsidRPr="00614074">
            <w:rPr>
              <w:rFonts w:ascii="Times New Roman" w:hAnsi="Times New Roman" w:cs="Times New Roman"/>
              <w:noProof/>
              <w:sz w:val="24"/>
              <w:szCs w:val="24"/>
            </w:rPr>
            <w:t>]</w:t>
          </w:r>
        </w:sdtContent>
      </w:sdt>
      <w:r w:rsidR="00EC1659" w:rsidRPr="00614074">
        <w:rPr>
          <w:rFonts w:ascii="Times New Roman" w:hAnsi="Times New Roman" w:cs="Times New Roman"/>
          <w:sz w:val="24"/>
          <w:szCs w:val="24"/>
        </w:rPr>
        <w:t>The</w:t>
      </w:r>
      <w:r w:rsidR="00614074">
        <w:rPr>
          <w:rFonts w:ascii="Times New Roman" w:hAnsi="Times New Roman" w:cs="Times New Roman"/>
          <w:sz w:val="24"/>
          <w:szCs w:val="24"/>
        </w:rPr>
        <w:t xml:space="preserve"> </w:t>
      </w:r>
      <w:sdt>
        <w:sdtPr>
          <w:rPr>
            <w:rFonts w:ascii="Times New Roman" w:eastAsia="Times New Roman" w:hAnsi="Times New Roman" w:cs="Times New Roman"/>
            <w:sz w:val="24"/>
            <w:szCs w:val="24"/>
          </w:rPr>
          <w:tag w:val="HD:1.185.0.0:a962c330-b3a5-4b1c-82ad-289258e5d6a8"/>
          <w:id w:val="-1037513656"/>
          <w:placeholder>
            <w:docPart w:val="95D91B1D00574451925E649EF6CDA76B"/>
          </w:placeholder>
        </w:sdtPr>
        <w:sdtContent>
          <w:r w:rsidR="00614074" w:rsidRPr="00614074">
            <w:rPr>
              <w:rFonts w:ascii="Times New Roman" w:eastAsia="Times New Roman" w:hAnsi="Times New Roman" w:cs="Times New Roman"/>
              <w:noProof/>
              <w:sz w:val="24"/>
              <w:szCs w:val="24"/>
            </w:rPr>
            <w:t>[</w:t>
          </w:r>
          <w:r w:rsidR="00614074" w:rsidRPr="00614074">
            <w:rPr>
              <w:rFonts w:ascii="Times New Roman" w:eastAsia="Times New Roman" w:hAnsi="Times New Roman" w:cs="Times New Roman"/>
              <w:noProof/>
              <w:color w:val="0000FF"/>
              <w:sz w:val="24"/>
              <w:szCs w:val="24"/>
            </w:rPr>
            <w:t>TrustAmendmentNumber:Like This</w:t>
          </w:r>
          <w:r w:rsidR="00614074" w:rsidRPr="00614074">
            <w:rPr>
              <w:rFonts w:ascii="Times New Roman" w:eastAsia="Times New Roman" w:hAnsi="Times New Roman" w:cs="Times New Roman"/>
              <w:noProof/>
              <w:sz w:val="24"/>
              <w:szCs w:val="24"/>
            </w:rPr>
            <w:t>]</w:t>
          </w:r>
        </w:sdtContent>
      </w:sdt>
      <w:r w:rsidR="00614074" w:rsidRPr="00614074">
        <w:rPr>
          <w:rFonts w:ascii="Times New Roman" w:eastAsia="Times New Roman" w:hAnsi="Times New Roman" w:cs="Times New Roman"/>
          <w:sz w:val="24"/>
          <w:szCs w:val="24"/>
        </w:rPr>
        <w:t xml:space="preserve"> Amendment</w:t>
      </w:r>
      <w:sdt>
        <w:sdtPr>
          <w:rPr>
            <w:rFonts w:ascii="Times New Roman" w:eastAsia="Times New Roman" w:hAnsi="Times New Roman" w:cs="Times New Roman"/>
            <w:sz w:val="24"/>
            <w:szCs w:val="24"/>
          </w:rPr>
          <w:tag w:val="HD:1.185.0.0:f8cf6a29-17bc-41d5-9f72-cbc7c6dcd214"/>
          <w:id w:val="1425533130"/>
          <w:placeholder>
            <w:docPart w:val="1594214647D346FCB79AECD6AD2CC159"/>
          </w:placeholder>
        </w:sdtPr>
        <w:sdtContent>
          <w:r w:rsidR="00614074" w:rsidRPr="00614074">
            <w:rPr>
              <w:rFonts w:ascii="Times New Roman" w:eastAsia="Times New Roman" w:hAnsi="Times New Roman" w:cs="Times New Roman"/>
              <w:noProof/>
              <w:sz w:val="24"/>
              <w:szCs w:val="24"/>
            </w:rPr>
            <w:t>[</w:t>
          </w:r>
          <w:r w:rsidR="00614074" w:rsidRPr="00614074">
            <w:rPr>
              <w:rFonts w:ascii="Times New Roman" w:eastAsia="Times New Roman" w:hAnsi="Times New Roman" w:cs="Times New Roman"/>
              <w:noProof/>
              <w:color w:val="008000"/>
              <w:sz w:val="24"/>
              <w:szCs w:val="24"/>
            </w:rPr>
            <w:t>IF TrustRestatement?</w:t>
          </w:r>
          <w:r w:rsidR="00614074" w:rsidRPr="00614074">
            <w:rPr>
              <w:rFonts w:ascii="Times New Roman" w:eastAsia="Times New Roman" w:hAnsi="Times New Roman" w:cs="Times New Roman"/>
              <w:noProof/>
              <w:sz w:val="24"/>
              <w:szCs w:val="24"/>
            </w:rPr>
            <w:t>]</w:t>
          </w:r>
        </w:sdtContent>
      </w:sdt>
      <w:r w:rsidR="00614074" w:rsidRPr="00614074">
        <w:rPr>
          <w:rFonts w:ascii="Times New Roman" w:eastAsia="Times New Roman" w:hAnsi="Times New Roman" w:cs="Times New Roman"/>
          <w:sz w:val="24"/>
          <w:szCs w:val="24"/>
        </w:rPr>
        <w:t xml:space="preserve"> and Restatement</w:t>
      </w:r>
      <w:sdt>
        <w:sdtPr>
          <w:rPr>
            <w:rFonts w:ascii="Times New Roman" w:eastAsia="Times New Roman" w:hAnsi="Times New Roman" w:cs="Times New Roman"/>
            <w:sz w:val="24"/>
            <w:szCs w:val="24"/>
          </w:rPr>
          <w:tag w:val="HD:1.185.0.0:b2033e9a-50b6-46f7-9cc0-9e81b6da424c"/>
          <w:id w:val="-359514764"/>
          <w:placeholder>
            <w:docPart w:val="3CE7117D27574741ABC572C594D74CD5"/>
          </w:placeholder>
        </w:sdtPr>
        <w:sdtContent>
          <w:r w:rsidR="00614074" w:rsidRPr="00614074">
            <w:rPr>
              <w:rFonts w:ascii="Times New Roman" w:eastAsia="Times New Roman" w:hAnsi="Times New Roman" w:cs="Times New Roman"/>
              <w:noProof/>
              <w:sz w:val="24"/>
              <w:szCs w:val="24"/>
            </w:rPr>
            <w:t>[</w:t>
          </w:r>
          <w:r w:rsidR="00614074" w:rsidRPr="00614074">
            <w:rPr>
              <w:rFonts w:ascii="Times New Roman" w:eastAsia="Times New Roman" w:hAnsi="Times New Roman" w:cs="Times New Roman"/>
              <w:noProof/>
              <w:color w:val="008000"/>
              <w:sz w:val="24"/>
              <w:szCs w:val="24"/>
            </w:rPr>
            <w:t>END IF</w:t>
          </w:r>
          <w:r w:rsidR="00614074" w:rsidRPr="00614074">
            <w:rPr>
              <w:rFonts w:ascii="Times New Roman" w:eastAsia="Times New Roman" w:hAnsi="Times New Roman" w:cs="Times New Roman"/>
              <w:noProof/>
              <w:sz w:val="24"/>
              <w:szCs w:val="24"/>
            </w:rPr>
            <w:t>]</w:t>
          </w:r>
        </w:sdtContent>
      </w:sdt>
      <w:r w:rsidR="00614074">
        <w:rPr>
          <w:rFonts w:ascii="Times New Roman" w:eastAsia="Times New Roman" w:hAnsi="Times New Roman" w:cs="Times New Roman"/>
          <w:sz w:val="24"/>
          <w:szCs w:val="24"/>
        </w:rPr>
        <w:t xml:space="preserve"> of the</w:t>
      </w:r>
      <w:r w:rsidR="00614074">
        <w:rPr>
          <w:rFonts w:ascii="Times New Roman" w:hAnsi="Times New Roman" w:cs="Times New Roman"/>
          <w:sz w:val="24"/>
          <w:szCs w:val="24"/>
        </w:rPr>
        <w:t xml:space="preserve"> </w:t>
      </w:r>
      <w:sdt>
        <w:sdtPr>
          <w:rPr>
            <w:rFonts w:ascii="Times New Roman" w:eastAsia="Times New Roman" w:hAnsi="Times New Roman" w:cs="Times New Roman"/>
            <w:color w:val="0000FF"/>
            <w:sz w:val="24"/>
            <w:szCs w:val="24"/>
          </w:rPr>
          <w:tag w:val="HD:1.185.0.0:31f3ed8e-20a0-454f-b65c-1cf4fc4dbb9f"/>
          <w:id w:val="-1243252417"/>
          <w:placeholder>
            <w:docPart w:val="279778DC7B014C269AB0D53641B1E542"/>
          </w:placeholder>
        </w:sdtPr>
        <w:sdtContent>
          <w:r w:rsidR="00EC1659" w:rsidRPr="00614074">
            <w:rPr>
              <w:rFonts w:ascii="Times New Roman" w:eastAsia="Times New Roman" w:hAnsi="Times New Roman" w:cs="Times New Roman"/>
              <w:noProof/>
              <w:color w:val="0000FF"/>
              <w:sz w:val="24"/>
              <w:szCs w:val="24"/>
            </w:rPr>
            <w:t>[TrustName:LIKE THIS]</w:t>
          </w:r>
        </w:sdtContent>
      </w:sdt>
      <w:r w:rsidR="00EC1659" w:rsidRPr="00614074">
        <w:rPr>
          <w:rFonts w:ascii="Times New Roman" w:hAnsi="Times New Roman" w:cs="Times New Roman"/>
          <w:sz w:val="24"/>
          <w:szCs w:val="24"/>
        </w:rPr>
        <w:t xml:space="preserve"> dated </w:t>
      </w:r>
      <w:sdt>
        <w:sdtPr>
          <w:rPr>
            <w:rFonts w:ascii="Times New Roman" w:hAnsi="Times New Roman" w:cs="Times New Roman"/>
            <w:sz w:val="24"/>
            <w:szCs w:val="24"/>
          </w:rPr>
          <w:tag w:val="HD:1.185.0.0:3748c141-8b28-495f-8257-e8c33d0e3dca"/>
          <w:id w:val="-960264139"/>
          <w:placeholder>
            <w:docPart w:val="09D0238C7F5C413EA16AB1420A020C94"/>
          </w:placeholder>
        </w:sdtPr>
        <w:sdtContent>
          <w:r w:rsidR="00EC1659" w:rsidRPr="00614074">
            <w:rPr>
              <w:rFonts w:ascii="Times New Roman" w:hAnsi="Times New Roman" w:cs="Times New Roman"/>
              <w:noProof/>
              <w:sz w:val="24"/>
              <w:szCs w:val="24"/>
            </w:rPr>
            <w:t>[</w:t>
          </w:r>
          <w:r w:rsidR="00EC1659" w:rsidRPr="00614074">
            <w:rPr>
              <w:rFonts w:ascii="Times New Roman" w:hAnsi="Times New Roman" w:cs="Times New Roman"/>
              <w:noProof/>
              <w:color w:val="0000FF"/>
              <w:sz w:val="24"/>
              <w:szCs w:val="24"/>
            </w:rPr>
            <w:t>TrustDate</w:t>
          </w:r>
          <w:r w:rsidR="00EC1659" w:rsidRPr="00614074">
            <w:rPr>
              <w:rFonts w:ascii="Times New Roman" w:hAnsi="Times New Roman" w:cs="Times New Roman"/>
              <w:noProof/>
              <w:sz w:val="24"/>
              <w:szCs w:val="24"/>
            </w:rPr>
            <w:t>]</w:t>
          </w:r>
        </w:sdtContent>
      </w:sdt>
      <w:r w:rsidR="00EC1659" w:rsidRPr="00614074">
        <w:rPr>
          <w:rFonts w:ascii="Times New Roman" w:hAnsi="Times New Roman" w:cs="Times New Roman"/>
          <w:sz w:val="24"/>
          <w:szCs w:val="24"/>
        </w:rPr>
        <w:t>.</w:t>
      </w:r>
      <w:sdt>
        <w:sdtPr>
          <w:rPr>
            <w:rFonts w:ascii="Times New Roman" w:hAnsi="Times New Roman" w:cs="Times New Roman"/>
            <w:sz w:val="24"/>
            <w:szCs w:val="24"/>
          </w:rPr>
          <w:tag w:val="HD:1.190.0.0:754408a0-aacf-4340-876c-11deabdaaf56"/>
          <w:id w:val="-1323272131"/>
          <w:placeholder>
            <w:docPart w:val="0FF5F8697923492FAE9A08520FFFA9FC"/>
          </w:placeholder>
        </w:sdtPr>
        <w:sdtContent>
          <w:r w:rsidR="00EC1659" w:rsidRPr="00614074">
            <w:rPr>
              <w:rFonts w:ascii="Times New Roman" w:hAnsi="Times New Roman" w:cs="Times New Roman"/>
              <w:noProof/>
              <w:sz w:val="24"/>
              <w:szCs w:val="24"/>
            </w:rPr>
            <w:t>[</w:t>
          </w:r>
          <w:r w:rsidR="00EC1659" w:rsidRPr="00614074">
            <w:rPr>
              <w:rFonts w:ascii="Times New Roman" w:hAnsi="Times New Roman" w:cs="Times New Roman"/>
              <w:noProof/>
              <w:color w:val="008000"/>
              <w:sz w:val="24"/>
              <w:szCs w:val="24"/>
            </w:rPr>
            <w:t>ELSE</w:t>
          </w:r>
          <w:r w:rsidR="00EC1659" w:rsidRPr="00614074">
            <w:rPr>
              <w:rFonts w:ascii="Times New Roman" w:hAnsi="Times New Roman" w:cs="Times New Roman"/>
              <w:noProof/>
              <w:sz w:val="24"/>
              <w:szCs w:val="24"/>
            </w:rPr>
            <w:t>]</w:t>
          </w:r>
        </w:sdtContent>
      </w:sdt>
      <w:r w:rsidR="00EC1659" w:rsidRPr="00614074">
        <w:rPr>
          <w:rFonts w:ascii="Times New Roman" w:hAnsi="Times New Roman" w:cs="Times New Roman"/>
          <w:sz w:val="24"/>
          <w:szCs w:val="24"/>
        </w:rPr>
        <w:t xml:space="preserve">The </w:t>
      </w:r>
      <w:sdt>
        <w:sdtPr>
          <w:rPr>
            <w:rFonts w:ascii="Times New Roman" w:eastAsia="Times New Roman" w:hAnsi="Times New Roman" w:cs="Times New Roman"/>
            <w:sz w:val="24"/>
            <w:szCs w:val="24"/>
          </w:rPr>
          <w:tag w:val="HD:1.185.0.0:dfdb4081-d284-4a5f-b938-f6589a6815d2"/>
          <w:id w:val="-823508388"/>
          <w:placeholder>
            <w:docPart w:val="7D3A3C514166486BAF3FA6ADD2353364"/>
          </w:placeholder>
        </w:sdtPr>
        <w:sdtContent>
          <w:r w:rsidR="00614074" w:rsidRPr="00614074">
            <w:rPr>
              <w:rFonts w:ascii="Times New Roman" w:eastAsia="Times New Roman" w:hAnsi="Times New Roman" w:cs="Times New Roman"/>
              <w:noProof/>
              <w:sz w:val="24"/>
              <w:szCs w:val="24"/>
            </w:rPr>
            <w:t>[</w:t>
          </w:r>
          <w:r w:rsidR="00614074" w:rsidRPr="00614074">
            <w:rPr>
              <w:rFonts w:ascii="Times New Roman" w:eastAsia="Times New Roman" w:hAnsi="Times New Roman" w:cs="Times New Roman"/>
              <w:noProof/>
              <w:color w:val="0000FF"/>
              <w:sz w:val="24"/>
              <w:szCs w:val="24"/>
            </w:rPr>
            <w:t>TrustAmendmentNumber:Like This</w:t>
          </w:r>
          <w:r w:rsidR="00614074" w:rsidRPr="00614074">
            <w:rPr>
              <w:rFonts w:ascii="Times New Roman" w:eastAsia="Times New Roman" w:hAnsi="Times New Roman" w:cs="Times New Roman"/>
              <w:noProof/>
              <w:sz w:val="24"/>
              <w:szCs w:val="24"/>
            </w:rPr>
            <w:t>]</w:t>
          </w:r>
        </w:sdtContent>
      </w:sdt>
      <w:r w:rsidR="00614074" w:rsidRPr="00614074">
        <w:rPr>
          <w:rFonts w:ascii="Times New Roman" w:eastAsia="Times New Roman" w:hAnsi="Times New Roman" w:cs="Times New Roman"/>
          <w:sz w:val="24"/>
          <w:szCs w:val="24"/>
        </w:rPr>
        <w:t xml:space="preserve"> Amendment</w:t>
      </w:r>
      <w:r w:rsidR="003B4DFB">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86a46ab6-5e6a-458c-a9cb-e7de28231207"/>
          <w:id w:val="62843287"/>
          <w:placeholder>
            <w:docPart w:val="DBADC0D5D37B46F6AC63800025820B23"/>
          </w:placeholder>
        </w:sdtPr>
        <w:sdtContent>
          <w:r w:rsidR="00614074" w:rsidRPr="00614074">
            <w:rPr>
              <w:rFonts w:ascii="Times New Roman" w:eastAsia="Times New Roman" w:hAnsi="Times New Roman" w:cs="Times New Roman"/>
              <w:noProof/>
              <w:sz w:val="24"/>
              <w:szCs w:val="24"/>
            </w:rPr>
            <w:t>[</w:t>
          </w:r>
          <w:r w:rsidR="00614074" w:rsidRPr="00614074">
            <w:rPr>
              <w:rFonts w:ascii="Times New Roman" w:eastAsia="Times New Roman" w:hAnsi="Times New Roman" w:cs="Times New Roman"/>
              <w:noProof/>
              <w:color w:val="008000"/>
              <w:sz w:val="24"/>
              <w:szCs w:val="24"/>
            </w:rPr>
            <w:t>IF TrustRestatement?</w:t>
          </w:r>
          <w:r w:rsidR="00614074" w:rsidRPr="00614074">
            <w:rPr>
              <w:rFonts w:ascii="Times New Roman" w:eastAsia="Times New Roman" w:hAnsi="Times New Roman" w:cs="Times New Roman"/>
              <w:noProof/>
              <w:sz w:val="24"/>
              <w:szCs w:val="24"/>
            </w:rPr>
            <w:t>]</w:t>
          </w:r>
        </w:sdtContent>
      </w:sdt>
      <w:r w:rsidR="00614074" w:rsidRPr="00614074">
        <w:rPr>
          <w:rFonts w:ascii="Times New Roman" w:eastAsia="Times New Roman" w:hAnsi="Times New Roman" w:cs="Times New Roman"/>
          <w:sz w:val="24"/>
          <w:szCs w:val="24"/>
        </w:rPr>
        <w:t xml:space="preserve"> and Restatement</w:t>
      </w:r>
      <w:r w:rsidR="00614074">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8ce1880f-8e9e-4028-9695-8bf38849d8fd"/>
          <w:id w:val="-1619141277"/>
          <w:placeholder>
            <w:docPart w:val="FD069BCC067C4CBD903B38D3DA091B42"/>
          </w:placeholder>
        </w:sdtPr>
        <w:sdtContent>
          <w:r w:rsidR="00614074" w:rsidRPr="00614074">
            <w:rPr>
              <w:rFonts w:ascii="Times New Roman" w:eastAsia="Times New Roman" w:hAnsi="Times New Roman" w:cs="Times New Roman"/>
              <w:noProof/>
              <w:sz w:val="24"/>
              <w:szCs w:val="24"/>
            </w:rPr>
            <w:t>[</w:t>
          </w:r>
          <w:r w:rsidR="00614074" w:rsidRPr="00614074">
            <w:rPr>
              <w:rFonts w:ascii="Times New Roman" w:eastAsia="Times New Roman" w:hAnsi="Times New Roman" w:cs="Times New Roman"/>
              <w:noProof/>
              <w:color w:val="008000"/>
              <w:sz w:val="24"/>
              <w:szCs w:val="24"/>
            </w:rPr>
            <w:t>END IF</w:t>
          </w:r>
          <w:r w:rsidR="00614074" w:rsidRPr="00614074">
            <w:rPr>
              <w:rFonts w:ascii="Times New Roman" w:eastAsia="Times New Roman" w:hAnsi="Times New Roman" w:cs="Times New Roman"/>
              <w:noProof/>
              <w:sz w:val="24"/>
              <w:szCs w:val="24"/>
            </w:rPr>
            <w:t>]</w:t>
          </w:r>
        </w:sdtContent>
      </w:sdt>
      <w:r w:rsidR="003B4DFB">
        <w:rPr>
          <w:rFonts w:ascii="Times New Roman" w:eastAsia="Times New Roman" w:hAnsi="Times New Roman" w:cs="Times New Roman"/>
          <w:sz w:val="24"/>
          <w:szCs w:val="24"/>
        </w:rPr>
        <w:t>of the</w:t>
      </w:r>
      <w:r w:rsidR="003B4DFB" w:rsidRPr="00614074">
        <w:rPr>
          <w:rFonts w:ascii="Times New Roman" w:hAnsi="Times New Roman" w:cs="Times New Roman"/>
          <w:sz w:val="24"/>
          <w:szCs w:val="24"/>
        </w:rPr>
        <w:t xml:space="preserve"> </w:t>
      </w:r>
      <w:r w:rsidR="00EC1659" w:rsidRPr="00614074">
        <w:rPr>
          <w:rFonts w:ascii="Times New Roman" w:hAnsi="Times New Roman" w:cs="Times New Roman"/>
          <w:sz w:val="24"/>
          <w:szCs w:val="24"/>
        </w:rPr>
        <w:t xml:space="preserve">SURVIVOR’S TRUST CREATED UNDER THE </w:t>
      </w:r>
      <w:sdt>
        <w:sdtPr>
          <w:rPr>
            <w:rFonts w:ascii="Times New Roman" w:eastAsia="Times New Roman" w:hAnsi="Times New Roman" w:cs="Times New Roman"/>
            <w:color w:val="0000FF"/>
            <w:sz w:val="24"/>
            <w:szCs w:val="24"/>
          </w:rPr>
          <w:tag w:val="HD:1.185.0.0:f8ed0b0e-0239-4c31-b3b4-9b6edc23e758"/>
          <w:id w:val="334893017"/>
          <w:placeholder>
            <w:docPart w:val="21DEA676FD484349823E2C73D4E9D277"/>
          </w:placeholder>
        </w:sdtPr>
        <w:sdtContent>
          <w:r w:rsidR="00EC1659" w:rsidRPr="00614074">
            <w:rPr>
              <w:rFonts w:ascii="Times New Roman" w:eastAsia="Times New Roman" w:hAnsi="Times New Roman" w:cs="Times New Roman"/>
              <w:noProof/>
              <w:color w:val="0000FF"/>
              <w:sz w:val="24"/>
              <w:szCs w:val="24"/>
            </w:rPr>
            <w:t>[TrustName:LIKE THIS]</w:t>
          </w:r>
        </w:sdtContent>
      </w:sdt>
      <w:r w:rsidR="00EC1659" w:rsidRPr="00614074">
        <w:rPr>
          <w:rFonts w:ascii="Times New Roman" w:hAnsi="Times New Roman" w:cs="Times New Roman"/>
          <w:sz w:val="24"/>
          <w:szCs w:val="24"/>
        </w:rPr>
        <w:t xml:space="preserve"> dated </w:t>
      </w:r>
      <w:sdt>
        <w:sdtPr>
          <w:rPr>
            <w:rFonts w:ascii="Times New Roman" w:hAnsi="Times New Roman" w:cs="Times New Roman"/>
            <w:sz w:val="24"/>
            <w:szCs w:val="24"/>
          </w:rPr>
          <w:tag w:val="HD:1.185.0.0:3ec8ea10-ab05-4235-bd07-df1cfa83fa5d"/>
          <w:id w:val="997381915"/>
          <w:placeholder>
            <w:docPart w:val="ED13E166EE0A4168BE3F1ECB82AE858F"/>
          </w:placeholder>
        </w:sdtPr>
        <w:sdtContent>
          <w:r w:rsidR="00EC1659" w:rsidRPr="00614074">
            <w:rPr>
              <w:rFonts w:ascii="Times New Roman" w:hAnsi="Times New Roman" w:cs="Times New Roman"/>
              <w:noProof/>
              <w:sz w:val="24"/>
              <w:szCs w:val="24"/>
            </w:rPr>
            <w:t>[</w:t>
          </w:r>
          <w:r w:rsidR="00EC1659" w:rsidRPr="00614074">
            <w:rPr>
              <w:rFonts w:ascii="Times New Roman" w:hAnsi="Times New Roman" w:cs="Times New Roman"/>
              <w:noProof/>
              <w:color w:val="0000FF"/>
              <w:sz w:val="24"/>
              <w:szCs w:val="24"/>
            </w:rPr>
            <w:t>TrustDate</w:t>
          </w:r>
          <w:r w:rsidR="00EC1659" w:rsidRPr="00614074">
            <w:rPr>
              <w:rFonts w:ascii="Times New Roman" w:hAnsi="Times New Roman" w:cs="Times New Roman"/>
              <w:noProof/>
              <w:sz w:val="24"/>
              <w:szCs w:val="24"/>
            </w:rPr>
            <w:t>]</w:t>
          </w:r>
        </w:sdtContent>
      </w:sdt>
      <w:r w:rsidR="00614074">
        <w:rPr>
          <w:rFonts w:ascii="Times New Roman" w:hAnsi="Times New Roman" w:cs="Times New Roman"/>
          <w:sz w:val="24"/>
          <w:szCs w:val="24"/>
        </w:rPr>
        <w:t>;</w:t>
      </w:r>
      <w:sdt>
        <w:sdtPr>
          <w:rPr>
            <w:rFonts w:ascii="Times New Roman" w:hAnsi="Times New Roman" w:cs="Times New Roman"/>
            <w:sz w:val="24"/>
            <w:szCs w:val="24"/>
          </w:rPr>
          <w:tag w:val="HD:1.190.0.0:81c52d99-dff3-440a-85fc-b06c5b6c375f"/>
          <w:id w:val="-1789188770"/>
          <w:placeholder>
            <w:docPart w:val="0009D316E4424B47A85EA3FFD0E9BEB8"/>
          </w:placeholder>
        </w:sdtPr>
        <w:sdtContent>
          <w:r w:rsidR="00EC1659" w:rsidRPr="00614074">
            <w:rPr>
              <w:rFonts w:ascii="Times New Roman" w:hAnsi="Times New Roman" w:cs="Times New Roman"/>
              <w:noProof/>
              <w:sz w:val="24"/>
              <w:szCs w:val="24"/>
            </w:rPr>
            <w:t>[</w:t>
          </w:r>
          <w:r w:rsidR="00EC1659" w:rsidRPr="00614074">
            <w:rPr>
              <w:rFonts w:ascii="Times New Roman" w:hAnsi="Times New Roman" w:cs="Times New Roman"/>
              <w:noProof/>
              <w:color w:val="008000"/>
              <w:sz w:val="24"/>
              <w:szCs w:val="24"/>
            </w:rPr>
            <w:t>END IF</w:t>
          </w:r>
          <w:r w:rsidR="00EC1659" w:rsidRPr="00614074">
            <w:rPr>
              <w:rFonts w:ascii="Times New Roman" w:hAnsi="Times New Roman" w:cs="Times New Roman"/>
              <w:noProof/>
              <w:sz w:val="24"/>
              <w:szCs w:val="24"/>
            </w:rPr>
            <w:t>]</w:t>
          </w:r>
        </w:sdtContent>
      </w:sdt>
      <w:sdt>
        <w:sdtPr>
          <w:rPr>
            <w:rFonts w:ascii="Times New Roman" w:hAnsi="Times New Roman" w:cs="Times New Roman"/>
            <w:sz w:val="24"/>
            <w:szCs w:val="24"/>
          </w:rPr>
          <w:tag w:val="HD:1.190.0.0:52c3e7c1-fa1e-4b04-9c61-d7049f7a25ad"/>
          <w:id w:val="-540288005"/>
          <w:placeholder>
            <w:docPart w:val="EC6607B3A58942FFAC79D4A100DF2DD1"/>
          </w:placeholder>
        </w:sdtPr>
        <w:sdtContent>
          <w:r w:rsidR="00EC1659" w:rsidRPr="00614074">
            <w:rPr>
              <w:rFonts w:ascii="Times New Roman" w:hAnsi="Times New Roman" w:cs="Times New Roman"/>
              <w:noProof/>
              <w:sz w:val="24"/>
              <w:szCs w:val="24"/>
            </w:rPr>
            <w:t>[</w:t>
          </w:r>
          <w:r w:rsidR="00EC1659" w:rsidRPr="00614074">
            <w:rPr>
              <w:rFonts w:ascii="Times New Roman" w:hAnsi="Times New Roman" w:cs="Times New Roman"/>
              <w:noProof/>
              <w:color w:val="008000"/>
              <w:sz w:val="24"/>
              <w:szCs w:val="24"/>
            </w:rPr>
            <w:t>ELSE</w:t>
          </w:r>
          <w:r w:rsidR="00EC1659" w:rsidRPr="00614074">
            <w:rPr>
              <w:rFonts w:ascii="Times New Roman" w:hAnsi="Times New Roman" w:cs="Times New Roman"/>
              <w:noProof/>
              <w:sz w:val="24"/>
              <w:szCs w:val="24"/>
            </w:rPr>
            <w:t>]</w:t>
          </w:r>
        </w:sdtContent>
      </w:sdt>
      <w:r w:rsidR="00614074" w:rsidRPr="00614074">
        <w:rPr>
          <w:rFonts w:eastAsia="Times New Roman"/>
          <w:sz w:val="18"/>
          <w:szCs w:val="18"/>
        </w:rPr>
        <w:t xml:space="preserve"> </w:t>
      </w:r>
      <w:sdt>
        <w:sdtPr>
          <w:rPr>
            <w:rFonts w:eastAsia="Times New Roman"/>
            <w:sz w:val="18"/>
            <w:szCs w:val="18"/>
          </w:rPr>
          <w:tag w:val="HD:1.185.0.0:ddec1b7d-2c46-4278-9064-5ad0f9d39457"/>
          <w:id w:val="-555542329"/>
          <w:placeholder>
            <w:docPart w:val="65C7A5C68D50451C9F3E7F2D1FC9359E"/>
          </w:placeholder>
        </w:sdtPr>
        <w:sdtEndPr>
          <w:rPr>
            <w:rFonts w:ascii="Times New Roman" w:hAnsi="Times New Roman" w:cs="Times New Roman"/>
            <w:sz w:val="24"/>
            <w:szCs w:val="24"/>
          </w:rPr>
        </w:sdtEndPr>
        <w:sdtContent>
          <w:r w:rsidR="00614074" w:rsidRPr="00614074">
            <w:rPr>
              <w:rFonts w:ascii="Times New Roman" w:eastAsia="Times New Roman" w:hAnsi="Times New Roman" w:cs="Times New Roman"/>
              <w:noProof/>
              <w:sz w:val="24"/>
              <w:szCs w:val="24"/>
            </w:rPr>
            <w:t>[</w:t>
          </w:r>
          <w:r w:rsidR="00614074" w:rsidRPr="00614074">
            <w:rPr>
              <w:rFonts w:ascii="Times New Roman" w:eastAsia="Times New Roman" w:hAnsi="Times New Roman" w:cs="Times New Roman"/>
              <w:noProof/>
              <w:color w:val="008000"/>
              <w:sz w:val="24"/>
              <w:szCs w:val="24"/>
            </w:rPr>
            <w:t>IF TrustAmendment?</w:t>
          </w:r>
          <w:r w:rsidR="00614074" w:rsidRPr="00614074">
            <w:rPr>
              <w:rFonts w:ascii="Times New Roman" w:eastAsia="Times New Roman" w:hAnsi="Times New Roman" w:cs="Times New Roman"/>
              <w:noProof/>
              <w:sz w:val="24"/>
              <w:szCs w:val="24"/>
            </w:rPr>
            <w:t>]</w:t>
          </w:r>
        </w:sdtContent>
      </w:sdt>
      <w:sdt>
        <w:sdtPr>
          <w:rPr>
            <w:rFonts w:ascii="Times New Roman" w:eastAsia="Times New Roman" w:hAnsi="Times New Roman" w:cs="Times New Roman"/>
            <w:sz w:val="24"/>
            <w:szCs w:val="24"/>
          </w:rPr>
          <w:tag w:val="HD:1.185.0.0:fb990653-66b5-4f50-be02-8fbfcf56c45f"/>
          <w:id w:val="-573516770"/>
          <w:placeholder>
            <w:docPart w:val="AE8BD2EDEFDD4D4C9854AA44F7C979F4"/>
          </w:placeholder>
        </w:sdtPr>
        <w:sdtContent>
          <w:r w:rsidR="00614074" w:rsidRPr="00614074">
            <w:rPr>
              <w:rFonts w:ascii="Times New Roman" w:eastAsia="Times New Roman" w:hAnsi="Times New Roman" w:cs="Times New Roman"/>
              <w:noProof/>
              <w:sz w:val="24"/>
              <w:szCs w:val="24"/>
            </w:rPr>
            <w:t>[</w:t>
          </w:r>
          <w:r w:rsidR="00614074" w:rsidRPr="00614074">
            <w:rPr>
              <w:rFonts w:ascii="Times New Roman" w:eastAsia="Times New Roman" w:hAnsi="Times New Roman" w:cs="Times New Roman"/>
              <w:noProof/>
              <w:color w:val="0000FF"/>
              <w:sz w:val="24"/>
              <w:szCs w:val="24"/>
            </w:rPr>
            <w:t>TrustAmendmentNumber:Like This</w:t>
          </w:r>
          <w:r w:rsidR="00614074" w:rsidRPr="00614074">
            <w:rPr>
              <w:rFonts w:ascii="Times New Roman" w:eastAsia="Times New Roman" w:hAnsi="Times New Roman" w:cs="Times New Roman"/>
              <w:noProof/>
              <w:sz w:val="24"/>
              <w:szCs w:val="24"/>
            </w:rPr>
            <w:t>]</w:t>
          </w:r>
        </w:sdtContent>
      </w:sdt>
      <w:r w:rsidR="00614074" w:rsidRPr="00614074">
        <w:rPr>
          <w:rFonts w:ascii="Times New Roman" w:eastAsia="Times New Roman" w:hAnsi="Times New Roman" w:cs="Times New Roman"/>
          <w:sz w:val="24"/>
          <w:szCs w:val="24"/>
        </w:rPr>
        <w:t xml:space="preserve"> Amendment</w:t>
      </w:r>
      <w:sdt>
        <w:sdtPr>
          <w:rPr>
            <w:rFonts w:ascii="Times New Roman" w:eastAsia="Times New Roman" w:hAnsi="Times New Roman" w:cs="Times New Roman"/>
            <w:sz w:val="24"/>
            <w:szCs w:val="24"/>
          </w:rPr>
          <w:tag w:val="HD:1.185.0.0:ce20ad62-5d14-41b3-8660-a20c5ab45633"/>
          <w:id w:val="-618521126"/>
          <w:placeholder>
            <w:docPart w:val="4FDE26F24C13438A9CC7F4E1B54F7CE1"/>
          </w:placeholder>
        </w:sdtPr>
        <w:sdtContent>
          <w:r w:rsidR="00614074" w:rsidRPr="00614074">
            <w:rPr>
              <w:rFonts w:ascii="Times New Roman" w:eastAsia="Times New Roman" w:hAnsi="Times New Roman" w:cs="Times New Roman"/>
              <w:noProof/>
              <w:sz w:val="24"/>
              <w:szCs w:val="24"/>
            </w:rPr>
            <w:t>[</w:t>
          </w:r>
          <w:r w:rsidR="00614074" w:rsidRPr="00614074">
            <w:rPr>
              <w:rFonts w:ascii="Times New Roman" w:eastAsia="Times New Roman" w:hAnsi="Times New Roman" w:cs="Times New Roman"/>
              <w:noProof/>
              <w:color w:val="008000"/>
              <w:sz w:val="24"/>
              <w:szCs w:val="24"/>
            </w:rPr>
            <w:t>IF TrustRestatement?</w:t>
          </w:r>
          <w:r w:rsidR="00614074" w:rsidRPr="00614074">
            <w:rPr>
              <w:rFonts w:ascii="Times New Roman" w:eastAsia="Times New Roman" w:hAnsi="Times New Roman" w:cs="Times New Roman"/>
              <w:noProof/>
              <w:sz w:val="24"/>
              <w:szCs w:val="24"/>
            </w:rPr>
            <w:t>]</w:t>
          </w:r>
        </w:sdtContent>
      </w:sdt>
      <w:r w:rsidR="00614074" w:rsidRPr="00614074">
        <w:rPr>
          <w:rFonts w:ascii="Times New Roman" w:eastAsia="Times New Roman" w:hAnsi="Times New Roman" w:cs="Times New Roman"/>
          <w:sz w:val="24"/>
          <w:szCs w:val="24"/>
        </w:rPr>
        <w:t xml:space="preserve"> and Restatement</w:t>
      </w:r>
      <w:sdt>
        <w:sdtPr>
          <w:rPr>
            <w:rFonts w:ascii="Times New Roman" w:eastAsia="Times New Roman" w:hAnsi="Times New Roman" w:cs="Times New Roman"/>
            <w:sz w:val="24"/>
            <w:szCs w:val="24"/>
          </w:rPr>
          <w:tag w:val="HD:1.185.0.0:875569b0-8f4c-4e85-a93f-135235f5107d"/>
          <w:id w:val="-2137483074"/>
          <w:placeholder>
            <w:docPart w:val="B62F4EE91EDF4FE2B82C9CE172DCFD39"/>
          </w:placeholder>
        </w:sdtPr>
        <w:sdtContent>
          <w:r w:rsidR="00614074" w:rsidRPr="00614074">
            <w:rPr>
              <w:rFonts w:ascii="Times New Roman" w:eastAsia="Times New Roman" w:hAnsi="Times New Roman" w:cs="Times New Roman"/>
              <w:noProof/>
              <w:sz w:val="24"/>
              <w:szCs w:val="24"/>
            </w:rPr>
            <w:t>[</w:t>
          </w:r>
          <w:r w:rsidR="00614074" w:rsidRPr="00614074">
            <w:rPr>
              <w:rFonts w:ascii="Times New Roman" w:eastAsia="Times New Roman" w:hAnsi="Times New Roman" w:cs="Times New Roman"/>
              <w:noProof/>
              <w:color w:val="008000"/>
              <w:sz w:val="24"/>
              <w:szCs w:val="24"/>
            </w:rPr>
            <w:t>END IF</w:t>
          </w:r>
          <w:r w:rsidR="00614074" w:rsidRPr="00614074">
            <w:rPr>
              <w:rFonts w:ascii="Times New Roman" w:eastAsia="Times New Roman" w:hAnsi="Times New Roman" w:cs="Times New Roman"/>
              <w:noProof/>
              <w:sz w:val="24"/>
              <w:szCs w:val="24"/>
            </w:rPr>
            <w:t>]</w:t>
          </w:r>
        </w:sdtContent>
      </w:sdt>
      <w:r w:rsidR="00614074" w:rsidRPr="00614074">
        <w:rPr>
          <w:rFonts w:ascii="Times New Roman" w:eastAsia="Times New Roman" w:hAnsi="Times New Roman" w:cs="Times New Roman"/>
          <w:sz w:val="24"/>
          <w:szCs w:val="24"/>
        </w:rPr>
        <w:t xml:space="preserve"> of the </w:t>
      </w:r>
      <w:sdt>
        <w:sdtPr>
          <w:rPr>
            <w:rFonts w:ascii="Times New Roman" w:eastAsia="Times New Roman" w:hAnsi="Times New Roman" w:cs="Times New Roman"/>
            <w:sz w:val="24"/>
            <w:szCs w:val="24"/>
          </w:rPr>
          <w:tag w:val="HD:1.185.0.0:2a8a0f70-f868-4d9c-ac36-9c81838716da"/>
          <w:id w:val="233130410"/>
          <w:placeholder>
            <w:docPart w:val="1E1C8E49754D44B88F6BE36E22C4BB38"/>
          </w:placeholder>
        </w:sdtPr>
        <w:sdtContent>
          <w:r w:rsidR="00614074" w:rsidRPr="00614074">
            <w:rPr>
              <w:rFonts w:ascii="Times New Roman" w:eastAsia="Times New Roman" w:hAnsi="Times New Roman" w:cs="Times New Roman"/>
              <w:noProof/>
              <w:sz w:val="24"/>
              <w:szCs w:val="24"/>
            </w:rPr>
            <w:t>[</w:t>
          </w:r>
          <w:r w:rsidR="00614074" w:rsidRPr="00614074">
            <w:rPr>
              <w:rFonts w:ascii="Times New Roman" w:eastAsia="Times New Roman" w:hAnsi="Times New Roman" w:cs="Times New Roman"/>
              <w:noProof/>
              <w:color w:val="008000"/>
              <w:sz w:val="24"/>
              <w:szCs w:val="24"/>
            </w:rPr>
            <w:t>END IF</w:t>
          </w:r>
          <w:r w:rsidR="00614074" w:rsidRPr="00614074">
            <w:rPr>
              <w:rFonts w:ascii="Times New Roman" w:eastAsia="Times New Roman" w:hAnsi="Times New Roman" w:cs="Times New Roman"/>
              <w:noProof/>
              <w:sz w:val="24"/>
              <w:szCs w:val="24"/>
            </w:rPr>
            <w:t>]</w:t>
          </w:r>
        </w:sdtContent>
      </w:sdt>
      <w:bookmarkStart w:id="13" w:name="_Hlk140951180"/>
      <w:sdt>
        <w:sdtPr>
          <w:rPr>
            <w:rFonts w:ascii="Times New Roman" w:eastAsia="Times New Roman" w:hAnsi="Times New Roman" w:cs="Times New Roman"/>
            <w:sz w:val="24"/>
            <w:szCs w:val="24"/>
          </w:rPr>
          <w:tag w:val="HD:1.185.0.0:ff5ca799-2ccb-4c5b-81f6-ca595fe19e6b"/>
          <w:id w:val="1402026881"/>
          <w:placeholder>
            <w:docPart w:val="8FA08C2776D34B4AA0216354F060BA04"/>
          </w:placeholder>
        </w:sdtPr>
        <w:sdtContent>
          <w:r w:rsidR="00614074" w:rsidRPr="00614074">
            <w:rPr>
              <w:rFonts w:ascii="Times New Roman" w:eastAsia="Times New Roman" w:hAnsi="Times New Roman" w:cs="Times New Roman"/>
              <w:noProof/>
              <w:sz w:val="24"/>
              <w:szCs w:val="24"/>
            </w:rPr>
            <w:t>[</w:t>
          </w:r>
          <w:r w:rsidR="00614074" w:rsidRPr="00614074">
            <w:rPr>
              <w:rFonts w:ascii="Times New Roman" w:eastAsia="Times New Roman" w:hAnsi="Times New Roman" w:cs="Times New Roman"/>
              <w:noProof/>
              <w:color w:val="0000FF"/>
              <w:sz w:val="24"/>
              <w:szCs w:val="24"/>
            </w:rPr>
            <w:t>TrustName</w:t>
          </w:r>
          <w:r w:rsidR="00614074" w:rsidRPr="00614074">
            <w:rPr>
              <w:rFonts w:ascii="Times New Roman" w:eastAsia="Times New Roman" w:hAnsi="Times New Roman" w:cs="Times New Roman"/>
              <w:noProof/>
              <w:sz w:val="24"/>
              <w:szCs w:val="24"/>
            </w:rPr>
            <w:t>]</w:t>
          </w:r>
        </w:sdtContent>
      </w:sdt>
      <w:r w:rsidR="002130F4">
        <w:rPr>
          <w:rFonts w:ascii="Times New Roman" w:hAnsi="Times New Roman" w:cs="Times New Roman"/>
          <w:sz w:val="24"/>
          <w:szCs w:val="24"/>
        </w:rPr>
        <w:t xml:space="preserve"> dated</w:t>
      </w:r>
      <w:r w:rsidR="00614074" w:rsidRPr="00614074">
        <w:rPr>
          <w:rFonts w:ascii="Times New Roman" w:hAnsi="Times New Roman" w:cs="Times New Roman"/>
          <w:sz w:val="24"/>
          <w:szCs w:val="24"/>
        </w:rPr>
        <w:t xml:space="preserve"> </w:t>
      </w:r>
      <w:sdt>
        <w:sdtPr>
          <w:rPr>
            <w:rFonts w:ascii="Times New Roman" w:hAnsi="Times New Roman" w:cs="Times New Roman"/>
            <w:sz w:val="24"/>
            <w:szCs w:val="24"/>
          </w:rPr>
          <w:tag w:val="HD:1.185.0.0:3a475d84-50ad-40ac-8970-65cf8e91d9e3"/>
          <w:id w:val="-607818704"/>
          <w:placeholder>
            <w:docPart w:val="88D0BC15D4B9403DB7942062F6E72E3C"/>
          </w:placeholder>
        </w:sdtPr>
        <w:sdtContent>
          <w:r w:rsidR="00614074" w:rsidRPr="00614074">
            <w:rPr>
              <w:rFonts w:ascii="Times New Roman" w:hAnsi="Times New Roman" w:cs="Times New Roman"/>
              <w:noProof/>
              <w:sz w:val="24"/>
              <w:szCs w:val="24"/>
            </w:rPr>
            <w:t>[</w:t>
          </w:r>
          <w:r w:rsidR="00614074" w:rsidRPr="00614074">
            <w:rPr>
              <w:rFonts w:ascii="Times New Roman" w:hAnsi="Times New Roman" w:cs="Times New Roman"/>
              <w:noProof/>
              <w:color w:val="0000FF"/>
              <w:sz w:val="24"/>
              <w:szCs w:val="24"/>
            </w:rPr>
            <w:t>TrustDate:Mmmm d, yyyy</w:t>
          </w:r>
          <w:r w:rsidR="00614074" w:rsidRPr="00614074">
            <w:rPr>
              <w:rFonts w:ascii="Times New Roman" w:hAnsi="Times New Roman" w:cs="Times New Roman"/>
              <w:noProof/>
              <w:sz w:val="24"/>
              <w:szCs w:val="24"/>
            </w:rPr>
            <w:t>]</w:t>
          </w:r>
        </w:sdtContent>
      </w:sdt>
      <w:bookmarkEnd w:id="13"/>
      <w:r w:rsidR="00614074" w:rsidRPr="00614074">
        <w:rPr>
          <w:rFonts w:ascii="Times New Roman" w:hAnsi="Times New Roman" w:cs="Times New Roman"/>
          <w:sz w:val="24"/>
          <w:szCs w:val="24"/>
        </w:rPr>
        <w:t>;</w:t>
      </w:r>
      <w:sdt>
        <w:sdtPr>
          <w:rPr>
            <w:rFonts w:ascii="Times New Roman" w:hAnsi="Times New Roman" w:cs="Times New Roman"/>
            <w:sz w:val="24"/>
            <w:szCs w:val="24"/>
          </w:rPr>
          <w:tag w:val="HD:1.190.0.0:087dac4d-3f51-4263-8554-c63ecd8c0dca"/>
          <w:id w:val="-837994337"/>
          <w:placeholder>
            <w:docPart w:val="9FA3049BE7F2448D9C6C675F4E39D49E"/>
          </w:placeholder>
        </w:sdtPr>
        <w:sdtContent>
          <w:r w:rsidR="00EC1659" w:rsidRPr="00614074">
            <w:rPr>
              <w:rFonts w:ascii="Times New Roman" w:hAnsi="Times New Roman" w:cs="Times New Roman"/>
              <w:noProof/>
              <w:sz w:val="24"/>
              <w:szCs w:val="24"/>
            </w:rPr>
            <w:t>[</w:t>
          </w:r>
          <w:r w:rsidR="00EC1659" w:rsidRPr="00614074">
            <w:rPr>
              <w:rFonts w:ascii="Times New Roman" w:hAnsi="Times New Roman" w:cs="Times New Roman"/>
              <w:noProof/>
              <w:color w:val="008000"/>
              <w:sz w:val="24"/>
              <w:szCs w:val="24"/>
            </w:rPr>
            <w:t>END IF</w:t>
          </w:r>
          <w:r w:rsidR="00EC1659" w:rsidRPr="00614074">
            <w:rPr>
              <w:rFonts w:ascii="Times New Roman" w:hAnsi="Times New Roman" w:cs="Times New Roman"/>
              <w:noProof/>
              <w:sz w:val="24"/>
              <w:szCs w:val="24"/>
            </w:rPr>
            <w:t>]</w:t>
          </w:r>
          <w:r w:rsidR="00C751F3">
            <w:rPr>
              <w:rFonts w:ascii="Times New Roman" w:hAnsi="Times New Roman" w:cs="Times New Roman"/>
              <w:noProof/>
              <w:sz w:val="24"/>
              <w:szCs w:val="24"/>
            </w:rPr>
            <w:t xml:space="preserve"> {{% ENDIF %}}</w:t>
          </w:r>
        </w:sdtContent>
      </w:sdt>
    </w:p>
    <w:sdt>
      <w:sdtPr>
        <w:rPr>
          <w:rFonts w:ascii="Times New Roman" w:hAnsi="Times New Roman" w:cs="Times New Roman"/>
          <w:sz w:val="24"/>
          <w:szCs w:val="24"/>
        </w:rPr>
        <w:tag w:val="HD:1.190.0.0:30ab4493-cdf4-41dd-9314-4f190815f68b"/>
        <w:id w:val="1768653765"/>
        <w:placeholder>
          <w:docPart w:val="7A4511FE7EAF4BBF91BBBEC7F781C0B2"/>
        </w:placeholder>
      </w:sdtPr>
      <w:sdtContent>
        <w:p w14:paraId="77A356E0" w14:textId="62B73D14" w:rsidR="00756B61" w:rsidRDefault="00756B61" w:rsidP="00756B61">
          <w:pPr>
            <w:widowControl w:val="0"/>
            <w:tabs>
              <w:tab w:val="left" w:pos="0"/>
            </w:tabs>
            <w:suppressAutoHyphens/>
            <w:spacing w:after="0" w:line="240" w:lineRule="auto"/>
            <w:ind w:left="576"/>
            <w:jc w:val="both"/>
            <w:rPr>
              <w:rFonts w:ascii="Times New Roman" w:hAnsi="Times New Roman" w:cs="Times New Roman"/>
              <w:sz w:val="24"/>
              <w:szCs w:val="24"/>
            </w:rPr>
          </w:pPr>
          <w:r>
            <w:rPr>
              <w:rFonts w:ascii="Times New Roman" w:hAnsi="Times New Roman" w:cs="Times New Roman"/>
              <w:noProof/>
              <w:sz w:val="24"/>
              <w:szCs w:val="24"/>
            </w:rPr>
            <w:t>[</w:t>
          </w:r>
          <w:r w:rsidRPr="00756B61">
            <w:rPr>
              <w:rFonts w:ascii="Times New Roman" w:hAnsi="Times New Roman" w:cs="Times New Roman"/>
              <w:noProof/>
              <w:color w:val="008000"/>
              <w:sz w:val="24"/>
              <w:szCs w:val="24"/>
            </w:rPr>
            <w:t>IF EPTypeTrust?</w:t>
          </w:r>
          <w:r>
            <w:rPr>
              <w:rFonts w:ascii="Times New Roman" w:hAnsi="Times New Roman" w:cs="Times New Roman"/>
              <w:noProof/>
              <w:sz w:val="24"/>
              <w:szCs w:val="24"/>
            </w:rPr>
            <w:t>]</w:t>
          </w:r>
        </w:p>
      </w:sdtContent>
    </w:sdt>
    <w:p w14:paraId="3CAD23C0" w14:textId="3003ABC8" w:rsidR="00AC21A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Written Instruction of </w:t>
      </w:r>
      <w:sdt>
        <w:sdtPr>
          <w:rPr>
            <w:rFonts w:ascii="Times New Roman" w:hAnsi="Times New Roman" w:cs="Times New Roman"/>
            <w:sz w:val="24"/>
            <w:szCs w:val="24"/>
          </w:rPr>
          <w:tag w:val="HD:1.187.0.0:aecac9c8-e85c-4567-b796-58dade5dc2ea"/>
          <w:id w:val="-57484632"/>
          <w:placeholder>
            <w:docPart w:val="BF06981C08CE47E2B1806DD605A66E00"/>
          </w:placeholder>
        </w:sdtPr>
        <w:sdtContent>
          <w:r w:rsidR="003B23AF">
            <w:rPr>
              <w:rFonts w:ascii="Times New Roman" w:hAnsi="Times New Roman" w:cs="Times New Roman"/>
              <w:noProof/>
              <w:sz w:val="24"/>
              <w:szCs w:val="24"/>
            </w:rPr>
            <w:t>{{PrimaryNameSigningUse}}</w:t>
          </w:r>
        </w:sdtContent>
      </w:sdt>
      <w:r w:rsidRPr="005E1EB4">
        <w:rPr>
          <w:rFonts w:ascii="Times New Roman" w:hAnsi="Times New Roman" w:cs="Times New Roman"/>
          <w:sz w:val="24"/>
          <w:szCs w:val="24"/>
        </w:rPr>
        <w:t>;</w:t>
      </w:r>
    </w:p>
    <w:sdt>
      <w:sdtPr>
        <w:rPr>
          <w:rFonts w:ascii="Times New Roman" w:hAnsi="Times New Roman" w:cs="Times New Roman"/>
          <w:sz w:val="24"/>
          <w:szCs w:val="24"/>
        </w:rPr>
        <w:tag w:val="HD:1.190.0.0:a8e6dcf7-055c-41bb-beb8-a40412eb17d7"/>
        <w:id w:val="909274013"/>
        <w:placeholder>
          <w:docPart w:val="257984A492E74E5CBCF00364EED8F4CE"/>
        </w:placeholder>
      </w:sdtPr>
      <w:sdtContent>
        <w:p w14:paraId="519C919A" w14:textId="5BA354FF" w:rsidR="00756B61" w:rsidRDefault="00756B61" w:rsidP="00756B61">
          <w:pPr>
            <w:widowControl w:val="0"/>
            <w:tabs>
              <w:tab w:val="left" w:pos="0"/>
            </w:tabs>
            <w:suppressAutoHyphens/>
            <w:spacing w:after="0" w:line="240" w:lineRule="auto"/>
            <w:ind w:left="576"/>
            <w:jc w:val="both"/>
            <w:rPr>
              <w:rFonts w:ascii="Times New Roman" w:hAnsi="Times New Roman" w:cs="Times New Roman"/>
              <w:sz w:val="24"/>
              <w:szCs w:val="24"/>
            </w:rPr>
          </w:pPr>
          <w:r>
            <w:rPr>
              <w:rFonts w:ascii="Times New Roman" w:hAnsi="Times New Roman" w:cs="Times New Roman"/>
              <w:noProof/>
              <w:sz w:val="24"/>
              <w:szCs w:val="24"/>
            </w:rPr>
            <w:t>[</w:t>
          </w:r>
          <w:r w:rsidRPr="00756B61">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63E20D08" w14:textId="7220063F" w:rsidR="0093202E" w:rsidRPr="0093202E" w:rsidRDefault="00000000" w:rsidP="00FD5B2D">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sdt>
        <w:sdtPr>
          <w:rPr>
            <w:rFonts w:ascii="Times New Roman" w:hAnsi="Times New Roman" w:cs="Times New Roman"/>
            <w:sz w:val="24"/>
            <w:szCs w:val="24"/>
          </w:rPr>
          <w:tag w:val="HD:1.190.0.0:bcb94eb7-57bd-4f3c-b3d6-fb7d29604ca0"/>
          <w:id w:val="-1450082431"/>
          <w:placeholder>
            <w:docPart w:val="2815211614F84B02AF69EA42AA319C10"/>
          </w:placeholder>
        </w:sdtPr>
        <w:sdtContent>
          <w:r w:rsidR="0093202E" w:rsidRPr="0093202E">
            <w:rPr>
              <w:rFonts w:ascii="Times New Roman" w:hAnsi="Times New Roman" w:cs="Times New Roman"/>
              <w:noProof/>
              <w:sz w:val="24"/>
              <w:szCs w:val="24"/>
            </w:rPr>
            <w:t>[</w:t>
          </w:r>
          <w:r w:rsidR="0093202E" w:rsidRPr="0093202E">
            <w:rPr>
              <w:rFonts w:ascii="Times New Roman" w:hAnsi="Times New Roman" w:cs="Times New Roman"/>
              <w:noProof/>
              <w:color w:val="008000"/>
              <w:sz w:val="24"/>
              <w:szCs w:val="24"/>
            </w:rPr>
            <w:t>IF RevokeOldTrust?</w:t>
          </w:r>
          <w:r w:rsidR="0093202E" w:rsidRPr="0093202E">
            <w:rPr>
              <w:rFonts w:ascii="Times New Roman" w:hAnsi="Times New Roman" w:cs="Times New Roman"/>
              <w:noProof/>
              <w:sz w:val="24"/>
              <w:szCs w:val="24"/>
            </w:rPr>
            <w:t>]</w:t>
          </w:r>
        </w:sdtContent>
      </w:sdt>
      <w:r w:rsidR="0093202E" w:rsidRPr="0093202E">
        <w:rPr>
          <w:rFonts w:ascii="Times New Roman" w:hAnsi="Times New Roman" w:cs="Times New Roman"/>
          <w:sz w:val="24"/>
          <w:szCs w:val="24"/>
        </w:rPr>
        <w:t xml:space="preserve">Revocation of </w:t>
      </w:r>
      <w:sdt>
        <w:sdtPr>
          <w:rPr>
            <w:rFonts w:ascii="Times New Roman" w:hAnsi="Times New Roman" w:cs="Times New Roman"/>
            <w:sz w:val="24"/>
            <w:szCs w:val="24"/>
          </w:rPr>
          <w:tag w:val="HD:1.190.0.0:3077fd0e-f6ca-4265-be20-c7da161b92cd"/>
          <w:id w:val="1754860611"/>
          <w:placeholder>
            <w:docPart w:val="CE5C4DE8F32247688C6B25BCA49B0557"/>
          </w:placeholder>
        </w:sdtPr>
        <w:sdtContent>
          <w:r w:rsidR="0093202E" w:rsidRPr="0093202E">
            <w:rPr>
              <w:rFonts w:ascii="Times New Roman" w:hAnsi="Times New Roman" w:cs="Times New Roman"/>
              <w:noProof/>
              <w:sz w:val="24"/>
              <w:szCs w:val="24"/>
            </w:rPr>
            <w:t>[</w:t>
          </w:r>
          <w:r w:rsidR="0093202E" w:rsidRPr="0093202E">
            <w:rPr>
              <w:rFonts w:ascii="Times New Roman" w:hAnsi="Times New Roman" w:cs="Times New Roman"/>
              <w:noProof/>
              <w:color w:val="0000FF"/>
              <w:sz w:val="24"/>
              <w:szCs w:val="24"/>
            </w:rPr>
            <w:t>TrustOldNameAbbrev</w:t>
          </w:r>
          <w:r w:rsidR="0093202E" w:rsidRPr="0093202E">
            <w:rPr>
              <w:rFonts w:ascii="Times New Roman" w:hAnsi="Times New Roman" w:cs="Times New Roman"/>
              <w:noProof/>
              <w:sz w:val="24"/>
              <w:szCs w:val="24"/>
            </w:rPr>
            <w:t>]</w:t>
          </w:r>
        </w:sdtContent>
      </w:sdt>
      <w:r w:rsidR="0093202E" w:rsidRPr="0093202E">
        <w:rPr>
          <w:rFonts w:ascii="Times New Roman" w:hAnsi="Times New Roman" w:cs="Times New Roman"/>
          <w:sz w:val="24"/>
          <w:szCs w:val="24"/>
        </w:rPr>
        <w:t>;</w:t>
      </w:r>
      <w:sdt>
        <w:sdtPr>
          <w:rPr>
            <w:rFonts w:ascii="Times New Roman" w:hAnsi="Times New Roman" w:cs="Times New Roman"/>
            <w:sz w:val="24"/>
            <w:szCs w:val="24"/>
          </w:rPr>
          <w:tag w:val="HD:1.190.0.0:f7626dff-7311-4963-8ae5-e008fca8ddaa"/>
          <w:id w:val="1406346036"/>
          <w:placeholder>
            <w:docPart w:val="56AA96BC295D44F7AE4C031EB63C8305"/>
          </w:placeholder>
        </w:sdtPr>
        <w:sdtContent>
          <w:r w:rsidR="0093202E" w:rsidRPr="0093202E">
            <w:rPr>
              <w:rFonts w:ascii="Times New Roman" w:hAnsi="Times New Roman" w:cs="Times New Roman"/>
              <w:noProof/>
              <w:sz w:val="24"/>
              <w:szCs w:val="24"/>
            </w:rPr>
            <w:t>[</w:t>
          </w:r>
          <w:r w:rsidR="0093202E" w:rsidRPr="0093202E">
            <w:rPr>
              <w:rFonts w:ascii="Times New Roman" w:hAnsi="Times New Roman" w:cs="Times New Roman"/>
              <w:noProof/>
              <w:color w:val="008000"/>
              <w:sz w:val="24"/>
              <w:szCs w:val="24"/>
            </w:rPr>
            <w:t>END IF</w:t>
          </w:r>
          <w:r w:rsidR="0093202E" w:rsidRPr="0093202E">
            <w:rPr>
              <w:rFonts w:ascii="Times New Roman" w:hAnsi="Times New Roman" w:cs="Times New Roman"/>
              <w:noProof/>
              <w:sz w:val="24"/>
              <w:szCs w:val="24"/>
            </w:rPr>
            <w:t>]</w:t>
          </w:r>
        </w:sdtContent>
      </w:sdt>
    </w:p>
    <w:p w14:paraId="14F3833D" w14:textId="55E8ED3C" w:rsidR="00AC21A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Assignment of Personal Property (to Trust);</w:t>
      </w:r>
    </w:p>
    <w:p w14:paraId="5CFE70BC" w14:textId="1998D7C7" w:rsidR="00AC21A4" w:rsidRPr="00C636DA" w:rsidRDefault="00C947CC" w:rsidP="001D4EA2">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t>Certification of Trust</w:t>
      </w:r>
      <w:r w:rsidR="00CC3AF8" w:rsidRPr="00C636DA">
        <w:rPr>
          <w:rFonts w:ascii="Times New Roman" w:hAnsi="Times New Roman" w:cs="Times New Roman"/>
          <w:sz w:val="24"/>
          <w:szCs w:val="24"/>
        </w:rPr>
        <w:t>;</w:t>
      </w:r>
      <w:r w:rsidR="002B7855" w:rsidRPr="00C636DA">
        <w:rPr>
          <w:rFonts w:ascii="Times New Roman" w:hAnsi="Times New Roman" w:cs="Times New Roman"/>
          <w:sz w:val="24"/>
          <w:szCs w:val="24"/>
        </w:rPr>
        <w:t xml:space="preserve"> </w:t>
      </w:r>
      <w:sdt>
        <w:sdtPr>
          <w:rPr>
            <w:rFonts w:ascii="Times New Roman" w:hAnsi="Times New Roman" w:cs="Times New Roman"/>
            <w:sz w:val="24"/>
            <w:szCs w:val="24"/>
          </w:rPr>
          <w:tag w:val="HD:1.185.0.0:908b52f0-4d72-437a-b0b5-32d9afe57ed9"/>
          <w:id w:val="872040166"/>
          <w:placeholder>
            <w:docPart w:val="6FC551E8F72A4AFC8DFD510B3CD19FD8"/>
          </w:placeholder>
        </w:sdtPr>
        <w:sdtContent>
          <w:r w:rsidR="002B7855" w:rsidRPr="00C636DA">
            <w:rPr>
              <w:rFonts w:ascii="Times New Roman" w:hAnsi="Times New Roman" w:cs="Times New Roman"/>
              <w:noProof/>
              <w:sz w:val="24"/>
              <w:szCs w:val="24"/>
            </w:rPr>
            <w:t>[</w:t>
          </w:r>
          <w:r w:rsidR="002B7855" w:rsidRPr="00C636DA">
            <w:rPr>
              <w:rFonts w:ascii="Times New Roman" w:hAnsi="Times New Roman" w:cs="Times New Roman"/>
              <w:noProof/>
              <w:color w:val="008000"/>
              <w:sz w:val="24"/>
              <w:szCs w:val="24"/>
            </w:rPr>
            <w:t>END IF</w:t>
          </w:r>
          <w:r w:rsidR="002B7855" w:rsidRPr="00C636DA">
            <w:rPr>
              <w:rFonts w:ascii="Times New Roman" w:hAnsi="Times New Roman" w:cs="Times New Roman"/>
              <w:noProof/>
              <w:sz w:val="24"/>
              <w:szCs w:val="24"/>
            </w:rPr>
            <w:t>]</w:t>
          </w:r>
        </w:sdtContent>
      </w:sdt>
      <w:sdt>
        <w:sdtPr>
          <w:rPr>
            <w:rFonts w:ascii="Times New Roman" w:hAnsi="Times New Roman" w:cs="Times New Roman"/>
            <w:sz w:val="24"/>
            <w:szCs w:val="24"/>
          </w:rPr>
          <w:tag w:val="HD:1.185.0.0:a91ac728-887f-4b7b-8536-ae6c23099a72"/>
          <w:id w:val="-500278667"/>
          <w:placeholder>
            <w:docPart w:val="802E16BDD2EC4487A19ED1173121E1B4"/>
          </w:placeholder>
        </w:sdtPr>
        <w:sdtContent>
          <w:r w:rsidR="002B7855" w:rsidRPr="00C636DA">
            <w:rPr>
              <w:rFonts w:ascii="Times New Roman" w:hAnsi="Times New Roman" w:cs="Times New Roman"/>
              <w:noProof/>
              <w:sz w:val="24"/>
              <w:szCs w:val="24"/>
            </w:rPr>
            <w:t>[</w:t>
          </w:r>
          <w:r w:rsidR="002B7855" w:rsidRPr="00C636DA">
            <w:rPr>
              <w:rFonts w:ascii="Times New Roman" w:hAnsi="Times New Roman" w:cs="Times New Roman"/>
              <w:noProof/>
              <w:color w:val="008000"/>
              <w:sz w:val="24"/>
              <w:szCs w:val="24"/>
            </w:rPr>
            <w:t>IF EPTypeTrust? OR EPTypePOWill? OR EPTypeStandardWill?</w:t>
          </w:r>
          <w:r w:rsidR="002B7855" w:rsidRPr="00C636DA">
            <w:rPr>
              <w:rFonts w:ascii="Times New Roman" w:hAnsi="Times New Roman" w:cs="Times New Roman"/>
              <w:noProof/>
              <w:sz w:val="24"/>
              <w:szCs w:val="24"/>
            </w:rPr>
            <w:t>]</w:t>
          </w:r>
        </w:sdtContent>
      </w:sdt>
    </w:p>
    <w:p w14:paraId="11EC67BF" w14:textId="5EBCB7E0" w:rsidR="00756B61" w:rsidRPr="002B7855" w:rsidRDefault="00AC21A4" w:rsidP="006857E8">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rsidRPr="002B7855">
        <w:rPr>
          <w:rFonts w:ascii="Times New Roman" w:hAnsi="Times New Roman" w:cs="Times New Roman"/>
          <w:sz w:val="24"/>
          <w:szCs w:val="24"/>
        </w:rPr>
        <w:t xml:space="preserve">Last Will &amp; Testament of </w:t>
      </w:r>
      <w:sdt>
        <w:sdtPr>
          <w:rPr>
            <w:rFonts w:ascii="Times New Roman" w:hAnsi="Times New Roman" w:cs="Times New Roman"/>
            <w:sz w:val="24"/>
            <w:szCs w:val="24"/>
          </w:rPr>
          <w:tag w:val="HD:1.187.0.0:15643324-c909-4840-bee2-f3d19757f7b6"/>
          <w:id w:val="1830865004"/>
          <w:placeholder>
            <w:docPart w:val="682A80BBAB884092964F5B9EEF368270"/>
          </w:placeholder>
        </w:sdtPr>
        <w:sdtContent>
          <w:r w:rsidR="003B23AF">
            <w:rPr>
              <w:rFonts w:ascii="Times New Roman" w:hAnsi="Times New Roman" w:cs="Times New Roman"/>
              <w:noProof/>
              <w:sz w:val="24"/>
              <w:szCs w:val="24"/>
            </w:rPr>
            <w:t>{{PrimaryNameSigningUse}}</w:t>
          </w:r>
        </w:sdtContent>
      </w:sdt>
      <w:r w:rsidRPr="002B7855">
        <w:rPr>
          <w:rFonts w:ascii="Times New Roman" w:hAnsi="Times New Roman" w:cs="Times New Roman"/>
          <w:sz w:val="24"/>
          <w:szCs w:val="24"/>
        </w:rPr>
        <w:t>;</w:t>
      </w:r>
      <w:sdt>
        <w:sdtPr>
          <w:rPr>
            <w:rFonts w:ascii="Times New Roman" w:hAnsi="Times New Roman" w:cs="Times New Roman"/>
            <w:sz w:val="24"/>
            <w:szCs w:val="24"/>
          </w:rPr>
          <w:tag w:val="HD:1.190.0.0:a23aa8ec-cb58-4798-860e-3dae9dca3c8d"/>
          <w:id w:val="1645929489"/>
          <w:placeholder>
            <w:docPart w:val="826FF18C1E2A4562B12EF6A0F28C6227"/>
          </w:placeholder>
        </w:sdtPr>
        <w:sdtContent>
          <w:r w:rsidR="00756B61" w:rsidRPr="002B7855">
            <w:rPr>
              <w:rFonts w:ascii="Times New Roman" w:hAnsi="Times New Roman" w:cs="Times New Roman"/>
              <w:noProof/>
              <w:sz w:val="24"/>
              <w:szCs w:val="24"/>
            </w:rPr>
            <w:t>[</w:t>
          </w:r>
          <w:r w:rsidR="00756B61" w:rsidRPr="002B7855">
            <w:rPr>
              <w:rFonts w:ascii="Times New Roman" w:hAnsi="Times New Roman" w:cs="Times New Roman"/>
              <w:noProof/>
              <w:color w:val="008000"/>
              <w:sz w:val="24"/>
              <w:szCs w:val="24"/>
            </w:rPr>
            <w:t>IF EPTypeStandardWill?</w:t>
          </w:r>
          <w:r w:rsidR="00756B61" w:rsidRPr="002B7855">
            <w:rPr>
              <w:rFonts w:ascii="Times New Roman" w:hAnsi="Times New Roman" w:cs="Times New Roman"/>
              <w:noProof/>
              <w:sz w:val="24"/>
              <w:szCs w:val="24"/>
            </w:rPr>
            <w:t>]</w:t>
          </w:r>
        </w:sdtContent>
      </w:sdt>
    </w:p>
    <w:p w14:paraId="3554D23E" w14:textId="1229229E" w:rsidR="00756B61" w:rsidRDefault="00756B61" w:rsidP="00756B61">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Written Instruction of </w:t>
      </w:r>
      <w:sdt>
        <w:sdtPr>
          <w:rPr>
            <w:rFonts w:ascii="Times New Roman" w:hAnsi="Times New Roman" w:cs="Times New Roman"/>
            <w:sz w:val="24"/>
            <w:szCs w:val="24"/>
          </w:rPr>
          <w:tag w:val="HD:1.187.0.0:2e774e20-e6a7-4c74-9979-e8eeed215427"/>
          <w:id w:val="-886946351"/>
          <w:placeholder>
            <w:docPart w:val="F3864059B7A14D669486F364820C565F"/>
          </w:placeholder>
        </w:sdtPr>
        <w:sdtContent>
          <w:r w:rsidR="003B23AF">
            <w:rPr>
              <w:rFonts w:ascii="Times New Roman" w:hAnsi="Times New Roman" w:cs="Times New Roman"/>
              <w:noProof/>
              <w:sz w:val="24"/>
              <w:szCs w:val="24"/>
            </w:rPr>
            <w:t>{{PrimaryNameSigningUse}}</w:t>
          </w:r>
        </w:sdtContent>
      </w:sdt>
      <w:r w:rsidRPr="005E1EB4">
        <w:rPr>
          <w:rFonts w:ascii="Times New Roman" w:hAnsi="Times New Roman" w:cs="Times New Roman"/>
          <w:sz w:val="24"/>
          <w:szCs w:val="24"/>
        </w:rPr>
        <w:t>;</w:t>
      </w:r>
    </w:p>
    <w:p w14:paraId="168B9CDD" w14:textId="38BFE996" w:rsidR="00927FD0" w:rsidRDefault="00000000" w:rsidP="00756B61">
      <w:pPr>
        <w:widowControl w:val="0"/>
        <w:tabs>
          <w:tab w:val="left" w:pos="0"/>
        </w:tabs>
        <w:suppressAutoHyphens/>
        <w:spacing w:after="0" w:line="240" w:lineRule="auto"/>
        <w:ind w:left="576"/>
        <w:jc w:val="both"/>
        <w:rPr>
          <w:rFonts w:ascii="Times New Roman" w:hAnsi="Times New Roman" w:cs="Times New Roman"/>
          <w:sz w:val="24"/>
          <w:szCs w:val="24"/>
        </w:rPr>
      </w:pPr>
      <w:sdt>
        <w:sdtPr>
          <w:rPr>
            <w:rFonts w:ascii="Times New Roman" w:hAnsi="Times New Roman" w:cs="Times New Roman"/>
            <w:sz w:val="24"/>
            <w:szCs w:val="24"/>
          </w:rPr>
          <w:tag w:val="HD:1.190.0.0:4187c3d7-b4fd-4c6b-80be-b6b436e4a3a7"/>
          <w:id w:val="-1085839413"/>
          <w:placeholder>
            <w:docPart w:val="C5AFFE8B337C44EDAADFF27855B21318"/>
          </w:placeholder>
        </w:sdtPr>
        <w:sdtContent>
          <w:r w:rsidR="00756B61">
            <w:rPr>
              <w:rFonts w:ascii="Times New Roman" w:hAnsi="Times New Roman" w:cs="Times New Roman"/>
              <w:noProof/>
              <w:sz w:val="24"/>
              <w:szCs w:val="24"/>
            </w:rPr>
            <w:t>[</w:t>
          </w:r>
          <w:r w:rsidR="00756B61" w:rsidRPr="00756B61">
            <w:rPr>
              <w:rFonts w:ascii="Times New Roman" w:hAnsi="Times New Roman" w:cs="Times New Roman"/>
              <w:noProof/>
              <w:color w:val="008000"/>
              <w:sz w:val="24"/>
              <w:szCs w:val="24"/>
            </w:rPr>
            <w:t>END IF</w:t>
          </w:r>
          <w:r w:rsidR="00756B61">
            <w:rPr>
              <w:rFonts w:ascii="Times New Roman" w:hAnsi="Times New Roman" w:cs="Times New Roman"/>
              <w:noProof/>
              <w:sz w:val="24"/>
              <w:szCs w:val="24"/>
            </w:rPr>
            <w:t>]</w:t>
          </w:r>
        </w:sdtContent>
      </w:sdt>
      <w:sdt>
        <w:sdtPr>
          <w:rPr>
            <w:rFonts w:ascii="Times New Roman" w:hAnsi="Times New Roman" w:cs="Times New Roman"/>
            <w:sz w:val="24"/>
            <w:szCs w:val="24"/>
          </w:rPr>
          <w:tag w:val="HD:1.187.0.0:d58b8dea-d398-41de-a6e0-69674ae4ee7b"/>
          <w:id w:val="998007296"/>
          <w:placeholder>
            <w:docPart w:val="3CC5ECABCC5A4D7D97338A8B1B07493B"/>
          </w:placeholder>
        </w:sdtPr>
        <w:sdtContent>
          <w:r w:rsidR="00927FD0">
            <w:rPr>
              <w:rFonts w:ascii="Times New Roman" w:hAnsi="Times New Roman" w:cs="Times New Roman"/>
              <w:noProof/>
              <w:sz w:val="24"/>
              <w:szCs w:val="24"/>
            </w:rPr>
            <w:t>[</w:t>
          </w:r>
          <w:r w:rsidR="00927FD0" w:rsidRPr="00350B2A">
            <w:rPr>
              <w:rFonts w:ascii="Times New Roman" w:hAnsi="Times New Roman" w:cs="Times New Roman"/>
              <w:noProof/>
              <w:color w:val="008000"/>
              <w:sz w:val="24"/>
              <w:szCs w:val="24"/>
            </w:rPr>
            <w:t>IF GuardianForMinors?</w:t>
          </w:r>
          <w:r w:rsidR="00927FD0">
            <w:rPr>
              <w:rFonts w:ascii="Times New Roman" w:hAnsi="Times New Roman" w:cs="Times New Roman"/>
              <w:noProof/>
              <w:sz w:val="24"/>
              <w:szCs w:val="24"/>
            </w:rPr>
            <w:t>]</w:t>
          </w:r>
        </w:sdtContent>
      </w:sdt>
    </w:p>
    <w:p w14:paraId="1E468277" w14:textId="0A9CDC60" w:rsidR="00AC21A4" w:rsidRPr="00927FD0" w:rsidRDefault="00927FD0" w:rsidP="006F033A">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rsidRPr="00927FD0">
        <w:rPr>
          <w:rFonts w:ascii="Times New Roman" w:hAnsi="Times New Roman" w:cs="Times New Roman"/>
          <w:sz w:val="24"/>
          <w:szCs w:val="24"/>
        </w:rPr>
        <w:t>Appointment of Temporary Guardians;</w:t>
      </w:r>
      <w:sdt>
        <w:sdtPr>
          <w:rPr>
            <w:rFonts w:ascii="Times New Roman" w:hAnsi="Times New Roman" w:cs="Times New Roman"/>
            <w:sz w:val="24"/>
            <w:szCs w:val="24"/>
          </w:rPr>
          <w:tag w:val="HD:1.187.0.0:3d77bc89-24cb-4d77-993b-651cfb7da8b0"/>
          <w:id w:val="-2046051875"/>
          <w:placeholder>
            <w:docPart w:val="1115675C9AC84A3DA938A9B659D9E6AC"/>
          </w:placeholder>
        </w:sdtPr>
        <w:sdtContent>
          <w:r w:rsidRPr="00927FD0">
            <w:rPr>
              <w:rFonts w:ascii="Times New Roman" w:hAnsi="Times New Roman" w:cs="Times New Roman"/>
              <w:noProof/>
              <w:sz w:val="24"/>
              <w:szCs w:val="24"/>
            </w:rPr>
            <w:t>[</w:t>
          </w:r>
          <w:r w:rsidRPr="00927FD0">
            <w:rPr>
              <w:rFonts w:ascii="Times New Roman" w:hAnsi="Times New Roman" w:cs="Times New Roman"/>
              <w:noProof/>
              <w:color w:val="008000"/>
              <w:sz w:val="24"/>
              <w:szCs w:val="24"/>
            </w:rPr>
            <w:t>END IF</w:t>
          </w:r>
          <w:r w:rsidRPr="00927FD0">
            <w:rPr>
              <w:rFonts w:ascii="Times New Roman" w:hAnsi="Times New Roman" w:cs="Times New Roman"/>
              <w:noProof/>
              <w:sz w:val="24"/>
              <w:szCs w:val="24"/>
            </w:rPr>
            <w:t>]</w:t>
          </w:r>
        </w:sdtContent>
      </w:sdt>
    </w:p>
    <w:p w14:paraId="1207C51B" w14:textId="77777777" w:rsidR="00AC21A4" w:rsidRPr="005E1EB4" w:rsidRDefault="00000000" w:rsidP="00AC21A4">
      <w:pPr>
        <w:tabs>
          <w:tab w:val="left" w:pos="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0e318048-ffe0-4327-8cdf-5b377edc69e9"/>
          <w:id w:val="228575152"/>
          <w:placeholder>
            <w:docPart w:val="1B9971A33D634377818DF840D58D54D6"/>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p>
    <w:p w14:paraId="3FE514FB" w14:textId="0DE8B0BF" w:rsidR="009B6239" w:rsidRDefault="009B6239"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Disposition of Remains of </w:t>
      </w:r>
      <w:sdt>
        <w:sdtPr>
          <w:rPr>
            <w:rFonts w:ascii="Times New Roman" w:hAnsi="Times New Roman" w:cs="Times New Roman"/>
            <w:sz w:val="24"/>
            <w:szCs w:val="24"/>
          </w:rPr>
          <w:tag w:val="HD:1.187.0.0:99af7905-68c4-4c27-b548-de622d591860"/>
          <w:id w:val="412669118"/>
          <w:placeholder>
            <w:docPart w:val="6E5312ED6B0B4FF2AC9350020DA8F6CA"/>
          </w:placeholder>
        </w:sdtPr>
        <w:sdtContent>
          <w:r w:rsidR="003B23AF">
            <w:rPr>
              <w:rFonts w:ascii="Times New Roman" w:hAnsi="Times New Roman" w:cs="Times New Roman"/>
              <w:noProof/>
              <w:sz w:val="24"/>
              <w:szCs w:val="24"/>
            </w:rPr>
            <w:t>{{PrimaryNameSigningUse}}</w:t>
          </w:r>
        </w:sdtContent>
      </w:sdt>
      <w:r>
        <w:rPr>
          <w:rFonts w:ascii="Times New Roman" w:hAnsi="Times New Roman" w:cs="Times New Roman"/>
          <w:sz w:val="24"/>
          <w:szCs w:val="24"/>
        </w:rPr>
        <w:t>;</w:t>
      </w:r>
    </w:p>
    <w:p w14:paraId="4F216749" w14:textId="4E7D81B0" w:rsidR="00AC21A4" w:rsidRPr="005E1EB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General Durable Power of Attorney for </w:t>
      </w:r>
      <w:sdt>
        <w:sdtPr>
          <w:rPr>
            <w:rFonts w:ascii="Times New Roman" w:hAnsi="Times New Roman" w:cs="Times New Roman"/>
            <w:sz w:val="24"/>
            <w:szCs w:val="24"/>
          </w:rPr>
          <w:tag w:val="HD:1.187.0.0:2d0bbe37-862f-4025-8ca6-a1836f579065"/>
          <w:id w:val="-1649124699"/>
          <w:placeholder>
            <w:docPart w:val="C59D8E88B6A04D3CBE27D08DE7B59318"/>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PrimaryNameFull:Like This</w:t>
          </w:r>
          <w:r w:rsidR="000A5F82">
            <w:rPr>
              <w:rFonts w:ascii="Times New Roman" w:hAnsi="Times New Roman" w:cs="Times New Roman"/>
              <w:noProof/>
              <w:sz w:val="24"/>
              <w:szCs w:val="24"/>
            </w:rPr>
            <w:t>]</w:t>
          </w:r>
        </w:sdtContent>
      </w:sdt>
      <w:r w:rsidRPr="005E1EB4">
        <w:rPr>
          <w:rFonts w:ascii="Times New Roman" w:hAnsi="Times New Roman" w:cs="Times New Roman"/>
          <w:sz w:val="24"/>
          <w:szCs w:val="24"/>
        </w:rPr>
        <w:t>;</w:t>
      </w:r>
    </w:p>
    <w:p w14:paraId="212A77A0" w14:textId="5970DC26" w:rsidR="00AC21A4" w:rsidRPr="005E1EB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Advance Health-Care Directive for </w:t>
      </w:r>
      <w:sdt>
        <w:sdtPr>
          <w:rPr>
            <w:rFonts w:ascii="Times New Roman" w:hAnsi="Times New Roman" w:cs="Times New Roman"/>
            <w:sz w:val="24"/>
            <w:szCs w:val="24"/>
          </w:rPr>
          <w:tag w:val="HD:1.187.0.0:744c4388-bbbb-4979-8e34-aae8a4ab3a81"/>
          <w:id w:val="2138842720"/>
          <w:placeholder>
            <w:docPart w:val="C76D0CEE13F84949BB2BBFB9BA075484"/>
          </w:placeholder>
        </w:sdtPr>
        <w:sdtContent>
          <w:r w:rsidR="003B23AF">
            <w:rPr>
              <w:rFonts w:ascii="Times New Roman" w:hAnsi="Times New Roman" w:cs="Times New Roman"/>
              <w:noProof/>
              <w:sz w:val="24"/>
              <w:szCs w:val="24"/>
            </w:rPr>
            <w:t>{{PrimaryNameSigningUse}}</w:t>
          </w:r>
        </w:sdtContent>
      </w:sdt>
      <w:r w:rsidRPr="005E1EB4">
        <w:rPr>
          <w:rFonts w:ascii="Times New Roman" w:hAnsi="Times New Roman" w:cs="Times New Roman"/>
          <w:sz w:val="24"/>
          <w:szCs w:val="24"/>
        </w:rPr>
        <w:t>;</w:t>
      </w:r>
    </w:p>
    <w:p w14:paraId="1A567F94" w14:textId="68B70F8A" w:rsidR="00AC21A4" w:rsidRPr="005E1EB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bCs/>
          <w:color w:val="000000"/>
          <w:kern w:val="28"/>
          <w:sz w:val="24"/>
          <w:szCs w:val="24"/>
        </w:rPr>
        <w:t>Authorization and Waiver (</w:t>
      </w:r>
      <w:r w:rsidRPr="005E1EB4">
        <w:rPr>
          <w:rFonts w:ascii="Times New Roman" w:hAnsi="Times New Roman" w:cs="Times New Roman"/>
          <w:sz w:val="24"/>
          <w:szCs w:val="24"/>
        </w:rPr>
        <w:t xml:space="preserve">HIPAA) for </w:t>
      </w:r>
      <w:sdt>
        <w:sdtPr>
          <w:rPr>
            <w:rFonts w:ascii="Times New Roman" w:hAnsi="Times New Roman" w:cs="Times New Roman"/>
            <w:sz w:val="24"/>
            <w:szCs w:val="24"/>
          </w:rPr>
          <w:tag w:val="HD:1.187.0.0:6be796ce-2c75-4561-b6c2-890c487ac570"/>
          <w:id w:val="2109844614"/>
          <w:placeholder>
            <w:docPart w:val="A9260EAB27E0458FB61F7556DC1005D9"/>
          </w:placeholder>
        </w:sdtPr>
        <w:sdtContent>
          <w:r w:rsidR="003B23AF">
            <w:rPr>
              <w:rFonts w:ascii="Times New Roman" w:hAnsi="Times New Roman" w:cs="Times New Roman"/>
              <w:noProof/>
              <w:sz w:val="24"/>
              <w:szCs w:val="24"/>
            </w:rPr>
            <w:t>{{PrimaryNameSigningUse}}</w:t>
          </w:r>
        </w:sdtContent>
      </w:sdt>
      <w:r>
        <w:rPr>
          <w:rFonts w:ascii="Times New Roman" w:hAnsi="Times New Roman" w:cs="Times New Roman"/>
          <w:sz w:val="24"/>
          <w:szCs w:val="24"/>
        </w:rPr>
        <w:t>.</w:t>
      </w:r>
    </w:p>
    <w:p w14:paraId="73245E88"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554B7D91"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t>For your convenience, reference copies of your estate planning documents described above have been inserted in a 3-ring binder entitled "Estate Plan " together with the following:</w:t>
      </w:r>
    </w:p>
    <w:p w14:paraId="4C1D0EBF" w14:textId="77777777" w:rsidR="00AC21A4" w:rsidRPr="005E1EB4" w:rsidRDefault="00000000" w:rsidP="00AC21A4">
      <w:pPr>
        <w:numPr>
          <w:ilvl w:val="0"/>
          <w:numId w:val="20"/>
        </w:numPr>
        <w:tabs>
          <w:tab w:val="left" w:pos="0"/>
        </w:tabs>
        <w:suppressAutoHyphens/>
        <w:spacing w:after="0"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561f61e9-8cd6-411d-868c-2cc5f88747c5"/>
          <w:id w:val="1444730709"/>
          <w:placeholder>
            <w:docPart w:val="C41C3103BE024BFA9E0462562A553FDA"/>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8000"/>
              <w:sz w:val="24"/>
              <w:szCs w:val="24"/>
            </w:rPr>
            <w:t>IF EPTypeTrust?</w:t>
          </w:r>
          <w:r w:rsidR="00AC21A4">
            <w:rPr>
              <w:rFonts w:ascii="Times New Roman" w:hAnsi="Times New Roman" w:cs="Times New Roman"/>
              <w:noProof/>
              <w:sz w:val="24"/>
              <w:szCs w:val="24"/>
            </w:rPr>
            <w:t>]</w:t>
          </w:r>
        </w:sdtContent>
      </w:sdt>
      <w:r w:rsidR="00AC21A4" w:rsidRPr="005E1EB4">
        <w:rPr>
          <w:rFonts w:ascii="Times New Roman" w:hAnsi="Times New Roman" w:cs="Times New Roman"/>
          <w:sz w:val="24"/>
          <w:szCs w:val="24"/>
        </w:rPr>
        <w:t>Unrecorded copy of Limited Warranty Deed (residence);</w:t>
      </w:r>
      <w:sdt>
        <w:sdtPr>
          <w:rPr>
            <w:rFonts w:ascii="Times New Roman" w:hAnsi="Times New Roman" w:cs="Times New Roman"/>
            <w:sz w:val="24"/>
            <w:szCs w:val="24"/>
          </w:rPr>
          <w:tag w:val="HD:1.185.0.0:c194170c-af38-4391-a5f7-09b2bb8aafe0"/>
          <w:id w:val="-756443379"/>
          <w:placeholder>
            <w:docPart w:val="94B36A5E2D6540C3B7070C80F938B336"/>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8000"/>
              <w:sz w:val="24"/>
              <w:szCs w:val="24"/>
            </w:rPr>
            <w:t>ELSE</w:t>
          </w:r>
          <w:r w:rsidR="00AC21A4">
            <w:rPr>
              <w:rFonts w:ascii="Times New Roman" w:hAnsi="Times New Roman" w:cs="Times New Roman"/>
              <w:noProof/>
              <w:sz w:val="24"/>
              <w:szCs w:val="24"/>
            </w:rPr>
            <w:t>]</w:t>
          </w:r>
        </w:sdtContent>
      </w:sdt>
      <w:r w:rsidR="00AC21A4" w:rsidRPr="005E1EB4">
        <w:rPr>
          <w:rFonts w:ascii="Times New Roman" w:hAnsi="Times New Roman" w:cs="Times New Roman"/>
          <w:sz w:val="24"/>
          <w:szCs w:val="24"/>
        </w:rPr>
        <w:t xml:space="preserve"> Unrecorded copy of Revocable Transfer on Death Deed (residence);</w:t>
      </w:r>
      <w:sdt>
        <w:sdtPr>
          <w:rPr>
            <w:rFonts w:ascii="Times New Roman" w:hAnsi="Times New Roman" w:cs="Times New Roman"/>
            <w:sz w:val="24"/>
            <w:szCs w:val="24"/>
          </w:rPr>
          <w:tag w:val="HD:1.185.0.0:e501251a-167a-4b8b-b80a-8bd6d235582b"/>
          <w:id w:val="-524550009"/>
          <w:placeholder>
            <w:docPart w:val="8D173F6401C04337A231A4ACF5FCB966"/>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p>
    <w:sdt>
      <w:sdtPr>
        <w:rPr>
          <w:color w:val="000000"/>
        </w:rPr>
        <w:tag w:val="HD:1.185.0.0:a5e32497-2c1f-4990-8571-273bef0f08b7"/>
        <w:id w:val="947813247"/>
        <w:placeholder>
          <w:docPart w:val="1447037BCC57402092AAFB4C5C37234B"/>
        </w:placeholder>
      </w:sdtPr>
      <w:sdtContent>
        <w:p w14:paraId="11CBA4E2" w14:textId="77777777" w:rsidR="00AC21A4" w:rsidRPr="005E1EB4" w:rsidRDefault="00AC21A4" w:rsidP="00AC21A4">
          <w:pPr>
            <w:pStyle w:val="ListParagraph"/>
            <w:ind w:left="576"/>
            <w:rPr>
              <w:color w:val="000000"/>
            </w:rPr>
          </w:pPr>
          <w:r w:rsidRPr="005E1EB4">
            <w:rPr>
              <w:noProof/>
              <w:color w:val="000000"/>
            </w:rPr>
            <w:t>[</w:t>
          </w:r>
          <w:r w:rsidRPr="005E1EB4">
            <w:rPr>
              <w:noProof/>
              <w:color w:val="008000"/>
            </w:rPr>
            <w:t>IF EPTypeTrust? OR EPTypePOWill? OR EPTypeStandardWill?</w:t>
          </w:r>
          <w:r w:rsidRPr="005E1EB4">
            <w:rPr>
              <w:noProof/>
              <w:color w:val="000000"/>
            </w:rPr>
            <w:t>]</w:t>
          </w:r>
        </w:p>
      </w:sdtContent>
    </w:sdt>
    <w:p w14:paraId="4C81305E" w14:textId="77777777" w:rsidR="00AC21A4" w:rsidRPr="005E1EB4" w:rsidRDefault="00AC21A4" w:rsidP="00AC21A4">
      <w:pPr>
        <w:numPr>
          <w:ilvl w:val="0"/>
          <w:numId w:val="20"/>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Directions For Use </w:t>
      </w:r>
      <w:proofErr w:type="gramStart"/>
      <w:r w:rsidRPr="005E1EB4">
        <w:rPr>
          <w:rFonts w:ascii="Times New Roman" w:hAnsi="Times New Roman" w:cs="Times New Roman"/>
          <w:sz w:val="24"/>
          <w:szCs w:val="24"/>
        </w:rPr>
        <w:t>Of</w:t>
      </w:r>
      <w:proofErr w:type="gramEnd"/>
      <w:r w:rsidRPr="005E1EB4">
        <w:rPr>
          <w:rFonts w:ascii="Times New Roman" w:hAnsi="Times New Roman" w:cs="Times New Roman"/>
          <w:sz w:val="24"/>
          <w:szCs w:val="24"/>
        </w:rPr>
        <w:t xml:space="preserve"> </w:t>
      </w:r>
      <w:proofErr w:type="gramStart"/>
      <w:r w:rsidRPr="005E1EB4">
        <w:rPr>
          <w:rFonts w:ascii="Times New Roman" w:hAnsi="Times New Roman" w:cs="Times New Roman"/>
          <w:sz w:val="24"/>
          <w:szCs w:val="24"/>
        </w:rPr>
        <w:t>The</w:t>
      </w:r>
      <w:proofErr w:type="gramEnd"/>
      <w:r w:rsidRPr="005E1EB4">
        <w:rPr>
          <w:rFonts w:ascii="Times New Roman" w:hAnsi="Times New Roman" w:cs="Times New Roman"/>
          <w:sz w:val="24"/>
          <w:szCs w:val="24"/>
        </w:rPr>
        <w:t xml:space="preserve"> Written Instruction </w:t>
      </w:r>
      <w:proofErr w:type="gramStart"/>
      <w:r w:rsidRPr="005E1EB4">
        <w:rPr>
          <w:rFonts w:ascii="Times New Roman" w:hAnsi="Times New Roman" w:cs="Times New Roman"/>
          <w:sz w:val="24"/>
          <w:szCs w:val="24"/>
        </w:rPr>
        <w:t>For</w:t>
      </w:r>
      <w:proofErr w:type="gramEnd"/>
      <w:r w:rsidRPr="005E1EB4">
        <w:rPr>
          <w:rFonts w:ascii="Times New Roman" w:hAnsi="Times New Roman" w:cs="Times New Roman"/>
          <w:sz w:val="24"/>
          <w:szCs w:val="24"/>
        </w:rPr>
        <w:t xml:space="preserve"> Bequests </w:t>
      </w:r>
      <w:proofErr w:type="gramStart"/>
      <w:r w:rsidRPr="005E1EB4">
        <w:rPr>
          <w:rFonts w:ascii="Times New Roman" w:hAnsi="Times New Roman" w:cs="Times New Roman"/>
          <w:sz w:val="24"/>
          <w:szCs w:val="24"/>
        </w:rPr>
        <w:t>Of</w:t>
      </w:r>
      <w:proofErr w:type="gramEnd"/>
      <w:r w:rsidRPr="005E1EB4">
        <w:rPr>
          <w:rFonts w:ascii="Times New Roman" w:hAnsi="Times New Roman" w:cs="Times New Roman"/>
          <w:sz w:val="24"/>
          <w:szCs w:val="24"/>
        </w:rPr>
        <w:t xml:space="preserve"> Tangible Personal Property; </w:t>
      </w:r>
      <w:sdt>
        <w:sdtPr>
          <w:rPr>
            <w:rFonts w:ascii="Times New Roman" w:hAnsi="Times New Roman" w:cs="Times New Roman"/>
            <w:sz w:val="24"/>
            <w:szCs w:val="24"/>
          </w:rPr>
          <w:tag w:val="HD:1.185.0.0:40d46975-0714-4083-aee0-a2b78a2ec77e"/>
          <w:id w:val="1734123036"/>
          <w:placeholder>
            <w:docPart w:val="B2BA8C5ABE004285B172F8E2E83C8C58"/>
          </w:placeholder>
        </w:sdtPr>
        <w:sdtContent>
          <w:r>
            <w:rPr>
              <w:rFonts w:ascii="Times New Roman" w:hAnsi="Times New Roman" w:cs="Times New Roman"/>
              <w:noProof/>
              <w:sz w:val="24"/>
              <w:szCs w:val="24"/>
            </w:rPr>
            <w:t>[</w:t>
          </w:r>
          <w:r w:rsidRPr="005E1EB4">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p w14:paraId="7DF7B4B0" w14:textId="2E1408A8" w:rsidR="00AC21A4" w:rsidRDefault="00AC21A4" w:rsidP="00AC21A4">
      <w:pPr>
        <w:widowControl w:val="0"/>
        <w:numPr>
          <w:ilvl w:val="0"/>
          <w:numId w:val="20"/>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Location Lists</w:t>
      </w:r>
      <w:r w:rsidR="009B6239">
        <w:rPr>
          <w:rFonts w:ascii="Times New Roman" w:hAnsi="Times New Roman" w:cs="Times New Roman"/>
          <w:sz w:val="24"/>
          <w:szCs w:val="24"/>
        </w:rPr>
        <w:t>.</w:t>
      </w:r>
    </w:p>
    <w:p w14:paraId="095CF707" w14:textId="77777777" w:rsidR="009B6239" w:rsidRPr="009B6239" w:rsidRDefault="009B6239" w:rsidP="009B6239">
      <w:pPr>
        <w:widowControl w:val="0"/>
        <w:tabs>
          <w:tab w:val="left" w:pos="0"/>
        </w:tabs>
        <w:suppressAutoHyphens/>
        <w:spacing w:after="0" w:line="240" w:lineRule="auto"/>
        <w:ind w:left="576"/>
        <w:jc w:val="both"/>
        <w:rPr>
          <w:rFonts w:ascii="Times New Roman" w:hAnsi="Times New Roman" w:cs="Times New Roman"/>
          <w:sz w:val="24"/>
          <w:szCs w:val="24"/>
        </w:rPr>
      </w:pPr>
    </w:p>
    <w:p w14:paraId="22DBADAA" w14:textId="4B5CC351"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t xml:space="preserve">I recommend that you keep the set of documents (copies) in the </w:t>
      </w:r>
      <w:r>
        <w:rPr>
          <w:rFonts w:ascii="Times New Roman" w:hAnsi="Times New Roman" w:cs="Times New Roman"/>
          <w:sz w:val="24"/>
          <w:szCs w:val="24"/>
        </w:rPr>
        <w:t>binder</w:t>
      </w:r>
      <w:r w:rsidRPr="005E1EB4">
        <w:rPr>
          <w:rFonts w:ascii="Times New Roman" w:hAnsi="Times New Roman" w:cs="Times New Roman"/>
          <w:sz w:val="24"/>
          <w:szCs w:val="24"/>
        </w:rPr>
        <w:t xml:space="preserve"> with you to use in connection with administering the </w:t>
      </w:r>
      <w:sdt>
        <w:sdtPr>
          <w:rPr>
            <w:rFonts w:ascii="Times New Roman" w:hAnsi="Times New Roman" w:cs="Times New Roman"/>
            <w:sz w:val="24"/>
            <w:szCs w:val="24"/>
          </w:rPr>
          <w:tag w:val="HD:1.185.0.0:1c665803-d728-4063-80fc-b62184b89afe"/>
          <w:id w:val="-1244566435"/>
          <w:placeholder>
            <w:docPart w:val="2607B893BAC947D985C8FCAE114EC2DD"/>
          </w:placeholder>
        </w:sdtPr>
        <w:sdtContent>
          <w:r>
            <w:rPr>
              <w:rFonts w:ascii="Times New Roman" w:hAnsi="Times New Roman" w:cs="Times New Roman"/>
              <w:noProof/>
              <w:sz w:val="24"/>
              <w:szCs w:val="24"/>
            </w:rPr>
            <w:t>[</w:t>
          </w:r>
          <w:r w:rsidRPr="005E1EB4">
            <w:rPr>
              <w:rFonts w:ascii="Times New Roman" w:hAnsi="Times New Roman" w:cs="Times New Roman"/>
              <w:noProof/>
              <w:color w:val="008000"/>
              <w:sz w:val="24"/>
              <w:szCs w:val="24"/>
            </w:rPr>
            <w:t>IF EPTypeTrust?</w:t>
          </w:r>
          <w:r>
            <w:rPr>
              <w:rFonts w:ascii="Times New Roman" w:hAnsi="Times New Roman" w:cs="Times New Roman"/>
              <w:noProof/>
              <w:sz w:val="24"/>
              <w:szCs w:val="24"/>
            </w:rPr>
            <w:t>]</w:t>
          </w:r>
        </w:sdtContent>
      </w:sdt>
      <w:r w:rsidRPr="005E1EB4">
        <w:rPr>
          <w:rFonts w:ascii="Times New Roman" w:hAnsi="Times New Roman" w:cs="Times New Roman"/>
          <w:sz w:val="24"/>
          <w:szCs w:val="24"/>
        </w:rPr>
        <w:t xml:space="preserve">trust </w:t>
      </w:r>
      <w:sdt>
        <w:sdtPr>
          <w:rPr>
            <w:rFonts w:ascii="Times New Roman" w:hAnsi="Times New Roman" w:cs="Times New Roman"/>
            <w:sz w:val="24"/>
            <w:szCs w:val="24"/>
          </w:rPr>
          <w:tag w:val="HD:1.185.0.0:ae336bf2-d5cf-4843-8b17-9e31a0df8821"/>
          <w:id w:val="-1327584575"/>
          <w:placeholder>
            <w:docPart w:val="EDAB7067C19D46A18015748A865C2D7F"/>
          </w:placeholder>
        </w:sdtPr>
        <w:sdtContent>
          <w:r>
            <w:rPr>
              <w:rFonts w:ascii="Times New Roman" w:hAnsi="Times New Roman" w:cs="Times New Roman"/>
              <w:noProof/>
              <w:sz w:val="24"/>
              <w:szCs w:val="24"/>
            </w:rPr>
            <w:t>[</w:t>
          </w:r>
          <w:r w:rsidRPr="005E1EB4">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sidRPr="005E1EB4">
        <w:rPr>
          <w:rFonts w:ascii="Times New Roman" w:hAnsi="Times New Roman" w:cs="Times New Roman"/>
          <w:sz w:val="24"/>
          <w:szCs w:val="24"/>
        </w:rPr>
        <w:t xml:space="preserve">estate </w:t>
      </w:r>
      <w:sdt>
        <w:sdtPr>
          <w:rPr>
            <w:rFonts w:ascii="Times New Roman" w:hAnsi="Times New Roman" w:cs="Times New Roman"/>
            <w:sz w:val="24"/>
            <w:szCs w:val="24"/>
          </w:rPr>
          <w:tag w:val="HD:1.185.0.0:d4624e53-2db7-4be1-aa56-dcee3e6f4eb6"/>
          <w:id w:val="918833318"/>
          <w:placeholder>
            <w:docPart w:val="AC036889AF6740F3A0F74BF4F256268F"/>
          </w:placeholder>
        </w:sdtPr>
        <w:sdtContent>
          <w:r>
            <w:rPr>
              <w:rFonts w:ascii="Times New Roman" w:hAnsi="Times New Roman" w:cs="Times New Roman"/>
              <w:noProof/>
              <w:sz w:val="24"/>
              <w:szCs w:val="24"/>
            </w:rPr>
            <w:t>[</w:t>
          </w:r>
          <w:r w:rsidRPr="005E1EB4">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5E1EB4">
        <w:rPr>
          <w:rFonts w:ascii="Times New Roman" w:hAnsi="Times New Roman" w:cs="Times New Roman"/>
          <w:sz w:val="24"/>
          <w:szCs w:val="24"/>
        </w:rPr>
        <w:t xml:space="preserve">, and that you place the </w:t>
      </w:r>
      <w:r w:rsidRPr="005E1EB4">
        <w:rPr>
          <w:rFonts w:ascii="Times New Roman" w:hAnsi="Times New Roman" w:cs="Times New Roman"/>
          <w:sz w:val="24"/>
          <w:szCs w:val="24"/>
          <w:highlight w:val="yellow"/>
        </w:rPr>
        <w:t xml:space="preserve">second set (originals) in a very safe place, such as a safe deposit box.  If these documents are held in a safe deposit box, please change the name on the safe deposit box to </w:t>
      </w:r>
      <w:sdt>
        <w:sdtPr>
          <w:rPr>
            <w:rFonts w:ascii="Times New Roman" w:hAnsi="Times New Roman" w:cs="Times New Roman"/>
            <w:sz w:val="24"/>
            <w:szCs w:val="24"/>
          </w:rPr>
          <w:tag w:val="HD:1.185.0.0:5e1a675d-c507-4112-88f2-4ee3ebfecf32"/>
          <w:id w:val="1540397611"/>
          <w:placeholder>
            <w:docPart w:val="5F8A44450508440DBC9BFB558F256D56"/>
          </w:placeholder>
        </w:sdtPr>
        <w:sdtContent>
          <w:r>
            <w:rPr>
              <w:rFonts w:ascii="Times New Roman" w:hAnsi="Times New Roman" w:cs="Times New Roman"/>
              <w:noProof/>
              <w:sz w:val="24"/>
              <w:szCs w:val="24"/>
            </w:rPr>
            <w:t>[</w:t>
          </w:r>
          <w:r w:rsidRPr="005E1EB4">
            <w:rPr>
              <w:rFonts w:ascii="Times New Roman" w:hAnsi="Times New Roman" w:cs="Times New Roman"/>
              <w:noProof/>
              <w:color w:val="008000"/>
              <w:sz w:val="24"/>
              <w:szCs w:val="24"/>
            </w:rPr>
            <w:t>IF EPTypeTrust?</w:t>
          </w:r>
          <w:r>
            <w:rPr>
              <w:rFonts w:ascii="Times New Roman" w:hAnsi="Times New Roman" w:cs="Times New Roman"/>
              <w:noProof/>
              <w:sz w:val="24"/>
              <w:szCs w:val="24"/>
            </w:rPr>
            <w:t>]</w:t>
          </w:r>
        </w:sdtContent>
      </w:sdt>
      <w:r w:rsidRPr="005E1EB4">
        <w:rPr>
          <w:rFonts w:ascii="Times New Roman" w:hAnsi="Times New Roman" w:cs="Times New Roman"/>
          <w:sz w:val="24"/>
          <w:szCs w:val="24"/>
          <w:highlight w:val="yellow"/>
        </w:rPr>
        <w:t xml:space="preserve">the name of your trust, or </w:t>
      </w:r>
      <w:sdt>
        <w:sdtPr>
          <w:rPr>
            <w:rFonts w:ascii="Times New Roman" w:hAnsi="Times New Roman" w:cs="Times New Roman"/>
            <w:sz w:val="24"/>
            <w:szCs w:val="24"/>
          </w:rPr>
          <w:tag w:val="HD:1.185.0.0:a47242ca-38f2-4ed0-8626-93eedcb23264"/>
          <w:id w:val="-549152027"/>
          <w:placeholder>
            <w:docPart w:val="6CF47EB793F34F60B8B8EDAFEC4402CA"/>
          </w:placeholder>
        </w:sdtPr>
        <w:sdtContent>
          <w:r>
            <w:rPr>
              <w:rFonts w:ascii="Times New Roman" w:hAnsi="Times New Roman" w:cs="Times New Roman"/>
              <w:noProof/>
              <w:sz w:val="24"/>
              <w:szCs w:val="24"/>
            </w:rPr>
            <w:t>[</w:t>
          </w:r>
          <w:r w:rsidRPr="005E1EB4">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5E1EB4">
        <w:rPr>
          <w:rFonts w:ascii="Times New Roman" w:hAnsi="Times New Roman" w:cs="Times New Roman"/>
          <w:sz w:val="24"/>
          <w:szCs w:val="24"/>
          <w:highlight w:val="yellow"/>
        </w:rPr>
        <w:t>have two signatories for the box, if possible</w:t>
      </w:r>
      <w:r w:rsidRPr="005E1EB4">
        <w:rPr>
          <w:rFonts w:ascii="Times New Roman" w:hAnsi="Times New Roman" w:cs="Times New Roman"/>
          <w:sz w:val="24"/>
          <w:szCs w:val="24"/>
        </w:rPr>
        <w:t xml:space="preserve">.  Note that under the </w:t>
      </w:r>
      <w:r w:rsidR="00F20EBB">
        <w:rPr>
          <w:rFonts w:ascii="Times New Roman" w:hAnsi="Times New Roman" w:cs="Times New Roman"/>
          <w:sz w:val="24"/>
          <w:szCs w:val="24"/>
        </w:rPr>
        <w:t>Estate Plan Data</w:t>
      </w:r>
      <w:r w:rsidRPr="005E1EB4">
        <w:rPr>
          <w:rFonts w:ascii="Times New Roman" w:hAnsi="Times New Roman" w:cs="Times New Roman"/>
          <w:sz w:val="24"/>
          <w:szCs w:val="24"/>
        </w:rPr>
        <w:t xml:space="preserve"> section </w:t>
      </w:r>
      <w:r w:rsidR="00C507D2">
        <w:rPr>
          <w:rFonts w:ascii="Times New Roman" w:hAnsi="Times New Roman" w:cs="Times New Roman"/>
          <w:sz w:val="24"/>
          <w:szCs w:val="24"/>
        </w:rPr>
        <w:t xml:space="preserve">in the back of </w:t>
      </w:r>
      <w:r w:rsidRPr="005E1EB4">
        <w:rPr>
          <w:rFonts w:ascii="Times New Roman" w:hAnsi="Times New Roman" w:cs="Times New Roman"/>
          <w:sz w:val="24"/>
          <w:szCs w:val="24"/>
        </w:rPr>
        <w:t>your Estate Planning Portfolio is a form entitled "</w:t>
      </w:r>
      <w:r w:rsidR="00F20EBB">
        <w:rPr>
          <w:rFonts w:ascii="Times New Roman" w:hAnsi="Times New Roman" w:cs="Times New Roman"/>
          <w:sz w:val="24"/>
          <w:szCs w:val="24"/>
        </w:rPr>
        <w:t xml:space="preserve">Estate Plan </w:t>
      </w:r>
      <w:r w:rsidR="00C507D2">
        <w:rPr>
          <w:rFonts w:ascii="Times New Roman" w:hAnsi="Times New Roman" w:cs="Times New Roman"/>
          <w:sz w:val="24"/>
          <w:szCs w:val="24"/>
        </w:rPr>
        <w:t>Data Recorder</w:t>
      </w:r>
      <w:r w:rsidRPr="005E1EB4">
        <w:rPr>
          <w:rFonts w:ascii="Times New Roman" w:hAnsi="Times New Roman" w:cs="Times New Roman"/>
          <w:sz w:val="24"/>
          <w:szCs w:val="24"/>
        </w:rPr>
        <w:t>" that I encourage you to complete so that there is a record of the location of your important documents.</w:t>
      </w:r>
    </w:p>
    <w:p w14:paraId="448AE9D0" w14:textId="77777777" w:rsidR="00AC21A4" w:rsidRPr="005E1EB4" w:rsidRDefault="00000000"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sdt>
        <w:sdtPr>
          <w:rPr>
            <w:rFonts w:ascii="Times New Roman" w:eastAsia="Times New Roman" w:hAnsi="Times New Roman" w:cs="Times New Roman"/>
            <w:bCs/>
            <w:sz w:val="24"/>
            <w:szCs w:val="24"/>
          </w:rPr>
          <w:tag w:val="HD:1.185.0.0:62fdf906-4f45-4faa-83b3-ecb97a9a5075"/>
          <w:id w:val="1987818640"/>
          <w:placeholder>
            <w:docPart w:val="FF97785DB6DC4FE0A88AAF73A2FC4097"/>
          </w:placeholder>
        </w:sdtPr>
        <w:sdtContent>
          <w:r w:rsidR="00AC21A4" w:rsidRPr="005E1EB4">
            <w:rPr>
              <w:rFonts w:ascii="Times New Roman" w:eastAsia="Times New Roman" w:hAnsi="Times New Roman" w:cs="Times New Roman"/>
              <w:bCs/>
              <w:noProof/>
              <w:sz w:val="24"/>
              <w:szCs w:val="24"/>
            </w:rPr>
            <w:t>[</w:t>
          </w:r>
          <w:r w:rsidR="00AC21A4" w:rsidRPr="005E1EB4">
            <w:rPr>
              <w:rFonts w:ascii="Times New Roman" w:eastAsia="Times New Roman" w:hAnsi="Times New Roman" w:cs="Times New Roman"/>
              <w:bCs/>
              <w:noProof/>
              <w:color w:val="008000"/>
              <w:sz w:val="24"/>
              <w:szCs w:val="24"/>
            </w:rPr>
            <w:t>IF TrustAmendment?</w:t>
          </w:r>
          <w:r w:rsidR="00AC21A4" w:rsidRPr="005E1EB4">
            <w:rPr>
              <w:rFonts w:ascii="Times New Roman" w:eastAsia="Times New Roman" w:hAnsi="Times New Roman" w:cs="Times New Roman"/>
              <w:bCs/>
              <w:noProof/>
              <w:sz w:val="24"/>
              <w:szCs w:val="24"/>
            </w:rPr>
            <w:t>]</w:t>
          </w:r>
        </w:sdtContent>
      </w:sdt>
      <w:r w:rsidR="00AC21A4" w:rsidRPr="005E1EB4">
        <w:rPr>
          <w:rFonts w:ascii="Times New Roman" w:hAnsi="Times New Roman" w:cs="Times New Roman"/>
          <w:spacing w:val="-3"/>
          <w:sz w:val="24"/>
          <w:szCs w:val="24"/>
        </w:rPr>
        <w:tab/>
        <w:t xml:space="preserve">In addition to your original Amendment </w:t>
      </w:r>
      <w:sdt>
        <w:sdtPr>
          <w:rPr>
            <w:rFonts w:ascii="Times New Roman" w:hAnsi="Times New Roman" w:cs="Times New Roman"/>
            <w:spacing w:val="-3"/>
            <w:sz w:val="24"/>
            <w:szCs w:val="24"/>
          </w:rPr>
          <w:tag w:val="HD:1.185.0.0:8726bf39-50fb-4b81-94e8-255f5eebac96"/>
          <w:id w:val="2115234878"/>
          <w:placeholder>
            <w:docPart w:val="7CB48783275B490DAEDE523BA7D0A5B5"/>
          </w:placeholder>
        </w:sdtPr>
        <w:sdtContent>
          <w:r w:rsidR="00AC21A4">
            <w:rPr>
              <w:rFonts w:ascii="Times New Roman" w:hAnsi="Times New Roman" w:cs="Times New Roman"/>
              <w:noProof/>
              <w:spacing w:val="-3"/>
              <w:sz w:val="24"/>
              <w:szCs w:val="24"/>
            </w:rPr>
            <w:t>[</w:t>
          </w:r>
          <w:r w:rsidR="00AC21A4" w:rsidRPr="005E1EB4">
            <w:rPr>
              <w:rFonts w:ascii="Times New Roman" w:hAnsi="Times New Roman" w:cs="Times New Roman"/>
              <w:noProof/>
              <w:color w:val="008000"/>
              <w:spacing w:val="-3"/>
              <w:sz w:val="24"/>
              <w:szCs w:val="24"/>
            </w:rPr>
            <w:t>IF TrustRestatement?</w:t>
          </w:r>
          <w:r w:rsidR="00AC21A4">
            <w:rPr>
              <w:rFonts w:ascii="Times New Roman" w:hAnsi="Times New Roman" w:cs="Times New Roman"/>
              <w:noProof/>
              <w:spacing w:val="-3"/>
              <w:sz w:val="24"/>
              <w:szCs w:val="24"/>
            </w:rPr>
            <w:t>]</w:t>
          </w:r>
        </w:sdtContent>
      </w:sdt>
      <w:r w:rsidR="00AC21A4" w:rsidRPr="005E1EB4">
        <w:rPr>
          <w:rFonts w:ascii="Times New Roman" w:hAnsi="Times New Roman" w:cs="Times New Roman"/>
          <w:spacing w:val="-3"/>
          <w:sz w:val="24"/>
          <w:szCs w:val="24"/>
        </w:rPr>
        <w:t xml:space="preserve">and Restatement </w:t>
      </w:r>
      <w:sdt>
        <w:sdtPr>
          <w:rPr>
            <w:rFonts w:ascii="Times New Roman" w:hAnsi="Times New Roman" w:cs="Times New Roman"/>
            <w:spacing w:val="-3"/>
            <w:sz w:val="24"/>
            <w:szCs w:val="24"/>
          </w:rPr>
          <w:tag w:val="HD:1.185.0.0:fa370dc2-9b61-4ad9-b727-d1ace1b20e52"/>
          <w:id w:val="-590162448"/>
          <w:placeholder>
            <w:docPart w:val="D5E4044FD2D049A69D3D490F29FE3811"/>
          </w:placeholder>
        </w:sdtPr>
        <w:sdtContent>
          <w:r w:rsidR="00AC21A4">
            <w:rPr>
              <w:rFonts w:ascii="Times New Roman" w:hAnsi="Times New Roman" w:cs="Times New Roman"/>
              <w:noProof/>
              <w:spacing w:val="-3"/>
              <w:sz w:val="24"/>
              <w:szCs w:val="24"/>
            </w:rPr>
            <w:t>[</w:t>
          </w:r>
          <w:r w:rsidR="00AC21A4" w:rsidRPr="005E1EB4">
            <w:rPr>
              <w:rFonts w:ascii="Times New Roman" w:hAnsi="Times New Roman" w:cs="Times New Roman"/>
              <w:noProof/>
              <w:color w:val="008000"/>
              <w:spacing w:val="-3"/>
              <w:sz w:val="24"/>
              <w:szCs w:val="24"/>
            </w:rPr>
            <w:t>END IF</w:t>
          </w:r>
          <w:r w:rsidR="00AC21A4">
            <w:rPr>
              <w:rFonts w:ascii="Times New Roman" w:hAnsi="Times New Roman" w:cs="Times New Roman"/>
              <w:noProof/>
              <w:spacing w:val="-3"/>
              <w:sz w:val="24"/>
              <w:szCs w:val="24"/>
            </w:rPr>
            <w:t>]</w:t>
          </w:r>
        </w:sdtContent>
      </w:sdt>
      <w:r w:rsidR="00AC21A4" w:rsidRPr="005E1EB4">
        <w:rPr>
          <w:rFonts w:ascii="Times New Roman" w:hAnsi="Times New Roman" w:cs="Times New Roman"/>
          <w:spacing w:val="-3"/>
          <w:sz w:val="24"/>
          <w:szCs w:val="24"/>
        </w:rPr>
        <w:t xml:space="preserve">and other new original documents, </w:t>
      </w:r>
      <w:r w:rsidR="00AC21A4" w:rsidRPr="005E1EB4">
        <w:rPr>
          <w:rFonts w:ascii="Times New Roman" w:hAnsi="Times New Roman" w:cs="Times New Roman"/>
          <w:i/>
          <w:spacing w:val="-3"/>
          <w:sz w:val="24"/>
          <w:szCs w:val="24"/>
          <w:highlight w:val="yellow"/>
        </w:rPr>
        <w:t>you should also keep the originals of your trust agreement and any prior amendments</w:t>
      </w:r>
      <w:r w:rsidR="00AC21A4" w:rsidRPr="005E1EB4">
        <w:rPr>
          <w:rFonts w:ascii="Times New Roman" w:hAnsi="Times New Roman" w:cs="Times New Roman"/>
          <w:spacing w:val="-3"/>
          <w:sz w:val="24"/>
          <w:szCs w:val="24"/>
        </w:rPr>
        <w:t xml:space="preserve"> since these prior documents will substantiate the actual creation, existence and continuation of your trust.</w:t>
      </w:r>
    </w:p>
    <w:p w14:paraId="36F9D998" w14:textId="77777777" w:rsidR="00AC21A4" w:rsidRPr="005E1EB4" w:rsidRDefault="00000000"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sdt>
        <w:sdtPr>
          <w:rPr>
            <w:rFonts w:ascii="Times New Roman" w:hAnsi="Times New Roman" w:cs="Times New Roman"/>
            <w:sz w:val="24"/>
            <w:szCs w:val="24"/>
          </w:rPr>
          <w:tag w:val="HD:1.185.0.0:1900eca3-6d84-436b-9b47-3f3edb8fa7c1"/>
          <w:id w:val="-1045981201"/>
          <w:placeholder>
            <w:docPart w:val="CDDE9F91A20C49BF90915133B9239D12"/>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p>
    <w:p w14:paraId="2A1D69C5"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t xml:space="preserve">As previously stated, I am delivering with this letter each of your </w:t>
      </w:r>
      <w:r w:rsidRPr="005E1EB4">
        <w:rPr>
          <w:rFonts w:ascii="Times New Roman" w:hAnsi="Times New Roman" w:cs="Times New Roman"/>
          <w:b/>
          <w:sz w:val="24"/>
          <w:szCs w:val="24"/>
        </w:rPr>
        <w:t>original</w:t>
      </w:r>
      <w:r w:rsidRPr="005E1EB4">
        <w:rPr>
          <w:rFonts w:ascii="Times New Roman" w:hAnsi="Times New Roman" w:cs="Times New Roman"/>
          <w:sz w:val="24"/>
          <w:szCs w:val="24"/>
        </w:rPr>
        <w:t xml:space="preserve"> Estate Planning Documents.  You are hereby advised that if an original document is damaged or otherwise altered, the document may be deemed invalid.  Again, please place your original documents in a secure location as soon as possible.</w:t>
      </w:r>
    </w:p>
    <w:sdt>
      <w:sdtPr>
        <w:rPr>
          <w:color w:val="000000"/>
        </w:rPr>
        <w:tag w:val="HD:1.185.0.0:9029edd8-88fe-4a44-9f5a-d751080c4334"/>
        <w:id w:val="-731004211"/>
        <w:placeholder>
          <w:docPart w:val="91711E808E884054A3BA2073DB945FCE"/>
        </w:placeholder>
      </w:sdtPr>
      <w:sdtContent>
        <w:p w14:paraId="62347B95" w14:textId="77777777" w:rsidR="00AC21A4" w:rsidRPr="005E1EB4" w:rsidRDefault="00AC21A4" w:rsidP="00AC21A4">
          <w:pPr>
            <w:spacing w:after="0" w:line="240" w:lineRule="auto"/>
            <w:jc w:val="both"/>
            <w:rPr>
              <w:rFonts w:ascii="Times New Roman" w:hAnsi="Times New Roman" w:cs="Times New Roman"/>
              <w:color w:val="000000"/>
              <w:sz w:val="24"/>
              <w:szCs w:val="24"/>
            </w:rPr>
          </w:pPr>
          <w:r w:rsidRPr="005E1EB4">
            <w:rPr>
              <w:rFonts w:ascii="Times New Roman" w:hAnsi="Times New Roman" w:cs="Times New Roman"/>
              <w:noProof/>
              <w:color w:val="000000"/>
              <w:sz w:val="24"/>
              <w:szCs w:val="24"/>
            </w:rPr>
            <w:t>[</w:t>
          </w:r>
          <w:r w:rsidRPr="005E1EB4">
            <w:rPr>
              <w:rFonts w:ascii="Times New Roman" w:hAnsi="Times New Roman" w:cs="Times New Roman"/>
              <w:noProof/>
              <w:color w:val="008000"/>
              <w:sz w:val="24"/>
              <w:szCs w:val="24"/>
            </w:rPr>
            <w:t>IF EPTypeTrust? OR EPTypePOWill? OR EPTypeStandardWill?</w:t>
          </w:r>
          <w:r w:rsidRPr="005E1EB4">
            <w:rPr>
              <w:rFonts w:ascii="Times New Roman" w:hAnsi="Times New Roman" w:cs="Times New Roman"/>
              <w:noProof/>
              <w:color w:val="000000"/>
              <w:sz w:val="24"/>
              <w:szCs w:val="24"/>
            </w:rPr>
            <w:t>]</w:t>
          </w:r>
        </w:p>
      </w:sdtContent>
    </w:sdt>
    <w:p w14:paraId="4F37C16E" w14:textId="40103260" w:rsidR="00AC21A4" w:rsidRPr="005E1EB4" w:rsidRDefault="00AC21A4" w:rsidP="00AC21A4">
      <w:pPr>
        <w:tabs>
          <w:tab w:val="left" w:pos="0"/>
        </w:tabs>
        <w:suppressAutoHyphens/>
        <w:spacing w:after="240" w:line="240" w:lineRule="auto"/>
        <w:jc w:val="both"/>
        <w:rPr>
          <w:rFonts w:ascii="Times New Roman" w:hAnsi="Times New Roman" w:cs="Times New Roman"/>
          <w:sz w:val="24"/>
          <w:szCs w:val="24"/>
        </w:rPr>
      </w:pPr>
      <w:r w:rsidRPr="005E1EB4">
        <w:rPr>
          <w:rFonts w:ascii="Times New Roman" w:hAnsi="Times New Roman" w:cs="Times New Roman"/>
          <w:sz w:val="24"/>
          <w:szCs w:val="24"/>
        </w:rPr>
        <w:tab/>
      </w:r>
      <w:r w:rsidR="00FA0FFC">
        <w:rPr>
          <w:rFonts w:ascii="Times New Roman" w:hAnsi="Times New Roman" w:cs="Times New Roman"/>
          <w:sz w:val="24"/>
          <w:szCs w:val="24"/>
        </w:rPr>
        <w:t>Y</w:t>
      </w:r>
      <w:r w:rsidRPr="005E1EB4">
        <w:rPr>
          <w:rFonts w:ascii="Times New Roman" w:hAnsi="Times New Roman" w:cs="Times New Roman"/>
          <w:sz w:val="24"/>
          <w:szCs w:val="24"/>
        </w:rPr>
        <w:t xml:space="preserve">ou may execute your own </w:t>
      </w:r>
      <w:r w:rsidRPr="005E1EB4">
        <w:rPr>
          <w:rFonts w:ascii="Times New Roman" w:hAnsi="Times New Roman" w:cs="Times New Roman"/>
          <w:sz w:val="24"/>
          <w:szCs w:val="24"/>
          <w:highlight w:val="yellow"/>
        </w:rPr>
        <w:t>Written Instruction for bequests of your own tangible personal property at your own death</w:t>
      </w:r>
      <w:r w:rsidRPr="005E1EB4">
        <w:rPr>
          <w:rFonts w:ascii="Times New Roman" w:hAnsi="Times New Roman" w:cs="Times New Roman"/>
          <w:sz w:val="24"/>
          <w:szCs w:val="24"/>
        </w:rPr>
        <w:t xml:space="preserve">.  Your Written Instruction(s) were placed with your other original estate planning documents. You may add, delete and modify bequests on your Written Instructions from time to time as you desire, but must follow the rules set forth in </w:t>
      </w:r>
      <w:r w:rsidR="00B05969">
        <w:rPr>
          <w:rFonts w:ascii="Times New Roman" w:hAnsi="Times New Roman" w:cs="Times New Roman"/>
          <w:color w:val="000000" w:themeColor="text1"/>
          <w:sz w:val="24"/>
          <w:szCs w:val="24"/>
        </w:rPr>
        <w:t>the Directions for Use of the Written Instruction</w:t>
      </w:r>
      <w:r w:rsidRPr="005E1EB4">
        <w:rPr>
          <w:rFonts w:ascii="Times New Roman" w:hAnsi="Times New Roman" w:cs="Times New Roman"/>
          <w:sz w:val="24"/>
          <w:szCs w:val="24"/>
        </w:rPr>
        <w:t>.  Before you add, delete and modify bequests on any Written Instruction, please read the rules for your Written Instructions and call our office if you have any questions.</w:t>
      </w:r>
    </w:p>
    <w:p w14:paraId="2904683D" w14:textId="77777777" w:rsidR="00AC21A4" w:rsidRPr="005E1EB4" w:rsidRDefault="00000000" w:rsidP="00AC21A4">
      <w:pPr>
        <w:tabs>
          <w:tab w:val="left" w:pos="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063fafdc-0f5f-4f3e-bc4f-d32707634b43"/>
          <w:id w:val="133310914"/>
          <w:placeholder>
            <w:docPart w:val="C0C78187D4CF48409325216D5A483C0B"/>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p>
    <w:p w14:paraId="3E3EB63F" w14:textId="77777777" w:rsidR="00AC21A4" w:rsidRPr="005E1EB4" w:rsidRDefault="00AC21A4" w:rsidP="00AC21A4">
      <w:pPr>
        <w:tabs>
          <w:tab w:val="left" w:pos="0"/>
        </w:tabs>
        <w:suppressAutoHyphens/>
        <w:spacing w:after="240" w:line="240" w:lineRule="auto"/>
        <w:jc w:val="both"/>
        <w:rPr>
          <w:rFonts w:ascii="Times New Roman" w:hAnsi="Times New Roman" w:cs="Times New Roman"/>
          <w:sz w:val="24"/>
          <w:szCs w:val="24"/>
        </w:rPr>
      </w:pPr>
      <w:r w:rsidRPr="005E1EB4">
        <w:rPr>
          <w:rFonts w:ascii="Times New Roman" w:hAnsi="Times New Roman" w:cs="Times New Roman"/>
          <w:sz w:val="24"/>
          <w:szCs w:val="24"/>
        </w:rPr>
        <w:tab/>
        <w:t xml:space="preserve">You should give a </w:t>
      </w:r>
      <w:r w:rsidRPr="005E1EB4">
        <w:rPr>
          <w:rFonts w:ascii="Times New Roman" w:hAnsi="Times New Roman" w:cs="Times New Roman"/>
          <w:sz w:val="24"/>
          <w:szCs w:val="24"/>
          <w:u w:val="single"/>
        </w:rPr>
        <w:t>copy</w:t>
      </w:r>
      <w:r w:rsidRPr="005E1EB4">
        <w:rPr>
          <w:rFonts w:ascii="Times New Roman" w:hAnsi="Times New Roman" w:cs="Times New Roman"/>
          <w:sz w:val="24"/>
          <w:szCs w:val="24"/>
        </w:rPr>
        <w:t xml:space="preserve"> of your </w:t>
      </w:r>
      <w:r w:rsidRPr="005E1EB4">
        <w:rPr>
          <w:rFonts w:ascii="Times New Roman" w:hAnsi="Times New Roman" w:cs="Times New Roman"/>
          <w:b/>
          <w:sz w:val="24"/>
          <w:szCs w:val="24"/>
          <w:highlight w:val="yellow"/>
        </w:rPr>
        <w:t>Advance Health-Care Directive</w:t>
      </w:r>
      <w:r w:rsidRPr="005E1EB4">
        <w:rPr>
          <w:rFonts w:ascii="Times New Roman" w:hAnsi="Times New Roman" w:cs="Times New Roman"/>
          <w:sz w:val="24"/>
          <w:szCs w:val="24"/>
          <w:highlight w:val="yellow"/>
        </w:rPr>
        <w:t xml:space="preserve"> to your physician</w:t>
      </w:r>
      <w:r w:rsidRPr="005E1EB4">
        <w:rPr>
          <w:rFonts w:ascii="Times New Roman" w:hAnsi="Times New Roman" w:cs="Times New Roman"/>
          <w:sz w:val="24"/>
          <w:szCs w:val="24"/>
        </w:rPr>
        <w:t xml:space="preserve"> or hospital so that your documents become a part of your medical records.  Also, you should inform your health-care Agent (including alternate) of his or her power and let him or her know where your Directive is located and any special wishes for your care.</w:t>
      </w:r>
    </w:p>
    <w:p w14:paraId="06E27505" w14:textId="5227C3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t xml:space="preserve">For any accounts that are </w:t>
      </w:r>
      <w:r w:rsidRPr="005E1EB4">
        <w:rPr>
          <w:rFonts w:ascii="Times New Roman" w:hAnsi="Times New Roman" w:cs="Times New Roman"/>
          <w:i/>
          <w:sz w:val="24"/>
          <w:szCs w:val="24"/>
        </w:rPr>
        <w:t>not</w:t>
      </w:r>
      <w:r w:rsidRPr="005E1EB4">
        <w:rPr>
          <w:rFonts w:ascii="Times New Roman" w:hAnsi="Times New Roman" w:cs="Times New Roman"/>
          <w:sz w:val="24"/>
          <w:szCs w:val="24"/>
        </w:rPr>
        <w:t xml:space="preserve"> titled in </w:t>
      </w:r>
      <w:r w:rsidR="00687556">
        <w:rPr>
          <w:rFonts w:ascii="Times New Roman" w:hAnsi="Times New Roman" w:cs="Times New Roman"/>
          <w:sz w:val="24"/>
          <w:szCs w:val="24"/>
        </w:rPr>
        <w:t>a</w:t>
      </w:r>
      <w:r w:rsidRPr="005E1EB4">
        <w:rPr>
          <w:rFonts w:ascii="Times New Roman" w:hAnsi="Times New Roman" w:cs="Times New Roman"/>
          <w:sz w:val="24"/>
          <w:szCs w:val="24"/>
        </w:rPr>
        <w:t xml:space="preserve"> Trust, you </w:t>
      </w:r>
      <w:r w:rsidRPr="005E1EB4">
        <w:rPr>
          <w:rFonts w:ascii="Times New Roman" w:hAnsi="Times New Roman" w:cs="Times New Roman"/>
          <w:i/>
          <w:sz w:val="24"/>
          <w:szCs w:val="24"/>
        </w:rPr>
        <w:t>may</w:t>
      </w:r>
      <w:r w:rsidRPr="005E1EB4">
        <w:rPr>
          <w:rFonts w:ascii="Times New Roman" w:hAnsi="Times New Roman" w:cs="Times New Roman"/>
          <w:sz w:val="24"/>
          <w:szCs w:val="24"/>
        </w:rPr>
        <w:t xml:space="preserve"> want to have your </w:t>
      </w:r>
      <w:r w:rsidRPr="005E1EB4">
        <w:rPr>
          <w:rFonts w:ascii="Times New Roman" w:hAnsi="Times New Roman" w:cs="Times New Roman"/>
          <w:sz w:val="24"/>
          <w:szCs w:val="24"/>
          <w:highlight w:val="yellow"/>
        </w:rPr>
        <w:t>General Durable Power of Attorney</w:t>
      </w:r>
      <w:r w:rsidRPr="005E1EB4">
        <w:rPr>
          <w:rFonts w:ascii="Times New Roman" w:hAnsi="Times New Roman" w:cs="Times New Roman"/>
          <w:sz w:val="24"/>
          <w:szCs w:val="24"/>
        </w:rPr>
        <w:t xml:space="preserve"> reviewed by your </w:t>
      </w:r>
      <w:r w:rsidRPr="005E1EB4">
        <w:rPr>
          <w:rFonts w:ascii="Times New Roman" w:hAnsi="Times New Roman" w:cs="Times New Roman"/>
          <w:sz w:val="24"/>
          <w:szCs w:val="24"/>
          <w:highlight w:val="yellow"/>
        </w:rPr>
        <w:t xml:space="preserve">financial institutions and the administrators of your </w:t>
      </w:r>
      <w:r w:rsidR="0002198E" w:rsidRPr="005E1EB4">
        <w:rPr>
          <w:rFonts w:ascii="Times New Roman" w:hAnsi="Times New Roman" w:cs="Times New Roman"/>
          <w:sz w:val="24"/>
          <w:szCs w:val="24"/>
          <w:highlight w:val="yellow"/>
        </w:rPr>
        <w:t>IRA/SEPS</w:t>
      </w:r>
      <w:r w:rsidR="0002198E">
        <w:rPr>
          <w:rFonts w:ascii="Times New Roman" w:hAnsi="Times New Roman" w:cs="Times New Roman"/>
          <w:sz w:val="24"/>
          <w:szCs w:val="24"/>
          <w:highlight w:val="yellow"/>
        </w:rPr>
        <w:t>/401(k)/403(b)/TSP</w:t>
      </w:r>
      <w:r w:rsidR="0002198E" w:rsidRPr="005E1EB4">
        <w:rPr>
          <w:rFonts w:ascii="Times New Roman" w:hAnsi="Times New Roman" w:cs="Times New Roman"/>
          <w:sz w:val="24"/>
          <w:szCs w:val="24"/>
          <w:highlight w:val="yellow"/>
        </w:rPr>
        <w:t xml:space="preserve"> and/or </w:t>
      </w:r>
      <w:r w:rsidR="0002198E">
        <w:rPr>
          <w:rFonts w:ascii="Times New Roman" w:hAnsi="Times New Roman" w:cs="Times New Roman"/>
          <w:sz w:val="24"/>
          <w:szCs w:val="24"/>
          <w:highlight w:val="yellow"/>
        </w:rPr>
        <w:t xml:space="preserve">other </w:t>
      </w:r>
      <w:r w:rsidR="0002198E" w:rsidRPr="005E1EB4">
        <w:rPr>
          <w:rFonts w:ascii="Times New Roman" w:hAnsi="Times New Roman" w:cs="Times New Roman"/>
          <w:sz w:val="24"/>
          <w:szCs w:val="24"/>
          <w:highlight w:val="yellow"/>
        </w:rPr>
        <w:t>Profit Sharing</w:t>
      </w:r>
      <w:r w:rsidR="0002198E">
        <w:rPr>
          <w:rFonts w:ascii="Times New Roman" w:hAnsi="Times New Roman" w:cs="Times New Roman"/>
          <w:sz w:val="24"/>
          <w:szCs w:val="24"/>
          <w:highlight w:val="yellow"/>
        </w:rPr>
        <w:t xml:space="preserve"> or </w:t>
      </w:r>
      <w:r w:rsidR="0002198E" w:rsidRPr="005E1EB4">
        <w:rPr>
          <w:rFonts w:ascii="Times New Roman" w:hAnsi="Times New Roman" w:cs="Times New Roman"/>
          <w:sz w:val="24"/>
          <w:szCs w:val="24"/>
          <w:highlight w:val="yellow"/>
        </w:rPr>
        <w:t>Pension Plan</w:t>
      </w:r>
      <w:r w:rsidRPr="005E1EB4">
        <w:rPr>
          <w:rFonts w:ascii="Times New Roman" w:hAnsi="Times New Roman" w:cs="Times New Roman"/>
          <w:sz w:val="24"/>
          <w:szCs w:val="24"/>
        </w:rPr>
        <w:t xml:space="preserve">, as to its acceptability.  </w:t>
      </w:r>
      <w:r w:rsidRPr="005E1EB4">
        <w:rPr>
          <w:rFonts w:ascii="Times New Roman" w:hAnsi="Times New Roman" w:cs="Times New Roman"/>
          <w:sz w:val="24"/>
          <w:szCs w:val="24"/>
          <w:highlight w:val="yellow"/>
        </w:rPr>
        <w:t>Some institutions prefer their own form</w:t>
      </w:r>
      <w:r w:rsidRPr="005E1EB4">
        <w:rPr>
          <w:rFonts w:ascii="Times New Roman" w:hAnsi="Times New Roman" w:cs="Times New Roman"/>
          <w:sz w:val="24"/>
          <w:szCs w:val="24"/>
        </w:rPr>
        <w:t xml:space="preserve">.  If the Property Power of Attorney prepared by this office is not acceptable to your institution, we urge you to request and execute a form which the institution will accept.  Also, please note that your execution of a new Property Power of Attorney does not </w:t>
      </w:r>
      <w:r w:rsidRPr="005E1EB4">
        <w:rPr>
          <w:rFonts w:ascii="Times New Roman" w:hAnsi="Times New Roman" w:cs="Times New Roman"/>
          <w:i/>
          <w:sz w:val="24"/>
          <w:szCs w:val="24"/>
        </w:rPr>
        <w:t>publicly</w:t>
      </w:r>
      <w:r w:rsidRPr="005E1EB4">
        <w:rPr>
          <w:rFonts w:ascii="Times New Roman" w:hAnsi="Times New Roman" w:cs="Times New Roman"/>
          <w:sz w:val="24"/>
          <w:szCs w:val="24"/>
        </w:rPr>
        <w:t xml:space="preserve"> cancel or revoke an already existing power of attorney. If you would like to record a revocation an existing power of attorney and need assistance, please do not hesitate to call our office.</w:t>
      </w:r>
    </w:p>
    <w:p w14:paraId="4ECBEEFB" w14:textId="77777777" w:rsidR="00AC21A4" w:rsidRPr="005E1EB4" w:rsidRDefault="00000000" w:rsidP="00AC21A4">
      <w:pPr>
        <w:tabs>
          <w:tab w:val="left" w:pos="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95f4e2d8-cff6-43f0-87b4-3a6f3f6876cb"/>
          <w:id w:val="2124031180"/>
          <w:placeholder>
            <w:docPart w:val="F793468E48FB4EF5BB9613A8BD1C2DD9"/>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8000"/>
              <w:sz w:val="24"/>
              <w:szCs w:val="24"/>
            </w:rPr>
            <w:t>IF EPTypeTrust?</w:t>
          </w:r>
          <w:r w:rsidR="00AC21A4">
            <w:rPr>
              <w:rFonts w:ascii="Times New Roman" w:hAnsi="Times New Roman" w:cs="Times New Roman"/>
              <w:noProof/>
              <w:sz w:val="24"/>
              <w:szCs w:val="24"/>
            </w:rPr>
            <w:t>]</w:t>
          </w:r>
        </w:sdtContent>
      </w:sdt>
    </w:p>
    <w:p w14:paraId="009BF87E" w14:textId="001B4B62" w:rsidR="00AC21A4" w:rsidRPr="005E1EB4" w:rsidRDefault="00AC21A4" w:rsidP="00AC21A4">
      <w:pPr>
        <w:tabs>
          <w:tab w:val="left" w:pos="0"/>
        </w:tabs>
        <w:suppressAutoHyphens/>
        <w:spacing w:after="240" w:line="240" w:lineRule="auto"/>
        <w:jc w:val="both"/>
        <w:rPr>
          <w:rFonts w:ascii="Times New Roman" w:hAnsi="Times New Roman" w:cs="Times New Roman"/>
          <w:sz w:val="24"/>
          <w:szCs w:val="24"/>
        </w:rPr>
      </w:pPr>
      <w:r w:rsidRPr="005E1EB4">
        <w:rPr>
          <w:rFonts w:ascii="Times New Roman" w:hAnsi="Times New Roman" w:cs="Times New Roman"/>
          <w:sz w:val="24"/>
          <w:szCs w:val="24"/>
        </w:rPr>
        <w:tab/>
      </w:r>
      <w:r w:rsidRPr="005E1EB4">
        <w:rPr>
          <w:rFonts w:ascii="Times New Roman" w:hAnsi="Times New Roman" w:cs="Times New Roman"/>
          <w:sz w:val="24"/>
          <w:szCs w:val="24"/>
          <w:highlight w:val="yellow"/>
        </w:rPr>
        <w:t xml:space="preserve">As we discussed during your consultation, your Living Trust is </w:t>
      </w:r>
      <w:r w:rsidRPr="005E1EB4">
        <w:rPr>
          <w:rFonts w:ascii="Times New Roman" w:hAnsi="Times New Roman" w:cs="Times New Roman"/>
          <w:sz w:val="24"/>
          <w:szCs w:val="24"/>
          <w:highlight w:val="yellow"/>
          <w:u w:val="single"/>
        </w:rPr>
        <w:t>not</w:t>
      </w:r>
      <w:r w:rsidRPr="005E1EB4">
        <w:rPr>
          <w:rFonts w:ascii="Times New Roman" w:hAnsi="Times New Roman" w:cs="Times New Roman"/>
          <w:sz w:val="24"/>
          <w:szCs w:val="24"/>
          <w:highlight w:val="yellow"/>
        </w:rPr>
        <w:t xml:space="preserve"> designed to provide for creditor protection</w:t>
      </w:r>
      <w:sdt>
        <w:sdtPr>
          <w:rPr>
            <w:rFonts w:ascii="Times New Roman" w:hAnsi="Times New Roman" w:cs="Times New Roman"/>
            <w:sz w:val="24"/>
            <w:szCs w:val="24"/>
            <w:highlight w:val="yellow"/>
          </w:rPr>
          <w:tag w:val="HD:1.185.0.0:7d5fae9c-1ca6-4c80-b5de-6a6e3e21b345"/>
          <w:id w:val="-617674047"/>
          <w:placeholder>
            <w:docPart w:val="F8C6DFD3BF794658AF7370EADC6EBAE7"/>
          </w:placeholder>
        </w:sdtPr>
        <w:sdtContent>
          <w:r w:rsidR="00F025C7">
            <w:rPr>
              <w:rFonts w:ascii="Times New Roman" w:hAnsi="Times New Roman" w:cs="Times New Roman"/>
              <w:noProof/>
              <w:sz w:val="24"/>
              <w:szCs w:val="24"/>
              <w:highlight w:val="yellow"/>
            </w:rPr>
            <w:t>[</w:t>
          </w:r>
          <w:r w:rsidR="00F025C7" w:rsidRPr="00F025C7">
            <w:rPr>
              <w:rFonts w:ascii="Times New Roman" w:hAnsi="Times New Roman" w:cs="Times New Roman"/>
              <w:noProof/>
              <w:color w:val="008000"/>
              <w:sz w:val="24"/>
              <w:szCs w:val="24"/>
              <w:highlight w:val="yellow"/>
            </w:rPr>
            <w:t>IF PrimaryPartner?</w:t>
          </w:r>
          <w:r w:rsidR="00F025C7">
            <w:rPr>
              <w:rFonts w:ascii="Times New Roman" w:hAnsi="Times New Roman" w:cs="Times New Roman"/>
              <w:noProof/>
              <w:sz w:val="24"/>
              <w:szCs w:val="24"/>
              <w:highlight w:val="yellow"/>
            </w:rPr>
            <w:t>]</w:t>
          </w:r>
        </w:sdtContent>
      </w:sdt>
      <w:r w:rsidRPr="005E1EB4">
        <w:rPr>
          <w:rFonts w:ascii="Times New Roman" w:hAnsi="Times New Roman" w:cs="Times New Roman"/>
          <w:sz w:val="24"/>
          <w:szCs w:val="24"/>
          <w:highlight w:val="yellow"/>
        </w:rPr>
        <w:t xml:space="preserve"> nor protection from spousal claims upon divorce or death</w:t>
      </w:r>
      <w:sdt>
        <w:sdtPr>
          <w:rPr>
            <w:rFonts w:ascii="Times New Roman" w:hAnsi="Times New Roman" w:cs="Times New Roman"/>
            <w:sz w:val="24"/>
            <w:szCs w:val="24"/>
          </w:rPr>
          <w:tag w:val="HD:1.185.0.0:d2ced1a7-42b4-4b57-987c-a2dffb9baec5"/>
          <w:id w:val="-1076349217"/>
          <w:placeholder>
            <w:docPart w:val="1CC82E7E7AC242A39191FE45AEE26F36"/>
          </w:placeholder>
        </w:sdtPr>
        <w:sdtContent>
          <w:r>
            <w:rPr>
              <w:rFonts w:ascii="Times New Roman" w:hAnsi="Times New Roman" w:cs="Times New Roman"/>
              <w:noProof/>
              <w:sz w:val="24"/>
              <w:szCs w:val="24"/>
            </w:rPr>
            <w:t>[</w:t>
          </w:r>
          <w:r w:rsidRPr="005E1EB4">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5E1EB4">
        <w:rPr>
          <w:rFonts w:ascii="Times New Roman" w:hAnsi="Times New Roman" w:cs="Times New Roman"/>
          <w:sz w:val="24"/>
          <w:szCs w:val="24"/>
        </w:rPr>
        <w:t xml:space="preserve">.  Your Living Trust is designed so that property that is transferred to trust ownership will not need to be probated, and </w:t>
      </w:r>
      <w:proofErr w:type="gramStart"/>
      <w:r w:rsidRPr="005E1EB4">
        <w:rPr>
          <w:rFonts w:ascii="Times New Roman" w:hAnsi="Times New Roman" w:cs="Times New Roman"/>
          <w:sz w:val="24"/>
          <w:szCs w:val="24"/>
        </w:rPr>
        <w:t>in the event that</w:t>
      </w:r>
      <w:proofErr w:type="gramEnd"/>
      <w:r w:rsidRPr="005E1EB4">
        <w:rPr>
          <w:rFonts w:ascii="Times New Roman" w:hAnsi="Times New Roman" w:cs="Times New Roman"/>
          <w:sz w:val="24"/>
          <w:szCs w:val="24"/>
        </w:rPr>
        <w:t xml:space="preserve"> you become disabled, your trust assets may be managed for your benefit and distributed to your beneficiaries, without Court supervision.  Furthermore, your Living Trust provides the possibility of utilizing your Federal Estate Tax Exemption Equivalent (hereinafter simply “Exemption”) to shelter assets from federal estate taxes.</w:t>
      </w:r>
    </w:p>
    <w:p w14:paraId="7A989D10" w14:textId="77777777" w:rsidR="00AC21A4" w:rsidRPr="005E1EB4" w:rsidRDefault="00000000" w:rsidP="00AC21A4">
      <w:pPr>
        <w:tabs>
          <w:tab w:val="left" w:pos="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c610e4ac-50b9-4a39-8304-03d608598931"/>
          <w:id w:val="-1700842727"/>
          <w:placeholder>
            <w:docPart w:val="7A9FBC2F7B864E8DA51236F69D0C0575"/>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p>
    <w:sdt>
      <w:sdtPr>
        <w:rPr>
          <w:color w:val="000000"/>
        </w:rPr>
        <w:tag w:val="HD:1.185.0.0:7c8edc83-f998-485c-9ce5-395939218b40"/>
        <w:id w:val="462077202"/>
        <w:placeholder>
          <w:docPart w:val="B0F52A54322F4350B19CDCDF93283B24"/>
        </w:placeholder>
      </w:sdtPr>
      <w:sdtContent>
        <w:p w14:paraId="4BCE5DDB" w14:textId="77777777" w:rsidR="00AC21A4" w:rsidRPr="005E1EB4" w:rsidRDefault="00AC21A4" w:rsidP="00AC21A4">
          <w:pPr>
            <w:spacing w:after="0" w:line="240" w:lineRule="auto"/>
            <w:jc w:val="both"/>
            <w:rPr>
              <w:color w:val="000000"/>
            </w:rPr>
          </w:pPr>
          <w:r w:rsidRPr="005E1EB4">
            <w:rPr>
              <w:rFonts w:ascii="Times New Roman" w:hAnsi="Times New Roman" w:cs="Times New Roman"/>
              <w:noProof/>
              <w:color w:val="000000"/>
              <w:sz w:val="24"/>
              <w:szCs w:val="24"/>
            </w:rPr>
            <w:t>[</w:t>
          </w:r>
          <w:r w:rsidRPr="005E1EB4">
            <w:rPr>
              <w:rFonts w:ascii="Times New Roman" w:hAnsi="Times New Roman" w:cs="Times New Roman"/>
              <w:noProof/>
              <w:color w:val="008000"/>
              <w:sz w:val="24"/>
              <w:szCs w:val="24"/>
            </w:rPr>
            <w:t>IF EPTypeTrust? OR EPTypePOWill? OR EPTypeStandardWill?</w:t>
          </w:r>
          <w:r w:rsidRPr="005E1EB4">
            <w:rPr>
              <w:rFonts w:ascii="Times New Roman" w:hAnsi="Times New Roman" w:cs="Times New Roman"/>
              <w:noProof/>
              <w:color w:val="000000"/>
              <w:sz w:val="24"/>
              <w:szCs w:val="24"/>
            </w:rPr>
            <w:t>]</w:t>
          </w:r>
        </w:p>
      </w:sdtContent>
    </w:sdt>
    <w:p w14:paraId="46F38748" w14:textId="77777777" w:rsidR="00AC21A4" w:rsidRPr="005E1EB4" w:rsidRDefault="00AC21A4" w:rsidP="00AC21A4">
      <w:pPr>
        <w:pStyle w:val="EndnoteText"/>
        <w:tabs>
          <w:tab w:val="left" w:pos="0"/>
        </w:tabs>
        <w:suppressAutoHyphens/>
        <w:spacing w:after="240"/>
        <w:rPr>
          <w:szCs w:val="24"/>
        </w:rPr>
      </w:pPr>
      <w:r w:rsidRPr="005E1EB4">
        <w:rPr>
          <w:szCs w:val="24"/>
        </w:rPr>
        <w:tab/>
        <w:t>In 2001, a new tax law took effect.  Under the new tax law -</w:t>
      </w:r>
    </w:p>
    <w:p w14:paraId="07999E24" w14:textId="77777777" w:rsidR="00AC21A4" w:rsidRPr="005E1EB4" w:rsidRDefault="00AC21A4" w:rsidP="00AC21A4">
      <w:pPr>
        <w:tabs>
          <w:tab w:val="left" w:pos="0"/>
        </w:tabs>
        <w:suppressAutoHyphens/>
        <w:spacing w:after="120" w:line="240" w:lineRule="auto"/>
        <w:ind w:left="1440" w:right="720" w:hanging="720"/>
        <w:jc w:val="both"/>
        <w:rPr>
          <w:rFonts w:ascii="Times New Roman" w:hAnsi="Times New Roman" w:cs="Times New Roman"/>
          <w:sz w:val="24"/>
          <w:szCs w:val="24"/>
        </w:rPr>
      </w:pPr>
      <w:r w:rsidRPr="005E1EB4">
        <w:rPr>
          <w:rFonts w:ascii="Times New Roman" w:hAnsi="Times New Roman" w:cs="Times New Roman"/>
          <w:sz w:val="24"/>
          <w:szCs w:val="24"/>
        </w:rPr>
        <w:t>(1)</w:t>
      </w:r>
      <w:r w:rsidRPr="005E1EB4">
        <w:rPr>
          <w:rFonts w:ascii="Times New Roman" w:hAnsi="Times New Roman" w:cs="Times New Roman"/>
          <w:sz w:val="24"/>
          <w:szCs w:val="24"/>
        </w:rPr>
        <w:tab/>
        <w:t xml:space="preserve">the Federal Estate Tax Exemption increases over several years; then </w:t>
      </w:r>
    </w:p>
    <w:p w14:paraId="2B547B69" w14:textId="77777777" w:rsidR="00AC21A4" w:rsidRPr="005E1EB4" w:rsidRDefault="00AC21A4" w:rsidP="00AC21A4">
      <w:pPr>
        <w:tabs>
          <w:tab w:val="left" w:pos="0"/>
        </w:tabs>
        <w:suppressAutoHyphens/>
        <w:spacing w:after="120" w:line="240" w:lineRule="auto"/>
        <w:ind w:left="1440" w:right="720" w:hanging="720"/>
        <w:jc w:val="both"/>
        <w:rPr>
          <w:rFonts w:ascii="Times New Roman" w:hAnsi="Times New Roman" w:cs="Times New Roman"/>
          <w:sz w:val="24"/>
          <w:szCs w:val="24"/>
        </w:rPr>
      </w:pPr>
      <w:r w:rsidRPr="005E1EB4">
        <w:rPr>
          <w:rFonts w:ascii="Times New Roman" w:hAnsi="Times New Roman" w:cs="Times New Roman"/>
          <w:sz w:val="24"/>
          <w:szCs w:val="24"/>
        </w:rPr>
        <w:t>(2)</w:t>
      </w:r>
      <w:r w:rsidRPr="005E1EB4">
        <w:rPr>
          <w:rFonts w:ascii="Times New Roman" w:hAnsi="Times New Roman" w:cs="Times New Roman"/>
          <w:sz w:val="24"/>
          <w:szCs w:val="24"/>
        </w:rPr>
        <w:tab/>
        <w:t xml:space="preserve">for a period of one year in 2010, there is no Federal Estate Tax and thus, for that year, no Federal Estate Tax Exemption; then </w:t>
      </w:r>
    </w:p>
    <w:p w14:paraId="630F24B0" w14:textId="77777777" w:rsidR="00AC21A4" w:rsidRPr="005E1EB4" w:rsidRDefault="00AC21A4" w:rsidP="00AC21A4">
      <w:pPr>
        <w:tabs>
          <w:tab w:val="left" w:pos="0"/>
        </w:tabs>
        <w:suppressAutoHyphens/>
        <w:spacing w:after="240" w:line="240" w:lineRule="auto"/>
        <w:ind w:left="1440" w:right="720" w:hanging="720"/>
        <w:jc w:val="both"/>
        <w:rPr>
          <w:rFonts w:ascii="Times New Roman" w:hAnsi="Times New Roman" w:cs="Times New Roman"/>
          <w:sz w:val="24"/>
          <w:szCs w:val="24"/>
        </w:rPr>
      </w:pPr>
      <w:r w:rsidRPr="005E1EB4">
        <w:rPr>
          <w:rFonts w:ascii="Times New Roman" w:hAnsi="Times New Roman" w:cs="Times New Roman"/>
          <w:sz w:val="24"/>
          <w:szCs w:val="24"/>
        </w:rPr>
        <w:t>(3)</w:t>
      </w:r>
      <w:r w:rsidRPr="005E1EB4">
        <w:rPr>
          <w:rFonts w:ascii="Times New Roman" w:hAnsi="Times New Roman" w:cs="Times New Roman"/>
          <w:sz w:val="24"/>
          <w:szCs w:val="24"/>
        </w:rPr>
        <w:tab/>
        <w:t xml:space="preserve">the new tax law </w:t>
      </w:r>
      <w:proofErr w:type="gramStart"/>
      <w:r w:rsidRPr="005E1EB4">
        <w:rPr>
          <w:rFonts w:ascii="Times New Roman" w:hAnsi="Times New Roman" w:cs="Times New Roman"/>
          <w:sz w:val="24"/>
          <w:szCs w:val="24"/>
        </w:rPr>
        <w:t>ends</w:t>
      </w:r>
      <w:proofErr w:type="gramEnd"/>
      <w:r w:rsidRPr="005E1EB4">
        <w:rPr>
          <w:rFonts w:ascii="Times New Roman" w:hAnsi="Times New Roman" w:cs="Times New Roman"/>
          <w:sz w:val="24"/>
          <w:szCs w:val="24"/>
        </w:rPr>
        <w:t xml:space="preserve"> and the Federal Estate Tax is reinstated in 2013 with a Federal Estate Tax Exemption of $5,000,000, which increased substantially in 2018 as shown below.</w:t>
      </w:r>
    </w:p>
    <w:p w14:paraId="56FF60F5" w14:textId="77777777" w:rsidR="00AC21A4" w:rsidRPr="005E1EB4" w:rsidRDefault="00AC21A4" w:rsidP="00AC21A4">
      <w:pPr>
        <w:tabs>
          <w:tab w:val="left" w:pos="0"/>
        </w:tabs>
        <w:suppressAutoHyphens/>
        <w:spacing w:after="240" w:line="240" w:lineRule="auto"/>
        <w:jc w:val="both"/>
        <w:rPr>
          <w:rFonts w:ascii="Times New Roman" w:hAnsi="Times New Roman" w:cs="Times New Roman"/>
          <w:sz w:val="24"/>
          <w:szCs w:val="24"/>
        </w:rPr>
      </w:pPr>
      <w:r w:rsidRPr="005E1EB4">
        <w:rPr>
          <w:rFonts w:ascii="Times New Roman" w:hAnsi="Times New Roman" w:cs="Times New Roman"/>
          <w:sz w:val="24"/>
          <w:szCs w:val="24"/>
        </w:rPr>
        <w:t>This is illustrated on the following table:</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Look w:val="0000" w:firstRow="0" w:lastRow="0" w:firstColumn="0" w:lastColumn="0" w:noHBand="0" w:noVBand="0"/>
      </w:tblPr>
      <w:tblGrid>
        <w:gridCol w:w="2088"/>
        <w:gridCol w:w="3362"/>
        <w:gridCol w:w="3665"/>
      </w:tblGrid>
      <w:tr w:rsidR="00AC21A4" w:rsidRPr="005E1EB4" w14:paraId="180EE40C" w14:textId="77777777" w:rsidTr="00D8531B">
        <w:trPr>
          <w:jc w:val="center"/>
        </w:trPr>
        <w:tc>
          <w:tcPr>
            <w:tcW w:w="2088" w:type="dxa"/>
            <w:tcBorders>
              <w:top w:val="double" w:sz="4" w:space="0" w:color="auto"/>
              <w:left w:val="double" w:sz="4" w:space="0" w:color="auto"/>
              <w:bottom w:val="single" w:sz="4" w:space="0" w:color="auto"/>
              <w:right w:val="double" w:sz="4" w:space="0" w:color="auto"/>
            </w:tcBorders>
          </w:tcPr>
          <w:p w14:paraId="1E377BDC" w14:textId="77777777" w:rsidR="00AC21A4" w:rsidRPr="005E1EB4" w:rsidRDefault="00AC21A4" w:rsidP="00D8531B">
            <w:pPr>
              <w:spacing w:line="240" w:lineRule="auto"/>
              <w:jc w:val="both"/>
              <w:rPr>
                <w:rFonts w:ascii="Times New Roman" w:hAnsi="Times New Roman" w:cs="Times New Roman"/>
                <w:sz w:val="24"/>
                <w:szCs w:val="24"/>
              </w:rPr>
            </w:pPr>
          </w:p>
          <w:p w14:paraId="51976D21"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Calendar Year</w:t>
            </w:r>
          </w:p>
        </w:tc>
        <w:tc>
          <w:tcPr>
            <w:tcW w:w="3362" w:type="dxa"/>
            <w:tcBorders>
              <w:top w:val="double" w:sz="4" w:space="0" w:color="auto"/>
              <w:left w:val="double" w:sz="4" w:space="0" w:color="auto"/>
              <w:bottom w:val="single" w:sz="4" w:space="0" w:color="auto"/>
              <w:right w:val="double" w:sz="4" w:space="0" w:color="auto"/>
            </w:tcBorders>
          </w:tcPr>
          <w:p w14:paraId="39426C65" w14:textId="77777777" w:rsidR="00AC21A4" w:rsidRPr="005E1EB4" w:rsidRDefault="00AC21A4" w:rsidP="00D8531B">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Federal Estate Tax Exemption</w:t>
            </w:r>
          </w:p>
          <w:p w14:paraId="44453DA0"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(per person)</w:t>
            </w:r>
          </w:p>
        </w:tc>
        <w:tc>
          <w:tcPr>
            <w:tcW w:w="3665" w:type="dxa"/>
            <w:tcBorders>
              <w:top w:val="double" w:sz="4" w:space="0" w:color="auto"/>
              <w:left w:val="double" w:sz="4" w:space="0" w:color="auto"/>
              <w:bottom w:val="single" w:sz="4" w:space="0" w:color="auto"/>
              <w:right w:val="double" w:sz="4" w:space="0" w:color="auto"/>
            </w:tcBorders>
          </w:tcPr>
          <w:p w14:paraId="2F5A0249" w14:textId="77777777" w:rsidR="00AC21A4" w:rsidRPr="005E1EB4" w:rsidRDefault="00AC21A4" w:rsidP="00D8531B">
            <w:pPr>
              <w:spacing w:line="240" w:lineRule="auto"/>
              <w:jc w:val="both"/>
              <w:rPr>
                <w:rFonts w:ascii="Times New Roman" w:hAnsi="Times New Roman" w:cs="Times New Roman"/>
                <w:sz w:val="24"/>
                <w:szCs w:val="24"/>
              </w:rPr>
            </w:pPr>
          </w:p>
          <w:p w14:paraId="2B167839"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Notes</w:t>
            </w:r>
          </w:p>
        </w:tc>
      </w:tr>
      <w:tr w:rsidR="00AC21A4" w:rsidRPr="005E1EB4" w14:paraId="4C39B755"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0E4F62D3"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2001</w:t>
            </w:r>
          </w:p>
        </w:tc>
        <w:tc>
          <w:tcPr>
            <w:tcW w:w="3362" w:type="dxa"/>
            <w:tcBorders>
              <w:top w:val="single" w:sz="4" w:space="0" w:color="auto"/>
              <w:left w:val="double" w:sz="4" w:space="0" w:color="auto"/>
              <w:bottom w:val="single" w:sz="4" w:space="0" w:color="auto"/>
              <w:right w:val="double" w:sz="4" w:space="0" w:color="auto"/>
            </w:tcBorders>
          </w:tcPr>
          <w:p w14:paraId="168EF08D"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$675,000</w:t>
            </w:r>
          </w:p>
        </w:tc>
        <w:tc>
          <w:tcPr>
            <w:tcW w:w="3665" w:type="dxa"/>
            <w:tcBorders>
              <w:top w:val="single" w:sz="4" w:space="0" w:color="auto"/>
              <w:left w:val="double" w:sz="4" w:space="0" w:color="auto"/>
              <w:bottom w:val="single" w:sz="4" w:space="0" w:color="auto"/>
              <w:right w:val="double" w:sz="4" w:space="0" w:color="auto"/>
            </w:tcBorders>
          </w:tcPr>
          <w:p w14:paraId="04AF1809"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56903095"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5D3B1C35"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2002-2003</w:t>
            </w:r>
          </w:p>
        </w:tc>
        <w:tc>
          <w:tcPr>
            <w:tcW w:w="3362" w:type="dxa"/>
            <w:tcBorders>
              <w:top w:val="single" w:sz="4" w:space="0" w:color="auto"/>
              <w:left w:val="double" w:sz="4" w:space="0" w:color="auto"/>
              <w:bottom w:val="single" w:sz="4" w:space="0" w:color="auto"/>
              <w:right w:val="double" w:sz="4" w:space="0" w:color="auto"/>
            </w:tcBorders>
          </w:tcPr>
          <w:p w14:paraId="3FB5FF69"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$1,000,000</w:t>
            </w:r>
          </w:p>
        </w:tc>
        <w:tc>
          <w:tcPr>
            <w:tcW w:w="3665" w:type="dxa"/>
            <w:tcBorders>
              <w:top w:val="single" w:sz="4" w:space="0" w:color="auto"/>
              <w:left w:val="double" w:sz="4" w:space="0" w:color="auto"/>
              <w:bottom w:val="single" w:sz="4" w:space="0" w:color="auto"/>
              <w:right w:val="double" w:sz="4" w:space="0" w:color="auto"/>
            </w:tcBorders>
          </w:tcPr>
          <w:p w14:paraId="44143709"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1AD8BA7A"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74A49593"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2004-2005</w:t>
            </w:r>
          </w:p>
        </w:tc>
        <w:tc>
          <w:tcPr>
            <w:tcW w:w="3362" w:type="dxa"/>
            <w:tcBorders>
              <w:top w:val="single" w:sz="4" w:space="0" w:color="auto"/>
              <w:left w:val="double" w:sz="4" w:space="0" w:color="auto"/>
              <w:bottom w:val="single" w:sz="4" w:space="0" w:color="auto"/>
              <w:right w:val="double" w:sz="4" w:space="0" w:color="auto"/>
            </w:tcBorders>
          </w:tcPr>
          <w:p w14:paraId="690B133F"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$1,500,000</w:t>
            </w:r>
          </w:p>
        </w:tc>
        <w:tc>
          <w:tcPr>
            <w:tcW w:w="3665" w:type="dxa"/>
            <w:tcBorders>
              <w:top w:val="single" w:sz="4" w:space="0" w:color="auto"/>
              <w:left w:val="double" w:sz="4" w:space="0" w:color="auto"/>
              <w:bottom w:val="single" w:sz="4" w:space="0" w:color="auto"/>
              <w:right w:val="double" w:sz="4" w:space="0" w:color="auto"/>
            </w:tcBorders>
          </w:tcPr>
          <w:p w14:paraId="68EE58FC"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26218940"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0776A8A0"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2006-2008</w:t>
            </w:r>
          </w:p>
        </w:tc>
        <w:tc>
          <w:tcPr>
            <w:tcW w:w="3362" w:type="dxa"/>
            <w:tcBorders>
              <w:top w:val="single" w:sz="4" w:space="0" w:color="auto"/>
              <w:left w:val="double" w:sz="4" w:space="0" w:color="auto"/>
              <w:bottom w:val="single" w:sz="4" w:space="0" w:color="auto"/>
              <w:right w:val="double" w:sz="4" w:space="0" w:color="auto"/>
            </w:tcBorders>
          </w:tcPr>
          <w:p w14:paraId="6E2FAE7B"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$2,000,000</w:t>
            </w:r>
          </w:p>
        </w:tc>
        <w:tc>
          <w:tcPr>
            <w:tcW w:w="3665" w:type="dxa"/>
            <w:tcBorders>
              <w:top w:val="single" w:sz="4" w:space="0" w:color="auto"/>
              <w:left w:val="double" w:sz="4" w:space="0" w:color="auto"/>
              <w:bottom w:val="single" w:sz="4" w:space="0" w:color="auto"/>
              <w:right w:val="double" w:sz="4" w:space="0" w:color="auto"/>
            </w:tcBorders>
          </w:tcPr>
          <w:p w14:paraId="364592E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1CFB4CDA"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6F9B343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2009</w:t>
            </w:r>
          </w:p>
        </w:tc>
        <w:tc>
          <w:tcPr>
            <w:tcW w:w="3362" w:type="dxa"/>
            <w:tcBorders>
              <w:top w:val="single" w:sz="4" w:space="0" w:color="auto"/>
              <w:left w:val="double" w:sz="4" w:space="0" w:color="auto"/>
              <w:bottom w:val="single" w:sz="4" w:space="0" w:color="auto"/>
              <w:right w:val="double" w:sz="4" w:space="0" w:color="auto"/>
            </w:tcBorders>
          </w:tcPr>
          <w:p w14:paraId="302F0543"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$3,500,000</w:t>
            </w:r>
          </w:p>
        </w:tc>
        <w:tc>
          <w:tcPr>
            <w:tcW w:w="3665" w:type="dxa"/>
            <w:tcBorders>
              <w:top w:val="single" w:sz="4" w:space="0" w:color="auto"/>
              <w:left w:val="double" w:sz="4" w:space="0" w:color="auto"/>
              <w:bottom w:val="single" w:sz="4" w:space="0" w:color="auto"/>
              <w:right w:val="double" w:sz="4" w:space="0" w:color="auto"/>
            </w:tcBorders>
          </w:tcPr>
          <w:p w14:paraId="16E9A8BE"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15C0D5DE"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6FC01A23"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2010</w:t>
            </w:r>
          </w:p>
        </w:tc>
        <w:tc>
          <w:tcPr>
            <w:tcW w:w="3362" w:type="dxa"/>
            <w:tcBorders>
              <w:top w:val="single" w:sz="4" w:space="0" w:color="auto"/>
              <w:left w:val="double" w:sz="4" w:space="0" w:color="auto"/>
              <w:bottom w:val="single" w:sz="4" w:space="0" w:color="auto"/>
              <w:right w:val="double" w:sz="4" w:space="0" w:color="auto"/>
            </w:tcBorders>
          </w:tcPr>
          <w:p w14:paraId="37B7B3D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No Exemption</w:t>
            </w:r>
          </w:p>
        </w:tc>
        <w:tc>
          <w:tcPr>
            <w:tcW w:w="3665" w:type="dxa"/>
            <w:tcBorders>
              <w:top w:val="single" w:sz="4" w:space="0" w:color="auto"/>
              <w:left w:val="double" w:sz="4" w:space="0" w:color="auto"/>
              <w:bottom w:val="single" w:sz="4" w:space="0" w:color="auto"/>
              <w:right w:val="double" w:sz="4" w:space="0" w:color="auto"/>
            </w:tcBorders>
          </w:tcPr>
          <w:p w14:paraId="1D7B142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No Federal Estate Tax in 2010</w:t>
            </w:r>
          </w:p>
        </w:tc>
      </w:tr>
      <w:tr w:rsidR="00AC21A4" w:rsidRPr="005E1EB4" w14:paraId="5B8F0B08"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21D953E2" w14:textId="77777777" w:rsidR="00AC21A4" w:rsidRPr="005E1EB4" w:rsidRDefault="00AC21A4" w:rsidP="00D8531B">
            <w:pPr>
              <w:snapToGrid w:val="0"/>
              <w:spacing w:line="240" w:lineRule="auto"/>
              <w:jc w:val="both"/>
              <w:rPr>
                <w:rFonts w:ascii="Times New Roman" w:hAnsi="Times New Roman" w:cs="Times New Roman"/>
                <w:sz w:val="24"/>
                <w:szCs w:val="24"/>
                <w:vertAlign w:val="subscript"/>
              </w:rPr>
            </w:pPr>
            <w:r w:rsidRPr="005E1EB4">
              <w:rPr>
                <w:rFonts w:ascii="Times New Roman" w:hAnsi="Times New Roman" w:cs="Times New Roman"/>
                <w:sz w:val="24"/>
                <w:szCs w:val="24"/>
              </w:rPr>
              <w:t>2011</w:t>
            </w:r>
          </w:p>
        </w:tc>
        <w:tc>
          <w:tcPr>
            <w:tcW w:w="3362" w:type="dxa"/>
            <w:tcBorders>
              <w:top w:val="single" w:sz="4" w:space="0" w:color="auto"/>
              <w:left w:val="double" w:sz="4" w:space="0" w:color="auto"/>
              <w:bottom w:val="single" w:sz="4" w:space="0" w:color="auto"/>
              <w:right w:val="double" w:sz="4" w:space="0" w:color="auto"/>
            </w:tcBorders>
          </w:tcPr>
          <w:p w14:paraId="2973BB5A"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$5,000,000</w:t>
            </w:r>
          </w:p>
        </w:tc>
        <w:tc>
          <w:tcPr>
            <w:tcW w:w="3665" w:type="dxa"/>
            <w:tcBorders>
              <w:top w:val="single" w:sz="4" w:space="0" w:color="auto"/>
              <w:left w:val="double" w:sz="4" w:space="0" w:color="auto"/>
              <w:bottom w:val="single" w:sz="4" w:space="0" w:color="auto"/>
              <w:right w:val="double" w:sz="4" w:space="0" w:color="auto"/>
            </w:tcBorders>
          </w:tcPr>
          <w:p w14:paraId="57E732A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Federal Estate Tax Returns in 2011</w:t>
            </w:r>
          </w:p>
        </w:tc>
      </w:tr>
      <w:tr w:rsidR="00AC21A4" w:rsidRPr="005E1EB4" w14:paraId="5CFC146A"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19A70DFF" w14:textId="77777777" w:rsidR="00AC21A4" w:rsidRPr="005E1EB4" w:rsidRDefault="00AC21A4" w:rsidP="00D8531B">
            <w:pPr>
              <w:snapToGrid w:val="0"/>
              <w:spacing w:line="240" w:lineRule="auto"/>
              <w:jc w:val="both"/>
              <w:rPr>
                <w:rFonts w:ascii="Times New Roman" w:hAnsi="Times New Roman" w:cs="Times New Roman"/>
                <w:sz w:val="24"/>
                <w:szCs w:val="24"/>
                <w:vertAlign w:val="subscript"/>
              </w:rPr>
            </w:pPr>
            <w:r w:rsidRPr="005E1EB4">
              <w:rPr>
                <w:rFonts w:ascii="Times New Roman" w:hAnsi="Times New Roman" w:cs="Times New Roman"/>
                <w:sz w:val="24"/>
                <w:szCs w:val="24"/>
              </w:rPr>
              <w:t>2012+</w:t>
            </w:r>
          </w:p>
        </w:tc>
        <w:tc>
          <w:tcPr>
            <w:tcW w:w="3362" w:type="dxa"/>
            <w:tcBorders>
              <w:top w:val="single" w:sz="4" w:space="0" w:color="auto"/>
              <w:left w:val="double" w:sz="4" w:space="0" w:color="auto"/>
              <w:bottom w:val="single" w:sz="4" w:space="0" w:color="auto"/>
              <w:right w:val="double" w:sz="4" w:space="0" w:color="auto"/>
            </w:tcBorders>
          </w:tcPr>
          <w:p w14:paraId="38D0AC2E"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$5,000,000+</w:t>
            </w:r>
          </w:p>
        </w:tc>
        <w:tc>
          <w:tcPr>
            <w:tcW w:w="3665" w:type="dxa"/>
            <w:tcBorders>
              <w:top w:val="single" w:sz="4" w:space="0" w:color="auto"/>
              <w:left w:val="double" w:sz="4" w:space="0" w:color="auto"/>
              <w:bottom w:val="single" w:sz="4" w:space="0" w:color="auto"/>
              <w:right w:val="double" w:sz="4" w:space="0" w:color="auto"/>
            </w:tcBorders>
          </w:tcPr>
          <w:p w14:paraId="386A318F"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w:t>
            </w:r>
          </w:p>
        </w:tc>
      </w:tr>
      <w:tr w:rsidR="00AC21A4" w:rsidRPr="005E1EB4" w14:paraId="439A58C4" w14:textId="77777777" w:rsidTr="00D8531B">
        <w:trPr>
          <w:jc w:val="center"/>
        </w:trPr>
        <w:tc>
          <w:tcPr>
            <w:tcW w:w="2088" w:type="dxa"/>
            <w:tcBorders>
              <w:top w:val="single" w:sz="4" w:space="0" w:color="auto"/>
              <w:left w:val="double" w:sz="4" w:space="0" w:color="auto"/>
              <w:bottom w:val="double" w:sz="4" w:space="0" w:color="auto"/>
              <w:right w:val="double" w:sz="4" w:space="0" w:color="auto"/>
            </w:tcBorders>
          </w:tcPr>
          <w:p w14:paraId="4DA7FBB3" w14:textId="77777777" w:rsidR="00AC21A4" w:rsidRPr="005E1EB4" w:rsidRDefault="00AC21A4" w:rsidP="00D8531B">
            <w:pPr>
              <w:snapToGrid w:val="0"/>
              <w:spacing w:line="240" w:lineRule="auto"/>
              <w:jc w:val="both"/>
              <w:rPr>
                <w:rFonts w:ascii="Times New Roman" w:hAnsi="Times New Roman" w:cs="Times New Roman"/>
                <w:sz w:val="24"/>
                <w:szCs w:val="24"/>
                <w:vertAlign w:val="subscript"/>
              </w:rPr>
            </w:pPr>
            <w:r w:rsidRPr="005E1EB4">
              <w:rPr>
                <w:rFonts w:ascii="Times New Roman" w:hAnsi="Times New Roman" w:cs="Times New Roman"/>
                <w:sz w:val="24"/>
                <w:szCs w:val="24"/>
              </w:rPr>
              <w:t>2018 - 2025</w:t>
            </w:r>
          </w:p>
        </w:tc>
        <w:tc>
          <w:tcPr>
            <w:tcW w:w="3362" w:type="dxa"/>
            <w:tcBorders>
              <w:top w:val="single" w:sz="4" w:space="0" w:color="auto"/>
              <w:left w:val="double" w:sz="4" w:space="0" w:color="auto"/>
              <w:bottom w:val="double" w:sz="4" w:space="0" w:color="auto"/>
              <w:right w:val="double" w:sz="4" w:space="0" w:color="auto"/>
            </w:tcBorders>
          </w:tcPr>
          <w:p w14:paraId="406FF006"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highlight w:val="yellow"/>
              </w:rPr>
              <w:t>$11,200,000</w:t>
            </w:r>
            <w:r w:rsidRPr="005E1EB4">
              <w:rPr>
                <w:rFonts w:ascii="Times New Roman" w:hAnsi="Times New Roman" w:cs="Times New Roman"/>
                <w:sz w:val="24"/>
                <w:szCs w:val="24"/>
              </w:rPr>
              <w:t>+</w:t>
            </w:r>
          </w:p>
        </w:tc>
        <w:tc>
          <w:tcPr>
            <w:tcW w:w="3665" w:type="dxa"/>
            <w:tcBorders>
              <w:top w:val="single" w:sz="4" w:space="0" w:color="auto"/>
              <w:left w:val="double" w:sz="4" w:space="0" w:color="auto"/>
              <w:bottom w:val="double" w:sz="4" w:space="0" w:color="auto"/>
              <w:right w:val="double" w:sz="4" w:space="0" w:color="auto"/>
            </w:tcBorders>
          </w:tcPr>
          <w:p w14:paraId="2157E289" w14:textId="49A49B06" w:rsidR="00AC21A4" w:rsidRPr="005E1EB4" w:rsidRDefault="00000000" w:rsidP="00D8531B">
            <w:pPr>
              <w:snapToGrid w:val="0"/>
              <w:spacing w:line="240" w:lineRule="auto"/>
              <w:jc w:val="both"/>
              <w:rPr>
                <w:rFonts w:ascii="Times New Roman" w:hAnsi="Times New Roman" w:cs="Times New Roman"/>
                <w:sz w:val="24"/>
                <w:szCs w:val="24"/>
              </w:rPr>
            </w:pPr>
            <w:sdt>
              <w:sdtPr>
                <w:rPr>
                  <w:rFonts w:ascii="Times New Roman" w:hAnsi="Times New Roman" w:cs="Times New Roman"/>
                  <w:sz w:val="24"/>
                  <w:szCs w:val="24"/>
                  <w:highlight w:val="yellow"/>
                </w:rPr>
                <w:tag w:val="HD:1.185.0.0:e510b8d4-5850-4b81-bee3-4e97da629273"/>
                <w:id w:val="-690457489"/>
                <w:placeholder>
                  <w:docPart w:val="46F63121C81C45F1A4C9AC1A447CAB41"/>
                </w:placeholder>
              </w:sdtPr>
              <w:sdtContent>
                <w:r w:rsidR="009C4762">
                  <w:rPr>
                    <w:rFonts w:ascii="Times New Roman" w:hAnsi="Times New Roman" w:cs="Times New Roman"/>
                    <w:noProof/>
                    <w:sz w:val="24"/>
                    <w:szCs w:val="24"/>
                    <w:highlight w:val="yellow"/>
                  </w:rPr>
                  <w:t>[</w:t>
                </w:r>
                <w:r w:rsidR="009C4762" w:rsidRPr="00D80E43">
                  <w:rPr>
                    <w:rFonts w:ascii="Times New Roman" w:hAnsi="Times New Roman" w:cs="Times New Roman"/>
                    <w:noProof/>
                    <w:color w:val="008000"/>
                    <w:sz w:val="24"/>
                    <w:szCs w:val="24"/>
                    <w:highlight w:val="yellow"/>
                  </w:rPr>
                  <w:t>IF TrustStateLaw = "Hawaii"</w:t>
                </w:r>
                <w:r w:rsidR="009C4762">
                  <w:rPr>
                    <w:rFonts w:ascii="Times New Roman" w:hAnsi="Times New Roman" w:cs="Times New Roman"/>
                    <w:noProof/>
                    <w:sz w:val="24"/>
                    <w:szCs w:val="24"/>
                    <w:highlight w:val="yellow"/>
                  </w:rPr>
                  <w:t>]</w:t>
                </w:r>
              </w:sdtContent>
            </w:sdt>
            <w:r w:rsidR="00FF46A7">
              <w:rPr>
                <w:rFonts w:ascii="Times New Roman" w:hAnsi="Times New Roman" w:cs="Times New Roman"/>
                <w:sz w:val="24"/>
                <w:szCs w:val="24"/>
                <w:highlight w:val="yellow"/>
              </w:rPr>
              <w:t xml:space="preserve">Hawaii exemption </w:t>
            </w:r>
            <w:r w:rsidR="009C4762" w:rsidRPr="005E1EB4">
              <w:rPr>
                <w:rFonts w:ascii="Times New Roman" w:hAnsi="Times New Roman" w:cs="Times New Roman"/>
                <w:sz w:val="24"/>
                <w:szCs w:val="24"/>
                <w:highlight w:val="yellow"/>
              </w:rPr>
              <w:t>$</w:t>
            </w:r>
            <w:r w:rsidR="009C4762">
              <w:rPr>
                <w:rFonts w:ascii="Times New Roman" w:hAnsi="Times New Roman" w:cs="Times New Roman"/>
                <w:sz w:val="24"/>
                <w:szCs w:val="24"/>
                <w:highlight w:val="yellow"/>
              </w:rPr>
              <w:t>5,490,</w:t>
            </w:r>
            <w:r w:rsidR="009C4762" w:rsidRPr="005E1EB4">
              <w:rPr>
                <w:rFonts w:ascii="Times New Roman" w:hAnsi="Times New Roman" w:cs="Times New Roman"/>
                <w:sz w:val="24"/>
                <w:szCs w:val="24"/>
                <w:highlight w:val="yellow"/>
              </w:rPr>
              <w:t>000</w:t>
            </w:r>
            <w:sdt>
              <w:sdtPr>
                <w:rPr>
                  <w:rFonts w:ascii="Times New Roman" w:hAnsi="Times New Roman" w:cs="Times New Roman"/>
                  <w:sz w:val="24"/>
                  <w:szCs w:val="24"/>
                </w:rPr>
                <w:tag w:val="HD:1.185.0.0:4d5f9bd1-66ac-4484-a93b-3261dc3eb4e5"/>
                <w:id w:val="803355316"/>
                <w:placeholder>
                  <w:docPart w:val="27406B3248354DF68BDB69FC0AB49327"/>
                </w:placeholder>
              </w:sdtPr>
              <w:sdtContent>
                <w:r w:rsidR="009C4762">
                  <w:rPr>
                    <w:rFonts w:ascii="Times New Roman" w:hAnsi="Times New Roman" w:cs="Times New Roman"/>
                    <w:noProof/>
                    <w:sz w:val="24"/>
                    <w:szCs w:val="24"/>
                  </w:rPr>
                  <w:t>[</w:t>
                </w:r>
                <w:r w:rsidR="009C4762" w:rsidRPr="005E1EB4">
                  <w:rPr>
                    <w:rFonts w:ascii="Times New Roman" w:hAnsi="Times New Roman" w:cs="Times New Roman"/>
                    <w:noProof/>
                    <w:color w:val="008000"/>
                    <w:sz w:val="24"/>
                    <w:szCs w:val="24"/>
                  </w:rPr>
                  <w:t>ELSE</w:t>
                </w:r>
                <w:r w:rsidR="009C4762">
                  <w:rPr>
                    <w:rFonts w:ascii="Times New Roman" w:hAnsi="Times New Roman" w:cs="Times New Roman"/>
                    <w:noProof/>
                    <w:sz w:val="24"/>
                    <w:szCs w:val="24"/>
                  </w:rPr>
                  <w:t>]</w:t>
                </w:r>
              </w:sdtContent>
            </w:sdt>
            <w:r w:rsidR="009C4762" w:rsidRPr="005E1EB4">
              <w:rPr>
                <w:rFonts w:ascii="Times New Roman" w:hAnsi="Times New Roman" w:cs="Times New Roman"/>
                <w:sz w:val="24"/>
                <w:szCs w:val="24"/>
                <w:highlight w:val="yellow"/>
              </w:rPr>
              <w:t xml:space="preserve"> </w:t>
            </w:r>
            <w:r w:rsidR="009C4762">
              <w:rPr>
                <w:rFonts w:ascii="Times New Roman" w:hAnsi="Times New Roman" w:cs="Times New Roman"/>
                <w:sz w:val="24"/>
                <w:szCs w:val="24"/>
                <w:highlight w:val="yellow"/>
              </w:rPr>
              <w:t>No CA death tax</w:t>
            </w:r>
            <w:sdt>
              <w:sdtPr>
                <w:rPr>
                  <w:rFonts w:ascii="Times New Roman" w:hAnsi="Times New Roman" w:cs="Times New Roman"/>
                  <w:sz w:val="24"/>
                  <w:szCs w:val="24"/>
                  <w:highlight w:val="yellow"/>
                </w:rPr>
                <w:tag w:val="HD:1.185.0.0:0d3533c1-11fc-4bc6-b7be-8befeaed7db4"/>
                <w:id w:val="1621412971"/>
                <w:placeholder>
                  <w:docPart w:val="79A3470028774428B2952D1CA782D392"/>
                </w:placeholder>
              </w:sdtPr>
              <w:sdtContent>
                <w:r w:rsidR="009C4762">
                  <w:rPr>
                    <w:rFonts w:ascii="Times New Roman" w:hAnsi="Times New Roman" w:cs="Times New Roman"/>
                    <w:noProof/>
                    <w:sz w:val="24"/>
                    <w:szCs w:val="24"/>
                    <w:highlight w:val="yellow"/>
                  </w:rPr>
                  <w:t>[</w:t>
                </w:r>
                <w:r w:rsidR="009C4762" w:rsidRPr="00D80E43">
                  <w:rPr>
                    <w:rFonts w:ascii="Times New Roman" w:hAnsi="Times New Roman" w:cs="Times New Roman"/>
                    <w:noProof/>
                    <w:color w:val="008000"/>
                    <w:sz w:val="24"/>
                    <w:szCs w:val="24"/>
                    <w:highlight w:val="yellow"/>
                  </w:rPr>
                  <w:t>END IF</w:t>
                </w:r>
                <w:r w:rsidR="009C4762">
                  <w:rPr>
                    <w:rFonts w:ascii="Times New Roman" w:hAnsi="Times New Roman" w:cs="Times New Roman"/>
                    <w:noProof/>
                    <w:sz w:val="24"/>
                    <w:szCs w:val="24"/>
                    <w:highlight w:val="yellow"/>
                  </w:rPr>
                  <w:t>]</w:t>
                </w:r>
              </w:sdtContent>
            </w:sdt>
          </w:p>
        </w:tc>
      </w:tr>
    </w:tbl>
    <w:p w14:paraId="134C3D7C" w14:textId="77777777" w:rsidR="00AC21A4" w:rsidRPr="005E1EB4" w:rsidRDefault="00AC21A4" w:rsidP="00AC21A4">
      <w:pPr>
        <w:spacing w:line="240" w:lineRule="auto"/>
        <w:jc w:val="both"/>
        <w:rPr>
          <w:rFonts w:ascii="Times New Roman" w:hAnsi="Times New Roman" w:cs="Times New Roman"/>
          <w:sz w:val="24"/>
          <w:szCs w:val="24"/>
        </w:rPr>
      </w:pPr>
    </w:p>
    <w:p w14:paraId="0CB9D75D" w14:textId="77777777"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**Moderate Estate**</w:t>
      </w:r>
    </w:p>
    <w:p w14:paraId="5087CA8C" w14:textId="0E3BC02C"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r>
      <w:sdt>
        <w:sdtPr>
          <w:rPr>
            <w:rFonts w:ascii="Times New Roman" w:hAnsi="Times New Roman" w:cs="Times New Roman"/>
            <w:sz w:val="24"/>
            <w:szCs w:val="24"/>
          </w:rPr>
          <w:tag w:val="HD:1.185.0.0:2fad43f7-e365-4f74-8980-f2ad8af976aa"/>
          <w:id w:val="-1227375618"/>
          <w:placeholder>
            <w:docPart w:val="58FA7685E5E943D3BC073A7165F4B625"/>
          </w:placeholder>
        </w:sdtPr>
        <w:sdtContent>
          <w:r>
            <w:rPr>
              <w:rFonts w:ascii="Times New Roman" w:hAnsi="Times New Roman" w:cs="Times New Roman"/>
              <w:noProof/>
              <w:sz w:val="24"/>
              <w:szCs w:val="24"/>
            </w:rPr>
            <w:t>[</w:t>
          </w:r>
          <w:r w:rsidRPr="005E1EB4">
            <w:rPr>
              <w:rFonts w:ascii="Times New Roman" w:hAnsi="Times New Roman" w:cs="Times New Roman"/>
              <w:noProof/>
              <w:color w:val="008000"/>
              <w:sz w:val="24"/>
              <w:szCs w:val="24"/>
            </w:rPr>
            <w:t>IF EPTypeTrust?</w:t>
          </w:r>
          <w:r>
            <w:rPr>
              <w:rFonts w:ascii="Times New Roman" w:hAnsi="Times New Roman" w:cs="Times New Roman"/>
              <w:noProof/>
              <w:sz w:val="24"/>
              <w:szCs w:val="24"/>
            </w:rPr>
            <w:t>]</w:t>
          </w:r>
        </w:sdtContent>
      </w:sdt>
      <w:r w:rsidRPr="005E1EB4">
        <w:rPr>
          <w:rFonts w:ascii="Times New Roman" w:hAnsi="Times New Roman" w:cs="Times New Roman"/>
          <w:sz w:val="24"/>
          <w:szCs w:val="24"/>
        </w:rPr>
        <w:t xml:space="preserve"> Under certain circumstances, usually </w:t>
      </w:r>
      <w:r w:rsidRPr="005E1EB4">
        <w:rPr>
          <w:rFonts w:ascii="Times New Roman" w:hAnsi="Times New Roman" w:cs="Times New Roman"/>
          <w:sz w:val="24"/>
          <w:szCs w:val="24"/>
          <w:highlight w:val="yellow"/>
        </w:rPr>
        <w:t>if your estate grows substantially, your Living Trust may not eliminate estate or gift taxes</w:t>
      </w:r>
      <w:r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5.0.0:e64a3559-6aca-4cd8-8e3a-e40b4fe19dfd"/>
          <w:id w:val="1165284740"/>
          <w:placeholder>
            <w:docPart w:val="C3589A86ED0841A9812B886491834359"/>
          </w:placeholder>
        </w:sdtPr>
        <w:sdtContent>
          <w:r>
            <w:rPr>
              <w:rFonts w:ascii="Times New Roman" w:hAnsi="Times New Roman" w:cs="Times New Roman"/>
              <w:noProof/>
              <w:sz w:val="24"/>
              <w:szCs w:val="24"/>
            </w:rPr>
            <w:t>[</w:t>
          </w:r>
          <w:r w:rsidRPr="00D80E43">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5E1EB4">
        <w:rPr>
          <w:rFonts w:ascii="Times New Roman" w:hAnsi="Times New Roman" w:cs="Times New Roman"/>
          <w:sz w:val="24"/>
          <w:szCs w:val="24"/>
        </w:rPr>
        <w:t xml:space="preserve"> According to the information you provided, your current estimated estate does </w:t>
      </w:r>
      <w:r w:rsidRPr="005E1EB4">
        <w:rPr>
          <w:rFonts w:ascii="Times New Roman" w:hAnsi="Times New Roman" w:cs="Times New Roman"/>
          <w:sz w:val="24"/>
          <w:szCs w:val="24"/>
          <w:u w:val="single"/>
        </w:rPr>
        <w:t>not</w:t>
      </w:r>
      <w:r w:rsidRPr="005E1EB4">
        <w:rPr>
          <w:rFonts w:ascii="Times New Roman" w:hAnsi="Times New Roman" w:cs="Times New Roman"/>
          <w:sz w:val="24"/>
          <w:szCs w:val="24"/>
        </w:rPr>
        <w:t xml:space="preserve"> exceed the sum of your Estate Tax Exemption.  Please remember that taxable gifts will reduce your Federal Estate Tax Exemption, and all assets owned by a person at that person’s death count towards his or her Federal Estate Tax Exemption.  </w:t>
      </w:r>
      <w:r w:rsidRPr="005E1EB4">
        <w:rPr>
          <w:rFonts w:ascii="Times New Roman" w:hAnsi="Times New Roman" w:cs="Times New Roman"/>
          <w:b/>
          <w:sz w:val="24"/>
          <w:szCs w:val="24"/>
        </w:rPr>
        <w:t>Additional planning may be needed to save estate (death) taxes if (a) your estate grow</w:t>
      </w:r>
      <w:r w:rsidR="0074178A">
        <w:rPr>
          <w:rFonts w:ascii="Times New Roman" w:hAnsi="Times New Roman" w:cs="Times New Roman"/>
          <w:b/>
          <w:sz w:val="24"/>
          <w:szCs w:val="24"/>
        </w:rPr>
        <w:t>s</w:t>
      </w:r>
      <w:r w:rsidRPr="005E1EB4">
        <w:rPr>
          <w:rFonts w:ascii="Times New Roman" w:hAnsi="Times New Roman" w:cs="Times New Roman"/>
          <w:b/>
          <w:sz w:val="24"/>
          <w:szCs w:val="24"/>
        </w:rPr>
        <w:t xml:space="preserve"> </w:t>
      </w:r>
      <w:proofErr w:type="gramStart"/>
      <w:r w:rsidRPr="005E1EB4">
        <w:rPr>
          <w:rFonts w:ascii="Times New Roman" w:hAnsi="Times New Roman" w:cs="Times New Roman"/>
          <w:b/>
          <w:sz w:val="24"/>
          <w:szCs w:val="24"/>
        </w:rPr>
        <w:t>so as to</w:t>
      </w:r>
      <w:proofErr w:type="gramEnd"/>
      <w:r w:rsidRPr="005E1EB4">
        <w:rPr>
          <w:rFonts w:ascii="Times New Roman" w:hAnsi="Times New Roman" w:cs="Times New Roman"/>
          <w:b/>
          <w:sz w:val="24"/>
          <w:szCs w:val="24"/>
        </w:rPr>
        <w:t xml:space="preserve"> exceed your available Estate Tax Exemption as adjusted by taxable gifts</w:t>
      </w:r>
      <w:r w:rsidR="0074178A">
        <w:rPr>
          <w:rFonts w:ascii="Times New Roman" w:hAnsi="Times New Roman" w:cs="Times New Roman"/>
          <w:b/>
          <w:sz w:val="24"/>
          <w:szCs w:val="24"/>
        </w:rPr>
        <w:t xml:space="preserve">, </w:t>
      </w:r>
      <w:r w:rsidRPr="005E1EB4">
        <w:rPr>
          <w:rFonts w:ascii="Times New Roman" w:hAnsi="Times New Roman" w:cs="Times New Roman"/>
          <w:b/>
          <w:sz w:val="24"/>
          <w:szCs w:val="24"/>
        </w:rPr>
        <w:t>or (</w:t>
      </w:r>
      <w:r w:rsidR="0074178A">
        <w:rPr>
          <w:rFonts w:ascii="Times New Roman" w:hAnsi="Times New Roman" w:cs="Times New Roman"/>
          <w:b/>
          <w:sz w:val="24"/>
          <w:szCs w:val="24"/>
        </w:rPr>
        <w:t>b</w:t>
      </w:r>
      <w:r w:rsidRPr="005E1EB4">
        <w:rPr>
          <w:rFonts w:ascii="Times New Roman" w:hAnsi="Times New Roman" w:cs="Times New Roman"/>
          <w:b/>
          <w:sz w:val="24"/>
          <w:szCs w:val="24"/>
        </w:rPr>
        <w:t>) you make taxable gifts during your lifetime.</w:t>
      </w:r>
      <w:r w:rsidRPr="005E1EB4">
        <w:rPr>
          <w:rFonts w:ascii="Times New Roman" w:hAnsi="Times New Roman" w:cs="Times New Roman"/>
          <w:sz w:val="24"/>
          <w:szCs w:val="24"/>
        </w:rPr>
        <w:t xml:space="preserve">  At such time, please call my office to arrange a further consultation with me to plan ways to minimize estate and gift taxes.</w:t>
      </w:r>
    </w:p>
    <w:p w14:paraId="04724CCE"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2FF93C8D" w14:textId="77777777" w:rsidR="00AC21A4" w:rsidRPr="005E1EB4" w:rsidRDefault="00AC21A4" w:rsidP="00AC21A4">
      <w:pPr>
        <w:pStyle w:val="EndnoteText"/>
        <w:tabs>
          <w:tab w:val="left" w:pos="0"/>
        </w:tabs>
        <w:suppressAutoHyphens/>
        <w:rPr>
          <w:szCs w:val="24"/>
        </w:rPr>
      </w:pPr>
      <w:r w:rsidRPr="005E1EB4">
        <w:rPr>
          <w:szCs w:val="24"/>
        </w:rPr>
        <w:t>** Large Estate**</w:t>
      </w:r>
    </w:p>
    <w:p w14:paraId="0794AC2B" w14:textId="5AA4203E"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r>
      <w:sdt>
        <w:sdtPr>
          <w:rPr>
            <w:rFonts w:ascii="Times New Roman" w:hAnsi="Times New Roman" w:cs="Times New Roman"/>
            <w:sz w:val="24"/>
            <w:szCs w:val="24"/>
          </w:rPr>
          <w:tag w:val="HD:1.185.0.0:b7fd8fef-d480-416f-bc20-0e553a6c7d25"/>
          <w:id w:val="-1542588748"/>
          <w:placeholder>
            <w:docPart w:val="4F5BC28CA5FB48BC99866D2902DE092A"/>
          </w:placeholder>
        </w:sdtPr>
        <w:sdtContent>
          <w:r>
            <w:rPr>
              <w:rFonts w:ascii="Times New Roman" w:hAnsi="Times New Roman" w:cs="Times New Roman"/>
              <w:noProof/>
              <w:sz w:val="24"/>
              <w:szCs w:val="24"/>
            </w:rPr>
            <w:t>[</w:t>
          </w:r>
          <w:r w:rsidRPr="005E1EB4">
            <w:rPr>
              <w:rFonts w:ascii="Times New Roman" w:hAnsi="Times New Roman" w:cs="Times New Roman"/>
              <w:noProof/>
              <w:color w:val="008000"/>
              <w:sz w:val="24"/>
              <w:szCs w:val="24"/>
            </w:rPr>
            <w:t>IF EPTypeTrust?</w:t>
          </w:r>
          <w:r>
            <w:rPr>
              <w:rFonts w:ascii="Times New Roman" w:hAnsi="Times New Roman" w:cs="Times New Roman"/>
              <w:noProof/>
              <w:sz w:val="24"/>
              <w:szCs w:val="24"/>
            </w:rPr>
            <w:t>]</w:t>
          </w:r>
        </w:sdtContent>
      </w:sdt>
      <w:r w:rsidRPr="005E1EB4">
        <w:rPr>
          <w:rFonts w:ascii="Times New Roman" w:hAnsi="Times New Roman" w:cs="Times New Roman"/>
          <w:sz w:val="24"/>
          <w:szCs w:val="24"/>
        </w:rPr>
        <w:t xml:space="preserve"> Your Living Trust, by itself, will not eliminate all estate (death) taxes.  </w:t>
      </w:r>
      <w:sdt>
        <w:sdtPr>
          <w:rPr>
            <w:rFonts w:ascii="Times New Roman" w:hAnsi="Times New Roman" w:cs="Times New Roman"/>
            <w:sz w:val="24"/>
            <w:szCs w:val="24"/>
          </w:rPr>
          <w:tag w:val="HD:1.185.0.0:1703fe9c-7c21-40f0-95dd-f258bdb3a7d4"/>
          <w:id w:val="-1978532212"/>
          <w:placeholder>
            <w:docPart w:val="55AC642E55F342D3A70FECBE99C740ED"/>
          </w:placeholder>
        </w:sdtPr>
        <w:sdtContent>
          <w:r>
            <w:rPr>
              <w:rFonts w:ascii="Times New Roman" w:hAnsi="Times New Roman" w:cs="Times New Roman"/>
              <w:noProof/>
              <w:sz w:val="24"/>
              <w:szCs w:val="24"/>
            </w:rPr>
            <w:t>[</w:t>
          </w:r>
          <w:r w:rsidRPr="00D80E43">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5E1EB4">
        <w:rPr>
          <w:rFonts w:ascii="Times New Roman" w:hAnsi="Times New Roman" w:cs="Times New Roman"/>
          <w:b/>
          <w:sz w:val="24"/>
          <w:szCs w:val="24"/>
        </w:rPr>
        <w:t xml:space="preserve"> Since the value of your estate exceeds the total of your currently allowed Estate Tax Exemption, additional planning will need to be done to save estate (death) taxes.</w:t>
      </w:r>
      <w:r w:rsidRPr="005E1EB4">
        <w:rPr>
          <w:rFonts w:ascii="Times New Roman" w:hAnsi="Times New Roman" w:cs="Times New Roman"/>
          <w:sz w:val="24"/>
          <w:szCs w:val="24"/>
        </w:rPr>
        <w:t xml:space="preserve">  Please remember that taxable gifts will reduce your Federal Estate Tax Exemption, and all assets owned by a person at that person’s death count towards his or her Federal Estate Tax Exemption.  Please call my office to arrange a further consultation with me to plan ways to minimize estate and gift taxes.</w:t>
      </w:r>
    </w:p>
    <w:p w14:paraId="31ED73F2" w14:textId="174FAD0F" w:rsidR="00AC21A4" w:rsidRPr="005E1EB4" w:rsidRDefault="00000000" w:rsidP="00AC21A4">
      <w:pPr>
        <w:tabs>
          <w:tab w:val="left" w:pos="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1653b859-932f-4b5a-b8a7-e8098efa333e"/>
          <w:id w:val="1676157407"/>
          <w:placeholder>
            <w:docPart w:val="8B8E0DC3FFBC468C8390E3C82D509563"/>
          </w:placeholder>
        </w:sdtPr>
        <w:sdtContent>
          <w:r w:rsidR="00AC21A4">
            <w:rPr>
              <w:rFonts w:ascii="Times New Roman" w:hAnsi="Times New Roman" w:cs="Times New Roman"/>
              <w:noProof/>
              <w:sz w:val="24"/>
              <w:szCs w:val="24"/>
            </w:rPr>
            <w:t>[</w:t>
          </w:r>
          <w:r w:rsidR="00AC21A4" w:rsidRPr="00FA0FFC">
            <w:rPr>
              <w:rFonts w:ascii="Times New Roman" w:hAnsi="Times New Roman" w:cs="Times New Roman"/>
              <w:noProof/>
              <w:color w:val="008000"/>
              <w:sz w:val="24"/>
              <w:szCs w:val="24"/>
            </w:rPr>
            <w:t>IF PrimaryBroadGifting?</w:t>
          </w:r>
          <w:r w:rsidR="00AC21A4">
            <w:rPr>
              <w:rFonts w:ascii="Times New Roman" w:hAnsi="Times New Roman" w:cs="Times New Roman"/>
              <w:noProof/>
              <w:sz w:val="24"/>
              <w:szCs w:val="24"/>
            </w:rPr>
            <w:t>]</w:t>
          </w:r>
        </w:sdtContent>
      </w:sdt>
    </w:p>
    <w:p w14:paraId="7D85C8BA"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lastRenderedPageBreak/>
        <w:tab/>
        <w:t xml:space="preserve">Further, the basic plan </w:t>
      </w:r>
      <w:r w:rsidRPr="005E1EB4">
        <w:rPr>
          <w:rFonts w:ascii="Times New Roman" w:hAnsi="Times New Roman" w:cs="Times New Roman"/>
          <w:i/>
          <w:sz w:val="24"/>
          <w:szCs w:val="24"/>
        </w:rPr>
        <w:t>does</w:t>
      </w:r>
      <w:r w:rsidRPr="005E1EB4">
        <w:rPr>
          <w:rFonts w:ascii="Times New Roman" w:hAnsi="Times New Roman" w:cs="Times New Roman"/>
          <w:sz w:val="24"/>
          <w:szCs w:val="24"/>
        </w:rPr>
        <w:t xml:space="preserve"> include language to aid in future Medicaid and government benefits planning.  </w:t>
      </w:r>
      <w:r w:rsidRPr="005E1EB4">
        <w:rPr>
          <w:rFonts w:ascii="Times New Roman" w:hAnsi="Times New Roman" w:cs="Times New Roman"/>
          <w:sz w:val="24"/>
          <w:szCs w:val="24"/>
          <w:highlight w:val="yellow"/>
        </w:rPr>
        <w:t>No such planning is being done currently</w:t>
      </w:r>
      <w:r w:rsidRPr="005E1EB4">
        <w:rPr>
          <w:rFonts w:ascii="Times New Roman" w:hAnsi="Times New Roman" w:cs="Times New Roman"/>
          <w:sz w:val="24"/>
          <w:szCs w:val="24"/>
        </w:rPr>
        <w:t>.  Planning that will be available will depend upon the state of the law in the future.  Please contact my office for an appointment if you want to discuss this issue.</w:t>
      </w:r>
    </w:p>
    <w:p w14:paraId="13F7F24E" w14:textId="77777777" w:rsidR="00AC21A4" w:rsidRPr="005E1EB4" w:rsidRDefault="00000000" w:rsidP="00AC21A4">
      <w:pPr>
        <w:tabs>
          <w:tab w:val="left" w:pos="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70953e04-cced-4c04-8ab6-cea564569f96"/>
          <w:id w:val="-566878832"/>
          <w:placeholder>
            <w:docPart w:val="449A99BFE2EE49C4AAFCDE835C827E62"/>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8000"/>
              <w:sz w:val="24"/>
              <w:szCs w:val="24"/>
            </w:rPr>
            <w:t>ELSE</w:t>
          </w:r>
          <w:r w:rsidR="00AC21A4">
            <w:rPr>
              <w:rFonts w:ascii="Times New Roman" w:hAnsi="Times New Roman" w:cs="Times New Roman"/>
              <w:noProof/>
              <w:sz w:val="24"/>
              <w:szCs w:val="24"/>
            </w:rPr>
            <w:t>]</w:t>
          </w:r>
        </w:sdtContent>
      </w:sdt>
    </w:p>
    <w:p w14:paraId="2A174F89"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t xml:space="preserve">Further, the basic plan does </w:t>
      </w:r>
      <w:r w:rsidRPr="005E1EB4">
        <w:rPr>
          <w:rFonts w:ascii="Times New Roman" w:hAnsi="Times New Roman" w:cs="Times New Roman"/>
          <w:i/>
          <w:sz w:val="24"/>
          <w:szCs w:val="24"/>
          <w:highlight w:val="yellow"/>
        </w:rPr>
        <w:t>not</w:t>
      </w:r>
      <w:r w:rsidRPr="005E1EB4">
        <w:rPr>
          <w:rFonts w:ascii="Times New Roman" w:hAnsi="Times New Roman" w:cs="Times New Roman"/>
          <w:sz w:val="24"/>
          <w:szCs w:val="24"/>
          <w:highlight w:val="yellow"/>
        </w:rPr>
        <w:t xml:space="preserve"> include any protection for you from impoverishment in the event of </w:t>
      </w:r>
      <w:proofErr w:type="gramStart"/>
      <w:r w:rsidRPr="005E1EB4">
        <w:rPr>
          <w:rFonts w:ascii="Times New Roman" w:hAnsi="Times New Roman" w:cs="Times New Roman"/>
          <w:sz w:val="24"/>
          <w:szCs w:val="24"/>
          <w:highlight w:val="yellow"/>
        </w:rPr>
        <w:t>long term</w:t>
      </w:r>
      <w:proofErr w:type="gramEnd"/>
      <w:r w:rsidRPr="005E1EB4">
        <w:rPr>
          <w:rFonts w:ascii="Times New Roman" w:hAnsi="Times New Roman" w:cs="Times New Roman"/>
          <w:sz w:val="24"/>
          <w:szCs w:val="24"/>
          <w:highlight w:val="yellow"/>
        </w:rPr>
        <w:t xml:space="preserve"> illness</w:t>
      </w:r>
      <w:r w:rsidRPr="005E1EB4">
        <w:rPr>
          <w:rFonts w:ascii="Times New Roman" w:hAnsi="Times New Roman" w:cs="Times New Roman"/>
          <w:sz w:val="24"/>
          <w:szCs w:val="24"/>
        </w:rPr>
        <w:t>.  Please contact my office for an appointment if you want to discuss this issue.</w:t>
      </w:r>
    </w:p>
    <w:p w14:paraId="1D16B8AD" w14:textId="77777777" w:rsidR="00AC21A4" w:rsidRPr="005E1EB4" w:rsidRDefault="00000000" w:rsidP="00AC21A4">
      <w:pPr>
        <w:tabs>
          <w:tab w:val="left" w:pos="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23ff4e36-7d07-4a6f-8a17-f984ee901542"/>
          <w:id w:val="-1208562418"/>
          <w:placeholder>
            <w:docPart w:val="15B4D492620246E19DB6203243E1EC89"/>
          </w:placeholder>
        </w:sdtPr>
        <w:sdtContent>
          <w:r w:rsidR="00AC21A4">
            <w:rPr>
              <w:rFonts w:ascii="Times New Roman" w:hAnsi="Times New Roman" w:cs="Times New Roman"/>
              <w:noProof/>
              <w:sz w:val="24"/>
              <w:szCs w:val="24"/>
            </w:rPr>
            <w:t>[</w:t>
          </w:r>
          <w:r w:rsidR="00AC21A4" w:rsidRPr="00D80E43">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p>
    <w:p w14:paraId="0BB77554" w14:textId="15555550"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t xml:space="preserve">Please be advised that under current </w:t>
      </w:r>
      <w:sdt>
        <w:sdtPr>
          <w:rPr>
            <w:rFonts w:ascii="Times New Roman" w:hAnsi="Times New Roman" w:cs="Times New Roman"/>
            <w:sz w:val="24"/>
            <w:szCs w:val="24"/>
          </w:rPr>
          <w:tag w:val="HD:1.185.0.0:97288921-b19b-497f-ba67-4cf106bb7850"/>
          <w:id w:val="673762069"/>
          <w:placeholder>
            <w:docPart w:val="75177F89F5534EC1B1F1EAC5A62912B9"/>
          </w:placeholder>
        </w:sdtPr>
        <w:sdtContent>
          <w:r>
            <w:rPr>
              <w:rFonts w:ascii="Times New Roman" w:hAnsi="Times New Roman" w:cs="Times New Roman"/>
              <w:noProof/>
              <w:sz w:val="24"/>
              <w:szCs w:val="24"/>
            </w:rPr>
            <w:t>[</w:t>
          </w:r>
          <w:r w:rsidRPr="00D80E43">
            <w:rPr>
              <w:rFonts w:ascii="Times New Roman" w:hAnsi="Times New Roman" w:cs="Times New Roman"/>
              <w:noProof/>
              <w:color w:val="0000FF"/>
              <w:sz w:val="24"/>
              <w:szCs w:val="24"/>
            </w:rPr>
            <w:t>TrustStateLaw</w:t>
          </w:r>
          <w:r>
            <w:rPr>
              <w:rFonts w:ascii="Times New Roman" w:hAnsi="Times New Roman" w:cs="Times New Roman"/>
              <w:noProof/>
              <w:sz w:val="24"/>
              <w:szCs w:val="24"/>
            </w:rPr>
            <w:t>]</w:t>
          </w:r>
        </w:sdtContent>
      </w:sdt>
      <w:r w:rsidRPr="005E1EB4">
        <w:rPr>
          <w:rFonts w:ascii="Times New Roman" w:hAnsi="Times New Roman" w:cs="Times New Roman"/>
          <w:sz w:val="24"/>
          <w:szCs w:val="24"/>
        </w:rPr>
        <w:t xml:space="preserve"> law, if the amount of your gross estate passing by your </w:t>
      </w:r>
      <w:sdt>
        <w:sdtPr>
          <w:rPr>
            <w:rFonts w:ascii="Times New Roman" w:hAnsi="Times New Roman" w:cs="Times New Roman"/>
            <w:sz w:val="24"/>
            <w:szCs w:val="24"/>
          </w:rPr>
          <w:tag w:val="HD:1.185.0.0:391dfb29-937f-498b-ba23-f85bad418e82"/>
          <w:id w:val="-1029333639"/>
          <w:placeholder>
            <w:docPart w:val="521213AD530C46479CB9D3473B9D0D26"/>
          </w:placeholder>
        </w:sdtPr>
        <w:sdtContent>
          <w:r>
            <w:rPr>
              <w:rFonts w:ascii="Times New Roman" w:hAnsi="Times New Roman" w:cs="Times New Roman"/>
              <w:noProof/>
              <w:sz w:val="24"/>
              <w:szCs w:val="24"/>
            </w:rPr>
            <w:t>[</w:t>
          </w:r>
          <w:r w:rsidRPr="005E1EB4">
            <w:rPr>
              <w:rFonts w:ascii="Times New Roman" w:hAnsi="Times New Roman" w:cs="Times New Roman"/>
              <w:noProof/>
              <w:color w:val="008000"/>
              <w:sz w:val="24"/>
              <w:szCs w:val="24"/>
            </w:rPr>
            <w:t>IF EPTypeTrust?</w:t>
          </w:r>
          <w:r>
            <w:rPr>
              <w:rFonts w:ascii="Times New Roman" w:hAnsi="Times New Roman" w:cs="Times New Roman"/>
              <w:noProof/>
              <w:sz w:val="24"/>
              <w:szCs w:val="24"/>
            </w:rPr>
            <w:t>]</w:t>
          </w:r>
        </w:sdtContent>
      </w:sdt>
      <w:r w:rsidRPr="005E1EB4">
        <w:rPr>
          <w:rFonts w:ascii="Times New Roman" w:hAnsi="Times New Roman" w:cs="Times New Roman"/>
          <w:sz w:val="24"/>
          <w:szCs w:val="24"/>
          <w:highlight w:val="yellow"/>
        </w:rPr>
        <w:t xml:space="preserve">Pour Over </w:t>
      </w:r>
      <w:sdt>
        <w:sdtPr>
          <w:rPr>
            <w:rFonts w:ascii="Times New Roman" w:hAnsi="Times New Roman" w:cs="Times New Roman"/>
            <w:sz w:val="24"/>
            <w:szCs w:val="24"/>
          </w:rPr>
          <w:tag w:val="HD:1.185.0.0:859a0586-7297-455b-b0ee-02bc56baa481"/>
          <w:id w:val="-1079360172"/>
          <w:placeholder>
            <w:docPart w:val="CCACFA3667E0427791145A775CD92F54"/>
          </w:placeholder>
        </w:sdtPr>
        <w:sdtContent>
          <w:r>
            <w:rPr>
              <w:rFonts w:ascii="Times New Roman" w:hAnsi="Times New Roman" w:cs="Times New Roman"/>
              <w:noProof/>
              <w:sz w:val="24"/>
              <w:szCs w:val="24"/>
            </w:rPr>
            <w:t>[</w:t>
          </w:r>
          <w:r w:rsidRPr="00D80E43">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5E1EB4">
        <w:rPr>
          <w:rFonts w:ascii="Times New Roman" w:hAnsi="Times New Roman" w:cs="Times New Roman"/>
          <w:sz w:val="24"/>
          <w:szCs w:val="24"/>
          <w:highlight w:val="yellow"/>
        </w:rPr>
        <w:t xml:space="preserve">Will exceeds </w:t>
      </w:r>
      <w:sdt>
        <w:sdtPr>
          <w:rPr>
            <w:rFonts w:ascii="Times New Roman" w:hAnsi="Times New Roman" w:cs="Times New Roman"/>
            <w:sz w:val="24"/>
            <w:szCs w:val="24"/>
            <w:highlight w:val="yellow"/>
          </w:rPr>
          <w:tag w:val="HD:1.185.0.0:45a3177b-0efc-4ce5-a33d-219a563afc68"/>
          <w:id w:val="519205913"/>
          <w:placeholder>
            <w:docPart w:val="623ED727EFCA404CBA5B188C531B0CF5"/>
          </w:placeholder>
        </w:sdtPr>
        <w:sdtContent>
          <w:r>
            <w:rPr>
              <w:rFonts w:ascii="Times New Roman" w:hAnsi="Times New Roman" w:cs="Times New Roman"/>
              <w:noProof/>
              <w:sz w:val="24"/>
              <w:szCs w:val="24"/>
              <w:highlight w:val="yellow"/>
            </w:rPr>
            <w:t>[</w:t>
          </w:r>
          <w:r w:rsidRPr="00D80E43">
            <w:rPr>
              <w:rFonts w:ascii="Times New Roman" w:hAnsi="Times New Roman" w:cs="Times New Roman"/>
              <w:noProof/>
              <w:color w:val="008000"/>
              <w:sz w:val="24"/>
              <w:szCs w:val="24"/>
              <w:highlight w:val="yellow"/>
            </w:rPr>
            <w:t>IF TrustStateLaw = "Hawaii"</w:t>
          </w:r>
          <w:r>
            <w:rPr>
              <w:rFonts w:ascii="Times New Roman" w:hAnsi="Times New Roman" w:cs="Times New Roman"/>
              <w:noProof/>
              <w:sz w:val="24"/>
              <w:szCs w:val="24"/>
              <w:highlight w:val="yellow"/>
            </w:rPr>
            <w:t>]</w:t>
          </w:r>
        </w:sdtContent>
      </w:sdt>
      <w:r w:rsidRPr="005E1EB4">
        <w:rPr>
          <w:rFonts w:ascii="Times New Roman" w:hAnsi="Times New Roman" w:cs="Times New Roman"/>
          <w:sz w:val="24"/>
          <w:szCs w:val="24"/>
          <w:highlight w:val="yellow"/>
        </w:rPr>
        <w:t>$100,000</w:t>
      </w:r>
      <w:sdt>
        <w:sdtPr>
          <w:rPr>
            <w:rFonts w:ascii="Times New Roman" w:hAnsi="Times New Roman" w:cs="Times New Roman"/>
            <w:sz w:val="24"/>
            <w:szCs w:val="24"/>
          </w:rPr>
          <w:tag w:val="HD:1.185.0.0:17101249-b435-4823-a526-c63637f89d9f"/>
          <w:id w:val="484135606"/>
          <w:placeholder>
            <w:docPart w:val="6D19FDAD8AE145D59C5F873D846D9784"/>
          </w:placeholder>
        </w:sdtPr>
        <w:sdtContent>
          <w:r>
            <w:rPr>
              <w:rFonts w:ascii="Times New Roman" w:hAnsi="Times New Roman" w:cs="Times New Roman"/>
              <w:noProof/>
              <w:sz w:val="24"/>
              <w:szCs w:val="24"/>
            </w:rPr>
            <w:t>[</w:t>
          </w:r>
          <w:r w:rsidRPr="005E1EB4">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sidRPr="005E1EB4">
        <w:rPr>
          <w:rFonts w:ascii="Times New Roman" w:hAnsi="Times New Roman" w:cs="Times New Roman"/>
          <w:sz w:val="24"/>
          <w:szCs w:val="24"/>
          <w:highlight w:val="yellow"/>
        </w:rPr>
        <w:t xml:space="preserve"> $1</w:t>
      </w:r>
      <w:r w:rsidR="000A61E3">
        <w:rPr>
          <w:rFonts w:ascii="Times New Roman" w:hAnsi="Times New Roman" w:cs="Times New Roman"/>
          <w:sz w:val="24"/>
          <w:szCs w:val="24"/>
          <w:highlight w:val="yellow"/>
        </w:rPr>
        <w:t>84</w:t>
      </w:r>
      <w:r w:rsidRPr="005E1EB4">
        <w:rPr>
          <w:rFonts w:ascii="Times New Roman" w:hAnsi="Times New Roman" w:cs="Times New Roman"/>
          <w:sz w:val="24"/>
          <w:szCs w:val="24"/>
          <w:highlight w:val="yellow"/>
        </w:rPr>
        <w:t>,</w:t>
      </w:r>
      <w:r w:rsidR="000A61E3">
        <w:rPr>
          <w:rFonts w:ascii="Times New Roman" w:hAnsi="Times New Roman" w:cs="Times New Roman"/>
          <w:sz w:val="24"/>
          <w:szCs w:val="24"/>
          <w:highlight w:val="yellow"/>
        </w:rPr>
        <w:t>5</w:t>
      </w:r>
      <w:r w:rsidRPr="005E1EB4">
        <w:rPr>
          <w:rFonts w:ascii="Times New Roman" w:hAnsi="Times New Roman" w:cs="Times New Roman"/>
          <w:sz w:val="24"/>
          <w:szCs w:val="24"/>
          <w:highlight w:val="yellow"/>
        </w:rPr>
        <w:t>00</w:t>
      </w:r>
      <w:sdt>
        <w:sdtPr>
          <w:rPr>
            <w:rFonts w:ascii="Times New Roman" w:hAnsi="Times New Roman" w:cs="Times New Roman"/>
            <w:sz w:val="24"/>
            <w:szCs w:val="24"/>
            <w:highlight w:val="yellow"/>
          </w:rPr>
          <w:tag w:val="HD:1.185.0.0:a9449285-fa17-464d-8dd4-c07a0a2e1146"/>
          <w:id w:val="139474940"/>
          <w:placeholder>
            <w:docPart w:val="D094DCE8501E45009098E1A956987AE7"/>
          </w:placeholder>
        </w:sdtPr>
        <w:sdtContent>
          <w:r>
            <w:rPr>
              <w:rFonts w:ascii="Times New Roman" w:hAnsi="Times New Roman" w:cs="Times New Roman"/>
              <w:noProof/>
              <w:sz w:val="24"/>
              <w:szCs w:val="24"/>
              <w:highlight w:val="yellow"/>
            </w:rPr>
            <w:t>[</w:t>
          </w:r>
          <w:r w:rsidRPr="00D80E43">
            <w:rPr>
              <w:rFonts w:ascii="Times New Roman" w:hAnsi="Times New Roman" w:cs="Times New Roman"/>
              <w:noProof/>
              <w:color w:val="008000"/>
              <w:sz w:val="24"/>
              <w:szCs w:val="24"/>
              <w:highlight w:val="yellow"/>
            </w:rPr>
            <w:t>END IF</w:t>
          </w:r>
          <w:r>
            <w:rPr>
              <w:rFonts w:ascii="Times New Roman" w:hAnsi="Times New Roman" w:cs="Times New Roman"/>
              <w:noProof/>
              <w:sz w:val="24"/>
              <w:szCs w:val="24"/>
              <w:highlight w:val="yellow"/>
            </w:rPr>
            <w:t>]</w:t>
          </w:r>
        </w:sdtContent>
      </w:sdt>
      <w:r>
        <w:rPr>
          <w:rFonts w:ascii="Times New Roman" w:hAnsi="Times New Roman" w:cs="Times New Roman"/>
          <w:sz w:val="24"/>
          <w:szCs w:val="24"/>
          <w:highlight w:val="yellow"/>
        </w:rPr>
        <w:t xml:space="preserve"> </w:t>
      </w:r>
      <w:r w:rsidRPr="005E1EB4">
        <w:rPr>
          <w:rFonts w:ascii="Times New Roman" w:hAnsi="Times New Roman" w:cs="Times New Roman"/>
          <w:sz w:val="24"/>
          <w:szCs w:val="24"/>
          <w:highlight w:val="yellow"/>
        </w:rPr>
        <w:t>(not including automobiles), namely, the assets that are not in trust, have no designated beneficiary, and are not held jointly with another person, will be subject to probate</w:t>
      </w:r>
      <w:r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5.0.0:5804a1ea-f4b2-44c9-a557-e79d267b3c7d"/>
          <w:id w:val="1909643835"/>
          <w:placeholder>
            <w:docPart w:val="9D370A5E43134845B25665C5C0E1B011"/>
          </w:placeholder>
        </w:sdtPr>
        <w:sdtContent>
          <w:r>
            <w:rPr>
              <w:rFonts w:ascii="Times New Roman" w:hAnsi="Times New Roman" w:cs="Times New Roman"/>
              <w:noProof/>
              <w:sz w:val="24"/>
              <w:szCs w:val="24"/>
            </w:rPr>
            <w:t>[</w:t>
          </w:r>
          <w:r w:rsidRPr="005E1EB4">
            <w:rPr>
              <w:rFonts w:ascii="Times New Roman" w:hAnsi="Times New Roman" w:cs="Times New Roman"/>
              <w:noProof/>
              <w:color w:val="008000"/>
              <w:sz w:val="24"/>
              <w:szCs w:val="24"/>
            </w:rPr>
            <w:t>IF EPTypeTrust?</w:t>
          </w:r>
          <w:r>
            <w:rPr>
              <w:rFonts w:ascii="Times New Roman" w:hAnsi="Times New Roman" w:cs="Times New Roman"/>
              <w:noProof/>
              <w:sz w:val="24"/>
              <w:szCs w:val="24"/>
            </w:rPr>
            <w:t>]</w:t>
          </w:r>
        </w:sdtContent>
      </w:sdt>
      <w:r w:rsidRPr="005E1EB4">
        <w:rPr>
          <w:rFonts w:ascii="Times New Roman" w:hAnsi="Times New Roman" w:cs="Times New Roman"/>
          <w:sz w:val="24"/>
          <w:szCs w:val="24"/>
        </w:rPr>
        <w:t xml:space="preserve"> You retained our law firm to specifically change title on certain items as set forth in our engagement agreement.  It is understood that you, personally, are responsible for retitling all other assets to the name of your Living Trust.</w:t>
      </w:r>
    </w:p>
    <w:p w14:paraId="181CDF00"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t>To help you accomplish transferring assets to your Living Trust, this letter gives detailed instructions to assist you in the initial administration of your Living Trust.  Trust administration should require only a small expenditure of time during the year and should be simple once you have mastered the basics. Please read these Funding Instructions carefully and contact us if you have any questions.</w:t>
      </w:r>
    </w:p>
    <w:p w14:paraId="26A3C16B"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733FE51C" w14:textId="77777777" w:rsidR="00AC21A4" w:rsidRPr="005E1EB4" w:rsidRDefault="00AC21A4" w:rsidP="00AC21A4">
      <w:pPr>
        <w:tabs>
          <w:tab w:val="left" w:pos="0"/>
        </w:tabs>
        <w:suppressAutoHyphens/>
        <w:spacing w:line="240" w:lineRule="auto"/>
        <w:jc w:val="center"/>
        <w:rPr>
          <w:rFonts w:ascii="Times New Roman" w:hAnsi="Times New Roman" w:cs="Times New Roman"/>
          <w:sz w:val="24"/>
          <w:szCs w:val="24"/>
          <w:u w:val="single"/>
        </w:rPr>
      </w:pPr>
      <w:r w:rsidRPr="005E1EB4">
        <w:rPr>
          <w:rFonts w:ascii="Times New Roman" w:hAnsi="Times New Roman" w:cs="Times New Roman"/>
          <w:sz w:val="24"/>
          <w:szCs w:val="24"/>
          <w:u w:val="single"/>
        </w:rPr>
        <w:t>NOTE REGARDING PROPERTY OUTSIDE UNITED STATES</w:t>
      </w:r>
    </w:p>
    <w:p w14:paraId="754548B2" w14:textId="77D7AF6D" w:rsidR="00AC21A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t>Your Living Trust was designed to hold property located in the United States.  Property located outside the U.S. should not be transferred to your Living Trust until after you have done a comprehensive review of the international tax implications.  Should you transfer property located outside of the U.S. to your Living Trust, you are likely to trigger immediate U.S. capital gains taxes and other undesirable consequences.  Please call our office for an international tax consultation prior to any transfer of property outside the U.S. to your Living Trust.</w:t>
      </w:r>
    </w:p>
    <w:p w14:paraId="2871D82B" w14:textId="77777777" w:rsidR="00AC2EF7" w:rsidRPr="005E1EB4" w:rsidRDefault="00AC2EF7" w:rsidP="00AC21A4">
      <w:pPr>
        <w:tabs>
          <w:tab w:val="left" w:pos="0"/>
        </w:tabs>
        <w:suppressAutoHyphens/>
        <w:spacing w:line="240" w:lineRule="auto"/>
        <w:jc w:val="both"/>
        <w:rPr>
          <w:rFonts w:ascii="Times New Roman" w:hAnsi="Times New Roman" w:cs="Times New Roman"/>
          <w:sz w:val="24"/>
          <w:szCs w:val="24"/>
        </w:rPr>
      </w:pPr>
    </w:p>
    <w:p w14:paraId="7E02D9A9" w14:textId="77777777" w:rsidR="00AC21A4" w:rsidRPr="005E1EB4" w:rsidRDefault="00AC21A4" w:rsidP="00AC21A4">
      <w:pPr>
        <w:tabs>
          <w:tab w:val="left" w:pos="0"/>
          <w:tab w:val="center" w:pos="4680"/>
          <w:tab w:val="left" w:pos="5040"/>
        </w:tabs>
        <w:suppressAutoHyphens/>
        <w:spacing w:line="240" w:lineRule="auto"/>
        <w:jc w:val="center"/>
        <w:rPr>
          <w:rFonts w:ascii="Times New Roman" w:hAnsi="Times New Roman" w:cs="Times New Roman"/>
          <w:sz w:val="24"/>
          <w:szCs w:val="24"/>
        </w:rPr>
      </w:pPr>
      <w:r w:rsidRPr="005E1EB4">
        <w:rPr>
          <w:rFonts w:ascii="Times New Roman" w:hAnsi="Times New Roman" w:cs="Times New Roman"/>
          <w:sz w:val="24"/>
          <w:szCs w:val="24"/>
          <w:u w:val="single"/>
        </w:rPr>
        <w:t>RECOMMENDATIONS CONCERNING TRANSFER OF ASSETS TO TRUST</w:t>
      </w:r>
    </w:p>
    <w:p w14:paraId="4E65121E" w14:textId="77777777" w:rsidR="00AC21A4" w:rsidRPr="005E1EB4" w:rsidRDefault="00AC21A4" w:rsidP="00AC21A4">
      <w:pPr>
        <w:tabs>
          <w:tab w:val="left" w:pos="0"/>
          <w:tab w:val="left" w:pos="732"/>
          <w:tab w:val="left" w:pos="1466"/>
          <w:tab w:val="left" w:pos="2202"/>
          <w:tab w:val="left" w:pos="2856"/>
          <w:tab w:val="left" w:pos="3588"/>
          <w:tab w:val="left" w:pos="4322"/>
          <w:tab w:val="left" w:pos="5058"/>
          <w:tab w:val="center" w:pos="6540"/>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r>
      <w:r w:rsidRPr="005E1EB4">
        <w:rPr>
          <w:rFonts w:ascii="Times New Roman" w:hAnsi="Times New Roman" w:cs="Times New Roman"/>
          <w:sz w:val="24"/>
          <w:szCs w:val="24"/>
          <w:highlight w:val="yellow"/>
        </w:rPr>
        <w:t>Banking institutions, stockbrokers, escrow companies</w:t>
      </w:r>
      <w:r w:rsidRPr="005E1EB4">
        <w:rPr>
          <w:rFonts w:ascii="Times New Roman" w:hAnsi="Times New Roman" w:cs="Times New Roman"/>
          <w:sz w:val="24"/>
          <w:szCs w:val="24"/>
        </w:rPr>
        <w:t xml:space="preserve">, etc., may request a copy of your trust to convey your assets to your trust.  Provide them with a </w:t>
      </w:r>
      <w:r w:rsidRPr="005E1EB4">
        <w:rPr>
          <w:rFonts w:ascii="Times New Roman" w:hAnsi="Times New Roman" w:cs="Times New Roman"/>
          <w:sz w:val="24"/>
          <w:szCs w:val="24"/>
          <w:highlight w:val="yellow"/>
        </w:rPr>
        <w:t>copy of your Short Form</w:t>
      </w:r>
      <w:r w:rsidRPr="005E1EB4">
        <w:rPr>
          <w:rFonts w:ascii="Times New Roman" w:hAnsi="Times New Roman" w:cs="Times New Roman"/>
          <w:sz w:val="24"/>
          <w:szCs w:val="24"/>
        </w:rPr>
        <w:t xml:space="preserve"> Trust (or Certification of Trust</w:t>
      </w:r>
      <w:proofErr w:type="gramStart"/>
      <w:r w:rsidRPr="005E1EB4">
        <w:rPr>
          <w:rFonts w:ascii="Times New Roman" w:hAnsi="Times New Roman" w:cs="Times New Roman"/>
          <w:sz w:val="24"/>
          <w:szCs w:val="24"/>
        </w:rPr>
        <w:t>), but</w:t>
      </w:r>
      <w:proofErr w:type="gramEnd"/>
      <w:r w:rsidRPr="005E1EB4">
        <w:rPr>
          <w:rFonts w:ascii="Times New Roman" w:hAnsi="Times New Roman" w:cs="Times New Roman"/>
          <w:sz w:val="24"/>
          <w:szCs w:val="24"/>
        </w:rPr>
        <w:t xml:space="preserve"> keep the original in a safe place for transferring or purchasing property in the future.</w:t>
      </w:r>
    </w:p>
    <w:p w14:paraId="1674EE21" w14:textId="77777777" w:rsidR="00AC21A4" w:rsidRPr="005E1EB4" w:rsidRDefault="00000000" w:rsidP="00AC21A4">
      <w:pPr>
        <w:tabs>
          <w:tab w:val="left" w:pos="0"/>
        </w:tabs>
        <w:suppressAutoHyphens/>
        <w:spacing w:line="240" w:lineRule="auto"/>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fbf87882-0d4f-4a4b-b133-b2a661551f96"/>
          <w:id w:val="322165318"/>
          <w:placeholder>
            <w:docPart w:val="95A20FD5A4E8495BB31F98C331684026"/>
          </w:placeholder>
        </w:sdtPr>
        <w:sdtContent>
          <w:r w:rsidR="00AC21A4">
            <w:rPr>
              <w:rFonts w:ascii="Times New Roman" w:hAnsi="Times New Roman" w:cs="Times New Roman"/>
              <w:noProof/>
              <w:color w:val="000000"/>
              <w:sz w:val="24"/>
              <w:szCs w:val="24"/>
            </w:rPr>
            <w:t>[</w:t>
          </w:r>
          <w:r w:rsidR="00AC21A4" w:rsidRPr="00D80E43">
            <w:rPr>
              <w:rFonts w:ascii="Times New Roman" w:hAnsi="Times New Roman" w:cs="Times New Roman"/>
              <w:noProof/>
              <w:color w:val="008000"/>
              <w:sz w:val="24"/>
              <w:szCs w:val="24"/>
            </w:rPr>
            <w:t>IF TrustAmendment?</w:t>
          </w:r>
          <w:r w:rsidR="00AC21A4">
            <w:rPr>
              <w:rFonts w:ascii="Times New Roman" w:hAnsi="Times New Roman" w:cs="Times New Roman"/>
              <w:noProof/>
              <w:color w:val="000000"/>
              <w:sz w:val="24"/>
              <w:szCs w:val="24"/>
            </w:rPr>
            <w:t>]</w:t>
          </w:r>
        </w:sdtContent>
      </w:sdt>
    </w:p>
    <w:p w14:paraId="1EE02AAD"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r>
      <w:r w:rsidRPr="005E1EB4">
        <w:rPr>
          <w:rFonts w:ascii="Times New Roman" w:hAnsi="Times New Roman" w:cs="Times New Roman"/>
          <w:spacing w:val="-3"/>
          <w:sz w:val="24"/>
          <w:szCs w:val="24"/>
        </w:rPr>
        <w:t xml:space="preserve">You have informed me that your assets are, generally, already funded to your Living Trust by having been transferred to your Living Trust or by having been made payable at death to your Living Trust or other beneficiary.  For those assets not already funded to your trust, or for new assets, </w:t>
      </w:r>
      <w:r w:rsidRPr="005E1EB4">
        <w:rPr>
          <w:rFonts w:ascii="Times New Roman" w:hAnsi="Times New Roman" w:cs="Times New Roman"/>
          <w:sz w:val="24"/>
          <w:szCs w:val="24"/>
        </w:rPr>
        <w:t xml:space="preserve">you </w:t>
      </w:r>
      <w:r w:rsidRPr="005E1EB4">
        <w:rPr>
          <w:rFonts w:ascii="Times New Roman" w:hAnsi="Times New Roman" w:cs="Times New Roman"/>
          <w:sz w:val="24"/>
          <w:szCs w:val="24"/>
        </w:rPr>
        <w:lastRenderedPageBreak/>
        <w:t xml:space="preserve">may use the next section as a checklist, and check the box when you have completed that </w:t>
      </w:r>
      <w:proofErr w:type="gramStart"/>
      <w:r w:rsidRPr="005E1EB4">
        <w:rPr>
          <w:rFonts w:ascii="Times New Roman" w:hAnsi="Times New Roman" w:cs="Times New Roman"/>
          <w:sz w:val="24"/>
          <w:szCs w:val="24"/>
        </w:rPr>
        <w:t>particular task</w:t>
      </w:r>
      <w:proofErr w:type="gramEnd"/>
      <w:r w:rsidRPr="005E1EB4">
        <w:rPr>
          <w:rFonts w:ascii="Times New Roman" w:hAnsi="Times New Roman" w:cs="Times New Roman"/>
          <w:spacing w:val="-3"/>
          <w:sz w:val="24"/>
          <w:szCs w:val="24"/>
        </w:rPr>
        <w:t>:</w:t>
      </w:r>
    </w:p>
    <w:p w14:paraId="18D1FBA7" w14:textId="77777777" w:rsidR="00AC21A4" w:rsidRPr="005E1EB4" w:rsidRDefault="00000000"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sdt>
        <w:sdtPr>
          <w:rPr>
            <w:rFonts w:ascii="Times New Roman" w:hAnsi="Times New Roman" w:cs="Times New Roman"/>
            <w:sz w:val="24"/>
            <w:szCs w:val="24"/>
          </w:rPr>
          <w:tag w:val="HD:1.185.0.0:9e67f895-9809-4464-8c66-63a8adcc1663"/>
          <w:id w:val="-2026004519"/>
          <w:placeholder>
            <w:docPart w:val="B0D4F38556824606B230BC138F89FB2C"/>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8000"/>
              <w:sz w:val="24"/>
              <w:szCs w:val="24"/>
            </w:rPr>
            <w:t>ELSE</w:t>
          </w:r>
          <w:r w:rsidR="00AC21A4">
            <w:rPr>
              <w:rFonts w:ascii="Times New Roman" w:hAnsi="Times New Roman" w:cs="Times New Roman"/>
              <w:noProof/>
              <w:sz w:val="24"/>
              <w:szCs w:val="24"/>
            </w:rPr>
            <w:t>]</w:t>
          </w:r>
        </w:sdtContent>
      </w:sdt>
    </w:p>
    <w:p w14:paraId="4AAFF01D" w14:textId="77777777" w:rsidR="00AC21A4" w:rsidRPr="005E1EB4" w:rsidRDefault="00AC21A4"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r w:rsidRPr="005E1EB4">
        <w:rPr>
          <w:rFonts w:ascii="Times New Roman" w:hAnsi="Times New Roman" w:cs="Times New Roman"/>
          <w:spacing w:val="-3"/>
          <w:sz w:val="24"/>
          <w:szCs w:val="24"/>
        </w:rPr>
        <w:tab/>
        <w:t xml:space="preserve">The following is a summary of my recommendations, according to the description of assets you provided (enclosed in the Binder), for which you will need to </w:t>
      </w:r>
      <w:proofErr w:type="gramStart"/>
      <w:r w:rsidRPr="005E1EB4">
        <w:rPr>
          <w:rFonts w:ascii="Times New Roman" w:hAnsi="Times New Roman" w:cs="Times New Roman"/>
          <w:spacing w:val="-3"/>
          <w:sz w:val="24"/>
          <w:szCs w:val="24"/>
        </w:rPr>
        <w:t>take action</w:t>
      </w:r>
      <w:proofErr w:type="gramEnd"/>
      <w:r w:rsidRPr="005E1EB4">
        <w:rPr>
          <w:rFonts w:ascii="Times New Roman" w:hAnsi="Times New Roman" w:cs="Times New Roman"/>
          <w:spacing w:val="-3"/>
          <w:sz w:val="24"/>
          <w:szCs w:val="24"/>
        </w:rPr>
        <w:t>.  Y</w:t>
      </w:r>
      <w:r w:rsidRPr="005E1EB4">
        <w:rPr>
          <w:rFonts w:ascii="Times New Roman" w:hAnsi="Times New Roman" w:cs="Times New Roman"/>
          <w:sz w:val="24"/>
          <w:szCs w:val="24"/>
        </w:rPr>
        <w:t xml:space="preserve">ou may use the next section as a checklist, and check the box when you have completed that </w:t>
      </w:r>
      <w:proofErr w:type="gramStart"/>
      <w:r w:rsidRPr="005E1EB4">
        <w:rPr>
          <w:rFonts w:ascii="Times New Roman" w:hAnsi="Times New Roman" w:cs="Times New Roman"/>
          <w:sz w:val="24"/>
          <w:szCs w:val="24"/>
        </w:rPr>
        <w:t>particular task</w:t>
      </w:r>
      <w:proofErr w:type="gramEnd"/>
      <w:r w:rsidRPr="005E1EB4">
        <w:rPr>
          <w:rFonts w:ascii="Times New Roman" w:hAnsi="Times New Roman" w:cs="Times New Roman"/>
          <w:spacing w:val="-3"/>
          <w:sz w:val="24"/>
          <w:szCs w:val="24"/>
        </w:rPr>
        <w:t>:</w:t>
      </w:r>
    </w:p>
    <w:p w14:paraId="5A9B5616" w14:textId="77777777" w:rsidR="00AC21A4" w:rsidRPr="005E1EB4" w:rsidRDefault="00000000"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sdt>
        <w:sdtPr>
          <w:rPr>
            <w:rFonts w:ascii="Times New Roman" w:hAnsi="Times New Roman" w:cs="Times New Roman"/>
            <w:color w:val="000000"/>
            <w:sz w:val="24"/>
            <w:szCs w:val="24"/>
          </w:rPr>
          <w:tag w:val="HD:1.185.0.0:c56a009c-8e77-49fc-be61-2d18fe5f02f3"/>
          <w:id w:val="-1763448372"/>
          <w:placeholder>
            <w:docPart w:val="A16A7C62A1F6404EB764B58E82232E7D"/>
          </w:placeholder>
        </w:sdtPr>
        <w:sdtContent>
          <w:r w:rsidR="00AC21A4">
            <w:rPr>
              <w:rFonts w:ascii="Times New Roman" w:hAnsi="Times New Roman" w:cs="Times New Roman"/>
              <w:noProof/>
              <w:color w:val="000000"/>
              <w:sz w:val="24"/>
              <w:szCs w:val="24"/>
            </w:rPr>
            <w:t>[</w:t>
          </w:r>
          <w:r w:rsidR="00AC21A4" w:rsidRPr="00D80E43">
            <w:rPr>
              <w:rFonts w:ascii="Times New Roman" w:hAnsi="Times New Roman" w:cs="Times New Roman"/>
              <w:noProof/>
              <w:color w:val="008000"/>
              <w:sz w:val="24"/>
              <w:szCs w:val="24"/>
            </w:rPr>
            <w:t>END IF</w:t>
          </w:r>
          <w:r w:rsidR="00AC21A4">
            <w:rPr>
              <w:rFonts w:ascii="Times New Roman" w:hAnsi="Times New Roman" w:cs="Times New Roman"/>
              <w:noProof/>
              <w:color w:val="000000"/>
              <w:sz w:val="24"/>
              <w:szCs w:val="24"/>
            </w:rPr>
            <w:t>]</w:t>
          </w:r>
        </w:sdtContent>
      </w:sdt>
    </w:p>
    <w:p w14:paraId="144263C2"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ind w:left="720" w:hanging="720"/>
        <w:jc w:val="both"/>
        <w:rPr>
          <w:rFonts w:ascii="Times New Roman" w:hAnsi="Times New Roman" w:cs="Times New Roman"/>
          <w:b/>
          <w:sz w:val="24"/>
          <w:szCs w:val="24"/>
        </w:rPr>
      </w:pPr>
    </w:p>
    <w:p w14:paraId="51F9D42E" w14:textId="77777777"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Bank or Savings &amp; Loan Accounts</w:t>
      </w:r>
    </w:p>
    <w:p w14:paraId="784DC638"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I recommend that you retitle all checking, savings, money market, and time certificate of deposit accounts in the name of your Living Trust, or alternatively, make sure you designate beneficiaries (your Trust or others) on your accounts.  </w:t>
      </w:r>
      <w:r w:rsidRPr="005E1EB4">
        <w:rPr>
          <w:rFonts w:ascii="Times New Roman" w:hAnsi="Times New Roman" w:cs="Times New Roman"/>
          <w:sz w:val="24"/>
          <w:szCs w:val="24"/>
          <w:highlight w:val="yellow"/>
        </w:rPr>
        <w:t>You may keep a minimum balance in your names, as joint account holders or as separate accounts, for convenience purposes</w:t>
      </w:r>
      <w:r w:rsidRPr="005E1EB4">
        <w:rPr>
          <w:rFonts w:ascii="Times New Roman" w:hAnsi="Times New Roman" w:cs="Times New Roman"/>
          <w:sz w:val="24"/>
          <w:szCs w:val="24"/>
        </w:rPr>
        <w:t>.  When consolidating accounts from your name(s) into the name of the trust, be aware that under current law only $250,000 in trust name will be insured by the FDIC at any one institution.  You may wish to transfer any excess amounts to another institution.  For CD’s, you may want to wait until they mature to transfer to trust, to avoid any penalties on a premature distribution.  Please see the Funding Instructions for transfer instructions.</w:t>
      </w:r>
    </w:p>
    <w:p w14:paraId="5ABA468E" w14:textId="77777777" w:rsidR="00AC21A4" w:rsidRPr="005E1EB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3731AB4D" w14:textId="77777777" w:rsidR="00AC21A4" w:rsidRPr="005E1EB4" w:rsidRDefault="00AC21A4" w:rsidP="00AC21A4">
      <w:pPr>
        <w:spacing w:line="240" w:lineRule="auto"/>
        <w:jc w:val="both"/>
        <w:rPr>
          <w:rFonts w:ascii="Times New Roman" w:hAnsi="Times New Roman" w:cs="Times New Roman"/>
          <w:b/>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Investment Securities</w:t>
      </w:r>
    </w:p>
    <w:p w14:paraId="07856A2A"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u w:val="single"/>
        </w:rPr>
        <w:t>Brokerage Accounts</w:t>
      </w:r>
      <w:r w:rsidRPr="005E1EB4">
        <w:rPr>
          <w:rFonts w:ascii="Times New Roman" w:hAnsi="Times New Roman" w:cs="Times New Roman"/>
          <w:sz w:val="24"/>
          <w:szCs w:val="24"/>
        </w:rPr>
        <w:t>.  These assets should be transferred to your Living Trust, or alternatively, make sure you designate beneficiaries (your Trust or others) on your accounts.  You should do this on your own.  Please see the Funding Instructions for transfer instructions.</w:t>
      </w:r>
    </w:p>
    <w:p w14:paraId="244681C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u w:val="single"/>
        </w:rPr>
        <w:t>Individually Held Stocks, Bonds and Mutual Funds</w:t>
      </w:r>
      <w:r w:rsidRPr="005E1EB4">
        <w:rPr>
          <w:rFonts w:ascii="Times New Roman" w:hAnsi="Times New Roman" w:cs="Times New Roman"/>
          <w:sz w:val="24"/>
          <w:szCs w:val="24"/>
        </w:rPr>
        <w:t xml:space="preserve">.  These assets should be transferred to your Living Trust.  You should do this on your own.  Please see the Funding Instructions for transfer instructions.  Sometimes, a telephone call directly to the corporate office of the company may be helpful in eliminating the red tape of transferring stocks and bonds. </w:t>
      </w:r>
    </w:p>
    <w:p w14:paraId="3FEDBC2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u w:val="single"/>
        </w:rPr>
        <w:t>U.S. Savings Bonds</w:t>
      </w:r>
      <w:r w:rsidRPr="005E1EB4">
        <w:rPr>
          <w:rFonts w:ascii="Times New Roman" w:hAnsi="Times New Roman" w:cs="Times New Roman"/>
          <w:sz w:val="24"/>
          <w:szCs w:val="24"/>
        </w:rPr>
        <w:t>.  These assets should be transferred to your Living Trust, or alternatively, make sure you designate beneficiaries (your Trust or others) on your bonds.  You should do this on your own.  Please see the Funding Instructions for transfer instructions.</w:t>
      </w:r>
    </w:p>
    <w:p w14:paraId="1E5836F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u w:val="single"/>
        </w:rPr>
        <w:t>Bearer Bonds</w:t>
      </w:r>
      <w:r w:rsidRPr="005E1EB4">
        <w:rPr>
          <w:rFonts w:ascii="Times New Roman" w:hAnsi="Times New Roman" w:cs="Times New Roman"/>
          <w:sz w:val="24"/>
          <w:szCs w:val="24"/>
        </w:rPr>
        <w:t xml:space="preserve">.  These assets should be transferred to your Living Trust with our assistance. </w:t>
      </w:r>
    </w:p>
    <w:p w14:paraId="3941021D"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0DFAD35A" w14:textId="77777777" w:rsidR="00AC21A4" w:rsidRPr="005E1EB4" w:rsidRDefault="00000000"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sdt>
        <w:sdtPr>
          <w:rPr>
            <w:szCs w:val="24"/>
          </w:rPr>
          <w:tag w:val="HD:1.185.0.0:da4a5b38-96e3-4885-8ff9-0f391395d795"/>
          <w:id w:val="-1225214566"/>
          <w:placeholder>
            <w:docPart w:val="A3DB74A21F6E47E69958C109C543CE24"/>
          </w:placeholder>
        </w:sdtPr>
        <w:sdtContent>
          <w:r w:rsidR="00AC21A4">
            <w:rPr>
              <w:noProof/>
              <w:szCs w:val="24"/>
            </w:rPr>
            <w:t>[</w:t>
          </w:r>
          <w:r w:rsidR="00AC21A4" w:rsidRPr="00D80E43">
            <w:rPr>
              <w:noProof/>
              <w:color w:val="008000"/>
              <w:szCs w:val="24"/>
            </w:rPr>
            <w:t>IF BusOwner?</w:t>
          </w:r>
          <w:r w:rsidR="00AC21A4">
            <w:rPr>
              <w:noProof/>
              <w:szCs w:val="24"/>
            </w:rPr>
            <w:t>]</w:t>
          </w:r>
        </w:sdtContent>
      </w:sdt>
    </w:p>
    <w:p w14:paraId="6A8ADBBD" w14:textId="77777777" w:rsidR="00AC21A4" w:rsidRPr="005E1EB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r w:rsidRPr="005E1EB4">
        <w:rPr>
          <w:szCs w:val="24"/>
        </w:rPr>
        <w:t>*</w:t>
      </w:r>
    </w:p>
    <w:p w14:paraId="6C1CDCC4" w14:textId="77777777" w:rsidR="00AC21A4" w:rsidRPr="005E1EB4" w:rsidRDefault="00AC21A4" w:rsidP="00AC21A4">
      <w:pPr>
        <w:spacing w:line="240" w:lineRule="auto"/>
        <w:jc w:val="both"/>
        <w:rPr>
          <w:rFonts w:ascii="Times New Roman" w:hAnsi="Times New Roman" w:cs="Times New Roman"/>
          <w:b/>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Partnerships Interests</w:t>
      </w:r>
    </w:p>
    <w:p w14:paraId="2A4E35C1"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1570EBF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u w:val="single"/>
        </w:rPr>
        <w:t>Limited Partnership Interests</w:t>
      </w:r>
      <w:r w:rsidRPr="005E1EB4">
        <w:rPr>
          <w:rFonts w:ascii="Times New Roman" w:hAnsi="Times New Roman" w:cs="Times New Roman"/>
          <w:sz w:val="24"/>
          <w:szCs w:val="24"/>
        </w:rPr>
        <w:t>.  These assets should be transferred to your Living Trust.  You should do this on your own.  Please see the Funding Instructions for transfer instructions.</w:t>
      </w:r>
    </w:p>
    <w:p w14:paraId="2819BEDF"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7EBC3DCF"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u w:val="single"/>
        </w:rPr>
        <w:t>General Partnership Interests</w:t>
      </w:r>
      <w:r w:rsidRPr="005E1EB4">
        <w:rPr>
          <w:rFonts w:ascii="Times New Roman" w:hAnsi="Times New Roman" w:cs="Times New Roman"/>
          <w:sz w:val="24"/>
          <w:szCs w:val="24"/>
        </w:rPr>
        <w:t>.  These assets should be transferred to your Living Trust with the assistance of the attorney for the partnership.  You should contact that attorney on your own.  Please see the Funding Instructions for transfer instructions.</w:t>
      </w:r>
    </w:p>
    <w:p w14:paraId="169C355F"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01B84B11"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w:t>
      </w:r>
    </w:p>
    <w:p w14:paraId="16247E94" w14:textId="60D5356F"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 xml:space="preserve">Corporate </w:t>
      </w:r>
      <w:r w:rsidR="00B70BA0">
        <w:rPr>
          <w:rFonts w:ascii="Times New Roman" w:hAnsi="Times New Roman" w:cs="Times New Roman"/>
          <w:b/>
          <w:sz w:val="24"/>
          <w:szCs w:val="24"/>
        </w:rPr>
        <w:t xml:space="preserve">and LLC </w:t>
      </w:r>
      <w:r w:rsidRPr="005E1EB4">
        <w:rPr>
          <w:rFonts w:ascii="Times New Roman" w:hAnsi="Times New Roman" w:cs="Times New Roman"/>
          <w:b/>
          <w:sz w:val="24"/>
          <w:szCs w:val="24"/>
        </w:rPr>
        <w:t>Business Interests</w:t>
      </w:r>
    </w:p>
    <w:p w14:paraId="04DF6E9B" w14:textId="4411666B" w:rsidR="00B70BA0" w:rsidRDefault="00B70BA0" w:rsidP="00B70BA0">
      <w:pPr>
        <w:jc w:val="both"/>
        <w:rPr>
          <w:rFonts w:ascii="Times New Roman" w:hAnsi="Times New Roman" w:cs="Times New Roman"/>
        </w:rPr>
      </w:pPr>
      <w:r>
        <w:rPr>
          <w:rFonts w:ascii="Times New Roman" w:hAnsi="Times New Roman" w:cs="Times New Roman"/>
          <w:sz w:val="24"/>
          <w:szCs w:val="24"/>
        </w:rPr>
        <w:t>As t</w:t>
      </w:r>
      <w:r w:rsidRPr="005E1EB4">
        <w:rPr>
          <w:rFonts w:ascii="Times New Roman" w:hAnsi="Times New Roman" w:cs="Times New Roman"/>
          <w:sz w:val="24"/>
          <w:szCs w:val="24"/>
        </w:rPr>
        <w:t xml:space="preserve">hese assets </w:t>
      </w:r>
      <w:r>
        <w:rPr>
          <w:rFonts w:ascii="Times New Roman" w:hAnsi="Times New Roman" w:cs="Times New Roman"/>
          <w:sz w:val="24"/>
          <w:szCs w:val="24"/>
        </w:rPr>
        <w:t xml:space="preserve">are subject to probate upon the death of any member or shareholder, they </w:t>
      </w:r>
      <w:r w:rsidRPr="005E1EB4">
        <w:rPr>
          <w:rFonts w:ascii="Times New Roman" w:hAnsi="Times New Roman" w:cs="Times New Roman"/>
          <w:sz w:val="24"/>
          <w:szCs w:val="24"/>
        </w:rPr>
        <w:t>should be transferred to your Living Trust with the assistance of your corporate attorney.  You should contact that attorney on your own.</w:t>
      </w:r>
    </w:p>
    <w:p w14:paraId="4845574F" w14:textId="5CE1899E" w:rsidR="00B70BA0" w:rsidRDefault="00B70BA0" w:rsidP="00B70BA0">
      <w:pPr>
        <w:jc w:val="both"/>
        <w:rPr>
          <w:rFonts w:ascii="Calibri" w:hAnsi="Calibri" w:cs="Calibri"/>
        </w:rPr>
      </w:pPr>
      <w:r>
        <w:rPr>
          <w:rFonts w:ascii="Times New Roman" w:hAnsi="Times New Roman" w:cs="Times New Roman"/>
        </w:rPr>
        <w:t xml:space="preserve">As discussed, if you form your LLC </w:t>
      </w:r>
      <w:r w:rsidRPr="00B70BA0">
        <w:rPr>
          <w:rFonts w:ascii="Times New Roman" w:hAnsi="Times New Roman" w:cs="Times New Roman"/>
          <w:highlight w:val="yellow"/>
        </w:rPr>
        <w:t>after</w:t>
      </w:r>
      <w:r>
        <w:rPr>
          <w:rFonts w:ascii="Times New Roman" w:hAnsi="Times New Roman" w:cs="Times New Roman"/>
        </w:rPr>
        <w:t xml:space="preserve"> the creation of your Living Trust, one option is for you to name the Living Trust as the sole member, declare your LLC as manager-managed, and serve personally as manager of the LLC. Similarly, for a Corporation formed after your Living Trust, you may want to name your Living Trust as the owner of the stock upon initial formation.  You should discuss this with your accountant or corporate attorney.</w:t>
      </w:r>
    </w:p>
    <w:p w14:paraId="75F13E49" w14:textId="0146BCAF" w:rsidR="00B70BA0" w:rsidRDefault="00B70BA0" w:rsidP="00B70BA0">
      <w:pPr>
        <w:jc w:val="both"/>
        <w:rPr>
          <w:rFonts w:ascii="Times New Roman" w:hAnsi="Times New Roman" w:cs="Times New Roman"/>
        </w:rPr>
      </w:pPr>
      <w:r>
        <w:rPr>
          <w:rFonts w:ascii="Times New Roman" w:hAnsi="Times New Roman" w:cs="Times New Roman"/>
        </w:rPr>
        <w:t xml:space="preserve">Another option, if you formed your LLC </w:t>
      </w:r>
      <w:r w:rsidRPr="00B70BA0">
        <w:rPr>
          <w:rFonts w:ascii="Times New Roman" w:hAnsi="Times New Roman" w:cs="Times New Roman"/>
          <w:highlight w:val="yellow"/>
        </w:rPr>
        <w:t>before</w:t>
      </w:r>
      <w:r>
        <w:rPr>
          <w:rFonts w:ascii="Times New Roman" w:hAnsi="Times New Roman" w:cs="Times New Roman"/>
        </w:rPr>
        <w:t xml:space="preserve"> the creation of your Living Trust, is to assign the LLC to your Living Trust.  Keep in mind that the Corporate Transparency Act requires certain businesses to submit a Beneficial Ownership Information Report, which may include reporting the transfer of ownership of your LLC to your Living Trust. Similarly, for a </w:t>
      </w:r>
      <w:proofErr w:type="gramStart"/>
      <w:r>
        <w:rPr>
          <w:rFonts w:ascii="Times New Roman" w:hAnsi="Times New Roman" w:cs="Times New Roman"/>
        </w:rPr>
        <w:t>Corporation</w:t>
      </w:r>
      <w:proofErr w:type="gramEnd"/>
      <w:r>
        <w:rPr>
          <w:rFonts w:ascii="Times New Roman" w:hAnsi="Times New Roman" w:cs="Times New Roman"/>
        </w:rPr>
        <w:t xml:space="preserve"> formed before your Living Trust, you may wish to retitle the corporate stock from your name to the name of your Trust.  If you choose to transfer your LLC or Corporation to your Living Trust this way, you should discuss this with your accountant or corporate attorney.</w:t>
      </w:r>
    </w:p>
    <w:p w14:paraId="6FBE7915" w14:textId="690E0275" w:rsidR="00B70BA0" w:rsidRDefault="00B70BA0" w:rsidP="00B70BA0">
      <w:pPr>
        <w:jc w:val="both"/>
        <w:rPr>
          <w:rFonts w:ascii="Calibri" w:hAnsi="Calibri" w:cs="Calibri"/>
        </w:rPr>
      </w:pPr>
      <w:r>
        <w:rPr>
          <w:rFonts w:ascii="Times New Roman" w:hAnsi="Times New Roman" w:cs="Times New Roman"/>
        </w:rPr>
        <w:t xml:space="preserve">A third option is to leave the LLC membership or </w:t>
      </w:r>
      <w:proofErr w:type="gramStart"/>
      <w:r>
        <w:rPr>
          <w:rFonts w:ascii="Times New Roman" w:hAnsi="Times New Roman" w:cs="Times New Roman"/>
        </w:rPr>
        <w:t>Corporate</w:t>
      </w:r>
      <w:proofErr w:type="gramEnd"/>
      <w:r>
        <w:rPr>
          <w:rFonts w:ascii="Times New Roman" w:hAnsi="Times New Roman" w:cs="Times New Roman"/>
        </w:rPr>
        <w:t xml:space="preserve"> stock ownership in your individual </w:t>
      </w:r>
      <w:proofErr w:type="gramStart"/>
      <w:r>
        <w:rPr>
          <w:rFonts w:ascii="Times New Roman" w:hAnsi="Times New Roman" w:cs="Times New Roman"/>
        </w:rPr>
        <w:t>name, but</w:t>
      </w:r>
      <w:proofErr w:type="gramEnd"/>
      <w:r>
        <w:rPr>
          <w:rFonts w:ascii="Times New Roman" w:hAnsi="Times New Roman" w:cs="Times New Roman"/>
        </w:rPr>
        <w:t xml:space="preserve"> use a Transfer on Death (TOD) beneficiary form to name your Trust or other individuals as beneficiaries. If you choose this </w:t>
      </w:r>
      <w:proofErr w:type="gramStart"/>
      <w:r>
        <w:rPr>
          <w:rFonts w:ascii="Times New Roman" w:hAnsi="Times New Roman" w:cs="Times New Roman"/>
        </w:rPr>
        <w:t>route</w:t>
      </w:r>
      <w:proofErr w:type="gramEnd"/>
      <w:r>
        <w:rPr>
          <w:rFonts w:ascii="Times New Roman" w:hAnsi="Times New Roman" w:cs="Times New Roman"/>
        </w:rPr>
        <w:t xml:space="preserve"> we may be able to help you with such a TOD form.</w:t>
      </w:r>
    </w:p>
    <w:p w14:paraId="1F602129" w14:textId="77777777" w:rsidR="00B70BA0" w:rsidRDefault="00B70BA0" w:rsidP="00B70BA0">
      <w:pPr>
        <w:jc w:val="both"/>
        <w:rPr>
          <w:rFonts w:ascii="Calibri" w:hAnsi="Calibri" w:cs="Calibri"/>
        </w:rPr>
      </w:pPr>
      <w:r>
        <w:rPr>
          <w:rFonts w:ascii="Times New Roman" w:hAnsi="Times New Roman" w:cs="Times New Roman"/>
          <w:sz w:val="24"/>
          <w:szCs w:val="24"/>
        </w:rPr>
        <w:t xml:space="preserve">Please note that each of these options requires coordination with the LLC Operating Agreement or the Corporate Bylaws, as well as possible resolutions and other paperwork. The first two options may also require updating third parties such as your State annual registration, State tax authorities, and others. </w:t>
      </w:r>
      <w:r>
        <w:rPr>
          <w:rFonts w:ascii="Times New Roman" w:hAnsi="Times New Roman" w:cs="Times New Roman"/>
        </w:rPr>
        <w:t>You should discuss this with your accountant or corporate attorney.</w:t>
      </w:r>
    </w:p>
    <w:p w14:paraId="7FA154F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B450B4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w:t>
      </w:r>
    </w:p>
    <w:p w14:paraId="52CD84C5" w14:textId="77777777"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Sole Proprietorship Business Interests</w:t>
      </w:r>
    </w:p>
    <w:p w14:paraId="316B506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7CF8939F"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A sole proprietorship is a business that is basically an extension of you.  It files no separate tax return because all income and deductions are reported on your personal income tax returns.  It is not a partnership or a corporation and has no separate legal identity other than a name under which you may be doing business.  We have prepared an assignment to transfer your interest in </w:t>
      </w:r>
      <w:r w:rsidRPr="005E1EB4">
        <w:rPr>
          <w:rFonts w:ascii="Times New Roman" w:hAnsi="Times New Roman" w:cs="Times New Roman"/>
          <w:b/>
          <w:sz w:val="24"/>
          <w:szCs w:val="24"/>
        </w:rPr>
        <w:t>"**SOLEPROPRIETORSHIP**"</w:t>
      </w:r>
      <w:r w:rsidRPr="005E1EB4">
        <w:rPr>
          <w:rFonts w:ascii="Times New Roman" w:hAnsi="Times New Roman" w:cs="Times New Roman"/>
          <w:sz w:val="24"/>
          <w:szCs w:val="24"/>
        </w:rPr>
        <w:t xml:space="preserve"> to your Living Trust.  If you have a fictitious business name </w:t>
      </w:r>
      <w:r w:rsidRPr="005E1EB4">
        <w:rPr>
          <w:rFonts w:ascii="Times New Roman" w:hAnsi="Times New Roman" w:cs="Times New Roman"/>
          <w:sz w:val="24"/>
          <w:szCs w:val="24"/>
        </w:rPr>
        <w:lastRenderedPageBreak/>
        <w:t>statement on file for your business, you may want to amend the filing to substitute the trust name as the owner of the enterprise.  The assignment transfers only tangible and intangible personal property of your business to your Trust.  Any business assets held with specific title, such as bank accounts, need to be retitled as stated in the Funding Instructions.</w:t>
      </w:r>
    </w:p>
    <w:p w14:paraId="674445E7"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13A949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It is our understanding that you do not wish to transfer your sole proprietorship to your Living Trust </w:t>
      </w:r>
      <w:proofErr w:type="gramStart"/>
      <w:r w:rsidRPr="005E1EB4">
        <w:rPr>
          <w:rFonts w:ascii="Times New Roman" w:hAnsi="Times New Roman" w:cs="Times New Roman"/>
          <w:sz w:val="24"/>
          <w:szCs w:val="24"/>
        </w:rPr>
        <w:t>at this time</w:t>
      </w:r>
      <w:proofErr w:type="gramEnd"/>
      <w:r w:rsidRPr="005E1EB4">
        <w:rPr>
          <w:rFonts w:ascii="Times New Roman" w:hAnsi="Times New Roman" w:cs="Times New Roman"/>
          <w:sz w:val="24"/>
          <w:szCs w:val="24"/>
        </w:rPr>
        <w:t>.  Therefore, we have not prepared the assignment document to transfer your interest in the sole proprietorship to your Living Trust. Please be advised that in the event you die without transferring your sole proprietorship to your Living Trust, the business may be subject to probate.  We will be pleased to assist you in the event you decide to transfer your sole proprietorship to your Living Trust.  Any business assets held with specific title, such as bank accounts, need to be retitled as stated in the Funding Instructions.</w:t>
      </w:r>
    </w:p>
    <w:p w14:paraId="7F6377B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5F481EC" w14:textId="77777777"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0973046f-b80c-4c95-a45a-61c3e6cdc495"/>
          <w:id w:val="1723406728"/>
          <w:placeholder>
            <w:docPart w:val="0E32DE6E64C241498B5D068C39193E7F"/>
          </w:placeholder>
        </w:sdtPr>
        <w:sdtContent>
          <w:r w:rsidR="00AC21A4">
            <w:rPr>
              <w:rFonts w:ascii="Times New Roman" w:hAnsi="Times New Roman" w:cs="Times New Roman"/>
              <w:noProof/>
              <w:sz w:val="24"/>
              <w:szCs w:val="24"/>
            </w:rPr>
            <w:t>[</w:t>
          </w:r>
          <w:r w:rsidR="00AC21A4" w:rsidRPr="00D80E43">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p>
    <w:p w14:paraId="3028F781" w14:textId="77777777"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ff619c72-7cb4-4d98-be95-db7b2101f2ec"/>
          <w:id w:val="-163554469"/>
          <w:placeholder>
            <w:docPart w:val="578673814C1D4320985BD64D8B3FB760"/>
          </w:placeholder>
        </w:sdtPr>
        <w:sdtContent>
          <w:r w:rsidR="00AC21A4">
            <w:rPr>
              <w:rFonts w:ascii="Times New Roman" w:hAnsi="Times New Roman" w:cs="Times New Roman"/>
              <w:noProof/>
              <w:sz w:val="24"/>
              <w:szCs w:val="24"/>
            </w:rPr>
            <w:t>[</w:t>
          </w:r>
          <w:r w:rsidR="00AC21A4" w:rsidRPr="00D80E43">
            <w:rPr>
              <w:rFonts w:ascii="Times New Roman" w:hAnsi="Times New Roman" w:cs="Times New Roman"/>
              <w:noProof/>
              <w:color w:val="008000"/>
              <w:sz w:val="24"/>
              <w:szCs w:val="24"/>
            </w:rPr>
            <w:t>IF RealProperty?</w:t>
          </w:r>
          <w:r w:rsidR="00AC21A4">
            <w:rPr>
              <w:rFonts w:ascii="Times New Roman" w:hAnsi="Times New Roman" w:cs="Times New Roman"/>
              <w:noProof/>
              <w:sz w:val="24"/>
              <w:szCs w:val="24"/>
            </w:rPr>
            <w:t>]</w:t>
          </w:r>
        </w:sdtContent>
      </w:sdt>
    </w:p>
    <w:p w14:paraId="103ABDB8" w14:textId="77777777" w:rsidR="00AC21A4" w:rsidRPr="005E1EB4" w:rsidRDefault="00AC21A4" w:rsidP="00AC21A4">
      <w:pPr>
        <w:spacing w:line="240" w:lineRule="auto"/>
        <w:jc w:val="both"/>
        <w:rPr>
          <w:rFonts w:ascii="Times New Roman" w:hAnsi="Times New Roman" w:cs="Times New Roman"/>
          <w:b/>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Real Property</w:t>
      </w:r>
    </w:p>
    <w:p w14:paraId="388CEBCC" w14:textId="77777777" w:rsidR="00AC21A4" w:rsidRPr="005E1EB4" w:rsidRDefault="00AC21A4" w:rsidP="00AC21A4">
      <w:pPr>
        <w:pStyle w:val="EndnoteText"/>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113ED48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u w:val="single"/>
        </w:rPr>
      </w:pPr>
      <w:r w:rsidRPr="005E1EB4">
        <w:rPr>
          <w:rFonts w:ascii="Times New Roman" w:hAnsi="Times New Roman" w:cs="Times New Roman"/>
          <w:sz w:val="24"/>
          <w:szCs w:val="24"/>
          <w:u w:val="single"/>
        </w:rPr>
        <w:t>Your Residence:</w:t>
      </w:r>
    </w:p>
    <w:p w14:paraId="326C8D6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We have prepared the conveyance document to transfer your interest in real property to your Living Trust.  After recordation, you will receive the original recorded conveyance document stamped with a recording number by the County Recorder.</w:t>
      </w:r>
    </w:p>
    <w:p w14:paraId="09793EAD" w14:textId="77777777"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If you have a mortgage on your residence, it probably contains a “due on transfer” clause requiring the lender’s consent prior to changing the title on your deed.  In general, failure to get the lender’s consent could trigger the “due on transfer” clause and allow the lender to accelerate the mortgage debt.  However, there is an exemption under Federal law (the Garn-St. Germain Depository Institutions Act of 1982) to the “due on transfer” clause, which generally allows you to transfer your owner-occupied </w:t>
      </w:r>
      <w:r w:rsidRPr="005E1EB4">
        <w:rPr>
          <w:rFonts w:ascii="Times New Roman" w:hAnsi="Times New Roman" w:cs="Times New Roman"/>
          <w:sz w:val="24"/>
          <w:szCs w:val="24"/>
          <w:u w:val="single"/>
        </w:rPr>
        <w:t>residence</w:t>
      </w:r>
      <w:r w:rsidRPr="005E1EB4">
        <w:rPr>
          <w:rFonts w:ascii="Times New Roman" w:hAnsi="Times New Roman" w:cs="Times New Roman"/>
          <w:sz w:val="24"/>
          <w:szCs w:val="24"/>
        </w:rPr>
        <w:t xml:space="preserve"> to your revocable living trust.  </w:t>
      </w:r>
      <w:r w:rsidRPr="005E1EB4">
        <w:rPr>
          <w:rFonts w:ascii="Times New Roman" w:hAnsi="Times New Roman" w:cs="Times New Roman"/>
          <w:sz w:val="24"/>
          <w:szCs w:val="24"/>
          <w:highlight w:val="yellow"/>
        </w:rPr>
        <w:t>As a result, many borrowers do not notify their lender that they are changing title on their residence from their own name to their living trust</w:t>
      </w:r>
      <w:r w:rsidRPr="005E1EB4">
        <w:rPr>
          <w:rFonts w:ascii="Times New Roman" w:hAnsi="Times New Roman" w:cs="Times New Roman"/>
          <w:sz w:val="24"/>
          <w:szCs w:val="24"/>
        </w:rPr>
        <w:t xml:space="preserve">.  Please be advised that, if you do notify your lender of the transfer, they may wish to review the trust and the deed, and they may charge you a fee to do so.  They may also request changes to your trust and/or deed. </w:t>
      </w:r>
      <w:r w:rsidRPr="005E1EB4">
        <w:rPr>
          <w:rFonts w:ascii="Times New Roman" w:hAnsi="Times New Roman" w:cs="Times New Roman"/>
          <w:b/>
          <w:sz w:val="24"/>
          <w:szCs w:val="24"/>
          <w:u w:val="single"/>
        </w:rPr>
        <w:t>If you intend to notify your lender of the transfer of your residence to your living trust, you must inform us immediately, so that we can delay recording your deed.</w:t>
      </w:r>
      <w:r w:rsidRPr="005E1EB4">
        <w:rPr>
          <w:rFonts w:ascii="Times New Roman" w:hAnsi="Times New Roman" w:cs="Times New Roman"/>
          <w:sz w:val="24"/>
          <w:szCs w:val="24"/>
        </w:rPr>
        <w:t xml:space="preserve">  In that case, our law firm will hold the unrecorded original deed for 30 days to allow you time to notify your lender of your intent to transfer the subject real property to your Living Trust. We will automatically record the deed if we do not hear from you after 30 days.  It is your responsibility to notify us to halt the recordation process prior to such 30-day period.</w:t>
      </w:r>
    </w:p>
    <w:p w14:paraId="688B7350" w14:textId="5D002035"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_____</w:t>
      </w:r>
      <w:r w:rsidRPr="005E1EB4">
        <w:rPr>
          <w:rFonts w:ascii="Times New Roman" w:hAnsi="Times New Roman" w:cs="Times New Roman"/>
          <w:sz w:val="24"/>
          <w:szCs w:val="24"/>
        </w:rPr>
        <w:tab/>
      </w:r>
      <w:r>
        <w:rPr>
          <w:rFonts w:ascii="Times New Roman" w:hAnsi="Times New Roman" w:cs="Times New Roman"/>
          <w:sz w:val="24"/>
          <w:szCs w:val="24"/>
        </w:rPr>
        <w:t>I</w:t>
      </w:r>
      <w:r w:rsidRPr="005E1EB4">
        <w:rPr>
          <w:rFonts w:ascii="Times New Roman" w:hAnsi="Times New Roman" w:cs="Times New Roman"/>
          <w:sz w:val="24"/>
          <w:szCs w:val="24"/>
        </w:rPr>
        <w:t xml:space="preserve"> do </w:t>
      </w:r>
      <w:r w:rsidRPr="005E1EB4">
        <w:rPr>
          <w:rFonts w:ascii="Times New Roman" w:hAnsi="Times New Roman" w:cs="Times New Roman"/>
          <w:sz w:val="24"/>
          <w:szCs w:val="24"/>
          <w:u w:val="single"/>
        </w:rPr>
        <w:t>not</w:t>
      </w:r>
      <w:r w:rsidRPr="005E1EB4">
        <w:rPr>
          <w:rFonts w:ascii="Times New Roman" w:hAnsi="Times New Roman" w:cs="Times New Roman"/>
          <w:sz w:val="24"/>
          <w:szCs w:val="24"/>
        </w:rPr>
        <w:t xml:space="preserve"> intend to notify our lender, please record the deed.</w:t>
      </w:r>
    </w:p>
    <w:p w14:paraId="7E795DBE" w14:textId="05E94FD8"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ind w:left="720" w:hanging="720"/>
        <w:jc w:val="both"/>
        <w:rPr>
          <w:rFonts w:ascii="Times New Roman" w:hAnsi="Times New Roman" w:cs="Times New Roman"/>
          <w:sz w:val="24"/>
          <w:szCs w:val="24"/>
        </w:rPr>
      </w:pPr>
      <w:r w:rsidRPr="005E1EB4">
        <w:rPr>
          <w:rFonts w:ascii="Times New Roman" w:hAnsi="Times New Roman" w:cs="Times New Roman"/>
          <w:sz w:val="24"/>
          <w:szCs w:val="24"/>
        </w:rPr>
        <w:t>_____</w:t>
      </w:r>
      <w:r w:rsidRPr="005E1EB4">
        <w:rPr>
          <w:rFonts w:ascii="Times New Roman" w:hAnsi="Times New Roman" w:cs="Times New Roman"/>
          <w:sz w:val="24"/>
          <w:szCs w:val="24"/>
        </w:rPr>
        <w:tab/>
      </w:r>
      <w:r>
        <w:rPr>
          <w:rFonts w:ascii="Times New Roman" w:hAnsi="Times New Roman" w:cs="Times New Roman"/>
          <w:sz w:val="24"/>
          <w:szCs w:val="24"/>
        </w:rPr>
        <w:t>I</w:t>
      </w:r>
      <w:r w:rsidRPr="005E1EB4">
        <w:rPr>
          <w:rFonts w:ascii="Times New Roman" w:hAnsi="Times New Roman" w:cs="Times New Roman"/>
          <w:sz w:val="24"/>
          <w:szCs w:val="24"/>
        </w:rPr>
        <w:t xml:space="preserve"> do intend to notify our lender, please hold the deed for 30 days before recording.</w:t>
      </w:r>
    </w:p>
    <w:p w14:paraId="6BB3555E" w14:textId="7F9B2974"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_____</w:t>
      </w:r>
      <w:r w:rsidRPr="005E1EB4">
        <w:rPr>
          <w:rFonts w:ascii="Times New Roman" w:hAnsi="Times New Roman" w:cs="Times New Roman"/>
          <w:sz w:val="24"/>
          <w:szCs w:val="24"/>
        </w:rPr>
        <w:tab/>
      </w:r>
      <w:r>
        <w:rPr>
          <w:rFonts w:ascii="Times New Roman" w:hAnsi="Times New Roman" w:cs="Times New Roman"/>
          <w:sz w:val="24"/>
          <w:szCs w:val="24"/>
        </w:rPr>
        <w:t>I</w:t>
      </w:r>
      <w:r w:rsidRPr="005E1EB4">
        <w:rPr>
          <w:rFonts w:ascii="Times New Roman" w:hAnsi="Times New Roman" w:cs="Times New Roman"/>
          <w:sz w:val="24"/>
          <w:szCs w:val="24"/>
        </w:rPr>
        <w:t xml:space="preserve"> do not presently have a home mortgage on our residence.</w:t>
      </w:r>
    </w:p>
    <w:p w14:paraId="58FDB27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lastRenderedPageBreak/>
        <w:t xml:space="preserve">**It is our understanding that title to your residence is held in both of your names as tenants by the entirety.  You have decided not to transfer your real property located at __________ to your Living Trust at this time and to maintain ownership as tenants by the entirety, for creditor protection purposes.  Therefore, we have not prepared the conveyance document to transfer your interest in that real property to your Living Trust.  Please be advised that </w:t>
      </w:r>
      <w:proofErr w:type="gramStart"/>
      <w:r w:rsidRPr="005E1EB4">
        <w:rPr>
          <w:rFonts w:ascii="Times New Roman" w:hAnsi="Times New Roman" w:cs="Times New Roman"/>
          <w:sz w:val="24"/>
          <w:szCs w:val="24"/>
        </w:rPr>
        <w:t>in the event that</w:t>
      </w:r>
      <w:proofErr w:type="gramEnd"/>
      <w:r w:rsidRPr="005E1EB4">
        <w:rPr>
          <w:rFonts w:ascii="Times New Roman" w:hAnsi="Times New Roman" w:cs="Times New Roman"/>
          <w:sz w:val="24"/>
          <w:szCs w:val="24"/>
        </w:rPr>
        <w:t xml:space="preserve"> both of you die without transferring your real property to your Living Trust, or to some other party with survivorship rights, the real property will be subject to probate.  We will be pleased to assist you in the event you decide to transfer your real property to your Living Trust.</w:t>
      </w:r>
    </w:p>
    <w:p w14:paraId="17B369D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**It is our understanding that your residence has already been titled in the name of your Living Trust.  After recordation, you should have received the original recorded conveyance document stamped with a recording number by the County Recorder.</w:t>
      </w:r>
    </w:p>
    <w:p w14:paraId="58EF962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**We have obtained an estimate of the fee which will be assessed to you in obtaining the lessor's/mortgagee's consent to the transfer of your real property to your trust.  Please note, however, that we have attempted to obtain the closest estimate of such fee and will not be responsible for additional fees which may be assessed to you in this matter.</w:t>
      </w:r>
    </w:p>
    <w:p w14:paraId="7A60091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**We will contact you as needed to complete your conveyance.  Please call the paralegal or attorney who helped you with your signing, if you have any questions about or need help with the handling of your deeds or other real property matters.</w:t>
      </w:r>
    </w:p>
    <w:p w14:paraId="514AB185" w14:textId="77777777" w:rsidR="00AC21A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u w:val="single"/>
        </w:rPr>
      </w:pPr>
    </w:p>
    <w:p w14:paraId="39890B4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u w:val="single"/>
        </w:rPr>
      </w:pPr>
      <w:r w:rsidRPr="005E1EB4">
        <w:rPr>
          <w:rFonts w:ascii="Times New Roman" w:hAnsi="Times New Roman" w:cs="Times New Roman"/>
          <w:sz w:val="24"/>
          <w:szCs w:val="24"/>
          <w:u w:val="single"/>
        </w:rPr>
        <w:t>Other Property:</w:t>
      </w:r>
    </w:p>
    <w:p w14:paraId="5982024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We have prepared the conveyance document to transfer your interest in real property to your Living Trust.  After recordation, you will receive the original recorded conveyance document stamped with a recording number by the County Recorder.</w:t>
      </w:r>
    </w:p>
    <w:p w14:paraId="6B9E17B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**It is our understanding that title to your residence is held in both of your names as tenants by the entirety.  You have decided not to transfer your real property located at __________ to your Living Trust at this time and to maintain ownership as tenants by the entirety, for creditor protection purposes.  Therefore, we have not prepared the conveyance document to transfer your interest in that real property to your Living Trust.  Please be advised that </w:t>
      </w:r>
      <w:proofErr w:type="gramStart"/>
      <w:r w:rsidRPr="005E1EB4">
        <w:rPr>
          <w:rFonts w:ascii="Times New Roman" w:hAnsi="Times New Roman" w:cs="Times New Roman"/>
          <w:sz w:val="24"/>
          <w:szCs w:val="24"/>
        </w:rPr>
        <w:t>in the event that</w:t>
      </w:r>
      <w:proofErr w:type="gramEnd"/>
      <w:r w:rsidRPr="005E1EB4">
        <w:rPr>
          <w:rFonts w:ascii="Times New Roman" w:hAnsi="Times New Roman" w:cs="Times New Roman"/>
          <w:sz w:val="24"/>
          <w:szCs w:val="24"/>
        </w:rPr>
        <w:t xml:space="preserve"> both of you die without transferring your real property to your Living Trust, or to some other party with survivorship rights, the real property will be subject to probate.  We will be pleased to assist you in the event you decide to transfer your real property to your Living Trust.</w:t>
      </w:r>
    </w:p>
    <w:p w14:paraId="2B008A9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**It is our understanding that your residence has already been titled in the name of your Living Trust.  After recordation, you should have received the original recorded conveyance document stamped with a recording number by the County Recorder.</w:t>
      </w:r>
    </w:p>
    <w:p w14:paraId="4ED29FA5" w14:textId="7DEADDC4"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**This process may be delayed since you may need to obtain consent from your bank or mortgage company (hereinafter referred to as “Mortgagee”) prior to recording the deed for your rental property.  </w:t>
      </w:r>
      <w:r w:rsidR="00D403B7">
        <w:rPr>
          <w:rFonts w:ascii="Times New Roman" w:hAnsi="Times New Roman" w:cs="Times New Roman"/>
          <w:sz w:val="24"/>
          <w:szCs w:val="24"/>
        </w:rPr>
        <w:t>Upon your written request, o</w:t>
      </w:r>
      <w:r w:rsidRPr="005E1EB4">
        <w:rPr>
          <w:rFonts w:ascii="Times New Roman" w:hAnsi="Times New Roman" w:cs="Times New Roman"/>
          <w:sz w:val="24"/>
          <w:szCs w:val="24"/>
        </w:rPr>
        <w:t>ur law firm will hold the unrecorded original deed for 30 days to allow you time to notify your Mortgagee of your intent to transfer the subject real property to your Living Trust. We will automatically record the deed if we do not hear from you after 30 days.  It is your responsibility to notify us to halt the recordation process prior to such 30-day period.</w:t>
      </w:r>
    </w:p>
    <w:p w14:paraId="01436B64" w14:textId="77777777"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lastRenderedPageBreak/>
        <w:t xml:space="preserve">Please use the Mortgagee Notification letter that we provided </w:t>
      </w:r>
      <w:proofErr w:type="gramStart"/>
      <w:r w:rsidRPr="005E1EB4">
        <w:rPr>
          <w:rFonts w:ascii="Times New Roman" w:hAnsi="Times New Roman" w:cs="Times New Roman"/>
          <w:sz w:val="24"/>
          <w:szCs w:val="24"/>
        </w:rPr>
        <w:t>you, or</w:t>
      </w:r>
      <w:proofErr w:type="gramEnd"/>
      <w:r w:rsidRPr="005E1EB4">
        <w:rPr>
          <w:rFonts w:ascii="Times New Roman" w:hAnsi="Times New Roman" w:cs="Times New Roman"/>
          <w:sz w:val="24"/>
          <w:szCs w:val="24"/>
        </w:rPr>
        <w:t xml:space="preserve"> call your Mortgagee and tell them that you are transferring the property to your Revocable Living Trust, and would like the Mortgagee’s consent to the transfer, if required.  A few will not care about the transfer and tell you to go ahead.  Many will ask to see a copy of the unrecorded deed and a copy of the Short Form Certificate of Trust that we provided to you.  It is not unusual for the Mortgagee to request a small change to the deed, so please call my paralegal if there are any changes, or if you encounter any problems.  Further, the Mortgagee may charge you a fee for the consent or to update its records as to trust ownership, for which you will be responsible.  In some cases, the Mortgagee may object to any transfer of the mortgaged property and threaten to call the loan due if you complete the transfer.  In this case, you will have 3 options: (1) destroy the unrecorded deed and not transfer the property; (2) hold the unrecorded deed in your files to record in the future, when circumstances change (keep in mind that the deed prepared today may not be acceptable for recordation in the future if laws/rules change) or (3) record the deed and take the risk that the Mortgagee will call the loan due.</w:t>
      </w:r>
    </w:p>
    <w:p w14:paraId="127B84C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We will arrange to have an attorney in the State of ____________ prepare and record a conveyance document which will transfer your real property (Lot ____ in _____________ County) to your Living Trust.  Once we receive the conveyance document for your signature, we will notify you.</w:t>
      </w:r>
    </w:p>
    <w:p w14:paraId="27A117D7"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**We have obtained an estimate of the fee which will be assessed to you in obtaining the lessor's/mortgagee's consent to the transfer of your real property to your trust.  Please note, however, that we have attempted to obtain the closest estimate of such fee and will not be responsible for additional fees which may be assessed to you in this matter.</w:t>
      </w:r>
    </w:p>
    <w:p w14:paraId="59F79832" w14:textId="77777777" w:rsidR="006E2853" w:rsidRDefault="006E2853"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CCBEBC9" w14:textId="77777777" w:rsidR="006E2853" w:rsidRDefault="006E2853"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A1C60C4" w14:textId="0A968DD5"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**Income, if any, from real property transferred to trust ownership, should be deposited in the trust bank account.  </w:t>
      </w:r>
      <w:sdt>
        <w:sdtPr>
          <w:rPr>
            <w:rFonts w:ascii="Times New Roman" w:hAnsi="Times New Roman" w:cs="Times New Roman"/>
            <w:sz w:val="24"/>
            <w:szCs w:val="24"/>
          </w:rPr>
          <w:tag w:val="HD:1.185.0.0:92eccbae-21c9-425a-9fad-9c99b767d13c"/>
          <w:id w:val="1633353448"/>
          <w:placeholder>
            <w:docPart w:val="802079F00D864C1EAA2B7FCE27B59E1C"/>
          </w:placeholder>
        </w:sdtPr>
        <w:sdtContent>
          <w:r>
            <w:rPr>
              <w:rFonts w:ascii="Times New Roman" w:hAnsi="Times New Roman" w:cs="Times New Roman"/>
              <w:noProof/>
              <w:sz w:val="24"/>
              <w:szCs w:val="24"/>
            </w:rPr>
            <w:t>[</w:t>
          </w:r>
          <w:r w:rsidRPr="00D80E43">
            <w:rPr>
              <w:rFonts w:ascii="Times New Roman" w:hAnsi="Times New Roman" w:cs="Times New Roman"/>
              <w:noProof/>
              <w:color w:val="008000"/>
              <w:sz w:val="24"/>
              <w:szCs w:val="24"/>
            </w:rPr>
            <w:t>IF TrustStateLaw = "Hawaii"</w:t>
          </w:r>
          <w:r>
            <w:rPr>
              <w:rFonts w:ascii="Times New Roman" w:hAnsi="Times New Roman" w:cs="Times New Roman"/>
              <w:noProof/>
              <w:sz w:val="24"/>
              <w:szCs w:val="24"/>
            </w:rPr>
            <w:t>]</w:t>
          </w:r>
        </w:sdtContent>
      </w:sdt>
      <w:r w:rsidRPr="005E1EB4">
        <w:rPr>
          <w:rFonts w:ascii="Times New Roman" w:hAnsi="Times New Roman" w:cs="Times New Roman"/>
          <w:sz w:val="24"/>
          <w:szCs w:val="24"/>
        </w:rPr>
        <w:t xml:space="preserve">If the subject real property is in Hawaii, you may continue to report the Excise Tax, if any, under your individual name or names, as long as either of you is a Trustee of your Trust.  </w:t>
      </w:r>
      <w:sdt>
        <w:sdtPr>
          <w:rPr>
            <w:rFonts w:ascii="Times New Roman" w:hAnsi="Times New Roman" w:cs="Times New Roman"/>
            <w:sz w:val="24"/>
            <w:szCs w:val="24"/>
          </w:rPr>
          <w:tag w:val="HD:1.185.0.0:4e99148b-9d43-4c8f-9dd5-be98b1aefc33"/>
          <w:id w:val="94829440"/>
          <w:placeholder>
            <w:docPart w:val="870FA2E4BD5C420BB40FEE694A5A3D5F"/>
          </w:placeholder>
        </w:sdtPr>
        <w:sdtContent>
          <w:r>
            <w:rPr>
              <w:rFonts w:ascii="Times New Roman" w:hAnsi="Times New Roman" w:cs="Times New Roman"/>
              <w:noProof/>
              <w:sz w:val="24"/>
              <w:szCs w:val="24"/>
            </w:rPr>
            <w:t>[</w:t>
          </w:r>
          <w:r w:rsidRPr="00D80E43">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5E1EB4">
        <w:rPr>
          <w:rFonts w:ascii="Times New Roman" w:hAnsi="Times New Roman" w:cs="Times New Roman"/>
          <w:sz w:val="24"/>
          <w:szCs w:val="24"/>
        </w:rPr>
        <w:t>Any related lease or rental agreement should be made in the name of the trust (as Lessor).</w:t>
      </w:r>
    </w:p>
    <w:p w14:paraId="5DB9369A"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Once your real property is transferred to your trust, any </w:t>
      </w:r>
      <w:r w:rsidRPr="005E1EB4">
        <w:rPr>
          <w:rFonts w:ascii="Times New Roman" w:hAnsi="Times New Roman" w:cs="Times New Roman"/>
          <w:sz w:val="24"/>
          <w:szCs w:val="24"/>
          <w:highlight w:val="yellow"/>
        </w:rPr>
        <w:t xml:space="preserve">property insurer (such as fire or liability) should be notified to change the “named insured” or "additional insured" under the policy to the </w:t>
      </w:r>
      <w:proofErr w:type="gramStart"/>
      <w:r w:rsidRPr="005E1EB4">
        <w:rPr>
          <w:rFonts w:ascii="Times New Roman" w:hAnsi="Times New Roman" w:cs="Times New Roman"/>
          <w:sz w:val="24"/>
          <w:szCs w:val="24"/>
          <w:highlight w:val="yellow"/>
        </w:rPr>
        <w:t>trust</w:t>
      </w:r>
      <w:r w:rsidRPr="005E1EB4">
        <w:rPr>
          <w:rFonts w:ascii="Times New Roman" w:hAnsi="Times New Roman" w:cs="Times New Roman"/>
          <w:sz w:val="24"/>
          <w:szCs w:val="24"/>
        </w:rPr>
        <w:t xml:space="preserve">  (</w:t>
      </w:r>
      <w:proofErr w:type="gramEnd"/>
      <w:r w:rsidRPr="005E1EB4">
        <w:rPr>
          <w:rFonts w:ascii="Times New Roman" w:hAnsi="Times New Roman" w:cs="Times New Roman"/>
          <w:sz w:val="24"/>
          <w:szCs w:val="24"/>
        </w:rPr>
        <w:t>who is now the owner).  You should do this on your own.  Please see your insurance agent for assistance.</w:t>
      </w:r>
    </w:p>
    <w:p w14:paraId="2570899D"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Also, if you have title insurance, check with your insurer regarding the procedures necessary to transfer your coverage to the trustee.  There may be a transfer or endorsement fee charged by your title insurer.  You should do this on your own.</w:t>
      </w:r>
    </w:p>
    <w:p w14:paraId="695C1371" w14:textId="77777777"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Refinancing real property held in the name of your Living Trust can be done.  </w:t>
      </w:r>
      <w:r w:rsidRPr="005E1EB4">
        <w:rPr>
          <w:rFonts w:ascii="Times New Roman" w:hAnsi="Times New Roman" w:cs="Times New Roman"/>
          <w:sz w:val="24"/>
          <w:szCs w:val="24"/>
          <w:highlight w:val="yellow"/>
        </w:rPr>
        <w:t xml:space="preserve">However, your lender may require the real property </w:t>
      </w:r>
      <w:proofErr w:type="gramStart"/>
      <w:r w:rsidRPr="005E1EB4">
        <w:rPr>
          <w:rFonts w:ascii="Times New Roman" w:hAnsi="Times New Roman" w:cs="Times New Roman"/>
          <w:sz w:val="24"/>
          <w:szCs w:val="24"/>
          <w:highlight w:val="yellow"/>
        </w:rPr>
        <w:t>be</w:t>
      </w:r>
      <w:proofErr w:type="gramEnd"/>
      <w:r w:rsidRPr="005E1EB4">
        <w:rPr>
          <w:rFonts w:ascii="Times New Roman" w:hAnsi="Times New Roman" w:cs="Times New Roman"/>
          <w:sz w:val="24"/>
          <w:szCs w:val="24"/>
          <w:highlight w:val="yellow"/>
        </w:rPr>
        <w:t xml:space="preserve"> transferred out of the Living Trust </w:t>
      </w:r>
      <w:proofErr w:type="gramStart"/>
      <w:r w:rsidRPr="005E1EB4">
        <w:rPr>
          <w:rFonts w:ascii="Times New Roman" w:hAnsi="Times New Roman" w:cs="Times New Roman"/>
          <w:sz w:val="24"/>
          <w:szCs w:val="24"/>
          <w:highlight w:val="yellow"/>
        </w:rPr>
        <w:t>in order to</w:t>
      </w:r>
      <w:proofErr w:type="gramEnd"/>
      <w:r w:rsidRPr="005E1EB4">
        <w:rPr>
          <w:rFonts w:ascii="Times New Roman" w:hAnsi="Times New Roman" w:cs="Times New Roman"/>
          <w:sz w:val="24"/>
          <w:szCs w:val="24"/>
          <w:highlight w:val="yellow"/>
        </w:rPr>
        <w:t xml:space="preserve"> proceed with the refinancing</w:t>
      </w:r>
      <w:r w:rsidRPr="005E1EB4">
        <w:rPr>
          <w:rFonts w:ascii="Times New Roman" w:hAnsi="Times New Roman" w:cs="Times New Roman"/>
          <w:sz w:val="24"/>
          <w:szCs w:val="24"/>
        </w:rPr>
        <w:t>.  The lender may also require that you provide a full copy of your Living Trust.  You should let the lender know that after the refinance is complete, you want the property in your Living Trust.  If the lender is unable to accommodate this request, please call our office and we will be pleased to assist in the transfer to your Living Trust, after your refinancing is completed.  Our fees and costs for the transfer to trust will be determined at that time.</w:t>
      </w:r>
    </w:p>
    <w:p w14:paraId="419AE8A5" w14:textId="77777777"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d45c15eb-19aa-4aa1-9f6c-b01a80be364f"/>
          <w:id w:val="-1212502753"/>
          <w:placeholder>
            <w:docPart w:val="C4B2B66F78E7451095C420D05DE24A0D"/>
          </w:placeholder>
        </w:sdtPr>
        <w:sdtContent>
          <w:r w:rsidR="00AC21A4">
            <w:rPr>
              <w:rFonts w:ascii="Times New Roman" w:hAnsi="Times New Roman" w:cs="Times New Roman"/>
              <w:noProof/>
              <w:sz w:val="24"/>
              <w:szCs w:val="24"/>
            </w:rPr>
            <w:t>[</w:t>
          </w:r>
          <w:r w:rsidR="00AC21A4" w:rsidRPr="00D80E43">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p>
    <w:p w14:paraId="615BC477" w14:textId="188D0218" w:rsidR="00D76C49"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92037e89-0ab0-4506-8573-4b68aa7fd3f9"/>
          <w:id w:val="-1962874155"/>
          <w:placeholder>
            <w:docPart w:val="2275A2F385314EEFB1D1E7923129A8B7"/>
          </w:placeholder>
        </w:sdtPr>
        <w:sdtContent>
          <w:r w:rsidR="00D76C49" w:rsidRPr="00455F75">
            <w:rPr>
              <w:rFonts w:ascii="Times New Roman" w:hAnsi="Times New Roman" w:cs="Times New Roman"/>
              <w:noProof/>
              <w:sz w:val="24"/>
              <w:szCs w:val="24"/>
            </w:rPr>
            <w:t>[</w:t>
          </w:r>
          <w:r w:rsidR="00D76C49" w:rsidRPr="00455F75">
            <w:rPr>
              <w:rFonts w:ascii="Times New Roman" w:hAnsi="Times New Roman" w:cs="Times New Roman"/>
              <w:noProof/>
              <w:color w:val="008000"/>
              <w:sz w:val="24"/>
              <w:szCs w:val="24"/>
            </w:rPr>
            <w:t>IF BusOwner?</w:t>
          </w:r>
          <w:r w:rsidR="00D76C49" w:rsidRPr="00455F75">
            <w:rPr>
              <w:rFonts w:ascii="Times New Roman" w:hAnsi="Times New Roman" w:cs="Times New Roman"/>
              <w:noProof/>
              <w:sz w:val="24"/>
              <w:szCs w:val="24"/>
            </w:rPr>
            <w:t>]</w:t>
          </w:r>
        </w:sdtContent>
      </w:sdt>
    </w:p>
    <w:p w14:paraId="6EDBE718" w14:textId="5761E359"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a8654bf1-2936-442e-a889-f4d57183568e"/>
          <w:id w:val="-505050573"/>
          <w:placeholder>
            <w:docPart w:val="4F7B424C94E44C7CA710CC9EBBBBB4AD"/>
          </w:placeholder>
        </w:sdtPr>
        <w:sdtContent>
          <w:r w:rsidR="00AC21A4">
            <w:rPr>
              <w:rFonts w:ascii="Times New Roman" w:hAnsi="Times New Roman" w:cs="Times New Roman"/>
              <w:noProof/>
              <w:sz w:val="24"/>
              <w:szCs w:val="24"/>
            </w:rPr>
            <w:t>[</w:t>
          </w:r>
          <w:r w:rsidR="00AC21A4" w:rsidRPr="00D80E43">
            <w:rPr>
              <w:rFonts w:ascii="Times New Roman" w:hAnsi="Times New Roman" w:cs="Times New Roman"/>
              <w:noProof/>
              <w:color w:val="008000"/>
              <w:sz w:val="24"/>
              <w:szCs w:val="24"/>
            </w:rPr>
            <w:t>IF BusType = "Oil, Gas or Mineral Interest"</w:t>
          </w:r>
          <w:r w:rsidR="00AC21A4">
            <w:rPr>
              <w:rFonts w:ascii="Times New Roman" w:hAnsi="Times New Roman" w:cs="Times New Roman"/>
              <w:noProof/>
              <w:sz w:val="24"/>
              <w:szCs w:val="24"/>
            </w:rPr>
            <w:t>]</w:t>
          </w:r>
        </w:sdtContent>
      </w:sdt>
    </w:p>
    <w:p w14:paraId="053D65CE" w14:textId="77777777"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Oil</w:t>
      </w:r>
      <w:r>
        <w:rPr>
          <w:rFonts w:ascii="Times New Roman" w:hAnsi="Times New Roman" w:cs="Times New Roman"/>
          <w:b/>
          <w:sz w:val="24"/>
          <w:szCs w:val="24"/>
        </w:rPr>
        <w:t>,</w:t>
      </w:r>
      <w:r w:rsidRPr="005E1EB4">
        <w:rPr>
          <w:rFonts w:ascii="Times New Roman" w:hAnsi="Times New Roman" w:cs="Times New Roman"/>
          <w:b/>
          <w:sz w:val="24"/>
          <w:szCs w:val="24"/>
        </w:rPr>
        <w:t xml:space="preserve"> Gas </w:t>
      </w:r>
      <w:r>
        <w:rPr>
          <w:rFonts w:ascii="Times New Roman" w:hAnsi="Times New Roman" w:cs="Times New Roman"/>
          <w:b/>
          <w:sz w:val="24"/>
          <w:szCs w:val="24"/>
        </w:rPr>
        <w:t xml:space="preserve">or Mineral </w:t>
      </w:r>
      <w:r w:rsidRPr="005E1EB4">
        <w:rPr>
          <w:rFonts w:ascii="Times New Roman" w:hAnsi="Times New Roman" w:cs="Times New Roman"/>
          <w:b/>
          <w:sz w:val="24"/>
          <w:szCs w:val="24"/>
        </w:rPr>
        <w:t>Interests</w:t>
      </w:r>
    </w:p>
    <w:p w14:paraId="1F773A7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These assets should be transferred to your Living Trust with the assistance of the attorney for the entity from which you received such oil and gas interests.  You should contact that attorney on your own.</w:t>
      </w:r>
    </w:p>
    <w:p w14:paraId="3C0AF4FF" w14:textId="57021922"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c0bfa85c-119a-4220-be6f-1da87c09af5c"/>
          <w:id w:val="-597022112"/>
          <w:placeholder>
            <w:docPart w:val="9776CD7B9B93466A90189EB0A13F2092"/>
          </w:placeholder>
        </w:sdtPr>
        <w:sdtContent>
          <w:r w:rsidR="00AC21A4">
            <w:rPr>
              <w:rFonts w:ascii="Times New Roman" w:hAnsi="Times New Roman" w:cs="Times New Roman"/>
              <w:noProof/>
              <w:sz w:val="24"/>
              <w:szCs w:val="24"/>
            </w:rPr>
            <w:t>[</w:t>
          </w:r>
          <w:r w:rsidR="00AC21A4" w:rsidRPr="00D80E43">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r w:rsidR="00D76C49" w:rsidRPr="00D76C49">
        <w:rPr>
          <w:rFonts w:ascii="Times New Roman" w:hAnsi="Times New Roman" w:cs="Times New Roman"/>
          <w:sz w:val="24"/>
          <w:szCs w:val="24"/>
        </w:rPr>
        <w:t xml:space="preserve"> </w:t>
      </w:r>
      <w:sdt>
        <w:sdtPr>
          <w:rPr>
            <w:rFonts w:ascii="Times New Roman" w:hAnsi="Times New Roman" w:cs="Times New Roman"/>
            <w:sz w:val="24"/>
            <w:szCs w:val="24"/>
          </w:rPr>
          <w:tag w:val="HD:1.185.0.0:c8e97afe-3f8f-416e-abd9-25e20d52b130"/>
          <w:id w:val="-375397290"/>
          <w:placeholder>
            <w:docPart w:val="3C32B35E691A49178A5D62854AA53796"/>
          </w:placeholder>
        </w:sdtPr>
        <w:sdtContent>
          <w:r w:rsidR="00D76C49">
            <w:rPr>
              <w:rFonts w:ascii="Times New Roman" w:hAnsi="Times New Roman" w:cs="Times New Roman"/>
              <w:noProof/>
              <w:sz w:val="24"/>
              <w:szCs w:val="24"/>
            </w:rPr>
            <w:t>[</w:t>
          </w:r>
          <w:r w:rsidR="00D76C49" w:rsidRPr="00D80E43">
            <w:rPr>
              <w:rFonts w:ascii="Times New Roman" w:hAnsi="Times New Roman" w:cs="Times New Roman"/>
              <w:noProof/>
              <w:color w:val="008000"/>
              <w:sz w:val="24"/>
              <w:szCs w:val="24"/>
            </w:rPr>
            <w:t>END IF</w:t>
          </w:r>
          <w:r w:rsidR="00D76C49">
            <w:rPr>
              <w:rFonts w:ascii="Times New Roman" w:hAnsi="Times New Roman" w:cs="Times New Roman"/>
              <w:noProof/>
              <w:sz w:val="24"/>
              <w:szCs w:val="24"/>
            </w:rPr>
            <w:t>]</w:t>
          </w:r>
        </w:sdtContent>
      </w:sdt>
    </w:p>
    <w:p w14:paraId="0B65A797" w14:textId="77777777"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a1f6e88f-b95d-4288-a1ab-0307a7134d19"/>
          <w:id w:val="829483027"/>
          <w:placeholder>
            <w:docPart w:val="249096A8E8AE4F0393B0CD594F17CAB8"/>
          </w:placeholder>
        </w:sdtPr>
        <w:sdtContent>
          <w:r w:rsidR="00AC21A4">
            <w:rPr>
              <w:rFonts w:ascii="Times New Roman" w:hAnsi="Times New Roman" w:cs="Times New Roman"/>
              <w:noProof/>
              <w:sz w:val="24"/>
              <w:szCs w:val="24"/>
            </w:rPr>
            <w:t>[</w:t>
          </w:r>
          <w:r w:rsidR="00AC21A4" w:rsidRPr="00D80E43">
            <w:rPr>
              <w:rFonts w:ascii="Times New Roman" w:hAnsi="Times New Roman" w:cs="Times New Roman"/>
              <w:noProof/>
              <w:color w:val="008000"/>
              <w:sz w:val="24"/>
              <w:szCs w:val="24"/>
            </w:rPr>
            <w:t>IF MoniesOwedToYou?</w:t>
          </w:r>
          <w:r w:rsidR="00AC21A4">
            <w:rPr>
              <w:rFonts w:ascii="Times New Roman" w:hAnsi="Times New Roman" w:cs="Times New Roman"/>
              <w:noProof/>
              <w:sz w:val="24"/>
              <w:szCs w:val="24"/>
            </w:rPr>
            <w:t>]</w:t>
          </w:r>
        </w:sdtContent>
      </w:sdt>
    </w:p>
    <w:p w14:paraId="55DB143C" w14:textId="77777777"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Promissory Notes, Trust Deeds or Mortgages</w:t>
      </w:r>
    </w:p>
    <w:p w14:paraId="50A42D78"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These assets should be transferred to your Living Trust with our assistance.</w:t>
      </w:r>
    </w:p>
    <w:p w14:paraId="45712F1B" w14:textId="2B9DE5C3"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62973def-7604-46aa-a01b-e3dc2458aad3"/>
          <w:id w:val="1492603922"/>
          <w:placeholder>
            <w:docPart w:val="D861B6B6B32F48E5A1483116BE812AC1"/>
          </w:placeholder>
        </w:sdtPr>
        <w:sdtContent>
          <w:r w:rsidR="00AC21A4">
            <w:rPr>
              <w:rFonts w:ascii="Times New Roman" w:hAnsi="Times New Roman" w:cs="Times New Roman"/>
              <w:noProof/>
              <w:sz w:val="24"/>
              <w:szCs w:val="24"/>
            </w:rPr>
            <w:t>[</w:t>
          </w:r>
          <w:r w:rsidR="00AC21A4" w:rsidRPr="00D80E43">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p>
    <w:p w14:paraId="222908D6" w14:textId="77777777" w:rsidR="00AC21A4" w:rsidRDefault="00AC21A4" w:rsidP="00AC21A4">
      <w:pPr>
        <w:spacing w:line="240" w:lineRule="auto"/>
        <w:jc w:val="both"/>
        <w:rPr>
          <w:rFonts w:ascii="Times New Roman" w:hAnsi="Times New Roman" w:cs="Times New Roman"/>
          <w:sz w:val="24"/>
          <w:szCs w:val="24"/>
        </w:rPr>
      </w:pPr>
    </w:p>
    <w:p w14:paraId="1B44AE0B" w14:textId="77777777" w:rsidR="00AC21A4" w:rsidRPr="005E1EB4" w:rsidRDefault="00AC21A4" w:rsidP="00AC21A4">
      <w:pPr>
        <w:spacing w:line="240" w:lineRule="auto"/>
        <w:jc w:val="both"/>
        <w:rPr>
          <w:rFonts w:ascii="Times New Roman" w:hAnsi="Times New Roman" w:cs="Times New Roman"/>
          <w:b/>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Life Insurance</w:t>
      </w:r>
    </w:p>
    <w:sdt>
      <w:sdtPr>
        <w:rPr>
          <w:rFonts w:ascii="Times New Roman" w:hAnsi="Times New Roman" w:cs="Times New Roman"/>
          <w:sz w:val="24"/>
          <w:szCs w:val="24"/>
        </w:rPr>
        <w:tag w:val="HD:1.187.0.0:3d4fa1eb-3b71-44ab-b7b4-e12f23398e99"/>
        <w:id w:val="-948230489"/>
        <w:placeholder>
          <w:docPart w:val="ACE16F5EDABF4982B51D058D9653F27D"/>
        </w:placeholder>
      </w:sdtPr>
      <w:sdtContent>
        <w:p w14:paraId="562A0891" w14:textId="77777777" w:rsidR="004A1D64" w:rsidRDefault="004A1D64" w:rsidP="004A1D6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CF1718">
            <w:rPr>
              <w:rFonts w:ascii="Times New Roman" w:hAnsi="Times New Roman" w:cs="Times New Roman"/>
              <w:noProof/>
              <w:color w:val="008000"/>
              <w:sz w:val="24"/>
              <w:szCs w:val="24"/>
            </w:rPr>
            <w:t>IF TrustFundLifeInsurPrimary?</w:t>
          </w:r>
          <w:r>
            <w:rPr>
              <w:rFonts w:ascii="Times New Roman" w:hAnsi="Times New Roman" w:cs="Times New Roman"/>
              <w:noProof/>
              <w:sz w:val="24"/>
              <w:szCs w:val="24"/>
            </w:rPr>
            <w:t>]</w:t>
          </w:r>
        </w:p>
      </w:sdtContent>
    </w:sdt>
    <w:p w14:paraId="0F47CFED" w14:textId="0F0C5B13"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The beneficiary designation for these assets should be changed so that the Successor Trustee is the </w:t>
      </w:r>
      <w:r w:rsidRPr="005E1EB4">
        <w:rPr>
          <w:rFonts w:ascii="Times New Roman" w:hAnsi="Times New Roman" w:cs="Times New Roman"/>
          <w:sz w:val="24"/>
          <w:szCs w:val="24"/>
          <w:highlight w:val="yellow"/>
          <w:u w:val="single"/>
        </w:rPr>
        <w:t>primary beneficiary</w:t>
      </w:r>
      <w:r w:rsidRPr="005E1EB4">
        <w:rPr>
          <w:rFonts w:ascii="Times New Roman" w:hAnsi="Times New Roman" w:cs="Times New Roman"/>
          <w:sz w:val="24"/>
          <w:szCs w:val="24"/>
        </w:rPr>
        <w:t xml:space="preserve"> to receive any proceeds payable upon your death.  You should contact your insurance agent and request the forms necessary to change the beneficiary of your life insurance policy.  The primary beneficiary designation should be as follows: </w:t>
      </w:r>
      <w:r w:rsidRPr="005E1EB4">
        <w:rPr>
          <w:rFonts w:ascii="Times New Roman" w:hAnsi="Times New Roman" w:cs="Times New Roman"/>
          <w:b/>
          <w:sz w:val="24"/>
          <w:szCs w:val="24"/>
        </w:rPr>
        <w:t>"</w:t>
      </w:r>
      <w:r w:rsidRPr="004A1D64">
        <w:rPr>
          <w:rFonts w:ascii="Times New Roman" w:hAnsi="Times New Roman" w:cs="Times New Roman"/>
          <w:bCs/>
          <w:sz w:val="24"/>
          <w:szCs w:val="24"/>
        </w:rPr>
        <w:t>the acting Trustee of the</w:t>
      </w:r>
      <w:r w:rsidRPr="005E1EB4">
        <w:rPr>
          <w:rFonts w:ascii="Times New Roman" w:hAnsi="Times New Roman" w:cs="Times New Roman"/>
          <w:b/>
          <w:sz w:val="24"/>
          <w:szCs w:val="24"/>
        </w:rPr>
        <w:t xml:space="preserve"> </w:t>
      </w:r>
      <w:sdt>
        <w:sdtPr>
          <w:rPr>
            <w:rFonts w:ascii="Times New Roman" w:hAnsi="Times New Roman" w:cs="Times New Roman"/>
            <w:b/>
            <w:sz w:val="24"/>
            <w:szCs w:val="24"/>
            <w:highlight w:val="yellow"/>
          </w:rPr>
          <w:tag w:val="HD:1.185.0.0:2e47a5bd-cdf2-4aa5-98bc-625323db5a91"/>
          <w:id w:val="1729487271"/>
          <w:placeholder>
            <w:docPart w:val="918DC4EE4C75445AA307B20219B6F9BC"/>
          </w:placeholder>
        </w:sdtPr>
        <w:sdtContent>
          <w:r w:rsidRPr="004A1D64">
            <w:rPr>
              <w:rFonts w:ascii="Times New Roman" w:hAnsi="Times New Roman" w:cs="Times New Roman"/>
              <w:b/>
              <w:noProof/>
              <w:sz w:val="24"/>
              <w:szCs w:val="24"/>
              <w:highlight w:val="yellow"/>
            </w:rPr>
            <w:t>[</w:t>
          </w:r>
          <w:r w:rsidRPr="004A1D64">
            <w:rPr>
              <w:rFonts w:ascii="Times New Roman" w:hAnsi="Times New Roman" w:cs="Times New Roman"/>
              <w:b/>
              <w:noProof/>
              <w:color w:val="0000FF"/>
              <w:sz w:val="24"/>
              <w:szCs w:val="24"/>
              <w:highlight w:val="yellow"/>
            </w:rPr>
            <w:t>TrustName:LIKE THIS</w:t>
          </w:r>
          <w:r w:rsidRPr="004A1D64">
            <w:rPr>
              <w:rFonts w:ascii="Times New Roman" w:hAnsi="Times New Roman" w:cs="Times New Roman"/>
              <w:b/>
              <w:noProof/>
              <w:sz w:val="24"/>
              <w:szCs w:val="24"/>
              <w:highlight w:val="yellow"/>
            </w:rPr>
            <w:t>]</w:t>
          </w:r>
        </w:sdtContent>
      </w:sdt>
      <w:r w:rsidR="002130F4">
        <w:rPr>
          <w:rFonts w:ascii="Times New Roman" w:hAnsi="Times New Roman" w:cs="Times New Roman"/>
          <w:b/>
          <w:sz w:val="24"/>
          <w:szCs w:val="24"/>
          <w:highlight w:val="yellow"/>
        </w:rPr>
        <w:t xml:space="preserve"> dated</w:t>
      </w:r>
      <w:r w:rsidRPr="004A1D64">
        <w:rPr>
          <w:rFonts w:ascii="Times New Roman" w:hAnsi="Times New Roman" w:cs="Times New Roman"/>
          <w:b/>
          <w:sz w:val="24"/>
          <w:szCs w:val="24"/>
          <w:highlight w:val="yellow"/>
        </w:rPr>
        <w:t xml:space="preserve"> </w:t>
      </w:r>
      <w:sdt>
        <w:sdtPr>
          <w:rPr>
            <w:rFonts w:ascii="Times New Roman" w:hAnsi="Times New Roman" w:cs="Times New Roman"/>
            <w:b/>
            <w:sz w:val="24"/>
            <w:szCs w:val="24"/>
            <w:highlight w:val="yellow"/>
          </w:rPr>
          <w:tag w:val="HD:1.185.0.0:744a9cb2-d467-4e8a-b094-af31ea854ce6"/>
          <w:id w:val="-631475801"/>
          <w:placeholder>
            <w:docPart w:val="A6B45F06D8E44335863BBC3EDCF64E4F"/>
          </w:placeholder>
        </w:sdtPr>
        <w:sdtContent>
          <w:r w:rsidRPr="004A1D64">
            <w:rPr>
              <w:rFonts w:ascii="Times New Roman" w:hAnsi="Times New Roman" w:cs="Times New Roman"/>
              <w:b/>
              <w:noProof/>
              <w:sz w:val="24"/>
              <w:szCs w:val="24"/>
              <w:highlight w:val="yellow"/>
            </w:rPr>
            <w:t>[</w:t>
          </w:r>
          <w:r w:rsidRPr="004A1D64">
            <w:rPr>
              <w:rFonts w:ascii="Times New Roman" w:hAnsi="Times New Roman" w:cs="Times New Roman"/>
              <w:b/>
              <w:noProof/>
              <w:color w:val="0000FF"/>
              <w:sz w:val="24"/>
              <w:szCs w:val="24"/>
              <w:highlight w:val="yellow"/>
            </w:rPr>
            <w:t>TrustDate:Mmmm d, yyyy</w:t>
          </w:r>
          <w:r w:rsidRPr="004A1D64">
            <w:rPr>
              <w:rFonts w:ascii="Times New Roman" w:hAnsi="Times New Roman" w:cs="Times New Roman"/>
              <w:b/>
              <w:noProof/>
              <w:sz w:val="24"/>
              <w:szCs w:val="24"/>
              <w:highlight w:val="yellow"/>
            </w:rPr>
            <w:t>]</w:t>
          </w:r>
        </w:sdtContent>
      </w:sdt>
      <w:r w:rsidRPr="005E1EB4">
        <w:rPr>
          <w:rFonts w:ascii="Times New Roman" w:hAnsi="Times New Roman" w:cs="Times New Roman"/>
          <w:b/>
          <w:sz w:val="24"/>
          <w:szCs w:val="24"/>
        </w:rPr>
        <w:t>"</w:t>
      </w:r>
      <w:r w:rsidRPr="005E1EB4">
        <w:rPr>
          <w:rFonts w:ascii="Times New Roman" w:hAnsi="Times New Roman" w:cs="Times New Roman"/>
          <w:sz w:val="24"/>
          <w:szCs w:val="24"/>
        </w:rPr>
        <w:t>.  You should also designate a contingent beneficiary of your choice.  You should do this on your own.  Please see the Funding Instructions for transfer instructions.</w:t>
      </w:r>
    </w:p>
    <w:p w14:paraId="5100827A" w14:textId="11E79B5F"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7.0.0:8225406b-fd5d-4bf1-a059-95cdc65fae43"/>
          <w:id w:val="-775564655"/>
          <w:placeholder>
            <w:docPart w:val="8E22F17E1D7640DBAE39B2DE6266711B"/>
          </w:placeholder>
        </w:sdtPr>
        <w:sdtContent>
          <w:r w:rsidR="004A1D64">
            <w:rPr>
              <w:rFonts w:ascii="Times New Roman" w:hAnsi="Times New Roman" w:cs="Times New Roman"/>
              <w:noProof/>
              <w:sz w:val="24"/>
              <w:szCs w:val="24"/>
            </w:rPr>
            <w:t>[</w:t>
          </w:r>
          <w:r w:rsidR="004A1D64" w:rsidRPr="004E1238">
            <w:rPr>
              <w:rFonts w:ascii="Times New Roman" w:hAnsi="Times New Roman" w:cs="Times New Roman"/>
              <w:noProof/>
              <w:color w:val="008000"/>
              <w:sz w:val="24"/>
              <w:szCs w:val="24"/>
            </w:rPr>
            <w:t>ELSE</w:t>
          </w:r>
          <w:r w:rsidR="004A1D64">
            <w:rPr>
              <w:rFonts w:ascii="Times New Roman" w:hAnsi="Times New Roman" w:cs="Times New Roman"/>
              <w:noProof/>
              <w:sz w:val="24"/>
              <w:szCs w:val="24"/>
            </w:rPr>
            <w:t>]</w:t>
          </w:r>
        </w:sdtContent>
      </w:sdt>
      <w:r w:rsidR="00AC21A4" w:rsidRPr="005E1EB4">
        <w:rPr>
          <w:rFonts w:ascii="Times New Roman" w:hAnsi="Times New Roman" w:cs="Times New Roman"/>
          <w:sz w:val="24"/>
          <w:szCs w:val="24"/>
        </w:rPr>
        <w:t xml:space="preserve">If you wish, the beneficiary designation for these assets may be changed so that the Successor Trustee is the </w:t>
      </w:r>
      <w:r w:rsidR="00AC21A4" w:rsidRPr="005E1EB4">
        <w:rPr>
          <w:rFonts w:ascii="Times New Roman" w:hAnsi="Times New Roman" w:cs="Times New Roman"/>
          <w:sz w:val="24"/>
          <w:szCs w:val="24"/>
          <w:u w:val="single"/>
        </w:rPr>
        <w:t>contingent beneficiary</w:t>
      </w:r>
      <w:r w:rsidR="00AC21A4" w:rsidRPr="005E1EB4">
        <w:rPr>
          <w:rFonts w:ascii="Times New Roman" w:hAnsi="Times New Roman" w:cs="Times New Roman"/>
          <w:sz w:val="24"/>
          <w:szCs w:val="24"/>
        </w:rPr>
        <w:t xml:space="preserve"> to receive any proceeds payable upon your death.  You should contact your insurance agent and request the forms necessary to change the beneficiary of your life insurance policy.  The contingent beneficiary designation would be as follows: </w:t>
      </w:r>
      <w:r w:rsidR="00AC21A4" w:rsidRPr="005E1EB4">
        <w:rPr>
          <w:rFonts w:ascii="Times New Roman" w:hAnsi="Times New Roman" w:cs="Times New Roman"/>
          <w:b/>
          <w:sz w:val="24"/>
          <w:szCs w:val="24"/>
        </w:rPr>
        <w:t>"</w:t>
      </w:r>
      <w:r w:rsidR="00AC21A4" w:rsidRPr="004A1D64">
        <w:rPr>
          <w:rFonts w:ascii="Times New Roman" w:hAnsi="Times New Roman" w:cs="Times New Roman"/>
          <w:bCs/>
          <w:sz w:val="24"/>
          <w:szCs w:val="24"/>
        </w:rPr>
        <w:t xml:space="preserve">the acting Trustee of the </w:t>
      </w:r>
      <w:sdt>
        <w:sdtPr>
          <w:rPr>
            <w:rFonts w:ascii="Times New Roman" w:hAnsi="Times New Roman" w:cs="Times New Roman"/>
            <w:b/>
            <w:sz w:val="24"/>
            <w:szCs w:val="24"/>
          </w:rPr>
          <w:tag w:val="HD:1.185.0.0:b2471e92-9169-4015-ba83-48864df4a73d"/>
          <w:id w:val="-1611505006"/>
          <w:placeholder>
            <w:docPart w:val="63DFDA4AE8FB4859862959F8F56FF02C"/>
          </w:placeholder>
        </w:sdtPr>
        <w:sdtEndPr>
          <w:rPr>
            <w:highlight w:val="yellow"/>
          </w:rPr>
        </w:sdtEndPr>
        <w:sdtContent>
          <w:r w:rsidR="00AC21A4" w:rsidRPr="004A1D64">
            <w:rPr>
              <w:rFonts w:ascii="Times New Roman" w:hAnsi="Times New Roman" w:cs="Times New Roman"/>
              <w:b/>
              <w:noProof/>
              <w:sz w:val="24"/>
              <w:szCs w:val="24"/>
              <w:highlight w:val="yellow"/>
            </w:rPr>
            <w:t>[</w:t>
          </w:r>
          <w:r w:rsidR="00AC21A4" w:rsidRPr="004A1D64">
            <w:rPr>
              <w:rFonts w:ascii="Times New Roman" w:hAnsi="Times New Roman" w:cs="Times New Roman"/>
              <w:b/>
              <w:noProof/>
              <w:color w:val="0000FF"/>
              <w:sz w:val="24"/>
              <w:szCs w:val="24"/>
              <w:highlight w:val="yellow"/>
            </w:rPr>
            <w:t>TrustName:LIKE THIS</w:t>
          </w:r>
          <w:r w:rsidR="00AC21A4" w:rsidRPr="004A1D64">
            <w:rPr>
              <w:rFonts w:ascii="Times New Roman" w:hAnsi="Times New Roman" w:cs="Times New Roman"/>
              <w:b/>
              <w:noProof/>
              <w:sz w:val="24"/>
              <w:szCs w:val="24"/>
              <w:highlight w:val="yellow"/>
            </w:rPr>
            <w:t>]</w:t>
          </w:r>
        </w:sdtContent>
      </w:sdt>
      <w:r w:rsidR="002130F4">
        <w:rPr>
          <w:rFonts w:ascii="Times New Roman" w:hAnsi="Times New Roman" w:cs="Times New Roman"/>
          <w:b/>
          <w:sz w:val="24"/>
          <w:szCs w:val="24"/>
          <w:highlight w:val="yellow"/>
        </w:rPr>
        <w:t xml:space="preserve"> dated</w:t>
      </w:r>
      <w:r w:rsidR="00AC21A4" w:rsidRPr="004A1D64">
        <w:rPr>
          <w:rFonts w:ascii="Times New Roman" w:hAnsi="Times New Roman" w:cs="Times New Roman"/>
          <w:b/>
          <w:sz w:val="24"/>
          <w:szCs w:val="24"/>
          <w:highlight w:val="yellow"/>
        </w:rPr>
        <w:t xml:space="preserve"> </w:t>
      </w:r>
      <w:sdt>
        <w:sdtPr>
          <w:rPr>
            <w:rFonts w:ascii="Times New Roman" w:hAnsi="Times New Roman" w:cs="Times New Roman"/>
            <w:b/>
            <w:sz w:val="24"/>
            <w:szCs w:val="24"/>
            <w:highlight w:val="yellow"/>
          </w:rPr>
          <w:tag w:val="HD:1.185.0.0:95307c0c-53f3-4c6b-b87e-8bd24fa2548c"/>
          <w:id w:val="-147124659"/>
          <w:placeholder>
            <w:docPart w:val="8ACADB713A9A464AADD9CBE008D0E2FF"/>
          </w:placeholder>
        </w:sdtPr>
        <w:sdtContent>
          <w:r w:rsidR="00AC21A4" w:rsidRPr="004A1D64">
            <w:rPr>
              <w:rFonts w:ascii="Times New Roman" w:hAnsi="Times New Roman" w:cs="Times New Roman"/>
              <w:b/>
              <w:noProof/>
              <w:sz w:val="24"/>
              <w:szCs w:val="24"/>
              <w:highlight w:val="yellow"/>
            </w:rPr>
            <w:t>[</w:t>
          </w:r>
          <w:r w:rsidR="00AC21A4" w:rsidRPr="004A1D64">
            <w:rPr>
              <w:rFonts w:ascii="Times New Roman" w:hAnsi="Times New Roman" w:cs="Times New Roman"/>
              <w:b/>
              <w:noProof/>
              <w:color w:val="0000FF"/>
              <w:sz w:val="24"/>
              <w:szCs w:val="24"/>
              <w:highlight w:val="yellow"/>
            </w:rPr>
            <w:t>TrustDate:Mmmm d, yyyy</w:t>
          </w:r>
          <w:r w:rsidR="00AC21A4" w:rsidRPr="004A1D64">
            <w:rPr>
              <w:rFonts w:ascii="Times New Roman" w:hAnsi="Times New Roman" w:cs="Times New Roman"/>
              <w:b/>
              <w:noProof/>
              <w:sz w:val="24"/>
              <w:szCs w:val="24"/>
              <w:highlight w:val="yellow"/>
            </w:rPr>
            <w:t>]</w:t>
          </w:r>
        </w:sdtContent>
      </w:sdt>
      <w:r w:rsidR="00AC21A4" w:rsidRPr="005E1EB4">
        <w:rPr>
          <w:rFonts w:ascii="Times New Roman" w:hAnsi="Times New Roman" w:cs="Times New Roman"/>
          <w:b/>
          <w:sz w:val="24"/>
          <w:szCs w:val="24"/>
        </w:rPr>
        <w:t>"</w:t>
      </w:r>
      <w:r w:rsidR="00AC21A4" w:rsidRPr="005E1EB4">
        <w:rPr>
          <w:rFonts w:ascii="Times New Roman" w:hAnsi="Times New Roman" w:cs="Times New Roman"/>
          <w:sz w:val="24"/>
          <w:szCs w:val="24"/>
        </w:rPr>
        <w:t xml:space="preserve">.  </w:t>
      </w:r>
      <w:r w:rsidR="00AC21A4" w:rsidRPr="005E1EB4">
        <w:rPr>
          <w:rFonts w:ascii="Times New Roman" w:hAnsi="Times New Roman" w:cs="Times New Roman"/>
          <w:sz w:val="24"/>
          <w:szCs w:val="24"/>
          <w:highlight w:val="yellow"/>
        </w:rPr>
        <w:t>You should check with your insurance agent to remind yourself who the primary beneficiary is and, if you are satisfied, the primary beneficiary may remain as listed</w:t>
      </w:r>
      <w:r w:rsidR="00AC21A4" w:rsidRPr="005E1EB4">
        <w:rPr>
          <w:rFonts w:ascii="Times New Roman" w:hAnsi="Times New Roman" w:cs="Times New Roman"/>
          <w:sz w:val="24"/>
          <w:szCs w:val="24"/>
        </w:rPr>
        <w:t>.  You should do this on your own.  Please see the Funding Instructions for transfer instructions.</w:t>
      </w:r>
    </w:p>
    <w:sdt>
      <w:sdtPr>
        <w:rPr>
          <w:rFonts w:ascii="Times New Roman" w:hAnsi="Times New Roman" w:cs="Times New Roman"/>
          <w:sz w:val="24"/>
          <w:szCs w:val="24"/>
        </w:rPr>
        <w:tag w:val="HD:1.187.0.0:0c915a51-40de-4da7-81ad-919f75576d16"/>
        <w:id w:val="-520546136"/>
        <w:placeholder>
          <w:docPart w:val="C405DC3C85B742AFA622ACAB4FD7E387"/>
        </w:placeholder>
      </w:sdtPr>
      <w:sdtContent>
        <w:p w14:paraId="5B45ED55" w14:textId="77777777" w:rsidR="004A1D64" w:rsidRDefault="004A1D64" w:rsidP="004A1D6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CF1718">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0A41B46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If you own life insurance on </w:t>
      </w:r>
      <w:r w:rsidRPr="005E1EB4">
        <w:rPr>
          <w:rFonts w:ascii="Times New Roman" w:hAnsi="Times New Roman" w:cs="Times New Roman"/>
          <w:i/>
          <w:sz w:val="24"/>
          <w:szCs w:val="24"/>
        </w:rPr>
        <w:t>another</w:t>
      </w:r>
      <w:r w:rsidRPr="005E1EB4">
        <w:rPr>
          <w:rFonts w:ascii="Times New Roman" w:hAnsi="Times New Roman" w:cs="Times New Roman"/>
          <w:sz w:val="24"/>
          <w:szCs w:val="24"/>
        </w:rPr>
        <w:t xml:space="preserve"> life, you should name the trust as the contingent owner of such policies.  Use the same language for contingent owner designation as used in the paragraph above.</w:t>
      </w:r>
    </w:p>
    <w:p w14:paraId="15B31928" w14:textId="77777777" w:rsidR="00AC21A4" w:rsidRPr="005E1EB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12D8D46C" w14:textId="77777777"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 xml:space="preserve">IRA/SEP and/or Pension or </w:t>
      </w:r>
      <w:proofErr w:type="gramStart"/>
      <w:r w:rsidRPr="005E1EB4">
        <w:rPr>
          <w:rFonts w:ascii="Times New Roman" w:hAnsi="Times New Roman" w:cs="Times New Roman"/>
          <w:b/>
          <w:sz w:val="24"/>
          <w:szCs w:val="24"/>
        </w:rPr>
        <w:t>Profit Sharing</w:t>
      </w:r>
      <w:proofErr w:type="gramEnd"/>
      <w:r w:rsidRPr="005E1EB4">
        <w:rPr>
          <w:rFonts w:ascii="Times New Roman" w:hAnsi="Times New Roman" w:cs="Times New Roman"/>
          <w:b/>
          <w:sz w:val="24"/>
          <w:szCs w:val="24"/>
        </w:rPr>
        <w:t xml:space="preserve"> Plan Interests and Deferred Annuities</w:t>
      </w:r>
    </w:p>
    <w:sdt>
      <w:sdtPr>
        <w:rPr>
          <w:rFonts w:ascii="Times New Roman" w:hAnsi="Times New Roman" w:cs="Times New Roman"/>
          <w:sz w:val="24"/>
          <w:szCs w:val="24"/>
        </w:rPr>
        <w:tag w:val="HD:1.187.0.0:3a1e9f59-1267-48d4-8488-9f485e50636d"/>
        <w:id w:val="-2106713519"/>
        <w:placeholder>
          <w:docPart w:val="FFE4810CF0A0442B9C4E36B22302310D"/>
        </w:placeholder>
      </w:sdtPr>
      <w:sdtContent>
        <w:p w14:paraId="6F5B276B" w14:textId="77777777" w:rsidR="000E42CF" w:rsidRDefault="000E42CF" w:rsidP="000E42CF">
          <w:pPr>
            <w:spacing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4E1238">
            <w:rPr>
              <w:rFonts w:ascii="Times New Roman" w:hAnsi="Times New Roman" w:cs="Times New Roman"/>
              <w:noProof/>
              <w:color w:val="008000"/>
              <w:sz w:val="24"/>
              <w:szCs w:val="24"/>
            </w:rPr>
            <w:t>IF TrustFundRetirementPrimary? OR TrustFundRetirementContingent?</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830299a8-a40a-491d-ad22-3b3f8a794884"/>
        <w:id w:val="1312293985"/>
        <w:placeholder>
          <w:docPart w:val="66CAFF1FDCEA413BBD83C6A4C86710B6"/>
        </w:placeholder>
      </w:sdtPr>
      <w:sdtContent>
        <w:p w14:paraId="170424F1" w14:textId="77777777" w:rsidR="000E42CF" w:rsidRDefault="000E42CF" w:rsidP="000E42CF">
          <w:pPr>
            <w:spacing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4E1238">
            <w:rPr>
              <w:rFonts w:ascii="Times New Roman" w:hAnsi="Times New Roman" w:cs="Times New Roman"/>
              <w:noProof/>
              <w:color w:val="008000"/>
              <w:sz w:val="24"/>
              <w:szCs w:val="24"/>
            </w:rPr>
            <w:t>IF TrustFundRetirementPrimary?</w:t>
          </w:r>
          <w:r>
            <w:rPr>
              <w:rFonts w:ascii="Times New Roman" w:hAnsi="Times New Roman" w:cs="Times New Roman"/>
              <w:noProof/>
              <w:sz w:val="24"/>
              <w:szCs w:val="24"/>
            </w:rPr>
            <w:t>]</w:t>
          </w:r>
        </w:p>
      </w:sdtContent>
    </w:sdt>
    <w:p w14:paraId="4CAF51DF" w14:textId="278EC11F"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The beneficiary designation for these assets should be changed so that the Trustee is the </w:t>
      </w:r>
      <w:r w:rsidRPr="005E1EB4">
        <w:rPr>
          <w:rFonts w:ascii="Times New Roman" w:hAnsi="Times New Roman" w:cs="Times New Roman"/>
          <w:sz w:val="24"/>
          <w:szCs w:val="24"/>
          <w:highlight w:val="yellow"/>
          <w:u w:val="single"/>
        </w:rPr>
        <w:t>primary beneficiary</w:t>
      </w:r>
      <w:r w:rsidRPr="005E1EB4">
        <w:rPr>
          <w:rFonts w:ascii="Times New Roman" w:hAnsi="Times New Roman" w:cs="Times New Roman"/>
          <w:sz w:val="24"/>
          <w:szCs w:val="24"/>
        </w:rPr>
        <w:t xml:space="preserve"> to receive any proceeds payable upon the plan or IRA owner's death.  The primary beneficiary designation should be as follows: </w:t>
      </w:r>
      <w:r w:rsidRPr="005E1EB4">
        <w:rPr>
          <w:rFonts w:ascii="Times New Roman" w:hAnsi="Times New Roman" w:cs="Times New Roman"/>
          <w:b/>
          <w:sz w:val="24"/>
          <w:szCs w:val="24"/>
        </w:rPr>
        <w:t>"</w:t>
      </w:r>
      <w:r w:rsidRPr="000E42CF">
        <w:rPr>
          <w:rFonts w:ascii="Times New Roman" w:hAnsi="Times New Roman" w:cs="Times New Roman"/>
          <w:bCs/>
          <w:sz w:val="24"/>
          <w:szCs w:val="24"/>
        </w:rPr>
        <w:t xml:space="preserve">the acting Trustee of the </w:t>
      </w:r>
      <w:sdt>
        <w:sdtPr>
          <w:rPr>
            <w:rFonts w:ascii="Times New Roman" w:hAnsi="Times New Roman" w:cs="Times New Roman"/>
            <w:b/>
            <w:sz w:val="24"/>
            <w:szCs w:val="24"/>
            <w:highlight w:val="yellow"/>
          </w:rPr>
          <w:tag w:val="HD:1.185.0.0:b65e6a00-7b29-40db-add7-a4a0bd1ac2f9"/>
          <w:id w:val="-533042595"/>
          <w:placeholder>
            <w:docPart w:val="1C051DB09D0F4C8C9408D6AF29E739B5"/>
          </w:placeholder>
        </w:sdtPr>
        <w:sdtContent>
          <w:r w:rsidRPr="000E42CF">
            <w:rPr>
              <w:rFonts w:ascii="Times New Roman" w:hAnsi="Times New Roman" w:cs="Times New Roman"/>
              <w:b/>
              <w:noProof/>
              <w:sz w:val="24"/>
              <w:szCs w:val="24"/>
              <w:highlight w:val="yellow"/>
            </w:rPr>
            <w:t>[</w:t>
          </w:r>
          <w:r w:rsidRPr="000E42CF">
            <w:rPr>
              <w:rFonts w:ascii="Times New Roman" w:hAnsi="Times New Roman" w:cs="Times New Roman"/>
              <w:b/>
              <w:noProof/>
              <w:color w:val="0000FF"/>
              <w:sz w:val="24"/>
              <w:szCs w:val="24"/>
              <w:highlight w:val="yellow"/>
            </w:rPr>
            <w:t>TrustName:LIKE THIS</w:t>
          </w:r>
          <w:r w:rsidRPr="000E42CF">
            <w:rPr>
              <w:rFonts w:ascii="Times New Roman" w:hAnsi="Times New Roman" w:cs="Times New Roman"/>
              <w:b/>
              <w:noProof/>
              <w:sz w:val="24"/>
              <w:szCs w:val="24"/>
              <w:highlight w:val="yellow"/>
            </w:rPr>
            <w:t>]</w:t>
          </w:r>
        </w:sdtContent>
      </w:sdt>
      <w:r w:rsidR="002130F4">
        <w:rPr>
          <w:rFonts w:ascii="Times New Roman" w:hAnsi="Times New Roman" w:cs="Times New Roman"/>
          <w:b/>
          <w:sz w:val="24"/>
          <w:szCs w:val="24"/>
          <w:highlight w:val="yellow"/>
        </w:rPr>
        <w:t xml:space="preserve"> dated</w:t>
      </w:r>
      <w:r w:rsidRPr="000E42CF">
        <w:rPr>
          <w:rFonts w:ascii="Times New Roman" w:hAnsi="Times New Roman" w:cs="Times New Roman"/>
          <w:b/>
          <w:sz w:val="24"/>
          <w:szCs w:val="24"/>
          <w:highlight w:val="yellow"/>
        </w:rPr>
        <w:t xml:space="preserve"> </w:t>
      </w:r>
      <w:sdt>
        <w:sdtPr>
          <w:rPr>
            <w:rFonts w:ascii="Times New Roman" w:hAnsi="Times New Roman" w:cs="Times New Roman"/>
            <w:b/>
            <w:sz w:val="24"/>
            <w:szCs w:val="24"/>
            <w:highlight w:val="yellow"/>
          </w:rPr>
          <w:tag w:val="HD:1.185.0.0:575a62ce-d9fb-47ad-aa93-598cb53536e4"/>
          <w:id w:val="-568659142"/>
          <w:placeholder>
            <w:docPart w:val="B831E690A0C84DF381FB5D952AF489E7"/>
          </w:placeholder>
        </w:sdtPr>
        <w:sdtContent>
          <w:r w:rsidRPr="000E42CF">
            <w:rPr>
              <w:rFonts w:ascii="Times New Roman" w:hAnsi="Times New Roman" w:cs="Times New Roman"/>
              <w:b/>
              <w:noProof/>
              <w:sz w:val="24"/>
              <w:szCs w:val="24"/>
              <w:highlight w:val="yellow"/>
            </w:rPr>
            <w:t>[</w:t>
          </w:r>
          <w:r w:rsidRPr="000E42CF">
            <w:rPr>
              <w:rFonts w:ascii="Times New Roman" w:hAnsi="Times New Roman" w:cs="Times New Roman"/>
              <w:b/>
              <w:noProof/>
              <w:color w:val="0000FF"/>
              <w:sz w:val="24"/>
              <w:szCs w:val="24"/>
              <w:highlight w:val="yellow"/>
            </w:rPr>
            <w:t>TrustDate:Mmmm d, yyyy</w:t>
          </w:r>
          <w:r w:rsidRPr="000E42CF">
            <w:rPr>
              <w:rFonts w:ascii="Times New Roman" w:hAnsi="Times New Roman" w:cs="Times New Roman"/>
              <w:b/>
              <w:noProof/>
              <w:sz w:val="24"/>
              <w:szCs w:val="24"/>
              <w:highlight w:val="yellow"/>
            </w:rPr>
            <w:t>]</w:t>
          </w:r>
        </w:sdtContent>
      </w:sdt>
      <w:r w:rsidRPr="005E1EB4">
        <w:rPr>
          <w:rFonts w:ascii="Times New Roman" w:hAnsi="Times New Roman" w:cs="Times New Roman"/>
          <w:b/>
          <w:sz w:val="24"/>
          <w:szCs w:val="24"/>
        </w:rPr>
        <w:t xml:space="preserve"> "</w:t>
      </w:r>
      <w:r w:rsidRPr="005E1EB4">
        <w:rPr>
          <w:rFonts w:ascii="Times New Roman" w:hAnsi="Times New Roman" w:cs="Times New Roman"/>
          <w:sz w:val="24"/>
          <w:szCs w:val="24"/>
        </w:rPr>
        <w:t>.  You should designate a contingent beneficiary of your choice. Send the beneficiary designation form to each plan/IRA administrator/</w:t>
      </w:r>
      <w:proofErr w:type="gramStart"/>
      <w:r w:rsidRPr="005E1EB4">
        <w:rPr>
          <w:rFonts w:ascii="Times New Roman" w:hAnsi="Times New Roman" w:cs="Times New Roman"/>
          <w:sz w:val="24"/>
          <w:szCs w:val="24"/>
        </w:rPr>
        <w:t>custodian, and</w:t>
      </w:r>
      <w:proofErr w:type="gramEnd"/>
      <w:r w:rsidRPr="005E1EB4">
        <w:rPr>
          <w:rFonts w:ascii="Times New Roman" w:hAnsi="Times New Roman" w:cs="Times New Roman"/>
          <w:sz w:val="24"/>
          <w:szCs w:val="24"/>
        </w:rPr>
        <w:t xml:space="preserve"> request a written confirmation of receipt of the beneficiary designation.  You should do this on your own.  Please see the Funding Instructions for transfer instructions.</w:t>
      </w:r>
    </w:p>
    <w:p w14:paraId="304232E8" w14:textId="7C00A14E" w:rsidR="00AC21A4" w:rsidRPr="005E1EB4" w:rsidRDefault="00000000" w:rsidP="00AC21A4">
      <w:pPr>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7.0.0:889c9355-4099-4310-a506-465e9b8980d7"/>
          <w:id w:val="1102919469"/>
          <w:placeholder>
            <w:docPart w:val="3F8669B82FA44D208145D6CD672C9E2C"/>
          </w:placeholder>
        </w:sdtPr>
        <w:sdtContent>
          <w:r w:rsidR="000E42CF">
            <w:rPr>
              <w:rFonts w:ascii="Times New Roman" w:hAnsi="Times New Roman" w:cs="Times New Roman"/>
              <w:noProof/>
              <w:sz w:val="24"/>
              <w:szCs w:val="24"/>
            </w:rPr>
            <w:t>[</w:t>
          </w:r>
          <w:r w:rsidR="000E42CF" w:rsidRPr="004E1238">
            <w:rPr>
              <w:rFonts w:ascii="Times New Roman" w:hAnsi="Times New Roman" w:cs="Times New Roman"/>
              <w:noProof/>
              <w:color w:val="008000"/>
              <w:sz w:val="24"/>
              <w:szCs w:val="24"/>
            </w:rPr>
            <w:t>ELSE</w:t>
          </w:r>
          <w:r w:rsidR="000E42CF">
            <w:rPr>
              <w:rFonts w:ascii="Times New Roman" w:hAnsi="Times New Roman" w:cs="Times New Roman"/>
              <w:noProof/>
              <w:sz w:val="24"/>
              <w:szCs w:val="24"/>
            </w:rPr>
            <w:t>]</w:t>
          </w:r>
        </w:sdtContent>
      </w:sdt>
      <w:r w:rsidR="000E42CF" w:rsidRPr="005E1EB4">
        <w:rPr>
          <w:rFonts w:ascii="Times New Roman" w:hAnsi="Times New Roman" w:cs="Times New Roman"/>
          <w:sz w:val="24"/>
          <w:szCs w:val="24"/>
        </w:rPr>
        <w:t xml:space="preserve"> </w:t>
      </w:r>
      <w:r w:rsidR="00AC21A4" w:rsidRPr="005E1EB4">
        <w:rPr>
          <w:rFonts w:ascii="Times New Roman" w:hAnsi="Times New Roman" w:cs="Times New Roman"/>
          <w:sz w:val="24"/>
          <w:szCs w:val="24"/>
        </w:rPr>
        <w:t xml:space="preserve">If you wish, the beneficiary designation for these assets may be changed so that the Trustee is the </w:t>
      </w:r>
      <w:r w:rsidR="00AC21A4" w:rsidRPr="005E1EB4">
        <w:rPr>
          <w:rFonts w:ascii="Times New Roman" w:hAnsi="Times New Roman" w:cs="Times New Roman"/>
          <w:sz w:val="24"/>
          <w:szCs w:val="24"/>
          <w:u w:val="single"/>
        </w:rPr>
        <w:t>contingent beneficiary</w:t>
      </w:r>
      <w:r w:rsidR="00AC21A4" w:rsidRPr="005E1EB4">
        <w:rPr>
          <w:rFonts w:ascii="Times New Roman" w:hAnsi="Times New Roman" w:cs="Times New Roman"/>
          <w:sz w:val="24"/>
          <w:szCs w:val="24"/>
        </w:rPr>
        <w:t xml:space="preserve"> to receive any proceeds payable upon the plan or IRA owner's death, in the event the primary beneficiary designation is ineffective.  </w:t>
      </w:r>
      <w:r w:rsidR="00AC21A4" w:rsidRPr="005E1EB4">
        <w:rPr>
          <w:rFonts w:ascii="Times New Roman" w:hAnsi="Times New Roman" w:cs="Times New Roman"/>
          <w:sz w:val="24"/>
          <w:szCs w:val="24"/>
          <w:highlight w:val="yellow"/>
        </w:rPr>
        <w:t>You should check with the custodian of your plan or IRA to remind yourself who you have designated as the primary beneficiary and if you are satisfied, the primary beneficiary may remain as listed</w:t>
      </w:r>
      <w:r w:rsidR="00AC21A4" w:rsidRPr="005E1EB4">
        <w:rPr>
          <w:rFonts w:ascii="Times New Roman" w:hAnsi="Times New Roman" w:cs="Times New Roman"/>
          <w:sz w:val="24"/>
          <w:szCs w:val="24"/>
        </w:rPr>
        <w:t xml:space="preserve">.  The contingent beneficiary designation would be as follows: </w:t>
      </w:r>
      <w:r w:rsidR="00AC21A4" w:rsidRPr="005E1EB4">
        <w:rPr>
          <w:rFonts w:ascii="Times New Roman" w:hAnsi="Times New Roman" w:cs="Times New Roman"/>
          <w:b/>
          <w:sz w:val="24"/>
          <w:szCs w:val="24"/>
        </w:rPr>
        <w:t>"</w:t>
      </w:r>
      <w:r w:rsidR="00AC21A4" w:rsidRPr="000E42CF">
        <w:rPr>
          <w:rFonts w:ascii="Times New Roman" w:hAnsi="Times New Roman" w:cs="Times New Roman"/>
          <w:bCs/>
          <w:sz w:val="24"/>
          <w:szCs w:val="24"/>
        </w:rPr>
        <w:t xml:space="preserve">the acting Trustee of the </w:t>
      </w:r>
      <w:sdt>
        <w:sdtPr>
          <w:rPr>
            <w:rFonts w:ascii="Times New Roman" w:hAnsi="Times New Roman" w:cs="Times New Roman"/>
            <w:b/>
            <w:sz w:val="24"/>
            <w:szCs w:val="24"/>
            <w:highlight w:val="yellow"/>
          </w:rPr>
          <w:tag w:val="HD:1.185.0.0:9c8c88f2-ca90-469d-97d1-5b57439af032"/>
          <w:id w:val="-344247976"/>
          <w:placeholder>
            <w:docPart w:val="FB57847F42BC4A52A6613CC9ED58E780"/>
          </w:placeholder>
        </w:sdtPr>
        <w:sdtContent>
          <w:r w:rsidR="00AC21A4" w:rsidRPr="000E42CF">
            <w:rPr>
              <w:rFonts w:ascii="Times New Roman" w:hAnsi="Times New Roman" w:cs="Times New Roman"/>
              <w:b/>
              <w:noProof/>
              <w:sz w:val="24"/>
              <w:szCs w:val="24"/>
              <w:highlight w:val="yellow"/>
            </w:rPr>
            <w:t>[</w:t>
          </w:r>
          <w:r w:rsidR="00AC21A4" w:rsidRPr="000E42CF">
            <w:rPr>
              <w:rFonts w:ascii="Times New Roman" w:hAnsi="Times New Roman" w:cs="Times New Roman"/>
              <w:b/>
              <w:noProof/>
              <w:color w:val="0000FF"/>
              <w:sz w:val="24"/>
              <w:szCs w:val="24"/>
              <w:highlight w:val="yellow"/>
            </w:rPr>
            <w:t>TrustName:LIKE THIS</w:t>
          </w:r>
          <w:r w:rsidR="00AC21A4" w:rsidRPr="000E42CF">
            <w:rPr>
              <w:rFonts w:ascii="Times New Roman" w:hAnsi="Times New Roman" w:cs="Times New Roman"/>
              <w:b/>
              <w:noProof/>
              <w:sz w:val="24"/>
              <w:szCs w:val="24"/>
              <w:highlight w:val="yellow"/>
            </w:rPr>
            <w:t>]</w:t>
          </w:r>
        </w:sdtContent>
      </w:sdt>
      <w:r w:rsidR="002130F4">
        <w:rPr>
          <w:rFonts w:ascii="Times New Roman" w:hAnsi="Times New Roman" w:cs="Times New Roman"/>
          <w:b/>
          <w:sz w:val="24"/>
          <w:szCs w:val="24"/>
          <w:highlight w:val="yellow"/>
        </w:rPr>
        <w:t xml:space="preserve"> dated</w:t>
      </w:r>
      <w:r w:rsidR="00AC21A4" w:rsidRPr="000E42CF">
        <w:rPr>
          <w:rFonts w:ascii="Times New Roman" w:hAnsi="Times New Roman" w:cs="Times New Roman"/>
          <w:b/>
          <w:sz w:val="24"/>
          <w:szCs w:val="24"/>
          <w:highlight w:val="yellow"/>
        </w:rPr>
        <w:t xml:space="preserve"> </w:t>
      </w:r>
      <w:sdt>
        <w:sdtPr>
          <w:rPr>
            <w:rFonts w:ascii="Times New Roman" w:hAnsi="Times New Roman" w:cs="Times New Roman"/>
            <w:b/>
            <w:sz w:val="24"/>
            <w:szCs w:val="24"/>
            <w:highlight w:val="yellow"/>
          </w:rPr>
          <w:tag w:val="HD:1.185.0.0:7c354b27-3f49-4311-9767-255902b12e8d"/>
          <w:id w:val="1204446116"/>
          <w:placeholder>
            <w:docPart w:val="ED2934DAD34C4DDAB090E6F400D3DAC9"/>
          </w:placeholder>
        </w:sdtPr>
        <w:sdtContent>
          <w:r w:rsidR="00AC21A4" w:rsidRPr="000E42CF">
            <w:rPr>
              <w:rFonts w:ascii="Times New Roman" w:hAnsi="Times New Roman" w:cs="Times New Roman"/>
              <w:b/>
              <w:noProof/>
              <w:sz w:val="24"/>
              <w:szCs w:val="24"/>
              <w:highlight w:val="yellow"/>
            </w:rPr>
            <w:t>[</w:t>
          </w:r>
          <w:r w:rsidR="00AC21A4" w:rsidRPr="000E42CF">
            <w:rPr>
              <w:rFonts w:ascii="Times New Roman" w:hAnsi="Times New Roman" w:cs="Times New Roman"/>
              <w:b/>
              <w:noProof/>
              <w:color w:val="0000FF"/>
              <w:sz w:val="24"/>
              <w:szCs w:val="24"/>
              <w:highlight w:val="yellow"/>
            </w:rPr>
            <w:t>TrustDate:Mmmm d, yyyy</w:t>
          </w:r>
          <w:r w:rsidR="00AC21A4" w:rsidRPr="000E42CF">
            <w:rPr>
              <w:rFonts w:ascii="Times New Roman" w:hAnsi="Times New Roman" w:cs="Times New Roman"/>
              <w:b/>
              <w:noProof/>
              <w:sz w:val="24"/>
              <w:szCs w:val="24"/>
              <w:highlight w:val="yellow"/>
            </w:rPr>
            <w:t>]</w:t>
          </w:r>
        </w:sdtContent>
      </w:sdt>
      <w:r w:rsidR="00AC21A4" w:rsidRPr="005E1EB4">
        <w:rPr>
          <w:rFonts w:ascii="Times New Roman" w:hAnsi="Times New Roman" w:cs="Times New Roman"/>
          <w:b/>
          <w:sz w:val="24"/>
          <w:szCs w:val="24"/>
        </w:rPr>
        <w:t>".</w:t>
      </w:r>
      <w:r w:rsidR="00AC21A4" w:rsidRPr="005E1EB4">
        <w:rPr>
          <w:rFonts w:ascii="Times New Roman" w:hAnsi="Times New Roman" w:cs="Times New Roman"/>
          <w:sz w:val="24"/>
          <w:szCs w:val="24"/>
        </w:rPr>
        <w:t xml:space="preserve"> Send the beneficiary designation form to each plan/IRA administrator/</w:t>
      </w:r>
      <w:proofErr w:type="gramStart"/>
      <w:r w:rsidR="00AC21A4" w:rsidRPr="005E1EB4">
        <w:rPr>
          <w:rFonts w:ascii="Times New Roman" w:hAnsi="Times New Roman" w:cs="Times New Roman"/>
          <w:sz w:val="24"/>
          <w:szCs w:val="24"/>
        </w:rPr>
        <w:t>custodian, and</w:t>
      </w:r>
      <w:proofErr w:type="gramEnd"/>
      <w:r w:rsidR="00AC21A4" w:rsidRPr="005E1EB4">
        <w:rPr>
          <w:rFonts w:ascii="Times New Roman" w:hAnsi="Times New Roman" w:cs="Times New Roman"/>
          <w:sz w:val="24"/>
          <w:szCs w:val="24"/>
        </w:rPr>
        <w:t xml:space="preserve"> request a written confirmation of receipt of the beneficiary designation.  You should do this on your own.  Please see the Funding Instructions for transfer instructions.</w:t>
      </w:r>
    </w:p>
    <w:sdt>
      <w:sdtPr>
        <w:rPr>
          <w:rFonts w:ascii="Times New Roman" w:hAnsi="Times New Roman" w:cs="Times New Roman"/>
          <w:sz w:val="24"/>
          <w:szCs w:val="24"/>
        </w:rPr>
        <w:tag w:val="HD:1.187.0.0:0eb6df74-1a93-4802-8612-31b54c4ff722"/>
        <w:id w:val="1145233759"/>
        <w:placeholder>
          <w:docPart w:val="979115D9ABF24D09ACFDF49797061CD0"/>
        </w:placeholder>
      </w:sdtPr>
      <w:sdtContent>
        <w:p w14:paraId="7EB5C194" w14:textId="77777777" w:rsidR="000E42CF" w:rsidRDefault="000E42CF" w:rsidP="000E42CF">
          <w:pPr>
            <w:spacing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4E1238">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1BCF54CB" w14:textId="7448FED8" w:rsidR="00AC21A4" w:rsidRPr="005E1EB4" w:rsidRDefault="00000000" w:rsidP="00AC21A4">
      <w:pPr>
        <w:pStyle w:val="Paragraph1"/>
        <w:spacing w:after="0"/>
      </w:pPr>
      <w:sdt>
        <w:sdtPr>
          <w:tag w:val="HD:1.187.0.0:5abe2462-64b8-4fe7-9d0e-9ed5f97a42c4"/>
          <w:id w:val="-1683432010"/>
          <w:placeholder>
            <w:docPart w:val="46DC3D2C5E174380BF395D6A246FC28F"/>
          </w:placeholder>
        </w:sdtPr>
        <w:sdtContent>
          <w:r w:rsidR="000E42CF">
            <w:rPr>
              <w:noProof/>
            </w:rPr>
            <w:t>[</w:t>
          </w:r>
          <w:r w:rsidR="000E42CF" w:rsidRPr="004E1238">
            <w:rPr>
              <w:noProof/>
              <w:color w:val="008000"/>
            </w:rPr>
            <w:t>ELSE</w:t>
          </w:r>
          <w:r w:rsidR="000E42CF">
            <w:rPr>
              <w:noProof/>
            </w:rPr>
            <w:t>]</w:t>
          </w:r>
        </w:sdtContent>
      </w:sdt>
      <w:r w:rsidR="000E42CF" w:rsidRPr="005E1EB4">
        <w:t xml:space="preserve"> </w:t>
      </w:r>
      <w:r w:rsidR="00AC21A4" w:rsidRPr="005E1EB4">
        <w:t>The beneficiary designation for these assets should be changed so that the following is to receive any proceeds payable upon the plan or IRA owner’s death:</w:t>
      </w:r>
    </w:p>
    <w:p w14:paraId="7BF4A8C3" w14:textId="77777777" w:rsidR="00AC21A4" w:rsidRPr="005E1EB4" w:rsidRDefault="00AC21A4" w:rsidP="00AC21A4">
      <w:pPr>
        <w:pStyle w:val="Paragraph1"/>
        <w:spacing w:after="0"/>
      </w:pPr>
    </w:p>
    <w:p w14:paraId="73FB49CE" w14:textId="77777777" w:rsidR="00AC21A4" w:rsidRPr="005E1EB4" w:rsidRDefault="00AC21A4" w:rsidP="00AC21A4">
      <w:pPr>
        <w:widowControl w:val="0"/>
        <w:numPr>
          <w:ilvl w:val="0"/>
          <w:numId w:val="21"/>
        </w:numPr>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Primary beneficiary:</w:t>
      </w:r>
    </w:p>
    <w:p w14:paraId="0A4B658A" w14:textId="7737E950" w:rsidR="00AC21A4" w:rsidRPr="005E1EB4" w:rsidRDefault="00AC21A4" w:rsidP="00AC21A4">
      <w:pPr>
        <w:spacing w:line="240" w:lineRule="auto"/>
        <w:ind w:left="360"/>
        <w:jc w:val="both"/>
        <w:rPr>
          <w:rFonts w:ascii="Times New Roman" w:hAnsi="Times New Roman" w:cs="Times New Roman"/>
          <w:b/>
          <w:sz w:val="24"/>
          <w:szCs w:val="24"/>
        </w:rPr>
      </w:pPr>
      <w:r w:rsidRPr="005E1EB4">
        <w:rPr>
          <w:rFonts w:ascii="Times New Roman" w:hAnsi="Times New Roman" w:cs="Times New Roman"/>
          <w:b/>
          <w:sz w:val="24"/>
          <w:szCs w:val="24"/>
        </w:rPr>
        <w:t>(</w:t>
      </w:r>
      <w:r>
        <w:rPr>
          <w:rFonts w:ascii="Times New Roman" w:hAnsi="Times New Roman" w:cs="Times New Roman"/>
          <w:b/>
          <w:sz w:val="24"/>
          <w:szCs w:val="24"/>
        </w:rPr>
        <w:t>your children</w:t>
      </w:r>
      <w:r w:rsidRPr="005E1EB4">
        <w:rPr>
          <w:rFonts w:ascii="Times New Roman" w:hAnsi="Times New Roman" w:cs="Times New Roman"/>
          <w:b/>
          <w:sz w:val="24"/>
          <w:szCs w:val="24"/>
        </w:rPr>
        <w:t>)</w:t>
      </w:r>
    </w:p>
    <w:p w14:paraId="5B3E2471" w14:textId="444AED4F" w:rsidR="00AC21A4" w:rsidRPr="005E1EB4" w:rsidRDefault="00AC21A4" w:rsidP="00AC21A4">
      <w:pPr>
        <w:widowControl w:val="0"/>
        <w:numPr>
          <w:ilvl w:val="0"/>
          <w:numId w:val="21"/>
        </w:numPr>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Optional Contingent beneficiary:</w:t>
      </w:r>
    </w:p>
    <w:p w14:paraId="7A08FBC2" w14:textId="0C9DFB06" w:rsidR="00AC21A4" w:rsidRPr="005E1EB4" w:rsidRDefault="00AC21A4" w:rsidP="00AC21A4">
      <w:pPr>
        <w:spacing w:line="240" w:lineRule="auto"/>
        <w:ind w:left="360"/>
        <w:jc w:val="both"/>
        <w:rPr>
          <w:rFonts w:ascii="Times New Roman" w:hAnsi="Times New Roman" w:cs="Times New Roman"/>
          <w:b/>
          <w:sz w:val="24"/>
          <w:szCs w:val="24"/>
        </w:rPr>
      </w:pPr>
      <w:r w:rsidRPr="005E1EB4">
        <w:rPr>
          <w:rFonts w:ascii="Times New Roman" w:hAnsi="Times New Roman" w:cs="Times New Roman"/>
          <w:b/>
          <w:sz w:val="24"/>
          <w:szCs w:val="24"/>
        </w:rPr>
        <w:t>"</w:t>
      </w:r>
      <w:proofErr w:type="gramStart"/>
      <w:r w:rsidRPr="000E42CF">
        <w:rPr>
          <w:rFonts w:ascii="Times New Roman" w:hAnsi="Times New Roman" w:cs="Times New Roman"/>
          <w:bCs/>
          <w:sz w:val="24"/>
          <w:szCs w:val="24"/>
        </w:rPr>
        <w:t>the</w:t>
      </w:r>
      <w:proofErr w:type="gramEnd"/>
      <w:r w:rsidRPr="000E42CF">
        <w:rPr>
          <w:rFonts w:ascii="Times New Roman" w:hAnsi="Times New Roman" w:cs="Times New Roman"/>
          <w:bCs/>
          <w:sz w:val="24"/>
          <w:szCs w:val="24"/>
        </w:rPr>
        <w:t xml:space="preserve"> acting Trustee of the</w:t>
      </w:r>
      <w:r w:rsidRPr="005E1EB4">
        <w:rPr>
          <w:rFonts w:ascii="Times New Roman" w:hAnsi="Times New Roman" w:cs="Times New Roman"/>
          <w:b/>
          <w:sz w:val="24"/>
          <w:szCs w:val="24"/>
        </w:rPr>
        <w:t xml:space="preserve"> </w:t>
      </w:r>
      <w:sdt>
        <w:sdtPr>
          <w:rPr>
            <w:rFonts w:ascii="Times New Roman" w:hAnsi="Times New Roman" w:cs="Times New Roman"/>
            <w:b/>
            <w:sz w:val="24"/>
            <w:szCs w:val="24"/>
            <w:highlight w:val="yellow"/>
          </w:rPr>
          <w:tag w:val="HD:1.185.0.0:c649c531-e060-4206-bffd-fd419116df02"/>
          <w:id w:val="1743600670"/>
          <w:placeholder>
            <w:docPart w:val="8470BD9982E3414DA6F92F7EF8301AFF"/>
          </w:placeholder>
        </w:sdtPr>
        <w:sdtContent>
          <w:r w:rsidRPr="000E42CF">
            <w:rPr>
              <w:rFonts w:ascii="Times New Roman" w:hAnsi="Times New Roman" w:cs="Times New Roman"/>
              <w:b/>
              <w:noProof/>
              <w:sz w:val="24"/>
              <w:szCs w:val="24"/>
              <w:highlight w:val="yellow"/>
            </w:rPr>
            <w:t>[</w:t>
          </w:r>
          <w:r w:rsidRPr="000E42CF">
            <w:rPr>
              <w:rFonts w:ascii="Times New Roman" w:hAnsi="Times New Roman" w:cs="Times New Roman"/>
              <w:b/>
              <w:noProof/>
              <w:color w:val="0000FF"/>
              <w:sz w:val="24"/>
              <w:szCs w:val="24"/>
              <w:highlight w:val="yellow"/>
            </w:rPr>
            <w:t>TrustName:LIKE THIS</w:t>
          </w:r>
          <w:r w:rsidRPr="000E42CF">
            <w:rPr>
              <w:rFonts w:ascii="Times New Roman" w:hAnsi="Times New Roman" w:cs="Times New Roman"/>
              <w:b/>
              <w:noProof/>
              <w:sz w:val="24"/>
              <w:szCs w:val="24"/>
              <w:highlight w:val="yellow"/>
            </w:rPr>
            <w:t>]</w:t>
          </w:r>
        </w:sdtContent>
      </w:sdt>
      <w:r w:rsidR="002130F4">
        <w:rPr>
          <w:rFonts w:ascii="Times New Roman" w:hAnsi="Times New Roman" w:cs="Times New Roman"/>
          <w:b/>
          <w:sz w:val="24"/>
          <w:szCs w:val="24"/>
          <w:highlight w:val="yellow"/>
        </w:rPr>
        <w:t xml:space="preserve"> dated</w:t>
      </w:r>
      <w:r w:rsidRPr="000E42CF">
        <w:rPr>
          <w:rFonts w:ascii="Times New Roman" w:hAnsi="Times New Roman" w:cs="Times New Roman"/>
          <w:b/>
          <w:sz w:val="24"/>
          <w:szCs w:val="24"/>
          <w:highlight w:val="yellow"/>
        </w:rPr>
        <w:t xml:space="preserve"> </w:t>
      </w:r>
      <w:sdt>
        <w:sdtPr>
          <w:rPr>
            <w:rFonts w:ascii="Times New Roman" w:hAnsi="Times New Roman" w:cs="Times New Roman"/>
            <w:b/>
            <w:sz w:val="24"/>
            <w:szCs w:val="24"/>
            <w:highlight w:val="yellow"/>
          </w:rPr>
          <w:tag w:val="HD:1.185.0.0:077572a6-8748-42c7-aca7-e725d1fa5429"/>
          <w:id w:val="-1375533329"/>
          <w:placeholder>
            <w:docPart w:val="BD495311FEED4AF0B6F0EA8BC1B96BF3"/>
          </w:placeholder>
        </w:sdtPr>
        <w:sdtContent>
          <w:r w:rsidRPr="000E42CF">
            <w:rPr>
              <w:rFonts w:ascii="Times New Roman" w:hAnsi="Times New Roman" w:cs="Times New Roman"/>
              <w:b/>
              <w:noProof/>
              <w:sz w:val="24"/>
              <w:szCs w:val="24"/>
              <w:highlight w:val="yellow"/>
            </w:rPr>
            <w:t>[</w:t>
          </w:r>
          <w:r w:rsidRPr="000E42CF">
            <w:rPr>
              <w:rFonts w:ascii="Times New Roman" w:hAnsi="Times New Roman" w:cs="Times New Roman"/>
              <w:b/>
              <w:noProof/>
              <w:color w:val="0000FF"/>
              <w:sz w:val="24"/>
              <w:szCs w:val="24"/>
              <w:highlight w:val="yellow"/>
            </w:rPr>
            <w:t>TrustDate:Mmmm d, yyyy</w:t>
          </w:r>
          <w:r w:rsidRPr="000E42CF">
            <w:rPr>
              <w:rFonts w:ascii="Times New Roman" w:hAnsi="Times New Roman" w:cs="Times New Roman"/>
              <w:b/>
              <w:noProof/>
              <w:sz w:val="24"/>
              <w:szCs w:val="24"/>
              <w:highlight w:val="yellow"/>
            </w:rPr>
            <w:t>]</w:t>
          </w:r>
        </w:sdtContent>
      </w:sdt>
      <w:r w:rsidRPr="005E1EB4">
        <w:rPr>
          <w:rFonts w:ascii="Times New Roman" w:hAnsi="Times New Roman" w:cs="Times New Roman"/>
          <w:b/>
          <w:sz w:val="24"/>
          <w:szCs w:val="24"/>
        </w:rPr>
        <w:t>"</w:t>
      </w:r>
    </w:p>
    <w:p w14:paraId="45AF3338" w14:textId="77777777" w:rsidR="00AC21A4" w:rsidRPr="005E1EB4" w:rsidRDefault="00AC21A4" w:rsidP="00AC21A4">
      <w:pPr>
        <w:spacing w:line="240" w:lineRule="auto"/>
        <w:ind w:left="360"/>
        <w:jc w:val="both"/>
        <w:rPr>
          <w:rFonts w:ascii="Times New Roman" w:hAnsi="Times New Roman" w:cs="Times New Roman"/>
          <w:b/>
          <w:sz w:val="24"/>
          <w:szCs w:val="24"/>
        </w:rPr>
      </w:pPr>
    </w:p>
    <w:p w14:paraId="6D4CBAFD" w14:textId="77777777"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You should contact each plan/IRA administrator/custodian and request the forms necessary to make the change, and have the administrator send you a written receipt of the designation.  You should do this on your own.  Please see the Funding Instructions for transfer instructions.</w:t>
      </w:r>
    </w:p>
    <w:sdt>
      <w:sdtPr>
        <w:rPr>
          <w:rFonts w:ascii="Times New Roman" w:hAnsi="Times New Roman" w:cs="Times New Roman"/>
          <w:sz w:val="24"/>
          <w:szCs w:val="24"/>
        </w:rPr>
        <w:tag w:val="HD:1.187.0.0:446323e8-edfc-4c18-b3cc-eb6eaf2e1efc"/>
        <w:id w:val="1644696250"/>
        <w:placeholder>
          <w:docPart w:val="5D18767CC67D4EAFBAB13227FEEB3DCE"/>
        </w:placeholder>
      </w:sdtPr>
      <w:sdtContent>
        <w:p w14:paraId="4E4C79FD" w14:textId="77777777" w:rsidR="000E42CF" w:rsidRDefault="000E42CF" w:rsidP="000E42CF">
          <w:pPr>
            <w:spacing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4E1238">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6BF1F1A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Each plan, however, has its own rules regarding the beneficiary designation, and we have </w:t>
      </w:r>
      <w:r w:rsidRPr="005E1EB4">
        <w:rPr>
          <w:rFonts w:ascii="Times New Roman" w:hAnsi="Times New Roman" w:cs="Times New Roman"/>
          <w:sz w:val="24"/>
          <w:szCs w:val="24"/>
          <w:u w:val="single"/>
        </w:rPr>
        <w:t>not</w:t>
      </w:r>
      <w:r w:rsidRPr="005E1EB4">
        <w:rPr>
          <w:rFonts w:ascii="Times New Roman" w:hAnsi="Times New Roman" w:cs="Times New Roman"/>
          <w:sz w:val="24"/>
          <w:szCs w:val="24"/>
        </w:rPr>
        <w:t xml:space="preserve"> made a detailed study of your plan documents.  If you want to review in detail the beneficiary designation and distribution provisions of your retirement </w:t>
      </w:r>
      <w:proofErr w:type="gramStart"/>
      <w:r w:rsidRPr="005E1EB4">
        <w:rPr>
          <w:rFonts w:ascii="Times New Roman" w:hAnsi="Times New Roman" w:cs="Times New Roman"/>
          <w:sz w:val="24"/>
          <w:szCs w:val="24"/>
        </w:rPr>
        <w:t>vehicles, and</w:t>
      </w:r>
      <w:proofErr w:type="gramEnd"/>
      <w:r w:rsidRPr="005E1EB4">
        <w:rPr>
          <w:rFonts w:ascii="Times New Roman" w:hAnsi="Times New Roman" w:cs="Times New Roman"/>
          <w:sz w:val="24"/>
          <w:szCs w:val="24"/>
        </w:rPr>
        <w:t xml:space="preserve"> </w:t>
      </w:r>
      <w:r>
        <w:rPr>
          <w:rFonts w:ascii="Times New Roman" w:hAnsi="Times New Roman" w:cs="Times New Roman"/>
          <w:sz w:val="24"/>
          <w:szCs w:val="24"/>
        </w:rPr>
        <w:t>get</w:t>
      </w:r>
      <w:r w:rsidRPr="005E1EB4">
        <w:rPr>
          <w:rFonts w:ascii="Times New Roman" w:hAnsi="Times New Roman" w:cs="Times New Roman"/>
          <w:sz w:val="24"/>
          <w:szCs w:val="24"/>
        </w:rPr>
        <w:t xml:space="preserve"> recommendations </w:t>
      </w:r>
      <w:proofErr w:type="gramStart"/>
      <w:r w:rsidRPr="005E1EB4">
        <w:rPr>
          <w:rFonts w:ascii="Times New Roman" w:hAnsi="Times New Roman" w:cs="Times New Roman"/>
          <w:sz w:val="24"/>
          <w:szCs w:val="24"/>
        </w:rPr>
        <w:t>in order to</w:t>
      </w:r>
      <w:proofErr w:type="gramEnd"/>
      <w:r w:rsidRPr="005E1EB4">
        <w:rPr>
          <w:rFonts w:ascii="Times New Roman" w:hAnsi="Times New Roman" w:cs="Times New Roman"/>
          <w:sz w:val="24"/>
          <w:szCs w:val="24"/>
        </w:rPr>
        <w:t xml:space="preserve"> defer income tax consequences triggered upon the first spouse's death, please contact </w:t>
      </w:r>
      <w:r>
        <w:rPr>
          <w:rFonts w:ascii="Times New Roman" w:hAnsi="Times New Roman" w:cs="Times New Roman"/>
          <w:sz w:val="24"/>
          <w:szCs w:val="24"/>
        </w:rPr>
        <w:t>a tax professional</w:t>
      </w:r>
      <w:r w:rsidRPr="005E1EB4">
        <w:rPr>
          <w:rFonts w:ascii="Times New Roman" w:hAnsi="Times New Roman" w:cs="Times New Roman"/>
          <w:sz w:val="24"/>
          <w:szCs w:val="24"/>
        </w:rPr>
        <w:t>.</w:t>
      </w:r>
    </w:p>
    <w:p w14:paraId="3BD19CAB" w14:textId="7DBC22D3"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153cc30d-50d1-4a5f-9e72-39c098a4772e"/>
          <w:id w:val="595523423"/>
          <w:placeholder>
            <w:docPart w:val="4878733F5B314853A21A51DBF8B99E20"/>
          </w:placeholder>
        </w:sdtPr>
        <w:sdtContent>
          <w:r w:rsidR="00FA0FFC">
            <w:rPr>
              <w:rFonts w:ascii="Times New Roman" w:hAnsi="Times New Roman" w:cs="Times New Roman"/>
              <w:noProof/>
              <w:sz w:val="24"/>
              <w:szCs w:val="24"/>
            </w:rPr>
            <w:t>[</w:t>
          </w:r>
          <w:r w:rsidR="00FA0FFC" w:rsidRPr="00FA0FFC">
            <w:rPr>
              <w:rFonts w:ascii="Times New Roman" w:hAnsi="Times New Roman" w:cs="Times New Roman"/>
              <w:noProof/>
              <w:color w:val="008000"/>
              <w:sz w:val="24"/>
              <w:szCs w:val="24"/>
            </w:rPr>
            <w:t>IF PrimaryEducationIPCreated?</w:t>
          </w:r>
          <w:r w:rsidR="00FA0FFC">
            <w:rPr>
              <w:rFonts w:ascii="Times New Roman" w:hAnsi="Times New Roman" w:cs="Times New Roman"/>
              <w:noProof/>
              <w:sz w:val="24"/>
              <w:szCs w:val="24"/>
            </w:rPr>
            <w:t>]</w:t>
          </w:r>
        </w:sdtContent>
      </w:sdt>
    </w:p>
    <w:p w14:paraId="73741AB8" w14:textId="77777777" w:rsidR="00AC21A4" w:rsidRDefault="00AC21A4" w:rsidP="00AC21A4">
      <w:pPr>
        <w:spacing w:line="240" w:lineRule="auto"/>
        <w:jc w:val="both"/>
        <w:rPr>
          <w:rFonts w:ascii="Times New Roman" w:hAnsi="Times New Roman" w:cs="Times New Roman"/>
          <w:sz w:val="24"/>
          <w:szCs w:val="24"/>
        </w:rPr>
      </w:pPr>
    </w:p>
    <w:p w14:paraId="4831F370" w14:textId="77777777" w:rsidR="00AC21A4" w:rsidRPr="005E1EB4" w:rsidRDefault="00AC21A4" w:rsidP="00AC21A4">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Intellectual Property Interests</w:t>
      </w:r>
    </w:p>
    <w:p w14:paraId="3F54ED6C"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lastRenderedPageBreak/>
        <w:t>These assets should be transferred to your Living Trust with the assistance of the attorney who assisted you in obtaining such interests.  You should contact that attorney on your own.  If you do not have an attorney, please contact this office for assistance.</w:t>
      </w:r>
    </w:p>
    <w:p w14:paraId="38252AFE" w14:textId="77A1DA07"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71b4fd1b-3739-418a-90cd-284b54237b78"/>
          <w:id w:val="-296229285"/>
          <w:placeholder>
            <w:docPart w:val="36D1732C82654C50B354C377E81042E7"/>
          </w:placeholder>
        </w:sdtPr>
        <w:sdtContent>
          <w:r w:rsidR="00AC21A4">
            <w:rPr>
              <w:rFonts w:ascii="Times New Roman" w:hAnsi="Times New Roman" w:cs="Times New Roman"/>
              <w:noProof/>
              <w:sz w:val="24"/>
              <w:szCs w:val="24"/>
            </w:rPr>
            <w:t>[</w:t>
          </w:r>
          <w:r w:rsidR="00AC21A4" w:rsidRPr="00134B68">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p>
    <w:p w14:paraId="04EF153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30C8DC7" w14:textId="77777777" w:rsidR="00AC21A4" w:rsidRPr="005E1EB4" w:rsidRDefault="00AC21A4" w:rsidP="00AC21A4">
      <w:pPr>
        <w:spacing w:line="240" w:lineRule="auto"/>
        <w:jc w:val="both"/>
        <w:rPr>
          <w:rFonts w:ascii="Times New Roman" w:hAnsi="Times New Roman" w:cs="Times New Roman"/>
          <w:b/>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Inheritance, Gift or Lawsuit Judgment</w:t>
      </w:r>
    </w:p>
    <w:p w14:paraId="73A8061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After you receive any gift or lawsuit judgment of substantial value, you should contact our office for a review of your estate plan.  In the event you receive an inheritance of substantial value, you should contact our office immediately because there may be certain tax planning alternatives which you should consider.  Additionally, certain tax elections or disclaimers must be made within nine months of the decedent's date of death.</w:t>
      </w:r>
    </w:p>
    <w:p w14:paraId="0FFEE22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b/>
          <w:sz w:val="24"/>
          <w:szCs w:val="24"/>
        </w:rPr>
      </w:pPr>
    </w:p>
    <w:p w14:paraId="40358E9C" w14:textId="77777777" w:rsidR="00AC21A4" w:rsidRPr="005E1EB4" w:rsidRDefault="00AC21A4" w:rsidP="00AC21A4">
      <w:pPr>
        <w:spacing w:line="240" w:lineRule="auto"/>
        <w:jc w:val="both"/>
        <w:rPr>
          <w:rFonts w:ascii="Times New Roman" w:hAnsi="Times New Roman" w:cs="Times New Roman"/>
          <w:b/>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Personal Effects and Other Assets</w:t>
      </w:r>
    </w:p>
    <w:p w14:paraId="61ACDE39" w14:textId="56308538"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u w:val="single"/>
        </w:rPr>
        <w:t>Tangible Personal Property</w:t>
      </w:r>
      <w:r w:rsidRPr="005E1EB4">
        <w:rPr>
          <w:rFonts w:ascii="Times New Roman" w:hAnsi="Times New Roman" w:cs="Times New Roman"/>
          <w:sz w:val="24"/>
          <w:szCs w:val="24"/>
        </w:rPr>
        <w:t>.  All tangible personal property, which includes your clothing, furnishing, and other personal items are treated as transferred to your Living Trust by the Assignment document provided in your portfolio under the "</w:t>
      </w:r>
      <w:r w:rsidR="003E6F13">
        <w:rPr>
          <w:rFonts w:ascii="Times New Roman" w:hAnsi="Times New Roman" w:cs="Times New Roman"/>
          <w:sz w:val="24"/>
          <w:szCs w:val="24"/>
        </w:rPr>
        <w:t>Personal Property Transfers</w:t>
      </w:r>
      <w:r w:rsidRPr="005E1EB4">
        <w:rPr>
          <w:rFonts w:ascii="Times New Roman" w:hAnsi="Times New Roman" w:cs="Times New Roman"/>
          <w:sz w:val="24"/>
          <w:szCs w:val="24"/>
        </w:rPr>
        <w:t>" section.</w:t>
      </w:r>
    </w:p>
    <w:p w14:paraId="3FD60B98"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1187ACB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highlight w:val="yellow"/>
          <w:u w:val="single"/>
        </w:rPr>
        <w:t>Automobiles</w:t>
      </w:r>
      <w:r w:rsidRPr="005E1EB4">
        <w:rPr>
          <w:rFonts w:ascii="Times New Roman" w:hAnsi="Times New Roman" w:cs="Times New Roman"/>
          <w:sz w:val="24"/>
          <w:szCs w:val="24"/>
        </w:rPr>
        <w:t xml:space="preserve">.  It is </w:t>
      </w:r>
      <w:r w:rsidRPr="005E1EB4">
        <w:rPr>
          <w:rFonts w:ascii="Times New Roman" w:hAnsi="Times New Roman" w:cs="Times New Roman"/>
          <w:sz w:val="24"/>
          <w:szCs w:val="24"/>
          <w:highlight w:val="yellow"/>
        </w:rPr>
        <w:t>not</w:t>
      </w:r>
      <w:r w:rsidRPr="005E1EB4">
        <w:rPr>
          <w:rFonts w:ascii="Times New Roman" w:hAnsi="Times New Roman" w:cs="Times New Roman"/>
          <w:sz w:val="24"/>
          <w:szCs w:val="24"/>
        </w:rPr>
        <w:t xml:space="preserve"> necessary to transfer the title to your automobile or automobiles to your trust.  However, if you want to transfer the title of your automobile or automobiles to your Living Trust you should do this on your own.  Please see the Funding Instructions for transfer instructions.</w:t>
      </w:r>
    </w:p>
    <w:p w14:paraId="1CF9FB4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u w:val="single"/>
        </w:rPr>
        <w:t>Boats or Vessels</w:t>
      </w:r>
      <w:r w:rsidRPr="005E1EB4">
        <w:rPr>
          <w:rFonts w:ascii="Times New Roman" w:hAnsi="Times New Roman" w:cs="Times New Roman"/>
          <w:sz w:val="24"/>
          <w:szCs w:val="24"/>
        </w:rPr>
        <w:t>.  These assets should be transferred to your Living Trust.  You should do this on your own.  Please see the Funding Instructions for transfer instructions.</w:t>
      </w:r>
    </w:p>
    <w:p w14:paraId="3D29332C"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u w:val="single"/>
        </w:rPr>
        <w:t>Burial Plots</w:t>
      </w:r>
      <w:r w:rsidRPr="005E1EB4">
        <w:rPr>
          <w:rFonts w:ascii="Times New Roman" w:hAnsi="Times New Roman" w:cs="Times New Roman"/>
          <w:sz w:val="24"/>
          <w:szCs w:val="24"/>
        </w:rPr>
        <w:t>.  These assets should be transferred to your Living Trust if you intend any other person, other than the owners of record, to be buried in the plots, or alternatively, make sure you designate beneficiaries (your Trust or others) on your plots.  You should do this on your own.  Please see the Funding Instructions for transfer instructions.</w:t>
      </w:r>
    </w:p>
    <w:p w14:paraId="709D0628" w14:textId="6D9873BD" w:rsidR="00AC21A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0C9D01E4" w14:textId="012013AC" w:rsidR="00175FC5" w:rsidRPr="005E1EB4" w:rsidRDefault="00000000"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sdt>
        <w:sdtPr>
          <w:rPr>
            <w:szCs w:val="24"/>
          </w:rPr>
          <w:tag w:val="HD:1.185.0.0:0b84c787-5131-4a0f-a526-8fc8fd60b24d"/>
          <w:id w:val="86503940"/>
          <w:placeholder>
            <w:docPart w:val="B28C89CB025943758565D6855BAF72F9"/>
          </w:placeholder>
        </w:sdtPr>
        <w:sdtContent>
          <w:r w:rsidR="00175FC5" w:rsidRPr="00455F75">
            <w:rPr>
              <w:noProof/>
              <w:szCs w:val="24"/>
            </w:rPr>
            <w:t>[</w:t>
          </w:r>
          <w:r w:rsidR="00175FC5" w:rsidRPr="00455F75">
            <w:rPr>
              <w:noProof/>
              <w:color w:val="008000"/>
              <w:szCs w:val="24"/>
            </w:rPr>
            <w:t>IF BusOwner?</w:t>
          </w:r>
          <w:r w:rsidR="00175FC5" w:rsidRPr="00455F75">
            <w:rPr>
              <w:noProof/>
              <w:szCs w:val="24"/>
            </w:rPr>
            <w:t>]</w:t>
          </w:r>
        </w:sdtContent>
      </w:sdt>
    </w:p>
    <w:p w14:paraId="5302314E" w14:textId="77777777"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7a6f4f91-76b4-4bc6-b751-008b559f3750"/>
          <w:id w:val="-1530784379"/>
          <w:placeholder>
            <w:docPart w:val="C08F6A773A39416EAA99F41BB6D4522D"/>
          </w:placeholder>
        </w:sdtPr>
        <w:sdtContent>
          <w:r w:rsidR="00AC21A4">
            <w:rPr>
              <w:rFonts w:ascii="Times New Roman" w:hAnsi="Times New Roman" w:cs="Times New Roman"/>
              <w:noProof/>
              <w:sz w:val="24"/>
              <w:szCs w:val="24"/>
            </w:rPr>
            <w:t>[</w:t>
          </w:r>
          <w:r w:rsidR="00AC21A4" w:rsidRPr="00134B68">
            <w:rPr>
              <w:rFonts w:ascii="Times New Roman" w:hAnsi="Times New Roman" w:cs="Times New Roman"/>
              <w:noProof/>
              <w:color w:val="008000"/>
              <w:sz w:val="24"/>
              <w:szCs w:val="24"/>
            </w:rPr>
            <w:t>IF BusType = "Farm or Ranch Interest"</w:t>
          </w:r>
          <w:r w:rsidR="00AC21A4">
            <w:rPr>
              <w:rFonts w:ascii="Times New Roman" w:hAnsi="Times New Roman" w:cs="Times New Roman"/>
              <w:noProof/>
              <w:sz w:val="24"/>
              <w:szCs w:val="24"/>
            </w:rPr>
            <w:t>]</w:t>
          </w:r>
        </w:sdtContent>
      </w:sdt>
    </w:p>
    <w:p w14:paraId="162A5215" w14:textId="77777777" w:rsidR="00AC21A4" w:rsidRPr="005E1EB4" w:rsidRDefault="00AC21A4" w:rsidP="00AC21A4">
      <w:pPr>
        <w:spacing w:line="240" w:lineRule="auto"/>
        <w:jc w:val="both"/>
        <w:rPr>
          <w:rFonts w:ascii="Times New Roman" w:hAnsi="Times New Roman" w:cs="Times New Roman"/>
          <w:b/>
          <w:sz w:val="24"/>
          <w:szCs w:val="24"/>
        </w:rPr>
      </w:pPr>
      <w:r w:rsidRPr="005E1EB4">
        <w:rPr>
          <w:rFonts w:ascii="Times New Roman" w:hAnsi="Times New Roman" w:cs="Times New Roman"/>
          <w:sz w:val="24"/>
          <w:szCs w:val="24"/>
        </w:rPr>
        <w:sym w:font="Wingdings" w:char="F071"/>
      </w:r>
      <w:r w:rsidRPr="005E1EB4">
        <w:rPr>
          <w:rFonts w:ascii="Times New Roman" w:hAnsi="Times New Roman" w:cs="Times New Roman"/>
          <w:spacing w:val="-3"/>
          <w:sz w:val="24"/>
          <w:szCs w:val="24"/>
        </w:rPr>
        <w:tab/>
      </w:r>
      <w:r w:rsidRPr="005E1EB4">
        <w:rPr>
          <w:rFonts w:ascii="Times New Roman" w:hAnsi="Times New Roman" w:cs="Times New Roman"/>
          <w:b/>
          <w:sz w:val="24"/>
          <w:szCs w:val="24"/>
        </w:rPr>
        <w:t>Farm and Ranch Interests</w:t>
      </w:r>
    </w:p>
    <w:p w14:paraId="709BB3D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These assets should be transferred to your Living Trust with the assistance of the attorney for the farm or ranch.  You should contact that attorney on your own.</w:t>
      </w:r>
    </w:p>
    <w:p w14:paraId="204E17A5" w14:textId="77777777" w:rsidR="00AC21A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EEDC9C3" w14:textId="0CF1258C"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af12ff06-bdf8-486a-8a18-a2de323927e7"/>
          <w:id w:val="-1830824593"/>
          <w:placeholder>
            <w:docPart w:val="27BE0A59150449B1ABDF84D4F15AC7B3"/>
          </w:placeholder>
        </w:sdtPr>
        <w:sdtContent>
          <w:r w:rsidR="00AC21A4">
            <w:rPr>
              <w:rFonts w:ascii="Times New Roman" w:hAnsi="Times New Roman" w:cs="Times New Roman"/>
              <w:noProof/>
              <w:sz w:val="24"/>
              <w:szCs w:val="24"/>
            </w:rPr>
            <w:t>[</w:t>
          </w:r>
          <w:r w:rsidR="00AC21A4" w:rsidRPr="00134B68">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r w:rsidR="00175FC5" w:rsidRPr="00175FC5">
        <w:rPr>
          <w:rFonts w:ascii="Times New Roman" w:hAnsi="Times New Roman" w:cs="Times New Roman"/>
          <w:sz w:val="24"/>
          <w:szCs w:val="24"/>
        </w:rPr>
        <w:t xml:space="preserve"> </w:t>
      </w:r>
      <w:sdt>
        <w:sdtPr>
          <w:rPr>
            <w:rFonts w:ascii="Times New Roman" w:hAnsi="Times New Roman" w:cs="Times New Roman"/>
            <w:sz w:val="24"/>
            <w:szCs w:val="24"/>
          </w:rPr>
          <w:tag w:val="HD:1.185.0.0:5a25c766-5ebd-4fb7-a5d1-ab49f7e48273"/>
          <w:id w:val="49201404"/>
          <w:placeholder>
            <w:docPart w:val="66742D8C8E374269A1B0B4EF5C9C1D81"/>
          </w:placeholder>
        </w:sdtPr>
        <w:sdtContent>
          <w:r w:rsidR="00175FC5">
            <w:rPr>
              <w:rFonts w:ascii="Times New Roman" w:hAnsi="Times New Roman" w:cs="Times New Roman"/>
              <w:noProof/>
              <w:sz w:val="24"/>
              <w:szCs w:val="24"/>
            </w:rPr>
            <w:t>[</w:t>
          </w:r>
          <w:r w:rsidR="00175FC5" w:rsidRPr="00134B68">
            <w:rPr>
              <w:rFonts w:ascii="Times New Roman" w:hAnsi="Times New Roman" w:cs="Times New Roman"/>
              <w:noProof/>
              <w:color w:val="008000"/>
              <w:sz w:val="24"/>
              <w:szCs w:val="24"/>
            </w:rPr>
            <w:t>END IF</w:t>
          </w:r>
          <w:r w:rsidR="00175FC5">
            <w:rPr>
              <w:rFonts w:ascii="Times New Roman" w:hAnsi="Times New Roman" w:cs="Times New Roman"/>
              <w:noProof/>
              <w:sz w:val="24"/>
              <w:szCs w:val="24"/>
            </w:rPr>
            <w:t>]</w:t>
          </w:r>
        </w:sdtContent>
      </w:sdt>
    </w:p>
    <w:p w14:paraId="33624037" w14:textId="416A204B"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t xml:space="preserve">With respect to preparing your income tax return, </w:t>
      </w:r>
      <w:proofErr w:type="gramStart"/>
      <w:r w:rsidRPr="005E1EB4">
        <w:rPr>
          <w:rFonts w:ascii="Times New Roman" w:hAnsi="Times New Roman" w:cs="Times New Roman"/>
          <w:sz w:val="24"/>
          <w:szCs w:val="24"/>
        </w:rPr>
        <w:t>as long as</w:t>
      </w:r>
      <w:proofErr w:type="gramEnd"/>
      <w:r w:rsidRPr="005E1EB4">
        <w:rPr>
          <w:rFonts w:ascii="Times New Roman" w:hAnsi="Times New Roman" w:cs="Times New Roman"/>
          <w:sz w:val="24"/>
          <w:szCs w:val="24"/>
        </w:rPr>
        <w:t xml:space="preserve"> </w:t>
      </w:r>
      <w:r w:rsidR="00B060A4">
        <w:rPr>
          <w:rFonts w:ascii="Times New Roman" w:hAnsi="Times New Roman" w:cs="Times New Roman"/>
          <w:sz w:val="24"/>
          <w:szCs w:val="24"/>
        </w:rPr>
        <w:t>y</w:t>
      </w:r>
      <w:r w:rsidRPr="005E1EB4">
        <w:rPr>
          <w:rFonts w:ascii="Times New Roman" w:hAnsi="Times New Roman" w:cs="Times New Roman"/>
          <w:sz w:val="24"/>
          <w:szCs w:val="24"/>
        </w:rPr>
        <w:t xml:space="preserve">ou </w:t>
      </w:r>
      <w:r w:rsidR="00B060A4">
        <w:rPr>
          <w:rFonts w:ascii="Times New Roman" w:hAnsi="Times New Roman" w:cs="Times New Roman"/>
          <w:sz w:val="24"/>
          <w:szCs w:val="24"/>
        </w:rPr>
        <w:t>are</w:t>
      </w:r>
      <w:r w:rsidRPr="005E1EB4">
        <w:rPr>
          <w:rFonts w:ascii="Times New Roman" w:hAnsi="Times New Roman" w:cs="Times New Roman"/>
          <w:sz w:val="24"/>
          <w:szCs w:val="24"/>
        </w:rPr>
        <w:t xml:space="preserve"> acting as a trustee for your Living Trust, and </w:t>
      </w:r>
      <w:proofErr w:type="gramStart"/>
      <w:r w:rsidRPr="005E1EB4">
        <w:rPr>
          <w:rFonts w:ascii="Times New Roman" w:hAnsi="Times New Roman" w:cs="Times New Roman"/>
          <w:sz w:val="24"/>
          <w:szCs w:val="24"/>
        </w:rPr>
        <w:t>no</w:t>
      </w:r>
      <w:proofErr w:type="gramEnd"/>
      <w:r w:rsidRPr="005E1EB4">
        <w:rPr>
          <w:rFonts w:ascii="Times New Roman" w:hAnsi="Times New Roman" w:cs="Times New Roman"/>
          <w:sz w:val="24"/>
          <w:szCs w:val="24"/>
        </w:rPr>
        <w:t xml:space="preserve"> </w:t>
      </w:r>
      <w:proofErr w:type="gramStart"/>
      <w:r w:rsidRPr="005E1EB4">
        <w:rPr>
          <w:rFonts w:ascii="Times New Roman" w:hAnsi="Times New Roman" w:cs="Times New Roman"/>
          <w:sz w:val="24"/>
          <w:szCs w:val="24"/>
        </w:rPr>
        <w:t>non U.S.</w:t>
      </w:r>
      <w:proofErr w:type="gramEnd"/>
      <w:r w:rsidRPr="005E1EB4">
        <w:rPr>
          <w:rFonts w:ascii="Times New Roman" w:hAnsi="Times New Roman" w:cs="Times New Roman"/>
          <w:sz w:val="24"/>
          <w:szCs w:val="24"/>
        </w:rPr>
        <w:t xml:space="preserve"> assets are held in the trust, then no federal or state fiduciary </w:t>
      </w:r>
      <w:r w:rsidRPr="005E1EB4">
        <w:rPr>
          <w:rFonts w:ascii="Times New Roman" w:hAnsi="Times New Roman" w:cs="Times New Roman"/>
          <w:sz w:val="24"/>
          <w:szCs w:val="24"/>
        </w:rPr>
        <w:lastRenderedPageBreak/>
        <w:t xml:space="preserve">income tax returns need be filed.  </w:t>
      </w:r>
      <w:r w:rsidRPr="005E1EB4">
        <w:rPr>
          <w:rFonts w:ascii="Times New Roman" w:hAnsi="Times New Roman" w:cs="Times New Roman"/>
          <w:sz w:val="24"/>
          <w:szCs w:val="24"/>
          <w:highlight w:val="yellow"/>
        </w:rPr>
        <w:t xml:space="preserve">Continue to report </w:t>
      </w:r>
      <w:proofErr w:type="gramStart"/>
      <w:r w:rsidRPr="005E1EB4">
        <w:rPr>
          <w:rFonts w:ascii="Times New Roman" w:hAnsi="Times New Roman" w:cs="Times New Roman"/>
          <w:sz w:val="24"/>
          <w:szCs w:val="24"/>
          <w:highlight w:val="yellow"/>
        </w:rPr>
        <w:t>all of</w:t>
      </w:r>
      <w:proofErr w:type="gramEnd"/>
      <w:r w:rsidRPr="005E1EB4">
        <w:rPr>
          <w:rFonts w:ascii="Times New Roman" w:hAnsi="Times New Roman" w:cs="Times New Roman"/>
          <w:sz w:val="24"/>
          <w:szCs w:val="24"/>
          <w:highlight w:val="yellow"/>
        </w:rPr>
        <w:t xml:space="preserve"> your income and deductions on your income tax return, using your social security number.  </w:t>
      </w:r>
    </w:p>
    <w:p w14:paraId="5B4659EB" w14:textId="77777777"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2ddcf638-4cdf-445b-b266-a35633520fb3"/>
          <w:id w:val="-1295910525"/>
          <w:placeholder>
            <w:docPart w:val="EE60DBC47F66401CA97B3A90B65FB803"/>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p>
    <w:p w14:paraId="34F46157" w14:textId="77777777"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ab09f366-a654-43d7-8aeb-2adac0009478"/>
          <w:id w:val="-454092849"/>
          <w:placeholder>
            <w:docPart w:val="F0250000356042F18D48C16FFBF5E9AC"/>
          </w:placeholder>
        </w:sdtPr>
        <w:sdtContent>
          <w:r w:rsidR="00AC21A4">
            <w:rPr>
              <w:rFonts w:ascii="Times New Roman" w:hAnsi="Times New Roman" w:cs="Times New Roman"/>
              <w:noProof/>
              <w:sz w:val="24"/>
              <w:szCs w:val="24"/>
            </w:rPr>
            <w:t>[</w:t>
          </w:r>
          <w:r w:rsidR="00AC21A4" w:rsidRPr="005E1EB4">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p>
    <w:p w14:paraId="2997C861" w14:textId="42D30C6C"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t xml:space="preserve">In the future, these documents should be modified to reflect changed circumstances not considered (i.e., children, changes in marital status, changes in assets, changes in how title is held to assets, changes in intended beneficiaries, changes in intended </w:t>
      </w:r>
      <w:sdt>
        <w:sdtPr>
          <w:rPr>
            <w:rFonts w:ascii="Times New Roman" w:hAnsi="Times New Roman" w:cs="Times New Roman"/>
            <w:sz w:val="24"/>
            <w:szCs w:val="24"/>
          </w:rPr>
          <w:tag w:val="HD:1.190.0.0:85c026af-61ed-421b-b6bc-844a67944b6f"/>
          <w:id w:val="-909080048"/>
          <w:placeholder>
            <w:docPart w:val="306B101F99A9464F9FE93706FA873229"/>
          </w:placeholder>
        </w:sdtPr>
        <w:sdtContent>
          <w:r w:rsidR="0061173B">
            <w:rPr>
              <w:rFonts w:ascii="Times New Roman" w:hAnsi="Times New Roman" w:cs="Times New Roman"/>
              <w:noProof/>
              <w:sz w:val="24"/>
              <w:szCs w:val="24"/>
            </w:rPr>
            <w:t>[</w:t>
          </w:r>
          <w:r w:rsidR="0061173B" w:rsidRPr="0061173B">
            <w:rPr>
              <w:rFonts w:ascii="Times New Roman" w:hAnsi="Times New Roman" w:cs="Times New Roman"/>
              <w:noProof/>
              <w:color w:val="0000FF"/>
              <w:sz w:val="24"/>
              <w:szCs w:val="24"/>
            </w:rPr>
            <w:t>PRtitle:like this</w:t>
          </w:r>
          <w:r w:rsidR="0061173B">
            <w:rPr>
              <w:rFonts w:ascii="Times New Roman" w:hAnsi="Times New Roman" w:cs="Times New Roman"/>
              <w:noProof/>
              <w:sz w:val="24"/>
              <w:szCs w:val="24"/>
            </w:rPr>
            <w:t>]</w:t>
          </w:r>
        </w:sdtContent>
      </w:sdt>
      <w:r w:rsidRPr="005E1EB4">
        <w:rPr>
          <w:rFonts w:ascii="Times New Roman" w:hAnsi="Times New Roman" w:cs="Times New Roman"/>
          <w:sz w:val="24"/>
          <w:szCs w:val="24"/>
        </w:rPr>
        <w:t xml:space="preserve">, guardian or trustee, changes in the law, etc.).  Please notify me of any pertinent changes so that I may update your files and perhaps recommend whether modification of your estate plan is advisable.  </w:t>
      </w:r>
    </w:p>
    <w:p w14:paraId="73E4CBCC" w14:textId="0E4902F4"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t>I appreciate the opportunity to have assisted you in planning your estate and to further assist you in other related areas.   If you have any questions regarding the enclosed, or if you have friends or relatives who are interested in protecting their estates with a Living Trust, please contact our office.</w:t>
      </w:r>
    </w:p>
    <w:p w14:paraId="2B6B401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C86198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r>
      <w:r w:rsidRPr="005E1EB4">
        <w:rPr>
          <w:rFonts w:ascii="Times New Roman" w:hAnsi="Times New Roman" w:cs="Times New Roman"/>
          <w:sz w:val="24"/>
          <w:szCs w:val="24"/>
        </w:rPr>
        <w:tab/>
      </w:r>
      <w:r w:rsidRPr="005E1EB4">
        <w:rPr>
          <w:rFonts w:ascii="Times New Roman" w:hAnsi="Times New Roman" w:cs="Times New Roman"/>
          <w:sz w:val="24"/>
          <w:szCs w:val="24"/>
        </w:rPr>
        <w:tab/>
      </w:r>
      <w:r w:rsidRPr="005E1EB4">
        <w:rPr>
          <w:rFonts w:ascii="Times New Roman" w:hAnsi="Times New Roman" w:cs="Times New Roman"/>
          <w:sz w:val="24"/>
          <w:szCs w:val="24"/>
        </w:rPr>
        <w:tab/>
      </w:r>
      <w:r w:rsidRPr="005E1EB4">
        <w:rPr>
          <w:rFonts w:ascii="Times New Roman" w:hAnsi="Times New Roman" w:cs="Times New Roman"/>
          <w:sz w:val="24"/>
          <w:szCs w:val="24"/>
        </w:rPr>
        <w:tab/>
        <w:t>Sincerely,</w:t>
      </w:r>
    </w:p>
    <w:p w14:paraId="4F8F31B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372AD6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173B25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ab/>
      </w:r>
      <w:r w:rsidRPr="005E1EB4">
        <w:rPr>
          <w:rFonts w:ascii="Times New Roman" w:hAnsi="Times New Roman" w:cs="Times New Roman"/>
          <w:sz w:val="24"/>
          <w:szCs w:val="24"/>
        </w:rPr>
        <w:tab/>
      </w:r>
      <w:r w:rsidRPr="005E1EB4">
        <w:rPr>
          <w:rFonts w:ascii="Times New Roman" w:hAnsi="Times New Roman" w:cs="Times New Roman"/>
          <w:sz w:val="24"/>
          <w:szCs w:val="24"/>
        </w:rPr>
        <w:tab/>
      </w:r>
      <w:r w:rsidRPr="005E1EB4">
        <w:rPr>
          <w:rFonts w:ascii="Times New Roman" w:hAnsi="Times New Roman" w:cs="Times New Roman"/>
          <w:sz w:val="24"/>
          <w:szCs w:val="24"/>
        </w:rPr>
        <w:tab/>
      </w:r>
      <w:r w:rsidRPr="005E1EB4">
        <w:rPr>
          <w:rFonts w:ascii="Times New Roman" w:hAnsi="Times New Roman" w:cs="Times New Roman"/>
          <w:sz w:val="24"/>
          <w:szCs w:val="24"/>
        </w:rPr>
        <w:tab/>
      </w:r>
      <w:sdt>
        <w:sdtPr>
          <w:rPr>
            <w:rFonts w:ascii="Times New Roman" w:hAnsi="Times New Roman" w:cs="Times New Roman"/>
            <w:sz w:val="24"/>
            <w:szCs w:val="24"/>
          </w:rPr>
          <w:tag w:val="HD:1.185.0.0:6eb0e19e-5065-4e0a-a450-df4b6e10aa89"/>
          <w:id w:val="1892533217"/>
          <w:placeholder>
            <w:docPart w:val="180F9BC814274E9A9C7193A2D665D7B3"/>
          </w:placeholder>
        </w:sdtPr>
        <w:sdtContent>
          <w:r>
            <w:rPr>
              <w:rFonts w:ascii="Times New Roman" w:hAnsi="Times New Roman" w:cs="Times New Roman"/>
              <w:noProof/>
              <w:sz w:val="24"/>
              <w:szCs w:val="24"/>
            </w:rPr>
            <w:t>[</w:t>
          </w:r>
          <w:r w:rsidRPr="00134B68">
            <w:rPr>
              <w:rFonts w:ascii="Times New Roman" w:hAnsi="Times New Roman" w:cs="Times New Roman"/>
              <w:noProof/>
              <w:color w:val="0000FF"/>
              <w:sz w:val="24"/>
              <w:szCs w:val="24"/>
            </w:rPr>
            <w:t>ResponsibleAttorney</w:t>
          </w:r>
          <w:r>
            <w:rPr>
              <w:rFonts w:ascii="Times New Roman" w:hAnsi="Times New Roman" w:cs="Times New Roman"/>
              <w:noProof/>
              <w:sz w:val="24"/>
              <w:szCs w:val="24"/>
            </w:rPr>
            <w:t>]</w:t>
          </w:r>
        </w:sdtContent>
      </w:sdt>
    </w:p>
    <w:p w14:paraId="6E8DB6F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DB09870" w14:textId="198B6912" w:rsidR="00AC21A4" w:rsidRPr="005E1EB4"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jc w:val="both"/>
        <w:rPr>
          <w:rFonts w:ascii="Times New Roman" w:hAnsi="Times New Roman" w:cs="Times New Roman"/>
          <w:sz w:val="24"/>
          <w:szCs w:val="24"/>
        </w:rPr>
      </w:pPr>
      <w:sdt>
        <w:sdtPr>
          <w:rPr>
            <w:rFonts w:ascii="Times New Roman" w:hAnsi="Times New Roman" w:cs="Times New Roman"/>
            <w:sz w:val="24"/>
            <w:szCs w:val="24"/>
          </w:rPr>
          <w:tag w:val="HD:1.190.0.0:b5f7368e-39ce-4d85-8855-9d1e7299b468"/>
          <w:id w:val="1081332740"/>
          <w:placeholder>
            <w:docPart w:val="3030FEED94484E56964E65B213758930"/>
          </w:placeholder>
        </w:sdtPr>
        <w:sdtContent>
          <w:r w:rsidR="001B6B67">
            <w:rPr>
              <w:rFonts w:ascii="Times New Roman" w:hAnsi="Times New Roman" w:cs="Times New Roman"/>
              <w:noProof/>
              <w:sz w:val="24"/>
              <w:szCs w:val="24"/>
            </w:rPr>
            <w:t>[</w:t>
          </w:r>
          <w:r w:rsidR="001B6B67" w:rsidRPr="001B6B67">
            <w:rPr>
              <w:rFonts w:ascii="Times New Roman" w:hAnsi="Times New Roman" w:cs="Times New Roman"/>
              <w:noProof/>
              <w:color w:val="0000FF"/>
              <w:sz w:val="24"/>
              <w:szCs w:val="24"/>
            </w:rPr>
            <w:t>ResponsibleAttorney.Initials:LIKE THIS</w:t>
          </w:r>
          <w:r w:rsidR="001B6B67">
            <w:rPr>
              <w:rFonts w:ascii="Times New Roman" w:hAnsi="Times New Roman" w:cs="Times New Roman"/>
              <w:noProof/>
              <w:sz w:val="24"/>
              <w:szCs w:val="24"/>
            </w:rPr>
            <w:t>]</w:t>
          </w:r>
        </w:sdtContent>
      </w:sdt>
      <w:r w:rsidR="00AC21A4" w:rsidRPr="005E1EB4">
        <w:rPr>
          <w:rFonts w:ascii="Times New Roman" w:hAnsi="Times New Roman" w:cs="Times New Roman"/>
          <w:sz w:val="24"/>
          <w:szCs w:val="24"/>
        </w:rPr>
        <w:t>:pc</w:t>
      </w:r>
    </w:p>
    <w:p w14:paraId="0AD4ECD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Enclosures</w:t>
      </w:r>
    </w:p>
    <w:p w14:paraId="258D9F2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51FB931" w14:textId="77777777" w:rsidR="00AC21A4" w:rsidRPr="005E1EB4" w:rsidRDefault="00AC21A4" w:rsidP="00AC21A4">
      <w:pPr>
        <w:tabs>
          <w:tab w:val="left" w:pos="0"/>
          <w:tab w:val="center" w:pos="4680"/>
          <w:tab w:val="left" w:pos="5040"/>
        </w:tabs>
        <w:suppressAutoHyphens/>
        <w:spacing w:line="240" w:lineRule="auto"/>
        <w:jc w:val="both"/>
        <w:rPr>
          <w:rFonts w:ascii="Times New Roman" w:hAnsi="Times New Roman" w:cs="Times New Roman"/>
          <w:sz w:val="24"/>
          <w:szCs w:val="24"/>
        </w:rPr>
      </w:pPr>
      <w:r w:rsidRPr="005E1EB4">
        <w:rPr>
          <w:rFonts w:ascii="Times New Roman" w:hAnsi="Times New Roman" w:cs="Times New Roman"/>
          <w:b/>
          <w:sz w:val="24"/>
          <w:szCs w:val="24"/>
        </w:rPr>
        <w:tab/>
        <w:t>RECEIPT AND ACKNOWLEDGEMENT</w:t>
      </w:r>
    </w:p>
    <w:p w14:paraId="6D1069B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9B44DF3" w14:textId="41589E2B" w:rsidR="00AC21A4" w:rsidRPr="005E1EB4" w:rsidRDefault="00B060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rPr>
          <w:rFonts w:ascii="Times New Roman" w:hAnsi="Times New Roman" w:cs="Times New Roman"/>
          <w:sz w:val="24"/>
          <w:szCs w:val="24"/>
        </w:rPr>
        <w:t>I</w:t>
      </w:r>
      <w:r w:rsidR="00AC21A4" w:rsidRPr="005E1EB4">
        <w:rPr>
          <w:rFonts w:ascii="Times New Roman" w:hAnsi="Times New Roman" w:cs="Times New Roman"/>
          <w:sz w:val="24"/>
          <w:szCs w:val="24"/>
        </w:rPr>
        <w:t xml:space="preserve"> hereby acknowledge that </w:t>
      </w:r>
      <w:r>
        <w:rPr>
          <w:rFonts w:ascii="Times New Roman" w:hAnsi="Times New Roman" w:cs="Times New Roman"/>
          <w:sz w:val="24"/>
          <w:szCs w:val="24"/>
        </w:rPr>
        <w:t>I</w:t>
      </w:r>
      <w:r w:rsidR="00AC21A4" w:rsidRPr="005E1EB4">
        <w:rPr>
          <w:rFonts w:ascii="Times New Roman" w:hAnsi="Times New Roman" w:cs="Times New Roman"/>
          <w:sz w:val="24"/>
          <w:szCs w:val="24"/>
        </w:rPr>
        <w:t xml:space="preserve"> have read the above and that </w:t>
      </w:r>
      <w:r>
        <w:rPr>
          <w:rFonts w:ascii="Times New Roman" w:hAnsi="Times New Roman" w:cs="Times New Roman"/>
          <w:sz w:val="24"/>
          <w:szCs w:val="24"/>
        </w:rPr>
        <w:t>I</w:t>
      </w:r>
      <w:r w:rsidR="00AC21A4" w:rsidRPr="005E1EB4">
        <w:rPr>
          <w:rFonts w:ascii="Times New Roman" w:hAnsi="Times New Roman" w:cs="Times New Roman"/>
          <w:sz w:val="24"/>
          <w:szCs w:val="24"/>
        </w:rPr>
        <w:t xml:space="preserve"> understand its meaning</w:t>
      </w:r>
      <w:sdt>
        <w:sdtPr>
          <w:rPr>
            <w:rFonts w:ascii="Times New Roman" w:hAnsi="Times New Roman" w:cs="Times New Roman"/>
            <w:sz w:val="24"/>
            <w:szCs w:val="24"/>
          </w:rPr>
          <w:tag w:val="HD:1.185.0.0:2dc455ce-674f-4be4-8657-32b771f08f2d"/>
          <w:id w:val="-546530299"/>
          <w:placeholder>
            <w:docPart w:val="58FCBBE23AEE4C91A8FC416EF532B50D"/>
          </w:placeholder>
        </w:sdtPr>
        <w:sdtContent>
          <w:r w:rsidR="00AC21A4">
            <w:rPr>
              <w:rFonts w:ascii="Times New Roman" w:hAnsi="Times New Roman" w:cs="Times New Roman"/>
              <w:noProof/>
              <w:sz w:val="24"/>
              <w:szCs w:val="24"/>
            </w:rPr>
            <w:t>[</w:t>
          </w:r>
          <w:r w:rsidR="00AC21A4" w:rsidRPr="00410353">
            <w:rPr>
              <w:rFonts w:ascii="Times New Roman" w:hAnsi="Times New Roman" w:cs="Times New Roman"/>
              <w:noProof/>
              <w:color w:val="008000"/>
              <w:sz w:val="24"/>
              <w:szCs w:val="24"/>
            </w:rPr>
            <w:t>IF EPTypeTrust?</w:t>
          </w:r>
          <w:r w:rsidR="00AC21A4">
            <w:rPr>
              <w:rFonts w:ascii="Times New Roman" w:hAnsi="Times New Roman" w:cs="Times New Roman"/>
              <w:noProof/>
              <w:sz w:val="24"/>
              <w:szCs w:val="24"/>
            </w:rPr>
            <w:t>]</w:t>
          </w:r>
        </w:sdtContent>
      </w:sdt>
      <w:r w:rsidR="00AC21A4" w:rsidRPr="005E1EB4">
        <w:rPr>
          <w:rFonts w:ascii="Times New Roman" w:hAnsi="Times New Roman" w:cs="Times New Roman"/>
          <w:sz w:val="24"/>
          <w:szCs w:val="24"/>
        </w:rPr>
        <w:t xml:space="preserve"> and that </w:t>
      </w:r>
      <w:r>
        <w:rPr>
          <w:rFonts w:ascii="Times New Roman" w:hAnsi="Times New Roman" w:cs="Times New Roman"/>
          <w:sz w:val="24"/>
          <w:szCs w:val="24"/>
        </w:rPr>
        <w:t>I</w:t>
      </w:r>
      <w:r w:rsidR="00AC21A4" w:rsidRPr="005E1EB4">
        <w:rPr>
          <w:rFonts w:ascii="Times New Roman" w:hAnsi="Times New Roman" w:cs="Times New Roman"/>
          <w:sz w:val="24"/>
          <w:szCs w:val="24"/>
        </w:rPr>
        <w:t xml:space="preserve"> </w:t>
      </w:r>
      <w:r>
        <w:rPr>
          <w:rFonts w:ascii="Times New Roman" w:hAnsi="Times New Roman" w:cs="Times New Roman"/>
          <w:sz w:val="24"/>
          <w:szCs w:val="24"/>
        </w:rPr>
        <w:t>am</w:t>
      </w:r>
      <w:r w:rsidR="00AC21A4" w:rsidRPr="005E1EB4">
        <w:rPr>
          <w:rFonts w:ascii="Times New Roman" w:hAnsi="Times New Roman" w:cs="Times New Roman"/>
          <w:sz w:val="24"/>
          <w:szCs w:val="24"/>
        </w:rPr>
        <w:t xml:space="preserve"> personally responsible for retitling all other assets to the name of </w:t>
      </w:r>
      <w:r>
        <w:rPr>
          <w:rFonts w:ascii="Times New Roman" w:hAnsi="Times New Roman" w:cs="Times New Roman"/>
          <w:sz w:val="24"/>
          <w:szCs w:val="24"/>
        </w:rPr>
        <w:t>my</w:t>
      </w:r>
      <w:r w:rsidR="00AC21A4" w:rsidRPr="005E1EB4">
        <w:rPr>
          <w:rFonts w:ascii="Times New Roman" w:hAnsi="Times New Roman" w:cs="Times New Roman"/>
          <w:sz w:val="24"/>
          <w:szCs w:val="24"/>
        </w:rPr>
        <w:t xml:space="preserve"> Living Trust</w:t>
      </w:r>
      <w:sdt>
        <w:sdtPr>
          <w:rPr>
            <w:rFonts w:ascii="Times New Roman" w:hAnsi="Times New Roman" w:cs="Times New Roman"/>
            <w:sz w:val="24"/>
            <w:szCs w:val="24"/>
          </w:rPr>
          <w:tag w:val="HD:1.185.0.0:c5b5926b-7b72-43d9-ba57-e1c20e0faf0c"/>
          <w:id w:val="-1153138112"/>
          <w:placeholder>
            <w:docPart w:val="49E1CF6C33F34268B3A5ECD0EA6ECC1E"/>
          </w:placeholder>
        </w:sdtPr>
        <w:sdtContent>
          <w:r w:rsidR="00AC21A4">
            <w:rPr>
              <w:rFonts w:ascii="Times New Roman" w:hAnsi="Times New Roman" w:cs="Times New Roman"/>
              <w:noProof/>
              <w:sz w:val="24"/>
              <w:szCs w:val="24"/>
            </w:rPr>
            <w:t>[</w:t>
          </w:r>
          <w:r w:rsidR="00AC21A4" w:rsidRPr="00410353">
            <w:rPr>
              <w:rFonts w:ascii="Times New Roman" w:hAnsi="Times New Roman" w:cs="Times New Roman"/>
              <w:noProof/>
              <w:color w:val="008000"/>
              <w:sz w:val="24"/>
              <w:szCs w:val="24"/>
            </w:rPr>
            <w:t>END IF</w:t>
          </w:r>
          <w:r w:rsidR="00AC21A4">
            <w:rPr>
              <w:rFonts w:ascii="Times New Roman" w:hAnsi="Times New Roman" w:cs="Times New Roman"/>
              <w:noProof/>
              <w:sz w:val="24"/>
              <w:szCs w:val="24"/>
            </w:rPr>
            <w:t>]</w:t>
          </w:r>
        </w:sdtContent>
      </w:sdt>
      <w:r w:rsidR="00AC21A4" w:rsidRPr="005E1EB4">
        <w:rPr>
          <w:rFonts w:ascii="Times New Roman" w:hAnsi="Times New Roman" w:cs="Times New Roman"/>
          <w:sz w:val="24"/>
          <w:szCs w:val="24"/>
        </w:rPr>
        <w:t xml:space="preserve">.  Further, </w:t>
      </w:r>
      <w:r>
        <w:rPr>
          <w:rFonts w:ascii="Times New Roman" w:hAnsi="Times New Roman" w:cs="Times New Roman"/>
          <w:sz w:val="24"/>
          <w:szCs w:val="24"/>
        </w:rPr>
        <w:t>I</w:t>
      </w:r>
      <w:r w:rsidR="00AC21A4" w:rsidRPr="005E1EB4">
        <w:rPr>
          <w:rFonts w:ascii="Times New Roman" w:hAnsi="Times New Roman" w:cs="Times New Roman"/>
          <w:sz w:val="24"/>
          <w:szCs w:val="24"/>
        </w:rPr>
        <w:t xml:space="preserve"> acknowledge receipt of the aforementioned documents listed in this letter.</w:t>
      </w:r>
    </w:p>
    <w:p w14:paraId="051F2D3C"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rPr>
          <w:rFonts w:ascii="Times New Roman" w:hAnsi="Times New Roman" w:cs="Times New Roman"/>
          <w:sz w:val="24"/>
          <w:szCs w:val="24"/>
        </w:rPr>
      </w:pPr>
    </w:p>
    <w:p w14:paraId="181714FD" w14:textId="77777777" w:rsidR="00AC21A4" w:rsidRPr="005E1EB4" w:rsidRDefault="00AC21A4" w:rsidP="00AC21A4">
      <w:pPr>
        <w:pStyle w:val="EndnoteText"/>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488CFE9C"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64107233" w14:textId="77777777" w:rsidR="00AC21A4" w:rsidRPr="000E42CF" w:rsidRDefault="00AC21A4" w:rsidP="00AC21A4">
      <w:pPr>
        <w:tabs>
          <w:tab w:val="left" w:pos="3600"/>
          <w:tab w:val="left" w:pos="6480"/>
          <w:tab w:val="left" w:pos="9360"/>
        </w:tabs>
        <w:suppressAutoHyphens/>
        <w:spacing w:after="0" w:line="240" w:lineRule="auto"/>
        <w:rPr>
          <w:rFonts w:ascii="Times New Roman" w:hAnsi="Times New Roman" w:cs="Times New Roman"/>
          <w:sz w:val="24"/>
          <w:szCs w:val="24"/>
          <w:u w:val="single"/>
        </w:rPr>
      </w:pPr>
      <w:r w:rsidRPr="005E1EB4">
        <w:rPr>
          <w:rFonts w:ascii="Times New Roman" w:hAnsi="Times New Roman" w:cs="Times New Roman"/>
          <w:sz w:val="24"/>
          <w:szCs w:val="24"/>
          <w:u w:val="single"/>
        </w:rPr>
        <w:tab/>
      </w:r>
      <w:r w:rsidRPr="005E1EB4">
        <w:rPr>
          <w:rFonts w:ascii="Times New Roman" w:hAnsi="Times New Roman" w:cs="Times New Roman"/>
          <w:sz w:val="24"/>
          <w:szCs w:val="24"/>
        </w:rPr>
        <w:tab/>
      </w:r>
      <w:sdt>
        <w:sdtPr>
          <w:rPr>
            <w:rFonts w:ascii="Times New Roman" w:hAnsi="Times New Roman" w:cs="Times New Roman"/>
            <w:sz w:val="24"/>
            <w:szCs w:val="24"/>
            <w:u w:val="single"/>
          </w:rPr>
          <w:tag w:val="HD:1.185.0.0:ea3cd351-8f3e-4ca6-9f48-d4ad63a62f6b"/>
          <w:id w:val="803743139"/>
          <w:placeholder>
            <w:docPart w:val="8EE67816BA004815AE9B3CA5487CC88F"/>
          </w:placeholder>
        </w:sdtPr>
        <w:sdtContent>
          <w:r w:rsidRPr="000E42CF">
            <w:rPr>
              <w:rFonts w:ascii="Times New Roman" w:hAnsi="Times New Roman" w:cs="Times New Roman"/>
              <w:noProof/>
              <w:sz w:val="24"/>
              <w:szCs w:val="24"/>
              <w:u w:val="single"/>
            </w:rPr>
            <w:t>[</w:t>
          </w:r>
          <w:r w:rsidRPr="000E42CF">
            <w:rPr>
              <w:rFonts w:ascii="Times New Roman" w:hAnsi="Times New Roman" w:cs="Times New Roman"/>
              <w:noProof/>
              <w:color w:val="0000FF"/>
              <w:sz w:val="24"/>
              <w:szCs w:val="24"/>
              <w:u w:val="single"/>
            </w:rPr>
            <w:t>SigningDate</w:t>
          </w:r>
          <w:r w:rsidRPr="000E42CF">
            <w:rPr>
              <w:rFonts w:ascii="Times New Roman" w:hAnsi="Times New Roman" w:cs="Times New Roman"/>
              <w:noProof/>
              <w:sz w:val="24"/>
              <w:szCs w:val="24"/>
              <w:u w:val="single"/>
            </w:rPr>
            <w:t>]</w:t>
          </w:r>
        </w:sdtContent>
      </w:sdt>
    </w:p>
    <w:p w14:paraId="65F9EBF6" w14:textId="3B7860FB" w:rsidR="00AC21A4" w:rsidRPr="005E1EB4" w:rsidRDefault="00000000" w:rsidP="00AC21A4">
      <w:pPr>
        <w:tabs>
          <w:tab w:val="left" w:pos="3600"/>
          <w:tab w:val="left" w:pos="6480"/>
          <w:tab w:val="left" w:pos="936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5.0.0:3ea98e18-200b-4ecd-ac24-bcd47e663529"/>
          <w:id w:val="-982854212"/>
          <w:placeholder>
            <w:docPart w:val="AD013146933A4055A7355176207ADE36"/>
          </w:placeholder>
        </w:sdtPr>
        <w:sdtContent>
          <w:r w:rsidR="00AC21A4">
            <w:rPr>
              <w:rFonts w:ascii="Times New Roman" w:hAnsi="Times New Roman" w:cs="Times New Roman"/>
              <w:noProof/>
              <w:sz w:val="24"/>
              <w:szCs w:val="24"/>
            </w:rPr>
            <w:t>[</w:t>
          </w:r>
          <w:r w:rsidR="00C91E3F">
            <w:rPr>
              <w:rFonts w:ascii="Times New Roman" w:hAnsi="Times New Roman" w:cs="Times New Roman"/>
              <w:noProof/>
              <w:color w:val="0000FF"/>
              <w:sz w:val="24"/>
              <w:szCs w:val="24"/>
            </w:rPr>
            <w:t>PrimaryNameSigningUse</w:t>
          </w:r>
          <w:r w:rsidR="00AC21A4">
            <w:rPr>
              <w:rFonts w:ascii="Times New Roman" w:hAnsi="Times New Roman" w:cs="Times New Roman"/>
              <w:noProof/>
              <w:sz w:val="24"/>
              <w:szCs w:val="24"/>
            </w:rPr>
            <w:t>]</w:t>
          </w:r>
        </w:sdtContent>
      </w:sdt>
      <w:r w:rsidR="00AC21A4" w:rsidRPr="005E1EB4">
        <w:rPr>
          <w:rFonts w:ascii="Times New Roman" w:hAnsi="Times New Roman" w:cs="Times New Roman"/>
          <w:sz w:val="24"/>
          <w:szCs w:val="24"/>
        </w:rPr>
        <w:tab/>
      </w:r>
      <w:r w:rsidR="00AC21A4" w:rsidRPr="005E1EB4">
        <w:rPr>
          <w:rFonts w:ascii="Times New Roman" w:hAnsi="Times New Roman" w:cs="Times New Roman"/>
          <w:sz w:val="24"/>
          <w:szCs w:val="24"/>
        </w:rPr>
        <w:tab/>
        <w:t>DATED</w:t>
      </w:r>
    </w:p>
    <w:p w14:paraId="3FDE299D" w14:textId="77777777" w:rsidR="00AC21A4" w:rsidRPr="005E1EB4" w:rsidRDefault="00AC21A4" w:rsidP="00AC21A4">
      <w:pPr>
        <w:tabs>
          <w:tab w:val="left" w:pos="3600"/>
          <w:tab w:val="left" w:pos="6480"/>
          <w:tab w:val="left" w:pos="9360"/>
        </w:tabs>
        <w:suppressAutoHyphens/>
        <w:spacing w:after="0" w:line="240" w:lineRule="auto"/>
        <w:rPr>
          <w:rFonts w:ascii="Times New Roman" w:hAnsi="Times New Roman" w:cs="Times New Roman"/>
          <w:sz w:val="24"/>
          <w:szCs w:val="24"/>
        </w:rPr>
      </w:pPr>
    </w:p>
    <w:p w14:paraId="36C13727" w14:textId="245CB4AC" w:rsidR="00AC21A4" w:rsidRPr="005E1EB4" w:rsidRDefault="00AC21A4" w:rsidP="00AC21A4">
      <w:pPr>
        <w:tabs>
          <w:tab w:val="left" w:pos="3600"/>
          <w:tab w:val="left" w:pos="6480"/>
          <w:tab w:val="left" w:pos="9360"/>
        </w:tabs>
        <w:suppressAutoHyphens/>
        <w:spacing w:after="0" w:line="240" w:lineRule="auto"/>
        <w:rPr>
          <w:rFonts w:ascii="Times New Roman" w:hAnsi="Times New Roman" w:cs="Times New Roman"/>
          <w:sz w:val="24"/>
          <w:szCs w:val="24"/>
        </w:rPr>
      </w:pPr>
      <w:bookmarkStart w:id="14" w:name="lend"/>
      <w:bookmarkEnd w:id="14"/>
    </w:p>
    <w:p w14:paraId="2307BBEB" w14:textId="1EBBA3BB" w:rsidR="00243FFB" w:rsidRDefault="00243FFB" w:rsidP="00AC21A4">
      <w:pPr>
        <w:autoSpaceDE w:val="0"/>
        <w:autoSpaceDN w:val="0"/>
        <w:adjustRightInd w:val="0"/>
        <w:spacing w:after="0" w:line="240" w:lineRule="auto"/>
        <w:jc w:val="both"/>
        <w:rPr>
          <w:rFonts w:ascii="Times New Roman" w:hAnsi="Times New Roman" w:cs="Times New Roman"/>
          <w:sz w:val="24"/>
          <w:szCs w:val="24"/>
        </w:rPr>
        <w:sectPr w:rsidR="00243FFB" w:rsidSect="00F70B9F">
          <w:pgSz w:w="12240" w:h="15840"/>
          <w:pgMar w:top="1440" w:right="1440" w:bottom="1440" w:left="1440" w:header="432" w:footer="864" w:gutter="0"/>
          <w:pgNumType w:start="1"/>
          <w:cols w:space="720"/>
          <w:noEndnote/>
          <w:titlePg/>
        </w:sectPr>
      </w:pPr>
    </w:p>
    <w:bookmarkStart w:id="15" w:name="_Hlk92743234" w:displacedByCustomXml="next"/>
    <w:sdt>
      <w:sdtPr>
        <w:rPr>
          <w:rFonts w:ascii="Times New Roman" w:eastAsia="Times New Roman" w:hAnsi="Times New Roman" w:cs="Times New Roman"/>
          <w:sz w:val="24"/>
          <w:szCs w:val="24"/>
          <w:u w:val="single"/>
        </w:rPr>
        <w:tag w:val="HD:1.185.0.0:9b762cdf-cd2c-4819-bb13-c92cc55febad"/>
        <w:id w:val="-1238620477"/>
        <w:placeholder>
          <w:docPart w:val="F86069FC6E754DE0AB3D2E433DF546BB"/>
        </w:placeholder>
      </w:sdtPr>
      <w:sdtContent>
        <w:p w14:paraId="3498DCB7" w14:textId="77777777" w:rsidR="00BA0D5E" w:rsidRDefault="00BA0D5E" w:rsidP="00BA0D5E">
          <w:pPr>
            <w:autoSpaceDE w:val="0"/>
            <w:autoSpaceDN w:val="0"/>
            <w:adjustRightInd w:val="0"/>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w:t>[</w:t>
          </w:r>
          <w:r w:rsidRPr="00BA0D5E">
            <w:rPr>
              <w:rFonts w:ascii="Times New Roman" w:eastAsia="Times New Roman" w:hAnsi="Times New Roman" w:cs="Times New Roman"/>
              <w:noProof/>
              <w:color w:val="008000"/>
              <w:sz w:val="24"/>
              <w:szCs w:val="24"/>
              <w:u w:val="single"/>
            </w:rPr>
            <w:t>IF EPTypeTrust?</w:t>
          </w:r>
          <w:r>
            <w:rPr>
              <w:rFonts w:ascii="Times New Roman" w:eastAsia="Times New Roman" w:hAnsi="Times New Roman" w:cs="Times New Roman"/>
              <w:noProof/>
              <w:sz w:val="24"/>
              <w:szCs w:val="24"/>
              <w:u w:val="single"/>
            </w:rPr>
            <w:t>]</w:t>
          </w:r>
        </w:p>
      </w:sdtContent>
    </w:sdt>
    <w:bookmarkEnd w:id="15" w:displacedByCustomXml="prev"/>
    <w:p w14:paraId="2E1089AF" w14:textId="77777777" w:rsidR="00E81136" w:rsidRPr="00BA2262" w:rsidRDefault="00E81136" w:rsidP="00E81136">
      <w:pPr>
        <w:autoSpaceDE w:val="0"/>
        <w:autoSpaceDN w:val="0"/>
        <w:adjustRightInd w:val="0"/>
        <w:spacing w:after="0" w:line="240" w:lineRule="auto"/>
        <w:jc w:val="both"/>
        <w:rPr>
          <w:rFonts w:ascii="Times New Roman" w:eastAsia="Times New Roman" w:hAnsi="Times New Roman" w:cs="Times New Roman"/>
          <w:szCs w:val="24"/>
        </w:rPr>
      </w:pPr>
    </w:p>
    <w:p w14:paraId="4B7ED0B2"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sectPr w:rsidR="00E81136" w:rsidRPr="00BA2262" w:rsidSect="00F70B9F">
          <w:footerReference w:type="default" r:id="rId20"/>
          <w:footerReference w:type="first" r:id="rId21"/>
          <w:pgSz w:w="12240" w:h="15840"/>
          <w:pgMar w:top="720" w:right="1440" w:bottom="792" w:left="1440" w:header="432" w:footer="864" w:gutter="0"/>
          <w:pgNumType w:start="1"/>
          <w:cols w:space="720"/>
          <w:noEndnote/>
          <w:titlePg/>
        </w:sectPr>
      </w:pPr>
    </w:p>
    <w:p w14:paraId="5B191980"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CF41F5C"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C6400C8"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537EFC4E"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49A21BB8"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B0E4472"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D64CB1E"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3ED1018F"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7335A59C"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C1F49A1"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07589E5A"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DBF95B8"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9DFA86E"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444D7614"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AB7A93E" w14:textId="77777777" w:rsidR="00E81136" w:rsidRPr="00BA2262" w:rsidRDefault="00E81136" w:rsidP="00E81136">
      <w:pPr>
        <w:autoSpaceDE w:val="0"/>
        <w:autoSpaceDN w:val="0"/>
        <w:adjustRightInd w:val="0"/>
        <w:spacing w:before="120" w:after="240" w:line="360" w:lineRule="auto"/>
        <w:jc w:val="center"/>
        <w:rPr>
          <w:rFonts w:ascii="Times New Roman" w:eastAsia="Times New Roman" w:hAnsi="Times New Roman" w:cs="Times New Roman"/>
          <w:b/>
          <w:sz w:val="36"/>
          <w:szCs w:val="24"/>
        </w:rPr>
      </w:pPr>
      <w:r w:rsidRPr="00BA2262">
        <w:rPr>
          <w:rFonts w:ascii="Times New Roman" w:eastAsia="Times New Roman" w:hAnsi="Times New Roman" w:cs="Times New Roman"/>
          <w:b/>
          <w:sz w:val="36"/>
          <w:szCs w:val="24"/>
        </w:rPr>
        <w:t>SUMMARY OF ESTATE PLANNING PROVISIONS</w:t>
      </w:r>
    </w:p>
    <w:p w14:paraId="22E49068" w14:textId="77777777" w:rsidR="00E81136" w:rsidRPr="00BA2262" w:rsidRDefault="00E81136" w:rsidP="00E81136">
      <w:pPr>
        <w:autoSpaceDE w:val="0"/>
        <w:autoSpaceDN w:val="0"/>
        <w:adjustRightInd w:val="0"/>
        <w:spacing w:before="120" w:after="240" w:line="360" w:lineRule="auto"/>
        <w:jc w:val="center"/>
        <w:rPr>
          <w:rFonts w:ascii="Times New Roman" w:eastAsia="Times New Roman" w:hAnsi="Times New Roman" w:cs="Times New Roman"/>
          <w:b/>
          <w:sz w:val="36"/>
          <w:szCs w:val="24"/>
        </w:rPr>
      </w:pPr>
      <w:r w:rsidRPr="00BA2262">
        <w:rPr>
          <w:rFonts w:ascii="Times New Roman" w:eastAsia="Times New Roman" w:hAnsi="Times New Roman" w:cs="Times New Roman"/>
          <w:b/>
          <w:sz w:val="36"/>
          <w:szCs w:val="24"/>
        </w:rPr>
        <w:t>FOR</w:t>
      </w:r>
    </w:p>
    <w:sdt>
      <w:sdtPr>
        <w:rPr>
          <w:rFonts w:ascii="Times New Roman" w:eastAsia="Times New Roman" w:hAnsi="Times New Roman" w:cs="Times New Roman"/>
          <w:b/>
          <w:sz w:val="36"/>
          <w:szCs w:val="24"/>
        </w:rPr>
        <w:tag w:val="HD:1.185.0.0:679fffa0-ab0c-4d60-ab5d-c330816c7760"/>
        <w:id w:val="823091650"/>
        <w:placeholder>
          <w:docPart w:val="FA9C3B9815C240DCA9E2CEF274B793E6"/>
        </w:placeholder>
      </w:sdtPr>
      <w:sdtContent>
        <w:p w14:paraId="3584BA4D" w14:textId="3893CBD7" w:rsidR="00E81136" w:rsidRPr="00BA2262" w:rsidRDefault="003B23AF" w:rsidP="00E81136">
          <w:pPr>
            <w:autoSpaceDE w:val="0"/>
            <w:autoSpaceDN w:val="0"/>
            <w:adjustRightInd w:val="0"/>
            <w:spacing w:before="120" w:after="240" w:line="360" w:lineRule="auto"/>
            <w:jc w:val="center"/>
            <w:rPr>
              <w:rFonts w:ascii="Times New Roman" w:eastAsia="Times New Roman" w:hAnsi="Times New Roman" w:cs="Times New Roman"/>
              <w:b/>
              <w:sz w:val="36"/>
              <w:szCs w:val="24"/>
            </w:rPr>
          </w:pPr>
          <w:r>
            <w:rPr>
              <w:rFonts w:ascii="Times New Roman" w:eastAsia="Times New Roman" w:hAnsi="Times New Roman" w:cs="Times New Roman"/>
              <w:b/>
              <w:noProof/>
              <w:sz w:val="36"/>
              <w:szCs w:val="24"/>
            </w:rPr>
            <w:t>{{PrimaryNameSigningUse}}</w:t>
          </w:r>
        </w:p>
      </w:sdtContent>
    </w:sdt>
    <w:p w14:paraId="3FEBF19E"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59A1057A"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15BF350"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sectPr w:rsidR="00E81136" w:rsidRPr="00BA2262" w:rsidSect="00F70B9F">
          <w:type w:val="continuous"/>
          <w:pgSz w:w="12240" w:h="15840"/>
          <w:pgMar w:top="720" w:right="1440" w:bottom="1440" w:left="1440" w:header="720" w:footer="864" w:gutter="0"/>
          <w:pgNumType w:start="1"/>
          <w:cols w:space="720"/>
          <w:noEndnote/>
          <w:titlePg/>
        </w:sectPr>
      </w:pPr>
    </w:p>
    <w:p w14:paraId="0F91FD50" w14:textId="77777777" w:rsidR="00E81136" w:rsidRPr="00BA2262" w:rsidRDefault="00E81136" w:rsidP="00E81136">
      <w:pPr>
        <w:autoSpaceDE w:val="0"/>
        <w:autoSpaceDN w:val="0"/>
        <w:adjustRightInd w:val="0"/>
        <w:spacing w:before="120" w:after="240" w:line="360" w:lineRule="auto"/>
        <w:jc w:val="center"/>
        <w:rPr>
          <w:rFonts w:ascii="Times New Roman" w:eastAsia="Times New Roman" w:hAnsi="Times New Roman" w:cs="Times New Roman"/>
          <w:b/>
          <w:sz w:val="36"/>
          <w:szCs w:val="24"/>
        </w:rPr>
      </w:pPr>
      <w:r w:rsidRPr="00BA2262">
        <w:rPr>
          <w:rFonts w:ascii="Times New Roman" w:eastAsia="Times New Roman" w:hAnsi="Times New Roman" w:cs="Times New Roman"/>
          <w:b/>
          <w:sz w:val="36"/>
          <w:szCs w:val="24"/>
        </w:rPr>
        <w:lastRenderedPageBreak/>
        <w:t>SUMMARY OF ESTATE PLANNING PROVISIONS</w:t>
      </w:r>
    </w:p>
    <w:p w14:paraId="121717CA" w14:textId="1DB4FD0E" w:rsidR="00BA0D5E" w:rsidRDefault="00BA0D5E" w:rsidP="00E81136">
      <w:pPr>
        <w:autoSpaceDE w:val="0"/>
        <w:autoSpaceDN w:val="0"/>
        <w:adjustRightInd w:val="0"/>
        <w:spacing w:after="0" w:line="240" w:lineRule="auto"/>
        <w:jc w:val="both"/>
        <w:rPr>
          <w:rFonts w:ascii="Times New Roman" w:eastAsia="Times New Roman" w:hAnsi="Times New Roman" w:cs="Times New Roman"/>
          <w:sz w:val="24"/>
          <w:szCs w:val="24"/>
          <w:u w:val="single"/>
        </w:rPr>
      </w:pPr>
    </w:p>
    <w:p w14:paraId="6EAF90D8" w14:textId="4FA1ED3D"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u w:val="single"/>
        </w:rPr>
        <w:t>LIVING TRUST</w:t>
      </w:r>
      <w:r w:rsidRPr="00BA2262">
        <w:rPr>
          <w:rFonts w:ascii="Times New Roman" w:hAnsi="Times New Roman" w:cs="Times New Roman"/>
          <w:sz w:val="24"/>
          <w:szCs w:val="24"/>
        </w:rPr>
        <w:t>:</w:t>
      </w:r>
    </w:p>
    <w:p w14:paraId="6054A3CE"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p>
    <w:p w14:paraId="2A1D010F"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Your revocable living trust is an agreement between the “</w:t>
      </w:r>
      <w:r w:rsidRPr="00BA2262">
        <w:rPr>
          <w:rFonts w:ascii="Times New Roman" w:eastAsia="Times New Roman" w:hAnsi="Times New Roman" w:cs="Times New Roman"/>
          <w:color w:val="0000FF"/>
          <w:sz w:val="24"/>
          <w:szCs w:val="24"/>
        </w:rPr>
        <w:t>Trustor</w:t>
      </w:r>
      <w:r w:rsidRPr="00BA2262">
        <w:rPr>
          <w:rFonts w:ascii="Times New Roman" w:hAnsi="Times New Roman" w:cs="Times New Roman"/>
          <w:sz w:val="24"/>
          <w:szCs w:val="24"/>
        </w:rPr>
        <w:t xml:space="preserve">” and the “Trustee” to hold the trust assets for the benefit of the beneficiary of the trust. The </w:t>
      </w:r>
      <w:r w:rsidRPr="00BA2262">
        <w:rPr>
          <w:rFonts w:ascii="Times New Roman" w:eastAsia="Times New Roman" w:hAnsi="Times New Roman" w:cs="Times New Roman"/>
          <w:color w:val="0000FF"/>
          <w:sz w:val="24"/>
          <w:szCs w:val="24"/>
        </w:rPr>
        <w:t>Trustor</w:t>
      </w:r>
      <w:r w:rsidRPr="00BA2262">
        <w:rPr>
          <w:rFonts w:ascii="Times New Roman" w:hAnsi="Times New Roman" w:cs="Times New Roman"/>
          <w:sz w:val="24"/>
          <w:szCs w:val="24"/>
        </w:rPr>
        <w:t xml:space="preserve"> is the person setting up the trust and the Trustee is the person who manages the trust. </w:t>
      </w:r>
      <w:proofErr w:type="gramStart"/>
      <w:r w:rsidRPr="00BA2262">
        <w:rPr>
          <w:rFonts w:ascii="Times New Roman" w:hAnsi="Times New Roman" w:cs="Times New Roman"/>
          <w:sz w:val="24"/>
          <w:szCs w:val="24"/>
        </w:rPr>
        <w:t>In order to</w:t>
      </w:r>
      <w:proofErr w:type="gramEnd"/>
      <w:r w:rsidRPr="00BA2262">
        <w:rPr>
          <w:rFonts w:ascii="Times New Roman" w:hAnsi="Times New Roman" w:cs="Times New Roman"/>
          <w:sz w:val="24"/>
          <w:szCs w:val="24"/>
        </w:rPr>
        <w:t xml:space="preserve"> form the trust, the </w:t>
      </w:r>
      <w:r w:rsidRPr="00BA2262">
        <w:rPr>
          <w:rFonts w:ascii="Times New Roman" w:eastAsia="Times New Roman" w:hAnsi="Times New Roman" w:cs="Times New Roman"/>
          <w:color w:val="0000FF"/>
          <w:sz w:val="24"/>
          <w:szCs w:val="24"/>
        </w:rPr>
        <w:t>Trustor</w:t>
      </w:r>
      <w:r w:rsidRPr="00BA2262">
        <w:rPr>
          <w:rFonts w:ascii="Times New Roman" w:hAnsi="Times New Roman" w:cs="Times New Roman"/>
          <w:sz w:val="24"/>
          <w:szCs w:val="24"/>
        </w:rPr>
        <w:t xml:space="preserve"> transfers property to the Trustee to hold in the name of the trust. Since this is your trust, you are the </w:t>
      </w:r>
      <w:proofErr w:type="gramStart"/>
      <w:r w:rsidRPr="00BA2262">
        <w:rPr>
          <w:rFonts w:ascii="Times New Roman" w:eastAsia="Times New Roman" w:hAnsi="Times New Roman" w:cs="Times New Roman"/>
          <w:color w:val="0000FF"/>
          <w:sz w:val="24"/>
          <w:szCs w:val="24"/>
        </w:rPr>
        <w:t>Trustor</w:t>
      </w:r>
      <w:proofErr w:type="gramEnd"/>
      <w:r w:rsidRPr="00BA2262">
        <w:rPr>
          <w:rFonts w:ascii="Times New Roman" w:hAnsi="Times New Roman" w:cs="Times New Roman"/>
          <w:sz w:val="24"/>
          <w:szCs w:val="24"/>
        </w:rPr>
        <w:t xml:space="preserve"> and you are the initial Trustee of the trust. The trust provides that, for your lifetime, you are also the sole beneficiary of the trust. These points are covered in the Recitals and in Article I of the trust.</w:t>
      </w:r>
    </w:p>
    <w:p w14:paraId="35BE7384"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p>
    <w:p w14:paraId="66626B56"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2.A. designates the name of the trust. This is the name you will use to re-title your assets to the trust.</w:t>
      </w:r>
    </w:p>
    <w:p w14:paraId="68BCC105"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2C45C38B"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2.B. sets forth your family situation.</w:t>
      </w:r>
    </w:p>
    <w:p w14:paraId="0B6B8676"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371223F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2.C. designates who shall act as your successor Trustee in the event you are no longer able to act; either due to your death or your incapacity.</w:t>
      </w:r>
    </w:p>
    <w:p w14:paraId="4DFAEFC2"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2ECCB953"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2.D. enables you (or anyone else) to add property to the trust, either during your lifetime or at death.</w:t>
      </w:r>
    </w:p>
    <w:p w14:paraId="7EEE6271"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A437939"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2.E. defines the terms used through the trust.</w:t>
      </w:r>
    </w:p>
    <w:p w14:paraId="298E300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ED5A92D"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Paragraph </w:t>
      </w:r>
      <w:proofErr w:type="gramStart"/>
      <w:r w:rsidRPr="00BA2262">
        <w:rPr>
          <w:rFonts w:ascii="Times New Roman" w:hAnsi="Times New Roman" w:cs="Times New Roman"/>
          <w:sz w:val="24"/>
          <w:szCs w:val="24"/>
        </w:rPr>
        <w:t>2.F.</w:t>
      </w:r>
      <w:proofErr w:type="gramEnd"/>
      <w:r w:rsidRPr="00BA2262">
        <w:rPr>
          <w:rFonts w:ascii="Times New Roman" w:hAnsi="Times New Roman" w:cs="Times New Roman"/>
          <w:sz w:val="24"/>
          <w:szCs w:val="24"/>
        </w:rPr>
        <w:t xml:space="preserve"> establishes the laws of </w:t>
      </w:r>
      <w:sdt>
        <w:sdtPr>
          <w:rPr>
            <w:rFonts w:ascii="Times New Roman" w:hAnsi="Times New Roman" w:cs="Times New Roman"/>
            <w:sz w:val="24"/>
            <w:szCs w:val="24"/>
          </w:rPr>
          <w:tag w:val="HD:1.185.0.0:0aeaec3e-6aaf-4309-b62f-09d29bba9d23"/>
          <w:id w:val="-1521702338"/>
          <w:placeholder>
            <w:docPart w:val="67F8B52FE52D43F4A90D43AE9D326FBE"/>
          </w:placeholder>
        </w:sdtPr>
        <w:sdtContent>
          <w:r>
            <w:rPr>
              <w:rFonts w:ascii="Times New Roman" w:hAnsi="Times New Roman" w:cs="Times New Roman"/>
              <w:noProof/>
              <w:sz w:val="24"/>
              <w:szCs w:val="24"/>
            </w:rPr>
            <w:t>[</w:t>
          </w:r>
          <w:r w:rsidRPr="004A09A5">
            <w:rPr>
              <w:rFonts w:ascii="Times New Roman" w:hAnsi="Times New Roman" w:cs="Times New Roman"/>
              <w:noProof/>
              <w:color w:val="0000FF"/>
              <w:sz w:val="24"/>
              <w:szCs w:val="24"/>
            </w:rPr>
            <w:t>TrustStateLaw.State Name:Like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as the operative laws controlling this trust.</w:t>
      </w:r>
    </w:p>
    <w:p w14:paraId="75C8105E"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728CB01"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in the trust.</w:t>
      </w:r>
    </w:p>
    <w:p w14:paraId="1300ABB9"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BC8A131"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w:t>
      </w:r>
      <w:sdt>
        <w:sdtPr>
          <w:rPr>
            <w:rFonts w:ascii="Times New Roman" w:hAnsi="Times New Roman" w:cs="Times New Roman"/>
            <w:sz w:val="24"/>
            <w:szCs w:val="24"/>
          </w:rPr>
          <w:tag w:val="HD:1.185.0.0:dda23ee9-d80b-4bad-8789-b6cf79d8950a"/>
          <w:id w:val="1745299883"/>
          <w:placeholder>
            <w:docPart w:val="69C5E10F04154CFDA7122E73DB6596FA"/>
          </w:placeholder>
        </w:sdtPr>
        <w:sdtContent>
          <w:r>
            <w:rPr>
              <w:rFonts w:ascii="Times New Roman" w:hAnsi="Times New Roman" w:cs="Times New Roman"/>
              <w:noProof/>
              <w:sz w:val="24"/>
              <w:szCs w:val="24"/>
            </w:rPr>
            <w:t>[</w:t>
          </w:r>
          <w:r w:rsidRPr="004A09A5">
            <w:rPr>
              <w:rFonts w:ascii="Times New Roman" w:hAnsi="Times New Roman" w:cs="Times New Roman"/>
              <w:noProof/>
              <w:color w:val="0000FF"/>
              <w:sz w:val="24"/>
              <w:szCs w:val="24"/>
            </w:rPr>
            <w:t>TrustStateLaw.State Name:Like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law at that time. Please note that it is extremely unlikely that this provision will ever be needed, but it must be included.</w:t>
      </w:r>
    </w:p>
    <w:p w14:paraId="7ADC8520"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78EC22E5"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Paragraph 2.I. is the “No Contest” provision in the trust. It states that, to the extent permitted under </w:t>
      </w:r>
      <w:sdt>
        <w:sdtPr>
          <w:rPr>
            <w:rFonts w:ascii="Times New Roman" w:hAnsi="Times New Roman" w:cs="Times New Roman"/>
            <w:sz w:val="24"/>
            <w:szCs w:val="24"/>
          </w:rPr>
          <w:tag w:val="HD:1.185.0.0:ee4cbbf2-d309-4458-9a61-45502b98f661"/>
          <w:id w:val="-1041432521"/>
          <w:placeholder>
            <w:docPart w:val="46DDC5509C9F468AA8FAF6B52851B287"/>
          </w:placeholder>
        </w:sdtPr>
        <w:sdtContent>
          <w:r>
            <w:rPr>
              <w:rFonts w:ascii="Times New Roman" w:hAnsi="Times New Roman" w:cs="Times New Roman"/>
              <w:noProof/>
              <w:sz w:val="24"/>
              <w:szCs w:val="24"/>
            </w:rPr>
            <w:t>[</w:t>
          </w:r>
          <w:r w:rsidRPr="004A09A5">
            <w:rPr>
              <w:rFonts w:ascii="Times New Roman" w:hAnsi="Times New Roman" w:cs="Times New Roman"/>
              <w:noProof/>
              <w:color w:val="0000FF"/>
              <w:sz w:val="24"/>
              <w:szCs w:val="24"/>
            </w:rPr>
            <w:t>TrustStateLaw.State Name:Like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law, if anyone challenges the </w:t>
      </w:r>
      <w:r w:rsidRPr="00BA2262">
        <w:rPr>
          <w:rFonts w:ascii="Times New Roman" w:hAnsi="Times New Roman" w:cs="Times New Roman"/>
          <w:sz w:val="24"/>
          <w:szCs w:val="24"/>
        </w:rPr>
        <w:lastRenderedPageBreak/>
        <w:t>validity of the trust or your intent as expressed in the trust, that person and his or her descendants will receive nothing from the trust.</w:t>
      </w:r>
    </w:p>
    <w:p w14:paraId="16039837"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22F3348C"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2.J. sets the requirement that a beneficiary must survive you by at least thirty days to receive his or her distribution. This can avoid an unnecessary probate of the beneficiary's share of the trust.</w:t>
      </w:r>
    </w:p>
    <w:p w14:paraId="6733AC09"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45BB28E" w14:textId="12E0E1A3"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2.K. creates some general rules (which will not override any specific distribution provisions) of what will happen to any trust distribution going to a beneficiary who is under the age of</w:t>
      </w:r>
      <w:r w:rsidRPr="008F75A9">
        <w:rPr>
          <w:rFonts w:ascii="Times New Roman" w:hAnsi="Times New Roman" w:cs="Times New Roman"/>
          <w:sz w:val="24"/>
          <w:szCs w:val="24"/>
        </w:rPr>
        <w:t xml:space="preserve"> </w:t>
      </w:r>
      <w:sdt>
        <w:sdtPr>
          <w:rPr>
            <w:rFonts w:ascii="Times New Roman" w:hAnsi="Times New Roman" w:cs="Times New Roman"/>
            <w:sz w:val="24"/>
            <w:szCs w:val="24"/>
          </w:rPr>
          <w:tag w:val="HD:1.185.0.0:b0ab3b0b-6bf7-4c7a-86fc-2ca0e6d372aa"/>
          <w:id w:val="-551463475"/>
          <w:placeholder>
            <w:docPart w:val="CC23E246875B4558AF23AC35518B6530"/>
          </w:placeholder>
        </w:sdtPr>
        <w:sdtContent>
          <w:r w:rsidR="008F75A9" w:rsidRPr="008F75A9">
            <w:rPr>
              <w:rFonts w:ascii="Times New Roman" w:hAnsi="Times New Roman" w:cs="Times New Roman"/>
              <w:noProof/>
              <w:sz w:val="24"/>
              <w:szCs w:val="24"/>
            </w:rPr>
            <w:t>[</w:t>
          </w:r>
          <w:r w:rsidR="008F75A9" w:rsidRPr="008F75A9">
            <w:rPr>
              <w:rFonts w:ascii="Times New Roman" w:hAnsi="Times New Roman" w:cs="Times New Roman"/>
              <w:noProof/>
              <w:color w:val="0000FF"/>
              <w:sz w:val="24"/>
              <w:szCs w:val="24"/>
            </w:rPr>
            <w:t>PrimaryBeneMinAge:nine</w:t>
          </w:r>
          <w:r w:rsidR="008F75A9" w:rsidRPr="008F75A9">
            <w:rPr>
              <w:rFonts w:ascii="Times New Roman" w:hAnsi="Times New Roman" w:cs="Times New Roman"/>
              <w:noProof/>
              <w:sz w:val="24"/>
              <w:szCs w:val="24"/>
            </w:rPr>
            <w:t>]</w:t>
          </w:r>
        </w:sdtContent>
      </w:sdt>
      <w:r w:rsidR="008F75A9" w:rsidRPr="008F75A9">
        <w:rPr>
          <w:rFonts w:ascii="Times New Roman" w:eastAsia="Times New Roman" w:hAnsi="Times New Roman" w:cs="Times New Roman"/>
          <w:color w:val="0000FF"/>
          <w:sz w:val="24"/>
          <w:szCs w:val="24"/>
        </w:rPr>
        <w:t xml:space="preserve"> (</w:t>
      </w:r>
      <w:sdt>
        <w:sdtPr>
          <w:rPr>
            <w:rFonts w:ascii="Times New Roman" w:eastAsia="Times New Roman" w:hAnsi="Times New Roman" w:cs="Times New Roman"/>
            <w:color w:val="0000FF"/>
            <w:sz w:val="24"/>
            <w:szCs w:val="24"/>
          </w:rPr>
          <w:tag w:val="HD:1.185.0.0:a3105ad2-7774-41fa-95a9-dc63ce8d3040"/>
          <w:id w:val="-475071652"/>
          <w:placeholder>
            <w:docPart w:val="80A32D2430D84E4BB783D0B4B8D56B6D"/>
          </w:placeholder>
        </w:sdtPr>
        <w:sdtContent>
          <w:r w:rsidR="008F75A9" w:rsidRPr="008F75A9">
            <w:rPr>
              <w:rFonts w:ascii="Times New Roman" w:eastAsia="Times New Roman" w:hAnsi="Times New Roman" w:cs="Times New Roman"/>
              <w:noProof/>
              <w:color w:val="0000FF"/>
              <w:sz w:val="24"/>
              <w:szCs w:val="24"/>
            </w:rPr>
            <w:t>[PrimaryBeneMinAge:9999]</w:t>
          </w:r>
        </w:sdtContent>
      </w:sdt>
      <w:r w:rsidR="008F75A9" w:rsidRPr="008F75A9">
        <w:rPr>
          <w:rFonts w:ascii="Times New Roman" w:eastAsia="Times New Roman" w:hAnsi="Times New Roman" w:cs="Times New Roman"/>
          <w:color w:val="0000FF"/>
          <w:sz w:val="24"/>
          <w:szCs w:val="24"/>
        </w:rPr>
        <w:t>)</w:t>
      </w:r>
      <w:r w:rsidRPr="00BA2262">
        <w:rPr>
          <w:rFonts w:ascii="Times New Roman" w:hAnsi="Times New Roman" w:cs="Times New Roman"/>
          <w:sz w:val="24"/>
          <w:szCs w:val="24"/>
        </w:rPr>
        <w:t xml:space="preser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14:paraId="0CDDD0E6"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34A3BCD4"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2.L. establishes the procedures to resolve any conflicts between beneficiaries or between a beneficiary and the Trustee.</w:t>
      </w:r>
    </w:p>
    <w:p w14:paraId="088FF07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5093B89"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2.M. provides that the Trustee can distribute an interest in the trust if the cost of administering that interest makes it uneconomical to continue the trust administration on that share.</w:t>
      </w:r>
    </w:p>
    <w:p w14:paraId="1E3DA7A0"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3E546916"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Article III has detailed provisions concerning the Trustee.</w:t>
      </w:r>
    </w:p>
    <w:p w14:paraId="4750412A" w14:textId="77777777" w:rsidR="00E81136" w:rsidRPr="00BA2262" w:rsidRDefault="00E81136" w:rsidP="00E81136">
      <w:pPr>
        <w:keepNext/>
        <w:autoSpaceDE w:val="0"/>
        <w:autoSpaceDN w:val="0"/>
        <w:adjustRightInd w:val="0"/>
        <w:spacing w:after="0" w:line="240" w:lineRule="auto"/>
        <w:ind w:firstLine="720"/>
        <w:jc w:val="both"/>
        <w:rPr>
          <w:rFonts w:ascii="Times New Roman" w:hAnsi="Times New Roman" w:cs="Times New Roman"/>
          <w:sz w:val="24"/>
          <w:szCs w:val="24"/>
        </w:rPr>
      </w:pPr>
    </w:p>
    <w:p w14:paraId="6CE0CFBB"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reiterates your authority to designate anyone you wish as a co-Trustee or as a successor Trustee.</w:t>
      </w:r>
    </w:p>
    <w:p w14:paraId="078E3338"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754FAF9A"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gives the beneficiaries the authority to appoint a new Trustee if, for any reason, no Trustee is acting and there is no successor Trustee designated or able to act; otherwise, the court would appoint the new Trustee.</w:t>
      </w:r>
    </w:p>
    <w:p w14:paraId="0D1092FF"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FE3F16A"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gives any Trustee the right to resign and, if there is not a designated successor Trustee, to have a successor Trustee appointed by the court. </w:t>
      </w:r>
    </w:p>
    <w:p w14:paraId="76B152DC"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0BC4BC95"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releases a successor Trustee from any liability for the actions of a predecessor (although the predecessor Trustee would still be liable). Without this protection, no successor Trustee would ever be willing to act.</w:t>
      </w:r>
    </w:p>
    <w:p w14:paraId="158360F2"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6C2ADBF5"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rsidRPr="00BA2262">
        <w:rPr>
          <w:rFonts w:ascii="Times New Roman" w:hAnsi="Times New Roman" w:cs="Times New Roman"/>
          <w:sz w:val="24"/>
          <w:szCs w:val="24"/>
        </w:rPr>
        <w:lastRenderedPageBreak/>
        <w:t>the Trustee but cannot become the Trustee until the bond has been posted. The best advice is to designate successor Trustees you can trust.</w:t>
      </w:r>
    </w:p>
    <w:p w14:paraId="4345411C"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52DFB9CB"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sets the compensation of a successor Trustee. If a Trustee is a corporation (i.e., a bank) the compensation is the Trustee’s published fee schedule; however, when a Trustee is an </w:t>
      </w:r>
      <w:proofErr w:type="gramStart"/>
      <w:r w:rsidRPr="00BA2262">
        <w:rPr>
          <w:rFonts w:ascii="Times New Roman" w:hAnsi="Times New Roman" w:cs="Times New Roman"/>
          <w:sz w:val="24"/>
          <w:szCs w:val="24"/>
        </w:rPr>
        <w:t>individual</w:t>
      </w:r>
      <w:proofErr w:type="gramEnd"/>
      <w:r w:rsidRPr="00BA2262">
        <w:rPr>
          <w:rFonts w:ascii="Times New Roman" w:hAnsi="Times New Roman" w:cs="Times New Roman"/>
          <w:sz w:val="24"/>
          <w:szCs w:val="24"/>
        </w:rPr>
        <w:t xml:space="preserve"> such compensation shall be a reasonable fee based on the time and effort of the Trustee. A Trustee is also entitled to be reimbursed for all necessary expenses incurred in the discharge of the Trustee’s duties. The last sentence in the paragraph gives the Trustee the right to determine how the fees should be allocated.</w:t>
      </w:r>
    </w:p>
    <w:p w14:paraId="6BE78CC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2D111EBD"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w:t>
      </w:r>
      <w:proofErr w:type="gramStart"/>
      <w:r w:rsidRPr="00BA2262">
        <w:rPr>
          <w:rFonts w:ascii="Times New Roman" w:hAnsi="Times New Roman" w:cs="Times New Roman"/>
          <w:sz w:val="24"/>
          <w:szCs w:val="24"/>
        </w:rPr>
        <w:t>An accounting</w:t>
      </w:r>
      <w:proofErr w:type="gramEnd"/>
      <w:r w:rsidRPr="00BA2262">
        <w:rPr>
          <w:rFonts w:ascii="Times New Roman" w:hAnsi="Times New Roman" w:cs="Times New Roman"/>
          <w:sz w:val="24"/>
          <w:szCs w:val="24"/>
        </w:rPr>
        <w:t xml:space="preserve"> becomes final when it is given pursuant to this </w:t>
      </w:r>
      <w:proofErr w:type="gramStart"/>
      <w:r w:rsidRPr="00BA2262">
        <w:rPr>
          <w:rFonts w:ascii="Times New Roman" w:hAnsi="Times New Roman" w:cs="Times New Roman"/>
          <w:sz w:val="24"/>
          <w:szCs w:val="24"/>
        </w:rPr>
        <w:t>paragraph</w:t>
      </w:r>
      <w:proofErr w:type="gramEnd"/>
      <w:r w:rsidRPr="00BA2262">
        <w:rPr>
          <w:rFonts w:ascii="Times New Roman" w:hAnsi="Times New Roman" w:cs="Times New Roman"/>
          <w:sz w:val="24"/>
          <w:szCs w:val="24"/>
        </w:rPr>
        <w:t xml:space="preserve"> and it is not objected to within one hundred and eighty days.</w:t>
      </w:r>
    </w:p>
    <w:p w14:paraId="04D50E28"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7C8CD1AB"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outlines the manner of payment of trust assets to the beneficiaries. This paragraph releases the Trustee from liability for any payment made in conformance to the paragraph.</w:t>
      </w:r>
    </w:p>
    <w:p w14:paraId="415495B7"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65006C6A"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means that a Trustee can hold separate trust interests in a common account but must maintain a separate accounting for each interest.</w:t>
      </w:r>
    </w:p>
    <w:p w14:paraId="5C4BFDA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6A4F56D2"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defines certain actions a Trustee can take; for example, a Trustee can, just as you can, give another person a “power of attorney”. If there is a dispute between co-Trustees, the paragraph directs that majority rule prevails; but if only two co-Trustees are acting, then the paragraph sets-up the procedures to be followed to resolve the conflict.</w:t>
      </w:r>
    </w:p>
    <w:p w14:paraId="00C29DFE"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533DBBC"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gives your successor Trustee the right to obtain your health care information which would otherwise not be accessible under the privacy provisions of the federal Health Insurance Portability and Accountability Act (“HIPAA”). A similar provision is also in your General Power of Attorney and your Health Care power.</w:t>
      </w:r>
    </w:p>
    <w:p w14:paraId="7181998E"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3ECD539"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authorizes the Trustee to collect any life insurance which is payable to the trust (i.e., the trust is the beneficiary of the policy).</w:t>
      </w:r>
    </w:p>
    <w:p w14:paraId="7FBCB043"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04C30244"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14:paraId="483A8AFF"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08F33D7E"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permits a Trustee to release or to restrict the scope of any trustee power if necessary for an appropriate reason (such as avoiding an adverse tax consequence).</w:t>
      </w:r>
    </w:p>
    <w:sdt>
      <w:sdtPr>
        <w:rPr>
          <w:rFonts w:ascii="Times New Roman" w:hAnsi="Times New Roman" w:cs="Times New Roman"/>
          <w:sz w:val="24"/>
          <w:szCs w:val="24"/>
        </w:rPr>
        <w:tag w:val="HD:1.190.0.0:463b1e56-869f-448e-bfbd-11a9aafaeac1"/>
        <w:id w:val="-2037189261"/>
        <w:placeholder>
          <w:docPart w:val="A6AC3788E7D84FEFBEFDBB7947983AE6"/>
        </w:placeholder>
      </w:sdtPr>
      <w:sdtContent>
        <w:p w14:paraId="5A86896F" w14:textId="77777777" w:rsidR="00FC1BA8" w:rsidRDefault="00FC1BA8" w:rsidP="00FC1BA8">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FA618D">
            <w:rPr>
              <w:rFonts w:ascii="Times New Roman" w:hAnsi="Times New Roman" w:cs="Times New Roman"/>
              <w:noProof/>
              <w:color w:val="008000"/>
              <w:sz w:val="24"/>
              <w:szCs w:val="24"/>
            </w:rPr>
            <w:t>IF TrustProtector?</w:t>
          </w:r>
          <w:r>
            <w:rPr>
              <w:rFonts w:ascii="Times New Roman" w:hAnsi="Times New Roman" w:cs="Times New Roman"/>
              <w:noProof/>
              <w:sz w:val="24"/>
              <w:szCs w:val="24"/>
            </w:rPr>
            <w:t>]</w:t>
          </w:r>
        </w:p>
      </w:sdtContent>
    </w:sdt>
    <w:p w14:paraId="765357DD" w14:textId="77777777" w:rsidR="00FC1BA8" w:rsidRDefault="00FC1BA8" w:rsidP="00FC1BA8">
      <w:pPr>
        <w:widowControl w:val="0"/>
        <w:autoSpaceDE w:val="0"/>
        <w:autoSpaceDN w:val="0"/>
        <w:adjustRightInd w:val="0"/>
        <w:spacing w:after="0" w:line="240" w:lineRule="auto"/>
        <w:ind w:left="1440"/>
        <w:jc w:val="both"/>
        <w:rPr>
          <w:rFonts w:ascii="Times New Roman" w:hAnsi="Times New Roman" w:cs="Times New Roman"/>
          <w:sz w:val="24"/>
          <w:szCs w:val="24"/>
        </w:rPr>
      </w:pPr>
    </w:p>
    <w:bookmarkStart w:id="16" w:name="HDSTE306"/>
    <w:bookmarkEnd w:id="16"/>
    <w:p w14:paraId="765EC121" w14:textId="29335340" w:rsidR="00FC1BA8" w:rsidRPr="00D30E21" w:rsidRDefault="00000000" w:rsidP="00FC1BA8">
      <w:pPr>
        <w:numPr>
          <w:ilvl w:val="0"/>
          <w:numId w:val="17"/>
        </w:numPr>
        <w:autoSpaceDE w:val="0"/>
        <w:autoSpaceDN w:val="0"/>
        <w:adjustRightInd w:val="0"/>
        <w:spacing w:after="0" w:line="240" w:lineRule="auto"/>
        <w:ind w:left="72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tag w:val="HD:1.190.0.0:9d05b358-dfc2-4501-9069-b8ec2d9442a2"/>
          <w:id w:val="-855565934"/>
          <w:placeholder>
            <w:docPart w:val="D01EFBD302D3433A8204A0F2FB074CE0"/>
          </w:placeholder>
        </w:sdtPr>
        <w:sdtContent>
          <w:r w:rsidR="00E833B2">
            <w:rPr>
              <w:rFonts w:ascii="Times New Roman" w:hAnsi="Times New Roman" w:cs="Times New Roman"/>
              <w:noProof/>
              <w:color w:val="000000" w:themeColor="text1"/>
              <w:sz w:val="24"/>
              <w:szCs w:val="24"/>
            </w:rPr>
            <w:t>[</w:t>
          </w:r>
          <w:r w:rsidR="00E833B2" w:rsidRPr="00037EF8">
            <w:rPr>
              <w:rFonts w:ascii="Times New Roman" w:hAnsi="Times New Roman" w:cs="Times New Roman"/>
              <w:noProof/>
              <w:color w:val="008000"/>
              <w:sz w:val="24"/>
              <w:szCs w:val="24"/>
            </w:rPr>
            <w:t>IF TrustProtectorEnableOnly?</w:t>
          </w:r>
          <w:r w:rsidR="00E833B2">
            <w:rPr>
              <w:rFonts w:ascii="Times New Roman" w:hAnsi="Times New Roman" w:cs="Times New Roman"/>
              <w:noProof/>
              <w:color w:val="000000" w:themeColor="text1"/>
              <w:sz w:val="24"/>
              <w:szCs w:val="24"/>
            </w:rPr>
            <w:t>]</w:t>
          </w:r>
        </w:sdtContent>
      </w:sdt>
      <w:r w:rsidR="00E833B2">
        <w:rPr>
          <w:rFonts w:ascii="Times New Roman" w:hAnsi="Times New Roman" w:cs="Times New Roman"/>
          <w:color w:val="000000" w:themeColor="text1"/>
          <w:sz w:val="24"/>
          <w:szCs w:val="24"/>
        </w:rPr>
        <w:t xml:space="preserve">permits a Trustee to appoint a </w:t>
      </w:r>
      <w:sdt>
        <w:sdtPr>
          <w:rPr>
            <w:rFonts w:ascii="Times New Roman" w:hAnsi="Times New Roman" w:cs="Times New Roman"/>
            <w:color w:val="000000" w:themeColor="text1"/>
            <w:sz w:val="24"/>
            <w:szCs w:val="24"/>
          </w:rPr>
          <w:tag w:val="HD:1.190.0.0:e530b7f5-a550-4c82-b90b-62921b443d0f"/>
          <w:id w:val="-1542894289"/>
          <w:placeholder>
            <w:docPart w:val="66A40F4035234BA2A3AD4630FE94BB0B"/>
          </w:placeholder>
        </w:sdtPr>
        <w:sdtContent>
          <w:r w:rsidR="00E833B2">
            <w:rPr>
              <w:rFonts w:ascii="Times New Roman" w:hAnsi="Times New Roman" w:cs="Times New Roman"/>
              <w:noProof/>
              <w:color w:val="000000" w:themeColor="text1"/>
              <w:sz w:val="24"/>
              <w:szCs w:val="24"/>
            </w:rPr>
            <w:t>[</w:t>
          </w:r>
          <w:r w:rsidR="00E833B2" w:rsidRPr="00037EF8">
            <w:rPr>
              <w:rFonts w:ascii="Times New Roman" w:hAnsi="Times New Roman" w:cs="Times New Roman"/>
              <w:noProof/>
              <w:color w:val="008000"/>
              <w:sz w:val="24"/>
              <w:szCs w:val="24"/>
            </w:rPr>
            <w:t>ELSE</w:t>
          </w:r>
          <w:r w:rsidR="00E833B2">
            <w:rPr>
              <w:rFonts w:ascii="Times New Roman" w:hAnsi="Times New Roman" w:cs="Times New Roman"/>
              <w:noProof/>
              <w:color w:val="000000" w:themeColor="text1"/>
              <w:sz w:val="24"/>
              <w:szCs w:val="24"/>
            </w:rPr>
            <w:t>]</w:t>
          </w:r>
        </w:sdtContent>
      </w:sdt>
      <w:r w:rsidR="00E833B2" w:rsidRPr="00D30E21">
        <w:rPr>
          <w:rFonts w:ascii="Times New Roman" w:hAnsi="Times New Roman" w:cs="Times New Roman"/>
          <w:color w:val="000000" w:themeColor="text1"/>
          <w:sz w:val="24"/>
          <w:szCs w:val="24"/>
        </w:rPr>
        <w:t xml:space="preserve">appoints </w:t>
      </w:r>
      <w:bookmarkStart w:id="17" w:name="HDSTE305"/>
      <w:bookmarkEnd w:id="17"/>
      <w:r w:rsidR="00E833B2" w:rsidRPr="00D30E21">
        <w:rPr>
          <w:rFonts w:ascii="Times New Roman" w:hAnsi="Times New Roman" w:cs="Times New Roman"/>
          <w:color w:val="000000" w:themeColor="text1"/>
          <w:sz w:val="24"/>
          <w:szCs w:val="24"/>
        </w:rPr>
        <w:t xml:space="preserve">the </w:t>
      </w:r>
      <w:sdt>
        <w:sdtPr>
          <w:rPr>
            <w:rFonts w:ascii="Times New Roman" w:hAnsi="Times New Roman" w:cs="Times New Roman"/>
            <w:color w:val="000000" w:themeColor="text1"/>
            <w:sz w:val="24"/>
            <w:szCs w:val="24"/>
          </w:rPr>
          <w:tag w:val="HD:1.190.0.0:d6897959-ebbd-4aba-9c0d-dd9ccbc33af7"/>
          <w:id w:val="1887526820"/>
          <w:placeholder>
            <w:docPart w:val="931628D2093C4970B99103D6B0A3D808"/>
          </w:placeholder>
        </w:sdtPr>
        <w:sdtContent>
          <w:r w:rsidR="00E833B2">
            <w:rPr>
              <w:rFonts w:ascii="Times New Roman" w:hAnsi="Times New Roman" w:cs="Times New Roman"/>
              <w:noProof/>
              <w:color w:val="000000" w:themeColor="text1"/>
              <w:sz w:val="24"/>
              <w:szCs w:val="24"/>
            </w:rPr>
            <w:t>[</w:t>
          </w:r>
          <w:r w:rsidR="00E833B2" w:rsidRPr="00037EF8">
            <w:rPr>
              <w:rFonts w:ascii="Times New Roman" w:hAnsi="Times New Roman" w:cs="Times New Roman"/>
              <w:noProof/>
              <w:color w:val="008000"/>
              <w:sz w:val="24"/>
              <w:szCs w:val="24"/>
            </w:rPr>
            <w:t>END IF</w:t>
          </w:r>
          <w:r w:rsidR="00E833B2">
            <w:rPr>
              <w:rFonts w:ascii="Times New Roman" w:hAnsi="Times New Roman" w:cs="Times New Roman"/>
              <w:noProof/>
              <w:color w:val="000000" w:themeColor="text1"/>
              <w:sz w:val="24"/>
              <w:szCs w:val="24"/>
            </w:rPr>
            <w:t>]</w:t>
          </w:r>
        </w:sdtContent>
      </w:sdt>
      <w:r w:rsidR="00FC1BA8" w:rsidRPr="00D30E21">
        <w:rPr>
          <w:rFonts w:ascii="Times New Roman" w:eastAsia="Times New Roman" w:hAnsi="Times New Roman" w:cs="Times New Roman"/>
          <w:color w:val="000000" w:themeColor="text1"/>
          <w:sz w:val="24"/>
          <w:szCs w:val="24"/>
        </w:rPr>
        <w:t>Trust Protector</w:t>
      </w:r>
      <w:bookmarkStart w:id="18" w:name="HDNDE306"/>
      <w:bookmarkEnd w:id="18"/>
      <w:r w:rsidR="00FC1BA8" w:rsidRPr="00D30E21">
        <w:rPr>
          <w:rFonts w:ascii="Times New Roman" w:hAnsi="Times New Roman" w:cs="Times New Roman"/>
          <w:color w:val="000000" w:themeColor="text1"/>
          <w:sz w:val="24"/>
          <w:szCs w:val="24"/>
        </w:rPr>
        <w:t xml:space="preserve"> of the trust (sort of a “go-between” between the Trustee and the beneficiaries). The </w:t>
      </w:r>
      <w:bookmarkStart w:id="19" w:name="HDSTE307"/>
      <w:bookmarkEnd w:id="19"/>
      <w:r w:rsidR="00FC1BA8" w:rsidRPr="00D30E21">
        <w:rPr>
          <w:rFonts w:ascii="Times New Roman" w:eastAsia="Times New Roman" w:hAnsi="Times New Roman" w:cs="Times New Roman"/>
          <w:color w:val="000000" w:themeColor="text1"/>
          <w:sz w:val="24"/>
          <w:szCs w:val="24"/>
        </w:rPr>
        <w:t>Trust Protector</w:t>
      </w:r>
      <w:bookmarkStart w:id="20" w:name="HDNDE307"/>
      <w:bookmarkEnd w:id="20"/>
      <w:r w:rsidR="00FC1BA8" w:rsidRPr="00D30E21">
        <w:rPr>
          <w:rFonts w:ascii="Times New Roman" w:hAnsi="Times New Roman" w:cs="Times New Roman"/>
          <w:color w:val="000000" w:themeColor="text1"/>
          <w:sz w:val="24"/>
          <w:szCs w:val="24"/>
        </w:rPr>
        <w:t xml:space="preserve"> may take reasonable </w:t>
      </w:r>
      <w:proofErr w:type="gramStart"/>
      <w:r w:rsidR="00FC1BA8" w:rsidRPr="00D30E21">
        <w:rPr>
          <w:rFonts w:ascii="Times New Roman" w:hAnsi="Times New Roman" w:cs="Times New Roman"/>
          <w:color w:val="000000" w:themeColor="text1"/>
          <w:sz w:val="24"/>
          <w:szCs w:val="24"/>
        </w:rPr>
        <w:t>compensation, and</w:t>
      </w:r>
      <w:proofErr w:type="gramEnd"/>
      <w:r w:rsidR="00FC1BA8" w:rsidRPr="00D30E21">
        <w:rPr>
          <w:rFonts w:ascii="Times New Roman" w:hAnsi="Times New Roman" w:cs="Times New Roman"/>
          <w:color w:val="000000" w:themeColor="text1"/>
          <w:sz w:val="24"/>
          <w:szCs w:val="24"/>
        </w:rPr>
        <w:t xml:space="preserve"> may be reimbursed for out-of-pocket expenses. While the </w:t>
      </w:r>
      <w:bookmarkStart w:id="21" w:name="HDSTE308"/>
      <w:bookmarkEnd w:id="21"/>
      <w:r w:rsidR="00FC1BA8" w:rsidRPr="00D30E21">
        <w:rPr>
          <w:rFonts w:ascii="Times New Roman" w:eastAsia="Times New Roman" w:hAnsi="Times New Roman" w:cs="Times New Roman"/>
          <w:color w:val="000000" w:themeColor="text1"/>
          <w:sz w:val="24"/>
          <w:szCs w:val="24"/>
        </w:rPr>
        <w:t>Trust Protector</w:t>
      </w:r>
      <w:bookmarkStart w:id="22" w:name="HDNDE308"/>
      <w:bookmarkEnd w:id="22"/>
      <w:r w:rsidR="00FC1BA8" w:rsidRPr="00D30E21">
        <w:rPr>
          <w:rFonts w:ascii="Times New Roman" w:hAnsi="Times New Roman" w:cs="Times New Roman"/>
          <w:color w:val="000000" w:themeColor="text1"/>
          <w:sz w:val="24"/>
          <w:szCs w:val="24"/>
        </w:rPr>
        <w:t xml:space="preserve"> is acting:</w:t>
      </w:r>
    </w:p>
    <w:p w14:paraId="2C23F4F8" w14:textId="77777777" w:rsidR="00FC1BA8" w:rsidRPr="00D30E21" w:rsidRDefault="00FC1BA8" w:rsidP="00FC1BA8">
      <w:pPr>
        <w:autoSpaceDE w:val="0"/>
        <w:autoSpaceDN w:val="0"/>
        <w:adjustRightInd w:val="0"/>
        <w:spacing w:after="0" w:line="240" w:lineRule="auto"/>
        <w:ind w:left="1440"/>
        <w:jc w:val="both"/>
        <w:rPr>
          <w:rFonts w:ascii="Times New Roman" w:hAnsi="Times New Roman" w:cs="Times New Roman"/>
          <w:color w:val="000000" w:themeColor="text1"/>
          <w:sz w:val="24"/>
          <w:szCs w:val="24"/>
        </w:rPr>
      </w:pPr>
    </w:p>
    <w:p w14:paraId="7A7989CF" w14:textId="77777777" w:rsidR="00FC1BA8" w:rsidRPr="00D30E21" w:rsidRDefault="00FC1BA8" w:rsidP="00FC1BA8">
      <w:pPr>
        <w:numPr>
          <w:ilvl w:val="3"/>
          <w:numId w:val="17"/>
        </w:numPr>
        <w:tabs>
          <w:tab w:val="left" w:pos="1800"/>
        </w:tabs>
        <w:autoSpaceDE w:val="0"/>
        <w:autoSpaceDN w:val="0"/>
        <w:adjustRightInd w:val="0"/>
        <w:spacing w:after="0" w:line="240" w:lineRule="auto"/>
        <w:ind w:left="2520" w:hanging="720"/>
        <w:jc w:val="both"/>
        <w:rPr>
          <w:rFonts w:ascii="Times New Roman" w:hAnsi="Times New Roman" w:cs="Times New Roman"/>
          <w:color w:val="000000" w:themeColor="text1"/>
          <w:sz w:val="24"/>
          <w:szCs w:val="24"/>
        </w:rPr>
      </w:pPr>
      <w:r w:rsidRPr="00D30E21">
        <w:rPr>
          <w:rFonts w:ascii="Times New Roman" w:hAnsi="Times New Roman" w:cs="Times New Roman"/>
          <w:color w:val="000000" w:themeColor="text1"/>
          <w:sz w:val="24"/>
          <w:szCs w:val="24"/>
        </w:rPr>
        <w:t xml:space="preserve">The </w:t>
      </w:r>
      <w:bookmarkStart w:id="23" w:name="HDSTE309"/>
      <w:bookmarkEnd w:id="23"/>
      <w:r w:rsidRPr="00D30E21">
        <w:rPr>
          <w:rFonts w:ascii="Times New Roman" w:eastAsia="Times New Roman" w:hAnsi="Times New Roman" w:cs="Times New Roman"/>
          <w:color w:val="000000" w:themeColor="text1"/>
          <w:sz w:val="24"/>
          <w:szCs w:val="24"/>
        </w:rPr>
        <w:t>Trust Protector</w:t>
      </w:r>
      <w:bookmarkStart w:id="24" w:name="HDNDE309"/>
      <w:bookmarkEnd w:id="24"/>
      <w:r w:rsidRPr="00D30E21">
        <w:rPr>
          <w:rFonts w:ascii="Times New Roman" w:hAnsi="Times New Roman" w:cs="Times New Roman"/>
          <w:color w:val="000000" w:themeColor="text1"/>
          <w:sz w:val="24"/>
          <w:szCs w:val="24"/>
        </w:rPr>
        <w:t xml:space="preserve"> shall receive a copy of all notices, reports and/or accountings required to be delivered to any trust beneficiary.</w:t>
      </w:r>
    </w:p>
    <w:p w14:paraId="23A8C17D" w14:textId="77777777" w:rsidR="00FC1BA8" w:rsidRPr="00D30E21" w:rsidRDefault="00FC1BA8" w:rsidP="00FC1BA8">
      <w:pPr>
        <w:autoSpaceDE w:val="0"/>
        <w:autoSpaceDN w:val="0"/>
        <w:adjustRightInd w:val="0"/>
        <w:spacing w:after="0" w:line="240" w:lineRule="auto"/>
        <w:ind w:left="1440"/>
        <w:jc w:val="both"/>
        <w:rPr>
          <w:rFonts w:ascii="Times New Roman" w:hAnsi="Times New Roman" w:cs="Times New Roman"/>
          <w:color w:val="000000" w:themeColor="text1"/>
          <w:sz w:val="24"/>
          <w:szCs w:val="24"/>
        </w:rPr>
      </w:pPr>
    </w:p>
    <w:p w14:paraId="1C13927B" w14:textId="77777777" w:rsidR="00FC1BA8" w:rsidRPr="00D30E21" w:rsidRDefault="00FC1BA8" w:rsidP="00FC1BA8">
      <w:pPr>
        <w:numPr>
          <w:ilvl w:val="3"/>
          <w:numId w:val="17"/>
        </w:numPr>
        <w:tabs>
          <w:tab w:val="left" w:pos="1800"/>
        </w:tabs>
        <w:autoSpaceDE w:val="0"/>
        <w:autoSpaceDN w:val="0"/>
        <w:adjustRightInd w:val="0"/>
        <w:spacing w:after="0" w:line="240" w:lineRule="auto"/>
        <w:ind w:left="2520" w:hanging="720"/>
        <w:jc w:val="both"/>
        <w:rPr>
          <w:rFonts w:ascii="Times New Roman" w:hAnsi="Times New Roman" w:cs="Times New Roman"/>
          <w:color w:val="000000" w:themeColor="text1"/>
          <w:sz w:val="24"/>
          <w:szCs w:val="24"/>
        </w:rPr>
      </w:pPr>
      <w:r w:rsidRPr="00D30E21">
        <w:rPr>
          <w:rFonts w:ascii="Times New Roman" w:hAnsi="Times New Roman" w:cs="Times New Roman"/>
          <w:color w:val="000000" w:themeColor="text1"/>
          <w:sz w:val="24"/>
          <w:szCs w:val="24"/>
        </w:rPr>
        <w:t xml:space="preserve">The </w:t>
      </w:r>
      <w:bookmarkStart w:id="25" w:name="HDSTE30a"/>
      <w:bookmarkEnd w:id="25"/>
      <w:r w:rsidRPr="00D30E21">
        <w:rPr>
          <w:rFonts w:ascii="Times New Roman" w:eastAsia="Times New Roman" w:hAnsi="Times New Roman" w:cs="Times New Roman"/>
          <w:color w:val="000000" w:themeColor="text1"/>
          <w:sz w:val="24"/>
          <w:szCs w:val="24"/>
        </w:rPr>
        <w:t>Trust Protector</w:t>
      </w:r>
      <w:bookmarkStart w:id="26" w:name="HDNDE30a"/>
      <w:bookmarkEnd w:id="26"/>
      <w:r w:rsidRPr="00D30E21">
        <w:rPr>
          <w:rFonts w:ascii="Times New Roman" w:hAnsi="Times New Roman" w:cs="Times New Roman"/>
          <w:color w:val="000000" w:themeColor="text1"/>
          <w:sz w:val="24"/>
          <w:szCs w:val="24"/>
        </w:rPr>
        <w:t xml:space="preserve"> may remove a Trustee and appoint successor Trustees (but may not appoint </w:t>
      </w:r>
      <w:bookmarkStart w:id="27" w:name="HDSTE30b"/>
      <w:bookmarkEnd w:id="27"/>
      <w:r w:rsidRPr="00D30E21">
        <w:rPr>
          <w:rFonts w:ascii="Times New Roman" w:eastAsia="Times New Roman" w:hAnsi="Times New Roman" w:cs="Times New Roman"/>
          <w:color w:val="000000" w:themeColor="text1"/>
          <w:sz w:val="24"/>
          <w:szCs w:val="24"/>
        </w:rPr>
        <w:t>himself</w:t>
      </w:r>
      <w:bookmarkStart w:id="28" w:name="HDNDE30b"/>
      <w:bookmarkEnd w:id="28"/>
      <w:r>
        <w:rPr>
          <w:rFonts w:ascii="Times New Roman" w:eastAsia="Times New Roman" w:hAnsi="Times New Roman" w:cs="Times New Roman"/>
          <w:color w:val="000000" w:themeColor="text1"/>
          <w:sz w:val="24"/>
          <w:szCs w:val="24"/>
        </w:rPr>
        <w:t>)</w:t>
      </w:r>
      <w:r w:rsidRPr="00D30E21">
        <w:rPr>
          <w:rFonts w:ascii="Times New Roman" w:hAnsi="Times New Roman" w:cs="Times New Roman"/>
          <w:color w:val="000000" w:themeColor="text1"/>
          <w:sz w:val="24"/>
          <w:szCs w:val="24"/>
        </w:rPr>
        <w:t>.</w:t>
      </w:r>
    </w:p>
    <w:p w14:paraId="35E749C2" w14:textId="77777777" w:rsidR="00FC1BA8" w:rsidRPr="00D30E21" w:rsidRDefault="00FC1BA8" w:rsidP="00FC1BA8">
      <w:pPr>
        <w:autoSpaceDE w:val="0"/>
        <w:autoSpaceDN w:val="0"/>
        <w:adjustRightInd w:val="0"/>
        <w:spacing w:after="0" w:line="240" w:lineRule="auto"/>
        <w:ind w:left="1440"/>
        <w:jc w:val="both"/>
        <w:rPr>
          <w:rFonts w:ascii="Times New Roman" w:hAnsi="Times New Roman" w:cs="Times New Roman"/>
          <w:color w:val="000000" w:themeColor="text1"/>
          <w:sz w:val="24"/>
          <w:szCs w:val="24"/>
        </w:rPr>
      </w:pPr>
    </w:p>
    <w:p w14:paraId="05055F7D" w14:textId="77777777" w:rsidR="00FC1BA8" w:rsidRDefault="00FC1BA8" w:rsidP="00FC1BA8">
      <w:pPr>
        <w:numPr>
          <w:ilvl w:val="3"/>
          <w:numId w:val="17"/>
        </w:numPr>
        <w:tabs>
          <w:tab w:val="left" w:pos="1800"/>
        </w:tabs>
        <w:autoSpaceDE w:val="0"/>
        <w:autoSpaceDN w:val="0"/>
        <w:adjustRightInd w:val="0"/>
        <w:spacing w:after="0" w:line="240" w:lineRule="auto"/>
        <w:ind w:left="2520" w:hanging="720"/>
        <w:jc w:val="both"/>
        <w:rPr>
          <w:rFonts w:ascii="Times New Roman" w:hAnsi="Times New Roman" w:cs="Times New Roman"/>
          <w:color w:val="000000" w:themeColor="text1"/>
          <w:sz w:val="24"/>
          <w:szCs w:val="24"/>
        </w:rPr>
      </w:pPr>
      <w:r w:rsidRPr="00D30E21">
        <w:rPr>
          <w:rFonts w:ascii="Times New Roman" w:hAnsi="Times New Roman" w:cs="Times New Roman"/>
          <w:color w:val="000000" w:themeColor="text1"/>
          <w:sz w:val="24"/>
          <w:szCs w:val="24"/>
        </w:rPr>
        <w:t xml:space="preserve">The Trustee must consult with the </w:t>
      </w:r>
      <w:bookmarkStart w:id="29" w:name="HDSTE30c"/>
      <w:bookmarkEnd w:id="29"/>
      <w:r w:rsidRPr="00D30E21">
        <w:rPr>
          <w:rFonts w:ascii="Times New Roman" w:eastAsia="Times New Roman" w:hAnsi="Times New Roman" w:cs="Times New Roman"/>
          <w:color w:val="000000" w:themeColor="text1"/>
          <w:sz w:val="24"/>
          <w:szCs w:val="24"/>
        </w:rPr>
        <w:t>Trust Protector</w:t>
      </w:r>
      <w:bookmarkStart w:id="30" w:name="HDNDE30c"/>
      <w:bookmarkEnd w:id="30"/>
      <w:r w:rsidRPr="00D30E21">
        <w:rPr>
          <w:rFonts w:ascii="Times New Roman" w:hAnsi="Times New Roman" w:cs="Times New Roman"/>
          <w:color w:val="000000" w:themeColor="text1"/>
          <w:sz w:val="24"/>
          <w:szCs w:val="24"/>
        </w:rPr>
        <w:t xml:space="preserve"> as to the needs and requirements of the beneficiaries of the Trust, the suitability of any discretionary distribution and the fitness of any beneficiary to receive any distribution.</w:t>
      </w:r>
    </w:p>
    <w:p w14:paraId="3A2CE0E1" w14:textId="77777777" w:rsidR="00FC1BA8" w:rsidRDefault="00FC1BA8" w:rsidP="00FC1BA8">
      <w:pPr>
        <w:pStyle w:val="ListParagraph"/>
        <w:rPr>
          <w:color w:val="000000" w:themeColor="text1"/>
        </w:rPr>
      </w:pPr>
    </w:p>
    <w:p w14:paraId="66BBE07E" w14:textId="77777777" w:rsidR="00FC1BA8" w:rsidRPr="00FA618D" w:rsidRDefault="00FC1BA8" w:rsidP="00FC1BA8">
      <w:pPr>
        <w:numPr>
          <w:ilvl w:val="3"/>
          <w:numId w:val="17"/>
        </w:numPr>
        <w:tabs>
          <w:tab w:val="left" w:pos="1800"/>
        </w:tabs>
        <w:autoSpaceDE w:val="0"/>
        <w:autoSpaceDN w:val="0"/>
        <w:adjustRightInd w:val="0"/>
        <w:spacing w:after="0" w:line="240" w:lineRule="auto"/>
        <w:ind w:left="2520" w:hanging="720"/>
        <w:jc w:val="both"/>
        <w:rPr>
          <w:rFonts w:ascii="Times New Roman" w:hAnsi="Times New Roman" w:cs="Times New Roman"/>
          <w:color w:val="000000" w:themeColor="text1"/>
          <w:sz w:val="24"/>
          <w:szCs w:val="24"/>
        </w:rPr>
      </w:pPr>
      <w:r w:rsidRPr="00FA618D">
        <w:rPr>
          <w:rFonts w:ascii="Times New Roman" w:hAnsi="Times New Roman" w:cs="Times New Roman"/>
          <w:color w:val="000000" w:themeColor="text1"/>
          <w:sz w:val="24"/>
          <w:szCs w:val="24"/>
        </w:rPr>
        <w:t xml:space="preserve">The </w:t>
      </w:r>
      <w:bookmarkStart w:id="31" w:name="HDSTE30d"/>
      <w:bookmarkEnd w:id="31"/>
      <w:r w:rsidRPr="00FA618D">
        <w:rPr>
          <w:rFonts w:ascii="Times New Roman" w:eastAsia="Times New Roman" w:hAnsi="Times New Roman" w:cs="Times New Roman"/>
          <w:color w:val="000000" w:themeColor="text1"/>
          <w:sz w:val="24"/>
          <w:szCs w:val="24"/>
        </w:rPr>
        <w:t>Trust Protector</w:t>
      </w:r>
      <w:bookmarkStart w:id="32" w:name="HDNDE30d"/>
      <w:bookmarkEnd w:id="32"/>
      <w:r w:rsidRPr="00FA618D">
        <w:rPr>
          <w:rFonts w:ascii="Times New Roman" w:hAnsi="Times New Roman" w:cs="Times New Roman"/>
          <w:color w:val="000000" w:themeColor="text1"/>
          <w:sz w:val="24"/>
          <w:szCs w:val="24"/>
        </w:rPr>
        <w:t xml:space="preserve"> may change the applicable law governing the trust (i.e., change the location of the trust to another state).</w:t>
      </w:r>
      <w:sdt>
        <w:sdtPr>
          <w:rPr>
            <w:rFonts w:ascii="Times New Roman" w:hAnsi="Times New Roman" w:cs="Times New Roman"/>
            <w:sz w:val="24"/>
            <w:szCs w:val="24"/>
          </w:rPr>
          <w:tag w:val="HD:1.190.0.0:c60e1633-877b-4bd9-8bc7-8a4d5d28c346"/>
          <w:id w:val="1906634143"/>
          <w:placeholder>
            <w:docPart w:val="53C88683CFC144B899F8803A2B359661"/>
          </w:placeholder>
        </w:sdtPr>
        <w:sdtContent>
          <w:r w:rsidRPr="00FA618D">
            <w:rPr>
              <w:rFonts w:ascii="Times New Roman" w:hAnsi="Times New Roman" w:cs="Times New Roman"/>
              <w:noProof/>
              <w:sz w:val="24"/>
              <w:szCs w:val="24"/>
            </w:rPr>
            <w:t>[</w:t>
          </w:r>
          <w:r w:rsidRPr="00FA618D">
            <w:rPr>
              <w:rFonts w:ascii="Times New Roman" w:hAnsi="Times New Roman" w:cs="Times New Roman"/>
              <w:noProof/>
              <w:color w:val="008000"/>
              <w:sz w:val="24"/>
              <w:szCs w:val="24"/>
            </w:rPr>
            <w:t>END IF</w:t>
          </w:r>
          <w:r w:rsidRPr="00FA618D">
            <w:rPr>
              <w:rFonts w:ascii="Times New Roman" w:hAnsi="Times New Roman" w:cs="Times New Roman"/>
              <w:noProof/>
              <w:sz w:val="24"/>
              <w:szCs w:val="24"/>
            </w:rPr>
            <w:t>]</w:t>
          </w:r>
        </w:sdtContent>
      </w:sdt>
    </w:p>
    <w:p w14:paraId="768AD0F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6800E97"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Article IV grants the powers of the Trustee. In general, the Trustee will have the same level of control over the trust assets that you have prior to transferring the assets into the trust.</w:t>
      </w:r>
    </w:p>
    <w:p w14:paraId="39BC95CA"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2CB458B"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Article V contains your retained rights as the creator of the trust: your right to revoke (Paragraph 5.A.) or change (Paragraph 5.B.) the trust at any time during your lifetime; that these powers terminate at your death (Paragraph 5.C.), and that these powers cannot be exercised by anyone other than you (Paragraph 5.D.). 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14:paraId="1B37B333"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p>
    <w:p w14:paraId="42E26CDD"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14:paraId="0377431D" w14:textId="77777777" w:rsidR="00E81136" w:rsidRPr="00BA2262" w:rsidRDefault="00E81136" w:rsidP="00E81136">
      <w:pPr>
        <w:keepNext/>
        <w:autoSpaceDE w:val="0"/>
        <w:autoSpaceDN w:val="0"/>
        <w:adjustRightInd w:val="0"/>
        <w:spacing w:after="0" w:line="240" w:lineRule="auto"/>
        <w:ind w:firstLine="720"/>
        <w:jc w:val="both"/>
        <w:rPr>
          <w:rFonts w:ascii="Times New Roman" w:hAnsi="Times New Roman" w:cs="Times New Roman"/>
          <w:sz w:val="24"/>
          <w:szCs w:val="24"/>
        </w:rPr>
      </w:pPr>
    </w:p>
    <w:p w14:paraId="1156676F"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6.A. restates the Trustee's basic responsibility.</w:t>
      </w:r>
    </w:p>
    <w:p w14:paraId="3ACAD422"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238E8C8"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6.B. states your unlimited right to the income and principal during your lifetime. In addition, you are giving the Trustee the right to continue your support of a dependent.</w:t>
      </w:r>
    </w:p>
    <w:p w14:paraId="2C46FEA0"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3AA2FBEB"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6.C. allows the Trustee to accumulate the trust income and/or distribute the trust principal in the event you are incapacitated; it also states your desire to stay in your principal residence as long as possible and/or to return to your residence from a care facility as soon as it is medically reasonable.</w:t>
      </w:r>
    </w:p>
    <w:p w14:paraId="19A73E44"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00C6CA7"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lastRenderedPageBreak/>
        <w:t xml:space="preserve">Paragraph 6.D.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w:t>
      </w:r>
      <w:proofErr w:type="gramStart"/>
      <w:r w:rsidRPr="00BA2262">
        <w:rPr>
          <w:rFonts w:ascii="Times New Roman" w:hAnsi="Times New Roman" w:cs="Times New Roman"/>
          <w:sz w:val="24"/>
          <w:szCs w:val="24"/>
        </w:rPr>
        <w:t>all of</w:t>
      </w:r>
      <w:proofErr w:type="gramEnd"/>
      <w:r w:rsidRPr="00BA2262">
        <w:rPr>
          <w:rFonts w:ascii="Times New Roman" w:hAnsi="Times New Roman" w:cs="Times New Roman"/>
          <w:sz w:val="24"/>
          <w:szCs w:val="24"/>
        </w:rPr>
        <w:t xml:space="preserve"> the distributions in the meantime.</w:t>
      </w:r>
    </w:p>
    <w:p w14:paraId="37B1141E"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F5D8763" w14:textId="150CD53A"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Paragraph 6.E. authorizes the Trustee to pay from the trust </w:t>
      </w:r>
      <w:proofErr w:type="gramStart"/>
      <w:r w:rsidRPr="00BA2262">
        <w:rPr>
          <w:rFonts w:ascii="Times New Roman" w:hAnsi="Times New Roman" w:cs="Times New Roman"/>
          <w:sz w:val="24"/>
          <w:szCs w:val="24"/>
        </w:rPr>
        <w:t>all of</w:t>
      </w:r>
      <w:proofErr w:type="gramEnd"/>
      <w:r w:rsidRPr="00BA2262">
        <w:rPr>
          <w:rFonts w:ascii="Times New Roman" w:hAnsi="Times New Roman" w:cs="Times New Roman"/>
          <w:sz w:val="24"/>
          <w:szCs w:val="24"/>
        </w:rPr>
        <w:t xml:space="preserve"> your debts, funeral expenses, the costs of administration and any taxes. Because legally the </w:t>
      </w:r>
      <w:sdt>
        <w:sdtPr>
          <w:rPr>
            <w:rFonts w:ascii="Times New Roman" w:hAnsi="Times New Roman" w:cs="Times New Roman"/>
            <w:sz w:val="24"/>
            <w:szCs w:val="24"/>
          </w:rPr>
          <w:tag w:val="HD:1.187.0.0:1bc4962a-a3c7-4d4b-a7ef-2d013384497a"/>
          <w:id w:val="-2126758577"/>
          <w:placeholder>
            <w:docPart w:val="15EDB3E34F7A43FFAD1631C27E39DA28"/>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of an estate has this responsibility, this paragraph coordinates the payment with the </w:t>
      </w:r>
      <w:sdt>
        <w:sdtPr>
          <w:rPr>
            <w:rFonts w:ascii="Times New Roman" w:hAnsi="Times New Roman" w:cs="Times New Roman"/>
            <w:sz w:val="24"/>
            <w:szCs w:val="24"/>
          </w:rPr>
          <w:tag w:val="HD:1.187.0.0:3d3e4e13-f100-43ff-91ef-3cdd36f61380"/>
          <w:id w:val="-1277787466"/>
          <w:placeholder>
            <w:docPart w:val="747BDFED11404CCCB80E109A1728169A"/>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if one is appointed or gives this authority to the Trustee if one is not appointed (as is typically the case). The provisions for the payment of any death taxes </w:t>
      </w:r>
      <w:proofErr w:type="gramStart"/>
      <w:r w:rsidRPr="00BA2262">
        <w:rPr>
          <w:rFonts w:ascii="Times New Roman" w:hAnsi="Times New Roman" w:cs="Times New Roman"/>
          <w:sz w:val="24"/>
          <w:szCs w:val="24"/>
        </w:rPr>
        <w:t>is</w:t>
      </w:r>
      <w:proofErr w:type="gramEnd"/>
      <w:r w:rsidRPr="00BA2262">
        <w:rPr>
          <w:rFonts w:ascii="Times New Roman" w:hAnsi="Times New Roman" w:cs="Times New Roman"/>
          <w:sz w:val="24"/>
          <w:szCs w:val="24"/>
        </w:rPr>
        <w:t xml:space="preserve"> </w:t>
      </w:r>
      <w:proofErr w:type="gramStart"/>
      <w:r w:rsidRPr="00BA2262">
        <w:rPr>
          <w:rFonts w:ascii="Times New Roman" w:hAnsi="Times New Roman" w:cs="Times New Roman"/>
          <w:sz w:val="24"/>
          <w:szCs w:val="24"/>
        </w:rPr>
        <w:t>fairly technical</w:t>
      </w:r>
      <w:proofErr w:type="gramEnd"/>
      <w:r w:rsidRPr="00BA2262">
        <w:rPr>
          <w:rFonts w:ascii="Times New Roman" w:hAnsi="Times New Roman" w:cs="Times New Roman"/>
          <w:sz w:val="24"/>
          <w:szCs w:val="24"/>
        </w:rPr>
        <w:t>; the important point here is that the taxes (if any) are paid from the balance of the trust before final distribution.</w:t>
      </w:r>
    </w:p>
    <w:p w14:paraId="621F9530"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70AB436D"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Paragraph 6.F. 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14:paraId="7546A980" w14:textId="4DD4D846" w:rsidR="00E81136"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63948DEB" w14:textId="2B3E078A" w:rsidR="005069EF" w:rsidRDefault="005069EF" w:rsidP="005069EF">
      <w:pPr>
        <w:autoSpaceDE w:val="0"/>
        <w:autoSpaceDN w:val="0"/>
        <w:adjustRightInd w:val="0"/>
        <w:spacing w:after="0" w:line="24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Paragraph 6.G.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w:t>
      </w:r>
      <w:sdt>
        <w:sdtPr>
          <w:rPr>
            <w:rFonts w:ascii="Times New Roman" w:hAnsi="Times New Roman" w:cs="Times New Roman"/>
            <w:color w:val="000000" w:themeColor="text1"/>
            <w:sz w:val="24"/>
            <w:szCs w:val="24"/>
          </w:rPr>
          <w:tag w:val="HD:1.190.0.0:42fcbe69-54ca-43ef-ab33-1d7fab07a3e5"/>
          <w:id w:val="-111522100"/>
          <w:placeholder>
            <w:docPart w:val="9F1AD9F38858497FA5B1E43D1292E420"/>
          </w:placeholder>
        </w:sdtPr>
        <w:sdtContent>
          <w:r>
            <w:rPr>
              <w:rFonts w:ascii="Times New Roman" w:hAnsi="Times New Roman" w:cs="Times New Roman"/>
              <w:noProof/>
              <w:color w:val="000000" w:themeColor="text1"/>
              <w:sz w:val="24"/>
              <w:szCs w:val="24"/>
            </w:rPr>
            <w:t>[</w:t>
          </w:r>
          <w:r w:rsidRPr="00B214F7">
            <w:rPr>
              <w:rFonts w:ascii="Times New Roman" w:hAnsi="Times New Roman" w:cs="Times New Roman"/>
              <w:noProof/>
              <w:color w:val="008000"/>
              <w:sz w:val="24"/>
              <w:szCs w:val="24"/>
            </w:rPr>
            <w:t>IF PrimaryRetirementAccumulationTrust?</w:t>
          </w:r>
          <w:r>
            <w:rPr>
              <w:rFonts w:ascii="Times New Roman" w:hAnsi="Times New Roman" w:cs="Times New Roman"/>
              <w:noProof/>
              <w:color w:val="000000" w:themeColor="text1"/>
              <w:sz w:val="24"/>
              <w:szCs w:val="24"/>
            </w:rPr>
            <w:t>]</w:t>
          </w:r>
        </w:sdtContent>
      </w:sdt>
      <w:r>
        <w:rPr>
          <w:rFonts w:ascii="Times New Roman" w:hAnsi="Times New Roman" w:cs="Times New Roman"/>
          <w:color w:val="000000" w:themeColor="text1"/>
          <w:sz w:val="24"/>
          <w:szCs w:val="24"/>
        </w:rPr>
        <w:t xml:space="preserve">However, in your case, even though additional taxes may be incurred, the Trustee is given discretion to accumulate the distributions rather than give them outright to the beneficiary. </w:t>
      </w:r>
      <w:sdt>
        <w:sdtPr>
          <w:rPr>
            <w:rFonts w:ascii="Times New Roman" w:hAnsi="Times New Roman" w:cs="Times New Roman"/>
            <w:color w:val="000000" w:themeColor="text1"/>
            <w:sz w:val="24"/>
            <w:szCs w:val="24"/>
          </w:rPr>
          <w:tag w:val="HD:1.190.0.0:2bda0439-8a0a-4711-9d70-99127e1ce0a7"/>
          <w:id w:val="-1012448638"/>
          <w:placeholder>
            <w:docPart w:val="8474FCE873DF481E96D822C462B0D16B"/>
          </w:placeholder>
        </w:sdtPr>
        <w:sdtContent>
          <w:r>
            <w:rPr>
              <w:rFonts w:ascii="Times New Roman" w:hAnsi="Times New Roman" w:cs="Times New Roman"/>
              <w:noProof/>
              <w:color w:val="000000" w:themeColor="text1"/>
              <w:sz w:val="24"/>
              <w:szCs w:val="24"/>
            </w:rPr>
            <w:t>[</w:t>
          </w:r>
          <w:r w:rsidRPr="00B214F7">
            <w:rPr>
              <w:rFonts w:ascii="Times New Roman" w:hAnsi="Times New Roman" w:cs="Times New Roman"/>
              <w:noProof/>
              <w:color w:val="008000"/>
              <w:sz w:val="24"/>
              <w:szCs w:val="24"/>
            </w:rPr>
            <w:t>END IF</w:t>
          </w:r>
          <w:r>
            <w:rPr>
              <w:rFonts w:ascii="Times New Roman" w:hAnsi="Times New Roman" w:cs="Times New Roman"/>
              <w:noProof/>
              <w:color w:val="000000" w:themeColor="text1"/>
              <w:sz w:val="24"/>
              <w:szCs w:val="24"/>
            </w:rPr>
            <w:t>]</w:t>
          </w:r>
        </w:sdtContent>
      </w:sdt>
      <w:r>
        <w:rPr>
          <w:rFonts w:ascii="Times New Roman" w:hAnsi="Times New Roman" w:cs="Times New Roman"/>
          <w:color w:val="000000" w:themeColor="text1"/>
          <w:sz w:val="24"/>
          <w:szCs w:val="24"/>
        </w:rPr>
        <w:t xml:space="preserve">Note: this language </w:t>
      </w:r>
      <w:proofErr w:type="gramStart"/>
      <w:r>
        <w:rPr>
          <w:rFonts w:ascii="Times New Roman" w:hAnsi="Times New Roman" w:cs="Times New Roman"/>
          <w:color w:val="000000" w:themeColor="text1"/>
          <w:sz w:val="24"/>
          <w:szCs w:val="24"/>
        </w:rPr>
        <w:t>has to</w:t>
      </w:r>
      <w:proofErr w:type="gramEnd"/>
      <w:r>
        <w:rPr>
          <w:rFonts w:ascii="Times New Roman" w:hAnsi="Times New Roman" w:cs="Times New Roman"/>
          <w:color w:val="000000" w:themeColor="text1"/>
          <w:sz w:val="24"/>
          <w:szCs w:val="24"/>
        </w:rPr>
        <w:t xml:space="preserve"> be </w:t>
      </w:r>
      <w:proofErr w:type="gramStart"/>
      <w:r>
        <w:rPr>
          <w:rFonts w:ascii="Times New Roman" w:hAnsi="Times New Roman" w:cs="Times New Roman"/>
          <w:color w:val="000000" w:themeColor="text1"/>
          <w:sz w:val="24"/>
          <w:szCs w:val="24"/>
        </w:rPr>
        <w:t>fairly technical</w:t>
      </w:r>
      <w:proofErr w:type="gramEnd"/>
      <w:r>
        <w:rPr>
          <w:rFonts w:ascii="Times New Roman" w:hAnsi="Times New Roman" w:cs="Times New Roman"/>
          <w:color w:val="000000" w:themeColor="text1"/>
          <w:sz w:val="24"/>
          <w:szCs w:val="24"/>
        </w:rPr>
        <w:t xml:space="preserve"> to meet the IRS requirements.</w:t>
      </w:r>
    </w:p>
    <w:sdt>
      <w:sdtPr>
        <w:rPr>
          <w:rFonts w:ascii="Times New Roman" w:hAnsi="Times New Roman" w:cs="Times New Roman"/>
          <w:sz w:val="24"/>
          <w:szCs w:val="24"/>
        </w:rPr>
        <w:tag w:val="HD:1.187.0.0:6ea04489-2e9b-4340-ac79-d93cc21aee42"/>
        <w:id w:val="1726643599"/>
        <w:placeholder>
          <w:docPart w:val="EBC0A458ADA84D5AA9B91DB7CD7F7E54"/>
        </w:placeholder>
      </w:sdtPr>
      <w:sdtContent>
        <w:p w14:paraId="551563AF" w14:textId="77777777" w:rsidR="005069EF" w:rsidRDefault="005069EF" w:rsidP="005069EF">
          <w:pPr>
            <w:widowControl w:val="0"/>
            <w:autoSpaceDE w:val="0"/>
            <w:autoSpaceDN w:val="0"/>
            <w:adjustRightInd w:val="0"/>
            <w:ind w:left="720"/>
            <w:jc w:val="both"/>
            <w:rPr>
              <w:rFonts w:ascii="Times New Roman" w:hAnsi="Times New Roman" w:cs="Times New Roman"/>
              <w:sz w:val="24"/>
              <w:szCs w:val="24"/>
            </w:rPr>
          </w:pPr>
          <w:r>
            <w:rPr>
              <w:rFonts w:ascii="Times New Roman" w:hAnsi="Times New Roman" w:cs="Times New Roman"/>
              <w:noProof/>
              <w:sz w:val="24"/>
              <w:szCs w:val="24"/>
            </w:rPr>
            <w:t>[</w:t>
          </w:r>
          <w:r w:rsidRPr="00810F93">
            <w:rPr>
              <w:rFonts w:ascii="Times New Roman" w:hAnsi="Times New Roman" w:cs="Times New Roman"/>
              <w:noProof/>
              <w:color w:val="008000"/>
              <w:sz w:val="24"/>
              <w:szCs w:val="24"/>
            </w:rPr>
            <w:t>IF PrimaryGST?</w:t>
          </w:r>
          <w:r>
            <w:rPr>
              <w:rFonts w:ascii="Times New Roman" w:hAnsi="Times New Roman" w:cs="Times New Roman"/>
              <w:noProof/>
              <w:sz w:val="24"/>
              <w:szCs w:val="24"/>
            </w:rPr>
            <w:t>]</w:t>
          </w:r>
        </w:p>
      </w:sdtContent>
    </w:sdt>
    <w:p w14:paraId="309E1F52" w14:textId="77777777" w:rsidR="005069EF" w:rsidRDefault="005069EF" w:rsidP="005069EF">
      <w:pPr>
        <w:widowControl w:val="0"/>
        <w:autoSpaceDE w:val="0"/>
        <w:autoSpaceDN w:val="0"/>
        <w:adjustRightInd w:val="0"/>
        <w:ind w:left="720"/>
        <w:jc w:val="both"/>
        <w:rPr>
          <w:rFonts w:ascii="Times New Roman" w:hAnsi="Times New Roman" w:cs="Times New Roman"/>
          <w:sz w:val="24"/>
          <w:szCs w:val="24"/>
        </w:rPr>
      </w:pPr>
    </w:p>
    <w:p w14:paraId="3D245219" w14:textId="66CA5D54" w:rsidR="005069EF" w:rsidRDefault="005069EF" w:rsidP="005069EF">
      <w:pPr>
        <w:widowControl w:val="0"/>
        <w:autoSpaceDE w:val="0"/>
        <w:autoSpaceDN w:val="0"/>
        <w:adjustRightInd w:val="0"/>
        <w:ind w:left="720"/>
        <w:jc w:val="both"/>
        <w:rPr>
          <w:rFonts w:ascii="Times New Roman" w:hAnsi="Times New Roman" w:cs="Times New Roman"/>
          <w:sz w:val="24"/>
          <w:szCs w:val="24"/>
        </w:rPr>
      </w:pPr>
      <w:r w:rsidRPr="00765874">
        <w:rPr>
          <w:rFonts w:ascii="Times New Roman" w:hAnsi="Times New Roman" w:cs="Times New Roman"/>
          <w:sz w:val="24"/>
          <w:szCs w:val="24"/>
        </w:rPr>
        <w:t>Paragraph 6.</w:t>
      </w:r>
      <w:r>
        <w:rPr>
          <w:rFonts w:ascii="Times New Roman" w:hAnsi="Times New Roman" w:cs="Times New Roman"/>
          <w:sz w:val="24"/>
          <w:szCs w:val="24"/>
        </w:rPr>
        <w:t>H</w:t>
      </w:r>
      <w:r w:rsidRPr="00765874">
        <w:rPr>
          <w:rFonts w:ascii="Times New Roman" w:hAnsi="Times New Roman" w:cs="Times New Roman"/>
          <w:sz w:val="24"/>
          <w:szCs w:val="24"/>
        </w:rPr>
        <w:t xml:space="preserve">. is where </w:t>
      </w:r>
      <w:proofErr w:type="gramStart"/>
      <w:r w:rsidRPr="00765874">
        <w:rPr>
          <w:rFonts w:ascii="Times New Roman" w:hAnsi="Times New Roman" w:cs="Times New Roman"/>
          <w:sz w:val="24"/>
          <w:szCs w:val="24"/>
        </w:rPr>
        <w:t>all of</w:t>
      </w:r>
      <w:proofErr w:type="gramEnd"/>
      <w:r w:rsidRPr="00765874">
        <w:rPr>
          <w:rFonts w:ascii="Times New Roman" w:hAnsi="Times New Roman" w:cs="Times New Roman"/>
          <w:sz w:val="24"/>
          <w:szCs w:val="24"/>
        </w:rPr>
        <w:t xml:space="preserve"> the technical provisions for the “Generation Skipping Tax” is placed. You do not need to be concerned with these provisions unless you really have a difficult time getting to sleep!</w:t>
      </w:r>
      <w:r w:rsidRPr="00945D1B">
        <w:rPr>
          <w:rFonts w:ascii="Times New Roman" w:hAnsi="Times New Roman" w:cs="Times New Roman"/>
          <w:sz w:val="24"/>
          <w:szCs w:val="24"/>
        </w:rPr>
        <w:t xml:space="preserve"> </w:t>
      </w:r>
      <w:sdt>
        <w:sdtPr>
          <w:rPr>
            <w:rFonts w:ascii="Times New Roman" w:hAnsi="Times New Roman" w:cs="Times New Roman"/>
            <w:sz w:val="24"/>
            <w:szCs w:val="24"/>
          </w:rPr>
          <w:tag w:val="HD:1.187.0.0:177aaab3-3f70-47df-9950-c80de34e3d0b"/>
          <w:id w:val="-1324273906"/>
          <w:placeholder>
            <w:docPart w:val="4043414CFD6A43DCA56A699DA1AAB3A6"/>
          </w:placeholder>
        </w:sdtPr>
        <w:sdtContent>
          <w:r>
            <w:rPr>
              <w:rFonts w:ascii="Times New Roman" w:hAnsi="Times New Roman" w:cs="Times New Roman"/>
              <w:noProof/>
              <w:sz w:val="24"/>
              <w:szCs w:val="24"/>
            </w:rPr>
            <w:t>[</w:t>
          </w:r>
          <w:r w:rsidRPr="00810F93">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p w14:paraId="43BA6994" w14:textId="77777777" w:rsidR="00967625" w:rsidRPr="00BA2262" w:rsidRDefault="00967625" w:rsidP="00E81136">
      <w:pPr>
        <w:autoSpaceDE w:val="0"/>
        <w:autoSpaceDN w:val="0"/>
        <w:adjustRightInd w:val="0"/>
        <w:spacing w:after="0" w:line="240" w:lineRule="auto"/>
        <w:ind w:left="720"/>
        <w:jc w:val="both"/>
        <w:rPr>
          <w:rFonts w:ascii="Times New Roman" w:hAnsi="Times New Roman" w:cs="Times New Roman"/>
          <w:sz w:val="24"/>
          <w:szCs w:val="24"/>
        </w:rPr>
      </w:pPr>
    </w:p>
    <w:p w14:paraId="32E18BE9" w14:textId="66DD9525" w:rsidR="00E81136" w:rsidRPr="00BA2262" w:rsidRDefault="00C947CC" w:rsidP="00E81136">
      <w:pPr>
        <w:keepNext/>
        <w:autoSpaceDE w:val="0"/>
        <w:autoSpaceDN w:val="0"/>
        <w:adjustRightInd w:val="0"/>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CERTIFICATION OF</w:t>
      </w:r>
      <w:r w:rsidR="00E81136">
        <w:rPr>
          <w:rFonts w:ascii="Times New Roman" w:eastAsia="Times New Roman" w:hAnsi="Times New Roman" w:cs="Times New Roman"/>
          <w:sz w:val="24"/>
          <w:szCs w:val="24"/>
          <w:u w:val="single"/>
        </w:rPr>
        <w:t xml:space="preserve"> TRUST</w:t>
      </w:r>
    </w:p>
    <w:p w14:paraId="11C13F97"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3DB14472" w14:textId="16FBA2F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The </w:t>
      </w:r>
      <w:r>
        <w:rPr>
          <w:rFonts w:ascii="Times New Roman" w:hAnsi="Times New Roman" w:cs="Times New Roman"/>
          <w:sz w:val="24"/>
          <w:szCs w:val="24"/>
        </w:rPr>
        <w:t>Short Form</w:t>
      </w:r>
      <w:r w:rsidRPr="00BA2262">
        <w:rPr>
          <w:rFonts w:ascii="Times New Roman" w:hAnsi="Times New Roman" w:cs="Times New Roman"/>
          <w:sz w:val="24"/>
          <w:szCs w:val="24"/>
        </w:rPr>
        <w:t xml:space="preserve"> </w:t>
      </w:r>
      <w:r w:rsidR="00C947CC">
        <w:rPr>
          <w:rFonts w:ascii="Times New Roman" w:hAnsi="Times New Roman" w:cs="Times New Roman"/>
          <w:sz w:val="24"/>
          <w:szCs w:val="24"/>
        </w:rPr>
        <w:t xml:space="preserve">(or </w:t>
      </w:r>
      <w:r w:rsidR="00C75C93">
        <w:rPr>
          <w:rFonts w:ascii="Times New Roman" w:hAnsi="Times New Roman" w:cs="Times New Roman"/>
          <w:sz w:val="24"/>
          <w:szCs w:val="24"/>
        </w:rPr>
        <w:t>Certification of Trust</w:t>
      </w:r>
      <w:r w:rsidR="00C947CC">
        <w:rPr>
          <w:rFonts w:ascii="Times New Roman" w:hAnsi="Times New Roman" w:cs="Times New Roman"/>
          <w:sz w:val="24"/>
          <w:szCs w:val="24"/>
        </w:rPr>
        <w:t xml:space="preserve">) </w:t>
      </w:r>
      <w:r w:rsidRPr="00BA2262">
        <w:rPr>
          <w:rFonts w:ascii="Times New Roman" w:hAnsi="Times New Roman" w:cs="Times New Roman"/>
          <w:sz w:val="24"/>
          <w:szCs w:val="24"/>
        </w:rPr>
        <w:t xml:space="preserve">sets forth the existence of your Trust and your unlimited right as Trustee to deal with any account or asset held in the Trust. The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acts as a short version of the Trust Agreement and gives any third party all the information required from the Trust without getting into the dispositive provisions, which are (and should remain) confidential. </w:t>
      </w:r>
    </w:p>
    <w:p w14:paraId="549B92EB"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F60227A" w14:textId="77777777" w:rsidR="00E81136" w:rsidRPr="00BA2262" w:rsidRDefault="00E81136" w:rsidP="00E81136">
      <w:pPr>
        <w:keepNext/>
        <w:autoSpaceDE w:val="0"/>
        <w:autoSpaceDN w:val="0"/>
        <w:adjustRightInd w:val="0"/>
        <w:spacing w:after="0" w:line="240" w:lineRule="auto"/>
        <w:jc w:val="both"/>
        <w:rPr>
          <w:rFonts w:ascii="Times New Roman" w:eastAsia="Times New Roman" w:hAnsi="Times New Roman" w:cs="Times New Roman"/>
          <w:sz w:val="24"/>
          <w:szCs w:val="24"/>
          <w:u w:val="single"/>
        </w:rPr>
      </w:pPr>
      <w:r w:rsidRPr="00BA2262">
        <w:rPr>
          <w:rFonts w:ascii="Times New Roman" w:eastAsia="Times New Roman" w:hAnsi="Times New Roman" w:cs="Times New Roman"/>
          <w:sz w:val="24"/>
          <w:szCs w:val="24"/>
          <w:u w:val="single"/>
        </w:rPr>
        <w:t>ASSIGNMENT OF PERSONAL PROPERTY</w:t>
      </w:r>
      <w:r w:rsidRPr="00BA2262">
        <w:rPr>
          <w:rFonts w:ascii="Times New Roman" w:hAnsi="Times New Roman" w:cs="Times New Roman"/>
          <w:sz w:val="24"/>
          <w:szCs w:val="24"/>
        </w:rPr>
        <w:t>:</w:t>
      </w:r>
    </w:p>
    <w:p w14:paraId="56178BBE"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6058E7BD"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w:t>
      </w:r>
    </w:p>
    <w:p w14:paraId="4DBF3731"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3BB54478" w14:textId="68DA715E" w:rsidR="00E81136" w:rsidRPr="00BA2262" w:rsidRDefault="00D02659" w:rsidP="00E81136">
      <w:pPr>
        <w:keepNext/>
        <w:autoSpaceDE w:val="0"/>
        <w:autoSpaceDN w:val="0"/>
        <w:adjustRightInd w:val="0"/>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u w:val="single"/>
        </w:rPr>
        <w:t xml:space="preserve">WRITTEN </w:t>
      </w:r>
      <w:r w:rsidR="00E81136" w:rsidRPr="00BA2262">
        <w:rPr>
          <w:rFonts w:ascii="Times New Roman" w:eastAsia="Times New Roman" w:hAnsi="Times New Roman" w:cs="Times New Roman"/>
          <w:sz w:val="24"/>
          <w:szCs w:val="24"/>
          <w:u w:val="single"/>
        </w:rPr>
        <w:t>INSTRUCTIONS FOR THE DISTRIBUTION OF MY PERSONAL PROPERTY</w:t>
      </w:r>
      <w:r w:rsidR="00E81136" w:rsidRPr="00BA2262">
        <w:rPr>
          <w:rFonts w:ascii="Times New Roman" w:hAnsi="Times New Roman" w:cs="Times New Roman"/>
          <w:sz w:val="24"/>
          <w:szCs w:val="24"/>
        </w:rPr>
        <w:t>:</w:t>
      </w:r>
    </w:p>
    <w:p w14:paraId="34107820"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76DD36DE"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14:paraId="1F8EDB49"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467F4414" w14:textId="77777777" w:rsidR="00E81136" w:rsidRPr="00BA2262" w:rsidRDefault="00E81136" w:rsidP="00E81136">
      <w:pPr>
        <w:keepNext/>
        <w:keepLines/>
        <w:autoSpaceDE w:val="0"/>
        <w:autoSpaceDN w:val="0"/>
        <w:adjustRightInd w:val="0"/>
        <w:spacing w:after="0" w:line="240" w:lineRule="auto"/>
        <w:jc w:val="both"/>
        <w:rPr>
          <w:rFonts w:ascii="Times New Roman" w:eastAsia="Times New Roman" w:hAnsi="Times New Roman" w:cs="Times New Roman"/>
          <w:sz w:val="24"/>
          <w:szCs w:val="24"/>
          <w:u w:val="single"/>
        </w:rPr>
      </w:pPr>
      <w:r w:rsidRPr="00BA2262">
        <w:rPr>
          <w:rFonts w:ascii="Times New Roman" w:eastAsia="Times New Roman" w:hAnsi="Times New Roman" w:cs="Times New Roman"/>
          <w:sz w:val="24"/>
          <w:szCs w:val="24"/>
          <w:u w:val="single"/>
        </w:rPr>
        <w:t>WILL</w:t>
      </w:r>
      <w:r w:rsidRPr="00BA2262">
        <w:rPr>
          <w:rFonts w:ascii="Times New Roman" w:hAnsi="Times New Roman" w:cs="Times New Roman"/>
          <w:sz w:val="24"/>
          <w:szCs w:val="24"/>
        </w:rPr>
        <w:t>:</w:t>
      </w:r>
    </w:p>
    <w:p w14:paraId="1B6394D3" w14:textId="77777777" w:rsidR="00E81136" w:rsidRPr="00BA2262" w:rsidRDefault="00E81136" w:rsidP="00E81136">
      <w:pPr>
        <w:keepNext/>
        <w:keepLines/>
        <w:autoSpaceDE w:val="0"/>
        <w:autoSpaceDN w:val="0"/>
        <w:adjustRightInd w:val="0"/>
        <w:spacing w:after="0" w:line="240" w:lineRule="auto"/>
        <w:jc w:val="both"/>
        <w:rPr>
          <w:rFonts w:ascii="Times New Roman" w:hAnsi="Times New Roman" w:cs="Times New Roman"/>
          <w:sz w:val="24"/>
          <w:szCs w:val="24"/>
        </w:rPr>
      </w:pPr>
    </w:p>
    <w:p w14:paraId="56512929"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Your Will is commonly referred to as a “pour-over” will. Under the terms of the Will, any assets held by you which have not previously been transferred into your Trust will be added to the Trust at the time of your death (but may be subject to a probate administration </w:t>
      </w:r>
      <w:proofErr w:type="gramStart"/>
      <w:r w:rsidRPr="00BA2262">
        <w:rPr>
          <w:rFonts w:ascii="Times New Roman" w:hAnsi="Times New Roman" w:cs="Times New Roman"/>
          <w:sz w:val="24"/>
          <w:szCs w:val="24"/>
        </w:rPr>
        <w:t>in order to</w:t>
      </w:r>
      <w:proofErr w:type="gramEnd"/>
      <w:r w:rsidRPr="00BA2262">
        <w:rPr>
          <w:rFonts w:ascii="Times New Roman" w:hAnsi="Times New Roman" w:cs="Times New Roman"/>
          <w:sz w:val="24"/>
          <w:szCs w:val="24"/>
        </w:rPr>
        <w:t xml:space="preserve"> do so). The purpose of this is to make sure </w:t>
      </w:r>
      <w:proofErr w:type="gramStart"/>
      <w:r w:rsidRPr="00BA2262">
        <w:rPr>
          <w:rFonts w:ascii="Times New Roman" w:hAnsi="Times New Roman" w:cs="Times New Roman"/>
          <w:sz w:val="24"/>
          <w:szCs w:val="24"/>
        </w:rPr>
        <w:t>all of</w:t>
      </w:r>
      <w:proofErr w:type="gramEnd"/>
      <w:r w:rsidRPr="00BA2262">
        <w:rPr>
          <w:rFonts w:ascii="Times New Roman" w:hAnsi="Times New Roman" w:cs="Times New Roman"/>
          <w:sz w:val="24"/>
          <w:szCs w:val="24"/>
        </w:rPr>
        <w:t xml:space="preserve"> your assets (whether in the Trust or not) are distributed according to the dispositive plan set forth in the Trust.</w:t>
      </w:r>
    </w:p>
    <w:p w14:paraId="02A4E0D1" w14:textId="748A2904" w:rsidR="00E81136" w:rsidRDefault="00E81136" w:rsidP="00BA0D5E">
      <w:pPr>
        <w:autoSpaceDE w:val="0"/>
        <w:autoSpaceDN w:val="0"/>
        <w:adjustRightInd w:val="0"/>
        <w:spacing w:after="0" w:line="240" w:lineRule="auto"/>
        <w:ind w:firstLine="720"/>
        <w:jc w:val="both"/>
        <w:rPr>
          <w:rFonts w:ascii="Times New Roman" w:hAnsi="Times New Roman" w:cs="Times New Roman"/>
          <w:sz w:val="24"/>
          <w:szCs w:val="24"/>
        </w:rPr>
      </w:pPr>
    </w:p>
    <w:p w14:paraId="6244FDC2" w14:textId="77777777" w:rsidR="00BA0D5E" w:rsidRPr="00BA2262" w:rsidRDefault="00BA0D5E" w:rsidP="00E81136">
      <w:pPr>
        <w:autoSpaceDE w:val="0"/>
        <w:autoSpaceDN w:val="0"/>
        <w:adjustRightInd w:val="0"/>
        <w:spacing w:after="0" w:line="240" w:lineRule="auto"/>
        <w:jc w:val="both"/>
        <w:rPr>
          <w:rFonts w:ascii="Times New Roman" w:hAnsi="Times New Roman" w:cs="Times New Roman"/>
          <w:sz w:val="24"/>
          <w:szCs w:val="24"/>
        </w:rPr>
      </w:pPr>
    </w:p>
    <w:p w14:paraId="0A515A04" w14:textId="77777777" w:rsidR="00E81136" w:rsidRPr="00BA2262" w:rsidRDefault="00E81136" w:rsidP="00E81136">
      <w:pPr>
        <w:keepNext/>
        <w:keepLines/>
        <w:autoSpaceDE w:val="0"/>
        <w:autoSpaceDN w:val="0"/>
        <w:adjustRightInd w:val="0"/>
        <w:spacing w:after="0" w:line="240" w:lineRule="auto"/>
        <w:jc w:val="both"/>
        <w:rPr>
          <w:rFonts w:ascii="Times New Roman" w:eastAsia="Times New Roman" w:hAnsi="Times New Roman" w:cs="Times New Roman"/>
          <w:sz w:val="24"/>
          <w:szCs w:val="24"/>
          <w:u w:val="single"/>
        </w:rPr>
      </w:pPr>
      <w:r w:rsidRPr="00BA2262">
        <w:rPr>
          <w:rFonts w:ascii="Times New Roman" w:eastAsia="Times New Roman" w:hAnsi="Times New Roman" w:cs="Times New Roman"/>
          <w:sz w:val="24"/>
          <w:szCs w:val="24"/>
          <w:u w:val="single"/>
        </w:rPr>
        <w:t>GENERAL POWER OF ATTORNEY</w:t>
      </w:r>
      <w:r w:rsidRPr="00BA2262">
        <w:rPr>
          <w:rFonts w:ascii="Times New Roman" w:eastAsia="Times New Roman" w:hAnsi="Times New Roman" w:cs="Times New Roman"/>
          <w:sz w:val="24"/>
          <w:szCs w:val="24"/>
          <w:lang w:val="en-CA"/>
        </w:rPr>
        <w:t>:</w:t>
      </w:r>
    </w:p>
    <w:p w14:paraId="6DF705BF"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38A46D5C"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This is your “general power of attorney” which is primarily intended to give your named agent the power to deal with any trust or non-trust assets in the event of your incapacity. Please be aware that this document gives your agent broad powers to dispose of, sell, convey and encumber your real and personal property; if you have any concern about granting such broad powers, please contact me at once.</w:t>
      </w:r>
    </w:p>
    <w:p w14:paraId="17042C3B"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EDA6111" w14:textId="77777777" w:rsidR="00EE719A" w:rsidRDefault="00EE719A" w:rsidP="00E81136">
      <w:pPr>
        <w:keepNext/>
        <w:autoSpaceDE w:val="0"/>
        <w:autoSpaceDN w:val="0"/>
        <w:adjustRightInd w:val="0"/>
        <w:spacing w:after="0" w:line="240" w:lineRule="auto"/>
        <w:jc w:val="both"/>
        <w:rPr>
          <w:rFonts w:ascii="Times New Roman" w:eastAsia="Times New Roman" w:hAnsi="Times New Roman" w:cs="Times New Roman"/>
          <w:sz w:val="24"/>
          <w:szCs w:val="24"/>
          <w:u w:val="single"/>
        </w:rPr>
      </w:pPr>
    </w:p>
    <w:p w14:paraId="162183B1" w14:textId="54716FC9"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u w:val="single"/>
        </w:rPr>
        <w:t>ADVANCE HEALTH CARE DIRECTIVE</w:t>
      </w:r>
      <w:r w:rsidRPr="00BA2262">
        <w:rPr>
          <w:rFonts w:ascii="Times New Roman" w:hAnsi="Times New Roman" w:cs="Times New Roman"/>
          <w:sz w:val="24"/>
          <w:szCs w:val="24"/>
        </w:rPr>
        <w:t>:</w:t>
      </w:r>
    </w:p>
    <w:p w14:paraId="1EC5CFE1" w14:textId="77777777" w:rsidR="00E81136" w:rsidRPr="00BA2262" w:rsidRDefault="00E81136" w:rsidP="00E81136">
      <w:pPr>
        <w:keepLines/>
        <w:autoSpaceDE w:val="0"/>
        <w:autoSpaceDN w:val="0"/>
        <w:adjustRightInd w:val="0"/>
        <w:spacing w:after="0" w:line="240" w:lineRule="auto"/>
        <w:jc w:val="both"/>
        <w:rPr>
          <w:rFonts w:ascii="Times New Roman" w:hAnsi="Times New Roman" w:cs="Times New Roman"/>
          <w:sz w:val="24"/>
          <w:szCs w:val="24"/>
        </w:rPr>
      </w:pPr>
    </w:p>
    <w:p w14:paraId="25C4B585"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The Advance Health Care Directive gives your named </w:t>
      </w:r>
      <w:r w:rsidRPr="00BA2262">
        <w:rPr>
          <w:rFonts w:ascii="Times New Roman" w:eastAsia="Times New Roman" w:hAnsi="Times New Roman" w:cs="Times New Roman"/>
          <w:color w:val="0000FF"/>
          <w:sz w:val="24"/>
          <w:szCs w:val="24"/>
        </w:rPr>
        <w:t>Agent</w:t>
      </w:r>
      <w:r w:rsidRPr="00BA2262">
        <w:rPr>
          <w:rFonts w:ascii="Times New Roman" w:hAnsi="Times New Roman" w:cs="Times New Roman"/>
          <w:sz w:val="24"/>
          <w:szCs w:val="24"/>
        </w:rPr>
        <w:t xml:space="preserve">s the power to make medical decisions, sign consents and/or releases with hospitals and/or doctors [it conforms to the new Federal Laws (known as “HIPAA”) </w:t>
      </w:r>
      <w:proofErr w:type="gramStart"/>
      <w:r w:rsidRPr="00BA2262">
        <w:rPr>
          <w:rFonts w:ascii="Times New Roman" w:hAnsi="Times New Roman" w:cs="Times New Roman"/>
          <w:sz w:val="24"/>
          <w:szCs w:val="24"/>
        </w:rPr>
        <w:t>with regard to</w:t>
      </w:r>
      <w:proofErr w:type="gramEnd"/>
      <w:r w:rsidRPr="00BA2262">
        <w:rPr>
          <w:rFonts w:ascii="Times New Roman" w:hAnsi="Times New Roman" w:cs="Times New Roman"/>
          <w:sz w:val="24"/>
          <w:szCs w:val="24"/>
        </w:rPr>
        <w:t xml:space="preserve"> the releases]. It also acts as your “living will” for end-of-life decisions.</w:t>
      </w:r>
    </w:p>
    <w:p w14:paraId="06746D70" w14:textId="56E419EB" w:rsidR="00E81136" w:rsidRDefault="00C75C93" w:rsidP="00C75C93">
      <w:pPr>
        <w:tabs>
          <w:tab w:val="left" w:pos="73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7D9920B" w14:textId="20C48BC9" w:rsidR="00C75C93" w:rsidRPr="00C75C93" w:rsidRDefault="00C75C93" w:rsidP="00C75C93">
      <w:pPr>
        <w:tabs>
          <w:tab w:val="left" w:pos="7320"/>
        </w:tabs>
        <w:rPr>
          <w:rFonts w:ascii="Times New Roman" w:hAnsi="Times New Roman" w:cs="Times New Roman"/>
          <w:sz w:val="24"/>
          <w:szCs w:val="24"/>
        </w:rPr>
      </w:pPr>
      <w:r>
        <w:rPr>
          <w:rFonts w:ascii="Times New Roman" w:hAnsi="Times New Roman" w:cs="Times New Roman"/>
          <w:sz w:val="24"/>
          <w:szCs w:val="24"/>
        </w:rPr>
        <w:tab/>
      </w:r>
    </w:p>
    <w:p w14:paraId="3B97050E"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u w:val="single"/>
        </w:rPr>
        <w:lastRenderedPageBreak/>
        <w:t>HIPAA AUTHORIZATION AND WAIVER</w:t>
      </w:r>
      <w:r w:rsidRPr="00BA2262">
        <w:rPr>
          <w:rFonts w:ascii="Times New Roman" w:hAnsi="Times New Roman" w:cs="Times New Roman"/>
          <w:sz w:val="24"/>
          <w:szCs w:val="24"/>
        </w:rPr>
        <w:t>:</w:t>
      </w:r>
    </w:p>
    <w:p w14:paraId="2BA9B9BC" w14:textId="77777777" w:rsidR="00E81136" w:rsidRPr="00BA2262" w:rsidRDefault="00E81136" w:rsidP="00E81136">
      <w:pPr>
        <w:keepLines/>
        <w:autoSpaceDE w:val="0"/>
        <w:autoSpaceDN w:val="0"/>
        <w:adjustRightInd w:val="0"/>
        <w:spacing w:after="0" w:line="240" w:lineRule="auto"/>
        <w:jc w:val="both"/>
        <w:rPr>
          <w:rFonts w:ascii="Times New Roman" w:hAnsi="Times New Roman" w:cs="Times New Roman"/>
          <w:sz w:val="24"/>
          <w:szCs w:val="24"/>
        </w:rPr>
      </w:pPr>
    </w:p>
    <w:p w14:paraId="29473E5C"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The HIPAA Authorization and Waiver is a “stand-alone” document to authorize your health care providers to release information concerning your otherwise confidential medical information to the individuals you have designated to act on your behalf in the event of disability and to any other individuals who you would also want to have such access.</w:t>
      </w:r>
    </w:p>
    <w:p w14:paraId="2D3019D4"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295B9BA8"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u w:val="single"/>
        </w:rPr>
        <w:t>FINAL DISPOSITION INSTRUCTIONS</w:t>
      </w:r>
      <w:r w:rsidRPr="00BA2262">
        <w:rPr>
          <w:rFonts w:ascii="Times New Roman" w:hAnsi="Times New Roman" w:cs="Times New Roman"/>
          <w:sz w:val="24"/>
          <w:szCs w:val="24"/>
        </w:rPr>
        <w:t>:</w:t>
      </w:r>
    </w:p>
    <w:p w14:paraId="3A6F3401"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572AD823"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These Instructions give you the opportunity to specify how you wish to have your remains be dealt with (i.e., cremation or burial); to provide details of any prior arrangements and to designate the persons to carry out your wishes.</w:t>
      </w:r>
    </w:p>
    <w:p w14:paraId="0A5272F4" w14:textId="77777777" w:rsidR="00E81136"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p>
    <w:bookmarkStart w:id="33" w:name="_Hlk92743268" w:displacedByCustomXml="next"/>
    <w:sdt>
      <w:sdtPr>
        <w:rPr>
          <w:rFonts w:ascii="Times New Roman" w:hAnsi="Times New Roman" w:cs="Times New Roman"/>
          <w:sz w:val="24"/>
          <w:szCs w:val="24"/>
        </w:rPr>
        <w:tag w:val="HD:1.185.0.0:b82d5c71-084d-4a7b-8098-621456149d74"/>
        <w:id w:val="1244371251"/>
        <w:placeholder>
          <w:docPart w:val="82A4B659A454499C84D19B2ECEE5D222"/>
        </w:placeholder>
      </w:sdtPr>
      <w:sdtContent>
        <w:p w14:paraId="72DB72FF" w14:textId="77777777" w:rsidR="00BA0D5E" w:rsidRDefault="00BA0D5E" w:rsidP="00BA0D5E">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noProof/>
              <w:sz w:val="24"/>
              <w:szCs w:val="24"/>
            </w:rPr>
            <w:t>[</w:t>
          </w:r>
          <w:r w:rsidRPr="00BA0D5E">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bookmarkEnd w:id="33" w:displacedByCustomXml="prev"/>
    <w:p w14:paraId="21B2A563" w14:textId="7354767C" w:rsidR="00BA0D5E" w:rsidRPr="00BA2262" w:rsidRDefault="00BA0D5E" w:rsidP="00E81136">
      <w:pPr>
        <w:autoSpaceDE w:val="0"/>
        <w:autoSpaceDN w:val="0"/>
        <w:adjustRightInd w:val="0"/>
        <w:spacing w:after="0" w:line="240" w:lineRule="auto"/>
        <w:ind w:firstLine="720"/>
        <w:jc w:val="both"/>
        <w:rPr>
          <w:rFonts w:ascii="Times New Roman" w:hAnsi="Times New Roman" w:cs="Times New Roman"/>
          <w:sz w:val="24"/>
          <w:szCs w:val="24"/>
        </w:rPr>
        <w:sectPr w:rsidR="00BA0D5E" w:rsidRPr="00BA2262" w:rsidSect="00F70B9F">
          <w:headerReference w:type="default" r:id="rId22"/>
          <w:footerReference w:type="default" r:id="rId23"/>
          <w:headerReference w:type="first" r:id="rId24"/>
          <w:footerReference w:type="first" r:id="rId25"/>
          <w:pgSz w:w="12240" w:h="15840"/>
          <w:pgMar w:top="1440" w:right="1440" w:bottom="1440" w:left="1440" w:header="720" w:footer="864" w:gutter="0"/>
          <w:pgNumType w:start="1"/>
          <w:cols w:space="720"/>
          <w:noEndnote/>
          <w:titlePg/>
        </w:sectPr>
      </w:pPr>
    </w:p>
    <w:sdt>
      <w:sdtPr>
        <w:rPr>
          <w:rFonts w:ascii="Times New Roman" w:eastAsia="Times New Roman" w:hAnsi="Times New Roman" w:cs="Times New Roman"/>
          <w:b/>
          <w:sz w:val="28"/>
          <w:szCs w:val="24"/>
        </w:rPr>
        <w:tag w:val="HD:1.185.0.0:175a6a6c-d495-446a-8834-e4c9d59c7c47"/>
        <w:id w:val="1411736060"/>
        <w:placeholder>
          <w:docPart w:val="BD0061A7F2DF443E9715F677FFB2BFDF"/>
        </w:placeholder>
      </w:sdtPr>
      <w:sdtContent>
        <w:p w14:paraId="24678C38" w14:textId="140938A3" w:rsidR="00470031" w:rsidRDefault="003B23AF" w:rsidP="0047003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337AFD7D" w14:textId="77777777" w:rsidR="00470031" w:rsidRDefault="00470031" w:rsidP="00470031">
      <w:pPr>
        <w:autoSpaceDE w:val="0"/>
        <w:autoSpaceDN w:val="0"/>
        <w:adjustRightInd w:val="0"/>
        <w:spacing w:after="0" w:line="240" w:lineRule="auto"/>
        <w:jc w:val="center"/>
        <w:rPr>
          <w:rFonts w:ascii="Times New Roman" w:eastAsia="Times New Roman" w:hAnsi="Times New Roman" w:cs="Times New Roman"/>
          <w:b/>
          <w:sz w:val="28"/>
          <w:szCs w:val="24"/>
        </w:rPr>
      </w:pPr>
    </w:p>
    <w:p w14:paraId="105B6048" w14:textId="6623B9D7" w:rsidR="00470031" w:rsidRPr="00C43FEA" w:rsidRDefault="00470031" w:rsidP="00470031">
      <w:pPr>
        <w:tabs>
          <w:tab w:val="center" w:pos="4680"/>
        </w:tabs>
        <w:suppressAutoHyphens/>
        <w:jc w:val="center"/>
        <w:outlineLvl w:val="0"/>
        <w:rPr>
          <w:rFonts w:ascii="Times New Roman" w:hAnsi="Times New Roman" w:cs="Times New Roman"/>
          <w:b/>
          <w:spacing w:val="-3"/>
          <w:sz w:val="28"/>
        </w:rPr>
      </w:pPr>
    </w:p>
    <w:p w14:paraId="0F4D4EA7" w14:textId="2AB6D960" w:rsidR="009828AB" w:rsidRPr="00336FB7" w:rsidRDefault="00000000" w:rsidP="009828AB">
      <w:pPr>
        <w:autoSpaceDE w:val="0"/>
        <w:autoSpaceDN w:val="0"/>
        <w:adjustRightInd w:val="0"/>
        <w:spacing w:after="0" w:line="240" w:lineRule="auto"/>
        <w:jc w:val="center"/>
        <w:rPr>
          <w:rFonts w:ascii="Times New Roman" w:eastAsia="Times New Roman" w:hAnsi="Times New Roman" w:cs="Times New Roman"/>
          <w:b/>
        </w:rPr>
      </w:pPr>
      <w:sdt>
        <w:sdtPr>
          <w:rPr>
            <w:rFonts w:ascii="Times New Roman" w:hAnsi="Times New Roman" w:cs="Times New Roman"/>
            <w:b/>
            <w:spacing w:val="-3"/>
          </w:rPr>
          <w:tag w:val="HD:1.190.0.0:9af0f9a2-8912-43a4-9788-c1d12b86db8a"/>
          <w:id w:val="-1508894237"/>
          <w:placeholder>
            <w:docPart w:val="DCF39189F36E4375ACFFCFF97141A5A4"/>
          </w:placeholder>
        </w:sdtPr>
        <w:sdtContent>
          <w:r w:rsidR="003B23AF">
            <w:rPr>
              <w:rFonts w:ascii="Times New Roman" w:hAnsi="Times New Roman" w:cs="Times New Roman"/>
              <w:b/>
              <w:noProof/>
              <w:spacing w:val="-3"/>
            </w:rPr>
            <w:t>{% if OfficeCityandCounty != “Van Nuys” %}</w:t>
          </w:r>
        </w:sdtContent>
      </w:sdt>
      <w:r w:rsidR="009828AB" w:rsidRPr="00336FB7">
        <w:rPr>
          <w:rFonts w:ascii="Times New Roman" w:eastAsia="Times New Roman" w:hAnsi="Times New Roman" w:cs="Times New Roman"/>
          <w:b/>
        </w:rPr>
        <w:t xml:space="preserve"> </w:t>
      </w:r>
      <w:sdt>
        <w:sdtPr>
          <w:rPr>
            <w:rFonts w:ascii="Times New Roman" w:eastAsia="Times New Roman" w:hAnsi="Times New Roman" w:cs="Times New Roman"/>
            <w:b/>
          </w:rPr>
          <w:tag w:val="HD:1.185.0.0:d749b20f-8394-4125-96f0-ab275ff7bb0b"/>
          <w:id w:val="1807747879"/>
          <w:placeholder>
            <w:docPart w:val="4222FBC44864488891E33E62D8D991A5"/>
          </w:placeholder>
        </w:sdtPr>
        <w:sdtContent>
          <w:r w:rsidR="003B23AF">
            <w:rPr>
              <w:rFonts w:ascii="Times New Roman" w:eastAsia="Times New Roman" w:hAnsi="Times New Roman" w:cs="Times New Roman"/>
              <w:b/>
              <w:noProof/>
            </w:rPr>
            <w:t>{{ResponsibleAttorney.FirmName}}</w:t>
          </w:r>
        </w:sdtContent>
      </w:sdt>
      <w:r w:rsidR="009828AB" w:rsidRPr="00336FB7">
        <w:rPr>
          <w:rFonts w:ascii="Times New Roman" w:hAnsi="Times New Roman" w:cs="Times New Roman"/>
          <w:b/>
          <w:spacing w:val="-3"/>
        </w:rPr>
        <w:t xml:space="preserve"> </w:t>
      </w:r>
      <w:sdt>
        <w:sdtPr>
          <w:rPr>
            <w:rFonts w:ascii="Times New Roman" w:hAnsi="Times New Roman" w:cs="Times New Roman"/>
            <w:b/>
            <w:spacing w:val="-3"/>
          </w:rPr>
          <w:tag w:val="HD:1.185.0.0:f79d4c19-3699-4a06-a15e-e6d41c7dcd44"/>
          <w:id w:val="542169684"/>
          <w:placeholder>
            <w:docPart w:val="8E592042EC364C548358DA827AABCD40"/>
          </w:placeholder>
        </w:sdtPr>
        <w:sdtContent>
          <w:r w:rsidR="009828AB" w:rsidRPr="00336FB7">
            <w:rPr>
              <w:rFonts w:ascii="Times New Roman" w:hAnsi="Times New Roman" w:cs="Times New Roman"/>
              <w:b/>
              <w:noProof/>
              <w:spacing w:val="-3"/>
            </w:rPr>
            <w:t>[</w:t>
          </w:r>
          <w:r w:rsidR="009828AB" w:rsidRPr="00336FB7">
            <w:rPr>
              <w:rFonts w:ascii="Times New Roman" w:hAnsi="Times New Roman" w:cs="Times New Roman"/>
              <w:b/>
              <w:noProof/>
              <w:color w:val="008000"/>
              <w:spacing w:val="-3"/>
            </w:rPr>
            <w:t>END IF</w:t>
          </w:r>
          <w:r w:rsidR="009828AB" w:rsidRPr="00336FB7">
            <w:rPr>
              <w:rFonts w:ascii="Times New Roman" w:hAnsi="Times New Roman" w:cs="Times New Roman"/>
              <w:b/>
              <w:noProof/>
              <w:spacing w:val="-3"/>
            </w:rPr>
            <w:t>]</w:t>
          </w:r>
        </w:sdtContent>
      </w:sdt>
    </w:p>
    <w:sdt>
      <w:sdtPr>
        <w:rPr>
          <w:rFonts w:ascii="Times New Roman" w:eastAsia="Times New Roman" w:hAnsi="Times New Roman" w:cs="Times New Roman"/>
          <w:bCs/>
        </w:rPr>
        <w:tag w:val="HD:1.190.0.0:1b4b2548-d028-47bf-a525-09f91df184cd"/>
        <w:id w:val="1775739988"/>
        <w:placeholder>
          <w:docPart w:val="534697CD36CC42BC8C852060E89C9A2E"/>
        </w:placeholder>
      </w:sdtPr>
      <w:sdtContent>
        <w:p w14:paraId="4919DA8F" w14:textId="77777777" w:rsidR="001B6B67" w:rsidRPr="00F758D4" w:rsidRDefault="001B6B67" w:rsidP="001B6B6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7FE2791C" wp14:editId="2E4D2D38">
                <wp:extent cx="152381" cy="152381"/>
                <wp:effectExtent l="0" t="0" r="635" b="635"/>
                <wp:docPr id="627007621"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dc60d147-536c-48be-b00b-ed93997e8f21"/>
        <w:id w:val="-30335075"/>
        <w:placeholder>
          <w:docPart w:val="0CD4F8CFFD834B4E8A84B93F04F5C1E3"/>
        </w:placeholder>
      </w:sdtPr>
      <w:sdtContent>
        <w:p w14:paraId="623964EE" w14:textId="777DAC96" w:rsidR="009828AB" w:rsidRDefault="003B23AF" w:rsidP="009828AB">
          <w:pPr>
            <w:spacing w:after="0" w:line="240" w:lineRule="auto"/>
            <w:jc w:val="center"/>
            <w:rPr>
              <w:rFonts w:ascii="Times New Roman" w:hAnsi="Times New Roman" w:cs="Times New Roman"/>
              <w:i/>
              <w:iCs/>
              <w:spacing w:val="-3"/>
              <w:sz w:val="24"/>
              <w:szCs w:val="24"/>
            </w:rPr>
          </w:pPr>
          <w:r>
            <w:rPr>
              <w:rFonts w:ascii="Times New Roman" w:hAnsi="Times New Roman" w:cs="Times New Roman"/>
              <w:i/>
              <w:iCs/>
              <w:noProof/>
              <w:spacing w:val="-3"/>
            </w:rPr>
            <w:t xml:space="preserve">{{ResponsibleAttorney.Email}} </w:t>
          </w:r>
        </w:p>
      </w:sdtContent>
    </w:sdt>
    <w:p w14:paraId="1FB7D7DE" w14:textId="77777777" w:rsidR="00E81136" w:rsidRPr="00E81136"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AE11286" w14:textId="77777777" w:rsidR="00E81136" w:rsidRPr="00E81136"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7F0AD28A" w14:textId="77777777" w:rsidR="003B38F5" w:rsidRPr="005E1EB4" w:rsidRDefault="003B38F5" w:rsidP="003B38F5">
      <w:pPr>
        <w:tabs>
          <w:tab w:val="left" w:pos="0"/>
        </w:tabs>
        <w:suppressAutoHyphens/>
        <w:spacing w:after="0" w:line="240" w:lineRule="auto"/>
        <w:rPr>
          <w:rFonts w:ascii="Times New Roman" w:hAnsi="Times New Roman" w:cs="Times New Roman"/>
          <w:sz w:val="24"/>
          <w:szCs w:val="24"/>
        </w:rPr>
      </w:pPr>
    </w:p>
    <w:p w14:paraId="5D3BEF31" w14:textId="7C773422" w:rsidR="003B38F5" w:rsidRPr="005E1EB4" w:rsidRDefault="00000000" w:rsidP="003B38F5">
      <w:pPr>
        <w:tabs>
          <w:tab w:val="left" w:pos="0"/>
          <w:tab w:val="right" w:pos="9360"/>
        </w:tabs>
        <w:suppressAutoHyphens/>
        <w:spacing w:after="0" w:line="240" w:lineRule="auto"/>
        <w:rPr>
          <w:rFonts w:ascii="Times New Roman" w:hAnsi="Times New Roman" w:cs="Times New Roman"/>
          <w:sz w:val="24"/>
          <w:szCs w:val="24"/>
        </w:rPr>
      </w:pPr>
      <w:sdt>
        <w:sdtPr>
          <w:rPr>
            <w:rFonts w:ascii="Times New Roman" w:hAnsi="Times New Roman" w:cs="Times New Roman"/>
            <w:bCs/>
            <w:sz w:val="24"/>
            <w:szCs w:val="24"/>
          </w:rPr>
          <w:tag w:val="HD:1.187.0.0:de87e2c6-6a41-4145-9732-fea7c805743f"/>
          <w:id w:val="355090451"/>
          <w:placeholder>
            <w:docPart w:val="D720EED8CE2E457190225013535A0954"/>
          </w:placeholder>
        </w:sdtPr>
        <w:sdtContent>
          <w:r w:rsidR="003B23AF">
            <w:rPr>
              <w:rFonts w:ascii="Times New Roman" w:hAnsi="Times New Roman" w:cs="Times New Roman"/>
              <w:bCs/>
              <w:noProof/>
              <w:sz w:val="24"/>
              <w:szCs w:val="24"/>
            </w:rPr>
            <w:t>{{PrimaryNameSigningUse}}</w:t>
          </w:r>
        </w:sdtContent>
      </w:sdt>
      <w:r w:rsidR="003B38F5" w:rsidRPr="005E1EB4">
        <w:rPr>
          <w:rFonts w:ascii="Times New Roman" w:hAnsi="Times New Roman" w:cs="Times New Roman"/>
          <w:b/>
          <w:sz w:val="24"/>
          <w:szCs w:val="24"/>
        </w:rPr>
        <w:tab/>
      </w:r>
    </w:p>
    <w:p w14:paraId="5F541CC4" w14:textId="77777777" w:rsidR="003B38F5" w:rsidRDefault="00000000" w:rsidP="003B38F5">
      <w:pPr>
        <w:tabs>
          <w:tab w:val="left" w:pos="0"/>
        </w:tabs>
        <w:suppressAutoHyphens/>
        <w:spacing w:after="0" w:line="240" w:lineRule="auto"/>
        <w:rPr>
          <w:rFonts w:ascii="Times New Roman" w:hAnsi="Times New Roman" w:cs="Times New Roman"/>
          <w:sz w:val="24"/>
          <w:szCs w:val="24"/>
        </w:rPr>
      </w:pPr>
      <w:sdt>
        <w:sdtPr>
          <w:tag w:val="HD:1.187.0.0:a6012873-9602-4526-aa8b-cf8eabbd92df"/>
          <w:id w:val="1661966771"/>
          <w:placeholder>
            <w:docPart w:val="A3081E1AB12B4659A2BB1F1B532F7D8C"/>
          </w:placeholder>
        </w:sdtPr>
        <w:sdtEndPr>
          <w:rPr>
            <w:rFonts w:ascii="Times New Roman" w:hAnsi="Times New Roman" w:cs="Times New Roman"/>
            <w:sz w:val="24"/>
            <w:szCs w:val="24"/>
          </w:rPr>
        </w:sdtEnd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8000"/>
              <w:sz w:val="24"/>
              <w:szCs w:val="24"/>
            </w:rPr>
            <w:t>IF NOT PrimaryMailingAddressSame?</w:t>
          </w:r>
          <w:r w:rsidR="003B38F5"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7.0.0:0c2c0236-c224-4273-8917-61fbddf70936"/>
          <w:id w:val="-1201478733"/>
          <w:placeholder>
            <w:docPart w:val="0B451E9EDF0840418B8A33F0DA773628"/>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00FF"/>
              <w:sz w:val="24"/>
              <w:szCs w:val="24"/>
            </w:rPr>
            <w:t>PrimaryMailingAddressStreet1:Like This</w:t>
          </w:r>
          <w:r w:rsidR="003B38F5" w:rsidRPr="00865DAE">
            <w:rPr>
              <w:rFonts w:ascii="Times New Roman" w:hAnsi="Times New Roman" w:cs="Times New Roman"/>
              <w:noProof/>
              <w:sz w:val="24"/>
              <w:szCs w:val="24"/>
            </w:rPr>
            <w:t>]</w:t>
          </w:r>
        </w:sdtContent>
      </w:sdt>
      <w:r w:rsidR="003B38F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80a622ff-dac4-455c-a87a-a9eaf4502e79"/>
          <w:id w:val="-1275474858"/>
          <w:placeholder>
            <w:docPart w:val="B20005A675B84645A97491985E2408CD"/>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8000"/>
              <w:sz w:val="24"/>
              <w:szCs w:val="24"/>
            </w:rPr>
            <w:t>IF ANSWERED (PrimaryMailingAddressStreet2)</w:t>
          </w:r>
          <w:r w:rsidR="003B38F5" w:rsidRPr="00865DAE">
            <w:rPr>
              <w:rFonts w:ascii="Times New Roman" w:hAnsi="Times New Roman" w:cs="Times New Roman"/>
              <w:noProof/>
              <w:sz w:val="24"/>
              <w:szCs w:val="24"/>
            </w:rPr>
            <w:t>]</w:t>
          </w:r>
        </w:sdtContent>
      </w:sdt>
      <w:r w:rsidR="003B38F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ae641f3a-24f8-426d-b1ae-25a365489911"/>
          <w:id w:val="2015645680"/>
          <w:placeholder>
            <w:docPart w:val="5DACB938D15C4B8285B5EE92C9045332"/>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00FF"/>
              <w:sz w:val="24"/>
              <w:szCs w:val="24"/>
            </w:rPr>
            <w:t>PrimaryMailingAddressStreet2:Like This</w:t>
          </w:r>
          <w:r w:rsidR="003B38F5"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5.0.0:ef72f225-98ee-459a-b226-487443e8db48"/>
          <w:id w:val="-106046152"/>
          <w:placeholder>
            <w:docPart w:val="CC250F8692AB4308958CE4D40A8CFC04"/>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8000"/>
              <w:sz w:val="24"/>
              <w:szCs w:val="24"/>
            </w:rPr>
            <w:t>END IF</w:t>
          </w:r>
          <w:r w:rsidR="003B38F5" w:rsidRPr="00865DAE">
            <w:rPr>
              <w:rFonts w:ascii="Times New Roman" w:hAnsi="Times New Roman" w:cs="Times New Roman"/>
              <w:noProof/>
              <w:sz w:val="24"/>
              <w:szCs w:val="24"/>
            </w:rPr>
            <w:t>]</w:t>
          </w:r>
        </w:sdtContent>
      </w:sdt>
      <w:r w:rsidR="003B38F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b8f8e0b4-874e-48a6-8284-8c138d10b3a7"/>
          <w:id w:val="560679399"/>
          <w:placeholder>
            <w:docPart w:val="B140BF73B5BC4903B08CD2D19821733E"/>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8000"/>
              <w:sz w:val="24"/>
              <w:szCs w:val="24"/>
            </w:rPr>
            <w:t>IF ANSWERED (PrimaryMailingAddressAptNo)</w:t>
          </w:r>
          <w:r w:rsidR="003B38F5" w:rsidRPr="00865DAE">
            <w:rPr>
              <w:rFonts w:ascii="Times New Roman" w:hAnsi="Times New Roman" w:cs="Times New Roman"/>
              <w:noProof/>
              <w:sz w:val="24"/>
              <w:szCs w:val="24"/>
            </w:rPr>
            <w:t>]</w:t>
          </w:r>
        </w:sdtContent>
      </w:sdt>
      <w:r w:rsidR="003B38F5" w:rsidRPr="00865DAE">
        <w:rPr>
          <w:rFonts w:ascii="Times New Roman" w:hAnsi="Times New Roman" w:cs="Times New Roman"/>
          <w:sz w:val="24"/>
          <w:szCs w:val="24"/>
        </w:rPr>
        <w:t>,</w:t>
      </w:r>
      <w:r w:rsidR="003B38F5">
        <w:rPr>
          <w:rFonts w:ascii="Times New Roman" w:hAnsi="Times New Roman" w:cs="Times New Roman"/>
          <w:sz w:val="24"/>
          <w:szCs w:val="24"/>
        </w:rPr>
        <w:t xml:space="preserve"> </w:t>
      </w:r>
      <w:r w:rsidR="003B38F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1d7a37c3-c76a-4922-9322-f1af18b2eeae"/>
          <w:id w:val="1933623377"/>
          <w:placeholder>
            <w:docPart w:val="AA8E3E3CC9CB430DBD10D6607F83AF1E"/>
          </w:placeholder>
        </w:sdtPr>
        <w:sdtContent>
          <w:r w:rsidR="003B38F5">
            <w:rPr>
              <w:rFonts w:ascii="Times New Roman" w:hAnsi="Times New Roman" w:cs="Times New Roman"/>
              <w:noProof/>
              <w:sz w:val="24"/>
              <w:szCs w:val="24"/>
            </w:rPr>
            <w:t>[</w:t>
          </w:r>
          <w:r w:rsidR="003B38F5" w:rsidRPr="00961B5F">
            <w:rPr>
              <w:rFonts w:ascii="Times New Roman" w:hAnsi="Times New Roman" w:cs="Times New Roman"/>
              <w:noProof/>
              <w:color w:val="0000FF"/>
              <w:sz w:val="24"/>
              <w:szCs w:val="24"/>
            </w:rPr>
            <w:t>PrimaryMailingAddressAptNo:Like This</w:t>
          </w:r>
          <w:r w:rsidR="003B38F5">
            <w:rPr>
              <w:rFonts w:ascii="Times New Roman" w:hAnsi="Times New Roman" w:cs="Times New Roman"/>
              <w:noProof/>
              <w:sz w:val="24"/>
              <w:szCs w:val="24"/>
            </w:rPr>
            <w:t>]</w:t>
          </w:r>
        </w:sdtContent>
      </w:sdt>
      <w:sdt>
        <w:sdtPr>
          <w:rPr>
            <w:rFonts w:ascii="Times New Roman" w:hAnsi="Times New Roman" w:cs="Times New Roman"/>
            <w:sz w:val="24"/>
            <w:szCs w:val="24"/>
          </w:rPr>
          <w:tag w:val="HD:1.185.0.0:3aa1e82d-9d80-4b29-a952-29061514ccd8"/>
          <w:id w:val="1354388059"/>
          <w:placeholder>
            <w:docPart w:val="ADED9435EB184AAABDC2720C5810D4CC"/>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8000"/>
              <w:sz w:val="24"/>
              <w:szCs w:val="24"/>
            </w:rPr>
            <w:t>END IF</w:t>
          </w:r>
          <w:r w:rsidR="003B38F5" w:rsidRPr="00865DAE">
            <w:rPr>
              <w:rFonts w:ascii="Times New Roman" w:hAnsi="Times New Roman" w:cs="Times New Roman"/>
              <w:noProof/>
              <w:sz w:val="24"/>
              <w:szCs w:val="24"/>
            </w:rPr>
            <w:t>]</w:t>
          </w:r>
        </w:sdtContent>
      </w:sdt>
    </w:p>
    <w:p w14:paraId="38E06F9C" w14:textId="77777777" w:rsidR="003B38F5" w:rsidRPr="00865DAE" w:rsidRDefault="00000000" w:rsidP="003B38F5">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490d4d9a-b7c5-40f1-8d24-ffa59a1a5410"/>
          <w:id w:val="-961962847"/>
          <w:placeholder>
            <w:docPart w:val="91D41561ABAF497D838733178B96DB6A"/>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00FF"/>
              <w:sz w:val="24"/>
              <w:szCs w:val="24"/>
            </w:rPr>
            <w:t>PrimaryMailingAddressCity:Like This</w:t>
          </w:r>
          <w:r w:rsidR="003B38F5" w:rsidRPr="00865DAE">
            <w:rPr>
              <w:rFonts w:ascii="Times New Roman" w:hAnsi="Times New Roman" w:cs="Times New Roman"/>
              <w:noProof/>
              <w:sz w:val="24"/>
              <w:szCs w:val="24"/>
            </w:rPr>
            <w:t>]</w:t>
          </w:r>
        </w:sdtContent>
      </w:sdt>
      <w:r w:rsidR="003B38F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b273fafb-e02a-4f84-adc9-d795be67977c"/>
          <w:id w:val="661047100"/>
          <w:placeholder>
            <w:docPart w:val="D6DE6361F4574DF490453179056CF627"/>
          </w:placeholder>
        </w:sdtPr>
        <w:sdtContent>
          <w:r w:rsidR="003B38F5">
            <w:rPr>
              <w:rFonts w:ascii="Times New Roman" w:hAnsi="Times New Roman" w:cs="Times New Roman"/>
              <w:noProof/>
              <w:sz w:val="24"/>
              <w:szCs w:val="24"/>
            </w:rPr>
            <w:t>[</w:t>
          </w:r>
          <w:r w:rsidR="003B38F5" w:rsidRPr="00250EA6">
            <w:rPr>
              <w:rFonts w:ascii="Times New Roman" w:hAnsi="Times New Roman" w:cs="Times New Roman"/>
              <w:noProof/>
              <w:color w:val="0000FF"/>
              <w:sz w:val="24"/>
              <w:szCs w:val="24"/>
            </w:rPr>
            <w:t>PrimaryMailingAddressState.State Abbreviation:LIKE THIS</w:t>
          </w:r>
          <w:r w:rsidR="003B38F5">
            <w:rPr>
              <w:rFonts w:ascii="Times New Roman" w:hAnsi="Times New Roman" w:cs="Times New Roman"/>
              <w:noProof/>
              <w:sz w:val="24"/>
              <w:szCs w:val="24"/>
            </w:rPr>
            <w:t>]</w:t>
          </w:r>
        </w:sdtContent>
      </w:sdt>
      <w:r w:rsidR="003B38F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23bf3933-5122-4d84-8b0e-1701a5578d51"/>
          <w:id w:val="-1127550233"/>
          <w:placeholder>
            <w:docPart w:val="B9755CD57F9F4C1FABCD7C5E17BF39B6"/>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00FF"/>
              <w:sz w:val="24"/>
              <w:szCs w:val="24"/>
            </w:rPr>
            <w:t>PrimaryMailingAddressZip</w:t>
          </w:r>
          <w:r w:rsidR="003B38F5" w:rsidRPr="00865DAE">
            <w:rPr>
              <w:rFonts w:ascii="Times New Roman" w:hAnsi="Times New Roman" w:cs="Times New Roman"/>
              <w:noProof/>
              <w:sz w:val="24"/>
              <w:szCs w:val="24"/>
            </w:rPr>
            <w:t>]</w:t>
          </w:r>
        </w:sdtContent>
      </w:sdt>
    </w:p>
    <w:p w14:paraId="15267670" w14:textId="77777777" w:rsidR="003B38F5" w:rsidRDefault="00000000" w:rsidP="003B38F5">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c162e7e5-626a-42f5-8d10-cf18e168d1d9"/>
          <w:id w:val="85199322"/>
          <w:placeholder>
            <w:docPart w:val="9323A1D4A30F48D8888475466E660FCD"/>
          </w:placeholder>
        </w:sdtPr>
        <w:sdtContent>
          <w:r w:rsidR="003B38F5">
            <w:rPr>
              <w:rFonts w:ascii="Times New Roman" w:hAnsi="Times New Roman" w:cs="Times New Roman"/>
              <w:noProof/>
              <w:sz w:val="24"/>
              <w:szCs w:val="24"/>
            </w:rPr>
            <w:t>[</w:t>
          </w:r>
          <w:r w:rsidR="003B38F5" w:rsidRPr="00865DAE">
            <w:rPr>
              <w:rFonts w:ascii="Times New Roman" w:hAnsi="Times New Roman" w:cs="Times New Roman"/>
              <w:noProof/>
              <w:color w:val="008000"/>
              <w:sz w:val="24"/>
              <w:szCs w:val="24"/>
            </w:rPr>
            <w:t>ELSE</w:t>
          </w:r>
          <w:r w:rsidR="003B38F5">
            <w:rPr>
              <w:rFonts w:ascii="Times New Roman" w:hAnsi="Times New Roman" w:cs="Times New Roman"/>
              <w:noProof/>
              <w:sz w:val="24"/>
              <w:szCs w:val="24"/>
            </w:rPr>
            <w:t>]</w:t>
          </w:r>
        </w:sdtContent>
      </w:sdt>
      <w:sdt>
        <w:sdtPr>
          <w:rPr>
            <w:rFonts w:ascii="Times New Roman" w:hAnsi="Times New Roman" w:cs="Times New Roman"/>
            <w:sz w:val="24"/>
            <w:szCs w:val="24"/>
          </w:rPr>
          <w:tag w:val="HD:1.187.0.0:1c78142a-9d57-46e8-8cce-daa08412347e"/>
          <w:id w:val="795866144"/>
          <w:placeholder>
            <w:docPart w:val="DDCADBF599E84BD88F788F9B7C13D8FA"/>
          </w:placeholder>
        </w:sdtPr>
        <w:sdtContent>
          <w:r w:rsidR="003B38F5">
            <w:rPr>
              <w:rFonts w:ascii="Times New Roman" w:hAnsi="Times New Roman" w:cs="Times New Roman"/>
              <w:noProof/>
              <w:sz w:val="24"/>
              <w:szCs w:val="24"/>
            </w:rPr>
            <w:t>[</w:t>
          </w:r>
          <w:r w:rsidR="003B38F5" w:rsidRPr="00911049">
            <w:rPr>
              <w:rFonts w:ascii="Times New Roman" w:hAnsi="Times New Roman" w:cs="Times New Roman"/>
              <w:noProof/>
              <w:color w:val="0000FF"/>
              <w:sz w:val="24"/>
              <w:szCs w:val="24"/>
            </w:rPr>
            <w:t>PrimaryAddressStreet1:Like This</w:t>
          </w:r>
          <w:r w:rsidR="003B38F5">
            <w:rPr>
              <w:rFonts w:ascii="Times New Roman" w:hAnsi="Times New Roman" w:cs="Times New Roman"/>
              <w:noProof/>
              <w:sz w:val="24"/>
              <w:szCs w:val="24"/>
            </w:rPr>
            <w:t>]</w:t>
          </w:r>
        </w:sdtContent>
      </w:sdt>
      <w:sdt>
        <w:sdtPr>
          <w:rPr>
            <w:rFonts w:ascii="Times New Roman" w:hAnsi="Times New Roman" w:cs="Times New Roman"/>
            <w:sz w:val="24"/>
            <w:szCs w:val="24"/>
          </w:rPr>
          <w:tag w:val="HD:1.185.0.0:8b4ce21e-10dc-42f8-bdf4-0ca223b61642"/>
          <w:id w:val="-767461940"/>
          <w:placeholder>
            <w:docPart w:val="4B76F4C9B9D14E0484D91D45AB04901D"/>
          </w:placeholder>
        </w:sdtPr>
        <w:sdtContent>
          <w:r w:rsidR="003B38F5">
            <w:rPr>
              <w:rFonts w:ascii="Times New Roman" w:hAnsi="Times New Roman" w:cs="Times New Roman"/>
              <w:noProof/>
              <w:sz w:val="24"/>
              <w:szCs w:val="24"/>
            </w:rPr>
            <w:t>[</w:t>
          </w:r>
          <w:r w:rsidR="003B38F5" w:rsidRPr="00AC21A4">
            <w:rPr>
              <w:rFonts w:ascii="Times New Roman" w:hAnsi="Times New Roman" w:cs="Times New Roman"/>
              <w:noProof/>
              <w:color w:val="008000"/>
              <w:sz w:val="24"/>
              <w:szCs w:val="24"/>
            </w:rPr>
            <w:t>IF ANSWERED (PrimaryAddressAptNo)</w:t>
          </w:r>
          <w:r w:rsidR="003B38F5">
            <w:rPr>
              <w:rFonts w:ascii="Times New Roman" w:hAnsi="Times New Roman" w:cs="Times New Roman"/>
              <w:noProof/>
              <w:sz w:val="24"/>
              <w:szCs w:val="24"/>
            </w:rPr>
            <w:t>]</w:t>
          </w:r>
        </w:sdtContent>
      </w:sdt>
      <w:r w:rsidR="003B38F5">
        <w:rPr>
          <w:rFonts w:ascii="Times New Roman" w:hAnsi="Times New Roman" w:cs="Times New Roman"/>
          <w:sz w:val="24"/>
          <w:szCs w:val="24"/>
        </w:rPr>
        <w:t xml:space="preserve">, </w:t>
      </w:r>
      <w:sdt>
        <w:sdtPr>
          <w:rPr>
            <w:rFonts w:ascii="Times New Roman" w:hAnsi="Times New Roman" w:cs="Times New Roman"/>
            <w:sz w:val="24"/>
            <w:szCs w:val="24"/>
          </w:rPr>
          <w:tag w:val="HD:1.187.0.0:e0085f25-ab9c-4227-b19a-17dc2bd56e85"/>
          <w:id w:val="1844279293"/>
          <w:placeholder>
            <w:docPart w:val="A2DDE8AF0E764ED0970F69EC380397F1"/>
          </w:placeholder>
        </w:sdtPr>
        <w:sdtContent>
          <w:r w:rsidR="003B38F5">
            <w:rPr>
              <w:rFonts w:ascii="Times New Roman" w:hAnsi="Times New Roman" w:cs="Times New Roman"/>
              <w:noProof/>
              <w:sz w:val="24"/>
              <w:szCs w:val="24"/>
            </w:rPr>
            <w:t>[</w:t>
          </w:r>
          <w:r w:rsidR="003B38F5" w:rsidRPr="00961B5F">
            <w:rPr>
              <w:rFonts w:ascii="Times New Roman" w:hAnsi="Times New Roman" w:cs="Times New Roman"/>
              <w:noProof/>
              <w:color w:val="0000FF"/>
              <w:sz w:val="24"/>
              <w:szCs w:val="24"/>
            </w:rPr>
            <w:t>PrimaryAddressAptNo:Like This</w:t>
          </w:r>
          <w:r w:rsidR="003B38F5">
            <w:rPr>
              <w:rFonts w:ascii="Times New Roman" w:hAnsi="Times New Roman" w:cs="Times New Roman"/>
              <w:noProof/>
              <w:sz w:val="24"/>
              <w:szCs w:val="24"/>
            </w:rPr>
            <w:t>]</w:t>
          </w:r>
        </w:sdtContent>
      </w:sdt>
      <w:sdt>
        <w:sdtPr>
          <w:rPr>
            <w:rFonts w:ascii="Times New Roman" w:hAnsi="Times New Roman" w:cs="Times New Roman"/>
            <w:sz w:val="24"/>
            <w:szCs w:val="24"/>
          </w:rPr>
          <w:tag w:val="HD:1.185.0.0:8437bb3b-f1e1-4ef9-9cf9-5191afce7256"/>
          <w:id w:val="1971387648"/>
          <w:placeholder>
            <w:docPart w:val="1D180030E38A4616A494AB131D2A4C46"/>
          </w:placeholder>
        </w:sdtPr>
        <w:sdtContent>
          <w:r w:rsidR="003B38F5">
            <w:rPr>
              <w:rFonts w:ascii="Times New Roman" w:hAnsi="Times New Roman" w:cs="Times New Roman"/>
              <w:noProof/>
              <w:sz w:val="24"/>
              <w:szCs w:val="24"/>
            </w:rPr>
            <w:t>[</w:t>
          </w:r>
          <w:r w:rsidR="003B38F5" w:rsidRPr="00AC21A4">
            <w:rPr>
              <w:rFonts w:ascii="Times New Roman" w:hAnsi="Times New Roman" w:cs="Times New Roman"/>
              <w:noProof/>
              <w:color w:val="008000"/>
              <w:sz w:val="24"/>
              <w:szCs w:val="24"/>
            </w:rPr>
            <w:t>END IF</w:t>
          </w:r>
          <w:r w:rsidR="003B38F5">
            <w:rPr>
              <w:rFonts w:ascii="Times New Roman" w:hAnsi="Times New Roman" w:cs="Times New Roman"/>
              <w:noProof/>
              <w:sz w:val="24"/>
              <w:szCs w:val="24"/>
            </w:rPr>
            <w:t>]</w:t>
          </w:r>
        </w:sdtContent>
      </w:sdt>
    </w:p>
    <w:p w14:paraId="7F9A5417" w14:textId="77777777" w:rsidR="003B38F5" w:rsidRPr="005E1EB4" w:rsidRDefault="00000000" w:rsidP="003B38F5">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bfc43870-7d59-4354-bb4c-b9fdb178145f"/>
          <w:id w:val="1454132809"/>
          <w:placeholder>
            <w:docPart w:val="19F185505F11473E90399CE1AA137F39"/>
          </w:placeholder>
        </w:sdtPr>
        <w:sdtContent>
          <w:r w:rsidR="003B38F5">
            <w:rPr>
              <w:rFonts w:ascii="Times New Roman" w:hAnsi="Times New Roman" w:cs="Times New Roman"/>
              <w:noProof/>
              <w:sz w:val="24"/>
              <w:szCs w:val="24"/>
            </w:rPr>
            <w:t>[</w:t>
          </w:r>
          <w:r w:rsidR="003B38F5" w:rsidRPr="00911049">
            <w:rPr>
              <w:rFonts w:ascii="Times New Roman" w:hAnsi="Times New Roman" w:cs="Times New Roman"/>
              <w:noProof/>
              <w:color w:val="0000FF"/>
              <w:sz w:val="24"/>
              <w:szCs w:val="24"/>
            </w:rPr>
            <w:t>PrimaryAddressCity:Like This</w:t>
          </w:r>
          <w:r w:rsidR="003B38F5">
            <w:rPr>
              <w:rFonts w:ascii="Times New Roman" w:hAnsi="Times New Roman" w:cs="Times New Roman"/>
              <w:noProof/>
              <w:sz w:val="24"/>
              <w:szCs w:val="24"/>
            </w:rPr>
            <w:t>]</w:t>
          </w:r>
        </w:sdtContent>
      </w:sdt>
      <w:r w:rsidR="003B38F5"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7.0.0:db33ca29-b280-4ec2-9599-5005d893a839"/>
          <w:id w:val="-1509130946"/>
          <w:placeholder>
            <w:docPart w:val="BBB043D1ADA7443291E2557FC5F85296"/>
          </w:placeholder>
        </w:sdtPr>
        <w:sdtContent>
          <w:r w:rsidR="003B38F5">
            <w:rPr>
              <w:rFonts w:ascii="Times New Roman" w:hAnsi="Times New Roman" w:cs="Times New Roman"/>
              <w:noProof/>
              <w:sz w:val="24"/>
              <w:szCs w:val="24"/>
            </w:rPr>
            <w:t>[</w:t>
          </w:r>
          <w:r w:rsidR="003B38F5" w:rsidRPr="00250EA6">
            <w:rPr>
              <w:rFonts w:ascii="Times New Roman" w:hAnsi="Times New Roman" w:cs="Times New Roman"/>
              <w:noProof/>
              <w:color w:val="0000FF"/>
              <w:sz w:val="24"/>
              <w:szCs w:val="24"/>
            </w:rPr>
            <w:t>PrimaryAddressState.State Abbreviation:LIKE THIS</w:t>
          </w:r>
          <w:r w:rsidR="003B38F5">
            <w:rPr>
              <w:rFonts w:ascii="Times New Roman" w:hAnsi="Times New Roman" w:cs="Times New Roman"/>
              <w:noProof/>
              <w:sz w:val="24"/>
              <w:szCs w:val="24"/>
            </w:rPr>
            <w:t>]</w:t>
          </w:r>
        </w:sdtContent>
      </w:sdt>
      <w:r w:rsidR="003B38F5"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5.0.0:b7b54d83-caad-473b-badd-d542d6f04e82"/>
          <w:id w:val="448750219"/>
          <w:placeholder>
            <w:docPart w:val="700198D3493F473D8FF8AB008C4E7FC3"/>
          </w:placeholder>
        </w:sdtPr>
        <w:sdtContent>
          <w:r w:rsidR="003B38F5">
            <w:rPr>
              <w:rFonts w:ascii="Times New Roman" w:hAnsi="Times New Roman" w:cs="Times New Roman"/>
              <w:noProof/>
              <w:sz w:val="24"/>
              <w:szCs w:val="24"/>
            </w:rPr>
            <w:t>[</w:t>
          </w:r>
          <w:r w:rsidR="003B38F5" w:rsidRPr="005E1EB4">
            <w:rPr>
              <w:rFonts w:ascii="Times New Roman" w:hAnsi="Times New Roman" w:cs="Times New Roman"/>
              <w:noProof/>
              <w:color w:val="0000FF"/>
              <w:sz w:val="24"/>
              <w:szCs w:val="24"/>
            </w:rPr>
            <w:t>PrimaryAddressZip</w:t>
          </w:r>
          <w:r w:rsidR="003B38F5">
            <w:rPr>
              <w:rFonts w:ascii="Times New Roman" w:hAnsi="Times New Roman" w:cs="Times New Roman"/>
              <w:noProof/>
              <w:sz w:val="24"/>
              <w:szCs w:val="24"/>
            </w:rPr>
            <w:t>]</w:t>
          </w:r>
        </w:sdtContent>
      </w:sdt>
    </w:p>
    <w:sdt>
      <w:sdtPr>
        <w:rPr>
          <w:rFonts w:ascii="Times New Roman" w:hAnsi="Times New Roman" w:cs="Times New Roman"/>
          <w:sz w:val="24"/>
          <w:szCs w:val="24"/>
        </w:rPr>
        <w:tag w:val="HD:1.187.0.0:8ab509c7-ef9e-4cc7-bbb1-197636f59639"/>
        <w:id w:val="-653529259"/>
        <w:placeholder>
          <w:docPart w:val="85E9505B3CC647F3947AF0530820C616"/>
        </w:placeholder>
      </w:sdtPr>
      <w:sdtContent>
        <w:p w14:paraId="5E98F967" w14:textId="77777777" w:rsidR="003B38F5" w:rsidRPr="00865DAE" w:rsidRDefault="003B38F5" w:rsidP="003B38F5">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sdt>
      <w:sdtPr>
        <w:rPr>
          <w:rFonts w:ascii="Times New Roman" w:hAnsi="Times New Roman" w:cs="Times New Roman"/>
          <w:sz w:val="24"/>
          <w:szCs w:val="24"/>
        </w:rPr>
        <w:tag w:val="HD:1.185.0.0:72962afb-52a0-4a77-b4e7-069553b1aa79"/>
        <w:id w:val="356083749"/>
        <w:placeholder>
          <w:docPart w:val="0BA4A6F6DBFF49E987EF1436850ABFA0"/>
        </w:placeholder>
      </w:sdtPr>
      <w:sdtContent>
        <w:p w14:paraId="7CECB2DB" w14:textId="45FEB39D" w:rsidR="00E81136" w:rsidRPr="00E81136" w:rsidRDefault="00E81136" w:rsidP="00E81136">
          <w:pPr>
            <w:tabs>
              <w:tab w:val="right" w:pos="9360"/>
            </w:tabs>
            <w:autoSpaceDE w:val="0"/>
            <w:autoSpaceDN w:val="0"/>
            <w:adjustRightInd w:val="0"/>
            <w:spacing w:after="0" w:line="240" w:lineRule="auto"/>
            <w:jc w:val="right"/>
            <w:rPr>
              <w:rFonts w:ascii="Times New Roman" w:hAnsi="Times New Roman" w:cs="Times New Roman"/>
              <w:sz w:val="24"/>
              <w:szCs w:val="24"/>
            </w:rPr>
          </w:pPr>
          <w:r w:rsidRPr="00E81136">
            <w:rPr>
              <w:rFonts w:ascii="Times New Roman" w:hAnsi="Times New Roman" w:cs="Times New Roman"/>
              <w:noProof/>
              <w:sz w:val="24"/>
              <w:szCs w:val="24"/>
            </w:rPr>
            <w:t>[</w:t>
          </w:r>
          <w:r w:rsidRPr="00E81136">
            <w:rPr>
              <w:rFonts w:ascii="Times New Roman" w:hAnsi="Times New Roman" w:cs="Times New Roman"/>
              <w:noProof/>
              <w:color w:val="0000FF"/>
              <w:sz w:val="24"/>
              <w:szCs w:val="24"/>
            </w:rPr>
            <w:t>SigningDate:Mmmm d, yyyy</w:t>
          </w:r>
          <w:r w:rsidRPr="00E81136">
            <w:rPr>
              <w:rFonts w:ascii="Times New Roman" w:hAnsi="Times New Roman" w:cs="Times New Roman"/>
              <w:noProof/>
              <w:sz w:val="24"/>
              <w:szCs w:val="24"/>
            </w:rPr>
            <w:t>]</w:t>
          </w:r>
        </w:p>
      </w:sdtContent>
    </w:sdt>
    <w:p w14:paraId="1F9673BF" w14:textId="77777777" w:rsidR="00E81136" w:rsidRPr="00E81136"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9E32759" w14:textId="77777777" w:rsidR="00E81136" w:rsidRPr="00E81136" w:rsidRDefault="00E81136" w:rsidP="00E81136">
      <w:pPr>
        <w:tabs>
          <w:tab w:val="center" w:pos="3600"/>
          <w:tab w:val="center" w:pos="8820"/>
        </w:tabs>
        <w:autoSpaceDE w:val="0"/>
        <w:autoSpaceDN w:val="0"/>
        <w:adjustRightInd w:val="0"/>
        <w:spacing w:after="0" w:line="240" w:lineRule="auto"/>
        <w:jc w:val="both"/>
        <w:rPr>
          <w:rFonts w:ascii="Times New Roman" w:eastAsia="Times New Roman" w:hAnsi="Times New Roman" w:cs="Times New Roman"/>
          <w:sz w:val="24"/>
          <w:szCs w:val="24"/>
          <w:u w:val="single"/>
        </w:rPr>
      </w:pPr>
      <w:r w:rsidRPr="00E81136">
        <w:rPr>
          <w:rFonts w:ascii="Times New Roman" w:eastAsia="Times New Roman" w:hAnsi="Times New Roman" w:cs="Times New Roman"/>
          <w:sz w:val="24"/>
          <w:szCs w:val="24"/>
          <w:u w:val="single"/>
        </w:rPr>
        <w:tab/>
        <w:t>DESCRIPTION OF SERVICE OR COST</w:t>
      </w:r>
      <w:r w:rsidRPr="00E81136">
        <w:rPr>
          <w:rFonts w:ascii="Times New Roman" w:eastAsia="Times New Roman" w:hAnsi="Times New Roman" w:cs="Times New Roman"/>
          <w:sz w:val="24"/>
          <w:szCs w:val="24"/>
          <w:u w:val="single"/>
        </w:rPr>
        <w:tab/>
        <w:t>AMOUNT</w:t>
      </w:r>
    </w:p>
    <w:p w14:paraId="4A696DAE" w14:textId="77777777" w:rsidR="00E81136" w:rsidRPr="00BA2262" w:rsidRDefault="00E81136" w:rsidP="00E81136">
      <w:pPr>
        <w:autoSpaceDE w:val="0"/>
        <w:autoSpaceDN w:val="0"/>
        <w:adjustRightInd w:val="0"/>
        <w:spacing w:after="0" w:line="240" w:lineRule="auto"/>
        <w:jc w:val="both"/>
        <w:rPr>
          <w:rFonts w:ascii="Times New Roman" w:eastAsia="Times New Roman" w:hAnsi="Times New Roman" w:cs="Times New Roman"/>
          <w:sz w:val="24"/>
          <w:szCs w:val="24"/>
          <w:u w:val="single"/>
        </w:rPr>
      </w:pPr>
    </w:p>
    <w:p w14:paraId="49A178B6" w14:textId="77777777" w:rsidR="00E81136" w:rsidRPr="00BA2262" w:rsidRDefault="00E81136" w:rsidP="00E81136">
      <w:pPr>
        <w:autoSpaceDE w:val="0"/>
        <w:autoSpaceDN w:val="0"/>
        <w:adjustRightInd w:val="0"/>
        <w:spacing w:after="0" w:line="240" w:lineRule="auto"/>
        <w:jc w:val="both"/>
        <w:rPr>
          <w:rFonts w:ascii="Times New Roman" w:eastAsia="Times New Roman" w:hAnsi="Times New Roman" w:cs="Times New Roman"/>
          <w:sz w:val="24"/>
          <w:szCs w:val="24"/>
          <w:u w:val="single"/>
        </w:rPr>
      </w:pPr>
    </w:p>
    <w:p w14:paraId="3D209C6D" w14:textId="77777777" w:rsidR="0080721A" w:rsidRDefault="00E81136" w:rsidP="00E81136">
      <w:pPr>
        <w:tabs>
          <w:tab w:val="left" w:pos="720"/>
        </w:tabs>
        <w:autoSpaceDE w:val="0"/>
        <w:autoSpaceDN w:val="0"/>
        <w:adjustRightInd w:val="0"/>
        <w:spacing w:after="0" w:line="240" w:lineRule="auto"/>
        <w:ind w:right="1890"/>
        <w:jc w:val="both"/>
        <w:rPr>
          <w:rFonts w:ascii="Times New Roman" w:hAnsi="Times New Roman" w:cs="Times New Roman"/>
          <w:sz w:val="24"/>
          <w:szCs w:val="24"/>
        </w:rPr>
      </w:pPr>
      <w:r w:rsidRPr="00BA2262">
        <w:rPr>
          <w:rFonts w:ascii="Times New Roman" w:hAnsi="Times New Roman" w:cs="Times New Roman"/>
          <w:sz w:val="24"/>
          <w:szCs w:val="24"/>
        </w:rPr>
        <w:tab/>
      </w:r>
      <w:bookmarkStart w:id="34" w:name="_Hlk153787744"/>
      <w:bookmarkStart w:id="35" w:name="_Hlk153787768"/>
      <w:sdt>
        <w:sdtPr>
          <w:rPr>
            <w:rFonts w:ascii="Times New Roman" w:hAnsi="Times New Roman" w:cs="Times New Roman"/>
            <w:sz w:val="24"/>
            <w:szCs w:val="24"/>
          </w:rPr>
          <w:tag w:val="HD:1.187.0.0:63abbd47-40c0-4ee3-9513-f8dbc1e4f989"/>
          <w:id w:val="-1793353266"/>
          <w:placeholder>
            <w:docPart w:val="AA5967379C4A43F6B8788F460B05FDC1"/>
          </w:placeholder>
        </w:sdtPr>
        <w:sdtContent>
          <w:r w:rsidR="00687556">
            <w:rPr>
              <w:rFonts w:ascii="Times New Roman" w:hAnsi="Times New Roman" w:cs="Times New Roman"/>
              <w:noProof/>
              <w:sz w:val="24"/>
              <w:szCs w:val="24"/>
            </w:rPr>
            <w:t>[</w:t>
          </w:r>
          <w:r w:rsidR="00687556" w:rsidRPr="00687556">
            <w:rPr>
              <w:rFonts w:ascii="Times New Roman" w:hAnsi="Times New Roman" w:cs="Times New Roman"/>
              <w:noProof/>
              <w:color w:val="008000"/>
              <w:sz w:val="24"/>
              <w:szCs w:val="24"/>
            </w:rPr>
            <w:t>IF EPTypeTrust?</w:t>
          </w:r>
          <w:r w:rsidR="00687556">
            <w:rPr>
              <w:rFonts w:ascii="Times New Roman" w:hAnsi="Times New Roman" w:cs="Times New Roman"/>
              <w:noProof/>
              <w:sz w:val="24"/>
              <w:szCs w:val="24"/>
            </w:rPr>
            <w:t>]</w:t>
          </w:r>
        </w:sdtContent>
      </w:sdt>
    </w:p>
    <w:p w14:paraId="79A75A13" w14:textId="77777777" w:rsidR="0080721A" w:rsidRDefault="00000000" w:rsidP="0080721A">
      <w:pPr>
        <w:tabs>
          <w:tab w:val="left" w:pos="720"/>
        </w:tabs>
        <w:adjustRightInd w:val="0"/>
        <w:spacing w:after="0" w:line="240" w:lineRule="auto"/>
        <w:ind w:left="1440" w:right="1886" w:hanging="1440"/>
        <w:rPr>
          <w:rFonts w:ascii="Times New Roman" w:hAnsi="Times New Roman" w:cs="Times New Roman"/>
          <w:sz w:val="24"/>
          <w:szCs w:val="24"/>
        </w:rPr>
      </w:pPr>
      <w:sdt>
        <w:sdtPr>
          <w:rPr>
            <w:rFonts w:ascii="Times New Roman" w:hAnsi="Times New Roman" w:cs="Times New Roman"/>
            <w:sz w:val="24"/>
            <w:szCs w:val="24"/>
          </w:rPr>
          <w:tag w:val="HD:1.190.0.0:0600c477-0a19-4858-a243-c7ba45f79b64"/>
          <w:id w:val="1000475900"/>
          <w:placeholder>
            <w:docPart w:val="B4B2CE0AFCE643F89A5588E2614E811A"/>
          </w:placeholder>
        </w:sdtPr>
        <w:sdtContent>
          <w:r w:rsidR="0080721A">
            <w:rPr>
              <w:rFonts w:ascii="Times New Roman" w:hAnsi="Times New Roman" w:cs="Times New Roman"/>
              <w:noProof/>
              <w:sz w:val="24"/>
              <w:szCs w:val="24"/>
            </w:rPr>
            <w:t>[</w:t>
          </w:r>
          <w:r w:rsidR="0080721A" w:rsidRPr="0080721A">
            <w:rPr>
              <w:rFonts w:ascii="Times New Roman" w:hAnsi="Times New Roman" w:cs="Times New Roman"/>
              <w:noProof/>
              <w:color w:val="008000"/>
              <w:sz w:val="24"/>
              <w:szCs w:val="24"/>
            </w:rPr>
            <w:t>IF TrustAdmin?</w:t>
          </w:r>
          <w:r w:rsidR="0080721A">
            <w:rPr>
              <w:rFonts w:ascii="Times New Roman" w:hAnsi="Times New Roman" w:cs="Times New Roman"/>
              <w:noProof/>
              <w:sz w:val="24"/>
              <w:szCs w:val="24"/>
            </w:rPr>
            <w:t>]</w:t>
          </w:r>
        </w:sdtContent>
      </w:sdt>
    </w:p>
    <w:p w14:paraId="03163362" w14:textId="65BC08B8" w:rsidR="0080721A" w:rsidRPr="0080721A" w:rsidRDefault="0080721A" w:rsidP="0080721A">
      <w:pPr>
        <w:tabs>
          <w:tab w:val="left" w:pos="720"/>
        </w:tabs>
        <w:adjustRightInd w:val="0"/>
        <w:spacing w:after="0" w:line="240" w:lineRule="auto"/>
        <w:ind w:left="1440" w:right="1886" w:hanging="1440"/>
        <w:rPr>
          <w:rFonts w:ascii="Times New Roman" w:hAnsi="Times New Roman" w:cs="Times New Roman"/>
          <w:sz w:val="24"/>
          <w:szCs w:val="24"/>
        </w:rPr>
      </w:pPr>
      <w:r>
        <w:rPr>
          <w:rFonts w:ascii="Times New Roman" w:hAnsi="Times New Roman" w:cs="Times New Roman"/>
          <w:sz w:val="24"/>
          <w:szCs w:val="24"/>
        </w:rPr>
        <w:tab/>
      </w:r>
      <w:r w:rsidRPr="0080721A">
        <w:rPr>
          <w:rFonts w:ascii="Times New Roman" w:hAnsi="Times New Roman" w:cs="Times New Roman"/>
          <w:sz w:val="24"/>
          <w:szCs w:val="24"/>
        </w:rPr>
        <w:t>TRUST ADMINISTRATION; including:</w:t>
      </w:r>
    </w:p>
    <w:p w14:paraId="3E13B965" w14:textId="4CDA9E66" w:rsidR="0080721A" w:rsidRDefault="0080721A" w:rsidP="0080721A">
      <w:pPr>
        <w:tabs>
          <w:tab w:val="left" w:pos="720"/>
        </w:tabs>
        <w:autoSpaceDE w:val="0"/>
        <w:autoSpaceDN w:val="0"/>
        <w:adjustRightInd w:val="0"/>
        <w:spacing w:after="0" w:line="240" w:lineRule="auto"/>
        <w:ind w:left="1440" w:right="1886" w:hanging="14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80721A">
        <w:rPr>
          <w:rFonts w:ascii="Times New Roman" w:hAnsi="Times New Roman" w:cs="Times New Roman"/>
          <w:sz w:val="24"/>
          <w:szCs w:val="24"/>
        </w:rPr>
        <w:t>Review and analysis; conferences; preparation and execution of Affidavit of Trust, Affidavits and/or Petitions for real estate, Acceptance by Trustee, Letter of Instruction and Transfer Documents.</w:t>
      </w:r>
    </w:p>
    <w:p w14:paraId="43017C61" w14:textId="77777777" w:rsidR="0080721A" w:rsidRPr="0080721A" w:rsidRDefault="0080721A" w:rsidP="0080721A">
      <w:pPr>
        <w:tabs>
          <w:tab w:val="left" w:pos="720"/>
        </w:tabs>
        <w:autoSpaceDE w:val="0"/>
        <w:autoSpaceDN w:val="0"/>
        <w:adjustRightInd w:val="0"/>
        <w:spacing w:after="0" w:line="240" w:lineRule="auto"/>
        <w:ind w:left="1440" w:right="1886" w:hanging="1440"/>
        <w:jc w:val="both"/>
        <w:rPr>
          <w:rFonts w:ascii="Times New Roman" w:hAnsi="Times New Roman" w:cs="Times New Roman"/>
          <w:sz w:val="24"/>
          <w:szCs w:val="24"/>
        </w:rPr>
      </w:pPr>
    </w:p>
    <w:sdt>
      <w:sdtPr>
        <w:rPr>
          <w:rFonts w:ascii="Times New Roman" w:hAnsi="Times New Roman" w:cs="Times New Roman"/>
          <w:sz w:val="24"/>
          <w:szCs w:val="24"/>
        </w:rPr>
        <w:tag w:val="HD:1.190.0.0:4d1b4005-5699-46d6-a153-29ede11db217"/>
        <w:id w:val="2138287320"/>
        <w:placeholder>
          <w:docPart w:val="EC388D8A666A4F649C38F6A3B95E070B"/>
        </w:placeholder>
      </w:sdtPr>
      <w:sdtContent>
        <w:p w14:paraId="3D31A686" w14:textId="587E9A26" w:rsidR="0080721A" w:rsidRDefault="0080721A" w:rsidP="0080721A">
          <w:pPr>
            <w:tabs>
              <w:tab w:val="left" w:pos="720"/>
            </w:tabs>
            <w:autoSpaceDE w:val="0"/>
            <w:autoSpaceDN w:val="0"/>
            <w:adjustRightInd w:val="0"/>
            <w:spacing w:after="0" w:line="240" w:lineRule="auto"/>
            <w:ind w:left="1440" w:right="1886" w:hanging="1440"/>
            <w:jc w:val="both"/>
            <w:rPr>
              <w:rFonts w:ascii="Times New Roman" w:hAnsi="Times New Roman" w:cs="Times New Roman"/>
              <w:sz w:val="24"/>
              <w:szCs w:val="24"/>
            </w:rPr>
          </w:pPr>
          <w:r>
            <w:rPr>
              <w:rFonts w:ascii="Times New Roman" w:hAnsi="Times New Roman" w:cs="Times New Roman"/>
              <w:noProof/>
              <w:sz w:val="24"/>
              <w:szCs w:val="24"/>
            </w:rPr>
            <w:t>[</w:t>
          </w:r>
          <w:r w:rsidRPr="0080721A">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2A0C96A" w14:textId="2B0D6D95" w:rsidR="00E81136" w:rsidRPr="00BA2262" w:rsidRDefault="0080721A" w:rsidP="00E81136">
      <w:pPr>
        <w:tabs>
          <w:tab w:val="left" w:pos="720"/>
        </w:tabs>
        <w:autoSpaceDE w:val="0"/>
        <w:autoSpaceDN w:val="0"/>
        <w:adjustRightInd w:val="0"/>
        <w:spacing w:after="0" w:line="240" w:lineRule="auto"/>
        <w:ind w:right="1890"/>
        <w:jc w:val="both"/>
        <w:rPr>
          <w:rFonts w:ascii="Times New Roman" w:hAnsi="Times New Roman" w:cs="Times New Roman"/>
          <w:sz w:val="24"/>
          <w:szCs w:val="24"/>
        </w:rPr>
      </w:pPr>
      <w:r>
        <w:rPr>
          <w:rFonts w:ascii="Times New Roman" w:hAnsi="Times New Roman" w:cs="Times New Roman"/>
          <w:sz w:val="24"/>
          <w:szCs w:val="24"/>
        </w:rPr>
        <w:tab/>
      </w:r>
      <w:r w:rsidR="00E81136" w:rsidRPr="00BA2262">
        <w:rPr>
          <w:rFonts w:ascii="Times New Roman" w:hAnsi="Times New Roman" w:cs="Times New Roman"/>
          <w:sz w:val="24"/>
          <w:szCs w:val="24"/>
        </w:rPr>
        <w:t>LIVING TRUST PACKAGE; including:</w:t>
      </w:r>
    </w:p>
    <w:p w14:paraId="5DF4E0EB" w14:textId="77777777" w:rsidR="00687556" w:rsidRDefault="00E81136" w:rsidP="00E81136">
      <w:pPr>
        <w:tabs>
          <w:tab w:val="left" w:pos="6660"/>
          <w:tab w:val="decimal" w:pos="9000"/>
        </w:tabs>
        <w:autoSpaceDE w:val="0"/>
        <w:autoSpaceDN w:val="0"/>
        <w:adjustRightInd w:val="0"/>
        <w:spacing w:after="0" w:line="240" w:lineRule="auto"/>
        <w:ind w:left="1440" w:right="2880"/>
        <w:jc w:val="both"/>
        <w:rPr>
          <w:rFonts w:ascii="Times New Roman" w:hAnsi="Times New Roman" w:cs="Times New Roman"/>
          <w:sz w:val="24"/>
          <w:szCs w:val="24"/>
        </w:rPr>
      </w:pPr>
      <w:r w:rsidRPr="00BA2262">
        <w:rPr>
          <w:rFonts w:ascii="Times New Roman" w:hAnsi="Times New Roman" w:cs="Times New Roman"/>
          <w:sz w:val="24"/>
          <w:szCs w:val="24"/>
        </w:rPr>
        <w:t>Review and analysis; conferences; preparation and execution of Revocable Living Trust, Pour-over Will, Certificate of Trust, Durable Power of Attorney, Advance Health Care Directive, and Miscellaneous Estate Planning and Transfer Documents.</w:t>
      </w:r>
      <w:sdt>
        <w:sdtPr>
          <w:rPr>
            <w:rFonts w:ascii="Times New Roman" w:hAnsi="Times New Roman" w:cs="Times New Roman"/>
            <w:sz w:val="24"/>
            <w:szCs w:val="24"/>
          </w:rPr>
          <w:tag w:val="HD:1.187.0.0:3fbc0400-a484-4131-b0d2-f970447b4008"/>
          <w:id w:val="668064725"/>
          <w:placeholder>
            <w:docPart w:val="A07962A9D6624D318C0C947CC8DB1232"/>
          </w:placeholder>
        </w:sdtPr>
        <w:sdtContent>
          <w:r w:rsidR="00687556">
            <w:rPr>
              <w:rFonts w:ascii="Times New Roman" w:hAnsi="Times New Roman" w:cs="Times New Roman"/>
              <w:noProof/>
              <w:sz w:val="24"/>
              <w:szCs w:val="24"/>
            </w:rPr>
            <w:t>[</w:t>
          </w:r>
          <w:r w:rsidR="00687556" w:rsidRPr="00687556">
            <w:rPr>
              <w:rFonts w:ascii="Times New Roman" w:hAnsi="Times New Roman" w:cs="Times New Roman"/>
              <w:noProof/>
              <w:color w:val="008000"/>
              <w:sz w:val="24"/>
              <w:szCs w:val="24"/>
            </w:rPr>
            <w:t>ELSE</w:t>
          </w:r>
          <w:r w:rsidR="00687556">
            <w:rPr>
              <w:rFonts w:ascii="Times New Roman" w:hAnsi="Times New Roman" w:cs="Times New Roman"/>
              <w:noProof/>
              <w:sz w:val="24"/>
              <w:szCs w:val="24"/>
            </w:rPr>
            <w:t>]</w:t>
          </w:r>
        </w:sdtContent>
      </w:sdt>
    </w:p>
    <w:p w14:paraId="16657256" w14:textId="6C2EFCE4" w:rsidR="00687556" w:rsidRPr="00BA2262" w:rsidRDefault="00687556" w:rsidP="00687556">
      <w:pPr>
        <w:tabs>
          <w:tab w:val="left" w:pos="720"/>
        </w:tabs>
        <w:autoSpaceDE w:val="0"/>
        <w:autoSpaceDN w:val="0"/>
        <w:adjustRightInd w:val="0"/>
        <w:spacing w:after="0" w:line="240" w:lineRule="auto"/>
        <w:ind w:right="189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WILL</w:t>
      </w:r>
      <w:r w:rsidRPr="00BA2262">
        <w:rPr>
          <w:rFonts w:ascii="Times New Roman" w:hAnsi="Times New Roman" w:cs="Times New Roman"/>
          <w:sz w:val="24"/>
          <w:szCs w:val="24"/>
        </w:rPr>
        <w:t xml:space="preserve"> PACKAGE; including:</w:t>
      </w:r>
    </w:p>
    <w:p w14:paraId="7D5BC58A" w14:textId="4E79FD11" w:rsidR="00E81136" w:rsidRPr="00BA2262" w:rsidRDefault="00687556" w:rsidP="00687556">
      <w:pPr>
        <w:tabs>
          <w:tab w:val="left" w:pos="6660"/>
          <w:tab w:val="decimal" w:pos="9000"/>
        </w:tabs>
        <w:autoSpaceDE w:val="0"/>
        <w:autoSpaceDN w:val="0"/>
        <w:adjustRightInd w:val="0"/>
        <w:spacing w:after="0" w:line="240" w:lineRule="auto"/>
        <w:ind w:left="1440" w:right="2880"/>
        <w:jc w:val="both"/>
        <w:rPr>
          <w:rFonts w:ascii="Times New Roman" w:hAnsi="Times New Roman" w:cs="Times New Roman"/>
          <w:sz w:val="24"/>
          <w:szCs w:val="24"/>
        </w:rPr>
      </w:pPr>
      <w:r w:rsidRPr="00BA2262">
        <w:rPr>
          <w:rFonts w:ascii="Times New Roman" w:hAnsi="Times New Roman" w:cs="Times New Roman"/>
          <w:sz w:val="24"/>
          <w:szCs w:val="24"/>
        </w:rPr>
        <w:t xml:space="preserve">Review and analysis; conferences; preparation and execution of </w:t>
      </w:r>
      <w:r>
        <w:rPr>
          <w:rFonts w:ascii="Times New Roman" w:hAnsi="Times New Roman" w:cs="Times New Roman"/>
          <w:sz w:val="24"/>
          <w:szCs w:val="24"/>
        </w:rPr>
        <w:t>Last</w:t>
      </w:r>
      <w:r w:rsidRPr="00BA2262">
        <w:rPr>
          <w:rFonts w:ascii="Times New Roman" w:hAnsi="Times New Roman" w:cs="Times New Roman"/>
          <w:sz w:val="24"/>
          <w:szCs w:val="24"/>
        </w:rPr>
        <w:t xml:space="preserve"> Will, Durable Power of Attorney, </w:t>
      </w:r>
      <w:r w:rsidRPr="00BA2262">
        <w:rPr>
          <w:rFonts w:ascii="Times New Roman" w:hAnsi="Times New Roman" w:cs="Times New Roman"/>
          <w:sz w:val="24"/>
          <w:szCs w:val="24"/>
        </w:rPr>
        <w:lastRenderedPageBreak/>
        <w:t>Advance Health Care Directive, and Miscellaneous Estate Planning and Transfer Documents.</w:t>
      </w:r>
      <w:r w:rsidR="00E81136" w:rsidRPr="00BA2262">
        <w:rPr>
          <w:rFonts w:ascii="Times New Roman" w:hAnsi="Times New Roman" w:cs="Times New Roman"/>
          <w:sz w:val="24"/>
          <w:szCs w:val="24"/>
        </w:rPr>
        <w:t xml:space="preserve"> </w:t>
      </w:r>
      <w:sdt>
        <w:sdtPr>
          <w:rPr>
            <w:rFonts w:ascii="Times New Roman" w:hAnsi="Times New Roman" w:cs="Times New Roman"/>
            <w:sz w:val="24"/>
            <w:szCs w:val="24"/>
          </w:rPr>
          <w:tag w:val="HD:1.187.0.0:45f8f3c0-ef4a-44de-b950-7177a946f943"/>
          <w:id w:val="-888954601"/>
          <w:placeholder>
            <w:docPart w:val="A00EF6EB62B84322982477913C37EFC1"/>
          </w:placeholder>
        </w:sdtPr>
        <w:sdtContent>
          <w:r>
            <w:rPr>
              <w:rFonts w:ascii="Times New Roman" w:hAnsi="Times New Roman" w:cs="Times New Roman"/>
              <w:noProof/>
              <w:sz w:val="24"/>
              <w:szCs w:val="24"/>
            </w:rPr>
            <w:t>[</w:t>
          </w:r>
          <w:r w:rsidRPr="00687556">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bookmarkEnd w:id="34"/>
      <w:r w:rsidR="00E81136" w:rsidRPr="00BA2262">
        <w:rPr>
          <w:rFonts w:ascii="Times New Roman" w:hAnsi="Times New Roman" w:cs="Times New Roman"/>
          <w:sz w:val="24"/>
          <w:szCs w:val="24"/>
        </w:rPr>
        <w:tab/>
      </w:r>
      <w:r w:rsidR="00E81136" w:rsidRPr="00BA2262">
        <w:rPr>
          <w:rFonts w:ascii="Times New Roman" w:hAnsi="Times New Roman" w:cs="Times New Roman"/>
          <w:sz w:val="24"/>
          <w:szCs w:val="24"/>
        </w:rPr>
        <w:tab/>
      </w:r>
      <w:sdt>
        <w:sdtPr>
          <w:rPr>
            <w:rFonts w:ascii="Times New Roman" w:hAnsi="Times New Roman" w:cs="Times New Roman"/>
            <w:sz w:val="24"/>
            <w:szCs w:val="24"/>
          </w:rPr>
          <w:tag w:val="HD:1.185.0.0:747062de-b847-4817-8f69-39e089103004"/>
          <w:id w:val="-1580050127"/>
          <w:placeholder>
            <w:docPart w:val="E96BC42934554CBE9D8B2C0B4BEDD8DB"/>
          </w:placeholder>
        </w:sdtPr>
        <w:sdtContent>
          <w:r w:rsidR="00E81136">
            <w:rPr>
              <w:rFonts w:ascii="Times New Roman" w:hAnsi="Times New Roman" w:cs="Times New Roman"/>
              <w:noProof/>
              <w:sz w:val="24"/>
              <w:szCs w:val="24"/>
            </w:rPr>
            <w:t>[</w:t>
          </w:r>
          <w:r w:rsidR="00E81136" w:rsidRPr="004677AA">
            <w:rPr>
              <w:rFonts w:ascii="Times New Roman" w:hAnsi="Times New Roman" w:cs="Times New Roman"/>
              <w:noProof/>
              <w:color w:val="0000FF"/>
              <w:sz w:val="24"/>
              <w:szCs w:val="24"/>
            </w:rPr>
            <w:t>FeeTotal:9,999.00</w:t>
          </w:r>
          <w:r w:rsidR="00E81136">
            <w:rPr>
              <w:rFonts w:ascii="Times New Roman" w:hAnsi="Times New Roman" w:cs="Times New Roman"/>
              <w:noProof/>
              <w:sz w:val="24"/>
              <w:szCs w:val="24"/>
            </w:rPr>
            <w:t>]</w:t>
          </w:r>
        </w:sdtContent>
      </w:sdt>
      <w:r w:rsidR="00E81136" w:rsidRPr="00BA2262">
        <w:rPr>
          <w:rFonts w:ascii="Times New Roman" w:hAnsi="Times New Roman" w:cs="Times New Roman"/>
          <w:sz w:val="24"/>
          <w:szCs w:val="24"/>
        </w:rPr>
        <w:t xml:space="preserve"> </w:t>
      </w:r>
    </w:p>
    <w:bookmarkEnd w:id="35"/>
    <w:p w14:paraId="44B63DC3" w14:textId="77777777" w:rsidR="00E81136" w:rsidRPr="00BA2262" w:rsidRDefault="00E81136" w:rsidP="00E81136">
      <w:pPr>
        <w:tabs>
          <w:tab w:val="decimal" w:pos="9000"/>
        </w:tabs>
        <w:autoSpaceDE w:val="0"/>
        <w:autoSpaceDN w:val="0"/>
        <w:adjustRightInd w:val="0"/>
        <w:spacing w:after="0" w:line="240" w:lineRule="auto"/>
        <w:ind w:left="1440" w:right="2880"/>
        <w:jc w:val="both"/>
        <w:rPr>
          <w:rFonts w:ascii="Times New Roman" w:hAnsi="Times New Roman" w:cs="Times New Roman"/>
          <w:sz w:val="24"/>
          <w:szCs w:val="24"/>
        </w:rPr>
      </w:pPr>
    </w:p>
    <w:p w14:paraId="1E6C3AC8" w14:textId="77777777" w:rsidR="00E81136" w:rsidRPr="00BA2262" w:rsidRDefault="00E81136" w:rsidP="00E81136">
      <w:pPr>
        <w:tabs>
          <w:tab w:val="left" w:pos="4320"/>
          <w:tab w:val="right" w:pos="936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b/>
      </w:r>
      <w:r w:rsidRPr="00BA2262">
        <w:rPr>
          <w:rFonts w:ascii="Times New Roman" w:hAnsi="Times New Roman" w:cs="Times New Roman"/>
          <w:sz w:val="24"/>
          <w:szCs w:val="24"/>
        </w:rPr>
        <w:tab/>
        <w:t>—————</w:t>
      </w:r>
    </w:p>
    <w:p w14:paraId="3917D56F" w14:textId="77777777" w:rsidR="00E81136" w:rsidRPr="00BA2262" w:rsidRDefault="00E81136" w:rsidP="00E81136">
      <w:pPr>
        <w:tabs>
          <w:tab w:val="left" w:pos="4320"/>
          <w:tab w:val="decimal" w:pos="9180"/>
        </w:tabs>
        <w:autoSpaceDE w:val="0"/>
        <w:autoSpaceDN w:val="0"/>
        <w:adjustRightInd w:val="0"/>
        <w:spacing w:after="0" w:line="240" w:lineRule="auto"/>
        <w:jc w:val="both"/>
        <w:rPr>
          <w:rFonts w:ascii="Times New Roman" w:hAnsi="Times New Roman" w:cs="Times New Roman"/>
          <w:sz w:val="24"/>
          <w:szCs w:val="24"/>
        </w:rPr>
      </w:pPr>
    </w:p>
    <w:p w14:paraId="6263E7CD" w14:textId="77777777" w:rsidR="00E81136" w:rsidRPr="00BA2262" w:rsidRDefault="00E81136" w:rsidP="00E81136">
      <w:pPr>
        <w:tabs>
          <w:tab w:val="left" w:pos="4320"/>
          <w:tab w:val="decimal" w:pos="900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b/>
        <w:t>Less Retainer Payments Received</w:t>
      </w:r>
      <w:r w:rsidRPr="00BA2262">
        <w:rPr>
          <w:rFonts w:ascii="Times New Roman" w:hAnsi="Times New Roman" w:cs="Times New Roman"/>
          <w:sz w:val="24"/>
          <w:szCs w:val="24"/>
        </w:rPr>
        <w:tab/>
        <w:t>&lt;</w:t>
      </w:r>
      <w:sdt>
        <w:sdtPr>
          <w:rPr>
            <w:rFonts w:ascii="Times New Roman" w:hAnsi="Times New Roman" w:cs="Times New Roman"/>
            <w:sz w:val="24"/>
            <w:szCs w:val="24"/>
          </w:rPr>
          <w:tag w:val="HD:1.185.0.0:fa63b1c4-2b57-41d9-8b51-c4619c39f45b"/>
          <w:id w:val="-179818394"/>
          <w:placeholder>
            <w:docPart w:val="444111434AE243F681E6A34887075E43"/>
          </w:placeholder>
        </w:sdtPr>
        <w:sdtContent>
          <w:r>
            <w:rPr>
              <w:rFonts w:ascii="Times New Roman" w:hAnsi="Times New Roman" w:cs="Times New Roman"/>
              <w:noProof/>
              <w:sz w:val="24"/>
              <w:szCs w:val="24"/>
            </w:rPr>
            <w:t>[</w:t>
          </w:r>
          <w:proofErr w:type="spellStart"/>
          <w:r w:rsidRPr="004677AA">
            <w:rPr>
              <w:rFonts w:ascii="Times New Roman" w:hAnsi="Times New Roman" w:cs="Times New Roman"/>
              <w:noProof/>
              <w:color w:val="0000FF"/>
              <w:sz w:val="24"/>
              <w:szCs w:val="24"/>
            </w:rPr>
            <w:t>FeeRetainer</w:t>
          </w:r>
          <w:proofErr w:type="spellEnd"/>
          <w:r w:rsidRPr="004677AA">
            <w:rPr>
              <w:rFonts w:ascii="Times New Roman" w:hAnsi="Times New Roman" w:cs="Times New Roman"/>
              <w:noProof/>
              <w:color w:val="0000FF"/>
              <w:sz w:val="24"/>
              <w:szCs w:val="24"/>
            </w:rPr>
            <w:t>:$9,999.00</w:t>
          </w:r>
          <w:r>
            <w:rPr>
              <w:rFonts w:ascii="Times New Roman" w:hAnsi="Times New Roman" w:cs="Times New Roman"/>
              <w:noProof/>
              <w:sz w:val="24"/>
              <w:szCs w:val="24"/>
            </w:rPr>
            <w:t>]</w:t>
          </w:r>
        </w:sdtContent>
      </w:sdt>
      <w:r w:rsidRPr="00BA2262">
        <w:rPr>
          <w:rFonts w:ascii="Times New Roman" w:hAnsi="Times New Roman" w:cs="Times New Roman"/>
          <w:sz w:val="24"/>
          <w:szCs w:val="24"/>
        </w:rPr>
        <w:t>&gt;</w:t>
      </w:r>
    </w:p>
    <w:p w14:paraId="2DC09391" w14:textId="77777777" w:rsidR="00E81136" w:rsidRPr="00BA2262" w:rsidRDefault="00E81136" w:rsidP="00E81136">
      <w:pPr>
        <w:tabs>
          <w:tab w:val="left" w:pos="4320"/>
          <w:tab w:val="right" w:pos="9000"/>
        </w:tabs>
        <w:autoSpaceDE w:val="0"/>
        <w:autoSpaceDN w:val="0"/>
        <w:adjustRightInd w:val="0"/>
        <w:spacing w:after="0" w:line="240" w:lineRule="auto"/>
        <w:jc w:val="both"/>
        <w:rPr>
          <w:rFonts w:ascii="Times New Roman" w:hAnsi="Times New Roman" w:cs="Times New Roman"/>
          <w:sz w:val="24"/>
          <w:szCs w:val="24"/>
        </w:rPr>
      </w:pPr>
    </w:p>
    <w:p w14:paraId="4FE9F153" w14:textId="77777777" w:rsidR="00E81136" w:rsidRPr="00BA2262" w:rsidRDefault="00E81136" w:rsidP="00E81136">
      <w:pPr>
        <w:tabs>
          <w:tab w:val="left" w:pos="3600"/>
          <w:tab w:val="decimal" w:pos="900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b/>
        <w:t>AMOUNT DUE THIS BILL</w:t>
      </w:r>
      <w:r w:rsidRPr="00BA2262">
        <w:rPr>
          <w:rFonts w:ascii="Times New Roman" w:hAnsi="Times New Roman" w:cs="Times New Roman"/>
          <w:sz w:val="24"/>
          <w:szCs w:val="24"/>
        </w:rPr>
        <w:tab/>
      </w:r>
      <w:sdt>
        <w:sdtPr>
          <w:rPr>
            <w:rFonts w:ascii="Times New Roman" w:hAnsi="Times New Roman" w:cs="Times New Roman"/>
            <w:sz w:val="24"/>
            <w:szCs w:val="24"/>
          </w:rPr>
          <w:tag w:val="HD:1.185.0.0:934b11c6-9057-4a04-a8e1-2785c798e4d3"/>
          <w:id w:val="391156304"/>
          <w:placeholder>
            <w:docPart w:val="8958C55FE0BA443081B5D3D46624BA83"/>
          </w:placeholder>
        </w:sdtPr>
        <w:sdtContent>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FeeBalance:9,999.00</w:t>
          </w:r>
          <w:r>
            <w:rPr>
              <w:rFonts w:ascii="Times New Roman" w:hAnsi="Times New Roman" w:cs="Times New Roman"/>
              <w:noProof/>
              <w:sz w:val="24"/>
              <w:szCs w:val="24"/>
            </w:rPr>
            <w:t>]</w:t>
          </w:r>
        </w:sdtContent>
      </w:sdt>
    </w:p>
    <w:p w14:paraId="5CDBDA36" w14:textId="77777777" w:rsidR="00E81136" w:rsidRPr="00BA2262" w:rsidRDefault="00E81136" w:rsidP="00E81136">
      <w:pPr>
        <w:tabs>
          <w:tab w:val="left" w:pos="4320"/>
          <w:tab w:val="right" w:pos="936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b/>
      </w:r>
      <w:r w:rsidRPr="00BA2262">
        <w:rPr>
          <w:rFonts w:ascii="Times New Roman" w:hAnsi="Times New Roman" w:cs="Times New Roman"/>
          <w:sz w:val="24"/>
          <w:szCs w:val="24"/>
        </w:rPr>
        <w:tab/>
        <w:t>=========</w:t>
      </w:r>
    </w:p>
    <w:p w14:paraId="794F3A62"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F7FA999"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0F9A5749" w14:textId="7054FE80" w:rsidR="00E81136" w:rsidRPr="00BA2262" w:rsidRDefault="00E81136" w:rsidP="00E81136">
      <w:pPr>
        <w:autoSpaceDE w:val="0"/>
        <w:autoSpaceDN w:val="0"/>
        <w:adjustRightInd w:val="0"/>
        <w:spacing w:after="0" w:line="240" w:lineRule="auto"/>
        <w:jc w:val="center"/>
        <w:rPr>
          <w:rFonts w:ascii="Times New Roman" w:hAnsi="Times New Roman" w:cs="Times New Roman"/>
          <w:sz w:val="24"/>
          <w:szCs w:val="24"/>
        </w:rPr>
      </w:pPr>
      <w:r w:rsidRPr="00BA2262">
        <w:rPr>
          <w:rFonts w:ascii="Times New Roman" w:hAnsi="Times New Roman" w:cs="Times New Roman"/>
          <w:sz w:val="24"/>
          <w:szCs w:val="24"/>
        </w:rPr>
        <w:t>PLEASE MAKE CHECKS PAYABLE TO “</w:t>
      </w:r>
      <w:sdt>
        <w:sdtPr>
          <w:rPr>
            <w:rFonts w:ascii="Times New Roman" w:hAnsi="Times New Roman" w:cs="Times New Roman"/>
            <w:sz w:val="24"/>
            <w:szCs w:val="24"/>
          </w:rPr>
          <w:tag w:val="HD:1.185.0.0:78a10f19-c0fd-430b-a87e-5934223cdf06"/>
          <w:id w:val="-396053779"/>
          <w:placeholder>
            <w:docPart w:val="29489ABF9AFC4BFAACE186CD8B77C518"/>
          </w:placeholder>
        </w:sdtPr>
        <w:sdtContent>
          <w:r w:rsidR="003B23AF">
            <w:rPr>
              <w:rFonts w:ascii="Times New Roman" w:hAnsi="Times New Roman" w:cs="Times New Roman"/>
              <w:noProof/>
              <w:sz w:val="24"/>
              <w:szCs w:val="24"/>
            </w:rPr>
            <w:t>{{</w:t>
          </w:r>
          <w:proofErr w:type="spellStart"/>
          <w:r w:rsidR="003B23AF">
            <w:rPr>
              <w:rFonts w:ascii="Times New Roman" w:hAnsi="Times New Roman" w:cs="Times New Roman"/>
              <w:noProof/>
              <w:sz w:val="24"/>
              <w:szCs w:val="24"/>
            </w:rPr>
            <w:t>ResponsibleAttorney.FirmName</w:t>
          </w:r>
          <w:proofErr w:type="spellEnd"/>
          <w:r w:rsidR="003B23AF">
            <w:rPr>
              <w:rFonts w:ascii="Times New Roman" w:hAnsi="Times New Roman" w:cs="Times New Roman"/>
              <w:noProof/>
              <w:sz w:val="24"/>
              <w:szCs w:val="24"/>
            </w:rPr>
            <w:t>}}</w:t>
          </w:r>
        </w:sdtContent>
      </w:sdt>
      <w:r w:rsidRPr="00BA2262">
        <w:rPr>
          <w:rFonts w:ascii="Times New Roman" w:hAnsi="Times New Roman" w:cs="Times New Roman"/>
          <w:sz w:val="24"/>
          <w:szCs w:val="24"/>
        </w:rPr>
        <w:t>”</w:t>
      </w:r>
    </w:p>
    <w:p w14:paraId="2F133302"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0E98A301"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0B21796" w14:textId="77777777" w:rsidR="00E81136" w:rsidRPr="00BA2262" w:rsidRDefault="00E81136" w:rsidP="00E81136">
      <w:pPr>
        <w:autoSpaceDE w:val="0"/>
        <w:autoSpaceDN w:val="0"/>
        <w:adjustRightInd w:val="0"/>
        <w:spacing w:after="0" w:line="240" w:lineRule="auto"/>
        <w:jc w:val="center"/>
        <w:rPr>
          <w:rFonts w:ascii="Times New Roman" w:hAnsi="Times New Roman" w:cs="Times New Roman"/>
          <w:sz w:val="24"/>
          <w:szCs w:val="24"/>
        </w:rPr>
      </w:pPr>
      <w:r w:rsidRPr="00BA2262">
        <w:rPr>
          <w:rFonts w:ascii="Times New Roman" w:eastAsia="Times New Roman" w:hAnsi="Times New Roman" w:cs="Times New Roman"/>
          <w:b/>
          <w:sz w:val="24"/>
          <w:szCs w:val="24"/>
        </w:rPr>
        <w:t>THANK YOU FOR LETTING US BE OF SERVICE TO YOU</w:t>
      </w:r>
    </w:p>
    <w:p w14:paraId="042D0FF1" w14:textId="6E279A20" w:rsidR="00AC21A4" w:rsidRDefault="00AC21A4" w:rsidP="00BA2262">
      <w:pPr>
        <w:autoSpaceDE w:val="0"/>
        <w:autoSpaceDN w:val="0"/>
        <w:adjustRightInd w:val="0"/>
        <w:spacing w:after="0" w:line="240" w:lineRule="auto"/>
        <w:jc w:val="both"/>
        <w:rPr>
          <w:rFonts w:ascii="Times New Roman" w:hAnsi="Times New Roman" w:cs="Times New Roman"/>
          <w:sz w:val="24"/>
          <w:szCs w:val="24"/>
        </w:rPr>
        <w:sectPr w:rsidR="00AC21A4" w:rsidSect="00F70B9F">
          <w:headerReference w:type="default" r:id="rId26"/>
          <w:footerReference w:type="default" r:id="rId27"/>
          <w:headerReference w:type="first" r:id="rId28"/>
          <w:footerReference w:type="first" r:id="rId29"/>
          <w:pgSz w:w="12240" w:h="15840"/>
          <w:pgMar w:top="1440" w:right="1440" w:bottom="1440" w:left="1440" w:header="432" w:footer="864" w:gutter="0"/>
          <w:pgNumType w:start="1"/>
          <w:cols w:space="720"/>
          <w:noEndnote/>
          <w:titlePg/>
        </w:sectPr>
      </w:pPr>
    </w:p>
    <w:p w14:paraId="4FC93D6F" w14:textId="77777777" w:rsidR="00AC21A4" w:rsidRDefault="00AC21A4" w:rsidP="00BA2262">
      <w:pPr>
        <w:autoSpaceDE w:val="0"/>
        <w:autoSpaceDN w:val="0"/>
        <w:adjustRightInd w:val="0"/>
        <w:spacing w:after="0" w:line="240" w:lineRule="auto"/>
        <w:jc w:val="both"/>
        <w:rPr>
          <w:rFonts w:ascii="Times New Roman" w:hAnsi="Times New Roman" w:cs="Times New Roman"/>
          <w:sz w:val="24"/>
          <w:szCs w:val="24"/>
        </w:rPr>
        <w:sectPr w:rsidR="00AC21A4" w:rsidSect="00F70B9F">
          <w:headerReference w:type="first" r:id="rId30"/>
          <w:footerReference w:type="first" r:id="rId31"/>
          <w:pgSz w:w="12240" w:h="15840"/>
          <w:pgMar w:top="1440" w:right="1440" w:bottom="1440" w:left="1440" w:header="432" w:footer="864" w:gutter="0"/>
          <w:pgNumType w:start="1"/>
          <w:cols w:space="720"/>
          <w:noEndnote/>
          <w:titlePg/>
        </w:sectPr>
      </w:pPr>
    </w:p>
    <w:sdt>
      <w:sdtPr>
        <w:rPr>
          <w:rFonts w:ascii="Times New Roman" w:eastAsia="Times New Roman" w:hAnsi="Times New Roman" w:cs="Times New Roman"/>
          <w:b/>
          <w:sz w:val="28"/>
          <w:szCs w:val="24"/>
        </w:rPr>
        <w:tag w:val="HD:1.185.0.0:9daa7e0a-44b0-48f5-95cc-28d8b970438b"/>
        <w:id w:val="49890230"/>
        <w:placeholder>
          <w:docPart w:val="22720961BF1A4D81BC0F5FA48E9F265F"/>
        </w:placeholder>
      </w:sdtPr>
      <w:sdtContent>
        <w:p w14:paraId="60F99904" w14:textId="6091D0EB" w:rsidR="00AC21A4" w:rsidRDefault="003B23AF" w:rsidP="00AC21A4">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62701C25" w14:textId="77777777" w:rsidR="00AC21A4" w:rsidRDefault="00AC21A4" w:rsidP="00AC21A4">
      <w:pPr>
        <w:autoSpaceDE w:val="0"/>
        <w:autoSpaceDN w:val="0"/>
        <w:adjustRightInd w:val="0"/>
        <w:spacing w:after="0" w:line="240" w:lineRule="auto"/>
        <w:jc w:val="center"/>
        <w:rPr>
          <w:rFonts w:ascii="Times New Roman" w:eastAsia="Times New Roman" w:hAnsi="Times New Roman" w:cs="Times New Roman"/>
          <w:b/>
          <w:sz w:val="28"/>
          <w:szCs w:val="24"/>
        </w:rPr>
      </w:pPr>
    </w:p>
    <w:p w14:paraId="01F4B4A7" w14:textId="039D5662" w:rsidR="00AC21A4" w:rsidRPr="00C43FEA" w:rsidRDefault="00AC21A4" w:rsidP="00AC21A4">
      <w:pPr>
        <w:tabs>
          <w:tab w:val="center" w:pos="4680"/>
        </w:tabs>
        <w:suppressAutoHyphens/>
        <w:jc w:val="center"/>
        <w:outlineLvl w:val="0"/>
        <w:rPr>
          <w:rFonts w:ascii="Times New Roman" w:hAnsi="Times New Roman" w:cs="Times New Roman"/>
          <w:b/>
          <w:spacing w:val="-3"/>
          <w:sz w:val="28"/>
        </w:rPr>
      </w:pPr>
    </w:p>
    <w:p w14:paraId="23C30BCA" w14:textId="32DFC947" w:rsidR="00AC21A4" w:rsidRPr="00336FB7" w:rsidRDefault="00000000" w:rsidP="00AC21A4">
      <w:pPr>
        <w:autoSpaceDE w:val="0"/>
        <w:autoSpaceDN w:val="0"/>
        <w:adjustRightInd w:val="0"/>
        <w:spacing w:after="0" w:line="240" w:lineRule="auto"/>
        <w:jc w:val="center"/>
        <w:rPr>
          <w:rFonts w:ascii="Times New Roman" w:eastAsia="Times New Roman" w:hAnsi="Times New Roman" w:cs="Times New Roman"/>
          <w:b/>
        </w:rPr>
      </w:pPr>
      <w:sdt>
        <w:sdtPr>
          <w:rPr>
            <w:rFonts w:ascii="Times New Roman" w:hAnsi="Times New Roman" w:cs="Times New Roman"/>
            <w:b/>
            <w:spacing w:val="-3"/>
          </w:rPr>
          <w:tag w:val="HD:1.190.0.0:5168f53e-4f2c-431a-af78-217b535723a0"/>
          <w:id w:val="-449784942"/>
          <w:placeholder>
            <w:docPart w:val="E26A3A1C92D244C6B8F8CB51248B2F8C"/>
          </w:placeholder>
        </w:sdtPr>
        <w:sdtContent>
          <w:r w:rsidR="003B23AF">
            <w:rPr>
              <w:rFonts w:ascii="Times New Roman" w:hAnsi="Times New Roman" w:cs="Times New Roman"/>
              <w:b/>
              <w:noProof/>
              <w:spacing w:val="-3"/>
            </w:rPr>
            <w:t>{% if OfficeCityandCounty != “Van Nuys” %}</w:t>
          </w:r>
        </w:sdtContent>
      </w:sdt>
      <w:r w:rsidR="00AC21A4" w:rsidRPr="00336FB7">
        <w:rPr>
          <w:rFonts w:ascii="Times New Roman" w:eastAsia="Times New Roman" w:hAnsi="Times New Roman" w:cs="Times New Roman"/>
          <w:b/>
        </w:rPr>
        <w:t xml:space="preserve"> </w:t>
      </w:r>
      <w:sdt>
        <w:sdtPr>
          <w:rPr>
            <w:rFonts w:ascii="Times New Roman" w:eastAsia="Times New Roman" w:hAnsi="Times New Roman" w:cs="Times New Roman"/>
            <w:b/>
          </w:rPr>
          <w:tag w:val="HD:1.185.0.0:3f74a8fd-ea46-4f4e-989b-f237e66fbefc"/>
          <w:id w:val="-248271571"/>
          <w:placeholder>
            <w:docPart w:val="0983F1F290554551BE6865069E242866"/>
          </w:placeholder>
        </w:sdtPr>
        <w:sdtContent>
          <w:r w:rsidR="003B23AF">
            <w:rPr>
              <w:rFonts w:ascii="Times New Roman" w:eastAsia="Times New Roman" w:hAnsi="Times New Roman" w:cs="Times New Roman"/>
              <w:b/>
              <w:noProof/>
            </w:rPr>
            <w:t>{{ResponsibleAttorney.FirmName}}</w:t>
          </w:r>
        </w:sdtContent>
      </w:sdt>
      <w:r w:rsidR="00AC21A4" w:rsidRPr="00336FB7">
        <w:rPr>
          <w:rFonts w:ascii="Times New Roman" w:hAnsi="Times New Roman" w:cs="Times New Roman"/>
          <w:b/>
          <w:spacing w:val="-3"/>
        </w:rPr>
        <w:t xml:space="preserve"> </w:t>
      </w:r>
      <w:sdt>
        <w:sdtPr>
          <w:rPr>
            <w:rFonts w:ascii="Times New Roman" w:hAnsi="Times New Roman" w:cs="Times New Roman"/>
            <w:b/>
            <w:spacing w:val="-3"/>
          </w:rPr>
          <w:tag w:val="HD:1.185.0.0:bc64e3fd-1ce9-4ec8-84b2-27171cb4a2f7"/>
          <w:id w:val="-132561849"/>
          <w:placeholder>
            <w:docPart w:val="94DEA0B9D3BD42AEBA854728577B198C"/>
          </w:placeholder>
        </w:sdtPr>
        <w:sdtContent>
          <w:r w:rsidR="00AC21A4" w:rsidRPr="00336FB7">
            <w:rPr>
              <w:rFonts w:ascii="Times New Roman" w:hAnsi="Times New Roman" w:cs="Times New Roman"/>
              <w:b/>
              <w:noProof/>
              <w:spacing w:val="-3"/>
            </w:rPr>
            <w:t>[</w:t>
          </w:r>
          <w:r w:rsidR="00AC21A4" w:rsidRPr="00336FB7">
            <w:rPr>
              <w:rFonts w:ascii="Times New Roman" w:hAnsi="Times New Roman" w:cs="Times New Roman"/>
              <w:b/>
              <w:noProof/>
              <w:color w:val="008000"/>
              <w:spacing w:val="-3"/>
            </w:rPr>
            <w:t>END IF</w:t>
          </w:r>
          <w:r w:rsidR="00AC21A4" w:rsidRPr="00336FB7">
            <w:rPr>
              <w:rFonts w:ascii="Times New Roman" w:hAnsi="Times New Roman" w:cs="Times New Roman"/>
              <w:b/>
              <w:noProof/>
              <w:spacing w:val="-3"/>
            </w:rPr>
            <w:t>]</w:t>
          </w:r>
        </w:sdtContent>
      </w:sdt>
    </w:p>
    <w:sdt>
      <w:sdtPr>
        <w:rPr>
          <w:rFonts w:ascii="Times New Roman" w:eastAsia="Times New Roman" w:hAnsi="Times New Roman" w:cs="Times New Roman"/>
          <w:bCs/>
        </w:rPr>
        <w:tag w:val="HD:1.190.0.0:c623d839-75e6-4804-b0e2-379cf52afde0"/>
        <w:id w:val="-1900655546"/>
        <w:placeholder>
          <w:docPart w:val="DA6E86DB9B894BB790EE32BC1E439D8D"/>
        </w:placeholder>
      </w:sdtPr>
      <w:sdtContent>
        <w:p w14:paraId="2DC178E3" w14:textId="77777777" w:rsidR="001B6B67" w:rsidRPr="00F758D4" w:rsidRDefault="001B6B67" w:rsidP="001B6B6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724778D9" wp14:editId="3AF41B9D">
                <wp:extent cx="152381" cy="152381"/>
                <wp:effectExtent l="0" t="0" r="635" b="635"/>
                <wp:docPr id="2144267280"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df6981a3-8d5d-4da4-a7fb-2bbda090d93f"/>
        <w:id w:val="-1596932109"/>
        <w:placeholder>
          <w:docPart w:val="F3DCBD822F3D4D0181C95BC92AC9AD3F"/>
        </w:placeholder>
      </w:sdtPr>
      <w:sdtContent>
        <w:p w14:paraId="0963ACF0" w14:textId="7C307050" w:rsidR="00AC21A4" w:rsidRDefault="003B23AF" w:rsidP="00AC21A4">
          <w:pPr>
            <w:tabs>
              <w:tab w:val="left" w:pos="0"/>
            </w:tabs>
            <w:suppressAutoHyphens/>
            <w:jc w:val="center"/>
            <w:rPr>
              <w:rFonts w:ascii="Times New Roman" w:hAnsi="Times New Roman" w:cs="Times New Roman"/>
              <w:i/>
              <w:iCs/>
              <w:spacing w:val="-3"/>
            </w:rPr>
          </w:pPr>
          <w:r>
            <w:rPr>
              <w:rFonts w:ascii="Times New Roman" w:hAnsi="Times New Roman" w:cs="Times New Roman"/>
              <w:i/>
              <w:iCs/>
              <w:noProof/>
              <w:spacing w:val="-3"/>
            </w:rPr>
            <w:t xml:space="preserve">{{ResponsibleAttorney.Email}} </w:t>
          </w:r>
        </w:p>
      </w:sdtContent>
    </w:sdt>
    <w:p w14:paraId="4FEE2F6E" w14:textId="77777777" w:rsidR="00AC21A4" w:rsidRDefault="00AC21A4" w:rsidP="00AC21A4">
      <w:pPr>
        <w:tabs>
          <w:tab w:val="left" w:pos="0"/>
        </w:tabs>
        <w:suppressAutoHyphens/>
        <w:jc w:val="center"/>
        <w:rPr>
          <w:rFonts w:ascii="Times New Roman" w:hAnsi="Times New Roman" w:cs="Times New Roman"/>
          <w:i/>
          <w:iCs/>
          <w:spacing w:val="-3"/>
        </w:rPr>
      </w:pPr>
    </w:p>
    <w:sdt>
      <w:sdtPr>
        <w:rPr>
          <w:rFonts w:ascii="Times New Roman" w:hAnsi="Times New Roman" w:cs="Times New Roman"/>
          <w:sz w:val="24"/>
          <w:szCs w:val="24"/>
        </w:rPr>
        <w:tag w:val="HD:1.185.0.0:1e58e1a7-8a8b-4d18-a5d2-6e5b9af3adbb"/>
        <w:id w:val="2131348740"/>
        <w:placeholder>
          <w:docPart w:val="4C98FA67131B4ABB8BB2CC7C2EEAA0AB"/>
        </w:placeholder>
      </w:sdtPr>
      <w:sdtContent>
        <w:p w14:paraId="7F9E6A4C" w14:textId="77777777" w:rsidR="00AC21A4" w:rsidRDefault="00AC21A4" w:rsidP="00AC21A4">
          <w:pPr>
            <w:tabs>
              <w:tab w:val="right" w:pos="9360"/>
            </w:tabs>
            <w:autoSpaceDE w:val="0"/>
            <w:autoSpaceDN w:val="0"/>
            <w:adjustRightInd w:val="0"/>
            <w:spacing w:after="0" w:line="240" w:lineRule="auto"/>
            <w:jc w:val="center"/>
            <w:rPr>
              <w:rFonts w:ascii="Times New Roman" w:hAnsi="Times New Roman" w:cs="Times New Roman"/>
              <w:sz w:val="24"/>
              <w:szCs w:val="24"/>
            </w:rPr>
          </w:pPr>
          <w:r w:rsidRPr="00E81136">
            <w:rPr>
              <w:rFonts w:ascii="Times New Roman" w:hAnsi="Times New Roman" w:cs="Times New Roman"/>
              <w:noProof/>
              <w:sz w:val="24"/>
              <w:szCs w:val="24"/>
            </w:rPr>
            <w:t>[</w:t>
          </w:r>
          <w:r w:rsidRPr="00E81136">
            <w:rPr>
              <w:rFonts w:ascii="Times New Roman" w:hAnsi="Times New Roman" w:cs="Times New Roman"/>
              <w:noProof/>
              <w:color w:val="0000FF"/>
              <w:sz w:val="24"/>
              <w:szCs w:val="24"/>
            </w:rPr>
            <w:t>SigningDate:Mmmm d, yyyy</w:t>
          </w:r>
          <w:r w:rsidRPr="00E81136">
            <w:rPr>
              <w:rFonts w:ascii="Times New Roman" w:hAnsi="Times New Roman" w:cs="Times New Roman"/>
              <w:noProof/>
              <w:sz w:val="24"/>
              <w:szCs w:val="24"/>
            </w:rPr>
            <w:t>]</w:t>
          </w:r>
        </w:p>
      </w:sdtContent>
    </w:sdt>
    <w:p w14:paraId="7B60CF8E" w14:textId="77777777" w:rsidR="00AC21A4" w:rsidRPr="004E171F" w:rsidRDefault="00AC21A4" w:rsidP="00AC21A4">
      <w:pPr>
        <w:tabs>
          <w:tab w:val="left" w:pos="0"/>
        </w:tabs>
        <w:suppressAutoHyphens/>
        <w:rPr>
          <w:rFonts w:ascii="Times New Roman" w:hAnsi="Times New Roman" w:cs="Times New Roman"/>
          <w:sz w:val="24"/>
          <w:szCs w:val="24"/>
        </w:rPr>
      </w:pPr>
      <w:r w:rsidRPr="004E171F">
        <w:rPr>
          <w:rFonts w:ascii="Times New Roman" w:hAnsi="Times New Roman" w:cs="Times New Roman"/>
          <w:sz w:val="24"/>
          <w:szCs w:val="24"/>
          <w:u w:val="single"/>
        </w:rPr>
        <w:t>Hand Delivered</w:t>
      </w:r>
    </w:p>
    <w:p w14:paraId="6E272162" w14:textId="1E561AF1" w:rsidR="003B38F5" w:rsidRPr="005E1EB4" w:rsidRDefault="00000000" w:rsidP="003B38F5">
      <w:pPr>
        <w:tabs>
          <w:tab w:val="left" w:pos="0"/>
          <w:tab w:val="right" w:pos="9360"/>
        </w:tabs>
        <w:suppressAutoHyphens/>
        <w:spacing w:after="0" w:line="240" w:lineRule="auto"/>
        <w:rPr>
          <w:rFonts w:ascii="Times New Roman" w:hAnsi="Times New Roman" w:cs="Times New Roman"/>
          <w:sz w:val="24"/>
          <w:szCs w:val="24"/>
        </w:rPr>
      </w:pPr>
      <w:sdt>
        <w:sdtPr>
          <w:rPr>
            <w:rFonts w:ascii="Times New Roman" w:hAnsi="Times New Roman" w:cs="Times New Roman"/>
            <w:bCs/>
            <w:sz w:val="24"/>
            <w:szCs w:val="24"/>
          </w:rPr>
          <w:tag w:val="HD:1.187.0.0:43fe3534-1c3c-480d-a21f-4b3a30d22c23"/>
          <w:id w:val="-1616360374"/>
          <w:placeholder>
            <w:docPart w:val="4A4256611FF14DEDB2164433958F65B6"/>
          </w:placeholder>
        </w:sdtPr>
        <w:sdtContent>
          <w:r w:rsidR="003B23AF">
            <w:rPr>
              <w:rFonts w:ascii="Times New Roman" w:hAnsi="Times New Roman" w:cs="Times New Roman"/>
              <w:bCs/>
              <w:noProof/>
              <w:sz w:val="24"/>
              <w:szCs w:val="24"/>
            </w:rPr>
            <w:t>{{PrimaryNameSigningUse}}</w:t>
          </w:r>
        </w:sdtContent>
      </w:sdt>
      <w:r w:rsidR="003B38F5" w:rsidRPr="005E1EB4">
        <w:rPr>
          <w:rFonts w:ascii="Times New Roman" w:hAnsi="Times New Roman" w:cs="Times New Roman"/>
          <w:b/>
          <w:sz w:val="24"/>
          <w:szCs w:val="24"/>
        </w:rPr>
        <w:tab/>
      </w:r>
    </w:p>
    <w:p w14:paraId="6E38A3BC" w14:textId="77777777" w:rsidR="003B38F5" w:rsidRDefault="00000000" w:rsidP="003B38F5">
      <w:pPr>
        <w:tabs>
          <w:tab w:val="left" w:pos="0"/>
        </w:tabs>
        <w:suppressAutoHyphens/>
        <w:spacing w:after="0" w:line="240" w:lineRule="auto"/>
        <w:rPr>
          <w:rFonts w:ascii="Times New Roman" w:hAnsi="Times New Roman" w:cs="Times New Roman"/>
          <w:sz w:val="24"/>
          <w:szCs w:val="24"/>
        </w:rPr>
      </w:pPr>
      <w:sdt>
        <w:sdtPr>
          <w:tag w:val="HD:1.187.0.0:53e72a4c-24d6-485f-afe0-4229ac38b1a4"/>
          <w:id w:val="334493779"/>
          <w:placeholder>
            <w:docPart w:val="40CF0ADE90BD4B0D912DB54F41E66582"/>
          </w:placeholder>
        </w:sdtPr>
        <w:sdtEndPr>
          <w:rPr>
            <w:rFonts w:ascii="Times New Roman" w:hAnsi="Times New Roman" w:cs="Times New Roman"/>
            <w:sz w:val="24"/>
            <w:szCs w:val="24"/>
          </w:rPr>
        </w:sdtEnd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8000"/>
              <w:sz w:val="24"/>
              <w:szCs w:val="24"/>
            </w:rPr>
            <w:t>IF NOT PrimaryMailingAddressSame?</w:t>
          </w:r>
          <w:r w:rsidR="003B38F5"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7.0.0:0cacdbe3-8f8e-4f42-aa70-0ebbb7bdec77"/>
          <w:id w:val="-337691525"/>
          <w:placeholder>
            <w:docPart w:val="2D314E219A4F4064B7A375CF4BD3CD01"/>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00FF"/>
              <w:sz w:val="24"/>
              <w:szCs w:val="24"/>
            </w:rPr>
            <w:t>PrimaryMailingAddressStreet1:Like This</w:t>
          </w:r>
          <w:r w:rsidR="003B38F5" w:rsidRPr="00865DAE">
            <w:rPr>
              <w:rFonts w:ascii="Times New Roman" w:hAnsi="Times New Roman" w:cs="Times New Roman"/>
              <w:noProof/>
              <w:sz w:val="24"/>
              <w:szCs w:val="24"/>
            </w:rPr>
            <w:t>]</w:t>
          </w:r>
        </w:sdtContent>
      </w:sdt>
      <w:r w:rsidR="003B38F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becaa6c8-1a5f-4250-9b1e-397c08efe019"/>
          <w:id w:val="-2024551588"/>
          <w:placeholder>
            <w:docPart w:val="8B1A436BC78C4AE7AEC6F4D15AEDA8F5"/>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8000"/>
              <w:sz w:val="24"/>
              <w:szCs w:val="24"/>
            </w:rPr>
            <w:t>IF ANSWERED (PrimaryMailingAddressStreet2)</w:t>
          </w:r>
          <w:r w:rsidR="003B38F5" w:rsidRPr="00865DAE">
            <w:rPr>
              <w:rFonts w:ascii="Times New Roman" w:hAnsi="Times New Roman" w:cs="Times New Roman"/>
              <w:noProof/>
              <w:sz w:val="24"/>
              <w:szCs w:val="24"/>
            </w:rPr>
            <w:t>]</w:t>
          </w:r>
        </w:sdtContent>
      </w:sdt>
      <w:r w:rsidR="003B38F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26e94cd5-43fc-4295-a572-06156ba3b734"/>
          <w:id w:val="-417556174"/>
          <w:placeholder>
            <w:docPart w:val="0FA42BD58B734DD89E7C196BA1483AE9"/>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00FF"/>
              <w:sz w:val="24"/>
              <w:szCs w:val="24"/>
            </w:rPr>
            <w:t>PrimaryMailingAddressStreet2:Like This</w:t>
          </w:r>
          <w:r w:rsidR="003B38F5"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5.0.0:2ffc3365-9c59-4e3a-b69a-0a397513a8cf"/>
          <w:id w:val="-2107874467"/>
          <w:placeholder>
            <w:docPart w:val="1556D3C25A4741D19D90E72AA3D45EDD"/>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8000"/>
              <w:sz w:val="24"/>
              <w:szCs w:val="24"/>
            </w:rPr>
            <w:t>END IF</w:t>
          </w:r>
          <w:r w:rsidR="003B38F5" w:rsidRPr="00865DAE">
            <w:rPr>
              <w:rFonts w:ascii="Times New Roman" w:hAnsi="Times New Roman" w:cs="Times New Roman"/>
              <w:noProof/>
              <w:sz w:val="24"/>
              <w:szCs w:val="24"/>
            </w:rPr>
            <w:t>]</w:t>
          </w:r>
        </w:sdtContent>
      </w:sdt>
      <w:r w:rsidR="003B38F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de20b6fb-956e-4e5d-87ae-f81ee348f390"/>
          <w:id w:val="1254100688"/>
          <w:placeholder>
            <w:docPart w:val="F6EED4E48A0D4ED188D5B9D7090A0238"/>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8000"/>
              <w:sz w:val="24"/>
              <w:szCs w:val="24"/>
            </w:rPr>
            <w:t>IF ANSWERED (PrimaryMailingAddressAptNo)</w:t>
          </w:r>
          <w:r w:rsidR="003B38F5" w:rsidRPr="00865DAE">
            <w:rPr>
              <w:rFonts w:ascii="Times New Roman" w:hAnsi="Times New Roman" w:cs="Times New Roman"/>
              <w:noProof/>
              <w:sz w:val="24"/>
              <w:szCs w:val="24"/>
            </w:rPr>
            <w:t>]</w:t>
          </w:r>
        </w:sdtContent>
      </w:sdt>
      <w:r w:rsidR="003B38F5" w:rsidRPr="00865DAE">
        <w:rPr>
          <w:rFonts w:ascii="Times New Roman" w:hAnsi="Times New Roman" w:cs="Times New Roman"/>
          <w:sz w:val="24"/>
          <w:szCs w:val="24"/>
        </w:rPr>
        <w:t>,</w:t>
      </w:r>
      <w:r w:rsidR="003B38F5">
        <w:rPr>
          <w:rFonts w:ascii="Times New Roman" w:hAnsi="Times New Roman" w:cs="Times New Roman"/>
          <w:sz w:val="24"/>
          <w:szCs w:val="24"/>
        </w:rPr>
        <w:t xml:space="preserve"> </w:t>
      </w:r>
      <w:r w:rsidR="003B38F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e44c944b-ea9c-4436-946f-0d26c9c1ef48"/>
          <w:id w:val="-1893567717"/>
          <w:placeholder>
            <w:docPart w:val="93334C141642464581B339F4F96B1877"/>
          </w:placeholder>
        </w:sdtPr>
        <w:sdtContent>
          <w:r w:rsidR="003B38F5">
            <w:rPr>
              <w:rFonts w:ascii="Times New Roman" w:hAnsi="Times New Roman" w:cs="Times New Roman"/>
              <w:noProof/>
              <w:sz w:val="24"/>
              <w:szCs w:val="24"/>
            </w:rPr>
            <w:t>[</w:t>
          </w:r>
          <w:r w:rsidR="003B38F5" w:rsidRPr="00961B5F">
            <w:rPr>
              <w:rFonts w:ascii="Times New Roman" w:hAnsi="Times New Roman" w:cs="Times New Roman"/>
              <w:noProof/>
              <w:color w:val="0000FF"/>
              <w:sz w:val="24"/>
              <w:szCs w:val="24"/>
            </w:rPr>
            <w:t>PrimaryMailingAddressAptNo:Like This</w:t>
          </w:r>
          <w:r w:rsidR="003B38F5">
            <w:rPr>
              <w:rFonts w:ascii="Times New Roman" w:hAnsi="Times New Roman" w:cs="Times New Roman"/>
              <w:noProof/>
              <w:sz w:val="24"/>
              <w:szCs w:val="24"/>
            </w:rPr>
            <w:t>]</w:t>
          </w:r>
        </w:sdtContent>
      </w:sdt>
      <w:sdt>
        <w:sdtPr>
          <w:rPr>
            <w:rFonts w:ascii="Times New Roman" w:hAnsi="Times New Roman" w:cs="Times New Roman"/>
            <w:sz w:val="24"/>
            <w:szCs w:val="24"/>
          </w:rPr>
          <w:tag w:val="HD:1.185.0.0:8cad3766-b22b-4add-a206-8e22fe714e29"/>
          <w:id w:val="929465354"/>
          <w:placeholder>
            <w:docPart w:val="EFFD3138BFF44D139CB7EE215E9BF6B2"/>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8000"/>
              <w:sz w:val="24"/>
              <w:szCs w:val="24"/>
            </w:rPr>
            <w:t>END IF</w:t>
          </w:r>
          <w:r w:rsidR="003B38F5" w:rsidRPr="00865DAE">
            <w:rPr>
              <w:rFonts w:ascii="Times New Roman" w:hAnsi="Times New Roman" w:cs="Times New Roman"/>
              <w:noProof/>
              <w:sz w:val="24"/>
              <w:szCs w:val="24"/>
            </w:rPr>
            <w:t>]</w:t>
          </w:r>
        </w:sdtContent>
      </w:sdt>
    </w:p>
    <w:p w14:paraId="0DEE5C4F" w14:textId="77777777" w:rsidR="003B38F5" w:rsidRPr="00865DAE" w:rsidRDefault="00000000" w:rsidP="003B38F5">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a311ac0f-8d67-4118-bc6c-9a723663beb4"/>
          <w:id w:val="-668100778"/>
          <w:placeholder>
            <w:docPart w:val="B048C013CA7A45349246C16C9F2F3478"/>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00FF"/>
              <w:sz w:val="24"/>
              <w:szCs w:val="24"/>
            </w:rPr>
            <w:t>PrimaryMailingAddressCity:Like This</w:t>
          </w:r>
          <w:r w:rsidR="003B38F5" w:rsidRPr="00865DAE">
            <w:rPr>
              <w:rFonts w:ascii="Times New Roman" w:hAnsi="Times New Roman" w:cs="Times New Roman"/>
              <w:noProof/>
              <w:sz w:val="24"/>
              <w:szCs w:val="24"/>
            </w:rPr>
            <w:t>]</w:t>
          </w:r>
        </w:sdtContent>
      </w:sdt>
      <w:r w:rsidR="003B38F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f74aa38c-81ed-4f0d-b18d-175683366d4c"/>
          <w:id w:val="408042973"/>
          <w:placeholder>
            <w:docPart w:val="989B222F9C9C4A8084BC6FA50A284019"/>
          </w:placeholder>
        </w:sdtPr>
        <w:sdtContent>
          <w:r w:rsidR="003B38F5">
            <w:rPr>
              <w:rFonts w:ascii="Times New Roman" w:hAnsi="Times New Roman" w:cs="Times New Roman"/>
              <w:noProof/>
              <w:sz w:val="24"/>
              <w:szCs w:val="24"/>
            </w:rPr>
            <w:t>[</w:t>
          </w:r>
          <w:r w:rsidR="003B38F5" w:rsidRPr="00250EA6">
            <w:rPr>
              <w:rFonts w:ascii="Times New Roman" w:hAnsi="Times New Roman" w:cs="Times New Roman"/>
              <w:noProof/>
              <w:color w:val="0000FF"/>
              <w:sz w:val="24"/>
              <w:szCs w:val="24"/>
            </w:rPr>
            <w:t>PrimaryMailingAddressState.State Abbreviation:LIKE THIS</w:t>
          </w:r>
          <w:r w:rsidR="003B38F5">
            <w:rPr>
              <w:rFonts w:ascii="Times New Roman" w:hAnsi="Times New Roman" w:cs="Times New Roman"/>
              <w:noProof/>
              <w:sz w:val="24"/>
              <w:szCs w:val="24"/>
            </w:rPr>
            <w:t>]</w:t>
          </w:r>
        </w:sdtContent>
      </w:sdt>
      <w:r w:rsidR="003B38F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ad5a8737-2b76-4636-a68c-546c61673bd2"/>
          <w:id w:val="-1843765514"/>
          <w:placeholder>
            <w:docPart w:val="E8646E9BC87A486AB9521EDAB12C9878"/>
          </w:placeholder>
        </w:sdtPr>
        <w:sdtContent>
          <w:r w:rsidR="003B38F5" w:rsidRPr="00865DAE">
            <w:rPr>
              <w:rFonts w:ascii="Times New Roman" w:hAnsi="Times New Roman" w:cs="Times New Roman"/>
              <w:noProof/>
              <w:sz w:val="24"/>
              <w:szCs w:val="24"/>
            </w:rPr>
            <w:t>[</w:t>
          </w:r>
          <w:r w:rsidR="003B38F5" w:rsidRPr="00865DAE">
            <w:rPr>
              <w:rFonts w:ascii="Times New Roman" w:hAnsi="Times New Roman" w:cs="Times New Roman"/>
              <w:noProof/>
              <w:color w:val="0000FF"/>
              <w:sz w:val="24"/>
              <w:szCs w:val="24"/>
            </w:rPr>
            <w:t>PrimaryMailingAddressZip</w:t>
          </w:r>
          <w:r w:rsidR="003B38F5" w:rsidRPr="00865DAE">
            <w:rPr>
              <w:rFonts w:ascii="Times New Roman" w:hAnsi="Times New Roman" w:cs="Times New Roman"/>
              <w:noProof/>
              <w:sz w:val="24"/>
              <w:szCs w:val="24"/>
            </w:rPr>
            <w:t>]</w:t>
          </w:r>
        </w:sdtContent>
      </w:sdt>
    </w:p>
    <w:p w14:paraId="0C5803AA" w14:textId="77777777" w:rsidR="003B38F5" w:rsidRDefault="00000000" w:rsidP="003B38F5">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fa3e8769-752c-4867-8273-dac3a7d0bb1a"/>
          <w:id w:val="1729577772"/>
          <w:placeholder>
            <w:docPart w:val="DA64BBDDBA4248B0807981501B0E5371"/>
          </w:placeholder>
        </w:sdtPr>
        <w:sdtContent>
          <w:r w:rsidR="003B38F5">
            <w:rPr>
              <w:rFonts w:ascii="Times New Roman" w:hAnsi="Times New Roman" w:cs="Times New Roman"/>
              <w:noProof/>
              <w:sz w:val="24"/>
              <w:szCs w:val="24"/>
            </w:rPr>
            <w:t>[</w:t>
          </w:r>
          <w:r w:rsidR="003B38F5" w:rsidRPr="00865DAE">
            <w:rPr>
              <w:rFonts w:ascii="Times New Roman" w:hAnsi="Times New Roman" w:cs="Times New Roman"/>
              <w:noProof/>
              <w:color w:val="008000"/>
              <w:sz w:val="24"/>
              <w:szCs w:val="24"/>
            </w:rPr>
            <w:t>ELSE</w:t>
          </w:r>
          <w:r w:rsidR="003B38F5">
            <w:rPr>
              <w:rFonts w:ascii="Times New Roman" w:hAnsi="Times New Roman" w:cs="Times New Roman"/>
              <w:noProof/>
              <w:sz w:val="24"/>
              <w:szCs w:val="24"/>
            </w:rPr>
            <w:t>]</w:t>
          </w:r>
        </w:sdtContent>
      </w:sdt>
      <w:sdt>
        <w:sdtPr>
          <w:rPr>
            <w:rFonts w:ascii="Times New Roman" w:hAnsi="Times New Roman" w:cs="Times New Roman"/>
            <w:sz w:val="24"/>
            <w:szCs w:val="24"/>
          </w:rPr>
          <w:tag w:val="HD:1.187.0.0:ab58bada-f345-4cc2-8d4f-241c6748412b"/>
          <w:id w:val="1381430005"/>
          <w:placeholder>
            <w:docPart w:val="AF821CA0C630466E9654C901FFB6B991"/>
          </w:placeholder>
        </w:sdtPr>
        <w:sdtContent>
          <w:r w:rsidR="003B38F5">
            <w:rPr>
              <w:rFonts w:ascii="Times New Roman" w:hAnsi="Times New Roman" w:cs="Times New Roman"/>
              <w:noProof/>
              <w:sz w:val="24"/>
              <w:szCs w:val="24"/>
            </w:rPr>
            <w:t>[</w:t>
          </w:r>
          <w:r w:rsidR="003B38F5" w:rsidRPr="00911049">
            <w:rPr>
              <w:rFonts w:ascii="Times New Roman" w:hAnsi="Times New Roman" w:cs="Times New Roman"/>
              <w:noProof/>
              <w:color w:val="0000FF"/>
              <w:sz w:val="24"/>
              <w:szCs w:val="24"/>
            </w:rPr>
            <w:t>PrimaryAddressStreet1:Like This</w:t>
          </w:r>
          <w:r w:rsidR="003B38F5">
            <w:rPr>
              <w:rFonts w:ascii="Times New Roman" w:hAnsi="Times New Roman" w:cs="Times New Roman"/>
              <w:noProof/>
              <w:sz w:val="24"/>
              <w:szCs w:val="24"/>
            </w:rPr>
            <w:t>]</w:t>
          </w:r>
        </w:sdtContent>
      </w:sdt>
      <w:sdt>
        <w:sdtPr>
          <w:rPr>
            <w:rFonts w:ascii="Times New Roman" w:hAnsi="Times New Roman" w:cs="Times New Roman"/>
            <w:sz w:val="24"/>
            <w:szCs w:val="24"/>
          </w:rPr>
          <w:tag w:val="HD:1.185.0.0:b2a9221d-e8d6-405f-9cd4-581c2795b029"/>
          <w:id w:val="17666244"/>
          <w:placeholder>
            <w:docPart w:val="067BDFE9702C4FD6B3949DE1C8FD8712"/>
          </w:placeholder>
        </w:sdtPr>
        <w:sdtContent>
          <w:r w:rsidR="003B38F5">
            <w:rPr>
              <w:rFonts w:ascii="Times New Roman" w:hAnsi="Times New Roman" w:cs="Times New Roman"/>
              <w:noProof/>
              <w:sz w:val="24"/>
              <w:szCs w:val="24"/>
            </w:rPr>
            <w:t>[</w:t>
          </w:r>
          <w:r w:rsidR="003B38F5" w:rsidRPr="00AC21A4">
            <w:rPr>
              <w:rFonts w:ascii="Times New Roman" w:hAnsi="Times New Roman" w:cs="Times New Roman"/>
              <w:noProof/>
              <w:color w:val="008000"/>
              <w:sz w:val="24"/>
              <w:szCs w:val="24"/>
            </w:rPr>
            <w:t>IF ANSWERED (PrimaryAddressAptNo)</w:t>
          </w:r>
          <w:r w:rsidR="003B38F5">
            <w:rPr>
              <w:rFonts w:ascii="Times New Roman" w:hAnsi="Times New Roman" w:cs="Times New Roman"/>
              <w:noProof/>
              <w:sz w:val="24"/>
              <w:szCs w:val="24"/>
            </w:rPr>
            <w:t>]</w:t>
          </w:r>
        </w:sdtContent>
      </w:sdt>
      <w:r w:rsidR="003B38F5">
        <w:rPr>
          <w:rFonts w:ascii="Times New Roman" w:hAnsi="Times New Roman" w:cs="Times New Roman"/>
          <w:sz w:val="24"/>
          <w:szCs w:val="24"/>
        </w:rPr>
        <w:t xml:space="preserve">, </w:t>
      </w:r>
      <w:sdt>
        <w:sdtPr>
          <w:rPr>
            <w:rFonts w:ascii="Times New Roman" w:hAnsi="Times New Roman" w:cs="Times New Roman"/>
            <w:sz w:val="24"/>
            <w:szCs w:val="24"/>
          </w:rPr>
          <w:tag w:val="HD:1.187.0.0:bbc56d78-7dbd-4fe7-a7c5-bfdbcc42d203"/>
          <w:id w:val="193284487"/>
          <w:placeholder>
            <w:docPart w:val="F5436606AE244CC2AA03AEE1052E25B2"/>
          </w:placeholder>
        </w:sdtPr>
        <w:sdtContent>
          <w:r w:rsidR="003B38F5">
            <w:rPr>
              <w:rFonts w:ascii="Times New Roman" w:hAnsi="Times New Roman" w:cs="Times New Roman"/>
              <w:noProof/>
              <w:sz w:val="24"/>
              <w:szCs w:val="24"/>
            </w:rPr>
            <w:t>[</w:t>
          </w:r>
          <w:r w:rsidR="003B38F5" w:rsidRPr="00961B5F">
            <w:rPr>
              <w:rFonts w:ascii="Times New Roman" w:hAnsi="Times New Roman" w:cs="Times New Roman"/>
              <w:noProof/>
              <w:color w:val="0000FF"/>
              <w:sz w:val="24"/>
              <w:szCs w:val="24"/>
            </w:rPr>
            <w:t>PrimaryAddressAptNo:Like This</w:t>
          </w:r>
          <w:r w:rsidR="003B38F5">
            <w:rPr>
              <w:rFonts w:ascii="Times New Roman" w:hAnsi="Times New Roman" w:cs="Times New Roman"/>
              <w:noProof/>
              <w:sz w:val="24"/>
              <w:szCs w:val="24"/>
            </w:rPr>
            <w:t>]</w:t>
          </w:r>
        </w:sdtContent>
      </w:sdt>
      <w:sdt>
        <w:sdtPr>
          <w:rPr>
            <w:rFonts w:ascii="Times New Roman" w:hAnsi="Times New Roman" w:cs="Times New Roman"/>
            <w:sz w:val="24"/>
            <w:szCs w:val="24"/>
          </w:rPr>
          <w:tag w:val="HD:1.185.0.0:c4fe9e73-5951-4697-9d6d-7a53679f5779"/>
          <w:id w:val="116886191"/>
          <w:placeholder>
            <w:docPart w:val="DD89C488290D4A219A691DCC151ECDD5"/>
          </w:placeholder>
        </w:sdtPr>
        <w:sdtContent>
          <w:r w:rsidR="003B38F5">
            <w:rPr>
              <w:rFonts w:ascii="Times New Roman" w:hAnsi="Times New Roman" w:cs="Times New Roman"/>
              <w:noProof/>
              <w:sz w:val="24"/>
              <w:szCs w:val="24"/>
            </w:rPr>
            <w:t>[</w:t>
          </w:r>
          <w:r w:rsidR="003B38F5" w:rsidRPr="00AC21A4">
            <w:rPr>
              <w:rFonts w:ascii="Times New Roman" w:hAnsi="Times New Roman" w:cs="Times New Roman"/>
              <w:noProof/>
              <w:color w:val="008000"/>
              <w:sz w:val="24"/>
              <w:szCs w:val="24"/>
            </w:rPr>
            <w:t>END IF</w:t>
          </w:r>
          <w:r w:rsidR="003B38F5">
            <w:rPr>
              <w:rFonts w:ascii="Times New Roman" w:hAnsi="Times New Roman" w:cs="Times New Roman"/>
              <w:noProof/>
              <w:sz w:val="24"/>
              <w:szCs w:val="24"/>
            </w:rPr>
            <w:t>]</w:t>
          </w:r>
        </w:sdtContent>
      </w:sdt>
    </w:p>
    <w:p w14:paraId="279156BE" w14:textId="77777777" w:rsidR="003B38F5" w:rsidRPr="005E1EB4" w:rsidRDefault="00000000" w:rsidP="003B38F5">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0d6ada9e-672a-4576-aaf2-82d7b163140a"/>
          <w:id w:val="-1193305358"/>
          <w:placeholder>
            <w:docPart w:val="D1BB09B0F9EF407683E36D13FB59AF14"/>
          </w:placeholder>
        </w:sdtPr>
        <w:sdtContent>
          <w:r w:rsidR="003B38F5">
            <w:rPr>
              <w:rFonts w:ascii="Times New Roman" w:hAnsi="Times New Roman" w:cs="Times New Roman"/>
              <w:noProof/>
              <w:sz w:val="24"/>
              <w:szCs w:val="24"/>
            </w:rPr>
            <w:t>[</w:t>
          </w:r>
          <w:r w:rsidR="003B38F5" w:rsidRPr="00911049">
            <w:rPr>
              <w:rFonts w:ascii="Times New Roman" w:hAnsi="Times New Roman" w:cs="Times New Roman"/>
              <w:noProof/>
              <w:color w:val="0000FF"/>
              <w:sz w:val="24"/>
              <w:szCs w:val="24"/>
            </w:rPr>
            <w:t>PrimaryAddressCity:Like This</w:t>
          </w:r>
          <w:r w:rsidR="003B38F5">
            <w:rPr>
              <w:rFonts w:ascii="Times New Roman" w:hAnsi="Times New Roman" w:cs="Times New Roman"/>
              <w:noProof/>
              <w:sz w:val="24"/>
              <w:szCs w:val="24"/>
            </w:rPr>
            <w:t>]</w:t>
          </w:r>
        </w:sdtContent>
      </w:sdt>
      <w:r w:rsidR="003B38F5"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7.0.0:efb26c63-9e5b-448d-8915-330e11702d13"/>
          <w:id w:val="-1796367235"/>
          <w:placeholder>
            <w:docPart w:val="D759134A531E4B1B8947D4064EC18772"/>
          </w:placeholder>
        </w:sdtPr>
        <w:sdtContent>
          <w:r w:rsidR="003B38F5">
            <w:rPr>
              <w:rFonts w:ascii="Times New Roman" w:hAnsi="Times New Roman" w:cs="Times New Roman"/>
              <w:noProof/>
              <w:sz w:val="24"/>
              <w:szCs w:val="24"/>
            </w:rPr>
            <w:t>[</w:t>
          </w:r>
          <w:r w:rsidR="003B38F5" w:rsidRPr="00250EA6">
            <w:rPr>
              <w:rFonts w:ascii="Times New Roman" w:hAnsi="Times New Roman" w:cs="Times New Roman"/>
              <w:noProof/>
              <w:color w:val="0000FF"/>
              <w:sz w:val="24"/>
              <w:szCs w:val="24"/>
            </w:rPr>
            <w:t>PrimaryAddressState.State Abbreviation:LIKE THIS</w:t>
          </w:r>
          <w:r w:rsidR="003B38F5">
            <w:rPr>
              <w:rFonts w:ascii="Times New Roman" w:hAnsi="Times New Roman" w:cs="Times New Roman"/>
              <w:noProof/>
              <w:sz w:val="24"/>
              <w:szCs w:val="24"/>
            </w:rPr>
            <w:t>]</w:t>
          </w:r>
        </w:sdtContent>
      </w:sdt>
      <w:r w:rsidR="003B38F5"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5.0.0:768c16d9-102a-48e7-ad1a-972ec6a0b815"/>
          <w:id w:val="-999808820"/>
          <w:placeholder>
            <w:docPart w:val="C2A999C76F504696B93123823859E71F"/>
          </w:placeholder>
        </w:sdtPr>
        <w:sdtContent>
          <w:r w:rsidR="003B38F5">
            <w:rPr>
              <w:rFonts w:ascii="Times New Roman" w:hAnsi="Times New Roman" w:cs="Times New Roman"/>
              <w:noProof/>
              <w:sz w:val="24"/>
              <w:szCs w:val="24"/>
            </w:rPr>
            <w:t>[</w:t>
          </w:r>
          <w:r w:rsidR="003B38F5" w:rsidRPr="005E1EB4">
            <w:rPr>
              <w:rFonts w:ascii="Times New Roman" w:hAnsi="Times New Roman" w:cs="Times New Roman"/>
              <w:noProof/>
              <w:color w:val="0000FF"/>
              <w:sz w:val="24"/>
              <w:szCs w:val="24"/>
            </w:rPr>
            <w:t>PrimaryAddressZip</w:t>
          </w:r>
          <w:r w:rsidR="003B38F5">
            <w:rPr>
              <w:rFonts w:ascii="Times New Roman" w:hAnsi="Times New Roman" w:cs="Times New Roman"/>
              <w:noProof/>
              <w:sz w:val="24"/>
              <w:szCs w:val="24"/>
            </w:rPr>
            <w:t>]</w:t>
          </w:r>
        </w:sdtContent>
      </w:sdt>
    </w:p>
    <w:sdt>
      <w:sdtPr>
        <w:rPr>
          <w:rFonts w:ascii="Times New Roman" w:hAnsi="Times New Roman" w:cs="Times New Roman"/>
          <w:sz w:val="24"/>
          <w:szCs w:val="24"/>
        </w:rPr>
        <w:tag w:val="HD:1.187.0.0:4f35233a-65e9-46ec-882e-668fc1cbc35c"/>
        <w:id w:val="-1896960003"/>
        <w:placeholder>
          <w:docPart w:val="F363F9B815FA4358A2BC9B0F89036A79"/>
        </w:placeholder>
      </w:sdtPr>
      <w:sdtContent>
        <w:p w14:paraId="0DB98387" w14:textId="77777777" w:rsidR="003B38F5" w:rsidRPr="00865DAE" w:rsidRDefault="003B38F5" w:rsidP="003B38F5">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541FD64B" w14:textId="77777777" w:rsidR="00AC21A4" w:rsidRPr="004E171F" w:rsidRDefault="00AC21A4" w:rsidP="00AC21A4">
      <w:pPr>
        <w:tabs>
          <w:tab w:val="left" w:pos="0"/>
        </w:tabs>
        <w:suppressAutoHyphens/>
        <w:spacing w:after="0" w:line="240" w:lineRule="auto"/>
        <w:rPr>
          <w:rFonts w:ascii="Times New Roman" w:hAnsi="Times New Roman" w:cs="Times New Roman"/>
          <w:sz w:val="24"/>
          <w:szCs w:val="24"/>
        </w:rPr>
      </w:pPr>
    </w:p>
    <w:p w14:paraId="646CE8DD" w14:textId="77777777" w:rsidR="00AC21A4" w:rsidRPr="004E171F" w:rsidRDefault="00AC21A4" w:rsidP="00AC21A4">
      <w:pPr>
        <w:tabs>
          <w:tab w:val="left" w:pos="0"/>
          <w:tab w:val="left" w:pos="720"/>
        </w:tabs>
        <w:suppressAutoHyphens/>
        <w:ind w:left="1440" w:hanging="1440"/>
        <w:rPr>
          <w:rFonts w:ascii="Times New Roman" w:hAnsi="Times New Roman" w:cs="Times New Roman"/>
          <w:sz w:val="24"/>
          <w:szCs w:val="24"/>
        </w:rPr>
      </w:pPr>
      <w:r w:rsidRPr="004E171F">
        <w:rPr>
          <w:rFonts w:ascii="Times New Roman" w:hAnsi="Times New Roman" w:cs="Times New Roman"/>
          <w:sz w:val="24"/>
          <w:szCs w:val="24"/>
        </w:rPr>
        <w:tab/>
        <w:t>RE:</w:t>
      </w:r>
      <w:r w:rsidRPr="004E171F">
        <w:rPr>
          <w:rFonts w:ascii="Times New Roman" w:hAnsi="Times New Roman" w:cs="Times New Roman"/>
          <w:sz w:val="24"/>
          <w:szCs w:val="24"/>
        </w:rPr>
        <w:tab/>
      </w:r>
      <w:r w:rsidRPr="004E171F">
        <w:rPr>
          <w:rFonts w:ascii="Times New Roman" w:hAnsi="Times New Roman" w:cs="Times New Roman"/>
          <w:sz w:val="24"/>
          <w:szCs w:val="24"/>
          <w:u w:val="single"/>
        </w:rPr>
        <w:t>Estate Plan</w:t>
      </w:r>
    </w:p>
    <w:p w14:paraId="044D1F82" w14:textId="3795477C" w:rsidR="00AC21A4" w:rsidRPr="005E1EB4" w:rsidRDefault="00AC21A4" w:rsidP="00AC21A4">
      <w:pPr>
        <w:tabs>
          <w:tab w:val="left" w:pos="0"/>
        </w:tabs>
        <w:suppressAutoHyphens/>
        <w:spacing w:line="240" w:lineRule="auto"/>
        <w:rPr>
          <w:rFonts w:ascii="Times New Roman" w:hAnsi="Times New Roman" w:cs="Times New Roman"/>
          <w:sz w:val="24"/>
          <w:szCs w:val="24"/>
        </w:rPr>
      </w:pPr>
      <w:r w:rsidRPr="005E1EB4">
        <w:rPr>
          <w:rFonts w:ascii="Times New Roman" w:hAnsi="Times New Roman" w:cs="Times New Roman"/>
          <w:sz w:val="24"/>
          <w:szCs w:val="24"/>
        </w:rPr>
        <w:t xml:space="preserve">Dear </w:t>
      </w:r>
      <w:sdt>
        <w:sdtPr>
          <w:rPr>
            <w:rFonts w:ascii="Times New Roman" w:hAnsi="Times New Roman" w:cs="Times New Roman"/>
            <w:sz w:val="24"/>
            <w:szCs w:val="24"/>
          </w:rPr>
          <w:tag w:val="HD:1.185.0.0:397c844c-cab3-4345-b2c7-cb6f8d3cfa53"/>
          <w:id w:val="863093662"/>
          <w:placeholder>
            <w:docPart w:val="8454D6E13B5642C6B9D20E21B2D44C19"/>
          </w:placeholder>
        </w:sdtPr>
        <w:sdtContent>
          <w:r>
            <w:rPr>
              <w:rFonts w:ascii="Times New Roman" w:hAnsi="Times New Roman" w:cs="Times New Roman"/>
              <w:noProof/>
              <w:sz w:val="24"/>
              <w:szCs w:val="24"/>
            </w:rPr>
            <w:t>[</w:t>
          </w:r>
          <w:r w:rsidRPr="00AC21A4">
            <w:rPr>
              <w:rFonts w:ascii="Times New Roman" w:hAnsi="Times New Roman" w:cs="Times New Roman"/>
              <w:noProof/>
              <w:color w:val="0000FF"/>
              <w:sz w:val="24"/>
              <w:szCs w:val="24"/>
            </w:rPr>
            <w:t>PrimaryGender.Mr</w:t>
          </w:r>
          <w:r>
            <w:rPr>
              <w:rFonts w:ascii="Times New Roman" w:hAnsi="Times New Roman" w:cs="Times New Roman"/>
              <w:noProof/>
              <w:sz w:val="24"/>
              <w:szCs w:val="24"/>
            </w:rPr>
            <w:t>]</w:t>
          </w:r>
        </w:sdtContent>
      </w:sdt>
      <w:r>
        <w:rPr>
          <w:rFonts w:ascii="Times New Roman" w:hAnsi="Times New Roman" w:cs="Times New Roman"/>
          <w:sz w:val="24"/>
          <w:szCs w:val="24"/>
        </w:rPr>
        <w:t xml:space="preserve"> </w:t>
      </w:r>
      <w:sdt>
        <w:sdtPr>
          <w:rPr>
            <w:rFonts w:ascii="Times New Roman" w:hAnsi="Times New Roman" w:cs="Times New Roman"/>
            <w:sz w:val="24"/>
            <w:szCs w:val="24"/>
          </w:rPr>
          <w:tag w:val="HD:1.187.0.0:ee69bc4a-7e86-4b5b-994f-05a06c219095"/>
          <w:id w:val="-335147095"/>
          <w:placeholder>
            <w:docPart w:val="510AC51057D641FC813B28BA37525F82"/>
          </w:placeholder>
        </w:sdtPr>
        <w:sdtContent>
          <w:r w:rsidR="003D6EE3">
            <w:rPr>
              <w:rFonts w:ascii="Times New Roman" w:hAnsi="Times New Roman" w:cs="Times New Roman"/>
              <w:noProof/>
              <w:sz w:val="24"/>
              <w:szCs w:val="24"/>
            </w:rPr>
            <w:t>[</w:t>
          </w:r>
          <w:r w:rsidR="003D6EE3" w:rsidRPr="003D6EE3">
            <w:rPr>
              <w:rFonts w:ascii="Times New Roman" w:hAnsi="Times New Roman" w:cs="Times New Roman"/>
              <w:noProof/>
              <w:color w:val="0000FF"/>
              <w:sz w:val="24"/>
              <w:szCs w:val="24"/>
            </w:rPr>
            <w:t>PrimaryNameLast:Like This</w:t>
          </w:r>
          <w:r w:rsidR="003D6EE3">
            <w:rPr>
              <w:rFonts w:ascii="Times New Roman" w:hAnsi="Times New Roman" w:cs="Times New Roman"/>
              <w:noProof/>
              <w:sz w:val="24"/>
              <w:szCs w:val="24"/>
            </w:rPr>
            <w:t>]</w:t>
          </w:r>
        </w:sdtContent>
      </w:sdt>
      <w:r w:rsidRPr="005E1EB4">
        <w:rPr>
          <w:rFonts w:ascii="Times New Roman" w:hAnsi="Times New Roman" w:cs="Times New Roman"/>
          <w:sz w:val="24"/>
          <w:szCs w:val="24"/>
        </w:rPr>
        <w:t>:</w:t>
      </w:r>
    </w:p>
    <w:p w14:paraId="181925DD" w14:textId="08DD69A2" w:rsidR="000D3D8A" w:rsidRPr="000D3D8A" w:rsidRDefault="000D3D8A" w:rsidP="000D3D8A">
      <w:pPr>
        <w:tabs>
          <w:tab w:val="left" w:pos="-720"/>
        </w:tabs>
        <w:suppressAutoHyphens/>
        <w:jc w:val="both"/>
        <w:rPr>
          <w:rFonts w:ascii="Times New Roman" w:hAnsi="Times New Roman" w:cs="Times New Roman"/>
          <w:spacing w:val="-3"/>
          <w:sz w:val="24"/>
          <w:szCs w:val="24"/>
        </w:rPr>
      </w:pPr>
      <w:bookmarkStart w:id="36" w:name="_Hlk153788349"/>
      <w:r w:rsidRPr="000D3D8A">
        <w:rPr>
          <w:rFonts w:ascii="Times New Roman" w:hAnsi="Times New Roman" w:cs="Times New Roman"/>
          <w:spacing w:val="-3"/>
          <w:sz w:val="24"/>
          <w:szCs w:val="24"/>
        </w:rPr>
        <w:t xml:space="preserve">Our law firm recently completed your </w:t>
      </w:r>
      <w:sdt>
        <w:sdtPr>
          <w:rPr>
            <w:rFonts w:ascii="Times New Roman" w:hAnsi="Times New Roman" w:cs="Times New Roman"/>
            <w:spacing w:val="-3"/>
            <w:sz w:val="24"/>
            <w:szCs w:val="24"/>
          </w:rPr>
          <w:tag w:val="HD:1.187.0.0:ded61b3f-7c97-414a-ae07-96c1496065b6"/>
          <w:id w:val="-829980786"/>
          <w:placeholder>
            <w:docPart w:val="3C8E60EA9D404995BC5161A3C263F6F7"/>
          </w:placeholder>
        </w:sdtPr>
        <w:sdtContent>
          <w:r>
            <w:rPr>
              <w:rFonts w:ascii="Times New Roman" w:hAnsi="Times New Roman" w:cs="Times New Roman"/>
              <w:noProof/>
              <w:spacing w:val="-3"/>
              <w:sz w:val="24"/>
              <w:szCs w:val="24"/>
            </w:rPr>
            <w:t>[</w:t>
          </w:r>
          <w:r w:rsidRPr="000D3D8A">
            <w:rPr>
              <w:rFonts w:ascii="Times New Roman" w:hAnsi="Times New Roman" w:cs="Times New Roman"/>
              <w:noProof/>
              <w:color w:val="008000"/>
              <w:spacing w:val="-3"/>
              <w:sz w:val="24"/>
              <w:szCs w:val="24"/>
            </w:rPr>
            <w:t>IF EPType.Key CONTAINS "Trust"</w:t>
          </w:r>
          <w:r>
            <w:rPr>
              <w:rFonts w:ascii="Times New Roman" w:hAnsi="Times New Roman" w:cs="Times New Roman"/>
              <w:noProof/>
              <w:spacing w:val="-3"/>
              <w:sz w:val="24"/>
              <w:szCs w:val="24"/>
            </w:rPr>
            <w:t>]</w:t>
          </w:r>
        </w:sdtContent>
      </w:sdt>
      <w:r w:rsidRPr="000D3D8A">
        <w:rPr>
          <w:rFonts w:ascii="Times New Roman" w:hAnsi="Times New Roman" w:cs="Times New Roman"/>
          <w:spacing w:val="-3"/>
          <w:sz w:val="24"/>
          <w:szCs w:val="24"/>
        </w:rPr>
        <w:t>Living Trust estate plan</w:t>
      </w:r>
      <w:sdt>
        <w:sdtPr>
          <w:rPr>
            <w:rFonts w:ascii="Times New Roman" w:hAnsi="Times New Roman" w:cs="Times New Roman"/>
            <w:spacing w:val="-3"/>
            <w:sz w:val="24"/>
            <w:szCs w:val="24"/>
          </w:rPr>
          <w:tag w:val="HD:1.187.0.0:e8471df0-52ac-44a9-b026-60854217a713"/>
          <w:id w:val="641401038"/>
          <w:placeholder>
            <w:docPart w:val="2103336763604FE694182D203B14C791"/>
          </w:placeholder>
        </w:sdtPr>
        <w:sdtContent>
          <w:r>
            <w:rPr>
              <w:rFonts w:ascii="Times New Roman" w:hAnsi="Times New Roman" w:cs="Times New Roman"/>
              <w:noProof/>
              <w:spacing w:val="-3"/>
              <w:sz w:val="24"/>
              <w:szCs w:val="24"/>
            </w:rPr>
            <w:t>[</w:t>
          </w:r>
          <w:r w:rsidRPr="000D3D8A">
            <w:rPr>
              <w:rFonts w:ascii="Times New Roman" w:hAnsi="Times New Roman" w:cs="Times New Roman"/>
              <w:noProof/>
              <w:color w:val="008000"/>
              <w:spacing w:val="-3"/>
              <w:sz w:val="24"/>
              <w:szCs w:val="24"/>
            </w:rPr>
            <w:t>ELSE</w:t>
          </w:r>
          <w:r>
            <w:rPr>
              <w:rFonts w:ascii="Times New Roman" w:hAnsi="Times New Roman" w:cs="Times New Roman"/>
              <w:noProof/>
              <w:spacing w:val="-3"/>
              <w:sz w:val="24"/>
              <w:szCs w:val="24"/>
            </w:rPr>
            <w:t>]</w:t>
          </w:r>
        </w:sdtContent>
      </w:sdt>
      <w:sdt>
        <w:sdtPr>
          <w:rPr>
            <w:rFonts w:ascii="Times New Roman" w:hAnsi="Times New Roman" w:cs="Times New Roman"/>
            <w:spacing w:val="-3"/>
            <w:sz w:val="24"/>
            <w:szCs w:val="24"/>
          </w:rPr>
          <w:tag w:val="HD:1.187.0.0:d1230326-e1cc-41e5-a19e-17592a01ba4b"/>
          <w:id w:val="527913844"/>
          <w:placeholder>
            <w:docPart w:val="51BD31389FBE4D66B9ACE27788615642"/>
          </w:placeholder>
        </w:sdtPr>
        <w:sdtContent>
          <w:r w:rsidR="008F1ADA">
            <w:rPr>
              <w:rFonts w:ascii="Times New Roman" w:hAnsi="Times New Roman" w:cs="Times New Roman"/>
              <w:noProof/>
              <w:spacing w:val="-3"/>
              <w:sz w:val="24"/>
              <w:szCs w:val="24"/>
            </w:rPr>
            <w:t>[</w:t>
          </w:r>
          <w:r w:rsidR="008F1ADA" w:rsidRPr="008F1ADA">
            <w:rPr>
              <w:rFonts w:ascii="Times New Roman" w:hAnsi="Times New Roman" w:cs="Times New Roman"/>
              <w:noProof/>
              <w:color w:val="008000"/>
              <w:spacing w:val="-3"/>
              <w:sz w:val="24"/>
              <w:szCs w:val="24"/>
            </w:rPr>
            <w:t>IF EPType.Key CONTAINS "Will"</w:t>
          </w:r>
          <w:r w:rsidR="008F1ADA">
            <w:rPr>
              <w:rFonts w:ascii="Times New Roman" w:hAnsi="Times New Roman" w:cs="Times New Roman"/>
              <w:noProof/>
              <w:spacing w:val="-3"/>
              <w:sz w:val="24"/>
              <w:szCs w:val="24"/>
            </w:rPr>
            <w:t>]</w:t>
          </w:r>
        </w:sdtContent>
      </w:sdt>
      <w:r w:rsidRPr="000D3D8A">
        <w:rPr>
          <w:rFonts w:ascii="Times New Roman" w:hAnsi="Times New Roman" w:cs="Times New Roman"/>
          <w:spacing w:val="-3"/>
          <w:sz w:val="24"/>
          <w:szCs w:val="24"/>
        </w:rPr>
        <w:t>Will Package</w:t>
      </w:r>
      <w:sdt>
        <w:sdtPr>
          <w:rPr>
            <w:rFonts w:ascii="Times New Roman" w:hAnsi="Times New Roman" w:cs="Times New Roman"/>
            <w:spacing w:val="-3"/>
            <w:sz w:val="24"/>
            <w:szCs w:val="24"/>
          </w:rPr>
          <w:tag w:val="HD:1.187.0.0:87a9ae9f-087e-4b2a-97fa-bd96906dd866"/>
          <w:id w:val="-1374606091"/>
          <w:placeholder>
            <w:docPart w:val="2C5E300D0D864817B648335EB56F8DCE"/>
          </w:placeholder>
        </w:sdtPr>
        <w:sdtContent>
          <w:r>
            <w:rPr>
              <w:rFonts w:ascii="Times New Roman" w:hAnsi="Times New Roman" w:cs="Times New Roman"/>
              <w:noProof/>
              <w:spacing w:val="-3"/>
              <w:sz w:val="24"/>
              <w:szCs w:val="24"/>
            </w:rPr>
            <w:t>[</w:t>
          </w:r>
          <w:r w:rsidRPr="000D3D8A">
            <w:rPr>
              <w:rFonts w:ascii="Times New Roman" w:hAnsi="Times New Roman" w:cs="Times New Roman"/>
              <w:noProof/>
              <w:color w:val="008000"/>
              <w:spacing w:val="-3"/>
              <w:sz w:val="24"/>
              <w:szCs w:val="24"/>
            </w:rPr>
            <w:t>ELSE</w:t>
          </w:r>
          <w:r>
            <w:rPr>
              <w:rFonts w:ascii="Times New Roman" w:hAnsi="Times New Roman" w:cs="Times New Roman"/>
              <w:noProof/>
              <w:spacing w:val="-3"/>
              <w:sz w:val="24"/>
              <w:szCs w:val="24"/>
            </w:rPr>
            <w:t>]</w:t>
          </w:r>
        </w:sdtContent>
      </w:sdt>
      <w:r w:rsidRPr="000D3D8A">
        <w:rPr>
          <w:rFonts w:ascii="Times New Roman" w:hAnsi="Times New Roman" w:cs="Times New Roman"/>
          <w:spacing w:val="-3"/>
          <w:sz w:val="24"/>
          <w:szCs w:val="24"/>
        </w:rPr>
        <w:t>Power of Attorney and Advance Health Care Directive</w:t>
      </w:r>
      <w:sdt>
        <w:sdtPr>
          <w:rPr>
            <w:rFonts w:ascii="Times New Roman" w:hAnsi="Times New Roman" w:cs="Times New Roman"/>
            <w:spacing w:val="-3"/>
            <w:sz w:val="24"/>
            <w:szCs w:val="24"/>
          </w:rPr>
          <w:tag w:val="HD:1.187.0.0:3721c92f-9bc4-4001-bdb0-4e312941d6be"/>
          <w:id w:val="276693614"/>
          <w:placeholder>
            <w:docPart w:val="58585BE3321F44B18B5BECFB5ADB088B"/>
          </w:placeholder>
        </w:sdtPr>
        <w:sdtContent>
          <w:r>
            <w:rPr>
              <w:rFonts w:ascii="Times New Roman" w:hAnsi="Times New Roman" w:cs="Times New Roman"/>
              <w:noProof/>
              <w:spacing w:val="-3"/>
              <w:sz w:val="24"/>
              <w:szCs w:val="24"/>
            </w:rPr>
            <w:t>[</w:t>
          </w:r>
          <w:r w:rsidRPr="000D3D8A">
            <w:rPr>
              <w:rFonts w:ascii="Times New Roman" w:hAnsi="Times New Roman" w:cs="Times New Roman"/>
              <w:noProof/>
              <w:color w:val="008000"/>
              <w:spacing w:val="-3"/>
              <w:sz w:val="24"/>
              <w:szCs w:val="24"/>
            </w:rPr>
            <w:t>END IF</w:t>
          </w:r>
          <w:r>
            <w:rPr>
              <w:rFonts w:ascii="Times New Roman" w:hAnsi="Times New Roman" w:cs="Times New Roman"/>
              <w:noProof/>
              <w:spacing w:val="-3"/>
              <w:sz w:val="24"/>
              <w:szCs w:val="24"/>
            </w:rPr>
            <w:t>]</w:t>
          </w:r>
        </w:sdtContent>
      </w:sdt>
      <w:sdt>
        <w:sdtPr>
          <w:rPr>
            <w:rFonts w:ascii="Times New Roman" w:hAnsi="Times New Roman" w:cs="Times New Roman"/>
            <w:spacing w:val="-3"/>
            <w:sz w:val="24"/>
            <w:szCs w:val="24"/>
          </w:rPr>
          <w:tag w:val="HD:1.187.0.0:2ffbe769-324f-4c07-88b3-1ea790180e9b"/>
          <w:id w:val="260658738"/>
          <w:placeholder>
            <w:docPart w:val="DE0428A0A95B494FB28F30B8CE6D0A7D"/>
          </w:placeholder>
        </w:sdtPr>
        <w:sdtContent>
          <w:r>
            <w:rPr>
              <w:rFonts w:ascii="Times New Roman" w:hAnsi="Times New Roman" w:cs="Times New Roman"/>
              <w:noProof/>
              <w:spacing w:val="-3"/>
              <w:sz w:val="24"/>
              <w:szCs w:val="24"/>
            </w:rPr>
            <w:t>[</w:t>
          </w:r>
          <w:r w:rsidRPr="000D3D8A">
            <w:rPr>
              <w:rFonts w:ascii="Times New Roman" w:hAnsi="Times New Roman" w:cs="Times New Roman"/>
              <w:noProof/>
              <w:color w:val="008000"/>
              <w:spacing w:val="-3"/>
              <w:sz w:val="24"/>
              <w:szCs w:val="24"/>
            </w:rPr>
            <w:t>END IF</w:t>
          </w:r>
          <w:r>
            <w:rPr>
              <w:rFonts w:ascii="Times New Roman" w:hAnsi="Times New Roman" w:cs="Times New Roman"/>
              <w:noProof/>
              <w:spacing w:val="-3"/>
              <w:sz w:val="24"/>
              <w:szCs w:val="24"/>
            </w:rPr>
            <w:t>]</w:t>
          </w:r>
        </w:sdtContent>
      </w:sdt>
      <w:r w:rsidRPr="000D3D8A">
        <w:rPr>
          <w:rFonts w:ascii="Times New Roman" w:hAnsi="Times New Roman" w:cs="Times New Roman"/>
          <w:spacing w:val="-3"/>
          <w:sz w:val="24"/>
          <w:szCs w:val="24"/>
        </w:rPr>
        <w:t xml:space="preserve">.  Upon signing your estate planning documents, you received an envelope containing your </w:t>
      </w:r>
      <w:r w:rsidRPr="000D3D8A">
        <w:rPr>
          <w:rFonts w:ascii="Times New Roman" w:hAnsi="Times New Roman" w:cs="Times New Roman"/>
          <w:spacing w:val="-3"/>
          <w:sz w:val="24"/>
          <w:szCs w:val="24"/>
          <w:u w:val="single"/>
        </w:rPr>
        <w:t>original</w:t>
      </w:r>
      <w:r w:rsidRPr="000D3D8A">
        <w:rPr>
          <w:rFonts w:ascii="Times New Roman" w:hAnsi="Times New Roman" w:cs="Times New Roman"/>
          <w:spacing w:val="-3"/>
          <w:sz w:val="24"/>
          <w:szCs w:val="24"/>
        </w:rPr>
        <w:t xml:space="preserve"> estate planning documents, which should be placed in a safe location, such as a safe deposit box.  You also received your Estate Planning Portfolio containing </w:t>
      </w:r>
      <w:r w:rsidRPr="000D3D8A">
        <w:rPr>
          <w:rFonts w:ascii="Times New Roman" w:hAnsi="Times New Roman" w:cs="Times New Roman"/>
          <w:spacing w:val="-3"/>
          <w:sz w:val="24"/>
          <w:szCs w:val="24"/>
          <w:u w:val="single"/>
        </w:rPr>
        <w:t>copies</w:t>
      </w:r>
      <w:r w:rsidRPr="000D3D8A">
        <w:rPr>
          <w:rFonts w:ascii="Times New Roman" w:hAnsi="Times New Roman" w:cs="Times New Roman"/>
          <w:spacing w:val="-3"/>
          <w:sz w:val="24"/>
          <w:szCs w:val="24"/>
        </w:rPr>
        <w:t xml:space="preserve"> of your estate planning documents</w:t>
      </w:r>
      <w:sdt>
        <w:sdtPr>
          <w:rPr>
            <w:rFonts w:ascii="Times New Roman" w:hAnsi="Times New Roman" w:cs="Times New Roman"/>
            <w:spacing w:val="-3"/>
            <w:sz w:val="24"/>
            <w:szCs w:val="24"/>
          </w:rPr>
          <w:tag w:val="HD:1.187.0.0:5b25e4d0-d98a-470d-8832-5eb1c9f70a90"/>
          <w:id w:val="-1414548447"/>
          <w:placeholder>
            <w:docPart w:val="22FCAE3D5BAC4D6FB254F93F068200F3"/>
          </w:placeholder>
        </w:sdtPr>
        <w:sdtContent>
          <w:r>
            <w:rPr>
              <w:rFonts w:ascii="Times New Roman" w:hAnsi="Times New Roman" w:cs="Times New Roman"/>
              <w:noProof/>
              <w:spacing w:val="-3"/>
              <w:sz w:val="24"/>
              <w:szCs w:val="24"/>
            </w:rPr>
            <w:t>[</w:t>
          </w:r>
          <w:r w:rsidRPr="000D3D8A">
            <w:rPr>
              <w:rFonts w:ascii="Times New Roman" w:hAnsi="Times New Roman" w:cs="Times New Roman"/>
              <w:noProof/>
              <w:color w:val="008000"/>
              <w:spacing w:val="-3"/>
              <w:sz w:val="24"/>
              <w:szCs w:val="24"/>
            </w:rPr>
            <w:t>IF EPType.Key CONTAINS "Trust"</w:t>
          </w:r>
          <w:r>
            <w:rPr>
              <w:rFonts w:ascii="Times New Roman" w:hAnsi="Times New Roman" w:cs="Times New Roman"/>
              <w:noProof/>
              <w:spacing w:val="-3"/>
              <w:sz w:val="24"/>
              <w:szCs w:val="24"/>
            </w:rPr>
            <w:t>]</w:t>
          </w:r>
        </w:sdtContent>
      </w:sdt>
      <w:r w:rsidRPr="000D3D8A">
        <w:rPr>
          <w:rFonts w:ascii="Times New Roman" w:hAnsi="Times New Roman" w:cs="Times New Roman"/>
          <w:spacing w:val="-3"/>
          <w:sz w:val="24"/>
          <w:szCs w:val="24"/>
        </w:rPr>
        <w:t>, together with Funding Instructions</w:t>
      </w:r>
      <w:sdt>
        <w:sdtPr>
          <w:rPr>
            <w:rFonts w:ascii="Times New Roman" w:hAnsi="Times New Roman" w:cs="Times New Roman"/>
            <w:spacing w:val="-3"/>
            <w:sz w:val="24"/>
            <w:szCs w:val="24"/>
          </w:rPr>
          <w:tag w:val="HD:1.187.0.0:ec81d167-7783-4e54-981d-8ba7db6f1cb0"/>
          <w:id w:val="-594005988"/>
          <w:placeholder>
            <w:docPart w:val="9370CA24DB244304A30648F8F0F2102A"/>
          </w:placeholder>
        </w:sdtPr>
        <w:sdtContent>
          <w:r>
            <w:rPr>
              <w:rFonts w:ascii="Times New Roman" w:hAnsi="Times New Roman" w:cs="Times New Roman"/>
              <w:noProof/>
              <w:spacing w:val="-3"/>
              <w:sz w:val="24"/>
              <w:szCs w:val="24"/>
            </w:rPr>
            <w:t>[</w:t>
          </w:r>
          <w:r w:rsidRPr="000D3D8A">
            <w:rPr>
              <w:rFonts w:ascii="Times New Roman" w:hAnsi="Times New Roman" w:cs="Times New Roman"/>
              <w:noProof/>
              <w:color w:val="008000"/>
              <w:spacing w:val="-3"/>
              <w:sz w:val="24"/>
              <w:szCs w:val="24"/>
            </w:rPr>
            <w:t>END IF</w:t>
          </w:r>
          <w:r>
            <w:rPr>
              <w:rFonts w:ascii="Times New Roman" w:hAnsi="Times New Roman" w:cs="Times New Roman"/>
              <w:noProof/>
              <w:spacing w:val="-3"/>
              <w:sz w:val="24"/>
              <w:szCs w:val="24"/>
            </w:rPr>
            <w:t>]</w:t>
          </w:r>
        </w:sdtContent>
      </w:sdt>
      <w:r w:rsidRPr="000D3D8A">
        <w:rPr>
          <w:rFonts w:ascii="Times New Roman" w:hAnsi="Times New Roman" w:cs="Times New Roman"/>
          <w:spacing w:val="-3"/>
          <w:sz w:val="24"/>
          <w:szCs w:val="24"/>
        </w:rPr>
        <w:t xml:space="preserve"> for your reference.  </w:t>
      </w:r>
      <w:sdt>
        <w:sdtPr>
          <w:rPr>
            <w:rFonts w:ascii="Times New Roman" w:hAnsi="Times New Roman" w:cs="Times New Roman"/>
            <w:spacing w:val="-3"/>
            <w:sz w:val="24"/>
            <w:szCs w:val="24"/>
          </w:rPr>
          <w:tag w:val="HD:1.187.0.0:3a58552f-4e9b-4c02-a4c4-43f69e184659"/>
          <w:id w:val="1518281281"/>
          <w:placeholder>
            <w:docPart w:val="2562CABCFD2C4D55A731BBB8FF02136A"/>
          </w:placeholder>
        </w:sdtPr>
        <w:sdtContent>
          <w:r>
            <w:rPr>
              <w:rFonts w:ascii="Times New Roman" w:hAnsi="Times New Roman" w:cs="Times New Roman"/>
              <w:noProof/>
              <w:spacing w:val="-3"/>
              <w:sz w:val="24"/>
              <w:szCs w:val="24"/>
            </w:rPr>
            <w:t>[</w:t>
          </w:r>
          <w:r w:rsidRPr="000D3D8A">
            <w:rPr>
              <w:rFonts w:ascii="Times New Roman" w:hAnsi="Times New Roman" w:cs="Times New Roman"/>
              <w:noProof/>
              <w:color w:val="008000"/>
              <w:spacing w:val="-3"/>
              <w:sz w:val="24"/>
              <w:szCs w:val="24"/>
            </w:rPr>
            <w:t>IF EPType.Key CONTAINS "Trust"</w:t>
          </w:r>
          <w:r>
            <w:rPr>
              <w:rFonts w:ascii="Times New Roman" w:hAnsi="Times New Roman" w:cs="Times New Roman"/>
              <w:noProof/>
              <w:spacing w:val="-3"/>
              <w:sz w:val="24"/>
              <w:szCs w:val="24"/>
            </w:rPr>
            <w:t>]</w:t>
          </w:r>
        </w:sdtContent>
      </w:sdt>
      <w:r w:rsidRPr="000D3D8A">
        <w:rPr>
          <w:rFonts w:ascii="Times New Roman" w:hAnsi="Times New Roman" w:cs="Times New Roman"/>
          <w:spacing w:val="-3"/>
          <w:sz w:val="24"/>
          <w:szCs w:val="24"/>
        </w:rPr>
        <w:t>If you have not already done so, please carefully review the cover letter with my recommendations and the Funding Instructions.</w:t>
      </w:r>
      <w:r>
        <w:rPr>
          <w:rFonts w:ascii="Times New Roman" w:hAnsi="Times New Roman" w:cs="Times New Roman"/>
          <w:spacing w:val="-3"/>
          <w:sz w:val="24"/>
          <w:szCs w:val="24"/>
        </w:rPr>
        <w:t xml:space="preserve"> </w:t>
      </w:r>
      <w:sdt>
        <w:sdtPr>
          <w:rPr>
            <w:rFonts w:ascii="Times New Roman" w:hAnsi="Times New Roman" w:cs="Times New Roman"/>
            <w:spacing w:val="-3"/>
            <w:sz w:val="24"/>
            <w:szCs w:val="24"/>
          </w:rPr>
          <w:tag w:val="HD:1.187.0.0:e10e85bd-c56a-4bd6-9884-9ab4d5c4582e"/>
          <w:id w:val="1310126279"/>
          <w:placeholder>
            <w:docPart w:val="BC5F5D6A5D7C4FD3836D517C7DFFBBFF"/>
          </w:placeholder>
        </w:sdtPr>
        <w:sdtContent>
          <w:r>
            <w:rPr>
              <w:rFonts w:ascii="Times New Roman" w:hAnsi="Times New Roman" w:cs="Times New Roman"/>
              <w:noProof/>
              <w:spacing w:val="-3"/>
              <w:sz w:val="24"/>
              <w:szCs w:val="24"/>
            </w:rPr>
            <w:t>[</w:t>
          </w:r>
          <w:r w:rsidRPr="000D3D8A">
            <w:rPr>
              <w:rFonts w:ascii="Times New Roman" w:hAnsi="Times New Roman" w:cs="Times New Roman"/>
              <w:noProof/>
              <w:color w:val="008000"/>
              <w:spacing w:val="-3"/>
              <w:sz w:val="24"/>
              <w:szCs w:val="24"/>
            </w:rPr>
            <w:t>END IF</w:t>
          </w:r>
          <w:r>
            <w:rPr>
              <w:rFonts w:ascii="Times New Roman" w:hAnsi="Times New Roman" w:cs="Times New Roman"/>
              <w:noProof/>
              <w:spacing w:val="-3"/>
              <w:sz w:val="24"/>
              <w:szCs w:val="24"/>
            </w:rPr>
            <w:t>]</w:t>
          </w:r>
        </w:sdtContent>
      </w:sdt>
    </w:p>
    <w:p w14:paraId="7A883912"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570261AC" w14:textId="77777777" w:rsidR="00AC21A4" w:rsidRPr="004E171F" w:rsidRDefault="00AC21A4" w:rsidP="000D3D8A">
      <w:pPr>
        <w:tabs>
          <w:tab w:val="left" w:pos="-720"/>
        </w:tabs>
        <w:suppressAutoHyphens/>
        <w:spacing w:after="0" w:line="240" w:lineRule="auto"/>
        <w:jc w:val="both"/>
        <w:rPr>
          <w:rFonts w:ascii="Times New Roman" w:hAnsi="Times New Roman" w:cs="Times New Roman"/>
          <w:b/>
          <w:bCs/>
          <w:spacing w:val="-3"/>
          <w:sz w:val="24"/>
          <w:szCs w:val="24"/>
        </w:rPr>
      </w:pPr>
      <w:r w:rsidRPr="004E171F">
        <w:rPr>
          <w:rFonts w:ascii="Times New Roman" w:hAnsi="Times New Roman" w:cs="Times New Roman"/>
          <w:b/>
          <w:bCs/>
          <w:spacing w:val="-3"/>
          <w:sz w:val="24"/>
          <w:szCs w:val="24"/>
        </w:rPr>
        <w:t xml:space="preserve">We have completed the work undertaken in our engagement letter to you.  As your situation in life changes, additional legal work will likely be required.  As it is impossible for us to know if your situation changes, the responsibility for initiating periodic reviews and revisions rests on you.  We do endeavor to keep you informed of changes in the law through periodic reminder letters and seminars.  We hope that </w:t>
      </w:r>
      <w:proofErr w:type="gramStart"/>
      <w:r w:rsidRPr="004E171F">
        <w:rPr>
          <w:rFonts w:ascii="Times New Roman" w:hAnsi="Times New Roman" w:cs="Times New Roman"/>
          <w:b/>
          <w:bCs/>
          <w:spacing w:val="-3"/>
          <w:sz w:val="24"/>
          <w:szCs w:val="24"/>
        </w:rPr>
        <w:t>these</w:t>
      </w:r>
      <w:proofErr w:type="gramEnd"/>
      <w:r w:rsidRPr="004E171F">
        <w:rPr>
          <w:rFonts w:ascii="Times New Roman" w:hAnsi="Times New Roman" w:cs="Times New Roman"/>
          <w:b/>
          <w:bCs/>
          <w:spacing w:val="-3"/>
          <w:sz w:val="24"/>
          <w:szCs w:val="24"/>
        </w:rPr>
        <w:t xml:space="preserve"> will help you to keep abreast of changes that occur in the </w:t>
      </w:r>
      <w:proofErr w:type="gramStart"/>
      <w:r w:rsidRPr="004E171F">
        <w:rPr>
          <w:rFonts w:ascii="Times New Roman" w:hAnsi="Times New Roman" w:cs="Times New Roman"/>
          <w:b/>
          <w:bCs/>
          <w:spacing w:val="-3"/>
          <w:sz w:val="24"/>
          <w:szCs w:val="24"/>
        </w:rPr>
        <w:t>fast paced</w:t>
      </w:r>
      <w:proofErr w:type="gramEnd"/>
      <w:r w:rsidRPr="004E171F">
        <w:rPr>
          <w:rFonts w:ascii="Times New Roman" w:hAnsi="Times New Roman" w:cs="Times New Roman"/>
          <w:b/>
          <w:bCs/>
          <w:spacing w:val="-3"/>
          <w:sz w:val="24"/>
          <w:szCs w:val="24"/>
        </w:rPr>
        <w:t xml:space="preserve"> life as it is today.</w:t>
      </w:r>
    </w:p>
    <w:p w14:paraId="1169E053" w14:textId="77777777" w:rsidR="00AC21A4" w:rsidRPr="004E171F" w:rsidRDefault="00AC21A4" w:rsidP="000D3D8A">
      <w:pPr>
        <w:tabs>
          <w:tab w:val="left" w:pos="-720"/>
        </w:tabs>
        <w:suppressAutoHyphens/>
        <w:jc w:val="both"/>
        <w:rPr>
          <w:rFonts w:ascii="Times New Roman" w:hAnsi="Times New Roman" w:cs="Times New Roman"/>
          <w:spacing w:val="-3"/>
          <w:sz w:val="24"/>
          <w:szCs w:val="24"/>
        </w:rPr>
      </w:pPr>
    </w:p>
    <w:sdt>
      <w:sdtPr>
        <w:rPr>
          <w:rFonts w:ascii="Times New Roman" w:hAnsi="Times New Roman" w:cs="Times New Roman"/>
          <w:b/>
          <w:bCs/>
          <w:spacing w:val="-3"/>
          <w:sz w:val="24"/>
          <w:szCs w:val="24"/>
        </w:rPr>
        <w:tag w:val="HD:1.187.0.0:146a48a8-1b15-4cb4-9b9b-418e66624731"/>
        <w:id w:val="376203778"/>
        <w:placeholder>
          <w:docPart w:val="EEAEFDF9BBDD4E4E967EB8712651A37B"/>
        </w:placeholder>
      </w:sdtPr>
      <w:sdtContent>
        <w:p w14:paraId="330461E6" w14:textId="5853443F" w:rsidR="000D3D8A" w:rsidRDefault="000D3D8A" w:rsidP="000D3D8A">
          <w:pPr>
            <w:tabs>
              <w:tab w:val="left" w:pos="-720"/>
            </w:tabs>
            <w:suppressAutoHyphens/>
            <w:spacing w:after="0" w:line="240" w:lineRule="auto"/>
            <w:jc w:val="both"/>
            <w:outlineLvl w:val="0"/>
            <w:rPr>
              <w:rFonts w:ascii="Times New Roman" w:hAnsi="Times New Roman" w:cs="Times New Roman"/>
              <w:b/>
              <w:bCs/>
              <w:spacing w:val="-3"/>
              <w:sz w:val="24"/>
              <w:szCs w:val="24"/>
            </w:rPr>
          </w:pPr>
          <w:r>
            <w:rPr>
              <w:rFonts w:ascii="Times New Roman" w:hAnsi="Times New Roman" w:cs="Times New Roman"/>
              <w:b/>
              <w:bCs/>
              <w:noProof/>
              <w:spacing w:val="-3"/>
              <w:sz w:val="24"/>
              <w:szCs w:val="24"/>
            </w:rPr>
            <w:t>[</w:t>
          </w:r>
          <w:r w:rsidRPr="000D3D8A">
            <w:rPr>
              <w:rFonts w:ascii="Times New Roman" w:hAnsi="Times New Roman" w:cs="Times New Roman"/>
              <w:b/>
              <w:bCs/>
              <w:noProof/>
              <w:color w:val="008000"/>
              <w:spacing w:val="-3"/>
              <w:sz w:val="24"/>
              <w:szCs w:val="24"/>
            </w:rPr>
            <w:t>IF EPType.Key CONTAINS "Trust"</w:t>
          </w:r>
          <w:r>
            <w:rPr>
              <w:rFonts w:ascii="Times New Roman" w:hAnsi="Times New Roman" w:cs="Times New Roman"/>
              <w:b/>
              <w:bCs/>
              <w:noProof/>
              <w:spacing w:val="-3"/>
              <w:sz w:val="24"/>
              <w:szCs w:val="24"/>
            </w:rPr>
            <w:t>]</w:t>
          </w:r>
        </w:p>
      </w:sdtContent>
    </w:sdt>
    <w:p w14:paraId="25CF85A7" w14:textId="08C61AF2" w:rsidR="00AC21A4" w:rsidRPr="004E171F" w:rsidRDefault="00AC21A4" w:rsidP="000D3D8A">
      <w:pPr>
        <w:tabs>
          <w:tab w:val="left" w:pos="-720"/>
        </w:tabs>
        <w:suppressAutoHyphens/>
        <w:spacing w:after="0" w:line="240" w:lineRule="auto"/>
        <w:jc w:val="both"/>
        <w:outlineLvl w:val="0"/>
        <w:rPr>
          <w:rFonts w:ascii="Times New Roman" w:hAnsi="Times New Roman" w:cs="Times New Roman"/>
          <w:spacing w:val="-3"/>
          <w:sz w:val="24"/>
          <w:szCs w:val="24"/>
        </w:rPr>
      </w:pPr>
      <w:r w:rsidRPr="004E171F">
        <w:rPr>
          <w:rFonts w:ascii="Times New Roman" w:hAnsi="Times New Roman" w:cs="Times New Roman"/>
          <w:b/>
          <w:bCs/>
          <w:spacing w:val="-3"/>
          <w:sz w:val="24"/>
          <w:szCs w:val="24"/>
        </w:rPr>
        <w:t>Funding Your Trust</w:t>
      </w:r>
    </w:p>
    <w:p w14:paraId="254725AC"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357CEE55" w14:textId="424569C4"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r w:rsidRPr="004E171F">
        <w:rPr>
          <w:rFonts w:ascii="Times New Roman" w:hAnsi="Times New Roman" w:cs="Times New Roman"/>
          <w:spacing w:val="-3"/>
          <w:sz w:val="24"/>
          <w:szCs w:val="24"/>
        </w:rPr>
        <w:t xml:space="preserve">The purpose of this letter is to follow up from the meeting when </w:t>
      </w:r>
      <w:proofErr w:type="gramStart"/>
      <w:r w:rsidRPr="004E171F">
        <w:rPr>
          <w:rFonts w:ascii="Times New Roman" w:hAnsi="Times New Roman" w:cs="Times New Roman"/>
          <w:spacing w:val="-3"/>
          <w:sz w:val="24"/>
          <w:szCs w:val="24"/>
        </w:rPr>
        <w:t>all of</w:t>
      </w:r>
      <w:proofErr w:type="gramEnd"/>
      <w:r w:rsidRPr="004E171F">
        <w:rPr>
          <w:rFonts w:ascii="Times New Roman" w:hAnsi="Times New Roman" w:cs="Times New Roman"/>
          <w:spacing w:val="-3"/>
          <w:sz w:val="24"/>
          <w:szCs w:val="24"/>
        </w:rPr>
        <w:t xml:space="preserve"> your documents were executed.  At that meeting, the title to some of your assets were </w:t>
      </w:r>
      <w:proofErr w:type="gramStart"/>
      <w:r w:rsidRPr="004E171F">
        <w:rPr>
          <w:rFonts w:ascii="Times New Roman" w:hAnsi="Times New Roman" w:cs="Times New Roman"/>
          <w:spacing w:val="-3"/>
          <w:sz w:val="24"/>
          <w:szCs w:val="24"/>
        </w:rPr>
        <w:t>actually transferred</w:t>
      </w:r>
      <w:proofErr w:type="gramEnd"/>
      <w:r w:rsidRPr="004E171F">
        <w:rPr>
          <w:rFonts w:ascii="Times New Roman" w:hAnsi="Times New Roman" w:cs="Times New Roman"/>
          <w:spacing w:val="-3"/>
          <w:sz w:val="24"/>
          <w:szCs w:val="24"/>
        </w:rPr>
        <w:t xml:space="preserve"> to the name of your Living Trust.  However, some of the assets were to be transferred to the trust by you.  For example, if you have funds in a bank account you wish to transfer into the trust, you must change the signature cards at the bank to the trust name.  If you own any stocks or bonds, those securities must have title changed to the trust.  As you know, your Living Trust will only protect those assets that have had title formally changed to the trust name.  In addition, the trust should usually be named as primary beneficiary or contingent beneficiary on your life insurance policies.  Generally, your spouse</w:t>
      </w:r>
      <w:r w:rsidR="0056157C">
        <w:rPr>
          <w:rFonts w:ascii="Times New Roman" w:hAnsi="Times New Roman" w:cs="Times New Roman"/>
          <w:spacing w:val="-3"/>
          <w:sz w:val="24"/>
          <w:szCs w:val="24"/>
        </w:rPr>
        <w:t>, if any,</w:t>
      </w:r>
      <w:r w:rsidRPr="004E171F">
        <w:rPr>
          <w:rFonts w:ascii="Times New Roman" w:hAnsi="Times New Roman" w:cs="Times New Roman"/>
          <w:spacing w:val="-3"/>
          <w:sz w:val="24"/>
          <w:szCs w:val="24"/>
        </w:rPr>
        <w:t xml:space="preserve"> should be named as primary beneficiary on your pension plans and IRAs with the trust as contingent beneficiary.  Refer to our estate planning cover letter for recommendations tailored to your specific </w:t>
      </w:r>
      <w:proofErr w:type="gramStart"/>
      <w:r w:rsidRPr="004E171F">
        <w:rPr>
          <w:rFonts w:ascii="Times New Roman" w:hAnsi="Times New Roman" w:cs="Times New Roman"/>
          <w:spacing w:val="-3"/>
          <w:sz w:val="24"/>
          <w:szCs w:val="24"/>
        </w:rPr>
        <w:t>situation, and</w:t>
      </w:r>
      <w:proofErr w:type="gramEnd"/>
      <w:r w:rsidRPr="004E171F">
        <w:rPr>
          <w:rFonts w:ascii="Times New Roman" w:hAnsi="Times New Roman" w:cs="Times New Roman"/>
          <w:spacing w:val="-3"/>
          <w:sz w:val="24"/>
          <w:szCs w:val="24"/>
        </w:rPr>
        <w:t xml:space="preserve"> consult with your pension advisor and life insurance agent to make changes.</w:t>
      </w:r>
    </w:p>
    <w:p w14:paraId="14D00B39"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0C4B431B" w14:textId="77777777" w:rsidR="00AC21A4" w:rsidRPr="004E171F" w:rsidRDefault="00AC21A4" w:rsidP="000D3D8A">
      <w:pPr>
        <w:tabs>
          <w:tab w:val="left" w:pos="-720"/>
        </w:tabs>
        <w:suppressAutoHyphens/>
        <w:spacing w:after="0" w:line="240" w:lineRule="auto"/>
        <w:jc w:val="both"/>
        <w:rPr>
          <w:rFonts w:ascii="Times New Roman" w:hAnsi="Times New Roman" w:cs="Times New Roman"/>
          <w:b/>
          <w:bCs/>
          <w:i/>
          <w:iCs/>
          <w:spacing w:val="-3"/>
          <w:sz w:val="24"/>
          <w:szCs w:val="24"/>
        </w:rPr>
      </w:pPr>
      <w:r w:rsidRPr="004E171F">
        <w:rPr>
          <w:rFonts w:ascii="Times New Roman" w:hAnsi="Times New Roman" w:cs="Times New Roman"/>
          <w:b/>
          <w:bCs/>
          <w:i/>
          <w:iCs/>
          <w:spacing w:val="-3"/>
          <w:sz w:val="24"/>
          <w:szCs w:val="24"/>
        </w:rPr>
        <w:t>If you have not completed the transfer of title to all your assets, this letter will serve as a reminder of the importance of that task.  Of course, if you have any questions, or require assistance, please contact our office.</w:t>
      </w:r>
    </w:p>
    <w:sdt>
      <w:sdtPr>
        <w:rPr>
          <w:rFonts w:ascii="Times New Roman" w:hAnsi="Times New Roman" w:cs="Times New Roman"/>
          <w:spacing w:val="-3"/>
          <w:sz w:val="24"/>
          <w:szCs w:val="24"/>
        </w:rPr>
        <w:tag w:val="HD:1.187.0.0:6c712d2e-6f45-4ebd-b8de-c9cdcd163c4b"/>
        <w:id w:val="-2040888161"/>
        <w:placeholder>
          <w:docPart w:val="CBB2AFFF8B8B4A198AD4801AB736CF46"/>
        </w:placeholder>
      </w:sdtPr>
      <w:sdtContent>
        <w:p w14:paraId="3E5A1B88" w14:textId="25271CB3" w:rsidR="00AC21A4" w:rsidRDefault="000D3D8A" w:rsidP="000D3D8A">
          <w:pPr>
            <w:tabs>
              <w:tab w:val="left" w:pos="-720"/>
            </w:tabs>
            <w:suppressAutoHyphens/>
            <w:spacing w:after="0" w:line="240" w:lineRule="auto"/>
            <w:jc w:val="both"/>
            <w:rPr>
              <w:rFonts w:ascii="Times New Roman" w:hAnsi="Times New Roman" w:cs="Times New Roman"/>
              <w:spacing w:val="-3"/>
              <w:sz w:val="24"/>
              <w:szCs w:val="24"/>
            </w:rPr>
          </w:pPr>
          <w:r>
            <w:rPr>
              <w:rFonts w:ascii="Times New Roman" w:hAnsi="Times New Roman" w:cs="Times New Roman"/>
              <w:noProof/>
              <w:spacing w:val="-3"/>
              <w:sz w:val="24"/>
              <w:szCs w:val="24"/>
            </w:rPr>
            <w:t>[</w:t>
          </w:r>
          <w:r w:rsidRPr="000D3D8A">
            <w:rPr>
              <w:rFonts w:ascii="Times New Roman" w:hAnsi="Times New Roman" w:cs="Times New Roman"/>
              <w:noProof/>
              <w:color w:val="008000"/>
              <w:spacing w:val="-3"/>
              <w:sz w:val="24"/>
              <w:szCs w:val="24"/>
            </w:rPr>
            <w:t>END IF</w:t>
          </w:r>
          <w:r>
            <w:rPr>
              <w:rFonts w:ascii="Times New Roman" w:hAnsi="Times New Roman" w:cs="Times New Roman"/>
              <w:noProof/>
              <w:spacing w:val="-3"/>
              <w:sz w:val="24"/>
              <w:szCs w:val="24"/>
            </w:rPr>
            <w:t>]</w:t>
          </w:r>
        </w:p>
      </w:sdtContent>
    </w:sdt>
    <w:p w14:paraId="1D2DED36" w14:textId="77777777" w:rsidR="000D3D8A" w:rsidRPr="004E171F" w:rsidRDefault="000D3D8A" w:rsidP="000D3D8A">
      <w:pPr>
        <w:tabs>
          <w:tab w:val="left" w:pos="-720"/>
        </w:tabs>
        <w:suppressAutoHyphens/>
        <w:spacing w:after="0" w:line="240" w:lineRule="auto"/>
        <w:jc w:val="both"/>
        <w:rPr>
          <w:rFonts w:ascii="Times New Roman" w:hAnsi="Times New Roman" w:cs="Times New Roman"/>
          <w:spacing w:val="-3"/>
          <w:sz w:val="24"/>
          <w:szCs w:val="24"/>
        </w:rPr>
      </w:pPr>
    </w:p>
    <w:bookmarkEnd w:id="36"/>
    <w:p w14:paraId="21DEF724" w14:textId="77777777" w:rsidR="00AC21A4" w:rsidRPr="004E171F" w:rsidRDefault="00AC21A4" w:rsidP="000D3D8A">
      <w:pPr>
        <w:tabs>
          <w:tab w:val="left" w:pos="-720"/>
        </w:tabs>
        <w:suppressAutoHyphens/>
        <w:spacing w:after="0" w:line="240" w:lineRule="auto"/>
        <w:jc w:val="both"/>
        <w:outlineLvl w:val="0"/>
        <w:rPr>
          <w:rFonts w:ascii="Times New Roman" w:hAnsi="Times New Roman" w:cs="Times New Roman"/>
          <w:spacing w:val="-3"/>
          <w:sz w:val="24"/>
          <w:szCs w:val="24"/>
        </w:rPr>
      </w:pPr>
      <w:r w:rsidRPr="004E171F">
        <w:rPr>
          <w:rFonts w:ascii="Times New Roman" w:hAnsi="Times New Roman" w:cs="Times New Roman"/>
          <w:b/>
          <w:bCs/>
          <w:spacing w:val="-3"/>
          <w:sz w:val="24"/>
          <w:szCs w:val="24"/>
        </w:rPr>
        <w:t>Estate Taxes</w:t>
      </w:r>
    </w:p>
    <w:p w14:paraId="01BBE58A"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2061A139" w14:textId="77777777" w:rsidR="00AC21A4" w:rsidRPr="004E171F" w:rsidRDefault="00AC21A4" w:rsidP="000D3D8A">
      <w:pPr>
        <w:keepNext/>
        <w:tabs>
          <w:tab w:val="left" w:pos="0"/>
        </w:tabs>
        <w:suppressAutoHyphens/>
        <w:spacing w:after="0" w:line="240" w:lineRule="auto"/>
        <w:jc w:val="both"/>
        <w:rPr>
          <w:rFonts w:ascii="Times New Roman" w:hAnsi="Times New Roman" w:cs="Times New Roman"/>
          <w:sz w:val="24"/>
          <w:szCs w:val="24"/>
        </w:rPr>
      </w:pPr>
      <w:r w:rsidRPr="004E171F">
        <w:rPr>
          <w:rFonts w:ascii="Times New Roman" w:hAnsi="Times New Roman" w:cs="Times New Roman"/>
          <w:sz w:val="24"/>
          <w:szCs w:val="24"/>
        </w:rPr>
        <w:t>In 2001, a new tax law took effect.  Under the new tax law -</w:t>
      </w:r>
    </w:p>
    <w:p w14:paraId="5C72C320" w14:textId="77777777" w:rsidR="00AC21A4" w:rsidRPr="004E171F" w:rsidRDefault="00AC21A4" w:rsidP="000D3D8A">
      <w:pPr>
        <w:tabs>
          <w:tab w:val="left" w:pos="0"/>
        </w:tabs>
        <w:suppressAutoHyphens/>
        <w:spacing w:after="0" w:line="240" w:lineRule="auto"/>
        <w:ind w:left="1440" w:right="720" w:hanging="720"/>
        <w:jc w:val="both"/>
        <w:rPr>
          <w:rFonts w:ascii="Times New Roman" w:hAnsi="Times New Roman" w:cs="Times New Roman"/>
          <w:sz w:val="24"/>
          <w:szCs w:val="24"/>
        </w:rPr>
      </w:pPr>
      <w:r w:rsidRPr="004E171F">
        <w:rPr>
          <w:rFonts w:ascii="Times New Roman" w:hAnsi="Times New Roman" w:cs="Times New Roman"/>
          <w:sz w:val="24"/>
          <w:szCs w:val="24"/>
        </w:rPr>
        <w:t>(1)</w:t>
      </w:r>
      <w:r w:rsidRPr="004E171F">
        <w:rPr>
          <w:rFonts w:ascii="Times New Roman" w:hAnsi="Times New Roman" w:cs="Times New Roman"/>
          <w:sz w:val="24"/>
          <w:szCs w:val="24"/>
        </w:rPr>
        <w:tab/>
        <w:t xml:space="preserve">the Federal Estate Tax Exemption increases over several years; then </w:t>
      </w:r>
    </w:p>
    <w:p w14:paraId="39B4950B" w14:textId="77777777" w:rsidR="00AC21A4" w:rsidRPr="004E171F" w:rsidRDefault="00AC21A4" w:rsidP="000D3D8A">
      <w:pPr>
        <w:tabs>
          <w:tab w:val="left" w:pos="0"/>
        </w:tabs>
        <w:suppressAutoHyphens/>
        <w:spacing w:after="0" w:line="240" w:lineRule="auto"/>
        <w:ind w:left="1440" w:right="720" w:hanging="720"/>
        <w:jc w:val="both"/>
        <w:rPr>
          <w:rFonts w:ascii="Times New Roman" w:hAnsi="Times New Roman" w:cs="Times New Roman"/>
          <w:sz w:val="24"/>
          <w:szCs w:val="24"/>
        </w:rPr>
      </w:pPr>
      <w:r w:rsidRPr="004E171F">
        <w:rPr>
          <w:rFonts w:ascii="Times New Roman" w:hAnsi="Times New Roman" w:cs="Times New Roman"/>
          <w:sz w:val="24"/>
          <w:szCs w:val="24"/>
        </w:rPr>
        <w:t>(2)</w:t>
      </w:r>
      <w:r w:rsidRPr="004E171F">
        <w:rPr>
          <w:rFonts w:ascii="Times New Roman" w:hAnsi="Times New Roman" w:cs="Times New Roman"/>
          <w:sz w:val="24"/>
          <w:szCs w:val="24"/>
        </w:rPr>
        <w:tab/>
        <w:t>for a period of one year in 2010, there is no Federal Estate Tax and thus, for that year, no Federal Estate Tax Exemption; then for two years the Exemption is $5,000,000; then</w:t>
      </w:r>
    </w:p>
    <w:p w14:paraId="5FC6887B" w14:textId="77777777" w:rsidR="00AC21A4" w:rsidRDefault="00AC21A4" w:rsidP="000D3D8A">
      <w:pPr>
        <w:tabs>
          <w:tab w:val="left" w:pos="0"/>
        </w:tabs>
        <w:suppressAutoHyphens/>
        <w:spacing w:after="0" w:line="240" w:lineRule="auto"/>
        <w:ind w:left="1440" w:right="720" w:hanging="720"/>
        <w:jc w:val="both"/>
        <w:rPr>
          <w:rFonts w:ascii="Times New Roman" w:hAnsi="Times New Roman" w:cs="Times New Roman"/>
          <w:sz w:val="24"/>
          <w:szCs w:val="24"/>
        </w:rPr>
      </w:pPr>
      <w:r w:rsidRPr="004E171F">
        <w:rPr>
          <w:rFonts w:ascii="Times New Roman" w:hAnsi="Times New Roman" w:cs="Times New Roman"/>
          <w:sz w:val="24"/>
          <w:szCs w:val="24"/>
        </w:rPr>
        <w:t>(3)</w:t>
      </w:r>
      <w:r w:rsidRPr="004E171F">
        <w:rPr>
          <w:rFonts w:ascii="Times New Roman" w:hAnsi="Times New Roman" w:cs="Times New Roman"/>
          <w:sz w:val="24"/>
          <w:szCs w:val="24"/>
        </w:rPr>
        <w:tab/>
        <w:t xml:space="preserve">the new tax law </w:t>
      </w:r>
      <w:proofErr w:type="gramStart"/>
      <w:r w:rsidRPr="004E171F">
        <w:rPr>
          <w:rFonts w:ascii="Times New Roman" w:hAnsi="Times New Roman" w:cs="Times New Roman"/>
          <w:sz w:val="24"/>
          <w:szCs w:val="24"/>
        </w:rPr>
        <w:t>ends</w:t>
      </w:r>
      <w:proofErr w:type="gramEnd"/>
      <w:r w:rsidRPr="004E171F">
        <w:rPr>
          <w:rFonts w:ascii="Times New Roman" w:hAnsi="Times New Roman" w:cs="Times New Roman"/>
          <w:sz w:val="24"/>
          <w:szCs w:val="24"/>
        </w:rPr>
        <w:t xml:space="preserve"> and the Federal Estate Tax is reinstated in 2013 with a Federal Estate Tax Exemption of $5,000,000, which increased substantially in 2018 as shown below.</w:t>
      </w:r>
    </w:p>
    <w:p w14:paraId="5E6ECD72" w14:textId="77777777" w:rsidR="00AC21A4" w:rsidRPr="004E171F" w:rsidRDefault="00AC21A4" w:rsidP="000D3D8A">
      <w:pPr>
        <w:tabs>
          <w:tab w:val="left" w:pos="0"/>
        </w:tabs>
        <w:suppressAutoHyphens/>
        <w:spacing w:after="0" w:line="240" w:lineRule="auto"/>
        <w:ind w:left="1440" w:right="720" w:hanging="720"/>
        <w:jc w:val="both"/>
        <w:rPr>
          <w:rFonts w:ascii="Times New Roman" w:hAnsi="Times New Roman" w:cs="Times New Roman"/>
          <w:sz w:val="24"/>
          <w:szCs w:val="24"/>
        </w:rPr>
      </w:pPr>
    </w:p>
    <w:p w14:paraId="5BCC646E" w14:textId="77777777" w:rsidR="00AC21A4" w:rsidRDefault="00AC21A4" w:rsidP="000D3D8A">
      <w:pPr>
        <w:tabs>
          <w:tab w:val="left" w:pos="0"/>
        </w:tabs>
        <w:suppressAutoHyphens/>
        <w:spacing w:after="0" w:line="240" w:lineRule="auto"/>
        <w:jc w:val="both"/>
        <w:rPr>
          <w:rFonts w:ascii="Times New Roman" w:hAnsi="Times New Roman" w:cs="Times New Roman"/>
          <w:sz w:val="24"/>
          <w:szCs w:val="24"/>
        </w:rPr>
      </w:pPr>
      <w:r w:rsidRPr="004E171F">
        <w:rPr>
          <w:rFonts w:ascii="Times New Roman" w:hAnsi="Times New Roman" w:cs="Times New Roman"/>
          <w:sz w:val="24"/>
          <w:szCs w:val="24"/>
        </w:rPr>
        <w:t>This is illustrated on the following table:</w:t>
      </w:r>
    </w:p>
    <w:p w14:paraId="4B35BDE1" w14:textId="77777777" w:rsidR="00AC21A4" w:rsidRPr="004E171F" w:rsidRDefault="00AC21A4" w:rsidP="000D3D8A">
      <w:pPr>
        <w:tabs>
          <w:tab w:val="left" w:pos="0"/>
        </w:tabs>
        <w:suppressAutoHyphens/>
        <w:spacing w:after="0" w:line="240" w:lineRule="auto"/>
        <w:jc w:val="both"/>
        <w:rPr>
          <w:rFonts w:ascii="Times New Roman" w:hAnsi="Times New Roman" w:cs="Times New Roman"/>
          <w:sz w:val="24"/>
          <w:szCs w:val="24"/>
        </w:rPr>
      </w:pP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Look w:val="0000" w:firstRow="0" w:lastRow="0" w:firstColumn="0" w:lastColumn="0" w:noHBand="0" w:noVBand="0"/>
      </w:tblPr>
      <w:tblGrid>
        <w:gridCol w:w="2088"/>
        <w:gridCol w:w="3362"/>
        <w:gridCol w:w="3665"/>
      </w:tblGrid>
      <w:tr w:rsidR="00AC21A4" w:rsidRPr="004E171F" w14:paraId="64A6659D" w14:textId="77777777" w:rsidTr="00D8531B">
        <w:trPr>
          <w:jc w:val="center"/>
        </w:trPr>
        <w:tc>
          <w:tcPr>
            <w:tcW w:w="2088" w:type="dxa"/>
            <w:tcBorders>
              <w:top w:val="double" w:sz="4" w:space="0" w:color="auto"/>
              <w:left w:val="double" w:sz="4" w:space="0" w:color="auto"/>
              <w:bottom w:val="single" w:sz="4" w:space="0" w:color="auto"/>
              <w:right w:val="double" w:sz="4" w:space="0" w:color="auto"/>
            </w:tcBorders>
          </w:tcPr>
          <w:p w14:paraId="67C24C7C" w14:textId="77777777" w:rsidR="00AC21A4" w:rsidRPr="004E171F" w:rsidRDefault="00AC21A4" w:rsidP="000D3D8A">
            <w:pPr>
              <w:jc w:val="both"/>
              <w:rPr>
                <w:rFonts w:ascii="Times New Roman" w:hAnsi="Times New Roman" w:cs="Times New Roman"/>
                <w:sz w:val="24"/>
                <w:szCs w:val="24"/>
              </w:rPr>
            </w:pPr>
          </w:p>
          <w:p w14:paraId="23FD1288"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Calendar Year</w:t>
            </w:r>
          </w:p>
        </w:tc>
        <w:tc>
          <w:tcPr>
            <w:tcW w:w="3362" w:type="dxa"/>
            <w:tcBorders>
              <w:top w:val="double" w:sz="4" w:space="0" w:color="auto"/>
              <w:left w:val="double" w:sz="4" w:space="0" w:color="auto"/>
              <w:bottom w:val="single" w:sz="4" w:space="0" w:color="auto"/>
              <w:right w:val="double" w:sz="4" w:space="0" w:color="auto"/>
            </w:tcBorders>
          </w:tcPr>
          <w:p w14:paraId="3EBCAAF2" w14:textId="77777777" w:rsidR="00AC21A4" w:rsidRPr="004E171F" w:rsidRDefault="00AC21A4" w:rsidP="000D3D8A">
            <w:pPr>
              <w:jc w:val="both"/>
              <w:rPr>
                <w:rFonts w:ascii="Times New Roman" w:hAnsi="Times New Roman" w:cs="Times New Roman"/>
                <w:sz w:val="24"/>
                <w:szCs w:val="24"/>
              </w:rPr>
            </w:pPr>
            <w:r w:rsidRPr="004E171F">
              <w:rPr>
                <w:rFonts w:ascii="Times New Roman" w:hAnsi="Times New Roman" w:cs="Times New Roman"/>
                <w:sz w:val="24"/>
                <w:szCs w:val="24"/>
              </w:rPr>
              <w:t>Federal Estate Tax Exemption</w:t>
            </w:r>
          </w:p>
          <w:p w14:paraId="66F6E0F3"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(per person)</w:t>
            </w:r>
          </w:p>
        </w:tc>
        <w:tc>
          <w:tcPr>
            <w:tcW w:w="3665" w:type="dxa"/>
            <w:tcBorders>
              <w:top w:val="double" w:sz="4" w:space="0" w:color="auto"/>
              <w:left w:val="double" w:sz="4" w:space="0" w:color="auto"/>
              <w:bottom w:val="single" w:sz="4" w:space="0" w:color="auto"/>
              <w:right w:val="double" w:sz="4" w:space="0" w:color="auto"/>
            </w:tcBorders>
          </w:tcPr>
          <w:p w14:paraId="2820BEB8" w14:textId="77777777" w:rsidR="00AC21A4" w:rsidRPr="004E171F" w:rsidRDefault="00AC21A4" w:rsidP="000D3D8A">
            <w:pPr>
              <w:jc w:val="both"/>
              <w:rPr>
                <w:rFonts w:ascii="Times New Roman" w:hAnsi="Times New Roman" w:cs="Times New Roman"/>
                <w:sz w:val="24"/>
                <w:szCs w:val="24"/>
              </w:rPr>
            </w:pPr>
          </w:p>
          <w:p w14:paraId="0B4156AA"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Notes</w:t>
            </w:r>
          </w:p>
        </w:tc>
      </w:tr>
      <w:tr w:rsidR="00AC21A4" w:rsidRPr="004E171F" w14:paraId="75B7E601"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5E95182B"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2001</w:t>
            </w:r>
          </w:p>
        </w:tc>
        <w:tc>
          <w:tcPr>
            <w:tcW w:w="3362" w:type="dxa"/>
            <w:tcBorders>
              <w:top w:val="single" w:sz="4" w:space="0" w:color="auto"/>
              <w:left w:val="double" w:sz="4" w:space="0" w:color="auto"/>
              <w:bottom w:val="single" w:sz="4" w:space="0" w:color="auto"/>
              <w:right w:val="double" w:sz="4" w:space="0" w:color="auto"/>
            </w:tcBorders>
          </w:tcPr>
          <w:p w14:paraId="18CD0530"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$675,000</w:t>
            </w:r>
          </w:p>
        </w:tc>
        <w:tc>
          <w:tcPr>
            <w:tcW w:w="3665" w:type="dxa"/>
            <w:tcBorders>
              <w:top w:val="single" w:sz="4" w:space="0" w:color="auto"/>
              <w:left w:val="double" w:sz="4" w:space="0" w:color="auto"/>
              <w:bottom w:val="single" w:sz="4" w:space="0" w:color="auto"/>
              <w:right w:val="double" w:sz="4" w:space="0" w:color="auto"/>
            </w:tcBorders>
          </w:tcPr>
          <w:p w14:paraId="0C4CB491"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7C19EC35"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2AFFB192"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2002-2003</w:t>
            </w:r>
          </w:p>
        </w:tc>
        <w:tc>
          <w:tcPr>
            <w:tcW w:w="3362" w:type="dxa"/>
            <w:tcBorders>
              <w:top w:val="single" w:sz="4" w:space="0" w:color="auto"/>
              <w:left w:val="double" w:sz="4" w:space="0" w:color="auto"/>
              <w:bottom w:val="single" w:sz="4" w:space="0" w:color="auto"/>
              <w:right w:val="double" w:sz="4" w:space="0" w:color="auto"/>
            </w:tcBorders>
          </w:tcPr>
          <w:p w14:paraId="2E4BF599"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$1,000,000</w:t>
            </w:r>
          </w:p>
        </w:tc>
        <w:tc>
          <w:tcPr>
            <w:tcW w:w="3665" w:type="dxa"/>
            <w:tcBorders>
              <w:top w:val="single" w:sz="4" w:space="0" w:color="auto"/>
              <w:left w:val="double" w:sz="4" w:space="0" w:color="auto"/>
              <w:bottom w:val="single" w:sz="4" w:space="0" w:color="auto"/>
              <w:right w:val="double" w:sz="4" w:space="0" w:color="auto"/>
            </w:tcBorders>
          </w:tcPr>
          <w:p w14:paraId="3319B3F7"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0BC47789"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0987B986"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2004-2005</w:t>
            </w:r>
          </w:p>
        </w:tc>
        <w:tc>
          <w:tcPr>
            <w:tcW w:w="3362" w:type="dxa"/>
            <w:tcBorders>
              <w:top w:val="single" w:sz="4" w:space="0" w:color="auto"/>
              <w:left w:val="double" w:sz="4" w:space="0" w:color="auto"/>
              <w:bottom w:val="single" w:sz="4" w:space="0" w:color="auto"/>
              <w:right w:val="double" w:sz="4" w:space="0" w:color="auto"/>
            </w:tcBorders>
          </w:tcPr>
          <w:p w14:paraId="36E4FE5B"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$1,500,000</w:t>
            </w:r>
          </w:p>
        </w:tc>
        <w:tc>
          <w:tcPr>
            <w:tcW w:w="3665" w:type="dxa"/>
            <w:tcBorders>
              <w:top w:val="single" w:sz="4" w:space="0" w:color="auto"/>
              <w:left w:val="double" w:sz="4" w:space="0" w:color="auto"/>
              <w:bottom w:val="single" w:sz="4" w:space="0" w:color="auto"/>
              <w:right w:val="double" w:sz="4" w:space="0" w:color="auto"/>
            </w:tcBorders>
          </w:tcPr>
          <w:p w14:paraId="09FEB723"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2CF443C6"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0B2A70A1"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2006-2008</w:t>
            </w:r>
          </w:p>
        </w:tc>
        <w:tc>
          <w:tcPr>
            <w:tcW w:w="3362" w:type="dxa"/>
            <w:tcBorders>
              <w:top w:val="single" w:sz="4" w:space="0" w:color="auto"/>
              <w:left w:val="double" w:sz="4" w:space="0" w:color="auto"/>
              <w:bottom w:val="single" w:sz="4" w:space="0" w:color="auto"/>
              <w:right w:val="double" w:sz="4" w:space="0" w:color="auto"/>
            </w:tcBorders>
          </w:tcPr>
          <w:p w14:paraId="762F8A41"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$2,000,000</w:t>
            </w:r>
          </w:p>
        </w:tc>
        <w:tc>
          <w:tcPr>
            <w:tcW w:w="3665" w:type="dxa"/>
            <w:tcBorders>
              <w:top w:val="single" w:sz="4" w:space="0" w:color="auto"/>
              <w:left w:val="double" w:sz="4" w:space="0" w:color="auto"/>
              <w:bottom w:val="single" w:sz="4" w:space="0" w:color="auto"/>
              <w:right w:val="double" w:sz="4" w:space="0" w:color="auto"/>
            </w:tcBorders>
          </w:tcPr>
          <w:p w14:paraId="18D7E18B"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25135715"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31D8D833"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2009</w:t>
            </w:r>
          </w:p>
        </w:tc>
        <w:tc>
          <w:tcPr>
            <w:tcW w:w="3362" w:type="dxa"/>
            <w:tcBorders>
              <w:top w:val="single" w:sz="4" w:space="0" w:color="auto"/>
              <w:left w:val="double" w:sz="4" w:space="0" w:color="auto"/>
              <w:bottom w:val="single" w:sz="4" w:space="0" w:color="auto"/>
              <w:right w:val="double" w:sz="4" w:space="0" w:color="auto"/>
            </w:tcBorders>
          </w:tcPr>
          <w:p w14:paraId="66EAEB20"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$3,500,000</w:t>
            </w:r>
          </w:p>
        </w:tc>
        <w:tc>
          <w:tcPr>
            <w:tcW w:w="3665" w:type="dxa"/>
            <w:tcBorders>
              <w:top w:val="single" w:sz="4" w:space="0" w:color="auto"/>
              <w:left w:val="double" w:sz="4" w:space="0" w:color="auto"/>
              <w:bottom w:val="single" w:sz="4" w:space="0" w:color="auto"/>
              <w:right w:val="double" w:sz="4" w:space="0" w:color="auto"/>
            </w:tcBorders>
          </w:tcPr>
          <w:p w14:paraId="5D4B1938"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69A1C020"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72007D05"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2010</w:t>
            </w:r>
          </w:p>
        </w:tc>
        <w:tc>
          <w:tcPr>
            <w:tcW w:w="3362" w:type="dxa"/>
            <w:tcBorders>
              <w:top w:val="single" w:sz="4" w:space="0" w:color="auto"/>
              <w:left w:val="double" w:sz="4" w:space="0" w:color="auto"/>
              <w:bottom w:val="single" w:sz="4" w:space="0" w:color="auto"/>
              <w:right w:val="double" w:sz="4" w:space="0" w:color="auto"/>
            </w:tcBorders>
          </w:tcPr>
          <w:p w14:paraId="17C91218"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No Exemption</w:t>
            </w:r>
          </w:p>
        </w:tc>
        <w:tc>
          <w:tcPr>
            <w:tcW w:w="3665" w:type="dxa"/>
            <w:tcBorders>
              <w:top w:val="single" w:sz="4" w:space="0" w:color="auto"/>
              <w:left w:val="double" w:sz="4" w:space="0" w:color="auto"/>
              <w:bottom w:val="single" w:sz="4" w:space="0" w:color="auto"/>
              <w:right w:val="double" w:sz="4" w:space="0" w:color="auto"/>
            </w:tcBorders>
          </w:tcPr>
          <w:p w14:paraId="17C7DE24"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No Federal Estate Tax in 2010</w:t>
            </w:r>
          </w:p>
        </w:tc>
      </w:tr>
      <w:tr w:rsidR="00AC21A4" w:rsidRPr="004E171F" w14:paraId="65036D1E"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7D547C8A" w14:textId="77777777" w:rsidR="00AC21A4" w:rsidRPr="004E171F" w:rsidRDefault="00AC21A4" w:rsidP="000D3D8A">
            <w:pPr>
              <w:widowControl w:val="0"/>
              <w:snapToGrid w:val="0"/>
              <w:jc w:val="both"/>
              <w:rPr>
                <w:rFonts w:ascii="Times New Roman" w:hAnsi="Times New Roman" w:cs="Times New Roman"/>
                <w:sz w:val="24"/>
                <w:szCs w:val="24"/>
                <w:vertAlign w:val="subscript"/>
              </w:rPr>
            </w:pPr>
            <w:r w:rsidRPr="004E171F">
              <w:rPr>
                <w:rFonts w:ascii="Times New Roman" w:hAnsi="Times New Roman" w:cs="Times New Roman"/>
                <w:sz w:val="24"/>
                <w:szCs w:val="24"/>
              </w:rPr>
              <w:lastRenderedPageBreak/>
              <w:t>2011</w:t>
            </w:r>
          </w:p>
        </w:tc>
        <w:tc>
          <w:tcPr>
            <w:tcW w:w="3362" w:type="dxa"/>
            <w:tcBorders>
              <w:top w:val="single" w:sz="4" w:space="0" w:color="auto"/>
              <w:left w:val="double" w:sz="4" w:space="0" w:color="auto"/>
              <w:bottom w:val="single" w:sz="4" w:space="0" w:color="auto"/>
              <w:right w:val="double" w:sz="4" w:space="0" w:color="auto"/>
            </w:tcBorders>
          </w:tcPr>
          <w:p w14:paraId="2D3AB012"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$5,000,000</w:t>
            </w:r>
          </w:p>
        </w:tc>
        <w:tc>
          <w:tcPr>
            <w:tcW w:w="3665" w:type="dxa"/>
            <w:tcBorders>
              <w:top w:val="single" w:sz="4" w:space="0" w:color="auto"/>
              <w:left w:val="double" w:sz="4" w:space="0" w:color="auto"/>
              <w:bottom w:val="single" w:sz="4" w:space="0" w:color="auto"/>
              <w:right w:val="double" w:sz="4" w:space="0" w:color="auto"/>
            </w:tcBorders>
          </w:tcPr>
          <w:p w14:paraId="3F8178C8"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Federal Estate Tax Returns in 2011</w:t>
            </w:r>
          </w:p>
        </w:tc>
      </w:tr>
      <w:tr w:rsidR="00AC21A4" w:rsidRPr="004E171F" w14:paraId="5754CB4C"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4F7DF748" w14:textId="77777777" w:rsidR="00AC21A4" w:rsidRPr="004E171F" w:rsidRDefault="00AC21A4" w:rsidP="000D3D8A">
            <w:pPr>
              <w:widowControl w:val="0"/>
              <w:snapToGrid w:val="0"/>
              <w:jc w:val="both"/>
              <w:rPr>
                <w:rFonts w:ascii="Times New Roman" w:hAnsi="Times New Roman" w:cs="Times New Roman"/>
                <w:sz w:val="24"/>
                <w:szCs w:val="24"/>
                <w:vertAlign w:val="subscript"/>
              </w:rPr>
            </w:pPr>
            <w:r w:rsidRPr="004E171F">
              <w:rPr>
                <w:rFonts w:ascii="Times New Roman" w:hAnsi="Times New Roman" w:cs="Times New Roman"/>
                <w:sz w:val="24"/>
                <w:szCs w:val="24"/>
              </w:rPr>
              <w:t>2012+</w:t>
            </w:r>
          </w:p>
        </w:tc>
        <w:tc>
          <w:tcPr>
            <w:tcW w:w="3362" w:type="dxa"/>
            <w:tcBorders>
              <w:top w:val="single" w:sz="4" w:space="0" w:color="auto"/>
              <w:left w:val="double" w:sz="4" w:space="0" w:color="auto"/>
              <w:bottom w:val="single" w:sz="4" w:space="0" w:color="auto"/>
              <w:right w:val="double" w:sz="4" w:space="0" w:color="auto"/>
            </w:tcBorders>
          </w:tcPr>
          <w:p w14:paraId="2E8467C3"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$5,000,000+</w:t>
            </w:r>
          </w:p>
        </w:tc>
        <w:tc>
          <w:tcPr>
            <w:tcW w:w="3665" w:type="dxa"/>
            <w:tcBorders>
              <w:top w:val="single" w:sz="4" w:space="0" w:color="auto"/>
              <w:left w:val="double" w:sz="4" w:space="0" w:color="auto"/>
              <w:bottom w:val="single" w:sz="4" w:space="0" w:color="auto"/>
              <w:right w:val="double" w:sz="4" w:space="0" w:color="auto"/>
            </w:tcBorders>
          </w:tcPr>
          <w:p w14:paraId="288D7F2E"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w:t>
            </w:r>
          </w:p>
        </w:tc>
      </w:tr>
      <w:tr w:rsidR="009C4762" w:rsidRPr="004E171F" w14:paraId="12E65139" w14:textId="77777777" w:rsidTr="00D8531B">
        <w:trPr>
          <w:jc w:val="center"/>
        </w:trPr>
        <w:tc>
          <w:tcPr>
            <w:tcW w:w="2088" w:type="dxa"/>
            <w:tcBorders>
              <w:top w:val="single" w:sz="4" w:space="0" w:color="auto"/>
              <w:left w:val="double" w:sz="4" w:space="0" w:color="auto"/>
              <w:bottom w:val="double" w:sz="4" w:space="0" w:color="auto"/>
              <w:right w:val="double" w:sz="4" w:space="0" w:color="auto"/>
            </w:tcBorders>
          </w:tcPr>
          <w:p w14:paraId="6B07F64D" w14:textId="77777777" w:rsidR="009C4762" w:rsidRPr="004E171F" w:rsidRDefault="009C4762" w:rsidP="009C4762">
            <w:pPr>
              <w:widowControl w:val="0"/>
              <w:snapToGrid w:val="0"/>
              <w:jc w:val="both"/>
              <w:rPr>
                <w:rFonts w:ascii="Times New Roman" w:hAnsi="Times New Roman" w:cs="Times New Roman"/>
                <w:sz w:val="24"/>
                <w:szCs w:val="24"/>
                <w:vertAlign w:val="subscript"/>
              </w:rPr>
            </w:pPr>
            <w:r w:rsidRPr="004E171F">
              <w:rPr>
                <w:rFonts w:ascii="Times New Roman" w:hAnsi="Times New Roman" w:cs="Times New Roman"/>
                <w:sz w:val="24"/>
                <w:szCs w:val="24"/>
              </w:rPr>
              <w:t>2018 - 2025</w:t>
            </w:r>
          </w:p>
        </w:tc>
        <w:tc>
          <w:tcPr>
            <w:tcW w:w="3362" w:type="dxa"/>
            <w:tcBorders>
              <w:top w:val="single" w:sz="4" w:space="0" w:color="auto"/>
              <w:left w:val="double" w:sz="4" w:space="0" w:color="auto"/>
              <w:bottom w:val="double" w:sz="4" w:space="0" w:color="auto"/>
              <w:right w:val="double" w:sz="4" w:space="0" w:color="auto"/>
            </w:tcBorders>
          </w:tcPr>
          <w:p w14:paraId="2B80E40E" w14:textId="77777777" w:rsidR="009C4762" w:rsidRPr="004E171F" w:rsidRDefault="009C4762" w:rsidP="009C4762">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$11,200,000+</w:t>
            </w:r>
          </w:p>
        </w:tc>
        <w:tc>
          <w:tcPr>
            <w:tcW w:w="3665" w:type="dxa"/>
            <w:tcBorders>
              <w:top w:val="single" w:sz="4" w:space="0" w:color="auto"/>
              <w:left w:val="double" w:sz="4" w:space="0" w:color="auto"/>
              <w:bottom w:val="double" w:sz="4" w:space="0" w:color="auto"/>
              <w:right w:val="double" w:sz="4" w:space="0" w:color="auto"/>
            </w:tcBorders>
          </w:tcPr>
          <w:p w14:paraId="0AB9BF23" w14:textId="63330317" w:rsidR="009C4762" w:rsidRPr="004E171F" w:rsidRDefault="00000000" w:rsidP="009C4762">
            <w:pPr>
              <w:widowControl w:val="0"/>
              <w:snapToGrid w:val="0"/>
              <w:jc w:val="both"/>
              <w:rPr>
                <w:rFonts w:ascii="Times New Roman" w:hAnsi="Times New Roman" w:cs="Times New Roman"/>
                <w:sz w:val="24"/>
                <w:szCs w:val="24"/>
              </w:rPr>
            </w:pPr>
            <w:sdt>
              <w:sdtPr>
                <w:rPr>
                  <w:rFonts w:ascii="Times New Roman" w:hAnsi="Times New Roman" w:cs="Times New Roman"/>
                  <w:sz w:val="24"/>
                  <w:szCs w:val="24"/>
                  <w:highlight w:val="yellow"/>
                </w:rPr>
                <w:tag w:val="HD:1.185.0.0:9cc1c93e-7709-4976-bd48-140b0d4594b8"/>
                <w:id w:val="1986652441"/>
                <w:placeholder>
                  <w:docPart w:val="847B16CF8243487D86653AD7EBC320FA"/>
                </w:placeholder>
              </w:sdtPr>
              <w:sdtContent>
                <w:r w:rsidR="009C4762">
                  <w:rPr>
                    <w:rFonts w:ascii="Times New Roman" w:hAnsi="Times New Roman" w:cs="Times New Roman"/>
                    <w:noProof/>
                    <w:sz w:val="24"/>
                    <w:szCs w:val="24"/>
                    <w:highlight w:val="yellow"/>
                  </w:rPr>
                  <w:t>[</w:t>
                </w:r>
                <w:r w:rsidR="009C4762" w:rsidRPr="00D80E43">
                  <w:rPr>
                    <w:rFonts w:ascii="Times New Roman" w:hAnsi="Times New Roman" w:cs="Times New Roman"/>
                    <w:noProof/>
                    <w:color w:val="008000"/>
                    <w:sz w:val="24"/>
                    <w:szCs w:val="24"/>
                    <w:highlight w:val="yellow"/>
                  </w:rPr>
                  <w:t>IF TrustStateLaw = "Hawaii"</w:t>
                </w:r>
                <w:r w:rsidR="009C4762">
                  <w:rPr>
                    <w:rFonts w:ascii="Times New Roman" w:hAnsi="Times New Roman" w:cs="Times New Roman"/>
                    <w:noProof/>
                    <w:sz w:val="24"/>
                    <w:szCs w:val="24"/>
                    <w:highlight w:val="yellow"/>
                  </w:rPr>
                  <w:t>]</w:t>
                </w:r>
              </w:sdtContent>
            </w:sdt>
            <w:r w:rsidR="00FF46A7">
              <w:rPr>
                <w:rFonts w:ascii="Times New Roman" w:hAnsi="Times New Roman" w:cs="Times New Roman"/>
                <w:sz w:val="24"/>
                <w:szCs w:val="24"/>
                <w:highlight w:val="yellow"/>
              </w:rPr>
              <w:t xml:space="preserve">Hawaii exemption </w:t>
            </w:r>
            <w:r w:rsidR="009C4762" w:rsidRPr="005E1EB4">
              <w:rPr>
                <w:rFonts w:ascii="Times New Roman" w:hAnsi="Times New Roman" w:cs="Times New Roman"/>
                <w:sz w:val="24"/>
                <w:szCs w:val="24"/>
                <w:highlight w:val="yellow"/>
              </w:rPr>
              <w:t>$</w:t>
            </w:r>
            <w:r w:rsidR="009C4762">
              <w:rPr>
                <w:rFonts w:ascii="Times New Roman" w:hAnsi="Times New Roman" w:cs="Times New Roman"/>
                <w:sz w:val="24"/>
                <w:szCs w:val="24"/>
                <w:highlight w:val="yellow"/>
              </w:rPr>
              <w:t>5,490,</w:t>
            </w:r>
            <w:r w:rsidR="009C4762" w:rsidRPr="005E1EB4">
              <w:rPr>
                <w:rFonts w:ascii="Times New Roman" w:hAnsi="Times New Roman" w:cs="Times New Roman"/>
                <w:sz w:val="24"/>
                <w:szCs w:val="24"/>
                <w:highlight w:val="yellow"/>
              </w:rPr>
              <w:t>000</w:t>
            </w:r>
            <w:sdt>
              <w:sdtPr>
                <w:rPr>
                  <w:rFonts w:ascii="Times New Roman" w:hAnsi="Times New Roman" w:cs="Times New Roman"/>
                  <w:sz w:val="24"/>
                  <w:szCs w:val="24"/>
                </w:rPr>
                <w:tag w:val="HD:1.185.0.0:ac85d7a3-81a0-46c4-8bf9-4d4758f8824c"/>
                <w:id w:val="-1109966595"/>
                <w:placeholder>
                  <w:docPart w:val="07AB2252E7EB4A5A879CE9B8764BD6F2"/>
                </w:placeholder>
              </w:sdtPr>
              <w:sdtContent>
                <w:r w:rsidR="009C4762">
                  <w:rPr>
                    <w:rFonts w:ascii="Times New Roman" w:hAnsi="Times New Roman" w:cs="Times New Roman"/>
                    <w:noProof/>
                    <w:sz w:val="24"/>
                    <w:szCs w:val="24"/>
                  </w:rPr>
                  <w:t>[</w:t>
                </w:r>
                <w:r w:rsidR="009C4762" w:rsidRPr="005E1EB4">
                  <w:rPr>
                    <w:rFonts w:ascii="Times New Roman" w:hAnsi="Times New Roman" w:cs="Times New Roman"/>
                    <w:noProof/>
                    <w:color w:val="008000"/>
                    <w:sz w:val="24"/>
                    <w:szCs w:val="24"/>
                  </w:rPr>
                  <w:t>ELSE</w:t>
                </w:r>
                <w:r w:rsidR="009C4762">
                  <w:rPr>
                    <w:rFonts w:ascii="Times New Roman" w:hAnsi="Times New Roman" w:cs="Times New Roman"/>
                    <w:noProof/>
                    <w:sz w:val="24"/>
                    <w:szCs w:val="24"/>
                  </w:rPr>
                  <w:t>]</w:t>
                </w:r>
              </w:sdtContent>
            </w:sdt>
            <w:r w:rsidR="009C4762" w:rsidRPr="005E1EB4">
              <w:rPr>
                <w:rFonts w:ascii="Times New Roman" w:hAnsi="Times New Roman" w:cs="Times New Roman"/>
                <w:sz w:val="24"/>
                <w:szCs w:val="24"/>
                <w:highlight w:val="yellow"/>
              </w:rPr>
              <w:t xml:space="preserve"> </w:t>
            </w:r>
            <w:r w:rsidR="009C4762">
              <w:rPr>
                <w:rFonts w:ascii="Times New Roman" w:hAnsi="Times New Roman" w:cs="Times New Roman"/>
                <w:sz w:val="24"/>
                <w:szCs w:val="24"/>
                <w:highlight w:val="yellow"/>
              </w:rPr>
              <w:t>No CA death tax</w:t>
            </w:r>
            <w:sdt>
              <w:sdtPr>
                <w:rPr>
                  <w:rFonts w:ascii="Times New Roman" w:hAnsi="Times New Roman" w:cs="Times New Roman"/>
                  <w:sz w:val="24"/>
                  <w:szCs w:val="24"/>
                  <w:highlight w:val="yellow"/>
                </w:rPr>
                <w:tag w:val="HD:1.185.0.0:ee4b05d8-e377-491d-8f6c-c4bb01feea7f"/>
                <w:id w:val="-2065553487"/>
                <w:placeholder>
                  <w:docPart w:val="425A95C9619942029E22E236B5818F8A"/>
                </w:placeholder>
              </w:sdtPr>
              <w:sdtContent>
                <w:r w:rsidR="009C4762">
                  <w:rPr>
                    <w:rFonts w:ascii="Times New Roman" w:hAnsi="Times New Roman" w:cs="Times New Roman"/>
                    <w:noProof/>
                    <w:sz w:val="24"/>
                    <w:szCs w:val="24"/>
                    <w:highlight w:val="yellow"/>
                  </w:rPr>
                  <w:t>[</w:t>
                </w:r>
                <w:r w:rsidR="009C4762" w:rsidRPr="00D80E43">
                  <w:rPr>
                    <w:rFonts w:ascii="Times New Roman" w:hAnsi="Times New Roman" w:cs="Times New Roman"/>
                    <w:noProof/>
                    <w:color w:val="008000"/>
                    <w:sz w:val="24"/>
                    <w:szCs w:val="24"/>
                    <w:highlight w:val="yellow"/>
                  </w:rPr>
                  <w:t>END IF</w:t>
                </w:r>
                <w:r w:rsidR="009C4762">
                  <w:rPr>
                    <w:rFonts w:ascii="Times New Roman" w:hAnsi="Times New Roman" w:cs="Times New Roman"/>
                    <w:noProof/>
                    <w:sz w:val="24"/>
                    <w:szCs w:val="24"/>
                    <w:highlight w:val="yellow"/>
                  </w:rPr>
                  <w:t>]</w:t>
                </w:r>
              </w:sdtContent>
            </w:sdt>
          </w:p>
        </w:tc>
      </w:tr>
    </w:tbl>
    <w:p w14:paraId="28C6B154" w14:textId="77777777" w:rsidR="00AC21A4" w:rsidRPr="004E171F" w:rsidRDefault="00AC21A4" w:rsidP="000D3D8A">
      <w:pPr>
        <w:jc w:val="both"/>
        <w:rPr>
          <w:rFonts w:ascii="Times New Roman" w:hAnsi="Times New Roman" w:cs="Times New Roman"/>
          <w:sz w:val="24"/>
          <w:szCs w:val="24"/>
        </w:rPr>
      </w:pPr>
    </w:p>
    <w:p w14:paraId="698DB124" w14:textId="0DB5B51C" w:rsidR="00AC21A4" w:rsidRDefault="00AC21A4" w:rsidP="000D3D8A">
      <w:pPr>
        <w:tabs>
          <w:tab w:val="left" w:pos="-720"/>
        </w:tabs>
        <w:suppressAutoHyphens/>
        <w:jc w:val="both"/>
        <w:rPr>
          <w:rFonts w:ascii="Times New Roman" w:hAnsi="Times New Roman" w:cs="Times New Roman"/>
          <w:spacing w:val="-3"/>
          <w:sz w:val="24"/>
          <w:szCs w:val="24"/>
        </w:rPr>
      </w:pPr>
      <w:r w:rsidRPr="004E171F">
        <w:rPr>
          <w:rFonts w:ascii="Times New Roman" w:hAnsi="Times New Roman" w:cs="Times New Roman"/>
          <w:spacing w:val="-3"/>
          <w:sz w:val="24"/>
          <w:szCs w:val="24"/>
        </w:rPr>
        <w:t>If your taxable estate is greater than the current estate tax exemption amount (shown above), it is important that you have additional estate planning.  For additional tax protection, please contact me to discuss several options that are available to you.</w:t>
      </w:r>
      <w:r>
        <w:rPr>
          <w:rFonts w:ascii="Times New Roman" w:hAnsi="Times New Roman" w:cs="Times New Roman"/>
          <w:spacing w:val="-3"/>
          <w:sz w:val="24"/>
          <w:szCs w:val="24"/>
        </w:rPr>
        <w:t xml:space="preserve"> </w:t>
      </w:r>
    </w:p>
    <w:p w14:paraId="7BD192CF"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312DBD70" w14:textId="77777777" w:rsidR="00AC21A4" w:rsidRPr="004E171F" w:rsidRDefault="00AC21A4" w:rsidP="000D3D8A">
      <w:pPr>
        <w:tabs>
          <w:tab w:val="left" w:pos="-720"/>
        </w:tabs>
        <w:suppressAutoHyphens/>
        <w:spacing w:after="0" w:line="240" w:lineRule="auto"/>
        <w:jc w:val="both"/>
        <w:outlineLvl w:val="0"/>
        <w:rPr>
          <w:rFonts w:ascii="Times New Roman" w:hAnsi="Times New Roman" w:cs="Times New Roman"/>
          <w:spacing w:val="-3"/>
          <w:sz w:val="24"/>
          <w:szCs w:val="24"/>
        </w:rPr>
      </w:pPr>
      <w:r w:rsidRPr="004E171F">
        <w:rPr>
          <w:rFonts w:ascii="Times New Roman" w:hAnsi="Times New Roman" w:cs="Times New Roman"/>
          <w:b/>
          <w:bCs/>
          <w:spacing w:val="-3"/>
          <w:sz w:val="24"/>
          <w:szCs w:val="24"/>
        </w:rPr>
        <w:t>Client Evaluation and Referral</w:t>
      </w:r>
    </w:p>
    <w:p w14:paraId="42C93F03"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3D834150"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r w:rsidRPr="004E171F">
        <w:rPr>
          <w:rFonts w:ascii="Times New Roman" w:hAnsi="Times New Roman" w:cs="Times New Roman"/>
          <w:spacing w:val="-3"/>
          <w:sz w:val="24"/>
          <w:szCs w:val="24"/>
        </w:rPr>
        <w:t>Because you are important clients to us, we would appreciate your honest appraisal of our firm and its ability to deliver legal services.  Would you please take a few moments to answer the enclosed questionnaire and give us your candid comments?  A referral form is also enclosed, if you would like to provide us with the names, addresses or phone numbers of friends or family whom we can invite to one of our free estate planning seminars.  Please use the postage paid return envelope for convenience.  Your answers and comments are highly valued and will be kept by us in confidence.  With meaningful "feedback" by you, the clients, we will be able to pinpoint those areas that need improvement, and just as importantly, we will be able to commend members of our staff who live up to our expected standards of excellence.</w:t>
      </w:r>
    </w:p>
    <w:p w14:paraId="6F6D7120" w14:textId="77777777" w:rsidR="00AC21A4" w:rsidRPr="004E171F" w:rsidRDefault="00AC21A4" w:rsidP="00AC21A4">
      <w:pPr>
        <w:keepNext/>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5499DB60" w14:textId="77777777" w:rsidR="00AC21A4" w:rsidRPr="004E171F" w:rsidRDefault="00AC21A4" w:rsidP="00AC21A4">
      <w:pPr>
        <w:keepNext/>
        <w:keepLines/>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outlineLvl w:val="0"/>
        <w:rPr>
          <w:rFonts w:ascii="Times New Roman" w:hAnsi="Times New Roman" w:cs="Times New Roman"/>
          <w:sz w:val="24"/>
          <w:szCs w:val="24"/>
        </w:rPr>
      </w:pPr>
      <w:r w:rsidRPr="004E171F">
        <w:rPr>
          <w:rFonts w:ascii="Times New Roman" w:hAnsi="Times New Roman" w:cs="Times New Roman"/>
          <w:sz w:val="24"/>
          <w:szCs w:val="24"/>
        </w:rPr>
        <w:tab/>
      </w:r>
      <w:r w:rsidRPr="004E171F">
        <w:rPr>
          <w:rFonts w:ascii="Times New Roman" w:hAnsi="Times New Roman" w:cs="Times New Roman"/>
          <w:sz w:val="24"/>
          <w:szCs w:val="24"/>
        </w:rPr>
        <w:tab/>
      </w:r>
      <w:r w:rsidRPr="004E171F">
        <w:rPr>
          <w:rFonts w:ascii="Times New Roman" w:hAnsi="Times New Roman" w:cs="Times New Roman"/>
          <w:sz w:val="24"/>
          <w:szCs w:val="24"/>
        </w:rPr>
        <w:tab/>
      </w:r>
      <w:r w:rsidRPr="004E171F">
        <w:rPr>
          <w:rFonts w:ascii="Times New Roman" w:hAnsi="Times New Roman" w:cs="Times New Roman"/>
          <w:sz w:val="24"/>
          <w:szCs w:val="24"/>
        </w:rPr>
        <w:tab/>
      </w:r>
      <w:r w:rsidRPr="004E171F">
        <w:rPr>
          <w:rFonts w:ascii="Times New Roman" w:hAnsi="Times New Roman" w:cs="Times New Roman"/>
          <w:sz w:val="24"/>
          <w:szCs w:val="24"/>
        </w:rPr>
        <w:tab/>
        <w:t>Sincerely,</w:t>
      </w:r>
    </w:p>
    <w:p w14:paraId="2D81CA5E" w14:textId="77777777" w:rsidR="00AC21A4" w:rsidRPr="004E171F" w:rsidRDefault="00AC21A4" w:rsidP="00AC21A4">
      <w:pPr>
        <w:keepNext/>
        <w:keepLines/>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673D3F7A" w14:textId="77777777" w:rsidR="00AC21A4" w:rsidRPr="004E171F" w:rsidRDefault="00AC21A4" w:rsidP="00AC21A4">
      <w:pPr>
        <w:keepNext/>
        <w:keepLines/>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33B92887" w14:textId="77777777" w:rsidR="00AC21A4" w:rsidRPr="004E171F" w:rsidRDefault="00AC21A4" w:rsidP="00AC21A4">
      <w:pPr>
        <w:keepNext/>
        <w:keepLines/>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61548A86" w14:textId="77777777" w:rsidR="00AC21A4" w:rsidRPr="004E171F"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r w:rsidRPr="004E171F">
        <w:rPr>
          <w:rFonts w:ascii="Times New Roman" w:hAnsi="Times New Roman" w:cs="Times New Roman"/>
          <w:sz w:val="24"/>
          <w:szCs w:val="24"/>
        </w:rPr>
        <w:tab/>
      </w:r>
      <w:r w:rsidRPr="004E171F">
        <w:rPr>
          <w:rFonts w:ascii="Times New Roman" w:hAnsi="Times New Roman" w:cs="Times New Roman"/>
          <w:sz w:val="24"/>
          <w:szCs w:val="24"/>
        </w:rPr>
        <w:tab/>
      </w:r>
      <w:r w:rsidRPr="004E171F">
        <w:rPr>
          <w:rFonts w:ascii="Times New Roman" w:hAnsi="Times New Roman" w:cs="Times New Roman"/>
          <w:sz w:val="24"/>
          <w:szCs w:val="24"/>
        </w:rPr>
        <w:tab/>
      </w:r>
      <w:r w:rsidRPr="004E171F">
        <w:rPr>
          <w:rFonts w:ascii="Times New Roman" w:hAnsi="Times New Roman" w:cs="Times New Roman"/>
          <w:sz w:val="24"/>
          <w:szCs w:val="24"/>
        </w:rPr>
        <w:tab/>
      </w:r>
      <w:r w:rsidRPr="004E171F">
        <w:rPr>
          <w:rFonts w:ascii="Times New Roman" w:hAnsi="Times New Roman" w:cs="Times New Roman"/>
          <w:sz w:val="24"/>
          <w:szCs w:val="24"/>
        </w:rPr>
        <w:tab/>
      </w:r>
      <w:sdt>
        <w:sdtPr>
          <w:rPr>
            <w:rFonts w:ascii="Times New Roman" w:hAnsi="Times New Roman" w:cs="Times New Roman"/>
            <w:sz w:val="24"/>
            <w:szCs w:val="24"/>
          </w:rPr>
          <w:tag w:val="HD:1.185.0.0:04a37091-632f-4f58-8da7-dc827663dc02"/>
          <w:id w:val="-308785683"/>
          <w:placeholder>
            <w:docPart w:val="7EA529C4F135499EAB21FAEC4BF41281"/>
          </w:placeholder>
        </w:sdtPr>
        <w:sdtContent>
          <w:r>
            <w:rPr>
              <w:rFonts w:ascii="Times New Roman" w:hAnsi="Times New Roman" w:cs="Times New Roman"/>
              <w:noProof/>
              <w:sz w:val="24"/>
              <w:szCs w:val="24"/>
            </w:rPr>
            <w:t>[</w:t>
          </w:r>
          <w:r w:rsidRPr="004E171F">
            <w:rPr>
              <w:rFonts w:ascii="Times New Roman" w:hAnsi="Times New Roman" w:cs="Times New Roman"/>
              <w:noProof/>
              <w:color w:val="0000FF"/>
              <w:sz w:val="24"/>
              <w:szCs w:val="24"/>
            </w:rPr>
            <w:t>ResponsibleAttorney</w:t>
          </w:r>
          <w:r>
            <w:rPr>
              <w:rFonts w:ascii="Times New Roman" w:hAnsi="Times New Roman" w:cs="Times New Roman"/>
              <w:noProof/>
              <w:sz w:val="24"/>
              <w:szCs w:val="24"/>
            </w:rPr>
            <w:t>]</w:t>
          </w:r>
        </w:sdtContent>
      </w:sdt>
    </w:p>
    <w:p w14:paraId="03531B76" w14:textId="77777777" w:rsidR="00AC21A4" w:rsidRPr="004E171F"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26513D1C" w14:textId="6B2E7B57" w:rsidR="00AC21A4" w:rsidRPr="004E171F" w:rsidRDefault="00000000"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90.0.0:7fa6467c-a488-474a-b8d0-ff6f9bd5c3cd"/>
          <w:id w:val="118422028"/>
          <w:placeholder>
            <w:docPart w:val="70AF5D82A45D4CD8B81F67CB776F94B4"/>
          </w:placeholder>
        </w:sdtPr>
        <w:sdtContent>
          <w:r w:rsidR="001B6B67">
            <w:rPr>
              <w:rFonts w:ascii="Times New Roman" w:hAnsi="Times New Roman" w:cs="Times New Roman"/>
              <w:noProof/>
              <w:sz w:val="24"/>
              <w:szCs w:val="24"/>
            </w:rPr>
            <w:t>[</w:t>
          </w:r>
          <w:r w:rsidR="001B6B67" w:rsidRPr="001B6B67">
            <w:rPr>
              <w:rFonts w:ascii="Times New Roman" w:hAnsi="Times New Roman" w:cs="Times New Roman"/>
              <w:noProof/>
              <w:color w:val="0000FF"/>
              <w:sz w:val="24"/>
              <w:szCs w:val="24"/>
            </w:rPr>
            <w:t>ResponsibleAttorney.Initials:LIKE THIS</w:t>
          </w:r>
          <w:r w:rsidR="001B6B67">
            <w:rPr>
              <w:rFonts w:ascii="Times New Roman" w:hAnsi="Times New Roman" w:cs="Times New Roman"/>
              <w:noProof/>
              <w:sz w:val="24"/>
              <w:szCs w:val="24"/>
            </w:rPr>
            <w:t>]</w:t>
          </w:r>
        </w:sdtContent>
      </w:sdt>
      <w:r w:rsidR="00AC21A4" w:rsidRPr="004E171F">
        <w:rPr>
          <w:rFonts w:ascii="Times New Roman" w:hAnsi="Times New Roman" w:cs="Times New Roman"/>
          <w:sz w:val="24"/>
          <w:szCs w:val="24"/>
        </w:rPr>
        <w:t>:pc</w:t>
      </w:r>
    </w:p>
    <w:p w14:paraId="15A21A57" w14:textId="77777777" w:rsidR="00AC21A4" w:rsidRPr="004E171F"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06D94ACF" w14:textId="77777777" w:rsidR="00AC21A4" w:rsidRPr="004E171F"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r w:rsidRPr="004E171F">
        <w:rPr>
          <w:rFonts w:ascii="Times New Roman" w:hAnsi="Times New Roman" w:cs="Times New Roman"/>
          <w:sz w:val="24"/>
          <w:szCs w:val="24"/>
        </w:rPr>
        <w:t>Enclosures</w:t>
      </w:r>
    </w:p>
    <w:p w14:paraId="19F496CC" w14:textId="4D351287" w:rsidR="00C25BEC" w:rsidRDefault="00C25BEC" w:rsidP="00BA2262">
      <w:pPr>
        <w:autoSpaceDE w:val="0"/>
        <w:autoSpaceDN w:val="0"/>
        <w:adjustRightInd w:val="0"/>
        <w:spacing w:after="0" w:line="240" w:lineRule="auto"/>
        <w:jc w:val="both"/>
        <w:rPr>
          <w:rFonts w:ascii="Times New Roman" w:hAnsi="Times New Roman" w:cs="Times New Roman"/>
          <w:sz w:val="24"/>
          <w:szCs w:val="24"/>
        </w:rPr>
        <w:sectPr w:rsidR="00C25BEC" w:rsidSect="00F70B9F">
          <w:headerReference w:type="default" r:id="rId32"/>
          <w:footerReference w:type="default" r:id="rId33"/>
          <w:headerReference w:type="first" r:id="rId34"/>
          <w:footerReference w:type="first" r:id="rId35"/>
          <w:pgSz w:w="12240" w:h="15840"/>
          <w:pgMar w:top="1440" w:right="1440" w:bottom="1440" w:left="1440" w:header="432" w:footer="864" w:gutter="0"/>
          <w:pgNumType w:start="1"/>
          <w:cols w:space="720"/>
          <w:noEndnote/>
          <w:titlePg/>
        </w:sectPr>
      </w:pPr>
    </w:p>
    <w:p w14:paraId="5749DB56" w14:textId="015DCDCA" w:rsidR="00C25BEC" w:rsidRPr="00C25BEC" w:rsidRDefault="00000000" w:rsidP="00C25BEC">
      <w:pPr>
        <w:pStyle w:val="IntroHeading"/>
        <w:ind w:left="720"/>
      </w:pPr>
      <w:sdt>
        <w:sdtPr>
          <w:tag w:val="HD:1.185.0.0:bc5ca0bf-1fd0-40e5-9391-6cf424bdd8ab"/>
          <w:id w:val="1618952967"/>
          <w:placeholder>
            <w:docPart w:val="935AD5E721124F35868D2AF10C006D64"/>
          </w:placeholder>
        </w:sdtPr>
        <w:sdtContent>
          <w:r w:rsidR="00C25BEC" w:rsidRPr="00C25BEC">
            <w:rPr>
              <w:noProof/>
            </w:rPr>
            <w:t>[</w:t>
          </w:r>
          <w:r w:rsidR="00C25BEC" w:rsidRPr="00C25BEC">
            <w:rPr>
              <w:noProof/>
              <w:color w:val="008000"/>
            </w:rPr>
            <w:t>IF EPTypeTrust?</w:t>
          </w:r>
          <w:r w:rsidR="00C25BEC" w:rsidRPr="00C25BEC">
            <w:rPr>
              <w:noProof/>
            </w:rPr>
            <w:t>]</w:t>
          </w:r>
        </w:sdtContent>
      </w:sdt>
      <w:r w:rsidR="00C25BEC" w:rsidRPr="00C25BEC">
        <w:fldChar w:fldCharType="begin"/>
      </w:r>
      <w:r w:rsidR="00C25BEC" w:rsidRPr="00C25BEC">
        <w:instrText>ADVANCE \Y 87.80</w:instrText>
      </w:r>
      <w:r w:rsidR="00C25BEC" w:rsidRPr="00C25BEC">
        <w:fldChar w:fldCharType="end"/>
      </w:r>
    </w:p>
    <w:p w14:paraId="47705A2B" w14:textId="77777777" w:rsidR="00C25BEC" w:rsidRPr="00C25BEC" w:rsidRDefault="00C25BEC" w:rsidP="00C25BEC">
      <w:pPr>
        <w:pStyle w:val="IntroHeading"/>
        <w:ind w:left="720"/>
      </w:pPr>
      <w:r w:rsidRPr="00C25BEC">
        <w:t>Revocable Living Trust</w:t>
      </w:r>
    </w:p>
    <w:p w14:paraId="3C3FFAFD" w14:textId="77777777" w:rsidR="00C25BEC" w:rsidRPr="00C25BEC" w:rsidRDefault="00C25BEC" w:rsidP="00C25BEC">
      <w:pPr>
        <w:tabs>
          <w:tab w:val="left" w:pos="-720"/>
        </w:tabs>
        <w:suppressAutoHyphens/>
        <w:ind w:left="2160"/>
        <w:rPr>
          <w:rFonts w:ascii="Times New Roman" w:hAnsi="Times New Roman" w:cs="Times New Roman"/>
          <w:b/>
          <w:spacing w:val="-4"/>
          <w:sz w:val="36"/>
        </w:rPr>
      </w:pPr>
    </w:p>
    <w:p w14:paraId="7D8C8DCE" w14:textId="77777777" w:rsidR="00C25BEC" w:rsidRPr="00C25BEC" w:rsidRDefault="00C25BEC" w:rsidP="00C25BEC">
      <w:pPr>
        <w:tabs>
          <w:tab w:val="left" w:pos="-720"/>
        </w:tabs>
        <w:suppressAutoHyphens/>
        <w:ind w:left="2160"/>
        <w:rPr>
          <w:rFonts w:ascii="Times New Roman" w:hAnsi="Times New Roman" w:cs="Times New Roman"/>
          <w:b/>
          <w:spacing w:val="-4"/>
          <w:sz w:val="36"/>
        </w:rPr>
      </w:pPr>
    </w:p>
    <w:p w14:paraId="14290622" w14:textId="77777777" w:rsidR="00C25BEC" w:rsidRPr="00C25BEC" w:rsidRDefault="00C25BEC" w:rsidP="00C25BEC">
      <w:pPr>
        <w:pStyle w:val="Paragraph1Intro"/>
        <w:ind w:left="720"/>
      </w:pPr>
      <w:r w:rsidRPr="00C25BEC">
        <w:t>This section contains a copy of your original Living Trust (or your Trust Restatement if applicable).  The Trust is the most important document in your Estate Plan.  It is designed to accomplish the following:</w:t>
      </w:r>
    </w:p>
    <w:p w14:paraId="04DD0838" w14:textId="77777777" w:rsidR="00C25BEC" w:rsidRPr="00C25BEC" w:rsidRDefault="00C25BEC" w:rsidP="00C25BEC">
      <w:pPr>
        <w:pStyle w:val="AnaGiftBullet"/>
        <w:tabs>
          <w:tab w:val="clear" w:pos="720"/>
          <w:tab w:val="num" w:pos="2160"/>
        </w:tabs>
        <w:ind w:left="2160"/>
      </w:pPr>
      <w:r w:rsidRPr="00C25BEC">
        <w:t>Avoid probate for all assets transferred to the Trust.</w:t>
      </w:r>
    </w:p>
    <w:p w14:paraId="2E90F2DC" w14:textId="77777777" w:rsidR="00C25BEC" w:rsidRPr="00C25BEC" w:rsidRDefault="00C25BEC" w:rsidP="00C25BEC">
      <w:pPr>
        <w:pStyle w:val="AnaGiftBullet"/>
        <w:tabs>
          <w:tab w:val="clear" w:pos="720"/>
          <w:tab w:val="num" w:pos="2160"/>
        </w:tabs>
        <w:ind w:left="2160"/>
      </w:pPr>
      <w:r w:rsidRPr="00C25BEC">
        <w:t>Allow the Trustee to manage and have total control over the assets of the Trust during your life.</w:t>
      </w:r>
    </w:p>
    <w:p w14:paraId="09C1A357" w14:textId="77777777" w:rsidR="00C25BEC" w:rsidRPr="00C25BEC" w:rsidRDefault="00C25BEC" w:rsidP="00C25BEC">
      <w:pPr>
        <w:pStyle w:val="AnaGiftBullet"/>
        <w:tabs>
          <w:tab w:val="clear" w:pos="720"/>
          <w:tab w:val="num" w:pos="2160"/>
        </w:tabs>
        <w:ind w:left="2160"/>
      </w:pPr>
      <w:r w:rsidRPr="00C25BEC">
        <w:t>Conveniently allow you, for any reason, to delegate the day-to-day operation of your Trust.</w:t>
      </w:r>
    </w:p>
    <w:p w14:paraId="64A3E3AC" w14:textId="77777777" w:rsidR="00C25BEC" w:rsidRPr="00C25BEC" w:rsidRDefault="00C25BEC" w:rsidP="00C25BEC">
      <w:pPr>
        <w:pStyle w:val="AnaGiftBullet"/>
        <w:tabs>
          <w:tab w:val="clear" w:pos="720"/>
          <w:tab w:val="num" w:pos="2160"/>
        </w:tabs>
        <w:ind w:left="2160"/>
      </w:pPr>
      <w:r w:rsidRPr="00C25BEC">
        <w:t>Create a prompt, flexible and efficient method to distribute your assets after death.</w:t>
      </w:r>
    </w:p>
    <w:p w14:paraId="7E62179F" w14:textId="77777777" w:rsidR="00C25BEC" w:rsidRPr="00C25BEC" w:rsidRDefault="00C25BEC" w:rsidP="00C25BEC">
      <w:pPr>
        <w:pStyle w:val="AnaGiftBullet"/>
        <w:tabs>
          <w:tab w:val="clear" w:pos="720"/>
          <w:tab w:val="num" w:pos="2160"/>
        </w:tabs>
        <w:ind w:left="2160"/>
      </w:pPr>
      <w:r w:rsidRPr="00C25BEC">
        <w:t>Protect against conservatorship proceedings if you become incapacitated.</w:t>
      </w:r>
    </w:p>
    <w:p w14:paraId="14311C4F" w14:textId="77777777" w:rsidR="00C25BEC" w:rsidRPr="00C25BEC" w:rsidRDefault="00C25BEC" w:rsidP="00C25BEC">
      <w:pPr>
        <w:pStyle w:val="AnaGiftBullet"/>
        <w:tabs>
          <w:tab w:val="clear" w:pos="720"/>
          <w:tab w:val="num" w:pos="2160"/>
        </w:tabs>
        <w:ind w:left="2160"/>
      </w:pPr>
      <w:r w:rsidRPr="00C25BEC">
        <w:t>Reduce the risk of a will contest and expensive court challenges to your Estate Plan.</w:t>
      </w:r>
    </w:p>
    <w:p w14:paraId="3B17CBC1" w14:textId="77777777" w:rsidR="00C25BEC" w:rsidRPr="00C25BEC" w:rsidRDefault="00C25BEC" w:rsidP="00C25BEC">
      <w:pPr>
        <w:pStyle w:val="AnaGiftBullet"/>
        <w:tabs>
          <w:tab w:val="clear" w:pos="720"/>
          <w:tab w:val="num" w:pos="2160"/>
        </w:tabs>
        <w:ind w:left="2160"/>
      </w:pPr>
      <w:r w:rsidRPr="00C25BEC">
        <w:t>Avoid or substantially reduce death taxes, depending on the size of your estate.</w:t>
      </w:r>
    </w:p>
    <w:p w14:paraId="1AF088C7" w14:textId="77777777" w:rsidR="00C25BEC" w:rsidRPr="00C25BEC" w:rsidRDefault="00C25BEC" w:rsidP="00C25BEC">
      <w:pPr>
        <w:pStyle w:val="AnaGiftBullet"/>
        <w:tabs>
          <w:tab w:val="clear" w:pos="720"/>
          <w:tab w:val="num" w:pos="2160"/>
        </w:tabs>
        <w:ind w:left="2160"/>
      </w:pPr>
      <w:r w:rsidRPr="00C25BEC">
        <w:t>Protect the details of your personal Estate Plan from being open to the public.</w:t>
      </w:r>
    </w:p>
    <w:p w14:paraId="18BBEFB8" w14:textId="77777777" w:rsidR="00C25BEC" w:rsidRPr="00C25BEC" w:rsidRDefault="00C25BEC" w:rsidP="00C25BEC">
      <w:pPr>
        <w:pStyle w:val="IntroSubtitle"/>
        <w:spacing w:after="0"/>
        <w:rPr>
          <w:spacing w:val="0"/>
        </w:rPr>
        <w:sectPr w:rsidR="00C25BEC" w:rsidRPr="00C25BEC" w:rsidSect="00F70B9F">
          <w:headerReference w:type="first" r:id="rId36"/>
          <w:footerReference w:type="first" r:id="rId37"/>
          <w:endnotePr>
            <w:numFmt w:val="decimal"/>
          </w:endnotePr>
          <w:pgSz w:w="12240" w:h="15840" w:code="1"/>
          <w:pgMar w:top="720" w:right="1440" w:bottom="720" w:left="1440" w:header="720" w:footer="720" w:gutter="0"/>
          <w:pgNumType w:start="1" w:chapStyle="1"/>
          <w:cols w:space="720"/>
          <w:noEndnote/>
          <w:titlePg/>
        </w:sectPr>
      </w:pPr>
    </w:p>
    <w:p w14:paraId="7CE82CDF" w14:textId="77777777" w:rsidR="00C25BEC" w:rsidRPr="00C25BEC" w:rsidRDefault="00C25BEC" w:rsidP="00C25BEC">
      <w:pPr>
        <w:tabs>
          <w:tab w:val="left" w:pos="-720"/>
        </w:tabs>
        <w:suppressAutoHyphens/>
        <w:ind w:left="2160"/>
        <w:rPr>
          <w:rFonts w:ascii="Times New Roman" w:hAnsi="Times New Roman" w:cs="Times New Roman"/>
          <w:spacing w:val="-3"/>
          <w:sz w:val="28"/>
        </w:rPr>
      </w:pPr>
    </w:p>
    <w:p w14:paraId="720E6EB4" w14:textId="77777777" w:rsidR="00C25BEC" w:rsidRPr="00C25BEC" w:rsidRDefault="00C25BEC" w:rsidP="00C25BEC">
      <w:pPr>
        <w:tabs>
          <w:tab w:val="left" w:pos="-720"/>
        </w:tabs>
        <w:suppressAutoHyphens/>
        <w:ind w:left="2160"/>
        <w:rPr>
          <w:rFonts w:ascii="Times New Roman" w:hAnsi="Times New Roman" w:cs="Times New Roman"/>
          <w:spacing w:val="-3"/>
          <w:sz w:val="28"/>
        </w:rPr>
      </w:pPr>
    </w:p>
    <w:p w14:paraId="2EB9EDCC" w14:textId="77777777" w:rsidR="00C25BEC" w:rsidRPr="00C25BEC" w:rsidRDefault="00C25BEC" w:rsidP="00C25BEC">
      <w:pPr>
        <w:tabs>
          <w:tab w:val="left" w:pos="-720"/>
        </w:tabs>
        <w:suppressAutoHyphens/>
        <w:ind w:left="2160"/>
        <w:rPr>
          <w:rFonts w:ascii="Times New Roman" w:hAnsi="Times New Roman" w:cs="Times New Roman"/>
          <w:spacing w:val="-3"/>
        </w:rPr>
      </w:pPr>
    </w:p>
    <w:p w14:paraId="2DE46F12" w14:textId="77777777" w:rsidR="00C25BEC" w:rsidRPr="00C25BEC" w:rsidRDefault="00C25BEC" w:rsidP="00C25BEC">
      <w:pPr>
        <w:tabs>
          <w:tab w:val="left" w:pos="-720"/>
        </w:tabs>
        <w:suppressAutoHyphens/>
        <w:ind w:left="1440" w:right="-720"/>
        <w:rPr>
          <w:rFonts w:ascii="Times New Roman" w:hAnsi="Times New Roman" w:cs="Times New Roman"/>
          <w:spacing w:val="-3"/>
          <w:sz w:val="28"/>
        </w:rPr>
      </w:pPr>
      <w:r w:rsidRPr="00C25BEC">
        <w:rPr>
          <w:rFonts w:ascii="Times New Roman" w:hAnsi="Times New Roman" w:cs="Times New Roman"/>
          <w:spacing w:val="-3"/>
          <w:sz w:val="28"/>
        </w:rPr>
        <w:t xml:space="preserve"> </w:t>
      </w:r>
    </w:p>
    <w:p w14:paraId="158F23A7" w14:textId="77777777" w:rsidR="00AC21A4" w:rsidRPr="00C25BEC" w:rsidRDefault="00AC21A4" w:rsidP="00AC21A4">
      <w:pPr>
        <w:pStyle w:val="Heading2"/>
        <w:tabs>
          <w:tab w:val="center" w:pos="4680"/>
        </w:tabs>
        <w:rPr>
          <w:b/>
          <w:bCs/>
        </w:rPr>
      </w:pPr>
      <w:r w:rsidRPr="00C25BEC">
        <w:rPr>
          <w:b/>
          <w:bCs/>
        </w:rPr>
        <w:t>IMPORTANT REMINDER</w:t>
      </w:r>
    </w:p>
    <w:p w14:paraId="2F5785E6" w14:textId="77777777" w:rsidR="00AC21A4" w:rsidRPr="00C25BEC" w:rsidRDefault="00AC21A4" w:rsidP="00AC21A4">
      <w:pPr>
        <w:tabs>
          <w:tab w:val="left" w:pos="-720"/>
          <w:tab w:val="left" w:pos="0"/>
          <w:tab w:val="left" w:pos="720"/>
        </w:tabs>
        <w:suppressAutoHyphens/>
        <w:ind w:left="2880" w:right="720" w:hanging="1440"/>
        <w:rPr>
          <w:rFonts w:ascii="Times New Roman" w:hAnsi="Times New Roman" w:cs="Times New Roman"/>
          <w:spacing w:val="-3"/>
          <w:sz w:val="28"/>
        </w:rPr>
      </w:pPr>
    </w:p>
    <w:p w14:paraId="4BB8A64A" w14:textId="77777777" w:rsidR="00AC21A4" w:rsidRPr="00C25BEC" w:rsidRDefault="00AC21A4" w:rsidP="00AC21A4">
      <w:pPr>
        <w:pStyle w:val="Indent2Full"/>
        <w:pBdr>
          <w:top w:val="single" w:sz="4" w:space="1" w:color="auto" w:shadow="1"/>
          <w:left w:val="single" w:sz="4" w:space="4" w:color="auto" w:shadow="1"/>
          <w:bottom w:val="single" w:sz="4" w:space="1" w:color="auto" w:shadow="1"/>
          <w:right w:val="single" w:sz="4" w:space="4" w:color="auto" w:shadow="1"/>
        </w:pBdr>
        <w:shd w:val="pct10" w:color="auto" w:fill="FFFFFF"/>
        <w:tabs>
          <w:tab w:val="left" w:pos="1440"/>
        </w:tabs>
        <w:ind w:firstLine="0"/>
        <w:rPr>
          <w:sz w:val="28"/>
        </w:rPr>
      </w:pPr>
      <w:r w:rsidRPr="00667390">
        <w:rPr>
          <w:color w:val="000000"/>
          <w:sz w:val="28"/>
        </w:rPr>
        <w:t>Your Living Trust will only control property which has been transferred into the name of the Trust.  If property is not in the name of your Trust, it may be subject to conservatorship and probate court proceedings and may not pass according to your Estate Plan.  All assets transferred to your Trust should be identified by listing them on the Schedules in the section entitled "Estate Plan Data".  Copies of correspondence and documents of ownership for Trust assets should also be placed in that section.</w:t>
      </w:r>
    </w:p>
    <w:p w14:paraId="79F227EB" w14:textId="580027AB" w:rsidR="00A45EBE" w:rsidRPr="00BA2262" w:rsidRDefault="00A45EBE" w:rsidP="00C25BEC">
      <w:pPr>
        <w:autoSpaceDE w:val="0"/>
        <w:autoSpaceDN w:val="0"/>
        <w:adjustRightInd w:val="0"/>
        <w:spacing w:after="0" w:line="240" w:lineRule="auto"/>
        <w:jc w:val="both"/>
        <w:rPr>
          <w:rFonts w:ascii="Times New Roman" w:hAnsi="Times New Roman" w:cs="Times New Roman"/>
          <w:sz w:val="24"/>
          <w:szCs w:val="24"/>
        </w:rPr>
        <w:sectPr w:rsidR="00A45EBE" w:rsidRPr="00BA2262" w:rsidSect="00F70B9F">
          <w:headerReference w:type="first" r:id="rId38"/>
          <w:footerReference w:type="first" r:id="rId39"/>
          <w:pgSz w:w="12240" w:h="15840"/>
          <w:pgMar w:top="1440" w:right="1440" w:bottom="1440" w:left="1440" w:header="432" w:footer="864" w:gutter="0"/>
          <w:pgNumType w:start="1"/>
          <w:cols w:space="720"/>
          <w:noEndnote/>
          <w:titlePg/>
        </w:sectPr>
      </w:pPr>
    </w:p>
    <w:p w14:paraId="0D09D9DE"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4DF7D1EB"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373D0E05"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3C4FB400"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58B94A33"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57607D70"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2BB915A5"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76801A41"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2B7C1C1C"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534F389C" w14:textId="4158E014" w:rsidR="005E3AF9" w:rsidRPr="00BA2262" w:rsidRDefault="00000000"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90.0.0:cd54a8ec-c973-41ad-9840-a0977093160b"/>
          <w:id w:val="-782882074"/>
          <w:placeholder>
            <w:docPart w:val="20FF4DB6B1A744939000DFC1E57A60CE"/>
          </w:placeholder>
        </w:sdtPr>
        <w:sdtContent>
          <w:r w:rsidR="005679E5">
            <w:rPr>
              <w:rFonts w:ascii="Times New Roman" w:hAnsi="Times New Roman" w:cs="Times New Roman"/>
              <w:noProof/>
              <w:sz w:val="24"/>
              <w:szCs w:val="24"/>
            </w:rPr>
            <w:t>[</w:t>
          </w:r>
          <w:r w:rsidR="005679E5" w:rsidRPr="005679E5">
            <w:rPr>
              <w:rFonts w:ascii="Times New Roman" w:hAnsi="Times New Roman" w:cs="Times New Roman"/>
              <w:noProof/>
              <w:color w:val="008B8B"/>
              <w:sz w:val="24"/>
              <w:szCs w:val="24"/>
            </w:rPr>
            <w:t>SET varPrimary? TO TRUE</w:t>
          </w:r>
          <w:r w:rsidR="005679E5">
            <w:rPr>
              <w:rFonts w:ascii="Times New Roman" w:hAnsi="Times New Roman" w:cs="Times New Roman"/>
              <w:noProof/>
              <w:sz w:val="24"/>
              <w:szCs w:val="24"/>
            </w:rPr>
            <w:t>]</w:t>
          </w:r>
        </w:sdtContent>
      </w:sdt>
      <w:sdt>
        <w:sdtPr>
          <w:rPr>
            <w:rFonts w:ascii="Times New Roman" w:hAnsi="Times New Roman" w:cs="Times New Roman"/>
            <w:sz w:val="24"/>
            <w:szCs w:val="24"/>
          </w:rPr>
          <w:tag w:val="HD:1.190.0.0:6149d05c-0ff8-4943-9124-d9a88d2d0ade"/>
          <w:id w:val="1726939124"/>
          <w:placeholder>
            <w:docPart w:val="8C584A4B22C84713AB1FF19FF8D34975"/>
          </w:placeholder>
        </w:sdtPr>
        <w:sdtContent>
          <w:r w:rsidR="005F7587">
            <w:rPr>
              <w:rFonts w:ascii="Times New Roman" w:hAnsi="Times New Roman" w:cs="Times New Roman"/>
              <w:noProof/>
              <w:sz w:val="24"/>
              <w:szCs w:val="24"/>
            </w:rPr>
            <w:t>[</w:t>
          </w:r>
          <w:r w:rsidR="005F7587" w:rsidRPr="005F7587">
            <w:rPr>
              <w:rFonts w:ascii="Times New Roman" w:hAnsi="Times New Roman" w:cs="Times New Roman"/>
              <w:noProof/>
              <w:color w:val="008B8B"/>
              <w:sz w:val="24"/>
              <w:szCs w:val="24"/>
            </w:rPr>
            <w:t>SET varTrust? TO TRUE</w:t>
          </w:r>
          <w:r w:rsidR="005F7587">
            <w:rPr>
              <w:rFonts w:ascii="Times New Roman" w:hAnsi="Times New Roman" w:cs="Times New Roman"/>
              <w:noProof/>
              <w:sz w:val="24"/>
              <w:szCs w:val="24"/>
            </w:rPr>
            <w:t>]</w:t>
          </w:r>
        </w:sdtContent>
      </w:sdt>
    </w:p>
    <w:sdt>
      <w:sdtPr>
        <w:rPr>
          <w:rFonts w:ascii="Times New Roman" w:eastAsia="Times New Roman" w:hAnsi="Times New Roman" w:cs="Times New Roman"/>
          <w:b/>
          <w:sz w:val="48"/>
          <w:szCs w:val="24"/>
        </w:rPr>
        <w:tag w:val="HD:1.185.0.0:837223a1-15a5-4fd4-a47d-392d43175ff8"/>
        <w:id w:val="-903301502"/>
        <w:placeholder>
          <w:docPart w:val="B2B174F4F427492FA5F019275D04C1D7"/>
        </w:placeholder>
      </w:sdtPr>
      <w:sdtContent>
        <w:p w14:paraId="213B9BBB" w14:textId="77777777" w:rsidR="005E3AF9" w:rsidRPr="00BA2262" w:rsidRDefault="005E3AF9" w:rsidP="005E3AF9">
          <w:pPr>
            <w:autoSpaceDE w:val="0"/>
            <w:autoSpaceDN w:val="0"/>
            <w:adjustRightInd w:val="0"/>
            <w:spacing w:after="600" w:line="240" w:lineRule="auto"/>
            <w:jc w:val="center"/>
            <w:rPr>
              <w:rFonts w:ascii="Times New Roman" w:eastAsia="Times New Roman" w:hAnsi="Times New Roman" w:cs="Times New Roman"/>
              <w:b/>
              <w:sz w:val="48"/>
              <w:szCs w:val="24"/>
            </w:rPr>
          </w:pPr>
          <w:r>
            <w:rPr>
              <w:rFonts w:ascii="Times New Roman" w:eastAsia="Times New Roman" w:hAnsi="Times New Roman" w:cs="Times New Roman"/>
              <w:b/>
              <w:noProof/>
              <w:sz w:val="48"/>
              <w:szCs w:val="24"/>
            </w:rPr>
            <w:t>[</w:t>
          </w:r>
          <w:r w:rsidRPr="002C108D">
            <w:rPr>
              <w:rFonts w:ascii="Times New Roman" w:eastAsia="Times New Roman" w:hAnsi="Times New Roman" w:cs="Times New Roman"/>
              <w:b/>
              <w:noProof/>
              <w:color w:val="0000FF"/>
              <w:sz w:val="48"/>
              <w:szCs w:val="24"/>
            </w:rPr>
            <w:t>TrustName:LIKE THIS</w:t>
          </w:r>
          <w:r>
            <w:rPr>
              <w:rFonts w:ascii="Times New Roman" w:eastAsia="Times New Roman" w:hAnsi="Times New Roman" w:cs="Times New Roman"/>
              <w:b/>
              <w:noProof/>
              <w:sz w:val="48"/>
              <w:szCs w:val="24"/>
            </w:rPr>
            <w:t>]</w:t>
          </w:r>
        </w:p>
      </w:sdtContent>
    </w:sdt>
    <w:p w14:paraId="06D20D5C"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3572D48"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270F91A"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3111B09"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246F1C8"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76B63109"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6842CFE"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57BEED74"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52A86B88"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22322BEE"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79CC1609"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2576498A"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5EFE6C2"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1F748016"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53629D23"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9333D0E"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DBA06CC"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34A3893E"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r w:rsidRPr="00BA2262">
        <w:rPr>
          <w:rFonts w:ascii="Times New Roman" w:hAnsi="Times New Roman" w:cs="Times New Roman"/>
          <w:sz w:val="24"/>
          <w:szCs w:val="24"/>
        </w:rPr>
        <w:t>Prepared By:</w:t>
      </w:r>
    </w:p>
    <w:p w14:paraId="00D4CDCB"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sdt>
      <w:sdtPr>
        <w:rPr>
          <w:rFonts w:ascii="Times New Roman" w:eastAsia="Times New Roman" w:hAnsi="Times New Roman" w:cs="Times New Roman"/>
          <w:b/>
          <w:sz w:val="28"/>
          <w:szCs w:val="24"/>
        </w:rPr>
        <w:tag w:val="HD:1.185.0.0:c77a5c42-bf22-4298-a95c-a9dd07b789d8"/>
        <w:id w:val="1181243433"/>
        <w:placeholder>
          <w:docPart w:val="50A9767FEFAE49BCAF5B8125ECE2514A"/>
        </w:placeholder>
      </w:sdtPr>
      <w:sdtContent>
        <w:p w14:paraId="2BF9DDE2" w14:textId="617BA787" w:rsidR="00470031" w:rsidRDefault="003B23AF" w:rsidP="0047003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2BC1F0D5" w14:textId="77777777" w:rsidR="00470031" w:rsidRDefault="00470031" w:rsidP="00470031">
      <w:pPr>
        <w:autoSpaceDE w:val="0"/>
        <w:autoSpaceDN w:val="0"/>
        <w:adjustRightInd w:val="0"/>
        <w:spacing w:after="0" w:line="240" w:lineRule="auto"/>
        <w:jc w:val="center"/>
        <w:rPr>
          <w:rFonts w:ascii="Times New Roman" w:eastAsia="Times New Roman" w:hAnsi="Times New Roman" w:cs="Times New Roman"/>
          <w:b/>
          <w:sz w:val="28"/>
          <w:szCs w:val="24"/>
        </w:rPr>
      </w:pPr>
    </w:p>
    <w:p w14:paraId="4A40EB07" w14:textId="4607A8F2" w:rsidR="00470031" w:rsidRPr="00C43FEA" w:rsidRDefault="00470031" w:rsidP="00470031">
      <w:pPr>
        <w:tabs>
          <w:tab w:val="center" w:pos="4680"/>
        </w:tabs>
        <w:suppressAutoHyphens/>
        <w:jc w:val="center"/>
        <w:outlineLvl w:val="0"/>
        <w:rPr>
          <w:rFonts w:ascii="Times New Roman" w:hAnsi="Times New Roman" w:cs="Times New Roman"/>
          <w:b/>
          <w:spacing w:val="-3"/>
          <w:sz w:val="28"/>
        </w:rPr>
      </w:pPr>
    </w:p>
    <w:p w14:paraId="3785489B" w14:textId="0B1D095F" w:rsidR="00470031" w:rsidRPr="00336FB7" w:rsidRDefault="00000000" w:rsidP="00470031">
      <w:pPr>
        <w:autoSpaceDE w:val="0"/>
        <w:autoSpaceDN w:val="0"/>
        <w:adjustRightInd w:val="0"/>
        <w:spacing w:after="0" w:line="240" w:lineRule="auto"/>
        <w:jc w:val="center"/>
        <w:rPr>
          <w:rFonts w:ascii="Times New Roman" w:eastAsia="Times New Roman" w:hAnsi="Times New Roman" w:cs="Times New Roman"/>
          <w:b/>
        </w:rPr>
      </w:pPr>
      <w:sdt>
        <w:sdtPr>
          <w:rPr>
            <w:rFonts w:ascii="Times New Roman" w:hAnsi="Times New Roman" w:cs="Times New Roman"/>
            <w:b/>
            <w:spacing w:val="-3"/>
          </w:rPr>
          <w:tag w:val="HD:1.190.0.0:6da28f59-68c5-4031-ad4f-8c435c955f8f"/>
          <w:id w:val="2062287414"/>
          <w:placeholder>
            <w:docPart w:val="BEC3A3A589A84E32828FABE8DEF1B74F"/>
          </w:placeholder>
        </w:sdtPr>
        <w:sdtContent>
          <w:r w:rsidR="003B23AF">
            <w:rPr>
              <w:rFonts w:ascii="Times New Roman" w:hAnsi="Times New Roman" w:cs="Times New Roman"/>
              <w:b/>
              <w:noProof/>
              <w:spacing w:val="-3"/>
            </w:rPr>
            <w:t>{% if OfficeCityandCounty != “Van Nuys” %}</w:t>
          </w:r>
        </w:sdtContent>
      </w:sdt>
      <w:r w:rsidR="00470031" w:rsidRPr="00336FB7">
        <w:rPr>
          <w:rFonts w:ascii="Times New Roman" w:eastAsia="Times New Roman" w:hAnsi="Times New Roman" w:cs="Times New Roman"/>
          <w:b/>
        </w:rPr>
        <w:t xml:space="preserve"> </w:t>
      </w:r>
      <w:sdt>
        <w:sdtPr>
          <w:rPr>
            <w:rFonts w:ascii="Times New Roman" w:eastAsia="Times New Roman" w:hAnsi="Times New Roman" w:cs="Times New Roman"/>
            <w:b/>
          </w:rPr>
          <w:tag w:val="HD:1.185.0.0:a1289328-c817-45ed-9b61-f89a34f0a3af"/>
          <w:id w:val="323244218"/>
          <w:placeholder>
            <w:docPart w:val="9698961869FB40C5A26AE1E1283275FC"/>
          </w:placeholder>
        </w:sdtPr>
        <w:sdtContent>
          <w:r w:rsidR="003B23AF">
            <w:rPr>
              <w:rFonts w:ascii="Times New Roman" w:eastAsia="Times New Roman" w:hAnsi="Times New Roman" w:cs="Times New Roman"/>
              <w:b/>
              <w:noProof/>
            </w:rPr>
            <w:t>{{ResponsibleAttorney.FirmName}}</w:t>
          </w:r>
        </w:sdtContent>
      </w:sdt>
      <w:r w:rsidR="00470031" w:rsidRPr="00336FB7">
        <w:rPr>
          <w:rFonts w:ascii="Times New Roman" w:hAnsi="Times New Roman" w:cs="Times New Roman"/>
          <w:b/>
          <w:spacing w:val="-3"/>
        </w:rPr>
        <w:t xml:space="preserve"> </w:t>
      </w:r>
      <w:sdt>
        <w:sdtPr>
          <w:rPr>
            <w:rFonts w:ascii="Times New Roman" w:hAnsi="Times New Roman" w:cs="Times New Roman"/>
            <w:b/>
            <w:spacing w:val="-3"/>
          </w:rPr>
          <w:tag w:val="HD:1.185.0.0:321bf8cf-c0d6-401b-9100-9cfdf04c5bcb"/>
          <w:id w:val="1470010009"/>
          <w:placeholder>
            <w:docPart w:val="843BD460A1C944B88D3DAA5B74CA562D"/>
          </w:placeholder>
        </w:sdtPr>
        <w:sdtContent>
          <w:r w:rsidR="00470031" w:rsidRPr="00336FB7">
            <w:rPr>
              <w:rFonts w:ascii="Times New Roman" w:hAnsi="Times New Roman" w:cs="Times New Roman"/>
              <w:b/>
              <w:noProof/>
              <w:spacing w:val="-3"/>
            </w:rPr>
            <w:t>[</w:t>
          </w:r>
          <w:r w:rsidR="00470031" w:rsidRPr="00336FB7">
            <w:rPr>
              <w:rFonts w:ascii="Times New Roman" w:hAnsi="Times New Roman" w:cs="Times New Roman"/>
              <w:b/>
              <w:noProof/>
              <w:color w:val="008000"/>
              <w:spacing w:val="-3"/>
            </w:rPr>
            <w:t>END IF</w:t>
          </w:r>
          <w:r w:rsidR="00470031" w:rsidRPr="00336FB7">
            <w:rPr>
              <w:rFonts w:ascii="Times New Roman" w:hAnsi="Times New Roman" w:cs="Times New Roman"/>
              <w:b/>
              <w:noProof/>
              <w:spacing w:val="-3"/>
            </w:rPr>
            <w:t>]</w:t>
          </w:r>
        </w:sdtContent>
      </w:sdt>
    </w:p>
    <w:sdt>
      <w:sdtPr>
        <w:rPr>
          <w:rFonts w:ascii="Times New Roman" w:eastAsia="Times New Roman" w:hAnsi="Times New Roman" w:cs="Times New Roman"/>
          <w:bCs/>
        </w:rPr>
        <w:tag w:val="HD:1.190.0.0:47204cc8-1de8-4923-a150-0c1de22a5d99"/>
        <w:id w:val="-1599167024"/>
        <w:placeholder>
          <w:docPart w:val="7F078BAA5B5C4B419811706BF7611E3A"/>
        </w:placeholder>
      </w:sdtPr>
      <w:sdtContent>
        <w:p w14:paraId="3C81647F" w14:textId="77777777" w:rsidR="001B6B67" w:rsidRPr="00F758D4" w:rsidRDefault="001B6B67" w:rsidP="001B6B6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4AF92019" wp14:editId="52512F41">
                <wp:extent cx="152381" cy="152381"/>
                <wp:effectExtent l="0" t="0" r="635" b="635"/>
                <wp:docPr id="563991282"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7499b719-e3e2-486f-9158-fec517ae5f47"/>
        <w:id w:val="1583332670"/>
        <w:placeholder>
          <w:docPart w:val="CAF821BAD15243658C68C058C6DE38E7"/>
        </w:placeholder>
      </w:sdtPr>
      <w:sdtContent>
        <w:p w14:paraId="309F8ADB" w14:textId="49C56151" w:rsidR="00F7416A" w:rsidRPr="00C43FEA" w:rsidRDefault="003B23AF" w:rsidP="00470031">
          <w:pPr>
            <w:tabs>
              <w:tab w:val="center" w:pos="4680"/>
            </w:tabs>
            <w:suppressAutoHyphens/>
            <w:spacing w:after="120" w:line="240" w:lineRule="auto"/>
            <w:jc w:val="center"/>
            <w:outlineLvl w:val="0"/>
            <w:rPr>
              <w:rFonts w:ascii="Times New Roman" w:hAnsi="Times New Roman" w:cs="Times New Roman"/>
              <w:i/>
              <w:iCs/>
              <w:spacing w:val="-3"/>
            </w:rPr>
          </w:pPr>
          <w:r>
            <w:rPr>
              <w:rFonts w:ascii="Times New Roman" w:hAnsi="Times New Roman" w:cs="Times New Roman"/>
              <w:i/>
              <w:iCs/>
              <w:noProof/>
              <w:spacing w:val="-3"/>
            </w:rPr>
            <w:t xml:space="preserve">{{ResponsibleAttorney.Email}} </w:t>
          </w:r>
        </w:p>
      </w:sdtContent>
    </w:sdt>
    <w:p w14:paraId="4D8D2CCF" w14:textId="3A617C11" w:rsidR="005E3AF9" w:rsidRDefault="005E3AF9" w:rsidP="005E3AF9">
      <w:pPr>
        <w:rPr>
          <w:rFonts w:ascii="Times New Roman" w:eastAsia="Times New Roman" w:hAnsi="Times New Roman" w:cs="Times New Roman"/>
          <w:b/>
          <w:sz w:val="36"/>
          <w:szCs w:val="24"/>
        </w:rPr>
      </w:pPr>
    </w:p>
    <w:p w14:paraId="082620E1" w14:textId="77777777" w:rsidR="005265E3" w:rsidRDefault="005265E3" w:rsidP="005265E3">
      <w:pPr>
        <w:rPr>
          <w:rFonts w:ascii="Times New Roman" w:eastAsia="Times New Roman" w:hAnsi="Times New Roman" w:cs="Times New Roman"/>
          <w:b/>
          <w:sz w:val="36"/>
          <w:szCs w:val="24"/>
        </w:rPr>
      </w:pPr>
    </w:p>
    <w:p w14:paraId="39C80D2A" w14:textId="77777777" w:rsidR="005265E3" w:rsidRPr="00BA2262" w:rsidRDefault="005265E3" w:rsidP="005265E3">
      <w:pPr>
        <w:autoSpaceDE w:val="0"/>
        <w:autoSpaceDN w:val="0"/>
        <w:adjustRightInd w:val="0"/>
        <w:spacing w:after="240" w:line="240" w:lineRule="auto"/>
        <w:jc w:val="center"/>
        <w:rPr>
          <w:rFonts w:ascii="Times New Roman" w:eastAsia="Times New Roman" w:hAnsi="Times New Roman" w:cs="Times New Roman"/>
          <w:b/>
          <w:sz w:val="36"/>
          <w:szCs w:val="24"/>
        </w:rPr>
      </w:pPr>
      <w:r w:rsidRPr="00BA2262">
        <w:rPr>
          <w:rFonts w:ascii="Times New Roman" w:eastAsia="Times New Roman" w:hAnsi="Times New Roman" w:cs="Times New Roman"/>
          <w:b/>
          <w:sz w:val="36"/>
          <w:szCs w:val="24"/>
        </w:rPr>
        <w:t>TABLE OF CONTENTS</w:t>
      </w:r>
    </w:p>
    <w:p w14:paraId="4AADCB4A" w14:textId="77777777" w:rsidR="005265E3" w:rsidRPr="00BA2262" w:rsidRDefault="005265E3" w:rsidP="005265E3">
      <w:pPr>
        <w:autoSpaceDE w:val="0"/>
        <w:autoSpaceDN w:val="0"/>
        <w:adjustRightInd w:val="0"/>
        <w:spacing w:after="240" w:line="240" w:lineRule="auto"/>
        <w:jc w:val="center"/>
        <w:rPr>
          <w:rFonts w:ascii="Times New Roman" w:eastAsia="Times New Roman" w:hAnsi="Times New Roman" w:cs="Times New Roman"/>
          <w:b/>
          <w:sz w:val="36"/>
          <w:szCs w:val="24"/>
        </w:rPr>
      </w:pPr>
      <w:r w:rsidRPr="00BA2262">
        <w:rPr>
          <w:rFonts w:ascii="Times New Roman" w:eastAsia="Times New Roman" w:hAnsi="Times New Roman" w:cs="Times New Roman"/>
          <w:b/>
          <w:sz w:val="36"/>
          <w:szCs w:val="24"/>
        </w:rPr>
        <w:lastRenderedPageBreak/>
        <w:t>FOR</w:t>
      </w:r>
      <w:r>
        <w:rPr>
          <w:rFonts w:ascii="Times New Roman" w:eastAsia="Times New Roman" w:hAnsi="Times New Roman" w:cs="Times New Roman"/>
          <w:b/>
          <w:sz w:val="36"/>
          <w:szCs w:val="24"/>
        </w:rPr>
        <w:t xml:space="preserve"> THE</w:t>
      </w:r>
    </w:p>
    <w:bookmarkStart w:id="37" w:name="HDSTE2"/>
    <w:bookmarkStart w:id="38" w:name="HDNDE2"/>
    <w:bookmarkEnd w:id="37"/>
    <w:bookmarkEnd w:id="38"/>
    <w:p w14:paraId="085CB738" w14:textId="77777777" w:rsidR="005265E3" w:rsidRPr="00BA2262" w:rsidRDefault="00000000" w:rsidP="005265E3">
      <w:pPr>
        <w:autoSpaceDE w:val="0"/>
        <w:autoSpaceDN w:val="0"/>
        <w:adjustRightInd w:val="0"/>
        <w:spacing w:after="240" w:line="360" w:lineRule="auto"/>
        <w:jc w:val="center"/>
        <w:rPr>
          <w:rFonts w:ascii="Times New Roman" w:eastAsia="Times New Roman" w:hAnsi="Times New Roman" w:cs="Times New Roman"/>
          <w:b/>
          <w:sz w:val="36"/>
          <w:szCs w:val="24"/>
        </w:rPr>
      </w:pPr>
      <w:sdt>
        <w:sdtPr>
          <w:rPr>
            <w:rFonts w:ascii="Times New Roman" w:eastAsia="Times New Roman" w:hAnsi="Times New Roman" w:cs="Times New Roman"/>
            <w:b/>
            <w:color w:val="0000FF"/>
            <w:sz w:val="36"/>
            <w:szCs w:val="24"/>
          </w:rPr>
          <w:tag w:val="HD:1.185.0.0:cf0ff855-1f34-4e07-904c-b3e8ec67d33e"/>
          <w:id w:val="-969508497"/>
          <w:placeholder>
            <w:docPart w:val="08DD23B964D442B5A3EC3FECF5BA9CCE"/>
          </w:placeholder>
        </w:sdtPr>
        <w:sdtContent>
          <w:r w:rsidR="005265E3">
            <w:rPr>
              <w:rFonts w:ascii="Times New Roman" w:eastAsia="Times New Roman" w:hAnsi="Times New Roman" w:cs="Times New Roman"/>
              <w:b/>
              <w:noProof/>
              <w:color w:val="0000FF"/>
              <w:sz w:val="36"/>
              <w:szCs w:val="24"/>
            </w:rPr>
            <w:t>[</w:t>
          </w:r>
          <w:r w:rsidR="005265E3" w:rsidRPr="00CF3521">
            <w:rPr>
              <w:rFonts w:ascii="Times New Roman" w:eastAsia="Times New Roman" w:hAnsi="Times New Roman" w:cs="Times New Roman"/>
              <w:b/>
              <w:noProof/>
              <w:color w:val="0000FF"/>
              <w:sz w:val="36"/>
              <w:szCs w:val="24"/>
            </w:rPr>
            <w:t>TrustName:LIKE THIS</w:t>
          </w:r>
          <w:r w:rsidR="005265E3">
            <w:rPr>
              <w:rFonts w:ascii="Times New Roman" w:eastAsia="Times New Roman" w:hAnsi="Times New Roman" w:cs="Times New Roman"/>
              <w:b/>
              <w:noProof/>
              <w:color w:val="0000FF"/>
              <w:sz w:val="36"/>
              <w:szCs w:val="24"/>
            </w:rPr>
            <w:t>]</w:t>
          </w:r>
        </w:sdtContent>
      </w:sdt>
    </w:p>
    <w:p w14:paraId="67ED90F2" w14:textId="77777777" w:rsidR="005265E3" w:rsidRPr="00BA2262" w:rsidRDefault="005265E3" w:rsidP="005265E3">
      <w:pPr>
        <w:autoSpaceDE w:val="0"/>
        <w:autoSpaceDN w:val="0"/>
        <w:adjustRightInd w:val="0"/>
        <w:spacing w:after="0" w:line="240" w:lineRule="auto"/>
        <w:rPr>
          <w:rFonts w:ascii="Times New Roman" w:eastAsia="Times New Roman" w:hAnsi="Times New Roman" w:cs="Times New Roman"/>
          <w:b/>
          <w:color w:val="FF0000"/>
          <w:sz w:val="24"/>
          <w:szCs w:val="24"/>
        </w:rPr>
      </w:pPr>
      <w:r w:rsidRPr="00BA2262">
        <w:rPr>
          <w:rFonts w:ascii="Times New Roman" w:eastAsia="Times New Roman" w:hAnsi="Times New Roman" w:cs="Times New Roman"/>
          <w:b/>
          <w:color w:val="FF0000"/>
          <w:sz w:val="24"/>
          <w:szCs w:val="24"/>
          <w:u w:val="single"/>
        </w:rPr>
        <w:t>TO CREATE A TABLE OF CONTENTS</w:t>
      </w:r>
      <w:r w:rsidRPr="00BA2262">
        <w:rPr>
          <w:rFonts w:ascii="Times New Roman" w:eastAsia="Times New Roman" w:hAnsi="Times New Roman" w:cs="Times New Roman"/>
          <w:b/>
          <w:color w:val="FF0000"/>
          <w:sz w:val="24"/>
          <w:szCs w:val="24"/>
        </w:rPr>
        <w:t>:</w:t>
      </w:r>
    </w:p>
    <w:p w14:paraId="1FDE7732"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PLACE THE CURSOR AT THE BEGINNING OF THE NEXT LINE AFTER THESE INSTRUCTIONS;</w:t>
      </w:r>
    </w:p>
    <w:p w14:paraId="348F867E"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FOR WORD 2016/2019:</w:t>
      </w:r>
    </w:p>
    <w:p w14:paraId="012754A3"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Go to the "References" tab and click on "Table of Contents";</w:t>
      </w:r>
    </w:p>
    <w:p w14:paraId="5CE6A1EB"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Click on “Custom Table of Contents”</w:t>
      </w:r>
    </w:p>
    <w:p w14:paraId="16DE90C3"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In the “General” section, select “Formal” in the “Formats” box and “4” in the “Show levels” box; and,</w:t>
      </w:r>
    </w:p>
    <w:p w14:paraId="7364465A"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Click on “OK”</w:t>
      </w:r>
    </w:p>
    <w:p w14:paraId="68EBEFC4"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FOR WORD 2007/2010/2013:</w:t>
      </w:r>
    </w:p>
    <w:p w14:paraId="3E5A22D2"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Go to the "References" tab and click on "Table of Contents";</w:t>
      </w:r>
    </w:p>
    <w:p w14:paraId="22F6AC5B"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Click on “Insert Table of Contents”</w:t>
      </w:r>
    </w:p>
    <w:p w14:paraId="6C3EDF45"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In the “General” section, select “Formal” in the “Formats” box and “4” in the “Show levels” box; and,</w:t>
      </w:r>
    </w:p>
    <w:p w14:paraId="43084D75"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Click on “OK”</w:t>
      </w:r>
    </w:p>
    <w:p w14:paraId="309050DB"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FOR EARLIER VERSIONS OF WORD (e.g., Word 2003):</w:t>
      </w:r>
    </w:p>
    <w:p w14:paraId="2B7AA2BF"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Go to "Insert"/"Reference"/"Index and Tables" and click on the “Table of Contents” tab;</w:t>
      </w:r>
    </w:p>
    <w:p w14:paraId="1AC25447"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In the “General” section, select “Formal” in the “Formats” box and “4” in the “Show levels” box; and,</w:t>
      </w:r>
    </w:p>
    <w:p w14:paraId="2C27E7EF"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Click on “OK”</w:t>
      </w:r>
    </w:p>
    <w:p w14:paraId="11F981E3"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Bold" w:eastAsia="Times New Roman" w:hAnsi="Times New Roman Bold" w:cs="Times New Roman"/>
          <w:b/>
          <w:color w:val="0000FF"/>
          <w:sz w:val="24"/>
          <w:szCs w:val="24"/>
        </w:rPr>
      </w:pPr>
      <w:r w:rsidRPr="00BA2262">
        <w:rPr>
          <w:rFonts w:ascii="Times New Roman Bold" w:eastAsia="Times New Roman" w:hAnsi="Times New Roman Bold" w:cs="Times New Roman"/>
          <w:b/>
          <w:color w:val="0000FF"/>
          <w:sz w:val="24"/>
          <w:szCs w:val="24"/>
        </w:rPr>
        <w:t>NOTE: Word arbitrarily changes some tab setting; you can manually adjust these to match the tab above.</w:t>
      </w:r>
    </w:p>
    <w:p w14:paraId="2BF88E93"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color w:val="FF0000"/>
          <w:sz w:val="24"/>
          <w:szCs w:val="24"/>
        </w:rPr>
      </w:pPr>
      <w:r w:rsidRPr="00BA2262">
        <w:rPr>
          <w:rFonts w:ascii="Times New Roman" w:eastAsia="Times New Roman" w:hAnsi="Times New Roman" w:cs="Times New Roman"/>
          <w:b/>
          <w:color w:val="FF0000"/>
          <w:sz w:val="24"/>
          <w:szCs w:val="24"/>
        </w:rPr>
        <w:t>THEN DELETE THESE INSTRUCTIONS</w:t>
      </w:r>
    </w:p>
    <w:p w14:paraId="79825E36" w14:textId="77777777" w:rsidR="005265E3" w:rsidRPr="00BA2262" w:rsidRDefault="005265E3" w:rsidP="005265E3">
      <w:pPr>
        <w:autoSpaceDE w:val="0"/>
        <w:autoSpaceDN w:val="0"/>
        <w:adjustRightInd w:val="0"/>
        <w:spacing w:after="0" w:line="240" w:lineRule="auto"/>
        <w:rPr>
          <w:rFonts w:ascii="Times New Roman" w:hAnsi="Times New Roman" w:cs="Times New Roman"/>
          <w:sz w:val="24"/>
          <w:szCs w:val="24"/>
        </w:rPr>
      </w:pPr>
    </w:p>
    <w:p w14:paraId="19654265" w14:textId="77777777" w:rsidR="005265E3" w:rsidRPr="00BA2262" w:rsidRDefault="005265E3" w:rsidP="005265E3">
      <w:pPr>
        <w:autoSpaceDE w:val="0"/>
        <w:autoSpaceDN w:val="0"/>
        <w:adjustRightInd w:val="0"/>
        <w:spacing w:after="0" w:line="240" w:lineRule="auto"/>
        <w:rPr>
          <w:rFonts w:ascii="Times New Roman" w:hAnsi="Times New Roman" w:cs="Times New Roman"/>
          <w:sz w:val="24"/>
          <w:szCs w:val="24"/>
        </w:rPr>
      </w:pPr>
    </w:p>
    <w:p w14:paraId="5CB0CB12" w14:textId="77777777" w:rsidR="005265E3" w:rsidRPr="00BA2262" w:rsidRDefault="005265E3" w:rsidP="005265E3">
      <w:pPr>
        <w:autoSpaceDE w:val="0"/>
        <w:autoSpaceDN w:val="0"/>
        <w:adjustRightInd w:val="0"/>
        <w:spacing w:after="0" w:line="240" w:lineRule="auto"/>
        <w:rPr>
          <w:rFonts w:ascii="Times New Roman" w:hAnsi="Times New Roman" w:cs="Times New Roman"/>
          <w:sz w:val="24"/>
          <w:szCs w:val="24"/>
        </w:rPr>
      </w:pPr>
    </w:p>
    <w:p w14:paraId="056B5C17" w14:textId="77777777" w:rsidR="005265E3" w:rsidRDefault="005265E3" w:rsidP="005265E3"/>
    <w:p w14:paraId="02B89D13" w14:textId="77777777" w:rsidR="005265E3" w:rsidRDefault="005265E3" w:rsidP="005265E3"/>
    <w:p w14:paraId="7F6E96A6" w14:textId="77777777" w:rsidR="005265E3" w:rsidRDefault="005265E3" w:rsidP="005265E3">
      <w:pPr>
        <w:autoSpaceDE w:val="0"/>
        <w:autoSpaceDN w:val="0"/>
        <w:adjustRightInd w:val="0"/>
        <w:spacing w:after="0" w:line="240" w:lineRule="auto"/>
        <w:rPr>
          <w:rFonts w:ascii="Times New Roman" w:hAnsi="Times New Roman" w:cs="Times New Roman"/>
          <w:sz w:val="24"/>
          <w:szCs w:val="24"/>
        </w:rPr>
      </w:pPr>
    </w:p>
    <w:p w14:paraId="3463EF14" w14:textId="78DFC21C" w:rsidR="00267553" w:rsidRDefault="00267553" w:rsidP="00BA2262">
      <w:pPr>
        <w:autoSpaceDE w:val="0"/>
        <w:autoSpaceDN w:val="0"/>
        <w:adjustRightInd w:val="0"/>
        <w:spacing w:after="0" w:line="240" w:lineRule="auto"/>
        <w:rPr>
          <w:rFonts w:ascii="Times New Roman" w:hAnsi="Times New Roman" w:cs="Times New Roman"/>
          <w:sz w:val="24"/>
          <w:szCs w:val="24"/>
        </w:rPr>
        <w:sectPr w:rsidR="00267553" w:rsidSect="00F70B9F">
          <w:headerReference w:type="default" r:id="rId40"/>
          <w:footerReference w:type="default" r:id="rId41"/>
          <w:headerReference w:type="first" r:id="rId42"/>
          <w:footerReference w:type="first" r:id="rId43"/>
          <w:pgSz w:w="12240" w:h="15840"/>
          <w:pgMar w:top="1440" w:right="1440" w:bottom="1440" w:left="1440" w:header="432" w:footer="864" w:gutter="0"/>
          <w:pgNumType w:start="1"/>
          <w:cols w:space="720"/>
          <w:noEndnote/>
          <w:titlePg/>
        </w:sectPr>
      </w:pPr>
    </w:p>
    <w:p w14:paraId="7856D2AE" w14:textId="77777777" w:rsidR="00940F34" w:rsidRDefault="00940F34" w:rsidP="00267553">
      <w:pPr>
        <w:autoSpaceDE w:val="0"/>
        <w:autoSpaceDN w:val="0"/>
        <w:adjustRightInd w:val="0"/>
        <w:spacing w:after="0" w:line="360" w:lineRule="auto"/>
        <w:rPr>
          <w:rFonts w:ascii="Times New Roman" w:hAnsi="Times New Roman" w:cs="Times New Roman"/>
          <w:sz w:val="24"/>
          <w:szCs w:val="24"/>
        </w:rPr>
        <w:sectPr w:rsidR="00940F34" w:rsidSect="00F70B9F">
          <w:footerReference w:type="first" r:id="rId44"/>
          <w:pgSz w:w="12240" w:h="15840"/>
          <w:pgMar w:top="1440" w:right="1440" w:bottom="1440" w:left="1440" w:header="432" w:footer="864" w:gutter="0"/>
          <w:pgNumType w:start="1"/>
          <w:cols w:space="720"/>
          <w:noEndnote/>
          <w:titlePg/>
        </w:sectPr>
      </w:pPr>
    </w:p>
    <w:p w14:paraId="165F70E3" w14:textId="0D4DAF9D" w:rsidR="00940F34" w:rsidRDefault="00940F34" w:rsidP="00267553">
      <w:pPr>
        <w:autoSpaceDE w:val="0"/>
        <w:autoSpaceDN w:val="0"/>
        <w:adjustRightInd w:val="0"/>
        <w:spacing w:after="0" w:line="360" w:lineRule="auto"/>
        <w:rPr>
          <w:rFonts w:ascii="Times New Roman" w:hAnsi="Times New Roman" w:cs="Times New Roman"/>
          <w:sz w:val="24"/>
          <w:szCs w:val="24"/>
        </w:rPr>
      </w:pPr>
      <w:bookmarkStart w:id="39" w:name="_Hlk91517139"/>
    </w:p>
    <w:p w14:paraId="48D26C54" w14:textId="00764321" w:rsidR="008503BA" w:rsidRDefault="00000000" w:rsidP="005E3AF9">
      <w:pPr>
        <w:autoSpaceDE w:val="0"/>
        <w:autoSpaceDN w:val="0"/>
        <w:adjustRightInd w:val="0"/>
        <w:spacing w:after="240" w:line="360" w:lineRule="auto"/>
        <w:jc w:val="center"/>
        <w:rPr>
          <w:rFonts w:ascii="Times New Roman" w:eastAsia="Times New Roman" w:hAnsi="Times New Roman" w:cs="Times New Roman"/>
          <w:b/>
          <w:sz w:val="36"/>
          <w:szCs w:val="24"/>
        </w:rPr>
      </w:pPr>
      <w:sdt>
        <w:sdtPr>
          <w:rPr>
            <w:rFonts w:ascii="Times New Roman" w:eastAsia="Times New Roman" w:hAnsi="Times New Roman" w:cs="Times New Roman"/>
            <w:b/>
            <w:sz w:val="36"/>
            <w:szCs w:val="24"/>
          </w:rPr>
          <w:tag w:val="HD:1.185.0.0:97e96c73-ecc9-458c-b4e8-f45dede43fe1"/>
          <w:id w:val="-475144582"/>
          <w:placeholder>
            <w:docPart w:val="1A1281AE144440CAB15F28FAD7A76755"/>
          </w:placeholder>
        </w:sdtPr>
        <w:sdtContent>
          <w:r w:rsidR="008503BA">
            <w:rPr>
              <w:rFonts w:ascii="Times New Roman" w:eastAsia="Times New Roman" w:hAnsi="Times New Roman" w:cs="Times New Roman"/>
              <w:b/>
              <w:noProof/>
              <w:sz w:val="36"/>
              <w:szCs w:val="24"/>
            </w:rPr>
            <w:t>[</w:t>
          </w:r>
          <w:r w:rsidR="008503BA" w:rsidRPr="008503BA">
            <w:rPr>
              <w:rFonts w:ascii="Times New Roman" w:eastAsia="Times New Roman" w:hAnsi="Times New Roman" w:cs="Times New Roman"/>
              <w:b/>
              <w:noProof/>
              <w:color w:val="008000"/>
              <w:sz w:val="36"/>
              <w:szCs w:val="24"/>
            </w:rPr>
            <w:t>IF TrustAmendment?</w:t>
          </w:r>
          <w:r w:rsidR="008503BA">
            <w:rPr>
              <w:rFonts w:ascii="Times New Roman" w:eastAsia="Times New Roman" w:hAnsi="Times New Roman" w:cs="Times New Roman"/>
              <w:b/>
              <w:noProof/>
              <w:sz w:val="36"/>
              <w:szCs w:val="24"/>
            </w:rPr>
            <w:t>]</w:t>
          </w:r>
        </w:sdtContent>
      </w:sdt>
      <w:sdt>
        <w:sdtPr>
          <w:rPr>
            <w:rFonts w:ascii="Times New Roman" w:eastAsia="Times New Roman" w:hAnsi="Times New Roman" w:cs="Times New Roman"/>
            <w:b/>
            <w:sz w:val="36"/>
            <w:szCs w:val="24"/>
          </w:rPr>
          <w:tag w:val="HD:1.185.0.0:af8024ae-97fb-4e12-803d-fa2183faf503"/>
          <w:id w:val="-921180206"/>
          <w:placeholder>
            <w:docPart w:val="56FDA0F09E5C43F3A88C9D4E8B7FCD9C"/>
          </w:placeholder>
        </w:sdtPr>
        <w:sdtContent>
          <w:r w:rsidR="008503BA">
            <w:rPr>
              <w:rFonts w:ascii="Times New Roman" w:eastAsia="Times New Roman" w:hAnsi="Times New Roman" w:cs="Times New Roman"/>
              <w:b/>
              <w:noProof/>
              <w:sz w:val="36"/>
              <w:szCs w:val="24"/>
            </w:rPr>
            <w:t>[</w:t>
          </w:r>
          <w:r w:rsidR="008503BA" w:rsidRPr="004677AA">
            <w:rPr>
              <w:rFonts w:ascii="Times New Roman" w:eastAsia="Times New Roman" w:hAnsi="Times New Roman" w:cs="Times New Roman"/>
              <w:b/>
              <w:noProof/>
              <w:color w:val="0000FF"/>
              <w:sz w:val="36"/>
              <w:szCs w:val="24"/>
            </w:rPr>
            <w:t>TrustAmendmentNumber:LIKE THIS</w:t>
          </w:r>
          <w:r w:rsidR="008503BA">
            <w:rPr>
              <w:rFonts w:ascii="Times New Roman" w:eastAsia="Times New Roman" w:hAnsi="Times New Roman" w:cs="Times New Roman"/>
              <w:b/>
              <w:noProof/>
              <w:sz w:val="36"/>
              <w:szCs w:val="24"/>
            </w:rPr>
            <w:t>]</w:t>
          </w:r>
        </w:sdtContent>
      </w:sdt>
      <w:r w:rsidR="008503BA">
        <w:rPr>
          <w:rFonts w:ascii="Times New Roman" w:eastAsia="Times New Roman" w:hAnsi="Times New Roman" w:cs="Times New Roman"/>
          <w:b/>
          <w:sz w:val="36"/>
          <w:szCs w:val="24"/>
        </w:rPr>
        <w:t xml:space="preserve"> AMENDMENT</w:t>
      </w:r>
      <w:sdt>
        <w:sdtPr>
          <w:rPr>
            <w:rFonts w:ascii="Times New Roman" w:eastAsia="Times New Roman" w:hAnsi="Times New Roman" w:cs="Times New Roman"/>
            <w:b/>
            <w:sz w:val="36"/>
            <w:szCs w:val="24"/>
          </w:rPr>
          <w:tag w:val="HD:1.185.0.0:075fe223-a72a-456a-900e-cb46ea7ed008"/>
          <w:id w:val="1989897314"/>
          <w:placeholder>
            <w:docPart w:val="77D9DAF48FD44DCE88037884464DD0FF"/>
          </w:placeholder>
        </w:sdtPr>
        <w:sdtContent>
          <w:r w:rsidR="008503BA">
            <w:rPr>
              <w:rFonts w:ascii="Times New Roman" w:eastAsia="Times New Roman" w:hAnsi="Times New Roman" w:cs="Times New Roman"/>
              <w:b/>
              <w:noProof/>
              <w:sz w:val="36"/>
              <w:szCs w:val="24"/>
            </w:rPr>
            <w:t>[</w:t>
          </w:r>
          <w:r w:rsidR="008503BA" w:rsidRPr="008503BA">
            <w:rPr>
              <w:rFonts w:ascii="Times New Roman" w:eastAsia="Times New Roman" w:hAnsi="Times New Roman" w:cs="Times New Roman"/>
              <w:b/>
              <w:noProof/>
              <w:color w:val="008000"/>
              <w:sz w:val="36"/>
              <w:szCs w:val="24"/>
            </w:rPr>
            <w:t>IF TrustRestatement?</w:t>
          </w:r>
          <w:r w:rsidR="008503BA">
            <w:rPr>
              <w:rFonts w:ascii="Times New Roman" w:eastAsia="Times New Roman" w:hAnsi="Times New Roman" w:cs="Times New Roman"/>
              <w:b/>
              <w:noProof/>
              <w:sz w:val="36"/>
              <w:szCs w:val="24"/>
            </w:rPr>
            <w:t>]</w:t>
          </w:r>
        </w:sdtContent>
      </w:sdt>
      <w:r w:rsidR="008503BA">
        <w:rPr>
          <w:rFonts w:ascii="Times New Roman" w:eastAsia="Times New Roman" w:hAnsi="Times New Roman" w:cs="Times New Roman"/>
          <w:b/>
          <w:sz w:val="36"/>
          <w:szCs w:val="24"/>
        </w:rPr>
        <w:t xml:space="preserve"> AND RESTATEMENT</w:t>
      </w:r>
      <w:sdt>
        <w:sdtPr>
          <w:rPr>
            <w:rFonts w:ascii="Times New Roman" w:eastAsia="Times New Roman" w:hAnsi="Times New Roman" w:cs="Times New Roman"/>
            <w:b/>
            <w:sz w:val="36"/>
            <w:szCs w:val="24"/>
          </w:rPr>
          <w:tag w:val="HD:1.185.0.0:9528a483-0e53-457b-8e6c-95c68bdd3d4f"/>
          <w:id w:val="-2094771490"/>
          <w:placeholder>
            <w:docPart w:val="DBBC900387F2455284FF711A5712E056"/>
          </w:placeholder>
        </w:sdtPr>
        <w:sdtContent>
          <w:r w:rsidR="008503BA">
            <w:rPr>
              <w:rFonts w:ascii="Times New Roman" w:eastAsia="Times New Roman" w:hAnsi="Times New Roman" w:cs="Times New Roman"/>
              <w:b/>
              <w:noProof/>
              <w:sz w:val="36"/>
              <w:szCs w:val="24"/>
            </w:rPr>
            <w:t>[</w:t>
          </w:r>
          <w:r w:rsidR="008503BA" w:rsidRPr="008503BA">
            <w:rPr>
              <w:rFonts w:ascii="Times New Roman" w:eastAsia="Times New Roman" w:hAnsi="Times New Roman" w:cs="Times New Roman"/>
              <w:b/>
              <w:noProof/>
              <w:color w:val="008000"/>
              <w:sz w:val="36"/>
              <w:szCs w:val="24"/>
            </w:rPr>
            <w:t>END IF</w:t>
          </w:r>
          <w:r w:rsidR="008503BA">
            <w:rPr>
              <w:rFonts w:ascii="Times New Roman" w:eastAsia="Times New Roman" w:hAnsi="Times New Roman" w:cs="Times New Roman"/>
              <w:b/>
              <w:noProof/>
              <w:sz w:val="36"/>
              <w:szCs w:val="24"/>
            </w:rPr>
            <w:t>]</w:t>
          </w:r>
        </w:sdtContent>
      </w:sdt>
      <w:r w:rsidR="008503BA">
        <w:rPr>
          <w:rFonts w:ascii="Times New Roman" w:eastAsia="Times New Roman" w:hAnsi="Times New Roman" w:cs="Times New Roman"/>
          <w:b/>
          <w:sz w:val="36"/>
          <w:szCs w:val="24"/>
        </w:rPr>
        <w:t xml:space="preserve"> OF THE </w:t>
      </w:r>
    </w:p>
    <w:p w14:paraId="7BBED0D8" w14:textId="4C48FA61" w:rsidR="00102565" w:rsidRDefault="00000000" w:rsidP="005E3AF9">
      <w:pPr>
        <w:autoSpaceDE w:val="0"/>
        <w:autoSpaceDN w:val="0"/>
        <w:adjustRightInd w:val="0"/>
        <w:spacing w:after="240" w:line="360" w:lineRule="auto"/>
        <w:jc w:val="center"/>
        <w:rPr>
          <w:rFonts w:ascii="Times New Roman" w:eastAsia="Times New Roman" w:hAnsi="Times New Roman" w:cs="Times New Roman"/>
          <w:b/>
          <w:sz w:val="36"/>
          <w:szCs w:val="24"/>
        </w:rPr>
      </w:pPr>
      <w:sdt>
        <w:sdtPr>
          <w:rPr>
            <w:rFonts w:ascii="Times New Roman" w:eastAsia="Times New Roman" w:hAnsi="Times New Roman" w:cs="Times New Roman"/>
            <w:b/>
            <w:sz w:val="36"/>
            <w:szCs w:val="24"/>
          </w:rPr>
          <w:tag w:val="HD:1.185.0.0:3e1693ea-c575-4eb1-8224-790cd21103bb"/>
          <w:id w:val="-2045590517"/>
          <w:placeholder>
            <w:docPart w:val="2341FC7C8BB442939F4A239BB7F49906"/>
          </w:placeholder>
        </w:sdtPr>
        <w:sdtContent>
          <w:r w:rsidR="008503BA">
            <w:rPr>
              <w:rFonts w:ascii="Times New Roman" w:eastAsia="Times New Roman" w:hAnsi="Times New Roman" w:cs="Times New Roman"/>
              <w:b/>
              <w:noProof/>
              <w:sz w:val="36"/>
              <w:szCs w:val="24"/>
            </w:rPr>
            <w:t>[</w:t>
          </w:r>
          <w:r w:rsidR="008503BA" w:rsidRPr="008503BA">
            <w:rPr>
              <w:rFonts w:ascii="Times New Roman" w:eastAsia="Times New Roman" w:hAnsi="Times New Roman" w:cs="Times New Roman"/>
              <w:b/>
              <w:noProof/>
              <w:color w:val="008000"/>
              <w:sz w:val="36"/>
              <w:szCs w:val="24"/>
            </w:rPr>
            <w:t>END IF</w:t>
          </w:r>
          <w:r w:rsidR="008503BA">
            <w:rPr>
              <w:rFonts w:ascii="Times New Roman" w:eastAsia="Times New Roman" w:hAnsi="Times New Roman" w:cs="Times New Roman"/>
              <w:b/>
              <w:noProof/>
              <w:sz w:val="36"/>
              <w:szCs w:val="24"/>
            </w:rPr>
            <w:t>]</w:t>
          </w:r>
        </w:sdtContent>
      </w:sdt>
      <w:sdt>
        <w:sdtPr>
          <w:rPr>
            <w:rFonts w:ascii="Times New Roman" w:eastAsia="Times New Roman" w:hAnsi="Times New Roman" w:cs="Times New Roman"/>
            <w:b/>
            <w:sz w:val="36"/>
            <w:szCs w:val="24"/>
          </w:rPr>
          <w:tag w:val="HD:1.190.0.0:0a757d43-c42b-41ea-8255-e5db69c5f3be"/>
          <w:id w:val="-1238704260"/>
          <w:placeholder>
            <w:docPart w:val="607F55F6E69F47F1A210F59844EBDD1B"/>
          </w:placeholder>
        </w:sdtPr>
        <w:sdtContent>
          <w:r w:rsidR="001B08F4">
            <w:rPr>
              <w:rFonts w:ascii="Times New Roman" w:eastAsia="Times New Roman" w:hAnsi="Times New Roman" w:cs="Times New Roman"/>
              <w:b/>
              <w:noProof/>
              <w:sz w:val="36"/>
              <w:szCs w:val="24"/>
            </w:rPr>
            <w:t>[</w:t>
          </w:r>
          <w:r w:rsidR="001B08F4" w:rsidRPr="001B08F4">
            <w:rPr>
              <w:rFonts w:ascii="Times New Roman" w:eastAsia="Times New Roman" w:hAnsi="Times New Roman" w:cs="Times New Roman"/>
              <w:b/>
              <w:noProof/>
              <w:color w:val="008000"/>
              <w:sz w:val="36"/>
              <w:szCs w:val="24"/>
            </w:rPr>
            <w:t>IF ANSWERED(TrustType)</w:t>
          </w:r>
          <w:r w:rsidR="001B08F4">
            <w:rPr>
              <w:rFonts w:ascii="Times New Roman" w:eastAsia="Times New Roman" w:hAnsi="Times New Roman" w:cs="Times New Roman"/>
              <w:b/>
              <w:noProof/>
              <w:sz w:val="36"/>
              <w:szCs w:val="24"/>
            </w:rPr>
            <w:t>]</w:t>
          </w:r>
        </w:sdtContent>
      </w:sdt>
      <w:sdt>
        <w:sdtPr>
          <w:rPr>
            <w:rFonts w:ascii="Times New Roman" w:eastAsia="Times New Roman" w:hAnsi="Times New Roman" w:cs="Times New Roman"/>
            <w:b/>
            <w:sz w:val="36"/>
            <w:szCs w:val="24"/>
          </w:rPr>
          <w:tag w:val="HD:1.190.0.0:5d708b2b-6ad9-4c00-8063-31388e540608"/>
          <w:id w:val="295882931"/>
          <w:placeholder>
            <w:docPart w:val="14F8058ED6A047B2ACFA0B9AB9A1FD60"/>
          </w:placeholder>
        </w:sdtPr>
        <w:sdtContent>
          <w:r w:rsidR="00102565">
            <w:rPr>
              <w:rFonts w:ascii="Times New Roman" w:eastAsia="Times New Roman" w:hAnsi="Times New Roman" w:cs="Times New Roman"/>
              <w:b/>
              <w:noProof/>
              <w:sz w:val="36"/>
              <w:szCs w:val="24"/>
            </w:rPr>
            <w:t>[</w:t>
          </w:r>
          <w:r w:rsidR="00102565" w:rsidRPr="00482B01">
            <w:rPr>
              <w:rFonts w:ascii="Times New Roman" w:eastAsia="Times New Roman" w:hAnsi="Times New Roman" w:cs="Times New Roman"/>
              <w:b/>
              <w:noProof/>
              <w:color w:val="008000"/>
              <w:sz w:val="36"/>
              <w:szCs w:val="24"/>
            </w:rPr>
            <w:t>IF TrustType = "Disclaimer"</w:t>
          </w:r>
          <w:r w:rsidR="00102565">
            <w:rPr>
              <w:rFonts w:ascii="Times New Roman" w:eastAsia="Times New Roman" w:hAnsi="Times New Roman" w:cs="Times New Roman"/>
              <w:b/>
              <w:noProof/>
              <w:sz w:val="36"/>
              <w:szCs w:val="24"/>
            </w:rPr>
            <w:t>]</w:t>
          </w:r>
        </w:sdtContent>
      </w:sdt>
      <w:sdt>
        <w:sdtPr>
          <w:rPr>
            <w:rFonts w:ascii="Times New Roman" w:eastAsia="Times New Roman" w:hAnsi="Times New Roman" w:cs="Times New Roman"/>
            <w:b/>
            <w:sz w:val="36"/>
            <w:szCs w:val="24"/>
          </w:rPr>
          <w:tag w:val="HD:1.185.0.0:a9d67300-ec0c-4ee1-aea2-a07c154d7c46"/>
          <w:id w:val="-2058612553"/>
          <w:placeholder>
            <w:docPart w:val="DA752661D5B647E888AB43ACE86BBF83"/>
          </w:placeholder>
        </w:sdtPr>
        <w:sdtContent>
          <w:r w:rsidR="005E3AF9">
            <w:rPr>
              <w:rFonts w:ascii="Times New Roman" w:eastAsia="Times New Roman" w:hAnsi="Times New Roman" w:cs="Times New Roman"/>
              <w:b/>
              <w:noProof/>
              <w:sz w:val="36"/>
              <w:szCs w:val="24"/>
            </w:rPr>
            <w:t>[</w:t>
          </w:r>
          <w:r w:rsidR="005E3AF9" w:rsidRPr="00CD703B">
            <w:rPr>
              <w:rFonts w:ascii="Times New Roman" w:eastAsia="Times New Roman" w:hAnsi="Times New Roman" w:cs="Times New Roman"/>
              <w:b/>
              <w:noProof/>
              <w:color w:val="0000FF"/>
              <w:sz w:val="36"/>
              <w:szCs w:val="24"/>
            </w:rPr>
            <w:t>TrustName:LIKE THIS</w:t>
          </w:r>
          <w:r w:rsidR="005E3AF9">
            <w:rPr>
              <w:rFonts w:ascii="Times New Roman" w:eastAsia="Times New Roman" w:hAnsi="Times New Roman" w:cs="Times New Roman"/>
              <w:b/>
              <w:noProof/>
              <w:sz w:val="36"/>
              <w:szCs w:val="24"/>
            </w:rPr>
            <w:t>]</w:t>
          </w:r>
        </w:sdtContent>
      </w:sdt>
      <w:sdt>
        <w:sdtPr>
          <w:rPr>
            <w:rFonts w:ascii="Times New Roman" w:eastAsia="Times New Roman" w:hAnsi="Times New Roman" w:cs="Times New Roman"/>
            <w:b/>
            <w:sz w:val="36"/>
            <w:szCs w:val="24"/>
          </w:rPr>
          <w:tag w:val="HD:1.190.0.0:d8f1e36f-2115-4ae0-b14e-e1998a7e7cd9"/>
          <w:id w:val="1492991857"/>
          <w:placeholder>
            <w:docPart w:val="9043267EB1BD490FAA3DE0518BEDAE3C"/>
          </w:placeholder>
        </w:sdtPr>
        <w:sdtContent>
          <w:r w:rsidR="00102565">
            <w:rPr>
              <w:rFonts w:ascii="Times New Roman" w:eastAsia="Times New Roman" w:hAnsi="Times New Roman" w:cs="Times New Roman"/>
              <w:b/>
              <w:noProof/>
              <w:sz w:val="36"/>
              <w:szCs w:val="24"/>
            </w:rPr>
            <w:t>[</w:t>
          </w:r>
          <w:r w:rsidR="00102565" w:rsidRPr="00102565">
            <w:rPr>
              <w:rFonts w:ascii="Times New Roman" w:eastAsia="Times New Roman" w:hAnsi="Times New Roman" w:cs="Times New Roman"/>
              <w:b/>
              <w:noProof/>
              <w:color w:val="008000"/>
              <w:sz w:val="36"/>
              <w:szCs w:val="24"/>
            </w:rPr>
            <w:t>ELSE</w:t>
          </w:r>
          <w:r w:rsidR="00102565">
            <w:rPr>
              <w:rFonts w:ascii="Times New Roman" w:eastAsia="Times New Roman" w:hAnsi="Times New Roman" w:cs="Times New Roman"/>
              <w:b/>
              <w:noProof/>
              <w:sz w:val="36"/>
              <w:szCs w:val="24"/>
            </w:rPr>
            <w:t>]</w:t>
          </w:r>
        </w:sdtContent>
      </w:sdt>
      <w:r w:rsidR="00102565">
        <w:rPr>
          <w:rFonts w:ascii="Times New Roman" w:eastAsia="Times New Roman" w:hAnsi="Times New Roman" w:cs="Times New Roman"/>
          <w:b/>
          <w:sz w:val="36"/>
          <w:szCs w:val="24"/>
        </w:rPr>
        <w:t>SURVIVOR’S TRUST CREATED UNDER THE</w:t>
      </w:r>
    </w:p>
    <w:p w14:paraId="33BD0FC5" w14:textId="522F4D8C" w:rsidR="005E3AF9" w:rsidRPr="00BA2262" w:rsidRDefault="00102565" w:rsidP="005E3AF9">
      <w:pPr>
        <w:autoSpaceDE w:val="0"/>
        <w:autoSpaceDN w:val="0"/>
        <w:adjustRightInd w:val="0"/>
        <w:spacing w:after="240" w:line="360" w:lineRule="auto"/>
        <w:jc w:val="center"/>
        <w:rPr>
          <w:rFonts w:ascii="Times New Roman" w:eastAsia="Times New Roman" w:hAnsi="Times New Roman" w:cs="Times New Roman"/>
          <w:b/>
          <w:sz w:val="36"/>
          <w:szCs w:val="24"/>
        </w:rPr>
      </w:pPr>
      <w:r>
        <w:rPr>
          <w:rFonts w:ascii="Times New Roman" w:eastAsia="Times New Roman" w:hAnsi="Times New Roman" w:cs="Times New Roman"/>
          <w:b/>
          <w:sz w:val="36"/>
          <w:szCs w:val="24"/>
        </w:rPr>
        <w:t xml:space="preserve"> </w:t>
      </w:r>
      <w:sdt>
        <w:sdtPr>
          <w:rPr>
            <w:rFonts w:ascii="Times New Roman" w:eastAsia="Times New Roman" w:hAnsi="Times New Roman" w:cs="Times New Roman"/>
            <w:b/>
            <w:sz w:val="36"/>
            <w:szCs w:val="24"/>
          </w:rPr>
          <w:tag w:val="HD:1.185.0.0:75d439e9-309e-4934-a242-f00b541d1bdd"/>
          <w:id w:val="333191490"/>
          <w:placeholder>
            <w:docPart w:val="F3A88BCFAF96406B988DBE89146D6FD7"/>
          </w:placeholder>
        </w:sdtPr>
        <w:sdtContent>
          <w:r>
            <w:rPr>
              <w:rFonts w:ascii="Times New Roman" w:eastAsia="Times New Roman" w:hAnsi="Times New Roman" w:cs="Times New Roman"/>
              <w:b/>
              <w:noProof/>
              <w:sz w:val="36"/>
              <w:szCs w:val="24"/>
            </w:rPr>
            <w:t>[</w:t>
          </w:r>
          <w:r w:rsidRPr="00CD703B">
            <w:rPr>
              <w:rFonts w:ascii="Times New Roman" w:eastAsia="Times New Roman" w:hAnsi="Times New Roman" w:cs="Times New Roman"/>
              <w:b/>
              <w:noProof/>
              <w:color w:val="0000FF"/>
              <w:sz w:val="36"/>
              <w:szCs w:val="24"/>
            </w:rPr>
            <w:t>TrustName:LIKE THIS</w:t>
          </w:r>
          <w:r>
            <w:rPr>
              <w:rFonts w:ascii="Times New Roman" w:eastAsia="Times New Roman" w:hAnsi="Times New Roman" w:cs="Times New Roman"/>
              <w:b/>
              <w:noProof/>
              <w:sz w:val="36"/>
              <w:szCs w:val="24"/>
            </w:rPr>
            <w:t>]</w:t>
          </w:r>
        </w:sdtContent>
      </w:sdt>
    </w:p>
    <w:bookmarkStart w:id="40" w:name="_Hlk91517186"/>
    <w:bookmarkEnd w:id="39"/>
    <w:p w14:paraId="7D5F76AB" w14:textId="7F5D1743" w:rsidR="00102565" w:rsidRDefault="00000000" w:rsidP="00102565">
      <w:pPr>
        <w:autoSpaceDE w:val="0"/>
        <w:autoSpaceDN w:val="0"/>
        <w:adjustRightInd w:val="0"/>
        <w:spacing w:after="240" w:line="360" w:lineRule="auto"/>
        <w:jc w:val="center"/>
        <w:rPr>
          <w:rFonts w:ascii="Times New Roman" w:hAnsi="Times New Roman" w:cs="Times New Roman"/>
          <w:sz w:val="24"/>
          <w:szCs w:val="24"/>
        </w:rPr>
      </w:pPr>
      <w:sdt>
        <w:sdtPr>
          <w:rPr>
            <w:rFonts w:ascii="Times New Roman" w:hAnsi="Times New Roman" w:cs="Times New Roman"/>
            <w:sz w:val="24"/>
            <w:szCs w:val="24"/>
          </w:rPr>
          <w:tag w:val="HD:1.190.0.0:a7fe0f00-e176-4249-811f-03299a72e080"/>
          <w:id w:val="-1053150044"/>
          <w:placeholder>
            <w:docPart w:val="7ABCD19CDEA94527ABBB2FD060F79ED4"/>
          </w:placeholder>
        </w:sdtPr>
        <w:sdtContent>
          <w:r w:rsidR="00102565">
            <w:rPr>
              <w:rFonts w:ascii="Times New Roman" w:hAnsi="Times New Roman" w:cs="Times New Roman"/>
              <w:noProof/>
              <w:sz w:val="24"/>
              <w:szCs w:val="24"/>
            </w:rPr>
            <w:t>[</w:t>
          </w:r>
          <w:r w:rsidR="00102565" w:rsidRPr="00102565">
            <w:rPr>
              <w:rFonts w:ascii="Times New Roman" w:hAnsi="Times New Roman" w:cs="Times New Roman"/>
              <w:noProof/>
              <w:color w:val="008000"/>
              <w:sz w:val="24"/>
              <w:szCs w:val="24"/>
            </w:rPr>
            <w:t>END IF</w:t>
          </w:r>
          <w:r w:rsidR="00102565">
            <w:rPr>
              <w:rFonts w:ascii="Times New Roman" w:hAnsi="Times New Roman" w:cs="Times New Roman"/>
              <w:noProof/>
              <w:sz w:val="24"/>
              <w:szCs w:val="24"/>
            </w:rPr>
            <w:t>]</w:t>
          </w:r>
        </w:sdtContent>
      </w:sdt>
      <w:sdt>
        <w:sdtPr>
          <w:rPr>
            <w:rFonts w:ascii="Times New Roman" w:hAnsi="Times New Roman" w:cs="Times New Roman"/>
            <w:sz w:val="24"/>
            <w:szCs w:val="24"/>
          </w:rPr>
          <w:tag w:val="HD:1.190.0.0:73127c8b-457d-43ba-a6e0-c794ff8de349"/>
          <w:id w:val="1927306691"/>
          <w:placeholder>
            <w:docPart w:val="0F470BC9D0D24F7A8F0B6D3D21AD34A2"/>
          </w:placeholder>
        </w:sdtPr>
        <w:sdtContent>
          <w:r w:rsidR="001B08F4">
            <w:rPr>
              <w:rFonts w:ascii="Times New Roman" w:hAnsi="Times New Roman" w:cs="Times New Roman"/>
              <w:noProof/>
              <w:sz w:val="24"/>
              <w:szCs w:val="24"/>
            </w:rPr>
            <w:t>[</w:t>
          </w:r>
          <w:r w:rsidR="001B08F4" w:rsidRPr="001B08F4">
            <w:rPr>
              <w:rFonts w:ascii="Times New Roman" w:hAnsi="Times New Roman" w:cs="Times New Roman"/>
              <w:noProof/>
              <w:color w:val="008000"/>
              <w:sz w:val="24"/>
              <w:szCs w:val="24"/>
            </w:rPr>
            <w:t>ELSE</w:t>
          </w:r>
          <w:r w:rsidR="001B08F4">
            <w:rPr>
              <w:rFonts w:ascii="Times New Roman" w:hAnsi="Times New Roman" w:cs="Times New Roman"/>
              <w:noProof/>
              <w:sz w:val="24"/>
              <w:szCs w:val="24"/>
            </w:rPr>
            <w:t>]</w:t>
          </w:r>
        </w:sdtContent>
      </w:sdt>
    </w:p>
    <w:p w14:paraId="12F0B1D7" w14:textId="24CF1470" w:rsidR="001B08F4" w:rsidRDefault="00000000" w:rsidP="00102565">
      <w:pPr>
        <w:autoSpaceDE w:val="0"/>
        <w:autoSpaceDN w:val="0"/>
        <w:adjustRightInd w:val="0"/>
        <w:spacing w:after="240" w:line="360" w:lineRule="auto"/>
        <w:jc w:val="center"/>
        <w:rPr>
          <w:rFonts w:ascii="Times New Roman" w:hAnsi="Times New Roman" w:cs="Times New Roman"/>
          <w:sz w:val="24"/>
          <w:szCs w:val="24"/>
        </w:rPr>
      </w:pPr>
      <w:sdt>
        <w:sdtPr>
          <w:rPr>
            <w:rFonts w:ascii="Times New Roman" w:eastAsia="Times New Roman" w:hAnsi="Times New Roman" w:cs="Times New Roman"/>
            <w:b/>
            <w:sz w:val="36"/>
            <w:szCs w:val="24"/>
          </w:rPr>
          <w:tag w:val="HD:1.185.0.0:58965908-840a-43f8-8c07-285345342ea8"/>
          <w:id w:val="-94559640"/>
          <w:placeholder>
            <w:docPart w:val="5681E5ED4D95444E832B86185035BFE9"/>
          </w:placeholder>
        </w:sdtPr>
        <w:sdtContent>
          <w:r w:rsidR="001B08F4">
            <w:rPr>
              <w:rFonts w:ascii="Times New Roman" w:eastAsia="Times New Roman" w:hAnsi="Times New Roman" w:cs="Times New Roman"/>
              <w:b/>
              <w:noProof/>
              <w:sz w:val="36"/>
              <w:szCs w:val="24"/>
            </w:rPr>
            <w:t>[</w:t>
          </w:r>
          <w:r w:rsidR="001B08F4" w:rsidRPr="00CD703B">
            <w:rPr>
              <w:rFonts w:ascii="Times New Roman" w:eastAsia="Times New Roman" w:hAnsi="Times New Roman" w:cs="Times New Roman"/>
              <w:b/>
              <w:noProof/>
              <w:color w:val="0000FF"/>
              <w:sz w:val="36"/>
              <w:szCs w:val="24"/>
            </w:rPr>
            <w:t>TrustName:LIKE THIS</w:t>
          </w:r>
          <w:r w:rsidR="001B08F4">
            <w:rPr>
              <w:rFonts w:ascii="Times New Roman" w:eastAsia="Times New Roman" w:hAnsi="Times New Roman" w:cs="Times New Roman"/>
              <w:b/>
              <w:noProof/>
              <w:sz w:val="36"/>
              <w:szCs w:val="24"/>
            </w:rPr>
            <w:t>]</w:t>
          </w:r>
        </w:sdtContent>
      </w:sdt>
    </w:p>
    <w:sdt>
      <w:sdtPr>
        <w:rPr>
          <w:rFonts w:ascii="Times New Roman" w:hAnsi="Times New Roman" w:cs="Times New Roman"/>
          <w:sz w:val="24"/>
          <w:szCs w:val="24"/>
        </w:rPr>
        <w:tag w:val="HD:1.190.0.0:0316af1c-c0da-495d-b158-b04de5665af1"/>
        <w:id w:val="-552533068"/>
        <w:placeholder>
          <w:docPart w:val="E4D3A0242BDF4FD6A943C74E7CB0D8CE"/>
        </w:placeholder>
      </w:sdtPr>
      <w:sdtContent>
        <w:p w14:paraId="2062EEDD" w14:textId="3B69E898" w:rsidR="001B08F4" w:rsidRDefault="001B08F4" w:rsidP="001B08F4">
          <w:pPr>
            <w:autoSpaceDE w:val="0"/>
            <w:autoSpaceDN w:val="0"/>
            <w:adjustRightInd w:val="0"/>
            <w:spacing w:after="240" w:line="360" w:lineRule="auto"/>
            <w:jc w:val="center"/>
            <w:rPr>
              <w:rFonts w:ascii="Times New Roman" w:hAnsi="Times New Roman" w:cs="Times New Roman"/>
              <w:sz w:val="24"/>
              <w:szCs w:val="24"/>
            </w:rPr>
          </w:pPr>
          <w:r>
            <w:rPr>
              <w:rFonts w:ascii="Times New Roman" w:hAnsi="Times New Roman" w:cs="Times New Roman"/>
              <w:noProof/>
              <w:sz w:val="24"/>
              <w:szCs w:val="24"/>
            </w:rPr>
            <w:t>[</w:t>
          </w:r>
          <w:r w:rsidRPr="001B08F4">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712CA4F" w14:textId="0C9C0C39" w:rsidR="005E3AF9" w:rsidRPr="00BA2262" w:rsidRDefault="005E3AF9" w:rsidP="00A75515">
      <w:pPr>
        <w:autoSpaceDE w:val="0"/>
        <w:autoSpaceDN w:val="0"/>
        <w:adjustRightInd w:val="0"/>
        <w:spacing w:after="240" w:line="360" w:lineRule="auto"/>
        <w:jc w:val="both"/>
        <w:rPr>
          <w:rFonts w:ascii="Times New Roman" w:hAnsi="Times New Roman" w:cs="Times New Roman"/>
          <w:sz w:val="24"/>
          <w:szCs w:val="24"/>
        </w:rPr>
      </w:pPr>
      <w:r w:rsidRPr="00BA2262">
        <w:rPr>
          <w:rFonts w:ascii="Times New Roman" w:hAnsi="Times New Roman" w:cs="Times New Roman"/>
          <w:sz w:val="24"/>
          <w:szCs w:val="24"/>
        </w:rPr>
        <w:t>THIS</w:t>
      </w:r>
      <w:r w:rsidRPr="00A75515">
        <w:rPr>
          <w:rFonts w:ascii="Times New Roman" w:hAnsi="Times New Roman" w:cs="Times New Roman"/>
          <w:sz w:val="24"/>
          <w:szCs w:val="24"/>
        </w:rPr>
        <w:t xml:space="preserve"> </w:t>
      </w:r>
      <w:sdt>
        <w:sdtPr>
          <w:rPr>
            <w:rFonts w:ascii="Times New Roman" w:eastAsia="Times New Roman" w:hAnsi="Times New Roman" w:cs="Times New Roman"/>
            <w:b/>
            <w:sz w:val="24"/>
            <w:szCs w:val="24"/>
          </w:rPr>
          <w:tag w:val="HD:1.185.0.0:236cece7-0f7f-4c50-9736-e3afd1831b0f"/>
          <w:id w:val="-2109499530"/>
          <w:placeholder>
            <w:docPart w:val="50633A6820964803917F48B468C15AF0"/>
          </w:placeholder>
        </w:sdtPr>
        <w:sdtContent>
          <w:r w:rsidR="00A75515" w:rsidRPr="00A75515">
            <w:rPr>
              <w:rFonts w:ascii="Times New Roman" w:eastAsia="Times New Roman" w:hAnsi="Times New Roman" w:cs="Times New Roman"/>
              <w:b/>
              <w:noProof/>
              <w:sz w:val="24"/>
              <w:szCs w:val="24"/>
            </w:rPr>
            <w:t>[</w:t>
          </w:r>
          <w:r w:rsidR="00A75515" w:rsidRPr="00A75515">
            <w:rPr>
              <w:rFonts w:ascii="Times New Roman" w:eastAsia="Times New Roman" w:hAnsi="Times New Roman" w:cs="Times New Roman"/>
              <w:b/>
              <w:noProof/>
              <w:color w:val="008000"/>
              <w:sz w:val="24"/>
              <w:szCs w:val="24"/>
            </w:rPr>
            <w:t>IF TrustAmendment?</w:t>
          </w:r>
          <w:r w:rsidR="00A75515" w:rsidRPr="00A75515">
            <w:rPr>
              <w:rFonts w:ascii="Times New Roman" w:eastAsia="Times New Roman" w:hAnsi="Times New Roman" w:cs="Times New Roman"/>
              <w:b/>
              <w:noProof/>
              <w:sz w:val="24"/>
              <w:szCs w:val="24"/>
            </w:rPr>
            <w:t>]</w:t>
          </w:r>
        </w:sdtContent>
      </w:sdt>
      <w:sdt>
        <w:sdtPr>
          <w:rPr>
            <w:rFonts w:ascii="Times New Roman" w:eastAsia="Times New Roman" w:hAnsi="Times New Roman" w:cs="Times New Roman"/>
            <w:b/>
            <w:sz w:val="24"/>
            <w:szCs w:val="24"/>
          </w:rPr>
          <w:tag w:val="HD:1.185.0.0:218c5266-d31d-49d3-99c5-8db827c06e79"/>
          <w:id w:val="-575659778"/>
          <w:placeholder>
            <w:docPart w:val="FCB456439CE6453BADE5D74EA6D78A34"/>
          </w:placeholder>
        </w:sdtPr>
        <w:sdtContent>
          <w:r w:rsidR="00A75515" w:rsidRPr="00A75515">
            <w:rPr>
              <w:rFonts w:ascii="Times New Roman" w:eastAsia="Times New Roman" w:hAnsi="Times New Roman" w:cs="Times New Roman"/>
              <w:b/>
              <w:noProof/>
              <w:sz w:val="24"/>
              <w:szCs w:val="24"/>
            </w:rPr>
            <w:t>[</w:t>
          </w:r>
          <w:r w:rsidR="00A75515" w:rsidRPr="004677AA">
            <w:rPr>
              <w:rFonts w:ascii="Times New Roman" w:eastAsia="Times New Roman" w:hAnsi="Times New Roman" w:cs="Times New Roman"/>
              <w:b/>
              <w:noProof/>
              <w:color w:val="0000FF"/>
              <w:sz w:val="24"/>
              <w:szCs w:val="24"/>
            </w:rPr>
            <w:t>TrustAmendmentNumber:LIKE THIS</w:t>
          </w:r>
          <w:r w:rsidR="00A75515" w:rsidRPr="00A75515">
            <w:rPr>
              <w:rFonts w:ascii="Times New Roman" w:eastAsia="Times New Roman" w:hAnsi="Times New Roman" w:cs="Times New Roman"/>
              <w:b/>
              <w:noProof/>
              <w:sz w:val="24"/>
              <w:szCs w:val="24"/>
            </w:rPr>
            <w:t>]</w:t>
          </w:r>
        </w:sdtContent>
      </w:sdt>
      <w:r w:rsidR="00A75515" w:rsidRPr="00A75515">
        <w:rPr>
          <w:rFonts w:ascii="Times New Roman" w:eastAsia="Times New Roman" w:hAnsi="Times New Roman" w:cs="Times New Roman"/>
          <w:b/>
          <w:sz w:val="24"/>
          <w:szCs w:val="24"/>
        </w:rPr>
        <w:t xml:space="preserve"> AMENDMENT</w:t>
      </w:r>
      <w:sdt>
        <w:sdtPr>
          <w:rPr>
            <w:rFonts w:ascii="Times New Roman" w:eastAsia="Times New Roman" w:hAnsi="Times New Roman" w:cs="Times New Roman"/>
            <w:b/>
            <w:sz w:val="24"/>
            <w:szCs w:val="24"/>
          </w:rPr>
          <w:tag w:val="HD:1.185.0.0:d9cdbf36-61ce-46c2-bd24-bb40f7c6b870"/>
          <w:id w:val="-181511843"/>
          <w:placeholder>
            <w:docPart w:val="3F55B02F968043C18DAA2DA413F6B153"/>
          </w:placeholder>
        </w:sdtPr>
        <w:sdtContent>
          <w:r w:rsidR="00A75515" w:rsidRPr="00A75515">
            <w:rPr>
              <w:rFonts w:ascii="Times New Roman" w:eastAsia="Times New Roman" w:hAnsi="Times New Roman" w:cs="Times New Roman"/>
              <w:b/>
              <w:noProof/>
              <w:sz w:val="24"/>
              <w:szCs w:val="24"/>
            </w:rPr>
            <w:t>[</w:t>
          </w:r>
          <w:r w:rsidR="00A75515" w:rsidRPr="00A75515">
            <w:rPr>
              <w:rFonts w:ascii="Times New Roman" w:eastAsia="Times New Roman" w:hAnsi="Times New Roman" w:cs="Times New Roman"/>
              <w:b/>
              <w:noProof/>
              <w:color w:val="008000"/>
              <w:sz w:val="24"/>
              <w:szCs w:val="24"/>
            </w:rPr>
            <w:t>IF TrustRestatement?</w:t>
          </w:r>
          <w:r w:rsidR="00A75515" w:rsidRPr="00A75515">
            <w:rPr>
              <w:rFonts w:ascii="Times New Roman" w:eastAsia="Times New Roman" w:hAnsi="Times New Roman" w:cs="Times New Roman"/>
              <w:b/>
              <w:noProof/>
              <w:sz w:val="24"/>
              <w:szCs w:val="24"/>
            </w:rPr>
            <w:t>]</w:t>
          </w:r>
        </w:sdtContent>
      </w:sdt>
      <w:r w:rsidR="00A75515" w:rsidRPr="00A75515">
        <w:rPr>
          <w:rFonts w:ascii="Times New Roman" w:eastAsia="Times New Roman" w:hAnsi="Times New Roman" w:cs="Times New Roman"/>
          <w:b/>
          <w:sz w:val="24"/>
          <w:szCs w:val="24"/>
        </w:rPr>
        <w:t xml:space="preserve"> AND RESTATEMENT</w:t>
      </w:r>
      <w:sdt>
        <w:sdtPr>
          <w:rPr>
            <w:rFonts w:ascii="Times New Roman" w:eastAsia="Times New Roman" w:hAnsi="Times New Roman" w:cs="Times New Roman"/>
            <w:b/>
            <w:sz w:val="24"/>
            <w:szCs w:val="24"/>
          </w:rPr>
          <w:tag w:val="HD:1.185.0.0:2dfec732-01e2-4cd2-81a5-dbd36ee82eff"/>
          <w:id w:val="-1632083206"/>
          <w:placeholder>
            <w:docPart w:val="C1EB0902521D4A6F93B1D4365D9C57D0"/>
          </w:placeholder>
        </w:sdtPr>
        <w:sdtContent>
          <w:r w:rsidR="00A75515" w:rsidRPr="00A75515">
            <w:rPr>
              <w:rFonts w:ascii="Times New Roman" w:eastAsia="Times New Roman" w:hAnsi="Times New Roman" w:cs="Times New Roman"/>
              <w:b/>
              <w:noProof/>
              <w:sz w:val="24"/>
              <w:szCs w:val="24"/>
            </w:rPr>
            <w:t>[</w:t>
          </w:r>
          <w:r w:rsidR="00A75515" w:rsidRPr="00A75515">
            <w:rPr>
              <w:rFonts w:ascii="Times New Roman" w:eastAsia="Times New Roman" w:hAnsi="Times New Roman" w:cs="Times New Roman"/>
              <w:b/>
              <w:noProof/>
              <w:color w:val="008000"/>
              <w:sz w:val="24"/>
              <w:szCs w:val="24"/>
            </w:rPr>
            <w:t>END IF</w:t>
          </w:r>
          <w:r w:rsidR="00A75515" w:rsidRPr="00A75515">
            <w:rPr>
              <w:rFonts w:ascii="Times New Roman" w:eastAsia="Times New Roman" w:hAnsi="Times New Roman" w:cs="Times New Roman"/>
              <w:b/>
              <w:noProof/>
              <w:sz w:val="24"/>
              <w:szCs w:val="24"/>
            </w:rPr>
            <w:t>]</w:t>
          </w:r>
        </w:sdtContent>
      </w:sdt>
      <w:sdt>
        <w:sdtPr>
          <w:rPr>
            <w:rFonts w:ascii="Times New Roman" w:eastAsia="Times New Roman" w:hAnsi="Times New Roman" w:cs="Times New Roman"/>
            <w:b/>
            <w:sz w:val="24"/>
            <w:szCs w:val="24"/>
          </w:rPr>
          <w:tag w:val="HD:1.185.0.0:b352843f-bcc5-455c-a57d-bc788d6f6a9c"/>
          <w:id w:val="-731157042"/>
          <w:placeholder>
            <w:docPart w:val="A68D8C1EBE1740A49CE96468A6A9C05B"/>
          </w:placeholder>
        </w:sdtPr>
        <w:sdtContent>
          <w:r w:rsidR="00031B4C">
            <w:rPr>
              <w:rFonts w:ascii="Times New Roman" w:eastAsia="Times New Roman" w:hAnsi="Times New Roman" w:cs="Times New Roman"/>
              <w:b/>
              <w:noProof/>
              <w:sz w:val="24"/>
              <w:szCs w:val="24"/>
            </w:rPr>
            <w:t>[</w:t>
          </w:r>
          <w:r w:rsidR="00031B4C" w:rsidRPr="00031B4C">
            <w:rPr>
              <w:rFonts w:ascii="Times New Roman" w:eastAsia="Times New Roman" w:hAnsi="Times New Roman" w:cs="Times New Roman"/>
              <w:b/>
              <w:noProof/>
              <w:color w:val="008000"/>
              <w:sz w:val="24"/>
              <w:szCs w:val="24"/>
            </w:rPr>
            <w:t>ELSE</w:t>
          </w:r>
          <w:r w:rsidR="00031B4C">
            <w:rPr>
              <w:rFonts w:ascii="Times New Roman" w:eastAsia="Times New Roman" w:hAnsi="Times New Roman" w:cs="Times New Roman"/>
              <w:b/>
              <w:noProof/>
              <w:sz w:val="24"/>
              <w:szCs w:val="24"/>
            </w:rPr>
            <w:t>]</w:t>
          </w:r>
        </w:sdtContent>
      </w:sdt>
      <w:r w:rsidR="00C23089" w:rsidRPr="00C23089">
        <w:rPr>
          <w:rFonts w:ascii="Times New Roman" w:eastAsia="Times New Roman" w:hAnsi="Times New Roman" w:cs="Times New Roman"/>
          <w:bCs/>
          <w:sz w:val="24"/>
          <w:szCs w:val="24"/>
        </w:rPr>
        <w:t>TRUST AGREEMENT</w:t>
      </w:r>
      <w:sdt>
        <w:sdtPr>
          <w:rPr>
            <w:rFonts w:ascii="Times New Roman" w:eastAsia="Times New Roman" w:hAnsi="Times New Roman" w:cs="Times New Roman"/>
            <w:b/>
            <w:sz w:val="24"/>
            <w:szCs w:val="24"/>
          </w:rPr>
          <w:tag w:val="HD:1.185.0.0:ae240567-5270-4f31-bab6-5b0ac75f1916"/>
          <w:id w:val="2045629085"/>
          <w:placeholder>
            <w:docPart w:val="48DD95B59CE64FC5A6B0A53D19B9D44E"/>
          </w:placeholder>
        </w:sdtPr>
        <w:sdtContent>
          <w:r w:rsidR="00A75515" w:rsidRPr="00A75515">
            <w:rPr>
              <w:rFonts w:ascii="Times New Roman" w:eastAsia="Times New Roman" w:hAnsi="Times New Roman" w:cs="Times New Roman"/>
              <w:b/>
              <w:noProof/>
              <w:sz w:val="24"/>
              <w:szCs w:val="24"/>
            </w:rPr>
            <w:t>[</w:t>
          </w:r>
          <w:r w:rsidR="00A75515" w:rsidRPr="00A75515">
            <w:rPr>
              <w:rFonts w:ascii="Times New Roman" w:eastAsia="Times New Roman" w:hAnsi="Times New Roman" w:cs="Times New Roman"/>
              <w:b/>
              <w:noProof/>
              <w:color w:val="008000"/>
              <w:sz w:val="24"/>
              <w:szCs w:val="24"/>
            </w:rPr>
            <w:t>END IF</w:t>
          </w:r>
          <w:r w:rsidR="00A75515" w:rsidRPr="00A75515">
            <w:rPr>
              <w:rFonts w:ascii="Times New Roman" w:eastAsia="Times New Roman" w:hAnsi="Times New Roman" w:cs="Times New Roman"/>
              <w:b/>
              <w:noProof/>
              <w:sz w:val="24"/>
              <w:szCs w:val="24"/>
            </w:rPr>
            <w:t>]</w:t>
          </w:r>
        </w:sdtContent>
      </w:sdt>
      <w:r w:rsidRPr="00A75515">
        <w:rPr>
          <w:rFonts w:ascii="Times New Roman" w:hAnsi="Times New Roman" w:cs="Times New Roman"/>
          <w:sz w:val="24"/>
          <w:szCs w:val="24"/>
        </w:rPr>
        <w:t xml:space="preserve"> </w:t>
      </w:r>
      <w:bookmarkEnd w:id="40"/>
      <w:r w:rsidRPr="00BA2262">
        <w:rPr>
          <w:rFonts w:ascii="Times New Roman" w:hAnsi="Times New Roman" w:cs="Times New Roman"/>
          <w:sz w:val="24"/>
          <w:szCs w:val="24"/>
        </w:rPr>
        <w:t>is entered into by</w:t>
      </w:r>
      <w:r>
        <w:rPr>
          <w:rFonts w:ascii="Times New Roman" w:hAnsi="Times New Roman" w:cs="Times New Roman"/>
          <w:sz w:val="24"/>
          <w:szCs w:val="24"/>
        </w:rPr>
        <w:t xml:space="preserve"> </w:t>
      </w:r>
      <w:sdt>
        <w:sdtPr>
          <w:rPr>
            <w:rFonts w:ascii="Times New Roman" w:hAnsi="Times New Roman" w:cs="Times New Roman"/>
            <w:sz w:val="24"/>
            <w:szCs w:val="24"/>
          </w:rPr>
          <w:tag w:val="HD:1.185.0.0:1d0737f5-c32b-471c-b899-805e463c845e"/>
          <w:id w:val="1011797384"/>
          <w:placeholder>
            <w:docPart w:val="1041688261D04E05A38EE941F7FCC751"/>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 xml:space="preserve">, </w:t>
      </w:r>
      <w:sdt>
        <w:sdtPr>
          <w:rPr>
            <w:rFonts w:ascii="Times New Roman" w:hAnsi="Times New Roman" w:cs="Times New Roman"/>
            <w:sz w:val="24"/>
            <w:szCs w:val="24"/>
          </w:rPr>
          <w:tag w:val="HD:1.185.0.0:ec9cd633-3d6b-48fc-ad5d-f5ce4206ff3b"/>
          <w:id w:val="1895999882"/>
          <w:placeholder>
            <w:docPart w:val="CDB88A64066F4741801228EB33FE04AC"/>
          </w:placeholder>
        </w:sdtPr>
        <w:sdtContent>
          <w:r>
            <w:rPr>
              <w:rFonts w:ascii="Times New Roman" w:hAnsi="Times New Roman" w:cs="Times New Roman"/>
              <w:noProof/>
              <w:sz w:val="24"/>
              <w:szCs w:val="24"/>
            </w:rPr>
            <w:t>[</w:t>
          </w:r>
          <w:r w:rsidRPr="009A659D">
            <w:rPr>
              <w:rFonts w:ascii="Times New Roman" w:hAnsi="Times New Roman" w:cs="Times New Roman"/>
              <w:noProof/>
              <w:color w:val="008000"/>
              <w:sz w:val="24"/>
              <w:szCs w:val="24"/>
            </w:rPr>
            <w:t xml:space="preserve">IF </w:t>
          </w:r>
          <w:r w:rsidR="00C91E3F">
            <w:rPr>
              <w:rFonts w:ascii="Times New Roman" w:hAnsi="Times New Roman" w:cs="Times New Roman"/>
              <w:noProof/>
              <w:color w:val="008000"/>
              <w:sz w:val="24"/>
              <w:szCs w:val="24"/>
            </w:rPr>
            <w:t>PrimaryNameSigningUse</w:t>
          </w:r>
          <w:r w:rsidRPr="009A659D">
            <w:rPr>
              <w:rFonts w:ascii="Times New Roman" w:hAnsi="Times New Roman" w:cs="Times New Roman"/>
              <w:noProof/>
              <w:color w:val="008000"/>
              <w:sz w:val="24"/>
              <w:szCs w:val="24"/>
            </w:rPr>
            <w:t xml:space="preserve"> != PrimaryNameFull</w:t>
          </w:r>
          <w:r>
            <w:rPr>
              <w:rFonts w:ascii="Times New Roman" w:hAnsi="Times New Roman" w:cs="Times New Roman"/>
              <w:noProof/>
              <w:sz w:val="24"/>
              <w:szCs w:val="24"/>
            </w:rPr>
            <w:t>]</w:t>
          </w:r>
        </w:sdtContent>
      </w:sdt>
      <w:r>
        <w:rPr>
          <w:rFonts w:ascii="Times New Roman" w:hAnsi="Times New Roman" w:cs="Times New Roman"/>
          <w:sz w:val="24"/>
          <w:szCs w:val="24"/>
        </w:rPr>
        <w:t xml:space="preserve">whose full legal name is </w:t>
      </w:r>
      <w:sdt>
        <w:sdtPr>
          <w:rPr>
            <w:rFonts w:ascii="Times New Roman" w:hAnsi="Times New Roman" w:cs="Times New Roman"/>
            <w:sz w:val="24"/>
            <w:szCs w:val="24"/>
          </w:rPr>
          <w:tag w:val="HD:1.187.0.0:093ff4ae-234c-4128-9b5b-4a81246b5885"/>
          <w:id w:val="1449124216"/>
          <w:placeholder>
            <w:docPart w:val="4286ABE50CEA4CC4AD08EFE65F33A5EE"/>
          </w:placeholder>
        </w:sdtPr>
        <w:sdtContent>
          <w:r w:rsidR="00E47F10">
            <w:rPr>
              <w:rFonts w:ascii="Times New Roman" w:hAnsi="Times New Roman" w:cs="Times New Roman"/>
              <w:noProof/>
              <w:sz w:val="24"/>
              <w:szCs w:val="24"/>
            </w:rPr>
            <w:t>[</w:t>
          </w:r>
          <w:r w:rsidR="00E47F10" w:rsidRPr="00E47F10">
            <w:rPr>
              <w:rFonts w:ascii="Times New Roman" w:hAnsi="Times New Roman" w:cs="Times New Roman"/>
              <w:noProof/>
              <w:color w:val="0000FF"/>
              <w:sz w:val="24"/>
              <w:szCs w:val="24"/>
            </w:rPr>
            <w:t>PrimaryNameFull:Like This</w:t>
          </w:r>
          <w:r w:rsidR="00E47F10">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t>
      </w:r>
      <w:sdt>
        <w:sdtPr>
          <w:rPr>
            <w:rFonts w:ascii="Times New Roman" w:hAnsi="Times New Roman" w:cs="Times New Roman"/>
            <w:sz w:val="24"/>
            <w:szCs w:val="24"/>
          </w:rPr>
          <w:tag w:val="HD:1.185.0.0:331db292-2e51-46ef-a642-ac6b937968f3"/>
          <w:id w:val="478818465"/>
          <w:placeholder>
            <w:docPart w:val="4D0CE9400F0549459357CB7BEA1FBA45"/>
          </w:placeholder>
        </w:sdtPr>
        <w:sdtContent>
          <w:r>
            <w:rPr>
              <w:rFonts w:ascii="Times New Roman" w:hAnsi="Times New Roman" w:cs="Times New Roman"/>
              <w:noProof/>
              <w:sz w:val="24"/>
              <w:szCs w:val="24"/>
            </w:rPr>
            <w:t>[</w:t>
          </w:r>
          <w:r w:rsidRPr="009A659D">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sdt>
        <w:sdtPr>
          <w:rPr>
            <w:rFonts w:ascii="Times New Roman" w:hAnsi="Times New Roman" w:cs="Times New Roman"/>
            <w:sz w:val="24"/>
            <w:szCs w:val="24"/>
          </w:rPr>
          <w:tag w:val="HD:1.187.0.0:a0669e85-2e63-441c-9b27-8b7ffc19483d"/>
          <w:id w:val="-877544830"/>
          <w:placeholder>
            <w:docPart w:val="6C5E9FBA080F4B8DBD3772250F61D229"/>
          </w:placeholder>
        </w:sdtPr>
        <w:sdtContent>
          <w:r w:rsidR="00E62011">
            <w:rPr>
              <w:rFonts w:ascii="Times New Roman" w:hAnsi="Times New Roman" w:cs="Times New Roman"/>
              <w:noProof/>
              <w:sz w:val="24"/>
              <w:szCs w:val="24"/>
            </w:rPr>
            <w:t>[</w:t>
          </w:r>
          <w:r w:rsidR="00E62011" w:rsidRPr="000C1A84">
            <w:rPr>
              <w:rFonts w:ascii="Times New Roman" w:hAnsi="Times New Roman" w:cs="Times New Roman"/>
              <w:noProof/>
              <w:color w:val="008000"/>
              <w:sz w:val="24"/>
              <w:szCs w:val="24"/>
            </w:rPr>
            <w:t>IF ANSWERED (PrimaryNameAKAs)</w:t>
          </w:r>
          <w:r w:rsidR="00E62011">
            <w:rPr>
              <w:rFonts w:ascii="Times New Roman" w:hAnsi="Times New Roman" w:cs="Times New Roman"/>
              <w:noProof/>
              <w:sz w:val="24"/>
              <w:szCs w:val="24"/>
            </w:rPr>
            <w:t>]</w:t>
          </w:r>
        </w:sdtContent>
      </w:sdt>
      <w:r w:rsidR="00E62011">
        <w:rPr>
          <w:rFonts w:ascii="Times New Roman" w:hAnsi="Times New Roman" w:cs="Times New Roman"/>
          <w:sz w:val="24"/>
          <w:szCs w:val="24"/>
        </w:rPr>
        <w:t xml:space="preserve"> also known as </w:t>
      </w:r>
      <w:sdt>
        <w:sdtPr>
          <w:rPr>
            <w:rFonts w:ascii="Times New Roman" w:hAnsi="Times New Roman" w:cs="Times New Roman"/>
            <w:sz w:val="24"/>
            <w:szCs w:val="24"/>
          </w:rPr>
          <w:tag w:val="HD:1.187.0.0:d8550a57-754a-4fb3-88fc-612a3f7ea869"/>
          <w:id w:val="228735287"/>
          <w:placeholder>
            <w:docPart w:val="E3F4CB32C0DA4404B510849B7B9E1219"/>
          </w:placeholder>
        </w:sdtPr>
        <w:sdtContent>
          <w:r w:rsidR="00E62011">
            <w:rPr>
              <w:rFonts w:ascii="Times New Roman" w:hAnsi="Times New Roman" w:cs="Times New Roman"/>
              <w:noProof/>
              <w:sz w:val="24"/>
              <w:szCs w:val="24"/>
            </w:rPr>
            <w:t>[</w:t>
          </w:r>
          <w:r w:rsidR="00E62011" w:rsidRPr="000C1A84">
            <w:rPr>
              <w:rFonts w:ascii="Times New Roman" w:hAnsi="Times New Roman" w:cs="Times New Roman"/>
              <w:noProof/>
              <w:color w:val="0000FF"/>
              <w:sz w:val="24"/>
              <w:szCs w:val="24"/>
            </w:rPr>
            <w:t>PrimaryNameAKAs</w:t>
          </w:r>
          <w:r w:rsidR="00E62011">
            <w:rPr>
              <w:rFonts w:ascii="Times New Roman" w:hAnsi="Times New Roman" w:cs="Times New Roman"/>
              <w:noProof/>
              <w:sz w:val="24"/>
              <w:szCs w:val="24"/>
            </w:rPr>
            <w:t>]</w:t>
          </w:r>
        </w:sdtContent>
      </w:sdt>
      <w:r w:rsidR="00E62011">
        <w:rPr>
          <w:rFonts w:ascii="Times New Roman" w:hAnsi="Times New Roman" w:cs="Times New Roman"/>
          <w:sz w:val="24"/>
          <w:szCs w:val="24"/>
        </w:rPr>
        <w:t xml:space="preserve">, </w:t>
      </w:r>
      <w:sdt>
        <w:sdtPr>
          <w:rPr>
            <w:rFonts w:ascii="Times New Roman" w:hAnsi="Times New Roman" w:cs="Times New Roman"/>
            <w:sz w:val="24"/>
            <w:szCs w:val="24"/>
          </w:rPr>
          <w:tag w:val="HD:1.187.0.0:1bb71943-7b7f-40ac-ba58-38217c70879c"/>
          <w:id w:val="980893623"/>
          <w:placeholder>
            <w:docPart w:val="14F84E54E5A14D0CABB8AF9038A68345"/>
          </w:placeholder>
        </w:sdtPr>
        <w:sdtContent>
          <w:r w:rsidR="00E62011">
            <w:rPr>
              <w:rFonts w:ascii="Times New Roman" w:hAnsi="Times New Roman" w:cs="Times New Roman"/>
              <w:noProof/>
              <w:sz w:val="24"/>
              <w:szCs w:val="24"/>
            </w:rPr>
            <w:t>[</w:t>
          </w:r>
          <w:r w:rsidR="00E62011" w:rsidRPr="000C1A84">
            <w:rPr>
              <w:rFonts w:ascii="Times New Roman" w:hAnsi="Times New Roman" w:cs="Times New Roman"/>
              <w:noProof/>
              <w:color w:val="008000"/>
              <w:sz w:val="24"/>
              <w:szCs w:val="24"/>
            </w:rPr>
            <w:t>END IF</w:t>
          </w:r>
          <w:r w:rsidR="00E62011">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as </w:t>
      </w:r>
      <w:bookmarkStart w:id="41" w:name="HDSTEa"/>
      <w:bookmarkEnd w:id="41"/>
      <w:sdt>
        <w:sdtPr>
          <w:rPr>
            <w:rFonts w:ascii="Times New Roman" w:hAnsi="Times New Roman" w:cs="Times New Roman"/>
            <w:sz w:val="24"/>
            <w:szCs w:val="24"/>
          </w:rPr>
          <w:tag w:val="HD:1.187.0.0:14eb897e-4d68-4ba8-9688-64fdd2aeba91"/>
          <w:id w:val="-1235311752"/>
          <w:placeholder>
            <w:docPart w:val="CDCC2C2EA5994BC0882FEA0DB51D591C"/>
          </w:placeholder>
        </w:sdtPr>
        <w:sdtContent>
          <w:r w:rsidR="00230B91">
            <w:rPr>
              <w:rFonts w:ascii="Times New Roman" w:hAnsi="Times New Roman" w:cs="Times New Roman"/>
              <w:noProof/>
              <w:sz w:val="24"/>
              <w:szCs w:val="24"/>
            </w:rPr>
            <w:t>[</w:t>
          </w:r>
          <w:r w:rsidR="00230B91" w:rsidRPr="00230B91">
            <w:rPr>
              <w:rFonts w:ascii="Times New Roman" w:hAnsi="Times New Roman" w:cs="Times New Roman"/>
              <w:noProof/>
              <w:color w:val="008000"/>
              <w:sz w:val="24"/>
              <w:szCs w:val="24"/>
            </w:rPr>
            <w:t>IF TrustAdmin?</w:t>
          </w:r>
          <w:r w:rsidR="00230B91">
            <w:rPr>
              <w:rFonts w:ascii="Times New Roman" w:hAnsi="Times New Roman" w:cs="Times New Roman"/>
              <w:noProof/>
              <w:sz w:val="24"/>
              <w:szCs w:val="24"/>
            </w:rPr>
            <w:t>]</w:t>
          </w:r>
        </w:sdtContent>
      </w:sdt>
      <w:r w:rsidR="00E520C7">
        <w:rPr>
          <w:rFonts w:ascii="Times New Roman" w:hAnsi="Times New Roman" w:cs="Times New Roman"/>
          <w:sz w:val="24"/>
          <w:szCs w:val="24"/>
        </w:rPr>
        <w:t>s</w:t>
      </w:r>
      <w:r w:rsidR="00FA42DB">
        <w:rPr>
          <w:rFonts w:ascii="Times New Roman" w:hAnsi="Times New Roman" w:cs="Times New Roman"/>
          <w:sz w:val="24"/>
          <w:szCs w:val="24"/>
        </w:rPr>
        <w:t>urviving</w:t>
      </w:r>
      <w:r w:rsidR="003818D9">
        <w:rPr>
          <w:rFonts w:ascii="Times New Roman" w:hAnsi="Times New Roman" w:cs="Times New Roman"/>
          <w:sz w:val="24"/>
          <w:szCs w:val="24"/>
        </w:rPr>
        <w:t xml:space="preserve"> </w:t>
      </w:r>
      <w:sdt>
        <w:sdtPr>
          <w:rPr>
            <w:rFonts w:ascii="Times New Roman" w:hAnsi="Times New Roman" w:cs="Times New Roman"/>
            <w:sz w:val="24"/>
            <w:szCs w:val="24"/>
          </w:rPr>
          <w:tag w:val="HD:1.190.0.0:276a36dd-7fa9-4aca-bbfd-ce9dd029921b"/>
          <w:id w:val="-378018120"/>
          <w:placeholder>
            <w:docPart w:val="D07366BD0A674A0A9DE160BBF2C3E3D0"/>
          </w:placeholder>
        </w:sdtPr>
        <w:sdtContent>
          <w:r w:rsidR="00E520C7">
            <w:rPr>
              <w:rFonts w:ascii="Times New Roman" w:hAnsi="Times New Roman" w:cs="Times New Roman"/>
              <w:noProof/>
              <w:sz w:val="24"/>
              <w:szCs w:val="24"/>
            </w:rPr>
            <w:t>[</w:t>
          </w:r>
          <w:r w:rsidR="00E520C7" w:rsidRPr="00E520C7">
            <w:rPr>
              <w:rFonts w:ascii="Times New Roman" w:hAnsi="Times New Roman" w:cs="Times New Roman"/>
              <w:noProof/>
              <w:color w:val="0000FF"/>
              <w:sz w:val="24"/>
              <w:szCs w:val="24"/>
            </w:rPr>
            <w:t>TrustorLabelPrior</w:t>
          </w:r>
          <w:r w:rsidR="00E520C7">
            <w:rPr>
              <w:rFonts w:ascii="Times New Roman" w:hAnsi="Times New Roman" w:cs="Times New Roman"/>
              <w:noProof/>
              <w:sz w:val="24"/>
              <w:szCs w:val="24"/>
            </w:rPr>
            <w:t>]</w:t>
          </w:r>
        </w:sdtContent>
      </w:sdt>
      <w:r w:rsidR="003818D9">
        <w:rPr>
          <w:rFonts w:ascii="Times New Roman" w:hAnsi="Times New Roman" w:cs="Times New Roman"/>
          <w:sz w:val="24"/>
          <w:szCs w:val="24"/>
        </w:rPr>
        <w:t xml:space="preserve"> (herein “Trustor”)</w:t>
      </w:r>
      <w:sdt>
        <w:sdtPr>
          <w:rPr>
            <w:rFonts w:ascii="Times New Roman" w:hAnsi="Times New Roman" w:cs="Times New Roman"/>
            <w:sz w:val="24"/>
            <w:szCs w:val="24"/>
          </w:rPr>
          <w:tag w:val="HD:1.190.0.0:bc6ecd36-d6af-41ea-9837-5ba4e73baafa"/>
          <w:id w:val="1481269539"/>
          <w:placeholder>
            <w:docPart w:val="D87F425945B64CA2ADE02BE96422E72B"/>
          </w:placeholder>
        </w:sdtPr>
        <w:sdtContent>
          <w:r w:rsidR="008C6737">
            <w:rPr>
              <w:rFonts w:ascii="Times New Roman" w:hAnsi="Times New Roman" w:cs="Times New Roman"/>
              <w:noProof/>
              <w:sz w:val="24"/>
              <w:szCs w:val="24"/>
            </w:rPr>
            <w:t>[</w:t>
          </w:r>
          <w:r w:rsidR="008C6737" w:rsidRPr="008C6737">
            <w:rPr>
              <w:rFonts w:ascii="Times New Roman" w:hAnsi="Times New Roman" w:cs="Times New Roman"/>
              <w:noProof/>
              <w:color w:val="008000"/>
              <w:sz w:val="24"/>
              <w:szCs w:val="24"/>
            </w:rPr>
            <w:t>ELSE</w:t>
          </w:r>
          <w:r w:rsidR="008C6737">
            <w:rPr>
              <w:rFonts w:ascii="Times New Roman" w:hAnsi="Times New Roman" w:cs="Times New Roman"/>
              <w:noProof/>
              <w:sz w:val="24"/>
              <w:szCs w:val="24"/>
            </w:rPr>
            <w:t>]</w:t>
          </w:r>
        </w:sdtContent>
      </w:sdt>
      <w:bookmarkStart w:id="42" w:name="_Hlk162687607"/>
      <w:sdt>
        <w:sdtPr>
          <w:rPr>
            <w:rFonts w:ascii="Times New Roman" w:hAnsi="Times New Roman" w:cs="Times New Roman"/>
            <w:sz w:val="24"/>
            <w:szCs w:val="24"/>
          </w:rPr>
          <w:tag w:val="HD:1.190.0.0:c08b7767-54c3-4086-9dd0-71ee908330d1"/>
          <w:id w:val="-1532960015"/>
          <w:placeholder>
            <w:docPart w:val="5B39C7C21E274099B4BD23C07FA2EFF1"/>
          </w:placeholder>
        </w:sdtPr>
        <w:sdtContent>
          <w:r w:rsidR="004B4DA7">
            <w:rPr>
              <w:rFonts w:ascii="Times New Roman" w:hAnsi="Times New Roman" w:cs="Times New Roman"/>
              <w:noProof/>
              <w:sz w:val="24"/>
              <w:szCs w:val="24"/>
            </w:rPr>
            <w:t>[</w:t>
          </w:r>
          <w:r w:rsidR="004B4DA7" w:rsidRPr="0067148C">
            <w:rPr>
              <w:rFonts w:ascii="Times New Roman" w:hAnsi="Times New Roman" w:cs="Times New Roman"/>
              <w:noProof/>
              <w:color w:val="008000"/>
              <w:sz w:val="24"/>
              <w:szCs w:val="24"/>
            </w:rPr>
            <w:t>IF TrustAmendment?</w:t>
          </w:r>
          <w:r w:rsidR="004B4DA7">
            <w:rPr>
              <w:rFonts w:ascii="Times New Roman" w:hAnsi="Times New Roman" w:cs="Times New Roman"/>
              <w:noProof/>
              <w:sz w:val="24"/>
              <w:szCs w:val="24"/>
            </w:rPr>
            <w:t>]</w:t>
          </w:r>
        </w:sdtContent>
      </w:sdt>
      <w:sdt>
        <w:sdtPr>
          <w:rPr>
            <w:rFonts w:ascii="Times New Roman" w:hAnsi="Times New Roman" w:cs="Times New Roman"/>
            <w:sz w:val="24"/>
            <w:szCs w:val="24"/>
          </w:rPr>
          <w:tag w:val="HD:1.190.0.0:03646392-d486-48a8-ba1c-793d59388d2a"/>
          <w:id w:val="-956409465"/>
          <w:placeholder>
            <w:docPart w:val="3178665A4CC84C50AC115BCA77B7131E"/>
          </w:placeholder>
        </w:sdtPr>
        <w:sdtContent>
          <w:r w:rsidR="004B4DA7">
            <w:rPr>
              <w:rFonts w:ascii="Times New Roman" w:hAnsi="Times New Roman" w:cs="Times New Roman"/>
              <w:noProof/>
              <w:sz w:val="24"/>
              <w:szCs w:val="24"/>
            </w:rPr>
            <w:t>[</w:t>
          </w:r>
          <w:r w:rsidR="004B4DA7" w:rsidRPr="00E520C7">
            <w:rPr>
              <w:rFonts w:ascii="Times New Roman" w:hAnsi="Times New Roman" w:cs="Times New Roman"/>
              <w:noProof/>
              <w:color w:val="0000FF"/>
              <w:sz w:val="24"/>
              <w:szCs w:val="24"/>
            </w:rPr>
            <w:t>TrustorLabelPrior</w:t>
          </w:r>
          <w:r w:rsidR="004B4DA7">
            <w:rPr>
              <w:rFonts w:ascii="Times New Roman" w:hAnsi="Times New Roman" w:cs="Times New Roman"/>
              <w:noProof/>
              <w:sz w:val="24"/>
              <w:szCs w:val="24"/>
            </w:rPr>
            <w:t>]</w:t>
          </w:r>
        </w:sdtContent>
      </w:sdt>
      <w:sdt>
        <w:sdtPr>
          <w:rPr>
            <w:rFonts w:ascii="Times New Roman" w:hAnsi="Times New Roman" w:cs="Times New Roman"/>
            <w:sz w:val="24"/>
            <w:szCs w:val="24"/>
          </w:rPr>
          <w:tag w:val="HD:1.190.0.0:8c05aa8f-00e3-44e6-ade2-84748cab6be6"/>
          <w:id w:val="-504365373"/>
          <w:placeholder>
            <w:docPart w:val="6A5089E1459B4EFD8ED2C42F5E021FEE"/>
          </w:placeholder>
        </w:sdtPr>
        <w:sdtContent>
          <w:r w:rsidR="004B4DA7">
            <w:rPr>
              <w:rFonts w:ascii="Times New Roman" w:hAnsi="Times New Roman" w:cs="Times New Roman"/>
              <w:noProof/>
              <w:sz w:val="24"/>
              <w:szCs w:val="24"/>
            </w:rPr>
            <w:t>[</w:t>
          </w:r>
          <w:r w:rsidR="004B4DA7" w:rsidRPr="00E520C7">
            <w:rPr>
              <w:rFonts w:ascii="Times New Roman" w:hAnsi="Times New Roman" w:cs="Times New Roman"/>
              <w:noProof/>
              <w:color w:val="008000"/>
              <w:sz w:val="24"/>
              <w:szCs w:val="24"/>
            </w:rPr>
            <w:t>IF TrustorLabelPrior != "Trustor"</w:t>
          </w:r>
          <w:r w:rsidR="004B4DA7">
            <w:rPr>
              <w:rFonts w:ascii="Times New Roman" w:hAnsi="Times New Roman" w:cs="Times New Roman"/>
              <w:noProof/>
              <w:sz w:val="24"/>
              <w:szCs w:val="24"/>
            </w:rPr>
            <w:t>]</w:t>
          </w:r>
        </w:sdtContent>
      </w:sdt>
      <w:r w:rsidR="004B4DA7">
        <w:rPr>
          <w:rFonts w:ascii="Times New Roman" w:hAnsi="Times New Roman" w:cs="Times New Roman"/>
          <w:sz w:val="24"/>
          <w:szCs w:val="24"/>
        </w:rPr>
        <w:t xml:space="preserve"> (herein  “Trustor”) </w:t>
      </w:r>
      <w:sdt>
        <w:sdtPr>
          <w:rPr>
            <w:rFonts w:ascii="Times New Roman" w:hAnsi="Times New Roman" w:cs="Times New Roman"/>
            <w:sz w:val="24"/>
            <w:szCs w:val="24"/>
          </w:rPr>
          <w:tag w:val="HD:1.190.0.0:26fce195-97c5-4b12-9606-37422d171cc0"/>
          <w:id w:val="-231001569"/>
          <w:placeholder>
            <w:docPart w:val="1BF560586FCE40A98BB373205DB375D0"/>
          </w:placeholder>
        </w:sdtPr>
        <w:sdtContent>
          <w:r w:rsidR="004B4DA7">
            <w:rPr>
              <w:rFonts w:ascii="Times New Roman" w:hAnsi="Times New Roman" w:cs="Times New Roman"/>
              <w:noProof/>
              <w:sz w:val="24"/>
              <w:szCs w:val="24"/>
            </w:rPr>
            <w:t>[</w:t>
          </w:r>
          <w:r w:rsidR="004B4DA7" w:rsidRPr="00E520C7">
            <w:rPr>
              <w:rFonts w:ascii="Times New Roman" w:hAnsi="Times New Roman" w:cs="Times New Roman"/>
              <w:noProof/>
              <w:color w:val="008000"/>
              <w:sz w:val="24"/>
              <w:szCs w:val="24"/>
            </w:rPr>
            <w:t>END IF</w:t>
          </w:r>
          <w:r w:rsidR="004B4DA7">
            <w:rPr>
              <w:rFonts w:ascii="Times New Roman" w:hAnsi="Times New Roman" w:cs="Times New Roman"/>
              <w:noProof/>
              <w:sz w:val="24"/>
              <w:szCs w:val="24"/>
            </w:rPr>
            <w:t>]</w:t>
          </w:r>
        </w:sdtContent>
      </w:sdt>
      <w:bookmarkEnd w:id="42"/>
      <w:sdt>
        <w:sdtPr>
          <w:rPr>
            <w:rFonts w:ascii="Times New Roman" w:hAnsi="Times New Roman" w:cs="Times New Roman"/>
            <w:sz w:val="24"/>
            <w:szCs w:val="24"/>
          </w:rPr>
          <w:tag w:val="HD:1.190.0.0:8249a14d-33e6-4d71-b7fb-bef2ab3c067e"/>
          <w:id w:val="633988483"/>
          <w:placeholder>
            <w:docPart w:val="769F5805148E4758A39F474E227AFAB2"/>
          </w:placeholder>
        </w:sdtPr>
        <w:sdtContent>
          <w:r w:rsidR="004B4DA7">
            <w:rPr>
              <w:rFonts w:ascii="Times New Roman" w:hAnsi="Times New Roman" w:cs="Times New Roman"/>
              <w:noProof/>
              <w:sz w:val="24"/>
              <w:szCs w:val="24"/>
            </w:rPr>
            <w:t>[</w:t>
          </w:r>
          <w:r w:rsidR="004B4DA7" w:rsidRPr="0067148C">
            <w:rPr>
              <w:rFonts w:ascii="Times New Roman" w:hAnsi="Times New Roman" w:cs="Times New Roman"/>
              <w:noProof/>
              <w:color w:val="008000"/>
              <w:sz w:val="24"/>
              <w:szCs w:val="24"/>
            </w:rPr>
            <w:t>ELSE</w:t>
          </w:r>
          <w:r w:rsidR="004B4DA7">
            <w:rPr>
              <w:rFonts w:ascii="Times New Roman" w:hAnsi="Times New Roman" w:cs="Times New Roman"/>
              <w:noProof/>
              <w:sz w:val="24"/>
              <w:szCs w:val="24"/>
            </w:rPr>
            <w:t>]</w:t>
          </w:r>
        </w:sdtContent>
      </w:sdt>
      <w:r w:rsidR="004B4DA7">
        <w:rPr>
          <w:rFonts w:ascii="Times New Roman" w:hAnsi="Times New Roman" w:cs="Times New Roman"/>
          <w:sz w:val="24"/>
          <w:szCs w:val="24"/>
        </w:rPr>
        <w:t>Trustor</w:t>
      </w:r>
      <w:sdt>
        <w:sdtPr>
          <w:rPr>
            <w:rFonts w:ascii="Times New Roman" w:hAnsi="Times New Roman" w:cs="Times New Roman"/>
            <w:sz w:val="24"/>
            <w:szCs w:val="24"/>
          </w:rPr>
          <w:tag w:val="HD:1.190.0.0:c5b3884a-b2bd-4d0e-b0f4-ada00b323cb3"/>
          <w:id w:val="-949699006"/>
          <w:placeholder>
            <w:docPart w:val="6A662CFB8AC64A468251670A4A06621F"/>
          </w:placeholder>
        </w:sdtPr>
        <w:sdtContent>
          <w:r w:rsidR="004B4DA7">
            <w:rPr>
              <w:rFonts w:ascii="Times New Roman" w:hAnsi="Times New Roman" w:cs="Times New Roman"/>
              <w:noProof/>
              <w:sz w:val="24"/>
              <w:szCs w:val="24"/>
            </w:rPr>
            <w:t>[</w:t>
          </w:r>
          <w:r w:rsidR="004B4DA7" w:rsidRPr="0067148C">
            <w:rPr>
              <w:rFonts w:ascii="Times New Roman" w:hAnsi="Times New Roman" w:cs="Times New Roman"/>
              <w:noProof/>
              <w:color w:val="008000"/>
              <w:sz w:val="24"/>
              <w:szCs w:val="24"/>
            </w:rPr>
            <w:t>END IF</w:t>
          </w:r>
          <w:r w:rsidR="004B4DA7">
            <w:rPr>
              <w:rFonts w:ascii="Times New Roman" w:hAnsi="Times New Roman" w:cs="Times New Roman"/>
              <w:noProof/>
              <w:sz w:val="24"/>
              <w:szCs w:val="24"/>
            </w:rPr>
            <w:t>]</w:t>
          </w:r>
        </w:sdtContent>
      </w:sdt>
      <w:sdt>
        <w:sdtPr>
          <w:rPr>
            <w:rFonts w:ascii="Times New Roman" w:hAnsi="Times New Roman" w:cs="Times New Roman"/>
            <w:sz w:val="24"/>
            <w:szCs w:val="24"/>
          </w:rPr>
          <w:tag w:val="HD:1.187.0.0:da12ffa4-68e9-4102-9328-b1b6880338e5"/>
          <w:id w:val="-96489195"/>
          <w:placeholder>
            <w:docPart w:val="C21AB24D1C5D47918FF9F667A0C5113A"/>
          </w:placeholder>
        </w:sdtPr>
        <w:sdtContent>
          <w:r w:rsidR="00FA42DB">
            <w:rPr>
              <w:rFonts w:ascii="Times New Roman" w:hAnsi="Times New Roman" w:cs="Times New Roman"/>
              <w:noProof/>
              <w:sz w:val="24"/>
              <w:szCs w:val="24"/>
            </w:rPr>
            <w:t>[</w:t>
          </w:r>
          <w:r w:rsidR="00FA42DB" w:rsidRPr="00FA42DB">
            <w:rPr>
              <w:rFonts w:ascii="Times New Roman" w:hAnsi="Times New Roman" w:cs="Times New Roman"/>
              <w:noProof/>
              <w:color w:val="008000"/>
              <w:sz w:val="24"/>
              <w:szCs w:val="24"/>
            </w:rPr>
            <w:t>END IF</w:t>
          </w:r>
          <w:r w:rsidR="00FA42DB">
            <w:rPr>
              <w:rFonts w:ascii="Times New Roman" w:hAnsi="Times New Roman" w:cs="Times New Roman"/>
              <w:noProof/>
              <w:sz w:val="24"/>
              <w:szCs w:val="24"/>
            </w:rPr>
            <w:t>]</w:t>
          </w:r>
        </w:sdtContent>
      </w:sdt>
      <w:bookmarkStart w:id="43" w:name="HDNDEa"/>
      <w:bookmarkEnd w:id="43"/>
      <w:r w:rsidRPr="00BA2262">
        <w:rPr>
          <w:rFonts w:ascii="Times New Roman" w:hAnsi="Times New Roman" w:cs="Times New Roman"/>
          <w:sz w:val="24"/>
          <w:szCs w:val="24"/>
        </w:rPr>
        <w:t>, and</w:t>
      </w:r>
      <w:r>
        <w:rPr>
          <w:rFonts w:ascii="Times New Roman" w:hAnsi="Times New Roman" w:cs="Times New Roman"/>
          <w:sz w:val="24"/>
          <w:szCs w:val="24"/>
        </w:rPr>
        <w:t xml:space="preserve"> </w:t>
      </w:r>
      <w:sdt>
        <w:sdtPr>
          <w:rPr>
            <w:rFonts w:ascii="Times New Roman" w:hAnsi="Times New Roman" w:cs="Times New Roman"/>
            <w:sz w:val="24"/>
            <w:szCs w:val="24"/>
          </w:rPr>
          <w:tag w:val="HD:1.185.0.0:5c757954-018d-4581-bae0-a82f94064c37"/>
          <w:id w:val="1414362298"/>
          <w:placeholder>
            <w:docPart w:val="9BBDF48280064DC6A80E083DBE827F02"/>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 as Trustee.</w:t>
      </w:r>
    </w:p>
    <w:p w14:paraId="26E83F6C" w14:textId="77777777" w:rsidR="005E3AF9" w:rsidRPr="00BA2262" w:rsidRDefault="005E3AF9" w:rsidP="005E3AF9">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lastRenderedPageBreak/>
        <w:t>ARTICLE I</w:t>
      </w:r>
    </w:p>
    <w:p w14:paraId="36D5DC7D" w14:textId="77777777" w:rsidR="005E3AF9" w:rsidRPr="00BA2262" w:rsidRDefault="005E3AF9" w:rsidP="005E3AF9">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RECITALS AND CONVEYANCE</w:t>
      </w:r>
    </w:p>
    <w:bookmarkStart w:id="44" w:name="_Hlk91517247"/>
    <w:p w14:paraId="5F50454E" w14:textId="5C1512C6" w:rsidR="005A0FF9" w:rsidRDefault="00000000" w:rsidP="00FA42DB">
      <w:pPr>
        <w:suppressLineNumbers/>
        <w:ind w:firstLine="720"/>
        <w:jc w:val="both"/>
        <w:rPr>
          <w:rFonts w:ascii="Times New Roman" w:hAnsi="Times New Roman" w:cs="Times New Roman"/>
          <w:sz w:val="24"/>
          <w:szCs w:val="24"/>
        </w:rPr>
      </w:pPr>
      <w:sdt>
        <w:sdtPr>
          <w:rPr>
            <w:rFonts w:ascii="Times New Roman" w:hAnsi="Times New Roman" w:cs="Times New Roman"/>
            <w:sz w:val="24"/>
            <w:szCs w:val="24"/>
          </w:rPr>
          <w:tag w:val="HD:1.185.0.0:6097572f-7069-4d1a-a099-5fcc945f12ce"/>
          <w:id w:val="1744756868"/>
          <w:placeholder>
            <w:docPart w:val="B5272B48CC9F4AF2BFF7CF90B386A2FA"/>
          </w:placeholder>
        </w:sdtPr>
        <w:sdtContent>
          <w:r w:rsidR="005A0FF9">
            <w:rPr>
              <w:rFonts w:ascii="Times New Roman" w:hAnsi="Times New Roman" w:cs="Times New Roman"/>
              <w:noProof/>
              <w:sz w:val="24"/>
              <w:szCs w:val="24"/>
            </w:rPr>
            <w:t>[</w:t>
          </w:r>
          <w:r w:rsidR="005A0FF9" w:rsidRPr="005A0FF9">
            <w:rPr>
              <w:rFonts w:ascii="Times New Roman" w:hAnsi="Times New Roman" w:cs="Times New Roman"/>
              <w:noProof/>
              <w:color w:val="008000"/>
              <w:sz w:val="24"/>
              <w:szCs w:val="24"/>
            </w:rPr>
            <w:t>IF TrustAmendment?</w:t>
          </w:r>
          <w:r w:rsidR="005A0FF9">
            <w:rPr>
              <w:rFonts w:ascii="Times New Roman" w:hAnsi="Times New Roman" w:cs="Times New Roman"/>
              <w:noProof/>
              <w:sz w:val="24"/>
              <w:szCs w:val="24"/>
            </w:rPr>
            <w:t>]</w:t>
          </w:r>
        </w:sdtContent>
      </w:sdt>
      <w:r w:rsidR="00FA42DB" w:rsidRPr="00FA42DB">
        <w:rPr>
          <w:rFonts w:ascii="Times New Roman" w:hAnsi="Times New Roman" w:cs="Times New Roman"/>
          <w:sz w:val="24"/>
          <w:szCs w:val="24"/>
        </w:rPr>
        <w:t xml:space="preserve"> </w:t>
      </w:r>
    </w:p>
    <w:p w14:paraId="2F7E129E" w14:textId="00003C38" w:rsidR="00FA42DB" w:rsidRPr="00F13924" w:rsidRDefault="00000000" w:rsidP="00FA42DB">
      <w:pPr>
        <w:suppressLineNumbers/>
        <w:ind w:firstLine="720"/>
        <w:jc w:val="both"/>
        <w:rPr>
          <w:rFonts w:ascii="Times New Roman" w:hAnsi="Times New Roman" w:cs="Times New Roman"/>
          <w:sz w:val="24"/>
          <w:szCs w:val="24"/>
        </w:rPr>
      </w:pPr>
      <w:sdt>
        <w:sdtPr>
          <w:rPr>
            <w:rFonts w:ascii="Times New Roman" w:hAnsi="Times New Roman" w:cs="Times New Roman"/>
            <w:sz w:val="24"/>
            <w:szCs w:val="24"/>
          </w:rPr>
          <w:tag w:val="HD:1.187.0.0:7865bf64-fbb6-4892-bdf1-0bc1db3cd5fc"/>
          <w:id w:val="-1533642578"/>
          <w:placeholder>
            <w:docPart w:val="7759D36EC4F147D6B0D8AF081F55142D"/>
          </w:placeholder>
        </w:sdtPr>
        <w:sdtContent>
          <w:r w:rsidR="00230B91">
            <w:rPr>
              <w:rFonts w:ascii="Times New Roman" w:hAnsi="Times New Roman" w:cs="Times New Roman"/>
              <w:noProof/>
              <w:sz w:val="24"/>
              <w:szCs w:val="24"/>
            </w:rPr>
            <w:t>[</w:t>
          </w:r>
          <w:r w:rsidR="00230B91" w:rsidRPr="00230B91">
            <w:rPr>
              <w:rFonts w:ascii="Times New Roman" w:hAnsi="Times New Roman" w:cs="Times New Roman"/>
              <w:noProof/>
              <w:color w:val="008000"/>
              <w:sz w:val="24"/>
              <w:szCs w:val="24"/>
            </w:rPr>
            <w:t>IF TrustAdmin?</w:t>
          </w:r>
          <w:r w:rsidR="00230B91">
            <w:rPr>
              <w:rFonts w:ascii="Times New Roman" w:hAnsi="Times New Roman" w:cs="Times New Roman"/>
              <w:noProof/>
              <w:sz w:val="24"/>
              <w:szCs w:val="24"/>
            </w:rPr>
            <w:t>]</w:t>
          </w:r>
        </w:sdtContent>
      </w:sdt>
      <w:sdt>
        <w:sdtPr>
          <w:rPr>
            <w:rFonts w:ascii="Times New Roman" w:hAnsi="Times New Roman" w:cs="Times New Roman"/>
            <w:sz w:val="24"/>
            <w:szCs w:val="24"/>
          </w:rPr>
          <w:tag w:val="HD:1.190.0.0:922fcadd-416d-4f1e-825d-b15d4ad68561"/>
          <w:id w:val="-1719655409"/>
          <w:placeholder>
            <w:docPart w:val="654846B9CFDA4371A62207DF93E48B0C"/>
          </w:placeholder>
        </w:sdtPr>
        <w:sdtContent>
          <w:r w:rsidR="00102565">
            <w:rPr>
              <w:rFonts w:ascii="Times New Roman" w:hAnsi="Times New Roman" w:cs="Times New Roman"/>
              <w:noProof/>
              <w:sz w:val="24"/>
              <w:szCs w:val="24"/>
            </w:rPr>
            <w:t>[</w:t>
          </w:r>
          <w:r w:rsidR="00102565" w:rsidRPr="00102565">
            <w:rPr>
              <w:rFonts w:ascii="Times New Roman" w:hAnsi="Times New Roman" w:cs="Times New Roman"/>
              <w:noProof/>
              <w:color w:val="008000"/>
              <w:sz w:val="24"/>
              <w:szCs w:val="24"/>
            </w:rPr>
            <w:t>IF TrustType = "Disclaimer"</w:t>
          </w:r>
          <w:r w:rsidR="00102565">
            <w:rPr>
              <w:rFonts w:ascii="Times New Roman" w:hAnsi="Times New Roman" w:cs="Times New Roman"/>
              <w:noProof/>
              <w:sz w:val="24"/>
              <w:szCs w:val="24"/>
            </w:rPr>
            <w:t>]</w:t>
          </w:r>
        </w:sdtContent>
      </w:sdt>
      <w:r w:rsidR="00FA42DB" w:rsidRPr="00F13924">
        <w:rPr>
          <w:rFonts w:ascii="Times New Roman" w:hAnsi="Times New Roman" w:cs="Times New Roman"/>
          <w:sz w:val="24"/>
          <w:szCs w:val="24"/>
        </w:rPr>
        <w:t xml:space="preserve">WHEREAS, on </w:t>
      </w:r>
      <w:sdt>
        <w:sdtPr>
          <w:rPr>
            <w:rFonts w:ascii="Times New Roman" w:hAnsi="Times New Roman" w:cs="Times New Roman"/>
            <w:bCs/>
            <w:sz w:val="24"/>
            <w:szCs w:val="24"/>
          </w:rPr>
          <w:tag w:val="HD:1.185.0.0:26d52337-65d4-47f5-a979-839367730f6b"/>
          <w:id w:val="-101878215"/>
          <w:placeholder>
            <w:docPart w:val="57532585340546A0B5E1ED3151F1DCF5"/>
          </w:placeholder>
        </w:sdtPr>
        <w:sdtContent>
          <w:r w:rsidR="00FA42DB" w:rsidRPr="00F13924">
            <w:rPr>
              <w:rFonts w:ascii="Times New Roman" w:hAnsi="Times New Roman" w:cs="Times New Roman"/>
              <w:bCs/>
              <w:noProof/>
              <w:sz w:val="24"/>
              <w:szCs w:val="24"/>
            </w:rPr>
            <w:t>[</w:t>
          </w:r>
          <w:r w:rsidR="00FA42DB" w:rsidRPr="00F13924">
            <w:rPr>
              <w:rFonts w:ascii="Times New Roman" w:hAnsi="Times New Roman" w:cs="Times New Roman"/>
              <w:bCs/>
              <w:noProof/>
              <w:color w:val="0000FF"/>
              <w:sz w:val="24"/>
              <w:szCs w:val="24"/>
            </w:rPr>
            <w:t>TrustDate</w:t>
          </w:r>
          <w:r w:rsidR="00FA42DB" w:rsidRPr="00F13924">
            <w:rPr>
              <w:rFonts w:ascii="Times New Roman" w:hAnsi="Times New Roman" w:cs="Times New Roman"/>
              <w:bCs/>
              <w:noProof/>
              <w:sz w:val="24"/>
              <w:szCs w:val="24"/>
            </w:rPr>
            <w:t>]</w:t>
          </w:r>
        </w:sdtContent>
      </w:sdt>
      <w:r w:rsidR="00FA42DB" w:rsidRPr="00F13924">
        <w:rPr>
          <w:rFonts w:ascii="Times New Roman" w:hAnsi="Times New Roman" w:cs="Times New Roman"/>
          <w:sz w:val="24"/>
          <w:szCs w:val="24"/>
        </w:rPr>
        <w:t xml:space="preserve">, </w:t>
      </w:r>
      <w:sdt>
        <w:sdtPr>
          <w:rPr>
            <w:rFonts w:ascii="Times New Roman" w:hAnsi="Times New Roman" w:cs="Times New Roman"/>
            <w:sz w:val="24"/>
            <w:szCs w:val="24"/>
          </w:rPr>
          <w:tag w:val="HD:1.187.0.0:2cfb46b8-89e7-4302-817c-55098e628353"/>
          <w:id w:val="-1972355750"/>
          <w:placeholder>
            <w:docPart w:val="BDC1DB6F9A8341ACA7C9324B144CF7F0"/>
          </w:placeholder>
        </w:sdtPr>
        <w:sdtContent>
          <w:r w:rsidR="003B23AF">
            <w:rPr>
              <w:rFonts w:ascii="Times New Roman" w:hAnsi="Times New Roman" w:cs="Times New Roman"/>
              <w:noProof/>
              <w:sz w:val="24"/>
              <w:szCs w:val="24"/>
            </w:rPr>
            <w:t>{{PrimaryNameSigningUse}}</w:t>
          </w:r>
        </w:sdtContent>
      </w:sdt>
      <w:r w:rsidR="00FA42DB">
        <w:rPr>
          <w:rFonts w:ascii="Times New Roman" w:hAnsi="Times New Roman" w:cs="Times New Roman"/>
          <w:sz w:val="24"/>
          <w:szCs w:val="24"/>
        </w:rPr>
        <w:t xml:space="preserve"> and </w:t>
      </w:r>
      <w:sdt>
        <w:sdtPr>
          <w:rPr>
            <w:rFonts w:ascii="Times New Roman" w:hAnsi="Times New Roman" w:cs="Times New Roman"/>
            <w:sz w:val="24"/>
            <w:szCs w:val="24"/>
          </w:rPr>
          <w:tag w:val="HD:1.187.0.0:8e052cbc-5ec4-4aca-a2b6-fd75ea9f4e31"/>
          <w:id w:val="2085110696"/>
          <w:placeholder>
            <w:docPart w:val="3A08A390F01E4E8FBCFCC9FCB3162C93"/>
          </w:placeholder>
        </w:sdtPr>
        <w:sdtContent>
          <w:r w:rsidR="003E0B5A">
            <w:rPr>
              <w:rFonts w:ascii="Times New Roman" w:hAnsi="Times New Roman" w:cs="Times New Roman"/>
              <w:noProof/>
              <w:sz w:val="24"/>
              <w:szCs w:val="24"/>
            </w:rPr>
            <w:t>[</w:t>
          </w:r>
          <w:r w:rsidR="003E0B5A" w:rsidRPr="003E0B5A">
            <w:rPr>
              <w:rFonts w:ascii="Times New Roman" w:hAnsi="Times New Roman" w:cs="Times New Roman"/>
              <w:noProof/>
              <w:color w:val="0000FF"/>
              <w:sz w:val="24"/>
              <w:szCs w:val="24"/>
            </w:rPr>
            <w:t>PartnerNameSigningUse:LIKE THIS</w:t>
          </w:r>
          <w:r w:rsidR="003E0B5A">
            <w:rPr>
              <w:rFonts w:ascii="Times New Roman" w:hAnsi="Times New Roman" w:cs="Times New Roman"/>
              <w:noProof/>
              <w:sz w:val="24"/>
              <w:szCs w:val="24"/>
            </w:rPr>
            <w:t>]</w:t>
          </w:r>
        </w:sdtContent>
      </w:sdt>
      <w:r w:rsidR="00FA42DB">
        <w:rPr>
          <w:rFonts w:ascii="Times New Roman" w:hAnsi="Times New Roman" w:cs="Times New Roman"/>
          <w:sz w:val="24"/>
          <w:szCs w:val="24"/>
        </w:rPr>
        <w:t>,</w:t>
      </w:r>
      <w:r w:rsidR="00FA42DB" w:rsidRPr="00BA2262">
        <w:rPr>
          <w:rFonts w:ascii="Times New Roman" w:hAnsi="Times New Roman" w:cs="Times New Roman"/>
          <w:sz w:val="24"/>
          <w:szCs w:val="24"/>
        </w:rPr>
        <w:t xml:space="preserve"> </w:t>
      </w:r>
      <w:r w:rsidR="001149A9">
        <w:rPr>
          <w:rFonts w:ascii="Times New Roman" w:hAnsi="Times New Roman" w:cs="Times New Roman"/>
          <w:sz w:val="24"/>
          <w:szCs w:val="24"/>
        </w:rPr>
        <w:t xml:space="preserve">husband and wife, </w:t>
      </w:r>
      <w:r w:rsidR="00FA42DB" w:rsidRPr="00BA2262">
        <w:rPr>
          <w:rFonts w:ascii="Times New Roman" w:hAnsi="Times New Roman" w:cs="Times New Roman"/>
          <w:sz w:val="24"/>
          <w:szCs w:val="24"/>
        </w:rPr>
        <w:t xml:space="preserve">as </w:t>
      </w:r>
      <w:r w:rsidR="00FA42DB">
        <w:rPr>
          <w:rFonts w:ascii="Times New Roman" w:hAnsi="Times New Roman" w:cs="Times New Roman"/>
          <w:sz w:val="24"/>
          <w:szCs w:val="24"/>
        </w:rPr>
        <w:t xml:space="preserve">Initial </w:t>
      </w:r>
      <w:sdt>
        <w:sdtPr>
          <w:rPr>
            <w:rFonts w:ascii="Times New Roman" w:hAnsi="Times New Roman" w:cs="Times New Roman"/>
            <w:sz w:val="24"/>
            <w:szCs w:val="24"/>
          </w:rPr>
          <w:tag w:val="HD:1.190.0.0:ec323de4-5339-4c59-bde8-3b551b294e5b"/>
          <w:id w:val="513265433"/>
          <w:placeholder>
            <w:docPart w:val="966A157A3B444A19AE88784B70D7F672"/>
          </w:placeholder>
        </w:sdtPr>
        <w:sdtContent>
          <w:r w:rsidR="00E520C7">
            <w:rPr>
              <w:rFonts w:ascii="Times New Roman" w:hAnsi="Times New Roman" w:cs="Times New Roman"/>
              <w:noProof/>
              <w:sz w:val="24"/>
              <w:szCs w:val="24"/>
            </w:rPr>
            <w:t>[</w:t>
          </w:r>
          <w:r w:rsidR="00E520C7" w:rsidRPr="00E520C7">
            <w:rPr>
              <w:rFonts w:ascii="Times New Roman" w:hAnsi="Times New Roman" w:cs="Times New Roman"/>
              <w:noProof/>
              <w:color w:val="0000FF"/>
              <w:sz w:val="24"/>
              <w:szCs w:val="24"/>
            </w:rPr>
            <w:t>TrustorLabelPrior</w:t>
          </w:r>
          <w:r w:rsidR="00E520C7">
            <w:rPr>
              <w:rFonts w:ascii="Times New Roman" w:hAnsi="Times New Roman" w:cs="Times New Roman"/>
              <w:noProof/>
              <w:sz w:val="24"/>
              <w:szCs w:val="24"/>
            </w:rPr>
            <w:t>]</w:t>
          </w:r>
        </w:sdtContent>
      </w:sdt>
      <w:r w:rsidR="003818D9">
        <w:rPr>
          <w:rFonts w:ascii="Times New Roman" w:hAnsi="Times New Roman" w:cs="Times New Roman"/>
          <w:sz w:val="24"/>
          <w:szCs w:val="24"/>
        </w:rPr>
        <w:t>s (herein “Trustor</w:t>
      </w:r>
      <w:r w:rsidR="00E520C7">
        <w:rPr>
          <w:rFonts w:ascii="Times New Roman" w:hAnsi="Times New Roman" w:cs="Times New Roman"/>
          <w:sz w:val="24"/>
          <w:szCs w:val="24"/>
        </w:rPr>
        <w:t>s</w:t>
      </w:r>
      <w:r w:rsidR="003818D9">
        <w:rPr>
          <w:rFonts w:ascii="Times New Roman" w:hAnsi="Times New Roman" w:cs="Times New Roman"/>
          <w:sz w:val="24"/>
          <w:szCs w:val="24"/>
        </w:rPr>
        <w:t>”)</w:t>
      </w:r>
      <w:r w:rsidR="00FA42DB">
        <w:rPr>
          <w:rFonts w:ascii="Times New Roman" w:hAnsi="Times New Roman" w:cs="Times New Roman"/>
          <w:sz w:val="24"/>
          <w:szCs w:val="24"/>
        </w:rPr>
        <w:t xml:space="preserve"> </w:t>
      </w:r>
      <w:r w:rsidR="00FA42DB" w:rsidRPr="00F13924">
        <w:rPr>
          <w:rFonts w:ascii="Times New Roman" w:hAnsi="Times New Roman" w:cs="Times New Roman"/>
          <w:sz w:val="24"/>
          <w:szCs w:val="24"/>
        </w:rPr>
        <w:t xml:space="preserve">did create and execute a revocable </w:t>
      </w:r>
      <w:proofErr w:type="spellStart"/>
      <w:r w:rsidR="00FA42DB" w:rsidRPr="00F13924">
        <w:rPr>
          <w:rFonts w:ascii="Times New Roman" w:hAnsi="Times New Roman" w:cs="Times New Roman"/>
          <w:sz w:val="24"/>
          <w:szCs w:val="24"/>
        </w:rPr>
        <w:t>intervivos</w:t>
      </w:r>
      <w:proofErr w:type="spellEnd"/>
      <w:r w:rsidR="00FA42DB" w:rsidRPr="00F13924">
        <w:rPr>
          <w:rFonts w:ascii="Times New Roman" w:hAnsi="Times New Roman" w:cs="Times New Roman"/>
          <w:sz w:val="24"/>
          <w:szCs w:val="24"/>
        </w:rPr>
        <w:t xml:space="preserve"> trust in which </w:t>
      </w:r>
      <w:r w:rsidR="00FA42DB">
        <w:rPr>
          <w:rFonts w:ascii="Times New Roman" w:hAnsi="Times New Roman" w:cs="Times New Roman"/>
          <w:sz w:val="24"/>
          <w:szCs w:val="24"/>
        </w:rPr>
        <w:t>they</w:t>
      </w:r>
      <w:r w:rsidR="00FA42DB" w:rsidRPr="00F13924">
        <w:rPr>
          <w:rFonts w:ascii="Times New Roman" w:hAnsi="Times New Roman" w:cs="Times New Roman"/>
          <w:sz w:val="24"/>
          <w:szCs w:val="24"/>
        </w:rPr>
        <w:t xml:space="preserve"> w</w:t>
      </w:r>
      <w:r w:rsidR="00FA42DB">
        <w:rPr>
          <w:rFonts w:ascii="Times New Roman" w:hAnsi="Times New Roman" w:cs="Times New Roman"/>
          <w:sz w:val="24"/>
          <w:szCs w:val="24"/>
        </w:rPr>
        <w:t>ere</w:t>
      </w:r>
      <w:r w:rsidR="00FA42DB" w:rsidRPr="00F13924">
        <w:rPr>
          <w:rFonts w:ascii="Times New Roman" w:hAnsi="Times New Roman" w:cs="Times New Roman"/>
          <w:sz w:val="24"/>
          <w:szCs w:val="24"/>
        </w:rPr>
        <w:t xml:space="preserve"> named as the Trustee</w:t>
      </w:r>
      <w:r w:rsidR="00FA42DB">
        <w:rPr>
          <w:rFonts w:ascii="Times New Roman" w:hAnsi="Times New Roman" w:cs="Times New Roman"/>
          <w:sz w:val="24"/>
          <w:szCs w:val="24"/>
        </w:rPr>
        <w:t xml:space="preserve">s, and </w:t>
      </w:r>
      <w:r w:rsidR="00FA42DB" w:rsidRPr="00060FED">
        <w:rPr>
          <w:rFonts w:ascii="Times New Roman" w:hAnsi="Times New Roman" w:cs="Times New Roman"/>
          <w:color w:val="000000" w:themeColor="text1"/>
          <w:sz w:val="24"/>
          <w:szCs w:val="24"/>
        </w:rPr>
        <w:t xml:space="preserve">of which, during </w:t>
      </w:r>
      <w:r w:rsidR="00FA42DB">
        <w:rPr>
          <w:rFonts w:ascii="Times New Roman" w:hAnsi="Times New Roman" w:cs="Times New Roman"/>
          <w:color w:val="000000" w:themeColor="text1"/>
          <w:sz w:val="24"/>
          <w:szCs w:val="24"/>
        </w:rPr>
        <w:t>their</w:t>
      </w:r>
      <w:r w:rsidR="00FA42DB" w:rsidRPr="00060FED">
        <w:rPr>
          <w:rFonts w:ascii="Times New Roman" w:hAnsi="Times New Roman" w:cs="Times New Roman"/>
          <w:color w:val="000000" w:themeColor="text1"/>
          <w:sz w:val="24"/>
          <w:szCs w:val="24"/>
        </w:rPr>
        <w:t xml:space="preserve"> lifetime</w:t>
      </w:r>
      <w:r w:rsidR="00FA42DB">
        <w:rPr>
          <w:rFonts w:ascii="Times New Roman" w:hAnsi="Times New Roman" w:cs="Times New Roman"/>
          <w:color w:val="000000" w:themeColor="text1"/>
          <w:sz w:val="24"/>
          <w:szCs w:val="24"/>
        </w:rPr>
        <w:t>s</w:t>
      </w:r>
      <w:r w:rsidR="00FA42DB" w:rsidRPr="00060FED">
        <w:rPr>
          <w:rFonts w:ascii="Times New Roman" w:hAnsi="Times New Roman" w:cs="Times New Roman"/>
          <w:color w:val="000000" w:themeColor="text1"/>
          <w:sz w:val="24"/>
          <w:szCs w:val="24"/>
        </w:rPr>
        <w:t xml:space="preserve">, </w:t>
      </w:r>
      <w:r w:rsidR="00FA42DB">
        <w:rPr>
          <w:rFonts w:ascii="Times New Roman" w:hAnsi="Times New Roman" w:cs="Times New Roman"/>
          <w:color w:val="000000" w:themeColor="text1"/>
          <w:sz w:val="24"/>
          <w:szCs w:val="24"/>
        </w:rPr>
        <w:t>they are</w:t>
      </w:r>
      <w:r w:rsidR="00FA42DB" w:rsidRPr="00060FED">
        <w:rPr>
          <w:rFonts w:ascii="Times New Roman" w:hAnsi="Times New Roman" w:cs="Times New Roman"/>
          <w:color w:val="000000" w:themeColor="text1"/>
          <w:sz w:val="24"/>
          <w:szCs w:val="24"/>
        </w:rPr>
        <w:t xml:space="preserve"> the sole life beneficiar</w:t>
      </w:r>
      <w:r w:rsidR="00FA42DB">
        <w:rPr>
          <w:rFonts w:ascii="Times New Roman" w:hAnsi="Times New Roman" w:cs="Times New Roman"/>
          <w:color w:val="000000" w:themeColor="text1"/>
          <w:sz w:val="24"/>
          <w:szCs w:val="24"/>
        </w:rPr>
        <w:t>ies</w:t>
      </w:r>
      <w:r w:rsidR="00FA42DB" w:rsidRPr="00060FED">
        <w:rPr>
          <w:rFonts w:ascii="Times New Roman" w:hAnsi="Times New Roman" w:cs="Times New Roman"/>
          <w:color w:val="000000" w:themeColor="text1"/>
          <w:sz w:val="24"/>
          <w:szCs w:val="24"/>
        </w:rPr>
        <w:t xml:space="preserve"> and the exclusive recipient</w:t>
      </w:r>
      <w:r w:rsidR="00FA42DB">
        <w:rPr>
          <w:rFonts w:ascii="Times New Roman" w:hAnsi="Times New Roman" w:cs="Times New Roman"/>
          <w:color w:val="000000" w:themeColor="text1"/>
          <w:sz w:val="24"/>
          <w:szCs w:val="24"/>
        </w:rPr>
        <w:t>s</w:t>
      </w:r>
      <w:r w:rsidR="00FA42DB" w:rsidRPr="00060FED">
        <w:rPr>
          <w:rFonts w:ascii="Times New Roman" w:hAnsi="Times New Roman" w:cs="Times New Roman"/>
          <w:color w:val="000000" w:themeColor="text1"/>
          <w:sz w:val="24"/>
          <w:szCs w:val="24"/>
        </w:rPr>
        <w:t xml:space="preserve"> of the economic benefits</w:t>
      </w:r>
      <w:r w:rsidR="00FA42DB">
        <w:rPr>
          <w:rFonts w:ascii="Times New Roman" w:hAnsi="Times New Roman" w:cs="Times New Roman"/>
          <w:sz w:val="24"/>
          <w:szCs w:val="24"/>
        </w:rPr>
        <w:t xml:space="preserve">, and </w:t>
      </w:r>
      <w:r w:rsidR="00FA42DB" w:rsidRPr="00D942F8">
        <w:rPr>
          <w:rFonts w:ascii="Times New Roman" w:hAnsi="Times New Roman" w:cs="Times New Roman"/>
          <w:sz w:val="24"/>
          <w:szCs w:val="24"/>
        </w:rPr>
        <w:t>thereafter for the benefit of other successor beneficiaries in interest</w:t>
      </w:r>
      <w:r w:rsidR="00FA42DB" w:rsidRPr="00F13924">
        <w:rPr>
          <w:rFonts w:ascii="Times New Roman" w:hAnsi="Times New Roman" w:cs="Times New Roman"/>
          <w:sz w:val="24"/>
          <w:szCs w:val="24"/>
        </w:rPr>
        <w:t>;</w:t>
      </w:r>
    </w:p>
    <w:p w14:paraId="2F59DD8F" w14:textId="4C5AEE6F" w:rsidR="00FA42DB" w:rsidRDefault="00FA42DB" w:rsidP="00FA42DB">
      <w:pPr>
        <w:suppressLineNumbers/>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WHEREAS,</w:t>
      </w:r>
      <w:proofErr w:type="gramEnd"/>
      <w:r>
        <w:rPr>
          <w:rFonts w:ascii="Times New Roman" w:hAnsi="Times New Roman" w:cs="Times New Roman"/>
          <w:sz w:val="24"/>
          <w:szCs w:val="24"/>
        </w:rPr>
        <w:t xml:space="preserve"> </w:t>
      </w:r>
      <w:sdt>
        <w:sdtPr>
          <w:rPr>
            <w:rFonts w:ascii="Times New Roman" w:hAnsi="Times New Roman" w:cs="Times New Roman"/>
            <w:sz w:val="24"/>
            <w:szCs w:val="24"/>
          </w:rPr>
          <w:tag w:val="HD:1.190.0.0:5a043e8d-d82b-4972-8c0b-322f7d127895"/>
          <w:id w:val="985210363"/>
          <w:placeholder>
            <w:docPart w:val="6F1BC851F9874E2B9AF077A91B8F8A01"/>
          </w:placeholder>
        </w:sdtPr>
        <w:sdtContent>
          <w:r w:rsidR="003E6418">
            <w:rPr>
              <w:rFonts w:ascii="Times New Roman" w:hAnsi="Times New Roman" w:cs="Times New Roman"/>
              <w:noProof/>
              <w:sz w:val="24"/>
              <w:szCs w:val="24"/>
            </w:rPr>
            <w:t>[</w:t>
          </w:r>
          <w:r w:rsidR="003E6418" w:rsidRPr="003E6418">
            <w:rPr>
              <w:rFonts w:ascii="Times New Roman" w:hAnsi="Times New Roman" w:cs="Times New Roman"/>
              <w:noProof/>
              <w:color w:val="0000FF"/>
              <w:sz w:val="24"/>
              <w:szCs w:val="24"/>
            </w:rPr>
            <w:t>AdminDeceasedSpouseName:LIKE THIS</w:t>
          </w:r>
          <w:r w:rsidR="003E6418">
            <w:rPr>
              <w:rFonts w:ascii="Times New Roman" w:hAnsi="Times New Roman" w:cs="Times New Roman"/>
              <w:noProof/>
              <w:sz w:val="24"/>
              <w:szCs w:val="24"/>
            </w:rPr>
            <w:t>]</w:t>
          </w:r>
        </w:sdtContent>
      </w:sdt>
      <w:r>
        <w:rPr>
          <w:rFonts w:ascii="Times New Roman" w:hAnsi="Times New Roman" w:cs="Times New Roman"/>
          <w:sz w:val="24"/>
          <w:szCs w:val="24"/>
        </w:rPr>
        <w:t xml:space="preserve"> died on </w:t>
      </w:r>
      <w:sdt>
        <w:sdtPr>
          <w:rPr>
            <w:rFonts w:ascii="Times New Roman" w:hAnsi="Times New Roman" w:cs="Times New Roman"/>
            <w:sz w:val="24"/>
            <w:szCs w:val="24"/>
          </w:rPr>
          <w:tag w:val="HD:1.187.0.0:c93b28fe-0160-4923-ab16-56d0c4958d2d"/>
          <w:id w:val="1996230070"/>
          <w:placeholder>
            <w:docPart w:val="F87F02B8E0C742B6B4E9C3FE4C84394A"/>
          </w:placeholder>
        </w:sdtPr>
        <w:sdtContent>
          <w:r>
            <w:rPr>
              <w:rFonts w:ascii="Times New Roman" w:hAnsi="Times New Roman" w:cs="Times New Roman"/>
              <w:noProof/>
              <w:sz w:val="24"/>
              <w:szCs w:val="24"/>
            </w:rPr>
            <w:t>[</w:t>
          </w:r>
          <w:r w:rsidRPr="00FA42DB">
            <w:rPr>
              <w:rFonts w:ascii="Times New Roman" w:hAnsi="Times New Roman" w:cs="Times New Roman"/>
              <w:noProof/>
              <w:color w:val="0000FF"/>
              <w:sz w:val="24"/>
              <w:szCs w:val="24"/>
            </w:rPr>
            <w:t>AdminSingleDateOfDeath</w:t>
          </w:r>
          <w:r>
            <w:rPr>
              <w:rFonts w:ascii="Times New Roman" w:hAnsi="Times New Roman" w:cs="Times New Roman"/>
              <w:noProof/>
              <w:sz w:val="24"/>
              <w:szCs w:val="24"/>
            </w:rPr>
            <w:t>]</w:t>
          </w:r>
        </w:sdtContent>
      </w:sdt>
      <w:r>
        <w:rPr>
          <w:rFonts w:ascii="Times New Roman" w:hAnsi="Times New Roman" w:cs="Times New Roman"/>
          <w:sz w:val="24"/>
          <w:szCs w:val="24"/>
        </w:rPr>
        <w:t>;</w:t>
      </w:r>
    </w:p>
    <w:p w14:paraId="129D0554" w14:textId="57C1237B" w:rsidR="00FA42DB" w:rsidRPr="00F13924" w:rsidRDefault="00FA42DB" w:rsidP="00FA42DB">
      <w:pPr>
        <w:suppressLineNumbers/>
        <w:jc w:val="both"/>
        <w:rPr>
          <w:rFonts w:ascii="Times New Roman" w:hAnsi="Times New Roman" w:cs="Times New Roman"/>
          <w:sz w:val="24"/>
          <w:szCs w:val="24"/>
        </w:rPr>
      </w:pPr>
      <w:r w:rsidRPr="00F13924">
        <w:rPr>
          <w:rFonts w:ascii="Times New Roman" w:hAnsi="Times New Roman" w:cs="Times New Roman"/>
          <w:sz w:val="24"/>
          <w:szCs w:val="24"/>
        </w:rPr>
        <w:tab/>
        <w:t xml:space="preserve">WHEREAS, said trust reserved to the </w:t>
      </w:r>
      <w:r>
        <w:rPr>
          <w:rFonts w:ascii="Times New Roman" w:hAnsi="Times New Roman" w:cs="Times New Roman"/>
          <w:sz w:val="24"/>
          <w:szCs w:val="24"/>
        </w:rPr>
        <w:t xml:space="preserve">surviving </w:t>
      </w:r>
      <w:r w:rsidRPr="00F13924">
        <w:rPr>
          <w:rFonts w:ascii="Times New Roman" w:hAnsi="Times New Roman" w:cs="Times New Roman"/>
          <w:sz w:val="24"/>
          <w:szCs w:val="24"/>
        </w:rPr>
        <w:t xml:space="preserve">Trustor the right and power to make amendments to said trust; and, </w:t>
      </w:r>
    </w:p>
    <w:p w14:paraId="4CC29C1F" w14:textId="1AE93F6A" w:rsidR="00CE1B25" w:rsidRPr="00F13924" w:rsidRDefault="00CE1B25" w:rsidP="00CE1B25">
      <w:pPr>
        <w:suppressLineNumbers/>
        <w:ind w:firstLine="720"/>
        <w:jc w:val="both"/>
        <w:rPr>
          <w:rFonts w:ascii="Times New Roman" w:hAnsi="Times New Roman" w:cs="Times New Roman"/>
          <w:sz w:val="24"/>
          <w:szCs w:val="24"/>
        </w:rPr>
      </w:pPr>
      <w:proofErr w:type="gramStart"/>
      <w:r w:rsidRPr="00F13924">
        <w:rPr>
          <w:rFonts w:ascii="Times New Roman" w:hAnsi="Times New Roman" w:cs="Times New Roman"/>
          <w:sz w:val="24"/>
          <w:szCs w:val="24"/>
        </w:rPr>
        <w:t>WHEREAS,</w:t>
      </w:r>
      <w:proofErr w:type="gramEnd"/>
      <w:r w:rsidRPr="00F13924">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E520C7">
        <w:rPr>
          <w:rFonts w:ascii="Times New Roman" w:hAnsi="Times New Roman" w:cs="Times New Roman"/>
          <w:sz w:val="24"/>
          <w:szCs w:val="24"/>
        </w:rPr>
        <w:t xml:space="preserve">surviving </w:t>
      </w:r>
      <w:sdt>
        <w:sdtPr>
          <w:rPr>
            <w:rFonts w:ascii="Times New Roman" w:hAnsi="Times New Roman" w:cs="Times New Roman"/>
            <w:sz w:val="24"/>
            <w:szCs w:val="24"/>
          </w:rPr>
          <w:tag w:val="HD:1.190.0.0:ac367516-b641-4484-bf74-e8e4e09c0ffe"/>
          <w:id w:val="1023364851"/>
          <w:placeholder>
            <w:docPart w:val="28DAF1EF8BA84DA8A2F912A731E825F4"/>
          </w:placeholder>
        </w:sdtPr>
        <w:sdtContent>
          <w:r w:rsidR="00E520C7">
            <w:rPr>
              <w:rFonts w:ascii="Times New Roman" w:hAnsi="Times New Roman" w:cs="Times New Roman"/>
              <w:noProof/>
              <w:sz w:val="24"/>
              <w:szCs w:val="24"/>
            </w:rPr>
            <w:t>[</w:t>
          </w:r>
          <w:r w:rsidR="00E520C7" w:rsidRPr="00E520C7">
            <w:rPr>
              <w:rFonts w:ascii="Times New Roman" w:hAnsi="Times New Roman" w:cs="Times New Roman"/>
              <w:noProof/>
              <w:color w:val="0000FF"/>
              <w:sz w:val="24"/>
              <w:szCs w:val="24"/>
            </w:rPr>
            <w:t>TrustorLabelPrior</w:t>
          </w:r>
          <w:r w:rsidR="00E520C7">
            <w:rPr>
              <w:rFonts w:ascii="Times New Roman" w:hAnsi="Times New Roman" w:cs="Times New Roman"/>
              <w:noProof/>
              <w:sz w:val="24"/>
              <w:szCs w:val="24"/>
            </w:rPr>
            <w:t>]</w:t>
          </w:r>
        </w:sdtContent>
      </w:sdt>
      <w:r w:rsidR="00E520C7">
        <w:rPr>
          <w:rFonts w:ascii="Times New Roman" w:hAnsi="Times New Roman" w:cs="Times New Roman"/>
          <w:sz w:val="24"/>
          <w:szCs w:val="24"/>
        </w:rPr>
        <w:t xml:space="preserve"> (herein “Trustor”) </w:t>
      </w:r>
      <w:r w:rsidRPr="00F13924">
        <w:rPr>
          <w:rFonts w:ascii="Times New Roman" w:hAnsi="Times New Roman" w:cs="Times New Roman"/>
          <w:sz w:val="24"/>
          <w:szCs w:val="24"/>
        </w:rPr>
        <w:t>now desire</w:t>
      </w:r>
      <w:r>
        <w:rPr>
          <w:rFonts w:ascii="Times New Roman" w:hAnsi="Times New Roman" w:cs="Times New Roman"/>
          <w:sz w:val="24"/>
          <w:szCs w:val="24"/>
        </w:rPr>
        <w:t>s</w:t>
      </w:r>
      <w:r w:rsidRPr="00F13924">
        <w:rPr>
          <w:rFonts w:ascii="Times New Roman" w:hAnsi="Times New Roman" w:cs="Times New Roman"/>
          <w:sz w:val="24"/>
          <w:szCs w:val="24"/>
        </w:rPr>
        <w:t xml:space="preserve"> to amend said trust</w:t>
      </w:r>
      <w:sdt>
        <w:sdtPr>
          <w:rPr>
            <w:rFonts w:ascii="Times New Roman" w:hAnsi="Times New Roman" w:cs="Times New Roman"/>
            <w:sz w:val="24"/>
            <w:szCs w:val="24"/>
          </w:rPr>
          <w:tag w:val="HD:1.190.0.0:5325518f-8fc3-4121-985f-5052ebc53166"/>
          <w:id w:val="-573976770"/>
          <w:placeholder>
            <w:docPart w:val="3F1E62F6FF4B44B3B81ED2134C194AB3"/>
          </w:placeholder>
        </w:sdtPr>
        <w:sdtContent>
          <w:r>
            <w:rPr>
              <w:rFonts w:ascii="Times New Roman" w:hAnsi="Times New Roman" w:cs="Times New Roman"/>
              <w:noProof/>
              <w:sz w:val="24"/>
              <w:szCs w:val="24"/>
            </w:rPr>
            <w:t>[</w:t>
          </w:r>
          <w:r w:rsidRPr="00CA13F3">
            <w:rPr>
              <w:rFonts w:ascii="Times New Roman" w:hAnsi="Times New Roman" w:cs="Times New Roman"/>
              <w:noProof/>
              <w:color w:val="008000"/>
              <w:sz w:val="24"/>
              <w:szCs w:val="24"/>
            </w:rPr>
            <w:t>IF TrustRestatement?</w:t>
          </w:r>
          <w:r>
            <w:rPr>
              <w:rFonts w:ascii="Times New Roman" w:hAnsi="Times New Roman" w:cs="Times New Roman"/>
              <w:noProof/>
              <w:sz w:val="24"/>
              <w:szCs w:val="24"/>
            </w:rPr>
            <w:t>]</w:t>
          </w:r>
        </w:sdtContent>
      </w:sdt>
      <w:r w:rsidRPr="00F13924">
        <w:rPr>
          <w:rFonts w:ascii="Times New Roman" w:hAnsi="Times New Roman" w:cs="Times New Roman"/>
          <w:sz w:val="24"/>
          <w:szCs w:val="24"/>
        </w:rPr>
        <w:t xml:space="preserve"> and to completely restate all terms and conditions of said trust</w:t>
      </w:r>
      <w:sdt>
        <w:sdtPr>
          <w:rPr>
            <w:rFonts w:ascii="Times New Roman" w:hAnsi="Times New Roman" w:cs="Times New Roman"/>
            <w:sz w:val="24"/>
            <w:szCs w:val="24"/>
          </w:rPr>
          <w:tag w:val="HD:1.190.0.0:bab69a23-9ea5-4ecf-8fad-9d3825f6728d"/>
          <w:id w:val="-1265612424"/>
          <w:placeholder>
            <w:docPart w:val="3F58E3995ACB40E4808DC3B096C38308"/>
          </w:placeholder>
        </w:sdtPr>
        <w:sdtContent>
          <w:r>
            <w:rPr>
              <w:rFonts w:ascii="Times New Roman" w:hAnsi="Times New Roman" w:cs="Times New Roman"/>
              <w:noProof/>
              <w:sz w:val="24"/>
              <w:szCs w:val="24"/>
            </w:rPr>
            <w:t>[</w:t>
          </w:r>
          <w:r w:rsidRPr="00CA13F3">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F13924">
        <w:rPr>
          <w:rFonts w:ascii="Times New Roman" w:hAnsi="Times New Roman" w:cs="Times New Roman"/>
          <w:sz w:val="24"/>
          <w:szCs w:val="24"/>
        </w:rPr>
        <w:t xml:space="preserve">, </w:t>
      </w:r>
    </w:p>
    <w:p w14:paraId="60EC3D88" w14:textId="1742838A" w:rsidR="00CE1B25" w:rsidRDefault="00CE1B25" w:rsidP="00CE1B25">
      <w:pPr>
        <w:suppressLineNumbers/>
        <w:jc w:val="both"/>
        <w:rPr>
          <w:rFonts w:ascii="Times New Roman" w:hAnsi="Times New Roman" w:cs="Times New Roman"/>
          <w:sz w:val="24"/>
          <w:szCs w:val="24"/>
        </w:rPr>
      </w:pPr>
      <w:r w:rsidRPr="00F13924">
        <w:rPr>
          <w:rFonts w:ascii="Times New Roman" w:hAnsi="Times New Roman" w:cs="Times New Roman"/>
          <w:sz w:val="24"/>
          <w:szCs w:val="24"/>
        </w:rPr>
        <w:tab/>
        <w:t xml:space="preserve">NOW, THEREFORE, </w:t>
      </w:r>
      <w:r>
        <w:rPr>
          <w:rFonts w:ascii="Times New Roman" w:hAnsi="Times New Roman" w:cs="Times New Roman"/>
          <w:sz w:val="24"/>
          <w:szCs w:val="24"/>
        </w:rPr>
        <w:t xml:space="preserve">the surviving </w:t>
      </w:r>
      <w:r w:rsidRPr="00BA2262">
        <w:rPr>
          <w:rFonts w:ascii="Times New Roman" w:eastAsia="Times New Roman" w:hAnsi="Times New Roman" w:cs="Times New Roman"/>
          <w:color w:val="0000FF"/>
          <w:sz w:val="24"/>
          <w:szCs w:val="24"/>
        </w:rPr>
        <w:t>Trustor</w:t>
      </w:r>
      <w:r w:rsidRPr="00BA2262">
        <w:rPr>
          <w:rFonts w:ascii="Times New Roman" w:hAnsi="Times New Roman" w:cs="Times New Roman"/>
          <w:sz w:val="24"/>
          <w:szCs w:val="24"/>
        </w:rPr>
        <w:t xml:space="preserve">, </w:t>
      </w:r>
      <w:sdt>
        <w:sdtPr>
          <w:rPr>
            <w:rFonts w:ascii="Times New Roman" w:hAnsi="Times New Roman" w:cs="Times New Roman"/>
            <w:sz w:val="24"/>
            <w:szCs w:val="24"/>
          </w:rPr>
          <w:tag w:val="HD:1.190.0.0:46cffbca-36cf-4a22-92fb-8c76121c6667"/>
          <w:id w:val="-875384777"/>
          <w:placeholder>
            <w:docPart w:val="8EBC5E62FBC242B88763B401985A6BCC"/>
          </w:placeholder>
        </w:sdtPr>
        <w:sdtContent>
          <w:r>
            <w:rPr>
              <w:rFonts w:ascii="Times New Roman" w:hAnsi="Times New Roman" w:cs="Times New Roman"/>
              <w:noProof/>
              <w:sz w:val="24"/>
              <w:szCs w:val="24"/>
            </w:rPr>
            <w:t>[</w:t>
          </w:r>
          <w:r w:rsidRPr="00CE1B25">
            <w:rPr>
              <w:rFonts w:ascii="Times New Roman" w:hAnsi="Times New Roman" w:cs="Times New Roman"/>
              <w:noProof/>
              <w:color w:val="0000FF"/>
              <w:sz w:val="24"/>
              <w:szCs w:val="24"/>
            </w:rPr>
            <w:t>AdminSuccessorTrustee1:LIKE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w:t>
      </w:r>
      <w:r w:rsidRPr="00F13924">
        <w:rPr>
          <w:rFonts w:ascii="Times New Roman" w:hAnsi="Times New Roman" w:cs="Times New Roman"/>
          <w:sz w:val="24"/>
          <w:szCs w:val="24"/>
        </w:rPr>
        <w:t xml:space="preserve"> do</w:t>
      </w:r>
      <w:r>
        <w:rPr>
          <w:rFonts w:ascii="Times New Roman" w:hAnsi="Times New Roman" w:cs="Times New Roman"/>
          <w:sz w:val="24"/>
          <w:szCs w:val="24"/>
        </w:rPr>
        <w:t>es</w:t>
      </w:r>
      <w:r w:rsidRPr="00F13924">
        <w:rPr>
          <w:rFonts w:ascii="Times New Roman" w:hAnsi="Times New Roman" w:cs="Times New Roman"/>
          <w:sz w:val="24"/>
          <w:szCs w:val="24"/>
        </w:rPr>
        <w:t xml:space="preserve"> hereby </w:t>
      </w:r>
      <w:sdt>
        <w:sdtPr>
          <w:rPr>
            <w:rFonts w:ascii="Times New Roman" w:hAnsi="Times New Roman" w:cs="Times New Roman"/>
            <w:sz w:val="24"/>
            <w:szCs w:val="24"/>
          </w:rPr>
          <w:tag w:val="HD:1.190.0.0:b3a50f1d-a301-4dd8-b271-ab5eaf86540e"/>
          <w:id w:val="1839185550"/>
          <w:placeholder>
            <w:docPart w:val="2852F29B9512419BB1B26396E794E0BB"/>
          </w:placeholder>
        </w:sdtPr>
        <w:sdtContent>
          <w:r>
            <w:rPr>
              <w:rFonts w:ascii="Times New Roman" w:hAnsi="Times New Roman" w:cs="Times New Roman"/>
              <w:noProof/>
              <w:sz w:val="24"/>
              <w:szCs w:val="24"/>
            </w:rPr>
            <w:t>[</w:t>
          </w:r>
          <w:r w:rsidRPr="00CA13F3">
            <w:rPr>
              <w:rFonts w:ascii="Times New Roman" w:hAnsi="Times New Roman" w:cs="Times New Roman"/>
              <w:noProof/>
              <w:color w:val="008000"/>
              <w:sz w:val="24"/>
              <w:szCs w:val="24"/>
            </w:rPr>
            <w:t>IF TrustRestatement?</w:t>
          </w:r>
          <w:r>
            <w:rPr>
              <w:rFonts w:ascii="Times New Roman" w:hAnsi="Times New Roman" w:cs="Times New Roman"/>
              <w:noProof/>
              <w:sz w:val="24"/>
              <w:szCs w:val="24"/>
            </w:rPr>
            <w:t>]</w:t>
          </w:r>
        </w:sdtContent>
      </w:sdt>
      <w:r w:rsidRPr="00F13924">
        <w:rPr>
          <w:rFonts w:ascii="Times New Roman" w:hAnsi="Times New Roman" w:cs="Times New Roman"/>
          <w:sz w:val="24"/>
          <w:szCs w:val="24"/>
        </w:rPr>
        <w:t>fully amend all the terms and conditions of said trust and do</w:t>
      </w:r>
      <w:r>
        <w:rPr>
          <w:rFonts w:ascii="Times New Roman" w:hAnsi="Times New Roman" w:cs="Times New Roman"/>
          <w:sz w:val="24"/>
          <w:szCs w:val="24"/>
        </w:rPr>
        <w:t>es</w:t>
      </w:r>
      <w:r w:rsidRPr="00F13924">
        <w:rPr>
          <w:rFonts w:ascii="Times New Roman" w:hAnsi="Times New Roman" w:cs="Times New Roman"/>
          <w:sz w:val="24"/>
          <w:szCs w:val="24"/>
        </w:rPr>
        <w:t xml:space="preserve"> hereby completely restate all terms and conditions thereof</w:t>
      </w:r>
      <w:r>
        <w:rPr>
          <w:rFonts w:ascii="Times New Roman" w:hAnsi="Times New Roman" w:cs="Times New Roman"/>
          <w:sz w:val="24"/>
          <w:szCs w:val="24"/>
        </w:rPr>
        <w:t>:</w:t>
      </w:r>
      <w:sdt>
        <w:sdtPr>
          <w:rPr>
            <w:rFonts w:ascii="Times New Roman" w:hAnsi="Times New Roman" w:cs="Times New Roman"/>
            <w:sz w:val="24"/>
            <w:szCs w:val="24"/>
          </w:rPr>
          <w:tag w:val="HD:1.190.0.0:bdfe9d5f-3d44-4f5d-b918-2754441c0181"/>
          <w:id w:val="-844635149"/>
          <w:placeholder>
            <w:docPart w:val="CF65FAB73FED4C75BCA3C9C31FCBD2F3"/>
          </w:placeholder>
        </w:sdtPr>
        <w:sdtContent>
          <w:r>
            <w:rPr>
              <w:rFonts w:ascii="Times New Roman" w:hAnsi="Times New Roman" w:cs="Times New Roman"/>
              <w:noProof/>
              <w:sz w:val="24"/>
              <w:szCs w:val="24"/>
            </w:rPr>
            <w:t>[</w:t>
          </w:r>
          <w:r w:rsidRPr="00CA13F3">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amend only the following Sections ??? of the trust in their entirety:</w:t>
      </w:r>
    </w:p>
    <w:p w14:paraId="6201764D" w14:textId="77777777" w:rsidR="00CE1B25" w:rsidRDefault="00CE1B25" w:rsidP="00CE1B25">
      <w:pPr>
        <w:suppressLineNumbers/>
        <w:jc w:val="both"/>
        <w:rPr>
          <w:rFonts w:ascii="Times New Roman" w:hAnsi="Times New Roman" w:cs="Times New Roman"/>
          <w:sz w:val="24"/>
          <w:szCs w:val="24"/>
        </w:rPr>
      </w:pPr>
      <w:r>
        <w:rPr>
          <w:rFonts w:ascii="Times New Roman" w:hAnsi="Times New Roman" w:cs="Times New Roman"/>
          <w:sz w:val="24"/>
          <w:szCs w:val="24"/>
        </w:rPr>
        <w:t xml:space="preserve">********************** Beginning of Amendment of </w:t>
      </w:r>
      <w:proofErr w:type="gramStart"/>
      <w:r>
        <w:rPr>
          <w:rFonts w:ascii="Times New Roman" w:hAnsi="Times New Roman" w:cs="Times New Roman"/>
          <w:sz w:val="24"/>
          <w:szCs w:val="24"/>
        </w:rPr>
        <w:t>Section ???</w:t>
      </w:r>
      <w:proofErr w:type="gramEnd"/>
      <w:r>
        <w:rPr>
          <w:rFonts w:ascii="Times New Roman" w:hAnsi="Times New Roman" w:cs="Times New Roman"/>
          <w:sz w:val="24"/>
          <w:szCs w:val="24"/>
        </w:rPr>
        <w:t xml:space="preserve"> **********************</w:t>
      </w:r>
    </w:p>
    <w:p w14:paraId="6D245763" w14:textId="77777777" w:rsidR="00CE1B25" w:rsidRDefault="00CE1B25" w:rsidP="00CE1B25">
      <w:pPr>
        <w:suppressLineNumbers/>
        <w:jc w:val="both"/>
        <w:rPr>
          <w:rFonts w:ascii="Times New Roman" w:hAnsi="Times New Roman" w:cs="Times New Roman"/>
          <w:sz w:val="24"/>
          <w:szCs w:val="24"/>
        </w:rPr>
      </w:pPr>
    </w:p>
    <w:p w14:paraId="263974FE" w14:textId="77777777" w:rsidR="00CE1B25" w:rsidRDefault="00CE1B25" w:rsidP="00CE1B25">
      <w:pPr>
        <w:suppressLineNumbers/>
        <w:jc w:val="both"/>
        <w:rPr>
          <w:rFonts w:ascii="Times New Roman" w:hAnsi="Times New Roman" w:cs="Times New Roman"/>
          <w:sz w:val="24"/>
          <w:szCs w:val="24"/>
        </w:rPr>
      </w:pPr>
      <w:r>
        <w:rPr>
          <w:rFonts w:ascii="Times New Roman" w:hAnsi="Times New Roman" w:cs="Times New Roman"/>
          <w:sz w:val="24"/>
          <w:szCs w:val="24"/>
        </w:rPr>
        <w:t xml:space="preserve">************************ End of Amendment of </w:t>
      </w:r>
      <w:proofErr w:type="gramStart"/>
      <w:r>
        <w:rPr>
          <w:rFonts w:ascii="Times New Roman" w:hAnsi="Times New Roman" w:cs="Times New Roman"/>
          <w:sz w:val="24"/>
          <w:szCs w:val="24"/>
        </w:rPr>
        <w:t>Section ???</w:t>
      </w:r>
      <w:proofErr w:type="gramEnd"/>
      <w:r>
        <w:rPr>
          <w:rFonts w:ascii="Times New Roman" w:hAnsi="Times New Roman" w:cs="Times New Roman"/>
          <w:sz w:val="24"/>
          <w:szCs w:val="24"/>
        </w:rPr>
        <w:t xml:space="preserve"> *************************</w:t>
      </w:r>
    </w:p>
    <w:p w14:paraId="0549E9DA" w14:textId="77777777" w:rsidR="00CE1B25" w:rsidRPr="00F13924" w:rsidRDefault="00000000" w:rsidP="00CE1B25">
      <w:pPr>
        <w:suppressLineNumbers/>
        <w:jc w:val="both"/>
        <w:rPr>
          <w:rFonts w:ascii="Times New Roman" w:hAnsi="Times New Roman" w:cs="Times New Roman"/>
          <w:sz w:val="24"/>
          <w:szCs w:val="24"/>
        </w:rPr>
      </w:pPr>
      <w:sdt>
        <w:sdtPr>
          <w:rPr>
            <w:rFonts w:ascii="Times New Roman" w:hAnsi="Times New Roman" w:cs="Times New Roman"/>
            <w:sz w:val="24"/>
            <w:szCs w:val="24"/>
          </w:rPr>
          <w:tag w:val="HD:1.190.0.0:f34b7d6f-d4ba-4a59-a824-6585a444a8e5"/>
          <w:id w:val="-893891714"/>
          <w:placeholder>
            <w:docPart w:val="5F26297AB14F4FAC8965C8A0CCC4B3AD"/>
          </w:placeholder>
        </w:sdtPr>
        <w:sdtContent>
          <w:r w:rsidR="00CE1B25">
            <w:rPr>
              <w:rFonts w:ascii="Times New Roman" w:hAnsi="Times New Roman" w:cs="Times New Roman"/>
              <w:noProof/>
              <w:sz w:val="24"/>
              <w:szCs w:val="24"/>
            </w:rPr>
            <w:t>[</w:t>
          </w:r>
          <w:r w:rsidR="00CE1B25" w:rsidRPr="00CA13F3">
            <w:rPr>
              <w:rFonts w:ascii="Times New Roman" w:hAnsi="Times New Roman" w:cs="Times New Roman"/>
              <w:noProof/>
              <w:color w:val="008000"/>
              <w:sz w:val="24"/>
              <w:szCs w:val="24"/>
            </w:rPr>
            <w:t>END IF</w:t>
          </w:r>
          <w:r w:rsidR="00CE1B25">
            <w:rPr>
              <w:rFonts w:ascii="Times New Roman" w:hAnsi="Times New Roman" w:cs="Times New Roman"/>
              <w:noProof/>
              <w:sz w:val="24"/>
              <w:szCs w:val="24"/>
            </w:rPr>
            <w:t>]</w:t>
          </w:r>
        </w:sdtContent>
      </w:sdt>
    </w:p>
    <w:p w14:paraId="4084C4D0" w14:textId="007366BB" w:rsidR="00102565" w:rsidRPr="00F13924" w:rsidRDefault="00000000" w:rsidP="00CE1B25">
      <w:pPr>
        <w:suppressLineNumbers/>
        <w:jc w:val="both"/>
        <w:rPr>
          <w:rFonts w:ascii="Times New Roman" w:hAnsi="Times New Roman" w:cs="Times New Roman"/>
          <w:sz w:val="24"/>
          <w:szCs w:val="24"/>
        </w:rPr>
      </w:pPr>
      <w:sdt>
        <w:sdtPr>
          <w:rPr>
            <w:rFonts w:ascii="Times New Roman" w:hAnsi="Times New Roman" w:cs="Times New Roman"/>
            <w:sz w:val="24"/>
            <w:szCs w:val="24"/>
          </w:rPr>
          <w:tag w:val="HD:1.190.0.0:f083e2f1-27ed-4de2-91c1-e903a46bcf43"/>
          <w:id w:val="1639760613"/>
          <w:placeholder>
            <w:docPart w:val="7DF16E905B0D47CFB6BEDFEA54380F3B"/>
          </w:placeholder>
        </w:sdtPr>
        <w:sdtContent>
          <w:r w:rsidR="00102565">
            <w:rPr>
              <w:rFonts w:ascii="Times New Roman" w:hAnsi="Times New Roman" w:cs="Times New Roman"/>
              <w:noProof/>
              <w:sz w:val="24"/>
              <w:szCs w:val="24"/>
            </w:rPr>
            <w:t>[</w:t>
          </w:r>
          <w:r w:rsidR="00102565" w:rsidRPr="00102565">
            <w:rPr>
              <w:rFonts w:ascii="Times New Roman" w:hAnsi="Times New Roman" w:cs="Times New Roman"/>
              <w:noProof/>
              <w:color w:val="008000"/>
              <w:sz w:val="24"/>
              <w:szCs w:val="24"/>
            </w:rPr>
            <w:t>ELSE</w:t>
          </w:r>
          <w:r w:rsidR="00102565">
            <w:rPr>
              <w:rFonts w:ascii="Times New Roman" w:hAnsi="Times New Roman" w:cs="Times New Roman"/>
              <w:noProof/>
              <w:sz w:val="24"/>
              <w:szCs w:val="24"/>
            </w:rPr>
            <w:t>]</w:t>
          </w:r>
        </w:sdtContent>
      </w:sdt>
      <w:r w:rsidR="00CE1B25">
        <w:rPr>
          <w:rFonts w:ascii="Times New Roman" w:hAnsi="Times New Roman" w:cs="Times New Roman"/>
          <w:sz w:val="24"/>
          <w:szCs w:val="24"/>
        </w:rPr>
        <w:tab/>
      </w:r>
      <w:r w:rsidR="00102565" w:rsidRPr="00F13924">
        <w:rPr>
          <w:rFonts w:ascii="Times New Roman" w:hAnsi="Times New Roman" w:cs="Times New Roman"/>
          <w:sz w:val="24"/>
          <w:szCs w:val="24"/>
        </w:rPr>
        <w:t xml:space="preserve">WHEREAS, on </w:t>
      </w:r>
      <w:sdt>
        <w:sdtPr>
          <w:rPr>
            <w:rFonts w:ascii="Times New Roman" w:hAnsi="Times New Roman" w:cs="Times New Roman"/>
            <w:bCs/>
            <w:sz w:val="24"/>
            <w:szCs w:val="24"/>
          </w:rPr>
          <w:tag w:val="HD:1.185.0.0:a366d8b1-8852-476c-a089-4f080a5c869b"/>
          <w:id w:val="-2120596989"/>
          <w:placeholder>
            <w:docPart w:val="1F58EE19E04840878A589A42723EC9B5"/>
          </w:placeholder>
        </w:sdtPr>
        <w:sdtContent>
          <w:r w:rsidR="00102565" w:rsidRPr="00F13924">
            <w:rPr>
              <w:rFonts w:ascii="Times New Roman" w:hAnsi="Times New Roman" w:cs="Times New Roman"/>
              <w:bCs/>
              <w:noProof/>
              <w:sz w:val="24"/>
              <w:szCs w:val="24"/>
            </w:rPr>
            <w:t>[</w:t>
          </w:r>
          <w:r w:rsidR="00102565" w:rsidRPr="00F13924">
            <w:rPr>
              <w:rFonts w:ascii="Times New Roman" w:hAnsi="Times New Roman" w:cs="Times New Roman"/>
              <w:bCs/>
              <w:noProof/>
              <w:color w:val="0000FF"/>
              <w:sz w:val="24"/>
              <w:szCs w:val="24"/>
            </w:rPr>
            <w:t>TrustDate</w:t>
          </w:r>
          <w:r w:rsidR="00102565" w:rsidRPr="00F13924">
            <w:rPr>
              <w:rFonts w:ascii="Times New Roman" w:hAnsi="Times New Roman" w:cs="Times New Roman"/>
              <w:bCs/>
              <w:noProof/>
              <w:sz w:val="24"/>
              <w:szCs w:val="24"/>
            </w:rPr>
            <w:t>]</w:t>
          </w:r>
        </w:sdtContent>
      </w:sdt>
      <w:r w:rsidR="00102565" w:rsidRPr="00F13924">
        <w:rPr>
          <w:rFonts w:ascii="Times New Roman" w:hAnsi="Times New Roman" w:cs="Times New Roman"/>
          <w:sz w:val="24"/>
          <w:szCs w:val="24"/>
        </w:rPr>
        <w:t xml:space="preserve">, </w:t>
      </w:r>
      <w:sdt>
        <w:sdtPr>
          <w:rPr>
            <w:rFonts w:ascii="Times New Roman" w:hAnsi="Times New Roman" w:cs="Times New Roman"/>
            <w:sz w:val="24"/>
            <w:szCs w:val="24"/>
          </w:rPr>
          <w:tag w:val="HD:1.187.0.0:0e992caf-db8f-49ee-8ee8-1166e14c1519"/>
          <w:id w:val="-981930410"/>
          <w:placeholder>
            <w:docPart w:val="41B2018A4C184F06BC58D54A9306C973"/>
          </w:placeholder>
        </w:sdtPr>
        <w:sdtContent>
          <w:r w:rsidR="003B23AF">
            <w:rPr>
              <w:rFonts w:ascii="Times New Roman" w:hAnsi="Times New Roman" w:cs="Times New Roman"/>
              <w:noProof/>
              <w:sz w:val="24"/>
              <w:szCs w:val="24"/>
            </w:rPr>
            <w:t>{{PrimaryNameSigningUse}}</w:t>
          </w:r>
        </w:sdtContent>
      </w:sdt>
      <w:r w:rsidR="00102565">
        <w:rPr>
          <w:rFonts w:ascii="Times New Roman" w:hAnsi="Times New Roman" w:cs="Times New Roman"/>
          <w:sz w:val="24"/>
          <w:szCs w:val="24"/>
        </w:rPr>
        <w:t xml:space="preserve"> and </w:t>
      </w:r>
      <w:sdt>
        <w:sdtPr>
          <w:rPr>
            <w:rFonts w:ascii="Times New Roman" w:hAnsi="Times New Roman" w:cs="Times New Roman"/>
            <w:sz w:val="24"/>
            <w:szCs w:val="24"/>
          </w:rPr>
          <w:tag w:val="HD:1.187.0.0:813fab28-d398-4c53-9d13-4af64676b051"/>
          <w:id w:val="-665238879"/>
          <w:placeholder>
            <w:docPart w:val="5683A44F83214B5C90119DA5F2D02279"/>
          </w:placeholder>
        </w:sdtPr>
        <w:sdtContent>
          <w:r w:rsidR="00102565">
            <w:rPr>
              <w:rFonts w:ascii="Times New Roman" w:hAnsi="Times New Roman" w:cs="Times New Roman"/>
              <w:noProof/>
              <w:sz w:val="24"/>
              <w:szCs w:val="24"/>
            </w:rPr>
            <w:t>[</w:t>
          </w:r>
          <w:r w:rsidR="00102565" w:rsidRPr="003E0B5A">
            <w:rPr>
              <w:rFonts w:ascii="Times New Roman" w:hAnsi="Times New Roman" w:cs="Times New Roman"/>
              <w:noProof/>
              <w:color w:val="0000FF"/>
              <w:sz w:val="24"/>
              <w:szCs w:val="24"/>
            </w:rPr>
            <w:t>PartnerNameSigningUse:LIKE THIS</w:t>
          </w:r>
          <w:r w:rsidR="00102565">
            <w:rPr>
              <w:rFonts w:ascii="Times New Roman" w:hAnsi="Times New Roman" w:cs="Times New Roman"/>
              <w:noProof/>
              <w:sz w:val="24"/>
              <w:szCs w:val="24"/>
            </w:rPr>
            <w:t>]</w:t>
          </w:r>
        </w:sdtContent>
      </w:sdt>
      <w:r w:rsidR="00102565">
        <w:rPr>
          <w:rFonts w:ascii="Times New Roman" w:hAnsi="Times New Roman" w:cs="Times New Roman"/>
          <w:sz w:val="24"/>
          <w:szCs w:val="24"/>
        </w:rPr>
        <w:t>,</w:t>
      </w:r>
      <w:r w:rsidR="00102565" w:rsidRPr="00BA2262">
        <w:rPr>
          <w:rFonts w:ascii="Times New Roman" w:hAnsi="Times New Roman" w:cs="Times New Roman"/>
          <w:sz w:val="24"/>
          <w:szCs w:val="24"/>
        </w:rPr>
        <w:t xml:space="preserve"> </w:t>
      </w:r>
      <w:r w:rsidR="00102565">
        <w:rPr>
          <w:rFonts w:ascii="Times New Roman" w:hAnsi="Times New Roman" w:cs="Times New Roman"/>
          <w:sz w:val="24"/>
          <w:szCs w:val="24"/>
        </w:rPr>
        <w:t xml:space="preserve">husband and wife, </w:t>
      </w:r>
      <w:r w:rsidR="00102565" w:rsidRPr="00BA2262">
        <w:rPr>
          <w:rFonts w:ascii="Times New Roman" w:hAnsi="Times New Roman" w:cs="Times New Roman"/>
          <w:sz w:val="24"/>
          <w:szCs w:val="24"/>
        </w:rPr>
        <w:t xml:space="preserve">as </w:t>
      </w:r>
      <w:r w:rsidR="00102565">
        <w:rPr>
          <w:rFonts w:ascii="Times New Roman" w:hAnsi="Times New Roman" w:cs="Times New Roman"/>
          <w:sz w:val="24"/>
          <w:szCs w:val="24"/>
        </w:rPr>
        <w:t xml:space="preserve">Initial Trustors </w:t>
      </w:r>
      <w:r w:rsidR="00102565" w:rsidRPr="00F13924">
        <w:rPr>
          <w:rFonts w:ascii="Times New Roman" w:hAnsi="Times New Roman" w:cs="Times New Roman"/>
          <w:sz w:val="24"/>
          <w:szCs w:val="24"/>
        </w:rPr>
        <w:t xml:space="preserve">did create and execute a revocable </w:t>
      </w:r>
      <w:proofErr w:type="spellStart"/>
      <w:r w:rsidR="00102565" w:rsidRPr="00F13924">
        <w:rPr>
          <w:rFonts w:ascii="Times New Roman" w:hAnsi="Times New Roman" w:cs="Times New Roman"/>
          <w:sz w:val="24"/>
          <w:szCs w:val="24"/>
        </w:rPr>
        <w:t>intervivos</w:t>
      </w:r>
      <w:proofErr w:type="spellEnd"/>
      <w:r w:rsidR="00102565" w:rsidRPr="00F13924">
        <w:rPr>
          <w:rFonts w:ascii="Times New Roman" w:hAnsi="Times New Roman" w:cs="Times New Roman"/>
          <w:sz w:val="24"/>
          <w:szCs w:val="24"/>
        </w:rPr>
        <w:t xml:space="preserve"> trust in which </w:t>
      </w:r>
      <w:r w:rsidR="00102565">
        <w:rPr>
          <w:rFonts w:ascii="Times New Roman" w:hAnsi="Times New Roman" w:cs="Times New Roman"/>
          <w:sz w:val="24"/>
          <w:szCs w:val="24"/>
        </w:rPr>
        <w:t>they</w:t>
      </w:r>
      <w:r w:rsidR="00102565" w:rsidRPr="00F13924">
        <w:rPr>
          <w:rFonts w:ascii="Times New Roman" w:hAnsi="Times New Roman" w:cs="Times New Roman"/>
          <w:sz w:val="24"/>
          <w:szCs w:val="24"/>
        </w:rPr>
        <w:t xml:space="preserve"> w</w:t>
      </w:r>
      <w:r w:rsidR="00102565">
        <w:rPr>
          <w:rFonts w:ascii="Times New Roman" w:hAnsi="Times New Roman" w:cs="Times New Roman"/>
          <w:sz w:val="24"/>
          <w:szCs w:val="24"/>
        </w:rPr>
        <w:t>ere</w:t>
      </w:r>
      <w:r w:rsidR="00102565" w:rsidRPr="00F13924">
        <w:rPr>
          <w:rFonts w:ascii="Times New Roman" w:hAnsi="Times New Roman" w:cs="Times New Roman"/>
          <w:sz w:val="24"/>
          <w:szCs w:val="24"/>
        </w:rPr>
        <w:t xml:space="preserve"> named as the Trustee</w:t>
      </w:r>
      <w:r w:rsidR="00102565">
        <w:rPr>
          <w:rFonts w:ascii="Times New Roman" w:hAnsi="Times New Roman" w:cs="Times New Roman"/>
          <w:sz w:val="24"/>
          <w:szCs w:val="24"/>
        </w:rPr>
        <w:t xml:space="preserve">s, and </w:t>
      </w:r>
      <w:r w:rsidR="00102565" w:rsidRPr="00060FED">
        <w:rPr>
          <w:rFonts w:ascii="Times New Roman" w:hAnsi="Times New Roman" w:cs="Times New Roman"/>
          <w:color w:val="000000" w:themeColor="text1"/>
          <w:sz w:val="24"/>
          <w:szCs w:val="24"/>
        </w:rPr>
        <w:t xml:space="preserve">of which, during </w:t>
      </w:r>
      <w:r w:rsidR="00102565">
        <w:rPr>
          <w:rFonts w:ascii="Times New Roman" w:hAnsi="Times New Roman" w:cs="Times New Roman"/>
          <w:color w:val="000000" w:themeColor="text1"/>
          <w:sz w:val="24"/>
          <w:szCs w:val="24"/>
        </w:rPr>
        <w:t>their</w:t>
      </w:r>
      <w:r w:rsidR="00102565" w:rsidRPr="00060FED">
        <w:rPr>
          <w:rFonts w:ascii="Times New Roman" w:hAnsi="Times New Roman" w:cs="Times New Roman"/>
          <w:color w:val="000000" w:themeColor="text1"/>
          <w:sz w:val="24"/>
          <w:szCs w:val="24"/>
        </w:rPr>
        <w:t xml:space="preserve"> lifetime</w:t>
      </w:r>
      <w:r w:rsidR="00102565">
        <w:rPr>
          <w:rFonts w:ascii="Times New Roman" w:hAnsi="Times New Roman" w:cs="Times New Roman"/>
          <w:color w:val="000000" w:themeColor="text1"/>
          <w:sz w:val="24"/>
          <w:szCs w:val="24"/>
        </w:rPr>
        <w:t>s</w:t>
      </w:r>
      <w:r w:rsidR="00102565" w:rsidRPr="00060FED">
        <w:rPr>
          <w:rFonts w:ascii="Times New Roman" w:hAnsi="Times New Roman" w:cs="Times New Roman"/>
          <w:color w:val="000000" w:themeColor="text1"/>
          <w:sz w:val="24"/>
          <w:szCs w:val="24"/>
        </w:rPr>
        <w:t xml:space="preserve">, </w:t>
      </w:r>
      <w:r w:rsidR="00102565">
        <w:rPr>
          <w:rFonts w:ascii="Times New Roman" w:hAnsi="Times New Roman" w:cs="Times New Roman"/>
          <w:color w:val="000000" w:themeColor="text1"/>
          <w:sz w:val="24"/>
          <w:szCs w:val="24"/>
        </w:rPr>
        <w:t>they are</w:t>
      </w:r>
      <w:r w:rsidR="00102565" w:rsidRPr="00060FED">
        <w:rPr>
          <w:rFonts w:ascii="Times New Roman" w:hAnsi="Times New Roman" w:cs="Times New Roman"/>
          <w:color w:val="000000" w:themeColor="text1"/>
          <w:sz w:val="24"/>
          <w:szCs w:val="24"/>
        </w:rPr>
        <w:t xml:space="preserve"> the sole life beneficiar</w:t>
      </w:r>
      <w:r w:rsidR="00102565">
        <w:rPr>
          <w:rFonts w:ascii="Times New Roman" w:hAnsi="Times New Roman" w:cs="Times New Roman"/>
          <w:color w:val="000000" w:themeColor="text1"/>
          <w:sz w:val="24"/>
          <w:szCs w:val="24"/>
        </w:rPr>
        <w:t>ies</w:t>
      </w:r>
      <w:r w:rsidR="00102565" w:rsidRPr="00060FED">
        <w:rPr>
          <w:rFonts w:ascii="Times New Roman" w:hAnsi="Times New Roman" w:cs="Times New Roman"/>
          <w:color w:val="000000" w:themeColor="text1"/>
          <w:sz w:val="24"/>
          <w:szCs w:val="24"/>
        </w:rPr>
        <w:t xml:space="preserve"> and the exclusive recipient</w:t>
      </w:r>
      <w:r w:rsidR="00102565">
        <w:rPr>
          <w:rFonts w:ascii="Times New Roman" w:hAnsi="Times New Roman" w:cs="Times New Roman"/>
          <w:color w:val="000000" w:themeColor="text1"/>
          <w:sz w:val="24"/>
          <w:szCs w:val="24"/>
        </w:rPr>
        <w:t>s</w:t>
      </w:r>
      <w:r w:rsidR="00102565" w:rsidRPr="00060FED">
        <w:rPr>
          <w:rFonts w:ascii="Times New Roman" w:hAnsi="Times New Roman" w:cs="Times New Roman"/>
          <w:color w:val="000000" w:themeColor="text1"/>
          <w:sz w:val="24"/>
          <w:szCs w:val="24"/>
        </w:rPr>
        <w:t xml:space="preserve"> of the economic benefits</w:t>
      </w:r>
      <w:r w:rsidR="00102565">
        <w:rPr>
          <w:rFonts w:ascii="Times New Roman" w:hAnsi="Times New Roman" w:cs="Times New Roman"/>
          <w:sz w:val="24"/>
          <w:szCs w:val="24"/>
        </w:rPr>
        <w:t xml:space="preserve">, and </w:t>
      </w:r>
      <w:r w:rsidR="00102565" w:rsidRPr="00D942F8">
        <w:rPr>
          <w:rFonts w:ascii="Times New Roman" w:hAnsi="Times New Roman" w:cs="Times New Roman"/>
          <w:sz w:val="24"/>
          <w:szCs w:val="24"/>
        </w:rPr>
        <w:t>thereafter for the benefit of other successor beneficiaries in interest</w:t>
      </w:r>
      <w:r w:rsidR="00102565" w:rsidRPr="00F13924">
        <w:rPr>
          <w:rFonts w:ascii="Times New Roman" w:hAnsi="Times New Roman" w:cs="Times New Roman"/>
          <w:sz w:val="24"/>
          <w:szCs w:val="24"/>
        </w:rPr>
        <w:t>;</w:t>
      </w:r>
    </w:p>
    <w:p w14:paraId="407F4577" w14:textId="77777777" w:rsidR="00102565" w:rsidRDefault="00102565" w:rsidP="00102565">
      <w:pPr>
        <w:suppressLineNumbers/>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WHEREAS,</w:t>
      </w:r>
      <w:proofErr w:type="gramEnd"/>
      <w:r>
        <w:rPr>
          <w:rFonts w:ascii="Times New Roman" w:hAnsi="Times New Roman" w:cs="Times New Roman"/>
          <w:sz w:val="24"/>
          <w:szCs w:val="24"/>
        </w:rPr>
        <w:t xml:space="preserve"> </w:t>
      </w:r>
      <w:sdt>
        <w:sdtPr>
          <w:rPr>
            <w:rFonts w:ascii="Times New Roman" w:hAnsi="Times New Roman" w:cs="Times New Roman"/>
            <w:sz w:val="24"/>
            <w:szCs w:val="24"/>
          </w:rPr>
          <w:tag w:val="HD:1.190.0.0:3864dc8a-5414-4a76-9455-a289d998b88f"/>
          <w:id w:val="2028443339"/>
          <w:placeholder>
            <w:docPart w:val="EB4C946D72884C48B27FFCE31390D40B"/>
          </w:placeholder>
        </w:sdtPr>
        <w:sdtContent>
          <w:r>
            <w:rPr>
              <w:rFonts w:ascii="Times New Roman" w:hAnsi="Times New Roman" w:cs="Times New Roman"/>
              <w:noProof/>
              <w:sz w:val="24"/>
              <w:szCs w:val="24"/>
            </w:rPr>
            <w:t>[</w:t>
          </w:r>
          <w:r w:rsidRPr="003E6418">
            <w:rPr>
              <w:rFonts w:ascii="Times New Roman" w:hAnsi="Times New Roman" w:cs="Times New Roman"/>
              <w:noProof/>
              <w:color w:val="0000FF"/>
              <w:sz w:val="24"/>
              <w:szCs w:val="24"/>
            </w:rPr>
            <w:t>AdminDeceasedSpouseName:LIKE THIS</w:t>
          </w:r>
          <w:r>
            <w:rPr>
              <w:rFonts w:ascii="Times New Roman" w:hAnsi="Times New Roman" w:cs="Times New Roman"/>
              <w:noProof/>
              <w:sz w:val="24"/>
              <w:szCs w:val="24"/>
            </w:rPr>
            <w:t>]</w:t>
          </w:r>
        </w:sdtContent>
      </w:sdt>
      <w:r>
        <w:rPr>
          <w:rFonts w:ascii="Times New Roman" w:hAnsi="Times New Roman" w:cs="Times New Roman"/>
          <w:sz w:val="24"/>
          <w:szCs w:val="24"/>
        </w:rPr>
        <w:t xml:space="preserve"> died on </w:t>
      </w:r>
      <w:sdt>
        <w:sdtPr>
          <w:rPr>
            <w:rFonts w:ascii="Times New Roman" w:hAnsi="Times New Roman" w:cs="Times New Roman"/>
            <w:sz w:val="24"/>
            <w:szCs w:val="24"/>
          </w:rPr>
          <w:tag w:val="HD:1.187.0.0:7f90495d-c46e-42b6-99d0-ca5831293eca"/>
          <w:id w:val="1196897021"/>
          <w:placeholder>
            <w:docPart w:val="86FF56ADA68448AE8AD2B56976BC7F7D"/>
          </w:placeholder>
        </w:sdtPr>
        <w:sdtContent>
          <w:r>
            <w:rPr>
              <w:rFonts w:ascii="Times New Roman" w:hAnsi="Times New Roman" w:cs="Times New Roman"/>
              <w:noProof/>
              <w:sz w:val="24"/>
              <w:szCs w:val="24"/>
            </w:rPr>
            <w:t>[</w:t>
          </w:r>
          <w:r w:rsidRPr="00FA42DB">
            <w:rPr>
              <w:rFonts w:ascii="Times New Roman" w:hAnsi="Times New Roman" w:cs="Times New Roman"/>
              <w:noProof/>
              <w:color w:val="0000FF"/>
              <w:sz w:val="24"/>
              <w:szCs w:val="24"/>
            </w:rPr>
            <w:t>AdminSingleDateOfDeath</w:t>
          </w:r>
          <w:r>
            <w:rPr>
              <w:rFonts w:ascii="Times New Roman" w:hAnsi="Times New Roman" w:cs="Times New Roman"/>
              <w:noProof/>
              <w:sz w:val="24"/>
              <w:szCs w:val="24"/>
            </w:rPr>
            <w:t>]</w:t>
          </w:r>
        </w:sdtContent>
      </w:sdt>
      <w:r>
        <w:rPr>
          <w:rFonts w:ascii="Times New Roman" w:hAnsi="Times New Roman" w:cs="Times New Roman"/>
          <w:sz w:val="24"/>
          <w:szCs w:val="24"/>
        </w:rPr>
        <w:t>;</w:t>
      </w:r>
    </w:p>
    <w:p w14:paraId="6D98C144" w14:textId="191A0DDE" w:rsidR="00102565" w:rsidRPr="00F13924" w:rsidRDefault="00102565" w:rsidP="00102565">
      <w:pPr>
        <w:suppressLineNumbers/>
        <w:jc w:val="both"/>
        <w:rPr>
          <w:rFonts w:ascii="Times New Roman" w:hAnsi="Times New Roman" w:cs="Times New Roman"/>
          <w:sz w:val="24"/>
          <w:szCs w:val="24"/>
        </w:rPr>
      </w:pPr>
      <w:r w:rsidRPr="00F13924">
        <w:rPr>
          <w:rFonts w:ascii="Times New Roman" w:hAnsi="Times New Roman" w:cs="Times New Roman"/>
          <w:sz w:val="24"/>
          <w:szCs w:val="24"/>
        </w:rPr>
        <w:tab/>
        <w:t xml:space="preserve">WHEREAS, said trust reserved to the </w:t>
      </w:r>
      <w:r>
        <w:rPr>
          <w:rFonts w:ascii="Times New Roman" w:hAnsi="Times New Roman" w:cs="Times New Roman"/>
          <w:sz w:val="24"/>
          <w:szCs w:val="24"/>
        </w:rPr>
        <w:t xml:space="preserve">surviving </w:t>
      </w:r>
      <w:r w:rsidRPr="00F13924">
        <w:rPr>
          <w:rFonts w:ascii="Times New Roman" w:hAnsi="Times New Roman" w:cs="Times New Roman"/>
          <w:sz w:val="24"/>
          <w:szCs w:val="24"/>
        </w:rPr>
        <w:t xml:space="preserve">Trustor the right and power to make amendments to </w:t>
      </w:r>
      <w:r>
        <w:rPr>
          <w:rFonts w:ascii="Times New Roman" w:hAnsi="Times New Roman" w:cs="Times New Roman"/>
          <w:sz w:val="24"/>
          <w:szCs w:val="24"/>
        </w:rPr>
        <w:t>the Survivor’s T</w:t>
      </w:r>
      <w:r w:rsidRPr="00F13924">
        <w:rPr>
          <w:rFonts w:ascii="Times New Roman" w:hAnsi="Times New Roman" w:cs="Times New Roman"/>
          <w:sz w:val="24"/>
          <w:szCs w:val="24"/>
        </w:rPr>
        <w:t xml:space="preserve">rust; and, </w:t>
      </w:r>
    </w:p>
    <w:p w14:paraId="183B4225" w14:textId="43D5AFDE" w:rsidR="00102565" w:rsidRPr="00F13924" w:rsidRDefault="00102565" w:rsidP="00102565">
      <w:pPr>
        <w:suppressLineNumbers/>
        <w:jc w:val="both"/>
        <w:rPr>
          <w:rFonts w:ascii="Times New Roman" w:hAnsi="Times New Roman" w:cs="Times New Roman"/>
          <w:sz w:val="24"/>
          <w:szCs w:val="24"/>
        </w:rPr>
      </w:pPr>
      <w:r w:rsidRPr="00F13924">
        <w:rPr>
          <w:rFonts w:ascii="Times New Roman" w:hAnsi="Times New Roman" w:cs="Times New Roman"/>
          <w:sz w:val="24"/>
          <w:szCs w:val="24"/>
        </w:rPr>
        <w:tab/>
        <w:t xml:space="preserve">WHEREAS, </w:t>
      </w:r>
      <w:r>
        <w:rPr>
          <w:rFonts w:ascii="Times New Roman" w:hAnsi="Times New Roman" w:cs="Times New Roman"/>
          <w:sz w:val="24"/>
          <w:szCs w:val="24"/>
        </w:rPr>
        <w:t xml:space="preserve">the surviving </w:t>
      </w:r>
      <w:r w:rsidRPr="00F13924">
        <w:rPr>
          <w:rFonts w:ascii="Times New Roman" w:hAnsi="Times New Roman" w:cs="Times New Roman"/>
          <w:sz w:val="24"/>
          <w:szCs w:val="24"/>
        </w:rPr>
        <w:t>Trustor now desire</w:t>
      </w:r>
      <w:r>
        <w:rPr>
          <w:rFonts w:ascii="Times New Roman" w:hAnsi="Times New Roman" w:cs="Times New Roman"/>
          <w:sz w:val="24"/>
          <w:szCs w:val="24"/>
        </w:rPr>
        <w:t>s</w:t>
      </w:r>
      <w:r w:rsidRPr="00F13924">
        <w:rPr>
          <w:rFonts w:ascii="Times New Roman" w:hAnsi="Times New Roman" w:cs="Times New Roman"/>
          <w:sz w:val="24"/>
          <w:szCs w:val="24"/>
        </w:rPr>
        <w:t xml:space="preserve"> to amend said </w:t>
      </w:r>
      <w:r>
        <w:rPr>
          <w:rFonts w:ascii="Times New Roman" w:hAnsi="Times New Roman" w:cs="Times New Roman"/>
          <w:sz w:val="24"/>
          <w:szCs w:val="24"/>
        </w:rPr>
        <w:t>Survivor’s T</w:t>
      </w:r>
      <w:r w:rsidRPr="00F13924">
        <w:rPr>
          <w:rFonts w:ascii="Times New Roman" w:hAnsi="Times New Roman" w:cs="Times New Roman"/>
          <w:sz w:val="24"/>
          <w:szCs w:val="24"/>
        </w:rPr>
        <w:t xml:space="preserve">rust and to completely restate all terms and conditions of said trust, </w:t>
      </w:r>
    </w:p>
    <w:p w14:paraId="34654368" w14:textId="7E8B387E" w:rsidR="00102565" w:rsidRPr="00F13924" w:rsidRDefault="00102565" w:rsidP="00102565">
      <w:pPr>
        <w:suppressLineNumbers/>
        <w:jc w:val="both"/>
        <w:rPr>
          <w:rFonts w:ascii="Times New Roman" w:hAnsi="Times New Roman" w:cs="Times New Roman"/>
          <w:sz w:val="24"/>
          <w:szCs w:val="24"/>
        </w:rPr>
      </w:pPr>
      <w:r w:rsidRPr="00F13924">
        <w:rPr>
          <w:rFonts w:ascii="Times New Roman" w:hAnsi="Times New Roman" w:cs="Times New Roman"/>
          <w:sz w:val="24"/>
          <w:szCs w:val="24"/>
        </w:rPr>
        <w:lastRenderedPageBreak/>
        <w:tab/>
        <w:t xml:space="preserve">NOW, THEREFORE, </w:t>
      </w:r>
      <w:r>
        <w:rPr>
          <w:rFonts w:ascii="Times New Roman" w:hAnsi="Times New Roman" w:cs="Times New Roman"/>
          <w:sz w:val="24"/>
          <w:szCs w:val="24"/>
        </w:rPr>
        <w:t xml:space="preserve">the surviving </w:t>
      </w:r>
      <w:r w:rsidRPr="00BA2262">
        <w:rPr>
          <w:rFonts w:ascii="Times New Roman" w:eastAsia="Times New Roman" w:hAnsi="Times New Roman" w:cs="Times New Roman"/>
          <w:color w:val="0000FF"/>
          <w:sz w:val="24"/>
          <w:szCs w:val="24"/>
        </w:rPr>
        <w:t>Trustor</w:t>
      </w:r>
      <w:r w:rsidRPr="00BA2262">
        <w:rPr>
          <w:rFonts w:ascii="Times New Roman" w:hAnsi="Times New Roman" w:cs="Times New Roman"/>
          <w:sz w:val="24"/>
          <w:szCs w:val="24"/>
        </w:rPr>
        <w:t xml:space="preserve">, </w:t>
      </w:r>
      <w:sdt>
        <w:sdtPr>
          <w:rPr>
            <w:rFonts w:ascii="Times New Roman" w:hAnsi="Times New Roman" w:cs="Times New Roman"/>
            <w:sz w:val="24"/>
            <w:szCs w:val="24"/>
          </w:rPr>
          <w:tag w:val="HD:1.187.0.0:a08ca1ff-b87e-4a8c-b487-34f18f66d30a"/>
          <w:id w:val="1950117731"/>
          <w:placeholder>
            <w:docPart w:val="4A4C650D26B2445AA9DCB4B9D07E4E05"/>
          </w:placeholder>
        </w:sdtPr>
        <w:sdtContent>
          <w:r>
            <w:rPr>
              <w:rFonts w:ascii="Times New Roman" w:hAnsi="Times New Roman" w:cs="Times New Roman"/>
              <w:noProof/>
              <w:sz w:val="24"/>
              <w:szCs w:val="24"/>
            </w:rPr>
            <w:t>[</w:t>
          </w:r>
          <w:r w:rsidRPr="00FA42DB">
            <w:rPr>
              <w:rFonts w:ascii="Times New Roman" w:hAnsi="Times New Roman" w:cs="Times New Roman"/>
              <w:noProof/>
              <w:color w:val="0000FF"/>
              <w:sz w:val="24"/>
              <w:szCs w:val="24"/>
            </w:rPr>
            <w:t>AdminSuccessorTrustee1:LIKE THIS</w:t>
          </w:r>
          <w:r>
            <w:rPr>
              <w:rFonts w:ascii="Times New Roman" w:hAnsi="Times New Roman" w:cs="Times New Roman"/>
              <w:noProof/>
              <w:sz w:val="24"/>
              <w:szCs w:val="24"/>
            </w:rPr>
            <w:t>]</w:t>
          </w:r>
        </w:sdtContent>
      </w:sdt>
      <w:r w:rsidR="002F4B97">
        <w:rPr>
          <w:rFonts w:ascii="Times New Roman" w:hAnsi="Times New Roman" w:cs="Times New Roman"/>
          <w:sz w:val="24"/>
          <w:szCs w:val="24"/>
        </w:rPr>
        <w:t>,</w:t>
      </w:r>
      <w:r>
        <w:rPr>
          <w:rFonts w:ascii="Times New Roman" w:hAnsi="Times New Roman" w:cs="Times New Roman"/>
          <w:sz w:val="24"/>
          <w:szCs w:val="24"/>
        </w:rPr>
        <w:t xml:space="preserve"> </w:t>
      </w:r>
      <w:r w:rsidRPr="00F13924">
        <w:rPr>
          <w:rFonts w:ascii="Times New Roman" w:hAnsi="Times New Roman" w:cs="Times New Roman"/>
          <w:sz w:val="24"/>
          <w:szCs w:val="24"/>
        </w:rPr>
        <w:t>do</w:t>
      </w:r>
      <w:r>
        <w:rPr>
          <w:rFonts w:ascii="Times New Roman" w:hAnsi="Times New Roman" w:cs="Times New Roman"/>
          <w:sz w:val="24"/>
          <w:szCs w:val="24"/>
        </w:rPr>
        <w:t>es</w:t>
      </w:r>
      <w:r w:rsidRPr="00F13924">
        <w:rPr>
          <w:rFonts w:ascii="Times New Roman" w:hAnsi="Times New Roman" w:cs="Times New Roman"/>
          <w:sz w:val="24"/>
          <w:szCs w:val="24"/>
        </w:rPr>
        <w:t xml:space="preserve"> hereby fully amend all the terms and conditions of said </w:t>
      </w:r>
      <w:r>
        <w:rPr>
          <w:rFonts w:ascii="Times New Roman" w:hAnsi="Times New Roman" w:cs="Times New Roman"/>
          <w:sz w:val="24"/>
          <w:szCs w:val="24"/>
        </w:rPr>
        <w:t>Survivor’s T</w:t>
      </w:r>
      <w:r w:rsidRPr="00F13924">
        <w:rPr>
          <w:rFonts w:ascii="Times New Roman" w:hAnsi="Times New Roman" w:cs="Times New Roman"/>
          <w:sz w:val="24"/>
          <w:szCs w:val="24"/>
        </w:rPr>
        <w:t>rust and do hereby completely restate all terms and conditions thereof:</w:t>
      </w:r>
    </w:p>
    <w:sdt>
      <w:sdtPr>
        <w:rPr>
          <w:rFonts w:ascii="Times New Roman" w:hAnsi="Times New Roman" w:cs="Times New Roman"/>
          <w:sz w:val="24"/>
          <w:szCs w:val="24"/>
        </w:rPr>
        <w:tag w:val="HD:1.190.0.0:93fe7f1c-aa41-4141-992c-6dad56772e8a"/>
        <w:id w:val="-722213556"/>
        <w:placeholder>
          <w:docPart w:val="446F25D0510A4887A543910387702116"/>
        </w:placeholder>
      </w:sdtPr>
      <w:sdtContent>
        <w:p w14:paraId="6D97698D" w14:textId="41E58B7B" w:rsidR="00FA42DB" w:rsidRDefault="00102565" w:rsidP="00102565">
          <w:pPr>
            <w:suppressLineNumbers/>
            <w:jc w:val="both"/>
            <w:rPr>
              <w:rFonts w:ascii="Times New Roman" w:hAnsi="Times New Roman" w:cs="Times New Roman"/>
              <w:sz w:val="24"/>
              <w:szCs w:val="24"/>
            </w:rPr>
          </w:pPr>
          <w:r>
            <w:rPr>
              <w:rFonts w:ascii="Times New Roman" w:hAnsi="Times New Roman" w:cs="Times New Roman"/>
              <w:noProof/>
              <w:sz w:val="24"/>
              <w:szCs w:val="24"/>
            </w:rPr>
            <w:t>[</w:t>
          </w:r>
          <w:r w:rsidRPr="00102565">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1096FB47" w14:textId="77777777" w:rsidR="00102565" w:rsidRDefault="00102565" w:rsidP="00FA42DB">
      <w:pPr>
        <w:suppressLineNumbers/>
        <w:ind w:firstLine="720"/>
        <w:rPr>
          <w:rFonts w:ascii="Times New Roman" w:hAnsi="Times New Roman" w:cs="Times New Roman"/>
          <w:sz w:val="24"/>
          <w:szCs w:val="24"/>
        </w:rPr>
      </w:pPr>
    </w:p>
    <w:p w14:paraId="477F4A1B" w14:textId="64B928E7" w:rsidR="00FA42DB" w:rsidRDefault="00FA42DB" w:rsidP="005A0FF9">
      <w:pPr>
        <w:suppressLineNumbers/>
        <w:ind w:firstLine="720"/>
        <w:jc w:val="both"/>
        <w:rPr>
          <w:rFonts w:ascii="Times New Roman" w:hAnsi="Times New Roman" w:cs="Times New Roman"/>
          <w:sz w:val="24"/>
          <w:szCs w:val="24"/>
        </w:rPr>
      </w:pPr>
    </w:p>
    <w:p w14:paraId="59D32F06" w14:textId="2272785B" w:rsidR="00F13924" w:rsidRPr="00F13924" w:rsidRDefault="00000000" w:rsidP="005A0FF9">
      <w:pPr>
        <w:suppressLineNumbers/>
        <w:ind w:firstLine="720"/>
        <w:jc w:val="both"/>
        <w:rPr>
          <w:rFonts w:ascii="Times New Roman" w:hAnsi="Times New Roman" w:cs="Times New Roman"/>
          <w:sz w:val="24"/>
          <w:szCs w:val="24"/>
        </w:rPr>
      </w:pPr>
      <w:sdt>
        <w:sdtPr>
          <w:rPr>
            <w:rFonts w:ascii="Times New Roman" w:hAnsi="Times New Roman" w:cs="Times New Roman"/>
            <w:sz w:val="24"/>
            <w:szCs w:val="24"/>
          </w:rPr>
          <w:tag w:val="HD:1.187.0.0:17fa7075-8acd-4add-87fe-c7e7406b7042"/>
          <w:id w:val="931706595"/>
          <w:placeholder>
            <w:docPart w:val="09E4F92F12FC4635A7C0D96A3278E3C7"/>
          </w:placeholder>
        </w:sdtPr>
        <w:sdtContent>
          <w:r w:rsidR="00FA42DB">
            <w:rPr>
              <w:rFonts w:ascii="Times New Roman" w:hAnsi="Times New Roman" w:cs="Times New Roman"/>
              <w:noProof/>
              <w:sz w:val="24"/>
              <w:szCs w:val="24"/>
            </w:rPr>
            <w:t>[</w:t>
          </w:r>
          <w:r w:rsidR="00FA42DB" w:rsidRPr="00FA42DB">
            <w:rPr>
              <w:rFonts w:ascii="Times New Roman" w:hAnsi="Times New Roman" w:cs="Times New Roman"/>
              <w:noProof/>
              <w:color w:val="008000"/>
              <w:sz w:val="24"/>
              <w:szCs w:val="24"/>
            </w:rPr>
            <w:t>ELSE</w:t>
          </w:r>
          <w:r w:rsidR="00FA42DB">
            <w:rPr>
              <w:rFonts w:ascii="Times New Roman" w:hAnsi="Times New Roman" w:cs="Times New Roman"/>
              <w:noProof/>
              <w:sz w:val="24"/>
              <w:szCs w:val="24"/>
            </w:rPr>
            <w:t>]</w:t>
          </w:r>
        </w:sdtContent>
      </w:sdt>
      <w:r w:rsidR="00F13924" w:rsidRPr="00F13924">
        <w:rPr>
          <w:rFonts w:ascii="Times New Roman" w:hAnsi="Times New Roman" w:cs="Times New Roman"/>
          <w:sz w:val="24"/>
          <w:szCs w:val="24"/>
        </w:rPr>
        <w:t xml:space="preserve">WHEREAS, on </w:t>
      </w:r>
      <w:sdt>
        <w:sdtPr>
          <w:rPr>
            <w:rFonts w:ascii="Times New Roman" w:hAnsi="Times New Roman" w:cs="Times New Roman"/>
            <w:bCs/>
            <w:sz w:val="24"/>
            <w:szCs w:val="24"/>
          </w:rPr>
          <w:tag w:val="HD:1.185.0.0:8ff82a11-fd3e-4eae-af03-597210d13b78"/>
          <w:id w:val="-1222673309"/>
          <w:placeholder>
            <w:docPart w:val="189301A759E1462D9ABC52CB9EC6EC0A"/>
          </w:placeholder>
        </w:sdtPr>
        <w:sdtContent>
          <w:r w:rsidR="00F13924" w:rsidRPr="00F13924">
            <w:rPr>
              <w:rFonts w:ascii="Times New Roman" w:hAnsi="Times New Roman" w:cs="Times New Roman"/>
              <w:bCs/>
              <w:noProof/>
              <w:sz w:val="24"/>
              <w:szCs w:val="24"/>
            </w:rPr>
            <w:t>[</w:t>
          </w:r>
          <w:r w:rsidR="00F13924" w:rsidRPr="00F13924">
            <w:rPr>
              <w:rFonts w:ascii="Times New Roman" w:hAnsi="Times New Roman" w:cs="Times New Roman"/>
              <w:bCs/>
              <w:noProof/>
              <w:color w:val="0000FF"/>
              <w:sz w:val="24"/>
              <w:szCs w:val="24"/>
            </w:rPr>
            <w:t>TrustDate</w:t>
          </w:r>
          <w:r w:rsidR="00F13924" w:rsidRPr="00F13924">
            <w:rPr>
              <w:rFonts w:ascii="Times New Roman" w:hAnsi="Times New Roman" w:cs="Times New Roman"/>
              <w:bCs/>
              <w:noProof/>
              <w:sz w:val="24"/>
              <w:szCs w:val="24"/>
            </w:rPr>
            <w:t>]</w:t>
          </w:r>
        </w:sdtContent>
      </w:sdt>
      <w:r w:rsidR="00F13924" w:rsidRPr="00F13924">
        <w:rPr>
          <w:rFonts w:ascii="Times New Roman" w:hAnsi="Times New Roman" w:cs="Times New Roman"/>
          <w:sz w:val="24"/>
          <w:szCs w:val="24"/>
        </w:rPr>
        <w:t xml:space="preserve">, Trustor did create and execute a revocable </w:t>
      </w:r>
      <w:proofErr w:type="spellStart"/>
      <w:r w:rsidR="00F13924" w:rsidRPr="00F13924">
        <w:rPr>
          <w:rFonts w:ascii="Times New Roman" w:hAnsi="Times New Roman" w:cs="Times New Roman"/>
          <w:sz w:val="24"/>
          <w:szCs w:val="24"/>
        </w:rPr>
        <w:t>intervivos</w:t>
      </w:r>
      <w:proofErr w:type="spellEnd"/>
      <w:r w:rsidR="00F13924" w:rsidRPr="00F13924">
        <w:rPr>
          <w:rFonts w:ascii="Times New Roman" w:hAnsi="Times New Roman" w:cs="Times New Roman"/>
          <w:sz w:val="24"/>
          <w:szCs w:val="24"/>
        </w:rPr>
        <w:t xml:space="preserve"> trust in which </w:t>
      </w:r>
      <w:sdt>
        <w:sdtPr>
          <w:rPr>
            <w:rFonts w:ascii="Times New Roman" w:hAnsi="Times New Roman" w:cs="Times New Roman"/>
            <w:sz w:val="24"/>
            <w:szCs w:val="24"/>
          </w:rPr>
          <w:tag w:val="HD:1.185.0.0:e04e6f27-dc67-4ad1-acf0-1b1cf8c082ae"/>
          <w:id w:val="1260340224"/>
          <w:placeholder>
            <w:docPart w:val="7A28F3F6CA3A4EC8B89276DFDFCF73D5"/>
          </w:placeholder>
        </w:sdtPr>
        <w:sdtContent>
          <w:r w:rsidR="00F13924">
            <w:rPr>
              <w:rFonts w:ascii="Times New Roman" w:hAnsi="Times New Roman" w:cs="Times New Roman"/>
              <w:noProof/>
              <w:sz w:val="24"/>
              <w:szCs w:val="24"/>
            </w:rPr>
            <w:t>[</w:t>
          </w:r>
          <w:r w:rsidR="00F13924" w:rsidRPr="00223F8B">
            <w:rPr>
              <w:rFonts w:ascii="Times New Roman" w:hAnsi="Times New Roman" w:cs="Times New Roman"/>
              <w:noProof/>
              <w:color w:val="0000FF"/>
              <w:sz w:val="24"/>
              <w:szCs w:val="24"/>
            </w:rPr>
            <w:t>PrimaryGender.he</w:t>
          </w:r>
          <w:r w:rsidR="00F13924">
            <w:rPr>
              <w:rFonts w:ascii="Times New Roman" w:hAnsi="Times New Roman" w:cs="Times New Roman"/>
              <w:noProof/>
              <w:sz w:val="24"/>
              <w:szCs w:val="24"/>
            </w:rPr>
            <w:t>]</w:t>
          </w:r>
        </w:sdtContent>
      </w:sdt>
      <w:r w:rsidR="00F13924" w:rsidRPr="00F13924">
        <w:rPr>
          <w:rFonts w:ascii="Times New Roman" w:hAnsi="Times New Roman" w:cs="Times New Roman"/>
          <w:sz w:val="24"/>
          <w:szCs w:val="24"/>
        </w:rPr>
        <w:t xml:space="preserve"> w</w:t>
      </w:r>
      <w:r w:rsidR="00F13924">
        <w:rPr>
          <w:rFonts w:ascii="Times New Roman" w:hAnsi="Times New Roman" w:cs="Times New Roman"/>
          <w:sz w:val="24"/>
          <w:szCs w:val="24"/>
        </w:rPr>
        <w:t>as</w:t>
      </w:r>
      <w:r w:rsidR="00F13924" w:rsidRPr="00F13924">
        <w:rPr>
          <w:rFonts w:ascii="Times New Roman" w:hAnsi="Times New Roman" w:cs="Times New Roman"/>
          <w:sz w:val="24"/>
          <w:szCs w:val="24"/>
        </w:rPr>
        <w:t xml:space="preserve"> named as the Trustee</w:t>
      </w:r>
      <w:r w:rsidR="005A0FF9">
        <w:rPr>
          <w:rFonts w:ascii="Times New Roman" w:hAnsi="Times New Roman" w:cs="Times New Roman"/>
          <w:sz w:val="24"/>
          <w:szCs w:val="24"/>
        </w:rPr>
        <w:t xml:space="preserve">, and </w:t>
      </w:r>
      <w:r w:rsidR="005A0FF9" w:rsidRPr="00060FED">
        <w:rPr>
          <w:rFonts w:ascii="Times New Roman" w:hAnsi="Times New Roman" w:cs="Times New Roman"/>
          <w:color w:val="000000" w:themeColor="text1"/>
          <w:sz w:val="24"/>
          <w:szCs w:val="24"/>
        </w:rPr>
        <w:t xml:space="preserve">of which, during </w:t>
      </w:r>
      <w:sdt>
        <w:sdtPr>
          <w:rPr>
            <w:rFonts w:ascii="Times New Roman" w:hAnsi="Times New Roman" w:cs="Times New Roman"/>
            <w:sz w:val="24"/>
            <w:szCs w:val="24"/>
          </w:rPr>
          <w:tag w:val="HD:1.185.0.0:136d08fb-01e8-4108-bf0a-ee617f852814"/>
          <w:id w:val="2062127640"/>
          <w:placeholder>
            <w:docPart w:val="48A153D862CF423E9BD99AA368D1EAA4"/>
          </w:placeholder>
        </w:sdtPr>
        <w:sdtContent>
          <w:r w:rsidR="005A0FF9">
            <w:rPr>
              <w:rFonts w:ascii="Times New Roman" w:hAnsi="Times New Roman" w:cs="Times New Roman"/>
              <w:noProof/>
              <w:sz w:val="24"/>
              <w:szCs w:val="24"/>
            </w:rPr>
            <w:t>[</w:t>
          </w:r>
          <w:r w:rsidR="005A0FF9" w:rsidRPr="005A0FF9">
            <w:rPr>
              <w:rFonts w:ascii="Times New Roman" w:hAnsi="Times New Roman" w:cs="Times New Roman"/>
              <w:noProof/>
              <w:color w:val="0000FF"/>
              <w:sz w:val="24"/>
              <w:szCs w:val="24"/>
            </w:rPr>
            <w:t>PrimaryGender.his</w:t>
          </w:r>
          <w:r w:rsidR="005A0FF9">
            <w:rPr>
              <w:rFonts w:ascii="Times New Roman" w:hAnsi="Times New Roman" w:cs="Times New Roman"/>
              <w:noProof/>
              <w:sz w:val="24"/>
              <w:szCs w:val="24"/>
            </w:rPr>
            <w:t>]</w:t>
          </w:r>
        </w:sdtContent>
      </w:sdt>
      <w:r w:rsidR="005A0FF9" w:rsidRPr="00060FED">
        <w:rPr>
          <w:rFonts w:ascii="Times New Roman" w:hAnsi="Times New Roman" w:cs="Times New Roman"/>
          <w:color w:val="000000" w:themeColor="text1"/>
          <w:sz w:val="24"/>
          <w:szCs w:val="24"/>
        </w:rPr>
        <w:t xml:space="preserve"> lifetime, </w:t>
      </w:r>
      <w:sdt>
        <w:sdtPr>
          <w:rPr>
            <w:rFonts w:ascii="Times New Roman" w:hAnsi="Times New Roman" w:cs="Times New Roman"/>
            <w:sz w:val="24"/>
            <w:szCs w:val="24"/>
          </w:rPr>
          <w:tag w:val="HD:1.185.0.0:a6766dcc-6152-419c-95f5-07c9b9740f61"/>
          <w:id w:val="-113378419"/>
          <w:placeholder>
            <w:docPart w:val="9FBF2B4FA84C4BF792B16A78464942ED"/>
          </w:placeholder>
        </w:sdtPr>
        <w:sdtContent>
          <w:r w:rsidR="005A0FF9">
            <w:rPr>
              <w:rFonts w:ascii="Times New Roman" w:hAnsi="Times New Roman" w:cs="Times New Roman"/>
              <w:noProof/>
              <w:sz w:val="24"/>
              <w:szCs w:val="24"/>
            </w:rPr>
            <w:t>[</w:t>
          </w:r>
          <w:r w:rsidR="005A0FF9" w:rsidRPr="00223F8B">
            <w:rPr>
              <w:rFonts w:ascii="Times New Roman" w:hAnsi="Times New Roman" w:cs="Times New Roman"/>
              <w:noProof/>
              <w:color w:val="0000FF"/>
              <w:sz w:val="24"/>
              <w:szCs w:val="24"/>
            </w:rPr>
            <w:t>PrimaryGender.he</w:t>
          </w:r>
          <w:r w:rsidR="005A0FF9">
            <w:rPr>
              <w:rFonts w:ascii="Times New Roman" w:hAnsi="Times New Roman" w:cs="Times New Roman"/>
              <w:noProof/>
              <w:sz w:val="24"/>
              <w:szCs w:val="24"/>
            </w:rPr>
            <w:t>]</w:t>
          </w:r>
        </w:sdtContent>
      </w:sdt>
      <w:r w:rsidR="005A0FF9" w:rsidRPr="00060FED">
        <w:rPr>
          <w:rFonts w:ascii="Times New Roman" w:hAnsi="Times New Roman" w:cs="Times New Roman"/>
          <w:color w:val="000000" w:themeColor="text1"/>
          <w:sz w:val="24"/>
          <w:szCs w:val="24"/>
        </w:rPr>
        <w:t xml:space="preserve"> is the sole life beneficiary and the exclusive recipient of the economic benefits</w:t>
      </w:r>
      <w:r w:rsidR="005A0FF9">
        <w:rPr>
          <w:rFonts w:ascii="Times New Roman" w:hAnsi="Times New Roman" w:cs="Times New Roman"/>
          <w:sz w:val="24"/>
          <w:szCs w:val="24"/>
        </w:rPr>
        <w:t xml:space="preserve">, and </w:t>
      </w:r>
      <w:r w:rsidR="005A0FF9" w:rsidRPr="00D942F8">
        <w:rPr>
          <w:rFonts w:ascii="Times New Roman" w:hAnsi="Times New Roman" w:cs="Times New Roman"/>
          <w:sz w:val="24"/>
          <w:szCs w:val="24"/>
        </w:rPr>
        <w:t>thereafter for the benefit of other successor beneficiaries in interest</w:t>
      </w:r>
      <w:r w:rsidR="00F13924" w:rsidRPr="00F13924">
        <w:rPr>
          <w:rFonts w:ascii="Times New Roman" w:hAnsi="Times New Roman" w:cs="Times New Roman"/>
          <w:sz w:val="24"/>
          <w:szCs w:val="24"/>
        </w:rPr>
        <w:t>;</w:t>
      </w:r>
    </w:p>
    <w:p w14:paraId="7A2942D5" w14:textId="40B62CEB" w:rsidR="00F13924" w:rsidRPr="00F13924" w:rsidRDefault="00F13924" w:rsidP="005A0FF9">
      <w:pPr>
        <w:suppressLineNumbers/>
        <w:jc w:val="both"/>
        <w:rPr>
          <w:rFonts w:ascii="Times New Roman" w:hAnsi="Times New Roman" w:cs="Times New Roman"/>
          <w:sz w:val="24"/>
          <w:szCs w:val="24"/>
        </w:rPr>
      </w:pPr>
      <w:r w:rsidRPr="00F13924">
        <w:rPr>
          <w:rFonts w:ascii="Times New Roman" w:hAnsi="Times New Roman" w:cs="Times New Roman"/>
          <w:sz w:val="24"/>
          <w:szCs w:val="24"/>
        </w:rPr>
        <w:tab/>
        <w:t xml:space="preserve">WHEREAS, said trust reserved to the Trustor the right and power to make amendments to said trust; and, </w:t>
      </w:r>
    </w:p>
    <w:p w14:paraId="41476591" w14:textId="77777777" w:rsidR="00CE1B25" w:rsidRPr="00F13924" w:rsidRDefault="00CE1B25" w:rsidP="00CE1B25">
      <w:pPr>
        <w:suppressLineNumbers/>
        <w:ind w:firstLine="720"/>
        <w:jc w:val="both"/>
        <w:rPr>
          <w:rFonts w:ascii="Times New Roman" w:hAnsi="Times New Roman" w:cs="Times New Roman"/>
          <w:sz w:val="24"/>
          <w:szCs w:val="24"/>
        </w:rPr>
      </w:pPr>
      <w:r w:rsidRPr="00F13924">
        <w:rPr>
          <w:rFonts w:ascii="Times New Roman" w:hAnsi="Times New Roman" w:cs="Times New Roman"/>
          <w:sz w:val="24"/>
          <w:szCs w:val="24"/>
        </w:rPr>
        <w:t>WHEREAS, Trustor now desire</w:t>
      </w:r>
      <w:r>
        <w:rPr>
          <w:rFonts w:ascii="Times New Roman" w:hAnsi="Times New Roman" w:cs="Times New Roman"/>
          <w:sz w:val="24"/>
          <w:szCs w:val="24"/>
        </w:rPr>
        <w:t>s</w:t>
      </w:r>
      <w:r w:rsidRPr="00F13924">
        <w:rPr>
          <w:rFonts w:ascii="Times New Roman" w:hAnsi="Times New Roman" w:cs="Times New Roman"/>
          <w:sz w:val="24"/>
          <w:szCs w:val="24"/>
        </w:rPr>
        <w:t xml:space="preserve"> to amend said trust</w:t>
      </w:r>
      <w:sdt>
        <w:sdtPr>
          <w:rPr>
            <w:rFonts w:ascii="Times New Roman" w:hAnsi="Times New Roman" w:cs="Times New Roman"/>
            <w:sz w:val="24"/>
            <w:szCs w:val="24"/>
          </w:rPr>
          <w:tag w:val="HD:1.190.0.0:3b573974-9395-4f50-be47-4f2595434410"/>
          <w:id w:val="-811176902"/>
          <w:placeholder>
            <w:docPart w:val="453EBF5532B54E7AB45F40564430BD0B"/>
          </w:placeholder>
        </w:sdtPr>
        <w:sdtContent>
          <w:r>
            <w:rPr>
              <w:rFonts w:ascii="Times New Roman" w:hAnsi="Times New Roman" w:cs="Times New Roman"/>
              <w:noProof/>
              <w:sz w:val="24"/>
              <w:szCs w:val="24"/>
            </w:rPr>
            <w:t>[</w:t>
          </w:r>
          <w:r w:rsidRPr="00CA13F3">
            <w:rPr>
              <w:rFonts w:ascii="Times New Roman" w:hAnsi="Times New Roman" w:cs="Times New Roman"/>
              <w:noProof/>
              <w:color w:val="008000"/>
              <w:sz w:val="24"/>
              <w:szCs w:val="24"/>
            </w:rPr>
            <w:t>IF TrustRestatement?</w:t>
          </w:r>
          <w:r>
            <w:rPr>
              <w:rFonts w:ascii="Times New Roman" w:hAnsi="Times New Roman" w:cs="Times New Roman"/>
              <w:noProof/>
              <w:sz w:val="24"/>
              <w:szCs w:val="24"/>
            </w:rPr>
            <w:t>]</w:t>
          </w:r>
        </w:sdtContent>
      </w:sdt>
      <w:r w:rsidRPr="00F13924">
        <w:rPr>
          <w:rFonts w:ascii="Times New Roman" w:hAnsi="Times New Roman" w:cs="Times New Roman"/>
          <w:sz w:val="24"/>
          <w:szCs w:val="24"/>
        </w:rPr>
        <w:t xml:space="preserve"> and to completely restate all terms and conditions of said trust</w:t>
      </w:r>
      <w:sdt>
        <w:sdtPr>
          <w:rPr>
            <w:rFonts w:ascii="Times New Roman" w:hAnsi="Times New Roman" w:cs="Times New Roman"/>
            <w:sz w:val="24"/>
            <w:szCs w:val="24"/>
          </w:rPr>
          <w:tag w:val="HD:1.190.0.0:8250086d-9093-4468-8943-32e80111b5cf"/>
          <w:id w:val="1356384010"/>
          <w:placeholder>
            <w:docPart w:val="57ABE6E144674AF2867AF4FA931753F9"/>
          </w:placeholder>
        </w:sdtPr>
        <w:sdtContent>
          <w:r>
            <w:rPr>
              <w:rFonts w:ascii="Times New Roman" w:hAnsi="Times New Roman" w:cs="Times New Roman"/>
              <w:noProof/>
              <w:sz w:val="24"/>
              <w:szCs w:val="24"/>
            </w:rPr>
            <w:t>[</w:t>
          </w:r>
          <w:r w:rsidRPr="00CA13F3">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F13924">
        <w:rPr>
          <w:rFonts w:ascii="Times New Roman" w:hAnsi="Times New Roman" w:cs="Times New Roman"/>
          <w:sz w:val="24"/>
          <w:szCs w:val="24"/>
        </w:rPr>
        <w:t xml:space="preserve">, </w:t>
      </w:r>
    </w:p>
    <w:p w14:paraId="6B1049EF" w14:textId="29A32BB3" w:rsidR="00CE1B25" w:rsidRDefault="00CE1B25" w:rsidP="00CE1B25">
      <w:pPr>
        <w:suppressLineNumbers/>
        <w:jc w:val="both"/>
        <w:rPr>
          <w:rFonts w:ascii="Times New Roman" w:hAnsi="Times New Roman" w:cs="Times New Roman"/>
          <w:sz w:val="24"/>
          <w:szCs w:val="24"/>
        </w:rPr>
      </w:pPr>
      <w:r w:rsidRPr="00F13924">
        <w:rPr>
          <w:rFonts w:ascii="Times New Roman" w:hAnsi="Times New Roman" w:cs="Times New Roman"/>
          <w:sz w:val="24"/>
          <w:szCs w:val="24"/>
        </w:rPr>
        <w:tab/>
        <w:t xml:space="preserve">NOW, THEREFORE, </w:t>
      </w:r>
      <w:r w:rsidRPr="00BA2262">
        <w:rPr>
          <w:rFonts w:ascii="Times New Roman" w:eastAsia="Times New Roman" w:hAnsi="Times New Roman" w:cs="Times New Roman"/>
          <w:color w:val="0000FF"/>
          <w:sz w:val="24"/>
          <w:szCs w:val="24"/>
        </w:rPr>
        <w:t>Trustor</w:t>
      </w:r>
      <w:r w:rsidRPr="00BA2262">
        <w:rPr>
          <w:rFonts w:ascii="Times New Roman" w:hAnsi="Times New Roman" w:cs="Times New Roman"/>
          <w:sz w:val="24"/>
          <w:szCs w:val="24"/>
        </w:rPr>
        <w:t xml:space="preserve">, </w:t>
      </w:r>
      <w:sdt>
        <w:sdtPr>
          <w:rPr>
            <w:rFonts w:ascii="Times New Roman" w:hAnsi="Times New Roman" w:cs="Times New Roman"/>
            <w:sz w:val="24"/>
            <w:szCs w:val="24"/>
          </w:rPr>
          <w:tag w:val="HD:1.190.0.0:d91f63ea-bb6f-406c-a8f8-dcb1a5519977"/>
          <w:id w:val="551430163"/>
          <w:placeholder>
            <w:docPart w:val="AC07A722ADDD47ABBBA61C8F00496809"/>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w:t>
      </w:r>
      <w:r w:rsidRPr="00F13924">
        <w:rPr>
          <w:rFonts w:ascii="Times New Roman" w:hAnsi="Times New Roman" w:cs="Times New Roman"/>
          <w:sz w:val="24"/>
          <w:szCs w:val="24"/>
        </w:rPr>
        <w:t xml:space="preserve"> do</w:t>
      </w:r>
      <w:r>
        <w:rPr>
          <w:rFonts w:ascii="Times New Roman" w:hAnsi="Times New Roman" w:cs="Times New Roman"/>
          <w:sz w:val="24"/>
          <w:szCs w:val="24"/>
        </w:rPr>
        <w:t>es</w:t>
      </w:r>
      <w:r w:rsidRPr="00F13924">
        <w:rPr>
          <w:rFonts w:ascii="Times New Roman" w:hAnsi="Times New Roman" w:cs="Times New Roman"/>
          <w:sz w:val="24"/>
          <w:szCs w:val="24"/>
        </w:rPr>
        <w:t xml:space="preserve"> hereby </w:t>
      </w:r>
      <w:sdt>
        <w:sdtPr>
          <w:rPr>
            <w:rFonts w:ascii="Times New Roman" w:hAnsi="Times New Roman" w:cs="Times New Roman"/>
            <w:sz w:val="24"/>
            <w:szCs w:val="24"/>
          </w:rPr>
          <w:tag w:val="HD:1.190.0.0:c41500cf-4b6c-4093-b760-08f91c0f04d9"/>
          <w:id w:val="-1382632604"/>
          <w:placeholder>
            <w:docPart w:val="48AB13A7AEB0416AB86AC199BF9A1154"/>
          </w:placeholder>
        </w:sdtPr>
        <w:sdtContent>
          <w:r>
            <w:rPr>
              <w:rFonts w:ascii="Times New Roman" w:hAnsi="Times New Roman" w:cs="Times New Roman"/>
              <w:noProof/>
              <w:sz w:val="24"/>
              <w:szCs w:val="24"/>
            </w:rPr>
            <w:t>[</w:t>
          </w:r>
          <w:r w:rsidRPr="00CA13F3">
            <w:rPr>
              <w:rFonts w:ascii="Times New Roman" w:hAnsi="Times New Roman" w:cs="Times New Roman"/>
              <w:noProof/>
              <w:color w:val="008000"/>
              <w:sz w:val="24"/>
              <w:szCs w:val="24"/>
            </w:rPr>
            <w:t>IF TrustRestatement?</w:t>
          </w:r>
          <w:r>
            <w:rPr>
              <w:rFonts w:ascii="Times New Roman" w:hAnsi="Times New Roman" w:cs="Times New Roman"/>
              <w:noProof/>
              <w:sz w:val="24"/>
              <w:szCs w:val="24"/>
            </w:rPr>
            <w:t>]</w:t>
          </w:r>
        </w:sdtContent>
      </w:sdt>
      <w:r w:rsidRPr="00F13924">
        <w:rPr>
          <w:rFonts w:ascii="Times New Roman" w:hAnsi="Times New Roman" w:cs="Times New Roman"/>
          <w:sz w:val="24"/>
          <w:szCs w:val="24"/>
        </w:rPr>
        <w:t>fully amend all the terms and conditions of said trust and do</w:t>
      </w:r>
      <w:r>
        <w:rPr>
          <w:rFonts w:ascii="Times New Roman" w:hAnsi="Times New Roman" w:cs="Times New Roman"/>
          <w:sz w:val="24"/>
          <w:szCs w:val="24"/>
        </w:rPr>
        <w:t>es</w:t>
      </w:r>
      <w:r w:rsidRPr="00F13924">
        <w:rPr>
          <w:rFonts w:ascii="Times New Roman" w:hAnsi="Times New Roman" w:cs="Times New Roman"/>
          <w:sz w:val="24"/>
          <w:szCs w:val="24"/>
        </w:rPr>
        <w:t xml:space="preserve"> hereby completely restate all terms and conditions thereof</w:t>
      </w:r>
      <w:r>
        <w:rPr>
          <w:rFonts w:ascii="Times New Roman" w:hAnsi="Times New Roman" w:cs="Times New Roman"/>
          <w:sz w:val="24"/>
          <w:szCs w:val="24"/>
        </w:rPr>
        <w:t>:</w:t>
      </w:r>
      <w:sdt>
        <w:sdtPr>
          <w:rPr>
            <w:rFonts w:ascii="Times New Roman" w:hAnsi="Times New Roman" w:cs="Times New Roman"/>
            <w:sz w:val="24"/>
            <w:szCs w:val="24"/>
          </w:rPr>
          <w:tag w:val="HD:1.190.0.0:7a07e0ba-ab4b-45d6-9ba4-f7959c85659a"/>
          <w:id w:val="1520977967"/>
          <w:placeholder>
            <w:docPart w:val="A7CEA5AF64984A728D187160BBDF473B"/>
          </w:placeholder>
        </w:sdtPr>
        <w:sdtContent>
          <w:r>
            <w:rPr>
              <w:rFonts w:ascii="Times New Roman" w:hAnsi="Times New Roman" w:cs="Times New Roman"/>
              <w:noProof/>
              <w:sz w:val="24"/>
              <w:szCs w:val="24"/>
            </w:rPr>
            <w:t>[</w:t>
          </w:r>
          <w:r w:rsidRPr="00CA13F3">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amend only the following Sections ??? of the trust in their entirety:</w:t>
      </w:r>
    </w:p>
    <w:p w14:paraId="6AF142FE" w14:textId="77777777" w:rsidR="00CE1B25" w:rsidRDefault="00CE1B25" w:rsidP="00CE1B25">
      <w:pPr>
        <w:suppressLineNumbers/>
        <w:jc w:val="both"/>
        <w:rPr>
          <w:rFonts w:ascii="Times New Roman" w:hAnsi="Times New Roman" w:cs="Times New Roman"/>
          <w:sz w:val="24"/>
          <w:szCs w:val="24"/>
        </w:rPr>
      </w:pPr>
      <w:r>
        <w:rPr>
          <w:rFonts w:ascii="Times New Roman" w:hAnsi="Times New Roman" w:cs="Times New Roman"/>
          <w:sz w:val="24"/>
          <w:szCs w:val="24"/>
        </w:rPr>
        <w:t xml:space="preserve">********************** Beginning of Amendment of </w:t>
      </w:r>
      <w:proofErr w:type="gramStart"/>
      <w:r>
        <w:rPr>
          <w:rFonts w:ascii="Times New Roman" w:hAnsi="Times New Roman" w:cs="Times New Roman"/>
          <w:sz w:val="24"/>
          <w:szCs w:val="24"/>
        </w:rPr>
        <w:t>Section ???</w:t>
      </w:r>
      <w:proofErr w:type="gramEnd"/>
      <w:r>
        <w:rPr>
          <w:rFonts w:ascii="Times New Roman" w:hAnsi="Times New Roman" w:cs="Times New Roman"/>
          <w:sz w:val="24"/>
          <w:szCs w:val="24"/>
        </w:rPr>
        <w:t xml:space="preserve"> **********************</w:t>
      </w:r>
    </w:p>
    <w:p w14:paraId="44A3FD23" w14:textId="77777777" w:rsidR="00CE1B25" w:rsidRDefault="00CE1B25" w:rsidP="00CE1B25">
      <w:pPr>
        <w:suppressLineNumbers/>
        <w:jc w:val="both"/>
        <w:rPr>
          <w:rFonts w:ascii="Times New Roman" w:hAnsi="Times New Roman" w:cs="Times New Roman"/>
          <w:sz w:val="24"/>
          <w:szCs w:val="24"/>
        </w:rPr>
      </w:pPr>
    </w:p>
    <w:p w14:paraId="62331316" w14:textId="77777777" w:rsidR="00CE1B25" w:rsidRDefault="00CE1B25" w:rsidP="00CE1B25">
      <w:pPr>
        <w:suppressLineNumbers/>
        <w:jc w:val="both"/>
        <w:rPr>
          <w:rFonts w:ascii="Times New Roman" w:hAnsi="Times New Roman" w:cs="Times New Roman"/>
          <w:sz w:val="24"/>
          <w:szCs w:val="24"/>
        </w:rPr>
      </w:pPr>
      <w:r>
        <w:rPr>
          <w:rFonts w:ascii="Times New Roman" w:hAnsi="Times New Roman" w:cs="Times New Roman"/>
          <w:sz w:val="24"/>
          <w:szCs w:val="24"/>
        </w:rPr>
        <w:t xml:space="preserve">************************ End of Amendment of </w:t>
      </w:r>
      <w:proofErr w:type="gramStart"/>
      <w:r>
        <w:rPr>
          <w:rFonts w:ascii="Times New Roman" w:hAnsi="Times New Roman" w:cs="Times New Roman"/>
          <w:sz w:val="24"/>
          <w:szCs w:val="24"/>
        </w:rPr>
        <w:t>Section ???</w:t>
      </w:r>
      <w:proofErr w:type="gramEnd"/>
      <w:r>
        <w:rPr>
          <w:rFonts w:ascii="Times New Roman" w:hAnsi="Times New Roman" w:cs="Times New Roman"/>
          <w:sz w:val="24"/>
          <w:szCs w:val="24"/>
        </w:rPr>
        <w:t xml:space="preserve"> *************************</w:t>
      </w:r>
    </w:p>
    <w:p w14:paraId="5C7017FE" w14:textId="77777777" w:rsidR="00CE1B25" w:rsidRPr="00F13924" w:rsidRDefault="00000000" w:rsidP="00CE1B25">
      <w:pPr>
        <w:suppressLineNumbers/>
        <w:jc w:val="both"/>
        <w:rPr>
          <w:rFonts w:ascii="Times New Roman" w:hAnsi="Times New Roman" w:cs="Times New Roman"/>
          <w:sz w:val="24"/>
          <w:szCs w:val="24"/>
        </w:rPr>
      </w:pPr>
      <w:sdt>
        <w:sdtPr>
          <w:rPr>
            <w:rFonts w:ascii="Times New Roman" w:hAnsi="Times New Roman" w:cs="Times New Roman"/>
            <w:sz w:val="24"/>
            <w:szCs w:val="24"/>
          </w:rPr>
          <w:tag w:val="HD:1.190.0.0:773d8e3c-2464-4e0d-911e-6b53f35f2e08"/>
          <w:id w:val="-2136090600"/>
          <w:placeholder>
            <w:docPart w:val="2A069B089C9F4893BDA0017489B97AC2"/>
          </w:placeholder>
        </w:sdtPr>
        <w:sdtContent>
          <w:r w:rsidR="00CE1B25">
            <w:rPr>
              <w:rFonts w:ascii="Times New Roman" w:hAnsi="Times New Roman" w:cs="Times New Roman"/>
              <w:noProof/>
              <w:sz w:val="24"/>
              <w:szCs w:val="24"/>
            </w:rPr>
            <w:t>[</w:t>
          </w:r>
          <w:r w:rsidR="00CE1B25" w:rsidRPr="00CA13F3">
            <w:rPr>
              <w:rFonts w:ascii="Times New Roman" w:hAnsi="Times New Roman" w:cs="Times New Roman"/>
              <w:noProof/>
              <w:color w:val="008000"/>
              <w:sz w:val="24"/>
              <w:szCs w:val="24"/>
            </w:rPr>
            <w:t>END IF</w:t>
          </w:r>
          <w:r w:rsidR="00CE1B25">
            <w:rPr>
              <w:rFonts w:ascii="Times New Roman" w:hAnsi="Times New Roman" w:cs="Times New Roman"/>
              <w:noProof/>
              <w:sz w:val="24"/>
              <w:szCs w:val="24"/>
            </w:rPr>
            <w:t>]</w:t>
          </w:r>
        </w:sdtContent>
      </w:sdt>
    </w:p>
    <w:sdt>
      <w:sdtPr>
        <w:rPr>
          <w:rFonts w:ascii="Times New Roman" w:hAnsi="Times New Roman" w:cs="Times New Roman"/>
          <w:color w:val="000000" w:themeColor="text1"/>
          <w:sz w:val="24"/>
          <w:szCs w:val="24"/>
        </w:rPr>
        <w:tag w:val="HD:1.187.0.0:5e5c623f-3e3f-4e94-ab64-23548f774638"/>
        <w:id w:val="1732737335"/>
        <w:placeholder>
          <w:docPart w:val="D189E901A57A4E03B2974129B1DB5560"/>
        </w:placeholder>
      </w:sdtPr>
      <w:sdtContent>
        <w:p w14:paraId="23EB53FD" w14:textId="1AD78220" w:rsidR="00FA42DB" w:rsidRDefault="00FA42DB" w:rsidP="00FA42DB">
          <w:pPr>
            <w:suppressLineNumbers/>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t>[</w:t>
          </w:r>
          <w:r w:rsidRPr="00FA42DB">
            <w:rPr>
              <w:rFonts w:ascii="Times New Roman" w:hAnsi="Times New Roman" w:cs="Times New Roman"/>
              <w:noProof/>
              <w:color w:val="008000"/>
              <w:sz w:val="24"/>
              <w:szCs w:val="24"/>
            </w:rPr>
            <w:t>END IF</w:t>
          </w:r>
          <w:r>
            <w:rPr>
              <w:rFonts w:ascii="Times New Roman" w:hAnsi="Times New Roman" w:cs="Times New Roman"/>
              <w:noProof/>
              <w:color w:val="000000" w:themeColor="text1"/>
              <w:sz w:val="24"/>
              <w:szCs w:val="24"/>
            </w:rPr>
            <w:t>]</w:t>
          </w:r>
        </w:p>
      </w:sdtContent>
    </w:sdt>
    <w:p w14:paraId="7A17E5DA" w14:textId="18D03743" w:rsidR="005A0FF9" w:rsidRPr="00060FED" w:rsidRDefault="00000000" w:rsidP="005A0FF9">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tag w:val="HD:1.185.0.0:e5f5cbe4-1600-4cb7-933a-07186b2e7234"/>
          <w:id w:val="729659525"/>
          <w:placeholder>
            <w:docPart w:val="3303A8AB34E449E7BA2CFD08230863D6"/>
          </w:placeholder>
        </w:sdtPr>
        <w:sdtContent>
          <w:r w:rsidR="005A0FF9">
            <w:rPr>
              <w:rFonts w:ascii="Times New Roman" w:hAnsi="Times New Roman" w:cs="Times New Roman"/>
              <w:noProof/>
              <w:color w:val="000000" w:themeColor="text1"/>
              <w:sz w:val="24"/>
              <w:szCs w:val="24"/>
            </w:rPr>
            <w:t>[</w:t>
          </w:r>
          <w:r w:rsidR="005A0FF9" w:rsidRPr="005A0FF9">
            <w:rPr>
              <w:rFonts w:ascii="Times New Roman" w:hAnsi="Times New Roman" w:cs="Times New Roman"/>
              <w:noProof/>
              <w:color w:val="008000"/>
              <w:sz w:val="24"/>
              <w:szCs w:val="24"/>
            </w:rPr>
            <w:t>ELSE</w:t>
          </w:r>
          <w:r w:rsidR="005A0FF9">
            <w:rPr>
              <w:rFonts w:ascii="Times New Roman" w:hAnsi="Times New Roman" w:cs="Times New Roman"/>
              <w:noProof/>
              <w:color w:val="000000" w:themeColor="text1"/>
              <w:sz w:val="24"/>
              <w:szCs w:val="24"/>
            </w:rPr>
            <w:t>]</w:t>
          </w:r>
        </w:sdtContent>
      </w:sdt>
      <w:r w:rsidR="005A0FF9" w:rsidRPr="00060FED">
        <w:rPr>
          <w:rFonts w:ascii="Times New Roman" w:hAnsi="Times New Roman" w:cs="Times New Roman"/>
          <w:color w:val="000000" w:themeColor="text1"/>
          <w:sz w:val="24"/>
          <w:szCs w:val="24"/>
        </w:rPr>
        <w:t xml:space="preserve">WHEREAS, </w:t>
      </w:r>
      <w:bookmarkStart w:id="45" w:name="HDSTEc"/>
      <w:bookmarkEnd w:id="45"/>
      <w:r w:rsidR="005A0FF9" w:rsidRPr="00060FED">
        <w:rPr>
          <w:rFonts w:ascii="Times New Roman" w:eastAsia="Times New Roman" w:hAnsi="Times New Roman" w:cs="Times New Roman"/>
          <w:color w:val="000000" w:themeColor="text1"/>
          <w:sz w:val="24"/>
          <w:szCs w:val="24"/>
        </w:rPr>
        <w:t>Trustor</w:t>
      </w:r>
      <w:bookmarkStart w:id="46" w:name="HDNDEc"/>
      <w:bookmarkEnd w:id="46"/>
      <w:r w:rsidR="005A0FF9" w:rsidRPr="00060FED">
        <w:rPr>
          <w:rFonts w:ascii="Times New Roman" w:hAnsi="Times New Roman" w:cs="Times New Roman"/>
          <w:color w:val="000000" w:themeColor="text1"/>
          <w:sz w:val="24"/>
          <w:szCs w:val="24"/>
        </w:rPr>
        <w:t xml:space="preserve">, </w:t>
      </w:r>
      <w:bookmarkStart w:id="47" w:name="HDSTEd"/>
      <w:bookmarkStart w:id="48" w:name="HDNDEd"/>
      <w:bookmarkEnd w:id="47"/>
      <w:bookmarkEnd w:id="48"/>
      <w:sdt>
        <w:sdtPr>
          <w:rPr>
            <w:rFonts w:ascii="Times New Roman" w:hAnsi="Times New Roman" w:cs="Times New Roman"/>
            <w:sz w:val="24"/>
            <w:szCs w:val="24"/>
          </w:rPr>
          <w:tag w:val="HD:1.185.0.0:a0c151fc-e1db-4e8c-b2b6-4de8276748c8"/>
          <w:id w:val="-514150020"/>
          <w:placeholder>
            <w:docPart w:val="9D4116808C7245F389C257B67475E7FB"/>
          </w:placeholder>
        </w:sdtPr>
        <w:sdtContent>
          <w:r w:rsidR="003B23AF">
            <w:rPr>
              <w:rFonts w:ascii="Times New Roman" w:hAnsi="Times New Roman" w:cs="Times New Roman"/>
              <w:noProof/>
              <w:sz w:val="24"/>
              <w:szCs w:val="24"/>
            </w:rPr>
            <w:t>{{PrimaryNameSigningUse}}</w:t>
          </w:r>
        </w:sdtContent>
      </w:sdt>
      <w:r w:rsidR="005A0FF9" w:rsidRPr="00060FED">
        <w:rPr>
          <w:rFonts w:ascii="Times New Roman" w:hAnsi="Times New Roman" w:cs="Times New Roman"/>
          <w:color w:val="000000" w:themeColor="text1"/>
          <w:sz w:val="24"/>
          <w:szCs w:val="24"/>
        </w:rPr>
        <w:t xml:space="preserve">, desires to establish </w:t>
      </w:r>
      <w:proofErr w:type="gramStart"/>
      <w:r w:rsidR="005A0FF9" w:rsidRPr="00060FED">
        <w:rPr>
          <w:rFonts w:ascii="Times New Roman" w:hAnsi="Times New Roman" w:cs="Times New Roman"/>
          <w:color w:val="000000" w:themeColor="text1"/>
          <w:sz w:val="24"/>
          <w:szCs w:val="24"/>
        </w:rPr>
        <w:t>a trust</w:t>
      </w:r>
      <w:proofErr w:type="gramEnd"/>
      <w:r w:rsidR="005A0FF9" w:rsidRPr="00060FED">
        <w:rPr>
          <w:rFonts w:ascii="Times New Roman" w:hAnsi="Times New Roman" w:cs="Times New Roman"/>
          <w:color w:val="000000" w:themeColor="text1"/>
          <w:sz w:val="24"/>
          <w:szCs w:val="24"/>
        </w:rPr>
        <w:t xml:space="preserve"> of which, during </w:t>
      </w:r>
      <w:bookmarkStart w:id="49" w:name="HDSTEe"/>
      <w:bookmarkStart w:id="50" w:name="HDNDEe"/>
      <w:bookmarkEnd w:id="49"/>
      <w:bookmarkEnd w:id="50"/>
      <w:sdt>
        <w:sdtPr>
          <w:rPr>
            <w:rFonts w:ascii="Times New Roman" w:hAnsi="Times New Roman" w:cs="Times New Roman"/>
            <w:sz w:val="24"/>
            <w:szCs w:val="24"/>
          </w:rPr>
          <w:tag w:val="HD:1.185.0.0:4bb2df19-c638-4c6c-bb9f-483d0f40ca31"/>
          <w:id w:val="-1981302812"/>
          <w:placeholder>
            <w:docPart w:val="0802BE8EEB304156AE797CA80FEC8E89"/>
          </w:placeholder>
        </w:sdtPr>
        <w:sdtContent>
          <w:r w:rsidR="005A0FF9">
            <w:rPr>
              <w:rFonts w:ascii="Times New Roman" w:hAnsi="Times New Roman" w:cs="Times New Roman"/>
              <w:noProof/>
              <w:sz w:val="24"/>
              <w:szCs w:val="24"/>
            </w:rPr>
            <w:t>[</w:t>
          </w:r>
          <w:r w:rsidR="005A0FF9" w:rsidRPr="005A0FF9">
            <w:rPr>
              <w:rFonts w:ascii="Times New Roman" w:hAnsi="Times New Roman" w:cs="Times New Roman"/>
              <w:noProof/>
              <w:color w:val="0000FF"/>
              <w:sz w:val="24"/>
              <w:szCs w:val="24"/>
            </w:rPr>
            <w:t>PrimaryGender.his</w:t>
          </w:r>
          <w:r w:rsidR="005A0FF9">
            <w:rPr>
              <w:rFonts w:ascii="Times New Roman" w:hAnsi="Times New Roman" w:cs="Times New Roman"/>
              <w:noProof/>
              <w:sz w:val="24"/>
              <w:szCs w:val="24"/>
            </w:rPr>
            <w:t>]</w:t>
          </w:r>
        </w:sdtContent>
      </w:sdt>
      <w:r w:rsidR="005A0FF9" w:rsidRPr="00060FED">
        <w:rPr>
          <w:rFonts w:ascii="Times New Roman" w:hAnsi="Times New Roman" w:cs="Times New Roman"/>
          <w:color w:val="000000" w:themeColor="text1"/>
          <w:sz w:val="24"/>
          <w:szCs w:val="24"/>
        </w:rPr>
        <w:t xml:space="preserve"> lifetime, </w:t>
      </w:r>
      <w:bookmarkStart w:id="51" w:name="HDSTEf"/>
      <w:bookmarkStart w:id="52" w:name="HDNDEf"/>
      <w:bookmarkEnd w:id="51"/>
      <w:bookmarkEnd w:id="52"/>
      <w:sdt>
        <w:sdtPr>
          <w:rPr>
            <w:rFonts w:ascii="Times New Roman" w:hAnsi="Times New Roman" w:cs="Times New Roman"/>
            <w:sz w:val="24"/>
            <w:szCs w:val="24"/>
          </w:rPr>
          <w:tag w:val="HD:1.185.0.0:755aab71-1d77-434a-be52-ae57b98f69cd"/>
          <w:id w:val="665059439"/>
          <w:placeholder>
            <w:docPart w:val="71779A5AD6D5467491BFEF9B2E9E9481"/>
          </w:placeholder>
        </w:sdtPr>
        <w:sdtContent>
          <w:r w:rsidR="005A0FF9">
            <w:rPr>
              <w:rFonts w:ascii="Times New Roman" w:hAnsi="Times New Roman" w:cs="Times New Roman"/>
              <w:noProof/>
              <w:sz w:val="24"/>
              <w:szCs w:val="24"/>
            </w:rPr>
            <w:t>[</w:t>
          </w:r>
          <w:r w:rsidR="005A0FF9" w:rsidRPr="00223F8B">
            <w:rPr>
              <w:rFonts w:ascii="Times New Roman" w:hAnsi="Times New Roman" w:cs="Times New Roman"/>
              <w:noProof/>
              <w:color w:val="0000FF"/>
              <w:sz w:val="24"/>
              <w:szCs w:val="24"/>
            </w:rPr>
            <w:t>PrimaryGender.he</w:t>
          </w:r>
          <w:r w:rsidR="005A0FF9">
            <w:rPr>
              <w:rFonts w:ascii="Times New Roman" w:hAnsi="Times New Roman" w:cs="Times New Roman"/>
              <w:noProof/>
              <w:sz w:val="24"/>
              <w:szCs w:val="24"/>
            </w:rPr>
            <w:t>]</w:t>
          </w:r>
        </w:sdtContent>
      </w:sdt>
      <w:r w:rsidR="005A0FF9" w:rsidRPr="00060FED">
        <w:rPr>
          <w:rFonts w:ascii="Times New Roman" w:hAnsi="Times New Roman" w:cs="Times New Roman"/>
          <w:color w:val="000000" w:themeColor="text1"/>
          <w:sz w:val="24"/>
          <w:szCs w:val="24"/>
        </w:rPr>
        <w:t xml:space="preserve"> is the sole life beneficiary and the exclusive recipient of the economic benefits</w:t>
      </w:r>
      <w:r w:rsidR="005A0FF9">
        <w:rPr>
          <w:rFonts w:ascii="Times New Roman" w:hAnsi="Times New Roman" w:cs="Times New Roman"/>
          <w:sz w:val="24"/>
          <w:szCs w:val="24"/>
        </w:rPr>
        <w:t xml:space="preserve">, and </w:t>
      </w:r>
      <w:r w:rsidR="005A0FF9" w:rsidRPr="00D942F8">
        <w:rPr>
          <w:rFonts w:ascii="Times New Roman" w:hAnsi="Times New Roman" w:cs="Times New Roman"/>
          <w:sz w:val="24"/>
          <w:szCs w:val="24"/>
        </w:rPr>
        <w:t>thereafter for the benefit of other successor beneficiaries in interest</w:t>
      </w:r>
      <w:r w:rsidR="005A0FF9" w:rsidRPr="00060FED">
        <w:rPr>
          <w:rFonts w:ascii="Times New Roman" w:hAnsi="Times New Roman" w:cs="Times New Roman"/>
          <w:color w:val="000000" w:themeColor="text1"/>
          <w:sz w:val="24"/>
          <w:szCs w:val="24"/>
        </w:rPr>
        <w:t>;</w:t>
      </w:r>
    </w:p>
    <w:p w14:paraId="01D9CF70" w14:textId="77777777" w:rsidR="005A0FF9" w:rsidRPr="00060FED" w:rsidRDefault="005A0FF9" w:rsidP="005A0FF9">
      <w:pPr>
        <w:autoSpaceDE w:val="0"/>
        <w:autoSpaceDN w:val="0"/>
        <w:adjustRightInd w:val="0"/>
        <w:spacing w:after="0" w:line="240" w:lineRule="auto"/>
        <w:jc w:val="both"/>
        <w:rPr>
          <w:rFonts w:ascii="Times New Roman" w:hAnsi="Times New Roman" w:cs="Times New Roman"/>
          <w:color w:val="000000" w:themeColor="text1"/>
          <w:sz w:val="24"/>
          <w:szCs w:val="24"/>
        </w:rPr>
      </w:pPr>
    </w:p>
    <w:p w14:paraId="1BF7BD41" w14:textId="77777777" w:rsidR="005A0FF9" w:rsidRPr="00060FED" w:rsidRDefault="005A0FF9" w:rsidP="005A0FF9">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proofErr w:type="gramStart"/>
      <w:r w:rsidRPr="00060FED">
        <w:rPr>
          <w:rFonts w:ascii="Times New Roman" w:hAnsi="Times New Roman" w:cs="Times New Roman"/>
          <w:color w:val="000000" w:themeColor="text1"/>
          <w:sz w:val="24"/>
          <w:szCs w:val="24"/>
        </w:rPr>
        <w:t>WHEREAS,</w:t>
      </w:r>
      <w:proofErr w:type="gramEnd"/>
      <w:r w:rsidRPr="00060FED">
        <w:rPr>
          <w:rFonts w:ascii="Times New Roman" w:hAnsi="Times New Roman" w:cs="Times New Roman"/>
          <w:color w:val="000000" w:themeColor="text1"/>
          <w:sz w:val="24"/>
          <w:szCs w:val="24"/>
        </w:rPr>
        <w:t xml:space="preserve">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14:paraId="0A24179F" w14:textId="77777777" w:rsidR="005A0FF9" w:rsidRPr="00060FED" w:rsidRDefault="005A0FF9" w:rsidP="005A0FF9">
      <w:pPr>
        <w:autoSpaceDE w:val="0"/>
        <w:autoSpaceDN w:val="0"/>
        <w:adjustRightInd w:val="0"/>
        <w:spacing w:after="0" w:line="240" w:lineRule="auto"/>
        <w:jc w:val="both"/>
        <w:rPr>
          <w:rFonts w:ascii="Times New Roman" w:hAnsi="Times New Roman" w:cs="Times New Roman"/>
          <w:color w:val="000000" w:themeColor="text1"/>
          <w:sz w:val="24"/>
          <w:szCs w:val="24"/>
        </w:rPr>
      </w:pPr>
    </w:p>
    <w:p w14:paraId="25AAF14D" w14:textId="77777777" w:rsidR="005A0FF9" w:rsidRPr="00060FED" w:rsidRDefault="005A0FF9" w:rsidP="005A0FF9">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rsidRPr="00060FED">
        <w:rPr>
          <w:rFonts w:ascii="Times New Roman" w:hAnsi="Times New Roman" w:cs="Times New Roman"/>
          <w:color w:val="000000" w:themeColor="text1"/>
          <w:sz w:val="24"/>
          <w:szCs w:val="24"/>
        </w:rPr>
        <w:t>NOW, THEREFORE, the Trustee acknowledges receipt of the trust estate and shall hold the same in trust under the following terms, conditions and provisions:</w:t>
      </w:r>
    </w:p>
    <w:sdt>
      <w:sdtPr>
        <w:rPr>
          <w:rFonts w:ascii="Times New Roman" w:hAnsi="Times New Roman" w:cs="Times New Roman"/>
          <w:sz w:val="24"/>
          <w:szCs w:val="24"/>
        </w:rPr>
        <w:tag w:val="HD:1.185.0.0:2701d70e-65b1-48b6-a196-380f9f5f9383"/>
        <w:id w:val="-13775453"/>
        <w:placeholder>
          <w:docPart w:val="A2F7D00DF32B4F10AB202DD079CBA0AB"/>
        </w:placeholder>
      </w:sdtPr>
      <w:sdtContent>
        <w:p w14:paraId="6268640D" w14:textId="357AA324" w:rsidR="00F13924" w:rsidRDefault="005A0FF9" w:rsidP="005A0FF9">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noProof/>
              <w:sz w:val="24"/>
              <w:szCs w:val="24"/>
            </w:rPr>
            <w:t>[</w:t>
          </w:r>
          <w:r w:rsidRPr="005A0FF9">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bookmarkEnd w:id="44"/>
    <w:p w14:paraId="7446A6AA" w14:textId="77777777" w:rsidR="005A0FF9" w:rsidRDefault="005A0FF9" w:rsidP="005E3AF9">
      <w:pPr>
        <w:autoSpaceDE w:val="0"/>
        <w:autoSpaceDN w:val="0"/>
        <w:adjustRightInd w:val="0"/>
        <w:spacing w:after="0" w:line="240" w:lineRule="auto"/>
        <w:jc w:val="both"/>
        <w:rPr>
          <w:rFonts w:ascii="Times New Roman" w:hAnsi="Times New Roman" w:cs="Times New Roman"/>
          <w:sz w:val="24"/>
          <w:szCs w:val="24"/>
        </w:rPr>
      </w:pPr>
    </w:p>
    <w:p w14:paraId="1F8965FA" w14:textId="77777777" w:rsidR="005E3AF9" w:rsidRPr="00BA2262" w:rsidRDefault="005E3AF9" w:rsidP="005E3AF9">
      <w:pPr>
        <w:autoSpaceDE w:val="0"/>
        <w:autoSpaceDN w:val="0"/>
        <w:adjustRightInd w:val="0"/>
        <w:spacing w:after="0" w:line="240" w:lineRule="auto"/>
        <w:jc w:val="both"/>
        <w:rPr>
          <w:rFonts w:ascii="Times New Roman" w:hAnsi="Times New Roman" w:cs="Times New Roman"/>
          <w:sz w:val="24"/>
          <w:szCs w:val="24"/>
        </w:rPr>
      </w:pPr>
    </w:p>
    <w:p w14:paraId="7519E7F5" w14:textId="77777777" w:rsidR="005E3AF9" w:rsidRDefault="005E3AF9" w:rsidP="005E3AF9"/>
    <w:p w14:paraId="6D01E62A" w14:textId="728A03B4" w:rsidR="00267553" w:rsidRDefault="00267553" w:rsidP="00267553">
      <w:pPr>
        <w:autoSpaceDE w:val="0"/>
        <w:autoSpaceDN w:val="0"/>
        <w:adjustRightInd w:val="0"/>
        <w:spacing w:after="0" w:line="360" w:lineRule="auto"/>
        <w:rPr>
          <w:rFonts w:ascii="Times New Roman" w:hAnsi="Times New Roman" w:cs="Times New Roman"/>
          <w:sz w:val="24"/>
          <w:szCs w:val="24"/>
        </w:rPr>
      </w:pPr>
    </w:p>
    <w:p w14:paraId="08CB7AF4" w14:textId="44CE2B67" w:rsidR="00267553" w:rsidRPr="00BA2262" w:rsidRDefault="00267553" w:rsidP="00BA2262">
      <w:pPr>
        <w:autoSpaceDE w:val="0"/>
        <w:autoSpaceDN w:val="0"/>
        <w:adjustRightInd w:val="0"/>
        <w:spacing w:after="0" w:line="240" w:lineRule="auto"/>
        <w:rPr>
          <w:rFonts w:ascii="Times New Roman" w:hAnsi="Times New Roman" w:cs="Times New Roman"/>
          <w:sz w:val="24"/>
          <w:szCs w:val="24"/>
        </w:rPr>
        <w:sectPr w:rsidR="00267553" w:rsidRPr="00BA2262" w:rsidSect="00F70B9F">
          <w:type w:val="continuous"/>
          <w:pgSz w:w="12240" w:h="15840"/>
          <w:pgMar w:top="1440" w:right="1440" w:bottom="1440" w:left="1440" w:header="432" w:footer="864" w:gutter="0"/>
          <w:pgNumType w:start="1"/>
          <w:cols w:space="720"/>
          <w:noEndnote/>
          <w:titlePg/>
        </w:sectPr>
      </w:pPr>
    </w:p>
    <w:p w14:paraId="01ED42C2" w14:textId="0F6F44A7" w:rsidR="00E0000C" w:rsidRDefault="003324BE">
      <w:pPr>
        <w:rPr>
          <w:rFonts w:ascii="Times New Roman" w:hAnsi="Times New Roman" w:cs="Times New Roman"/>
          <w:sz w:val="24"/>
          <w:szCs w:val="24"/>
        </w:rPr>
        <w:sectPr w:rsidR="00E0000C" w:rsidSect="00F70B9F">
          <w:headerReference w:type="default" r:id="rId45"/>
          <w:footerReference w:type="default" r:id="rId46"/>
          <w:headerReference w:type="first" r:id="rId47"/>
          <w:footerReference w:type="first" r:id="rId48"/>
          <w:type w:val="continuous"/>
          <w:pgSz w:w="12240" w:h="15840"/>
          <w:pgMar w:top="1440" w:right="1440" w:bottom="1440" w:left="1440" w:header="432" w:footer="864" w:gutter="0"/>
          <w:pgNumType w:start="1"/>
          <w:cols w:space="720"/>
          <w:noEndnote/>
          <w:titlePg/>
        </w:sectPr>
      </w:pPr>
      <w:r>
        <w:rPr>
          <w:rFonts w:ascii="Times New Roman" w:hAnsi="Times New Roman" w:cs="Times New Roman"/>
          <w:sz w:val="24"/>
          <w:szCs w:val="24"/>
        </w:rPr>
        <w:br w:type="page"/>
      </w:r>
    </w:p>
    <w:p w14:paraId="6755C0CD" w14:textId="77777777" w:rsidR="003E035B" w:rsidRDefault="003E035B">
      <w:pPr>
        <w:rPr>
          <w:rFonts w:ascii="Times New Roman" w:hAnsi="Times New Roman" w:cs="Times New Roman"/>
          <w:sz w:val="24"/>
          <w:szCs w:val="24"/>
        </w:rPr>
        <w:sectPr w:rsidR="003E035B" w:rsidSect="00F70B9F">
          <w:pgSz w:w="12240" w:h="15840"/>
          <w:pgMar w:top="1440" w:right="1440" w:bottom="1440" w:left="1440" w:header="432" w:footer="864" w:gutter="0"/>
          <w:pgNumType w:start="1"/>
          <w:cols w:space="720"/>
          <w:noEndnote/>
          <w:titlePg/>
        </w:sectPr>
      </w:pPr>
    </w:p>
    <w:p w14:paraId="2FF39403" w14:textId="55CAFCEC" w:rsidR="003324BE" w:rsidRDefault="003324BE">
      <w:pPr>
        <w:rPr>
          <w:rFonts w:ascii="Times New Roman" w:hAnsi="Times New Roman" w:cs="Times New Roman"/>
          <w:sz w:val="24"/>
          <w:szCs w:val="24"/>
        </w:rPr>
      </w:pPr>
    </w:p>
    <w:p w14:paraId="1FBC2591" w14:textId="77777777" w:rsidR="003A4804" w:rsidRPr="00BA2262" w:rsidRDefault="003A4804" w:rsidP="003A4804">
      <w:pPr>
        <w:keepNext/>
        <w:autoSpaceDE w:val="0"/>
        <w:autoSpaceDN w:val="0"/>
        <w:adjustRightInd w:val="0"/>
        <w:spacing w:after="120" w:line="240" w:lineRule="auto"/>
        <w:jc w:val="center"/>
        <w:outlineLvl w:val="0"/>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ARTICLE II</w:t>
      </w:r>
    </w:p>
    <w:p w14:paraId="0FF9DCD5" w14:textId="77777777" w:rsidR="003A4804" w:rsidRPr="00BA2262" w:rsidRDefault="003A4804" w:rsidP="003A480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DECLARATIONS</w:t>
      </w:r>
    </w:p>
    <w:p w14:paraId="5C493247" w14:textId="70F9B7C0" w:rsidR="0095211E"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2.A</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Name.</w:t>
      </w:r>
      <w:r w:rsidRPr="00BA2262">
        <w:rPr>
          <w:rFonts w:ascii="Times New Roman" w:hAnsi="Times New Roman" w:cs="Times New Roman"/>
          <w:sz w:val="24"/>
          <w:szCs w:val="24"/>
        </w:rPr>
        <w:t xml:space="preserve"> </w:t>
      </w:r>
      <w:bookmarkStart w:id="55" w:name="_Hlk91517478"/>
      <w:r w:rsidRPr="00BA2262">
        <w:rPr>
          <w:rFonts w:ascii="Times New Roman" w:hAnsi="Times New Roman" w:cs="Times New Roman"/>
          <w:sz w:val="24"/>
          <w:szCs w:val="24"/>
        </w:rPr>
        <w:t>This trust</w:t>
      </w:r>
      <w:r w:rsidR="0048389E">
        <w:rPr>
          <w:rFonts w:ascii="Times New Roman" w:hAnsi="Times New Roman" w:cs="Times New Roman"/>
          <w:sz w:val="24"/>
          <w:szCs w:val="24"/>
        </w:rPr>
        <w:t xml:space="preserve"> </w:t>
      </w:r>
      <w:sdt>
        <w:sdtPr>
          <w:rPr>
            <w:rFonts w:ascii="Times New Roman" w:hAnsi="Times New Roman" w:cs="Times New Roman"/>
            <w:sz w:val="24"/>
            <w:szCs w:val="24"/>
          </w:rPr>
          <w:tag w:val="HD:1.190.0.0:50bd9a65-6203-4449-b1a5-af0e6a5eee1c"/>
          <w:id w:val="580650891"/>
          <w:placeholder>
            <w:docPart w:val="301CD8467EC0480B8EE4C66C40128758"/>
          </w:placeholder>
        </w:sdtPr>
        <w:sdtContent>
          <w:r w:rsidR="00102565">
            <w:rPr>
              <w:rFonts w:ascii="Times New Roman" w:hAnsi="Times New Roman" w:cs="Times New Roman"/>
              <w:noProof/>
              <w:sz w:val="24"/>
              <w:szCs w:val="24"/>
            </w:rPr>
            <w:t>[</w:t>
          </w:r>
          <w:r w:rsidR="00102565" w:rsidRPr="00102565">
            <w:rPr>
              <w:rFonts w:ascii="Times New Roman" w:hAnsi="Times New Roman" w:cs="Times New Roman"/>
              <w:noProof/>
              <w:color w:val="008000"/>
              <w:sz w:val="24"/>
              <w:szCs w:val="24"/>
            </w:rPr>
            <w:t>IF TrustAdmin?</w:t>
          </w:r>
          <w:r w:rsidR="00102565">
            <w:rPr>
              <w:rFonts w:ascii="Times New Roman" w:hAnsi="Times New Roman" w:cs="Times New Roman"/>
              <w:noProof/>
              <w:sz w:val="24"/>
              <w:szCs w:val="24"/>
            </w:rPr>
            <w:t>]</w:t>
          </w:r>
        </w:sdtContent>
      </w:sdt>
      <w:sdt>
        <w:sdtPr>
          <w:rPr>
            <w:rFonts w:ascii="Times New Roman" w:hAnsi="Times New Roman" w:cs="Times New Roman"/>
            <w:sz w:val="24"/>
            <w:szCs w:val="24"/>
          </w:rPr>
          <w:tag w:val="HD:1.190.0.0:dc55b916-ad9a-4f49-960e-8a88a64f15c1"/>
          <w:id w:val="322395841"/>
          <w:placeholder>
            <w:docPart w:val="E38506335CE2420AA63E4ED714A266E5"/>
          </w:placeholder>
        </w:sdtPr>
        <w:sdtContent>
          <w:r w:rsidR="0095211E">
            <w:rPr>
              <w:rFonts w:ascii="Times New Roman" w:hAnsi="Times New Roman" w:cs="Times New Roman"/>
              <w:noProof/>
              <w:sz w:val="24"/>
              <w:szCs w:val="24"/>
            </w:rPr>
            <w:t>[</w:t>
          </w:r>
          <w:r w:rsidR="0095211E" w:rsidRPr="0095211E">
            <w:rPr>
              <w:rFonts w:ascii="Times New Roman" w:hAnsi="Times New Roman" w:cs="Times New Roman"/>
              <w:noProof/>
              <w:color w:val="008000"/>
              <w:sz w:val="24"/>
              <w:szCs w:val="24"/>
            </w:rPr>
            <w:t>IF TrustType = "Disclaimer"</w:t>
          </w:r>
          <w:r w:rsidR="0095211E">
            <w:rPr>
              <w:rFonts w:ascii="Times New Roman" w:hAnsi="Times New Roman" w:cs="Times New Roman"/>
              <w:noProof/>
              <w:sz w:val="24"/>
              <w:szCs w:val="24"/>
            </w:rPr>
            <w:t>]</w:t>
          </w:r>
        </w:sdtContent>
      </w:sdt>
      <w:r w:rsidR="0095211E">
        <w:rPr>
          <w:rFonts w:ascii="Times New Roman" w:hAnsi="Times New Roman" w:cs="Times New Roman"/>
          <w:sz w:val="24"/>
          <w:szCs w:val="24"/>
        </w:rPr>
        <w:t xml:space="preserve">has been and shall continue to </w:t>
      </w:r>
      <w:r w:rsidR="0095211E" w:rsidRPr="00BA2262">
        <w:rPr>
          <w:rFonts w:ascii="Times New Roman" w:hAnsi="Times New Roman" w:cs="Times New Roman"/>
          <w:sz w:val="24"/>
          <w:szCs w:val="24"/>
        </w:rPr>
        <w:t>be known as</w:t>
      </w:r>
      <w:r w:rsidR="0095211E">
        <w:rPr>
          <w:rFonts w:ascii="Times New Roman" w:hAnsi="Times New Roman" w:cs="Times New Roman"/>
          <w:sz w:val="24"/>
          <w:szCs w:val="24"/>
        </w:rPr>
        <w:t xml:space="preserve"> the </w:t>
      </w:r>
      <w:sdt>
        <w:sdtPr>
          <w:rPr>
            <w:rFonts w:ascii="Times New Roman" w:eastAsia="Times New Roman" w:hAnsi="Times New Roman" w:cs="Times New Roman"/>
            <w:b/>
            <w:color w:val="0000FF"/>
            <w:sz w:val="24"/>
            <w:szCs w:val="24"/>
          </w:rPr>
          <w:tag w:val="HD:1.185.0.0:00b5a431-8deb-4875-badd-a68691de83eb"/>
          <w:id w:val="1864544845"/>
          <w:placeholder>
            <w:docPart w:val="CF8F8A702D9540F2B945A28A9DBE6043"/>
          </w:placeholder>
        </w:sdtPr>
        <w:sdtContent>
          <w:r w:rsidR="0095211E">
            <w:rPr>
              <w:rFonts w:ascii="Times New Roman" w:eastAsia="Times New Roman" w:hAnsi="Times New Roman" w:cs="Times New Roman"/>
              <w:b/>
              <w:noProof/>
              <w:color w:val="0000FF"/>
              <w:sz w:val="24"/>
              <w:szCs w:val="24"/>
            </w:rPr>
            <w:t>[</w:t>
          </w:r>
          <w:r w:rsidR="0095211E" w:rsidRPr="00713C11">
            <w:rPr>
              <w:rFonts w:ascii="Times New Roman" w:eastAsia="Times New Roman" w:hAnsi="Times New Roman" w:cs="Times New Roman"/>
              <w:b/>
              <w:noProof/>
              <w:color w:val="0000FF"/>
              <w:sz w:val="24"/>
              <w:szCs w:val="24"/>
            </w:rPr>
            <w:t>TrustName:LIKE THIS</w:t>
          </w:r>
          <w:r w:rsidR="0095211E">
            <w:rPr>
              <w:rFonts w:ascii="Times New Roman" w:eastAsia="Times New Roman" w:hAnsi="Times New Roman" w:cs="Times New Roman"/>
              <w:b/>
              <w:noProof/>
              <w:color w:val="0000FF"/>
              <w:sz w:val="24"/>
              <w:szCs w:val="24"/>
            </w:rPr>
            <w:t>]</w:t>
          </w:r>
        </w:sdtContent>
      </w:sdt>
      <w:r w:rsidR="0095211E" w:rsidRPr="007B5F93">
        <w:rPr>
          <w:rFonts w:ascii="Times New Roman" w:hAnsi="Times New Roman" w:cs="Times New Roman"/>
          <w:b/>
          <w:sz w:val="24"/>
          <w:szCs w:val="24"/>
        </w:rPr>
        <w:t xml:space="preserve"> dated </w:t>
      </w:r>
      <w:sdt>
        <w:sdtPr>
          <w:rPr>
            <w:rFonts w:ascii="Times New Roman" w:hAnsi="Times New Roman" w:cs="Times New Roman"/>
            <w:b/>
            <w:sz w:val="24"/>
            <w:szCs w:val="24"/>
          </w:rPr>
          <w:tag w:val="HD:1.185.0.0:1495f4b5-b469-46c5-ac4c-f44c65366b98"/>
          <w:id w:val="-1644271321"/>
          <w:placeholder>
            <w:docPart w:val="402A57B6AC7740618BD0B37F2BBECAD0"/>
          </w:placeholder>
        </w:sdtPr>
        <w:sdtEndPr>
          <w:rPr>
            <w:b w:val="0"/>
            <w:bCs/>
          </w:rPr>
        </w:sdtEndPr>
        <w:sdtContent>
          <w:r w:rsidR="0095211E" w:rsidRPr="007B5F93">
            <w:rPr>
              <w:rFonts w:ascii="Times New Roman" w:hAnsi="Times New Roman" w:cs="Times New Roman"/>
              <w:b/>
              <w:noProof/>
              <w:sz w:val="24"/>
              <w:szCs w:val="24"/>
            </w:rPr>
            <w:t>[</w:t>
          </w:r>
          <w:r w:rsidR="0095211E" w:rsidRPr="007B5F93">
            <w:rPr>
              <w:rFonts w:ascii="Times New Roman" w:hAnsi="Times New Roman" w:cs="Times New Roman"/>
              <w:b/>
              <w:noProof/>
              <w:color w:val="0000FF"/>
              <w:sz w:val="24"/>
              <w:szCs w:val="24"/>
            </w:rPr>
            <w:t>TrustDate</w:t>
          </w:r>
          <w:r w:rsidR="0095211E" w:rsidRPr="007B5F93">
            <w:rPr>
              <w:rFonts w:ascii="Times New Roman" w:hAnsi="Times New Roman" w:cs="Times New Roman"/>
              <w:b/>
              <w:noProof/>
              <w:sz w:val="24"/>
              <w:szCs w:val="24"/>
            </w:rPr>
            <w:t>]</w:t>
          </w:r>
        </w:sdtContent>
      </w:sdt>
      <w:r w:rsidR="0095211E" w:rsidRPr="007B5F93">
        <w:rPr>
          <w:rFonts w:ascii="Times New Roman" w:hAnsi="Times New Roman" w:cs="Times New Roman"/>
          <w:bCs/>
          <w:sz w:val="24"/>
          <w:szCs w:val="24"/>
        </w:rPr>
        <w:t>.</w:t>
      </w:r>
      <w:sdt>
        <w:sdtPr>
          <w:rPr>
            <w:rFonts w:ascii="Times New Roman" w:hAnsi="Times New Roman" w:cs="Times New Roman"/>
            <w:sz w:val="24"/>
            <w:szCs w:val="24"/>
          </w:rPr>
          <w:tag w:val="HD:1.190.0.0:39285425-739d-4653-82d5-bcac44a541de"/>
          <w:id w:val="-995575027"/>
          <w:placeholder>
            <w:docPart w:val="E58643EB661C46EAA855C105E5751AC1"/>
          </w:placeholder>
        </w:sdtPr>
        <w:sdtContent>
          <w:r w:rsidR="0095211E">
            <w:rPr>
              <w:rFonts w:ascii="Times New Roman" w:hAnsi="Times New Roman" w:cs="Times New Roman"/>
              <w:noProof/>
              <w:sz w:val="24"/>
              <w:szCs w:val="24"/>
            </w:rPr>
            <w:t>[</w:t>
          </w:r>
          <w:r w:rsidR="0095211E" w:rsidRPr="0095211E">
            <w:rPr>
              <w:rFonts w:ascii="Times New Roman" w:hAnsi="Times New Roman" w:cs="Times New Roman"/>
              <w:noProof/>
              <w:color w:val="008000"/>
              <w:sz w:val="24"/>
              <w:szCs w:val="24"/>
            </w:rPr>
            <w:t>ELSE</w:t>
          </w:r>
          <w:r w:rsidR="0095211E">
            <w:rPr>
              <w:rFonts w:ascii="Times New Roman" w:hAnsi="Times New Roman" w:cs="Times New Roman"/>
              <w:noProof/>
              <w:sz w:val="24"/>
              <w:szCs w:val="24"/>
            </w:rPr>
            <w:t>]</w:t>
          </w:r>
        </w:sdtContent>
      </w:sdt>
      <w:r w:rsidR="0095211E">
        <w:rPr>
          <w:rFonts w:ascii="Times New Roman" w:hAnsi="Times New Roman" w:cs="Times New Roman"/>
          <w:sz w:val="24"/>
          <w:szCs w:val="24"/>
        </w:rPr>
        <w:t xml:space="preserve">shall </w:t>
      </w:r>
      <w:r w:rsidR="0095211E" w:rsidRPr="00BA2262">
        <w:rPr>
          <w:rFonts w:ascii="Times New Roman" w:hAnsi="Times New Roman" w:cs="Times New Roman"/>
          <w:sz w:val="24"/>
          <w:szCs w:val="24"/>
        </w:rPr>
        <w:t>be known as</w:t>
      </w:r>
      <w:r w:rsidR="0095211E">
        <w:rPr>
          <w:rFonts w:ascii="Times New Roman" w:hAnsi="Times New Roman" w:cs="Times New Roman"/>
          <w:sz w:val="24"/>
          <w:szCs w:val="24"/>
        </w:rPr>
        <w:t xml:space="preserve"> the </w:t>
      </w:r>
      <w:r w:rsidR="0048389E" w:rsidRPr="0048389E">
        <w:rPr>
          <w:rFonts w:ascii="Times New Roman" w:hAnsi="Times New Roman" w:cs="Times New Roman"/>
          <w:b/>
          <w:bCs/>
          <w:sz w:val="24"/>
          <w:szCs w:val="24"/>
        </w:rPr>
        <w:t>SURVIVOR’S TRUST CREATED UNDER THE</w:t>
      </w:r>
      <w:r w:rsidR="0048389E">
        <w:rPr>
          <w:rFonts w:ascii="Times New Roman" w:hAnsi="Times New Roman" w:cs="Times New Roman"/>
          <w:sz w:val="24"/>
          <w:szCs w:val="24"/>
        </w:rPr>
        <w:t xml:space="preserve"> </w:t>
      </w:r>
      <w:sdt>
        <w:sdtPr>
          <w:rPr>
            <w:rFonts w:ascii="Times New Roman" w:eastAsia="Times New Roman" w:hAnsi="Times New Roman" w:cs="Times New Roman"/>
            <w:b/>
            <w:color w:val="0000FF"/>
            <w:sz w:val="24"/>
            <w:szCs w:val="24"/>
          </w:rPr>
          <w:tag w:val="HD:1.185.0.0:bf031388-d264-4e7c-991b-36946f6bdfd2"/>
          <w:id w:val="-1195686331"/>
          <w:placeholder>
            <w:docPart w:val="B882BC19427D4428A7A10B9DE472B312"/>
          </w:placeholder>
        </w:sdtPr>
        <w:sdtContent>
          <w:r w:rsidR="0095211E">
            <w:rPr>
              <w:rFonts w:ascii="Times New Roman" w:eastAsia="Times New Roman" w:hAnsi="Times New Roman" w:cs="Times New Roman"/>
              <w:b/>
              <w:noProof/>
              <w:color w:val="0000FF"/>
              <w:sz w:val="24"/>
              <w:szCs w:val="24"/>
            </w:rPr>
            <w:t>[</w:t>
          </w:r>
          <w:r w:rsidR="0095211E" w:rsidRPr="00713C11">
            <w:rPr>
              <w:rFonts w:ascii="Times New Roman" w:eastAsia="Times New Roman" w:hAnsi="Times New Roman" w:cs="Times New Roman"/>
              <w:b/>
              <w:noProof/>
              <w:color w:val="0000FF"/>
              <w:sz w:val="24"/>
              <w:szCs w:val="24"/>
            </w:rPr>
            <w:t>TrustName:LIKE THIS</w:t>
          </w:r>
          <w:r w:rsidR="0095211E">
            <w:rPr>
              <w:rFonts w:ascii="Times New Roman" w:eastAsia="Times New Roman" w:hAnsi="Times New Roman" w:cs="Times New Roman"/>
              <w:b/>
              <w:noProof/>
              <w:color w:val="0000FF"/>
              <w:sz w:val="24"/>
              <w:szCs w:val="24"/>
            </w:rPr>
            <w:t>]</w:t>
          </w:r>
        </w:sdtContent>
      </w:sdt>
      <w:r w:rsidR="0095211E" w:rsidRPr="007B5F93">
        <w:rPr>
          <w:rFonts w:ascii="Times New Roman" w:hAnsi="Times New Roman" w:cs="Times New Roman"/>
          <w:b/>
          <w:sz w:val="24"/>
          <w:szCs w:val="24"/>
        </w:rPr>
        <w:t xml:space="preserve"> dated </w:t>
      </w:r>
      <w:sdt>
        <w:sdtPr>
          <w:rPr>
            <w:rFonts w:ascii="Times New Roman" w:hAnsi="Times New Roman" w:cs="Times New Roman"/>
            <w:b/>
            <w:sz w:val="24"/>
            <w:szCs w:val="24"/>
          </w:rPr>
          <w:tag w:val="HD:1.185.0.0:830bdfa4-a45f-47d7-85e9-398060b05121"/>
          <w:id w:val="334273021"/>
          <w:placeholder>
            <w:docPart w:val="B038E1F67DF34EAA88C0A1178DC0DA90"/>
          </w:placeholder>
        </w:sdtPr>
        <w:sdtEndPr>
          <w:rPr>
            <w:b w:val="0"/>
            <w:bCs/>
          </w:rPr>
        </w:sdtEndPr>
        <w:sdtContent>
          <w:r w:rsidR="0095211E" w:rsidRPr="007B5F93">
            <w:rPr>
              <w:rFonts w:ascii="Times New Roman" w:hAnsi="Times New Roman" w:cs="Times New Roman"/>
              <w:b/>
              <w:noProof/>
              <w:sz w:val="24"/>
              <w:szCs w:val="24"/>
            </w:rPr>
            <w:t>[</w:t>
          </w:r>
          <w:r w:rsidR="0095211E" w:rsidRPr="007B5F93">
            <w:rPr>
              <w:rFonts w:ascii="Times New Roman" w:hAnsi="Times New Roman" w:cs="Times New Roman"/>
              <w:b/>
              <w:noProof/>
              <w:color w:val="0000FF"/>
              <w:sz w:val="24"/>
              <w:szCs w:val="24"/>
            </w:rPr>
            <w:t>TrustDate</w:t>
          </w:r>
          <w:r w:rsidR="0095211E" w:rsidRPr="007B5F93">
            <w:rPr>
              <w:rFonts w:ascii="Times New Roman" w:hAnsi="Times New Roman" w:cs="Times New Roman"/>
              <w:b/>
              <w:noProof/>
              <w:sz w:val="24"/>
              <w:szCs w:val="24"/>
            </w:rPr>
            <w:t>]</w:t>
          </w:r>
        </w:sdtContent>
      </w:sdt>
      <w:r w:rsidR="0095211E" w:rsidRPr="007B5F93">
        <w:rPr>
          <w:rFonts w:ascii="Times New Roman" w:hAnsi="Times New Roman" w:cs="Times New Roman"/>
          <w:bCs/>
          <w:sz w:val="24"/>
          <w:szCs w:val="24"/>
        </w:rPr>
        <w:t>.</w:t>
      </w:r>
      <w:sdt>
        <w:sdtPr>
          <w:rPr>
            <w:rFonts w:ascii="Times New Roman" w:hAnsi="Times New Roman" w:cs="Times New Roman"/>
            <w:sz w:val="24"/>
            <w:szCs w:val="24"/>
          </w:rPr>
          <w:tag w:val="HD:1.190.0.0:2de5092e-1ab4-4185-b3ae-f2df4db7a497"/>
          <w:id w:val="1418991666"/>
          <w:placeholder>
            <w:docPart w:val="5D6467FA73B644C9AF264A834DD247BA"/>
          </w:placeholder>
        </w:sdtPr>
        <w:sdtContent>
          <w:r w:rsidR="0095211E">
            <w:rPr>
              <w:rFonts w:ascii="Times New Roman" w:hAnsi="Times New Roman" w:cs="Times New Roman"/>
              <w:noProof/>
              <w:sz w:val="24"/>
              <w:szCs w:val="24"/>
            </w:rPr>
            <w:t>[</w:t>
          </w:r>
          <w:r w:rsidR="0095211E" w:rsidRPr="0095211E">
            <w:rPr>
              <w:rFonts w:ascii="Times New Roman" w:hAnsi="Times New Roman" w:cs="Times New Roman"/>
              <w:noProof/>
              <w:color w:val="008000"/>
              <w:sz w:val="24"/>
              <w:szCs w:val="24"/>
            </w:rPr>
            <w:t>END IF</w:t>
          </w:r>
          <w:r w:rsidR="0095211E">
            <w:rPr>
              <w:rFonts w:ascii="Times New Roman" w:hAnsi="Times New Roman" w:cs="Times New Roman"/>
              <w:noProof/>
              <w:sz w:val="24"/>
              <w:szCs w:val="24"/>
            </w:rPr>
            <w:t>]</w:t>
          </w:r>
        </w:sdtContent>
      </w:sdt>
      <w:sdt>
        <w:sdtPr>
          <w:rPr>
            <w:rFonts w:ascii="Times New Roman" w:hAnsi="Times New Roman" w:cs="Times New Roman"/>
            <w:sz w:val="24"/>
            <w:szCs w:val="24"/>
          </w:rPr>
          <w:tag w:val="HD:1.190.0.0:538436b5-aaf5-4488-ab30-763bda880573"/>
          <w:id w:val="1620489718"/>
          <w:placeholder>
            <w:docPart w:val="B4A0B81190D1441A8BA613EB7CA2557E"/>
          </w:placeholder>
        </w:sdtPr>
        <w:sdtContent>
          <w:r w:rsidR="00D96C6E">
            <w:rPr>
              <w:rFonts w:ascii="Times New Roman" w:hAnsi="Times New Roman" w:cs="Times New Roman"/>
              <w:noProof/>
              <w:sz w:val="24"/>
              <w:szCs w:val="24"/>
            </w:rPr>
            <w:t>[</w:t>
          </w:r>
          <w:r w:rsidR="00D96C6E" w:rsidRPr="00102565">
            <w:rPr>
              <w:rFonts w:ascii="Times New Roman" w:hAnsi="Times New Roman" w:cs="Times New Roman"/>
              <w:noProof/>
              <w:color w:val="008000"/>
              <w:sz w:val="24"/>
              <w:szCs w:val="24"/>
            </w:rPr>
            <w:t>ELSE</w:t>
          </w:r>
          <w:r w:rsidR="00D96C6E">
            <w:rPr>
              <w:rFonts w:ascii="Times New Roman" w:hAnsi="Times New Roman" w:cs="Times New Roman"/>
              <w:noProof/>
              <w:sz w:val="24"/>
              <w:szCs w:val="24"/>
            </w:rPr>
            <w:t>]</w:t>
          </w:r>
        </w:sdtContent>
      </w:sdt>
      <w:sdt>
        <w:sdtPr>
          <w:rPr>
            <w:rFonts w:ascii="Times New Roman" w:hAnsi="Times New Roman" w:cs="Times New Roman"/>
            <w:sz w:val="24"/>
            <w:szCs w:val="24"/>
          </w:rPr>
          <w:tag w:val="HD:1.185.0.0:0a25de0d-2963-436a-89c4-55cf71b1b4c2"/>
          <w:id w:val="680406801"/>
          <w:placeholder>
            <w:docPart w:val="2FC66D1888624151AF39F3C92EE3B0A9"/>
          </w:placeholder>
        </w:sdtPr>
        <w:sdtContent>
          <w:r w:rsidR="00D96C6E">
            <w:rPr>
              <w:rFonts w:ascii="Times New Roman" w:hAnsi="Times New Roman" w:cs="Times New Roman"/>
              <w:noProof/>
              <w:sz w:val="24"/>
              <w:szCs w:val="24"/>
            </w:rPr>
            <w:t>[</w:t>
          </w:r>
          <w:r w:rsidR="00D96C6E" w:rsidRPr="00981E7D">
            <w:rPr>
              <w:rFonts w:ascii="Times New Roman" w:hAnsi="Times New Roman" w:cs="Times New Roman"/>
              <w:noProof/>
              <w:color w:val="008000"/>
              <w:sz w:val="24"/>
              <w:szCs w:val="24"/>
            </w:rPr>
            <w:t>IF TrustAmendment?</w:t>
          </w:r>
          <w:r w:rsidR="00D96C6E">
            <w:rPr>
              <w:rFonts w:ascii="Times New Roman" w:hAnsi="Times New Roman" w:cs="Times New Roman"/>
              <w:noProof/>
              <w:sz w:val="24"/>
              <w:szCs w:val="24"/>
            </w:rPr>
            <w:t>]</w:t>
          </w:r>
        </w:sdtContent>
      </w:sdt>
      <w:r w:rsidR="00981E7D">
        <w:rPr>
          <w:rFonts w:ascii="Times New Roman" w:hAnsi="Times New Roman" w:cs="Times New Roman"/>
          <w:sz w:val="24"/>
          <w:szCs w:val="24"/>
        </w:rPr>
        <w:t>has been and shall continue to</w:t>
      </w:r>
      <w:r w:rsidR="001C2441">
        <w:rPr>
          <w:rFonts w:ascii="Times New Roman" w:hAnsi="Times New Roman" w:cs="Times New Roman"/>
          <w:sz w:val="24"/>
          <w:szCs w:val="24"/>
        </w:rPr>
        <w:t xml:space="preserve"> </w:t>
      </w:r>
      <w:sdt>
        <w:sdtPr>
          <w:rPr>
            <w:rFonts w:ascii="Times New Roman" w:hAnsi="Times New Roman" w:cs="Times New Roman"/>
            <w:sz w:val="24"/>
            <w:szCs w:val="24"/>
          </w:rPr>
          <w:tag w:val="HD:1.185.0.0:f22377e1-742e-40df-9d36-fa7ffc4a1176"/>
          <w:id w:val="85278532"/>
          <w:placeholder>
            <w:docPart w:val="6E257BAD70634957A16A603CE41EEA38"/>
          </w:placeholder>
        </w:sdtPr>
        <w:sdtContent>
          <w:r w:rsidR="00981E7D">
            <w:rPr>
              <w:rFonts w:ascii="Times New Roman" w:hAnsi="Times New Roman" w:cs="Times New Roman"/>
              <w:noProof/>
              <w:sz w:val="24"/>
              <w:szCs w:val="24"/>
            </w:rPr>
            <w:t>[</w:t>
          </w:r>
          <w:r w:rsidR="00981E7D" w:rsidRPr="00981E7D">
            <w:rPr>
              <w:rFonts w:ascii="Times New Roman" w:hAnsi="Times New Roman" w:cs="Times New Roman"/>
              <w:noProof/>
              <w:color w:val="008000"/>
              <w:sz w:val="24"/>
              <w:szCs w:val="24"/>
            </w:rPr>
            <w:t>ELSE</w:t>
          </w:r>
          <w:r w:rsidR="00981E7D">
            <w:rPr>
              <w:rFonts w:ascii="Times New Roman" w:hAnsi="Times New Roman" w:cs="Times New Roman"/>
              <w:noProof/>
              <w:sz w:val="24"/>
              <w:szCs w:val="24"/>
            </w:rPr>
            <w:t>]</w:t>
          </w:r>
        </w:sdtContent>
      </w:sdt>
      <w:r w:rsidRPr="00BA2262">
        <w:rPr>
          <w:rFonts w:ascii="Times New Roman" w:hAnsi="Times New Roman" w:cs="Times New Roman"/>
          <w:sz w:val="24"/>
          <w:szCs w:val="24"/>
        </w:rPr>
        <w:t>shall</w:t>
      </w:r>
      <w:r w:rsidR="001C2441">
        <w:rPr>
          <w:rFonts w:ascii="Times New Roman" w:hAnsi="Times New Roman" w:cs="Times New Roman"/>
          <w:sz w:val="24"/>
          <w:szCs w:val="24"/>
        </w:rPr>
        <w:t xml:space="preserve"> </w:t>
      </w:r>
      <w:sdt>
        <w:sdtPr>
          <w:rPr>
            <w:rFonts w:ascii="Times New Roman" w:hAnsi="Times New Roman" w:cs="Times New Roman"/>
            <w:sz w:val="24"/>
            <w:szCs w:val="24"/>
          </w:rPr>
          <w:tag w:val="HD:1.185.0.0:979ee251-b9e7-4498-bb6f-3ea841b81787"/>
          <w:id w:val="338427143"/>
          <w:placeholder>
            <w:docPart w:val="A84652CC31D84F61A8C92C1CEF0D0A35"/>
          </w:placeholder>
        </w:sdtPr>
        <w:sdtContent>
          <w:r w:rsidR="00981E7D">
            <w:rPr>
              <w:rFonts w:ascii="Times New Roman" w:hAnsi="Times New Roman" w:cs="Times New Roman"/>
              <w:noProof/>
              <w:sz w:val="24"/>
              <w:szCs w:val="24"/>
            </w:rPr>
            <w:t>[</w:t>
          </w:r>
          <w:r w:rsidR="00981E7D" w:rsidRPr="00981E7D">
            <w:rPr>
              <w:rFonts w:ascii="Times New Roman" w:hAnsi="Times New Roman" w:cs="Times New Roman"/>
              <w:noProof/>
              <w:color w:val="008000"/>
              <w:sz w:val="24"/>
              <w:szCs w:val="24"/>
            </w:rPr>
            <w:t>END IF</w:t>
          </w:r>
          <w:r w:rsidR="00981E7D">
            <w:rPr>
              <w:rFonts w:ascii="Times New Roman" w:hAnsi="Times New Roman" w:cs="Times New Roman"/>
              <w:noProof/>
              <w:sz w:val="24"/>
              <w:szCs w:val="24"/>
            </w:rPr>
            <w:t>]</w:t>
          </w:r>
        </w:sdtContent>
      </w:sdt>
      <w:r w:rsidRPr="00BA2262">
        <w:rPr>
          <w:rFonts w:ascii="Times New Roman" w:hAnsi="Times New Roman" w:cs="Times New Roman"/>
          <w:sz w:val="24"/>
          <w:szCs w:val="24"/>
        </w:rPr>
        <w:t>be known as</w:t>
      </w:r>
      <w:r>
        <w:rPr>
          <w:rFonts w:ascii="Times New Roman" w:hAnsi="Times New Roman" w:cs="Times New Roman"/>
          <w:sz w:val="24"/>
          <w:szCs w:val="24"/>
        </w:rPr>
        <w:t xml:space="preserve"> the</w:t>
      </w:r>
      <w:bookmarkStart w:id="56" w:name="HDSTE10"/>
      <w:bookmarkStart w:id="57" w:name="HDNDE10"/>
      <w:bookmarkEnd w:id="55"/>
      <w:bookmarkEnd w:id="56"/>
      <w:bookmarkEnd w:id="57"/>
      <w:r>
        <w:rPr>
          <w:rFonts w:ascii="Times New Roman" w:hAnsi="Times New Roman" w:cs="Times New Roman"/>
          <w:sz w:val="24"/>
          <w:szCs w:val="24"/>
        </w:rPr>
        <w:t xml:space="preserve"> </w:t>
      </w:r>
      <w:sdt>
        <w:sdtPr>
          <w:rPr>
            <w:rFonts w:ascii="Times New Roman" w:eastAsia="Times New Roman" w:hAnsi="Times New Roman" w:cs="Times New Roman"/>
            <w:b/>
            <w:color w:val="0000FF"/>
            <w:sz w:val="24"/>
            <w:szCs w:val="24"/>
          </w:rPr>
          <w:tag w:val="HD:1.185.0.0:01a843ce-a04d-401f-b766-5f0abbc54151"/>
          <w:id w:val="-1075116086"/>
          <w:placeholder>
            <w:docPart w:val="F98D3FA66E6D4C58A8CF7B966C4301AF"/>
          </w:placeholder>
        </w:sdtPr>
        <w:sdtContent>
          <w:r>
            <w:rPr>
              <w:rFonts w:ascii="Times New Roman" w:eastAsia="Times New Roman" w:hAnsi="Times New Roman" w:cs="Times New Roman"/>
              <w:b/>
              <w:noProof/>
              <w:color w:val="0000FF"/>
              <w:sz w:val="24"/>
              <w:szCs w:val="24"/>
            </w:rPr>
            <w:t>[</w:t>
          </w:r>
          <w:r w:rsidRPr="00713C11">
            <w:rPr>
              <w:rFonts w:ascii="Times New Roman" w:eastAsia="Times New Roman" w:hAnsi="Times New Roman" w:cs="Times New Roman"/>
              <w:b/>
              <w:noProof/>
              <w:color w:val="0000FF"/>
              <w:sz w:val="24"/>
              <w:szCs w:val="24"/>
            </w:rPr>
            <w:t>TrustName:LIKE THIS</w:t>
          </w:r>
          <w:r>
            <w:rPr>
              <w:rFonts w:ascii="Times New Roman" w:eastAsia="Times New Roman" w:hAnsi="Times New Roman" w:cs="Times New Roman"/>
              <w:b/>
              <w:noProof/>
              <w:color w:val="0000FF"/>
              <w:sz w:val="24"/>
              <w:szCs w:val="24"/>
            </w:rPr>
            <w:t>]</w:t>
          </w:r>
        </w:sdtContent>
      </w:sdt>
      <w:r w:rsidRPr="007B5F93">
        <w:rPr>
          <w:rFonts w:ascii="Times New Roman" w:hAnsi="Times New Roman" w:cs="Times New Roman"/>
          <w:b/>
          <w:sz w:val="24"/>
          <w:szCs w:val="24"/>
        </w:rPr>
        <w:t xml:space="preserve"> dated </w:t>
      </w:r>
      <w:sdt>
        <w:sdtPr>
          <w:rPr>
            <w:rFonts w:ascii="Times New Roman" w:hAnsi="Times New Roman" w:cs="Times New Roman"/>
            <w:b/>
            <w:sz w:val="24"/>
            <w:szCs w:val="24"/>
          </w:rPr>
          <w:tag w:val="HD:1.185.0.0:c954260d-85fe-4dfb-9ef7-9bf9d711a4f5"/>
          <w:id w:val="-1245874810"/>
          <w:placeholder>
            <w:docPart w:val="3D39AA8A0CFA4D75A4D1772360AD26E8"/>
          </w:placeholder>
        </w:sdtPr>
        <w:sdtEndPr>
          <w:rPr>
            <w:b w:val="0"/>
            <w:bCs/>
          </w:rPr>
        </w:sdtEndPr>
        <w:sdtContent>
          <w:r w:rsidRPr="007B5F93">
            <w:rPr>
              <w:rFonts w:ascii="Times New Roman" w:hAnsi="Times New Roman" w:cs="Times New Roman"/>
              <w:b/>
              <w:noProof/>
              <w:sz w:val="24"/>
              <w:szCs w:val="24"/>
            </w:rPr>
            <w:t>[</w:t>
          </w:r>
          <w:r w:rsidRPr="007B5F93">
            <w:rPr>
              <w:rFonts w:ascii="Times New Roman" w:hAnsi="Times New Roman" w:cs="Times New Roman"/>
              <w:b/>
              <w:noProof/>
              <w:color w:val="0000FF"/>
              <w:sz w:val="24"/>
              <w:szCs w:val="24"/>
            </w:rPr>
            <w:t>TrustDate</w:t>
          </w:r>
          <w:r w:rsidRPr="007B5F93">
            <w:rPr>
              <w:rFonts w:ascii="Times New Roman" w:hAnsi="Times New Roman" w:cs="Times New Roman"/>
              <w:b/>
              <w:noProof/>
              <w:sz w:val="24"/>
              <w:szCs w:val="24"/>
            </w:rPr>
            <w:t>]</w:t>
          </w:r>
        </w:sdtContent>
      </w:sdt>
      <w:r w:rsidRPr="007B5F93">
        <w:rPr>
          <w:rFonts w:ascii="Times New Roman" w:hAnsi="Times New Roman" w:cs="Times New Roman"/>
          <w:bCs/>
          <w:sz w:val="24"/>
          <w:szCs w:val="24"/>
        </w:rPr>
        <w:t>.</w:t>
      </w:r>
      <w:sdt>
        <w:sdtPr>
          <w:rPr>
            <w:rFonts w:ascii="Times New Roman" w:hAnsi="Times New Roman" w:cs="Times New Roman"/>
            <w:sz w:val="24"/>
            <w:szCs w:val="24"/>
          </w:rPr>
          <w:tag w:val="HD:1.190.0.0:9e63b0b0-7f7f-40eb-a7cb-4aeec11702b4"/>
          <w:id w:val="-1789807552"/>
          <w:placeholder>
            <w:docPart w:val="11ADF33B1E9647A0A9FB956107DECAB4"/>
          </w:placeholder>
        </w:sdtPr>
        <w:sdtContent>
          <w:r w:rsidR="00D96C6E">
            <w:rPr>
              <w:rFonts w:ascii="Times New Roman" w:hAnsi="Times New Roman" w:cs="Times New Roman"/>
              <w:noProof/>
              <w:sz w:val="24"/>
              <w:szCs w:val="24"/>
            </w:rPr>
            <w:t>[</w:t>
          </w:r>
          <w:r w:rsidR="00D96C6E" w:rsidRPr="00102565">
            <w:rPr>
              <w:rFonts w:ascii="Times New Roman" w:hAnsi="Times New Roman" w:cs="Times New Roman"/>
              <w:noProof/>
              <w:color w:val="008000"/>
              <w:sz w:val="24"/>
              <w:szCs w:val="24"/>
            </w:rPr>
            <w:t>END IF</w:t>
          </w:r>
          <w:r w:rsidR="00D96C6E">
            <w:rPr>
              <w:rFonts w:ascii="Times New Roman" w:hAnsi="Times New Roman" w:cs="Times New Roman"/>
              <w:noProof/>
              <w:sz w:val="24"/>
              <w:szCs w:val="24"/>
            </w:rPr>
            <w:t>]</w:t>
          </w:r>
        </w:sdtContent>
      </w:sdt>
    </w:p>
    <w:p w14:paraId="4156BAE2" w14:textId="3C567B5A" w:rsidR="003A4804" w:rsidRDefault="00000000" w:rsidP="003A4804">
      <w:pPr>
        <w:autoSpaceDE w:val="0"/>
        <w:autoSpaceDN w:val="0"/>
        <w:adjustRightInd w:val="0"/>
        <w:spacing w:after="0"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1d76f81c-b884-4bee-96f7-3129db7f0dba"/>
          <w:id w:val="-811554672"/>
          <w:placeholder>
            <w:docPart w:val="A38B3F2352C540678938BB556041B672"/>
          </w:placeholder>
        </w:sdtPr>
        <w:sdtContent>
          <w:r w:rsidR="003A4804">
            <w:rPr>
              <w:rFonts w:ascii="Times New Roman" w:hAnsi="Times New Roman" w:cs="Times New Roman"/>
              <w:noProof/>
              <w:sz w:val="24"/>
              <w:szCs w:val="24"/>
            </w:rPr>
            <w:t>[</w:t>
          </w:r>
          <w:r w:rsidR="003A4804" w:rsidRPr="005A3171">
            <w:rPr>
              <w:rFonts w:ascii="Times New Roman" w:hAnsi="Times New Roman" w:cs="Times New Roman"/>
              <w:noProof/>
              <w:color w:val="800080"/>
              <w:sz w:val="24"/>
              <w:szCs w:val="24"/>
            </w:rPr>
            <w:t>ASK PrimaryPartnerStatusDialog</w:t>
          </w:r>
          <w:r w:rsidR="003A4804">
            <w:rPr>
              <w:rFonts w:ascii="Times New Roman" w:hAnsi="Times New Roman" w:cs="Times New Roman"/>
              <w:noProof/>
              <w:sz w:val="24"/>
              <w:szCs w:val="24"/>
            </w:rPr>
            <w:t>]</w:t>
          </w:r>
        </w:sdtContent>
      </w:sdt>
      <w:sdt>
        <w:sdtPr>
          <w:rPr>
            <w:rFonts w:ascii="Times New Roman" w:hAnsi="Times New Roman" w:cs="Times New Roman"/>
            <w:sz w:val="24"/>
            <w:szCs w:val="24"/>
          </w:rPr>
          <w:tag w:val="HD:1.185.0.0:01133dea-95e2-41a4-9c4b-9ae5c3954673"/>
          <w:id w:val="-1602949432"/>
          <w:placeholder>
            <w:docPart w:val="DD6A802B8B7047ADB9DAE7ED82FBC183"/>
          </w:placeholder>
        </w:sdtPr>
        <w:sdtContent>
          <w:r w:rsidR="003A4804">
            <w:rPr>
              <w:rFonts w:ascii="Times New Roman" w:hAnsi="Times New Roman" w:cs="Times New Roman"/>
              <w:noProof/>
              <w:sz w:val="24"/>
              <w:szCs w:val="24"/>
            </w:rPr>
            <w:t>[</w:t>
          </w:r>
          <w:r w:rsidR="003A4804" w:rsidRPr="00DD58CC">
            <w:rPr>
              <w:rFonts w:ascii="Times New Roman" w:hAnsi="Times New Roman" w:cs="Times New Roman"/>
              <w:noProof/>
              <w:color w:val="800080"/>
              <w:sz w:val="24"/>
              <w:szCs w:val="24"/>
            </w:rPr>
            <w:t>ASK ImportantPeopleDialogIntro</w:t>
          </w:r>
          <w:r w:rsidR="003A4804">
            <w:rPr>
              <w:rFonts w:ascii="Times New Roman" w:hAnsi="Times New Roman" w:cs="Times New Roman"/>
              <w:noProof/>
              <w:sz w:val="24"/>
              <w:szCs w:val="24"/>
            </w:rPr>
            <w:t>]</w:t>
          </w:r>
        </w:sdtContent>
      </w:sdt>
      <w:sdt>
        <w:sdtPr>
          <w:rPr>
            <w:rFonts w:ascii="Times New Roman" w:hAnsi="Times New Roman" w:cs="Times New Roman"/>
            <w:sz w:val="24"/>
            <w:szCs w:val="24"/>
          </w:rPr>
          <w:tag w:val="HD:1.185.0.0:f82bc91b-9fdd-4995-900d-e08bb7f1d6d0"/>
          <w:id w:val="-685287945"/>
          <w:placeholder>
            <w:docPart w:val="55047A0CFC484E24AAE66DEAC279928E"/>
          </w:placeholder>
        </w:sdtPr>
        <w:sdtContent>
          <w:r w:rsidR="003A4804">
            <w:rPr>
              <w:rFonts w:ascii="Times New Roman" w:hAnsi="Times New Roman" w:cs="Times New Roman"/>
              <w:noProof/>
              <w:sz w:val="24"/>
              <w:szCs w:val="24"/>
            </w:rPr>
            <w:t>[</w:t>
          </w:r>
          <w:r w:rsidR="003A4804" w:rsidRPr="00DD58CC">
            <w:rPr>
              <w:rFonts w:ascii="Times New Roman" w:hAnsi="Times New Roman" w:cs="Times New Roman"/>
              <w:noProof/>
              <w:color w:val="800080"/>
              <w:sz w:val="24"/>
              <w:szCs w:val="24"/>
            </w:rPr>
            <w:t>ASK ImportantPeopleDialog</w:t>
          </w:r>
          <w:r w:rsidR="003A4804">
            <w:rPr>
              <w:rFonts w:ascii="Times New Roman" w:hAnsi="Times New Roman" w:cs="Times New Roman"/>
              <w:noProof/>
              <w:sz w:val="24"/>
              <w:szCs w:val="24"/>
            </w:rPr>
            <w:t>]</w:t>
          </w:r>
        </w:sdtContent>
      </w:sdt>
      <w:sdt>
        <w:sdtPr>
          <w:rPr>
            <w:rFonts w:ascii="Times New Roman" w:hAnsi="Times New Roman" w:cs="Times New Roman"/>
            <w:sz w:val="24"/>
            <w:szCs w:val="24"/>
          </w:rPr>
          <w:tag w:val="HD:1.185.0.0:7a937f78-5a01-40b8-a29a-1dcb6e91d865"/>
          <w:id w:val="-991021802"/>
          <w:placeholder>
            <w:docPart w:val="6A885BB88EC641B3A2D530DA9C24C9CD"/>
          </w:placeholder>
        </w:sdtPr>
        <w:sdtContent>
          <w:r w:rsidR="003A4804">
            <w:rPr>
              <w:rFonts w:ascii="Times New Roman" w:hAnsi="Times New Roman" w:cs="Times New Roman"/>
              <w:noProof/>
              <w:sz w:val="24"/>
              <w:szCs w:val="24"/>
            </w:rPr>
            <w:t>[</w:t>
          </w:r>
          <w:r w:rsidR="003A4804" w:rsidRPr="00DD58CC">
            <w:rPr>
              <w:rFonts w:ascii="Times New Roman" w:hAnsi="Times New Roman" w:cs="Times New Roman"/>
              <w:noProof/>
              <w:color w:val="800080"/>
              <w:sz w:val="24"/>
              <w:szCs w:val="24"/>
            </w:rPr>
            <w:t>ASK ChildrenDialogIntro</w:t>
          </w:r>
          <w:r w:rsidR="003A4804">
            <w:rPr>
              <w:rFonts w:ascii="Times New Roman" w:hAnsi="Times New Roman" w:cs="Times New Roman"/>
              <w:noProof/>
              <w:sz w:val="24"/>
              <w:szCs w:val="24"/>
            </w:rPr>
            <w:t>]</w:t>
          </w:r>
        </w:sdtContent>
      </w:sdt>
    </w:p>
    <w:p w14:paraId="374C593A"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5437EE36" w14:textId="1692623B" w:rsidR="001F0F7B" w:rsidRDefault="003A4804" w:rsidP="00DC19BA">
      <w:pPr>
        <w:tabs>
          <w:tab w:val="left" w:pos="720"/>
        </w:tabs>
        <w:autoSpaceDE w:val="0"/>
        <w:autoSpaceDN w:val="0"/>
        <w:adjustRightInd w:val="0"/>
        <w:spacing w:after="0" w:line="240" w:lineRule="auto"/>
        <w:jc w:val="both"/>
        <w:rPr>
          <w:rFonts w:ascii="Times New Roman" w:eastAsia="Times New Roman" w:hAnsi="Times New Roman" w:cs="Times New Roman"/>
          <w:b/>
          <w:sz w:val="24"/>
          <w:szCs w:val="24"/>
        </w:rPr>
      </w:pPr>
      <w:r w:rsidRPr="00BA2262">
        <w:rPr>
          <w:rFonts w:ascii="Times New Roman" w:eastAsia="Times New Roman" w:hAnsi="Times New Roman" w:cs="Times New Roman"/>
          <w:sz w:val="24"/>
          <w:szCs w:val="24"/>
        </w:rPr>
        <w:t>2.B.</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Family.</w:t>
      </w:r>
      <w:r w:rsidR="001F0F7B">
        <w:rPr>
          <w:rFonts w:ascii="Times New Roman" w:eastAsia="Times New Roman" w:hAnsi="Times New Roman" w:cs="Times New Roman"/>
          <w:b/>
          <w:sz w:val="24"/>
          <w:szCs w:val="24"/>
        </w:rPr>
        <w:t xml:space="preserve"> </w:t>
      </w:r>
      <w:sdt>
        <w:sdtPr>
          <w:rPr>
            <w:rFonts w:ascii="Times New Roman" w:eastAsia="Times New Roman" w:hAnsi="Times New Roman" w:cs="Times New Roman"/>
            <w:b/>
            <w:sz w:val="24"/>
            <w:szCs w:val="24"/>
          </w:rPr>
          <w:tag w:val="HD:1.190.0.0:77afa788-2763-4d71-8fb4-eb73b0230d2c"/>
          <w:id w:val="-787657456"/>
          <w:placeholder>
            <w:docPart w:val="5A818E1A78604DBBBC7CCB50330D0E8B"/>
          </w:placeholder>
        </w:sdtPr>
        <w:sdtContent>
          <w:r w:rsidR="00F065B7">
            <w:rPr>
              <w:rFonts w:ascii="Times New Roman" w:eastAsia="Times New Roman" w:hAnsi="Times New Roman" w:cs="Times New Roman"/>
              <w:b/>
              <w:noProof/>
              <w:sz w:val="24"/>
              <w:szCs w:val="24"/>
            </w:rPr>
            <w:t>[</w:t>
          </w:r>
          <w:r w:rsidR="00F065B7" w:rsidRPr="00F065B7">
            <w:rPr>
              <w:rFonts w:ascii="Times New Roman" w:eastAsia="Times New Roman" w:hAnsi="Times New Roman" w:cs="Times New Roman"/>
              <w:b/>
              <w:noProof/>
              <w:color w:val="004080"/>
              <w:sz w:val="24"/>
              <w:szCs w:val="24"/>
            </w:rPr>
            <w:t> </w:t>
          </w:r>
          <w:r w:rsidR="00F065B7" w:rsidRPr="00F065B7">
            <w:rPr>
              <w:rFonts w:ascii="Times New Roman" w:eastAsia="Times New Roman" w:hAnsi="Times New Roman" w:cs="Times New Roman"/>
              <w:b/>
              <w:noProof/>
              <w:color w:val="004080"/>
              <w:position w:val="-4"/>
              <w:sz w:val="24"/>
              <w:szCs w:val="24"/>
            </w:rPr>
            <w:drawing>
              <wp:inline distT="0" distB="0" distL="0" distR="0" wp14:anchorId="654B972B" wp14:editId="59290ADB">
                <wp:extent cx="152381" cy="152381"/>
                <wp:effectExtent l="0" t="0" r="635" b="635"/>
                <wp:docPr id="1562947733" name="Picture 4"/>
                <wp:cNvGraphicFramePr/>
                <a:graphic xmlns:a="http://schemas.openxmlformats.org/drawingml/2006/main">
                  <a:graphicData uri="http://schemas.openxmlformats.org/drawingml/2006/picture">
                    <pic:pic xmlns:pic="http://schemas.openxmlformats.org/drawingml/2006/picture">
                      <pic:nvPicPr>
                        <pic:cNvPr id="156294773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F065B7" w:rsidRPr="00F065B7">
            <w:rPr>
              <w:rFonts w:ascii="Times New Roman" w:eastAsia="Times New Roman" w:hAnsi="Times New Roman" w:cs="Times New Roman"/>
              <w:b/>
              <w:noProof/>
              <w:color w:val="004080"/>
              <w:position w:val="-4"/>
              <w:sz w:val="24"/>
              <w:szCs w:val="24"/>
            </w:rPr>
            <w:t> </w:t>
          </w:r>
          <w:r w:rsidR="00F065B7" w:rsidRPr="00F065B7">
            <w:rPr>
              <w:rFonts w:ascii="Times New Roman" w:eastAsia="Times New Roman" w:hAnsi="Times New Roman" w:cs="Times New Roman"/>
              <w:b/>
              <w:noProof/>
              <w:color w:val="004080"/>
              <w:sz w:val="24"/>
              <w:szCs w:val="24"/>
            </w:rPr>
            <w:t>FamilyClause.docx </w:t>
          </w:r>
          <w:r w:rsidR="00F065B7">
            <w:rPr>
              <w:rFonts w:ascii="Times New Roman" w:eastAsia="Times New Roman" w:hAnsi="Times New Roman" w:cs="Times New Roman"/>
              <w:b/>
              <w:noProof/>
              <w:sz w:val="24"/>
              <w:szCs w:val="24"/>
            </w:rPr>
            <w:t>]</w:t>
          </w:r>
        </w:sdtContent>
      </w:sdt>
    </w:p>
    <w:p w14:paraId="58877856"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bookmarkStart w:id="58" w:name="_Hlk130137077"/>
    </w:p>
    <w:bookmarkEnd w:id="58"/>
    <w:p w14:paraId="60204EEF" w14:textId="77777777" w:rsidR="003A4804"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2.C.</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 xml:space="preserve">Successor Trustees. </w:t>
      </w:r>
      <w:r w:rsidRPr="00BA2262">
        <w:rPr>
          <w:rFonts w:ascii="Times New Roman" w:hAnsi="Times New Roman" w:cs="Times New Roman"/>
          <w:sz w:val="24"/>
          <w:szCs w:val="24"/>
        </w:rPr>
        <w:t xml:space="preserve">If the </w:t>
      </w:r>
      <w:r w:rsidRPr="00E20AA4">
        <w:rPr>
          <w:rFonts w:ascii="Times New Roman" w:hAnsi="Times New Roman" w:cs="Times New Roman"/>
          <w:b/>
          <w:bCs/>
          <w:sz w:val="24"/>
          <w:szCs w:val="24"/>
        </w:rPr>
        <w:t>Trustor should cease to act as the Trustee</w:t>
      </w:r>
      <w:r w:rsidRPr="00BA2262">
        <w:rPr>
          <w:rFonts w:ascii="Times New Roman" w:hAnsi="Times New Roman" w:cs="Times New Roman"/>
          <w:sz w:val="24"/>
          <w:szCs w:val="24"/>
        </w:rPr>
        <w:t xml:space="preserve"> for any reason (including either a court or physician declared incapacity as described in Paragraph 2.E.),</w:t>
      </w:r>
      <w:r>
        <w:rPr>
          <w:rFonts w:ascii="Times New Roman" w:hAnsi="Times New Roman" w:cs="Times New Roman"/>
          <w:sz w:val="24"/>
          <w:szCs w:val="24"/>
        </w:rPr>
        <w:t xml:space="preserve"> </w:t>
      </w:r>
      <w:r w:rsidRPr="00D55DC2">
        <w:rPr>
          <w:rFonts w:ascii="Times New Roman" w:hAnsi="Times New Roman" w:cs="Times New Roman"/>
          <w:color w:val="000000"/>
          <w:sz w:val="24"/>
          <w:szCs w:val="24"/>
        </w:rPr>
        <w:t>and no successor Trustee or co</w:t>
      </w:r>
      <w:r w:rsidRPr="00D55DC2">
        <w:rPr>
          <w:rFonts w:ascii="Times New Roman" w:hAnsi="Times New Roman" w:cs="Times New Roman"/>
          <w:color w:val="000000"/>
          <w:sz w:val="24"/>
          <w:szCs w:val="24"/>
        </w:rPr>
        <w:noBreakHyphen/>
        <w:t xml:space="preserve">Trustees have been designated under any other provision of this Trust instrument, the following, </w:t>
      </w:r>
      <w:r w:rsidRPr="00E20AA4">
        <w:rPr>
          <w:rFonts w:ascii="Times New Roman" w:hAnsi="Times New Roman" w:cs="Times New Roman"/>
          <w:b/>
          <w:bCs/>
          <w:color w:val="000000"/>
          <w:sz w:val="24"/>
          <w:szCs w:val="24"/>
        </w:rPr>
        <w:t>in the order of priority</w:t>
      </w:r>
      <w:r w:rsidRPr="00D55DC2">
        <w:rPr>
          <w:rFonts w:ascii="Times New Roman" w:hAnsi="Times New Roman" w:cs="Times New Roman"/>
          <w:color w:val="000000"/>
          <w:sz w:val="24"/>
          <w:szCs w:val="24"/>
        </w:rPr>
        <w:t xml:space="preserve"> indicated, shall be Trustee:</w:t>
      </w:r>
      <w:r w:rsidRPr="00BA2262">
        <w:rPr>
          <w:rFonts w:ascii="Times New Roman" w:hAnsi="Times New Roman" w:cs="Times New Roman"/>
          <w:sz w:val="24"/>
          <w:szCs w:val="24"/>
        </w:rPr>
        <w:t xml:space="preserve"> </w:t>
      </w:r>
      <w:bookmarkStart w:id="59" w:name="HDSTE1e"/>
      <w:bookmarkStart w:id="60" w:name="HDNDE1e"/>
      <w:bookmarkEnd w:id="59"/>
      <w:bookmarkEnd w:id="60"/>
    </w:p>
    <w:p w14:paraId="633AE1C0" w14:textId="77777777" w:rsidR="00C6286A" w:rsidRDefault="00C6286A" w:rsidP="003A4804">
      <w:pPr>
        <w:tabs>
          <w:tab w:val="left" w:pos="720"/>
        </w:tabs>
        <w:autoSpaceDE w:val="0"/>
        <w:autoSpaceDN w:val="0"/>
        <w:adjustRightInd w:val="0"/>
        <w:spacing w:after="0" w:line="240" w:lineRule="auto"/>
        <w:jc w:val="both"/>
        <w:rPr>
          <w:rFonts w:ascii="Times New Roman" w:hAnsi="Times New Roman" w:cs="Times New Roman"/>
          <w:sz w:val="24"/>
          <w:szCs w:val="24"/>
        </w:rPr>
      </w:pPr>
    </w:p>
    <w:bookmarkStart w:id="61" w:name="_Hlk92296595" w:displacedByCustomXml="next"/>
    <w:sdt>
      <w:sdtPr>
        <w:rPr>
          <w:rFonts w:ascii="Times New Roman" w:hAnsi="Times New Roman" w:cs="Times New Roman"/>
          <w:color w:val="000000"/>
          <w:sz w:val="24"/>
          <w:szCs w:val="24"/>
        </w:rPr>
        <w:tag w:val="HD:1.185.0.0:f0f76d6b-7fe4-4aba-938c-65033f97e59f"/>
        <w:id w:val="1612014618"/>
        <w:placeholder>
          <w:docPart w:val="EDF12E26966C44DD8DB769C80A8B7213"/>
        </w:placeholder>
      </w:sdtPr>
      <w:sdtContent>
        <w:p w14:paraId="3F24F054" w14:textId="77777777" w:rsidR="003A4804" w:rsidRDefault="003A4804" w:rsidP="003A480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55DC2">
            <w:rPr>
              <w:rFonts w:ascii="Times New Roman" w:hAnsi="Times New Roman" w:cs="Times New Roman"/>
              <w:noProof/>
              <w:color w:val="800080"/>
              <w:sz w:val="24"/>
              <w:szCs w:val="24"/>
            </w:rPr>
            <w:t>ASK PrimaryTrusteeDialog</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90.0.0:dcdcbe6c-edf4-4af3-bd8f-4758b893f2d3"/>
        <w:id w:val="588433302"/>
        <w:placeholder>
          <w:docPart w:val="B33834A027DB4C86BC39904B704432EE"/>
        </w:placeholder>
      </w:sdtPr>
      <w:sdtContent>
        <w:p w14:paraId="6FFA103E" w14:textId="1C7DDAD3" w:rsidR="0095511C" w:rsidRDefault="0095511C" w:rsidP="003A480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5511C">
            <w:rPr>
              <w:rFonts w:ascii="Times New Roman" w:hAnsi="Times New Roman" w:cs="Times New Roman"/>
              <w:noProof/>
              <w:color w:val="004080"/>
              <w:sz w:val="24"/>
              <w:szCs w:val="24"/>
            </w:rPr>
            <w:t> </w:t>
          </w:r>
          <w:r w:rsidRPr="0095511C">
            <w:rPr>
              <w:rFonts w:ascii="Times New Roman" w:hAnsi="Times New Roman" w:cs="Times New Roman"/>
              <w:noProof/>
              <w:color w:val="004080"/>
              <w:position w:val="-4"/>
              <w:sz w:val="24"/>
              <w:szCs w:val="24"/>
            </w:rPr>
            <w:drawing>
              <wp:inline distT="0" distB="0" distL="0" distR="0" wp14:anchorId="303087B0" wp14:editId="5929325C">
                <wp:extent cx="152381" cy="152381"/>
                <wp:effectExtent l="0" t="0" r="635" b="635"/>
                <wp:docPr id="169818973" name="Picture 4"/>
                <wp:cNvGraphicFramePr/>
                <a:graphic xmlns:a="http://schemas.openxmlformats.org/drawingml/2006/main">
                  <a:graphicData uri="http://schemas.openxmlformats.org/drawingml/2006/picture">
                    <pic:pic xmlns:pic="http://schemas.openxmlformats.org/drawingml/2006/picture">
                      <pic:nvPicPr>
                        <pic:cNvPr id="16981897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95511C">
            <w:rPr>
              <w:rFonts w:ascii="Times New Roman" w:hAnsi="Times New Roman" w:cs="Times New Roman"/>
              <w:noProof/>
              <w:color w:val="004080"/>
              <w:position w:val="-4"/>
              <w:sz w:val="24"/>
              <w:szCs w:val="24"/>
            </w:rPr>
            <w:t> </w:t>
          </w:r>
          <w:r w:rsidRPr="0095511C">
            <w:rPr>
              <w:rFonts w:ascii="Times New Roman" w:hAnsi="Times New Roman" w:cs="Times New Roman"/>
              <w:noProof/>
              <w:color w:val="004080"/>
              <w:sz w:val="24"/>
              <w:szCs w:val="24"/>
            </w:rPr>
            <w:t>PrimaryTrusteeList.docx </w:t>
          </w:r>
          <w:r>
            <w:rPr>
              <w:rFonts w:ascii="Times New Roman" w:hAnsi="Times New Roman" w:cs="Times New Roman"/>
              <w:noProof/>
              <w:color w:val="000000"/>
              <w:sz w:val="24"/>
              <w:szCs w:val="24"/>
            </w:rPr>
            <w:t>]</w:t>
          </w:r>
        </w:p>
      </w:sdtContent>
    </w:sdt>
    <w:bookmarkEnd w:id="61"/>
    <w:p w14:paraId="3C177D7B" w14:textId="77777777" w:rsidR="004112E8" w:rsidRDefault="004112E8" w:rsidP="003A4804">
      <w:pPr>
        <w:jc w:val="both"/>
        <w:rPr>
          <w:rFonts w:ascii="Times New Roman" w:hAnsi="Times New Roman" w:cs="Times New Roman"/>
          <w:sz w:val="24"/>
          <w:szCs w:val="24"/>
        </w:rPr>
      </w:pPr>
    </w:p>
    <w:p w14:paraId="2A1E3218" w14:textId="77777777" w:rsidR="003A4804"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A2262">
        <w:rPr>
          <w:rFonts w:ascii="Times New Roman" w:hAnsi="Times New Roman" w:cs="Times New Roman"/>
          <w:sz w:val="24"/>
          <w:szCs w:val="24"/>
        </w:rPr>
        <w:t>While co-Trustees</w:t>
      </w:r>
      <w:r>
        <w:rPr>
          <w:rFonts w:ascii="Times New Roman" w:hAnsi="Times New Roman" w:cs="Times New Roman"/>
          <w:sz w:val="24"/>
          <w:szCs w:val="24"/>
        </w:rPr>
        <w:t>, if any,</w:t>
      </w:r>
      <w:r w:rsidRPr="00BA2262">
        <w:rPr>
          <w:rFonts w:ascii="Times New Roman" w:hAnsi="Times New Roman" w:cs="Times New Roman"/>
          <w:sz w:val="24"/>
          <w:szCs w:val="24"/>
        </w:rPr>
        <w:t xml:space="preserve"> are acting, the signatures of </w:t>
      </w:r>
      <w:r w:rsidRPr="00D5410A">
        <w:rPr>
          <w:rFonts w:ascii="Times New Roman" w:hAnsi="Times New Roman" w:cs="Times New Roman"/>
          <w:b/>
          <w:bCs/>
          <w:sz w:val="24"/>
          <w:szCs w:val="24"/>
        </w:rPr>
        <w:t>all co-Trustees</w:t>
      </w:r>
      <w:r w:rsidRPr="00BA2262">
        <w:rPr>
          <w:rFonts w:ascii="Times New Roman" w:hAnsi="Times New Roman" w:cs="Times New Roman"/>
          <w:sz w:val="24"/>
          <w:szCs w:val="24"/>
        </w:rPr>
        <w:t xml:space="preserve"> shall be required to conduct business with respect to property and/or assets held or owned by the Trust; provided however, co-Trustees may open a checking account for the trust which provides for single signature authority.</w:t>
      </w:r>
    </w:p>
    <w:p w14:paraId="637494FD" w14:textId="77777777" w:rsidR="003A4804" w:rsidRPr="00D55DC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p>
    <w:p w14:paraId="0A8498B0" w14:textId="77777777" w:rsidR="003A4804" w:rsidRPr="00D55DC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1BE24532"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2.D.</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Trust Estate.</w:t>
      </w:r>
      <w:r w:rsidRPr="00BA2262">
        <w:rPr>
          <w:rFonts w:ascii="Times New Roman" w:hAnsi="Times New Roman" w:cs="Times New Roman"/>
          <w:sz w:val="24"/>
          <w:szCs w:val="24"/>
        </w:rPr>
        <w:t xml:space="preserve"> </w:t>
      </w:r>
      <w:bookmarkStart w:id="62" w:name="HDSTE23"/>
      <w:bookmarkEnd w:id="62"/>
      <w:r w:rsidRPr="00BA2262">
        <w:rPr>
          <w:rFonts w:ascii="Times New Roman" w:eastAsia="Times New Roman" w:hAnsi="Times New Roman" w:cs="Times New Roman"/>
          <w:color w:val="0000FF"/>
          <w:sz w:val="24"/>
          <w:szCs w:val="24"/>
        </w:rPr>
        <w:t>Trustor</w:t>
      </w:r>
      <w:bookmarkStart w:id="63" w:name="HDNDE23"/>
      <w:bookmarkEnd w:id="63"/>
      <w:r w:rsidRPr="00BA2262">
        <w:rPr>
          <w:rFonts w:ascii="Times New Roman" w:hAnsi="Times New Roman" w:cs="Times New Roman"/>
          <w:sz w:val="24"/>
          <w:szCs w:val="24"/>
        </w:rPr>
        <w:t>, and/or any other person, may add to the principal of the trust by deed, will, or otherwise.</w:t>
      </w:r>
    </w:p>
    <w:p w14:paraId="52855DEA"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6170B02C" w14:textId="77777777" w:rsidR="003A4804" w:rsidRPr="00BA2262" w:rsidRDefault="003A4804" w:rsidP="003A4804">
      <w:pPr>
        <w:keepNext/>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2.E.</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Definitions.</w:t>
      </w:r>
      <w:r w:rsidRPr="00BA2262">
        <w:rPr>
          <w:rFonts w:ascii="Times New Roman" w:hAnsi="Times New Roman" w:cs="Times New Roman"/>
          <w:sz w:val="24"/>
          <w:szCs w:val="24"/>
        </w:rPr>
        <w:t xml:space="preserve"> For any interpretation of this Trust, the following definitions shall apply:</w:t>
      </w:r>
    </w:p>
    <w:p w14:paraId="3B2383D7" w14:textId="77777777" w:rsidR="003A4804" w:rsidRPr="00BA2262" w:rsidRDefault="003A4804" w:rsidP="003A4804">
      <w:pPr>
        <w:keepNext/>
        <w:autoSpaceDE w:val="0"/>
        <w:autoSpaceDN w:val="0"/>
        <w:adjustRightInd w:val="0"/>
        <w:spacing w:after="0" w:line="240" w:lineRule="auto"/>
        <w:jc w:val="both"/>
        <w:rPr>
          <w:rFonts w:ascii="Times New Roman" w:hAnsi="Times New Roman" w:cs="Times New Roman"/>
          <w:sz w:val="24"/>
          <w:szCs w:val="24"/>
        </w:rPr>
      </w:pPr>
    </w:p>
    <w:p w14:paraId="5C85B29C"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Beneficiary.</w:t>
      </w:r>
      <w:r w:rsidRPr="00BA2262">
        <w:rPr>
          <w:rFonts w:ascii="Times New Roman" w:hAnsi="Times New Roman" w:cs="Times New Roman"/>
          <w:sz w:val="24"/>
          <w:szCs w:val="24"/>
        </w:rPr>
        <w:t xml:space="preserve"> “Beneficiary” or “beneficiaries” means any person and/or entity then eligible to receive current income or whose right to receive assets from the trust is currently vested;</w:t>
      </w:r>
    </w:p>
    <w:p w14:paraId="1021ECE8"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eastAsia="Times New Roman" w:hAnsi="Times New Roman" w:cs="Times New Roman"/>
          <w:sz w:val="28"/>
          <w:szCs w:val="24"/>
        </w:rPr>
      </w:pPr>
      <w:r w:rsidRPr="00BA2262">
        <w:rPr>
          <w:rFonts w:ascii="Times New Roman" w:eastAsia="Times New Roman" w:hAnsi="Times New Roman" w:cs="Times New Roman"/>
          <w:i/>
          <w:sz w:val="24"/>
          <w:szCs w:val="24"/>
        </w:rPr>
        <w:t>Cease to Act</w:t>
      </w:r>
      <w:r w:rsidRPr="00BA2262">
        <w:rPr>
          <w:rFonts w:ascii="Times New Roman" w:hAnsi="Times New Roman" w:cs="Times New Roman"/>
          <w:sz w:val="24"/>
          <w:szCs w:val="24"/>
        </w:rPr>
        <w:t>. “Cease to act” means the resignation, death, incapacity or disappearance of a Trustee;</w:t>
      </w:r>
    </w:p>
    <w:p w14:paraId="008A38C8"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lastRenderedPageBreak/>
        <w:t>Code.</w:t>
      </w:r>
      <w:r w:rsidRPr="00BA2262">
        <w:rPr>
          <w:rFonts w:ascii="Times New Roman" w:hAnsi="Times New Roman" w:cs="Times New Roman"/>
          <w:sz w:val="24"/>
          <w:szCs w:val="24"/>
        </w:rPr>
        <w:t xml:space="preserve"> When not accompanied by any other defining references, “Code” refers to the Internal Revenue Code of 1986 (as separately published as Title 26 of the U.S. Code), as amended, and to any regulations pertaining to the referenced sections;</w:t>
      </w:r>
    </w:p>
    <w:p w14:paraId="51B1027C"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Descendants.</w:t>
      </w:r>
      <w:r w:rsidRPr="00BA2262">
        <w:rPr>
          <w:rFonts w:ascii="Times New Roman" w:hAnsi="Times New Roman" w:cs="Times New Roman"/>
          <w:sz w:val="24"/>
          <w:szCs w:val="24"/>
        </w:rPr>
        <w:t xml:space="preserve"> “Descendants”</w:t>
      </w:r>
      <w:r>
        <w:rPr>
          <w:rFonts w:ascii="Times New Roman" w:hAnsi="Times New Roman" w:cs="Times New Roman"/>
          <w:sz w:val="24"/>
          <w:szCs w:val="24"/>
        </w:rPr>
        <w:t xml:space="preserve"> shall be synonymous with “Issue” and</w:t>
      </w:r>
      <w:r w:rsidRPr="00BA2262">
        <w:rPr>
          <w:rFonts w:ascii="Times New Roman" w:hAnsi="Times New Roman" w:cs="Times New Roman"/>
          <w:sz w:val="24"/>
          <w:szCs w:val="24"/>
        </w:rPr>
        <w:t xml:space="preserve"> includes a person’s lineal descendants of all generations;</w:t>
      </w:r>
    </w:p>
    <w:p w14:paraId="0EB920E0"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Disappearance.</w:t>
      </w:r>
      <w:r w:rsidRPr="00BA2262">
        <w:rPr>
          <w:rFonts w:ascii="Times New Roman" w:hAnsi="Times New Roman" w:cs="Times New Roman"/>
          <w:sz w:val="24"/>
          <w:szCs w:val="24"/>
        </w:rPr>
        <w:t xml:space="preserve"> “Disappearance” means an individual’s whereabouts remains unknown for a period of sixty (60) days. If any beneficiary (including the </w:t>
      </w:r>
      <w:bookmarkStart w:id="64" w:name="HDSTE24"/>
      <w:bookmarkEnd w:id="64"/>
      <w:r w:rsidRPr="00BA2262">
        <w:rPr>
          <w:rFonts w:ascii="Times New Roman" w:eastAsia="Times New Roman" w:hAnsi="Times New Roman" w:cs="Times New Roman"/>
          <w:color w:val="0000FF"/>
          <w:sz w:val="24"/>
          <w:szCs w:val="24"/>
        </w:rPr>
        <w:t>Trustor</w:t>
      </w:r>
      <w:bookmarkStart w:id="65" w:name="HDNDE24"/>
      <w:bookmarkEnd w:id="65"/>
      <w:r w:rsidRPr="00BA2262">
        <w:rPr>
          <w:rFonts w:ascii="Times New Roman" w:hAnsi="Times New Roman" w:cs="Times New Roman"/>
          <w:sz w:val="24"/>
          <w:szCs w:val="24"/>
        </w:rPr>
        <w:t>) is not seen or heard of for a period of one year and no physical remains or body has been recovered, it is presumed that such beneficiary is not alive;</w:t>
      </w:r>
    </w:p>
    <w:p w14:paraId="6F2ED770"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Education.</w:t>
      </w:r>
      <w:r w:rsidRPr="00BA2262">
        <w:rPr>
          <w:rFonts w:ascii="Times New Roman" w:hAnsi="Times New Roman" w:cs="Times New Roman"/>
          <w:sz w:val="24"/>
          <w:szCs w:val="24"/>
        </w:rP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14:paraId="730BC804" w14:textId="77777777" w:rsidR="003A4804" w:rsidRPr="00BA2262" w:rsidRDefault="003A4804" w:rsidP="003A4804">
      <w:pPr>
        <w:keepNext/>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Incapacity.</w:t>
      </w:r>
    </w:p>
    <w:p w14:paraId="260523B0" w14:textId="77777777" w:rsidR="003A4804" w:rsidRPr="00BA2262" w:rsidRDefault="003A4804" w:rsidP="003A4804">
      <w:pPr>
        <w:keepLines/>
        <w:numPr>
          <w:ilvl w:val="2"/>
          <w:numId w:val="7"/>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rsidRPr="00BA2262">
        <w:rPr>
          <w:rFonts w:ascii="Times New Roman" w:hAnsi="Times New Roman" w:cs="Times New Roman"/>
          <w:sz w:val="24"/>
          <w:szCs w:val="24"/>
        </w:rPr>
        <w:t xml:space="preserve">In the case of a question or dispute, a Trustee’s incapacity (whether the Trustee is the </w:t>
      </w:r>
      <w:bookmarkStart w:id="66" w:name="HDSTE25"/>
      <w:bookmarkEnd w:id="66"/>
      <w:r w:rsidRPr="00BA2262">
        <w:rPr>
          <w:rFonts w:ascii="Times New Roman" w:eastAsia="Times New Roman" w:hAnsi="Times New Roman" w:cs="Times New Roman"/>
          <w:color w:val="0000FF"/>
          <w:sz w:val="24"/>
          <w:szCs w:val="24"/>
        </w:rPr>
        <w:t>Trustor</w:t>
      </w:r>
      <w:bookmarkStart w:id="67" w:name="HDNDE25"/>
      <w:bookmarkEnd w:id="67"/>
      <w:r w:rsidRPr="00BA2262">
        <w:rPr>
          <w:rFonts w:ascii="Times New Roman" w:hAnsi="Times New Roman" w:cs="Times New Roman"/>
          <w:sz w:val="24"/>
          <w:szCs w:val="24"/>
        </w:rPr>
        <w:t xml:space="preserve"> or a successor) is evidenced by written opinion of two (2) physicians that the Trustee is </w:t>
      </w:r>
      <w:r w:rsidRPr="000D500D">
        <w:rPr>
          <w:rFonts w:ascii="Times New Roman" w:hAnsi="Times New Roman" w:cs="Times New Roman"/>
          <w:b/>
          <w:bCs/>
          <w:sz w:val="24"/>
          <w:szCs w:val="24"/>
        </w:rPr>
        <w:t>unable to effectively manage his or her own property or financial affairs</w:t>
      </w:r>
      <w:r w:rsidRPr="00BA2262">
        <w:rPr>
          <w:rFonts w:ascii="Times New Roman" w:hAnsi="Times New Roman" w:cs="Times New Roman"/>
          <w:sz w:val="24"/>
          <w:szCs w:val="24"/>
        </w:rPr>
        <w:t>, whether as a result of age, illness, use of prescription medications, drugs or other substances, or any other cause;</w:t>
      </w:r>
    </w:p>
    <w:p w14:paraId="2E36CF83" w14:textId="77777777" w:rsidR="003A4804" w:rsidRPr="00BA2262" w:rsidRDefault="003A4804" w:rsidP="003A4804">
      <w:pPr>
        <w:numPr>
          <w:ilvl w:val="2"/>
          <w:numId w:val="7"/>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rsidRPr="000D500D">
        <w:rPr>
          <w:rFonts w:ascii="Times New Roman" w:hAnsi="Times New Roman" w:cs="Times New Roman"/>
          <w:b/>
          <w:bCs/>
          <w:sz w:val="24"/>
          <w:szCs w:val="24"/>
        </w:rPr>
        <w:t>If there is no question or dispute</w:t>
      </w:r>
      <w:r w:rsidRPr="00BA2262">
        <w:rPr>
          <w:rFonts w:ascii="Times New Roman" w:hAnsi="Times New Roman" w:cs="Times New Roman"/>
          <w:sz w:val="24"/>
          <w:szCs w:val="24"/>
        </w:rPr>
        <w:t xml:space="preserve">, a Trustee’s incapacity is established by the written opinion of only </w:t>
      </w:r>
      <w:r w:rsidRPr="00E20AA4">
        <w:rPr>
          <w:rFonts w:ascii="Times New Roman" w:hAnsi="Times New Roman" w:cs="Times New Roman"/>
          <w:b/>
          <w:bCs/>
          <w:sz w:val="24"/>
          <w:szCs w:val="24"/>
        </w:rPr>
        <w:t>one physician</w:t>
      </w:r>
      <w:r w:rsidRPr="00BA2262">
        <w:rPr>
          <w:rFonts w:ascii="Times New Roman" w:hAnsi="Times New Roman" w:cs="Times New Roman"/>
          <w:sz w:val="24"/>
          <w:szCs w:val="24"/>
        </w:rPr>
        <w:t xml:space="preserve">; </w:t>
      </w:r>
    </w:p>
    <w:p w14:paraId="07C38D64" w14:textId="77777777" w:rsidR="003A4804" w:rsidRPr="00BA2262" w:rsidRDefault="003A4804" w:rsidP="003A4804">
      <w:pPr>
        <w:numPr>
          <w:ilvl w:val="2"/>
          <w:numId w:val="7"/>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rsidRPr="00BA2262">
        <w:rPr>
          <w:rFonts w:ascii="Times New Roman" w:hAnsi="Times New Roman" w:cs="Times New Roman"/>
          <w:sz w:val="24"/>
          <w:szCs w:val="24"/>
        </w:rP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14:paraId="7413DCAA" w14:textId="77777777" w:rsidR="003A4804" w:rsidRPr="00BA2262" w:rsidRDefault="003A4804" w:rsidP="003A4804">
      <w:pPr>
        <w:numPr>
          <w:ilvl w:val="2"/>
          <w:numId w:val="7"/>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rsidRPr="00BA2262">
        <w:rPr>
          <w:rFonts w:ascii="Times New Roman" w:hAnsi="Times New Roman" w:cs="Times New Roman"/>
          <w:sz w:val="24"/>
          <w:szCs w:val="24"/>
        </w:rPr>
        <w:t xml:space="preserve">An individual is deemed restored to capacity whenever the individual’s personal or attending physician provides a written opinion that the individual </w:t>
      </w:r>
      <w:proofErr w:type="gramStart"/>
      <w:r w:rsidRPr="00BA2262">
        <w:rPr>
          <w:rFonts w:ascii="Times New Roman" w:hAnsi="Times New Roman" w:cs="Times New Roman"/>
          <w:sz w:val="24"/>
          <w:szCs w:val="24"/>
        </w:rPr>
        <w:t>is able to</w:t>
      </w:r>
      <w:proofErr w:type="gramEnd"/>
      <w:r w:rsidRPr="00BA2262">
        <w:rPr>
          <w:rFonts w:ascii="Times New Roman" w:hAnsi="Times New Roman" w:cs="Times New Roman"/>
          <w:sz w:val="24"/>
          <w:szCs w:val="24"/>
        </w:rPr>
        <w:t xml:space="preserve"> effectively manage his or her own property and financial affairs and such individual may then resume the position of Trustee or co-Trustee held immediately prior to the incapacitation;</w:t>
      </w:r>
    </w:p>
    <w:p w14:paraId="39054D76"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Issue.</w:t>
      </w:r>
      <w:r w:rsidRPr="00BA2262">
        <w:rPr>
          <w:rFonts w:ascii="Times New Roman" w:hAnsi="Times New Roman" w:cs="Times New Roman"/>
          <w:sz w:val="24"/>
          <w:szCs w:val="24"/>
        </w:rPr>
        <w:t xml:space="preserve"> “Issue” refers to lineal descendants of all degrees and includes adopted persons; provided however, that such term shall refer only to the issue of lawful marriages and to children born outside of a lawful marriage only if a parent/child relationship (as </w:t>
      </w:r>
      <w:r w:rsidRPr="00BA2262">
        <w:rPr>
          <w:rFonts w:ascii="Times New Roman" w:hAnsi="Times New Roman" w:cs="Times New Roman"/>
          <w:sz w:val="24"/>
          <w:szCs w:val="24"/>
        </w:rPr>
        <w:lastRenderedPageBreak/>
        <w:t xml:space="preserve">determined under </w:t>
      </w:r>
      <w:bookmarkStart w:id="68" w:name="HDSTE26"/>
      <w:bookmarkStart w:id="69" w:name="HDNDE26"/>
      <w:bookmarkStart w:id="70" w:name="_Hlk84771469"/>
      <w:bookmarkEnd w:id="68"/>
      <w:bookmarkEnd w:id="69"/>
      <w:sdt>
        <w:sdtPr>
          <w:rPr>
            <w:rFonts w:ascii="Times New Roman" w:hAnsi="Times New Roman" w:cs="Times New Roman"/>
            <w:sz w:val="24"/>
            <w:szCs w:val="24"/>
          </w:rPr>
          <w:tag w:val="HD:1.185.0.0:b5d95c96-7dfb-4c87-be79-ed3cb22c113f"/>
          <w:id w:val="1811051760"/>
          <w:placeholder>
            <w:docPart w:val="3399F3BFD5D144ADB86A8CACAD32624D"/>
          </w:placeholder>
        </w:sdtPr>
        <w:sdtContent>
          <w:r>
            <w:rPr>
              <w:rFonts w:ascii="Times New Roman" w:hAnsi="Times New Roman" w:cs="Times New Roman"/>
              <w:noProof/>
              <w:sz w:val="24"/>
              <w:szCs w:val="24"/>
            </w:rPr>
            <w:t>[</w:t>
          </w:r>
          <w:r w:rsidRPr="00DA7B22">
            <w:rPr>
              <w:rFonts w:ascii="Times New Roman" w:hAnsi="Times New Roman" w:cs="Times New Roman"/>
              <w:noProof/>
              <w:color w:val="0000FF"/>
              <w:sz w:val="24"/>
              <w:szCs w:val="24"/>
            </w:rPr>
            <w:t>TrustStateLaw.State Name</w:t>
          </w:r>
          <w:r>
            <w:rPr>
              <w:rFonts w:ascii="Times New Roman" w:hAnsi="Times New Roman" w:cs="Times New Roman"/>
              <w:noProof/>
              <w:sz w:val="24"/>
              <w:szCs w:val="24"/>
            </w:rPr>
            <w:t>]</w:t>
          </w:r>
        </w:sdtContent>
      </w:sdt>
      <w:bookmarkEnd w:id="70"/>
      <w:r w:rsidRPr="00BA2262">
        <w:rPr>
          <w:rFonts w:ascii="Times New Roman" w:hAnsi="Times New Roman" w:cs="Times New Roman"/>
          <w:sz w:val="24"/>
          <w:szCs w:val="24"/>
        </w:rPr>
        <w:t xml:space="preserve"> law) existed between such child and his or her parent, living or deceased, who was a beneficiary hereunder. A child in gestation who is later born alive and survives for thirty (30) days shall be considered as issue in being throughout the period of gestation;</w:t>
      </w:r>
    </w:p>
    <w:p w14:paraId="1B796A55" w14:textId="3A2B9C8C"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Legal Representative or Personal Representative.</w:t>
      </w:r>
      <w:r w:rsidRPr="00BA2262">
        <w:rPr>
          <w:rFonts w:ascii="Times New Roman" w:hAnsi="Times New Roman" w:cs="Times New Roman"/>
          <w:sz w:val="24"/>
          <w:szCs w:val="24"/>
        </w:rPr>
        <w:t xml:space="preserve"> “Legal representative” or “personal representative” shall mean a person’s </w:t>
      </w:r>
      <w:r w:rsidR="0090248B">
        <w:rPr>
          <w:rFonts w:ascii="Times New Roman" w:hAnsi="Times New Roman" w:cs="Times New Roman"/>
          <w:sz w:val="24"/>
          <w:szCs w:val="24"/>
        </w:rPr>
        <w:t xml:space="preserve">personal representative, </w:t>
      </w:r>
      <w:r w:rsidRPr="00BA2262">
        <w:rPr>
          <w:rFonts w:ascii="Times New Roman" w:hAnsi="Times New Roman" w:cs="Times New Roman"/>
          <w:sz w:val="24"/>
          <w:szCs w:val="24"/>
        </w:rPr>
        <w:t>guardian, conservator,</w:t>
      </w:r>
      <w:r w:rsidR="0090248B">
        <w:rPr>
          <w:rFonts w:ascii="Times New Roman" w:hAnsi="Times New Roman" w:cs="Times New Roman"/>
          <w:sz w:val="24"/>
          <w:szCs w:val="24"/>
        </w:rPr>
        <w:t xml:space="preserve"> executor</w:t>
      </w:r>
      <w:r w:rsidRPr="00BA2262">
        <w:rPr>
          <w:rFonts w:ascii="Times New Roman" w:hAnsi="Times New Roman" w:cs="Times New Roman"/>
          <w:sz w:val="24"/>
          <w:szCs w:val="24"/>
        </w:rPr>
        <w:t>, administrator, trustee, or any other person or entity personally representing a person or the person’s estate;</w:t>
      </w:r>
    </w:p>
    <w:p w14:paraId="1BF0F6C7"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Per Stirpes.</w:t>
      </w:r>
      <w:r w:rsidRPr="00BA2262">
        <w:rPr>
          <w:rFonts w:ascii="Times New Roman" w:hAnsi="Times New Roman" w:cs="Times New Roman"/>
          <w:sz w:val="24"/>
          <w:szCs w:val="24"/>
        </w:rPr>
        <w:t xml:space="preserve"> Whenever a distribution is to be made “per stirpes,” the assets are to be divided into as many </w:t>
      </w:r>
      <w:r>
        <w:rPr>
          <w:rFonts w:ascii="Times New Roman" w:hAnsi="Times New Roman" w:cs="Times New Roman"/>
          <w:sz w:val="24"/>
          <w:szCs w:val="24"/>
        </w:rPr>
        <w:t xml:space="preserve">equal </w:t>
      </w:r>
      <w:r w:rsidRPr="00BA2262">
        <w:rPr>
          <w:rFonts w:ascii="Times New Roman" w:hAnsi="Times New Roman" w:cs="Times New Roman"/>
          <w:sz w:val="24"/>
          <w:szCs w:val="24"/>
        </w:rPr>
        <w:t>shares as there are then-living children and deceased children who left living descendants. Each living child shall receive one share and each deceased child’s share shall be divided among such deceased child’s then-living descendants in the same manner;</w:t>
      </w:r>
    </w:p>
    <w:p w14:paraId="0637F71B"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Principal and Income.</w:t>
      </w:r>
      <w:r w:rsidRPr="00BA2262">
        <w:rPr>
          <w:rFonts w:ascii="Times New Roman" w:hAnsi="Times New Roman" w:cs="Times New Roman"/>
          <w:sz w:val="24"/>
          <w:szCs w:val="24"/>
        </w:rPr>
        <w:t xml:space="preserve"> The determination by the Trustee in all matters as to what shall constitute principal of the trust, gross income therefrom and distributable net income under the terms of the trust shall be governed by the provisions of the Principal and Income Act of the State of </w:t>
      </w:r>
      <w:bookmarkStart w:id="71" w:name="HDSTE27"/>
      <w:bookmarkStart w:id="72" w:name="HDNDE27"/>
      <w:bookmarkEnd w:id="71"/>
      <w:bookmarkEnd w:id="72"/>
      <w:sdt>
        <w:sdtPr>
          <w:rPr>
            <w:rFonts w:ascii="Times New Roman" w:hAnsi="Times New Roman" w:cs="Times New Roman"/>
            <w:sz w:val="24"/>
            <w:szCs w:val="24"/>
          </w:rPr>
          <w:tag w:val="HD:1.185.0.0:0384ece2-08eb-4472-a7dd-6c1abb3abe78"/>
          <w:id w:val="-1610268863"/>
          <w:placeholder>
            <w:docPart w:val="AB5B814A21794CF887EDA599EF40E827"/>
          </w:placeholder>
        </w:sdtPr>
        <w:sdtContent>
          <w:r>
            <w:rPr>
              <w:rFonts w:ascii="Times New Roman" w:hAnsi="Times New Roman" w:cs="Times New Roman"/>
              <w:noProof/>
              <w:sz w:val="24"/>
              <w:szCs w:val="24"/>
            </w:rPr>
            <w:t>[</w:t>
          </w:r>
          <w:r w:rsidRPr="00DA7B22">
            <w:rPr>
              <w:rFonts w:ascii="Times New Roman" w:hAnsi="Times New Roman" w:cs="Times New Roman"/>
              <w:noProof/>
              <w:color w:val="0000FF"/>
              <w:sz w:val="24"/>
              <w:szCs w:val="24"/>
            </w:rPr>
            <w:t>TrustStateLaw.State Name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except as to any of such matters as may otherwise be provided for in this instrument. In the event and to the extent that </w:t>
      </w:r>
      <w:proofErr w:type="gramStart"/>
      <w:r w:rsidRPr="00BA2262">
        <w:rPr>
          <w:rFonts w:ascii="Times New Roman" w:hAnsi="Times New Roman" w:cs="Times New Roman"/>
          <w:sz w:val="24"/>
          <w:szCs w:val="24"/>
        </w:rPr>
        <w:t>any of</w:t>
      </w:r>
      <w:proofErr w:type="gramEnd"/>
      <w:r w:rsidRPr="00BA2262">
        <w:rPr>
          <w:rFonts w:ascii="Times New Roman" w:hAnsi="Times New Roman" w:cs="Times New Roman"/>
          <w:sz w:val="24"/>
          <w:szCs w:val="24"/>
        </w:rPr>
        <w:t xml:space="preserve"> such </w:t>
      </w:r>
      <w:proofErr w:type="gramStart"/>
      <w:r w:rsidRPr="00BA2262">
        <w:rPr>
          <w:rFonts w:ascii="Times New Roman" w:hAnsi="Times New Roman" w:cs="Times New Roman"/>
          <w:sz w:val="24"/>
          <w:szCs w:val="24"/>
        </w:rPr>
        <w:t>matters</w:t>
      </w:r>
      <w:proofErr w:type="gramEnd"/>
      <w:r w:rsidRPr="00BA2262">
        <w:rPr>
          <w:rFonts w:ascii="Times New Roman" w:hAnsi="Times New Roman" w:cs="Times New Roman"/>
          <w:sz w:val="24"/>
          <w:szCs w:val="24"/>
        </w:rPr>
        <w:t xml:space="preserve">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14:paraId="2C0F6CE0"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Pronouns and Gender.</w:t>
      </w:r>
      <w:r w:rsidRPr="00BA2262">
        <w:rPr>
          <w:rFonts w:ascii="Times New Roman" w:hAnsi="Times New Roman" w:cs="Times New Roman"/>
          <w:sz w:val="24"/>
          <w:szCs w:val="24"/>
        </w:rPr>
        <w:t xml:space="preserve"> The feminine, masculine or neutral gender, and the singular or plural number, </w:t>
      </w:r>
      <w:proofErr w:type="gramStart"/>
      <w:r w:rsidRPr="00BA2262">
        <w:rPr>
          <w:rFonts w:ascii="Times New Roman" w:hAnsi="Times New Roman" w:cs="Times New Roman"/>
          <w:sz w:val="24"/>
          <w:szCs w:val="24"/>
        </w:rPr>
        <w:t>is</w:t>
      </w:r>
      <w:proofErr w:type="gramEnd"/>
      <w:r w:rsidRPr="00BA2262">
        <w:rPr>
          <w:rFonts w:ascii="Times New Roman" w:hAnsi="Times New Roman" w:cs="Times New Roman"/>
          <w:sz w:val="24"/>
          <w:szCs w:val="24"/>
        </w:rPr>
        <w:t xml:space="preserve"> deemed to include the others whenever the context so indicates;</w:t>
      </w:r>
    </w:p>
    <w:p w14:paraId="66D08B57"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Qualified Beneficiary</w:t>
      </w:r>
      <w:r w:rsidRPr="00BA2262">
        <w:rPr>
          <w:rFonts w:ascii="Times New Roman" w:hAnsi="Times New Roman" w:cs="Times New Roman"/>
          <w:sz w:val="24"/>
          <w:szCs w:val="24"/>
        </w:rP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14:paraId="697E6AC2"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Request in Writing.</w:t>
      </w:r>
      <w:r w:rsidRPr="00BA2262">
        <w:rPr>
          <w:rFonts w:ascii="Times New Roman" w:hAnsi="Times New Roman" w:cs="Times New Roman"/>
          <w:sz w:val="24"/>
          <w:szCs w:val="24"/>
        </w:rPr>
        <w:t xml:space="preserve"> When the </w:t>
      </w:r>
      <w:bookmarkStart w:id="73" w:name="HDSTE28"/>
      <w:bookmarkEnd w:id="73"/>
      <w:r w:rsidRPr="00BA2262">
        <w:rPr>
          <w:rFonts w:ascii="Times New Roman" w:eastAsia="Times New Roman" w:hAnsi="Times New Roman" w:cs="Times New Roman"/>
          <w:color w:val="0000FF"/>
          <w:sz w:val="24"/>
          <w:szCs w:val="24"/>
        </w:rPr>
        <w:t>Trustor</w:t>
      </w:r>
      <w:bookmarkStart w:id="74" w:name="HDNDE28"/>
      <w:bookmarkEnd w:id="74"/>
      <w:r w:rsidRPr="00BA2262">
        <w:rPr>
          <w:rFonts w:ascii="Times New Roman" w:hAnsi="Times New Roman" w:cs="Times New Roman"/>
          <w:sz w:val="24"/>
          <w:szCs w:val="24"/>
        </w:rPr>
        <w:t xml:space="preserve"> is acting as the Trustee or as a co-Trustee, the requirement of a writing to be signed by the undersigned as a </w:t>
      </w:r>
      <w:bookmarkStart w:id="75" w:name="HDSTE29"/>
      <w:bookmarkEnd w:id="75"/>
      <w:r w:rsidRPr="00BA2262">
        <w:rPr>
          <w:rFonts w:ascii="Times New Roman" w:eastAsia="Times New Roman" w:hAnsi="Times New Roman" w:cs="Times New Roman"/>
          <w:color w:val="0000FF"/>
          <w:sz w:val="24"/>
          <w:szCs w:val="24"/>
        </w:rPr>
        <w:t>Trustor</w:t>
      </w:r>
      <w:bookmarkStart w:id="76" w:name="HDNDE29"/>
      <w:bookmarkEnd w:id="76"/>
      <w:r w:rsidRPr="00BA2262">
        <w:rPr>
          <w:rFonts w:ascii="Times New Roman" w:hAnsi="Times New Roman" w:cs="Times New Roman"/>
          <w:sz w:val="24"/>
          <w:szCs w:val="24"/>
        </w:rPr>
        <w:t xml:space="preserve"> and/or a beneficiary and delivered to the undersigned as the Trustee is waived;</w:t>
      </w:r>
    </w:p>
    <w:p w14:paraId="31D292BB"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eastAsia="Times New Roman" w:hAnsi="Times New Roman" w:cs="Times New Roman"/>
          <w:sz w:val="24"/>
          <w:szCs w:val="24"/>
        </w:rPr>
      </w:pPr>
      <w:r w:rsidRPr="00BA2262">
        <w:rPr>
          <w:rFonts w:ascii="Times New Roman" w:eastAsia="Times New Roman" w:hAnsi="Times New Roman" w:cs="Times New Roman"/>
          <w:i/>
          <w:sz w:val="24"/>
          <w:szCs w:val="24"/>
        </w:rPr>
        <w:t>Shall or May</w:t>
      </w:r>
      <w:r w:rsidRPr="00BA2262">
        <w:rPr>
          <w:rFonts w:ascii="Times New Roman" w:eastAsia="Times New Roman" w:hAnsi="Times New Roman" w:cs="Times New Roman"/>
          <w:sz w:val="24"/>
          <w:szCs w:val="24"/>
        </w:rPr>
        <w:t xml:space="preserve">. </w:t>
      </w:r>
      <w:r w:rsidRPr="00BA2262">
        <w:rPr>
          <w:rFonts w:ascii="Times New Roman" w:hAnsi="Times New Roman" w:cs="Times New Roman"/>
          <w:sz w:val="24"/>
          <w:szCs w:val="24"/>
        </w:rPr>
        <w:t xml:space="preserve">Unless otherwise specifically provided in this agreement or by the context in which used, </w:t>
      </w:r>
      <w:bookmarkStart w:id="77" w:name="HDSTE2a"/>
      <w:bookmarkEnd w:id="77"/>
      <w:r w:rsidRPr="00BA2262">
        <w:rPr>
          <w:rFonts w:ascii="Times New Roman" w:eastAsia="Times New Roman" w:hAnsi="Times New Roman" w:cs="Times New Roman"/>
          <w:color w:val="0000FF"/>
          <w:sz w:val="24"/>
          <w:szCs w:val="24"/>
        </w:rPr>
        <w:t>Trustor</w:t>
      </w:r>
      <w:bookmarkStart w:id="78" w:name="HDNDE2a"/>
      <w:bookmarkEnd w:id="78"/>
      <w:r w:rsidRPr="00BA2262">
        <w:rPr>
          <w:rFonts w:ascii="Times New Roman" w:hAnsi="Times New Roman" w:cs="Times New Roman"/>
          <w:sz w:val="24"/>
          <w:szCs w:val="24"/>
        </w:rPr>
        <w:t xml:space="preserve"> uses the word “shall” in this Trust to command, direct or require, and the word “may” to allow or permit, but not require. In the context of the Trustee, when </w:t>
      </w:r>
      <w:bookmarkStart w:id="79" w:name="HDSTE2b"/>
      <w:bookmarkEnd w:id="79"/>
      <w:r w:rsidRPr="00BA2262">
        <w:rPr>
          <w:rFonts w:ascii="Times New Roman" w:eastAsia="Times New Roman" w:hAnsi="Times New Roman" w:cs="Times New Roman"/>
          <w:color w:val="0000FF"/>
          <w:sz w:val="24"/>
          <w:szCs w:val="24"/>
        </w:rPr>
        <w:t>Trustor</w:t>
      </w:r>
      <w:bookmarkStart w:id="80" w:name="HDNDE2b"/>
      <w:bookmarkEnd w:id="80"/>
      <w:r w:rsidRPr="00BA2262">
        <w:rPr>
          <w:rFonts w:ascii="Times New Roman" w:hAnsi="Times New Roman" w:cs="Times New Roman"/>
          <w:sz w:val="24"/>
          <w:szCs w:val="24"/>
        </w:rPr>
        <w:t xml:space="preserve"> uses the word “may” </w:t>
      </w:r>
      <w:bookmarkStart w:id="81" w:name="HDSTE2c"/>
      <w:bookmarkEnd w:id="81"/>
      <w:r w:rsidRPr="00BA2262">
        <w:rPr>
          <w:rFonts w:ascii="Times New Roman" w:eastAsia="Times New Roman" w:hAnsi="Times New Roman" w:cs="Times New Roman"/>
          <w:color w:val="0000FF"/>
          <w:sz w:val="24"/>
          <w:szCs w:val="24"/>
        </w:rPr>
        <w:t>Trustor</w:t>
      </w:r>
      <w:bookmarkStart w:id="82" w:name="HDNDE2c"/>
      <w:bookmarkEnd w:id="82"/>
      <w:r w:rsidRPr="00BA2262">
        <w:rPr>
          <w:rFonts w:ascii="Times New Roman" w:hAnsi="Times New Roman" w:cs="Times New Roman"/>
          <w:sz w:val="24"/>
          <w:szCs w:val="24"/>
        </w:rPr>
        <w:t xml:space="preserve"> intends that the Trustee may act in the Trustee’s sole and absolute discretion unless otherwise stated in this Trust; </w:t>
      </w:r>
    </w:p>
    <w:p w14:paraId="7653EC3E"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rsidRPr="00BA2262">
        <w:rPr>
          <w:rFonts w:ascii="Times New Roman" w:eastAsia="Times New Roman" w:hAnsi="Times New Roman" w:cs="Times New Roman"/>
          <w:i/>
          <w:sz w:val="24"/>
          <w:szCs w:val="24"/>
        </w:rPr>
        <w:t>Trustee.</w:t>
      </w:r>
      <w:r w:rsidRPr="00BA2262">
        <w:rPr>
          <w:rFonts w:ascii="Times New Roman" w:hAnsi="Times New Roman" w:cs="Times New Roman"/>
          <w:sz w:val="24"/>
          <w:szCs w:val="24"/>
        </w:rPr>
        <w:t xml:space="preserve"> Any reference to “Trustee” shall be deemed to refer to whichever individual, individuals (including </w:t>
      </w:r>
      <w:bookmarkStart w:id="83" w:name="HDSTE2d"/>
      <w:bookmarkEnd w:id="83"/>
      <w:r w:rsidRPr="00BA2262">
        <w:rPr>
          <w:rFonts w:ascii="Times New Roman" w:eastAsia="Times New Roman" w:hAnsi="Times New Roman" w:cs="Times New Roman"/>
          <w:color w:val="0000FF"/>
          <w:sz w:val="24"/>
          <w:szCs w:val="24"/>
        </w:rPr>
        <w:t>Trustor</w:t>
      </w:r>
      <w:bookmarkStart w:id="84" w:name="HDNDE2d"/>
      <w:bookmarkEnd w:id="84"/>
      <w:r w:rsidRPr="00BA2262">
        <w:rPr>
          <w:rFonts w:ascii="Times New Roman" w:hAnsi="Times New Roman" w:cs="Times New Roman"/>
          <w:sz w:val="24"/>
          <w:szCs w:val="24"/>
        </w:rPr>
        <w:t xml:space="preserve">) or corporation is then acting as the Trustee; and, </w:t>
      </w:r>
    </w:p>
    <w:p w14:paraId="0C9AFE56"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eastAsia="Times New Roman" w:hAnsi="Times New Roman" w:cs="Times New Roman"/>
          <w:sz w:val="24"/>
          <w:szCs w:val="24"/>
        </w:rPr>
      </w:pPr>
      <w:r w:rsidRPr="00BA2262">
        <w:rPr>
          <w:rFonts w:ascii="Times New Roman" w:eastAsia="Times New Roman" w:hAnsi="Times New Roman" w:cs="Times New Roman"/>
          <w:i/>
          <w:sz w:val="24"/>
          <w:szCs w:val="24"/>
        </w:rPr>
        <w:lastRenderedPageBreak/>
        <w:t>Trustor</w:t>
      </w:r>
      <w:r w:rsidRPr="00BA2262">
        <w:rPr>
          <w:rFonts w:ascii="Times New Roman" w:hAnsi="Times New Roman" w:cs="Times New Roman"/>
          <w:sz w:val="24"/>
          <w:szCs w:val="24"/>
        </w:rPr>
        <w:t>. “Trustor” has the same legal meaning as “Grantor,” “Settlor,” “</w:t>
      </w:r>
      <w:proofErr w:type="spellStart"/>
      <w:r w:rsidRPr="00BA2262">
        <w:rPr>
          <w:rFonts w:ascii="Times New Roman" w:hAnsi="Times New Roman" w:cs="Times New Roman"/>
          <w:sz w:val="24"/>
          <w:szCs w:val="24"/>
        </w:rPr>
        <w:t>Trustmaker</w:t>
      </w:r>
      <w:proofErr w:type="spellEnd"/>
      <w:r w:rsidRPr="00BA2262">
        <w:rPr>
          <w:rFonts w:ascii="Times New Roman" w:hAnsi="Times New Roman" w:cs="Times New Roman"/>
          <w:sz w:val="24"/>
          <w:szCs w:val="24"/>
        </w:rPr>
        <w:t>,” or any other term referring to the maker of a trust.</w:t>
      </w:r>
    </w:p>
    <w:p w14:paraId="311BEDCE"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2.F.</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Governing Law.</w:t>
      </w:r>
      <w:r w:rsidRPr="00BA2262">
        <w:rPr>
          <w:rFonts w:ascii="Times New Roman" w:hAnsi="Times New Roman" w:cs="Times New Roman"/>
          <w:sz w:val="24"/>
          <w:szCs w:val="24"/>
        </w:rPr>
        <w:t xml:space="preserve"> This Trust is intended to create </w:t>
      </w:r>
      <w:bookmarkStart w:id="85" w:name="HDSTE2e"/>
      <w:bookmarkEnd w:id="85"/>
      <w:r w:rsidRPr="00BA2262">
        <w:rPr>
          <w:rFonts w:ascii="Times New Roman" w:eastAsia="Times New Roman" w:hAnsi="Times New Roman" w:cs="Times New Roman"/>
          <w:color w:val="0000FF"/>
          <w:sz w:val="24"/>
          <w:szCs w:val="24"/>
        </w:rPr>
        <w:t>a</w:t>
      </w:r>
      <w:bookmarkStart w:id="86" w:name="HDNDE2e"/>
      <w:bookmarkEnd w:id="86"/>
      <w:r w:rsidRPr="00BA2262">
        <w:rPr>
          <w:rFonts w:ascii="Times New Roman" w:hAnsi="Times New Roman" w:cs="Times New Roman"/>
          <w:sz w:val="24"/>
          <w:szCs w:val="24"/>
        </w:rPr>
        <w:t xml:space="preserve"> </w:t>
      </w:r>
      <w:bookmarkStart w:id="87" w:name="HDSTE2f"/>
      <w:bookmarkStart w:id="88" w:name="HDNDE2f"/>
      <w:bookmarkEnd w:id="87"/>
      <w:bookmarkEnd w:id="88"/>
      <w:sdt>
        <w:sdtPr>
          <w:rPr>
            <w:rFonts w:ascii="Times New Roman" w:hAnsi="Times New Roman" w:cs="Times New Roman"/>
            <w:sz w:val="24"/>
            <w:szCs w:val="24"/>
          </w:rPr>
          <w:tag w:val="HD:1.185.0.0:06a96776-c6f1-4b80-8405-2382406c1a49"/>
          <w:id w:val="212009787"/>
          <w:placeholder>
            <w:docPart w:val="27EAB8B0FFEB4A1A85A5E5E6CEA2835D"/>
          </w:placeholder>
        </w:sdtPr>
        <w:sdtContent>
          <w:r w:rsidRPr="003B3959">
            <w:rPr>
              <w:rFonts w:ascii="Times New Roman" w:hAnsi="Times New Roman" w:cs="Times New Roman"/>
              <w:noProof/>
              <w:sz w:val="24"/>
              <w:szCs w:val="24"/>
            </w:rPr>
            <w:t>[</w:t>
          </w:r>
          <w:r w:rsidRPr="003B3959">
            <w:rPr>
              <w:rFonts w:ascii="Times New Roman" w:hAnsi="Times New Roman" w:cs="Times New Roman"/>
              <w:noProof/>
              <w:color w:val="0000FF"/>
              <w:sz w:val="24"/>
              <w:szCs w:val="24"/>
            </w:rPr>
            <w:t>TrustStateLaw.State Name</w:t>
          </w:r>
          <w:r w:rsidRPr="003B3959">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trust and </w:t>
      </w:r>
      <w:proofErr w:type="gramStart"/>
      <w:r w:rsidRPr="00BA2262">
        <w:rPr>
          <w:rFonts w:ascii="Times New Roman" w:hAnsi="Times New Roman" w:cs="Times New Roman"/>
          <w:sz w:val="24"/>
          <w:szCs w:val="24"/>
        </w:rPr>
        <w:t>all of</w:t>
      </w:r>
      <w:proofErr w:type="gramEnd"/>
      <w:r w:rsidRPr="00BA2262">
        <w:rPr>
          <w:rFonts w:ascii="Times New Roman" w:hAnsi="Times New Roman" w:cs="Times New Roman"/>
          <w:sz w:val="24"/>
          <w:szCs w:val="24"/>
        </w:rPr>
        <w:t xml:space="preserve"> the terms and provisions hereof shall be interpreted according to </w:t>
      </w:r>
      <w:bookmarkStart w:id="89" w:name="HDSTE30"/>
      <w:bookmarkEnd w:id="89"/>
      <w:r w:rsidRPr="00BA2262">
        <w:rPr>
          <w:rFonts w:ascii="Times New Roman" w:eastAsia="Times New Roman" w:hAnsi="Times New Roman" w:cs="Times New Roman"/>
          <w:color w:val="0000FF"/>
          <w:sz w:val="24"/>
          <w:szCs w:val="24"/>
        </w:rPr>
        <w:t xml:space="preserve">the laws of the </w:t>
      </w:r>
      <w:r w:rsidRPr="003B3959">
        <w:rPr>
          <w:rFonts w:ascii="Times New Roman" w:eastAsia="Times New Roman" w:hAnsi="Times New Roman" w:cs="Times New Roman"/>
          <w:b/>
          <w:bCs/>
          <w:color w:val="0000FF"/>
          <w:sz w:val="24"/>
          <w:szCs w:val="24"/>
        </w:rPr>
        <w:t xml:space="preserve">State of </w:t>
      </w:r>
      <w:sdt>
        <w:sdtPr>
          <w:rPr>
            <w:rFonts w:ascii="Times New Roman" w:eastAsia="Times New Roman" w:hAnsi="Times New Roman" w:cs="Times New Roman"/>
            <w:b/>
            <w:bCs/>
            <w:color w:val="0000FF"/>
            <w:sz w:val="24"/>
            <w:szCs w:val="24"/>
          </w:rPr>
          <w:tag w:val="HD:1.185.0.0:74bec2c4-648d-4996-9976-4ee4b6ce2494"/>
          <w:id w:val="-1058078461"/>
          <w:placeholder>
            <w:docPart w:val="7DD10D145D764D9EAA70CCC688C1B310"/>
          </w:placeholder>
        </w:sdtPr>
        <w:sdtContent>
          <w:r w:rsidRPr="003B3959">
            <w:rPr>
              <w:rFonts w:ascii="Times New Roman" w:eastAsia="Times New Roman" w:hAnsi="Times New Roman" w:cs="Times New Roman"/>
              <w:b/>
              <w:bCs/>
              <w:noProof/>
              <w:color w:val="0000FF"/>
              <w:sz w:val="24"/>
              <w:szCs w:val="24"/>
            </w:rPr>
            <w:t>[TrustStateLaw.State Name]</w:t>
          </w:r>
        </w:sdtContent>
      </w:sdt>
      <w:r w:rsidRPr="00BA2262">
        <w:rPr>
          <w:rFonts w:ascii="Times New Roman" w:eastAsia="Times New Roman" w:hAnsi="Times New Roman" w:cs="Times New Roman"/>
          <w:color w:val="0000FF"/>
          <w:sz w:val="24"/>
          <w:szCs w:val="24"/>
        </w:rPr>
        <w:t xml:space="preserve"> relating to </w:t>
      </w:r>
      <w:proofErr w:type="spellStart"/>
      <w:r w:rsidRPr="00BA2262">
        <w:rPr>
          <w:rFonts w:ascii="Times New Roman" w:eastAsia="Times New Roman" w:hAnsi="Times New Roman" w:cs="Times New Roman"/>
          <w:color w:val="0000FF"/>
          <w:sz w:val="24"/>
          <w:szCs w:val="24"/>
        </w:rPr>
        <w:t>intervivos</w:t>
      </w:r>
      <w:proofErr w:type="spellEnd"/>
      <w:r w:rsidRPr="00BA2262">
        <w:rPr>
          <w:rFonts w:ascii="Times New Roman" w:eastAsia="Times New Roman" w:hAnsi="Times New Roman" w:cs="Times New Roman"/>
          <w:color w:val="0000FF"/>
          <w:sz w:val="24"/>
          <w:szCs w:val="24"/>
        </w:rPr>
        <w:t xml:space="preserve"> trusts</w:t>
      </w:r>
      <w:bookmarkStart w:id="90" w:name="HDNDE30"/>
      <w:bookmarkEnd w:id="90"/>
      <w:r w:rsidRPr="00BA2262">
        <w:rPr>
          <w:rFonts w:ascii="Times New Roman" w:hAnsi="Times New Roman" w:cs="Times New Roman"/>
          <w:sz w:val="24"/>
          <w:szCs w:val="24"/>
        </w:rPr>
        <w:t>,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14:paraId="177EB308"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72A70069"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2.G.</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Restrictions.</w:t>
      </w:r>
      <w:r w:rsidRPr="00BA2262">
        <w:rPr>
          <w:rFonts w:ascii="Times New Roman" w:hAnsi="Times New Roman" w:cs="Times New Roman"/>
          <w:sz w:val="24"/>
          <w:szCs w:val="24"/>
        </w:rPr>
        <w:t xml:space="preserve"> The </w:t>
      </w:r>
      <w:r w:rsidRPr="00E20AA4">
        <w:rPr>
          <w:rFonts w:ascii="Times New Roman" w:hAnsi="Times New Roman" w:cs="Times New Roman"/>
          <w:b/>
          <w:bCs/>
          <w:sz w:val="24"/>
          <w:szCs w:val="24"/>
        </w:rPr>
        <w:t>interest of any beneficiary</w:t>
      </w:r>
      <w:r w:rsidRPr="00BA2262">
        <w:rPr>
          <w:rFonts w:ascii="Times New Roman" w:hAnsi="Times New Roman" w:cs="Times New Roman"/>
          <w:sz w:val="24"/>
          <w:szCs w:val="24"/>
        </w:rPr>
        <w:t xml:space="preserve"> </w:t>
      </w:r>
      <w:r>
        <w:rPr>
          <w:rFonts w:ascii="Times New Roman" w:hAnsi="Times New Roman" w:cs="Times New Roman"/>
          <w:sz w:val="24"/>
          <w:szCs w:val="24"/>
        </w:rPr>
        <w:t xml:space="preserve">other than the Trustor </w:t>
      </w:r>
      <w:r w:rsidRPr="00BA2262">
        <w:rPr>
          <w:rFonts w:ascii="Times New Roman" w:hAnsi="Times New Roman" w:cs="Times New Roman"/>
          <w:sz w:val="24"/>
          <w:szCs w:val="24"/>
        </w:rPr>
        <w:t xml:space="preserve">(whether entitled to current income or possessing only a future interest) in either the income or principal of the trust or any part of it shall not be alienated or in any other manner assigned or transferred by such beneficiary; and such interest </w:t>
      </w:r>
      <w:r w:rsidRPr="00E20AA4">
        <w:rPr>
          <w:rFonts w:ascii="Times New Roman" w:hAnsi="Times New Roman" w:cs="Times New Roman"/>
          <w:b/>
          <w:bCs/>
          <w:sz w:val="24"/>
          <w:szCs w:val="24"/>
        </w:rPr>
        <w:t>shall be exempt from execution, attachment and other legal process</w:t>
      </w:r>
      <w:r w:rsidRPr="00BA2262">
        <w:rPr>
          <w:rFonts w:ascii="Times New Roman" w:hAnsi="Times New Roman" w:cs="Times New Roman"/>
          <w:sz w:val="24"/>
          <w:szCs w:val="24"/>
        </w:rPr>
        <w:t xml:space="preserve"> which may be instituted by or on behalf of any creditor or assignee of such beneficiary; nor shall any part of such interest be liable for the debts or obligations (including spousal and/or child support, except as required under </w:t>
      </w:r>
      <w:bookmarkStart w:id="91" w:name="HDSTE31"/>
      <w:bookmarkStart w:id="92" w:name="HDNDE31"/>
      <w:bookmarkEnd w:id="91"/>
      <w:bookmarkEnd w:id="92"/>
      <w:sdt>
        <w:sdtPr>
          <w:rPr>
            <w:rFonts w:ascii="Times New Roman" w:hAnsi="Times New Roman" w:cs="Times New Roman"/>
            <w:sz w:val="24"/>
            <w:szCs w:val="24"/>
          </w:rPr>
          <w:tag w:val="HD:1.185.0.0:d72d50c1-2395-4708-a41d-f95ca319b343"/>
          <w:id w:val="-105576104"/>
          <w:placeholder>
            <w:docPart w:val="3F143C3F65004B9095F18DECBEE2ADF8"/>
          </w:placeholder>
        </w:sdtPr>
        <w:sdtContent>
          <w:r>
            <w:rPr>
              <w:rFonts w:ascii="Times New Roman" w:hAnsi="Times New Roman" w:cs="Times New Roman"/>
              <w:noProof/>
              <w:sz w:val="24"/>
              <w:szCs w:val="24"/>
            </w:rPr>
            <w:t>[</w:t>
          </w:r>
          <w:r w:rsidRPr="00DA7B22">
            <w:rPr>
              <w:rFonts w:ascii="Times New Roman" w:hAnsi="Times New Roman" w:cs="Times New Roman"/>
              <w:noProof/>
              <w:color w:val="0000FF"/>
              <w:sz w:val="24"/>
              <w:szCs w:val="24"/>
            </w:rPr>
            <w:t>TrustStateLaw.State Name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law) of any such beneficiary. This paragraph is intended to impose a “Spendthrift Trust” on all interests held for any beneficiary</w:t>
      </w:r>
      <w:r>
        <w:rPr>
          <w:rFonts w:ascii="Times New Roman" w:hAnsi="Times New Roman" w:cs="Times New Roman"/>
          <w:sz w:val="24"/>
          <w:szCs w:val="24"/>
        </w:rPr>
        <w:t xml:space="preserve"> other than the Trustor</w:t>
      </w:r>
      <w:r w:rsidRPr="00BA2262">
        <w:rPr>
          <w:rFonts w:ascii="Times New Roman" w:hAnsi="Times New Roman" w:cs="Times New Roman"/>
          <w:sz w:val="24"/>
          <w:szCs w:val="24"/>
        </w:rPr>
        <w:t xml:space="preserve">. The rights of beneficiaries </w:t>
      </w:r>
      <w:r>
        <w:rPr>
          <w:rFonts w:ascii="Times New Roman" w:hAnsi="Times New Roman" w:cs="Times New Roman"/>
          <w:sz w:val="24"/>
          <w:szCs w:val="24"/>
        </w:rPr>
        <w:t xml:space="preserve">other than the Trustor </w:t>
      </w:r>
      <w:r w:rsidRPr="00BA2262">
        <w:rPr>
          <w:rFonts w:ascii="Times New Roman" w:hAnsi="Times New Roman" w:cs="Times New Roman"/>
          <w:sz w:val="24"/>
          <w:szCs w:val="24"/>
        </w:rPr>
        <w:t xml:space="preserve">to withdraw trust property are personal and may not be exercised by a legal representative, attorney-in-fact, or others. IT IS </w:t>
      </w:r>
      <w:bookmarkStart w:id="93" w:name="HDSTE32"/>
      <w:bookmarkEnd w:id="93"/>
      <w:r w:rsidRPr="00BA2262">
        <w:rPr>
          <w:rFonts w:ascii="Times New Roman" w:eastAsia="Times New Roman" w:hAnsi="Times New Roman" w:cs="Times New Roman"/>
          <w:color w:val="0000FF"/>
          <w:sz w:val="24"/>
          <w:szCs w:val="24"/>
        </w:rPr>
        <w:t>TRUSTOR</w:t>
      </w:r>
      <w:bookmarkStart w:id="94" w:name="HDNDE32"/>
      <w:bookmarkEnd w:id="94"/>
      <w:r w:rsidRPr="00BA2262">
        <w:rPr>
          <w:rFonts w:ascii="Times New Roman" w:hAnsi="Times New Roman" w:cs="Times New Roman"/>
          <w:sz w:val="24"/>
          <w:szCs w:val="24"/>
        </w:rPr>
        <w:t>’S INTENT THAT THE PRECEDING SPENDTHRIFT CLAUSE AND THE PROTECTIONS IT PROVIDES BE CONSIDERED A MATERIAL PURPOSE OF THIS TRUST AND ANY SUBSEQUENT TRUST CREATED HEREUNDER.</w:t>
      </w:r>
    </w:p>
    <w:p w14:paraId="0BC7B96E"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0821590D"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2.H.</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Maximum Duration of Trusts.</w:t>
      </w:r>
      <w:r w:rsidRPr="00BA2262">
        <w:rPr>
          <w:rFonts w:ascii="Times New Roman" w:hAnsi="Times New Roman" w:cs="Times New Roman"/>
          <w:sz w:val="24"/>
          <w:szCs w:val="24"/>
        </w:rP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the death of the </w:t>
      </w:r>
      <w:bookmarkStart w:id="95" w:name="HDSTE33"/>
      <w:bookmarkEnd w:id="95"/>
      <w:r w:rsidRPr="00BA2262">
        <w:rPr>
          <w:rFonts w:ascii="Times New Roman" w:eastAsia="Times New Roman" w:hAnsi="Times New Roman" w:cs="Times New Roman"/>
          <w:color w:val="0000FF"/>
          <w:sz w:val="24"/>
          <w:szCs w:val="24"/>
        </w:rPr>
        <w:t>Trustor</w:t>
      </w:r>
      <w:bookmarkStart w:id="96" w:name="HDNDE33"/>
      <w:bookmarkEnd w:id="96"/>
      <w:r w:rsidRPr="00BA2262">
        <w:rPr>
          <w:rFonts w:ascii="Times New Roman" w:hAnsi="Times New Roman" w:cs="Times New Roman"/>
          <w:sz w:val="24"/>
          <w:szCs w:val="24"/>
        </w:rPr>
        <w:t xml:space="preserve">, or at such other time that the application of such rules limiting the duration of a trust is deemed to begin, those individuals shall consist of all beneficiaries (including future and/or contingent) of this Trust (as hereinafter named) alive at the death of the </w:t>
      </w:r>
      <w:bookmarkStart w:id="97" w:name="HDSTE34"/>
      <w:bookmarkEnd w:id="97"/>
      <w:r w:rsidRPr="00BA2262">
        <w:rPr>
          <w:rFonts w:ascii="Times New Roman" w:eastAsia="Times New Roman" w:hAnsi="Times New Roman" w:cs="Times New Roman"/>
          <w:color w:val="0000FF"/>
          <w:sz w:val="24"/>
          <w:szCs w:val="24"/>
        </w:rPr>
        <w:t>Trustor</w:t>
      </w:r>
      <w:bookmarkStart w:id="98" w:name="HDNDE34"/>
      <w:bookmarkEnd w:id="98"/>
      <w:r w:rsidRPr="00BA2262">
        <w:rPr>
          <w:rFonts w:ascii="Times New Roman" w:hAnsi="Times New Roman" w:cs="Times New Roman"/>
          <w:sz w:val="24"/>
          <w:szCs w:val="24"/>
        </w:rPr>
        <w:t xml:space="preserve">. Any trust created hereunder must end immediately prior to such maximum duration and, thereupon, the Trustee shall pay over the principal, free </w:t>
      </w:r>
      <w:proofErr w:type="gramStart"/>
      <w:r w:rsidRPr="00BA2262">
        <w:rPr>
          <w:rFonts w:ascii="Times New Roman" w:hAnsi="Times New Roman" w:cs="Times New Roman"/>
          <w:sz w:val="24"/>
          <w:szCs w:val="24"/>
        </w:rPr>
        <w:t>from such trust,</w:t>
      </w:r>
      <w:proofErr w:type="gramEnd"/>
      <w:r w:rsidRPr="00BA2262">
        <w:rPr>
          <w:rFonts w:ascii="Times New Roman" w:hAnsi="Times New Roman" w:cs="Times New Roman"/>
          <w:sz w:val="24"/>
          <w:szCs w:val="24"/>
        </w:rPr>
        <w:t xml:space="preserve"> to the person or persons then entitled to receive the net income.</w:t>
      </w:r>
    </w:p>
    <w:p w14:paraId="02620205"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04F4396F"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2.I.</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No-Contest Provision.</w:t>
      </w:r>
      <w:r w:rsidRPr="00BA2262">
        <w:rPr>
          <w:rFonts w:ascii="Times New Roman" w:hAnsi="Times New Roman" w:cs="Times New Roman"/>
          <w:sz w:val="24"/>
          <w:szCs w:val="24"/>
        </w:rPr>
        <w:t xml:space="preserve"> To the extent permitted under the laws of the State of </w:t>
      </w:r>
      <w:bookmarkStart w:id="99" w:name="HDSTE35"/>
      <w:bookmarkStart w:id="100" w:name="HDNDE35"/>
      <w:bookmarkEnd w:id="99"/>
      <w:bookmarkEnd w:id="100"/>
      <w:sdt>
        <w:sdtPr>
          <w:rPr>
            <w:rFonts w:ascii="Times New Roman" w:hAnsi="Times New Roman" w:cs="Times New Roman"/>
            <w:sz w:val="24"/>
            <w:szCs w:val="24"/>
          </w:rPr>
          <w:tag w:val="HD:1.185.0.0:40f6ebd1-35b5-441b-8e4f-540681c27d09"/>
          <w:id w:val="103549756"/>
          <w:placeholder>
            <w:docPart w:val="E605CE6D15D245998CA064D0FF8DCC8D"/>
          </w:placeholder>
        </w:sdtPr>
        <w:sdtContent>
          <w:r>
            <w:rPr>
              <w:rFonts w:ascii="Times New Roman" w:hAnsi="Times New Roman" w:cs="Times New Roman"/>
              <w:noProof/>
              <w:sz w:val="24"/>
              <w:szCs w:val="24"/>
            </w:rPr>
            <w:t>[</w:t>
          </w:r>
          <w:r w:rsidRPr="00DA7B22">
            <w:rPr>
              <w:rFonts w:ascii="Times New Roman" w:hAnsi="Times New Roman" w:cs="Times New Roman"/>
              <w:noProof/>
              <w:color w:val="0000FF"/>
              <w:sz w:val="24"/>
              <w:szCs w:val="24"/>
            </w:rPr>
            <w:t>TrustStateLaw.State Name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w:t>
      </w:r>
      <w:bookmarkStart w:id="101" w:name="HDSTE36"/>
      <w:bookmarkEnd w:id="101"/>
      <w:r w:rsidRPr="00BA2262">
        <w:rPr>
          <w:rFonts w:ascii="Times New Roman" w:eastAsia="Times New Roman" w:hAnsi="Times New Roman" w:cs="Times New Roman"/>
          <w:color w:val="0000FF"/>
          <w:sz w:val="24"/>
          <w:szCs w:val="24"/>
        </w:rPr>
        <w:t>Trustor</w:t>
      </w:r>
      <w:bookmarkStart w:id="102" w:name="HDNDE36"/>
      <w:bookmarkEnd w:id="102"/>
      <w:r w:rsidRPr="00BA2262">
        <w:rPr>
          <w:rFonts w:ascii="Times New Roman" w:hAnsi="Times New Roman" w:cs="Times New Roman"/>
          <w:sz w:val="24"/>
          <w:szCs w:val="24"/>
        </w:rPr>
        <w:t xml:space="preserve"> without being survived by issue:</w:t>
      </w:r>
    </w:p>
    <w:p w14:paraId="284C12F9"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0980950C"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Contests in any court the validity of this Trust and/or any Will of </w:t>
      </w:r>
      <w:bookmarkStart w:id="103" w:name="HDSTE37"/>
      <w:bookmarkEnd w:id="103"/>
      <w:r w:rsidRPr="00BA2262">
        <w:rPr>
          <w:rFonts w:ascii="Times New Roman" w:eastAsia="Times New Roman" w:hAnsi="Times New Roman" w:cs="Times New Roman"/>
          <w:color w:val="0000FF"/>
          <w:sz w:val="24"/>
          <w:szCs w:val="24"/>
        </w:rPr>
        <w:t>Trustor</w:t>
      </w:r>
      <w:bookmarkStart w:id="104" w:name="HDNDE37"/>
      <w:bookmarkEnd w:id="104"/>
      <w:r w:rsidRPr="00BA2262">
        <w:rPr>
          <w:rFonts w:ascii="Times New Roman" w:hAnsi="Times New Roman" w:cs="Times New Roman"/>
          <w:sz w:val="24"/>
          <w:szCs w:val="24"/>
        </w:rPr>
        <w:t xml:space="preserve"> which leaves assets to this Trust;</w:t>
      </w:r>
    </w:p>
    <w:p w14:paraId="24E2933D" w14:textId="77777777" w:rsidR="003A4804" w:rsidRPr="00BA2262" w:rsidRDefault="003A4804" w:rsidP="003A4804">
      <w:pPr>
        <w:autoSpaceDE w:val="0"/>
        <w:autoSpaceDN w:val="0"/>
        <w:adjustRightInd w:val="0"/>
        <w:spacing w:after="0" w:line="240" w:lineRule="auto"/>
        <w:ind w:left="720"/>
        <w:jc w:val="both"/>
        <w:rPr>
          <w:rFonts w:ascii="Times New Roman" w:hAnsi="Times New Roman" w:cs="Times New Roman"/>
          <w:sz w:val="24"/>
          <w:szCs w:val="24"/>
        </w:rPr>
      </w:pPr>
    </w:p>
    <w:p w14:paraId="23374AE4"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lastRenderedPageBreak/>
        <w:t xml:space="preserve">Seeks to obtain adjudication in any proceeding in any court that this Trust, or any of its provisions, and/or any Will of </w:t>
      </w:r>
      <w:bookmarkStart w:id="105" w:name="HDSTE38"/>
      <w:bookmarkEnd w:id="105"/>
      <w:r w:rsidRPr="00BA2262">
        <w:rPr>
          <w:rFonts w:ascii="Times New Roman" w:eastAsia="Times New Roman" w:hAnsi="Times New Roman" w:cs="Times New Roman"/>
          <w:color w:val="0000FF"/>
          <w:sz w:val="24"/>
          <w:szCs w:val="24"/>
        </w:rPr>
        <w:t>Trustor</w:t>
      </w:r>
      <w:bookmarkStart w:id="106" w:name="HDNDE38"/>
      <w:bookmarkEnd w:id="106"/>
      <w:r w:rsidRPr="00BA2262">
        <w:rPr>
          <w:rFonts w:ascii="Times New Roman" w:hAnsi="Times New Roman" w:cs="Times New Roman"/>
          <w:sz w:val="24"/>
          <w:szCs w:val="24"/>
        </w:rPr>
        <w:t xml:space="preserve"> which leaves assets to this Trust, or any of its provisions, are void;</w:t>
      </w:r>
    </w:p>
    <w:p w14:paraId="1B40BFBF" w14:textId="77777777" w:rsidR="003A4804" w:rsidRPr="00BA2262" w:rsidRDefault="003A4804" w:rsidP="003A4804">
      <w:pPr>
        <w:autoSpaceDE w:val="0"/>
        <w:autoSpaceDN w:val="0"/>
        <w:adjustRightInd w:val="0"/>
        <w:spacing w:after="0" w:line="240" w:lineRule="auto"/>
        <w:ind w:left="720"/>
        <w:jc w:val="both"/>
        <w:rPr>
          <w:rFonts w:ascii="Times New Roman" w:hAnsi="Times New Roman" w:cs="Times New Roman"/>
          <w:sz w:val="24"/>
          <w:szCs w:val="24"/>
        </w:rPr>
      </w:pPr>
    </w:p>
    <w:p w14:paraId="1E08B2FB"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Seeks otherwise to set aside this Trust or any of its dispositive provisions;</w:t>
      </w:r>
    </w:p>
    <w:p w14:paraId="4EC705EF" w14:textId="77777777" w:rsidR="003A4804" w:rsidRPr="00BA2262" w:rsidRDefault="003A4804" w:rsidP="003A4804">
      <w:pPr>
        <w:autoSpaceDE w:val="0"/>
        <w:autoSpaceDN w:val="0"/>
        <w:adjustRightInd w:val="0"/>
        <w:spacing w:after="0" w:line="240" w:lineRule="auto"/>
        <w:ind w:left="720"/>
        <w:jc w:val="both"/>
        <w:rPr>
          <w:rFonts w:ascii="Times New Roman" w:hAnsi="Times New Roman" w:cs="Times New Roman"/>
          <w:sz w:val="24"/>
          <w:szCs w:val="24"/>
        </w:rPr>
      </w:pPr>
    </w:p>
    <w:p w14:paraId="443B939A"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Seeks to obtain adjudication in any proceeding in any court challenging the transfer of any property to or from this Trust on the grounds that such property was not that of the </w:t>
      </w:r>
      <w:bookmarkStart w:id="107" w:name="HDSTE39"/>
      <w:bookmarkEnd w:id="107"/>
      <w:r w:rsidRPr="00BA2262">
        <w:rPr>
          <w:rFonts w:ascii="Times New Roman" w:eastAsia="Times New Roman" w:hAnsi="Times New Roman" w:cs="Times New Roman"/>
          <w:color w:val="0000FF"/>
          <w:sz w:val="24"/>
          <w:szCs w:val="24"/>
        </w:rPr>
        <w:t>Trustor</w:t>
      </w:r>
      <w:bookmarkStart w:id="108" w:name="HDNDE39"/>
      <w:bookmarkEnd w:id="108"/>
      <w:r w:rsidRPr="00BA2262">
        <w:rPr>
          <w:rFonts w:ascii="Times New Roman" w:hAnsi="Times New Roman" w:cs="Times New Roman"/>
          <w:sz w:val="24"/>
          <w:szCs w:val="24"/>
        </w:rPr>
        <w:t xml:space="preserve"> at the time of the transfer or at the time of the death of the </w:t>
      </w:r>
      <w:bookmarkStart w:id="109" w:name="HDSTE3a"/>
      <w:bookmarkEnd w:id="109"/>
      <w:r w:rsidRPr="00BA2262">
        <w:rPr>
          <w:rFonts w:ascii="Times New Roman" w:eastAsia="Times New Roman" w:hAnsi="Times New Roman" w:cs="Times New Roman"/>
          <w:color w:val="0000FF"/>
          <w:sz w:val="24"/>
          <w:szCs w:val="24"/>
        </w:rPr>
        <w:t>Trustor</w:t>
      </w:r>
      <w:bookmarkStart w:id="110" w:name="HDNDE3a"/>
      <w:bookmarkEnd w:id="110"/>
      <w:r w:rsidRPr="00BA2262">
        <w:rPr>
          <w:rFonts w:ascii="Times New Roman" w:hAnsi="Times New Roman" w:cs="Times New Roman"/>
          <w:sz w:val="24"/>
          <w:szCs w:val="24"/>
        </w:rPr>
        <w:t>; and/or,</w:t>
      </w:r>
    </w:p>
    <w:p w14:paraId="3C9A6126" w14:textId="77777777" w:rsidR="003A4804" w:rsidRPr="00BA2262" w:rsidRDefault="003A4804" w:rsidP="003A4804">
      <w:pPr>
        <w:autoSpaceDE w:val="0"/>
        <w:autoSpaceDN w:val="0"/>
        <w:adjustRightInd w:val="0"/>
        <w:spacing w:after="0" w:line="240" w:lineRule="auto"/>
        <w:ind w:left="720"/>
        <w:jc w:val="both"/>
        <w:rPr>
          <w:rFonts w:ascii="Times New Roman" w:hAnsi="Times New Roman" w:cs="Times New Roman"/>
          <w:sz w:val="24"/>
          <w:szCs w:val="24"/>
        </w:rPr>
      </w:pPr>
    </w:p>
    <w:p w14:paraId="098DBF5B"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Files a creditor's claim against </w:t>
      </w:r>
      <w:bookmarkStart w:id="111" w:name="HDSTE3b"/>
      <w:bookmarkEnd w:id="111"/>
      <w:r w:rsidRPr="00BA2262">
        <w:rPr>
          <w:rFonts w:ascii="Times New Roman" w:eastAsia="Times New Roman" w:hAnsi="Times New Roman" w:cs="Times New Roman"/>
          <w:color w:val="0000FF"/>
          <w:sz w:val="24"/>
          <w:szCs w:val="24"/>
        </w:rPr>
        <w:t>Trustor</w:t>
      </w:r>
      <w:bookmarkStart w:id="112" w:name="HDNDE3b"/>
      <w:bookmarkEnd w:id="112"/>
      <w:r w:rsidRPr="00BA2262">
        <w:rPr>
          <w:rFonts w:ascii="Times New Roman" w:hAnsi="Times New Roman" w:cs="Times New Roman"/>
          <w:sz w:val="24"/>
          <w:szCs w:val="24"/>
        </w:rPr>
        <w:t xml:space="preserve">’s estate or prosecutes an action against </w:t>
      </w:r>
      <w:bookmarkStart w:id="113" w:name="HDSTE3c"/>
      <w:bookmarkEnd w:id="113"/>
      <w:r w:rsidRPr="00BA2262">
        <w:rPr>
          <w:rFonts w:ascii="Times New Roman" w:eastAsia="Times New Roman" w:hAnsi="Times New Roman" w:cs="Times New Roman"/>
          <w:color w:val="0000FF"/>
          <w:sz w:val="24"/>
          <w:szCs w:val="24"/>
        </w:rPr>
        <w:t>Trustor</w:t>
      </w:r>
      <w:bookmarkStart w:id="114" w:name="HDNDE3c"/>
      <w:bookmarkEnd w:id="114"/>
      <w:r w:rsidRPr="00BA2262">
        <w:rPr>
          <w:rFonts w:ascii="Times New Roman" w:hAnsi="Times New Roman" w:cs="Times New Roman"/>
          <w:sz w:val="24"/>
          <w:szCs w:val="24"/>
        </w:rPr>
        <w:t xml:space="preserve">’s estate or this Trust for any claim for damages or services alleged to have been incurred during </w:t>
      </w:r>
      <w:bookmarkStart w:id="115" w:name="HDSTE3d"/>
      <w:bookmarkEnd w:id="115"/>
      <w:r w:rsidRPr="00BA2262">
        <w:rPr>
          <w:rFonts w:ascii="Times New Roman" w:eastAsia="Times New Roman" w:hAnsi="Times New Roman" w:cs="Times New Roman"/>
          <w:color w:val="0000FF"/>
          <w:sz w:val="24"/>
          <w:szCs w:val="24"/>
        </w:rPr>
        <w:t>Trustor</w:t>
      </w:r>
      <w:bookmarkStart w:id="116" w:name="HDNDE3d"/>
      <w:bookmarkEnd w:id="116"/>
      <w:r w:rsidRPr="00BA2262">
        <w:rPr>
          <w:rFonts w:ascii="Times New Roman" w:hAnsi="Times New Roman" w:cs="Times New Roman"/>
          <w:sz w:val="24"/>
          <w:szCs w:val="24"/>
        </w:rPr>
        <w:t xml:space="preserve">’s lifetime (this subparagraph shall not apply to a creditor’s claim filed by a beneficiary solely for reimbursement of administrative costs, expenses, funds advanced in the preservation of </w:t>
      </w:r>
      <w:bookmarkStart w:id="117" w:name="HDSTE3e"/>
      <w:bookmarkEnd w:id="117"/>
      <w:r w:rsidRPr="00BA2262">
        <w:rPr>
          <w:rFonts w:ascii="Times New Roman" w:eastAsia="Times New Roman" w:hAnsi="Times New Roman" w:cs="Times New Roman"/>
          <w:color w:val="0000FF"/>
          <w:sz w:val="24"/>
          <w:szCs w:val="24"/>
        </w:rPr>
        <w:t>Trustor</w:t>
      </w:r>
      <w:bookmarkStart w:id="118" w:name="HDNDE3e"/>
      <w:bookmarkEnd w:id="118"/>
      <w:r w:rsidRPr="00BA2262">
        <w:rPr>
          <w:rFonts w:ascii="Times New Roman" w:hAnsi="Times New Roman" w:cs="Times New Roman"/>
          <w:sz w:val="24"/>
          <w:szCs w:val="24"/>
        </w:rPr>
        <w:t xml:space="preserve">’s estate or for sums advanced for the payment of </w:t>
      </w:r>
      <w:bookmarkStart w:id="119" w:name="HDSTE3f"/>
      <w:bookmarkEnd w:id="119"/>
      <w:r w:rsidRPr="00BA2262">
        <w:rPr>
          <w:rFonts w:ascii="Times New Roman" w:eastAsia="Times New Roman" w:hAnsi="Times New Roman" w:cs="Times New Roman"/>
          <w:color w:val="0000FF"/>
          <w:sz w:val="24"/>
          <w:szCs w:val="24"/>
        </w:rPr>
        <w:t>Trustor</w:t>
      </w:r>
      <w:bookmarkStart w:id="120" w:name="HDNDE3f"/>
      <w:bookmarkEnd w:id="120"/>
      <w:r w:rsidRPr="00BA2262">
        <w:rPr>
          <w:rFonts w:ascii="Times New Roman" w:hAnsi="Times New Roman" w:cs="Times New Roman"/>
          <w:sz w:val="24"/>
          <w:szCs w:val="24"/>
        </w:rPr>
        <w:t>’s last illness and/or funeral expenses).</w:t>
      </w:r>
    </w:p>
    <w:p w14:paraId="1DF2C3A7"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05489CFC" w14:textId="77777777" w:rsidR="003A4804" w:rsidRPr="00BA2262" w:rsidRDefault="003A4804" w:rsidP="003A480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The Trustee is hereby authorized to defend, at the expense of this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14:paraId="4DBB35AE"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22072EA7" w14:textId="2C7BD574"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2.J.</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Presumptions.</w:t>
      </w:r>
      <w:r w:rsidRPr="00BA2262">
        <w:rPr>
          <w:rFonts w:ascii="Times New Roman" w:hAnsi="Times New Roman" w:cs="Times New Roman"/>
          <w:sz w:val="24"/>
          <w:szCs w:val="24"/>
        </w:rPr>
        <w:t xml:space="preserve"> Any beneficiary who shall not be living </w:t>
      </w:r>
      <w:r w:rsidR="00EA4A0E">
        <w:rPr>
          <w:rFonts w:ascii="Times New Roman" w:hAnsi="Times New Roman" w:cs="Times New Roman"/>
          <w:sz w:val="24"/>
          <w:szCs w:val="24"/>
        </w:rPr>
        <w:t>thirty</w:t>
      </w:r>
      <w:r w:rsidRPr="00BA2262">
        <w:rPr>
          <w:rFonts w:ascii="Times New Roman" w:hAnsi="Times New Roman" w:cs="Times New Roman"/>
          <w:sz w:val="24"/>
          <w:szCs w:val="24"/>
        </w:rPr>
        <w:t xml:space="preserve"> (</w:t>
      </w:r>
      <w:r w:rsidR="00EA4A0E">
        <w:rPr>
          <w:rFonts w:ascii="Times New Roman" w:hAnsi="Times New Roman" w:cs="Times New Roman"/>
          <w:sz w:val="24"/>
          <w:szCs w:val="24"/>
        </w:rPr>
        <w:t>3</w:t>
      </w:r>
      <w:r w:rsidRPr="00BA2262">
        <w:rPr>
          <w:rFonts w:ascii="Times New Roman" w:hAnsi="Times New Roman" w:cs="Times New Roman"/>
          <w:sz w:val="24"/>
          <w:szCs w:val="24"/>
        </w:rPr>
        <w:t xml:space="preserve">0) days after the </w:t>
      </w:r>
      <w:bookmarkStart w:id="121" w:name="HDSTE40"/>
      <w:bookmarkEnd w:id="121"/>
      <w:r w:rsidRPr="00BA2262">
        <w:rPr>
          <w:rFonts w:ascii="Times New Roman" w:eastAsia="Times New Roman" w:hAnsi="Times New Roman" w:cs="Times New Roman"/>
          <w:color w:val="0000FF"/>
          <w:sz w:val="24"/>
          <w:szCs w:val="24"/>
        </w:rPr>
        <w:t>Trustor</w:t>
      </w:r>
      <w:bookmarkStart w:id="122" w:name="HDNDE40"/>
      <w:bookmarkEnd w:id="122"/>
      <w:r w:rsidRPr="00BA2262">
        <w:rPr>
          <w:rFonts w:ascii="Times New Roman" w:hAnsi="Times New Roman" w:cs="Times New Roman"/>
          <w:sz w:val="24"/>
          <w:szCs w:val="24"/>
        </w:rPr>
        <w:t xml:space="preserve">’s death shall be deemed not to have survived the </w:t>
      </w:r>
      <w:bookmarkStart w:id="123" w:name="HDSTE41"/>
      <w:bookmarkEnd w:id="123"/>
      <w:r w:rsidRPr="00BA2262">
        <w:rPr>
          <w:rFonts w:ascii="Times New Roman" w:eastAsia="Times New Roman" w:hAnsi="Times New Roman" w:cs="Times New Roman"/>
          <w:color w:val="0000FF"/>
          <w:sz w:val="24"/>
          <w:szCs w:val="24"/>
        </w:rPr>
        <w:t>Trustor</w:t>
      </w:r>
      <w:bookmarkStart w:id="124" w:name="HDNDE41"/>
      <w:bookmarkEnd w:id="124"/>
      <w:r w:rsidRPr="00BA2262">
        <w:rPr>
          <w:rFonts w:ascii="Times New Roman" w:hAnsi="Times New Roman" w:cs="Times New Roman"/>
          <w:sz w:val="24"/>
          <w:szCs w:val="24"/>
        </w:rPr>
        <w:t>.</w:t>
      </w:r>
    </w:p>
    <w:p w14:paraId="0895795D"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118C8BD7" w14:textId="796EEC70" w:rsidR="00A932FC" w:rsidRDefault="003A4804" w:rsidP="006A23A6">
      <w:pPr>
        <w:pStyle w:val="ListParagraph"/>
        <w:tabs>
          <w:tab w:val="left" w:pos="720"/>
        </w:tabs>
        <w:ind w:left="0"/>
        <w:rPr>
          <w:rFonts w:eastAsia="Times New Roman"/>
          <w:b/>
        </w:rPr>
      </w:pPr>
      <w:r w:rsidRPr="00A932FC">
        <w:rPr>
          <w:rFonts w:eastAsia="Times New Roman"/>
        </w:rPr>
        <w:t>2.K.</w:t>
      </w:r>
      <w:r w:rsidRPr="00A932FC">
        <w:rPr>
          <w:rFonts w:eastAsia="Times New Roman"/>
        </w:rPr>
        <w:tab/>
      </w:r>
      <w:r w:rsidRPr="00A932FC">
        <w:rPr>
          <w:rFonts w:eastAsia="Times New Roman"/>
          <w:b/>
        </w:rPr>
        <w:t xml:space="preserve">Special Distributions. </w:t>
      </w:r>
      <w:bookmarkStart w:id="125" w:name="_Hlk173377574"/>
      <w:sdt>
        <w:sdtPr>
          <w:rPr>
            <w:rFonts w:eastAsia="Times New Roman"/>
            <w:b/>
          </w:rPr>
          <w:tag w:val="HD:1.190.0.0:558689c0-c9e3-4e16-af47-d87c57682585"/>
          <w:id w:val="1571700563"/>
          <w:placeholder>
            <w:docPart w:val="AC01FE1F3B144D09BC5926FB3E7D5F3B"/>
          </w:placeholder>
        </w:sdtPr>
        <w:sdtContent>
          <w:r w:rsidR="006A23A6">
            <w:rPr>
              <w:rFonts w:eastAsia="Times New Roman"/>
              <w:b/>
              <w:noProof/>
            </w:rPr>
            <w:t>[</w:t>
          </w:r>
          <w:r w:rsidR="006A23A6" w:rsidRPr="006A23A6">
            <w:rPr>
              <w:rFonts w:eastAsia="Times New Roman"/>
              <w:b/>
              <w:noProof/>
              <w:color w:val="004080"/>
            </w:rPr>
            <w:t> </w:t>
          </w:r>
          <w:r w:rsidR="006A23A6" w:rsidRPr="006A23A6">
            <w:rPr>
              <w:rFonts w:eastAsia="Times New Roman"/>
              <w:b/>
              <w:noProof/>
              <w:color w:val="004080"/>
              <w:position w:val="-4"/>
            </w:rPr>
            <w:drawing>
              <wp:inline distT="0" distB="0" distL="0" distR="0" wp14:anchorId="2DB8EAB2" wp14:editId="65729FF2">
                <wp:extent cx="152381" cy="152381"/>
                <wp:effectExtent l="0" t="0" r="635" b="635"/>
                <wp:docPr id="37881986" name="Picture 4"/>
                <wp:cNvGraphicFramePr/>
                <a:graphic xmlns:a="http://schemas.openxmlformats.org/drawingml/2006/main">
                  <a:graphicData uri="http://schemas.openxmlformats.org/drawingml/2006/picture">
                    <pic:pic xmlns:pic="http://schemas.openxmlformats.org/drawingml/2006/picture">
                      <pic:nvPicPr>
                        <pic:cNvPr id="37881986"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6A23A6" w:rsidRPr="006A23A6">
            <w:rPr>
              <w:rFonts w:eastAsia="Times New Roman"/>
              <w:b/>
              <w:noProof/>
              <w:color w:val="004080"/>
              <w:position w:val="-4"/>
            </w:rPr>
            <w:t> </w:t>
          </w:r>
          <w:r w:rsidR="006A23A6" w:rsidRPr="006A23A6">
            <w:rPr>
              <w:rFonts w:eastAsia="Times New Roman"/>
              <w:bCs/>
              <w:noProof/>
              <w:color w:val="004080"/>
            </w:rPr>
            <w:t>SpecialDistributions</w:t>
          </w:r>
          <w:r w:rsidR="006A23A6" w:rsidRPr="006A23A6">
            <w:rPr>
              <w:rFonts w:eastAsia="Times New Roman"/>
              <w:b/>
              <w:noProof/>
              <w:color w:val="004080"/>
            </w:rPr>
            <w:t>.</w:t>
          </w:r>
          <w:r w:rsidR="006A23A6" w:rsidRPr="006A23A6">
            <w:rPr>
              <w:rFonts w:eastAsia="Times New Roman"/>
              <w:bCs/>
              <w:noProof/>
              <w:color w:val="004080"/>
            </w:rPr>
            <w:t>docx</w:t>
          </w:r>
          <w:r w:rsidR="006A23A6" w:rsidRPr="006A23A6">
            <w:rPr>
              <w:rFonts w:eastAsia="Times New Roman"/>
              <w:b/>
              <w:noProof/>
              <w:color w:val="004080"/>
            </w:rPr>
            <w:t> </w:t>
          </w:r>
          <w:r w:rsidR="006A23A6">
            <w:rPr>
              <w:rFonts w:eastAsia="Times New Roman"/>
              <w:b/>
              <w:noProof/>
            </w:rPr>
            <w:t>]</w:t>
          </w:r>
        </w:sdtContent>
      </w:sdt>
    </w:p>
    <w:bookmarkEnd w:id="125"/>
    <w:p w14:paraId="23B90E06" w14:textId="77777777" w:rsidR="006A23A6" w:rsidRDefault="006A23A6" w:rsidP="003A4804">
      <w:pPr>
        <w:tabs>
          <w:tab w:val="left" w:pos="720"/>
        </w:tabs>
        <w:autoSpaceDE w:val="0"/>
        <w:autoSpaceDN w:val="0"/>
        <w:adjustRightInd w:val="0"/>
        <w:spacing w:after="0" w:line="240" w:lineRule="auto"/>
        <w:jc w:val="both"/>
        <w:rPr>
          <w:rFonts w:ascii="Times New Roman" w:eastAsia="Times New Roman" w:hAnsi="Times New Roman" w:cs="Times New Roman"/>
          <w:sz w:val="24"/>
          <w:szCs w:val="24"/>
        </w:rPr>
      </w:pPr>
    </w:p>
    <w:p w14:paraId="53F364A2" w14:textId="38EE2974"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2.L.</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Conflict Resolution and Severability.</w:t>
      </w:r>
      <w:r w:rsidRPr="00BA2262">
        <w:rPr>
          <w:rFonts w:ascii="Times New Roman" w:hAnsi="Times New Roman" w:cs="Times New Roman"/>
          <w:sz w:val="24"/>
          <w:szCs w:val="24"/>
        </w:rPr>
        <w:t xml:space="preserve"> In order to save the cost of court proceedings and promote the prompt and final resolution of any dispute with regard to the interpretation of this Trust or the administration or distribution of this Trust, the </w:t>
      </w:r>
      <w:bookmarkStart w:id="126" w:name="HDSTE45"/>
      <w:bookmarkEnd w:id="126"/>
      <w:r w:rsidRPr="00BA2262">
        <w:rPr>
          <w:rFonts w:ascii="Times New Roman" w:eastAsia="Times New Roman" w:hAnsi="Times New Roman" w:cs="Times New Roman"/>
          <w:color w:val="0000FF"/>
          <w:sz w:val="24"/>
          <w:szCs w:val="24"/>
        </w:rPr>
        <w:t>Trustor</w:t>
      </w:r>
      <w:bookmarkStart w:id="127" w:name="HDNDE45"/>
      <w:bookmarkEnd w:id="127"/>
      <w:r w:rsidRPr="00BA2262">
        <w:rPr>
          <w:rFonts w:ascii="Times New Roman" w:hAnsi="Times New Roman" w:cs="Times New Roman"/>
          <w:sz w:val="24"/>
          <w:szCs w:val="24"/>
        </w:rPr>
        <w:t xml:space="preserve"> directs that any such dispute shall be settled by arbitration administered by the American Arbitration Association under its Arbitration Rules for Wills and Trusts then in effect. Nevertheless, the following matters shall not be arbitral: (1) questions regarding the </w:t>
      </w:r>
      <w:bookmarkStart w:id="128" w:name="HDSTE46"/>
      <w:bookmarkEnd w:id="128"/>
      <w:r w:rsidRPr="00BA2262">
        <w:rPr>
          <w:rFonts w:ascii="Times New Roman" w:eastAsia="Times New Roman" w:hAnsi="Times New Roman" w:cs="Times New Roman"/>
          <w:color w:val="0000FF"/>
          <w:sz w:val="24"/>
          <w:szCs w:val="24"/>
        </w:rPr>
        <w:t>Trustor</w:t>
      </w:r>
      <w:bookmarkStart w:id="129" w:name="HDNDE46"/>
      <w:bookmarkEnd w:id="129"/>
      <w:r w:rsidRPr="00BA2262">
        <w:rPr>
          <w:rFonts w:ascii="Times New Roman" w:hAnsi="Times New Roman" w:cs="Times New Roman"/>
          <w:sz w:val="24"/>
          <w:szCs w:val="24"/>
        </w:rPr>
        <w:t xml:space="preserve">’s competency; or (2) attempts to remove a fiduciary. In addition, arbitration may be waived by all </w:t>
      </w:r>
      <w:r w:rsidRPr="00BA2262">
        <w:rPr>
          <w:rFonts w:ascii="Times New Roman" w:eastAsia="Times New Roman" w:hAnsi="Times New Roman" w:cs="Times New Roman"/>
          <w:i/>
          <w:sz w:val="24"/>
          <w:szCs w:val="24"/>
        </w:rPr>
        <w:t>sui juris</w:t>
      </w:r>
      <w:r w:rsidRPr="00BA2262">
        <w:rPr>
          <w:rFonts w:ascii="Times New Roman" w:eastAsia="Times New Roman" w:hAnsi="Times New Roman" w:cs="Times New Roman"/>
          <w:sz w:val="25"/>
          <w:szCs w:val="24"/>
        </w:rPr>
        <w:t xml:space="preserve"> </w:t>
      </w:r>
      <w:r w:rsidRPr="00BA2262">
        <w:rPr>
          <w:rFonts w:ascii="Times New Roman" w:hAnsi="Times New Roman" w:cs="Times New Roman"/>
          <w:sz w:val="24"/>
          <w:szCs w:val="24"/>
        </w:rPr>
        <w:t>parties in interest.</w:t>
      </w:r>
    </w:p>
    <w:p w14:paraId="3B6874C4"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31545BD8" w14:textId="77777777" w:rsidR="003A4804" w:rsidRPr="00BA2262" w:rsidRDefault="003A4804" w:rsidP="003A480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The arbitrator(s) shall be a practicing lawyer licensed to practice law in the State of </w:t>
      </w:r>
      <w:bookmarkStart w:id="130" w:name="HDSTE47"/>
      <w:bookmarkStart w:id="131" w:name="HDNDE47"/>
      <w:bookmarkEnd w:id="130"/>
      <w:bookmarkEnd w:id="131"/>
      <w:sdt>
        <w:sdtPr>
          <w:rPr>
            <w:rFonts w:ascii="Times New Roman" w:hAnsi="Times New Roman" w:cs="Times New Roman"/>
            <w:sz w:val="24"/>
            <w:szCs w:val="24"/>
          </w:rPr>
          <w:tag w:val="HD:1.185.0.0:330cec89-828e-413e-b6eb-e44f1fff6bf5"/>
          <w:id w:val="1857619374"/>
          <w:placeholder>
            <w:docPart w:val="51F07AEE40014B57AFBC75672B3AB6DD"/>
          </w:placeholder>
        </w:sdtPr>
        <w:sdtContent>
          <w:r>
            <w:rPr>
              <w:rFonts w:ascii="Times New Roman" w:hAnsi="Times New Roman" w:cs="Times New Roman"/>
              <w:noProof/>
              <w:sz w:val="24"/>
              <w:szCs w:val="24"/>
            </w:rPr>
            <w:t>[</w:t>
          </w:r>
          <w:r w:rsidRPr="00DA7B22">
            <w:rPr>
              <w:rFonts w:ascii="Times New Roman" w:hAnsi="Times New Roman" w:cs="Times New Roman"/>
              <w:noProof/>
              <w:color w:val="0000FF"/>
              <w:sz w:val="24"/>
              <w:szCs w:val="24"/>
            </w:rPr>
            <w:t>TrustStateLaw.State Name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(or such other state whose laws then govern this Trust) and whose practice has been devoted primarily to wills and trusts for at least ten (10) years. The arbitrator(s) shall apply the substantive law (and the law of remedies, if applicable) of the State of </w:t>
      </w:r>
      <w:bookmarkStart w:id="132" w:name="HDSTE48"/>
      <w:bookmarkStart w:id="133" w:name="HDNDE48"/>
      <w:bookmarkEnd w:id="132"/>
      <w:bookmarkEnd w:id="133"/>
      <w:sdt>
        <w:sdtPr>
          <w:rPr>
            <w:rFonts w:ascii="Times New Roman" w:hAnsi="Times New Roman" w:cs="Times New Roman"/>
            <w:sz w:val="24"/>
            <w:szCs w:val="24"/>
          </w:rPr>
          <w:tag w:val="HD:1.185.0.0:a0bc78e6-58f7-46a9-b130-65c8bdf681c2"/>
          <w:id w:val="-173192688"/>
          <w:placeholder>
            <w:docPart w:val="A1DB9839767845F0AF6C5513FDBEA235"/>
          </w:placeholder>
        </w:sdtPr>
        <w:sdtContent>
          <w:r>
            <w:rPr>
              <w:rFonts w:ascii="Times New Roman" w:hAnsi="Times New Roman" w:cs="Times New Roman"/>
              <w:noProof/>
              <w:sz w:val="24"/>
              <w:szCs w:val="24"/>
            </w:rPr>
            <w:t>[</w:t>
          </w:r>
          <w:r w:rsidRPr="00DA7B22">
            <w:rPr>
              <w:rFonts w:ascii="Times New Roman" w:hAnsi="Times New Roman" w:cs="Times New Roman"/>
              <w:noProof/>
              <w:color w:val="0000FF"/>
              <w:sz w:val="24"/>
              <w:szCs w:val="24"/>
            </w:rPr>
            <w:t>TrustStateLaw.State Name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(or such other state whose laws then govern this Trust). The arbitrator’s decision may not </w:t>
      </w:r>
      <w:proofErr w:type="gramStart"/>
      <w:r w:rsidRPr="00BA2262">
        <w:rPr>
          <w:rFonts w:ascii="Times New Roman" w:hAnsi="Times New Roman" w:cs="Times New Roman"/>
          <w:sz w:val="24"/>
          <w:szCs w:val="24"/>
        </w:rPr>
        <w:t>be appealed</w:t>
      </w:r>
      <w:proofErr w:type="gramEnd"/>
      <w:r w:rsidRPr="00BA2262">
        <w:rPr>
          <w:rFonts w:ascii="Times New Roman" w:hAnsi="Times New Roman" w:cs="Times New Roman"/>
          <w:sz w:val="24"/>
          <w:szCs w:val="24"/>
        </w:rPr>
        <w:t xml:space="preserve"> to any </w:t>
      </w:r>
      <w:proofErr w:type="gramStart"/>
      <w:r w:rsidRPr="00BA2262">
        <w:rPr>
          <w:rFonts w:ascii="Times New Roman" w:hAnsi="Times New Roman" w:cs="Times New Roman"/>
          <w:sz w:val="24"/>
          <w:szCs w:val="24"/>
        </w:rPr>
        <w:t>court, but</w:t>
      </w:r>
      <w:proofErr w:type="gramEnd"/>
      <w:r w:rsidRPr="00BA2262">
        <w:rPr>
          <w:rFonts w:ascii="Times New Roman" w:hAnsi="Times New Roman" w:cs="Times New Roman"/>
          <w:sz w:val="24"/>
          <w:szCs w:val="24"/>
        </w:rPr>
        <w:t xml:space="preserve"> shall be final and binding on </w:t>
      </w:r>
      <w:proofErr w:type="gramStart"/>
      <w:r w:rsidRPr="00BA2262">
        <w:rPr>
          <w:rFonts w:ascii="Times New Roman" w:hAnsi="Times New Roman" w:cs="Times New Roman"/>
          <w:sz w:val="24"/>
          <w:szCs w:val="24"/>
        </w:rPr>
        <w:t>any and all</w:t>
      </w:r>
      <w:proofErr w:type="gramEnd"/>
      <w:r w:rsidRPr="00BA2262">
        <w:rPr>
          <w:rFonts w:ascii="Times New Roman" w:hAnsi="Times New Roman" w:cs="Times New Roman"/>
          <w:sz w:val="24"/>
          <w:szCs w:val="24"/>
        </w:rPr>
        <w:t xml:space="preserve"> persons who have or may have an interest in this Trust, including unborn or incapacitated persons, such as minors or any person for whom a </w:t>
      </w:r>
      <w:bookmarkStart w:id="134" w:name="HDSTE49"/>
      <w:bookmarkEnd w:id="134"/>
      <w:proofErr w:type="gramStart"/>
      <w:r w:rsidRPr="00BA2262">
        <w:rPr>
          <w:rFonts w:ascii="Times New Roman" w:eastAsia="Times New Roman" w:hAnsi="Times New Roman" w:cs="Times New Roman"/>
          <w:color w:val="0000FF"/>
          <w:sz w:val="24"/>
          <w:szCs w:val="24"/>
        </w:rPr>
        <w:t>conservator</w:t>
      </w:r>
      <w:bookmarkStart w:id="135" w:name="HDNDE49"/>
      <w:bookmarkEnd w:id="135"/>
      <w:proofErr w:type="gramEnd"/>
      <w:r w:rsidRPr="00BA2262">
        <w:rPr>
          <w:rFonts w:ascii="Times New Roman" w:hAnsi="Times New Roman" w:cs="Times New Roman"/>
          <w:sz w:val="24"/>
          <w:szCs w:val="24"/>
        </w:rPr>
        <w:t xml:space="preserve"> has been appointed or any other protective order has been made.</w:t>
      </w:r>
    </w:p>
    <w:p w14:paraId="0C5442BE"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17911B43"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b/>
        <w:t>Further, if any provision of this Trust is invalid, that provision shall be disregarded, and the remainder of this Trust shall be construed as if the invalid provision had not been included.</w:t>
      </w:r>
    </w:p>
    <w:p w14:paraId="34CFA192"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1C763BC7" w14:textId="77777777" w:rsidR="003A4804" w:rsidRPr="00DC3337"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2.M.</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Uneconomical Administration.</w:t>
      </w:r>
      <w:r w:rsidRPr="00BA2262">
        <w:rPr>
          <w:rFonts w:ascii="Times New Roman" w:hAnsi="Times New Roman" w:cs="Times New Roman"/>
          <w:sz w:val="24"/>
          <w:szCs w:val="24"/>
        </w:rP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14:paraId="6965FEB2" w14:textId="0F8295DE" w:rsidR="00B53123" w:rsidRDefault="00B53123" w:rsidP="00B53123"/>
    <w:p w14:paraId="1C831FCE" w14:textId="77777777" w:rsidR="004A497D" w:rsidRDefault="004A497D" w:rsidP="00B53123"/>
    <w:p w14:paraId="647CAD54" w14:textId="3245122C" w:rsidR="00AC5B76" w:rsidRDefault="00AC5B76">
      <w:pPr>
        <w:rPr>
          <w:rFonts w:ascii="Times New Roman" w:hAnsi="Times New Roman" w:cs="Times New Roman"/>
          <w:sz w:val="24"/>
          <w:szCs w:val="24"/>
        </w:rPr>
      </w:pPr>
      <w:r>
        <w:rPr>
          <w:rFonts w:ascii="Times New Roman" w:hAnsi="Times New Roman" w:cs="Times New Roman"/>
          <w:sz w:val="24"/>
          <w:szCs w:val="24"/>
        </w:rPr>
        <w:br w:type="page"/>
      </w:r>
    </w:p>
    <w:p w14:paraId="6E1CD3E0"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type w:val="continuous"/>
          <w:pgSz w:w="12240" w:h="15840"/>
          <w:pgMar w:top="1440" w:right="1440" w:bottom="1440" w:left="1440" w:header="432" w:footer="864" w:gutter="0"/>
          <w:pgNumType w:start="1"/>
          <w:cols w:space="720"/>
          <w:noEndnote/>
          <w:titlePg/>
        </w:sectPr>
      </w:pPr>
      <w:bookmarkStart w:id="136" w:name="Article_III"/>
      <w:bookmarkEnd w:id="136"/>
    </w:p>
    <w:p w14:paraId="6C4412E2" w14:textId="77777777" w:rsidR="00872B24" w:rsidRPr="00BA2262" w:rsidRDefault="00872B24" w:rsidP="00872B24">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lastRenderedPageBreak/>
        <w:t>ARTICLE III</w:t>
      </w:r>
    </w:p>
    <w:p w14:paraId="0A9567B5" w14:textId="77777777" w:rsidR="00872B24" w:rsidRPr="00BA2262" w:rsidRDefault="00872B24" w:rsidP="00872B2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TRUSTEESHIP</w:t>
      </w:r>
    </w:p>
    <w:p w14:paraId="2657DB9B" w14:textId="56A4887F" w:rsidR="00262CE5" w:rsidRPr="008B331D" w:rsidRDefault="00872B24" w:rsidP="00262CE5">
      <w:pPr>
        <w:keepNext/>
        <w:keepLines/>
        <w:numPr>
          <w:ilvl w:val="0"/>
          <w:numId w:val="25"/>
        </w:numPr>
        <w:spacing w:after="0" w:line="240" w:lineRule="auto"/>
        <w:jc w:val="both"/>
        <w:rPr>
          <w:rFonts w:ascii="Times New Roman" w:hAnsi="Times New Roman" w:cs="Times New Roman"/>
          <w:color w:val="000000" w:themeColor="text1"/>
          <w:sz w:val="24"/>
          <w:szCs w:val="24"/>
        </w:rPr>
      </w:pPr>
      <w:r w:rsidRPr="00BA2262">
        <w:rPr>
          <w:rFonts w:ascii="Times New Roman" w:eastAsia="Times New Roman" w:hAnsi="Times New Roman" w:cs="Times New Roman"/>
          <w:b/>
          <w:sz w:val="24"/>
          <w:szCs w:val="24"/>
        </w:rPr>
        <w:t>Successor Trustees.</w:t>
      </w:r>
      <w:r w:rsidRPr="00BA2262">
        <w:rPr>
          <w:rFonts w:ascii="Times New Roman" w:hAnsi="Times New Roman" w:cs="Times New Roman"/>
          <w:sz w:val="24"/>
          <w:szCs w:val="24"/>
        </w:rPr>
        <w:t xml:space="preserve"> The </w:t>
      </w:r>
      <w:bookmarkStart w:id="137" w:name="HDSTE4b"/>
      <w:bookmarkEnd w:id="137"/>
      <w:r w:rsidRPr="003A35B7">
        <w:rPr>
          <w:rFonts w:ascii="Times New Roman" w:eastAsia="Times New Roman" w:hAnsi="Times New Roman" w:cs="Times New Roman"/>
          <w:b/>
          <w:bCs/>
          <w:color w:val="0000FF"/>
          <w:sz w:val="24"/>
          <w:szCs w:val="24"/>
        </w:rPr>
        <w:t>Trustor</w:t>
      </w:r>
      <w:bookmarkStart w:id="138" w:name="HDNDE4b"/>
      <w:bookmarkEnd w:id="138"/>
      <w:r w:rsidRPr="003A35B7">
        <w:rPr>
          <w:rFonts w:ascii="Times New Roman" w:hAnsi="Times New Roman" w:cs="Times New Roman"/>
          <w:b/>
          <w:bCs/>
          <w:sz w:val="24"/>
          <w:szCs w:val="24"/>
        </w:rPr>
        <w:t xml:space="preserve"> may appoint</w:t>
      </w:r>
      <w:r w:rsidRPr="00BA2262">
        <w:rPr>
          <w:rFonts w:ascii="Times New Roman" w:hAnsi="Times New Roman" w:cs="Times New Roman"/>
          <w:sz w:val="24"/>
          <w:szCs w:val="24"/>
        </w:rPr>
        <w:t xml:space="preserve"> individuals or corporations as co-Trustees or successor Trustees by a written instrument (other than a Will) delivered to the then-acting Trustee. </w:t>
      </w:r>
      <w:r w:rsidR="00262CE5" w:rsidRPr="008B331D">
        <w:rPr>
          <w:rFonts w:ascii="Times New Roman" w:hAnsi="Times New Roman" w:cs="Times New Roman"/>
          <w:color w:val="000000" w:themeColor="text1"/>
          <w:sz w:val="24"/>
          <w:szCs w:val="24"/>
        </w:rPr>
        <w:t>If</w:t>
      </w:r>
      <w:r w:rsidR="00262CE5" w:rsidRPr="00BA2262">
        <w:rPr>
          <w:rFonts w:ascii="Times New Roman" w:hAnsi="Times New Roman" w:cs="Times New Roman"/>
          <w:sz w:val="24"/>
          <w:szCs w:val="24"/>
        </w:rPr>
        <w:t xml:space="preserve"> </w:t>
      </w:r>
      <w:r w:rsidR="00262CE5">
        <w:rPr>
          <w:rFonts w:ascii="Times New Roman" w:hAnsi="Times New Roman" w:cs="Times New Roman"/>
          <w:color w:val="000000" w:themeColor="text1"/>
          <w:sz w:val="24"/>
          <w:szCs w:val="24"/>
        </w:rPr>
        <w:t>the Trustor is unable to serve</w:t>
      </w:r>
      <w:r w:rsidR="00262CE5" w:rsidRPr="008B331D">
        <w:rPr>
          <w:rFonts w:ascii="Times New Roman" w:hAnsi="Times New Roman" w:cs="Times New Roman"/>
          <w:color w:val="000000" w:themeColor="text1"/>
          <w:sz w:val="24"/>
          <w:szCs w:val="24"/>
        </w:rPr>
        <w:t xml:space="preserve">, </w:t>
      </w:r>
      <w:r w:rsidR="00262CE5">
        <w:rPr>
          <w:rFonts w:ascii="Times New Roman" w:hAnsi="Times New Roman" w:cs="Times New Roman"/>
          <w:color w:val="000000" w:themeColor="text1"/>
          <w:sz w:val="24"/>
          <w:szCs w:val="24"/>
        </w:rPr>
        <w:t xml:space="preserve">then </w:t>
      </w:r>
      <w:r w:rsidR="00262CE5" w:rsidRPr="008B331D">
        <w:rPr>
          <w:rFonts w:ascii="Times New Roman" w:hAnsi="Times New Roman" w:cs="Times New Roman"/>
          <w:color w:val="000000" w:themeColor="text1"/>
          <w:sz w:val="24"/>
          <w:szCs w:val="24"/>
        </w:rPr>
        <w:t>the person who has been nominated to serve as successor Trustee may designate his or her successor</w:t>
      </w:r>
      <w:r w:rsidR="00262CE5">
        <w:rPr>
          <w:rFonts w:ascii="Times New Roman" w:hAnsi="Times New Roman" w:cs="Times New Roman"/>
          <w:color w:val="000000" w:themeColor="text1"/>
          <w:sz w:val="24"/>
          <w:szCs w:val="24"/>
        </w:rPr>
        <w:t>s</w:t>
      </w:r>
      <w:r w:rsidR="00262CE5" w:rsidRPr="008B331D">
        <w:rPr>
          <w:rFonts w:ascii="Times New Roman" w:hAnsi="Times New Roman" w:cs="Times New Roman"/>
          <w:color w:val="000000" w:themeColor="text1"/>
          <w:sz w:val="24"/>
          <w:szCs w:val="24"/>
        </w:rPr>
        <w:t>, if there is no named successor to that successor Trustee or if the person</w:t>
      </w:r>
      <w:r w:rsidR="00262CE5">
        <w:rPr>
          <w:rFonts w:ascii="Times New Roman" w:hAnsi="Times New Roman" w:cs="Times New Roman"/>
          <w:color w:val="000000" w:themeColor="text1"/>
          <w:sz w:val="24"/>
          <w:szCs w:val="24"/>
        </w:rPr>
        <w:t>s</w:t>
      </w:r>
      <w:r w:rsidR="00262CE5" w:rsidRPr="008B331D">
        <w:rPr>
          <w:rFonts w:ascii="Times New Roman" w:hAnsi="Times New Roman" w:cs="Times New Roman"/>
          <w:color w:val="000000" w:themeColor="text1"/>
          <w:sz w:val="24"/>
          <w:szCs w:val="24"/>
        </w:rPr>
        <w:t xml:space="preserve"> designated as his or her successor </w:t>
      </w:r>
      <w:r w:rsidR="00262CE5">
        <w:rPr>
          <w:rFonts w:ascii="Times New Roman" w:hAnsi="Times New Roman" w:cs="Times New Roman"/>
          <w:color w:val="000000" w:themeColor="text1"/>
          <w:sz w:val="24"/>
          <w:szCs w:val="24"/>
        </w:rPr>
        <w:t>are</w:t>
      </w:r>
      <w:r w:rsidR="00262CE5" w:rsidRPr="008B331D">
        <w:rPr>
          <w:rFonts w:ascii="Times New Roman" w:hAnsi="Times New Roman" w:cs="Times New Roman"/>
          <w:color w:val="000000" w:themeColor="text1"/>
          <w:sz w:val="24"/>
          <w:szCs w:val="24"/>
        </w:rPr>
        <w:t xml:space="preserve"> unable or unwilling to serve.</w:t>
      </w:r>
    </w:p>
    <w:p w14:paraId="592698DC" w14:textId="77777777"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p>
    <w:p w14:paraId="38C31D65" w14:textId="77777777" w:rsidR="00872B24" w:rsidRPr="00545587" w:rsidRDefault="00872B24" w:rsidP="00262CE5">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545587">
        <w:rPr>
          <w:rFonts w:ascii="Times New Roman" w:eastAsia="Times New Roman" w:hAnsi="Times New Roman" w:cs="Times New Roman"/>
          <w:b/>
          <w:sz w:val="24"/>
          <w:szCs w:val="24"/>
        </w:rPr>
        <w:t>Appointment of Trustee.</w:t>
      </w:r>
      <w:r w:rsidRPr="00545587">
        <w:rPr>
          <w:rFonts w:ascii="Times New Roman" w:hAnsi="Times New Roman" w:cs="Times New Roman"/>
          <w:sz w:val="24"/>
          <w:szCs w:val="24"/>
        </w:rPr>
        <w:t xml:space="preserve"> If there is </w:t>
      </w:r>
      <w:r w:rsidRPr="00545587">
        <w:rPr>
          <w:rFonts w:ascii="Times New Roman" w:hAnsi="Times New Roman" w:cs="Times New Roman"/>
          <w:b/>
          <w:bCs/>
          <w:sz w:val="24"/>
          <w:szCs w:val="24"/>
        </w:rPr>
        <w:t>no Trustee</w:t>
      </w:r>
      <w:r w:rsidRPr="00545587">
        <w:rPr>
          <w:rFonts w:ascii="Times New Roman" w:hAnsi="Times New Roman" w:cs="Times New Roman"/>
          <w:sz w:val="24"/>
          <w:szCs w:val="24"/>
        </w:rPr>
        <w:t xml:space="preserve"> acting hereunder, then </w:t>
      </w:r>
      <w:r w:rsidRPr="00545587">
        <w:rPr>
          <w:rFonts w:ascii="Times New Roman" w:hAnsi="Times New Roman" w:cs="Times New Roman"/>
          <w:color w:val="000000"/>
          <w:sz w:val="24"/>
          <w:szCs w:val="24"/>
        </w:rPr>
        <w:t>a new Trustee or co</w:t>
      </w:r>
      <w:r w:rsidRPr="00545587">
        <w:rPr>
          <w:rFonts w:ascii="Times New Roman" w:hAnsi="Times New Roman" w:cs="Times New Roman"/>
          <w:color w:val="000000"/>
          <w:sz w:val="24"/>
          <w:szCs w:val="24"/>
        </w:rPr>
        <w:noBreakHyphen/>
        <w:t xml:space="preserve">Trustees shall be appointed by </w:t>
      </w:r>
      <w:r w:rsidRPr="00545587">
        <w:rPr>
          <w:rFonts w:ascii="Times New Roman" w:hAnsi="Times New Roman" w:cs="Times New Roman"/>
          <w:b/>
          <w:bCs/>
          <w:color w:val="000000"/>
          <w:sz w:val="24"/>
          <w:szCs w:val="24"/>
        </w:rPr>
        <w:t>a majority vote of the beneficiaries of the trust</w:t>
      </w:r>
      <w:r w:rsidRPr="00545587">
        <w:rPr>
          <w:rFonts w:ascii="Times New Roman" w:hAnsi="Times New Roman" w:cs="Times New Roman"/>
          <w:color w:val="000000"/>
          <w:sz w:val="24"/>
          <w:szCs w:val="24"/>
        </w:rPr>
        <w:t xml:space="preserve"> who are then entitled to receive income under the trust, or who would be entitled to receive a distribution of principal from the trust if the trust were then terminating.  If any beneficiary who otherwise would be entitled to vote on appointment of a trustee under this Section is a minor or is under a legal incapacity, then the custodial parent(s), guardian, or conservator of that beneficiary may vote on behalf of the beneficiary. </w:t>
      </w:r>
      <w:r w:rsidRPr="00545587">
        <w:rPr>
          <w:rFonts w:ascii="Times New Roman" w:hAnsi="Times New Roman" w:cs="Times New Roman"/>
          <w:sz w:val="24"/>
          <w:szCs w:val="24"/>
        </w:rPr>
        <w:t xml:space="preserve">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w:t>
      </w:r>
      <w:r w:rsidRPr="00545587">
        <w:rPr>
          <w:rFonts w:ascii="Times New Roman" w:hAnsi="Times New Roman" w:cs="Times New Roman"/>
          <w:color w:val="000000"/>
          <w:sz w:val="24"/>
          <w:szCs w:val="24"/>
        </w:rPr>
        <w:t xml:space="preserve">If </w:t>
      </w:r>
      <w:proofErr w:type="gramStart"/>
      <w:r w:rsidRPr="00545587">
        <w:rPr>
          <w:rFonts w:ascii="Times New Roman" w:hAnsi="Times New Roman" w:cs="Times New Roman"/>
          <w:color w:val="000000"/>
          <w:sz w:val="24"/>
          <w:szCs w:val="24"/>
        </w:rPr>
        <w:t>a majority of</w:t>
      </w:r>
      <w:proofErr w:type="gramEnd"/>
      <w:r w:rsidRPr="00545587">
        <w:rPr>
          <w:rFonts w:ascii="Times New Roman" w:hAnsi="Times New Roman" w:cs="Times New Roman"/>
          <w:color w:val="000000"/>
          <w:sz w:val="24"/>
          <w:szCs w:val="24"/>
        </w:rPr>
        <w:t xml:space="preserve"> the beneficiaries are unable to agree on a new Trustee or Co-Trustees, a new Trustee or Co-Trustees may be appointed by the court.</w:t>
      </w:r>
    </w:p>
    <w:p w14:paraId="304B6DA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8B98D55"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Resignation.</w:t>
      </w:r>
      <w:r w:rsidRPr="00BA2262">
        <w:rPr>
          <w:rFonts w:ascii="Times New Roman" w:hAnsi="Times New Roman" w:cs="Times New Roman"/>
          <w:sz w:val="24"/>
          <w:szCs w:val="24"/>
        </w:rPr>
        <w:t xml:space="preserve"> Any Trustee may resign at any time by giving written notice to the </w:t>
      </w:r>
      <w:bookmarkStart w:id="139" w:name="HDSTE4e"/>
      <w:bookmarkEnd w:id="139"/>
      <w:r w:rsidRPr="00BA2262">
        <w:rPr>
          <w:rFonts w:ascii="Times New Roman" w:eastAsia="Times New Roman" w:hAnsi="Times New Roman" w:cs="Times New Roman"/>
          <w:color w:val="0000FF"/>
          <w:sz w:val="24"/>
          <w:szCs w:val="24"/>
        </w:rPr>
        <w:t>Trustor</w:t>
      </w:r>
      <w:bookmarkStart w:id="140" w:name="HDNDE4e"/>
      <w:bookmarkEnd w:id="140"/>
      <w:r w:rsidRPr="00BA2262">
        <w:rPr>
          <w:rFonts w:ascii="Times New Roman" w:hAnsi="Times New Roman" w:cs="Times New Roman"/>
          <w:sz w:val="24"/>
          <w:szCs w:val="24"/>
        </w:rPr>
        <w:t xml:space="preserve">, if then living, and thereafter to the other Trustees, if any, and, if not, to all the beneficiaries. Any such notice shall become effective as agreed by the </w:t>
      </w:r>
      <w:bookmarkStart w:id="141" w:name="HDSTE4f"/>
      <w:bookmarkEnd w:id="141"/>
      <w:r w:rsidRPr="00BA2262">
        <w:rPr>
          <w:rFonts w:ascii="Times New Roman" w:eastAsia="Times New Roman" w:hAnsi="Times New Roman" w:cs="Times New Roman"/>
          <w:color w:val="0000FF"/>
          <w:sz w:val="24"/>
          <w:szCs w:val="24"/>
        </w:rPr>
        <w:t>Trustor</w:t>
      </w:r>
      <w:bookmarkStart w:id="142" w:name="HDNDE4f"/>
      <w:bookmarkEnd w:id="142"/>
      <w:r w:rsidRPr="00BA2262">
        <w:rPr>
          <w:rFonts w:ascii="Times New Roman" w:hAnsi="Times New Roman" w:cs="Times New Roman"/>
          <w:sz w:val="24"/>
          <w:szCs w:val="24"/>
        </w:rPr>
        <w:t xml:space="preserve"> or </w:t>
      </w:r>
      <w:proofErr w:type="gramStart"/>
      <w:r w:rsidRPr="00BA2262">
        <w:rPr>
          <w:rFonts w:ascii="Times New Roman" w:hAnsi="Times New Roman" w:cs="Times New Roman"/>
          <w:sz w:val="24"/>
          <w:szCs w:val="24"/>
        </w:rPr>
        <w:t>the majority of</w:t>
      </w:r>
      <w:proofErr w:type="gramEnd"/>
      <w:r w:rsidRPr="00BA2262">
        <w:rPr>
          <w:rFonts w:ascii="Times New Roman" w:hAnsi="Times New Roman" w:cs="Times New Roman"/>
          <w:sz w:val="24"/>
          <w:szCs w:val="24"/>
        </w:rPr>
        <w:t xml:space="preserve"> the beneficiaries, but no later than thirty (30) days after such written notice. Notwithstanding the foregoing, the Trustee may, at the expense of any trust created hereunder, secure the appointment of a successor Trustee of such trust by a court of competent jurisdiction.</w:t>
      </w:r>
    </w:p>
    <w:p w14:paraId="616FD98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AF92694"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Liability.</w:t>
      </w:r>
      <w:r w:rsidRPr="00BA2262">
        <w:rPr>
          <w:rFonts w:ascii="Times New Roman" w:hAnsi="Times New Roman" w:cs="Times New Roman"/>
          <w:sz w:val="24"/>
          <w:szCs w:val="24"/>
        </w:rPr>
        <w:t xml:space="preserve"> No successor Trustee shall be under any obligation to examine the accounts of any prior trustee, and a successor Trustee shall be exonerated from all liability arising from any prior Trustee's acts or negligence. It is the </w:t>
      </w:r>
      <w:bookmarkStart w:id="143" w:name="HDSTE50"/>
      <w:bookmarkEnd w:id="143"/>
      <w:r w:rsidRPr="00BA2262">
        <w:rPr>
          <w:rFonts w:ascii="Times New Roman" w:eastAsia="Times New Roman" w:hAnsi="Times New Roman" w:cs="Times New Roman"/>
          <w:color w:val="0000FF"/>
          <w:sz w:val="24"/>
          <w:szCs w:val="24"/>
        </w:rPr>
        <w:t>Trustor</w:t>
      </w:r>
      <w:bookmarkStart w:id="144" w:name="HDNDE50"/>
      <w:bookmarkEnd w:id="144"/>
      <w:r w:rsidRPr="00BA2262">
        <w:rPr>
          <w:rFonts w:ascii="Times New Roman" w:hAnsi="Times New Roman" w:cs="Times New Roman"/>
          <w:sz w:val="24"/>
          <w:szCs w:val="24"/>
        </w:rPr>
        <w:t>’s intention that any Trustee serving hereunder shall be accountable only from the date such Trustee receives the assets of the trust.</w:t>
      </w:r>
    </w:p>
    <w:p w14:paraId="6349AC0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C5914C2"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No Bond Required.</w:t>
      </w:r>
      <w:r w:rsidRPr="00BA2262">
        <w:rPr>
          <w:rFonts w:ascii="Times New Roman" w:hAnsi="Times New Roman" w:cs="Times New Roman"/>
          <w:sz w:val="24"/>
          <w:szCs w:val="24"/>
        </w:rPr>
        <w:t xml:space="preserve"> No bond shall be required of any person or institution named, or subsequently appointed, as Trustee.</w:t>
      </w:r>
    </w:p>
    <w:p w14:paraId="207E214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1CE9F18"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Compensation.</w:t>
      </w:r>
      <w:r w:rsidRPr="00BA2262">
        <w:rPr>
          <w:rFonts w:ascii="Times New Roman" w:hAnsi="Times New Roman" w:cs="Times New Roman"/>
          <w:sz w:val="24"/>
          <w:szCs w:val="24"/>
        </w:rP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a </w:t>
      </w:r>
      <w:r w:rsidRPr="00545587">
        <w:rPr>
          <w:rFonts w:ascii="Times New Roman" w:hAnsi="Times New Roman" w:cs="Times New Roman"/>
          <w:b/>
          <w:bCs/>
          <w:sz w:val="24"/>
          <w:szCs w:val="24"/>
        </w:rPr>
        <w:t>reasonable fee</w:t>
      </w:r>
      <w:r w:rsidRPr="00BA2262">
        <w:rPr>
          <w:rFonts w:ascii="Times New Roman" w:hAnsi="Times New Roman" w:cs="Times New Roman"/>
          <w:sz w:val="24"/>
          <w:szCs w:val="24"/>
        </w:rPr>
        <w:t xml:space="preserve"> based on the time and effort of the Trustee. The Trustee shall </w:t>
      </w:r>
      <w:r w:rsidRPr="00545587">
        <w:rPr>
          <w:rFonts w:ascii="Times New Roman" w:hAnsi="Times New Roman" w:cs="Times New Roman"/>
          <w:b/>
          <w:bCs/>
          <w:sz w:val="24"/>
          <w:szCs w:val="24"/>
        </w:rPr>
        <w:t>also be entitled to reimbursement</w:t>
      </w:r>
      <w:r w:rsidRPr="00BA2262">
        <w:rPr>
          <w:rFonts w:ascii="Times New Roman" w:hAnsi="Times New Roman" w:cs="Times New Roman"/>
          <w:sz w:val="24"/>
          <w:szCs w:val="24"/>
        </w:rPr>
        <w:t xml:space="preserve"> for all travel and other necessary expenses incurred in the discharge of the Trustee's duties. The Trustee </w:t>
      </w:r>
      <w:r w:rsidRPr="00BA2262">
        <w:rPr>
          <w:rFonts w:ascii="Times New Roman" w:hAnsi="Times New Roman" w:cs="Times New Roman"/>
          <w:sz w:val="24"/>
          <w:szCs w:val="24"/>
        </w:rPr>
        <w:lastRenderedPageBreak/>
        <w:t>may impose any Trustee fees or other expenses of the trust against the principal or income of the trust without any duty to seek reimbursement from the interest not charged.</w:t>
      </w:r>
    </w:p>
    <w:p w14:paraId="0EBA257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63B7C6E"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Reports.</w:t>
      </w:r>
      <w:r w:rsidRPr="00BA2262">
        <w:rPr>
          <w:rFonts w:ascii="Times New Roman" w:hAnsi="Times New Roman" w:cs="Times New Roman"/>
          <w:sz w:val="24"/>
          <w:szCs w:val="24"/>
        </w:rPr>
        <w:t xml:space="preserve"> While </w:t>
      </w:r>
      <w:bookmarkStart w:id="145" w:name="HDSTE51"/>
      <w:bookmarkEnd w:id="145"/>
      <w:r w:rsidRPr="00BA2262">
        <w:rPr>
          <w:rFonts w:ascii="Times New Roman" w:eastAsia="Times New Roman" w:hAnsi="Times New Roman" w:cs="Times New Roman"/>
          <w:color w:val="0000FF"/>
          <w:sz w:val="24"/>
          <w:szCs w:val="24"/>
        </w:rPr>
        <w:t>Trustor</w:t>
      </w:r>
      <w:bookmarkStart w:id="146" w:name="HDNDE51"/>
      <w:bookmarkEnd w:id="146"/>
      <w:r w:rsidRPr="00BA2262">
        <w:rPr>
          <w:rFonts w:ascii="Times New Roman" w:hAnsi="Times New Roman" w:cs="Times New Roman"/>
          <w:sz w:val="24"/>
          <w:szCs w:val="24"/>
        </w:rPr>
        <w:t xml:space="preserve"> is living and </w:t>
      </w:r>
      <w:r w:rsidRPr="00545587">
        <w:rPr>
          <w:rFonts w:ascii="Times New Roman" w:hAnsi="Times New Roman" w:cs="Times New Roman"/>
          <w:b/>
          <w:bCs/>
          <w:sz w:val="24"/>
          <w:szCs w:val="24"/>
        </w:rPr>
        <w:t xml:space="preserve">if </w:t>
      </w:r>
      <w:bookmarkStart w:id="147" w:name="HDSTE52"/>
      <w:bookmarkEnd w:id="147"/>
      <w:r w:rsidRPr="00545587">
        <w:rPr>
          <w:rFonts w:ascii="Times New Roman" w:eastAsia="Times New Roman" w:hAnsi="Times New Roman" w:cs="Times New Roman"/>
          <w:b/>
          <w:bCs/>
          <w:color w:val="0000FF"/>
          <w:sz w:val="24"/>
          <w:szCs w:val="24"/>
        </w:rPr>
        <w:t>Trustor</w:t>
      </w:r>
      <w:bookmarkStart w:id="148" w:name="HDNDE52"/>
      <w:bookmarkEnd w:id="148"/>
      <w:r w:rsidRPr="00545587">
        <w:rPr>
          <w:rFonts w:ascii="Times New Roman" w:hAnsi="Times New Roman" w:cs="Times New Roman"/>
          <w:b/>
          <w:bCs/>
          <w:sz w:val="24"/>
          <w:szCs w:val="24"/>
        </w:rPr>
        <w:t xml:space="preserve"> is not acting as the Trustee</w:t>
      </w:r>
      <w:r w:rsidRPr="00BA2262">
        <w:rPr>
          <w:rFonts w:ascii="Times New Roman" w:hAnsi="Times New Roman" w:cs="Times New Roman"/>
          <w:sz w:val="24"/>
          <w:szCs w:val="24"/>
        </w:rPr>
        <w:t xml:space="preserve"> or co-Trustee, the then-acting Trustee shall render an accounting at least annually to the </w:t>
      </w:r>
      <w:bookmarkStart w:id="149" w:name="HDSTE53"/>
      <w:bookmarkEnd w:id="149"/>
      <w:r w:rsidRPr="00BA2262">
        <w:rPr>
          <w:rFonts w:ascii="Times New Roman" w:eastAsia="Times New Roman" w:hAnsi="Times New Roman" w:cs="Times New Roman"/>
          <w:color w:val="0000FF"/>
          <w:sz w:val="24"/>
          <w:szCs w:val="24"/>
        </w:rPr>
        <w:t>Trustor</w:t>
      </w:r>
      <w:bookmarkStart w:id="150" w:name="HDNDE53"/>
      <w:bookmarkEnd w:id="150"/>
      <w:r w:rsidRPr="00BA2262">
        <w:rPr>
          <w:rFonts w:ascii="Times New Roman" w:hAnsi="Times New Roman" w:cs="Times New Roman"/>
          <w:sz w:val="24"/>
          <w:szCs w:val="24"/>
        </w:rPr>
        <w:t xml:space="preserve"> unless </w:t>
      </w:r>
      <w:bookmarkStart w:id="151" w:name="HDSTE54"/>
      <w:bookmarkEnd w:id="151"/>
      <w:r w:rsidRPr="00BA2262">
        <w:rPr>
          <w:rFonts w:ascii="Times New Roman" w:eastAsia="Times New Roman" w:hAnsi="Times New Roman" w:cs="Times New Roman"/>
          <w:color w:val="0000FF"/>
          <w:sz w:val="24"/>
          <w:szCs w:val="24"/>
        </w:rPr>
        <w:t>Trustor</w:t>
      </w:r>
      <w:bookmarkStart w:id="152" w:name="HDNDE54"/>
      <w:bookmarkEnd w:id="152"/>
      <w:r w:rsidRPr="00BA2262">
        <w:rPr>
          <w:rFonts w:ascii="Times New Roman" w:hAnsi="Times New Roman" w:cs="Times New Roman"/>
          <w:sz w:val="24"/>
          <w:szCs w:val="24"/>
        </w:rPr>
        <w:t xml:space="preserve"> has waived such accounting. If </w:t>
      </w:r>
      <w:bookmarkStart w:id="153" w:name="HDSTE55"/>
      <w:bookmarkEnd w:id="153"/>
      <w:r w:rsidRPr="00BA2262">
        <w:rPr>
          <w:rFonts w:ascii="Times New Roman" w:eastAsia="Times New Roman" w:hAnsi="Times New Roman" w:cs="Times New Roman"/>
          <w:color w:val="0000FF"/>
          <w:sz w:val="24"/>
          <w:szCs w:val="24"/>
        </w:rPr>
        <w:t>Trustor</w:t>
      </w:r>
      <w:bookmarkStart w:id="154" w:name="HDNDE55"/>
      <w:bookmarkEnd w:id="154"/>
      <w:r w:rsidRPr="00BA2262">
        <w:rPr>
          <w:rFonts w:ascii="Times New Roman" w:hAnsi="Times New Roman" w:cs="Times New Roman"/>
          <w:sz w:val="24"/>
          <w:szCs w:val="24"/>
        </w:rPr>
        <w:t xml:space="preserve"> is incapacitated, such accounting shall be given to </w:t>
      </w:r>
      <w:bookmarkStart w:id="155" w:name="HDSTE56"/>
      <w:bookmarkEnd w:id="155"/>
      <w:r w:rsidRPr="00BA2262">
        <w:rPr>
          <w:rFonts w:ascii="Times New Roman" w:eastAsia="Times New Roman" w:hAnsi="Times New Roman" w:cs="Times New Roman"/>
          <w:color w:val="0000FF"/>
          <w:sz w:val="24"/>
          <w:szCs w:val="24"/>
        </w:rPr>
        <w:t>Trustor</w:t>
      </w:r>
      <w:bookmarkStart w:id="156" w:name="HDNDE56"/>
      <w:bookmarkEnd w:id="156"/>
      <w:r w:rsidRPr="00BA2262">
        <w:rPr>
          <w:rFonts w:ascii="Times New Roman" w:hAnsi="Times New Roman" w:cs="Times New Roman"/>
          <w:sz w:val="24"/>
          <w:szCs w:val="24"/>
        </w:rPr>
        <w:t xml:space="preserve">’s legal </w:t>
      </w:r>
      <w:bookmarkStart w:id="157" w:name="HDSTE57"/>
      <w:bookmarkEnd w:id="157"/>
      <w:r w:rsidRPr="00BA2262">
        <w:rPr>
          <w:rFonts w:ascii="Times New Roman" w:eastAsia="Times New Roman" w:hAnsi="Times New Roman" w:cs="Times New Roman"/>
          <w:color w:val="0000FF"/>
          <w:sz w:val="24"/>
          <w:szCs w:val="24"/>
        </w:rPr>
        <w:t>conservator</w:t>
      </w:r>
      <w:bookmarkStart w:id="158" w:name="HDNDE57"/>
      <w:bookmarkEnd w:id="158"/>
      <w:r w:rsidRPr="00BA2262">
        <w:rPr>
          <w:rFonts w:ascii="Times New Roman" w:hAnsi="Times New Roman" w:cs="Times New Roman"/>
          <w:sz w:val="24"/>
          <w:szCs w:val="24"/>
        </w:rPr>
        <w:t xml:space="preserve"> or, if no such </w:t>
      </w:r>
      <w:bookmarkStart w:id="159" w:name="HDSTE58"/>
      <w:bookmarkEnd w:id="159"/>
      <w:r w:rsidRPr="00BA2262">
        <w:rPr>
          <w:rFonts w:ascii="Times New Roman" w:eastAsia="Times New Roman" w:hAnsi="Times New Roman" w:cs="Times New Roman"/>
          <w:color w:val="0000FF"/>
          <w:sz w:val="24"/>
          <w:szCs w:val="24"/>
        </w:rPr>
        <w:t>conservator</w:t>
      </w:r>
      <w:bookmarkStart w:id="160" w:name="HDNDE58"/>
      <w:bookmarkEnd w:id="160"/>
      <w:r w:rsidRPr="00BA2262">
        <w:rPr>
          <w:rFonts w:ascii="Times New Roman" w:hAnsi="Times New Roman" w:cs="Times New Roman"/>
          <w:sz w:val="24"/>
          <w:szCs w:val="24"/>
        </w:rPr>
        <w:t xml:space="preserve"> has been appointed, to </w:t>
      </w:r>
      <w:bookmarkStart w:id="161" w:name="HDSTE59"/>
      <w:bookmarkEnd w:id="161"/>
      <w:r w:rsidRPr="00BA2262">
        <w:rPr>
          <w:rFonts w:ascii="Times New Roman" w:eastAsia="Times New Roman" w:hAnsi="Times New Roman" w:cs="Times New Roman"/>
          <w:color w:val="0000FF"/>
          <w:sz w:val="24"/>
          <w:szCs w:val="24"/>
        </w:rPr>
        <w:t>Trustor</w:t>
      </w:r>
      <w:bookmarkStart w:id="162" w:name="HDNDE59"/>
      <w:bookmarkEnd w:id="162"/>
      <w:r w:rsidRPr="00BA2262">
        <w:rPr>
          <w:rFonts w:ascii="Times New Roman" w:hAnsi="Times New Roman" w:cs="Times New Roman"/>
          <w:sz w:val="24"/>
          <w:szCs w:val="24"/>
        </w:rPr>
        <w:t xml:space="preserve">’s representative payee for Social Security purposes. After the death of the </w:t>
      </w:r>
      <w:bookmarkStart w:id="163" w:name="HDSTE5a"/>
      <w:bookmarkEnd w:id="163"/>
      <w:r w:rsidRPr="00BA2262">
        <w:rPr>
          <w:rFonts w:ascii="Times New Roman" w:eastAsia="Times New Roman" w:hAnsi="Times New Roman" w:cs="Times New Roman"/>
          <w:color w:val="0000FF"/>
          <w:sz w:val="24"/>
          <w:szCs w:val="24"/>
        </w:rPr>
        <w:t>Trustor</w:t>
      </w:r>
      <w:bookmarkStart w:id="164" w:name="HDNDE5a"/>
      <w:bookmarkEnd w:id="164"/>
      <w:r w:rsidRPr="00BA2262">
        <w:rPr>
          <w:rFonts w:ascii="Times New Roman" w:hAnsi="Times New Roman" w:cs="Times New Roman"/>
          <w:sz w:val="24"/>
          <w:szCs w:val="24"/>
        </w:rPr>
        <w:t>,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14:paraId="03213EAA"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D6DA3CD"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If beneficiaries entitled to an accounting are minors, their accounting shall be delivered to their parents or guardian. If beneficiaries entitled to </w:t>
      </w:r>
      <w:proofErr w:type="gramStart"/>
      <w:r w:rsidRPr="00BA2262">
        <w:rPr>
          <w:rFonts w:ascii="Times New Roman" w:hAnsi="Times New Roman" w:cs="Times New Roman"/>
          <w:sz w:val="24"/>
          <w:szCs w:val="24"/>
        </w:rPr>
        <w:t>an accounting</w:t>
      </w:r>
      <w:proofErr w:type="gramEnd"/>
      <w:r w:rsidRPr="00BA2262">
        <w:rPr>
          <w:rFonts w:ascii="Times New Roman" w:hAnsi="Times New Roman" w:cs="Times New Roman"/>
          <w:sz w:val="24"/>
          <w:szCs w:val="24"/>
        </w:rPr>
        <w:t xml:space="preserve"> are incapacitated, their accounting shall be delivered to such beneficiary's legal representative;</w:t>
      </w:r>
    </w:p>
    <w:p w14:paraId="6231B11C"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27647483"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14:paraId="53D68A4C"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6884751A"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w:t>
      </w:r>
    </w:p>
    <w:p w14:paraId="3C8D4B1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385EF92" w14:textId="77777777" w:rsidR="00872B24" w:rsidRPr="00BA2262" w:rsidRDefault="00872B24" w:rsidP="00872B24">
      <w:pPr>
        <w:keepNext/>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Payments to Beneficiaries.</w:t>
      </w:r>
    </w:p>
    <w:p w14:paraId="14447B73"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2240A23A" w14:textId="77777777" w:rsidR="00872B24" w:rsidRPr="00BA2262" w:rsidRDefault="00872B24" w:rsidP="00872B24">
      <w:pPr>
        <w:keepLines/>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The Trustee shall pay the net income of any trust hereunder to the beneficiary to whom such income is directed </w:t>
      </w:r>
      <w:proofErr w:type="gramStart"/>
      <w:r w:rsidRPr="00BA2262">
        <w:rPr>
          <w:rFonts w:ascii="Times New Roman" w:hAnsi="Times New Roman" w:cs="Times New Roman"/>
          <w:sz w:val="24"/>
          <w:szCs w:val="24"/>
        </w:rPr>
        <w:t>to be</w:t>
      </w:r>
      <w:proofErr w:type="gramEnd"/>
      <w:r w:rsidRPr="00BA2262">
        <w:rPr>
          <w:rFonts w:ascii="Times New Roman" w:hAnsi="Times New Roman" w:cs="Times New Roman"/>
          <w:sz w:val="24"/>
          <w:szCs w:val="24"/>
        </w:rPr>
        <w:t xml:space="preserve"> paid, at such times and in such manner as shall be convenient to such beneficiary and agreed to by the Trustee;</w:t>
      </w:r>
    </w:p>
    <w:p w14:paraId="249C4E6F"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1B79B71E"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14:paraId="2772B59E"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76AE3F51"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lastRenderedPageBreak/>
        <w:t>Unless the Trustee shall have received actual written notice of the occurrence of an event affecting the beneficial interests of this Trust, the Trustee shall not be liable to any beneficiary of this Trust for distribution made as though the event had not occurred.</w:t>
      </w:r>
    </w:p>
    <w:p w14:paraId="15C00D3A"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3C814DC"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Division of Trust Estate.</w:t>
      </w:r>
      <w:r w:rsidRPr="00BA2262">
        <w:rPr>
          <w:rFonts w:ascii="Times New Roman" w:hAnsi="Times New Roman" w:cs="Times New Roman"/>
          <w:sz w:val="24"/>
          <w:szCs w:val="24"/>
        </w:rP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14:paraId="2DD4E48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B50207A" w14:textId="77777777" w:rsidR="00872B24" w:rsidRPr="00BA2262" w:rsidRDefault="00872B24" w:rsidP="00872B24">
      <w:pPr>
        <w:keepNext/>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Trustee Authority.</w:t>
      </w:r>
    </w:p>
    <w:p w14:paraId="2BFAD7D1"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51362B31"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Subject to state law, any Trustee may appoint an “</w:t>
      </w:r>
      <w:r w:rsidRPr="00545587">
        <w:rPr>
          <w:rFonts w:ascii="Times New Roman" w:hAnsi="Times New Roman" w:cs="Times New Roman"/>
          <w:b/>
          <w:bCs/>
          <w:sz w:val="24"/>
          <w:szCs w:val="24"/>
        </w:rPr>
        <w:t>Attorney-in-Fact</w:t>
      </w:r>
      <w:r w:rsidRPr="00BA2262">
        <w:rPr>
          <w:rFonts w:ascii="Times New Roman" w:hAnsi="Times New Roman" w:cs="Times New Roman"/>
          <w:sz w:val="24"/>
          <w:szCs w:val="24"/>
        </w:rPr>
        <w:t>” and delegate to such agent the exercise of all or any of the powers conferred upon a Trustee and may at pleasure revoke such appointment. Any such appointment shall be made by a written, acknowledged instrument.</w:t>
      </w:r>
    </w:p>
    <w:p w14:paraId="2623CE78"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46B49900"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as assets of the trust.</w:t>
      </w:r>
    </w:p>
    <w:p w14:paraId="195E72D0"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576758EC"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Prior to delivering the trust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w:t>
      </w:r>
      <w:proofErr w:type="gramStart"/>
      <w:r w:rsidRPr="00BA2262">
        <w:rPr>
          <w:rFonts w:ascii="Times New Roman" w:hAnsi="Times New Roman" w:cs="Times New Roman"/>
          <w:sz w:val="24"/>
          <w:szCs w:val="24"/>
        </w:rPr>
        <w:t>beneficiaries shall</w:t>
      </w:r>
      <w:proofErr w:type="gramEnd"/>
      <w:r w:rsidRPr="00BA2262">
        <w:rPr>
          <w:rFonts w:ascii="Times New Roman" w:hAnsi="Times New Roman" w:cs="Times New Roman"/>
          <w:sz w:val="24"/>
          <w:szCs w:val="24"/>
        </w:rPr>
        <w:t xml:space="preserve"> refuse to provide a requested release and discharge, the Trustee may require court settlement of such accounts; </w:t>
      </w:r>
      <w:proofErr w:type="gramStart"/>
      <w:r w:rsidRPr="00BA2262">
        <w:rPr>
          <w:rFonts w:ascii="Times New Roman" w:hAnsi="Times New Roman" w:cs="Times New Roman"/>
          <w:sz w:val="24"/>
          <w:szCs w:val="24"/>
        </w:rPr>
        <w:t>all of</w:t>
      </w:r>
      <w:proofErr w:type="gramEnd"/>
      <w:r w:rsidRPr="00BA2262">
        <w:rPr>
          <w:rFonts w:ascii="Times New Roman" w:hAnsi="Times New Roman" w:cs="Times New Roman"/>
          <w:sz w:val="24"/>
          <w:szCs w:val="24"/>
        </w:rPr>
        <w:t xml:space="preserve"> the Trustee’s fees and expenses (including attorneys’ fees) attributable to court approval of such accounts shall be paid by the trust involved to the extent that the accounts are approved.</w:t>
      </w:r>
    </w:p>
    <w:p w14:paraId="32CB3AE4"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399EF88C"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The certification of a Trustee and/or Attorney-in-Fact that such Trustee and/or agent is acting according to the terms of this Trust shall fully protect all persons dealing with such Trustee and/or agent. </w:t>
      </w:r>
    </w:p>
    <w:p w14:paraId="22B1E3C9"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1D7C5017"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At any time and from time to time, a Trustee may delegate to any co-Trustee any or all of the delegating Trustee’s powers and authorities conferred upon such Trustee by law or by this Trust; provided however, that a power or authority which is specifically conferred upon a Trustee (to the exclusion of any other Trustee or any other person or entity) shall not be delegated. The delegating Trustee may at pleasure revoke such delegation. Any delegation or revocation shall be made by a written, acknowledged instrument which shall be delivered to the person or entity to whom the delegation is made. </w:t>
      </w:r>
      <w:r w:rsidRPr="00BA2262">
        <w:rPr>
          <w:rFonts w:ascii="Times New Roman" w:hAnsi="Times New Roman" w:cs="Times New Roman"/>
          <w:sz w:val="24"/>
          <w:szCs w:val="24"/>
        </w:rPr>
        <w:lastRenderedPageBreak/>
        <w:t>So long as any such delegation is in effect, any power or authority hereby delegated may be exercised by the person or entity to whom such delegation was made and any action may be taken by such person or entity to whom such delegation was made with the same force and effect as if the Trustee delegating such power or authority had itself joined in the exercise of such power or authority in the taking of such action.</w:t>
      </w:r>
    </w:p>
    <w:p w14:paraId="4519536E"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77A26AF7"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If co-Trustees are acting, whenever there shall be a dispute, deadlock or difference of opinion between them on a question of joint discretion, the determination of the majority shall be binding, but the dissenting Trustee or co-Trustees shall bear no liability or accountability for any act or transaction entered into as a result of the enforcement of the majority rule if such Trustee or co-Trustees shall have dissented in writing in advance of such act or transaction. If only two co-Trustees are acting, whenever there shall be a dispute, deadlock or difference of opinion between them on a question of joint discretion on which they cannot agree, such conflict shall be settled</w:t>
      </w:r>
      <w:r>
        <w:rPr>
          <w:rFonts w:ascii="Times New Roman" w:hAnsi="Times New Roman" w:cs="Times New Roman"/>
          <w:sz w:val="24"/>
          <w:szCs w:val="24"/>
        </w:rPr>
        <w:t xml:space="preserve"> </w:t>
      </w:r>
      <w:r w:rsidRPr="00BA2262">
        <w:rPr>
          <w:rFonts w:ascii="Times New Roman" w:hAnsi="Times New Roman" w:cs="Times New Roman"/>
          <w:sz w:val="24"/>
          <w:szCs w:val="24"/>
        </w:rPr>
        <w:t>by arbitration in the manner hereinabove set forth in Paragraph 2.L.; provided however, prior to submitting any such conflict to arbitration, the co-Trustees must first attempt to resolve the conflict through formal mediation.</w:t>
      </w:r>
    </w:p>
    <w:p w14:paraId="2CEE74ED"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530870DA"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14:paraId="05DE4359"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3ACA733E"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Release of Healthcare Information, including HIPAA Authority.</w:t>
      </w:r>
      <w:r w:rsidRPr="00BA2262">
        <w:rPr>
          <w:rFonts w:ascii="Times New Roman" w:hAnsi="Times New Roman" w:cs="Times New Roman"/>
          <w:sz w:val="24"/>
          <w:szCs w:val="24"/>
        </w:rPr>
        <w:t xml:space="preserve"> The </w:t>
      </w:r>
      <w:bookmarkStart w:id="165" w:name="HDSTE5b"/>
      <w:bookmarkEnd w:id="165"/>
      <w:r w:rsidRPr="00BA2262">
        <w:rPr>
          <w:rFonts w:ascii="Times New Roman" w:eastAsia="Times New Roman" w:hAnsi="Times New Roman" w:cs="Times New Roman"/>
          <w:color w:val="0000FF"/>
          <w:sz w:val="24"/>
          <w:szCs w:val="24"/>
        </w:rPr>
        <w:t>Trustor</w:t>
      </w:r>
      <w:bookmarkStart w:id="166" w:name="HDNDE5b"/>
      <w:bookmarkEnd w:id="166"/>
      <w:r w:rsidRPr="00BA2262">
        <w:rPr>
          <w:rFonts w:ascii="Times New Roman" w:hAnsi="Times New Roman" w:cs="Times New Roman"/>
          <w:sz w:val="24"/>
          <w:szCs w:val="24"/>
        </w:rPr>
        <w:t xml:space="preserve"> intends for the Trustee to be treated as </w:t>
      </w:r>
      <w:bookmarkStart w:id="167" w:name="HDSTE5c"/>
      <w:bookmarkStart w:id="168" w:name="HDNDE5c"/>
      <w:bookmarkEnd w:id="167"/>
      <w:bookmarkEnd w:id="168"/>
      <w:sdt>
        <w:sdtPr>
          <w:rPr>
            <w:rFonts w:ascii="Times New Roman" w:hAnsi="Times New Roman" w:cs="Times New Roman"/>
            <w:sz w:val="24"/>
            <w:szCs w:val="24"/>
          </w:rPr>
          <w:tag w:val="HD:1.185.0.0:6b8cea1b-aec8-475c-95e5-34cc880c227b"/>
          <w:id w:val="-1330909322"/>
          <w:placeholder>
            <w:docPart w:val="54DFEE327F344D0FA2CE49544300AA85"/>
          </w:placeholder>
        </w:sdtPr>
        <w:sdtContent>
          <w:r>
            <w:rPr>
              <w:rFonts w:ascii="Times New Roman" w:hAnsi="Times New Roman" w:cs="Times New Roman"/>
              <w:noProof/>
              <w:sz w:val="24"/>
              <w:szCs w:val="24"/>
            </w:rPr>
            <w:t>[</w:t>
          </w:r>
          <w:r w:rsidRPr="00C423A2">
            <w:rPr>
              <w:rFonts w:ascii="Times New Roman" w:hAnsi="Times New Roman" w:cs="Times New Roman"/>
              <w:noProof/>
              <w:color w:val="0000FF"/>
              <w:sz w:val="24"/>
              <w:szCs w:val="24"/>
            </w:rPr>
            <w:t>PrimaryGender.he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would regarding the use and disclosure of </w:t>
      </w:r>
      <w:bookmarkStart w:id="169" w:name="HDSTE5d"/>
      <w:bookmarkEnd w:id="169"/>
      <w:sdt>
        <w:sdtPr>
          <w:rPr>
            <w:rFonts w:ascii="Times New Roman" w:hAnsi="Times New Roman" w:cs="Times New Roman"/>
            <w:sz w:val="24"/>
            <w:szCs w:val="24"/>
          </w:rPr>
          <w:tag w:val="HD:1.185.0.0:e2b43411-493f-4f6a-9e57-dbc42c22b055"/>
          <w:id w:val="1775819383"/>
          <w:placeholder>
            <w:docPart w:val="28B7F7C126D44B0DABDA7404970FF559"/>
          </w:placeholder>
        </w:sdtPr>
        <w:sdtContent>
          <w:r>
            <w:rPr>
              <w:rFonts w:ascii="Times New Roman" w:hAnsi="Times New Roman" w:cs="Times New Roman"/>
              <w:noProof/>
              <w:sz w:val="24"/>
              <w:szCs w:val="24"/>
            </w:rPr>
            <w:t>[</w:t>
          </w:r>
          <w:r w:rsidRPr="00C423A2">
            <w:rPr>
              <w:rFonts w:ascii="Times New Roman" w:hAnsi="Times New Roman" w:cs="Times New Roman"/>
              <w:noProof/>
              <w:color w:val="0000FF"/>
              <w:sz w:val="24"/>
              <w:szCs w:val="24"/>
            </w:rPr>
            <w:t>PrimaryGender.his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individually identifiable health information or other medical records. This release authority applies to any information governed by the Health Insurance Portability and Accountability Act of 1996 (“HIPAA”), 42 USC 1320d and 45 CFR 160-164. The </w:t>
      </w:r>
      <w:bookmarkStart w:id="170" w:name="HDSTE5e"/>
      <w:bookmarkEnd w:id="170"/>
      <w:r w:rsidRPr="00BA2262">
        <w:rPr>
          <w:rFonts w:ascii="Times New Roman" w:eastAsia="Times New Roman" w:hAnsi="Times New Roman" w:cs="Times New Roman"/>
          <w:color w:val="0000FF"/>
          <w:sz w:val="24"/>
          <w:szCs w:val="24"/>
        </w:rPr>
        <w:t>Trustor</w:t>
      </w:r>
      <w:bookmarkStart w:id="171" w:name="HDNDE5e"/>
      <w:bookmarkEnd w:id="171"/>
      <w:r w:rsidRPr="00BA2262">
        <w:rPr>
          <w:rFonts w:ascii="Times New Roman" w:hAnsi="Times New Roman" w:cs="Times New Roman"/>
          <w:sz w:val="24"/>
          <w:szCs w:val="24"/>
        </w:rPr>
        <w:t xml:space="preserve"> authorizes 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bookmarkStart w:id="172" w:name="HDSTE5f"/>
      <w:bookmarkEnd w:id="172"/>
      <w:r w:rsidRPr="00BA2262">
        <w:rPr>
          <w:rFonts w:ascii="Times New Roman" w:eastAsia="Times New Roman" w:hAnsi="Times New Roman" w:cs="Times New Roman"/>
          <w:color w:val="0000FF"/>
          <w:sz w:val="24"/>
          <w:szCs w:val="24"/>
        </w:rPr>
        <w:t>Trustor</w:t>
      </w:r>
      <w:bookmarkStart w:id="173" w:name="HDNDE5f"/>
      <w:bookmarkEnd w:id="173"/>
      <w:r w:rsidRPr="00BA2262">
        <w:rPr>
          <w:rFonts w:ascii="Times New Roman" w:hAnsi="Times New Roman" w:cs="Times New Roman"/>
          <w:sz w:val="24"/>
          <w:szCs w:val="24"/>
        </w:rPr>
        <w:t xml:space="preserve"> for such services to give, disclose, and release, either orally or in writing, to the Trustee or Trustees, without restriction, all of </w:t>
      </w:r>
      <w:bookmarkStart w:id="174" w:name="HDSTE60"/>
      <w:bookmarkEnd w:id="174"/>
      <w:r w:rsidRPr="00BA2262">
        <w:rPr>
          <w:rFonts w:ascii="Times New Roman" w:eastAsia="Times New Roman" w:hAnsi="Times New Roman" w:cs="Times New Roman"/>
          <w:color w:val="0000FF"/>
          <w:sz w:val="24"/>
          <w:szCs w:val="24"/>
        </w:rPr>
        <w:t>Trustor</w:t>
      </w:r>
      <w:bookmarkStart w:id="175" w:name="HDNDE60"/>
      <w:bookmarkEnd w:id="175"/>
      <w:r w:rsidRPr="00BA2262">
        <w:rPr>
          <w:rFonts w:ascii="Times New Roman" w:hAnsi="Times New Roman" w:cs="Times New Roman"/>
          <w:sz w:val="24"/>
          <w:szCs w:val="24"/>
        </w:rPr>
        <w:t>’s individually identifiable health information and medical records regarding any past, present or future medical or mental health condition.</w:t>
      </w:r>
    </w:p>
    <w:p w14:paraId="03B3D710"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pacing w:val="-6"/>
          <w:sz w:val="24"/>
          <w:szCs w:val="24"/>
        </w:rPr>
      </w:pPr>
    </w:p>
    <w:p w14:paraId="254E2382"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The authority given to the Trustee shall supersede any prior agreement that the </w:t>
      </w:r>
      <w:bookmarkStart w:id="176" w:name="HDSTE61"/>
      <w:bookmarkEnd w:id="176"/>
      <w:r w:rsidRPr="00BA2262">
        <w:rPr>
          <w:rFonts w:ascii="Times New Roman" w:eastAsia="Times New Roman" w:hAnsi="Times New Roman" w:cs="Times New Roman"/>
          <w:color w:val="0000FF"/>
          <w:sz w:val="24"/>
          <w:szCs w:val="24"/>
        </w:rPr>
        <w:t>Trustor</w:t>
      </w:r>
      <w:bookmarkStart w:id="177" w:name="HDNDE61"/>
      <w:bookmarkEnd w:id="177"/>
      <w:r w:rsidRPr="00BA2262">
        <w:rPr>
          <w:rFonts w:ascii="Times New Roman" w:hAnsi="Times New Roman" w:cs="Times New Roman"/>
          <w:sz w:val="24"/>
          <w:szCs w:val="24"/>
        </w:rPr>
        <w:t xml:space="preserve"> has made with </w:t>
      </w:r>
      <w:bookmarkStart w:id="178" w:name="HDSTE62"/>
      <w:bookmarkStart w:id="179" w:name="HDNDE62"/>
      <w:bookmarkEnd w:id="178"/>
      <w:bookmarkEnd w:id="179"/>
      <w:sdt>
        <w:sdtPr>
          <w:rPr>
            <w:rFonts w:ascii="Times New Roman" w:hAnsi="Times New Roman" w:cs="Times New Roman"/>
            <w:sz w:val="24"/>
            <w:szCs w:val="24"/>
          </w:rPr>
          <w:tag w:val="HD:1.185.0.0:0f5ba41e-0476-4127-9074-1fcbf54fd6cd"/>
          <w:id w:val="-1063171438"/>
          <w:placeholder>
            <w:docPart w:val="BF08FAA64F944B9AAE58229B27C60F1E"/>
          </w:placeholder>
        </w:sdtPr>
        <w:sdtContent>
          <w:r>
            <w:rPr>
              <w:rFonts w:ascii="Times New Roman" w:hAnsi="Times New Roman" w:cs="Times New Roman"/>
              <w:noProof/>
              <w:sz w:val="24"/>
              <w:szCs w:val="24"/>
            </w:rPr>
            <w:t>[</w:t>
          </w:r>
          <w:r w:rsidRPr="00C423A2">
            <w:rPr>
              <w:rFonts w:ascii="Times New Roman" w:hAnsi="Times New Roman" w:cs="Times New Roman"/>
              <w:noProof/>
              <w:color w:val="0000FF"/>
              <w:sz w:val="24"/>
              <w:szCs w:val="24"/>
            </w:rPr>
            <w:t>PrimaryGender.his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health care provider to restrict access to or disclosure of </w:t>
      </w:r>
      <w:bookmarkStart w:id="180" w:name="HDSTE63"/>
      <w:bookmarkEnd w:id="180"/>
      <w:r w:rsidRPr="00BA2262">
        <w:rPr>
          <w:rFonts w:ascii="Times New Roman" w:eastAsia="Times New Roman" w:hAnsi="Times New Roman" w:cs="Times New Roman"/>
          <w:color w:val="0000FF"/>
          <w:sz w:val="24"/>
          <w:szCs w:val="24"/>
        </w:rPr>
        <w:t>Trustor</w:t>
      </w:r>
      <w:bookmarkStart w:id="181" w:name="HDNDE63"/>
      <w:bookmarkEnd w:id="181"/>
      <w:r w:rsidRPr="00BA2262">
        <w:rPr>
          <w:rFonts w:ascii="Times New Roman" w:hAnsi="Times New Roman" w:cs="Times New Roman"/>
          <w:sz w:val="24"/>
          <w:szCs w:val="24"/>
        </w:rPr>
        <w:t xml:space="preserve">’s individually identifiable health information. The authority given to the Trustee has no expiration date and shall expire only </w:t>
      </w:r>
      <w:proofErr w:type="gramStart"/>
      <w:r w:rsidRPr="00BA2262">
        <w:rPr>
          <w:rFonts w:ascii="Times New Roman" w:hAnsi="Times New Roman" w:cs="Times New Roman"/>
          <w:sz w:val="24"/>
          <w:szCs w:val="24"/>
        </w:rPr>
        <w:t>in the event that</w:t>
      </w:r>
      <w:proofErr w:type="gramEnd"/>
      <w:r w:rsidRPr="00BA2262">
        <w:rPr>
          <w:rFonts w:ascii="Times New Roman" w:hAnsi="Times New Roman" w:cs="Times New Roman"/>
          <w:sz w:val="24"/>
          <w:szCs w:val="24"/>
        </w:rPr>
        <w:t xml:space="preserve"> the </w:t>
      </w:r>
      <w:bookmarkStart w:id="182" w:name="HDSTE64"/>
      <w:bookmarkEnd w:id="182"/>
      <w:r w:rsidRPr="00BA2262">
        <w:rPr>
          <w:rFonts w:ascii="Times New Roman" w:eastAsia="Times New Roman" w:hAnsi="Times New Roman" w:cs="Times New Roman"/>
          <w:color w:val="0000FF"/>
          <w:sz w:val="24"/>
          <w:szCs w:val="24"/>
        </w:rPr>
        <w:t>Trustor</w:t>
      </w:r>
      <w:bookmarkStart w:id="183" w:name="HDNDE64"/>
      <w:bookmarkEnd w:id="183"/>
      <w:r w:rsidRPr="00BA2262">
        <w:rPr>
          <w:rFonts w:ascii="Times New Roman" w:hAnsi="Times New Roman" w:cs="Times New Roman"/>
          <w:sz w:val="24"/>
          <w:szCs w:val="24"/>
        </w:rPr>
        <w:t xml:space="preserve"> revokes the authority in writing and delivers such revocation to </w:t>
      </w:r>
      <w:bookmarkStart w:id="184" w:name="HDSTE65"/>
      <w:bookmarkStart w:id="185" w:name="HDNDE65"/>
      <w:bookmarkEnd w:id="184"/>
      <w:bookmarkEnd w:id="185"/>
      <w:sdt>
        <w:sdtPr>
          <w:rPr>
            <w:rFonts w:ascii="Times New Roman" w:hAnsi="Times New Roman" w:cs="Times New Roman"/>
            <w:sz w:val="24"/>
            <w:szCs w:val="24"/>
          </w:rPr>
          <w:tag w:val="HD:1.185.0.0:103a502b-a53d-4e2d-a14e-ccc38406921d"/>
          <w:id w:val="2002695187"/>
          <w:placeholder>
            <w:docPart w:val="43AF5D97BBA44C819230F36337C8CFD9"/>
          </w:placeholder>
        </w:sdtPr>
        <w:sdtContent>
          <w:r>
            <w:rPr>
              <w:rFonts w:ascii="Times New Roman" w:hAnsi="Times New Roman" w:cs="Times New Roman"/>
              <w:noProof/>
              <w:sz w:val="24"/>
              <w:szCs w:val="24"/>
            </w:rPr>
            <w:t>[</w:t>
          </w:r>
          <w:r w:rsidRPr="00C423A2">
            <w:rPr>
              <w:rFonts w:ascii="Times New Roman" w:hAnsi="Times New Roman" w:cs="Times New Roman"/>
              <w:noProof/>
              <w:color w:val="0000FF"/>
              <w:sz w:val="24"/>
              <w:szCs w:val="24"/>
            </w:rPr>
            <w:t>PrimaryGender.his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health care providers.</w:t>
      </w:r>
    </w:p>
    <w:p w14:paraId="41B4E986"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46F9577"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Life Insurance.</w:t>
      </w:r>
      <w:r w:rsidRPr="00BA2262">
        <w:rPr>
          <w:rFonts w:ascii="Times New Roman" w:hAnsi="Times New Roman" w:cs="Times New Roman"/>
          <w:sz w:val="24"/>
          <w:szCs w:val="24"/>
        </w:rPr>
        <w:t xml:space="preserve"> Upon the death of the </w:t>
      </w:r>
      <w:bookmarkStart w:id="186" w:name="HDSTE66"/>
      <w:bookmarkEnd w:id="186"/>
      <w:r w:rsidRPr="00BA2262">
        <w:rPr>
          <w:rFonts w:ascii="Times New Roman" w:eastAsia="Times New Roman" w:hAnsi="Times New Roman" w:cs="Times New Roman"/>
          <w:color w:val="0000FF"/>
          <w:sz w:val="24"/>
          <w:szCs w:val="24"/>
        </w:rPr>
        <w:t>Trustor</w:t>
      </w:r>
      <w:bookmarkStart w:id="187" w:name="HDNDE66"/>
      <w:bookmarkEnd w:id="187"/>
      <w:r w:rsidRPr="00BA2262">
        <w:rPr>
          <w:rFonts w:ascii="Times New Roman" w:hAnsi="Times New Roman" w:cs="Times New Roman"/>
          <w:sz w:val="24"/>
          <w:szCs w:val="24"/>
        </w:rPr>
        <w:t xml:space="preserve">, the Trustee shall proceed immediately to collect the net proceeds of policies, if any, on the </w:t>
      </w:r>
      <w:bookmarkStart w:id="188" w:name="HDSTE67"/>
      <w:bookmarkEnd w:id="188"/>
      <w:r w:rsidRPr="00BA2262">
        <w:rPr>
          <w:rFonts w:ascii="Times New Roman" w:eastAsia="Times New Roman" w:hAnsi="Times New Roman" w:cs="Times New Roman"/>
          <w:color w:val="0000FF"/>
          <w:sz w:val="24"/>
          <w:szCs w:val="24"/>
        </w:rPr>
        <w:t>Trustor</w:t>
      </w:r>
      <w:bookmarkStart w:id="189" w:name="HDNDE67"/>
      <w:bookmarkEnd w:id="189"/>
      <w:r w:rsidRPr="00BA2262">
        <w:rPr>
          <w:rFonts w:ascii="Times New Roman" w:hAnsi="Times New Roman" w:cs="Times New Roman"/>
          <w:sz w:val="24"/>
          <w:szCs w:val="24"/>
        </w:rPr>
        <w:t xml:space="preserve">’s life which are then payable to this Trust and shall hold such proceeds for the purposes and upon the trusts provided in Article VI of this Trust. Payment to the Trustee by an insurance company of the proceeds of such policies and receipt </w:t>
      </w:r>
      <w:r w:rsidRPr="00BA2262">
        <w:rPr>
          <w:rFonts w:ascii="Times New Roman" w:hAnsi="Times New Roman" w:cs="Times New Roman"/>
          <w:sz w:val="24"/>
          <w:szCs w:val="24"/>
        </w:rPr>
        <w:lastRenderedPageBreak/>
        <w:t>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14:paraId="57C5E3A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DBA5275"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Powers of Invasion.</w:t>
      </w:r>
      <w:r w:rsidRPr="00BA2262">
        <w:rPr>
          <w:rFonts w:ascii="Times New Roman" w:hAnsi="Times New Roman" w:cs="Times New Roman"/>
          <w:sz w:val="24"/>
          <w:szCs w:val="24"/>
        </w:rP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w:t>
      </w:r>
      <w:bookmarkStart w:id="190" w:name="HDSTE68"/>
      <w:bookmarkStart w:id="191" w:name="HDNDE68"/>
      <w:bookmarkEnd w:id="190"/>
      <w:bookmarkEnd w:id="191"/>
      <w:sdt>
        <w:sdtPr>
          <w:rPr>
            <w:rFonts w:ascii="Times New Roman" w:hAnsi="Times New Roman" w:cs="Times New Roman"/>
            <w:sz w:val="24"/>
            <w:szCs w:val="24"/>
          </w:rPr>
          <w:tag w:val="HD:1.185.0.0:75a06374-0f04-48b3-841b-aafcb8b54e47"/>
          <w:id w:val="1723244090"/>
          <w:placeholder>
            <w:docPart w:val="DC2FCC40B6BA45F3B2E20E67281A1512"/>
          </w:placeholder>
        </w:sdtPr>
        <w:sdtContent>
          <w:r>
            <w:rPr>
              <w:rFonts w:ascii="Times New Roman" w:hAnsi="Times New Roman" w:cs="Times New Roman"/>
              <w:noProof/>
              <w:sz w:val="24"/>
              <w:szCs w:val="24"/>
            </w:rPr>
            <w:t>[</w:t>
          </w:r>
          <w:r w:rsidRPr="00F15862">
            <w:rPr>
              <w:rFonts w:ascii="Times New Roman" w:hAnsi="Times New Roman" w:cs="Times New Roman"/>
              <w:noProof/>
              <w:color w:val="0000FF"/>
              <w:sz w:val="24"/>
              <w:szCs w:val="24"/>
            </w:rPr>
            <w:t>TrustStateLaw</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w:t>
      </w:r>
      <w:bookmarkStart w:id="192" w:name="HDSTE69"/>
      <w:bookmarkStart w:id="193" w:name="HDNDE69"/>
      <w:bookmarkEnd w:id="192"/>
      <w:bookmarkEnd w:id="193"/>
      <w:sdt>
        <w:sdtPr>
          <w:rPr>
            <w:rFonts w:ascii="Times New Roman" w:hAnsi="Times New Roman" w:cs="Times New Roman"/>
            <w:sz w:val="24"/>
            <w:szCs w:val="24"/>
          </w:rPr>
          <w:tag w:val="HD:1.185.0.0:048e28f5-b42a-4aac-9904-f4f03ce09130"/>
          <w:id w:val="-1480690178"/>
          <w:placeholder>
            <w:docPart w:val="1FA3A96142A3491D8D5EF4FACEBEDA04"/>
          </w:placeholder>
        </w:sdtPr>
        <w:sdtContent>
          <w:r>
            <w:rPr>
              <w:rFonts w:ascii="Times New Roman" w:hAnsi="Times New Roman" w:cs="Times New Roman"/>
              <w:noProof/>
              <w:sz w:val="24"/>
              <w:szCs w:val="24"/>
            </w:rPr>
            <w:t>[</w:t>
          </w:r>
          <w:r w:rsidRPr="00F15862">
            <w:rPr>
              <w:rFonts w:ascii="Times New Roman" w:hAnsi="Times New Roman" w:cs="Times New Roman"/>
              <w:noProof/>
              <w:color w:val="0000FF"/>
              <w:sz w:val="24"/>
              <w:szCs w:val="24"/>
            </w:rPr>
            <w:t>TrustStateLaw</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14:paraId="4FFA2A7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F76F2C2" w14:textId="4F53928F" w:rsidR="00B038AB" w:rsidRDefault="00872B24" w:rsidP="00B038AB">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Release of Powers.</w:t>
      </w:r>
      <w:r w:rsidRPr="00BA2262">
        <w:rPr>
          <w:rFonts w:ascii="Times New Roman" w:hAnsi="Times New Roman" w:cs="Times New Roman"/>
          <w:sz w:val="24"/>
          <w:szCs w:val="24"/>
        </w:rP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14:paraId="62BB41F2" w14:textId="77777777" w:rsidR="00CC030F" w:rsidRPr="00CC030F" w:rsidRDefault="00000000" w:rsidP="00CC030F">
      <w:pPr>
        <w:tabs>
          <w:tab w:val="left" w:pos="720"/>
        </w:tabs>
        <w:autoSpaceDE w:val="0"/>
        <w:autoSpaceDN w:val="0"/>
        <w:adjustRightInd w:val="0"/>
        <w:spacing w:after="0" w:line="240" w:lineRule="auto"/>
        <w:jc w:val="both"/>
        <w:rPr>
          <w:rFonts w:ascii="Times New Roman" w:hAnsi="Times New Roman" w:cs="Times New Roman"/>
          <w:sz w:val="24"/>
          <w:szCs w:val="24"/>
        </w:rPr>
      </w:pPr>
      <w:sdt>
        <w:sdtPr>
          <w:rPr>
            <w:rFonts w:ascii="Times New Roman" w:hAnsi="Times New Roman" w:cs="Times New Roman"/>
            <w:sz w:val="24"/>
            <w:szCs w:val="24"/>
          </w:rPr>
          <w:tag w:val="HD:1.190.0.0:6d7c2da7-5b05-4d63-b5aa-bfc600cbb042"/>
          <w:id w:val="-691909746"/>
          <w:placeholder>
            <w:docPart w:val="BE3886EEB6DB479588E20F32742BD8C4"/>
          </w:placeholder>
        </w:sdtPr>
        <w:sdtContent>
          <w:r w:rsidR="00CC030F" w:rsidRPr="00CC030F">
            <w:rPr>
              <w:rFonts w:ascii="Times New Roman" w:hAnsi="Times New Roman" w:cs="Times New Roman"/>
              <w:b/>
              <w:bCs/>
              <w:noProof/>
              <w:sz w:val="24"/>
              <w:szCs w:val="24"/>
            </w:rPr>
            <w:t>[</w:t>
          </w:r>
          <w:r w:rsidR="00CC030F" w:rsidRPr="00CC030F">
            <w:rPr>
              <w:rFonts w:ascii="Times New Roman" w:hAnsi="Times New Roman" w:cs="Times New Roman"/>
              <w:b/>
              <w:bCs/>
              <w:noProof/>
              <w:color w:val="008000"/>
              <w:sz w:val="24"/>
              <w:szCs w:val="24"/>
            </w:rPr>
            <w:t>IF TrustProtector?</w:t>
          </w:r>
          <w:r w:rsidR="00CC030F" w:rsidRPr="00CC030F">
            <w:rPr>
              <w:rFonts w:ascii="Times New Roman" w:hAnsi="Times New Roman" w:cs="Times New Roman"/>
              <w:b/>
              <w:bCs/>
              <w:noProof/>
              <w:sz w:val="24"/>
              <w:szCs w:val="24"/>
            </w:rPr>
            <w:t>]</w:t>
          </w:r>
        </w:sdtContent>
      </w:sdt>
    </w:p>
    <w:p w14:paraId="4E2E460C" w14:textId="77777777" w:rsidR="00CC030F" w:rsidRDefault="00CC030F" w:rsidP="00CC030F"/>
    <w:p w14:paraId="44FDDAFD" w14:textId="4B04A56B" w:rsidR="00330DB2" w:rsidRPr="00CC030F" w:rsidRDefault="004C5C77" w:rsidP="00CC165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rsidRPr="004C5C77">
        <w:rPr>
          <w:rFonts w:ascii="Times New Roman" w:hAnsi="Times New Roman" w:cs="Times New Roman"/>
          <w:b/>
          <w:bCs/>
          <w:sz w:val="24"/>
          <w:szCs w:val="24"/>
        </w:rPr>
        <w:t>Trust Protector.</w:t>
      </w:r>
      <w:r w:rsidR="00322DDE">
        <w:rPr>
          <w:rFonts w:ascii="Times New Roman" w:hAnsi="Times New Roman" w:cs="Times New Roman"/>
          <w:b/>
          <w:bCs/>
          <w:sz w:val="24"/>
          <w:szCs w:val="24"/>
        </w:rPr>
        <w:t xml:space="preserve"> </w:t>
      </w:r>
      <w:sdt>
        <w:sdtPr>
          <w:tag w:val="HD:1.190.0.0:d472aaef-16ba-47d7-9713-8e7f653e9eb8"/>
          <w:id w:val="-150911173"/>
          <w:placeholder>
            <w:docPart w:val="3016F96587DD446F8D8AF2314628091A"/>
          </w:placeholder>
        </w:sdtPr>
        <w:sdtContent>
          <w:r w:rsidR="00330DB2" w:rsidRPr="00CC030F">
            <w:rPr>
              <w:rFonts w:ascii="Times New Roman" w:hAnsi="Times New Roman" w:cs="Times New Roman"/>
              <w:noProof/>
              <w:sz w:val="24"/>
              <w:szCs w:val="24"/>
            </w:rPr>
            <w:t>[</w:t>
          </w:r>
          <w:r w:rsidR="00330DB2" w:rsidRPr="00CC030F">
            <w:rPr>
              <w:rFonts w:ascii="Times New Roman" w:hAnsi="Times New Roman" w:cs="Times New Roman"/>
              <w:noProof/>
              <w:color w:val="004080"/>
              <w:sz w:val="24"/>
              <w:szCs w:val="24"/>
            </w:rPr>
            <w:t> </w:t>
          </w:r>
          <w:r w:rsidR="00330DB2" w:rsidRPr="00330DB2">
            <w:rPr>
              <w:rFonts w:ascii="Times New Roman" w:hAnsi="Times New Roman" w:cs="Times New Roman"/>
              <w:noProof/>
              <w:color w:val="004080"/>
              <w:position w:val="-4"/>
              <w:sz w:val="24"/>
              <w:szCs w:val="24"/>
            </w:rPr>
            <w:drawing>
              <wp:inline distT="0" distB="0" distL="0" distR="0" wp14:anchorId="4DE2FCDE" wp14:editId="3F4344AB">
                <wp:extent cx="152381" cy="152381"/>
                <wp:effectExtent l="0" t="0" r="635" b="635"/>
                <wp:docPr id="1336616128" name="Picture 5"/>
                <wp:cNvGraphicFramePr/>
                <a:graphic xmlns:a="http://schemas.openxmlformats.org/drawingml/2006/main">
                  <a:graphicData uri="http://schemas.openxmlformats.org/drawingml/2006/picture">
                    <pic:pic xmlns:pic="http://schemas.openxmlformats.org/drawingml/2006/picture">
                      <pic:nvPicPr>
                        <pic:cNvPr id="1336616128"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330DB2" w:rsidRPr="00CC030F">
            <w:rPr>
              <w:rFonts w:ascii="Times New Roman" w:hAnsi="Times New Roman" w:cs="Times New Roman"/>
              <w:noProof/>
              <w:color w:val="004080"/>
              <w:position w:val="-4"/>
              <w:sz w:val="24"/>
              <w:szCs w:val="24"/>
            </w:rPr>
            <w:t> </w:t>
          </w:r>
          <w:r w:rsidR="00330DB2" w:rsidRPr="00CC030F">
            <w:rPr>
              <w:rFonts w:ascii="Times New Roman" w:hAnsi="Times New Roman" w:cs="Times New Roman"/>
              <w:noProof/>
              <w:color w:val="004080"/>
              <w:sz w:val="24"/>
              <w:szCs w:val="24"/>
            </w:rPr>
            <w:t>TrustProtector.docx </w:t>
          </w:r>
          <w:r w:rsidR="00330DB2" w:rsidRPr="00CC030F">
            <w:rPr>
              <w:rFonts w:ascii="Times New Roman" w:hAnsi="Times New Roman" w:cs="Times New Roman"/>
              <w:noProof/>
              <w:sz w:val="24"/>
              <w:szCs w:val="24"/>
            </w:rPr>
            <w:t>]</w:t>
          </w:r>
        </w:sdtContent>
      </w:sdt>
    </w:p>
    <w:p w14:paraId="70BCC6ED" w14:textId="4B5E6A12" w:rsidR="00AC4B89" w:rsidRPr="0020544D" w:rsidRDefault="00000000" w:rsidP="00330DB2">
      <w:pPr>
        <w:tabs>
          <w:tab w:val="left" w:pos="1440"/>
        </w:tabs>
        <w:autoSpaceDE w:val="0"/>
        <w:autoSpaceDN w:val="0"/>
        <w:adjustRightInd w:val="0"/>
        <w:spacing w:after="0" w:line="240" w:lineRule="auto"/>
        <w:jc w:val="both"/>
        <w:rPr>
          <w:rFonts w:ascii="Times New Roman" w:hAnsi="Times New Roman" w:cs="Times New Roman"/>
          <w:sz w:val="24"/>
          <w:szCs w:val="24"/>
        </w:rPr>
      </w:pPr>
      <w:sdt>
        <w:sdtPr>
          <w:rPr>
            <w:rFonts w:ascii="Times New Roman" w:hAnsi="Times New Roman" w:cs="Times New Roman"/>
            <w:color w:val="000000" w:themeColor="text1"/>
            <w:sz w:val="24"/>
            <w:szCs w:val="24"/>
          </w:rPr>
          <w:tag w:val="HD:1.190.0.0:3c9bc54c-f172-4a15-8fab-0c4b536d11ab"/>
          <w:id w:val="696279097"/>
          <w:placeholder>
            <w:docPart w:val="100CB09FE47044DEB7055E7DB132C3AB"/>
          </w:placeholder>
        </w:sdtPr>
        <w:sdtContent>
          <w:r w:rsidR="003C05A4">
            <w:rPr>
              <w:rFonts w:ascii="Times New Roman" w:hAnsi="Times New Roman" w:cs="Times New Roman"/>
              <w:noProof/>
              <w:color w:val="000000" w:themeColor="text1"/>
              <w:sz w:val="24"/>
              <w:szCs w:val="24"/>
            </w:rPr>
            <w:t>[</w:t>
          </w:r>
          <w:r w:rsidR="003C05A4" w:rsidRPr="003C05A4">
            <w:rPr>
              <w:rFonts w:ascii="Times New Roman" w:hAnsi="Times New Roman" w:cs="Times New Roman"/>
              <w:noProof/>
              <w:color w:val="008000"/>
              <w:sz w:val="24"/>
              <w:szCs w:val="24"/>
            </w:rPr>
            <w:t>END IF</w:t>
          </w:r>
          <w:r w:rsidR="003C05A4">
            <w:rPr>
              <w:rFonts w:ascii="Times New Roman" w:hAnsi="Times New Roman" w:cs="Times New Roman"/>
              <w:noProof/>
              <w:color w:val="000000" w:themeColor="text1"/>
              <w:sz w:val="24"/>
              <w:szCs w:val="24"/>
            </w:rPr>
            <w:t>]</w:t>
          </w:r>
        </w:sdtContent>
      </w:sdt>
    </w:p>
    <w:p w14:paraId="5CC5FEB3" w14:textId="77777777" w:rsidR="00872B24" w:rsidRDefault="00872B24" w:rsidP="00872B24"/>
    <w:p w14:paraId="1769F270" w14:textId="4D3102C5" w:rsid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22367736" w14:textId="77777777" w:rsidR="00ED6C71" w:rsidRPr="00BA2262" w:rsidRDefault="00ED6C71" w:rsidP="00BA2262">
      <w:pPr>
        <w:autoSpaceDE w:val="0"/>
        <w:autoSpaceDN w:val="0"/>
        <w:adjustRightInd w:val="0"/>
        <w:spacing w:after="0" w:line="240" w:lineRule="auto"/>
        <w:jc w:val="both"/>
        <w:rPr>
          <w:rFonts w:ascii="Times New Roman" w:hAnsi="Times New Roman" w:cs="Times New Roman"/>
          <w:sz w:val="24"/>
          <w:szCs w:val="24"/>
        </w:rPr>
      </w:pPr>
    </w:p>
    <w:p w14:paraId="5686791F"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default" r:id="rId49"/>
          <w:footerReference w:type="default" r:id="rId50"/>
          <w:pgSz w:w="12240" w:h="15840"/>
          <w:pgMar w:top="1440" w:right="1440" w:bottom="1440" w:left="1440" w:header="432" w:footer="864" w:gutter="0"/>
          <w:pgNumType w:start="1"/>
          <w:cols w:space="720"/>
          <w:noEndnote/>
        </w:sectPr>
      </w:pPr>
    </w:p>
    <w:p w14:paraId="68E17F14" w14:textId="77777777" w:rsidR="00872B24" w:rsidRPr="00BA2262" w:rsidRDefault="00872B24" w:rsidP="00872B24">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bookmarkStart w:id="196" w:name="Article_IV"/>
      <w:bookmarkEnd w:id="196"/>
      <w:r w:rsidRPr="00BA2262">
        <w:rPr>
          <w:rFonts w:ascii="Times New Roman" w:eastAsia="Times New Roman" w:hAnsi="Times New Roman" w:cs="Times New Roman"/>
          <w:b/>
          <w:sz w:val="28"/>
          <w:szCs w:val="24"/>
        </w:rPr>
        <w:lastRenderedPageBreak/>
        <w:t>ARTICLE IV</w:t>
      </w:r>
    </w:p>
    <w:p w14:paraId="2DD50792" w14:textId="77777777" w:rsidR="00872B24" w:rsidRPr="00BA2262" w:rsidRDefault="00872B24" w:rsidP="00872B2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TRUSTEE'S POWERS</w:t>
      </w:r>
    </w:p>
    <w:p w14:paraId="609035B1"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Subject to the provisions and limitations set forth expressly herein, the Trustee shall have, in general, the power to do and perform </w:t>
      </w:r>
      <w:proofErr w:type="gramStart"/>
      <w:r w:rsidRPr="00BA2262">
        <w:rPr>
          <w:rFonts w:ascii="Times New Roman" w:hAnsi="Times New Roman" w:cs="Times New Roman"/>
          <w:sz w:val="24"/>
          <w:szCs w:val="24"/>
        </w:rPr>
        <w:t>any and all</w:t>
      </w:r>
      <w:proofErr w:type="gramEnd"/>
      <w:r w:rsidRPr="00BA2262">
        <w:rPr>
          <w:rFonts w:ascii="Times New Roman" w:hAnsi="Times New Roman" w:cs="Times New Roman"/>
          <w:sz w:val="24"/>
          <w:szCs w:val="24"/>
        </w:rPr>
        <w:t xml:space="preserve"> necessary acts and things in relation to </w:t>
      </w:r>
      <w:proofErr w:type="gramStart"/>
      <w:r w:rsidRPr="00BA2262">
        <w:rPr>
          <w:rFonts w:ascii="Times New Roman" w:hAnsi="Times New Roman" w:cs="Times New Roman"/>
          <w:sz w:val="24"/>
          <w:szCs w:val="24"/>
        </w:rPr>
        <w:t>the trust</w:t>
      </w:r>
      <w:proofErr w:type="gramEnd"/>
      <w:r w:rsidRPr="00BA2262">
        <w:rPr>
          <w:rFonts w:ascii="Times New Roman" w:hAnsi="Times New Roman" w:cs="Times New Roman"/>
          <w:sz w:val="24"/>
          <w:szCs w:val="24"/>
        </w:rPr>
        <w:t xml:space="preserve">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w:t>
      </w:r>
      <w:proofErr w:type="gramStart"/>
      <w:r w:rsidRPr="00BA2262">
        <w:rPr>
          <w:rFonts w:ascii="Times New Roman" w:hAnsi="Times New Roman" w:cs="Times New Roman"/>
          <w:sz w:val="24"/>
          <w:szCs w:val="24"/>
        </w:rPr>
        <w:t>all of</w:t>
      </w:r>
      <w:proofErr w:type="gramEnd"/>
      <w:r w:rsidRPr="00BA2262">
        <w:rPr>
          <w:rFonts w:ascii="Times New Roman" w:hAnsi="Times New Roman" w:cs="Times New Roman"/>
          <w:sz w:val="24"/>
          <w:szCs w:val="24"/>
        </w:rPr>
        <w:t xml:space="preserve"> the powers enabled by </w:t>
      </w:r>
      <w:bookmarkStart w:id="197" w:name="HDSTE6b"/>
      <w:bookmarkEnd w:id="197"/>
      <w:r w:rsidRPr="00BA2262">
        <w:rPr>
          <w:rFonts w:ascii="Times New Roman" w:eastAsia="Times New Roman" w:hAnsi="Times New Roman" w:cs="Times New Roman"/>
          <w:color w:val="0000FF"/>
          <w:sz w:val="24"/>
          <w:szCs w:val="24"/>
        </w:rPr>
        <w:t xml:space="preserve">the laws of the State of </w:t>
      </w:r>
      <w:bookmarkStart w:id="198" w:name="_Hlk84773682"/>
      <w:sdt>
        <w:sdtPr>
          <w:rPr>
            <w:rFonts w:ascii="Times New Roman" w:eastAsia="Times New Roman" w:hAnsi="Times New Roman" w:cs="Times New Roman"/>
            <w:color w:val="0000FF"/>
            <w:sz w:val="24"/>
            <w:szCs w:val="24"/>
          </w:rPr>
          <w:tag w:val="HD:1.185.0.0:700c7211-2c2b-42c4-b3da-0ee31751bfbc"/>
          <w:id w:val="1549182664"/>
          <w:placeholder>
            <w:docPart w:val="0A46D876821E4A0AB0EF8C2D55C40910"/>
          </w:placeholder>
        </w:sdtPr>
        <w:sdtContent>
          <w:r>
            <w:rPr>
              <w:rFonts w:ascii="Times New Roman" w:eastAsia="Times New Roman" w:hAnsi="Times New Roman" w:cs="Times New Roman"/>
              <w:noProof/>
              <w:color w:val="0000FF"/>
              <w:sz w:val="24"/>
              <w:szCs w:val="24"/>
            </w:rPr>
            <w:t>[</w:t>
          </w:r>
          <w:r w:rsidRPr="0054078E">
            <w:rPr>
              <w:rFonts w:ascii="Times New Roman" w:eastAsia="Times New Roman" w:hAnsi="Times New Roman" w:cs="Times New Roman"/>
              <w:noProof/>
              <w:color w:val="0000FF"/>
              <w:sz w:val="24"/>
              <w:szCs w:val="24"/>
            </w:rPr>
            <w:t>TrustStateLaw</w:t>
          </w:r>
          <w:r>
            <w:rPr>
              <w:rFonts w:ascii="Times New Roman" w:eastAsia="Times New Roman" w:hAnsi="Times New Roman" w:cs="Times New Roman"/>
              <w:noProof/>
              <w:color w:val="0000FF"/>
              <w:sz w:val="24"/>
              <w:szCs w:val="24"/>
            </w:rPr>
            <w:t>]</w:t>
          </w:r>
        </w:sdtContent>
      </w:sdt>
      <w:bookmarkEnd w:id="198"/>
      <w:r w:rsidRPr="00BA2262">
        <w:rPr>
          <w:rFonts w:ascii="Times New Roman" w:eastAsia="Times New Roman" w:hAnsi="Times New Roman" w:cs="Times New Roman"/>
          <w:color w:val="0000FF"/>
          <w:sz w:val="24"/>
          <w:szCs w:val="24"/>
        </w:rPr>
        <w:t xml:space="preserve"> relating to </w:t>
      </w:r>
      <w:proofErr w:type="spellStart"/>
      <w:r w:rsidRPr="00BA2262">
        <w:rPr>
          <w:rFonts w:ascii="Times New Roman" w:eastAsia="Times New Roman" w:hAnsi="Times New Roman" w:cs="Times New Roman"/>
          <w:color w:val="0000FF"/>
          <w:sz w:val="24"/>
          <w:szCs w:val="24"/>
        </w:rPr>
        <w:t>intervivos</w:t>
      </w:r>
      <w:proofErr w:type="spellEnd"/>
      <w:r w:rsidRPr="00BA2262">
        <w:rPr>
          <w:rFonts w:ascii="Times New Roman" w:eastAsia="Times New Roman" w:hAnsi="Times New Roman" w:cs="Times New Roman"/>
          <w:color w:val="0000FF"/>
          <w:sz w:val="24"/>
          <w:szCs w:val="24"/>
        </w:rPr>
        <w:t xml:space="preserve"> trusts</w:t>
      </w:r>
      <w:bookmarkStart w:id="199" w:name="HDNDE6b"/>
      <w:bookmarkEnd w:id="199"/>
      <w:r w:rsidRPr="00BA2262">
        <w:rPr>
          <w:rFonts w:ascii="Times New Roman" w:hAnsi="Times New Roman" w:cs="Times New Roman"/>
          <w:sz w:val="24"/>
          <w:szCs w:val="24"/>
        </w:rPr>
        <w:t xml:space="preserve"> (as though such powers were set forth herein) and, in addition, the Trustee is specifically authorized and empowered to exercise those powers hereinafter set forth in this Article IV.</w:t>
      </w:r>
    </w:p>
    <w:p w14:paraId="1768B65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7282F27"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Agreements.</w:t>
      </w:r>
      <w:r w:rsidRPr="00BA2262">
        <w:rPr>
          <w:rFonts w:ascii="Times New Roman" w:hAnsi="Times New Roman" w:cs="Times New Roman"/>
          <w:sz w:val="24"/>
          <w:szCs w:val="24"/>
        </w:rPr>
        <w:t xml:space="preserve"> To carry out the terms of any valid agreements which the </w:t>
      </w:r>
      <w:bookmarkStart w:id="200" w:name="HDSTE6c"/>
      <w:bookmarkEnd w:id="200"/>
      <w:r w:rsidRPr="00BA2262">
        <w:rPr>
          <w:rFonts w:ascii="Times New Roman" w:eastAsia="Times New Roman" w:hAnsi="Times New Roman" w:cs="Times New Roman"/>
          <w:color w:val="0000FF"/>
          <w:sz w:val="24"/>
          <w:szCs w:val="24"/>
        </w:rPr>
        <w:t>Trustor</w:t>
      </w:r>
      <w:bookmarkStart w:id="201" w:name="HDNDE6c"/>
      <w:bookmarkEnd w:id="201"/>
      <w:r w:rsidRPr="00BA2262">
        <w:rPr>
          <w:rFonts w:ascii="Times New Roman" w:hAnsi="Times New Roman" w:cs="Times New Roman"/>
          <w:sz w:val="24"/>
          <w:szCs w:val="24"/>
        </w:rPr>
        <w:t xml:space="preserve"> may have </w:t>
      </w:r>
      <w:proofErr w:type="gramStart"/>
      <w:r w:rsidRPr="00BA2262">
        <w:rPr>
          <w:rFonts w:ascii="Times New Roman" w:hAnsi="Times New Roman" w:cs="Times New Roman"/>
          <w:sz w:val="24"/>
          <w:szCs w:val="24"/>
        </w:rPr>
        <w:t>entered into</w:t>
      </w:r>
      <w:proofErr w:type="gramEnd"/>
      <w:r w:rsidRPr="00BA2262">
        <w:rPr>
          <w:rFonts w:ascii="Times New Roman" w:hAnsi="Times New Roman" w:cs="Times New Roman"/>
          <w:sz w:val="24"/>
          <w:szCs w:val="24"/>
        </w:rPr>
        <w:t xml:space="preserve"> during the </w:t>
      </w:r>
      <w:bookmarkStart w:id="202" w:name="HDSTE6d"/>
      <w:bookmarkEnd w:id="202"/>
      <w:r w:rsidRPr="00BA2262">
        <w:rPr>
          <w:rFonts w:ascii="Times New Roman" w:eastAsia="Times New Roman" w:hAnsi="Times New Roman" w:cs="Times New Roman"/>
          <w:color w:val="0000FF"/>
          <w:sz w:val="24"/>
          <w:szCs w:val="24"/>
        </w:rPr>
        <w:t>Trustor</w:t>
      </w:r>
      <w:bookmarkStart w:id="203" w:name="HDNDE6d"/>
      <w:bookmarkEnd w:id="203"/>
      <w:r w:rsidRPr="00BA2262">
        <w:rPr>
          <w:rFonts w:ascii="Times New Roman" w:hAnsi="Times New Roman" w:cs="Times New Roman"/>
          <w:sz w:val="24"/>
          <w:szCs w:val="24"/>
        </w:rPr>
        <w:t>’s lifetime regarding property owned by the trust.</w:t>
      </w:r>
    </w:p>
    <w:p w14:paraId="4BA5B53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F252AB0"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Asset Title.</w:t>
      </w:r>
      <w:r w:rsidRPr="00BA2262">
        <w:rPr>
          <w:rFonts w:ascii="Times New Roman" w:hAnsi="Times New Roman" w:cs="Times New Roman"/>
          <w:sz w:val="24"/>
          <w:szCs w:val="24"/>
        </w:rPr>
        <w:t xml:space="preserve"> To hold securities or other property in the Trustee's name as trustee, or in “street name,” or in bearer form.</w:t>
      </w:r>
    </w:p>
    <w:p w14:paraId="3FE36E8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31389DC" w14:textId="5C38342D" w:rsidR="00872B24"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Bank Accounts.</w:t>
      </w:r>
      <w:r w:rsidRPr="00BA2262">
        <w:rPr>
          <w:rFonts w:ascii="Times New Roman" w:hAnsi="Times New Roman" w:cs="Times New Roman"/>
          <w:sz w:val="24"/>
          <w:szCs w:val="24"/>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14:paraId="73369848" w14:textId="77777777" w:rsidR="00BC4309" w:rsidRPr="00BA2262" w:rsidRDefault="00BC4309" w:rsidP="00BC4309">
      <w:pPr>
        <w:tabs>
          <w:tab w:val="left" w:pos="720"/>
        </w:tabs>
        <w:autoSpaceDE w:val="0"/>
        <w:autoSpaceDN w:val="0"/>
        <w:adjustRightInd w:val="0"/>
        <w:spacing w:after="0" w:line="240" w:lineRule="auto"/>
        <w:jc w:val="both"/>
        <w:rPr>
          <w:rFonts w:ascii="Times New Roman" w:hAnsi="Times New Roman" w:cs="Times New Roman"/>
          <w:sz w:val="24"/>
          <w:szCs w:val="24"/>
        </w:rPr>
      </w:pPr>
      <w:bookmarkStart w:id="204" w:name="_Hlk98507266"/>
    </w:p>
    <w:sdt>
      <w:sdtPr>
        <w:rPr>
          <w:rFonts w:ascii="Times New Roman" w:hAnsi="Times New Roman" w:cs="Times New Roman"/>
          <w:sz w:val="24"/>
          <w:szCs w:val="24"/>
        </w:rPr>
        <w:tag w:val="HD:1.187.0.0:e75bf652-ab88-49a3-be15-f01a4962c3fc"/>
        <w:id w:val="1927229951"/>
        <w:placeholder>
          <w:docPart w:val="BE07CED5A440489194D01F8F91A91866"/>
        </w:placeholder>
      </w:sdtPr>
      <w:sdtContent>
        <w:p w14:paraId="67133A53" w14:textId="457A2C5B" w:rsidR="00BC4309" w:rsidRDefault="00BC4309" w:rsidP="00872B2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C4309">
            <w:rPr>
              <w:rFonts w:ascii="Times New Roman" w:hAnsi="Times New Roman" w:cs="Times New Roman"/>
              <w:noProof/>
              <w:color w:val="008000"/>
              <w:sz w:val="24"/>
              <w:szCs w:val="24"/>
            </w:rPr>
            <w:t>IF EPCorpPowers?</w:t>
          </w:r>
          <w:r>
            <w:rPr>
              <w:rFonts w:ascii="Times New Roman" w:hAnsi="Times New Roman" w:cs="Times New Roman"/>
              <w:noProof/>
              <w:sz w:val="24"/>
              <w:szCs w:val="24"/>
            </w:rPr>
            <w:t>]</w:t>
          </w:r>
        </w:p>
      </w:sdtContent>
    </w:sdt>
    <w:p w14:paraId="2383CA09" w14:textId="26409BA3" w:rsidR="00BC4309" w:rsidRDefault="00BC4309" w:rsidP="00BC4309">
      <w:pPr>
        <w:pStyle w:val="ArticleIV"/>
        <w:numPr>
          <w:ilvl w:val="0"/>
          <w:numId w:val="8"/>
        </w:numPr>
        <w:tabs>
          <w:tab w:val="clear" w:pos="720"/>
          <w:tab w:val="num" w:pos="900"/>
          <w:tab w:val="left" w:pos="1350"/>
        </w:tabs>
        <w:autoSpaceDE/>
        <w:autoSpaceDN/>
        <w:adjustRightInd/>
        <w:rPr>
          <w:rStyle w:val="Heading3Char"/>
          <w:bCs w:val="0"/>
        </w:rPr>
      </w:pPr>
      <w:proofErr w:type="gramStart"/>
      <w:r>
        <w:rPr>
          <w:rStyle w:val="Heading3Char"/>
          <w:bCs w:val="0"/>
        </w:rPr>
        <w:t>Closely-Held</w:t>
      </w:r>
      <w:proofErr w:type="gramEnd"/>
      <w:r>
        <w:rPr>
          <w:rStyle w:val="Heading3Char"/>
          <w:bCs w:val="0"/>
        </w:rPr>
        <w:t xml:space="preserve"> Business.</w:t>
      </w:r>
    </w:p>
    <w:p w14:paraId="179F8473" w14:textId="77777777" w:rsidR="00BC4309" w:rsidRDefault="00BC4309" w:rsidP="00704079">
      <w:pPr>
        <w:pStyle w:val="ArticleIV"/>
        <w:numPr>
          <w:ilvl w:val="0"/>
          <w:numId w:val="0"/>
        </w:numPr>
        <w:tabs>
          <w:tab w:val="clear" w:pos="720"/>
          <w:tab w:val="left" w:pos="1350"/>
        </w:tabs>
        <w:autoSpaceDE/>
        <w:autoSpaceDN/>
        <w:adjustRightInd/>
        <w:rPr>
          <w:rStyle w:val="TITLEEND1"/>
          <w:b/>
        </w:rPr>
      </w:pPr>
    </w:p>
    <w:p w14:paraId="6E39526C"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rsidRPr="00BC4309">
        <w:rPr>
          <w:rStyle w:val="Heading4Char"/>
        </w:rPr>
        <w:t>Authority to Operate</w:t>
      </w:r>
      <w:r w:rsidRPr="00BC4309">
        <w:rPr>
          <w:rFonts w:ascii="Times New Roman" w:hAnsi="Times New Roman" w:cs="Times New Roman"/>
          <w:sz w:val="24"/>
          <w:szCs w:val="24"/>
        </w:rPr>
        <w:t>. The Trustee may operate “the Business” (as defined below) and retain any equity interests in the Business, even if these interests would otherwise be a speculative or inappropriate investment for a Trust. This authority shall not supersede any right otherwise granted to a surviving spouse under this Trust to compel that certain trust assets be made productive. The Trustee may do all things related to the operation of the Business that may be appropriate, all in a fiduciary capacity:</w:t>
      </w:r>
    </w:p>
    <w:p w14:paraId="281BDD57" w14:textId="77777777" w:rsidR="00BC4309" w:rsidRPr="00BC4309" w:rsidRDefault="00BC4309" w:rsidP="00704079">
      <w:pPr>
        <w:tabs>
          <w:tab w:val="left" w:pos="1350"/>
        </w:tabs>
        <w:spacing w:after="0"/>
        <w:rPr>
          <w:rFonts w:ascii="Times New Roman" w:hAnsi="Times New Roman" w:cs="Times New Roman"/>
          <w:sz w:val="24"/>
          <w:szCs w:val="24"/>
        </w:rPr>
      </w:pPr>
    </w:p>
    <w:p w14:paraId="50071FDB"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may carry out the terms of any option or buy-sell agreements into which the Trustor may have entered.</w:t>
      </w:r>
    </w:p>
    <w:p w14:paraId="3C5DF8D0"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7C1F1EBF"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may sell or liquidate any of the Business interests at such price and on such terms as the Trustee may deem advisable.</w:t>
      </w:r>
    </w:p>
    <w:p w14:paraId="50EB87C3"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76C41FC6"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lastRenderedPageBreak/>
        <w:t>The Trustee may arrange for and supervise the continued operations of the Business.</w:t>
      </w:r>
    </w:p>
    <w:p w14:paraId="5D03EA43"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7A3EE594"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may vote (in person or by proxy) as stockholder or otherwise and in any matter involving the Business on behalf of the Trust.</w:t>
      </w:r>
    </w:p>
    <w:p w14:paraId="59FA456B"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7145EE03"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may grant, exercise, sell or otherwise deal in any rights to subscribe to additional interests in the Business.</w:t>
      </w:r>
    </w:p>
    <w:p w14:paraId="22C8E89F"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1090D53C"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may take any actions appropriate to cause the capital stock or securities in the Business to be registered for public sale under any state or Federal securities act; may enter into any underwriting agreements or other agreements necessary or advisable for this registration and sale; and may grant indemnities to underwriters and others in connection with such registration.</w:t>
      </w:r>
    </w:p>
    <w:p w14:paraId="1F511E7D"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060B6406"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may participate in any incorporation, dissolution, merger, reorganization or other change in the form of the Business and, where appropriate, deposit securities with any protective committees and participate in any voting trusts.</w:t>
      </w:r>
    </w:p>
    <w:p w14:paraId="7E090002"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3A525805"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may delegate to others discretionary power to take any action with respect to the management and affairs of the Business that the Trustor could have taken as the owner of the Business.</w:t>
      </w:r>
    </w:p>
    <w:p w14:paraId="04078512"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2F88C16E"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may invest additional capital in, subscribe to additional stock or securities of and lend money or credit to the Business from the Trust.</w:t>
      </w:r>
    </w:p>
    <w:p w14:paraId="2C717426"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1781B1D2"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may accept as correct financial or other statements rendered by the Business as to its conditions and operations except when having actual notice to the contrary.</w:t>
      </w:r>
    </w:p>
    <w:p w14:paraId="658F7ADC" w14:textId="77777777" w:rsidR="00BC4309" w:rsidRPr="00BC4309" w:rsidRDefault="00BC4309" w:rsidP="00704079">
      <w:pPr>
        <w:tabs>
          <w:tab w:val="left" w:pos="1350"/>
        </w:tabs>
        <w:spacing w:after="0"/>
        <w:rPr>
          <w:rFonts w:ascii="Times New Roman" w:hAnsi="Times New Roman" w:cs="Times New Roman"/>
          <w:sz w:val="24"/>
          <w:szCs w:val="24"/>
        </w:rPr>
      </w:pPr>
    </w:p>
    <w:p w14:paraId="4C694541"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rsidRPr="00BC4309">
        <w:rPr>
          <w:rStyle w:val="Heading4Char"/>
        </w:rPr>
        <w:t>Liabilities</w:t>
      </w:r>
      <w:r w:rsidRPr="00BC4309">
        <w:rPr>
          <w:rFonts w:ascii="Times New Roman" w:hAnsi="Times New Roman" w:cs="Times New Roman"/>
          <w:sz w:val="24"/>
          <w:szCs w:val="24"/>
        </w:rPr>
        <w:t>. Any contractual and tort liabilities arising from the Business shall be satisfied first from its assets, and only secondarily from other assets of the Trust. The Trustee shall have no liability to anyone for any loss arising from the operations, retention or sale of the Business.</w:t>
      </w:r>
    </w:p>
    <w:p w14:paraId="7D92A7B3" w14:textId="77777777" w:rsidR="00BC4309" w:rsidRPr="00BC4309" w:rsidRDefault="00BC4309" w:rsidP="00704079">
      <w:pPr>
        <w:tabs>
          <w:tab w:val="left" w:pos="1350"/>
        </w:tabs>
        <w:spacing w:after="0"/>
        <w:rPr>
          <w:rFonts w:ascii="Times New Roman" w:hAnsi="Times New Roman" w:cs="Times New Roman"/>
          <w:sz w:val="24"/>
          <w:szCs w:val="24"/>
        </w:rPr>
      </w:pPr>
    </w:p>
    <w:p w14:paraId="7E387D1A"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rsidRPr="00BC4309">
        <w:rPr>
          <w:rStyle w:val="Heading4Char"/>
        </w:rPr>
        <w:t>Compensation</w:t>
      </w:r>
      <w:r w:rsidRPr="00BC4309">
        <w:rPr>
          <w:rFonts w:ascii="Times New Roman" w:hAnsi="Times New Roman" w:cs="Times New Roman"/>
          <w:sz w:val="24"/>
          <w:szCs w:val="24"/>
        </w:rPr>
        <w:t>. The Trustee shall be entitled to additional reasonable compensation for the performance of services with respect to the Business, which may be paid to the Trustee from the Business, the trust assets, or both, as the Trustee may deem advisable.</w:t>
      </w:r>
    </w:p>
    <w:p w14:paraId="5824510B" w14:textId="77777777" w:rsidR="00BC4309" w:rsidRPr="00BC4309" w:rsidRDefault="00BC4309" w:rsidP="00704079">
      <w:pPr>
        <w:tabs>
          <w:tab w:val="left" w:pos="1350"/>
        </w:tabs>
        <w:spacing w:after="0"/>
        <w:rPr>
          <w:rFonts w:ascii="Times New Roman" w:hAnsi="Times New Roman" w:cs="Times New Roman"/>
          <w:sz w:val="24"/>
          <w:szCs w:val="24"/>
        </w:rPr>
      </w:pPr>
    </w:p>
    <w:p w14:paraId="044603EB"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rsidRPr="00BC4309">
        <w:rPr>
          <w:rStyle w:val="Heading4Char"/>
        </w:rPr>
        <w:t>Conflict of Interest Waived</w:t>
      </w:r>
      <w:r w:rsidRPr="00BC4309">
        <w:rPr>
          <w:rFonts w:ascii="Times New Roman" w:hAnsi="Times New Roman" w:cs="Times New Roman"/>
          <w:sz w:val="24"/>
          <w:szCs w:val="24"/>
        </w:rPr>
        <w:t>. The Trustee may exercise the authorities granted hereunder even if the Trustee personally shall own an interest in the Business.</w:t>
      </w:r>
    </w:p>
    <w:p w14:paraId="0D10F796" w14:textId="77777777" w:rsidR="00BC4309" w:rsidRPr="00BC4309" w:rsidRDefault="00BC4309" w:rsidP="00704079">
      <w:pPr>
        <w:tabs>
          <w:tab w:val="left" w:pos="1350"/>
        </w:tabs>
        <w:spacing w:after="0"/>
        <w:rPr>
          <w:rFonts w:ascii="Times New Roman" w:hAnsi="Times New Roman" w:cs="Times New Roman"/>
          <w:sz w:val="24"/>
          <w:szCs w:val="24"/>
        </w:rPr>
      </w:pPr>
    </w:p>
    <w:p w14:paraId="5EF6E538"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rsidRPr="00BC4309">
        <w:rPr>
          <w:rStyle w:val="Heading4Char"/>
        </w:rPr>
        <w:lastRenderedPageBreak/>
        <w:t>“The Business” Defined</w:t>
      </w:r>
      <w:r w:rsidRPr="00BC4309">
        <w:rPr>
          <w:rFonts w:ascii="Times New Roman" w:hAnsi="Times New Roman" w:cs="Times New Roman"/>
          <w:sz w:val="24"/>
          <w:szCs w:val="24"/>
        </w:rPr>
        <w:t xml:space="preserve">. “The Business” means any interest owned by the Trustor, the Trust, or some combination of them, representing in the aggregate at least Five Percent (5%) of the total equity interests in any </w:t>
      </w:r>
      <w:proofErr w:type="gramStart"/>
      <w:r w:rsidRPr="00BC4309">
        <w:rPr>
          <w:rFonts w:ascii="Times New Roman" w:hAnsi="Times New Roman" w:cs="Times New Roman"/>
          <w:sz w:val="24"/>
          <w:szCs w:val="24"/>
        </w:rPr>
        <w:t>actively-conducted</w:t>
      </w:r>
      <w:proofErr w:type="gramEnd"/>
      <w:r w:rsidRPr="00BC4309">
        <w:rPr>
          <w:rFonts w:ascii="Times New Roman" w:hAnsi="Times New Roman" w:cs="Times New Roman"/>
          <w:sz w:val="24"/>
          <w:szCs w:val="24"/>
        </w:rPr>
        <w:t xml:space="preserve"> trade or business, whether incorporated or unincorporated. The term “the Business” shall also include, but not be limited to, any five percent or greater equity interests in any general and/or limited partnerships, as well as membership interests in any limited liability company formed, operated, beneficially owned by or participated in (to the extent of five percent or more) by the Trustor prior to the death of the Trustor. The term “the Business” does not include any interests that are regularly traded on an established exchange or </w:t>
      </w:r>
      <w:proofErr w:type="gramStart"/>
      <w:r w:rsidRPr="00BC4309">
        <w:rPr>
          <w:rFonts w:ascii="Times New Roman" w:hAnsi="Times New Roman" w:cs="Times New Roman"/>
          <w:sz w:val="24"/>
          <w:szCs w:val="24"/>
        </w:rPr>
        <w:t>over-the-counter</w:t>
      </w:r>
      <w:proofErr w:type="gramEnd"/>
      <w:r w:rsidRPr="00BC4309">
        <w:rPr>
          <w:rFonts w:ascii="Times New Roman" w:hAnsi="Times New Roman" w:cs="Times New Roman"/>
          <w:sz w:val="24"/>
          <w:szCs w:val="24"/>
        </w:rPr>
        <w:t>.</w:t>
      </w:r>
    </w:p>
    <w:p w14:paraId="1D4AAC9B" w14:textId="77777777" w:rsidR="00BC4309" w:rsidRDefault="00BC4309" w:rsidP="00872B24">
      <w:pPr>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a29130ac-f928-42e3-ab23-0d14ac8310c1"/>
        <w:id w:val="497316330"/>
        <w:placeholder>
          <w:docPart w:val="7DB3DB6373064925AC935CAD5D2CC9A0"/>
        </w:placeholder>
      </w:sdtPr>
      <w:sdtContent>
        <w:p w14:paraId="6F9C7078" w14:textId="1F10EAFA" w:rsidR="00872B24" w:rsidRDefault="00BC4309" w:rsidP="00872B2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C4309">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F93AA98"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bookmarkStart w:id="205" w:name="_Hlk55983115"/>
      <w:bookmarkStart w:id="206" w:name="_Hlk55991075"/>
      <w:bookmarkEnd w:id="204"/>
      <w:bookmarkEnd w:id="205"/>
      <w:bookmarkEnd w:id="206"/>
      <w:r w:rsidRPr="00BA2262">
        <w:rPr>
          <w:rFonts w:ascii="Times New Roman" w:eastAsia="Times New Roman" w:hAnsi="Times New Roman" w:cs="Times New Roman"/>
          <w:b/>
          <w:sz w:val="24"/>
          <w:szCs w:val="24"/>
        </w:rPr>
        <w:t>Contracts.</w:t>
      </w:r>
      <w:r w:rsidRPr="00BA2262">
        <w:rPr>
          <w:rFonts w:ascii="Times New Roman" w:hAnsi="Times New Roman" w:cs="Times New Roman"/>
          <w:sz w:val="24"/>
          <w:szCs w:val="24"/>
        </w:rPr>
        <w:t xml:space="preserve"> To </w:t>
      </w:r>
      <w:proofErr w:type="gramStart"/>
      <w:r w:rsidRPr="00BA2262">
        <w:rPr>
          <w:rFonts w:ascii="Times New Roman" w:hAnsi="Times New Roman" w:cs="Times New Roman"/>
          <w:sz w:val="24"/>
          <w:szCs w:val="24"/>
        </w:rPr>
        <w:t>enter into</w:t>
      </w:r>
      <w:proofErr w:type="gramEnd"/>
      <w:r w:rsidRPr="00BA2262">
        <w:rPr>
          <w:rFonts w:ascii="Times New Roman" w:hAnsi="Times New Roman" w:cs="Times New Roman"/>
          <w:sz w:val="24"/>
          <w:szCs w:val="24"/>
        </w:rPr>
        <w:t xml:space="preserve"> contracts which are reasonably incident to the administration of the trust.</w:t>
      </w:r>
    </w:p>
    <w:p w14:paraId="3F0484ED"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B6C4DAB"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Deal with Fiduciaries.</w:t>
      </w:r>
      <w:r w:rsidRPr="00BA2262">
        <w:rPr>
          <w:rFonts w:ascii="Times New Roman" w:hAnsi="Times New Roman" w:cs="Times New Roman"/>
          <w:sz w:val="24"/>
          <w:szCs w:val="24"/>
        </w:rPr>
        <w:t xml:space="preserve"> To buy from, sell to, and generally deal with the Trustee individually and as a fiduciary.</w:t>
      </w:r>
    </w:p>
    <w:p w14:paraId="74EC5D3A"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AC17E8C"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Depreciation Reserve.</w:t>
      </w:r>
      <w:r w:rsidRPr="00BA2262">
        <w:rPr>
          <w:rFonts w:ascii="Times New Roman" w:hAnsi="Times New Roman" w:cs="Times New Roman"/>
          <w:sz w:val="24"/>
          <w:szCs w:val="24"/>
        </w:rPr>
        <w:t xml:space="preserve"> The Trustee shall not be required to establish any reserve for depreciation or to make any charge for depreciation against any portion of the income of the trust.</w:t>
      </w:r>
    </w:p>
    <w:p w14:paraId="5C2079B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4EACF9A"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Digital Assets and Electronic Communications.</w:t>
      </w:r>
      <w:r w:rsidRPr="00BA2262">
        <w:rPr>
          <w:rFonts w:ascii="Times New Roman" w:hAnsi="Times New Roman" w:cs="Times New Roman"/>
          <w:sz w:val="24"/>
          <w:szCs w:val="24"/>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the </w:t>
      </w:r>
      <w:bookmarkStart w:id="207" w:name="HDSTE6e"/>
      <w:bookmarkEnd w:id="207"/>
      <w:r w:rsidRPr="00BA2262">
        <w:rPr>
          <w:rFonts w:ascii="Times New Roman" w:eastAsia="Times New Roman" w:hAnsi="Times New Roman" w:cs="Times New Roman"/>
          <w:color w:val="0000FF"/>
          <w:sz w:val="24"/>
          <w:szCs w:val="24"/>
        </w:rPr>
        <w:t>Trustor</w:t>
      </w:r>
      <w:bookmarkStart w:id="208" w:name="HDNDE6e"/>
      <w:bookmarkEnd w:id="208"/>
      <w:r w:rsidRPr="00BA2262">
        <w:rPr>
          <w:rFonts w:ascii="Times New Roman" w:hAnsi="Times New Roman" w:cs="Times New Roman"/>
          <w:sz w:val="24"/>
          <w:szCs w:val="24"/>
        </w:rPr>
        <w:t xml:space="preserv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the </w:t>
      </w:r>
      <w:bookmarkStart w:id="209" w:name="HDSTE6f"/>
      <w:bookmarkEnd w:id="209"/>
      <w:r w:rsidRPr="00BA2262">
        <w:rPr>
          <w:rFonts w:ascii="Times New Roman" w:eastAsia="Times New Roman" w:hAnsi="Times New Roman" w:cs="Times New Roman"/>
          <w:color w:val="0000FF"/>
          <w:sz w:val="24"/>
          <w:szCs w:val="24"/>
        </w:rPr>
        <w:t>Trustor</w:t>
      </w:r>
      <w:bookmarkStart w:id="210" w:name="HDNDE6f"/>
      <w:bookmarkEnd w:id="210"/>
      <w:r w:rsidRPr="00BA2262">
        <w:rPr>
          <w:rFonts w:ascii="Times New Roman" w:hAnsi="Times New Roman" w:cs="Times New Roman"/>
          <w:sz w:val="24"/>
          <w:szCs w:val="24"/>
        </w:rPr>
        <w:t xml:space="preserve"> has an interest to the fullest extent allowable under the federal Electronic Communications Privacy Act of 1986, 18 USC 2510 et seq., as amended from time to time, </w:t>
      </w:r>
      <w:bookmarkStart w:id="211" w:name="HDSTE70"/>
      <w:bookmarkEnd w:id="211"/>
      <w:r w:rsidRPr="00BA2262">
        <w:rPr>
          <w:rFonts w:ascii="Times New Roman" w:eastAsia="Times New Roman" w:hAnsi="Times New Roman" w:cs="Times New Roman"/>
          <w:color w:val="0000FF"/>
          <w:sz w:val="24"/>
          <w:szCs w:val="24"/>
        </w:rPr>
        <w:t>the Revised Uniform Fiduciary Access to Digital Assets Act</w:t>
      </w:r>
      <w:bookmarkStart w:id="212" w:name="HDNDE70"/>
      <w:bookmarkEnd w:id="212"/>
      <w:r w:rsidRPr="00BA2262">
        <w:rPr>
          <w:rFonts w:ascii="Times New Roman" w:hAnsi="Times New Roman" w:cs="Times New Roman"/>
          <w:sz w:val="24"/>
          <w:szCs w:val="24"/>
        </w:rPr>
        <w:t xml:space="preserve">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law is required in order to give effect to this provision, the </w:t>
      </w:r>
      <w:bookmarkStart w:id="213" w:name="HDSTE71"/>
      <w:bookmarkEnd w:id="213"/>
      <w:r w:rsidRPr="00BA2262">
        <w:rPr>
          <w:rFonts w:ascii="Times New Roman" w:eastAsia="Times New Roman" w:hAnsi="Times New Roman" w:cs="Times New Roman"/>
          <w:color w:val="0000FF"/>
          <w:sz w:val="24"/>
          <w:szCs w:val="24"/>
        </w:rPr>
        <w:t>Trustor</w:t>
      </w:r>
      <w:bookmarkStart w:id="214" w:name="HDNDE71"/>
      <w:bookmarkEnd w:id="214"/>
      <w:r w:rsidRPr="00BA2262">
        <w:rPr>
          <w:rFonts w:ascii="Times New Roman" w:hAnsi="Times New Roman" w:cs="Times New Roman"/>
          <w:sz w:val="24"/>
          <w:szCs w:val="24"/>
        </w:rPr>
        <w:t xml:space="preserve"> specifically provides that it is the </w:t>
      </w:r>
      <w:bookmarkStart w:id="215" w:name="HDSTE72"/>
      <w:bookmarkEnd w:id="215"/>
      <w:r w:rsidRPr="00BA2262">
        <w:rPr>
          <w:rFonts w:ascii="Times New Roman" w:eastAsia="Times New Roman" w:hAnsi="Times New Roman" w:cs="Times New Roman"/>
          <w:color w:val="0000FF"/>
          <w:sz w:val="24"/>
          <w:szCs w:val="24"/>
        </w:rPr>
        <w:t>Trustor</w:t>
      </w:r>
      <w:bookmarkStart w:id="216" w:name="HDNDE72"/>
      <w:bookmarkEnd w:id="216"/>
      <w:r w:rsidRPr="00BA2262">
        <w:rPr>
          <w:rFonts w:ascii="Times New Roman" w:hAnsi="Times New Roman" w:cs="Times New Roman"/>
          <w:sz w:val="24"/>
          <w:szCs w:val="24"/>
        </w:rPr>
        <w:t>’s intention to so reference such law, whether such law is now in existence or comes into existence or is amended after the date of this Trust Agreement.</w:t>
      </w:r>
    </w:p>
    <w:p w14:paraId="1F2B2A8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60B3FE1"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Divisions and Distributions.</w:t>
      </w:r>
      <w:r w:rsidRPr="00BA2262">
        <w:rPr>
          <w:rFonts w:ascii="Times New Roman" w:hAnsi="Times New Roman" w:cs="Times New Roman"/>
          <w:sz w:val="24"/>
          <w:szCs w:val="24"/>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w:t>
      </w:r>
      <w:r w:rsidRPr="00BA2262">
        <w:rPr>
          <w:rFonts w:ascii="Times New Roman" w:hAnsi="Times New Roman" w:cs="Times New Roman"/>
          <w:sz w:val="24"/>
          <w:szCs w:val="24"/>
        </w:rPr>
        <w:lastRenderedPageBreak/>
        <w:t xml:space="preserve">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w:t>
      </w:r>
      <w:proofErr w:type="gramStart"/>
      <w:r w:rsidRPr="00BA2262">
        <w:rPr>
          <w:rFonts w:ascii="Times New Roman" w:hAnsi="Times New Roman" w:cs="Times New Roman"/>
          <w:sz w:val="24"/>
          <w:szCs w:val="24"/>
        </w:rPr>
        <w:t>binding, and</w:t>
      </w:r>
      <w:proofErr w:type="gramEnd"/>
      <w:r w:rsidRPr="00BA2262">
        <w:rPr>
          <w:rFonts w:ascii="Times New Roman" w:hAnsi="Times New Roman" w:cs="Times New Roman"/>
          <w:sz w:val="24"/>
          <w:szCs w:val="24"/>
        </w:rPr>
        <w:t xml:space="preserve"> shall not be subject to challenge by any beneficiary.</w:t>
      </w:r>
    </w:p>
    <w:p w14:paraId="089E757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20DA1E3" w14:textId="77777777" w:rsidR="00872B24" w:rsidRPr="00BA2262" w:rsidRDefault="00872B24" w:rsidP="00872B24">
      <w:pPr>
        <w:keepNext/>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Indebtedness.</w:t>
      </w:r>
      <w:r w:rsidRPr="00BA2262">
        <w:rPr>
          <w:rFonts w:ascii="Times New Roman" w:hAnsi="Times New Roman" w:cs="Times New Roman"/>
          <w:sz w:val="24"/>
          <w:szCs w:val="24"/>
        </w:rPr>
        <w:t xml:space="preserve"> With respect to any indebtedness owed to the trust, secured or unsecured:</w:t>
      </w:r>
    </w:p>
    <w:p w14:paraId="20084FC4"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79E8E4EC" w14:textId="77777777" w:rsidR="00872B24" w:rsidRPr="00BA2262" w:rsidRDefault="00872B24" w:rsidP="00872B24">
      <w:pPr>
        <w:numPr>
          <w:ilvl w:val="1"/>
          <w:numId w:val="8"/>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To continue the same upon and after maturity, with or without renewal or extension, upon such terms as the Trustee deems advisable; and, </w:t>
      </w:r>
    </w:p>
    <w:p w14:paraId="76A31FF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B0DB4F8" w14:textId="77777777" w:rsidR="00872B24" w:rsidRPr="00BA2262" w:rsidRDefault="00872B24" w:rsidP="00872B24">
      <w:pPr>
        <w:numPr>
          <w:ilvl w:val="1"/>
          <w:numId w:val="8"/>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To foreclose any security for such indebtedness, to purchase any property securing such indebtedness and to acquire any property by conveyance from the debtor in lieu of foreclosure.</w:t>
      </w:r>
    </w:p>
    <w:p w14:paraId="07E48C8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5EECE75"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 xml:space="preserve">Invest and </w:t>
      </w:r>
      <w:proofErr w:type="gramStart"/>
      <w:r w:rsidRPr="00BA2262">
        <w:rPr>
          <w:rFonts w:ascii="Times New Roman" w:eastAsia="Times New Roman" w:hAnsi="Times New Roman" w:cs="Times New Roman"/>
          <w:b/>
          <w:sz w:val="24"/>
          <w:szCs w:val="24"/>
        </w:rPr>
        <w:t>Reinvest</w:t>
      </w:r>
      <w:proofErr w:type="gramEnd"/>
      <w:r w:rsidRPr="00BA2262">
        <w:rPr>
          <w:rFonts w:ascii="Times New Roman" w:eastAsia="Times New Roman" w:hAnsi="Times New Roman" w:cs="Times New Roman"/>
          <w:b/>
          <w:sz w:val="24"/>
          <w:szCs w:val="24"/>
        </w:rPr>
        <w:t>.</w:t>
      </w:r>
      <w:r w:rsidRPr="00BA2262">
        <w:rPr>
          <w:rFonts w:ascii="Times New Roman" w:hAnsi="Times New Roman" w:cs="Times New Roman"/>
          <w:sz w:val="24"/>
          <w:szCs w:val="24"/>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the </w:t>
      </w:r>
      <w:bookmarkStart w:id="217" w:name="HDSTE73"/>
      <w:bookmarkEnd w:id="217"/>
      <w:r w:rsidRPr="00BA2262">
        <w:rPr>
          <w:rFonts w:ascii="Times New Roman" w:eastAsia="Times New Roman" w:hAnsi="Times New Roman" w:cs="Times New Roman"/>
          <w:color w:val="0000FF"/>
          <w:sz w:val="24"/>
          <w:szCs w:val="24"/>
        </w:rPr>
        <w:t>Trustor</w:t>
      </w:r>
      <w:bookmarkStart w:id="218" w:name="HDNDE73"/>
      <w:bookmarkEnd w:id="218"/>
      <w:r w:rsidRPr="00BA2262">
        <w:rPr>
          <w:rFonts w:ascii="Times New Roman" w:hAnsi="Times New Roman" w:cs="Times New Roman"/>
          <w:sz w:val="24"/>
          <w:szCs w:val="24"/>
        </w:rPr>
        <w:t xml:space="preserve"> is acting as a Trustee, such account(s) may deal in commodities, options, futures contracts, hedges, puts, calls and/or straddles (whether or not covered by like securities held in the brokerage account). These powers shall be construed as expanding the “standards of care” rule of </w:t>
      </w:r>
      <w:bookmarkStart w:id="219" w:name="HDSTE74"/>
      <w:bookmarkEnd w:id="219"/>
      <w:r w:rsidRPr="00BA2262">
        <w:rPr>
          <w:rFonts w:ascii="Times New Roman" w:eastAsia="Times New Roman" w:hAnsi="Times New Roman" w:cs="Times New Roman"/>
          <w:color w:val="0000FF"/>
          <w:sz w:val="24"/>
          <w:szCs w:val="24"/>
        </w:rPr>
        <w:t xml:space="preserve">the laws of the State of </w:t>
      </w:r>
      <w:sdt>
        <w:sdtPr>
          <w:rPr>
            <w:rFonts w:ascii="Times New Roman" w:eastAsia="Times New Roman" w:hAnsi="Times New Roman" w:cs="Times New Roman"/>
            <w:color w:val="0000FF"/>
            <w:sz w:val="24"/>
            <w:szCs w:val="24"/>
          </w:rPr>
          <w:tag w:val="HD:1.185.0.0:a8654614-ac7b-42a2-a3ee-30f24d7a9d95"/>
          <w:id w:val="413443206"/>
          <w:placeholder>
            <w:docPart w:val="A8457271082645048967706D4DAF2873"/>
          </w:placeholder>
        </w:sdtPr>
        <w:sdtContent>
          <w:r>
            <w:rPr>
              <w:rFonts w:ascii="Times New Roman" w:eastAsia="Times New Roman" w:hAnsi="Times New Roman" w:cs="Times New Roman"/>
              <w:noProof/>
              <w:color w:val="0000FF"/>
              <w:sz w:val="24"/>
              <w:szCs w:val="24"/>
            </w:rPr>
            <w:t>[</w:t>
          </w:r>
          <w:r w:rsidRPr="0054078E">
            <w:rPr>
              <w:rFonts w:ascii="Times New Roman" w:eastAsia="Times New Roman" w:hAnsi="Times New Roman" w:cs="Times New Roman"/>
              <w:noProof/>
              <w:color w:val="0000FF"/>
              <w:sz w:val="24"/>
              <w:szCs w:val="24"/>
            </w:rPr>
            <w:t>TrustStateLaw</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relating to </w:t>
      </w:r>
      <w:proofErr w:type="spellStart"/>
      <w:r w:rsidRPr="00BA2262">
        <w:rPr>
          <w:rFonts w:ascii="Times New Roman" w:eastAsia="Times New Roman" w:hAnsi="Times New Roman" w:cs="Times New Roman"/>
          <w:color w:val="0000FF"/>
          <w:sz w:val="24"/>
          <w:szCs w:val="24"/>
        </w:rPr>
        <w:t>intervivos</w:t>
      </w:r>
      <w:proofErr w:type="spellEnd"/>
      <w:r w:rsidRPr="00BA2262">
        <w:rPr>
          <w:rFonts w:ascii="Times New Roman" w:eastAsia="Times New Roman" w:hAnsi="Times New Roman" w:cs="Times New Roman"/>
          <w:color w:val="0000FF"/>
          <w:sz w:val="24"/>
          <w:szCs w:val="24"/>
        </w:rPr>
        <w:t xml:space="preserve"> trusts</w:t>
      </w:r>
      <w:bookmarkStart w:id="220" w:name="HDNDE74"/>
      <w:bookmarkEnd w:id="220"/>
      <w:r w:rsidRPr="00BA2262">
        <w:rPr>
          <w:rFonts w:ascii="Times New Roman" w:hAnsi="Times New Roman" w:cs="Times New Roman"/>
          <w:sz w:val="24"/>
          <w:szCs w:val="24"/>
        </w:rPr>
        <w:t xml:space="preserve"> or in the Uniform Prudent Investor Act (as it may otherwise apply).</w:t>
      </w:r>
    </w:p>
    <w:p w14:paraId="1573550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492481D"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Life Insurance.</w:t>
      </w:r>
      <w:r w:rsidRPr="00BA2262">
        <w:rPr>
          <w:rFonts w:ascii="Times New Roman" w:hAnsi="Times New Roman" w:cs="Times New Roman"/>
          <w:sz w:val="24"/>
          <w:szCs w:val="24"/>
        </w:rPr>
        <w:t xml:space="preserve"> To purchase insurance on the life of any person or persons, including the life of </w:t>
      </w:r>
      <w:bookmarkStart w:id="221" w:name="HDSTE75"/>
      <w:bookmarkEnd w:id="221"/>
      <w:r w:rsidRPr="00BA2262">
        <w:rPr>
          <w:rFonts w:ascii="Times New Roman" w:eastAsia="Times New Roman" w:hAnsi="Times New Roman" w:cs="Times New Roman"/>
          <w:color w:val="0000FF"/>
          <w:sz w:val="24"/>
          <w:szCs w:val="24"/>
        </w:rPr>
        <w:t>Trustor</w:t>
      </w:r>
      <w:bookmarkStart w:id="222" w:name="HDNDE75"/>
      <w:bookmarkEnd w:id="222"/>
      <w:r w:rsidRPr="00BA2262">
        <w:rPr>
          <w:rFonts w:ascii="Times New Roman" w:hAnsi="Times New Roman" w:cs="Times New Roman"/>
          <w:sz w:val="24"/>
          <w:szCs w:val="24"/>
        </w:rPr>
        <w:t>.</w:t>
      </w:r>
    </w:p>
    <w:p w14:paraId="7AE52E1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52612FA" w14:textId="7EAC5EFA" w:rsidR="00872B24" w:rsidRPr="00635872" w:rsidRDefault="00872B24" w:rsidP="00635872">
      <w:pPr>
        <w:pStyle w:val="ArticleIV"/>
        <w:numPr>
          <w:ilvl w:val="0"/>
          <w:numId w:val="8"/>
        </w:numPr>
        <w:tabs>
          <w:tab w:val="num" w:pos="720"/>
        </w:tabs>
        <w:autoSpaceDE/>
        <w:autoSpaceDN/>
        <w:adjustRightInd/>
        <w:rPr>
          <w:color w:val="000000" w:themeColor="text1"/>
        </w:rPr>
      </w:pPr>
      <w:r w:rsidRPr="00BA2262">
        <w:rPr>
          <w:rFonts w:eastAsia="Times New Roman"/>
          <w:b/>
        </w:rPr>
        <w:t>Loans.</w:t>
      </w:r>
      <w:r w:rsidRPr="00BA2262">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w:t>
      </w:r>
      <w:bookmarkStart w:id="223" w:name="HDSTE76"/>
      <w:bookmarkEnd w:id="223"/>
      <w:r w:rsidRPr="00BA2262">
        <w:rPr>
          <w:rFonts w:eastAsia="Times New Roman"/>
          <w:color w:val="0000FF"/>
        </w:rPr>
        <w:t>Trustor</w:t>
      </w:r>
      <w:bookmarkStart w:id="224" w:name="HDNDE76"/>
      <w:bookmarkEnd w:id="224"/>
      <w:r w:rsidRPr="00BA2262">
        <w:t xml:space="preserve">’s debts, or to guarantee the </w:t>
      </w:r>
      <w:bookmarkStart w:id="225" w:name="HDSTE77"/>
      <w:bookmarkEnd w:id="225"/>
      <w:r w:rsidRPr="00BA2262">
        <w:rPr>
          <w:rFonts w:eastAsia="Times New Roman"/>
          <w:color w:val="0000FF"/>
        </w:rPr>
        <w:t>Trustor</w:t>
      </w:r>
      <w:bookmarkStart w:id="226" w:name="HDNDE77"/>
      <w:bookmarkEnd w:id="226"/>
      <w:r w:rsidRPr="00BA2262">
        <w:t xml:space="preserve">’s debts;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w:t>
      </w:r>
      <w:bookmarkStart w:id="227" w:name="HDSTE78"/>
      <w:bookmarkEnd w:id="227"/>
      <w:r w:rsidRPr="00BA2262">
        <w:rPr>
          <w:rFonts w:eastAsia="Times New Roman"/>
          <w:color w:val="0000FF"/>
        </w:rPr>
        <w:t>Trustor</w:t>
      </w:r>
      <w:bookmarkStart w:id="228" w:name="HDNDE78"/>
      <w:bookmarkEnd w:id="228"/>
      <w:r w:rsidRPr="00BA2262">
        <w:t>’s probate estate (if any), but in such event such loans shall be adequately secured and shall bear the then prevailing rate of interest for loans to such persons or entities for the purposes contemplated</w:t>
      </w:r>
      <w:r w:rsidR="00635872">
        <w:rPr>
          <w:color w:val="000000" w:themeColor="text1"/>
        </w:rPr>
        <w:t>;</w:t>
      </w:r>
      <w:r w:rsidR="00635872" w:rsidRPr="00E515EE">
        <w:rPr>
          <w:color w:val="000000"/>
        </w:rPr>
        <w:t xml:space="preserve"> and </w:t>
      </w:r>
      <w:r w:rsidR="00635872" w:rsidRPr="001F60A5">
        <w:rPr>
          <w:color w:val="000000"/>
        </w:rPr>
        <w:t>guarantee third party debts or guarantee the debt of the third party borrower.</w:t>
      </w:r>
    </w:p>
    <w:p w14:paraId="60B2ECF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B38B783"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 xml:space="preserve">Manage and </w:t>
      </w:r>
      <w:proofErr w:type="gramStart"/>
      <w:r w:rsidRPr="00BA2262">
        <w:rPr>
          <w:rFonts w:ascii="Times New Roman" w:eastAsia="Times New Roman" w:hAnsi="Times New Roman" w:cs="Times New Roman"/>
          <w:b/>
          <w:sz w:val="24"/>
          <w:szCs w:val="24"/>
        </w:rPr>
        <w:t>Control</w:t>
      </w:r>
      <w:proofErr w:type="gramEnd"/>
      <w:r w:rsidRPr="00BA2262">
        <w:rPr>
          <w:rFonts w:ascii="Times New Roman" w:eastAsia="Times New Roman" w:hAnsi="Times New Roman" w:cs="Times New Roman"/>
          <w:b/>
          <w:sz w:val="24"/>
          <w:szCs w:val="24"/>
        </w:rPr>
        <w:t>.</w:t>
      </w:r>
      <w:r w:rsidRPr="00BA2262">
        <w:rPr>
          <w:rFonts w:ascii="Times New Roman" w:hAnsi="Times New Roman" w:cs="Times New Roman"/>
          <w:sz w:val="24"/>
          <w:szCs w:val="24"/>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 This Paragraph specifically gives the Trustee the full discretion and power to sell and convey any real property owned by the trust, including </w:t>
      </w:r>
      <w:bookmarkStart w:id="229" w:name="HDSTE79"/>
      <w:bookmarkEnd w:id="229"/>
      <w:r w:rsidRPr="00BA2262">
        <w:rPr>
          <w:rFonts w:ascii="Times New Roman" w:eastAsia="Times New Roman" w:hAnsi="Times New Roman" w:cs="Times New Roman"/>
          <w:color w:val="0000FF"/>
          <w:sz w:val="24"/>
          <w:szCs w:val="24"/>
        </w:rPr>
        <w:t>Trustor</w:t>
      </w:r>
      <w:bookmarkStart w:id="230" w:name="HDNDE79"/>
      <w:bookmarkEnd w:id="230"/>
      <w:r w:rsidRPr="00BA2262">
        <w:rPr>
          <w:rFonts w:ascii="Times New Roman" w:hAnsi="Times New Roman" w:cs="Times New Roman"/>
          <w:sz w:val="24"/>
          <w:szCs w:val="24"/>
        </w:rPr>
        <w:t>’s personal residence.</w:t>
      </w:r>
    </w:p>
    <w:p w14:paraId="59E4EDE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E86FA60"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Professional Assistance.</w:t>
      </w:r>
      <w:r w:rsidRPr="00BA2262">
        <w:rPr>
          <w:rFonts w:ascii="Times New Roman" w:hAnsi="Times New Roman" w:cs="Times New Roman"/>
          <w:sz w:val="24"/>
          <w:szCs w:val="24"/>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14:paraId="5B4017B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4DA44A2"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Purchase.</w:t>
      </w:r>
      <w:r w:rsidRPr="00BA2262">
        <w:rPr>
          <w:rFonts w:ascii="Times New Roman" w:hAnsi="Times New Roman" w:cs="Times New Roman"/>
          <w:sz w:val="24"/>
          <w:szCs w:val="24"/>
        </w:rPr>
        <w:t xml:space="preserve"> To purchase property at its fair market value as determined by the Trustee from the </w:t>
      </w:r>
      <w:bookmarkStart w:id="231" w:name="HDSTE7a"/>
      <w:bookmarkEnd w:id="231"/>
      <w:r w:rsidRPr="00BA2262">
        <w:rPr>
          <w:rFonts w:ascii="Times New Roman" w:eastAsia="Times New Roman" w:hAnsi="Times New Roman" w:cs="Times New Roman"/>
          <w:color w:val="0000FF"/>
          <w:sz w:val="24"/>
          <w:szCs w:val="24"/>
        </w:rPr>
        <w:t>Trustor</w:t>
      </w:r>
      <w:bookmarkStart w:id="232" w:name="HDNDE7a"/>
      <w:bookmarkEnd w:id="232"/>
      <w:r w:rsidRPr="00BA2262">
        <w:rPr>
          <w:rFonts w:ascii="Times New Roman" w:hAnsi="Times New Roman" w:cs="Times New Roman"/>
          <w:sz w:val="24"/>
          <w:szCs w:val="24"/>
        </w:rPr>
        <w:t>’s probate estate (if any).</w:t>
      </w:r>
    </w:p>
    <w:p w14:paraId="0487D87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A871581"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Qualification for Government Benefits.</w:t>
      </w:r>
      <w:r w:rsidRPr="00BA2262">
        <w:rPr>
          <w:rFonts w:ascii="Times New Roman" w:hAnsi="Times New Roman" w:cs="Times New Roman"/>
          <w:sz w:val="24"/>
          <w:szCs w:val="24"/>
        </w:rPr>
        <w:t xml:space="preserve"> The Trustee is authorized to take any actions that the Trustee determines to be appropriate or necessary in connection with the </w:t>
      </w:r>
      <w:bookmarkStart w:id="233" w:name="HDSTE7b"/>
      <w:bookmarkEnd w:id="233"/>
      <w:r w:rsidRPr="00BA2262">
        <w:rPr>
          <w:rFonts w:ascii="Times New Roman" w:eastAsia="Times New Roman" w:hAnsi="Times New Roman" w:cs="Times New Roman"/>
          <w:color w:val="0000FF"/>
          <w:sz w:val="24"/>
          <w:szCs w:val="24"/>
        </w:rPr>
        <w:t>Trustor</w:t>
      </w:r>
      <w:bookmarkStart w:id="234" w:name="HDNDE7b"/>
      <w:bookmarkEnd w:id="234"/>
      <w:r w:rsidRPr="00BA2262">
        <w:rPr>
          <w:rFonts w:ascii="Times New Roman" w:hAnsi="Times New Roman" w:cs="Times New Roman"/>
          <w:sz w:val="24"/>
          <w:szCs w:val="24"/>
        </w:rPr>
        <w:t xml:space="preserve">’s qualification for or receipt of government benefits, including benefits (whether income, medical, disability, or otherwise) from any agency (whether state, federal, or otherwise), such as Social Security, Medicaid, Medicare, or state supplemental programs. </w:t>
      </w:r>
      <w:bookmarkStart w:id="235" w:name="HDSTE7c"/>
      <w:bookmarkEnd w:id="235"/>
      <w:r w:rsidRPr="00BA2262">
        <w:rPr>
          <w:rFonts w:ascii="Times New Roman" w:eastAsia="Times New Roman" w:hAnsi="Times New Roman" w:cs="Times New Roman"/>
          <w:color w:val="0000FF"/>
          <w:sz w:val="24"/>
          <w:szCs w:val="24"/>
        </w:rPr>
        <w:t>Trustor</w:t>
      </w:r>
      <w:bookmarkStart w:id="236" w:name="HDNDE7c"/>
      <w:bookmarkEnd w:id="236"/>
      <w:r w:rsidRPr="00BA2262">
        <w:rPr>
          <w:rFonts w:ascii="Times New Roman" w:hAnsi="Times New Roman" w:cs="Times New Roman"/>
          <w:sz w:val="24"/>
          <w:szCs w:val="24"/>
        </w:rPr>
        <w:t xml:space="preserve"> authorizes and encourages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(1) made in accordance with the provisions of this Paragraph; and (2) made in the context of estate planning, financial planning, Medicaid planning, long term care planning and/or asset preservation planning pursuant to the recommendations of an attorney-at-law experienced in such matters. </w:t>
      </w:r>
    </w:p>
    <w:p w14:paraId="5B50E76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9C95532"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Receive Assets.</w:t>
      </w:r>
      <w:r w:rsidRPr="00BA2262">
        <w:rPr>
          <w:rFonts w:ascii="Times New Roman" w:hAnsi="Times New Roman" w:cs="Times New Roman"/>
          <w:sz w:val="24"/>
          <w:szCs w:val="24"/>
        </w:rPr>
        <w:t xml:space="preserve"> To receive, take possession of, sue for, recover and preserve the assets of the trust, both real and personal, coming to its attention or knowledge, and the rents, issues and profits arising from such assets.</w:t>
      </w:r>
    </w:p>
    <w:p w14:paraId="4BD63AA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494EA30"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Retention of Trust Property.</w:t>
      </w:r>
      <w:r w:rsidRPr="00BA2262">
        <w:rPr>
          <w:rFonts w:ascii="Times New Roman" w:hAnsi="Times New Roman" w:cs="Times New Roman"/>
          <w:sz w:val="24"/>
          <w:szCs w:val="24"/>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w:t>
      </w:r>
      <w:bookmarkStart w:id="237" w:name="HDSTE7d"/>
      <w:bookmarkEnd w:id="237"/>
      <w:r w:rsidRPr="00BA2262">
        <w:rPr>
          <w:rFonts w:ascii="Times New Roman" w:eastAsia="Times New Roman" w:hAnsi="Times New Roman" w:cs="Times New Roman"/>
          <w:color w:val="0000FF"/>
          <w:sz w:val="24"/>
          <w:szCs w:val="24"/>
        </w:rPr>
        <w:t xml:space="preserve">the laws of the State of </w:t>
      </w:r>
      <w:sdt>
        <w:sdtPr>
          <w:rPr>
            <w:rFonts w:ascii="Times New Roman" w:eastAsia="Times New Roman" w:hAnsi="Times New Roman" w:cs="Times New Roman"/>
            <w:color w:val="0000FF"/>
            <w:sz w:val="24"/>
            <w:szCs w:val="24"/>
          </w:rPr>
          <w:tag w:val="HD:1.185.0.0:fda738ec-a2a4-47f6-958c-272fc4e75911"/>
          <w:id w:val="-627936483"/>
          <w:placeholder>
            <w:docPart w:val="E5F1D2C32BD441D29225C2CAED359ED5"/>
          </w:placeholder>
        </w:sdtPr>
        <w:sdtContent>
          <w:r>
            <w:rPr>
              <w:rFonts w:ascii="Times New Roman" w:eastAsia="Times New Roman" w:hAnsi="Times New Roman" w:cs="Times New Roman"/>
              <w:noProof/>
              <w:color w:val="0000FF"/>
              <w:sz w:val="24"/>
              <w:szCs w:val="24"/>
            </w:rPr>
            <w:t>[</w:t>
          </w:r>
          <w:r w:rsidRPr="0054078E">
            <w:rPr>
              <w:rFonts w:ascii="Times New Roman" w:eastAsia="Times New Roman" w:hAnsi="Times New Roman" w:cs="Times New Roman"/>
              <w:noProof/>
              <w:color w:val="0000FF"/>
              <w:sz w:val="24"/>
              <w:szCs w:val="24"/>
            </w:rPr>
            <w:t>TrustStateLaw</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relating to inter-</w:t>
      </w:r>
      <w:proofErr w:type="spellStart"/>
      <w:r w:rsidRPr="00BA2262">
        <w:rPr>
          <w:rFonts w:ascii="Times New Roman" w:eastAsia="Times New Roman" w:hAnsi="Times New Roman" w:cs="Times New Roman"/>
          <w:color w:val="0000FF"/>
          <w:sz w:val="24"/>
          <w:szCs w:val="24"/>
        </w:rPr>
        <w:t>vivos</w:t>
      </w:r>
      <w:proofErr w:type="spellEnd"/>
      <w:r w:rsidRPr="00BA2262">
        <w:rPr>
          <w:rFonts w:ascii="Times New Roman" w:eastAsia="Times New Roman" w:hAnsi="Times New Roman" w:cs="Times New Roman"/>
          <w:color w:val="0000FF"/>
          <w:sz w:val="24"/>
          <w:szCs w:val="24"/>
        </w:rPr>
        <w:t xml:space="preserve"> trusts</w:t>
      </w:r>
      <w:bookmarkStart w:id="238" w:name="HDNDE7d"/>
      <w:bookmarkEnd w:id="238"/>
      <w:r w:rsidRPr="00BA2262">
        <w:rPr>
          <w:rFonts w:ascii="Times New Roman" w:hAnsi="Times New Roman" w:cs="Times New Roman"/>
          <w:sz w:val="24"/>
          <w:szCs w:val="24"/>
        </w:rPr>
        <w:t xml:space="preserve"> or in the Uniform Prudent Investor Act (as it may otherwise apply)</w:t>
      </w:r>
      <w:r w:rsidRPr="00BA2262">
        <w:rPr>
          <w:rFonts w:ascii="Times New Roman" w:eastAsia="Times New Roman" w:hAnsi="Times New Roman" w:cs="Times New Roman"/>
          <w:szCs w:val="24"/>
        </w:rPr>
        <w:t>.</w:t>
      </w:r>
    </w:p>
    <w:p w14:paraId="0FE9254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E470527"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Safe Deposit Boxes.</w:t>
      </w:r>
      <w:r w:rsidRPr="00BA2262">
        <w:rPr>
          <w:rFonts w:ascii="Times New Roman" w:hAnsi="Times New Roman" w:cs="Times New Roman"/>
          <w:sz w:val="24"/>
          <w:szCs w:val="24"/>
        </w:rPr>
        <w:t xml:space="preserve"> To hire a safe deposit box and/or space in a vault and to surrender or relinquish any such safe deposit box and/or space in a vault.</w:t>
      </w:r>
    </w:p>
    <w:p w14:paraId="059DA18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B49A0EB"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Securities.</w:t>
      </w:r>
      <w:r w:rsidRPr="00BA2262">
        <w:rPr>
          <w:rFonts w:ascii="Times New Roman" w:hAnsi="Times New Roman" w:cs="Times New Roman"/>
          <w:sz w:val="24"/>
          <w:szCs w:val="24"/>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bookmarkStart w:id="239" w:name="_Hlk98507352" w:displacedByCustomXml="next"/>
    <w:sdt>
      <w:sdtPr>
        <w:rPr>
          <w:rFonts w:ascii="Times New Roman" w:hAnsi="Times New Roman" w:cs="Times New Roman"/>
          <w:sz w:val="24"/>
          <w:szCs w:val="24"/>
        </w:rPr>
        <w:tag w:val="HD:1.187.0.0:df3f5320-6d80-4da8-abbc-bb0bbcc2963c"/>
        <w:id w:val="-909761178"/>
        <w:placeholder>
          <w:docPart w:val="A60C3BE015C5425C9B45DB328ED3F61B"/>
        </w:placeholder>
      </w:sdtPr>
      <w:sdtContent>
        <w:p w14:paraId="0BDDAF3E" w14:textId="09E69EAF" w:rsidR="00BC4309" w:rsidRDefault="00BC4309" w:rsidP="00872B2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C4309">
            <w:rPr>
              <w:rFonts w:ascii="Times New Roman" w:hAnsi="Times New Roman" w:cs="Times New Roman"/>
              <w:noProof/>
              <w:color w:val="008000"/>
              <w:sz w:val="24"/>
              <w:szCs w:val="24"/>
            </w:rPr>
            <w:t>IF EPCorpPowers?</w:t>
          </w:r>
          <w:r>
            <w:rPr>
              <w:rFonts w:ascii="Times New Roman" w:hAnsi="Times New Roman" w:cs="Times New Roman"/>
              <w:noProof/>
              <w:sz w:val="24"/>
              <w:szCs w:val="24"/>
            </w:rPr>
            <w:t>]</w:t>
          </w:r>
        </w:p>
      </w:sdtContent>
    </w:sdt>
    <w:p w14:paraId="15B44A5F" w14:textId="77777777" w:rsidR="00BC4309" w:rsidRPr="00BC4309" w:rsidRDefault="00BC4309" w:rsidP="00BC4309">
      <w:pPr>
        <w:rPr>
          <w:rFonts w:ascii="Times New Roman" w:hAnsi="Times New Roman" w:cs="Times New Roman"/>
          <w:sz w:val="24"/>
          <w:szCs w:val="24"/>
        </w:rPr>
      </w:pPr>
    </w:p>
    <w:p w14:paraId="4095DECD" w14:textId="77777777" w:rsidR="00BC4309" w:rsidRPr="00BC4309" w:rsidRDefault="00BC4309" w:rsidP="00BC4309">
      <w:pPr>
        <w:pStyle w:val="ArticleIV"/>
        <w:numPr>
          <w:ilvl w:val="0"/>
          <w:numId w:val="8"/>
        </w:numPr>
        <w:tabs>
          <w:tab w:val="clear" w:pos="720"/>
          <w:tab w:val="num" w:pos="900"/>
        </w:tabs>
        <w:autoSpaceDE/>
        <w:autoSpaceDN/>
        <w:adjustRightInd/>
      </w:pPr>
      <w:r w:rsidRPr="00BC4309">
        <w:rPr>
          <w:rStyle w:val="Heading3Char"/>
          <w:bCs w:val="0"/>
        </w:rPr>
        <w:t>Subchapter S Stock.</w:t>
      </w:r>
      <w:r w:rsidRPr="00BC4309">
        <w:t xml:space="preserve"> Before the date on which any “S Corporation Shares” (defined below) would otherwise pass to or be treated as held by an “Ineligible Trust” (defined below), the Trustee may elect to hold these S Corporation Shares in one or more separate trusts or trust shares on the terms set forth in this Paragraph. The Trustee may elect to hold such S Corporation Shares under the section entitled “Qualified Subchapter S Trusts” or the section entitled “Electing Small Business Trusts,” as the Trustee shall deem appropriate, considering the changes that such provisions would require from the terms and conditions under which such shares would otherwise be held under this Agreement.</w:t>
      </w:r>
    </w:p>
    <w:p w14:paraId="50913277" w14:textId="77777777" w:rsidR="00BC4309" w:rsidRPr="00BC4309" w:rsidRDefault="00BC4309" w:rsidP="00704079">
      <w:pPr>
        <w:spacing w:after="0"/>
        <w:rPr>
          <w:rStyle w:val="TITLE2"/>
          <w:rFonts w:ascii="Times New Roman" w:hAnsi="Times New Roman" w:cs="Times New Roman"/>
          <w:sz w:val="24"/>
          <w:szCs w:val="24"/>
        </w:rPr>
      </w:pPr>
    </w:p>
    <w:p w14:paraId="6D49F0D2"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rsidRPr="00BC4309">
        <w:rPr>
          <w:rStyle w:val="Heading4Char"/>
        </w:rPr>
        <w:t>Qualified Subchapter S Trusts</w:t>
      </w:r>
      <w:r w:rsidRPr="00BC4309">
        <w:rPr>
          <w:rStyle w:val="TITLEEND2"/>
          <w:rFonts w:ascii="Times New Roman" w:hAnsi="Times New Roman" w:cs="Times New Roman"/>
          <w:sz w:val="24"/>
          <w:szCs w:val="24"/>
        </w:rPr>
        <w:t xml:space="preserve">. </w:t>
      </w:r>
      <w:r w:rsidRPr="00BC4309">
        <w:rPr>
          <w:rFonts w:ascii="Times New Roman" w:hAnsi="Times New Roman" w:cs="Times New Roman"/>
          <w:sz w:val="24"/>
          <w:szCs w:val="24"/>
        </w:rPr>
        <w:t>Any S Corporation Shares held under this section shall be held on the following terms:</w:t>
      </w:r>
    </w:p>
    <w:p w14:paraId="48A89037" w14:textId="77777777" w:rsidR="00BC4309" w:rsidRPr="00BC4309" w:rsidRDefault="00BC4309" w:rsidP="00704079">
      <w:pPr>
        <w:spacing w:after="0"/>
        <w:ind w:left="720"/>
        <w:rPr>
          <w:rFonts w:ascii="Times New Roman" w:hAnsi="Times New Roman" w:cs="Times New Roman"/>
          <w:sz w:val="24"/>
          <w:szCs w:val="24"/>
        </w:rPr>
      </w:pPr>
    </w:p>
    <w:p w14:paraId="05B1656D"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Each trust held under this section shall be a separate trust or substantially separate and independent share, as defined in §1361(d)(3) of the Code, held for the benefit of one beneficiary. Any reference in this section to a beneficiary's separate trust shall refer equally to any substantially separate and independent trust share.</w:t>
      </w:r>
    </w:p>
    <w:p w14:paraId="018CB91A" w14:textId="77777777" w:rsidR="00BC4309" w:rsidRPr="00BC4309" w:rsidRDefault="00BC4309" w:rsidP="00704079">
      <w:pPr>
        <w:spacing w:after="0"/>
        <w:ind w:left="720"/>
        <w:rPr>
          <w:rFonts w:ascii="Times New Roman" w:hAnsi="Times New Roman" w:cs="Times New Roman"/>
          <w:sz w:val="24"/>
          <w:szCs w:val="24"/>
        </w:rPr>
      </w:pPr>
    </w:p>
    <w:p w14:paraId="0EA5DE42"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Until the “QSST Termination Date” (defined below), the Trustee shall annually distribute all of the trust's “Net Income” (defined below) to the sole beneficiary of each trust held under this section, together with as much of that trust's principal as is appropriate under the standard contained in the trust to which such S Corporation Shares would otherwise have been held. The Trustee shall not distribute income or principal to anyone other than the beneficiary to whom Net Income is distributable until the QSST Termination Date.</w:t>
      </w:r>
    </w:p>
    <w:p w14:paraId="0C4C4C38" w14:textId="77777777" w:rsidR="00BC4309" w:rsidRPr="00BC4309" w:rsidRDefault="00BC4309" w:rsidP="00704079">
      <w:pPr>
        <w:spacing w:after="0"/>
        <w:ind w:left="720"/>
        <w:rPr>
          <w:rFonts w:ascii="Times New Roman" w:hAnsi="Times New Roman" w:cs="Times New Roman"/>
          <w:sz w:val="24"/>
          <w:szCs w:val="24"/>
        </w:rPr>
      </w:pPr>
    </w:p>
    <w:p w14:paraId="6614AED6"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Upon the QSST Termination Date, the Trustee shall distribute the remaining trust assets to the beneficiary to whom Net Income was then distributable, if then living, or otherwise to such beneficiary's estate.</w:t>
      </w:r>
    </w:p>
    <w:p w14:paraId="42842990" w14:textId="77777777" w:rsidR="00BC4309" w:rsidRPr="00BC4309" w:rsidRDefault="00BC4309" w:rsidP="00704079">
      <w:pPr>
        <w:spacing w:after="0"/>
        <w:ind w:left="720"/>
        <w:rPr>
          <w:rFonts w:ascii="Times New Roman" w:hAnsi="Times New Roman" w:cs="Times New Roman"/>
          <w:sz w:val="24"/>
          <w:szCs w:val="24"/>
        </w:rPr>
      </w:pPr>
    </w:p>
    <w:p w14:paraId="633B44FD"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shall elect under §1361(d)(2) of the Code to cause each trust held under this section to be treated as a Qualified Subchapter S Trust for Federal income tax purposes.</w:t>
      </w:r>
    </w:p>
    <w:p w14:paraId="73D28948" w14:textId="77777777" w:rsidR="00BC4309" w:rsidRPr="00BC4309" w:rsidRDefault="00BC4309" w:rsidP="00704079">
      <w:pPr>
        <w:spacing w:after="0"/>
        <w:ind w:left="720"/>
        <w:rPr>
          <w:rFonts w:ascii="Times New Roman" w:hAnsi="Times New Roman" w:cs="Times New Roman"/>
          <w:sz w:val="24"/>
          <w:szCs w:val="24"/>
        </w:rPr>
      </w:pPr>
    </w:p>
    <w:p w14:paraId="6EE97428"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shall administer any trust under this section as a Qualified Subchapter S Trust, as defined in §1361(d)(3) of the Code.</w:t>
      </w:r>
    </w:p>
    <w:p w14:paraId="0D1A1D0B" w14:textId="77777777" w:rsidR="00BC4309" w:rsidRPr="00BC4309" w:rsidRDefault="00BC4309" w:rsidP="00704079">
      <w:pPr>
        <w:spacing w:after="0"/>
        <w:ind w:left="720"/>
        <w:rPr>
          <w:rFonts w:ascii="Times New Roman" w:hAnsi="Times New Roman" w:cs="Times New Roman"/>
          <w:sz w:val="24"/>
          <w:szCs w:val="24"/>
        </w:rPr>
      </w:pPr>
    </w:p>
    <w:p w14:paraId="3DD8E1DF"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shall allocate any S Corporation Shares that will be held under this section to the one trust under this section that is not the Ineligible Trust or, if there is more than one trust under this section that is not the Ineligible Trust, between or among those separate trusts, based on each beneficiary's interest in the income of the Ineligible Trust that would otherwise have held those shares. If no beneficiary was entitled to income of such Ineligible Trust at that time, the Trustee may allocate any S Corporation Shares to the one trust under this section that is not the Ineligible Trust or, if there is more than one trust under this section that is not the Ineligible Trust, between or among those separate trusts for the beneficiaries of such Ineligible Trust, in such manner as the Trustee shall deem appropriate.</w:t>
      </w:r>
    </w:p>
    <w:p w14:paraId="445E0EAA" w14:textId="77777777" w:rsidR="00BC4309" w:rsidRPr="00BC4309" w:rsidRDefault="00BC4309" w:rsidP="00704079">
      <w:pPr>
        <w:spacing w:after="0"/>
        <w:rPr>
          <w:rFonts w:ascii="Times New Roman" w:hAnsi="Times New Roman" w:cs="Times New Roman"/>
          <w:sz w:val="24"/>
          <w:szCs w:val="24"/>
        </w:rPr>
      </w:pPr>
    </w:p>
    <w:p w14:paraId="676563C0"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rsidRPr="00BC4309">
        <w:rPr>
          <w:rStyle w:val="Heading4Char"/>
        </w:rPr>
        <w:t>Electing Small Business Trusts</w:t>
      </w:r>
      <w:r w:rsidRPr="00BC4309">
        <w:rPr>
          <w:rStyle w:val="TITLEEND2"/>
          <w:rFonts w:ascii="Times New Roman" w:hAnsi="Times New Roman" w:cs="Times New Roman"/>
          <w:sz w:val="24"/>
          <w:szCs w:val="24"/>
        </w:rPr>
        <w:t xml:space="preserve">. </w:t>
      </w:r>
      <w:r w:rsidRPr="00BC4309">
        <w:rPr>
          <w:rFonts w:ascii="Times New Roman" w:hAnsi="Times New Roman" w:cs="Times New Roman"/>
          <w:sz w:val="24"/>
          <w:szCs w:val="24"/>
        </w:rPr>
        <w:t>Any S Corporation Shares held under this section shall be held on the following terms:</w:t>
      </w:r>
    </w:p>
    <w:p w14:paraId="37B0AE58" w14:textId="77777777" w:rsidR="00BC4309" w:rsidRPr="00BC4309" w:rsidRDefault="00BC4309" w:rsidP="00704079">
      <w:pPr>
        <w:spacing w:after="0"/>
        <w:rPr>
          <w:rFonts w:ascii="Times New Roman" w:hAnsi="Times New Roman" w:cs="Times New Roman"/>
          <w:sz w:val="24"/>
          <w:szCs w:val="24"/>
        </w:rPr>
      </w:pPr>
    </w:p>
    <w:p w14:paraId="101D2789"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shall apportion to the trusts under this section a reasonable share of the unallocated expenses of all trusts under this Agreement, in a manner consistent with the applicable Code and Regulations.</w:t>
      </w:r>
    </w:p>
    <w:p w14:paraId="498263C6" w14:textId="77777777" w:rsidR="00BC4309" w:rsidRPr="00BC4309" w:rsidRDefault="00BC4309" w:rsidP="00704079">
      <w:pPr>
        <w:spacing w:after="0"/>
        <w:ind w:left="720"/>
        <w:rPr>
          <w:rFonts w:ascii="Times New Roman" w:hAnsi="Times New Roman" w:cs="Times New Roman"/>
          <w:sz w:val="24"/>
          <w:szCs w:val="24"/>
        </w:rPr>
      </w:pPr>
    </w:p>
    <w:p w14:paraId="2A3A74D4"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shall make the election required by §1361(e)(3) of the Code to qualify the trust under this section as an Electing Small Business Trust, under §1361(e) of the Code.</w:t>
      </w:r>
    </w:p>
    <w:p w14:paraId="1FA0B0F3" w14:textId="77777777" w:rsidR="00BC4309" w:rsidRPr="00BC4309" w:rsidRDefault="00BC4309" w:rsidP="00704079">
      <w:pPr>
        <w:spacing w:after="0"/>
        <w:ind w:left="720"/>
        <w:rPr>
          <w:rFonts w:ascii="Times New Roman" w:hAnsi="Times New Roman" w:cs="Times New Roman"/>
          <w:sz w:val="24"/>
          <w:szCs w:val="24"/>
        </w:rPr>
      </w:pPr>
    </w:p>
    <w:p w14:paraId="72B11C23"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The Trustee shall administer each trust under this section as an Electing Small Business Trust, under §1361(e) of the Code.</w:t>
      </w:r>
    </w:p>
    <w:p w14:paraId="0F915DF5" w14:textId="77777777" w:rsidR="00BC4309" w:rsidRPr="00BC4309" w:rsidRDefault="00BC4309" w:rsidP="00704079">
      <w:pPr>
        <w:spacing w:after="0"/>
        <w:rPr>
          <w:rFonts w:ascii="Times New Roman" w:hAnsi="Times New Roman" w:cs="Times New Roman"/>
          <w:sz w:val="24"/>
          <w:szCs w:val="24"/>
        </w:rPr>
      </w:pPr>
    </w:p>
    <w:p w14:paraId="56CE4191"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rsidRPr="00BC4309">
        <w:rPr>
          <w:rStyle w:val="Heading4Char"/>
        </w:rPr>
        <w:t>Implementation</w:t>
      </w:r>
      <w:r w:rsidRPr="00BC4309">
        <w:rPr>
          <w:rStyle w:val="TITLEEND2"/>
          <w:rFonts w:ascii="Times New Roman" w:hAnsi="Times New Roman" w:cs="Times New Roman"/>
          <w:sz w:val="24"/>
          <w:szCs w:val="24"/>
        </w:rPr>
        <w:t xml:space="preserve">. </w:t>
      </w:r>
      <w:r w:rsidRPr="00BC4309">
        <w:rPr>
          <w:rFonts w:ascii="Times New Roman" w:hAnsi="Times New Roman" w:cs="Times New Roman"/>
          <w:sz w:val="24"/>
          <w:szCs w:val="24"/>
        </w:rPr>
        <w:t>The Trustee shall manifest the Trustee’s selection of the form in which the trust shall hold any S Corporation Shares by written notice to all persons who would be eligible or entitled at the time of such writing to receive income from the Ineligible Trust that would otherwise hold such S Corporation Shares.</w:t>
      </w:r>
    </w:p>
    <w:p w14:paraId="41B62F0B" w14:textId="77777777" w:rsidR="00BC4309" w:rsidRPr="00BC4309" w:rsidRDefault="00BC4309" w:rsidP="00704079">
      <w:pPr>
        <w:spacing w:after="0"/>
        <w:rPr>
          <w:rFonts w:ascii="Times New Roman" w:hAnsi="Times New Roman" w:cs="Times New Roman"/>
          <w:sz w:val="24"/>
          <w:szCs w:val="24"/>
        </w:rPr>
      </w:pPr>
    </w:p>
    <w:p w14:paraId="05378AE6"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rsidRPr="00BC4309">
        <w:rPr>
          <w:rStyle w:val="Heading4Char"/>
        </w:rPr>
        <w:t>Definitions</w:t>
      </w:r>
      <w:r w:rsidRPr="00BC4309">
        <w:rPr>
          <w:rStyle w:val="TITLEEND2"/>
          <w:rFonts w:ascii="Times New Roman" w:hAnsi="Times New Roman" w:cs="Times New Roman"/>
          <w:sz w:val="24"/>
          <w:szCs w:val="24"/>
        </w:rPr>
        <w:t xml:space="preserve">. </w:t>
      </w:r>
      <w:r w:rsidRPr="00BC4309">
        <w:rPr>
          <w:rFonts w:ascii="Times New Roman" w:hAnsi="Times New Roman" w:cs="Times New Roman"/>
          <w:sz w:val="24"/>
          <w:szCs w:val="24"/>
        </w:rPr>
        <w:t>The following definitions apply for purposes of this Paragraph:</w:t>
      </w:r>
    </w:p>
    <w:p w14:paraId="3ED83B1F" w14:textId="77777777" w:rsidR="00BC4309" w:rsidRPr="00BC4309" w:rsidRDefault="00BC4309" w:rsidP="00704079">
      <w:pPr>
        <w:spacing w:after="0"/>
        <w:rPr>
          <w:rFonts w:ascii="Times New Roman" w:hAnsi="Times New Roman" w:cs="Times New Roman"/>
          <w:sz w:val="24"/>
          <w:szCs w:val="24"/>
        </w:rPr>
      </w:pPr>
    </w:p>
    <w:p w14:paraId="0860FC7E"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“Ineligible Trust” means a trust whose ownership of any S Corporation Shares would cause the termination of that corporation's election to be taxed under subchapter S of the Code.</w:t>
      </w:r>
    </w:p>
    <w:p w14:paraId="0BC3144A" w14:textId="77777777" w:rsidR="00BC4309" w:rsidRPr="00BC4309" w:rsidRDefault="00BC4309" w:rsidP="00704079">
      <w:pPr>
        <w:spacing w:after="0"/>
        <w:ind w:left="720"/>
        <w:rPr>
          <w:rFonts w:ascii="Times New Roman" w:hAnsi="Times New Roman" w:cs="Times New Roman"/>
          <w:sz w:val="24"/>
          <w:szCs w:val="24"/>
        </w:rPr>
      </w:pPr>
    </w:p>
    <w:p w14:paraId="55EE1C4B"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“Net Income” means income, as defined in §643(b) of the Code.</w:t>
      </w:r>
    </w:p>
    <w:p w14:paraId="4B7722C8" w14:textId="77777777" w:rsidR="00247EB6" w:rsidRPr="00BC4309" w:rsidRDefault="00247EB6" w:rsidP="00247EB6">
      <w:pPr>
        <w:ind w:left="720"/>
        <w:rPr>
          <w:rFonts w:ascii="Times New Roman" w:hAnsi="Times New Roman" w:cs="Times New Roman"/>
          <w:sz w:val="24"/>
          <w:szCs w:val="24"/>
        </w:rPr>
      </w:pPr>
    </w:p>
    <w:p w14:paraId="347E2501" w14:textId="77777777" w:rsidR="00247EB6" w:rsidRPr="00BC4309" w:rsidRDefault="00247EB6" w:rsidP="00247EB6">
      <w:pPr>
        <w:numPr>
          <w:ilvl w:val="2"/>
          <w:numId w:val="8"/>
        </w:numPr>
        <w:tabs>
          <w:tab w:val="num" w:pos="2160"/>
        </w:tabs>
        <w:spacing w:after="0" w:line="240" w:lineRule="auto"/>
        <w:ind w:left="2160" w:hanging="720"/>
        <w:jc w:val="both"/>
        <w:rPr>
          <w:rFonts w:ascii="Times New Roman" w:hAnsi="Times New Roman" w:cs="Times New Roman"/>
          <w:sz w:val="24"/>
          <w:szCs w:val="24"/>
        </w:rPr>
      </w:pPr>
      <w:bookmarkStart w:id="240" w:name="_Hlk104492351"/>
      <w:r w:rsidRPr="00BC4309">
        <w:rPr>
          <w:rFonts w:ascii="Times New Roman" w:hAnsi="Times New Roman" w:cs="Times New Roman"/>
          <w:sz w:val="24"/>
          <w:szCs w:val="24"/>
        </w:rPr>
        <w:t xml:space="preserve">“S Corporation Shares” means shares of any stock of a corporation </w:t>
      </w:r>
      <w:r>
        <w:rPr>
          <w:rFonts w:ascii="Times New Roman" w:hAnsi="Times New Roman" w:cs="Times New Roman"/>
          <w:sz w:val="24"/>
          <w:szCs w:val="24"/>
        </w:rPr>
        <w:t xml:space="preserve">or interest in a Limited Liability Company, </w:t>
      </w:r>
      <w:r w:rsidRPr="00BC4309">
        <w:rPr>
          <w:rFonts w:ascii="Times New Roman" w:hAnsi="Times New Roman" w:cs="Times New Roman"/>
          <w:sz w:val="24"/>
          <w:szCs w:val="24"/>
        </w:rPr>
        <w:t xml:space="preserve">that then operates, or that the Trustee shall deem likely to operate in the future, under an election to have its earnings taxed directly to its stockholders </w:t>
      </w:r>
      <w:r>
        <w:rPr>
          <w:rFonts w:ascii="Times New Roman" w:hAnsi="Times New Roman" w:cs="Times New Roman"/>
          <w:sz w:val="24"/>
          <w:szCs w:val="24"/>
        </w:rPr>
        <w:t xml:space="preserve">or members </w:t>
      </w:r>
      <w:r w:rsidRPr="00BC4309">
        <w:rPr>
          <w:rFonts w:ascii="Times New Roman" w:hAnsi="Times New Roman" w:cs="Times New Roman"/>
          <w:sz w:val="24"/>
          <w:szCs w:val="24"/>
        </w:rPr>
        <w:t>under subchapter S of the Code.</w:t>
      </w:r>
      <w:bookmarkEnd w:id="240"/>
    </w:p>
    <w:p w14:paraId="665E62BD" w14:textId="77777777" w:rsidR="00247EB6" w:rsidRPr="00BC4309" w:rsidRDefault="00247EB6" w:rsidP="00247EB6">
      <w:pPr>
        <w:ind w:left="720"/>
        <w:rPr>
          <w:rFonts w:ascii="Times New Roman" w:hAnsi="Times New Roman" w:cs="Times New Roman"/>
          <w:sz w:val="24"/>
          <w:szCs w:val="24"/>
        </w:rPr>
      </w:pPr>
    </w:p>
    <w:p w14:paraId="79D18670"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rsidRPr="00BC4309">
        <w:rPr>
          <w:rFonts w:ascii="Times New Roman" w:hAnsi="Times New Roman" w:cs="Times New Roman"/>
          <w:sz w:val="24"/>
          <w:szCs w:val="24"/>
        </w:rPr>
        <w:t>“QSST Termination Date” means the earlier of the date on which the beneficiary of a trust under this Paragraph dies and the date on which such trust no longer holds any S Corporation Shares.</w:t>
      </w:r>
    </w:p>
    <w:p w14:paraId="761F6CC6" w14:textId="77777777" w:rsidR="00BC4309" w:rsidRPr="00BC4309" w:rsidRDefault="00BC4309" w:rsidP="00704079">
      <w:pPr>
        <w:spacing w:after="0"/>
        <w:rPr>
          <w:rFonts w:ascii="Times New Roman" w:hAnsi="Times New Roman" w:cs="Times New Roman"/>
          <w:sz w:val="24"/>
          <w:szCs w:val="24"/>
        </w:rPr>
      </w:pPr>
    </w:p>
    <w:p w14:paraId="2E9CCBF6"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rsidRPr="00BC4309">
        <w:rPr>
          <w:rStyle w:val="Heading4Char"/>
        </w:rPr>
        <w:t>Application</w:t>
      </w:r>
      <w:r w:rsidRPr="00BC4309">
        <w:rPr>
          <w:rStyle w:val="TITLEEND2"/>
          <w:rFonts w:ascii="Times New Roman" w:hAnsi="Times New Roman" w:cs="Times New Roman"/>
          <w:sz w:val="24"/>
          <w:szCs w:val="24"/>
        </w:rPr>
        <w:t xml:space="preserve">. </w:t>
      </w:r>
      <w:r w:rsidRPr="00BC4309">
        <w:rPr>
          <w:rFonts w:ascii="Times New Roman" w:hAnsi="Times New Roman" w:cs="Times New Roman"/>
          <w:sz w:val="24"/>
          <w:szCs w:val="24"/>
        </w:rPr>
        <w:t>None of the foregoing provisions of this Paragraph shall apply with respect to any S Corporation Shares that would, but for the provisions of this Paragraph, be held in any trust any portion of the disposition to which would qualify for the Federal estate and/or gift tax marital deduction.</w:t>
      </w:r>
    </w:p>
    <w:sdt>
      <w:sdtPr>
        <w:rPr>
          <w:rFonts w:ascii="Times New Roman" w:hAnsi="Times New Roman" w:cs="Times New Roman"/>
          <w:sz w:val="24"/>
          <w:szCs w:val="24"/>
        </w:rPr>
        <w:tag w:val="HD:1.187.0.0:ad9ae21e-c202-4df7-9a19-dda1232cc16b"/>
        <w:id w:val="-309557290"/>
        <w:placeholder>
          <w:docPart w:val="9698300C73F648C58A08AFC5B8A5B91B"/>
        </w:placeholder>
      </w:sdtPr>
      <w:sdtContent>
        <w:p w14:paraId="22AEFCB0" w14:textId="47546619" w:rsidR="00872B24" w:rsidRDefault="00BC4309" w:rsidP="0070407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C4309">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92BA28C" w14:textId="77777777" w:rsidR="00BC4309" w:rsidRPr="00BA2262" w:rsidRDefault="00BC4309" w:rsidP="00872B24">
      <w:pPr>
        <w:autoSpaceDE w:val="0"/>
        <w:autoSpaceDN w:val="0"/>
        <w:adjustRightInd w:val="0"/>
        <w:spacing w:after="0" w:line="240" w:lineRule="auto"/>
        <w:jc w:val="both"/>
        <w:rPr>
          <w:rFonts w:ascii="Times New Roman" w:hAnsi="Times New Roman" w:cs="Times New Roman"/>
          <w:sz w:val="24"/>
          <w:szCs w:val="24"/>
        </w:rPr>
      </w:pPr>
    </w:p>
    <w:bookmarkEnd w:id="239"/>
    <w:p w14:paraId="2E20B0F3"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Tax Consequences.</w:t>
      </w:r>
      <w:r w:rsidRPr="00BA2262">
        <w:rPr>
          <w:rFonts w:ascii="Times New Roman" w:hAnsi="Times New Roman" w:cs="Times New Roman"/>
          <w:sz w:val="24"/>
          <w:szCs w:val="24"/>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w:t>
      </w:r>
    </w:p>
    <w:p w14:paraId="373118E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195C383"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General Powers.</w:t>
      </w:r>
      <w:r w:rsidRPr="00BA2262">
        <w:rPr>
          <w:rFonts w:ascii="Times New Roman" w:hAnsi="Times New Roman" w:cs="Times New Roman"/>
          <w:sz w:val="24"/>
          <w:szCs w:val="24"/>
        </w:rPr>
        <w:t xml:space="preserve"> To do </w:t>
      </w:r>
      <w:proofErr w:type="gramStart"/>
      <w:r w:rsidRPr="00BA2262">
        <w:rPr>
          <w:rFonts w:ascii="Times New Roman" w:hAnsi="Times New Roman" w:cs="Times New Roman"/>
          <w:sz w:val="24"/>
          <w:szCs w:val="24"/>
        </w:rPr>
        <w:t>any and all</w:t>
      </w:r>
      <w:proofErr w:type="gramEnd"/>
      <w:r w:rsidRPr="00BA2262">
        <w:rPr>
          <w:rFonts w:ascii="Times New Roman" w:hAnsi="Times New Roman" w:cs="Times New Roman"/>
          <w:sz w:val="24"/>
          <w:szCs w:val="24"/>
        </w:rPr>
        <w:t xml:space="preserve"> other acts necessary, proper or desirable for the benefit of the trust and its beneficiaries, and to effectuate the powers conferred upon the Trustee hereunder.</w:t>
      </w:r>
    </w:p>
    <w:p w14:paraId="197A781F" w14:textId="77777777" w:rsidR="00872B24" w:rsidRDefault="00872B24" w:rsidP="00872B24"/>
    <w:p w14:paraId="73F4850B" w14:textId="0DB160F6" w:rsid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63A43618" w14:textId="77777777" w:rsidR="00DE26E6" w:rsidRPr="00BA2262" w:rsidRDefault="00DE26E6" w:rsidP="00BA2262">
      <w:pPr>
        <w:autoSpaceDE w:val="0"/>
        <w:autoSpaceDN w:val="0"/>
        <w:adjustRightInd w:val="0"/>
        <w:spacing w:after="0" w:line="240" w:lineRule="auto"/>
        <w:jc w:val="both"/>
        <w:rPr>
          <w:rFonts w:ascii="Times New Roman" w:hAnsi="Times New Roman" w:cs="Times New Roman"/>
          <w:sz w:val="24"/>
          <w:szCs w:val="24"/>
        </w:rPr>
      </w:pPr>
    </w:p>
    <w:p w14:paraId="06A0EAD7"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default" r:id="rId51"/>
          <w:footerReference w:type="default" r:id="rId52"/>
          <w:pgSz w:w="12240" w:h="15840"/>
          <w:pgMar w:top="1440" w:right="1440" w:bottom="1440" w:left="1440" w:header="432" w:footer="864" w:gutter="0"/>
          <w:pgNumType w:start="1"/>
          <w:cols w:space="720"/>
          <w:noEndnote/>
        </w:sectPr>
      </w:pPr>
    </w:p>
    <w:p w14:paraId="4FFC78CF" w14:textId="77777777" w:rsidR="00872B24" w:rsidRPr="00BA2262" w:rsidRDefault="00872B24" w:rsidP="00872B24">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bookmarkStart w:id="243" w:name="Article_V"/>
      <w:bookmarkEnd w:id="243"/>
      <w:r w:rsidRPr="00BA2262">
        <w:rPr>
          <w:rFonts w:ascii="Times New Roman" w:eastAsia="Times New Roman" w:hAnsi="Times New Roman" w:cs="Times New Roman"/>
          <w:b/>
          <w:sz w:val="28"/>
          <w:szCs w:val="24"/>
        </w:rPr>
        <w:lastRenderedPageBreak/>
        <w:t>ARTICLE V</w:t>
      </w:r>
    </w:p>
    <w:p w14:paraId="23B36E6C" w14:textId="77777777" w:rsidR="00872B24" w:rsidRPr="00BA2262" w:rsidRDefault="00872B24" w:rsidP="00872B2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bookmarkStart w:id="244" w:name="HDSTE7f"/>
      <w:bookmarkEnd w:id="244"/>
      <w:r w:rsidRPr="00BA2262">
        <w:rPr>
          <w:rFonts w:ascii="Times New Roman" w:eastAsia="Times New Roman" w:hAnsi="Times New Roman" w:cs="Times New Roman"/>
          <w:i/>
          <w:color w:val="0000FF"/>
          <w:sz w:val="28"/>
          <w:szCs w:val="24"/>
          <w:u w:val="single"/>
        </w:rPr>
        <w:t>TRUSTOR</w:t>
      </w:r>
      <w:bookmarkStart w:id="245" w:name="HDNDE7f"/>
      <w:bookmarkEnd w:id="245"/>
      <w:r w:rsidRPr="00BA2262">
        <w:rPr>
          <w:rFonts w:ascii="Times New Roman" w:eastAsia="Times New Roman" w:hAnsi="Times New Roman" w:cs="Times New Roman"/>
          <w:i/>
          <w:sz w:val="28"/>
          <w:szCs w:val="24"/>
          <w:u w:val="single"/>
        </w:rPr>
        <w:t>’S RETAINED POWERS</w:t>
      </w:r>
    </w:p>
    <w:p w14:paraId="359FFB2E" w14:textId="77777777" w:rsidR="00872B24" w:rsidRPr="00BA2262" w:rsidRDefault="00872B24" w:rsidP="00872B24">
      <w:pPr>
        <w:keepLines/>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Revocation.</w:t>
      </w:r>
      <w:r w:rsidRPr="00BA2262">
        <w:rPr>
          <w:rFonts w:ascii="Times New Roman" w:hAnsi="Times New Roman" w:cs="Times New Roman"/>
          <w:sz w:val="24"/>
          <w:szCs w:val="24"/>
        </w:rPr>
        <w:t xml:space="preserve"> During the </w:t>
      </w:r>
      <w:bookmarkStart w:id="246" w:name="HDSTE80"/>
      <w:bookmarkEnd w:id="246"/>
      <w:r w:rsidRPr="001971FF">
        <w:rPr>
          <w:rFonts w:ascii="Times New Roman" w:eastAsia="Times New Roman" w:hAnsi="Times New Roman" w:cs="Times New Roman"/>
          <w:b/>
          <w:bCs/>
          <w:color w:val="0000FF"/>
          <w:sz w:val="24"/>
          <w:szCs w:val="24"/>
        </w:rPr>
        <w:t>Trustor</w:t>
      </w:r>
      <w:bookmarkStart w:id="247" w:name="HDNDE80"/>
      <w:bookmarkEnd w:id="247"/>
      <w:r w:rsidRPr="001971FF">
        <w:rPr>
          <w:rFonts w:ascii="Times New Roman" w:hAnsi="Times New Roman" w:cs="Times New Roman"/>
          <w:b/>
          <w:bCs/>
          <w:sz w:val="24"/>
          <w:szCs w:val="24"/>
        </w:rPr>
        <w:t>’s lifetime</w:t>
      </w:r>
      <w:r w:rsidRPr="00BA2262">
        <w:rPr>
          <w:rFonts w:ascii="Times New Roman" w:hAnsi="Times New Roman" w:cs="Times New Roman"/>
          <w:sz w:val="24"/>
          <w:szCs w:val="24"/>
        </w:rPr>
        <w:t xml:space="preserve">, this Trust may be revoked in whole or in part by an acknowledged instrument in writing signed by the </w:t>
      </w:r>
      <w:bookmarkStart w:id="248" w:name="HDSTE81"/>
      <w:bookmarkEnd w:id="248"/>
      <w:r w:rsidRPr="00BA2262">
        <w:rPr>
          <w:rFonts w:ascii="Times New Roman" w:eastAsia="Times New Roman" w:hAnsi="Times New Roman" w:cs="Times New Roman"/>
          <w:color w:val="0000FF"/>
          <w:sz w:val="24"/>
          <w:szCs w:val="24"/>
        </w:rPr>
        <w:t>Trustor</w:t>
      </w:r>
      <w:bookmarkStart w:id="249" w:name="HDNDE81"/>
      <w:bookmarkEnd w:id="249"/>
      <w:r w:rsidRPr="00BA2262">
        <w:rPr>
          <w:rFonts w:ascii="Times New Roman" w:hAnsi="Times New Roman" w:cs="Times New Roman"/>
          <w:sz w:val="24"/>
          <w:szCs w:val="24"/>
        </w:rPr>
        <w:t xml:space="preserve"> which shall refer to this Trust and this specific power and which shall be delivered to the then-acting Trustee.</w:t>
      </w:r>
    </w:p>
    <w:p w14:paraId="5573D44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7A4577A" w14:textId="77777777" w:rsidR="00872B24" w:rsidRPr="00BA2262" w:rsidRDefault="00872B24" w:rsidP="00872B24">
      <w:pPr>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Amendment.</w:t>
      </w:r>
      <w:r w:rsidRPr="00BA2262">
        <w:rPr>
          <w:rFonts w:ascii="Times New Roman" w:hAnsi="Times New Roman" w:cs="Times New Roman"/>
          <w:sz w:val="24"/>
          <w:szCs w:val="24"/>
        </w:rPr>
        <w:t xml:space="preserve"> </w:t>
      </w:r>
      <w:bookmarkStart w:id="250" w:name="HDSTE82"/>
      <w:bookmarkEnd w:id="250"/>
      <w:r w:rsidRPr="00BA2262">
        <w:rPr>
          <w:rFonts w:ascii="Times New Roman" w:eastAsia="Times New Roman" w:hAnsi="Times New Roman" w:cs="Times New Roman"/>
          <w:color w:val="0000FF"/>
          <w:sz w:val="24"/>
          <w:szCs w:val="24"/>
        </w:rPr>
        <w:t>Trustor</w:t>
      </w:r>
      <w:bookmarkStart w:id="251" w:name="HDNDE82"/>
      <w:bookmarkEnd w:id="251"/>
      <w:r w:rsidRPr="00BA2262">
        <w:rPr>
          <w:rFonts w:ascii="Times New Roman" w:hAnsi="Times New Roman" w:cs="Times New Roman"/>
          <w:sz w:val="24"/>
          <w:szCs w:val="24"/>
        </w:rPr>
        <w:t xml:space="preserve"> may at any time </w:t>
      </w:r>
      <w:r w:rsidRPr="001971FF">
        <w:rPr>
          <w:rFonts w:ascii="Times New Roman" w:hAnsi="Times New Roman" w:cs="Times New Roman"/>
          <w:b/>
          <w:bCs/>
          <w:sz w:val="24"/>
          <w:szCs w:val="24"/>
        </w:rPr>
        <w:t xml:space="preserve">during the </w:t>
      </w:r>
      <w:bookmarkStart w:id="252" w:name="HDSTE83"/>
      <w:bookmarkEnd w:id="252"/>
      <w:r w:rsidRPr="001971FF">
        <w:rPr>
          <w:rFonts w:ascii="Times New Roman" w:eastAsia="Times New Roman" w:hAnsi="Times New Roman" w:cs="Times New Roman"/>
          <w:b/>
          <w:bCs/>
          <w:color w:val="0000FF"/>
          <w:sz w:val="24"/>
          <w:szCs w:val="24"/>
        </w:rPr>
        <w:t>Trustor</w:t>
      </w:r>
      <w:bookmarkStart w:id="253" w:name="HDNDE83"/>
      <w:bookmarkEnd w:id="253"/>
      <w:r w:rsidRPr="001971FF">
        <w:rPr>
          <w:rFonts w:ascii="Times New Roman" w:hAnsi="Times New Roman" w:cs="Times New Roman"/>
          <w:b/>
          <w:bCs/>
          <w:sz w:val="24"/>
          <w:szCs w:val="24"/>
        </w:rPr>
        <w:t>’s lifetime</w:t>
      </w:r>
      <w:r w:rsidRPr="00BA2262">
        <w:rPr>
          <w:rFonts w:ascii="Times New Roman" w:hAnsi="Times New Roman" w:cs="Times New Roman"/>
          <w:sz w:val="24"/>
          <w:szCs w:val="24"/>
        </w:rPr>
        <w:t xml:space="preserve"> amend any of the terms of this Trust by an acknowledged instrument in writing signed by the </w:t>
      </w:r>
      <w:bookmarkStart w:id="254" w:name="HDSTE84"/>
      <w:bookmarkEnd w:id="254"/>
      <w:r w:rsidRPr="00BA2262">
        <w:rPr>
          <w:rFonts w:ascii="Times New Roman" w:eastAsia="Times New Roman" w:hAnsi="Times New Roman" w:cs="Times New Roman"/>
          <w:color w:val="0000FF"/>
          <w:sz w:val="24"/>
          <w:szCs w:val="24"/>
        </w:rPr>
        <w:t>Trustor</w:t>
      </w:r>
      <w:bookmarkStart w:id="255" w:name="HDNDE84"/>
      <w:bookmarkEnd w:id="255"/>
      <w:r w:rsidRPr="00BA2262">
        <w:rPr>
          <w:rFonts w:ascii="Times New Roman" w:hAnsi="Times New Roman" w:cs="Times New Roman"/>
          <w:sz w:val="24"/>
          <w:szCs w:val="24"/>
        </w:rPr>
        <w:t xml:space="preserve"> which shall refer to this Trust and this specific power and which shall be delivered to the then-acting Trustee.</w:t>
      </w:r>
    </w:p>
    <w:p w14:paraId="56BCC46D"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2C87306" w14:textId="77777777" w:rsidR="00872B24" w:rsidRPr="00BA2262" w:rsidRDefault="00872B24" w:rsidP="00872B24">
      <w:pPr>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Powers Terminate on Death.</w:t>
      </w:r>
      <w:r w:rsidRPr="00BA2262">
        <w:rPr>
          <w:rFonts w:ascii="Times New Roman" w:hAnsi="Times New Roman" w:cs="Times New Roman"/>
          <w:sz w:val="24"/>
          <w:szCs w:val="24"/>
        </w:rPr>
        <w:t xml:space="preserve"> On the </w:t>
      </w:r>
      <w:r w:rsidRPr="00FD2DDD">
        <w:rPr>
          <w:rFonts w:ascii="Times New Roman" w:hAnsi="Times New Roman" w:cs="Times New Roman"/>
          <w:b/>
          <w:bCs/>
          <w:sz w:val="24"/>
          <w:szCs w:val="24"/>
        </w:rPr>
        <w:t>death</w:t>
      </w:r>
      <w:r w:rsidRPr="00BA2262">
        <w:rPr>
          <w:rFonts w:ascii="Times New Roman" w:hAnsi="Times New Roman" w:cs="Times New Roman"/>
          <w:sz w:val="24"/>
          <w:szCs w:val="24"/>
        </w:rPr>
        <w:t xml:space="preserve"> of the </w:t>
      </w:r>
      <w:bookmarkStart w:id="256" w:name="HDSTE85"/>
      <w:bookmarkEnd w:id="256"/>
      <w:r w:rsidRPr="00BA2262">
        <w:rPr>
          <w:rFonts w:ascii="Times New Roman" w:eastAsia="Times New Roman" w:hAnsi="Times New Roman" w:cs="Times New Roman"/>
          <w:color w:val="0000FF"/>
          <w:sz w:val="24"/>
          <w:szCs w:val="24"/>
        </w:rPr>
        <w:t>Trustor</w:t>
      </w:r>
      <w:bookmarkStart w:id="257" w:name="HDNDE85"/>
      <w:bookmarkEnd w:id="257"/>
      <w:r w:rsidRPr="00BA2262">
        <w:rPr>
          <w:rFonts w:ascii="Times New Roman" w:hAnsi="Times New Roman" w:cs="Times New Roman"/>
          <w:sz w:val="24"/>
          <w:szCs w:val="24"/>
        </w:rPr>
        <w:t xml:space="preserve">, this Trust may </w:t>
      </w:r>
      <w:r w:rsidRPr="001971FF">
        <w:rPr>
          <w:rFonts w:ascii="Times New Roman" w:hAnsi="Times New Roman" w:cs="Times New Roman"/>
          <w:b/>
          <w:bCs/>
          <w:sz w:val="24"/>
          <w:szCs w:val="24"/>
        </w:rPr>
        <w:t>not</w:t>
      </w:r>
      <w:r w:rsidRPr="00BA2262">
        <w:rPr>
          <w:rFonts w:ascii="Times New Roman" w:hAnsi="Times New Roman" w:cs="Times New Roman"/>
          <w:sz w:val="24"/>
          <w:szCs w:val="24"/>
        </w:rPr>
        <w:t xml:space="preserve"> be amended, revoked, or terminated (except as hereinafter provided in Article VI).</w:t>
      </w:r>
    </w:p>
    <w:p w14:paraId="7EF1767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05A5913" w14:textId="77777777" w:rsidR="00872B24" w:rsidRPr="00BA2262" w:rsidRDefault="00872B24" w:rsidP="00872B24">
      <w:pPr>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 xml:space="preserve">Powers Personal to </w:t>
      </w:r>
      <w:bookmarkStart w:id="258" w:name="HDSTE86"/>
      <w:bookmarkEnd w:id="258"/>
      <w:r w:rsidRPr="00BA2262">
        <w:rPr>
          <w:rFonts w:ascii="Times New Roman" w:eastAsia="Times New Roman" w:hAnsi="Times New Roman" w:cs="Times New Roman"/>
          <w:b/>
          <w:color w:val="0000FF"/>
          <w:sz w:val="24"/>
          <w:szCs w:val="24"/>
        </w:rPr>
        <w:t>Trustor</w:t>
      </w:r>
      <w:bookmarkStart w:id="259" w:name="HDNDE86"/>
      <w:bookmarkEnd w:id="259"/>
      <w:r w:rsidRPr="00BA2262">
        <w:rPr>
          <w:rFonts w:ascii="Times New Roman" w:eastAsia="Times New Roman" w:hAnsi="Times New Roman" w:cs="Times New Roman"/>
          <w:b/>
          <w:sz w:val="24"/>
          <w:szCs w:val="24"/>
        </w:rPr>
        <w:t>.</w:t>
      </w:r>
      <w:r w:rsidRPr="00BA2262">
        <w:rPr>
          <w:rFonts w:ascii="Times New Roman" w:hAnsi="Times New Roman" w:cs="Times New Roman"/>
          <w:sz w:val="24"/>
          <w:szCs w:val="24"/>
        </w:rPr>
        <w:t xml:space="preserve"> </w:t>
      </w:r>
      <w:bookmarkStart w:id="260" w:name="HDSTE87"/>
      <w:bookmarkEnd w:id="260"/>
      <w:r w:rsidRPr="00BA2262">
        <w:rPr>
          <w:rFonts w:ascii="Times New Roman" w:eastAsia="Times New Roman" w:hAnsi="Times New Roman" w:cs="Times New Roman"/>
          <w:color w:val="0000FF"/>
          <w:sz w:val="24"/>
          <w:szCs w:val="24"/>
        </w:rPr>
        <w:t>Trustor</w:t>
      </w:r>
      <w:bookmarkStart w:id="261" w:name="HDNDE87"/>
      <w:bookmarkEnd w:id="261"/>
      <w:r w:rsidRPr="00BA2262">
        <w:rPr>
          <w:rFonts w:ascii="Times New Roman" w:hAnsi="Times New Roman" w:cs="Times New Roman"/>
          <w:sz w:val="24"/>
          <w:szCs w:val="24"/>
        </w:rPr>
        <w:t xml:space="preserve">’s powers to revoke or amend this Trust are personal to the </w:t>
      </w:r>
      <w:bookmarkStart w:id="262" w:name="HDSTE88"/>
      <w:bookmarkEnd w:id="262"/>
      <w:r w:rsidRPr="00BA2262">
        <w:rPr>
          <w:rFonts w:ascii="Times New Roman" w:eastAsia="Times New Roman" w:hAnsi="Times New Roman" w:cs="Times New Roman"/>
          <w:color w:val="0000FF"/>
          <w:sz w:val="24"/>
          <w:szCs w:val="24"/>
        </w:rPr>
        <w:t>Trustor</w:t>
      </w:r>
      <w:bookmarkStart w:id="263" w:name="HDNDE88"/>
      <w:bookmarkEnd w:id="263"/>
      <w:r w:rsidRPr="00BA2262">
        <w:rPr>
          <w:rFonts w:ascii="Times New Roman" w:hAnsi="Times New Roman" w:cs="Times New Roman"/>
          <w:sz w:val="24"/>
          <w:szCs w:val="24"/>
        </w:rPr>
        <w:t xml:space="preserve"> and shall not be exercisable on the </w:t>
      </w:r>
      <w:bookmarkStart w:id="264" w:name="HDSTE89"/>
      <w:bookmarkEnd w:id="264"/>
      <w:r w:rsidRPr="00BA2262">
        <w:rPr>
          <w:rFonts w:ascii="Times New Roman" w:eastAsia="Times New Roman" w:hAnsi="Times New Roman" w:cs="Times New Roman"/>
          <w:color w:val="0000FF"/>
          <w:sz w:val="24"/>
          <w:szCs w:val="24"/>
        </w:rPr>
        <w:t>Trustor</w:t>
      </w:r>
      <w:bookmarkStart w:id="265" w:name="HDNDE89"/>
      <w:bookmarkEnd w:id="265"/>
      <w:r w:rsidRPr="00BA2262">
        <w:rPr>
          <w:rFonts w:ascii="Times New Roman" w:hAnsi="Times New Roman" w:cs="Times New Roman"/>
          <w:sz w:val="24"/>
          <w:szCs w:val="24"/>
        </w:rPr>
        <w:t xml:space="preserve">’s behalf by any </w:t>
      </w:r>
      <w:bookmarkStart w:id="266" w:name="HDSTE8a"/>
      <w:bookmarkEnd w:id="266"/>
      <w:r w:rsidRPr="00BA2262">
        <w:rPr>
          <w:rFonts w:ascii="Times New Roman" w:eastAsia="Times New Roman" w:hAnsi="Times New Roman" w:cs="Times New Roman"/>
          <w:color w:val="0000FF"/>
          <w:sz w:val="24"/>
          <w:szCs w:val="24"/>
        </w:rPr>
        <w:t>conservator</w:t>
      </w:r>
      <w:bookmarkStart w:id="267" w:name="HDNDE8a"/>
      <w:bookmarkEnd w:id="267"/>
      <w:r w:rsidRPr="00BA2262">
        <w:rPr>
          <w:rFonts w:ascii="Times New Roman" w:hAnsi="Times New Roman" w:cs="Times New Roman"/>
          <w:sz w:val="24"/>
          <w:szCs w:val="24"/>
        </w:rPr>
        <w:t xml:space="preserve"> or other person, except that revocation or amendment may be authorized, after notice to the Trustee, by the Court that appointed the conservator and/or guardian. Notwithstanding the previous sentence, in the event that the </w:t>
      </w:r>
      <w:bookmarkStart w:id="268" w:name="HDSTE8b"/>
      <w:bookmarkEnd w:id="268"/>
      <w:r w:rsidRPr="00BA2262">
        <w:rPr>
          <w:rFonts w:ascii="Times New Roman" w:eastAsia="Times New Roman" w:hAnsi="Times New Roman" w:cs="Times New Roman"/>
          <w:color w:val="0000FF"/>
          <w:sz w:val="24"/>
          <w:szCs w:val="24"/>
        </w:rPr>
        <w:t>Trustor</w:t>
      </w:r>
      <w:bookmarkStart w:id="269" w:name="HDNDE8b"/>
      <w:bookmarkEnd w:id="269"/>
      <w:r w:rsidRPr="00BA2262">
        <w:rPr>
          <w:rFonts w:ascii="Times New Roman" w:hAnsi="Times New Roman" w:cs="Times New Roman"/>
          <w:sz w:val="24"/>
          <w:szCs w:val="24"/>
        </w:rPr>
        <w:t xml:space="preserve"> appoints an “Attorney-in-Fact,” the </w:t>
      </w:r>
      <w:bookmarkStart w:id="270" w:name="HDSTE8c"/>
      <w:bookmarkEnd w:id="270"/>
      <w:r w:rsidRPr="00BA2262">
        <w:rPr>
          <w:rFonts w:ascii="Times New Roman" w:eastAsia="Times New Roman" w:hAnsi="Times New Roman" w:cs="Times New Roman"/>
          <w:color w:val="0000FF"/>
          <w:sz w:val="24"/>
          <w:szCs w:val="24"/>
        </w:rPr>
        <w:t>Trustor</w:t>
      </w:r>
      <w:bookmarkStart w:id="271" w:name="HDNDE8c"/>
      <w:bookmarkEnd w:id="271"/>
      <w:r w:rsidRPr="00BA2262">
        <w:rPr>
          <w:rFonts w:ascii="Times New Roman" w:hAnsi="Times New Roman" w:cs="Times New Roman"/>
          <w:sz w:val="24"/>
          <w:szCs w:val="24"/>
        </w:rPr>
        <w:t xml:space="preserve"> reserves the right to 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the trust (provided that the duties of the Trustee may not be increased or the Trustee's fees reduced without the consent of the Trustee). Any such appointment shall be made by a written, acknowledged instrument.</w:t>
      </w:r>
    </w:p>
    <w:p w14:paraId="7517D70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EA169C2" w14:textId="77777777" w:rsidR="00872B24" w:rsidRPr="00BA2262" w:rsidRDefault="00872B24" w:rsidP="00872B24">
      <w:pPr>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Tangible Personal Property.</w:t>
      </w:r>
      <w:r w:rsidRPr="00BA2262">
        <w:rPr>
          <w:rFonts w:ascii="Times New Roman" w:hAnsi="Times New Roman" w:cs="Times New Roman"/>
          <w:sz w:val="24"/>
          <w:szCs w:val="24"/>
        </w:rPr>
        <w:t xml:space="preserve"> While </w:t>
      </w:r>
      <w:bookmarkStart w:id="272" w:name="HDSTE8d"/>
      <w:bookmarkEnd w:id="272"/>
      <w:r w:rsidRPr="00BA2262">
        <w:rPr>
          <w:rFonts w:ascii="Times New Roman" w:eastAsia="Times New Roman" w:hAnsi="Times New Roman" w:cs="Times New Roman"/>
          <w:color w:val="0000FF"/>
          <w:sz w:val="24"/>
          <w:szCs w:val="24"/>
        </w:rPr>
        <w:t>Trustor</w:t>
      </w:r>
      <w:bookmarkStart w:id="273" w:name="HDNDE8d"/>
      <w:bookmarkEnd w:id="273"/>
      <w:r w:rsidRPr="00BA2262">
        <w:rPr>
          <w:rFonts w:ascii="Times New Roman" w:hAnsi="Times New Roman" w:cs="Times New Roman"/>
          <w:sz w:val="24"/>
          <w:szCs w:val="24"/>
        </w:rPr>
        <w:t xml:space="preserve"> is living, </w:t>
      </w:r>
      <w:bookmarkStart w:id="274" w:name="HDSTE8e"/>
      <w:bookmarkEnd w:id="274"/>
      <w:r w:rsidRPr="001971FF">
        <w:rPr>
          <w:rFonts w:ascii="Times New Roman" w:eastAsia="Times New Roman" w:hAnsi="Times New Roman" w:cs="Times New Roman"/>
          <w:b/>
          <w:bCs/>
          <w:color w:val="0000FF"/>
          <w:sz w:val="24"/>
          <w:szCs w:val="24"/>
        </w:rPr>
        <w:t>Trustor</w:t>
      </w:r>
      <w:bookmarkStart w:id="275" w:name="HDNDE8e"/>
      <w:bookmarkEnd w:id="275"/>
      <w:r w:rsidRPr="001971FF">
        <w:rPr>
          <w:rFonts w:ascii="Times New Roman" w:hAnsi="Times New Roman" w:cs="Times New Roman"/>
          <w:b/>
          <w:bCs/>
          <w:sz w:val="24"/>
          <w:szCs w:val="24"/>
        </w:rPr>
        <w:t xml:space="preserve"> reserves the right to retain the control, use and possession of any or </w:t>
      </w:r>
      <w:proofErr w:type="gramStart"/>
      <w:r w:rsidRPr="001971FF">
        <w:rPr>
          <w:rFonts w:ascii="Times New Roman" w:hAnsi="Times New Roman" w:cs="Times New Roman"/>
          <w:b/>
          <w:bCs/>
          <w:sz w:val="24"/>
          <w:szCs w:val="24"/>
        </w:rPr>
        <w:t>all of</w:t>
      </w:r>
      <w:proofErr w:type="gramEnd"/>
      <w:r w:rsidRPr="001971FF">
        <w:rPr>
          <w:rFonts w:ascii="Times New Roman" w:hAnsi="Times New Roman" w:cs="Times New Roman"/>
          <w:b/>
          <w:bCs/>
          <w:sz w:val="24"/>
          <w:szCs w:val="24"/>
        </w:rPr>
        <w:t xml:space="preserve"> the tangible personal property</w:t>
      </w:r>
      <w:r w:rsidRPr="00BA2262">
        <w:rPr>
          <w:rFonts w:ascii="Times New Roman" w:hAnsi="Times New Roman" w:cs="Times New Roman"/>
          <w:sz w:val="24"/>
          <w:szCs w:val="24"/>
        </w:rPr>
        <w:t xml:space="preserve"> included in the trust. </w:t>
      </w:r>
      <w:bookmarkStart w:id="276" w:name="HDSTE8f"/>
      <w:bookmarkEnd w:id="276"/>
      <w:r w:rsidRPr="00BA2262">
        <w:rPr>
          <w:rFonts w:ascii="Times New Roman" w:eastAsia="Times New Roman" w:hAnsi="Times New Roman" w:cs="Times New Roman"/>
          <w:color w:val="0000FF"/>
          <w:sz w:val="24"/>
          <w:szCs w:val="24"/>
        </w:rPr>
        <w:t>Trustor</w:t>
      </w:r>
      <w:bookmarkStart w:id="277" w:name="HDNDE8f"/>
      <w:bookmarkEnd w:id="277"/>
      <w:r w:rsidRPr="00BA2262">
        <w:rPr>
          <w:rFonts w:ascii="Times New Roman" w:hAnsi="Times New Roman" w:cs="Times New Roman"/>
          <w:sz w:val="24"/>
          <w:szCs w:val="24"/>
        </w:rPr>
        <w:t xml:space="preserve"> expressly limits the Trustee's responsibility with respect to the property so retained to the Trustee’s function as the holder of legal title until </w:t>
      </w:r>
      <w:bookmarkStart w:id="278" w:name="HDSTE90"/>
      <w:bookmarkEnd w:id="278"/>
      <w:r w:rsidRPr="00BA2262">
        <w:rPr>
          <w:rFonts w:ascii="Times New Roman" w:eastAsia="Times New Roman" w:hAnsi="Times New Roman" w:cs="Times New Roman"/>
          <w:color w:val="0000FF"/>
          <w:sz w:val="24"/>
          <w:szCs w:val="24"/>
        </w:rPr>
        <w:t>Trustor</w:t>
      </w:r>
      <w:bookmarkStart w:id="279" w:name="HDNDE90"/>
      <w:bookmarkEnd w:id="279"/>
      <w:r w:rsidRPr="00BA2262">
        <w:rPr>
          <w:rFonts w:ascii="Times New Roman" w:hAnsi="Times New Roman" w:cs="Times New Roman"/>
          <w:sz w:val="24"/>
          <w:szCs w:val="24"/>
        </w:rPr>
        <w:t xml:space="preserve"> surrenders </w:t>
      </w:r>
      <w:bookmarkStart w:id="280" w:name="HDSTE91"/>
      <w:bookmarkEnd w:id="280"/>
      <w:r w:rsidRPr="00BA2262">
        <w:rPr>
          <w:rFonts w:ascii="Times New Roman" w:eastAsia="Times New Roman" w:hAnsi="Times New Roman" w:cs="Times New Roman"/>
          <w:color w:val="0000FF"/>
          <w:sz w:val="24"/>
          <w:szCs w:val="24"/>
        </w:rPr>
        <w:t>his</w:t>
      </w:r>
      <w:bookmarkStart w:id="281" w:name="HDNDE91"/>
      <w:bookmarkEnd w:id="281"/>
      <w:r w:rsidRPr="00BA2262">
        <w:rPr>
          <w:rFonts w:ascii="Times New Roman" w:hAnsi="Times New Roman" w:cs="Times New Roman"/>
          <w:sz w:val="24"/>
          <w:szCs w:val="24"/>
        </w:rPr>
        <w:t xml:space="preserve"> right to the use and possession of any such property or until the death of the </w:t>
      </w:r>
      <w:bookmarkStart w:id="282" w:name="HDSTE92"/>
      <w:bookmarkEnd w:id="282"/>
      <w:r w:rsidRPr="00BA2262">
        <w:rPr>
          <w:rFonts w:ascii="Times New Roman" w:eastAsia="Times New Roman" w:hAnsi="Times New Roman" w:cs="Times New Roman"/>
          <w:color w:val="0000FF"/>
          <w:sz w:val="24"/>
          <w:szCs w:val="24"/>
        </w:rPr>
        <w:t>Trustor</w:t>
      </w:r>
      <w:bookmarkStart w:id="283" w:name="HDNDE92"/>
      <w:bookmarkEnd w:id="283"/>
      <w:r w:rsidRPr="00BA2262">
        <w:rPr>
          <w:rFonts w:ascii="Times New Roman" w:hAnsi="Times New Roman" w:cs="Times New Roman"/>
          <w:sz w:val="24"/>
          <w:szCs w:val="24"/>
        </w:rPr>
        <w:t xml:space="preserve">. In addition, </w:t>
      </w:r>
      <w:bookmarkStart w:id="284" w:name="HDSTE93"/>
      <w:bookmarkEnd w:id="284"/>
      <w:r w:rsidRPr="00BA2262">
        <w:rPr>
          <w:rFonts w:ascii="Times New Roman" w:eastAsia="Times New Roman" w:hAnsi="Times New Roman" w:cs="Times New Roman"/>
          <w:color w:val="0000FF"/>
          <w:sz w:val="24"/>
          <w:szCs w:val="24"/>
        </w:rPr>
        <w:t>Trustor</w:t>
      </w:r>
      <w:bookmarkStart w:id="285" w:name="HDNDE93"/>
      <w:bookmarkEnd w:id="285"/>
      <w:r w:rsidRPr="00BA2262">
        <w:rPr>
          <w:rFonts w:ascii="Times New Roman" w:hAnsi="Times New Roman" w:cs="Times New Roman"/>
          <w:sz w:val="24"/>
          <w:szCs w:val="24"/>
        </w:rPr>
        <w:t xml:space="preserve"> shall have the right, exercisable by written notice to the Trustee on terms specified by the </w:t>
      </w:r>
      <w:bookmarkStart w:id="286" w:name="HDSTE94"/>
      <w:bookmarkEnd w:id="286"/>
      <w:r w:rsidRPr="00BA2262">
        <w:rPr>
          <w:rFonts w:ascii="Times New Roman" w:eastAsia="Times New Roman" w:hAnsi="Times New Roman" w:cs="Times New Roman"/>
          <w:color w:val="0000FF"/>
          <w:sz w:val="24"/>
          <w:szCs w:val="24"/>
        </w:rPr>
        <w:t>Trustor</w:t>
      </w:r>
      <w:bookmarkStart w:id="287" w:name="HDNDE94"/>
      <w:bookmarkEnd w:id="287"/>
      <w:r w:rsidRPr="00BA2262">
        <w:rPr>
          <w:rFonts w:ascii="Times New Roman" w:hAnsi="Times New Roman" w:cs="Times New Roman"/>
          <w:sz w:val="24"/>
          <w:szCs w:val="24"/>
        </w:rPr>
        <w:t xml:space="preserve">, to direct the sale, transfer, gift or other disposition of any such property, with or without consideration, and the Trustee shall take all actions necessary to comply with the terms of such notice. In the event </w:t>
      </w:r>
      <w:bookmarkStart w:id="288" w:name="HDSTE95"/>
      <w:bookmarkEnd w:id="288"/>
      <w:r w:rsidRPr="00BA2262">
        <w:rPr>
          <w:rFonts w:ascii="Times New Roman" w:eastAsia="Times New Roman" w:hAnsi="Times New Roman" w:cs="Times New Roman"/>
          <w:color w:val="0000FF"/>
          <w:sz w:val="24"/>
          <w:szCs w:val="24"/>
        </w:rPr>
        <w:t>Trustor</w:t>
      </w:r>
      <w:bookmarkStart w:id="289" w:name="HDNDE95"/>
      <w:bookmarkEnd w:id="289"/>
      <w:r w:rsidRPr="00BA2262">
        <w:rPr>
          <w:rFonts w:ascii="Times New Roman" w:hAnsi="Times New Roman" w:cs="Times New Roman"/>
          <w:sz w:val="24"/>
          <w:szCs w:val="24"/>
        </w:rPr>
        <w:t xml:space="preserve"> surrenders any property to the Trustee, or upon the death of the </w:t>
      </w:r>
      <w:bookmarkStart w:id="290" w:name="HDSTE96"/>
      <w:bookmarkEnd w:id="290"/>
      <w:r w:rsidRPr="00BA2262">
        <w:rPr>
          <w:rFonts w:ascii="Times New Roman" w:eastAsia="Times New Roman" w:hAnsi="Times New Roman" w:cs="Times New Roman"/>
          <w:color w:val="0000FF"/>
          <w:sz w:val="24"/>
          <w:szCs w:val="24"/>
        </w:rPr>
        <w:t>Trustor</w:t>
      </w:r>
      <w:bookmarkStart w:id="291" w:name="HDNDE96"/>
      <w:bookmarkEnd w:id="291"/>
      <w:r w:rsidRPr="00BA2262">
        <w:rPr>
          <w:rFonts w:ascii="Times New Roman" w:hAnsi="Times New Roman" w:cs="Times New Roman"/>
          <w:sz w:val="24"/>
          <w:szCs w:val="24"/>
        </w:rPr>
        <w:t xml:space="preserve">, the Trustee shall take possession, preserve and maintain such property. The Trustee shall be responsible and accountable only for that tangible personal property which is </w:t>
      </w:r>
      <w:proofErr w:type="gramStart"/>
      <w:r w:rsidRPr="00BA2262">
        <w:rPr>
          <w:rFonts w:ascii="Times New Roman" w:hAnsi="Times New Roman" w:cs="Times New Roman"/>
          <w:sz w:val="24"/>
          <w:szCs w:val="24"/>
        </w:rPr>
        <w:t>actually in</w:t>
      </w:r>
      <w:proofErr w:type="gramEnd"/>
      <w:r w:rsidRPr="00BA2262">
        <w:rPr>
          <w:rFonts w:ascii="Times New Roman" w:hAnsi="Times New Roman" w:cs="Times New Roman"/>
          <w:sz w:val="24"/>
          <w:szCs w:val="24"/>
        </w:rPr>
        <w:t xml:space="preserve"> the Trustee’s possession or control or, if retained by the </w:t>
      </w:r>
      <w:bookmarkStart w:id="292" w:name="HDSTE97"/>
      <w:bookmarkEnd w:id="292"/>
      <w:r w:rsidRPr="00BA2262">
        <w:rPr>
          <w:rFonts w:ascii="Times New Roman" w:eastAsia="Times New Roman" w:hAnsi="Times New Roman" w:cs="Times New Roman"/>
          <w:color w:val="0000FF"/>
          <w:sz w:val="24"/>
          <w:szCs w:val="24"/>
        </w:rPr>
        <w:t>Trustor</w:t>
      </w:r>
      <w:bookmarkStart w:id="293" w:name="HDNDE97"/>
      <w:bookmarkEnd w:id="293"/>
      <w:r w:rsidRPr="00BA2262">
        <w:rPr>
          <w:rFonts w:ascii="Times New Roman" w:hAnsi="Times New Roman" w:cs="Times New Roman"/>
          <w:sz w:val="24"/>
          <w:szCs w:val="24"/>
        </w:rPr>
        <w:t xml:space="preserve">, is found by application of reasonable diligence at the death of the </w:t>
      </w:r>
      <w:bookmarkStart w:id="294" w:name="HDSTE98"/>
      <w:bookmarkEnd w:id="294"/>
      <w:r w:rsidRPr="00BA2262">
        <w:rPr>
          <w:rFonts w:ascii="Times New Roman" w:eastAsia="Times New Roman" w:hAnsi="Times New Roman" w:cs="Times New Roman"/>
          <w:color w:val="0000FF"/>
          <w:sz w:val="24"/>
          <w:szCs w:val="24"/>
        </w:rPr>
        <w:t>Trustor</w:t>
      </w:r>
      <w:bookmarkStart w:id="295" w:name="HDNDE98"/>
      <w:bookmarkEnd w:id="295"/>
      <w:r w:rsidRPr="00BA2262">
        <w:rPr>
          <w:rFonts w:ascii="Times New Roman" w:hAnsi="Times New Roman" w:cs="Times New Roman"/>
          <w:sz w:val="24"/>
          <w:szCs w:val="24"/>
        </w:rPr>
        <w:t xml:space="preserve"> or at such time that the Trustee asserts control.</w:t>
      </w:r>
    </w:p>
    <w:p w14:paraId="01630A2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F882E8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5.F.</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Residential Property.</w:t>
      </w:r>
      <w:r w:rsidRPr="00BA2262">
        <w:rPr>
          <w:rFonts w:ascii="Times New Roman" w:hAnsi="Times New Roman" w:cs="Times New Roman"/>
          <w:sz w:val="24"/>
          <w:szCs w:val="24"/>
        </w:rPr>
        <w:t xml:space="preserve"> </w:t>
      </w:r>
      <w:bookmarkStart w:id="296" w:name="HDSTE99"/>
      <w:bookmarkEnd w:id="296"/>
      <w:r w:rsidRPr="001971FF">
        <w:rPr>
          <w:rFonts w:ascii="Times New Roman" w:eastAsia="Times New Roman" w:hAnsi="Times New Roman" w:cs="Times New Roman"/>
          <w:b/>
          <w:bCs/>
          <w:color w:val="0000FF"/>
          <w:sz w:val="24"/>
          <w:szCs w:val="24"/>
        </w:rPr>
        <w:t>Trustor</w:t>
      </w:r>
      <w:bookmarkStart w:id="297" w:name="HDNDE99"/>
      <w:bookmarkEnd w:id="297"/>
      <w:r w:rsidRPr="001971FF">
        <w:rPr>
          <w:rFonts w:ascii="Times New Roman" w:hAnsi="Times New Roman" w:cs="Times New Roman"/>
          <w:b/>
          <w:bCs/>
          <w:sz w:val="24"/>
          <w:szCs w:val="24"/>
        </w:rPr>
        <w:t xml:space="preserve"> reserves the right to have complete and unlimited, possession, use and control of any real property</w:t>
      </w:r>
      <w:r w:rsidRPr="00BA2262">
        <w:rPr>
          <w:rFonts w:ascii="Times New Roman" w:hAnsi="Times New Roman" w:cs="Times New Roman"/>
          <w:sz w:val="24"/>
          <w:szCs w:val="24"/>
        </w:rPr>
        <w:t xml:space="preserve"> which may ever constitute an asset of the trust estate and which is occupied by the </w:t>
      </w:r>
      <w:bookmarkStart w:id="298" w:name="HDSTE9a"/>
      <w:bookmarkEnd w:id="298"/>
      <w:r w:rsidRPr="00BA2262">
        <w:rPr>
          <w:rFonts w:ascii="Times New Roman" w:eastAsia="Times New Roman" w:hAnsi="Times New Roman" w:cs="Times New Roman"/>
          <w:color w:val="0000FF"/>
          <w:sz w:val="24"/>
          <w:szCs w:val="24"/>
        </w:rPr>
        <w:t>Trustor</w:t>
      </w:r>
      <w:bookmarkStart w:id="299" w:name="HDNDE9a"/>
      <w:bookmarkEnd w:id="299"/>
      <w:r w:rsidRPr="00BA2262">
        <w:rPr>
          <w:rFonts w:ascii="Times New Roman" w:hAnsi="Times New Roman" w:cs="Times New Roman"/>
          <w:sz w:val="24"/>
          <w:szCs w:val="24"/>
        </w:rPr>
        <w:t xml:space="preserve"> for residential purposes, thereby retaining the requisite beneficial interest and possessory rights in and to such real property to comply with the “Homestead” laws of the State in which such property is located, so that such requisite beneficial </w:t>
      </w:r>
      <w:r w:rsidRPr="00BA2262">
        <w:rPr>
          <w:rFonts w:ascii="Times New Roman" w:hAnsi="Times New Roman" w:cs="Times New Roman"/>
          <w:sz w:val="24"/>
          <w:szCs w:val="24"/>
        </w:rPr>
        <w:lastRenderedPageBreak/>
        <w:t xml:space="preserve">interest and possessory rights constitute in all respects “equitable title to real estate”. Notwithstanding anything to the contrary contained in this trust, </w:t>
      </w:r>
      <w:bookmarkStart w:id="300" w:name="HDSTE9b"/>
      <w:bookmarkEnd w:id="300"/>
      <w:r w:rsidRPr="00BA2262">
        <w:rPr>
          <w:rFonts w:ascii="Times New Roman" w:eastAsia="Times New Roman" w:hAnsi="Times New Roman" w:cs="Times New Roman"/>
          <w:color w:val="0000FF"/>
          <w:sz w:val="24"/>
          <w:szCs w:val="24"/>
        </w:rPr>
        <w:t>Trustor</w:t>
      </w:r>
      <w:bookmarkStart w:id="301" w:name="HDNDE9b"/>
      <w:bookmarkEnd w:id="301"/>
      <w:r w:rsidRPr="00BA2262">
        <w:rPr>
          <w:rFonts w:ascii="Times New Roman" w:hAnsi="Times New Roman" w:cs="Times New Roman"/>
          <w:sz w:val="24"/>
          <w:szCs w:val="24"/>
        </w:rPr>
        <w:t xml:space="preserve">’s interest in such real property shall be an interest in real property and such real property shall be deemed to be the </w:t>
      </w:r>
      <w:bookmarkStart w:id="302" w:name="HDSTE9c"/>
      <w:bookmarkEnd w:id="302"/>
      <w:r w:rsidRPr="00BA2262">
        <w:rPr>
          <w:rFonts w:ascii="Times New Roman" w:eastAsia="Times New Roman" w:hAnsi="Times New Roman" w:cs="Times New Roman"/>
          <w:color w:val="0000FF"/>
          <w:sz w:val="24"/>
          <w:szCs w:val="24"/>
        </w:rPr>
        <w:t>Trustor</w:t>
      </w:r>
      <w:bookmarkStart w:id="303" w:name="HDNDE9c"/>
      <w:bookmarkEnd w:id="303"/>
      <w:r w:rsidRPr="00BA2262">
        <w:rPr>
          <w:rFonts w:ascii="Times New Roman" w:hAnsi="Times New Roman" w:cs="Times New Roman"/>
          <w:sz w:val="24"/>
          <w:szCs w:val="24"/>
        </w:rPr>
        <w:t xml:space="preserve">’s homestead; such use and control shall be without rent or other accountability to the Trustee. As part of such use and control, </w:t>
      </w:r>
      <w:bookmarkStart w:id="304" w:name="HDSTE9d"/>
      <w:bookmarkEnd w:id="304"/>
      <w:r w:rsidRPr="00BA2262">
        <w:rPr>
          <w:rFonts w:ascii="Times New Roman" w:eastAsia="Times New Roman" w:hAnsi="Times New Roman" w:cs="Times New Roman"/>
          <w:color w:val="0000FF"/>
          <w:sz w:val="24"/>
          <w:szCs w:val="24"/>
        </w:rPr>
        <w:t>Trustor</w:t>
      </w:r>
      <w:bookmarkStart w:id="305" w:name="HDNDE9d"/>
      <w:bookmarkEnd w:id="305"/>
      <w:r w:rsidRPr="00BA2262">
        <w:rPr>
          <w:rFonts w:ascii="Times New Roman" w:hAnsi="Times New Roman" w:cs="Times New Roman"/>
          <w:sz w:val="24"/>
          <w:szCs w:val="24"/>
        </w:rPr>
        <w:t xml:space="preserve">, and not the Trustee, shall have the responsibility to manage such property, pay taxes, insurance, utilities and all other charges against the property, and may, at </w:t>
      </w:r>
      <w:bookmarkStart w:id="306" w:name="HDSTE9e"/>
      <w:bookmarkEnd w:id="306"/>
      <w:r w:rsidRPr="00BA2262">
        <w:rPr>
          <w:rFonts w:ascii="Times New Roman" w:eastAsia="Times New Roman" w:hAnsi="Times New Roman" w:cs="Times New Roman"/>
          <w:color w:val="0000FF"/>
          <w:sz w:val="24"/>
          <w:szCs w:val="24"/>
        </w:rPr>
        <w:t>Trustor</w:t>
      </w:r>
      <w:bookmarkStart w:id="307" w:name="HDNDE9e"/>
      <w:bookmarkEnd w:id="307"/>
      <w:r w:rsidRPr="00BA2262">
        <w:rPr>
          <w:rFonts w:ascii="Times New Roman" w:hAnsi="Times New Roman" w:cs="Times New Roman"/>
          <w:sz w:val="24"/>
          <w:szCs w:val="24"/>
        </w:rPr>
        <w:t>’s option, charge such expenses to the trust, or may request reimbursement for any advances made for such purposes.</w:t>
      </w:r>
    </w:p>
    <w:p w14:paraId="366D3CF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7C8D22F"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In the event any real property is encumbered or conveyed as security for repayment of a Home Equity Conversion Mortgage loan (or any form of “</w:t>
      </w:r>
      <w:r w:rsidRPr="001971FF">
        <w:rPr>
          <w:rFonts w:ascii="Times New Roman" w:hAnsi="Times New Roman" w:cs="Times New Roman"/>
          <w:b/>
          <w:bCs/>
          <w:sz w:val="24"/>
          <w:szCs w:val="24"/>
        </w:rPr>
        <w:t>Reverse Mortgage</w:t>
      </w:r>
      <w:r w:rsidRPr="00BA2262">
        <w:rPr>
          <w:rFonts w:ascii="Times New Roman" w:hAnsi="Times New Roman" w:cs="Times New Roman"/>
          <w:sz w:val="24"/>
          <w:szCs w:val="24"/>
        </w:rPr>
        <w:t xml:space="preserve">” loan) to the </w:t>
      </w:r>
      <w:bookmarkStart w:id="308" w:name="HDSTE9f"/>
      <w:bookmarkEnd w:id="308"/>
      <w:r w:rsidRPr="00BA2262">
        <w:rPr>
          <w:rFonts w:ascii="Times New Roman" w:eastAsia="Times New Roman" w:hAnsi="Times New Roman" w:cs="Times New Roman"/>
          <w:color w:val="0000FF"/>
          <w:sz w:val="24"/>
          <w:szCs w:val="24"/>
        </w:rPr>
        <w:t>Trustor</w:t>
      </w:r>
      <w:bookmarkStart w:id="309" w:name="HDNDE9f"/>
      <w:bookmarkEnd w:id="309"/>
      <w:r w:rsidRPr="00BA2262">
        <w:rPr>
          <w:rFonts w:ascii="Times New Roman" w:hAnsi="Times New Roman" w:cs="Times New Roman"/>
          <w:sz w:val="24"/>
          <w:szCs w:val="24"/>
        </w:rPr>
        <w:t xml:space="preserve">, the Trustee shall ensure that the trust will abide by written instruments or agreements which the </w:t>
      </w:r>
      <w:bookmarkStart w:id="310" w:name="HDSTEa0"/>
      <w:bookmarkEnd w:id="310"/>
      <w:r w:rsidRPr="00BA2262">
        <w:rPr>
          <w:rFonts w:ascii="Times New Roman" w:eastAsia="Times New Roman" w:hAnsi="Times New Roman" w:cs="Times New Roman"/>
          <w:color w:val="0000FF"/>
          <w:sz w:val="24"/>
          <w:szCs w:val="24"/>
        </w:rPr>
        <w:t>Trustor</w:t>
      </w:r>
      <w:bookmarkStart w:id="311" w:name="HDNDEa0"/>
      <w:bookmarkEnd w:id="311"/>
      <w:r w:rsidRPr="00BA2262">
        <w:rPr>
          <w:rFonts w:ascii="Times New Roman" w:hAnsi="Times New Roman" w:cs="Times New Roman"/>
          <w:sz w:val="24"/>
          <w:szCs w:val="24"/>
        </w:rPr>
        <w:t xml:space="preserve"> has executed in connection with any such loan; further, the Trustee will immediately notify the lender and any servicer of the loan, in writing, of any of the following events:</w:t>
      </w:r>
    </w:p>
    <w:p w14:paraId="0E34119F"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E94AB3E"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(1)</w:t>
      </w:r>
      <w:r w:rsidRPr="00BA2262">
        <w:rPr>
          <w:rFonts w:ascii="Times New Roman" w:hAnsi="Times New Roman" w:cs="Times New Roman"/>
          <w:sz w:val="24"/>
          <w:szCs w:val="24"/>
        </w:rPr>
        <w:tab/>
        <w:t xml:space="preserve">The death of the </w:t>
      </w:r>
      <w:bookmarkStart w:id="312" w:name="HDSTEa1"/>
      <w:bookmarkEnd w:id="312"/>
      <w:r w:rsidRPr="00BA2262">
        <w:rPr>
          <w:rFonts w:ascii="Times New Roman" w:eastAsia="Times New Roman" w:hAnsi="Times New Roman" w:cs="Times New Roman"/>
          <w:color w:val="0000FF"/>
          <w:sz w:val="24"/>
          <w:szCs w:val="24"/>
        </w:rPr>
        <w:t>Trustor</w:t>
      </w:r>
      <w:bookmarkStart w:id="313" w:name="HDNDEa1"/>
      <w:bookmarkEnd w:id="313"/>
      <w:r w:rsidRPr="00BA2262">
        <w:rPr>
          <w:rFonts w:ascii="Times New Roman" w:hAnsi="Times New Roman" w:cs="Times New Roman"/>
          <w:sz w:val="24"/>
          <w:szCs w:val="24"/>
        </w:rPr>
        <w:t>;</w:t>
      </w:r>
    </w:p>
    <w:p w14:paraId="287A695A"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(2)</w:t>
      </w:r>
      <w:r w:rsidRPr="00BA2262">
        <w:rPr>
          <w:rFonts w:ascii="Times New Roman" w:hAnsi="Times New Roman" w:cs="Times New Roman"/>
          <w:sz w:val="24"/>
          <w:szCs w:val="24"/>
        </w:rPr>
        <w:tab/>
        <w:t xml:space="preserve">Any change of occupancy by the </w:t>
      </w:r>
      <w:bookmarkStart w:id="314" w:name="HDSTEa2"/>
      <w:bookmarkEnd w:id="314"/>
      <w:r w:rsidRPr="00BA2262">
        <w:rPr>
          <w:rFonts w:ascii="Times New Roman" w:eastAsia="Times New Roman" w:hAnsi="Times New Roman" w:cs="Times New Roman"/>
          <w:color w:val="0000FF"/>
          <w:sz w:val="24"/>
          <w:szCs w:val="24"/>
        </w:rPr>
        <w:t>Trustor</w:t>
      </w:r>
      <w:bookmarkStart w:id="315" w:name="HDNDEa2"/>
      <w:bookmarkEnd w:id="315"/>
      <w:r w:rsidRPr="00BA2262">
        <w:rPr>
          <w:rFonts w:ascii="Times New Roman" w:hAnsi="Times New Roman" w:cs="Times New Roman"/>
          <w:sz w:val="24"/>
          <w:szCs w:val="24"/>
        </w:rPr>
        <w:t>;</w:t>
      </w:r>
    </w:p>
    <w:p w14:paraId="7B287709"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(3)</w:t>
      </w:r>
      <w:r w:rsidRPr="00BA2262">
        <w:rPr>
          <w:rFonts w:ascii="Times New Roman" w:hAnsi="Times New Roman" w:cs="Times New Roman"/>
          <w:sz w:val="24"/>
          <w:szCs w:val="24"/>
        </w:rPr>
        <w:tab/>
        <w:t>Any conveyance of the property; or,</w:t>
      </w:r>
    </w:p>
    <w:p w14:paraId="5A6B9033"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(4)</w:t>
      </w:r>
      <w:r w:rsidRPr="00BA2262">
        <w:rPr>
          <w:rFonts w:ascii="Times New Roman" w:hAnsi="Times New Roman" w:cs="Times New Roman"/>
          <w:sz w:val="24"/>
          <w:szCs w:val="24"/>
        </w:rPr>
        <w:tab/>
        <w:t>Any transfer of any beneficial interest in the property.</w:t>
      </w:r>
    </w:p>
    <w:p w14:paraId="6B87DF26" w14:textId="77777777" w:rsidR="00872B24" w:rsidRDefault="00872B24" w:rsidP="00872B24"/>
    <w:p w14:paraId="2F5F9054" w14:textId="528B95BE" w:rsid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149E0D23" w14:textId="77777777" w:rsidR="00DE26E6" w:rsidRPr="00BA2262" w:rsidRDefault="00DE26E6" w:rsidP="00BA2262">
      <w:pPr>
        <w:autoSpaceDE w:val="0"/>
        <w:autoSpaceDN w:val="0"/>
        <w:adjustRightInd w:val="0"/>
        <w:spacing w:after="0" w:line="240" w:lineRule="auto"/>
        <w:jc w:val="both"/>
        <w:rPr>
          <w:rFonts w:ascii="Times New Roman" w:hAnsi="Times New Roman" w:cs="Times New Roman"/>
          <w:sz w:val="24"/>
          <w:szCs w:val="24"/>
        </w:rPr>
      </w:pPr>
    </w:p>
    <w:p w14:paraId="0030A5FC"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default" r:id="rId53"/>
          <w:footerReference w:type="default" r:id="rId54"/>
          <w:pgSz w:w="12240" w:h="15840"/>
          <w:pgMar w:top="1440" w:right="1440" w:bottom="1440" w:left="1440" w:header="432" w:footer="864" w:gutter="0"/>
          <w:pgNumType w:start="1"/>
          <w:cols w:space="720"/>
          <w:noEndnote/>
        </w:sectPr>
      </w:pPr>
    </w:p>
    <w:p w14:paraId="0F633D75" w14:textId="77777777" w:rsidR="00872B24" w:rsidRPr="00BA2262" w:rsidRDefault="00872B24" w:rsidP="00872B24">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bookmarkStart w:id="318" w:name="Article_VI"/>
      <w:bookmarkStart w:id="319" w:name="_Hlk76844614"/>
      <w:bookmarkStart w:id="320" w:name="_Hlk76844591"/>
      <w:bookmarkStart w:id="321" w:name="_Hlk76844518"/>
      <w:bookmarkEnd w:id="318"/>
      <w:r w:rsidRPr="00BA2262">
        <w:rPr>
          <w:rFonts w:ascii="Times New Roman" w:eastAsia="Times New Roman" w:hAnsi="Times New Roman" w:cs="Times New Roman"/>
          <w:b/>
          <w:sz w:val="28"/>
          <w:szCs w:val="24"/>
        </w:rPr>
        <w:lastRenderedPageBreak/>
        <w:t>ARTICLE VI</w:t>
      </w:r>
    </w:p>
    <w:p w14:paraId="6D397696" w14:textId="77777777" w:rsidR="00872B24" w:rsidRPr="00BA2262" w:rsidRDefault="00872B24" w:rsidP="00872B2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DISPOSITION OF TRUST</w:t>
      </w:r>
    </w:p>
    <w:p w14:paraId="50874477" w14:textId="77777777" w:rsidR="00872B24" w:rsidRPr="00BA2262" w:rsidRDefault="00872B24" w:rsidP="00872B24">
      <w:pPr>
        <w:keepLines/>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Trustee's Basic Duties</w:t>
      </w:r>
      <w:r w:rsidRPr="00BA2262">
        <w:rPr>
          <w:rFonts w:ascii="Times New Roman" w:hAnsi="Times New Roman" w:cs="Times New Roman"/>
          <w:sz w:val="24"/>
          <w:szCs w:val="24"/>
        </w:rPr>
        <w:t>. During the term of this Trust, the Trustee shall hold, manage, invest and reinvest the trust, collect the income and profits from it, pay the necessary expenses of trust administration, and distribute the net income and principal as provided in this Article VI.</w:t>
      </w:r>
    </w:p>
    <w:p w14:paraId="705A595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521CC06" w14:textId="77777777"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 xml:space="preserve">Disposition During </w:t>
      </w:r>
      <w:bookmarkStart w:id="322" w:name="HDSTEa4"/>
      <w:bookmarkEnd w:id="322"/>
      <w:r w:rsidRPr="00BA2262">
        <w:rPr>
          <w:rFonts w:ascii="Times New Roman" w:eastAsia="Times New Roman" w:hAnsi="Times New Roman" w:cs="Times New Roman"/>
          <w:b/>
          <w:color w:val="0000FF"/>
          <w:sz w:val="24"/>
          <w:szCs w:val="24"/>
        </w:rPr>
        <w:t>Trustor</w:t>
      </w:r>
      <w:bookmarkStart w:id="323" w:name="HDNDEa4"/>
      <w:bookmarkEnd w:id="323"/>
      <w:r w:rsidRPr="00BA2262">
        <w:rPr>
          <w:rFonts w:ascii="Times New Roman" w:eastAsia="Times New Roman" w:hAnsi="Times New Roman" w:cs="Times New Roman"/>
          <w:b/>
          <w:sz w:val="24"/>
          <w:szCs w:val="24"/>
        </w:rPr>
        <w:t>’s Lifetime</w:t>
      </w:r>
      <w:r w:rsidRPr="00BA2262">
        <w:rPr>
          <w:rFonts w:ascii="Times New Roman" w:hAnsi="Times New Roman" w:cs="Times New Roman"/>
          <w:sz w:val="24"/>
          <w:szCs w:val="24"/>
        </w:rPr>
        <w:t xml:space="preserve">. During the </w:t>
      </w:r>
      <w:bookmarkStart w:id="324" w:name="HDSTEa5"/>
      <w:bookmarkEnd w:id="324"/>
      <w:r w:rsidRPr="00BA2262">
        <w:rPr>
          <w:rFonts w:ascii="Times New Roman" w:eastAsia="Times New Roman" w:hAnsi="Times New Roman" w:cs="Times New Roman"/>
          <w:color w:val="0000FF"/>
          <w:sz w:val="24"/>
          <w:szCs w:val="24"/>
        </w:rPr>
        <w:t>Trustor</w:t>
      </w:r>
      <w:bookmarkStart w:id="325" w:name="HDNDEa5"/>
      <w:bookmarkEnd w:id="325"/>
      <w:r w:rsidRPr="00BA2262">
        <w:rPr>
          <w:rFonts w:ascii="Times New Roman" w:hAnsi="Times New Roman" w:cs="Times New Roman"/>
          <w:sz w:val="24"/>
          <w:szCs w:val="24"/>
        </w:rPr>
        <w:t xml:space="preserve">’s lifetime, the Trustee shall </w:t>
      </w:r>
      <w:r w:rsidRPr="004324DD">
        <w:rPr>
          <w:rFonts w:ascii="Times New Roman" w:hAnsi="Times New Roman" w:cs="Times New Roman"/>
          <w:b/>
          <w:bCs/>
          <w:sz w:val="24"/>
          <w:szCs w:val="24"/>
        </w:rPr>
        <w:t>pay the net income</w:t>
      </w:r>
      <w:r w:rsidRPr="00BA2262">
        <w:rPr>
          <w:rFonts w:ascii="Times New Roman" w:hAnsi="Times New Roman" w:cs="Times New Roman"/>
          <w:sz w:val="24"/>
          <w:szCs w:val="24"/>
        </w:rPr>
        <w:t xml:space="preserve"> of the trust </w:t>
      </w:r>
      <w:r w:rsidRPr="004324DD">
        <w:rPr>
          <w:rFonts w:ascii="Times New Roman" w:hAnsi="Times New Roman" w:cs="Times New Roman"/>
          <w:b/>
          <w:bCs/>
          <w:sz w:val="24"/>
          <w:szCs w:val="24"/>
        </w:rPr>
        <w:t xml:space="preserve">as the </w:t>
      </w:r>
      <w:bookmarkStart w:id="326" w:name="HDSTEa6"/>
      <w:bookmarkEnd w:id="326"/>
      <w:r w:rsidRPr="004324DD">
        <w:rPr>
          <w:rFonts w:ascii="Times New Roman" w:eastAsia="Times New Roman" w:hAnsi="Times New Roman" w:cs="Times New Roman"/>
          <w:b/>
          <w:bCs/>
          <w:color w:val="0000FF"/>
          <w:sz w:val="24"/>
          <w:szCs w:val="24"/>
        </w:rPr>
        <w:t>Trustor</w:t>
      </w:r>
      <w:bookmarkStart w:id="327" w:name="HDNDEa6"/>
      <w:bookmarkEnd w:id="327"/>
      <w:r w:rsidRPr="004324DD">
        <w:rPr>
          <w:rFonts w:ascii="Times New Roman" w:hAnsi="Times New Roman" w:cs="Times New Roman"/>
          <w:b/>
          <w:bCs/>
          <w:sz w:val="24"/>
          <w:szCs w:val="24"/>
        </w:rPr>
        <w:t xml:space="preserve"> shall direct</w:t>
      </w:r>
      <w:r w:rsidRPr="00BA2262">
        <w:rPr>
          <w:rFonts w:ascii="Times New Roman" w:hAnsi="Times New Roman" w:cs="Times New Roman"/>
          <w:sz w:val="24"/>
          <w:szCs w:val="24"/>
        </w:rPr>
        <w:t xml:space="preserve">. The Trustee shall also pay over to the </w:t>
      </w:r>
      <w:bookmarkStart w:id="328" w:name="HDSTEa7"/>
      <w:bookmarkEnd w:id="328"/>
      <w:r w:rsidRPr="00BA2262">
        <w:rPr>
          <w:rFonts w:ascii="Times New Roman" w:eastAsia="Times New Roman" w:hAnsi="Times New Roman" w:cs="Times New Roman"/>
          <w:color w:val="0000FF"/>
          <w:sz w:val="24"/>
          <w:szCs w:val="24"/>
        </w:rPr>
        <w:t>Trustor</w:t>
      </w:r>
      <w:bookmarkStart w:id="329" w:name="HDNDEa7"/>
      <w:bookmarkEnd w:id="329"/>
      <w:r w:rsidRPr="00BA2262">
        <w:rPr>
          <w:rFonts w:ascii="Times New Roman" w:hAnsi="Times New Roman" w:cs="Times New Roman"/>
          <w:sz w:val="24"/>
          <w:szCs w:val="24"/>
        </w:rPr>
        <w:t xml:space="preserve">, or to any person or entity as directed by the </w:t>
      </w:r>
      <w:bookmarkStart w:id="330" w:name="HDSTEa8"/>
      <w:bookmarkEnd w:id="330"/>
      <w:r w:rsidRPr="00BA2262">
        <w:rPr>
          <w:rFonts w:ascii="Times New Roman" w:eastAsia="Times New Roman" w:hAnsi="Times New Roman" w:cs="Times New Roman"/>
          <w:color w:val="0000FF"/>
          <w:sz w:val="24"/>
          <w:szCs w:val="24"/>
        </w:rPr>
        <w:t>Trustor</w:t>
      </w:r>
      <w:bookmarkStart w:id="331" w:name="HDNDEa8"/>
      <w:bookmarkEnd w:id="331"/>
      <w:r w:rsidRPr="00BA2262">
        <w:rPr>
          <w:rFonts w:ascii="Times New Roman" w:hAnsi="Times New Roman" w:cs="Times New Roman"/>
          <w:sz w:val="24"/>
          <w:szCs w:val="24"/>
        </w:rPr>
        <w:t xml:space="preserve">, </w:t>
      </w:r>
      <w:r w:rsidRPr="004324DD">
        <w:rPr>
          <w:rFonts w:ascii="Times New Roman" w:hAnsi="Times New Roman" w:cs="Times New Roman"/>
          <w:b/>
          <w:bCs/>
          <w:sz w:val="24"/>
          <w:szCs w:val="24"/>
        </w:rPr>
        <w:t>so much of the principal</w:t>
      </w:r>
      <w:r w:rsidRPr="00BA2262">
        <w:rPr>
          <w:rFonts w:ascii="Times New Roman" w:hAnsi="Times New Roman" w:cs="Times New Roman"/>
          <w:sz w:val="24"/>
          <w:szCs w:val="24"/>
        </w:rPr>
        <w:t xml:space="preserve"> thereof </w:t>
      </w:r>
      <w:r w:rsidRPr="004324DD">
        <w:rPr>
          <w:rFonts w:ascii="Times New Roman" w:hAnsi="Times New Roman" w:cs="Times New Roman"/>
          <w:b/>
          <w:bCs/>
          <w:sz w:val="24"/>
          <w:szCs w:val="24"/>
        </w:rPr>
        <w:t xml:space="preserve">as the </w:t>
      </w:r>
      <w:bookmarkStart w:id="332" w:name="HDSTEa9"/>
      <w:bookmarkEnd w:id="332"/>
      <w:r w:rsidRPr="004324DD">
        <w:rPr>
          <w:rFonts w:ascii="Times New Roman" w:eastAsia="Times New Roman" w:hAnsi="Times New Roman" w:cs="Times New Roman"/>
          <w:b/>
          <w:bCs/>
          <w:color w:val="0000FF"/>
          <w:sz w:val="24"/>
          <w:szCs w:val="24"/>
        </w:rPr>
        <w:t>Trustor</w:t>
      </w:r>
      <w:bookmarkStart w:id="333" w:name="HDNDEa9"/>
      <w:bookmarkEnd w:id="333"/>
      <w:r w:rsidRPr="004324DD">
        <w:rPr>
          <w:rFonts w:ascii="Times New Roman" w:hAnsi="Times New Roman" w:cs="Times New Roman"/>
          <w:b/>
          <w:bCs/>
          <w:sz w:val="24"/>
          <w:szCs w:val="24"/>
        </w:rPr>
        <w:t xml:space="preserve"> shall request</w:t>
      </w:r>
      <w:r w:rsidRPr="00BA2262">
        <w:rPr>
          <w:rFonts w:ascii="Times New Roman" w:hAnsi="Times New Roman" w:cs="Times New Roman"/>
          <w:sz w:val="24"/>
          <w:szCs w:val="24"/>
        </w:rPr>
        <w:t xml:space="preserve"> at any time or times during the remainder of </w:t>
      </w:r>
      <w:bookmarkStart w:id="334" w:name="HDSTEaa"/>
      <w:bookmarkStart w:id="335" w:name="HDNDEaa"/>
      <w:bookmarkEnd w:id="334"/>
      <w:bookmarkEnd w:id="335"/>
      <w:sdt>
        <w:sdtPr>
          <w:rPr>
            <w:rFonts w:ascii="Times New Roman" w:hAnsi="Times New Roman" w:cs="Times New Roman"/>
            <w:sz w:val="24"/>
            <w:szCs w:val="24"/>
          </w:rPr>
          <w:tag w:val="HD:1.185.0.0:edb4a5ad-e87d-4d5c-b25f-cb9f08498aed"/>
          <w:id w:val="-1337375715"/>
          <w:placeholder>
            <w:docPart w:val="4637C99C95D6447F873C5C8CE1CC368F"/>
          </w:placeholder>
        </w:sdtPr>
        <w:sdtContent>
          <w:r>
            <w:rPr>
              <w:rFonts w:ascii="Times New Roman" w:hAnsi="Times New Roman" w:cs="Times New Roman"/>
              <w:noProof/>
              <w:sz w:val="24"/>
              <w:szCs w:val="24"/>
            </w:rPr>
            <w:t>[</w:t>
          </w:r>
          <w:r w:rsidRPr="00B34DC5">
            <w:rPr>
              <w:rFonts w:ascii="Times New Roman" w:hAnsi="Times New Roman" w:cs="Times New Roman"/>
              <w:noProof/>
              <w:color w:val="0000FF"/>
              <w:sz w:val="24"/>
              <w:szCs w:val="24"/>
            </w:rPr>
            <w:t>PrimaryGender.his:like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lifetime.</w:t>
      </w:r>
    </w:p>
    <w:p w14:paraId="0C9CDA3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86C8097" w14:textId="76C92012"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 xml:space="preserve">Disposition During </w:t>
      </w:r>
      <w:bookmarkStart w:id="336" w:name="HDSTEab"/>
      <w:bookmarkEnd w:id="336"/>
      <w:r w:rsidRPr="00BA2262">
        <w:rPr>
          <w:rFonts w:ascii="Times New Roman" w:eastAsia="Times New Roman" w:hAnsi="Times New Roman" w:cs="Times New Roman"/>
          <w:b/>
          <w:color w:val="0000FF"/>
          <w:sz w:val="24"/>
          <w:szCs w:val="24"/>
        </w:rPr>
        <w:t>Trustor</w:t>
      </w:r>
      <w:bookmarkStart w:id="337" w:name="HDNDEab"/>
      <w:bookmarkEnd w:id="337"/>
      <w:r w:rsidRPr="00BA2262">
        <w:rPr>
          <w:rFonts w:ascii="Times New Roman" w:eastAsia="Times New Roman" w:hAnsi="Times New Roman" w:cs="Times New Roman"/>
          <w:b/>
          <w:sz w:val="24"/>
          <w:szCs w:val="24"/>
        </w:rPr>
        <w:t>’s Incapacity.</w:t>
      </w:r>
      <w:r w:rsidRPr="00BA2262">
        <w:rPr>
          <w:rFonts w:ascii="Times New Roman" w:hAnsi="Times New Roman" w:cs="Times New Roman"/>
          <w:sz w:val="24"/>
          <w:szCs w:val="24"/>
        </w:rPr>
        <w:t xml:space="preserve"> If at any time, it is determined that </w:t>
      </w:r>
      <w:bookmarkStart w:id="338" w:name="HDSTEac"/>
      <w:bookmarkEnd w:id="338"/>
      <w:r w:rsidRPr="00BA2262">
        <w:rPr>
          <w:rFonts w:ascii="Times New Roman" w:eastAsia="Times New Roman" w:hAnsi="Times New Roman" w:cs="Times New Roman"/>
          <w:color w:val="0000FF"/>
          <w:sz w:val="24"/>
          <w:szCs w:val="24"/>
        </w:rPr>
        <w:t>Trustor</w:t>
      </w:r>
      <w:bookmarkStart w:id="339" w:name="HDNDEac"/>
      <w:bookmarkEnd w:id="339"/>
      <w:r w:rsidRPr="00BA2262">
        <w:rPr>
          <w:rFonts w:ascii="Times New Roman" w:hAnsi="Times New Roman" w:cs="Times New Roman"/>
          <w:sz w:val="24"/>
          <w:szCs w:val="24"/>
        </w:rPr>
        <w:t xml:space="preserve"> has become physically or mentally incapacitated as hereinabove defined in Paragraph 2.E., whether or not a court of any jurisdiction has declared the </w:t>
      </w:r>
      <w:bookmarkStart w:id="340" w:name="HDSTEad"/>
      <w:bookmarkEnd w:id="340"/>
      <w:r w:rsidRPr="00BA2262">
        <w:rPr>
          <w:rFonts w:ascii="Times New Roman" w:eastAsia="Times New Roman" w:hAnsi="Times New Roman" w:cs="Times New Roman"/>
          <w:color w:val="0000FF"/>
          <w:sz w:val="24"/>
          <w:szCs w:val="24"/>
        </w:rPr>
        <w:t>Trustor</w:t>
      </w:r>
      <w:bookmarkStart w:id="341" w:name="HDNDEad"/>
      <w:bookmarkEnd w:id="341"/>
      <w:r w:rsidRPr="00BA2262">
        <w:rPr>
          <w:rFonts w:ascii="Times New Roman" w:hAnsi="Times New Roman" w:cs="Times New Roman"/>
          <w:sz w:val="24"/>
          <w:szCs w:val="24"/>
        </w:rPr>
        <w:t xml:space="preserve"> in need of a </w:t>
      </w:r>
      <w:bookmarkStart w:id="342" w:name="HDSTEae"/>
      <w:bookmarkEnd w:id="342"/>
      <w:r w:rsidRPr="00BA2262">
        <w:rPr>
          <w:rFonts w:ascii="Times New Roman" w:eastAsia="Times New Roman" w:hAnsi="Times New Roman" w:cs="Times New Roman"/>
          <w:color w:val="0000FF"/>
          <w:sz w:val="24"/>
          <w:szCs w:val="24"/>
        </w:rPr>
        <w:t>conservator</w:t>
      </w:r>
      <w:bookmarkStart w:id="343" w:name="HDNDEae"/>
      <w:bookmarkEnd w:id="343"/>
      <w:r w:rsidRPr="00BA2262">
        <w:rPr>
          <w:rFonts w:ascii="Times New Roman" w:hAnsi="Times New Roman" w:cs="Times New Roman"/>
          <w:sz w:val="24"/>
          <w:szCs w:val="24"/>
        </w:rPr>
        <w:t xml:space="preserve">, the Trustee shall pay over or apply the net income and/or the principal of the trust to </w:t>
      </w:r>
      <w:r w:rsidRPr="004324DD">
        <w:rPr>
          <w:rFonts w:ascii="Times New Roman" w:hAnsi="Times New Roman" w:cs="Times New Roman"/>
          <w:b/>
          <w:bCs/>
          <w:sz w:val="24"/>
          <w:szCs w:val="24"/>
        </w:rPr>
        <w:t xml:space="preserve">the </w:t>
      </w:r>
      <w:bookmarkStart w:id="344" w:name="HDSTEaf"/>
      <w:bookmarkEnd w:id="344"/>
      <w:r w:rsidRPr="004324DD">
        <w:rPr>
          <w:rFonts w:ascii="Times New Roman" w:eastAsia="Times New Roman" w:hAnsi="Times New Roman" w:cs="Times New Roman"/>
          <w:b/>
          <w:bCs/>
          <w:color w:val="0000FF"/>
          <w:sz w:val="24"/>
          <w:szCs w:val="24"/>
        </w:rPr>
        <w:t>Trustor</w:t>
      </w:r>
      <w:bookmarkStart w:id="345" w:name="HDNDEaf"/>
      <w:bookmarkEnd w:id="345"/>
      <w:r w:rsidRPr="004324DD">
        <w:rPr>
          <w:rFonts w:ascii="Times New Roman" w:hAnsi="Times New Roman" w:cs="Times New Roman"/>
          <w:b/>
          <w:bCs/>
          <w:sz w:val="24"/>
          <w:szCs w:val="24"/>
        </w:rPr>
        <w:t>’s support, maintenance, comfort, and/or well-being</w:t>
      </w:r>
      <w:r w:rsidRPr="00BA2262">
        <w:rPr>
          <w:rFonts w:ascii="Times New Roman" w:hAnsi="Times New Roman" w:cs="Times New Roman"/>
          <w:sz w:val="24"/>
          <w:szCs w:val="24"/>
        </w:rPr>
        <w:t xml:space="preserve"> and/or to the payment of any taxes, bills or other obligations for which </w:t>
      </w:r>
      <w:bookmarkStart w:id="346" w:name="HDSTEb0"/>
      <w:bookmarkStart w:id="347" w:name="HDNDEb0"/>
      <w:bookmarkEnd w:id="346"/>
      <w:bookmarkEnd w:id="347"/>
      <w:sdt>
        <w:sdtPr>
          <w:rPr>
            <w:rFonts w:ascii="Times New Roman" w:hAnsi="Times New Roman" w:cs="Times New Roman"/>
            <w:sz w:val="24"/>
            <w:szCs w:val="24"/>
          </w:rPr>
          <w:tag w:val="HD:1.190.0.0:5e8b53db-f9b5-42a2-ab93-623f1e8cf4c7"/>
          <w:id w:val="-92860614"/>
          <w:placeholder>
            <w:docPart w:val="77762E665F014909BEF468D919CE481F"/>
          </w:placeholder>
        </w:sdtPr>
        <w:sdtContent>
          <w:r w:rsidR="00F36575">
            <w:rPr>
              <w:rFonts w:ascii="Times New Roman" w:hAnsi="Times New Roman" w:cs="Times New Roman"/>
              <w:noProof/>
              <w:sz w:val="24"/>
              <w:szCs w:val="24"/>
            </w:rPr>
            <w:t>[</w:t>
          </w:r>
          <w:r w:rsidR="00F36575" w:rsidRPr="00F36575">
            <w:rPr>
              <w:rFonts w:ascii="Times New Roman" w:hAnsi="Times New Roman" w:cs="Times New Roman"/>
              <w:noProof/>
              <w:color w:val="0000FF"/>
              <w:sz w:val="24"/>
              <w:szCs w:val="24"/>
            </w:rPr>
            <w:t>PrimaryGender.he:like this</w:t>
          </w:r>
          <w:r w:rsidR="00F36575">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may be liable, in such amounts and to such extent as the Trustee, in its sole judgment and discretion, shall deem to be in the </w:t>
      </w:r>
      <w:bookmarkStart w:id="348" w:name="HDSTEb1"/>
      <w:bookmarkEnd w:id="348"/>
      <w:r w:rsidRPr="00BA2262">
        <w:rPr>
          <w:rFonts w:ascii="Times New Roman" w:eastAsia="Times New Roman" w:hAnsi="Times New Roman" w:cs="Times New Roman"/>
          <w:color w:val="0000FF"/>
          <w:sz w:val="24"/>
          <w:szCs w:val="24"/>
        </w:rPr>
        <w:t>Trustor</w:t>
      </w:r>
      <w:bookmarkStart w:id="349" w:name="HDNDEb1"/>
      <w:bookmarkEnd w:id="349"/>
      <w:r w:rsidRPr="00BA2262">
        <w:rPr>
          <w:rFonts w:ascii="Times New Roman" w:hAnsi="Times New Roman" w:cs="Times New Roman"/>
          <w:sz w:val="24"/>
          <w:szCs w:val="24"/>
        </w:rPr>
        <w:t>’s best interests. The Trustee shall accumulate any of the net income not so paid over and/or applied and shall add the same to the principal of the trust estate, and shall thenceforth hold, administer and distribute the same as a part thereof.</w:t>
      </w:r>
    </w:p>
    <w:p w14:paraId="758E106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618EAE8" w14:textId="07F044C8"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As a guide to the Trustee, it is the </w:t>
      </w:r>
      <w:bookmarkStart w:id="350" w:name="HDSTEb2"/>
      <w:bookmarkEnd w:id="350"/>
      <w:r w:rsidRPr="00BA2262">
        <w:rPr>
          <w:rFonts w:ascii="Times New Roman" w:eastAsia="Times New Roman" w:hAnsi="Times New Roman" w:cs="Times New Roman"/>
          <w:color w:val="0000FF"/>
          <w:sz w:val="24"/>
          <w:szCs w:val="24"/>
        </w:rPr>
        <w:t>Trustor</w:t>
      </w:r>
      <w:bookmarkStart w:id="351" w:name="HDNDEb2"/>
      <w:bookmarkEnd w:id="351"/>
      <w:r w:rsidRPr="00BA2262">
        <w:rPr>
          <w:rFonts w:ascii="Times New Roman" w:hAnsi="Times New Roman" w:cs="Times New Roman"/>
          <w:sz w:val="24"/>
          <w:szCs w:val="24"/>
        </w:rPr>
        <w:t xml:space="preserve">’s intent that </w:t>
      </w:r>
      <w:bookmarkStart w:id="352" w:name="HDSTEb3"/>
      <w:bookmarkEnd w:id="352"/>
      <w:r w:rsidRPr="00BA2262">
        <w:rPr>
          <w:rFonts w:ascii="Times New Roman" w:eastAsia="Times New Roman" w:hAnsi="Times New Roman" w:cs="Times New Roman"/>
          <w:color w:val="0000FF"/>
          <w:sz w:val="24"/>
          <w:szCs w:val="24"/>
        </w:rPr>
        <w:t>Trustor</w:t>
      </w:r>
      <w:bookmarkStart w:id="353" w:name="HDNDEb3"/>
      <w:bookmarkEnd w:id="353"/>
      <w:r w:rsidRPr="00BA2262">
        <w:rPr>
          <w:rFonts w:ascii="Times New Roman" w:hAnsi="Times New Roman" w:cs="Times New Roman"/>
          <w:sz w:val="24"/>
          <w:szCs w:val="24"/>
        </w:rPr>
        <w:t xml:space="preserve"> shall remain in </w:t>
      </w:r>
      <w:bookmarkStart w:id="354" w:name="HDSTEb4"/>
      <w:bookmarkStart w:id="355" w:name="HDNDEb4"/>
      <w:bookmarkEnd w:id="354"/>
      <w:bookmarkEnd w:id="355"/>
      <w:sdt>
        <w:sdtPr>
          <w:rPr>
            <w:rFonts w:ascii="Times New Roman" w:hAnsi="Times New Roman" w:cs="Times New Roman"/>
            <w:sz w:val="24"/>
            <w:szCs w:val="24"/>
          </w:rPr>
          <w:tag w:val="HD:1.185.0.0:56265255-2aa9-4df1-bc68-39e6512ade5c"/>
          <w:id w:val="-973756890"/>
          <w:placeholder>
            <w:docPart w:val="5919EFEF381048F2A368B573B4DFE57F"/>
          </w:placeholder>
        </w:sdtPr>
        <w:sdtContent>
          <w:r>
            <w:rPr>
              <w:rFonts w:ascii="Times New Roman" w:hAnsi="Times New Roman" w:cs="Times New Roman"/>
              <w:noProof/>
              <w:sz w:val="24"/>
              <w:szCs w:val="24"/>
            </w:rPr>
            <w:t>[</w:t>
          </w:r>
          <w:r w:rsidRPr="00B34DC5">
            <w:rPr>
              <w:rFonts w:ascii="Times New Roman" w:hAnsi="Times New Roman" w:cs="Times New Roman"/>
              <w:noProof/>
              <w:color w:val="0000FF"/>
              <w:sz w:val="24"/>
              <w:szCs w:val="24"/>
            </w:rPr>
            <w:t>PrimaryGender.his:like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primary residence as long as it is medically reasonable and, if </w:t>
      </w:r>
      <w:bookmarkStart w:id="356" w:name="HDSTEb5"/>
      <w:bookmarkEnd w:id="356"/>
      <w:r w:rsidRPr="00BA2262">
        <w:rPr>
          <w:rFonts w:ascii="Times New Roman" w:eastAsia="Times New Roman" w:hAnsi="Times New Roman" w:cs="Times New Roman"/>
          <w:color w:val="0000FF"/>
          <w:sz w:val="24"/>
          <w:szCs w:val="24"/>
        </w:rPr>
        <w:t>Trustor</w:t>
      </w:r>
      <w:bookmarkStart w:id="357" w:name="HDNDEb5"/>
      <w:bookmarkEnd w:id="357"/>
      <w:r w:rsidRPr="00BA2262">
        <w:rPr>
          <w:rFonts w:ascii="Times New Roman" w:hAnsi="Times New Roman" w:cs="Times New Roman"/>
          <w:sz w:val="24"/>
          <w:szCs w:val="24"/>
        </w:rPr>
        <w:t xml:space="preserve"> should ever need convalescent care, that </w:t>
      </w:r>
      <w:bookmarkStart w:id="358" w:name="HDSTEb6"/>
      <w:bookmarkStart w:id="359" w:name="HDNDEb6"/>
      <w:bookmarkEnd w:id="358"/>
      <w:bookmarkEnd w:id="359"/>
      <w:sdt>
        <w:sdtPr>
          <w:rPr>
            <w:rFonts w:ascii="Times New Roman" w:hAnsi="Times New Roman" w:cs="Times New Roman"/>
            <w:sz w:val="24"/>
            <w:szCs w:val="24"/>
          </w:rPr>
          <w:tag w:val="HD:1.190.0.0:816bc30d-afb3-4fa0-b3d3-d3e098f6e502"/>
          <w:id w:val="1401015576"/>
          <w:placeholder>
            <w:docPart w:val="5045A094EFA34061AA19D4CFBA25C5A5"/>
          </w:placeholder>
        </w:sdtPr>
        <w:sdtContent>
          <w:r w:rsidR="00F36575">
            <w:rPr>
              <w:rFonts w:ascii="Times New Roman" w:hAnsi="Times New Roman" w:cs="Times New Roman"/>
              <w:noProof/>
              <w:sz w:val="24"/>
              <w:szCs w:val="24"/>
            </w:rPr>
            <w:t>[</w:t>
          </w:r>
          <w:r w:rsidR="00F36575" w:rsidRPr="00F36575">
            <w:rPr>
              <w:rFonts w:ascii="Times New Roman" w:hAnsi="Times New Roman" w:cs="Times New Roman"/>
              <w:noProof/>
              <w:color w:val="0000FF"/>
              <w:sz w:val="24"/>
              <w:szCs w:val="24"/>
            </w:rPr>
            <w:t>PrimaryGender.he:like this</w:t>
          </w:r>
          <w:r w:rsidR="00F36575">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14:paraId="64F8A0DE"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14055A4" w14:textId="0DEB13D0"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Deferral of Division or Distribution.</w:t>
      </w:r>
      <w:r w:rsidRPr="00BA2262">
        <w:rPr>
          <w:rFonts w:ascii="Times New Roman" w:hAnsi="Times New Roman" w:cs="Times New Roman"/>
          <w:sz w:val="24"/>
          <w:szCs w:val="24"/>
        </w:rPr>
        <w:t xml:space="preserve"> Whenever the Trustee is directed to make a distribution of trust assets or a division of trust assets into separate trusts or shares on the death of the </w:t>
      </w:r>
      <w:bookmarkStart w:id="360" w:name="HDSTEb7"/>
      <w:bookmarkEnd w:id="360"/>
      <w:r w:rsidRPr="00BA2262">
        <w:rPr>
          <w:rFonts w:ascii="Times New Roman" w:eastAsia="Times New Roman" w:hAnsi="Times New Roman" w:cs="Times New Roman"/>
          <w:color w:val="0000FF"/>
          <w:sz w:val="24"/>
          <w:szCs w:val="24"/>
        </w:rPr>
        <w:t>Trustor</w:t>
      </w:r>
      <w:bookmarkStart w:id="361" w:name="HDNDEb7"/>
      <w:bookmarkEnd w:id="361"/>
      <w:r w:rsidRPr="00BA2262">
        <w:rPr>
          <w:rFonts w:ascii="Times New Roman" w:hAnsi="Times New Roman" w:cs="Times New Roman"/>
          <w:sz w:val="24"/>
          <w:szCs w:val="24"/>
        </w:rPr>
        <w:t xml:space="preserve">, the Trustee may, in the Trustee’s discretion, defer such distribution or division up to six (6) months after the death of the </w:t>
      </w:r>
      <w:bookmarkStart w:id="362" w:name="HDSTEb8"/>
      <w:bookmarkEnd w:id="362"/>
      <w:r w:rsidRPr="00BA2262">
        <w:rPr>
          <w:rFonts w:ascii="Times New Roman" w:eastAsia="Times New Roman" w:hAnsi="Times New Roman" w:cs="Times New Roman"/>
          <w:color w:val="0000FF"/>
          <w:sz w:val="24"/>
          <w:szCs w:val="24"/>
        </w:rPr>
        <w:t>Trustor</w:t>
      </w:r>
      <w:bookmarkStart w:id="363" w:name="HDNDEb8"/>
      <w:bookmarkEnd w:id="363"/>
      <w:r w:rsidRPr="00BA2262">
        <w:rPr>
          <w:rFonts w:ascii="Times New Roman" w:hAnsi="Times New Roman" w:cs="Times New Roman"/>
          <w:sz w:val="24"/>
          <w:szCs w:val="24"/>
        </w:rPr>
        <w:t xml:space="preserve">.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 further, the beneficiaries of such trust assets shall be entitled to receive interest on the delayed distribution pursuant to </w:t>
      </w:r>
      <w:bookmarkStart w:id="364" w:name="HDSTEb9"/>
      <w:bookmarkStart w:id="365" w:name="HDNDEb9"/>
      <w:bookmarkEnd w:id="364"/>
      <w:bookmarkEnd w:id="365"/>
      <w:sdt>
        <w:sdtPr>
          <w:rPr>
            <w:rFonts w:ascii="Times New Roman" w:hAnsi="Times New Roman" w:cs="Times New Roman"/>
            <w:sz w:val="24"/>
            <w:szCs w:val="24"/>
          </w:rPr>
          <w:tag w:val="HD:1.185.0.0:c23000eb-4ce5-43c5-8630-d3f47e050abf"/>
          <w:id w:val="242378956"/>
          <w:placeholder>
            <w:docPart w:val="CFC4F3B730C84E999E4C17FAC54FF096"/>
          </w:placeholder>
        </w:sdtPr>
        <w:sdtContent>
          <w:r w:rsidR="003C3F48" w:rsidRPr="009C7A09">
            <w:rPr>
              <w:rFonts w:ascii="Times New Roman" w:hAnsi="Times New Roman" w:cs="Times New Roman"/>
              <w:noProof/>
              <w:sz w:val="24"/>
              <w:szCs w:val="24"/>
            </w:rPr>
            <w:t>[</w:t>
          </w:r>
          <w:r w:rsidR="003C3F48" w:rsidRPr="009C7A09">
            <w:rPr>
              <w:rFonts w:ascii="Times New Roman" w:hAnsi="Times New Roman" w:cs="Times New Roman"/>
              <w:noProof/>
              <w:color w:val="0000FF"/>
              <w:sz w:val="24"/>
              <w:szCs w:val="24"/>
            </w:rPr>
            <w:t>TrustStateLaw.State Name</w:t>
          </w:r>
          <w:r w:rsidR="003C3F48" w:rsidRPr="009C7A09">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law (if there is no provision expressly applicable to trusts, then interest shall be paid pursuant to </w:t>
      </w:r>
      <w:bookmarkStart w:id="366" w:name="HDSTEba"/>
      <w:bookmarkStart w:id="367" w:name="HDNDEba"/>
      <w:bookmarkEnd w:id="366"/>
      <w:bookmarkEnd w:id="367"/>
      <w:sdt>
        <w:sdtPr>
          <w:rPr>
            <w:rFonts w:ascii="Times New Roman" w:hAnsi="Times New Roman" w:cs="Times New Roman"/>
            <w:sz w:val="24"/>
            <w:szCs w:val="24"/>
          </w:rPr>
          <w:tag w:val="HD:1.185.0.0:74ce15c1-658d-46ad-b893-18b73ba5de4b"/>
          <w:id w:val="733665275"/>
          <w:placeholder>
            <w:docPart w:val="9B8FACEE9A7D4366BAE813C61E0DAB2C"/>
          </w:placeholder>
        </w:sdtPr>
        <w:sdtContent>
          <w:r w:rsidR="003C3F48" w:rsidRPr="009C7A09">
            <w:rPr>
              <w:rFonts w:ascii="Times New Roman" w:hAnsi="Times New Roman" w:cs="Times New Roman"/>
              <w:noProof/>
              <w:sz w:val="24"/>
              <w:szCs w:val="24"/>
            </w:rPr>
            <w:t>[</w:t>
          </w:r>
          <w:r w:rsidR="003C3F48" w:rsidRPr="009C7A09">
            <w:rPr>
              <w:rFonts w:ascii="Times New Roman" w:hAnsi="Times New Roman" w:cs="Times New Roman"/>
              <w:noProof/>
              <w:color w:val="0000FF"/>
              <w:sz w:val="24"/>
              <w:szCs w:val="24"/>
            </w:rPr>
            <w:t>TrustStateLaw.State Name</w:t>
          </w:r>
          <w:r w:rsidR="003C3F48" w:rsidRPr="009C7A09">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law applicable to decedents’ estates).</w:t>
      </w:r>
    </w:p>
    <w:p w14:paraId="0C224B2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AA8B63C" w14:textId="77777777" w:rsidR="00872B24" w:rsidRPr="00BA2262" w:rsidRDefault="00872B24" w:rsidP="00872B24">
      <w:pPr>
        <w:autoSpaceDE w:val="0"/>
        <w:autoSpaceDN w:val="0"/>
        <w:adjustRightInd w:val="0"/>
        <w:spacing w:after="0" w:line="240" w:lineRule="auto"/>
        <w:ind w:firstLine="720"/>
        <w:jc w:val="both"/>
        <w:rPr>
          <w:rFonts w:ascii="Times New Roman" w:eastAsia="Times New Roman" w:hAnsi="Times New Roman" w:cs="Times New Roman"/>
          <w:spacing w:val="-2"/>
          <w:sz w:val="24"/>
          <w:szCs w:val="24"/>
        </w:rPr>
      </w:pPr>
      <w:r w:rsidRPr="00BA2262">
        <w:rPr>
          <w:rFonts w:ascii="Times New Roman" w:eastAsia="Times New Roman" w:hAnsi="Times New Roman" w:cs="Times New Roman"/>
          <w:spacing w:val="-2"/>
          <w:sz w:val="24"/>
          <w:szCs w:val="24"/>
        </w:rPr>
        <w:lastRenderedPageBreak/>
        <w:t xml:space="preserve">Further, from time to time during the period between </w:t>
      </w:r>
      <w:r w:rsidRPr="00BA2262">
        <w:rPr>
          <w:rFonts w:ascii="Times New Roman" w:hAnsi="Times New Roman" w:cs="Times New Roman"/>
          <w:sz w:val="24"/>
          <w:szCs w:val="24"/>
        </w:rPr>
        <w:t xml:space="preserve">the death of the </w:t>
      </w:r>
      <w:bookmarkStart w:id="368" w:name="HDSTEbb"/>
      <w:bookmarkEnd w:id="368"/>
      <w:r w:rsidRPr="00BA2262">
        <w:rPr>
          <w:rFonts w:ascii="Times New Roman" w:eastAsia="Times New Roman" w:hAnsi="Times New Roman" w:cs="Times New Roman"/>
          <w:color w:val="0000FF"/>
          <w:sz w:val="24"/>
          <w:szCs w:val="24"/>
        </w:rPr>
        <w:t>Trustor</w:t>
      </w:r>
      <w:bookmarkStart w:id="369" w:name="HDNDEbb"/>
      <w:bookmarkEnd w:id="369"/>
      <w:r w:rsidRPr="00BA2262">
        <w:rPr>
          <w:rFonts w:ascii="Times New Roman" w:eastAsia="Times New Roman" w:hAnsi="Times New Roman" w:cs="Times New Roman"/>
          <w:spacing w:val="-2"/>
          <w:sz w:val="24"/>
          <w:szCs w:val="24"/>
        </w:rPr>
        <w:t xml:space="preserve"> and the funding of any trust which is to come into existence under the terms of this Trust as a result of </w:t>
      </w:r>
      <w:r w:rsidRPr="00BA2262">
        <w:rPr>
          <w:rFonts w:ascii="Times New Roman" w:hAnsi="Times New Roman" w:cs="Times New Roman"/>
          <w:sz w:val="24"/>
          <w:szCs w:val="24"/>
        </w:rPr>
        <w:t xml:space="preserve">the death of the </w:t>
      </w:r>
      <w:bookmarkStart w:id="370" w:name="HDSTEbc"/>
      <w:bookmarkEnd w:id="370"/>
      <w:r w:rsidRPr="00BA2262">
        <w:rPr>
          <w:rFonts w:ascii="Times New Roman" w:eastAsia="Times New Roman" w:hAnsi="Times New Roman" w:cs="Times New Roman"/>
          <w:color w:val="0000FF"/>
          <w:sz w:val="24"/>
          <w:szCs w:val="24"/>
        </w:rPr>
        <w:t>Trustor</w:t>
      </w:r>
      <w:bookmarkStart w:id="371" w:name="HDNDEbc"/>
      <w:bookmarkEnd w:id="371"/>
      <w:r w:rsidRPr="00BA2262">
        <w:rPr>
          <w:rFonts w:ascii="Times New Roman" w:eastAsia="Times New Roman" w:hAnsi="Times New Roman" w:cs="Times New Roman"/>
          <w:spacing w:val="-2"/>
          <w:sz w:val="24"/>
          <w:szCs w:val="24"/>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14:paraId="5563EAB2"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pacing w:val="-2"/>
          <w:sz w:val="24"/>
          <w:szCs w:val="24"/>
        </w:rPr>
      </w:pPr>
    </w:p>
    <w:p w14:paraId="752F92C4" w14:textId="77777777" w:rsidR="00872B24" w:rsidRPr="00BA2262" w:rsidRDefault="00872B24" w:rsidP="00872B24">
      <w:pPr>
        <w:tabs>
          <w:tab w:val="left" w:pos="-1440"/>
          <w:tab w:val="left" w:pos="1440"/>
        </w:tabs>
        <w:autoSpaceDE w:val="0"/>
        <w:autoSpaceDN w:val="0"/>
        <w:adjustRightInd w:val="0"/>
        <w:spacing w:after="0" w:line="240" w:lineRule="atLeast"/>
        <w:ind w:left="720"/>
        <w:jc w:val="both"/>
        <w:rPr>
          <w:rFonts w:ascii="Times New Roman" w:eastAsia="Times New Roman" w:hAnsi="Times New Roman" w:cs="Times New Roman"/>
          <w:spacing w:val="-2"/>
          <w:sz w:val="24"/>
          <w:szCs w:val="24"/>
        </w:rPr>
      </w:pPr>
      <w:r w:rsidRPr="00BA2262">
        <w:rPr>
          <w:rFonts w:ascii="Times New Roman" w:eastAsia="Times New Roman" w:hAnsi="Times New Roman" w:cs="Times New Roman"/>
          <w:spacing w:val="-2"/>
          <w:sz w:val="24"/>
          <w:szCs w:val="24"/>
        </w:rPr>
        <w:t>(1)</w:t>
      </w:r>
      <w:r w:rsidRPr="00BA2262">
        <w:rPr>
          <w:rFonts w:ascii="Times New Roman" w:eastAsia="Times New Roman" w:hAnsi="Times New Roman" w:cs="Times New Roman"/>
          <w:spacing w:val="-2"/>
          <w:sz w:val="24"/>
          <w:szCs w:val="24"/>
        </w:rPr>
        <w:tab/>
        <w:t xml:space="preserve">All such </w:t>
      </w:r>
      <w:r w:rsidRPr="00BA2262">
        <w:rPr>
          <w:rFonts w:ascii="Times New Roman" w:eastAsia="Times New Roman" w:hAnsi="Times New Roman" w:cs="Times New Roman"/>
          <w:sz w:val="24"/>
          <w:szCs w:val="24"/>
        </w:rPr>
        <w:t>direct</w:t>
      </w:r>
      <w:r w:rsidRPr="00BA2262">
        <w:rPr>
          <w:rFonts w:ascii="Times New Roman" w:eastAsia="Times New Roman" w:hAnsi="Times New Roman" w:cs="Times New Roman"/>
          <w:spacing w:val="-2"/>
          <w:sz w:val="24"/>
          <w:szCs w:val="24"/>
        </w:rPr>
        <w:t xml:space="preserve"> distributions to any beneficiary of any such trust shall be in lieu of (and thus credited toward) allocations otherwise required to be made to that trust as provided above; and,</w:t>
      </w:r>
    </w:p>
    <w:p w14:paraId="3D1E5CD1" w14:textId="77777777" w:rsidR="00872B24" w:rsidRPr="00BA2262" w:rsidRDefault="00872B24" w:rsidP="00872B24">
      <w:pPr>
        <w:tabs>
          <w:tab w:val="left" w:pos="-1440"/>
          <w:tab w:val="left" w:pos="-720"/>
        </w:tabs>
        <w:autoSpaceDE w:val="0"/>
        <w:autoSpaceDN w:val="0"/>
        <w:adjustRightInd w:val="0"/>
        <w:spacing w:after="0" w:line="240" w:lineRule="atLeast"/>
        <w:jc w:val="both"/>
        <w:rPr>
          <w:rFonts w:ascii="Times New Roman" w:eastAsia="Times New Roman" w:hAnsi="Times New Roman" w:cs="Times New Roman"/>
          <w:spacing w:val="-2"/>
          <w:sz w:val="24"/>
          <w:szCs w:val="24"/>
        </w:rPr>
      </w:pPr>
    </w:p>
    <w:p w14:paraId="50DBA241" w14:textId="77777777" w:rsidR="00872B24" w:rsidRPr="00BA2262" w:rsidRDefault="00872B24" w:rsidP="00872B24">
      <w:pPr>
        <w:tabs>
          <w:tab w:val="left" w:pos="-1440"/>
          <w:tab w:val="left" w:pos="1440"/>
        </w:tabs>
        <w:autoSpaceDE w:val="0"/>
        <w:autoSpaceDN w:val="0"/>
        <w:adjustRightInd w:val="0"/>
        <w:spacing w:after="0" w:line="240" w:lineRule="atLeast"/>
        <w:ind w:left="720"/>
        <w:jc w:val="both"/>
        <w:rPr>
          <w:rFonts w:ascii="Times New Roman" w:eastAsia="Times New Roman" w:hAnsi="Times New Roman" w:cs="Times New Roman"/>
          <w:spacing w:val="-2"/>
          <w:sz w:val="24"/>
          <w:szCs w:val="24"/>
        </w:rPr>
      </w:pPr>
      <w:r w:rsidRPr="00BA2262">
        <w:rPr>
          <w:rFonts w:ascii="Times New Roman" w:eastAsia="Times New Roman" w:hAnsi="Times New Roman" w:cs="Times New Roman"/>
          <w:spacing w:val="-2"/>
          <w:sz w:val="24"/>
          <w:szCs w:val="24"/>
        </w:rPr>
        <w:t>(2)</w:t>
      </w:r>
      <w:r w:rsidRPr="00BA2262">
        <w:rPr>
          <w:rFonts w:ascii="Times New Roman" w:eastAsia="Times New Roman" w:hAnsi="Times New Roman" w:cs="Times New Roman"/>
          <w:spacing w:val="-2"/>
          <w:sz w:val="24"/>
          <w:szCs w:val="24"/>
        </w:rPr>
        <w:tab/>
        <w:t xml:space="preserve">No distribution which might thus be made to any beneficiary of any such trust shall exceed the amount then remaining to be allocated to that trust, or the amount which might properly be </w:t>
      </w:r>
      <w:r w:rsidRPr="00BA2262">
        <w:rPr>
          <w:rFonts w:ascii="Times New Roman" w:eastAsia="Times New Roman" w:hAnsi="Times New Roman" w:cs="Times New Roman"/>
          <w:sz w:val="24"/>
          <w:szCs w:val="24"/>
        </w:rPr>
        <w:t>distributed</w:t>
      </w:r>
      <w:r w:rsidRPr="00BA2262">
        <w:rPr>
          <w:rFonts w:ascii="Times New Roman" w:eastAsia="Times New Roman" w:hAnsi="Times New Roman" w:cs="Times New Roman"/>
          <w:spacing w:val="-2"/>
          <w:sz w:val="24"/>
          <w:szCs w:val="24"/>
        </w:rPr>
        <w:t xml:space="preserve"> by the trust to that beneficiary under the terms of that particular trust (nor shall it involve any trust assets which are prohibited by any other term of this Trust from allocation to that trust).</w:t>
      </w:r>
    </w:p>
    <w:p w14:paraId="14EC79C6" w14:textId="77777777" w:rsidR="00872B24" w:rsidRPr="00BA2262" w:rsidRDefault="00872B24" w:rsidP="00872B24">
      <w:pPr>
        <w:tabs>
          <w:tab w:val="left" w:pos="-1440"/>
          <w:tab w:val="left" w:pos="-720"/>
        </w:tabs>
        <w:autoSpaceDE w:val="0"/>
        <w:autoSpaceDN w:val="0"/>
        <w:adjustRightInd w:val="0"/>
        <w:spacing w:after="0" w:line="240" w:lineRule="atLeast"/>
        <w:jc w:val="both"/>
        <w:rPr>
          <w:rFonts w:ascii="Times New Roman" w:eastAsia="Times New Roman" w:hAnsi="Times New Roman" w:cs="Times New Roman"/>
          <w:spacing w:val="-2"/>
          <w:sz w:val="24"/>
          <w:szCs w:val="24"/>
        </w:rPr>
      </w:pPr>
    </w:p>
    <w:p w14:paraId="4F085275" w14:textId="134563AE"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 xml:space="preserve">Authorized Actions at </w:t>
      </w:r>
      <w:bookmarkStart w:id="372" w:name="HDSTEbd"/>
      <w:bookmarkEnd w:id="372"/>
      <w:r w:rsidRPr="00BA2262">
        <w:rPr>
          <w:rFonts w:ascii="Times New Roman" w:eastAsia="Times New Roman" w:hAnsi="Times New Roman" w:cs="Times New Roman"/>
          <w:b/>
          <w:color w:val="0000FF"/>
          <w:sz w:val="24"/>
          <w:szCs w:val="24"/>
        </w:rPr>
        <w:t>Trustor</w:t>
      </w:r>
      <w:bookmarkStart w:id="373" w:name="HDNDEbd"/>
      <w:bookmarkEnd w:id="373"/>
      <w:r w:rsidRPr="00BA2262">
        <w:rPr>
          <w:rFonts w:ascii="Times New Roman" w:eastAsia="Times New Roman" w:hAnsi="Times New Roman" w:cs="Times New Roman"/>
          <w:b/>
          <w:sz w:val="24"/>
          <w:szCs w:val="24"/>
        </w:rPr>
        <w:t>’s Death.</w:t>
      </w:r>
      <w:r w:rsidRPr="00BA2262">
        <w:rPr>
          <w:rFonts w:ascii="Times New Roman" w:hAnsi="Times New Roman" w:cs="Times New Roman"/>
          <w:sz w:val="24"/>
          <w:szCs w:val="24"/>
        </w:rPr>
        <w:t xml:space="preserve"> After the death of the </w:t>
      </w:r>
      <w:bookmarkStart w:id="374" w:name="HDSTEbe"/>
      <w:bookmarkEnd w:id="374"/>
      <w:r w:rsidRPr="00BA2262">
        <w:rPr>
          <w:rFonts w:ascii="Times New Roman" w:eastAsia="Times New Roman" w:hAnsi="Times New Roman" w:cs="Times New Roman"/>
          <w:color w:val="0000FF"/>
          <w:sz w:val="24"/>
          <w:szCs w:val="24"/>
        </w:rPr>
        <w:t>Trustor</w:t>
      </w:r>
      <w:bookmarkStart w:id="375" w:name="HDNDEbe"/>
      <w:bookmarkEnd w:id="375"/>
      <w:r w:rsidRPr="00BA2262">
        <w:rPr>
          <w:rFonts w:ascii="Times New Roman" w:hAnsi="Times New Roman" w:cs="Times New Roman"/>
          <w:sz w:val="24"/>
          <w:szCs w:val="24"/>
        </w:rPr>
        <w:t xml:space="preserve">, the Trustee is authorized and directed to pay over to the </w:t>
      </w:r>
      <w:bookmarkStart w:id="376" w:name="HDSTEbf"/>
      <w:bookmarkEnd w:id="376"/>
      <w:r w:rsidRPr="00BA2262">
        <w:rPr>
          <w:rFonts w:ascii="Times New Roman" w:eastAsia="Times New Roman" w:hAnsi="Times New Roman" w:cs="Times New Roman"/>
          <w:color w:val="0000FF"/>
          <w:sz w:val="24"/>
          <w:szCs w:val="24"/>
        </w:rPr>
        <w:t>Trustor</w:t>
      </w:r>
      <w:bookmarkStart w:id="377" w:name="HDNDEbf"/>
      <w:bookmarkEnd w:id="377"/>
      <w:r w:rsidRPr="00BA2262">
        <w:rPr>
          <w:rFonts w:ascii="Times New Roman" w:hAnsi="Times New Roman" w:cs="Times New Roman"/>
          <w:sz w:val="24"/>
          <w:szCs w:val="24"/>
        </w:rPr>
        <w:t xml:space="preserve">’s executor, administrator, or personal representative so much of the trust as such representative shall state in writing is necessary or desirable to provide the </w:t>
      </w:r>
      <w:bookmarkStart w:id="378" w:name="HDSTEc0"/>
      <w:bookmarkEnd w:id="378"/>
      <w:r w:rsidRPr="00BA2262">
        <w:rPr>
          <w:rFonts w:ascii="Times New Roman" w:eastAsia="Times New Roman" w:hAnsi="Times New Roman" w:cs="Times New Roman"/>
          <w:color w:val="0000FF"/>
          <w:sz w:val="24"/>
          <w:szCs w:val="24"/>
        </w:rPr>
        <w:t>Trustor</w:t>
      </w:r>
      <w:bookmarkStart w:id="379" w:name="HDNDEc0"/>
      <w:bookmarkEnd w:id="379"/>
      <w:r w:rsidRPr="00BA2262">
        <w:rPr>
          <w:rFonts w:ascii="Times New Roman" w:hAnsi="Times New Roman" w:cs="Times New Roman"/>
          <w:sz w:val="24"/>
          <w:szCs w:val="24"/>
        </w:rPr>
        <w:t xml:space="preserve">’s estate with funds with which </w:t>
      </w:r>
      <w:r w:rsidRPr="004324DD">
        <w:rPr>
          <w:rFonts w:ascii="Times New Roman" w:hAnsi="Times New Roman" w:cs="Times New Roman"/>
          <w:b/>
          <w:bCs/>
          <w:sz w:val="24"/>
          <w:szCs w:val="24"/>
        </w:rPr>
        <w:t xml:space="preserve">to pay </w:t>
      </w:r>
      <w:bookmarkStart w:id="380" w:name="HDSTEc1"/>
      <w:bookmarkStart w:id="381" w:name="HDNDEc1"/>
      <w:bookmarkEnd w:id="380"/>
      <w:bookmarkEnd w:id="381"/>
      <w:sdt>
        <w:sdtPr>
          <w:rPr>
            <w:rFonts w:ascii="Times New Roman" w:hAnsi="Times New Roman" w:cs="Times New Roman"/>
            <w:b/>
            <w:bCs/>
            <w:sz w:val="24"/>
            <w:szCs w:val="24"/>
          </w:rPr>
          <w:tag w:val="HD:1.185.0.0:c933ec82-94f8-4d20-9ec9-5cf3caea2bfe"/>
          <w:id w:val="-1461031725"/>
          <w:placeholder>
            <w:docPart w:val="D8E2468A15FF48C3A5C3D41CA0B84F58"/>
          </w:placeholder>
        </w:sdtPr>
        <w:sdtContent>
          <w:r>
            <w:rPr>
              <w:rFonts w:ascii="Times New Roman" w:hAnsi="Times New Roman" w:cs="Times New Roman"/>
              <w:b/>
              <w:bCs/>
              <w:noProof/>
              <w:sz w:val="24"/>
              <w:szCs w:val="24"/>
            </w:rPr>
            <w:t>[</w:t>
          </w:r>
          <w:r w:rsidRPr="00B34DC5">
            <w:rPr>
              <w:rFonts w:ascii="Times New Roman" w:hAnsi="Times New Roman" w:cs="Times New Roman"/>
              <w:b/>
              <w:bCs/>
              <w:noProof/>
              <w:color w:val="0000FF"/>
              <w:sz w:val="24"/>
              <w:szCs w:val="24"/>
            </w:rPr>
            <w:t>PrimaryGender.his:like this</w:t>
          </w:r>
          <w:r>
            <w:rPr>
              <w:rFonts w:ascii="Times New Roman" w:hAnsi="Times New Roman" w:cs="Times New Roman"/>
              <w:b/>
              <w:bCs/>
              <w:noProof/>
              <w:sz w:val="24"/>
              <w:szCs w:val="24"/>
            </w:rPr>
            <w:t>]</w:t>
          </w:r>
        </w:sdtContent>
      </w:sdt>
      <w:r w:rsidRPr="004324DD">
        <w:rPr>
          <w:rFonts w:ascii="Times New Roman" w:hAnsi="Times New Roman" w:cs="Times New Roman"/>
          <w:b/>
          <w:bCs/>
          <w:sz w:val="24"/>
          <w:szCs w:val="24"/>
        </w:rPr>
        <w:t xml:space="preserve"> funeral expenses, debts, cost of administration of </w:t>
      </w:r>
      <w:bookmarkStart w:id="382" w:name="HDSTEc2"/>
      <w:bookmarkStart w:id="383" w:name="HDNDEc2"/>
      <w:bookmarkEnd w:id="382"/>
      <w:bookmarkEnd w:id="383"/>
      <w:sdt>
        <w:sdtPr>
          <w:rPr>
            <w:rFonts w:ascii="Times New Roman" w:hAnsi="Times New Roman" w:cs="Times New Roman"/>
            <w:b/>
            <w:bCs/>
            <w:sz w:val="24"/>
            <w:szCs w:val="24"/>
          </w:rPr>
          <w:tag w:val="HD:1.185.0.0:745411e5-1537-4838-8559-4f80264ac05a"/>
          <w:id w:val="-1195772370"/>
          <w:placeholder>
            <w:docPart w:val="D12EB5F0F0D44842BEB44EE00E43ED63"/>
          </w:placeholder>
        </w:sdtPr>
        <w:sdtContent>
          <w:r>
            <w:rPr>
              <w:rFonts w:ascii="Times New Roman" w:hAnsi="Times New Roman" w:cs="Times New Roman"/>
              <w:b/>
              <w:bCs/>
              <w:noProof/>
              <w:sz w:val="24"/>
              <w:szCs w:val="24"/>
            </w:rPr>
            <w:t>[</w:t>
          </w:r>
          <w:r w:rsidRPr="00B34DC5">
            <w:rPr>
              <w:rFonts w:ascii="Times New Roman" w:hAnsi="Times New Roman" w:cs="Times New Roman"/>
              <w:b/>
              <w:bCs/>
              <w:noProof/>
              <w:color w:val="0000FF"/>
              <w:sz w:val="24"/>
              <w:szCs w:val="24"/>
            </w:rPr>
            <w:t>PrimaryGender.his:like this</w:t>
          </w:r>
          <w:r>
            <w:rPr>
              <w:rFonts w:ascii="Times New Roman" w:hAnsi="Times New Roman" w:cs="Times New Roman"/>
              <w:b/>
              <w:bCs/>
              <w:noProof/>
              <w:sz w:val="24"/>
              <w:szCs w:val="24"/>
            </w:rPr>
            <w:t>]</w:t>
          </w:r>
        </w:sdtContent>
      </w:sdt>
      <w:r w:rsidRPr="004324DD">
        <w:rPr>
          <w:rFonts w:ascii="Times New Roman" w:hAnsi="Times New Roman" w:cs="Times New Roman"/>
          <w:b/>
          <w:bCs/>
          <w:sz w:val="24"/>
          <w:szCs w:val="24"/>
        </w:rPr>
        <w:t xml:space="preserve"> estate and/or the taxes on </w:t>
      </w:r>
      <w:bookmarkStart w:id="384" w:name="HDSTEc3"/>
      <w:bookmarkStart w:id="385" w:name="HDNDEc3"/>
      <w:bookmarkEnd w:id="384"/>
      <w:bookmarkEnd w:id="385"/>
      <w:sdt>
        <w:sdtPr>
          <w:rPr>
            <w:rFonts w:ascii="Times New Roman" w:hAnsi="Times New Roman" w:cs="Times New Roman"/>
            <w:b/>
            <w:bCs/>
            <w:sz w:val="24"/>
            <w:szCs w:val="24"/>
          </w:rPr>
          <w:tag w:val="HD:1.185.0.0:2ec78d23-6ba9-44f9-a752-b1df65c8e107"/>
          <w:id w:val="-184365954"/>
          <w:placeholder>
            <w:docPart w:val="EA228F19734E4BE7BEC5E5C049DD331C"/>
          </w:placeholder>
        </w:sdtPr>
        <w:sdtContent>
          <w:r>
            <w:rPr>
              <w:rFonts w:ascii="Times New Roman" w:hAnsi="Times New Roman" w:cs="Times New Roman"/>
              <w:b/>
              <w:bCs/>
              <w:noProof/>
              <w:sz w:val="24"/>
              <w:szCs w:val="24"/>
            </w:rPr>
            <w:t>[</w:t>
          </w:r>
          <w:r w:rsidRPr="00B34DC5">
            <w:rPr>
              <w:rFonts w:ascii="Times New Roman" w:hAnsi="Times New Roman" w:cs="Times New Roman"/>
              <w:b/>
              <w:bCs/>
              <w:noProof/>
              <w:color w:val="0000FF"/>
              <w:sz w:val="24"/>
              <w:szCs w:val="24"/>
            </w:rPr>
            <w:t>PrimaryGender.his:like this</w:t>
          </w:r>
          <w:r>
            <w:rPr>
              <w:rFonts w:ascii="Times New Roman" w:hAnsi="Times New Roman" w:cs="Times New Roman"/>
              <w:b/>
              <w:bCs/>
              <w:noProof/>
              <w:sz w:val="24"/>
              <w:szCs w:val="24"/>
            </w:rPr>
            <w:t>]</w:t>
          </w:r>
        </w:sdtContent>
      </w:sdt>
      <w:r w:rsidRPr="004324DD">
        <w:rPr>
          <w:rFonts w:ascii="Times New Roman" w:hAnsi="Times New Roman" w:cs="Times New Roman"/>
          <w:b/>
          <w:bCs/>
          <w:sz w:val="24"/>
          <w:szCs w:val="24"/>
        </w:rPr>
        <w:t xml:space="preserve"> taxable estate</w:t>
      </w:r>
      <w:r w:rsidRPr="00BA2262">
        <w:rPr>
          <w:rFonts w:ascii="Times New Roman" w:hAnsi="Times New Roman" w:cs="Times New Roman"/>
          <w:sz w:val="24"/>
          <w:szCs w:val="24"/>
        </w:rPr>
        <w:t xml:space="preserve">, including taxes which may be imposed upon the probate estate, upon the trust and/or upon any property or interest in property, legal or equitable, which is included in the taxable estate, and any such statement of such </w:t>
      </w:r>
      <w:sdt>
        <w:sdtPr>
          <w:rPr>
            <w:rFonts w:ascii="Times New Roman" w:hAnsi="Times New Roman" w:cs="Times New Roman"/>
            <w:sz w:val="24"/>
            <w:szCs w:val="24"/>
          </w:rPr>
          <w:tag w:val="HD:1.187.0.0:163dfd47-54ed-4876-9149-85e58e4ea0d4"/>
          <w:id w:val="-1752420483"/>
          <w:placeholder>
            <w:docPart w:val="A7CDCDFA35C643B187F1B8D687243425"/>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(regardless of the nature or extent of the assets held in the </w:t>
      </w:r>
      <w:bookmarkStart w:id="386" w:name="HDSTEc4"/>
      <w:bookmarkEnd w:id="386"/>
      <w:r w:rsidRPr="00BA2262">
        <w:rPr>
          <w:rFonts w:ascii="Times New Roman" w:eastAsia="Times New Roman" w:hAnsi="Times New Roman" w:cs="Times New Roman"/>
          <w:color w:val="0000FF"/>
          <w:sz w:val="24"/>
          <w:szCs w:val="24"/>
        </w:rPr>
        <w:t>Trustor</w:t>
      </w:r>
      <w:bookmarkStart w:id="387" w:name="HDNDEc4"/>
      <w:bookmarkEnd w:id="387"/>
      <w:r w:rsidRPr="00BA2262">
        <w:rPr>
          <w:rFonts w:ascii="Times New Roman" w:hAnsi="Times New Roman" w:cs="Times New Roman"/>
          <w:sz w:val="24"/>
          <w:szCs w:val="24"/>
        </w:rPr>
        <w:t>’s estate) shall be binding and conclusive upon the Trustee and upon all persons having any interest in the trust.</w:t>
      </w:r>
    </w:p>
    <w:p w14:paraId="0D502ED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820D95F" w14:textId="5BEF592E" w:rsidR="00872B24" w:rsidRPr="00BA2262" w:rsidRDefault="00872B24" w:rsidP="00872B24">
      <w:pPr>
        <w:numPr>
          <w:ilvl w:val="1"/>
          <w:numId w:val="4"/>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If such </w:t>
      </w:r>
      <w:sdt>
        <w:sdtPr>
          <w:rPr>
            <w:rFonts w:ascii="Times New Roman" w:hAnsi="Times New Roman" w:cs="Times New Roman"/>
            <w:sz w:val="24"/>
            <w:szCs w:val="24"/>
          </w:rPr>
          <w:tag w:val="HD:1.187.0.0:cca90c50-6cca-4788-9fce-703188a12562"/>
          <w:id w:val="1056201861"/>
          <w:placeholder>
            <w:docPart w:val="73D794C849A641E0B218D315B427F1D8"/>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fails to furnish any such directions or if no such representative is appointed, the Trustee may, in its discretion, pay in whole or in part all debts which are due and enforceable against the </w:t>
      </w:r>
      <w:bookmarkStart w:id="388" w:name="HDSTEc5"/>
      <w:bookmarkEnd w:id="388"/>
      <w:r w:rsidRPr="00BA2262">
        <w:rPr>
          <w:rFonts w:ascii="Times New Roman" w:eastAsia="Times New Roman" w:hAnsi="Times New Roman" w:cs="Times New Roman"/>
          <w:color w:val="0000FF"/>
          <w:sz w:val="24"/>
          <w:szCs w:val="24"/>
        </w:rPr>
        <w:t>Trustor</w:t>
      </w:r>
      <w:bookmarkStart w:id="389" w:name="HDNDEc5"/>
      <w:bookmarkEnd w:id="389"/>
      <w:r w:rsidRPr="00BA2262">
        <w:rPr>
          <w:rFonts w:ascii="Times New Roman" w:hAnsi="Times New Roman" w:cs="Times New Roman"/>
          <w:sz w:val="24"/>
          <w:szCs w:val="24"/>
        </w:rPr>
        <w:t xml:space="preserve">’s estate, the expenses of the last illness, funeral, and administration and all taxes and other governmental charges imposed under the laws of the United States or of any state or country by reason of </w:t>
      </w:r>
      <w:bookmarkStart w:id="390" w:name="HDSTEc6"/>
      <w:bookmarkStart w:id="391" w:name="HDNDEc6"/>
      <w:bookmarkEnd w:id="390"/>
      <w:bookmarkEnd w:id="391"/>
      <w:sdt>
        <w:sdtPr>
          <w:rPr>
            <w:rFonts w:ascii="Times New Roman" w:hAnsi="Times New Roman" w:cs="Times New Roman"/>
            <w:sz w:val="24"/>
            <w:szCs w:val="24"/>
          </w:rPr>
          <w:tag w:val="HD:1.185.0.0:3aea86ab-0639-41dc-86b1-238a1721793c"/>
          <w:id w:val="-1069796238"/>
          <w:placeholder>
            <w:docPart w:val="EDD803DD1DC643978D3D6DF12BE4E206"/>
          </w:placeholder>
        </w:sdtPr>
        <w:sdtContent>
          <w:r>
            <w:rPr>
              <w:rFonts w:ascii="Times New Roman" w:hAnsi="Times New Roman" w:cs="Times New Roman"/>
              <w:noProof/>
              <w:sz w:val="24"/>
              <w:szCs w:val="24"/>
            </w:rPr>
            <w:t>[</w:t>
          </w:r>
          <w:r w:rsidRPr="00B34DC5">
            <w:rPr>
              <w:rFonts w:ascii="Times New Roman" w:hAnsi="Times New Roman" w:cs="Times New Roman"/>
              <w:noProof/>
              <w:color w:val="0000FF"/>
              <w:sz w:val="24"/>
              <w:szCs w:val="24"/>
            </w:rPr>
            <w:t>PrimaryGender.his:like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death.</w:t>
      </w:r>
    </w:p>
    <w:p w14:paraId="7F3FFC5B"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54C13002" w14:textId="77777777" w:rsidR="00872B24" w:rsidRPr="00BA2262" w:rsidRDefault="00872B24" w:rsidP="00872B24">
      <w:pPr>
        <w:numPr>
          <w:ilvl w:val="1"/>
          <w:numId w:val="4"/>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Any estate taxes imposed on any trust assets, or on any assets included in the </w:t>
      </w:r>
      <w:bookmarkStart w:id="392" w:name="HDSTEc7"/>
      <w:bookmarkEnd w:id="392"/>
      <w:r w:rsidRPr="00BA2262">
        <w:rPr>
          <w:rFonts w:ascii="Times New Roman" w:eastAsia="Times New Roman" w:hAnsi="Times New Roman" w:cs="Times New Roman"/>
          <w:color w:val="0000FF"/>
          <w:sz w:val="24"/>
          <w:szCs w:val="24"/>
        </w:rPr>
        <w:t>Trustor</w:t>
      </w:r>
      <w:bookmarkStart w:id="393" w:name="HDNDEc7"/>
      <w:bookmarkEnd w:id="393"/>
      <w:r w:rsidRPr="00BA2262">
        <w:rPr>
          <w:rFonts w:ascii="Times New Roman" w:hAnsi="Times New Roman" w:cs="Times New Roman"/>
          <w:sz w:val="24"/>
          <w:szCs w:val="24"/>
        </w:rPr>
        <w:t xml:space="preserve">’s taxable estate not part of the trust (or not added to the trust following </w:t>
      </w:r>
      <w:bookmarkStart w:id="394" w:name="HDSTEc8"/>
      <w:bookmarkStart w:id="395" w:name="HDNDEc8"/>
      <w:bookmarkEnd w:id="394"/>
      <w:bookmarkEnd w:id="395"/>
      <w:sdt>
        <w:sdtPr>
          <w:rPr>
            <w:rFonts w:ascii="Times New Roman" w:hAnsi="Times New Roman" w:cs="Times New Roman"/>
            <w:sz w:val="24"/>
            <w:szCs w:val="24"/>
          </w:rPr>
          <w:tag w:val="HD:1.185.0.0:7f9550ce-67a7-4238-9bcb-dbe5f439fba1"/>
          <w:id w:val="-1035345740"/>
          <w:placeholder>
            <w:docPart w:val="694479DB582C40EB8117F74DE5B2A03D"/>
          </w:placeholder>
        </w:sdtPr>
        <w:sdtContent>
          <w:r>
            <w:rPr>
              <w:rFonts w:ascii="Times New Roman" w:hAnsi="Times New Roman" w:cs="Times New Roman"/>
              <w:noProof/>
              <w:sz w:val="24"/>
              <w:szCs w:val="24"/>
            </w:rPr>
            <w:t>[</w:t>
          </w:r>
          <w:r w:rsidRPr="00B34DC5">
            <w:rPr>
              <w:rFonts w:ascii="Times New Roman" w:hAnsi="Times New Roman" w:cs="Times New Roman"/>
              <w:noProof/>
              <w:color w:val="0000FF"/>
              <w:sz w:val="24"/>
              <w:szCs w:val="24"/>
            </w:rPr>
            <w:t>PrimaryGender.his:like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death) shall be paid from the residue of the Trust Estate (i.e., after any specific distributions) and shall </w:t>
      </w:r>
      <w:r w:rsidRPr="00BA2262">
        <w:rPr>
          <w:rFonts w:ascii="Times New Roman" w:eastAsia="Times New Roman" w:hAnsi="Times New Roman" w:cs="Times New Roman"/>
          <w:sz w:val="24"/>
          <w:szCs w:val="24"/>
          <w:u w:val="single"/>
        </w:rPr>
        <w:t>not</w:t>
      </w:r>
      <w:r w:rsidRPr="00BA2262">
        <w:rPr>
          <w:rFonts w:ascii="Times New Roman" w:hAnsi="Times New Roman" w:cs="Times New Roman"/>
          <w:sz w:val="24"/>
          <w:szCs w:val="24"/>
        </w:rPr>
        <w:t xml:space="preserve"> be pro-rated among the beneficiaries and/or trusts who actually receive such property. Provided however:</w:t>
      </w:r>
    </w:p>
    <w:p w14:paraId="125BADCC"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62272241"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rsidRPr="00BA2262">
        <w:rPr>
          <w:rFonts w:ascii="Times New Roman" w:hAnsi="Times New Roman" w:cs="Times New Roman"/>
          <w:sz w:val="24"/>
          <w:szCs w:val="24"/>
        </w:rPr>
        <w:t xml:space="preserve">No taxes shall be apportioned to, charged against or paid from any gift made to a charitable organization that qualifies for a charitable deduction under §2055 of the Code. </w:t>
      </w:r>
    </w:p>
    <w:p w14:paraId="125A0BD5"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2384934B"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rsidRPr="00BA2262">
        <w:rPr>
          <w:rFonts w:ascii="Times New Roman" w:hAnsi="Times New Roman" w:cs="Times New Roman"/>
          <w:sz w:val="24"/>
          <w:szCs w:val="24"/>
        </w:rPr>
        <w:lastRenderedPageBreak/>
        <w:t xml:space="preserve">No taxes shall be apportioned to, charged against or paid from any property qualifying for the marital deduction under §2056 of the Code. </w:t>
      </w:r>
    </w:p>
    <w:p w14:paraId="30135E77"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721BDA3D"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rsidRPr="00BA2262">
        <w:rPr>
          <w:rFonts w:ascii="Times New Roman" w:hAnsi="Times New Roman" w:cs="Times New Roman"/>
          <w:sz w:val="24"/>
          <w:szCs w:val="24"/>
        </w:rPr>
        <w:t>No taxes shall be apportioned to, charged against or paid from any other property excluded from the imposition of estate taxes by reason of any exemption, exclusion, or deduction applicable to the property, or because of (</w:t>
      </w:r>
      <w:proofErr w:type="spellStart"/>
      <w:r w:rsidRPr="00BA2262">
        <w:rPr>
          <w:rFonts w:ascii="Times New Roman" w:hAnsi="Times New Roman" w:cs="Times New Roman"/>
          <w:sz w:val="24"/>
          <w:szCs w:val="24"/>
        </w:rPr>
        <w:t>i</w:t>
      </w:r>
      <w:proofErr w:type="spellEnd"/>
      <w:r w:rsidRPr="00BA2262">
        <w:rPr>
          <w:rFonts w:ascii="Times New Roman" w:hAnsi="Times New Roman" w:cs="Times New Roman"/>
          <w:sz w:val="24"/>
          <w:szCs w:val="24"/>
        </w:rPr>
        <w:t xml:space="preserve">) provisions of </w:t>
      </w:r>
      <w:bookmarkStart w:id="396" w:name="HDSTEc9"/>
      <w:bookmarkEnd w:id="396"/>
      <w:r w:rsidRPr="00BA2262">
        <w:rPr>
          <w:rFonts w:ascii="Times New Roman" w:eastAsia="Times New Roman" w:hAnsi="Times New Roman" w:cs="Times New Roman"/>
          <w:color w:val="0000FF"/>
          <w:sz w:val="24"/>
          <w:szCs w:val="24"/>
        </w:rPr>
        <w:t>Trustor</w:t>
      </w:r>
      <w:bookmarkStart w:id="397" w:name="HDNDEc9"/>
      <w:bookmarkEnd w:id="397"/>
      <w:r w:rsidRPr="00BA2262">
        <w:rPr>
          <w:rFonts w:ascii="Times New Roman" w:hAnsi="Times New Roman" w:cs="Times New Roman"/>
          <w:sz w:val="24"/>
          <w:szCs w:val="24"/>
        </w:rPr>
        <w:t xml:space="preserve">’s Will or this Trust that expressly exclude the property from taxation; (ii) the relationship between </w:t>
      </w:r>
      <w:bookmarkStart w:id="398" w:name="HDSTEca"/>
      <w:bookmarkEnd w:id="398"/>
      <w:r w:rsidRPr="00BA2262">
        <w:rPr>
          <w:rFonts w:ascii="Times New Roman" w:eastAsia="Times New Roman" w:hAnsi="Times New Roman" w:cs="Times New Roman"/>
          <w:color w:val="0000FF"/>
          <w:sz w:val="24"/>
          <w:szCs w:val="24"/>
        </w:rPr>
        <w:t>Trustor</w:t>
      </w:r>
      <w:bookmarkStart w:id="399" w:name="HDNDEca"/>
      <w:bookmarkEnd w:id="399"/>
      <w:r w:rsidRPr="00BA2262">
        <w:rPr>
          <w:rFonts w:ascii="Times New Roman" w:hAnsi="Times New Roman" w:cs="Times New Roman"/>
          <w:sz w:val="24"/>
          <w:szCs w:val="24"/>
        </w:rPr>
        <w:t xml:space="preserve"> and the beneficiary of the property; or (iii) the character of the property. All such property shall pass free of estate taxes. </w:t>
      </w:r>
    </w:p>
    <w:p w14:paraId="31903C4A"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0565AC8B"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rsidRPr="00BA2262">
        <w:rPr>
          <w:rFonts w:ascii="Times New Roman" w:hAnsi="Times New Roman" w:cs="Times New Roman"/>
          <w:sz w:val="24"/>
          <w:szCs w:val="24"/>
        </w:rPr>
        <w:t xml:space="preserve">All taxes imposed on property includible in </w:t>
      </w:r>
      <w:bookmarkStart w:id="400" w:name="HDSTEcb"/>
      <w:bookmarkEnd w:id="400"/>
      <w:r w:rsidRPr="00BA2262">
        <w:rPr>
          <w:rFonts w:ascii="Times New Roman" w:eastAsia="Times New Roman" w:hAnsi="Times New Roman" w:cs="Times New Roman"/>
          <w:color w:val="0000FF"/>
          <w:sz w:val="24"/>
          <w:szCs w:val="24"/>
        </w:rPr>
        <w:t>Trustor</w:t>
      </w:r>
      <w:bookmarkStart w:id="401" w:name="HDNDEcb"/>
      <w:bookmarkEnd w:id="401"/>
      <w:r w:rsidRPr="00BA2262">
        <w:rPr>
          <w:rFonts w:ascii="Times New Roman" w:hAnsi="Times New Roman" w:cs="Times New Roman"/>
          <w:sz w:val="24"/>
          <w:szCs w:val="24"/>
        </w:rPr>
        <w:t xml:space="preserve">’s gross taxable estate under §2041 of the Code by reason of a general power of appointment held by </w:t>
      </w:r>
      <w:bookmarkStart w:id="402" w:name="HDSTEcc"/>
      <w:bookmarkEnd w:id="402"/>
      <w:r w:rsidRPr="00BA2262">
        <w:rPr>
          <w:rFonts w:ascii="Times New Roman" w:eastAsia="Times New Roman" w:hAnsi="Times New Roman" w:cs="Times New Roman"/>
          <w:color w:val="0000FF"/>
          <w:sz w:val="24"/>
          <w:szCs w:val="24"/>
        </w:rPr>
        <w:t>Trustor</w:t>
      </w:r>
      <w:bookmarkStart w:id="403" w:name="HDNDEcc"/>
      <w:bookmarkEnd w:id="403"/>
      <w:r w:rsidRPr="00BA2262">
        <w:rPr>
          <w:rFonts w:ascii="Times New Roman" w:hAnsi="Times New Roman" w:cs="Times New Roman"/>
          <w:sz w:val="24"/>
          <w:szCs w:val="24"/>
        </w:rPr>
        <w:t xml:space="preserve"> shall be charged to and paid from the property subject to the power. Further, </w:t>
      </w:r>
      <w:bookmarkStart w:id="404" w:name="HDSTEcd"/>
      <w:bookmarkEnd w:id="404"/>
      <w:r w:rsidRPr="00BA2262">
        <w:rPr>
          <w:rFonts w:ascii="Times New Roman" w:eastAsia="Times New Roman" w:hAnsi="Times New Roman" w:cs="Times New Roman"/>
          <w:color w:val="0000FF"/>
          <w:sz w:val="24"/>
          <w:szCs w:val="24"/>
        </w:rPr>
        <w:t>Trustor</w:t>
      </w:r>
      <w:bookmarkStart w:id="405" w:name="HDNDEcd"/>
      <w:bookmarkEnd w:id="405"/>
      <w:r w:rsidRPr="00BA2262">
        <w:rPr>
          <w:rFonts w:ascii="Times New Roman" w:hAnsi="Times New Roman" w:cs="Times New Roman"/>
          <w:sz w:val="24"/>
          <w:szCs w:val="24"/>
        </w:rPr>
        <w:t xml:space="preserve"> directs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rsidRPr="00BA2262">
        <w:rPr>
          <w:rFonts w:ascii="Times New Roman" w:hAnsi="Times New Roman" w:cs="Times New Roman"/>
          <w:sz w:val="24"/>
          <w:szCs w:val="24"/>
        </w:rPr>
        <w:t>i</w:t>
      </w:r>
      <w:proofErr w:type="spellEnd"/>
      <w:r w:rsidRPr="00BA2262">
        <w:rPr>
          <w:rFonts w:ascii="Times New Roman" w:hAnsi="Times New Roman" w:cs="Times New Roman"/>
          <w:sz w:val="24"/>
          <w:szCs w:val="24"/>
        </w:rPr>
        <w:t xml:space="preserve">) the amount of all taxes imposed on </w:t>
      </w:r>
      <w:bookmarkStart w:id="406" w:name="HDSTEce"/>
      <w:bookmarkEnd w:id="406"/>
      <w:r w:rsidRPr="00BA2262">
        <w:rPr>
          <w:rFonts w:ascii="Times New Roman" w:eastAsia="Times New Roman" w:hAnsi="Times New Roman" w:cs="Times New Roman"/>
          <w:color w:val="0000FF"/>
          <w:sz w:val="24"/>
          <w:szCs w:val="24"/>
        </w:rPr>
        <w:t>Trustor</w:t>
      </w:r>
      <w:bookmarkStart w:id="407" w:name="HDNDEce"/>
      <w:bookmarkEnd w:id="407"/>
      <w:r w:rsidRPr="00BA2262">
        <w:rPr>
          <w:rFonts w:ascii="Times New Roman" w:hAnsi="Times New Roman" w:cs="Times New Roman"/>
          <w:sz w:val="24"/>
          <w:szCs w:val="24"/>
        </w:rPr>
        <w:t xml:space="preserve">’s taxable estate (including the value of the general power of appointment property), less (ii) the amount of all taxes that would have been imposed on </w:t>
      </w:r>
      <w:bookmarkStart w:id="408" w:name="HDSTEcf"/>
      <w:bookmarkEnd w:id="408"/>
      <w:r w:rsidRPr="00BA2262">
        <w:rPr>
          <w:rFonts w:ascii="Times New Roman" w:eastAsia="Times New Roman" w:hAnsi="Times New Roman" w:cs="Times New Roman"/>
          <w:color w:val="0000FF"/>
          <w:sz w:val="24"/>
          <w:szCs w:val="24"/>
        </w:rPr>
        <w:t>Trustor</w:t>
      </w:r>
      <w:bookmarkStart w:id="409" w:name="HDNDEcf"/>
      <w:bookmarkEnd w:id="409"/>
      <w:r w:rsidRPr="00BA2262">
        <w:rPr>
          <w:rFonts w:ascii="Times New Roman" w:hAnsi="Times New Roman" w:cs="Times New Roman"/>
          <w:sz w:val="24"/>
          <w:szCs w:val="24"/>
        </w:rPr>
        <w:t xml:space="preserve">’s taxable estate excluding the value of the general power of appointment property. The rules promulgated under §2207 of the Code shall apply in determining the amount of the incremental tax to be paid from the general power of appointment property. </w:t>
      </w:r>
    </w:p>
    <w:p w14:paraId="2898F2D1"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0EA7F6BF"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rsidRPr="00BA2262">
        <w:rPr>
          <w:rFonts w:ascii="Times New Roman" w:hAnsi="Times New Roman" w:cs="Times New Roman"/>
          <w:sz w:val="24"/>
          <w:szCs w:val="24"/>
        </w:rPr>
        <w:t xml:space="preserve">Any increment in estate taxes attributable to other property in which </w:t>
      </w:r>
      <w:bookmarkStart w:id="410" w:name="HDSTEd0"/>
      <w:bookmarkEnd w:id="410"/>
      <w:r w:rsidRPr="00BA2262">
        <w:rPr>
          <w:rFonts w:ascii="Times New Roman" w:eastAsia="Times New Roman" w:hAnsi="Times New Roman" w:cs="Times New Roman"/>
          <w:color w:val="0000FF"/>
          <w:sz w:val="24"/>
          <w:szCs w:val="24"/>
        </w:rPr>
        <w:t>Trustor</w:t>
      </w:r>
      <w:bookmarkStart w:id="411" w:name="HDNDEd0"/>
      <w:bookmarkEnd w:id="411"/>
      <w:r w:rsidRPr="00BA2262">
        <w:rPr>
          <w:rFonts w:ascii="Times New Roman" w:hAnsi="Times New Roman" w:cs="Times New Roman"/>
          <w:sz w:val="24"/>
          <w:szCs w:val="24"/>
        </w:rPr>
        <w:t xml:space="preserve"> had a life interest or a term interest that did not end prior to </w:t>
      </w:r>
      <w:bookmarkStart w:id="412" w:name="HDSTEd1"/>
      <w:bookmarkEnd w:id="412"/>
      <w:r w:rsidRPr="00BA2262">
        <w:rPr>
          <w:rFonts w:ascii="Times New Roman" w:eastAsia="Times New Roman" w:hAnsi="Times New Roman" w:cs="Times New Roman"/>
          <w:color w:val="0000FF"/>
          <w:sz w:val="24"/>
          <w:szCs w:val="24"/>
        </w:rPr>
        <w:t>Trustor</w:t>
      </w:r>
      <w:bookmarkStart w:id="413" w:name="HDNDEd1"/>
      <w:bookmarkEnd w:id="413"/>
      <w:r w:rsidRPr="00BA2262">
        <w:rPr>
          <w:rFonts w:ascii="Times New Roman" w:hAnsi="Times New Roman" w:cs="Times New Roman"/>
          <w:sz w:val="24"/>
          <w:szCs w:val="24"/>
        </w:rPr>
        <w:t xml:space="preserve">’s death (including a life estate or life income interest) and which is included in </w:t>
      </w:r>
      <w:bookmarkStart w:id="414" w:name="HDSTEd2"/>
      <w:bookmarkEnd w:id="414"/>
      <w:r w:rsidRPr="00BA2262">
        <w:rPr>
          <w:rFonts w:ascii="Times New Roman" w:eastAsia="Times New Roman" w:hAnsi="Times New Roman" w:cs="Times New Roman"/>
          <w:color w:val="0000FF"/>
          <w:sz w:val="24"/>
          <w:szCs w:val="24"/>
        </w:rPr>
        <w:t>Trustor</w:t>
      </w:r>
      <w:bookmarkStart w:id="415" w:name="HDNDEd2"/>
      <w:bookmarkEnd w:id="415"/>
      <w:r w:rsidRPr="00BA2262">
        <w:rPr>
          <w:rFonts w:ascii="Times New Roman" w:hAnsi="Times New Roman" w:cs="Times New Roman"/>
          <w:sz w:val="24"/>
          <w:szCs w:val="24"/>
        </w:rPr>
        <w:t>’s gross taxable estate shall be borne by the holder or recipient of that property.</w:t>
      </w:r>
    </w:p>
    <w:p w14:paraId="5CB1C76A" w14:textId="77777777" w:rsidR="00872B24" w:rsidRPr="00BA2262" w:rsidRDefault="00872B24" w:rsidP="00872B24">
      <w:pPr>
        <w:autoSpaceDE w:val="0"/>
        <w:autoSpaceDN w:val="0"/>
        <w:adjustRightInd w:val="0"/>
        <w:spacing w:after="0" w:line="240" w:lineRule="auto"/>
        <w:ind w:left="2160" w:hanging="720"/>
        <w:jc w:val="both"/>
        <w:rPr>
          <w:rFonts w:ascii="Times New Roman" w:hAnsi="Times New Roman" w:cs="Times New Roman"/>
          <w:sz w:val="24"/>
          <w:szCs w:val="24"/>
        </w:rPr>
      </w:pPr>
    </w:p>
    <w:p w14:paraId="2B3C1908"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rsidRPr="00BA2262">
        <w:rPr>
          <w:rFonts w:ascii="Times New Roman" w:hAnsi="Times New Roman" w:cs="Times New Roman"/>
          <w:sz w:val="24"/>
          <w:szCs w:val="24"/>
        </w:rPr>
        <w:t xml:space="preserve">Notwithstanding the general language of this subparagraph 6.E., the state inheritance tax, if any, based on the relationship of the beneficiary to the </w:t>
      </w:r>
      <w:bookmarkStart w:id="416" w:name="HDSTEd3"/>
      <w:bookmarkEnd w:id="416"/>
      <w:r w:rsidRPr="00BA2262">
        <w:rPr>
          <w:rFonts w:ascii="Times New Roman" w:eastAsia="Times New Roman" w:hAnsi="Times New Roman" w:cs="Times New Roman"/>
          <w:color w:val="0000FF"/>
          <w:sz w:val="24"/>
          <w:szCs w:val="24"/>
        </w:rPr>
        <w:t>Trustor</w:t>
      </w:r>
      <w:bookmarkStart w:id="417" w:name="HDNDEd3"/>
      <w:bookmarkEnd w:id="417"/>
      <w:r w:rsidRPr="00BA2262">
        <w:rPr>
          <w:rFonts w:ascii="Times New Roman" w:hAnsi="Times New Roman" w:cs="Times New Roman"/>
          <w:sz w:val="24"/>
          <w:szCs w:val="24"/>
        </w:rPr>
        <w:t xml:space="preserve"> shall be paid by each beneficiary who has received a distribution of the Trust Estate which gives rise to such tax.</w:t>
      </w:r>
    </w:p>
    <w:p w14:paraId="3B99147C"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7AB3A4F2" w14:textId="77777777" w:rsidR="00872B24" w:rsidRPr="00BA2262" w:rsidRDefault="00872B24" w:rsidP="00872B24">
      <w:pPr>
        <w:numPr>
          <w:ilvl w:val="1"/>
          <w:numId w:val="4"/>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Such authorized payments shall specifically exclude the payment of any generation-skipping transfer tax which shall be specifically borne by the asset(s) giving rise to such tax.</w:t>
      </w:r>
    </w:p>
    <w:p w14:paraId="58CBD83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F31A871" w14:textId="77777777"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bookmarkStart w:id="418" w:name="TypeHere"/>
      <w:bookmarkStart w:id="419" w:name="Distribution_Paragraph"/>
      <w:bookmarkEnd w:id="418"/>
      <w:bookmarkEnd w:id="419"/>
      <w:r w:rsidRPr="00BA2262">
        <w:rPr>
          <w:rFonts w:ascii="Times New Roman" w:eastAsia="Times New Roman" w:hAnsi="Times New Roman" w:cs="Times New Roman"/>
          <w:b/>
          <w:sz w:val="24"/>
          <w:szCs w:val="24"/>
        </w:rPr>
        <w:t xml:space="preserve">Distribution of the Trust Estate at </w:t>
      </w:r>
      <w:bookmarkStart w:id="420" w:name="HDSTEd4"/>
      <w:bookmarkEnd w:id="420"/>
      <w:r w:rsidRPr="00BA2262">
        <w:rPr>
          <w:rFonts w:ascii="Times New Roman" w:eastAsia="Times New Roman" w:hAnsi="Times New Roman" w:cs="Times New Roman"/>
          <w:b/>
          <w:color w:val="0000FF"/>
          <w:sz w:val="24"/>
          <w:szCs w:val="24"/>
        </w:rPr>
        <w:t>Trustor</w:t>
      </w:r>
      <w:bookmarkStart w:id="421" w:name="HDNDEd4"/>
      <w:bookmarkEnd w:id="421"/>
      <w:r w:rsidRPr="00BA2262">
        <w:rPr>
          <w:rFonts w:ascii="Times New Roman" w:eastAsia="Times New Roman" w:hAnsi="Times New Roman" w:cs="Times New Roman"/>
          <w:b/>
          <w:sz w:val="24"/>
          <w:szCs w:val="24"/>
        </w:rPr>
        <w:t>’s Death.</w:t>
      </w:r>
      <w:r w:rsidRPr="00BA2262">
        <w:rPr>
          <w:rFonts w:ascii="Times New Roman" w:hAnsi="Times New Roman" w:cs="Times New Roman"/>
          <w:sz w:val="24"/>
          <w:szCs w:val="24"/>
        </w:rPr>
        <w:t xml:space="preserve"> On the death of the </w:t>
      </w:r>
      <w:bookmarkStart w:id="422" w:name="HDSTEd5"/>
      <w:bookmarkEnd w:id="422"/>
      <w:r w:rsidRPr="00BA2262">
        <w:rPr>
          <w:rFonts w:ascii="Times New Roman" w:eastAsia="Times New Roman" w:hAnsi="Times New Roman" w:cs="Times New Roman"/>
          <w:color w:val="0000FF"/>
          <w:sz w:val="24"/>
          <w:szCs w:val="24"/>
        </w:rPr>
        <w:t>Trustor</w:t>
      </w:r>
      <w:bookmarkStart w:id="423" w:name="HDNDEd5"/>
      <w:bookmarkEnd w:id="423"/>
      <w:r w:rsidRPr="00BA2262">
        <w:rPr>
          <w:rFonts w:ascii="Times New Roman" w:hAnsi="Times New Roman" w:cs="Times New Roman"/>
          <w:sz w:val="24"/>
          <w:szCs w:val="24"/>
        </w:rPr>
        <w:t xml:space="preserve">, the Trustee shall hold, administer and distribute the trust estate, as then constituted, plus any additions thereto </w:t>
      </w:r>
      <w:proofErr w:type="gramStart"/>
      <w:r w:rsidRPr="00BA2262">
        <w:rPr>
          <w:rFonts w:ascii="Times New Roman" w:hAnsi="Times New Roman" w:cs="Times New Roman"/>
          <w:sz w:val="24"/>
          <w:szCs w:val="24"/>
        </w:rPr>
        <w:t>as a result of</w:t>
      </w:r>
      <w:proofErr w:type="gramEnd"/>
      <w:r w:rsidRPr="00BA2262">
        <w:rPr>
          <w:rFonts w:ascii="Times New Roman" w:hAnsi="Times New Roman" w:cs="Times New Roman"/>
          <w:sz w:val="24"/>
          <w:szCs w:val="24"/>
        </w:rPr>
        <w:t xml:space="preserve"> </w:t>
      </w:r>
      <w:bookmarkStart w:id="424" w:name="HDSTEd6"/>
      <w:bookmarkStart w:id="425" w:name="HDNDEd6"/>
      <w:bookmarkEnd w:id="424"/>
      <w:bookmarkEnd w:id="425"/>
      <w:sdt>
        <w:sdtPr>
          <w:rPr>
            <w:rFonts w:ascii="Times New Roman" w:hAnsi="Times New Roman" w:cs="Times New Roman"/>
            <w:sz w:val="24"/>
            <w:szCs w:val="24"/>
          </w:rPr>
          <w:tag w:val="HD:1.185.0.0:cd86486f-bfb6-441a-abf3-11293964ff10"/>
          <w:id w:val="-714577837"/>
          <w:placeholder>
            <w:docPart w:val="6EB5D4151C82468FA8EAAB38E8533EEB"/>
          </w:placeholder>
        </w:sdtPr>
        <w:sdtContent>
          <w:r>
            <w:rPr>
              <w:rFonts w:ascii="Times New Roman" w:hAnsi="Times New Roman" w:cs="Times New Roman"/>
              <w:noProof/>
              <w:sz w:val="24"/>
              <w:szCs w:val="24"/>
            </w:rPr>
            <w:t>[</w:t>
          </w:r>
          <w:r w:rsidRPr="00B34DC5">
            <w:rPr>
              <w:rFonts w:ascii="Times New Roman" w:hAnsi="Times New Roman" w:cs="Times New Roman"/>
              <w:noProof/>
              <w:color w:val="0000FF"/>
              <w:sz w:val="24"/>
              <w:szCs w:val="24"/>
            </w:rPr>
            <w:t>PrimaryGender.his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death (all of which is hereafter referred to as the “Trust Estate”) as follows:</w:t>
      </w:r>
    </w:p>
    <w:p w14:paraId="4F17CC5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F063463" w14:textId="66D2A751" w:rsidR="00872B24" w:rsidRDefault="00872B24" w:rsidP="00872B24">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lastRenderedPageBreak/>
        <w:t xml:space="preserve">The Trustee shall distribute, free of trust, such items of </w:t>
      </w:r>
      <w:bookmarkStart w:id="426" w:name="HDSTEd7"/>
      <w:bookmarkEnd w:id="426"/>
      <w:r w:rsidRPr="00BA2262">
        <w:rPr>
          <w:rFonts w:ascii="Times New Roman" w:eastAsia="Times New Roman" w:hAnsi="Times New Roman" w:cs="Times New Roman"/>
          <w:color w:val="0000FF"/>
          <w:sz w:val="24"/>
          <w:szCs w:val="24"/>
        </w:rPr>
        <w:t>Trustor</w:t>
      </w:r>
      <w:bookmarkStart w:id="427" w:name="HDNDEd7"/>
      <w:bookmarkEnd w:id="427"/>
      <w:r w:rsidRPr="00BA2262">
        <w:rPr>
          <w:rFonts w:ascii="Times New Roman" w:hAnsi="Times New Roman" w:cs="Times New Roman"/>
          <w:sz w:val="24"/>
          <w:szCs w:val="24"/>
        </w:rPr>
        <w:t xml:space="preserve">’s </w:t>
      </w:r>
      <w:r w:rsidRPr="004324DD">
        <w:rPr>
          <w:rFonts w:ascii="Times New Roman" w:hAnsi="Times New Roman" w:cs="Times New Roman"/>
          <w:b/>
          <w:bCs/>
          <w:sz w:val="24"/>
          <w:szCs w:val="24"/>
        </w:rPr>
        <w:t>tangible personal property</w:t>
      </w:r>
      <w:r w:rsidRPr="00BA2262">
        <w:rPr>
          <w:rFonts w:ascii="Times New Roman" w:hAnsi="Times New Roman" w:cs="Times New Roman"/>
          <w:sz w:val="24"/>
          <w:szCs w:val="24"/>
        </w:rPr>
        <w:t xml:space="preserve"> as may then be included in the Trust Estate in accordance with any </w:t>
      </w:r>
      <w:r w:rsidRPr="004324DD">
        <w:rPr>
          <w:rFonts w:ascii="Times New Roman" w:hAnsi="Times New Roman" w:cs="Times New Roman"/>
          <w:b/>
          <w:bCs/>
          <w:sz w:val="24"/>
          <w:szCs w:val="24"/>
        </w:rPr>
        <w:t>Written Instructions</w:t>
      </w:r>
      <w:r w:rsidRPr="00BA2262">
        <w:rPr>
          <w:rFonts w:ascii="Times New Roman" w:hAnsi="Times New Roman" w:cs="Times New Roman"/>
          <w:sz w:val="24"/>
          <w:szCs w:val="24"/>
        </w:rPr>
        <w:t xml:space="preserve"> left by </w:t>
      </w:r>
      <w:bookmarkStart w:id="428" w:name="HDSTEd8"/>
      <w:bookmarkEnd w:id="428"/>
      <w:r w:rsidRPr="00BA2262">
        <w:rPr>
          <w:rFonts w:ascii="Times New Roman" w:eastAsia="Times New Roman" w:hAnsi="Times New Roman" w:cs="Times New Roman"/>
          <w:color w:val="0000FF"/>
          <w:sz w:val="24"/>
          <w:szCs w:val="24"/>
        </w:rPr>
        <w:t>Trustor</w:t>
      </w:r>
      <w:bookmarkStart w:id="429" w:name="HDNDEd8"/>
      <w:bookmarkEnd w:id="429"/>
      <w:r w:rsidRPr="00BA2262">
        <w:rPr>
          <w:rFonts w:ascii="Times New Roman" w:hAnsi="Times New Roman" w:cs="Times New Roman"/>
          <w:sz w:val="24"/>
          <w:szCs w:val="24"/>
        </w:rPr>
        <w:t xml:space="preserve"> and the </w:t>
      </w:r>
      <w:r w:rsidRPr="004324DD">
        <w:rPr>
          <w:rFonts w:ascii="Times New Roman" w:hAnsi="Times New Roman" w:cs="Times New Roman"/>
          <w:b/>
          <w:bCs/>
          <w:sz w:val="24"/>
          <w:szCs w:val="24"/>
        </w:rPr>
        <w:t>remainder</w:t>
      </w:r>
      <w:r w:rsidRPr="00BA2262">
        <w:rPr>
          <w:rFonts w:ascii="Times New Roman" w:hAnsi="Times New Roman" w:cs="Times New Roman"/>
          <w:sz w:val="24"/>
          <w:szCs w:val="24"/>
        </w:rPr>
        <w:t xml:space="preserve"> of such personal property, or all of it if no such instructions are left, </w:t>
      </w:r>
      <w:bookmarkStart w:id="430" w:name="HDSTEd9"/>
      <w:bookmarkEnd w:id="430"/>
      <w:r w:rsidRPr="004324DD">
        <w:rPr>
          <w:rFonts w:ascii="Times New Roman" w:eastAsia="Times New Roman" w:hAnsi="Times New Roman" w:cs="Times New Roman"/>
          <w:b/>
          <w:bCs/>
          <w:color w:val="0000FF"/>
          <w:sz w:val="24"/>
          <w:szCs w:val="24"/>
        </w:rPr>
        <w:t xml:space="preserve">to </w:t>
      </w:r>
      <w:bookmarkStart w:id="431" w:name="HDNDEd9"/>
      <w:bookmarkEnd w:id="431"/>
      <w:r w:rsidRPr="004324DD">
        <w:rPr>
          <w:rFonts w:ascii="Times New Roman" w:eastAsia="Times New Roman" w:hAnsi="Times New Roman" w:cs="Times New Roman"/>
          <w:b/>
          <w:bCs/>
          <w:color w:val="0000FF"/>
          <w:sz w:val="24"/>
          <w:szCs w:val="24"/>
        </w:rPr>
        <w:t>the residue of the Trust Estate</w:t>
      </w:r>
      <w:r w:rsidRPr="00BA2262">
        <w:rPr>
          <w:rFonts w:ascii="Times New Roman" w:hAnsi="Times New Roman" w:cs="Times New Roman"/>
          <w:sz w:val="24"/>
          <w:szCs w:val="24"/>
        </w:rPr>
        <w:t>.</w:t>
      </w:r>
    </w:p>
    <w:p w14:paraId="76C164ED" w14:textId="77777777" w:rsidR="002C022D" w:rsidRDefault="002C022D" w:rsidP="002C022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07F9525A" w14:textId="77777777" w:rsidR="002C022D" w:rsidRDefault="00000000" w:rsidP="002C022D">
      <w:pPr>
        <w:spacing w:after="0"/>
        <w:ind w:firstLine="720"/>
        <w:jc w:val="both"/>
        <w:rPr>
          <w:rFonts w:ascii="Times New Roman" w:hAnsi="Times New Roman" w:cs="Times New Roman"/>
          <w:sz w:val="24"/>
          <w:szCs w:val="24"/>
        </w:rPr>
      </w:pPr>
      <w:sdt>
        <w:sdtPr>
          <w:rPr>
            <w:rFonts w:ascii="Times New Roman" w:hAnsi="Times New Roman" w:cs="Times New Roman"/>
            <w:sz w:val="24"/>
            <w:szCs w:val="24"/>
          </w:rPr>
          <w:tag w:val="HD:1.185.0.0:8e0be4bb-ded3-48b7-ab68-352ab04892bf"/>
          <w:id w:val="1530059074"/>
          <w:placeholder>
            <w:docPart w:val="3A4681AC63A84E1EB74EA9979868C1D4"/>
          </w:placeholder>
        </w:sdtPr>
        <w:sdtContent>
          <w:r w:rsidR="002C022D" w:rsidRPr="00267538">
            <w:rPr>
              <w:rFonts w:ascii="Times New Roman" w:hAnsi="Times New Roman" w:cs="Times New Roman"/>
              <w:noProof/>
              <w:sz w:val="24"/>
              <w:szCs w:val="24"/>
            </w:rPr>
            <w:t>[</w:t>
          </w:r>
          <w:r w:rsidR="002C022D" w:rsidRPr="00267538">
            <w:rPr>
              <w:rFonts w:ascii="Times New Roman" w:hAnsi="Times New Roman" w:cs="Times New Roman"/>
              <w:noProof/>
              <w:color w:val="008000"/>
              <w:sz w:val="24"/>
              <w:szCs w:val="24"/>
            </w:rPr>
            <w:t>IF TrustType.Key = "A-B-C"</w:t>
          </w:r>
          <w:r w:rsidR="002C022D" w:rsidRPr="00267538">
            <w:rPr>
              <w:rFonts w:ascii="Times New Roman" w:hAnsi="Times New Roman" w:cs="Times New Roman"/>
              <w:noProof/>
              <w:sz w:val="24"/>
              <w:szCs w:val="24"/>
            </w:rPr>
            <w:t>]</w:t>
          </w:r>
        </w:sdtContent>
      </w:sdt>
    </w:p>
    <w:p w14:paraId="0075F2B9" w14:textId="661F32E2" w:rsidR="002C022D" w:rsidRPr="00267538" w:rsidRDefault="00000000" w:rsidP="002C022D">
      <w:pPr>
        <w:spacing w:after="0"/>
        <w:ind w:firstLine="720"/>
        <w:jc w:val="both"/>
        <w:rPr>
          <w:rFonts w:ascii="Times New Roman" w:hAnsi="Times New Roman" w:cs="Times New Roman"/>
          <w:sz w:val="24"/>
          <w:szCs w:val="24"/>
        </w:rPr>
      </w:pPr>
      <w:sdt>
        <w:sdtPr>
          <w:rPr>
            <w:rFonts w:ascii="Times New Roman" w:hAnsi="Times New Roman" w:cs="Times New Roman"/>
            <w:sz w:val="24"/>
            <w:szCs w:val="24"/>
          </w:rPr>
          <w:tag w:val="HD:1.185.0.0:d10806ef-8b3e-444a-91d9-532410ec8f68"/>
          <w:id w:val="-1881544749"/>
          <w:placeholder>
            <w:docPart w:val="770158F1BFFD47D5AB2BCB0CA5C7D9FE"/>
          </w:placeholder>
        </w:sdtPr>
        <w:sdtContent>
          <w:r w:rsidR="002C022D">
            <w:rPr>
              <w:rFonts w:ascii="Times New Roman" w:hAnsi="Times New Roman" w:cs="Times New Roman"/>
              <w:noProof/>
              <w:sz w:val="24"/>
              <w:szCs w:val="24"/>
            </w:rPr>
            <w:t>[</w:t>
          </w:r>
          <w:r w:rsidR="002C022D" w:rsidRPr="00DD6E35">
            <w:rPr>
              <w:rFonts w:ascii="Times New Roman" w:hAnsi="Times New Roman" w:cs="Times New Roman"/>
              <w:noProof/>
              <w:color w:val="008000"/>
              <w:sz w:val="24"/>
              <w:szCs w:val="24"/>
            </w:rPr>
            <w:t>IF PrimaryPartner?</w:t>
          </w:r>
          <w:r w:rsidR="002C022D">
            <w:rPr>
              <w:rFonts w:ascii="Times New Roman" w:hAnsi="Times New Roman" w:cs="Times New Roman"/>
              <w:noProof/>
              <w:sz w:val="24"/>
              <w:szCs w:val="24"/>
            </w:rPr>
            <w:t>]</w:t>
          </w:r>
        </w:sdtContent>
      </w:sdt>
      <w:sdt>
        <w:sdtPr>
          <w:rPr>
            <w:rFonts w:ascii="Times New Roman" w:hAnsi="Times New Roman" w:cs="Times New Roman"/>
            <w:sz w:val="24"/>
            <w:szCs w:val="24"/>
          </w:rPr>
          <w:tag w:val="HD:1.185.0.0:3de87c57-4769-47ee-9cfb-3427c299c888"/>
          <w:id w:val="-40288802"/>
          <w:placeholder>
            <w:docPart w:val="F4DDFC024A414933B30ACDA1332EA871"/>
          </w:placeholder>
        </w:sdtPr>
        <w:sdtContent>
          <w:r w:rsidR="002C022D">
            <w:rPr>
              <w:rFonts w:ascii="Times New Roman" w:hAnsi="Times New Roman" w:cs="Times New Roman"/>
              <w:noProof/>
              <w:sz w:val="24"/>
              <w:szCs w:val="24"/>
            </w:rPr>
            <w:t>[</w:t>
          </w:r>
          <w:r w:rsidR="002C022D" w:rsidRPr="00FA0FFC">
            <w:rPr>
              <w:rFonts w:ascii="Times New Roman" w:hAnsi="Times New Roman" w:cs="Times New Roman"/>
              <w:noProof/>
              <w:color w:val="008000"/>
              <w:sz w:val="24"/>
              <w:szCs w:val="24"/>
            </w:rPr>
            <w:t>IF PrimaryMaritalStatus CONTAINS "married"</w:t>
          </w:r>
          <w:r w:rsidR="002C022D">
            <w:rPr>
              <w:rFonts w:ascii="Times New Roman" w:hAnsi="Times New Roman" w:cs="Times New Roman"/>
              <w:noProof/>
              <w:sz w:val="24"/>
              <w:szCs w:val="24"/>
            </w:rPr>
            <w:t>]</w:t>
          </w:r>
        </w:sdtContent>
      </w:sdt>
    </w:p>
    <w:p w14:paraId="2F98C821" w14:textId="117E816A" w:rsidR="002C022D" w:rsidRDefault="002C022D" w:rsidP="00872B24">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In the paragraphs which follow, the share of the trust estate, if any, allocated to the Trustor’s spouse, shall, to the extent possible, be administered pursuant to the marital trust provisions set forth in paragraph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of this Section.</w:t>
      </w:r>
    </w:p>
    <w:p w14:paraId="057ED8A6" w14:textId="77777777" w:rsidR="002C022D" w:rsidRDefault="002C022D" w:rsidP="002C022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5A3E3D95" w14:textId="4DA637D6" w:rsidR="002C022D" w:rsidRPr="002C022D" w:rsidRDefault="00000000" w:rsidP="002C022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sdt>
        <w:sdtPr>
          <w:rPr>
            <w:rFonts w:ascii="Times New Roman" w:hAnsi="Times New Roman" w:cs="Times New Roman"/>
            <w:sz w:val="24"/>
            <w:szCs w:val="24"/>
          </w:rPr>
          <w:tag w:val="HD:1.185.0.0:70989092-b6a0-4fda-a089-dc75550fd99c"/>
          <w:id w:val="1209915715"/>
          <w:placeholder>
            <w:docPart w:val="28671F95EBD644A08450DC3567576129"/>
          </w:placeholder>
        </w:sdtPr>
        <w:sdtContent>
          <w:r w:rsidR="002C022D" w:rsidRPr="002C022D">
            <w:rPr>
              <w:rFonts w:ascii="Times New Roman" w:hAnsi="Times New Roman" w:cs="Times New Roman"/>
              <w:noProof/>
              <w:sz w:val="24"/>
              <w:szCs w:val="24"/>
            </w:rPr>
            <w:t>[</w:t>
          </w:r>
          <w:r w:rsidR="002C022D" w:rsidRPr="002C022D">
            <w:rPr>
              <w:rFonts w:ascii="Times New Roman" w:hAnsi="Times New Roman" w:cs="Times New Roman"/>
              <w:noProof/>
              <w:color w:val="008000"/>
              <w:sz w:val="24"/>
              <w:szCs w:val="24"/>
            </w:rPr>
            <w:t>END IF</w:t>
          </w:r>
          <w:r w:rsidR="002C022D" w:rsidRPr="002C022D">
            <w:rPr>
              <w:rFonts w:ascii="Times New Roman" w:hAnsi="Times New Roman" w:cs="Times New Roman"/>
              <w:noProof/>
              <w:sz w:val="24"/>
              <w:szCs w:val="24"/>
            </w:rPr>
            <w:t>]</w:t>
          </w:r>
        </w:sdtContent>
      </w:sdt>
      <w:sdt>
        <w:sdtPr>
          <w:rPr>
            <w:rFonts w:ascii="Times New Roman" w:hAnsi="Times New Roman" w:cs="Times New Roman"/>
            <w:sz w:val="24"/>
            <w:szCs w:val="24"/>
          </w:rPr>
          <w:tag w:val="HD:1.190.0.0:bb2e5ecf-990d-4e48-95ab-530e680a41c5"/>
          <w:id w:val="1119577258"/>
          <w:placeholder>
            <w:docPart w:val="C52EE6C7F29C40EBA4C0C539E5C7A135"/>
          </w:placeholder>
        </w:sdtPr>
        <w:sdtContent>
          <w:r w:rsidR="002C022D" w:rsidRPr="002C022D">
            <w:rPr>
              <w:rFonts w:ascii="Times New Roman" w:hAnsi="Times New Roman" w:cs="Times New Roman"/>
              <w:noProof/>
              <w:sz w:val="24"/>
              <w:szCs w:val="24"/>
            </w:rPr>
            <w:t>[</w:t>
          </w:r>
          <w:r w:rsidR="002C022D" w:rsidRPr="002C022D">
            <w:rPr>
              <w:rFonts w:ascii="Times New Roman" w:hAnsi="Times New Roman" w:cs="Times New Roman"/>
              <w:noProof/>
              <w:color w:val="008000"/>
              <w:sz w:val="24"/>
              <w:szCs w:val="24"/>
            </w:rPr>
            <w:t>END IF</w:t>
          </w:r>
          <w:r w:rsidR="002C022D" w:rsidRPr="002C022D">
            <w:rPr>
              <w:rFonts w:ascii="Times New Roman" w:hAnsi="Times New Roman" w:cs="Times New Roman"/>
              <w:noProof/>
              <w:sz w:val="24"/>
              <w:szCs w:val="24"/>
            </w:rPr>
            <w:t>]</w:t>
          </w:r>
        </w:sdtContent>
      </w:sdt>
      <w:sdt>
        <w:sdtPr>
          <w:tag w:val="HD:1.185.0.0:80affffc-f3a8-4f09-ac5c-d95d8bdfbe87"/>
          <w:id w:val="347141961"/>
          <w:placeholder>
            <w:docPart w:val="4847744A6B944124A21569598EA26F52"/>
          </w:placeholder>
        </w:sdtPr>
        <w:sdtContent>
          <w:r w:rsidR="002C022D" w:rsidRPr="002C022D">
            <w:rPr>
              <w:rFonts w:ascii="Times New Roman" w:hAnsi="Times New Roman" w:cs="Times New Roman"/>
              <w:noProof/>
              <w:sz w:val="24"/>
              <w:szCs w:val="24"/>
            </w:rPr>
            <w:t>[</w:t>
          </w:r>
          <w:r w:rsidR="002C022D" w:rsidRPr="002C022D">
            <w:rPr>
              <w:rFonts w:ascii="Times New Roman" w:hAnsi="Times New Roman" w:cs="Times New Roman"/>
              <w:noProof/>
              <w:color w:val="008000"/>
              <w:sz w:val="24"/>
              <w:szCs w:val="24"/>
            </w:rPr>
            <w:t>END IF</w:t>
          </w:r>
          <w:r w:rsidR="002C022D" w:rsidRPr="002C022D">
            <w:rPr>
              <w:rFonts w:ascii="Times New Roman" w:hAnsi="Times New Roman" w:cs="Times New Roman"/>
              <w:noProof/>
              <w:sz w:val="24"/>
              <w:szCs w:val="24"/>
            </w:rPr>
            <w:t>]</w:t>
          </w:r>
        </w:sdtContent>
      </w:sdt>
    </w:p>
    <w:bookmarkStart w:id="432" w:name="_Hlk114292559" w:displacedByCustomXml="next"/>
    <w:sdt>
      <w:sdtPr>
        <w:rPr>
          <w:rFonts w:ascii="Times New Roman" w:hAnsi="Times New Roman" w:cs="Times New Roman"/>
          <w:sz w:val="24"/>
          <w:szCs w:val="24"/>
        </w:rPr>
        <w:tag w:val="HD:1.187.0.0:3b13a2ee-65a8-483a-8d62-136436df1e1c"/>
        <w:id w:val="1772198768"/>
        <w:placeholder>
          <w:docPart w:val="C90E5D4CDBC54B4C8B70F81011FE14E4"/>
        </w:placeholder>
      </w:sdtPr>
      <w:sdtContent>
        <w:p w14:paraId="2777D404" w14:textId="77777777" w:rsidR="00F32875" w:rsidRDefault="00F32875" w:rsidP="00F32875">
          <w:pPr>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noProof/>
              <w:sz w:val="24"/>
              <w:szCs w:val="24"/>
            </w:rPr>
            <w:t>[</w:t>
          </w:r>
          <w:r w:rsidRPr="009F3A1B">
            <w:rPr>
              <w:rFonts w:ascii="Times New Roman" w:hAnsi="Times New Roman" w:cs="Times New Roman"/>
              <w:noProof/>
              <w:color w:val="008000"/>
              <w:sz w:val="24"/>
              <w:szCs w:val="24"/>
            </w:rPr>
            <w:t>IF TrustForPets?</w:t>
          </w:r>
          <w:r>
            <w:rPr>
              <w:rFonts w:ascii="Times New Roman" w:hAnsi="Times New Roman" w:cs="Times New Roman"/>
              <w:noProof/>
              <w:sz w:val="24"/>
              <w:szCs w:val="24"/>
            </w:rPr>
            <w:t>]</w:t>
          </w:r>
        </w:p>
      </w:sdtContent>
    </w:sdt>
    <w:p w14:paraId="3B0D757F" w14:textId="77777777" w:rsidR="00F32875" w:rsidRPr="0041385E" w:rsidRDefault="00F32875" w:rsidP="00F32875">
      <w:pPr>
        <w:autoSpaceDE w:val="0"/>
        <w:autoSpaceDN w:val="0"/>
        <w:adjustRightInd w:val="0"/>
        <w:spacing w:after="0" w:line="240" w:lineRule="auto"/>
        <w:ind w:left="720"/>
        <w:jc w:val="both"/>
        <w:rPr>
          <w:rFonts w:ascii="Times New Roman" w:hAnsi="Times New Roman" w:cs="Times New Roman"/>
          <w:sz w:val="24"/>
          <w:szCs w:val="24"/>
        </w:rPr>
      </w:pPr>
    </w:p>
    <w:p w14:paraId="0E614D06" w14:textId="1A9E3C0C" w:rsidR="00F32875" w:rsidRPr="0041385E" w:rsidRDefault="00F32875" w:rsidP="00F32875">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41385E">
        <w:rPr>
          <w:rFonts w:ascii="Times New Roman" w:hAnsi="Times New Roman" w:cs="Times New Roman"/>
          <w:sz w:val="24"/>
          <w:szCs w:val="24"/>
        </w:rPr>
        <w:t xml:space="preserve">If </w:t>
      </w:r>
      <w:r w:rsidRPr="0041385E">
        <w:rPr>
          <w:rFonts w:ascii="Times New Roman" w:eastAsia="Times New Roman" w:hAnsi="Times New Roman" w:cs="Times New Roman"/>
          <w:color w:val="0000FF"/>
          <w:sz w:val="24"/>
          <w:szCs w:val="24"/>
        </w:rPr>
        <w:t>Trustor</w:t>
      </w:r>
      <w:r w:rsidRPr="0041385E">
        <w:rPr>
          <w:rFonts w:ascii="Times New Roman" w:hAnsi="Times New Roman" w:cs="Times New Roman"/>
          <w:sz w:val="24"/>
          <w:szCs w:val="24"/>
        </w:rPr>
        <w:t xml:space="preserve"> </w:t>
      </w:r>
      <w:r>
        <w:rPr>
          <w:rFonts w:ascii="Times New Roman" w:hAnsi="Times New Roman" w:cs="Times New Roman"/>
          <w:sz w:val="24"/>
          <w:szCs w:val="24"/>
        </w:rPr>
        <w:t>is</w:t>
      </w:r>
      <w:r w:rsidRPr="0041385E">
        <w:rPr>
          <w:rFonts w:ascii="Times New Roman" w:hAnsi="Times New Roman" w:cs="Times New Roman"/>
          <w:sz w:val="24"/>
          <w:szCs w:val="24"/>
        </w:rPr>
        <w:t xml:space="preserve"> survived by </w:t>
      </w:r>
      <w:sdt>
        <w:sdtPr>
          <w:rPr>
            <w:rFonts w:ascii="Times New Roman" w:hAnsi="Times New Roman" w:cs="Times New Roman"/>
            <w:sz w:val="24"/>
            <w:szCs w:val="24"/>
          </w:rPr>
          <w:tag w:val="HD:1.187.0.0:8fb722c8-0344-4dff-8a57-40f6c0fe7203"/>
          <w:id w:val="-1196923066"/>
          <w:placeholder>
            <w:docPart w:val="A18A5C0BB5744098901893CE62E0F0D5"/>
          </w:placeholder>
        </w:sdtPr>
        <w:sdtContent>
          <w:r>
            <w:rPr>
              <w:rFonts w:ascii="Times New Roman" w:hAnsi="Times New Roman" w:cs="Times New Roman"/>
              <w:noProof/>
              <w:sz w:val="24"/>
              <w:szCs w:val="24"/>
            </w:rPr>
            <w:t>[</w:t>
          </w:r>
          <w:r w:rsidRPr="00255670">
            <w:rPr>
              <w:rFonts w:ascii="Times New Roman" w:hAnsi="Times New Roman" w:cs="Times New Roman"/>
              <w:noProof/>
              <w:color w:val="008000"/>
              <w:sz w:val="24"/>
              <w:szCs w:val="24"/>
            </w:rPr>
            <w:t>IF TrustForPetsAllPets?</w:t>
          </w:r>
          <w:r>
            <w:rPr>
              <w:rFonts w:ascii="Times New Roman" w:hAnsi="Times New Roman" w:cs="Times New Roman"/>
              <w:noProof/>
              <w:sz w:val="24"/>
              <w:szCs w:val="24"/>
            </w:rPr>
            <w:t>]</w:t>
          </w:r>
        </w:sdtContent>
      </w:sdt>
      <w:r>
        <w:rPr>
          <w:rFonts w:ascii="Times New Roman" w:hAnsi="Times New Roman" w:cs="Times New Roman"/>
          <w:sz w:val="24"/>
          <w:szCs w:val="24"/>
        </w:rPr>
        <w:t xml:space="preserve"> </w:t>
      </w:r>
      <w:r w:rsidRPr="0041385E">
        <w:rPr>
          <w:rFonts w:ascii="Times New Roman" w:hAnsi="Times New Roman" w:cs="Times New Roman"/>
          <w:sz w:val="24"/>
          <w:szCs w:val="24"/>
        </w:rPr>
        <w:t>any</w:t>
      </w:r>
      <w:r>
        <w:rPr>
          <w:rFonts w:ascii="Times New Roman" w:hAnsi="Times New Roman" w:cs="Times New Roman"/>
          <w:sz w:val="24"/>
          <w:szCs w:val="24"/>
        </w:rPr>
        <w:t xml:space="preserve"> living </w:t>
      </w:r>
      <w:r w:rsidRPr="0041385E">
        <w:rPr>
          <w:rFonts w:ascii="Times New Roman" w:eastAsia="Times New Roman" w:hAnsi="Times New Roman" w:cs="Times New Roman"/>
          <w:color w:val="0000FF"/>
          <w:sz w:val="24"/>
          <w:szCs w:val="24"/>
        </w:rPr>
        <w:t>pets</w:t>
      </w:r>
      <w:sdt>
        <w:sdtPr>
          <w:rPr>
            <w:rFonts w:ascii="Times New Roman" w:eastAsia="Times New Roman" w:hAnsi="Times New Roman" w:cs="Times New Roman"/>
            <w:color w:val="0000FF"/>
            <w:sz w:val="24"/>
            <w:szCs w:val="24"/>
          </w:rPr>
          <w:tag w:val="HD:1.187.0.0:9196e2dc-f3ea-41c5-967a-2c1e3716ff8e"/>
          <w:id w:val="-545369253"/>
          <w:placeholder>
            <w:docPart w:val="12DD177F065F43999C0EB4C6CD989FE9"/>
          </w:placeholder>
        </w:sdtPr>
        <w:sdtContent>
          <w:r>
            <w:rPr>
              <w:rFonts w:ascii="Times New Roman" w:eastAsia="Times New Roman" w:hAnsi="Times New Roman" w:cs="Times New Roman"/>
              <w:noProof/>
              <w:color w:val="0000FF"/>
              <w:sz w:val="24"/>
              <w:szCs w:val="24"/>
            </w:rPr>
            <w:t>[</w:t>
          </w:r>
          <w:r w:rsidRPr="00255670">
            <w:rPr>
              <w:rFonts w:ascii="Times New Roman" w:eastAsia="Times New Roman" w:hAnsi="Times New Roman" w:cs="Times New Roman"/>
              <w:noProof/>
              <w:color w:val="008000"/>
              <w:sz w:val="24"/>
              <w:szCs w:val="24"/>
            </w:rPr>
            <w:t>ELSE</w:t>
          </w:r>
          <w:r>
            <w:rPr>
              <w:rFonts w:ascii="Times New Roman" w:eastAsia="Times New Roman" w:hAnsi="Times New Roman" w:cs="Times New Roman"/>
              <w:noProof/>
              <w:color w:val="0000FF"/>
              <w:sz w:val="24"/>
              <w:szCs w:val="24"/>
            </w:rPr>
            <w:t>]</w:t>
          </w:r>
        </w:sdtContent>
      </w:sdt>
      <w:sdt>
        <w:sdtPr>
          <w:rPr>
            <w:rFonts w:ascii="Times New Roman" w:eastAsia="Times New Roman" w:hAnsi="Times New Roman" w:cs="Times New Roman"/>
            <w:color w:val="0000FF"/>
            <w:sz w:val="24"/>
            <w:szCs w:val="24"/>
          </w:rPr>
          <w:tag w:val="HD:1.187.0.0:0f250ba9-531b-48c5-b5da-1ca36d52a6aa"/>
          <w:id w:val="89125533"/>
          <w:placeholder>
            <w:docPart w:val="F9030834FCF14D0BAB2D7D4DFCA3245F"/>
          </w:placeholder>
        </w:sdtPr>
        <w:sdtContent>
          <w:r>
            <w:rPr>
              <w:rFonts w:ascii="Times New Roman" w:eastAsia="Times New Roman" w:hAnsi="Times New Roman" w:cs="Times New Roman"/>
              <w:noProof/>
              <w:color w:val="0000FF"/>
              <w:sz w:val="24"/>
              <w:szCs w:val="24"/>
            </w:rPr>
            <w:t>[</w:t>
          </w:r>
          <w:r w:rsidRPr="00255670">
            <w:rPr>
              <w:rFonts w:ascii="Times New Roman" w:eastAsia="Times New Roman" w:hAnsi="Times New Roman" w:cs="Times New Roman"/>
              <w:noProof/>
              <w:color w:val="0000FF"/>
              <w:sz w:val="24"/>
              <w:szCs w:val="24"/>
            </w:rPr>
            <w:t>LIST TrustForPetsNames:LIKE THIS:a, b or c</w:t>
          </w:r>
          <w:r>
            <w:rPr>
              <w:rFonts w:ascii="Times New Roman" w:eastAsia="Times New Roman" w:hAnsi="Times New Roman" w:cs="Times New Roman"/>
              <w:noProof/>
              <w:color w:val="0000FF"/>
              <w:sz w:val="24"/>
              <w:szCs w:val="24"/>
            </w:rPr>
            <w:t>]</w:t>
          </w:r>
        </w:sdtContent>
      </w:sdt>
      <w:sdt>
        <w:sdtPr>
          <w:rPr>
            <w:rFonts w:ascii="Times New Roman" w:eastAsia="Times New Roman" w:hAnsi="Times New Roman" w:cs="Times New Roman"/>
            <w:color w:val="0000FF"/>
            <w:sz w:val="24"/>
            <w:szCs w:val="24"/>
          </w:rPr>
          <w:tag w:val="HD:1.187.0.0:494ca483-e57f-4fca-9d9f-41943cb5f693"/>
          <w:id w:val="-131101630"/>
          <w:placeholder>
            <w:docPart w:val="3E9B7BBD11BC4744AD9F11004B310625"/>
          </w:placeholder>
        </w:sdtPr>
        <w:sdtContent>
          <w:r>
            <w:rPr>
              <w:rFonts w:ascii="Times New Roman" w:eastAsia="Times New Roman" w:hAnsi="Times New Roman" w:cs="Times New Roman"/>
              <w:noProof/>
              <w:color w:val="0000FF"/>
              <w:sz w:val="24"/>
              <w:szCs w:val="24"/>
            </w:rPr>
            <w:t>[</w:t>
          </w:r>
          <w:r w:rsidRPr="00255670">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color w:val="0000FF"/>
              <w:sz w:val="24"/>
              <w:szCs w:val="24"/>
            </w:rPr>
            <w:t>]</w:t>
          </w:r>
        </w:sdtContent>
      </w:sdt>
      <w:r w:rsidRPr="0041385E">
        <w:rPr>
          <w:rFonts w:ascii="Times New Roman" w:hAnsi="Times New Roman" w:cs="Times New Roman"/>
          <w:sz w:val="24"/>
          <w:szCs w:val="24"/>
        </w:rPr>
        <w:t xml:space="preserve">, </w:t>
      </w:r>
      <w:r w:rsidRPr="00143AA1">
        <w:rPr>
          <w:rFonts w:ascii="Times New Roman" w:hAnsi="Times New Roman" w:cs="Times New Roman"/>
          <w:b/>
          <w:bCs/>
          <w:sz w:val="24"/>
          <w:szCs w:val="24"/>
        </w:rPr>
        <w:t xml:space="preserve">the </w:t>
      </w:r>
      <w:r w:rsidRPr="00143AA1">
        <w:rPr>
          <w:rFonts w:ascii="Times New Roman" w:eastAsia="Times New Roman" w:hAnsi="Times New Roman" w:cs="Times New Roman"/>
          <w:b/>
          <w:bCs/>
          <w:color w:val="0000FF"/>
          <w:sz w:val="24"/>
          <w:szCs w:val="24"/>
        </w:rPr>
        <w:t>Trustor</w:t>
      </w:r>
      <w:r w:rsidRPr="00143AA1">
        <w:rPr>
          <w:rFonts w:ascii="Times New Roman" w:hAnsi="Times New Roman" w:cs="Times New Roman"/>
          <w:b/>
          <w:bCs/>
          <w:sz w:val="24"/>
          <w:szCs w:val="24"/>
        </w:rPr>
        <w:t xml:space="preserve"> gives said </w:t>
      </w:r>
      <w:r w:rsidRPr="00143AA1">
        <w:rPr>
          <w:rFonts w:ascii="Times New Roman" w:eastAsia="Times New Roman" w:hAnsi="Times New Roman" w:cs="Times New Roman"/>
          <w:b/>
          <w:bCs/>
          <w:color w:val="0000FF"/>
          <w:sz w:val="24"/>
          <w:szCs w:val="24"/>
        </w:rPr>
        <w:t>pet(s)</w:t>
      </w:r>
      <w:r w:rsidRPr="00143AA1">
        <w:rPr>
          <w:rFonts w:ascii="Times New Roman" w:hAnsi="Times New Roman" w:cs="Times New Roman"/>
          <w:b/>
          <w:bCs/>
          <w:sz w:val="24"/>
          <w:szCs w:val="24"/>
        </w:rPr>
        <w:t xml:space="preserve"> (herein the “Pet” or “Pets”) </w:t>
      </w:r>
      <w:sdt>
        <w:sdtPr>
          <w:rPr>
            <w:rFonts w:ascii="Times New Roman" w:hAnsi="Times New Roman" w:cs="Times New Roman"/>
            <w:b/>
            <w:bCs/>
            <w:sz w:val="24"/>
            <w:szCs w:val="24"/>
          </w:rPr>
          <w:tag w:val="HD:1.187.0.0:b748c7a5-98a2-4a34-b22e-4c46712b8039"/>
          <w:id w:val="-490790388"/>
          <w:placeholder>
            <w:docPart w:val="FC2EB2C506F6468DBCA6C90E35A890C3"/>
          </w:placeholder>
        </w:sdtPr>
        <w:sdtContent>
          <w:r w:rsidRPr="00143AA1">
            <w:rPr>
              <w:rFonts w:ascii="Times New Roman" w:hAnsi="Times New Roman" w:cs="Times New Roman"/>
              <w:b/>
              <w:bCs/>
              <w:noProof/>
              <w:sz w:val="24"/>
              <w:szCs w:val="24"/>
            </w:rPr>
            <w:t>[</w:t>
          </w:r>
          <w:r w:rsidRPr="00143AA1">
            <w:rPr>
              <w:rFonts w:ascii="Times New Roman" w:hAnsi="Times New Roman" w:cs="Times New Roman"/>
              <w:b/>
              <w:bCs/>
              <w:noProof/>
              <w:color w:val="008000"/>
              <w:sz w:val="24"/>
              <w:szCs w:val="24"/>
            </w:rPr>
            <w:t>IF TrustForPetsDollarsOrOther?</w:t>
          </w:r>
          <w:r w:rsidRPr="00143AA1">
            <w:rPr>
              <w:rFonts w:ascii="Times New Roman" w:hAnsi="Times New Roman" w:cs="Times New Roman"/>
              <w:b/>
              <w:bCs/>
              <w:noProof/>
              <w:sz w:val="24"/>
              <w:szCs w:val="24"/>
            </w:rPr>
            <w:t>]</w:t>
          </w:r>
        </w:sdtContent>
      </w:sdt>
      <w:r w:rsidRPr="00143AA1">
        <w:rPr>
          <w:rFonts w:ascii="Times New Roman" w:hAnsi="Times New Roman" w:cs="Times New Roman"/>
          <w:b/>
          <w:bCs/>
          <w:sz w:val="24"/>
          <w:szCs w:val="24"/>
        </w:rPr>
        <w:t xml:space="preserve">and the sum of </w:t>
      </w:r>
      <w:bookmarkStart w:id="433" w:name="HDSTEed"/>
      <w:bookmarkStart w:id="434" w:name="_Hlk114293945"/>
      <w:bookmarkEnd w:id="433"/>
      <w:sdt>
        <w:sdtPr>
          <w:rPr>
            <w:rFonts w:ascii="Times New Roman" w:hAnsi="Times New Roman" w:cs="Times New Roman"/>
            <w:b/>
            <w:bCs/>
            <w:sz w:val="24"/>
            <w:szCs w:val="24"/>
          </w:rPr>
          <w:tag w:val="HD:1.187.0.0:1815eb70-42f0-44aa-8deb-1cd131e0d215"/>
          <w:id w:val="1485972462"/>
          <w:placeholder>
            <w:docPart w:val="E7FF00CA79F441378B68957238EBF1E1"/>
          </w:placeholder>
        </w:sdtPr>
        <w:sdtContent>
          <w:r w:rsidR="002D6DF8">
            <w:rPr>
              <w:rFonts w:ascii="Times New Roman" w:hAnsi="Times New Roman" w:cs="Times New Roman"/>
              <w:b/>
              <w:bCs/>
              <w:noProof/>
              <w:sz w:val="24"/>
              <w:szCs w:val="24"/>
            </w:rPr>
            <w:t>[</w:t>
          </w:r>
          <w:r w:rsidR="002D6DF8" w:rsidRPr="002D6DF8">
            <w:rPr>
              <w:rFonts w:ascii="Times New Roman" w:hAnsi="Times New Roman" w:cs="Times New Roman"/>
              <w:b/>
              <w:bCs/>
              <w:noProof/>
              <w:color w:val="0000FF"/>
              <w:sz w:val="24"/>
              <w:szCs w:val="24"/>
            </w:rPr>
            <w:t>TrustForPetsAmount:Nine Dollars</w:t>
          </w:r>
          <w:r w:rsidR="002D6DF8">
            <w:rPr>
              <w:rFonts w:ascii="Times New Roman" w:hAnsi="Times New Roman" w:cs="Times New Roman"/>
              <w:b/>
              <w:bCs/>
              <w:noProof/>
              <w:sz w:val="24"/>
              <w:szCs w:val="24"/>
            </w:rPr>
            <w:t>]</w:t>
          </w:r>
        </w:sdtContent>
      </w:sdt>
      <w:r w:rsidR="009D013B">
        <w:rPr>
          <w:rFonts w:ascii="Times New Roman" w:hAnsi="Times New Roman" w:cs="Times New Roman"/>
          <w:b/>
          <w:bCs/>
          <w:sz w:val="24"/>
          <w:szCs w:val="24"/>
        </w:rPr>
        <w:t xml:space="preserve"> ($</w:t>
      </w:r>
      <w:sdt>
        <w:sdtPr>
          <w:rPr>
            <w:rFonts w:ascii="Times New Roman" w:hAnsi="Times New Roman" w:cs="Times New Roman"/>
            <w:b/>
            <w:bCs/>
            <w:sz w:val="24"/>
            <w:szCs w:val="24"/>
          </w:rPr>
          <w:tag w:val="HD:1.187.0.0:e1eb003e-efad-49c5-8ef8-ca869549ff14"/>
          <w:id w:val="-295534012"/>
          <w:placeholder>
            <w:docPart w:val="1770D5A2FBC04678860A8BCCA2E3E3A9"/>
          </w:placeholder>
        </w:sdtPr>
        <w:sdtContent>
          <w:r w:rsidR="009D013B">
            <w:rPr>
              <w:rFonts w:ascii="Times New Roman" w:hAnsi="Times New Roman" w:cs="Times New Roman"/>
              <w:b/>
              <w:bCs/>
              <w:noProof/>
              <w:sz w:val="24"/>
              <w:szCs w:val="24"/>
            </w:rPr>
            <w:t>[</w:t>
          </w:r>
          <w:r w:rsidR="009D013B" w:rsidRPr="002D6DF8">
            <w:rPr>
              <w:rFonts w:ascii="Times New Roman" w:hAnsi="Times New Roman" w:cs="Times New Roman"/>
              <w:b/>
              <w:bCs/>
              <w:noProof/>
              <w:color w:val="0000FF"/>
              <w:sz w:val="24"/>
              <w:szCs w:val="24"/>
            </w:rPr>
            <w:t>TrustForPetsAmount:9,999</w:t>
          </w:r>
          <w:r w:rsidR="009D013B">
            <w:rPr>
              <w:rFonts w:ascii="Times New Roman" w:hAnsi="Times New Roman" w:cs="Times New Roman"/>
              <w:b/>
              <w:bCs/>
              <w:noProof/>
              <w:sz w:val="24"/>
              <w:szCs w:val="24"/>
            </w:rPr>
            <w:t>]</w:t>
          </w:r>
        </w:sdtContent>
      </w:sdt>
      <w:r w:rsidR="009D013B">
        <w:rPr>
          <w:rFonts w:ascii="Times New Roman" w:hAnsi="Times New Roman" w:cs="Times New Roman"/>
          <w:b/>
          <w:bCs/>
          <w:sz w:val="24"/>
          <w:szCs w:val="24"/>
        </w:rPr>
        <w:t>)</w:t>
      </w:r>
      <w:r w:rsidRPr="00143AA1">
        <w:rPr>
          <w:rFonts w:ascii="Times New Roman" w:hAnsi="Times New Roman" w:cs="Times New Roman"/>
          <w:b/>
          <w:bCs/>
          <w:sz w:val="24"/>
          <w:szCs w:val="24"/>
        </w:rPr>
        <w:t xml:space="preserve"> </w:t>
      </w:r>
      <w:bookmarkEnd w:id="434"/>
      <w:sdt>
        <w:sdtPr>
          <w:rPr>
            <w:rFonts w:ascii="Times New Roman" w:hAnsi="Times New Roman" w:cs="Times New Roman"/>
            <w:b/>
            <w:bCs/>
            <w:sz w:val="24"/>
            <w:szCs w:val="24"/>
          </w:rPr>
          <w:tag w:val="HD:1.187.0.0:ee9c5836-0476-45c3-8516-74e86e0209d4"/>
          <w:id w:val="464555625"/>
          <w:placeholder>
            <w:docPart w:val="8883A0DC34B148588F211D96DC057F16"/>
          </w:placeholder>
        </w:sdtPr>
        <w:sdtContent>
          <w:r w:rsidRPr="00143AA1">
            <w:rPr>
              <w:rFonts w:ascii="Times New Roman" w:hAnsi="Times New Roman" w:cs="Times New Roman"/>
              <w:b/>
              <w:bCs/>
              <w:noProof/>
              <w:sz w:val="24"/>
              <w:szCs w:val="24"/>
            </w:rPr>
            <w:t>[</w:t>
          </w:r>
          <w:r w:rsidRPr="00143AA1">
            <w:rPr>
              <w:rFonts w:ascii="Times New Roman" w:hAnsi="Times New Roman" w:cs="Times New Roman"/>
              <w:b/>
              <w:bCs/>
              <w:noProof/>
              <w:color w:val="008000"/>
              <w:sz w:val="24"/>
              <w:szCs w:val="24"/>
            </w:rPr>
            <w:t>ELSE</w:t>
          </w:r>
          <w:r w:rsidRPr="00143AA1">
            <w:rPr>
              <w:rFonts w:ascii="Times New Roman" w:hAnsi="Times New Roman" w:cs="Times New Roman"/>
              <w:b/>
              <w:bCs/>
              <w:noProof/>
              <w:sz w:val="24"/>
              <w:szCs w:val="24"/>
            </w:rPr>
            <w:t>]</w:t>
          </w:r>
        </w:sdtContent>
      </w:sdt>
      <w:r w:rsidRPr="00143AA1">
        <w:rPr>
          <w:rFonts w:ascii="Times New Roman" w:hAnsi="Times New Roman" w:cs="Times New Roman"/>
          <w:b/>
          <w:bCs/>
          <w:sz w:val="24"/>
          <w:szCs w:val="24"/>
        </w:rPr>
        <w:t xml:space="preserve"> and </w:t>
      </w:r>
      <w:sdt>
        <w:sdtPr>
          <w:rPr>
            <w:rFonts w:ascii="Times New Roman" w:hAnsi="Times New Roman" w:cs="Times New Roman"/>
            <w:b/>
            <w:bCs/>
            <w:sz w:val="24"/>
            <w:szCs w:val="24"/>
          </w:rPr>
          <w:tag w:val="HD:1.187.0.0:dcc15a6d-dbe2-49ea-bfc4-79240b335bbb"/>
          <w:id w:val="-1267070238"/>
          <w:placeholder>
            <w:docPart w:val="9081CD994E9F4FC4951E89A32DA9300C"/>
          </w:placeholder>
        </w:sdtPr>
        <w:sdtContent>
          <w:r w:rsidRPr="00143AA1">
            <w:rPr>
              <w:rFonts w:ascii="Times New Roman" w:hAnsi="Times New Roman" w:cs="Times New Roman"/>
              <w:b/>
              <w:bCs/>
              <w:noProof/>
              <w:sz w:val="24"/>
              <w:szCs w:val="24"/>
            </w:rPr>
            <w:t>[</w:t>
          </w:r>
          <w:r w:rsidRPr="00143AA1">
            <w:rPr>
              <w:rFonts w:ascii="Times New Roman" w:hAnsi="Times New Roman" w:cs="Times New Roman"/>
              <w:b/>
              <w:bCs/>
              <w:noProof/>
              <w:color w:val="0000FF"/>
              <w:sz w:val="24"/>
              <w:szCs w:val="24"/>
            </w:rPr>
            <w:t>TrustForPetsOtherFunding</w:t>
          </w:r>
          <w:r w:rsidRPr="00143AA1">
            <w:rPr>
              <w:rFonts w:ascii="Times New Roman" w:hAnsi="Times New Roman" w:cs="Times New Roman"/>
              <w:b/>
              <w:bCs/>
              <w:noProof/>
              <w:sz w:val="24"/>
              <w:szCs w:val="24"/>
            </w:rPr>
            <w:t>]</w:t>
          </w:r>
        </w:sdtContent>
      </w:sdt>
      <w:sdt>
        <w:sdtPr>
          <w:rPr>
            <w:rFonts w:ascii="Times New Roman" w:hAnsi="Times New Roman" w:cs="Times New Roman"/>
            <w:b/>
            <w:bCs/>
            <w:sz w:val="24"/>
            <w:szCs w:val="24"/>
          </w:rPr>
          <w:tag w:val="HD:1.187.0.0:7ca780d0-5aa8-4501-9021-429c83187f58"/>
          <w:id w:val="1586419162"/>
          <w:placeholder>
            <w:docPart w:val="97F39341A1964F199EB7915341DA2F92"/>
          </w:placeholder>
        </w:sdtPr>
        <w:sdtEndPr>
          <w:rPr>
            <w:b w:val="0"/>
            <w:bCs w:val="0"/>
          </w:rPr>
        </w:sdtEndPr>
        <w:sdtContent>
          <w:r w:rsidRPr="00143AA1">
            <w:rPr>
              <w:rFonts w:ascii="Times New Roman" w:hAnsi="Times New Roman" w:cs="Times New Roman"/>
              <w:b/>
              <w:bCs/>
              <w:noProof/>
              <w:sz w:val="24"/>
              <w:szCs w:val="24"/>
            </w:rPr>
            <w:t>[</w:t>
          </w:r>
          <w:r w:rsidRPr="00143AA1">
            <w:rPr>
              <w:rFonts w:ascii="Times New Roman" w:hAnsi="Times New Roman" w:cs="Times New Roman"/>
              <w:b/>
              <w:bCs/>
              <w:noProof/>
              <w:color w:val="008000"/>
              <w:sz w:val="24"/>
              <w:szCs w:val="24"/>
            </w:rPr>
            <w:t>END IF</w:t>
          </w:r>
          <w:r w:rsidRPr="00143AA1">
            <w:rPr>
              <w:rFonts w:ascii="Times New Roman" w:hAnsi="Times New Roman" w:cs="Times New Roman"/>
              <w:b/>
              <w:bCs/>
              <w:noProof/>
              <w:sz w:val="24"/>
              <w:szCs w:val="24"/>
            </w:rPr>
            <w:t>]</w:t>
          </w:r>
        </w:sdtContent>
      </w:sdt>
      <w:r>
        <w:rPr>
          <w:rFonts w:ascii="Times New Roman" w:hAnsi="Times New Roman" w:cs="Times New Roman"/>
          <w:sz w:val="24"/>
          <w:szCs w:val="24"/>
        </w:rPr>
        <w:t xml:space="preserve"> </w:t>
      </w:r>
      <w:r w:rsidRPr="0041385E">
        <w:rPr>
          <w:rFonts w:ascii="Times New Roman" w:hAnsi="Times New Roman" w:cs="Times New Roman"/>
          <w:sz w:val="24"/>
          <w:szCs w:val="24"/>
        </w:rPr>
        <w:t xml:space="preserve">to </w:t>
      </w:r>
      <w:sdt>
        <w:sdtPr>
          <w:rPr>
            <w:rFonts w:ascii="Times New Roman" w:hAnsi="Times New Roman" w:cs="Times New Roman"/>
            <w:sz w:val="24"/>
            <w:szCs w:val="24"/>
          </w:rPr>
          <w:tag w:val="HD:1.187.0.0:77f1ee9c-c09c-45d8-89d2-71c7deb005ce"/>
          <w:id w:val="-536047057"/>
          <w:placeholder>
            <w:docPart w:val="C3D353747FB14FA1A9FB5FA5BAFA9C20"/>
          </w:placeholder>
        </w:sdtPr>
        <w:sdtContent>
          <w:r>
            <w:rPr>
              <w:rFonts w:ascii="Times New Roman" w:hAnsi="Times New Roman" w:cs="Times New Roman"/>
              <w:noProof/>
              <w:sz w:val="24"/>
              <w:szCs w:val="24"/>
            </w:rPr>
            <w:t>[</w:t>
          </w:r>
          <w:r w:rsidRPr="00AF4CF4">
            <w:rPr>
              <w:rFonts w:ascii="Times New Roman" w:hAnsi="Times New Roman" w:cs="Times New Roman"/>
              <w:noProof/>
              <w:color w:val="008000"/>
              <w:sz w:val="24"/>
              <w:szCs w:val="24"/>
            </w:rPr>
            <w:t>IF TrustForPetsTrusteeSame?</w:t>
          </w:r>
          <w:r>
            <w:rPr>
              <w:rFonts w:ascii="Times New Roman" w:hAnsi="Times New Roman" w:cs="Times New Roman"/>
              <w:noProof/>
              <w:sz w:val="24"/>
              <w:szCs w:val="24"/>
            </w:rPr>
            <w:t>]</w:t>
          </w:r>
        </w:sdtContent>
      </w:sdt>
      <w:r>
        <w:rPr>
          <w:rFonts w:ascii="Times New Roman" w:hAnsi="Times New Roman" w:cs="Times New Roman"/>
          <w:sz w:val="24"/>
          <w:szCs w:val="24"/>
        </w:rPr>
        <w:t xml:space="preserve"> the Trustees set forth in </w:t>
      </w:r>
      <w:r w:rsidRPr="00CF79E0">
        <w:rPr>
          <w:rFonts w:ascii="Times New Roman" w:hAnsi="Times New Roman" w:cs="Times New Roman"/>
          <w:sz w:val="24"/>
          <w:szCs w:val="24"/>
        </w:rPr>
        <w:t>Paragraph 2.C.</w:t>
      </w:r>
      <w:r>
        <w:rPr>
          <w:rFonts w:ascii="Times New Roman" w:hAnsi="Times New Roman" w:cs="Times New Roman"/>
          <w:sz w:val="24"/>
          <w:szCs w:val="24"/>
        </w:rPr>
        <w:t xml:space="preserve"> </w:t>
      </w:r>
      <w:sdt>
        <w:sdtPr>
          <w:rPr>
            <w:rFonts w:ascii="Times New Roman" w:hAnsi="Times New Roman" w:cs="Times New Roman"/>
            <w:sz w:val="24"/>
            <w:szCs w:val="24"/>
          </w:rPr>
          <w:tag w:val="HD:1.187.0.0:adee1eff-6cc1-4137-bdac-64f76f69ab12"/>
          <w:id w:val="163825739"/>
          <w:placeholder>
            <w:docPart w:val="E9611237F6CD4E138A14C56C8E7157CD"/>
          </w:placeholder>
        </w:sdtPr>
        <w:sdtContent>
          <w:r>
            <w:rPr>
              <w:rFonts w:ascii="Times New Roman" w:hAnsi="Times New Roman" w:cs="Times New Roman"/>
              <w:noProof/>
              <w:sz w:val="24"/>
              <w:szCs w:val="24"/>
            </w:rPr>
            <w:t>[</w:t>
          </w:r>
          <w:r w:rsidRPr="00AF4CF4">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sdt>
        <w:sdtPr>
          <w:rPr>
            <w:rFonts w:ascii="Times New Roman" w:hAnsi="Times New Roman" w:cs="Times New Roman"/>
            <w:sz w:val="24"/>
            <w:szCs w:val="24"/>
          </w:rPr>
          <w:tag w:val="HD:1.187.0.0:156ff7f3-752a-454e-ad00-33b4e6fc6136"/>
          <w:id w:val="786232063"/>
          <w:placeholder>
            <w:docPart w:val="57972BB6A9F74AF3BC908D7762F04939"/>
          </w:placeholder>
        </w:sdtPr>
        <w:sdtContent>
          <w:r>
            <w:rPr>
              <w:rFonts w:ascii="Times New Roman" w:hAnsi="Times New Roman" w:cs="Times New Roman"/>
              <w:noProof/>
              <w:sz w:val="24"/>
              <w:szCs w:val="24"/>
            </w:rPr>
            <w:t>[</w:t>
          </w:r>
          <w:r w:rsidRPr="00AF4CF4">
            <w:rPr>
              <w:rFonts w:ascii="Times New Roman" w:hAnsi="Times New Roman" w:cs="Times New Roman"/>
              <w:noProof/>
              <w:color w:val="0000FF"/>
              <w:sz w:val="24"/>
              <w:szCs w:val="24"/>
            </w:rPr>
            <w:t>LIST TrustForPetsTrusteesPrimary:LIKE THIS:a, b and c</w:t>
          </w:r>
          <w:r>
            <w:rPr>
              <w:rFonts w:ascii="Times New Roman" w:hAnsi="Times New Roman" w:cs="Times New Roman"/>
              <w:noProof/>
              <w:sz w:val="24"/>
              <w:szCs w:val="24"/>
            </w:rPr>
            <w:t>]</w:t>
          </w:r>
        </w:sdtContent>
      </w:sdt>
      <w:sdt>
        <w:sdtPr>
          <w:rPr>
            <w:rFonts w:ascii="Times New Roman" w:eastAsia="Times New Roman" w:hAnsi="Times New Roman" w:cs="Times New Roman"/>
            <w:color w:val="0000FF"/>
            <w:sz w:val="24"/>
            <w:szCs w:val="24"/>
          </w:rPr>
          <w:tag w:val="HD:1.187.0.0:59f856c8-7ef3-4200-b592-38b601ae1565"/>
          <w:id w:val="632678566"/>
          <w:placeholder>
            <w:docPart w:val="64AEB0DAF9EF4DB4A0972DD89F07653D"/>
          </w:placeholder>
        </w:sdtPr>
        <w:sdtContent>
          <w:r>
            <w:rPr>
              <w:rFonts w:ascii="Times New Roman" w:eastAsia="Times New Roman" w:hAnsi="Times New Roman" w:cs="Times New Roman"/>
              <w:noProof/>
              <w:color w:val="0000FF"/>
              <w:sz w:val="24"/>
              <w:szCs w:val="24"/>
            </w:rPr>
            <w:t>[</w:t>
          </w:r>
          <w:r w:rsidRPr="00AF4CF4">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color w:val="0000FF"/>
              <w:sz w:val="24"/>
              <w:szCs w:val="24"/>
            </w:rPr>
            <w:t>]</w:t>
          </w:r>
        </w:sdtContent>
      </w:sdt>
      <w:r w:rsidRPr="0041385E">
        <w:rPr>
          <w:rFonts w:ascii="Times New Roman" w:hAnsi="Times New Roman" w:cs="Times New Roman"/>
          <w:sz w:val="24"/>
          <w:szCs w:val="24"/>
        </w:rPr>
        <w:t xml:space="preserve">, as </w:t>
      </w:r>
      <w:r>
        <w:rPr>
          <w:rFonts w:ascii="Times New Roman" w:hAnsi="Times New Roman" w:cs="Times New Roman"/>
          <w:sz w:val="24"/>
          <w:szCs w:val="24"/>
        </w:rPr>
        <w:t>T</w:t>
      </w:r>
      <w:r w:rsidRPr="0041385E">
        <w:rPr>
          <w:rFonts w:ascii="Times New Roman" w:hAnsi="Times New Roman" w:cs="Times New Roman"/>
          <w:sz w:val="24"/>
          <w:szCs w:val="24"/>
        </w:rPr>
        <w:t>rustee of the “PET TRUST”, to be administered and distributed in the following manner:</w:t>
      </w:r>
    </w:p>
    <w:p w14:paraId="45D4A862" w14:textId="77777777" w:rsidR="00F32875" w:rsidRPr="0041385E" w:rsidRDefault="00F32875" w:rsidP="00F32875">
      <w:pPr>
        <w:autoSpaceDE w:val="0"/>
        <w:autoSpaceDN w:val="0"/>
        <w:adjustRightInd w:val="0"/>
        <w:spacing w:after="0" w:line="240" w:lineRule="auto"/>
        <w:ind w:left="1440"/>
        <w:jc w:val="both"/>
        <w:rPr>
          <w:rFonts w:ascii="Times New Roman" w:hAnsi="Times New Roman" w:cs="Times New Roman"/>
          <w:sz w:val="24"/>
          <w:szCs w:val="24"/>
        </w:rPr>
      </w:pPr>
    </w:p>
    <w:p w14:paraId="0A4CA334" w14:textId="77777777" w:rsidR="00F32875"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rsidRPr="0041385E">
        <w:rPr>
          <w:rFonts w:ascii="Times New Roman" w:eastAsia="Times New Roman" w:hAnsi="Times New Roman" w:cs="Times New Roman"/>
          <w:sz w:val="24"/>
          <w:szCs w:val="24"/>
          <w:u w:val="single"/>
        </w:rPr>
        <w:t>Trustee</w:t>
      </w:r>
      <w:r w:rsidRPr="0041385E">
        <w:rPr>
          <w:rFonts w:ascii="Times New Roman" w:hAnsi="Times New Roman" w:cs="Times New Roman"/>
          <w:sz w:val="24"/>
          <w:szCs w:val="24"/>
        </w:rPr>
        <w:t xml:space="preserve">. </w:t>
      </w:r>
      <w:sdt>
        <w:sdtPr>
          <w:rPr>
            <w:rFonts w:ascii="Times New Roman" w:hAnsi="Times New Roman" w:cs="Times New Roman"/>
            <w:sz w:val="24"/>
            <w:szCs w:val="24"/>
          </w:rPr>
          <w:tag w:val="HD:1.187.0.0:6e992c9d-31e7-4f04-9038-9a7f64b18146"/>
          <w:id w:val="-2045513208"/>
          <w:placeholder>
            <w:docPart w:val="E07ABD7F775F46FBAC770B6230EEE3AE"/>
          </w:placeholder>
        </w:sdtPr>
        <w:sdtContent>
          <w:r>
            <w:rPr>
              <w:rFonts w:ascii="Times New Roman" w:hAnsi="Times New Roman" w:cs="Times New Roman"/>
              <w:noProof/>
              <w:sz w:val="24"/>
              <w:szCs w:val="24"/>
            </w:rPr>
            <w:t>[</w:t>
          </w:r>
          <w:r w:rsidRPr="00AF4CF4">
            <w:rPr>
              <w:rFonts w:ascii="Times New Roman" w:hAnsi="Times New Roman" w:cs="Times New Roman"/>
              <w:noProof/>
              <w:color w:val="008000"/>
              <w:sz w:val="24"/>
              <w:szCs w:val="24"/>
            </w:rPr>
            <w:t>IF TrustForPetsTrusteeSame?</w:t>
          </w:r>
          <w:r>
            <w:rPr>
              <w:rFonts w:ascii="Times New Roman" w:hAnsi="Times New Roman" w:cs="Times New Roman"/>
              <w:noProof/>
              <w:sz w:val="24"/>
              <w:szCs w:val="24"/>
            </w:rPr>
            <w:t>]</w:t>
          </w:r>
        </w:sdtContent>
      </w:sdt>
      <w:r>
        <w:rPr>
          <w:rFonts w:ascii="Times New Roman" w:hAnsi="Times New Roman" w:cs="Times New Roman"/>
          <w:sz w:val="24"/>
          <w:szCs w:val="24"/>
        </w:rPr>
        <w:t xml:space="preserve"> The </w:t>
      </w:r>
      <w:r w:rsidRPr="00143AA1">
        <w:rPr>
          <w:rFonts w:ascii="Times New Roman" w:hAnsi="Times New Roman" w:cs="Times New Roman"/>
          <w:b/>
          <w:bCs/>
          <w:sz w:val="24"/>
          <w:szCs w:val="24"/>
        </w:rPr>
        <w:t>Trustees set forth in Paragraph 2.C. shall serve as the Trustees of the Pet Trust</w:t>
      </w:r>
      <w:sdt>
        <w:sdtPr>
          <w:rPr>
            <w:rFonts w:ascii="Times New Roman" w:hAnsi="Times New Roman" w:cs="Times New Roman"/>
            <w:sz w:val="24"/>
            <w:szCs w:val="24"/>
          </w:rPr>
          <w:tag w:val="HD:1.187.0.0:c147f0dc-53a7-4409-8b28-9a02c799fb72"/>
          <w:id w:val="2111775606"/>
          <w:placeholder>
            <w:docPart w:val="1CAC40193F7F4923B1951B3D7F817142"/>
          </w:placeholder>
        </w:sdtPr>
        <w:sdtContent>
          <w:r>
            <w:rPr>
              <w:rFonts w:ascii="Times New Roman" w:hAnsi="Times New Roman" w:cs="Times New Roman"/>
              <w:noProof/>
              <w:sz w:val="24"/>
              <w:szCs w:val="24"/>
            </w:rPr>
            <w:t>[</w:t>
          </w:r>
          <w:r w:rsidRPr="00AF4CF4">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sdt>
        <w:sdtPr>
          <w:rPr>
            <w:rFonts w:ascii="Times New Roman" w:hAnsi="Times New Roman" w:cs="Times New Roman"/>
            <w:sz w:val="24"/>
            <w:szCs w:val="24"/>
          </w:rPr>
          <w:tag w:val="HD:1.187.0.0:37bd07bd-5256-42d0-ba05-883b047d4f75"/>
          <w:id w:val="-1202478254"/>
          <w:placeholder>
            <w:docPart w:val="7D0F6B460995457EBE0B04E11980D879"/>
          </w:placeholder>
        </w:sdtPr>
        <w:sdtContent>
          <w:r>
            <w:rPr>
              <w:rFonts w:ascii="Times New Roman" w:hAnsi="Times New Roman" w:cs="Times New Roman"/>
              <w:noProof/>
              <w:sz w:val="24"/>
              <w:szCs w:val="24"/>
            </w:rPr>
            <w:t>[</w:t>
          </w:r>
          <w:r w:rsidRPr="00AF4CF4">
            <w:rPr>
              <w:rFonts w:ascii="Times New Roman" w:hAnsi="Times New Roman" w:cs="Times New Roman"/>
              <w:noProof/>
              <w:color w:val="0000FF"/>
              <w:sz w:val="24"/>
              <w:szCs w:val="24"/>
            </w:rPr>
            <w:t>LIST TrustForPetsTrusteesPrimary:LIKE THIS:a, b and c</w:t>
          </w:r>
          <w:r>
            <w:rPr>
              <w:rFonts w:ascii="Times New Roman" w:hAnsi="Times New Roman" w:cs="Times New Roman"/>
              <w:noProof/>
              <w:sz w:val="24"/>
              <w:szCs w:val="24"/>
            </w:rPr>
            <w:t>]</w:t>
          </w:r>
        </w:sdtContent>
      </w:sdt>
      <w:r w:rsidRPr="0041385E">
        <w:rPr>
          <w:rFonts w:ascii="Times New Roman" w:hAnsi="Times New Roman" w:cs="Times New Roman"/>
          <w:sz w:val="24"/>
          <w:szCs w:val="24"/>
        </w:rPr>
        <w:t xml:space="preserve"> shall serve as the initial Trustee; but in the event that </w:t>
      </w:r>
      <w:r>
        <w:rPr>
          <w:rFonts w:ascii="Times New Roman" w:eastAsia="Times New Roman" w:hAnsi="Times New Roman" w:cs="Times New Roman"/>
          <w:color w:val="0000FF"/>
          <w:sz w:val="24"/>
          <w:szCs w:val="24"/>
        </w:rPr>
        <w:t xml:space="preserve">the initial Trustee, or all of them if more than one are serving, </w:t>
      </w:r>
      <w:r>
        <w:rPr>
          <w:rFonts w:ascii="Times New Roman" w:hAnsi="Times New Roman" w:cs="Times New Roman"/>
          <w:sz w:val="24"/>
          <w:szCs w:val="24"/>
        </w:rPr>
        <w:t>is</w:t>
      </w:r>
      <w:r w:rsidRPr="0041385E">
        <w:rPr>
          <w:rFonts w:ascii="Times New Roman" w:hAnsi="Times New Roman" w:cs="Times New Roman"/>
          <w:sz w:val="24"/>
          <w:szCs w:val="24"/>
        </w:rPr>
        <w:t xml:space="preserve"> unable or unwilling to serve, </w:t>
      </w:r>
      <w:bookmarkStart w:id="435" w:name="HDNDEf2"/>
      <w:bookmarkEnd w:id="435"/>
      <w:sdt>
        <w:sdtPr>
          <w:rPr>
            <w:rFonts w:ascii="Times New Roman" w:hAnsi="Times New Roman" w:cs="Times New Roman"/>
            <w:sz w:val="24"/>
            <w:szCs w:val="24"/>
          </w:rPr>
          <w:tag w:val="HD:1.187.0.0:cc86ceff-5cfd-4e93-a480-adb2b9dc0d47"/>
          <w:id w:val="-1317957454"/>
          <w:placeholder>
            <w:docPart w:val="13FDF87816BB4C6393D5430125FD6F0B"/>
          </w:placeholder>
        </w:sdtPr>
        <w:sdtContent>
          <w:r>
            <w:rPr>
              <w:rFonts w:ascii="Times New Roman" w:hAnsi="Times New Roman" w:cs="Times New Roman"/>
              <w:noProof/>
              <w:sz w:val="24"/>
              <w:szCs w:val="24"/>
            </w:rPr>
            <w:t>[</w:t>
          </w:r>
          <w:r w:rsidRPr="00AF4CF4">
            <w:rPr>
              <w:rFonts w:ascii="Times New Roman" w:hAnsi="Times New Roman" w:cs="Times New Roman"/>
              <w:noProof/>
              <w:color w:val="0000FF"/>
              <w:sz w:val="24"/>
              <w:szCs w:val="24"/>
            </w:rPr>
            <w:t>LIST TrustForPetsTrusteesAlternate:LIKE THIS:a, b and c</w:t>
          </w:r>
          <w:r>
            <w:rPr>
              <w:rFonts w:ascii="Times New Roman" w:hAnsi="Times New Roman" w:cs="Times New Roman"/>
              <w:noProof/>
              <w:sz w:val="24"/>
              <w:szCs w:val="24"/>
            </w:rPr>
            <w:t>]</w:t>
          </w:r>
        </w:sdtContent>
      </w:sdt>
      <w:r w:rsidRPr="0041385E">
        <w:rPr>
          <w:rFonts w:ascii="Times New Roman" w:hAnsi="Times New Roman" w:cs="Times New Roman"/>
          <w:sz w:val="24"/>
          <w:szCs w:val="24"/>
        </w:rPr>
        <w:t xml:space="preserve"> shall serve as successor Trustee</w:t>
      </w:r>
      <w:r w:rsidRPr="00E6382B">
        <w:rPr>
          <w:rFonts w:ascii="Times New Roman" w:eastAsia="Times New Roman" w:hAnsi="Times New Roman" w:cs="Times New Roman"/>
          <w:color w:val="0000FF"/>
          <w:sz w:val="24"/>
          <w:szCs w:val="24"/>
        </w:rPr>
        <w:t xml:space="preserve"> </w:t>
      </w:r>
      <w:sdt>
        <w:sdtPr>
          <w:rPr>
            <w:rFonts w:ascii="Times New Roman" w:eastAsia="Times New Roman" w:hAnsi="Times New Roman" w:cs="Times New Roman"/>
            <w:color w:val="0000FF"/>
            <w:sz w:val="24"/>
            <w:szCs w:val="24"/>
          </w:rPr>
          <w:tag w:val="HD:1.187.0.0:212a7e75-b2d2-4312-9007-02cb3ad6ef55"/>
          <w:id w:val="-706565777"/>
          <w:placeholder>
            <w:docPart w:val="3FD8752EFDFC47EA8BAEDE14108131E7"/>
          </w:placeholder>
        </w:sdtPr>
        <w:sdtContent>
          <w:r>
            <w:rPr>
              <w:rFonts w:ascii="Times New Roman" w:eastAsia="Times New Roman" w:hAnsi="Times New Roman" w:cs="Times New Roman"/>
              <w:noProof/>
              <w:color w:val="0000FF"/>
              <w:sz w:val="24"/>
              <w:szCs w:val="24"/>
            </w:rPr>
            <w:t>[</w:t>
          </w:r>
          <w:r w:rsidRPr="00AF4CF4">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color w:val="0000FF"/>
              <w:sz w:val="24"/>
              <w:szCs w:val="24"/>
            </w:rPr>
            <w:t>]</w:t>
          </w:r>
        </w:sdtContent>
      </w:sdt>
      <w:r w:rsidRPr="0041385E">
        <w:rPr>
          <w:rFonts w:ascii="Times New Roman" w:hAnsi="Times New Roman" w:cs="Times New Roman"/>
          <w:sz w:val="24"/>
          <w:szCs w:val="24"/>
        </w:rPr>
        <w:t xml:space="preserve">. </w:t>
      </w:r>
      <w:proofErr w:type="gramStart"/>
      <w:r w:rsidRPr="0041385E">
        <w:rPr>
          <w:rFonts w:ascii="Times New Roman" w:hAnsi="Times New Roman" w:cs="Times New Roman"/>
          <w:sz w:val="24"/>
          <w:szCs w:val="24"/>
        </w:rPr>
        <w:t>In the event that</w:t>
      </w:r>
      <w:proofErr w:type="gramEnd"/>
      <w:r w:rsidRPr="0041385E">
        <w:rPr>
          <w:rFonts w:ascii="Times New Roman" w:hAnsi="Times New Roman" w:cs="Times New Roman"/>
          <w:sz w:val="24"/>
          <w:szCs w:val="24"/>
        </w:rPr>
        <w:t xml:space="preserve"> </w:t>
      </w:r>
      <w:proofErr w:type="gramStart"/>
      <w:r>
        <w:rPr>
          <w:rFonts w:ascii="Times New Roman" w:hAnsi="Times New Roman" w:cs="Times New Roman"/>
          <w:sz w:val="24"/>
          <w:szCs w:val="24"/>
        </w:rPr>
        <w:t>all</w:t>
      </w:r>
      <w:r w:rsidRPr="0041385E">
        <w:rPr>
          <w:rFonts w:ascii="Times New Roman" w:hAnsi="Times New Roman" w:cs="Times New Roman"/>
          <w:sz w:val="24"/>
          <w:szCs w:val="24"/>
        </w:rPr>
        <w:t xml:space="preserve"> of</w:t>
      </w:r>
      <w:proofErr w:type="gramEnd"/>
      <w:r w:rsidRPr="0041385E">
        <w:rPr>
          <w:rFonts w:ascii="Times New Roman" w:hAnsi="Times New Roman" w:cs="Times New Roman"/>
          <w:sz w:val="24"/>
          <w:szCs w:val="24"/>
        </w:rPr>
        <w:t xml:space="preserve"> the above-named </w:t>
      </w:r>
      <w:r>
        <w:rPr>
          <w:rFonts w:ascii="Times New Roman" w:hAnsi="Times New Roman" w:cs="Times New Roman"/>
          <w:sz w:val="24"/>
          <w:szCs w:val="24"/>
        </w:rPr>
        <w:t>Trustees</w:t>
      </w:r>
      <w:r w:rsidRPr="0041385E">
        <w:rPr>
          <w:rFonts w:ascii="Times New Roman" w:hAnsi="Times New Roman" w:cs="Times New Roman"/>
          <w:sz w:val="24"/>
          <w:szCs w:val="24"/>
        </w:rPr>
        <w:t xml:space="preserve"> are unable or unwilling to serve, </w:t>
      </w:r>
      <w:r>
        <w:rPr>
          <w:rFonts w:ascii="Times New Roman" w:hAnsi="Times New Roman" w:cs="Times New Roman"/>
          <w:sz w:val="24"/>
          <w:szCs w:val="24"/>
        </w:rPr>
        <w:t xml:space="preserve">and none have been appointed as otherwise provided in this Trust, then </w:t>
      </w:r>
      <w:r w:rsidRPr="0041385E">
        <w:rPr>
          <w:rFonts w:ascii="Times New Roman" w:hAnsi="Times New Roman" w:cs="Times New Roman"/>
          <w:sz w:val="24"/>
          <w:szCs w:val="24"/>
        </w:rPr>
        <w:t xml:space="preserve">a successor Trustee shall be appointed by a court of competent jurisdiction. The Trustee may resign upon providing thirty (30) </w:t>
      </w:r>
      <w:proofErr w:type="gramStart"/>
      <w:r w:rsidRPr="0041385E">
        <w:rPr>
          <w:rFonts w:ascii="Times New Roman" w:hAnsi="Times New Roman" w:cs="Times New Roman"/>
          <w:sz w:val="24"/>
          <w:szCs w:val="24"/>
        </w:rPr>
        <w:t>days</w:t>
      </w:r>
      <w:proofErr w:type="gramEnd"/>
      <w:r w:rsidRPr="0041385E">
        <w:rPr>
          <w:rFonts w:ascii="Times New Roman" w:hAnsi="Times New Roman" w:cs="Times New Roman"/>
          <w:sz w:val="24"/>
          <w:szCs w:val="24"/>
        </w:rPr>
        <w:t xml:space="preserve"> written notice thereof and</w:t>
      </w:r>
      <w:r>
        <w:rPr>
          <w:rFonts w:ascii="Times New Roman" w:hAnsi="Times New Roman" w:cs="Times New Roman"/>
          <w:sz w:val="24"/>
          <w:szCs w:val="24"/>
        </w:rPr>
        <w:t xml:space="preserve"> giving </w:t>
      </w:r>
      <w:r w:rsidRPr="0041385E">
        <w:rPr>
          <w:rFonts w:ascii="Times New Roman" w:hAnsi="Times New Roman" w:cs="Times New Roman"/>
          <w:sz w:val="24"/>
          <w:szCs w:val="24"/>
        </w:rPr>
        <w:t xml:space="preserve">the remaining assets of the Pet Trust to </w:t>
      </w:r>
      <w:r>
        <w:rPr>
          <w:rFonts w:ascii="Times New Roman" w:hAnsi="Times New Roman" w:cs="Times New Roman"/>
          <w:sz w:val="24"/>
          <w:szCs w:val="24"/>
        </w:rPr>
        <w:t xml:space="preserve">the successor Trustee, of if none, then to </w:t>
      </w:r>
      <w:r w:rsidRPr="0041385E">
        <w:rPr>
          <w:rFonts w:ascii="Times New Roman" w:hAnsi="Times New Roman" w:cs="Times New Roman"/>
          <w:sz w:val="24"/>
          <w:szCs w:val="24"/>
        </w:rPr>
        <w:t xml:space="preserve">any party appointed by the court to enforce </w:t>
      </w:r>
      <w:proofErr w:type="gramStart"/>
      <w:r w:rsidRPr="0041385E">
        <w:rPr>
          <w:rFonts w:ascii="Times New Roman" w:hAnsi="Times New Roman" w:cs="Times New Roman"/>
          <w:sz w:val="24"/>
          <w:szCs w:val="24"/>
        </w:rPr>
        <w:t>this</w:t>
      </w:r>
      <w:proofErr w:type="gramEnd"/>
      <w:r w:rsidRPr="0041385E">
        <w:rPr>
          <w:rFonts w:ascii="Times New Roman" w:hAnsi="Times New Roman" w:cs="Times New Roman"/>
          <w:sz w:val="24"/>
          <w:szCs w:val="24"/>
        </w:rPr>
        <w:t xml:space="preserve"> Pet Trust. The Trustee may be removed, at any time, by a court of competent jurisdiction, and upon receipt of written notice of removal, the Trustee shall relinquish the remaining assets of the Pet Trust to the duly-appointed successor Trustee, or if there is no such party, to any party appointed by the court to enforce this Pet Trust. Except as otherwise provided herein, the Trustee shall have all the rights, powers, duties, and obligations of a trustee as hereinabove set forth.</w:t>
      </w:r>
    </w:p>
    <w:p w14:paraId="391DAF13" w14:textId="77777777" w:rsidR="00F32875" w:rsidRDefault="00F32875" w:rsidP="00F32875">
      <w:pPr>
        <w:tabs>
          <w:tab w:val="left" w:pos="2160"/>
        </w:tabs>
        <w:autoSpaceDE w:val="0"/>
        <w:autoSpaceDN w:val="0"/>
        <w:adjustRightInd w:val="0"/>
        <w:spacing w:after="0" w:line="240" w:lineRule="auto"/>
        <w:ind w:left="2160"/>
        <w:jc w:val="both"/>
        <w:rPr>
          <w:rFonts w:ascii="Times New Roman" w:hAnsi="Times New Roman" w:cs="Times New Roman"/>
          <w:sz w:val="24"/>
          <w:szCs w:val="24"/>
        </w:rPr>
      </w:pPr>
    </w:p>
    <w:p w14:paraId="42D233AF" w14:textId="17B9140D" w:rsidR="00F32875" w:rsidRPr="00AF4CF4"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rPr>
          <w:rFonts w:ascii="Times New Roman" w:eastAsia="Times New Roman" w:hAnsi="Times New Roman" w:cs="Times New Roman"/>
          <w:sz w:val="24"/>
          <w:szCs w:val="24"/>
          <w:u w:val="single"/>
        </w:rPr>
        <w:t>Caregiver</w:t>
      </w:r>
      <w:r w:rsidRPr="0041385E">
        <w:rPr>
          <w:rFonts w:ascii="Times New Roman" w:hAnsi="Times New Roman" w:cs="Times New Roman"/>
          <w:sz w:val="24"/>
          <w:szCs w:val="24"/>
        </w:rPr>
        <w:t>.</w:t>
      </w:r>
      <w:r>
        <w:rPr>
          <w:rFonts w:ascii="Times New Roman" w:hAnsi="Times New Roman" w:cs="Times New Roman"/>
          <w:sz w:val="24"/>
          <w:szCs w:val="24"/>
        </w:rPr>
        <w:t xml:space="preserve"> The Trustee shall give possession of the Pets to </w:t>
      </w:r>
      <w:sdt>
        <w:sdtPr>
          <w:rPr>
            <w:rFonts w:ascii="Times New Roman" w:hAnsi="Times New Roman" w:cs="Times New Roman"/>
            <w:sz w:val="24"/>
            <w:szCs w:val="24"/>
          </w:rPr>
          <w:tag w:val="HD:1.187.0.0:c269415a-8144-4bd7-8db8-90543626a6f4"/>
          <w:id w:val="152881056"/>
          <w:placeholder>
            <w:docPart w:val="4CD4F65021A14F8A8AF1CC41627B4A81"/>
          </w:placeholder>
        </w:sdtPr>
        <w:sdtContent>
          <w:r>
            <w:rPr>
              <w:rFonts w:ascii="Times New Roman" w:hAnsi="Times New Roman" w:cs="Times New Roman"/>
              <w:noProof/>
              <w:sz w:val="24"/>
              <w:szCs w:val="24"/>
            </w:rPr>
            <w:t>[</w:t>
          </w:r>
          <w:r w:rsidRPr="00AF4CF4">
            <w:rPr>
              <w:rFonts w:ascii="Times New Roman" w:hAnsi="Times New Roman" w:cs="Times New Roman"/>
              <w:noProof/>
              <w:color w:val="0000FF"/>
              <w:sz w:val="24"/>
              <w:szCs w:val="24"/>
            </w:rPr>
            <w:t>LIST TrustForPetsPrimaryCaregivers:LIKE THIS:a, b and c</w:t>
          </w:r>
          <w:r>
            <w:rPr>
              <w:rFonts w:ascii="Times New Roman" w:hAnsi="Times New Roman" w:cs="Times New Roman"/>
              <w:noProof/>
              <w:sz w:val="24"/>
              <w:szCs w:val="24"/>
            </w:rPr>
            <w:t>]</w:t>
          </w:r>
        </w:sdtContent>
      </w:sdt>
      <w:r>
        <w:rPr>
          <w:rFonts w:ascii="Times New Roman" w:hAnsi="Times New Roman" w:cs="Times New Roman"/>
          <w:sz w:val="24"/>
          <w:szCs w:val="24"/>
        </w:rPr>
        <w:t xml:space="preserve"> as the initial caregiver for the Pets</w:t>
      </w:r>
      <w:r w:rsidRPr="0041385E">
        <w:rPr>
          <w:rFonts w:ascii="Times New Roman" w:hAnsi="Times New Roman" w:cs="Times New Roman"/>
          <w:sz w:val="24"/>
          <w:szCs w:val="24"/>
        </w:rPr>
        <w:t xml:space="preserve">; but in the event that </w:t>
      </w:r>
      <w:r>
        <w:rPr>
          <w:rFonts w:ascii="Times New Roman" w:eastAsia="Times New Roman" w:hAnsi="Times New Roman" w:cs="Times New Roman"/>
          <w:color w:val="0000FF"/>
          <w:sz w:val="24"/>
          <w:szCs w:val="24"/>
        </w:rPr>
        <w:t xml:space="preserve">the initial caregiver, or all of </w:t>
      </w:r>
      <w:r>
        <w:rPr>
          <w:rFonts w:ascii="Times New Roman" w:eastAsia="Times New Roman" w:hAnsi="Times New Roman" w:cs="Times New Roman"/>
          <w:color w:val="0000FF"/>
          <w:sz w:val="24"/>
          <w:szCs w:val="24"/>
        </w:rPr>
        <w:lastRenderedPageBreak/>
        <w:t xml:space="preserve">them if more than one are serving, </w:t>
      </w:r>
      <w:r>
        <w:rPr>
          <w:rFonts w:ascii="Times New Roman" w:hAnsi="Times New Roman" w:cs="Times New Roman"/>
          <w:sz w:val="24"/>
          <w:szCs w:val="24"/>
        </w:rPr>
        <w:t>is</w:t>
      </w:r>
      <w:r w:rsidRPr="0041385E">
        <w:rPr>
          <w:rFonts w:ascii="Times New Roman" w:hAnsi="Times New Roman" w:cs="Times New Roman"/>
          <w:sz w:val="24"/>
          <w:szCs w:val="24"/>
        </w:rPr>
        <w:t xml:space="preserve"> unable or unwilling to serve, </w:t>
      </w:r>
      <w:sdt>
        <w:sdtPr>
          <w:rPr>
            <w:rFonts w:ascii="Times New Roman" w:hAnsi="Times New Roman" w:cs="Times New Roman"/>
            <w:sz w:val="24"/>
            <w:szCs w:val="24"/>
          </w:rPr>
          <w:tag w:val="HD:1.187.0.0:6828e1d9-710a-42be-81f3-3ec4e41fa07c"/>
          <w:id w:val="-1234079911"/>
          <w:placeholder>
            <w:docPart w:val="2F18E1BAD14B4B8EBA0B4AD900EB3C72"/>
          </w:placeholder>
        </w:sdtPr>
        <w:sdtContent>
          <w:r>
            <w:rPr>
              <w:rFonts w:ascii="Times New Roman" w:hAnsi="Times New Roman" w:cs="Times New Roman"/>
              <w:noProof/>
              <w:sz w:val="24"/>
              <w:szCs w:val="24"/>
            </w:rPr>
            <w:t>[</w:t>
          </w:r>
          <w:r w:rsidRPr="00AF4CF4">
            <w:rPr>
              <w:rFonts w:ascii="Times New Roman" w:hAnsi="Times New Roman" w:cs="Times New Roman"/>
              <w:noProof/>
              <w:color w:val="0000FF"/>
              <w:sz w:val="24"/>
              <w:szCs w:val="24"/>
            </w:rPr>
            <w:t>LIST TrustForPetsAlternateCaregivers:LIKE THIS:a, b and c</w:t>
          </w:r>
          <w:r>
            <w:rPr>
              <w:rFonts w:ascii="Times New Roman" w:hAnsi="Times New Roman" w:cs="Times New Roman"/>
              <w:noProof/>
              <w:sz w:val="24"/>
              <w:szCs w:val="24"/>
            </w:rPr>
            <w:t>]</w:t>
          </w:r>
        </w:sdtContent>
      </w:sdt>
      <w:r w:rsidRPr="0041385E">
        <w:rPr>
          <w:rFonts w:ascii="Times New Roman" w:hAnsi="Times New Roman" w:cs="Times New Roman"/>
          <w:sz w:val="24"/>
          <w:szCs w:val="24"/>
        </w:rPr>
        <w:t xml:space="preserve"> shall serve as </w:t>
      </w:r>
      <w:r>
        <w:rPr>
          <w:rFonts w:ascii="Times New Roman" w:hAnsi="Times New Roman" w:cs="Times New Roman"/>
          <w:sz w:val="24"/>
          <w:szCs w:val="24"/>
        </w:rPr>
        <w:t>alternate caregiver</w:t>
      </w:r>
      <w:r w:rsidRPr="0041385E">
        <w:rPr>
          <w:rFonts w:ascii="Times New Roman" w:hAnsi="Times New Roman" w:cs="Times New Roman"/>
          <w:sz w:val="24"/>
          <w:szCs w:val="24"/>
        </w:rPr>
        <w:t xml:space="preserve">. </w:t>
      </w:r>
      <w:proofErr w:type="gramStart"/>
      <w:r w:rsidRPr="0041385E">
        <w:rPr>
          <w:rFonts w:ascii="Times New Roman" w:hAnsi="Times New Roman" w:cs="Times New Roman"/>
          <w:sz w:val="24"/>
          <w:szCs w:val="24"/>
        </w:rPr>
        <w:t>In the event that</w:t>
      </w:r>
      <w:proofErr w:type="gramEnd"/>
      <w:r w:rsidRPr="0041385E">
        <w:rPr>
          <w:rFonts w:ascii="Times New Roman" w:hAnsi="Times New Roman" w:cs="Times New Roman"/>
          <w:sz w:val="24"/>
          <w:szCs w:val="24"/>
        </w:rPr>
        <w:t xml:space="preserve"> </w:t>
      </w:r>
      <w:proofErr w:type="gramStart"/>
      <w:r>
        <w:rPr>
          <w:rFonts w:ascii="Times New Roman" w:hAnsi="Times New Roman" w:cs="Times New Roman"/>
          <w:sz w:val="24"/>
          <w:szCs w:val="24"/>
        </w:rPr>
        <w:t>all</w:t>
      </w:r>
      <w:r w:rsidRPr="0041385E">
        <w:rPr>
          <w:rFonts w:ascii="Times New Roman" w:hAnsi="Times New Roman" w:cs="Times New Roman"/>
          <w:sz w:val="24"/>
          <w:szCs w:val="24"/>
        </w:rPr>
        <w:t xml:space="preserve"> of</w:t>
      </w:r>
      <w:proofErr w:type="gramEnd"/>
      <w:r w:rsidRPr="0041385E">
        <w:rPr>
          <w:rFonts w:ascii="Times New Roman" w:hAnsi="Times New Roman" w:cs="Times New Roman"/>
          <w:sz w:val="24"/>
          <w:szCs w:val="24"/>
        </w:rPr>
        <w:t xml:space="preserve"> the above-named </w:t>
      </w:r>
      <w:r>
        <w:rPr>
          <w:rFonts w:ascii="Times New Roman" w:hAnsi="Times New Roman" w:cs="Times New Roman"/>
          <w:sz w:val="24"/>
          <w:szCs w:val="24"/>
        </w:rPr>
        <w:t>caregivers</w:t>
      </w:r>
      <w:r w:rsidRPr="0041385E">
        <w:rPr>
          <w:rFonts w:ascii="Times New Roman" w:hAnsi="Times New Roman" w:cs="Times New Roman"/>
          <w:sz w:val="24"/>
          <w:szCs w:val="24"/>
        </w:rPr>
        <w:t xml:space="preserve"> are unable or unwilling to serve, </w:t>
      </w:r>
      <w:r>
        <w:rPr>
          <w:rFonts w:ascii="Times New Roman" w:hAnsi="Times New Roman" w:cs="Times New Roman"/>
          <w:sz w:val="24"/>
          <w:szCs w:val="24"/>
        </w:rPr>
        <w:t xml:space="preserve">then </w:t>
      </w:r>
      <w:r w:rsidRPr="0041385E">
        <w:rPr>
          <w:rFonts w:ascii="Times New Roman" w:hAnsi="Times New Roman" w:cs="Times New Roman"/>
          <w:sz w:val="24"/>
          <w:szCs w:val="24"/>
        </w:rPr>
        <w:t xml:space="preserve">a successor </w:t>
      </w:r>
      <w:r>
        <w:rPr>
          <w:rFonts w:ascii="Times New Roman" w:hAnsi="Times New Roman" w:cs="Times New Roman"/>
          <w:sz w:val="24"/>
          <w:szCs w:val="24"/>
        </w:rPr>
        <w:t>caregiver</w:t>
      </w:r>
      <w:r w:rsidRPr="0041385E">
        <w:rPr>
          <w:rFonts w:ascii="Times New Roman" w:hAnsi="Times New Roman" w:cs="Times New Roman"/>
          <w:sz w:val="24"/>
          <w:szCs w:val="24"/>
        </w:rPr>
        <w:t xml:space="preserve"> shall be appointed by </w:t>
      </w:r>
      <w:r>
        <w:rPr>
          <w:rFonts w:ascii="Times New Roman" w:hAnsi="Times New Roman" w:cs="Times New Roman"/>
          <w:sz w:val="24"/>
          <w:szCs w:val="24"/>
        </w:rPr>
        <w:t>the acting Trustee</w:t>
      </w:r>
      <w:r w:rsidRPr="0041385E">
        <w:rPr>
          <w:rFonts w:ascii="Times New Roman" w:hAnsi="Times New Roman" w:cs="Times New Roman"/>
          <w:sz w:val="24"/>
          <w:szCs w:val="24"/>
        </w:rPr>
        <w:t xml:space="preserve">. </w:t>
      </w:r>
      <w:r>
        <w:rPr>
          <w:rFonts w:ascii="Times New Roman" w:hAnsi="Times New Roman" w:cs="Times New Roman"/>
          <w:sz w:val="24"/>
          <w:szCs w:val="24"/>
        </w:rPr>
        <w:t>A caregiver</w:t>
      </w:r>
      <w:r w:rsidRPr="0041385E">
        <w:rPr>
          <w:rFonts w:ascii="Times New Roman" w:hAnsi="Times New Roman" w:cs="Times New Roman"/>
          <w:sz w:val="24"/>
          <w:szCs w:val="24"/>
        </w:rPr>
        <w:t xml:space="preserve"> may resign upon providing thirty (30) days written notice thereof and </w:t>
      </w:r>
      <w:r>
        <w:rPr>
          <w:rFonts w:ascii="Times New Roman" w:hAnsi="Times New Roman" w:cs="Times New Roman"/>
          <w:sz w:val="24"/>
          <w:szCs w:val="24"/>
        </w:rPr>
        <w:t xml:space="preserve">giving possession of the Pets to the alternate caregiver, or if none, then to a caregiver appointed by the Trustee. </w:t>
      </w:r>
      <w:sdt>
        <w:sdtPr>
          <w:rPr>
            <w:rFonts w:ascii="Times New Roman" w:hAnsi="Times New Roman" w:cs="Times New Roman"/>
            <w:sz w:val="24"/>
            <w:szCs w:val="24"/>
          </w:rPr>
          <w:tag w:val="HD:1.187.0.0:057c77bf-b49b-4659-a4a7-e0e53ed9eb2d"/>
          <w:id w:val="-1369288250"/>
          <w:placeholder>
            <w:docPart w:val="5F78FCB06CC6411B8D744E4F66AA10D4"/>
          </w:placeholder>
        </w:sdtPr>
        <w:sdtContent>
          <w:r>
            <w:rPr>
              <w:rFonts w:ascii="Times New Roman" w:hAnsi="Times New Roman" w:cs="Times New Roman"/>
              <w:noProof/>
              <w:sz w:val="24"/>
              <w:szCs w:val="24"/>
            </w:rPr>
            <w:t>[</w:t>
          </w:r>
          <w:r w:rsidRPr="00AF4CF4">
            <w:rPr>
              <w:rFonts w:ascii="Times New Roman" w:hAnsi="Times New Roman" w:cs="Times New Roman"/>
              <w:noProof/>
              <w:color w:val="008000"/>
              <w:sz w:val="24"/>
              <w:szCs w:val="24"/>
            </w:rPr>
            <w:t>IF TrustForPetsTrusteeCaregiverCompensation != "No Compensation"</w:t>
          </w:r>
          <w:r>
            <w:rPr>
              <w:rFonts w:ascii="Times New Roman" w:hAnsi="Times New Roman" w:cs="Times New Roman"/>
              <w:noProof/>
              <w:sz w:val="24"/>
              <w:szCs w:val="24"/>
            </w:rPr>
            <w:t>]</w:t>
          </w:r>
        </w:sdtContent>
      </w:sdt>
      <w:r>
        <w:rPr>
          <w:rFonts w:ascii="Times New Roman" w:hAnsi="Times New Roman" w:cs="Times New Roman"/>
          <w:sz w:val="24"/>
          <w:szCs w:val="24"/>
        </w:rPr>
        <w:t xml:space="preserve">  </w:t>
      </w:r>
      <w:r w:rsidR="00104A81">
        <w:rPr>
          <w:rFonts w:ascii="Times New Roman" w:hAnsi="Times New Roman" w:cs="Times New Roman"/>
          <w:sz w:val="24"/>
          <w:szCs w:val="24"/>
        </w:rPr>
        <w:t xml:space="preserve">As compensation, the Trustee shall </w:t>
      </w:r>
      <w:r w:rsidR="00104A81" w:rsidRPr="00A25C9E">
        <w:rPr>
          <w:rFonts w:ascii="Times New Roman" w:hAnsi="Times New Roman" w:cs="Times New Roman"/>
          <w:b/>
          <w:bCs/>
          <w:sz w:val="24"/>
          <w:szCs w:val="24"/>
        </w:rPr>
        <w:t>give</w:t>
      </w:r>
      <w:r w:rsidR="00104A81">
        <w:rPr>
          <w:rFonts w:ascii="Times New Roman" w:hAnsi="Times New Roman" w:cs="Times New Roman"/>
          <w:b/>
          <w:bCs/>
          <w:sz w:val="24"/>
          <w:szCs w:val="24"/>
        </w:rPr>
        <w:t xml:space="preserve"> </w:t>
      </w:r>
      <w:r w:rsidR="00104A81" w:rsidRPr="00A25C9E">
        <w:rPr>
          <w:rFonts w:ascii="Times New Roman" w:hAnsi="Times New Roman" w:cs="Times New Roman"/>
          <w:b/>
          <w:bCs/>
          <w:sz w:val="24"/>
          <w:szCs w:val="24"/>
        </w:rPr>
        <w:t xml:space="preserve"> </w:t>
      </w:r>
      <w:sdt>
        <w:sdtPr>
          <w:rPr>
            <w:rFonts w:ascii="Times New Roman" w:hAnsi="Times New Roman" w:cs="Times New Roman"/>
            <w:b/>
            <w:bCs/>
            <w:sz w:val="24"/>
            <w:szCs w:val="24"/>
          </w:rPr>
          <w:tag w:val="HD:1.187.0.0:5469df1a-f22c-461e-a8ba-9091427d625a"/>
          <w:id w:val="524600981"/>
          <w:placeholder>
            <w:docPart w:val="89345E3E55024CE9837F24C667E215B9"/>
          </w:placeholder>
        </w:sdtPr>
        <w:sdtContent>
          <w:r w:rsidR="00104A81" w:rsidRPr="00A25C9E">
            <w:rPr>
              <w:rFonts w:ascii="Times New Roman" w:hAnsi="Times New Roman" w:cs="Times New Roman"/>
              <w:b/>
              <w:bCs/>
              <w:noProof/>
              <w:sz w:val="24"/>
              <w:szCs w:val="24"/>
            </w:rPr>
            <w:t>[</w:t>
          </w:r>
          <w:r w:rsidR="00104A81" w:rsidRPr="00A25C9E">
            <w:rPr>
              <w:rFonts w:ascii="Times New Roman" w:hAnsi="Times New Roman" w:cs="Times New Roman"/>
              <w:b/>
              <w:bCs/>
              <w:noProof/>
              <w:color w:val="008000"/>
              <w:sz w:val="24"/>
              <w:szCs w:val="24"/>
            </w:rPr>
            <w:t>IF TrustForPetsTrusteeCaregiverCompensation = "Lump Sum"</w:t>
          </w:r>
          <w:r w:rsidR="00104A81" w:rsidRPr="00A25C9E">
            <w:rPr>
              <w:rFonts w:ascii="Times New Roman" w:hAnsi="Times New Roman" w:cs="Times New Roman"/>
              <w:b/>
              <w:bCs/>
              <w:noProof/>
              <w:sz w:val="24"/>
              <w:szCs w:val="24"/>
            </w:rPr>
            <w:t>]</w:t>
          </w:r>
        </w:sdtContent>
      </w:sdt>
      <w:r w:rsidR="00104A81" w:rsidRPr="00A25C9E">
        <w:rPr>
          <w:rFonts w:ascii="Times New Roman" w:hAnsi="Times New Roman" w:cs="Times New Roman"/>
          <w:b/>
          <w:bCs/>
          <w:sz w:val="24"/>
          <w:szCs w:val="24"/>
        </w:rPr>
        <w:t xml:space="preserve">the caregiver a one-time lump sum of </w:t>
      </w:r>
      <w:sdt>
        <w:sdtPr>
          <w:rPr>
            <w:rFonts w:ascii="Times New Roman" w:hAnsi="Times New Roman" w:cs="Times New Roman"/>
            <w:b/>
            <w:bCs/>
            <w:sz w:val="24"/>
            <w:szCs w:val="24"/>
          </w:rPr>
          <w:tag w:val="HD:1.187.0.0:048117e3-f9b6-4441-9b6c-f9cf64379356"/>
          <w:id w:val="1571851465"/>
          <w:placeholder>
            <w:docPart w:val="D059D20875BC4BF49A41879CD337AC64"/>
          </w:placeholder>
        </w:sdtPr>
        <w:sdtContent>
          <w:r w:rsidR="00104A81">
            <w:rPr>
              <w:rFonts w:ascii="Times New Roman" w:hAnsi="Times New Roman" w:cs="Times New Roman"/>
              <w:b/>
              <w:bCs/>
              <w:noProof/>
              <w:sz w:val="24"/>
              <w:szCs w:val="24"/>
            </w:rPr>
            <w:t>[</w:t>
          </w:r>
          <w:r w:rsidR="00104A81" w:rsidRPr="002D6DF8">
            <w:rPr>
              <w:rFonts w:ascii="Times New Roman" w:hAnsi="Times New Roman" w:cs="Times New Roman"/>
              <w:b/>
              <w:bCs/>
              <w:noProof/>
              <w:color w:val="0000FF"/>
              <w:sz w:val="24"/>
              <w:szCs w:val="24"/>
            </w:rPr>
            <w:t>TrustForPetsCompensationAmount:Nine Dollars</w:t>
          </w:r>
          <w:r w:rsidR="00104A81">
            <w:rPr>
              <w:rFonts w:ascii="Times New Roman" w:hAnsi="Times New Roman" w:cs="Times New Roman"/>
              <w:b/>
              <w:bCs/>
              <w:noProof/>
              <w:sz w:val="24"/>
              <w:szCs w:val="24"/>
            </w:rPr>
            <w:t>]</w:t>
          </w:r>
        </w:sdtContent>
      </w:sdt>
      <w:r w:rsidR="00104A81">
        <w:rPr>
          <w:rFonts w:ascii="Times New Roman" w:hAnsi="Times New Roman" w:cs="Times New Roman"/>
          <w:b/>
          <w:bCs/>
          <w:sz w:val="24"/>
          <w:szCs w:val="24"/>
        </w:rPr>
        <w:t xml:space="preserve"> ($</w:t>
      </w:r>
      <w:sdt>
        <w:sdtPr>
          <w:rPr>
            <w:rFonts w:ascii="Times New Roman" w:hAnsi="Times New Roman" w:cs="Times New Roman"/>
            <w:b/>
            <w:bCs/>
            <w:sz w:val="24"/>
            <w:szCs w:val="24"/>
          </w:rPr>
          <w:tag w:val="HD:1.187.0.0:3a73dff6-40b8-49d1-88f4-e627f5389c92"/>
          <w:id w:val="1907109907"/>
          <w:placeholder>
            <w:docPart w:val="BDC32D8D678740ED98E20BD8E106D4CD"/>
          </w:placeholder>
        </w:sdtPr>
        <w:sdtContent>
          <w:r w:rsidR="00104A81">
            <w:rPr>
              <w:rFonts w:ascii="Times New Roman" w:hAnsi="Times New Roman" w:cs="Times New Roman"/>
              <w:b/>
              <w:bCs/>
              <w:noProof/>
              <w:sz w:val="24"/>
              <w:szCs w:val="24"/>
            </w:rPr>
            <w:t>[</w:t>
          </w:r>
          <w:r w:rsidR="00104A81" w:rsidRPr="002D6DF8">
            <w:rPr>
              <w:rFonts w:ascii="Times New Roman" w:hAnsi="Times New Roman" w:cs="Times New Roman"/>
              <w:b/>
              <w:bCs/>
              <w:noProof/>
              <w:color w:val="0000FF"/>
              <w:sz w:val="24"/>
              <w:szCs w:val="24"/>
            </w:rPr>
            <w:t>TrustForPetsCompensationAmount:9,999</w:t>
          </w:r>
          <w:r w:rsidR="00104A81">
            <w:rPr>
              <w:rFonts w:ascii="Times New Roman" w:hAnsi="Times New Roman" w:cs="Times New Roman"/>
              <w:b/>
              <w:bCs/>
              <w:noProof/>
              <w:sz w:val="24"/>
              <w:szCs w:val="24"/>
            </w:rPr>
            <w:t>]</w:t>
          </w:r>
        </w:sdtContent>
      </w:sdt>
      <w:r w:rsidR="00104A81">
        <w:rPr>
          <w:rFonts w:ascii="Times New Roman" w:hAnsi="Times New Roman" w:cs="Times New Roman"/>
          <w:b/>
          <w:bCs/>
          <w:sz w:val="24"/>
          <w:szCs w:val="24"/>
        </w:rPr>
        <w:t>)</w:t>
      </w:r>
      <w:r w:rsidR="00104A81" w:rsidRPr="00A25C9E">
        <w:rPr>
          <w:rFonts w:ascii="Times New Roman" w:hAnsi="Times New Roman" w:cs="Times New Roman"/>
          <w:b/>
          <w:bCs/>
          <w:sz w:val="24"/>
          <w:szCs w:val="24"/>
        </w:rPr>
        <w:t xml:space="preserve">. </w:t>
      </w:r>
      <w:sdt>
        <w:sdtPr>
          <w:rPr>
            <w:rFonts w:ascii="Times New Roman" w:hAnsi="Times New Roman" w:cs="Times New Roman"/>
            <w:b/>
            <w:bCs/>
            <w:sz w:val="24"/>
            <w:szCs w:val="24"/>
          </w:rPr>
          <w:tag w:val="HD:1.187.0.0:ba884e5a-e084-4432-ae6f-bebc6475a0ae"/>
          <w:id w:val="-278102501"/>
          <w:placeholder>
            <w:docPart w:val="14149A80BAA04954AA859660AC0A4FDB"/>
          </w:placeholder>
        </w:sdtPr>
        <w:sdtContent>
          <w:r w:rsidR="00104A81" w:rsidRPr="00A25C9E">
            <w:rPr>
              <w:rFonts w:ascii="Times New Roman" w:hAnsi="Times New Roman" w:cs="Times New Roman"/>
              <w:b/>
              <w:bCs/>
              <w:noProof/>
              <w:sz w:val="24"/>
              <w:szCs w:val="24"/>
            </w:rPr>
            <w:t>[</w:t>
          </w:r>
          <w:r w:rsidR="00104A81" w:rsidRPr="00A25C9E">
            <w:rPr>
              <w:rFonts w:ascii="Times New Roman" w:hAnsi="Times New Roman" w:cs="Times New Roman"/>
              <w:b/>
              <w:bCs/>
              <w:noProof/>
              <w:color w:val="008000"/>
              <w:sz w:val="24"/>
              <w:szCs w:val="24"/>
            </w:rPr>
            <w:t>END IF</w:t>
          </w:r>
          <w:r w:rsidR="00104A81" w:rsidRPr="00A25C9E">
            <w:rPr>
              <w:rFonts w:ascii="Times New Roman" w:hAnsi="Times New Roman" w:cs="Times New Roman"/>
              <w:b/>
              <w:bCs/>
              <w:noProof/>
              <w:sz w:val="24"/>
              <w:szCs w:val="24"/>
            </w:rPr>
            <w:t>]</w:t>
          </w:r>
        </w:sdtContent>
      </w:sdt>
      <w:r w:rsidR="00104A81" w:rsidRPr="00A25C9E">
        <w:rPr>
          <w:rFonts w:ascii="Times New Roman" w:hAnsi="Times New Roman" w:cs="Times New Roman"/>
          <w:b/>
          <w:bCs/>
          <w:sz w:val="24"/>
          <w:szCs w:val="24"/>
        </w:rPr>
        <w:t xml:space="preserve"> </w:t>
      </w:r>
      <w:sdt>
        <w:sdtPr>
          <w:rPr>
            <w:rFonts w:ascii="Times New Roman" w:hAnsi="Times New Roman" w:cs="Times New Roman"/>
            <w:b/>
            <w:bCs/>
            <w:sz w:val="24"/>
            <w:szCs w:val="24"/>
          </w:rPr>
          <w:tag w:val="HD:1.187.0.0:71102f22-dd5c-4c95-982e-d94c3b5e2cc2"/>
          <w:id w:val="2132271263"/>
          <w:placeholder>
            <w:docPart w:val="F2527793BD754076AD7DEB643233EBDB"/>
          </w:placeholder>
        </w:sdtPr>
        <w:sdtContent>
          <w:r w:rsidR="00104A81" w:rsidRPr="00A25C9E">
            <w:rPr>
              <w:rFonts w:ascii="Times New Roman" w:hAnsi="Times New Roman" w:cs="Times New Roman"/>
              <w:b/>
              <w:bCs/>
              <w:noProof/>
              <w:sz w:val="24"/>
              <w:szCs w:val="24"/>
            </w:rPr>
            <w:t>[</w:t>
          </w:r>
          <w:r w:rsidR="00104A81" w:rsidRPr="00A25C9E">
            <w:rPr>
              <w:rFonts w:ascii="Times New Roman" w:hAnsi="Times New Roman" w:cs="Times New Roman"/>
              <w:b/>
              <w:bCs/>
              <w:noProof/>
              <w:color w:val="008000"/>
              <w:sz w:val="24"/>
              <w:szCs w:val="24"/>
            </w:rPr>
            <w:t>IF TrustForPetsTrusteeCaregiverCompensation = "Annual"</w:t>
          </w:r>
          <w:r w:rsidR="00104A81" w:rsidRPr="00A25C9E">
            <w:rPr>
              <w:rFonts w:ascii="Times New Roman" w:hAnsi="Times New Roman" w:cs="Times New Roman"/>
              <w:b/>
              <w:bCs/>
              <w:noProof/>
              <w:sz w:val="24"/>
              <w:szCs w:val="24"/>
            </w:rPr>
            <w:t>]</w:t>
          </w:r>
        </w:sdtContent>
      </w:sdt>
      <w:r w:rsidR="00104A81">
        <w:rPr>
          <w:rFonts w:ascii="Times New Roman" w:hAnsi="Times New Roman" w:cs="Times New Roman"/>
          <w:b/>
          <w:bCs/>
          <w:sz w:val="24"/>
          <w:szCs w:val="24"/>
        </w:rPr>
        <w:t xml:space="preserve">the caregiver </w:t>
      </w:r>
      <w:r w:rsidR="00104A81" w:rsidRPr="00A25C9E">
        <w:rPr>
          <w:rFonts w:ascii="Times New Roman" w:hAnsi="Times New Roman" w:cs="Times New Roman"/>
          <w:b/>
          <w:bCs/>
          <w:sz w:val="24"/>
          <w:szCs w:val="24"/>
        </w:rPr>
        <w:t xml:space="preserve">an annual sum of </w:t>
      </w:r>
      <w:sdt>
        <w:sdtPr>
          <w:rPr>
            <w:rFonts w:ascii="Times New Roman" w:hAnsi="Times New Roman" w:cs="Times New Roman"/>
            <w:b/>
            <w:bCs/>
            <w:sz w:val="24"/>
            <w:szCs w:val="24"/>
          </w:rPr>
          <w:tag w:val="HD:1.187.0.0:76ac1a9d-6065-46af-821a-52bffd030fc0"/>
          <w:id w:val="-1875538175"/>
          <w:placeholder>
            <w:docPart w:val="BF39030AA7F5488EAAFCB9F74D5A5500"/>
          </w:placeholder>
        </w:sdtPr>
        <w:sdtContent>
          <w:r w:rsidR="00104A81">
            <w:rPr>
              <w:rFonts w:ascii="Times New Roman" w:hAnsi="Times New Roman" w:cs="Times New Roman"/>
              <w:b/>
              <w:bCs/>
              <w:noProof/>
              <w:sz w:val="24"/>
              <w:szCs w:val="24"/>
            </w:rPr>
            <w:t>[</w:t>
          </w:r>
          <w:r w:rsidR="00104A81" w:rsidRPr="002D6DF8">
            <w:rPr>
              <w:rFonts w:ascii="Times New Roman" w:hAnsi="Times New Roman" w:cs="Times New Roman"/>
              <w:b/>
              <w:bCs/>
              <w:noProof/>
              <w:color w:val="0000FF"/>
              <w:sz w:val="24"/>
              <w:szCs w:val="24"/>
            </w:rPr>
            <w:t>TrustForPetsCompensationAmount:Nine Dollars</w:t>
          </w:r>
          <w:r w:rsidR="00104A81">
            <w:rPr>
              <w:rFonts w:ascii="Times New Roman" w:hAnsi="Times New Roman" w:cs="Times New Roman"/>
              <w:b/>
              <w:bCs/>
              <w:noProof/>
              <w:sz w:val="24"/>
              <w:szCs w:val="24"/>
            </w:rPr>
            <w:t>]</w:t>
          </w:r>
        </w:sdtContent>
      </w:sdt>
      <w:r w:rsidR="00104A81">
        <w:rPr>
          <w:rFonts w:ascii="Times New Roman" w:hAnsi="Times New Roman" w:cs="Times New Roman"/>
          <w:b/>
          <w:bCs/>
          <w:sz w:val="24"/>
          <w:szCs w:val="24"/>
        </w:rPr>
        <w:t xml:space="preserve"> ($</w:t>
      </w:r>
      <w:sdt>
        <w:sdtPr>
          <w:rPr>
            <w:rFonts w:ascii="Times New Roman" w:hAnsi="Times New Roman" w:cs="Times New Roman"/>
            <w:b/>
            <w:bCs/>
            <w:sz w:val="24"/>
            <w:szCs w:val="24"/>
          </w:rPr>
          <w:tag w:val="HD:1.187.0.0:94cb494f-a242-4a6a-a61a-0d94490d8ffa"/>
          <w:id w:val="1328637324"/>
          <w:placeholder>
            <w:docPart w:val="9B6AF2EC747541B5A88FE8DBBB596DB9"/>
          </w:placeholder>
        </w:sdtPr>
        <w:sdtContent>
          <w:r w:rsidR="00104A81">
            <w:rPr>
              <w:rFonts w:ascii="Times New Roman" w:hAnsi="Times New Roman" w:cs="Times New Roman"/>
              <w:b/>
              <w:bCs/>
              <w:noProof/>
              <w:sz w:val="24"/>
              <w:szCs w:val="24"/>
            </w:rPr>
            <w:t>[</w:t>
          </w:r>
          <w:r w:rsidR="00104A81" w:rsidRPr="002D6DF8">
            <w:rPr>
              <w:rFonts w:ascii="Times New Roman" w:hAnsi="Times New Roman" w:cs="Times New Roman"/>
              <w:b/>
              <w:bCs/>
              <w:noProof/>
              <w:color w:val="0000FF"/>
              <w:sz w:val="24"/>
              <w:szCs w:val="24"/>
            </w:rPr>
            <w:t>TrustForPetsCompensationAmount:9,999</w:t>
          </w:r>
          <w:r w:rsidR="00104A81">
            <w:rPr>
              <w:rFonts w:ascii="Times New Roman" w:hAnsi="Times New Roman" w:cs="Times New Roman"/>
              <w:b/>
              <w:bCs/>
              <w:noProof/>
              <w:sz w:val="24"/>
              <w:szCs w:val="24"/>
            </w:rPr>
            <w:t>]</w:t>
          </w:r>
        </w:sdtContent>
      </w:sdt>
      <w:r w:rsidR="00104A81">
        <w:rPr>
          <w:rFonts w:ascii="Times New Roman" w:hAnsi="Times New Roman" w:cs="Times New Roman"/>
          <w:b/>
          <w:bCs/>
          <w:sz w:val="24"/>
          <w:szCs w:val="24"/>
        </w:rPr>
        <w:t>)</w:t>
      </w:r>
      <w:r w:rsidR="00104A81" w:rsidRPr="00A25C9E">
        <w:rPr>
          <w:rFonts w:ascii="Times New Roman" w:hAnsi="Times New Roman" w:cs="Times New Roman"/>
          <w:b/>
          <w:bCs/>
          <w:sz w:val="24"/>
          <w:szCs w:val="24"/>
        </w:rPr>
        <w:t>.</w:t>
      </w:r>
      <w:r w:rsidRPr="00A25C9E">
        <w:rPr>
          <w:rFonts w:ascii="Times New Roman" w:hAnsi="Times New Roman" w:cs="Times New Roman"/>
          <w:b/>
          <w:bCs/>
          <w:sz w:val="24"/>
          <w:szCs w:val="24"/>
        </w:rPr>
        <w:t xml:space="preserve"> </w:t>
      </w:r>
      <w:sdt>
        <w:sdtPr>
          <w:rPr>
            <w:rFonts w:ascii="Times New Roman" w:hAnsi="Times New Roman" w:cs="Times New Roman"/>
            <w:b/>
            <w:bCs/>
            <w:sz w:val="24"/>
            <w:szCs w:val="24"/>
          </w:rPr>
          <w:tag w:val="HD:1.187.0.0:2a75f62f-d9a2-491a-ac98-83d98777db69"/>
          <w:id w:val="-1049296258"/>
          <w:placeholder>
            <w:docPart w:val="43C81F4BC5A54F51A72455CBB3B95A1F"/>
          </w:placeholder>
        </w:sdtPr>
        <w:sdtContent>
          <w:r w:rsidRPr="00A25C9E">
            <w:rPr>
              <w:rFonts w:ascii="Times New Roman" w:hAnsi="Times New Roman" w:cs="Times New Roman"/>
              <w:b/>
              <w:bCs/>
              <w:noProof/>
              <w:sz w:val="24"/>
              <w:szCs w:val="24"/>
            </w:rPr>
            <w:t>[</w:t>
          </w:r>
          <w:r w:rsidRPr="00A25C9E">
            <w:rPr>
              <w:rFonts w:ascii="Times New Roman" w:hAnsi="Times New Roman" w:cs="Times New Roman"/>
              <w:b/>
              <w:bCs/>
              <w:noProof/>
              <w:color w:val="008000"/>
              <w:sz w:val="24"/>
              <w:szCs w:val="24"/>
            </w:rPr>
            <w:t>END IF</w:t>
          </w:r>
          <w:r w:rsidRPr="00A25C9E">
            <w:rPr>
              <w:rFonts w:ascii="Times New Roman" w:hAnsi="Times New Roman" w:cs="Times New Roman"/>
              <w:b/>
              <w:bCs/>
              <w:noProof/>
              <w:sz w:val="24"/>
              <w:szCs w:val="24"/>
            </w:rPr>
            <w:t>]</w:t>
          </w:r>
        </w:sdtContent>
      </w:sdt>
      <w:sdt>
        <w:sdtPr>
          <w:rPr>
            <w:rFonts w:ascii="Times New Roman" w:hAnsi="Times New Roman" w:cs="Times New Roman"/>
            <w:b/>
            <w:bCs/>
            <w:sz w:val="24"/>
            <w:szCs w:val="24"/>
          </w:rPr>
          <w:tag w:val="HD:1.187.0.0:5e5c0577-9793-403e-a2c6-d8d73f8cd578"/>
          <w:id w:val="-1109666467"/>
          <w:placeholder>
            <w:docPart w:val="D06D706AD11E47C7B765199E2F1302A0"/>
          </w:placeholder>
        </w:sdtPr>
        <w:sdtContent>
          <w:r w:rsidRPr="00A25C9E">
            <w:rPr>
              <w:rFonts w:ascii="Times New Roman" w:hAnsi="Times New Roman" w:cs="Times New Roman"/>
              <w:b/>
              <w:bCs/>
              <w:noProof/>
              <w:sz w:val="24"/>
              <w:szCs w:val="24"/>
            </w:rPr>
            <w:t>[</w:t>
          </w:r>
          <w:r w:rsidRPr="00A25C9E">
            <w:rPr>
              <w:rFonts w:ascii="Times New Roman" w:hAnsi="Times New Roman" w:cs="Times New Roman"/>
              <w:b/>
              <w:bCs/>
              <w:noProof/>
              <w:color w:val="008000"/>
              <w:sz w:val="24"/>
              <w:szCs w:val="24"/>
            </w:rPr>
            <w:t>IF TrustForPetsTrusteeCaregiverCompensation = "Right to Reside in Trustor's Home"</w:t>
          </w:r>
          <w:r w:rsidRPr="00A25C9E">
            <w:rPr>
              <w:rFonts w:ascii="Times New Roman" w:hAnsi="Times New Roman" w:cs="Times New Roman"/>
              <w:b/>
              <w:bCs/>
              <w:noProof/>
              <w:sz w:val="24"/>
              <w:szCs w:val="24"/>
            </w:rPr>
            <w:t>]</w:t>
          </w:r>
        </w:sdtContent>
      </w:sdt>
      <w:r w:rsidRPr="00A25C9E">
        <w:rPr>
          <w:rFonts w:ascii="Times New Roman" w:hAnsi="Times New Roman" w:cs="Times New Roman"/>
          <w:b/>
          <w:bCs/>
          <w:sz w:val="24"/>
          <w:szCs w:val="24"/>
        </w:rPr>
        <w:t>the caregiver the right to reside in the Trustor’s home with the Pets during the period caregiver is providing care of the Pets.</w:t>
      </w:r>
      <w:sdt>
        <w:sdtPr>
          <w:rPr>
            <w:rFonts w:ascii="Times New Roman" w:hAnsi="Times New Roman" w:cs="Times New Roman"/>
            <w:sz w:val="24"/>
            <w:szCs w:val="24"/>
          </w:rPr>
          <w:tag w:val="HD:1.187.0.0:d27eae94-55e3-4689-9aec-580c643ab13f"/>
          <w:id w:val="-1480912922"/>
          <w:placeholder>
            <w:docPart w:val="54C13000A99E40ED88702F50F830AE6D"/>
          </w:placeholder>
        </w:sdtPr>
        <w:sdtContent>
          <w:r>
            <w:rPr>
              <w:rFonts w:ascii="Times New Roman" w:hAnsi="Times New Roman" w:cs="Times New Roman"/>
              <w:noProof/>
              <w:sz w:val="24"/>
              <w:szCs w:val="24"/>
            </w:rPr>
            <w:t>[</w:t>
          </w:r>
          <w:r w:rsidRPr="00AF4CF4">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sdt>
        <w:sdtPr>
          <w:rPr>
            <w:rFonts w:ascii="Times New Roman" w:hAnsi="Times New Roman" w:cs="Times New Roman"/>
            <w:sz w:val="24"/>
            <w:szCs w:val="24"/>
          </w:rPr>
          <w:tag w:val="HD:1.187.0.0:0658a090-ae83-4605-b523-419560179218"/>
          <w:id w:val="738520582"/>
          <w:placeholder>
            <w:docPart w:val="57B357AE6C4847428ABF48E173A60807"/>
          </w:placeholder>
        </w:sdtPr>
        <w:sdtContent>
          <w:r>
            <w:rPr>
              <w:rFonts w:ascii="Times New Roman" w:hAnsi="Times New Roman" w:cs="Times New Roman"/>
              <w:noProof/>
              <w:sz w:val="24"/>
              <w:szCs w:val="24"/>
            </w:rPr>
            <w:t>[</w:t>
          </w:r>
          <w:r w:rsidRPr="00AF4CF4">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p w14:paraId="15159ADE" w14:textId="77777777" w:rsidR="00F32875" w:rsidRPr="0041385E" w:rsidRDefault="00F32875" w:rsidP="00F32875">
      <w:pPr>
        <w:autoSpaceDE w:val="0"/>
        <w:autoSpaceDN w:val="0"/>
        <w:adjustRightInd w:val="0"/>
        <w:spacing w:after="0" w:line="240" w:lineRule="auto"/>
        <w:ind w:left="1440"/>
        <w:jc w:val="both"/>
        <w:rPr>
          <w:rFonts w:ascii="Times New Roman" w:hAnsi="Times New Roman" w:cs="Times New Roman"/>
          <w:sz w:val="24"/>
          <w:szCs w:val="24"/>
        </w:rPr>
      </w:pPr>
    </w:p>
    <w:p w14:paraId="78E2E567" w14:textId="77777777" w:rsidR="00F32875"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rsidRPr="0041385E">
        <w:rPr>
          <w:rFonts w:ascii="Times New Roman" w:eastAsia="Times New Roman" w:hAnsi="Times New Roman" w:cs="Times New Roman"/>
          <w:sz w:val="24"/>
          <w:szCs w:val="24"/>
          <w:u w:val="single"/>
        </w:rPr>
        <w:t>Expenditures and Distributions</w:t>
      </w:r>
      <w:r w:rsidRPr="0041385E">
        <w:rPr>
          <w:rFonts w:ascii="Times New Roman" w:hAnsi="Times New Roman" w:cs="Times New Roman"/>
          <w:sz w:val="24"/>
          <w:szCs w:val="24"/>
        </w:rPr>
        <w:t xml:space="preserve">. </w:t>
      </w:r>
      <w:r>
        <w:rPr>
          <w:rFonts w:ascii="Times New Roman" w:hAnsi="Times New Roman" w:cs="Times New Roman"/>
          <w:sz w:val="24"/>
          <w:szCs w:val="24"/>
        </w:rPr>
        <w:t>If there are funds allocated herein to the Pet Trust, then d</w:t>
      </w:r>
      <w:r w:rsidRPr="0041385E">
        <w:rPr>
          <w:rFonts w:ascii="Times New Roman" w:hAnsi="Times New Roman" w:cs="Times New Roman"/>
          <w:sz w:val="24"/>
          <w:szCs w:val="24"/>
        </w:rPr>
        <w:t xml:space="preserve">uring the term of the Pet Trust, the Trustee shall be entitled to expend </w:t>
      </w:r>
      <w:r>
        <w:rPr>
          <w:rFonts w:ascii="Times New Roman" w:hAnsi="Times New Roman" w:cs="Times New Roman"/>
          <w:sz w:val="24"/>
          <w:szCs w:val="24"/>
        </w:rPr>
        <w:t xml:space="preserve">from the Pet Trust </w:t>
      </w:r>
      <w:r w:rsidRPr="0041385E">
        <w:rPr>
          <w:rFonts w:ascii="Times New Roman" w:hAnsi="Times New Roman" w:cs="Times New Roman"/>
          <w:sz w:val="24"/>
          <w:szCs w:val="24"/>
        </w:rPr>
        <w:t xml:space="preserve">such sums of net income, and if necessary, principal, as the Trustee determines to be necessary or advisable for the health, care, and welfare of the above-named </w:t>
      </w:r>
      <w:r w:rsidRPr="0041385E">
        <w:rPr>
          <w:rFonts w:ascii="Times New Roman" w:eastAsia="Times New Roman" w:hAnsi="Times New Roman" w:cs="Times New Roman"/>
          <w:color w:val="0000FF"/>
          <w:sz w:val="24"/>
          <w:szCs w:val="24"/>
        </w:rPr>
        <w:t>pets</w:t>
      </w:r>
      <w:r w:rsidRPr="0041385E">
        <w:rPr>
          <w:rFonts w:ascii="Times New Roman" w:hAnsi="Times New Roman" w:cs="Times New Roman"/>
          <w:sz w:val="24"/>
          <w:szCs w:val="24"/>
        </w:rPr>
        <w:t xml:space="preserve">, including (but not limited to) food, veterinary care and/or insurance, toys and other recreational activities, and temporary boarding and/or pet-sitting fees. In exercising such discretion, it is intended that the Trustee will maintain </w:t>
      </w:r>
      <w:r w:rsidRPr="0041385E">
        <w:rPr>
          <w:rFonts w:ascii="Times New Roman" w:eastAsia="Times New Roman" w:hAnsi="Times New Roman" w:cs="Times New Roman"/>
          <w:color w:val="0000FF"/>
          <w:sz w:val="24"/>
          <w:szCs w:val="24"/>
        </w:rPr>
        <w:t>pets</w:t>
      </w:r>
      <w:r w:rsidRPr="0041385E">
        <w:rPr>
          <w:rFonts w:ascii="Times New Roman" w:hAnsi="Times New Roman" w:cs="Times New Roman"/>
          <w:sz w:val="24"/>
          <w:szCs w:val="24"/>
        </w:rPr>
        <w:t xml:space="preserve"> in the same standard of health, care, and welfare as </w:t>
      </w:r>
      <w:r w:rsidRPr="0041385E">
        <w:rPr>
          <w:rFonts w:ascii="Times New Roman" w:eastAsia="Times New Roman" w:hAnsi="Times New Roman" w:cs="Times New Roman"/>
          <w:color w:val="0000FF"/>
          <w:sz w:val="24"/>
          <w:szCs w:val="24"/>
        </w:rPr>
        <w:t>Trustor</w:t>
      </w:r>
      <w:r w:rsidRPr="0041385E">
        <w:rPr>
          <w:rFonts w:ascii="Times New Roman" w:hAnsi="Times New Roman" w:cs="Times New Roman"/>
          <w:sz w:val="24"/>
          <w:szCs w:val="24"/>
        </w:rPr>
        <w:t xml:space="preserve"> provided during </w:t>
      </w:r>
      <w:r w:rsidRPr="0041385E">
        <w:rPr>
          <w:rFonts w:ascii="Times New Roman" w:eastAsia="Times New Roman" w:hAnsi="Times New Roman" w:cs="Times New Roman"/>
          <w:color w:val="0000FF"/>
          <w:sz w:val="24"/>
          <w:szCs w:val="24"/>
        </w:rPr>
        <w:t>Trustor</w:t>
      </w:r>
      <w:r w:rsidRPr="0041385E">
        <w:rPr>
          <w:rFonts w:ascii="Times New Roman" w:hAnsi="Times New Roman" w:cs="Times New Roman"/>
          <w:sz w:val="24"/>
          <w:szCs w:val="24"/>
        </w:rPr>
        <w:t xml:space="preserve">’s lifetime. The Trustee is also authorized to pay, or reimburse to the Trustee, any income taxes attributable to the Pet Trust and other necessary expenses associated with the administration and distribution thereof. In addition to the foregoing, the Trustee is authorized to receive </w:t>
      </w:r>
      <w:r>
        <w:rPr>
          <w:rFonts w:ascii="Times New Roman" w:hAnsi="Times New Roman" w:cs="Times New Roman"/>
          <w:sz w:val="24"/>
          <w:szCs w:val="24"/>
        </w:rPr>
        <w:t xml:space="preserve">reasonable </w:t>
      </w:r>
      <w:r w:rsidRPr="0041385E">
        <w:rPr>
          <w:rFonts w:ascii="Times New Roman" w:hAnsi="Times New Roman" w:cs="Times New Roman"/>
          <w:sz w:val="24"/>
          <w:szCs w:val="24"/>
        </w:rPr>
        <w:t>compensation</w:t>
      </w:r>
      <w:r>
        <w:rPr>
          <w:rFonts w:ascii="Times New Roman" w:hAnsi="Times New Roman" w:cs="Times New Roman"/>
          <w:sz w:val="24"/>
          <w:szCs w:val="24"/>
        </w:rPr>
        <w:t xml:space="preserve"> and reimbursement of expenses</w:t>
      </w:r>
      <w:r w:rsidRPr="0041385E">
        <w:rPr>
          <w:rFonts w:ascii="Times New Roman" w:hAnsi="Times New Roman" w:cs="Times New Roman"/>
          <w:sz w:val="24"/>
          <w:szCs w:val="24"/>
        </w:rPr>
        <w:t>.</w:t>
      </w:r>
    </w:p>
    <w:p w14:paraId="33878772" w14:textId="77777777" w:rsidR="00F32875" w:rsidRDefault="00F32875" w:rsidP="00F32875">
      <w:pPr>
        <w:pStyle w:val="ListParagraph"/>
      </w:pPr>
    </w:p>
    <w:p w14:paraId="7163F0F6" w14:textId="77777777" w:rsidR="00F32875" w:rsidRPr="000F64C5" w:rsidRDefault="00F32875" w:rsidP="00F32875">
      <w:pPr>
        <w:keepNext/>
        <w:numPr>
          <w:ilvl w:val="2"/>
          <w:numId w:val="9"/>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rsidRPr="000F64C5">
        <w:rPr>
          <w:rFonts w:ascii="Times New Roman" w:hAnsi="Times New Roman" w:cs="Times New Roman"/>
          <w:sz w:val="24"/>
          <w:szCs w:val="24"/>
          <w:u w:val="single"/>
        </w:rPr>
        <w:t>Afterborn Pets.</w:t>
      </w:r>
      <w:r w:rsidRPr="000F64C5">
        <w:rPr>
          <w:rFonts w:ascii="Times New Roman" w:hAnsi="Times New Roman" w:cs="Times New Roman"/>
          <w:sz w:val="24"/>
          <w:szCs w:val="24"/>
        </w:rPr>
        <w:t xml:space="preserve">  If, after </w:t>
      </w:r>
      <w:r>
        <w:rPr>
          <w:rFonts w:ascii="Times New Roman" w:hAnsi="Times New Roman" w:cs="Times New Roman"/>
          <w:sz w:val="24"/>
          <w:szCs w:val="24"/>
        </w:rPr>
        <w:t>the Pet Trust is created</w:t>
      </w:r>
      <w:r w:rsidRPr="000F64C5">
        <w:rPr>
          <w:rFonts w:ascii="Times New Roman" w:hAnsi="Times New Roman" w:cs="Times New Roman"/>
          <w:sz w:val="24"/>
          <w:szCs w:val="24"/>
        </w:rPr>
        <w:t xml:space="preserve">, </w:t>
      </w:r>
      <w:r>
        <w:rPr>
          <w:rFonts w:ascii="Times New Roman" w:hAnsi="Times New Roman" w:cs="Times New Roman"/>
          <w:sz w:val="24"/>
          <w:szCs w:val="24"/>
        </w:rPr>
        <w:t>a</w:t>
      </w:r>
      <w:r w:rsidRPr="000F64C5">
        <w:rPr>
          <w:rFonts w:ascii="Times New Roman" w:hAnsi="Times New Roman" w:cs="Times New Roman"/>
          <w:sz w:val="24"/>
          <w:szCs w:val="24"/>
        </w:rPr>
        <w:t xml:space="preserve"> Pet gives birth to descendants</w:t>
      </w:r>
      <w:sdt>
        <w:sdtPr>
          <w:rPr>
            <w:rFonts w:ascii="Times New Roman" w:hAnsi="Times New Roman" w:cs="Times New Roman"/>
            <w:sz w:val="24"/>
            <w:szCs w:val="24"/>
          </w:rPr>
          <w:tag w:val="HD:1.187.0.0:b931d2d0-d404-4919-ba9c-751db040b364"/>
          <w:id w:val="893859293"/>
          <w:placeholder>
            <w:docPart w:val="8129B0C8B3E045E4A8DE63AF13341F1A"/>
          </w:placeholder>
        </w:sdtPr>
        <w:sdtContent>
          <w:r>
            <w:rPr>
              <w:rFonts w:ascii="Times New Roman" w:hAnsi="Times New Roman" w:cs="Times New Roman"/>
              <w:noProof/>
              <w:sz w:val="24"/>
              <w:szCs w:val="24"/>
            </w:rPr>
            <w:t>[</w:t>
          </w:r>
          <w:r w:rsidRPr="000F64C5">
            <w:rPr>
              <w:rFonts w:ascii="Times New Roman" w:hAnsi="Times New Roman" w:cs="Times New Roman"/>
              <w:noProof/>
              <w:color w:val="008000"/>
              <w:sz w:val="24"/>
              <w:szCs w:val="24"/>
            </w:rPr>
            <w:t>IF TrustForPetsIncludeAfterborn?</w:t>
          </w:r>
          <w:r>
            <w:rPr>
              <w:rFonts w:ascii="Times New Roman" w:hAnsi="Times New Roman" w:cs="Times New Roman"/>
              <w:noProof/>
              <w:sz w:val="24"/>
              <w:szCs w:val="24"/>
            </w:rPr>
            <w:t>]</w:t>
          </w:r>
        </w:sdtContent>
      </w:sdt>
      <w:r w:rsidRPr="000F64C5">
        <w:rPr>
          <w:rFonts w:ascii="Times New Roman" w:hAnsi="Times New Roman" w:cs="Times New Roman"/>
          <w:sz w:val="24"/>
          <w:szCs w:val="24"/>
        </w:rPr>
        <w:t xml:space="preserve">, then the Trustee shall treat each such descendant as a Pet for the purposes of </w:t>
      </w:r>
      <w:r>
        <w:rPr>
          <w:rFonts w:ascii="Times New Roman" w:hAnsi="Times New Roman" w:cs="Times New Roman"/>
          <w:sz w:val="24"/>
          <w:szCs w:val="24"/>
        </w:rPr>
        <w:t>the Pet Trust</w:t>
      </w:r>
      <w:r w:rsidRPr="000F64C5">
        <w:rPr>
          <w:rFonts w:ascii="Times New Roman" w:hAnsi="Times New Roman" w:cs="Times New Roman"/>
          <w:sz w:val="24"/>
          <w:szCs w:val="24"/>
        </w:rPr>
        <w:t>, the Trustee’s additional powers relating to Pets and the transfer of related tangible personal property</w:t>
      </w:r>
      <w:sdt>
        <w:sdtPr>
          <w:rPr>
            <w:rFonts w:ascii="Times New Roman" w:hAnsi="Times New Roman" w:cs="Times New Roman"/>
            <w:sz w:val="24"/>
            <w:szCs w:val="24"/>
          </w:rPr>
          <w:tag w:val="HD:1.187.0.0:2b8cb510-9bda-4a65-97e3-09deb77a2717"/>
          <w:id w:val="-356277801"/>
          <w:placeholder>
            <w:docPart w:val="42CE4E5819114BA4B96109F0E324BDC1"/>
          </w:placeholder>
        </w:sdtPr>
        <w:sdtContent>
          <w:r>
            <w:rPr>
              <w:rFonts w:ascii="Times New Roman" w:hAnsi="Times New Roman" w:cs="Times New Roman"/>
              <w:noProof/>
              <w:sz w:val="24"/>
              <w:szCs w:val="24"/>
            </w:rPr>
            <w:t>[</w:t>
          </w:r>
          <w:r w:rsidRPr="000F64C5">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 such afterborn pets shall not be included in this Pet Trust and shall be the responsibility of the caregiver</w:t>
      </w:r>
      <w:sdt>
        <w:sdtPr>
          <w:rPr>
            <w:rFonts w:ascii="Times New Roman" w:hAnsi="Times New Roman" w:cs="Times New Roman"/>
            <w:sz w:val="24"/>
            <w:szCs w:val="24"/>
          </w:rPr>
          <w:tag w:val="HD:1.187.0.0:f6c60fed-fca5-4920-94f8-a2c4fecf5ab3"/>
          <w:id w:val="-391960000"/>
          <w:placeholder>
            <w:docPart w:val="F06BC4EE2FA548EA828DD12DCF8ACB6B"/>
          </w:placeholder>
        </w:sdtPr>
        <w:sdtContent>
          <w:r>
            <w:rPr>
              <w:rFonts w:ascii="Times New Roman" w:hAnsi="Times New Roman" w:cs="Times New Roman"/>
              <w:noProof/>
              <w:sz w:val="24"/>
              <w:szCs w:val="24"/>
            </w:rPr>
            <w:t>[</w:t>
          </w:r>
          <w:r w:rsidRPr="000F64C5">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0F64C5">
        <w:rPr>
          <w:rFonts w:ascii="Times New Roman" w:hAnsi="Times New Roman" w:cs="Times New Roman"/>
          <w:sz w:val="24"/>
          <w:szCs w:val="24"/>
        </w:rPr>
        <w:t>.</w:t>
      </w:r>
    </w:p>
    <w:p w14:paraId="221FF153" w14:textId="77777777" w:rsidR="00F32875" w:rsidRPr="0041385E"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rsidRPr="0041385E">
        <w:rPr>
          <w:rFonts w:ascii="Times New Roman" w:eastAsia="Times New Roman" w:hAnsi="Times New Roman" w:cs="Times New Roman"/>
          <w:sz w:val="24"/>
          <w:szCs w:val="24"/>
          <w:u w:val="single"/>
        </w:rPr>
        <w:t>Termination and Final Distribution</w:t>
      </w:r>
      <w:r w:rsidRPr="0041385E">
        <w:rPr>
          <w:rFonts w:ascii="Times New Roman" w:hAnsi="Times New Roman" w:cs="Times New Roman"/>
          <w:sz w:val="24"/>
          <w:szCs w:val="24"/>
        </w:rPr>
        <w:t xml:space="preserve">. The Pet Trust shall terminate upon (a) the exhaustion of the Pet Trust assets (other than said </w:t>
      </w:r>
      <w:r w:rsidRPr="0041385E">
        <w:rPr>
          <w:rFonts w:ascii="Times New Roman" w:eastAsia="Times New Roman" w:hAnsi="Times New Roman" w:cs="Times New Roman"/>
          <w:color w:val="0000FF"/>
          <w:sz w:val="24"/>
          <w:szCs w:val="24"/>
        </w:rPr>
        <w:t>pets</w:t>
      </w:r>
      <w:r w:rsidRPr="0041385E">
        <w:rPr>
          <w:rFonts w:ascii="Times New Roman" w:hAnsi="Times New Roman" w:cs="Times New Roman"/>
          <w:sz w:val="24"/>
          <w:szCs w:val="24"/>
        </w:rPr>
        <w:t>);</w:t>
      </w:r>
      <w:r w:rsidRPr="0041385E">
        <w:rPr>
          <w:rFonts w:ascii="Verdana" w:eastAsia="Times New Roman" w:hAnsi="Verdana" w:cs="Times New Roman"/>
          <w:i/>
          <w:sz w:val="20"/>
          <w:szCs w:val="24"/>
        </w:rPr>
        <w:t xml:space="preserve"> </w:t>
      </w:r>
      <w:r w:rsidRPr="0041385E">
        <w:rPr>
          <w:rFonts w:ascii="Times New Roman" w:hAnsi="Times New Roman" w:cs="Times New Roman"/>
          <w:sz w:val="24"/>
          <w:szCs w:val="24"/>
        </w:rPr>
        <w:t xml:space="preserve">or (b) the death of said </w:t>
      </w:r>
      <w:r w:rsidRPr="0041385E">
        <w:rPr>
          <w:rFonts w:ascii="Times New Roman" w:eastAsia="Times New Roman" w:hAnsi="Times New Roman" w:cs="Times New Roman"/>
          <w:color w:val="0000FF"/>
          <w:sz w:val="24"/>
          <w:szCs w:val="24"/>
        </w:rPr>
        <w:t>pets</w:t>
      </w:r>
      <w:r w:rsidRPr="0041385E">
        <w:rPr>
          <w:rFonts w:ascii="Times New Roman" w:hAnsi="Times New Roman" w:cs="Times New Roman"/>
          <w:sz w:val="24"/>
          <w:szCs w:val="24"/>
        </w:rPr>
        <w:t xml:space="preserve">. If termination of the Pet Trust occurs because of the death of </w:t>
      </w:r>
      <w:r w:rsidRPr="0041385E">
        <w:rPr>
          <w:rFonts w:ascii="Times New Roman" w:hAnsi="Times New Roman" w:cs="Times New Roman"/>
          <w:sz w:val="24"/>
          <w:szCs w:val="24"/>
        </w:rPr>
        <w:lastRenderedPageBreak/>
        <w:t xml:space="preserve">said </w:t>
      </w:r>
      <w:r w:rsidRPr="0041385E">
        <w:rPr>
          <w:rFonts w:ascii="Times New Roman" w:eastAsia="Times New Roman" w:hAnsi="Times New Roman" w:cs="Times New Roman"/>
          <w:color w:val="0000FF"/>
          <w:sz w:val="24"/>
          <w:szCs w:val="24"/>
        </w:rPr>
        <w:t>pets</w:t>
      </w:r>
      <w:r w:rsidRPr="0041385E">
        <w:rPr>
          <w:rFonts w:ascii="Times New Roman" w:hAnsi="Times New Roman" w:cs="Times New Roman"/>
          <w:sz w:val="24"/>
          <w:szCs w:val="24"/>
        </w:rPr>
        <w:t xml:space="preserve">, the Trustee shall, at the expense of the Pet Trust, provide for the respectful and proper disposition of the remains of said </w:t>
      </w:r>
      <w:r w:rsidRPr="0041385E">
        <w:rPr>
          <w:rFonts w:ascii="Times New Roman" w:eastAsia="Times New Roman" w:hAnsi="Times New Roman" w:cs="Times New Roman"/>
          <w:color w:val="0000FF"/>
          <w:sz w:val="24"/>
          <w:szCs w:val="24"/>
        </w:rPr>
        <w:t>pets</w:t>
      </w:r>
      <w:r w:rsidRPr="0041385E">
        <w:rPr>
          <w:rFonts w:ascii="Times New Roman" w:hAnsi="Times New Roman" w:cs="Times New Roman"/>
          <w:sz w:val="24"/>
          <w:szCs w:val="24"/>
        </w:rPr>
        <w:t xml:space="preserve">. If termination occurs for any other reason, </w:t>
      </w:r>
      <w:r w:rsidRPr="0041385E">
        <w:rPr>
          <w:rFonts w:ascii="Times New Roman" w:eastAsia="Times New Roman" w:hAnsi="Times New Roman" w:cs="Times New Roman"/>
          <w:color w:val="0000FF"/>
          <w:sz w:val="24"/>
          <w:szCs w:val="24"/>
        </w:rPr>
        <w:t>Trustor</w:t>
      </w:r>
      <w:r>
        <w:rPr>
          <w:rFonts w:ascii="Times New Roman" w:eastAsia="Times New Roman" w:hAnsi="Times New Roman" w:cs="Times New Roman"/>
          <w:color w:val="0000FF"/>
          <w:sz w:val="24"/>
          <w:szCs w:val="24"/>
        </w:rPr>
        <w:t xml:space="preserve"> </w:t>
      </w:r>
      <w:r w:rsidRPr="0041385E">
        <w:rPr>
          <w:rFonts w:ascii="Times New Roman" w:hAnsi="Times New Roman" w:cs="Times New Roman"/>
          <w:sz w:val="24"/>
          <w:szCs w:val="24"/>
        </w:rPr>
        <w:t>give</w:t>
      </w:r>
      <w:r>
        <w:rPr>
          <w:rFonts w:ascii="Times New Roman" w:hAnsi="Times New Roman" w:cs="Times New Roman"/>
          <w:sz w:val="24"/>
          <w:szCs w:val="24"/>
        </w:rPr>
        <w:t>s</w:t>
      </w:r>
      <w:r w:rsidRPr="0041385E">
        <w:rPr>
          <w:rFonts w:ascii="Times New Roman" w:hAnsi="Times New Roman" w:cs="Times New Roman"/>
          <w:sz w:val="24"/>
          <w:szCs w:val="24"/>
        </w:rPr>
        <w:t xml:space="preserve"> said </w:t>
      </w:r>
      <w:r w:rsidRPr="0041385E">
        <w:rPr>
          <w:rFonts w:ascii="Times New Roman" w:eastAsia="Times New Roman" w:hAnsi="Times New Roman" w:cs="Times New Roman"/>
          <w:color w:val="0000FF"/>
          <w:sz w:val="24"/>
          <w:szCs w:val="24"/>
        </w:rPr>
        <w:t>pets</w:t>
      </w:r>
      <w:r w:rsidRPr="0041385E">
        <w:rPr>
          <w:rFonts w:ascii="Times New Roman" w:hAnsi="Times New Roman" w:cs="Times New Roman"/>
          <w:sz w:val="24"/>
          <w:szCs w:val="24"/>
        </w:rPr>
        <w:t xml:space="preserve"> outright to the Trustee and request</w:t>
      </w:r>
      <w:r>
        <w:rPr>
          <w:rFonts w:ascii="Times New Roman" w:hAnsi="Times New Roman" w:cs="Times New Roman"/>
          <w:sz w:val="24"/>
          <w:szCs w:val="24"/>
        </w:rPr>
        <w:t>s</w:t>
      </w:r>
      <w:r w:rsidRPr="0041385E">
        <w:rPr>
          <w:rFonts w:ascii="Times New Roman" w:hAnsi="Times New Roman" w:cs="Times New Roman"/>
          <w:sz w:val="24"/>
          <w:szCs w:val="24"/>
        </w:rPr>
        <w:t xml:space="preserve"> that the Trustee provides for the continued health, welfare, and care of said </w:t>
      </w:r>
      <w:r w:rsidRPr="0041385E">
        <w:rPr>
          <w:rFonts w:ascii="Times New Roman" w:eastAsia="Times New Roman" w:hAnsi="Times New Roman" w:cs="Times New Roman"/>
          <w:color w:val="0000FF"/>
          <w:sz w:val="24"/>
          <w:szCs w:val="24"/>
        </w:rPr>
        <w:t>pets</w:t>
      </w:r>
      <w:r w:rsidRPr="0041385E">
        <w:rPr>
          <w:rFonts w:ascii="Times New Roman" w:hAnsi="Times New Roman" w:cs="Times New Roman"/>
          <w:sz w:val="24"/>
          <w:szCs w:val="24"/>
        </w:rPr>
        <w:t>.</w:t>
      </w:r>
      <w:r>
        <w:rPr>
          <w:rFonts w:ascii="Times New Roman" w:hAnsi="Times New Roman" w:cs="Times New Roman"/>
          <w:sz w:val="24"/>
          <w:szCs w:val="24"/>
        </w:rPr>
        <w:t xml:space="preserve"> Upon termination of the Pet Trust</w:t>
      </w:r>
      <w:r w:rsidRPr="0041385E">
        <w:rPr>
          <w:rFonts w:ascii="Times New Roman" w:hAnsi="Times New Roman" w:cs="Times New Roman"/>
          <w:sz w:val="24"/>
          <w:szCs w:val="24"/>
        </w:rPr>
        <w:t xml:space="preserve">, </w:t>
      </w:r>
      <w:r>
        <w:rPr>
          <w:rFonts w:ascii="Times New Roman" w:hAnsi="Times New Roman" w:cs="Times New Roman"/>
          <w:sz w:val="24"/>
          <w:szCs w:val="24"/>
        </w:rPr>
        <w:t xml:space="preserve">the Trustee shall </w:t>
      </w:r>
      <w:r w:rsidRPr="0041385E">
        <w:rPr>
          <w:rFonts w:ascii="Times New Roman" w:hAnsi="Times New Roman" w:cs="Times New Roman"/>
          <w:sz w:val="24"/>
          <w:szCs w:val="24"/>
        </w:rPr>
        <w:t xml:space="preserve">pay any remaining debts and expenses of the Pet Trust, and then </w:t>
      </w:r>
      <w:r w:rsidRPr="00A25C9E">
        <w:rPr>
          <w:rFonts w:ascii="Times New Roman" w:hAnsi="Times New Roman" w:cs="Times New Roman"/>
          <w:b/>
          <w:bCs/>
          <w:sz w:val="24"/>
          <w:szCs w:val="24"/>
        </w:rPr>
        <w:t>distribute the remaining assets of the Pet Trust in the manner hereinafter set forth for the distribution of the remainder of the Trust Estate</w:t>
      </w:r>
    </w:p>
    <w:p w14:paraId="3E79BC9E" w14:textId="77777777" w:rsidR="00F32875" w:rsidRPr="0041385E" w:rsidRDefault="00F32875" w:rsidP="00F32875">
      <w:pPr>
        <w:autoSpaceDE w:val="0"/>
        <w:autoSpaceDN w:val="0"/>
        <w:adjustRightInd w:val="0"/>
        <w:spacing w:after="0" w:line="240" w:lineRule="auto"/>
        <w:ind w:left="1440"/>
        <w:jc w:val="both"/>
        <w:rPr>
          <w:rFonts w:ascii="Times New Roman" w:hAnsi="Times New Roman" w:cs="Times New Roman"/>
          <w:sz w:val="24"/>
          <w:szCs w:val="24"/>
        </w:rPr>
      </w:pPr>
    </w:p>
    <w:p w14:paraId="5F45CD77" w14:textId="77777777" w:rsidR="00F32875" w:rsidRPr="0041385E"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rsidRPr="0041385E">
        <w:rPr>
          <w:rFonts w:ascii="Times New Roman" w:eastAsia="Times New Roman" w:hAnsi="Times New Roman" w:cs="Times New Roman"/>
          <w:sz w:val="24"/>
          <w:szCs w:val="24"/>
          <w:u w:val="single"/>
        </w:rPr>
        <w:t>Purposes</w:t>
      </w:r>
      <w:r w:rsidRPr="0041385E">
        <w:rPr>
          <w:rFonts w:ascii="Times New Roman" w:hAnsi="Times New Roman" w:cs="Times New Roman"/>
          <w:sz w:val="24"/>
          <w:szCs w:val="24"/>
        </w:rPr>
        <w:t xml:space="preserve">. While said </w:t>
      </w:r>
      <w:bookmarkStart w:id="436" w:name="HDSTE101"/>
      <w:bookmarkEnd w:id="436"/>
      <w:r w:rsidRPr="0041385E">
        <w:rPr>
          <w:rFonts w:ascii="Times New Roman" w:eastAsia="Times New Roman" w:hAnsi="Times New Roman" w:cs="Times New Roman"/>
          <w:color w:val="0000FF"/>
          <w:sz w:val="24"/>
          <w:szCs w:val="24"/>
        </w:rPr>
        <w:t>pets</w:t>
      </w:r>
      <w:bookmarkStart w:id="437" w:name="HDNDE101"/>
      <w:bookmarkEnd w:id="437"/>
      <w:r w:rsidRPr="0041385E">
        <w:rPr>
          <w:rFonts w:ascii="Times New Roman" w:hAnsi="Times New Roman" w:cs="Times New Roman"/>
          <w:sz w:val="24"/>
          <w:szCs w:val="24"/>
        </w:rPr>
        <w:t xml:space="preserve"> are alive, the primary purpose of the Pet Trust is to provide for the health, care, and welfare of said </w:t>
      </w:r>
      <w:bookmarkStart w:id="438" w:name="HDSTE102"/>
      <w:bookmarkEnd w:id="438"/>
      <w:r w:rsidRPr="0041385E">
        <w:rPr>
          <w:rFonts w:ascii="Times New Roman" w:eastAsia="Times New Roman" w:hAnsi="Times New Roman" w:cs="Times New Roman"/>
          <w:color w:val="0000FF"/>
          <w:sz w:val="24"/>
          <w:szCs w:val="24"/>
        </w:rPr>
        <w:t>pets</w:t>
      </w:r>
      <w:r w:rsidRPr="0041385E">
        <w:rPr>
          <w:rFonts w:ascii="Times New Roman" w:hAnsi="Times New Roman" w:cs="Times New Roman"/>
          <w:sz w:val="24"/>
          <w:szCs w:val="24"/>
        </w:rPr>
        <w:t xml:space="preserve">. Notwithstanding the above, if at any time, any of said </w:t>
      </w:r>
      <w:r w:rsidRPr="0041385E">
        <w:rPr>
          <w:rFonts w:ascii="Times New Roman" w:eastAsia="Times New Roman" w:hAnsi="Times New Roman" w:cs="Times New Roman"/>
          <w:color w:val="0000FF"/>
          <w:sz w:val="24"/>
          <w:szCs w:val="24"/>
        </w:rPr>
        <w:t>pets</w:t>
      </w:r>
      <w:r w:rsidRPr="0041385E">
        <w:rPr>
          <w:rFonts w:ascii="Times New Roman" w:hAnsi="Times New Roman" w:cs="Times New Roman"/>
          <w:sz w:val="24"/>
          <w:szCs w:val="24"/>
        </w:rPr>
        <w:t xml:space="preserve"> suffers from a medical or physical condition or illness and the Trustee determines, based on a written opinion of a veterinary professional, that euthanasia would be more humane, then the Trustee is authorized to do so at the expense of the Pet Trust.</w:t>
      </w:r>
    </w:p>
    <w:p w14:paraId="13E846CB" w14:textId="77777777" w:rsidR="00F32875" w:rsidRPr="00CF79E0" w:rsidRDefault="00F32875" w:rsidP="00F32875">
      <w:pPr>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f3d75ffd-0d4a-4e25-90a3-601542a56514"/>
        <w:id w:val="-2078041703"/>
        <w:placeholder>
          <w:docPart w:val="3B1C0017A9F5415CB2C425EC4FC0CAE7"/>
        </w:placeholder>
      </w:sdtPr>
      <w:sdtContent>
        <w:p w14:paraId="50F09730" w14:textId="77777777" w:rsidR="00F32875" w:rsidRDefault="00F32875" w:rsidP="00F3287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9F3A1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bookmarkEnd w:id="432"/>
    <w:p w14:paraId="3A69CBA2" w14:textId="77777777" w:rsidR="00D34EBD" w:rsidRDefault="00D34EBD" w:rsidP="00D34EB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sdt>
      <w:sdtPr>
        <w:tag w:val="HD:1.185.0.0:7badee41-72c4-440a-b75f-9996903c80ef"/>
        <w:id w:val="-238103438"/>
        <w:placeholder>
          <w:docPart w:val="AAC1DBC3C42B470F9FB151B0F6E3A74D"/>
        </w:placeholder>
      </w:sdtPr>
      <w:sdtContent>
        <w:p w14:paraId="0763E298" w14:textId="77777777" w:rsidR="00D34EBD" w:rsidRPr="00D34EBD" w:rsidRDefault="00D34EBD" w:rsidP="00D34EBD">
          <w:pPr>
            <w:pStyle w:val="ListParagraph"/>
          </w:pPr>
          <w:r w:rsidRPr="00D34EBD">
            <w:rPr>
              <w:noProof/>
            </w:rPr>
            <w:t>[</w:t>
          </w:r>
          <w:r w:rsidRPr="00D34EBD">
            <w:rPr>
              <w:noProof/>
              <w:color w:val="008000"/>
            </w:rPr>
            <w:t>IF PrimaryGiftOfCash?</w:t>
          </w:r>
          <w:r w:rsidRPr="00D34EBD">
            <w:rPr>
              <w:noProof/>
            </w:rPr>
            <w:t>]</w:t>
          </w:r>
        </w:p>
      </w:sdtContent>
    </w:sdt>
    <w:p w14:paraId="55CB9B02" w14:textId="6102A4D1" w:rsidR="006D6FCD" w:rsidRDefault="006D6FCD" w:rsidP="00872B24">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w:t>
      </w:r>
    </w:p>
    <w:sdt>
      <w:sdtPr>
        <w:tag w:val="HD:1.185.0.0:0ed8cb8b-2e6f-45ce-a193-0e160df3465e"/>
        <w:id w:val="347598898"/>
        <w:placeholder>
          <w:docPart w:val="347515729CAD4E7B8BE55C7436486E39"/>
        </w:placeholder>
      </w:sdtPr>
      <w:sdtContent>
        <w:p w14:paraId="6B1518E5" w14:textId="77777777" w:rsidR="003E406A" w:rsidRPr="003E406A" w:rsidRDefault="003E406A" w:rsidP="003E406A">
          <w:pPr>
            <w:pStyle w:val="ListParagraph"/>
            <w:ind w:left="0"/>
          </w:pPr>
          <w:r w:rsidRPr="003E406A">
            <w:rPr>
              <w:noProof/>
            </w:rPr>
            <w:t>[</w:t>
          </w:r>
          <w:r w:rsidRPr="003E406A">
            <w:rPr>
              <w:noProof/>
              <w:color w:val="800000"/>
            </w:rPr>
            <w:t>REPEAT PrimaryGiftOfCashDialog</w:t>
          </w:r>
          <w:r w:rsidRPr="003E406A">
            <w:rPr>
              <w:noProof/>
            </w:rPr>
            <w:t>]</w:t>
          </w:r>
        </w:p>
      </w:sdtContent>
    </w:sdt>
    <w:p w14:paraId="0F8BDA2A" w14:textId="324622BB" w:rsidR="003E406A" w:rsidRPr="003E406A" w:rsidRDefault="003E406A" w:rsidP="003E406A">
      <w:pPr>
        <w:pStyle w:val="ListParagraph"/>
        <w:ind w:left="0"/>
      </w:pPr>
      <w:r w:rsidRPr="003E406A">
        <w:t xml:space="preserve">The Trustee shall distribute </w:t>
      </w:r>
      <w:r w:rsidRPr="003E406A">
        <w:rPr>
          <w:b/>
          <w:bCs/>
        </w:rPr>
        <w:t xml:space="preserve">the sum of </w:t>
      </w:r>
      <w:sdt>
        <w:sdtPr>
          <w:rPr>
            <w:b/>
            <w:bCs/>
          </w:rPr>
          <w:tag w:val="HD:1.185.0.0:f28eada9-eb25-4214-ab6e-b858ca91c320"/>
          <w:id w:val="-1645885078"/>
          <w:placeholder>
            <w:docPart w:val="CBC810EC6EE643E49C2BF795BF0E3A6E"/>
          </w:placeholder>
        </w:sdtPr>
        <w:sdtContent>
          <w:r w:rsidRPr="003E406A">
            <w:rPr>
              <w:b/>
              <w:bCs/>
              <w:noProof/>
            </w:rPr>
            <w:t>[</w:t>
          </w:r>
          <w:r w:rsidRPr="003E406A">
            <w:rPr>
              <w:b/>
              <w:bCs/>
              <w:noProof/>
              <w:color w:val="0000FF"/>
            </w:rPr>
            <w:t>PrimaryGiftOfCashAmount:Nine Dollars</w:t>
          </w:r>
          <w:r w:rsidRPr="003E406A">
            <w:rPr>
              <w:b/>
              <w:bCs/>
              <w:noProof/>
            </w:rPr>
            <w:t>]</w:t>
          </w:r>
        </w:sdtContent>
      </w:sdt>
      <w:r w:rsidRPr="003E406A">
        <w:rPr>
          <w:b/>
          <w:bCs/>
        </w:rPr>
        <w:t xml:space="preserve"> (</w:t>
      </w:r>
      <w:sdt>
        <w:sdtPr>
          <w:rPr>
            <w:b/>
            <w:bCs/>
          </w:rPr>
          <w:tag w:val="HD:1.185.0.0:807132a0-4e6d-4841-a0b8-4e1fa01c002c"/>
          <w:id w:val="155585784"/>
          <w:placeholder>
            <w:docPart w:val="8748226A8F274876AC225A9A9EB385BD"/>
          </w:placeholder>
        </w:sdtPr>
        <w:sdtContent>
          <w:r w:rsidRPr="003E406A">
            <w:rPr>
              <w:b/>
              <w:bCs/>
              <w:noProof/>
            </w:rPr>
            <w:t>[</w:t>
          </w:r>
          <w:proofErr w:type="spellStart"/>
          <w:r w:rsidRPr="003E406A">
            <w:rPr>
              <w:b/>
              <w:bCs/>
              <w:noProof/>
              <w:color w:val="0000FF"/>
            </w:rPr>
            <w:t>PrimaryGiftOfCashAmount</w:t>
          </w:r>
          <w:proofErr w:type="spellEnd"/>
          <w:r w:rsidRPr="003E406A">
            <w:rPr>
              <w:b/>
              <w:bCs/>
              <w:noProof/>
              <w:color w:val="0000FF"/>
            </w:rPr>
            <w:t>:$9,999</w:t>
          </w:r>
          <w:r w:rsidRPr="003E406A">
            <w:rPr>
              <w:b/>
              <w:bCs/>
              <w:noProof/>
            </w:rPr>
            <w:t>]</w:t>
          </w:r>
        </w:sdtContent>
      </w:sdt>
      <w:r w:rsidRPr="003E406A">
        <w:rPr>
          <w:b/>
          <w:bCs/>
        </w:rPr>
        <w:t>)</w:t>
      </w:r>
      <w:r w:rsidRPr="003E406A">
        <w:t xml:space="preserve"> to </w:t>
      </w:r>
      <w:sdt>
        <w:sdtPr>
          <w:tag w:val="HD:1.185.0.0:05095b52-9d9c-46b4-8964-b8d6f6926441"/>
          <w:id w:val="1622423763"/>
          <w:placeholder>
            <w:docPart w:val="EA53539C720A47D6BCA7CC8132453047"/>
          </w:placeholder>
        </w:sdtPr>
        <w:sdtContent>
          <w:r w:rsidRPr="003E406A">
            <w:rPr>
              <w:noProof/>
            </w:rPr>
            <w:t>[</w:t>
          </w:r>
          <w:r w:rsidRPr="003E406A">
            <w:rPr>
              <w:noProof/>
              <w:color w:val="0000FF"/>
            </w:rPr>
            <w:t>PrimaryGiftOfCashName:LIKE THIS</w:t>
          </w:r>
          <w:r w:rsidRPr="003E406A">
            <w:rPr>
              <w:noProof/>
            </w:rPr>
            <w:t>]</w:t>
          </w:r>
        </w:sdtContent>
      </w:sdt>
      <w:r w:rsidRPr="003E406A">
        <w:t xml:space="preserve">, or if </w:t>
      </w:r>
      <w:sdt>
        <w:sdtPr>
          <w:rPr>
            <w:color w:val="000000"/>
          </w:rPr>
          <w:tag w:val="HD:1.190.0.0:749e4c4d-0608-45ef-854b-40333a723938"/>
          <w:id w:val="1716393874"/>
          <w:placeholder>
            <w:docPart w:val="5ACE655284C9471D8B166855F6AF335E"/>
          </w:placeholder>
        </w:sdtPr>
        <w:sdtContent>
          <w:r w:rsidRPr="003E406A">
            <w:rPr>
              <w:noProof/>
              <w:color w:val="000000"/>
            </w:rPr>
            <w:t>[</w:t>
          </w:r>
          <w:r w:rsidRPr="003E406A">
            <w:rPr>
              <w:noProof/>
              <w:color w:val="008000"/>
            </w:rPr>
            <w:t>IF PrimaryGiftOfCashOrganization?</w:t>
          </w:r>
          <w:r w:rsidRPr="003E406A">
            <w:rPr>
              <w:noProof/>
              <w:color w:val="000000"/>
            </w:rPr>
            <w:t>]</w:t>
          </w:r>
        </w:sdtContent>
      </w:sdt>
      <w:sdt>
        <w:sdtPr>
          <w:rPr>
            <w:color w:val="000000"/>
          </w:rPr>
          <w:tag w:val="HD:1.190.0.0:32261edd-fd97-43a1-af5c-88ac0dc72de2"/>
          <w:id w:val="-1719652992"/>
          <w:placeholder>
            <w:docPart w:val="BCAC4B5E4FB446DF9C5D56AD084181EF"/>
          </w:placeholder>
        </w:sdtPr>
        <w:sdtContent>
          <w:r w:rsidRPr="003E406A">
            <w:rPr>
              <w:noProof/>
              <w:color w:val="000000"/>
            </w:rPr>
            <w:t>[</w:t>
          </w:r>
          <w:r w:rsidRPr="003E406A">
            <w:rPr>
              <w:noProof/>
              <w:color w:val="0000FF"/>
            </w:rPr>
            <w:t>PrimaryGiftOfCashName</w:t>
          </w:r>
          <w:r w:rsidRPr="003E406A">
            <w:rPr>
              <w:noProof/>
              <w:color w:val="000000"/>
            </w:rPr>
            <w:t>]</w:t>
          </w:r>
        </w:sdtContent>
      </w:sdt>
      <w:r w:rsidRPr="003E406A">
        <w:rPr>
          <w:color w:val="000000"/>
        </w:rPr>
        <w:t xml:space="preserve"> does not exist, then to its successor in interest; or if it does not exist and has no successor,  then</w:t>
      </w:r>
      <w:sdt>
        <w:sdtPr>
          <w:rPr>
            <w:color w:val="000000"/>
          </w:rPr>
          <w:tag w:val="HD:1.190.0.0:1ebab046-50c0-464c-9bd8-5cff251bd259"/>
          <w:id w:val="760334221"/>
          <w:placeholder>
            <w:docPart w:val="FF5335794593457EAB9D3C7EE1F7656B"/>
          </w:placeholder>
        </w:sdtPr>
        <w:sdtContent>
          <w:r w:rsidRPr="003E406A">
            <w:rPr>
              <w:noProof/>
              <w:color w:val="000000"/>
            </w:rPr>
            <w:t>[</w:t>
          </w:r>
          <w:r w:rsidRPr="003E406A">
            <w:rPr>
              <w:noProof/>
              <w:color w:val="008000"/>
            </w:rPr>
            <w:t>ELSE</w:t>
          </w:r>
          <w:r w:rsidRPr="003E406A">
            <w:rPr>
              <w:noProof/>
              <w:color w:val="000000"/>
            </w:rPr>
            <w:t>]</w:t>
          </w:r>
        </w:sdtContent>
      </w:sdt>
      <w:sdt>
        <w:sdtPr>
          <w:tag w:val="HD:1.185.0.0:a81edfb8-7edf-47d6-99aa-8e90c1a33829"/>
          <w:id w:val="-1188670664"/>
          <w:placeholder>
            <w:docPart w:val="C1EEB7B9D86244378217F33B26A6D106"/>
          </w:placeholder>
        </w:sdtPr>
        <w:sdtContent>
          <w:r w:rsidRPr="003E406A">
            <w:rPr>
              <w:noProof/>
            </w:rPr>
            <w:t>[</w:t>
          </w:r>
          <w:r w:rsidRPr="003E406A">
            <w:rPr>
              <w:noProof/>
              <w:color w:val="008000"/>
            </w:rPr>
            <w:t>IF PrimaryGiftOfCashName.ImportantPeopleGender = "Male"</w:t>
          </w:r>
          <w:r w:rsidRPr="003E406A">
            <w:rPr>
              <w:noProof/>
            </w:rPr>
            <w:t>]</w:t>
          </w:r>
        </w:sdtContent>
      </w:sdt>
      <w:r w:rsidRPr="003E406A">
        <w:t xml:space="preserve"> he</w:t>
      </w:r>
      <w:sdt>
        <w:sdtPr>
          <w:tag w:val="HD:1.185.0.0:9b9274e7-93ad-42eb-9461-5074766a27ec"/>
          <w:id w:val="-636481565"/>
          <w:placeholder>
            <w:docPart w:val="482923AE960F417EA337B966D0A738A9"/>
          </w:placeholder>
        </w:sdtPr>
        <w:sdtContent>
          <w:r w:rsidRPr="003E406A">
            <w:rPr>
              <w:noProof/>
            </w:rPr>
            <w:t>[</w:t>
          </w:r>
          <w:r w:rsidRPr="003E406A">
            <w:rPr>
              <w:noProof/>
              <w:color w:val="008000"/>
            </w:rPr>
            <w:t>ELSE</w:t>
          </w:r>
          <w:r w:rsidRPr="003E406A">
            <w:rPr>
              <w:noProof/>
            </w:rPr>
            <w:t>]</w:t>
          </w:r>
        </w:sdtContent>
      </w:sdt>
      <w:r w:rsidRPr="003E406A">
        <w:t xml:space="preserve"> she</w:t>
      </w:r>
      <w:sdt>
        <w:sdtPr>
          <w:tag w:val="HD:1.185.0.0:cb7d465f-691e-4f42-be96-ed4aad57ab5d"/>
          <w:id w:val="1265735023"/>
          <w:placeholder>
            <w:docPart w:val="A83A6BA762CB465B99090C3B92602797"/>
          </w:placeholder>
        </w:sdtPr>
        <w:sdtContent>
          <w:r w:rsidRPr="003E406A">
            <w:rPr>
              <w:noProof/>
            </w:rPr>
            <w:t>[</w:t>
          </w:r>
          <w:r w:rsidRPr="003E406A">
            <w:rPr>
              <w:noProof/>
              <w:color w:val="008000"/>
            </w:rPr>
            <w:t>END IF</w:t>
          </w:r>
          <w:r w:rsidRPr="003E406A">
            <w:rPr>
              <w:noProof/>
            </w:rPr>
            <w:t>]</w:t>
          </w:r>
        </w:sdtContent>
      </w:sdt>
      <w:r w:rsidRPr="003E406A">
        <w:t xml:space="preserve"> is deceased then</w:t>
      </w:r>
      <w:sdt>
        <w:sdtPr>
          <w:tag w:val="HD:1.185.0.0:3ce54f9f-136c-4f6f-8b58-c65cbd07f186"/>
          <w:id w:val="1382051840"/>
          <w:placeholder>
            <w:docPart w:val="F657C7F4AA754F2CBA7F4CF172AC746C"/>
          </w:placeholder>
        </w:sdtPr>
        <w:sdtContent>
          <w:r w:rsidRPr="003E406A">
            <w:rPr>
              <w:noProof/>
            </w:rPr>
            <w:t>[</w:t>
          </w:r>
          <w:r w:rsidRPr="003E406A">
            <w:rPr>
              <w:noProof/>
              <w:color w:val="008000"/>
            </w:rPr>
            <w:t>IF PrimaryGiftOfCashContingent?</w:t>
          </w:r>
          <w:r w:rsidRPr="003E406A">
            <w:rPr>
              <w:noProof/>
            </w:rPr>
            <w:t>]</w:t>
          </w:r>
        </w:sdtContent>
      </w:sdt>
      <w:sdt>
        <w:sdtPr>
          <w:tag w:val="HD:1.190.0.0:16ec1407-b873-4e2c-aeca-5beb263d86c2"/>
          <w:id w:val="-1759891042"/>
          <w:placeholder>
            <w:docPart w:val="E936DFECB298495AAE948FF37711977E"/>
          </w:placeholder>
        </w:sdtPr>
        <w:sdtContent>
          <w:r w:rsidR="00CF30E0">
            <w:rPr>
              <w:noProof/>
            </w:rPr>
            <w:t>[</w:t>
          </w:r>
          <w:r w:rsidR="00CF30E0" w:rsidRPr="00CF30E0">
            <w:rPr>
              <w:noProof/>
              <w:color w:val="008000"/>
            </w:rPr>
            <w:t>IF PrimaryGiftOfCashContingentPS?</w:t>
          </w:r>
          <w:r w:rsidR="00CF30E0">
            <w:rPr>
              <w:noProof/>
            </w:rPr>
            <w:t>]</w:t>
          </w:r>
        </w:sdtContent>
      </w:sdt>
      <w:r w:rsidR="00CF30E0" w:rsidRPr="00746C04">
        <w:t xml:space="preserve"> </w:t>
      </w:r>
      <w:r w:rsidR="00CF30E0">
        <w:t xml:space="preserve">to </w:t>
      </w:r>
      <w:sdt>
        <w:sdtPr>
          <w:tag w:val="HD:1.185.0.0:cac2b4c7-4845-45da-ba5b-4e20637f896c"/>
          <w:id w:val="-775255278"/>
          <w:placeholder>
            <w:docPart w:val="4E582F9B1FCF4395A85AC31FE0573BA1"/>
          </w:placeholder>
        </w:sdtPr>
        <w:sdtContent>
          <w:r w:rsidR="00CF30E0" w:rsidRPr="003E406A">
            <w:rPr>
              <w:noProof/>
            </w:rPr>
            <w:t>[</w:t>
          </w:r>
          <w:r w:rsidR="00CF30E0" w:rsidRPr="003E406A">
            <w:rPr>
              <w:noProof/>
              <w:color w:val="008000"/>
            </w:rPr>
            <w:t>IF PrimaryGiftOfCashName.ImportantPeopleGender = "Male"</w:t>
          </w:r>
          <w:r w:rsidR="00CF30E0" w:rsidRPr="003E406A">
            <w:rPr>
              <w:noProof/>
            </w:rPr>
            <w:t>]</w:t>
          </w:r>
        </w:sdtContent>
      </w:sdt>
      <w:r w:rsidR="00CF30E0" w:rsidRPr="003E406A">
        <w:t xml:space="preserve"> h</w:t>
      </w:r>
      <w:r w:rsidR="00CF30E0">
        <w:t>is</w:t>
      </w:r>
      <w:sdt>
        <w:sdtPr>
          <w:tag w:val="HD:1.185.0.0:aed490ba-21fd-4e04-b5bc-027898d52fb5"/>
          <w:id w:val="-1633550024"/>
          <w:placeholder>
            <w:docPart w:val="CC6F90A5A7854299810857895C494161"/>
          </w:placeholder>
        </w:sdtPr>
        <w:sdtContent>
          <w:r w:rsidR="00CF30E0" w:rsidRPr="003E406A">
            <w:rPr>
              <w:noProof/>
            </w:rPr>
            <w:t>[</w:t>
          </w:r>
          <w:r w:rsidR="00CF30E0" w:rsidRPr="003E406A">
            <w:rPr>
              <w:noProof/>
              <w:color w:val="008000"/>
            </w:rPr>
            <w:t>ELSE</w:t>
          </w:r>
          <w:r w:rsidR="00CF30E0" w:rsidRPr="003E406A">
            <w:rPr>
              <w:noProof/>
            </w:rPr>
            <w:t>]</w:t>
          </w:r>
        </w:sdtContent>
      </w:sdt>
      <w:r w:rsidR="00CF30E0" w:rsidRPr="003E406A">
        <w:t xml:space="preserve"> </w:t>
      </w:r>
      <w:r w:rsidR="00CF30E0">
        <w:t>her</w:t>
      </w:r>
      <w:sdt>
        <w:sdtPr>
          <w:tag w:val="HD:1.185.0.0:0cb46299-7104-453d-934a-b832e84bbb60"/>
          <w:id w:val="211705013"/>
          <w:placeholder>
            <w:docPart w:val="3F401758E7A54BC0A4B330C265ACF309"/>
          </w:placeholder>
        </w:sdtPr>
        <w:sdtContent>
          <w:r w:rsidR="00CF30E0" w:rsidRPr="003E406A">
            <w:rPr>
              <w:noProof/>
            </w:rPr>
            <w:t>[</w:t>
          </w:r>
          <w:r w:rsidR="00CF30E0" w:rsidRPr="003E406A">
            <w:rPr>
              <w:noProof/>
              <w:color w:val="008000"/>
            </w:rPr>
            <w:t>END IF</w:t>
          </w:r>
          <w:r w:rsidR="00CF30E0" w:rsidRPr="003E406A">
            <w:rPr>
              <w:noProof/>
            </w:rPr>
            <w:t>]</w:t>
          </w:r>
        </w:sdtContent>
      </w:sdt>
      <w:r w:rsidR="00CF30E0">
        <w:t xml:space="preserve"> issue, per stirpes, or if </w:t>
      </w:r>
      <w:sdt>
        <w:sdtPr>
          <w:tag w:val="HD:1.185.0.0:0ee68c9b-8be5-4f47-a291-a58847376638"/>
          <w:id w:val="1262339219"/>
          <w:placeholder>
            <w:docPart w:val="23610AC4BF0E43C18CD1D68600C11211"/>
          </w:placeholder>
        </w:sdtPr>
        <w:sdtContent>
          <w:r w:rsidR="00CF30E0" w:rsidRPr="003E406A">
            <w:rPr>
              <w:noProof/>
            </w:rPr>
            <w:t>[</w:t>
          </w:r>
          <w:r w:rsidR="00CF30E0" w:rsidRPr="003E406A">
            <w:rPr>
              <w:noProof/>
              <w:color w:val="008000"/>
            </w:rPr>
            <w:t>IF PrimaryGiftOfCashName.ImportantPeopleGender = "Male"</w:t>
          </w:r>
          <w:r w:rsidR="00CF30E0" w:rsidRPr="003E406A">
            <w:rPr>
              <w:noProof/>
            </w:rPr>
            <w:t>]</w:t>
          </w:r>
        </w:sdtContent>
      </w:sdt>
      <w:r w:rsidR="00CF30E0" w:rsidRPr="003E406A">
        <w:t xml:space="preserve"> he</w:t>
      </w:r>
      <w:sdt>
        <w:sdtPr>
          <w:tag w:val="HD:1.185.0.0:c820c24f-1470-4648-8829-3f31bdf457da"/>
          <w:id w:val="-1333759106"/>
          <w:placeholder>
            <w:docPart w:val="4CB49C7BA2384469A6B8AA8E37D801D2"/>
          </w:placeholder>
        </w:sdtPr>
        <w:sdtContent>
          <w:r w:rsidR="00CF30E0" w:rsidRPr="003E406A">
            <w:rPr>
              <w:noProof/>
            </w:rPr>
            <w:t>[</w:t>
          </w:r>
          <w:r w:rsidR="00CF30E0" w:rsidRPr="003E406A">
            <w:rPr>
              <w:noProof/>
              <w:color w:val="008000"/>
            </w:rPr>
            <w:t>ELSE</w:t>
          </w:r>
          <w:r w:rsidR="00CF30E0" w:rsidRPr="003E406A">
            <w:rPr>
              <w:noProof/>
            </w:rPr>
            <w:t>]</w:t>
          </w:r>
        </w:sdtContent>
      </w:sdt>
      <w:r w:rsidR="00CF30E0" w:rsidRPr="003E406A">
        <w:t xml:space="preserve"> she</w:t>
      </w:r>
      <w:sdt>
        <w:sdtPr>
          <w:tag w:val="HD:1.185.0.0:0944f58a-c7d2-4e5c-839b-47006721a6c9"/>
          <w:id w:val="222575444"/>
          <w:placeholder>
            <w:docPart w:val="3AC50F93E577428F95FE6D4BA9068862"/>
          </w:placeholder>
        </w:sdtPr>
        <w:sdtContent>
          <w:r w:rsidR="00CF30E0" w:rsidRPr="003E406A">
            <w:rPr>
              <w:noProof/>
            </w:rPr>
            <w:t>[</w:t>
          </w:r>
          <w:r w:rsidR="00CF30E0" w:rsidRPr="003E406A">
            <w:rPr>
              <w:noProof/>
              <w:color w:val="008000"/>
            </w:rPr>
            <w:t>END IF</w:t>
          </w:r>
          <w:r w:rsidR="00CF30E0" w:rsidRPr="003E406A">
            <w:rPr>
              <w:noProof/>
            </w:rPr>
            <w:t>]</w:t>
          </w:r>
        </w:sdtContent>
      </w:sdt>
      <w:r w:rsidR="00CF30E0">
        <w:t xml:space="preserve"> is deceased with no living issue, then</w:t>
      </w:r>
      <w:sdt>
        <w:sdtPr>
          <w:tag w:val="HD:1.190.0.0:d04dcebc-df3b-4ea9-8b05-eb315498cacc"/>
          <w:id w:val="-2107115150"/>
          <w:placeholder>
            <w:docPart w:val="3EFD226AFB2E4E8B81C18836C462173D"/>
          </w:placeholder>
        </w:sdtPr>
        <w:sdtContent>
          <w:r w:rsidR="00CF30E0">
            <w:rPr>
              <w:noProof/>
            </w:rPr>
            <w:t>[</w:t>
          </w:r>
          <w:r w:rsidR="00CF30E0" w:rsidRPr="00CF30E0">
            <w:rPr>
              <w:noProof/>
              <w:color w:val="008000"/>
            </w:rPr>
            <w:t>ELSE</w:t>
          </w:r>
          <w:r w:rsidR="00CF30E0">
            <w:rPr>
              <w:noProof/>
            </w:rPr>
            <w:t>]</w:t>
          </w:r>
        </w:sdtContent>
      </w:sdt>
      <w:r w:rsidRPr="003E406A">
        <w:t xml:space="preserve"> to </w:t>
      </w:r>
      <w:sdt>
        <w:sdtPr>
          <w:tag w:val="HD:1.185.0.0:2006a1e8-87c0-4e8f-8efa-f2db8fcc80ff"/>
          <w:id w:val="417133187"/>
          <w:placeholder>
            <w:docPart w:val="1167E45F694A40AF833A06060B1FB35C"/>
          </w:placeholder>
        </w:sdtPr>
        <w:sdtContent>
          <w:r w:rsidRPr="003E406A">
            <w:rPr>
              <w:noProof/>
            </w:rPr>
            <w:t>[</w:t>
          </w:r>
          <w:r w:rsidRPr="003E406A">
            <w:rPr>
              <w:noProof/>
              <w:color w:val="0000FF"/>
            </w:rPr>
            <w:t>PrimaryGiftOfCashNameContingent.ImportantPeopleNameUse:LIKE THIS</w:t>
          </w:r>
          <w:r w:rsidRPr="003E406A">
            <w:rPr>
              <w:noProof/>
            </w:rPr>
            <w:t>]</w:t>
          </w:r>
        </w:sdtContent>
      </w:sdt>
      <w:r w:rsidRPr="003E406A">
        <w:t>, or if</w:t>
      </w:r>
      <w:sdt>
        <w:sdtPr>
          <w:tag w:val="HD:1.185.0.0:32b712b9-eea4-4e3e-81f7-55b7596ae596"/>
          <w:id w:val="-653603163"/>
          <w:placeholder>
            <w:docPart w:val="C9D99122466F4ECA80DF74C352CBB7CA"/>
          </w:placeholder>
        </w:sdtPr>
        <w:sdtContent>
          <w:r w:rsidRPr="003E406A">
            <w:rPr>
              <w:noProof/>
            </w:rPr>
            <w:t>[</w:t>
          </w:r>
          <w:r w:rsidRPr="003E406A">
            <w:rPr>
              <w:noProof/>
              <w:color w:val="008000"/>
            </w:rPr>
            <w:t>IF PrimaryGiftOfCashNameContingent.ImportantPeopleGender = "Male"</w:t>
          </w:r>
          <w:r w:rsidRPr="003E406A">
            <w:rPr>
              <w:noProof/>
            </w:rPr>
            <w:t>]</w:t>
          </w:r>
        </w:sdtContent>
      </w:sdt>
      <w:r w:rsidRPr="003E406A">
        <w:t xml:space="preserve"> he</w:t>
      </w:r>
      <w:sdt>
        <w:sdtPr>
          <w:tag w:val="HD:1.185.0.0:d14aa724-ac39-4c6d-a645-5d21b069835d"/>
          <w:id w:val="1133135431"/>
          <w:placeholder>
            <w:docPart w:val="D7EA2AE98857467C801D806A1996CA1A"/>
          </w:placeholder>
        </w:sdtPr>
        <w:sdtContent>
          <w:r w:rsidRPr="003E406A">
            <w:rPr>
              <w:noProof/>
            </w:rPr>
            <w:t>[</w:t>
          </w:r>
          <w:r w:rsidRPr="003E406A">
            <w:rPr>
              <w:noProof/>
              <w:color w:val="008000"/>
            </w:rPr>
            <w:t>ELSE</w:t>
          </w:r>
          <w:r w:rsidRPr="003E406A">
            <w:rPr>
              <w:noProof/>
            </w:rPr>
            <w:t>]</w:t>
          </w:r>
        </w:sdtContent>
      </w:sdt>
      <w:r w:rsidRPr="003E406A">
        <w:t xml:space="preserve"> she</w:t>
      </w:r>
      <w:sdt>
        <w:sdtPr>
          <w:tag w:val="HD:1.185.0.0:69282856-1f87-4f4d-b6ff-006d8126ed4a"/>
          <w:id w:val="-797995886"/>
          <w:placeholder>
            <w:docPart w:val="76CFD34C86B74C70A4D3BBFC94B591D6"/>
          </w:placeholder>
        </w:sdtPr>
        <w:sdtContent>
          <w:r w:rsidRPr="003E406A">
            <w:rPr>
              <w:noProof/>
            </w:rPr>
            <w:t>[</w:t>
          </w:r>
          <w:r w:rsidRPr="003E406A">
            <w:rPr>
              <w:noProof/>
              <w:color w:val="008000"/>
            </w:rPr>
            <w:t>END IF</w:t>
          </w:r>
          <w:r w:rsidRPr="003E406A">
            <w:rPr>
              <w:noProof/>
            </w:rPr>
            <w:t>]</w:t>
          </w:r>
        </w:sdtContent>
      </w:sdt>
      <w:r w:rsidRPr="003E406A">
        <w:t xml:space="preserve"> is also deceased then</w:t>
      </w:r>
      <w:sdt>
        <w:sdtPr>
          <w:tag w:val="HD:1.190.0.0:c01c070e-6652-48fe-ae70-70799dd1afdd"/>
          <w:id w:val="-984425"/>
          <w:placeholder>
            <w:docPart w:val="DF7E94050A4446C6ACBEAD37B9582FDB"/>
          </w:placeholder>
        </w:sdtPr>
        <w:sdtContent>
          <w:r w:rsidR="00CF30E0">
            <w:rPr>
              <w:noProof/>
            </w:rPr>
            <w:t>[</w:t>
          </w:r>
          <w:r w:rsidR="00CF30E0" w:rsidRPr="00CF30E0">
            <w:rPr>
              <w:noProof/>
              <w:color w:val="008000"/>
            </w:rPr>
            <w:t>END IF</w:t>
          </w:r>
          <w:r w:rsidR="00CF30E0">
            <w:rPr>
              <w:noProof/>
            </w:rPr>
            <w:t>]</w:t>
          </w:r>
        </w:sdtContent>
      </w:sdt>
      <w:sdt>
        <w:sdtPr>
          <w:tag w:val="HD:1.185.0.0:069e07a5-29e0-4536-80e7-bb0129b529c5"/>
          <w:id w:val="1014420508"/>
          <w:placeholder>
            <w:docPart w:val="A70D1AE904B440878379625993C28634"/>
          </w:placeholder>
        </w:sdtPr>
        <w:sdtContent>
          <w:r w:rsidRPr="003E406A">
            <w:rPr>
              <w:noProof/>
            </w:rPr>
            <w:t>[</w:t>
          </w:r>
          <w:r w:rsidRPr="003E406A">
            <w:rPr>
              <w:noProof/>
              <w:color w:val="008000"/>
            </w:rPr>
            <w:t>END IF</w:t>
          </w:r>
          <w:r w:rsidRPr="003E406A">
            <w:rPr>
              <w:noProof/>
            </w:rPr>
            <w:t>]</w:t>
          </w:r>
        </w:sdtContent>
      </w:sdt>
      <w:sdt>
        <w:sdtPr>
          <w:rPr>
            <w:color w:val="000000"/>
          </w:rPr>
          <w:tag w:val="HD:1.185.0.0:67821516-588d-44c0-9535-f989041dfd0c"/>
          <w:id w:val="-784571203"/>
          <w:placeholder>
            <w:docPart w:val="140EF62A0F3B4147ACF87348EDE27CF0"/>
          </w:placeholder>
        </w:sdtPr>
        <w:sdtContent>
          <w:r w:rsidRPr="003E406A">
            <w:rPr>
              <w:noProof/>
              <w:color w:val="000000"/>
            </w:rPr>
            <w:t>[</w:t>
          </w:r>
          <w:r w:rsidRPr="003E406A">
            <w:rPr>
              <w:noProof/>
              <w:color w:val="008000"/>
            </w:rPr>
            <w:t>END IF</w:t>
          </w:r>
          <w:r w:rsidRPr="003E406A">
            <w:rPr>
              <w:noProof/>
              <w:color w:val="000000"/>
            </w:rPr>
            <w:t>]</w:t>
          </w:r>
        </w:sdtContent>
      </w:sdt>
      <w:r w:rsidRPr="003E406A">
        <w:t xml:space="preserve"> this distribution shall fail and shall be added to the residue of the Trust Estate. Said property shall be distributed</w:t>
      </w:r>
      <w:r w:rsidRPr="003E406A">
        <w:rPr>
          <w:b/>
          <w:bCs/>
        </w:rPr>
        <w:t xml:space="preserve"> </w:t>
      </w:r>
      <w:sdt>
        <w:sdtPr>
          <w:rPr>
            <w:b/>
            <w:bCs/>
          </w:rPr>
          <w:tag w:val="HD:1.190.0.0:d947bc68-e3ef-4412-8317-af4eaea02eb4"/>
          <w:id w:val="-1353189992"/>
          <w:placeholder>
            <w:docPart w:val="0BD632EE9D4D43ADB10F51B7D606789F"/>
          </w:placeholder>
        </w:sdtPr>
        <w:sdtContent>
          <w:r w:rsidRPr="003E406A">
            <w:rPr>
              <w:b/>
              <w:bCs/>
              <w:noProof/>
            </w:rPr>
            <w:t>[</w:t>
          </w:r>
          <w:r w:rsidRPr="003E406A">
            <w:rPr>
              <w:b/>
              <w:bCs/>
              <w:noProof/>
              <w:color w:val="008000"/>
            </w:rPr>
            <w:t>IF PrimaryGiftOfCashOutright?</w:t>
          </w:r>
          <w:r w:rsidRPr="003E406A">
            <w:rPr>
              <w:b/>
              <w:bCs/>
              <w:noProof/>
            </w:rPr>
            <w:t>]</w:t>
          </w:r>
        </w:sdtContent>
      </w:sdt>
      <w:r w:rsidRPr="003E406A">
        <w:rPr>
          <w:b/>
          <w:bCs/>
        </w:rPr>
        <w:t xml:space="preserve">outright and free of trust </w:t>
      </w:r>
      <w:r w:rsidRPr="003E406A">
        <w:t>to said beneficiary</w:t>
      </w:r>
      <w:sdt>
        <w:sdtPr>
          <w:rPr>
            <w:b/>
            <w:bCs/>
          </w:rPr>
          <w:tag w:val="HD:1.185.0.0:523789ef-768a-437e-ba7f-8d932d74a1a0"/>
          <w:id w:val="706450158"/>
          <w:placeholder>
            <w:docPart w:val="99CBE63027B04521B0B092F3175F5EFA"/>
          </w:placeholder>
        </w:sdtPr>
        <w:sdtContent>
          <w:r w:rsidRPr="003E406A">
            <w:rPr>
              <w:b/>
              <w:bCs/>
              <w:noProof/>
            </w:rPr>
            <w:t>[</w:t>
          </w:r>
          <w:r w:rsidRPr="003E406A">
            <w:rPr>
              <w:b/>
              <w:bCs/>
              <w:noProof/>
              <w:color w:val="008000"/>
            </w:rPr>
            <w:t>ELSE</w:t>
          </w:r>
          <w:r w:rsidRPr="003E406A">
            <w:rPr>
              <w:b/>
              <w:bCs/>
              <w:noProof/>
            </w:rPr>
            <w:t>]</w:t>
          </w:r>
        </w:sdtContent>
      </w:sdt>
      <w:r w:rsidRPr="003E406A">
        <w:rPr>
          <w:b/>
          <w:bCs/>
        </w:rPr>
        <w:t xml:space="preserve">to a trust share </w:t>
      </w:r>
      <w:r w:rsidRPr="003E406A">
        <w:t>for each said beneficiary, on the terms and conditions set forth in the paragraphs which follow pertaining to the administration of trust shares</w:t>
      </w:r>
      <w:sdt>
        <w:sdtPr>
          <w:rPr>
            <w:b/>
            <w:bCs/>
          </w:rPr>
          <w:tag w:val="HD:1.185.0.0:dc846a3a-6f51-40dd-b6e1-1d11b1c8546d"/>
          <w:id w:val="360870555"/>
          <w:placeholder>
            <w:docPart w:val="839C92CBCCE14BD3B0757391275F90C8"/>
          </w:placeholder>
        </w:sdtPr>
        <w:sdtContent>
          <w:r w:rsidRPr="003E406A">
            <w:rPr>
              <w:b/>
              <w:bCs/>
              <w:noProof/>
            </w:rPr>
            <w:t>[</w:t>
          </w:r>
          <w:r w:rsidRPr="003E406A">
            <w:rPr>
              <w:b/>
              <w:bCs/>
              <w:noProof/>
              <w:color w:val="008000"/>
            </w:rPr>
            <w:t>END IF</w:t>
          </w:r>
          <w:r w:rsidRPr="003E406A">
            <w:rPr>
              <w:b/>
              <w:bCs/>
              <w:noProof/>
            </w:rPr>
            <w:t>]</w:t>
          </w:r>
        </w:sdtContent>
      </w:sdt>
      <w:r w:rsidR="002308A2">
        <w:t>.</w:t>
      </w:r>
    </w:p>
    <w:p w14:paraId="033D2C77" w14:textId="77777777" w:rsidR="003E406A" w:rsidRPr="003E406A" w:rsidRDefault="003E406A" w:rsidP="003E406A">
      <w:pPr>
        <w:pStyle w:val="ListParagraph"/>
        <w:ind w:left="0"/>
      </w:pPr>
    </w:p>
    <w:sdt>
      <w:sdtPr>
        <w:tag w:val="HD:1.185.0.0:8ed1a8ac-d264-4aeb-8c8b-acc0d2f201ed"/>
        <w:id w:val="2079790808"/>
        <w:placeholder>
          <w:docPart w:val="A65BC530186D4F4E8FE75BB8544A668D"/>
        </w:placeholder>
      </w:sdtPr>
      <w:sdtContent>
        <w:p w14:paraId="5CDF9557" w14:textId="77777777" w:rsidR="003E406A" w:rsidRPr="003E406A" w:rsidRDefault="003E406A" w:rsidP="003E406A">
          <w:pPr>
            <w:pStyle w:val="ListParagraph"/>
            <w:ind w:left="0"/>
          </w:pPr>
          <w:r w:rsidRPr="003E406A">
            <w:rPr>
              <w:noProof/>
            </w:rPr>
            <w:t>[</w:t>
          </w:r>
          <w:r w:rsidRPr="003E406A">
            <w:rPr>
              <w:noProof/>
              <w:color w:val="800000"/>
            </w:rPr>
            <w:t>END REPEAT</w:t>
          </w:r>
          <w:r w:rsidRPr="003E406A">
            <w:rPr>
              <w:noProof/>
            </w:rPr>
            <w:t>]</w:t>
          </w:r>
        </w:p>
      </w:sdtContent>
    </w:sdt>
    <w:sdt>
      <w:sdtPr>
        <w:tag w:val="HD:1.185.0.0:b7412f35-d8bf-448f-8205-927203b0e4b7"/>
        <w:id w:val="133293394"/>
        <w:placeholder>
          <w:docPart w:val="3B0C0240E43D4384B6C07673FCF8471E"/>
        </w:placeholder>
      </w:sdtPr>
      <w:sdtContent>
        <w:p w14:paraId="087108B9" w14:textId="77777777" w:rsidR="003E406A" w:rsidRPr="003E406A" w:rsidRDefault="003E406A" w:rsidP="003E406A">
          <w:pPr>
            <w:pStyle w:val="ListParagraph"/>
            <w:ind w:left="0"/>
          </w:pPr>
          <w:r w:rsidRPr="003E406A">
            <w:rPr>
              <w:noProof/>
            </w:rPr>
            <w:t>[</w:t>
          </w:r>
          <w:r w:rsidRPr="003E406A">
            <w:rPr>
              <w:noProof/>
              <w:color w:val="008000"/>
            </w:rPr>
            <w:t>END IF</w:t>
          </w:r>
          <w:r w:rsidRPr="003E406A">
            <w:rPr>
              <w:noProof/>
            </w:rPr>
            <w:t>]</w:t>
          </w:r>
        </w:p>
      </w:sdtContent>
    </w:sdt>
    <w:sdt>
      <w:sdtPr>
        <w:rPr>
          <w:rFonts w:ascii="Times New Roman" w:hAnsi="Times New Roman" w:cs="Times New Roman"/>
          <w:sz w:val="24"/>
          <w:szCs w:val="24"/>
        </w:rPr>
        <w:tag w:val="HD:1.185.0.0:ae4a11ea-7dcb-4dfe-90e4-0c5c855c9450"/>
        <w:id w:val="-1592394849"/>
        <w:placeholder>
          <w:docPart w:val="97A35EB1A7394DA8A892117A3762AC07"/>
        </w:placeholder>
      </w:sdtPr>
      <w:sdtContent>
        <w:p w14:paraId="2CCB66E9" w14:textId="77777777" w:rsidR="003E406A" w:rsidRPr="00267538" w:rsidRDefault="003E406A" w:rsidP="003E406A">
          <w:pPr>
            <w:autoSpaceDE w:val="0"/>
            <w:autoSpaceDN w:val="0"/>
            <w:adjustRightInd w:val="0"/>
            <w:spacing w:after="0"/>
            <w:ind w:left="72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IF PrimaryRightToReside?</w:t>
          </w:r>
          <w:r w:rsidRPr="00267538">
            <w:rPr>
              <w:rFonts w:ascii="Times New Roman" w:hAnsi="Times New Roman" w:cs="Times New Roman"/>
              <w:noProof/>
              <w:sz w:val="24"/>
              <w:szCs w:val="24"/>
            </w:rPr>
            <w:t>]</w:t>
          </w:r>
        </w:p>
      </w:sdtContent>
    </w:sdt>
    <w:p w14:paraId="6A052F05" w14:textId="6F1E12AE" w:rsidR="000E6B94" w:rsidRPr="003E406A" w:rsidRDefault="003E406A" w:rsidP="005F2270">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3E406A">
        <w:rPr>
          <w:rFonts w:ascii="Times New Roman" w:hAnsi="Times New Roman" w:cs="Times New Roman"/>
          <w:sz w:val="24"/>
          <w:szCs w:val="24"/>
        </w:rPr>
        <w:t xml:space="preserve"> </w:t>
      </w:r>
      <w:bookmarkStart w:id="439" w:name="_Hlk95047571"/>
      <w:bookmarkStart w:id="440" w:name="_Hlk137395469"/>
      <w:bookmarkStart w:id="441" w:name="_Hlk137395577"/>
      <w:bookmarkStart w:id="442" w:name="_Hlk95215729"/>
      <w:sdt>
        <w:sdtPr>
          <w:rPr>
            <w:rFonts w:ascii="Times New Roman" w:hAnsi="Times New Roman" w:cs="Times New Roman"/>
            <w:sz w:val="24"/>
            <w:szCs w:val="24"/>
          </w:rPr>
          <w:tag w:val="HD:1.190.0.0:3d847007-308c-4119-97ec-7bb6e7ed2921"/>
          <w:id w:val="-2029403032"/>
          <w:placeholder>
            <w:docPart w:val="D790173061D74EDCB6CEBA7B179D6A5C"/>
          </w:placeholder>
        </w:sdtPr>
        <w:sdtContent>
          <w:r w:rsidR="000E6B94" w:rsidRPr="003E406A">
            <w:rPr>
              <w:rFonts w:ascii="Times New Roman" w:hAnsi="Times New Roman" w:cs="Times New Roman"/>
              <w:noProof/>
              <w:sz w:val="24"/>
              <w:szCs w:val="24"/>
            </w:rPr>
            <w:t>[</w:t>
          </w:r>
          <w:r w:rsidR="000E6B94" w:rsidRPr="003E406A">
            <w:rPr>
              <w:rFonts w:ascii="Times New Roman" w:hAnsi="Times New Roman" w:cs="Times New Roman"/>
              <w:noProof/>
              <w:color w:val="004080"/>
              <w:sz w:val="24"/>
              <w:szCs w:val="24"/>
            </w:rPr>
            <w:t> </w:t>
          </w:r>
          <w:r w:rsidR="000E6B94" w:rsidRPr="000E6B94">
            <w:rPr>
              <w:rFonts w:ascii="Times New Roman" w:hAnsi="Times New Roman" w:cs="Times New Roman"/>
              <w:noProof/>
              <w:color w:val="004080"/>
              <w:position w:val="-4"/>
              <w:sz w:val="24"/>
              <w:szCs w:val="24"/>
            </w:rPr>
            <w:drawing>
              <wp:inline distT="0" distB="0" distL="0" distR="0" wp14:anchorId="2C95C25F" wp14:editId="3C124E9F">
                <wp:extent cx="152381" cy="152381"/>
                <wp:effectExtent l="0" t="0" r="635" b="635"/>
                <wp:docPr id="1250211652" name="Picture 4"/>
                <wp:cNvGraphicFramePr/>
                <a:graphic xmlns:a="http://schemas.openxmlformats.org/drawingml/2006/main">
                  <a:graphicData uri="http://schemas.openxmlformats.org/drawingml/2006/picture">
                    <pic:pic xmlns:pic="http://schemas.openxmlformats.org/drawingml/2006/picture">
                      <pic:nvPicPr>
                        <pic:cNvPr id="1250211652"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0E6B94" w:rsidRPr="003E406A">
            <w:rPr>
              <w:rFonts w:ascii="Times New Roman" w:hAnsi="Times New Roman" w:cs="Times New Roman"/>
              <w:noProof/>
              <w:color w:val="004080"/>
              <w:position w:val="-4"/>
              <w:sz w:val="24"/>
              <w:szCs w:val="24"/>
            </w:rPr>
            <w:t> </w:t>
          </w:r>
          <w:r w:rsidR="000E6B94" w:rsidRPr="003E406A">
            <w:rPr>
              <w:rFonts w:ascii="Times New Roman" w:hAnsi="Times New Roman" w:cs="Times New Roman"/>
              <w:noProof/>
              <w:color w:val="004080"/>
              <w:sz w:val="24"/>
              <w:szCs w:val="24"/>
            </w:rPr>
            <w:t>RightToReside.docx </w:t>
          </w:r>
          <w:r w:rsidR="000E6B94" w:rsidRPr="003E406A">
            <w:rPr>
              <w:rFonts w:ascii="Times New Roman" w:hAnsi="Times New Roman" w:cs="Times New Roman"/>
              <w:noProof/>
              <w:sz w:val="24"/>
              <w:szCs w:val="24"/>
            </w:rPr>
            <w:t>]</w:t>
          </w:r>
        </w:sdtContent>
      </w:sdt>
    </w:p>
    <w:sdt>
      <w:sdtPr>
        <w:rPr>
          <w:rFonts w:ascii="Times New Roman" w:hAnsi="Times New Roman" w:cs="Times New Roman"/>
          <w:sz w:val="24"/>
          <w:szCs w:val="24"/>
        </w:rPr>
        <w:tag w:val="HD:1.185.0.0:fadffa66-c368-4304-9982-59cc6cb17280"/>
        <w:id w:val="-711735928"/>
        <w:placeholder>
          <w:docPart w:val="D655D6C3BAAD45DE9855C681EEA2332B"/>
        </w:placeholder>
      </w:sdtPr>
      <w:sdtContent>
        <w:p w14:paraId="66F68DEF" w14:textId="05640AF6" w:rsidR="00701157" w:rsidRPr="00267538" w:rsidRDefault="00701157" w:rsidP="00701157">
          <w:pPr>
            <w:tabs>
              <w:tab w:val="left" w:pos="1440"/>
            </w:tabs>
            <w:autoSpaceDE w:val="0"/>
            <w:autoSpaceDN w:val="0"/>
            <w:adjustRightInd w:val="0"/>
            <w:spacing w:after="0"/>
            <w:ind w:left="72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p>
      </w:sdtContent>
    </w:sdt>
    <w:sdt>
      <w:sdtPr>
        <w:rPr>
          <w:rFonts w:ascii="Times New Roman" w:hAnsi="Times New Roman" w:cs="Times New Roman"/>
          <w:sz w:val="24"/>
          <w:szCs w:val="24"/>
        </w:rPr>
        <w:tag w:val="HD:1.185.0.0:e96697ef-8f5e-4fdc-996b-ca9053b3e27f"/>
        <w:id w:val="2076247028"/>
        <w:placeholder>
          <w:docPart w:val="7620B3FE65014396B1D50FA8DC96EA2D"/>
        </w:placeholder>
      </w:sdtPr>
      <w:sdtContent>
        <w:p w14:paraId="2F8E7521" w14:textId="07427A59" w:rsidR="00922F29" w:rsidRDefault="00701157" w:rsidP="001D2058">
          <w:pPr>
            <w:autoSpaceDE w:val="0"/>
            <w:autoSpaceDN w:val="0"/>
            <w:adjustRightInd w:val="0"/>
            <w:spacing w:after="0"/>
            <w:ind w:left="72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IF PrimaryGiftOfRP?</w:t>
          </w:r>
          <w:r w:rsidRPr="00267538">
            <w:rPr>
              <w:rFonts w:ascii="Times New Roman" w:hAnsi="Times New Roman" w:cs="Times New Roman"/>
              <w:noProof/>
              <w:sz w:val="24"/>
              <w:szCs w:val="24"/>
            </w:rPr>
            <w:t>]</w:t>
          </w:r>
        </w:p>
      </w:sdtContent>
    </w:sdt>
    <w:p w14:paraId="07302E1C" w14:textId="77777777" w:rsidR="00922F29" w:rsidRPr="00267538" w:rsidRDefault="00922F29" w:rsidP="00922F29">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w:t>
      </w:r>
    </w:p>
    <w:p w14:paraId="469278DC" w14:textId="77777777" w:rsidR="00701157" w:rsidRPr="00267538" w:rsidRDefault="00701157" w:rsidP="00701157">
      <w:pPr>
        <w:autoSpaceDE w:val="0"/>
        <w:autoSpaceDN w:val="0"/>
        <w:adjustRightInd w:val="0"/>
        <w:spacing w:after="0"/>
        <w:ind w:left="720"/>
        <w:rPr>
          <w:rFonts w:ascii="Times New Roman" w:hAnsi="Times New Roman" w:cs="Times New Roman"/>
          <w:sz w:val="24"/>
          <w:szCs w:val="24"/>
        </w:rPr>
      </w:pPr>
    </w:p>
    <w:sdt>
      <w:sdtPr>
        <w:rPr>
          <w:rFonts w:ascii="Times New Roman" w:hAnsi="Times New Roman" w:cs="Times New Roman"/>
          <w:sz w:val="24"/>
          <w:szCs w:val="24"/>
        </w:rPr>
        <w:tag w:val="HD:1.185.0.0:8ef21da9-8bed-4158-8d20-54271b068017"/>
        <w:id w:val="-439231513"/>
        <w:placeholder>
          <w:docPart w:val="52CA5A4B7D364EF8BD909400E104A639"/>
        </w:placeholder>
      </w:sdtPr>
      <w:sdtContent>
        <w:p w14:paraId="7C336B42" w14:textId="77777777" w:rsidR="00701157" w:rsidRDefault="00701157" w:rsidP="00701157">
          <w:pPr>
            <w:autoSpaceDE w:val="0"/>
            <w:autoSpaceDN w:val="0"/>
            <w:adjustRightInd w:val="0"/>
            <w:spacing w:after="0"/>
            <w:ind w:left="72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800000"/>
              <w:sz w:val="24"/>
              <w:szCs w:val="24"/>
            </w:rPr>
            <w:t>REPEAT PrimaryGiftOfRPDialog</w:t>
          </w:r>
          <w:r w:rsidRPr="00267538">
            <w:rPr>
              <w:rFonts w:ascii="Times New Roman" w:hAnsi="Times New Roman" w:cs="Times New Roman"/>
              <w:noProof/>
              <w:sz w:val="24"/>
              <w:szCs w:val="24"/>
            </w:rPr>
            <w:t>]</w:t>
          </w:r>
        </w:p>
      </w:sdtContent>
    </w:sdt>
    <w:p w14:paraId="199DA5B0" w14:textId="77777777" w:rsidR="00EF5391" w:rsidRPr="00267538" w:rsidRDefault="00EF5391" w:rsidP="00701157">
      <w:pPr>
        <w:autoSpaceDE w:val="0"/>
        <w:autoSpaceDN w:val="0"/>
        <w:adjustRightInd w:val="0"/>
        <w:spacing w:after="0"/>
        <w:ind w:left="720"/>
        <w:rPr>
          <w:rFonts w:ascii="Times New Roman" w:hAnsi="Times New Roman" w:cs="Times New Roman"/>
          <w:sz w:val="24"/>
          <w:szCs w:val="24"/>
        </w:rPr>
      </w:pPr>
    </w:p>
    <w:p w14:paraId="5BA6ACEC" w14:textId="68FC548E" w:rsidR="00701157" w:rsidRDefault="00701157" w:rsidP="00701157">
      <w:pPr>
        <w:numPr>
          <w:ilvl w:val="1"/>
          <w:numId w:val="9"/>
        </w:numPr>
        <w:tabs>
          <w:tab w:val="left" w:pos="1440"/>
        </w:tabs>
        <w:autoSpaceDE w:val="0"/>
        <w:autoSpaceDN w:val="0"/>
        <w:adjustRightInd w:val="0"/>
        <w:spacing w:after="0" w:line="240" w:lineRule="auto"/>
        <w:ind w:left="720"/>
        <w:jc w:val="both"/>
      </w:pPr>
      <w:r w:rsidRPr="00C9408B">
        <w:rPr>
          <w:rFonts w:ascii="Times New Roman" w:hAnsi="Times New Roman" w:cs="Times New Roman"/>
          <w:sz w:val="24"/>
          <w:szCs w:val="24"/>
        </w:rPr>
        <w:t xml:space="preserve">If </w:t>
      </w:r>
      <w:sdt>
        <w:sdtPr>
          <w:rPr>
            <w:rFonts w:ascii="Times New Roman" w:hAnsi="Times New Roman" w:cs="Times New Roman"/>
            <w:sz w:val="24"/>
            <w:szCs w:val="24"/>
          </w:rPr>
          <w:tag w:val="HD:1.190.0.0:1dd64c57-6a53-4480-a8ca-63ce9b50fcbe"/>
          <w:id w:val="94992138"/>
          <w:placeholder>
            <w:docPart w:val="4B56E78207974CF1A02AA42173E1F0F1"/>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00FF"/>
              <w:sz w:val="24"/>
              <w:szCs w:val="24"/>
            </w:rPr>
            <w:t>LIST PrimaryGiftOfRPNames:LIKE THIS:a, b or c</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 </w:t>
      </w:r>
      <w:sdt>
        <w:sdtPr>
          <w:rPr>
            <w:rFonts w:ascii="Times New Roman" w:hAnsi="Times New Roman" w:cs="Times New Roman"/>
            <w:sz w:val="24"/>
            <w:szCs w:val="24"/>
          </w:rPr>
          <w:tag w:val="HD:1.190.0.0:dd65ea9d-9e29-43ff-8b35-c14bdd26e431"/>
          <w:id w:val="163361052"/>
          <w:placeholder>
            <w:docPart w:val="4940A85219944A9A8576723E2CCC9F42"/>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IF COUNT(PrimaryGiftOfRPNames) &gt; 1</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are </w:t>
      </w:r>
      <w:sdt>
        <w:sdtPr>
          <w:rPr>
            <w:rFonts w:ascii="Times New Roman" w:hAnsi="Times New Roman" w:cs="Times New Roman"/>
            <w:sz w:val="24"/>
            <w:szCs w:val="24"/>
          </w:rPr>
          <w:tag w:val="HD:1.185.0.0:776dbb8b-4bd6-432c-bf99-f49596c47b55"/>
          <w:id w:val="-707712578"/>
          <w:placeholder>
            <w:docPart w:val="ED3A226AF6FE4A8E8716D25E1F75DF49"/>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ELSE</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is </w:t>
      </w:r>
      <w:sdt>
        <w:sdtPr>
          <w:rPr>
            <w:rFonts w:ascii="Times New Roman" w:hAnsi="Times New Roman" w:cs="Times New Roman"/>
            <w:sz w:val="24"/>
            <w:szCs w:val="24"/>
          </w:rPr>
          <w:tag w:val="HD:1.185.0.0:d935b747-0c20-493b-8421-2d31a7fa39d6"/>
          <w:id w:val="-1135951006"/>
          <w:placeholder>
            <w:docPart w:val="8608AAA00B494BB0ACD243817DE03731"/>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END IF</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then living, and if </w:t>
      </w:r>
      <w:r w:rsidRPr="00C9408B">
        <w:rPr>
          <w:rFonts w:ascii="Times New Roman" w:hAnsi="Times New Roman" w:cs="Times New Roman"/>
          <w:color w:val="0000FF"/>
          <w:sz w:val="24"/>
          <w:szCs w:val="24"/>
        </w:rPr>
        <w:t>Trustor</w:t>
      </w:r>
      <w:r w:rsidRPr="00C9408B">
        <w:rPr>
          <w:rFonts w:ascii="Times New Roman" w:hAnsi="Times New Roman" w:cs="Times New Roman"/>
          <w:sz w:val="24"/>
          <w:szCs w:val="24"/>
        </w:rPr>
        <w:t xml:space="preserve">’s property located at </w:t>
      </w:r>
      <w:sdt>
        <w:sdtPr>
          <w:rPr>
            <w:rFonts w:ascii="Times New Roman" w:hAnsi="Times New Roman" w:cs="Times New Roman"/>
            <w:sz w:val="24"/>
            <w:szCs w:val="24"/>
          </w:rPr>
          <w:tag w:val="HD:1.185.0.0:285265f2-a2c5-4eb9-8eb0-d4f9f5da4fa8"/>
          <w:id w:val="-77366179"/>
          <w:placeholder>
            <w:docPart w:val="8E398B4543E240868F7D4B0349EDAA17"/>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00FF"/>
              <w:sz w:val="24"/>
              <w:szCs w:val="24"/>
            </w:rPr>
            <w:t>PrimaryGiftOfRPProperty.RealPropertyAddressStreet1</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 </w:t>
      </w:r>
      <w:sdt>
        <w:sdtPr>
          <w:rPr>
            <w:rFonts w:ascii="Times New Roman" w:hAnsi="Times New Roman" w:cs="Times New Roman"/>
            <w:sz w:val="24"/>
            <w:szCs w:val="24"/>
          </w:rPr>
          <w:tag w:val="HD:1.185.0.0:791fbe57-9f1a-411d-b5d8-c16e821c57c6"/>
          <w:id w:val="1313910259"/>
          <w:placeholder>
            <w:docPart w:val="1D734C7F929A44E0A383E06E411F2115"/>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00FF"/>
              <w:sz w:val="24"/>
              <w:szCs w:val="24"/>
            </w:rPr>
            <w:t>PrimaryGiftOfRPProperty.RealPropertyAddressCity</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  </w:t>
      </w:r>
      <w:sdt>
        <w:sdtPr>
          <w:rPr>
            <w:rFonts w:ascii="Times New Roman" w:hAnsi="Times New Roman" w:cs="Times New Roman"/>
            <w:sz w:val="24"/>
            <w:szCs w:val="24"/>
          </w:rPr>
          <w:tag w:val="HD:1.185.0.0:54a061eb-5625-4124-9571-aa277415ccde"/>
          <w:id w:val="-1291507110"/>
          <w:placeholder>
            <w:docPart w:val="AD384BC741B641D8BDBE5A88252CB361"/>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00FF"/>
              <w:sz w:val="24"/>
              <w:szCs w:val="24"/>
            </w:rPr>
            <w:t>PrimaryGiftOfRPProperty.RealPropertyAddressState</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 is then part of the Trust Estate (hereinafter the “property”), </w:t>
      </w:r>
      <w:sdt>
        <w:sdtPr>
          <w:rPr>
            <w:rFonts w:ascii="Times New Roman" w:hAnsi="Times New Roman" w:cs="Times New Roman"/>
            <w:sz w:val="24"/>
            <w:szCs w:val="24"/>
          </w:rPr>
          <w:tag w:val="HD:1.185.0.0:765c4c87-3e48-4eaf-bb0d-12b2e3008e5b"/>
          <w:id w:val="387849876"/>
          <w:placeholder>
            <w:docPart w:val="F6444D684155432788782E3AAC679C93"/>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IF PrimaryRightToReside?</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and upon termination of all of the aforementioned rights to reside in said property, if any, </w:t>
      </w:r>
      <w:sdt>
        <w:sdtPr>
          <w:rPr>
            <w:rFonts w:ascii="Times New Roman" w:hAnsi="Times New Roman" w:cs="Times New Roman"/>
            <w:sz w:val="24"/>
            <w:szCs w:val="24"/>
          </w:rPr>
          <w:tag w:val="HD:1.185.0.0:199048a0-50b8-477d-a963-fe21c0a8fdf7"/>
          <w:id w:val="1866713171"/>
          <w:placeholder>
            <w:docPart w:val="81881E11FB104AA189D3002C6B763ABA"/>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END IF</w:t>
          </w:r>
          <w:r w:rsidRPr="00C9408B">
            <w:rPr>
              <w:rFonts w:ascii="Times New Roman" w:hAnsi="Times New Roman" w:cs="Times New Roman"/>
              <w:noProof/>
              <w:sz w:val="24"/>
              <w:szCs w:val="24"/>
            </w:rPr>
            <w:t>]</w:t>
          </w:r>
        </w:sdtContent>
      </w:sdt>
      <w:r w:rsidRPr="00C9408B">
        <w:rPr>
          <w:rFonts w:ascii="Times New Roman" w:hAnsi="Times New Roman" w:cs="Times New Roman"/>
          <w:b/>
          <w:bCs/>
          <w:sz w:val="24"/>
          <w:szCs w:val="24"/>
        </w:rPr>
        <w:t xml:space="preserve">the Trustee shall distribute said property, together with all tangible personal property used in connection therewith, </w:t>
      </w:r>
      <w:sdt>
        <w:sdtPr>
          <w:rPr>
            <w:rFonts w:ascii="Times New Roman" w:hAnsi="Times New Roman" w:cs="Times New Roman"/>
            <w:sz w:val="24"/>
            <w:szCs w:val="24"/>
          </w:rPr>
          <w:tag w:val="HD:1.190.0.0:c01d9a7b-3996-4f93-bdb7-07af386292e9"/>
          <w:id w:val="-2085445142"/>
          <w:placeholder>
            <w:docPart w:val="25B04E7800814129905EA42E22318667"/>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IF COUNT(PrimaryGiftOfRPNames) &gt; 1</w:t>
          </w:r>
          <w:r w:rsidRPr="00C9408B">
            <w:rPr>
              <w:rFonts w:ascii="Times New Roman" w:hAnsi="Times New Roman" w:cs="Times New Roman"/>
              <w:noProof/>
              <w:sz w:val="24"/>
              <w:szCs w:val="24"/>
            </w:rPr>
            <w:t>]</w:t>
          </w:r>
        </w:sdtContent>
      </w:sdt>
      <w:r w:rsidRPr="00C9408B">
        <w:rPr>
          <w:rFonts w:ascii="Times New Roman" w:hAnsi="Times New Roman" w:cs="Times New Roman"/>
          <w:b/>
          <w:bCs/>
          <w:sz w:val="24"/>
          <w:szCs w:val="24"/>
        </w:rPr>
        <w:t xml:space="preserve">in equal shares, </w:t>
      </w:r>
      <w:r w:rsidRPr="00C9408B">
        <w:rPr>
          <w:rFonts w:ascii="Times New Roman" w:hAnsi="Times New Roman" w:cs="Times New Roman"/>
          <w:sz w:val="24"/>
          <w:szCs w:val="24"/>
        </w:rPr>
        <w:t xml:space="preserve"> </w:t>
      </w:r>
      <w:sdt>
        <w:sdtPr>
          <w:rPr>
            <w:rFonts w:ascii="Times New Roman" w:hAnsi="Times New Roman" w:cs="Times New Roman"/>
            <w:sz w:val="24"/>
            <w:szCs w:val="24"/>
          </w:rPr>
          <w:tag w:val="HD:1.185.0.0:05afa7b6-be69-4273-9b85-158f1d4e840a"/>
          <w:id w:val="-870223174"/>
          <w:placeholder>
            <w:docPart w:val="9B1B8D9F2A6743E681F82112E0CF015C"/>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END IF</w:t>
          </w:r>
          <w:r w:rsidRPr="00C9408B">
            <w:rPr>
              <w:rFonts w:ascii="Times New Roman" w:hAnsi="Times New Roman" w:cs="Times New Roman"/>
              <w:noProof/>
              <w:sz w:val="24"/>
              <w:szCs w:val="24"/>
            </w:rPr>
            <w:t>]</w:t>
          </w:r>
        </w:sdtContent>
      </w:sdt>
      <w:r w:rsidRPr="00C9408B">
        <w:rPr>
          <w:rFonts w:ascii="Times New Roman" w:hAnsi="Times New Roman" w:cs="Times New Roman"/>
          <w:b/>
          <w:bCs/>
          <w:sz w:val="24"/>
          <w:szCs w:val="24"/>
        </w:rPr>
        <w:t xml:space="preserve">to </w:t>
      </w:r>
      <w:sdt>
        <w:sdtPr>
          <w:rPr>
            <w:rFonts w:ascii="Times New Roman" w:hAnsi="Times New Roman" w:cs="Times New Roman"/>
            <w:sz w:val="24"/>
            <w:szCs w:val="24"/>
          </w:rPr>
          <w:tag w:val="HD:1.190.0.0:0464b270-77dc-4a4f-ab23-c0fd7a1636a9"/>
          <w:id w:val="-1385181561"/>
          <w:placeholder>
            <w:docPart w:val="80D70AC130F0406B9FDDD5F4A84222A8"/>
          </w:placeholder>
        </w:sdtPr>
        <w:sdtContent>
          <w:r w:rsidR="00BE0C84">
            <w:rPr>
              <w:rFonts w:ascii="Times New Roman" w:hAnsi="Times New Roman" w:cs="Times New Roman"/>
              <w:noProof/>
              <w:sz w:val="24"/>
              <w:szCs w:val="24"/>
            </w:rPr>
            <w:t>[</w:t>
          </w:r>
          <w:r w:rsidR="00BE0C84" w:rsidRPr="00BE0C84">
            <w:rPr>
              <w:rFonts w:ascii="Times New Roman" w:hAnsi="Times New Roman" w:cs="Times New Roman"/>
              <w:noProof/>
              <w:color w:val="0000FF"/>
              <w:sz w:val="24"/>
              <w:szCs w:val="24"/>
            </w:rPr>
            <w:t>LIST PrimaryGiftOfRPNames:LIKE THIS:a, b and c</w:t>
          </w:r>
          <w:r w:rsidR="00BE0C84">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 </w:t>
      </w:r>
      <w:sdt>
        <w:sdtPr>
          <w:rPr>
            <w:rFonts w:ascii="Times New Roman" w:hAnsi="Times New Roman" w:cs="Times New Roman"/>
            <w:sz w:val="24"/>
            <w:szCs w:val="24"/>
          </w:rPr>
          <w:tag w:val="HD:1.185.0.0:c64539f4-8a6c-4f61-aed1-e56a27036375"/>
          <w:id w:val="2082484552"/>
          <w:placeholder>
            <w:docPart w:val="C6267797C4234449B737422478CC47DC"/>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IF PrimaryGiftOfRPfreeandclear?</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 </w:t>
      </w:r>
      <w:r w:rsidRPr="00C9408B">
        <w:rPr>
          <w:rFonts w:ascii="Times New Roman" w:hAnsi="Times New Roman" w:cs="Times New Roman"/>
          <w:b/>
          <w:bCs/>
          <w:sz w:val="24"/>
          <w:szCs w:val="24"/>
        </w:rPr>
        <w:t>free</w:t>
      </w:r>
      <w:r w:rsidRPr="00C9408B">
        <w:rPr>
          <w:rFonts w:ascii="Times New Roman" w:hAnsi="Times New Roman" w:cs="Times New Roman"/>
          <w:sz w:val="24"/>
          <w:szCs w:val="24"/>
        </w:rPr>
        <w:t xml:space="preserve"> of any loans, mortgages, liens and other encumbrances</w:t>
      </w:r>
      <w:sdt>
        <w:sdtPr>
          <w:rPr>
            <w:rFonts w:ascii="Times New Roman" w:hAnsi="Times New Roman" w:cs="Times New Roman"/>
            <w:sz w:val="24"/>
            <w:szCs w:val="24"/>
          </w:rPr>
          <w:tag w:val="HD:1.185.0.0:5356e86d-edfe-432e-bd28-f9dd9c9ef6fe"/>
          <w:id w:val="-238947024"/>
          <w:placeholder>
            <w:docPart w:val="D13B7E6BF39D4585A0EF962D1B5DC7AF"/>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ELSE</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 </w:t>
      </w:r>
      <w:r w:rsidRPr="00C9408B">
        <w:rPr>
          <w:rFonts w:ascii="Times New Roman" w:hAnsi="Times New Roman" w:cs="Times New Roman"/>
          <w:b/>
          <w:bCs/>
          <w:sz w:val="24"/>
          <w:szCs w:val="24"/>
        </w:rPr>
        <w:t>subject to</w:t>
      </w:r>
      <w:r w:rsidRPr="00C9408B">
        <w:rPr>
          <w:rFonts w:ascii="Times New Roman" w:hAnsi="Times New Roman" w:cs="Times New Roman"/>
          <w:sz w:val="24"/>
          <w:szCs w:val="24"/>
        </w:rPr>
        <w:t xml:space="preserve"> all loans, mortgages, liens and other encumbrances</w:t>
      </w:r>
      <w:sdt>
        <w:sdtPr>
          <w:rPr>
            <w:rFonts w:ascii="Times New Roman" w:hAnsi="Times New Roman" w:cs="Times New Roman"/>
            <w:sz w:val="24"/>
            <w:szCs w:val="24"/>
          </w:rPr>
          <w:tag w:val="HD:1.185.0.0:8c7bb481-12ba-483a-869a-591580ad4047"/>
          <w:id w:val="-1509354195"/>
          <w:placeholder>
            <w:docPart w:val="049570574E624C3E8FCA919334952124"/>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END IF</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Said property shall be distributed</w:t>
      </w:r>
      <w:r w:rsidRPr="00C9408B">
        <w:rPr>
          <w:rFonts w:ascii="Times New Roman" w:hAnsi="Times New Roman" w:cs="Times New Roman"/>
          <w:b/>
          <w:bCs/>
          <w:sz w:val="24"/>
          <w:szCs w:val="24"/>
        </w:rPr>
        <w:t xml:space="preserve"> </w:t>
      </w:r>
      <w:sdt>
        <w:sdtPr>
          <w:rPr>
            <w:rFonts w:ascii="Times New Roman" w:hAnsi="Times New Roman" w:cs="Times New Roman"/>
            <w:b/>
            <w:bCs/>
            <w:sz w:val="24"/>
            <w:szCs w:val="24"/>
          </w:rPr>
          <w:tag w:val="HD:1.185.0.0:1334ff42-d1a3-44c1-8e5c-6ddadc6412b3"/>
          <w:id w:val="-1640337913"/>
          <w:placeholder>
            <w:docPart w:val="E321B6016F234713B7E6891CA4BEC1DF"/>
          </w:placeholder>
        </w:sdtPr>
        <w:sdtContent>
          <w:r w:rsidRPr="00C9408B">
            <w:rPr>
              <w:rFonts w:ascii="Times New Roman" w:hAnsi="Times New Roman" w:cs="Times New Roman"/>
              <w:b/>
              <w:bCs/>
              <w:noProof/>
              <w:sz w:val="24"/>
              <w:szCs w:val="24"/>
            </w:rPr>
            <w:t>[</w:t>
          </w:r>
          <w:r w:rsidRPr="00C9408B">
            <w:rPr>
              <w:rFonts w:ascii="Times New Roman" w:hAnsi="Times New Roman" w:cs="Times New Roman"/>
              <w:b/>
              <w:bCs/>
              <w:noProof/>
              <w:color w:val="008000"/>
              <w:sz w:val="24"/>
              <w:szCs w:val="24"/>
            </w:rPr>
            <w:t>IF PrimaryGiftOfRPoutright?</w:t>
          </w:r>
          <w:r w:rsidRPr="00C9408B">
            <w:rPr>
              <w:rFonts w:ascii="Times New Roman" w:hAnsi="Times New Roman" w:cs="Times New Roman"/>
              <w:b/>
              <w:bCs/>
              <w:noProof/>
              <w:sz w:val="24"/>
              <w:szCs w:val="24"/>
            </w:rPr>
            <w:t>]</w:t>
          </w:r>
        </w:sdtContent>
      </w:sdt>
      <w:r w:rsidRPr="00C9408B">
        <w:rPr>
          <w:rFonts w:ascii="Times New Roman" w:hAnsi="Times New Roman" w:cs="Times New Roman"/>
          <w:b/>
          <w:bCs/>
          <w:sz w:val="24"/>
          <w:szCs w:val="24"/>
        </w:rPr>
        <w:t xml:space="preserve"> outright and free of trust </w:t>
      </w:r>
      <w:r w:rsidRPr="00C9408B">
        <w:rPr>
          <w:rFonts w:ascii="Times New Roman" w:hAnsi="Times New Roman" w:cs="Times New Roman"/>
          <w:sz w:val="24"/>
          <w:szCs w:val="24"/>
        </w:rPr>
        <w:t>to said beneficiary</w:t>
      </w:r>
      <w:sdt>
        <w:sdtPr>
          <w:rPr>
            <w:rFonts w:ascii="Times New Roman" w:hAnsi="Times New Roman" w:cs="Times New Roman"/>
            <w:b/>
            <w:bCs/>
            <w:sz w:val="24"/>
            <w:szCs w:val="24"/>
          </w:rPr>
          <w:tag w:val="HD:1.185.0.0:30ab540b-d0fd-40cb-ab6d-971cc3447547"/>
          <w:id w:val="-58093831"/>
          <w:placeholder>
            <w:docPart w:val="AEEE56F2B4AE4FA7A1932A59E6DFEED5"/>
          </w:placeholder>
        </w:sdtPr>
        <w:sdtContent>
          <w:r w:rsidRPr="00C9408B">
            <w:rPr>
              <w:rFonts w:ascii="Times New Roman" w:hAnsi="Times New Roman" w:cs="Times New Roman"/>
              <w:b/>
              <w:bCs/>
              <w:noProof/>
              <w:sz w:val="24"/>
              <w:szCs w:val="24"/>
            </w:rPr>
            <w:t>[</w:t>
          </w:r>
          <w:r w:rsidRPr="00C9408B">
            <w:rPr>
              <w:rFonts w:ascii="Times New Roman" w:hAnsi="Times New Roman" w:cs="Times New Roman"/>
              <w:b/>
              <w:bCs/>
              <w:noProof/>
              <w:color w:val="008000"/>
              <w:sz w:val="24"/>
              <w:szCs w:val="24"/>
            </w:rPr>
            <w:t>ELSE</w:t>
          </w:r>
          <w:r w:rsidRPr="00C9408B">
            <w:rPr>
              <w:rFonts w:ascii="Times New Roman" w:hAnsi="Times New Roman" w:cs="Times New Roman"/>
              <w:b/>
              <w:bCs/>
              <w:noProof/>
              <w:sz w:val="24"/>
              <w:szCs w:val="24"/>
            </w:rPr>
            <w:t>]</w:t>
          </w:r>
        </w:sdtContent>
      </w:sdt>
      <w:r w:rsidRPr="00C9408B">
        <w:rPr>
          <w:rFonts w:ascii="Times New Roman" w:hAnsi="Times New Roman" w:cs="Times New Roman"/>
          <w:b/>
          <w:bCs/>
          <w:sz w:val="24"/>
          <w:szCs w:val="24"/>
        </w:rPr>
        <w:t xml:space="preserve"> to a trust share </w:t>
      </w:r>
      <w:r w:rsidRPr="00C9408B">
        <w:rPr>
          <w:rFonts w:ascii="Times New Roman" w:hAnsi="Times New Roman" w:cs="Times New Roman"/>
          <w:sz w:val="24"/>
          <w:szCs w:val="24"/>
        </w:rPr>
        <w:t>for each said beneficiary, on the terms and conditions set forth in the paragraphs which follow, pertaining to the administration of trust shares</w:t>
      </w:r>
      <w:sdt>
        <w:sdtPr>
          <w:rPr>
            <w:rFonts w:ascii="Times New Roman" w:hAnsi="Times New Roman" w:cs="Times New Roman"/>
            <w:b/>
            <w:bCs/>
            <w:sz w:val="24"/>
            <w:szCs w:val="24"/>
          </w:rPr>
          <w:tag w:val="HD:1.185.0.0:bd32701b-8f66-4172-bd20-d727f1e1b5ee"/>
          <w:id w:val="-627779160"/>
          <w:placeholder>
            <w:docPart w:val="4437CBA4ADA744FCA9E5A7ABD42F697E"/>
          </w:placeholder>
        </w:sdtPr>
        <w:sdtContent>
          <w:r w:rsidRPr="00C9408B">
            <w:rPr>
              <w:rFonts w:ascii="Times New Roman" w:hAnsi="Times New Roman" w:cs="Times New Roman"/>
              <w:b/>
              <w:bCs/>
              <w:noProof/>
              <w:sz w:val="24"/>
              <w:szCs w:val="24"/>
            </w:rPr>
            <w:t>[</w:t>
          </w:r>
          <w:r w:rsidRPr="00C9408B">
            <w:rPr>
              <w:rFonts w:ascii="Times New Roman" w:hAnsi="Times New Roman" w:cs="Times New Roman"/>
              <w:b/>
              <w:bCs/>
              <w:noProof/>
              <w:color w:val="008000"/>
              <w:sz w:val="24"/>
              <w:szCs w:val="24"/>
            </w:rPr>
            <w:t>END IF</w:t>
          </w:r>
          <w:r w:rsidRPr="00C9408B">
            <w:rPr>
              <w:rFonts w:ascii="Times New Roman" w:hAnsi="Times New Roman" w:cs="Times New Roman"/>
              <w:b/>
              <w:bCs/>
              <w:noProof/>
              <w:sz w:val="24"/>
              <w:szCs w:val="24"/>
            </w:rPr>
            <w:t>]</w:t>
          </w:r>
        </w:sdtContent>
      </w:sdt>
      <w:r w:rsidRPr="00C9408B">
        <w:rPr>
          <w:rFonts w:ascii="Times New Roman" w:hAnsi="Times New Roman" w:cs="Times New Roman"/>
          <w:sz w:val="24"/>
          <w:szCs w:val="24"/>
        </w:rPr>
        <w:t>.</w:t>
      </w:r>
      <w:r w:rsidRPr="00C9408B">
        <w:rPr>
          <w:rFonts w:ascii="Times New Roman" w:hAnsi="Times New Roman" w:cs="Times New Roman"/>
          <w:b/>
          <w:bCs/>
          <w:sz w:val="24"/>
          <w:szCs w:val="24"/>
        </w:rPr>
        <w:t xml:space="preserve"> </w:t>
      </w:r>
      <w:r w:rsidRPr="00C9408B">
        <w:rPr>
          <w:rFonts w:ascii="Times New Roman" w:hAnsi="Times New Roman" w:cs="Times New Roman"/>
          <w:sz w:val="24"/>
          <w:szCs w:val="24"/>
        </w:rPr>
        <w:t xml:space="preserve"> At the </w:t>
      </w:r>
      <w:r w:rsidRPr="00C9408B">
        <w:rPr>
          <w:rFonts w:ascii="Times New Roman" w:hAnsi="Times New Roman" w:cs="Times New Roman"/>
          <w:b/>
          <w:bCs/>
          <w:sz w:val="24"/>
          <w:szCs w:val="24"/>
        </w:rPr>
        <w:t>death</w:t>
      </w:r>
      <w:r w:rsidRPr="00C9408B">
        <w:rPr>
          <w:rFonts w:ascii="Times New Roman" w:hAnsi="Times New Roman" w:cs="Times New Roman"/>
          <w:sz w:val="24"/>
          <w:szCs w:val="24"/>
        </w:rPr>
        <w:t xml:space="preserve"> of said beneficiary, or at the time of distribution if said beneficiary</w:t>
      </w:r>
      <w:r w:rsidR="000D5264" w:rsidRPr="000D5264">
        <w:rPr>
          <w:rFonts w:ascii="Times New Roman" w:hAnsi="Times New Roman" w:cs="Times New Roman"/>
          <w:sz w:val="24"/>
          <w:szCs w:val="24"/>
        </w:rPr>
        <w:t xml:space="preserve"> </w:t>
      </w:r>
      <w:sdt>
        <w:sdtPr>
          <w:rPr>
            <w:rFonts w:ascii="Times New Roman" w:hAnsi="Times New Roman" w:cs="Times New Roman"/>
            <w:color w:val="000000"/>
            <w:sz w:val="24"/>
            <w:szCs w:val="24"/>
          </w:rPr>
          <w:tag w:val="HD:1.190.0.0:e5b8d730-e7ef-4c75-970a-40dee8249ee5"/>
          <w:id w:val="-1956091474"/>
          <w:placeholder>
            <w:docPart w:val="10555C7CD2CA44D98294122B0C46C70E"/>
          </w:placeholder>
        </w:sdtPr>
        <w:sdtContent>
          <w:r w:rsidR="000D5264">
            <w:rPr>
              <w:rFonts w:ascii="Times New Roman" w:hAnsi="Times New Roman" w:cs="Times New Roman"/>
              <w:noProof/>
              <w:color w:val="000000"/>
              <w:sz w:val="24"/>
              <w:szCs w:val="24"/>
            </w:rPr>
            <w:t>[</w:t>
          </w:r>
          <w:r w:rsidR="000D5264" w:rsidRPr="000D5264">
            <w:rPr>
              <w:rFonts w:ascii="Times New Roman" w:hAnsi="Times New Roman" w:cs="Times New Roman"/>
              <w:noProof/>
              <w:color w:val="008000"/>
              <w:sz w:val="24"/>
              <w:szCs w:val="24"/>
            </w:rPr>
            <w:t>IF PrimaryGiftOfRPOrganization?</w:t>
          </w:r>
          <w:r w:rsidR="000D5264">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90.0.0:3c5fb8a7-e492-4689-8931-1dc15aa7a77d"/>
          <w:id w:val="-2046745629"/>
          <w:placeholder>
            <w:docPart w:val="81D402FBF0254F96AC8835427EB70EAB"/>
          </w:placeholder>
        </w:sdtPr>
        <w:sdtContent>
          <w:r w:rsidR="000D5264">
            <w:rPr>
              <w:rFonts w:ascii="Times New Roman" w:hAnsi="Times New Roman" w:cs="Times New Roman"/>
              <w:noProof/>
              <w:color w:val="000000"/>
              <w:sz w:val="24"/>
              <w:szCs w:val="24"/>
            </w:rPr>
            <w:t>[</w:t>
          </w:r>
          <w:r w:rsidR="000D5264" w:rsidRPr="000D5264">
            <w:rPr>
              <w:rFonts w:ascii="Times New Roman" w:hAnsi="Times New Roman" w:cs="Times New Roman"/>
              <w:noProof/>
              <w:color w:val="0000FF"/>
              <w:sz w:val="24"/>
              <w:szCs w:val="24"/>
            </w:rPr>
            <w:t>LIST PrimaryGiftOfRPNames</w:t>
          </w:r>
          <w:r w:rsidR="000D5264">
            <w:rPr>
              <w:rFonts w:ascii="Times New Roman" w:hAnsi="Times New Roman" w:cs="Times New Roman"/>
              <w:noProof/>
              <w:color w:val="000000"/>
              <w:sz w:val="24"/>
              <w:szCs w:val="24"/>
            </w:rPr>
            <w:t>]</w:t>
          </w:r>
        </w:sdtContent>
      </w:sdt>
      <w:r w:rsidR="000D5264" w:rsidRPr="00267538">
        <w:rPr>
          <w:rFonts w:ascii="Times New Roman" w:hAnsi="Times New Roman" w:cs="Times New Roman"/>
          <w:color w:val="000000"/>
          <w:sz w:val="24"/>
          <w:szCs w:val="24"/>
        </w:rPr>
        <w:t xml:space="preserve"> does not exist, then to its successor in interest; </w:t>
      </w:r>
      <w:r w:rsidR="000D5264">
        <w:rPr>
          <w:rFonts w:ascii="Times New Roman" w:hAnsi="Times New Roman" w:cs="Times New Roman"/>
          <w:color w:val="000000"/>
          <w:sz w:val="24"/>
          <w:szCs w:val="24"/>
        </w:rPr>
        <w:t>or if it does not exist and has no successor,  then</w:t>
      </w:r>
      <w:sdt>
        <w:sdtPr>
          <w:rPr>
            <w:rFonts w:ascii="Times New Roman" w:hAnsi="Times New Roman" w:cs="Times New Roman"/>
            <w:color w:val="000000"/>
            <w:sz w:val="24"/>
            <w:szCs w:val="24"/>
          </w:rPr>
          <w:tag w:val="HD:1.190.0.0:53c4f5ea-545e-4e39-bc0d-7e275b8a356e"/>
          <w:id w:val="28388233"/>
          <w:placeholder>
            <w:docPart w:val="48710CB407B64BC58069D68546178ACC"/>
          </w:placeholder>
        </w:sdtPr>
        <w:sdtContent>
          <w:r w:rsidR="000D5264">
            <w:rPr>
              <w:rFonts w:ascii="Times New Roman" w:hAnsi="Times New Roman" w:cs="Times New Roman"/>
              <w:noProof/>
              <w:color w:val="000000"/>
              <w:sz w:val="24"/>
              <w:szCs w:val="24"/>
            </w:rPr>
            <w:t>[</w:t>
          </w:r>
          <w:r w:rsidR="000D5264" w:rsidRPr="00AC70DA">
            <w:rPr>
              <w:rFonts w:ascii="Times New Roman" w:hAnsi="Times New Roman" w:cs="Times New Roman"/>
              <w:noProof/>
              <w:color w:val="008000"/>
              <w:sz w:val="24"/>
              <w:szCs w:val="24"/>
            </w:rPr>
            <w:t>ELSE</w:t>
          </w:r>
          <w:r w:rsidR="000D5264">
            <w:rPr>
              <w:rFonts w:ascii="Times New Roman" w:hAnsi="Times New Roman" w:cs="Times New Roman"/>
              <w:noProof/>
              <w:color w:val="000000"/>
              <w:sz w:val="24"/>
              <w:szCs w:val="24"/>
            </w:rPr>
            <w:t>]</w:t>
          </w:r>
        </w:sdtContent>
      </w:sdt>
      <w:r w:rsidR="000D5264" w:rsidRPr="00F337CE">
        <w:rPr>
          <w:rFonts w:ascii="Times New Roman" w:hAnsi="Times New Roman" w:cs="Times New Roman"/>
          <w:sz w:val="24"/>
          <w:szCs w:val="24"/>
        </w:rPr>
        <w:t xml:space="preserve"> is deceased</w:t>
      </w:r>
      <w:sdt>
        <w:sdtPr>
          <w:rPr>
            <w:rFonts w:ascii="Times New Roman" w:hAnsi="Times New Roman" w:cs="Times New Roman"/>
            <w:sz w:val="24"/>
            <w:szCs w:val="24"/>
          </w:rPr>
          <w:tag w:val="HD:1.185.0.0:64ac7ff1-ce3e-46d5-b5e4-353ba07f15b0"/>
          <w:id w:val="-2116820609"/>
          <w:placeholder>
            <w:docPart w:val="9A87D340CBAA4DB8BC1A7C98E1E39918"/>
          </w:placeholder>
        </w:sdtPr>
        <w:sdtContent>
          <w:r w:rsidR="000D5264">
            <w:rPr>
              <w:rFonts w:ascii="Times New Roman" w:hAnsi="Times New Roman" w:cs="Times New Roman"/>
              <w:noProof/>
              <w:sz w:val="24"/>
              <w:szCs w:val="24"/>
            </w:rPr>
            <w:t>[</w:t>
          </w:r>
          <w:r w:rsidR="000D5264" w:rsidRPr="00F337CE">
            <w:rPr>
              <w:rFonts w:ascii="Times New Roman" w:hAnsi="Times New Roman" w:cs="Times New Roman"/>
              <w:noProof/>
              <w:color w:val="008000"/>
              <w:sz w:val="24"/>
              <w:szCs w:val="24"/>
            </w:rPr>
            <w:t>END IF</w:t>
          </w:r>
          <w:r w:rsidR="000D5264">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 the Trustee shall </w:t>
      </w:r>
      <w:r>
        <w:rPr>
          <w:rFonts w:ascii="Times New Roman" w:hAnsi="Times New Roman" w:cs="Times New Roman"/>
          <w:sz w:val="24"/>
          <w:szCs w:val="24"/>
        </w:rPr>
        <w:t>administer</w:t>
      </w:r>
      <w:r w:rsidRPr="00C9408B">
        <w:rPr>
          <w:rFonts w:ascii="Times New Roman" w:hAnsi="Times New Roman" w:cs="Times New Roman"/>
          <w:sz w:val="24"/>
          <w:szCs w:val="24"/>
        </w:rPr>
        <w:t xml:space="preserve"> the property, on the same terms and conditions, </w:t>
      </w:r>
      <w:sdt>
        <w:sdtPr>
          <w:rPr>
            <w:rFonts w:ascii="Times New Roman" w:hAnsi="Times New Roman" w:cs="Times New Roman"/>
            <w:sz w:val="24"/>
            <w:szCs w:val="24"/>
          </w:rPr>
          <w:tag w:val="HD:1.185.0.0:ce7ea982-4de1-4df3-9178-e24950af54cb"/>
          <w:id w:val="1242448517"/>
          <w:placeholder>
            <w:docPart w:val="D1C1E3DC6C6C48E18C5C5FD546CDB5DC"/>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IF PrimaryGiftOfRPcontingentTOresidue?</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in the manner hereinafter set forth for the distribution of the </w:t>
      </w:r>
      <w:r w:rsidRPr="00C9408B">
        <w:rPr>
          <w:rFonts w:ascii="Times New Roman" w:hAnsi="Times New Roman" w:cs="Times New Roman"/>
          <w:b/>
          <w:bCs/>
          <w:sz w:val="24"/>
          <w:szCs w:val="24"/>
        </w:rPr>
        <w:t>residue of the Trust Estate.</w:t>
      </w:r>
      <w:sdt>
        <w:sdtPr>
          <w:rPr>
            <w:rFonts w:ascii="Times New Roman" w:hAnsi="Times New Roman" w:cs="Times New Roman"/>
            <w:sz w:val="24"/>
            <w:szCs w:val="24"/>
          </w:rPr>
          <w:tag w:val="HD:1.185.0.0:65c77df6-21cc-4d3f-a49f-c454c0ed79df"/>
          <w:id w:val="-1278561499"/>
          <w:placeholder>
            <w:docPart w:val="BB6244CA9E774D479981E2C1281F69FE"/>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ELSE</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 </w:t>
      </w:r>
      <w:r>
        <w:rPr>
          <w:rFonts w:ascii="Times New Roman" w:hAnsi="Times New Roman" w:cs="Times New Roman"/>
          <w:sz w:val="24"/>
          <w:szCs w:val="24"/>
        </w:rPr>
        <w:t>for</w:t>
      </w:r>
      <w:r w:rsidRPr="00C9408B">
        <w:rPr>
          <w:rFonts w:ascii="Times New Roman" w:hAnsi="Times New Roman" w:cs="Times New Roman"/>
          <w:sz w:val="24"/>
          <w:szCs w:val="24"/>
        </w:rPr>
        <w:t xml:space="preserve"> said beneficiary’s </w:t>
      </w:r>
      <w:r w:rsidRPr="00C9408B">
        <w:rPr>
          <w:rFonts w:ascii="Times New Roman" w:hAnsi="Times New Roman" w:cs="Times New Roman"/>
          <w:b/>
          <w:bCs/>
          <w:sz w:val="24"/>
          <w:szCs w:val="24"/>
        </w:rPr>
        <w:t>issue, per stirpes</w:t>
      </w:r>
      <w:r w:rsidRPr="00C9408B">
        <w:rPr>
          <w:rFonts w:ascii="Times New Roman" w:hAnsi="Times New Roman" w:cs="Times New Roman"/>
          <w:sz w:val="24"/>
          <w:szCs w:val="24"/>
        </w:rPr>
        <w:t>.</w:t>
      </w:r>
      <w:sdt>
        <w:sdtPr>
          <w:rPr>
            <w:rFonts w:ascii="Times New Roman" w:hAnsi="Times New Roman" w:cs="Times New Roman"/>
            <w:sz w:val="24"/>
            <w:szCs w:val="24"/>
          </w:rPr>
          <w:tag w:val="HD:1.190.0.0:6284e762-b7c4-45ca-b8dd-17f037f7fb7b"/>
          <w:id w:val="-2144644295"/>
          <w:placeholder>
            <w:docPart w:val="D89452DC61E84088987AE17DDC3F9EF6"/>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IF NOT PrimaryGiftOfRPoutright?</w:t>
          </w:r>
          <w:r w:rsidRPr="00C9408B">
            <w:rPr>
              <w:rFonts w:ascii="Times New Roman" w:hAnsi="Times New Roman" w:cs="Times New Roman"/>
              <w:noProof/>
              <w:sz w:val="24"/>
              <w:szCs w:val="24"/>
            </w:rPr>
            <w:t>]</w:t>
          </w:r>
        </w:sdtContent>
      </w:sdt>
      <w:sdt>
        <w:sdtPr>
          <w:rPr>
            <w:rFonts w:ascii="Times New Roman" w:hAnsi="Times New Roman" w:cs="Times New Roman"/>
            <w:sz w:val="24"/>
            <w:szCs w:val="24"/>
          </w:rPr>
          <w:tag w:val="HD:1.190.0.0:48fa5c90-2e0d-48f1-98a0-4daa918115bd"/>
          <w:id w:val="307524439"/>
          <w:placeholder>
            <w:docPart w:val="A5D7BD4465C44D70B2340FFA16670F41"/>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IF COUNT(PrimaryGiftOfRPNames) &gt; 1</w:t>
          </w:r>
          <w:r w:rsidRPr="00C9408B">
            <w:rPr>
              <w:rFonts w:ascii="Times New Roman" w:hAnsi="Times New Roman" w:cs="Times New Roman"/>
              <w:noProof/>
              <w:sz w:val="24"/>
              <w:szCs w:val="24"/>
            </w:rPr>
            <w:t>]</w:t>
          </w:r>
        </w:sdtContent>
      </w:sdt>
      <w:r w:rsidRPr="00C9408B">
        <w:rPr>
          <w:rFonts w:ascii="Times New Roman" w:hAnsi="Times New Roman" w:cs="Times New Roman"/>
          <w:sz w:val="24"/>
          <w:szCs w:val="24"/>
        </w:rPr>
        <w:t xml:space="preserve"> </w:t>
      </w:r>
      <w:r w:rsidRPr="00C9408B">
        <w:rPr>
          <w:rFonts w:ascii="Times New Roman" w:hAnsi="Times New Roman" w:cs="Times New Roman"/>
          <w:b/>
          <w:bCs/>
          <w:sz w:val="24"/>
          <w:szCs w:val="24"/>
        </w:rPr>
        <w:t xml:space="preserve">However, said real property shall be held and administered in trust by the </w:t>
      </w:r>
      <w:r w:rsidRPr="00C9408B">
        <w:rPr>
          <w:rFonts w:ascii="Times New Roman" w:hAnsi="Times New Roman" w:cs="Times New Roman"/>
          <w:b/>
          <w:bCs/>
          <w:color w:val="000000" w:themeColor="text1"/>
          <w:sz w:val="24"/>
          <w:szCs w:val="24"/>
        </w:rPr>
        <w:t>Trustees set forth in Paragraph 2.C.</w:t>
      </w:r>
      <w:r w:rsidRPr="00C9408B">
        <w:rPr>
          <w:rFonts w:ascii="Times New Roman" w:hAnsi="Times New Roman" w:cs="Times New Roman"/>
          <w:b/>
          <w:bCs/>
          <w:sz w:val="24"/>
          <w:szCs w:val="24"/>
        </w:rPr>
        <w:t xml:space="preserve"> until the death of </w:t>
      </w:r>
      <w:sdt>
        <w:sdtPr>
          <w:rPr>
            <w:rFonts w:ascii="Times New Roman" w:hAnsi="Times New Roman" w:cs="Times New Roman"/>
            <w:sz w:val="24"/>
            <w:szCs w:val="24"/>
          </w:rPr>
          <w:tag w:val="HD:1.190.0.0:0ab4e052-22df-44bf-9589-0824da5b3892"/>
          <w:id w:val="-1982061810"/>
          <w:placeholder>
            <w:docPart w:val="DFB95A00EBF648549106325DEAF6A7C0"/>
          </w:placeholder>
        </w:sdtPr>
        <w:sdtContent>
          <w:r w:rsidR="00384158">
            <w:rPr>
              <w:rFonts w:ascii="Times New Roman" w:hAnsi="Times New Roman" w:cs="Times New Roman"/>
              <w:noProof/>
              <w:sz w:val="24"/>
              <w:szCs w:val="24"/>
            </w:rPr>
            <w:t>[</w:t>
          </w:r>
          <w:r w:rsidR="00384158" w:rsidRPr="00384158">
            <w:rPr>
              <w:rFonts w:ascii="Times New Roman" w:hAnsi="Times New Roman" w:cs="Times New Roman"/>
              <w:noProof/>
              <w:color w:val="0000FF"/>
              <w:sz w:val="24"/>
              <w:szCs w:val="24"/>
            </w:rPr>
            <w:t>LIST PrimaryGiftOfRPNames:LIKE THIS:a, b, and c</w:t>
          </w:r>
          <w:r w:rsidR="00384158">
            <w:rPr>
              <w:rFonts w:ascii="Times New Roman" w:hAnsi="Times New Roman" w:cs="Times New Roman"/>
              <w:noProof/>
              <w:sz w:val="24"/>
              <w:szCs w:val="24"/>
            </w:rPr>
            <w:t>]</w:t>
          </w:r>
        </w:sdtContent>
      </w:sdt>
      <w:r w:rsidRPr="00C9408B">
        <w:rPr>
          <w:rFonts w:ascii="Times New Roman" w:hAnsi="Times New Roman" w:cs="Times New Roman"/>
          <w:b/>
          <w:bCs/>
          <w:sz w:val="24"/>
          <w:szCs w:val="24"/>
        </w:rPr>
        <w:t xml:space="preserve">. </w:t>
      </w:r>
      <w:sdt>
        <w:sdtPr>
          <w:rPr>
            <w:rFonts w:ascii="Times New Roman" w:hAnsi="Times New Roman" w:cs="Times New Roman"/>
            <w:sz w:val="24"/>
            <w:szCs w:val="24"/>
          </w:rPr>
          <w:tag w:val="HD:1.185.0.0:2eaed249-f218-4249-bfbc-4703d2569645"/>
          <w:id w:val="763415955"/>
          <w:placeholder>
            <w:docPart w:val="DAC697B3DACF449890BC3C7CDE4CF048"/>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END IF</w:t>
          </w:r>
          <w:r w:rsidRPr="00C9408B">
            <w:rPr>
              <w:rFonts w:ascii="Times New Roman" w:hAnsi="Times New Roman" w:cs="Times New Roman"/>
              <w:noProof/>
              <w:sz w:val="24"/>
              <w:szCs w:val="24"/>
            </w:rPr>
            <w:t>]</w:t>
          </w:r>
        </w:sdtContent>
      </w:sdt>
      <w:sdt>
        <w:sdtPr>
          <w:rPr>
            <w:rFonts w:ascii="Times New Roman" w:hAnsi="Times New Roman" w:cs="Times New Roman"/>
            <w:sz w:val="24"/>
            <w:szCs w:val="24"/>
          </w:rPr>
          <w:tag w:val="HD:1.190.0.0:d59e1d39-55dd-4db6-9122-1ac77d4d3247"/>
          <w:id w:val="1787924293"/>
          <w:placeholder>
            <w:docPart w:val="E4A39C0724B34DC39FF32742CE2EC8C2"/>
          </w:placeholder>
        </w:sdtPr>
        <w:sdtContent>
          <w:r w:rsidRPr="00C9408B">
            <w:rPr>
              <w:rFonts w:ascii="Times New Roman" w:hAnsi="Times New Roman" w:cs="Times New Roman"/>
              <w:noProof/>
              <w:sz w:val="24"/>
              <w:szCs w:val="24"/>
            </w:rPr>
            <w:t>[</w:t>
          </w:r>
          <w:r w:rsidRPr="00C9408B">
            <w:rPr>
              <w:rFonts w:ascii="Times New Roman" w:hAnsi="Times New Roman" w:cs="Times New Roman"/>
              <w:noProof/>
              <w:color w:val="008000"/>
              <w:sz w:val="24"/>
              <w:szCs w:val="24"/>
            </w:rPr>
            <w:t>END IF</w:t>
          </w:r>
          <w:r w:rsidRPr="00C9408B">
            <w:rPr>
              <w:rFonts w:ascii="Times New Roman" w:hAnsi="Times New Roman" w:cs="Times New Roman"/>
              <w:noProof/>
              <w:sz w:val="24"/>
              <w:szCs w:val="24"/>
            </w:rPr>
            <w:t>]</w:t>
          </w:r>
        </w:sdtContent>
      </w:sdt>
    </w:p>
    <w:p w14:paraId="2BFD1981" w14:textId="77777777" w:rsidR="005C6562" w:rsidRDefault="00000000" w:rsidP="00701157">
      <w:pPr>
        <w:tabs>
          <w:tab w:val="left" w:pos="1440"/>
        </w:tabs>
        <w:autoSpaceDE w:val="0"/>
        <w:autoSpaceDN w:val="0"/>
        <w:adjustRightInd w:val="0"/>
        <w:spacing w:after="0" w:line="240" w:lineRule="auto"/>
        <w:ind w:left="720"/>
        <w:jc w:val="both"/>
      </w:pPr>
      <w:sdt>
        <w:sdtPr>
          <w:tag w:val="HD:1.185.0.0:2ecd0b20-1e8b-484a-b439-5c8451fb80ef"/>
          <w:id w:val="-532344580"/>
          <w:placeholder>
            <w:docPart w:val="3C00071C6BA2443FB1222FA9BD9DE302"/>
          </w:placeholder>
        </w:sdtPr>
        <w:sdtContent>
          <w:r w:rsidR="00701157" w:rsidRPr="00CD60E9">
            <w:rPr>
              <w:rFonts w:ascii="Times New Roman" w:hAnsi="Times New Roman" w:cs="Times New Roman"/>
              <w:noProof/>
              <w:sz w:val="24"/>
              <w:szCs w:val="24"/>
            </w:rPr>
            <w:t>[</w:t>
          </w:r>
          <w:r w:rsidR="00701157" w:rsidRPr="00CD60E9">
            <w:rPr>
              <w:rFonts w:ascii="Times New Roman" w:hAnsi="Times New Roman" w:cs="Times New Roman"/>
              <w:noProof/>
              <w:color w:val="008000"/>
              <w:sz w:val="24"/>
              <w:szCs w:val="24"/>
            </w:rPr>
            <w:t>END IF</w:t>
          </w:r>
          <w:r w:rsidR="00701157" w:rsidRPr="00CD60E9">
            <w:rPr>
              <w:rFonts w:ascii="Times New Roman" w:hAnsi="Times New Roman" w:cs="Times New Roman"/>
              <w:noProof/>
              <w:sz w:val="24"/>
              <w:szCs w:val="24"/>
            </w:rPr>
            <w:t>]</w:t>
          </w:r>
        </w:sdtContent>
      </w:sdt>
    </w:p>
    <w:p w14:paraId="2444D3F2" w14:textId="1BAF37D1" w:rsidR="00701157" w:rsidRDefault="00000000" w:rsidP="00701157">
      <w:pPr>
        <w:tabs>
          <w:tab w:val="left" w:pos="1440"/>
        </w:tabs>
        <w:autoSpaceDE w:val="0"/>
        <w:autoSpaceDN w:val="0"/>
        <w:adjustRightInd w:val="0"/>
        <w:spacing w:after="0" w:line="240" w:lineRule="auto"/>
        <w:ind w:left="720"/>
        <w:jc w:val="both"/>
        <w:rPr>
          <w:rFonts w:ascii="Times New Roman" w:hAnsi="Times New Roman" w:cs="Times New Roman"/>
          <w:sz w:val="24"/>
          <w:szCs w:val="24"/>
        </w:rPr>
      </w:pPr>
      <w:sdt>
        <w:sdtPr>
          <w:tag w:val="HD:1.185.0.0:3b6323d6-0592-4d9d-ba0e-d31d21ec7492"/>
          <w:id w:val="578941471"/>
          <w:placeholder>
            <w:docPart w:val="71E4DB60362A4036A69EBABCAE68898B"/>
          </w:placeholder>
        </w:sdtPr>
        <w:sdtContent>
          <w:r w:rsidR="00701157" w:rsidRPr="00CD60E9">
            <w:rPr>
              <w:rFonts w:ascii="Times New Roman" w:hAnsi="Times New Roman" w:cs="Times New Roman"/>
              <w:noProof/>
              <w:sz w:val="24"/>
              <w:szCs w:val="24"/>
            </w:rPr>
            <w:t>[</w:t>
          </w:r>
          <w:r w:rsidR="00701157" w:rsidRPr="00CD60E9">
            <w:rPr>
              <w:rFonts w:ascii="Times New Roman" w:hAnsi="Times New Roman" w:cs="Times New Roman"/>
              <w:noProof/>
              <w:color w:val="800000"/>
              <w:sz w:val="24"/>
              <w:szCs w:val="24"/>
            </w:rPr>
            <w:t>END REPEAT</w:t>
          </w:r>
          <w:r w:rsidR="00701157" w:rsidRPr="00CD60E9">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90.0.0:0fdcc43a-bfd3-4d38-b6a0-18c8950d4821"/>
        <w:id w:val="1407106415"/>
        <w:placeholder>
          <w:docPart w:val="FB725992A14F40C2AB8C71967B97BE37"/>
        </w:placeholder>
      </w:sdtPr>
      <w:sdtContent>
        <w:p w14:paraId="7F83A834" w14:textId="77777777" w:rsidR="00701157" w:rsidRDefault="00701157" w:rsidP="00701157">
          <w:pPr>
            <w:ind w:left="72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2914">
            <w:rPr>
              <w:rFonts w:ascii="Times New Roman" w:hAnsi="Times New Roman" w:cs="Times New Roman"/>
              <w:noProof/>
              <w:color w:val="008000"/>
              <w:sz w:val="24"/>
              <w:szCs w:val="24"/>
            </w:rPr>
            <w:t>IF RPMaintFund?</w:t>
          </w:r>
          <w:r>
            <w:rPr>
              <w:rFonts w:ascii="Times New Roman" w:hAnsi="Times New Roman" w:cs="Times New Roman"/>
              <w:noProof/>
              <w:color w:val="000000"/>
              <w:sz w:val="24"/>
              <w:szCs w:val="24"/>
            </w:rPr>
            <w:t>]</w:t>
          </w:r>
        </w:p>
      </w:sdtContent>
    </w:sdt>
    <w:p w14:paraId="78D8C30E" w14:textId="7A2E16A7" w:rsidR="00701157" w:rsidRPr="009E2914" w:rsidRDefault="00701157" w:rsidP="00701157">
      <w:pPr>
        <w:ind w:left="720" w:firstLine="720"/>
        <w:jc w:val="both"/>
        <w:rPr>
          <w:rFonts w:ascii="Times New Roman" w:hAnsi="Times New Roman" w:cs="Times New Roman"/>
          <w:color w:val="000000"/>
          <w:sz w:val="24"/>
          <w:szCs w:val="24"/>
        </w:rPr>
      </w:pPr>
      <w:r w:rsidRPr="009E2914">
        <w:rPr>
          <w:rFonts w:ascii="Times New Roman" w:hAnsi="Times New Roman" w:cs="Times New Roman"/>
          <w:color w:val="000000"/>
          <w:sz w:val="24"/>
          <w:szCs w:val="24"/>
        </w:rPr>
        <w:t xml:space="preserve">Furthermore, </w:t>
      </w:r>
      <w:r>
        <w:rPr>
          <w:rFonts w:ascii="Times New Roman" w:hAnsi="Times New Roman" w:cs="Times New Roman"/>
          <w:color w:val="000000"/>
          <w:sz w:val="24"/>
          <w:szCs w:val="24"/>
        </w:rPr>
        <w:t>after</w:t>
      </w:r>
      <w:r w:rsidRPr="009E2914">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all </w:t>
      </w:r>
      <w:r w:rsidRPr="009E2914">
        <w:rPr>
          <w:rFonts w:ascii="Times New Roman" w:hAnsi="Times New Roman" w:cs="Times New Roman"/>
          <w:color w:val="000000"/>
          <w:sz w:val="24"/>
          <w:szCs w:val="24"/>
        </w:rPr>
        <w:t xml:space="preserve">other specific </w:t>
      </w:r>
      <w:r>
        <w:rPr>
          <w:rFonts w:ascii="Times New Roman" w:hAnsi="Times New Roman" w:cs="Times New Roman"/>
          <w:color w:val="000000"/>
          <w:sz w:val="24"/>
          <w:szCs w:val="24"/>
        </w:rPr>
        <w:t xml:space="preserve">non-real property </w:t>
      </w:r>
      <w:r w:rsidRPr="009E2914">
        <w:rPr>
          <w:rFonts w:ascii="Times New Roman" w:hAnsi="Times New Roman" w:cs="Times New Roman"/>
          <w:color w:val="000000"/>
          <w:sz w:val="24"/>
          <w:szCs w:val="24"/>
        </w:rPr>
        <w:t>bequests listed in this Section,</w:t>
      </w:r>
      <w:r>
        <w:rPr>
          <w:rFonts w:ascii="Times New Roman" w:hAnsi="Times New Roman" w:cs="Times New Roman"/>
          <w:color w:val="000000"/>
          <w:sz w:val="24"/>
          <w:szCs w:val="24"/>
        </w:rPr>
        <w:t xml:space="preserve"> if any,</w:t>
      </w:r>
      <w:r w:rsidRPr="009E2914">
        <w:rPr>
          <w:rFonts w:ascii="Times New Roman" w:hAnsi="Times New Roman" w:cs="Times New Roman"/>
          <w:color w:val="000000"/>
          <w:sz w:val="24"/>
          <w:szCs w:val="24"/>
        </w:rPr>
        <w:t xml:space="preserve"> the Trustee shall retain </w:t>
      </w:r>
      <w:r>
        <w:rPr>
          <w:rFonts w:ascii="Times New Roman" w:hAnsi="Times New Roman" w:cs="Times New Roman"/>
          <w:color w:val="000000"/>
          <w:sz w:val="24"/>
          <w:szCs w:val="24"/>
        </w:rPr>
        <w:t xml:space="preserve">in trust </w:t>
      </w:r>
      <w:sdt>
        <w:sdtPr>
          <w:rPr>
            <w:rFonts w:ascii="Times New Roman" w:hAnsi="Times New Roman" w:cs="Times New Roman"/>
            <w:color w:val="000000"/>
            <w:sz w:val="24"/>
            <w:szCs w:val="24"/>
          </w:rPr>
          <w:tag w:val="HD:1.190.0.0:c6655441-8b75-4810-af2f-69f6b352ba48"/>
          <w:id w:val="-1079895210"/>
          <w:placeholder>
            <w:docPart w:val="4566E29061E84356AEE22C8ACCFB9181"/>
          </w:placeholder>
        </w:sdtPr>
        <w:sdtContent>
          <w:r>
            <w:rPr>
              <w:rFonts w:ascii="Times New Roman" w:hAnsi="Times New Roman" w:cs="Times New Roman"/>
              <w:noProof/>
              <w:color w:val="000000"/>
              <w:sz w:val="24"/>
              <w:szCs w:val="24"/>
            </w:rPr>
            <w:t>[</w:t>
          </w:r>
          <w:r w:rsidRPr="009E2914">
            <w:rPr>
              <w:rFonts w:ascii="Times New Roman" w:hAnsi="Times New Roman" w:cs="Times New Roman"/>
              <w:noProof/>
              <w:color w:val="008000"/>
              <w:sz w:val="24"/>
              <w:szCs w:val="24"/>
            </w:rPr>
            <w:t>IF RPMaintFundPercentage?</w:t>
          </w:r>
          <w:r>
            <w:rPr>
              <w:rFonts w:ascii="Times New Roman" w:hAnsi="Times New Roman" w:cs="Times New Roman"/>
              <w:noProof/>
              <w:color w:val="000000"/>
              <w:sz w:val="24"/>
              <w:szCs w:val="24"/>
            </w:rPr>
            <w:t>]</w:t>
          </w:r>
        </w:sdtContent>
      </w:sdt>
      <w:sdt>
        <w:sdtPr>
          <w:rPr>
            <w:rFonts w:ascii="Times New Roman" w:hAnsi="Times New Roman" w:cs="Times New Roman"/>
            <w:b/>
            <w:bCs/>
            <w:sz w:val="24"/>
            <w:szCs w:val="24"/>
          </w:rPr>
          <w:tag w:val="HD:1.190.0.0:d1601138-6a63-45ae-ab79-c51f364a2c3d"/>
          <w:id w:val="-24561296"/>
          <w:placeholder>
            <w:docPart w:val="C4385B4B9F9F427AB4F9EC24081AC616"/>
          </w:placeholder>
        </w:sdtPr>
        <w:sdtContent>
          <w:r w:rsidRPr="0081189D">
            <w:rPr>
              <w:rFonts w:ascii="Times New Roman" w:hAnsi="Times New Roman" w:cs="Times New Roman"/>
              <w:b/>
              <w:bCs/>
              <w:noProof/>
              <w:sz w:val="24"/>
              <w:szCs w:val="24"/>
            </w:rPr>
            <w:t>[</w:t>
          </w:r>
          <w:r w:rsidRPr="0081189D">
            <w:rPr>
              <w:rFonts w:ascii="Times New Roman" w:hAnsi="Times New Roman" w:cs="Times New Roman"/>
              <w:b/>
              <w:bCs/>
              <w:noProof/>
              <w:color w:val="0000FF"/>
              <w:sz w:val="24"/>
              <w:szCs w:val="24"/>
            </w:rPr>
            <w:t>RPMaintFundAmt:Nine</w:t>
          </w:r>
          <w:r w:rsidRPr="0081189D">
            <w:rPr>
              <w:rFonts w:ascii="Times New Roman" w:hAnsi="Times New Roman" w:cs="Times New Roman"/>
              <w:b/>
              <w:bCs/>
              <w:noProof/>
              <w:sz w:val="24"/>
              <w:szCs w:val="24"/>
            </w:rPr>
            <w:t>]</w:t>
          </w:r>
        </w:sdtContent>
      </w:sdt>
      <w:r w:rsidRPr="0081189D">
        <w:rPr>
          <w:rFonts w:ascii="Times New Roman" w:hAnsi="Times New Roman" w:cs="Times New Roman"/>
          <w:b/>
          <w:bCs/>
          <w:sz w:val="24"/>
          <w:szCs w:val="24"/>
        </w:rPr>
        <w:t xml:space="preserve"> Percent (</w:t>
      </w:r>
      <w:sdt>
        <w:sdtPr>
          <w:rPr>
            <w:rFonts w:ascii="Times New Roman" w:hAnsi="Times New Roman" w:cs="Times New Roman"/>
            <w:b/>
            <w:bCs/>
            <w:sz w:val="24"/>
            <w:szCs w:val="24"/>
          </w:rPr>
          <w:tag w:val="HD:1.190.0.0:7088edbc-459a-4009-9885-52d61e657527"/>
          <w:id w:val="-997807386"/>
          <w:placeholder>
            <w:docPart w:val="A240B308FD31423482AC43C8CCE9D1D3"/>
          </w:placeholder>
        </w:sdtPr>
        <w:sdtContent>
          <w:r w:rsidRPr="0081189D">
            <w:rPr>
              <w:rFonts w:ascii="Times New Roman" w:hAnsi="Times New Roman" w:cs="Times New Roman"/>
              <w:b/>
              <w:bCs/>
              <w:noProof/>
              <w:sz w:val="24"/>
              <w:szCs w:val="24"/>
            </w:rPr>
            <w:t>[</w:t>
          </w:r>
          <w:r w:rsidRPr="0081189D">
            <w:rPr>
              <w:rFonts w:ascii="Times New Roman" w:hAnsi="Times New Roman" w:cs="Times New Roman"/>
              <w:b/>
              <w:bCs/>
              <w:noProof/>
              <w:color w:val="0000FF"/>
              <w:sz w:val="24"/>
              <w:szCs w:val="24"/>
            </w:rPr>
            <w:t>RPMaintFundAmt:9999</w:t>
          </w:r>
          <w:r w:rsidRPr="0081189D">
            <w:rPr>
              <w:rFonts w:ascii="Times New Roman" w:hAnsi="Times New Roman" w:cs="Times New Roman"/>
              <w:b/>
              <w:bCs/>
              <w:noProof/>
              <w:sz w:val="24"/>
              <w:szCs w:val="24"/>
            </w:rPr>
            <w:t>]</w:t>
          </w:r>
        </w:sdtContent>
      </w:sdt>
      <w:r w:rsidRPr="0081189D">
        <w:rPr>
          <w:rFonts w:ascii="Times New Roman" w:hAnsi="Times New Roman" w:cs="Times New Roman"/>
          <w:b/>
          <w:bCs/>
          <w:sz w:val="24"/>
          <w:szCs w:val="24"/>
        </w:rPr>
        <w:t xml:space="preserve">%) </w:t>
      </w:r>
      <w:r>
        <w:rPr>
          <w:rFonts w:ascii="Times New Roman" w:hAnsi="Times New Roman" w:cs="Times New Roman"/>
          <w:sz w:val="24"/>
          <w:szCs w:val="24"/>
        </w:rPr>
        <w:t xml:space="preserve">of the remaining non-real property trust funds </w:t>
      </w:r>
      <w:sdt>
        <w:sdtPr>
          <w:rPr>
            <w:rFonts w:ascii="Times New Roman" w:hAnsi="Times New Roman" w:cs="Times New Roman"/>
            <w:color w:val="000000"/>
            <w:sz w:val="24"/>
            <w:szCs w:val="24"/>
          </w:rPr>
          <w:tag w:val="HD:1.190.0.0:ae0600e9-a9d2-4ccb-b473-78cb7a774cc4"/>
          <w:id w:val="-1728677247"/>
          <w:placeholder>
            <w:docPart w:val="923A893C27574131BE0CB6A8EF12410A"/>
          </w:placeholder>
        </w:sdtPr>
        <w:sdtContent>
          <w:r>
            <w:rPr>
              <w:rFonts w:ascii="Times New Roman" w:hAnsi="Times New Roman" w:cs="Times New Roman"/>
              <w:noProof/>
              <w:color w:val="000000"/>
              <w:sz w:val="24"/>
              <w:szCs w:val="24"/>
            </w:rPr>
            <w:t>[</w:t>
          </w:r>
          <w:r w:rsidRPr="009E2914">
            <w:rPr>
              <w:rFonts w:ascii="Times New Roman" w:hAnsi="Times New Roman" w:cs="Times New Roman"/>
              <w:noProof/>
              <w:color w:val="008000"/>
              <w:sz w:val="24"/>
              <w:szCs w:val="24"/>
            </w:rPr>
            <w:t>ELSE</w:t>
          </w:r>
          <w:r>
            <w:rPr>
              <w:rFonts w:ascii="Times New Roman" w:hAnsi="Times New Roman" w:cs="Times New Roman"/>
              <w:noProof/>
              <w:color w:val="000000"/>
              <w:sz w:val="24"/>
              <w:szCs w:val="24"/>
            </w:rPr>
            <w:t>]</w:t>
          </w:r>
        </w:sdtContent>
      </w:sdt>
      <w:r w:rsidRPr="00F337CE">
        <w:rPr>
          <w:rFonts w:ascii="Times New Roman" w:hAnsi="Times New Roman" w:cs="Times New Roman"/>
          <w:b/>
          <w:bCs/>
          <w:sz w:val="24"/>
          <w:szCs w:val="24"/>
        </w:rPr>
        <w:t xml:space="preserve">the sum of </w:t>
      </w:r>
      <w:sdt>
        <w:sdtPr>
          <w:rPr>
            <w:rFonts w:ascii="Times New Roman" w:hAnsi="Times New Roman" w:cs="Times New Roman"/>
            <w:b/>
            <w:bCs/>
            <w:sz w:val="24"/>
            <w:szCs w:val="24"/>
          </w:rPr>
          <w:tag w:val="HD:1.190.0.0:4ef799d1-47d4-45ea-a6c7-155cbf157ebf"/>
          <w:id w:val="13974145"/>
          <w:placeholder>
            <w:docPart w:val="E5A54372E84440809A8CA70128C33DE1"/>
          </w:placeholder>
        </w:sdtPr>
        <w:sdtContent>
          <w:r>
            <w:rPr>
              <w:rFonts w:ascii="Times New Roman" w:hAnsi="Times New Roman" w:cs="Times New Roman"/>
              <w:b/>
              <w:bCs/>
              <w:noProof/>
              <w:sz w:val="24"/>
              <w:szCs w:val="24"/>
            </w:rPr>
            <w:t>[</w:t>
          </w:r>
          <w:r w:rsidRPr="009E2914">
            <w:rPr>
              <w:rFonts w:ascii="Times New Roman" w:hAnsi="Times New Roman" w:cs="Times New Roman"/>
              <w:b/>
              <w:bCs/>
              <w:noProof/>
              <w:color w:val="0000FF"/>
              <w:sz w:val="24"/>
              <w:szCs w:val="24"/>
            </w:rPr>
            <w:t>RPMaintFundAmt:Nine Dollars</w:t>
          </w:r>
          <w:r>
            <w:rPr>
              <w:rFonts w:ascii="Times New Roman" w:hAnsi="Times New Roman" w:cs="Times New Roman"/>
              <w:b/>
              <w:bCs/>
              <w:noProof/>
              <w:sz w:val="24"/>
              <w:szCs w:val="24"/>
            </w:rPr>
            <w:t>]</w:t>
          </w:r>
        </w:sdtContent>
      </w:sdt>
      <w:r w:rsidRPr="00F337CE">
        <w:rPr>
          <w:rFonts w:ascii="Times New Roman" w:hAnsi="Times New Roman" w:cs="Times New Roman"/>
          <w:b/>
          <w:bCs/>
          <w:sz w:val="24"/>
          <w:szCs w:val="24"/>
        </w:rPr>
        <w:t xml:space="preserve"> (</w:t>
      </w:r>
      <w:sdt>
        <w:sdtPr>
          <w:rPr>
            <w:rFonts w:ascii="Times New Roman" w:hAnsi="Times New Roman" w:cs="Times New Roman"/>
            <w:b/>
            <w:bCs/>
            <w:sz w:val="24"/>
            <w:szCs w:val="24"/>
          </w:rPr>
          <w:tag w:val="HD:1.190.0.0:bdd63d54-bea5-42ac-bd38-e36c1907fc62"/>
          <w:id w:val="-1010989486"/>
          <w:placeholder>
            <w:docPart w:val="EBA6AC0666204CBFABB53E0D5E0375D4"/>
          </w:placeholder>
        </w:sdtPr>
        <w:sdtContent>
          <w:r w:rsidR="00AC0078">
            <w:rPr>
              <w:rFonts w:ascii="Times New Roman" w:hAnsi="Times New Roman" w:cs="Times New Roman"/>
              <w:b/>
              <w:bCs/>
              <w:noProof/>
              <w:sz w:val="24"/>
              <w:szCs w:val="24"/>
            </w:rPr>
            <w:t>[</w:t>
          </w:r>
          <w:proofErr w:type="spellStart"/>
          <w:r w:rsidR="00AC0078" w:rsidRPr="00AC0078">
            <w:rPr>
              <w:rFonts w:ascii="Times New Roman" w:hAnsi="Times New Roman" w:cs="Times New Roman"/>
              <w:b/>
              <w:bCs/>
              <w:noProof/>
              <w:color w:val="0000FF"/>
              <w:sz w:val="24"/>
              <w:szCs w:val="24"/>
            </w:rPr>
            <w:t>RPMaintFundAmt</w:t>
          </w:r>
          <w:proofErr w:type="spellEnd"/>
          <w:r w:rsidR="00AC0078" w:rsidRPr="00AC0078">
            <w:rPr>
              <w:rFonts w:ascii="Times New Roman" w:hAnsi="Times New Roman" w:cs="Times New Roman"/>
              <w:b/>
              <w:bCs/>
              <w:noProof/>
              <w:color w:val="0000FF"/>
              <w:sz w:val="24"/>
              <w:szCs w:val="24"/>
            </w:rPr>
            <w:t>:$9,999</w:t>
          </w:r>
          <w:r w:rsidR="00AC0078">
            <w:rPr>
              <w:rFonts w:ascii="Times New Roman" w:hAnsi="Times New Roman" w:cs="Times New Roman"/>
              <w:b/>
              <w:bCs/>
              <w:noProof/>
              <w:sz w:val="24"/>
              <w:szCs w:val="24"/>
            </w:rPr>
            <w:t>]</w:t>
          </w:r>
        </w:sdtContent>
      </w:sdt>
      <w:r w:rsidRPr="00F337CE">
        <w:rPr>
          <w:rFonts w:ascii="Times New Roman" w:hAnsi="Times New Roman" w:cs="Times New Roman"/>
          <w:b/>
          <w:bCs/>
          <w:sz w:val="24"/>
          <w:szCs w:val="24"/>
        </w:rPr>
        <w:t>)</w:t>
      </w:r>
      <w:r w:rsidRPr="009E2914">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HD:1.190.0.0:40189531-dd7d-4838-96dc-2d2fd40cebff"/>
          <w:id w:val="1317765246"/>
          <w:placeholder>
            <w:docPart w:val="06DA28F83A3F4D39AEB85C8BC0A82E1C"/>
          </w:placeholder>
        </w:sdtPr>
        <w:sdtContent>
          <w:r>
            <w:rPr>
              <w:rFonts w:ascii="Times New Roman" w:hAnsi="Times New Roman" w:cs="Times New Roman"/>
              <w:noProof/>
              <w:color w:val="000000"/>
              <w:sz w:val="24"/>
              <w:szCs w:val="24"/>
            </w:rPr>
            <w:t>[</w:t>
          </w:r>
          <w:r w:rsidRPr="009E2914">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r w:rsidRPr="009E2914">
        <w:rPr>
          <w:rFonts w:ascii="Times New Roman" w:hAnsi="Times New Roman" w:cs="Times New Roman"/>
          <w:color w:val="000000"/>
          <w:sz w:val="24"/>
          <w:szCs w:val="24"/>
        </w:rPr>
        <w:t xml:space="preserve">as a </w:t>
      </w:r>
      <w:r w:rsidRPr="0081189D">
        <w:rPr>
          <w:rFonts w:ascii="Times New Roman" w:hAnsi="Times New Roman" w:cs="Times New Roman"/>
          <w:b/>
          <w:bCs/>
          <w:color w:val="000000"/>
          <w:sz w:val="24"/>
          <w:szCs w:val="24"/>
        </w:rPr>
        <w:t>maintenance fund</w:t>
      </w:r>
      <w:r w:rsidRPr="009E2914">
        <w:rPr>
          <w:rFonts w:ascii="Times New Roman" w:hAnsi="Times New Roman" w:cs="Times New Roman"/>
          <w:color w:val="000000"/>
          <w:sz w:val="24"/>
          <w:szCs w:val="24"/>
        </w:rPr>
        <w:t xml:space="preserve"> to be used to pay for repairs, maintenance or other expenses of the real property in the discretion of the trustee.</w:t>
      </w:r>
    </w:p>
    <w:sdt>
      <w:sdtPr>
        <w:rPr>
          <w:rFonts w:ascii="Times New Roman" w:hAnsi="Times New Roman" w:cs="Times New Roman"/>
          <w:sz w:val="24"/>
          <w:szCs w:val="24"/>
        </w:rPr>
        <w:tag w:val="HD:1.190.0.0:9600d168-a725-42bf-a4dc-e35348f8fbec"/>
        <w:id w:val="-816488779"/>
        <w:placeholder>
          <w:docPart w:val="CC923F75C6434FB0A6E242D856DF0820"/>
        </w:placeholder>
      </w:sdtPr>
      <w:sdtContent>
        <w:p w14:paraId="2EBFED25" w14:textId="77777777" w:rsidR="00701157" w:rsidRDefault="00701157" w:rsidP="00701157">
          <w:pPr>
            <w:ind w:left="720" w:firstLine="720"/>
            <w:jc w:val="both"/>
            <w:rPr>
              <w:rFonts w:ascii="Times New Roman" w:hAnsi="Times New Roman" w:cs="Times New Roman"/>
              <w:sz w:val="24"/>
              <w:szCs w:val="24"/>
            </w:rPr>
          </w:pPr>
          <w:r>
            <w:rPr>
              <w:rFonts w:ascii="Times New Roman" w:hAnsi="Times New Roman" w:cs="Times New Roman"/>
              <w:noProof/>
              <w:sz w:val="24"/>
              <w:szCs w:val="24"/>
            </w:rPr>
            <w:t>[</w:t>
          </w:r>
          <w:r w:rsidRPr="009E2914">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609A5970" w14:textId="2021E1CB" w:rsidR="00701157" w:rsidRPr="00267538" w:rsidRDefault="00000000" w:rsidP="00BA0A3A">
      <w:pPr>
        <w:pStyle w:val="ListParagraph"/>
        <w:tabs>
          <w:tab w:val="left" w:pos="1440"/>
        </w:tabs>
        <w:ind w:left="0"/>
      </w:pPr>
      <w:sdt>
        <w:sdtPr>
          <w:tag w:val="HD:1.185.0.0:4159177a-002b-4532-a278-e57401004899"/>
          <w:id w:val="-159232723"/>
          <w:placeholder>
            <w:docPart w:val="0809436F0F2949B3B3FE5EE91C1CE3AD"/>
          </w:placeholder>
        </w:sdtPr>
        <w:sdtContent>
          <w:r w:rsidR="00701157" w:rsidRPr="00CD60E9">
            <w:rPr>
              <w:noProof/>
            </w:rPr>
            <w:t>[</w:t>
          </w:r>
          <w:r w:rsidR="00701157" w:rsidRPr="00CD60E9">
            <w:rPr>
              <w:noProof/>
              <w:color w:val="008000"/>
            </w:rPr>
            <w:t>END IF</w:t>
          </w:r>
          <w:r w:rsidR="00701157" w:rsidRPr="00CD60E9">
            <w:rPr>
              <w:noProof/>
            </w:rPr>
            <w:t>]</w:t>
          </w:r>
        </w:sdtContent>
      </w:sdt>
    </w:p>
    <w:p w14:paraId="1C65FE6C" w14:textId="77777777" w:rsidR="00701157" w:rsidRPr="00267538" w:rsidRDefault="00000000" w:rsidP="00701157">
      <w:pPr>
        <w:autoSpaceDE w:val="0"/>
        <w:autoSpaceDN w:val="0"/>
        <w:adjustRightInd w:val="0"/>
        <w:spacing w:after="0"/>
        <w:ind w:left="720"/>
        <w:rPr>
          <w:rFonts w:ascii="Times New Roman" w:hAnsi="Times New Roman" w:cs="Times New Roman"/>
          <w:sz w:val="24"/>
          <w:szCs w:val="24"/>
        </w:rPr>
      </w:pPr>
      <w:sdt>
        <w:sdtPr>
          <w:rPr>
            <w:rFonts w:ascii="Times New Roman" w:hAnsi="Times New Roman" w:cs="Times New Roman"/>
            <w:sz w:val="24"/>
            <w:szCs w:val="24"/>
          </w:rPr>
          <w:tag w:val="HD:1.187.0.0:3d306cb1-601d-4a79-a685-e0345a4f046b"/>
          <w:id w:val="-543451665"/>
          <w:placeholder>
            <w:docPart w:val="36F07D156EC34CF28C4EB48D22972D55"/>
          </w:placeholder>
        </w:sdtPr>
        <w:sdtContent>
          <w:r w:rsidR="00701157">
            <w:rPr>
              <w:rFonts w:ascii="Times New Roman" w:hAnsi="Times New Roman" w:cs="Times New Roman"/>
              <w:noProof/>
              <w:sz w:val="24"/>
              <w:szCs w:val="24"/>
            </w:rPr>
            <w:t>[</w:t>
          </w:r>
          <w:r w:rsidR="00701157" w:rsidRPr="00EC3D0B">
            <w:rPr>
              <w:rFonts w:ascii="Times New Roman" w:hAnsi="Times New Roman" w:cs="Times New Roman"/>
              <w:noProof/>
              <w:color w:val="008000"/>
              <w:sz w:val="24"/>
              <w:szCs w:val="24"/>
            </w:rPr>
            <w:t>IF PrimaryGiftOfOther?</w:t>
          </w:r>
          <w:r w:rsidR="00701157">
            <w:rPr>
              <w:rFonts w:ascii="Times New Roman" w:hAnsi="Times New Roman" w:cs="Times New Roman"/>
              <w:noProof/>
              <w:sz w:val="24"/>
              <w:szCs w:val="24"/>
            </w:rPr>
            <w:t>]</w:t>
          </w:r>
        </w:sdtContent>
      </w:sdt>
    </w:p>
    <w:sdt>
      <w:sdtPr>
        <w:rPr>
          <w:rFonts w:ascii="Times New Roman" w:hAnsi="Times New Roman" w:cs="Times New Roman"/>
          <w:sz w:val="24"/>
          <w:szCs w:val="24"/>
        </w:rPr>
        <w:tag w:val="HD:1.187.0.0:f3cdeefa-5f0a-4a40-bf07-a65a93168ca1"/>
        <w:id w:val="1063064925"/>
        <w:placeholder>
          <w:docPart w:val="F4121030B4244F8CBA3531EC56555715"/>
        </w:placeholder>
      </w:sdtPr>
      <w:sdtContent>
        <w:p w14:paraId="0FDE3BD2" w14:textId="77777777" w:rsidR="00701157" w:rsidRPr="00267538" w:rsidRDefault="00701157" w:rsidP="00701157">
          <w:pPr>
            <w:autoSpaceDE w:val="0"/>
            <w:autoSpaceDN w:val="0"/>
            <w:adjustRightInd w:val="0"/>
            <w:spacing w:after="0"/>
            <w:ind w:left="720"/>
            <w:rPr>
              <w:rFonts w:ascii="Times New Roman" w:hAnsi="Times New Roman" w:cs="Times New Roman"/>
              <w:sz w:val="24"/>
              <w:szCs w:val="24"/>
            </w:rPr>
          </w:pPr>
          <w:r>
            <w:rPr>
              <w:rFonts w:ascii="Times New Roman" w:hAnsi="Times New Roman" w:cs="Times New Roman"/>
              <w:noProof/>
              <w:sz w:val="24"/>
              <w:szCs w:val="24"/>
            </w:rPr>
            <w:t>[</w:t>
          </w:r>
          <w:r w:rsidRPr="00EC3D0B">
            <w:rPr>
              <w:rFonts w:ascii="Times New Roman" w:hAnsi="Times New Roman" w:cs="Times New Roman"/>
              <w:noProof/>
              <w:color w:val="800000"/>
              <w:sz w:val="24"/>
              <w:szCs w:val="24"/>
            </w:rPr>
            <w:t>REPEAT PrimaryGiftOfOtherDialog</w:t>
          </w:r>
          <w:r>
            <w:rPr>
              <w:rFonts w:ascii="Times New Roman" w:hAnsi="Times New Roman" w:cs="Times New Roman"/>
              <w:noProof/>
              <w:sz w:val="24"/>
              <w:szCs w:val="24"/>
            </w:rPr>
            <w:t>]</w:t>
          </w:r>
        </w:p>
      </w:sdtContent>
    </w:sdt>
    <w:p w14:paraId="01127A37" w14:textId="77777777" w:rsidR="00BA0A3A" w:rsidRPr="00267538" w:rsidRDefault="00BA0A3A" w:rsidP="00BA0A3A">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w:t>
      </w:r>
    </w:p>
    <w:p w14:paraId="310576C5" w14:textId="6D60A4EC" w:rsidR="00561121" w:rsidRPr="00561121" w:rsidRDefault="00561121" w:rsidP="00561121">
      <w:pPr>
        <w:pStyle w:val="ListParagraph"/>
        <w:tabs>
          <w:tab w:val="left" w:pos="1440"/>
        </w:tabs>
      </w:pPr>
      <w:r w:rsidRPr="00561121">
        <w:t xml:space="preserve">If </w:t>
      </w:r>
      <w:sdt>
        <w:sdtPr>
          <w:tag w:val="HD:1.187.0.0:8f0f31f2-3229-4365-b2c0-0e50d0d28396"/>
          <w:id w:val="-834305431"/>
          <w:placeholder>
            <w:docPart w:val="DA4EF9974C2F4670A68E8985E816B588"/>
          </w:placeholder>
        </w:sdtPr>
        <w:sdtContent>
          <w:r w:rsidRPr="00561121">
            <w:rPr>
              <w:noProof/>
            </w:rPr>
            <w:t>[</w:t>
          </w:r>
          <w:r w:rsidRPr="00561121">
            <w:rPr>
              <w:noProof/>
              <w:color w:val="0000FF"/>
            </w:rPr>
            <w:t>LIST PrimaryGiftOfOtherNames:LIKE THIS:a, b or c</w:t>
          </w:r>
          <w:r w:rsidRPr="00561121">
            <w:rPr>
              <w:noProof/>
            </w:rPr>
            <w:t>]</w:t>
          </w:r>
        </w:sdtContent>
      </w:sdt>
      <w:r w:rsidRPr="00561121">
        <w:t xml:space="preserve"> </w:t>
      </w:r>
      <w:sdt>
        <w:sdtPr>
          <w:tag w:val="HD:1.187.0.0:4be2a2d3-168d-4159-8e60-9cbb61e4cecc"/>
          <w:id w:val="1185712220"/>
          <w:placeholder>
            <w:docPart w:val="A932922B386E44E7B25578940678DE35"/>
          </w:placeholder>
        </w:sdtPr>
        <w:sdtContent>
          <w:r w:rsidRPr="00561121">
            <w:rPr>
              <w:noProof/>
            </w:rPr>
            <w:t>[</w:t>
          </w:r>
          <w:r w:rsidRPr="00561121">
            <w:rPr>
              <w:noProof/>
              <w:color w:val="008000"/>
            </w:rPr>
            <w:t>IF COUNT(PrimaryGiftOfOtherNames) &gt; 1</w:t>
          </w:r>
          <w:r w:rsidRPr="00561121">
            <w:rPr>
              <w:noProof/>
            </w:rPr>
            <w:t>]</w:t>
          </w:r>
        </w:sdtContent>
      </w:sdt>
      <w:r w:rsidRPr="00561121">
        <w:t xml:space="preserve">are </w:t>
      </w:r>
      <w:sdt>
        <w:sdtPr>
          <w:tag w:val="HD:1.185.0.0:a7fa8bf8-65b8-4f94-95e7-9ab777178b73"/>
          <w:id w:val="-1896656919"/>
          <w:placeholder>
            <w:docPart w:val="5CE9F6515F67472798E3913E78CE576C"/>
          </w:placeholder>
        </w:sdtPr>
        <w:sdtContent>
          <w:r w:rsidRPr="00561121">
            <w:rPr>
              <w:noProof/>
            </w:rPr>
            <w:t>[</w:t>
          </w:r>
          <w:r w:rsidRPr="00561121">
            <w:rPr>
              <w:noProof/>
              <w:color w:val="008000"/>
            </w:rPr>
            <w:t>ELSE</w:t>
          </w:r>
          <w:r w:rsidRPr="00561121">
            <w:rPr>
              <w:noProof/>
            </w:rPr>
            <w:t>]</w:t>
          </w:r>
        </w:sdtContent>
      </w:sdt>
      <w:r w:rsidRPr="00561121">
        <w:t xml:space="preserve">is </w:t>
      </w:r>
      <w:sdt>
        <w:sdtPr>
          <w:tag w:val="HD:1.185.0.0:daa3291c-f136-49cf-8d15-c4c99656ba5a"/>
          <w:id w:val="-352270365"/>
          <w:placeholder>
            <w:docPart w:val="B2CF728529C046A99AFE82C2039C7128"/>
          </w:placeholder>
        </w:sdtPr>
        <w:sdtContent>
          <w:r w:rsidRPr="00561121">
            <w:rPr>
              <w:noProof/>
            </w:rPr>
            <w:t>[</w:t>
          </w:r>
          <w:r w:rsidRPr="00561121">
            <w:rPr>
              <w:noProof/>
              <w:color w:val="008000"/>
            </w:rPr>
            <w:t>END IF</w:t>
          </w:r>
          <w:r w:rsidRPr="00561121">
            <w:rPr>
              <w:noProof/>
            </w:rPr>
            <w:t>]</w:t>
          </w:r>
        </w:sdtContent>
      </w:sdt>
      <w:r w:rsidRPr="00561121">
        <w:t xml:space="preserve">then living, and if </w:t>
      </w:r>
      <w:r w:rsidRPr="00561121">
        <w:rPr>
          <w:color w:val="0000FF"/>
        </w:rPr>
        <w:lastRenderedPageBreak/>
        <w:t>Trustors</w:t>
      </w:r>
      <w:r w:rsidRPr="00561121">
        <w:t xml:space="preserve">’ </w:t>
      </w:r>
      <w:sdt>
        <w:sdtPr>
          <w:tag w:val="HD:1.187.0.0:3491505b-c293-40f0-a96d-92a51584dcb6"/>
          <w:id w:val="274297231"/>
          <w:placeholder>
            <w:docPart w:val="42EEBAC9547D42C69CA9566E88988DB4"/>
          </w:placeholder>
        </w:sdtPr>
        <w:sdtContent>
          <w:r w:rsidRPr="00561121">
            <w:rPr>
              <w:noProof/>
            </w:rPr>
            <w:t>[</w:t>
          </w:r>
          <w:r w:rsidRPr="00561121">
            <w:rPr>
              <w:noProof/>
              <w:color w:val="0000FF"/>
            </w:rPr>
            <w:t>PrimaryGiftOfOtherDescription</w:t>
          </w:r>
          <w:r w:rsidRPr="00561121">
            <w:rPr>
              <w:noProof/>
            </w:rPr>
            <w:t>]</w:t>
          </w:r>
        </w:sdtContent>
      </w:sdt>
      <w:r w:rsidRPr="00561121">
        <w:t xml:space="preserve"> is then part of the Trust Estate, </w:t>
      </w:r>
      <w:r w:rsidRPr="00561121">
        <w:rPr>
          <w:b/>
          <w:bCs/>
        </w:rPr>
        <w:t xml:space="preserve">the Trustee shall distribute said property, or the proceeds from its sale, </w:t>
      </w:r>
      <w:sdt>
        <w:sdtPr>
          <w:tag w:val="HD:1.187.0.0:c44a0287-48ee-4156-8a4b-61b04a962f15"/>
          <w:id w:val="-1863578943"/>
          <w:placeholder>
            <w:docPart w:val="183D6FD21CDA4A7B8D8C6A3ED2E2416E"/>
          </w:placeholder>
        </w:sdtPr>
        <w:sdtContent>
          <w:r w:rsidRPr="00561121">
            <w:rPr>
              <w:noProof/>
            </w:rPr>
            <w:t>[</w:t>
          </w:r>
          <w:r w:rsidRPr="00561121">
            <w:rPr>
              <w:noProof/>
              <w:color w:val="008000"/>
            </w:rPr>
            <w:t>IF COUNT(PrimaryGiftOfOtherNames) &gt; 1</w:t>
          </w:r>
          <w:r w:rsidRPr="00561121">
            <w:rPr>
              <w:noProof/>
            </w:rPr>
            <w:t>]</w:t>
          </w:r>
        </w:sdtContent>
      </w:sdt>
      <w:r w:rsidRPr="00561121">
        <w:rPr>
          <w:b/>
          <w:bCs/>
        </w:rPr>
        <w:t xml:space="preserve">in equal shares, </w:t>
      </w:r>
      <w:sdt>
        <w:sdtPr>
          <w:tag w:val="HD:1.185.0.0:7e764be9-a74b-4ca1-8acb-d87042d7a7f1"/>
          <w:id w:val="-489941232"/>
          <w:placeholder>
            <w:docPart w:val="28402E5F40EC4A02BF253D46837C838A"/>
          </w:placeholder>
        </w:sdtPr>
        <w:sdtContent>
          <w:r w:rsidRPr="00561121">
            <w:rPr>
              <w:noProof/>
            </w:rPr>
            <w:t>[</w:t>
          </w:r>
          <w:r w:rsidRPr="00561121">
            <w:rPr>
              <w:noProof/>
              <w:color w:val="008000"/>
            </w:rPr>
            <w:t>END IF</w:t>
          </w:r>
          <w:r w:rsidRPr="00561121">
            <w:rPr>
              <w:noProof/>
            </w:rPr>
            <w:t>]</w:t>
          </w:r>
        </w:sdtContent>
      </w:sdt>
      <w:r w:rsidRPr="00561121">
        <w:rPr>
          <w:b/>
          <w:bCs/>
        </w:rPr>
        <w:t xml:space="preserve">to </w:t>
      </w:r>
      <w:sdt>
        <w:sdtPr>
          <w:tag w:val="HD:1.187.0.0:a4bb0ba8-687e-4521-8682-8599db7f36ba"/>
          <w:id w:val="-1087774847"/>
          <w:placeholder>
            <w:docPart w:val="A183DA743CB34956B28F64D82341F632"/>
          </w:placeholder>
        </w:sdtPr>
        <w:sdtContent>
          <w:r w:rsidRPr="00561121">
            <w:rPr>
              <w:noProof/>
            </w:rPr>
            <w:t>[</w:t>
          </w:r>
          <w:r w:rsidRPr="00561121">
            <w:rPr>
              <w:noProof/>
              <w:color w:val="0000FF"/>
            </w:rPr>
            <w:t>LIST PrimaryGiftOfOtherNames:LIKE THIS:a, b or c</w:t>
          </w:r>
          <w:r w:rsidRPr="00561121">
            <w:rPr>
              <w:noProof/>
            </w:rPr>
            <w:t>]</w:t>
          </w:r>
        </w:sdtContent>
      </w:sdt>
      <w:r w:rsidRPr="00561121">
        <w:t>. Said property shall be distributed</w:t>
      </w:r>
      <w:r w:rsidRPr="00561121">
        <w:rPr>
          <w:b/>
          <w:bCs/>
        </w:rPr>
        <w:t xml:space="preserve"> </w:t>
      </w:r>
      <w:sdt>
        <w:sdtPr>
          <w:rPr>
            <w:b/>
            <w:bCs/>
          </w:rPr>
          <w:tag w:val="HD:1.187.0.0:fd5e46de-549d-4c01-ab30-a6a17f71d97a"/>
          <w:id w:val="1721628562"/>
          <w:placeholder>
            <w:docPart w:val="90428C19A5C44E3C80EFE1874C85DAA7"/>
          </w:placeholder>
        </w:sdtPr>
        <w:sdtContent>
          <w:r w:rsidRPr="00561121">
            <w:rPr>
              <w:b/>
              <w:bCs/>
              <w:noProof/>
            </w:rPr>
            <w:t>[</w:t>
          </w:r>
          <w:r w:rsidRPr="00561121">
            <w:rPr>
              <w:b/>
              <w:bCs/>
              <w:noProof/>
              <w:color w:val="008000"/>
            </w:rPr>
            <w:t>IF PrimaryGiftOfOtherOutright?</w:t>
          </w:r>
          <w:r w:rsidRPr="00561121">
            <w:rPr>
              <w:b/>
              <w:bCs/>
              <w:noProof/>
            </w:rPr>
            <w:t>]</w:t>
          </w:r>
        </w:sdtContent>
      </w:sdt>
      <w:r w:rsidRPr="00561121">
        <w:rPr>
          <w:b/>
          <w:bCs/>
        </w:rPr>
        <w:t xml:space="preserve">outright and free of trust </w:t>
      </w:r>
      <w:r w:rsidRPr="00561121">
        <w:t>to said beneficiary</w:t>
      </w:r>
      <w:sdt>
        <w:sdtPr>
          <w:rPr>
            <w:b/>
            <w:bCs/>
          </w:rPr>
          <w:tag w:val="HD:1.185.0.0:81fa1fcb-451c-479b-8ca1-cd291e293720"/>
          <w:id w:val="-95718339"/>
          <w:placeholder>
            <w:docPart w:val="86101DFA495A4BECB2F6A42AF1406934"/>
          </w:placeholder>
        </w:sdtPr>
        <w:sdtContent>
          <w:r w:rsidRPr="00561121">
            <w:rPr>
              <w:b/>
              <w:bCs/>
              <w:noProof/>
            </w:rPr>
            <w:t>[</w:t>
          </w:r>
          <w:r w:rsidRPr="00561121">
            <w:rPr>
              <w:b/>
              <w:bCs/>
              <w:noProof/>
              <w:color w:val="008000"/>
            </w:rPr>
            <w:t>ELSE</w:t>
          </w:r>
          <w:r w:rsidRPr="00561121">
            <w:rPr>
              <w:b/>
              <w:bCs/>
              <w:noProof/>
            </w:rPr>
            <w:t>]</w:t>
          </w:r>
        </w:sdtContent>
      </w:sdt>
      <w:r w:rsidRPr="00561121">
        <w:rPr>
          <w:b/>
          <w:bCs/>
        </w:rPr>
        <w:t xml:space="preserve">to a trust share </w:t>
      </w:r>
      <w:r w:rsidRPr="00561121">
        <w:t>for each said beneficiary, on the terms and conditions set forth in the paragraphs which follow pertaining to the administration of trust shares</w:t>
      </w:r>
      <w:sdt>
        <w:sdtPr>
          <w:rPr>
            <w:b/>
            <w:bCs/>
          </w:rPr>
          <w:tag w:val="HD:1.185.0.0:1c49135e-064e-4c42-b421-9721ea882b9e"/>
          <w:id w:val="-1622301366"/>
          <w:placeholder>
            <w:docPart w:val="2DB4533617254069A95EB9328591C86A"/>
          </w:placeholder>
        </w:sdtPr>
        <w:sdtContent>
          <w:r w:rsidRPr="00561121">
            <w:rPr>
              <w:b/>
              <w:bCs/>
              <w:noProof/>
            </w:rPr>
            <w:t>[</w:t>
          </w:r>
          <w:r w:rsidRPr="00561121">
            <w:rPr>
              <w:b/>
              <w:bCs/>
              <w:noProof/>
              <w:color w:val="008000"/>
            </w:rPr>
            <w:t>END IF</w:t>
          </w:r>
          <w:r w:rsidRPr="00561121">
            <w:rPr>
              <w:b/>
              <w:bCs/>
              <w:noProof/>
            </w:rPr>
            <w:t>]</w:t>
          </w:r>
        </w:sdtContent>
      </w:sdt>
      <w:r w:rsidRPr="00561121">
        <w:t>.</w:t>
      </w:r>
      <w:r w:rsidRPr="00561121">
        <w:rPr>
          <w:b/>
          <w:bCs/>
        </w:rPr>
        <w:t xml:space="preserve"> </w:t>
      </w:r>
      <w:r w:rsidRPr="00561121">
        <w:t xml:space="preserve"> At the </w:t>
      </w:r>
      <w:r w:rsidRPr="00561121">
        <w:rPr>
          <w:b/>
          <w:bCs/>
        </w:rPr>
        <w:t>death</w:t>
      </w:r>
      <w:r w:rsidRPr="00561121">
        <w:t xml:space="preserve"> of said beneficiary, or at the time of distribution if said beneficiary is not then living, the Trustee shall transfer and deliver the property  </w:t>
      </w:r>
      <w:sdt>
        <w:sdtPr>
          <w:tag w:val="HD:1.187.0.0:974b574a-7b42-42ba-9668-f1692e702701"/>
          <w:id w:val="1823701529"/>
          <w:placeholder>
            <w:docPart w:val="B2F649028532481A93C2E57E46A5D030"/>
          </w:placeholder>
        </w:sdtPr>
        <w:sdtContent>
          <w:r w:rsidRPr="00561121">
            <w:rPr>
              <w:noProof/>
            </w:rPr>
            <w:t>[</w:t>
          </w:r>
          <w:r w:rsidRPr="00561121">
            <w:rPr>
              <w:noProof/>
              <w:color w:val="008000"/>
            </w:rPr>
            <w:t>IF PrimaryGiftOfOtherContingentToResidue?</w:t>
          </w:r>
          <w:r w:rsidRPr="00561121">
            <w:rPr>
              <w:noProof/>
            </w:rPr>
            <w:t>]</w:t>
          </w:r>
        </w:sdtContent>
      </w:sdt>
      <w:r w:rsidRPr="00561121">
        <w:t xml:space="preserve">in the manner hereinafter set forth for the distribution of the </w:t>
      </w:r>
      <w:r w:rsidRPr="00561121">
        <w:rPr>
          <w:b/>
          <w:bCs/>
        </w:rPr>
        <w:t>residue of the Trust Estate.</w:t>
      </w:r>
      <w:sdt>
        <w:sdtPr>
          <w:tag w:val="HD:1.185.0.0:65b7982b-9194-42c2-a7a8-ba0fdb73c1f2"/>
          <w:id w:val="1943789738"/>
          <w:placeholder>
            <w:docPart w:val="1E58FB7E360C458FA34D8D559C6B2C71"/>
          </w:placeholder>
        </w:sdtPr>
        <w:sdtContent>
          <w:r w:rsidRPr="00561121">
            <w:rPr>
              <w:noProof/>
            </w:rPr>
            <w:t>[</w:t>
          </w:r>
          <w:r w:rsidRPr="00561121">
            <w:rPr>
              <w:noProof/>
              <w:color w:val="008000"/>
            </w:rPr>
            <w:t>ELSE</w:t>
          </w:r>
          <w:r w:rsidRPr="00561121">
            <w:rPr>
              <w:noProof/>
            </w:rPr>
            <w:t>]</w:t>
          </w:r>
        </w:sdtContent>
      </w:sdt>
      <w:r w:rsidRPr="00561121">
        <w:t xml:space="preserve">to said beneficiary’s </w:t>
      </w:r>
      <w:r w:rsidRPr="00561121">
        <w:rPr>
          <w:b/>
          <w:bCs/>
        </w:rPr>
        <w:t>issue, per stirpes,</w:t>
      </w:r>
      <w:r w:rsidRPr="00561121">
        <w:t xml:space="preserve"> on the terms and conditions set forth in the paragraphs which follow pertaining to the administration of trust shares. </w:t>
      </w:r>
      <w:sdt>
        <w:sdtPr>
          <w:tag w:val="HD:1.185.0.0:b4c809b4-8d50-4df5-a0ee-3e2a047b71b5"/>
          <w:id w:val="-1385251652"/>
          <w:placeholder>
            <w:docPart w:val="3E80A79BCDB54220979FA561B941DCDF"/>
          </w:placeholder>
        </w:sdtPr>
        <w:sdtContent>
          <w:r w:rsidRPr="00561121">
            <w:rPr>
              <w:noProof/>
            </w:rPr>
            <w:t>[</w:t>
          </w:r>
          <w:r w:rsidRPr="00561121">
            <w:rPr>
              <w:noProof/>
              <w:color w:val="008000"/>
            </w:rPr>
            <w:t>END IF</w:t>
          </w:r>
          <w:r w:rsidRPr="00561121">
            <w:rPr>
              <w:noProof/>
            </w:rPr>
            <w:t>]</w:t>
          </w:r>
        </w:sdtContent>
      </w:sdt>
    </w:p>
    <w:p w14:paraId="14581ADD" w14:textId="77777777" w:rsidR="00701157" w:rsidRPr="00EC3D0B" w:rsidRDefault="00701157" w:rsidP="00701157">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4735ABBE" w14:textId="710A6A24" w:rsidR="00D14820" w:rsidRDefault="00000000" w:rsidP="00701157">
      <w:pPr>
        <w:tabs>
          <w:tab w:val="left" w:pos="1440"/>
        </w:tabs>
        <w:autoSpaceDE w:val="0"/>
        <w:autoSpaceDN w:val="0"/>
        <w:adjustRightInd w:val="0"/>
        <w:spacing w:after="0" w:line="240" w:lineRule="auto"/>
        <w:ind w:left="720"/>
        <w:jc w:val="both"/>
        <w:rPr>
          <w:rFonts w:ascii="Times New Roman" w:hAnsi="Times New Roman" w:cs="Times New Roman"/>
          <w:sz w:val="24"/>
          <w:szCs w:val="24"/>
        </w:rPr>
      </w:pPr>
      <w:sdt>
        <w:sdtPr>
          <w:rPr>
            <w:rFonts w:ascii="Times New Roman" w:hAnsi="Times New Roman" w:cs="Times New Roman"/>
            <w:sz w:val="24"/>
            <w:szCs w:val="24"/>
          </w:rPr>
          <w:tag w:val="HD:1.185.0.0:447aacb8-1790-4925-af99-f4a6567fe316"/>
          <w:id w:val="-224145069"/>
          <w:placeholder>
            <w:docPart w:val="C6FA04C8284E4DC387C4D538C57C64B7"/>
          </w:placeholder>
        </w:sdtPr>
        <w:sdtContent>
          <w:r w:rsidR="00701157" w:rsidRPr="0065254F">
            <w:rPr>
              <w:rFonts w:ascii="Times New Roman" w:hAnsi="Times New Roman" w:cs="Times New Roman"/>
              <w:noProof/>
              <w:sz w:val="24"/>
              <w:szCs w:val="24"/>
            </w:rPr>
            <w:t>[</w:t>
          </w:r>
          <w:r w:rsidR="00701157" w:rsidRPr="0065254F">
            <w:rPr>
              <w:rFonts w:ascii="Times New Roman" w:hAnsi="Times New Roman" w:cs="Times New Roman"/>
              <w:noProof/>
              <w:color w:val="800000"/>
              <w:sz w:val="24"/>
              <w:szCs w:val="24"/>
            </w:rPr>
            <w:t>END REPEAT</w:t>
          </w:r>
          <w:r w:rsidR="00701157" w:rsidRPr="0065254F">
            <w:rPr>
              <w:rFonts w:ascii="Times New Roman" w:hAnsi="Times New Roman" w:cs="Times New Roman"/>
              <w:noProof/>
              <w:sz w:val="24"/>
              <w:szCs w:val="24"/>
            </w:rPr>
            <w:t>]</w:t>
          </w:r>
        </w:sdtContent>
      </w:sdt>
    </w:p>
    <w:p w14:paraId="130B4C61" w14:textId="3447F2AD" w:rsidR="00701157" w:rsidRDefault="00000000" w:rsidP="00701157">
      <w:pPr>
        <w:tabs>
          <w:tab w:val="left" w:pos="1440"/>
        </w:tabs>
        <w:autoSpaceDE w:val="0"/>
        <w:autoSpaceDN w:val="0"/>
        <w:adjustRightInd w:val="0"/>
        <w:spacing w:after="0" w:line="240" w:lineRule="auto"/>
        <w:ind w:left="720"/>
        <w:jc w:val="both"/>
        <w:rPr>
          <w:rFonts w:ascii="Times New Roman" w:hAnsi="Times New Roman" w:cs="Times New Roman"/>
          <w:sz w:val="24"/>
          <w:szCs w:val="24"/>
        </w:rPr>
      </w:pPr>
      <w:sdt>
        <w:sdtPr>
          <w:rPr>
            <w:rFonts w:ascii="Times New Roman" w:hAnsi="Times New Roman" w:cs="Times New Roman"/>
            <w:sz w:val="24"/>
            <w:szCs w:val="24"/>
          </w:rPr>
          <w:tag w:val="HD:1.185.0.0:a79210a9-72c2-48c9-a0db-1c6cb411afd6"/>
          <w:id w:val="-748965725"/>
          <w:placeholder>
            <w:docPart w:val="12E554B52E034FF287FBCC649983BC36"/>
          </w:placeholder>
        </w:sdtPr>
        <w:sdtContent>
          <w:r w:rsidR="00701157" w:rsidRPr="0065254F">
            <w:rPr>
              <w:rFonts w:ascii="Times New Roman" w:hAnsi="Times New Roman" w:cs="Times New Roman"/>
              <w:noProof/>
              <w:sz w:val="24"/>
              <w:szCs w:val="24"/>
            </w:rPr>
            <w:t>[</w:t>
          </w:r>
          <w:r w:rsidR="00701157" w:rsidRPr="0065254F">
            <w:rPr>
              <w:rFonts w:ascii="Times New Roman" w:hAnsi="Times New Roman" w:cs="Times New Roman"/>
              <w:noProof/>
              <w:color w:val="008000"/>
              <w:sz w:val="24"/>
              <w:szCs w:val="24"/>
            </w:rPr>
            <w:t>END IF</w:t>
          </w:r>
          <w:r w:rsidR="00701157" w:rsidRPr="0065254F">
            <w:rPr>
              <w:rFonts w:ascii="Times New Roman" w:hAnsi="Times New Roman" w:cs="Times New Roman"/>
              <w:noProof/>
              <w:sz w:val="24"/>
              <w:szCs w:val="24"/>
            </w:rPr>
            <w:t>]</w:t>
          </w:r>
        </w:sdtContent>
      </w:sdt>
    </w:p>
    <w:p w14:paraId="40642641" w14:textId="77777777" w:rsidR="00CA3256" w:rsidRDefault="00D14820" w:rsidP="00777C2C">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280BE5">
        <w:rPr>
          <w:rFonts w:ascii="Times New Roman" w:hAnsi="Times New Roman" w:cs="Times New Roman"/>
          <w:sz w:val="24"/>
          <w:szCs w:val="24"/>
        </w:rPr>
        <w:t>.</w:t>
      </w:r>
    </w:p>
    <w:p w14:paraId="3DC98133" w14:textId="000AFBA2" w:rsidR="00CF3ADB" w:rsidRPr="00280BE5" w:rsidRDefault="00000000" w:rsidP="00CA3256">
      <w:pPr>
        <w:tabs>
          <w:tab w:val="left" w:pos="1440"/>
        </w:tabs>
        <w:autoSpaceDE w:val="0"/>
        <w:autoSpaceDN w:val="0"/>
        <w:adjustRightInd w:val="0"/>
        <w:spacing w:after="0" w:line="240" w:lineRule="auto"/>
        <w:ind w:left="720"/>
        <w:jc w:val="both"/>
        <w:rPr>
          <w:rFonts w:ascii="Times New Roman" w:hAnsi="Times New Roman" w:cs="Times New Roman"/>
          <w:sz w:val="24"/>
          <w:szCs w:val="24"/>
        </w:rPr>
      </w:pPr>
      <w:sdt>
        <w:sdtPr>
          <w:rPr>
            <w:rFonts w:ascii="Times New Roman" w:hAnsi="Times New Roman" w:cs="Times New Roman"/>
            <w:sz w:val="24"/>
            <w:szCs w:val="24"/>
          </w:rPr>
          <w:tag w:val="HD:1.190.0.0:0aec68fa-8903-4152-af18-4e02fcf0e2d2"/>
          <w:id w:val="-2142720851"/>
          <w:placeholder>
            <w:docPart w:val="191CCD89762C4D6D9B186AE495B0E7F5"/>
          </w:placeholder>
        </w:sdtPr>
        <w:sdtContent>
          <w:r w:rsidR="00CF3ADB" w:rsidRPr="00280BE5">
            <w:rPr>
              <w:rFonts w:ascii="Times New Roman" w:hAnsi="Times New Roman" w:cs="Times New Roman"/>
              <w:noProof/>
              <w:sz w:val="24"/>
              <w:szCs w:val="24"/>
            </w:rPr>
            <w:t>[</w:t>
          </w:r>
          <w:r w:rsidR="00CF3ADB" w:rsidRPr="00280BE5">
            <w:rPr>
              <w:rFonts w:ascii="Times New Roman" w:hAnsi="Times New Roman" w:cs="Times New Roman"/>
              <w:noProof/>
              <w:color w:val="004080"/>
              <w:sz w:val="24"/>
              <w:szCs w:val="24"/>
            </w:rPr>
            <w:t> </w:t>
          </w:r>
          <w:r w:rsidR="00CF3ADB" w:rsidRPr="00CF3ADB">
            <w:rPr>
              <w:rFonts w:ascii="Times New Roman" w:hAnsi="Times New Roman" w:cs="Times New Roman"/>
              <w:noProof/>
              <w:color w:val="004080"/>
              <w:position w:val="-4"/>
              <w:sz w:val="24"/>
              <w:szCs w:val="24"/>
            </w:rPr>
            <w:drawing>
              <wp:inline distT="0" distB="0" distL="0" distR="0" wp14:anchorId="4E91C136" wp14:editId="06E4A14C">
                <wp:extent cx="152381" cy="152381"/>
                <wp:effectExtent l="0" t="0" r="635" b="635"/>
                <wp:docPr id="564398109" name="Picture 4"/>
                <wp:cNvGraphicFramePr/>
                <a:graphic xmlns:a="http://schemas.openxmlformats.org/drawingml/2006/main">
                  <a:graphicData uri="http://schemas.openxmlformats.org/drawingml/2006/picture">
                    <pic:pic xmlns:pic="http://schemas.openxmlformats.org/drawingml/2006/picture">
                      <pic:nvPicPr>
                        <pic:cNvPr id="564398109"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CF3ADB" w:rsidRPr="00280BE5">
            <w:rPr>
              <w:rFonts w:ascii="Times New Roman" w:hAnsi="Times New Roman" w:cs="Times New Roman"/>
              <w:noProof/>
              <w:color w:val="004080"/>
              <w:position w:val="-4"/>
              <w:sz w:val="24"/>
              <w:szCs w:val="24"/>
            </w:rPr>
            <w:t> </w:t>
          </w:r>
          <w:r w:rsidR="00CF3ADB" w:rsidRPr="00280BE5">
            <w:rPr>
              <w:rFonts w:ascii="Times New Roman" w:hAnsi="Times New Roman" w:cs="Times New Roman"/>
              <w:noProof/>
              <w:color w:val="004080"/>
              <w:sz w:val="24"/>
              <w:szCs w:val="24"/>
            </w:rPr>
            <w:t>BeneficiaryClause.docx </w:t>
          </w:r>
          <w:r w:rsidR="00CF3ADB" w:rsidRPr="00280BE5">
            <w:rPr>
              <w:rFonts w:ascii="Times New Roman" w:hAnsi="Times New Roman" w:cs="Times New Roman"/>
              <w:noProof/>
              <w:sz w:val="24"/>
              <w:szCs w:val="24"/>
            </w:rPr>
            <w:t>]</w:t>
          </w:r>
        </w:sdtContent>
      </w:sdt>
    </w:p>
    <w:bookmarkEnd w:id="442" w:displacedByCustomXml="next"/>
    <w:bookmarkStart w:id="443" w:name="_Hlk172831607" w:displacedByCustomXml="next"/>
    <w:sdt>
      <w:sdtPr>
        <w:rPr>
          <w:rFonts w:ascii="Times New Roman" w:hAnsi="Times New Roman" w:cs="Times New Roman"/>
          <w:sz w:val="24"/>
          <w:szCs w:val="24"/>
        </w:rPr>
        <w:tag w:val="HD:1.190.0.0:1071c670-fc99-4462-9cd7-a7782762939c"/>
        <w:id w:val="-1643035919"/>
        <w:placeholder>
          <w:docPart w:val="21A5EBB304F149D391CA999CE96F02B4"/>
        </w:placeholder>
      </w:sdtPr>
      <w:sdtContent>
        <w:p w14:paraId="6037E08F" w14:textId="4162F796" w:rsidR="004C60E0" w:rsidRDefault="006C7139" w:rsidP="004C60E0">
          <w:pPr>
            <w:tabs>
              <w:tab w:val="left" w:pos="216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6C7139">
            <w:rPr>
              <w:rFonts w:ascii="Times New Roman" w:hAnsi="Times New Roman" w:cs="Times New Roman"/>
              <w:noProof/>
              <w:color w:val="004080"/>
              <w:sz w:val="24"/>
              <w:szCs w:val="24"/>
            </w:rPr>
            <w:t> </w:t>
          </w:r>
          <w:r w:rsidRPr="006C7139">
            <w:rPr>
              <w:rFonts w:ascii="Times New Roman" w:hAnsi="Times New Roman" w:cs="Times New Roman"/>
              <w:noProof/>
              <w:color w:val="004080"/>
              <w:position w:val="-4"/>
              <w:sz w:val="24"/>
              <w:szCs w:val="24"/>
            </w:rPr>
            <w:drawing>
              <wp:inline distT="0" distB="0" distL="0" distR="0" wp14:anchorId="183038E8" wp14:editId="318E7673">
                <wp:extent cx="152381" cy="152381"/>
                <wp:effectExtent l="0" t="0" r="635" b="635"/>
                <wp:docPr id="1385480378" name="Picture 4"/>
                <wp:cNvGraphicFramePr/>
                <a:graphic xmlns:a="http://schemas.openxmlformats.org/drawingml/2006/main">
                  <a:graphicData uri="http://schemas.openxmlformats.org/drawingml/2006/picture">
                    <pic:pic xmlns:pic="http://schemas.openxmlformats.org/drawingml/2006/picture">
                      <pic:nvPicPr>
                        <pic:cNvPr id="1385480378"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6C7139">
            <w:rPr>
              <w:rFonts w:ascii="Times New Roman" w:hAnsi="Times New Roman" w:cs="Times New Roman"/>
              <w:noProof/>
              <w:color w:val="004080"/>
              <w:position w:val="-4"/>
              <w:sz w:val="24"/>
              <w:szCs w:val="24"/>
            </w:rPr>
            <w:t> </w:t>
          </w:r>
          <w:r w:rsidRPr="006C7139">
            <w:rPr>
              <w:rFonts w:ascii="Times New Roman" w:hAnsi="Times New Roman" w:cs="Times New Roman"/>
              <w:noProof/>
              <w:color w:val="004080"/>
              <w:sz w:val="24"/>
              <w:szCs w:val="24"/>
            </w:rPr>
            <w:t>BeneficiaryClauseParagraphs.docx </w:t>
          </w:r>
          <w:r>
            <w:rPr>
              <w:rFonts w:ascii="Times New Roman" w:hAnsi="Times New Roman" w:cs="Times New Roman"/>
              <w:noProof/>
              <w:sz w:val="24"/>
              <w:szCs w:val="24"/>
            </w:rPr>
            <w:t>]</w:t>
          </w:r>
        </w:p>
      </w:sdtContent>
    </w:sdt>
    <w:bookmarkEnd w:id="443" w:displacedByCustomXml="next"/>
    <w:bookmarkEnd w:id="441" w:displacedByCustomXml="next"/>
    <w:bookmarkEnd w:id="440" w:displacedByCustomXml="next"/>
    <w:sdt>
      <w:sdtPr>
        <w:rPr>
          <w:rFonts w:ascii="Times New Roman" w:hAnsi="Times New Roman" w:cs="Times New Roman"/>
          <w:sz w:val="24"/>
          <w:szCs w:val="24"/>
        </w:rPr>
        <w:tag w:val="HD:1.187.0.0:bad24767-cf9d-4e28-bd25-a4175e2f52b4"/>
        <w:id w:val="994999518"/>
        <w:placeholder>
          <w:docPart w:val="B1A63EEB9A9E43B9BBC9F8F99FF99C0B"/>
        </w:placeholder>
      </w:sdtPr>
      <w:sdtContent>
        <w:p w14:paraId="5B48D8FC" w14:textId="77777777" w:rsidR="00EA02B3" w:rsidRDefault="00EA02B3" w:rsidP="00EA02B3">
          <w:pPr>
            <w:autoSpaceDE w:val="0"/>
            <w:autoSpaceDN w:val="0"/>
            <w:adjustRightInd w:val="0"/>
            <w:spacing w:after="0"/>
            <w:rPr>
              <w:rFonts w:ascii="Times New Roman" w:hAnsi="Times New Roman" w:cs="Times New Roman"/>
              <w:sz w:val="24"/>
              <w:szCs w:val="24"/>
            </w:rPr>
          </w:pPr>
          <w:r>
            <w:rPr>
              <w:rFonts w:ascii="Times New Roman" w:hAnsi="Times New Roman" w:cs="Times New Roman"/>
              <w:noProof/>
              <w:sz w:val="24"/>
              <w:szCs w:val="24"/>
            </w:rPr>
            <w:t>[</w:t>
          </w:r>
          <w:r w:rsidRPr="004C65F4">
            <w:rPr>
              <w:rFonts w:ascii="Times New Roman" w:hAnsi="Times New Roman" w:cs="Times New Roman"/>
              <w:noProof/>
              <w:color w:val="008000"/>
              <w:sz w:val="24"/>
              <w:szCs w:val="24"/>
            </w:rPr>
            <w:t>IF TrustSpecialNeeds?</w:t>
          </w:r>
          <w:r>
            <w:rPr>
              <w:rFonts w:ascii="Times New Roman" w:hAnsi="Times New Roman" w:cs="Times New Roman"/>
              <w:noProof/>
              <w:sz w:val="24"/>
              <w:szCs w:val="24"/>
            </w:rPr>
            <w:t>]</w:t>
          </w:r>
        </w:p>
      </w:sdtContent>
    </w:sdt>
    <w:p w14:paraId="1AC130C9" w14:textId="77777777" w:rsidR="00EA02B3" w:rsidRDefault="00EA02B3" w:rsidP="00EA02B3">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2C423D">
        <w:rPr>
          <w:rFonts w:ascii="Times New Roman" w:hAnsi="Times New Roman" w:cs="Times New Roman"/>
          <w:sz w:val="24"/>
          <w:szCs w:val="24"/>
        </w:rPr>
        <w:t xml:space="preserve">The Trustee shall hold, administer and distribute any share for </w:t>
      </w:r>
      <w:sdt>
        <w:sdtPr>
          <w:rPr>
            <w:rFonts w:ascii="Times New Roman" w:hAnsi="Times New Roman" w:cs="Times New Roman"/>
            <w:sz w:val="24"/>
            <w:szCs w:val="24"/>
          </w:rPr>
          <w:tag w:val="HD:1.187.0.0:84f1247c-22e4-4906-9495-7b2f18517ee0"/>
          <w:id w:val="-47687620"/>
          <w:placeholder>
            <w:docPart w:val="6825CAEC1B164D18A5CD66E52AFFF2F2"/>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in further trust hereunder (hereinafter referred to as the “</w:t>
      </w:r>
      <w:sdt>
        <w:sdtPr>
          <w:rPr>
            <w:rFonts w:ascii="Times New Roman" w:hAnsi="Times New Roman" w:cs="Times New Roman"/>
            <w:b/>
            <w:bCs/>
            <w:sz w:val="24"/>
            <w:szCs w:val="24"/>
          </w:rPr>
          <w:tag w:val="HD:1.187.0.0:26211944-a6e0-425c-b361-60a3bf992f4f"/>
          <w:id w:val="133148090"/>
          <w:placeholder>
            <w:docPart w:val="2454D9EB7A3348D192E9FE3D31BF1055"/>
          </w:placeholder>
        </w:sdtPr>
        <w:sdtContent>
          <w:r>
            <w:rPr>
              <w:rFonts w:ascii="Times New Roman" w:hAnsi="Times New Roman" w:cs="Times New Roman"/>
              <w:b/>
              <w:bCs/>
              <w:noProof/>
              <w:sz w:val="24"/>
              <w:szCs w:val="24"/>
            </w:rPr>
            <w:t>[</w:t>
          </w:r>
          <w:r w:rsidRPr="001D4410">
            <w:rPr>
              <w:rFonts w:ascii="Times New Roman" w:hAnsi="Times New Roman" w:cs="Times New Roman"/>
              <w:b/>
              <w:bCs/>
              <w:noProof/>
              <w:color w:val="0000FF"/>
              <w:sz w:val="24"/>
              <w:szCs w:val="24"/>
            </w:rPr>
            <w:t>LIST TrustSpecialNeedsBenes.ImportantPeopleNameUse:Like This:a, b and c</w:t>
          </w:r>
          <w:r>
            <w:rPr>
              <w:rFonts w:ascii="Times New Roman" w:hAnsi="Times New Roman" w:cs="Times New Roman"/>
              <w:b/>
              <w:bCs/>
              <w:noProof/>
              <w:sz w:val="24"/>
              <w:szCs w:val="24"/>
            </w:rPr>
            <w:t>]</w:t>
          </w:r>
        </w:sdtContent>
      </w:sdt>
      <w:r w:rsidRPr="00C65D28">
        <w:rPr>
          <w:rFonts w:ascii="Times New Roman" w:hAnsi="Times New Roman" w:cs="Times New Roman"/>
          <w:b/>
          <w:bCs/>
          <w:sz w:val="24"/>
          <w:szCs w:val="24"/>
        </w:rPr>
        <w:t xml:space="preserve"> </w:t>
      </w:r>
      <w:r w:rsidRPr="002C423D">
        <w:rPr>
          <w:rFonts w:ascii="Times New Roman" w:hAnsi="Times New Roman" w:cs="Times New Roman"/>
          <w:b/>
          <w:bCs/>
          <w:sz w:val="24"/>
          <w:szCs w:val="24"/>
        </w:rPr>
        <w:t>Special Needs Trust</w:t>
      </w:r>
      <w:r w:rsidRPr="002C423D">
        <w:rPr>
          <w:rFonts w:ascii="Times New Roman" w:hAnsi="Times New Roman" w:cs="Times New Roman"/>
          <w:sz w:val="24"/>
          <w:szCs w:val="24"/>
        </w:rPr>
        <w:t xml:space="preserve">”) on the following terms and conditions: </w:t>
      </w:r>
    </w:p>
    <w:p w14:paraId="00795F7F" w14:textId="77777777" w:rsidR="00EA02B3" w:rsidRPr="002C423D" w:rsidRDefault="00EA02B3" w:rsidP="00EA02B3">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4B5141C2" w14:textId="67DB636E"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rsidRPr="002C423D">
        <w:rPr>
          <w:rFonts w:ascii="Times New Roman" w:hAnsi="Times New Roman" w:cs="Times New Roman"/>
          <w:sz w:val="24"/>
          <w:szCs w:val="24"/>
        </w:rPr>
        <w:t xml:space="preserve">This Special Needs Trust is created for the benefit of </w:t>
      </w:r>
      <w:sdt>
        <w:sdtPr>
          <w:rPr>
            <w:rFonts w:ascii="Times New Roman" w:hAnsi="Times New Roman" w:cs="Times New Roman"/>
            <w:sz w:val="24"/>
            <w:szCs w:val="24"/>
          </w:rPr>
          <w:tag w:val="HD:1.187.0.0:759abaa2-24e9-40ee-bfd9-11fdcf81a432"/>
          <w:id w:val="-1647201204"/>
          <w:placeholder>
            <w:docPart w:val="41BCE2E6E2C5448F84EC790889DE679D"/>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The primary purpose of this Special Needs Trust is to provide a supplemental and emergency fund to supplement any public benefits available to </w:t>
      </w:r>
      <w:sdt>
        <w:sdtPr>
          <w:rPr>
            <w:rFonts w:ascii="Times New Roman" w:hAnsi="Times New Roman" w:cs="Times New Roman"/>
            <w:sz w:val="24"/>
            <w:szCs w:val="24"/>
          </w:rPr>
          <w:tag w:val="HD:1.187.0.0:143b6623-a746-4520-8e24-0c92b1e7c205"/>
          <w:id w:val="357171755"/>
          <w:placeholder>
            <w:docPart w:val="9859CE086EBD403999A9A9FB2939FFCC"/>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during </w:t>
      </w:r>
      <w:sdt>
        <w:sdtPr>
          <w:rPr>
            <w:rFonts w:ascii="Times New Roman" w:hAnsi="Times New Roman" w:cs="Times New Roman"/>
            <w:sz w:val="24"/>
            <w:szCs w:val="24"/>
          </w:rPr>
          <w:tag w:val="HD:1.187.0.0:25aa3888-266e-409e-884e-387018118d30"/>
          <w:id w:val="-1440441245"/>
          <w:placeholder>
            <w:docPart w:val="CC1388851CAF4835B6ED010A76AEC45A"/>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IF SELECTION(TrustSpecialNeedsBenes.ImportantPeopleGender,1) = "male"</w:t>
          </w:r>
          <w:r>
            <w:rPr>
              <w:rFonts w:ascii="Times New Roman" w:hAnsi="Times New Roman" w:cs="Times New Roman"/>
              <w:noProof/>
              <w:sz w:val="24"/>
              <w:szCs w:val="24"/>
            </w:rPr>
            <w:t>]</w:t>
          </w:r>
        </w:sdtContent>
      </w:sdt>
      <w:r>
        <w:rPr>
          <w:rFonts w:ascii="Times New Roman" w:hAnsi="Times New Roman" w:cs="Times New Roman"/>
          <w:sz w:val="24"/>
          <w:szCs w:val="24"/>
        </w:rPr>
        <w:t>his</w:t>
      </w:r>
      <w:sdt>
        <w:sdtPr>
          <w:rPr>
            <w:rFonts w:ascii="Times New Roman" w:hAnsi="Times New Roman" w:cs="Times New Roman"/>
            <w:sz w:val="24"/>
            <w:szCs w:val="24"/>
          </w:rPr>
          <w:tag w:val="HD:1.187.0.0:57f8c2fb-f353-4e48-b3a7-3a3143827349"/>
          <w:id w:val="2131351252"/>
          <w:placeholder>
            <w:docPart w:val="7F0C4EC9653948B6A58D080299CD541C"/>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her</w:t>
      </w:r>
      <w:sdt>
        <w:sdtPr>
          <w:rPr>
            <w:rFonts w:ascii="Times New Roman" w:hAnsi="Times New Roman" w:cs="Times New Roman"/>
            <w:sz w:val="24"/>
            <w:szCs w:val="24"/>
          </w:rPr>
          <w:tag w:val="HD:1.187.0.0:3e069bc0-6a1f-478c-b997-fc20214ffa90"/>
          <w:id w:val="1513410019"/>
          <w:placeholder>
            <w:docPart w:val="1930B9B36E284852B95FDDCB5541D8B9"/>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lifetime. </w:t>
      </w:r>
      <w:r w:rsidRPr="002C423D">
        <w:rPr>
          <w:rFonts w:ascii="Times New Roman" w:hAnsi="Times New Roman" w:cs="Times New Roman"/>
          <w:b/>
          <w:bCs/>
          <w:sz w:val="24"/>
          <w:szCs w:val="24"/>
        </w:rPr>
        <w:t>It is Trustor</w:t>
      </w:r>
      <w:r w:rsidR="00394CEF">
        <w:rPr>
          <w:rFonts w:ascii="Times New Roman" w:hAnsi="Times New Roman" w:cs="Times New Roman"/>
          <w:b/>
          <w:bCs/>
          <w:sz w:val="24"/>
          <w:szCs w:val="24"/>
        </w:rPr>
        <w:t>’</w:t>
      </w:r>
      <w:r w:rsidRPr="002C423D">
        <w:rPr>
          <w:rFonts w:ascii="Times New Roman" w:hAnsi="Times New Roman" w:cs="Times New Roman"/>
          <w:b/>
          <w:bCs/>
          <w:sz w:val="24"/>
          <w:szCs w:val="24"/>
        </w:rPr>
        <w:t>s intent that the assets of this Special Needs Trust shall, to the fullest extent permitted by law, be free from assignment or collection for the satisfaction of the claims of any creditors or government agencies.</w:t>
      </w:r>
      <w:r w:rsidRPr="002C423D">
        <w:rPr>
          <w:rFonts w:ascii="Times New Roman" w:hAnsi="Times New Roman" w:cs="Times New Roman"/>
          <w:sz w:val="24"/>
          <w:szCs w:val="24"/>
        </w:rPr>
        <w:t xml:space="preserve"> If this Special Needs Trust were to be invaded by creditors or subject to any liens or encumbrances, or if the terms of this Special Needs Trust were to be applied so as to cause </w:t>
      </w:r>
      <w:sdt>
        <w:sdtPr>
          <w:rPr>
            <w:rFonts w:ascii="Times New Roman" w:hAnsi="Times New Roman" w:cs="Times New Roman"/>
            <w:sz w:val="24"/>
            <w:szCs w:val="24"/>
          </w:rPr>
          <w:tag w:val="HD:1.187.0.0:1e7e5c66-0238-4bd5-bcd4-0918bc526af2"/>
          <w:id w:val="257644745"/>
          <w:placeholder>
            <w:docPart w:val="970A32893C0248D7B1F448C8D9C93B59"/>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’s eligibility for public benefits to be terminated, it is likely that the assets of this Special Needs Trust would be depleted before </w:t>
      </w:r>
      <w:sdt>
        <w:sdtPr>
          <w:rPr>
            <w:rFonts w:ascii="Times New Roman" w:hAnsi="Times New Roman" w:cs="Times New Roman"/>
            <w:sz w:val="24"/>
            <w:szCs w:val="24"/>
          </w:rPr>
          <w:tag w:val="HD:1.187.0.0:39c1a474-325d-495c-8742-0e2109d65df7"/>
          <w:id w:val="-2059924148"/>
          <w:placeholder>
            <w:docPart w:val="85461CBEBCC04E249BCF22362BB72492"/>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 xml:space="preserve">IF SELECTION(TrustSpecialNeedsBenes.ImportantPeopleGender,1) = </w:t>
          </w:r>
          <w:r w:rsidRPr="00CD5A65">
            <w:rPr>
              <w:rFonts w:ascii="Times New Roman" w:hAnsi="Times New Roman" w:cs="Times New Roman"/>
              <w:noProof/>
              <w:color w:val="008000"/>
              <w:sz w:val="24"/>
              <w:szCs w:val="24"/>
            </w:rPr>
            <w:lastRenderedPageBreak/>
            <w:t>"male"</w:t>
          </w:r>
          <w:r>
            <w:rPr>
              <w:rFonts w:ascii="Times New Roman" w:hAnsi="Times New Roman" w:cs="Times New Roman"/>
              <w:noProof/>
              <w:sz w:val="24"/>
              <w:szCs w:val="24"/>
            </w:rPr>
            <w:t>]</w:t>
          </w:r>
        </w:sdtContent>
      </w:sdt>
      <w:r>
        <w:rPr>
          <w:rFonts w:ascii="Times New Roman" w:hAnsi="Times New Roman" w:cs="Times New Roman"/>
          <w:sz w:val="24"/>
          <w:szCs w:val="24"/>
        </w:rPr>
        <w:t>his</w:t>
      </w:r>
      <w:sdt>
        <w:sdtPr>
          <w:rPr>
            <w:rFonts w:ascii="Times New Roman" w:hAnsi="Times New Roman" w:cs="Times New Roman"/>
            <w:sz w:val="24"/>
            <w:szCs w:val="24"/>
          </w:rPr>
          <w:tag w:val="HD:1.187.0.0:2befb3a9-bdfa-40da-bf18-897950723b27"/>
          <w:id w:val="1704214792"/>
          <w:placeholder>
            <w:docPart w:val="FAD04958EBC044DE87F0F528A817455E"/>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her</w:t>
      </w:r>
      <w:sdt>
        <w:sdtPr>
          <w:rPr>
            <w:rFonts w:ascii="Times New Roman" w:hAnsi="Times New Roman" w:cs="Times New Roman"/>
            <w:sz w:val="24"/>
            <w:szCs w:val="24"/>
          </w:rPr>
          <w:tag w:val="HD:1.187.0.0:4184ab05-662e-4a6d-9b46-9a8371584bad"/>
          <w:id w:val="861021922"/>
          <w:placeholder>
            <w:docPart w:val="25F36A2CDDEF472E82423312059F401F"/>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death and the purpose of this Special Needs Trust could not then be fulfilled. </w:t>
      </w:r>
    </w:p>
    <w:p w14:paraId="07549948" w14:textId="77777777" w:rsidR="00EA02B3" w:rsidRPr="002C423D" w:rsidRDefault="00EA02B3" w:rsidP="00EA02B3">
      <w:pPr>
        <w:ind w:left="1440"/>
        <w:rPr>
          <w:rFonts w:ascii="Times New Roman" w:hAnsi="Times New Roman" w:cs="Times New Roman"/>
          <w:sz w:val="24"/>
          <w:szCs w:val="24"/>
        </w:rPr>
      </w:pPr>
    </w:p>
    <w:p w14:paraId="53890A04" w14:textId="77777777"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rsidRPr="002C423D">
        <w:rPr>
          <w:rFonts w:ascii="Times New Roman" w:hAnsi="Times New Roman" w:cs="Times New Roman"/>
          <w:sz w:val="24"/>
          <w:szCs w:val="24"/>
        </w:rPr>
        <w:t xml:space="preserve">During the lifetime of </w:t>
      </w:r>
      <w:sdt>
        <w:sdtPr>
          <w:rPr>
            <w:rFonts w:ascii="Times New Roman" w:hAnsi="Times New Roman" w:cs="Times New Roman"/>
            <w:sz w:val="24"/>
            <w:szCs w:val="24"/>
          </w:rPr>
          <w:tag w:val="HD:1.187.0.0:fed43017-12bb-4466-b0a9-cd46fa194a91"/>
          <w:id w:val="2055277955"/>
          <w:placeholder>
            <w:docPart w:val="A97A0A3AA1B649B2A27FF085EEDA2F6D"/>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the Trustee shall pay over to or for the benefit of </w:t>
      </w:r>
      <w:sdt>
        <w:sdtPr>
          <w:rPr>
            <w:rFonts w:ascii="Times New Roman" w:hAnsi="Times New Roman" w:cs="Times New Roman"/>
            <w:sz w:val="24"/>
            <w:szCs w:val="24"/>
          </w:rPr>
          <w:tag w:val="HD:1.187.0.0:4496aaf5-2c9c-40c7-b1f7-665d59174e98"/>
          <w:id w:val="1944030905"/>
          <w:placeholder>
            <w:docPart w:val="A3FBD54A7427495A952C8F0D2C13CFEF"/>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as much of the net income and as much of the principal of this Special Needs Trust, up to the whole thereof, as the Trustee, in the Trustee’s discretion, from time to time deems necessary or advisable for the satisfaction of </w:t>
      </w:r>
      <w:sdt>
        <w:sdtPr>
          <w:rPr>
            <w:rFonts w:ascii="Times New Roman" w:hAnsi="Times New Roman" w:cs="Times New Roman"/>
            <w:sz w:val="24"/>
            <w:szCs w:val="24"/>
          </w:rPr>
          <w:tag w:val="HD:1.187.0.0:7978f229-a2b3-4a05-99ef-ea2bc5543bc7"/>
          <w:id w:val="-322040984"/>
          <w:placeholder>
            <w:docPart w:val="A9DD2E77DAA7405DBEE56B93D93A6646"/>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’s special needs. For this purpose, “special needs” refers to the requisites for maintaining </w:t>
      </w:r>
      <w:sdt>
        <w:sdtPr>
          <w:rPr>
            <w:rFonts w:ascii="Times New Roman" w:hAnsi="Times New Roman" w:cs="Times New Roman"/>
            <w:sz w:val="24"/>
            <w:szCs w:val="24"/>
          </w:rPr>
          <w:tag w:val="HD:1.187.0.0:d47ab137-e9d4-44da-98cc-ec9d117bfa6d"/>
          <w:id w:val="-712884767"/>
          <w:placeholder>
            <w:docPart w:val="D5569D9875BB4444B575D92E949866BA"/>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’s good health, comfort, safety, and welfare when, in the discretion of the Trustee, </w:t>
      </w:r>
      <w:r w:rsidRPr="002C423D">
        <w:rPr>
          <w:rFonts w:ascii="Times New Roman" w:hAnsi="Times New Roman" w:cs="Times New Roman"/>
          <w:b/>
          <w:bCs/>
          <w:sz w:val="24"/>
          <w:szCs w:val="24"/>
        </w:rPr>
        <w:t xml:space="preserve">those requisites are not being provided for by any county, state, federal, or other governmental agency, or by any person or persons with a legal obligation to support </w:t>
      </w:r>
      <w:sdt>
        <w:sdtPr>
          <w:rPr>
            <w:rFonts w:ascii="Times New Roman" w:hAnsi="Times New Roman" w:cs="Times New Roman"/>
            <w:b/>
            <w:bCs/>
            <w:sz w:val="24"/>
            <w:szCs w:val="24"/>
          </w:rPr>
          <w:tag w:val="HD:1.187.0.0:f5ec3ab7-63a9-4422-b402-0dc585278d99"/>
          <w:id w:val="-679741375"/>
          <w:placeholder>
            <w:docPart w:val="3378AFC1F365453E9308F12E310C48CA"/>
          </w:placeholder>
        </w:sdtPr>
        <w:sdtContent>
          <w:r>
            <w:rPr>
              <w:rFonts w:ascii="Times New Roman" w:hAnsi="Times New Roman" w:cs="Times New Roman"/>
              <w:b/>
              <w:bCs/>
              <w:noProof/>
              <w:sz w:val="24"/>
              <w:szCs w:val="24"/>
            </w:rPr>
            <w:t>[</w:t>
          </w:r>
          <w:r w:rsidRPr="00C65D28">
            <w:rPr>
              <w:rFonts w:ascii="Times New Roman" w:hAnsi="Times New Roman" w:cs="Times New Roman"/>
              <w:b/>
              <w:bCs/>
              <w:noProof/>
              <w:color w:val="0000FF"/>
              <w:sz w:val="24"/>
              <w:szCs w:val="24"/>
            </w:rPr>
            <w:t>LIST TrustSpecialNeedsBenes.ImportantPeopleNameUse:LIKE THIS:a, b and c</w:t>
          </w:r>
          <w:r>
            <w:rPr>
              <w:rFonts w:ascii="Times New Roman" w:hAnsi="Times New Roman" w:cs="Times New Roman"/>
              <w:b/>
              <w:bCs/>
              <w:noProof/>
              <w:sz w:val="24"/>
              <w:szCs w:val="24"/>
            </w:rPr>
            <w:t>]</w:t>
          </w:r>
        </w:sdtContent>
      </w:sdt>
      <w:r w:rsidRPr="002C423D">
        <w:rPr>
          <w:rFonts w:ascii="Times New Roman" w:hAnsi="Times New Roman" w:cs="Times New Roman"/>
          <w:b/>
          <w:bCs/>
          <w:sz w:val="24"/>
          <w:szCs w:val="24"/>
        </w:rPr>
        <w:t>.</w:t>
      </w:r>
      <w:r w:rsidRPr="002C423D">
        <w:rPr>
          <w:rFonts w:ascii="Times New Roman" w:hAnsi="Times New Roman" w:cs="Times New Roman"/>
          <w:sz w:val="24"/>
          <w:szCs w:val="24"/>
        </w:rPr>
        <w:t xml:space="preserve">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w:t>
      </w:r>
      <w:sdt>
        <w:sdtPr>
          <w:rPr>
            <w:rFonts w:ascii="Times New Roman" w:hAnsi="Times New Roman" w:cs="Times New Roman"/>
            <w:sz w:val="24"/>
            <w:szCs w:val="24"/>
          </w:rPr>
          <w:tag w:val="HD:1.187.0.0:2fc8c17a-29fd-4ce0-9b76-5c091e8eda16"/>
          <w:id w:val="1669213838"/>
          <w:placeholder>
            <w:docPart w:val="7B3195F5BAE948099110409B861C9A47"/>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regarding </w:t>
      </w:r>
      <w:sdt>
        <w:sdtPr>
          <w:rPr>
            <w:rFonts w:ascii="Times New Roman" w:hAnsi="Times New Roman" w:cs="Times New Roman"/>
            <w:sz w:val="24"/>
            <w:szCs w:val="24"/>
          </w:rPr>
          <w:tag w:val="HD:1.187.0.0:11f78cbe-6c4e-49bf-abe2-b13b0db2469a"/>
          <w:id w:val="1134986616"/>
          <w:placeholder>
            <w:docPart w:val="074B7EEF2BAF44F2AE88232E7F5C5E8F"/>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IF SELECTION(TrustSpecialNeedsBenes.ImportantPeopleGender,1) = "male"</w:t>
          </w:r>
          <w:r>
            <w:rPr>
              <w:rFonts w:ascii="Times New Roman" w:hAnsi="Times New Roman" w:cs="Times New Roman"/>
              <w:noProof/>
              <w:sz w:val="24"/>
              <w:szCs w:val="24"/>
            </w:rPr>
            <w:t>]</w:t>
          </w:r>
        </w:sdtContent>
      </w:sdt>
      <w:r>
        <w:rPr>
          <w:rFonts w:ascii="Times New Roman" w:hAnsi="Times New Roman" w:cs="Times New Roman"/>
          <w:sz w:val="24"/>
          <w:szCs w:val="24"/>
        </w:rPr>
        <w:t>his</w:t>
      </w:r>
      <w:sdt>
        <w:sdtPr>
          <w:rPr>
            <w:rFonts w:ascii="Times New Roman" w:hAnsi="Times New Roman" w:cs="Times New Roman"/>
            <w:sz w:val="24"/>
            <w:szCs w:val="24"/>
          </w:rPr>
          <w:tag w:val="HD:1.187.0.0:0c425161-4f03-41e1-ac9c-ee3bdc077c6f"/>
          <w:id w:val="-1322575047"/>
          <w:placeholder>
            <w:docPart w:val="8B710AEA132C4319A0156A40B21ABBBB"/>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her</w:t>
      </w:r>
      <w:sdt>
        <w:sdtPr>
          <w:rPr>
            <w:rFonts w:ascii="Times New Roman" w:hAnsi="Times New Roman" w:cs="Times New Roman"/>
            <w:sz w:val="24"/>
            <w:szCs w:val="24"/>
          </w:rPr>
          <w:tag w:val="HD:1.187.0.0:d6109a0f-65bf-4926-ae03-3c892f910dc1"/>
          <w:id w:val="-1510751233"/>
          <w:placeholder>
            <w:docPart w:val="332784B5187E4EA2ADFC3B55DF95F501"/>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special needs. Expenditures made by the Trustee under this section may include reasonable compensation to any person who provides for the special needs of </w:t>
      </w:r>
      <w:sdt>
        <w:sdtPr>
          <w:rPr>
            <w:rFonts w:ascii="Times New Roman" w:hAnsi="Times New Roman" w:cs="Times New Roman"/>
            <w:sz w:val="24"/>
            <w:szCs w:val="24"/>
          </w:rPr>
          <w:tag w:val="HD:1.187.0.0:40abc105-05ba-4e24-8463-ff8c103879cf"/>
          <w:id w:val="-560337480"/>
          <w:placeholder>
            <w:docPart w:val="99E7D382CC50468F8CD3B888385B2FC9"/>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as provided in this section. Any expenditure permitted by this section may be made either with or without prior court order.</w:t>
      </w:r>
    </w:p>
    <w:p w14:paraId="4B521165" w14:textId="77777777" w:rsidR="00EA02B3" w:rsidRPr="002C423D" w:rsidRDefault="00EA02B3" w:rsidP="00EA02B3">
      <w:pPr>
        <w:ind w:left="1440"/>
        <w:rPr>
          <w:rFonts w:ascii="Times New Roman" w:hAnsi="Times New Roman" w:cs="Times New Roman"/>
          <w:sz w:val="24"/>
          <w:szCs w:val="24"/>
        </w:rPr>
      </w:pPr>
    </w:p>
    <w:p w14:paraId="267236A5" w14:textId="1F23537F"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rsidRPr="002C423D">
        <w:rPr>
          <w:rFonts w:ascii="Times New Roman" w:hAnsi="Times New Roman" w:cs="Times New Roman"/>
          <w:sz w:val="24"/>
          <w:szCs w:val="24"/>
        </w:rPr>
        <w:t>It is Trustor</w:t>
      </w:r>
      <w:r w:rsidR="00394CEF">
        <w:rPr>
          <w:rFonts w:ascii="Times New Roman" w:hAnsi="Times New Roman" w:cs="Times New Roman"/>
          <w:sz w:val="24"/>
          <w:szCs w:val="24"/>
        </w:rPr>
        <w:t>’</w:t>
      </w:r>
      <w:r w:rsidRPr="002C423D">
        <w:rPr>
          <w:rFonts w:ascii="Times New Roman" w:hAnsi="Times New Roman" w:cs="Times New Roman"/>
          <w:sz w:val="24"/>
          <w:szCs w:val="24"/>
        </w:rPr>
        <w:t xml:space="preserve">s intent that any payments or distributions from this Special Needs Trust to or for the benefit of </w:t>
      </w:r>
      <w:sdt>
        <w:sdtPr>
          <w:rPr>
            <w:rFonts w:ascii="Times New Roman" w:hAnsi="Times New Roman" w:cs="Times New Roman"/>
            <w:sz w:val="24"/>
            <w:szCs w:val="24"/>
          </w:rPr>
          <w:tag w:val="HD:1.187.0.0:440f7255-07e3-4166-a67d-784c01a0fb89"/>
          <w:id w:val="1595735195"/>
          <w:placeholder>
            <w:docPart w:val="5FF661AD6F6D4DA881AB99BF5F44035C"/>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shall </w:t>
      </w:r>
      <w:r w:rsidRPr="002C423D">
        <w:rPr>
          <w:rFonts w:ascii="Times New Roman" w:hAnsi="Times New Roman" w:cs="Times New Roman"/>
          <w:b/>
          <w:bCs/>
          <w:sz w:val="24"/>
          <w:szCs w:val="24"/>
        </w:rPr>
        <w:t xml:space="preserve">supplement any public benefits or other private resources available to </w:t>
      </w:r>
      <w:sdt>
        <w:sdtPr>
          <w:rPr>
            <w:rFonts w:ascii="Times New Roman" w:hAnsi="Times New Roman" w:cs="Times New Roman"/>
            <w:b/>
            <w:bCs/>
            <w:sz w:val="24"/>
            <w:szCs w:val="24"/>
          </w:rPr>
          <w:tag w:val="HD:1.187.0.0:ca73c8d0-4096-4174-87ad-789b264ffe6d"/>
          <w:id w:val="6954899"/>
          <w:placeholder>
            <w:docPart w:val="890471B5E0ED406FBABDBC247D9A295A"/>
          </w:placeholder>
        </w:sdtPr>
        <w:sdtContent>
          <w:r>
            <w:rPr>
              <w:rFonts w:ascii="Times New Roman" w:hAnsi="Times New Roman" w:cs="Times New Roman"/>
              <w:b/>
              <w:bCs/>
              <w:noProof/>
              <w:sz w:val="24"/>
              <w:szCs w:val="24"/>
            </w:rPr>
            <w:t>[</w:t>
          </w:r>
          <w:r w:rsidRPr="00C65D28">
            <w:rPr>
              <w:rFonts w:ascii="Times New Roman" w:hAnsi="Times New Roman" w:cs="Times New Roman"/>
              <w:b/>
              <w:bCs/>
              <w:noProof/>
              <w:color w:val="0000FF"/>
              <w:sz w:val="24"/>
              <w:szCs w:val="24"/>
            </w:rPr>
            <w:t>LIST TrustSpecialNeedsBenes.ImportantPeopleNameUse:LIKE THIS:a, b and c</w:t>
          </w:r>
          <w:r>
            <w:rPr>
              <w:rFonts w:ascii="Times New Roman" w:hAnsi="Times New Roman" w:cs="Times New Roman"/>
              <w:b/>
              <w:bCs/>
              <w:noProof/>
              <w:sz w:val="24"/>
              <w:szCs w:val="24"/>
            </w:rPr>
            <w:t>]</w:t>
          </w:r>
        </w:sdtContent>
      </w:sdt>
      <w:r w:rsidRPr="002C423D">
        <w:rPr>
          <w:rFonts w:ascii="Times New Roman" w:hAnsi="Times New Roman" w:cs="Times New Roman"/>
          <w:sz w:val="24"/>
          <w:szCs w:val="24"/>
        </w:rPr>
        <w:t xml:space="preserve">. The Trustee may, in the exercise of the Trustee’s discretion, seek as necessary all available public benefits for </w:t>
      </w:r>
      <w:sdt>
        <w:sdtPr>
          <w:rPr>
            <w:rFonts w:ascii="Times New Roman" w:hAnsi="Times New Roman" w:cs="Times New Roman"/>
            <w:sz w:val="24"/>
            <w:szCs w:val="24"/>
          </w:rPr>
          <w:tag w:val="HD:1.187.0.0:69ab3089-cff8-4868-bf86-71f9e8bac5d0"/>
          <w:id w:val="9809690"/>
          <w:placeholder>
            <w:docPart w:val="1B57C294109B4250ACF16745290BE0D0"/>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’s benefit, and shall segregate any public benefits received by the Trustee </w:t>
      </w:r>
      <w:r w:rsidRPr="002C423D">
        <w:rPr>
          <w:rFonts w:ascii="Times New Roman" w:hAnsi="Times New Roman" w:cs="Times New Roman"/>
          <w:sz w:val="24"/>
          <w:szCs w:val="24"/>
        </w:rPr>
        <w:lastRenderedPageBreak/>
        <w:t xml:space="preserve">for that purpose in a separate trust or account and administer the same for the benefit of </w:t>
      </w:r>
      <w:sdt>
        <w:sdtPr>
          <w:rPr>
            <w:rFonts w:ascii="Times New Roman" w:hAnsi="Times New Roman" w:cs="Times New Roman"/>
            <w:sz w:val="24"/>
            <w:szCs w:val="24"/>
          </w:rPr>
          <w:tag w:val="HD:1.187.0.0:4a390959-4991-4a74-b1f4-a894b33ca3d9"/>
          <w:id w:val="-89700854"/>
          <w:placeholder>
            <w:docPart w:val="1919745DEF95417DA53D4F93A325E69B"/>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All public benefits received by the Trustee for that purpose, together with any other resources available to </w:t>
      </w:r>
      <w:sdt>
        <w:sdtPr>
          <w:rPr>
            <w:rFonts w:ascii="Times New Roman" w:hAnsi="Times New Roman" w:cs="Times New Roman"/>
            <w:sz w:val="24"/>
            <w:szCs w:val="24"/>
          </w:rPr>
          <w:tag w:val="HD:1.187.0.0:4c1c5402-9e4f-430e-92c5-2aaabd475bc3"/>
          <w:id w:val="-1942443503"/>
          <w:placeholder>
            <w:docPart w:val="73C75AB8CDD44BEBB9221F6E6139C296"/>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shall be taken into account by the Trustee in making payments or distributions to or for the benefit of </w:t>
      </w:r>
      <w:sdt>
        <w:sdtPr>
          <w:rPr>
            <w:rFonts w:ascii="Times New Roman" w:hAnsi="Times New Roman" w:cs="Times New Roman"/>
            <w:sz w:val="24"/>
            <w:szCs w:val="24"/>
          </w:rPr>
          <w:tag w:val="HD:1.187.0.0:90c1cc5a-9e14-4eb2-b8ab-f3a4e19224f8"/>
          <w:id w:val="-1217817429"/>
          <w:placeholder>
            <w:docPart w:val="BB5177AAB8EF4621B284B3A55C32B27F"/>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The Trustee shall regularly consult with </w:t>
      </w:r>
      <w:sdt>
        <w:sdtPr>
          <w:rPr>
            <w:rFonts w:ascii="Times New Roman" w:hAnsi="Times New Roman" w:cs="Times New Roman"/>
            <w:sz w:val="24"/>
            <w:szCs w:val="24"/>
          </w:rPr>
          <w:tag w:val="HD:1.187.0.0:7871e474-2cd7-4a93-a15f-63610549c0d1"/>
          <w:id w:val="-1537800263"/>
          <w:placeholder>
            <w:docPart w:val="97C6D728CD5F4B51B6741C265F8E54C8"/>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and any persons or entities providing care or assistance to </w:t>
      </w:r>
      <w:sdt>
        <w:sdtPr>
          <w:rPr>
            <w:rFonts w:ascii="Times New Roman" w:hAnsi="Times New Roman" w:cs="Times New Roman"/>
            <w:sz w:val="24"/>
            <w:szCs w:val="24"/>
          </w:rPr>
          <w:tag w:val="HD:1.187.0.0:a78de8d1-38be-47c1-b51d-55d730571404"/>
          <w:id w:val="-852107824"/>
          <w:placeholder>
            <w:docPart w:val="C60EAB5FAAF141F29965BE9075CF6A87"/>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for the purpose of determining </w:t>
      </w:r>
      <w:sdt>
        <w:sdtPr>
          <w:rPr>
            <w:rFonts w:ascii="Times New Roman" w:hAnsi="Times New Roman" w:cs="Times New Roman"/>
            <w:sz w:val="24"/>
            <w:szCs w:val="24"/>
          </w:rPr>
          <w:tag w:val="HD:1.187.0.0:3acaa74e-c7a9-42d3-8024-40402250050a"/>
          <w:id w:val="517505564"/>
          <w:placeholder>
            <w:docPart w:val="6BFA221FA49241F2BA90EE7D87D24C8D"/>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’s needs and resources. The Trustee shall not exercise the Trustee’s discretion to make any payments or distributions to or for the benefit of </w:t>
      </w:r>
      <w:sdt>
        <w:sdtPr>
          <w:rPr>
            <w:rFonts w:ascii="Times New Roman" w:hAnsi="Times New Roman" w:cs="Times New Roman"/>
            <w:sz w:val="24"/>
            <w:szCs w:val="24"/>
          </w:rPr>
          <w:tag w:val="HD:1.187.0.0:9677fb98-78a7-4191-abef-d95c0b9d249c"/>
          <w:id w:val="934012210"/>
          <w:placeholder>
            <w:docPart w:val="CF0FE0456DA7478B9C0D8CEF39F457DF"/>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if the Trustee determines, in the Trustee’s discretion, that public benefits, private resources, or a combination of public benefits and private resources are reasonably available to </w:t>
      </w:r>
      <w:sdt>
        <w:sdtPr>
          <w:rPr>
            <w:rFonts w:ascii="Times New Roman" w:hAnsi="Times New Roman" w:cs="Times New Roman"/>
            <w:sz w:val="24"/>
            <w:szCs w:val="24"/>
          </w:rPr>
          <w:tag w:val="HD:1.187.0.0:1f5081d6-00d5-477a-81d8-5f6e3ed56af9"/>
          <w:id w:val="1890221448"/>
          <w:placeholder>
            <w:docPart w:val="0855421B70B5462B8B5C07F44DA3D68D"/>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to satisfy those needs.</w:t>
      </w:r>
    </w:p>
    <w:p w14:paraId="06A72173" w14:textId="77777777" w:rsidR="00EA02B3" w:rsidRPr="002C423D" w:rsidRDefault="00EA02B3" w:rsidP="00EA02B3">
      <w:pPr>
        <w:ind w:left="1440"/>
        <w:rPr>
          <w:rFonts w:ascii="Times New Roman" w:hAnsi="Times New Roman" w:cs="Times New Roman"/>
          <w:sz w:val="24"/>
          <w:szCs w:val="24"/>
        </w:rPr>
      </w:pPr>
    </w:p>
    <w:p w14:paraId="54BAF385" w14:textId="77777777"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rsidRPr="002C423D">
        <w:rPr>
          <w:rFonts w:ascii="Times New Roman" w:hAnsi="Times New Roman" w:cs="Times New Roman"/>
          <w:b/>
          <w:bCs/>
          <w:sz w:val="24"/>
          <w:szCs w:val="24"/>
        </w:rPr>
        <w:t xml:space="preserve">No part of the income or principal of the Special Needs Trust shall be used to replace or supplant public benefits of any county or any state, federal, or other governmental agency that has a legal responsibility to serve persons with disabilities or conditions that are the same as or similar to those of </w:t>
      </w:r>
      <w:sdt>
        <w:sdtPr>
          <w:rPr>
            <w:rFonts w:ascii="Times New Roman" w:hAnsi="Times New Roman" w:cs="Times New Roman"/>
            <w:b/>
            <w:bCs/>
            <w:sz w:val="24"/>
            <w:szCs w:val="24"/>
          </w:rPr>
          <w:tag w:val="HD:1.187.0.0:c54fa886-aed7-4192-8d6f-73d3906d0764"/>
          <w:id w:val="292181415"/>
          <w:placeholder>
            <w:docPart w:val="4572BF3759EE42D2BED1F6F941B974B0"/>
          </w:placeholder>
        </w:sdtPr>
        <w:sdtContent>
          <w:r>
            <w:rPr>
              <w:rFonts w:ascii="Times New Roman" w:hAnsi="Times New Roman" w:cs="Times New Roman"/>
              <w:b/>
              <w:bCs/>
              <w:noProof/>
              <w:sz w:val="24"/>
              <w:szCs w:val="24"/>
            </w:rPr>
            <w:t>[</w:t>
          </w:r>
          <w:r w:rsidRPr="00C65D28">
            <w:rPr>
              <w:rFonts w:ascii="Times New Roman" w:hAnsi="Times New Roman" w:cs="Times New Roman"/>
              <w:b/>
              <w:bCs/>
              <w:noProof/>
              <w:color w:val="0000FF"/>
              <w:sz w:val="24"/>
              <w:szCs w:val="24"/>
            </w:rPr>
            <w:t>LIST TrustSpecialNeedsBenes.ImportantPeopleNameUse:LIKE THIS:a, b and c</w:t>
          </w:r>
          <w:r>
            <w:rPr>
              <w:rFonts w:ascii="Times New Roman" w:hAnsi="Times New Roman" w:cs="Times New Roman"/>
              <w:b/>
              <w:bCs/>
              <w:noProof/>
              <w:sz w:val="24"/>
              <w:szCs w:val="24"/>
            </w:rPr>
            <w:t>]</w:t>
          </w:r>
        </w:sdtContent>
      </w:sdt>
      <w:r w:rsidRPr="002C423D">
        <w:rPr>
          <w:rFonts w:ascii="Times New Roman" w:hAnsi="Times New Roman" w:cs="Times New Roman"/>
          <w:sz w:val="24"/>
          <w:szCs w:val="24"/>
        </w:rPr>
        <w:t xml:space="preserve">. For purposes of determining </w:t>
      </w:r>
      <w:sdt>
        <w:sdtPr>
          <w:rPr>
            <w:rFonts w:ascii="Times New Roman" w:hAnsi="Times New Roman" w:cs="Times New Roman"/>
            <w:sz w:val="24"/>
            <w:szCs w:val="24"/>
          </w:rPr>
          <w:tag w:val="HD:1.187.0.0:67b059d3-f01f-48b8-9109-69ec10013003"/>
          <w:id w:val="-276332837"/>
          <w:placeholder>
            <w:docPart w:val="D07B91735B834B2DA03A0FE4D21F77E1"/>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’s eligibility for any public benefits, no part of the principal or undistributed income of the Special Needs Trust (or any other portion of the Trust Estate) shall be considered available to </w:t>
      </w:r>
      <w:sdt>
        <w:sdtPr>
          <w:rPr>
            <w:rFonts w:ascii="Times New Roman" w:hAnsi="Times New Roman" w:cs="Times New Roman"/>
            <w:sz w:val="24"/>
            <w:szCs w:val="24"/>
          </w:rPr>
          <w:tag w:val="HD:1.187.0.0:2e94f397-8443-481f-953d-4345000b9200"/>
          <w:id w:val="788315101"/>
          <w:placeholder>
            <w:docPart w:val="F15A73850F09403F9A0882A465CDDD73"/>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IF SELECTION(TrustSpecialNeedsBenes.ImportantPeopleGender,1) = "male"</w:t>
          </w:r>
          <w:r>
            <w:rPr>
              <w:rFonts w:ascii="Times New Roman" w:hAnsi="Times New Roman" w:cs="Times New Roman"/>
              <w:noProof/>
              <w:sz w:val="24"/>
              <w:szCs w:val="24"/>
            </w:rPr>
            <w:t>]</w:t>
          </w:r>
        </w:sdtContent>
      </w:sdt>
      <w:r>
        <w:rPr>
          <w:rFonts w:ascii="Times New Roman" w:hAnsi="Times New Roman" w:cs="Times New Roman"/>
          <w:sz w:val="24"/>
          <w:szCs w:val="24"/>
        </w:rPr>
        <w:t>him</w:t>
      </w:r>
      <w:sdt>
        <w:sdtPr>
          <w:rPr>
            <w:rFonts w:ascii="Times New Roman" w:hAnsi="Times New Roman" w:cs="Times New Roman"/>
            <w:sz w:val="24"/>
            <w:szCs w:val="24"/>
          </w:rPr>
          <w:tag w:val="HD:1.187.0.0:3f273ce8-e7b0-4e3e-877b-3816a2a4b28b"/>
          <w:id w:val="2030604990"/>
          <w:placeholder>
            <w:docPart w:val="98FD049F794A4A00B11DA0FB9D5BF56C"/>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her</w:t>
      </w:r>
      <w:sdt>
        <w:sdtPr>
          <w:rPr>
            <w:rFonts w:ascii="Times New Roman" w:hAnsi="Times New Roman" w:cs="Times New Roman"/>
            <w:sz w:val="24"/>
            <w:szCs w:val="24"/>
          </w:rPr>
          <w:tag w:val="HD:1.187.0.0:05da1747-e2df-46c0-bdbe-ea8d95e35917"/>
          <w:id w:val="-700325676"/>
          <w:placeholder>
            <w:docPart w:val="CCF69C54D8724632B1E455C4D8875734"/>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Pr>
          <w:rFonts w:ascii="Times New Roman" w:hAnsi="Times New Roman" w:cs="Times New Roman"/>
          <w:sz w:val="24"/>
          <w:szCs w:val="24"/>
        </w:rPr>
        <w:t>,</w:t>
      </w:r>
      <w:r w:rsidRPr="002C423D">
        <w:rPr>
          <w:rFonts w:ascii="Times New Roman" w:hAnsi="Times New Roman" w:cs="Times New Roman"/>
          <w:sz w:val="24"/>
          <w:szCs w:val="24"/>
        </w:rPr>
        <w:t xml:space="preserve"> and </w:t>
      </w:r>
      <w:sdt>
        <w:sdtPr>
          <w:rPr>
            <w:rFonts w:ascii="Times New Roman" w:hAnsi="Times New Roman" w:cs="Times New Roman"/>
            <w:sz w:val="24"/>
            <w:szCs w:val="24"/>
          </w:rPr>
          <w:tag w:val="HD:1.187.0.0:6162c6f5-1683-48fa-a070-ab336f56adc2"/>
          <w:id w:val="2112239562"/>
          <w:placeholder>
            <w:docPart w:val="18120DC0D1E347BF98B39D20F7565D74"/>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IF SELECTION(TrustSpecialNeedsBenes.ImportantPeopleGender,1) = "male"</w:t>
          </w:r>
          <w:r>
            <w:rPr>
              <w:rFonts w:ascii="Times New Roman" w:hAnsi="Times New Roman" w:cs="Times New Roman"/>
              <w:noProof/>
              <w:sz w:val="24"/>
              <w:szCs w:val="24"/>
            </w:rPr>
            <w:t>]</w:t>
          </w:r>
        </w:sdtContent>
      </w:sdt>
      <w:r>
        <w:rPr>
          <w:rFonts w:ascii="Times New Roman" w:hAnsi="Times New Roman" w:cs="Times New Roman"/>
          <w:sz w:val="24"/>
          <w:szCs w:val="24"/>
        </w:rPr>
        <w:t>he</w:t>
      </w:r>
      <w:sdt>
        <w:sdtPr>
          <w:rPr>
            <w:rFonts w:ascii="Times New Roman" w:hAnsi="Times New Roman" w:cs="Times New Roman"/>
            <w:sz w:val="24"/>
            <w:szCs w:val="24"/>
          </w:rPr>
          <w:tag w:val="HD:1.187.0.0:c1bfc78e-b65c-42fd-9fad-aa9c6530cf18"/>
          <w:id w:val="-1647202242"/>
          <w:placeholder>
            <w:docPart w:val="B143CE750F7A4263B6EB5D501889A47E"/>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she</w:t>
      </w:r>
      <w:sdt>
        <w:sdtPr>
          <w:rPr>
            <w:rFonts w:ascii="Times New Roman" w:hAnsi="Times New Roman" w:cs="Times New Roman"/>
            <w:sz w:val="24"/>
            <w:szCs w:val="24"/>
          </w:rPr>
          <w:tag w:val="HD:1.187.0.0:176d555a-de79-4631-a98b-118c80d62f20"/>
          <w:id w:val="-1585290745"/>
          <w:placeholder>
            <w:docPart w:val="69BC4F6EA3644FB3819CECBAC92D345D"/>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shall have no right to compel the Trustee to release principal or income to </w:t>
      </w:r>
      <w:sdt>
        <w:sdtPr>
          <w:rPr>
            <w:rFonts w:ascii="Times New Roman" w:hAnsi="Times New Roman" w:cs="Times New Roman"/>
            <w:sz w:val="24"/>
            <w:szCs w:val="24"/>
          </w:rPr>
          <w:tag w:val="HD:1.187.0.0:6df22f42-36ac-4056-92a7-0a042a66de77"/>
          <w:id w:val="1434549825"/>
          <w:placeholder>
            <w:docPart w:val="9D434D9F31454B8CB61041617DDE2A29"/>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IF SELECTION(TrustSpecialNeedsBenes.ImportantPeopleGender,1) = "male"</w:t>
          </w:r>
          <w:r>
            <w:rPr>
              <w:rFonts w:ascii="Times New Roman" w:hAnsi="Times New Roman" w:cs="Times New Roman"/>
              <w:noProof/>
              <w:sz w:val="24"/>
              <w:szCs w:val="24"/>
            </w:rPr>
            <w:t>]</w:t>
          </w:r>
        </w:sdtContent>
      </w:sdt>
      <w:r>
        <w:rPr>
          <w:rFonts w:ascii="Times New Roman" w:hAnsi="Times New Roman" w:cs="Times New Roman"/>
          <w:sz w:val="24"/>
          <w:szCs w:val="24"/>
        </w:rPr>
        <w:t>his</w:t>
      </w:r>
      <w:sdt>
        <w:sdtPr>
          <w:rPr>
            <w:rFonts w:ascii="Times New Roman" w:hAnsi="Times New Roman" w:cs="Times New Roman"/>
            <w:sz w:val="24"/>
            <w:szCs w:val="24"/>
          </w:rPr>
          <w:tag w:val="HD:1.187.0.0:60b15dcd-69ca-4005-bb41-8296772ba9d1"/>
          <w:id w:val="-341240985"/>
          <w:placeholder>
            <w:docPart w:val="B484EA244E304CB095BED0A213624007"/>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her</w:t>
      </w:r>
      <w:sdt>
        <w:sdtPr>
          <w:rPr>
            <w:rFonts w:ascii="Times New Roman" w:hAnsi="Times New Roman" w:cs="Times New Roman"/>
            <w:sz w:val="24"/>
            <w:szCs w:val="24"/>
          </w:rPr>
          <w:tag w:val="HD:1.187.0.0:f7cf5d86-5ada-4ef6-8299-3f9ae8783eda"/>
          <w:id w:val="-1796362568"/>
          <w:placeholder>
            <w:docPart w:val="9B1CF420AA834B50B02A963706A1812E"/>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benefit or otherwise to have any access to any of the assets of the Special Needs Trust. In the event that the Trustee is requested to release principal or income of the Special Needs Trust to or on behalf of </w:t>
      </w:r>
      <w:sdt>
        <w:sdtPr>
          <w:rPr>
            <w:rFonts w:ascii="Times New Roman" w:hAnsi="Times New Roman" w:cs="Times New Roman"/>
            <w:sz w:val="24"/>
            <w:szCs w:val="24"/>
          </w:rPr>
          <w:tag w:val="HD:1.187.0.0:306c49df-ed8e-49c3-a3d8-b5ab382f0b44"/>
          <w:id w:val="186879763"/>
          <w:placeholder>
            <w:docPart w:val="57A2CD74410B41388E868F94A18879F2"/>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to pay for any equipment, medication, services, or any </w:t>
      </w:r>
      <w:r w:rsidRPr="002C423D">
        <w:rPr>
          <w:rFonts w:ascii="Times New Roman" w:hAnsi="Times New Roman" w:cs="Times New Roman"/>
          <w:sz w:val="24"/>
          <w:szCs w:val="24"/>
        </w:rPr>
        <w:lastRenderedPageBreak/>
        <w:t xml:space="preserve">other needs that any public benefits would be authorized to provide for were it not for the existence of the Special Needs Trust,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w:t>
      </w:r>
      <w:sdt>
        <w:sdtPr>
          <w:rPr>
            <w:rFonts w:ascii="Times New Roman" w:hAnsi="Times New Roman" w:cs="Times New Roman"/>
            <w:sz w:val="24"/>
            <w:szCs w:val="24"/>
          </w:rPr>
          <w:tag w:val="HD:1.187.0.0:ed740159-2e55-4103-9fad-6832379d54ba"/>
          <w:id w:val="-969357865"/>
          <w:placeholder>
            <w:docPart w:val="8D35C2AFDBCE4347A3CF9B5AE583A8E0"/>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for all available public benefits, including obtaining instructions from a court of competent jurisdiction that the principal of the Special Needs Trust is not available to </w:t>
      </w:r>
      <w:sdt>
        <w:sdtPr>
          <w:rPr>
            <w:rFonts w:ascii="Times New Roman" w:hAnsi="Times New Roman" w:cs="Times New Roman"/>
            <w:sz w:val="24"/>
            <w:szCs w:val="24"/>
          </w:rPr>
          <w:tag w:val="HD:1.187.0.0:4112632d-4d8f-4562-91f2-325d2395e8d1"/>
          <w:id w:val="360167604"/>
          <w:placeholder>
            <w:docPart w:val="C50ECFCCE9334ABFADA08D0CAB77589F"/>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for purposes of determining </w:t>
      </w:r>
      <w:sdt>
        <w:sdtPr>
          <w:rPr>
            <w:rFonts w:ascii="Times New Roman" w:hAnsi="Times New Roman" w:cs="Times New Roman"/>
            <w:sz w:val="24"/>
            <w:szCs w:val="24"/>
          </w:rPr>
          <w:tag w:val="HD:1.187.0.0:ebb3dd0b-6852-41c8-9380-d277385c7a92"/>
          <w:id w:val="-240871426"/>
          <w:placeholder>
            <w:docPart w:val="C36B8ABC2C9C43EC84551E752884AAD2"/>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IF SELECTION(TrustSpecialNeedsBenes.ImportantPeopleGender,1) = "male"</w:t>
          </w:r>
          <w:r>
            <w:rPr>
              <w:rFonts w:ascii="Times New Roman" w:hAnsi="Times New Roman" w:cs="Times New Roman"/>
              <w:noProof/>
              <w:sz w:val="24"/>
              <w:szCs w:val="24"/>
            </w:rPr>
            <w:t>]</w:t>
          </w:r>
        </w:sdtContent>
      </w:sdt>
      <w:r>
        <w:rPr>
          <w:rFonts w:ascii="Times New Roman" w:hAnsi="Times New Roman" w:cs="Times New Roman"/>
          <w:sz w:val="24"/>
          <w:szCs w:val="24"/>
        </w:rPr>
        <w:t>his</w:t>
      </w:r>
      <w:sdt>
        <w:sdtPr>
          <w:rPr>
            <w:rFonts w:ascii="Times New Roman" w:hAnsi="Times New Roman" w:cs="Times New Roman"/>
            <w:sz w:val="24"/>
            <w:szCs w:val="24"/>
          </w:rPr>
          <w:tag w:val="HD:1.187.0.0:f2494863-05a4-4797-9e28-9654518d60c6"/>
          <w:id w:val="1412432026"/>
          <w:placeholder>
            <w:docPart w:val="C3FAE84CAD5743CDB73C3CA146B64909"/>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her</w:t>
      </w:r>
      <w:sdt>
        <w:sdtPr>
          <w:rPr>
            <w:rFonts w:ascii="Times New Roman" w:hAnsi="Times New Roman" w:cs="Times New Roman"/>
            <w:sz w:val="24"/>
            <w:szCs w:val="24"/>
          </w:rPr>
          <w:tag w:val="HD:1.187.0.0:4536e191-9a14-45db-9c96-2bc60949bec6"/>
          <w:id w:val="1584030895"/>
          <w:placeholder>
            <w:docPart w:val="7E111265258940CC89D2DF686D661749"/>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eligibility for any public benefits. Any expenses of the Trustee in this regard, including reasonable attorney’s fees, shall be a proper charge to the Special Needs Trust. </w:t>
      </w:r>
    </w:p>
    <w:p w14:paraId="231D1EBE" w14:textId="77777777" w:rsidR="00EA02B3" w:rsidRPr="002C423D" w:rsidRDefault="00EA02B3" w:rsidP="00EA02B3">
      <w:pPr>
        <w:ind w:left="1440"/>
        <w:rPr>
          <w:rFonts w:ascii="Times New Roman" w:hAnsi="Times New Roman" w:cs="Times New Roman"/>
          <w:sz w:val="24"/>
          <w:szCs w:val="24"/>
        </w:rPr>
      </w:pPr>
    </w:p>
    <w:p w14:paraId="2F31284E" w14:textId="77777777"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rsidRPr="002C423D">
        <w:rPr>
          <w:rFonts w:ascii="Times New Roman" w:hAnsi="Times New Roman" w:cs="Times New Roman"/>
          <w:sz w:val="24"/>
          <w:szCs w:val="24"/>
        </w:rPr>
        <w:t xml:space="preserve">To the extent all income of the Special Needs Trust is not expended by the end of the trust's fiscal year under the provisions of subsection (b) above, the remaining income shall be added to the principal of the Special Needs Trust. </w:t>
      </w:r>
    </w:p>
    <w:p w14:paraId="0BE4048B" w14:textId="77777777" w:rsidR="00EA02B3" w:rsidRPr="002C423D" w:rsidRDefault="00EA02B3" w:rsidP="00EA02B3">
      <w:pPr>
        <w:pStyle w:val="Indent"/>
        <w:ind w:left="1440"/>
      </w:pPr>
    </w:p>
    <w:p w14:paraId="458EF18F" w14:textId="221C93EE"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rsidRPr="002C423D">
        <w:rPr>
          <w:rFonts w:ascii="Times New Roman" w:hAnsi="Times New Roman" w:cs="Times New Roman"/>
          <w:sz w:val="24"/>
          <w:szCs w:val="24"/>
        </w:rPr>
        <w:t xml:space="preserve">The discretion of the Trustee shall not be subject to review by </w:t>
      </w:r>
      <w:sdt>
        <w:sdtPr>
          <w:rPr>
            <w:rFonts w:ascii="Times New Roman" w:hAnsi="Times New Roman" w:cs="Times New Roman"/>
            <w:sz w:val="24"/>
            <w:szCs w:val="24"/>
          </w:rPr>
          <w:tag w:val="HD:1.187.0.0:e8e36e53-c662-49be-b314-4aada5aeef3e"/>
          <w:id w:val="589367546"/>
          <w:placeholder>
            <w:docPart w:val="8B13695F5FC343449E3B0D9D4554234B"/>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w:t>
      </w:r>
      <w:sdt>
        <w:sdtPr>
          <w:rPr>
            <w:rFonts w:ascii="Times New Roman" w:hAnsi="Times New Roman" w:cs="Times New Roman"/>
            <w:sz w:val="24"/>
            <w:szCs w:val="24"/>
          </w:rPr>
          <w:tag w:val="HD:1.187.0.0:17b853e7-fc61-4598-a96c-1bc326562171"/>
          <w:id w:val="-1399898243"/>
          <w:placeholder>
            <w:docPart w:val="AF72126A4FA34A2880B421AB03E5B33D"/>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IF SELECTION(TrustSpecialNeedsBenes.ImportantPeopleGender,1) = "male"</w:t>
          </w:r>
          <w:r>
            <w:rPr>
              <w:rFonts w:ascii="Times New Roman" w:hAnsi="Times New Roman" w:cs="Times New Roman"/>
              <w:noProof/>
              <w:sz w:val="24"/>
              <w:szCs w:val="24"/>
            </w:rPr>
            <w:t>]</w:t>
          </w:r>
        </w:sdtContent>
      </w:sdt>
      <w:r>
        <w:rPr>
          <w:rFonts w:ascii="Times New Roman" w:hAnsi="Times New Roman" w:cs="Times New Roman"/>
          <w:sz w:val="24"/>
          <w:szCs w:val="24"/>
        </w:rPr>
        <w:t>his</w:t>
      </w:r>
      <w:sdt>
        <w:sdtPr>
          <w:rPr>
            <w:rFonts w:ascii="Times New Roman" w:hAnsi="Times New Roman" w:cs="Times New Roman"/>
            <w:sz w:val="24"/>
            <w:szCs w:val="24"/>
          </w:rPr>
          <w:tag w:val="HD:1.187.0.0:de787cd6-13aa-49f3-961f-459a1652fa69"/>
          <w:id w:val="-22875219"/>
          <w:placeholder>
            <w:docPart w:val="8789E77483E34FAB9057E48C7E83EDD4"/>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her</w:t>
      </w:r>
      <w:sdt>
        <w:sdtPr>
          <w:rPr>
            <w:rFonts w:ascii="Times New Roman" w:hAnsi="Times New Roman" w:cs="Times New Roman"/>
            <w:sz w:val="24"/>
            <w:szCs w:val="24"/>
          </w:rPr>
          <w:tag w:val="HD:1.187.0.0:a7c94f12-d3cf-48f2-90e7-26acbb1049e4"/>
          <w:id w:val="-1470973197"/>
          <w:placeholder>
            <w:docPart w:val="B919F6ECB3D24BFD91CABAD73DC0F049"/>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creditors and/or any governmental agency. Notwithstanding any other provision of this instrument, </w:t>
      </w:r>
      <w:r w:rsidRPr="002C423D">
        <w:rPr>
          <w:rFonts w:ascii="Times New Roman" w:hAnsi="Times New Roman" w:cs="Times New Roman"/>
          <w:b/>
          <w:bCs/>
          <w:sz w:val="24"/>
          <w:szCs w:val="24"/>
        </w:rPr>
        <w:t>if the existence of the Special Needs Trust</w:t>
      </w:r>
      <w:r w:rsidRPr="002C423D">
        <w:rPr>
          <w:rFonts w:ascii="Times New Roman" w:hAnsi="Times New Roman" w:cs="Times New Roman"/>
          <w:sz w:val="24"/>
          <w:szCs w:val="24"/>
        </w:rPr>
        <w:t xml:space="preserve"> or if any change in any law, regulation or rule relating to the Special Needs Trust or the administration of the Special Needs Trust for the benefit of </w:t>
      </w:r>
      <w:sdt>
        <w:sdtPr>
          <w:rPr>
            <w:rFonts w:ascii="Times New Roman" w:hAnsi="Times New Roman" w:cs="Times New Roman"/>
            <w:sz w:val="24"/>
            <w:szCs w:val="24"/>
          </w:rPr>
          <w:tag w:val="HD:1.187.0.0:e77189a8-e6ed-42e2-b91e-7a5b23974dd6"/>
          <w:id w:val="2128963045"/>
          <w:placeholder>
            <w:docPart w:val="BA3279F200714DE8A51B858B7E3C7415"/>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w:t>
      </w:r>
      <w:r w:rsidRPr="002C423D">
        <w:rPr>
          <w:rFonts w:ascii="Times New Roman" w:hAnsi="Times New Roman" w:cs="Times New Roman"/>
          <w:b/>
          <w:bCs/>
          <w:sz w:val="24"/>
          <w:szCs w:val="24"/>
        </w:rPr>
        <w:t>should at any time have the effect of disqualifying</w:t>
      </w:r>
      <w:r w:rsidRPr="00716BCE">
        <w:rPr>
          <w:rFonts w:ascii="Times New Roman" w:hAnsi="Times New Roman" w:cs="Times New Roman"/>
          <w:b/>
          <w:bCs/>
          <w:sz w:val="24"/>
          <w:szCs w:val="24"/>
        </w:rPr>
        <w:t xml:space="preserve"> </w:t>
      </w:r>
      <w:sdt>
        <w:sdtPr>
          <w:rPr>
            <w:rFonts w:ascii="Times New Roman" w:hAnsi="Times New Roman" w:cs="Times New Roman"/>
            <w:b/>
            <w:bCs/>
            <w:sz w:val="24"/>
            <w:szCs w:val="24"/>
          </w:rPr>
          <w:tag w:val="HD:1.187.0.0:1662e1aa-ba17-43bc-b339-c5d447addefc"/>
          <w:id w:val="-665012816"/>
          <w:placeholder>
            <w:docPart w:val="8D706789497D4D4492B955D7B193579D"/>
          </w:placeholder>
        </w:sdtPr>
        <w:sdtContent>
          <w:r w:rsidRPr="00716BCE">
            <w:rPr>
              <w:rFonts w:ascii="Times New Roman" w:hAnsi="Times New Roman" w:cs="Times New Roman"/>
              <w:b/>
              <w:bCs/>
              <w:noProof/>
              <w:sz w:val="24"/>
              <w:szCs w:val="24"/>
            </w:rPr>
            <w:t>[</w:t>
          </w:r>
          <w:r w:rsidRPr="00716BCE">
            <w:rPr>
              <w:rFonts w:ascii="Times New Roman" w:hAnsi="Times New Roman" w:cs="Times New Roman"/>
              <w:b/>
              <w:bCs/>
              <w:noProof/>
              <w:color w:val="008000"/>
              <w:sz w:val="24"/>
              <w:szCs w:val="24"/>
            </w:rPr>
            <w:t>IF SELECTION(TrustSpecialNeedsBenes.ImportantPeopleGender,1) = "male"</w:t>
          </w:r>
          <w:r w:rsidRPr="00716BCE">
            <w:rPr>
              <w:rFonts w:ascii="Times New Roman" w:hAnsi="Times New Roman" w:cs="Times New Roman"/>
              <w:b/>
              <w:bCs/>
              <w:noProof/>
              <w:sz w:val="24"/>
              <w:szCs w:val="24"/>
            </w:rPr>
            <w:t>]</w:t>
          </w:r>
        </w:sdtContent>
      </w:sdt>
      <w:r w:rsidRPr="00716BCE">
        <w:rPr>
          <w:rFonts w:ascii="Times New Roman" w:hAnsi="Times New Roman" w:cs="Times New Roman"/>
          <w:b/>
          <w:bCs/>
          <w:sz w:val="24"/>
          <w:szCs w:val="24"/>
        </w:rPr>
        <w:t>hi</w:t>
      </w:r>
      <w:r>
        <w:rPr>
          <w:rFonts w:ascii="Times New Roman" w:hAnsi="Times New Roman" w:cs="Times New Roman"/>
          <w:b/>
          <w:bCs/>
          <w:sz w:val="24"/>
          <w:szCs w:val="24"/>
        </w:rPr>
        <w:t>m</w:t>
      </w:r>
      <w:sdt>
        <w:sdtPr>
          <w:rPr>
            <w:rFonts w:ascii="Times New Roman" w:hAnsi="Times New Roman" w:cs="Times New Roman"/>
            <w:b/>
            <w:bCs/>
            <w:sz w:val="24"/>
            <w:szCs w:val="24"/>
          </w:rPr>
          <w:tag w:val="HD:1.187.0.0:3d6f2023-559c-4c11-845d-03186f0ed9d4"/>
          <w:id w:val="2122104746"/>
          <w:placeholder>
            <w:docPart w:val="01A9C2721F754964907E7F625032203E"/>
          </w:placeholder>
        </w:sdtPr>
        <w:sdtContent>
          <w:r w:rsidRPr="00716BCE">
            <w:rPr>
              <w:rFonts w:ascii="Times New Roman" w:hAnsi="Times New Roman" w:cs="Times New Roman"/>
              <w:b/>
              <w:bCs/>
              <w:noProof/>
              <w:sz w:val="24"/>
              <w:szCs w:val="24"/>
            </w:rPr>
            <w:t>[</w:t>
          </w:r>
          <w:r w:rsidRPr="00716BCE">
            <w:rPr>
              <w:rFonts w:ascii="Times New Roman" w:hAnsi="Times New Roman" w:cs="Times New Roman"/>
              <w:b/>
              <w:bCs/>
              <w:noProof/>
              <w:color w:val="008000"/>
              <w:sz w:val="24"/>
              <w:szCs w:val="24"/>
            </w:rPr>
            <w:t>ELSE</w:t>
          </w:r>
          <w:r w:rsidRPr="00716BCE">
            <w:rPr>
              <w:rFonts w:ascii="Times New Roman" w:hAnsi="Times New Roman" w:cs="Times New Roman"/>
              <w:b/>
              <w:bCs/>
              <w:noProof/>
              <w:sz w:val="24"/>
              <w:szCs w:val="24"/>
            </w:rPr>
            <w:t>]</w:t>
          </w:r>
        </w:sdtContent>
      </w:sdt>
      <w:r w:rsidRPr="00716BCE">
        <w:rPr>
          <w:rFonts w:ascii="Times New Roman" w:hAnsi="Times New Roman" w:cs="Times New Roman"/>
          <w:b/>
          <w:bCs/>
          <w:sz w:val="24"/>
          <w:szCs w:val="24"/>
        </w:rPr>
        <w:t>her</w:t>
      </w:r>
      <w:sdt>
        <w:sdtPr>
          <w:rPr>
            <w:rFonts w:ascii="Times New Roman" w:hAnsi="Times New Roman" w:cs="Times New Roman"/>
            <w:b/>
            <w:bCs/>
            <w:sz w:val="24"/>
            <w:szCs w:val="24"/>
          </w:rPr>
          <w:tag w:val="HD:1.187.0.0:9ffcf427-175e-4c59-a92b-bea8be5c9699"/>
          <w:id w:val="980729609"/>
          <w:placeholder>
            <w:docPart w:val="E9BD0D639B32434BB210BC828BCCD977"/>
          </w:placeholder>
        </w:sdtPr>
        <w:sdtContent>
          <w:r w:rsidRPr="00716BCE">
            <w:rPr>
              <w:rFonts w:ascii="Times New Roman" w:hAnsi="Times New Roman" w:cs="Times New Roman"/>
              <w:b/>
              <w:bCs/>
              <w:noProof/>
              <w:sz w:val="24"/>
              <w:szCs w:val="24"/>
            </w:rPr>
            <w:t>[</w:t>
          </w:r>
          <w:r w:rsidRPr="00716BCE">
            <w:rPr>
              <w:rFonts w:ascii="Times New Roman" w:hAnsi="Times New Roman" w:cs="Times New Roman"/>
              <w:b/>
              <w:bCs/>
              <w:noProof/>
              <w:color w:val="008000"/>
              <w:sz w:val="24"/>
              <w:szCs w:val="24"/>
            </w:rPr>
            <w:t>END IF</w:t>
          </w:r>
          <w:r w:rsidRPr="00716BCE">
            <w:rPr>
              <w:rFonts w:ascii="Times New Roman" w:hAnsi="Times New Roman" w:cs="Times New Roman"/>
              <w:b/>
              <w:bCs/>
              <w:noProof/>
              <w:sz w:val="24"/>
              <w:szCs w:val="24"/>
            </w:rPr>
            <w:t>]</w:t>
          </w:r>
        </w:sdtContent>
      </w:sdt>
      <w:r w:rsidRPr="00716BCE">
        <w:rPr>
          <w:rFonts w:ascii="Times New Roman" w:hAnsi="Times New Roman" w:cs="Times New Roman"/>
          <w:b/>
          <w:bCs/>
          <w:sz w:val="24"/>
          <w:szCs w:val="24"/>
        </w:rPr>
        <w:t xml:space="preserve"> </w:t>
      </w:r>
      <w:r w:rsidRPr="002C423D">
        <w:rPr>
          <w:rFonts w:ascii="Times New Roman" w:hAnsi="Times New Roman" w:cs="Times New Roman"/>
          <w:b/>
          <w:bCs/>
          <w:sz w:val="24"/>
          <w:szCs w:val="24"/>
        </w:rPr>
        <w:t>for any public benefits</w:t>
      </w:r>
      <w:r w:rsidRPr="002C423D">
        <w:rPr>
          <w:rFonts w:ascii="Times New Roman" w:hAnsi="Times New Roman" w:cs="Times New Roman"/>
          <w:sz w:val="24"/>
          <w:szCs w:val="24"/>
        </w:rPr>
        <w:t xml:space="preserve">, or if </w:t>
      </w:r>
      <w:sdt>
        <w:sdtPr>
          <w:rPr>
            <w:rFonts w:ascii="Times New Roman" w:hAnsi="Times New Roman" w:cs="Times New Roman"/>
            <w:sz w:val="24"/>
            <w:szCs w:val="24"/>
          </w:rPr>
          <w:tag w:val="HD:1.187.0.0:d13ec185-ab22-47a3-917c-ae7803eb0ae8"/>
          <w:id w:val="-1059088305"/>
          <w:placeholder>
            <w:docPart w:val="238172EAA7774A4B979923E787000185"/>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w:t>
      </w:r>
      <w:sdt>
        <w:sdtPr>
          <w:rPr>
            <w:rFonts w:ascii="Times New Roman" w:hAnsi="Times New Roman" w:cs="Times New Roman"/>
            <w:sz w:val="24"/>
            <w:szCs w:val="24"/>
          </w:rPr>
          <w:tag w:val="HD:1.187.0.0:fd0558c4-039c-4139-9329-32a4557a2b4c"/>
          <w:id w:val="-108900308"/>
          <w:placeholder>
            <w:docPart w:val="35ADCC7EDF264F319915EB6C1486AA93"/>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IF SELECTION(TrustSpecialNeedsBenes.ImportantPeopleGender,1) = "male"</w:t>
          </w:r>
          <w:r>
            <w:rPr>
              <w:rFonts w:ascii="Times New Roman" w:hAnsi="Times New Roman" w:cs="Times New Roman"/>
              <w:noProof/>
              <w:sz w:val="24"/>
              <w:szCs w:val="24"/>
            </w:rPr>
            <w:t>]</w:t>
          </w:r>
        </w:sdtContent>
      </w:sdt>
      <w:r>
        <w:rPr>
          <w:rFonts w:ascii="Times New Roman" w:hAnsi="Times New Roman" w:cs="Times New Roman"/>
          <w:sz w:val="24"/>
          <w:szCs w:val="24"/>
        </w:rPr>
        <w:t>his</w:t>
      </w:r>
      <w:sdt>
        <w:sdtPr>
          <w:rPr>
            <w:rFonts w:ascii="Times New Roman" w:hAnsi="Times New Roman" w:cs="Times New Roman"/>
            <w:sz w:val="24"/>
            <w:szCs w:val="24"/>
          </w:rPr>
          <w:tag w:val="HD:1.187.0.0:587165ba-0298-4a74-bc48-46f18eed162f"/>
          <w:id w:val="250937305"/>
          <w:placeholder>
            <w:docPart w:val="9322146D7FEF4CCD90BF58572120F049"/>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her</w:t>
      </w:r>
      <w:sdt>
        <w:sdtPr>
          <w:rPr>
            <w:rFonts w:ascii="Times New Roman" w:hAnsi="Times New Roman" w:cs="Times New Roman"/>
            <w:sz w:val="24"/>
            <w:szCs w:val="24"/>
          </w:rPr>
          <w:tag w:val="HD:1.187.0.0:4c84f737-db04-4a4d-9990-bf0da7998244"/>
          <w:id w:val="-1789260827"/>
          <w:placeholder>
            <w:docPart w:val="1DBEF65CEB1C416BA9EACACC403A4F7B"/>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creditors and/or any governmental agency shall ever bring any court action to force or require the Trustee to distribute to or for the benefit of </w:t>
      </w:r>
      <w:sdt>
        <w:sdtPr>
          <w:rPr>
            <w:rFonts w:ascii="Times New Roman" w:hAnsi="Times New Roman" w:cs="Times New Roman"/>
            <w:sz w:val="24"/>
            <w:szCs w:val="24"/>
          </w:rPr>
          <w:tag w:val="HD:1.187.0.0:b08bca14-45a4-4953-b602-f40db5564a6b"/>
          <w:id w:val="-1260902516"/>
          <w:placeholder>
            <w:docPart w:val="740AE9361CBF4B16804A148FE322F373"/>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a greater amount of income and/or principal than the Trustee, in the Trustee’s discretion, has determined to be appropriate, </w:t>
      </w:r>
      <w:r w:rsidRPr="002C423D">
        <w:rPr>
          <w:rFonts w:ascii="Times New Roman" w:hAnsi="Times New Roman" w:cs="Times New Roman"/>
          <w:b/>
          <w:bCs/>
          <w:sz w:val="24"/>
          <w:szCs w:val="24"/>
        </w:rPr>
        <w:t>the Trustee is authorized (but not required) to terminate this trust and distribute the principal and income of the Special Needs Trust as provided in subsection (g)</w:t>
      </w:r>
      <w:r w:rsidRPr="002C423D">
        <w:rPr>
          <w:rFonts w:ascii="Times New Roman" w:hAnsi="Times New Roman" w:cs="Times New Roman"/>
          <w:sz w:val="24"/>
          <w:szCs w:val="24"/>
        </w:rPr>
        <w:t>; Trustor request</w:t>
      </w:r>
      <w:r w:rsidR="00394CEF">
        <w:rPr>
          <w:rFonts w:ascii="Times New Roman" w:hAnsi="Times New Roman" w:cs="Times New Roman"/>
          <w:sz w:val="24"/>
          <w:szCs w:val="24"/>
        </w:rPr>
        <w:t>s</w:t>
      </w:r>
      <w:r w:rsidRPr="002C423D">
        <w:rPr>
          <w:rFonts w:ascii="Times New Roman" w:hAnsi="Times New Roman" w:cs="Times New Roman"/>
          <w:sz w:val="24"/>
          <w:szCs w:val="24"/>
        </w:rPr>
        <w:t xml:space="preserve"> that any person who takes any part of such trust assets as the result of this termination power, shall conserve and </w:t>
      </w:r>
      <w:r w:rsidRPr="002C423D">
        <w:rPr>
          <w:rFonts w:ascii="Times New Roman" w:hAnsi="Times New Roman" w:cs="Times New Roman"/>
          <w:sz w:val="24"/>
          <w:szCs w:val="24"/>
        </w:rPr>
        <w:lastRenderedPageBreak/>
        <w:t xml:space="preserve">manage such property for the benefit of </w:t>
      </w:r>
      <w:sdt>
        <w:sdtPr>
          <w:rPr>
            <w:rFonts w:ascii="Times New Roman" w:hAnsi="Times New Roman" w:cs="Times New Roman"/>
            <w:sz w:val="24"/>
            <w:szCs w:val="24"/>
          </w:rPr>
          <w:tag w:val="HD:1.187.0.0:3f3b4fbb-efd4-4b8d-9f33-4350ca85a129"/>
          <w:id w:val="747152467"/>
          <w:placeholder>
            <w:docPart w:val="4C2E3887964F44BBABD8A919CD1692DD"/>
          </w:placeholder>
        </w:sdtPr>
        <w:sdtContent>
          <w:r>
            <w:rPr>
              <w:rFonts w:ascii="Times New Roman" w:hAnsi="Times New Roman" w:cs="Times New Roman"/>
              <w:noProof/>
              <w:sz w:val="24"/>
              <w:szCs w:val="24"/>
            </w:rPr>
            <w:t>[</w:t>
          </w:r>
          <w:r w:rsidRPr="00C65D28">
            <w:rPr>
              <w:rFonts w:ascii="Times New Roman" w:hAnsi="Times New Roman" w:cs="Times New Roman"/>
              <w:noProof/>
              <w:color w:val="0000FF"/>
              <w:sz w:val="24"/>
              <w:szCs w:val="24"/>
            </w:rPr>
            <w:t>LIST TrustSpecialNeedsBenes.ImportantPeopleNameUse:LIKE THIS:a, b and c</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during </w:t>
      </w:r>
      <w:sdt>
        <w:sdtPr>
          <w:rPr>
            <w:rFonts w:ascii="Times New Roman" w:hAnsi="Times New Roman" w:cs="Times New Roman"/>
            <w:sz w:val="24"/>
            <w:szCs w:val="24"/>
          </w:rPr>
          <w:tag w:val="HD:1.187.0.0:1ac9f84a-394f-4a41-bb5a-f107132b6701"/>
          <w:id w:val="2862965"/>
          <w:placeholder>
            <w:docPart w:val="3CDE7CB6E85140ADAFE084F6FB146558"/>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IF SELECTION(TrustSpecialNeedsBenes.ImportantPeopleGender,1) = "male"</w:t>
          </w:r>
          <w:r>
            <w:rPr>
              <w:rFonts w:ascii="Times New Roman" w:hAnsi="Times New Roman" w:cs="Times New Roman"/>
              <w:noProof/>
              <w:sz w:val="24"/>
              <w:szCs w:val="24"/>
            </w:rPr>
            <w:t>]</w:t>
          </w:r>
        </w:sdtContent>
      </w:sdt>
      <w:r>
        <w:rPr>
          <w:rFonts w:ascii="Times New Roman" w:hAnsi="Times New Roman" w:cs="Times New Roman"/>
          <w:sz w:val="24"/>
          <w:szCs w:val="24"/>
        </w:rPr>
        <w:t>his</w:t>
      </w:r>
      <w:sdt>
        <w:sdtPr>
          <w:rPr>
            <w:rFonts w:ascii="Times New Roman" w:hAnsi="Times New Roman" w:cs="Times New Roman"/>
            <w:sz w:val="24"/>
            <w:szCs w:val="24"/>
          </w:rPr>
          <w:tag w:val="HD:1.187.0.0:3de7d0a7-75f7-4e79-80a7-9794af537a74"/>
          <w:id w:val="2024362332"/>
          <w:placeholder>
            <w:docPart w:val="8A8A38BE0A7D4478BBA6BAA862C2267E"/>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her</w:t>
      </w:r>
      <w:sdt>
        <w:sdtPr>
          <w:rPr>
            <w:rFonts w:ascii="Times New Roman" w:hAnsi="Times New Roman" w:cs="Times New Roman"/>
            <w:sz w:val="24"/>
            <w:szCs w:val="24"/>
          </w:rPr>
          <w:tag w:val="HD:1.187.0.0:9459d6a4-de9f-47c3-b993-3296bc61853f"/>
          <w:id w:val="-1716349101"/>
          <w:placeholder>
            <w:docPart w:val="5CDFCA2D400B4EA3A72B6CB0A61D8720"/>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lifetime to insure that </w:t>
      </w:r>
      <w:sdt>
        <w:sdtPr>
          <w:rPr>
            <w:rFonts w:ascii="Times New Roman" w:hAnsi="Times New Roman" w:cs="Times New Roman"/>
            <w:sz w:val="24"/>
            <w:szCs w:val="24"/>
          </w:rPr>
          <w:tag w:val="HD:1.187.0.0:cb62e005-efdc-44fa-a211-e65ae9d9dd0d"/>
          <w:id w:val="-1341386916"/>
          <w:placeholder>
            <w:docPart w:val="31C1C952290A4F2C9D6244088AD7FD3E"/>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IF SELECTION(TrustSpecialNeedsBenes.ImportantPeopleGender,1) = "male"</w:t>
          </w:r>
          <w:r>
            <w:rPr>
              <w:rFonts w:ascii="Times New Roman" w:hAnsi="Times New Roman" w:cs="Times New Roman"/>
              <w:noProof/>
              <w:sz w:val="24"/>
              <w:szCs w:val="24"/>
            </w:rPr>
            <w:t>]</w:t>
          </w:r>
        </w:sdtContent>
      </w:sdt>
      <w:r>
        <w:rPr>
          <w:rFonts w:ascii="Times New Roman" w:hAnsi="Times New Roman" w:cs="Times New Roman"/>
          <w:sz w:val="24"/>
          <w:szCs w:val="24"/>
        </w:rPr>
        <w:t>he</w:t>
      </w:r>
      <w:sdt>
        <w:sdtPr>
          <w:rPr>
            <w:rFonts w:ascii="Times New Roman" w:hAnsi="Times New Roman" w:cs="Times New Roman"/>
            <w:sz w:val="24"/>
            <w:szCs w:val="24"/>
          </w:rPr>
          <w:tag w:val="HD:1.187.0.0:1f6e5018-9795-47ab-9c90-02b8e6821d20"/>
          <w:id w:val="-2077436425"/>
          <w:placeholder>
            <w:docPart w:val="FE95DE04B00246F2918A658BD25ADC2B"/>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she</w:t>
      </w:r>
      <w:sdt>
        <w:sdtPr>
          <w:rPr>
            <w:rFonts w:ascii="Times New Roman" w:hAnsi="Times New Roman" w:cs="Times New Roman"/>
            <w:sz w:val="24"/>
            <w:szCs w:val="24"/>
          </w:rPr>
          <w:tag w:val="HD:1.187.0.0:cb128231-7a39-4295-885d-e1b2b93c4403"/>
          <w:id w:val="-709873639"/>
          <w:placeholder>
            <w:docPart w:val="705E92E8E1DC4C5A819905D65B6D708A"/>
          </w:placeholder>
        </w:sdtPr>
        <w:sdtContent>
          <w:r>
            <w:rPr>
              <w:rFonts w:ascii="Times New Roman" w:hAnsi="Times New Roman" w:cs="Times New Roman"/>
              <w:noProof/>
              <w:sz w:val="24"/>
              <w:szCs w:val="24"/>
            </w:rPr>
            <w:t>[</w:t>
          </w:r>
          <w:r w:rsidRPr="00CD5A65">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receives sufficient funds for </w:t>
      </w:r>
      <w:sdt>
        <w:sdtPr>
          <w:rPr>
            <w:rFonts w:ascii="Times New Roman" w:hAnsi="Times New Roman" w:cs="Times New Roman"/>
            <w:sz w:val="24"/>
            <w:szCs w:val="24"/>
          </w:rPr>
          <w:tag w:val="HD:1.187.0.0:80dfa705-fd0e-4a6c-9692-94ce7966d79e"/>
          <w:id w:val="-54086329"/>
          <w:placeholder>
            <w:docPart w:val="2D37F836CAA74A79AB0622ECDF62DE96"/>
          </w:placeholder>
        </w:sdtPr>
        <w:sdtContent>
          <w:r>
            <w:rPr>
              <w:rFonts w:ascii="Times New Roman" w:hAnsi="Times New Roman" w:cs="Times New Roman"/>
              <w:noProof/>
              <w:sz w:val="24"/>
              <w:szCs w:val="24"/>
            </w:rPr>
            <w:t>[</w:t>
          </w:r>
          <w:r w:rsidRPr="00555E97">
            <w:rPr>
              <w:rFonts w:ascii="Times New Roman" w:hAnsi="Times New Roman" w:cs="Times New Roman"/>
              <w:noProof/>
              <w:color w:val="008000"/>
              <w:sz w:val="24"/>
              <w:szCs w:val="24"/>
            </w:rPr>
            <w:t>IF SELECTION(TrustSpecialNeedsBenes.ImportantPeopleGender,1) = "male"</w:t>
          </w:r>
          <w:r>
            <w:rPr>
              <w:rFonts w:ascii="Times New Roman" w:hAnsi="Times New Roman" w:cs="Times New Roman"/>
              <w:noProof/>
              <w:sz w:val="24"/>
              <w:szCs w:val="24"/>
            </w:rPr>
            <w:t>]</w:t>
          </w:r>
        </w:sdtContent>
      </w:sdt>
      <w:r>
        <w:rPr>
          <w:rFonts w:ascii="Times New Roman" w:hAnsi="Times New Roman" w:cs="Times New Roman"/>
          <w:sz w:val="24"/>
          <w:szCs w:val="24"/>
        </w:rPr>
        <w:t>his</w:t>
      </w:r>
      <w:sdt>
        <w:sdtPr>
          <w:rPr>
            <w:rFonts w:ascii="Times New Roman" w:hAnsi="Times New Roman" w:cs="Times New Roman"/>
            <w:sz w:val="24"/>
            <w:szCs w:val="24"/>
          </w:rPr>
          <w:tag w:val="HD:1.187.0.0:7fae7d0c-4c8d-4161-9bb3-4332068dd894"/>
          <w:id w:val="-866052195"/>
          <w:placeholder>
            <w:docPart w:val="BEA50ED2AA90431097FC6B4D71A35031"/>
          </w:placeholder>
        </w:sdtPr>
        <w:sdtContent>
          <w:r>
            <w:rPr>
              <w:rFonts w:ascii="Times New Roman" w:hAnsi="Times New Roman" w:cs="Times New Roman"/>
              <w:noProof/>
              <w:sz w:val="24"/>
              <w:szCs w:val="24"/>
            </w:rPr>
            <w:t>[</w:t>
          </w:r>
          <w:r w:rsidRPr="00555E97">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her</w:t>
      </w:r>
      <w:sdt>
        <w:sdtPr>
          <w:rPr>
            <w:rFonts w:ascii="Times New Roman" w:hAnsi="Times New Roman" w:cs="Times New Roman"/>
            <w:sz w:val="24"/>
            <w:szCs w:val="24"/>
          </w:rPr>
          <w:tag w:val="HD:1.187.0.0:c8ebd2fd-cee6-4e9f-8143-c9658bfa862d"/>
          <w:id w:val="794556559"/>
          <w:placeholder>
            <w:docPart w:val="24AE950AE22244BDAC34A71BCF488AB1"/>
          </w:placeholder>
        </w:sdtPr>
        <w:sdtContent>
          <w:r>
            <w:rPr>
              <w:rFonts w:ascii="Times New Roman" w:hAnsi="Times New Roman" w:cs="Times New Roman"/>
              <w:noProof/>
              <w:sz w:val="24"/>
              <w:szCs w:val="24"/>
            </w:rPr>
            <w:t>[</w:t>
          </w:r>
          <w:r w:rsidRPr="00555E97">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2C423D">
        <w:rPr>
          <w:rFonts w:ascii="Times New Roman" w:hAnsi="Times New Roman" w:cs="Times New Roman"/>
          <w:sz w:val="24"/>
          <w:szCs w:val="24"/>
        </w:rPr>
        <w:t xml:space="preserve"> living needs when public benefits are unavailable or insufficient to satisfy those needs. This request is precatory, however, and is not mandatory. </w:t>
      </w:r>
    </w:p>
    <w:p w14:paraId="17D5C31C" w14:textId="77777777" w:rsidR="00EA02B3" w:rsidRPr="002C423D" w:rsidRDefault="00EA02B3" w:rsidP="00EA02B3">
      <w:pPr>
        <w:pStyle w:val="Header"/>
        <w:ind w:left="1440"/>
        <w:jc w:val="both"/>
      </w:pPr>
    </w:p>
    <w:p w14:paraId="7EAAB992" w14:textId="16EC7CD8" w:rsidR="00EA02B3" w:rsidRPr="002C423D" w:rsidRDefault="00EA02B3" w:rsidP="00EA02B3">
      <w:pPr>
        <w:pStyle w:val="Distribution"/>
        <w:numPr>
          <w:ilvl w:val="2"/>
          <w:numId w:val="9"/>
        </w:numPr>
        <w:tabs>
          <w:tab w:val="clear" w:pos="1440"/>
          <w:tab w:val="num" w:pos="2160"/>
        </w:tabs>
        <w:autoSpaceDE/>
        <w:autoSpaceDN/>
        <w:adjustRightInd/>
        <w:ind w:left="2160" w:hanging="720"/>
      </w:pPr>
      <w:r w:rsidRPr="002C423D">
        <w:t xml:space="preserve">At </w:t>
      </w:r>
      <w:sdt>
        <w:sdtPr>
          <w:tag w:val="HD:1.187.0.0:3a85d34b-bfce-4128-b6b6-5e792c8a0829"/>
          <w:id w:val="1795095114"/>
          <w:placeholder>
            <w:docPart w:val="08999CCDB4E34CD0B50A02B5B9BAA5D6"/>
          </w:placeholder>
        </w:sdtPr>
        <w:sdtContent>
          <w:r>
            <w:rPr>
              <w:noProof/>
            </w:rPr>
            <w:t>[</w:t>
          </w:r>
          <w:r w:rsidRPr="00C65D28">
            <w:rPr>
              <w:noProof/>
              <w:color w:val="0000FF"/>
            </w:rPr>
            <w:t>LIST TrustSpecialNeedsBenes.ImportantPeopleNameUse:LIKE THIS:a, b and c</w:t>
          </w:r>
          <w:r>
            <w:rPr>
              <w:noProof/>
            </w:rPr>
            <w:t>]</w:t>
          </w:r>
        </w:sdtContent>
      </w:sdt>
      <w:r w:rsidRPr="002C423D">
        <w:rPr>
          <w:b/>
          <w:bCs/>
        </w:rPr>
        <w:t>’s death</w:t>
      </w:r>
      <w:r w:rsidRPr="002C423D">
        <w:t xml:space="preserve">, or at the time of creation of the Special Needs Trust if </w:t>
      </w:r>
      <w:sdt>
        <w:sdtPr>
          <w:tag w:val="HD:1.187.0.0:aa527dc0-f1c1-4793-9253-4f819aa3c6d3"/>
          <w:id w:val="1542553280"/>
          <w:placeholder>
            <w:docPart w:val="3E724F18CF8944C7B286175EF95E66DC"/>
          </w:placeholder>
        </w:sdtPr>
        <w:sdtContent>
          <w:r>
            <w:rPr>
              <w:noProof/>
            </w:rPr>
            <w:t>[</w:t>
          </w:r>
          <w:r w:rsidRPr="00C65D28">
            <w:rPr>
              <w:noProof/>
              <w:color w:val="0000FF"/>
            </w:rPr>
            <w:t>LIST TrustSpecialNeedsBenes.ImportantPeopleNameUse:LIKE THIS:a, b and c</w:t>
          </w:r>
          <w:r>
            <w:rPr>
              <w:noProof/>
            </w:rPr>
            <w:t>]</w:t>
          </w:r>
        </w:sdtContent>
      </w:sdt>
      <w:r w:rsidRPr="002C423D">
        <w:t xml:space="preserve"> is not then living, the Trustee shall distribute the Special Needs Trust </w:t>
      </w:r>
      <w:r w:rsidRPr="002C423D">
        <w:rPr>
          <w:b/>
          <w:bCs/>
        </w:rPr>
        <w:t xml:space="preserve">to </w:t>
      </w:r>
      <w:sdt>
        <w:sdtPr>
          <w:rPr>
            <w:b/>
            <w:bCs/>
          </w:rPr>
          <w:tag w:val="HD:1.187.0.0:21e1e539-0dfd-4e33-b630-8947bcd9c5f1"/>
          <w:id w:val="1499079133"/>
          <w:placeholder>
            <w:docPart w:val="76F100E8DC4648FE822C836A10C66015"/>
          </w:placeholder>
        </w:sdtPr>
        <w:sdtContent>
          <w:r>
            <w:rPr>
              <w:b/>
              <w:bCs/>
              <w:noProof/>
            </w:rPr>
            <w:t>[</w:t>
          </w:r>
          <w:r w:rsidRPr="00C65D28">
            <w:rPr>
              <w:b/>
              <w:bCs/>
              <w:noProof/>
              <w:color w:val="0000FF"/>
            </w:rPr>
            <w:t>LIST TrustSpecialNeedsBenes.ImportantPeopleNameUse:LIKE THIS:a, b and c</w:t>
          </w:r>
          <w:r>
            <w:rPr>
              <w:b/>
              <w:bCs/>
              <w:noProof/>
            </w:rPr>
            <w:t>]</w:t>
          </w:r>
        </w:sdtContent>
      </w:sdt>
      <w:r w:rsidRPr="002C423D">
        <w:rPr>
          <w:b/>
          <w:bCs/>
        </w:rPr>
        <w:t>’s then living issue, per stirpes</w:t>
      </w:r>
      <w:r w:rsidRPr="002C423D">
        <w:t xml:space="preserve">; provided however, </w:t>
      </w:r>
      <w:r w:rsidRPr="002C423D">
        <w:rPr>
          <w:b/>
          <w:bCs/>
        </w:rPr>
        <w:t xml:space="preserve">if </w:t>
      </w:r>
      <w:sdt>
        <w:sdtPr>
          <w:tag w:val="HD:1.187.0.0:735f8fe4-bc88-48d9-a5a4-e1e1d77b2bab"/>
          <w:id w:val="-1072503306"/>
          <w:placeholder>
            <w:docPart w:val="DCFA820CAB99439585820A5E603A96C9"/>
          </w:placeholder>
        </w:sdtPr>
        <w:sdtContent>
          <w:r>
            <w:rPr>
              <w:noProof/>
            </w:rPr>
            <w:t>[</w:t>
          </w:r>
          <w:r w:rsidRPr="00C65D28">
            <w:rPr>
              <w:noProof/>
              <w:color w:val="0000FF"/>
            </w:rPr>
            <w:t>LIST TrustSpecialNeedsBenes.ImportantPeopleNameUse:LIKE THIS:a, b and c</w:t>
          </w:r>
          <w:r>
            <w:rPr>
              <w:noProof/>
            </w:rPr>
            <w:t>]</w:t>
          </w:r>
        </w:sdtContent>
      </w:sdt>
      <w:r w:rsidRPr="002C423D">
        <w:rPr>
          <w:b/>
          <w:bCs/>
        </w:rPr>
        <w:t xml:space="preserve"> shall not be survived by issue</w:t>
      </w:r>
      <w:r w:rsidRPr="002C423D">
        <w:t xml:space="preserve">, the Trustee shall distribute the Special Needs Trust </w:t>
      </w:r>
      <w:r w:rsidRPr="002C423D">
        <w:rPr>
          <w:b/>
          <w:bCs/>
        </w:rPr>
        <w:t xml:space="preserve">to </w:t>
      </w:r>
      <w:r>
        <w:rPr>
          <w:b/>
          <w:bCs/>
        </w:rPr>
        <w:t xml:space="preserve">the rest, remainder and residue of the Trust Estate as set forth </w:t>
      </w:r>
      <w:r w:rsidR="004E7018">
        <w:rPr>
          <w:b/>
          <w:bCs/>
        </w:rPr>
        <w:t xml:space="preserve">in paragraph (___) </w:t>
      </w:r>
      <w:r>
        <w:rPr>
          <w:b/>
          <w:bCs/>
        </w:rPr>
        <w:t>above</w:t>
      </w:r>
      <w:r w:rsidRPr="002C423D">
        <w:t>.</w:t>
      </w:r>
    </w:p>
    <w:sdt>
      <w:sdtPr>
        <w:tag w:val="HD:1.187.0.0:ba0b6e4e-2847-4ade-94d1-8ead7aacfe58"/>
        <w:id w:val="2096888426"/>
        <w:placeholder>
          <w:docPart w:val="8A71B34A40654C9F9FFC447E4C1DCBCF"/>
        </w:placeholder>
      </w:sdtPr>
      <w:sdtContent>
        <w:p w14:paraId="769E2347" w14:textId="77777777" w:rsidR="00EA02B3" w:rsidRDefault="00EA02B3" w:rsidP="00EA02B3">
          <w:pPr>
            <w:pStyle w:val="Distribution"/>
            <w:numPr>
              <w:ilvl w:val="2"/>
              <w:numId w:val="9"/>
            </w:numPr>
            <w:tabs>
              <w:tab w:val="clear" w:pos="1440"/>
              <w:tab w:val="num" w:pos="2160"/>
            </w:tabs>
            <w:autoSpaceDE/>
            <w:autoSpaceDN/>
            <w:adjustRightInd/>
            <w:ind w:left="2160" w:hanging="720"/>
          </w:pPr>
          <w:r>
            <w:rPr>
              <w:noProof/>
            </w:rPr>
            <w:t>[</w:t>
          </w:r>
          <w:r w:rsidRPr="004C65F4">
            <w:rPr>
              <w:noProof/>
              <w:color w:val="008000"/>
            </w:rPr>
            <w:t>END IF</w:t>
          </w:r>
          <w:r>
            <w:rPr>
              <w:noProof/>
            </w:rPr>
            <w:t>]</w:t>
          </w:r>
        </w:p>
      </w:sdtContent>
    </w:sdt>
    <w:p w14:paraId="2BBC43C5" w14:textId="77777777" w:rsidR="00EA02B3" w:rsidRDefault="00EA02B3" w:rsidP="00EA02B3">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bookmarkEnd w:id="439"/>
    <w:p w14:paraId="1788395B" w14:textId="77777777" w:rsidR="00392FBA" w:rsidRPr="00267538" w:rsidRDefault="00392FBA" w:rsidP="00392FBA">
      <w:pPr>
        <w:autoSpaceDE w:val="0"/>
        <w:autoSpaceDN w:val="0"/>
        <w:adjustRightInd w:val="0"/>
        <w:spacing w:after="0"/>
        <w:rPr>
          <w:rFonts w:ascii="Times New Roman" w:hAnsi="Times New Roman" w:cs="Times New Roman"/>
          <w:sz w:val="24"/>
          <w:szCs w:val="24"/>
        </w:rPr>
      </w:pPr>
    </w:p>
    <w:p w14:paraId="600D1C04" w14:textId="704B0129" w:rsidR="00392FBA" w:rsidRDefault="00392FBA" w:rsidP="00EA02B3">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bookmarkStart w:id="444" w:name="_Hlk171803122"/>
      <w:r w:rsidRPr="00267538">
        <w:rPr>
          <w:rFonts w:ascii="Times New Roman" w:hAnsi="Times New Roman" w:cs="Times New Roman"/>
          <w:sz w:val="24"/>
          <w:szCs w:val="24"/>
        </w:rPr>
        <w:t xml:space="preserve">If </w:t>
      </w:r>
      <w:r w:rsidRPr="00267538">
        <w:rPr>
          <w:rFonts w:ascii="Times New Roman" w:hAnsi="Times New Roman" w:cs="Times New Roman"/>
          <w:b/>
          <w:bCs/>
          <w:sz w:val="24"/>
          <w:szCs w:val="24"/>
        </w:rPr>
        <w:t xml:space="preserve">no </w:t>
      </w:r>
      <w:r w:rsidR="00307D6E">
        <w:rPr>
          <w:rFonts w:ascii="Times New Roman" w:hAnsi="Times New Roman" w:cs="Times New Roman"/>
          <w:b/>
          <w:bCs/>
          <w:sz w:val="24"/>
          <w:szCs w:val="24"/>
        </w:rPr>
        <w:t>beneficiary</w:t>
      </w:r>
      <w:bookmarkStart w:id="445" w:name="HDNDE102"/>
      <w:bookmarkEnd w:id="445"/>
      <w:r w:rsidR="00307D6E">
        <w:rPr>
          <w:rFonts w:ascii="Times New Roman" w:hAnsi="Times New Roman" w:cs="Times New Roman"/>
          <w:b/>
          <w:bCs/>
          <w:sz w:val="24"/>
          <w:szCs w:val="24"/>
        </w:rPr>
        <w:t xml:space="preserve"> </w:t>
      </w:r>
      <w:r w:rsidR="001C59D9">
        <w:rPr>
          <w:rFonts w:ascii="Times New Roman" w:hAnsi="Times New Roman" w:cs="Times New Roman"/>
          <w:b/>
          <w:bCs/>
          <w:sz w:val="24"/>
          <w:szCs w:val="24"/>
        </w:rPr>
        <w:t xml:space="preserve">of Trustor </w:t>
      </w:r>
      <w:r w:rsidR="00307D6E">
        <w:rPr>
          <w:rFonts w:ascii="Times New Roman" w:hAnsi="Times New Roman" w:cs="Times New Roman"/>
          <w:b/>
          <w:bCs/>
          <w:sz w:val="24"/>
          <w:szCs w:val="24"/>
        </w:rPr>
        <w:t>as set forth above</w:t>
      </w:r>
      <w:r w:rsidRPr="00267538">
        <w:rPr>
          <w:rFonts w:ascii="Times New Roman" w:hAnsi="Times New Roman" w:cs="Times New Roman"/>
          <w:b/>
          <w:bCs/>
          <w:sz w:val="24"/>
          <w:szCs w:val="24"/>
        </w:rPr>
        <w:t xml:space="preserve"> shall be living at </w:t>
      </w:r>
      <w:bookmarkStart w:id="446" w:name="HDSTE103"/>
      <w:bookmarkEnd w:id="446"/>
      <w:r w:rsidRPr="00267538">
        <w:rPr>
          <w:rFonts w:ascii="Times New Roman" w:hAnsi="Times New Roman" w:cs="Times New Roman"/>
          <w:b/>
          <w:bCs/>
          <w:color w:val="0000FF"/>
          <w:sz w:val="24"/>
          <w:szCs w:val="24"/>
        </w:rPr>
        <w:t>Trustor</w:t>
      </w:r>
      <w:bookmarkStart w:id="447" w:name="HDNDE103"/>
      <w:bookmarkEnd w:id="447"/>
      <w:r w:rsidR="00307D6E">
        <w:rPr>
          <w:rFonts w:ascii="Times New Roman" w:hAnsi="Times New Roman" w:cs="Times New Roman"/>
          <w:b/>
          <w:bCs/>
          <w:color w:val="0000FF"/>
          <w:sz w:val="24"/>
          <w:szCs w:val="24"/>
        </w:rPr>
        <w:t>’</w:t>
      </w:r>
      <w:r w:rsidRPr="00267538">
        <w:rPr>
          <w:rFonts w:ascii="Times New Roman" w:hAnsi="Times New Roman" w:cs="Times New Roman"/>
          <w:b/>
          <w:bCs/>
          <w:sz w:val="24"/>
          <w:szCs w:val="24"/>
        </w:rPr>
        <w:t>s death</w:t>
      </w:r>
      <w:r w:rsidRPr="00267538">
        <w:rPr>
          <w:rFonts w:ascii="Times New Roman" w:hAnsi="Times New Roman" w:cs="Times New Roman"/>
          <w:sz w:val="24"/>
          <w:szCs w:val="24"/>
        </w:rPr>
        <w:t xml:space="preserve"> or prior to the distribution of the whole of the Trust Estate, the Trustee shall distribute such part of the Trust Estate as shall then be held in trust hereunder</w:t>
      </w:r>
      <w:sdt>
        <w:sdtPr>
          <w:rPr>
            <w:rFonts w:ascii="Times New Roman" w:hAnsi="Times New Roman" w:cs="Times New Roman"/>
            <w:sz w:val="24"/>
            <w:szCs w:val="24"/>
          </w:rPr>
          <w:tag w:val="HD:1.185.0.0:a1235353-8b03-4d0a-be66-97af9a164314"/>
          <w:id w:val="-1327127312"/>
          <w:placeholder>
            <w:docPart w:val="D599DD5B7358475C983C47CD4FE117B7"/>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IF PrimaryUltBenesHeirs?</w:t>
          </w:r>
          <w:r w:rsidRPr="00267538">
            <w:rPr>
              <w:rFonts w:ascii="Times New Roman" w:hAnsi="Times New Roman" w:cs="Times New Roman"/>
              <w:noProof/>
              <w:sz w:val="24"/>
              <w:szCs w:val="24"/>
            </w:rPr>
            <w:t>]</w:t>
          </w:r>
        </w:sdtContent>
      </w:sdt>
      <w:r>
        <w:rPr>
          <w:rFonts w:ascii="Times New Roman" w:hAnsi="Times New Roman" w:cs="Times New Roman"/>
          <w:sz w:val="24"/>
          <w:szCs w:val="24"/>
        </w:rPr>
        <w:t xml:space="preserve"> </w:t>
      </w:r>
      <w:r w:rsidRPr="00267538">
        <w:rPr>
          <w:rFonts w:ascii="Times New Roman" w:hAnsi="Times New Roman" w:cs="Times New Roman"/>
          <w:sz w:val="24"/>
          <w:szCs w:val="24"/>
        </w:rPr>
        <w:t xml:space="preserve">to the </w:t>
      </w:r>
      <w:r w:rsidRPr="00267538">
        <w:rPr>
          <w:rFonts w:ascii="Times New Roman" w:hAnsi="Times New Roman" w:cs="Times New Roman"/>
          <w:b/>
          <w:bCs/>
          <w:sz w:val="24"/>
          <w:szCs w:val="24"/>
        </w:rPr>
        <w:t>heirs of</w:t>
      </w:r>
      <w:r w:rsidRPr="00267538">
        <w:rPr>
          <w:rFonts w:ascii="Times New Roman" w:hAnsi="Times New Roman" w:cs="Times New Roman"/>
          <w:sz w:val="24"/>
          <w:szCs w:val="24"/>
        </w:rPr>
        <w:t xml:space="preserve"> </w:t>
      </w:r>
      <w:sdt>
        <w:sdtPr>
          <w:rPr>
            <w:rFonts w:ascii="Times New Roman" w:hAnsi="Times New Roman" w:cs="Times New Roman"/>
            <w:sz w:val="24"/>
            <w:szCs w:val="24"/>
          </w:rPr>
          <w:tag w:val="HD:1.187.0.0:7c3b0f04-9bdd-4de6-875f-3012b256ab6f"/>
          <w:id w:val="1190412484"/>
          <w:placeholder>
            <w:docPart w:val="F66A9F83E7554430A734C3472664A4E9"/>
          </w:placeholder>
        </w:sdtPr>
        <w:sdtContent>
          <w:r w:rsidR="00307D6E">
            <w:rPr>
              <w:rFonts w:ascii="Times New Roman" w:hAnsi="Times New Roman" w:cs="Times New Roman"/>
              <w:noProof/>
              <w:sz w:val="24"/>
              <w:szCs w:val="24"/>
            </w:rPr>
            <w:t>[</w:t>
          </w:r>
          <w:r w:rsidR="00307D6E" w:rsidRPr="00307D6E">
            <w:rPr>
              <w:rFonts w:ascii="Times New Roman" w:hAnsi="Times New Roman" w:cs="Times New Roman"/>
              <w:noProof/>
              <w:color w:val="0000FF"/>
              <w:sz w:val="24"/>
              <w:szCs w:val="24"/>
            </w:rPr>
            <w:t>PrimaryNameSigningUse</w:t>
          </w:r>
          <w:r w:rsidR="00307D6E">
            <w:rPr>
              <w:rFonts w:ascii="Times New Roman" w:hAnsi="Times New Roman" w:cs="Times New Roman"/>
              <w:noProof/>
              <w:sz w:val="24"/>
              <w:szCs w:val="24"/>
            </w:rPr>
            <w:t>]</w:t>
          </w:r>
        </w:sdtContent>
      </w:sdt>
      <w:r w:rsidRPr="00267538">
        <w:rPr>
          <w:rFonts w:ascii="Times New Roman" w:hAnsi="Times New Roman" w:cs="Times New Roman"/>
          <w:sz w:val="24"/>
          <w:szCs w:val="24"/>
        </w:rPr>
        <w:t xml:space="preserve">; the identities and respective shares of such heirs to be determined according to the laws of the State of </w:t>
      </w:r>
      <w:sdt>
        <w:sdtPr>
          <w:rPr>
            <w:rFonts w:ascii="Times New Roman" w:hAnsi="Times New Roman" w:cs="Times New Roman"/>
            <w:b/>
            <w:bCs/>
            <w:sz w:val="24"/>
            <w:szCs w:val="24"/>
          </w:rPr>
          <w:tag w:val="HD:1.185.0.0:adfbb54e-1dd6-43c0-9398-719c95383fc8"/>
          <w:id w:val="1371719368"/>
          <w:placeholder>
            <w:docPart w:val="349C8F9F38B5412A9EA014863FF949C8"/>
          </w:placeholder>
        </w:sdtPr>
        <w:sdtContent>
          <w:r w:rsidRPr="00CB5736">
            <w:rPr>
              <w:rFonts w:ascii="Times New Roman" w:hAnsi="Times New Roman" w:cs="Times New Roman"/>
              <w:b/>
              <w:bCs/>
              <w:noProof/>
              <w:sz w:val="24"/>
              <w:szCs w:val="24"/>
            </w:rPr>
            <w:t>[</w:t>
          </w:r>
          <w:r w:rsidRPr="00CB5736">
            <w:rPr>
              <w:rFonts w:ascii="Times New Roman" w:hAnsi="Times New Roman" w:cs="Times New Roman"/>
              <w:b/>
              <w:bCs/>
              <w:noProof/>
              <w:color w:val="0000FF"/>
              <w:sz w:val="24"/>
              <w:szCs w:val="24"/>
            </w:rPr>
            <w:t>TrustStateLaw.State Name</w:t>
          </w:r>
          <w:r w:rsidRPr="00CB5736">
            <w:rPr>
              <w:rFonts w:ascii="Times New Roman" w:hAnsi="Times New Roman" w:cs="Times New Roman"/>
              <w:b/>
              <w:bCs/>
              <w:noProof/>
              <w:sz w:val="24"/>
              <w:szCs w:val="24"/>
            </w:rPr>
            <w:t>]</w:t>
          </w:r>
        </w:sdtContent>
      </w:sdt>
      <w:r w:rsidRPr="00267538">
        <w:rPr>
          <w:rFonts w:ascii="Times New Roman" w:hAnsi="Times New Roman" w:cs="Times New Roman"/>
          <w:sz w:val="24"/>
          <w:szCs w:val="24"/>
        </w:rPr>
        <w:t xml:space="preserve"> in effect at the date of execution of this Trust Agreement. Provided further, any portion of the Trust Estate distributable to any other beneficiary for whose benefit a share shall then be held in trust hereunder shall be added to such share and shall thenceforth be held, administered and distributed as a part thereof</w:t>
      </w:r>
      <w:sdt>
        <w:sdtPr>
          <w:rPr>
            <w:rFonts w:ascii="Times New Roman" w:hAnsi="Times New Roman" w:cs="Times New Roman"/>
            <w:sz w:val="24"/>
            <w:szCs w:val="24"/>
          </w:rPr>
          <w:tag w:val="HD:1.185.0.0:7053c0dd-d5f7-4b56-aa0a-db90844e794a"/>
          <w:id w:val="1012258996"/>
          <w:placeholder>
            <w:docPart w:val="FB7F6A2ED88E4B27B42B5E4E7D978043"/>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 xml:space="preserve"> </w:t>
      </w:r>
      <w:r>
        <w:rPr>
          <w:rFonts w:ascii="Times New Roman" w:hAnsi="Times New Roman" w:cs="Times New Roman"/>
          <w:sz w:val="24"/>
          <w:szCs w:val="24"/>
        </w:rPr>
        <w:t>as follows:</w:t>
      </w:r>
      <w:r w:rsidRPr="00267538">
        <w:rPr>
          <w:rFonts w:ascii="Times New Roman" w:hAnsi="Times New Roman" w:cs="Times New Roman"/>
          <w:sz w:val="24"/>
          <w:szCs w:val="24"/>
        </w:rPr>
        <w:t xml:space="preserve"> </w:t>
      </w:r>
      <w:sdt>
        <w:sdtPr>
          <w:rPr>
            <w:rFonts w:ascii="Times New Roman" w:hAnsi="Times New Roman" w:cs="Times New Roman"/>
            <w:sz w:val="24"/>
            <w:szCs w:val="24"/>
          </w:rPr>
          <w:tag w:val="HD:1.185.0.0:f596ad1c-b675-468e-afb5-593f10446565"/>
          <w:id w:val="278919131"/>
          <w:placeholder>
            <w:docPart w:val="5FAAD815E3B9491DA543FE31FCC2CA68"/>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IF ANSWERED (PrimaryUltimateBenes)</w:t>
          </w:r>
          <w:r w:rsidRPr="00267538">
            <w:rPr>
              <w:rFonts w:ascii="Times New Roman" w:hAnsi="Times New Roman" w:cs="Times New Roman"/>
              <w:noProof/>
              <w:sz w:val="24"/>
              <w:szCs w:val="24"/>
            </w:rPr>
            <w:t>]</w:t>
          </w:r>
        </w:sdtContent>
      </w:sdt>
      <w:sdt>
        <w:sdtPr>
          <w:rPr>
            <w:rFonts w:ascii="Times New Roman" w:hAnsi="Times New Roman" w:cs="Times New Roman"/>
            <w:sz w:val="24"/>
            <w:szCs w:val="24"/>
          </w:rPr>
          <w:tag w:val="HD:1.185.0.0:0617abe4-1c51-4f7d-9d9c-206b7c8b3115"/>
          <w:id w:val="44105214"/>
          <w:placeholder>
            <w:docPart w:val="B8249C053E7141E18032D0C5C803F2B0"/>
          </w:placeholder>
        </w:sdtPr>
        <w:sdtContent>
          <w:r>
            <w:rPr>
              <w:rFonts w:ascii="Times New Roman" w:hAnsi="Times New Roman" w:cs="Times New Roman"/>
              <w:noProof/>
              <w:sz w:val="24"/>
              <w:szCs w:val="24"/>
            </w:rPr>
            <w:t>[</w:t>
          </w:r>
          <w:r w:rsidRPr="004F30AF">
            <w:rPr>
              <w:rFonts w:ascii="Times New Roman" w:hAnsi="Times New Roman" w:cs="Times New Roman"/>
              <w:noProof/>
              <w:color w:val="0000FF"/>
              <w:sz w:val="24"/>
              <w:szCs w:val="24"/>
            </w:rPr>
            <w:t>LIST PrimaryUltimateBenes.ImportantPeopleNameUse:a, b and c</w:t>
          </w:r>
          <w:r>
            <w:rPr>
              <w:rFonts w:ascii="Times New Roman" w:hAnsi="Times New Roman" w:cs="Times New Roman"/>
              <w:noProof/>
              <w:sz w:val="24"/>
              <w:szCs w:val="24"/>
            </w:rPr>
            <w:t>]</w:t>
          </w:r>
        </w:sdtContent>
      </w:sdt>
      <w:sdt>
        <w:sdtPr>
          <w:rPr>
            <w:rFonts w:ascii="Times New Roman" w:hAnsi="Times New Roman" w:cs="Times New Roman"/>
            <w:sz w:val="24"/>
            <w:szCs w:val="24"/>
          </w:rPr>
          <w:tag w:val="HD:1.185.0.0:6fea650e-6aec-481b-9ddd-a9c5c86cfe85"/>
          <w:id w:val="2040008195"/>
          <w:placeholder>
            <w:docPart w:val="67235B0CD9E64AD18B859815D463D541"/>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 xml:space="preserve"> </w:t>
      </w:r>
      <w:sdt>
        <w:sdtPr>
          <w:rPr>
            <w:rFonts w:ascii="Times New Roman" w:hAnsi="Times New Roman" w:cs="Times New Roman"/>
            <w:sz w:val="24"/>
            <w:szCs w:val="24"/>
          </w:rPr>
          <w:tag w:val="HD:1.185.0.0:af821919-bcbd-4428-b981-a4bfdcf95580"/>
          <w:id w:val="1963298085"/>
          <w:placeholder>
            <w:docPart w:val="01D10114F12F41E9883E7E7093C91FE4"/>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00FF"/>
              <w:sz w:val="24"/>
              <w:szCs w:val="24"/>
            </w:rPr>
            <w:t>PrimaryUltimateBenesOther</w:t>
          </w:r>
          <w:r w:rsidRPr="00267538">
            <w:rPr>
              <w:rFonts w:ascii="Times New Roman" w:hAnsi="Times New Roman" w:cs="Times New Roman"/>
              <w:noProof/>
              <w:sz w:val="24"/>
              <w:szCs w:val="24"/>
            </w:rPr>
            <w:t>]</w:t>
          </w:r>
        </w:sdtContent>
      </w:sdt>
      <w:sdt>
        <w:sdtPr>
          <w:rPr>
            <w:rFonts w:ascii="Times New Roman" w:hAnsi="Times New Roman" w:cs="Times New Roman"/>
            <w:sz w:val="24"/>
            <w:szCs w:val="24"/>
          </w:rPr>
          <w:tag w:val="HD:1.185.0.0:455f3577-0386-4506-aec3-d281bebd4d34"/>
          <w:id w:val="-1935044521"/>
          <w:placeholder>
            <w:docPart w:val="2734A45A46874154B7FD2B53CC53CE94"/>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 xml:space="preserve"> </w:t>
      </w:r>
      <w:sdt>
        <w:sdtPr>
          <w:rPr>
            <w:rFonts w:ascii="Times New Roman" w:hAnsi="Times New Roman" w:cs="Times New Roman"/>
            <w:color w:val="000000" w:themeColor="text1"/>
            <w:sz w:val="24"/>
            <w:szCs w:val="24"/>
          </w:rPr>
          <w:tag w:val="HD:1.185.0.0:96165127-4cb7-4aec-974a-6755be954cea"/>
          <w:id w:val="-108282616"/>
          <w:placeholder>
            <w:docPart w:val="4209D5D2876F4AD2B3F4C08075968FD4"/>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w:t>
      </w:r>
      <w:bookmarkEnd w:id="444"/>
    </w:p>
    <w:p w14:paraId="00865103" w14:textId="77777777" w:rsidR="002C022D" w:rsidRDefault="002C022D" w:rsidP="002C022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5EA27398" w14:textId="77777777" w:rsidR="002C022D" w:rsidRDefault="00000000" w:rsidP="002C022D">
      <w:pPr>
        <w:spacing w:after="0"/>
        <w:ind w:firstLine="720"/>
        <w:jc w:val="both"/>
        <w:rPr>
          <w:rFonts w:ascii="Times New Roman" w:hAnsi="Times New Roman" w:cs="Times New Roman"/>
          <w:sz w:val="24"/>
          <w:szCs w:val="24"/>
        </w:rPr>
      </w:pPr>
      <w:sdt>
        <w:sdtPr>
          <w:rPr>
            <w:rFonts w:ascii="Times New Roman" w:hAnsi="Times New Roman" w:cs="Times New Roman"/>
            <w:sz w:val="24"/>
            <w:szCs w:val="24"/>
          </w:rPr>
          <w:tag w:val="HD:1.185.0.0:f7736203-0682-45ac-ad27-cfd6d8a96653"/>
          <w:id w:val="-795134352"/>
          <w:placeholder>
            <w:docPart w:val="BD86614C76A1448B81F002226B369012"/>
          </w:placeholder>
        </w:sdtPr>
        <w:sdtContent>
          <w:r w:rsidR="002C022D" w:rsidRPr="00267538">
            <w:rPr>
              <w:rFonts w:ascii="Times New Roman" w:hAnsi="Times New Roman" w:cs="Times New Roman"/>
              <w:noProof/>
              <w:sz w:val="24"/>
              <w:szCs w:val="24"/>
            </w:rPr>
            <w:t>[</w:t>
          </w:r>
          <w:r w:rsidR="002C022D" w:rsidRPr="00267538">
            <w:rPr>
              <w:rFonts w:ascii="Times New Roman" w:hAnsi="Times New Roman" w:cs="Times New Roman"/>
              <w:noProof/>
              <w:color w:val="008000"/>
              <w:sz w:val="24"/>
              <w:szCs w:val="24"/>
            </w:rPr>
            <w:t>IF TrustType.Key = "A-B-C"</w:t>
          </w:r>
          <w:r w:rsidR="002C022D" w:rsidRPr="00267538">
            <w:rPr>
              <w:rFonts w:ascii="Times New Roman" w:hAnsi="Times New Roman" w:cs="Times New Roman"/>
              <w:noProof/>
              <w:sz w:val="24"/>
              <w:szCs w:val="24"/>
            </w:rPr>
            <w:t>]</w:t>
          </w:r>
        </w:sdtContent>
      </w:sdt>
    </w:p>
    <w:p w14:paraId="5F9ADD89" w14:textId="77777777" w:rsidR="00816AD3" w:rsidRPr="00267538" w:rsidRDefault="00000000" w:rsidP="00816AD3">
      <w:pPr>
        <w:spacing w:after="0"/>
        <w:ind w:firstLine="720"/>
        <w:jc w:val="both"/>
        <w:rPr>
          <w:rFonts w:ascii="Times New Roman" w:hAnsi="Times New Roman" w:cs="Times New Roman"/>
          <w:sz w:val="24"/>
          <w:szCs w:val="24"/>
        </w:rPr>
      </w:pPr>
      <w:sdt>
        <w:sdtPr>
          <w:rPr>
            <w:rFonts w:ascii="Times New Roman" w:hAnsi="Times New Roman" w:cs="Times New Roman"/>
            <w:sz w:val="24"/>
            <w:szCs w:val="24"/>
          </w:rPr>
          <w:tag w:val="HD:1.185.0.0:e95613be-b529-49b0-825d-954a894b7532"/>
          <w:id w:val="-358201105"/>
          <w:placeholder>
            <w:docPart w:val="C70A8C0D799E45E6909825517C8AB82A"/>
          </w:placeholder>
        </w:sdtPr>
        <w:sdtContent>
          <w:r w:rsidR="00816AD3">
            <w:rPr>
              <w:rFonts w:ascii="Times New Roman" w:hAnsi="Times New Roman" w:cs="Times New Roman"/>
              <w:noProof/>
              <w:sz w:val="24"/>
              <w:szCs w:val="24"/>
            </w:rPr>
            <w:t>[</w:t>
          </w:r>
          <w:r w:rsidR="00816AD3" w:rsidRPr="00DD6E35">
            <w:rPr>
              <w:rFonts w:ascii="Times New Roman" w:hAnsi="Times New Roman" w:cs="Times New Roman"/>
              <w:noProof/>
              <w:color w:val="008000"/>
              <w:sz w:val="24"/>
              <w:szCs w:val="24"/>
            </w:rPr>
            <w:t>IF PrimaryPartner?</w:t>
          </w:r>
          <w:r w:rsidR="00816AD3">
            <w:rPr>
              <w:rFonts w:ascii="Times New Roman" w:hAnsi="Times New Roman" w:cs="Times New Roman"/>
              <w:noProof/>
              <w:sz w:val="24"/>
              <w:szCs w:val="24"/>
            </w:rPr>
            <w:t>]</w:t>
          </w:r>
        </w:sdtContent>
      </w:sdt>
      <w:sdt>
        <w:sdtPr>
          <w:rPr>
            <w:rFonts w:ascii="Times New Roman" w:hAnsi="Times New Roman" w:cs="Times New Roman"/>
            <w:sz w:val="24"/>
            <w:szCs w:val="24"/>
          </w:rPr>
          <w:tag w:val="HD:1.185.0.0:5e561645-e83f-4aab-8fd5-4b8424e87cbe"/>
          <w:id w:val="1525975614"/>
          <w:placeholder>
            <w:docPart w:val="59B94A9D44744AD9964C05D47987DC05"/>
          </w:placeholder>
        </w:sdtPr>
        <w:sdtContent>
          <w:r w:rsidR="00816AD3">
            <w:rPr>
              <w:rFonts w:ascii="Times New Roman" w:hAnsi="Times New Roman" w:cs="Times New Roman"/>
              <w:noProof/>
              <w:sz w:val="24"/>
              <w:szCs w:val="24"/>
            </w:rPr>
            <w:t>[</w:t>
          </w:r>
          <w:r w:rsidR="00816AD3" w:rsidRPr="00FA0FFC">
            <w:rPr>
              <w:rFonts w:ascii="Times New Roman" w:hAnsi="Times New Roman" w:cs="Times New Roman"/>
              <w:noProof/>
              <w:color w:val="008000"/>
              <w:sz w:val="24"/>
              <w:szCs w:val="24"/>
            </w:rPr>
            <w:t>IF PrimaryMaritalStatus CONTAINS "married"</w:t>
          </w:r>
          <w:r w:rsidR="00816AD3">
            <w:rPr>
              <w:rFonts w:ascii="Times New Roman" w:hAnsi="Times New Roman" w:cs="Times New Roman"/>
              <w:noProof/>
              <w:sz w:val="24"/>
              <w:szCs w:val="24"/>
            </w:rPr>
            <w:t>]</w:t>
          </w:r>
        </w:sdtContent>
      </w:sdt>
    </w:p>
    <w:p w14:paraId="24D64E68" w14:textId="04F6CA81" w:rsidR="002C022D" w:rsidRDefault="002C022D" w:rsidP="00B72E2C">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2C022D">
        <w:rPr>
          <w:rFonts w:ascii="Times New Roman" w:hAnsi="Times New Roman" w:cs="Times New Roman"/>
          <w:sz w:val="24"/>
          <w:szCs w:val="24"/>
        </w:rPr>
        <w:t xml:space="preserve">The Trustee shall initially allocate </w:t>
      </w:r>
      <w:proofErr w:type="gramStart"/>
      <w:r w:rsidRPr="002C022D">
        <w:rPr>
          <w:rFonts w:ascii="Times New Roman" w:hAnsi="Times New Roman" w:cs="Times New Roman"/>
          <w:b/>
          <w:bCs/>
          <w:sz w:val="24"/>
          <w:szCs w:val="24"/>
        </w:rPr>
        <w:t>all of</w:t>
      </w:r>
      <w:proofErr w:type="gramEnd"/>
      <w:r w:rsidRPr="002C022D">
        <w:rPr>
          <w:rFonts w:ascii="Times New Roman" w:hAnsi="Times New Roman" w:cs="Times New Roman"/>
          <w:b/>
          <w:bCs/>
          <w:sz w:val="24"/>
          <w:szCs w:val="24"/>
        </w:rPr>
        <w:t xml:space="preserve"> the trust estate</w:t>
      </w:r>
      <w:r w:rsidR="001B62CE">
        <w:rPr>
          <w:rFonts w:ascii="Times New Roman" w:hAnsi="Times New Roman" w:cs="Times New Roman"/>
          <w:b/>
          <w:bCs/>
          <w:sz w:val="24"/>
          <w:szCs w:val="24"/>
        </w:rPr>
        <w:t>, if any,</w:t>
      </w:r>
      <w:r w:rsidRPr="002C022D">
        <w:rPr>
          <w:rFonts w:ascii="Times New Roman" w:hAnsi="Times New Roman" w:cs="Times New Roman"/>
          <w:b/>
          <w:bCs/>
          <w:sz w:val="24"/>
          <w:szCs w:val="24"/>
        </w:rPr>
        <w:t xml:space="preserve"> </w:t>
      </w:r>
      <w:r>
        <w:rPr>
          <w:rFonts w:ascii="Times New Roman" w:hAnsi="Times New Roman" w:cs="Times New Roman"/>
          <w:b/>
          <w:bCs/>
          <w:sz w:val="24"/>
          <w:szCs w:val="24"/>
        </w:rPr>
        <w:t xml:space="preserve">held for the benefit of the Surviving Spouse </w:t>
      </w:r>
      <w:r w:rsidRPr="002C022D">
        <w:rPr>
          <w:rFonts w:ascii="Times New Roman" w:hAnsi="Times New Roman" w:cs="Times New Roman"/>
          <w:b/>
          <w:bCs/>
          <w:sz w:val="24"/>
          <w:szCs w:val="24"/>
        </w:rPr>
        <w:t>to the “Marital Deduction Trust.”</w:t>
      </w:r>
      <w:r w:rsidRPr="002C022D">
        <w:rPr>
          <w:rFonts w:ascii="Times New Roman" w:hAnsi="Times New Roman" w:cs="Times New Roman"/>
          <w:sz w:val="24"/>
          <w:szCs w:val="24"/>
        </w:rPr>
        <w:t xml:space="preserve"> But, if the Trustee or the Deceased Spouse’s </w:t>
      </w:r>
      <w:sdt>
        <w:sdtPr>
          <w:rPr>
            <w:rFonts w:ascii="Times New Roman" w:hAnsi="Times New Roman" w:cs="Times New Roman"/>
            <w:sz w:val="24"/>
            <w:szCs w:val="24"/>
          </w:rPr>
          <w:tag w:val="HD:1.185.0.0:1f396582-ee23-4726-962f-7f7c6a16ea14"/>
          <w:id w:val="-1712568807"/>
          <w:placeholder>
            <w:docPart w:val="0D9482EFFF9245ABB263215A64C550C6"/>
          </w:placeholder>
        </w:sdtPr>
        <w:sdtContent>
          <w:r w:rsidRPr="002C022D">
            <w:rPr>
              <w:rFonts w:ascii="Times New Roman" w:hAnsi="Times New Roman" w:cs="Times New Roman"/>
              <w:noProof/>
              <w:sz w:val="24"/>
              <w:szCs w:val="24"/>
            </w:rPr>
            <w:t>[</w:t>
          </w:r>
          <w:r w:rsidRPr="002C022D">
            <w:rPr>
              <w:rFonts w:ascii="Times New Roman" w:hAnsi="Times New Roman" w:cs="Times New Roman"/>
              <w:noProof/>
              <w:color w:val="0000FF"/>
              <w:sz w:val="24"/>
              <w:szCs w:val="24"/>
            </w:rPr>
            <w:t>PRtitle</w:t>
          </w:r>
          <w:r w:rsidRPr="002C022D">
            <w:rPr>
              <w:rFonts w:ascii="Times New Roman" w:hAnsi="Times New Roman" w:cs="Times New Roman"/>
              <w:noProof/>
              <w:sz w:val="24"/>
              <w:szCs w:val="24"/>
            </w:rPr>
            <w:t>]</w:t>
          </w:r>
        </w:sdtContent>
      </w:sdt>
      <w:r w:rsidRPr="002C022D">
        <w:rPr>
          <w:rFonts w:ascii="Times New Roman" w:hAnsi="Times New Roman" w:cs="Times New Roman"/>
          <w:sz w:val="24"/>
          <w:szCs w:val="24"/>
        </w:rPr>
        <w:t xml:space="preserve"> chooses not to elect the federal or </w:t>
      </w:r>
      <w:sdt>
        <w:sdtPr>
          <w:rPr>
            <w:rFonts w:ascii="Times New Roman" w:hAnsi="Times New Roman" w:cs="Times New Roman"/>
            <w:b/>
            <w:bCs/>
            <w:sz w:val="24"/>
            <w:szCs w:val="24"/>
          </w:rPr>
          <w:tag w:val="HD:1.185.0.0:bca3e399-ce49-4c5f-82c9-45d559633d26"/>
          <w:id w:val="-1123141521"/>
          <w:placeholder>
            <w:docPart w:val="B8AA4B175DE443C8B0686BD5382ADFF7"/>
          </w:placeholder>
        </w:sdtPr>
        <w:sdtContent>
          <w:r w:rsidRPr="002C022D">
            <w:rPr>
              <w:rFonts w:ascii="Times New Roman" w:hAnsi="Times New Roman" w:cs="Times New Roman"/>
              <w:b/>
              <w:bCs/>
              <w:noProof/>
              <w:sz w:val="24"/>
              <w:szCs w:val="24"/>
            </w:rPr>
            <w:t>[</w:t>
          </w:r>
          <w:r w:rsidRPr="002C022D">
            <w:rPr>
              <w:rFonts w:ascii="Times New Roman" w:hAnsi="Times New Roman" w:cs="Times New Roman"/>
              <w:b/>
              <w:bCs/>
              <w:noProof/>
              <w:color w:val="0000FF"/>
              <w:sz w:val="24"/>
              <w:szCs w:val="24"/>
            </w:rPr>
            <w:t>TrustStateLaw.State Name</w:t>
          </w:r>
          <w:r w:rsidRPr="002C022D">
            <w:rPr>
              <w:rFonts w:ascii="Times New Roman" w:hAnsi="Times New Roman" w:cs="Times New Roman"/>
              <w:b/>
              <w:bCs/>
              <w:noProof/>
              <w:sz w:val="24"/>
              <w:szCs w:val="24"/>
            </w:rPr>
            <w:t>]</w:t>
          </w:r>
        </w:sdtContent>
      </w:sdt>
      <w:r w:rsidRPr="002C022D">
        <w:rPr>
          <w:rFonts w:ascii="Times New Roman" w:hAnsi="Times New Roman" w:cs="Times New Roman"/>
          <w:sz w:val="24"/>
          <w:szCs w:val="24"/>
        </w:rPr>
        <w:t xml:space="preserve"> estate tax marital deduction [pursuant to §2056(a) of the Code for federal purposes as well as the corresponding </w:t>
      </w:r>
      <w:sdt>
        <w:sdtPr>
          <w:rPr>
            <w:rFonts w:ascii="Times New Roman" w:hAnsi="Times New Roman" w:cs="Times New Roman"/>
            <w:b/>
            <w:bCs/>
            <w:sz w:val="24"/>
            <w:szCs w:val="24"/>
          </w:rPr>
          <w:tag w:val="HD:1.185.0.0:7f72a507-a35e-4866-887e-bfcefd125676"/>
          <w:id w:val="389076604"/>
          <w:placeholder>
            <w:docPart w:val="2D985C3835D643DF83E74933452E3264"/>
          </w:placeholder>
        </w:sdtPr>
        <w:sdtContent>
          <w:r w:rsidRPr="002C022D">
            <w:rPr>
              <w:rFonts w:ascii="Times New Roman" w:hAnsi="Times New Roman" w:cs="Times New Roman"/>
              <w:b/>
              <w:bCs/>
              <w:noProof/>
              <w:sz w:val="24"/>
              <w:szCs w:val="24"/>
            </w:rPr>
            <w:t>[</w:t>
          </w:r>
          <w:r w:rsidRPr="002C022D">
            <w:rPr>
              <w:rFonts w:ascii="Times New Roman" w:hAnsi="Times New Roman" w:cs="Times New Roman"/>
              <w:b/>
              <w:bCs/>
              <w:noProof/>
              <w:color w:val="0000FF"/>
              <w:sz w:val="24"/>
              <w:szCs w:val="24"/>
            </w:rPr>
            <w:t>TrustStateLaw.State Name</w:t>
          </w:r>
          <w:r w:rsidRPr="002C022D">
            <w:rPr>
              <w:rFonts w:ascii="Times New Roman" w:hAnsi="Times New Roman" w:cs="Times New Roman"/>
              <w:b/>
              <w:bCs/>
              <w:noProof/>
              <w:sz w:val="24"/>
              <w:szCs w:val="24"/>
            </w:rPr>
            <w:t>]</w:t>
          </w:r>
        </w:sdtContent>
      </w:sdt>
      <w:r w:rsidRPr="002C022D">
        <w:rPr>
          <w:rFonts w:ascii="Times New Roman" w:hAnsi="Times New Roman" w:cs="Times New Roman"/>
          <w:sz w:val="24"/>
          <w:szCs w:val="24"/>
        </w:rPr>
        <w:t xml:space="preserve"> statute for state purposes] as to any property that would otherwise qualify for the federal </w:t>
      </w:r>
      <w:r w:rsidRPr="002C022D">
        <w:rPr>
          <w:rFonts w:ascii="Times New Roman" w:hAnsi="Times New Roman" w:cs="Times New Roman"/>
          <w:sz w:val="24"/>
          <w:szCs w:val="24"/>
        </w:rPr>
        <w:lastRenderedPageBreak/>
        <w:t xml:space="preserve">qualified terminable interest property (“QTIP”) election [as defined by §2056(b)(7)(B) of the Code for federal purposes and/or the corresponding </w:t>
      </w:r>
      <w:sdt>
        <w:sdtPr>
          <w:rPr>
            <w:rFonts w:ascii="Times New Roman" w:hAnsi="Times New Roman" w:cs="Times New Roman"/>
            <w:b/>
            <w:bCs/>
            <w:sz w:val="24"/>
            <w:szCs w:val="24"/>
          </w:rPr>
          <w:tag w:val="HD:1.185.0.0:9e2f0d5b-5244-446b-aed5-7be5607c3634"/>
          <w:id w:val="2052030074"/>
          <w:placeholder>
            <w:docPart w:val="DC06E7EB9B0D44418CB221DDAED36C09"/>
          </w:placeholder>
        </w:sdtPr>
        <w:sdtContent>
          <w:r w:rsidRPr="002C022D">
            <w:rPr>
              <w:rFonts w:ascii="Times New Roman" w:hAnsi="Times New Roman" w:cs="Times New Roman"/>
              <w:b/>
              <w:bCs/>
              <w:noProof/>
              <w:sz w:val="24"/>
              <w:szCs w:val="24"/>
            </w:rPr>
            <w:t>[</w:t>
          </w:r>
          <w:r w:rsidRPr="002C022D">
            <w:rPr>
              <w:rFonts w:ascii="Times New Roman" w:hAnsi="Times New Roman" w:cs="Times New Roman"/>
              <w:b/>
              <w:bCs/>
              <w:noProof/>
              <w:color w:val="0000FF"/>
              <w:sz w:val="24"/>
              <w:szCs w:val="24"/>
            </w:rPr>
            <w:t>TrustStateLaw.State Name</w:t>
          </w:r>
          <w:r w:rsidRPr="002C022D">
            <w:rPr>
              <w:rFonts w:ascii="Times New Roman" w:hAnsi="Times New Roman" w:cs="Times New Roman"/>
              <w:b/>
              <w:bCs/>
              <w:noProof/>
              <w:sz w:val="24"/>
              <w:szCs w:val="24"/>
            </w:rPr>
            <w:t>]</w:t>
          </w:r>
        </w:sdtContent>
      </w:sdt>
      <w:r w:rsidRPr="002C022D">
        <w:rPr>
          <w:rFonts w:ascii="Times New Roman" w:hAnsi="Times New Roman" w:cs="Times New Roman"/>
          <w:sz w:val="24"/>
          <w:szCs w:val="24"/>
        </w:rPr>
        <w:t xml:space="preserve"> qualified terminable interest property (“QTIP”) election], the Trustee shall allocate that portion of such trust (the “non-election property”) in the following manner:</w:t>
      </w:r>
    </w:p>
    <w:p w14:paraId="58EF5823" w14:textId="77777777" w:rsidR="00B72E2C" w:rsidRPr="002C022D" w:rsidRDefault="00B72E2C" w:rsidP="00B72E2C">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4C8AA720" w14:textId="77777777" w:rsidR="002C022D" w:rsidRPr="00267538" w:rsidRDefault="002C022D" w:rsidP="002C022D">
      <w:pPr>
        <w:pStyle w:val="Indent"/>
        <w:numPr>
          <w:ilvl w:val="2"/>
          <w:numId w:val="34"/>
        </w:numPr>
        <w:autoSpaceDE/>
        <w:autoSpaceDN/>
        <w:adjustRightInd/>
      </w:pPr>
      <w:r w:rsidRPr="00267538">
        <w:t xml:space="preserve">The Trustee shall first allocate to the “State Marital Deduction Trust” the minimum pecuniary (i.e., dollar) amount of the non-election property necessary as a marital deduction and which will qualify for the applicable </w:t>
      </w:r>
      <w:sdt>
        <w:sdtPr>
          <w:rPr>
            <w:b/>
            <w:bCs/>
          </w:rPr>
          <w:tag w:val="HD:1.185.0.0:ccb64725-ea87-4d04-b83a-cd372378d411"/>
          <w:id w:val="1416828874"/>
          <w:placeholder>
            <w:docPart w:val="A42B475E9A134159B7F1E5854EDEF7C4"/>
          </w:placeholder>
        </w:sdtPr>
        <w:sdtContent>
          <w:r w:rsidRPr="00CB5736">
            <w:rPr>
              <w:b/>
              <w:bCs/>
              <w:noProof/>
            </w:rPr>
            <w:t>[</w:t>
          </w:r>
          <w:r w:rsidRPr="00CB5736">
            <w:rPr>
              <w:b/>
              <w:bCs/>
              <w:noProof/>
              <w:color w:val="0000FF"/>
            </w:rPr>
            <w:t>TrustStateLaw.State Name</w:t>
          </w:r>
          <w:r w:rsidRPr="00CB5736">
            <w:rPr>
              <w:b/>
              <w:bCs/>
              <w:noProof/>
            </w:rPr>
            <w:t>]</w:t>
          </w:r>
        </w:sdtContent>
      </w:sdt>
      <w:r w:rsidRPr="00267538">
        <w:t xml:space="preserve"> estate tax marital deduction to eliminate entirely any </w:t>
      </w:r>
      <w:sdt>
        <w:sdtPr>
          <w:rPr>
            <w:b/>
            <w:bCs/>
          </w:rPr>
          <w:tag w:val="HD:1.185.0.0:2b863f09-fc91-4484-ae11-cd34214c9d27"/>
          <w:id w:val="1999843837"/>
          <w:placeholder>
            <w:docPart w:val="9638C08FEE254F49814174D9F113B78A"/>
          </w:placeholder>
        </w:sdtPr>
        <w:sdtContent>
          <w:r w:rsidRPr="00CB5736">
            <w:rPr>
              <w:b/>
              <w:bCs/>
              <w:noProof/>
            </w:rPr>
            <w:t>[</w:t>
          </w:r>
          <w:r w:rsidRPr="00CB5736">
            <w:rPr>
              <w:b/>
              <w:bCs/>
              <w:noProof/>
              <w:color w:val="0000FF"/>
            </w:rPr>
            <w:t>TrustStateLaw.State Name</w:t>
          </w:r>
          <w:r w:rsidRPr="00CB5736">
            <w:rPr>
              <w:b/>
              <w:bCs/>
              <w:noProof/>
            </w:rPr>
            <w:t>]</w:t>
          </w:r>
        </w:sdtContent>
      </w:sdt>
      <w:r w:rsidRPr="00267538">
        <w:t xml:space="preserve"> estate tax which would be otherwise payable on the non-election property. But, if the Trustee or the Deceased Spouse’s </w:t>
      </w:r>
      <w:sdt>
        <w:sdtPr>
          <w:tag w:val="HD:1.185.0.0:a508fbd9-4b34-42d8-b5fb-0b4101adb096"/>
          <w:id w:val="-1550215483"/>
          <w:placeholder>
            <w:docPart w:val="AE6C260FC71B4A7FA9F6294E4FD1CE15"/>
          </w:placeholder>
        </w:sdtPr>
        <w:sdtContent>
          <w:r>
            <w:rPr>
              <w:noProof/>
            </w:rPr>
            <w:t>[</w:t>
          </w:r>
          <w:r w:rsidRPr="001F7F26">
            <w:rPr>
              <w:noProof/>
              <w:color w:val="0000FF"/>
            </w:rPr>
            <w:t>PRtitle</w:t>
          </w:r>
          <w:r>
            <w:rPr>
              <w:noProof/>
            </w:rPr>
            <w:t>]</w:t>
          </w:r>
        </w:sdtContent>
      </w:sdt>
      <w:r w:rsidRPr="00267538">
        <w:t xml:space="preserve"> chooses not to elect the </w:t>
      </w:r>
      <w:sdt>
        <w:sdtPr>
          <w:rPr>
            <w:b/>
            <w:bCs/>
          </w:rPr>
          <w:tag w:val="HD:1.185.0.0:567b099c-9af4-47c6-9cbd-ed7e23749548"/>
          <w:id w:val="-846870932"/>
          <w:placeholder>
            <w:docPart w:val="9794128AAE2449C188F1A641C7F6DF6B"/>
          </w:placeholder>
        </w:sdtPr>
        <w:sdtContent>
          <w:r w:rsidRPr="00CB5736">
            <w:rPr>
              <w:b/>
              <w:bCs/>
              <w:noProof/>
            </w:rPr>
            <w:t>[</w:t>
          </w:r>
          <w:r w:rsidRPr="00CB5736">
            <w:rPr>
              <w:b/>
              <w:bCs/>
              <w:noProof/>
              <w:color w:val="0000FF"/>
            </w:rPr>
            <w:t>TrustStateLaw.State Name</w:t>
          </w:r>
          <w:r w:rsidRPr="00CB5736">
            <w:rPr>
              <w:b/>
              <w:bCs/>
              <w:noProof/>
            </w:rPr>
            <w:t>]</w:t>
          </w:r>
        </w:sdtContent>
      </w:sdt>
      <w:r w:rsidRPr="00267538">
        <w:t xml:space="preserve"> estate tax marital deduction as to any property that would otherwise qualify for such deduction, the Trustee shall allocate that portion of the non-election property in the manner hereinafter set forth in subsection (b).</w:t>
      </w:r>
    </w:p>
    <w:p w14:paraId="7E3A4B11" w14:textId="77777777" w:rsidR="002C022D" w:rsidRPr="00267538" w:rsidRDefault="002C022D" w:rsidP="002C022D">
      <w:pPr>
        <w:numPr>
          <w:ilvl w:val="12"/>
          <w:numId w:val="0"/>
        </w:numPr>
        <w:spacing w:after="0"/>
        <w:ind w:left="1440"/>
        <w:rPr>
          <w:rFonts w:ascii="Times New Roman" w:hAnsi="Times New Roman" w:cs="Times New Roman"/>
          <w:sz w:val="24"/>
          <w:szCs w:val="24"/>
        </w:rPr>
      </w:pPr>
    </w:p>
    <w:p w14:paraId="1D5EC037" w14:textId="3BB94D91" w:rsidR="002C022D" w:rsidRPr="00267538" w:rsidRDefault="002C022D" w:rsidP="002C022D">
      <w:pPr>
        <w:numPr>
          <w:ilvl w:val="3"/>
          <w:numId w:val="34"/>
        </w:numPr>
        <w:spacing w:after="0" w:line="240" w:lineRule="auto"/>
        <w:jc w:val="both"/>
        <w:rPr>
          <w:rFonts w:ascii="Times New Roman" w:hAnsi="Times New Roman" w:cs="Times New Roman"/>
          <w:sz w:val="24"/>
          <w:szCs w:val="24"/>
        </w:rPr>
      </w:pPr>
      <w:r w:rsidRPr="00267538">
        <w:rPr>
          <w:rFonts w:ascii="Times New Roman" w:hAnsi="Times New Roman" w:cs="Times New Roman"/>
          <w:color w:val="000000"/>
          <w:sz w:val="24"/>
          <w:szCs w:val="24"/>
        </w:rPr>
        <w:t xml:space="preserve">The Trustee shall allocate the assets as between the Marital Deduction Trust and the State Marital Deduction Trust in cash or in kind, or partly in each; any assets allocated in kind shall be valued for purposes of allocation at their values on the date or dates of distribution. </w:t>
      </w:r>
      <w:r w:rsidRPr="00267538">
        <w:rPr>
          <w:rFonts w:ascii="Times New Roman" w:hAnsi="Times New Roman" w:cs="Times New Roman"/>
          <w:sz w:val="24"/>
          <w:szCs w:val="24"/>
        </w:rPr>
        <w:t xml:space="preserve">Only assets eligible for the applicable </w:t>
      </w:r>
      <w:sdt>
        <w:sdtPr>
          <w:rPr>
            <w:rFonts w:ascii="Times New Roman" w:hAnsi="Times New Roman" w:cs="Times New Roman"/>
            <w:b/>
            <w:bCs/>
            <w:sz w:val="24"/>
            <w:szCs w:val="24"/>
          </w:rPr>
          <w:tag w:val="HD:1.185.0.0:66177939-cf6e-47a5-98f9-62b989b9c141"/>
          <w:id w:val="-1163769080"/>
          <w:placeholder>
            <w:docPart w:val="6BED739736594FB8A49413FBC580F641"/>
          </w:placeholder>
        </w:sdtPr>
        <w:sdtContent>
          <w:r w:rsidRPr="00CB5736">
            <w:rPr>
              <w:rFonts w:ascii="Times New Roman" w:hAnsi="Times New Roman" w:cs="Times New Roman"/>
              <w:b/>
              <w:bCs/>
              <w:noProof/>
              <w:sz w:val="24"/>
              <w:szCs w:val="24"/>
            </w:rPr>
            <w:t>[</w:t>
          </w:r>
          <w:r w:rsidRPr="00CB5736">
            <w:rPr>
              <w:rFonts w:ascii="Times New Roman" w:hAnsi="Times New Roman" w:cs="Times New Roman"/>
              <w:b/>
              <w:bCs/>
              <w:noProof/>
              <w:color w:val="0000FF"/>
              <w:sz w:val="24"/>
              <w:szCs w:val="24"/>
            </w:rPr>
            <w:t>TrustStateLaw.State Name</w:t>
          </w:r>
          <w:r w:rsidRPr="00CB5736">
            <w:rPr>
              <w:rFonts w:ascii="Times New Roman" w:hAnsi="Times New Roman" w:cs="Times New Roman"/>
              <w:b/>
              <w:bCs/>
              <w:noProof/>
              <w:sz w:val="24"/>
              <w:szCs w:val="24"/>
            </w:rPr>
            <w:t>]</w:t>
          </w:r>
        </w:sdtContent>
      </w:sdt>
      <w:r w:rsidRPr="00267538">
        <w:rPr>
          <w:rFonts w:ascii="Times New Roman" w:hAnsi="Times New Roman" w:cs="Times New Roman"/>
          <w:sz w:val="24"/>
          <w:szCs w:val="24"/>
        </w:rPr>
        <w:t xml:space="preserve"> marital deduction shall be allocated to the State Marital Deduction Trust. It is </w:t>
      </w:r>
      <w:r w:rsidR="00FD0C7D">
        <w:rPr>
          <w:rFonts w:ascii="Times New Roman" w:hAnsi="Times New Roman" w:cs="Times New Roman"/>
          <w:sz w:val="24"/>
          <w:szCs w:val="24"/>
        </w:rPr>
        <w:t>Trustor’s</w:t>
      </w:r>
      <w:r w:rsidRPr="00267538">
        <w:rPr>
          <w:rFonts w:ascii="Times New Roman" w:hAnsi="Times New Roman" w:cs="Times New Roman"/>
          <w:sz w:val="24"/>
          <w:szCs w:val="24"/>
        </w:rPr>
        <w:t xml:space="preserve"> intent to have the State Marital Deduction Trust constitute a qualified terminable interest property (“QTIP”) trust pursuant to the appropriate statutes and/or regulations authorizing the </w:t>
      </w:r>
      <w:sdt>
        <w:sdtPr>
          <w:rPr>
            <w:rFonts w:ascii="Times New Roman" w:hAnsi="Times New Roman" w:cs="Times New Roman"/>
            <w:b/>
            <w:bCs/>
            <w:sz w:val="24"/>
            <w:szCs w:val="24"/>
          </w:rPr>
          <w:tag w:val="HD:1.185.0.0:672a4824-af1b-4e4a-a395-5cdc5025ce96"/>
          <w:id w:val="-1279025712"/>
          <w:placeholder>
            <w:docPart w:val="9D30812944754EDDBB704D4ED9D2E994"/>
          </w:placeholder>
        </w:sdtPr>
        <w:sdtContent>
          <w:r w:rsidRPr="00CB5736">
            <w:rPr>
              <w:rFonts w:ascii="Times New Roman" w:hAnsi="Times New Roman" w:cs="Times New Roman"/>
              <w:b/>
              <w:bCs/>
              <w:noProof/>
              <w:sz w:val="24"/>
              <w:szCs w:val="24"/>
            </w:rPr>
            <w:t>[</w:t>
          </w:r>
          <w:r w:rsidRPr="00CB5736">
            <w:rPr>
              <w:rFonts w:ascii="Times New Roman" w:hAnsi="Times New Roman" w:cs="Times New Roman"/>
              <w:b/>
              <w:bCs/>
              <w:noProof/>
              <w:color w:val="0000FF"/>
              <w:sz w:val="24"/>
              <w:szCs w:val="24"/>
            </w:rPr>
            <w:t>TrustStateLaw.State Name</w:t>
          </w:r>
          <w:r w:rsidRPr="00CB5736">
            <w:rPr>
              <w:rFonts w:ascii="Times New Roman" w:hAnsi="Times New Roman" w:cs="Times New Roman"/>
              <w:b/>
              <w:bCs/>
              <w:noProof/>
              <w:sz w:val="24"/>
              <w:szCs w:val="24"/>
            </w:rPr>
            <w:t>]</w:t>
          </w:r>
        </w:sdtContent>
      </w:sdt>
      <w:r w:rsidRPr="00267538">
        <w:rPr>
          <w:rFonts w:ascii="Times New Roman" w:hAnsi="Times New Roman" w:cs="Times New Roman"/>
          <w:sz w:val="24"/>
          <w:szCs w:val="24"/>
        </w:rPr>
        <w:t xml:space="preserve"> estate tax marital deduction. In no event shall the Trustee take any action or have any power that will impair the marital deduction, and all provisions regarding the State Marital Deduction Trust shall be interpreted to conform to this primary objective.</w:t>
      </w:r>
    </w:p>
    <w:p w14:paraId="5700CD54" w14:textId="77777777" w:rsidR="002C022D" w:rsidRPr="00267538" w:rsidRDefault="002C022D" w:rsidP="002C022D">
      <w:pPr>
        <w:numPr>
          <w:ilvl w:val="12"/>
          <w:numId w:val="0"/>
        </w:numPr>
        <w:spacing w:after="0"/>
        <w:ind w:left="1440"/>
        <w:rPr>
          <w:rFonts w:ascii="Times New Roman" w:hAnsi="Times New Roman" w:cs="Times New Roman"/>
          <w:sz w:val="24"/>
          <w:szCs w:val="24"/>
        </w:rPr>
      </w:pPr>
    </w:p>
    <w:p w14:paraId="54D1F711" w14:textId="77777777" w:rsidR="002C022D" w:rsidRPr="00267538" w:rsidRDefault="002C022D" w:rsidP="002C022D">
      <w:pPr>
        <w:numPr>
          <w:ilvl w:val="3"/>
          <w:numId w:val="34"/>
        </w:numPr>
        <w:spacing w:after="0" w:line="240" w:lineRule="auto"/>
        <w:jc w:val="both"/>
        <w:rPr>
          <w:rFonts w:ascii="Times New Roman" w:hAnsi="Times New Roman" w:cs="Times New Roman"/>
          <w:sz w:val="24"/>
          <w:szCs w:val="24"/>
        </w:rPr>
      </w:pPr>
      <w:r w:rsidRPr="00267538">
        <w:rPr>
          <w:rFonts w:ascii="Times New Roman" w:hAnsi="Times New Roman" w:cs="Times New Roman"/>
          <w:sz w:val="24"/>
          <w:szCs w:val="24"/>
        </w:rPr>
        <w:t>The Surviving Spouse shall have the power to require the Trustee to make all or part of the principal of the State Marital Deduction Trust productive or to convert promptly any unproductive part of the State Marital Deduction Trust into productive property. This power shall be exercised by the Surviving Spouse in a written instrument delivered to the Trustee.</w:t>
      </w:r>
    </w:p>
    <w:p w14:paraId="16002211" w14:textId="77777777" w:rsidR="002C022D" w:rsidRPr="00267538" w:rsidRDefault="002C022D" w:rsidP="002C022D">
      <w:pPr>
        <w:numPr>
          <w:ilvl w:val="12"/>
          <w:numId w:val="0"/>
        </w:numPr>
        <w:spacing w:after="0"/>
        <w:ind w:left="1440"/>
        <w:rPr>
          <w:rFonts w:ascii="Times New Roman" w:hAnsi="Times New Roman" w:cs="Times New Roman"/>
          <w:sz w:val="24"/>
          <w:szCs w:val="24"/>
        </w:rPr>
      </w:pPr>
    </w:p>
    <w:p w14:paraId="1E27A651" w14:textId="77777777" w:rsidR="002C022D" w:rsidRPr="00267538" w:rsidRDefault="002C022D" w:rsidP="002C022D">
      <w:pPr>
        <w:pStyle w:val="Indent"/>
        <w:numPr>
          <w:ilvl w:val="2"/>
          <w:numId w:val="34"/>
        </w:numPr>
        <w:autoSpaceDE/>
        <w:autoSpaceDN/>
        <w:adjustRightInd/>
      </w:pPr>
      <w:r w:rsidRPr="00267538">
        <w:t xml:space="preserve">The </w:t>
      </w:r>
      <w:r w:rsidRPr="00267538">
        <w:rPr>
          <w:b/>
          <w:bCs/>
        </w:rPr>
        <w:t>“Decedent’s Trust” shall consist of the balance of the non-elected property</w:t>
      </w:r>
      <w:r w:rsidRPr="00267538">
        <w:t>.</w:t>
      </w:r>
    </w:p>
    <w:p w14:paraId="7224377B" w14:textId="77777777" w:rsidR="002C022D" w:rsidRPr="00267538" w:rsidRDefault="002C022D" w:rsidP="002C022D">
      <w:pPr>
        <w:numPr>
          <w:ilvl w:val="12"/>
          <w:numId w:val="0"/>
        </w:numPr>
        <w:spacing w:after="0"/>
        <w:ind w:left="2160"/>
        <w:rPr>
          <w:rFonts w:ascii="Times New Roman" w:hAnsi="Times New Roman" w:cs="Times New Roman"/>
          <w:sz w:val="24"/>
          <w:szCs w:val="24"/>
        </w:rPr>
      </w:pPr>
    </w:p>
    <w:p w14:paraId="72716384" w14:textId="77777777" w:rsidR="002C022D" w:rsidRPr="00267538" w:rsidRDefault="002C022D" w:rsidP="002C022D">
      <w:pPr>
        <w:numPr>
          <w:ilvl w:val="3"/>
          <w:numId w:val="34"/>
        </w:numPr>
        <w:spacing w:after="0" w:line="240" w:lineRule="auto"/>
        <w:jc w:val="both"/>
        <w:rPr>
          <w:rFonts w:ascii="Times New Roman" w:hAnsi="Times New Roman" w:cs="Times New Roman"/>
          <w:color w:val="000000"/>
          <w:sz w:val="24"/>
          <w:szCs w:val="24"/>
        </w:rPr>
      </w:pPr>
      <w:r w:rsidRPr="00267538">
        <w:rPr>
          <w:rFonts w:ascii="Times New Roman" w:hAnsi="Times New Roman" w:cs="Times New Roman"/>
          <w:color w:val="000000"/>
          <w:sz w:val="24"/>
          <w:szCs w:val="24"/>
        </w:rPr>
        <w:t>The Trustee shall allocate the assets as between the Marital Deduction Trust and the Decedent’s Trust in cash or in kind, or partly in each; any assets allocated in kind shall be valued for purposes of allocation at their values on the date or dates of distribution.</w:t>
      </w:r>
    </w:p>
    <w:p w14:paraId="0303A649" w14:textId="77777777" w:rsidR="002C022D" w:rsidRPr="00267538" w:rsidRDefault="002C022D" w:rsidP="002C022D">
      <w:pPr>
        <w:spacing w:after="0"/>
        <w:ind w:left="2160"/>
        <w:rPr>
          <w:rFonts w:ascii="Times New Roman" w:hAnsi="Times New Roman" w:cs="Times New Roman"/>
          <w:sz w:val="24"/>
          <w:szCs w:val="24"/>
        </w:rPr>
      </w:pPr>
    </w:p>
    <w:p w14:paraId="3E0EDE37" w14:textId="77777777" w:rsidR="002C022D" w:rsidRPr="00267538" w:rsidRDefault="002C022D" w:rsidP="002C022D">
      <w:pPr>
        <w:numPr>
          <w:ilvl w:val="3"/>
          <w:numId w:val="34"/>
        </w:numPr>
        <w:spacing w:after="0" w:line="240" w:lineRule="auto"/>
        <w:jc w:val="both"/>
        <w:rPr>
          <w:rFonts w:ascii="Times New Roman" w:hAnsi="Times New Roman" w:cs="Times New Roman"/>
          <w:sz w:val="24"/>
          <w:szCs w:val="24"/>
        </w:rPr>
      </w:pPr>
      <w:r w:rsidRPr="00267538">
        <w:rPr>
          <w:rFonts w:ascii="Times New Roman" w:hAnsi="Times New Roman" w:cs="Times New Roman"/>
          <w:sz w:val="24"/>
          <w:szCs w:val="24"/>
        </w:rPr>
        <w:t>The Surviving Spouse shall not at any time have a general power of appointment (as described in §§2041 and 2514 of the Code) over any assets of Decedent’s Trust and any provisions of this Trust which would so create a general power of appointment shall be disregarded.</w:t>
      </w:r>
    </w:p>
    <w:p w14:paraId="5B6FB774" w14:textId="77777777" w:rsidR="002C022D" w:rsidRPr="00267538" w:rsidRDefault="002C022D" w:rsidP="002C022D">
      <w:pPr>
        <w:spacing w:after="0"/>
        <w:ind w:left="2160"/>
        <w:rPr>
          <w:rFonts w:ascii="Times New Roman" w:hAnsi="Times New Roman" w:cs="Times New Roman"/>
          <w:sz w:val="24"/>
          <w:szCs w:val="24"/>
        </w:rPr>
      </w:pPr>
    </w:p>
    <w:p w14:paraId="67DDB4F4" w14:textId="3DE4F3CA" w:rsidR="002C022D" w:rsidRPr="00267538" w:rsidRDefault="002C022D" w:rsidP="002C022D">
      <w:pPr>
        <w:numPr>
          <w:ilvl w:val="2"/>
          <w:numId w:val="34"/>
        </w:numPr>
        <w:spacing w:after="0" w:line="240" w:lineRule="auto"/>
        <w:jc w:val="both"/>
        <w:rPr>
          <w:rFonts w:ascii="Times New Roman" w:hAnsi="Times New Roman" w:cs="Times New Roman"/>
          <w:sz w:val="24"/>
          <w:szCs w:val="24"/>
        </w:rPr>
      </w:pPr>
      <w:r w:rsidRPr="00267538">
        <w:rPr>
          <w:rFonts w:ascii="Times New Roman" w:hAnsi="Times New Roman" w:cs="Times New Roman"/>
          <w:sz w:val="24"/>
          <w:szCs w:val="24"/>
        </w:rPr>
        <w:t xml:space="preserve">It is </w:t>
      </w:r>
      <w:r w:rsidR="00FD0C7D">
        <w:rPr>
          <w:rFonts w:ascii="Times New Roman" w:hAnsi="Times New Roman" w:cs="Times New Roman"/>
          <w:sz w:val="24"/>
          <w:szCs w:val="24"/>
        </w:rPr>
        <w:t>Trustor’s</w:t>
      </w:r>
      <w:r w:rsidRPr="00267538">
        <w:rPr>
          <w:rFonts w:ascii="Times New Roman" w:hAnsi="Times New Roman" w:cs="Times New Roman"/>
          <w:sz w:val="24"/>
          <w:szCs w:val="24"/>
        </w:rPr>
        <w:t xml:space="preserve"> intention to have the Marital Deduction Trust qualify for the marital deduction under §2056(b)(7) of the Code or any corresponding or substitute provisions of the Code applicable to that deduction. In no event shall the Trustee take any action or have any power that will impair the marital deduction, and all provisions regarding the Marital Deduction Trust shall be interpreted to conform to this primary objective.</w:t>
      </w:r>
    </w:p>
    <w:p w14:paraId="3F73F059" w14:textId="77777777" w:rsidR="002C022D" w:rsidRPr="00267538" w:rsidRDefault="002C022D" w:rsidP="002C022D">
      <w:pPr>
        <w:spacing w:after="0"/>
        <w:ind w:left="1440"/>
        <w:rPr>
          <w:rFonts w:ascii="Times New Roman" w:hAnsi="Times New Roman" w:cs="Times New Roman"/>
          <w:sz w:val="24"/>
          <w:szCs w:val="24"/>
        </w:rPr>
      </w:pPr>
    </w:p>
    <w:p w14:paraId="5DD85BE6" w14:textId="77777777" w:rsidR="002C022D" w:rsidRPr="00267538" w:rsidRDefault="002C022D" w:rsidP="002C022D">
      <w:pPr>
        <w:numPr>
          <w:ilvl w:val="2"/>
          <w:numId w:val="34"/>
        </w:numPr>
        <w:spacing w:after="0" w:line="240" w:lineRule="auto"/>
        <w:jc w:val="both"/>
        <w:rPr>
          <w:rFonts w:ascii="Times New Roman" w:hAnsi="Times New Roman" w:cs="Times New Roman"/>
          <w:sz w:val="24"/>
          <w:szCs w:val="24"/>
        </w:rPr>
      </w:pPr>
      <w:r w:rsidRPr="00267538">
        <w:rPr>
          <w:rFonts w:ascii="Times New Roman" w:hAnsi="Times New Roman" w:cs="Times New Roman"/>
          <w:sz w:val="24"/>
          <w:szCs w:val="24"/>
        </w:rPr>
        <w:t>The Surviving Spouse shall have the power to require the Trustee to make all or part of the principal of the Marital Deduction Trust productive or to convert promptly any unproductive part of the Marital Deduction Trust into productive property. This power shall be exercised by the Surviving Spouse in a written instrument delivered to the Trustee.</w:t>
      </w:r>
    </w:p>
    <w:p w14:paraId="504A7107" w14:textId="77777777" w:rsidR="002C022D" w:rsidRPr="00267538" w:rsidRDefault="002C022D" w:rsidP="002C022D">
      <w:pPr>
        <w:spacing w:after="0"/>
        <w:ind w:left="1440"/>
        <w:rPr>
          <w:rFonts w:ascii="Times New Roman" w:hAnsi="Times New Roman" w:cs="Times New Roman"/>
          <w:sz w:val="24"/>
          <w:szCs w:val="24"/>
        </w:rPr>
      </w:pPr>
    </w:p>
    <w:p w14:paraId="0A0979CE" w14:textId="693B09B7" w:rsidR="00816AD3" w:rsidRPr="00816AD3" w:rsidRDefault="002C022D" w:rsidP="00816AD3">
      <w:pPr>
        <w:numPr>
          <w:ilvl w:val="2"/>
          <w:numId w:val="34"/>
        </w:numPr>
        <w:spacing w:after="0" w:line="240" w:lineRule="auto"/>
        <w:jc w:val="both"/>
        <w:rPr>
          <w:rFonts w:ascii="Times New Roman" w:hAnsi="Times New Roman" w:cs="Times New Roman"/>
          <w:sz w:val="24"/>
          <w:szCs w:val="24"/>
        </w:rPr>
      </w:pPr>
      <w:r w:rsidRPr="00267538">
        <w:rPr>
          <w:rFonts w:ascii="Times New Roman" w:hAnsi="Times New Roman" w:cs="Times New Roman"/>
          <w:sz w:val="24"/>
          <w:szCs w:val="24"/>
        </w:rPr>
        <w:t>Notwithstanding anything to the contrary in this Trust, the Surviving Spouse shall have the right to disclaim all or any part of the Marital Deduction Trust (i.e., the disclaimer may be as to specific assets, specific sums of money, a percentage or a fractional interest in the Marital Deduction Trust). In the event of a disclaimer by the Surviving Spouse in all or a part of the Marital Deduction Trust, such disclaimed portion (including all income attributable thereto) shall be added to the Decedent’s Trust and shall, for all purposes under this Trust, be treated as a part thereof.</w:t>
      </w:r>
    </w:p>
    <w:p w14:paraId="5239D176" w14:textId="77777777" w:rsidR="00B72E2C" w:rsidRDefault="00B72E2C" w:rsidP="00B72E2C">
      <w:pPr>
        <w:spacing w:after="0"/>
        <w:ind w:left="720"/>
        <w:rPr>
          <w:rFonts w:ascii="Times New Roman" w:hAnsi="Times New Roman" w:cs="Times New Roman"/>
          <w:sz w:val="24"/>
          <w:szCs w:val="24"/>
        </w:rPr>
      </w:pPr>
    </w:p>
    <w:p w14:paraId="0E5C9297" w14:textId="0C16928A" w:rsidR="002C022D" w:rsidRPr="00B72E2C" w:rsidRDefault="00000000" w:rsidP="00B72E2C">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sdt>
        <w:sdtPr>
          <w:rPr>
            <w:rFonts w:ascii="Times New Roman" w:hAnsi="Times New Roman" w:cs="Times New Roman"/>
            <w:sz w:val="24"/>
            <w:szCs w:val="24"/>
          </w:rPr>
          <w:tag w:val="HD:1.185.0.0:876d7b4f-51c1-42c5-9d5b-2749cba26b7d"/>
          <w:id w:val="1252779509"/>
          <w:placeholder>
            <w:docPart w:val="4AD71E458543436ABA0485255B20DA1A"/>
          </w:placeholder>
        </w:sdtPr>
        <w:sdtContent>
          <w:r w:rsidR="002C022D" w:rsidRPr="00B72E2C">
            <w:rPr>
              <w:rFonts w:ascii="Times New Roman" w:hAnsi="Times New Roman" w:cs="Times New Roman"/>
              <w:noProof/>
              <w:sz w:val="24"/>
              <w:szCs w:val="24"/>
            </w:rPr>
            <w:t>[</w:t>
          </w:r>
          <w:r w:rsidR="002C022D" w:rsidRPr="00B72E2C">
            <w:rPr>
              <w:rFonts w:ascii="Times New Roman" w:hAnsi="Times New Roman" w:cs="Times New Roman"/>
              <w:noProof/>
              <w:color w:val="008000"/>
              <w:sz w:val="24"/>
              <w:szCs w:val="24"/>
            </w:rPr>
            <w:t>IF QDOT?</w:t>
          </w:r>
          <w:r w:rsidR="002C022D" w:rsidRPr="00B72E2C">
            <w:rPr>
              <w:rFonts w:ascii="Times New Roman" w:hAnsi="Times New Roman" w:cs="Times New Roman"/>
              <w:noProof/>
              <w:sz w:val="24"/>
              <w:szCs w:val="24"/>
            </w:rPr>
            <w:t>]</w:t>
          </w:r>
        </w:sdtContent>
      </w:sdt>
      <w:r w:rsidR="002C022D" w:rsidRPr="00B72E2C">
        <w:rPr>
          <w:rFonts w:ascii="Times New Roman" w:hAnsi="Times New Roman" w:cs="Times New Roman"/>
          <w:sz w:val="24"/>
          <w:szCs w:val="24"/>
        </w:rPr>
        <w:t xml:space="preserve">Subject to the provisions of subsection (f) of this subparagraph, </w:t>
      </w:r>
      <w:r w:rsidR="002C022D" w:rsidRPr="00B72E2C">
        <w:rPr>
          <w:rFonts w:ascii="Times New Roman" w:hAnsi="Times New Roman" w:cs="Times New Roman"/>
          <w:b/>
          <w:bCs/>
          <w:sz w:val="24"/>
          <w:szCs w:val="24"/>
        </w:rPr>
        <w:t>if (a) the Surviving Spouse is not a citizen of the United States at the death of the Deceased Spouse</w:t>
      </w:r>
      <w:r w:rsidR="002C022D" w:rsidRPr="00B72E2C">
        <w:rPr>
          <w:rFonts w:ascii="Times New Roman" w:hAnsi="Times New Roman" w:cs="Times New Roman"/>
          <w:sz w:val="24"/>
          <w:szCs w:val="24"/>
        </w:rPr>
        <w:t xml:space="preserve"> and has not become a citizen of the United States before the date on which the federal estate tax return for the Deceased Spouse’s estate is made; (b) §§2056 and 2056A of the Code would disqualify the Marital Deduction Trust (or any portion of it) from qualifying for the marital deduction in the absence of these provisions; and (c) the </w:t>
      </w:r>
      <w:sdt>
        <w:sdtPr>
          <w:rPr>
            <w:rFonts w:ascii="Times New Roman" w:hAnsi="Times New Roman" w:cs="Times New Roman"/>
            <w:sz w:val="24"/>
            <w:szCs w:val="24"/>
          </w:rPr>
          <w:tag w:val="HD:1.185.0.0:be843a94-e939-442b-8f88-f00d40dc554a"/>
          <w:id w:val="-740102765"/>
          <w:placeholder>
            <w:docPart w:val="F8D6DD00B3884CB5BA17DEAF97BDEC03"/>
          </w:placeholder>
        </w:sdtPr>
        <w:sdtContent>
          <w:r w:rsidR="002C022D" w:rsidRPr="00B72E2C">
            <w:rPr>
              <w:rFonts w:ascii="Times New Roman" w:hAnsi="Times New Roman" w:cs="Times New Roman"/>
              <w:noProof/>
              <w:sz w:val="24"/>
              <w:szCs w:val="24"/>
            </w:rPr>
            <w:t>[</w:t>
          </w:r>
          <w:r w:rsidR="002C022D" w:rsidRPr="00B72E2C">
            <w:rPr>
              <w:rFonts w:ascii="Times New Roman" w:hAnsi="Times New Roman" w:cs="Times New Roman"/>
              <w:noProof/>
              <w:color w:val="0000FF"/>
              <w:sz w:val="24"/>
              <w:szCs w:val="24"/>
            </w:rPr>
            <w:t>PRtitle</w:t>
          </w:r>
          <w:r w:rsidR="002C022D" w:rsidRPr="00B72E2C">
            <w:rPr>
              <w:rFonts w:ascii="Times New Roman" w:hAnsi="Times New Roman" w:cs="Times New Roman"/>
              <w:noProof/>
              <w:sz w:val="24"/>
              <w:szCs w:val="24"/>
            </w:rPr>
            <w:t>]</w:t>
          </w:r>
        </w:sdtContent>
      </w:sdt>
      <w:r w:rsidR="002C022D" w:rsidRPr="00B72E2C">
        <w:rPr>
          <w:rFonts w:ascii="Times New Roman" w:hAnsi="Times New Roman" w:cs="Times New Roman"/>
          <w:sz w:val="24"/>
          <w:szCs w:val="24"/>
        </w:rPr>
        <w:t xml:space="preserve"> of the Deceased Spouse, or if no such </w:t>
      </w:r>
      <w:sdt>
        <w:sdtPr>
          <w:rPr>
            <w:rFonts w:ascii="Times New Roman" w:hAnsi="Times New Roman" w:cs="Times New Roman"/>
            <w:sz w:val="24"/>
            <w:szCs w:val="24"/>
          </w:rPr>
          <w:tag w:val="HD:1.185.0.0:35943a03-54c8-426b-94ca-850115ebe637"/>
          <w:id w:val="37859742"/>
          <w:placeholder>
            <w:docPart w:val="28F070F46453446888E24652B0955906"/>
          </w:placeholder>
        </w:sdtPr>
        <w:sdtContent>
          <w:r w:rsidR="002C022D" w:rsidRPr="00B72E2C">
            <w:rPr>
              <w:rFonts w:ascii="Times New Roman" w:hAnsi="Times New Roman" w:cs="Times New Roman"/>
              <w:noProof/>
              <w:sz w:val="24"/>
              <w:szCs w:val="24"/>
            </w:rPr>
            <w:t>[</w:t>
          </w:r>
          <w:r w:rsidR="002C022D" w:rsidRPr="00B72E2C">
            <w:rPr>
              <w:rFonts w:ascii="Times New Roman" w:hAnsi="Times New Roman" w:cs="Times New Roman"/>
              <w:noProof/>
              <w:color w:val="0000FF"/>
              <w:sz w:val="24"/>
              <w:szCs w:val="24"/>
            </w:rPr>
            <w:t>PRtitle</w:t>
          </w:r>
          <w:r w:rsidR="002C022D" w:rsidRPr="00B72E2C">
            <w:rPr>
              <w:rFonts w:ascii="Times New Roman" w:hAnsi="Times New Roman" w:cs="Times New Roman"/>
              <w:noProof/>
              <w:sz w:val="24"/>
              <w:szCs w:val="24"/>
            </w:rPr>
            <w:t>]</w:t>
          </w:r>
        </w:sdtContent>
      </w:sdt>
      <w:r w:rsidR="002C022D" w:rsidRPr="00B72E2C">
        <w:rPr>
          <w:rFonts w:ascii="Times New Roman" w:hAnsi="Times New Roman" w:cs="Times New Roman"/>
          <w:sz w:val="24"/>
          <w:szCs w:val="24"/>
        </w:rPr>
        <w:t xml:space="preserve"> is appointed, the person deemed to be the </w:t>
      </w:r>
      <w:sdt>
        <w:sdtPr>
          <w:rPr>
            <w:rFonts w:ascii="Times New Roman" w:hAnsi="Times New Roman" w:cs="Times New Roman"/>
            <w:sz w:val="24"/>
            <w:szCs w:val="24"/>
          </w:rPr>
          <w:tag w:val="HD:1.185.0.0:469f5d25-7d2d-4b5c-9d74-918d35aa8354"/>
          <w:id w:val="-577820844"/>
          <w:placeholder>
            <w:docPart w:val="E86B2B536F3748BEB13C18A47CAD6832"/>
          </w:placeholder>
        </w:sdtPr>
        <w:sdtContent>
          <w:r w:rsidR="002C022D" w:rsidRPr="00B72E2C">
            <w:rPr>
              <w:rFonts w:ascii="Times New Roman" w:hAnsi="Times New Roman" w:cs="Times New Roman"/>
              <w:noProof/>
              <w:sz w:val="24"/>
              <w:szCs w:val="24"/>
            </w:rPr>
            <w:t>[</w:t>
          </w:r>
          <w:r w:rsidR="002C022D" w:rsidRPr="00B72E2C">
            <w:rPr>
              <w:rFonts w:ascii="Times New Roman" w:hAnsi="Times New Roman" w:cs="Times New Roman"/>
              <w:noProof/>
              <w:color w:val="0000FF"/>
              <w:sz w:val="24"/>
              <w:szCs w:val="24"/>
            </w:rPr>
            <w:t>PRtitle</w:t>
          </w:r>
          <w:r w:rsidR="002C022D" w:rsidRPr="00B72E2C">
            <w:rPr>
              <w:rFonts w:ascii="Times New Roman" w:hAnsi="Times New Roman" w:cs="Times New Roman"/>
              <w:noProof/>
              <w:sz w:val="24"/>
              <w:szCs w:val="24"/>
            </w:rPr>
            <w:t>]</w:t>
          </w:r>
        </w:sdtContent>
      </w:sdt>
      <w:r w:rsidR="002C022D" w:rsidRPr="00B72E2C">
        <w:rPr>
          <w:rFonts w:ascii="Times New Roman" w:hAnsi="Times New Roman" w:cs="Times New Roman"/>
          <w:sz w:val="24"/>
          <w:szCs w:val="24"/>
        </w:rPr>
        <w:t>, intends to elect under §§2056(d)(2) and 2056A(a)(3) of the Code the application of §2056A(a) to all or a portion of the Marital Deduction Trust (i.e., a “Qualified Domestic Trust”), the following provisions will apply:</w:t>
      </w:r>
    </w:p>
    <w:p w14:paraId="10706813" w14:textId="77777777" w:rsidR="002C022D" w:rsidRPr="00267538" w:rsidRDefault="002C022D" w:rsidP="002C022D">
      <w:pPr>
        <w:spacing w:after="0"/>
        <w:rPr>
          <w:rFonts w:ascii="Times New Roman" w:hAnsi="Times New Roman" w:cs="Times New Roman"/>
          <w:sz w:val="24"/>
          <w:szCs w:val="24"/>
        </w:rPr>
      </w:pPr>
    </w:p>
    <w:p w14:paraId="435563BD" w14:textId="77777777" w:rsidR="002C022D" w:rsidRPr="00267538" w:rsidRDefault="002C022D" w:rsidP="002C022D">
      <w:pPr>
        <w:pStyle w:val="Header"/>
        <w:numPr>
          <w:ilvl w:val="2"/>
          <w:numId w:val="34"/>
        </w:numPr>
        <w:autoSpaceDE/>
        <w:autoSpaceDN/>
        <w:adjustRightInd/>
        <w:jc w:val="both"/>
      </w:pPr>
      <w:r w:rsidRPr="00267538">
        <w:t xml:space="preserve">Before the election of Qualified Domestic Trust status for any portion of the Marital Deduction Trust, </w:t>
      </w:r>
      <w:r w:rsidRPr="00267538">
        <w:rPr>
          <w:b/>
          <w:bCs/>
        </w:rPr>
        <w:t>the Trustee shall allocate that portion of the Marital Deduction Trust for such election in to be made to a separate trust to be known as the “Qualified Domestic Trust.”</w:t>
      </w:r>
      <w:r w:rsidRPr="00267538">
        <w:t xml:space="preserve"> For purposes of this allocation, the Trustee shall divide the Marital Deduction Trust in </w:t>
      </w:r>
      <w:r w:rsidRPr="00267538">
        <w:lastRenderedPageBreak/>
        <w:t>accordance with the applicable requirements of §20.2056(b)-7(b)(2)(ii) of the Treasury Regulations.</w:t>
      </w:r>
    </w:p>
    <w:p w14:paraId="3DE02466" w14:textId="77777777" w:rsidR="002C022D" w:rsidRPr="00267538" w:rsidRDefault="002C022D" w:rsidP="002C022D">
      <w:pPr>
        <w:pStyle w:val="Header"/>
        <w:ind w:left="1440"/>
      </w:pPr>
    </w:p>
    <w:p w14:paraId="5AE1359E" w14:textId="77777777" w:rsidR="002C022D" w:rsidRPr="00267538" w:rsidRDefault="002C022D" w:rsidP="002C022D">
      <w:pPr>
        <w:pStyle w:val="Header"/>
        <w:numPr>
          <w:ilvl w:val="3"/>
          <w:numId w:val="34"/>
        </w:numPr>
        <w:autoSpaceDE/>
        <w:autoSpaceDN/>
        <w:adjustRightInd/>
        <w:jc w:val="both"/>
      </w:pPr>
      <w:r w:rsidRPr="00267538">
        <w:t>The Trustee shall obtain a separate tax identification number for such Qualified Domestic Trust and shall administer the trust as a separate and distinct trust for all tax and administrative purposes.</w:t>
      </w:r>
    </w:p>
    <w:p w14:paraId="0CD2E311" w14:textId="77777777" w:rsidR="002C022D" w:rsidRPr="00267538" w:rsidRDefault="002C022D" w:rsidP="002C022D">
      <w:pPr>
        <w:pStyle w:val="Header"/>
        <w:ind w:left="2160"/>
      </w:pPr>
    </w:p>
    <w:p w14:paraId="115DAF89" w14:textId="77777777" w:rsidR="002C022D" w:rsidRPr="00267538" w:rsidRDefault="002C022D" w:rsidP="002C022D">
      <w:pPr>
        <w:pStyle w:val="Header"/>
        <w:numPr>
          <w:ilvl w:val="3"/>
          <w:numId w:val="34"/>
        </w:numPr>
        <w:autoSpaceDE/>
        <w:autoSpaceDN/>
        <w:adjustRightInd/>
        <w:jc w:val="both"/>
      </w:pPr>
      <w:r w:rsidRPr="00267538">
        <w:t>The Qualified Domestic Trust shall have the same terms and conditions as the Marital Deduction Trust from which assets were allocated, whether or not the Marital Deduction Trust exists after the Trustee has allocated assets from it to the Qualified Domestic Trust; provided, however, that whenever the provisions of this subparagraph conflict with the provisions of the Marital Deduction Trust, the provisions of this subparagraph shall govern the Marital Deduction Trust.</w:t>
      </w:r>
    </w:p>
    <w:p w14:paraId="5223E2A0" w14:textId="77777777" w:rsidR="002C022D" w:rsidRPr="00267538" w:rsidRDefault="002C022D" w:rsidP="002C022D">
      <w:pPr>
        <w:pStyle w:val="Header"/>
        <w:ind w:left="1440"/>
      </w:pPr>
    </w:p>
    <w:p w14:paraId="45B9F562" w14:textId="4D414D5A" w:rsidR="002C022D" w:rsidRPr="00267538" w:rsidRDefault="002C022D" w:rsidP="002C022D">
      <w:pPr>
        <w:pStyle w:val="Header"/>
        <w:numPr>
          <w:ilvl w:val="2"/>
          <w:numId w:val="34"/>
        </w:numPr>
        <w:autoSpaceDE/>
        <w:autoSpaceDN/>
        <w:adjustRightInd/>
        <w:jc w:val="both"/>
      </w:pPr>
      <w:r w:rsidRPr="00267538">
        <w:rPr>
          <w:b/>
          <w:bCs/>
        </w:rPr>
        <w:t xml:space="preserve">It is </w:t>
      </w:r>
      <w:r w:rsidR="00FD0C7D">
        <w:rPr>
          <w:b/>
          <w:bCs/>
        </w:rPr>
        <w:t>Trustor’s</w:t>
      </w:r>
      <w:r w:rsidRPr="00267538">
        <w:rPr>
          <w:b/>
          <w:bCs/>
        </w:rPr>
        <w:t xml:space="preserve"> intent that the Marital Deduction Trust qualify for the federal estate tax marital deduction [notwithstanding §2056(d)(1) of the Code] by reason of satisfying the requirements for a Qualified Domestic Trust as defined in §2056A(a) of the Code.</w:t>
      </w:r>
      <w:r w:rsidRPr="00267538">
        <w:t xml:space="preserve"> If any provisions of this Trust require amendment to carry out the intention that this Trust meet the requirements of a Qualified Domestic Trust, or otherwise conform to changes with respect to Qualified Domestic Trusts under the Code (specifically including any Treasury Regulations adopted thereunder) occurring subsequent to the execution of this Agreement, the Trust Agreement shall be deemed to include such amendments.</w:t>
      </w:r>
    </w:p>
    <w:p w14:paraId="0A07819A" w14:textId="77777777" w:rsidR="002C022D" w:rsidRPr="00267538" w:rsidRDefault="002C022D" w:rsidP="002C022D">
      <w:pPr>
        <w:pStyle w:val="Header"/>
        <w:ind w:left="2160"/>
      </w:pPr>
    </w:p>
    <w:p w14:paraId="5D03B1FB" w14:textId="084DE1A8" w:rsidR="002C022D" w:rsidRPr="00267538" w:rsidRDefault="002C022D" w:rsidP="002C022D">
      <w:pPr>
        <w:pStyle w:val="Header"/>
        <w:numPr>
          <w:ilvl w:val="2"/>
          <w:numId w:val="34"/>
        </w:numPr>
        <w:autoSpaceDE/>
        <w:autoSpaceDN/>
        <w:adjustRightInd/>
        <w:jc w:val="both"/>
      </w:pPr>
      <w:r w:rsidRPr="00267538">
        <w:t xml:space="preserve">The Surviving Spouse will not be the sole trustee of the Qualified Domestic Trust; at all times during the existence of the Qualified Domestic Trust at least one Trustee (hereinafter referred to as the “Domestic Trustee”) must be an individual citizen of the United States having a tax home (as defined by §911(d)(3) of the Code) in the United States or a domestic corporation of the United States. </w:t>
      </w:r>
      <w:r w:rsidRPr="00267538">
        <w:rPr>
          <w:b/>
          <w:bCs/>
        </w:rPr>
        <w:t xml:space="preserve">The Surviving Spouse shall appoint a Domestic Trustee to act as the sole Trustee, or as co-Trustee with the Surviving Spouse. If the Surviving Spouse is unable to appoint a Domestic Trustee, </w:t>
      </w:r>
      <w:r w:rsidRPr="00267538">
        <w:rPr>
          <w:color w:val="000000"/>
        </w:rPr>
        <w:t xml:space="preserve">the following, </w:t>
      </w:r>
      <w:r w:rsidRPr="00267538">
        <w:rPr>
          <w:b/>
          <w:bCs/>
          <w:color w:val="000000"/>
        </w:rPr>
        <w:t>in the order of priority</w:t>
      </w:r>
      <w:r w:rsidRPr="00267538">
        <w:rPr>
          <w:color w:val="000000"/>
        </w:rPr>
        <w:t xml:space="preserve"> indicated, shall be Domestic Trustee:</w:t>
      </w:r>
      <w:r w:rsidRPr="00267538">
        <w:t xml:space="preserve"> </w:t>
      </w:r>
    </w:p>
    <w:p w14:paraId="71CFDD7F" w14:textId="77777777" w:rsidR="002C022D" w:rsidRPr="00267538" w:rsidRDefault="002C022D" w:rsidP="002C022D">
      <w:pPr>
        <w:tabs>
          <w:tab w:val="left" w:pos="720"/>
        </w:tabs>
        <w:autoSpaceDE w:val="0"/>
        <w:autoSpaceDN w:val="0"/>
        <w:adjustRightInd w:val="0"/>
        <w:spacing w:after="0"/>
        <w:rPr>
          <w:rFonts w:ascii="Times New Roman" w:hAnsi="Times New Roman" w:cs="Times New Roman"/>
          <w:sz w:val="24"/>
          <w:szCs w:val="24"/>
        </w:rPr>
      </w:pPr>
    </w:p>
    <w:sdt>
      <w:sdtPr>
        <w:rPr>
          <w:rFonts w:ascii="Times New Roman" w:hAnsi="Times New Roman" w:cs="Times New Roman"/>
          <w:color w:val="000000"/>
          <w:sz w:val="24"/>
          <w:szCs w:val="24"/>
        </w:rPr>
        <w:tag w:val="HD:1.185.0.0:735ecfdd-6308-40ff-98ee-49ec11211cb4"/>
        <w:id w:val="1560204774"/>
        <w:placeholder>
          <w:docPart w:val="BBA308CEDD994A7EAD9FE3AAC0B661AE"/>
        </w:placeholder>
      </w:sdtPr>
      <w:sdtContent>
        <w:p w14:paraId="4E713FE1" w14:textId="77777777" w:rsidR="002C022D" w:rsidRPr="00267538" w:rsidRDefault="002C022D" w:rsidP="002C022D">
          <w:pPr>
            <w:spacing w:after="0"/>
            <w:ind w:left="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800080"/>
              <w:sz w:val="24"/>
              <w:szCs w:val="24"/>
            </w:rPr>
            <w:t>ASK QDOTTrusteeDialog</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ede42676-2723-4803-b302-5a22e85b6574"/>
        <w:id w:val="1112399498"/>
        <w:placeholder>
          <w:docPart w:val="2324D221B3044A6894E847440D9CF611"/>
        </w:placeholder>
      </w:sdtPr>
      <w:sdtContent>
        <w:p w14:paraId="69AC868F" w14:textId="77777777" w:rsidR="002C022D" w:rsidRPr="00267538" w:rsidRDefault="002C022D" w:rsidP="002C022D">
          <w:pPr>
            <w:spacing w:after="0"/>
            <w:ind w:left="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800000"/>
              <w:sz w:val="24"/>
              <w:szCs w:val="24"/>
            </w:rPr>
            <w:t>REPEAT QDOTTrusteeDialog</w:t>
          </w:r>
          <w:r w:rsidRPr="00267538">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4e277583-2af2-4a8f-8480-c9cba40f5556"/>
        <w:id w:val="-880778789"/>
        <w:placeholder>
          <w:docPart w:val="A0044A3262B749D19956187BDBD28986"/>
        </w:placeholder>
      </w:sdtPr>
      <w:sdtContent>
        <w:p w14:paraId="1AB30467" w14:textId="77777777" w:rsidR="002C022D" w:rsidRPr="00267538" w:rsidRDefault="002C022D" w:rsidP="002C022D">
          <w:pPr>
            <w:spacing w:after="0"/>
            <w:ind w:left="216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QDOTTrusteeMultiPeriods?</w:t>
          </w:r>
          <w:r w:rsidRPr="00267538">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e6aeb486-11d4-4d8c-b4d7-d52d3fcf69d3"/>
        <w:id w:val="1953203481"/>
        <w:placeholder>
          <w:docPart w:val="7F4CA23CE7204D848E93C48F46670829"/>
        </w:placeholder>
      </w:sdtPr>
      <w:sdtContent>
        <w:p w14:paraId="60BC9ED6" w14:textId="77777777" w:rsidR="002C022D" w:rsidRPr="00267538" w:rsidRDefault="002C022D" w:rsidP="002C022D">
          <w:pPr>
            <w:spacing w:after="0"/>
            <w:ind w:left="2160" w:firstLine="72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COUNTER = 1</w:t>
          </w:r>
          <w:r w:rsidRPr="00267538">
            <w:rPr>
              <w:rFonts w:ascii="Times New Roman" w:hAnsi="Times New Roman" w:cs="Times New Roman"/>
              <w:b/>
              <w:noProof/>
              <w:spacing w:val="-3"/>
              <w:sz w:val="24"/>
              <w:szCs w:val="24"/>
            </w:rPr>
            <w:t>]</w:t>
          </w:r>
        </w:p>
      </w:sdtContent>
    </w:sdt>
    <w:p w14:paraId="3F265328" w14:textId="77777777" w:rsidR="002C022D" w:rsidRPr="00267538" w:rsidRDefault="002C022D" w:rsidP="002C022D">
      <w:pPr>
        <w:spacing w:after="0"/>
        <w:ind w:left="1440" w:firstLine="720"/>
        <w:rPr>
          <w:rFonts w:ascii="Times New Roman" w:hAnsi="Times New Roman" w:cs="Times New Roman"/>
          <w:color w:val="000000"/>
          <w:sz w:val="24"/>
          <w:szCs w:val="24"/>
        </w:rPr>
      </w:pPr>
      <w:r w:rsidRPr="00267538">
        <w:rPr>
          <w:rFonts w:ascii="Times New Roman" w:hAnsi="Times New Roman" w:cs="Times New Roman"/>
          <w:b/>
          <w:spacing w:val="-3"/>
          <w:sz w:val="24"/>
          <w:szCs w:val="24"/>
        </w:rPr>
        <w:t xml:space="preserve">Until </w:t>
      </w:r>
      <w:sdt>
        <w:sdtPr>
          <w:rPr>
            <w:rFonts w:ascii="Times New Roman" w:hAnsi="Times New Roman" w:cs="Times New Roman"/>
            <w:b/>
            <w:spacing w:val="-3"/>
            <w:sz w:val="24"/>
            <w:szCs w:val="24"/>
          </w:rPr>
          <w:tag w:val="HD:1.185.0.0:2ea95e19-cf14-425c-8646-f49e00eb5bd4"/>
          <w:id w:val="1770586905"/>
          <w:placeholder>
            <w:docPart w:val="65670B65140941ED8ECA71725C40BB7C"/>
          </w:placeholder>
        </w:sdtPr>
        <w:sdtContent>
          <w:r w:rsidRPr="00267538">
            <w:rPr>
              <w:rFonts w:ascii="Times New Roman" w:hAnsi="Times New Roman" w:cs="Times New Roman"/>
              <w:b/>
              <w:noProof/>
              <w:spacing w:val="-3"/>
              <w:sz w:val="24"/>
              <w:szCs w:val="24"/>
            </w:rPr>
            <w:t>[</w:t>
          </w:r>
          <w:r w:rsidRPr="004F30AF">
            <w:rPr>
              <w:rFonts w:ascii="Times New Roman" w:hAnsi="Times New Roman" w:cs="Times New Roman"/>
              <w:b/>
              <w:noProof/>
              <w:color w:val="0000FF"/>
              <w:spacing w:val="-3"/>
              <w:sz w:val="24"/>
              <w:szCs w:val="24"/>
            </w:rPr>
            <w:t>QDOTTrusteeEndDate:Mmmm d, yyyy</w:t>
          </w:r>
          <w:r w:rsidRPr="00267538">
            <w:rPr>
              <w:rFonts w:ascii="Times New Roman" w:hAnsi="Times New Roman" w:cs="Times New Roman"/>
              <w:b/>
              <w:noProof/>
              <w:spacing w:val="-3"/>
              <w:sz w:val="24"/>
              <w:szCs w:val="24"/>
            </w:rPr>
            <w:t>]</w:t>
          </w:r>
        </w:sdtContent>
      </w:sdt>
      <w:r w:rsidRPr="00267538">
        <w:rPr>
          <w:rFonts w:ascii="Times New Roman" w:hAnsi="Times New Roman" w:cs="Times New Roman"/>
          <w:spacing w:val="-3"/>
          <w:sz w:val="24"/>
          <w:szCs w:val="24"/>
        </w:rPr>
        <w:t>,</w:t>
      </w:r>
      <w:r w:rsidRPr="00267538">
        <w:rPr>
          <w:rFonts w:ascii="Times New Roman" w:hAnsi="Times New Roman" w:cs="Times New Roman"/>
          <w:color w:val="000000"/>
          <w:sz w:val="24"/>
          <w:szCs w:val="24"/>
        </w:rPr>
        <w:t xml:space="preserve"> the following shall be Trustee:</w:t>
      </w:r>
    </w:p>
    <w:sdt>
      <w:sdtPr>
        <w:rPr>
          <w:rFonts w:ascii="Times New Roman" w:hAnsi="Times New Roman" w:cs="Times New Roman"/>
          <w:color w:val="000000"/>
          <w:sz w:val="24"/>
          <w:szCs w:val="24"/>
        </w:rPr>
        <w:tag w:val="HD:1.185.0.0:bbbff0c7-9086-482a-ad4d-0e3f52339474"/>
        <w:id w:val="377053599"/>
        <w:placeholder>
          <w:docPart w:val="CB1D94B49967422187E475428EDF082E"/>
        </w:placeholder>
      </w:sdtPr>
      <w:sdtContent>
        <w:p w14:paraId="3C50F016" w14:textId="77777777" w:rsidR="002C022D" w:rsidRPr="00267538" w:rsidRDefault="002C022D" w:rsidP="002C022D">
          <w:pPr>
            <w:spacing w:after="0"/>
            <w:ind w:left="288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e188a718-adca-4d8d-a4f2-5d21d2686d87"/>
        <w:id w:val="1628972611"/>
        <w:placeholder>
          <w:docPart w:val="93753735B588445E9FC82E07CDB2A601"/>
        </w:placeholder>
      </w:sdtPr>
      <w:sdtContent>
        <w:p w14:paraId="08174B92" w14:textId="77777777" w:rsidR="002C022D" w:rsidRPr="00267538" w:rsidRDefault="002C022D" w:rsidP="002C022D">
          <w:pPr>
            <w:spacing w:after="0"/>
            <w:ind w:left="2880" w:firstLine="72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COUNTER = 2 AND COUNT(QDOTTrusteeDialog) = 3</w:t>
          </w:r>
          <w:r w:rsidRPr="00267538">
            <w:rPr>
              <w:rFonts w:ascii="Times New Roman" w:hAnsi="Times New Roman" w:cs="Times New Roman"/>
              <w:b/>
              <w:noProof/>
              <w:spacing w:val="-3"/>
              <w:sz w:val="24"/>
              <w:szCs w:val="24"/>
            </w:rPr>
            <w:t>]</w:t>
          </w:r>
        </w:p>
      </w:sdtContent>
    </w:sdt>
    <w:p w14:paraId="00BACFC6" w14:textId="77777777" w:rsidR="002C022D" w:rsidRPr="00267538" w:rsidRDefault="002C022D" w:rsidP="002C022D">
      <w:pPr>
        <w:spacing w:after="0"/>
        <w:ind w:left="1440" w:firstLine="720"/>
        <w:rPr>
          <w:rFonts w:ascii="Times New Roman" w:hAnsi="Times New Roman" w:cs="Times New Roman"/>
          <w:color w:val="000000"/>
          <w:sz w:val="24"/>
          <w:szCs w:val="24"/>
        </w:rPr>
      </w:pPr>
      <w:r w:rsidRPr="00267538">
        <w:rPr>
          <w:rFonts w:ascii="Times New Roman" w:hAnsi="Times New Roman" w:cs="Times New Roman"/>
          <w:b/>
          <w:spacing w:val="-3"/>
          <w:sz w:val="24"/>
          <w:szCs w:val="24"/>
        </w:rPr>
        <w:t xml:space="preserve">Between </w:t>
      </w:r>
      <w:sdt>
        <w:sdtPr>
          <w:rPr>
            <w:rFonts w:ascii="Times New Roman" w:hAnsi="Times New Roman" w:cs="Times New Roman"/>
            <w:b/>
            <w:spacing w:val="-3"/>
            <w:sz w:val="24"/>
            <w:szCs w:val="24"/>
          </w:rPr>
          <w:tag w:val="HD:1.185.0.0:efbc5ec4-712f-4a0c-aca5-d91ac35ef62a"/>
          <w:id w:val="469179198"/>
          <w:placeholder>
            <w:docPart w:val="EDDA2278A9BE42F8943F61054D2BE0C3"/>
          </w:placeholder>
        </w:sdtPr>
        <w:sdtContent>
          <w:r w:rsidRPr="00267538">
            <w:rPr>
              <w:rFonts w:ascii="Times New Roman" w:hAnsi="Times New Roman" w:cs="Times New Roman"/>
              <w:b/>
              <w:noProof/>
              <w:spacing w:val="-3"/>
              <w:sz w:val="24"/>
              <w:szCs w:val="24"/>
            </w:rPr>
            <w:t>[</w:t>
          </w:r>
          <w:r w:rsidRPr="004F30AF">
            <w:rPr>
              <w:rFonts w:ascii="Times New Roman" w:hAnsi="Times New Roman" w:cs="Times New Roman"/>
              <w:b/>
              <w:noProof/>
              <w:color w:val="0000FF"/>
              <w:spacing w:val="-3"/>
              <w:sz w:val="24"/>
              <w:szCs w:val="24"/>
            </w:rPr>
            <w:t>QDOTTrusteeBegDate:Mmmm d, yyyy</w:t>
          </w:r>
          <w:r w:rsidRPr="00267538">
            <w:rPr>
              <w:rFonts w:ascii="Times New Roman" w:hAnsi="Times New Roman" w:cs="Times New Roman"/>
              <w:b/>
              <w:noProof/>
              <w:spacing w:val="-3"/>
              <w:sz w:val="24"/>
              <w:szCs w:val="24"/>
            </w:rPr>
            <w:t>]</w:t>
          </w:r>
        </w:sdtContent>
      </w:sdt>
      <w:r w:rsidRPr="00267538">
        <w:rPr>
          <w:rFonts w:ascii="Times New Roman" w:hAnsi="Times New Roman" w:cs="Times New Roman"/>
          <w:b/>
          <w:spacing w:val="-3"/>
          <w:sz w:val="24"/>
          <w:szCs w:val="24"/>
        </w:rPr>
        <w:t xml:space="preserve"> and  </w:t>
      </w:r>
      <w:sdt>
        <w:sdtPr>
          <w:rPr>
            <w:rFonts w:ascii="Times New Roman" w:hAnsi="Times New Roman" w:cs="Times New Roman"/>
            <w:b/>
            <w:spacing w:val="-3"/>
            <w:sz w:val="24"/>
            <w:szCs w:val="24"/>
          </w:rPr>
          <w:tag w:val="HD:1.185.0.0:eb8beadd-5146-4c92-94d8-4f784d7d72b5"/>
          <w:id w:val="1900082699"/>
          <w:placeholder>
            <w:docPart w:val="E4630268C6AD474280C38EE8C823C427"/>
          </w:placeholder>
        </w:sdtPr>
        <w:sdtContent>
          <w:r w:rsidRPr="00267538">
            <w:rPr>
              <w:rFonts w:ascii="Times New Roman" w:hAnsi="Times New Roman" w:cs="Times New Roman"/>
              <w:b/>
              <w:noProof/>
              <w:spacing w:val="-3"/>
              <w:sz w:val="24"/>
              <w:szCs w:val="24"/>
            </w:rPr>
            <w:t>[</w:t>
          </w:r>
          <w:r w:rsidRPr="004F30AF">
            <w:rPr>
              <w:rFonts w:ascii="Times New Roman" w:hAnsi="Times New Roman" w:cs="Times New Roman"/>
              <w:b/>
              <w:noProof/>
              <w:color w:val="0000FF"/>
              <w:spacing w:val="-3"/>
              <w:sz w:val="24"/>
              <w:szCs w:val="24"/>
            </w:rPr>
            <w:t>QDOTTrusteeEndDate:Mmmm d, yyyy</w:t>
          </w:r>
          <w:r w:rsidRPr="00267538">
            <w:rPr>
              <w:rFonts w:ascii="Times New Roman" w:hAnsi="Times New Roman" w:cs="Times New Roman"/>
              <w:b/>
              <w:noProof/>
              <w:spacing w:val="-3"/>
              <w:sz w:val="24"/>
              <w:szCs w:val="24"/>
            </w:rPr>
            <w:t>]</w:t>
          </w:r>
        </w:sdtContent>
      </w:sdt>
      <w:r w:rsidRPr="00267538">
        <w:rPr>
          <w:rFonts w:ascii="Times New Roman" w:hAnsi="Times New Roman" w:cs="Times New Roman"/>
          <w:spacing w:val="-3"/>
          <w:sz w:val="24"/>
          <w:szCs w:val="24"/>
        </w:rPr>
        <w:t>,</w:t>
      </w:r>
      <w:r w:rsidRPr="00267538">
        <w:rPr>
          <w:rFonts w:ascii="Times New Roman" w:hAnsi="Times New Roman" w:cs="Times New Roman"/>
          <w:color w:val="000000"/>
          <w:sz w:val="24"/>
          <w:szCs w:val="24"/>
        </w:rPr>
        <w:t xml:space="preserve"> the following shall be Trustee:</w:t>
      </w:r>
    </w:p>
    <w:sdt>
      <w:sdtPr>
        <w:rPr>
          <w:rFonts w:ascii="Times New Roman" w:hAnsi="Times New Roman" w:cs="Times New Roman"/>
          <w:color w:val="000000"/>
          <w:sz w:val="24"/>
          <w:szCs w:val="24"/>
        </w:rPr>
        <w:tag w:val="HD:1.185.0.0:145deec2-5ee1-4d28-9218-b2da0e52b23e"/>
        <w:id w:val="1610006370"/>
        <w:placeholder>
          <w:docPart w:val="1E8C469CE30B4B0090235541EBB2E700"/>
        </w:placeholder>
      </w:sdtPr>
      <w:sdtContent>
        <w:p w14:paraId="19C18718" w14:textId="77777777" w:rsidR="002C022D" w:rsidRPr="00267538" w:rsidRDefault="002C022D" w:rsidP="002C022D">
          <w:pPr>
            <w:spacing w:after="0"/>
            <w:ind w:left="288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a1e21acd-0b03-4b05-a88b-b3478b14a30b"/>
        <w:id w:val="1903407466"/>
        <w:placeholder>
          <w:docPart w:val="2D81619B91E941A2B4C0CF45ABC1BE43"/>
        </w:placeholder>
      </w:sdtPr>
      <w:sdtContent>
        <w:p w14:paraId="306864FC" w14:textId="77777777" w:rsidR="002C022D" w:rsidRPr="00267538" w:rsidRDefault="002C022D" w:rsidP="002C022D">
          <w:pPr>
            <w:spacing w:after="0"/>
            <w:ind w:left="2880" w:firstLine="72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COUNTER = 2 AND COUNT(QDOTTrusteeDialog) = 2</w:t>
          </w:r>
          <w:r w:rsidRPr="00267538">
            <w:rPr>
              <w:rFonts w:ascii="Times New Roman" w:hAnsi="Times New Roman" w:cs="Times New Roman"/>
              <w:b/>
              <w:noProof/>
              <w:spacing w:val="-3"/>
              <w:sz w:val="24"/>
              <w:szCs w:val="24"/>
            </w:rPr>
            <w:t>]</w:t>
          </w:r>
        </w:p>
      </w:sdtContent>
    </w:sdt>
    <w:p w14:paraId="2FF6DE8B" w14:textId="77777777" w:rsidR="002C022D" w:rsidRPr="00267538" w:rsidRDefault="00000000" w:rsidP="002C022D">
      <w:pPr>
        <w:spacing w:after="0"/>
        <w:ind w:left="1440" w:firstLine="720"/>
        <w:rPr>
          <w:rFonts w:ascii="Times New Roman" w:hAnsi="Times New Roman" w:cs="Times New Roman"/>
          <w:color w:val="000000"/>
          <w:sz w:val="24"/>
          <w:szCs w:val="24"/>
        </w:rPr>
      </w:pPr>
      <w:sdt>
        <w:sdtPr>
          <w:rPr>
            <w:rFonts w:ascii="Times New Roman" w:hAnsi="Times New Roman" w:cs="Times New Roman"/>
            <w:b/>
            <w:spacing w:val="-3"/>
            <w:sz w:val="24"/>
            <w:szCs w:val="24"/>
          </w:rPr>
          <w:tag w:val="HD:1.185.0.0:eafabe7d-6c72-4ed7-8e82-c511c2434807"/>
          <w:id w:val="-1724745876"/>
          <w:placeholder>
            <w:docPart w:val="34D9904C6EA14C37B1A5B88044412107"/>
          </w:placeholder>
        </w:sdtPr>
        <w:sdtContent>
          <w:r w:rsidR="002C022D" w:rsidRPr="00267538">
            <w:rPr>
              <w:rFonts w:ascii="Times New Roman" w:hAnsi="Times New Roman" w:cs="Times New Roman"/>
              <w:b/>
              <w:noProof/>
              <w:spacing w:val="-3"/>
              <w:sz w:val="24"/>
              <w:szCs w:val="24"/>
            </w:rPr>
            <w:t>[</w:t>
          </w:r>
          <w:r w:rsidR="002C022D" w:rsidRPr="004F30AF">
            <w:rPr>
              <w:rFonts w:ascii="Times New Roman" w:hAnsi="Times New Roman" w:cs="Times New Roman"/>
              <w:b/>
              <w:noProof/>
              <w:color w:val="0000FF"/>
              <w:spacing w:val="-3"/>
              <w:sz w:val="24"/>
              <w:szCs w:val="24"/>
            </w:rPr>
            <w:t>QDOTTrusteeBegDate:Mmmm d, yyyy</w:t>
          </w:r>
          <w:r w:rsidR="002C022D" w:rsidRPr="00267538">
            <w:rPr>
              <w:rFonts w:ascii="Times New Roman" w:hAnsi="Times New Roman" w:cs="Times New Roman"/>
              <w:b/>
              <w:noProof/>
              <w:spacing w:val="-3"/>
              <w:sz w:val="24"/>
              <w:szCs w:val="24"/>
            </w:rPr>
            <w:t>]</w:t>
          </w:r>
        </w:sdtContent>
      </w:sdt>
      <w:r w:rsidR="002C022D" w:rsidRPr="00267538">
        <w:rPr>
          <w:rFonts w:ascii="Times New Roman" w:hAnsi="Times New Roman" w:cs="Times New Roman"/>
          <w:b/>
          <w:spacing w:val="-3"/>
          <w:sz w:val="24"/>
          <w:szCs w:val="24"/>
        </w:rPr>
        <w:t xml:space="preserve"> or after</w:t>
      </w:r>
      <w:r w:rsidR="002C022D" w:rsidRPr="00267538">
        <w:rPr>
          <w:rFonts w:ascii="Times New Roman" w:hAnsi="Times New Roman" w:cs="Times New Roman"/>
          <w:spacing w:val="-3"/>
          <w:sz w:val="24"/>
          <w:szCs w:val="24"/>
        </w:rPr>
        <w:t>,</w:t>
      </w:r>
      <w:r w:rsidR="002C022D" w:rsidRPr="00267538">
        <w:rPr>
          <w:rFonts w:ascii="Times New Roman" w:hAnsi="Times New Roman" w:cs="Times New Roman"/>
          <w:color w:val="000000"/>
          <w:sz w:val="24"/>
          <w:szCs w:val="24"/>
        </w:rPr>
        <w:t xml:space="preserve"> the following shall be Trustee:</w:t>
      </w:r>
    </w:p>
    <w:sdt>
      <w:sdtPr>
        <w:rPr>
          <w:rFonts w:ascii="Times New Roman" w:hAnsi="Times New Roman" w:cs="Times New Roman"/>
          <w:color w:val="000000"/>
          <w:sz w:val="24"/>
          <w:szCs w:val="24"/>
        </w:rPr>
        <w:tag w:val="HD:1.185.0.0:0504322d-5a2a-4394-bc6a-d7017ad9fa81"/>
        <w:id w:val="-700860911"/>
        <w:placeholder>
          <w:docPart w:val="7D8141E5482D4D43A26A5589427A8273"/>
        </w:placeholder>
      </w:sdtPr>
      <w:sdtContent>
        <w:p w14:paraId="2CC4452A" w14:textId="77777777" w:rsidR="002C022D" w:rsidRPr="00267538" w:rsidRDefault="002C022D" w:rsidP="002C022D">
          <w:pPr>
            <w:spacing w:after="0"/>
            <w:ind w:left="288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274b2613-2d2b-415e-be10-01dec0d4b9ce"/>
        <w:id w:val="36862116"/>
        <w:placeholder>
          <w:docPart w:val="BFEDFBD007F44731BC81F2D829F4706C"/>
        </w:placeholder>
      </w:sdtPr>
      <w:sdtContent>
        <w:p w14:paraId="009E231B" w14:textId="77777777" w:rsidR="002C022D" w:rsidRPr="00267538" w:rsidRDefault="002C022D" w:rsidP="002C022D">
          <w:pPr>
            <w:spacing w:after="0"/>
            <w:ind w:left="2880" w:firstLine="72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COUNTER = 3 AND COUNT(QDOTTrusteeDialog) = 3</w:t>
          </w:r>
          <w:r w:rsidRPr="00267538">
            <w:rPr>
              <w:rFonts w:ascii="Times New Roman" w:hAnsi="Times New Roman" w:cs="Times New Roman"/>
              <w:b/>
              <w:noProof/>
              <w:spacing w:val="-3"/>
              <w:sz w:val="24"/>
              <w:szCs w:val="24"/>
            </w:rPr>
            <w:t>]</w:t>
          </w:r>
        </w:p>
      </w:sdtContent>
    </w:sdt>
    <w:p w14:paraId="4DB57F8A" w14:textId="77777777" w:rsidR="002C022D" w:rsidRPr="00267538" w:rsidRDefault="00000000" w:rsidP="002C022D">
      <w:pPr>
        <w:spacing w:after="0"/>
        <w:ind w:left="1440" w:firstLine="720"/>
        <w:rPr>
          <w:rFonts w:ascii="Times New Roman" w:hAnsi="Times New Roman" w:cs="Times New Roman"/>
          <w:color w:val="000000"/>
          <w:sz w:val="24"/>
          <w:szCs w:val="24"/>
        </w:rPr>
      </w:pPr>
      <w:sdt>
        <w:sdtPr>
          <w:rPr>
            <w:rFonts w:ascii="Times New Roman" w:hAnsi="Times New Roman" w:cs="Times New Roman"/>
            <w:b/>
            <w:spacing w:val="-3"/>
            <w:sz w:val="24"/>
            <w:szCs w:val="24"/>
          </w:rPr>
          <w:tag w:val="HD:1.185.0.0:c123170e-93a9-40d3-bf05-29d14cf1f1bb"/>
          <w:id w:val="-1728450998"/>
          <w:placeholder>
            <w:docPart w:val="700531444820497BB4B133A9951DC2C1"/>
          </w:placeholder>
        </w:sdtPr>
        <w:sdtContent>
          <w:r w:rsidR="002C022D" w:rsidRPr="00267538">
            <w:rPr>
              <w:rFonts w:ascii="Times New Roman" w:hAnsi="Times New Roman" w:cs="Times New Roman"/>
              <w:b/>
              <w:noProof/>
              <w:spacing w:val="-3"/>
              <w:sz w:val="24"/>
              <w:szCs w:val="24"/>
            </w:rPr>
            <w:t>[</w:t>
          </w:r>
          <w:r w:rsidR="002C022D" w:rsidRPr="004F30AF">
            <w:rPr>
              <w:rFonts w:ascii="Times New Roman" w:hAnsi="Times New Roman" w:cs="Times New Roman"/>
              <w:b/>
              <w:noProof/>
              <w:color w:val="0000FF"/>
              <w:spacing w:val="-3"/>
              <w:sz w:val="24"/>
              <w:szCs w:val="24"/>
            </w:rPr>
            <w:t>QDOTTrusteeBegDate:Mmmm d, yyyy</w:t>
          </w:r>
          <w:r w:rsidR="002C022D" w:rsidRPr="00267538">
            <w:rPr>
              <w:rFonts w:ascii="Times New Roman" w:hAnsi="Times New Roman" w:cs="Times New Roman"/>
              <w:b/>
              <w:noProof/>
              <w:spacing w:val="-3"/>
              <w:sz w:val="24"/>
              <w:szCs w:val="24"/>
            </w:rPr>
            <w:t>]</w:t>
          </w:r>
        </w:sdtContent>
      </w:sdt>
      <w:r w:rsidR="002C022D" w:rsidRPr="00267538">
        <w:rPr>
          <w:rFonts w:ascii="Times New Roman" w:hAnsi="Times New Roman" w:cs="Times New Roman"/>
          <w:b/>
          <w:spacing w:val="-3"/>
          <w:sz w:val="24"/>
          <w:szCs w:val="24"/>
        </w:rPr>
        <w:t xml:space="preserve"> or after</w:t>
      </w:r>
      <w:r w:rsidR="002C022D" w:rsidRPr="00267538">
        <w:rPr>
          <w:rFonts w:ascii="Times New Roman" w:hAnsi="Times New Roman" w:cs="Times New Roman"/>
          <w:spacing w:val="-3"/>
          <w:sz w:val="24"/>
          <w:szCs w:val="24"/>
        </w:rPr>
        <w:t>,</w:t>
      </w:r>
      <w:r w:rsidR="002C022D" w:rsidRPr="00267538">
        <w:rPr>
          <w:rFonts w:ascii="Times New Roman" w:hAnsi="Times New Roman" w:cs="Times New Roman"/>
          <w:color w:val="000000"/>
          <w:sz w:val="24"/>
          <w:szCs w:val="24"/>
        </w:rPr>
        <w:t xml:space="preserve"> the following shall be Trustee:</w:t>
      </w:r>
    </w:p>
    <w:sdt>
      <w:sdtPr>
        <w:rPr>
          <w:rFonts w:ascii="Times New Roman" w:hAnsi="Times New Roman" w:cs="Times New Roman"/>
          <w:color w:val="000000"/>
          <w:sz w:val="24"/>
          <w:szCs w:val="24"/>
        </w:rPr>
        <w:tag w:val="HD:1.185.0.0:516ee747-d06d-40c5-b3ca-91e1c14a4775"/>
        <w:id w:val="73020453"/>
        <w:placeholder>
          <w:docPart w:val="603EB70982D54B078590D11712C11521"/>
        </w:placeholder>
      </w:sdtPr>
      <w:sdtContent>
        <w:p w14:paraId="46EAA038" w14:textId="77777777" w:rsidR="002C022D" w:rsidRPr="00267538" w:rsidRDefault="002C022D" w:rsidP="002C022D">
          <w:pPr>
            <w:spacing w:after="0"/>
            <w:ind w:left="288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63e3d6d8-5168-4c01-a7fc-8f430ee1e042"/>
        <w:id w:val="-828593116"/>
        <w:placeholder>
          <w:docPart w:val="3139F58EE5CA4343868C33BDAE48F774"/>
        </w:placeholder>
      </w:sdtPr>
      <w:sdtContent>
        <w:p w14:paraId="32117231" w14:textId="77777777" w:rsidR="002C022D" w:rsidRPr="00267538" w:rsidRDefault="002C022D" w:rsidP="002C022D">
          <w:pPr>
            <w:spacing w:after="0"/>
            <w:ind w:left="288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92933570-841a-4ae2-8304-ebb364f57e6a"/>
        <w:id w:val="1300026595"/>
        <w:placeholder>
          <w:docPart w:val="FA84BCD29BEC47F88F7B7C914B235983"/>
        </w:placeholder>
      </w:sdtPr>
      <w:sdtContent>
        <w:p w14:paraId="62568037" w14:textId="77777777" w:rsidR="002C022D" w:rsidRPr="00267538" w:rsidRDefault="002C022D" w:rsidP="002C022D">
          <w:pPr>
            <w:spacing w:after="0"/>
            <w:ind w:left="144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QDOTTrusteeFormat = "Single file list"</w:t>
          </w:r>
          <w:r w:rsidRPr="00267538">
            <w:rPr>
              <w:rFonts w:ascii="Times New Roman" w:hAnsi="Times New Roman" w:cs="Times New Roman"/>
              <w:noProof/>
              <w:color w:val="000000"/>
              <w:sz w:val="24"/>
              <w:szCs w:val="24"/>
            </w:rPr>
            <w:t>]</w:t>
          </w:r>
        </w:p>
      </w:sdtContent>
    </w:sdt>
    <w:p w14:paraId="2B81A396"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First:</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7b242d20-1f5b-447e-bf2a-8a9a75837cea"/>
          <w:id w:val="2134516769"/>
          <w:placeholder>
            <w:docPart w:val="A2BBE6C98DD649819C5A4F353639B7B7"/>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QDOTTrusteeA1.ImportantPeopleNameUse:LIKE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b479549e-40f1-4d99-9022-baac1488e7b3"/>
          <w:id w:val="1109472238"/>
          <w:placeholder>
            <w:docPart w:val="9D504BFA2E8243F2AAC950F2EA5B8761"/>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COUNT(QDOTTrusteeA1) &gt; 1</w:t>
          </w:r>
          <w:r w:rsidRPr="00267538">
            <w:rPr>
              <w:rFonts w:ascii="Times New Roman" w:hAnsi="Times New Roman" w:cs="Times New Roman"/>
              <w:noProof/>
              <w:color w:val="000000"/>
              <w:sz w:val="24"/>
              <w:szCs w:val="24"/>
            </w:rPr>
            <w:t>]</w:t>
          </w:r>
        </w:sdtContent>
      </w:sdt>
      <w:r w:rsidRPr="00267538">
        <w:rPr>
          <w:rFonts w:ascii="Times New Roman" w:hAnsi="Times New Roman" w:cs="Times New Roman"/>
          <w:color w:val="000000"/>
          <w:sz w:val="24"/>
          <w:szCs w:val="24"/>
        </w:rPr>
        <w:t>, or the remainder of them, as co-Trustees</w:t>
      </w:r>
      <w:r w:rsidRPr="00267538">
        <w:rPr>
          <w:rFonts w:ascii="Times New Roman" w:hAnsi="Times New Roman" w:cs="Times New Roman"/>
          <w:sz w:val="24"/>
          <w:szCs w:val="24"/>
        </w:rPr>
        <w:t xml:space="preserve">, acting together if more than one </w:t>
      </w:r>
      <w:proofErr w:type="gramStart"/>
      <w:r w:rsidRPr="00267538">
        <w:rPr>
          <w:rFonts w:ascii="Times New Roman" w:hAnsi="Times New Roman" w:cs="Times New Roman"/>
          <w:sz w:val="24"/>
          <w:szCs w:val="24"/>
        </w:rPr>
        <w:t>are</w:t>
      </w:r>
      <w:proofErr w:type="gramEnd"/>
      <w:r w:rsidRPr="00267538">
        <w:rPr>
          <w:rFonts w:ascii="Times New Roman" w:hAnsi="Times New Roman" w:cs="Times New Roman"/>
          <w:sz w:val="24"/>
          <w:szCs w:val="24"/>
        </w:rPr>
        <w:t xml:space="preserve"> serving or acting alone if only one is serving.</w:t>
      </w:r>
      <w:sdt>
        <w:sdtPr>
          <w:rPr>
            <w:rFonts w:ascii="Times New Roman" w:hAnsi="Times New Roman" w:cs="Times New Roman"/>
            <w:sz w:val="24"/>
            <w:szCs w:val="24"/>
          </w:rPr>
          <w:tag w:val="HD:1.185.0.0:e063ba2f-94be-43d3-b71e-5eebd82bef3f"/>
          <w:id w:val="-1891872781"/>
          <w:placeholder>
            <w:docPart w:val="E715A58AACB248A994D82CAD53B79A84"/>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w:t>
      </w:r>
      <w:sdt>
        <w:sdtPr>
          <w:rPr>
            <w:rFonts w:ascii="Times New Roman" w:hAnsi="Times New Roman" w:cs="Times New Roman"/>
            <w:sz w:val="24"/>
            <w:szCs w:val="24"/>
          </w:rPr>
          <w:tag w:val="HD:1.185.0.0:9c3ea84b-e101-4302-88b3-df22b6d72da5"/>
          <w:id w:val="1830253729"/>
          <w:placeholder>
            <w:docPart w:val="1B6BEE4321D04376B4DC8B38704F2433"/>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sdtContent>
      </w:sdt>
    </w:p>
    <w:sdt>
      <w:sdtPr>
        <w:rPr>
          <w:rFonts w:ascii="Times New Roman" w:hAnsi="Times New Roman" w:cs="Times New Roman"/>
          <w:b/>
          <w:sz w:val="24"/>
          <w:szCs w:val="24"/>
        </w:rPr>
        <w:tag w:val="HD:1.185.0.0:5b6acc41-a7c2-4b55-a4ca-fcbb4a464cbc"/>
        <w:id w:val="-1323032306"/>
        <w:placeholder>
          <w:docPart w:val="53BB0340B16F4360A6A25E0214265CA6"/>
        </w:placeholder>
      </w:sdtPr>
      <w:sdtContent>
        <w:p w14:paraId="276D70A9"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(QDOTTrusteeA2)</w:t>
          </w:r>
          <w:r w:rsidRPr="00267538">
            <w:rPr>
              <w:rFonts w:ascii="Times New Roman" w:hAnsi="Times New Roman" w:cs="Times New Roman"/>
              <w:b/>
              <w:noProof/>
              <w:sz w:val="24"/>
              <w:szCs w:val="24"/>
            </w:rPr>
            <w:t>]</w:t>
          </w:r>
        </w:p>
      </w:sdtContent>
    </w:sdt>
    <w:p w14:paraId="2C87BB9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6E34728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Second: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7236e133-8b38-4226-9134-b9f4113d18a4"/>
          <w:id w:val="1691498280"/>
          <w:placeholder>
            <w:docPart w:val="2FC1F945705A4703B70E63ACF6601E3C"/>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QDOTTrusteeA2.ImportantPeopleNameUse:LIKE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e0b5b1a6-33cb-4319-a6ec-2859168f0e71"/>
          <w:id w:val="1265953184"/>
          <w:placeholder>
            <w:docPart w:val="D67B9CA9E259467089A2D026EF6398E6"/>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COUNT(QDOTTrusteeA2) &gt; 1</w:t>
          </w:r>
          <w:r w:rsidRPr="00267538">
            <w:rPr>
              <w:rFonts w:ascii="Times New Roman" w:hAnsi="Times New Roman" w:cs="Times New Roman"/>
              <w:noProof/>
              <w:color w:val="000000"/>
              <w:sz w:val="24"/>
              <w:szCs w:val="24"/>
            </w:rPr>
            <w:t>]</w:t>
          </w:r>
        </w:sdtContent>
      </w:sdt>
      <w:r w:rsidRPr="00267538">
        <w:rPr>
          <w:rFonts w:ascii="Times New Roman" w:hAnsi="Times New Roman" w:cs="Times New Roman"/>
          <w:color w:val="000000"/>
          <w:sz w:val="24"/>
          <w:szCs w:val="24"/>
        </w:rPr>
        <w:t>, or the remainder of them, as co-Trustees</w:t>
      </w:r>
      <w:r w:rsidRPr="00267538">
        <w:rPr>
          <w:rFonts w:ascii="Times New Roman" w:hAnsi="Times New Roman" w:cs="Times New Roman"/>
          <w:sz w:val="24"/>
          <w:szCs w:val="24"/>
        </w:rPr>
        <w:t xml:space="preserve">, acting together if more than one </w:t>
      </w:r>
      <w:proofErr w:type="gramStart"/>
      <w:r w:rsidRPr="00267538">
        <w:rPr>
          <w:rFonts w:ascii="Times New Roman" w:hAnsi="Times New Roman" w:cs="Times New Roman"/>
          <w:sz w:val="24"/>
          <w:szCs w:val="24"/>
        </w:rPr>
        <w:t>are</w:t>
      </w:r>
      <w:proofErr w:type="gramEnd"/>
      <w:r w:rsidRPr="00267538">
        <w:rPr>
          <w:rFonts w:ascii="Times New Roman" w:hAnsi="Times New Roman" w:cs="Times New Roman"/>
          <w:sz w:val="24"/>
          <w:szCs w:val="24"/>
        </w:rPr>
        <w:t xml:space="preserve"> serving or acting alone if only one is serving.</w:t>
      </w:r>
      <w:sdt>
        <w:sdtPr>
          <w:rPr>
            <w:rFonts w:ascii="Times New Roman" w:hAnsi="Times New Roman" w:cs="Times New Roman"/>
            <w:sz w:val="24"/>
            <w:szCs w:val="24"/>
          </w:rPr>
          <w:tag w:val="HD:1.185.0.0:b42a2bfb-44b4-44a7-87ed-cad3c5229017"/>
          <w:id w:val="157655404"/>
          <w:placeholder>
            <w:docPart w:val="00C17B655CDB4A46877E4D8B166E398C"/>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w:t>
      </w:r>
      <w:sdt>
        <w:sdtPr>
          <w:rPr>
            <w:rFonts w:ascii="Times New Roman" w:hAnsi="Times New Roman" w:cs="Times New Roman"/>
            <w:sz w:val="24"/>
            <w:szCs w:val="24"/>
          </w:rPr>
          <w:tag w:val="HD:1.185.0.0:0298bbad-3b9b-4196-b8c4-8fe5a66f5778"/>
          <w:id w:val="400483289"/>
          <w:placeholder>
            <w:docPart w:val="409BD8A9E55D49248FAC6B5720BA3702"/>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1a3a2ee2-8c27-4bc6-88df-77c571204065"/>
        <w:id w:val="1997145061"/>
        <w:placeholder>
          <w:docPart w:val="3CBBD95B71AA47F29A22D60406187956"/>
        </w:placeholder>
      </w:sdtPr>
      <w:sdtContent>
        <w:p w14:paraId="6D1AD413"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19919768-3ce9-4900-925e-448c6c9a170a"/>
        <w:id w:val="-1297832534"/>
        <w:placeholder>
          <w:docPart w:val="FD5FB8CB88E34A589D058958E7F7879F"/>
        </w:placeholder>
      </w:sdtPr>
      <w:sdtContent>
        <w:p w14:paraId="3946C2BB"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(QDOTTrusteeA3)</w:t>
          </w:r>
          <w:r w:rsidRPr="00267538">
            <w:rPr>
              <w:rFonts w:ascii="Times New Roman" w:hAnsi="Times New Roman" w:cs="Times New Roman"/>
              <w:b/>
              <w:noProof/>
              <w:sz w:val="24"/>
              <w:szCs w:val="24"/>
            </w:rPr>
            <w:t>]</w:t>
          </w:r>
        </w:p>
      </w:sdtContent>
    </w:sdt>
    <w:p w14:paraId="6AA95413"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7D0B5C6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Third: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417fb11a-5845-4204-b3fd-6a2e8fa5c36f"/>
          <w:id w:val="-619833895"/>
          <w:placeholder>
            <w:docPart w:val="201FD46847C2413DBB49EC9EDF760329"/>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QDOTTrusteeA3.ImportantPeopleNameUse:LIKE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de1add36-a3d3-44d1-a178-6f873e1f902b"/>
          <w:id w:val="2085034064"/>
          <w:placeholder>
            <w:docPart w:val="32CF72CE8AE7412D898AD6574EC6EA2F"/>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COUNT(QDOTTrusteeA3) &gt; 1</w:t>
          </w:r>
          <w:r w:rsidRPr="00267538">
            <w:rPr>
              <w:rFonts w:ascii="Times New Roman" w:hAnsi="Times New Roman" w:cs="Times New Roman"/>
              <w:noProof/>
              <w:color w:val="000000"/>
              <w:sz w:val="24"/>
              <w:szCs w:val="24"/>
            </w:rPr>
            <w:t>]</w:t>
          </w:r>
        </w:sdtContent>
      </w:sdt>
      <w:r w:rsidRPr="00267538">
        <w:rPr>
          <w:rFonts w:ascii="Times New Roman" w:hAnsi="Times New Roman" w:cs="Times New Roman"/>
          <w:color w:val="000000"/>
          <w:sz w:val="24"/>
          <w:szCs w:val="24"/>
        </w:rPr>
        <w:t>, or the remainder of them, as co-Trustees</w:t>
      </w:r>
      <w:r w:rsidRPr="00267538">
        <w:rPr>
          <w:rFonts w:ascii="Times New Roman" w:hAnsi="Times New Roman" w:cs="Times New Roman"/>
          <w:sz w:val="24"/>
          <w:szCs w:val="24"/>
        </w:rPr>
        <w:t xml:space="preserve">, acting together if more than one </w:t>
      </w:r>
      <w:proofErr w:type="gramStart"/>
      <w:r w:rsidRPr="00267538">
        <w:rPr>
          <w:rFonts w:ascii="Times New Roman" w:hAnsi="Times New Roman" w:cs="Times New Roman"/>
          <w:sz w:val="24"/>
          <w:szCs w:val="24"/>
        </w:rPr>
        <w:t>are</w:t>
      </w:r>
      <w:proofErr w:type="gramEnd"/>
      <w:r w:rsidRPr="00267538">
        <w:rPr>
          <w:rFonts w:ascii="Times New Roman" w:hAnsi="Times New Roman" w:cs="Times New Roman"/>
          <w:sz w:val="24"/>
          <w:szCs w:val="24"/>
        </w:rPr>
        <w:t xml:space="preserve"> serving or acting alone if only one is serving.</w:t>
      </w:r>
      <w:sdt>
        <w:sdtPr>
          <w:rPr>
            <w:rFonts w:ascii="Times New Roman" w:hAnsi="Times New Roman" w:cs="Times New Roman"/>
            <w:sz w:val="24"/>
            <w:szCs w:val="24"/>
          </w:rPr>
          <w:tag w:val="HD:1.185.0.0:f8b3c940-85bb-4b39-a43b-095cbd71cbd8"/>
          <w:id w:val="111331927"/>
          <w:placeholder>
            <w:docPart w:val="4814515B42DD45D9B963F72E2D1E634C"/>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w:t>
      </w:r>
      <w:sdt>
        <w:sdtPr>
          <w:rPr>
            <w:rFonts w:ascii="Times New Roman" w:hAnsi="Times New Roman" w:cs="Times New Roman"/>
            <w:sz w:val="24"/>
            <w:szCs w:val="24"/>
          </w:rPr>
          <w:tag w:val="HD:1.185.0.0:a7d03830-09f4-4488-be1d-107a7c51454d"/>
          <w:id w:val="-864750417"/>
          <w:placeholder>
            <w:docPart w:val="BE66FFCF32F64CD4AA129C67C992A9AE"/>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52a4c382-6a68-4c1f-8bbc-9d3d689d8225"/>
        <w:id w:val="1578172570"/>
        <w:placeholder>
          <w:docPart w:val="369F60EC40B24EA997BD9A1528BEC668"/>
        </w:placeholder>
      </w:sdtPr>
      <w:sdtContent>
        <w:p w14:paraId="37E5C7A5"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fc91799b-113a-49e2-90d6-810481c392e1"/>
        <w:id w:val="1259409636"/>
        <w:placeholder>
          <w:docPart w:val="3D7D90E35DF74B6690E753A161A397A2"/>
        </w:placeholder>
      </w:sdtPr>
      <w:sdtContent>
        <w:p w14:paraId="0528DD23"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(QDOTTrusteeA4)</w:t>
          </w:r>
          <w:r w:rsidRPr="00267538">
            <w:rPr>
              <w:rFonts w:ascii="Times New Roman" w:hAnsi="Times New Roman" w:cs="Times New Roman"/>
              <w:b/>
              <w:noProof/>
              <w:sz w:val="24"/>
              <w:szCs w:val="24"/>
            </w:rPr>
            <w:t>]</w:t>
          </w:r>
        </w:p>
      </w:sdtContent>
    </w:sdt>
    <w:p w14:paraId="0BB8332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34900650"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Fourth: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391f0e3f-fa1d-4900-a1a9-627a8ea28e16"/>
          <w:id w:val="1006628949"/>
          <w:placeholder>
            <w:docPart w:val="9DFAA9D981DB4470BD2E4E5999187F62"/>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QDOTTrusteeA4.ImportantPeopleNameUse:LIKE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2de3523e-04c5-401d-9785-cba55cfb4ced"/>
          <w:id w:val="1426375879"/>
          <w:placeholder>
            <w:docPart w:val="564119E7D355485189241FF542AE6D35"/>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COUNT(QDOTTrusteeA4) &gt; 1</w:t>
          </w:r>
          <w:r w:rsidRPr="00267538">
            <w:rPr>
              <w:rFonts w:ascii="Times New Roman" w:hAnsi="Times New Roman" w:cs="Times New Roman"/>
              <w:noProof/>
              <w:color w:val="000000"/>
              <w:sz w:val="24"/>
              <w:szCs w:val="24"/>
            </w:rPr>
            <w:t>]</w:t>
          </w:r>
        </w:sdtContent>
      </w:sdt>
      <w:r w:rsidRPr="00267538">
        <w:rPr>
          <w:rFonts w:ascii="Times New Roman" w:hAnsi="Times New Roman" w:cs="Times New Roman"/>
          <w:color w:val="000000"/>
          <w:sz w:val="24"/>
          <w:szCs w:val="24"/>
        </w:rPr>
        <w:t>, or the remainder of them, as co-Trustees</w:t>
      </w:r>
      <w:r w:rsidRPr="00267538">
        <w:rPr>
          <w:rFonts w:ascii="Times New Roman" w:hAnsi="Times New Roman" w:cs="Times New Roman"/>
          <w:sz w:val="24"/>
          <w:szCs w:val="24"/>
        </w:rPr>
        <w:t xml:space="preserve">, acting together if more </w:t>
      </w:r>
      <w:r w:rsidRPr="00267538">
        <w:rPr>
          <w:rFonts w:ascii="Times New Roman" w:hAnsi="Times New Roman" w:cs="Times New Roman"/>
          <w:sz w:val="24"/>
          <w:szCs w:val="24"/>
        </w:rPr>
        <w:lastRenderedPageBreak/>
        <w:t xml:space="preserve">than one </w:t>
      </w:r>
      <w:proofErr w:type="gramStart"/>
      <w:r w:rsidRPr="00267538">
        <w:rPr>
          <w:rFonts w:ascii="Times New Roman" w:hAnsi="Times New Roman" w:cs="Times New Roman"/>
          <w:sz w:val="24"/>
          <w:szCs w:val="24"/>
        </w:rPr>
        <w:t>are</w:t>
      </w:r>
      <w:proofErr w:type="gramEnd"/>
      <w:r w:rsidRPr="00267538">
        <w:rPr>
          <w:rFonts w:ascii="Times New Roman" w:hAnsi="Times New Roman" w:cs="Times New Roman"/>
          <w:sz w:val="24"/>
          <w:szCs w:val="24"/>
        </w:rPr>
        <w:t xml:space="preserve"> serving or acting alone if only one is serving.</w:t>
      </w:r>
      <w:sdt>
        <w:sdtPr>
          <w:rPr>
            <w:rFonts w:ascii="Times New Roman" w:hAnsi="Times New Roman" w:cs="Times New Roman"/>
            <w:sz w:val="24"/>
            <w:szCs w:val="24"/>
          </w:rPr>
          <w:tag w:val="HD:1.185.0.0:91679362-269f-416f-bcf5-529444bb4517"/>
          <w:id w:val="1845424943"/>
          <w:placeholder>
            <w:docPart w:val="9C6B3D3383A0414181324BF4AA350C7E"/>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w:t>
      </w:r>
      <w:sdt>
        <w:sdtPr>
          <w:rPr>
            <w:rFonts w:ascii="Times New Roman" w:hAnsi="Times New Roman" w:cs="Times New Roman"/>
            <w:sz w:val="24"/>
            <w:szCs w:val="24"/>
          </w:rPr>
          <w:tag w:val="HD:1.185.0.0:25ab1057-1ff9-4440-aa3b-266a92b3a1b3"/>
          <w:id w:val="-966578191"/>
          <w:placeholder>
            <w:docPart w:val="137478CEC15D4832ABC0F4F4CC3CDAB7"/>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60693d63-bda2-42c5-b730-e1717bc22fab"/>
        <w:id w:val="1947733357"/>
        <w:placeholder>
          <w:docPart w:val="85A33C879D89402AACF7257E6680F57F"/>
        </w:placeholder>
      </w:sdtPr>
      <w:sdtContent>
        <w:p w14:paraId="144EF10C"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12bb7a03-d26f-45af-be6e-89786159d754"/>
        <w:id w:val="1235512171"/>
        <w:placeholder>
          <w:docPart w:val="5F436901A4584C35B0FD4AE7C30D0139"/>
        </w:placeholder>
      </w:sdtPr>
      <w:sdtContent>
        <w:p w14:paraId="338225DD"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(QDOTTrusteeA5)</w:t>
          </w:r>
          <w:r w:rsidRPr="00267538">
            <w:rPr>
              <w:rFonts w:ascii="Times New Roman" w:hAnsi="Times New Roman" w:cs="Times New Roman"/>
              <w:b/>
              <w:noProof/>
              <w:sz w:val="24"/>
              <w:szCs w:val="24"/>
            </w:rPr>
            <w:t>]</w:t>
          </w:r>
        </w:p>
      </w:sdtContent>
    </w:sdt>
    <w:p w14:paraId="22F3543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6BF2C660"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Fifth: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fb8d0491-88bc-4ff8-bd93-bab4065b9064"/>
          <w:id w:val="1338583098"/>
          <w:placeholder>
            <w:docPart w:val="15944028EAF6468D84D86471412B3B37"/>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QDOTTrusteeA5.ImportantPeopleNameUse:LIKE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c455fb1d-5194-4143-8021-288f38e5ba32"/>
          <w:id w:val="-1696842013"/>
          <w:placeholder>
            <w:docPart w:val="DCE2E6F4E7A447C9AD4D039C1EAF847E"/>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COUNT(QDOTTrusteeA5) &gt; 1</w:t>
          </w:r>
          <w:r w:rsidRPr="00267538">
            <w:rPr>
              <w:rFonts w:ascii="Times New Roman" w:hAnsi="Times New Roman" w:cs="Times New Roman"/>
              <w:noProof/>
              <w:color w:val="000000"/>
              <w:sz w:val="24"/>
              <w:szCs w:val="24"/>
            </w:rPr>
            <w:t>]</w:t>
          </w:r>
        </w:sdtContent>
      </w:sdt>
      <w:r w:rsidRPr="00267538">
        <w:rPr>
          <w:rFonts w:ascii="Times New Roman" w:hAnsi="Times New Roman" w:cs="Times New Roman"/>
          <w:color w:val="000000"/>
          <w:sz w:val="24"/>
          <w:szCs w:val="24"/>
        </w:rPr>
        <w:t>, or the remainder of them, as co-Trustees</w:t>
      </w:r>
      <w:r w:rsidRPr="00267538">
        <w:rPr>
          <w:rFonts w:ascii="Times New Roman" w:hAnsi="Times New Roman" w:cs="Times New Roman"/>
          <w:sz w:val="24"/>
          <w:szCs w:val="24"/>
        </w:rPr>
        <w:t xml:space="preserve">, acting together if more than one </w:t>
      </w:r>
      <w:proofErr w:type="gramStart"/>
      <w:r w:rsidRPr="00267538">
        <w:rPr>
          <w:rFonts w:ascii="Times New Roman" w:hAnsi="Times New Roman" w:cs="Times New Roman"/>
          <w:sz w:val="24"/>
          <w:szCs w:val="24"/>
        </w:rPr>
        <w:t>are</w:t>
      </w:r>
      <w:proofErr w:type="gramEnd"/>
      <w:r w:rsidRPr="00267538">
        <w:rPr>
          <w:rFonts w:ascii="Times New Roman" w:hAnsi="Times New Roman" w:cs="Times New Roman"/>
          <w:sz w:val="24"/>
          <w:szCs w:val="24"/>
        </w:rPr>
        <w:t xml:space="preserve"> serving or acting alone if only one is serving.</w:t>
      </w:r>
      <w:sdt>
        <w:sdtPr>
          <w:rPr>
            <w:rFonts w:ascii="Times New Roman" w:hAnsi="Times New Roman" w:cs="Times New Roman"/>
            <w:sz w:val="24"/>
            <w:szCs w:val="24"/>
          </w:rPr>
          <w:tag w:val="HD:1.185.0.0:718cb92c-00b1-4bf9-84d3-83c1c9debc76"/>
          <w:id w:val="-385023930"/>
          <w:placeholder>
            <w:docPart w:val="4C4429B62BF24B0C8FBCE078F7F69F0E"/>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w:t>
      </w:r>
      <w:sdt>
        <w:sdtPr>
          <w:rPr>
            <w:rFonts w:ascii="Times New Roman" w:hAnsi="Times New Roman" w:cs="Times New Roman"/>
            <w:sz w:val="24"/>
            <w:szCs w:val="24"/>
          </w:rPr>
          <w:tag w:val="HD:1.185.0.0:6bb930fb-3bcc-4598-bd2a-0663500bd8fd"/>
          <w:id w:val="-645579267"/>
          <w:placeholder>
            <w:docPart w:val="C3433536CFDA4472A4938941B10794D3"/>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26620dd3-023c-4429-b1c1-88be406ff4f5"/>
        <w:id w:val="1441337486"/>
        <w:placeholder>
          <w:docPart w:val="1561F46ABA9C4DCDA3F4F792D33AC36B"/>
        </w:placeholder>
      </w:sdtPr>
      <w:sdtContent>
        <w:p w14:paraId="5BB14F81"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02f7dc44-5e78-4e77-99d8-af1846b49eef"/>
        <w:id w:val="1511250613"/>
        <w:placeholder>
          <w:docPart w:val="3A04E161218C48BA9D331FF039BBB873"/>
        </w:placeholder>
      </w:sdtPr>
      <w:sdtContent>
        <w:p w14:paraId="3C43E0CE" w14:textId="77777777" w:rsidR="002C022D" w:rsidRPr="00267538" w:rsidRDefault="002C022D" w:rsidP="002C022D">
          <w:pPr>
            <w:spacing w:after="0"/>
            <w:ind w:left="144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bd8c7ee1-f700-45d5-861e-eba1424e5ac1"/>
        <w:id w:val="-1090229767"/>
        <w:placeholder>
          <w:docPart w:val="CCD84B0414094A82A3ADB9B94AA571D7"/>
        </w:placeholder>
      </w:sdtPr>
      <w:sdtContent>
        <w:p w14:paraId="1314099E" w14:textId="77777777" w:rsidR="002C022D" w:rsidRPr="00267538" w:rsidRDefault="002C022D" w:rsidP="002C022D">
          <w:pPr>
            <w:spacing w:after="0"/>
            <w:ind w:left="144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QDOTTrusteeFormat CONTAINS "from list"</w:t>
          </w:r>
          <w:r w:rsidRPr="00267538">
            <w:rPr>
              <w:rFonts w:ascii="Times New Roman" w:hAnsi="Times New Roman" w:cs="Times New Roman"/>
              <w:noProof/>
              <w:color w:val="000000"/>
              <w:sz w:val="24"/>
              <w:szCs w:val="24"/>
            </w:rPr>
            <w:t>]</w:t>
          </w:r>
        </w:p>
      </w:sdtContent>
    </w:sdt>
    <w:p w14:paraId="02C1B085" w14:textId="77777777" w:rsidR="002C022D" w:rsidRPr="00267538" w:rsidRDefault="002C022D" w:rsidP="002C022D">
      <w:pPr>
        <w:spacing w:after="0"/>
        <w:ind w:left="2160"/>
        <w:rPr>
          <w:rFonts w:ascii="Times New Roman" w:hAnsi="Times New Roman" w:cs="Times New Roman"/>
          <w:spacing w:val="-3"/>
          <w:sz w:val="24"/>
          <w:szCs w:val="24"/>
        </w:rPr>
      </w:pPr>
      <w:r w:rsidRPr="00267538">
        <w:rPr>
          <w:rFonts w:ascii="Times New Roman" w:hAnsi="Times New Roman" w:cs="Times New Roman"/>
          <w:color w:val="000000"/>
          <w:sz w:val="24"/>
          <w:szCs w:val="24"/>
        </w:rPr>
        <w:t>T</w:t>
      </w:r>
      <w:r w:rsidRPr="00267538">
        <w:rPr>
          <w:rFonts w:ascii="Times New Roman" w:hAnsi="Times New Roman" w:cs="Times New Roman"/>
          <w:spacing w:val="-3"/>
          <w:sz w:val="24"/>
          <w:szCs w:val="24"/>
        </w:rPr>
        <w:t xml:space="preserve">he </w:t>
      </w:r>
      <w:r w:rsidRPr="00267538">
        <w:rPr>
          <w:rFonts w:ascii="Times New Roman" w:hAnsi="Times New Roman" w:cs="Times New Roman"/>
          <w:b/>
          <w:bCs/>
          <w:spacing w:val="-3"/>
          <w:sz w:val="24"/>
          <w:szCs w:val="24"/>
        </w:rPr>
        <w:t>first</w:t>
      </w:r>
      <w:r w:rsidRPr="00267538">
        <w:rPr>
          <w:rFonts w:ascii="Times New Roman" w:hAnsi="Times New Roman" w:cs="Times New Roman"/>
          <w:spacing w:val="-3"/>
          <w:sz w:val="24"/>
          <w:szCs w:val="24"/>
        </w:rPr>
        <w:t xml:space="preserve"> </w:t>
      </w:r>
      <w:sdt>
        <w:sdtPr>
          <w:rPr>
            <w:rFonts w:ascii="Times New Roman" w:hAnsi="Times New Roman" w:cs="Times New Roman"/>
            <w:spacing w:val="-3"/>
            <w:sz w:val="24"/>
            <w:szCs w:val="24"/>
          </w:rPr>
          <w:tag w:val="HD:1.185.0.0:a9cc77bf-43bf-41f1-8502-8638f78525f1"/>
          <w:id w:val="-803313931"/>
          <w:placeholder>
            <w:docPart w:val="D713AB04388E4D6AB8545DC0B8A95BAB"/>
          </w:placeholder>
        </w:sdtPr>
        <w:sdtContent>
          <w:r w:rsidRPr="00267538">
            <w:rPr>
              <w:rFonts w:ascii="Times New Roman" w:hAnsi="Times New Roman" w:cs="Times New Roman"/>
              <w:noProof/>
              <w:spacing w:val="-3"/>
              <w:sz w:val="24"/>
              <w:szCs w:val="24"/>
            </w:rPr>
            <w:t>[</w:t>
          </w:r>
          <w:r w:rsidRPr="00267538">
            <w:rPr>
              <w:rFonts w:ascii="Times New Roman" w:hAnsi="Times New Roman" w:cs="Times New Roman"/>
              <w:noProof/>
              <w:color w:val="008000"/>
              <w:spacing w:val="-3"/>
              <w:sz w:val="24"/>
              <w:szCs w:val="24"/>
            </w:rPr>
            <w:t>IF QDOTTrusteeFormat = "First TWO from list"</w:t>
          </w:r>
          <w:r w:rsidRPr="00267538">
            <w:rPr>
              <w:rFonts w:ascii="Times New Roman" w:hAnsi="Times New Roman" w:cs="Times New Roman"/>
              <w:noProof/>
              <w:spacing w:val="-3"/>
              <w:sz w:val="24"/>
              <w:szCs w:val="24"/>
            </w:rPr>
            <w:t>]</w:t>
          </w:r>
        </w:sdtContent>
      </w:sdt>
      <w:r w:rsidRPr="00267538">
        <w:rPr>
          <w:rFonts w:ascii="Times New Roman" w:hAnsi="Times New Roman" w:cs="Times New Roman"/>
          <w:b/>
          <w:bCs/>
          <w:spacing w:val="-3"/>
          <w:sz w:val="24"/>
          <w:szCs w:val="24"/>
        </w:rPr>
        <w:t>TWO (2)</w:t>
      </w:r>
      <w:r w:rsidRPr="00267538">
        <w:rPr>
          <w:rFonts w:ascii="Times New Roman" w:hAnsi="Times New Roman" w:cs="Times New Roman"/>
          <w:spacing w:val="-3"/>
          <w:sz w:val="24"/>
          <w:szCs w:val="24"/>
        </w:rPr>
        <w:t xml:space="preserve"> </w:t>
      </w:r>
      <w:sdt>
        <w:sdtPr>
          <w:rPr>
            <w:rFonts w:ascii="Times New Roman" w:hAnsi="Times New Roman" w:cs="Times New Roman"/>
            <w:spacing w:val="-3"/>
            <w:sz w:val="24"/>
            <w:szCs w:val="24"/>
          </w:rPr>
          <w:tag w:val="HD:1.185.0.0:884aa9c3-059e-4e5b-a2f5-e0e68f8f75cf"/>
          <w:id w:val="791709247"/>
          <w:placeholder>
            <w:docPart w:val="B955AE874CBA42D49E1B79192704F92D"/>
          </w:placeholder>
        </w:sdtPr>
        <w:sdtContent>
          <w:r w:rsidRPr="00267538">
            <w:rPr>
              <w:rFonts w:ascii="Times New Roman" w:hAnsi="Times New Roman" w:cs="Times New Roman"/>
              <w:noProof/>
              <w:spacing w:val="-3"/>
              <w:sz w:val="24"/>
              <w:szCs w:val="24"/>
            </w:rPr>
            <w:t>[</w:t>
          </w:r>
          <w:r w:rsidRPr="00267538">
            <w:rPr>
              <w:rFonts w:ascii="Times New Roman" w:hAnsi="Times New Roman" w:cs="Times New Roman"/>
              <w:noProof/>
              <w:color w:val="008000"/>
              <w:spacing w:val="-3"/>
              <w:sz w:val="24"/>
              <w:szCs w:val="24"/>
            </w:rPr>
            <w:t>ELSE</w:t>
          </w:r>
          <w:r w:rsidRPr="00267538">
            <w:rPr>
              <w:rFonts w:ascii="Times New Roman" w:hAnsi="Times New Roman" w:cs="Times New Roman"/>
              <w:noProof/>
              <w:spacing w:val="-3"/>
              <w:sz w:val="24"/>
              <w:szCs w:val="24"/>
            </w:rPr>
            <w:t>]</w:t>
          </w:r>
        </w:sdtContent>
      </w:sdt>
      <w:r w:rsidRPr="00267538">
        <w:rPr>
          <w:rFonts w:ascii="Times New Roman" w:hAnsi="Times New Roman" w:cs="Times New Roman"/>
          <w:b/>
          <w:bCs/>
          <w:color w:val="000000"/>
          <w:sz w:val="24"/>
          <w:szCs w:val="24"/>
        </w:rPr>
        <w:t>THREE (3)</w:t>
      </w:r>
      <w:r w:rsidRPr="00267538">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HD:1.185.0.0:a4932f80-0306-4738-b051-2f1961a94373"/>
          <w:id w:val="1910731375"/>
          <w:placeholder>
            <w:docPart w:val="6FF4D10B61E44FE39BFCD279604C09DB"/>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r w:rsidRPr="00267538">
        <w:rPr>
          <w:rFonts w:ascii="Times New Roman" w:hAnsi="Times New Roman" w:cs="Times New Roman"/>
          <w:spacing w:val="-3"/>
          <w:sz w:val="24"/>
          <w:szCs w:val="24"/>
        </w:rPr>
        <w:t xml:space="preserve">of the following appointees in the order of priority designated who are able and willing to serve as trustees shall serve </w:t>
      </w:r>
      <w:r w:rsidRPr="00267538">
        <w:rPr>
          <w:rFonts w:ascii="Times New Roman" w:hAnsi="Times New Roman" w:cs="Times New Roman"/>
          <w:b/>
          <w:bCs/>
          <w:spacing w:val="-3"/>
          <w:sz w:val="24"/>
          <w:szCs w:val="24"/>
        </w:rPr>
        <w:t>together as co-Trustees</w:t>
      </w:r>
      <w:r w:rsidRPr="00267538">
        <w:rPr>
          <w:rFonts w:ascii="Times New Roman" w:hAnsi="Times New Roman" w:cs="Times New Roman"/>
          <w:spacing w:val="-3"/>
          <w:sz w:val="24"/>
          <w:szCs w:val="24"/>
        </w:rPr>
        <w:t>:</w:t>
      </w:r>
    </w:p>
    <w:p w14:paraId="5B9D81AE" w14:textId="77777777" w:rsidR="002C022D" w:rsidRPr="00267538" w:rsidRDefault="002C022D" w:rsidP="002C022D">
      <w:pPr>
        <w:spacing w:after="0"/>
        <w:ind w:left="2160"/>
        <w:rPr>
          <w:rFonts w:ascii="Times New Roman" w:hAnsi="Times New Roman" w:cs="Times New Roman"/>
          <w:spacing w:val="-3"/>
          <w:sz w:val="24"/>
          <w:szCs w:val="24"/>
        </w:rPr>
      </w:pPr>
    </w:p>
    <w:p w14:paraId="4484E63A"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First:</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b41dd6f9-2b44-4c0a-b959-56d13039f43e"/>
          <w:id w:val="-321038559"/>
          <w:placeholder>
            <w:docPart w:val="29B91BAF02BF41EDBFDEDE7434330787"/>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QDOTTrusteeA1.ImportantPeopleNameUse:LIKE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2a361fae-d79f-4781-a1ed-67128f9e8a5d"/>
          <w:id w:val="-494333235"/>
          <w:placeholder>
            <w:docPart w:val="7C1A30AC397C48A794DC178080F921EF"/>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COUNT(QDOTTrusteeA1) &gt; 1</w:t>
          </w:r>
          <w:r w:rsidRPr="00267538">
            <w:rPr>
              <w:rFonts w:ascii="Times New Roman" w:hAnsi="Times New Roman" w:cs="Times New Roman"/>
              <w:noProof/>
              <w:color w:val="000000"/>
              <w:sz w:val="24"/>
              <w:szCs w:val="24"/>
            </w:rPr>
            <w:t>]</w:t>
          </w:r>
        </w:sdtContent>
      </w:sdt>
      <w:r w:rsidRPr="00267538">
        <w:rPr>
          <w:rFonts w:ascii="Times New Roman" w:hAnsi="Times New Roman" w:cs="Times New Roman"/>
          <w:color w:val="000000"/>
          <w:sz w:val="24"/>
          <w:szCs w:val="24"/>
        </w:rPr>
        <w:t>, or the remainder of them, as co-Trustees</w:t>
      </w:r>
      <w:r w:rsidRPr="00267538">
        <w:rPr>
          <w:rFonts w:ascii="Times New Roman" w:hAnsi="Times New Roman" w:cs="Times New Roman"/>
          <w:sz w:val="24"/>
          <w:szCs w:val="24"/>
        </w:rPr>
        <w:t xml:space="preserve">, acting together if more than one </w:t>
      </w:r>
      <w:proofErr w:type="gramStart"/>
      <w:r w:rsidRPr="00267538">
        <w:rPr>
          <w:rFonts w:ascii="Times New Roman" w:hAnsi="Times New Roman" w:cs="Times New Roman"/>
          <w:sz w:val="24"/>
          <w:szCs w:val="24"/>
        </w:rPr>
        <w:t>are</w:t>
      </w:r>
      <w:proofErr w:type="gramEnd"/>
      <w:r w:rsidRPr="00267538">
        <w:rPr>
          <w:rFonts w:ascii="Times New Roman" w:hAnsi="Times New Roman" w:cs="Times New Roman"/>
          <w:sz w:val="24"/>
          <w:szCs w:val="24"/>
        </w:rPr>
        <w:t xml:space="preserve"> serving or acting alone if only one is serving.</w:t>
      </w:r>
      <w:sdt>
        <w:sdtPr>
          <w:rPr>
            <w:rFonts w:ascii="Times New Roman" w:hAnsi="Times New Roman" w:cs="Times New Roman"/>
            <w:sz w:val="24"/>
            <w:szCs w:val="24"/>
          </w:rPr>
          <w:tag w:val="HD:1.185.0.0:06dd1fe0-ee46-444c-87dd-b524a36f5363"/>
          <w:id w:val="-1749419858"/>
          <w:placeholder>
            <w:docPart w:val="D4A72214338C4A61B47F0298699183D5"/>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w:t>
      </w:r>
      <w:sdt>
        <w:sdtPr>
          <w:rPr>
            <w:rFonts w:ascii="Times New Roman" w:hAnsi="Times New Roman" w:cs="Times New Roman"/>
            <w:sz w:val="24"/>
            <w:szCs w:val="24"/>
          </w:rPr>
          <w:tag w:val="HD:1.185.0.0:86284a86-4e25-41a4-9013-376fca139f3d"/>
          <w:id w:val="-1984842266"/>
          <w:placeholder>
            <w:docPart w:val="A21DD6EE6E594CE8BEE291C146E4611A"/>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sdtContent>
      </w:sdt>
    </w:p>
    <w:sdt>
      <w:sdtPr>
        <w:rPr>
          <w:rFonts w:ascii="Times New Roman" w:hAnsi="Times New Roman" w:cs="Times New Roman"/>
          <w:b/>
          <w:sz w:val="24"/>
          <w:szCs w:val="24"/>
        </w:rPr>
        <w:tag w:val="HD:1.185.0.0:c0e5ee75-bc4d-4b3b-a753-0cf7ee081faa"/>
        <w:id w:val="-1955243141"/>
        <w:placeholder>
          <w:docPart w:val="0E9DB00D497B4274B40B95DA0766C5A8"/>
        </w:placeholder>
      </w:sdtPr>
      <w:sdtContent>
        <w:p w14:paraId="39810CC6"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(QDOTTrusteeA2)</w:t>
          </w:r>
          <w:r w:rsidRPr="00267538">
            <w:rPr>
              <w:rFonts w:ascii="Times New Roman" w:hAnsi="Times New Roman" w:cs="Times New Roman"/>
              <w:b/>
              <w:noProof/>
              <w:sz w:val="24"/>
              <w:szCs w:val="24"/>
            </w:rPr>
            <w:t>]</w:t>
          </w:r>
        </w:p>
      </w:sdtContent>
    </w:sdt>
    <w:p w14:paraId="26D3C945"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25DD1E8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Second: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e3ec4cce-ea0c-4896-821f-afbb72d78e02"/>
          <w:id w:val="-719982801"/>
          <w:placeholder>
            <w:docPart w:val="031438915CC1490DA9596E2C697A1B9D"/>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QDOTTrusteeA2.ImportantPeopleNameUse:LIKE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d724da49-1140-4536-88c1-0c3c907d2edb"/>
          <w:id w:val="1510863578"/>
          <w:placeholder>
            <w:docPart w:val="FB06CB3F829B4CC4BA8284B0B94A7755"/>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COUNT(QDOTTrusteeA2) &gt; 1</w:t>
          </w:r>
          <w:r w:rsidRPr="00267538">
            <w:rPr>
              <w:rFonts w:ascii="Times New Roman" w:hAnsi="Times New Roman" w:cs="Times New Roman"/>
              <w:noProof/>
              <w:color w:val="000000"/>
              <w:sz w:val="24"/>
              <w:szCs w:val="24"/>
            </w:rPr>
            <w:t>]</w:t>
          </w:r>
        </w:sdtContent>
      </w:sdt>
      <w:r w:rsidRPr="00267538">
        <w:rPr>
          <w:rFonts w:ascii="Times New Roman" w:hAnsi="Times New Roman" w:cs="Times New Roman"/>
          <w:color w:val="000000"/>
          <w:sz w:val="24"/>
          <w:szCs w:val="24"/>
        </w:rPr>
        <w:t>, or the remainder of them, as co-Trustees</w:t>
      </w:r>
      <w:r w:rsidRPr="00267538">
        <w:rPr>
          <w:rFonts w:ascii="Times New Roman" w:hAnsi="Times New Roman" w:cs="Times New Roman"/>
          <w:sz w:val="24"/>
          <w:szCs w:val="24"/>
        </w:rPr>
        <w:t xml:space="preserve">, acting together if more than one </w:t>
      </w:r>
      <w:proofErr w:type="gramStart"/>
      <w:r w:rsidRPr="00267538">
        <w:rPr>
          <w:rFonts w:ascii="Times New Roman" w:hAnsi="Times New Roman" w:cs="Times New Roman"/>
          <w:sz w:val="24"/>
          <w:szCs w:val="24"/>
        </w:rPr>
        <w:t>are</w:t>
      </w:r>
      <w:proofErr w:type="gramEnd"/>
      <w:r w:rsidRPr="00267538">
        <w:rPr>
          <w:rFonts w:ascii="Times New Roman" w:hAnsi="Times New Roman" w:cs="Times New Roman"/>
          <w:sz w:val="24"/>
          <w:szCs w:val="24"/>
        </w:rPr>
        <w:t xml:space="preserve"> serving or acting alone if only one is serving.</w:t>
      </w:r>
      <w:sdt>
        <w:sdtPr>
          <w:rPr>
            <w:rFonts w:ascii="Times New Roman" w:hAnsi="Times New Roman" w:cs="Times New Roman"/>
            <w:sz w:val="24"/>
            <w:szCs w:val="24"/>
          </w:rPr>
          <w:tag w:val="HD:1.185.0.0:b912fb80-c2dc-4e85-9d97-ab8cd33ee462"/>
          <w:id w:val="-53779556"/>
          <w:placeholder>
            <w:docPart w:val="2021595444D544D8860C1A1766C4A6B7"/>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w:t>
      </w:r>
      <w:sdt>
        <w:sdtPr>
          <w:rPr>
            <w:rFonts w:ascii="Times New Roman" w:hAnsi="Times New Roman" w:cs="Times New Roman"/>
            <w:sz w:val="24"/>
            <w:szCs w:val="24"/>
          </w:rPr>
          <w:tag w:val="HD:1.185.0.0:19a40e50-e731-43a0-b5bf-e7984f4c858e"/>
          <w:id w:val="-1291276208"/>
          <w:placeholder>
            <w:docPart w:val="775CCF5D2BA44C44AF5FE0273E58A2A9"/>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ceb5b476-87fd-4f8d-bb89-b90e33ef7d40"/>
        <w:id w:val="1097906601"/>
        <w:placeholder>
          <w:docPart w:val="B849436FC2CB4AC3A3379394E845A50A"/>
        </w:placeholder>
      </w:sdtPr>
      <w:sdtContent>
        <w:p w14:paraId="2EE8FF4E"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34a7adc0-22bb-4973-a45f-2b814e94cdde"/>
        <w:id w:val="-304705891"/>
        <w:placeholder>
          <w:docPart w:val="F7B5B8C141DC466E9883E1760537830D"/>
        </w:placeholder>
      </w:sdtPr>
      <w:sdtContent>
        <w:p w14:paraId="3B971A25"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(QDOTTrusteeA3)</w:t>
          </w:r>
          <w:r w:rsidRPr="00267538">
            <w:rPr>
              <w:rFonts w:ascii="Times New Roman" w:hAnsi="Times New Roman" w:cs="Times New Roman"/>
              <w:b/>
              <w:noProof/>
              <w:sz w:val="24"/>
              <w:szCs w:val="24"/>
            </w:rPr>
            <w:t>]</w:t>
          </w:r>
        </w:p>
      </w:sdtContent>
    </w:sdt>
    <w:p w14:paraId="2ED2C9DF"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67972DFA"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Third: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64036563-18fc-4dcc-b6f3-ee839ef7c169"/>
          <w:id w:val="-2080130170"/>
          <w:placeholder>
            <w:docPart w:val="0C4782B833BA4BD5BF51E432ABDAEA5A"/>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QDOTTrusteeA3.ImportantPeopleNameUse:LIKE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a0ebcd43-5170-4c22-8d91-f2a0dc66be1c"/>
          <w:id w:val="1746537310"/>
          <w:placeholder>
            <w:docPart w:val="CD6F86CFB97A4B418996F8F3827A4A07"/>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COUNT(QDOTTrusteeA3) &gt; 1</w:t>
          </w:r>
          <w:r w:rsidRPr="00267538">
            <w:rPr>
              <w:rFonts w:ascii="Times New Roman" w:hAnsi="Times New Roman" w:cs="Times New Roman"/>
              <w:noProof/>
              <w:color w:val="000000"/>
              <w:sz w:val="24"/>
              <w:szCs w:val="24"/>
            </w:rPr>
            <w:t>]</w:t>
          </w:r>
        </w:sdtContent>
      </w:sdt>
      <w:r w:rsidRPr="00267538">
        <w:rPr>
          <w:rFonts w:ascii="Times New Roman" w:hAnsi="Times New Roman" w:cs="Times New Roman"/>
          <w:color w:val="000000"/>
          <w:sz w:val="24"/>
          <w:szCs w:val="24"/>
        </w:rPr>
        <w:t>, or the remainder of them, as co-Trustees</w:t>
      </w:r>
      <w:r w:rsidRPr="00267538">
        <w:rPr>
          <w:rFonts w:ascii="Times New Roman" w:hAnsi="Times New Roman" w:cs="Times New Roman"/>
          <w:sz w:val="24"/>
          <w:szCs w:val="24"/>
        </w:rPr>
        <w:t xml:space="preserve">, acting together if more than one </w:t>
      </w:r>
      <w:proofErr w:type="gramStart"/>
      <w:r w:rsidRPr="00267538">
        <w:rPr>
          <w:rFonts w:ascii="Times New Roman" w:hAnsi="Times New Roman" w:cs="Times New Roman"/>
          <w:sz w:val="24"/>
          <w:szCs w:val="24"/>
        </w:rPr>
        <w:t>are</w:t>
      </w:r>
      <w:proofErr w:type="gramEnd"/>
      <w:r w:rsidRPr="00267538">
        <w:rPr>
          <w:rFonts w:ascii="Times New Roman" w:hAnsi="Times New Roman" w:cs="Times New Roman"/>
          <w:sz w:val="24"/>
          <w:szCs w:val="24"/>
        </w:rPr>
        <w:t xml:space="preserve"> serving or acting alone if only one is serving.</w:t>
      </w:r>
      <w:sdt>
        <w:sdtPr>
          <w:rPr>
            <w:rFonts w:ascii="Times New Roman" w:hAnsi="Times New Roman" w:cs="Times New Roman"/>
            <w:sz w:val="24"/>
            <w:szCs w:val="24"/>
          </w:rPr>
          <w:tag w:val="HD:1.185.0.0:d28dcd55-58a8-4b93-8848-f6bd728bd2e9"/>
          <w:id w:val="1315070857"/>
          <w:placeholder>
            <w:docPart w:val="D111443AA00640F599D417D57F737BF4"/>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w:t>
      </w:r>
      <w:sdt>
        <w:sdtPr>
          <w:rPr>
            <w:rFonts w:ascii="Times New Roman" w:hAnsi="Times New Roman" w:cs="Times New Roman"/>
            <w:sz w:val="24"/>
            <w:szCs w:val="24"/>
          </w:rPr>
          <w:tag w:val="HD:1.185.0.0:d8bd6d65-ed21-4b3c-b009-876bab4bfd30"/>
          <w:id w:val="-497652944"/>
          <w:placeholder>
            <w:docPart w:val="E7905469245D470DA33C79281394C9D9"/>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5b6c47df-025b-42dc-bb20-a1bdc3de2944"/>
        <w:id w:val="2054650987"/>
        <w:placeholder>
          <w:docPart w:val="D25D242290C74F1B828B683BCB5D0ECD"/>
        </w:placeholder>
      </w:sdtPr>
      <w:sdtContent>
        <w:p w14:paraId="2DCBB1FA"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f678ed37-d49c-4d1b-95d2-801171c82ae3"/>
        <w:id w:val="2011641023"/>
        <w:placeholder>
          <w:docPart w:val="59A610DC2F414CF5849BC01AF35043AA"/>
        </w:placeholder>
      </w:sdtPr>
      <w:sdtContent>
        <w:p w14:paraId="7A779BB5"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(QDOTTrusteeA4)</w:t>
          </w:r>
          <w:r w:rsidRPr="00267538">
            <w:rPr>
              <w:rFonts w:ascii="Times New Roman" w:hAnsi="Times New Roman" w:cs="Times New Roman"/>
              <w:b/>
              <w:noProof/>
              <w:sz w:val="24"/>
              <w:szCs w:val="24"/>
            </w:rPr>
            <w:t>]</w:t>
          </w:r>
        </w:p>
      </w:sdtContent>
    </w:sdt>
    <w:p w14:paraId="599D716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08155A6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Fourth: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4b316d70-598a-407b-a8b1-d7b162732551"/>
          <w:id w:val="-777411200"/>
          <w:placeholder>
            <w:docPart w:val="C0813BA5591942F8BF9A151BCE88E793"/>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QDOTTrusteeA4.ImportantPeopleNameUse:LIKE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9b1df572-e5da-4041-86aa-fb10ff455597"/>
          <w:id w:val="1855757822"/>
          <w:placeholder>
            <w:docPart w:val="FF7CB50A6CC948149AF518863814CF6E"/>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COUNT(QDOTTrusteeA4) &gt; 1</w:t>
          </w:r>
          <w:r w:rsidRPr="00267538">
            <w:rPr>
              <w:rFonts w:ascii="Times New Roman" w:hAnsi="Times New Roman" w:cs="Times New Roman"/>
              <w:noProof/>
              <w:color w:val="000000"/>
              <w:sz w:val="24"/>
              <w:szCs w:val="24"/>
            </w:rPr>
            <w:t>]</w:t>
          </w:r>
        </w:sdtContent>
      </w:sdt>
      <w:r w:rsidRPr="00267538">
        <w:rPr>
          <w:rFonts w:ascii="Times New Roman" w:hAnsi="Times New Roman" w:cs="Times New Roman"/>
          <w:color w:val="000000"/>
          <w:sz w:val="24"/>
          <w:szCs w:val="24"/>
        </w:rPr>
        <w:t xml:space="preserve">, or the </w:t>
      </w:r>
      <w:r w:rsidRPr="00267538">
        <w:rPr>
          <w:rFonts w:ascii="Times New Roman" w:hAnsi="Times New Roman" w:cs="Times New Roman"/>
          <w:color w:val="000000"/>
          <w:sz w:val="24"/>
          <w:szCs w:val="24"/>
        </w:rPr>
        <w:lastRenderedPageBreak/>
        <w:t>remainder of them, as co-Trustees</w:t>
      </w:r>
      <w:r w:rsidRPr="00267538">
        <w:rPr>
          <w:rFonts w:ascii="Times New Roman" w:hAnsi="Times New Roman" w:cs="Times New Roman"/>
          <w:sz w:val="24"/>
          <w:szCs w:val="24"/>
        </w:rPr>
        <w:t xml:space="preserve">, acting together if more than one </w:t>
      </w:r>
      <w:proofErr w:type="gramStart"/>
      <w:r w:rsidRPr="00267538">
        <w:rPr>
          <w:rFonts w:ascii="Times New Roman" w:hAnsi="Times New Roman" w:cs="Times New Roman"/>
          <w:sz w:val="24"/>
          <w:szCs w:val="24"/>
        </w:rPr>
        <w:t>are</w:t>
      </w:r>
      <w:proofErr w:type="gramEnd"/>
      <w:r w:rsidRPr="00267538">
        <w:rPr>
          <w:rFonts w:ascii="Times New Roman" w:hAnsi="Times New Roman" w:cs="Times New Roman"/>
          <w:sz w:val="24"/>
          <w:szCs w:val="24"/>
        </w:rPr>
        <w:t xml:space="preserve"> serving or acting alone if only one is serving.</w:t>
      </w:r>
      <w:sdt>
        <w:sdtPr>
          <w:rPr>
            <w:rFonts w:ascii="Times New Roman" w:hAnsi="Times New Roman" w:cs="Times New Roman"/>
            <w:sz w:val="24"/>
            <w:szCs w:val="24"/>
          </w:rPr>
          <w:tag w:val="HD:1.185.0.0:8ea78c7a-994c-41c0-9e05-3c06675b06d2"/>
          <w:id w:val="2058271624"/>
          <w:placeholder>
            <w:docPart w:val="0DED5D51EB104FFB8CCE897A1FB372D0"/>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w:t>
      </w:r>
      <w:sdt>
        <w:sdtPr>
          <w:rPr>
            <w:rFonts w:ascii="Times New Roman" w:hAnsi="Times New Roman" w:cs="Times New Roman"/>
            <w:sz w:val="24"/>
            <w:szCs w:val="24"/>
          </w:rPr>
          <w:tag w:val="HD:1.185.0.0:dfb2dc30-9e64-46bd-9799-03f65397e46a"/>
          <w:id w:val="-1142428715"/>
          <w:placeholder>
            <w:docPart w:val="90B0C7DFC6B94992BAD123E359B71A0D"/>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637ed1b6-4b59-448d-a62c-d90a6e1010b6"/>
        <w:id w:val="-1328895750"/>
        <w:placeholder>
          <w:docPart w:val="A94C3BE3888047568855317EB9E21B2C"/>
        </w:placeholder>
      </w:sdtPr>
      <w:sdtContent>
        <w:p w14:paraId="363A32A1"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27a92c78-168b-4103-ae65-f2e543556bad"/>
        <w:id w:val="-567419488"/>
        <w:placeholder>
          <w:docPart w:val="B5DEF606617841D9BB14D9A847E757CB"/>
        </w:placeholder>
      </w:sdtPr>
      <w:sdtContent>
        <w:p w14:paraId="71B52513"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(QDOTTrusteeA5)</w:t>
          </w:r>
          <w:r w:rsidRPr="00267538">
            <w:rPr>
              <w:rFonts w:ascii="Times New Roman" w:hAnsi="Times New Roman" w:cs="Times New Roman"/>
              <w:b/>
              <w:noProof/>
              <w:sz w:val="24"/>
              <w:szCs w:val="24"/>
            </w:rPr>
            <w:t>]</w:t>
          </w:r>
        </w:p>
      </w:sdtContent>
    </w:sdt>
    <w:p w14:paraId="4D5C3AE5"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664C39BB"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Fifth: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e752ec77-17ea-4c95-b36f-0e7c78121666"/>
          <w:id w:val="-1477994166"/>
          <w:placeholder>
            <w:docPart w:val="8A559942EB8042FC9E5BD70935F30B55"/>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QDOTTrusteeA5.ImportantPeopleNameUse:LIKE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5de54bf7-1bfc-4c23-9bfc-62395b7f4db5"/>
          <w:id w:val="-100497484"/>
          <w:placeholder>
            <w:docPart w:val="DC7A0F9BAB6B47398278EDB6227AD4CA"/>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COUNT(QDOTTrusteeA5) &gt; 1</w:t>
          </w:r>
          <w:r w:rsidRPr="00267538">
            <w:rPr>
              <w:rFonts w:ascii="Times New Roman" w:hAnsi="Times New Roman" w:cs="Times New Roman"/>
              <w:noProof/>
              <w:color w:val="000000"/>
              <w:sz w:val="24"/>
              <w:szCs w:val="24"/>
            </w:rPr>
            <w:t>]</w:t>
          </w:r>
        </w:sdtContent>
      </w:sdt>
      <w:r w:rsidRPr="00267538">
        <w:rPr>
          <w:rFonts w:ascii="Times New Roman" w:hAnsi="Times New Roman" w:cs="Times New Roman"/>
          <w:color w:val="000000"/>
          <w:sz w:val="24"/>
          <w:szCs w:val="24"/>
        </w:rPr>
        <w:t>, or the remainder of them, as co-Trustees</w:t>
      </w:r>
      <w:r w:rsidRPr="00267538">
        <w:rPr>
          <w:rFonts w:ascii="Times New Roman" w:hAnsi="Times New Roman" w:cs="Times New Roman"/>
          <w:sz w:val="24"/>
          <w:szCs w:val="24"/>
        </w:rPr>
        <w:t xml:space="preserve">, acting together if more than one </w:t>
      </w:r>
      <w:proofErr w:type="gramStart"/>
      <w:r w:rsidRPr="00267538">
        <w:rPr>
          <w:rFonts w:ascii="Times New Roman" w:hAnsi="Times New Roman" w:cs="Times New Roman"/>
          <w:sz w:val="24"/>
          <w:szCs w:val="24"/>
        </w:rPr>
        <w:t>are</w:t>
      </w:r>
      <w:proofErr w:type="gramEnd"/>
      <w:r w:rsidRPr="00267538">
        <w:rPr>
          <w:rFonts w:ascii="Times New Roman" w:hAnsi="Times New Roman" w:cs="Times New Roman"/>
          <w:sz w:val="24"/>
          <w:szCs w:val="24"/>
        </w:rPr>
        <w:t xml:space="preserve"> serving or acting alone if only one is serving.</w:t>
      </w:r>
      <w:sdt>
        <w:sdtPr>
          <w:rPr>
            <w:rFonts w:ascii="Times New Roman" w:hAnsi="Times New Roman" w:cs="Times New Roman"/>
            <w:sz w:val="24"/>
            <w:szCs w:val="24"/>
          </w:rPr>
          <w:tag w:val="HD:1.185.0.0:709a33da-67e6-4991-aa04-97207a6c5dd6"/>
          <w:id w:val="1506242272"/>
          <w:placeholder>
            <w:docPart w:val="1A9E5F6D7D894C95A25C2C8D02CEA301"/>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sz w:val="24"/>
              <w:szCs w:val="24"/>
            </w:rPr>
            <w:t>]</w:t>
          </w:r>
        </w:sdtContent>
      </w:sdt>
      <w:r w:rsidRPr="00267538">
        <w:rPr>
          <w:rFonts w:ascii="Times New Roman" w:hAnsi="Times New Roman" w:cs="Times New Roman"/>
          <w:sz w:val="24"/>
          <w:szCs w:val="24"/>
        </w:rPr>
        <w:t>.</w:t>
      </w:r>
      <w:sdt>
        <w:sdtPr>
          <w:rPr>
            <w:rFonts w:ascii="Times New Roman" w:hAnsi="Times New Roman" w:cs="Times New Roman"/>
            <w:sz w:val="24"/>
            <w:szCs w:val="24"/>
          </w:rPr>
          <w:tag w:val="HD:1.185.0.0:05c315ac-c731-498b-9535-56492036b0d9"/>
          <w:id w:val="-509376658"/>
          <w:placeholder>
            <w:docPart w:val="FBACCC54CB774D38B67BDF8C477BAF14"/>
          </w:placeholder>
        </w:sdtPr>
        <w:sdtContent>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2490bd92-aec1-4667-9983-970379535511"/>
        <w:id w:val="-204493487"/>
        <w:placeholder>
          <w:docPart w:val="4EE930AE0AB542A598E257EF92235C8E"/>
        </w:placeholder>
      </w:sdtPr>
      <w:sdtContent>
        <w:p w14:paraId="154FB345"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p w14:paraId="2D9D2CF8" w14:textId="77777777" w:rsidR="002C022D" w:rsidRPr="00267538" w:rsidRDefault="002C022D" w:rsidP="002C022D">
      <w:pPr>
        <w:spacing w:after="0"/>
        <w:ind w:left="2160" w:right="720"/>
        <w:rPr>
          <w:rFonts w:ascii="Times New Roman" w:hAnsi="Times New Roman" w:cs="Times New Roman"/>
          <w:spacing w:val="-3"/>
          <w:sz w:val="24"/>
          <w:szCs w:val="24"/>
        </w:rPr>
      </w:pPr>
    </w:p>
    <w:p w14:paraId="01D2E3D7" w14:textId="77777777" w:rsidR="002C022D" w:rsidRPr="00267538" w:rsidRDefault="002C022D" w:rsidP="002C022D">
      <w:pPr>
        <w:spacing w:after="0"/>
        <w:ind w:left="2160" w:right="720"/>
        <w:jc w:val="both"/>
        <w:rPr>
          <w:rFonts w:ascii="Times New Roman" w:hAnsi="Times New Roman" w:cs="Times New Roman"/>
          <w:spacing w:val="-3"/>
          <w:sz w:val="24"/>
          <w:szCs w:val="24"/>
        </w:rPr>
      </w:pPr>
      <w:r w:rsidRPr="00267538">
        <w:rPr>
          <w:rFonts w:ascii="Times New Roman" w:hAnsi="Times New Roman" w:cs="Times New Roman"/>
          <w:spacing w:val="-3"/>
          <w:sz w:val="24"/>
          <w:szCs w:val="24"/>
        </w:rPr>
        <w:t xml:space="preserve">If a serving Trustee should (as applicable) die, </w:t>
      </w:r>
      <w:r w:rsidRPr="00267538">
        <w:rPr>
          <w:rFonts w:ascii="Times New Roman" w:hAnsi="Times New Roman" w:cs="Times New Roman"/>
          <w:sz w:val="24"/>
          <w:szCs w:val="24"/>
        </w:rPr>
        <w:t>cease to exist without a corporate successor</w:t>
      </w:r>
      <w:r w:rsidRPr="00267538">
        <w:rPr>
          <w:rFonts w:ascii="Times New Roman" w:hAnsi="Times New Roman" w:cs="Times New Roman"/>
          <w:spacing w:val="-3"/>
          <w:sz w:val="24"/>
          <w:szCs w:val="24"/>
        </w:rPr>
        <w:t xml:space="preserve">, resign, refuse to serve, be removed, become incapacitated and/or for any reason(s) be unable or unwilling to serve, then the next available appointee shall serve as a Trustee together with the remaining </w:t>
      </w:r>
      <w:sdt>
        <w:sdtPr>
          <w:rPr>
            <w:rFonts w:ascii="Times New Roman" w:hAnsi="Times New Roman" w:cs="Times New Roman"/>
            <w:spacing w:val="-3"/>
            <w:sz w:val="24"/>
            <w:szCs w:val="24"/>
          </w:rPr>
          <w:tag w:val="HD:1.185.0.0:914d6315-36af-4215-84d3-abde67728d22"/>
          <w:id w:val="1724721125"/>
          <w:placeholder>
            <w:docPart w:val="B74271FEB25846E89300F67061EDB4A2"/>
          </w:placeholder>
        </w:sdtPr>
        <w:sdtContent>
          <w:r w:rsidRPr="00267538">
            <w:rPr>
              <w:rFonts w:ascii="Times New Roman" w:hAnsi="Times New Roman" w:cs="Times New Roman"/>
              <w:noProof/>
              <w:spacing w:val="-3"/>
              <w:sz w:val="24"/>
              <w:szCs w:val="24"/>
            </w:rPr>
            <w:t>[</w:t>
          </w:r>
          <w:r w:rsidRPr="00267538">
            <w:rPr>
              <w:rFonts w:ascii="Times New Roman" w:hAnsi="Times New Roman" w:cs="Times New Roman"/>
              <w:noProof/>
              <w:color w:val="008000"/>
              <w:spacing w:val="-3"/>
              <w:sz w:val="24"/>
              <w:szCs w:val="24"/>
            </w:rPr>
            <w:t>IF PrimaryTrusteeFormat = "First TWO from list"</w:t>
          </w:r>
          <w:r w:rsidRPr="00267538">
            <w:rPr>
              <w:rFonts w:ascii="Times New Roman" w:hAnsi="Times New Roman" w:cs="Times New Roman"/>
              <w:noProof/>
              <w:spacing w:val="-3"/>
              <w:sz w:val="24"/>
              <w:szCs w:val="24"/>
            </w:rPr>
            <w:t>]</w:t>
          </w:r>
        </w:sdtContent>
      </w:sdt>
      <w:r w:rsidRPr="00267538">
        <w:rPr>
          <w:rFonts w:ascii="Times New Roman" w:hAnsi="Times New Roman" w:cs="Times New Roman"/>
          <w:spacing w:val="-3"/>
          <w:sz w:val="24"/>
          <w:szCs w:val="24"/>
        </w:rPr>
        <w:t>Trustee</w:t>
      </w:r>
      <w:sdt>
        <w:sdtPr>
          <w:rPr>
            <w:rFonts w:ascii="Times New Roman" w:hAnsi="Times New Roman" w:cs="Times New Roman"/>
            <w:spacing w:val="-3"/>
            <w:sz w:val="24"/>
            <w:szCs w:val="24"/>
          </w:rPr>
          <w:tag w:val="HD:1.185.0.0:a1b2e4cf-0be9-44ca-8b23-02121285b63e"/>
          <w:id w:val="-1158769274"/>
          <w:placeholder>
            <w:docPart w:val="0E3935AAD0704E9BB2CAE56467CE742D"/>
          </w:placeholder>
        </w:sdtPr>
        <w:sdtContent>
          <w:r w:rsidRPr="00267538">
            <w:rPr>
              <w:rFonts w:ascii="Times New Roman" w:hAnsi="Times New Roman" w:cs="Times New Roman"/>
              <w:noProof/>
              <w:spacing w:val="-3"/>
              <w:sz w:val="24"/>
              <w:szCs w:val="24"/>
            </w:rPr>
            <w:t>[</w:t>
          </w:r>
          <w:r w:rsidRPr="00267538">
            <w:rPr>
              <w:rFonts w:ascii="Times New Roman" w:hAnsi="Times New Roman" w:cs="Times New Roman"/>
              <w:noProof/>
              <w:color w:val="008000"/>
              <w:spacing w:val="-3"/>
              <w:sz w:val="24"/>
              <w:szCs w:val="24"/>
            </w:rPr>
            <w:t>ELSE</w:t>
          </w:r>
          <w:r w:rsidRPr="00267538">
            <w:rPr>
              <w:rFonts w:ascii="Times New Roman" w:hAnsi="Times New Roman" w:cs="Times New Roman"/>
              <w:noProof/>
              <w:spacing w:val="-3"/>
              <w:sz w:val="24"/>
              <w:szCs w:val="24"/>
            </w:rPr>
            <w:t>]</w:t>
          </w:r>
        </w:sdtContent>
      </w:sdt>
      <w:r w:rsidRPr="00267538">
        <w:rPr>
          <w:rFonts w:ascii="Times New Roman" w:hAnsi="Times New Roman" w:cs="Times New Roman"/>
          <w:spacing w:val="-3"/>
          <w:sz w:val="24"/>
          <w:szCs w:val="24"/>
        </w:rPr>
        <w:t>Trustees</w:t>
      </w:r>
      <w:sdt>
        <w:sdtPr>
          <w:rPr>
            <w:rFonts w:ascii="Times New Roman" w:hAnsi="Times New Roman" w:cs="Times New Roman"/>
            <w:color w:val="000000"/>
            <w:sz w:val="24"/>
            <w:szCs w:val="24"/>
          </w:rPr>
          <w:tag w:val="HD:1.185.0.0:02b2104c-85de-40b9-9a36-61aceb73e931"/>
          <w:id w:val="-1857878615"/>
          <w:placeholder>
            <w:docPart w:val="7E205E3248B64FD7938E56A142F66648"/>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r w:rsidRPr="00267538">
        <w:rPr>
          <w:rFonts w:ascii="Times New Roman" w:hAnsi="Times New Roman" w:cs="Times New Roman"/>
          <w:spacing w:val="-3"/>
          <w:sz w:val="24"/>
          <w:szCs w:val="24"/>
        </w:rPr>
        <w:t>.</w:t>
      </w:r>
    </w:p>
    <w:p w14:paraId="127B55FF" w14:textId="77777777" w:rsidR="002C022D" w:rsidRPr="00267538" w:rsidRDefault="002C022D" w:rsidP="002C022D">
      <w:pPr>
        <w:spacing w:after="0"/>
        <w:ind w:left="2160" w:right="720"/>
        <w:jc w:val="both"/>
        <w:rPr>
          <w:rFonts w:ascii="Times New Roman" w:hAnsi="Times New Roman" w:cs="Times New Roman"/>
          <w:spacing w:val="-3"/>
          <w:sz w:val="24"/>
          <w:szCs w:val="24"/>
        </w:rPr>
      </w:pPr>
    </w:p>
    <w:p w14:paraId="209ED588" w14:textId="77777777" w:rsidR="002C022D" w:rsidRPr="00267538" w:rsidRDefault="002C022D" w:rsidP="002C022D">
      <w:pPr>
        <w:spacing w:after="0"/>
        <w:ind w:left="2160" w:right="720"/>
        <w:jc w:val="both"/>
        <w:rPr>
          <w:rFonts w:ascii="Times New Roman" w:hAnsi="Times New Roman" w:cs="Times New Roman"/>
          <w:spacing w:val="-3"/>
          <w:sz w:val="24"/>
          <w:szCs w:val="24"/>
        </w:rPr>
      </w:pPr>
      <w:r w:rsidRPr="00267538">
        <w:rPr>
          <w:rFonts w:ascii="Times New Roman" w:hAnsi="Times New Roman" w:cs="Times New Roman"/>
          <w:spacing w:val="-3"/>
          <w:sz w:val="24"/>
          <w:szCs w:val="24"/>
        </w:rPr>
        <w:t xml:space="preserve">If a serving Trustee should (as applicable) die, </w:t>
      </w:r>
      <w:r w:rsidRPr="00267538">
        <w:rPr>
          <w:rFonts w:ascii="Times New Roman" w:hAnsi="Times New Roman" w:cs="Times New Roman"/>
          <w:sz w:val="24"/>
          <w:szCs w:val="24"/>
        </w:rPr>
        <w:t>cease to exist without a corporate successor</w:t>
      </w:r>
      <w:r w:rsidRPr="00267538">
        <w:rPr>
          <w:rFonts w:ascii="Times New Roman" w:hAnsi="Times New Roman" w:cs="Times New Roman"/>
          <w:spacing w:val="-3"/>
          <w:sz w:val="24"/>
          <w:szCs w:val="24"/>
        </w:rPr>
        <w:t>, resign, refuse to serve, be removed, become incapacitated and/or for any reason(s) be unable or unwilling to serve and there is no next available appointee, then the remaining Trustee shall continue to serve together if more than one in number or alone if only one remains.</w:t>
      </w:r>
    </w:p>
    <w:p w14:paraId="08728E3D" w14:textId="77777777" w:rsidR="002C022D" w:rsidRPr="00267538" w:rsidRDefault="002C022D" w:rsidP="002C022D">
      <w:pPr>
        <w:spacing w:after="0"/>
        <w:ind w:left="2160" w:right="720"/>
        <w:jc w:val="both"/>
        <w:rPr>
          <w:rFonts w:ascii="Times New Roman" w:hAnsi="Times New Roman" w:cs="Times New Roman"/>
          <w:spacing w:val="-3"/>
          <w:sz w:val="24"/>
          <w:szCs w:val="24"/>
        </w:rPr>
      </w:pPr>
    </w:p>
    <w:p w14:paraId="2DC766BE" w14:textId="77777777" w:rsidR="002C022D" w:rsidRPr="00267538" w:rsidRDefault="002C022D" w:rsidP="002C022D">
      <w:pPr>
        <w:spacing w:after="0"/>
        <w:ind w:left="2160" w:right="720"/>
        <w:jc w:val="both"/>
        <w:rPr>
          <w:rFonts w:ascii="Times New Roman" w:hAnsi="Times New Roman" w:cs="Times New Roman"/>
          <w:spacing w:val="-3"/>
          <w:sz w:val="24"/>
          <w:szCs w:val="24"/>
        </w:rPr>
      </w:pPr>
      <w:r w:rsidRPr="00267538">
        <w:rPr>
          <w:rFonts w:ascii="Times New Roman" w:hAnsi="Times New Roman" w:cs="Times New Roman"/>
          <w:spacing w:val="-3"/>
          <w:sz w:val="24"/>
          <w:szCs w:val="24"/>
        </w:rPr>
        <w:t>The “next available appointee” is the next appointee in the order of priority designated who (</w:t>
      </w:r>
      <w:proofErr w:type="spellStart"/>
      <w:r w:rsidRPr="00267538">
        <w:rPr>
          <w:rFonts w:ascii="Times New Roman" w:hAnsi="Times New Roman" w:cs="Times New Roman"/>
          <w:spacing w:val="-3"/>
          <w:sz w:val="24"/>
          <w:szCs w:val="24"/>
        </w:rPr>
        <w:t>i</w:t>
      </w:r>
      <w:proofErr w:type="spellEnd"/>
      <w:r w:rsidRPr="00267538">
        <w:rPr>
          <w:rFonts w:ascii="Times New Roman" w:hAnsi="Times New Roman" w:cs="Times New Roman"/>
          <w:spacing w:val="-3"/>
          <w:sz w:val="24"/>
          <w:szCs w:val="24"/>
        </w:rPr>
        <w:t>) is able and willing to serve as a Trustee, (ii) is not then serving as a Trustee, AND (iii) has not previously resigned, refused to serve, been removed, become incapacitated and/or for any reason(s) been unable or unwilling to serve as a Trustee pursuant to this list of appointees.</w:t>
      </w:r>
    </w:p>
    <w:p w14:paraId="55BD63C9" w14:textId="77777777" w:rsidR="002C022D" w:rsidRPr="00267538" w:rsidRDefault="00000000" w:rsidP="002C022D">
      <w:pPr>
        <w:spacing w:after="0"/>
        <w:ind w:left="1440" w:firstLine="72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4466a02a-086f-4169-88a1-30ef2bf738c5"/>
          <w:id w:val="1654101257"/>
          <w:placeholder>
            <w:docPart w:val="1D29F9DE18A44CFDB4784B9BB68C2962"/>
          </w:placeholder>
        </w:sdtPr>
        <w:sdtContent>
          <w:r w:rsidR="002C022D" w:rsidRPr="00267538">
            <w:rPr>
              <w:rFonts w:ascii="Times New Roman" w:hAnsi="Times New Roman" w:cs="Times New Roman"/>
              <w:noProof/>
              <w:color w:val="000000"/>
              <w:sz w:val="24"/>
              <w:szCs w:val="24"/>
            </w:rPr>
            <w:t>[</w:t>
          </w:r>
          <w:r w:rsidR="002C022D" w:rsidRPr="00267538">
            <w:rPr>
              <w:rFonts w:ascii="Times New Roman" w:hAnsi="Times New Roman" w:cs="Times New Roman"/>
              <w:noProof/>
              <w:color w:val="008000"/>
              <w:sz w:val="24"/>
              <w:szCs w:val="24"/>
            </w:rPr>
            <w:t>ELSE</w:t>
          </w:r>
          <w:r w:rsidR="002C022D" w:rsidRPr="00267538">
            <w:rPr>
              <w:rFonts w:ascii="Times New Roman" w:hAnsi="Times New Roman" w:cs="Times New Roman"/>
              <w:noProof/>
              <w:color w:val="000000"/>
              <w:sz w:val="24"/>
              <w:szCs w:val="24"/>
            </w:rPr>
            <w:t>]</w:t>
          </w:r>
        </w:sdtContent>
      </w:sdt>
    </w:p>
    <w:sdt>
      <w:sdtPr>
        <w:rPr>
          <w:rFonts w:ascii="Times New Roman" w:hAnsi="Times New Roman" w:cs="Times New Roman"/>
          <w:color w:val="000000"/>
          <w:sz w:val="24"/>
          <w:szCs w:val="24"/>
        </w:rPr>
        <w:tag w:val="HD:1.185.0.0:f46c4acd-c608-484a-8ae9-962509a5018a"/>
        <w:id w:val="-795219489"/>
        <w:placeholder>
          <w:docPart w:val="CC012D302A7B4F6A913E4D9C7D7FA451"/>
        </w:placeholder>
      </w:sdtPr>
      <w:sdtContent>
        <w:p w14:paraId="5DA9EAE9" w14:textId="77777777" w:rsidR="002C022D" w:rsidRPr="00267538" w:rsidRDefault="002C022D" w:rsidP="002C022D">
          <w:pPr>
            <w:spacing w:after="0"/>
            <w:ind w:left="216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QDOTTrusteeFormat = "List A and B"</w:t>
          </w:r>
          <w:r w:rsidRPr="00267538">
            <w:rPr>
              <w:rFonts w:ascii="Times New Roman" w:hAnsi="Times New Roman" w:cs="Times New Roman"/>
              <w:noProof/>
              <w:color w:val="000000"/>
              <w:sz w:val="24"/>
              <w:szCs w:val="24"/>
            </w:rPr>
            <w:t>]</w:t>
          </w:r>
        </w:p>
      </w:sdtContent>
    </w:sdt>
    <w:p w14:paraId="5AA5E521"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color w:val="000000"/>
          <w:sz w:val="24"/>
          <w:szCs w:val="24"/>
        </w:rPr>
        <w:t>O</w:t>
      </w:r>
      <w:r w:rsidRPr="00267538">
        <w:rPr>
          <w:rFonts w:ascii="Times New Roman" w:hAnsi="Times New Roman" w:cs="Times New Roman"/>
          <w:spacing w:val="-3"/>
          <w:sz w:val="24"/>
          <w:szCs w:val="24"/>
        </w:rPr>
        <w:t xml:space="preserve">ne Appointee from </w:t>
      </w:r>
      <w:r w:rsidRPr="00267538">
        <w:rPr>
          <w:rFonts w:ascii="Times New Roman" w:hAnsi="Times New Roman" w:cs="Times New Roman"/>
          <w:b/>
          <w:bCs/>
          <w:spacing w:val="-3"/>
          <w:sz w:val="24"/>
          <w:szCs w:val="24"/>
        </w:rPr>
        <w:t>List A</w:t>
      </w:r>
      <w:r w:rsidRPr="00267538">
        <w:rPr>
          <w:rFonts w:ascii="Times New Roman" w:hAnsi="Times New Roman" w:cs="Times New Roman"/>
          <w:spacing w:val="-3"/>
          <w:sz w:val="24"/>
          <w:szCs w:val="24"/>
        </w:rPr>
        <w:t xml:space="preserve"> and one Appointee from </w:t>
      </w:r>
      <w:r w:rsidRPr="00267538">
        <w:rPr>
          <w:rFonts w:ascii="Times New Roman" w:hAnsi="Times New Roman" w:cs="Times New Roman"/>
          <w:b/>
          <w:bCs/>
          <w:spacing w:val="-3"/>
          <w:sz w:val="24"/>
          <w:szCs w:val="24"/>
        </w:rPr>
        <w:t>List B</w:t>
      </w:r>
      <w:r w:rsidRPr="00267538">
        <w:rPr>
          <w:rFonts w:ascii="Times New Roman" w:hAnsi="Times New Roman" w:cs="Times New Roman"/>
          <w:spacing w:val="-3"/>
          <w:sz w:val="24"/>
          <w:szCs w:val="24"/>
        </w:rPr>
        <w:t xml:space="preserve">, in the order named, shall serve </w:t>
      </w:r>
      <w:r w:rsidRPr="00267538">
        <w:rPr>
          <w:rFonts w:ascii="Times New Roman" w:hAnsi="Times New Roman" w:cs="Times New Roman"/>
          <w:b/>
          <w:bCs/>
          <w:spacing w:val="-3"/>
          <w:sz w:val="24"/>
          <w:szCs w:val="24"/>
        </w:rPr>
        <w:t>together as co-Trustees</w:t>
      </w:r>
      <w:r w:rsidRPr="00267538">
        <w:rPr>
          <w:rFonts w:ascii="Times New Roman" w:hAnsi="Times New Roman" w:cs="Times New Roman"/>
          <w:color w:val="000000"/>
          <w:sz w:val="24"/>
          <w:szCs w:val="24"/>
        </w:rPr>
        <w:t>:</w:t>
      </w:r>
    </w:p>
    <w:p w14:paraId="2953FFD3" w14:textId="77777777" w:rsidR="002C022D" w:rsidRPr="00267538" w:rsidRDefault="002C022D" w:rsidP="002C022D">
      <w:pPr>
        <w:spacing w:after="0"/>
        <w:ind w:left="2160"/>
        <w:rPr>
          <w:rFonts w:ascii="Times New Roman" w:hAnsi="Times New Roman" w:cs="Times New Roman"/>
          <w:color w:val="000000"/>
          <w:sz w:val="24"/>
          <w:szCs w:val="24"/>
        </w:rPr>
      </w:pPr>
    </w:p>
    <w:p w14:paraId="168A1D84"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rsidRPr="00267538">
        <w:rPr>
          <w:rFonts w:ascii="Times New Roman" w:hAnsi="Times New Roman" w:cs="Times New Roman"/>
          <w:spacing w:val="-3"/>
          <w:sz w:val="24"/>
          <w:szCs w:val="24"/>
        </w:rPr>
        <w:tab/>
      </w:r>
      <w:r w:rsidRPr="00267538">
        <w:rPr>
          <w:rFonts w:ascii="Times New Roman" w:hAnsi="Times New Roman" w:cs="Times New Roman"/>
          <w:spacing w:val="-3"/>
          <w:sz w:val="24"/>
          <w:szCs w:val="24"/>
        </w:rPr>
        <w:tab/>
      </w:r>
      <w:r w:rsidRPr="00267538">
        <w:rPr>
          <w:rFonts w:ascii="Times New Roman" w:hAnsi="Times New Roman" w:cs="Times New Roman"/>
          <w:spacing w:val="-3"/>
          <w:sz w:val="24"/>
          <w:szCs w:val="24"/>
          <w:u w:val="single"/>
        </w:rPr>
        <w:t>List A</w:t>
      </w:r>
    </w:p>
    <w:p w14:paraId="4B9B1EF4"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rsidRPr="00267538">
        <w:rPr>
          <w:rFonts w:ascii="Times New Roman" w:hAnsi="Times New Roman" w:cs="Times New Roman"/>
          <w:color w:val="000000"/>
          <w:sz w:val="24"/>
          <w:szCs w:val="24"/>
        </w:rPr>
        <w:t>First:</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3082a96a-17a7-4de2-b596-7b7414b04fc3"/>
          <w:id w:val="679938774"/>
          <w:placeholder>
            <w:docPart w:val="71D14AEE645E43D7A38CB44A69DFF318"/>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QDOTTrusteeA1.ImportantPeopleNameUse:LIKE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b/>
            <w:sz w:val="24"/>
            <w:szCs w:val="24"/>
          </w:rPr>
          <w:tag w:val="HD:1.185.0.0:4e244155-f6ca-4607-ae94-d1142edde509"/>
          <w:id w:val="-1586454514"/>
          <w:placeholder>
            <w:docPart w:val="20594829652C447C94EE76F01DFBEE3C"/>
          </w:placeholder>
        </w:sdtPr>
        <w:sdtContent>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(QDOTTrusteeA2)</w:t>
          </w:r>
          <w:r w:rsidRPr="00267538">
            <w:rPr>
              <w:rFonts w:ascii="Times New Roman" w:hAnsi="Times New Roman" w:cs="Times New Roman"/>
              <w:b/>
              <w:noProof/>
              <w:sz w:val="24"/>
              <w:szCs w:val="24"/>
            </w:rPr>
            <w:t>]</w:t>
          </w:r>
        </w:sdtContent>
      </w:sdt>
    </w:p>
    <w:p w14:paraId="18FF53DB"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Second: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e969986a-c855-40ce-884a-a31f5d84431d"/>
          <w:id w:val="-1879929330"/>
          <w:placeholder>
            <w:docPart w:val="362C5A2D29574AE9A4D619860E402378"/>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QDOTTrusteeA2.ImportantPeopleNameUse:LIKE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04ba325f-f434-4c5a-9390-38eec972eae7"/>
          <w:id w:val="-514914487"/>
          <w:placeholder>
            <w:docPart w:val="925562F5193A4F559D7E55E12778C2ED"/>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f67a4444-357e-4521-b12a-72cf739a801f"/>
        <w:id w:val="-1186975482"/>
        <w:placeholder>
          <w:docPart w:val="F3AF280CA319444697C1418C69C12FEA"/>
        </w:placeholder>
      </w:sdtPr>
      <w:sdtContent>
        <w:p w14:paraId="1640AA8A"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(QDOTTrusteeA3)</w:t>
          </w:r>
          <w:r w:rsidRPr="00267538">
            <w:rPr>
              <w:rFonts w:ascii="Times New Roman" w:hAnsi="Times New Roman" w:cs="Times New Roman"/>
              <w:b/>
              <w:noProof/>
              <w:sz w:val="24"/>
              <w:szCs w:val="24"/>
            </w:rPr>
            <w:t>]</w:t>
          </w:r>
        </w:p>
      </w:sdtContent>
    </w:sdt>
    <w:p w14:paraId="49DB2987"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Third: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76a08c7b-33f2-49e6-acf3-15cdf6618164"/>
          <w:id w:val="106086449"/>
          <w:placeholder>
            <w:docPart w:val="EA796BC0BE364148B24CC899320E6116"/>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QDOTTrusteeA3.ImportantPeopleNameUse:LIKE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2b93ef2b-147a-4df2-b6a4-e114bc862990"/>
          <w:id w:val="2113311986"/>
          <w:placeholder>
            <w:docPart w:val="F700BD1AF1E94C0CAC9F58DD082BF9C1"/>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469ddf95-b8f2-4117-9d8b-bb8e4741acbe"/>
        <w:id w:val="1626581329"/>
        <w:placeholder>
          <w:docPart w:val="F2E17EC194E24A36B2FF6F476B676BD7"/>
        </w:placeholder>
      </w:sdtPr>
      <w:sdtContent>
        <w:p w14:paraId="77D4FF20"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(QDOTTrusteeA4)</w:t>
          </w:r>
          <w:r w:rsidRPr="00267538">
            <w:rPr>
              <w:rFonts w:ascii="Times New Roman" w:hAnsi="Times New Roman" w:cs="Times New Roman"/>
              <w:b/>
              <w:noProof/>
              <w:sz w:val="24"/>
              <w:szCs w:val="24"/>
            </w:rPr>
            <w:t>]</w:t>
          </w:r>
        </w:p>
      </w:sdtContent>
    </w:sdt>
    <w:p w14:paraId="414C5BB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Fourth: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abc926ce-69c2-4e87-8606-6e47936c8a73"/>
          <w:id w:val="-95955370"/>
          <w:placeholder>
            <w:docPart w:val="BD1AAB709C1945EA91BA5DADA1C3B847"/>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QDOTTrusteeA4.ImportantPeopleNameUse:LIKE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4a6a4ab9-ac1d-4605-b1f3-d557fdde8434"/>
          <w:id w:val="1341506239"/>
          <w:placeholder>
            <w:docPart w:val="846ABF9E87024ADDBDD4F2C73DAF905A"/>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8f706c80-4631-49f8-8b31-adfdabe7b53b"/>
        <w:id w:val="-1957471430"/>
        <w:placeholder>
          <w:docPart w:val="55ECF9EDA22841029A04354956E67781"/>
        </w:placeholder>
      </w:sdtPr>
      <w:sdtContent>
        <w:p w14:paraId="29678DAB"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(QDOTTrusteeA5)</w:t>
          </w:r>
          <w:r w:rsidRPr="00267538">
            <w:rPr>
              <w:rFonts w:ascii="Times New Roman" w:hAnsi="Times New Roman" w:cs="Times New Roman"/>
              <w:b/>
              <w:noProof/>
              <w:sz w:val="24"/>
              <w:szCs w:val="24"/>
            </w:rPr>
            <w:t>]</w:t>
          </w:r>
        </w:p>
      </w:sdtContent>
    </w:sdt>
    <w:p w14:paraId="04B29B36"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Fifth: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e8ec7631-2703-44b7-b3fc-2929cb51cc40"/>
          <w:id w:val="640311840"/>
          <w:placeholder>
            <w:docPart w:val="5D2F85D766DB4F8C92396ABD740918B9"/>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QDOTTrusteeA5.ImportantPeopleNameUse:LIKE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a87ca4fd-da04-41b0-a7d3-ca3856e1fd3c"/>
          <w:id w:val="-774712407"/>
          <w:placeholder>
            <w:docPart w:val="22997B3251F04B37AC0BA8D4B2C013D8"/>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p w14:paraId="52F92209"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p>
    <w:p w14:paraId="3A9B8EAF"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rsidRPr="00267538">
        <w:rPr>
          <w:rFonts w:ascii="Times New Roman" w:hAnsi="Times New Roman" w:cs="Times New Roman"/>
          <w:spacing w:val="-3"/>
          <w:sz w:val="24"/>
          <w:szCs w:val="24"/>
        </w:rPr>
        <w:tab/>
      </w:r>
      <w:r w:rsidRPr="00267538">
        <w:rPr>
          <w:rFonts w:ascii="Times New Roman" w:hAnsi="Times New Roman" w:cs="Times New Roman"/>
          <w:spacing w:val="-3"/>
          <w:sz w:val="24"/>
          <w:szCs w:val="24"/>
        </w:rPr>
        <w:tab/>
      </w:r>
      <w:r w:rsidRPr="00267538">
        <w:rPr>
          <w:rFonts w:ascii="Times New Roman" w:hAnsi="Times New Roman" w:cs="Times New Roman"/>
          <w:spacing w:val="-3"/>
          <w:sz w:val="24"/>
          <w:szCs w:val="24"/>
          <w:u w:val="single"/>
        </w:rPr>
        <w:t>List B</w:t>
      </w:r>
    </w:p>
    <w:p w14:paraId="7CBD9A20"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rsidRPr="00267538">
        <w:rPr>
          <w:rFonts w:ascii="Times New Roman" w:hAnsi="Times New Roman" w:cs="Times New Roman"/>
          <w:color w:val="000000"/>
          <w:sz w:val="24"/>
          <w:szCs w:val="24"/>
        </w:rPr>
        <w:t>First:</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2ae65c00-7c91-4701-9f90-86240d403ccf"/>
          <w:id w:val="-1966887176"/>
          <w:placeholder>
            <w:docPart w:val="7A1C3714598E4599B87E9AB020AF89CF"/>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QDOTTrusteeB1.ImportantPeopleNameUse:LIKE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b/>
            <w:sz w:val="24"/>
            <w:szCs w:val="24"/>
          </w:rPr>
          <w:tag w:val="HD:1.185.0.0:e4c29c03-22e5-4b0b-866b-7c2274a2aef3"/>
          <w:id w:val="-1194909347"/>
          <w:placeholder>
            <w:docPart w:val="382AD425924943FDB835FB33F261DADE"/>
          </w:placeholder>
        </w:sdtPr>
        <w:sdtContent>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(QDOTTrusteeB2)</w:t>
          </w:r>
          <w:r w:rsidRPr="00267538">
            <w:rPr>
              <w:rFonts w:ascii="Times New Roman" w:hAnsi="Times New Roman" w:cs="Times New Roman"/>
              <w:b/>
              <w:noProof/>
              <w:sz w:val="24"/>
              <w:szCs w:val="24"/>
            </w:rPr>
            <w:t>]</w:t>
          </w:r>
        </w:sdtContent>
      </w:sdt>
    </w:p>
    <w:p w14:paraId="10CEB391"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Second: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0deb45d7-c085-4216-84f5-e3a06449224e"/>
          <w:id w:val="1271435156"/>
          <w:placeholder>
            <w:docPart w:val="E5AA91E70DC14502A433784AED5D7DDE"/>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QDOTTrusteeB2.ImportantPeopleNameUse:LIKE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d67fbe0b-a8e2-4211-81b6-9fc4a68e3c2e"/>
          <w:id w:val="1945954032"/>
          <w:placeholder>
            <w:docPart w:val="FC19533E435A4C6FB8633CEC5CD8949D"/>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1ef27f70-6838-4536-a10c-5d1884ca9bf7"/>
        <w:id w:val="-551769378"/>
        <w:placeholder>
          <w:docPart w:val="45119291307E4508A3A045470F322FCB"/>
        </w:placeholder>
      </w:sdtPr>
      <w:sdtContent>
        <w:p w14:paraId="64CB718E"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(QDOTTrusteeB3)</w:t>
          </w:r>
          <w:r w:rsidRPr="00267538">
            <w:rPr>
              <w:rFonts w:ascii="Times New Roman" w:hAnsi="Times New Roman" w:cs="Times New Roman"/>
              <w:b/>
              <w:noProof/>
              <w:sz w:val="24"/>
              <w:szCs w:val="24"/>
            </w:rPr>
            <w:t>]</w:t>
          </w:r>
        </w:p>
      </w:sdtContent>
    </w:sdt>
    <w:p w14:paraId="6BD0310C"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Third: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dfcfe078-5a96-4a80-abea-291af160b06c"/>
          <w:id w:val="1976869051"/>
          <w:placeholder>
            <w:docPart w:val="8E98C93318934B7EA0C7E345694383D6"/>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QDOTTrusteeB3.ImportantPeopleNameUse:LIKE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f49daa87-e463-4ae1-988a-76b7415d1a18"/>
          <w:id w:val="2081398656"/>
          <w:placeholder>
            <w:docPart w:val="2DCA56989F224B45BA9CD8771D6E6564"/>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d3d04930-ae5a-4939-930b-efd60233bb00"/>
        <w:id w:val="1416445890"/>
        <w:placeholder>
          <w:docPart w:val="48EC997E51DC4F1F8BF634B434BFC5B7"/>
        </w:placeholder>
      </w:sdtPr>
      <w:sdtContent>
        <w:p w14:paraId="2CF678BF"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(QDOTTrusteeB4)</w:t>
          </w:r>
          <w:r w:rsidRPr="00267538">
            <w:rPr>
              <w:rFonts w:ascii="Times New Roman" w:hAnsi="Times New Roman" w:cs="Times New Roman"/>
              <w:b/>
              <w:noProof/>
              <w:sz w:val="24"/>
              <w:szCs w:val="24"/>
            </w:rPr>
            <w:t>]</w:t>
          </w:r>
        </w:p>
      </w:sdtContent>
    </w:sdt>
    <w:p w14:paraId="0682F3B5"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Fourth: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2c118a2c-52bf-4fda-ab3e-3a0c762c8db2"/>
          <w:id w:val="1224877025"/>
          <w:placeholder>
            <w:docPart w:val="8C2671340B44440BA820FA5EFBAEC884"/>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QDOTTrusteeB4.ImportantPeopleNameUse:LIKE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0b028cd7-7641-4eff-b7a7-9a7032f36c66"/>
          <w:id w:val="-1326737074"/>
          <w:placeholder>
            <w:docPart w:val="4AC3EBCA95464254BBEBF11080B8181E"/>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55eac73f-3f3e-42e5-b254-18031ce00cec"/>
        <w:id w:val="-1415550077"/>
        <w:placeholder>
          <w:docPart w:val="95571AF9ECA04DFC85CEEB281CFC54EF"/>
        </w:placeholder>
      </w:sdtPr>
      <w:sdtContent>
        <w:p w14:paraId="68CC22B2"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(QDOTTrusteeB5)</w:t>
          </w:r>
          <w:r w:rsidRPr="00267538">
            <w:rPr>
              <w:rFonts w:ascii="Times New Roman" w:hAnsi="Times New Roman" w:cs="Times New Roman"/>
              <w:b/>
              <w:noProof/>
              <w:sz w:val="24"/>
              <w:szCs w:val="24"/>
            </w:rPr>
            <w:t>]</w:t>
          </w:r>
        </w:p>
      </w:sdtContent>
    </w:sdt>
    <w:p w14:paraId="7A5BEC7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Fifth: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c575e2d8-53e3-4b58-a817-de294048abf3"/>
          <w:id w:val="-538201793"/>
          <w:placeholder>
            <w:docPart w:val="8B3B2CBD833B40C4AD283C92D200E108"/>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QDOTTrusteeC5.ImportantPeopleNameUse:LIKE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4dbdf7e2-cce9-46fd-b0f6-13077efb8860"/>
          <w:id w:val="864791293"/>
          <w:placeholder>
            <w:docPart w:val="E29D9CDC72834BC2905642218454CFBB"/>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p w14:paraId="338C71D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2DF83DD1" w14:textId="77777777" w:rsidR="002C022D" w:rsidRPr="00267538" w:rsidRDefault="002C022D" w:rsidP="00FE5EB3">
      <w:pPr>
        <w:tabs>
          <w:tab w:val="left" w:pos="-720"/>
          <w:tab w:val="left" w:pos="0"/>
        </w:tabs>
        <w:suppressAutoHyphens/>
        <w:spacing w:after="0"/>
        <w:ind w:left="2160" w:right="720" w:hanging="720"/>
        <w:jc w:val="both"/>
        <w:rPr>
          <w:rFonts w:ascii="Times New Roman" w:hAnsi="Times New Roman" w:cs="Times New Roman"/>
          <w:spacing w:val="-3"/>
          <w:sz w:val="24"/>
          <w:szCs w:val="24"/>
        </w:rPr>
      </w:pPr>
      <w:r w:rsidRPr="00267538">
        <w:rPr>
          <w:rFonts w:ascii="Times New Roman" w:hAnsi="Times New Roman" w:cs="Times New Roman"/>
          <w:spacing w:val="-3"/>
          <w:sz w:val="24"/>
          <w:szCs w:val="24"/>
        </w:rPr>
        <w:tab/>
        <w:t>If, for any reason, an Appointee named on a List is unable or unwilling to serve, then the next Appointee named on the same List shall serve as Trustee together with the Trustee provided for on the other List, if any.</w:t>
      </w:r>
    </w:p>
    <w:p w14:paraId="2768464E" w14:textId="77777777" w:rsidR="002C022D" w:rsidRPr="00267538" w:rsidRDefault="002C022D" w:rsidP="00FE5EB3">
      <w:pPr>
        <w:tabs>
          <w:tab w:val="left" w:pos="-720"/>
          <w:tab w:val="left" w:pos="0"/>
        </w:tabs>
        <w:suppressAutoHyphens/>
        <w:spacing w:after="0"/>
        <w:ind w:left="2160" w:right="720" w:hanging="720"/>
        <w:jc w:val="both"/>
        <w:rPr>
          <w:rFonts w:ascii="Times New Roman" w:hAnsi="Times New Roman" w:cs="Times New Roman"/>
          <w:spacing w:val="-3"/>
          <w:sz w:val="24"/>
          <w:szCs w:val="24"/>
        </w:rPr>
      </w:pPr>
    </w:p>
    <w:p w14:paraId="665DEDD5" w14:textId="77777777" w:rsidR="002C022D" w:rsidRPr="00267538" w:rsidRDefault="002C022D" w:rsidP="00FE5EB3">
      <w:pPr>
        <w:spacing w:after="0"/>
        <w:ind w:left="2160" w:right="720" w:hanging="720"/>
        <w:jc w:val="both"/>
        <w:rPr>
          <w:rFonts w:ascii="Times New Roman" w:hAnsi="Times New Roman" w:cs="Times New Roman"/>
          <w:color w:val="000000"/>
          <w:sz w:val="24"/>
          <w:szCs w:val="24"/>
        </w:rPr>
      </w:pPr>
      <w:r w:rsidRPr="00267538">
        <w:rPr>
          <w:rFonts w:ascii="Times New Roman" w:hAnsi="Times New Roman" w:cs="Times New Roman"/>
          <w:spacing w:val="-3"/>
          <w:sz w:val="24"/>
          <w:szCs w:val="24"/>
        </w:rPr>
        <w:tab/>
        <w:t xml:space="preserve">If, for any reason, </w:t>
      </w:r>
      <w:proofErr w:type="gramStart"/>
      <w:r w:rsidRPr="00267538">
        <w:rPr>
          <w:rFonts w:ascii="Times New Roman" w:hAnsi="Times New Roman" w:cs="Times New Roman"/>
          <w:spacing w:val="-3"/>
          <w:sz w:val="24"/>
          <w:szCs w:val="24"/>
        </w:rPr>
        <w:t>all of</w:t>
      </w:r>
      <w:proofErr w:type="gramEnd"/>
      <w:r w:rsidRPr="00267538">
        <w:rPr>
          <w:rFonts w:ascii="Times New Roman" w:hAnsi="Times New Roman" w:cs="Times New Roman"/>
          <w:spacing w:val="-3"/>
          <w:sz w:val="24"/>
          <w:szCs w:val="24"/>
        </w:rPr>
        <w:t xml:space="preserve"> the Appointees named on a List are unable or unwilling to serve, then the Trustee provided for on the other List shall serve alone as Trustee.</w:t>
      </w:r>
    </w:p>
    <w:sdt>
      <w:sdtPr>
        <w:rPr>
          <w:rFonts w:ascii="Times New Roman" w:hAnsi="Times New Roman" w:cs="Times New Roman"/>
          <w:color w:val="000000"/>
          <w:sz w:val="24"/>
          <w:szCs w:val="24"/>
        </w:rPr>
        <w:tag w:val="HD:1.185.0.0:6c869f8b-8fd2-4f64-a6b3-e326bb4a258d"/>
        <w:id w:val="-2104179672"/>
        <w:placeholder>
          <w:docPart w:val="0D39A3FD40D244C38D165035BC6A66EF"/>
        </w:placeholder>
      </w:sdtPr>
      <w:sdtContent>
        <w:p w14:paraId="3C79F9DE" w14:textId="77777777" w:rsidR="002C022D" w:rsidRPr="00267538" w:rsidRDefault="002C022D" w:rsidP="002C022D">
          <w:pPr>
            <w:spacing w:after="0"/>
            <w:ind w:left="216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e3b5b678-3e35-436b-b2d8-502b659b021e"/>
        <w:id w:val="-1528174873"/>
        <w:placeholder>
          <w:docPart w:val="F096CA8F683F4DC5859E33D4F7E40033"/>
        </w:placeholder>
      </w:sdtPr>
      <w:sdtContent>
        <w:p w14:paraId="2E738C4C" w14:textId="77777777" w:rsidR="002C022D" w:rsidRPr="00267538" w:rsidRDefault="002C022D" w:rsidP="002C022D">
          <w:pPr>
            <w:spacing w:after="0"/>
            <w:ind w:left="216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PrimaryTrusteeFormat = "List A, B and C"</w:t>
          </w:r>
          <w:r w:rsidRPr="00267538">
            <w:rPr>
              <w:rFonts w:ascii="Times New Roman" w:hAnsi="Times New Roman" w:cs="Times New Roman"/>
              <w:noProof/>
              <w:color w:val="000000"/>
              <w:sz w:val="24"/>
              <w:szCs w:val="24"/>
            </w:rPr>
            <w:t>]</w:t>
          </w:r>
        </w:p>
      </w:sdtContent>
    </w:sdt>
    <w:p w14:paraId="21DA0080"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color w:val="000000"/>
          <w:sz w:val="24"/>
          <w:szCs w:val="24"/>
        </w:rPr>
        <w:t>O</w:t>
      </w:r>
      <w:r w:rsidRPr="00267538">
        <w:rPr>
          <w:rFonts w:ascii="Times New Roman" w:hAnsi="Times New Roman" w:cs="Times New Roman"/>
          <w:spacing w:val="-3"/>
          <w:sz w:val="24"/>
          <w:szCs w:val="24"/>
        </w:rPr>
        <w:t xml:space="preserve">ne Appointee from </w:t>
      </w:r>
      <w:r w:rsidRPr="00267538">
        <w:rPr>
          <w:rFonts w:ascii="Times New Roman" w:hAnsi="Times New Roman" w:cs="Times New Roman"/>
          <w:b/>
          <w:bCs/>
          <w:spacing w:val="-3"/>
          <w:sz w:val="24"/>
          <w:szCs w:val="24"/>
        </w:rPr>
        <w:t>List A</w:t>
      </w:r>
      <w:r w:rsidRPr="00267538">
        <w:rPr>
          <w:rFonts w:ascii="Times New Roman" w:hAnsi="Times New Roman" w:cs="Times New Roman"/>
          <w:spacing w:val="-3"/>
          <w:sz w:val="24"/>
          <w:szCs w:val="24"/>
        </w:rPr>
        <w:t xml:space="preserve">, one Appointee from </w:t>
      </w:r>
      <w:r w:rsidRPr="00267538">
        <w:rPr>
          <w:rFonts w:ascii="Times New Roman" w:hAnsi="Times New Roman" w:cs="Times New Roman"/>
          <w:b/>
          <w:bCs/>
          <w:spacing w:val="-3"/>
          <w:sz w:val="24"/>
          <w:szCs w:val="24"/>
        </w:rPr>
        <w:t>List B</w:t>
      </w:r>
      <w:r w:rsidRPr="00267538">
        <w:rPr>
          <w:rFonts w:ascii="Times New Roman" w:hAnsi="Times New Roman" w:cs="Times New Roman"/>
          <w:spacing w:val="-3"/>
          <w:sz w:val="24"/>
          <w:szCs w:val="24"/>
        </w:rPr>
        <w:t xml:space="preserve">, and one Appointee from </w:t>
      </w:r>
      <w:r w:rsidRPr="00267538">
        <w:rPr>
          <w:rFonts w:ascii="Times New Roman" w:hAnsi="Times New Roman" w:cs="Times New Roman"/>
          <w:b/>
          <w:bCs/>
          <w:spacing w:val="-3"/>
          <w:sz w:val="24"/>
          <w:szCs w:val="24"/>
        </w:rPr>
        <w:t>List C</w:t>
      </w:r>
      <w:r w:rsidRPr="00267538">
        <w:rPr>
          <w:rFonts w:ascii="Times New Roman" w:hAnsi="Times New Roman" w:cs="Times New Roman"/>
          <w:spacing w:val="-3"/>
          <w:sz w:val="24"/>
          <w:szCs w:val="24"/>
        </w:rPr>
        <w:t xml:space="preserve">, in the order named, shall serve </w:t>
      </w:r>
      <w:r w:rsidRPr="00267538">
        <w:rPr>
          <w:rFonts w:ascii="Times New Roman" w:hAnsi="Times New Roman" w:cs="Times New Roman"/>
          <w:b/>
          <w:bCs/>
          <w:spacing w:val="-3"/>
          <w:sz w:val="24"/>
          <w:szCs w:val="24"/>
        </w:rPr>
        <w:t>together as co-Trustees</w:t>
      </w:r>
      <w:r w:rsidRPr="00267538">
        <w:rPr>
          <w:rFonts w:ascii="Times New Roman" w:hAnsi="Times New Roman" w:cs="Times New Roman"/>
          <w:color w:val="000000"/>
          <w:sz w:val="24"/>
          <w:szCs w:val="24"/>
        </w:rPr>
        <w:t>:</w:t>
      </w:r>
    </w:p>
    <w:p w14:paraId="4351ED84" w14:textId="77777777" w:rsidR="002C022D" w:rsidRPr="00267538" w:rsidRDefault="002C022D" w:rsidP="002C022D">
      <w:pPr>
        <w:spacing w:after="0"/>
        <w:ind w:left="2160"/>
        <w:rPr>
          <w:rFonts w:ascii="Times New Roman" w:hAnsi="Times New Roman" w:cs="Times New Roman"/>
          <w:color w:val="000000"/>
          <w:sz w:val="24"/>
          <w:szCs w:val="24"/>
        </w:rPr>
      </w:pPr>
    </w:p>
    <w:p w14:paraId="3911B194"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rsidRPr="00267538">
        <w:rPr>
          <w:rFonts w:ascii="Times New Roman" w:hAnsi="Times New Roman" w:cs="Times New Roman"/>
          <w:spacing w:val="-3"/>
          <w:sz w:val="24"/>
          <w:szCs w:val="24"/>
        </w:rPr>
        <w:tab/>
      </w:r>
      <w:r w:rsidRPr="00267538">
        <w:rPr>
          <w:rFonts w:ascii="Times New Roman" w:hAnsi="Times New Roman" w:cs="Times New Roman"/>
          <w:spacing w:val="-3"/>
          <w:sz w:val="24"/>
          <w:szCs w:val="24"/>
        </w:rPr>
        <w:tab/>
      </w:r>
      <w:r w:rsidRPr="00267538">
        <w:rPr>
          <w:rFonts w:ascii="Times New Roman" w:hAnsi="Times New Roman" w:cs="Times New Roman"/>
          <w:spacing w:val="-3"/>
          <w:sz w:val="24"/>
          <w:szCs w:val="24"/>
          <w:u w:val="single"/>
        </w:rPr>
        <w:t>List A</w:t>
      </w:r>
    </w:p>
    <w:p w14:paraId="76D63F52"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rsidRPr="00267538">
        <w:rPr>
          <w:rFonts w:ascii="Times New Roman" w:hAnsi="Times New Roman" w:cs="Times New Roman"/>
          <w:color w:val="000000"/>
          <w:sz w:val="24"/>
          <w:szCs w:val="24"/>
        </w:rPr>
        <w:t>First:</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7f5c586b-3ff7-4ac2-993a-b2404c760477"/>
          <w:id w:val="1345061408"/>
          <w:placeholder>
            <w:docPart w:val="5D569A906E04434EBED81B25637871C1"/>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QDOTTrusteeA1.ImportantPeopleNameUse:LIKE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b/>
            <w:sz w:val="24"/>
            <w:szCs w:val="24"/>
          </w:rPr>
          <w:tag w:val="HD:1.185.0.0:6d9eea7d-24ce-471e-8c53-a0197d7c8ee4"/>
          <w:id w:val="-898978871"/>
          <w:placeholder>
            <w:docPart w:val="01975EDE98824A66B03BD846639D7625"/>
          </w:placeholder>
        </w:sdtPr>
        <w:sdtContent>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(QDOTTrusteeA2)</w:t>
          </w:r>
          <w:r w:rsidRPr="00267538">
            <w:rPr>
              <w:rFonts w:ascii="Times New Roman" w:hAnsi="Times New Roman" w:cs="Times New Roman"/>
              <w:b/>
              <w:noProof/>
              <w:sz w:val="24"/>
              <w:szCs w:val="24"/>
            </w:rPr>
            <w:t>]</w:t>
          </w:r>
        </w:sdtContent>
      </w:sdt>
    </w:p>
    <w:p w14:paraId="144834B6"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Second: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4480ed3e-ef54-454b-9481-5c9c0cbd81c2"/>
          <w:id w:val="-1528943080"/>
          <w:placeholder>
            <w:docPart w:val="B31AB34D81724600B52A6C148D298E6B"/>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QDOTTrusteeA2.ImportantPeopleNameUse:LIKE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1211ee48-a09f-4b29-97e7-ffd66cb9b48c"/>
          <w:id w:val="-1828508909"/>
          <w:placeholder>
            <w:docPart w:val="BE1AD06BE5774152B2724464A787C773"/>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be1dde31-35bb-41ba-b2fe-688e60dafff0"/>
        <w:id w:val="-1230757210"/>
        <w:placeholder>
          <w:docPart w:val="AFC23B921C2A41F8865B8F0A8CE4EAEF"/>
        </w:placeholder>
      </w:sdtPr>
      <w:sdtContent>
        <w:p w14:paraId="311AF0C7"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(QDOTTrusteeA3)</w:t>
          </w:r>
          <w:r w:rsidRPr="00267538">
            <w:rPr>
              <w:rFonts w:ascii="Times New Roman" w:hAnsi="Times New Roman" w:cs="Times New Roman"/>
              <w:b/>
              <w:noProof/>
              <w:sz w:val="24"/>
              <w:szCs w:val="24"/>
            </w:rPr>
            <w:t>]</w:t>
          </w:r>
        </w:p>
      </w:sdtContent>
    </w:sdt>
    <w:p w14:paraId="7193C0C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Third: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3a91fc98-752f-4f5b-8f6e-2b2ac4b0385a"/>
          <w:id w:val="-1992709236"/>
          <w:placeholder>
            <w:docPart w:val="4496F42DB04E4391B477F6EF3A7BD521"/>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QDOTTrusteeA3.ImportantPeopleNameUse:LIKE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a94a8e3f-178e-47ee-9da4-d143a6de4b3c"/>
          <w:id w:val="2004150929"/>
          <w:placeholder>
            <w:docPart w:val="ED32CD7603B7421CB232F74F6F34311E"/>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3329bb9d-a89d-4bcd-aa29-54353cf84fa2"/>
        <w:id w:val="816616403"/>
        <w:placeholder>
          <w:docPart w:val="3E94BCE3A9B94E799035469DC16C21EC"/>
        </w:placeholder>
      </w:sdtPr>
      <w:sdtContent>
        <w:p w14:paraId="4C57A53A"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(QDOTTrusteeA4)</w:t>
          </w:r>
          <w:r w:rsidRPr="00267538">
            <w:rPr>
              <w:rFonts w:ascii="Times New Roman" w:hAnsi="Times New Roman" w:cs="Times New Roman"/>
              <w:b/>
              <w:noProof/>
              <w:sz w:val="24"/>
              <w:szCs w:val="24"/>
            </w:rPr>
            <w:t>]</w:t>
          </w:r>
        </w:p>
      </w:sdtContent>
    </w:sdt>
    <w:p w14:paraId="596A838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Fourth: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131d47a9-1431-4b20-acb0-cc04c043b68f"/>
          <w:id w:val="1526680744"/>
          <w:placeholder>
            <w:docPart w:val="D39A1E343FD74BBE818A01051C837FE3"/>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QDOTTrusteeA4.ImportantPeopleNameUse:LIKE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a96d738a-7b1a-42d5-88f7-2bea10b337f2"/>
          <w:id w:val="564156257"/>
          <w:placeholder>
            <w:docPart w:val="A7EDE1DAB9C04BDB830EC7A0AA18A10F"/>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3d3bb990-b383-4e95-8236-47c31b9536b0"/>
        <w:id w:val="1863551828"/>
        <w:placeholder>
          <w:docPart w:val="9BFE878924C74B5286D4D854F1BFBFAF"/>
        </w:placeholder>
      </w:sdtPr>
      <w:sdtContent>
        <w:p w14:paraId="66459E20"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(QDOTTrusteeA5)</w:t>
          </w:r>
          <w:r w:rsidRPr="00267538">
            <w:rPr>
              <w:rFonts w:ascii="Times New Roman" w:hAnsi="Times New Roman" w:cs="Times New Roman"/>
              <w:b/>
              <w:noProof/>
              <w:sz w:val="24"/>
              <w:szCs w:val="24"/>
            </w:rPr>
            <w:t>]</w:t>
          </w:r>
        </w:p>
      </w:sdtContent>
    </w:sdt>
    <w:p w14:paraId="17D00CAA"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Fifth: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1d962df3-f199-4685-b762-8cc6a793db42"/>
          <w:id w:val="1933693743"/>
          <w:placeholder>
            <w:docPart w:val="04EC0304F72C41E099FA2FBB69C79AA6"/>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QDOTTrusteeA5.ImportantPeopleNameUse:LIKE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b179778b-b751-42bf-88af-794509ca14b4"/>
          <w:id w:val="372812895"/>
          <w:placeholder>
            <w:docPart w:val="25C61DB9A71C4BB68EE0CB4A583911D2"/>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p w14:paraId="2382A3D6"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p>
    <w:p w14:paraId="65D4068E"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rsidRPr="00267538">
        <w:rPr>
          <w:rFonts w:ascii="Times New Roman" w:hAnsi="Times New Roman" w:cs="Times New Roman"/>
          <w:spacing w:val="-3"/>
          <w:sz w:val="24"/>
          <w:szCs w:val="24"/>
        </w:rPr>
        <w:tab/>
      </w:r>
      <w:r w:rsidRPr="00267538">
        <w:rPr>
          <w:rFonts w:ascii="Times New Roman" w:hAnsi="Times New Roman" w:cs="Times New Roman"/>
          <w:spacing w:val="-3"/>
          <w:sz w:val="24"/>
          <w:szCs w:val="24"/>
        </w:rPr>
        <w:tab/>
      </w:r>
      <w:r w:rsidRPr="00267538">
        <w:rPr>
          <w:rFonts w:ascii="Times New Roman" w:hAnsi="Times New Roman" w:cs="Times New Roman"/>
          <w:spacing w:val="-3"/>
          <w:sz w:val="24"/>
          <w:szCs w:val="24"/>
          <w:u w:val="single"/>
        </w:rPr>
        <w:t>List B</w:t>
      </w:r>
    </w:p>
    <w:p w14:paraId="120C702C"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rsidRPr="00267538">
        <w:rPr>
          <w:rFonts w:ascii="Times New Roman" w:hAnsi="Times New Roman" w:cs="Times New Roman"/>
          <w:color w:val="000000"/>
          <w:sz w:val="24"/>
          <w:szCs w:val="24"/>
        </w:rPr>
        <w:t>First:</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2c7c87d6-f600-4540-89ef-53421a0bce17"/>
          <w:id w:val="527216913"/>
          <w:placeholder>
            <w:docPart w:val="738576571DF444208FE580897C34E1BB"/>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QDOTTrusteeB1.ImportantPeopleNameUse:LIKE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b/>
            <w:sz w:val="24"/>
            <w:szCs w:val="24"/>
          </w:rPr>
          <w:tag w:val="HD:1.185.0.0:dd6f699a-278c-4a82-a1f5-728b45f05653"/>
          <w:id w:val="1074549512"/>
          <w:placeholder>
            <w:docPart w:val="E5B51B71AE264401A82A6A977AE2E0C7"/>
          </w:placeholder>
        </w:sdtPr>
        <w:sdtContent>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(QDOTTrusteeB2)</w:t>
          </w:r>
          <w:r w:rsidRPr="00267538">
            <w:rPr>
              <w:rFonts w:ascii="Times New Roman" w:hAnsi="Times New Roman" w:cs="Times New Roman"/>
              <w:b/>
              <w:noProof/>
              <w:sz w:val="24"/>
              <w:szCs w:val="24"/>
            </w:rPr>
            <w:t>]</w:t>
          </w:r>
        </w:sdtContent>
      </w:sdt>
    </w:p>
    <w:p w14:paraId="023801C2"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Second: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a6ddf34a-7212-41d0-8602-1c6352054db2"/>
          <w:id w:val="-1442145900"/>
          <w:placeholder>
            <w:docPart w:val="C444888FED9944A2A9904ECF15A43BC3"/>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QDOTTrusteeB2.ImportantPeopleNameUse:LIKE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62efeeb2-de28-4aca-9336-f3d44d9da0a9"/>
          <w:id w:val="794334691"/>
          <w:placeholder>
            <w:docPart w:val="18DE8AA1DC8943B489F3262F4A3EF0C8"/>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2f976160-7e4d-463c-a87d-f21af98d8e35"/>
        <w:id w:val="-1826577278"/>
        <w:placeholder>
          <w:docPart w:val="1629C45B0E2E44E1BBB7D26E70B97B42"/>
        </w:placeholder>
      </w:sdtPr>
      <w:sdtContent>
        <w:p w14:paraId="39A824AD"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(QDOTTrusteeB3)</w:t>
          </w:r>
          <w:r w:rsidRPr="00267538">
            <w:rPr>
              <w:rFonts w:ascii="Times New Roman" w:hAnsi="Times New Roman" w:cs="Times New Roman"/>
              <w:b/>
              <w:noProof/>
              <w:sz w:val="24"/>
              <w:szCs w:val="24"/>
            </w:rPr>
            <w:t>]</w:t>
          </w:r>
        </w:p>
      </w:sdtContent>
    </w:sdt>
    <w:p w14:paraId="0293D95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Third: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2f1f8bfa-2fd5-4e3f-9b08-92a0f0eefe17"/>
          <w:id w:val="2099287108"/>
          <w:placeholder>
            <w:docPart w:val="D5D0FB512B7A48AD8D32160F56C82600"/>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QDOTTrusteeB3.ImportantPeopleNameUse:LIKE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b72e7075-263e-48ee-9633-5de172b833a6"/>
          <w:id w:val="1676842068"/>
          <w:placeholder>
            <w:docPart w:val="1786F039BFB54D57B15E8E249AFC7C85"/>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e3ea0944-55f8-4b0d-9c7b-bdd2b1b691c6"/>
        <w:id w:val="-885719792"/>
        <w:placeholder>
          <w:docPart w:val="F428F0D60DB44F8291E944763C0E0C61"/>
        </w:placeholder>
      </w:sdtPr>
      <w:sdtContent>
        <w:p w14:paraId="7D05BCF0"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(QDOTTrusteeB4)</w:t>
          </w:r>
          <w:r w:rsidRPr="00267538">
            <w:rPr>
              <w:rFonts w:ascii="Times New Roman" w:hAnsi="Times New Roman" w:cs="Times New Roman"/>
              <w:b/>
              <w:noProof/>
              <w:sz w:val="24"/>
              <w:szCs w:val="24"/>
            </w:rPr>
            <w:t>]</w:t>
          </w:r>
        </w:p>
      </w:sdtContent>
    </w:sdt>
    <w:p w14:paraId="602E3754"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Fourth: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7e6d81c6-a8ed-45f3-803e-7351e7f609da"/>
          <w:id w:val="-1260439251"/>
          <w:placeholder>
            <w:docPart w:val="66362A5D7B4A4BA3A50CBE657C3A9ED4"/>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QDOTTrusteeB4.ImportantPeopleNameUse:LIKE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668f0a7f-1654-4e1e-9cf6-b8f4c7335eb6"/>
          <w:id w:val="-1073120448"/>
          <w:placeholder>
            <w:docPart w:val="A247D83E640E4E1099346BF57EB110B8"/>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7854130c-e032-46cf-abb7-ddfb5b19c265"/>
        <w:id w:val="-1696064471"/>
        <w:placeholder>
          <w:docPart w:val="739ACD40B8AE43E5AC533E767E31151C"/>
        </w:placeholder>
      </w:sdtPr>
      <w:sdtContent>
        <w:p w14:paraId="680D70E6"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(QDOTTrusteeB5)</w:t>
          </w:r>
          <w:r w:rsidRPr="00267538">
            <w:rPr>
              <w:rFonts w:ascii="Times New Roman" w:hAnsi="Times New Roman" w:cs="Times New Roman"/>
              <w:b/>
              <w:noProof/>
              <w:sz w:val="24"/>
              <w:szCs w:val="24"/>
            </w:rPr>
            <w:t>]</w:t>
          </w:r>
        </w:p>
      </w:sdtContent>
    </w:sdt>
    <w:p w14:paraId="66B10A2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Fifth: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15e9f6c7-d194-4703-9d04-cd15b283bcea"/>
          <w:id w:val="-1328131460"/>
          <w:placeholder>
            <w:docPart w:val="75B705A7649645E4812F5E7BE4C932CD"/>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QDOTTrusteeB5.ImportantPeopleNameUse:LIKE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00e2d923-44d9-4bc6-b63a-03cf0348aba5"/>
          <w:id w:val="-1058239449"/>
          <w:placeholder>
            <w:docPart w:val="67895C01120044E6A051FD95A94C50AD"/>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p w14:paraId="30DFA23C"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rsidRPr="00267538">
        <w:rPr>
          <w:rFonts w:ascii="Times New Roman" w:hAnsi="Times New Roman" w:cs="Times New Roman"/>
          <w:spacing w:val="-3"/>
          <w:sz w:val="24"/>
          <w:szCs w:val="24"/>
        </w:rPr>
        <w:tab/>
      </w:r>
    </w:p>
    <w:p w14:paraId="0E5F9B63"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rsidRPr="00267538">
        <w:rPr>
          <w:rFonts w:ascii="Times New Roman" w:hAnsi="Times New Roman" w:cs="Times New Roman"/>
          <w:spacing w:val="-3"/>
          <w:sz w:val="24"/>
          <w:szCs w:val="24"/>
        </w:rPr>
        <w:tab/>
      </w:r>
      <w:r w:rsidRPr="00267538">
        <w:rPr>
          <w:rFonts w:ascii="Times New Roman" w:hAnsi="Times New Roman" w:cs="Times New Roman"/>
          <w:spacing w:val="-3"/>
          <w:sz w:val="24"/>
          <w:szCs w:val="24"/>
        </w:rPr>
        <w:tab/>
      </w:r>
      <w:r w:rsidRPr="00267538">
        <w:rPr>
          <w:rFonts w:ascii="Times New Roman" w:hAnsi="Times New Roman" w:cs="Times New Roman"/>
          <w:spacing w:val="-3"/>
          <w:sz w:val="24"/>
          <w:szCs w:val="24"/>
          <w:u w:val="single"/>
        </w:rPr>
        <w:t>List C</w:t>
      </w:r>
    </w:p>
    <w:p w14:paraId="04D8D24D"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rsidRPr="00267538">
        <w:rPr>
          <w:rFonts w:ascii="Times New Roman" w:hAnsi="Times New Roman" w:cs="Times New Roman"/>
          <w:color w:val="000000"/>
          <w:sz w:val="24"/>
          <w:szCs w:val="24"/>
        </w:rPr>
        <w:t>First:</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694dc411-d009-43e3-bfcd-40b45cdd5bad"/>
          <w:id w:val="1039858309"/>
          <w:placeholder>
            <w:docPart w:val="27F21D636D2E41DB99FA15078D41A02E"/>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QDOTTrusteeC1.ImportantPeopleNameUse:LIKE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b/>
            <w:sz w:val="24"/>
            <w:szCs w:val="24"/>
          </w:rPr>
          <w:tag w:val="HD:1.185.0.0:1697cc46-b8bb-42b4-85d9-1c04fb82d1ee"/>
          <w:id w:val="584964499"/>
          <w:placeholder>
            <w:docPart w:val="971B127DD7C348FABEC0EBC3C4285951"/>
          </w:placeholder>
        </w:sdtPr>
        <w:sdtContent>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(QDOTTrusteeC2)</w:t>
          </w:r>
          <w:r w:rsidRPr="00267538">
            <w:rPr>
              <w:rFonts w:ascii="Times New Roman" w:hAnsi="Times New Roman" w:cs="Times New Roman"/>
              <w:b/>
              <w:noProof/>
              <w:sz w:val="24"/>
              <w:szCs w:val="24"/>
            </w:rPr>
            <w:t>]</w:t>
          </w:r>
        </w:sdtContent>
      </w:sdt>
    </w:p>
    <w:p w14:paraId="0D088355"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Second: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e6a1d799-f95f-44aa-9a1b-56cb9e79aa80"/>
          <w:id w:val="895097910"/>
          <w:placeholder>
            <w:docPart w:val="7BED804F33DA4E9D95941614B6EA831D"/>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QDOTTrusteeC2.ImportantPeopleNameUse:LIKE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3b9b3d53-e263-4dc7-88ec-d1a50f2e038d"/>
          <w:id w:val="-1574345402"/>
          <w:placeholder>
            <w:docPart w:val="CAB2560A72DF4731BBB1473156932740"/>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1c320baf-c895-4a15-b8d6-601c9f70da2e"/>
        <w:id w:val="-1917081921"/>
        <w:placeholder>
          <w:docPart w:val="EECA09600EB14281A38EEE22B5D19950"/>
        </w:placeholder>
      </w:sdtPr>
      <w:sdtContent>
        <w:p w14:paraId="1AA2FF91"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(QDOTTrusteeC3)</w:t>
          </w:r>
          <w:r w:rsidRPr="00267538">
            <w:rPr>
              <w:rFonts w:ascii="Times New Roman" w:hAnsi="Times New Roman" w:cs="Times New Roman"/>
              <w:b/>
              <w:noProof/>
              <w:sz w:val="24"/>
              <w:szCs w:val="24"/>
            </w:rPr>
            <w:t>]</w:t>
          </w:r>
        </w:p>
      </w:sdtContent>
    </w:sdt>
    <w:p w14:paraId="7A330D2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Third:</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651a4990-ad48-419d-91de-6ccb63cf7c09"/>
          <w:id w:val="1024368847"/>
          <w:placeholder>
            <w:docPart w:val="A831F050F7A94A798AEC9580D7AB9C9B"/>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QDOTTrusteeC3.ImportantPeopleNameUse:LIKE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a2bf7e4b-c650-4429-afe9-886b73616b5e"/>
          <w:id w:val="-2114037881"/>
          <w:placeholder>
            <w:docPart w:val="74DAB4376D5B44D69FFE8148FCD0DA98"/>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6951ae5b-ab5e-4b81-b689-8328efa296d4"/>
        <w:id w:val="619341939"/>
        <w:placeholder>
          <w:docPart w:val="1E5C680529FE4BDAAA4363584E494C6B"/>
        </w:placeholder>
      </w:sdtPr>
      <w:sdtContent>
        <w:p w14:paraId="138D7DB2"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(QDOTTrusteeC4)</w:t>
          </w:r>
          <w:r w:rsidRPr="00267538">
            <w:rPr>
              <w:rFonts w:ascii="Times New Roman" w:hAnsi="Times New Roman" w:cs="Times New Roman"/>
              <w:b/>
              <w:noProof/>
              <w:sz w:val="24"/>
              <w:szCs w:val="24"/>
            </w:rPr>
            <w:t>]</w:t>
          </w:r>
        </w:p>
      </w:sdtContent>
    </w:sdt>
    <w:p w14:paraId="361BE35E"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Fourth: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0a4901b6-21ed-4029-92fd-746d260b6eb7"/>
          <w:id w:val="1832872893"/>
          <w:placeholder>
            <w:docPart w:val="768074B7EDE740579601C919B02578DF"/>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QDOTTrusteeC4.ImportantPeopleNameUse:LIKE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93026031-220b-43a9-aeb0-64de5c105ad3"/>
          <w:id w:val="2115627226"/>
          <w:placeholder>
            <w:docPart w:val="BBC3BA7304C2462F8B7CE3B357AF626A"/>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6159fcb1-7c87-42d3-8368-4da27d3dfd44"/>
        <w:id w:val="1753928531"/>
        <w:placeholder>
          <w:docPart w:val="8133D21404B9444F96D3566FF9161558"/>
        </w:placeholder>
      </w:sdtPr>
      <w:sdtContent>
        <w:p w14:paraId="66EE4E7C"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(QDOTTrusteeC5)</w:t>
          </w:r>
          <w:r w:rsidRPr="00267538">
            <w:rPr>
              <w:rFonts w:ascii="Times New Roman" w:hAnsi="Times New Roman" w:cs="Times New Roman"/>
              <w:b/>
              <w:noProof/>
              <w:sz w:val="24"/>
              <w:szCs w:val="24"/>
            </w:rPr>
            <w:t>]</w:t>
          </w:r>
        </w:p>
      </w:sdtContent>
    </w:sdt>
    <w:p w14:paraId="5F45D3DF"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rsidRPr="00267538">
        <w:rPr>
          <w:rFonts w:ascii="Times New Roman" w:hAnsi="Times New Roman" w:cs="Times New Roman"/>
          <w:color w:val="000000"/>
          <w:sz w:val="24"/>
          <w:szCs w:val="24"/>
        </w:rPr>
        <w:t>Fifth:</w:t>
      </w:r>
      <w:r w:rsidRPr="00267538">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b2e7ab5b-ee30-432a-af2b-975813611450"/>
          <w:id w:val="2006236423"/>
          <w:placeholder>
            <w:docPart w:val="8178152A76CD4F46A84887FC4DDF5307"/>
          </w:placeholder>
        </w:sdtPr>
        <w:sdtContent>
          <w:r>
            <w:rPr>
              <w:rFonts w:ascii="Times New Roman" w:hAnsi="Times New Roman" w:cs="Times New Roman"/>
              <w:noProof/>
              <w:color w:val="000000"/>
              <w:sz w:val="24"/>
              <w:szCs w:val="24"/>
            </w:rPr>
            <w:t>[</w:t>
          </w:r>
          <w:r w:rsidRPr="004F30AF">
            <w:rPr>
              <w:rFonts w:ascii="Times New Roman" w:hAnsi="Times New Roman" w:cs="Times New Roman"/>
              <w:noProof/>
              <w:color w:val="0000FF"/>
              <w:sz w:val="24"/>
              <w:szCs w:val="24"/>
            </w:rPr>
            <w:t>LIST QDOTTrusteeC5.ImportantPeopleNameUse:LIKE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630ff0ac-d010-4881-b0a0-9f7a1b571f13"/>
          <w:id w:val="597760252"/>
          <w:placeholder>
            <w:docPart w:val="AF72DF8137D04C27AAD86F0A6A43A88F"/>
          </w:placeholder>
        </w:sdtPr>
        <w:sdtContent>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sdtContent>
      </w:sdt>
    </w:p>
    <w:p w14:paraId="14DDF046" w14:textId="77777777" w:rsidR="002C022D" w:rsidRPr="00267538" w:rsidRDefault="002C022D" w:rsidP="002C022D">
      <w:pPr>
        <w:tabs>
          <w:tab w:val="left" w:pos="-720"/>
          <w:tab w:val="left" w:pos="0"/>
        </w:tabs>
        <w:suppressAutoHyphens/>
        <w:spacing w:after="0"/>
        <w:ind w:left="2160" w:right="720" w:hanging="720"/>
        <w:rPr>
          <w:rFonts w:ascii="Times New Roman" w:hAnsi="Times New Roman" w:cs="Times New Roman"/>
          <w:spacing w:val="-3"/>
          <w:sz w:val="24"/>
          <w:szCs w:val="24"/>
        </w:rPr>
      </w:pPr>
      <w:r w:rsidRPr="00267538">
        <w:rPr>
          <w:rFonts w:ascii="Times New Roman" w:hAnsi="Times New Roman" w:cs="Times New Roman"/>
          <w:spacing w:val="-3"/>
          <w:sz w:val="24"/>
          <w:szCs w:val="24"/>
        </w:rPr>
        <w:tab/>
      </w:r>
      <w:r w:rsidRPr="00267538">
        <w:rPr>
          <w:rFonts w:ascii="Times New Roman" w:hAnsi="Times New Roman" w:cs="Times New Roman"/>
          <w:spacing w:val="-3"/>
          <w:sz w:val="24"/>
          <w:szCs w:val="24"/>
        </w:rPr>
        <w:tab/>
      </w:r>
    </w:p>
    <w:p w14:paraId="2157743D" w14:textId="77777777" w:rsidR="002C022D" w:rsidRPr="00267538" w:rsidRDefault="002C022D" w:rsidP="002C022D">
      <w:pPr>
        <w:tabs>
          <w:tab w:val="left" w:pos="-720"/>
          <w:tab w:val="left" w:pos="0"/>
        </w:tabs>
        <w:suppressAutoHyphens/>
        <w:spacing w:after="0"/>
        <w:ind w:left="2160" w:right="720" w:hanging="720"/>
        <w:jc w:val="both"/>
        <w:rPr>
          <w:rFonts w:ascii="Times New Roman" w:hAnsi="Times New Roman" w:cs="Times New Roman"/>
          <w:spacing w:val="-3"/>
          <w:sz w:val="24"/>
          <w:szCs w:val="24"/>
        </w:rPr>
      </w:pPr>
      <w:r w:rsidRPr="00267538">
        <w:rPr>
          <w:rFonts w:ascii="Times New Roman" w:hAnsi="Times New Roman" w:cs="Times New Roman"/>
          <w:spacing w:val="-3"/>
          <w:sz w:val="24"/>
          <w:szCs w:val="24"/>
        </w:rPr>
        <w:tab/>
        <w:t xml:space="preserve">If, for any reason, an Appointee named on a List is unable or unwilling to serve, then the next Appointee named on the same List shall serve </w:t>
      </w:r>
      <w:r w:rsidRPr="00267538">
        <w:rPr>
          <w:rFonts w:ascii="Times New Roman" w:hAnsi="Times New Roman" w:cs="Times New Roman"/>
          <w:spacing w:val="-3"/>
          <w:sz w:val="24"/>
          <w:szCs w:val="24"/>
        </w:rPr>
        <w:lastRenderedPageBreak/>
        <w:t>as Trustee together with the Trustees provided for on the other two Lists, if any.</w:t>
      </w:r>
    </w:p>
    <w:p w14:paraId="33131497" w14:textId="77777777" w:rsidR="002C022D" w:rsidRPr="00267538" w:rsidRDefault="002C022D" w:rsidP="002C022D">
      <w:pPr>
        <w:tabs>
          <w:tab w:val="left" w:pos="-720"/>
          <w:tab w:val="left" w:pos="0"/>
        </w:tabs>
        <w:suppressAutoHyphens/>
        <w:spacing w:after="0"/>
        <w:ind w:left="2160" w:right="720" w:hanging="720"/>
        <w:jc w:val="both"/>
        <w:rPr>
          <w:rFonts w:ascii="Times New Roman" w:hAnsi="Times New Roman" w:cs="Times New Roman"/>
          <w:spacing w:val="-3"/>
          <w:sz w:val="24"/>
          <w:szCs w:val="24"/>
        </w:rPr>
      </w:pPr>
    </w:p>
    <w:p w14:paraId="7E09A2D1" w14:textId="77777777" w:rsidR="002C022D" w:rsidRPr="00267538" w:rsidRDefault="002C022D" w:rsidP="002C022D">
      <w:pPr>
        <w:spacing w:after="0"/>
        <w:ind w:left="2160" w:right="720" w:hanging="720"/>
        <w:jc w:val="both"/>
        <w:rPr>
          <w:rFonts w:ascii="Times New Roman" w:hAnsi="Times New Roman" w:cs="Times New Roman"/>
          <w:color w:val="000000"/>
          <w:sz w:val="24"/>
          <w:szCs w:val="24"/>
        </w:rPr>
      </w:pPr>
      <w:r w:rsidRPr="00267538">
        <w:rPr>
          <w:rFonts w:ascii="Times New Roman" w:hAnsi="Times New Roman" w:cs="Times New Roman"/>
          <w:spacing w:val="-3"/>
          <w:sz w:val="24"/>
          <w:szCs w:val="24"/>
        </w:rPr>
        <w:tab/>
        <w:t xml:space="preserve">If, for any reason, </w:t>
      </w:r>
      <w:proofErr w:type="gramStart"/>
      <w:r w:rsidRPr="00267538">
        <w:rPr>
          <w:rFonts w:ascii="Times New Roman" w:hAnsi="Times New Roman" w:cs="Times New Roman"/>
          <w:spacing w:val="-3"/>
          <w:sz w:val="24"/>
          <w:szCs w:val="24"/>
        </w:rPr>
        <w:t>all of</w:t>
      </w:r>
      <w:proofErr w:type="gramEnd"/>
      <w:r w:rsidRPr="00267538">
        <w:rPr>
          <w:rFonts w:ascii="Times New Roman" w:hAnsi="Times New Roman" w:cs="Times New Roman"/>
          <w:spacing w:val="-3"/>
          <w:sz w:val="24"/>
          <w:szCs w:val="24"/>
        </w:rPr>
        <w:t xml:space="preserve"> the Appointees named on a List are unable or unwilling to serve, then the Trustees provided for on the other two Lists shall serve together as co-Trustees.</w:t>
      </w:r>
    </w:p>
    <w:p w14:paraId="52B83472" w14:textId="77777777" w:rsidR="002C022D" w:rsidRPr="00267538" w:rsidRDefault="002C022D" w:rsidP="002C022D">
      <w:pPr>
        <w:spacing w:after="0"/>
        <w:ind w:left="2160" w:right="720" w:hanging="720"/>
        <w:jc w:val="both"/>
        <w:rPr>
          <w:rFonts w:ascii="Times New Roman" w:hAnsi="Times New Roman" w:cs="Times New Roman"/>
          <w:spacing w:val="-3"/>
          <w:sz w:val="24"/>
          <w:szCs w:val="24"/>
        </w:rPr>
      </w:pPr>
    </w:p>
    <w:p w14:paraId="7FC0D174" w14:textId="77777777" w:rsidR="002C022D" w:rsidRPr="00267538" w:rsidRDefault="002C022D" w:rsidP="002C022D">
      <w:pPr>
        <w:spacing w:after="0"/>
        <w:ind w:left="2160" w:right="720" w:hanging="720"/>
        <w:jc w:val="both"/>
        <w:rPr>
          <w:rFonts w:ascii="Times New Roman" w:hAnsi="Times New Roman" w:cs="Times New Roman"/>
          <w:color w:val="000000"/>
          <w:sz w:val="24"/>
          <w:szCs w:val="24"/>
        </w:rPr>
      </w:pPr>
      <w:r w:rsidRPr="00267538">
        <w:rPr>
          <w:rFonts w:ascii="Times New Roman" w:hAnsi="Times New Roman" w:cs="Times New Roman"/>
          <w:spacing w:val="-3"/>
          <w:sz w:val="24"/>
          <w:szCs w:val="24"/>
        </w:rPr>
        <w:tab/>
        <w:t xml:space="preserve">If, for any reason, </w:t>
      </w:r>
      <w:proofErr w:type="gramStart"/>
      <w:r w:rsidRPr="00267538">
        <w:rPr>
          <w:rFonts w:ascii="Times New Roman" w:hAnsi="Times New Roman" w:cs="Times New Roman"/>
          <w:spacing w:val="-3"/>
          <w:sz w:val="24"/>
          <w:szCs w:val="24"/>
        </w:rPr>
        <w:t>all of</w:t>
      </w:r>
      <w:proofErr w:type="gramEnd"/>
      <w:r w:rsidRPr="00267538">
        <w:rPr>
          <w:rFonts w:ascii="Times New Roman" w:hAnsi="Times New Roman" w:cs="Times New Roman"/>
          <w:spacing w:val="-3"/>
          <w:sz w:val="24"/>
          <w:szCs w:val="24"/>
        </w:rPr>
        <w:t xml:space="preserve"> the Appointees named on two Lists are unable or unwilling to serve, then the Trustee provided for on the third List shall serve alone as Trustee.</w:t>
      </w:r>
    </w:p>
    <w:sdt>
      <w:sdtPr>
        <w:rPr>
          <w:rFonts w:ascii="Times New Roman" w:hAnsi="Times New Roman" w:cs="Times New Roman"/>
          <w:color w:val="000000"/>
          <w:sz w:val="24"/>
          <w:szCs w:val="24"/>
        </w:rPr>
        <w:tag w:val="HD:1.185.0.0:0232c507-6343-48f0-9f03-f67ead388b4a"/>
        <w:id w:val="-1758966967"/>
        <w:placeholder>
          <w:docPart w:val="820A47C86B9A48ECAD5C91C9EB96E2E4"/>
        </w:placeholder>
      </w:sdtPr>
      <w:sdtContent>
        <w:p w14:paraId="23303964" w14:textId="77777777" w:rsidR="002C022D" w:rsidRPr="00267538" w:rsidRDefault="002C022D" w:rsidP="002C022D">
          <w:pPr>
            <w:spacing w:after="0"/>
            <w:ind w:left="216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74f4a118-461a-47f4-99b1-72553e6145bd"/>
        <w:id w:val="2076691624"/>
        <w:placeholder>
          <w:docPart w:val="08CF3B6F775D428B8AE827D4C9678977"/>
        </w:placeholder>
      </w:sdtPr>
      <w:sdtContent>
        <w:p w14:paraId="0C167AB0" w14:textId="77777777" w:rsidR="002C022D" w:rsidRPr="00267538" w:rsidRDefault="002C022D" w:rsidP="002C022D">
          <w:pPr>
            <w:spacing w:after="0"/>
            <w:ind w:left="144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p w14:paraId="556D5EBE" w14:textId="77777777" w:rsidR="002C022D" w:rsidRPr="00267538" w:rsidRDefault="002C022D" w:rsidP="002C022D">
      <w:pPr>
        <w:spacing w:after="0"/>
        <w:ind w:left="1440"/>
        <w:rPr>
          <w:rFonts w:ascii="Times New Roman" w:hAnsi="Times New Roman" w:cs="Times New Roman"/>
          <w:sz w:val="24"/>
          <w:szCs w:val="24"/>
        </w:rPr>
      </w:pPr>
    </w:p>
    <w:sdt>
      <w:sdtPr>
        <w:rPr>
          <w:rFonts w:ascii="Times New Roman" w:hAnsi="Times New Roman" w:cs="Times New Roman"/>
          <w:sz w:val="24"/>
          <w:szCs w:val="24"/>
        </w:rPr>
        <w:tag w:val="HD:1.185.0.0:e655ec48-6a7b-4e97-80b3-6e1cef91ead0"/>
        <w:id w:val="-1084989601"/>
        <w:placeholder>
          <w:docPart w:val="B4FE2EA00310446CABF86D467F7353B4"/>
        </w:placeholder>
      </w:sdtPr>
      <w:sdtContent>
        <w:p w14:paraId="5FD890B0" w14:textId="77777777" w:rsidR="002C022D" w:rsidRPr="00267538" w:rsidRDefault="002C022D" w:rsidP="002C022D">
          <w:pPr>
            <w:spacing w:after="0"/>
            <w:ind w:left="144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p>
      </w:sdtContent>
    </w:sdt>
    <w:sdt>
      <w:sdtPr>
        <w:tag w:val="HD:1.185.0.0:e4b3eef1-a7d7-4668-b239-b8812c8ab88e"/>
        <w:id w:val="353616858"/>
        <w:placeholder>
          <w:docPart w:val="49D74F116CB6417CAC4F4058F9485712"/>
        </w:placeholder>
      </w:sdtPr>
      <w:sdtContent>
        <w:p w14:paraId="12339ED6" w14:textId="77777777" w:rsidR="002C022D" w:rsidRPr="00267538" w:rsidRDefault="002C022D" w:rsidP="002C022D">
          <w:pPr>
            <w:pStyle w:val="Header"/>
            <w:ind w:left="2880"/>
          </w:pPr>
          <w:r w:rsidRPr="00267538">
            <w:rPr>
              <w:noProof/>
            </w:rPr>
            <w:t>[</w:t>
          </w:r>
          <w:r w:rsidRPr="00267538">
            <w:rPr>
              <w:noProof/>
              <w:color w:val="800000"/>
            </w:rPr>
            <w:t>END REPEAT</w:t>
          </w:r>
          <w:r w:rsidRPr="00267538">
            <w:rPr>
              <w:noProof/>
            </w:rPr>
            <w:t>]</w:t>
          </w:r>
        </w:p>
      </w:sdtContent>
    </w:sdt>
    <w:p w14:paraId="6161249F" w14:textId="77777777" w:rsidR="002C022D" w:rsidRPr="00267538" w:rsidRDefault="002C022D" w:rsidP="002C022D">
      <w:pPr>
        <w:pStyle w:val="Header"/>
        <w:ind w:left="2160"/>
        <w:jc w:val="both"/>
      </w:pPr>
      <w:r w:rsidRPr="00267538">
        <w:t xml:space="preserve">Under no circumstances shall any person (other than the Surviving Spouse) who is not a citizen of the United States or any non-domestic corporation act as (or be appointed as) co-Trustee or sole Trustee of the Qualified Domestic Trust. </w:t>
      </w:r>
    </w:p>
    <w:p w14:paraId="66C6E065" w14:textId="77777777" w:rsidR="002C022D" w:rsidRPr="00267538" w:rsidRDefault="002C022D" w:rsidP="002C022D">
      <w:pPr>
        <w:spacing w:after="0"/>
        <w:jc w:val="both"/>
        <w:rPr>
          <w:rFonts w:ascii="Times New Roman" w:hAnsi="Times New Roman" w:cs="Times New Roman"/>
          <w:sz w:val="24"/>
          <w:szCs w:val="24"/>
        </w:rPr>
      </w:pPr>
    </w:p>
    <w:p w14:paraId="769B6D76" w14:textId="77777777" w:rsidR="002C022D" w:rsidRPr="00267538" w:rsidRDefault="002C022D" w:rsidP="002C022D">
      <w:pPr>
        <w:pStyle w:val="Header"/>
        <w:numPr>
          <w:ilvl w:val="2"/>
          <w:numId w:val="34"/>
        </w:numPr>
        <w:autoSpaceDE/>
        <w:autoSpaceDN/>
        <w:adjustRightInd/>
        <w:jc w:val="both"/>
      </w:pPr>
      <w:r w:rsidRPr="00267538">
        <w:t xml:space="preserve">The Qualified Domestic Trust shall </w:t>
      </w:r>
      <w:proofErr w:type="gramStart"/>
      <w:r w:rsidRPr="00267538">
        <w:t>at all times</w:t>
      </w:r>
      <w:proofErr w:type="gramEnd"/>
      <w:r w:rsidRPr="00267538">
        <w:t xml:space="preserve"> meet such requirements as the Internal Revenue Service may by regulations prescribe to ensure the collection of any tax imposed by §2056A(b) of the Code. In that connection, the Trustee shall have such authority to take such action as may be necessary to comply with such regulations and the following provisions shall apply:</w:t>
      </w:r>
    </w:p>
    <w:p w14:paraId="43C341DA" w14:textId="77777777" w:rsidR="002C022D" w:rsidRPr="00267538" w:rsidRDefault="002C022D" w:rsidP="002C022D">
      <w:pPr>
        <w:spacing w:after="0"/>
        <w:jc w:val="both"/>
        <w:rPr>
          <w:rFonts w:ascii="Times New Roman" w:hAnsi="Times New Roman" w:cs="Times New Roman"/>
          <w:sz w:val="24"/>
          <w:szCs w:val="24"/>
        </w:rPr>
      </w:pPr>
    </w:p>
    <w:p w14:paraId="34C216F2" w14:textId="77777777" w:rsidR="002C022D" w:rsidRPr="00267538" w:rsidRDefault="002C022D" w:rsidP="002C022D">
      <w:pPr>
        <w:pStyle w:val="Header"/>
        <w:numPr>
          <w:ilvl w:val="3"/>
          <w:numId w:val="34"/>
        </w:numPr>
        <w:autoSpaceDE/>
        <w:autoSpaceDN/>
        <w:adjustRightInd/>
        <w:jc w:val="both"/>
      </w:pPr>
      <w:r w:rsidRPr="00267538">
        <w:t>If the Trustee shall make any distribution of principal from the Qualified Domestic Trust, the Trustee shall have the right to withhold from that distribution the tax imposed by §2056A of the Code on such distribution.</w:t>
      </w:r>
    </w:p>
    <w:p w14:paraId="14F71816" w14:textId="77777777" w:rsidR="002C022D" w:rsidRPr="00267538" w:rsidRDefault="002C022D" w:rsidP="002C022D">
      <w:pPr>
        <w:pStyle w:val="Header"/>
      </w:pPr>
    </w:p>
    <w:p w14:paraId="6663B31F" w14:textId="77777777" w:rsidR="002C022D" w:rsidRPr="00267538" w:rsidRDefault="002C022D" w:rsidP="002C022D">
      <w:pPr>
        <w:pStyle w:val="Header"/>
        <w:numPr>
          <w:ilvl w:val="3"/>
          <w:numId w:val="34"/>
        </w:numPr>
        <w:autoSpaceDE/>
        <w:autoSpaceDN/>
        <w:adjustRightInd/>
        <w:jc w:val="both"/>
      </w:pPr>
      <w:r w:rsidRPr="00267538">
        <w:t>The Trustee is directed to file any annual statements required under Treasury Regulations §20.2056A-2(d)(3).</w:t>
      </w:r>
    </w:p>
    <w:p w14:paraId="19DB8FC5" w14:textId="77777777" w:rsidR="002C022D" w:rsidRPr="00267538" w:rsidRDefault="002C022D" w:rsidP="002C022D">
      <w:pPr>
        <w:spacing w:after="0"/>
        <w:rPr>
          <w:rFonts w:ascii="Times New Roman" w:hAnsi="Times New Roman" w:cs="Times New Roman"/>
          <w:sz w:val="24"/>
          <w:szCs w:val="24"/>
        </w:rPr>
      </w:pPr>
    </w:p>
    <w:p w14:paraId="17273470" w14:textId="77777777" w:rsidR="002C022D" w:rsidRPr="00267538" w:rsidRDefault="002C022D" w:rsidP="002C022D">
      <w:pPr>
        <w:pStyle w:val="Header"/>
        <w:numPr>
          <w:ilvl w:val="3"/>
          <w:numId w:val="34"/>
        </w:numPr>
        <w:autoSpaceDE/>
        <w:autoSpaceDN/>
        <w:adjustRightInd/>
        <w:jc w:val="both"/>
      </w:pPr>
      <w:r w:rsidRPr="00267538">
        <w:t>The Qualified Domestic Trust must be administered in compliance with the requirements for security arrangements for qualified domestic trusts as set forth in Treasury Regulations §20.2056A-2(d)(1)(</w:t>
      </w:r>
      <w:proofErr w:type="spellStart"/>
      <w:r w:rsidRPr="00267538">
        <w:t>i</w:t>
      </w:r>
      <w:proofErr w:type="spellEnd"/>
      <w:r w:rsidRPr="00267538">
        <w:t>)(A), (B) or (C). Further, the Trustee is specifically authorized to make all elections regarding such security arrangements, in the Trustee’s discretion, as are authorized in such Regulations.</w:t>
      </w:r>
    </w:p>
    <w:p w14:paraId="5613652F" w14:textId="77777777" w:rsidR="002C022D" w:rsidRPr="00267538" w:rsidRDefault="002C022D" w:rsidP="002C022D">
      <w:pPr>
        <w:spacing w:after="0"/>
        <w:rPr>
          <w:rFonts w:ascii="Times New Roman" w:hAnsi="Times New Roman" w:cs="Times New Roman"/>
          <w:sz w:val="24"/>
          <w:szCs w:val="24"/>
        </w:rPr>
      </w:pPr>
    </w:p>
    <w:p w14:paraId="411D9444" w14:textId="77777777" w:rsidR="002C022D" w:rsidRPr="00267538" w:rsidRDefault="002C022D" w:rsidP="002C022D">
      <w:pPr>
        <w:pStyle w:val="Header"/>
        <w:numPr>
          <w:ilvl w:val="3"/>
          <w:numId w:val="34"/>
        </w:numPr>
        <w:autoSpaceDE/>
        <w:autoSpaceDN/>
        <w:adjustRightInd/>
        <w:jc w:val="both"/>
      </w:pPr>
      <w:r w:rsidRPr="00267538">
        <w:t xml:space="preserve">Notwithstanding anything contained herein to the contrary, the Trustee is hereby authorized to </w:t>
      </w:r>
      <w:proofErr w:type="gramStart"/>
      <w:r w:rsidRPr="00267538">
        <w:t>enter into</w:t>
      </w:r>
      <w:proofErr w:type="gramEnd"/>
      <w:r w:rsidRPr="00267538">
        <w:t xml:space="preserve"> alternative plans or arrangements with the Internal Revenue Service pursuant to </w:t>
      </w:r>
      <w:r w:rsidRPr="00267538">
        <w:lastRenderedPageBreak/>
        <w:t>Treasury Regulations §20.2056A-2(d)(4) to assure collection of the deferred estate tax, in lieu of the provisions contained in this section of the instrument.</w:t>
      </w:r>
    </w:p>
    <w:p w14:paraId="26CDC687" w14:textId="77777777" w:rsidR="002C022D" w:rsidRPr="00267538" w:rsidRDefault="002C022D" w:rsidP="002C022D">
      <w:pPr>
        <w:spacing w:after="0"/>
        <w:rPr>
          <w:rFonts w:ascii="Times New Roman" w:hAnsi="Times New Roman" w:cs="Times New Roman"/>
          <w:sz w:val="24"/>
          <w:szCs w:val="24"/>
        </w:rPr>
      </w:pPr>
    </w:p>
    <w:p w14:paraId="3F45EA02" w14:textId="77777777" w:rsidR="002C022D" w:rsidRPr="00267538" w:rsidRDefault="002C022D" w:rsidP="002C022D">
      <w:pPr>
        <w:pStyle w:val="Header"/>
        <w:numPr>
          <w:ilvl w:val="2"/>
          <w:numId w:val="34"/>
        </w:numPr>
        <w:autoSpaceDE/>
        <w:autoSpaceDN/>
        <w:adjustRightInd/>
        <w:jc w:val="both"/>
      </w:pPr>
      <w:r w:rsidRPr="00267538">
        <w:t xml:space="preserve">The </w:t>
      </w:r>
      <w:sdt>
        <w:sdtPr>
          <w:tag w:val="HD:1.185.0.0:d170ffd5-df11-4e1e-9b65-8d09db87ea05"/>
          <w:id w:val="-36052125"/>
          <w:placeholder>
            <w:docPart w:val="724FC0EAC4384B53837E38D8FA1BAC72"/>
          </w:placeholder>
        </w:sdtPr>
        <w:sdtContent>
          <w:r>
            <w:rPr>
              <w:noProof/>
            </w:rPr>
            <w:t>[</w:t>
          </w:r>
          <w:r w:rsidRPr="001F7F26">
            <w:rPr>
              <w:noProof/>
              <w:color w:val="0000FF"/>
            </w:rPr>
            <w:t>PRtitle</w:t>
          </w:r>
          <w:r>
            <w:rPr>
              <w:noProof/>
            </w:rPr>
            <w:t>]</w:t>
          </w:r>
        </w:sdtContent>
      </w:sdt>
      <w:r w:rsidRPr="00267538">
        <w:t xml:space="preserve"> of the Deceased Spouse, or if no such </w:t>
      </w:r>
      <w:sdt>
        <w:sdtPr>
          <w:tag w:val="HD:1.185.0.0:3187049d-779d-4aaa-95db-56412a91ee61"/>
          <w:id w:val="-1925187978"/>
          <w:placeholder>
            <w:docPart w:val="CEDDD77E3E794D06AB7C1C16791EED29"/>
          </w:placeholder>
        </w:sdtPr>
        <w:sdtContent>
          <w:r>
            <w:rPr>
              <w:noProof/>
            </w:rPr>
            <w:t>[</w:t>
          </w:r>
          <w:r w:rsidRPr="001F7F26">
            <w:rPr>
              <w:noProof/>
              <w:color w:val="0000FF"/>
            </w:rPr>
            <w:t>PRtitle</w:t>
          </w:r>
          <w:r>
            <w:rPr>
              <w:noProof/>
            </w:rPr>
            <w:t>]</w:t>
          </w:r>
        </w:sdtContent>
      </w:sdt>
      <w:r w:rsidRPr="00267538">
        <w:t xml:space="preserve"> is appointed, the person deemed to be the </w:t>
      </w:r>
      <w:sdt>
        <w:sdtPr>
          <w:tag w:val="HD:1.185.0.0:097b32ec-a723-47d4-930e-64756eb4d971"/>
          <w:id w:val="-1848695850"/>
          <w:placeholder>
            <w:docPart w:val="A772FAFD95774936B2528258ADC2D31B"/>
          </w:placeholder>
        </w:sdtPr>
        <w:sdtContent>
          <w:r>
            <w:rPr>
              <w:noProof/>
            </w:rPr>
            <w:t>[</w:t>
          </w:r>
          <w:r w:rsidRPr="001F7F26">
            <w:rPr>
              <w:noProof/>
              <w:color w:val="0000FF"/>
            </w:rPr>
            <w:t>PRtitle</w:t>
          </w:r>
          <w:r>
            <w:rPr>
              <w:noProof/>
            </w:rPr>
            <w:t>]</w:t>
          </w:r>
        </w:sdtContent>
      </w:sdt>
      <w:r w:rsidRPr="00267538">
        <w:t xml:space="preserve"> for the purposes of §§2056A(a)(3) and 2056(d)(2) of the Code, shall make an election as required by law so as to cause §2056A(a) to apply to the Qualified Domestic Trust.</w:t>
      </w:r>
    </w:p>
    <w:p w14:paraId="782F14B5" w14:textId="77777777" w:rsidR="002C022D" w:rsidRPr="00267538" w:rsidRDefault="002C022D" w:rsidP="002C022D">
      <w:pPr>
        <w:spacing w:after="0"/>
        <w:rPr>
          <w:rFonts w:ascii="Times New Roman" w:hAnsi="Times New Roman" w:cs="Times New Roman"/>
          <w:sz w:val="24"/>
          <w:szCs w:val="24"/>
        </w:rPr>
      </w:pPr>
    </w:p>
    <w:p w14:paraId="413A569F" w14:textId="77777777" w:rsidR="002C022D" w:rsidRPr="00267538" w:rsidRDefault="002C022D" w:rsidP="002C022D">
      <w:pPr>
        <w:pStyle w:val="Header"/>
        <w:numPr>
          <w:ilvl w:val="2"/>
          <w:numId w:val="34"/>
        </w:numPr>
        <w:autoSpaceDE/>
        <w:autoSpaceDN/>
        <w:adjustRightInd/>
        <w:jc w:val="both"/>
      </w:pPr>
      <w:r w:rsidRPr="00267538">
        <w:t>Notwithstanding the foregoing, if, before the death of the Deceased Spouse, §2056 of the Code is amended so that the Surviving Spouse not being a citizen of the United States at the death of the Deceased Spouse does not affect whether the estate of the Deceased Spouse can qualify for federal estate tax marital deduction, or if the Surviving Spouse becomes a citizen of the United States after the death of the Deceased Spouse and if the additional requirements of §2056A(b)(12) of the Code are met, the remaining assets of the Qualified Domestic Trust shall be added to the Marital Deduction Trust and the Qualified Domestic Trust shall terminate or, if the Marital Deduction Trust does not then exist, the provisions of this subparagraph shall no longer apply to the Qualified Domestic Trust and if the Surviving Spouse</w:t>
      </w:r>
      <w:r w:rsidRPr="00267538">
        <w:rPr>
          <w:snapToGrid w:val="0"/>
        </w:rPr>
        <w:t xml:space="preserve"> would otherwise have been the sole Trustee of the Marital Deduction Trust at </w:t>
      </w:r>
      <w:r w:rsidRPr="00267538">
        <w:t>the death of the Deceased Spouse, then at the election of the Surviving Spouse by written notice to the other then-acting co-Trustee(s), the Surviving Spouse shall become the sole Trustee.</w:t>
      </w:r>
    </w:p>
    <w:p w14:paraId="7619D6C5" w14:textId="77777777" w:rsidR="002C022D" w:rsidRPr="00267538" w:rsidRDefault="002C022D" w:rsidP="002C022D">
      <w:pPr>
        <w:pStyle w:val="ListParagraph"/>
      </w:pPr>
    </w:p>
    <w:p w14:paraId="15F521B2" w14:textId="395F5611" w:rsidR="00816AD3" w:rsidRPr="00267538" w:rsidRDefault="00000000" w:rsidP="00816AD3">
      <w:pPr>
        <w:pStyle w:val="Header"/>
        <w:ind w:left="2160"/>
      </w:pPr>
      <w:sdt>
        <w:sdtPr>
          <w:tag w:val="HD:1.185.0.0:98113190-812a-4ca8-9eaa-c9d8f9fe1440"/>
          <w:id w:val="2008174207"/>
          <w:placeholder>
            <w:docPart w:val="2E7D0C07570543A4926AB3A870083BE0"/>
          </w:placeholder>
        </w:sdtPr>
        <w:sdtContent>
          <w:r w:rsidR="002C022D" w:rsidRPr="00267538">
            <w:rPr>
              <w:noProof/>
            </w:rPr>
            <w:t>[</w:t>
          </w:r>
          <w:r w:rsidR="002C022D" w:rsidRPr="00267538">
            <w:rPr>
              <w:noProof/>
              <w:color w:val="008000"/>
            </w:rPr>
            <w:t>END IF</w:t>
          </w:r>
          <w:r w:rsidR="002C022D" w:rsidRPr="00267538">
            <w:rPr>
              <w:noProof/>
            </w:rPr>
            <w:t>]</w:t>
          </w:r>
        </w:sdtContent>
      </w:sdt>
      <w:sdt>
        <w:sdtPr>
          <w:tag w:val="HD:1.185.0.0:44b9f885-a94b-4e13-a2d8-5627035f6031"/>
          <w:id w:val="-1027641793"/>
          <w:placeholder>
            <w:docPart w:val="C307B9088F4349A9A0064274135197BE"/>
          </w:placeholder>
        </w:sdtPr>
        <w:sdtContent>
          <w:r w:rsidR="002C022D" w:rsidRPr="00267538">
            <w:rPr>
              <w:noProof/>
            </w:rPr>
            <w:t>[</w:t>
          </w:r>
          <w:r w:rsidR="002C022D" w:rsidRPr="00267538">
            <w:rPr>
              <w:noProof/>
              <w:color w:val="008000"/>
            </w:rPr>
            <w:t>END IF</w:t>
          </w:r>
          <w:r w:rsidR="002C022D" w:rsidRPr="00267538">
            <w:rPr>
              <w:noProof/>
            </w:rPr>
            <w:t>]</w:t>
          </w:r>
        </w:sdtContent>
      </w:sdt>
      <w:r w:rsidR="00816AD3" w:rsidRPr="00816AD3">
        <w:t xml:space="preserve"> </w:t>
      </w:r>
      <w:sdt>
        <w:sdtPr>
          <w:tag w:val="HD:1.185.0.0:38cd805f-8ac2-4da7-a8c7-5ddd74a6af25"/>
          <w:id w:val="1622721940"/>
          <w:placeholder>
            <w:docPart w:val="89435B2FEB2F4C61BF1D4CAC978CC6F9"/>
          </w:placeholder>
        </w:sdtPr>
        <w:sdtContent>
          <w:r w:rsidR="00816AD3" w:rsidRPr="00267538">
            <w:rPr>
              <w:noProof/>
            </w:rPr>
            <w:t>[</w:t>
          </w:r>
          <w:r w:rsidR="00816AD3" w:rsidRPr="00267538">
            <w:rPr>
              <w:noProof/>
              <w:color w:val="008000"/>
            </w:rPr>
            <w:t>END IF</w:t>
          </w:r>
          <w:r w:rsidR="00816AD3" w:rsidRPr="00267538">
            <w:rPr>
              <w:noProof/>
            </w:rPr>
            <w:t>]</w:t>
          </w:r>
        </w:sdtContent>
      </w:sdt>
      <w:sdt>
        <w:sdtPr>
          <w:tag w:val="HD:1.185.0.0:1a7533b4-511f-4a48-aac0-382321d44f00"/>
          <w:id w:val="416914339"/>
          <w:placeholder>
            <w:docPart w:val="4546F19309454103BB46ECEE969D1C1B"/>
          </w:placeholder>
        </w:sdtPr>
        <w:sdtContent>
          <w:r w:rsidR="00816AD3" w:rsidRPr="00267538">
            <w:rPr>
              <w:noProof/>
            </w:rPr>
            <w:t>[</w:t>
          </w:r>
          <w:r w:rsidR="00816AD3" w:rsidRPr="00267538">
            <w:rPr>
              <w:noProof/>
              <w:color w:val="008000"/>
            </w:rPr>
            <w:t>END IF</w:t>
          </w:r>
          <w:r w:rsidR="00816AD3" w:rsidRPr="00267538">
            <w:rPr>
              <w:noProof/>
            </w:rPr>
            <w:t>]</w:t>
          </w:r>
        </w:sdtContent>
      </w:sdt>
    </w:p>
    <w:p w14:paraId="6D3145F2" w14:textId="77777777" w:rsidR="00872B24" w:rsidRPr="000F5A99"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3B81111D" w14:textId="5E1A6FF6" w:rsidR="00515CC5" w:rsidRPr="00BC6685" w:rsidRDefault="00515CC5" w:rsidP="00F6104D">
      <w:pPr>
        <w:numPr>
          <w:ilvl w:val="0"/>
          <w:numId w:val="37"/>
        </w:numPr>
        <w:autoSpaceDE w:val="0"/>
        <w:autoSpaceDN w:val="0"/>
        <w:adjustRightInd w:val="0"/>
        <w:spacing w:after="0" w:line="240" w:lineRule="auto"/>
        <w:jc w:val="both"/>
        <w:rPr>
          <w:rFonts w:ascii="Times New Roman" w:hAnsi="Times New Roman" w:cs="Times New Roman"/>
          <w:sz w:val="24"/>
          <w:szCs w:val="24"/>
        </w:rPr>
      </w:pPr>
      <w:r w:rsidRPr="00DC7967">
        <w:rPr>
          <w:rFonts w:ascii="Times New Roman" w:eastAsia="Times New Roman" w:hAnsi="Times New Roman" w:cs="Times New Roman"/>
          <w:b/>
          <w:color w:val="000000" w:themeColor="text1"/>
          <w:sz w:val="24"/>
          <w:szCs w:val="24"/>
        </w:rPr>
        <w:t>Distribution of Retirement Accounts at the Death of the Participant.</w:t>
      </w:r>
      <w:r w:rsidRPr="00DC7967">
        <w:rPr>
          <w:rFonts w:ascii="Times New Roman" w:hAnsi="Times New Roman" w:cs="Times New Roman"/>
          <w:color w:val="000000" w:themeColor="text1"/>
          <w:sz w:val="24"/>
          <w:szCs w:val="24"/>
        </w:rPr>
        <w:t xml:space="preserve"> </w:t>
      </w:r>
      <w:sdt>
        <w:sdtPr>
          <w:rPr>
            <w:rFonts w:ascii="Times New Roman" w:hAnsi="Times New Roman" w:cs="Times New Roman"/>
            <w:color w:val="000000" w:themeColor="text1"/>
            <w:sz w:val="24"/>
            <w:szCs w:val="24"/>
          </w:rPr>
          <w:tag w:val="HD:1.190.0.0:1826ab6a-8ccf-4692-ae36-bbaa41f8873b"/>
          <w:id w:val="1520426299"/>
          <w:placeholder>
            <w:docPart w:val="A4CF8C89B5BC4865BFD312D3E115AF6F"/>
          </w:placeholder>
        </w:sdtPr>
        <w:sdtContent>
          <w:r w:rsidR="00583903">
            <w:rPr>
              <w:rFonts w:ascii="Times New Roman" w:hAnsi="Times New Roman" w:cs="Times New Roman"/>
              <w:noProof/>
              <w:color w:val="000000" w:themeColor="text1"/>
              <w:sz w:val="24"/>
              <w:szCs w:val="24"/>
            </w:rPr>
            <w:t>[</w:t>
          </w:r>
          <w:r w:rsidR="00583903" w:rsidRPr="00583903">
            <w:rPr>
              <w:rFonts w:ascii="Times New Roman" w:hAnsi="Times New Roman" w:cs="Times New Roman"/>
              <w:noProof/>
              <w:color w:val="004080"/>
              <w:sz w:val="24"/>
              <w:szCs w:val="24"/>
            </w:rPr>
            <w:t> </w:t>
          </w:r>
          <w:r w:rsidR="00583903" w:rsidRPr="00583903">
            <w:rPr>
              <w:rFonts w:ascii="Times New Roman" w:hAnsi="Times New Roman" w:cs="Times New Roman"/>
              <w:noProof/>
              <w:color w:val="004080"/>
              <w:position w:val="-4"/>
              <w:sz w:val="24"/>
              <w:szCs w:val="24"/>
            </w:rPr>
            <w:drawing>
              <wp:inline distT="0" distB="0" distL="0" distR="0" wp14:anchorId="64D4A955" wp14:editId="30523DD2">
                <wp:extent cx="152381" cy="152381"/>
                <wp:effectExtent l="0" t="0" r="635" b="635"/>
                <wp:docPr id="1978604427" name="Picture 4"/>
                <wp:cNvGraphicFramePr/>
                <a:graphic xmlns:a="http://schemas.openxmlformats.org/drawingml/2006/main">
                  <a:graphicData uri="http://schemas.openxmlformats.org/drawingml/2006/picture">
                    <pic:pic xmlns:pic="http://schemas.openxmlformats.org/drawingml/2006/picture">
                      <pic:nvPicPr>
                        <pic:cNvPr id="1978604427"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83903" w:rsidRPr="00583903">
            <w:rPr>
              <w:rFonts w:ascii="Times New Roman" w:hAnsi="Times New Roman" w:cs="Times New Roman"/>
              <w:noProof/>
              <w:color w:val="004080"/>
              <w:position w:val="-4"/>
              <w:sz w:val="24"/>
              <w:szCs w:val="24"/>
            </w:rPr>
            <w:t> </w:t>
          </w:r>
          <w:r w:rsidR="00583903" w:rsidRPr="00583903">
            <w:rPr>
              <w:rFonts w:ascii="Times New Roman" w:hAnsi="Times New Roman" w:cs="Times New Roman"/>
              <w:noProof/>
              <w:color w:val="004080"/>
              <w:sz w:val="24"/>
              <w:szCs w:val="24"/>
            </w:rPr>
            <w:t>MarSingTrust6Retirement.docx  </w:t>
          </w:r>
          <w:r w:rsidR="00583903" w:rsidRPr="00583903">
            <w:rPr>
              <w:rFonts w:ascii="Times New Roman" w:hAnsi="Times New Roman" w:cs="Times New Roman"/>
              <w:noProof/>
              <w:color w:val="808080"/>
              <w:sz w:val="24"/>
              <w:szCs w:val="24"/>
            </w:rPr>
            <w:t>•ˆˇ</w:t>
          </w:r>
          <w:r w:rsidR="00583903">
            <w:rPr>
              <w:rFonts w:ascii="Times New Roman" w:hAnsi="Times New Roman" w:cs="Times New Roman"/>
              <w:noProof/>
              <w:color w:val="000000" w:themeColor="text1"/>
              <w:sz w:val="24"/>
              <w:szCs w:val="24"/>
            </w:rPr>
            <w:t>]</w:t>
          </w:r>
        </w:sdtContent>
      </w:sdt>
    </w:p>
    <w:sdt>
      <w:sdtPr>
        <w:tag w:val="HD:1.185.0.0:fd4ff25c-94a8-4f02-89de-8294dc036ebf"/>
        <w:id w:val="1353298796"/>
        <w:placeholder>
          <w:docPart w:val="BDF86277CFD94F409F8D98D4284A9DF7"/>
        </w:placeholder>
      </w:sdtPr>
      <w:sdtContent>
        <w:p w14:paraId="0A8DAD42" w14:textId="77777777" w:rsidR="00515CC5" w:rsidRDefault="00515CC5" w:rsidP="00515CC5">
          <w:pPr>
            <w:pStyle w:val="ArticleIV"/>
            <w:numPr>
              <w:ilvl w:val="0"/>
              <w:numId w:val="0"/>
            </w:numPr>
          </w:pPr>
          <w:r w:rsidRPr="000F5A99">
            <w:rPr>
              <w:noProof/>
            </w:rPr>
            <w:t>[IF PrimaryGST?]</w:t>
          </w:r>
        </w:p>
      </w:sdtContent>
    </w:sdt>
    <w:p w14:paraId="3270BC49" w14:textId="77777777" w:rsidR="00515CC5" w:rsidRDefault="00515CC5" w:rsidP="00515CC5">
      <w:pPr>
        <w:tabs>
          <w:tab w:val="left" w:pos="720"/>
        </w:tabs>
        <w:autoSpaceDE w:val="0"/>
        <w:autoSpaceDN w:val="0"/>
        <w:adjustRightInd w:val="0"/>
        <w:spacing w:after="0" w:line="240" w:lineRule="auto"/>
        <w:jc w:val="both"/>
        <w:rPr>
          <w:rFonts w:ascii="Times New Roman" w:hAnsi="Times New Roman" w:cs="Times New Roman"/>
          <w:sz w:val="24"/>
          <w:szCs w:val="24"/>
        </w:rPr>
      </w:pPr>
    </w:p>
    <w:p w14:paraId="0F5651F9" w14:textId="6E36FDA7" w:rsidR="00872B24" w:rsidRPr="00F6104D" w:rsidRDefault="00515CC5" w:rsidP="00F6104D">
      <w:pPr>
        <w:pStyle w:val="ArticleIV"/>
        <w:numPr>
          <w:ilvl w:val="0"/>
          <w:numId w:val="38"/>
        </w:numPr>
      </w:pPr>
      <w:r w:rsidRPr="00F6104D">
        <w:rPr>
          <w:rFonts w:eastAsia="Times New Roman"/>
          <w:b/>
        </w:rPr>
        <w:t>Generation Skipping Tax Provisions.</w:t>
      </w:r>
      <w:r w:rsidRPr="00F6104D">
        <w:t xml:space="preserve"> </w:t>
      </w:r>
      <w:sdt>
        <w:sdtPr>
          <w:tag w:val="HD:1.190.0.0:44028127-c50c-4c25-9067-794a89a7fc1e"/>
          <w:id w:val="1849755842"/>
          <w:placeholder>
            <w:docPart w:val="26FA521275164F7492725DB0D4B52B45"/>
          </w:placeholder>
        </w:sdtPr>
        <w:sdtContent>
          <w:r w:rsidR="00583903">
            <w:rPr>
              <w:noProof/>
            </w:rPr>
            <w:t>[</w:t>
          </w:r>
          <w:r w:rsidR="00583903" w:rsidRPr="00583903">
            <w:rPr>
              <w:noProof/>
              <w:color w:val="004080"/>
            </w:rPr>
            <w:t> </w:t>
          </w:r>
          <w:r w:rsidR="00583903" w:rsidRPr="00583903">
            <w:rPr>
              <w:noProof/>
              <w:color w:val="004080"/>
              <w:position w:val="-4"/>
            </w:rPr>
            <w:drawing>
              <wp:inline distT="0" distB="0" distL="0" distR="0" wp14:anchorId="04A6C329" wp14:editId="4C8A3C45">
                <wp:extent cx="152381" cy="152381"/>
                <wp:effectExtent l="0" t="0" r="635" b="635"/>
                <wp:docPr id="959767872" name="Picture 5"/>
                <wp:cNvGraphicFramePr/>
                <a:graphic xmlns:a="http://schemas.openxmlformats.org/drawingml/2006/main">
                  <a:graphicData uri="http://schemas.openxmlformats.org/drawingml/2006/picture">
                    <pic:pic xmlns:pic="http://schemas.openxmlformats.org/drawingml/2006/picture">
                      <pic:nvPicPr>
                        <pic:cNvPr id="959767872"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83903" w:rsidRPr="00583903">
            <w:rPr>
              <w:noProof/>
              <w:color w:val="004080"/>
              <w:position w:val="-4"/>
            </w:rPr>
            <w:t> </w:t>
          </w:r>
          <w:r w:rsidR="00583903" w:rsidRPr="00583903">
            <w:rPr>
              <w:noProof/>
              <w:color w:val="004080"/>
            </w:rPr>
            <w:t>MarSingTrust6GST.docx </w:t>
          </w:r>
          <w:r w:rsidR="00583903">
            <w:rPr>
              <w:noProof/>
            </w:rPr>
            <w:t>]</w:t>
          </w:r>
        </w:sdtContent>
      </w:sdt>
    </w:p>
    <w:sdt>
      <w:sdtPr>
        <w:rPr>
          <w:rFonts w:ascii="Times New Roman" w:hAnsi="Times New Roman" w:cs="Times New Roman"/>
          <w:sz w:val="24"/>
          <w:szCs w:val="24"/>
        </w:rPr>
        <w:tag w:val="HD:1.185.0.0:b93064b8-01a6-411a-b05e-56bea5a5d4bc"/>
        <w:id w:val="1806428323"/>
        <w:placeholder>
          <w:docPart w:val="F8DDAB3110814409B1E725F7279DAAAD"/>
        </w:placeholder>
      </w:sdtPr>
      <w:sdtContent>
        <w:p w14:paraId="03A76969" w14:textId="77777777" w:rsidR="00872B24" w:rsidRPr="000F5A99" w:rsidRDefault="00872B24" w:rsidP="00872B24">
          <w:pPr>
            <w:rPr>
              <w:rFonts w:ascii="Times New Roman" w:hAnsi="Times New Roman" w:cs="Times New Roman"/>
              <w:sz w:val="24"/>
              <w:szCs w:val="24"/>
            </w:rPr>
          </w:pPr>
          <w:r w:rsidRPr="000F5A99">
            <w:rPr>
              <w:rFonts w:ascii="Times New Roman" w:hAnsi="Times New Roman" w:cs="Times New Roman"/>
              <w:noProof/>
              <w:sz w:val="24"/>
              <w:szCs w:val="24"/>
            </w:rPr>
            <w:t>[</w:t>
          </w:r>
          <w:r w:rsidRPr="000F5A99">
            <w:rPr>
              <w:rFonts w:ascii="Times New Roman" w:hAnsi="Times New Roman" w:cs="Times New Roman"/>
              <w:noProof/>
              <w:color w:val="008000"/>
              <w:sz w:val="24"/>
              <w:szCs w:val="24"/>
            </w:rPr>
            <w:t>END IF</w:t>
          </w:r>
          <w:r w:rsidRPr="000F5A99">
            <w:rPr>
              <w:rFonts w:ascii="Times New Roman" w:hAnsi="Times New Roman" w:cs="Times New Roman"/>
              <w:noProof/>
              <w:sz w:val="24"/>
              <w:szCs w:val="24"/>
            </w:rPr>
            <w:t>]</w:t>
          </w:r>
        </w:p>
      </w:sdtContent>
    </w:sdt>
    <w:p w14:paraId="6CA9BA69" w14:textId="61EB6814" w:rsid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1BFB43D4" w14:textId="489F39BB" w:rsidR="00035928" w:rsidRDefault="00035928">
      <w:pPr>
        <w:rPr>
          <w:rFonts w:ascii="Times New Roman" w:hAnsi="Times New Roman" w:cs="Times New Roman"/>
          <w:sz w:val="24"/>
          <w:szCs w:val="24"/>
        </w:rPr>
      </w:pPr>
      <w:r>
        <w:rPr>
          <w:rFonts w:ascii="Times New Roman" w:hAnsi="Times New Roman" w:cs="Times New Roman"/>
          <w:sz w:val="24"/>
          <w:szCs w:val="24"/>
        </w:rPr>
        <w:br w:type="page"/>
      </w:r>
    </w:p>
    <w:p w14:paraId="1F7690BB" w14:textId="77777777" w:rsidR="00DE26E6" w:rsidRPr="00BA2262" w:rsidRDefault="00DE26E6" w:rsidP="00BA2262">
      <w:pPr>
        <w:autoSpaceDE w:val="0"/>
        <w:autoSpaceDN w:val="0"/>
        <w:adjustRightInd w:val="0"/>
        <w:spacing w:after="0" w:line="240" w:lineRule="auto"/>
        <w:jc w:val="both"/>
        <w:rPr>
          <w:rFonts w:ascii="Times New Roman" w:hAnsi="Times New Roman" w:cs="Times New Roman"/>
          <w:sz w:val="24"/>
          <w:szCs w:val="24"/>
        </w:rPr>
      </w:pPr>
    </w:p>
    <w:p w14:paraId="46614A87"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default" r:id="rId55"/>
          <w:footerReference w:type="default" r:id="rId56"/>
          <w:pgSz w:w="12240" w:h="15840"/>
          <w:pgMar w:top="1440" w:right="1440" w:bottom="1440" w:left="1440" w:header="432" w:footer="864" w:gutter="0"/>
          <w:pgNumType w:start="1"/>
          <w:cols w:space="720"/>
          <w:noEndnote/>
        </w:sectPr>
      </w:pPr>
    </w:p>
    <w:bookmarkEnd w:id="319"/>
    <w:p w14:paraId="772ADB2C" w14:textId="30BCBBC3"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Executed on </w:t>
      </w:r>
      <w:bookmarkStart w:id="450" w:name="HDSTE10b"/>
      <w:bookmarkStart w:id="451" w:name="HDNDE10b"/>
      <w:bookmarkEnd w:id="450"/>
      <w:bookmarkEnd w:id="451"/>
      <w:sdt>
        <w:sdtPr>
          <w:rPr>
            <w:rFonts w:ascii="Times New Roman" w:eastAsia="Times New Roman" w:hAnsi="Times New Roman" w:cs="Times New Roman"/>
            <w:sz w:val="24"/>
            <w:szCs w:val="24"/>
          </w:rPr>
          <w:tag w:val="HD:1.185.0.0:3f9b09c3-d8aa-40b9-b084-f98308f93cfa"/>
          <w:id w:val="-1622833221"/>
          <w:placeholder>
            <w:docPart w:val="D4BE561365344E59ACC72A274D4DEC45"/>
          </w:placeholder>
        </w:sdtPr>
        <w:sdtContent>
          <w:r>
            <w:rPr>
              <w:rFonts w:ascii="Times New Roman" w:eastAsia="Times New Roman" w:hAnsi="Times New Roman" w:cs="Times New Roman"/>
              <w:noProof/>
              <w:sz w:val="24"/>
              <w:szCs w:val="24"/>
            </w:rPr>
            <w:t>[</w:t>
          </w:r>
          <w:r w:rsidRPr="00E836D5">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in</w:t>
      </w:r>
      <w:bookmarkStart w:id="452" w:name="HDSTE10c"/>
      <w:bookmarkStart w:id="453" w:name="HDNDE10c"/>
      <w:bookmarkEnd w:id="452"/>
      <w:bookmarkEnd w:id="453"/>
      <w:r w:rsidR="00E460E4" w:rsidRPr="00E460E4">
        <w:rPr>
          <w:rFonts w:ascii="Times New Roman" w:hAnsi="Times New Roman" w:cs="Times New Roman"/>
          <w:sz w:val="24"/>
          <w:szCs w:val="24"/>
        </w:rPr>
        <w:t xml:space="preserve"> </w:t>
      </w:r>
      <w:sdt>
        <w:sdtPr>
          <w:rPr>
            <w:rFonts w:ascii="Times New Roman" w:hAnsi="Times New Roman" w:cs="Times New Roman"/>
            <w:sz w:val="24"/>
            <w:szCs w:val="24"/>
          </w:rPr>
          <w:tag w:val="HD:1.190.0.0:1aefc26f-04ca-41c6-bc41-837c87ee7f10"/>
          <w:id w:val="320858219"/>
          <w:placeholder>
            <w:docPart w:val="86F88D5EA8484D4A90A9A00723908504"/>
          </w:placeholder>
        </w:sdtPr>
        <w:sdtContent>
          <w:r w:rsidR="00E460E4">
            <w:rPr>
              <w:rFonts w:ascii="Times New Roman" w:hAnsi="Times New Roman" w:cs="Times New Roman"/>
              <w:noProof/>
              <w:sz w:val="24"/>
              <w:szCs w:val="24"/>
            </w:rPr>
            <w:t>[</w:t>
          </w:r>
          <w:r w:rsidR="00E460E4" w:rsidRPr="00CF7785">
            <w:rPr>
              <w:rFonts w:ascii="Times New Roman" w:hAnsi="Times New Roman" w:cs="Times New Roman"/>
              <w:noProof/>
              <w:color w:val="0000FF"/>
              <w:sz w:val="24"/>
              <w:szCs w:val="24"/>
            </w:rPr>
            <w:t>SigningCityActual</w:t>
          </w:r>
          <w:r w:rsidR="00E460E4">
            <w:rPr>
              <w:rFonts w:ascii="Times New Roman" w:hAnsi="Times New Roman" w:cs="Times New Roman"/>
              <w:noProof/>
              <w:sz w:val="24"/>
              <w:szCs w:val="24"/>
            </w:rPr>
            <w:t>]</w:t>
          </w:r>
        </w:sdtContent>
      </w:sdt>
      <w:r w:rsidRPr="00BA226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2c6521da-f2a3-4de6-85af-8a53dfa63926"/>
          <w:id w:val="859698055"/>
          <w:placeholder>
            <w:docPart w:val="53044DC5B4694F66984C9B64AE0B3C20"/>
          </w:placeholder>
        </w:sdtPr>
        <w:sdtContent>
          <w:r>
            <w:rPr>
              <w:rFonts w:ascii="Times New Roman" w:eastAsia="Times New Roman" w:hAnsi="Times New Roman" w:cs="Times New Roman"/>
              <w:noProof/>
              <w:sz w:val="24"/>
              <w:szCs w:val="24"/>
            </w:rPr>
            <w:t>[</w:t>
          </w:r>
          <w:r w:rsidRPr="00E836D5">
            <w:rPr>
              <w:rFonts w:ascii="Times New Roman" w:eastAsia="Times New Roman" w:hAnsi="Times New Roman" w:cs="Times New Roman"/>
              <w:noProof/>
              <w:color w:val="0000FF"/>
              <w:sz w:val="24"/>
              <w:szCs w:val="24"/>
            </w:rPr>
            <w:t>SigningState.State Name</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w:t>
      </w:r>
    </w:p>
    <w:p w14:paraId="42271A99"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13443E9"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D1E23CC"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8504784" w14:textId="77777777" w:rsidR="00872B24" w:rsidRPr="00BA2262" w:rsidRDefault="00872B24"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w:t>
      </w:r>
    </w:p>
    <w:bookmarkStart w:id="454" w:name="HDSTE10e"/>
    <w:bookmarkStart w:id="455" w:name="HDNDE10e"/>
    <w:bookmarkEnd w:id="454"/>
    <w:bookmarkEnd w:id="455"/>
    <w:p w14:paraId="0AD456EB" w14:textId="4C386FE1" w:rsidR="00872B24" w:rsidRPr="00BA2262" w:rsidRDefault="00000000"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sdt>
        <w:sdtPr>
          <w:rPr>
            <w:rFonts w:ascii="Times New Roman" w:hAnsi="Times New Roman" w:cs="Times New Roman"/>
            <w:sz w:val="24"/>
            <w:szCs w:val="24"/>
          </w:rPr>
          <w:tag w:val="HD:1.185.0.0:2123ea36-5c32-4512-897d-47b59a3717e3"/>
          <w:id w:val="550806615"/>
          <w:placeholder>
            <w:docPart w:val="D93ACF7E745F486DA6B5D79AC14731FE"/>
          </w:placeholder>
        </w:sdtPr>
        <w:sdtContent>
          <w:r w:rsidR="00872B24">
            <w:rPr>
              <w:rFonts w:ascii="Times New Roman" w:hAnsi="Times New Roman" w:cs="Times New Roman"/>
              <w:noProof/>
              <w:sz w:val="24"/>
              <w:szCs w:val="24"/>
            </w:rPr>
            <w:t>[</w:t>
          </w:r>
          <w:r w:rsidR="00C91E3F" w:rsidRPr="00C91E3F">
            <w:rPr>
              <w:rFonts w:ascii="Times New Roman" w:hAnsi="Times New Roman" w:cs="Times New Roman"/>
              <w:noProof/>
              <w:color w:val="0000FF"/>
              <w:sz w:val="24"/>
              <w:szCs w:val="24"/>
            </w:rPr>
            <w:t>PrimaryNameSigningUse</w:t>
          </w:r>
          <w:r w:rsidR="00872B24">
            <w:rPr>
              <w:rFonts w:ascii="Times New Roman" w:hAnsi="Times New Roman" w:cs="Times New Roman"/>
              <w:noProof/>
              <w:sz w:val="24"/>
              <w:szCs w:val="24"/>
            </w:rPr>
            <w:t>]</w:t>
          </w:r>
        </w:sdtContent>
      </w:sdt>
      <w:r w:rsidR="00872B24" w:rsidRPr="00BA2262">
        <w:rPr>
          <w:rFonts w:ascii="Times New Roman" w:hAnsi="Times New Roman" w:cs="Times New Roman"/>
          <w:sz w:val="24"/>
          <w:szCs w:val="24"/>
        </w:rPr>
        <w:t>,</w:t>
      </w:r>
    </w:p>
    <w:p w14:paraId="0F171F2F" w14:textId="77777777" w:rsidR="00872B24" w:rsidRPr="00BA2262" w:rsidRDefault="00872B24"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bookmarkStart w:id="456" w:name="HDSTE10f"/>
      <w:bookmarkEnd w:id="456"/>
      <w:r w:rsidRPr="00BA2262">
        <w:rPr>
          <w:rFonts w:ascii="Times New Roman" w:eastAsia="Times New Roman" w:hAnsi="Times New Roman" w:cs="Times New Roman"/>
          <w:color w:val="0000FF"/>
          <w:sz w:val="24"/>
          <w:szCs w:val="24"/>
        </w:rPr>
        <w:t>Trustor</w:t>
      </w:r>
      <w:bookmarkStart w:id="457" w:name="HDNDE10f"/>
      <w:bookmarkEnd w:id="457"/>
    </w:p>
    <w:p w14:paraId="05140F31"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6D97785B"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66F125AE"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I hereby acknowledge receipt of the trust estate, accept the terms of</w:t>
      </w:r>
      <w:r>
        <w:rPr>
          <w:rFonts w:ascii="Times New Roman" w:hAnsi="Times New Roman" w:cs="Times New Roman"/>
          <w:sz w:val="24"/>
          <w:szCs w:val="24"/>
        </w:rPr>
        <w:t xml:space="preserve"> the</w:t>
      </w:r>
      <w:bookmarkStart w:id="458" w:name="HDSTE110"/>
      <w:bookmarkEnd w:id="458"/>
      <w:r w:rsidRPr="00BA2262">
        <w:rPr>
          <w:rFonts w:ascii="Times New Roman" w:eastAsia="Times New Roman" w:hAnsi="Times New Roman" w:cs="Times New Roman"/>
          <w:color w:val="0000FF"/>
          <w:sz w:val="24"/>
          <w:szCs w:val="24"/>
        </w:rPr>
        <w:t xml:space="preserve"> </w:t>
      </w:r>
      <w:bookmarkStart w:id="459" w:name="HDNDE110"/>
      <w:bookmarkEnd w:id="459"/>
      <w:sdt>
        <w:sdtPr>
          <w:rPr>
            <w:rFonts w:ascii="Times New Roman" w:eastAsia="Times New Roman" w:hAnsi="Times New Roman" w:cs="Times New Roman"/>
            <w:color w:val="0000FF"/>
            <w:sz w:val="24"/>
            <w:szCs w:val="24"/>
          </w:rPr>
          <w:tag w:val="HD:1.185.0.0:a598621d-56ba-4fd8-b1f5-8ba767f03795"/>
          <w:id w:val="605924787"/>
          <w:placeholder>
            <w:docPart w:val="482AD2135E414A9DA9158C11F09F2293"/>
          </w:placeholder>
        </w:sdtPr>
        <w:sdtContent>
          <w:r>
            <w:rPr>
              <w:rFonts w:ascii="Times New Roman" w:eastAsia="Times New Roman" w:hAnsi="Times New Roman" w:cs="Times New Roman"/>
              <w:noProof/>
              <w:color w:val="0000FF"/>
              <w:sz w:val="24"/>
              <w:szCs w:val="24"/>
            </w:rPr>
            <w:t>[</w:t>
          </w:r>
          <w:r w:rsidRPr="00597088">
            <w:rPr>
              <w:rFonts w:ascii="Times New Roman" w:eastAsia="Times New Roman" w:hAnsi="Times New Roman" w:cs="Times New Roman"/>
              <w:noProof/>
              <w:color w:val="0000FF"/>
              <w:sz w:val="24"/>
              <w:szCs w:val="24"/>
            </w:rPr>
            <w:t>TrustName</w:t>
          </w:r>
          <w:r>
            <w:rPr>
              <w:rFonts w:ascii="Times New Roman" w:eastAsia="Times New Roman" w:hAnsi="Times New Roman" w:cs="Times New Roman"/>
              <w:noProof/>
              <w:color w:val="0000FF"/>
              <w:sz w:val="24"/>
              <w:szCs w:val="24"/>
            </w:rPr>
            <w:t>]</w:t>
          </w:r>
        </w:sdtContent>
      </w:sdt>
      <w:r w:rsidRPr="00BA2262">
        <w:rPr>
          <w:rFonts w:ascii="Times New Roman" w:hAnsi="Times New Roman" w:cs="Times New Roman"/>
          <w:sz w:val="24"/>
          <w:szCs w:val="24"/>
        </w:rPr>
        <w:t xml:space="preserve">, and covenant that I will execute the trust with all due fidelity. </w:t>
      </w:r>
    </w:p>
    <w:p w14:paraId="4C3F7055"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38C54AD7"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3D4EB68"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A57AB55" w14:textId="77777777" w:rsidR="00872B24" w:rsidRPr="00BA2262" w:rsidRDefault="00872B24"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w:t>
      </w:r>
    </w:p>
    <w:p w14:paraId="30549859" w14:textId="3A093A17" w:rsidR="00872B24" w:rsidRPr="00BA2262" w:rsidRDefault="00000000"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sdt>
        <w:sdtPr>
          <w:rPr>
            <w:rFonts w:ascii="Times New Roman" w:hAnsi="Times New Roman" w:cs="Times New Roman"/>
            <w:sz w:val="24"/>
            <w:szCs w:val="24"/>
          </w:rPr>
          <w:tag w:val="HD:1.185.0.0:135c112b-3c6e-409e-86b4-4b5ec4a4e50a"/>
          <w:id w:val="1232812310"/>
          <w:placeholder>
            <w:docPart w:val="04BFCF75B2634B5C927B1007B8E0EB6E"/>
          </w:placeholder>
        </w:sdtPr>
        <w:sdtContent>
          <w:r w:rsidR="00872B24">
            <w:rPr>
              <w:rFonts w:ascii="Times New Roman" w:hAnsi="Times New Roman" w:cs="Times New Roman"/>
              <w:noProof/>
              <w:sz w:val="24"/>
              <w:szCs w:val="24"/>
            </w:rPr>
            <w:t>[</w:t>
          </w:r>
          <w:r w:rsidR="00C91E3F" w:rsidRPr="00C91E3F">
            <w:rPr>
              <w:rFonts w:ascii="Times New Roman" w:hAnsi="Times New Roman" w:cs="Times New Roman"/>
              <w:noProof/>
              <w:color w:val="0000FF"/>
              <w:sz w:val="24"/>
              <w:szCs w:val="24"/>
            </w:rPr>
            <w:t>PrimaryNameSigningUse</w:t>
          </w:r>
          <w:r w:rsidR="00872B24">
            <w:rPr>
              <w:rFonts w:ascii="Times New Roman" w:hAnsi="Times New Roman" w:cs="Times New Roman"/>
              <w:noProof/>
              <w:sz w:val="24"/>
              <w:szCs w:val="24"/>
            </w:rPr>
            <w:t>]</w:t>
          </w:r>
        </w:sdtContent>
      </w:sdt>
      <w:r w:rsidR="00872B24" w:rsidRPr="00BA2262">
        <w:rPr>
          <w:rFonts w:ascii="Times New Roman" w:hAnsi="Times New Roman" w:cs="Times New Roman"/>
          <w:sz w:val="24"/>
          <w:szCs w:val="24"/>
        </w:rPr>
        <w:t>,</w:t>
      </w:r>
    </w:p>
    <w:p w14:paraId="38655836" w14:textId="77777777" w:rsidR="00872B24" w:rsidRDefault="00872B24" w:rsidP="00872B24">
      <w:pPr>
        <w:tabs>
          <w:tab w:val="left" w:pos="4950"/>
        </w:tabs>
        <w:autoSpaceDE w:val="0"/>
        <w:autoSpaceDN w:val="0"/>
        <w:adjustRightInd w:val="0"/>
        <w:spacing w:after="0" w:line="240" w:lineRule="auto"/>
        <w:ind w:left="4680"/>
        <w:jc w:val="both"/>
        <w:rPr>
          <w:rFonts w:ascii="Times New Roman" w:hAnsi="Times New Roman" w:cs="Times New Roman"/>
          <w:sz w:val="24"/>
          <w:szCs w:val="24"/>
        </w:rPr>
      </w:pPr>
      <w:r w:rsidRPr="00BA2262">
        <w:rPr>
          <w:rFonts w:ascii="Times New Roman" w:hAnsi="Times New Roman" w:cs="Times New Roman"/>
          <w:sz w:val="24"/>
          <w:szCs w:val="24"/>
        </w:rPr>
        <w:t>Trustee</w:t>
      </w:r>
    </w:p>
    <w:p w14:paraId="22F5ED34" w14:textId="77777777" w:rsidR="00872B24" w:rsidRDefault="00872B24" w:rsidP="00872B24">
      <w:pPr>
        <w:tabs>
          <w:tab w:val="left" w:pos="4320"/>
        </w:tabs>
        <w:autoSpaceDE w:val="0"/>
        <w:autoSpaceDN w:val="0"/>
        <w:adjustRightInd w:val="0"/>
        <w:spacing w:after="0" w:line="240" w:lineRule="auto"/>
        <w:jc w:val="both"/>
        <w:rPr>
          <w:rFonts w:ascii="Times New Roman" w:hAnsi="Times New Roman" w:cs="Times New Roman"/>
          <w:sz w:val="24"/>
          <w:szCs w:val="24"/>
        </w:rPr>
      </w:pPr>
    </w:p>
    <w:p w14:paraId="4F99B8B5" w14:textId="77777777" w:rsidR="00872B24" w:rsidRPr="00BA2262" w:rsidRDefault="00872B24" w:rsidP="00872B24">
      <w:pPr>
        <w:tabs>
          <w:tab w:val="left" w:pos="4320"/>
        </w:tabs>
        <w:autoSpaceDE w:val="0"/>
        <w:autoSpaceDN w:val="0"/>
        <w:adjustRightInd w:val="0"/>
        <w:spacing w:after="0" w:line="240" w:lineRule="auto"/>
        <w:jc w:val="both"/>
        <w:rPr>
          <w:rFonts w:ascii="Times New Roman" w:hAnsi="Times New Roman" w:cs="Times New Roman"/>
          <w:sz w:val="24"/>
          <w:szCs w:val="24"/>
        </w:rPr>
      </w:pPr>
    </w:p>
    <w:bookmarkStart w:id="460" w:name="_Hlk84156676" w:displacedByCustomXml="next"/>
    <w:sdt>
      <w:sdtPr>
        <w:rPr>
          <w:rFonts w:ascii="Times New Roman" w:eastAsia="Times New Roman" w:hAnsi="Times New Roman" w:cs="Times New Roman"/>
          <w:sz w:val="24"/>
          <w:szCs w:val="24"/>
        </w:rPr>
        <w:tag w:val="HD:1.190.0.0:c3a6cd9c-6559-4d16-9727-794ebdb91500"/>
        <w:id w:val="1596826358"/>
        <w:placeholder>
          <w:docPart w:val="31C0E8706A97466BAEE11B93A7335852"/>
        </w:placeholder>
      </w:sdtPr>
      <w:sdtContent>
        <w:p w14:paraId="43E81EFD" w14:textId="3D71B4EA" w:rsidR="006754DB" w:rsidRDefault="007A3A6D"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574FE945" w14:textId="14FCDE48"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STATE OF</w:t>
      </w:r>
      <w:bookmarkStart w:id="461" w:name="HDNDE1cd"/>
      <w:bookmarkEnd w:id="461"/>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95e0bccb-399d-44f2-a050-6e6f0a232379"/>
          <w:id w:val="-1369838024"/>
          <w:placeholder>
            <w:docPart w:val="C94EEDDA581A4E6489E5B7F6F57A6ED4"/>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2FB4DD06"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48900AAB" w14:textId="684599BD" w:rsidR="00872B24" w:rsidRPr="00BA2262" w:rsidRDefault="00000000"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2b7d1914-ee86-43d6-8315-039e10c4cf4a"/>
          <w:id w:val="792328777"/>
          <w:placeholder>
            <w:docPart w:val="7A65793EE4C2431E839DE864A5CF5F6D"/>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8000"/>
              <w:sz w:val="24"/>
              <w:szCs w:val="24"/>
            </w:rPr>
            <w:t>IF OfficeCityandCounty.SigningCounty = "Honolulu"</w:t>
          </w:r>
          <w:r w:rsidR="00D52A6F">
            <w:rPr>
              <w:rFonts w:ascii="Times New Roman" w:eastAsia="Times New Roman" w:hAnsi="Times New Roman" w:cs="Times New Roman"/>
              <w:noProof/>
              <w:sz w:val="24"/>
              <w:szCs w:val="24"/>
            </w:rPr>
            <w:t>]</w:t>
          </w:r>
        </w:sdtContent>
      </w:sdt>
      <w:r w:rsidR="00D82E51">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ffdb5e2a-593d-45f4-bcaf-c56db096b61f"/>
          <w:id w:val="1027597926"/>
          <w:placeholder>
            <w:docPart w:val="DDAE084A3C1B4AA28C9F7252DA9655D6"/>
          </w:placeholder>
        </w:sdtPr>
        <w:sdtContent>
          <w:r w:rsidR="00D82E51">
            <w:rPr>
              <w:rFonts w:ascii="Times New Roman" w:eastAsia="Times New Roman" w:hAnsi="Times New Roman" w:cs="Times New Roman"/>
              <w:noProof/>
              <w:sz w:val="24"/>
              <w:szCs w:val="24"/>
            </w:rPr>
            <w:t>[</w:t>
          </w:r>
          <w:r w:rsidR="00D82E51" w:rsidRPr="00D82E51">
            <w:rPr>
              <w:rFonts w:ascii="Times New Roman" w:eastAsia="Times New Roman" w:hAnsi="Times New Roman" w:cs="Times New Roman"/>
              <w:noProof/>
              <w:color w:val="008000"/>
              <w:sz w:val="24"/>
              <w:szCs w:val="24"/>
            </w:rPr>
            <w:t>END IF</w:t>
          </w:r>
          <w:r w:rsidR="00D82E51">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COUNTY OF</w:t>
      </w:r>
      <w:r w:rsidR="00D82E51">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1341ab99-3324-4331-a1dc-632cf18031de"/>
          <w:id w:val="1302967275"/>
          <w:placeholder>
            <w:docPart w:val="37055B0397964303A41EC2CD68CE344B"/>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OfficeCityandCounty.SigningCounty:LIKE THIS</w:t>
          </w:r>
          <w:r w:rsidR="00D52A6F">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ab/>
        <w:t>)</w:t>
      </w:r>
    </w:p>
    <w:p w14:paraId="58F613A4"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35C6C64" w14:textId="2B0943EB" w:rsidR="00872B24" w:rsidRPr="00BA2262" w:rsidRDefault="00872B24" w:rsidP="00872B24">
      <w:pPr>
        <w:keepNext/>
        <w:keepLines/>
        <w:autoSpaceDE w:val="0"/>
        <w:autoSpaceDN w:val="0"/>
        <w:adjustRightInd w:val="0"/>
        <w:spacing w:after="0" w:line="36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On this </w:t>
      </w:r>
      <w:bookmarkStart w:id="462" w:name="HDSTE1cf"/>
      <w:bookmarkEnd w:id="462"/>
      <w:sdt>
        <w:sdtPr>
          <w:rPr>
            <w:rFonts w:ascii="Times New Roman" w:eastAsia="Times New Roman" w:hAnsi="Times New Roman" w:cs="Times New Roman"/>
            <w:sz w:val="24"/>
            <w:szCs w:val="24"/>
          </w:rPr>
          <w:tag w:val="HD:1.185.0.0:49114f08-394f-4326-b5ac-d68e11626701"/>
          <w:id w:val="-314100945"/>
          <w:placeholder>
            <w:docPart w:val="3610908520C64AFBBBC6B942DBF60DAB"/>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SigningDate:dth</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color w:val="0000FF"/>
          <w:sz w:val="24"/>
          <w:szCs w:val="24"/>
        </w:rPr>
        <w:t xml:space="preserve"> day of </w:t>
      </w:r>
      <w:sdt>
        <w:sdtPr>
          <w:rPr>
            <w:rFonts w:ascii="Times New Roman" w:eastAsia="Times New Roman" w:hAnsi="Times New Roman" w:cs="Times New Roman"/>
            <w:color w:val="0000FF"/>
            <w:sz w:val="24"/>
            <w:szCs w:val="24"/>
          </w:rPr>
          <w:tag w:val="HD:1.185.0.0:4cde9bad-cfae-4ede-aa01-4d3ead254ce6"/>
          <w:id w:val="221417586"/>
          <w:placeholder>
            <w:docPart w:val="4729722B2B194007895857DAEA42B893"/>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SigningDate:Mmmm</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w:t>
      </w:r>
      <w:bookmarkStart w:id="463" w:name="HDNDE1cf"/>
      <w:bookmarkEnd w:id="463"/>
      <w:sdt>
        <w:sdtPr>
          <w:rPr>
            <w:rFonts w:ascii="Times New Roman" w:eastAsia="Times New Roman" w:hAnsi="Times New Roman" w:cs="Times New Roman"/>
            <w:color w:val="0000FF"/>
            <w:sz w:val="24"/>
            <w:szCs w:val="24"/>
          </w:rPr>
          <w:tag w:val="HD:1.185.0.0:0c99c70f-89fe-4f43-a618-bc51ffe9655a"/>
          <w:id w:val="-932356312"/>
          <w:placeholder>
            <w:docPart w:val="9776648D643E4BDFB4F4FDD11F1B5B53"/>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SigningDate:yyyy</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sz w:val="24"/>
          <w:szCs w:val="24"/>
        </w:rPr>
        <w:t xml:space="preserve">, in the </w:t>
      </w:r>
      <w:sdt>
        <w:sdtPr>
          <w:rPr>
            <w:rFonts w:ascii="Times New Roman" w:eastAsia="Times New Roman" w:hAnsi="Times New Roman" w:cs="Times New Roman"/>
            <w:sz w:val="24"/>
            <w:szCs w:val="24"/>
          </w:rPr>
          <w:tag w:val="HD:1.190.0.0:7ec490bf-d7b7-4c8b-a091-ae9cbf58100b"/>
          <w:id w:val="1305662138"/>
          <w:placeholder>
            <w:docPart w:val="A6D72BEDF02748E79B4E5346FEE343FB"/>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OfficeCityandCounty.SigningCircuit</w:t>
          </w:r>
          <w:r w:rsidR="00D52A6F">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Circuit of the State of </w:t>
      </w:r>
      <w:sdt>
        <w:sdtPr>
          <w:rPr>
            <w:rFonts w:ascii="Times New Roman" w:eastAsia="Times New Roman" w:hAnsi="Times New Roman" w:cs="Times New Roman"/>
            <w:sz w:val="24"/>
            <w:szCs w:val="24"/>
          </w:rPr>
          <w:tag w:val="HD:1.185.0.0:c9701dbf-d66d-49d1-9f09-35945e19db1d"/>
          <w:id w:val="1586190998"/>
          <w:placeholder>
            <w:docPart w:val="E1776CDF01D74352B0332E151E2B0145"/>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w:t>
      </w:r>
      <w:r w:rsidRPr="00BA2262">
        <w:rPr>
          <w:rFonts w:ascii="Times New Roman" w:hAnsi="Times New Roman" w:cs="Times New Roman"/>
          <w:sz w:val="24"/>
          <w:szCs w:val="24"/>
        </w:rPr>
        <w:t xml:space="preserve"> before me, the undersigned Notary Public, personally appeared</w:t>
      </w:r>
      <w:r>
        <w:rPr>
          <w:rFonts w:ascii="Times New Roman" w:hAnsi="Times New Roman" w:cs="Times New Roman"/>
          <w:sz w:val="24"/>
          <w:szCs w:val="24"/>
        </w:rPr>
        <w:t xml:space="preserve"> </w:t>
      </w:r>
      <w:sdt>
        <w:sdtPr>
          <w:rPr>
            <w:rFonts w:ascii="Times New Roman" w:hAnsi="Times New Roman" w:cs="Times New Roman"/>
            <w:sz w:val="24"/>
            <w:szCs w:val="24"/>
          </w:rPr>
          <w:tag w:val="HD:1.185.0.0:2ddb961c-4799-4b88-a3c2-b170e45ae30d"/>
          <w:id w:val="-1329137559"/>
          <w:placeholder>
            <w:docPart w:val="6A8447711062494DB438DD204B526C2A"/>
          </w:placeholder>
        </w:sdtPr>
        <w:sdtContent>
          <w:r>
            <w:rPr>
              <w:rFonts w:ascii="Times New Roman" w:hAnsi="Times New Roman" w:cs="Times New Roman"/>
              <w:noProof/>
              <w:sz w:val="24"/>
              <w:szCs w:val="24"/>
            </w:rPr>
            <w:t>[</w:t>
          </w:r>
          <w:r w:rsidR="00C91E3F" w:rsidRPr="00C91E3F">
            <w:rPr>
              <w:rFonts w:ascii="Times New Roman" w:hAnsi="Times New Roman" w:cs="Times New Roman"/>
              <w:noProof/>
              <w:color w:val="0000FF"/>
              <w:sz w:val="24"/>
              <w:szCs w:val="24"/>
            </w:rPr>
            <w:t>PrimaryNameSigningUse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t>
      </w:r>
      <w:bookmarkStart w:id="464" w:name="_Hlk91517557"/>
      <w:r w:rsidR="003A4C47" w:rsidRPr="008519EF">
        <w:rPr>
          <w:rFonts w:ascii="Times New Roman" w:hAnsi="Times New Roman" w:cs="Times New Roman"/>
          <w:color w:val="000000"/>
          <w:sz w:val="24"/>
          <w:szCs w:val="24"/>
        </w:rPr>
        <w:t>to me known (or proved to me on the basis of satisfactory evidence) to be the person described in, and who executed, the foregoing</w:t>
      </w:r>
      <w:r w:rsidR="003B4DFB">
        <w:rPr>
          <w:rFonts w:ascii="Times New Roman" w:hAnsi="Times New Roman" w:cs="Times New Roman"/>
          <w:color w:val="000000"/>
          <w:sz w:val="24"/>
          <w:szCs w:val="24"/>
        </w:rPr>
        <w:t xml:space="preserve"> </w:t>
      </w:r>
      <w:sdt>
        <w:sdtPr>
          <w:rPr>
            <w:rFonts w:ascii="Times New Roman" w:hAnsi="Times New Roman" w:cs="Times New Roman"/>
            <w:sz w:val="24"/>
            <w:szCs w:val="24"/>
          </w:rPr>
          <w:tag w:val="HD:1.190.0.0:43f56be8-165d-4e9f-bdcc-19fe9a180779"/>
          <w:id w:val="1924912976"/>
          <w:placeholder>
            <w:docPart w:val="632686A1D919462B9355EE49023CEDD2"/>
          </w:placeholder>
        </w:sdtPr>
        <w:sdtContent>
          <w:r w:rsidR="003B4DFB" w:rsidRPr="00614074">
            <w:rPr>
              <w:rFonts w:ascii="Times New Roman" w:hAnsi="Times New Roman" w:cs="Times New Roman"/>
              <w:noProof/>
              <w:sz w:val="24"/>
              <w:szCs w:val="24"/>
            </w:rPr>
            <w:t>[</w:t>
          </w:r>
          <w:r w:rsidR="003B4DFB" w:rsidRPr="00614074">
            <w:rPr>
              <w:rFonts w:ascii="Times New Roman" w:hAnsi="Times New Roman" w:cs="Times New Roman"/>
              <w:noProof/>
              <w:color w:val="008000"/>
              <w:sz w:val="24"/>
              <w:szCs w:val="24"/>
            </w:rPr>
            <w:t>IF TrustAdmin?</w:t>
          </w:r>
          <w:r w:rsidR="003B4DFB" w:rsidRPr="00614074">
            <w:rPr>
              <w:rFonts w:ascii="Times New Roman" w:hAnsi="Times New Roman" w:cs="Times New Roman"/>
              <w:noProof/>
              <w:sz w:val="24"/>
              <w:szCs w:val="24"/>
            </w:rPr>
            <w:t>]</w:t>
          </w:r>
        </w:sdtContent>
      </w:sdt>
      <w:sdt>
        <w:sdtPr>
          <w:rPr>
            <w:rFonts w:ascii="Times New Roman" w:hAnsi="Times New Roman" w:cs="Times New Roman"/>
            <w:sz w:val="24"/>
            <w:szCs w:val="24"/>
          </w:rPr>
          <w:tag w:val="HD:1.190.0.0:92c12cc0-cc01-4320-952c-9cd086fb010a"/>
          <w:id w:val="2079936949"/>
          <w:placeholder>
            <w:docPart w:val="8BC81BE849754372902BAB29CA4408B6"/>
          </w:placeholder>
        </w:sdtPr>
        <w:sdtContent>
          <w:r w:rsidR="003B4DFB" w:rsidRPr="00614074">
            <w:rPr>
              <w:rFonts w:ascii="Times New Roman" w:hAnsi="Times New Roman" w:cs="Times New Roman"/>
              <w:noProof/>
              <w:sz w:val="24"/>
              <w:szCs w:val="24"/>
            </w:rPr>
            <w:t>[</w:t>
          </w:r>
          <w:r w:rsidR="003B4DFB" w:rsidRPr="00614074">
            <w:rPr>
              <w:rFonts w:ascii="Times New Roman" w:hAnsi="Times New Roman" w:cs="Times New Roman"/>
              <w:noProof/>
              <w:color w:val="008000"/>
              <w:sz w:val="24"/>
              <w:szCs w:val="24"/>
            </w:rPr>
            <w:t>IF TrustType = "Disclaimer"</w:t>
          </w:r>
          <w:r w:rsidR="003B4DFB" w:rsidRPr="00614074">
            <w:rPr>
              <w:rFonts w:ascii="Times New Roman" w:hAnsi="Times New Roman" w:cs="Times New Roman"/>
              <w:noProof/>
              <w:sz w:val="24"/>
              <w:szCs w:val="24"/>
            </w:rPr>
            <w:t>]</w:t>
          </w:r>
        </w:sdtContent>
      </w:sdt>
      <w:sdt>
        <w:sdtPr>
          <w:rPr>
            <w:rFonts w:ascii="Times New Roman" w:eastAsia="Times New Roman" w:hAnsi="Times New Roman" w:cs="Times New Roman"/>
            <w:sz w:val="24"/>
            <w:szCs w:val="24"/>
          </w:rPr>
          <w:tag w:val="HD:1.185.0.0:9c7ae736-cb71-4bf7-9078-7f495abf0bbe"/>
          <w:id w:val="-727614142"/>
          <w:placeholder>
            <w:docPart w:val="BF8C6B8F55A34F139C4C9C9C8647E7F7"/>
          </w:placeholder>
        </w:sdtPr>
        <w:sdtContent>
          <w:r w:rsidR="003B4DFB" w:rsidRPr="00614074">
            <w:rPr>
              <w:rFonts w:ascii="Times New Roman" w:eastAsia="Times New Roman" w:hAnsi="Times New Roman" w:cs="Times New Roman"/>
              <w:noProof/>
              <w:sz w:val="24"/>
              <w:szCs w:val="24"/>
            </w:rPr>
            <w:t>[</w:t>
          </w:r>
          <w:r w:rsidR="003B4DFB" w:rsidRPr="00614074">
            <w:rPr>
              <w:rFonts w:ascii="Times New Roman" w:eastAsia="Times New Roman" w:hAnsi="Times New Roman" w:cs="Times New Roman"/>
              <w:noProof/>
              <w:color w:val="0000FF"/>
              <w:sz w:val="24"/>
              <w:szCs w:val="24"/>
            </w:rPr>
            <w:t>TrustAmendmentNumber:Like This</w:t>
          </w:r>
          <w:r w:rsidR="003B4DFB" w:rsidRPr="00614074">
            <w:rPr>
              <w:rFonts w:ascii="Times New Roman" w:eastAsia="Times New Roman" w:hAnsi="Times New Roman" w:cs="Times New Roman"/>
              <w:noProof/>
              <w:sz w:val="24"/>
              <w:szCs w:val="24"/>
            </w:rPr>
            <w:t>]</w:t>
          </w:r>
        </w:sdtContent>
      </w:sdt>
      <w:r w:rsidR="003B4DFB" w:rsidRPr="00614074">
        <w:rPr>
          <w:rFonts w:ascii="Times New Roman" w:eastAsia="Times New Roman" w:hAnsi="Times New Roman" w:cs="Times New Roman"/>
          <w:sz w:val="24"/>
          <w:szCs w:val="24"/>
        </w:rPr>
        <w:t xml:space="preserve"> Amendment</w:t>
      </w:r>
      <w:sdt>
        <w:sdtPr>
          <w:rPr>
            <w:rFonts w:ascii="Times New Roman" w:eastAsia="Times New Roman" w:hAnsi="Times New Roman" w:cs="Times New Roman"/>
            <w:sz w:val="24"/>
            <w:szCs w:val="24"/>
          </w:rPr>
          <w:tag w:val="HD:1.185.0.0:44099423-9eaf-4261-b4d8-4cf9d63cc55f"/>
          <w:id w:val="-1685739061"/>
          <w:placeholder>
            <w:docPart w:val="C04DA70B8A304B4EA1AAAC1D27CCA644"/>
          </w:placeholder>
        </w:sdtPr>
        <w:sdtContent>
          <w:r w:rsidR="003B4DFB" w:rsidRPr="00614074">
            <w:rPr>
              <w:rFonts w:ascii="Times New Roman" w:eastAsia="Times New Roman" w:hAnsi="Times New Roman" w:cs="Times New Roman"/>
              <w:noProof/>
              <w:sz w:val="24"/>
              <w:szCs w:val="24"/>
            </w:rPr>
            <w:t>[</w:t>
          </w:r>
          <w:r w:rsidR="003B4DFB" w:rsidRPr="00614074">
            <w:rPr>
              <w:rFonts w:ascii="Times New Roman" w:eastAsia="Times New Roman" w:hAnsi="Times New Roman" w:cs="Times New Roman"/>
              <w:noProof/>
              <w:color w:val="008000"/>
              <w:sz w:val="24"/>
              <w:szCs w:val="24"/>
            </w:rPr>
            <w:t>IF TrustRestatement?</w:t>
          </w:r>
          <w:r w:rsidR="003B4DFB" w:rsidRPr="00614074">
            <w:rPr>
              <w:rFonts w:ascii="Times New Roman" w:eastAsia="Times New Roman" w:hAnsi="Times New Roman" w:cs="Times New Roman"/>
              <w:noProof/>
              <w:sz w:val="24"/>
              <w:szCs w:val="24"/>
            </w:rPr>
            <w:t>]</w:t>
          </w:r>
        </w:sdtContent>
      </w:sdt>
      <w:r w:rsidR="003B4DFB" w:rsidRPr="00614074">
        <w:rPr>
          <w:rFonts w:ascii="Times New Roman" w:eastAsia="Times New Roman" w:hAnsi="Times New Roman" w:cs="Times New Roman"/>
          <w:sz w:val="24"/>
          <w:szCs w:val="24"/>
        </w:rPr>
        <w:t xml:space="preserve"> and Restatement</w:t>
      </w:r>
      <w:sdt>
        <w:sdtPr>
          <w:rPr>
            <w:rFonts w:ascii="Times New Roman" w:eastAsia="Times New Roman" w:hAnsi="Times New Roman" w:cs="Times New Roman"/>
            <w:sz w:val="24"/>
            <w:szCs w:val="24"/>
          </w:rPr>
          <w:tag w:val="HD:1.185.0.0:3fc50b98-7de1-414b-bac2-827c19c00308"/>
          <w:id w:val="743383832"/>
          <w:placeholder>
            <w:docPart w:val="480C91D7134E4102B934BB7FE08C8EAA"/>
          </w:placeholder>
        </w:sdtPr>
        <w:sdtContent>
          <w:r w:rsidR="003B4DFB" w:rsidRPr="00614074">
            <w:rPr>
              <w:rFonts w:ascii="Times New Roman" w:eastAsia="Times New Roman" w:hAnsi="Times New Roman" w:cs="Times New Roman"/>
              <w:noProof/>
              <w:sz w:val="24"/>
              <w:szCs w:val="24"/>
            </w:rPr>
            <w:t>[</w:t>
          </w:r>
          <w:r w:rsidR="003B4DFB" w:rsidRPr="00614074">
            <w:rPr>
              <w:rFonts w:ascii="Times New Roman" w:eastAsia="Times New Roman" w:hAnsi="Times New Roman" w:cs="Times New Roman"/>
              <w:noProof/>
              <w:color w:val="008000"/>
              <w:sz w:val="24"/>
              <w:szCs w:val="24"/>
            </w:rPr>
            <w:t>END IF</w:t>
          </w:r>
          <w:r w:rsidR="003B4DFB" w:rsidRPr="00614074">
            <w:rPr>
              <w:rFonts w:ascii="Times New Roman" w:eastAsia="Times New Roman" w:hAnsi="Times New Roman" w:cs="Times New Roman"/>
              <w:noProof/>
              <w:sz w:val="24"/>
              <w:szCs w:val="24"/>
            </w:rPr>
            <w:t>]</w:t>
          </w:r>
        </w:sdtContent>
      </w:sdt>
      <w:r w:rsidR="003B4DFB">
        <w:rPr>
          <w:rFonts w:ascii="Times New Roman" w:eastAsia="Times New Roman" w:hAnsi="Times New Roman" w:cs="Times New Roman"/>
          <w:sz w:val="24"/>
          <w:szCs w:val="24"/>
        </w:rPr>
        <w:t xml:space="preserve"> of the</w:t>
      </w:r>
      <w:r w:rsidR="003B4DFB">
        <w:rPr>
          <w:rFonts w:ascii="Times New Roman" w:hAnsi="Times New Roman" w:cs="Times New Roman"/>
          <w:sz w:val="24"/>
          <w:szCs w:val="24"/>
        </w:rPr>
        <w:t xml:space="preserve"> </w:t>
      </w:r>
      <w:sdt>
        <w:sdtPr>
          <w:rPr>
            <w:rFonts w:ascii="Times New Roman" w:eastAsia="Times New Roman" w:hAnsi="Times New Roman" w:cs="Times New Roman"/>
            <w:color w:val="0000FF"/>
            <w:sz w:val="24"/>
            <w:szCs w:val="24"/>
          </w:rPr>
          <w:tag w:val="HD:1.185.0.0:a42ff8d0-0595-42ff-8037-9da0a83dc0eb"/>
          <w:id w:val="-1407831784"/>
          <w:placeholder>
            <w:docPart w:val="19EFC38C9D5946698EDE58AAF6FBA8F8"/>
          </w:placeholder>
        </w:sdtPr>
        <w:sdtContent>
          <w:r w:rsidR="003B4DFB" w:rsidRPr="00614074">
            <w:rPr>
              <w:rFonts w:ascii="Times New Roman" w:eastAsia="Times New Roman" w:hAnsi="Times New Roman" w:cs="Times New Roman"/>
              <w:noProof/>
              <w:color w:val="0000FF"/>
              <w:sz w:val="24"/>
              <w:szCs w:val="24"/>
            </w:rPr>
            <w:t>[TrustName:LIKE THIS]</w:t>
          </w:r>
        </w:sdtContent>
      </w:sdt>
      <w:r w:rsidR="003B4DFB" w:rsidRPr="00614074">
        <w:rPr>
          <w:rFonts w:ascii="Times New Roman" w:hAnsi="Times New Roman" w:cs="Times New Roman"/>
          <w:sz w:val="24"/>
          <w:szCs w:val="24"/>
        </w:rPr>
        <w:t xml:space="preserve"> dated </w:t>
      </w:r>
      <w:sdt>
        <w:sdtPr>
          <w:rPr>
            <w:rFonts w:ascii="Times New Roman" w:hAnsi="Times New Roman" w:cs="Times New Roman"/>
            <w:sz w:val="24"/>
            <w:szCs w:val="24"/>
          </w:rPr>
          <w:tag w:val="HD:1.185.0.0:edcb2800-7dfb-436d-ae9f-426b63dd8d6c"/>
          <w:id w:val="-1145897045"/>
          <w:placeholder>
            <w:docPart w:val="52D7AD6381D1493A98CF9383F013C9D7"/>
          </w:placeholder>
        </w:sdtPr>
        <w:sdtContent>
          <w:r w:rsidR="003B4DFB" w:rsidRPr="00614074">
            <w:rPr>
              <w:rFonts w:ascii="Times New Roman" w:hAnsi="Times New Roman" w:cs="Times New Roman"/>
              <w:noProof/>
              <w:sz w:val="24"/>
              <w:szCs w:val="24"/>
            </w:rPr>
            <w:t>[</w:t>
          </w:r>
          <w:r w:rsidR="003B4DFB" w:rsidRPr="00614074">
            <w:rPr>
              <w:rFonts w:ascii="Times New Roman" w:hAnsi="Times New Roman" w:cs="Times New Roman"/>
              <w:noProof/>
              <w:color w:val="0000FF"/>
              <w:sz w:val="24"/>
              <w:szCs w:val="24"/>
            </w:rPr>
            <w:t>TrustDate</w:t>
          </w:r>
          <w:r w:rsidR="003B4DFB" w:rsidRPr="00614074">
            <w:rPr>
              <w:rFonts w:ascii="Times New Roman" w:hAnsi="Times New Roman" w:cs="Times New Roman"/>
              <w:noProof/>
              <w:sz w:val="24"/>
              <w:szCs w:val="24"/>
            </w:rPr>
            <w:t>]</w:t>
          </w:r>
        </w:sdtContent>
      </w:sdt>
      <w:sdt>
        <w:sdtPr>
          <w:rPr>
            <w:rFonts w:ascii="Times New Roman" w:hAnsi="Times New Roman" w:cs="Times New Roman"/>
            <w:sz w:val="24"/>
            <w:szCs w:val="24"/>
          </w:rPr>
          <w:tag w:val="HD:1.190.0.0:9798afde-8f36-4728-9ec9-4eef3e187c08"/>
          <w:id w:val="-1431883311"/>
          <w:placeholder>
            <w:docPart w:val="218EF5BD4E924BA9AC6E9A982E20F055"/>
          </w:placeholder>
        </w:sdtPr>
        <w:sdtContent>
          <w:r w:rsidR="003B4DFB" w:rsidRPr="00614074">
            <w:rPr>
              <w:rFonts w:ascii="Times New Roman" w:hAnsi="Times New Roman" w:cs="Times New Roman"/>
              <w:noProof/>
              <w:sz w:val="24"/>
              <w:szCs w:val="24"/>
            </w:rPr>
            <w:t>[</w:t>
          </w:r>
          <w:r w:rsidR="003B4DFB" w:rsidRPr="00614074">
            <w:rPr>
              <w:rFonts w:ascii="Times New Roman" w:hAnsi="Times New Roman" w:cs="Times New Roman"/>
              <w:noProof/>
              <w:color w:val="008000"/>
              <w:sz w:val="24"/>
              <w:szCs w:val="24"/>
            </w:rPr>
            <w:t>ELSE</w:t>
          </w:r>
          <w:r w:rsidR="003B4DFB" w:rsidRPr="00614074">
            <w:rPr>
              <w:rFonts w:ascii="Times New Roman" w:hAnsi="Times New Roman" w:cs="Times New Roman"/>
              <w:noProof/>
              <w:sz w:val="24"/>
              <w:szCs w:val="24"/>
            </w:rPr>
            <w:t>]</w:t>
          </w:r>
        </w:sdtContent>
      </w:sdt>
      <w:sdt>
        <w:sdtPr>
          <w:rPr>
            <w:rFonts w:ascii="Times New Roman" w:eastAsia="Times New Roman" w:hAnsi="Times New Roman" w:cs="Times New Roman"/>
            <w:sz w:val="24"/>
            <w:szCs w:val="24"/>
          </w:rPr>
          <w:tag w:val="HD:1.185.0.0:9a00b10e-4b7d-4830-96cd-d7c37fa1510d"/>
          <w:id w:val="2027757185"/>
          <w:placeholder>
            <w:docPart w:val="4AF83C67F8C441E0A993E6F9F1E538D4"/>
          </w:placeholder>
        </w:sdtPr>
        <w:sdtContent>
          <w:r w:rsidR="003B4DFB" w:rsidRPr="00614074">
            <w:rPr>
              <w:rFonts w:ascii="Times New Roman" w:eastAsia="Times New Roman" w:hAnsi="Times New Roman" w:cs="Times New Roman"/>
              <w:noProof/>
              <w:sz w:val="24"/>
              <w:szCs w:val="24"/>
            </w:rPr>
            <w:t>[</w:t>
          </w:r>
          <w:r w:rsidR="003B4DFB" w:rsidRPr="00614074">
            <w:rPr>
              <w:rFonts w:ascii="Times New Roman" w:eastAsia="Times New Roman" w:hAnsi="Times New Roman" w:cs="Times New Roman"/>
              <w:noProof/>
              <w:color w:val="0000FF"/>
              <w:sz w:val="24"/>
              <w:szCs w:val="24"/>
            </w:rPr>
            <w:t>TrustAmendmentNumber:Like This</w:t>
          </w:r>
          <w:r w:rsidR="003B4DFB" w:rsidRPr="00614074">
            <w:rPr>
              <w:rFonts w:ascii="Times New Roman" w:eastAsia="Times New Roman" w:hAnsi="Times New Roman" w:cs="Times New Roman"/>
              <w:noProof/>
              <w:sz w:val="24"/>
              <w:szCs w:val="24"/>
            </w:rPr>
            <w:t>]</w:t>
          </w:r>
        </w:sdtContent>
      </w:sdt>
      <w:r w:rsidR="003B4DFB" w:rsidRPr="00614074">
        <w:rPr>
          <w:rFonts w:ascii="Times New Roman" w:eastAsia="Times New Roman" w:hAnsi="Times New Roman" w:cs="Times New Roman"/>
          <w:sz w:val="24"/>
          <w:szCs w:val="24"/>
        </w:rPr>
        <w:t xml:space="preserve"> Amendment</w:t>
      </w:r>
      <w:r w:rsidR="003B4DFB">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10d7ba41-839f-473d-b267-63c11addacfc"/>
          <w:id w:val="-1794898189"/>
          <w:placeholder>
            <w:docPart w:val="BD28D3BFDD724708863A00EEE7909054"/>
          </w:placeholder>
        </w:sdtPr>
        <w:sdtContent>
          <w:r w:rsidR="003B4DFB" w:rsidRPr="00614074">
            <w:rPr>
              <w:rFonts w:ascii="Times New Roman" w:eastAsia="Times New Roman" w:hAnsi="Times New Roman" w:cs="Times New Roman"/>
              <w:noProof/>
              <w:sz w:val="24"/>
              <w:szCs w:val="24"/>
            </w:rPr>
            <w:t>[</w:t>
          </w:r>
          <w:r w:rsidR="003B4DFB" w:rsidRPr="00614074">
            <w:rPr>
              <w:rFonts w:ascii="Times New Roman" w:eastAsia="Times New Roman" w:hAnsi="Times New Roman" w:cs="Times New Roman"/>
              <w:noProof/>
              <w:color w:val="008000"/>
              <w:sz w:val="24"/>
              <w:szCs w:val="24"/>
            </w:rPr>
            <w:t>IF TrustRestatement?</w:t>
          </w:r>
          <w:r w:rsidR="003B4DFB" w:rsidRPr="00614074">
            <w:rPr>
              <w:rFonts w:ascii="Times New Roman" w:eastAsia="Times New Roman" w:hAnsi="Times New Roman" w:cs="Times New Roman"/>
              <w:noProof/>
              <w:sz w:val="24"/>
              <w:szCs w:val="24"/>
            </w:rPr>
            <w:t>]</w:t>
          </w:r>
        </w:sdtContent>
      </w:sdt>
      <w:r w:rsidR="003B4DFB" w:rsidRPr="00614074">
        <w:rPr>
          <w:rFonts w:ascii="Times New Roman" w:eastAsia="Times New Roman" w:hAnsi="Times New Roman" w:cs="Times New Roman"/>
          <w:sz w:val="24"/>
          <w:szCs w:val="24"/>
        </w:rPr>
        <w:t xml:space="preserve"> and Restatement</w:t>
      </w:r>
      <w:r w:rsidR="003B4DFB">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73d6ddb5-7949-4aeb-a0b5-434056a9830b"/>
          <w:id w:val="-345166011"/>
          <w:placeholder>
            <w:docPart w:val="6399A613C36043418FFDE33DF81C3253"/>
          </w:placeholder>
        </w:sdtPr>
        <w:sdtContent>
          <w:r w:rsidR="003B4DFB" w:rsidRPr="00614074">
            <w:rPr>
              <w:rFonts w:ascii="Times New Roman" w:eastAsia="Times New Roman" w:hAnsi="Times New Roman" w:cs="Times New Roman"/>
              <w:noProof/>
              <w:sz w:val="24"/>
              <w:szCs w:val="24"/>
            </w:rPr>
            <w:t>[</w:t>
          </w:r>
          <w:r w:rsidR="003B4DFB" w:rsidRPr="00614074">
            <w:rPr>
              <w:rFonts w:ascii="Times New Roman" w:eastAsia="Times New Roman" w:hAnsi="Times New Roman" w:cs="Times New Roman"/>
              <w:noProof/>
              <w:color w:val="008000"/>
              <w:sz w:val="24"/>
              <w:szCs w:val="24"/>
            </w:rPr>
            <w:t>END IF</w:t>
          </w:r>
          <w:r w:rsidR="003B4DFB" w:rsidRPr="00614074">
            <w:rPr>
              <w:rFonts w:ascii="Times New Roman" w:eastAsia="Times New Roman" w:hAnsi="Times New Roman" w:cs="Times New Roman"/>
              <w:noProof/>
              <w:sz w:val="24"/>
              <w:szCs w:val="24"/>
            </w:rPr>
            <w:t>]</w:t>
          </w:r>
        </w:sdtContent>
      </w:sdt>
      <w:r w:rsidR="003B4DFB">
        <w:rPr>
          <w:rFonts w:ascii="Times New Roman" w:eastAsia="Times New Roman" w:hAnsi="Times New Roman" w:cs="Times New Roman"/>
          <w:sz w:val="24"/>
          <w:szCs w:val="24"/>
        </w:rPr>
        <w:t>of the</w:t>
      </w:r>
      <w:r w:rsidR="003B4DFB" w:rsidRPr="00614074">
        <w:rPr>
          <w:rFonts w:ascii="Times New Roman" w:hAnsi="Times New Roman" w:cs="Times New Roman"/>
          <w:sz w:val="24"/>
          <w:szCs w:val="24"/>
        </w:rPr>
        <w:t xml:space="preserve"> SURVIVOR’S TRUST CREATED UNDER THE </w:t>
      </w:r>
      <w:sdt>
        <w:sdtPr>
          <w:rPr>
            <w:rFonts w:ascii="Times New Roman" w:eastAsia="Times New Roman" w:hAnsi="Times New Roman" w:cs="Times New Roman"/>
            <w:color w:val="0000FF"/>
            <w:sz w:val="24"/>
            <w:szCs w:val="24"/>
          </w:rPr>
          <w:tag w:val="HD:1.185.0.0:d1a95ceb-7628-44cf-ac39-8b86455061e9"/>
          <w:id w:val="-1035351643"/>
          <w:placeholder>
            <w:docPart w:val="33F21C517F9C4B2489343BB2511DD795"/>
          </w:placeholder>
        </w:sdtPr>
        <w:sdtContent>
          <w:r w:rsidR="003B4DFB" w:rsidRPr="00614074">
            <w:rPr>
              <w:rFonts w:ascii="Times New Roman" w:eastAsia="Times New Roman" w:hAnsi="Times New Roman" w:cs="Times New Roman"/>
              <w:noProof/>
              <w:color w:val="0000FF"/>
              <w:sz w:val="24"/>
              <w:szCs w:val="24"/>
            </w:rPr>
            <w:t>[TrustName:LIKE THIS]</w:t>
          </w:r>
        </w:sdtContent>
      </w:sdt>
      <w:r w:rsidR="003B4DFB" w:rsidRPr="00614074">
        <w:rPr>
          <w:rFonts w:ascii="Times New Roman" w:hAnsi="Times New Roman" w:cs="Times New Roman"/>
          <w:sz w:val="24"/>
          <w:szCs w:val="24"/>
        </w:rPr>
        <w:t xml:space="preserve"> dated </w:t>
      </w:r>
      <w:sdt>
        <w:sdtPr>
          <w:rPr>
            <w:rFonts w:ascii="Times New Roman" w:hAnsi="Times New Roman" w:cs="Times New Roman"/>
            <w:sz w:val="24"/>
            <w:szCs w:val="24"/>
          </w:rPr>
          <w:tag w:val="HD:1.185.0.0:56d8a5c5-cb4c-4321-bc7c-d16e6156b595"/>
          <w:id w:val="483512851"/>
          <w:placeholder>
            <w:docPart w:val="A3810CCD82904C9DBC0B1A137DB44CD5"/>
          </w:placeholder>
        </w:sdtPr>
        <w:sdtContent>
          <w:r w:rsidR="003B4DFB" w:rsidRPr="00614074">
            <w:rPr>
              <w:rFonts w:ascii="Times New Roman" w:hAnsi="Times New Roman" w:cs="Times New Roman"/>
              <w:noProof/>
              <w:sz w:val="24"/>
              <w:szCs w:val="24"/>
            </w:rPr>
            <w:t>[</w:t>
          </w:r>
          <w:r w:rsidR="003B4DFB" w:rsidRPr="00614074">
            <w:rPr>
              <w:rFonts w:ascii="Times New Roman" w:hAnsi="Times New Roman" w:cs="Times New Roman"/>
              <w:noProof/>
              <w:color w:val="0000FF"/>
              <w:sz w:val="24"/>
              <w:szCs w:val="24"/>
            </w:rPr>
            <w:t>TrustDate</w:t>
          </w:r>
          <w:r w:rsidR="003B4DFB" w:rsidRPr="00614074">
            <w:rPr>
              <w:rFonts w:ascii="Times New Roman" w:hAnsi="Times New Roman" w:cs="Times New Roman"/>
              <w:noProof/>
              <w:sz w:val="24"/>
              <w:szCs w:val="24"/>
            </w:rPr>
            <w:t>]</w:t>
          </w:r>
        </w:sdtContent>
      </w:sdt>
      <w:sdt>
        <w:sdtPr>
          <w:rPr>
            <w:rFonts w:ascii="Times New Roman" w:hAnsi="Times New Roman" w:cs="Times New Roman"/>
            <w:sz w:val="24"/>
            <w:szCs w:val="24"/>
          </w:rPr>
          <w:tag w:val="HD:1.190.0.0:d7868113-ebc3-40b5-9d89-b29b996c63db"/>
          <w:id w:val="-1650122596"/>
          <w:placeholder>
            <w:docPart w:val="D84E129109544606B3532C10E6098B5B"/>
          </w:placeholder>
        </w:sdtPr>
        <w:sdtContent>
          <w:r w:rsidR="003B4DFB" w:rsidRPr="00614074">
            <w:rPr>
              <w:rFonts w:ascii="Times New Roman" w:hAnsi="Times New Roman" w:cs="Times New Roman"/>
              <w:noProof/>
              <w:sz w:val="24"/>
              <w:szCs w:val="24"/>
            </w:rPr>
            <w:t>[</w:t>
          </w:r>
          <w:r w:rsidR="003B4DFB" w:rsidRPr="00614074">
            <w:rPr>
              <w:rFonts w:ascii="Times New Roman" w:hAnsi="Times New Roman" w:cs="Times New Roman"/>
              <w:noProof/>
              <w:color w:val="008000"/>
              <w:sz w:val="24"/>
              <w:szCs w:val="24"/>
            </w:rPr>
            <w:t>END IF</w:t>
          </w:r>
          <w:r w:rsidR="003B4DFB" w:rsidRPr="00614074">
            <w:rPr>
              <w:rFonts w:ascii="Times New Roman" w:hAnsi="Times New Roman" w:cs="Times New Roman"/>
              <w:noProof/>
              <w:sz w:val="24"/>
              <w:szCs w:val="24"/>
            </w:rPr>
            <w:t>]</w:t>
          </w:r>
        </w:sdtContent>
      </w:sdt>
      <w:sdt>
        <w:sdtPr>
          <w:rPr>
            <w:rFonts w:ascii="Times New Roman" w:hAnsi="Times New Roman" w:cs="Times New Roman"/>
            <w:sz w:val="24"/>
            <w:szCs w:val="24"/>
          </w:rPr>
          <w:tag w:val="HD:1.190.0.0:ce1da72a-55fe-44db-92b7-0d8f7b2ae55b"/>
          <w:id w:val="1405412645"/>
          <w:placeholder>
            <w:docPart w:val="79BCB6D4DED34F7CA1F47CE89526BF51"/>
          </w:placeholder>
        </w:sdtPr>
        <w:sdtContent>
          <w:r w:rsidR="003B4DFB" w:rsidRPr="00614074">
            <w:rPr>
              <w:rFonts w:ascii="Times New Roman" w:hAnsi="Times New Roman" w:cs="Times New Roman"/>
              <w:noProof/>
              <w:sz w:val="24"/>
              <w:szCs w:val="24"/>
            </w:rPr>
            <w:t>[</w:t>
          </w:r>
          <w:r w:rsidR="003B4DFB" w:rsidRPr="00614074">
            <w:rPr>
              <w:rFonts w:ascii="Times New Roman" w:hAnsi="Times New Roman" w:cs="Times New Roman"/>
              <w:noProof/>
              <w:color w:val="008000"/>
              <w:sz w:val="24"/>
              <w:szCs w:val="24"/>
            </w:rPr>
            <w:t>ELSE</w:t>
          </w:r>
          <w:r w:rsidR="003B4DFB" w:rsidRPr="00614074">
            <w:rPr>
              <w:rFonts w:ascii="Times New Roman" w:hAnsi="Times New Roman" w:cs="Times New Roman"/>
              <w:noProof/>
              <w:sz w:val="24"/>
              <w:szCs w:val="24"/>
            </w:rPr>
            <w:t>]</w:t>
          </w:r>
        </w:sdtContent>
      </w:sdt>
      <w:r w:rsidR="003B4DFB" w:rsidRPr="00614074">
        <w:rPr>
          <w:rFonts w:eastAsia="Times New Roman"/>
          <w:sz w:val="18"/>
          <w:szCs w:val="18"/>
        </w:rPr>
        <w:t xml:space="preserve"> </w:t>
      </w:r>
      <w:sdt>
        <w:sdtPr>
          <w:rPr>
            <w:rFonts w:eastAsia="Times New Roman"/>
            <w:sz w:val="18"/>
            <w:szCs w:val="18"/>
          </w:rPr>
          <w:tag w:val="HD:1.185.0.0:152b0d16-2900-445a-8f41-4ce8fc4b0b75"/>
          <w:id w:val="450670241"/>
          <w:placeholder>
            <w:docPart w:val="948C09297A824CFEBC913AF3ADD19B18"/>
          </w:placeholder>
        </w:sdtPr>
        <w:sdtEndPr>
          <w:rPr>
            <w:rFonts w:ascii="Times New Roman" w:hAnsi="Times New Roman" w:cs="Times New Roman"/>
            <w:sz w:val="24"/>
            <w:szCs w:val="24"/>
          </w:rPr>
        </w:sdtEndPr>
        <w:sdtContent>
          <w:r w:rsidR="003B4DFB" w:rsidRPr="00614074">
            <w:rPr>
              <w:rFonts w:ascii="Times New Roman" w:eastAsia="Times New Roman" w:hAnsi="Times New Roman" w:cs="Times New Roman"/>
              <w:noProof/>
              <w:sz w:val="24"/>
              <w:szCs w:val="24"/>
            </w:rPr>
            <w:t>[</w:t>
          </w:r>
          <w:r w:rsidR="003B4DFB" w:rsidRPr="00614074">
            <w:rPr>
              <w:rFonts w:ascii="Times New Roman" w:eastAsia="Times New Roman" w:hAnsi="Times New Roman" w:cs="Times New Roman"/>
              <w:noProof/>
              <w:color w:val="008000"/>
              <w:sz w:val="24"/>
              <w:szCs w:val="24"/>
            </w:rPr>
            <w:t>IF TrustAmendment?</w:t>
          </w:r>
          <w:r w:rsidR="003B4DFB" w:rsidRPr="00614074">
            <w:rPr>
              <w:rFonts w:ascii="Times New Roman" w:eastAsia="Times New Roman" w:hAnsi="Times New Roman" w:cs="Times New Roman"/>
              <w:noProof/>
              <w:sz w:val="24"/>
              <w:szCs w:val="24"/>
            </w:rPr>
            <w:t>]</w:t>
          </w:r>
        </w:sdtContent>
      </w:sdt>
      <w:sdt>
        <w:sdtPr>
          <w:rPr>
            <w:rFonts w:ascii="Times New Roman" w:eastAsia="Times New Roman" w:hAnsi="Times New Roman" w:cs="Times New Roman"/>
            <w:sz w:val="24"/>
            <w:szCs w:val="24"/>
          </w:rPr>
          <w:tag w:val="HD:1.185.0.0:85e5f5c1-6f1f-4f9e-a917-424dec3b6cdc"/>
          <w:id w:val="-1246721030"/>
          <w:placeholder>
            <w:docPart w:val="3AFDC56E19494F12BAADD3CCFF5069E0"/>
          </w:placeholder>
        </w:sdtPr>
        <w:sdtContent>
          <w:r w:rsidR="003B4DFB" w:rsidRPr="00614074">
            <w:rPr>
              <w:rFonts w:ascii="Times New Roman" w:eastAsia="Times New Roman" w:hAnsi="Times New Roman" w:cs="Times New Roman"/>
              <w:noProof/>
              <w:sz w:val="24"/>
              <w:szCs w:val="24"/>
            </w:rPr>
            <w:t>[</w:t>
          </w:r>
          <w:r w:rsidR="003B4DFB" w:rsidRPr="00614074">
            <w:rPr>
              <w:rFonts w:ascii="Times New Roman" w:eastAsia="Times New Roman" w:hAnsi="Times New Roman" w:cs="Times New Roman"/>
              <w:noProof/>
              <w:color w:val="0000FF"/>
              <w:sz w:val="24"/>
              <w:szCs w:val="24"/>
            </w:rPr>
            <w:t>TrustAmendmentNumber:Like This</w:t>
          </w:r>
          <w:r w:rsidR="003B4DFB" w:rsidRPr="00614074">
            <w:rPr>
              <w:rFonts w:ascii="Times New Roman" w:eastAsia="Times New Roman" w:hAnsi="Times New Roman" w:cs="Times New Roman"/>
              <w:noProof/>
              <w:sz w:val="24"/>
              <w:szCs w:val="24"/>
            </w:rPr>
            <w:t>]</w:t>
          </w:r>
        </w:sdtContent>
      </w:sdt>
      <w:r w:rsidR="003B4DFB" w:rsidRPr="00614074">
        <w:rPr>
          <w:rFonts w:ascii="Times New Roman" w:eastAsia="Times New Roman" w:hAnsi="Times New Roman" w:cs="Times New Roman"/>
          <w:sz w:val="24"/>
          <w:szCs w:val="24"/>
        </w:rPr>
        <w:t xml:space="preserve"> Amendment</w:t>
      </w:r>
      <w:sdt>
        <w:sdtPr>
          <w:rPr>
            <w:rFonts w:ascii="Times New Roman" w:eastAsia="Times New Roman" w:hAnsi="Times New Roman" w:cs="Times New Roman"/>
            <w:sz w:val="24"/>
            <w:szCs w:val="24"/>
          </w:rPr>
          <w:tag w:val="HD:1.185.0.0:77af753f-bc1a-48b5-8939-45e7ca5595b8"/>
          <w:id w:val="1636066878"/>
          <w:placeholder>
            <w:docPart w:val="74450BDF059A4B0A984D6FDA6670720E"/>
          </w:placeholder>
        </w:sdtPr>
        <w:sdtContent>
          <w:r w:rsidR="003B4DFB" w:rsidRPr="00614074">
            <w:rPr>
              <w:rFonts w:ascii="Times New Roman" w:eastAsia="Times New Roman" w:hAnsi="Times New Roman" w:cs="Times New Roman"/>
              <w:noProof/>
              <w:sz w:val="24"/>
              <w:szCs w:val="24"/>
            </w:rPr>
            <w:t>[</w:t>
          </w:r>
          <w:r w:rsidR="003B4DFB" w:rsidRPr="00614074">
            <w:rPr>
              <w:rFonts w:ascii="Times New Roman" w:eastAsia="Times New Roman" w:hAnsi="Times New Roman" w:cs="Times New Roman"/>
              <w:noProof/>
              <w:color w:val="008000"/>
              <w:sz w:val="24"/>
              <w:szCs w:val="24"/>
            </w:rPr>
            <w:t>IF TrustRestatement?</w:t>
          </w:r>
          <w:r w:rsidR="003B4DFB" w:rsidRPr="00614074">
            <w:rPr>
              <w:rFonts w:ascii="Times New Roman" w:eastAsia="Times New Roman" w:hAnsi="Times New Roman" w:cs="Times New Roman"/>
              <w:noProof/>
              <w:sz w:val="24"/>
              <w:szCs w:val="24"/>
            </w:rPr>
            <w:t>]</w:t>
          </w:r>
        </w:sdtContent>
      </w:sdt>
      <w:r w:rsidR="003B4DFB" w:rsidRPr="00614074">
        <w:rPr>
          <w:rFonts w:ascii="Times New Roman" w:eastAsia="Times New Roman" w:hAnsi="Times New Roman" w:cs="Times New Roman"/>
          <w:sz w:val="24"/>
          <w:szCs w:val="24"/>
        </w:rPr>
        <w:t xml:space="preserve"> and Restatement</w:t>
      </w:r>
      <w:sdt>
        <w:sdtPr>
          <w:rPr>
            <w:rFonts w:ascii="Times New Roman" w:eastAsia="Times New Roman" w:hAnsi="Times New Roman" w:cs="Times New Roman"/>
            <w:sz w:val="24"/>
            <w:szCs w:val="24"/>
          </w:rPr>
          <w:tag w:val="HD:1.185.0.0:1401c3a6-731a-4e20-8ee2-8239c124d620"/>
          <w:id w:val="-1337833531"/>
          <w:placeholder>
            <w:docPart w:val="59E7F4B4863C4707A5A149B2612BEA08"/>
          </w:placeholder>
        </w:sdtPr>
        <w:sdtContent>
          <w:r w:rsidR="003B4DFB" w:rsidRPr="00614074">
            <w:rPr>
              <w:rFonts w:ascii="Times New Roman" w:eastAsia="Times New Roman" w:hAnsi="Times New Roman" w:cs="Times New Roman"/>
              <w:noProof/>
              <w:sz w:val="24"/>
              <w:szCs w:val="24"/>
            </w:rPr>
            <w:t>[</w:t>
          </w:r>
          <w:r w:rsidR="003B4DFB" w:rsidRPr="00614074">
            <w:rPr>
              <w:rFonts w:ascii="Times New Roman" w:eastAsia="Times New Roman" w:hAnsi="Times New Roman" w:cs="Times New Roman"/>
              <w:noProof/>
              <w:color w:val="008000"/>
              <w:sz w:val="24"/>
              <w:szCs w:val="24"/>
            </w:rPr>
            <w:t>END IF</w:t>
          </w:r>
          <w:r w:rsidR="003B4DFB" w:rsidRPr="00614074">
            <w:rPr>
              <w:rFonts w:ascii="Times New Roman" w:eastAsia="Times New Roman" w:hAnsi="Times New Roman" w:cs="Times New Roman"/>
              <w:noProof/>
              <w:sz w:val="24"/>
              <w:szCs w:val="24"/>
            </w:rPr>
            <w:t>]</w:t>
          </w:r>
        </w:sdtContent>
      </w:sdt>
      <w:r w:rsidR="003B4DFB" w:rsidRPr="00614074">
        <w:rPr>
          <w:rFonts w:ascii="Times New Roman" w:eastAsia="Times New Roman" w:hAnsi="Times New Roman" w:cs="Times New Roman"/>
          <w:sz w:val="24"/>
          <w:szCs w:val="24"/>
        </w:rPr>
        <w:t xml:space="preserve"> of the </w:t>
      </w:r>
      <w:sdt>
        <w:sdtPr>
          <w:rPr>
            <w:rFonts w:ascii="Times New Roman" w:eastAsia="Times New Roman" w:hAnsi="Times New Roman" w:cs="Times New Roman"/>
            <w:sz w:val="24"/>
            <w:szCs w:val="24"/>
          </w:rPr>
          <w:tag w:val="HD:1.185.0.0:3503c467-e045-4edd-83e7-d2c421d18679"/>
          <w:id w:val="-1790737171"/>
          <w:placeholder>
            <w:docPart w:val="9FCB341C62B247CAB8DE0C10A44B04C1"/>
          </w:placeholder>
        </w:sdtPr>
        <w:sdtContent>
          <w:r w:rsidR="003B4DFB" w:rsidRPr="00614074">
            <w:rPr>
              <w:rFonts w:ascii="Times New Roman" w:eastAsia="Times New Roman" w:hAnsi="Times New Roman" w:cs="Times New Roman"/>
              <w:noProof/>
              <w:sz w:val="24"/>
              <w:szCs w:val="24"/>
            </w:rPr>
            <w:t>[</w:t>
          </w:r>
          <w:r w:rsidR="003B4DFB" w:rsidRPr="00614074">
            <w:rPr>
              <w:rFonts w:ascii="Times New Roman" w:eastAsia="Times New Roman" w:hAnsi="Times New Roman" w:cs="Times New Roman"/>
              <w:noProof/>
              <w:color w:val="008000"/>
              <w:sz w:val="24"/>
              <w:szCs w:val="24"/>
            </w:rPr>
            <w:t>END IF</w:t>
          </w:r>
          <w:r w:rsidR="003B4DFB" w:rsidRPr="00614074">
            <w:rPr>
              <w:rFonts w:ascii="Times New Roman" w:eastAsia="Times New Roman" w:hAnsi="Times New Roman" w:cs="Times New Roman"/>
              <w:noProof/>
              <w:sz w:val="24"/>
              <w:szCs w:val="24"/>
            </w:rPr>
            <w:t>]</w:t>
          </w:r>
        </w:sdtContent>
      </w:sdt>
      <w:sdt>
        <w:sdtPr>
          <w:rPr>
            <w:rFonts w:ascii="Times New Roman" w:eastAsia="Times New Roman" w:hAnsi="Times New Roman" w:cs="Times New Roman"/>
            <w:sz w:val="24"/>
            <w:szCs w:val="24"/>
          </w:rPr>
          <w:tag w:val="HD:1.185.0.0:7ef423f5-5848-4952-94af-d8f597510901"/>
          <w:id w:val="-1011528659"/>
          <w:placeholder>
            <w:docPart w:val="D7727C97937B4F72BB30E2896A4F779B"/>
          </w:placeholder>
        </w:sdtPr>
        <w:sdtContent>
          <w:r w:rsidR="003B4DFB" w:rsidRPr="00614074">
            <w:rPr>
              <w:rFonts w:ascii="Times New Roman" w:eastAsia="Times New Roman" w:hAnsi="Times New Roman" w:cs="Times New Roman"/>
              <w:noProof/>
              <w:sz w:val="24"/>
              <w:szCs w:val="24"/>
            </w:rPr>
            <w:t>[</w:t>
          </w:r>
          <w:r w:rsidR="003B4DFB" w:rsidRPr="00614074">
            <w:rPr>
              <w:rFonts w:ascii="Times New Roman" w:eastAsia="Times New Roman" w:hAnsi="Times New Roman" w:cs="Times New Roman"/>
              <w:noProof/>
              <w:color w:val="0000FF"/>
              <w:sz w:val="24"/>
              <w:szCs w:val="24"/>
            </w:rPr>
            <w:t>TrustName</w:t>
          </w:r>
          <w:r w:rsidR="003B4DFB" w:rsidRPr="00614074">
            <w:rPr>
              <w:rFonts w:ascii="Times New Roman" w:eastAsia="Times New Roman" w:hAnsi="Times New Roman" w:cs="Times New Roman"/>
              <w:noProof/>
              <w:sz w:val="24"/>
              <w:szCs w:val="24"/>
            </w:rPr>
            <w:t>]</w:t>
          </w:r>
        </w:sdtContent>
      </w:sdt>
      <w:r w:rsidR="002130F4">
        <w:rPr>
          <w:rFonts w:ascii="Times New Roman" w:hAnsi="Times New Roman" w:cs="Times New Roman"/>
          <w:sz w:val="24"/>
          <w:szCs w:val="24"/>
        </w:rPr>
        <w:t xml:space="preserve"> dated</w:t>
      </w:r>
      <w:r w:rsidR="003B4DFB" w:rsidRPr="00614074">
        <w:rPr>
          <w:rFonts w:ascii="Times New Roman" w:hAnsi="Times New Roman" w:cs="Times New Roman"/>
          <w:sz w:val="24"/>
          <w:szCs w:val="24"/>
        </w:rPr>
        <w:t xml:space="preserve"> </w:t>
      </w:r>
      <w:sdt>
        <w:sdtPr>
          <w:rPr>
            <w:rFonts w:ascii="Times New Roman" w:hAnsi="Times New Roman" w:cs="Times New Roman"/>
            <w:sz w:val="24"/>
            <w:szCs w:val="24"/>
          </w:rPr>
          <w:tag w:val="HD:1.185.0.0:2e08e53c-adc7-42b3-bbe5-a358ee0013e6"/>
          <w:id w:val="-1075893034"/>
          <w:placeholder>
            <w:docPart w:val="AC5BFFB0D96342B7A47E845652689DF0"/>
          </w:placeholder>
        </w:sdtPr>
        <w:sdtContent>
          <w:r w:rsidR="003B4DFB" w:rsidRPr="00614074">
            <w:rPr>
              <w:rFonts w:ascii="Times New Roman" w:hAnsi="Times New Roman" w:cs="Times New Roman"/>
              <w:noProof/>
              <w:sz w:val="24"/>
              <w:szCs w:val="24"/>
            </w:rPr>
            <w:t>[</w:t>
          </w:r>
          <w:r w:rsidR="003B4DFB" w:rsidRPr="00614074">
            <w:rPr>
              <w:rFonts w:ascii="Times New Roman" w:hAnsi="Times New Roman" w:cs="Times New Roman"/>
              <w:noProof/>
              <w:color w:val="0000FF"/>
              <w:sz w:val="24"/>
              <w:szCs w:val="24"/>
            </w:rPr>
            <w:t>TrustDate:Mmmm d, yyyy</w:t>
          </w:r>
          <w:r w:rsidR="003B4DFB" w:rsidRPr="00614074">
            <w:rPr>
              <w:rFonts w:ascii="Times New Roman" w:hAnsi="Times New Roman" w:cs="Times New Roman"/>
              <w:noProof/>
              <w:sz w:val="24"/>
              <w:szCs w:val="24"/>
            </w:rPr>
            <w:t>]</w:t>
          </w:r>
        </w:sdtContent>
      </w:sdt>
      <w:sdt>
        <w:sdtPr>
          <w:rPr>
            <w:rFonts w:ascii="Times New Roman" w:hAnsi="Times New Roman" w:cs="Times New Roman"/>
            <w:sz w:val="24"/>
            <w:szCs w:val="24"/>
          </w:rPr>
          <w:tag w:val="HD:1.190.0.0:0715acce-e7b2-463d-a3da-e0de6e08e563"/>
          <w:id w:val="1820618637"/>
          <w:placeholder>
            <w:docPart w:val="F1BC77B251F448E9B957D2D99F7453FE"/>
          </w:placeholder>
        </w:sdtPr>
        <w:sdtContent>
          <w:r w:rsidR="003B4DFB" w:rsidRPr="00614074">
            <w:rPr>
              <w:rFonts w:ascii="Times New Roman" w:hAnsi="Times New Roman" w:cs="Times New Roman"/>
              <w:noProof/>
              <w:sz w:val="24"/>
              <w:szCs w:val="24"/>
            </w:rPr>
            <w:t>[</w:t>
          </w:r>
          <w:r w:rsidR="003B4DFB" w:rsidRPr="00614074">
            <w:rPr>
              <w:rFonts w:ascii="Times New Roman" w:hAnsi="Times New Roman" w:cs="Times New Roman"/>
              <w:noProof/>
              <w:color w:val="008000"/>
              <w:sz w:val="24"/>
              <w:szCs w:val="24"/>
            </w:rPr>
            <w:t>END IF</w:t>
          </w:r>
          <w:r w:rsidR="003B4DFB" w:rsidRPr="00614074">
            <w:rPr>
              <w:rFonts w:ascii="Times New Roman" w:hAnsi="Times New Roman" w:cs="Times New Roman"/>
              <w:noProof/>
              <w:sz w:val="24"/>
              <w:szCs w:val="24"/>
            </w:rPr>
            <w:t>]</w:t>
          </w:r>
        </w:sdtContent>
      </w:sdt>
      <w:r w:rsidRPr="00BA2262">
        <w:rPr>
          <w:rFonts w:ascii="Times New Roman" w:hAnsi="Times New Roman" w:cs="Times New Roman"/>
          <w:sz w:val="24"/>
          <w:szCs w:val="24"/>
        </w:rPr>
        <w:t>,</w:t>
      </w:r>
      <w:bookmarkEnd w:id="464"/>
      <w:r w:rsidRPr="00BA2262">
        <w:rPr>
          <w:rFonts w:ascii="Times New Roman" w:hAnsi="Times New Roman" w:cs="Times New Roman"/>
          <w:sz w:val="24"/>
          <w:szCs w:val="24"/>
        </w:rPr>
        <w:t xml:space="preserve"> </w:t>
      </w:r>
      <w:bookmarkEnd w:id="460"/>
      <w:r w:rsidRPr="00BA2262">
        <w:rPr>
          <w:rFonts w:ascii="Times New Roman" w:eastAsia="Times New Roman" w:hAnsi="Times New Roman" w:cs="Times New Roman"/>
          <w:sz w:val="24"/>
          <w:szCs w:val="24"/>
        </w:rPr>
        <w:t xml:space="preserve">said document dated </w:t>
      </w:r>
      <w:bookmarkStart w:id="465" w:name="HDSTE1d1"/>
      <w:bookmarkStart w:id="466" w:name="HDNDE1d1"/>
      <w:bookmarkEnd w:id="465"/>
      <w:bookmarkEnd w:id="466"/>
      <w:sdt>
        <w:sdtPr>
          <w:rPr>
            <w:rFonts w:ascii="Times New Roman" w:eastAsia="Times New Roman" w:hAnsi="Times New Roman" w:cs="Times New Roman"/>
            <w:sz w:val="24"/>
            <w:szCs w:val="24"/>
          </w:rPr>
          <w:tag w:val="HD:1.185.0.0:d5ea11c2-8c44-49fe-9d11-298cdf4c56ff"/>
          <w:id w:val="-2118508047"/>
          <w:placeholder>
            <w:docPart w:val="486995F1F34845C1AA080CFB63EE49F9"/>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consisting of ____ pages</w:t>
      </w:r>
      <w:r w:rsidR="00E62AC6">
        <w:rPr>
          <w:rFonts w:ascii="Times New Roman" w:eastAsia="Times New Roman" w:hAnsi="Times New Roman" w:cs="Times New Roman"/>
          <w:sz w:val="24"/>
          <w:szCs w:val="24"/>
        </w:rPr>
        <w:t xml:space="preserve"> </w:t>
      </w:r>
      <w:r w:rsidR="00E62AC6" w:rsidRPr="00EC771B">
        <w:rPr>
          <w:rFonts w:ascii="Times New Roman" w:hAnsi="Times New Roman" w:cs="Times New Roman"/>
          <w:color w:val="000000"/>
          <w:sz w:val="24"/>
          <w:szCs w:val="24"/>
        </w:rPr>
        <w:t>(including this page), and acknowledged that such person executed the same as their free act and deed, and, if applicable, in the capacities shown, having been duly authorized to execute such instrument in such capacity</w:t>
      </w:r>
      <w:r w:rsidRPr="00BA2262">
        <w:rPr>
          <w:rFonts w:ascii="Times New Roman" w:eastAsia="Times New Roman" w:hAnsi="Times New Roman" w:cs="Times New Roman"/>
          <w:sz w:val="24"/>
          <w:szCs w:val="24"/>
        </w:rPr>
        <w:t xml:space="preserve">. </w:t>
      </w:r>
    </w:p>
    <w:p w14:paraId="3BB73529"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E7F310B"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WITNESS my hand and official seal.</w:t>
      </w:r>
    </w:p>
    <w:p w14:paraId="70897A50"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65265110"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A00B25A"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57C6CA83"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w:t>
      </w:r>
    </w:p>
    <w:sdt>
      <w:sdtPr>
        <w:tag w:val="HD:1.185.0.0:f7706ff4-0cc5-487c-b3a8-8c152a7357d2"/>
        <w:id w:val="780384416"/>
        <w:placeholder>
          <w:docPart w:val="3221E1284F564E399BDA155DB635B162"/>
        </w:placeholder>
      </w:sdtPr>
      <w:sdtEndPr>
        <w:rPr>
          <w:rFonts w:ascii="Times New Roman" w:hAnsi="Times New Roman" w:cs="Times New Roman"/>
          <w:sz w:val="24"/>
          <w:szCs w:val="24"/>
        </w:rPr>
      </w:sdtEndPr>
      <w:sdtContent>
        <w:p w14:paraId="0053D6B1"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85e1810d-21f5-441d-88cb-ab8acedfd9f5"/>
        <w:id w:val="-1184437818"/>
        <w:placeholder>
          <w:docPart w:val="44DBA29D348E4959A83B75E5D22297D5"/>
        </w:placeholder>
      </w:sdtPr>
      <w:sdtContent>
        <w:p w14:paraId="2B5FE246"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c64ef319-6c32-4093-a856-0def21156ac8"/>
        <w:id w:val="-561328583"/>
        <w:placeholder>
          <w:docPart w:val="5BA5294E4CD84281AFE4269F0EAB6900"/>
        </w:placeholder>
      </w:sdtPr>
      <w:sdtContent>
        <w:p w14:paraId="18786416" w14:textId="77777777" w:rsidR="00872B24" w:rsidRPr="00E836D5"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90eb062c-af47-42e2-8e6f-c284840e95e0"/>
        <w:id w:val="-1052683431"/>
        <w:placeholder>
          <w:docPart w:val="9CEDB15F79E74B448F8CCB3E4B8C7BD4"/>
        </w:placeholder>
      </w:sdtPr>
      <w:sdtContent>
        <w:p w14:paraId="6AAB8A19" w14:textId="105DFDF7" w:rsidR="005707E7" w:rsidRDefault="00CD701A" w:rsidP="005707E7">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51DDBF0B" w14:textId="77777777" w:rsidR="005707E7" w:rsidRPr="00D04935" w:rsidRDefault="005707E7" w:rsidP="005707E7">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rsidRPr="00D04935">
        <w:rPr>
          <w:rFonts w:ascii="Times New Roman" w:hAnsi="Times New Roman" w:cs="Times New Roman"/>
          <w:sz w:val="24"/>
          <w:szCs w:val="24"/>
        </w:rPr>
        <w:lastRenderedPageBreak/>
        <w:t>A notary public or other officer completing this certificate verifies only the identity of the individual who signed the document to which this certificate is attached, and not the truthfulness, accuracy, or validity of that document.</w:t>
      </w:r>
    </w:p>
    <w:p w14:paraId="42F6DA4B" w14:textId="77777777" w:rsidR="005707E7" w:rsidRPr="00BA2262" w:rsidRDefault="005707E7" w:rsidP="005707E7">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2aa0d37b-b18d-404b-b8df-18d4d5cd6fdf"/>
          <w:id w:val="-768774109"/>
          <w:placeholder>
            <w:docPart w:val="3159B8AA1C884A39A8E921F3FC870008"/>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13214C29" w14:textId="77777777" w:rsidR="005707E7" w:rsidRPr="00BA2262" w:rsidRDefault="005707E7" w:rsidP="005707E7">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7F737D5C" w14:textId="7AD5BE81" w:rsidR="005707E7" w:rsidRPr="00BA2262" w:rsidRDefault="00000000" w:rsidP="005707E7">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91ed1db3-98e8-4723-8b64-d4bf5b0d5434"/>
          <w:id w:val="-1512910975"/>
          <w:placeholder>
            <w:docPart w:val="D8BF08E85E2C4949AA4389E9AF79F1D2"/>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8000"/>
              <w:sz w:val="24"/>
              <w:szCs w:val="24"/>
            </w:rPr>
            <w:t>IF OfficeCityandCounty.SigningCounty = "Honolulu"</w:t>
          </w:r>
          <w:r w:rsidR="00D52A6F">
            <w:rPr>
              <w:rFonts w:ascii="Times New Roman" w:eastAsia="Times New Roman" w:hAnsi="Times New Roman" w:cs="Times New Roman"/>
              <w:noProof/>
              <w:sz w:val="24"/>
              <w:szCs w:val="24"/>
            </w:rPr>
            <w:t>]</w:t>
          </w:r>
        </w:sdtContent>
      </w:sdt>
      <w:r w:rsidR="00D82E51">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8ec8706e-117c-4627-acd5-c3f79adb5c11"/>
          <w:id w:val="678319197"/>
          <w:placeholder>
            <w:docPart w:val="0870E64E7AB34C60A94FF0B2752352E9"/>
          </w:placeholder>
        </w:sdtPr>
        <w:sdtContent>
          <w:r w:rsidR="00D82E51">
            <w:rPr>
              <w:rFonts w:ascii="Times New Roman" w:eastAsia="Times New Roman" w:hAnsi="Times New Roman" w:cs="Times New Roman"/>
              <w:noProof/>
              <w:sz w:val="24"/>
              <w:szCs w:val="24"/>
            </w:rPr>
            <w:t>[</w:t>
          </w:r>
          <w:r w:rsidR="00D82E51" w:rsidRPr="00D82E51">
            <w:rPr>
              <w:rFonts w:ascii="Times New Roman" w:eastAsia="Times New Roman" w:hAnsi="Times New Roman" w:cs="Times New Roman"/>
              <w:noProof/>
              <w:color w:val="008000"/>
              <w:sz w:val="24"/>
              <w:szCs w:val="24"/>
            </w:rPr>
            <w:t>END IF</w:t>
          </w:r>
          <w:r w:rsidR="00D82E51">
            <w:rPr>
              <w:rFonts w:ascii="Times New Roman" w:eastAsia="Times New Roman" w:hAnsi="Times New Roman" w:cs="Times New Roman"/>
              <w:noProof/>
              <w:sz w:val="24"/>
              <w:szCs w:val="24"/>
            </w:rPr>
            <w:t>]</w:t>
          </w:r>
        </w:sdtContent>
      </w:sdt>
      <w:r w:rsidR="005707E7" w:rsidRPr="00BA2262">
        <w:rPr>
          <w:rFonts w:ascii="Times New Roman" w:eastAsia="Times New Roman" w:hAnsi="Times New Roman" w:cs="Times New Roman"/>
          <w:sz w:val="24"/>
          <w:szCs w:val="24"/>
        </w:rPr>
        <w:t>COUNTY OF</w:t>
      </w:r>
      <w:r w:rsidR="005707E7">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adeeb04d-fea2-47dd-8c66-72ea33f25802"/>
          <w:id w:val="1184161083"/>
          <w:placeholder>
            <w:docPart w:val="1A31734F14C74D7690AE0E413F0772F6"/>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OfficeCityandCounty.SigningCounty:LIKE THIS</w:t>
          </w:r>
          <w:r w:rsidR="00D52A6F">
            <w:rPr>
              <w:rFonts w:ascii="Times New Roman" w:eastAsia="Times New Roman" w:hAnsi="Times New Roman" w:cs="Times New Roman"/>
              <w:noProof/>
              <w:sz w:val="24"/>
              <w:szCs w:val="24"/>
            </w:rPr>
            <w:t>]</w:t>
          </w:r>
        </w:sdtContent>
      </w:sdt>
      <w:r w:rsidR="005707E7" w:rsidRPr="00BA2262">
        <w:rPr>
          <w:rFonts w:ascii="Times New Roman" w:eastAsia="Times New Roman" w:hAnsi="Times New Roman" w:cs="Times New Roman"/>
          <w:sz w:val="24"/>
          <w:szCs w:val="24"/>
        </w:rPr>
        <w:tab/>
        <w:t>)</w:t>
      </w:r>
    </w:p>
    <w:p w14:paraId="0C9D22AB" w14:textId="77777777" w:rsidR="005707E7" w:rsidRDefault="005707E7" w:rsidP="005707E7">
      <w:pPr>
        <w:keepNext/>
        <w:keepLines/>
        <w:spacing w:after="120"/>
        <w:jc w:val="both"/>
        <w:rPr>
          <w:rFonts w:ascii="Times New Roman" w:hAnsi="Times New Roman" w:cs="Times New Roman"/>
          <w:sz w:val="24"/>
          <w:szCs w:val="24"/>
        </w:rPr>
      </w:pPr>
    </w:p>
    <w:p w14:paraId="70711187" w14:textId="00EB09AE" w:rsidR="005707E7" w:rsidRDefault="005707E7" w:rsidP="00D30F41">
      <w:pPr>
        <w:spacing w:after="0" w:line="240" w:lineRule="auto"/>
        <w:jc w:val="both"/>
        <w:rPr>
          <w:rFonts w:ascii="Times New Roman" w:hAnsi="Times New Roman" w:cs="Times New Roman"/>
          <w:sz w:val="24"/>
          <w:szCs w:val="24"/>
        </w:rPr>
      </w:pPr>
      <w:r w:rsidRPr="00D04935">
        <w:rPr>
          <w:rFonts w:ascii="Times New Roman" w:hAnsi="Times New Roman" w:cs="Times New Roman"/>
          <w:sz w:val="24"/>
          <w:szCs w:val="24"/>
        </w:rPr>
        <w:t xml:space="preserve">On </w:t>
      </w:r>
      <w:sdt>
        <w:sdtPr>
          <w:rPr>
            <w:rFonts w:ascii="Times New Roman" w:eastAsia="Times New Roman" w:hAnsi="Times New Roman" w:cs="Times New Roman"/>
            <w:sz w:val="24"/>
            <w:szCs w:val="24"/>
          </w:rPr>
          <w:tag w:val="HD:1.185.0.0:ef7f1df2-a2b4-4861-af80-7b7b4fe16ff1"/>
          <w:id w:val="-1918399528"/>
          <w:placeholder>
            <w:docPart w:val="B30B92880A224DC08A24264E06E7C97B"/>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D04935">
        <w:rPr>
          <w:rFonts w:ascii="Times New Roman" w:hAnsi="Times New Roman" w:cs="Times New Roman"/>
          <w:sz w:val="24"/>
          <w:szCs w:val="24"/>
        </w:rPr>
        <w:t xml:space="preserve">, before me, </w:t>
      </w:r>
      <w:sdt>
        <w:sdtPr>
          <w:tag w:val="HD:1.185.0.0:90a7a06f-160c-4c36-aea5-a028075c57c0"/>
          <w:id w:val="1254551514"/>
          <w:placeholder>
            <w:docPart w:val="D6F276C5E02745F6A4C47AC9BCF35C9D"/>
          </w:placeholder>
        </w:sdtPr>
        <w:sdtEndPr>
          <w:rPr>
            <w:rFonts w:ascii="Times New Roman" w:hAnsi="Times New Roman" w:cs="Times New Roman"/>
            <w:sz w:val="24"/>
            <w:szCs w:val="24"/>
          </w:rPr>
        </w:sdtEndPr>
        <w:sdtContent>
          <w:r>
            <w:rPr>
              <w:rFonts w:ascii="Times New Roman" w:hAnsi="Times New Roman" w:cs="Times New Roman"/>
              <w:noProof/>
              <w:sz w:val="24"/>
              <w:szCs w:val="24"/>
            </w:rPr>
            <w:t>[</w:t>
          </w:r>
          <w:r w:rsidRPr="00D97A90">
            <w:rPr>
              <w:rFonts w:ascii="Times New Roman" w:hAnsi="Times New Roman" w:cs="Times New Roman"/>
              <w:noProof/>
              <w:color w:val="0000FF"/>
              <w:sz w:val="24"/>
              <w:szCs w:val="24"/>
            </w:rPr>
            <w:t>SigningNotary.NotaryName:LIKE THIS</w:t>
          </w:r>
          <w:r>
            <w:rPr>
              <w:rFonts w:ascii="Times New Roman" w:hAnsi="Times New Roman" w:cs="Times New Roman"/>
              <w:noProof/>
              <w:sz w:val="24"/>
              <w:szCs w:val="24"/>
            </w:rPr>
            <w:t>]</w:t>
          </w:r>
        </w:sdtContent>
      </w:sdt>
      <w:r w:rsidRPr="00D04935">
        <w:rPr>
          <w:rFonts w:ascii="Times New Roman" w:hAnsi="Times New Roman" w:cs="Times New Roman"/>
          <w:sz w:val="24"/>
          <w:szCs w:val="24"/>
        </w:rPr>
        <w:t xml:space="preserve">, a Notary Public, personally appeared </w:t>
      </w:r>
      <w:sdt>
        <w:sdtPr>
          <w:rPr>
            <w:rFonts w:ascii="Times New Roman" w:eastAsia="Times New Roman" w:hAnsi="Times New Roman" w:cs="Times New Roman"/>
            <w:sz w:val="24"/>
            <w:szCs w:val="24"/>
          </w:rPr>
          <w:tag w:val="HD:1.187.0.0:ebd1b344-182a-40e9-916c-37ffb7f36041"/>
          <w:id w:val="-151445889"/>
          <w:placeholder>
            <w:docPart w:val="EC9E00F2563F4A7FAAF9C9756C58F815"/>
          </w:placeholder>
        </w:sdtPr>
        <w:sdtContent>
          <w:r w:rsidR="003B23AF">
            <w:rPr>
              <w:rFonts w:ascii="Times New Roman" w:eastAsia="Times New Roman" w:hAnsi="Times New Roman" w:cs="Times New Roman"/>
              <w:noProof/>
              <w:sz w:val="24"/>
              <w:szCs w:val="24"/>
            </w:rPr>
            <w:t>{{PrimaryNameSigningUse}}</w:t>
          </w:r>
        </w:sdtContent>
      </w:sdt>
      <w:r w:rsidRPr="00D04935">
        <w:rPr>
          <w:rFonts w:ascii="Times New Roman" w:hAnsi="Times New Roman" w:cs="Times New Roman"/>
          <w:sz w:val="24"/>
          <w:szCs w:val="24"/>
        </w:rPr>
        <w:t>, who proved to me on the basis of satisfactory evidence to be the person whose name</w:t>
      </w:r>
      <w:r>
        <w:rPr>
          <w:rFonts w:ascii="Times New Roman" w:hAnsi="Times New Roman" w:cs="Times New Roman"/>
          <w:sz w:val="24"/>
          <w:szCs w:val="24"/>
        </w:rPr>
        <w:t xml:space="preserve"> is</w:t>
      </w:r>
      <w:r w:rsidRPr="00D04935">
        <w:rPr>
          <w:rFonts w:ascii="Times New Roman" w:hAnsi="Times New Roman" w:cs="Times New Roman"/>
          <w:sz w:val="24"/>
          <w:szCs w:val="24"/>
        </w:rPr>
        <w:t xml:space="preserve"> subscribed to the within instrument and acknowledged to me that </w:t>
      </w:r>
      <w:r>
        <w:rPr>
          <w:rFonts w:ascii="Times New Roman" w:hAnsi="Times New Roman" w:cs="Times New Roman"/>
          <w:sz w:val="24"/>
          <w:szCs w:val="24"/>
        </w:rPr>
        <w:t>such person</w:t>
      </w:r>
      <w:r w:rsidRPr="00D04935">
        <w:rPr>
          <w:rFonts w:ascii="Times New Roman" w:hAnsi="Times New Roman" w:cs="Times New Roman"/>
          <w:sz w:val="24"/>
          <w:szCs w:val="24"/>
        </w:rPr>
        <w:t xml:space="preserve"> executed the same in their authorized capacit</w:t>
      </w:r>
      <w:r>
        <w:rPr>
          <w:rFonts w:ascii="Times New Roman" w:hAnsi="Times New Roman" w:cs="Times New Roman"/>
          <w:sz w:val="24"/>
          <w:szCs w:val="24"/>
        </w:rPr>
        <w:t>y</w:t>
      </w:r>
      <w:r w:rsidRPr="00D04935">
        <w:rPr>
          <w:rFonts w:ascii="Times New Roman" w:hAnsi="Times New Roman" w:cs="Times New Roman"/>
          <w:sz w:val="24"/>
          <w:szCs w:val="24"/>
        </w:rPr>
        <w:t xml:space="preserve">, and that by their signatures on the instrument the person, or the entity upon behalf of which the person acted, executed the instrument. </w:t>
      </w:r>
    </w:p>
    <w:p w14:paraId="46711D38" w14:textId="77777777" w:rsidR="00D30F41" w:rsidRPr="00D04935" w:rsidRDefault="00D30F41" w:rsidP="00D30F41">
      <w:pPr>
        <w:spacing w:after="0" w:line="240" w:lineRule="auto"/>
        <w:jc w:val="both"/>
        <w:rPr>
          <w:rFonts w:ascii="Times New Roman" w:hAnsi="Times New Roman" w:cs="Times New Roman"/>
          <w:sz w:val="24"/>
          <w:szCs w:val="24"/>
        </w:rPr>
      </w:pPr>
    </w:p>
    <w:p w14:paraId="3CBA5152" w14:textId="77777777" w:rsidR="005707E7" w:rsidRPr="00D04935" w:rsidRDefault="005707E7" w:rsidP="00D30F41">
      <w:pPr>
        <w:keepNext/>
        <w:keepLines/>
        <w:tabs>
          <w:tab w:val="left" w:pos="7200"/>
        </w:tabs>
        <w:spacing w:after="120"/>
        <w:jc w:val="both"/>
        <w:rPr>
          <w:rFonts w:ascii="Times New Roman" w:hAnsi="Times New Roman" w:cs="Times New Roman"/>
          <w:sz w:val="24"/>
          <w:szCs w:val="24"/>
        </w:rPr>
      </w:pPr>
      <w:r w:rsidRPr="00D04935">
        <w:rPr>
          <w:rFonts w:ascii="Times New Roman" w:hAnsi="Times New Roman" w:cs="Times New Roman"/>
          <w:sz w:val="24"/>
          <w:szCs w:val="24"/>
        </w:rPr>
        <w:t>I certify under PENALTY OF PERJURY under the laws of the State of California that the foregoing paragraph is true and correct.</w:t>
      </w:r>
    </w:p>
    <w:p w14:paraId="47698DF1" w14:textId="77777777" w:rsidR="00D30F41" w:rsidRDefault="00D30F41" w:rsidP="005707E7">
      <w:pPr>
        <w:keepNext/>
        <w:keepLines/>
        <w:tabs>
          <w:tab w:val="left" w:pos="7200"/>
        </w:tabs>
        <w:spacing w:after="120"/>
        <w:rPr>
          <w:rFonts w:ascii="Times New Roman" w:hAnsi="Times New Roman" w:cs="Times New Roman"/>
          <w:sz w:val="24"/>
          <w:szCs w:val="24"/>
        </w:rPr>
      </w:pPr>
    </w:p>
    <w:p w14:paraId="52CE8922" w14:textId="0C48296A" w:rsidR="005707E7" w:rsidRPr="00D04935" w:rsidRDefault="005707E7" w:rsidP="005707E7">
      <w:pPr>
        <w:keepNext/>
        <w:keepLines/>
        <w:tabs>
          <w:tab w:val="left" w:pos="7200"/>
        </w:tabs>
        <w:spacing w:after="120"/>
        <w:rPr>
          <w:rFonts w:ascii="Times New Roman" w:hAnsi="Times New Roman" w:cs="Times New Roman"/>
          <w:sz w:val="24"/>
          <w:szCs w:val="24"/>
        </w:rPr>
      </w:pPr>
      <w:r w:rsidRPr="00D04935">
        <w:rPr>
          <w:rFonts w:ascii="Times New Roman" w:hAnsi="Times New Roman" w:cs="Times New Roman"/>
          <w:sz w:val="24"/>
          <w:szCs w:val="24"/>
        </w:rPr>
        <w:t>WITNESS my hand and official seal.</w:t>
      </w:r>
    </w:p>
    <w:p w14:paraId="586FCF17" w14:textId="77777777" w:rsidR="005707E7" w:rsidRPr="00D04935" w:rsidRDefault="005707E7" w:rsidP="005707E7">
      <w:pPr>
        <w:keepNext/>
        <w:keepLines/>
        <w:rPr>
          <w:rFonts w:ascii="Times New Roman" w:hAnsi="Times New Roman" w:cs="Times New Roman"/>
          <w:sz w:val="24"/>
          <w:szCs w:val="24"/>
        </w:rPr>
      </w:pPr>
    </w:p>
    <w:p w14:paraId="54689B37" w14:textId="77777777" w:rsidR="005707E7" w:rsidRPr="00D04935" w:rsidRDefault="005707E7" w:rsidP="005707E7">
      <w:pPr>
        <w:keepNext/>
        <w:keepLines/>
        <w:rPr>
          <w:rFonts w:ascii="Times New Roman" w:hAnsi="Times New Roman" w:cs="Times New Roman"/>
          <w:sz w:val="24"/>
          <w:szCs w:val="24"/>
        </w:rPr>
      </w:pPr>
    </w:p>
    <w:p w14:paraId="4C178278" w14:textId="77777777" w:rsidR="005707E7" w:rsidRPr="00D04935" w:rsidRDefault="005707E7" w:rsidP="005707E7">
      <w:pPr>
        <w:keepNext/>
        <w:keepLines/>
        <w:tabs>
          <w:tab w:val="left" w:pos="5040"/>
        </w:tabs>
        <w:rPr>
          <w:rFonts w:ascii="Times New Roman" w:hAnsi="Times New Roman" w:cs="Times New Roman"/>
          <w:sz w:val="24"/>
          <w:szCs w:val="24"/>
        </w:rPr>
      </w:pPr>
      <w:r w:rsidRPr="00D04935">
        <w:rPr>
          <w:rFonts w:ascii="Times New Roman" w:hAnsi="Times New Roman" w:cs="Times New Roman"/>
          <w:sz w:val="24"/>
          <w:szCs w:val="24"/>
        </w:rPr>
        <w:t>_________________________________________</w:t>
      </w:r>
    </w:p>
    <w:p w14:paraId="3CF5083D" w14:textId="4DAAA894" w:rsidR="005707E7" w:rsidRDefault="00000000" w:rsidP="005707E7">
      <w:pPr>
        <w:spacing w:after="0" w:line="240" w:lineRule="auto"/>
        <w:rPr>
          <w:rFonts w:ascii="Times New Roman" w:hAnsi="Times New Roman" w:cs="Times New Roman"/>
          <w:sz w:val="24"/>
          <w:szCs w:val="24"/>
        </w:rPr>
      </w:pPr>
      <w:sdt>
        <w:sdtPr>
          <w:tag w:val="HD:1.185.0.0:83f08001-599b-4f94-a7da-8b7ff6b38dcd"/>
          <w:id w:val="836496802"/>
          <w:placeholder>
            <w:docPart w:val="CD36DD9E4119435A91E62EE8D8E3EBB6"/>
          </w:placeholder>
        </w:sdtPr>
        <w:sdtEndPr>
          <w:rPr>
            <w:rFonts w:ascii="Times New Roman" w:hAnsi="Times New Roman" w:cs="Times New Roman"/>
            <w:sz w:val="24"/>
            <w:szCs w:val="24"/>
          </w:rPr>
        </w:sdtEndPr>
        <w:sdtContent>
          <w:r w:rsidR="005707E7">
            <w:rPr>
              <w:rFonts w:ascii="Times New Roman" w:hAnsi="Times New Roman" w:cs="Times New Roman"/>
              <w:noProof/>
              <w:sz w:val="24"/>
              <w:szCs w:val="24"/>
            </w:rPr>
            <w:t>[</w:t>
          </w:r>
          <w:r w:rsidR="005707E7" w:rsidRPr="00D97A90">
            <w:rPr>
              <w:rFonts w:ascii="Times New Roman" w:hAnsi="Times New Roman" w:cs="Times New Roman"/>
              <w:noProof/>
              <w:color w:val="0000FF"/>
              <w:sz w:val="24"/>
              <w:szCs w:val="24"/>
            </w:rPr>
            <w:t>SigningNotary.NotaryName:LIKE THIS</w:t>
          </w:r>
          <w:r w:rsidR="005707E7">
            <w:rPr>
              <w:rFonts w:ascii="Times New Roman" w:hAnsi="Times New Roman" w:cs="Times New Roman"/>
              <w:noProof/>
              <w:sz w:val="24"/>
              <w:szCs w:val="24"/>
            </w:rPr>
            <w:t>]</w:t>
          </w:r>
        </w:sdtContent>
      </w:sdt>
      <w:r w:rsidR="005707E7" w:rsidRPr="00D04935">
        <w:rPr>
          <w:rFonts w:ascii="Times New Roman" w:hAnsi="Times New Roman" w:cs="Times New Roman"/>
          <w:sz w:val="24"/>
          <w:szCs w:val="24"/>
        </w:rPr>
        <w:tab/>
        <w:t xml:space="preserve">Notary Public </w:t>
      </w:r>
      <w:r w:rsidR="005F5092">
        <w:rPr>
          <w:rFonts w:ascii="Times New Roman" w:hAnsi="Times New Roman" w:cs="Times New Roman"/>
          <w:sz w:val="24"/>
          <w:szCs w:val="24"/>
        </w:rPr>
        <w:tab/>
      </w:r>
      <w:r w:rsidR="005F5092">
        <w:rPr>
          <w:rFonts w:ascii="Times New Roman" w:hAnsi="Times New Roman" w:cs="Times New Roman"/>
          <w:sz w:val="24"/>
          <w:szCs w:val="24"/>
        </w:rPr>
        <w:tab/>
      </w:r>
      <w:r w:rsidR="005F5092">
        <w:rPr>
          <w:rFonts w:ascii="Times New Roman" w:hAnsi="Times New Roman" w:cs="Times New Roman"/>
          <w:sz w:val="24"/>
          <w:szCs w:val="24"/>
        </w:rPr>
        <w:tab/>
      </w:r>
      <w:r w:rsidR="005F5092">
        <w:rPr>
          <w:rFonts w:ascii="Times New Roman" w:hAnsi="Times New Roman" w:cs="Times New Roman"/>
          <w:sz w:val="24"/>
          <w:szCs w:val="24"/>
        </w:rPr>
        <w:tab/>
      </w:r>
      <w:r w:rsidR="005707E7" w:rsidRPr="00D04935">
        <w:rPr>
          <w:rFonts w:ascii="Times New Roman" w:hAnsi="Times New Roman" w:cs="Times New Roman"/>
          <w:sz w:val="24"/>
          <w:szCs w:val="24"/>
        </w:rPr>
        <w:t>Seal</w:t>
      </w:r>
    </w:p>
    <w:p w14:paraId="1F49F36A" w14:textId="77777777" w:rsidR="005707E7" w:rsidRDefault="005707E7" w:rsidP="005707E7">
      <w:pPr>
        <w:spacing w:after="0" w:line="240" w:lineRule="auto"/>
        <w:rPr>
          <w:rFonts w:ascii="Times New Roman" w:hAnsi="Times New Roman" w:cs="Times New Roman"/>
          <w:sz w:val="24"/>
          <w:szCs w:val="24"/>
        </w:rPr>
      </w:pPr>
    </w:p>
    <w:p w14:paraId="546439C4" w14:textId="03C9FE3B" w:rsidR="00BA2262" w:rsidRPr="00BA2262" w:rsidRDefault="00BA2262" w:rsidP="00BA2262">
      <w:pPr>
        <w:tabs>
          <w:tab w:val="left" w:pos="4770"/>
        </w:tabs>
        <w:autoSpaceDE w:val="0"/>
        <w:autoSpaceDN w:val="0"/>
        <w:adjustRightInd w:val="0"/>
        <w:spacing w:after="0" w:line="240" w:lineRule="auto"/>
        <w:jc w:val="both"/>
        <w:rPr>
          <w:rFonts w:ascii="Times New Roman" w:hAnsi="Times New Roman" w:cs="Times New Roman"/>
          <w:sz w:val="24"/>
          <w:szCs w:val="24"/>
        </w:rPr>
      </w:pPr>
    </w:p>
    <w:bookmarkEnd w:id="321" w:displacedByCustomXml="next"/>
    <w:sdt>
      <w:sdtPr>
        <w:rPr>
          <w:rFonts w:ascii="Times New Roman" w:hAnsi="Times New Roman" w:cs="Times New Roman"/>
          <w:sz w:val="24"/>
          <w:szCs w:val="24"/>
        </w:rPr>
        <w:tag w:val="HD:1.187.0.0:618c08cf-b6a7-4023-9e4e-4fcc7726743e"/>
        <w:id w:val="-1429425764"/>
        <w:placeholder>
          <w:docPart w:val="B40771244754400FB468D5BBD202F5B6"/>
        </w:placeholder>
      </w:sdtPr>
      <w:sdtContent>
        <w:p w14:paraId="6D7022B2" w14:textId="0A8C187C" w:rsidR="00BA2262" w:rsidRDefault="006754DB" w:rsidP="00BA2262">
          <w:pPr>
            <w:tabs>
              <w:tab w:val="left" w:pos="477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2408E6C7" w14:textId="2A788AC3" w:rsidR="006754DB" w:rsidRPr="00BA2262" w:rsidRDefault="006754DB" w:rsidP="00BA2262">
      <w:pPr>
        <w:tabs>
          <w:tab w:val="left" w:pos="4770"/>
        </w:tabs>
        <w:autoSpaceDE w:val="0"/>
        <w:autoSpaceDN w:val="0"/>
        <w:adjustRightInd w:val="0"/>
        <w:spacing w:after="0" w:line="240" w:lineRule="auto"/>
        <w:jc w:val="both"/>
        <w:rPr>
          <w:rFonts w:ascii="Times New Roman" w:hAnsi="Times New Roman" w:cs="Times New Roman"/>
          <w:sz w:val="24"/>
          <w:szCs w:val="24"/>
        </w:rPr>
        <w:sectPr w:rsidR="006754DB" w:rsidRPr="00BA2262" w:rsidSect="00F70B9F">
          <w:headerReference w:type="default" r:id="rId57"/>
          <w:footerReference w:type="default" r:id="rId58"/>
          <w:type w:val="continuous"/>
          <w:pgSz w:w="12240" w:h="15840"/>
          <w:pgMar w:top="1440" w:right="1440" w:bottom="1440" w:left="1440" w:header="432" w:footer="864" w:gutter="0"/>
          <w:cols w:space="720"/>
          <w:noEndnote/>
        </w:sectPr>
      </w:pPr>
    </w:p>
    <w:bookmarkStart w:id="467" w:name="HDNDE126" w:displacedByCustomXml="next"/>
    <w:bookmarkEnd w:id="467" w:displacedByCustomXml="next"/>
    <w:bookmarkStart w:id="468" w:name="Schedule_A" w:displacedByCustomXml="next"/>
    <w:bookmarkEnd w:id="468" w:displacedByCustomXml="next"/>
    <w:bookmarkEnd w:id="320" w:displacedByCustomXml="next"/>
    <w:bookmarkStart w:id="469" w:name="_Hlk76844988" w:displacedByCustomXml="next"/>
    <w:sdt>
      <w:sdtPr>
        <w:rPr>
          <w:rFonts w:ascii="Times New Roman Bold" w:eastAsia="Times New Roman" w:hAnsi="Times New Roman Bold" w:cs="Times New Roman"/>
          <w:b/>
          <w:sz w:val="36"/>
          <w:szCs w:val="24"/>
        </w:rPr>
        <w:tag w:val="HD:1.185.0.0:5f0a7ecd-ed6b-42e0-b8a9-405516cd6a16"/>
        <w:id w:val="25233869"/>
        <w:placeholder>
          <w:docPart w:val="3AC19BE880604AA6A59D455FA226E723"/>
        </w:placeholder>
      </w:sdtPr>
      <w:sdtContent>
        <w:p w14:paraId="5E638FF6" w14:textId="5C09038E" w:rsidR="002153C5" w:rsidRDefault="002153C5" w:rsidP="00872B24">
          <w:pPr>
            <w:autoSpaceDE w:val="0"/>
            <w:autoSpaceDN w:val="0"/>
            <w:adjustRightInd w:val="0"/>
            <w:spacing w:after="240" w:line="240" w:lineRule="auto"/>
            <w:jc w:val="center"/>
            <w:rPr>
              <w:rFonts w:ascii="Times New Roman Bold" w:eastAsia="Times New Roman" w:hAnsi="Times New Roman Bold" w:cs="Times New Roman"/>
              <w:b/>
              <w:sz w:val="36"/>
              <w:szCs w:val="24"/>
            </w:rPr>
          </w:pPr>
          <w:r>
            <w:rPr>
              <w:rFonts w:ascii="Times New Roman Bold" w:eastAsia="Times New Roman" w:hAnsi="Times New Roman Bold" w:cs="Times New Roman"/>
              <w:b/>
              <w:noProof/>
              <w:sz w:val="36"/>
              <w:szCs w:val="24"/>
            </w:rPr>
            <w:t>[</w:t>
          </w:r>
          <w:r w:rsidRPr="002153C5">
            <w:rPr>
              <w:rFonts w:ascii="Times New Roman Bold" w:eastAsia="Times New Roman" w:hAnsi="Times New Roman Bold" w:cs="Times New Roman"/>
              <w:b/>
              <w:noProof/>
              <w:color w:val="008000"/>
              <w:sz w:val="36"/>
              <w:szCs w:val="24"/>
            </w:rPr>
            <w:t>IF NOT TrustAmendment?</w:t>
          </w:r>
          <w:r>
            <w:rPr>
              <w:rFonts w:ascii="Times New Roman Bold" w:eastAsia="Times New Roman" w:hAnsi="Times New Roman Bold" w:cs="Times New Roman"/>
              <w:b/>
              <w:noProof/>
              <w:sz w:val="36"/>
              <w:szCs w:val="24"/>
            </w:rPr>
            <w:t>]</w:t>
          </w:r>
        </w:p>
      </w:sdtContent>
    </w:sdt>
    <w:p w14:paraId="2DA34B23" w14:textId="1B2E684A" w:rsidR="00872B24" w:rsidRPr="00BA2262" w:rsidRDefault="00872B24" w:rsidP="00872B24">
      <w:pPr>
        <w:autoSpaceDE w:val="0"/>
        <w:autoSpaceDN w:val="0"/>
        <w:adjustRightInd w:val="0"/>
        <w:spacing w:after="240" w:line="240" w:lineRule="auto"/>
        <w:jc w:val="center"/>
        <w:rPr>
          <w:rFonts w:ascii="Times New Roman" w:eastAsia="Times New Roman" w:hAnsi="Times New Roman" w:cs="Times New Roman"/>
          <w:b/>
          <w:sz w:val="36"/>
          <w:szCs w:val="24"/>
        </w:rPr>
      </w:pPr>
      <w:r w:rsidRPr="00BA2262">
        <w:rPr>
          <w:rFonts w:ascii="Times New Roman Bold" w:eastAsia="Times New Roman" w:hAnsi="Times New Roman Bold" w:cs="Times New Roman"/>
          <w:b/>
          <w:sz w:val="36"/>
          <w:szCs w:val="24"/>
        </w:rPr>
        <w:t>SCHEDULE</w:t>
      </w:r>
      <w:r w:rsidRPr="00BA2262">
        <w:rPr>
          <w:rFonts w:ascii="Times New Roman" w:eastAsia="Times New Roman" w:hAnsi="Times New Roman" w:cs="Times New Roman"/>
          <w:b/>
          <w:sz w:val="36"/>
          <w:szCs w:val="24"/>
        </w:rPr>
        <w:t xml:space="preserve"> “A”</w:t>
      </w:r>
    </w:p>
    <w:p w14:paraId="6C863F20" w14:textId="77777777" w:rsidR="00872B24" w:rsidRPr="00BA2262" w:rsidRDefault="00872B24" w:rsidP="00872B24">
      <w:pPr>
        <w:autoSpaceDE w:val="0"/>
        <w:autoSpaceDN w:val="0"/>
        <w:adjustRightInd w:val="0"/>
        <w:spacing w:after="240" w:line="240" w:lineRule="auto"/>
        <w:jc w:val="center"/>
        <w:rPr>
          <w:rFonts w:ascii="Times New Roman" w:eastAsia="Times New Roman" w:hAnsi="Times New Roman" w:cs="Times New Roman"/>
          <w:b/>
          <w:sz w:val="36"/>
          <w:szCs w:val="24"/>
        </w:rPr>
      </w:pPr>
      <w:r w:rsidRPr="00BA2262">
        <w:rPr>
          <w:rFonts w:ascii="Times New Roman" w:eastAsia="Times New Roman" w:hAnsi="Times New Roman" w:cs="Times New Roman"/>
          <w:b/>
          <w:sz w:val="36"/>
          <w:szCs w:val="24"/>
        </w:rPr>
        <w:t>OF</w:t>
      </w:r>
      <w:r>
        <w:rPr>
          <w:rFonts w:ascii="Times New Roman" w:eastAsia="Times New Roman" w:hAnsi="Times New Roman" w:cs="Times New Roman"/>
          <w:b/>
          <w:sz w:val="36"/>
          <w:szCs w:val="24"/>
        </w:rPr>
        <w:t xml:space="preserve"> THE</w:t>
      </w:r>
    </w:p>
    <w:bookmarkStart w:id="470" w:name="HDNDE11a" w:displacedByCustomXml="next"/>
    <w:bookmarkEnd w:id="470" w:displacedByCustomXml="next"/>
    <w:bookmarkStart w:id="471" w:name="HDSTE11a" w:displacedByCustomXml="next"/>
    <w:bookmarkEnd w:id="471" w:displacedByCustomXml="next"/>
    <w:sdt>
      <w:sdtPr>
        <w:rPr>
          <w:rFonts w:ascii="Times New Roman" w:eastAsia="Times New Roman" w:hAnsi="Times New Roman" w:cs="Times New Roman"/>
          <w:b/>
          <w:sz w:val="36"/>
          <w:szCs w:val="24"/>
        </w:rPr>
        <w:tag w:val="HD:1.185.0.0:91d9e164-97f9-4994-9512-8b1264bb035a"/>
        <w:id w:val="524139162"/>
        <w:placeholder>
          <w:docPart w:val="832FFB4E3FFB4D70ACEA19B5CA913DD4"/>
        </w:placeholder>
      </w:sdtPr>
      <w:sdtContent>
        <w:p w14:paraId="75309E6A" w14:textId="77777777" w:rsidR="00872B24" w:rsidRPr="00BA2262" w:rsidRDefault="00872B24" w:rsidP="00872B24">
          <w:pPr>
            <w:tabs>
              <w:tab w:val="left" w:pos="1620"/>
            </w:tabs>
            <w:autoSpaceDE w:val="0"/>
            <w:autoSpaceDN w:val="0"/>
            <w:adjustRightInd w:val="0"/>
            <w:spacing w:after="240" w:line="240" w:lineRule="auto"/>
            <w:jc w:val="center"/>
            <w:rPr>
              <w:rFonts w:ascii="Times New Roman" w:eastAsia="Times New Roman" w:hAnsi="Times New Roman" w:cs="Times New Roman"/>
              <w:b/>
              <w:sz w:val="36"/>
              <w:szCs w:val="24"/>
            </w:rPr>
          </w:pPr>
          <w:r>
            <w:rPr>
              <w:rFonts w:ascii="Times New Roman" w:eastAsia="Times New Roman" w:hAnsi="Times New Roman" w:cs="Times New Roman"/>
              <w:b/>
              <w:noProof/>
              <w:sz w:val="36"/>
              <w:szCs w:val="24"/>
            </w:rPr>
            <w:t>[</w:t>
          </w:r>
          <w:r w:rsidRPr="00C83E51">
            <w:rPr>
              <w:rFonts w:ascii="Times New Roman" w:eastAsia="Times New Roman" w:hAnsi="Times New Roman" w:cs="Times New Roman"/>
              <w:b/>
              <w:noProof/>
              <w:color w:val="0000FF"/>
              <w:sz w:val="36"/>
              <w:szCs w:val="24"/>
            </w:rPr>
            <w:t>TrustName:LIKE THIS</w:t>
          </w:r>
          <w:r>
            <w:rPr>
              <w:rFonts w:ascii="Times New Roman" w:eastAsia="Times New Roman" w:hAnsi="Times New Roman" w:cs="Times New Roman"/>
              <w:b/>
              <w:noProof/>
              <w:sz w:val="36"/>
              <w:szCs w:val="24"/>
            </w:rPr>
            <w:t>]</w:t>
          </w:r>
        </w:p>
      </w:sdtContent>
    </w:sdt>
    <w:p w14:paraId="653A4902"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INITIAL TRUST FUNDING</w:t>
      </w:r>
    </w:p>
    <w:p w14:paraId="080FBF5A"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i/>
          <w:sz w:val="28"/>
          <w:szCs w:val="24"/>
          <w:u w:val="single"/>
        </w:rPr>
      </w:pPr>
    </w:p>
    <w:p w14:paraId="5F2C8934" w14:textId="77777777" w:rsidR="00872B24" w:rsidRDefault="00872B24" w:rsidP="00872B24">
      <w:pPr>
        <w:numPr>
          <w:ilvl w:val="0"/>
          <w:numId w:val="10"/>
        </w:numPr>
        <w:tabs>
          <w:tab w:val="left" w:pos="720"/>
        </w:tabs>
        <w:autoSpaceDE w:val="0"/>
        <w:autoSpaceDN w:val="0"/>
        <w:adjustRightInd w:val="0"/>
        <w:spacing w:before="180" w:after="0" w:line="240" w:lineRule="auto"/>
        <w:ind w:left="720" w:hanging="720"/>
        <w:rPr>
          <w:rFonts w:ascii="Times New Roman" w:hAnsi="Times New Roman" w:cs="Times New Roman"/>
          <w:sz w:val="24"/>
          <w:szCs w:val="24"/>
        </w:rPr>
      </w:pPr>
      <w:r w:rsidRPr="00BA2262">
        <w:rPr>
          <w:rFonts w:ascii="Times New Roman" w:hAnsi="Times New Roman" w:cs="Times New Roman"/>
          <w:sz w:val="24"/>
          <w:szCs w:val="24"/>
        </w:rPr>
        <w:t>The real property located at</w:t>
      </w:r>
      <w:r>
        <w:rPr>
          <w:rFonts w:ascii="Times New Roman" w:hAnsi="Times New Roman" w:cs="Times New Roman"/>
          <w:sz w:val="24"/>
          <w:szCs w:val="24"/>
        </w:rPr>
        <w:t>:</w:t>
      </w:r>
    </w:p>
    <w:p w14:paraId="4A9881DB" w14:textId="77777777" w:rsidR="00872B24" w:rsidRDefault="00872B24" w:rsidP="00872B24">
      <w:pPr>
        <w:tabs>
          <w:tab w:val="left" w:pos="720"/>
        </w:tabs>
        <w:autoSpaceDE w:val="0"/>
        <w:autoSpaceDN w:val="0"/>
        <w:adjustRightInd w:val="0"/>
        <w:spacing w:before="180" w:after="0" w:line="240" w:lineRule="auto"/>
        <w:ind w:left="720"/>
        <w:rPr>
          <w:rFonts w:ascii="Times New Roman" w:hAnsi="Times New Roman" w:cs="Times New Roman"/>
          <w:sz w:val="24"/>
          <w:szCs w:val="24"/>
        </w:rPr>
      </w:pPr>
    </w:p>
    <w:bookmarkStart w:id="472" w:name="HDSTE11b"/>
    <w:bookmarkEnd w:id="472"/>
    <w:p w14:paraId="57BA92F6" w14:textId="2AA1A19B" w:rsidR="00872B24" w:rsidRPr="00C83E51" w:rsidRDefault="00000000" w:rsidP="00872B24">
      <w:pPr>
        <w:tabs>
          <w:tab w:val="left" w:pos="3600"/>
        </w:tabs>
        <w:ind w:left="720"/>
        <w:rPr>
          <w:rFonts w:ascii="Times New Roman" w:hAnsi="Times New Roman" w:cs="Times New Roman"/>
          <w:sz w:val="24"/>
          <w:szCs w:val="24"/>
        </w:rPr>
      </w:pPr>
      <w:sdt>
        <w:sdtPr>
          <w:rPr>
            <w:rFonts w:ascii="Times New Roman" w:hAnsi="Times New Roman" w:cs="Times New Roman"/>
            <w:sz w:val="24"/>
            <w:szCs w:val="24"/>
          </w:rPr>
          <w:tag w:val="HD:1.185.0.0:71cf3918-ce94-4f1b-a9db-611134e74944"/>
          <w:id w:val="60769751"/>
          <w:placeholder>
            <w:docPart w:val="B827F4A9504D44339382E01F241EB1CB"/>
          </w:placeholder>
        </w:sdtPr>
        <w:sdtContent>
          <w:r w:rsidR="00872B24" w:rsidRPr="00C83E51">
            <w:rPr>
              <w:rFonts w:ascii="Times New Roman" w:hAnsi="Times New Roman" w:cs="Times New Roman"/>
              <w:noProof/>
              <w:sz w:val="24"/>
              <w:szCs w:val="24"/>
            </w:rPr>
            <w:t>[</w:t>
          </w:r>
          <w:r w:rsidR="00872B24" w:rsidRPr="00C83E51">
            <w:rPr>
              <w:rFonts w:ascii="Times New Roman" w:hAnsi="Times New Roman" w:cs="Times New Roman"/>
              <w:noProof/>
              <w:color w:val="800000"/>
              <w:sz w:val="24"/>
              <w:szCs w:val="24"/>
            </w:rPr>
            <w:t>REPEAT RealPropertyDialog</w:t>
          </w:r>
          <w:r w:rsidR="00872B24" w:rsidRPr="00C83E51">
            <w:rPr>
              <w:rFonts w:ascii="Times New Roman" w:hAnsi="Times New Roman" w:cs="Times New Roman"/>
              <w:noProof/>
              <w:sz w:val="24"/>
              <w:szCs w:val="24"/>
            </w:rPr>
            <w:t>]</w:t>
          </w:r>
        </w:sdtContent>
      </w:sdt>
      <w:bookmarkStart w:id="473" w:name="HDNDE11e"/>
      <w:bookmarkEnd w:id="473"/>
      <w:sdt>
        <w:sdtPr>
          <w:rPr>
            <w:rFonts w:ascii="Times New Roman" w:hAnsi="Times New Roman" w:cs="Times New Roman"/>
            <w:sz w:val="24"/>
            <w:szCs w:val="24"/>
          </w:rPr>
          <w:tag w:val="HD:1.185.0.0:f0ba2834-abbb-4445-bd4c-1fbbba5b25e9"/>
          <w:id w:val="-188374441"/>
          <w:placeholder>
            <w:docPart w:val="D3D7E9B3B92E4899A892CE1A7024B12D"/>
          </w:placeholder>
        </w:sdtPr>
        <w:sdtContent>
          <w:r w:rsidR="00872B24" w:rsidRPr="00C83E51">
            <w:rPr>
              <w:rFonts w:ascii="Times New Roman" w:hAnsi="Times New Roman" w:cs="Times New Roman"/>
              <w:noProof/>
              <w:sz w:val="24"/>
              <w:szCs w:val="24"/>
            </w:rPr>
            <w:t>[</w:t>
          </w:r>
          <w:r w:rsidR="00872B24" w:rsidRPr="00C83E51">
            <w:rPr>
              <w:rFonts w:ascii="Times New Roman" w:hAnsi="Times New Roman" w:cs="Times New Roman"/>
              <w:noProof/>
              <w:color w:val="0000FF"/>
              <w:sz w:val="24"/>
              <w:szCs w:val="24"/>
            </w:rPr>
            <w:t>RealPropertyAddressStreet1</w:t>
          </w:r>
          <w:r w:rsidR="00872B24" w:rsidRPr="00C83E51">
            <w:rPr>
              <w:rFonts w:ascii="Times New Roman" w:hAnsi="Times New Roman" w:cs="Times New Roman"/>
              <w:noProof/>
              <w:sz w:val="24"/>
              <w:szCs w:val="24"/>
            </w:rPr>
            <w:t>]</w:t>
          </w:r>
        </w:sdtContent>
      </w:sdt>
      <w:r w:rsidR="00872B24" w:rsidRPr="00C83E51">
        <w:rPr>
          <w:rFonts w:ascii="Times New Roman" w:hAnsi="Times New Roman" w:cs="Times New Roman"/>
          <w:sz w:val="24"/>
          <w:szCs w:val="24"/>
        </w:rPr>
        <w:t xml:space="preserve"> </w:t>
      </w:r>
      <w:sdt>
        <w:sdtPr>
          <w:rPr>
            <w:rFonts w:ascii="Times New Roman" w:hAnsi="Times New Roman" w:cs="Times New Roman"/>
            <w:sz w:val="24"/>
            <w:szCs w:val="24"/>
          </w:rPr>
          <w:tag w:val="HD:1.185.0.0:c986d8c2-2a2e-4e91-aaa8-cbfb8f9cf155"/>
          <w:id w:val="-1973046056"/>
          <w:placeholder>
            <w:docPart w:val="F74D4C7A750B405190BC9B0F7CC5111F"/>
          </w:placeholder>
        </w:sdtPr>
        <w:sdtContent>
          <w:r w:rsidR="00872B24">
            <w:rPr>
              <w:rFonts w:ascii="Times New Roman" w:hAnsi="Times New Roman" w:cs="Times New Roman"/>
              <w:noProof/>
              <w:sz w:val="24"/>
              <w:szCs w:val="24"/>
            </w:rPr>
            <w:t>[</w:t>
          </w:r>
          <w:r w:rsidR="00872B24" w:rsidRPr="00C105B7">
            <w:rPr>
              <w:rFonts w:ascii="Times New Roman" w:hAnsi="Times New Roman" w:cs="Times New Roman"/>
              <w:noProof/>
              <w:color w:val="008000"/>
              <w:sz w:val="24"/>
              <w:szCs w:val="24"/>
            </w:rPr>
            <w:t>IF ANSWERED (RealPropertyAddressStreet2)</w:t>
          </w:r>
          <w:r w:rsidR="00872B24">
            <w:rPr>
              <w:rFonts w:ascii="Times New Roman" w:hAnsi="Times New Roman" w:cs="Times New Roman"/>
              <w:noProof/>
              <w:sz w:val="24"/>
              <w:szCs w:val="24"/>
            </w:rPr>
            <w:t>]</w:t>
          </w:r>
        </w:sdtContent>
      </w:sdt>
      <w:sdt>
        <w:sdtPr>
          <w:rPr>
            <w:rFonts w:ascii="Times New Roman" w:hAnsi="Times New Roman" w:cs="Times New Roman"/>
            <w:sz w:val="24"/>
            <w:szCs w:val="24"/>
          </w:rPr>
          <w:tag w:val="HD:1.185.0.0:82893e7e-6e22-4143-a89c-287cd765d21b"/>
          <w:id w:val="1539400248"/>
          <w:placeholder>
            <w:docPart w:val="8BBF78B6AB6A4EBF8C7337E06A3A2F9F"/>
          </w:placeholder>
        </w:sdtPr>
        <w:sdtContent>
          <w:r w:rsidR="00872B24" w:rsidRPr="00C83E51">
            <w:rPr>
              <w:rFonts w:ascii="Times New Roman" w:hAnsi="Times New Roman" w:cs="Times New Roman"/>
              <w:noProof/>
              <w:sz w:val="24"/>
              <w:szCs w:val="24"/>
            </w:rPr>
            <w:t>[</w:t>
          </w:r>
          <w:r w:rsidR="00872B24" w:rsidRPr="00C83E51">
            <w:rPr>
              <w:rFonts w:ascii="Times New Roman" w:hAnsi="Times New Roman" w:cs="Times New Roman"/>
              <w:noProof/>
              <w:color w:val="0000FF"/>
              <w:sz w:val="24"/>
              <w:szCs w:val="24"/>
            </w:rPr>
            <w:t>RealPropertyAddressStreet2</w:t>
          </w:r>
          <w:r w:rsidR="00872B24" w:rsidRPr="00C83E51">
            <w:rPr>
              <w:rFonts w:ascii="Times New Roman" w:hAnsi="Times New Roman" w:cs="Times New Roman"/>
              <w:noProof/>
              <w:sz w:val="24"/>
              <w:szCs w:val="24"/>
            </w:rPr>
            <w:t>]</w:t>
          </w:r>
        </w:sdtContent>
      </w:sdt>
      <w:sdt>
        <w:sdtPr>
          <w:rPr>
            <w:rFonts w:ascii="Times New Roman" w:hAnsi="Times New Roman" w:cs="Times New Roman"/>
            <w:sz w:val="24"/>
            <w:szCs w:val="24"/>
          </w:rPr>
          <w:tag w:val="HD:1.185.0.0:26f4feeb-061d-4066-af3b-67842460804a"/>
          <w:id w:val="1708072103"/>
          <w:placeholder>
            <w:docPart w:val="EE9116C1B0AF48F98DD7558DE5B6A571"/>
          </w:placeholder>
        </w:sdtPr>
        <w:sdtContent>
          <w:r w:rsidR="00872B24">
            <w:rPr>
              <w:rFonts w:ascii="Times New Roman" w:hAnsi="Times New Roman" w:cs="Times New Roman"/>
              <w:noProof/>
              <w:sz w:val="24"/>
              <w:szCs w:val="24"/>
            </w:rPr>
            <w:t>[</w:t>
          </w:r>
          <w:r w:rsidR="00872B24" w:rsidRPr="00C105B7">
            <w:rPr>
              <w:rFonts w:ascii="Times New Roman" w:hAnsi="Times New Roman" w:cs="Times New Roman"/>
              <w:noProof/>
              <w:color w:val="008000"/>
              <w:sz w:val="24"/>
              <w:szCs w:val="24"/>
            </w:rPr>
            <w:t>END IF</w:t>
          </w:r>
          <w:r w:rsidR="00872B24">
            <w:rPr>
              <w:rFonts w:ascii="Times New Roman" w:hAnsi="Times New Roman" w:cs="Times New Roman"/>
              <w:noProof/>
              <w:sz w:val="24"/>
              <w:szCs w:val="24"/>
            </w:rPr>
            <w:t>]</w:t>
          </w:r>
        </w:sdtContent>
      </w:sdt>
      <w:r w:rsidR="00872B24" w:rsidRPr="00C83E51">
        <w:rPr>
          <w:rFonts w:ascii="Times New Roman" w:hAnsi="Times New Roman" w:cs="Times New Roman"/>
          <w:sz w:val="24"/>
          <w:szCs w:val="24"/>
        </w:rPr>
        <w:t xml:space="preserve"> </w:t>
      </w:r>
      <w:sdt>
        <w:sdtPr>
          <w:rPr>
            <w:rFonts w:ascii="Times New Roman" w:hAnsi="Times New Roman" w:cs="Times New Roman"/>
            <w:sz w:val="24"/>
            <w:szCs w:val="24"/>
          </w:rPr>
          <w:tag w:val="HD:1.185.0.0:97a24353-af8b-41a1-ac24-663aaf9fc5ce"/>
          <w:id w:val="1075786237"/>
          <w:placeholder>
            <w:docPart w:val="72E725D2A66846F1AE1ED32D58423BD2"/>
          </w:placeholder>
        </w:sdtPr>
        <w:sdtContent>
          <w:r w:rsidR="00872B24">
            <w:rPr>
              <w:rFonts w:ascii="Times New Roman" w:hAnsi="Times New Roman" w:cs="Times New Roman"/>
              <w:noProof/>
              <w:sz w:val="24"/>
              <w:szCs w:val="24"/>
            </w:rPr>
            <w:t>[</w:t>
          </w:r>
          <w:r w:rsidR="00872B24" w:rsidRPr="00C105B7">
            <w:rPr>
              <w:rFonts w:ascii="Times New Roman" w:hAnsi="Times New Roman" w:cs="Times New Roman"/>
              <w:noProof/>
              <w:color w:val="008000"/>
              <w:sz w:val="24"/>
              <w:szCs w:val="24"/>
            </w:rPr>
            <w:t>IF ANSWERED (RealPropertyAddressAptNo)</w:t>
          </w:r>
          <w:r w:rsidR="00872B24">
            <w:rPr>
              <w:rFonts w:ascii="Times New Roman" w:hAnsi="Times New Roman" w:cs="Times New Roman"/>
              <w:noProof/>
              <w:sz w:val="24"/>
              <w:szCs w:val="24"/>
            </w:rPr>
            <w:t>]</w:t>
          </w:r>
        </w:sdtContent>
      </w:sdt>
      <w:sdt>
        <w:sdtPr>
          <w:rPr>
            <w:rFonts w:ascii="Times New Roman" w:hAnsi="Times New Roman" w:cs="Times New Roman"/>
            <w:sz w:val="24"/>
            <w:szCs w:val="24"/>
          </w:rPr>
          <w:tag w:val="HD:1.185.0.0:f0b77e59-2020-446a-a90b-5dccc9cbd1fc"/>
          <w:id w:val="1687488143"/>
          <w:placeholder>
            <w:docPart w:val="B63B5AA376A340B4BAB04BD5C87EA956"/>
          </w:placeholder>
        </w:sdtPr>
        <w:sdtContent>
          <w:r w:rsidR="00872B24">
            <w:rPr>
              <w:rFonts w:ascii="Times New Roman" w:hAnsi="Times New Roman" w:cs="Times New Roman"/>
              <w:noProof/>
              <w:sz w:val="24"/>
              <w:szCs w:val="24"/>
            </w:rPr>
            <w:t>[</w:t>
          </w:r>
          <w:r w:rsidR="00872B24" w:rsidRPr="00C83E51">
            <w:rPr>
              <w:rFonts w:ascii="Times New Roman" w:hAnsi="Times New Roman" w:cs="Times New Roman"/>
              <w:noProof/>
              <w:color w:val="0000FF"/>
              <w:sz w:val="24"/>
              <w:szCs w:val="24"/>
            </w:rPr>
            <w:t>RealPropertyAddressAptNo</w:t>
          </w:r>
          <w:r w:rsidR="00872B24">
            <w:rPr>
              <w:rFonts w:ascii="Times New Roman" w:hAnsi="Times New Roman" w:cs="Times New Roman"/>
              <w:noProof/>
              <w:sz w:val="24"/>
              <w:szCs w:val="24"/>
            </w:rPr>
            <w:t>]</w:t>
          </w:r>
        </w:sdtContent>
      </w:sdt>
      <w:sdt>
        <w:sdtPr>
          <w:rPr>
            <w:rFonts w:ascii="Times New Roman" w:hAnsi="Times New Roman" w:cs="Times New Roman"/>
            <w:sz w:val="24"/>
            <w:szCs w:val="24"/>
          </w:rPr>
          <w:tag w:val="HD:1.185.0.0:860582cb-72f8-45fa-bcd2-8090171b6d00"/>
          <w:id w:val="841128540"/>
          <w:placeholder>
            <w:docPart w:val="BCB49822CAF34540A7A172A8188F3BF4"/>
          </w:placeholder>
        </w:sdtPr>
        <w:sdtContent>
          <w:r w:rsidR="00872B24">
            <w:rPr>
              <w:rFonts w:ascii="Times New Roman" w:hAnsi="Times New Roman" w:cs="Times New Roman"/>
              <w:noProof/>
              <w:sz w:val="24"/>
              <w:szCs w:val="24"/>
            </w:rPr>
            <w:t>[</w:t>
          </w:r>
          <w:r w:rsidR="00872B24" w:rsidRPr="00C105B7">
            <w:rPr>
              <w:rFonts w:ascii="Times New Roman" w:hAnsi="Times New Roman" w:cs="Times New Roman"/>
              <w:noProof/>
              <w:color w:val="008000"/>
              <w:sz w:val="24"/>
              <w:szCs w:val="24"/>
            </w:rPr>
            <w:t>END IF</w:t>
          </w:r>
          <w:r w:rsidR="00872B24">
            <w:rPr>
              <w:rFonts w:ascii="Times New Roman" w:hAnsi="Times New Roman" w:cs="Times New Roman"/>
              <w:noProof/>
              <w:sz w:val="24"/>
              <w:szCs w:val="24"/>
            </w:rPr>
            <w:t>]</w:t>
          </w:r>
        </w:sdtContent>
      </w:sdt>
      <w:r w:rsidR="00872B24">
        <w:rPr>
          <w:rFonts w:ascii="Times New Roman" w:hAnsi="Times New Roman" w:cs="Times New Roman"/>
          <w:sz w:val="24"/>
          <w:szCs w:val="24"/>
        </w:rPr>
        <w:t xml:space="preserve">, </w:t>
      </w:r>
      <w:sdt>
        <w:sdtPr>
          <w:rPr>
            <w:rFonts w:ascii="Times New Roman" w:hAnsi="Times New Roman" w:cs="Times New Roman"/>
            <w:sz w:val="24"/>
            <w:szCs w:val="24"/>
          </w:rPr>
          <w:tag w:val="HD:1.185.0.0:cb3a57a7-66c5-466d-b5ae-fe782eceb844"/>
          <w:id w:val="701060936"/>
          <w:placeholder>
            <w:docPart w:val="8DC9F033044A4FC69503939FC58F826B"/>
          </w:placeholder>
        </w:sdtPr>
        <w:sdtContent>
          <w:r w:rsidR="00872B24" w:rsidRPr="00C83E51">
            <w:rPr>
              <w:rFonts w:ascii="Times New Roman" w:hAnsi="Times New Roman" w:cs="Times New Roman"/>
              <w:noProof/>
              <w:sz w:val="24"/>
              <w:szCs w:val="24"/>
            </w:rPr>
            <w:t>[</w:t>
          </w:r>
          <w:r w:rsidR="00872B24" w:rsidRPr="00C83E51">
            <w:rPr>
              <w:rFonts w:ascii="Times New Roman" w:hAnsi="Times New Roman" w:cs="Times New Roman"/>
              <w:noProof/>
              <w:color w:val="0000FF"/>
              <w:sz w:val="24"/>
              <w:szCs w:val="24"/>
            </w:rPr>
            <w:t>RealPropertyAddressCity</w:t>
          </w:r>
          <w:r w:rsidR="00872B24" w:rsidRPr="00C83E51">
            <w:rPr>
              <w:rFonts w:ascii="Times New Roman" w:hAnsi="Times New Roman" w:cs="Times New Roman"/>
              <w:noProof/>
              <w:sz w:val="24"/>
              <w:szCs w:val="24"/>
            </w:rPr>
            <w:t>]</w:t>
          </w:r>
        </w:sdtContent>
      </w:sdt>
      <w:r w:rsidR="00872B24" w:rsidRPr="00C83E51">
        <w:rPr>
          <w:rFonts w:ascii="Times New Roman" w:hAnsi="Times New Roman" w:cs="Times New Roman"/>
          <w:sz w:val="24"/>
          <w:szCs w:val="24"/>
        </w:rPr>
        <w:t xml:space="preserve">, </w:t>
      </w:r>
      <w:sdt>
        <w:sdtPr>
          <w:rPr>
            <w:rFonts w:ascii="Times New Roman" w:hAnsi="Times New Roman" w:cs="Times New Roman"/>
            <w:sz w:val="24"/>
            <w:szCs w:val="24"/>
          </w:rPr>
          <w:tag w:val="HD:1.187.0.0:79a9b904-0f06-4e29-bca3-02d5148acd9c"/>
          <w:id w:val="430326432"/>
          <w:placeholder>
            <w:docPart w:val="8C1329F1C90C4B93AD7E5AF5AC2588AD"/>
          </w:placeholder>
        </w:sdtPr>
        <w:sdtContent>
          <w:r w:rsidR="002C0E16">
            <w:rPr>
              <w:rFonts w:ascii="Times New Roman" w:hAnsi="Times New Roman" w:cs="Times New Roman"/>
              <w:noProof/>
              <w:sz w:val="24"/>
              <w:szCs w:val="24"/>
            </w:rPr>
            <w:t>[</w:t>
          </w:r>
          <w:r w:rsidR="002C0E16" w:rsidRPr="002C0E16">
            <w:rPr>
              <w:rFonts w:ascii="Times New Roman" w:hAnsi="Times New Roman" w:cs="Times New Roman"/>
              <w:noProof/>
              <w:color w:val="0000FF"/>
              <w:sz w:val="24"/>
              <w:szCs w:val="24"/>
            </w:rPr>
            <w:t>RealPropertyAddressState.State Abbreviation:LIKE THIS</w:t>
          </w:r>
          <w:r w:rsidR="002C0E16">
            <w:rPr>
              <w:rFonts w:ascii="Times New Roman" w:hAnsi="Times New Roman" w:cs="Times New Roman"/>
              <w:noProof/>
              <w:sz w:val="24"/>
              <w:szCs w:val="24"/>
            </w:rPr>
            <w:t>]</w:t>
          </w:r>
        </w:sdtContent>
      </w:sdt>
      <w:r w:rsidR="00872B24" w:rsidRPr="00C83E51">
        <w:rPr>
          <w:rFonts w:ascii="Times New Roman" w:hAnsi="Times New Roman" w:cs="Times New Roman"/>
          <w:sz w:val="24"/>
          <w:szCs w:val="24"/>
        </w:rPr>
        <w:t xml:space="preserve"> </w:t>
      </w:r>
      <w:r w:rsidR="00872B24">
        <w:rPr>
          <w:rFonts w:ascii="Times New Roman" w:hAnsi="Times New Roman" w:cs="Times New Roman"/>
          <w:sz w:val="24"/>
          <w:szCs w:val="24"/>
        </w:rPr>
        <w:t xml:space="preserve">   </w:t>
      </w:r>
      <w:sdt>
        <w:sdtPr>
          <w:rPr>
            <w:rFonts w:ascii="Times New Roman" w:hAnsi="Times New Roman" w:cs="Times New Roman"/>
            <w:sz w:val="24"/>
            <w:szCs w:val="24"/>
          </w:rPr>
          <w:tag w:val="HD:1.185.0.0:d92252c2-acc9-4fc4-8678-4277ebee1963"/>
          <w:id w:val="-374075327"/>
          <w:placeholder>
            <w:docPart w:val="F7E84F2664E44278A46E0404462DE9A0"/>
          </w:placeholder>
        </w:sdtPr>
        <w:sdtContent>
          <w:r w:rsidR="00872B24" w:rsidRPr="00C83E51">
            <w:rPr>
              <w:rFonts w:ascii="Times New Roman" w:hAnsi="Times New Roman" w:cs="Times New Roman"/>
              <w:noProof/>
              <w:sz w:val="24"/>
              <w:szCs w:val="24"/>
            </w:rPr>
            <w:t>[</w:t>
          </w:r>
          <w:r w:rsidR="00872B24" w:rsidRPr="00C83E51">
            <w:rPr>
              <w:rFonts w:ascii="Times New Roman" w:hAnsi="Times New Roman" w:cs="Times New Roman"/>
              <w:noProof/>
              <w:color w:val="0000FF"/>
              <w:sz w:val="24"/>
              <w:szCs w:val="24"/>
            </w:rPr>
            <w:t>RealPropertyAddressZip</w:t>
          </w:r>
          <w:r w:rsidR="00872B24" w:rsidRPr="00C83E51">
            <w:rPr>
              <w:rFonts w:ascii="Times New Roman" w:hAnsi="Times New Roman" w:cs="Times New Roman"/>
              <w:noProof/>
              <w:sz w:val="24"/>
              <w:szCs w:val="24"/>
            </w:rPr>
            <w:t>]</w:t>
          </w:r>
        </w:sdtContent>
      </w:sdt>
    </w:p>
    <w:p w14:paraId="2BA4D07E" w14:textId="77777777" w:rsidR="00872B24" w:rsidRPr="00BA2262" w:rsidRDefault="00000000" w:rsidP="00872B24">
      <w:pPr>
        <w:tabs>
          <w:tab w:val="left" w:pos="720"/>
        </w:tabs>
        <w:autoSpaceDE w:val="0"/>
        <w:autoSpaceDN w:val="0"/>
        <w:adjustRightInd w:val="0"/>
        <w:spacing w:before="180" w:after="0" w:line="240" w:lineRule="auto"/>
        <w:ind w:left="720"/>
        <w:rPr>
          <w:rFonts w:ascii="Times New Roman" w:hAnsi="Times New Roman" w:cs="Times New Roman"/>
          <w:sz w:val="24"/>
          <w:szCs w:val="24"/>
        </w:rPr>
      </w:pPr>
      <w:sdt>
        <w:sdtPr>
          <w:rPr>
            <w:rFonts w:ascii="Times New Roman" w:eastAsia="Times New Roman" w:hAnsi="Times New Roman" w:cs="Times New Roman"/>
            <w:color w:val="0000FF"/>
            <w:sz w:val="24"/>
            <w:szCs w:val="24"/>
          </w:rPr>
          <w:tag w:val="HD:1.185.0.0:70315758-0368-4830-b916-f2f164860261"/>
          <w:id w:val="-2121143541"/>
          <w:placeholder>
            <w:docPart w:val="083E0731006E43A38391E5584014B77F"/>
          </w:placeholder>
        </w:sdtPr>
        <w:sdtContent>
          <w:r w:rsidR="00872B24">
            <w:rPr>
              <w:rFonts w:ascii="Times New Roman" w:eastAsia="Times New Roman" w:hAnsi="Times New Roman" w:cs="Times New Roman"/>
              <w:noProof/>
              <w:color w:val="0000FF"/>
              <w:sz w:val="24"/>
              <w:szCs w:val="24"/>
            </w:rPr>
            <w:t>[</w:t>
          </w:r>
          <w:r w:rsidR="00872B24" w:rsidRPr="00C83E51">
            <w:rPr>
              <w:rFonts w:ascii="Times New Roman" w:eastAsia="Times New Roman" w:hAnsi="Times New Roman" w:cs="Times New Roman"/>
              <w:noProof/>
              <w:color w:val="800000"/>
              <w:sz w:val="24"/>
              <w:szCs w:val="24"/>
            </w:rPr>
            <w:t>END REPEAT</w:t>
          </w:r>
          <w:r w:rsidR="00872B24">
            <w:rPr>
              <w:rFonts w:ascii="Times New Roman" w:eastAsia="Times New Roman" w:hAnsi="Times New Roman" w:cs="Times New Roman"/>
              <w:noProof/>
              <w:color w:val="0000FF"/>
              <w:sz w:val="24"/>
              <w:szCs w:val="24"/>
            </w:rPr>
            <w:t>]</w:t>
          </w:r>
        </w:sdtContent>
      </w:sdt>
      <w:r w:rsidR="00872B24" w:rsidRPr="00BA2262">
        <w:rPr>
          <w:rFonts w:ascii="Times New Roman" w:hAnsi="Times New Roman" w:cs="Times New Roman"/>
          <w:sz w:val="24"/>
          <w:szCs w:val="24"/>
        </w:rPr>
        <w:t xml:space="preserve"> </w:t>
      </w:r>
    </w:p>
    <w:sdt>
      <w:sdtPr>
        <w:rPr>
          <w:rFonts w:ascii="Times New Roman" w:hAnsi="Times New Roman" w:cs="Times New Roman"/>
          <w:sz w:val="24"/>
          <w:szCs w:val="24"/>
        </w:rPr>
        <w:tag w:val="HD:1.187.0.0:9d6d6e0f-e9ef-4f8f-b008-83a5c47f4edd"/>
        <w:id w:val="189113401"/>
        <w:placeholder>
          <w:docPart w:val="CBB99F86B90D47C3B1F303431A8CC9E2"/>
        </w:placeholder>
      </w:sdtPr>
      <w:sdtContent>
        <w:p w14:paraId="7B714017" w14:textId="3289ED97" w:rsidR="002C0E16" w:rsidRDefault="002C0E16" w:rsidP="002C0E16">
          <w:pPr>
            <w:tabs>
              <w:tab w:val="left" w:pos="720"/>
            </w:tabs>
            <w:autoSpaceDE w:val="0"/>
            <w:autoSpaceDN w:val="0"/>
            <w:adjustRightInd w:val="0"/>
            <w:spacing w:before="180" w:after="0" w:line="240" w:lineRule="auto"/>
            <w:ind w:left="720"/>
            <w:rPr>
              <w:rFonts w:ascii="Times New Roman" w:hAnsi="Times New Roman" w:cs="Times New Roman"/>
              <w:sz w:val="24"/>
              <w:szCs w:val="24"/>
            </w:rPr>
          </w:pPr>
          <w:r>
            <w:rPr>
              <w:rFonts w:ascii="Times New Roman" w:hAnsi="Times New Roman" w:cs="Times New Roman"/>
              <w:noProof/>
              <w:sz w:val="24"/>
              <w:szCs w:val="24"/>
            </w:rPr>
            <w:t>[</w:t>
          </w:r>
          <w:r w:rsidRPr="002C0E16">
            <w:rPr>
              <w:rFonts w:ascii="Times New Roman" w:hAnsi="Times New Roman" w:cs="Times New Roman"/>
              <w:noProof/>
              <w:color w:val="008000"/>
              <w:sz w:val="24"/>
              <w:szCs w:val="24"/>
            </w:rPr>
            <w:t>IF BusOwner?</w:t>
          </w:r>
          <w:r>
            <w:rPr>
              <w:rFonts w:ascii="Times New Roman" w:hAnsi="Times New Roman" w:cs="Times New Roman"/>
              <w:noProof/>
              <w:sz w:val="24"/>
              <w:szCs w:val="24"/>
            </w:rPr>
            <w:t>]</w:t>
          </w:r>
        </w:p>
      </w:sdtContent>
    </w:sdt>
    <w:p w14:paraId="6CDF458A" w14:textId="5EABAF4F" w:rsidR="00872B24" w:rsidRPr="00BA2262" w:rsidRDefault="00872B24" w:rsidP="00872B24">
      <w:pPr>
        <w:numPr>
          <w:ilvl w:val="0"/>
          <w:numId w:val="10"/>
        </w:numPr>
        <w:tabs>
          <w:tab w:val="left" w:pos="720"/>
        </w:tabs>
        <w:autoSpaceDE w:val="0"/>
        <w:autoSpaceDN w:val="0"/>
        <w:adjustRightInd w:val="0"/>
        <w:spacing w:before="180" w:after="0" w:line="240" w:lineRule="auto"/>
        <w:ind w:left="720" w:hanging="720"/>
        <w:rPr>
          <w:rFonts w:ascii="Times New Roman" w:hAnsi="Times New Roman" w:cs="Times New Roman"/>
          <w:sz w:val="24"/>
          <w:szCs w:val="24"/>
        </w:rPr>
      </w:pPr>
      <w:r w:rsidRPr="00BA2262">
        <w:rPr>
          <w:rFonts w:ascii="Times New Roman" w:hAnsi="Times New Roman" w:cs="Times New Roman"/>
          <w:sz w:val="24"/>
          <w:szCs w:val="24"/>
        </w:rPr>
        <w:t xml:space="preserve">All interest in </w:t>
      </w:r>
      <w:bookmarkStart w:id="474" w:name="HDSTE121"/>
      <w:bookmarkStart w:id="475" w:name="HDNDE121"/>
      <w:bookmarkEnd w:id="474"/>
      <w:bookmarkEnd w:id="475"/>
      <w:r>
        <w:rPr>
          <w:rFonts w:ascii="Times New Roman" w:eastAsia="Times New Roman" w:hAnsi="Times New Roman" w:cs="Times New Roman"/>
          <w:color w:val="0000FF"/>
          <w:sz w:val="24"/>
          <w:szCs w:val="24"/>
        </w:rPr>
        <w:t>________________________</w:t>
      </w:r>
      <w:r w:rsidRPr="00BA2262">
        <w:rPr>
          <w:rFonts w:ascii="Times New Roman" w:hAnsi="Times New Roman" w:cs="Times New Roman"/>
          <w:sz w:val="24"/>
          <w:szCs w:val="24"/>
        </w:rPr>
        <w:t xml:space="preserve">, a </w:t>
      </w:r>
      <w:r>
        <w:rPr>
          <w:rFonts w:ascii="Times New Roman" w:hAnsi="Times New Roman" w:cs="Times New Roman"/>
          <w:sz w:val="24"/>
          <w:szCs w:val="24"/>
        </w:rPr>
        <w:t xml:space="preserve">Hawaii </w:t>
      </w:r>
      <w:r w:rsidRPr="00BA2262">
        <w:rPr>
          <w:rFonts w:ascii="Times New Roman" w:hAnsi="Times New Roman" w:cs="Times New Roman"/>
          <w:sz w:val="24"/>
          <w:szCs w:val="24"/>
        </w:rPr>
        <w:t xml:space="preserve">Limited Liability Company </w:t>
      </w:r>
    </w:p>
    <w:sdt>
      <w:sdtPr>
        <w:rPr>
          <w:rFonts w:ascii="Times New Roman" w:hAnsi="Times New Roman" w:cs="Times New Roman"/>
          <w:sz w:val="24"/>
          <w:szCs w:val="24"/>
        </w:rPr>
        <w:tag w:val="HD:1.187.0.0:15220391-fcaa-42f9-9bbb-f34257f454f4"/>
        <w:id w:val="-687223959"/>
        <w:placeholder>
          <w:docPart w:val="28181C34DE964171A1CEA82CF4CE3957"/>
        </w:placeholder>
      </w:sdtPr>
      <w:sdtContent>
        <w:p w14:paraId="384D5BBD" w14:textId="44E862AD" w:rsidR="002C0E16" w:rsidRDefault="002C0E16" w:rsidP="002C0E16">
          <w:pPr>
            <w:tabs>
              <w:tab w:val="left" w:pos="720"/>
            </w:tabs>
            <w:autoSpaceDE w:val="0"/>
            <w:autoSpaceDN w:val="0"/>
            <w:adjustRightInd w:val="0"/>
            <w:spacing w:before="180" w:after="0" w:line="240" w:lineRule="auto"/>
            <w:ind w:left="720"/>
            <w:rPr>
              <w:rFonts w:ascii="Times New Roman" w:hAnsi="Times New Roman" w:cs="Times New Roman"/>
              <w:sz w:val="24"/>
              <w:szCs w:val="24"/>
            </w:rPr>
          </w:pPr>
          <w:r>
            <w:rPr>
              <w:rFonts w:ascii="Times New Roman" w:hAnsi="Times New Roman" w:cs="Times New Roman"/>
              <w:noProof/>
              <w:sz w:val="24"/>
              <w:szCs w:val="24"/>
            </w:rPr>
            <w:t>[</w:t>
          </w:r>
          <w:r w:rsidRPr="002C0E16">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4C7BC22F" w14:textId="72E43836" w:rsidR="00872B24" w:rsidRPr="00BA2262" w:rsidRDefault="00872B24" w:rsidP="00872B24">
      <w:pPr>
        <w:numPr>
          <w:ilvl w:val="0"/>
          <w:numId w:val="10"/>
        </w:numPr>
        <w:tabs>
          <w:tab w:val="left" w:pos="720"/>
        </w:tabs>
        <w:autoSpaceDE w:val="0"/>
        <w:autoSpaceDN w:val="0"/>
        <w:adjustRightInd w:val="0"/>
        <w:spacing w:before="180" w:after="0" w:line="240" w:lineRule="auto"/>
        <w:ind w:left="720" w:hanging="720"/>
        <w:rPr>
          <w:rFonts w:ascii="Times New Roman" w:hAnsi="Times New Roman" w:cs="Times New Roman"/>
          <w:sz w:val="24"/>
          <w:szCs w:val="24"/>
        </w:rPr>
      </w:pPr>
      <w:r w:rsidRPr="00BA2262">
        <w:rPr>
          <w:rFonts w:ascii="Times New Roman" w:hAnsi="Times New Roman" w:cs="Times New Roman"/>
          <w:sz w:val="24"/>
          <w:szCs w:val="24"/>
        </w:rPr>
        <w:t xml:space="preserve">All articles of personal and household use and ornament of every kind and description and wheresoever situated. </w:t>
      </w:r>
    </w:p>
    <w:p w14:paraId="42D55313" w14:textId="77777777" w:rsidR="00872B24" w:rsidRPr="00BA2262" w:rsidRDefault="00872B24" w:rsidP="00872B24">
      <w:pPr>
        <w:autoSpaceDE w:val="0"/>
        <w:autoSpaceDN w:val="0"/>
        <w:adjustRightInd w:val="0"/>
        <w:spacing w:after="120" w:line="240" w:lineRule="auto"/>
        <w:rPr>
          <w:rFonts w:ascii="Times New Roman" w:hAnsi="Times New Roman" w:cs="Times New Roman"/>
          <w:sz w:val="24"/>
          <w:szCs w:val="24"/>
        </w:rPr>
      </w:pPr>
    </w:p>
    <w:p w14:paraId="0CE0DD1E"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552AA6B2" w14:textId="1307CF2A" w:rsidR="00BA2262" w:rsidRPr="00BA2262" w:rsidRDefault="00BA2262" w:rsidP="00BA2262">
      <w:pPr>
        <w:tabs>
          <w:tab w:val="left" w:pos="4770"/>
        </w:tabs>
        <w:autoSpaceDE w:val="0"/>
        <w:autoSpaceDN w:val="0"/>
        <w:adjustRightInd w:val="0"/>
        <w:spacing w:after="0" w:line="240" w:lineRule="auto"/>
        <w:jc w:val="both"/>
        <w:rPr>
          <w:rFonts w:ascii="Times New Roman" w:hAnsi="Times New Roman" w:cs="Times New Roman"/>
          <w:sz w:val="24"/>
          <w:szCs w:val="24"/>
        </w:rPr>
      </w:pPr>
    </w:p>
    <w:p w14:paraId="6049D7F3" w14:textId="77777777" w:rsidR="00BA2262" w:rsidRPr="00BA2262" w:rsidRDefault="00BA2262" w:rsidP="00BA2262">
      <w:pPr>
        <w:tabs>
          <w:tab w:val="left" w:pos="4770"/>
        </w:tabs>
        <w:autoSpaceDE w:val="0"/>
        <w:autoSpaceDN w:val="0"/>
        <w:adjustRightInd w:val="0"/>
        <w:spacing w:after="0" w:line="240" w:lineRule="auto"/>
        <w:jc w:val="both"/>
        <w:rPr>
          <w:rFonts w:ascii="Times New Roman" w:hAnsi="Times New Roman" w:cs="Times New Roman"/>
          <w:sz w:val="24"/>
          <w:szCs w:val="24"/>
        </w:rPr>
        <w:sectPr w:rsidR="00BA2262" w:rsidRPr="00BA2262" w:rsidSect="00F70B9F">
          <w:footerReference w:type="default" r:id="rId59"/>
          <w:headerReference w:type="first" r:id="rId60"/>
          <w:footerReference w:type="first" r:id="rId61"/>
          <w:pgSz w:w="12240" w:h="15840"/>
          <w:pgMar w:top="1440" w:right="1440" w:bottom="1440" w:left="1440" w:header="432" w:footer="864" w:gutter="0"/>
          <w:pgNumType w:start="1"/>
          <w:cols w:space="720"/>
          <w:noEndnote/>
          <w:titlePg/>
        </w:sectPr>
      </w:pPr>
    </w:p>
    <w:bookmarkEnd w:id="469"/>
    <w:p w14:paraId="0BEE6497"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szCs w:val="24"/>
        </w:rPr>
        <w:tag w:val="HD:1.185.0.0:0c729f21-95ff-4a8f-8cb1-aa3da22d0d97"/>
        <w:id w:val="-344409349"/>
        <w:placeholder>
          <w:docPart w:val="7A02105FE1DB441EBFA219EB94A5C62B"/>
        </w:placeholder>
      </w:sdtPr>
      <w:sdtContent>
        <w:p w14:paraId="7DF028D0" w14:textId="1CFD394B" w:rsidR="00FD20FC" w:rsidRDefault="002153C5" w:rsidP="002153C5">
          <w:pPr>
            <w:autoSpaceDE w:val="0"/>
            <w:autoSpaceDN w:val="0"/>
            <w:adjustRightInd w:val="0"/>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noProof/>
              <w:szCs w:val="24"/>
            </w:rPr>
            <w:t>[</w:t>
          </w:r>
          <w:r w:rsidRPr="002153C5">
            <w:rPr>
              <w:rFonts w:ascii="Times New Roman" w:eastAsia="Times New Roman" w:hAnsi="Times New Roman" w:cs="Times New Roman"/>
              <w:noProof/>
              <w:color w:val="008000"/>
              <w:szCs w:val="24"/>
            </w:rPr>
            <w:t>END IF</w:t>
          </w:r>
          <w:r>
            <w:rPr>
              <w:rFonts w:ascii="Times New Roman" w:eastAsia="Times New Roman" w:hAnsi="Times New Roman" w:cs="Times New Roman"/>
              <w:noProof/>
              <w:szCs w:val="24"/>
            </w:rPr>
            <w:t>]</w:t>
          </w:r>
        </w:p>
      </w:sdtContent>
    </w:sdt>
    <w:p w14:paraId="46704524" w14:textId="77777777" w:rsidR="00470031" w:rsidRDefault="00470031" w:rsidP="00BA2262">
      <w:pPr>
        <w:tabs>
          <w:tab w:val="left" w:pos="2160"/>
          <w:tab w:val="left" w:pos="4950"/>
        </w:tabs>
        <w:autoSpaceDE w:val="0"/>
        <w:autoSpaceDN w:val="0"/>
        <w:adjustRightInd w:val="0"/>
        <w:spacing w:after="0" w:line="240" w:lineRule="auto"/>
        <w:jc w:val="both"/>
        <w:rPr>
          <w:rFonts w:ascii="Times New Roman" w:eastAsia="Times New Roman" w:hAnsi="Times New Roman" w:cs="Times New Roman"/>
          <w:szCs w:val="24"/>
        </w:rPr>
        <w:sectPr w:rsidR="00470031" w:rsidSect="00F70B9F">
          <w:headerReference w:type="default" r:id="rId62"/>
          <w:footerReference w:type="default" r:id="rId63"/>
          <w:type w:val="continuous"/>
          <w:pgSz w:w="12240" w:h="15840"/>
          <w:pgMar w:top="1440" w:right="1440" w:bottom="1440" w:left="1440" w:header="432" w:footer="720" w:gutter="0"/>
          <w:pgNumType w:start="1"/>
          <w:cols w:space="720"/>
          <w:noEndnote/>
          <w:titlePg/>
        </w:sectPr>
      </w:pPr>
    </w:p>
    <w:p w14:paraId="7430A59D" w14:textId="77777777" w:rsidR="00695BE9" w:rsidRDefault="00695BE9" w:rsidP="00BA2262">
      <w:pPr>
        <w:tabs>
          <w:tab w:val="left" w:pos="2160"/>
          <w:tab w:val="left" w:pos="4950"/>
        </w:tabs>
        <w:autoSpaceDE w:val="0"/>
        <w:autoSpaceDN w:val="0"/>
        <w:adjustRightInd w:val="0"/>
        <w:spacing w:after="0" w:line="240" w:lineRule="auto"/>
        <w:jc w:val="both"/>
        <w:rPr>
          <w:rFonts w:ascii="Times New Roman" w:eastAsia="Times New Roman" w:hAnsi="Times New Roman" w:cs="Times New Roman"/>
          <w:szCs w:val="24"/>
        </w:rPr>
        <w:sectPr w:rsidR="00695BE9" w:rsidSect="00F70B9F">
          <w:headerReference w:type="first" r:id="rId64"/>
          <w:footerReference w:type="first" r:id="rId65"/>
          <w:pgSz w:w="12240" w:h="15840"/>
          <w:pgMar w:top="1440" w:right="1440" w:bottom="1440" w:left="1440" w:header="432" w:footer="720" w:gutter="0"/>
          <w:pgNumType w:start="1"/>
          <w:cols w:space="720"/>
          <w:noEndnote/>
          <w:titlePg/>
        </w:sectPr>
      </w:pPr>
    </w:p>
    <w:p w14:paraId="2389B14B" w14:textId="3C314C72" w:rsidR="00695BE9" w:rsidRPr="00695BE9" w:rsidRDefault="00695BE9" w:rsidP="00695BE9">
      <w:pPr>
        <w:jc w:val="center"/>
        <w:rPr>
          <w:rFonts w:ascii="Times New Roman" w:hAnsi="Times New Roman" w:cs="Times New Roman"/>
          <w:sz w:val="28"/>
        </w:rPr>
      </w:pPr>
      <w:r w:rsidRPr="00695BE9">
        <w:rPr>
          <w:rFonts w:ascii="Times New Roman" w:hAnsi="Times New Roman" w:cs="Times New Roman"/>
          <w:sz w:val="28"/>
        </w:rPr>
        <w:lastRenderedPageBreak/>
        <w:t xml:space="preserve">Directions For Use </w:t>
      </w:r>
      <w:r>
        <w:rPr>
          <w:rFonts w:ascii="Times New Roman" w:hAnsi="Times New Roman" w:cs="Times New Roman"/>
          <w:sz w:val="28"/>
        </w:rPr>
        <w:t>o</w:t>
      </w:r>
      <w:r w:rsidRPr="00695BE9">
        <w:rPr>
          <w:rFonts w:ascii="Times New Roman" w:hAnsi="Times New Roman" w:cs="Times New Roman"/>
          <w:sz w:val="28"/>
        </w:rPr>
        <w:t xml:space="preserve">f </w:t>
      </w:r>
      <w:r>
        <w:rPr>
          <w:rFonts w:ascii="Times New Roman" w:hAnsi="Times New Roman" w:cs="Times New Roman"/>
          <w:sz w:val="28"/>
        </w:rPr>
        <w:t>t</w:t>
      </w:r>
      <w:r w:rsidRPr="00695BE9">
        <w:rPr>
          <w:rFonts w:ascii="Times New Roman" w:hAnsi="Times New Roman" w:cs="Times New Roman"/>
          <w:sz w:val="28"/>
        </w:rPr>
        <w:t>he</w:t>
      </w:r>
    </w:p>
    <w:p w14:paraId="74633E18" w14:textId="2227DA69" w:rsidR="00695BE9" w:rsidRPr="00695BE9" w:rsidRDefault="00496CE8" w:rsidP="00695BE9">
      <w:pPr>
        <w:jc w:val="center"/>
        <w:rPr>
          <w:rFonts w:ascii="Times New Roman" w:hAnsi="Times New Roman" w:cs="Times New Roman"/>
          <w:sz w:val="28"/>
        </w:rPr>
      </w:pPr>
      <w:r>
        <w:rPr>
          <w:rFonts w:ascii="Times New Roman" w:hAnsi="Times New Roman" w:cs="Times New Roman"/>
          <w:sz w:val="28"/>
        </w:rPr>
        <w:t>Written Instruction</w:t>
      </w:r>
    </w:p>
    <w:p w14:paraId="1E52133C" w14:textId="2612ADEC" w:rsidR="00695BE9" w:rsidRPr="00695BE9" w:rsidRDefault="00695BE9" w:rsidP="00695BE9">
      <w:pPr>
        <w:jc w:val="center"/>
        <w:rPr>
          <w:rFonts w:ascii="Times New Roman" w:hAnsi="Times New Roman" w:cs="Times New Roman"/>
          <w:sz w:val="28"/>
        </w:rPr>
      </w:pPr>
      <w:r w:rsidRPr="00695BE9">
        <w:rPr>
          <w:rFonts w:ascii="Times New Roman" w:hAnsi="Times New Roman" w:cs="Times New Roman"/>
          <w:sz w:val="28"/>
        </w:rPr>
        <w:t xml:space="preserve">For Bequests </w:t>
      </w:r>
      <w:r>
        <w:rPr>
          <w:rFonts w:ascii="Times New Roman" w:hAnsi="Times New Roman" w:cs="Times New Roman"/>
          <w:sz w:val="28"/>
        </w:rPr>
        <w:t>o</w:t>
      </w:r>
      <w:r w:rsidRPr="00695BE9">
        <w:rPr>
          <w:rFonts w:ascii="Times New Roman" w:hAnsi="Times New Roman" w:cs="Times New Roman"/>
          <w:sz w:val="28"/>
        </w:rPr>
        <w:t>f Tangible Personal Property</w:t>
      </w:r>
    </w:p>
    <w:p w14:paraId="4DB8A9A8" w14:textId="7114AAA3" w:rsidR="00695BE9" w:rsidRPr="00695BE9" w:rsidRDefault="00695BE9" w:rsidP="00695BE9">
      <w:pPr>
        <w:jc w:val="center"/>
        <w:rPr>
          <w:rFonts w:ascii="Times New Roman" w:hAnsi="Times New Roman" w:cs="Times New Roman"/>
          <w:sz w:val="12"/>
        </w:rPr>
      </w:pPr>
      <w:r w:rsidRPr="00695BE9">
        <w:rPr>
          <w:rFonts w:ascii="Times New Roman" w:hAnsi="Times New Roman" w:cs="Times New Roman"/>
          <w:sz w:val="12"/>
        </w:rPr>
        <w:t>(Revised February 14,</w:t>
      </w:r>
      <w:r>
        <w:rPr>
          <w:rFonts w:ascii="Times New Roman" w:hAnsi="Times New Roman" w:cs="Times New Roman"/>
          <w:sz w:val="12"/>
        </w:rPr>
        <w:t>2021</w:t>
      </w:r>
      <w:r w:rsidRPr="00695BE9">
        <w:rPr>
          <w:rFonts w:ascii="Times New Roman" w:hAnsi="Times New Roman" w:cs="Times New Roman"/>
          <w:sz w:val="12"/>
        </w:rPr>
        <w:t>)</w:t>
      </w:r>
    </w:p>
    <w:p w14:paraId="40516919" w14:textId="77777777" w:rsidR="00695BE9" w:rsidRPr="00695BE9" w:rsidRDefault="00695BE9" w:rsidP="00695BE9">
      <w:pPr>
        <w:rPr>
          <w:rFonts w:ascii="Times New Roman" w:hAnsi="Times New Roman" w:cs="Times New Roman"/>
          <w:sz w:val="16"/>
        </w:rPr>
      </w:pPr>
    </w:p>
    <w:p w14:paraId="0E39C079" w14:textId="14D24D06" w:rsidR="00695BE9" w:rsidRPr="00695BE9" w:rsidRDefault="00695BE9" w:rsidP="00695BE9">
      <w:pPr>
        <w:rPr>
          <w:rFonts w:ascii="Times New Roman" w:hAnsi="Times New Roman" w:cs="Times New Roman"/>
          <w:sz w:val="20"/>
        </w:rPr>
      </w:pPr>
      <w:r w:rsidRPr="00695BE9">
        <w:rPr>
          <w:rFonts w:ascii="Times New Roman" w:hAnsi="Times New Roman" w:cs="Times New Roman"/>
          <w:sz w:val="20"/>
          <w:u w:val="single"/>
        </w:rPr>
        <w:t xml:space="preserve">Please read the section of Article </w:t>
      </w:r>
      <w:r w:rsidR="00496CE8">
        <w:rPr>
          <w:rFonts w:ascii="Times New Roman" w:hAnsi="Times New Roman" w:cs="Times New Roman"/>
          <w:sz w:val="20"/>
          <w:u w:val="single"/>
        </w:rPr>
        <w:t>VI</w:t>
      </w:r>
      <w:r w:rsidRPr="00695BE9">
        <w:rPr>
          <w:rFonts w:ascii="Times New Roman" w:hAnsi="Times New Roman" w:cs="Times New Roman"/>
          <w:sz w:val="20"/>
          <w:u w:val="single"/>
        </w:rPr>
        <w:t xml:space="preserve"> of your Living Trust that deals with </w:t>
      </w:r>
      <w:r w:rsidR="00496CE8">
        <w:rPr>
          <w:rFonts w:ascii="Times New Roman" w:hAnsi="Times New Roman" w:cs="Times New Roman"/>
          <w:sz w:val="20"/>
          <w:u w:val="single"/>
        </w:rPr>
        <w:t>Written Instruction</w:t>
      </w:r>
      <w:r w:rsidRPr="00695BE9">
        <w:rPr>
          <w:rFonts w:ascii="Times New Roman" w:hAnsi="Times New Roman" w:cs="Times New Roman"/>
          <w:sz w:val="20"/>
          <w:u w:val="single"/>
        </w:rPr>
        <w:t>s as any discrepancy between that section and these instructions will be resolved in favor of that section</w:t>
      </w:r>
      <w:r w:rsidRPr="00695BE9">
        <w:rPr>
          <w:rFonts w:ascii="Times New Roman" w:hAnsi="Times New Roman" w:cs="Times New Roman"/>
          <w:sz w:val="20"/>
        </w:rPr>
        <w:t xml:space="preserve">.  </w:t>
      </w:r>
    </w:p>
    <w:p w14:paraId="16CFF775" w14:textId="0E1EA15A" w:rsidR="00695BE9" w:rsidRPr="00695BE9" w:rsidRDefault="0067326A" w:rsidP="00695BE9">
      <w:pPr>
        <w:rPr>
          <w:rFonts w:ascii="Times New Roman" w:hAnsi="Times New Roman" w:cs="Times New Roman"/>
          <w:sz w:val="20"/>
        </w:rPr>
      </w:pPr>
      <w:r>
        <w:rPr>
          <w:rFonts w:ascii="Times New Roman" w:hAnsi="Times New Roman" w:cs="Times New Roman"/>
          <w:sz w:val="20"/>
        </w:rPr>
        <w:t>You have</w:t>
      </w:r>
      <w:r w:rsidR="00695BE9" w:rsidRPr="00695BE9">
        <w:rPr>
          <w:rFonts w:ascii="Times New Roman" w:hAnsi="Times New Roman" w:cs="Times New Roman"/>
          <w:sz w:val="20"/>
        </w:rPr>
        <w:t xml:space="preserve"> a “</w:t>
      </w:r>
      <w:r w:rsidR="00496CE8">
        <w:rPr>
          <w:rFonts w:ascii="Times New Roman" w:hAnsi="Times New Roman" w:cs="Times New Roman"/>
          <w:sz w:val="20"/>
        </w:rPr>
        <w:t>Written Instruction</w:t>
      </w:r>
      <w:r w:rsidR="00695BE9" w:rsidRPr="00695BE9">
        <w:rPr>
          <w:rFonts w:ascii="Times New Roman" w:hAnsi="Times New Roman" w:cs="Times New Roman"/>
          <w:sz w:val="20"/>
        </w:rPr>
        <w:t xml:space="preserve">” for bequests of </w:t>
      </w:r>
      <w:r>
        <w:rPr>
          <w:rFonts w:ascii="Times New Roman" w:hAnsi="Times New Roman" w:cs="Times New Roman"/>
          <w:sz w:val="20"/>
        </w:rPr>
        <w:t>your</w:t>
      </w:r>
      <w:r w:rsidR="00695BE9" w:rsidRPr="00695BE9">
        <w:rPr>
          <w:rFonts w:ascii="Times New Roman" w:hAnsi="Times New Roman" w:cs="Times New Roman"/>
          <w:sz w:val="20"/>
        </w:rPr>
        <w:t xml:space="preserve"> tangible personal property at </w:t>
      </w:r>
      <w:r>
        <w:rPr>
          <w:rFonts w:ascii="Times New Roman" w:hAnsi="Times New Roman" w:cs="Times New Roman"/>
          <w:sz w:val="20"/>
        </w:rPr>
        <w:t xml:space="preserve">your </w:t>
      </w:r>
      <w:r w:rsidR="00695BE9" w:rsidRPr="00695BE9">
        <w:rPr>
          <w:rFonts w:ascii="Times New Roman" w:hAnsi="Times New Roman" w:cs="Times New Roman"/>
          <w:sz w:val="20"/>
        </w:rPr>
        <w:t xml:space="preserve">death.  </w:t>
      </w:r>
      <w:r w:rsidR="00695BE9" w:rsidRPr="00695BE9">
        <w:rPr>
          <w:rFonts w:ascii="Times New Roman" w:hAnsi="Times New Roman" w:cs="Times New Roman"/>
          <w:sz w:val="20"/>
          <w:u w:val="single"/>
        </w:rPr>
        <w:t xml:space="preserve">Your signed </w:t>
      </w:r>
      <w:r w:rsidR="00496CE8">
        <w:rPr>
          <w:rFonts w:ascii="Times New Roman" w:hAnsi="Times New Roman" w:cs="Times New Roman"/>
          <w:sz w:val="20"/>
          <w:u w:val="single"/>
        </w:rPr>
        <w:t>Written Instruction</w:t>
      </w:r>
      <w:r w:rsidR="00314F11">
        <w:rPr>
          <w:rFonts w:ascii="Times New Roman" w:hAnsi="Times New Roman" w:cs="Times New Roman"/>
          <w:sz w:val="20"/>
          <w:u w:val="single"/>
        </w:rPr>
        <w:t xml:space="preserve"> was</w:t>
      </w:r>
      <w:r w:rsidR="00695BE9" w:rsidRPr="00695BE9">
        <w:rPr>
          <w:rFonts w:ascii="Times New Roman" w:hAnsi="Times New Roman" w:cs="Times New Roman"/>
          <w:sz w:val="20"/>
          <w:u w:val="single"/>
        </w:rPr>
        <w:t xml:space="preserve"> placed with your other original estate planning documents</w:t>
      </w:r>
      <w:r w:rsidR="00695BE9" w:rsidRPr="00695BE9">
        <w:rPr>
          <w:rFonts w:ascii="Times New Roman" w:hAnsi="Times New Roman" w:cs="Times New Roman"/>
          <w:sz w:val="20"/>
        </w:rPr>
        <w:t xml:space="preserve">.  </w:t>
      </w:r>
      <w:r w:rsidR="00695BE9" w:rsidRPr="00695BE9">
        <w:rPr>
          <w:rFonts w:ascii="Times New Roman" w:hAnsi="Times New Roman" w:cs="Times New Roman"/>
          <w:sz w:val="20"/>
          <w:u w:val="single"/>
        </w:rPr>
        <w:t xml:space="preserve">We generally recommend that you do not replace your existing </w:t>
      </w:r>
      <w:r w:rsidR="00496CE8">
        <w:rPr>
          <w:rFonts w:ascii="Times New Roman" w:hAnsi="Times New Roman" w:cs="Times New Roman"/>
          <w:sz w:val="20"/>
          <w:u w:val="single"/>
        </w:rPr>
        <w:t>Written Instruction</w:t>
      </w:r>
      <w:r w:rsidR="00695BE9" w:rsidRPr="00695BE9">
        <w:rPr>
          <w:rFonts w:ascii="Times New Roman" w:hAnsi="Times New Roman" w:cs="Times New Roman"/>
          <w:sz w:val="20"/>
          <w:u w:val="single"/>
        </w:rPr>
        <w:t xml:space="preserve"> (by creating a new </w:t>
      </w:r>
      <w:r w:rsidR="00496CE8">
        <w:rPr>
          <w:rFonts w:ascii="Times New Roman" w:hAnsi="Times New Roman" w:cs="Times New Roman"/>
          <w:sz w:val="20"/>
          <w:u w:val="single"/>
        </w:rPr>
        <w:t>Written Instruction</w:t>
      </w:r>
      <w:r w:rsidR="00695BE9" w:rsidRPr="00695BE9">
        <w:rPr>
          <w:rFonts w:ascii="Times New Roman" w:hAnsi="Times New Roman" w:cs="Times New Roman"/>
          <w:sz w:val="20"/>
          <w:u w:val="single"/>
        </w:rPr>
        <w:t xml:space="preserve">), and that you merely add and delete bequests on your existing </w:t>
      </w:r>
      <w:r w:rsidR="00496CE8">
        <w:rPr>
          <w:rFonts w:ascii="Times New Roman" w:hAnsi="Times New Roman" w:cs="Times New Roman"/>
          <w:sz w:val="20"/>
          <w:u w:val="single"/>
        </w:rPr>
        <w:t>Written Instruction</w:t>
      </w:r>
      <w:r w:rsidR="00695BE9" w:rsidRPr="00695BE9">
        <w:rPr>
          <w:rFonts w:ascii="Times New Roman" w:hAnsi="Times New Roman" w:cs="Times New Roman"/>
          <w:sz w:val="20"/>
        </w:rPr>
        <w:t>.</w:t>
      </w:r>
    </w:p>
    <w:p w14:paraId="6728FA63" w14:textId="77777777" w:rsidR="00695BE9" w:rsidRPr="00695BE9" w:rsidRDefault="00695BE9" w:rsidP="00695BE9">
      <w:pPr>
        <w:tabs>
          <w:tab w:val="left" w:pos="-720"/>
        </w:tabs>
        <w:suppressAutoHyphens/>
        <w:rPr>
          <w:rFonts w:ascii="Times New Roman" w:hAnsi="Times New Roman" w:cs="Times New Roman"/>
          <w:spacing w:val="-2"/>
          <w:sz w:val="20"/>
        </w:rPr>
      </w:pPr>
      <w:r w:rsidRPr="00695BE9">
        <w:rPr>
          <w:rFonts w:ascii="Times New Roman" w:hAnsi="Times New Roman" w:cs="Times New Roman"/>
          <w:b/>
          <w:spacing w:val="-2"/>
          <w:sz w:val="20"/>
        </w:rPr>
        <w:t xml:space="preserve">How To Word </w:t>
      </w:r>
      <w:proofErr w:type="gramStart"/>
      <w:r w:rsidRPr="00695BE9">
        <w:rPr>
          <w:rFonts w:ascii="Times New Roman" w:hAnsi="Times New Roman" w:cs="Times New Roman"/>
          <w:b/>
          <w:spacing w:val="-2"/>
          <w:sz w:val="20"/>
        </w:rPr>
        <w:t>A</w:t>
      </w:r>
      <w:proofErr w:type="gramEnd"/>
      <w:r w:rsidRPr="00695BE9">
        <w:rPr>
          <w:rFonts w:ascii="Times New Roman" w:hAnsi="Times New Roman" w:cs="Times New Roman"/>
          <w:b/>
          <w:spacing w:val="-2"/>
          <w:sz w:val="20"/>
        </w:rPr>
        <w:t xml:space="preserve"> Bequest</w:t>
      </w:r>
      <w:r w:rsidRPr="00695BE9">
        <w:rPr>
          <w:rFonts w:ascii="Times New Roman" w:hAnsi="Times New Roman" w:cs="Times New Roman"/>
          <w:spacing w:val="-2"/>
          <w:sz w:val="20"/>
        </w:rPr>
        <w:t>: Simply put, you should write down WHAT you wish to give and to WHOM you wish to give it.  For example - "I give my jade bracelet to my granddaughter, Lisa."  After you write the statement, you must initial and date what you have written.  We strongly recommend that you initial and date EACH statement you write, even if you write several at one time.  When dating, a simple numerical date is sufficient - 7/8/00.</w:t>
      </w:r>
    </w:p>
    <w:p w14:paraId="567107D1" w14:textId="77777777" w:rsidR="00695BE9" w:rsidRPr="00695BE9" w:rsidRDefault="00695BE9" w:rsidP="00695BE9">
      <w:pPr>
        <w:tabs>
          <w:tab w:val="left" w:pos="-720"/>
        </w:tabs>
        <w:suppressAutoHyphens/>
        <w:rPr>
          <w:rFonts w:ascii="Times New Roman" w:hAnsi="Times New Roman" w:cs="Times New Roman"/>
          <w:spacing w:val="-2"/>
          <w:sz w:val="20"/>
        </w:rPr>
      </w:pPr>
      <w:r w:rsidRPr="00695BE9">
        <w:rPr>
          <w:rFonts w:ascii="Times New Roman" w:hAnsi="Times New Roman" w:cs="Times New Roman"/>
          <w:b/>
          <w:spacing w:val="-2"/>
          <w:sz w:val="20"/>
        </w:rPr>
        <w:t xml:space="preserve">Can I Write More Complicated </w:t>
      </w:r>
      <w:proofErr w:type="gramStart"/>
      <w:r w:rsidRPr="00695BE9">
        <w:rPr>
          <w:rFonts w:ascii="Times New Roman" w:hAnsi="Times New Roman" w:cs="Times New Roman"/>
          <w:b/>
          <w:spacing w:val="-2"/>
          <w:sz w:val="20"/>
        </w:rPr>
        <w:t>Bequests?</w:t>
      </w:r>
      <w:r w:rsidRPr="00695BE9">
        <w:rPr>
          <w:rFonts w:ascii="Times New Roman" w:hAnsi="Times New Roman" w:cs="Times New Roman"/>
          <w:spacing w:val="-2"/>
          <w:sz w:val="20"/>
        </w:rPr>
        <w:t>:</w:t>
      </w:r>
      <w:proofErr w:type="gramEnd"/>
      <w:r w:rsidRPr="00695BE9">
        <w:rPr>
          <w:rFonts w:ascii="Times New Roman" w:hAnsi="Times New Roman" w:cs="Times New Roman"/>
          <w:spacing w:val="-2"/>
          <w:sz w:val="20"/>
        </w:rPr>
        <w:t xml:space="preserve"> </w:t>
      </w:r>
      <w:proofErr w:type="gramStart"/>
      <w:r w:rsidRPr="00695BE9">
        <w:rPr>
          <w:rFonts w:ascii="Times New Roman" w:hAnsi="Times New Roman" w:cs="Times New Roman"/>
          <w:spacing w:val="-2"/>
          <w:sz w:val="20"/>
        </w:rPr>
        <w:t>Yes, but</w:t>
      </w:r>
      <w:proofErr w:type="gramEnd"/>
      <w:r w:rsidRPr="00695BE9">
        <w:rPr>
          <w:rFonts w:ascii="Times New Roman" w:hAnsi="Times New Roman" w:cs="Times New Roman"/>
          <w:spacing w:val="-2"/>
          <w:sz w:val="20"/>
        </w:rPr>
        <w:t xml:space="preserve"> remember that your Trustee and family must understand your bequest since you will not be around </w:t>
      </w:r>
      <w:proofErr w:type="gramStart"/>
      <w:r w:rsidRPr="00695BE9">
        <w:rPr>
          <w:rFonts w:ascii="Times New Roman" w:hAnsi="Times New Roman" w:cs="Times New Roman"/>
          <w:spacing w:val="-2"/>
          <w:sz w:val="20"/>
        </w:rPr>
        <w:t>to correct</w:t>
      </w:r>
      <w:proofErr w:type="gramEnd"/>
      <w:r w:rsidRPr="00695BE9">
        <w:rPr>
          <w:rFonts w:ascii="Times New Roman" w:hAnsi="Times New Roman" w:cs="Times New Roman"/>
          <w:spacing w:val="-2"/>
          <w:sz w:val="20"/>
        </w:rPr>
        <w:t xml:space="preserve"> them or </w:t>
      </w:r>
      <w:proofErr w:type="gramStart"/>
      <w:r w:rsidRPr="00695BE9">
        <w:rPr>
          <w:rFonts w:ascii="Times New Roman" w:hAnsi="Times New Roman" w:cs="Times New Roman"/>
          <w:spacing w:val="-2"/>
          <w:sz w:val="20"/>
        </w:rPr>
        <w:t>resolve</w:t>
      </w:r>
      <w:proofErr w:type="gramEnd"/>
      <w:r w:rsidRPr="00695BE9">
        <w:rPr>
          <w:rFonts w:ascii="Times New Roman" w:hAnsi="Times New Roman" w:cs="Times New Roman"/>
          <w:spacing w:val="-2"/>
          <w:sz w:val="20"/>
        </w:rPr>
        <w:t xml:space="preserve"> disputes.  For example, you might write “I give all of my furniture to my son Henry, if living, otherwise to my daughter Gail.”  We recommend that you avoid using complicated bequests.</w:t>
      </w:r>
    </w:p>
    <w:p w14:paraId="14027D8C" w14:textId="2B917635" w:rsidR="00695BE9" w:rsidRPr="00695BE9" w:rsidRDefault="00695BE9" w:rsidP="00695BE9">
      <w:pPr>
        <w:tabs>
          <w:tab w:val="left" w:pos="-720"/>
        </w:tabs>
        <w:suppressAutoHyphens/>
        <w:rPr>
          <w:rFonts w:ascii="Times New Roman" w:hAnsi="Times New Roman" w:cs="Times New Roman"/>
          <w:spacing w:val="-2"/>
          <w:sz w:val="20"/>
        </w:rPr>
      </w:pPr>
      <w:r w:rsidRPr="00695BE9">
        <w:rPr>
          <w:rFonts w:ascii="Times New Roman" w:hAnsi="Times New Roman" w:cs="Times New Roman"/>
          <w:b/>
          <w:spacing w:val="-2"/>
          <w:sz w:val="20"/>
        </w:rPr>
        <w:t xml:space="preserve">Changing Your Existing </w:t>
      </w:r>
      <w:r w:rsidR="00496CE8">
        <w:rPr>
          <w:rFonts w:ascii="Times New Roman" w:hAnsi="Times New Roman" w:cs="Times New Roman"/>
          <w:b/>
          <w:spacing w:val="-2"/>
          <w:sz w:val="20"/>
        </w:rPr>
        <w:t>Written Instruction</w:t>
      </w:r>
      <w:r w:rsidRPr="00695BE9">
        <w:rPr>
          <w:rFonts w:ascii="Times New Roman" w:hAnsi="Times New Roman" w:cs="Times New Roman"/>
          <w:spacing w:val="-2"/>
          <w:sz w:val="20"/>
        </w:rPr>
        <w:t xml:space="preserve">: To add a new bequest, write in the new bequest, then initial and date what you have written.  To delete a bequest, simply line out the deleted bequest, then initial and date the deletion.  To modify an existing bequest, line out the deleted portion and write in the new wording, then initial and date what you have written.  </w:t>
      </w:r>
      <w:r w:rsidRPr="00695BE9">
        <w:rPr>
          <w:rFonts w:ascii="Times New Roman" w:hAnsi="Times New Roman" w:cs="Times New Roman"/>
          <w:spacing w:val="-2"/>
          <w:sz w:val="20"/>
          <w:u w:val="single"/>
        </w:rPr>
        <w:t>However, we do not recommend that you modify an existing bequest as this may lead to confusion</w:t>
      </w:r>
      <w:r w:rsidRPr="00695BE9">
        <w:rPr>
          <w:rFonts w:ascii="Times New Roman" w:hAnsi="Times New Roman" w:cs="Times New Roman"/>
          <w:spacing w:val="-2"/>
          <w:sz w:val="20"/>
        </w:rPr>
        <w:t xml:space="preserve">.  Instead, you should completely delete the old </w:t>
      </w:r>
      <w:proofErr w:type="gramStart"/>
      <w:r w:rsidRPr="00695BE9">
        <w:rPr>
          <w:rFonts w:ascii="Times New Roman" w:hAnsi="Times New Roman" w:cs="Times New Roman"/>
          <w:spacing w:val="-2"/>
          <w:sz w:val="20"/>
        </w:rPr>
        <w:t>bequest, and</w:t>
      </w:r>
      <w:proofErr w:type="gramEnd"/>
      <w:r w:rsidRPr="00695BE9">
        <w:rPr>
          <w:rFonts w:ascii="Times New Roman" w:hAnsi="Times New Roman" w:cs="Times New Roman"/>
          <w:spacing w:val="-2"/>
          <w:sz w:val="20"/>
        </w:rPr>
        <w:t xml:space="preserve"> then add a new bequest that incorporates the changes you wish to make.  If you run out of space, add additional pages as described in “What If I Need More Space?”</w:t>
      </w:r>
    </w:p>
    <w:p w14:paraId="48D0E899" w14:textId="2764F9D0" w:rsidR="00695BE9" w:rsidRPr="00695BE9" w:rsidRDefault="00695BE9" w:rsidP="00695BE9">
      <w:pPr>
        <w:tabs>
          <w:tab w:val="left" w:pos="-720"/>
        </w:tabs>
        <w:suppressAutoHyphens/>
        <w:rPr>
          <w:rFonts w:ascii="Times New Roman" w:hAnsi="Times New Roman" w:cs="Times New Roman"/>
          <w:spacing w:val="-2"/>
          <w:sz w:val="20"/>
        </w:rPr>
      </w:pPr>
      <w:r w:rsidRPr="00695BE9">
        <w:rPr>
          <w:rFonts w:ascii="Times New Roman" w:hAnsi="Times New Roman" w:cs="Times New Roman"/>
          <w:b/>
          <w:spacing w:val="-2"/>
          <w:sz w:val="20"/>
        </w:rPr>
        <w:t>Tangible Personal Property Only</w:t>
      </w:r>
      <w:r w:rsidRPr="00695BE9">
        <w:rPr>
          <w:rFonts w:ascii="Times New Roman" w:hAnsi="Times New Roman" w:cs="Times New Roman"/>
          <w:spacing w:val="-2"/>
          <w:sz w:val="20"/>
        </w:rPr>
        <w:t xml:space="preserve">: The </w:t>
      </w:r>
      <w:r w:rsidR="00496CE8">
        <w:rPr>
          <w:rFonts w:ascii="Times New Roman" w:hAnsi="Times New Roman" w:cs="Times New Roman"/>
          <w:spacing w:val="-2"/>
          <w:sz w:val="20"/>
        </w:rPr>
        <w:t>Written Instruction</w:t>
      </w:r>
      <w:r w:rsidRPr="00695BE9">
        <w:rPr>
          <w:rFonts w:ascii="Times New Roman" w:hAnsi="Times New Roman" w:cs="Times New Roman"/>
          <w:spacing w:val="-2"/>
          <w:sz w:val="20"/>
        </w:rPr>
        <w:t xml:space="preserve"> allows you to give "tangible personal property" like jewelry, personal effects, clothing, household furnishings and supplies, automobiles and boats.  You cannot use it to give cash, real property (land), or intangibles like bank accounts, brokerage accounts, money markets, mutual funds, bonds or stock.</w:t>
      </w:r>
    </w:p>
    <w:p w14:paraId="11781C29" w14:textId="77777777" w:rsidR="00695BE9" w:rsidRPr="00695BE9" w:rsidRDefault="00695BE9" w:rsidP="00695BE9">
      <w:pPr>
        <w:tabs>
          <w:tab w:val="left" w:pos="-720"/>
        </w:tabs>
        <w:suppressAutoHyphens/>
        <w:rPr>
          <w:rFonts w:ascii="Times New Roman" w:hAnsi="Times New Roman" w:cs="Times New Roman"/>
          <w:spacing w:val="-2"/>
          <w:sz w:val="20"/>
        </w:rPr>
      </w:pPr>
    </w:p>
    <w:p w14:paraId="47DD1DEC" w14:textId="77777777" w:rsidR="00695BE9" w:rsidRPr="00695BE9" w:rsidRDefault="00695BE9" w:rsidP="00695BE9">
      <w:pPr>
        <w:keepNext/>
        <w:keepLines/>
        <w:tabs>
          <w:tab w:val="left" w:pos="-720"/>
        </w:tabs>
        <w:suppressAutoHyphens/>
        <w:rPr>
          <w:rFonts w:ascii="Times New Roman" w:hAnsi="Times New Roman" w:cs="Times New Roman"/>
          <w:spacing w:val="-2"/>
          <w:sz w:val="20"/>
        </w:rPr>
      </w:pPr>
      <w:r w:rsidRPr="00695BE9">
        <w:rPr>
          <w:rFonts w:ascii="Times New Roman" w:hAnsi="Times New Roman" w:cs="Times New Roman"/>
          <w:b/>
          <w:spacing w:val="-2"/>
          <w:sz w:val="20"/>
        </w:rPr>
        <w:t xml:space="preserve">Be Clear </w:t>
      </w:r>
      <w:proofErr w:type="gramStart"/>
      <w:r w:rsidRPr="00695BE9">
        <w:rPr>
          <w:rFonts w:ascii="Times New Roman" w:hAnsi="Times New Roman" w:cs="Times New Roman"/>
          <w:b/>
          <w:spacing w:val="-2"/>
          <w:sz w:val="20"/>
        </w:rPr>
        <w:t>To</w:t>
      </w:r>
      <w:proofErr w:type="gramEnd"/>
      <w:r w:rsidRPr="00695BE9">
        <w:rPr>
          <w:rFonts w:ascii="Times New Roman" w:hAnsi="Times New Roman" w:cs="Times New Roman"/>
          <w:b/>
          <w:spacing w:val="-2"/>
          <w:sz w:val="20"/>
        </w:rPr>
        <w:t xml:space="preserve"> Avoid Arguments</w:t>
      </w:r>
      <w:r w:rsidRPr="00695BE9">
        <w:rPr>
          <w:rFonts w:ascii="Times New Roman" w:hAnsi="Times New Roman" w:cs="Times New Roman"/>
          <w:spacing w:val="-2"/>
          <w:sz w:val="20"/>
        </w:rPr>
        <w:t>: When you write a bequest, please follow these rules –</w:t>
      </w:r>
    </w:p>
    <w:p w14:paraId="70432B2D" w14:textId="77777777" w:rsidR="00695BE9" w:rsidRPr="00695BE9" w:rsidRDefault="00695BE9" w:rsidP="00695BE9">
      <w:pPr>
        <w:ind w:left="720" w:hanging="360"/>
        <w:rPr>
          <w:rFonts w:ascii="Times New Roman" w:hAnsi="Times New Roman" w:cs="Times New Roman"/>
          <w:sz w:val="20"/>
        </w:rPr>
      </w:pPr>
      <w:r w:rsidRPr="00695BE9">
        <w:rPr>
          <w:rFonts w:ascii="Times New Roman" w:hAnsi="Times New Roman" w:cs="Times New Roman"/>
          <w:sz w:val="20"/>
        </w:rPr>
        <w:t>1.</w:t>
      </w:r>
      <w:r w:rsidRPr="00695BE9">
        <w:rPr>
          <w:rFonts w:ascii="Times New Roman" w:hAnsi="Times New Roman" w:cs="Times New Roman"/>
          <w:sz w:val="20"/>
        </w:rPr>
        <w:tab/>
      </w:r>
      <w:r w:rsidRPr="00695BE9">
        <w:rPr>
          <w:rFonts w:ascii="Times New Roman" w:hAnsi="Times New Roman" w:cs="Times New Roman"/>
          <w:sz w:val="20"/>
          <w:u w:val="single"/>
        </w:rPr>
        <w:t>Be very clear about what you are giving</w:t>
      </w:r>
      <w:r w:rsidRPr="00695BE9">
        <w:rPr>
          <w:rFonts w:ascii="Times New Roman" w:hAnsi="Times New Roman" w:cs="Times New Roman"/>
          <w:sz w:val="20"/>
        </w:rPr>
        <w:t>.  If you have more than one ring, do not write "I give my ring to . . .."  Your heirs may disagree on which ring you are giving to the person.  Give enough details so that the Trustee can identify which ring, piece of jewelry, or other item you are giving to the person you indicate.  It is perfectly okay to give someone a group of items, as long it is clear.  For example, you may write - "I give all of my jewelry to ...."</w:t>
      </w:r>
    </w:p>
    <w:p w14:paraId="3025FA29" w14:textId="77777777" w:rsidR="00695BE9" w:rsidRPr="00695BE9" w:rsidRDefault="00695BE9" w:rsidP="00695BE9">
      <w:pPr>
        <w:tabs>
          <w:tab w:val="left" w:pos="-720"/>
          <w:tab w:val="left" w:pos="0"/>
        </w:tabs>
        <w:suppressAutoHyphens/>
        <w:ind w:left="720" w:hanging="360"/>
        <w:rPr>
          <w:rFonts w:ascii="Times New Roman" w:hAnsi="Times New Roman" w:cs="Times New Roman"/>
          <w:spacing w:val="-2"/>
          <w:sz w:val="20"/>
        </w:rPr>
      </w:pPr>
      <w:r w:rsidRPr="00695BE9">
        <w:rPr>
          <w:rFonts w:ascii="Times New Roman" w:hAnsi="Times New Roman" w:cs="Times New Roman"/>
          <w:spacing w:val="-2"/>
          <w:sz w:val="20"/>
        </w:rPr>
        <w:t>2.</w:t>
      </w:r>
      <w:r w:rsidRPr="00695BE9">
        <w:rPr>
          <w:rFonts w:ascii="Times New Roman" w:hAnsi="Times New Roman" w:cs="Times New Roman"/>
          <w:spacing w:val="-2"/>
          <w:sz w:val="20"/>
        </w:rPr>
        <w:tab/>
      </w:r>
      <w:r w:rsidRPr="00695BE9">
        <w:rPr>
          <w:rFonts w:ascii="Times New Roman" w:hAnsi="Times New Roman" w:cs="Times New Roman"/>
          <w:spacing w:val="-2"/>
          <w:sz w:val="20"/>
          <w:u w:val="single"/>
        </w:rPr>
        <w:t>Be very clear about to whom you are giving the item(s)</w:t>
      </w:r>
      <w:r w:rsidRPr="00695BE9">
        <w:rPr>
          <w:rFonts w:ascii="Times New Roman" w:hAnsi="Times New Roman" w:cs="Times New Roman"/>
          <w:spacing w:val="-2"/>
          <w:sz w:val="20"/>
        </w:rPr>
        <w:t>. Giving an item "to John" is not a good idea since you may have several relatives, friends and acquaintances named John.  Depending upon your family, even the full name may not be enough.  For example, the Doe family seems to like the names John and Jane, so there are several people in the family with the name John Doe or Jane Doe, so leaving something "to John Doe" would not tell anyone which John Doe you mean.  In many cases, confusion can be avoided by identifying the person's relationship to you.</w:t>
      </w:r>
    </w:p>
    <w:p w14:paraId="1E3B0416" w14:textId="77777777" w:rsidR="00695BE9" w:rsidRPr="00695BE9" w:rsidRDefault="00695BE9" w:rsidP="00695BE9">
      <w:pPr>
        <w:tabs>
          <w:tab w:val="left" w:pos="-720"/>
          <w:tab w:val="left" w:pos="0"/>
        </w:tabs>
        <w:suppressAutoHyphens/>
        <w:ind w:left="720" w:hanging="360"/>
        <w:rPr>
          <w:rFonts w:ascii="Times New Roman" w:hAnsi="Times New Roman" w:cs="Times New Roman"/>
          <w:spacing w:val="-2"/>
          <w:sz w:val="20"/>
        </w:rPr>
      </w:pPr>
      <w:r w:rsidRPr="00695BE9">
        <w:rPr>
          <w:rFonts w:ascii="Times New Roman" w:hAnsi="Times New Roman" w:cs="Times New Roman"/>
          <w:spacing w:val="-2"/>
          <w:sz w:val="20"/>
        </w:rPr>
        <w:t>3.</w:t>
      </w:r>
      <w:r w:rsidRPr="00695BE9">
        <w:rPr>
          <w:rFonts w:ascii="Times New Roman" w:hAnsi="Times New Roman" w:cs="Times New Roman"/>
          <w:spacing w:val="-2"/>
          <w:sz w:val="20"/>
        </w:rPr>
        <w:tab/>
      </w:r>
      <w:r w:rsidRPr="00695BE9">
        <w:rPr>
          <w:rFonts w:ascii="Times New Roman" w:hAnsi="Times New Roman" w:cs="Times New Roman"/>
          <w:spacing w:val="-2"/>
          <w:sz w:val="20"/>
          <w:u w:val="single"/>
        </w:rPr>
        <w:t>Write legibly, or type</w:t>
      </w:r>
      <w:r w:rsidRPr="00695BE9">
        <w:rPr>
          <w:rFonts w:ascii="Times New Roman" w:hAnsi="Times New Roman" w:cs="Times New Roman"/>
          <w:spacing w:val="-2"/>
          <w:sz w:val="20"/>
        </w:rPr>
        <w:t>. If your Trustee cannot read your bequests, there may be disagreements or confusion.  Keep the following in mind:</w:t>
      </w:r>
    </w:p>
    <w:p w14:paraId="1C209C9A" w14:textId="77777777" w:rsidR="00695BE9" w:rsidRPr="00695BE9" w:rsidRDefault="00695BE9" w:rsidP="00695BE9">
      <w:pPr>
        <w:tabs>
          <w:tab w:val="left" w:pos="-720"/>
          <w:tab w:val="left" w:pos="0"/>
          <w:tab w:val="left" w:pos="720"/>
        </w:tabs>
        <w:suppressAutoHyphens/>
        <w:ind w:left="1440" w:right="360" w:hanging="720"/>
        <w:rPr>
          <w:rFonts w:ascii="Times New Roman" w:hAnsi="Times New Roman" w:cs="Times New Roman"/>
          <w:spacing w:val="-2"/>
          <w:sz w:val="20"/>
        </w:rPr>
      </w:pPr>
      <w:r w:rsidRPr="00695BE9">
        <w:rPr>
          <w:rFonts w:ascii="Times New Roman" w:hAnsi="Times New Roman" w:cs="Times New Roman"/>
          <w:spacing w:val="-2"/>
          <w:sz w:val="20"/>
        </w:rPr>
        <w:lastRenderedPageBreak/>
        <w:t>a.</w:t>
      </w:r>
      <w:r w:rsidRPr="00695BE9">
        <w:rPr>
          <w:rFonts w:ascii="Times New Roman" w:hAnsi="Times New Roman" w:cs="Times New Roman"/>
          <w:spacing w:val="-2"/>
          <w:sz w:val="20"/>
        </w:rPr>
        <w:tab/>
      </w:r>
      <w:r w:rsidRPr="00695BE9">
        <w:rPr>
          <w:rFonts w:ascii="Times New Roman" w:hAnsi="Times New Roman" w:cs="Times New Roman"/>
          <w:spacing w:val="-2"/>
          <w:sz w:val="20"/>
          <w:u w:val="single"/>
        </w:rPr>
        <w:t>Print or type</w:t>
      </w:r>
      <w:r w:rsidRPr="00695BE9">
        <w:rPr>
          <w:rFonts w:ascii="Times New Roman" w:hAnsi="Times New Roman" w:cs="Times New Roman"/>
          <w:spacing w:val="-2"/>
          <w:sz w:val="20"/>
        </w:rPr>
        <w:t>.  Avoid longhand script unless your script is very clear and easy to read.</w:t>
      </w:r>
    </w:p>
    <w:p w14:paraId="5552920D" w14:textId="77777777" w:rsidR="00695BE9" w:rsidRPr="00695BE9" w:rsidRDefault="00695BE9" w:rsidP="00695BE9">
      <w:pPr>
        <w:tabs>
          <w:tab w:val="left" w:pos="-720"/>
          <w:tab w:val="left" w:pos="0"/>
          <w:tab w:val="left" w:pos="720"/>
        </w:tabs>
        <w:suppressAutoHyphens/>
        <w:ind w:left="1440" w:right="360" w:hanging="720"/>
        <w:rPr>
          <w:rFonts w:ascii="Times New Roman" w:hAnsi="Times New Roman" w:cs="Times New Roman"/>
          <w:spacing w:val="-2"/>
          <w:sz w:val="20"/>
        </w:rPr>
      </w:pPr>
      <w:r w:rsidRPr="00695BE9">
        <w:rPr>
          <w:rFonts w:ascii="Times New Roman" w:hAnsi="Times New Roman" w:cs="Times New Roman"/>
          <w:spacing w:val="-2"/>
          <w:sz w:val="20"/>
        </w:rPr>
        <w:t>b.</w:t>
      </w:r>
      <w:r w:rsidRPr="00695BE9">
        <w:rPr>
          <w:rFonts w:ascii="Times New Roman" w:hAnsi="Times New Roman" w:cs="Times New Roman"/>
          <w:spacing w:val="-2"/>
          <w:sz w:val="20"/>
        </w:rPr>
        <w:tab/>
      </w:r>
      <w:r w:rsidRPr="00695BE9">
        <w:rPr>
          <w:rFonts w:ascii="Times New Roman" w:hAnsi="Times New Roman" w:cs="Times New Roman"/>
          <w:spacing w:val="-2"/>
          <w:sz w:val="20"/>
          <w:u w:val="single"/>
        </w:rPr>
        <w:t>Use ink and do not use a pencil</w:t>
      </w:r>
      <w:r w:rsidRPr="00695BE9">
        <w:rPr>
          <w:rFonts w:ascii="Times New Roman" w:hAnsi="Times New Roman" w:cs="Times New Roman"/>
          <w:spacing w:val="-2"/>
          <w:sz w:val="20"/>
        </w:rPr>
        <w:t>.  Be careful to avoid inks that smear easily or are easily washed out by water.  Avoid colors that are hard to see; black ink is best.</w:t>
      </w:r>
    </w:p>
    <w:p w14:paraId="0274CEFB" w14:textId="77777777" w:rsidR="00695BE9" w:rsidRPr="00695BE9" w:rsidRDefault="00695BE9" w:rsidP="00695BE9">
      <w:pPr>
        <w:tabs>
          <w:tab w:val="left" w:pos="-720"/>
          <w:tab w:val="left" w:pos="0"/>
          <w:tab w:val="left" w:pos="720"/>
        </w:tabs>
        <w:suppressAutoHyphens/>
        <w:ind w:left="1440" w:right="360" w:hanging="720"/>
        <w:rPr>
          <w:rFonts w:ascii="Times New Roman" w:hAnsi="Times New Roman" w:cs="Times New Roman"/>
          <w:spacing w:val="-2"/>
          <w:sz w:val="20"/>
        </w:rPr>
      </w:pPr>
      <w:r w:rsidRPr="00695BE9">
        <w:rPr>
          <w:rFonts w:ascii="Times New Roman" w:hAnsi="Times New Roman" w:cs="Times New Roman"/>
          <w:spacing w:val="-2"/>
          <w:sz w:val="20"/>
        </w:rPr>
        <w:t>c.</w:t>
      </w:r>
      <w:r w:rsidRPr="00695BE9">
        <w:rPr>
          <w:rFonts w:ascii="Times New Roman" w:hAnsi="Times New Roman" w:cs="Times New Roman"/>
          <w:spacing w:val="-2"/>
          <w:sz w:val="20"/>
        </w:rPr>
        <w:tab/>
      </w:r>
      <w:r w:rsidRPr="00695BE9">
        <w:rPr>
          <w:rFonts w:ascii="Times New Roman" w:hAnsi="Times New Roman" w:cs="Times New Roman"/>
          <w:spacing w:val="-2"/>
          <w:sz w:val="20"/>
          <w:u w:val="single"/>
        </w:rPr>
        <w:t>English is preferred</w:t>
      </w:r>
      <w:r w:rsidRPr="00695BE9">
        <w:rPr>
          <w:rFonts w:ascii="Times New Roman" w:hAnsi="Times New Roman" w:cs="Times New Roman"/>
          <w:spacing w:val="-2"/>
          <w:sz w:val="20"/>
        </w:rPr>
        <w:t xml:space="preserve">.  However, if you are uncomfortable with English, feel free to use another language </w:t>
      </w:r>
      <w:proofErr w:type="gramStart"/>
      <w:r w:rsidRPr="00695BE9">
        <w:rPr>
          <w:rFonts w:ascii="Times New Roman" w:hAnsi="Times New Roman" w:cs="Times New Roman"/>
          <w:spacing w:val="-2"/>
          <w:sz w:val="20"/>
        </w:rPr>
        <w:t>as long as</w:t>
      </w:r>
      <w:proofErr w:type="gramEnd"/>
      <w:r w:rsidRPr="00695BE9">
        <w:rPr>
          <w:rFonts w:ascii="Times New Roman" w:hAnsi="Times New Roman" w:cs="Times New Roman"/>
          <w:spacing w:val="-2"/>
          <w:sz w:val="20"/>
        </w:rPr>
        <w:t xml:space="preserve"> your Trustee is either able to read that language or can get someone to translate it for them.</w:t>
      </w:r>
    </w:p>
    <w:p w14:paraId="50C84B2E" w14:textId="3F7C8690" w:rsidR="00695BE9" w:rsidRPr="00695BE9" w:rsidRDefault="00695BE9" w:rsidP="00695BE9">
      <w:pPr>
        <w:tabs>
          <w:tab w:val="left" w:pos="-720"/>
        </w:tabs>
        <w:suppressAutoHyphens/>
        <w:rPr>
          <w:rFonts w:ascii="Times New Roman" w:hAnsi="Times New Roman" w:cs="Times New Roman"/>
          <w:spacing w:val="-3"/>
          <w:sz w:val="20"/>
        </w:rPr>
      </w:pPr>
      <w:r w:rsidRPr="00695BE9">
        <w:rPr>
          <w:rFonts w:ascii="Times New Roman" w:hAnsi="Times New Roman" w:cs="Times New Roman"/>
          <w:b/>
          <w:spacing w:val="-2"/>
          <w:sz w:val="20"/>
        </w:rPr>
        <w:t xml:space="preserve">What If I Need More </w:t>
      </w:r>
      <w:proofErr w:type="gramStart"/>
      <w:r w:rsidRPr="00695BE9">
        <w:rPr>
          <w:rFonts w:ascii="Times New Roman" w:hAnsi="Times New Roman" w:cs="Times New Roman"/>
          <w:b/>
          <w:spacing w:val="-2"/>
          <w:sz w:val="20"/>
        </w:rPr>
        <w:t>Space?</w:t>
      </w:r>
      <w:r w:rsidRPr="00695BE9">
        <w:rPr>
          <w:rFonts w:ascii="Times New Roman" w:hAnsi="Times New Roman" w:cs="Times New Roman"/>
          <w:spacing w:val="-2"/>
          <w:sz w:val="20"/>
        </w:rPr>
        <w:t>:</w:t>
      </w:r>
      <w:proofErr w:type="gramEnd"/>
      <w:r w:rsidRPr="00695BE9">
        <w:rPr>
          <w:rFonts w:ascii="Times New Roman" w:hAnsi="Times New Roman" w:cs="Times New Roman"/>
          <w:spacing w:val="-2"/>
          <w:sz w:val="20"/>
        </w:rPr>
        <w:t xml:space="preserve"> If you ever need additional space, simply write "SEE ATTACHED PAGE</w:t>
      </w:r>
      <w:r w:rsidRPr="00695BE9">
        <w:rPr>
          <w:rFonts w:ascii="Times New Roman" w:hAnsi="Times New Roman" w:cs="Times New Roman"/>
          <w:spacing w:val="-3"/>
          <w:sz w:val="20"/>
        </w:rPr>
        <w:t xml:space="preserve">" (initial and date this), securely attach a clean piece of paper to the original </w:t>
      </w:r>
      <w:r w:rsidR="00496CE8">
        <w:rPr>
          <w:rFonts w:ascii="Times New Roman" w:hAnsi="Times New Roman" w:cs="Times New Roman"/>
          <w:spacing w:val="-3"/>
          <w:sz w:val="20"/>
        </w:rPr>
        <w:t>Written Instruction</w:t>
      </w:r>
      <w:r w:rsidRPr="00695BE9">
        <w:rPr>
          <w:rFonts w:ascii="Times New Roman" w:hAnsi="Times New Roman" w:cs="Times New Roman"/>
          <w:spacing w:val="-3"/>
          <w:sz w:val="20"/>
        </w:rPr>
        <w:t>, and continue writing on the new page.  You can repeat this process for even more pages.</w:t>
      </w:r>
    </w:p>
    <w:p w14:paraId="21579992" w14:textId="400A3264" w:rsidR="00695BE9" w:rsidRPr="00695BE9" w:rsidRDefault="00695BE9" w:rsidP="00695BE9">
      <w:pPr>
        <w:rPr>
          <w:rFonts w:ascii="Times New Roman" w:hAnsi="Times New Roman" w:cs="Times New Roman"/>
          <w:sz w:val="20"/>
        </w:rPr>
      </w:pPr>
      <w:r w:rsidRPr="00695BE9">
        <w:rPr>
          <w:rFonts w:ascii="Times New Roman" w:hAnsi="Times New Roman" w:cs="Times New Roman"/>
          <w:b/>
          <w:sz w:val="20"/>
        </w:rPr>
        <w:t xml:space="preserve">How To Create </w:t>
      </w:r>
      <w:proofErr w:type="gramStart"/>
      <w:r w:rsidRPr="00695BE9">
        <w:rPr>
          <w:rFonts w:ascii="Times New Roman" w:hAnsi="Times New Roman" w:cs="Times New Roman"/>
          <w:b/>
          <w:sz w:val="20"/>
        </w:rPr>
        <w:t>A</w:t>
      </w:r>
      <w:proofErr w:type="gramEnd"/>
      <w:r w:rsidRPr="00695BE9">
        <w:rPr>
          <w:rFonts w:ascii="Times New Roman" w:hAnsi="Times New Roman" w:cs="Times New Roman"/>
          <w:b/>
          <w:sz w:val="20"/>
        </w:rPr>
        <w:t xml:space="preserve"> Completely New </w:t>
      </w:r>
      <w:r w:rsidR="00496CE8">
        <w:rPr>
          <w:rFonts w:ascii="Times New Roman" w:hAnsi="Times New Roman" w:cs="Times New Roman"/>
          <w:b/>
          <w:sz w:val="20"/>
        </w:rPr>
        <w:t>Written Instruction</w:t>
      </w:r>
      <w:r w:rsidRPr="00695BE9">
        <w:rPr>
          <w:rFonts w:ascii="Times New Roman" w:hAnsi="Times New Roman" w:cs="Times New Roman"/>
          <w:sz w:val="20"/>
        </w:rPr>
        <w:t xml:space="preserve">: A </w:t>
      </w:r>
      <w:r w:rsidR="00496CE8">
        <w:rPr>
          <w:rFonts w:ascii="Times New Roman" w:hAnsi="Times New Roman" w:cs="Times New Roman"/>
          <w:sz w:val="20"/>
        </w:rPr>
        <w:t>Written Instruction</w:t>
      </w:r>
      <w:r w:rsidRPr="00695BE9">
        <w:rPr>
          <w:rFonts w:ascii="Times New Roman" w:hAnsi="Times New Roman" w:cs="Times New Roman"/>
          <w:sz w:val="20"/>
        </w:rPr>
        <w:t xml:space="preserve"> must (</w:t>
      </w:r>
      <w:proofErr w:type="spellStart"/>
      <w:r w:rsidRPr="00695BE9">
        <w:rPr>
          <w:rFonts w:ascii="Times New Roman" w:hAnsi="Times New Roman" w:cs="Times New Roman"/>
          <w:sz w:val="20"/>
        </w:rPr>
        <w:t>i</w:t>
      </w:r>
      <w:proofErr w:type="spellEnd"/>
      <w:r w:rsidRPr="00695BE9">
        <w:rPr>
          <w:rFonts w:ascii="Times New Roman" w:hAnsi="Times New Roman" w:cs="Times New Roman"/>
          <w:sz w:val="20"/>
        </w:rPr>
        <w:t>) include in its title both your name and the words “</w:t>
      </w:r>
      <w:r w:rsidR="00496CE8">
        <w:rPr>
          <w:rFonts w:ascii="Times New Roman" w:hAnsi="Times New Roman" w:cs="Times New Roman"/>
          <w:sz w:val="20"/>
        </w:rPr>
        <w:t>Written Instruction</w:t>
      </w:r>
      <w:r w:rsidRPr="00695BE9">
        <w:rPr>
          <w:rFonts w:ascii="Times New Roman" w:hAnsi="Times New Roman" w:cs="Times New Roman"/>
          <w:sz w:val="20"/>
        </w:rPr>
        <w:t xml:space="preserve">”, (ii) be signed by you, (iii) be dated, and (iv) specifically refer to your Living Trust by name.  </w:t>
      </w:r>
      <w:r w:rsidRPr="00695BE9">
        <w:rPr>
          <w:rFonts w:ascii="Times New Roman" w:hAnsi="Times New Roman" w:cs="Times New Roman"/>
          <w:sz w:val="20"/>
          <w:u w:val="single"/>
        </w:rPr>
        <w:t xml:space="preserve">You should store your </w:t>
      </w:r>
      <w:r w:rsidR="00496CE8">
        <w:rPr>
          <w:rFonts w:ascii="Times New Roman" w:hAnsi="Times New Roman" w:cs="Times New Roman"/>
          <w:sz w:val="20"/>
          <w:u w:val="single"/>
        </w:rPr>
        <w:t>Written Instruction</w:t>
      </w:r>
      <w:r w:rsidRPr="00695BE9">
        <w:rPr>
          <w:rFonts w:ascii="Times New Roman" w:hAnsi="Times New Roman" w:cs="Times New Roman"/>
          <w:sz w:val="20"/>
          <w:u w:val="single"/>
        </w:rPr>
        <w:t xml:space="preserve"> with your other original estate planning documents</w:t>
      </w:r>
      <w:r w:rsidRPr="00695BE9">
        <w:rPr>
          <w:rFonts w:ascii="Times New Roman" w:hAnsi="Times New Roman" w:cs="Times New Roman"/>
          <w:sz w:val="20"/>
        </w:rPr>
        <w:t xml:space="preserve">.  Any </w:t>
      </w:r>
      <w:r w:rsidR="00496CE8">
        <w:rPr>
          <w:rFonts w:ascii="Times New Roman" w:hAnsi="Times New Roman" w:cs="Times New Roman"/>
          <w:sz w:val="20"/>
        </w:rPr>
        <w:t>Written Instruction</w:t>
      </w:r>
      <w:r w:rsidRPr="00695BE9">
        <w:rPr>
          <w:rFonts w:ascii="Times New Roman" w:hAnsi="Times New Roman" w:cs="Times New Roman"/>
          <w:sz w:val="20"/>
        </w:rPr>
        <w:t xml:space="preserve"> that you write yourself must follow the rules in Article </w:t>
      </w:r>
      <w:r w:rsidR="00496CE8">
        <w:rPr>
          <w:rFonts w:ascii="Times New Roman" w:hAnsi="Times New Roman" w:cs="Times New Roman"/>
          <w:sz w:val="20"/>
        </w:rPr>
        <w:t>VI</w:t>
      </w:r>
      <w:r w:rsidRPr="00695BE9">
        <w:rPr>
          <w:rFonts w:ascii="Times New Roman" w:hAnsi="Times New Roman" w:cs="Times New Roman"/>
          <w:sz w:val="20"/>
        </w:rPr>
        <w:t xml:space="preserve"> of your Living Trust.  </w:t>
      </w:r>
      <w:r w:rsidRPr="00695BE9">
        <w:rPr>
          <w:rFonts w:ascii="Times New Roman" w:hAnsi="Times New Roman" w:cs="Times New Roman"/>
          <w:sz w:val="20"/>
          <w:u w:val="single"/>
        </w:rPr>
        <w:t xml:space="preserve">Creation of a new </w:t>
      </w:r>
      <w:r w:rsidR="00496CE8">
        <w:rPr>
          <w:rFonts w:ascii="Times New Roman" w:hAnsi="Times New Roman" w:cs="Times New Roman"/>
          <w:sz w:val="20"/>
          <w:u w:val="single"/>
        </w:rPr>
        <w:t>Written Instruction</w:t>
      </w:r>
      <w:r w:rsidRPr="00695BE9">
        <w:rPr>
          <w:rFonts w:ascii="Times New Roman" w:hAnsi="Times New Roman" w:cs="Times New Roman"/>
          <w:sz w:val="20"/>
          <w:u w:val="single"/>
        </w:rPr>
        <w:t xml:space="preserve"> revokes any prior </w:t>
      </w:r>
      <w:r w:rsidR="00496CE8">
        <w:rPr>
          <w:rFonts w:ascii="Times New Roman" w:hAnsi="Times New Roman" w:cs="Times New Roman"/>
          <w:sz w:val="20"/>
          <w:u w:val="single"/>
        </w:rPr>
        <w:t>Written Instruction</w:t>
      </w:r>
      <w:r w:rsidRPr="00695BE9">
        <w:rPr>
          <w:rFonts w:ascii="Times New Roman" w:hAnsi="Times New Roman" w:cs="Times New Roman"/>
          <w:sz w:val="20"/>
          <w:u w:val="single"/>
        </w:rPr>
        <w:t>s</w:t>
      </w:r>
      <w:r w:rsidRPr="00695BE9">
        <w:rPr>
          <w:rFonts w:ascii="Times New Roman" w:hAnsi="Times New Roman" w:cs="Times New Roman"/>
          <w:sz w:val="20"/>
        </w:rPr>
        <w:t xml:space="preserve">.  Therefore, if your Trustee discovers two or more </w:t>
      </w:r>
      <w:r w:rsidR="00496CE8">
        <w:rPr>
          <w:rFonts w:ascii="Times New Roman" w:hAnsi="Times New Roman" w:cs="Times New Roman"/>
          <w:sz w:val="20"/>
        </w:rPr>
        <w:t>Written Instruction</w:t>
      </w:r>
      <w:r w:rsidRPr="00695BE9">
        <w:rPr>
          <w:rFonts w:ascii="Times New Roman" w:hAnsi="Times New Roman" w:cs="Times New Roman"/>
          <w:sz w:val="20"/>
        </w:rPr>
        <w:t xml:space="preserve">s after your death, then your Trustee will only make the bequests in your last </w:t>
      </w:r>
      <w:r w:rsidR="00496CE8">
        <w:rPr>
          <w:rFonts w:ascii="Times New Roman" w:hAnsi="Times New Roman" w:cs="Times New Roman"/>
          <w:sz w:val="20"/>
        </w:rPr>
        <w:t>Written Instruction</w:t>
      </w:r>
      <w:r w:rsidRPr="00695BE9">
        <w:rPr>
          <w:rFonts w:ascii="Times New Roman" w:hAnsi="Times New Roman" w:cs="Times New Roman"/>
          <w:sz w:val="20"/>
        </w:rPr>
        <w:t>.</w:t>
      </w:r>
    </w:p>
    <w:p w14:paraId="19B4FB02" w14:textId="30867E53" w:rsidR="00695BE9" w:rsidRPr="00695BE9" w:rsidRDefault="00695BE9" w:rsidP="00695BE9">
      <w:pPr>
        <w:tabs>
          <w:tab w:val="left" w:pos="-720"/>
        </w:tabs>
        <w:suppressAutoHyphens/>
        <w:rPr>
          <w:rFonts w:ascii="Times New Roman" w:hAnsi="Times New Roman" w:cs="Times New Roman"/>
          <w:spacing w:val="-2"/>
          <w:sz w:val="20"/>
        </w:rPr>
      </w:pPr>
      <w:r w:rsidRPr="00695BE9">
        <w:rPr>
          <w:rFonts w:ascii="Times New Roman" w:hAnsi="Times New Roman" w:cs="Times New Roman"/>
          <w:b/>
          <w:spacing w:val="-2"/>
          <w:sz w:val="20"/>
        </w:rPr>
        <w:t xml:space="preserve">What If I No Longer Have </w:t>
      </w:r>
      <w:proofErr w:type="gramStart"/>
      <w:r w:rsidRPr="00695BE9">
        <w:rPr>
          <w:rFonts w:ascii="Times New Roman" w:hAnsi="Times New Roman" w:cs="Times New Roman"/>
          <w:b/>
          <w:spacing w:val="-2"/>
          <w:sz w:val="20"/>
        </w:rPr>
        <w:t>The</w:t>
      </w:r>
      <w:proofErr w:type="gramEnd"/>
      <w:r w:rsidRPr="00695BE9">
        <w:rPr>
          <w:rFonts w:ascii="Times New Roman" w:hAnsi="Times New Roman" w:cs="Times New Roman"/>
          <w:b/>
          <w:spacing w:val="-2"/>
          <w:sz w:val="20"/>
        </w:rPr>
        <w:t xml:space="preserve"> Item I Wanted </w:t>
      </w:r>
      <w:proofErr w:type="gramStart"/>
      <w:r w:rsidRPr="00695BE9">
        <w:rPr>
          <w:rFonts w:ascii="Times New Roman" w:hAnsi="Times New Roman" w:cs="Times New Roman"/>
          <w:b/>
          <w:spacing w:val="-2"/>
          <w:sz w:val="20"/>
        </w:rPr>
        <w:t>To</w:t>
      </w:r>
      <w:proofErr w:type="gramEnd"/>
      <w:r w:rsidRPr="00695BE9">
        <w:rPr>
          <w:rFonts w:ascii="Times New Roman" w:hAnsi="Times New Roman" w:cs="Times New Roman"/>
          <w:b/>
          <w:spacing w:val="-2"/>
          <w:sz w:val="20"/>
        </w:rPr>
        <w:t xml:space="preserve"> Give </w:t>
      </w:r>
      <w:proofErr w:type="gramStart"/>
      <w:r w:rsidRPr="00695BE9">
        <w:rPr>
          <w:rFonts w:ascii="Times New Roman" w:hAnsi="Times New Roman" w:cs="Times New Roman"/>
          <w:b/>
          <w:spacing w:val="-2"/>
          <w:sz w:val="20"/>
        </w:rPr>
        <w:t>At</w:t>
      </w:r>
      <w:proofErr w:type="gramEnd"/>
      <w:r w:rsidRPr="00695BE9">
        <w:rPr>
          <w:rFonts w:ascii="Times New Roman" w:hAnsi="Times New Roman" w:cs="Times New Roman"/>
          <w:b/>
          <w:spacing w:val="-2"/>
          <w:sz w:val="20"/>
        </w:rPr>
        <w:t xml:space="preserve"> My </w:t>
      </w:r>
      <w:proofErr w:type="gramStart"/>
      <w:r w:rsidRPr="00695BE9">
        <w:rPr>
          <w:rFonts w:ascii="Times New Roman" w:hAnsi="Times New Roman" w:cs="Times New Roman"/>
          <w:b/>
          <w:spacing w:val="-2"/>
          <w:sz w:val="20"/>
        </w:rPr>
        <w:t>Death?</w:t>
      </w:r>
      <w:r w:rsidRPr="00695BE9">
        <w:rPr>
          <w:rFonts w:ascii="Times New Roman" w:hAnsi="Times New Roman" w:cs="Times New Roman"/>
          <w:spacing w:val="-2"/>
          <w:sz w:val="20"/>
        </w:rPr>
        <w:t>:</w:t>
      </w:r>
      <w:proofErr w:type="gramEnd"/>
      <w:r w:rsidRPr="00695BE9">
        <w:rPr>
          <w:rFonts w:ascii="Times New Roman" w:hAnsi="Times New Roman" w:cs="Times New Roman"/>
          <w:spacing w:val="-2"/>
          <w:sz w:val="20"/>
        </w:rPr>
        <w:t xml:space="preserve"> If you indicated on your </w:t>
      </w:r>
      <w:r w:rsidR="00496CE8">
        <w:rPr>
          <w:rFonts w:ascii="Times New Roman" w:hAnsi="Times New Roman" w:cs="Times New Roman"/>
          <w:spacing w:val="-2"/>
          <w:sz w:val="20"/>
        </w:rPr>
        <w:t>Written Instruction</w:t>
      </w:r>
      <w:r w:rsidRPr="00695BE9">
        <w:rPr>
          <w:rFonts w:ascii="Times New Roman" w:hAnsi="Times New Roman" w:cs="Times New Roman"/>
          <w:spacing w:val="-2"/>
          <w:sz w:val="20"/>
        </w:rPr>
        <w:t xml:space="preserve"> that an item is to go to a particular person, but you no longer have that item at your death, then that person gets nothing.  However, if you know that you will no longer have a particular item, you should line out the bequest of that item, and initial and date.  This helps to avoid bad feelings at your death since the disappointed person may think the item was stolen or taken by another before they could get </w:t>
      </w:r>
      <w:proofErr w:type="gramStart"/>
      <w:r w:rsidRPr="00695BE9">
        <w:rPr>
          <w:rFonts w:ascii="Times New Roman" w:hAnsi="Times New Roman" w:cs="Times New Roman"/>
          <w:spacing w:val="-2"/>
          <w:sz w:val="20"/>
        </w:rPr>
        <w:t>it, or</w:t>
      </w:r>
      <w:proofErr w:type="gramEnd"/>
      <w:r w:rsidRPr="00695BE9">
        <w:rPr>
          <w:rFonts w:ascii="Times New Roman" w:hAnsi="Times New Roman" w:cs="Times New Roman"/>
          <w:spacing w:val="-2"/>
          <w:sz w:val="20"/>
        </w:rPr>
        <w:t xml:space="preserve"> may demand that he or she get something else instead.</w:t>
      </w:r>
    </w:p>
    <w:p w14:paraId="6E18F0DA" w14:textId="77777777" w:rsidR="00695BE9" w:rsidRPr="00695BE9" w:rsidRDefault="00695BE9" w:rsidP="00695BE9">
      <w:pPr>
        <w:rPr>
          <w:rFonts w:ascii="Times New Roman" w:hAnsi="Times New Roman" w:cs="Times New Roman"/>
          <w:sz w:val="20"/>
        </w:rPr>
      </w:pPr>
      <w:r w:rsidRPr="00695BE9">
        <w:rPr>
          <w:rFonts w:ascii="Times New Roman" w:hAnsi="Times New Roman" w:cs="Times New Roman"/>
          <w:b/>
          <w:sz w:val="20"/>
        </w:rPr>
        <w:t xml:space="preserve">What If </w:t>
      </w:r>
      <w:proofErr w:type="gramStart"/>
      <w:r w:rsidRPr="00695BE9">
        <w:rPr>
          <w:rFonts w:ascii="Times New Roman" w:hAnsi="Times New Roman" w:cs="Times New Roman"/>
          <w:b/>
          <w:sz w:val="20"/>
        </w:rPr>
        <w:t>The</w:t>
      </w:r>
      <w:proofErr w:type="gramEnd"/>
      <w:r w:rsidRPr="00695BE9">
        <w:rPr>
          <w:rFonts w:ascii="Times New Roman" w:hAnsi="Times New Roman" w:cs="Times New Roman"/>
          <w:b/>
          <w:sz w:val="20"/>
        </w:rPr>
        <w:t xml:space="preserve"> Person I Named Is Not Living </w:t>
      </w:r>
      <w:proofErr w:type="gramStart"/>
      <w:r w:rsidRPr="00695BE9">
        <w:rPr>
          <w:rFonts w:ascii="Times New Roman" w:hAnsi="Times New Roman" w:cs="Times New Roman"/>
          <w:b/>
          <w:sz w:val="20"/>
        </w:rPr>
        <w:t>At</w:t>
      </w:r>
      <w:proofErr w:type="gramEnd"/>
      <w:r w:rsidRPr="00695BE9">
        <w:rPr>
          <w:rFonts w:ascii="Times New Roman" w:hAnsi="Times New Roman" w:cs="Times New Roman"/>
          <w:b/>
          <w:sz w:val="20"/>
        </w:rPr>
        <w:t xml:space="preserve"> My </w:t>
      </w:r>
      <w:proofErr w:type="gramStart"/>
      <w:r w:rsidRPr="00695BE9">
        <w:rPr>
          <w:rFonts w:ascii="Times New Roman" w:hAnsi="Times New Roman" w:cs="Times New Roman"/>
          <w:b/>
          <w:sz w:val="20"/>
        </w:rPr>
        <w:t>Death?</w:t>
      </w:r>
      <w:r w:rsidRPr="00695BE9">
        <w:rPr>
          <w:rFonts w:ascii="Times New Roman" w:hAnsi="Times New Roman" w:cs="Times New Roman"/>
          <w:sz w:val="20"/>
        </w:rPr>
        <w:t>:</w:t>
      </w:r>
      <w:proofErr w:type="gramEnd"/>
      <w:r w:rsidRPr="00695BE9">
        <w:rPr>
          <w:rFonts w:ascii="Times New Roman" w:hAnsi="Times New Roman" w:cs="Times New Roman"/>
          <w:sz w:val="20"/>
        </w:rPr>
        <w:t xml:space="preserve"> If you named a person to get a particular item and that person does not out-live you, then that item will revert to your Living Trust.</w:t>
      </w:r>
    </w:p>
    <w:p w14:paraId="4DDCDDCB" w14:textId="77777777" w:rsidR="00695BE9" w:rsidRPr="00695BE9" w:rsidRDefault="00695BE9" w:rsidP="00695BE9">
      <w:pPr>
        <w:pStyle w:val="Heading2"/>
      </w:pPr>
    </w:p>
    <w:p w14:paraId="2D35A5AA" w14:textId="77777777" w:rsidR="00695BE9" w:rsidRPr="00695BE9" w:rsidRDefault="00695BE9" w:rsidP="00695BE9">
      <w:pPr>
        <w:pStyle w:val="Witness"/>
        <w:sectPr w:rsidR="00695BE9" w:rsidRPr="00695BE9" w:rsidSect="00F70B9F">
          <w:headerReference w:type="default" r:id="rId66"/>
          <w:footerReference w:type="default" r:id="rId67"/>
          <w:endnotePr>
            <w:numFmt w:val="decimal"/>
          </w:endnotePr>
          <w:pgSz w:w="12240" w:h="15840" w:code="1"/>
          <w:pgMar w:top="720" w:right="1440" w:bottom="720" w:left="1440" w:header="720" w:footer="576" w:gutter="0"/>
          <w:cols w:space="720"/>
          <w:noEndnote/>
        </w:sectPr>
      </w:pPr>
    </w:p>
    <w:p w14:paraId="7E213A54" w14:textId="179E5A11" w:rsidR="00695BE9" w:rsidRPr="00695BE9" w:rsidRDefault="00496CE8" w:rsidP="00695BE9">
      <w:pPr>
        <w:jc w:val="center"/>
        <w:rPr>
          <w:rFonts w:ascii="Times New Roman" w:hAnsi="Times New Roman" w:cs="Times New Roman"/>
          <w:sz w:val="36"/>
        </w:rPr>
      </w:pPr>
      <w:r>
        <w:rPr>
          <w:rFonts w:ascii="Times New Roman" w:hAnsi="Times New Roman" w:cs="Times New Roman"/>
          <w:sz w:val="36"/>
        </w:rPr>
        <w:lastRenderedPageBreak/>
        <w:t>Written Instruction</w:t>
      </w:r>
    </w:p>
    <w:p w14:paraId="5BC7A4F8" w14:textId="77777777" w:rsidR="00695BE9" w:rsidRPr="00695BE9" w:rsidRDefault="00695BE9" w:rsidP="00695BE9">
      <w:pPr>
        <w:jc w:val="center"/>
        <w:rPr>
          <w:rFonts w:ascii="Times New Roman" w:hAnsi="Times New Roman" w:cs="Times New Roman"/>
          <w:sz w:val="36"/>
        </w:rPr>
      </w:pPr>
      <w:r w:rsidRPr="00695BE9">
        <w:rPr>
          <w:rFonts w:ascii="Times New Roman" w:hAnsi="Times New Roman" w:cs="Times New Roman"/>
          <w:sz w:val="36"/>
        </w:rPr>
        <w:t>of</w:t>
      </w:r>
    </w:p>
    <w:sdt>
      <w:sdtPr>
        <w:rPr>
          <w:rFonts w:ascii="Times New Roman" w:hAnsi="Times New Roman" w:cs="Times New Roman"/>
          <w:sz w:val="32"/>
        </w:rPr>
        <w:tag w:val="HD:1.185.0.0:dfd20e4f-8a43-4e8d-aecc-f665f202c15a"/>
        <w:id w:val="-234471012"/>
        <w:placeholder>
          <w:docPart w:val="9B257AD4314B4BB48B16860674669214"/>
        </w:placeholder>
      </w:sdtPr>
      <w:sdtContent>
        <w:p w14:paraId="1510B30F" w14:textId="5CD6C4E0" w:rsidR="00695BE9" w:rsidRPr="00695BE9" w:rsidRDefault="00695BE9" w:rsidP="00695BE9">
          <w:pPr>
            <w:jc w:val="center"/>
            <w:rPr>
              <w:rFonts w:ascii="Times New Roman" w:hAnsi="Times New Roman" w:cs="Times New Roman"/>
              <w:sz w:val="32"/>
            </w:rPr>
          </w:pPr>
          <w:r>
            <w:rPr>
              <w:rFonts w:ascii="Times New Roman" w:hAnsi="Times New Roman" w:cs="Times New Roman"/>
              <w:noProof/>
              <w:sz w:val="32"/>
            </w:rPr>
            <w:t>[</w:t>
          </w:r>
          <w:r w:rsidR="00C91E3F" w:rsidRPr="00C91E3F">
            <w:rPr>
              <w:rFonts w:ascii="Times New Roman" w:hAnsi="Times New Roman" w:cs="Times New Roman"/>
              <w:noProof/>
              <w:color w:val="0000FF"/>
              <w:sz w:val="32"/>
            </w:rPr>
            <w:t>PrimaryNameSigningUse</w:t>
          </w:r>
          <w:r>
            <w:rPr>
              <w:rFonts w:ascii="Times New Roman" w:hAnsi="Times New Roman" w:cs="Times New Roman"/>
              <w:noProof/>
              <w:sz w:val="32"/>
            </w:rPr>
            <w:t>]</w:t>
          </w:r>
        </w:p>
      </w:sdtContent>
    </w:sdt>
    <w:p w14:paraId="3CB20EAE" w14:textId="77777777" w:rsidR="00695BE9" w:rsidRPr="00695BE9" w:rsidRDefault="00695BE9" w:rsidP="00695BE9">
      <w:pPr>
        <w:pStyle w:val="Center10Pt"/>
        <w:jc w:val="both"/>
        <w:rPr>
          <w:sz w:val="24"/>
        </w:rPr>
      </w:pPr>
    </w:p>
    <w:p w14:paraId="15EA06F3" w14:textId="77777777" w:rsidR="00695BE9" w:rsidRPr="00695BE9" w:rsidRDefault="00695BE9" w:rsidP="00695BE9">
      <w:pPr>
        <w:pStyle w:val="Center10Pt"/>
        <w:jc w:val="both"/>
        <w:rPr>
          <w:sz w:val="24"/>
        </w:rPr>
      </w:pPr>
    </w:p>
    <w:p w14:paraId="4E1954AB" w14:textId="3DB44DD5" w:rsidR="00695BE9" w:rsidRPr="00695BE9" w:rsidRDefault="00695BE9" w:rsidP="00695BE9">
      <w:pPr>
        <w:ind w:firstLine="720"/>
        <w:jc w:val="both"/>
        <w:rPr>
          <w:rFonts w:ascii="Times New Roman" w:hAnsi="Times New Roman" w:cs="Times New Roman"/>
          <w:sz w:val="24"/>
          <w:szCs w:val="24"/>
        </w:rPr>
      </w:pPr>
      <w:r w:rsidRPr="00695BE9">
        <w:rPr>
          <w:rFonts w:ascii="Times New Roman" w:hAnsi="Times New Roman" w:cs="Times New Roman"/>
          <w:spacing w:val="-3"/>
          <w:sz w:val="24"/>
          <w:szCs w:val="24"/>
        </w:rPr>
        <w:t xml:space="preserve">This </w:t>
      </w:r>
      <w:r w:rsidR="00496CE8">
        <w:rPr>
          <w:rFonts w:ascii="Times New Roman" w:hAnsi="Times New Roman" w:cs="Times New Roman"/>
          <w:spacing w:val="-3"/>
          <w:sz w:val="24"/>
          <w:szCs w:val="24"/>
        </w:rPr>
        <w:t>Written Instruction</w:t>
      </w:r>
      <w:r w:rsidRPr="00695BE9">
        <w:rPr>
          <w:rFonts w:ascii="Times New Roman" w:hAnsi="Times New Roman" w:cs="Times New Roman"/>
          <w:spacing w:val="-3"/>
          <w:sz w:val="24"/>
          <w:szCs w:val="24"/>
        </w:rPr>
        <w:t xml:space="preserve"> dated </w:t>
      </w:r>
      <w:r w:rsidRPr="00695BE9">
        <w:rPr>
          <w:rFonts w:ascii="Times New Roman" w:hAnsi="Times New Roman" w:cs="Times New Roman"/>
          <w:sz w:val="24"/>
          <w:szCs w:val="24"/>
        </w:rPr>
        <w:t xml:space="preserve">______________, is made pursuant to and shall be governed by Article </w:t>
      </w:r>
      <w:r w:rsidR="00841856">
        <w:rPr>
          <w:rFonts w:ascii="Times New Roman" w:hAnsi="Times New Roman" w:cs="Times New Roman"/>
          <w:sz w:val="24"/>
          <w:szCs w:val="24"/>
        </w:rPr>
        <w:t>VI</w:t>
      </w:r>
      <w:r w:rsidRPr="00695BE9">
        <w:rPr>
          <w:rFonts w:ascii="Times New Roman" w:hAnsi="Times New Roman" w:cs="Times New Roman"/>
          <w:sz w:val="24"/>
          <w:szCs w:val="24"/>
        </w:rPr>
        <w:t xml:space="preserve"> of the </w:t>
      </w:r>
      <w:sdt>
        <w:sdtPr>
          <w:rPr>
            <w:rFonts w:ascii="Times New Roman" w:hAnsi="Times New Roman" w:cs="Times New Roman"/>
            <w:sz w:val="24"/>
            <w:szCs w:val="24"/>
          </w:rPr>
          <w:tag w:val="HD:1.185.0.0:5181f657-018d-455b-85dd-b4007fc6e02a"/>
          <w:id w:val="681629255"/>
          <w:placeholder>
            <w:docPart w:val="8A5A202B265844EDA3F8294957C01B05"/>
          </w:placeholder>
        </w:sdtPr>
        <w:sdtContent>
          <w:r w:rsidRPr="00695BE9">
            <w:rPr>
              <w:rFonts w:ascii="Times New Roman" w:hAnsi="Times New Roman" w:cs="Times New Roman"/>
              <w:noProof/>
              <w:sz w:val="24"/>
              <w:szCs w:val="24"/>
            </w:rPr>
            <w:t>[</w:t>
          </w:r>
          <w:r w:rsidRPr="00695BE9">
            <w:rPr>
              <w:rFonts w:ascii="Times New Roman" w:hAnsi="Times New Roman" w:cs="Times New Roman"/>
              <w:noProof/>
              <w:color w:val="0000FF"/>
              <w:sz w:val="24"/>
              <w:szCs w:val="24"/>
            </w:rPr>
            <w:t>TrustName</w:t>
          </w:r>
          <w:r w:rsidRPr="00695BE9">
            <w:rPr>
              <w:rFonts w:ascii="Times New Roman" w:hAnsi="Times New Roman" w:cs="Times New Roman"/>
              <w:noProof/>
              <w:sz w:val="24"/>
              <w:szCs w:val="24"/>
            </w:rPr>
            <w:t>]</w:t>
          </w:r>
        </w:sdtContent>
      </w:sdt>
      <w:r w:rsidR="002130F4">
        <w:rPr>
          <w:rFonts w:ascii="Times New Roman" w:hAnsi="Times New Roman" w:cs="Times New Roman"/>
          <w:i/>
          <w:color w:val="0000FF"/>
          <w:sz w:val="24"/>
          <w:szCs w:val="24"/>
        </w:rPr>
        <w:t xml:space="preserve"> dated</w:t>
      </w:r>
      <w:r w:rsidRPr="00695BE9">
        <w:rPr>
          <w:rFonts w:ascii="Times New Roman" w:hAnsi="Times New Roman" w:cs="Times New Roman"/>
          <w:i/>
          <w:color w:val="0000FF"/>
          <w:sz w:val="24"/>
          <w:szCs w:val="24"/>
        </w:rPr>
        <w:t xml:space="preserve"> </w:t>
      </w:r>
      <w:sdt>
        <w:sdtPr>
          <w:rPr>
            <w:rFonts w:ascii="Times New Roman" w:hAnsi="Times New Roman" w:cs="Times New Roman"/>
            <w:i/>
            <w:color w:val="0000FF"/>
            <w:sz w:val="24"/>
            <w:szCs w:val="24"/>
          </w:rPr>
          <w:tag w:val="HD:1.185.0.0:3a6e451e-62d7-414d-b271-5766a1758dae"/>
          <w:id w:val="124824876"/>
          <w:placeholder>
            <w:docPart w:val="A9623A51AF1248C18F1AC5BAC8BD143E"/>
          </w:placeholder>
        </w:sdtPr>
        <w:sdtContent>
          <w:r w:rsidRPr="00695BE9">
            <w:rPr>
              <w:rFonts w:ascii="Times New Roman" w:hAnsi="Times New Roman" w:cs="Times New Roman"/>
              <w:i/>
              <w:noProof/>
              <w:color w:val="0000FF"/>
              <w:sz w:val="24"/>
              <w:szCs w:val="24"/>
            </w:rPr>
            <w:t>[TrustDate]</w:t>
          </w:r>
        </w:sdtContent>
      </w:sdt>
      <w:r w:rsidRPr="00695BE9">
        <w:rPr>
          <w:rFonts w:ascii="Times New Roman" w:hAnsi="Times New Roman" w:cs="Times New Roman"/>
          <w:sz w:val="24"/>
          <w:szCs w:val="24"/>
        </w:rPr>
        <w:t xml:space="preserve">, and any amendments thereto.  Upon my death, all tangible personal property of mine listed on this </w:t>
      </w:r>
      <w:r w:rsidR="00496CE8">
        <w:rPr>
          <w:rFonts w:ascii="Times New Roman" w:hAnsi="Times New Roman" w:cs="Times New Roman"/>
          <w:sz w:val="24"/>
          <w:szCs w:val="24"/>
        </w:rPr>
        <w:t>Written Instruction</w:t>
      </w:r>
      <w:r w:rsidRPr="00695BE9">
        <w:rPr>
          <w:rFonts w:ascii="Times New Roman" w:hAnsi="Times New Roman" w:cs="Times New Roman"/>
          <w:sz w:val="24"/>
          <w:szCs w:val="24"/>
        </w:rPr>
        <w:t xml:space="preserve"> shall pass in accordance herewith.  I may, from time to time, replace this </w:t>
      </w:r>
      <w:r w:rsidR="00496CE8">
        <w:rPr>
          <w:rFonts w:ascii="Times New Roman" w:hAnsi="Times New Roman" w:cs="Times New Roman"/>
          <w:sz w:val="24"/>
          <w:szCs w:val="24"/>
        </w:rPr>
        <w:t>Written Instruction</w:t>
      </w:r>
      <w:r w:rsidRPr="00695BE9">
        <w:rPr>
          <w:rFonts w:ascii="Times New Roman" w:hAnsi="Times New Roman" w:cs="Times New Roman"/>
          <w:sz w:val="24"/>
          <w:szCs w:val="24"/>
        </w:rPr>
        <w:t xml:space="preserve">, or make changes, deletions, substitutions, amendments, alterations, additions and other revisions to this </w:t>
      </w:r>
      <w:r w:rsidR="00496CE8">
        <w:rPr>
          <w:rFonts w:ascii="Times New Roman" w:hAnsi="Times New Roman" w:cs="Times New Roman"/>
          <w:sz w:val="24"/>
          <w:szCs w:val="24"/>
        </w:rPr>
        <w:t>Written Instruction</w:t>
      </w:r>
      <w:r w:rsidRPr="00695BE9">
        <w:rPr>
          <w:rFonts w:ascii="Times New Roman" w:hAnsi="Times New Roman" w:cs="Times New Roman"/>
          <w:sz w:val="24"/>
          <w:szCs w:val="24"/>
        </w:rPr>
        <w:t xml:space="preserve"> (including without limitation the attachment of additional pages).</w:t>
      </w:r>
    </w:p>
    <w:tbl>
      <w:tblPr>
        <w:tblStyle w:val="TableGrid"/>
        <w:tblW w:w="0" w:type="auto"/>
        <w:tblLook w:val="04A0" w:firstRow="1" w:lastRow="0" w:firstColumn="1" w:lastColumn="0" w:noHBand="0" w:noVBand="1"/>
      </w:tblPr>
      <w:tblGrid>
        <w:gridCol w:w="2943"/>
        <w:gridCol w:w="3962"/>
        <w:gridCol w:w="1148"/>
        <w:gridCol w:w="1297"/>
      </w:tblGrid>
      <w:tr w:rsidR="0069338C" w14:paraId="77FEE1FC" w14:textId="14383625" w:rsidTr="0069338C">
        <w:trPr>
          <w:trHeight w:val="323"/>
        </w:trPr>
        <w:tc>
          <w:tcPr>
            <w:tcW w:w="3026" w:type="dxa"/>
          </w:tcPr>
          <w:p w14:paraId="40EDD75B" w14:textId="77777777" w:rsidR="0069338C" w:rsidRPr="00652AE2" w:rsidRDefault="0069338C" w:rsidP="00216F45">
            <w:pPr>
              <w:jc w:val="center"/>
              <w:rPr>
                <w:rFonts w:ascii="Times New Roman" w:hAnsi="Times New Roman" w:cs="Times New Roman"/>
                <w:b/>
                <w:bCs/>
                <w:color w:val="000000"/>
              </w:rPr>
            </w:pPr>
            <w:r w:rsidRPr="00652AE2">
              <w:rPr>
                <w:rFonts w:ascii="Times New Roman" w:hAnsi="Times New Roman" w:cs="Times New Roman"/>
                <w:b/>
                <w:bCs/>
                <w:color w:val="000000"/>
              </w:rPr>
              <w:t>ASSET DESCRIPTION</w:t>
            </w:r>
          </w:p>
        </w:tc>
        <w:tc>
          <w:tcPr>
            <w:tcW w:w="4125" w:type="dxa"/>
          </w:tcPr>
          <w:p w14:paraId="7F6B8D41" w14:textId="2578FDC8" w:rsidR="0069338C" w:rsidRPr="00652AE2" w:rsidRDefault="0069338C" w:rsidP="00216F45">
            <w:pPr>
              <w:jc w:val="center"/>
              <w:rPr>
                <w:rFonts w:ascii="Times New Roman" w:hAnsi="Times New Roman" w:cs="Times New Roman"/>
                <w:b/>
                <w:bCs/>
                <w:color w:val="000000"/>
              </w:rPr>
            </w:pPr>
            <w:r w:rsidRPr="00652AE2">
              <w:rPr>
                <w:rFonts w:ascii="Times New Roman" w:hAnsi="Times New Roman" w:cs="Times New Roman"/>
                <w:b/>
                <w:bCs/>
                <w:color w:val="000000"/>
              </w:rPr>
              <w:t>BENEFICIARY</w:t>
            </w:r>
            <w:r>
              <w:rPr>
                <w:rFonts w:ascii="Times New Roman" w:hAnsi="Times New Roman" w:cs="Times New Roman"/>
                <w:b/>
                <w:bCs/>
                <w:color w:val="000000"/>
              </w:rPr>
              <w:t xml:space="preserve"> NAME</w:t>
            </w:r>
          </w:p>
        </w:tc>
        <w:tc>
          <w:tcPr>
            <w:tcW w:w="1170" w:type="dxa"/>
          </w:tcPr>
          <w:p w14:paraId="5C16F697" w14:textId="77777777" w:rsidR="0069338C" w:rsidRPr="00652AE2" w:rsidRDefault="0069338C" w:rsidP="00216F45">
            <w:pPr>
              <w:jc w:val="center"/>
              <w:rPr>
                <w:rFonts w:ascii="Times New Roman" w:hAnsi="Times New Roman" w:cs="Times New Roman"/>
                <w:b/>
                <w:bCs/>
                <w:color w:val="000000"/>
              </w:rPr>
            </w:pPr>
            <w:r>
              <w:rPr>
                <w:rFonts w:ascii="Times New Roman" w:hAnsi="Times New Roman" w:cs="Times New Roman"/>
                <w:b/>
                <w:bCs/>
                <w:color w:val="000000"/>
              </w:rPr>
              <w:t>DATE</w:t>
            </w:r>
          </w:p>
        </w:tc>
        <w:tc>
          <w:tcPr>
            <w:tcW w:w="1029" w:type="dxa"/>
          </w:tcPr>
          <w:p w14:paraId="4B81D2BA" w14:textId="07B46EF1" w:rsidR="0069338C" w:rsidRDefault="0069338C" w:rsidP="00216F45">
            <w:pPr>
              <w:jc w:val="center"/>
              <w:rPr>
                <w:rFonts w:ascii="Times New Roman" w:hAnsi="Times New Roman" w:cs="Times New Roman"/>
                <w:b/>
                <w:bCs/>
                <w:color w:val="000000"/>
              </w:rPr>
            </w:pPr>
            <w:r>
              <w:rPr>
                <w:rFonts w:ascii="Times New Roman" w:hAnsi="Times New Roman" w:cs="Times New Roman"/>
                <w:b/>
                <w:bCs/>
                <w:color w:val="000000"/>
              </w:rPr>
              <w:t>INITIALS</w:t>
            </w:r>
          </w:p>
        </w:tc>
      </w:tr>
      <w:tr w:rsidR="0069338C" w14:paraId="5247FB8E" w14:textId="4E7E06A1" w:rsidTr="0069338C">
        <w:trPr>
          <w:trHeight w:val="794"/>
        </w:trPr>
        <w:tc>
          <w:tcPr>
            <w:tcW w:w="3026" w:type="dxa"/>
          </w:tcPr>
          <w:p w14:paraId="0830664E" w14:textId="77777777" w:rsidR="0069338C" w:rsidRDefault="0069338C" w:rsidP="00216F45">
            <w:pPr>
              <w:rPr>
                <w:rFonts w:ascii="Times New Roman" w:hAnsi="Times New Roman" w:cs="Times New Roman"/>
                <w:color w:val="000000"/>
              </w:rPr>
            </w:pPr>
          </w:p>
        </w:tc>
        <w:tc>
          <w:tcPr>
            <w:tcW w:w="4125" w:type="dxa"/>
          </w:tcPr>
          <w:p w14:paraId="43D16539" w14:textId="77777777" w:rsidR="0069338C" w:rsidRDefault="0069338C" w:rsidP="00216F45">
            <w:pPr>
              <w:rPr>
                <w:rFonts w:ascii="Times New Roman" w:hAnsi="Times New Roman" w:cs="Times New Roman"/>
                <w:color w:val="000000"/>
              </w:rPr>
            </w:pPr>
          </w:p>
        </w:tc>
        <w:tc>
          <w:tcPr>
            <w:tcW w:w="1170" w:type="dxa"/>
          </w:tcPr>
          <w:p w14:paraId="53251FF6" w14:textId="77777777" w:rsidR="0069338C" w:rsidRDefault="0069338C" w:rsidP="00216F45">
            <w:pPr>
              <w:rPr>
                <w:rFonts w:ascii="Times New Roman" w:hAnsi="Times New Roman" w:cs="Times New Roman"/>
                <w:color w:val="000000"/>
              </w:rPr>
            </w:pPr>
          </w:p>
        </w:tc>
        <w:tc>
          <w:tcPr>
            <w:tcW w:w="1029" w:type="dxa"/>
          </w:tcPr>
          <w:p w14:paraId="53D13F41" w14:textId="77777777" w:rsidR="0069338C" w:rsidRDefault="0069338C" w:rsidP="00216F45">
            <w:pPr>
              <w:rPr>
                <w:rFonts w:ascii="Times New Roman" w:hAnsi="Times New Roman" w:cs="Times New Roman"/>
                <w:color w:val="000000"/>
              </w:rPr>
            </w:pPr>
          </w:p>
        </w:tc>
      </w:tr>
      <w:tr w:rsidR="0069338C" w14:paraId="13320B9D" w14:textId="1D74889E" w:rsidTr="0069338C">
        <w:trPr>
          <w:trHeight w:val="794"/>
        </w:trPr>
        <w:tc>
          <w:tcPr>
            <w:tcW w:w="3026" w:type="dxa"/>
          </w:tcPr>
          <w:p w14:paraId="2E8A5299" w14:textId="77777777" w:rsidR="0069338C" w:rsidRDefault="0069338C" w:rsidP="00216F45">
            <w:pPr>
              <w:rPr>
                <w:rFonts w:ascii="Times New Roman" w:hAnsi="Times New Roman" w:cs="Times New Roman"/>
                <w:color w:val="000000"/>
              </w:rPr>
            </w:pPr>
          </w:p>
        </w:tc>
        <w:tc>
          <w:tcPr>
            <w:tcW w:w="4125" w:type="dxa"/>
          </w:tcPr>
          <w:p w14:paraId="0B8F9386" w14:textId="77777777" w:rsidR="0069338C" w:rsidRDefault="0069338C" w:rsidP="00216F45">
            <w:pPr>
              <w:rPr>
                <w:rFonts w:ascii="Times New Roman" w:hAnsi="Times New Roman" w:cs="Times New Roman"/>
                <w:color w:val="000000"/>
              </w:rPr>
            </w:pPr>
          </w:p>
        </w:tc>
        <w:tc>
          <w:tcPr>
            <w:tcW w:w="1170" w:type="dxa"/>
          </w:tcPr>
          <w:p w14:paraId="1E1B2A4A" w14:textId="77777777" w:rsidR="0069338C" w:rsidRDefault="0069338C" w:rsidP="00216F45">
            <w:pPr>
              <w:rPr>
                <w:rFonts w:ascii="Times New Roman" w:hAnsi="Times New Roman" w:cs="Times New Roman"/>
                <w:color w:val="000000"/>
              </w:rPr>
            </w:pPr>
          </w:p>
        </w:tc>
        <w:tc>
          <w:tcPr>
            <w:tcW w:w="1029" w:type="dxa"/>
          </w:tcPr>
          <w:p w14:paraId="1AA9CD5F" w14:textId="77777777" w:rsidR="0069338C" w:rsidRDefault="0069338C" w:rsidP="00216F45">
            <w:pPr>
              <w:rPr>
                <w:rFonts w:ascii="Times New Roman" w:hAnsi="Times New Roman" w:cs="Times New Roman"/>
                <w:color w:val="000000"/>
              </w:rPr>
            </w:pPr>
          </w:p>
        </w:tc>
      </w:tr>
      <w:tr w:rsidR="0069338C" w14:paraId="06611720" w14:textId="7F388349" w:rsidTr="0069338C">
        <w:trPr>
          <w:trHeight w:val="794"/>
        </w:trPr>
        <w:tc>
          <w:tcPr>
            <w:tcW w:w="3026" w:type="dxa"/>
          </w:tcPr>
          <w:p w14:paraId="01F43864" w14:textId="77777777" w:rsidR="0069338C" w:rsidRDefault="0069338C" w:rsidP="00216F45">
            <w:pPr>
              <w:rPr>
                <w:rFonts w:ascii="Times New Roman" w:hAnsi="Times New Roman" w:cs="Times New Roman"/>
                <w:color w:val="000000"/>
              </w:rPr>
            </w:pPr>
          </w:p>
        </w:tc>
        <w:tc>
          <w:tcPr>
            <w:tcW w:w="4125" w:type="dxa"/>
          </w:tcPr>
          <w:p w14:paraId="11240A34" w14:textId="77777777" w:rsidR="0069338C" w:rsidRDefault="0069338C" w:rsidP="00216F45">
            <w:pPr>
              <w:rPr>
                <w:rFonts w:ascii="Times New Roman" w:hAnsi="Times New Roman" w:cs="Times New Roman"/>
                <w:color w:val="000000"/>
              </w:rPr>
            </w:pPr>
          </w:p>
        </w:tc>
        <w:tc>
          <w:tcPr>
            <w:tcW w:w="1170" w:type="dxa"/>
          </w:tcPr>
          <w:p w14:paraId="2EA83760" w14:textId="77777777" w:rsidR="0069338C" w:rsidRDefault="0069338C" w:rsidP="00216F45">
            <w:pPr>
              <w:rPr>
                <w:rFonts w:ascii="Times New Roman" w:hAnsi="Times New Roman" w:cs="Times New Roman"/>
                <w:color w:val="000000"/>
              </w:rPr>
            </w:pPr>
          </w:p>
        </w:tc>
        <w:tc>
          <w:tcPr>
            <w:tcW w:w="1029" w:type="dxa"/>
          </w:tcPr>
          <w:p w14:paraId="36117631" w14:textId="77777777" w:rsidR="0069338C" w:rsidRDefault="0069338C" w:rsidP="00216F45">
            <w:pPr>
              <w:rPr>
                <w:rFonts w:ascii="Times New Roman" w:hAnsi="Times New Roman" w:cs="Times New Roman"/>
                <w:color w:val="000000"/>
              </w:rPr>
            </w:pPr>
          </w:p>
        </w:tc>
      </w:tr>
      <w:tr w:rsidR="0069338C" w14:paraId="2A2F7697" w14:textId="56EFF437" w:rsidTr="0069338C">
        <w:trPr>
          <w:trHeight w:val="794"/>
        </w:trPr>
        <w:tc>
          <w:tcPr>
            <w:tcW w:w="3026" w:type="dxa"/>
          </w:tcPr>
          <w:p w14:paraId="55C0D168" w14:textId="77777777" w:rsidR="0069338C" w:rsidRDefault="0069338C" w:rsidP="00216F45">
            <w:pPr>
              <w:rPr>
                <w:rFonts w:ascii="Times New Roman" w:hAnsi="Times New Roman" w:cs="Times New Roman"/>
                <w:color w:val="000000"/>
              </w:rPr>
            </w:pPr>
          </w:p>
        </w:tc>
        <w:tc>
          <w:tcPr>
            <w:tcW w:w="4125" w:type="dxa"/>
          </w:tcPr>
          <w:p w14:paraId="612E781E" w14:textId="77777777" w:rsidR="0069338C" w:rsidRDefault="0069338C" w:rsidP="00216F45">
            <w:pPr>
              <w:rPr>
                <w:rFonts w:ascii="Times New Roman" w:hAnsi="Times New Roman" w:cs="Times New Roman"/>
                <w:color w:val="000000"/>
              </w:rPr>
            </w:pPr>
          </w:p>
        </w:tc>
        <w:tc>
          <w:tcPr>
            <w:tcW w:w="1170" w:type="dxa"/>
          </w:tcPr>
          <w:p w14:paraId="4EC301F8" w14:textId="77777777" w:rsidR="0069338C" w:rsidRDefault="0069338C" w:rsidP="00216F45">
            <w:pPr>
              <w:rPr>
                <w:rFonts w:ascii="Times New Roman" w:hAnsi="Times New Roman" w:cs="Times New Roman"/>
                <w:color w:val="000000"/>
              </w:rPr>
            </w:pPr>
          </w:p>
        </w:tc>
        <w:tc>
          <w:tcPr>
            <w:tcW w:w="1029" w:type="dxa"/>
          </w:tcPr>
          <w:p w14:paraId="4E78C795" w14:textId="77777777" w:rsidR="0069338C" w:rsidRDefault="0069338C" w:rsidP="00216F45">
            <w:pPr>
              <w:rPr>
                <w:rFonts w:ascii="Times New Roman" w:hAnsi="Times New Roman" w:cs="Times New Roman"/>
                <w:color w:val="000000"/>
              </w:rPr>
            </w:pPr>
          </w:p>
        </w:tc>
      </w:tr>
      <w:tr w:rsidR="0069338C" w14:paraId="19FB7C34" w14:textId="0A8D84A9" w:rsidTr="0069338C">
        <w:trPr>
          <w:trHeight w:val="794"/>
        </w:trPr>
        <w:tc>
          <w:tcPr>
            <w:tcW w:w="3026" w:type="dxa"/>
          </w:tcPr>
          <w:p w14:paraId="79E53D1E" w14:textId="77777777" w:rsidR="0069338C" w:rsidRDefault="0069338C" w:rsidP="00216F45">
            <w:pPr>
              <w:rPr>
                <w:rFonts w:ascii="Times New Roman" w:hAnsi="Times New Roman" w:cs="Times New Roman"/>
                <w:color w:val="000000"/>
              </w:rPr>
            </w:pPr>
          </w:p>
        </w:tc>
        <w:tc>
          <w:tcPr>
            <w:tcW w:w="4125" w:type="dxa"/>
          </w:tcPr>
          <w:p w14:paraId="6A66A5ED" w14:textId="77777777" w:rsidR="0069338C" w:rsidRDefault="0069338C" w:rsidP="00216F45">
            <w:pPr>
              <w:rPr>
                <w:rFonts w:ascii="Times New Roman" w:hAnsi="Times New Roman" w:cs="Times New Roman"/>
                <w:color w:val="000000"/>
              </w:rPr>
            </w:pPr>
          </w:p>
        </w:tc>
        <w:tc>
          <w:tcPr>
            <w:tcW w:w="1170" w:type="dxa"/>
          </w:tcPr>
          <w:p w14:paraId="7EF86304" w14:textId="77777777" w:rsidR="0069338C" w:rsidRDefault="0069338C" w:rsidP="00216F45">
            <w:pPr>
              <w:rPr>
                <w:rFonts w:ascii="Times New Roman" w:hAnsi="Times New Roman" w:cs="Times New Roman"/>
                <w:color w:val="000000"/>
              </w:rPr>
            </w:pPr>
          </w:p>
        </w:tc>
        <w:tc>
          <w:tcPr>
            <w:tcW w:w="1029" w:type="dxa"/>
          </w:tcPr>
          <w:p w14:paraId="7226FF97" w14:textId="77777777" w:rsidR="0069338C" w:rsidRDefault="0069338C" w:rsidP="00216F45">
            <w:pPr>
              <w:rPr>
                <w:rFonts w:ascii="Times New Roman" w:hAnsi="Times New Roman" w:cs="Times New Roman"/>
                <w:color w:val="000000"/>
              </w:rPr>
            </w:pPr>
          </w:p>
        </w:tc>
      </w:tr>
      <w:tr w:rsidR="0069338C" w14:paraId="492508D9" w14:textId="5D282689" w:rsidTr="0069338C">
        <w:trPr>
          <w:trHeight w:val="794"/>
        </w:trPr>
        <w:tc>
          <w:tcPr>
            <w:tcW w:w="3026" w:type="dxa"/>
          </w:tcPr>
          <w:p w14:paraId="5B1133E4" w14:textId="77777777" w:rsidR="0069338C" w:rsidRDefault="0069338C" w:rsidP="00216F45">
            <w:pPr>
              <w:rPr>
                <w:rFonts w:ascii="Times New Roman" w:hAnsi="Times New Roman" w:cs="Times New Roman"/>
                <w:color w:val="000000"/>
              </w:rPr>
            </w:pPr>
          </w:p>
        </w:tc>
        <w:tc>
          <w:tcPr>
            <w:tcW w:w="4125" w:type="dxa"/>
          </w:tcPr>
          <w:p w14:paraId="3E00A06C" w14:textId="77777777" w:rsidR="0069338C" w:rsidRDefault="0069338C" w:rsidP="00216F45">
            <w:pPr>
              <w:rPr>
                <w:rFonts w:ascii="Times New Roman" w:hAnsi="Times New Roman" w:cs="Times New Roman"/>
                <w:color w:val="000000"/>
              </w:rPr>
            </w:pPr>
          </w:p>
        </w:tc>
        <w:tc>
          <w:tcPr>
            <w:tcW w:w="1170" w:type="dxa"/>
          </w:tcPr>
          <w:p w14:paraId="39172CF8" w14:textId="77777777" w:rsidR="0069338C" w:rsidRDefault="0069338C" w:rsidP="00216F45">
            <w:pPr>
              <w:rPr>
                <w:rFonts w:ascii="Times New Roman" w:hAnsi="Times New Roman" w:cs="Times New Roman"/>
                <w:color w:val="000000"/>
              </w:rPr>
            </w:pPr>
          </w:p>
        </w:tc>
        <w:tc>
          <w:tcPr>
            <w:tcW w:w="1029" w:type="dxa"/>
          </w:tcPr>
          <w:p w14:paraId="685B3826" w14:textId="77777777" w:rsidR="0069338C" w:rsidRDefault="0069338C" w:rsidP="00216F45">
            <w:pPr>
              <w:rPr>
                <w:rFonts w:ascii="Times New Roman" w:hAnsi="Times New Roman" w:cs="Times New Roman"/>
                <w:color w:val="000000"/>
              </w:rPr>
            </w:pPr>
          </w:p>
        </w:tc>
      </w:tr>
      <w:tr w:rsidR="0069338C" w14:paraId="6B099F10" w14:textId="0E85F69B" w:rsidTr="0069338C">
        <w:trPr>
          <w:trHeight w:val="794"/>
        </w:trPr>
        <w:tc>
          <w:tcPr>
            <w:tcW w:w="3026" w:type="dxa"/>
          </w:tcPr>
          <w:p w14:paraId="2CA686CE" w14:textId="77777777" w:rsidR="0069338C" w:rsidRDefault="0069338C" w:rsidP="00216F45">
            <w:pPr>
              <w:rPr>
                <w:rFonts w:ascii="Times New Roman" w:hAnsi="Times New Roman" w:cs="Times New Roman"/>
                <w:color w:val="000000"/>
              </w:rPr>
            </w:pPr>
          </w:p>
        </w:tc>
        <w:tc>
          <w:tcPr>
            <w:tcW w:w="4125" w:type="dxa"/>
          </w:tcPr>
          <w:p w14:paraId="0B8E6302" w14:textId="77777777" w:rsidR="0069338C" w:rsidRDefault="0069338C" w:rsidP="00216F45">
            <w:pPr>
              <w:rPr>
                <w:rFonts w:ascii="Times New Roman" w:hAnsi="Times New Roman" w:cs="Times New Roman"/>
                <w:color w:val="000000"/>
              </w:rPr>
            </w:pPr>
          </w:p>
        </w:tc>
        <w:tc>
          <w:tcPr>
            <w:tcW w:w="1170" w:type="dxa"/>
          </w:tcPr>
          <w:p w14:paraId="7078F2DB" w14:textId="77777777" w:rsidR="0069338C" w:rsidRDefault="0069338C" w:rsidP="00216F45">
            <w:pPr>
              <w:rPr>
                <w:rFonts w:ascii="Times New Roman" w:hAnsi="Times New Roman" w:cs="Times New Roman"/>
                <w:color w:val="000000"/>
              </w:rPr>
            </w:pPr>
          </w:p>
        </w:tc>
        <w:tc>
          <w:tcPr>
            <w:tcW w:w="1029" w:type="dxa"/>
          </w:tcPr>
          <w:p w14:paraId="445241E5" w14:textId="77777777" w:rsidR="0069338C" w:rsidRDefault="0069338C" w:rsidP="00216F45">
            <w:pPr>
              <w:rPr>
                <w:rFonts w:ascii="Times New Roman" w:hAnsi="Times New Roman" w:cs="Times New Roman"/>
                <w:color w:val="000000"/>
              </w:rPr>
            </w:pPr>
          </w:p>
        </w:tc>
      </w:tr>
      <w:tr w:rsidR="0069338C" w14:paraId="3353E039" w14:textId="22B6C0C4" w:rsidTr="0069338C">
        <w:trPr>
          <w:trHeight w:val="794"/>
        </w:trPr>
        <w:tc>
          <w:tcPr>
            <w:tcW w:w="3026" w:type="dxa"/>
          </w:tcPr>
          <w:p w14:paraId="13592169" w14:textId="77777777" w:rsidR="0069338C" w:rsidRDefault="0069338C" w:rsidP="00216F45">
            <w:pPr>
              <w:rPr>
                <w:rFonts w:ascii="Times New Roman" w:hAnsi="Times New Roman" w:cs="Times New Roman"/>
                <w:color w:val="000000"/>
              </w:rPr>
            </w:pPr>
          </w:p>
        </w:tc>
        <w:tc>
          <w:tcPr>
            <w:tcW w:w="4125" w:type="dxa"/>
          </w:tcPr>
          <w:p w14:paraId="5D637D67" w14:textId="77777777" w:rsidR="0069338C" w:rsidRDefault="0069338C" w:rsidP="00216F45">
            <w:pPr>
              <w:rPr>
                <w:rFonts w:ascii="Times New Roman" w:hAnsi="Times New Roman" w:cs="Times New Roman"/>
                <w:color w:val="000000"/>
              </w:rPr>
            </w:pPr>
          </w:p>
        </w:tc>
        <w:tc>
          <w:tcPr>
            <w:tcW w:w="1170" w:type="dxa"/>
          </w:tcPr>
          <w:p w14:paraId="4CCEC477" w14:textId="77777777" w:rsidR="0069338C" w:rsidRDefault="0069338C" w:rsidP="00216F45">
            <w:pPr>
              <w:rPr>
                <w:rFonts w:ascii="Times New Roman" w:hAnsi="Times New Roman" w:cs="Times New Roman"/>
                <w:color w:val="000000"/>
              </w:rPr>
            </w:pPr>
          </w:p>
        </w:tc>
        <w:tc>
          <w:tcPr>
            <w:tcW w:w="1029" w:type="dxa"/>
          </w:tcPr>
          <w:p w14:paraId="580DD91F" w14:textId="77777777" w:rsidR="0069338C" w:rsidRDefault="0069338C" w:rsidP="00216F45">
            <w:pPr>
              <w:rPr>
                <w:rFonts w:ascii="Times New Roman" w:hAnsi="Times New Roman" w:cs="Times New Roman"/>
                <w:color w:val="000000"/>
              </w:rPr>
            </w:pPr>
          </w:p>
        </w:tc>
      </w:tr>
    </w:tbl>
    <w:p w14:paraId="0BF77DF2" w14:textId="77777777" w:rsidR="00695BE9" w:rsidRDefault="00695BE9" w:rsidP="00695BE9">
      <w:pPr>
        <w:pStyle w:val="Center10Pt"/>
        <w:jc w:val="both"/>
        <w:rPr>
          <w:sz w:val="24"/>
        </w:rPr>
      </w:pPr>
    </w:p>
    <w:p w14:paraId="20872D77" w14:textId="77777777" w:rsidR="0069338C" w:rsidRPr="00695BE9" w:rsidRDefault="0069338C" w:rsidP="00695BE9">
      <w:pPr>
        <w:pStyle w:val="Center10Pt"/>
        <w:jc w:val="both"/>
        <w:rPr>
          <w:sz w:val="24"/>
        </w:rPr>
      </w:pPr>
    </w:p>
    <w:p w14:paraId="2687BCC3" w14:textId="77777777" w:rsidR="00695BE9" w:rsidRPr="00695BE9" w:rsidRDefault="00695BE9" w:rsidP="00695BE9">
      <w:pPr>
        <w:pStyle w:val="Center10Pt"/>
        <w:jc w:val="both"/>
        <w:rPr>
          <w:sz w:val="24"/>
        </w:rPr>
      </w:pPr>
    </w:p>
    <w:p w14:paraId="40615503" w14:textId="77777777" w:rsidR="00695BE9" w:rsidRPr="00695BE9" w:rsidRDefault="00695BE9" w:rsidP="00695BE9">
      <w:pPr>
        <w:tabs>
          <w:tab w:val="left" w:pos="-720"/>
          <w:tab w:val="left" w:pos="710"/>
          <w:tab w:val="left" w:pos="1428"/>
          <w:tab w:val="left" w:pos="2160"/>
        </w:tabs>
        <w:suppressAutoHyphens/>
        <w:rPr>
          <w:rFonts w:ascii="Times New Roman" w:hAnsi="Times New Roman" w:cs="Times New Roman"/>
          <w:spacing w:val="-2"/>
          <w:sz w:val="20"/>
          <w:u w:val="single"/>
        </w:rPr>
      </w:pPr>
      <w:r w:rsidRPr="00695BE9">
        <w:rPr>
          <w:rFonts w:ascii="Times New Roman" w:hAnsi="Times New Roman" w:cs="Times New Roman"/>
          <w:spacing w:val="-2"/>
          <w:sz w:val="20"/>
          <w:u w:val="single"/>
        </w:rPr>
        <w:tab/>
      </w:r>
      <w:r w:rsidRPr="00695BE9">
        <w:rPr>
          <w:rFonts w:ascii="Times New Roman" w:hAnsi="Times New Roman" w:cs="Times New Roman"/>
          <w:spacing w:val="-2"/>
          <w:sz w:val="20"/>
          <w:u w:val="single"/>
        </w:rPr>
        <w:tab/>
      </w:r>
      <w:r w:rsidRPr="00695BE9">
        <w:rPr>
          <w:rFonts w:ascii="Times New Roman" w:hAnsi="Times New Roman" w:cs="Times New Roman"/>
          <w:spacing w:val="-2"/>
          <w:sz w:val="20"/>
          <w:u w:val="single"/>
        </w:rPr>
        <w:tab/>
      </w:r>
      <w:r w:rsidRPr="00695BE9">
        <w:rPr>
          <w:rFonts w:ascii="Times New Roman" w:hAnsi="Times New Roman" w:cs="Times New Roman"/>
          <w:spacing w:val="-2"/>
          <w:sz w:val="20"/>
          <w:u w:val="single"/>
        </w:rPr>
        <w:tab/>
      </w:r>
      <w:r w:rsidRPr="00695BE9">
        <w:rPr>
          <w:rFonts w:ascii="Times New Roman" w:hAnsi="Times New Roman" w:cs="Times New Roman"/>
          <w:spacing w:val="-2"/>
          <w:sz w:val="20"/>
          <w:u w:val="single"/>
        </w:rPr>
        <w:tab/>
      </w:r>
      <w:r w:rsidRPr="00695BE9">
        <w:rPr>
          <w:rFonts w:ascii="Times New Roman" w:hAnsi="Times New Roman" w:cs="Times New Roman"/>
          <w:spacing w:val="-2"/>
          <w:sz w:val="20"/>
          <w:u w:val="single"/>
        </w:rPr>
        <w:tab/>
      </w:r>
    </w:p>
    <w:sdt>
      <w:sdtPr>
        <w:rPr>
          <w:rFonts w:ascii="Times New Roman" w:hAnsi="Times New Roman" w:cs="Times New Roman"/>
          <w:sz w:val="24"/>
          <w:szCs w:val="24"/>
        </w:rPr>
        <w:tag w:val="HD:1.185.0.0:a92b5a70-8bf4-4446-94a9-5df976d6148c"/>
        <w:id w:val="892233900"/>
        <w:placeholder>
          <w:docPart w:val="E4A3FB9813F046C5A9AE78957C615B58"/>
        </w:placeholder>
      </w:sdtPr>
      <w:sdtContent>
        <w:p w14:paraId="71073B90" w14:textId="49F07C44" w:rsidR="00695BE9" w:rsidRPr="009C494A" w:rsidRDefault="003B23AF" w:rsidP="00695BE9">
          <w:pPr>
            <w:tabs>
              <w:tab w:val="left" w:pos="-720"/>
              <w:tab w:val="left" w:pos="710"/>
              <w:tab w:val="left" w:pos="1428"/>
              <w:tab w:val="left" w:pos="2160"/>
            </w:tabs>
            <w:suppressAutoHyphens/>
            <w:rPr>
              <w:rFonts w:ascii="Times New Roman" w:hAnsi="Times New Roman" w:cs="Times New Roman"/>
              <w:sz w:val="24"/>
              <w:szCs w:val="24"/>
            </w:rPr>
          </w:pPr>
          <w:r>
            <w:rPr>
              <w:rFonts w:ascii="Times New Roman" w:hAnsi="Times New Roman" w:cs="Times New Roman"/>
              <w:noProof/>
              <w:sz w:val="24"/>
              <w:szCs w:val="24"/>
            </w:rPr>
            <w:t>{{PrimaryNameSigningUse}}</w:t>
          </w:r>
        </w:p>
      </w:sdtContent>
    </w:sdt>
    <w:p w14:paraId="713A672F" w14:textId="77777777" w:rsidR="001835DD" w:rsidRDefault="001835DD" w:rsidP="00BA2262">
      <w:pPr>
        <w:tabs>
          <w:tab w:val="left" w:pos="2160"/>
          <w:tab w:val="left" w:pos="4950"/>
        </w:tabs>
        <w:autoSpaceDE w:val="0"/>
        <w:autoSpaceDN w:val="0"/>
        <w:adjustRightInd w:val="0"/>
        <w:spacing w:after="0" w:line="240" w:lineRule="auto"/>
        <w:jc w:val="both"/>
        <w:rPr>
          <w:rFonts w:ascii="Times New Roman" w:eastAsia="Times New Roman" w:hAnsi="Times New Roman" w:cs="Times New Roman"/>
          <w:szCs w:val="24"/>
        </w:rPr>
        <w:sectPr w:rsidR="001835DD" w:rsidSect="00F70B9F">
          <w:headerReference w:type="first" r:id="rId68"/>
          <w:footerReference w:type="first" r:id="rId69"/>
          <w:pgSz w:w="12240" w:h="15840"/>
          <w:pgMar w:top="1440" w:right="1440" w:bottom="1440" w:left="1440" w:header="432" w:footer="720" w:gutter="0"/>
          <w:pgNumType w:start="1"/>
          <w:cols w:space="720"/>
          <w:noEndnote/>
          <w:titlePg/>
        </w:sectPr>
      </w:pPr>
    </w:p>
    <w:p w14:paraId="689559A7" w14:textId="77777777" w:rsidR="001835DD" w:rsidRPr="001835DD" w:rsidRDefault="001835DD" w:rsidP="001835DD">
      <w:pPr>
        <w:pStyle w:val="IntroHeading"/>
        <w:ind w:left="720" w:firstLine="720"/>
      </w:pPr>
      <w:r w:rsidRPr="001835DD">
        <w:lastRenderedPageBreak/>
        <w:t>Letters to Transfer Assets</w:t>
      </w:r>
    </w:p>
    <w:p w14:paraId="449D44F1" w14:textId="77777777" w:rsidR="001835DD" w:rsidRPr="001835DD" w:rsidRDefault="001835DD" w:rsidP="001835DD">
      <w:pPr>
        <w:tabs>
          <w:tab w:val="left" w:pos="-720"/>
        </w:tabs>
        <w:suppressAutoHyphens/>
        <w:ind w:left="2160"/>
        <w:rPr>
          <w:rFonts w:ascii="Times New Roman" w:hAnsi="Times New Roman" w:cs="Times New Roman"/>
          <w:spacing w:val="-3"/>
          <w:sz w:val="36"/>
        </w:rPr>
      </w:pPr>
    </w:p>
    <w:p w14:paraId="606AB341" w14:textId="77777777" w:rsidR="001835DD" w:rsidRPr="001835DD" w:rsidRDefault="001835DD" w:rsidP="001835DD">
      <w:pPr>
        <w:tabs>
          <w:tab w:val="left" w:pos="-720"/>
        </w:tabs>
        <w:suppressAutoHyphens/>
        <w:ind w:left="2160"/>
        <w:rPr>
          <w:rFonts w:ascii="Times New Roman" w:hAnsi="Times New Roman" w:cs="Times New Roman"/>
          <w:spacing w:val="-3"/>
          <w:sz w:val="36"/>
        </w:rPr>
      </w:pPr>
    </w:p>
    <w:p w14:paraId="786BBF6B" w14:textId="77777777" w:rsidR="001835DD" w:rsidRPr="001835DD" w:rsidRDefault="001835DD" w:rsidP="001835DD">
      <w:pPr>
        <w:pStyle w:val="Paragraph1Intro"/>
        <w:ind w:left="720"/>
      </w:pPr>
      <w:r w:rsidRPr="001835DD">
        <w:t xml:space="preserve">Funding is the process of transferring assets into your Living Trust.  Think of your Living Trust as an empty box or receptacle waiting to receive assets.  It offers no protection from probate until title to your property is </w:t>
      </w:r>
      <w:proofErr w:type="gramStart"/>
      <w:r w:rsidRPr="001835DD">
        <w:t>actually in</w:t>
      </w:r>
      <w:proofErr w:type="gramEnd"/>
      <w:r w:rsidRPr="001835DD">
        <w:t xml:space="preserve"> the name of your Living Trust.  In this section we will explain the way to change title to assets you already own and how to take title to new assets you purchase in the future.</w:t>
      </w:r>
    </w:p>
    <w:p w14:paraId="589B60E8" w14:textId="77777777" w:rsidR="001835DD" w:rsidRPr="001835DD" w:rsidRDefault="001835DD" w:rsidP="001835DD">
      <w:pPr>
        <w:pStyle w:val="SectionHeading"/>
        <w:ind w:left="720"/>
      </w:pPr>
      <w:r w:rsidRPr="001835DD">
        <w:t xml:space="preserve">General Instructions on the Transfer of Existing Assets </w:t>
      </w:r>
    </w:p>
    <w:p w14:paraId="5BE199FE" w14:textId="77777777" w:rsidR="001835DD" w:rsidRPr="001835DD" w:rsidRDefault="001835DD" w:rsidP="001835DD">
      <w:pPr>
        <w:pStyle w:val="Paragraph1Intro"/>
        <w:ind w:left="720"/>
      </w:pPr>
      <w:r w:rsidRPr="001835DD">
        <w:t xml:space="preserve">The funding instructions that follow will help you determine the best methods for transferring different types of property into your Living Trust.  It is important that you also refer to the accompanying letter regarding specific funding recommendations by your attorney, based on the asset information you provided.  </w:t>
      </w:r>
    </w:p>
    <w:p w14:paraId="78DD8CD2" w14:textId="77777777" w:rsidR="001835DD" w:rsidRPr="001835DD" w:rsidRDefault="001835DD" w:rsidP="001835DD">
      <w:pPr>
        <w:pStyle w:val="Paragraph1Intro"/>
        <w:ind w:left="720"/>
      </w:pPr>
      <w:r w:rsidRPr="001835DD">
        <w:t xml:space="preserve">The mechanics of getting </w:t>
      </w:r>
      <w:proofErr w:type="gramStart"/>
      <w:r w:rsidRPr="001835DD">
        <w:t>particular pieces</w:t>
      </w:r>
      <w:proofErr w:type="gramEnd"/>
      <w:r w:rsidRPr="001835DD">
        <w:t xml:space="preserve"> of property into the Trust vary from one asset to the next.  As you deal with buying, selling and conveying your Living Trust assets, you may wish to accomplish many of the funding tasks yourself.  However, it is important that your funding be accomplished in a precise and legally correct way.  Therefore, we caution you to utilize the services of a competent estate planning professional any time you have questions or concerns about the transferring of an asset to or from your Living Trust.</w:t>
      </w:r>
    </w:p>
    <w:p w14:paraId="2998A971" w14:textId="5F0C2D80" w:rsidR="00695BE9" w:rsidRDefault="00695BE9" w:rsidP="00BA2262">
      <w:pPr>
        <w:tabs>
          <w:tab w:val="left" w:pos="2160"/>
          <w:tab w:val="left" w:pos="4950"/>
        </w:tabs>
        <w:autoSpaceDE w:val="0"/>
        <w:autoSpaceDN w:val="0"/>
        <w:adjustRightInd w:val="0"/>
        <w:spacing w:after="0" w:line="240" w:lineRule="auto"/>
        <w:jc w:val="both"/>
        <w:rPr>
          <w:rFonts w:ascii="Times New Roman" w:eastAsia="Times New Roman" w:hAnsi="Times New Roman" w:cs="Times New Roman"/>
          <w:szCs w:val="24"/>
        </w:rPr>
        <w:sectPr w:rsidR="00695BE9" w:rsidSect="00F70B9F">
          <w:headerReference w:type="first" r:id="rId70"/>
          <w:footerReference w:type="first" r:id="rId71"/>
          <w:pgSz w:w="12240" w:h="15840"/>
          <w:pgMar w:top="1440" w:right="1440" w:bottom="1440" w:left="1440" w:header="432" w:footer="720" w:gutter="0"/>
          <w:pgNumType w:start="1"/>
          <w:cols w:space="720"/>
          <w:noEndnote/>
          <w:titlePg/>
        </w:sectPr>
      </w:pPr>
    </w:p>
    <w:p w14:paraId="7C9D6E9A"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p>
    <w:p w14:paraId="3EA91204" w14:textId="77777777" w:rsidR="00695BE9" w:rsidRPr="00BA2262" w:rsidRDefault="00695BE9" w:rsidP="00695BE9">
      <w:pPr>
        <w:autoSpaceDE w:val="0"/>
        <w:autoSpaceDN w:val="0"/>
        <w:adjustRightInd w:val="0"/>
        <w:spacing w:after="240" w:line="240" w:lineRule="auto"/>
        <w:jc w:val="center"/>
        <w:rPr>
          <w:rFonts w:ascii="Times New Roman" w:eastAsia="Times New Roman" w:hAnsi="Times New Roman" w:cs="Times New Roman"/>
          <w:b/>
          <w:sz w:val="36"/>
          <w:szCs w:val="24"/>
        </w:rPr>
      </w:pPr>
      <w:r w:rsidRPr="00BA2262">
        <w:rPr>
          <w:rFonts w:ascii="Times New Roman" w:eastAsia="Times New Roman" w:hAnsi="Times New Roman" w:cs="Times New Roman"/>
          <w:b/>
          <w:sz w:val="36"/>
          <w:szCs w:val="24"/>
        </w:rPr>
        <w:t>ASSIGNMENT OF PERSONAL PROPERTY</w:t>
      </w:r>
    </w:p>
    <w:p w14:paraId="7724F7E5" w14:textId="67DA56AC"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I, </w:t>
      </w:r>
      <w:sdt>
        <w:sdtPr>
          <w:rPr>
            <w:rFonts w:ascii="Times New Roman" w:hAnsi="Times New Roman" w:cs="Times New Roman"/>
            <w:sz w:val="24"/>
            <w:szCs w:val="24"/>
          </w:rPr>
          <w:tag w:val="HD:1.185.0.0:7b272c38-b877-4540-9b37-4d3a4376a270"/>
          <w:id w:val="-1051613601"/>
          <w:placeholder>
            <w:docPart w:val="8F742D8CD6EB4696B981C02186715AC8"/>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 xml:space="preserve">,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rsidRPr="00BA2262">
        <w:rPr>
          <w:rFonts w:ascii="Times New Roman" w:hAnsi="Times New Roman" w:cs="Times New Roman"/>
          <w:sz w:val="24"/>
          <w:szCs w:val="24"/>
        </w:rPr>
        <w:t>china</w:t>
      </w:r>
      <w:proofErr w:type="spellEnd"/>
      <w:r w:rsidRPr="00BA2262">
        <w:rPr>
          <w:rFonts w:ascii="Times New Roman" w:hAnsi="Times New Roman" w:cs="Times New Roman"/>
          <w:sz w:val="24"/>
          <w:szCs w:val="24"/>
        </w:rPr>
        <w:t>; silverware, collections; etc., (and including all insurance with respect thereto) are transferred to and the same shall be owned by:</w:t>
      </w:r>
    </w:p>
    <w:p w14:paraId="6047013A" w14:textId="77777777" w:rsidR="00695BE9" w:rsidRPr="00BA2262" w:rsidRDefault="00000000" w:rsidP="00695BE9">
      <w:pPr>
        <w:autoSpaceDE w:val="0"/>
        <w:autoSpaceDN w:val="0"/>
        <w:adjustRightInd w:val="0"/>
        <w:spacing w:before="120" w:after="120" w:line="240" w:lineRule="auto"/>
        <w:ind w:right="720"/>
        <w:jc w:val="center"/>
        <w:rPr>
          <w:rFonts w:ascii="Times New Roman" w:hAnsi="Times New Roman" w:cs="Times New Roman"/>
          <w:sz w:val="24"/>
          <w:szCs w:val="24"/>
        </w:rPr>
      </w:pPr>
      <w:sdt>
        <w:sdtPr>
          <w:rPr>
            <w:rFonts w:ascii="Times New Roman" w:eastAsia="Times New Roman" w:hAnsi="Times New Roman" w:cs="Times New Roman"/>
            <w:b/>
            <w:color w:val="0000FF"/>
            <w:sz w:val="24"/>
            <w:szCs w:val="24"/>
          </w:rPr>
          <w:tag w:val="HD:1.185.0.0:32e68288-4395-4f46-92db-88ce78a2c770"/>
          <w:id w:val="-188224710"/>
          <w:placeholder>
            <w:docPart w:val="A46DAD1100FA4CE9A73C5FB13A712DAB"/>
          </w:placeholder>
        </w:sdtPr>
        <w:sdtContent>
          <w:r w:rsidR="00695BE9">
            <w:rPr>
              <w:rFonts w:ascii="Times New Roman" w:eastAsia="Times New Roman" w:hAnsi="Times New Roman" w:cs="Times New Roman"/>
              <w:b/>
              <w:noProof/>
              <w:color w:val="0000FF"/>
              <w:sz w:val="24"/>
              <w:szCs w:val="24"/>
            </w:rPr>
            <w:t>[</w:t>
          </w:r>
          <w:r w:rsidR="00695BE9" w:rsidRPr="004A09A5">
            <w:rPr>
              <w:rFonts w:ascii="Times New Roman" w:eastAsia="Times New Roman" w:hAnsi="Times New Roman" w:cs="Times New Roman"/>
              <w:b/>
              <w:noProof/>
              <w:color w:val="0000FF"/>
              <w:sz w:val="24"/>
              <w:szCs w:val="24"/>
            </w:rPr>
            <w:t>TrustName:LIKE THIS</w:t>
          </w:r>
          <w:r w:rsidR="00695BE9">
            <w:rPr>
              <w:rFonts w:ascii="Times New Roman" w:eastAsia="Times New Roman" w:hAnsi="Times New Roman" w:cs="Times New Roman"/>
              <w:b/>
              <w:noProof/>
              <w:color w:val="0000FF"/>
              <w:sz w:val="24"/>
              <w:szCs w:val="24"/>
            </w:rPr>
            <w:t>]</w:t>
          </w:r>
        </w:sdtContent>
      </w:sdt>
      <w:r w:rsidR="00695BE9" w:rsidRPr="00BA2262">
        <w:rPr>
          <w:rFonts w:ascii="Times New Roman" w:hAnsi="Times New Roman" w:cs="Times New Roman"/>
          <w:sz w:val="24"/>
          <w:szCs w:val="24"/>
        </w:rPr>
        <w:t>,</w:t>
      </w:r>
    </w:p>
    <w:p w14:paraId="1F0703C9"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being a revocable living trust, which exists under a certain Trust Agreement created by me concurrently herewith. </w:t>
      </w:r>
    </w:p>
    <w:p w14:paraId="6B28F734"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p>
    <w:p w14:paraId="1DA08725"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14:paraId="326D56A8"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p>
    <w:p w14:paraId="27A2380F" w14:textId="13AF16F9" w:rsidR="00695BE9" w:rsidRPr="00BA2262" w:rsidRDefault="00695BE9" w:rsidP="00695BE9">
      <w:pPr>
        <w:keepNext/>
        <w:keepLines/>
        <w:autoSpaceDE w:val="0"/>
        <w:autoSpaceDN w:val="0"/>
        <w:adjustRightInd w:val="0"/>
        <w:spacing w:after="0" w:line="240" w:lineRule="auto"/>
        <w:jc w:val="both"/>
        <w:rPr>
          <w:rFonts w:ascii="Times New Roman" w:eastAsia="Times New Roman" w:hAnsi="Times New Roman" w:cs="Times New Roman"/>
          <w:sz w:val="24"/>
          <w:szCs w:val="24"/>
        </w:rPr>
      </w:pPr>
      <w:bookmarkStart w:id="480" w:name="_Hlk121658785"/>
      <w:r w:rsidRPr="00BA2262">
        <w:rPr>
          <w:rFonts w:ascii="Times New Roman" w:eastAsia="Times New Roman" w:hAnsi="Times New Roman" w:cs="Times New Roman"/>
          <w:sz w:val="24"/>
          <w:szCs w:val="24"/>
        </w:rPr>
        <w:t xml:space="preserve">Executed on </w:t>
      </w:r>
      <w:sdt>
        <w:sdtPr>
          <w:rPr>
            <w:rFonts w:ascii="Times New Roman" w:eastAsia="Times New Roman" w:hAnsi="Times New Roman" w:cs="Times New Roman"/>
            <w:sz w:val="24"/>
            <w:szCs w:val="24"/>
          </w:rPr>
          <w:tag w:val="HD:1.185.0.0:8cbe0956-3c24-47ab-8de2-17a9c6d6b165"/>
          <w:id w:val="2115166605"/>
          <w:placeholder>
            <w:docPart w:val="51C1677860524B0BB5180FB9284B8387"/>
          </w:placeholder>
        </w:sdtPr>
        <w:sdtContent>
          <w:r>
            <w:rPr>
              <w:rFonts w:ascii="Times New Roman" w:eastAsia="Times New Roman" w:hAnsi="Times New Roman" w:cs="Times New Roman"/>
              <w:noProof/>
              <w:sz w:val="24"/>
              <w:szCs w:val="24"/>
            </w:rPr>
            <w:t>[</w:t>
          </w:r>
          <w:r w:rsidRPr="008406AB">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in</w:t>
      </w:r>
      <w:r w:rsidR="00E460E4" w:rsidRPr="00E460E4">
        <w:rPr>
          <w:rFonts w:ascii="Times New Roman" w:hAnsi="Times New Roman" w:cs="Times New Roman"/>
          <w:sz w:val="24"/>
          <w:szCs w:val="24"/>
        </w:rPr>
        <w:t xml:space="preserve"> </w:t>
      </w:r>
      <w:sdt>
        <w:sdtPr>
          <w:rPr>
            <w:rFonts w:ascii="Times New Roman" w:hAnsi="Times New Roman" w:cs="Times New Roman"/>
            <w:sz w:val="24"/>
            <w:szCs w:val="24"/>
          </w:rPr>
          <w:tag w:val="HD:1.190.0.0:68151d7d-cb01-4d00-b2f8-f410c25901d7"/>
          <w:id w:val="-1444304043"/>
          <w:placeholder>
            <w:docPart w:val="A8D80354F36146D78753691DE7B00E8C"/>
          </w:placeholder>
        </w:sdtPr>
        <w:sdtContent>
          <w:r w:rsidR="00E460E4">
            <w:rPr>
              <w:rFonts w:ascii="Times New Roman" w:hAnsi="Times New Roman" w:cs="Times New Roman"/>
              <w:noProof/>
              <w:sz w:val="24"/>
              <w:szCs w:val="24"/>
            </w:rPr>
            <w:t>[</w:t>
          </w:r>
          <w:r w:rsidR="00E460E4" w:rsidRPr="00CF7785">
            <w:rPr>
              <w:rFonts w:ascii="Times New Roman" w:hAnsi="Times New Roman" w:cs="Times New Roman"/>
              <w:noProof/>
              <w:color w:val="0000FF"/>
              <w:sz w:val="24"/>
              <w:szCs w:val="24"/>
            </w:rPr>
            <w:t>SigningCityActual</w:t>
          </w:r>
          <w:r w:rsidR="00E460E4">
            <w:rPr>
              <w:rFonts w:ascii="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6052859f-9282-4566-8dc1-62992385582e"/>
          <w:id w:val="102540602"/>
          <w:placeholder>
            <w:docPart w:val="3C6A1D7F32CE42BFB1445013EC8235A4"/>
          </w:placeholder>
        </w:sdtPr>
        <w:sdtContent>
          <w:r>
            <w:rPr>
              <w:rFonts w:ascii="Times New Roman" w:eastAsia="Times New Roman" w:hAnsi="Times New Roman" w:cs="Times New Roman"/>
              <w:noProof/>
              <w:sz w:val="24"/>
              <w:szCs w:val="24"/>
            </w:rPr>
            <w:t>[</w:t>
          </w:r>
          <w:r w:rsidRPr="005F6FD9">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w:t>
      </w:r>
    </w:p>
    <w:bookmarkEnd w:id="480"/>
    <w:p w14:paraId="154D66CD" w14:textId="77777777" w:rsidR="00695BE9" w:rsidRPr="00BA2262" w:rsidRDefault="00695BE9" w:rsidP="00695BE9">
      <w:pPr>
        <w:tabs>
          <w:tab w:val="left" w:pos="4680"/>
        </w:tabs>
        <w:autoSpaceDE w:val="0"/>
        <w:autoSpaceDN w:val="0"/>
        <w:adjustRightInd w:val="0"/>
        <w:spacing w:after="0" w:line="240" w:lineRule="auto"/>
        <w:jc w:val="both"/>
        <w:rPr>
          <w:rFonts w:ascii="Times New Roman" w:hAnsi="Times New Roman" w:cs="Times New Roman"/>
          <w:sz w:val="24"/>
          <w:szCs w:val="24"/>
        </w:rPr>
      </w:pPr>
    </w:p>
    <w:p w14:paraId="556D87A9" w14:textId="77777777" w:rsidR="00695BE9" w:rsidRPr="00BA2262" w:rsidRDefault="00695BE9" w:rsidP="00695BE9">
      <w:pPr>
        <w:tabs>
          <w:tab w:val="left" w:pos="4680"/>
        </w:tabs>
        <w:autoSpaceDE w:val="0"/>
        <w:autoSpaceDN w:val="0"/>
        <w:adjustRightInd w:val="0"/>
        <w:spacing w:after="0" w:line="240" w:lineRule="auto"/>
        <w:jc w:val="both"/>
        <w:rPr>
          <w:rFonts w:ascii="Times New Roman" w:hAnsi="Times New Roman" w:cs="Times New Roman"/>
          <w:sz w:val="24"/>
          <w:szCs w:val="24"/>
        </w:rPr>
      </w:pPr>
    </w:p>
    <w:p w14:paraId="65FA3948" w14:textId="77777777" w:rsidR="00695BE9" w:rsidRPr="00BA2262" w:rsidRDefault="00695BE9" w:rsidP="00695BE9">
      <w:pPr>
        <w:tabs>
          <w:tab w:val="left" w:pos="477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b/>
        <w:t>______________________________________</w:t>
      </w:r>
    </w:p>
    <w:p w14:paraId="4B7465A8" w14:textId="3CA9791C" w:rsidR="00695BE9" w:rsidRPr="00BA2262" w:rsidRDefault="00695BE9" w:rsidP="00695BE9">
      <w:pPr>
        <w:tabs>
          <w:tab w:val="left" w:pos="4770"/>
        </w:tabs>
        <w:autoSpaceDE w:val="0"/>
        <w:autoSpaceDN w:val="0"/>
        <w:adjustRightInd w:val="0"/>
        <w:spacing w:after="0" w:line="240" w:lineRule="auto"/>
        <w:jc w:val="both"/>
        <w:rPr>
          <w:rFonts w:ascii="Times New Roman" w:eastAsia="Times New Roman" w:hAnsi="Times New Roman" w:cs="Times New Roman"/>
          <w:b/>
          <w:sz w:val="24"/>
          <w:szCs w:val="24"/>
        </w:rPr>
      </w:pPr>
      <w:r w:rsidRPr="00BA2262">
        <w:rPr>
          <w:rFonts w:ascii="Times New Roman" w:hAnsi="Times New Roman" w:cs="Times New Roman"/>
          <w:sz w:val="24"/>
          <w:szCs w:val="24"/>
        </w:rPr>
        <w:tab/>
      </w:r>
      <w:sdt>
        <w:sdtPr>
          <w:rPr>
            <w:rFonts w:ascii="Times New Roman" w:hAnsi="Times New Roman" w:cs="Times New Roman"/>
            <w:sz w:val="24"/>
            <w:szCs w:val="24"/>
          </w:rPr>
          <w:tag w:val="HD:1.185.0.0:87174dd1-c495-4ef9-af11-07d3199f4d72"/>
          <w:id w:val="33934343"/>
          <w:placeholder>
            <w:docPart w:val="B2129C0782704DFD90A0283F9D5C1B06"/>
          </w:placeholder>
        </w:sdtPr>
        <w:sdtContent>
          <w:r w:rsidR="003B23AF">
            <w:rPr>
              <w:rFonts w:ascii="Times New Roman" w:hAnsi="Times New Roman" w:cs="Times New Roman"/>
              <w:noProof/>
              <w:sz w:val="24"/>
              <w:szCs w:val="24"/>
            </w:rPr>
            <w:t>{{PrimaryNameSigningUse}}</w:t>
          </w:r>
        </w:sdtContent>
      </w:sdt>
    </w:p>
    <w:p w14:paraId="4B6CCA74"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p>
    <w:p w14:paraId="279F979D" w14:textId="77777777" w:rsidR="00695BE9" w:rsidRPr="00BA2262" w:rsidRDefault="00695BE9" w:rsidP="00695BE9">
      <w:pPr>
        <w:tabs>
          <w:tab w:val="left" w:pos="43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sz w:val="24"/>
          <w:szCs w:val="24"/>
        </w:rPr>
        <w:tag w:val="HD:1.190.0.0:6a46298a-4c6f-41dc-8c8f-1792749903ce"/>
        <w:id w:val="-1104407676"/>
        <w:placeholder>
          <w:docPart w:val="089AE3CE53644653AD6A283E3B13D64D"/>
        </w:placeholder>
      </w:sdtPr>
      <w:sdtContent>
        <w:p w14:paraId="0299A8A9" w14:textId="2EFD71F1" w:rsidR="00CD701A" w:rsidRDefault="007A3A6D"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308822D9" w14:textId="77777777" w:rsidR="00695BE9" w:rsidRPr="00BA2262" w:rsidRDefault="00695BE9" w:rsidP="00695BE9">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0825ae28-b6d9-4e73-a12d-e961d72f028a"/>
          <w:id w:val="-1868595488"/>
          <w:placeholder>
            <w:docPart w:val="27891B9BD41B4CC0AE95EE514367722B"/>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71ADBD3D" w14:textId="77777777" w:rsidR="00695BE9" w:rsidRPr="00BA2262" w:rsidRDefault="00695BE9" w:rsidP="00695BE9">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3141C845" w14:textId="21BD5379" w:rsidR="00695BE9" w:rsidRPr="00BA2262" w:rsidRDefault="00000000" w:rsidP="00695BE9">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83741bf8-bea6-433e-9080-fec4d73dd9d6"/>
          <w:id w:val="1138915640"/>
          <w:placeholder>
            <w:docPart w:val="FF63084E00EA4F09BD977ECEBD20772E"/>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8000"/>
              <w:sz w:val="24"/>
              <w:szCs w:val="24"/>
            </w:rPr>
            <w:t>IF OfficeCityandCounty.SigningCounty = "Honolulu"</w:t>
          </w:r>
          <w:r w:rsidR="00D52A6F">
            <w:rPr>
              <w:rFonts w:ascii="Times New Roman" w:eastAsia="Times New Roman" w:hAnsi="Times New Roman" w:cs="Times New Roman"/>
              <w:noProof/>
              <w:sz w:val="24"/>
              <w:szCs w:val="24"/>
            </w:rPr>
            <w:t>]</w:t>
          </w:r>
        </w:sdtContent>
      </w:sdt>
      <w:r w:rsidR="00D82E51">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0818ec8a-2fea-4da0-ad8a-240bb162cd50"/>
          <w:id w:val="-1089456384"/>
          <w:placeholder>
            <w:docPart w:val="30943A67AAF942F289AECD79F3A87FF9"/>
          </w:placeholder>
        </w:sdtPr>
        <w:sdtContent>
          <w:r w:rsidR="00D82E51">
            <w:rPr>
              <w:rFonts w:ascii="Times New Roman" w:eastAsia="Times New Roman" w:hAnsi="Times New Roman" w:cs="Times New Roman"/>
              <w:noProof/>
              <w:sz w:val="24"/>
              <w:szCs w:val="24"/>
            </w:rPr>
            <w:t>[</w:t>
          </w:r>
          <w:r w:rsidR="00D82E51" w:rsidRPr="00D82E51">
            <w:rPr>
              <w:rFonts w:ascii="Times New Roman" w:eastAsia="Times New Roman" w:hAnsi="Times New Roman" w:cs="Times New Roman"/>
              <w:noProof/>
              <w:color w:val="008000"/>
              <w:sz w:val="24"/>
              <w:szCs w:val="24"/>
            </w:rPr>
            <w:t>END IF</w:t>
          </w:r>
          <w:r w:rsidR="00D82E51">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COUNTY OF</w:t>
      </w:r>
      <w:r w:rsidR="00D82E51">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3778b119-5f05-4632-a92b-5e3c77bee270"/>
          <w:id w:val="1029380236"/>
          <w:placeholder>
            <w:docPart w:val="39039529FF3444139BE35874205B7158"/>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OfficeCityandCounty.SigningCounty:LIKE THIS</w:t>
          </w:r>
          <w:r w:rsidR="00D52A6F">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ab/>
        <w:t>)</w:t>
      </w:r>
    </w:p>
    <w:p w14:paraId="43ACC354" w14:textId="77777777" w:rsidR="00695BE9" w:rsidRPr="00BA2262" w:rsidRDefault="00695BE9" w:rsidP="00695BE9">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55CE3333" w14:textId="3B10C750" w:rsidR="00695BE9" w:rsidRPr="00BA2262" w:rsidRDefault="00695BE9" w:rsidP="00695BE9">
      <w:pPr>
        <w:keepNext/>
        <w:keepLines/>
        <w:autoSpaceDE w:val="0"/>
        <w:autoSpaceDN w:val="0"/>
        <w:adjustRightInd w:val="0"/>
        <w:spacing w:after="0" w:line="36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On this </w:t>
      </w:r>
      <w:sdt>
        <w:sdtPr>
          <w:rPr>
            <w:rFonts w:ascii="Times New Roman" w:eastAsia="Times New Roman" w:hAnsi="Times New Roman" w:cs="Times New Roman"/>
            <w:sz w:val="24"/>
            <w:szCs w:val="24"/>
          </w:rPr>
          <w:tag w:val="HD:1.185.0.0:e350bff0-95c3-4814-9548-3c4bcae30070"/>
          <w:id w:val="-1905056919"/>
          <w:placeholder>
            <w:docPart w:val="6E06D611DAC448ECADC6B0DE928B2D0A"/>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SigningDate:dth</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color w:val="0000FF"/>
          <w:sz w:val="24"/>
          <w:szCs w:val="24"/>
        </w:rPr>
        <w:t xml:space="preserve"> day of </w:t>
      </w:r>
      <w:sdt>
        <w:sdtPr>
          <w:rPr>
            <w:rFonts w:ascii="Times New Roman" w:eastAsia="Times New Roman" w:hAnsi="Times New Roman" w:cs="Times New Roman"/>
            <w:color w:val="0000FF"/>
            <w:sz w:val="24"/>
            <w:szCs w:val="24"/>
          </w:rPr>
          <w:tag w:val="HD:1.185.0.0:757970fa-4bce-40df-a90a-da61cd9a20a2"/>
          <w:id w:val="-781494709"/>
          <w:placeholder>
            <w:docPart w:val="60FDB729C48D4B0F80E0DA3763633A48"/>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SigningDate:Mmmm</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w:t>
      </w:r>
      <w:sdt>
        <w:sdtPr>
          <w:rPr>
            <w:rFonts w:ascii="Times New Roman" w:eastAsia="Times New Roman" w:hAnsi="Times New Roman" w:cs="Times New Roman"/>
            <w:color w:val="0000FF"/>
            <w:sz w:val="24"/>
            <w:szCs w:val="24"/>
          </w:rPr>
          <w:tag w:val="HD:1.185.0.0:09b25cb2-49b9-47d5-a40a-16bd3b88ba6d"/>
          <w:id w:val="-717353269"/>
          <w:placeholder>
            <w:docPart w:val="8268042CEC324D6594C3A711296A129E"/>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SigningDate:yyyy</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sz w:val="24"/>
          <w:szCs w:val="24"/>
        </w:rPr>
        <w:t xml:space="preserve">, in the </w:t>
      </w:r>
      <w:sdt>
        <w:sdtPr>
          <w:rPr>
            <w:rFonts w:ascii="Times New Roman" w:eastAsia="Times New Roman" w:hAnsi="Times New Roman" w:cs="Times New Roman"/>
            <w:sz w:val="24"/>
            <w:szCs w:val="24"/>
          </w:rPr>
          <w:tag w:val="HD:1.190.0.0:8285786a-10fb-4e62-9cf2-fad24b1eab1b"/>
          <w:id w:val="-1035110821"/>
          <w:placeholder>
            <w:docPart w:val="9984164B201D41F8A731E3402B6E1A1B"/>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OfficeCityandCounty.SigningCircuit</w:t>
          </w:r>
          <w:r w:rsidR="00D52A6F">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Circuit of the State of </w:t>
      </w:r>
      <w:sdt>
        <w:sdtPr>
          <w:rPr>
            <w:rFonts w:ascii="Times New Roman" w:eastAsia="Times New Roman" w:hAnsi="Times New Roman" w:cs="Times New Roman"/>
            <w:sz w:val="24"/>
            <w:szCs w:val="24"/>
          </w:rPr>
          <w:tag w:val="HD:1.185.0.0:984b00ed-e9c0-4804-9562-78564e07bbee"/>
          <w:id w:val="-900143395"/>
          <w:placeholder>
            <w:docPart w:val="E95C7011B5FF46188E3486E313B353A4"/>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before me, </w:t>
      </w:r>
      <w:r w:rsidRPr="00BA2262">
        <w:rPr>
          <w:rFonts w:ascii="Times New Roman" w:hAnsi="Times New Roman" w:cs="Times New Roman"/>
          <w:sz w:val="24"/>
          <w:szCs w:val="24"/>
        </w:rPr>
        <w:t xml:space="preserve">the undersigned Notary Public, personally appeared </w:t>
      </w:r>
      <w:sdt>
        <w:sdtPr>
          <w:rPr>
            <w:rFonts w:ascii="Times New Roman" w:hAnsi="Times New Roman" w:cs="Times New Roman"/>
            <w:sz w:val="24"/>
            <w:szCs w:val="24"/>
          </w:rPr>
          <w:tag w:val="HD:1.185.0.0:643a677b-9567-4622-99b9-2ed119707c54"/>
          <w:id w:val="614791537"/>
          <w:placeholder>
            <w:docPart w:val="ECF9B5B7833E40EFBF91D5D3E5C0787C"/>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 xml:space="preserve">, </w:t>
      </w:r>
      <w:r w:rsidR="003A4C47" w:rsidRPr="008519EF">
        <w:rPr>
          <w:rFonts w:ascii="Times New Roman" w:hAnsi="Times New Roman" w:cs="Times New Roman"/>
          <w:color w:val="000000"/>
          <w:sz w:val="24"/>
          <w:szCs w:val="24"/>
        </w:rPr>
        <w:t>to me known (or proved to me on the basis of satisfactory evidence) to be the person described in, and who executed, the foregoing</w:t>
      </w:r>
      <w:r w:rsidR="003A4C47">
        <w:rPr>
          <w:rFonts w:ascii="Times New Roman" w:hAnsi="Times New Roman" w:cs="Times New Roman"/>
          <w:sz w:val="24"/>
          <w:szCs w:val="24"/>
        </w:rPr>
        <w:t xml:space="preserve"> </w:t>
      </w:r>
      <w:r>
        <w:rPr>
          <w:rFonts w:ascii="Times New Roman" w:hAnsi="Times New Roman" w:cs="Times New Roman"/>
          <w:sz w:val="24"/>
          <w:szCs w:val="24"/>
        </w:rPr>
        <w:t>Assignment of Personal Property</w:t>
      </w:r>
      <w:r w:rsidRPr="00BA2262">
        <w:rPr>
          <w:rFonts w:ascii="Times New Roman" w:hAnsi="Times New Roman" w:cs="Times New Roman"/>
          <w:sz w:val="24"/>
          <w:szCs w:val="24"/>
        </w:rPr>
        <w:t xml:space="preserve">, </w:t>
      </w:r>
      <w:r w:rsidRPr="00BA2262">
        <w:rPr>
          <w:rFonts w:ascii="Times New Roman" w:eastAsia="Times New Roman" w:hAnsi="Times New Roman" w:cs="Times New Roman"/>
          <w:sz w:val="24"/>
          <w:szCs w:val="24"/>
        </w:rPr>
        <w:t xml:space="preserve">said document dated </w:t>
      </w:r>
      <w:sdt>
        <w:sdtPr>
          <w:rPr>
            <w:rFonts w:ascii="Times New Roman" w:eastAsia="Times New Roman" w:hAnsi="Times New Roman" w:cs="Times New Roman"/>
            <w:sz w:val="24"/>
            <w:szCs w:val="24"/>
          </w:rPr>
          <w:tag w:val="HD:1.185.0.0:f5886e0e-0aa8-41c1-8c85-c2aefc2aea3a"/>
          <w:id w:val="-987930957"/>
          <w:placeholder>
            <w:docPart w:val="5AAE7C81E8494CB8B365AEC03FA64BB3"/>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consisting of </w:t>
      </w:r>
      <w:r>
        <w:rPr>
          <w:rFonts w:ascii="Times New Roman" w:eastAsia="Times New Roman" w:hAnsi="Times New Roman" w:cs="Times New Roman"/>
          <w:sz w:val="24"/>
          <w:szCs w:val="24"/>
        </w:rPr>
        <w:t>2</w:t>
      </w:r>
      <w:r w:rsidRPr="00BA2262">
        <w:rPr>
          <w:rFonts w:ascii="Times New Roman" w:eastAsia="Times New Roman" w:hAnsi="Times New Roman" w:cs="Times New Roman"/>
          <w:sz w:val="24"/>
          <w:szCs w:val="24"/>
        </w:rPr>
        <w:t xml:space="preserve"> pages</w:t>
      </w:r>
      <w:r w:rsidR="00E62AC6">
        <w:rPr>
          <w:rFonts w:ascii="Times New Roman" w:eastAsia="Times New Roman" w:hAnsi="Times New Roman" w:cs="Times New Roman"/>
          <w:sz w:val="24"/>
          <w:szCs w:val="24"/>
        </w:rPr>
        <w:t xml:space="preserve"> </w:t>
      </w:r>
      <w:r w:rsidR="00E62AC6" w:rsidRPr="00EC771B">
        <w:rPr>
          <w:rFonts w:ascii="Times New Roman" w:hAnsi="Times New Roman" w:cs="Times New Roman"/>
          <w:color w:val="000000"/>
          <w:sz w:val="24"/>
          <w:szCs w:val="24"/>
        </w:rPr>
        <w:t>(including this page), and acknowledged that such person executed the same as their free act and deed, and, if applicable, in the capacities shown, having been duly authorized to execute such instrument in such capacity</w:t>
      </w:r>
      <w:r w:rsidRPr="00BA2262">
        <w:rPr>
          <w:rFonts w:ascii="Times New Roman" w:eastAsia="Times New Roman" w:hAnsi="Times New Roman" w:cs="Times New Roman"/>
          <w:sz w:val="24"/>
          <w:szCs w:val="24"/>
        </w:rPr>
        <w:t xml:space="preserve">. </w:t>
      </w:r>
    </w:p>
    <w:p w14:paraId="628F0284" w14:textId="77777777" w:rsidR="00695BE9" w:rsidRPr="00BA2262" w:rsidRDefault="00695BE9" w:rsidP="00695BE9">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23607DBD" w14:textId="77777777" w:rsidR="00695BE9" w:rsidRPr="00BA2262" w:rsidRDefault="00695BE9" w:rsidP="00695BE9">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WITNESS my hand and official seal.</w:t>
      </w:r>
    </w:p>
    <w:p w14:paraId="47C471D5" w14:textId="77777777" w:rsidR="00695BE9" w:rsidRPr="00BA2262" w:rsidRDefault="00695BE9" w:rsidP="00695BE9">
      <w:pPr>
        <w:keepNext/>
        <w:keepLines/>
        <w:autoSpaceDE w:val="0"/>
        <w:autoSpaceDN w:val="0"/>
        <w:adjustRightInd w:val="0"/>
        <w:spacing w:after="0" w:line="240" w:lineRule="auto"/>
        <w:jc w:val="both"/>
        <w:rPr>
          <w:rFonts w:ascii="Times New Roman" w:hAnsi="Times New Roman" w:cs="Times New Roman"/>
          <w:sz w:val="24"/>
          <w:szCs w:val="24"/>
        </w:rPr>
      </w:pPr>
    </w:p>
    <w:p w14:paraId="564FDEBB" w14:textId="77777777" w:rsidR="00695BE9" w:rsidRPr="00BA2262" w:rsidRDefault="00695BE9" w:rsidP="00695BE9">
      <w:pPr>
        <w:keepNext/>
        <w:keepLines/>
        <w:autoSpaceDE w:val="0"/>
        <w:autoSpaceDN w:val="0"/>
        <w:adjustRightInd w:val="0"/>
        <w:spacing w:after="0" w:line="240" w:lineRule="auto"/>
        <w:jc w:val="both"/>
        <w:rPr>
          <w:rFonts w:ascii="Times New Roman" w:hAnsi="Times New Roman" w:cs="Times New Roman"/>
          <w:sz w:val="24"/>
          <w:szCs w:val="24"/>
        </w:rPr>
      </w:pPr>
    </w:p>
    <w:p w14:paraId="51208A6B" w14:textId="77777777" w:rsidR="00695BE9" w:rsidRPr="00BA2262" w:rsidRDefault="00695BE9" w:rsidP="00695BE9">
      <w:pPr>
        <w:keepNext/>
        <w:keepLines/>
        <w:autoSpaceDE w:val="0"/>
        <w:autoSpaceDN w:val="0"/>
        <w:adjustRightInd w:val="0"/>
        <w:spacing w:after="0" w:line="240" w:lineRule="auto"/>
        <w:jc w:val="both"/>
        <w:rPr>
          <w:rFonts w:ascii="Times New Roman" w:hAnsi="Times New Roman" w:cs="Times New Roman"/>
          <w:sz w:val="24"/>
          <w:szCs w:val="24"/>
        </w:rPr>
      </w:pPr>
    </w:p>
    <w:p w14:paraId="686B0695" w14:textId="77777777" w:rsidR="00695BE9" w:rsidRPr="00BA2262" w:rsidRDefault="00695BE9" w:rsidP="00695BE9">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w:t>
      </w:r>
    </w:p>
    <w:sdt>
      <w:sdtPr>
        <w:tag w:val="HD:1.185.0.0:7c3fa372-1202-454c-8269-9b8052912c33"/>
        <w:id w:val="1479341431"/>
        <w:placeholder>
          <w:docPart w:val="ACFF0B87463548508F27C812F923105F"/>
        </w:placeholder>
      </w:sdtPr>
      <w:sdtEndPr>
        <w:rPr>
          <w:rFonts w:ascii="Times New Roman" w:hAnsi="Times New Roman" w:cs="Times New Roman"/>
          <w:sz w:val="24"/>
          <w:szCs w:val="24"/>
        </w:rPr>
      </w:sdtEndPr>
      <w:sdtContent>
        <w:p w14:paraId="6CE8688E" w14:textId="77777777" w:rsidR="00695BE9" w:rsidRDefault="00695BE9" w:rsidP="00695BE9">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07de5ded-ce81-439f-a92b-97c4d71b1fef"/>
        <w:id w:val="1261025472"/>
        <w:placeholder>
          <w:docPart w:val="94BF8F1AC82B4AFE803AE08C5F08D248"/>
        </w:placeholder>
      </w:sdtPr>
      <w:sdtContent>
        <w:p w14:paraId="2AFFF50A" w14:textId="77777777" w:rsidR="00695BE9" w:rsidRDefault="00695BE9" w:rsidP="00695BE9">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2a716152-9bba-4db9-9f24-a037d0c2fb8f"/>
        <w:id w:val="21674523"/>
        <w:placeholder>
          <w:docPart w:val="82D1BA22652940B28751B964CEFEE137"/>
        </w:placeholder>
      </w:sdtPr>
      <w:sdtContent>
        <w:p w14:paraId="38685860" w14:textId="77777777" w:rsidR="00695BE9" w:rsidRPr="005F6FD9" w:rsidRDefault="00695BE9" w:rsidP="00695BE9">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p w14:paraId="59D3942C" w14:textId="77777777" w:rsidR="00470031" w:rsidRDefault="00470031" w:rsidP="00695BE9">
      <w:pPr>
        <w:autoSpaceDE w:val="0"/>
        <w:autoSpaceDN w:val="0"/>
        <w:adjustRightInd w:val="0"/>
        <w:spacing w:after="0" w:line="240" w:lineRule="auto"/>
        <w:jc w:val="both"/>
        <w:rPr>
          <w:rFonts w:ascii="Times New Roman" w:eastAsia="Times New Roman" w:hAnsi="Times New Roman" w:cs="Times New Roman"/>
          <w:b/>
          <w:sz w:val="36"/>
          <w:szCs w:val="24"/>
        </w:rPr>
      </w:pPr>
    </w:p>
    <w:sdt>
      <w:sdtPr>
        <w:rPr>
          <w:rFonts w:ascii="Times New Roman" w:hAnsi="Times New Roman" w:cs="Times New Roman"/>
          <w:sz w:val="24"/>
          <w:szCs w:val="24"/>
        </w:rPr>
        <w:tag w:val="HD:1.187.0.0:7a6bca30-ff0b-469f-a713-3a2e7a4268d5"/>
        <w:id w:val="-1396195137"/>
        <w:placeholder>
          <w:docPart w:val="385132329F704712B76E74DED96780A4"/>
        </w:placeholder>
      </w:sdtPr>
      <w:sdtContent>
        <w:p w14:paraId="5147490C" w14:textId="77777777" w:rsidR="00CD701A" w:rsidRDefault="00CD701A" w:rsidP="00CD701A">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36CA3B16" w14:textId="77777777" w:rsidR="00CD701A" w:rsidRPr="00D04935" w:rsidRDefault="00CD701A" w:rsidP="00CD701A">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rsidRPr="00D04935">
        <w:rPr>
          <w:rFonts w:ascii="Times New Roman" w:hAnsi="Times New Roman" w:cs="Times New Roman"/>
          <w:sz w:val="24"/>
          <w:szCs w:val="24"/>
        </w:rPr>
        <w:t>A notary public or other officer completing this certificate verifies only the identity of the individual who signed the document to which this certificate is attached, and not the truthfulness, accuracy, or validity of that document.</w:t>
      </w:r>
    </w:p>
    <w:p w14:paraId="074979C9" w14:textId="77777777" w:rsidR="00CD701A" w:rsidRPr="00BA2262" w:rsidRDefault="00CD701A"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d87dd4b1-817e-444e-82d1-77c806445339"/>
          <w:id w:val="-887333289"/>
          <w:placeholder>
            <w:docPart w:val="1B4B6F95F58F47A499BE12D69D5FC892"/>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28D1CFBD" w14:textId="77777777" w:rsidR="00CD701A" w:rsidRPr="00BA2262" w:rsidRDefault="00CD701A"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141B5696" w14:textId="2FDF473A" w:rsidR="00CD701A" w:rsidRPr="00BA2262" w:rsidRDefault="00000000"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aed16259-63a7-4175-80da-9a31b31a5ade"/>
          <w:id w:val="1030218162"/>
          <w:placeholder>
            <w:docPart w:val="33B0616145094CE6A74982955702924C"/>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8000"/>
              <w:sz w:val="24"/>
              <w:szCs w:val="24"/>
            </w:rPr>
            <w:t>IF OfficeCityandCounty.SigningCounty = "Honolulu"</w:t>
          </w:r>
          <w:r w:rsidR="00D52A6F">
            <w:rPr>
              <w:rFonts w:ascii="Times New Roman" w:eastAsia="Times New Roman" w:hAnsi="Times New Roman" w:cs="Times New Roman"/>
              <w:noProof/>
              <w:sz w:val="24"/>
              <w:szCs w:val="24"/>
            </w:rPr>
            <w:t>]</w:t>
          </w:r>
        </w:sdtContent>
      </w:sdt>
      <w:r w:rsidR="00D82E51">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051f673b-b3c7-4d3b-bf39-80d05b34188b"/>
          <w:id w:val="-694532781"/>
          <w:placeholder>
            <w:docPart w:val="95DE289B02E7474BB033145D721D42C5"/>
          </w:placeholder>
        </w:sdtPr>
        <w:sdtContent>
          <w:r w:rsidR="00D82E51">
            <w:rPr>
              <w:rFonts w:ascii="Times New Roman" w:eastAsia="Times New Roman" w:hAnsi="Times New Roman" w:cs="Times New Roman"/>
              <w:noProof/>
              <w:sz w:val="24"/>
              <w:szCs w:val="24"/>
            </w:rPr>
            <w:t>[</w:t>
          </w:r>
          <w:r w:rsidR="00D82E51" w:rsidRPr="00D82E51">
            <w:rPr>
              <w:rFonts w:ascii="Times New Roman" w:eastAsia="Times New Roman" w:hAnsi="Times New Roman" w:cs="Times New Roman"/>
              <w:noProof/>
              <w:color w:val="008000"/>
              <w:sz w:val="24"/>
              <w:szCs w:val="24"/>
            </w:rPr>
            <w:t>END IF</w:t>
          </w:r>
          <w:r w:rsidR="00D82E51">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COUNTY OF</w:t>
      </w:r>
      <w:r w:rsidR="00D82E51">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55b80fa8-e442-495c-b12d-9b127c8278ec"/>
          <w:id w:val="-610976799"/>
          <w:placeholder>
            <w:docPart w:val="832643EFA3F04663811C437B5B972D35"/>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OfficeCityandCounty.SigningCounty:LIKE THIS</w:t>
          </w:r>
          <w:r w:rsidR="00D52A6F">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ab/>
        <w:t>)</w:t>
      </w:r>
    </w:p>
    <w:p w14:paraId="77D5728F" w14:textId="77777777" w:rsidR="00CD701A" w:rsidRDefault="00CD701A" w:rsidP="00CD701A">
      <w:pPr>
        <w:keepNext/>
        <w:keepLines/>
        <w:spacing w:after="120"/>
        <w:jc w:val="both"/>
        <w:rPr>
          <w:rFonts w:ascii="Times New Roman" w:hAnsi="Times New Roman" w:cs="Times New Roman"/>
          <w:sz w:val="24"/>
          <w:szCs w:val="24"/>
        </w:rPr>
      </w:pPr>
    </w:p>
    <w:p w14:paraId="4B58D11F" w14:textId="7B389A07" w:rsidR="00CD701A" w:rsidRDefault="00CD701A" w:rsidP="00D30F41">
      <w:pPr>
        <w:spacing w:after="0" w:line="240" w:lineRule="auto"/>
        <w:jc w:val="both"/>
        <w:rPr>
          <w:rFonts w:ascii="Times New Roman" w:hAnsi="Times New Roman" w:cs="Times New Roman"/>
          <w:sz w:val="24"/>
          <w:szCs w:val="24"/>
        </w:rPr>
      </w:pPr>
      <w:r w:rsidRPr="00D04935">
        <w:rPr>
          <w:rFonts w:ascii="Times New Roman" w:hAnsi="Times New Roman" w:cs="Times New Roman"/>
          <w:sz w:val="24"/>
          <w:szCs w:val="24"/>
        </w:rPr>
        <w:t xml:space="preserve">On </w:t>
      </w:r>
      <w:sdt>
        <w:sdtPr>
          <w:rPr>
            <w:rFonts w:ascii="Times New Roman" w:eastAsia="Times New Roman" w:hAnsi="Times New Roman" w:cs="Times New Roman"/>
            <w:sz w:val="24"/>
            <w:szCs w:val="24"/>
          </w:rPr>
          <w:tag w:val="HD:1.185.0.0:ae5603c5-ef4b-459b-80af-356d3ead8667"/>
          <w:id w:val="-1166629828"/>
          <w:placeholder>
            <w:docPart w:val="E1DC52A6B1D8444C8C9E2090DB270AB1"/>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D04935">
        <w:rPr>
          <w:rFonts w:ascii="Times New Roman" w:hAnsi="Times New Roman" w:cs="Times New Roman"/>
          <w:sz w:val="24"/>
          <w:szCs w:val="24"/>
        </w:rPr>
        <w:t xml:space="preserve">, before me, </w:t>
      </w:r>
      <w:sdt>
        <w:sdtPr>
          <w:tag w:val="HD:1.185.0.0:17043b83-fa42-4f9d-9ab2-f6b25a9c5828"/>
          <w:id w:val="87050058"/>
          <w:placeholder>
            <w:docPart w:val="1EE44C5386044F6F945771C68953F3D2"/>
          </w:placeholder>
        </w:sdtPr>
        <w:sdtEndPr>
          <w:rPr>
            <w:rFonts w:ascii="Times New Roman" w:hAnsi="Times New Roman" w:cs="Times New Roman"/>
            <w:sz w:val="24"/>
            <w:szCs w:val="24"/>
          </w:rPr>
        </w:sdtEndPr>
        <w:sdtContent>
          <w:r>
            <w:rPr>
              <w:rFonts w:ascii="Times New Roman" w:hAnsi="Times New Roman" w:cs="Times New Roman"/>
              <w:noProof/>
              <w:sz w:val="24"/>
              <w:szCs w:val="24"/>
            </w:rPr>
            <w:t>[</w:t>
          </w:r>
          <w:r w:rsidRPr="00D97A90">
            <w:rPr>
              <w:rFonts w:ascii="Times New Roman" w:hAnsi="Times New Roman" w:cs="Times New Roman"/>
              <w:noProof/>
              <w:color w:val="0000FF"/>
              <w:sz w:val="24"/>
              <w:szCs w:val="24"/>
            </w:rPr>
            <w:t>SigningNotary.NotaryName:LIKE THIS</w:t>
          </w:r>
          <w:r>
            <w:rPr>
              <w:rFonts w:ascii="Times New Roman" w:hAnsi="Times New Roman" w:cs="Times New Roman"/>
              <w:noProof/>
              <w:sz w:val="24"/>
              <w:szCs w:val="24"/>
            </w:rPr>
            <w:t>]</w:t>
          </w:r>
        </w:sdtContent>
      </w:sdt>
      <w:r w:rsidRPr="00D04935">
        <w:rPr>
          <w:rFonts w:ascii="Times New Roman" w:hAnsi="Times New Roman" w:cs="Times New Roman"/>
          <w:sz w:val="24"/>
          <w:szCs w:val="24"/>
        </w:rPr>
        <w:t xml:space="preserve">, a Notary Public, personally appeared </w:t>
      </w:r>
      <w:sdt>
        <w:sdtPr>
          <w:rPr>
            <w:rFonts w:ascii="Times New Roman" w:eastAsia="Times New Roman" w:hAnsi="Times New Roman" w:cs="Times New Roman"/>
            <w:sz w:val="24"/>
            <w:szCs w:val="24"/>
          </w:rPr>
          <w:tag w:val="HD:1.187.0.0:d3df674c-278c-4239-856b-77107e6b7a10"/>
          <w:id w:val="850066696"/>
          <w:placeholder>
            <w:docPart w:val="4A7F2750F55A456A8DF847C96EE0A6A3"/>
          </w:placeholder>
        </w:sdtPr>
        <w:sdtContent>
          <w:r w:rsidR="003B23AF">
            <w:rPr>
              <w:rFonts w:ascii="Times New Roman" w:eastAsia="Times New Roman" w:hAnsi="Times New Roman" w:cs="Times New Roman"/>
              <w:noProof/>
              <w:sz w:val="24"/>
              <w:szCs w:val="24"/>
            </w:rPr>
            <w:t>{{PrimaryNameSigningUse}}</w:t>
          </w:r>
        </w:sdtContent>
      </w:sdt>
      <w:r w:rsidRPr="00D04935">
        <w:rPr>
          <w:rFonts w:ascii="Times New Roman" w:hAnsi="Times New Roman" w:cs="Times New Roman"/>
          <w:sz w:val="24"/>
          <w:szCs w:val="24"/>
        </w:rPr>
        <w:t>, who proved to me on the basis of satisfactory evidence to be the person whose name</w:t>
      </w:r>
      <w:r>
        <w:rPr>
          <w:rFonts w:ascii="Times New Roman" w:hAnsi="Times New Roman" w:cs="Times New Roman"/>
          <w:sz w:val="24"/>
          <w:szCs w:val="24"/>
        </w:rPr>
        <w:t xml:space="preserve"> is</w:t>
      </w:r>
      <w:r w:rsidRPr="00D04935">
        <w:rPr>
          <w:rFonts w:ascii="Times New Roman" w:hAnsi="Times New Roman" w:cs="Times New Roman"/>
          <w:sz w:val="24"/>
          <w:szCs w:val="24"/>
        </w:rPr>
        <w:t xml:space="preserve"> subscribed to the within instrument and acknowledged to me that </w:t>
      </w:r>
      <w:r>
        <w:rPr>
          <w:rFonts w:ascii="Times New Roman" w:hAnsi="Times New Roman" w:cs="Times New Roman"/>
          <w:sz w:val="24"/>
          <w:szCs w:val="24"/>
        </w:rPr>
        <w:t>such person</w:t>
      </w:r>
      <w:r w:rsidRPr="00D04935">
        <w:rPr>
          <w:rFonts w:ascii="Times New Roman" w:hAnsi="Times New Roman" w:cs="Times New Roman"/>
          <w:sz w:val="24"/>
          <w:szCs w:val="24"/>
        </w:rPr>
        <w:t xml:space="preserve"> executed the same in their authorized capacit</w:t>
      </w:r>
      <w:r>
        <w:rPr>
          <w:rFonts w:ascii="Times New Roman" w:hAnsi="Times New Roman" w:cs="Times New Roman"/>
          <w:sz w:val="24"/>
          <w:szCs w:val="24"/>
        </w:rPr>
        <w:t>y</w:t>
      </w:r>
      <w:r w:rsidRPr="00D04935">
        <w:rPr>
          <w:rFonts w:ascii="Times New Roman" w:hAnsi="Times New Roman" w:cs="Times New Roman"/>
          <w:sz w:val="24"/>
          <w:szCs w:val="24"/>
        </w:rPr>
        <w:t xml:space="preserve">, and that by </w:t>
      </w:r>
      <w:r w:rsidRPr="00D04935">
        <w:rPr>
          <w:rFonts w:ascii="Times New Roman" w:hAnsi="Times New Roman" w:cs="Times New Roman"/>
          <w:sz w:val="24"/>
          <w:szCs w:val="24"/>
        </w:rPr>
        <w:lastRenderedPageBreak/>
        <w:t xml:space="preserve">their signatures on the instrument the person, or the entity upon behalf of which the person acted, executed the instrument. </w:t>
      </w:r>
    </w:p>
    <w:p w14:paraId="122F0DFB" w14:textId="77777777" w:rsidR="00D30F41" w:rsidRPr="00D04935" w:rsidRDefault="00D30F41" w:rsidP="00D30F41">
      <w:pPr>
        <w:spacing w:after="0" w:line="240" w:lineRule="auto"/>
        <w:jc w:val="both"/>
        <w:rPr>
          <w:rFonts w:ascii="Times New Roman" w:hAnsi="Times New Roman" w:cs="Times New Roman"/>
          <w:sz w:val="24"/>
          <w:szCs w:val="24"/>
        </w:rPr>
      </w:pPr>
    </w:p>
    <w:p w14:paraId="295B6908" w14:textId="77777777" w:rsidR="00CD701A" w:rsidRPr="00D04935" w:rsidRDefault="00CD701A" w:rsidP="00D30F41">
      <w:pPr>
        <w:keepNext/>
        <w:keepLines/>
        <w:tabs>
          <w:tab w:val="left" w:pos="7200"/>
        </w:tabs>
        <w:spacing w:after="120"/>
        <w:jc w:val="both"/>
        <w:rPr>
          <w:rFonts w:ascii="Times New Roman" w:hAnsi="Times New Roman" w:cs="Times New Roman"/>
          <w:sz w:val="24"/>
          <w:szCs w:val="24"/>
        </w:rPr>
      </w:pPr>
      <w:r w:rsidRPr="00D04935">
        <w:rPr>
          <w:rFonts w:ascii="Times New Roman" w:hAnsi="Times New Roman" w:cs="Times New Roman"/>
          <w:sz w:val="24"/>
          <w:szCs w:val="24"/>
        </w:rPr>
        <w:t>I certify under PENALTY OF PERJURY under the laws of the State of California that the foregoing paragraph is true and correct.</w:t>
      </w:r>
    </w:p>
    <w:p w14:paraId="2D52AD7D" w14:textId="77777777" w:rsidR="00D30F41" w:rsidRDefault="00D30F41" w:rsidP="00CD701A">
      <w:pPr>
        <w:keepNext/>
        <w:keepLines/>
        <w:tabs>
          <w:tab w:val="left" w:pos="7200"/>
        </w:tabs>
        <w:spacing w:after="120"/>
        <w:rPr>
          <w:rFonts w:ascii="Times New Roman" w:hAnsi="Times New Roman" w:cs="Times New Roman"/>
          <w:sz w:val="24"/>
          <w:szCs w:val="24"/>
        </w:rPr>
      </w:pPr>
    </w:p>
    <w:p w14:paraId="32D9186C" w14:textId="32381A38" w:rsidR="00CD701A" w:rsidRPr="00D04935" w:rsidRDefault="00CD701A" w:rsidP="00CD701A">
      <w:pPr>
        <w:keepNext/>
        <w:keepLines/>
        <w:tabs>
          <w:tab w:val="left" w:pos="7200"/>
        </w:tabs>
        <w:spacing w:after="120"/>
        <w:rPr>
          <w:rFonts w:ascii="Times New Roman" w:hAnsi="Times New Roman" w:cs="Times New Roman"/>
          <w:sz w:val="24"/>
          <w:szCs w:val="24"/>
        </w:rPr>
      </w:pPr>
      <w:r w:rsidRPr="00D04935">
        <w:rPr>
          <w:rFonts w:ascii="Times New Roman" w:hAnsi="Times New Roman" w:cs="Times New Roman"/>
          <w:sz w:val="24"/>
          <w:szCs w:val="24"/>
        </w:rPr>
        <w:t>WITNESS my hand and official seal.</w:t>
      </w:r>
    </w:p>
    <w:p w14:paraId="4D8AA9C5" w14:textId="77777777" w:rsidR="00CD701A" w:rsidRPr="00D04935" w:rsidRDefault="00CD701A" w:rsidP="00CD701A">
      <w:pPr>
        <w:keepNext/>
        <w:keepLines/>
        <w:rPr>
          <w:rFonts w:ascii="Times New Roman" w:hAnsi="Times New Roman" w:cs="Times New Roman"/>
          <w:sz w:val="24"/>
          <w:szCs w:val="24"/>
        </w:rPr>
      </w:pPr>
    </w:p>
    <w:p w14:paraId="5B9FCFCB" w14:textId="77777777" w:rsidR="00CD701A" w:rsidRPr="00D04935" w:rsidRDefault="00CD701A" w:rsidP="00CD701A">
      <w:pPr>
        <w:keepNext/>
        <w:keepLines/>
        <w:rPr>
          <w:rFonts w:ascii="Times New Roman" w:hAnsi="Times New Roman" w:cs="Times New Roman"/>
          <w:sz w:val="24"/>
          <w:szCs w:val="24"/>
        </w:rPr>
      </w:pPr>
    </w:p>
    <w:p w14:paraId="1CF387CC" w14:textId="77777777" w:rsidR="00CD701A" w:rsidRPr="00D04935" w:rsidRDefault="00CD701A" w:rsidP="00CD701A">
      <w:pPr>
        <w:keepNext/>
        <w:keepLines/>
        <w:tabs>
          <w:tab w:val="left" w:pos="5040"/>
        </w:tabs>
        <w:rPr>
          <w:rFonts w:ascii="Times New Roman" w:hAnsi="Times New Roman" w:cs="Times New Roman"/>
          <w:sz w:val="24"/>
          <w:szCs w:val="24"/>
        </w:rPr>
      </w:pPr>
      <w:r w:rsidRPr="00D04935">
        <w:rPr>
          <w:rFonts w:ascii="Times New Roman" w:hAnsi="Times New Roman" w:cs="Times New Roman"/>
          <w:sz w:val="24"/>
          <w:szCs w:val="24"/>
        </w:rPr>
        <w:t>_________________________________________</w:t>
      </w:r>
    </w:p>
    <w:p w14:paraId="45AD69E9" w14:textId="66866A58" w:rsidR="00CD701A" w:rsidRDefault="00000000" w:rsidP="00CD701A">
      <w:pPr>
        <w:spacing w:after="0" w:line="240" w:lineRule="auto"/>
        <w:rPr>
          <w:rFonts w:ascii="Times New Roman" w:hAnsi="Times New Roman" w:cs="Times New Roman"/>
          <w:sz w:val="24"/>
          <w:szCs w:val="24"/>
        </w:rPr>
      </w:pPr>
      <w:sdt>
        <w:sdtPr>
          <w:tag w:val="HD:1.185.0.0:6c1bd218-54a2-4138-8e42-6f5765292791"/>
          <w:id w:val="-1776854950"/>
          <w:placeholder>
            <w:docPart w:val="A92F178067AA4691912E69D7F92A1FB5"/>
          </w:placeholder>
        </w:sdtPr>
        <w:sdtEndPr>
          <w:rPr>
            <w:rFonts w:ascii="Times New Roman" w:hAnsi="Times New Roman" w:cs="Times New Roman"/>
            <w:sz w:val="24"/>
            <w:szCs w:val="24"/>
          </w:rPr>
        </w:sdtEndPr>
        <w:sdtContent>
          <w:r w:rsidR="00CD701A">
            <w:rPr>
              <w:rFonts w:ascii="Times New Roman" w:hAnsi="Times New Roman" w:cs="Times New Roman"/>
              <w:noProof/>
              <w:sz w:val="24"/>
              <w:szCs w:val="24"/>
            </w:rPr>
            <w:t>[</w:t>
          </w:r>
          <w:r w:rsidR="00CD701A" w:rsidRPr="00D97A90">
            <w:rPr>
              <w:rFonts w:ascii="Times New Roman" w:hAnsi="Times New Roman" w:cs="Times New Roman"/>
              <w:noProof/>
              <w:color w:val="0000FF"/>
              <w:sz w:val="24"/>
              <w:szCs w:val="24"/>
            </w:rPr>
            <w:t>SigningNotary.NotaryName:LIKE THIS</w:t>
          </w:r>
          <w:r w:rsidR="00CD701A">
            <w:rPr>
              <w:rFonts w:ascii="Times New Roman" w:hAnsi="Times New Roman" w:cs="Times New Roman"/>
              <w:noProof/>
              <w:sz w:val="24"/>
              <w:szCs w:val="24"/>
            </w:rPr>
            <w:t>]</w:t>
          </w:r>
        </w:sdtContent>
      </w:sdt>
      <w:r w:rsidR="00CD701A" w:rsidRPr="00D04935">
        <w:rPr>
          <w:rFonts w:ascii="Times New Roman" w:hAnsi="Times New Roman" w:cs="Times New Roman"/>
          <w:sz w:val="24"/>
          <w:szCs w:val="24"/>
        </w:rPr>
        <w:tab/>
        <w:t xml:space="preserve">Notary Public </w:t>
      </w:r>
      <w:r w:rsidR="005F5092">
        <w:rPr>
          <w:rFonts w:ascii="Times New Roman" w:hAnsi="Times New Roman" w:cs="Times New Roman"/>
          <w:sz w:val="24"/>
          <w:szCs w:val="24"/>
        </w:rPr>
        <w:tab/>
      </w:r>
      <w:r w:rsidR="005F5092">
        <w:rPr>
          <w:rFonts w:ascii="Times New Roman" w:hAnsi="Times New Roman" w:cs="Times New Roman"/>
          <w:sz w:val="24"/>
          <w:szCs w:val="24"/>
        </w:rPr>
        <w:tab/>
      </w:r>
      <w:r w:rsidR="005F5092">
        <w:rPr>
          <w:rFonts w:ascii="Times New Roman" w:hAnsi="Times New Roman" w:cs="Times New Roman"/>
          <w:sz w:val="24"/>
          <w:szCs w:val="24"/>
        </w:rPr>
        <w:tab/>
      </w:r>
      <w:r w:rsidR="005F5092">
        <w:rPr>
          <w:rFonts w:ascii="Times New Roman" w:hAnsi="Times New Roman" w:cs="Times New Roman"/>
          <w:sz w:val="24"/>
          <w:szCs w:val="24"/>
        </w:rPr>
        <w:tab/>
      </w:r>
      <w:r w:rsidR="00CD701A" w:rsidRPr="00D04935">
        <w:rPr>
          <w:rFonts w:ascii="Times New Roman" w:hAnsi="Times New Roman" w:cs="Times New Roman"/>
          <w:sz w:val="24"/>
          <w:szCs w:val="24"/>
        </w:rPr>
        <w:t>Seal</w:t>
      </w:r>
    </w:p>
    <w:p w14:paraId="28C4F074" w14:textId="77777777" w:rsidR="00CD701A" w:rsidRDefault="00CD701A" w:rsidP="00CD701A">
      <w:pPr>
        <w:spacing w:after="0" w:line="240" w:lineRule="auto"/>
        <w:rPr>
          <w:rFonts w:ascii="Times New Roman" w:hAnsi="Times New Roman" w:cs="Times New Roman"/>
          <w:sz w:val="24"/>
          <w:szCs w:val="24"/>
        </w:rPr>
      </w:pPr>
    </w:p>
    <w:p w14:paraId="26495FB1" w14:textId="77777777" w:rsidR="00CD701A" w:rsidRPr="00BA2262" w:rsidRDefault="00CD701A" w:rsidP="00CD701A">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0159d80a-db53-4c6b-b7e0-6230a239e158"/>
        <w:id w:val="-876234703"/>
        <w:placeholder>
          <w:docPart w:val="1B50BF7F92F64858A3B8A2C45C03F715"/>
        </w:placeholder>
      </w:sdtPr>
      <w:sdtContent>
        <w:p w14:paraId="54536611" w14:textId="67E8E310" w:rsidR="00CD701A" w:rsidRDefault="00CD701A" w:rsidP="00CD701A">
          <w:pPr>
            <w:autoSpaceDE w:val="0"/>
            <w:autoSpaceDN w:val="0"/>
            <w:adjustRightInd w:val="0"/>
            <w:spacing w:after="0" w:line="240" w:lineRule="auto"/>
            <w:jc w:val="both"/>
            <w:rPr>
              <w:rFonts w:ascii="Times New Roman" w:eastAsia="Times New Roman" w:hAnsi="Times New Roman" w:cs="Times New Roman"/>
              <w:b/>
              <w:sz w:val="36"/>
              <w:szCs w:val="24"/>
            </w:rPr>
            <w:sectPr w:rsidR="00CD701A" w:rsidSect="00F70B9F">
              <w:headerReference w:type="default" r:id="rId72"/>
              <w:footerReference w:type="default" r:id="rId73"/>
              <w:headerReference w:type="first" r:id="rId74"/>
              <w:footerReference w:type="first" r:id="rId75"/>
              <w:pgSz w:w="12240" w:h="15840"/>
              <w:pgMar w:top="1440" w:right="1440" w:bottom="1440" w:left="1440" w:header="432" w:footer="864" w:gutter="0"/>
              <w:pgNumType w:start="2"/>
              <w:cols w:space="720"/>
              <w:noEndnote/>
              <w:titlePg/>
            </w:sect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1977C06E" w14:textId="77777777" w:rsidR="001835DD" w:rsidRDefault="001835DD" w:rsidP="00695BE9">
      <w:pPr>
        <w:autoSpaceDE w:val="0"/>
        <w:autoSpaceDN w:val="0"/>
        <w:adjustRightInd w:val="0"/>
        <w:spacing w:after="0" w:line="240" w:lineRule="auto"/>
        <w:jc w:val="both"/>
        <w:rPr>
          <w:rFonts w:ascii="Times New Roman" w:eastAsia="Times New Roman" w:hAnsi="Times New Roman" w:cs="Times New Roman"/>
          <w:b/>
          <w:sz w:val="36"/>
          <w:szCs w:val="24"/>
        </w:rPr>
        <w:sectPr w:rsidR="001835DD" w:rsidSect="00F70B9F">
          <w:headerReference w:type="first" r:id="rId76"/>
          <w:footerReference w:type="first" r:id="rId77"/>
          <w:pgSz w:w="12240" w:h="15840"/>
          <w:pgMar w:top="1440" w:right="1440" w:bottom="1440" w:left="1440" w:header="432" w:footer="864" w:gutter="0"/>
          <w:pgNumType w:start="2"/>
          <w:cols w:space="720"/>
          <w:noEndnote/>
          <w:titlePg/>
        </w:sectPr>
      </w:pPr>
    </w:p>
    <w:p w14:paraId="06CAEBD4" w14:textId="408B3819" w:rsidR="001835DD" w:rsidRPr="00A54767" w:rsidRDefault="001835DD" w:rsidP="001835DD">
      <w:pPr>
        <w:tabs>
          <w:tab w:val="left" w:pos="0"/>
          <w:tab w:val="center" w:pos="4680"/>
          <w:tab w:val="left" w:pos="5040"/>
        </w:tabs>
        <w:suppressAutoHyphens/>
        <w:jc w:val="center"/>
        <w:rPr>
          <w:rFonts w:ascii="Times New Roman" w:hAnsi="Times New Roman" w:cs="Times New Roman"/>
        </w:rPr>
      </w:pPr>
      <w:r w:rsidRPr="00A54767">
        <w:rPr>
          <w:rFonts w:ascii="Times New Roman" w:hAnsi="Times New Roman" w:cs="Times New Roman"/>
          <w:b/>
          <w:sz w:val="36"/>
        </w:rPr>
        <w:lastRenderedPageBreak/>
        <w:t>Funding Instructions</w:t>
      </w:r>
    </w:p>
    <w:p w14:paraId="0DDEB22F" w14:textId="77777777" w:rsidR="001835DD" w:rsidRP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r w:rsidRPr="001835DD">
        <w:rPr>
          <w:snapToGrid w:val="0"/>
        </w:rPr>
        <w:t>Now that your documents have been signed and notarized, it is important that title to all your major assets be changed into the name of your Living Trust as it is set forth below:</w:t>
      </w:r>
    </w:p>
    <w:p w14:paraId="53540B18" w14:textId="77777777" w:rsid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ind w:left="732" w:right="732" w:hanging="732"/>
        <w:jc w:val="both"/>
        <w:rPr>
          <w:rFonts w:ascii="Times New Roman" w:hAnsi="Times New Roman" w:cs="Times New Roman"/>
          <w:sz w:val="24"/>
          <w:szCs w:val="24"/>
        </w:rPr>
      </w:pPr>
    </w:p>
    <w:p w14:paraId="7A611F6B" w14:textId="37F3E648"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ind w:left="732" w:right="732" w:hanging="732"/>
        <w:jc w:val="both"/>
        <w:rPr>
          <w:rFonts w:ascii="Times New Roman" w:hAnsi="Times New Roman" w:cs="Times New Roman"/>
          <w:sz w:val="24"/>
          <w:szCs w:val="24"/>
        </w:rPr>
      </w:pPr>
      <w:r w:rsidRPr="001835DD">
        <w:rPr>
          <w:rFonts w:ascii="Times New Roman" w:hAnsi="Times New Roman" w:cs="Times New Roman"/>
          <w:sz w:val="24"/>
          <w:szCs w:val="24"/>
        </w:rPr>
        <w:tab/>
      </w:r>
      <w:sdt>
        <w:sdtPr>
          <w:rPr>
            <w:rFonts w:ascii="Times New Roman" w:hAnsi="Times New Roman" w:cs="Times New Roman"/>
            <w:sz w:val="24"/>
            <w:szCs w:val="24"/>
          </w:rPr>
          <w:tag w:val="HD:1.185.0.0:b09d40a0-f67e-411f-8d6b-f43204bacd46"/>
          <w:id w:val="1150479566"/>
          <w:placeholder>
            <w:docPart w:val="830CFB8E13FD44C7AF783B8640EF2A67"/>
          </w:placeholder>
        </w:sdtPr>
        <w:sdtContent>
          <w:r>
            <w:rPr>
              <w:rFonts w:ascii="Times New Roman" w:hAnsi="Times New Roman" w:cs="Times New Roman"/>
              <w:noProof/>
              <w:sz w:val="24"/>
              <w:szCs w:val="24"/>
            </w:rPr>
            <w:t>[</w:t>
          </w:r>
          <w:r w:rsidR="00C91E3F" w:rsidRPr="00C91E3F">
            <w:rPr>
              <w:rFonts w:ascii="Times New Roman" w:hAnsi="Times New Roman" w:cs="Times New Roman"/>
              <w:noProof/>
              <w:color w:val="0000FF"/>
              <w:sz w:val="24"/>
              <w:szCs w:val="24"/>
            </w:rPr>
            <w:t>PrimaryNameSigningUse</w:t>
          </w:r>
          <w:r>
            <w:rPr>
              <w:rFonts w:ascii="Times New Roman" w:hAnsi="Times New Roman" w:cs="Times New Roman"/>
              <w:noProof/>
              <w:sz w:val="24"/>
              <w:szCs w:val="24"/>
            </w:rPr>
            <w:t>]</w:t>
          </w:r>
        </w:sdtContent>
      </w:sdt>
      <w:r w:rsidRPr="001835DD">
        <w:rPr>
          <w:rFonts w:ascii="Times New Roman" w:hAnsi="Times New Roman" w:cs="Times New Roman"/>
          <w:spacing w:val="-3"/>
          <w:sz w:val="24"/>
          <w:szCs w:val="24"/>
        </w:rPr>
        <w:t>, Trustee</w:t>
      </w:r>
      <w:r w:rsidR="00E81136">
        <w:rPr>
          <w:rFonts w:ascii="Times New Roman" w:hAnsi="Times New Roman" w:cs="Times New Roman"/>
          <w:sz w:val="24"/>
          <w:szCs w:val="24"/>
        </w:rPr>
        <w:t xml:space="preserve"> of</w:t>
      </w:r>
      <w:r w:rsidRPr="001835DD">
        <w:rPr>
          <w:rFonts w:ascii="Times New Roman" w:hAnsi="Times New Roman" w:cs="Times New Roman"/>
          <w:sz w:val="24"/>
          <w:szCs w:val="24"/>
        </w:rPr>
        <w:t xml:space="preserve"> the </w:t>
      </w:r>
      <w:sdt>
        <w:sdtPr>
          <w:rPr>
            <w:rFonts w:ascii="Times New Roman" w:hAnsi="Times New Roman" w:cs="Times New Roman"/>
            <w:sz w:val="24"/>
            <w:szCs w:val="24"/>
          </w:rPr>
          <w:tag w:val="HD:1.187.0.0:624e78db-a717-440c-9bf3-2bd19b511a34"/>
          <w:id w:val="2074459374"/>
          <w:placeholder>
            <w:docPart w:val="0E63D0BC3BD04F3693D9257B56E1CA10"/>
          </w:placeholder>
        </w:sdtPr>
        <w:sdtContent>
          <w:r w:rsidR="00BA1DE2">
            <w:rPr>
              <w:rFonts w:ascii="Times New Roman" w:hAnsi="Times New Roman" w:cs="Times New Roman"/>
              <w:noProof/>
              <w:sz w:val="24"/>
              <w:szCs w:val="24"/>
            </w:rPr>
            <w:t>[</w:t>
          </w:r>
          <w:r w:rsidR="00BA1DE2" w:rsidRPr="00BA1DE2">
            <w:rPr>
              <w:rFonts w:ascii="Times New Roman" w:hAnsi="Times New Roman" w:cs="Times New Roman"/>
              <w:noProof/>
              <w:color w:val="0000FF"/>
              <w:sz w:val="24"/>
              <w:szCs w:val="24"/>
            </w:rPr>
            <w:t>TrustName:Like This</w:t>
          </w:r>
          <w:r w:rsidR="00BA1DE2">
            <w:rPr>
              <w:rFonts w:ascii="Times New Roman" w:hAnsi="Times New Roman" w:cs="Times New Roman"/>
              <w:noProof/>
              <w:sz w:val="24"/>
              <w:szCs w:val="24"/>
            </w:rPr>
            <w:t>]</w:t>
          </w:r>
        </w:sdtContent>
      </w:sdt>
      <w:r w:rsidRPr="001835DD">
        <w:rPr>
          <w:rFonts w:ascii="Times New Roman" w:hAnsi="Times New Roman" w:cs="Times New Roman"/>
          <w:color w:val="0000FF"/>
          <w:sz w:val="24"/>
          <w:szCs w:val="24"/>
        </w:rPr>
        <w:t xml:space="preserve"> dated </w:t>
      </w:r>
      <w:sdt>
        <w:sdtPr>
          <w:rPr>
            <w:rFonts w:ascii="Times New Roman" w:hAnsi="Times New Roman" w:cs="Times New Roman"/>
            <w:color w:val="0000FF"/>
            <w:sz w:val="24"/>
            <w:szCs w:val="24"/>
          </w:rPr>
          <w:tag w:val="HD:1.185.0.0:ed9774d4-bb53-4049-bf97-1bfd1e86900e"/>
          <w:id w:val="1591816442"/>
          <w:placeholder>
            <w:docPart w:val="3EC02CDAB71C4EA9A8A885145F232FF7"/>
          </w:placeholder>
        </w:sdtPr>
        <w:sdtContent>
          <w:r>
            <w:rPr>
              <w:rFonts w:ascii="Times New Roman" w:hAnsi="Times New Roman" w:cs="Times New Roman"/>
              <w:noProof/>
              <w:color w:val="0000FF"/>
              <w:sz w:val="24"/>
              <w:szCs w:val="24"/>
            </w:rPr>
            <w:t>[</w:t>
          </w:r>
          <w:r w:rsidRPr="001835DD">
            <w:rPr>
              <w:rFonts w:ascii="Times New Roman" w:hAnsi="Times New Roman" w:cs="Times New Roman"/>
              <w:noProof/>
              <w:color w:val="0000FF"/>
              <w:sz w:val="24"/>
              <w:szCs w:val="24"/>
            </w:rPr>
            <w:t>TrustDate</w:t>
          </w:r>
          <w:r>
            <w:rPr>
              <w:rFonts w:ascii="Times New Roman" w:hAnsi="Times New Roman" w:cs="Times New Roman"/>
              <w:noProof/>
              <w:color w:val="0000FF"/>
              <w:sz w:val="24"/>
              <w:szCs w:val="24"/>
            </w:rPr>
            <w:t>]</w:t>
          </w:r>
        </w:sdtContent>
      </w:sdt>
      <w:r w:rsidRPr="001835DD">
        <w:rPr>
          <w:rFonts w:ascii="Times New Roman" w:hAnsi="Times New Roman" w:cs="Times New Roman"/>
          <w:sz w:val="24"/>
          <w:szCs w:val="24"/>
        </w:rPr>
        <w:t>, and any amendments thereto.</w:t>
      </w:r>
    </w:p>
    <w:p w14:paraId="7AFF4268" w14:textId="77777777" w:rsidR="001835DD" w:rsidRPr="001835DD" w:rsidRDefault="001835DD" w:rsidP="001835DD">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2DA37769" w14:textId="77777777"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proofErr w:type="gramStart"/>
      <w:r w:rsidRPr="001835DD">
        <w:rPr>
          <w:rFonts w:ascii="Times New Roman" w:hAnsi="Times New Roman" w:cs="Times New Roman"/>
          <w:sz w:val="24"/>
          <w:szCs w:val="24"/>
        </w:rPr>
        <w:t>or,</w:t>
      </w:r>
      <w:proofErr w:type="gramEnd"/>
      <w:r w:rsidRPr="001835DD">
        <w:rPr>
          <w:rFonts w:ascii="Times New Roman" w:hAnsi="Times New Roman" w:cs="Times New Roman"/>
          <w:sz w:val="24"/>
          <w:szCs w:val="24"/>
        </w:rPr>
        <w:t xml:space="preserve"> title may be abbreviated as follows:</w:t>
      </w:r>
    </w:p>
    <w:p w14:paraId="7B5CD977" w14:textId="22D631C6"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ind w:left="732" w:right="732" w:hanging="732"/>
        <w:jc w:val="both"/>
        <w:rPr>
          <w:rFonts w:ascii="Times New Roman" w:hAnsi="Times New Roman" w:cs="Times New Roman"/>
          <w:sz w:val="24"/>
          <w:szCs w:val="24"/>
        </w:rPr>
      </w:pPr>
      <w:r w:rsidRPr="001835DD">
        <w:rPr>
          <w:rFonts w:ascii="Times New Roman" w:hAnsi="Times New Roman" w:cs="Times New Roman"/>
          <w:sz w:val="24"/>
          <w:szCs w:val="24"/>
        </w:rPr>
        <w:tab/>
      </w:r>
      <w:sdt>
        <w:sdtPr>
          <w:rPr>
            <w:rFonts w:ascii="Times New Roman" w:hAnsi="Times New Roman" w:cs="Times New Roman"/>
            <w:sz w:val="24"/>
            <w:szCs w:val="24"/>
          </w:rPr>
          <w:tag w:val="HD:1.185.0.0:ca59f7bd-de76-4721-90de-11fd9eb4b158"/>
          <w:id w:val="-873543685"/>
          <w:placeholder>
            <w:docPart w:val="1592F0DA1B4446CD913EF8D3CEF5535D"/>
          </w:placeholder>
        </w:sdtPr>
        <w:sdtContent>
          <w:r>
            <w:rPr>
              <w:rFonts w:ascii="Times New Roman" w:hAnsi="Times New Roman" w:cs="Times New Roman"/>
              <w:noProof/>
              <w:sz w:val="24"/>
              <w:szCs w:val="24"/>
            </w:rPr>
            <w:t>[</w:t>
          </w:r>
          <w:r w:rsidR="00C91E3F" w:rsidRPr="00C91E3F">
            <w:rPr>
              <w:rFonts w:ascii="Times New Roman" w:hAnsi="Times New Roman" w:cs="Times New Roman"/>
              <w:noProof/>
              <w:color w:val="0000FF"/>
              <w:sz w:val="24"/>
              <w:szCs w:val="24"/>
            </w:rPr>
            <w:t>PrimaryNameSigningUse</w:t>
          </w:r>
          <w:r>
            <w:rPr>
              <w:rFonts w:ascii="Times New Roman" w:hAnsi="Times New Roman" w:cs="Times New Roman"/>
              <w:noProof/>
              <w:sz w:val="24"/>
              <w:szCs w:val="24"/>
            </w:rPr>
            <w:t>]</w:t>
          </w:r>
        </w:sdtContent>
      </w:sdt>
      <w:r w:rsidRPr="001835DD">
        <w:rPr>
          <w:rFonts w:ascii="Times New Roman" w:hAnsi="Times New Roman" w:cs="Times New Roman"/>
          <w:spacing w:val="-3"/>
          <w:sz w:val="24"/>
          <w:szCs w:val="24"/>
        </w:rPr>
        <w:t>, Trustee</w:t>
      </w:r>
      <w:r w:rsidR="00E81136">
        <w:rPr>
          <w:rFonts w:ascii="Times New Roman" w:hAnsi="Times New Roman" w:cs="Times New Roman"/>
          <w:sz w:val="24"/>
          <w:szCs w:val="24"/>
        </w:rPr>
        <w:t xml:space="preserve"> of</w:t>
      </w:r>
      <w:r>
        <w:rPr>
          <w:rFonts w:ascii="Times New Roman" w:hAnsi="Times New Roman" w:cs="Times New Roman"/>
          <w:sz w:val="24"/>
          <w:szCs w:val="24"/>
        </w:rPr>
        <w:t xml:space="preserve"> the</w:t>
      </w:r>
      <w:r w:rsidRPr="001835DD">
        <w:rPr>
          <w:rFonts w:ascii="Times New Roman" w:hAnsi="Times New Roman" w:cs="Times New Roman"/>
          <w:b/>
          <w:sz w:val="24"/>
          <w:szCs w:val="24"/>
        </w:rPr>
        <w:t xml:space="preserve"> </w:t>
      </w:r>
      <w:sdt>
        <w:sdtPr>
          <w:rPr>
            <w:rFonts w:ascii="Times New Roman" w:hAnsi="Times New Roman" w:cs="Times New Roman"/>
            <w:sz w:val="24"/>
            <w:szCs w:val="24"/>
          </w:rPr>
          <w:tag w:val="HD:1.187.0.0:3ad1bb67-5e3e-4741-b972-f357cd0eda49"/>
          <w:id w:val="-399599251"/>
          <w:placeholder>
            <w:docPart w:val="C446E564332740C0BFCF23008466CF2E"/>
          </w:placeholder>
        </w:sdtPr>
        <w:sdtContent>
          <w:r w:rsidR="00BA1DE2">
            <w:rPr>
              <w:rFonts w:ascii="Times New Roman" w:hAnsi="Times New Roman" w:cs="Times New Roman"/>
              <w:noProof/>
              <w:sz w:val="24"/>
              <w:szCs w:val="24"/>
            </w:rPr>
            <w:t>[</w:t>
          </w:r>
          <w:r w:rsidR="00BA1DE2" w:rsidRPr="00BA1DE2">
            <w:rPr>
              <w:rFonts w:ascii="Times New Roman" w:hAnsi="Times New Roman" w:cs="Times New Roman"/>
              <w:noProof/>
              <w:color w:val="0000FF"/>
              <w:sz w:val="24"/>
              <w:szCs w:val="24"/>
            </w:rPr>
            <w:t>TrustName:Like This</w:t>
          </w:r>
          <w:r w:rsidR="00BA1DE2">
            <w:rPr>
              <w:rFonts w:ascii="Times New Roman" w:hAnsi="Times New Roman" w:cs="Times New Roman"/>
              <w:noProof/>
              <w:sz w:val="24"/>
              <w:szCs w:val="24"/>
            </w:rPr>
            <w:t>]</w:t>
          </w:r>
        </w:sdtContent>
      </w:sdt>
      <w:r w:rsidRPr="001835DD">
        <w:rPr>
          <w:rFonts w:ascii="Times New Roman" w:hAnsi="Times New Roman" w:cs="Times New Roman"/>
          <w:color w:val="0000FF"/>
          <w:sz w:val="24"/>
          <w:szCs w:val="24"/>
        </w:rPr>
        <w:t xml:space="preserve"> dated </w:t>
      </w:r>
      <w:sdt>
        <w:sdtPr>
          <w:rPr>
            <w:rFonts w:ascii="Times New Roman" w:hAnsi="Times New Roman" w:cs="Times New Roman"/>
            <w:color w:val="0000FF"/>
            <w:sz w:val="24"/>
            <w:szCs w:val="24"/>
          </w:rPr>
          <w:tag w:val="HD:1.185.0.0:71db6acc-36fa-4922-bcb7-11e4ee7c310a"/>
          <w:id w:val="-855112904"/>
          <w:placeholder>
            <w:docPart w:val="028F26C6B88E4C3386757368286C03F5"/>
          </w:placeholder>
        </w:sdtPr>
        <w:sdtContent>
          <w:r>
            <w:rPr>
              <w:rFonts w:ascii="Times New Roman" w:hAnsi="Times New Roman" w:cs="Times New Roman"/>
              <w:noProof/>
              <w:color w:val="0000FF"/>
              <w:sz w:val="24"/>
              <w:szCs w:val="24"/>
            </w:rPr>
            <w:t>[</w:t>
          </w:r>
          <w:r w:rsidRPr="001835DD">
            <w:rPr>
              <w:rFonts w:ascii="Times New Roman" w:hAnsi="Times New Roman" w:cs="Times New Roman"/>
              <w:noProof/>
              <w:color w:val="0000FF"/>
              <w:sz w:val="24"/>
              <w:szCs w:val="24"/>
            </w:rPr>
            <w:t>TrustDate</w:t>
          </w:r>
          <w:r>
            <w:rPr>
              <w:rFonts w:ascii="Times New Roman" w:hAnsi="Times New Roman" w:cs="Times New Roman"/>
              <w:noProof/>
              <w:color w:val="0000FF"/>
              <w:sz w:val="24"/>
              <w:szCs w:val="24"/>
            </w:rPr>
            <w:t>]</w:t>
          </w:r>
        </w:sdtContent>
      </w:sdt>
      <w:r w:rsidRPr="001835DD">
        <w:rPr>
          <w:rFonts w:ascii="Times New Roman" w:hAnsi="Times New Roman" w:cs="Times New Roman"/>
          <w:sz w:val="24"/>
          <w:szCs w:val="24"/>
        </w:rPr>
        <w:t>.</w:t>
      </w:r>
    </w:p>
    <w:p w14:paraId="54895E6B" w14:textId="23E67620"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r w:rsidRPr="001835DD">
        <w:rPr>
          <w:rFonts w:ascii="Times New Roman" w:hAnsi="Times New Roman" w:cs="Times New Roman"/>
          <w:sz w:val="24"/>
          <w:szCs w:val="24"/>
        </w:rPr>
        <w:tab/>
        <w:t>You retained our law firm to specifically change title on some items as set forth in our engagement agreement.  You, personally, are responsible for changing the title for all other assets to the name of your Living Trust.</w:t>
      </w:r>
    </w:p>
    <w:p w14:paraId="2E63F266" w14:textId="77777777" w:rsidR="001835DD" w:rsidRP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r w:rsidRPr="001835DD">
        <w:rPr>
          <w:snapToGrid w:val="0"/>
        </w:rPr>
        <w:t xml:space="preserve">Please remember that mere execution of your Living Trust does not fully accomplish your estate planning goals and objectives.  </w:t>
      </w:r>
      <w:proofErr w:type="gramStart"/>
      <w:r w:rsidRPr="001835DD">
        <w:rPr>
          <w:snapToGrid w:val="0"/>
        </w:rPr>
        <w:t>With the exception of</w:t>
      </w:r>
      <w:proofErr w:type="gramEnd"/>
      <w:r w:rsidRPr="001835DD">
        <w:rPr>
          <w:snapToGrid w:val="0"/>
        </w:rPr>
        <w:t xml:space="preserve"> assets held as joint tenants or tenants by the entirety, only those assets lawfully transferred to the trust can avoid probate upon your death.  Any assets held outside the trust may require a probate.  </w:t>
      </w:r>
    </w:p>
    <w:p w14:paraId="1B77344D" w14:textId="77777777" w:rsid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p>
    <w:p w14:paraId="61778E53" w14:textId="449ECEFA"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r w:rsidRPr="001835DD">
        <w:rPr>
          <w:rFonts w:ascii="Times New Roman" w:hAnsi="Times New Roman" w:cs="Times New Roman"/>
          <w:sz w:val="24"/>
          <w:szCs w:val="24"/>
        </w:rPr>
        <w:t xml:space="preserve">Therefore, it is extremely important that when you purchase or acquire assets, you consider whether </w:t>
      </w:r>
      <w:proofErr w:type="gramStart"/>
      <w:r w:rsidRPr="001835DD">
        <w:rPr>
          <w:rFonts w:ascii="Times New Roman" w:hAnsi="Times New Roman" w:cs="Times New Roman"/>
          <w:sz w:val="24"/>
          <w:szCs w:val="24"/>
        </w:rPr>
        <w:t>each and every</w:t>
      </w:r>
      <w:proofErr w:type="gramEnd"/>
      <w:r w:rsidRPr="001835DD">
        <w:rPr>
          <w:rFonts w:ascii="Times New Roman" w:hAnsi="Times New Roman" w:cs="Times New Roman"/>
          <w:sz w:val="24"/>
          <w:szCs w:val="24"/>
        </w:rPr>
        <w:t xml:space="preserve"> asset should or should not be held under the trust name.  To place assets in your trust, a change in ownership title is required.  </w:t>
      </w:r>
      <w:r w:rsidRPr="001835DD">
        <w:rPr>
          <w:rFonts w:ascii="Times New Roman" w:hAnsi="Times New Roman" w:cs="Times New Roman"/>
          <w:b/>
          <w:sz w:val="24"/>
          <w:szCs w:val="24"/>
        </w:rPr>
        <w:t>Please refer to the accompanying letter for specific recommendations regarding transferring ownership of your assets to your Living Trust.</w:t>
      </w:r>
    </w:p>
    <w:p w14:paraId="734B69A8" w14:textId="77777777" w:rsidR="001835DD" w:rsidRP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r w:rsidRPr="001835DD">
        <w:rPr>
          <w:snapToGrid w:val="0"/>
        </w:rPr>
        <w:t>We have attempted to transfer all tangible personal property, which is your clothing, furnishing, and other personal property of minimal value, to the trust by the Assignment document provided in your Estate Planning Portfolio.  It is understood that you will be responsible for changing title to all checking accounts, savings accounts, securities, life insurance beneficiary statements, safe deposit boxes, and all other assets which you desire to place in trust ownership.  We have provided you with the following instructions to assist you.</w:t>
      </w:r>
    </w:p>
    <w:p w14:paraId="0EBEB127" w14:textId="77777777" w:rsid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p>
    <w:p w14:paraId="28772659" w14:textId="5A3A6EEF" w:rsidR="001835DD" w:rsidRP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r w:rsidRPr="001835DD">
        <w:rPr>
          <w:snapToGrid w:val="0"/>
        </w:rPr>
        <w:t>Banking institutions, stockbrokers, escrow companies, etc., may request a copy of your trust to convey your assets to your trust.  Provide them with a copy of your Short Form Trust (Certificate of Trust or Affidavit of Trust</w:t>
      </w:r>
      <w:proofErr w:type="gramStart"/>
      <w:r w:rsidRPr="001835DD">
        <w:rPr>
          <w:snapToGrid w:val="0"/>
        </w:rPr>
        <w:t>), but</w:t>
      </w:r>
      <w:proofErr w:type="gramEnd"/>
      <w:r w:rsidRPr="001835DD">
        <w:rPr>
          <w:snapToGrid w:val="0"/>
        </w:rPr>
        <w:t xml:space="preserve"> keep the original in a safe place for transferring or purchasing property in the future.  </w:t>
      </w:r>
    </w:p>
    <w:p w14:paraId="7E06E1EB" w14:textId="77777777"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p>
    <w:p w14:paraId="69160069" w14:textId="77777777"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p>
    <w:p w14:paraId="44E47542" w14:textId="77777777" w:rsidR="001835DD" w:rsidRDefault="001835DD">
      <w:pPr>
        <w:rPr>
          <w:rFonts w:ascii="Times New Roman" w:hAnsi="Times New Roman" w:cs="Times New Roman"/>
          <w:b/>
          <w:sz w:val="24"/>
          <w:szCs w:val="24"/>
        </w:rPr>
      </w:pPr>
      <w:r>
        <w:rPr>
          <w:rFonts w:ascii="Times New Roman" w:hAnsi="Times New Roman" w:cs="Times New Roman"/>
          <w:b/>
          <w:sz w:val="24"/>
          <w:szCs w:val="24"/>
        </w:rPr>
        <w:br w:type="page"/>
      </w:r>
    </w:p>
    <w:p w14:paraId="0C1AA8B8" w14:textId="6DC8A164"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r w:rsidRPr="001835DD">
        <w:rPr>
          <w:rFonts w:ascii="Times New Roman" w:hAnsi="Times New Roman" w:cs="Times New Roman"/>
          <w:b/>
          <w:sz w:val="24"/>
          <w:szCs w:val="24"/>
        </w:rPr>
        <w:lastRenderedPageBreak/>
        <w:t>1.   Bank or Savings &amp; Loan Accounts</w:t>
      </w:r>
    </w:p>
    <w:p w14:paraId="7B36C46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a.</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Regular Passbook Savings, Money Market or Checking Accounts</w:t>
      </w:r>
      <w:r w:rsidRPr="001835DD">
        <w:rPr>
          <w:rFonts w:ascii="Times New Roman" w:hAnsi="Times New Roman" w:cs="Times New Roman"/>
          <w:sz w:val="24"/>
          <w:szCs w:val="24"/>
        </w:rPr>
        <w:t xml:space="preserve">.   Call the new accounts representative at the branch of your financial institution where your account is held to find out their requirements to transfer your account(s) to trust ownership.  Normally, a copy of your Short Form Trust (Certificate of Trust) and your identification will be required, however, some branches will require that it see the original Living Trust document.  Visit your financial institution in person with the required trust document.  Show the new accounts person your trust document and ask him or her to change the ownership of your accounts to the name of your Living Trust.  Some banks will require that an existing account be </w:t>
      </w:r>
      <w:proofErr w:type="gramStart"/>
      <w:r w:rsidRPr="001835DD">
        <w:rPr>
          <w:rFonts w:ascii="Times New Roman" w:hAnsi="Times New Roman" w:cs="Times New Roman"/>
          <w:sz w:val="24"/>
          <w:szCs w:val="24"/>
        </w:rPr>
        <w:t>closed</w:t>
      </w:r>
      <w:proofErr w:type="gramEnd"/>
      <w:r w:rsidRPr="001835DD">
        <w:rPr>
          <w:rFonts w:ascii="Times New Roman" w:hAnsi="Times New Roman" w:cs="Times New Roman"/>
          <w:sz w:val="24"/>
          <w:szCs w:val="24"/>
        </w:rPr>
        <w:t xml:space="preserve"> and a new one opened for the trust.  If so, close the old passbook account to coincide with the end of the calendar quarter if interest income would be lost by closing it sooner.  </w:t>
      </w:r>
    </w:p>
    <w:p w14:paraId="0AF657A1"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r>
      <w:r w:rsidRPr="001835DD">
        <w:rPr>
          <w:rFonts w:ascii="Times New Roman" w:hAnsi="Times New Roman" w:cs="Times New Roman"/>
          <w:sz w:val="24"/>
          <w:szCs w:val="24"/>
        </w:rPr>
        <w:tab/>
        <w:t>If you intend to keep an account in your personal name, then no check representing trust income should be deposited directly to your personal account.  The trustee has authority to appoint a person, other than the trustee, as a second signatory for an account in the name of the trust at a credit union or other financial institution.  This authority is pursuant to the terms of Article 6 in your Trust and Certificate of Trust.  When consolidating accounts from your name(s) into the name of the trust, be aware that under current law only $250,000 in trust name will be insured by the FDIC at any one institution.  You may wish to transfer any excess amounts to another institution.</w:t>
      </w:r>
    </w:p>
    <w:p w14:paraId="540DAE6F"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b.</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Time Certificate ("CD")</w:t>
      </w:r>
      <w:r w:rsidRPr="001835DD">
        <w:rPr>
          <w:rFonts w:ascii="Times New Roman" w:hAnsi="Times New Roman" w:cs="Times New Roman"/>
          <w:sz w:val="24"/>
          <w:szCs w:val="24"/>
        </w:rPr>
        <w:t>.  Call the new accounts representative at the branch of your financial institution where your CD account is held to find out their requirements to transfer your CD account to trust ownership.  Normally, a copy of your Short Form Trust (Certificate of Trust) and your identification will be required, however, some branches will require the original Living Trust document.  Visit your financial institution in person with the required trust document.  Show the new accounts person the trust document and ask him or her to change the ownership of your CD accounts to the name of your Living Trust.  Some banks will require the redemption of an existing CD and the purchase of a new CD in the trust name.  If so, do not redeem immediately if that would result in an interest penalty.  At the maturity date, purchase a new CD in the name of your Living Trust.</w:t>
      </w:r>
    </w:p>
    <w:p w14:paraId="3EF78BD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c.</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Safe Deposit Box</w:t>
      </w:r>
      <w:r w:rsidRPr="001835DD">
        <w:rPr>
          <w:rFonts w:ascii="Times New Roman" w:hAnsi="Times New Roman" w:cs="Times New Roman"/>
          <w:sz w:val="24"/>
          <w:szCs w:val="24"/>
        </w:rPr>
        <w:t>.  Change the name on your safe deposit box to the name of your Living Trust.</w:t>
      </w:r>
    </w:p>
    <w:p w14:paraId="18389EB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61C18CA0" w14:textId="77777777" w:rsidR="001835DD" w:rsidRDefault="001835DD">
      <w:pPr>
        <w:rPr>
          <w:rFonts w:ascii="Times New Roman" w:hAnsi="Times New Roman" w:cs="Times New Roman"/>
          <w:b/>
          <w:sz w:val="24"/>
          <w:szCs w:val="24"/>
        </w:rPr>
      </w:pPr>
      <w:r>
        <w:rPr>
          <w:rFonts w:ascii="Times New Roman" w:hAnsi="Times New Roman" w:cs="Times New Roman"/>
          <w:b/>
          <w:sz w:val="24"/>
          <w:szCs w:val="24"/>
        </w:rPr>
        <w:br w:type="page"/>
      </w:r>
    </w:p>
    <w:p w14:paraId="4F2DB0F7" w14:textId="0B734F9A"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lastRenderedPageBreak/>
        <w:t>2.</w:t>
      </w:r>
      <w:r w:rsidRPr="001835DD">
        <w:rPr>
          <w:rFonts w:ascii="Times New Roman" w:hAnsi="Times New Roman" w:cs="Times New Roman"/>
          <w:b/>
          <w:sz w:val="24"/>
          <w:szCs w:val="24"/>
        </w:rPr>
        <w:tab/>
        <w:t>Investment Securities</w:t>
      </w:r>
    </w:p>
    <w:p w14:paraId="1925087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a.</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Brokerage Accounts</w:t>
      </w:r>
      <w:r w:rsidRPr="001835DD">
        <w:rPr>
          <w:rFonts w:ascii="Times New Roman" w:hAnsi="Times New Roman" w:cs="Times New Roman"/>
          <w:sz w:val="24"/>
          <w:szCs w:val="24"/>
        </w:rPr>
        <w:t xml:space="preserve">.  Change record ownership to the name of your Living Trust.  Contact your broker to change the name of the account to the name of your Living Trust.  </w:t>
      </w:r>
    </w:p>
    <w:p w14:paraId="23272486"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b.</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Individually Held Stocks, Bonds or Mutual Funds</w:t>
      </w:r>
      <w:r w:rsidRPr="001835DD">
        <w:rPr>
          <w:rFonts w:ascii="Times New Roman" w:hAnsi="Times New Roman" w:cs="Times New Roman"/>
          <w:sz w:val="24"/>
          <w:szCs w:val="24"/>
        </w:rPr>
        <w:t>.  Change record ownership to the name of your Living Trust.  Call or write a letter to the Transfer Agent or Fund Sponsor requesting transfer of the stock certificate(s), bond(s) or mutual fund(s) to the name of your Living Trust.  When mailing the stock certificate(s), bond(s), or mutual fund(s), send them via Certified Mail/Return Receipt Requested, so that there is a tracking device for delivery of the stock certificate(s), bond(s) or mutual fund(s).  Sometimes, a telephone call directly to the corporate office of the company may be helpful in eliminating the red tape of transferring stocks, bonds or mutual funds.  Your signature may need to be "Guaranteed" (not notarized) at your bank or broker.</w:t>
      </w:r>
    </w:p>
    <w:p w14:paraId="30EC05D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c.</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U.S. Savings Bonds</w:t>
      </w:r>
      <w:r w:rsidRPr="001835DD">
        <w:rPr>
          <w:rFonts w:ascii="Times New Roman" w:hAnsi="Times New Roman" w:cs="Times New Roman"/>
          <w:sz w:val="24"/>
          <w:szCs w:val="24"/>
        </w:rPr>
        <w:t>.  U.S. Savings Bonds are transferred to your Living Trust by completing Treasury Form PDF 1851.  The form needs to be signed and dated with your signature guaranteed.  The completed and signed form should be sent (via Certified Mail/Return Receipt Requested) along with the savings bonds to the Federal Reserve Bank of Kansas City, P. O. Box 419449, Kansas City, Missouri 64141-6440.</w:t>
      </w:r>
    </w:p>
    <w:p w14:paraId="002AFB7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d.</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Bearer Bonds</w:t>
      </w:r>
      <w:r w:rsidRPr="001835DD">
        <w:rPr>
          <w:rFonts w:ascii="Times New Roman" w:hAnsi="Times New Roman" w:cs="Times New Roman"/>
          <w:sz w:val="24"/>
          <w:szCs w:val="24"/>
        </w:rPr>
        <w:t>.  You should execute a written assignment assigning the bearer bonds to your Living Trust.  You will need our assistance to do this.</w:t>
      </w:r>
    </w:p>
    <w:p w14:paraId="0BFDAE3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b/>
          <w:sz w:val="24"/>
          <w:szCs w:val="24"/>
        </w:rPr>
      </w:pPr>
    </w:p>
    <w:p w14:paraId="1E105CD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t>3.</w:t>
      </w:r>
      <w:r w:rsidRPr="001835DD">
        <w:rPr>
          <w:rFonts w:ascii="Times New Roman" w:hAnsi="Times New Roman" w:cs="Times New Roman"/>
          <w:b/>
          <w:sz w:val="24"/>
          <w:szCs w:val="24"/>
        </w:rPr>
        <w:tab/>
        <w:t>Partnerships Interests</w:t>
      </w:r>
    </w:p>
    <w:p w14:paraId="0F21FB9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a.</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Limited Partnership Interests</w:t>
      </w:r>
      <w:r w:rsidRPr="001835DD">
        <w:rPr>
          <w:rFonts w:ascii="Times New Roman" w:hAnsi="Times New Roman" w:cs="Times New Roman"/>
          <w:sz w:val="24"/>
          <w:szCs w:val="24"/>
        </w:rPr>
        <w:t>.  Call or write a letter to the general partner(s) and request instructions to transfer your limited partnership interest to your Living Trust.  There is no need to make the trust a substituted limited partner.  Once you have received directions from the general partner(s), a simple one-page transfer document should accomplish your goal of transferring the interest to your Living Trust.</w:t>
      </w:r>
    </w:p>
    <w:p w14:paraId="680F9C8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b.</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General Partnership Interests</w:t>
      </w:r>
      <w:r w:rsidRPr="001835DD">
        <w:rPr>
          <w:rFonts w:ascii="Times New Roman" w:hAnsi="Times New Roman" w:cs="Times New Roman"/>
          <w:sz w:val="24"/>
          <w:szCs w:val="24"/>
        </w:rPr>
        <w:t>.  General partnership interests should be transferred to your Living Trust with the assistance of the partnership's attorney.  You should discuss this with the managing partner for the partnership.  Please be aware that some partnerships may restrict transfers to a trust.</w:t>
      </w:r>
    </w:p>
    <w:p w14:paraId="0D89EB1B" w14:textId="77777777" w:rsidR="001835DD" w:rsidRDefault="001835DD">
      <w:pPr>
        <w:rPr>
          <w:rFonts w:ascii="Times New Roman" w:hAnsi="Times New Roman" w:cs="Times New Roman"/>
          <w:b/>
          <w:sz w:val="24"/>
          <w:szCs w:val="24"/>
        </w:rPr>
      </w:pPr>
      <w:r>
        <w:rPr>
          <w:rFonts w:ascii="Times New Roman" w:hAnsi="Times New Roman" w:cs="Times New Roman"/>
          <w:b/>
          <w:sz w:val="24"/>
          <w:szCs w:val="24"/>
        </w:rPr>
        <w:br w:type="page"/>
      </w:r>
    </w:p>
    <w:p w14:paraId="6AFDBE9D" w14:textId="593CD37B"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lastRenderedPageBreak/>
        <w:t>4.</w:t>
      </w:r>
      <w:r w:rsidRPr="001835DD">
        <w:rPr>
          <w:rFonts w:ascii="Times New Roman" w:hAnsi="Times New Roman" w:cs="Times New Roman"/>
          <w:b/>
          <w:sz w:val="24"/>
          <w:szCs w:val="24"/>
        </w:rPr>
        <w:tab/>
        <w:t>Corporate Business Interests</w:t>
      </w:r>
    </w:p>
    <w:p w14:paraId="7AA0748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These assets should be transferred in the name of your Living Trust with our assistance, or the assistance of your corporate attorney.</w:t>
      </w:r>
    </w:p>
    <w:p w14:paraId="78A3154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2374A53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t>5.</w:t>
      </w:r>
      <w:r w:rsidRPr="001835DD">
        <w:rPr>
          <w:rFonts w:ascii="Times New Roman" w:hAnsi="Times New Roman" w:cs="Times New Roman"/>
          <w:b/>
          <w:sz w:val="24"/>
          <w:szCs w:val="24"/>
        </w:rPr>
        <w:tab/>
        <w:t>Sole Proprietorship Business Interests</w:t>
      </w:r>
    </w:p>
    <w:p w14:paraId="117DF79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Sole proprietorship business interests should be transferred to your Living Trust with our assistance.  We will assign tangible and intangible personal property of the business to the trust.  Any business assets held with specific title, such as bank accounts and Sales Tax License, need to be retitled as stated in other parts of this Checklist.</w:t>
      </w:r>
    </w:p>
    <w:p w14:paraId="288F7AD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2367C1E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t>6.</w:t>
      </w:r>
      <w:r w:rsidRPr="001835DD">
        <w:rPr>
          <w:rFonts w:ascii="Times New Roman" w:hAnsi="Times New Roman" w:cs="Times New Roman"/>
          <w:b/>
          <w:sz w:val="24"/>
          <w:szCs w:val="24"/>
        </w:rPr>
        <w:tab/>
        <w:t>Real Property</w:t>
      </w:r>
    </w:p>
    <w:p w14:paraId="4331FE61" w14:textId="7AADA59A"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 xml:space="preserve">Conveyance of real property should be done through our office.  Property owned by you will be reconveyed to you, as trustee of your Living Trust.  We recommend that a current title report be used to prepare the conveyance document.  When our office receives instructions </w:t>
      </w:r>
      <w:proofErr w:type="gramStart"/>
      <w:r w:rsidRPr="001835DD">
        <w:rPr>
          <w:rFonts w:ascii="Times New Roman" w:hAnsi="Times New Roman" w:cs="Times New Roman"/>
          <w:sz w:val="24"/>
          <w:szCs w:val="24"/>
        </w:rPr>
        <w:t>to transfer</w:t>
      </w:r>
      <w:proofErr w:type="gramEnd"/>
      <w:r w:rsidRPr="001835DD">
        <w:rPr>
          <w:rFonts w:ascii="Times New Roman" w:hAnsi="Times New Roman" w:cs="Times New Roman"/>
          <w:sz w:val="24"/>
          <w:szCs w:val="24"/>
        </w:rPr>
        <w:t xml:space="preserve"> real property to your Living Trust, you must provide us with a title report or a signed </w:t>
      </w:r>
      <w:proofErr w:type="gramStart"/>
      <w:r w:rsidRPr="001835DD">
        <w:rPr>
          <w:rFonts w:ascii="Times New Roman" w:hAnsi="Times New Roman" w:cs="Times New Roman"/>
          <w:sz w:val="24"/>
          <w:szCs w:val="24"/>
        </w:rPr>
        <w:t>waiver, and</w:t>
      </w:r>
      <w:proofErr w:type="gramEnd"/>
      <w:r w:rsidRPr="001835DD">
        <w:rPr>
          <w:rFonts w:ascii="Times New Roman" w:hAnsi="Times New Roman" w:cs="Times New Roman"/>
          <w:sz w:val="24"/>
          <w:szCs w:val="24"/>
        </w:rPr>
        <w:t xml:space="preserve"> provide us with the necessary information.  Then our office will:</w:t>
      </w:r>
    </w:p>
    <w:p w14:paraId="2F08922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a.</w:t>
      </w:r>
      <w:r w:rsidRPr="001835DD">
        <w:rPr>
          <w:rFonts w:ascii="Times New Roman" w:hAnsi="Times New Roman" w:cs="Times New Roman"/>
          <w:sz w:val="24"/>
          <w:szCs w:val="24"/>
        </w:rPr>
        <w:tab/>
        <w:t>Prepare a Conveyance Document (Deed, Assignment of Lease, etc.) and an Exemption from Conveyance Tax Certificate.</w:t>
      </w:r>
    </w:p>
    <w:p w14:paraId="469FDCC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b.</w:t>
      </w:r>
      <w:r w:rsidRPr="001835DD">
        <w:rPr>
          <w:rFonts w:ascii="Times New Roman" w:hAnsi="Times New Roman" w:cs="Times New Roman"/>
          <w:sz w:val="24"/>
          <w:szCs w:val="24"/>
        </w:rPr>
        <w:tab/>
        <w:t>Instruct you how to obtain a Written Consent of Mortgagee, if necessary.</w:t>
      </w:r>
    </w:p>
    <w:p w14:paraId="7B43F2A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c.</w:t>
      </w:r>
      <w:r w:rsidRPr="001835DD">
        <w:rPr>
          <w:rFonts w:ascii="Times New Roman" w:hAnsi="Times New Roman" w:cs="Times New Roman"/>
          <w:sz w:val="24"/>
          <w:szCs w:val="24"/>
        </w:rPr>
        <w:tab/>
        <w:t>Apply for a Consent of Lessor and/or Vendor, if necessary.</w:t>
      </w:r>
    </w:p>
    <w:p w14:paraId="1EC85709"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d.</w:t>
      </w:r>
      <w:r w:rsidRPr="001835DD">
        <w:rPr>
          <w:rFonts w:ascii="Times New Roman" w:hAnsi="Times New Roman" w:cs="Times New Roman"/>
          <w:sz w:val="24"/>
          <w:szCs w:val="24"/>
        </w:rPr>
        <w:tab/>
        <w:t>Record the Conveyance Document at the County Recorder.</w:t>
      </w:r>
    </w:p>
    <w:p w14:paraId="024B13C9"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Once your real property is transferred to your trust, any insurer (such as fire or liability) should be notified to change the "named insured" or “additional insured” under the policy to the trustee (who is now the owner).  You should do this on your own.  Please see your insurance agent for assistance.</w:t>
      </w:r>
    </w:p>
    <w:p w14:paraId="3C79C74F"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Also, if you have title insurance, check with your insurer regarding the procedures necessary to transfer your coverage to the trustee.  There may be a transfer or endorsement fee charged by your title insurer.  You should do this on your own.</w:t>
      </w:r>
    </w:p>
    <w:p w14:paraId="26E00941"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7BCFB72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6AB1A03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35B72389" w14:textId="77777777" w:rsidR="001835DD" w:rsidRDefault="001835DD">
      <w:pPr>
        <w:rPr>
          <w:rFonts w:ascii="Times New Roman" w:hAnsi="Times New Roman" w:cs="Times New Roman"/>
          <w:b/>
          <w:sz w:val="24"/>
          <w:szCs w:val="24"/>
        </w:rPr>
      </w:pPr>
      <w:r>
        <w:rPr>
          <w:rFonts w:ascii="Times New Roman" w:hAnsi="Times New Roman" w:cs="Times New Roman"/>
          <w:b/>
          <w:sz w:val="24"/>
          <w:szCs w:val="24"/>
        </w:rPr>
        <w:br w:type="page"/>
      </w:r>
    </w:p>
    <w:p w14:paraId="3B5C4A67" w14:textId="7F0D20FA"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lastRenderedPageBreak/>
        <w:t>7.</w:t>
      </w:r>
      <w:r w:rsidRPr="001835DD">
        <w:rPr>
          <w:rFonts w:ascii="Times New Roman" w:hAnsi="Times New Roman" w:cs="Times New Roman"/>
          <w:b/>
          <w:sz w:val="24"/>
          <w:szCs w:val="24"/>
        </w:rPr>
        <w:tab/>
        <w:t>Lease or Rental Agreements (on which you are the Lessor)</w:t>
      </w:r>
    </w:p>
    <w:p w14:paraId="1A56FFA5" w14:textId="4838E8B8"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 xml:space="preserve">If the related real property is transferred to trust ownership, the tenant should be notified that you have transferred the right to receive income to your </w:t>
      </w:r>
      <w:proofErr w:type="gramStart"/>
      <w:r w:rsidRPr="001835DD">
        <w:rPr>
          <w:rFonts w:ascii="Times New Roman" w:hAnsi="Times New Roman" w:cs="Times New Roman"/>
          <w:sz w:val="24"/>
          <w:szCs w:val="24"/>
        </w:rPr>
        <w:t>trust, and</w:t>
      </w:r>
      <w:proofErr w:type="gramEnd"/>
      <w:r w:rsidRPr="001835DD">
        <w:rPr>
          <w:rFonts w:ascii="Times New Roman" w:hAnsi="Times New Roman" w:cs="Times New Roman"/>
          <w:sz w:val="24"/>
          <w:szCs w:val="24"/>
        </w:rPr>
        <w:t xml:space="preserve"> request future payments to be made to you as Trustee.  Income from real property transferred to trust ownership should be deposited in the trust bank account.</w:t>
      </w:r>
      <w:r w:rsidR="00B4758B">
        <w:rPr>
          <w:rFonts w:ascii="Times New Roman" w:hAnsi="Times New Roman" w:cs="Times New Roman"/>
          <w:sz w:val="24"/>
          <w:szCs w:val="24"/>
        </w:rPr>
        <w:t xml:space="preserve"> </w:t>
      </w:r>
      <w:sdt>
        <w:sdtPr>
          <w:rPr>
            <w:rFonts w:ascii="Times New Roman" w:hAnsi="Times New Roman" w:cs="Times New Roman"/>
            <w:sz w:val="24"/>
            <w:szCs w:val="24"/>
          </w:rPr>
          <w:tag w:val="HD:1.187.0.0:ff6d0443-49b8-4458-b13e-a0090c3c9d0a"/>
          <w:id w:val="1533229447"/>
          <w:placeholder>
            <w:docPart w:val="63AEA4BEEC4343AB99234AEA4BC5BEE5"/>
          </w:placeholder>
        </w:sdtPr>
        <w:sdtContent>
          <w:r w:rsidR="00B4758B">
            <w:rPr>
              <w:rFonts w:ascii="Times New Roman" w:hAnsi="Times New Roman" w:cs="Times New Roman"/>
              <w:noProof/>
              <w:sz w:val="24"/>
              <w:szCs w:val="24"/>
            </w:rPr>
            <w:t>[</w:t>
          </w:r>
          <w:r w:rsidR="00B4758B" w:rsidRPr="008F6EDE">
            <w:rPr>
              <w:rFonts w:ascii="Times New Roman" w:hAnsi="Times New Roman" w:cs="Times New Roman"/>
              <w:noProof/>
              <w:color w:val="008000"/>
              <w:sz w:val="24"/>
              <w:szCs w:val="24"/>
            </w:rPr>
            <w:t>IF TrustStateLaw = "Hawaii"</w:t>
          </w:r>
          <w:r w:rsidR="00B4758B">
            <w:rPr>
              <w:rFonts w:ascii="Times New Roman" w:hAnsi="Times New Roman" w:cs="Times New Roman"/>
              <w:noProof/>
              <w:sz w:val="24"/>
              <w:szCs w:val="24"/>
            </w:rPr>
            <w:t>]</w:t>
          </w:r>
        </w:sdtContent>
      </w:sdt>
      <w:r w:rsidR="00B4758B" w:rsidRPr="001835DD">
        <w:rPr>
          <w:rFonts w:ascii="Times New Roman" w:hAnsi="Times New Roman" w:cs="Times New Roman"/>
          <w:sz w:val="24"/>
          <w:szCs w:val="24"/>
        </w:rPr>
        <w:t xml:space="preserve"> If the subject real property is in Hawaii, you may continue to report the Excise Tax, if any, under your individual name, </w:t>
      </w:r>
      <w:proofErr w:type="gramStart"/>
      <w:r w:rsidR="00B4758B" w:rsidRPr="001835DD">
        <w:rPr>
          <w:rFonts w:ascii="Times New Roman" w:hAnsi="Times New Roman" w:cs="Times New Roman"/>
          <w:sz w:val="24"/>
          <w:szCs w:val="24"/>
        </w:rPr>
        <w:t>as long as</w:t>
      </w:r>
      <w:proofErr w:type="gramEnd"/>
      <w:r w:rsidR="00B4758B" w:rsidRPr="001835DD">
        <w:rPr>
          <w:rFonts w:ascii="Times New Roman" w:hAnsi="Times New Roman" w:cs="Times New Roman"/>
          <w:sz w:val="24"/>
          <w:szCs w:val="24"/>
        </w:rPr>
        <w:t xml:space="preserve"> you are a Trustee of your Trust. </w:t>
      </w:r>
      <w:sdt>
        <w:sdtPr>
          <w:rPr>
            <w:rFonts w:ascii="Times New Roman" w:hAnsi="Times New Roman" w:cs="Times New Roman"/>
            <w:sz w:val="24"/>
            <w:szCs w:val="24"/>
          </w:rPr>
          <w:tag w:val="HD:1.187.0.0:7505c44b-08c6-44dd-b416-f486f9642105"/>
          <w:id w:val="239377785"/>
          <w:placeholder>
            <w:docPart w:val="17CFCFFD37D447159CD1D7E4D2D6D135"/>
          </w:placeholder>
        </w:sdtPr>
        <w:sdtContent>
          <w:r w:rsidR="00B4758B">
            <w:rPr>
              <w:rFonts w:ascii="Times New Roman" w:hAnsi="Times New Roman" w:cs="Times New Roman"/>
              <w:noProof/>
              <w:sz w:val="24"/>
              <w:szCs w:val="24"/>
            </w:rPr>
            <w:t>[</w:t>
          </w:r>
          <w:r w:rsidR="00B4758B" w:rsidRPr="008F6EDE">
            <w:rPr>
              <w:rFonts w:ascii="Times New Roman" w:hAnsi="Times New Roman" w:cs="Times New Roman"/>
              <w:noProof/>
              <w:color w:val="008000"/>
              <w:sz w:val="24"/>
              <w:szCs w:val="24"/>
            </w:rPr>
            <w:t>END IF</w:t>
          </w:r>
          <w:r w:rsidR="00B4758B">
            <w:rPr>
              <w:rFonts w:ascii="Times New Roman" w:hAnsi="Times New Roman" w:cs="Times New Roman"/>
              <w:noProof/>
              <w:sz w:val="24"/>
              <w:szCs w:val="24"/>
            </w:rPr>
            <w:t>]</w:t>
          </w:r>
        </w:sdtContent>
      </w:sdt>
      <w:r w:rsidRPr="001835DD">
        <w:rPr>
          <w:rFonts w:ascii="Times New Roman" w:hAnsi="Times New Roman" w:cs="Times New Roman"/>
          <w:sz w:val="24"/>
          <w:szCs w:val="24"/>
        </w:rPr>
        <w:t>Any new leases or rental agreements in connection with real property owned by the trust should be made in the name of the trust (as Lessor).</w:t>
      </w:r>
    </w:p>
    <w:p w14:paraId="6A03E211" w14:textId="77777777" w:rsid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b/>
          <w:sz w:val="24"/>
          <w:szCs w:val="24"/>
        </w:rPr>
      </w:pPr>
    </w:p>
    <w:p w14:paraId="302402A8" w14:textId="4DDB1D6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t>8.</w:t>
      </w:r>
      <w:r w:rsidRPr="001835DD">
        <w:rPr>
          <w:rFonts w:ascii="Times New Roman" w:hAnsi="Times New Roman" w:cs="Times New Roman"/>
          <w:b/>
          <w:sz w:val="24"/>
          <w:szCs w:val="24"/>
        </w:rPr>
        <w:tab/>
        <w:t>Oil and Gas Interests</w:t>
      </w:r>
    </w:p>
    <w:p w14:paraId="7963420E"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Oil and gas interests should be transferred to your Living Trust with the assistance of the attorney for the entity from which you received such oil and gas interests.</w:t>
      </w:r>
    </w:p>
    <w:p w14:paraId="7256A39F" w14:textId="77777777" w:rsid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b/>
          <w:sz w:val="24"/>
          <w:szCs w:val="24"/>
        </w:rPr>
      </w:pPr>
    </w:p>
    <w:p w14:paraId="02268D4E" w14:textId="3204845D"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t>9.</w:t>
      </w:r>
      <w:r w:rsidRPr="001835DD">
        <w:rPr>
          <w:rFonts w:ascii="Times New Roman" w:hAnsi="Times New Roman" w:cs="Times New Roman"/>
          <w:b/>
          <w:sz w:val="24"/>
          <w:szCs w:val="24"/>
        </w:rPr>
        <w:tab/>
        <w:t>Promissory Notes, Trust Deeds or Mortgages (on which you are owed money)</w:t>
      </w:r>
    </w:p>
    <w:p w14:paraId="6C76597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These assets should be transferred to the name of your Living Trust with our assistance.</w:t>
      </w:r>
    </w:p>
    <w:p w14:paraId="1352C9D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b/>
          <w:sz w:val="24"/>
          <w:szCs w:val="24"/>
        </w:rPr>
      </w:pPr>
    </w:p>
    <w:p w14:paraId="6A167CD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t>10.</w:t>
      </w:r>
      <w:r w:rsidRPr="001835DD">
        <w:rPr>
          <w:rFonts w:ascii="Times New Roman" w:hAnsi="Times New Roman" w:cs="Times New Roman"/>
          <w:b/>
          <w:sz w:val="24"/>
          <w:szCs w:val="24"/>
        </w:rPr>
        <w:tab/>
        <w:t>Life Insurance</w:t>
      </w:r>
    </w:p>
    <w:p w14:paraId="1EBDC63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a.</w:t>
      </w:r>
      <w:r w:rsidRPr="001835DD">
        <w:rPr>
          <w:rFonts w:ascii="Times New Roman" w:hAnsi="Times New Roman" w:cs="Times New Roman"/>
          <w:sz w:val="24"/>
          <w:szCs w:val="24"/>
        </w:rPr>
        <w:tab/>
        <w:t xml:space="preserve">The ownership of life insurance </w:t>
      </w:r>
      <w:proofErr w:type="gramStart"/>
      <w:r w:rsidRPr="001835DD">
        <w:rPr>
          <w:rFonts w:ascii="Times New Roman" w:hAnsi="Times New Roman" w:cs="Times New Roman"/>
          <w:sz w:val="24"/>
          <w:szCs w:val="24"/>
        </w:rPr>
        <w:t>on</w:t>
      </w:r>
      <w:proofErr w:type="gramEnd"/>
      <w:r w:rsidRPr="001835DD">
        <w:rPr>
          <w:rFonts w:ascii="Times New Roman" w:hAnsi="Times New Roman" w:cs="Times New Roman"/>
          <w:sz w:val="24"/>
          <w:szCs w:val="24"/>
        </w:rPr>
        <w:t xml:space="preserve"> the owner's life </w:t>
      </w:r>
      <w:proofErr w:type="gramStart"/>
      <w:r w:rsidRPr="001835DD">
        <w:rPr>
          <w:rFonts w:ascii="Times New Roman" w:hAnsi="Times New Roman" w:cs="Times New Roman"/>
          <w:sz w:val="24"/>
          <w:szCs w:val="24"/>
        </w:rPr>
        <w:t>need</w:t>
      </w:r>
      <w:proofErr w:type="gramEnd"/>
      <w:r w:rsidRPr="001835DD">
        <w:rPr>
          <w:rFonts w:ascii="Times New Roman" w:hAnsi="Times New Roman" w:cs="Times New Roman"/>
          <w:sz w:val="24"/>
          <w:szCs w:val="24"/>
        </w:rPr>
        <w:t xml:space="preserve"> not be changed to </w:t>
      </w:r>
      <w:proofErr w:type="gramStart"/>
      <w:r w:rsidRPr="001835DD">
        <w:rPr>
          <w:rFonts w:ascii="Times New Roman" w:hAnsi="Times New Roman" w:cs="Times New Roman"/>
          <w:sz w:val="24"/>
          <w:szCs w:val="24"/>
        </w:rPr>
        <w:t>the trust</w:t>
      </w:r>
      <w:proofErr w:type="gramEnd"/>
      <w:r w:rsidRPr="001835DD">
        <w:rPr>
          <w:rFonts w:ascii="Times New Roman" w:hAnsi="Times New Roman" w:cs="Times New Roman"/>
          <w:sz w:val="24"/>
          <w:szCs w:val="24"/>
        </w:rPr>
        <w:t>.  Sometimes, the beneficiary designation should be changed so that the trustee is either the primary beneficiary or the contingent beneficiary.  You should discuss with us any changes to insurance ownership or beneficiary designation before making such changes.</w:t>
      </w:r>
    </w:p>
    <w:p w14:paraId="5D536DF9"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b.</w:t>
      </w:r>
      <w:r w:rsidRPr="001835DD">
        <w:rPr>
          <w:rFonts w:ascii="Times New Roman" w:hAnsi="Times New Roman" w:cs="Times New Roman"/>
          <w:sz w:val="24"/>
          <w:szCs w:val="24"/>
        </w:rPr>
        <w:tab/>
        <w:t xml:space="preserve">If changes are recommended related to life insurance on the owner's life, contact your insurance agent and request the forms necessary to change the beneficiary of your life insurance policy.  Send the change forms together with a </w:t>
      </w:r>
      <w:r w:rsidRPr="001835DD">
        <w:rPr>
          <w:rFonts w:ascii="Times New Roman" w:hAnsi="Times New Roman" w:cs="Times New Roman"/>
          <w:sz w:val="24"/>
          <w:szCs w:val="24"/>
          <w:u w:val="single"/>
        </w:rPr>
        <w:t>copy</w:t>
      </w:r>
      <w:r w:rsidRPr="001835DD">
        <w:rPr>
          <w:rFonts w:ascii="Times New Roman" w:hAnsi="Times New Roman" w:cs="Times New Roman"/>
          <w:sz w:val="24"/>
          <w:szCs w:val="24"/>
        </w:rPr>
        <w:t xml:space="preserve"> of the Certificate of Trust to the insurance carrier.  You should do this on your own.  Please refer to the accompanying letter for specific recommendations regarding your beneficiary designations.</w:t>
      </w:r>
    </w:p>
    <w:p w14:paraId="1FE3082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c.</w:t>
      </w:r>
      <w:r w:rsidRPr="001835DD">
        <w:rPr>
          <w:rFonts w:ascii="Times New Roman" w:hAnsi="Times New Roman" w:cs="Times New Roman"/>
          <w:sz w:val="24"/>
          <w:szCs w:val="24"/>
        </w:rPr>
        <w:tab/>
        <w:t>If you own life insurance on another life, you should name the trust as the contingent owner of such policies.  Use the same language for contingent owner designation referred to in the accompanying letter.</w:t>
      </w:r>
    </w:p>
    <w:p w14:paraId="4758729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d.</w:t>
      </w:r>
      <w:r w:rsidRPr="001835DD">
        <w:rPr>
          <w:rFonts w:ascii="Times New Roman" w:hAnsi="Times New Roman" w:cs="Times New Roman"/>
          <w:sz w:val="24"/>
          <w:szCs w:val="24"/>
        </w:rPr>
        <w:tab/>
        <w:t>Attach endorsements to your policies when you receive them from the insurance companies.</w:t>
      </w:r>
    </w:p>
    <w:p w14:paraId="27303F8E" w14:textId="3890ED9C" w:rsidR="000424AD" w:rsidRDefault="000424AD">
      <w:pPr>
        <w:rPr>
          <w:rFonts w:ascii="Times New Roman" w:hAnsi="Times New Roman" w:cs="Times New Roman"/>
          <w:sz w:val="24"/>
          <w:szCs w:val="24"/>
        </w:rPr>
      </w:pPr>
      <w:r>
        <w:rPr>
          <w:rFonts w:ascii="Times New Roman" w:hAnsi="Times New Roman" w:cs="Times New Roman"/>
          <w:sz w:val="24"/>
          <w:szCs w:val="24"/>
        </w:rPr>
        <w:br w:type="page"/>
      </w:r>
    </w:p>
    <w:p w14:paraId="2AF84A1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0102EF6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t>11.</w:t>
      </w:r>
      <w:r w:rsidRPr="001835DD">
        <w:rPr>
          <w:rFonts w:ascii="Times New Roman" w:hAnsi="Times New Roman" w:cs="Times New Roman"/>
          <w:b/>
          <w:sz w:val="24"/>
          <w:szCs w:val="24"/>
        </w:rPr>
        <w:tab/>
        <w:t>IRA/SEPS and/or Profit Sharing/Pension Plan Interests and Deferred Annuities</w:t>
      </w:r>
    </w:p>
    <w:p w14:paraId="3E80442E"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a.</w:t>
      </w:r>
      <w:r w:rsidRPr="001835DD">
        <w:rPr>
          <w:rFonts w:ascii="Times New Roman" w:hAnsi="Times New Roman" w:cs="Times New Roman"/>
          <w:sz w:val="24"/>
          <w:szCs w:val="24"/>
        </w:rPr>
        <w:tab/>
        <w:t>Sometimes, the beneficiary designation should be changed so that the trustee is either the primary beneficiary or the contingent beneficiary to receive any proceeds payable upon your death.</w:t>
      </w:r>
    </w:p>
    <w:p w14:paraId="61DE2C36"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b.</w:t>
      </w:r>
      <w:r w:rsidRPr="001835DD">
        <w:rPr>
          <w:rFonts w:ascii="Times New Roman" w:hAnsi="Times New Roman" w:cs="Times New Roman"/>
          <w:sz w:val="24"/>
          <w:szCs w:val="24"/>
        </w:rPr>
        <w:tab/>
        <w:t xml:space="preserve">If beneficiary designation changes are recommended (see the accompanying letter), then contact your Plan Administrator or Financial Planner and request the forms necessary to change the beneficiary on your IRA/SEPS and/or Profit Sharing/Pension Plan and Deferred Annuities.  Request a written confirmation of receipt of the beneficiary designation.  </w:t>
      </w:r>
      <w:r w:rsidRPr="001835DD">
        <w:rPr>
          <w:rFonts w:ascii="Times New Roman" w:hAnsi="Times New Roman" w:cs="Times New Roman"/>
          <w:b/>
          <w:sz w:val="24"/>
          <w:szCs w:val="24"/>
        </w:rPr>
        <w:t>Please refer to the accompanying letter for specific recommendations regarding your beneficiary designations</w:t>
      </w:r>
      <w:r w:rsidRPr="001835DD">
        <w:rPr>
          <w:rFonts w:ascii="Times New Roman" w:hAnsi="Times New Roman" w:cs="Times New Roman"/>
          <w:sz w:val="24"/>
          <w:szCs w:val="24"/>
        </w:rPr>
        <w:t>.</w:t>
      </w:r>
    </w:p>
    <w:p w14:paraId="402D0A83" w14:textId="02F51B6D"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c.</w:t>
      </w:r>
      <w:r w:rsidRPr="001835DD">
        <w:rPr>
          <w:rFonts w:ascii="Times New Roman" w:hAnsi="Times New Roman" w:cs="Times New Roman"/>
          <w:b/>
          <w:sz w:val="24"/>
          <w:szCs w:val="24"/>
        </w:rPr>
        <w:tab/>
        <w:t>If you have substantial funds in retirement plans and/or IRAs, we recommend that you have us review your estate plan and financial plan prior to you reaching age seventy and one-half (70 -1/2) and/or prior to making any election to annuitize such payments.</w:t>
      </w:r>
    </w:p>
    <w:p w14:paraId="60B7447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d.</w:t>
      </w:r>
      <w:r w:rsidRPr="001835DD">
        <w:rPr>
          <w:rFonts w:ascii="Times New Roman" w:hAnsi="Times New Roman" w:cs="Times New Roman"/>
          <w:sz w:val="24"/>
          <w:szCs w:val="24"/>
        </w:rPr>
        <w:tab/>
        <w:t xml:space="preserve">We strongly recommend that you have your Property Power of Attorney declaration reviewed by the administrators of your IRA/SEPS and/or Profit Sharing/Pension Plan and Deferred Annuities, as to its acceptability.  Some institutions may only accept its own form.  If the Property Power of Attorney declaration prepared by this office is not acceptable to your </w:t>
      </w:r>
      <w:proofErr w:type="gramStart"/>
      <w:r w:rsidRPr="001835DD">
        <w:rPr>
          <w:rFonts w:ascii="Times New Roman" w:hAnsi="Times New Roman" w:cs="Times New Roman"/>
          <w:sz w:val="24"/>
          <w:szCs w:val="24"/>
        </w:rPr>
        <w:t>particular plan</w:t>
      </w:r>
      <w:proofErr w:type="gramEnd"/>
      <w:r w:rsidRPr="001835DD">
        <w:rPr>
          <w:rFonts w:ascii="Times New Roman" w:hAnsi="Times New Roman" w:cs="Times New Roman"/>
          <w:sz w:val="24"/>
          <w:szCs w:val="24"/>
        </w:rPr>
        <w:t xml:space="preserve"> administrator, we urge you to request and execute a form which the plan will accept.</w:t>
      </w:r>
    </w:p>
    <w:p w14:paraId="71CA9BF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04CD390E"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b/>
          <w:sz w:val="24"/>
          <w:szCs w:val="24"/>
        </w:rPr>
      </w:pPr>
      <w:r w:rsidRPr="001835DD">
        <w:rPr>
          <w:rFonts w:ascii="Times New Roman" w:hAnsi="Times New Roman" w:cs="Times New Roman"/>
          <w:b/>
          <w:sz w:val="24"/>
          <w:szCs w:val="24"/>
        </w:rPr>
        <w:t>12.</w:t>
      </w:r>
      <w:r w:rsidRPr="001835DD">
        <w:rPr>
          <w:rFonts w:ascii="Times New Roman" w:hAnsi="Times New Roman" w:cs="Times New Roman"/>
          <w:b/>
          <w:sz w:val="24"/>
          <w:szCs w:val="24"/>
        </w:rPr>
        <w:tab/>
        <w:t>Intellectual Property Interests</w:t>
      </w:r>
    </w:p>
    <w:p w14:paraId="73A1E4B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 xml:space="preserve">Intellectual property interests should be transferred to your Living Trust with the assistance of the attorney who assisted you in obtaining such interests.  </w:t>
      </w:r>
    </w:p>
    <w:p w14:paraId="24D0615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693392EF"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t>13.</w:t>
      </w:r>
      <w:r w:rsidRPr="001835DD">
        <w:rPr>
          <w:rFonts w:ascii="Times New Roman" w:hAnsi="Times New Roman" w:cs="Times New Roman"/>
          <w:b/>
          <w:sz w:val="24"/>
          <w:szCs w:val="24"/>
        </w:rPr>
        <w:tab/>
        <w:t>Anticipated Inheritance, Gift or Lawsuit Judgment</w:t>
      </w:r>
    </w:p>
    <w:p w14:paraId="5143395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After you receive any gift or lawsuit judgment of substantial value, you should contact our office for a review of your estate plan.  If you receive an inheritance of substantial value, you should contact our office immediately because there may be certain tax planning alternatives which you should consider.  Additionally, certain tax elections or disclaimers must be made within nine months of the decedent's date of death.</w:t>
      </w:r>
    </w:p>
    <w:p w14:paraId="1AFAA3B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1C68057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46DD0783" w14:textId="77777777" w:rsidR="001835DD" w:rsidRDefault="001835DD">
      <w:pPr>
        <w:rPr>
          <w:rFonts w:ascii="Times New Roman" w:hAnsi="Times New Roman" w:cs="Times New Roman"/>
          <w:b/>
          <w:sz w:val="24"/>
          <w:szCs w:val="24"/>
        </w:rPr>
      </w:pPr>
      <w:r>
        <w:rPr>
          <w:rFonts w:ascii="Times New Roman" w:hAnsi="Times New Roman" w:cs="Times New Roman"/>
          <w:b/>
          <w:sz w:val="24"/>
          <w:szCs w:val="24"/>
        </w:rPr>
        <w:br w:type="page"/>
      </w:r>
    </w:p>
    <w:p w14:paraId="568F0F97" w14:textId="00D001AD"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lastRenderedPageBreak/>
        <w:t>14.</w:t>
      </w:r>
      <w:r w:rsidRPr="001835DD">
        <w:rPr>
          <w:rFonts w:ascii="Times New Roman" w:hAnsi="Times New Roman" w:cs="Times New Roman"/>
          <w:b/>
          <w:sz w:val="24"/>
          <w:szCs w:val="24"/>
        </w:rPr>
        <w:tab/>
        <w:t>Personal Effects and Other Assets</w:t>
      </w:r>
    </w:p>
    <w:p w14:paraId="03163A1D"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a.</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Tangible Personal Property</w:t>
      </w:r>
      <w:r w:rsidRPr="001835DD">
        <w:rPr>
          <w:rFonts w:ascii="Times New Roman" w:hAnsi="Times New Roman" w:cs="Times New Roman"/>
          <w:sz w:val="24"/>
          <w:szCs w:val="24"/>
        </w:rPr>
        <w:t>.  All tangible personal property, which is your clothing, furnishing, and other personal property, are treated as transferred to the trust by the Assignment document provided in your portfolio under the "Letters to Transfer Assets" section.  As aforementioned, it is very important that when you purchase assets, you hold everything under the trust name.  If you acquire very substantial individual assets in your name personally, a specific assignment can be prepared to transfer such assets to your Living Trust.</w:t>
      </w:r>
    </w:p>
    <w:p w14:paraId="11A2BDE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b.</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Automobiles</w:t>
      </w:r>
      <w:r w:rsidRPr="001835DD">
        <w:rPr>
          <w:rFonts w:ascii="Times New Roman" w:hAnsi="Times New Roman" w:cs="Times New Roman"/>
          <w:sz w:val="24"/>
          <w:szCs w:val="24"/>
        </w:rPr>
        <w:t xml:space="preserve">.  It is not necessary to transfer the title of your automobile or automobiles to your Living Trust.  However, if you want to transfer the title of your automobile or automobiles to your Living Trust you can do this just as if the vehicle were being sold to the trust.  The title, safety check, registration, mileage reading, signed original and copy of your Certificate of Trust should be taken to the County Motor Vehicle Branch.  They want to look at the original signed Certificate of </w:t>
      </w:r>
      <w:proofErr w:type="gramStart"/>
      <w:r w:rsidRPr="001835DD">
        <w:rPr>
          <w:rFonts w:ascii="Times New Roman" w:hAnsi="Times New Roman" w:cs="Times New Roman"/>
          <w:sz w:val="24"/>
          <w:szCs w:val="24"/>
        </w:rPr>
        <w:t>Trust, but</w:t>
      </w:r>
      <w:proofErr w:type="gramEnd"/>
      <w:r w:rsidRPr="001835DD">
        <w:rPr>
          <w:rFonts w:ascii="Times New Roman" w:hAnsi="Times New Roman" w:cs="Times New Roman"/>
          <w:sz w:val="24"/>
          <w:szCs w:val="24"/>
        </w:rPr>
        <w:t xml:space="preserve"> will keep the photocopy.</w:t>
      </w:r>
    </w:p>
    <w:p w14:paraId="0B2CE7F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c.</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Boats or Other Vessels</w:t>
      </w:r>
      <w:r w:rsidRPr="001835DD">
        <w:rPr>
          <w:rFonts w:ascii="Times New Roman" w:hAnsi="Times New Roman" w:cs="Times New Roman"/>
          <w:sz w:val="24"/>
          <w:szCs w:val="24"/>
        </w:rPr>
        <w:t>.  These assets should be transferred to your Living Trust.  You should do this on your own.  Vessels are transferred to your Living Trust by changing the title records with the appropriate registration agencies.  You will need to bring with you a copy of the Certificate of Trust and your certificate of ownership for an undocumented vessel.  A fee will be charged for the transfer.  All owners of record will need to sign the transfer document, which may be mailed if so requested.</w:t>
      </w:r>
    </w:p>
    <w:p w14:paraId="3310B51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rsidRPr="001835DD">
        <w:rPr>
          <w:rFonts w:ascii="Times New Roman" w:hAnsi="Times New Roman" w:cs="Times New Roman"/>
          <w:sz w:val="24"/>
          <w:szCs w:val="24"/>
        </w:rPr>
        <w:tab/>
        <w:t>d.</w:t>
      </w:r>
      <w:r w:rsidRPr="001835DD">
        <w:rPr>
          <w:rFonts w:ascii="Times New Roman" w:hAnsi="Times New Roman" w:cs="Times New Roman"/>
          <w:sz w:val="24"/>
          <w:szCs w:val="24"/>
        </w:rPr>
        <w:tab/>
      </w:r>
      <w:r w:rsidRPr="001835DD">
        <w:rPr>
          <w:rFonts w:ascii="Times New Roman" w:hAnsi="Times New Roman" w:cs="Times New Roman"/>
          <w:sz w:val="24"/>
          <w:szCs w:val="24"/>
          <w:u w:val="single"/>
        </w:rPr>
        <w:t>Burial Plots</w:t>
      </w:r>
      <w:r w:rsidRPr="001835DD">
        <w:rPr>
          <w:rFonts w:ascii="Times New Roman" w:hAnsi="Times New Roman" w:cs="Times New Roman"/>
          <w:sz w:val="24"/>
          <w:szCs w:val="24"/>
        </w:rPr>
        <w:t xml:space="preserve">.  If you </w:t>
      </w:r>
      <w:r w:rsidRPr="001835DD">
        <w:rPr>
          <w:rFonts w:ascii="Times New Roman" w:hAnsi="Times New Roman" w:cs="Times New Roman"/>
          <w:sz w:val="24"/>
          <w:szCs w:val="24"/>
          <w:u w:val="single"/>
        </w:rPr>
        <w:t>do</w:t>
      </w:r>
      <w:r w:rsidRPr="001835DD">
        <w:rPr>
          <w:rFonts w:ascii="Times New Roman" w:hAnsi="Times New Roman" w:cs="Times New Roman"/>
          <w:sz w:val="24"/>
          <w:szCs w:val="24"/>
        </w:rPr>
        <w:t xml:space="preserve"> </w:t>
      </w:r>
      <w:r w:rsidRPr="001835DD">
        <w:rPr>
          <w:rFonts w:ascii="Times New Roman" w:hAnsi="Times New Roman" w:cs="Times New Roman"/>
          <w:sz w:val="24"/>
          <w:szCs w:val="24"/>
          <w:u w:val="single"/>
        </w:rPr>
        <w:t>not</w:t>
      </w:r>
      <w:r w:rsidRPr="001835DD">
        <w:rPr>
          <w:rFonts w:ascii="Times New Roman" w:hAnsi="Times New Roman" w:cs="Times New Roman"/>
          <w:sz w:val="24"/>
          <w:szCs w:val="24"/>
        </w:rPr>
        <w:t xml:space="preserve"> intend other persons (other than the owners of record) to be buried in your burial plots, there is no need to transfer these assets to your Living Trust.  However, if you intend others to have rights to be buried in the plots, you should transfer these assets to your Living Trust.  Contact the memorial park for transfer instructions.  Normally, you would need to provide a copy of your Certificate of Trust and the original certificate of ownership paper(s) for the plots to the memorial park.  The memorial park will prepare the transfer documents to transfer your interest in the burial plots to your Living Trust.  There may be a transfer fee charged by the memorial park for the transaction.  You should do this on your own.</w:t>
      </w:r>
    </w:p>
    <w:p w14:paraId="55B306A3" w14:textId="77777777" w:rsid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b/>
          <w:sz w:val="24"/>
          <w:szCs w:val="24"/>
        </w:rPr>
      </w:pPr>
    </w:p>
    <w:p w14:paraId="52CDB6EE" w14:textId="2876193D"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t>15.</w:t>
      </w:r>
      <w:r w:rsidRPr="001835DD">
        <w:rPr>
          <w:rFonts w:ascii="Times New Roman" w:hAnsi="Times New Roman" w:cs="Times New Roman"/>
          <w:b/>
          <w:sz w:val="24"/>
          <w:szCs w:val="24"/>
        </w:rPr>
        <w:tab/>
        <w:t>Farm and Ranch Interests</w:t>
      </w:r>
    </w:p>
    <w:p w14:paraId="60346779"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Farm or ranch interests should be transferred to your Living Trust with the assistance of the attorney for the farm or ranch.</w:t>
      </w:r>
    </w:p>
    <w:p w14:paraId="55727F4C"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6E1337E9" w14:textId="77777777" w:rsidR="001835DD" w:rsidRDefault="001835DD">
      <w:pPr>
        <w:rPr>
          <w:rFonts w:ascii="Times New Roman" w:hAnsi="Times New Roman" w:cs="Times New Roman"/>
          <w:b/>
          <w:sz w:val="24"/>
          <w:szCs w:val="24"/>
        </w:rPr>
      </w:pPr>
      <w:r>
        <w:rPr>
          <w:rFonts w:ascii="Times New Roman" w:hAnsi="Times New Roman" w:cs="Times New Roman"/>
          <w:b/>
          <w:sz w:val="24"/>
          <w:szCs w:val="24"/>
        </w:rPr>
        <w:br w:type="page"/>
      </w:r>
    </w:p>
    <w:p w14:paraId="248A677E" w14:textId="50126E03"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lastRenderedPageBreak/>
        <w:t>16.</w:t>
      </w:r>
      <w:r w:rsidRPr="001835DD">
        <w:rPr>
          <w:rFonts w:ascii="Times New Roman" w:hAnsi="Times New Roman" w:cs="Times New Roman"/>
          <w:b/>
          <w:sz w:val="24"/>
          <w:szCs w:val="24"/>
        </w:rPr>
        <w:tab/>
        <w:t>Tax Returns</w:t>
      </w:r>
    </w:p>
    <w:p w14:paraId="62570FE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 xml:space="preserve">No federal or state fiduciary income tax returns need be filed while you are acting as your own trustee.  Continue to report </w:t>
      </w:r>
      <w:proofErr w:type="gramStart"/>
      <w:r w:rsidRPr="001835DD">
        <w:rPr>
          <w:rFonts w:ascii="Times New Roman" w:hAnsi="Times New Roman" w:cs="Times New Roman"/>
          <w:sz w:val="24"/>
          <w:szCs w:val="24"/>
        </w:rPr>
        <w:t>all of</w:t>
      </w:r>
      <w:proofErr w:type="gramEnd"/>
      <w:r w:rsidRPr="001835DD">
        <w:rPr>
          <w:rFonts w:ascii="Times New Roman" w:hAnsi="Times New Roman" w:cs="Times New Roman"/>
          <w:sz w:val="24"/>
          <w:szCs w:val="24"/>
        </w:rPr>
        <w:t xml:space="preserve"> your income and deductions on your separate or joint income tax return.  The taxpayer identification number for your trust is your social security number.</w:t>
      </w:r>
    </w:p>
    <w:p w14:paraId="210D462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If you are not the trustee or a co-trustee of your trust, then a federal identification number for the trust must be obtained (use Form SS-4), and Federal Form 1041 and State form must be filed each year.  Please consult your tax advisor for additional information.</w:t>
      </w:r>
    </w:p>
    <w:p w14:paraId="1548AE9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205DC23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t>17.</w:t>
      </w:r>
      <w:r w:rsidRPr="001835DD">
        <w:rPr>
          <w:rFonts w:ascii="Times New Roman" w:hAnsi="Times New Roman" w:cs="Times New Roman"/>
          <w:b/>
          <w:sz w:val="24"/>
          <w:szCs w:val="24"/>
        </w:rPr>
        <w:tab/>
        <w:t>Records</w:t>
      </w:r>
    </w:p>
    <w:p w14:paraId="59F018A6" w14:textId="53A5BD16"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 xml:space="preserve">So that your successor trustee will know what is in your trust, you should keep a record of assets held in the trust.  We have provided you with basic inventory Schedules.  All that is required is adding a description of each asset as you transfer such assets to your </w:t>
      </w:r>
      <w:proofErr w:type="gramStart"/>
      <w:r w:rsidRPr="001835DD">
        <w:rPr>
          <w:rFonts w:ascii="Times New Roman" w:hAnsi="Times New Roman" w:cs="Times New Roman"/>
          <w:sz w:val="24"/>
          <w:szCs w:val="24"/>
        </w:rPr>
        <w:t>trust, and</w:t>
      </w:r>
      <w:proofErr w:type="gramEnd"/>
      <w:r w:rsidRPr="001835DD">
        <w:rPr>
          <w:rFonts w:ascii="Times New Roman" w:hAnsi="Times New Roman" w:cs="Times New Roman"/>
          <w:sz w:val="24"/>
          <w:szCs w:val="24"/>
        </w:rPr>
        <w:t xml:space="preserve"> crossing off assets that you have sold or disposed of, inserting the date of sale or disposition, on the Schedules.  Keep the Trust Agreement, Will, Schedules of trust property, and all pertinent financial data in a safe place for future reference.  It is extremely important that you inform your family or nominated </w:t>
      </w:r>
      <w:sdt>
        <w:sdtPr>
          <w:rPr>
            <w:rFonts w:ascii="Times New Roman" w:hAnsi="Times New Roman" w:cs="Times New Roman"/>
            <w:sz w:val="24"/>
            <w:szCs w:val="24"/>
          </w:rPr>
          <w:tag w:val="HD:1.187.0.0:0eb66ea7-a9c1-4244-9365-6e2ce4c9ba2b"/>
          <w:id w:val="165297138"/>
          <w:placeholder>
            <w:docPart w:val="D7B915C3EEC34343943179136A8B6CA2"/>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1835DD">
        <w:rPr>
          <w:rFonts w:ascii="Times New Roman" w:hAnsi="Times New Roman" w:cs="Times New Roman"/>
          <w:sz w:val="24"/>
          <w:szCs w:val="24"/>
        </w:rPr>
        <w:t xml:space="preserve"> where your Will and other important documents are kept.  In the portfolio, we have provided you with a form entitled "List of Important Papers" for you to complete for this purpose.</w:t>
      </w:r>
    </w:p>
    <w:p w14:paraId="6AEE89A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5C245E81"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b/>
          <w:sz w:val="24"/>
          <w:szCs w:val="24"/>
        </w:rPr>
        <w:t>18.</w:t>
      </w:r>
      <w:r w:rsidRPr="001835DD">
        <w:rPr>
          <w:rFonts w:ascii="Times New Roman" w:hAnsi="Times New Roman" w:cs="Times New Roman"/>
          <w:b/>
          <w:sz w:val="24"/>
          <w:szCs w:val="24"/>
        </w:rPr>
        <w:tab/>
        <w:t>Amending or Revoking Your Trust or Will</w:t>
      </w:r>
    </w:p>
    <w:p w14:paraId="121BBDFF" w14:textId="43187683"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rsidRPr="001835DD">
        <w:rPr>
          <w:rFonts w:ascii="Times New Roman" w:hAnsi="Times New Roman" w:cs="Times New Roman"/>
          <w:sz w:val="24"/>
          <w:szCs w:val="24"/>
        </w:rPr>
        <w:tab/>
        <w:t xml:space="preserve">Remember that in the future, these documents should be modified to reflect changed circumstances not considered herein (i.e., changes in your marital status, children, changes in assets, changes in how title is held to assets, changes in intended beneficiaries, changes in intended </w:t>
      </w:r>
      <w:sdt>
        <w:sdtPr>
          <w:rPr>
            <w:rFonts w:ascii="Times New Roman" w:hAnsi="Times New Roman" w:cs="Times New Roman"/>
            <w:sz w:val="24"/>
            <w:szCs w:val="24"/>
          </w:rPr>
          <w:tag w:val="HD:1.190.0.0:7358e35b-5303-4afe-8d91-1bdaa0b30318"/>
          <w:id w:val="-1083832109"/>
          <w:placeholder>
            <w:docPart w:val="AD36F356CC684E8D8144F2BA7140A0E8"/>
          </w:placeholder>
        </w:sdtPr>
        <w:sdtContent>
          <w:r w:rsidR="0061173B">
            <w:rPr>
              <w:rFonts w:ascii="Times New Roman" w:hAnsi="Times New Roman" w:cs="Times New Roman"/>
              <w:noProof/>
              <w:sz w:val="24"/>
              <w:szCs w:val="24"/>
            </w:rPr>
            <w:t>[</w:t>
          </w:r>
          <w:r w:rsidR="0061173B" w:rsidRPr="0061173B">
            <w:rPr>
              <w:rFonts w:ascii="Times New Roman" w:hAnsi="Times New Roman" w:cs="Times New Roman"/>
              <w:noProof/>
              <w:color w:val="0000FF"/>
              <w:sz w:val="24"/>
              <w:szCs w:val="24"/>
            </w:rPr>
            <w:t>PRtitle:like this</w:t>
          </w:r>
          <w:r w:rsidR="0061173B">
            <w:rPr>
              <w:rFonts w:ascii="Times New Roman" w:hAnsi="Times New Roman" w:cs="Times New Roman"/>
              <w:noProof/>
              <w:sz w:val="24"/>
              <w:szCs w:val="24"/>
            </w:rPr>
            <w:t>]</w:t>
          </w:r>
        </w:sdtContent>
      </w:sdt>
      <w:r w:rsidRPr="001835DD">
        <w:rPr>
          <w:rFonts w:ascii="Times New Roman" w:hAnsi="Times New Roman" w:cs="Times New Roman"/>
          <w:sz w:val="24"/>
          <w:szCs w:val="24"/>
        </w:rPr>
        <w:t>, guardian or trustee, changes in the law, etc.).</w:t>
      </w:r>
    </w:p>
    <w:p w14:paraId="4D548BE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3F889D9F" w14:textId="77777777" w:rsidR="001835DD" w:rsidRPr="001835DD" w:rsidRDefault="001835DD" w:rsidP="001835DD">
      <w:pPr>
        <w:pStyle w:val="BodyTextIndent2"/>
        <w:ind w:left="720"/>
        <w:jc w:val="both"/>
        <w:rPr>
          <w:rFonts w:ascii="Times New Roman" w:hAnsi="Times New Roman" w:cs="Times New Roman"/>
          <w:sz w:val="24"/>
          <w:szCs w:val="24"/>
        </w:rPr>
      </w:pPr>
      <w:r w:rsidRPr="001835DD">
        <w:rPr>
          <w:rFonts w:ascii="Times New Roman" w:hAnsi="Times New Roman" w:cs="Times New Roman"/>
          <w:sz w:val="24"/>
          <w:szCs w:val="24"/>
        </w:rPr>
        <w:t>YOUR WILL PROVIDES FOR ADDITIONS TO THE TRUST ESTATE.  CONSEQUENTLY, YOUR WILL SHOULD BE EXAMINED IN CONNECTION WITH THE MAKING OF ANY AMENDMENT OR REVOCATION OF YOUR TRUST AGREEMENT TO DETERMINE WHAT CHANGES, IF ANY, SHOULD BE MADE IN YOUR WILL IN LIGHT OF SUCH AMENDMENT OR REVOCATION.</w:t>
      </w:r>
    </w:p>
    <w:p w14:paraId="7713C223" w14:textId="77777777" w:rsidR="001835DD" w:rsidRPr="001835DD" w:rsidRDefault="001835DD" w:rsidP="001835DD">
      <w:pPr>
        <w:keepNext/>
        <w:keepLines/>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48B5D9C5" w14:textId="4C0BAFB3" w:rsidR="00695BE9" w:rsidRPr="001835DD" w:rsidRDefault="001835DD" w:rsidP="001835DD">
      <w:pPr>
        <w:autoSpaceDE w:val="0"/>
        <w:autoSpaceDN w:val="0"/>
        <w:adjustRightInd w:val="0"/>
        <w:spacing w:after="0" w:line="240" w:lineRule="auto"/>
        <w:jc w:val="both"/>
        <w:rPr>
          <w:rFonts w:ascii="Times New Roman" w:eastAsia="Times New Roman" w:hAnsi="Times New Roman" w:cs="Times New Roman"/>
          <w:bCs/>
          <w:sz w:val="24"/>
          <w:szCs w:val="24"/>
        </w:rPr>
      </w:pPr>
      <w:r w:rsidRPr="001835DD">
        <w:rPr>
          <w:rFonts w:ascii="Times New Roman" w:hAnsi="Times New Roman" w:cs="Times New Roman"/>
          <w:sz w:val="24"/>
          <w:szCs w:val="24"/>
        </w:rPr>
        <w:t>Of course, if you require assistance in the transfer of assets to the name of your Living Trust, we are always here to help you.</w:t>
      </w:r>
    </w:p>
    <w:p w14:paraId="014CBA54" w14:textId="77777777" w:rsidR="001835DD" w:rsidRDefault="001835DD" w:rsidP="00695BE9">
      <w:pPr>
        <w:autoSpaceDE w:val="0"/>
        <w:autoSpaceDN w:val="0"/>
        <w:adjustRightInd w:val="0"/>
        <w:spacing w:after="0" w:line="240" w:lineRule="auto"/>
        <w:jc w:val="both"/>
        <w:rPr>
          <w:rFonts w:ascii="Times New Roman" w:eastAsia="Times New Roman" w:hAnsi="Times New Roman" w:cs="Times New Roman"/>
          <w:bCs/>
          <w:sz w:val="24"/>
          <w:szCs w:val="24"/>
        </w:rPr>
      </w:pPr>
    </w:p>
    <w:p w14:paraId="7D7B1D1E" w14:textId="77777777" w:rsidR="00470031" w:rsidRDefault="00470031" w:rsidP="00695BE9">
      <w:pPr>
        <w:autoSpaceDE w:val="0"/>
        <w:autoSpaceDN w:val="0"/>
        <w:adjustRightInd w:val="0"/>
        <w:spacing w:after="0" w:line="240" w:lineRule="auto"/>
        <w:jc w:val="both"/>
        <w:rPr>
          <w:rFonts w:ascii="Times New Roman" w:eastAsia="Times New Roman" w:hAnsi="Times New Roman" w:cs="Times New Roman"/>
          <w:bCs/>
          <w:sz w:val="24"/>
          <w:szCs w:val="24"/>
        </w:rPr>
        <w:sectPr w:rsidR="00470031" w:rsidSect="00F70B9F">
          <w:headerReference w:type="default" r:id="rId78"/>
          <w:footerReference w:type="default" r:id="rId79"/>
          <w:headerReference w:type="first" r:id="rId80"/>
          <w:footerReference w:type="first" r:id="rId81"/>
          <w:pgSz w:w="12240" w:h="15840"/>
          <w:pgMar w:top="1440" w:right="1440" w:bottom="1440" w:left="1440" w:header="432" w:footer="864" w:gutter="0"/>
          <w:pgNumType w:start="1"/>
          <w:cols w:space="720"/>
          <w:noEndnote/>
          <w:titlePg/>
        </w:sectPr>
      </w:pPr>
    </w:p>
    <w:p w14:paraId="2373A790" w14:textId="77777777" w:rsidR="00E81136" w:rsidRDefault="00E81136" w:rsidP="00695BE9">
      <w:pPr>
        <w:autoSpaceDE w:val="0"/>
        <w:autoSpaceDN w:val="0"/>
        <w:adjustRightInd w:val="0"/>
        <w:spacing w:after="0" w:line="240" w:lineRule="auto"/>
        <w:jc w:val="both"/>
        <w:rPr>
          <w:rFonts w:ascii="Times New Roman" w:eastAsia="Times New Roman" w:hAnsi="Times New Roman" w:cs="Times New Roman"/>
          <w:bCs/>
          <w:sz w:val="24"/>
          <w:szCs w:val="24"/>
        </w:rPr>
        <w:sectPr w:rsidR="00E81136" w:rsidSect="00F70B9F">
          <w:headerReference w:type="first" r:id="rId82"/>
          <w:footerReference w:type="first" r:id="rId83"/>
          <w:pgSz w:w="12240" w:h="15840"/>
          <w:pgMar w:top="1440" w:right="1440" w:bottom="1440" w:left="1440" w:header="432" w:footer="864" w:gutter="0"/>
          <w:pgNumType w:start="1"/>
          <w:cols w:space="720"/>
          <w:noEndnote/>
          <w:titlePg/>
        </w:sectPr>
      </w:pPr>
    </w:p>
    <w:p w14:paraId="26F00AB1" w14:textId="77777777" w:rsidR="00E81136" w:rsidRPr="00E81136" w:rsidRDefault="00E81136" w:rsidP="00E81136">
      <w:pPr>
        <w:spacing w:after="0" w:line="240" w:lineRule="auto"/>
        <w:jc w:val="center"/>
        <w:rPr>
          <w:rFonts w:ascii="Times New Roman" w:hAnsi="Times New Roman" w:cs="Times New Roman"/>
          <w:sz w:val="28"/>
          <w:szCs w:val="28"/>
        </w:rPr>
      </w:pPr>
      <w:r w:rsidRPr="00E81136">
        <w:rPr>
          <w:rFonts w:ascii="Times New Roman" w:hAnsi="Times New Roman" w:cs="Times New Roman"/>
          <w:sz w:val="28"/>
          <w:szCs w:val="28"/>
        </w:rPr>
        <w:lastRenderedPageBreak/>
        <w:t>DIRECTIVE TO TITLE AND ESCROW COMPANIES</w:t>
      </w:r>
    </w:p>
    <w:p w14:paraId="61D6F7CC" w14:textId="77777777" w:rsidR="00E81136" w:rsidRPr="00E81136" w:rsidRDefault="00E81136" w:rsidP="00E81136">
      <w:pPr>
        <w:spacing w:after="0" w:line="240" w:lineRule="auto"/>
        <w:rPr>
          <w:rFonts w:ascii="Times New Roman" w:hAnsi="Times New Roman" w:cs="Times New Roman"/>
          <w:sz w:val="24"/>
          <w:szCs w:val="24"/>
        </w:rPr>
      </w:pPr>
    </w:p>
    <w:p w14:paraId="0EED429A" w14:textId="77777777" w:rsidR="00E81136" w:rsidRPr="00E81136" w:rsidRDefault="00E81136" w:rsidP="00E81136">
      <w:pPr>
        <w:spacing w:after="0" w:line="240" w:lineRule="auto"/>
        <w:rPr>
          <w:rFonts w:ascii="Times New Roman" w:hAnsi="Times New Roman" w:cs="Times New Roman"/>
          <w:sz w:val="24"/>
          <w:szCs w:val="24"/>
        </w:rPr>
      </w:pPr>
    </w:p>
    <w:p w14:paraId="3F20BA3A"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Date:</w:t>
      </w:r>
      <w:r w:rsidRPr="00E81136">
        <w:rPr>
          <w:rFonts w:ascii="Times New Roman" w:hAnsi="Times New Roman" w:cs="Times New Roman"/>
          <w:sz w:val="24"/>
          <w:szCs w:val="24"/>
        </w:rPr>
        <w:tab/>
        <w:t>__________________</w:t>
      </w:r>
    </w:p>
    <w:p w14:paraId="65952A52" w14:textId="77777777" w:rsidR="00E81136" w:rsidRPr="00E81136" w:rsidRDefault="00E81136" w:rsidP="00E81136">
      <w:pPr>
        <w:spacing w:after="0" w:line="240" w:lineRule="auto"/>
        <w:rPr>
          <w:rFonts w:ascii="Times New Roman" w:hAnsi="Times New Roman" w:cs="Times New Roman"/>
          <w:sz w:val="24"/>
          <w:szCs w:val="24"/>
        </w:rPr>
      </w:pPr>
    </w:p>
    <w:p w14:paraId="2685712B"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To:</w:t>
      </w:r>
      <w:r w:rsidRPr="00E81136">
        <w:rPr>
          <w:rFonts w:ascii="Times New Roman" w:hAnsi="Times New Roman" w:cs="Times New Roman"/>
          <w:sz w:val="24"/>
          <w:szCs w:val="24"/>
        </w:rPr>
        <w:tab/>
        <w:t>______________________________</w:t>
      </w:r>
    </w:p>
    <w:p w14:paraId="68534F3E" w14:textId="77777777" w:rsidR="00E81136" w:rsidRPr="00E81136" w:rsidRDefault="00E81136" w:rsidP="00E81136">
      <w:pPr>
        <w:spacing w:after="0" w:line="240" w:lineRule="auto"/>
        <w:rPr>
          <w:rFonts w:ascii="Times New Roman" w:hAnsi="Times New Roman" w:cs="Times New Roman"/>
          <w:sz w:val="24"/>
          <w:szCs w:val="24"/>
        </w:rPr>
      </w:pPr>
    </w:p>
    <w:p w14:paraId="5F13E872"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______________________________</w:t>
      </w:r>
    </w:p>
    <w:p w14:paraId="19C93EF9" w14:textId="77777777" w:rsidR="00E81136" w:rsidRPr="00E81136" w:rsidRDefault="00E81136" w:rsidP="00E81136">
      <w:pPr>
        <w:spacing w:after="0" w:line="240" w:lineRule="auto"/>
        <w:rPr>
          <w:rFonts w:ascii="Times New Roman" w:hAnsi="Times New Roman" w:cs="Times New Roman"/>
          <w:sz w:val="24"/>
          <w:szCs w:val="24"/>
        </w:rPr>
      </w:pPr>
    </w:p>
    <w:p w14:paraId="58819CF7"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______________________________</w:t>
      </w:r>
    </w:p>
    <w:p w14:paraId="7F6F86A5" w14:textId="77777777" w:rsidR="00E81136" w:rsidRPr="00E81136" w:rsidRDefault="00E81136" w:rsidP="00E81136">
      <w:pPr>
        <w:spacing w:after="0" w:line="240" w:lineRule="auto"/>
        <w:rPr>
          <w:rFonts w:ascii="Times New Roman" w:hAnsi="Times New Roman" w:cs="Times New Roman"/>
          <w:sz w:val="24"/>
          <w:szCs w:val="24"/>
        </w:rPr>
      </w:pPr>
    </w:p>
    <w:p w14:paraId="748D5CC0" w14:textId="77777777" w:rsidR="00E81136" w:rsidRPr="00E81136" w:rsidRDefault="00E81136" w:rsidP="00E81136">
      <w:pPr>
        <w:spacing w:after="0" w:line="240" w:lineRule="auto"/>
        <w:rPr>
          <w:rFonts w:ascii="Times New Roman" w:hAnsi="Times New Roman" w:cs="Times New Roman"/>
          <w:sz w:val="24"/>
          <w:szCs w:val="24"/>
        </w:rPr>
      </w:pPr>
    </w:p>
    <w:p w14:paraId="6E2C38D8"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Dear Title or Escrow Officer:</w:t>
      </w:r>
    </w:p>
    <w:p w14:paraId="318DA37E" w14:textId="77777777" w:rsidR="00E81136" w:rsidRPr="00E81136" w:rsidRDefault="00E81136" w:rsidP="00E81136">
      <w:pPr>
        <w:spacing w:after="0" w:line="240" w:lineRule="auto"/>
        <w:rPr>
          <w:rFonts w:ascii="Times New Roman" w:hAnsi="Times New Roman" w:cs="Times New Roman"/>
          <w:sz w:val="24"/>
          <w:szCs w:val="24"/>
        </w:rPr>
      </w:pPr>
    </w:p>
    <w:p w14:paraId="21C5D757"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Please be informed that I have created a Revocable Living Trust and hereby request that you prepare title for the following properties to my trust.</w:t>
      </w:r>
    </w:p>
    <w:p w14:paraId="3DE2F1C8" w14:textId="77777777" w:rsidR="00E81136" w:rsidRPr="00E81136" w:rsidRDefault="00E81136" w:rsidP="00E81136">
      <w:pPr>
        <w:spacing w:after="0" w:line="240" w:lineRule="auto"/>
        <w:rPr>
          <w:rFonts w:ascii="Times New Roman" w:hAnsi="Times New Roman" w:cs="Times New Roman"/>
          <w:sz w:val="24"/>
          <w:szCs w:val="24"/>
        </w:rPr>
      </w:pPr>
    </w:p>
    <w:p w14:paraId="466262F1"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TMK #</w:t>
      </w:r>
      <w:r w:rsidRPr="00E81136">
        <w:rPr>
          <w:rFonts w:ascii="Times New Roman" w:hAnsi="Times New Roman" w:cs="Times New Roman"/>
          <w:sz w:val="24"/>
          <w:szCs w:val="24"/>
        </w:rPr>
        <w:tab/>
      </w:r>
      <w:r w:rsidRPr="00E81136">
        <w:rPr>
          <w:rFonts w:ascii="Times New Roman" w:hAnsi="Times New Roman" w:cs="Times New Roman"/>
          <w:sz w:val="24"/>
          <w:szCs w:val="24"/>
        </w:rPr>
        <w:tab/>
      </w:r>
      <w:r w:rsidRPr="00E81136">
        <w:rPr>
          <w:rFonts w:ascii="Times New Roman" w:hAnsi="Times New Roman" w:cs="Times New Roman"/>
          <w:sz w:val="24"/>
          <w:szCs w:val="24"/>
        </w:rPr>
        <w:tab/>
        <w:t xml:space="preserve"> Property Address</w:t>
      </w:r>
    </w:p>
    <w:p w14:paraId="477A96DC" w14:textId="77777777" w:rsidR="00E81136" w:rsidRPr="00E81136" w:rsidRDefault="00E81136" w:rsidP="00E81136">
      <w:pPr>
        <w:spacing w:after="0" w:line="240" w:lineRule="auto"/>
        <w:rPr>
          <w:rFonts w:ascii="Times New Roman" w:hAnsi="Times New Roman" w:cs="Times New Roman"/>
          <w:sz w:val="24"/>
          <w:szCs w:val="24"/>
        </w:rPr>
      </w:pPr>
    </w:p>
    <w:p w14:paraId="44FA518F"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______________________________________</w:t>
      </w:r>
    </w:p>
    <w:p w14:paraId="5217BA68" w14:textId="77777777" w:rsidR="00E81136" w:rsidRPr="00E81136" w:rsidRDefault="00E81136" w:rsidP="00E81136">
      <w:pPr>
        <w:spacing w:after="0" w:line="240" w:lineRule="auto"/>
        <w:rPr>
          <w:rFonts w:ascii="Times New Roman" w:hAnsi="Times New Roman" w:cs="Times New Roman"/>
          <w:sz w:val="24"/>
          <w:szCs w:val="24"/>
        </w:rPr>
      </w:pPr>
    </w:p>
    <w:p w14:paraId="7357115A"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______________________________________</w:t>
      </w:r>
    </w:p>
    <w:p w14:paraId="6E41A746"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br/>
        <w:t>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______________________________________</w:t>
      </w:r>
    </w:p>
    <w:p w14:paraId="67BB12C0" w14:textId="77777777" w:rsidR="00E81136" w:rsidRPr="00E81136" w:rsidRDefault="00E81136" w:rsidP="00E81136">
      <w:pPr>
        <w:spacing w:after="0" w:line="240" w:lineRule="auto"/>
        <w:rPr>
          <w:rFonts w:ascii="Times New Roman" w:hAnsi="Times New Roman" w:cs="Times New Roman"/>
          <w:sz w:val="24"/>
          <w:szCs w:val="24"/>
        </w:rPr>
      </w:pPr>
    </w:p>
    <w:p w14:paraId="0ECB465D"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______________________________________</w:t>
      </w:r>
    </w:p>
    <w:p w14:paraId="275725DE" w14:textId="77777777" w:rsidR="00E81136" w:rsidRPr="00E81136" w:rsidRDefault="00E81136" w:rsidP="00E81136">
      <w:pPr>
        <w:spacing w:after="0" w:line="240" w:lineRule="auto"/>
        <w:rPr>
          <w:rFonts w:ascii="Times New Roman" w:hAnsi="Times New Roman" w:cs="Times New Roman"/>
          <w:sz w:val="24"/>
          <w:szCs w:val="24"/>
        </w:rPr>
      </w:pPr>
    </w:p>
    <w:p w14:paraId="55548572"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New Title:</w:t>
      </w:r>
    </w:p>
    <w:p w14:paraId="2690516A" w14:textId="77777777" w:rsidR="00E81136" w:rsidRPr="00E81136" w:rsidRDefault="00E81136" w:rsidP="00E81136">
      <w:pPr>
        <w:spacing w:after="0" w:line="240" w:lineRule="auto"/>
        <w:rPr>
          <w:rFonts w:ascii="Times New Roman" w:hAnsi="Times New Roman" w:cs="Times New Roman"/>
          <w:sz w:val="24"/>
          <w:szCs w:val="24"/>
        </w:rPr>
      </w:pPr>
    </w:p>
    <w:p w14:paraId="099011AC" w14:textId="2098EC2F" w:rsidR="00E81136" w:rsidRPr="00E81136" w:rsidRDefault="00000000" w:rsidP="00E81136">
      <w:pPr>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line="240" w:lineRule="auto"/>
        <w:ind w:right="734"/>
        <w:jc w:val="both"/>
        <w:rPr>
          <w:rFonts w:ascii="Times New Roman" w:hAnsi="Times New Roman" w:cs="Times New Roman"/>
          <w:sz w:val="24"/>
          <w:szCs w:val="24"/>
        </w:rPr>
      </w:pPr>
      <w:sdt>
        <w:sdtPr>
          <w:rPr>
            <w:rFonts w:ascii="Times New Roman" w:hAnsi="Times New Roman" w:cs="Times New Roman"/>
            <w:spacing w:val="-3"/>
            <w:sz w:val="24"/>
            <w:szCs w:val="24"/>
          </w:rPr>
          <w:tag w:val="HD:1.185.0.0:c37c61b8-af33-4748-bc87-9d237847562f"/>
          <w:id w:val="-1508205139"/>
          <w:placeholder>
            <w:docPart w:val="AF0A271B83A548F7AC336FBAC845AFFB"/>
          </w:placeholder>
        </w:sdtPr>
        <w:sdtContent>
          <w:r w:rsidR="00E81136">
            <w:rPr>
              <w:rFonts w:ascii="Times New Roman" w:hAnsi="Times New Roman" w:cs="Times New Roman"/>
              <w:noProof/>
              <w:spacing w:val="-3"/>
              <w:sz w:val="24"/>
              <w:szCs w:val="24"/>
            </w:rPr>
            <w:t>[</w:t>
          </w:r>
          <w:r w:rsidR="00C91E3F" w:rsidRPr="00C91E3F">
            <w:rPr>
              <w:rFonts w:ascii="Times New Roman" w:hAnsi="Times New Roman" w:cs="Times New Roman"/>
              <w:noProof/>
              <w:color w:val="0000FF"/>
              <w:spacing w:val="-3"/>
              <w:sz w:val="24"/>
              <w:szCs w:val="24"/>
            </w:rPr>
            <w:t>PrimaryNameSigningUse</w:t>
          </w:r>
          <w:r w:rsidR="00E81136">
            <w:rPr>
              <w:rFonts w:ascii="Times New Roman" w:hAnsi="Times New Roman" w:cs="Times New Roman"/>
              <w:noProof/>
              <w:spacing w:val="-3"/>
              <w:sz w:val="24"/>
              <w:szCs w:val="24"/>
            </w:rPr>
            <w:t>]</w:t>
          </w:r>
        </w:sdtContent>
      </w:sdt>
      <w:r w:rsidR="00E81136" w:rsidRPr="00E81136">
        <w:rPr>
          <w:rFonts w:ascii="Times New Roman" w:hAnsi="Times New Roman" w:cs="Times New Roman"/>
          <w:spacing w:val="-3"/>
          <w:sz w:val="24"/>
          <w:szCs w:val="24"/>
        </w:rPr>
        <w:t>, Trustee</w:t>
      </w:r>
      <w:r w:rsidR="00E81136">
        <w:rPr>
          <w:rFonts w:ascii="Times New Roman" w:hAnsi="Times New Roman" w:cs="Times New Roman"/>
          <w:sz w:val="24"/>
          <w:szCs w:val="24"/>
        </w:rPr>
        <w:t xml:space="preserve"> of</w:t>
      </w:r>
      <w:r w:rsidR="00E81136" w:rsidRPr="00E81136">
        <w:rPr>
          <w:rFonts w:ascii="Times New Roman" w:hAnsi="Times New Roman" w:cs="Times New Roman"/>
          <w:sz w:val="24"/>
          <w:szCs w:val="24"/>
        </w:rPr>
        <w:t xml:space="preserve"> the </w:t>
      </w:r>
      <w:sdt>
        <w:sdtPr>
          <w:rPr>
            <w:rFonts w:ascii="Times New Roman" w:hAnsi="Times New Roman" w:cs="Times New Roman"/>
            <w:sz w:val="24"/>
            <w:szCs w:val="24"/>
          </w:rPr>
          <w:tag w:val="HD:1.185.0.0:bd90968a-ce0d-44d6-8b23-005c27566b42"/>
          <w:id w:val="659353478"/>
          <w:placeholder>
            <w:docPart w:val="0FBFEE2153604E8D9B6616BAE5ADAE1E"/>
          </w:placeholder>
        </w:sdtPr>
        <w:sdtContent>
          <w:r w:rsidR="00E81136">
            <w:rPr>
              <w:rFonts w:ascii="Times New Roman" w:hAnsi="Times New Roman" w:cs="Times New Roman"/>
              <w:noProof/>
              <w:sz w:val="24"/>
              <w:szCs w:val="24"/>
            </w:rPr>
            <w:t>[</w:t>
          </w:r>
          <w:r w:rsidR="00E81136" w:rsidRPr="00E81136">
            <w:rPr>
              <w:rFonts w:ascii="Times New Roman" w:hAnsi="Times New Roman" w:cs="Times New Roman"/>
              <w:noProof/>
              <w:color w:val="0000FF"/>
              <w:sz w:val="24"/>
              <w:szCs w:val="24"/>
            </w:rPr>
            <w:t>TrustName</w:t>
          </w:r>
          <w:r w:rsidR="00E81136">
            <w:rPr>
              <w:rFonts w:ascii="Times New Roman" w:hAnsi="Times New Roman" w:cs="Times New Roman"/>
              <w:noProof/>
              <w:sz w:val="24"/>
              <w:szCs w:val="24"/>
            </w:rPr>
            <w:t>]</w:t>
          </w:r>
        </w:sdtContent>
      </w:sdt>
      <w:r w:rsidR="002130F4">
        <w:rPr>
          <w:rFonts w:ascii="Times New Roman" w:hAnsi="Times New Roman" w:cs="Times New Roman"/>
          <w:color w:val="0000FF"/>
          <w:sz w:val="24"/>
          <w:szCs w:val="24"/>
        </w:rPr>
        <w:t xml:space="preserve"> dated</w:t>
      </w:r>
      <w:r w:rsidR="00E81136" w:rsidRPr="00E81136">
        <w:rPr>
          <w:rFonts w:ascii="Times New Roman" w:hAnsi="Times New Roman" w:cs="Times New Roman"/>
          <w:color w:val="0000FF"/>
          <w:sz w:val="24"/>
          <w:szCs w:val="24"/>
        </w:rPr>
        <w:t xml:space="preserve"> </w:t>
      </w:r>
      <w:sdt>
        <w:sdtPr>
          <w:rPr>
            <w:rFonts w:ascii="Times New Roman" w:hAnsi="Times New Roman" w:cs="Times New Roman"/>
            <w:color w:val="0000FF"/>
            <w:sz w:val="24"/>
            <w:szCs w:val="24"/>
          </w:rPr>
          <w:tag w:val="HD:1.185.0.0:6dd2cdb8-b4c8-4d2c-8b74-e74cfbdefa3a"/>
          <w:id w:val="1582108533"/>
          <w:placeholder>
            <w:docPart w:val="601A0F0012F54F5B97D6536DAF128A2E"/>
          </w:placeholder>
        </w:sdtPr>
        <w:sdtContent>
          <w:r w:rsidR="00E81136">
            <w:rPr>
              <w:rFonts w:ascii="Times New Roman" w:hAnsi="Times New Roman" w:cs="Times New Roman"/>
              <w:noProof/>
              <w:color w:val="0000FF"/>
              <w:sz w:val="24"/>
              <w:szCs w:val="24"/>
            </w:rPr>
            <w:t>[</w:t>
          </w:r>
          <w:r w:rsidR="00E81136" w:rsidRPr="00E81136">
            <w:rPr>
              <w:rFonts w:ascii="Times New Roman" w:hAnsi="Times New Roman" w:cs="Times New Roman"/>
              <w:noProof/>
              <w:color w:val="0000FF"/>
              <w:sz w:val="24"/>
              <w:szCs w:val="24"/>
            </w:rPr>
            <w:t>TrustDate</w:t>
          </w:r>
          <w:r w:rsidR="00E81136">
            <w:rPr>
              <w:rFonts w:ascii="Times New Roman" w:hAnsi="Times New Roman" w:cs="Times New Roman"/>
              <w:noProof/>
              <w:color w:val="0000FF"/>
              <w:sz w:val="24"/>
              <w:szCs w:val="24"/>
            </w:rPr>
            <w:t>]</w:t>
          </w:r>
        </w:sdtContent>
      </w:sdt>
      <w:r w:rsidR="00E81136" w:rsidRPr="00E81136">
        <w:rPr>
          <w:rFonts w:ascii="Times New Roman" w:hAnsi="Times New Roman" w:cs="Times New Roman"/>
          <w:sz w:val="24"/>
          <w:szCs w:val="24"/>
        </w:rPr>
        <w:t>, and any amendments thereto.</w:t>
      </w:r>
    </w:p>
    <w:p w14:paraId="7702B5DE"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3E08034E"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4739257"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sidRPr="00E81136">
        <w:rPr>
          <w:szCs w:val="24"/>
        </w:rPr>
        <w:t>Very Truly Yours,</w:t>
      </w:r>
    </w:p>
    <w:p w14:paraId="70C1E6A0"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9B96BDA"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sdt>
      <w:sdtPr>
        <w:rPr>
          <w:szCs w:val="24"/>
        </w:rPr>
        <w:tag w:val="HD:1.185.0.0:9ab3d9c0-c1a3-48b7-99aa-ca80aa33ac17"/>
        <w:id w:val="237604940"/>
        <w:placeholder>
          <w:docPart w:val="F7465738D5D645D4954CF21BA78BED0A"/>
        </w:placeholder>
      </w:sdtPr>
      <w:sdtContent>
        <w:p w14:paraId="396B8168" w14:textId="4C0A4C03"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Pr>
              <w:noProof/>
              <w:szCs w:val="24"/>
            </w:rPr>
            <w:t>[</w:t>
          </w:r>
          <w:r w:rsidR="00C91E3F" w:rsidRPr="00C91E3F">
            <w:rPr>
              <w:noProof/>
              <w:color w:val="0000FF"/>
              <w:szCs w:val="24"/>
            </w:rPr>
            <w:t>PrimaryNameSigningUse</w:t>
          </w:r>
          <w:r>
            <w:rPr>
              <w:noProof/>
              <w:szCs w:val="24"/>
            </w:rPr>
            <w:t>]</w:t>
          </w:r>
        </w:p>
      </w:sdtContent>
    </w:sdt>
    <w:p w14:paraId="6C504C3E" w14:textId="77777777" w:rsidR="00E81136" w:rsidRPr="00E81136" w:rsidRDefault="00E81136" w:rsidP="00E81136">
      <w:pPr>
        <w:spacing w:after="0" w:line="240" w:lineRule="auto"/>
        <w:rPr>
          <w:rFonts w:ascii="Times New Roman" w:hAnsi="Times New Roman" w:cs="Times New Roman"/>
          <w:sz w:val="24"/>
          <w:szCs w:val="24"/>
        </w:rPr>
      </w:pPr>
    </w:p>
    <w:p w14:paraId="5F89E214" w14:textId="77777777" w:rsidR="00E81136" w:rsidRPr="00E81136" w:rsidRDefault="00E81136" w:rsidP="00E81136">
      <w:pPr>
        <w:spacing w:after="0" w:line="240" w:lineRule="auto"/>
        <w:rPr>
          <w:rFonts w:ascii="Times New Roman" w:hAnsi="Times New Roman" w:cs="Times New Roman"/>
          <w:sz w:val="24"/>
          <w:szCs w:val="24"/>
        </w:rPr>
        <w:sectPr w:rsidR="00E81136" w:rsidRPr="00E81136" w:rsidSect="00F70B9F">
          <w:headerReference w:type="first" r:id="rId84"/>
          <w:footerReference w:type="first" r:id="rId85"/>
          <w:pgSz w:w="12240" w:h="15840" w:code="1"/>
          <w:pgMar w:top="1440" w:right="1800" w:bottom="1440" w:left="1800" w:header="720" w:footer="720" w:gutter="0"/>
          <w:pgNumType w:start="1"/>
          <w:cols w:space="720"/>
          <w:titlePg/>
          <w:docGrid w:linePitch="360"/>
        </w:sectPr>
      </w:pPr>
    </w:p>
    <w:p w14:paraId="47B30756" w14:textId="77777777" w:rsidR="00E81136" w:rsidRPr="00E81136" w:rsidRDefault="00E81136" w:rsidP="00E81136">
      <w:pPr>
        <w:spacing w:after="0" w:line="240" w:lineRule="auto"/>
        <w:rPr>
          <w:rFonts w:ascii="Times New Roman" w:hAnsi="Times New Roman" w:cs="Times New Roman"/>
          <w:sz w:val="24"/>
          <w:szCs w:val="24"/>
        </w:rPr>
      </w:pPr>
    </w:p>
    <w:p w14:paraId="3A2D4190" w14:textId="77777777" w:rsidR="00E81136" w:rsidRPr="00E81136" w:rsidRDefault="00E81136" w:rsidP="00E81136">
      <w:pPr>
        <w:spacing w:after="0" w:line="240" w:lineRule="auto"/>
        <w:rPr>
          <w:rFonts w:ascii="Times New Roman" w:hAnsi="Times New Roman" w:cs="Times New Roman"/>
          <w:sz w:val="24"/>
          <w:szCs w:val="24"/>
        </w:rPr>
      </w:pPr>
    </w:p>
    <w:p w14:paraId="75390A8D" w14:textId="77777777" w:rsidR="00E81136" w:rsidRPr="00E81136" w:rsidRDefault="00E81136" w:rsidP="00E81136">
      <w:pPr>
        <w:spacing w:after="0" w:line="240" w:lineRule="auto"/>
        <w:jc w:val="center"/>
        <w:rPr>
          <w:rFonts w:ascii="Times New Roman" w:hAnsi="Times New Roman" w:cs="Times New Roman"/>
          <w:sz w:val="28"/>
          <w:szCs w:val="28"/>
        </w:rPr>
      </w:pPr>
      <w:r w:rsidRPr="00E81136">
        <w:rPr>
          <w:rFonts w:ascii="Times New Roman" w:hAnsi="Times New Roman" w:cs="Times New Roman"/>
          <w:sz w:val="28"/>
          <w:szCs w:val="28"/>
        </w:rPr>
        <w:t>DIRECTIVE TO BANKS, FINANCIAL INSTITUTIONS AND BROKERAGE HOUSES</w:t>
      </w:r>
    </w:p>
    <w:p w14:paraId="2856A9E0" w14:textId="77777777" w:rsidR="00E81136" w:rsidRPr="00E81136" w:rsidRDefault="00E81136" w:rsidP="00E81136">
      <w:pPr>
        <w:spacing w:after="0" w:line="240" w:lineRule="auto"/>
        <w:rPr>
          <w:rFonts w:ascii="Times New Roman" w:hAnsi="Times New Roman" w:cs="Times New Roman"/>
          <w:sz w:val="24"/>
          <w:szCs w:val="24"/>
        </w:rPr>
      </w:pPr>
    </w:p>
    <w:p w14:paraId="1FBFCA86" w14:textId="77777777" w:rsidR="00E81136" w:rsidRPr="00E81136" w:rsidRDefault="00E81136" w:rsidP="00E81136">
      <w:pPr>
        <w:spacing w:after="0" w:line="240" w:lineRule="auto"/>
        <w:rPr>
          <w:rFonts w:ascii="Times New Roman" w:hAnsi="Times New Roman" w:cs="Times New Roman"/>
          <w:sz w:val="24"/>
          <w:szCs w:val="24"/>
        </w:rPr>
      </w:pPr>
    </w:p>
    <w:p w14:paraId="1BC9297C"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Date:</w:t>
      </w:r>
      <w:r w:rsidRPr="00E81136">
        <w:rPr>
          <w:rFonts w:ascii="Times New Roman" w:hAnsi="Times New Roman" w:cs="Times New Roman"/>
          <w:sz w:val="24"/>
          <w:szCs w:val="24"/>
        </w:rPr>
        <w:tab/>
        <w:t>__________________</w:t>
      </w:r>
    </w:p>
    <w:p w14:paraId="0F49335F" w14:textId="77777777" w:rsidR="00E81136" w:rsidRPr="00E81136" w:rsidRDefault="00E81136" w:rsidP="00E81136">
      <w:pPr>
        <w:spacing w:after="0" w:line="240" w:lineRule="auto"/>
        <w:rPr>
          <w:rFonts w:ascii="Times New Roman" w:hAnsi="Times New Roman" w:cs="Times New Roman"/>
          <w:sz w:val="24"/>
          <w:szCs w:val="24"/>
        </w:rPr>
      </w:pPr>
    </w:p>
    <w:p w14:paraId="06447545"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To:</w:t>
      </w:r>
      <w:r w:rsidRPr="00E81136">
        <w:rPr>
          <w:rFonts w:ascii="Times New Roman" w:hAnsi="Times New Roman" w:cs="Times New Roman"/>
          <w:sz w:val="24"/>
          <w:szCs w:val="24"/>
        </w:rPr>
        <w:tab/>
        <w:t>______________________________</w:t>
      </w:r>
    </w:p>
    <w:p w14:paraId="0B537C8F" w14:textId="77777777" w:rsidR="00E81136" w:rsidRPr="00E81136" w:rsidRDefault="00E81136" w:rsidP="00E81136">
      <w:pPr>
        <w:spacing w:after="0" w:line="240" w:lineRule="auto"/>
        <w:rPr>
          <w:rFonts w:ascii="Times New Roman" w:hAnsi="Times New Roman" w:cs="Times New Roman"/>
          <w:sz w:val="24"/>
          <w:szCs w:val="24"/>
        </w:rPr>
      </w:pPr>
    </w:p>
    <w:p w14:paraId="1CDE3F09"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______________________________</w:t>
      </w:r>
    </w:p>
    <w:p w14:paraId="152501E1" w14:textId="77777777" w:rsidR="00E81136" w:rsidRPr="00E81136" w:rsidRDefault="00E81136" w:rsidP="00E81136">
      <w:pPr>
        <w:spacing w:after="0" w:line="240" w:lineRule="auto"/>
        <w:rPr>
          <w:rFonts w:ascii="Times New Roman" w:hAnsi="Times New Roman" w:cs="Times New Roman"/>
          <w:sz w:val="24"/>
          <w:szCs w:val="24"/>
        </w:rPr>
      </w:pPr>
    </w:p>
    <w:p w14:paraId="47C5E4C3"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______________________________</w:t>
      </w:r>
    </w:p>
    <w:p w14:paraId="0DE5E662" w14:textId="77777777" w:rsidR="00E81136" w:rsidRPr="00E81136" w:rsidRDefault="00E81136" w:rsidP="00E81136">
      <w:pPr>
        <w:spacing w:after="0" w:line="240" w:lineRule="auto"/>
        <w:rPr>
          <w:rFonts w:ascii="Times New Roman" w:hAnsi="Times New Roman" w:cs="Times New Roman"/>
          <w:sz w:val="24"/>
          <w:szCs w:val="24"/>
        </w:rPr>
      </w:pPr>
    </w:p>
    <w:p w14:paraId="47C3F366" w14:textId="77777777" w:rsidR="00E81136" w:rsidRPr="00E81136" w:rsidRDefault="00E81136" w:rsidP="00E81136">
      <w:pPr>
        <w:spacing w:after="0" w:line="240" w:lineRule="auto"/>
        <w:rPr>
          <w:rFonts w:ascii="Times New Roman" w:hAnsi="Times New Roman" w:cs="Times New Roman"/>
          <w:sz w:val="24"/>
          <w:szCs w:val="24"/>
        </w:rPr>
      </w:pPr>
    </w:p>
    <w:p w14:paraId="435D79EE"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Dear Account Representative:</w:t>
      </w:r>
    </w:p>
    <w:p w14:paraId="741B6C2F" w14:textId="77777777" w:rsidR="00E81136" w:rsidRPr="00E81136" w:rsidRDefault="00E81136" w:rsidP="00E81136">
      <w:pPr>
        <w:spacing w:after="0" w:line="240" w:lineRule="auto"/>
        <w:rPr>
          <w:rFonts w:ascii="Times New Roman" w:hAnsi="Times New Roman" w:cs="Times New Roman"/>
          <w:sz w:val="24"/>
          <w:szCs w:val="24"/>
        </w:rPr>
      </w:pPr>
    </w:p>
    <w:p w14:paraId="5B124746"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Please be informed that I have created a Revocable Living Trust and hereby request that you change the vesting of the following account(s) to my trust, effective immediately.</w:t>
      </w:r>
    </w:p>
    <w:p w14:paraId="6745408A" w14:textId="77777777" w:rsidR="00E81136" w:rsidRPr="00E81136" w:rsidRDefault="00E81136" w:rsidP="00E81136">
      <w:pPr>
        <w:spacing w:after="0" w:line="240" w:lineRule="auto"/>
        <w:rPr>
          <w:rFonts w:ascii="Times New Roman" w:hAnsi="Times New Roman" w:cs="Times New Roman"/>
          <w:sz w:val="24"/>
          <w:szCs w:val="24"/>
        </w:rPr>
      </w:pPr>
    </w:p>
    <w:p w14:paraId="66C9CE7D"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Account #</w:t>
      </w:r>
      <w:r w:rsidRPr="00E81136">
        <w:rPr>
          <w:rFonts w:ascii="Times New Roman" w:hAnsi="Times New Roman" w:cs="Times New Roman"/>
          <w:sz w:val="24"/>
          <w:szCs w:val="24"/>
        </w:rPr>
        <w:tab/>
      </w:r>
      <w:r w:rsidRPr="00E81136">
        <w:rPr>
          <w:rFonts w:ascii="Times New Roman" w:hAnsi="Times New Roman" w:cs="Times New Roman"/>
          <w:sz w:val="24"/>
          <w:szCs w:val="24"/>
        </w:rPr>
        <w:tab/>
      </w:r>
      <w:r w:rsidRPr="00E81136">
        <w:rPr>
          <w:rFonts w:ascii="Times New Roman" w:hAnsi="Times New Roman" w:cs="Times New Roman"/>
          <w:sz w:val="24"/>
          <w:szCs w:val="24"/>
        </w:rPr>
        <w:tab/>
        <w:t xml:space="preserve">    </w:t>
      </w:r>
      <w:r w:rsidRPr="00E81136">
        <w:rPr>
          <w:rFonts w:ascii="Times New Roman" w:hAnsi="Times New Roman" w:cs="Times New Roman"/>
          <w:sz w:val="24"/>
          <w:szCs w:val="24"/>
        </w:rPr>
        <w:tab/>
        <w:t>Type</w:t>
      </w:r>
    </w:p>
    <w:p w14:paraId="670381E0" w14:textId="77777777" w:rsidR="00E81136" w:rsidRPr="00E81136" w:rsidRDefault="00E81136" w:rsidP="00E81136">
      <w:pPr>
        <w:spacing w:after="0" w:line="240" w:lineRule="auto"/>
        <w:rPr>
          <w:rFonts w:ascii="Times New Roman" w:hAnsi="Times New Roman" w:cs="Times New Roman"/>
          <w:sz w:val="24"/>
          <w:szCs w:val="24"/>
        </w:rPr>
      </w:pPr>
    </w:p>
    <w:p w14:paraId="0C9A60DE"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_______________________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w:t>
      </w:r>
    </w:p>
    <w:p w14:paraId="1982ED1B" w14:textId="77777777" w:rsidR="00E81136" w:rsidRPr="00E81136" w:rsidRDefault="00E81136" w:rsidP="00E81136">
      <w:pPr>
        <w:spacing w:after="0" w:line="240" w:lineRule="auto"/>
        <w:rPr>
          <w:rFonts w:ascii="Times New Roman" w:hAnsi="Times New Roman" w:cs="Times New Roman"/>
          <w:sz w:val="24"/>
          <w:szCs w:val="24"/>
        </w:rPr>
      </w:pPr>
    </w:p>
    <w:p w14:paraId="4ECEF116"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_______________________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w:t>
      </w:r>
    </w:p>
    <w:p w14:paraId="7403AF62"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br/>
        <w:t>_______________________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w:t>
      </w:r>
    </w:p>
    <w:p w14:paraId="4C6C2D00" w14:textId="77777777" w:rsidR="00E81136" w:rsidRPr="00E81136" w:rsidRDefault="00E81136" w:rsidP="00E81136">
      <w:pPr>
        <w:spacing w:after="0" w:line="240" w:lineRule="auto"/>
        <w:rPr>
          <w:rFonts w:ascii="Times New Roman" w:hAnsi="Times New Roman" w:cs="Times New Roman"/>
          <w:sz w:val="24"/>
          <w:szCs w:val="24"/>
        </w:rPr>
      </w:pPr>
    </w:p>
    <w:p w14:paraId="6D073024"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_______________________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w:t>
      </w:r>
    </w:p>
    <w:p w14:paraId="47CEB86F" w14:textId="77777777" w:rsidR="00E81136" w:rsidRPr="00E81136" w:rsidRDefault="00E81136" w:rsidP="00E81136">
      <w:pPr>
        <w:spacing w:after="0" w:line="240" w:lineRule="auto"/>
        <w:rPr>
          <w:rFonts w:ascii="Times New Roman" w:hAnsi="Times New Roman" w:cs="Times New Roman"/>
          <w:sz w:val="24"/>
          <w:szCs w:val="24"/>
        </w:rPr>
      </w:pPr>
    </w:p>
    <w:p w14:paraId="60864EC4"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New Vesting:</w:t>
      </w:r>
    </w:p>
    <w:p w14:paraId="1B88AA3E" w14:textId="77777777" w:rsidR="00E81136" w:rsidRPr="00E81136" w:rsidRDefault="00E81136" w:rsidP="00E81136">
      <w:pPr>
        <w:spacing w:after="0" w:line="240" w:lineRule="auto"/>
        <w:rPr>
          <w:rFonts w:ascii="Times New Roman" w:hAnsi="Times New Roman" w:cs="Times New Roman"/>
          <w:sz w:val="24"/>
          <w:szCs w:val="24"/>
        </w:rPr>
      </w:pPr>
    </w:p>
    <w:p w14:paraId="252197CA" w14:textId="74338958" w:rsidR="00E81136" w:rsidRPr="00E81136" w:rsidRDefault="00000000" w:rsidP="00E81136">
      <w:pPr>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line="240" w:lineRule="auto"/>
        <w:ind w:right="734"/>
        <w:jc w:val="both"/>
        <w:rPr>
          <w:rFonts w:ascii="Times New Roman" w:hAnsi="Times New Roman" w:cs="Times New Roman"/>
          <w:sz w:val="24"/>
          <w:szCs w:val="24"/>
        </w:rPr>
      </w:pPr>
      <w:sdt>
        <w:sdtPr>
          <w:rPr>
            <w:rFonts w:ascii="Times New Roman" w:hAnsi="Times New Roman" w:cs="Times New Roman"/>
            <w:spacing w:val="-3"/>
            <w:sz w:val="24"/>
            <w:szCs w:val="24"/>
          </w:rPr>
          <w:tag w:val="HD:1.185.0.0:cd0aff85-ae5a-414c-81fe-abab3d997e8e"/>
          <w:id w:val="1917744794"/>
          <w:placeholder>
            <w:docPart w:val="0E3772CC7C0F41C1997A6052A4191D83"/>
          </w:placeholder>
        </w:sdtPr>
        <w:sdtContent>
          <w:r w:rsidR="00E81136">
            <w:rPr>
              <w:rFonts w:ascii="Times New Roman" w:hAnsi="Times New Roman" w:cs="Times New Roman"/>
              <w:noProof/>
              <w:spacing w:val="-3"/>
              <w:sz w:val="24"/>
              <w:szCs w:val="24"/>
            </w:rPr>
            <w:t>[</w:t>
          </w:r>
          <w:r w:rsidR="00C91E3F" w:rsidRPr="00C91E3F">
            <w:rPr>
              <w:rFonts w:ascii="Times New Roman" w:hAnsi="Times New Roman" w:cs="Times New Roman"/>
              <w:noProof/>
              <w:color w:val="0000FF"/>
              <w:spacing w:val="-3"/>
              <w:sz w:val="24"/>
              <w:szCs w:val="24"/>
            </w:rPr>
            <w:t>PrimaryNameSigningUse</w:t>
          </w:r>
          <w:r w:rsidR="00E81136">
            <w:rPr>
              <w:rFonts w:ascii="Times New Roman" w:hAnsi="Times New Roman" w:cs="Times New Roman"/>
              <w:noProof/>
              <w:spacing w:val="-3"/>
              <w:sz w:val="24"/>
              <w:szCs w:val="24"/>
            </w:rPr>
            <w:t>]</w:t>
          </w:r>
        </w:sdtContent>
      </w:sdt>
      <w:r w:rsidR="00E81136" w:rsidRPr="00E81136">
        <w:rPr>
          <w:rFonts w:ascii="Times New Roman" w:hAnsi="Times New Roman" w:cs="Times New Roman"/>
          <w:spacing w:val="-3"/>
          <w:sz w:val="24"/>
          <w:szCs w:val="24"/>
        </w:rPr>
        <w:t>, Trustee</w:t>
      </w:r>
      <w:r w:rsidR="00E81136">
        <w:rPr>
          <w:rFonts w:ascii="Times New Roman" w:hAnsi="Times New Roman" w:cs="Times New Roman"/>
          <w:sz w:val="24"/>
          <w:szCs w:val="24"/>
        </w:rPr>
        <w:t xml:space="preserve"> of</w:t>
      </w:r>
      <w:r w:rsidR="00E81136" w:rsidRPr="00E81136">
        <w:rPr>
          <w:rFonts w:ascii="Times New Roman" w:hAnsi="Times New Roman" w:cs="Times New Roman"/>
          <w:sz w:val="24"/>
          <w:szCs w:val="24"/>
        </w:rPr>
        <w:t xml:space="preserve"> the </w:t>
      </w:r>
      <w:sdt>
        <w:sdtPr>
          <w:rPr>
            <w:rFonts w:ascii="Times New Roman" w:hAnsi="Times New Roman" w:cs="Times New Roman"/>
            <w:sz w:val="24"/>
            <w:szCs w:val="24"/>
          </w:rPr>
          <w:tag w:val="HD:1.185.0.0:cce26634-fcf3-4037-9d64-b11899abd9a6"/>
          <w:id w:val="1600146532"/>
          <w:placeholder>
            <w:docPart w:val="E9D03CEF67C84329BD8AD05773963354"/>
          </w:placeholder>
        </w:sdtPr>
        <w:sdtContent>
          <w:r w:rsidR="00E81136">
            <w:rPr>
              <w:rFonts w:ascii="Times New Roman" w:hAnsi="Times New Roman" w:cs="Times New Roman"/>
              <w:noProof/>
              <w:sz w:val="24"/>
              <w:szCs w:val="24"/>
            </w:rPr>
            <w:t>[</w:t>
          </w:r>
          <w:r w:rsidR="00E81136" w:rsidRPr="00E81136">
            <w:rPr>
              <w:rFonts w:ascii="Times New Roman" w:hAnsi="Times New Roman" w:cs="Times New Roman"/>
              <w:noProof/>
              <w:color w:val="0000FF"/>
              <w:sz w:val="24"/>
              <w:szCs w:val="24"/>
            </w:rPr>
            <w:t>TrustName</w:t>
          </w:r>
          <w:r w:rsidR="00E81136">
            <w:rPr>
              <w:rFonts w:ascii="Times New Roman" w:hAnsi="Times New Roman" w:cs="Times New Roman"/>
              <w:noProof/>
              <w:sz w:val="24"/>
              <w:szCs w:val="24"/>
            </w:rPr>
            <w:t>]</w:t>
          </w:r>
        </w:sdtContent>
      </w:sdt>
      <w:r w:rsidR="002130F4">
        <w:rPr>
          <w:rFonts w:ascii="Times New Roman" w:hAnsi="Times New Roman" w:cs="Times New Roman"/>
          <w:color w:val="0000FF"/>
          <w:sz w:val="24"/>
          <w:szCs w:val="24"/>
        </w:rPr>
        <w:t xml:space="preserve"> dated</w:t>
      </w:r>
      <w:r w:rsidR="00E81136" w:rsidRPr="00E81136">
        <w:rPr>
          <w:rFonts w:ascii="Times New Roman" w:hAnsi="Times New Roman" w:cs="Times New Roman"/>
          <w:color w:val="0000FF"/>
          <w:sz w:val="24"/>
          <w:szCs w:val="24"/>
        </w:rPr>
        <w:t xml:space="preserve"> </w:t>
      </w:r>
      <w:sdt>
        <w:sdtPr>
          <w:rPr>
            <w:rFonts w:ascii="Times New Roman" w:hAnsi="Times New Roman" w:cs="Times New Roman"/>
            <w:color w:val="0000FF"/>
            <w:sz w:val="24"/>
            <w:szCs w:val="24"/>
          </w:rPr>
          <w:tag w:val="HD:1.185.0.0:77567240-318a-4452-84c0-28fc201de5b1"/>
          <w:id w:val="-316956099"/>
          <w:placeholder>
            <w:docPart w:val="2D64A5727800454A8172C82B2335C387"/>
          </w:placeholder>
        </w:sdtPr>
        <w:sdtContent>
          <w:r w:rsidR="00E81136">
            <w:rPr>
              <w:rFonts w:ascii="Times New Roman" w:hAnsi="Times New Roman" w:cs="Times New Roman"/>
              <w:noProof/>
              <w:color w:val="0000FF"/>
              <w:sz w:val="24"/>
              <w:szCs w:val="24"/>
            </w:rPr>
            <w:t>[</w:t>
          </w:r>
          <w:r w:rsidR="00E81136" w:rsidRPr="00E81136">
            <w:rPr>
              <w:rFonts w:ascii="Times New Roman" w:hAnsi="Times New Roman" w:cs="Times New Roman"/>
              <w:noProof/>
              <w:color w:val="0000FF"/>
              <w:sz w:val="24"/>
              <w:szCs w:val="24"/>
            </w:rPr>
            <w:t>TrustDate</w:t>
          </w:r>
          <w:r w:rsidR="00E81136">
            <w:rPr>
              <w:rFonts w:ascii="Times New Roman" w:hAnsi="Times New Roman" w:cs="Times New Roman"/>
              <w:noProof/>
              <w:color w:val="0000FF"/>
              <w:sz w:val="24"/>
              <w:szCs w:val="24"/>
            </w:rPr>
            <w:t>]</w:t>
          </w:r>
        </w:sdtContent>
      </w:sdt>
      <w:r w:rsidR="00E81136" w:rsidRPr="00E81136">
        <w:rPr>
          <w:rFonts w:ascii="Times New Roman" w:hAnsi="Times New Roman" w:cs="Times New Roman"/>
          <w:sz w:val="24"/>
          <w:szCs w:val="24"/>
        </w:rPr>
        <w:t>, and any amendments thereto.</w:t>
      </w:r>
    </w:p>
    <w:p w14:paraId="14C8ED90"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7B4E643B"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0968311C"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sidRPr="00E81136">
        <w:rPr>
          <w:szCs w:val="24"/>
        </w:rPr>
        <w:t>Very Truly Yours,</w:t>
      </w:r>
    </w:p>
    <w:p w14:paraId="7D30B471"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08758DF"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sdt>
      <w:sdtPr>
        <w:rPr>
          <w:szCs w:val="24"/>
        </w:rPr>
        <w:tag w:val="HD:1.185.0.0:a15f7cfd-52f0-4910-90ab-ab72d19adb1e"/>
        <w:id w:val="1536628518"/>
        <w:placeholder>
          <w:docPart w:val="DF513C0F1DA94A298E9479872EBF0B3F"/>
        </w:placeholder>
      </w:sdtPr>
      <w:sdtContent>
        <w:p w14:paraId="73694CBC" w14:textId="77458743"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Pr>
              <w:noProof/>
              <w:szCs w:val="24"/>
            </w:rPr>
            <w:t>[</w:t>
          </w:r>
          <w:r w:rsidR="00C91E3F" w:rsidRPr="00C91E3F">
            <w:rPr>
              <w:noProof/>
              <w:color w:val="0000FF"/>
              <w:szCs w:val="24"/>
            </w:rPr>
            <w:t>PrimaryNameSigningUse</w:t>
          </w:r>
          <w:r>
            <w:rPr>
              <w:noProof/>
              <w:szCs w:val="24"/>
            </w:rPr>
            <w:t>]</w:t>
          </w:r>
        </w:p>
      </w:sdtContent>
    </w:sdt>
    <w:p w14:paraId="132ADB08" w14:textId="77777777" w:rsidR="00E81136" w:rsidRPr="00E81136" w:rsidRDefault="00E81136" w:rsidP="00E81136">
      <w:pPr>
        <w:spacing w:after="0" w:line="240" w:lineRule="auto"/>
        <w:rPr>
          <w:rFonts w:ascii="Times New Roman" w:hAnsi="Times New Roman" w:cs="Times New Roman"/>
          <w:sz w:val="24"/>
          <w:szCs w:val="24"/>
        </w:rPr>
        <w:sectPr w:rsidR="00E81136" w:rsidRPr="00E81136" w:rsidSect="00F70B9F">
          <w:headerReference w:type="first" r:id="rId86"/>
          <w:footerReference w:type="first" r:id="rId87"/>
          <w:pgSz w:w="12240" w:h="15840" w:code="1"/>
          <w:pgMar w:top="1440" w:right="1800" w:bottom="1440" w:left="1800" w:header="720" w:footer="720" w:gutter="0"/>
          <w:pgNumType w:start="1"/>
          <w:cols w:space="720"/>
          <w:titlePg/>
          <w:docGrid w:linePitch="360"/>
        </w:sectPr>
      </w:pPr>
    </w:p>
    <w:p w14:paraId="6E218590" w14:textId="77777777" w:rsidR="00E81136" w:rsidRPr="00E81136" w:rsidRDefault="00E81136" w:rsidP="00E81136">
      <w:pPr>
        <w:spacing w:after="0" w:line="240" w:lineRule="auto"/>
        <w:rPr>
          <w:rFonts w:ascii="Times New Roman" w:hAnsi="Times New Roman" w:cs="Times New Roman"/>
          <w:sz w:val="24"/>
          <w:szCs w:val="24"/>
        </w:rPr>
      </w:pPr>
    </w:p>
    <w:p w14:paraId="170DE658" w14:textId="77777777" w:rsidR="00E81136" w:rsidRPr="00E81136" w:rsidRDefault="00E81136" w:rsidP="00E81136">
      <w:pPr>
        <w:spacing w:after="0" w:line="240" w:lineRule="auto"/>
        <w:rPr>
          <w:rFonts w:ascii="Times New Roman" w:hAnsi="Times New Roman" w:cs="Times New Roman"/>
          <w:sz w:val="24"/>
          <w:szCs w:val="24"/>
        </w:rPr>
      </w:pPr>
    </w:p>
    <w:p w14:paraId="0B4A695B" w14:textId="77777777" w:rsidR="00E81136" w:rsidRPr="00E81136" w:rsidRDefault="00E81136" w:rsidP="00E81136">
      <w:pPr>
        <w:spacing w:after="0" w:line="240" w:lineRule="auto"/>
        <w:jc w:val="center"/>
        <w:rPr>
          <w:rFonts w:ascii="Times New Roman" w:hAnsi="Times New Roman" w:cs="Times New Roman"/>
          <w:sz w:val="28"/>
          <w:szCs w:val="28"/>
        </w:rPr>
      </w:pPr>
      <w:r w:rsidRPr="00E81136">
        <w:rPr>
          <w:rFonts w:ascii="Times New Roman" w:hAnsi="Times New Roman" w:cs="Times New Roman"/>
          <w:sz w:val="28"/>
          <w:szCs w:val="28"/>
        </w:rPr>
        <w:t>DIRECTIVE TO INSURANCE COMPANIES</w:t>
      </w:r>
    </w:p>
    <w:p w14:paraId="40B8820E" w14:textId="77777777" w:rsidR="00E81136" w:rsidRPr="00E81136" w:rsidRDefault="00E81136" w:rsidP="00E81136">
      <w:pPr>
        <w:spacing w:after="0" w:line="240" w:lineRule="auto"/>
        <w:rPr>
          <w:rFonts w:ascii="Times New Roman" w:hAnsi="Times New Roman" w:cs="Times New Roman"/>
          <w:sz w:val="24"/>
          <w:szCs w:val="24"/>
        </w:rPr>
      </w:pPr>
    </w:p>
    <w:p w14:paraId="01621D32" w14:textId="77777777" w:rsidR="00E81136" w:rsidRPr="00E81136" w:rsidRDefault="00E81136" w:rsidP="00E81136">
      <w:pPr>
        <w:spacing w:after="0" w:line="240" w:lineRule="auto"/>
        <w:rPr>
          <w:rFonts w:ascii="Times New Roman" w:hAnsi="Times New Roman" w:cs="Times New Roman"/>
          <w:sz w:val="24"/>
          <w:szCs w:val="24"/>
        </w:rPr>
      </w:pPr>
    </w:p>
    <w:p w14:paraId="2C06ACEE"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Date:</w:t>
      </w:r>
      <w:r w:rsidRPr="00E81136">
        <w:rPr>
          <w:rFonts w:ascii="Times New Roman" w:hAnsi="Times New Roman" w:cs="Times New Roman"/>
          <w:sz w:val="24"/>
          <w:szCs w:val="24"/>
        </w:rPr>
        <w:tab/>
        <w:t>__________________</w:t>
      </w:r>
    </w:p>
    <w:p w14:paraId="1724EEEC" w14:textId="77777777" w:rsidR="00E81136" w:rsidRPr="00E81136" w:rsidRDefault="00E81136" w:rsidP="00E81136">
      <w:pPr>
        <w:spacing w:after="0" w:line="240" w:lineRule="auto"/>
        <w:rPr>
          <w:rFonts w:ascii="Times New Roman" w:hAnsi="Times New Roman" w:cs="Times New Roman"/>
          <w:sz w:val="24"/>
          <w:szCs w:val="24"/>
        </w:rPr>
      </w:pPr>
    </w:p>
    <w:p w14:paraId="7EEE8525"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To:</w:t>
      </w:r>
      <w:r w:rsidRPr="00E81136">
        <w:rPr>
          <w:rFonts w:ascii="Times New Roman" w:hAnsi="Times New Roman" w:cs="Times New Roman"/>
          <w:sz w:val="24"/>
          <w:szCs w:val="24"/>
        </w:rPr>
        <w:tab/>
        <w:t>______________________________</w:t>
      </w:r>
    </w:p>
    <w:p w14:paraId="1F76E7D9" w14:textId="77777777" w:rsidR="00E81136" w:rsidRPr="00E81136" w:rsidRDefault="00E81136" w:rsidP="00E81136">
      <w:pPr>
        <w:spacing w:after="0" w:line="240" w:lineRule="auto"/>
        <w:rPr>
          <w:rFonts w:ascii="Times New Roman" w:hAnsi="Times New Roman" w:cs="Times New Roman"/>
          <w:sz w:val="24"/>
          <w:szCs w:val="24"/>
        </w:rPr>
      </w:pPr>
    </w:p>
    <w:p w14:paraId="2FA93465"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______________________________</w:t>
      </w:r>
    </w:p>
    <w:p w14:paraId="094BC1E3" w14:textId="77777777" w:rsidR="00E81136" w:rsidRPr="00E81136" w:rsidRDefault="00E81136" w:rsidP="00E81136">
      <w:pPr>
        <w:spacing w:after="0" w:line="240" w:lineRule="auto"/>
        <w:rPr>
          <w:rFonts w:ascii="Times New Roman" w:hAnsi="Times New Roman" w:cs="Times New Roman"/>
          <w:sz w:val="24"/>
          <w:szCs w:val="24"/>
        </w:rPr>
      </w:pPr>
    </w:p>
    <w:p w14:paraId="3A59E7F9"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______________________________</w:t>
      </w:r>
    </w:p>
    <w:p w14:paraId="26251260" w14:textId="77777777" w:rsidR="00E81136" w:rsidRPr="00E81136" w:rsidRDefault="00E81136" w:rsidP="00E81136">
      <w:pPr>
        <w:spacing w:after="0" w:line="240" w:lineRule="auto"/>
        <w:rPr>
          <w:rFonts w:ascii="Times New Roman" w:hAnsi="Times New Roman" w:cs="Times New Roman"/>
          <w:sz w:val="24"/>
          <w:szCs w:val="24"/>
        </w:rPr>
      </w:pPr>
    </w:p>
    <w:p w14:paraId="773EBB52" w14:textId="77777777" w:rsidR="00E81136" w:rsidRPr="00E81136" w:rsidRDefault="00E81136" w:rsidP="00E81136">
      <w:pPr>
        <w:spacing w:after="0" w:line="240" w:lineRule="auto"/>
        <w:rPr>
          <w:rFonts w:ascii="Times New Roman" w:hAnsi="Times New Roman" w:cs="Times New Roman"/>
          <w:sz w:val="24"/>
          <w:szCs w:val="24"/>
        </w:rPr>
      </w:pPr>
    </w:p>
    <w:p w14:paraId="3CA53FCF"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Dear Account Representative:</w:t>
      </w:r>
    </w:p>
    <w:p w14:paraId="2A8DCE54" w14:textId="77777777" w:rsidR="00E81136" w:rsidRPr="00E81136" w:rsidRDefault="00E81136" w:rsidP="00E81136">
      <w:pPr>
        <w:spacing w:after="0" w:line="240" w:lineRule="auto"/>
        <w:rPr>
          <w:rFonts w:ascii="Times New Roman" w:hAnsi="Times New Roman" w:cs="Times New Roman"/>
          <w:sz w:val="24"/>
          <w:szCs w:val="24"/>
        </w:rPr>
      </w:pPr>
    </w:p>
    <w:p w14:paraId="1D313619"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 xml:space="preserve">Please be informed that I have created a Revocable Living Trust and hereby request that you change the </w:t>
      </w:r>
      <w:r w:rsidRPr="00E81136">
        <w:rPr>
          <w:rFonts w:ascii="Times New Roman" w:hAnsi="Times New Roman" w:cs="Times New Roman"/>
          <w:b/>
          <w:sz w:val="24"/>
          <w:szCs w:val="24"/>
          <w:u w:val="single"/>
        </w:rPr>
        <w:t>primary beneficiary</w:t>
      </w:r>
      <w:r w:rsidRPr="00E81136">
        <w:rPr>
          <w:rFonts w:ascii="Times New Roman" w:hAnsi="Times New Roman" w:cs="Times New Roman"/>
          <w:sz w:val="24"/>
          <w:szCs w:val="24"/>
        </w:rPr>
        <w:t xml:space="preserve"> of the following policy(s) to my trust, effective immediately.</w:t>
      </w:r>
    </w:p>
    <w:p w14:paraId="03F51ECC" w14:textId="77777777" w:rsidR="00E81136" w:rsidRPr="00E81136" w:rsidRDefault="00E81136" w:rsidP="00E81136">
      <w:pPr>
        <w:spacing w:after="0" w:line="240" w:lineRule="auto"/>
        <w:rPr>
          <w:rFonts w:ascii="Times New Roman" w:hAnsi="Times New Roman" w:cs="Times New Roman"/>
          <w:sz w:val="24"/>
          <w:szCs w:val="24"/>
        </w:rPr>
      </w:pPr>
    </w:p>
    <w:p w14:paraId="6DAB370C"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Policy #</w:t>
      </w:r>
      <w:r w:rsidRPr="00E81136">
        <w:rPr>
          <w:rFonts w:ascii="Times New Roman" w:hAnsi="Times New Roman" w:cs="Times New Roman"/>
          <w:sz w:val="24"/>
          <w:szCs w:val="24"/>
        </w:rPr>
        <w:tab/>
      </w:r>
      <w:r w:rsidRPr="00E81136">
        <w:rPr>
          <w:rFonts w:ascii="Times New Roman" w:hAnsi="Times New Roman" w:cs="Times New Roman"/>
          <w:sz w:val="24"/>
          <w:szCs w:val="24"/>
        </w:rPr>
        <w:tab/>
      </w:r>
      <w:r w:rsidRPr="00E81136">
        <w:rPr>
          <w:rFonts w:ascii="Times New Roman" w:hAnsi="Times New Roman" w:cs="Times New Roman"/>
          <w:sz w:val="24"/>
          <w:szCs w:val="24"/>
        </w:rPr>
        <w:tab/>
        <w:t xml:space="preserve">    </w:t>
      </w:r>
      <w:r w:rsidRPr="00E81136">
        <w:rPr>
          <w:rFonts w:ascii="Times New Roman" w:hAnsi="Times New Roman" w:cs="Times New Roman"/>
          <w:sz w:val="24"/>
          <w:szCs w:val="24"/>
        </w:rPr>
        <w:tab/>
        <w:t>Type</w:t>
      </w:r>
    </w:p>
    <w:p w14:paraId="5C6BB760" w14:textId="77777777" w:rsidR="00E81136" w:rsidRPr="00E81136" w:rsidRDefault="00E81136" w:rsidP="00E81136">
      <w:pPr>
        <w:spacing w:after="0" w:line="240" w:lineRule="auto"/>
        <w:rPr>
          <w:rFonts w:ascii="Times New Roman" w:hAnsi="Times New Roman" w:cs="Times New Roman"/>
          <w:sz w:val="24"/>
          <w:szCs w:val="24"/>
        </w:rPr>
      </w:pPr>
    </w:p>
    <w:p w14:paraId="2B66CCFF"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_______________________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w:t>
      </w:r>
    </w:p>
    <w:p w14:paraId="21D3146D" w14:textId="77777777" w:rsidR="00E81136" w:rsidRPr="00E81136" w:rsidRDefault="00E81136" w:rsidP="00E81136">
      <w:pPr>
        <w:spacing w:after="0" w:line="240" w:lineRule="auto"/>
        <w:rPr>
          <w:rFonts w:ascii="Times New Roman" w:hAnsi="Times New Roman" w:cs="Times New Roman"/>
          <w:sz w:val="24"/>
          <w:szCs w:val="24"/>
        </w:rPr>
      </w:pPr>
    </w:p>
    <w:p w14:paraId="39C35F82"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_______________________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w:t>
      </w:r>
    </w:p>
    <w:p w14:paraId="1733C3C3"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br/>
        <w:t>_______________________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w:t>
      </w:r>
    </w:p>
    <w:p w14:paraId="37E9D8E5" w14:textId="77777777" w:rsidR="00E81136" w:rsidRPr="00E81136" w:rsidRDefault="00E81136" w:rsidP="00E81136">
      <w:pPr>
        <w:spacing w:after="0" w:line="240" w:lineRule="auto"/>
        <w:rPr>
          <w:rFonts w:ascii="Times New Roman" w:hAnsi="Times New Roman" w:cs="Times New Roman"/>
          <w:sz w:val="24"/>
          <w:szCs w:val="24"/>
        </w:rPr>
      </w:pPr>
    </w:p>
    <w:p w14:paraId="2132A6DB"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_______________________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w:t>
      </w:r>
    </w:p>
    <w:p w14:paraId="2F37D4FC" w14:textId="77777777" w:rsidR="00E81136" w:rsidRPr="00E81136" w:rsidRDefault="00E81136" w:rsidP="00E81136">
      <w:pPr>
        <w:spacing w:after="0" w:line="240" w:lineRule="auto"/>
        <w:rPr>
          <w:rFonts w:ascii="Times New Roman" w:hAnsi="Times New Roman" w:cs="Times New Roman"/>
          <w:sz w:val="24"/>
          <w:szCs w:val="24"/>
        </w:rPr>
      </w:pPr>
    </w:p>
    <w:p w14:paraId="0BF28E95"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New Primary Beneficiary:</w:t>
      </w:r>
    </w:p>
    <w:p w14:paraId="7354A518" w14:textId="77777777" w:rsidR="00E81136" w:rsidRPr="00E81136" w:rsidRDefault="00E81136" w:rsidP="00E81136">
      <w:pPr>
        <w:spacing w:after="0" w:line="240" w:lineRule="auto"/>
        <w:rPr>
          <w:rFonts w:ascii="Times New Roman" w:hAnsi="Times New Roman" w:cs="Times New Roman"/>
          <w:sz w:val="24"/>
          <w:szCs w:val="24"/>
        </w:rPr>
      </w:pPr>
    </w:p>
    <w:p w14:paraId="1137C80F" w14:textId="56F083B1" w:rsidR="00E81136" w:rsidRPr="00E81136" w:rsidRDefault="00000000" w:rsidP="00E81136">
      <w:pPr>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line="240" w:lineRule="auto"/>
        <w:ind w:right="734"/>
        <w:jc w:val="both"/>
        <w:rPr>
          <w:rFonts w:ascii="Times New Roman" w:hAnsi="Times New Roman" w:cs="Times New Roman"/>
          <w:sz w:val="24"/>
          <w:szCs w:val="24"/>
        </w:rPr>
      </w:pPr>
      <w:sdt>
        <w:sdtPr>
          <w:rPr>
            <w:rFonts w:ascii="Times New Roman" w:hAnsi="Times New Roman" w:cs="Times New Roman"/>
            <w:spacing w:val="-3"/>
            <w:sz w:val="24"/>
            <w:szCs w:val="24"/>
          </w:rPr>
          <w:tag w:val="HD:1.185.0.0:2c79490e-4d52-4c93-94ec-ce09f2bd745d"/>
          <w:id w:val="1281917311"/>
          <w:placeholder>
            <w:docPart w:val="4DD33DE9A8EB4DD4B6FC4CFE630A98E6"/>
          </w:placeholder>
        </w:sdtPr>
        <w:sdtContent>
          <w:r w:rsidR="00E81136">
            <w:rPr>
              <w:rFonts w:ascii="Times New Roman" w:hAnsi="Times New Roman" w:cs="Times New Roman"/>
              <w:noProof/>
              <w:spacing w:val="-3"/>
              <w:sz w:val="24"/>
              <w:szCs w:val="24"/>
            </w:rPr>
            <w:t>[</w:t>
          </w:r>
          <w:r w:rsidR="00C91E3F" w:rsidRPr="00C91E3F">
            <w:rPr>
              <w:rFonts w:ascii="Times New Roman" w:hAnsi="Times New Roman" w:cs="Times New Roman"/>
              <w:noProof/>
              <w:color w:val="0000FF"/>
              <w:spacing w:val="-3"/>
              <w:sz w:val="24"/>
              <w:szCs w:val="24"/>
            </w:rPr>
            <w:t>PrimaryNameSigningUse</w:t>
          </w:r>
          <w:r w:rsidR="00E81136">
            <w:rPr>
              <w:rFonts w:ascii="Times New Roman" w:hAnsi="Times New Roman" w:cs="Times New Roman"/>
              <w:noProof/>
              <w:spacing w:val="-3"/>
              <w:sz w:val="24"/>
              <w:szCs w:val="24"/>
            </w:rPr>
            <w:t>]</w:t>
          </w:r>
        </w:sdtContent>
      </w:sdt>
      <w:r w:rsidR="00E81136" w:rsidRPr="00E81136">
        <w:rPr>
          <w:rFonts w:ascii="Times New Roman" w:hAnsi="Times New Roman" w:cs="Times New Roman"/>
          <w:spacing w:val="-3"/>
          <w:sz w:val="24"/>
          <w:szCs w:val="24"/>
        </w:rPr>
        <w:t>, Trustee</w:t>
      </w:r>
      <w:r w:rsidR="00E81136">
        <w:rPr>
          <w:rFonts w:ascii="Times New Roman" w:hAnsi="Times New Roman" w:cs="Times New Roman"/>
          <w:sz w:val="24"/>
          <w:szCs w:val="24"/>
        </w:rPr>
        <w:t xml:space="preserve"> or the Successor Trustee of</w:t>
      </w:r>
      <w:r w:rsidR="00E81136" w:rsidRPr="00E81136">
        <w:rPr>
          <w:rFonts w:ascii="Times New Roman" w:hAnsi="Times New Roman" w:cs="Times New Roman"/>
          <w:sz w:val="24"/>
          <w:szCs w:val="24"/>
        </w:rPr>
        <w:t xml:space="preserve"> the </w:t>
      </w:r>
      <w:sdt>
        <w:sdtPr>
          <w:rPr>
            <w:rFonts w:ascii="Times New Roman" w:hAnsi="Times New Roman" w:cs="Times New Roman"/>
            <w:sz w:val="24"/>
            <w:szCs w:val="24"/>
          </w:rPr>
          <w:tag w:val="HD:1.185.0.0:e0796d78-5e7b-4813-aad8-266132eac70d"/>
          <w:id w:val="1256631209"/>
          <w:placeholder>
            <w:docPart w:val="4C5CBAFCFB424E3594986EDED95F3C13"/>
          </w:placeholder>
        </w:sdtPr>
        <w:sdtContent>
          <w:r w:rsidR="00E81136">
            <w:rPr>
              <w:rFonts w:ascii="Times New Roman" w:hAnsi="Times New Roman" w:cs="Times New Roman"/>
              <w:noProof/>
              <w:sz w:val="24"/>
              <w:szCs w:val="24"/>
            </w:rPr>
            <w:t>[</w:t>
          </w:r>
          <w:r w:rsidR="00E81136" w:rsidRPr="00E81136">
            <w:rPr>
              <w:rFonts w:ascii="Times New Roman" w:hAnsi="Times New Roman" w:cs="Times New Roman"/>
              <w:noProof/>
              <w:color w:val="0000FF"/>
              <w:sz w:val="24"/>
              <w:szCs w:val="24"/>
            </w:rPr>
            <w:t>TrustName</w:t>
          </w:r>
          <w:r w:rsidR="00E81136">
            <w:rPr>
              <w:rFonts w:ascii="Times New Roman" w:hAnsi="Times New Roman" w:cs="Times New Roman"/>
              <w:noProof/>
              <w:sz w:val="24"/>
              <w:szCs w:val="24"/>
            </w:rPr>
            <w:t>]</w:t>
          </w:r>
        </w:sdtContent>
      </w:sdt>
      <w:r w:rsidR="002130F4">
        <w:rPr>
          <w:rFonts w:ascii="Times New Roman" w:hAnsi="Times New Roman" w:cs="Times New Roman"/>
          <w:color w:val="0000FF"/>
          <w:sz w:val="24"/>
          <w:szCs w:val="24"/>
        </w:rPr>
        <w:t xml:space="preserve"> dated</w:t>
      </w:r>
      <w:r w:rsidR="00E81136" w:rsidRPr="00E81136">
        <w:rPr>
          <w:rFonts w:ascii="Times New Roman" w:hAnsi="Times New Roman" w:cs="Times New Roman"/>
          <w:color w:val="0000FF"/>
          <w:sz w:val="24"/>
          <w:szCs w:val="24"/>
        </w:rPr>
        <w:t xml:space="preserve"> </w:t>
      </w:r>
      <w:sdt>
        <w:sdtPr>
          <w:rPr>
            <w:rFonts w:ascii="Times New Roman" w:hAnsi="Times New Roman" w:cs="Times New Roman"/>
            <w:color w:val="0000FF"/>
            <w:sz w:val="24"/>
            <w:szCs w:val="24"/>
          </w:rPr>
          <w:tag w:val="HD:1.185.0.0:29b310ad-28e9-4546-aead-972d1c073626"/>
          <w:id w:val="-601332886"/>
          <w:placeholder>
            <w:docPart w:val="D59B3B20462942408021AB6F39D4B5FA"/>
          </w:placeholder>
        </w:sdtPr>
        <w:sdtContent>
          <w:r w:rsidR="00E81136">
            <w:rPr>
              <w:rFonts w:ascii="Times New Roman" w:hAnsi="Times New Roman" w:cs="Times New Roman"/>
              <w:noProof/>
              <w:color w:val="0000FF"/>
              <w:sz w:val="24"/>
              <w:szCs w:val="24"/>
            </w:rPr>
            <w:t>[</w:t>
          </w:r>
          <w:r w:rsidR="00E81136" w:rsidRPr="00E81136">
            <w:rPr>
              <w:rFonts w:ascii="Times New Roman" w:hAnsi="Times New Roman" w:cs="Times New Roman"/>
              <w:noProof/>
              <w:color w:val="0000FF"/>
              <w:sz w:val="24"/>
              <w:szCs w:val="24"/>
            </w:rPr>
            <w:t>TrustDate</w:t>
          </w:r>
          <w:r w:rsidR="00E81136">
            <w:rPr>
              <w:rFonts w:ascii="Times New Roman" w:hAnsi="Times New Roman" w:cs="Times New Roman"/>
              <w:noProof/>
              <w:color w:val="0000FF"/>
              <w:sz w:val="24"/>
              <w:szCs w:val="24"/>
            </w:rPr>
            <w:t>]</w:t>
          </w:r>
        </w:sdtContent>
      </w:sdt>
      <w:r w:rsidR="00E81136" w:rsidRPr="00E81136">
        <w:rPr>
          <w:rFonts w:ascii="Times New Roman" w:hAnsi="Times New Roman" w:cs="Times New Roman"/>
          <w:sz w:val="24"/>
          <w:szCs w:val="24"/>
        </w:rPr>
        <w:t>, and any amendments thereto.</w:t>
      </w:r>
    </w:p>
    <w:p w14:paraId="24029635"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12492FEC"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1CC01AD9"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sidRPr="00E81136">
        <w:rPr>
          <w:szCs w:val="24"/>
        </w:rPr>
        <w:t>Very Truly Yours,</w:t>
      </w:r>
    </w:p>
    <w:p w14:paraId="10D2AD75"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7D5524F0"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sdt>
      <w:sdtPr>
        <w:rPr>
          <w:szCs w:val="24"/>
        </w:rPr>
        <w:tag w:val="HD:1.185.0.0:a75ca1b8-0d69-4590-9d72-13f5a2774d63"/>
        <w:id w:val="701519671"/>
        <w:placeholder>
          <w:docPart w:val="45645AFB613E4055BA4FD24E88319B36"/>
        </w:placeholder>
      </w:sdtPr>
      <w:sdtContent>
        <w:p w14:paraId="4676F74F" w14:textId="00823695"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Pr>
              <w:noProof/>
              <w:szCs w:val="24"/>
            </w:rPr>
            <w:t>[</w:t>
          </w:r>
          <w:r w:rsidR="00C91E3F" w:rsidRPr="00C91E3F">
            <w:rPr>
              <w:noProof/>
              <w:color w:val="0000FF"/>
              <w:szCs w:val="24"/>
            </w:rPr>
            <w:t>PrimaryNameSigningUse</w:t>
          </w:r>
          <w:r>
            <w:rPr>
              <w:noProof/>
              <w:szCs w:val="24"/>
            </w:rPr>
            <w:t>]</w:t>
          </w:r>
        </w:p>
      </w:sdtContent>
    </w:sdt>
    <w:p w14:paraId="50E78AD2" w14:textId="5384BC30"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DC5807D" w14:textId="77777777" w:rsidR="00E81136" w:rsidRPr="00E81136" w:rsidRDefault="00E81136" w:rsidP="00E81136">
      <w:pPr>
        <w:spacing w:after="0" w:line="240" w:lineRule="auto"/>
        <w:rPr>
          <w:rFonts w:ascii="Times New Roman" w:hAnsi="Times New Roman" w:cs="Times New Roman"/>
          <w:sz w:val="24"/>
          <w:szCs w:val="24"/>
        </w:rPr>
        <w:sectPr w:rsidR="00E81136" w:rsidRPr="00E81136" w:rsidSect="00F70B9F">
          <w:headerReference w:type="first" r:id="rId88"/>
          <w:footerReference w:type="first" r:id="rId89"/>
          <w:pgSz w:w="12240" w:h="15840" w:code="1"/>
          <w:pgMar w:top="1440" w:right="1800" w:bottom="1440" w:left="1800" w:header="720" w:footer="720" w:gutter="0"/>
          <w:pgNumType w:start="1"/>
          <w:cols w:space="720"/>
          <w:titlePg/>
          <w:docGrid w:linePitch="360"/>
        </w:sectPr>
      </w:pPr>
    </w:p>
    <w:p w14:paraId="7CDF3251" w14:textId="77777777" w:rsidR="00E81136" w:rsidRPr="00E81136" w:rsidRDefault="00E81136" w:rsidP="00E81136">
      <w:pPr>
        <w:spacing w:after="0" w:line="240" w:lineRule="auto"/>
        <w:rPr>
          <w:rFonts w:ascii="Times New Roman" w:hAnsi="Times New Roman" w:cs="Times New Roman"/>
          <w:sz w:val="24"/>
          <w:szCs w:val="24"/>
        </w:rPr>
      </w:pPr>
    </w:p>
    <w:p w14:paraId="199A57BF" w14:textId="77777777" w:rsidR="00E81136" w:rsidRPr="00E81136" w:rsidRDefault="00E81136" w:rsidP="00E81136">
      <w:pPr>
        <w:spacing w:after="0" w:line="240" w:lineRule="auto"/>
        <w:rPr>
          <w:rFonts w:ascii="Times New Roman" w:hAnsi="Times New Roman" w:cs="Times New Roman"/>
          <w:sz w:val="24"/>
          <w:szCs w:val="24"/>
        </w:rPr>
      </w:pPr>
    </w:p>
    <w:p w14:paraId="5124F9DA" w14:textId="77777777" w:rsidR="00E81136" w:rsidRPr="00E81136" w:rsidRDefault="00E81136" w:rsidP="00E81136">
      <w:pPr>
        <w:spacing w:after="0" w:line="240" w:lineRule="auto"/>
        <w:jc w:val="center"/>
        <w:rPr>
          <w:rFonts w:ascii="Times New Roman" w:hAnsi="Times New Roman" w:cs="Times New Roman"/>
          <w:sz w:val="28"/>
          <w:szCs w:val="28"/>
        </w:rPr>
      </w:pPr>
      <w:r w:rsidRPr="00E81136">
        <w:rPr>
          <w:rFonts w:ascii="Times New Roman" w:hAnsi="Times New Roman" w:cs="Times New Roman"/>
          <w:sz w:val="28"/>
          <w:szCs w:val="28"/>
        </w:rPr>
        <w:t>DIRECTIVE TO RETIREMENT ACCOUNT ADMINISTRATORS</w:t>
      </w:r>
    </w:p>
    <w:p w14:paraId="1291F445" w14:textId="77777777" w:rsidR="00E81136" w:rsidRPr="00E81136" w:rsidRDefault="00E81136" w:rsidP="00E81136">
      <w:pPr>
        <w:spacing w:after="0" w:line="240" w:lineRule="auto"/>
        <w:rPr>
          <w:rFonts w:ascii="Times New Roman" w:hAnsi="Times New Roman" w:cs="Times New Roman"/>
          <w:sz w:val="24"/>
          <w:szCs w:val="24"/>
        </w:rPr>
      </w:pPr>
    </w:p>
    <w:p w14:paraId="0454A6E7" w14:textId="77777777" w:rsidR="00E81136" w:rsidRPr="00E81136" w:rsidRDefault="00E81136" w:rsidP="00E81136">
      <w:pPr>
        <w:spacing w:after="0" w:line="240" w:lineRule="auto"/>
        <w:rPr>
          <w:rFonts w:ascii="Times New Roman" w:hAnsi="Times New Roman" w:cs="Times New Roman"/>
          <w:sz w:val="24"/>
          <w:szCs w:val="24"/>
        </w:rPr>
      </w:pPr>
    </w:p>
    <w:p w14:paraId="3E93A95C"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Date:</w:t>
      </w:r>
      <w:r w:rsidRPr="00E81136">
        <w:rPr>
          <w:rFonts w:ascii="Times New Roman" w:hAnsi="Times New Roman" w:cs="Times New Roman"/>
          <w:sz w:val="24"/>
          <w:szCs w:val="24"/>
        </w:rPr>
        <w:tab/>
        <w:t>__________________</w:t>
      </w:r>
    </w:p>
    <w:p w14:paraId="41D5062A" w14:textId="77777777" w:rsidR="00E81136" w:rsidRPr="00E81136" w:rsidRDefault="00E81136" w:rsidP="00E81136">
      <w:pPr>
        <w:spacing w:after="0" w:line="240" w:lineRule="auto"/>
        <w:rPr>
          <w:rFonts w:ascii="Times New Roman" w:hAnsi="Times New Roman" w:cs="Times New Roman"/>
          <w:sz w:val="24"/>
          <w:szCs w:val="24"/>
        </w:rPr>
      </w:pPr>
    </w:p>
    <w:p w14:paraId="245A47A3"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To:</w:t>
      </w:r>
      <w:r w:rsidRPr="00E81136">
        <w:rPr>
          <w:rFonts w:ascii="Times New Roman" w:hAnsi="Times New Roman" w:cs="Times New Roman"/>
          <w:sz w:val="24"/>
          <w:szCs w:val="24"/>
        </w:rPr>
        <w:tab/>
        <w:t>______________________________</w:t>
      </w:r>
    </w:p>
    <w:p w14:paraId="367AEB8B" w14:textId="77777777" w:rsidR="00E81136" w:rsidRPr="00E81136" w:rsidRDefault="00E81136" w:rsidP="00E81136">
      <w:pPr>
        <w:spacing w:after="0" w:line="240" w:lineRule="auto"/>
        <w:rPr>
          <w:rFonts w:ascii="Times New Roman" w:hAnsi="Times New Roman" w:cs="Times New Roman"/>
          <w:sz w:val="24"/>
          <w:szCs w:val="24"/>
        </w:rPr>
      </w:pPr>
    </w:p>
    <w:p w14:paraId="24AAF73C"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______________________________</w:t>
      </w:r>
    </w:p>
    <w:p w14:paraId="4DDB7411" w14:textId="77777777" w:rsidR="00E81136" w:rsidRPr="00E81136" w:rsidRDefault="00E81136" w:rsidP="00E81136">
      <w:pPr>
        <w:spacing w:after="0" w:line="240" w:lineRule="auto"/>
        <w:rPr>
          <w:rFonts w:ascii="Times New Roman" w:hAnsi="Times New Roman" w:cs="Times New Roman"/>
          <w:sz w:val="24"/>
          <w:szCs w:val="24"/>
        </w:rPr>
      </w:pPr>
    </w:p>
    <w:p w14:paraId="77007DA6"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______________________________</w:t>
      </w:r>
    </w:p>
    <w:p w14:paraId="68E14276" w14:textId="77777777" w:rsidR="00E81136" w:rsidRPr="00E81136" w:rsidRDefault="00E81136" w:rsidP="00E81136">
      <w:pPr>
        <w:spacing w:after="0" w:line="240" w:lineRule="auto"/>
        <w:rPr>
          <w:rFonts w:ascii="Times New Roman" w:hAnsi="Times New Roman" w:cs="Times New Roman"/>
          <w:sz w:val="24"/>
          <w:szCs w:val="24"/>
        </w:rPr>
      </w:pPr>
    </w:p>
    <w:p w14:paraId="24BF9E22" w14:textId="77777777" w:rsidR="00E81136" w:rsidRPr="00E81136" w:rsidRDefault="00E81136" w:rsidP="00E81136">
      <w:pPr>
        <w:spacing w:after="0" w:line="240" w:lineRule="auto"/>
        <w:rPr>
          <w:rFonts w:ascii="Times New Roman" w:hAnsi="Times New Roman" w:cs="Times New Roman"/>
          <w:sz w:val="24"/>
          <w:szCs w:val="24"/>
        </w:rPr>
      </w:pPr>
    </w:p>
    <w:p w14:paraId="66223C17"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Dear Account Representative:</w:t>
      </w:r>
    </w:p>
    <w:p w14:paraId="4A6831F8" w14:textId="77777777" w:rsidR="00E81136" w:rsidRPr="00E81136" w:rsidRDefault="00E81136" w:rsidP="00E81136">
      <w:pPr>
        <w:spacing w:after="0" w:line="240" w:lineRule="auto"/>
        <w:rPr>
          <w:rFonts w:ascii="Times New Roman" w:hAnsi="Times New Roman" w:cs="Times New Roman"/>
          <w:sz w:val="24"/>
          <w:szCs w:val="24"/>
        </w:rPr>
      </w:pPr>
    </w:p>
    <w:p w14:paraId="1A51DB5A"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 xml:space="preserve">Please be informed that I have created a Revocable Living Trust and hereby request that you change the </w:t>
      </w:r>
      <w:r w:rsidRPr="00E81136">
        <w:rPr>
          <w:rFonts w:ascii="Times New Roman" w:hAnsi="Times New Roman" w:cs="Times New Roman"/>
          <w:b/>
          <w:sz w:val="24"/>
          <w:szCs w:val="24"/>
          <w:u w:val="single"/>
        </w:rPr>
        <w:t>primary beneficiary</w:t>
      </w:r>
      <w:r w:rsidRPr="00E81136">
        <w:rPr>
          <w:rFonts w:ascii="Times New Roman" w:hAnsi="Times New Roman" w:cs="Times New Roman"/>
          <w:sz w:val="24"/>
          <w:szCs w:val="24"/>
        </w:rPr>
        <w:t xml:space="preserve"> of the following account(s) to my trust, effective immediately.</w:t>
      </w:r>
    </w:p>
    <w:p w14:paraId="5158C085" w14:textId="77777777" w:rsidR="00E81136" w:rsidRPr="00E81136" w:rsidRDefault="00E81136" w:rsidP="00E81136">
      <w:pPr>
        <w:spacing w:after="0" w:line="240" w:lineRule="auto"/>
        <w:rPr>
          <w:rFonts w:ascii="Times New Roman" w:hAnsi="Times New Roman" w:cs="Times New Roman"/>
          <w:sz w:val="24"/>
          <w:szCs w:val="24"/>
        </w:rPr>
      </w:pPr>
    </w:p>
    <w:p w14:paraId="54DE8A54"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ab/>
        <w:t>Policy #</w:t>
      </w:r>
      <w:r w:rsidRPr="00E81136">
        <w:rPr>
          <w:rFonts w:ascii="Times New Roman" w:hAnsi="Times New Roman" w:cs="Times New Roman"/>
          <w:sz w:val="24"/>
          <w:szCs w:val="24"/>
        </w:rPr>
        <w:tab/>
      </w:r>
      <w:r w:rsidRPr="00E81136">
        <w:rPr>
          <w:rFonts w:ascii="Times New Roman" w:hAnsi="Times New Roman" w:cs="Times New Roman"/>
          <w:sz w:val="24"/>
          <w:szCs w:val="24"/>
        </w:rPr>
        <w:tab/>
      </w:r>
      <w:r w:rsidRPr="00E81136">
        <w:rPr>
          <w:rFonts w:ascii="Times New Roman" w:hAnsi="Times New Roman" w:cs="Times New Roman"/>
          <w:sz w:val="24"/>
          <w:szCs w:val="24"/>
        </w:rPr>
        <w:tab/>
        <w:t xml:space="preserve">    </w:t>
      </w:r>
      <w:r w:rsidRPr="00E81136">
        <w:rPr>
          <w:rFonts w:ascii="Times New Roman" w:hAnsi="Times New Roman" w:cs="Times New Roman"/>
          <w:sz w:val="24"/>
          <w:szCs w:val="24"/>
        </w:rPr>
        <w:tab/>
        <w:t>Type</w:t>
      </w:r>
    </w:p>
    <w:p w14:paraId="786D9473" w14:textId="77777777" w:rsidR="00E81136" w:rsidRPr="00E81136" w:rsidRDefault="00E81136" w:rsidP="00E81136">
      <w:pPr>
        <w:spacing w:after="0" w:line="240" w:lineRule="auto"/>
        <w:rPr>
          <w:rFonts w:ascii="Times New Roman" w:hAnsi="Times New Roman" w:cs="Times New Roman"/>
          <w:sz w:val="24"/>
          <w:szCs w:val="24"/>
        </w:rPr>
      </w:pPr>
    </w:p>
    <w:p w14:paraId="1EE4FB1D"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_______________________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w:t>
      </w:r>
    </w:p>
    <w:p w14:paraId="51823A69" w14:textId="77777777" w:rsidR="00E81136" w:rsidRPr="00E81136" w:rsidRDefault="00E81136" w:rsidP="00E81136">
      <w:pPr>
        <w:spacing w:after="0" w:line="240" w:lineRule="auto"/>
        <w:rPr>
          <w:rFonts w:ascii="Times New Roman" w:hAnsi="Times New Roman" w:cs="Times New Roman"/>
          <w:sz w:val="24"/>
          <w:szCs w:val="24"/>
        </w:rPr>
      </w:pPr>
    </w:p>
    <w:p w14:paraId="0C07B4CD"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_______________________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w:t>
      </w:r>
    </w:p>
    <w:p w14:paraId="1EAFCA1B"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br/>
        <w:t>_______________________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w:t>
      </w:r>
    </w:p>
    <w:p w14:paraId="58E93909" w14:textId="77777777" w:rsidR="00E81136" w:rsidRPr="00E81136" w:rsidRDefault="00E81136" w:rsidP="00E81136">
      <w:pPr>
        <w:spacing w:after="0" w:line="240" w:lineRule="auto"/>
        <w:rPr>
          <w:rFonts w:ascii="Times New Roman" w:hAnsi="Times New Roman" w:cs="Times New Roman"/>
          <w:sz w:val="24"/>
          <w:szCs w:val="24"/>
        </w:rPr>
      </w:pPr>
    </w:p>
    <w:p w14:paraId="063DF633"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_______________________</w:t>
      </w:r>
      <w:r w:rsidRPr="00E81136">
        <w:rPr>
          <w:rFonts w:ascii="Times New Roman" w:hAnsi="Times New Roman" w:cs="Times New Roman"/>
          <w:sz w:val="24"/>
          <w:szCs w:val="24"/>
        </w:rPr>
        <w:tab/>
      </w:r>
      <w:r w:rsidRPr="00E81136">
        <w:rPr>
          <w:rFonts w:ascii="Times New Roman" w:hAnsi="Times New Roman" w:cs="Times New Roman"/>
          <w:sz w:val="24"/>
          <w:szCs w:val="24"/>
        </w:rPr>
        <w:tab/>
        <w:t>_________</w:t>
      </w:r>
    </w:p>
    <w:p w14:paraId="121AB389" w14:textId="77777777" w:rsidR="00E81136" w:rsidRPr="00E81136" w:rsidRDefault="00E81136" w:rsidP="00E81136">
      <w:pPr>
        <w:spacing w:after="0" w:line="240" w:lineRule="auto"/>
        <w:rPr>
          <w:rFonts w:ascii="Times New Roman" w:hAnsi="Times New Roman" w:cs="Times New Roman"/>
          <w:sz w:val="24"/>
          <w:szCs w:val="24"/>
        </w:rPr>
      </w:pPr>
    </w:p>
    <w:p w14:paraId="25663A4E" w14:textId="77777777" w:rsidR="00E81136" w:rsidRPr="00E81136" w:rsidRDefault="00E81136" w:rsidP="00E81136">
      <w:pPr>
        <w:spacing w:after="0" w:line="240" w:lineRule="auto"/>
        <w:rPr>
          <w:rFonts w:ascii="Times New Roman" w:hAnsi="Times New Roman" w:cs="Times New Roman"/>
          <w:sz w:val="24"/>
          <w:szCs w:val="24"/>
        </w:rPr>
      </w:pPr>
      <w:r w:rsidRPr="00E81136">
        <w:rPr>
          <w:rFonts w:ascii="Times New Roman" w:hAnsi="Times New Roman" w:cs="Times New Roman"/>
          <w:sz w:val="24"/>
          <w:szCs w:val="24"/>
        </w:rPr>
        <w:t>New Primary Beneficiary:</w:t>
      </w:r>
    </w:p>
    <w:p w14:paraId="5DD78A44" w14:textId="77777777" w:rsidR="00E81136" w:rsidRPr="00E81136" w:rsidRDefault="00E81136" w:rsidP="00E81136">
      <w:pPr>
        <w:spacing w:after="0" w:line="240" w:lineRule="auto"/>
        <w:rPr>
          <w:rFonts w:ascii="Times New Roman" w:hAnsi="Times New Roman" w:cs="Times New Roman"/>
          <w:sz w:val="24"/>
          <w:szCs w:val="24"/>
        </w:rPr>
      </w:pPr>
    </w:p>
    <w:p w14:paraId="798F056D" w14:textId="63BD5443" w:rsidR="00E81136" w:rsidRPr="00E81136" w:rsidRDefault="00000000" w:rsidP="00E81136">
      <w:pPr>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line="240" w:lineRule="auto"/>
        <w:ind w:right="734"/>
        <w:jc w:val="both"/>
        <w:rPr>
          <w:rFonts w:ascii="Times New Roman" w:hAnsi="Times New Roman" w:cs="Times New Roman"/>
          <w:sz w:val="24"/>
          <w:szCs w:val="24"/>
        </w:rPr>
      </w:pPr>
      <w:sdt>
        <w:sdtPr>
          <w:rPr>
            <w:rFonts w:ascii="Times New Roman" w:hAnsi="Times New Roman" w:cs="Times New Roman"/>
            <w:spacing w:val="-3"/>
            <w:sz w:val="24"/>
            <w:szCs w:val="24"/>
          </w:rPr>
          <w:tag w:val="HD:1.185.0.0:d458e0e8-4fa0-4868-99ff-144fd79fe167"/>
          <w:id w:val="758483149"/>
          <w:placeholder>
            <w:docPart w:val="A3E13D46BEE54A93BC5D9D56FD08BE6B"/>
          </w:placeholder>
        </w:sdtPr>
        <w:sdtContent>
          <w:r w:rsidR="00C91E3F">
            <w:rPr>
              <w:rFonts w:ascii="Times New Roman" w:hAnsi="Times New Roman" w:cs="Times New Roman"/>
              <w:noProof/>
              <w:spacing w:val="-3"/>
              <w:sz w:val="24"/>
              <w:szCs w:val="24"/>
            </w:rPr>
            <w:t>[</w:t>
          </w:r>
          <w:r w:rsidR="00C91E3F" w:rsidRPr="00C91E3F">
            <w:rPr>
              <w:rFonts w:ascii="Times New Roman" w:hAnsi="Times New Roman" w:cs="Times New Roman"/>
              <w:noProof/>
              <w:color w:val="0000FF"/>
              <w:spacing w:val="-3"/>
              <w:sz w:val="24"/>
              <w:szCs w:val="24"/>
            </w:rPr>
            <w:t>PrimaryNameSigningUse</w:t>
          </w:r>
          <w:r w:rsidR="00C91E3F">
            <w:rPr>
              <w:rFonts w:ascii="Times New Roman" w:hAnsi="Times New Roman" w:cs="Times New Roman"/>
              <w:noProof/>
              <w:spacing w:val="-3"/>
              <w:sz w:val="24"/>
              <w:szCs w:val="24"/>
            </w:rPr>
            <w:t>]</w:t>
          </w:r>
        </w:sdtContent>
      </w:sdt>
      <w:r w:rsidR="00E81136" w:rsidRPr="00E81136">
        <w:rPr>
          <w:rFonts w:ascii="Times New Roman" w:hAnsi="Times New Roman" w:cs="Times New Roman"/>
          <w:spacing w:val="-3"/>
          <w:sz w:val="24"/>
          <w:szCs w:val="24"/>
        </w:rPr>
        <w:t>, Trustee</w:t>
      </w:r>
      <w:r w:rsidR="00E81136">
        <w:rPr>
          <w:rFonts w:ascii="Times New Roman" w:hAnsi="Times New Roman" w:cs="Times New Roman"/>
          <w:sz w:val="24"/>
          <w:szCs w:val="24"/>
        </w:rPr>
        <w:t xml:space="preserve"> or the Successor Trustee of</w:t>
      </w:r>
      <w:r w:rsidR="00E81136" w:rsidRPr="00E81136">
        <w:rPr>
          <w:rFonts w:ascii="Times New Roman" w:hAnsi="Times New Roman" w:cs="Times New Roman"/>
          <w:sz w:val="24"/>
          <w:szCs w:val="24"/>
        </w:rPr>
        <w:t xml:space="preserve"> the </w:t>
      </w:r>
      <w:sdt>
        <w:sdtPr>
          <w:rPr>
            <w:rFonts w:ascii="Times New Roman" w:hAnsi="Times New Roman" w:cs="Times New Roman"/>
            <w:sz w:val="24"/>
            <w:szCs w:val="24"/>
          </w:rPr>
          <w:tag w:val="HD:1.185.0.0:742b5cab-e86a-45ec-a62f-f0f2385c280f"/>
          <w:id w:val="-1899203326"/>
          <w:placeholder>
            <w:docPart w:val="1DE2507C8DB743849D29101F0FFF0BEB"/>
          </w:placeholder>
        </w:sdtPr>
        <w:sdtContent>
          <w:r w:rsidR="00E81136">
            <w:rPr>
              <w:rFonts w:ascii="Times New Roman" w:hAnsi="Times New Roman" w:cs="Times New Roman"/>
              <w:noProof/>
              <w:sz w:val="24"/>
              <w:szCs w:val="24"/>
            </w:rPr>
            <w:t>[</w:t>
          </w:r>
          <w:r w:rsidR="00E81136" w:rsidRPr="00E81136">
            <w:rPr>
              <w:rFonts w:ascii="Times New Roman" w:hAnsi="Times New Roman" w:cs="Times New Roman"/>
              <w:noProof/>
              <w:color w:val="0000FF"/>
              <w:sz w:val="24"/>
              <w:szCs w:val="24"/>
            </w:rPr>
            <w:t>TrustName</w:t>
          </w:r>
          <w:r w:rsidR="00E81136">
            <w:rPr>
              <w:rFonts w:ascii="Times New Roman" w:hAnsi="Times New Roman" w:cs="Times New Roman"/>
              <w:noProof/>
              <w:sz w:val="24"/>
              <w:szCs w:val="24"/>
            </w:rPr>
            <w:t>]</w:t>
          </w:r>
        </w:sdtContent>
      </w:sdt>
      <w:r w:rsidR="002130F4">
        <w:rPr>
          <w:rFonts w:ascii="Times New Roman" w:hAnsi="Times New Roman" w:cs="Times New Roman"/>
          <w:color w:val="0000FF"/>
          <w:sz w:val="24"/>
          <w:szCs w:val="24"/>
        </w:rPr>
        <w:t xml:space="preserve"> dated</w:t>
      </w:r>
      <w:r w:rsidR="00E81136" w:rsidRPr="00E81136">
        <w:rPr>
          <w:rFonts w:ascii="Times New Roman" w:hAnsi="Times New Roman" w:cs="Times New Roman"/>
          <w:color w:val="0000FF"/>
          <w:sz w:val="24"/>
          <w:szCs w:val="24"/>
        </w:rPr>
        <w:t xml:space="preserve"> </w:t>
      </w:r>
      <w:sdt>
        <w:sdtPr>
          <w:rPr>
            <w:rFonts w:ascii="Times New Roman" w:hAnsi="Times New Roman" w:cs="Times New Roman"/>
            <w:color w:val="0000FF"/>
            <w:sz w:val="24"/>
            <w:szCs w:val="24"/>
          </w:rPr>
          <w:tag w:val="HD:1.185.0.0:12aa9829-5888-41dc-80c5-1117c6730def"/>
          <w:id w:val="514356149"/>
          <w:placeholder>
            <w:docPart w:val="9516D93D46E7402CB3AF5FD0CF3A247A"/>
          </w:placeholder>
        </w:sdtPr>
        <w:sdtContent>
          <w:r w:rsidR="00E81136">
            <w:rPr>
              <w:rFonts w:ascii="Times New Roman" w:hAnsi="Times New Roman" w:cs="Times New Roman"/>
              <w:noProof/>
              <w:color w:val="0000FF"/>
              <w:sz w:val="24"/>
              <w:szCs w:val="24"/>
            </w:rPr>
            <w:t>[</w:t>
          </w:r>
          <w:r w:rsidR="00E81136" w:rsidRPr="00E81136">
            <w:rPr>
              <w:rFonts w:ascii="Times New Roman" w:hAnsi="Times New Roman" w:cs="Times New Roman"/>
              <w:noProof/>
              <w:color w:val="0000FF"/>
              <w:sz w:val="24"/>
              <w:szCs w:val="24"/>
            </w:rPr>
            <w:t>TrustDate</w:t>
          </w:r>
          <w:r w:rsidR="00E81136">
            <w:rPr>
              <w:rFonts w:ascii="Times New Roman" w:hAnsi="Times New Roman" w:cs="Times New Roman"/>
              <w:noProof/>
              <w:color w:val="0000FF"/>
              <w:sz w:val="24"/>
              <w:szCs w:val="24"/>
            </w:rPr>
            <w:t>]</w:t>
          </w:r>
        </w:sdtContent>
      </w:sdt>
      <w:r w:rsidR="00E81136" w:rsidRPr="00E81136">
        <w:rPr>
          <w:rFonts w:ascii="Times New Roman" w:hAnsi="Times New Roman" w:cs="Times New Roman"/>
          <w:sz w:val="24"/>
          <w:szCs w:val="24"/>
        </w:rPr>
        <w:t>, and any amendments thereto.</w:t>
      </w:r>
    </w:p>
    <w:p w14:paraId="7ED02F0A"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13A989FF"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6A1FBCBF"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sidRPr="00E81136">
        <w:rPr>
          <w:szCs w:val="24"/>
        </w:rPr>
        <w:t>Very Truly Yours,</w:t>
      </w:r>
    </w:p>
    <w:p w14:paraId="5E98E5AB"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2AAFBBBF"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sdt>
      <w:sdtPr>
        <w:rPr>
          <w:szCs w:val="24"/>
        </w:rPr>
        <w:tag w:val="HD:1.185.0.0:7d0d30f1-e108-49d7-9d3f-04091541123f"/>
        <w:id w:val="1400788890"/>
        <w:placeholder>
          <w:docPart w:val="A9B8672F045048D9AE6D95C79D1419C2"/>
        </w:placeholder>
      </w:sdtPr>
      <w:sdtContent>
        <w:p w14:paraId="32C25412" w14:textId="146EB425"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Pr>
              <w:noProof/>
              <w:szCs w:val="24"/>
            </w:rPr>
            <w:t>[</w:t>
          </w:r>
          <w:r w:rsidR="00C91E3F" w:rsidRPr="00C91E3F">
            <w:rPr>
              <w:noProof/>
              <w:color w:val="0000FF"/>
              <w:szCs w:val="24"/>
            </w:rPr>
            <w:t>PrimaryNameSigningUse</w:t>
          </w:r>
          <w:r>
            <w:rPr>
              <w:noProof/>
              <w:szCs w:val="24"/>
            </w:rPr>
            <w:t>]</w:t>
          </w:r>
        </w:p>
      </w:sdtContent>
    </w:sdt>
    <w:p w14:paraId="679B6906" w14:textId="56DA7A81"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018F7D3" w14:textId="77777777" w:rsidR="00E81136" w:rsidRPr="00023CFD" w:rsidRDefault="00E81136" w:rsidP="00E81136">
      <w:pPr>
        <w:pStyle w:val="Center10Pt"/>
        <w:jc w:val="both"/>
        <w:rPr>
          <w:rFonts w:ascii="Arial" w:hAnsi="Arial" w:cs="Arial"/>
          <w:sz w:val="24"/>
        </w:rPr>
      </w:pPr>
    </w:p>
    <w:p w14:paraId="69595721" w14:textId="77777777" w:rsidR="00E81136" w:rsidRDefault="00E81136" w:rsidP="00695BE9">
      <w:pPr>
        <w:autoSpaceDE w:val="0"/>
        <w:autoSpaceDN w:val="0"/>
        <w:adjustRightInd w:val="0"/>
        <w:spacing w:after="0" w:line="240" w:lineRule="auto"/>
        <w:jc w:val="both"/>
        <w:rPr>
          <w:rFonts w:ascii="Times New Roman" w:eastAsia="Times New Roman" w:hAnsi="Times New Roman" w:cs="Times New Roman"/>
          <w:bCs/>
          <w:sz w:val="24"/>
          <w:szCs w:val="24"/>
        </w:rPr>
        <w:sectPr w:rsidR="00E81136" w:rsidSect="00F70B9F">
          <w:headerReference w:type="first" r:id="rId90"/>
          <w:footerReference w:type="first" r:id="rId91"/>
          <w:pgSz w:w="12240" w:h="15840"/>
          <w:pgMar w:top="1440" w:right="1440" w:bottom="1440" w:left="1440" w:header="432" w:footer="864" w:gutter="0"/>
          <w:pgNumType w:start="1"/>
          <w:cols w:space="720"/>
          <w:noEndnote/>
          <w:titlePg/>
        </w:sectPr>
      </w:pPr>
    </w:p>
    <w:p w14:paraId="23707CEF" w14:textId="77777777" w:rsidR="00E81136" w:rsidRPr="00E81136" w:rsidRDefault="00E81136" w:rsidP="00E81136">
      <w:pPr>
        <w:pStyle w:val="IntroHeading"/>
        <w:ind w:left="720"/>
      </w:pPr>
      <w:r w:rsidRPr="00E81136">
        <w:lastRenderedPageBreak/>
        <w:t>Short Form or Certification of Trust</w:t>
      </w:r>
    </w:p>
    <w:p w14:paraId="2D759E8A"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144FD313"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5561498E" w14:textId="77777777" w:rsidR="00E81136" w:rsidRPr="00E81136" w:rsidRDefault="00E81136" w:rsidP="00E81136">
      <w:pPr>
        <w:pStyle w:val="Paragraph1Intro"/>
        <w:ind w:left="720"/>
      </w:pPr>
      <w:r w:rsidRPr="00E81136">
        <w:t>When the Trustee transfers assets to the Trust or when people or businesses are dealing with the Trustee, a copy of the Trust document may be requested to verify the existence of the Trust, the identity of the Trustee and the Trustee's authority.</w:t>
      </w:r>
    </w:p>
    <w:p w14:paraId="104FBBA2" w14:textId="77777777" w:rsidR="00E81136" w:rsidRPr="00E81136" w:rsidRDefault="00E81136" w:rsidP="00E81136">
      <w:pPr>
        <w:pStyle w:val="Paragraph1Intro"/>
        <w:ind w:left="720"/>
      </w:pPr>
      <w:r w:rsidRPr="00E81136">
        <w:t>Instead of providing the entire Trust document that contains many items of a personal nature, we have prepared a condensed version of the document, called the Short Form (or Certification) of Trust.</w:t>
      </w:r>
    </w:p>
    <w:p w14:paraId="16132941" w14:textId="5DDDF0AB" w:rsidR="001835DD" w:rsidRPr="00E81136" w:rsidRDefault="00E81136" w:rsidP="00E81136">
      <w:pPr>
        <w:autoSpaceDE w:val="0"/>
        <w:autoSpaceDN w:val="0"/>
        <w:adjustRightInd w:val="0"/>
        <w:spacing w:after="0" w:line="240" w:lineRule="auto"/>
        <w:ind w:left="720" w:firstLine="720"/>
        <w:jc w:val="both"/>
        <w:rPr>
          <w:rFonts w:ascii="Times New Roman" w:eastAsia="Times New Roman" w:hAnsi="Times New Roman" w:cs="Times New Roman"/>
          <w:bCs/>
          <w:sz w:val="28"/>
          <w:szCs w:val="28"/>
        </w:rPr>
        <w:sectPr w:rsidR="001835DD" w:rsidRPr="00E81136" w:rsidSect="00F70B9F">
          <w:pgSz w:w="12240" w:h="15840"/>
          <w:pgMar w:top="1440" w:right="1440" w:bottom="1440" w:left="1440" w:header="432" w:footer="864" w:gutter="0"/>
          <w:pgNumType w:start="1"/>
          <w:cols w:space="720"/>
          <w:noEndnote/>
          <w:titlePg/>
        </w:sectPr>
      </w:pPr>
      <w:r w:rsidRPr="00E81136">
        <w:rPr>
          <w:rFonts w:ascii="Times New Roman" w:hAnsi="Times New Roman" w:cs="Times New Roman"/>
          <w:sz w:val="28"/>
          <w:szCs w:val="28"/>
        </w:rPr>
        <w:t>The Short Form (or Certification) of Trust is a short summary of the important features of the document and will be accepted by most parties who want some evidence of the Trust's terms.</w:t>
      </w:r>
    </w:p>
    <w:p w14:paraId="70AC8C5E" w14:textId="4DA935B4" w:rsidR="00CD701A" w:rsidRPr="005A1A19" w:rsidRDefault="00695BE9" w:rsidP="005A1A19">
      <w:pPr>
        <w:pStyle w:val="TitleSmall"/>
        <w:spacing w:before="0" w:after="0" w:line="240" w:lineRule="auto"/>
        <w:jc w:val="center"/>
        <w:rPr>
          <w:b w:val="0"/>
          <w:bCs w:val="0"/>
          <w:sz w:val="24"/>
          <w:szCs w:val="24"/>
        </w:rPr>
      </w:pPr>
      <w:r>
        <w:rPr>
          <w:sz w:val="24"/>
          <w:szCs w:val="24"/>
        </w:rPr>
        <w:lastRenderedPageBreak/>
        <w:tab/>
      </w:r>
      <w:bookmarkStart w:id="481" w:name="_Hlk153654988"/>
      <w:bookmarkStart w:id="482" w:name="_Hlk162686401"/>
      <w:sdt>
        <w:sdtPr>
          <w:rPr>
            <w:bCs w:val="0"/>
            <w:kern w:val="28"/>
          </w:rPr>
          <w:tag w:val="HD:1.185.0.0:483ea47b-c4c0-4e61-b618-40e90697377f"/>
          <w:id w:val="-2050445926"/>
          <w:placeholder>
            <w:docPart w:val="B93FBC76AB3D44E29FB269953BA7F81F"/>
          </w:placeholder>
        </w:sdtPr>
        <w:sdtContent>
          <w:r w:rsidR="00CD701A" w:rsidRPr="005A1A19">
            <w:rPr>
              <w:bCs w:val="0"/>
              <w:noProof/>
              <w:kern w:val="28"/>
            </w:rPr>
            <w:t>[</w:t>
          </w:r>
          <w:r w:rsidR="00CD701A" w:rsidRPr="005A1A19">
            <w:rPr>
              <w:bCs w:val="0"/>
              <w:noProof/>
              <w:color w:val="008000"/>
              <w:kern w:val="28"/>
            </w:rPr>
            <w:t>IF TrustStateLaw = "Hawaii"</w:t>
          </w:r>
          <w:r w:rsidR="00CD701A" w:rsidRPr="005A1A19">
            <w:rPr>
              <w:bCs w:val="0"/>
              <w:noProof/>
              <w:kern w:val="28"/>
            </w:rPr>
            <w:t>]</w:t>
          </w:r>
        </w:sdtContent>
      </w:sdt>
      <w:r w:rsidR="00C947CC" w:rsidRPr="00C947CC">
        <w:rPr>
          <w:bCs w:val="0"/>
          <w:kern w:val="28"/>
        </w:rPr>
        <w:t xml:space="preserve"> </w:t>
      </w:r>
      <w:r w:rsidR="00C947CC" w:rsidRPr="005A1A19">
        <w:rPr>
          <w:bCs w:val="0"/>
          <w:kern w:val="28"/>
        </w:rPr>
        <w:t>CERTIFICATION OF TRUST</w:t>
      </w:r>
      <w:r w:rsidR="00C947CC" w:rsidRPr="005A1A19">
        <w:rPr>
          <w:b w:val="0"/>
          <w:bCs w:val="0"/>
          <w:sz w:val="24"/>
          <w:szCs w:val="24"/>
        </w:rPr>
        <w:t xml:space="preserve"> </w:t>
      </w:r>
      <w:sdt>
        <w:sdtPr>
          <w:rPr>
            <w:bCs w:val="0"/>
            <w:kern w:val="28"/>
          </w:rPr>
          <w:tag w:val="HD:1.185.0.0:eb86e55e-9dd1-4f2e-bea6-63663122a7e6"/>
          <w:id w:val="-705870797"/>
          <w:placeholder>
            <w:docPart w:val="7D37A4EA81D9429F9D08DE3DDE2F5D51"/>
          </w:placeholder>
        </w:sdtPr>
        <w:sdtContent>
          <w:r w:rsidR="00CD701A" w:rsidRPr="005A1A19">
            <w:rPr>
              <w:bCs w:val="0"/>
              <w:noProof/>
              <w:kern w:val="28"/>
            </w:rPr>
            <w:t>[</w:t>
          </w:r>
          <w:r w:rsidR="00CD701A" w:rsidRPr="005A1A19">
            <w:rPr>
              <w:bCs w:val="0"/>
              <w:noProof/>
              <w:color w:val="008000"/>
              <w:kern w:val="28"/>
            </w:rPr>
            <w:t>ELSE</w:t>
          </w:r>
          <w:r w:rsidR="00CD701A" w:rsidRPr="005A1A19">
            <w:rPr>
              <w:bCs w:val="0"/>
              <w:noProof/>
              <w:kern w:val="28"/>
            </w:rPr>
            <w:t>]</w:t>
          </w:r>
        </w:sdtContent>
      </w:sdt>
      <w:r w:rsidR="00CD701A" w:rsidRPr="005A1A19">
        <w:rPr>
          <w:bCs w:val="0"/>
          <w:kern w:val="28"/>
        </w:rPr>
        <w:t>CERTIFICATION OF TRUST</w:t>
      </w:r>
      <w:r w:rsidR="00CD701A" w:rsidRPr="005A1A19">
        <w:rPr>
          <w:b w:val="0"/>
          <w:bCs w:val="0"/>
          <w:sz w:val="24"/>
          <w:szCs w:val="24"/>
        </w:rPr>
        <w:t xml:space="preserve"> </w:t>
      </w:r>
      <w:sdt>
        <w:sdtPr>
          <w:rPr>
            <w:b w:val="0"/>
            <w:bCs w:val="0"/>
            <w:sz w:val="24"/>
            <w:szCs w:val="24"/>
          </w:rPr>
          <w:tag w:val="HD:1.185.0.0:ac36e7a7-8256-4b85-a1a9-4289646125ef"/>
          <w:id w:val="611256778"/>
          <w:placeholder>
            <w:docPart w:val="0342EAA4B5E2452C9D34EFB1F3BEDFDC"/>
          </w:placeholder>
        </w:sdtPr>
        <w:sdtContent>
          <w:r w:rsidR="00CD701A" w:rsidRPr="005A1A19">
            <w:rPr>
              <w:b w:val="0"/>
              <w:bCs w:val="0"/>
              <w:noProof/>
              <w:sz w:val="24"/>
              <w:szCs w:val="24"/>
            </w:rPr>
            <w:t>[</w:t>
          </w:r>
          <w:r w:rsidR="00CD701A" w:rsidRPr="005A1A19">
            <w:rPr>
              <w:b w:val="0"/>
              <w:bCs w:val="0"/>
              <w:noProof/>
              <w:color w:val="008000"/>
              <w:sz w:val="24"/>
              <w:szCs w:val="24"/>
            </w:rPr>
            <w:t>END IF</w:t>
          </w:r>
          <w:r w:rsidR="00CD701A" w:rsidRPr="005A1A19">
            <w:rPr>
              <w:b w:val="0"/>
              <w:bCs w:val="0"/>
              <w:noProof/>
              <w:sz w:val="24"/>
              <w:szCs w:val="24"/>
            </w:rPr>
            <w:t>]</w:t>
          </w:r>
        </w:sdtContent>
      </w:sdt>
    </w:p>
    <w:p w14:paraId="05CDE079" w14:textId="77777777" w:rsidR="005A1A19" w:rsidRPr="005A1A19" w:rsidRDefault="005A1A19" w:rsidP="005A1A19">
      <w:pPr>
        <w:rPr>
          <w:rFonts w:ascii="Times New Roman" w:hAnsi="Times New Roman" w:cs="Times New Roman"/>
        </w:rPr>
      </w:pPr>
    </w:p>
    <w:p w14:paraId="3BF3D2ED" w14:textId="77777777" w:rsidR="005A1A19" w:rsidRPr="005A1A19" w:rsidRDefault="00000000" w:rsidP="005A1A19">
      <w:pPr>
        <w:pStyle w:val="TitleSmall"/>
        <w:spacing w:before="0" w:after="0" w:line="240" w:lineRule="auto"/>
        <w:jc w:val="center"/>
        <w:rPr>
          <w:bCs w:val="0"/>
          <w:kern w:val="28"/>
        </w:rPr>
      </w:pPr>
      <w:sdt>
        <w:sdtPr>
          <w:rPr>
            <w:bCs w:val="0"/>
            <w:kern w:val="28"/>
          </w:rPr>
          <w:tag w:val="HD:1.185.0.0:90836092-7948-44c9-a851-e7f9608792e6"/>
          <w:id w:val="-512842236"/>
          <w:placeholder>
            <w:docPart w:val="9FAE63D6809B4E879ED3E0A4AA289590"/>
          </w:placeholder>
        </w:sdtPr>
        <w:sdtContent>
          <w:r w:rsidR="005A1A19" w:rsidRPr="005A1A19">
            <w:rPr>
              <w:bCs w:val="0"/>
              <w:noProof/>
              <w:kern w:val="28"/>
            </w:rPr>
            <w:t>[</w:t>
          </w:r>
          <w:r w:rsidR="005A1A19" w:rsidRPr="005A1A19">
            <w:rPr>
              <w:bCs w:val="0"/>
              <w:noProof/>
              <w:color w:val="008000"/>
              <w:kern w:val="28"/>
            </w:rPr>
            <w:t>IF TrustStateLaw = "Hawaii"</w:t>
          </w:r>
          <w:r w:rsidR="005A1A19" w:rsidRPr="005A1A19">
            <w:rPr>
              <w:bCs w:val="0"/>
              <w:noProof/>
              <w:kern w:val="28"/>
            </w:rPr>
            <w:t>]</w:t>
          </w:r>
        </w:sdtContent>
      </w:sdt>
    </w:p>
    <w:p w14:paraId="13EFA744" w14:textId="77777777" w:rsidR="005A1A19" w:rsidRPr="005A1A19" w:rsidRDefault="005A1A19" w:rsidP="005A1A19">
      <w:pPr>
        <w:spacing w:after="0" w:line="240" w:lineRule="auto"/>
        <w:jc w:val="center"/>
        <w:rPr>
          <w:rFonts w:ascii="Times New Roman" w:hAnsi="Times New Roman" w:cs="Times New Roman"/>
          <w:color w:val="000000"/>
          <w:sz w:val="28"/>
          <w:szCs w:val="28"/>
        </w:rPr>
      </w:pPr>
      <w:r w:rsidRPr="005A1A19">
        <w:rPr>
          <w:rFonts w:ascii="Times New Roman" w:hAnsi="Times New Roman" w:cs="Times New Roman"/>
          <w:color w:val="000000"/>
          <w:sz w:val="28"/>
          <w:szCs w:val="28"/>
        </w:rPr>
        <w:t>(Certification of Trust pursuant to Hawaii Revised Statutes § 554D-1013)</w:t>
      </w:r>
    </w:p>
    <w:p w14:paraId="6BF09505" w14:textId="77777777" w:rsidR="005A1A19" w:rsidRPr="005A1A19" w:rsidRDefault="00000000" w:rsidP="005A1A19">
      <w:pPr>
        <w:pStyle w:val="TitleSmall"/>
        <w:spacing w:before="0" w:after="0" w:line="240" w:lineRule="auto"/>
        <w:jc w:val="center"/>
        <w:rPr>
          <w:bCs w:val="0"/>
          <w:kern w:val="28"/>
        </w:rPr>
      </w:pPr>
      <w:sdt>
        <w:sdtPr>
          <w:rPr>
            <w:bCs w:val="0"/>
            <w:kern w:val="28"/>
          </w:rPr>
          <w:tag w:val="HD:1.185.0.0:dcac94c4-05c2-4584-ae47-67cba85649af"/>
          <w:id w:val="1036780385"/>
          <w:placeholder>
            <w:docPart w:val="3B7F976C35AB47E6AEBD2A4DD85730B2"/>
          </w:placeholder>
        </w:sdtPr>
        <w:sdtContent>
          <w:r w:rsidR="005A1A19" w:rsidRPr="005A1A19">
            <w:rPr>
              <w:bCs w:val="0"/>
              <w:noProof/>
              <w:kern w:val="28"/>
            </w:rPr>
            <w:t>[</w:t>
          </w:r>
          <w:r w:rsidR="005A1A19" w:rsidRPr="005A1A19">
            <w:rPr>
              <w:bCs w:val="0"/>
              <w:noProof/>
              <w:color w:val="008000"/>
              <w:kern w:val="28"/>
            </w:rPr>
            <w:t>ELSE</w:t>
          </w:r>
          <w:r w:rsidR="005A1A19" w:rsidRPr="005A1A19">
            <w:rPr>
              <w:bCs w:val="0"/>
              <w:noProof/>
              <w:kern w:val="28"/>
            </w:rPr>
            <w:t>]</w:t>
          </w:r>
        </w:sdtContent>
      </w:sdt>
    </w:p>
    <w:p w14:paraId="0791DF4D" w14:textId="77777777" w:rsidR="005A1A19" w:rsidRPr="005A1A19" w:rsidRDefault="005A1A19" w:rsidP="005A1A19">
      <w:pPr>
        <w:spacing w:after="0" w:line="240" w:lineRule="auto"/>
        <w:jc w:val="center"/>
        <w:rPr>
          <w:rFonts w:ascii="Times New Roman" w:hAnsi="Times New Roman" w:cs="Times New Roman"/>
          <w:color w:val="000000"/>
          <w:sz w:val="28"/>
          <w:szCs w:val="28"/>
        </w:rPr>
      </w:pPr>
      <w:r w:rsidRPr="005A1A19">
        <w:rPr>
          <w:rFonts w:ascii="Times New Roman" w:hAnsi="Times New Roman" w:cs="Times New Roman"/>
          <w:color w:val="000000"/>
          <w:sz w:val="28"/>
          <w:szCs w:val="28"/>
        </w:rPr>
        <w:t>(Certification of Trust pursuant to California Probate Code § 18100.5)</w:t>
      </w:r>
    </w:p>
    <w:p w14:paraId="02303178" w14:textId="46293116" w:rsidR="005A1A19" w:rsidRPr="005A1A19" w:rsidRDefault="00000000" w:rsidP="005A1A19">
      <w:pPr>
        <w:pStyle w:val="TitleSmall"/>
        <w:spacing w:before="0" w:after="0" w:line="240" w:lineRule="auto"/>
        <w:jc w:val="center"/>
        <w:rPr>
          <w:b w:val="0"/>
          <w:bCs w:val="0"/>
          <w:sz w:val="24"/>
          <w:szCs w:val="24"/>
        </w:rPr>
      </w:pPr>
      <w:sdt>
        <w:sdtPr>
          <w:rPr>
            <w:b w:val="0"/>
            <w:bCs w:val="0"/>
            <w:sz w:val="24"/>
            <w:szCs w:val="24"/>
          </w:rPr>
          <w:tag w:val="HD:1.185.0.0:b6378ff4-7137-4799-bbfd-ef68e9807ac7"/>
          <w:id w:val="-671327848"/>
          <w:placeholder>
            <w:docPart w:val="D4F17EB9C3CB41AD9FCDE54BA76DA8E7"/>
          </w:placeholder>
        </w:sdtPr>
        <w:sdtContent>
          <w:r w:rsidR="005A1A19" w:rsidRPr="005A1A19">
            <w:rPr>
              <w:b w:val="0"/>
              <w:bCs w:val="0"/>
              <w:noProof/>
              <w:sz w:val="24"/>
              <w:szCs w:val="24"/>
            </w:rPr>
            <w:t>[</w:t>
          </w:r>
          <w:r w:rsidR="005A1A19" w:rsidRPr="005A1A19">
            <w:rPr>
              <w:b w:val="0"/>
              <w:bCs w:val="0"/>
              <w:noProof/>
              <w:color w:val="008000"/>
              <w:sz w:val="24"/>
              <w:szCs w:val="24"/>
            </w:rPr>
            <w:t>END IF</w:t>
          </w:r>
          <w:r w:rsidR="005A1A19" w:rsidRPr="005A1A19">
            <w:rPr>
              <w:b w:val="0"/>
              <w:bCs w:val="0"/>
              <w:noProof/>
              <w:sz w:val="24"/>
              <w:szCs w:val="24"/>
            </w:rPr>
            <w:t>]</w:t>
          </w:r>
        </w:sdtContent>
      </w:sdt>
    </w:p>
    <w:p w14:paraId="0895AA6C" w14:textId="77777777" w:rsidR="005A1A19" w:rsidRPr="005A1A19" w:rsidRDefault="005A1A19" w:rsidP="005A1A19">
      <w:pPr>
        <w:spacing w:after="0" w:line="240" w:lineRule="auto"/>
        <w:rPr>
          <w:rFonts w:ascii="Times New Roman" w:hAnsi="Times New Roman" w:cs="Times New Roman"/>
        </w:rPr>
      </w:pPr>
    </w:p>
    <w:bookmarkEnd w:id="481"/>
    <w:p w14:paraId="7CDA1FBE" w14:textId="77777777" w:rsidR="00872B24" w:rsidRPr="005A1A19" w:rsidRDefault="00872B24" w:rsidP="005A1A19">
      <w:pPr>
        <w:autoSpaceDE w:val="0"/>
        <w:autoSpaceDN w:val="0"/>
        <w:adjustRightInd w:val="0"/>
        <w:spacing w:after="0" w:line="240" w:lineRule="auto"/>
        <w:jc w:val="both"/>
        <w:rPr>
          <w:rFonts w:ascii="Times New Roman" w:hAnsi="Times New Roman" w:cs="Times New Roman"/>
          <w:sz w:val="24"/>
          <w:szCs w:val="24"/>
        </w:rPr>
      </w:pPr>
      <w:r w:rsidRPr="005A1A19">
        <w:rPr>
          <w:rFonts w:ascii="Times New Roman" w:hAnsi="Times New Roman" w:cs="Times New Roman"/>
          <w:sz w:val="24"/>
          <w:szCs w:val="24"/>
        </w:rPr>
        <w:t>TO: ALL FINANCIAL INSTITUTIONS, MUTUAL FUND ADMINISTRATORS, TITLE INSURERS, TRANSFER AGENTS, AND OTHER PERSONS AND INSTITUTIONS</w:t>
      </w:r>
    </w:p>
    <w:bookmarkEnd w:id="482"/>
    <w:p w14:paraId="5700B2C9" w14:textId="77777777" w:rsidR="00872B24" w:rsidRPr="00BA2262" w:rsidRDefault="00872B24" w:rsidP="005A1A19">
      <w:pPr>
        <w:autoSpaceDE w:val="0"/>
        <w:autoSpaceDN w:val="0"/>
        <w:adjustRightInd w:val="0"/>
        <w:spacing w:after="0" w:line="240" w:lineRule="auto"/>
        <w:jc w:val="both"/>
        <w:rPr>
          <w:rFonts w:ascii="Times New Roman" w:hAnsi="Times New Roman" w:cs="Times New Roman"/>
          <w:sz w:val="24"/>
          <w:szCs w:val="24"/>
        </w:rPr>
      </w:pPr>
    </w:p>
    <w:p w14:paraId="50D79F1D"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The undersigned desires to confirm the establishment of a revocable living trust named</w:t>
      </w:r>
      <w:r>
        <w:rPr>
          <w:rFonts w:ascii="Times New Roman" w:hAnsi="Times New Roman" w:cs="Times New Roman"/>
          <w:sz w:val="24"/>
          <w:szCs w:val="24"/>
        </w:rPr>
        <w:t xml:space="preserve"> the</w:t>
      </w:r>
      <w:r w:rsidRPr="00BA2262">
        <w:rPr>
          <w:rFonts w:ascii="Times New Roman" w:hAnsi="Times New Roman" w:cs="Times New Roman"/>
          <w:sz w:val="24"/>
          <w:szCs w:val="24"/>
        </w:rPr>
        <w:t xml:space="preserve"> </w:t>
      </w:r>
      <w:bookmarkStart w:id="483" w:name="HDSTE129"/>
      <w:bookmarkStart w:id="484" w:name="HDNDE129"/>
      <w:bookmarkEnd w:id="483"/>
      <w:bookmarkEnd w:id="484"/>
      <w:sdt>
        <w:sdtPr>
          <w:rPr>
            <w:rFonts w:ascii="Times New Roman" w:hAnsi="Times New Roman" w:cs="Times New Roman"/>
            <w:sz w:val="24"/>
            <w:szCs w:val="24"/>
          </w:rPr>
          <w:tag w:val="HD:1.185.0.0:da322619-b08f-4862-9936-ef6e2de8400d"/>
          <w:id w:val="905104405"/>
          <w:placeholder>
            <w:docPart w:val="EE6490F471EC46FAB1EF4AEDB1E07E4E"/>
          </w:placeholder>
        </w:sdtPr>
        <w:sdtContent>
          <w:r>
            <w:rPr>
              <w:rFonts w:ascii="Times New Roman" w:hAnsi="Times New Roman" w:cs="Times New Roman"/>
              <w:noProof/>
              <w:sz w:val="24"/>
              <w:szCs w:val="24"/>
            </w:rPr>
            <w:t>[</w:t>
          </w:r>
          <w:r w:rsidRPr="000D1C1E">
            <w:rPr>
              <w:rFonts w:ascii="Times New Roman" w:hAnsi="Times New Roman" w:cs="Times New Roman"/>
              <w:noProof/>
              <w:color w:val="0000FF"/>
              <w:sz w:val="24"/>
              <w:szCs w:val="24"/>
            </w:rPr>
            <w:t>TrustName:LIKE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(hereinafter referred to as the “Trust”). The following provisions are found in said Trust and may be relied upon as a full statement of the matters covered by such provisions by anyone dealing with the original Trustee or </w:t>
      </w:r>
      <w:bookmarkStart w:id="485" w:name="HDSTE12a"/>
      <w:bookmarkStart w:id="486" w:name="HDNDE12a"/>
      <w:bookmarkEnd w:id="485"/>
      <w:bookmarkEnd w:id="486"/>
      <w:sdt>
        <w:sdtPr>
          <w:rPr>
            <w:rFonts w:ascii="Times New Roman" w:hAnsi="Times New Roman" w:cs="Times New Roman"/>
            <w:sz w:val="24"/>
            <w:szCs w:val="24"/>
          </w:rPr>
          <w:tag w:val="HD:1.185.0.0:4c78617d-62a4-47cc-92bb-0e819375c472"/>
          <w:id w:val="233430892"/>
          <w:placeholder>
            <w:docPart w:val="CEF93BB7809C4081BB655DB2FB115C42"/>
          </w:placeholder>
        </w:sdtPr>
        <w:sdtContent>
          <w:r>
            <w:rPr>
              <w:rFonts w:ascii="Times New Roman" w:hAnsi="Times New Roman" w:cs="Times New Roman"/>
              <w:noProof/>
              <w:sz w:val="24"/>
              <w:szCs w:val="24"/>
            </w:rPr>
            <w:t>[</w:t>
          </w:r>
          <w:r w:rsidRPr="000D1C1E">
            <w:rPr>
              <w:rFonts w:ascii="Times New Roman" w:hAnsi="Times New Roman" w:cs="Times New Roman"/>
              <w:noProof/>
              <w:color w:val="0000FF"/>
              <w:sz w:val="24"/>
              <w:szCs w:val="24"/>
            </w:rPr>
            <w:t>PrimaryGender.his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successors.</w:t>
      </w:r>
    </w:p>
    <w:p w14:paraId="7AFFEA0F"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6C32913"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CREATION OF TRUST</w:t>
      </w:r>
    </w:p>
    <w:bookmarkStart w:id="487" w:name="_Hlk86574547"/>
    <w:p w14:paraId="480B9FD5" w14:textId="118C4145" w:rsidR="00872B24" w:rsidRPr="00BA2262" w:rsidRDefault="00000000" w:rsidP="00D942F8">
      <w:pPr>
        <w:spacing w:after="240"/>
        <w:ind w:firstLine="720"/>
        <w:jc w:val="both"/>
        <w:rPr>
          <w:rFonts w:ascii="Times New Roman" w:hAnsi="Times New Roman" w:cs="Times New Roman"/>
          <w:sz w:val="24"/>
          <w:szCs w:val="24"/>
        </w:rPr>
      </w:pPr>
      <w:sdt>
        <w:sdtPr>
          <w:rPr>
            <w:rFonts w:ascii="Times New Roman" w:hAnsi="Times New Roman" w:cs="Times New Roman"/>
            <w:sz w:val="24"/>
            <w:szCs w:val="24"/>
          </w:rPr>
          <w:tag w:val="HD:1.185.0.0:24e0f65d-4358-4c76-8446-97d3521d9bec"/>
          <w:id w:val="-1635558497"/>
          <w:placeholder>
            <w:docPart w:val="9B6CCA6749514304BC94833072AD868E"/>
          </w:placeholder>
        </w:sdtPr>
        <w:sdtContent>
          <w:r w:rsidR="00D942F8">
            <w:rPr>
              <w:rFonts w:ascii="Times New Roman" w:hAnsi="Times New Roman" w:cs="Times New Roman"/>
              <w:noProof/>
              <w:sz w:val="24"/>
              <w:szCs w:val="24"/>
            </w:rPr>
            <w:t>[</w:t>
          </w:r>
          <w:r w:rsidR="00D942F8" w:rsidRPr="00D942F8">
            <w:rPr>
              <w:rFonts w:ascii="Times New Roman" w:hAnsi="Times New Roman" w:cs="Times New Roman"/>
              <w:noProof/>
              <w:color w:val="008000"/>
              <w:sz w:val="24"/>
              <w:szCs w:val="24"/>
            </w:rPr>
            <w:t>IF TrustAmendment?</w:t>
          </w:r>
          <w:r w:rsidR="00D942F8">
            <w:rPr>
              <w:rFonts w:ascii="Times New Roman" w:hAnsi="Times New Roman" w:cs="Times New Roman"/>
              <w:noProof/>
              <w:sz w:val="24"/>
              <w:szCs w:val="24"/>
            </w:rPr>
            <w:t>]</w:t>
          </w:r>
        </w:sdtContent>
      </w:sdt>
      <w:r w:rsidR="00D36235" w:rsidRPr="00D36235">
        <w:rPr>
          <w:rFonts w:ascii="Times New Roman" w:hAnsi="Times New Roman" w:cs="Times New Roman"/>
          <w:sz w:val="24"/>
          <w:szCs w:val="24"/>
        </w:rPr>
        <w:t xml:space="preserve"> </w:t>
      </w:r>
      <w:sdt>
        <w:sdtPr>
          <w:rPr>
            <w:rFonts w:ascii="Times New Roman" w:hAnsi="Times New Roman" w:cs="Times New Roman"/>
            <w:sz w:val="24"/>
            <w:szCs w:val="24"/>
          </w:rPr>
          <w:tag w:val="HD:1.187.0.0:f4ee8863-b56e-4a96-9fd1-14219376d439"/>
          <w:id w:val="-814491666"/>
          <w:placeholder>
            <w:docPart w:val="5DA257E1A6F545C7AF72D8B93573AB6D"/>
          </w:placeholder>
        </w:sdtPr>
        <w:sdtContent>
          <w:r w:rsidR="00D36235">
            <w:rPr>
              <w:rFonts w:ascii="Times New Roman" w:hAnsi="Times New Roman" w:cs="Times New Roman"/>
              <w:noProof/>
              <w:sz w:val="24"/>
              <w:szCs w:val="24"/>
            </w:rPr>
            <w:t>[</w:t>
          </w:r>
          <w:r w:rsidR="00D36235" w:rsidRPr="00D36235">
            <w:rPr>
              <w:rFonts w:ascii="Times New Roman" w:hAnsi="Times New Roman" w:cs="Times New Roman"/>
              <w:noProof/>
              <w:color w:val="008000"/>
              <w:sz w:val="24"/>
              <w:szCs w:val="24"/>
            </w:rPr>
            <w:t>IF TrustJoint?</w:t>
          </w:r>
          <w:r w:rsidR="00D36235">
            <w:rPr>
              <w:rFonts w:ascii="Times New Roman" w:hAnsi="Times New Roman" w:cs="Times New Roman"/>
              <w:noProof/>
              <w:sz w:val="24"/>
              <w:szCs w:val="24"/>
            </w:rPr>
            <w:t>]</w:t>
          </w:r>
        </w:sdtContent>
      </w:sdt>
      <w:r w:rsidR="00D36235" w:rsidRPr="00D942F8">
        <w:rPr>
          <w:rFonts w:ascii="Times New Roman" w:hAnsi="Times New Roman" w:cs="Times New Roman"/>
          <w:sz w:val="24"/>
          <w:szCs w:val="24"/>
        </w:rPr>
        <w:t xml:space="preserve">The Trust was created on </w:t>
      </w:r>
      <w:sdt>
        <w:sdtPr>
          <w:rPr>
            <w:rFonts w:ascii="Times New Roman" w:hAnsi="Times New Roman" w:cs="Times New Roman"/>
            <w:sz w:val="24"/>
            <w:szCs w:val="24"/>
          </w:rPr>
          <w:tag w:val="HD:1.185.0.0:85331a21-9b83-49e0-9563-8ede910049e1"/>
          <w:id w:val="-224525120"/>
          <w:placeholder>
            <w:docPart w:val="C4CBB9EF74F449BDBFEE0429CC2CB224"/>
          </w:placeholder>
        </w:sdtPr>
        <w:sdtContent>
          <w:r w:rsidR="00D36235">
            <w:rPr>
              <w:rFonts w:ascii="Times New Roman" w:hAnsi="Times New Roman" w:cs="Times New Roman"/>
              <w:noProof/>
              <w:sz w:val="24"/>
              <w:szCs w:val="24"/>
            </w:rPr>
            <w:t>[</w:t>
          </w:r>
          <w:r w:rsidR="00D36235" w:rsidRPr="00D942F8">
            <w:rPr>
              <w:rFonts w:ascii="Times New Roman" w:hAnsi="Times New Roman" w:cs="Times New Roman"/>
              <w:noProof/>
              <w:color w:val="0000FF"/>
              <w:sz w:val="24"/>
              <w:szCs w:val="24"/>
            </w:rPr>
            <w:t>TrustDate:Mmmm d, yyyy</w:t>
          </w:r>
          <w:r w:rsidR="00D36235">
            <w:rPr>
              <w:rFonts w:ascii="Times New Roman" w:hAnsi="Times New Roman" w:cs="Times New Roman"/>
              <w:noProof/>
              <w:sz w:val="24"/>
              <w:szCs w:val="24"/>
            </w:rPr>
            <w:t>]</w:t>
          </w:r>
        </w:sdtContent>
      </w:sdt>
      <w:r w:rsidR="00D36235" w:rsidRPr="00D942F8">
        <w:rPr>
          <w:rFonts w:ascii="Times New Roman" w:hAnsi="Times New Roman" w:cs="Times New Roman"/>
          <w:sz w:val="24"/>
          <w:szCs w:val="24"/>
        </w:rPr>
        <w:t xml:space="preserve">, as amended and restated concurrently herewith, by a Trust Agreement executed by </w:t>
      </w:r>
      <w:sdt>
        <w:sdtPr>
          <w:rPr>
            <w:rFonts w:ascii="Times New Roman" w:hAnsi="Times New Roman" w:cs="Times New Roman"/>
            <w:sz w:val="24"/>
            <w:szCs w:val="24"/>
          </w:rPr>
          <w:tag w:val="HD:1.187.0.0:17e397be-41e5-4957-a310-eb07095aed52"/>
          <w:id w:val="-1533419132"/>
          <w:placeholder>
            <w:docPart w:val="9D73D7142C6C44B88BAE96963266FA9C"/>
          </w:placeholder>
        </w:sdtPr>
        <w:sdtContent>
          <w:r w:rsidR="003B23AF">
            <w:rPr>
              <w:rFonts w:ascii="Times New Roman" w:hAnsi="Times New Roman" w:cs="Times New Roman"/>
              <w:noProof/>
              <w:sz w:val="24"/>
              <w:szCs w:val="24"/>
            </w:rPr>
            <w:t>{{PrimaryNameSigningUse}}</w:t>
          </w:r>
        </w:sdtContent>
      </w:sdt>
      <w:r w:rsidR="00D36235">
        <w:rPr>
          <w:rFonts w:ascii="Times New Roman" w:hAnsi="Times New Roman" w:cs="Times New Roman"/>
          <w:sz w:val="24"/>
          <w:szCs w:val="24"/>
        </w:rPr>
        <w:t xml:space="preserve"> and </w:t>
      </w:r>
      <w:sdt>
        <w:sdtPr>
          <w:rPr>
            <w:rFonts w:ascii="Times New Roman" w:hAnsi="Times New Roman" w:cs="Times New Roman"/>
            <w:sz w:val="24"/>
            <w:szCs w:val="24"/>
          </w:rPr>
          <w:tag w:val="HD:1.187.0.0:7e456365-f89a-4b38-a5b6-b1e508b78b29"/>
          <w:id w:val="-585922462"/>
          <w:placeholder>
            <w:docPart w:val="637187BABFEA42B58B38497CE99D18E2"/>
          </w:placeholder>
        </w:sdtPr>
        <w:sdtContent>
          <w:r w:rsidR="00D36235">
            <w:rPr>
              <w:rFonts w:ascii="Times New Roman" w:hAnsi="Times New Roman" w:cs="Times New Roman"/>
              <w:noProof/>
              <w:sz w:val="24"/>
              <w:szCs w:val="24"/>
            </w:rPr>
            <w:t>[</w:t>
          </w:r>
          <w:r w:rsidR="00D36235" w:rsidRPr="003E0B5A">
            <w:rPr>
              <w:rFonts w:ascii="Times New Roman" w:hAnsi="Times New Roman" w:cs="Times New Roman"/>
              <w:noProof/>
              <w:color w:val="0000FF"/>
              <w:sz w:val="24"/>
              <w:szCs w:val="24"/>
            </w:rPr>
            <w:t>PartnerNameSigningUse:LIKE THIS</w:t>
          </w:r>
          <w:r w:rsidR="00D36235">
            <w:rPr>
              <w:rFonts w:ascii="Times New Roman" w:hAnsi="Times New Roman" w:cs="Times New Roman"/>
              <w:noProof/>
              <w:sz w:val="24"/>
              <w:szCs w:val="24"/>
            </w:rPr>
            <w:t>]</w:t>
          </w:r>
        </w:sdtContent>
      </w:sdt>
      <w:r w:rsidR="00D36235">
        <w:rPr>
          <w:rFonts w:ascii="Times New Roman" w:hAnsi="Times New Roman" w:cs="Times New Roman"/>
          <w:sz w:val="24"/>
          <w:szCs w:val="24"/>
        </w:rPr>
        <w:t>,</w:t>
      </w:r>
      <w:r w:rsidR="00D36235" w:rsidRPr="00BA2262">
        <w:rPr>
          <w:rFonts w:ascii="Times New Roman" w:hAnsi="Times New Roman" w:cs="Times New Roman"/>
          <w:sz w:val="24"/>
          <w:szCs w:val="24"/>
        </w:rPr>
        <w:t xml:space="preserve"> </w:t>
      </w:r>
      <w:r w:rsidR="00D36235">
        <w:rPr>
          <w:rFonts w:ascii="Times New Roman" w:hAnsi="Times New Roman" w:cs="Times New Roman"/>
          <w:sz w:val="24"/>
          <w:szCs w:val="24"/>
        </w:rPr>
        <w:t xml:space="preserve">husband and wife, </w:t>
      </w:r>
      <w:r w:rsidR="00D36235" w:rsidRPr="00BA2262">
        <w:rPr>
          <w:rFonts w:ascii="Times New Roman" w:hAnsi="Times New Roman" w:cs="Times New Roman"/>
          <w:sz w:val="24"/>
          <w:szCs w:val="24"/>
        </w:rPr>
        <w:t xml:space="preserve">as </w:t>
      </w:r>
      <w:r w:rsidR="00D36235">
        <w:rPr>
          <w:rFonts w:ascii="Times New Roman" w:hAnsi="Times New Roman" w:cs="Times New Roman"/>
          <w:sz w:val="24"/>
          <w:szCs w:val="24"/>
        </w:rPr>
        <w:t>Initial Trustors</w:t>
      </w:r>
      <w:r w:rsidR="00D36235" w:rsidRPr="00D942F8">
        <w:rPr>
          <w:rFonts w:ascii="Times New Roman" w:hAnsi="Times New Roman" w:cs="Times New Roman"/>
          <w:sz w:val="24"/>
          <w:szCs w:val="24"/>
        </w:rPr>
        <w:t xml:space="preserve">, for the benefit of </w:t>
      </w:r>
      <w:r w:rsidR="00D36235">
        <w:rPr>
          <w:rFonts w:ascii="Times New Roman" w:hAnsi="Times New Roman" w:cs="Times New Roman"/>
          <w:sz w:val="24"/>
          <w:szCs w:val="24"/>
        </w:rPr>
        <w:t>both</w:t>
      </w:r>
      <w:r w:rsidR="00D36235" w:rsidRPr="00D942F8">
        <w:rPr>
          <w:rFonts w:ascii="Times New Roman" w:hAnsi="Times New Roman" w:cs="Times New Roman"/>
          <w:sz w:val="24"/>
          <w:szCs w:val="24"/>
        </w:rPr>
        <w:t xml:space="preserve"> during</w:t>
      </w:r>
      <w:r w:rsidR="00D36235">
        <w:rPr>
          <w:rFonts w:ascii="Times New Roman" w:hAnsi="Times New Roman" w:cs="Times New Roman"/>
          <w:sz w:val="24"/>
          <w:szCs w:val="24"/>
        </w:rPr>
        <w:t xml:space="preserve"> their </w:t>
      </w:r>
      <w:r w:rsidR="00D36235" w:rsidRPr="00BA2262">
        <w:rPr>
          <w:rFonts w:ascii="Times New Roman" w:hAnsi="Times New Roman" w:cs="Times New Roman"/>
          <w:sz w:val="24"/>
          <w:szCs w:val="24"/>
        </w:rPr>
        <w:t>lifetime</w:t>
      </w:r>
      <w:r w:rsidR="00D36235">
        <w:rPr>
          <w:rFonts w:ascii="Times New Roman" w:hAnsi="Times New Roman" w:cs="Times New Roman"/>
          <w:sz w:val="24"/>
          <w:szCs w:val="24"/>
        </w:rPr>
        <w:t>s</w:t>
      </w:r>
      <w:r w:rsidR="00D36235" w:rsidRPr="00BA2262">
        <w:rPr>
          <w:rFonts w:ascii="Times New Roman" w:hAnsi="Times New Roman" w:cs="Times New Roman"/>
          <w:sz w:val="24"/>
          <w:szCs w:val="24"/>
        </w:rPr>
        <w:t xml:space="preserve"> and thereafter for the benefit of other successor beneficiaries in interest</w:t>
      </w:r>
      <w:r w:rsidR="00856300">
        <w:rPr>
          <w:rFonts w:ascii="Times New Roman" w:hAnsi="Times New Roman" w:cs="Times New Roman"/>
          <w:sz w:val="24"/>
          <w:szCs w:val="24"/>
        </w:rPr>
        <w:t>.</w:t>
      </w:r>
      <w:r w:rsidR="00D36235">
        <w:rPr>
          <w:rFonts w:ascii="Times New Roman" w:hAnsi="Times New Roman" w:cs="Times New Roman"/>
          <w:sz w:val="24"/>
          <w:szCs w:val="24"/>
        </w:rPr>
        <w:t xml:space="preserve"> </w:t>
      </w:r>
      <w:sdt>
        <w:sdtPr>
          <w:rPr>
            <w:rFonts w:ascii="Times New Roman" w:hAnsi="Times New Roman" w:cs="Times New Roman"/>
            <w:sz w:val="24"/>
            <w:szCs w:val="24"/>
          </w:rPr>
          <w:tag w:val="HD:1.190.0.0:020e0870-c743-403f-b4ce-d6f37f5079a0"/>
          <w:id w:val="-208494118"/>
          <w:placeholder>
            <w:docPart w:val="B075A2209ACE4B9AB4822CD811854EB6"/>
          </w:placeholder>
        </w:sdtPr>
        <w:sdtContent>
          <w:r w:rsidR="003E6418">
            <w:rPr>
              <w:rFonts w:ascii="Times New Roman" w:hAnsi="Times New Roman" w:cs="Times New Roman"/>
              <w:noProof/>
              <w:sz w:val="24"/>
              <w:szCs w:val="24"/>
            </w:rPr>
            <w:t>[</w:t>
          </w:r>
          <w:r w:rsidR="003E6418" w:rsidRPr="003E6418">
            <w:rPr>
              <w:rFonts w:ascii="Times New Roman" w:hAnsi="Times New Roman" w:cs="Times New Roman"/>
              <w:noProof/>
              <w:color w:val="0000FF"/>
              <w:sz w:val="24"/>
              <w:szCs w:val="24"/>
            </w:rPr>
            <w:t>AdminDeceasedSpouseName:LIKE THIS</w:t>
          </w:r>
          <w:r w:rsidR="003E6418">
            <w:rPr>
              <w:rFonts w:ascii="Times New Roman" w:hAnsi="Times New Roman" w:cs="Times New Roman"/>
              <w:noProof/>
              <w:sz w:val="24"/>
              <w:szCs w:val="24"/>
            </w:rPr>
            <w:t>]</w:t>
          </w:r>
        </w:sdtContent>
      </w:sdt>
      <w:r w:rsidR="00D36235">
        <w:rPr>
          <w:rFonts w:ascii="Times New Roman" w:hAnsi="Times New Roman" w:cs="Times New Roman"/>
          <w:sz w:val="24"/>
          <w:szCs w:val="24"/>
        </w:rPr>
        <w:t xml:space="preserve"> died on </w:t>
      </w:r>
      <w:sdt>
        <w:sdtPr>
          <w:rPr>
            <w:rFonts w:ascii="Times New Roman" w:hAnsi="Times New Roman" w:cs="Times New Roman"/>
            <w:sz w:val="24"/>
            <w:szCs w:val="24"/>
          </w:rPr>
          <w:tag w:val="HD:1.187.0.0:1d13f502-ce62-4860-bda2-68b3b3c80048"/>
          <w:id w:val="-2114503688"/>
          <w:placeholder>
            <w:docPart w:val="FC1DBAB90B104540BA52CFF5663DDFE3"/>
          </w:placeholder>
        </w:sdtPr>
        <w:sdtContent>
          <w:r w:rsidR="00D36235">
            <w:rPr>
              <w:rFonts w:ascii="Times New Roman" w:hAnsi="Times New Roman" w:cs="Times New Roman"/>
              <w:noProof/>
              <w:sz w:val="24"/>
              <w:szCs w:val="24"/>
            </w:rPr>
            <w:t>[</w:t>
          </w:r>
          <w:r w:rsidR="00D36235" w:rsidRPr="00FA42DB">
            <w:rPr>
              <w:rFonts w:ascii="Times New Roman" w:hAnsi="Times New Roman" w:cs="Times New Roman"/>
              <w:noProof/>
              <w:color w:val="0000FF"/>
              <w:sz w:val="24"/>
              <w:szCs w:val="24"/>
            </w:rPr>
            <w:t>AdminSingleDateOfDeath</w:t>
          </w:r>
          <w:r w:rsidR="00D36235">
            <w:rPr>
              <w:rFonts w:ascii="Times New Roman" w:hAnsi="Times New Roman" w:cs="Times New Roman"/>
              <w:noProof/>
              <w:sz w:val="24"/>
              <w:szCs w:val="24"/>
            </w:rPr>
            <w:t>]</w:t>
          </w:r>
        </w:sdtContent>
      </w:sdt>
      <w:r w:rsidR="00D36235">
        <w:rPr>
          <w:rFonts w:ascii="Times New Roman" w:hAnsi="Times New Roman" w:cs="Times New Roman"/>
          <w:sz w:val="24"/>
          <w:szCs w:val="24"/>
        </w:rPr>
        <w:t>. S</w:t>
      </w:r>
      <w:r w:rsidR="00D36235" w:rsidRPr="00F13924">
        <w:rPr>
          <w:rFonts w:ascii="Times New Roman" w:hAnsi="Times New Roman" w:cs="Times New Roman"/>
          <w:sz w:val="24"/>
          <w:szCs w:val="24"/>
        </w:rPr>
        <w:t xml:space="preserve">aid trust reserved to the </w:t>
      </w:r>
      <w:r w:rsidR="00D36235">
        <w:rPr>
          <w:rFonts w:ascii="Times New Roman" w:hAnsi="Times New Roman" w:cs="Times New Roman"/>
          <w:sz w:val="24"/>
          <w:szCs w:val="24"/>
        </w:rPr>
        <w:t xml:space="preserve">surviving </w:t>
      </w:r>
      <w:r w:rsidR="00D36235" w:rsidRPr="00F13924">
        <w:rPr>
          <w:rFonts w:ascii="Times New Roman" w:hAnsi="Times New Roman" w:cs="Times New Roman"/>
          <w:sz w:val="24"/>
          <w:szCs w:val="24"/>
        </w:rPr>
        <w:t>Trustor the right and power to make amendments to said trust; and</w:t>
      </w:r>
      <w:r w:rsidR="00D36235">
        <w:rPr>
          <w:rFonts w:ascii="Times New Roman" w:hAnsi="Times New Roman" w:cs="Times New Roman"/>
          <w:sz w:val="24"/>
          <w:szCs w:val="24"/>
        </w:rPr>
        <w:t xml:space="preserve"> the surviving </w:t>
      </w:r>
      <w:r w:rsidR="00D36235" w:rsidRPr="00F13924">
        <w:rPr>
          <w:rFonts w:ascii="Times New Roman" w:hAnsi="Times New Roman" w:cs="Times New Roman"/>
          <w:sz w:val="24"/>
          <w:szCs w:val="24"/>
        </w:rPr>
        <w:t xml:space="preserve">Trustor </w:t>
      </w:r>
      <w:r w:rsidR="00D36235">
        <w:rPr>
          <w:rFonts w:ascii="Times New Roman" w:hAnsi="Times New Roman" w:cs="Times New Roman"/>
          <w:sz w:val="24"/>
          <w:szCs w:val="24"/>
        </w:rPr>
        <w:t>has</w:t>
      </w:r>
      <w:r w:rsidR="00D36235" w:rsidRPr="00F13924">
        <w:rPr>
          <w:rFonts w:ascii="Times New Roman" w:hAnsi="Times New Roman" w:cs="Times New Roman"/>
          <w:sz w:val="24"/>
          <w:szCs w:val="24"/>
        </w:rPr>
        <w:t xml:space="preserve"> amend</w:t>
      </w:r>
      <w:r w:rsidR="00D36235">
        <w:rPr>
          <w:rFonts w:ascii="Times New Roman" w:hAnsi="Times New Roman" w:cs="Times New Roman"/>
          <w:sz w:val="24"/>
          <w:szCs w:val="24"/>
        </w:rPr>
        <w:t xml:space="preserve">ed </w:t>
      </w:r>
      <w:r w:rsidR="00D36235" w:rsidRPr="00F13924">
        <w:rPr>
          <w:rFonts w:ascii="Times New Roman" w:hAnsi="Times New Roman" w:cs="Times New Roman"/>
          <w:sz w:val="24"/>
          <w:szCs w:val="24"/>
        </w:rPr>
        <w:t xml:space="preserve">said trust and </w:t>
      </w:r>
      <w:r w:rsidR="00D36235">
        <w:rPr>
          <w:rFonts w:ascii="Times New Roman" w:hAnsi="Times New Roman" w:cs="Times New Roman"/>
          <w:sz w:val="24"/>
          <w:szCs w:val="24"/>
        </w:rPr>
        <w:t>c</w:t>
      </w:r>
      <w:r w:rsidR="00D36235" w:rsidRPr="00F13924">
        <w:rPr>
          <w:rFonts w:ascii="Times New Roman" w:hAnsi="Times New Roman" w:cs="Times New Roman"/>
          <w:sz w:val="24"/>
          <w:szCs w:val="24"/>
        </w:rPr>
        <w:t>ompletely restate</w:t>
      </w:r>
      <w:r w:rsidR="000D0B8E">
        <w:rPr>
          <w:rFonts w:ascii="Times New Roman" w:hAnsi="Times New Roman" w:cs="Times New Roman"/>
          <w:sz w:val="24"/>
          <w:szCs w:val="24"/>
        </w:rPr>
        <w:t>d</w:t>
      </w:r>
      <w:r w:rsidR="00D36235" w:rsidRPr="00F13924">
        <w:rPr>
          <w:rFonts w:ascii="Times New Roman" w:hAnsi="Times New Roman" w:cs="Times New Roman"/>
          <w:sz w:val="24"/>
          <w:szCs w:val="24"/>
        </w:rPr>
        <w:t xml:space="preserve"> all terms and conditions of said trust</w:t>
      </w:r>
      <w:r w:rsidR="00D36235">
        <w:rPr>
          <w:rFonts w:ascii="Times New Roman" w:hAnsi="Times New Roman" w:cs="Times New Roman"/>
          <w:sz w:val="24"/>
          <w:szCs w:val="24"/>
        </w:rPr>
        <w:t>.</w:t>
      </w:r>
      <w:r w:rsidR="00E47020" w:rsidRPr="00E47020">
        <w:rPr>
          <w:rFonts w:ascii="Times New Roman" w:hAnsi="Times New Roman" w:cs="Times New Roman"/>
          <w:sz w:val="24"/>
          <w:szCs w:val="24"/>
        </w:rPr>
        <w:t xml:space="preserve"> </w:t>
      </w:r>
      <w:sdt>
        <w:sdtPr>
          <w:rPr>
            <w:rFonts w:ascii="Times New Roman" w:hAnsi="Times New Roman" w:cs="Times New Roman"/>
            <w:sz w:val="24"/>
            <w:szCs w:val="24"/>
          </w:rPr>
          <w:tag w:val="HD:1.185.0.0:de532893-42f7-447f-8537-c2d716551290"/>
          <w:id w:val="219568628"/>
          <w:placeholder>
            <w:docPart w:val="58EF8E682C9844F5BF6AC2E86FE19D24"/>
          </w:placeholder>
        </w:sdtPr>
        <w:sdtContent>
          <w:r w:rsidR="00E47020">
            <w:rPr>
              <w:rFonts w:ascii="Times New Roman" w:hAnsi="Times New Roman" w:cs="Times New Roman"/>
              <w:noProof/>
              <w:sz w:val="24"/>
              <w:szCs w:val="24"/>
            </w:rPr>
            <w:t>[</w:t>
          </w:r>
          <w:r w:rsidR="00E47020" w:rsidRPr="00D942F8">
            <w:rPr>
              <w:rFonts w:ascii="Times New Roman" w:hAnsi="Times New Roman" w:cs="Times New Roman"/>
              <w:noProof/>
              <w:color w:val="008000"/>
              <w:sz w:val="24"/>
              <w:szCs w:val="24"/>
            </w:rPr>
            <w:t>ELSE</w:t>
          </w:r>
          <w:r w:rsidR="00E47020">
            <w:rPr>
              <w:rFonts w:ascii="Times New Roman" w:hAnsi="Times New Roman" w:cs="Times New Roman"/>
              <w:noProof/>
              <w:sz w:val="24"/>
              <w:szCs w:val="24"/>
            </w:rPr>
            <w:t>]</w:t>
          </w:r>
        </w:sdtContent>
      </w:sdt>
      <w:r w:rsidR="00D942F8" w:rsidRPr="00D942F8">
        <w:rPr>
          <w:rFonts w:ascii="Times New Roman" w:hAnsi="Times New Roman" w:cs="Times New Roman"/>
          <w:sz w:val="24"/>
          <w:szCs w:val="24"/>
        </w:rPr>
        <w:t xml:space="preserve">The Trust was created on </w:t>
      </w:r>
      <w:sdt>
        <w:sdtPr>
          <w:rPr>
            <w:rFonts w:ascii="Times New Roman" w:hAnsi="Times New Roman" w:cs="Times New Roman"/>
            <w:sz w:val="24"/>
            <w:szCs w:val="24"/>
          </w:rPr>
          <w:tag w:val="HD:1.185.0.0:0abdc095-bdd7-47b2-be90-2e3f897befe6"/>
          <w:id w:val="1218703246"/>
          <w:placeholder>
            <w:docPart w:val="EB2116E0566A40BF9A45D2F8B450FC6E"/>
          </w:placeholder>
        </w:sdtPr>
        <w:sdtContent>
          <w:r w:rsidR="00D942F8">
            <w:rPr>
              <w:rFonts w:ascii="Times New Roman" w:hAnsi="Times New Roman" w:cs="Times New Roman"/>
              <w:noProof/>
              <w:sz w:val="24"/>
              <w:szCs w:val="24"/>
            </w:rPr>
            <w:t>[</w:t>
          </w:r>
          <w:r w:rsidR="00D942F8" w:rsidRPr="00D942F8">
            <w:rPr>
              <w:rFonts w:ascii="Times New Roman" w:hAnsi="Times New Roman" w:cs="Times New Roman"/>
              <w:noProof/>
              <w:color w:val="0000FF"/>
              <w:sz w:val="24"/>
              <w:szCs w:val="24"/>
            </w:rPr>
            <w:t>TrustDate:Mmmm d, yyyy</w:t>
          </w:r>
          <w:r w:rsidR="00D942F8">
            <w:rPr>
              <w:rFonts w:ascii="Times New Roman" w:hAnsi="Times New Roman" w:cs="Times New Roman"/>
              <w:noProof/>
              <w:sz w:val="24"/>
              <w:szCs w:val="24"/>
            </w:rPr>
            <w:t>]</w:t>
          </w:r>
        </w:sdtContent>
      </w:sdt>
      <w:r w:rsidR="00D942F8" w:rsidRPr="00D942F8">
        <w:rPr>
          <w:rFonts w:ascii="Times New Roman" w:hAnsi="Times New Roman" w:cs="Times New Roman"/>
          <w:sz w:val="24"/>
          <w:szCs w:val="24"/>
        </w:rPr>
        <w:t>, as amended and restated concurrently herewith, by a Trust Agreement executed by the undersigned as Trustor and Trustee, for the benefit of the undersigned during</w:t>
      </w:r>
      <w:r w:rsidR="00D942F8">
        <w:rPr>
          <w:rFonts w:ascii="Times New Roman" w:hAnsi="Times New Roman" w:cs="Times New Roman"/>
          <w:sz w:val="24"/>
          <w:szCs w:val="24"/>
        </w:rPr>
        <w:t xml:space="preserve"> </w:t>
      </w:r>
      <w:sdt>
        <w:sdtPr>
          <w:rPr>
            <w:rFonts w:ascii="Times New Roman" w:hAnsi="Times New Roman" w:cs="Times New Roman"/>
            <w:sz w:val="24"/>
            <w:szCs w:val="24"/>
          </w:rPr>
          <w:tag w:val="HD:1.185.0.0:4d07ba1d-c4d0-42ba-9bc8-8e99646c0254"/>
          <w:id w:val="1759939436"/>
          <w:placeholder>
            <w:docPart w:val="24D5EC766ED44ECAB984223D08A3A79A"/>
          </w:placeholder>
        </w:sdtPr>
        <w:sdtContent>
          <w:r w:rsidR="00D942F8">
            <w:rPr>
              <w:rFonts w:ascii="Times New Roman" w:hAnsi="Times New Roman" w:cs="Times New Roman"/>
              <w:noProof/>
              <w:sz w:val="24"/>
              <w:szCs w:val="24"/>
            </w:rPr>
            <w:t>[</w:t>
          </w:r>
          <w:r w:rsidR="00D942F8" w:rsidRPr="000D1C1E">
            <w:rPr>
              <w:rFonts w:ascii="Times New Roman" w:hAnsi="Times New Roman" w:cs="Times New Roman"/>
              <w:noProof/>
              <w:color w:val="0000FF"/>
              <w:sz w:val="24"/>
              <w:szCs w:val="24"/>
            </w:rPr>
            <w:t>PrimaryGender.his</w:t>
          </w:r>
          <w:r w:rsidR="00D942F8">
            <w:rPr>
              <w:rFonts w:ascii="Times New Roman" w:hAnsi="Times New Roman" w:cs="Times New Roman"/>
              <w:noProof/>
              <w:sz w:val="24"/>
              <w:szCs w:val="24"/>
            </w:rPr>
            <w:t>]</w:t>
          </w:r>
        </w:sdtContent>
      </w:sdt>
      <w:r w:rsidR="00497AB0">
        <w:rPr>
          <w:rFonts w:ascii="Times New Roman" w:hAnsi="Times New Roman" w:cs="Times New Roman"/>
          <w:sz w:val="24"/>
          <w:szCs w:val="24"/>
        </w:rPr>
        <w:t xml:space="preserve"> </w:t>
      </w:r>
      <w:r w:rsidR="00D942F8" w:rsidRPr="00BA2262">
        <w:rPr>
          <w:rFonts w:ascii="Times New Roman" w:hAnsi="Times New Roman" w:cs="Times New Roman"/>
          <w:sz w:val="24"/>
          <w:szCs w:val="24"/>
        </w:rPr>
        <w:t>lifetime and thereafter for the benefit of other successor beneficiaries in interest</w:t>
      </w:r>
      <w:r w:rsidR="00D942F8" w:rsidRPr="00D942F8">
        <w:rPr>
          <w:rFonts w:ascii="Times New Roman" w:hAnsi="Times New Roman" w:cs="Times New Roman"/>
          <w:sz w:val="24"/>
          <w:szCs w:val="24"/>
        </w:rPr>
        <w:t>.</w:t>
      </w:r>
      <w:bookmarkEnd w:id="487"/>
      <w:r w:rsidR="00E47020" w:rsidRPr="00E47020">
        <w:rPr>
          <w:rFonts w:ascii="Times New Roman" w:hAnsi="Times New Roman" w:cs="Times New Roman"/>
          <w:sz w:val="24"/>
          <w:szCs w:val="24"/>
        </w:rPr>
        <w:t xml:space="preserve"> </w:t>
      </w:r>
      <w:sdt>
        <w:sdtPr>
          <w:rPr>
            <w:rFonts w:ascii="Times New Roman" w:hAnsi="Times New Roman" w:cs="Times New Roman"/>
            <w:sz w:val="24"/>
            <w:szCs w:val="24"/>
          </w:rPr>
          <w:tag w:val="HD:1.185.0.0:40087aa2-02f5-4430-aa91-8a90f8150d91"/>
          <w:id w:val="693808668"/>
          <w:placeholder>
            <w:docPart w:val="A39EE8A6C2C046E88669AF6ABD25630E"/>
          </w:placeholder>
        </w:sdtPr>
        <w:sdtContent>
          <w:r w:rsidR="00E47020">
            <w:rPr>
              <w:rFonts w:ascii="Times New Roman" w:hAnsi="Times New Roman" w:cs="Times New Roman"/>
              <w:noProof/>
              <w:sz w:val="24"/>
              <w:szCs w:val="24"/>
            </w:rPr>
            <w:t>[</w:t>
          </w:r>
          <w:r w:rsidR="00E47020" w:rsidRPr="00D942F8">
            <w:rPr>
              <w:rFonts w:ascii="Times New Roman" w:hAnsi="Times New Roman" w:cs="Times New Roman"/>
              <w:noProof/>
              <w:color w:val="008000"/>
              <w:sz w:val="24"/>
              <w:szCs w:val="24"/>
            </w:rPr>
            <w:t>END IF</w:t>
          </w:r>
          <w:r w:rsidR="00E47020">
            <w:rPr>
              <w:rFonts w:ascii="Times New Roman" w:hAnsi="Times New Roman" w:cs="Times New Roman"/>
              <w:noProof/>
              <w:sz w:val="24"/>
              <w:szCs w:val="24"/>
            </w:rPr>
            <w:t>]</w:t>
          </w:r>
        </w:sdtContent>
      </w:sdt>
      <w:sdt>
        <w:sdtPr>
          <w:rPr>
            <w:rFonts w:ascii="Times New Roman" w:hAnsi="Times New Roman" w:cs="Times New Roman"/>
            <w:sz w:val="24"/>
            <w:szCs w:val="24"/>
          </w:rPr>
          <w:tag w:val="HD:1.185.0.0:af1abd8c-2014-48c4-87b4-4144bc45e98f"/>
          <w:id w:val="1237120083"/>
          <w:placeholder>
            <w:docPart w:val="5855CD9AB116405BA76ADDF7801A117F"/>
          </w:placeholder>
        </w:sdtPr>
        <w:sdtContent>
          <w:r w:rsidR="00D942F8">
            <w:rPr>
              <w:rFonts w:ascii="Times New Roman" w:hAnsi="Times New Roman" w:cs="Times New Roman"/>
              <w:noProof/>
              <w:sz w:val="24"/>
              <w:szCs w:val="24"/>
            </w:rPr>
            <w:t>[</w:t>
          </w:r>
          <w:r w:rsidR="00D942F8" w:rsidRPr="00D942F8">
            <w:rPr>
              <w:rFonts w:ascii="Times New Roman" w:hAnsi="Times New Roman" w:cs="Times New Roman"/>
              <w:noProof/>
              <w:color w:val="008000"/>
              <w:sz w:val="24"/>
              <w:szCs w:val="24"/>
            </w:rPr>
            <w:t>ELSE</w:t>
          </w:r>
          <w:r w:rsidR="00D942F8">
            <w:rPr>
              <w:rFonts w:ascii="Times New Roman" w:hAnsi="Times New Roman" w:cs="Times New Roman"/>
              <w:noProof/>
              <w:sz w:val="24"/>
              <w:szCs w:val="24"/>
            </w:rPr>
            <w:t>]</w:t>
          </w:r>
        </w:sdtContent>
      </w:sdt>
      <w:r w:rsidR="00872B24" w:rsidRPr="00BA2262">
        <w:rPr>
          <w:rFonts w:ascii="Times New Roman" w:hAnsi="Times New Roman" w:cs="Times New Roman"/>
          <w:sz w:val="24"/>
          <w:szCs w:val="24"/>
        </w:rPr>
        <w:t xml:space="preserve">The Trust was created concurrently herewith by a Trust Agreement executed by the undersigned as </w:t>
      </w:r>
      <w:bookmarkStart w:id="488" w:name="HDSTE12b"/>
      <w:bookmarkEnd w:id="488"/>
      <w:r w:rsidR="00872B24" w:rsidRPr="00BA2262">
        <w:rPr>
          <w:rFonts w:ascii="Times New Roman" w:eastAsia="Times New Roman" w:hAnsi="Times New Roman" w:cs="Times New Roman"/>
          <w:color w:val="0000FF"/>
          <w:sz w:val="24"/>
          <w:szCs w:val="24"/>
        </w:rPr>
        <w:t>Trustor</w:t>
      </w:r>
      <w:bookmarkStart w:id="489" w:name="HDNDE12b"/>
      <w:bookmarkEnd w:id="489"/>
      <w:r w:rsidR="00872B24" w:rsidRPr="00BA2262">
        <w:rPr>
          <w:rFonts w:ascii="Times New Roman" w:hAnsi="Times New Roman" w:cs="Times New Roman"/>
          <w:sz w:val="24"/>
          <w:szCs w:val="24"/>
        </w:rPr>
        <w:t xml:space="preserve"> and Trustee, for the benefit of the undersigned during </w:t>
      </w:r>
      <w:bookmarkStart w:id="490" w:name="HDSTE12c"/>
      <w:bookmarkStart w:id="491" w:name="HDNDE12c"/>
      <w:bookmarkEnd w:id="490"/>
      <w:bookmarkEnd w:id="491"/>
      <w:sdt>
        <w:sdtPr>
          <w:rPr>
            <w:rFonts w:ascii="Times New Roman" w:hAnsi="Times New Roman" w:cs="Times New Roman"/>
            <w:sz w:val="24"/>
            <w:szCs w:val="24"/>
          </w:rPr>
          <w:tag w:val="HD:1.185.0.0:d4eb5f89-8590-4202-8f6c-28555d259681"/>
          <w:id w:val="-1926943055"/>
          <w:placeholder>
            <w:docPart w:val="8E21B999BFFB43E3B8CA8C80DA58B138"/>
          </w:placeholder>
        </w:sdtPr>
        <w:sdtContent>
          <w:r w:rsidR="00872B24">
            <w:rPr>
              <w:rFonts w:ascii="Times New Roman" w:hAnsi="Times New Roman" w:cs="Times New Roman"/>
              <w:noProof/>
              <w:sz w:val="24"/>
              <w:szCs w:val="24"/>
            </w:rPr>
            <w:t>[</w:t>
          </w:r>
          <w:r w:rsidR="00872B24" w:rsidRPr="000D1C1E">
            <w:rPr>
              <w:rFonts w:ascii="Times New Roman" w:hAnsi="Times New Roman" w:cs="Times New Roman"/>
              <w:noProof/>
              <w:color w:val="0000FF"/>
              <w:sz w:val="24"/>
              <w:szCs w:val="24"/>
            </w:rPr>
            <w:t>PrimaryGender.his</w:t>
          </w:r>
          <w:r w:rsidR="00872B24">
            <w:rPr>
              <w:rFonts w:ascii="Times New Roman" w:hAnsi="Times New Roman" w:cs="Times New Roman"/>
              <w:noProof/>
              <w:sz w:val="24"/>
              <w:szCs w:val="24"/>
            </w:rPr>
            <w:t>]</w:t>
          </w:r>
        </w:sdtContent>
      </w:sdt>
      <w:r w:rsidR="00872B24" w:rsidRPr="00BA2262">
        <w:rPr>
          <w:rFonts w:ascii="Times New Roman" w:hAnsi="Times New Roman" w:cs="Times New Roman"/>
          <w:sz w:val="24"/>
          <w:szCs w:val="24"/>
        </w:rPr>
        <w:t xml:space="preserve"> lifetime and thereafter for the benefit of other successor beneficiaries in interest.</w:t>
      </w:r>
      <w:sdt>
        <w:sdtPr>
          <w:rPr>
            <w:rFonts w:ascii="Times New Roman" w:hAnsi="Times New Roman" w:cs="Times New Roman"/>
            <w:sz w:val="24"/>
            <w:szCs w:val="24"/>
          </w:rPr>
          <w:tag w:val="HD:1.185.0.0:9fa18e6e-b78a-4ef8-b0ac-32d51c7bfece"/>
          <w:id w:val="-4597975"/>
          <w:placeholder>
            <w:docPart w:val="352CF2FAC16A467B815F52295AACB737"/>
          </w:placeholder>
        </w:sdtPr>
        <w:sdtContent>
          <w:r w:rsidR="00D942F8">
            <w:rPr>
              <w:rFonts w:ascii="Times New Roman" w:hAnsi="Times New Roman" w:cs="Times New Roman"/>
              <w:noProof/>
              <w:sz w:val="24"/>
              <w:szCs w:val="24"/>
            </w:rPr>
            <w:t>[</w:t>
          </w:r>
          <w:r w:rsidR="00D942F8" w:rsidRPr="00D942F8">
            <w:rPr>
              <w:rFonts w:ascii="Times New Roman" w:hAnsi="Times New Roman" w:cs="Times New Roman"/>
              <w:noProof/>
              <w:color w:val="008000"/>
              <w:sz w:val="24"/>
              <w:szCs w:val="24"/>
            </w:rPr>
            <w:t>END IF</w:t>
          </w:r>
          <w:r w:rsidR="00D942F8">
            <w:rPr>
              <w:rFonts w:ascii="Times New Roman" w:hAnsi="Times New Roman" w:cs="Times New Roman"/>
              <w:noProof/>
              <w:sz w:val="24"/>
              <w:szCs w:val="24"/>
            </w:rPr>
            <w:t>]</w:t>
          </w:r>
        </w:sdtContent>
      </w:sdt>
      <w:r w:rsidR="00D36235" w:rsidRPr="00D36235">
        <w:rPr>
          <w:rFonts w:ascii="Times New Roman" w:hAnsi="Times New Roman" w:cs="Times New Roman"/>
          <w:sz w:val="24"/>
          <w:szCs w:val="24"/>
        </w:rPr>
        <w:t xml:space="preserve"> </w:t>
      </w:r>
    </w:p>
    <w:p w14:paraId="00FF97B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86CA33E"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NAME OF TRUST</w:t>
      </w:r>
    </w:p>
    <w:p w14:paraId="2ABF7836" w14:textId="27FC5B9E"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The name of the Trust is</w:t>
      </w:r>
      <w:r>
        <w:rPr>
          <w:rFonts w:ascii="Times New Roman" w:hAnsi="Times New Roman" w:cs="Times New Roman"/>
          <w:sz w:val="24"/>
          <w:szCs w:val="24"/>
        </w:rPr>
        <w:t xml:space="preserve"> the</w:t>
      </w:r>
      <w:r w:rsidRPr="00BA2262">
        <w:rPr>
          <w:rFonts w:ascii="Times New Roman" w:hAnsi="Times New Roman" w:cs="Times New Roman"/>
          <w:sz w:val="24"/>
          <w:szCs w:val="24"/>
        </w:rPr>
        <w:t xml:space="preserve"> </w:t>
      </w:r>
      <w:bookmarkStart w:id="492" w:name="HDSTE12d"/>
      <w:bookmarkEnd w:id="492"/>
      <w:sdt>
        <w:sdtPr>
          <w:rPr>
            <w:rFonts w:ascii="Times New Roman" w:hAnsi="Times New Roman" w:cs="Times New Roman"/>
            <w:sz w:val="24"/>
            <w:szCs w:val="24"/>
          </w:rPr>
          <w:tag w:val="HD:1.185.0.0:3e6ec818-6ae8-4bf8-98ea-2061d23d2a48"/>
          <w:id w:val="-292744465"/>
          <w:placeholder>
            <w:docPart w:val="EE01E0E9E1AA4BBEAB0459A981CC2E21"/>
          </w:placeholder>
        </w:sdtPr>
        <w:sdtContent>
          <w:r>
            <w:rPr>
              <w:rFonts w:ascii="Times New Roman" w:hAnsi="Times New Roman" w:cs="Times New Roman"/>
              <w:noProof/>
              <w:sz w:val="24"/>
              <w:szCs w:val="24"/>
            </w:rPr>
            <w:t>[</w:t>
          </w:r>
          <w:r w:rsidRPr="000D1C1E">
            <w:rPr>
              <w:rFonts w:ascii="Times New Roman" w:hAnsi="Times New Roman" w:cs="Times New Roman"/>
              <w:noProof/>
              <w:color w:val="0000FF"/>
              <w:sz w:val="24"/>
              <w:szCs w:val="24"/>
            </w:rPr>
            <w:t>TrustName:LIKE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Any assets held in the name of the Trust should be titled in substantially the following manner: </w:t>
      </w:r>
      <w:bookmarkStart w:id="493" w:name="HDSTE12e"/>
      <w:bookmarkStart w:id="494" w:name="HDNDE12e"/>
      <w:bookmarkEnd w:id="493"/>
      <w:bookmarkEnd w:id="494"/>
      <w:sdt>
        <w:sdtPr>
          <w:rPr>
            <w:rFonts w:ascii="Times New Roman" w:hAnsi="Times New Roman" w:cs="Times New Roman"/>
            <w:sz w:val="24"/>
            <w:szCs w:val="24"/>
          </w:rPr>
          <w:tag w:val="HD:1.185.0.0:a0a2219c-2aae-44a4-9a55-4dcc02a32593"/>
          <w:id w:val="1453514148"/>
          <w:placeholder>
            <w:docPart w:val="FB6D018B5E4F4372988293FB424B91C3"/>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 Trustee of</w:t>
      </w:r>
      <w:r>
        <w:rPr>
          <w:rFonts w:ascii="Times New Roman" w:hAnsi="Times New Roman" w:cs="Times New Roman"/>
          <w:sz w:val="24"/>
          <w:szCs w:val="24"/>
        </w:rPr>
        <w:t xml:space="preserve"> the</w:t>
      </w:r>
      <w:r w:rsidRPr="00BA2262">
        <w:rPr>
          <w:rFonts w:ascii="Times New Roman" w:hAnsi="Times New Roman" w:cs="Times New Roman"/>
          <w:sz w:val="24"/>
          <w:szCs w:val="24"/>
        </w:rPr>
        <w:t xml:space="preserve"> </w:t>
      </w:r>
      <w:bookmarkStart w:id="495" w:name="HDSTE12f"/>
      <w:bookmarkStart w:id="496" w:name="HDNDE12f"/>
      <w:bookmarkEnd w:id="495"/>
      <w:bookmarkEnd w:id="496"/>
      <w:sdt>
        <w:sdtPr>
          <w:rPr>
            <w:rFonts w:ascii="Times New Roman" w:hAnsi="Times New Roman" w:cs="Times New Roman"/>
            <w:sz w:val="24"/>
            <w:szCs w:val="24"/>
          </w:rPr>
          <w:tag w:val="HD:1.185.0.0:c3b2f8ec-350e-40d8-95d2-806cc6c81a2b"/>
          <w:id w:val="-1695224957"/>
          <w:placeholder>
            <w:docPart w:val="70F39E5656C240B384557C9092BE9DA0"/>
          </w:placeholder>
        </w:sdtPr>
        <w:sdtContent>
          <w:r>
            <w:rPr>
              <w:rFonts w:ascii="Times New Roman" w:hAnsi="Times New Roman" w:cs="Times New Roman"/>
              <w:noProof/>
              <w:sz w:val="24"/>
              <w:szCs w:val="24"/>
            </w:rPr>
            <w:t>[</w:t>
          </w:r>
          <w:r w:rsidRPr="000D1C1E">
            <w:rPr>
              <w:rFonts w:ascii="Times New Roman" w:hAnsi="Times New Roman" w:cs="Times New Roman"/>
              <w:noProof/>
              <w:color w:val="0000FF"/>
              <w:sz w:val="24"/>
              <w:szCs w:val="24"/>
            </w:rPr>
            <w:t>TrustName:LIKE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dated </w:t>
      </w:r>
      <w:bookmarkStart w:id="497" w:name="HDSTE130"/>
      <w:bookmarkStart w:id="498" w:name="HDNDE130"/>
      <w:bookmarkEnd w:id="497"/>
      <w:bookmarkEnd w:id="498"/>
      <w:sdt>
        <w:sdtPr>
          <w:rPr>
            <w:rFonts w:ascii="Times New Roman" w:hAnsi="Times New Roman" w:cs="Times New Roman"/>
            <w:sz w:val="24"/>
            <w:szCs w:val="24"/>
          </w:rPr>
          <w:tag w:val="HD:1.185.0.0:3136cfcd-397b-4b7b-b2e1-b650a365249c"/>
          <w:id w:val="-2134625263"/>
          <w:placeholder>
            <w:docPart w:val="28F6BD13E2F94916A348C83AB5ADC060"/>
          </w:placeholder>
        </w:sdtPr>
        <w:sdtContent>
          <w:r>
            <w:rPr>
              <w:rFonts w:ascii="Times New Roman" w:hAnsi="Times New Roman" w:cs="Times New Roman"/>
              <w:noProof/>
              <w:sz w:val="24"/>
              <w:szCs w:val="24"/>
            </w:rPr>
            <w:t>[</w:t>
          </w:r>
          <w:r w:rsidRPr="000D1C1E">
            <w:rPr>
              <w:rFonts w:ascii="Times New Roman" w:hAnsi="Times New Roman" w:cs="Times New Roman"/>
              <w:noProof/>
              <w:color w:val="0000FF"/>
              <w:sz w:val="24"/>
              <w:szCs w:val="24"/>
            </w:rPr>
            <w:t>TrustDate:Mmmm d, yyyy</w:t>
          </w:r>
          <w:r>
            <w:rPr>
              <w:rFonts w:ascii="Times New Roman" w:hAnsi="Times New Roman" w:cs="Times New Roman"/>
              <w:noProof/>
              <w:sz w:val="24"/>
              <w:szCs w:val="24"/>
            </w:rPr>
            <w:t>]</w:t>
          </w:r>
        </w:sdtContent>
      </w:sdt>
      <w:r w:rsidRPr="00BA2262">
        <w:rPr>
          <w:rFonts w:ascii="Times New Roman" w:hAnsi="Times New Roman" w:cs="Times New Roman"/>
          <w:sz w:val="24"/>
          <w:szCs w:val="24"/>
        </w:rPr>
        <w:t>.</w:t>
      </w:r>
    </w:p>
    <w:p w14:paraId="0E738A2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186FE04"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lastRenderedPageBreak/>
        <w:t>TRUSTEE</w:t>
      </w:r>
    </w:p>
    <w:p w14:paraId="32CB93C1" w14:textId="3E2953AE"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The currently acting Trustee of the Trust is </w:t>
      </w:r>
      <w:bookmarkStart w:id="499" w:name="HDSTE131"/>
      <w:bookmarkStart w:id="500" w:name="HDNDE131"/>
      <w:bookmarkEnd w:id="499"/>
      <w:bookmarkEnd w:id="500"/>
      <w:sdt>
        <w:sdtPr>
          <w:rPr>
            <w:rFonts w:ascii="Times New Roman" w:hAnsi="Times New Roman" w:cs="Times New Roman"/>
            <w:sz w:val="24"/>
            <w:szCs w:val="24"/>
          </w:rPr>
          <w:tag w:val="HD:1.185.0.0:d9cdd283-734e-40c7-b19f-5e38569ee7cc"/>
          <w:id w:val="-39050229"/>
          <w:placeholder>
            <w:docPart w:val="21A1B3382CB74981A19CABE3DD8D0615"/>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 xml:space="preserve">. If </w:t>
      </w:r>
      <w:bookmarkStart w:id="501" w:name="HDSTE132"/>
      <w:bookmarkStart w:id="502" w:name="HDNDE132"/>
      <w:bookmarkEnd w:id="501"/>
      <w:bookmarkEnd w:id="502"/>
      <w:sdt>
        <w:sdtPr>
          <w:rPr>
            <w:rFonts w:ascii="Times New Roman" w:hAnsi="Times New Roman" w:cs="Times New Roman"/>
            <w:sz w:val="24"/>
            <w:szCs w:val="24"/>
          </w:rPr>
          <w:tag w:val="HD:1.185.0.0:b8abcdc7-e7a1-4f85-8448-ca6e2c931ea5"/>
          <w:id w:val="-1989771955"/>
          <w:placeholder>
            <w:docPart w:val="1E1E6EE1E3BB4C97B3B6E271B2C7B020"/>
          </w:placeholder>
        </w:sdtPr>
        <w:sdtContent>
          <w:r>
            <w:rPr>
              <w:rFonts w:ascii="Times New Roman" w:hAnsi="Times New Roman" w:cs="Times New Roman"/>
              <w:noProof/>
              <w:sz w:val="24"/>
              <w:szCs w:val="24"/>
            </w:rPr>
            <w:t>[</w:t>
          </w:r>
          <w:r w:rsidRPr="001E4F72">
            <w:rPr>
              <w:rFonts w:ascii="Times New Roman" w:hAnsi="Times New Roman" w:cs="Times New Roman"/>
              <w:noProof/>
              <w:color w:val="0000FF"/>
              <w:sz w:val="24"/>
              <w:szCs w:val="24"/>
            </w:rPr>
            <w:t>PrimaryGender.he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should cease to act as the Trustee for any reason, </w:t>
      </w:r>
      <w:bookmarkStart w:id="503" w:name="HDSTE133"/>
      <w:bookmarkStart w:id="504" w:name="HDNDE133"/>
      <w:bookmarkEnd w:id="503"/>
      <w:bookmarkEnd w:id="504"/>
      <w:r w:rsidRPr="00D55DC2">
        <w:rPr>
          <w:rFonts w:ascii="Times New Roman" w:hAnsi="Times New Roman" w:cs="Times New Roman"/>
          <w:color w:val="000000"/>
          <w:sz w:val="24"/>
          <w:szCs w:val="24"/>
        </w:rPr>
        <w:t xml:space="preserve">the following, </w:t>
      </w:r>
      <w:r w:rsidRPr="00E129C9">
        <w:rPr>
          <w:rFonts w:ascii="Times New Roman" w:hAnsi="Times New Roman" w:cs="Times New Roman"/>
          <w:color w:val="000000"/>
          <w:sz w:val="24"/>
          <w:szCs w:val="24"/>
        </w:rPr>
        <w:t>in the order of priority</w:t>
      </w:r>
      <w:r w:rsidRPr="00D55DC2">
        <w:rPr>
          <w:rFonts w:ascii="Times New Roman" w:hAnsi="Times New Roman" w:cs="Times New Roman"/>
          <w:color w:val="000000"/>
          <w:sz w:val="24"/>
          <w:szCs w:val="24"/>
        </w:rPr>
        <w:t xml:space="preserve"> indicated, shall be Trustee:</w:t>
      </w:r>
      <w:r w:rsidRPr="00BA2262">
        <w:rPr>
          <w:rFonts w:ascii="Times New Roman" w:hAnsi="Times New Roman" w:cs="Times New Roman"/>
          <w:sz w:val="24"/>
          <w:szCs w:val="24"/>
        </w:rPr>
        <w:t xml:space="preserve"> </w:t>
      </w:r>
    </w:p>
    <w:p w14:paraId="46F024B6" w14:textId="77777777" w:rsidR="00872B24"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p>
    <w:sdt>
      <w:sdtPr>
        <w:rPr>
          <w:rFonts w:ascii="Times New Roman" w:hAnsi="Times New Roman" w:cs="Times New Roman"/>
          <w:color w:val="000000"/>
          <w:sz w:val="24"/>
          <w:szCs w:val="24"/>
        </w:rPr>
        <w:tag w:val="HD:1.190.0.0:97682018-58f9-411a-ae74-4b68d21d49dc"/>
        <w:id w:val="-1902819286"/>
        <w:placeholder>
          <w:docPart w:val="8EA071F3E1BE40F6988305248BCDCB21"/>
        </w:placeholder>
      </w:sdtPr>
      <w:sdtContent>
        <w:p w14:paraId="7E6B3C47" w14:textId="4B4C0352" w:rsidR="00330DB2" w:rsidRDefault="00330DB2" w:rsidP="00872B2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330DB2">
            <w:rPr>
              <w:rFonts w:ascii="Times New Roman" w:hAnsi="Times New Roman" w:cs="Times New Roman"/>
              <w:noProof/>
              <w:color w:val="004080"/>
              <w:sz w:val="24"/>
              <w:szCs w:val="24"/>
            </w:rPr>
            <w:t> </w:t>
          </w:r>
          <w:r w:rsidRPr="00330DB2">
            <w:rPr>
              <w:rFonts w:ascii="Times New Roman" w:hAnsi="Times New Roman" w:cs="Times New Roman"/>
              <w:noProof/>
              <w:color w:val="004080"/>
              <w:position w:val="-4"/>
              <w:sz w:val="24"/>
              <w:szCs w:val="24"/>
            </w:rPr>
            <w:drawing>
              <wp:inline distT="0" distB="0" distL="0" distR="0" wp14:anchorId="4E3E9015" wp14:editId="76BCFD3D">
                <wp:extent cx="152381" cy="152381"/>
                <wp:effectExtent l="0" t="0" r="635" b="635"/>
                <wp:docPr id="827180930" name="Picture 6"/>
                <wp:cNvGraphicFramePr/>
                <a:graphic xmlns:a="http://schemas.openxmlformats.org/drawingml/2006/main">
                  <a:graphicData uri="http://schemas.openxmlformats.org/drawingml/2006/picture">
                    <pic:pic xmlns:pic="http://schemas.openxmlformats.org/drawingml/2006/picture">
                      <pic:nvPicPr>
                        <pic:cNvPr id="827180930"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330DB2">
            <w:rPr>
              <w:rFonts w:ascii="Times New Roman" w:hAnsi="Times New Roman" w:cs="Times New Roman"/>
              <w:noProof/>
              <w:color w:val="004080"/>
              <w:position w:val="-4"/>
              <w:sz w:val="24"/>
              <w:szCs w:val="24"/>
            </w:rPr>
            <w:t> </w:t>
          </w:r>
          <w:r w:rsidRPr="00330DB2">
            <w:rPr>
              <w:rFonts w:ascii="Times New Roman" w:hAnsi="Times New Roman" w:cs="Times New Roman"/>
              <w:noProof/>
              <w:color w:val="004080"/>
              <w:sz w:val="24"/>
              <w:szCs w:val="24"/>
            </w:rPr>
            <w:t>PrimaryTrusteeList.docx </w:t>
          </w:r>
          <w:r>
            <w:rPr>
              <w:rFonts w:ascii="Times New Roman" w:hAnsi="Times New Roman" w:cs="Times New Roman"/>
              <w:noProof/>
              <w:color w:val="000000"/>
              <w:sz w:val="24"/>
              <w:szCs w:val="24"/>
            </w:rPr>
            <w:t>]</w:t>
          </w:r>
        </w:p>
      </w:sdtContent>
    </w:sdt>
    <w:p w14:paraId="2E6AFFCE" w14:textId="77777777" w:rsidR="00330DB2" w:rsidRDefault="00330DB2" w:rsidP="00872B24">
      <w:pPr>
        <w:jc w:val="both"/>
        <w:rPr>
          <w:rFonts w:ascii="Times New Roman" w:hAnsi="Times New Roman" w:cs="Times New Roman"/>
          <w:color w:val="000000"/>
          <w:sz w:val="24"/>
          <w:szCs w:val="24"/>
        </w:rPr>
      </w:pPr>
    </w:p>
    <w:p w14:paraId="7CFC111F" w14:textId="77777777" w:rsidR="00872B24" w:rsidRPr="00BA2262" w:rsidRDefault="00872B24" w:rsidP="00872B24">
      <w:pPr>
        <w:keepNext/>
        <w:autoSpaceDE w:val="0"/>
        <w:autoSpaceDN w:val="0"/>
        <w:adjustRightInd w:val="0"/>
        <w:spacing w:before="240"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SIGNATURE AUTHORITY</w:t>
      </w:r>
    </w:p>
    <w:p w14:paraId="6D29BE28"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While co-Trustees are acting, the signatures of all co-Trustees shall be required to conduct business with respect to property and/or assets held or owned by the Trust; provided however, co-Trustees may open a checking account for the Trust which provides for single signature authority.</w:t>
      </w:r>
    </w:p>
    <w:p w14:paraId="7570F3F2" w14:textId="77777777" w:rsidR="00872B24" w:rsidRPr="00BA2262" w:rsidRDefault="00872B24" w:rsidP="00872B24">
      <w:pPr>
        <w:keepNext/>
        <w:autoSpaceDE w:val="0"/>
        <w:autoSpaceDN w:val="0"/>
        <w:adjustRightInd w:val="0"/>
        <w:spacing w:before="240"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REVOCABILITY OF TRUST</w:t>
      </w:r>
    </w:p>
    <w:p w14:paraId="094B8F04" w14:textId="4CD1E9C8" w:rsidR="00872B24" w:rsidRPr="00BA2262" w:rsidRDefault="00872B24" w:rsidP="00872B24">
      <w:pPr>
        <w:keepLines/>
        <w:autoSpaceDE w:val="0"/>
        <w:autoSpaceDN w:val="0"/>
        <w:adjustRightInd w:val="0"/>
        <w:spacing w:after="24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The Trust is revocable. The person holding the power to revoke or amend the Trust is </w:t>
      </w:r>
      <w:bookmarkStart w:id="505" w:name="HDSTE137"/>
      <w:bookmarkStart w:id="506" w:name="HDNDE137"/>
      <w:bookmarkEnd w:id="505"/>
      <w:bookmarkEnd w:id="506"/>
      <w:sdt>
        <w:sdtPr>
          <w:rPr>
            <w:rFonts w:ascii="Times New Roman" w:hAnsi="Times New Roman" w:cs="Times New Roman"/>
            <w:sz w:val="24"/>
            <w:szCs w:val="24"/>
          </w:rPr>
          <w:tag w:val="HD:1.185.0.0:b2f7fa34-6149-4f48-84ae-e2ca373fbc44"/>
          <w:id w:val="-1828583539"/>
          <w:placeholder>
            <w:docPart w:val="84BF93B59F8C4A8A8CF7214D6E63334B"/>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w:t>
      </w:r>
    </w:p>
    <w:p w14:paraId="32BA48EC"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TAXPAYER IDENTIFICATION NUMBER</w:t>
      </w:r>
    </w:p>
    <w:p w14:paraId="2F8C4F9D" w14:textId="77777777" w:rsidR="00872B24" w:rsidRPr="00BA2262" w:rsidRDefault="00872B24" w:rsidP="00872B24">
      <w:pPr>
        <w:keepLines/>
        <w:autoSpaceDE w:val="0"/>
        <w:autoSpaceDN w:val="0"/>
        <w:adjustRightInd w:val="0"/>
        <w:spacing w:after="24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The Trust uses the Social Security number of the </w:t>
      </w:r>
      <w:bookmarkStart w:id="507" w:name="HDSTE138"/>
      <w:bookmarkEnd w:id="507"/>
      <w:r w:rsidRPr="00BA2262">
        <w:rPr>
          <w:rFonts w:ascii="Times New Roman" w:eastAsia="Times New Roman" w:hAnsi="Times New Roman" w:cs="Times New Roman"/>
          <w:color w:val="0000FF"/>
          <w:sz w:val="24"/>
          <w:szCs w:val="24"/>
        </w:rPr>
        <w:t>Trustor</w:t>
      </w:r>
      <w:bookmarkStart w:id="508" w:name="HDNDE138"/>
      <w:bookmarkEnd w:id="508"/>
      <w:r w:rsidRPr="00BA2262">
        <w:rPr>
          <w:rFonts w:ascii="Times New Roman" w:hAnsi="Times New Roman" w:cs="Times New Roman"/>
          <w:sz w:val="24"/>
          <w:szCs w:val="24"/>
        </w:rPr>
        <w:t xml:space="preserve"> as its Taxpayer Identification Number. No separate tax identification number is required while this Trust is </w:t>
      </w:r>
      <w:proofErr w:type="gramStart"/>
      <w:r w:rsidRPr="00BA2262">
        <w:rPr>
          <w:rFonts w:ascii="Times New Roman" w:hAnsi="Times New Roman" w:cs="Times New Roman"/>
          <w:sz w:val="24"/>
          <w:szCs w:val="24"/>
        </w:rPr>
        <w:t>revocable</w:t>
      </w:r>
      <w:proofErr w:type="gramEnd"/>
      <w:r w:rsidRPr="00BA2262">
        <w:rPr>
          <w:rFonts w:ascii="Times New Roman" w:hAnsi="Times New Roman" w:cs="Times New Roman"/>
          <w:sz w:val="24"/>
          <w:szCs w:val="24"/>
        </w:rPr>
        <w:t xml:space="preserve"> and the </w:t>
      </w:r>
      <w:bookmarkStart w:id="509" w:name="HDSTE139"/>
      <w:bookmarkEnd w:id="509"/>
      <w:r w:rsidRPr="00BA2262">
        <w:rPr>
          <w:rFonts w:ascii="Times New Roman" w:eastAsia="Times New Roman" w:hAnsi="Times New Roman" w:cs="Times New Roman"/>
          <w:color w:val="0000FF"/>
          <w:sz w:val="24"/>
          <w:szCs w:val="24"/>
        </w:rPr>
        <w:t>Trustor</w:t>
      </w:r>
      <w:bookmarkStart w:id="510" w:name="HDNDE139"/>
      <w:bookmarkEnd w:id="510"/>
      <w:r w:rsidRPr="00BA2262">
        <w:rPr>
          <w:rFonts w:ascii="Times New Roman" w:hAnsi="Times New Roman" w:cs="Times New Roman"/>
          <w:sz w:val="24"/>
          <w:szCs w:val="24"/>
        </w:rPr>
        <w:t xml:space="preserve"> is acting as a Trustee.</w:t>
      </w:r>
    </w:p>
    <w:p w14:paraId="34D7179F"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ADDRESS OF THE TRUST</w:t>
      </w:r>
    </w:p>
    <w:p w14:paraId="2DFC1DA4" w14:textId="7D951B62" w:rsidR="003543E5" w:rsidRDefault="00872B24" w:rsidP="003543E5">
      <w:pPr>
        <w:keepLines/>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The Trust uses the </w:t>
      </w:r>
      <w:r w:rsidR="00213B09">
        <w:rPr>
          <w:rFonts w:ascii="Times New Roman" w:hAnsi="Times New Roman" w:cs="Times New Roman"/>
          <w:sz w:val="24"/>
          <w:szCs w:val="24"/>
        </w:rPr>
        <w:t xml:space="preserve">mailing </w:t>
      </w:r>
      <w:r w:rsidRPr="00BA2262">
        <w:rPr>
          <w:rFonts w:ascii="Times New Roman" w:hAnsi="Times New Roman" w:cs="Times New Roman"/>
          <w:sz w:val="24"/>
          <w:szCs w:val="24"/>
        </w:rPr>
        <w:t xml:space="preserve">address of the </w:t>
      </w:r>
      <w:bookmarkStart w:id="511" w:name="HDSTE13a"/>
      <w:bookmarkEnd w:id="511"/>
      <w:r w:rsidRPr="00BA2262">
        <w:rPr>
          <w:rFonts w:ascii="Times New Roman" w:eastAsia="Times New Roman" w:hAnsi="Times New Roman" w:cs="Times New Roman"/>
          <w:color w:val="0000FF"/>
          <w:sz w:val="24"/>
          <w:szCs w:val="24"/>
        </w:rPr>
        <w:t>Trustor</w:t>
      </w:r>
      <w:bookmarkStart w:id="512" w:name="HDNDE13a"/>
      <w:bookmarkEnd w:id="512"/>
      <w:r w:rsidRPr="00BA2262">
        <w:rPr>
          <w:rFonts w:ascii="Times New Roman" w:hAnsi="Times New Roman" w:cs="Times New Roman"/>
          <w:sz w:val="24"/>
          <w:szCs w:val="24"/>
        </w:rPr>
        <w:t>/Trustee as its location</w:t>
      </w:r>
      <w:r w:rsidR="003543E5">
        <w:rPr>
          <w:rFonts w:ascii="Times New Roman" w:hAnsi="Times New Roman" w:cs="Times New Roman"/>
          <w:sz w:val="24"/>
          <w:szCs w:val="24"/>
        </w:rPr>
        <w:t>, which on this date is:</w:t>
      </w:r>
    </w:p>
    <w:p w14:paraId="3C09EBEE" w14:textId="3777CC0A" w:rsidR="003543E5" w:rsidRDefault="00000000" w:rsidP="003543E5">
      <w:pPr>
        <w:tabs>
          <w:tab w:val="left" w:pos="0"/>
        </w:tabs>
        <w:suppressAutoHyphens/>
        <w:spacing w:after="0" w:line="240" w:lineRule="auto"/>
        <w:jc w:val="center"/>
        <w:rPr>
          <w:rFonts w:ascii="Times New Roman" w:hAnsi="Times New Roman" w:cs="Times New Roman"/>
          <w:sz w:val="24"/>
          <w:szCs w:val="24"/>
        </w:rPr>
      </w:pPr>
      <w:sdt>
        <w:sdtPr>
          <w:tag w:val="HD:1.187.0.0:d9cb43f5-2e0d-49b1-8608-33f3d227dd4d"/>
          <w:id w:val="1258716639"/>
          <w:placeholder>
            <w:docPart w:val="F1CB3CFF4FED498FA544B3E6DD9D1A70"/>
          </w:placeholder>
        </w:sdtPr>
        <w:sdtEndPr>
          <w:rPr>
            <w:rFonts w:ascii="Times New Roman" w:hAnsi="Times New Roman" w:cs="Times New Roman"/>
            <w:sz w:val="24"/>
            <w:szCs w:val="24"/>
          </w:rPr>
        </w:sdtEndPr>
        <w:sdtContent>
          <w:r w:rsidR="003543E5" w:rsidRPr="00865DAE">
            <w:rPr>
              <w:rFonts w:ascii="Times New Roman" w:hAnsi="Times New Roman" w:cs="Times New Roman"/>
              <w:noProof/>
              <w:sz w:val="24"/>
              <w:szCs w:val="24"/>
            </w:rPr>
            <w:t>[</w:t>
          </w:r>
          <w:r w:rsidR="003543E5" w:rsidRPr="00865DAE">
            <w:rPr>
              <w:rFonts w:ascii="Times New Roman" w:hAnsi="Times New Roman" w:cs="Times New Roman"/>
              <w:noProof/>
              <w:color w:val="008000"/>
              <w:sz w:val="24"/>
              <w:szCs w:val="24"/>
            </w:rPr>
            <w:t>IF NOT PrimaryMailingAddressSame?</w:t>
          </w:r>
          <w:r w:rsidR="003543E5"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7.0.0:1fe637b8-1a39-481b-ab10-ddfcc2828c2c"/>
          <w:id w:val="695503797"/>
          <w:placeholder>
            <w:docPart w:val="5F526C02210E4FA28C7E343E24DA3C32"/>
          </w:placeholder>
        </w:sdtPr>
        <w:sdtContent>
          <w:r w:rsidR="003543E5" w:rsidRPr="00865DAE">
            <w:rPr>
              <w:rFonts w:ascii="Times New Roman" w:hAnsi="Times New Roman" w:cs="Times New Roman"/>
              <w:noProof/>
              <w:sz w:val="24"/>
              <w:szCs w:val="24"/>
            </w:rPr>
            <w:t>[</w:t>
          </w:r>
          <w:r w:rsidR="003543E5" w:rsidRPr="00865DAE">
            <w:rPr>
              <w:rFonts w:ascii="Times New Roman" w:hAnsi="Times New Roman" w:cs="Times New Roman"/>
              <w:noProof/>
              <w:color w:val="0000FF"/>
              <w:sz w:val="24"/>
              <w:szCs w:val="24"/>
            </w:rPr>
            <w:t>PrimaryMailingAddressStreet1:Like This</w:t>
          </w:r>
          <w:r w:rsidR="003543E5" w:rsidRPr="00865DAE">
            <w:rPr>
              <w:rFonts w:ascii="Times New Roman" w:hAnsi="Times New Roman" w:cs="Times New Roman"/>
              <w:noProof/>
              <w:sz w:val="24"/>
              <w:szCs w:val="24"/>
            </w:rPr>
            <w:t>]</w:t>
          </w:r>
        </w:sdtContent>
      </w:sdt>
      <w:r w:rsidR="003543E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45c90632-0c95-4002-bf22-1cc1e1d39138"/>
          <w:id w:val="186487887"/>
          <w:placeholder>
            <w:docPart w:val="1308E2C0AC66435DA0A6E26EE8B1BFD7"/>
          </w:placeholder>
        </w:sdtPr>
        <w:sdtContent>
          <w:r w:rsidR="003543E5" w:rsidRPr="00865DAE">
            <w:rPr>
              <w:rFonts w:ascii="Times New Roman" w:hAnsi="Times New Roman" w:cs="Times New Roman"/>
              <w:noProof/>
              <w:sz w:val="24"/>
              <w:szCs w:val="24"/>
            </w:rPr>
            <w:t>[</w:t>
          </w:r>
          <w:r w:rsidR="003543E5" w:rsidRPr="00865DAE">
            <w:rPr>
              <w:rFonts w:ascii="Times New Roman" w:hAnsi="Times New Roman" w:cs="Times New Roman"/>
              <w:noProof/>
              <w:color w:val="008000"/>
              <w:sz w:val="24"/>
              <w:szCs w:val="24"/>
            </w:rPr>
            <w:t>IF ANSWERED (PrimaryMailingAddressStreet2)</w:t>
          </w:r>
          <w:r w:rsidR="003543E5" w:rsidRPr="00865DAE">
            <w:rPr>
              <w:rFonts w:ascii="Times New Roman" w:hAnsi="Times New Roman" w:cs="Times New Roman"/>
              <w:noProof/>
              <w:sz w:val="24"/>
              <w:szCs w:val="24"/>
            </w:rPr>
            <w:t>]</w:t>
          </w:r>
        </w:sdtContent>
      </w:sdt>
      <w:r w:rsidR="003543E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f9806edb-9cf4-4533-a260-e5110de6d011"/>
          <w:id w:val="-244498596"/>
          <w:placeholder>
            <w:docPart w:val="B4EDB73139DA4B84951D98550E58CD87"/>
          </w:placeholder>
        </w:sdtPr>
        <w:sdtContent>
          <w:r w:rsidR="003543E5" w:rsidRPr="00865DAE">
            <w:rPr>
              <w:rFonts w:ascii="Times New Roman" w:hAnsi="Times New Roman" w:cs="Times New Roman"/>
              <w:noProof/>
              <w:sz w:val="24"/>
              <w:szCs w:val="24"/>
            </w:rPr>
            <w:t>[</w:t>
          </w:r>
          <w:r w:rsidR="003543E5" w:rsidRPr="00865DAE">
            <w:rPr>
              <w:rFonts w:ascii="Times New Roman" w:hAnsi="Times New Roman" w:cs="Times New Roman"/>
              <w:noProof/>
              <w:color w:val="0000FF"/>
              <w:sz w:val="24"/>
              <w:szCs w:val="24"/>
            </w:rPr>
            <w:t>PrimaryMailingAddressStreet2:Like This</w:t>
          </w:r>
          <w:r w:rsidR="003543E5"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5.0.0:11aae99b-5b19-4d40-bb5f-7ed58aefe343"/>
          <w:id w:val="-189843102"/>
          <w:placeholder>
            <w:docPart w:val="A85AE89D2A0B4367B2315229497A08CF"/>
          </w:placeholder>
        </w:sdtPr>
        <w:sdtContent>
          <w:r w:rsidR="003543E5" w:rsidRPr="00865DAE">
            <w:rPr>
              <w:rFonts w:ascii="Times New Roman" w:hAnsi="Times New Roman" w:cs="Times New Roman"/>
              <w:noProof/>
              <w:sz w:val="24"/>
              <w:szCs w:val="24"/>
            </w:rPr>
            <w:t>[</w:t>
          </w:r>
          <w:r w:rsidR="003543E5" w:rsidRPr="00865DAE">
            <w:rPr>
              <w:rFonts w:ascii="Times New Roman" w:hAnsi="Times New Roman" w:cs="Times New Roman"/>
              <w:noProof/>
              <w:color w:val="008000"/>
              <w:sz w:val="24"/>
              <w:szCs w:val="24"/>
            </w:rPr>
            <w:t>END IF</w:t>
          </w:r>
          <w:r w:rsidR="003543E5" w:rsidRPr="00865DAE">
            <w:rPr>
              <w:rFonts w:ascii="Times New Roman" w:hAnsi="Times New Roman" w:cs="Times New Roman"/>
              <w:noProof/>
              <w:sz w:val="24"/>
              <w:szCs w:val="24"/>
            </w:rPr>
            <w:t>]</w:t>
          </w:r>
        </w:sdtContent>
      </w:sdt>
      <w:r w:rsidR="003543E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19b0a842-b41f-427e-b04a-b32530120781"/>
          <w:id w:val="-1456864052"/>
          <w:placeholder>
            <w:docPart w:val="2A9B823A670445399B0EAF0F93922223"/>
          </w:placeholder>
        </w:sdtPr>
        <w:sdtContent>
          <w:r w:rsidR="003543E5" w:rsidRPr="00865DAE">
            <w:rPr>
              <w:rFonts w:ascii="Times New Roman" w:hAnsi="Times New Roman" w:cs="Times New Roman"/>
              <w:noProof/>
              <w:sz w:val="24"/>
              <w:szCs w:val="24"/>
            </w:rPr>
            <w:t>[</w:t>
          </w:r>
          <w:r w:rsidR="003543E5" w:rsidRPr="00865DAE">
            <w:rPr>
              <w:rFonts w:ascii="Times New Roman" w:hAnsi="Times New Roman" w:cs="Times New Roman"/>
              <w:noProof/>
              <w:color w:val="008000"/>
              <w:sz w:val="24"/>
              <w:szCs w:val="24"/>
            </w:rPr>
            <w:t>IF ANSWERED (PrimaryMailingAddressAptNo)</w:t>
          </w:r>
          <w:r w:rsidR="003543E5" w:rsidRPr="00865DAE">
            <w:rPr>
              <w:rFonts w:ascii="Times New Roman" w:hAnsi="Times New Roman" w:cs="Times New Roman"/>
              <w:noProof/>
              <w:sz w:val="24"/>
              <w:szCs w:val="24"/>
            </w:rPr>
            <w:t>]</w:t>
          </w:r>
        </w:sdtContent>
      </w:sdt>
      <w:r w:rsidR="003543E5" w:rsidRPr="00865DAE">
        <w:rPr>
          <w:rFonts w:ascii="Times New Roman" w:hAnsi="Times New Roman" w:cs="Times New Roman"/>
          <w:sz w:val="24"/>
          <w:szCs w:val="24"/>
        </w:rPr>
        <w:t>,</w:t>
      </w:r>
      <w:r w:rsidR="00961B5F">
        <w:rPr>
          <w:rFonts w:ascii="Times New Roman" w:hAnsi="Times New Roman" w:cs="Times New Roman"/>
          <w:sz w:val="24"/>
          <w:szCs w:val="24"/>
        </w:rPr>
        <w:t xml:space="preserve"> </w:t>
      </w:r>
      <w:r w:rsidR="003543E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4077e660-f164-4477-8091-de55f61a2040"/>
          <w:id w:val="1152801756"/>
          <w:placeholder>
            <w:docPart w:val="C8D4282026D24188AF3DD6EFE82A38D3"/>
          </w:placeholder>
        </w:sdtPr>
        <w:sdtContent>
          <w:r w:rsidR="00961B5F">
            <w:rPr>
              <w:rFonts w:ascii="Times New Roman" w:hAnsi="Times New Roman" w:cs="Times New Roman"/>
              <w:noProof/>
              <w:sz w:val="24"/>
              <w:szCs w:val="24"/>
            </w:rPr>
            <w:t>[</w:t>
          </w:r>
          <w:r w:rsidR="00961B5F" w:rsidRPr="00961B5F">
            <w:rPr>
              <w:rFonts w:ascii="Times New Roman" w:hAnsi="Times New Roman" w:cs="Times New Roman"/>
              <w:noProof/>
              <w:color w:val="0000FF"/>
              <w:sz w:val="24"/>
              <w:szCs w:val="24"/>
            </w:rPr>
            <w:t>PrimaryMailingAddressAptNo:Like This</w:t>
          </w:r>
          <w:r w:rsidR="00961B5F">
            <w:rPr>
              <w:rFonts w:ascii="Times New Roman" w:hAnsi="Times New Roman" w:cs="Times New Roman"/>
              <w:noProof/>
              <w:sz w:val="24"/>
              <w:szCs w:val="24"/>
            </w:rPr>
            <w:t>]</w:t>
          </w:r>
        </w:sdtContent>
      </w:sdt>
      <w:sdt>
        <w:sdtPr>
          <w:rPr>
            <w:rFonts w:ascii="Times New Roman" w:hAnsi="Times New Roman" w:cs="Times New Roman"/>
            <w:sz w:val="24"/>
            <w:szCs w:val="24"/>
          </w:rPr>
          <w:tag w:val="HD:1.185.0.0:f5f63f58-566f-466a-b0d3-77da825e50c1"/>
          <w:id w:val="1665119646"/>
          <w:placeholder>
            <w:docPart w:val="EB042CAF526D45048DDD2EB3A19B0285"/>
          </w:placeholder>
        </w:sdtPr>
        <w:sdtContent>
          <w:r w:rsidR="003543E5" w:rsidRPr="00865DAE">
            <w:rPr>
              <w:rFonts w:ascii="Times New Roman" w:hAnsi="Times New Roman" w:cs="Times New Roman"/>
              <w:noProof/>
              <w:sz w:val="24"/>
              <w:szCs w:val="24"/>
            </w:rPr>
            <w:t>[</w:t>
          </w:r>
          <w:r w:rsidR="003543E5" w:rsidRPr="00865DAE">
            <w:rPr>
              <w:rFonts w:ascii="Times New Roman" w:hAnsi="Times New Roman" w:cs="Times New Roman"/>
              <w:noProof/>
              <w:color w:val="008000"/>
              <w:sz w:val="24"/>
              <w:szCs w:val="24"/>
            </w:rPr>
            <w:t>END IF</w:t>
          </w:r>
          <w:r w:rsidR="003543E5" w:rsidRPr="00865DAE">
            <w:rPr>
              <w:rFonts w:ascii="Times New Roman" w:hAnsi="Times New Roman" w:cs="Times New Roman"/>
              <w:noProof/>
              <w:sz w:val="24"/>
              <w:szCs w:val="24"/>
            </w:rPr>
            <w:t>]</w:t>
          </w:r>
        </w:sdtContent>
      </w:sdt>
    </w:p>
    <w:p w14:paraId="63ACCAA6" w14:textId="73544880" w:rsidR="003543E5" w:rsidRPr="00865DAE" w:rsidRDefault="00000000" w:rsidP="003543E5">
      <w:pPr>
        <w:tabs>
          <w:tab w:val="left" w:pos="0"/>
        </w:tabs>
        <w:suppressAutoHyphens/>
        <w:spacing w:after="0" w:line="240" w:lineRule="auto"/>
        <w:jc w:val="center"/>
        <w:rPr>
          <w:rFonts w:ascii="Times New Roman" w:hAnsi="Times New Roman" w:cs="Times New Roman"/>
          <w:sz w:val="24"/>
          <w:szCs w:val="24"/>
        </w:rPr>
      </w:pPr>
      <w:sdt>
        <w:sdtPr>
          <w:rPr>
            <w:rFonts w:ascii="Times New Roman" w:hAnsi="Times New Roman" w:cs="Times New Roman"/>
            <w:sz w:val="24"/>
            <w:szCs w:val="24"/>
          </w:rPr>
          <w:tag w:val="HD:1.187.0.0:51911ec8-1867-4572-b123-70c8c2a97c96"/>
          <w:id w:val="-538665531"/>
          <w:placeholder>
            <w:docPart w:val="812EC9AC920247F3B267A837E91BAC4E"/>
          </w:placeholder>
        </w:sdtPr>
        <w:sdtContent>
          <w:r w:rsidR="003543E5" w:rsidRPr="00865DAE">
            <w:rPr>
              <w:rFonts w:ascii="Times New Roman" w:hAnsi="Times New Roman" w:cs="Times New Roman"/>
              <w:noProof/>
              <w:sz w:val="24"/>
              <w:szCs w:val="24"/>
            </w:rPr>
            <w:t>[</w:t>
          </w:r>
          <w:r w:rsidR="003543E5" w:rsidRPr="00865DAE">
            <w:rPr>
              <w:rFonts w:ascii="Times New Roman" w:hAnsi="Times New Roman" w:cs="Times New Roman"/>
              <w:noProof/>
              <w:color w:val="0000FF"/>
              <w:sz w:val="24"/>
              <w:szCs w:val="24"/>
            </w:rPr>
            <w:t>PrimaryMailingAddressCity:Like This</w:t>
          </w:r>
          <w:r w:rsidR="003543E5" w:rsidRPr="00865DAE">
            <w:rPr>
              <w:rFonts w:ascii="Times New Roman" w:hAnsi="Times New Roman" w:cs="Times New Roman"/>
              <w:noProof/>
              <w:sz w:val="24"/>
              <w:szCs w:val="24"/>
            </w:rPr>
            <w:t>]</w:t>
          </w:r>
        </w:sdtContent>
      </w:sdt>
      <w:r w:rsidR="003543E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9d750bc8-3d4b-4b6b-885e-321835e51cb3"/>
          <w:id w:val="-132650329"/>
          <w:placeholder>
            <w:docPart w:val="0BF40B6FB68C4EBE8C42B826965A4180"/>
          </w:placeholder>
        </w:sdtPr>
        <w:sdtContent>
          <w:r w:rsidR="00250EA6">
            <w:rPr>
              <w:rFonts w:ascii="Times New Roman" w:hAnsi="Times New Roman" w:cs="Times New Roman"/>
              <w:noProof/>
              <w:sz w:val="24"/>
              <w:szCs w:val="24"/>
            </w:rPr>
            <w:t>[</w:t>
          </w:r>
          <w:r w:rsidR="00250EA6" w:rsidRPr="00250EA6">
            <w:rPr>
              <w:rFonts w:ascii="Times New Roman" w:hAnsi="Times New Roman" w:cs="Times New Roman"/>
              <w:noProof/>
              <w:color w:val="0000FF"/>
              <w:sz w:val="24"/>
              <w:szCs w:val="24"/>
            </w:rPr>
            <w:t>PrimaryMailingAddressState.State Abbreviation:LIKE THIS</w:t>
          </w:r>
          <w:r w:rsidR="00250EA6">
            <w:rPr>
              <w:rFonts w:ascii="Times New Roman" w:hAnsi="Times New Roman" w:cs="Times New Roman"/>
              <w:noProof/>
              <w:sz w:val="24"/>
              <w:szCs w:val="24"/>
            </w:rPr>
            <w:t>]</w:t>
          </w:r>
        </w:sdtContent>
      </w:sdt>
      <w:r w:rsidR="003543E5"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2ff2eab2-f49b-4995-bf89-fd49b705a9b6"/>
          <w:id w:val="1905723877"/>
          <w:placeholder>
            <w:docPart w:val="64B1DC3FD1584F1C8D008DA03DE613AE"/>
          </w:placeholder>
        </w:sdtPr>
        <w:sdtContent>
          <w:r w:rsidR="003543E5" w:rsidRPr="00865DAE">
            <w:rPr>
              <w:rFonts w:ascii="Times New Roman" w:hAnsi="Times New Roman" w:cs="Times New Roman"/>
              <w:noProof/>
              <w:sz w:val="24"/>
              <w:szCs w:val="24"/>
            </w:rPr>
            <w:t>[</w:t>
          </w:r>
          <w:r w:rsidR="003543E5" w:rsidRPr="00865DAE">
            <w:rPr>
              <w:rFonts w:ascii="Times New Roman" w:hAnsi="Times New Roman" w:cs="Times New Roman"/>
              <w:noProof/>
              <w:color w:val="0000FF"/>
              <w:sz w:val="24"/>
              <w:szCs w:val="24"/>
            </w:rPr>
            <w:t>PrimaryMailingAddressZip</w:t>
          </w:r>
          <w:r w:rsidR="003543E5" w:rsidRPr="00865DAE">
            <w:rPr>
              <w:rFonts w:ascii="Times New Roman" w:hAnsi="Times New Roman" w:cs="Times New Roman"/>
              <w:noProof/>
              <w:sz w:val="24"/>
              <w:szCs w:val="24"/>
            </w:rPr>
            <w:t>]</w:t>
          </w:r>
        </w:sdtContent>
      </w:sdt>
    </w:p>
    <w:p w14:paraId="76E71D31" w14:textId="3FA2EDDB" w:rsidR="003543E5" w:rsidRDefault="00000000" w:rsidP="003543E5">
      <w:pPr>
        <w:tabs>
          <w:tab w:val="left" w:pos="0"/>
        </w:tabs>
        <w:suppressAutoHyphens/>
        <w:spacing w:after="0" w:line="240" w:lineRule="auto"/>
        <w:jc w:val="center"/>
        <w:rPr>
          <w:rFonts w:ascii="Times New Roman" w:hAnsi="Times New Roman" w:cs="Times New Roman"/>
          <w:sz w:val="24"/>
          <w:szCs w:val="24"/>
        </w:rPr>
      </w:pPr>
      <w:sdt>
        <w:sdtPr>
          <w:rPr>
            <w:rFonts w:ascii="Times New Roman" w:hAnsi="Times New Roman" w:cs="Times New Roman"/>
            <w:sz w:val="24"/>
            <w:szCs w:val="24"/>
          </w:rPr>
          <w:tag w:val="HD:1.187.0.0:26a7839f-6a21-4eeb-94c1-33e7fa435cc1"/>
          <w:id w:val="-661380824"/>
          <w:placeholder>
            <w:docPart w:val="AB4B99E834F84D7895811A570F3B4996"/>
          </w:placeholder>
        </w:sdtPr>
        <w:sdtContent>
          <w:r w:rsidR="003543E5">
            <w:rPr>
              <w:rFonts w:ascii="Times New Roman" w:hAnsi="Times New Roman" w:cs="Times New Roman"/>
              <w:noProof/>
              <w:sz w:val="24"/>
              <w:szCs w:val="24"/>
            </w:rPr>
            <w:t>[</w:t>
          </w:r>
          <w:r w:rsidR="003543E5" w:rsidRPr="00865DAE">
            <w:rPr>
              <w:rFonts w:ascii="Times New Roman" w:hAnsi="Times New Roman" w:cs="Times New Roman"/>
              <w:noProof/>
              <w:color w:val="008000"/>
              <w:sz w:val="24"/>
              <w:szCs w:val="24"/>
            </w:rPr>
            <w:t>ELSE</w:t>
          </w:r>
          <w:r w:rsidR="003543E5">
            <w:rPr>
              <w:rFonts w:ascii="Times New Roman" w:hAnsi="Times New Roman" w:cs="Times New Roman"/>
              <w:noProof/>
              <w:sz w:val="24"/>
              <w:szCs w:val="24"/>
            </w:rPr>
            <w:t>]</w:t>
          </w:r>
        </w:sdtContent>
      </w:sdt>
      <w:sdt>
        <w:sdtPr>
          <w:rPr>
            <w:rFonts w:ascii="Times New Roman" w:hAnsi="Times New Roman" w:cs="Times New Roman"/>
            <w:sz w:val="24"/>
            <w:szCs w:val="24"/>
          </w:rPr>
          <w:tag w:val="HD:1.187.0.0:3b1fd344-6cc8-4c21-a266-9f7b0e2ab08d"/>
          <w:id w:val="1542557063"/>
          <w:placeholder>
            <w:docPart w:val="D0AA4B0E6FB741BDAF04201F678E6A50"/>
          </w:placeholder>
        </w:sdtPr>
        <w:sdtContent>
          <w:r w:rsidR="003543E5">
            <w:rPr>
              <w:rFonts w:ascii="Times New Roman" w:hAnsi="Times New Roman" w:cs="Times New Roman"/>
              <w:noProof/>
              <w:sz w:val="24"/>
              <w:szCs w:val="24"/>
            </w:rPr>
            <w:t>[</w:t>
          </w:r>
          <w:r w:rsidR="003543E5" w:rsidRPr="00911049">
            <w:rPr>
              <w:rFonts w:ascii="Times New Roman" w:hAnsi="Times New Roman" w:cs="Times New Roman"/>
              <w:noProof/>
              <w:color w:val="0000FF"/>
              <w:sz w:val="24"/>
              <w:szCs w:val="24"/>
            </w:rPr>
            <w:t>PrimaryAddressStreet1:Like This</w:t>
          </w:r>
          <w:r w:rsidR="003543E5">
            <w:rPr>
              <w:rFonts w:ascii="Times New Roman" w:hAnsi="Times New Roman" w:cs="Times New Roman"/>
              <w:noProof/>
              <w:sz w:val="24"/>
              <w:szCs w:val="24"/>
            </w:rPr>
            <w:t>]</w:t>
          </w:r>
        </w:sdtContent>
      </w:sdt>
      <w:r w:rsidR="003543E5" w:rsidRPr="0063590F">
        <w:rPr>
          <w:rFonts w:ascii="Times New Roman" w:hAnsi="Times New Roman" w:cs="Times New Roman"/>
          <w:sz w:val="24"/>
          <w:szCs w:val="24"/>
        </w:rPr>
        <w:t xml:space="preserve"> </w:t>
      </w:r>
      <w:sdt>
        <w:sdtPr>
          <w:rPr>
            <w:rFonts w:ascii="Times New Roman" w:hAnsi="Times New Roman" w:cs="Times New Roman"/>
            <w:sz w:val="24"/>
            <w:szCs w:val="24"/>
          </w:rPr>
          <w:tag w:val="HD:1.185.0.0:8667b5bc-68f5-42b7-bfba-95763a4f2635"/>
          <w:id w:val="-448471934"/>
          <w:placeholder>
            <w:docPart w:val="9C2F988136F94C74A4D7B4E1A35666E7"/>
          </w:placeholder>
        </w:sdtPr>
        <w:sdtContent>
          <w:r w:rsidR="003543E5">
            <w:rPr>
              <w:rFonts w:ascii="Times New Roman" w:hAnsi="Times New Roman" w:cs="Times New Roman"/>
              <w:noProof/>
              <w:sz w:val="24"/>
              <w:szCs w:val="24"/>
            </w:rPr>
            <w:t>[</w:t>
          </w:r>
          <w:r w:rsidR="003543E5" w:rsidRPr="00AC21A4">
            <w:rPr>
              <w:rFonts w:ascii="Times New Roman" w:hAnsi="Times New Roman" w:cs="Times New Roman"/>
              <w:noProof/>
              <w:color w:val="008000"/>
              <w:sz w:val="24"/>
              <w:szCs w:val="24"/>
            </w:rPr>
            <w:t>IF ANSWERED (PrimaryAddressAptNo)</w:t>
          </w:r>
          <w:r w:rsidR="003543E5">
            <w:rPr>
              <w:rFonts w:ascii="Times New Roman" w:hAnsi="Times New Roman" w:cs="Times New Roman"/>
              <w:noProof/>
              <w:sz w:val="24"/>
              <w:szCs w:val="24"/>
            </w:rPr>
            <w:t>]</w:t>
          </w:r>
        </w:sdtContent>
      </w:sdt>
      <w:r w:rsidR="003543E5">
        <w:rPr>
          <w:rFonts w:ascii="Times New Roman" w:hAnsi="Times New Roman" w:cs="Times New Roman"/>
          <w:sz w:val="24"/>
          <w:szCs w:val="24"/>
        </w:rPr>
        <w:t xml:space="preserve">, </w:t>
      </w:r>
      <w:sdt>
        <w:sdtPr>
          <w:rPr>
            <w:rFonts w:ascii="Times New Roman" w:hAnsi="Times New Roman" w:cs="Times New Roman"/>
            <w:sz w:val="24"/>
            <w:szCs w:val="24"/>
          </w:rPr>
          <w:tag w:val="HD:1.187.0.0:434ef237-f1a4-4288-95e1-6a6f4c571f84"/>
          <w:id w:val="-886096420"/>
          <w:placeholder>
            <w:docPart w:val="CA8EF28821BA435680CD1D21F166F52A"/>
          </w:placeholder>
        </w:sdtPr>
        <w:sdtContent>
          <w:r w:rsidR="00961B5F">
            <w:rPr>
              <w:rFonts w:ascii="Times New Roman" w:hAnsi="Times New Roman" w:cs="Times New Roman"/>
              <w:noProof/>
              <w:sz w:val="24"/>
              <w:szCs w:val="24"/>
            </w:rPr>
            <w:t>[</w:t>
          </w:r>
          <w:r w:rsidR="00961B5F" w:rsidRPr="00961B5F">
            <w:rPr>
              <w:rFonts w:ascii="Times New Roman" w:hAnsi="Times New Roman" w:cs="Times New Roman"/>
              <w:noProof/>
              <w:color w:val="0000FF"/>
              <w:sz w:val="24"/>
              <w:szCs w:val="24"/>
            </w:rPr>
            <w:t>PrimaryAddressAptNo:Like This</w:t>
          </w:r>
          <w:r w:rsidR="00961B5F">
            <w:rPr>
              <w:rFonts w:ascii="Times New Roman" w:hAnsi="Times New Roman" w:cs="Times New Roman"/>
              <w:noProof/>
              <w:sz w:val="24"/>
              <w:szCs w:val="24"/>
            </w:rPr>
            <w:t>]</w:t>
          </w:r>
        </w:sdtContent>
      </w:sdt>
      <w:sdt>
        <w:sdtPr>
          <w:rPr>
            <w:rFonts w:ascii="Times New Roman" w:hAnsi="Times New Roman" w:cs="Times New Roman"/>
            <w:sz w:val="24"/>
            <w:szCs w:val="24"/>
          </w:rPr>
          <w:tag w:val="HD:1.185.0.0:841efd64-d495-4cc9-a631-3f17e2f56dd4"/>
          <w:id w:val="2098440883"/>
          <w:placeholder>
            <w:docPart w:val="25A2C7FF78F34DBBA4949F9F1F2D8F8C"/>
          </w:placeholder>
        </w:sdtPr>
        <w:sdtContent>
          <w:r w:rsidR="003543E5">
            <w:rPr>
              <w:rFonts w:ascii="Times New Roman" w:hAnsi="Times New Roman" w:cs="Times New Roman"/>
              <w:noProof/>
              <w:sz w:val="24"/>
              <w:szCs w:val="24"/>
            </w:rPr>
            <w:t>[</w:t>
          </w:r>
          <w:r w:rsidR="003543E5" w:rsidRPr="00AC21A4">
            <w:rPr>
              <w:rFonts w:ascii="Times New Roman" w:hAnsi="Times New Roman" w:cs="Times New Roman"/>
              <w:noProof/>
              <w:color w:val="008000"/>
              <w:sz w:val="24"/>
              <w:szCs w:val="24"/>
            </w:rPr>
            <w:t>END IF</w:t>
          </w:r>
          <w:r w:rsidR="003543E5">
            <w:rPr>
              <w:rFonts w:ascii="Times New Roman" w:hAnsi="Times New Roman" w:cs="Times New Roman"/>
              <w:noProof/>
              <w:sz w:val="24"/>
              <w:szCs w:val="24"/>
            </w:rPr>
            <w:t>]</w:t>
          </w:r>
        </w:sdtContent>
      </w:sdt>
    </w:p>
    <w:p w14:paraId="1B57C74E" w14:textId="0BCAD356" w:rsidR="003543E5" w:rsidRPr="005E1EB4" w:rsidRDefault="00000000" w:rsidP="003543E5">
      <w:pPr>
        <w:tabs>
          <w:tab w:val="left" w:pos="0"/>
        </w:tabs>
        <w:suppressAutoHyphens/>
        <w:spacing w:after="0" w:line="240" w:lineRule="auto"/>
        <w:jc w:val="center"/>
        <w:rPr>
          <w:rFonts w:ascii="Times New Roman" w:hAnsi="Times New Roman" w:cs="Times New Roman"/>
          <w:sz w:val="24"/>
          <w:szCs w:val="24"/>
        </w:rPr>
      </w:pPr>
      <w:sdt>
        <w:sdtPr>
          <w:rPr>
            <w:rFonts w:ascii="Times New Roman" w:hAnsi="Times New Roman" w:cs="Times New Roman"/>
            <w:sz w:val="24"/>
            <w:szCs w:val="24"/>
          </w:rPr>
          <w:tag w:val="HD:1.187.0.0:947c9894-6a69-4ec5-99c1-4d32e13d58bb"/>
          <w:id w:val="-66883329"/>
          <w:placeholder>
            <w:docPart w:val="9E0A408A6BC64B4B824F85077B11A405"/>
          </w:placeholder>
        </w:sdtPr>
        <w:sdtContent>
          <w:r w:rsidR="003543E5">
            <w:rPr>
              <w:rFonts w:ascii="Times New Roman" w:hAnsi="Times New Roman" w:cs="Times New Roman"/>
              <w:noProof/>
              <w:sz w:val="24"/>
              <w:szCs w:val="24"/>
            </w:rPr>
            <w:t>[</w:t>
          </w:r>
          <w:r w:rsidR="003543E5" w:rsidRPr="00911049">
            <w:rPr>
              <w:rFonts w:ascii="Times New Roman" w:hAnsi="Times New Roman" w:cs="Times New Roman"/>
              <w:noProof/>
              <w:color w:val="0000FF"/>
              <w:sz w:val="24"/>
              <w:szCs w:val="24"/>
            </w:rPr>
            <w:t>PrimaryAddressCity:Like This</w:t>
          </w:r>
          <w:r w:rsidR="003543E5">
            <w:rPr>
              <w:rFonts w:ascii="Times New Roman" w:hAnsi="Times New Roman" w:cs="Times New Roman"/>
              <w:noProof/>
              <w:sz w:val="24"/>
              <w:szCs w:val="24"/>
            </w:rPr>
            <w:t>]</w:t>
          </w:r>
        </w:sdtContent>
      </w:sdt>
      <w:r w:rsidR="003543E5"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7.0.0:dd1e4071-6d1f-4aab-bd43-be7cdb2b3302"/>
          <w:id w:val="1241296068"/>
          <w:placeholder>
            <w:docPart w:val="682B44FB04FB467DBB8646863C21D3C9"/>
          </w:placeholder>
        </w:sdtPr>
        <w:sdtContent>
          <w:r w:rsidR="00250EA6">
            <w:rPr>
              <w:rFonts w:ascii="Times New Roman" w:hAnsi="Times New Roman" w:cs="Times New Roman"/>
              <w:noProof/>
              <w:sz w:val="24"/>
              <w:szCs w:val="24"/>
            </w:rPr>
            <w:t>[</w:t>
          </w:r>
          <w:r w:rsidR="00250EA6" w:rsidRPr="00250EA6">
            <w:rPr>
              <w:rFonts w:ascii="Times New Roman" w:hAnsi="Times New Roman" w:cs="Times New Roman"/>
              <w:noProof/>
              <w:color w:val="0000FF"/>
              <w:sz w:val="24"/>
              <w:szCs w:val="24"/>
            </w:rPr>
            <w:t>PrimaryAddressState.State Abbreviation:LIKE THIS</w:t>
          </w:r>
          <w:r w:rsidR="00250EA6">
            <w:rPr>
              <w:rFonts w:ascii="Times New Roman" w:hAnsi="Times New Roman" w:cs="Times New Roman"/>
              <w:noProof/>
              <w:sz w:val="24"/>
              <w:szCs w:val="24"/>
            </w:rPr>
            <w:t>]</w:t>
          </w:r>
        </w:sdtContent>
      </w:sdt>
      <w:r w:rsidR="003543E5"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5.0.0:1fb11d68-ebd6-49fa-9703-f193bbe39557"/>
          <w:id w:val="899865179"/>
          <w:placeholder>
            <w:docPart w:val="C18CA198AAED439C9D955050301DEF1E"/>
          </w:placeholder>
        </w:sdtPr>
        <w:sdtContent>
          <w:r w:rsidR="003543E5">
            <w:rPr>
              <w:rFonts w:ascii="Times New Roman" w:hAnsi="Times New Roman" w:cs="Times New Roman"/>
              <w:noProof/>
              <w:sz w:val="24"/>
              <w:szCs w:val="24"/>
            </w:rPr>
            <w:t>[</w:t>
          </w:r>
          <w:r w:rsidR="003543E5" w:rsidRPr="005E1EB4">
            <w:rPr>
              <w:rFonts w:ascii="Times New Roman" w:hAnsi="Times New Roman" w:cs="Times New Roman"/>
              <w:noProof/>
              <w:color w:val="0000FF"/>
              <w:sz w:val="24"/>
              <w:szCs w:val="24"/>
            </w:rPr>
            <w:t>PrimaryAddressZip</w:t>
          </w:r>
          <w:r w:rsidR="003543E5">
            <w:rPr>
              <w:rFonts w:ascii="Times New Roman" w:hAnsi="Times New Roman" w:cs="Times New Roman"/>
              <w:noProof/>
              <w:sz w:val="24"/>
              <w:szCs w:val="24"/>
            </w:rPr>
            <w:t>]</w:t>
          </w:r>
        </w:sdtContent>
      </w:sdt>
    </w:p>
    <w:sdt>
      <w:sdtPr>
        <w:rPr>
          <w:rFonts w:ascii="Times New Roman" w:hAnsi="Times New Roman" w:cs="Times New Roman"/>
          <w:sz w:val="24"/>
          <w:szCs w:val="24"/>
        </w:rPr>
        <w:tag w:val="HD:1.187.0.0:8be6e520-fd20-4f81-a7e9-98bd343530af"/>
        <w:id w:val="1275748086"/>
        <w:placeholder>
          <w:docPart w:val="F96FAD86E16C46E580BAE46C13BD1B21"/>
        </w:placeholder>
      </w:sdtPr>
      <w:sdtContent>
        <w:p w14:paraId="1185C166" w14:textId="3599B4F1" w:rsidR="003543E5" w:rsidRDefault="003543E5" w:rsidP="003543E5">
          <w:pPr>
            <w:spacing w:after="0" w:line="240" w:lineRule="auto"/>
            <w:jc w:val="center"/>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64BF5D1C" w14:textId="77777777" w:rsidR="003543E5" w:rsidRPr="00865DAE" w:rsidRDefault="003543E5" w:rsidP="003543E5">
      <w:pPr>
        <w:spacing w:after="0" w:line="240" w:lineRule="auto"/>
        <w:rPr>
          <w:rFonts w:ascii="Times New Roman" w:hAnsi="Times New Roman" w:cs="Times New Roman"/>
          <w:sz w:val="24"/>
          <w:szCs w:val="24"/>
        </w:rPr>
      </w:pPr>
    </w:p>
    <w:p w14:paraId="5A403648"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TRUSTEE AUTHORITY</w:t>
      </w:r>
    </w:p>
    <w:p w14:paraId="6C6F491C" w14:textId="77777777" w:rsidR="00872B24" w:rsidRPr="00BA2262" w:rsidRDefault="00872B24" w:rsidP="00872B24">
      <w:pPr>
        <w:keepLines/>
        <w:tabs>
          <w:tab w:val="left" w:pos="720"/>
        </w:tabs>
        <w:autoSpaceDE w:val="0"/>
        <w:autoSpaceDN w:val="0"/>
        <w:adjustRightInd w:val="0"/>
        <w:spacing w:after="240" w:line="240" w:lineRule="auto"/>
        <w:jc w:val="both"/>
        <w:rPr>
          <w:rFonts w:ascii="Times New Roman" w:hAnsi="Times New Roman" w:cs="Times New Roman"/>
          <w:sz w:val="24"/>
          <w:szCs w:val="24"/>
        </w:rPr>
      </w:pPr>
      <w:r w:rsidRPr="00BA2262">
        <w:rPr>
          <w:rFonts w:ascii="Times New Roman" w:hAnsi="Times New Roman" w:cs="Times New Roman"/>
          <w:sz w:val="24"/>
          <w:szCs w:val="24"/>
        </w:rPr>
        <w:t>(1)</w:t>
      </w:r>
      <w:r w:rsidRPr="00BA2262">
        <w:rPr>
          <w:rFonts w:ascii="Times New Roman" w:hAnsi="Times New Roman" w:cs="Times New Roman"/>
          <w:sz w:val="24"/>
          <w:szCs w:val="24"/>
        </w:rPr>
        <w:tab/>
        <w:t xml:space="preserve">Subject to state law, a Trustee may appoint an Attorney-in-Fact (“Power of Attorney”) and delegate to such agent the exercise of all or any of the powers conferred upon a Trustee. </w:t>
      </w:r>
    </w:p>
    <w:p w14:paraId="0454B907" w14:textId="77777777" w:rsidR="00872B24" w:rsidRPr="00BA2262" w:rsidRDefault="00872B24" w:rsidP="00872B24">
      <w:pPr>
        <w:tabs>
          <w:tab w:val="left" w:pos="720"/>
        </w:tabs>
        <w:autoSpaceDE w:val="0"/>
        <w:autoSpaceDN w:val="0"/>
        <w:adjustRightInd w:val="0"/>
        <w:spacing w:after="240" w:line="240" w:lineRule="auto"/>
        <w:jc w:val="both"/>
        <w:rPr>
          <w:rFonts w:ascii="Times New Roman" w:hAnsi="Times New Roman" w:cs="Times New Roman"/>
          <w:sz w:val="24"/>
          <w:szCs w:val="24"/>
        </w:rPr>
      </w:pPr>
      <w:r w:rsidRPr="00BA2262">
        <w:rPr>
          <w:rFonts w:ascii="Times New Roman" w:hAnsi="Times New Roman" w:cs="Times New Roman"/>
          <w:sz w:val="24"/>
          <w:szCs w:val="24"/>
        </w:rPr>
        <w:lastRenderedPageBreak/>
        <w:t>(2)</w:t>
      </w:r>
      <w:r w:rsidRPr="00BA2262">
        <w:rPr>
          <w:rFonts w:ascii="Times New Roman" w:hAnsi="Times New Roman" w:cs="Times New Roman"/>
          <w:sz w:val="24"/>
          <w:szCs w:val="24"/>
        </w:rP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14:paraId="414AECC7" w14:textId="4ABF4763" w:rsidR="00872B24" w:rsidRPr="00BA2262" w:rsidRDefault="00872B24" w:rsidP="00872B24">
      <w:pPr>
        <w:tabs>
          <w:tab w:val="left" w:pos="720"/>
        </w:tabs>
        <w:autoSpaceDE w:val="0"/>
        <w:autoSpaceDN w:val="0"/>
        <w:adjustRightInd w:val="0"/>
        <w:spacing w:after="240" w:line="240" w:lineRule="auto"/>
        <w:jc w:val="both"/>
        <w:rPr>
          <w:rFonts w:ascii="Times New Roman" w:hAnsi="Times New Roman" w:cs="Times New Roman"/>
          <w:sz w:val="24"/>
          <w:szCs w:val="24"/>
        </w:rPr>
      </w:pPr>
      <w:r w:rsidRPr="00BA2262">
        <w:rPr>
          <w:rFonts w:ascii="Times New Roman" w:hAnsi="Times New Roman" w:cs="Times New Roman"/>
          <w:sz w:val="24"/>
          <w:szCs w:val="24"/>
        </w:rPr>
        <w:t>(3)</w:t>
      </w:r>
      <w:r w:rsidRPr="00BA2262">
        <w:rPr>
          <w:rFonts w:ascii="Times New Roman" w:hAnsi="Times New Roman" w:cs="Times New Roman"/>
          <w:sz w:val="24"/>
          <w:szCs w:val="24"/>
        </w:rPr>
        <w:tab/>
        <w:t xml:space="preserve">The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of a Trustee and/or the agent of a Trustee that such person is acting according to the terms of the Trust shall fully protect all persons dealing with such Trustee and/or agent. Any person may rely upon the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of any Trustee as to the matters which are not contained in this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including a further enumeration of the Trustee's powers.</w:t>
      </w:r>
    </w:p>
    <w:p w14:paraId="726A60B6" w14:textId="377BA6C0" w:rsidR="00872B24" w:rsidRPr="00BA2262" w:rsidRDefault="00872B24" w:rsidP="00872B24">
      <w:pPr>
        <w:autoSpaceDE w:val="0"/>
        <w:autoSpaceDN w:val="0"/>
        <w:adjustRightInd w:val="0"/>
        <w:spacing w:after="24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A person who acts in reliance on this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without knowledge that the representations contained in this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are incorrect is not liable to any person for so acting and may assume without inquiry the existence of the facts contained in this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Knowledge of the terms of the Trust may not be inferred solely from the fact that a copy of all or part of the trust instrument is held by the person relying on the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A person who in good faith </w:t>
      </w:r>
      <w:proofErr w:type="gramStart"/>
      <w:r w:rsidRPr="00BA2262">
        <w:rPr>
          <w:rFonts w:ascii="Times New Roman" w:hAnsi="Times New Roman" w:cs="Times New Roman"/>
          <w:sz w:val="24"/>
          <w:szCs w:val="24"/>
        </w:rPr>
        <w:t>enters into</w:t>
      </w:r>
      <w:proofErr w:type="gramEnd"/>
      <w:r w:rsidRPr="00BA2262">
        <w:rPr>
          <w:rFonts w:ascii="Times New Roman" w:hAnsi="Times New Roman" w:cs="Times New Roman"/>
          <w:sz w:val="24"/>
          <w:szCs w:val="24"/>
        </w:rPr>
        <w:t xml:space="preserve"> a transaction in reliance on this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may enforce the transaction against the trust property as if the representations contained in this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were correct.</w:t>
      </w:r>
    </w:p>
    <w:p w14:paraId="760D1ED3"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TRUSTEE'S POWERS</w:t>
      </w:r>
    </w:p>
    <w:p w14:paraId="70647677" w14:textId="77777777" w:rsidR="00872B24" w:rsidRPr="00BA2262" w:rsidRDefault="00872B24" w:rsidP="00872B24">
      <w:pPr>
        <w:autoSpaceDE w:val="0"/>
        <w:autoSpaceDN w:val="0"/>
        <w:adjustRightInd w:val="0"/>
        <w:spacing w:after="24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w:t>
      </w:r>
      <w:bookmarkStart w:id="513" w:name="HDSTE13f"/>
      <w:bookmarkEnd w:id="513"/>
      <w:r w:rsidRPr="00BA2262">
        <w:rPr>
          <w:rFonts w:ascii="Times New Roman" w:eastAsia="Times New Roman" w:hAnsi="Times New Roman" w:cs="Times New Roman"/>
          <w:color w:val="0000FF"/>
          <w:sz w:val="24"/>
          <w:szCs w:val="24"/>
        </w:rPr>
        <w:t xml:space="preserve">the laws of the State of </w:t>
      </w:r>
      <w:sdt>
        <w:sdtPr>
          <w:rPr>
            <w:rFonts w:ascii="Times New Roman" w:eastAsia="Times New Roman" w:hAnsi="Times New Roman" w:cs="Times New Roman"/>
            <w:color w:val="0000FF"/>
            <w:sz w:val="24"/>
            <w:szCs w:val="24"/>
          </w:rPr>
          <w:tag w:val="HD:1.185.0.0:ac1e5114-7e98-4833-b576-0d70c5beaa3a"/>
          <w:id w:val="-736157595"/>
          <w:placeholder>
            <w:docPart w:val="50B12E8BF65344D185D36652854C23A9"/>
          </w:placeholder>
        </w:sdtPr>
        <w:sdtContent>
          <w:r>
            <w:rPr>
              <w:rFonts w:ascii="Times New Roman" w:eastAsia="Times New Roman" w:hAnsi="Times New Roman" w:cs="Times New Roman"/>
              <w:noProof/>
              <w:color w:val="0000FF"/>
              <w:sz w:val="24"/>
              <w:szCs w:val="24"/>
            </w:rPr>
            <w:t>[</w:t>
          </w:r>
          <w:r w:rsidRPr="00E129C9">
            <w:rPr>
              <w:rFonts w:ascii="Times New Roman" w:eastAsia="Times New Roman" w:hAnsi="Times New Roman" w:cs="Times New Roman"/>
              <w:noProof/>
              <w:color w:val="0000FF"/>
              <w:sz w:val="24"/>
              <w:szCs w:val="24"/>
            </w:rPr>
            <w:t>TrustStateLaw</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relating to </w:t>
      </w:r>
      <w:proofErr w:type="spellStart"/>
      <w:r w:rsidRPr="00BA2262">
        <w:rPr>
          <w:rFonts w:ascii="Times New Roman" w:eastAsia="Times New Roman" w:hAnsi="Times New Roman" w:cs="Times New Roman"/>
          <w:color w:val="0000FF"/>
          <w:sz w:val="24"/>
          <w:szCs w:val="24"/>
        </w:rPr>
        <w:t>intervivos</w:t>
      </w:r>
      <w:proofErr w:type="spellEnd"/>
      <w:r w:rsidRPr="00BA2262">
        <w:rPr>
          <w:rFonts w:ascii="Times New Roman" w:eastAsia="Times New Roman" w:hAnsi="Times New Roman" w:cs="Times New Roman"/>
          <w:color w:val="0000FF"/>
          <w:sz w:val="24"/>
          <w:szCs w:val="24"/>
        </w:rPr>
        <w:t xml:space="preserve"> trusts</w:t>
      </w:r>
      <w:bookmarkStart w:id="514" w:name="HDNDE13f"/>
      <w:bookmarkEnd w:id="514"/>
      <w:r w:rsidRPr="00BA2262">
        <w:rPr>
          <w:rFonts w:ascii="Times New Roman" w:hAnsi="Times New Roman" w:cs="Times New Roman"/>
          <w:sz w:val="24"/>
          <w:szCs w:val="24"/>
        </w:rPr>
        <w:t xml:space="preserve"> (as though such powers were set forth herein) and, in addition, the Trustee is specifically authorized and empowered to exercise those powers set forth in Article IV of said Trust.</w:t>
      </w:r>
    </w:p>
    <w:p w14:paraId="5921B022" w14:textId="77777777" w:rsidR="00872B24" w:rsidRPr="00BA2262" w:rsidRDefault="00872B24" w:rsidP="00872B24">
      <w:pPr>
        <w:autoSpaceDE w:val="0"/>
        <w:autoSpaceDN w:val="0"/>
        <w:adjustRightInd w:val="0"/>
        <w:spacing w:after="24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No specific provision of the Trust limits the general authority of the Trustee granted in the Trust and outlined above. Further, the Trust is not subject to supervision by any court nor is court permission or approval necessary for any act by the Trustee.</w:t>
      </w:r>
    </w:p>
    <w:p w14:paraId="7C6F00C2"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ADMINISTRATIVE PROVISIONS</w:t>
      </w:r>
    </w:p>
    <w:p w14:paraId="497D0EB5" w14:textId="77777777"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The Trust shall be administered according to </w:t>
      </w:r>
      <w:bookmarkStart w:id="515" w:name="HDSTE140"/>
      <w:bookmarkEnd w:id="515"/>
      <w:r w:rsidRPr="00BA2262">
        <w:rPr>
          <w:rFonts w:ascii="Times New Roman" w:eastAsia="Times New Roman" w:hAnsi="Times New Roman" w:cs="Times New Roman"/>
          <w:color w:val="0000FF"/>
          <w:sz w:val="24"/>
          <w:szCs w:val="24"/>
        </w:rPr>
        <w:t xml:space="preserve">the laws of the State of </w:t>
      </w:r>
      <w:sdt>
        <w:sdtPr>
          <w:rPr>
            <w:rFonts w:ascii="Times New Roman" w:eastAsia="Times New Roman" w:hAnsi="Times New Roman" w:cs="Times New Roman"/>
            <w:color w:val="0000FF"/>
            <w:sz w:val="24"/>
            <w:szCs w:val="24"/>
          </w:rPr>
          <w:tag w:val="HD:1.185.0.0:740e0628-b278-451e-8441-e1d06573aa64"/>
          <w:id w:val="1225804142"/>
          <w:placeholder>
            <w:docPart w:val="7359B688D2894B34B93B925C8E8A36C8"/>
          </w:placeholder>
        </w:sdtPr>
        <w:sdtContent>
          <w:r>
            <w:rPr>
              <w:rFonts w:ascii="Times New Roman" w:eastAsia="Times New Roman" w:hAnsi="Times New Roman" w:cs="Times New Roman"/>
              <w:noProof/>
              <w:color w:val="0000FF"/>
              <w:sz w:val="24"/>
              <w:szCs w:val="24"/>
            </w:rPr>
            <w:t>[</w:t>
          </w:r>
          <w:r w:rsidRPr="00E129C9">
            <w:rPr>
              <w:rFonts w:ascii="Times New Roman" w:eastAsia="Times New Roman" w:hAnsi="Times New Roman" w:cs="Times New Roman"/>
              <w:noProof/>
              <w:color w:val="0000FF"/>
              <w:sz w:val="24"/>
              <w:szCs w:val="24"/>
            </w:rPr>
            <w:t>TrustStateLaw</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relating to </w:t>
      </w:r>
      <w:proofErr w:type="spellStart"/>
      <w:r>
        <w:rPr>
          <w:rFonts w:ascii="Times New Roman" w:eastAsia="Times New Roman" w:hAnsi="Times New Roman" w:cs="Times New Roman"/>
          <w:color w:val="0000FF"/>
          <w:sz w:val="24"/>
          <w:szCs w:val="24"/>
        </w:rPr>
        <w:t>intervivos</w:t>
      </w:r>
      <w:proofErr w:type="spellEnd"/>
      <w:r w:rsidRPr="00BA2262">
        <w:rPr>
          <w:rFonts w:ascii="Times New Roman" w:eastAsia="Times New Roman" w:hAnsi="Times New Roman" w:cs="Times New Roman"/>
          <w:color w:val="0000FF"/>
          <w:sz w:val="24"/>
          <w:szCs w:val="24"/>
        </w:rPr>
        <w:t xml:space="preserve"> trusts</w:t>
      </w:r>
      <w:bookmarkStart w:id="516" w:name="HDNDE140"/>
      <w:bookmarkEnd w:id="516"/>
      <w:r w:rsidRPr="00BA2262">
        <w:rPr>
          <w:rFonts w:ascii="Times New Roman" w:hAnsi="Times New Roman" w:cs="Times New Roman"/>
          <w:sz w:val="24"/>
          <w:szCs w:val="24"/>
        </w:rPr>
        <w:t>, except as shall be specifically modified therein.</w:t>
      </w:r>
    </w:p>
    <w:p w14:paraId="5DAA15E3" w14:textId="221A6E18"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rsidRPr="00BA2262">
        <w:rPr>
          <w:rFonts w:ascii="Times New Roman" w:hAnsi="Times New Roman" w:cs="Times New Roman"/>
          <w:sz w:val="24"/>
          <w:szCs w:val="24"/>
        </w:rPr>
        <w:lastRenderedPageBreak/>
        <w:t xml:space="preserve">The Trust has not been revoked, modified, or amended in any manner that would cause the representations contained in this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to be incorrect. </w:t>
      </w:r>
    </w:p>
    <w:p w14:paraId="61168107" w14:textId="3BCD5555"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This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is a true and accurate statement of the matters referred to herein concerning the Trust. </w:t>
      </w:r>
    </w:p>
    <w:p w14:paraId="3760C209" w14:textId="3318C8E7"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This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has been signed by the currently acting sole Trustee of the Trust. </w:t>
      </w:r>
    </w:p>
    <w:p w14:paraId="16009A9B" w14:textId="592F3AA8"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Reproductions of this executed original (with reproduced signatures) shall be deemed to be original counterparts of this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and any person who is in possession of a photocopy of this executed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may, in good faith, rely upon the information it contains and shall not be liable to the </w:t>
      </w:r>
      <w:bookmarkStart w:id="517" w:name="HDSTE141"/>
      <w:bookmarkEnd w:id="517"/>
      <w:r w:rsidRPr="00BA2262">
        <w:rPr>
          <w:rFonts w:ascii="Times New Roman" w:eastAsia="Times New Roman" w:hAnsi="Times New Roman" w:cs="Times New Roman"/>
          <w:color w:val="0000FF"/>
          <w:sz w:val="24"/>
          <w:szCs w:val="24"/>
        </w:rPr>
        <w:t>Trustor</w:t>
      </w:r>
      <w:bookmarkStart w:id="518" w:name="HDNDE141"/>
      <w:bookmarkEnd w:id="518"/>
      <w:r w:rsidRPr="00BA2262">
        <w:rPr>
          <w:rFonts w:ascii="Times New Roman" w:hAnsi="Times New Roman" w:cs="Times New Roman"/>
          <w:sz w:val="24"/>
          <w:szCs w:val="24"/>
        </w:rPr>
        <w:t>, any Trustee or beneficiary for reliance upon the information herein contained.</w:t>
      </w:r>
    </w:p>
    <w:p w14:paraId="3037DCCA" w14:textId="3D15484A"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No person shall have received notice of any event upon which the use of this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depends unless said notice is in writing and until the notice is delivered to said person.</w:t>
      </w:r>
    </w:p>
    <w:p w14:paraId="6A1DF8DD" w14:textId="61CEA01B"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IN WITNESS WHEREOF, the undersigned declares under penalty of perjury that the foregoing is true and correct and that </w:t>
      </w:r>
      <w:bookmarkStart w:id="519" w:name="HDSTE142"/>
      <w:bookmarkStart w:id="520" w:name="HDNDE142"/>
      <w:bookmarkEnd w:id="519"/>
      <w:bookmarkEnd w:id="520"/>
      <w:sdt>
        <w:sdtPr>
          <w:rPr>
            <w:rFonts w:ascii="Times New Roman" w:hAnsi="Times New Roman" w:cs="Times New Roman"/>
            <w:sz w:val="24"/>
            <w:szCs w:val="24"/>
          </w:rPr>
          <w:tag w:val="HD:1.185.0.0:76480852-f0b4-4432-b394-56867737d44e"/>
          <w:id w:val="761266299"/>
          <w:placeholder>
            <w:docPart w:val="11B308FE338F45C3AAEB33472276EADC"/>
          </w:placeholder>
        </w:sdtPr>
        <w:sdtContent>
          <w:r>
            <w:rPr>
              <w:rFonts w:ascii="Times New Roman" w:hAnsi="Times New Roman" w:cs="Times New Roman"/>
              <w:noProof/>
              <w:sz w:val="24"/>
              <w:szCs w:val="24"/>
            </w:rPr>
            <w:t>[</w:t>
          </w:r>
          <w:r w:rsidRPr="00585B69">
            <w:rPr>
              <w:rFonts w:ascii="Times New Roman" w:hAnsi="Times New Roman" w:cs="Times New Roman"/>
              <w:noProof/>
              <w:color w:val="0000FF"/>
              <w:sz w:val="24"/>
              <w:szCs w:val="24"/>
            </w:rPr>
            <w:t>PrimaryGender.he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has executed this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on </w:t>
      </w:r>
      <w:bookmarkStart w:id="521" w:name="HDSTE143"/>
      <w:bookmarkStart w:id="522" w:name="HDNDE143"/>
      <w:bookmarkEnd w:id="521"/>
      <w:bookmarkEnd w:id="522"/>
      <w:sdt>
        <w:sdtPr>
          <w:rPr>
            <w:rFonts w:ascii="Times New Roman" w:hAnsi="Times New Roman" w:cs="Times New Roman"/>
            <w:sz w:val="24"/>
            <w:szCs w:val="24"/>
          </w:rPr>
          <w:tag w:val="HD:1.185.0.0:a4f3313b-c21e-43d3-8765-44d62ff10e0d"/>
          <w:id w:val="-576365343"/>
          <w:placeholder>
            <w:docPart w:val="CD7D83F35FBE46159B840E4A75972212"/>
          </w:placeholder>
        </w:sdtPr>
        <w:sdtContent>
          <w:r>
            <w:rPr>
              <w:rFonts w:ascii="Times New Roman" w:hAnsi="Times New Roman" w:cs="Times New Roman"/>
              <w:noProof/>
              <w:sz w:val="24"/>
              <w:szCs w:val="24"/>
            </w:rPr>
            <w:t>[</w:t>
          </w:r>
          <w:r w:rsidRPr="00DD19A5">
            <w:rPr>
              <w:rFonts w:ascii="Times New Roman" w:hAnsi="Times New Roman" w:cs="Times New Roman"/>
              <w:noProof/>
              <w:color w:val="0000FF"/>
              <w:sz w:val="24"/>
              <w:szCs w:val="24"/>
            </w:rPr>
            <w:t>SigningDate:Mmmm d, yyyy</w:t>
          </w:r>
          <w:r>
            <w:rPr>
              <w:rFonts w:ascii="Times New Roman" w:hAnsi="Times New Roman" w:cs="Times New Roman"/>
              <w:noProof/>
              <w:sz w:val="24"/>
              <w:szCs w:val="24"/>
            </w:rPr>
            <w:t>]</w:t>
          </w:r>
        </w:sdtContent>
      </w:sdt>
      <w:r w:rsidRPr="00BA2262">
        <w:rPr>
          <w:rFonts w:ascii="Times New Roman" w:hAnsi="Times New Roman" w:cs="Times New Roman"/>
          <w:sz w:val="24"/>
          <w:szCs w:val="24"/>
        </w:rPr>
        <w:t>, in</w:t>
      </w:r>
      <w:bookmarkStart w:id="523" w:name="_Hlk148261330"/>
      <w:r w:rsidR="00E460E4" w:rsidRPr="00E460E4">
        <w:rPr>
          <w:rFonts w:ascii="Times New Roman" w:hAnsi="Times New Roman" w:cs="Times New Roman"/>
          <w:sz w:val="24"/>
          <w:szCs w:val="24"/>
        </w:rPr>
        <w:t xml:space="preserve"> </w:t>
      </w:r>
      <w:sdt>
        <w:sdtPr>
          <w:rPr>
            <w:rFonts w:ascii="Times New Roman" w:hAnsi="Times New Roman" w:cs="Times New Roman"/>
            <w:sz w:val="24"/>
            <w:szCs w:val="24"/>
          </w:rPr>
          <w:tag w:val="HD:1.190.0.0:408b338d-14e6-4bfd-9073-5d2cf8c57356"/>
          <w:id w:val="437641632"/>
          <w:placeholder>
            <w:docPart w:val="5F59A4C3EE4C403ABFA520727F8FB052"/>
          </w:placeholder>
        </w:sdtPr>
        <w:sdtContent>
          <w:r w:rsidR="00E460E4">
            <w:rPr>
              <w:rFonts w:ascii="Times New Roman" w:hAnsi="Times New Roman" w:cs="Times New Roman"/>
              <w:noProof/>
              <w:sz w:val="24"/>
              <w:szCs w:val="24"/>
            </w:rPr>
            <w:t>[</w:t>
          </w:r>
          <w:r w:rsidR="00E460E4" w:rsidRPr="00CF7785">
            <w:rPr>
              <w:rFonts w:ascii="Times New Roman" w:hAnsi="Times New Roman" w:cs="Times New Roman"/>
              <w:noProof/>
              <w:color w:val="0000FF"/>
              <w:sz w:val="24"/>
              <w:szCs w:val="24"/>
            </w:rPr>
            <w:t>SigningCityActual</w:t>
          </w:r>
          <w:r w:rsidR="00E460E4">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t>
      </w:r>
      <w:bookmarkStart w:id="524" w:name="HDSTE145"/>
      <w:bookmarkStart w:id="525" w:name="HDNDE145"/>
      <w:bookmarkEnd w:id="524"/>
      <w:bookmarkEnd w:id="525"/>
      <w:sdt>
        <w:sdtPr>
          <w:rPr>
            <w:rFonts w:ascii="Times New Roman" w:hAnsi="Times New Roman" w:cs="Times New Roman"/>
            <w:sz w:val="24"/>
            <w:szCs w:val="24"/>
          </w:rPr>
          <w:tag w:val="HD:1.185.0.0:15fe93ba-a595-4e1d-b5fb-320cac9378c9"/>
          <w:id w:val="158970705"/>
          <w:placeholder>
            <w:docPart w:val="0B36C40074ED426083A123B057B4719A"/>
          </w:placeholder>
        </w:sdtPr>
        <w:sdtContent>
          <w:r>
            <w:rPr>
              <w:rFonts w:ascii="Times New Roman" w:hAnsi="Times New Roman" w:cs="Times New Roman"/>
              <w:noProof/>
              <w:sz w:val="24"/>
              <w:szCs w:val="24"/>
            </w:rPr>
            <w:t>[</w:t>
          </w:r>
          <w:r w:rsidRPr="00DD19A5">
            <w:rPr>
              <w:rFonts w:ascii="Times New Roman" w:hAnsi="Times New Roman" w:cs="Times New Roman"/>
              <w:noProof/>
              <w:color w:val="0000FF"/>
              <w:sz w:val="24"/>
              <w:szCs w:val="24"/>
            </w:rPr>
            <w:t>SigningState</w:t>
          </w:r>
          <w:r>
            <w:rPr>
              <w:rFonts w:ascii="Times New Roman" w:hAnsi="Times New Roman" w:cs="Times New Roman"/>
              <w:noProof/>
              <w:sz w:val="24"/>
              <w:szCs w:val="24"/>
            </w:rPr>
            <w:t>]</w:t>
          </w:r>
        </w:sdtContent>
      </w:sdt>
      <w:bookmarkEnd w:id="523"/>
      <w:r w:rsidRPr="00BA2262">
        <w:rPr>
          <w:rFonts w:ascii="Times New Roman" w:hAnsi="Times New Roman" w:cs="Times New Roman"/>
          <w:sz w:val="24"/>
          <w:szCs w:val="24"/>
        </w:rPr>
        <w:t>.</w:t>
      </w:r>
    </w:p>
    <w:p w14:paraId="1AE11B11"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48D81A6A" w14:textId="77777777" w:rsidR="00872B24" w:rsidRPr="00BA2262" w:rsidRDefault="00872B24" w:rsidP="00872B24">
      <w:pPr>
        <w:keepNext/>
        <w:tabs>
          <w:tab w:val="left" w:pos="4680"/>
        </w:tabs>
        <w:autoSpaceDE w:val="0"/>
        <w:autoSpaceDN w:val="0"/>
        <w:adjustRightInd w:val="0"/>
        <w:spacing w:after="0" w:line="240" w:lineRule="auto"/>
        <w:jc w:val="both"/>
        <w:rPr>
          <w:rFonts w:ascii="Times New Roman" w:hAnsi="Times New Roman" w:cs="Times New Roman"/>
          <w:sz w:val="24"/>
          <w:szCs w:val="24"/>
        </w:rPr>
      </w:pPr>
    </w:p>
    <w:p w14:paraId="257A3A0A" w14:textId="77777777" w:rsidR="00872B24" w:rsidRPr="00BA2262" w:rsidRDefault="00872B24" w:rsidP="00872B24">
      <w:pPr>
        <w:keepNext/>
        <w:tabs>
          <w:tab w:val="left" w:pos="468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b/>
        <w:t>_______________________________________</w:t>
      </w:r>
    </w:p>
    <w:p w14:paraId="5D1149D4" w14:textId="13EC295A" w:rsidR="00872B24" w:rsidRPr="00BA2262" w:rsidRDefault="00872B24" w:rsidP="00872B24">
      <w:pPr>
        <w:keepNext/>
        <w:tabs>
          <w:tab w:val="left" w:pos="468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b/>
      </w:r>
      <w:bookmarkStart w:id="526" w:name="HDSTE146"/>
      <w:bookmarkStart w:id="527" w:name="HDNDE146"/>
      <w:bookmarkEnd w:id="526"/>
      <w:bookmarkEnd w:id="527"/>
      <w:sdt>
        <w:sdtPr>
          <w:rPr>
            <w:rFonts w:ascii="Times New Roman" w:hAnsi="Times New Roman" w:cs="Times New Roman"/>
            <w:sz w:val="24"/>
            <w:szCs w:val="24"/>
          </w:rPr>
          <w:tag w:val="HD:1.187.0.0:aaa55093-00d2-49a8-b092-63a2c9e44a89"/>
          <w:id w:val="1629348931"/>
          <w:placeholder>
            <w:docPart w:val="9B00FE2BEBDD4F059D94BE40196F6599"/>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w:t>
      </w:r>
    </w:p>
    <w:p w14:paraId="7B4A2CB1" w14:textId="77777777" w:rsidR="00872B24" w:rsidRPr="00BA2262" w:rsidRDefault="00872B24" w:rsidP="00872B24">
      <w:pPr>
        <w:tabs>
          <w:tab w:val="left" w:pos="468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b/>
      </w:r>
      <w:bookmarkStart w:id="528" w:name="HDSTE147"/>
      <w:bookmarkEnd w:id="528"/>
      <w:r w:rsidRPr="00BA2262">
        <w:rPr>
          <w:rFonts w:ascii="Times New Roman" w:eastAsia="Times New Roman" w:hAnsi="Times New Roman" w:cs="Times New Roman"/>
          <w:color w:val="0000FF"/>
          <w:sz w:val="24"/>
          <w:szCs w:val="24"/>
        </w:rPr>
        <w:t>Trustor</w:t>
      </w:r>
      <w:bookmarkStart w:id="529" w:name="HDNDE147"/>
      <w:bookmarkEnd w:id="529"/>
      <w:r w:rsidRPr="00BA2262">
        <w:rPr>
          <w:rFonts w:ascii="Times New Roman" w:hAnsi="Times New Roman" w:cs="Times New Roman"/>
          <w:sz w:val="24"/>
          <w:szCs w:val="24"/>
        </w:rPr>
        <w:t xml:space="preserve">-Trustee </w:t>
      </w:r>
    </w:p>
    <w:p w14:paraId="67A18AF8" w14:textId="77777777" w:rsidR="00872B24" w:rsidRPr="00BA2262" w:rsidRDefault="00872B24" w:rsidP="00872B24">
      <w:pPr>
        <w:tabs>
          <w:tab w:val="left" w:pos="5040"/>
        </w:tabs>
        <w:autoSpaceDE w:val="0"/>
        <w:autoSpaceDN w:val="0"/>
        <w:adjustRightInd w:val="0"/>
        <w:spacing w:after="0" w:line="240" w:lineRule="auto"/>
        <w:jc w:val="both"/>
        <w:rPr>
          <w:rFonts w:ascii="Times New Roman" w:hAnsi="Times New Roman" w:cs="Times New Roman"/>
          <w:sz w:val="24"/>
          <w:szCs w:val="24"/>
        </w:rPr>
      </w:pPr>
    </w:p>
    <w:p w14:paraId="3B5D31EC" w14:textId="77777777" w:rsidR="00872B24" w:rsidRPr="00BA2262" w:rsidRDefault="00872B24" w:rsidP="00872B24">
      <w:pPr>
        <w:tabs>
          <w:tab w:val="left" w:pos="4680"/>
        </w:tabs>
        <w:autoSpaceDE w:val="0"/>
        <w:autoSpaceDN w:val="0"/>
        <w:adjustRightInd w:val="0"/>
        <w:spacing w:after="0" w:line="240" w:lineRule="auto"/>
        <w:jc w:val="both"/>
        <w:rPr>
          <w:rFonts w:ascii="Times New Roman" w:hAnsi="Times New Roman" w:cs="Times New Roman"/>
          <w:sz w:val="24"/>
          <w:szCs w:val="24"/>
        </w:rPr>
      </w:pPr>
    </w:p>
    <w:p w14:paraId="0150FECF" w14:textId="77777777" w:rsidR="00872B24" w:rsidRPr="00BA2262" w:rsidRDefault="00872B24" w:rsidP="00872B24">
      <w:pPr>
        <w:tabs>
          <w:tab w:val="left" w:pos="43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sz w:val="24"/>
          <w:szCs w:val="24"/>
        </w:rPr>
        <w:tag w:val="HD:1.190.0.0:7e43d796-46ac-4d5a-a0de-43cdf9bf7560"/>
        <w:id w:val="-855037167"/>
        <w:placeholder>
          <w:docPart w:val="25132D6450D54AF4AE64BCAA57DA86A3"/>
        </w:placeholder>
      </w:sdtPr>
      <w:sdtContent>
        <w:p w14:paraId="398F50FC" w14:textId="6CFD0D8A" w:rsidR="00CD701A" w:rsidRDefault="007A3A6D"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1B4BF709"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d46b41d8-c9a2-4778-af00-e37c2b01db70"/>
          <w:id w:val="831413472"/>
          <w:placeholder>
            <w:docPart w:val="438E21A960844E57BD7FE2C0C9FCD1AC"/>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4C50D1B6"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538A165C" w14:textId="50008BF5" w:rsidR="00872B24" w:rsidRPr="00BA2262" w:rsidRDefault="00000000"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31aa9899-91db-414a-a6a5-5d000b632614"/>
          <w:id w:val="204065473"/>
          <w:placeholder>
            <w:docPart w:val="14EF5C5E7A974003BBA7866B82E33663"/>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8000"/>
              <w:sz w:val="24"/>
              <w:szCs w:val="24"/>
            </w:rPr>
            <w:t>IF OfficeCityandCounty.SigningCounty = "Honolulu"</w:t>
          </w:r>
          <w:r w:rsidR="00D52A6F">
            <w:rPr>
              <w:rFonts w:ascii="Times New Roman" w:eastAsia="Times New Roman" w:hAnsi="Times New Roman" w:cs="Times New Roman"/>
              <w:noProof/>
              <w:sz w:val="24"/>
              <w:szCs w:val="24"/>
            </w:rPr>
            <w:t>]</w:t>
          </w:r>
        </w:sdtContent>
      </w:sdt>
      <w:r w:rsidR="00D82E51">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26b955de-3c87-4ce4-88f2-e563a706d19a"/>
          <w:id w:val="-1454246146"/>
          <w:placeholder>
            <w:docPart w:val="E165EB9E9427411B99215AE1CF68D739"/>
          </w:placeholder>
        </w:sdtPr>
        <w:sdtContent>
          <w:r w:rsidR="00D82E51">
            <w:rPr>
              <w:rFonts w:ascii="Times New Roman" w:eastAsia="Times New Roman" w:hAnsi="Times New Roman" w:cs="Times New Roman"/>
              <w:noProof/>
              <w:sz w:val="24"/>
              <w:szCs w:val="24"/>
            </w:rPr>
            <w:t>[</w:t>
          </w:r>
          <w:r w:rsidR="00D82E51" w:rsidRPr="00D82E51">
            <w:rPr>
              <w:rFonts w:ascii="Times New Roman" w:eastAsia="Times New Roman" w:hAnsi="Times New Roman" w:cs="Times New Roman"/>
              <w:noProof/>
              <w:color w:val="008000"/>
              <w:sz w:val="24"/>
              <w:szCs w:val="24"/>
            </w:rPr>
            <w:t>END IF</w:t>
          </w:r>
          <w:r w:rsidR="00D82E51">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COUNTY OF</w:t>
      </w:r>
      <w:r w:rsidR="00D82E51">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e3296e40-ca40-4bc3-a9cc-02840cf00a6d"/>
          <w:id w:val="-615831444"/>
          <w:placeholder>
            <w:docPart w:val="64FCDFA66E904A51B11CDA1C19C6B04F"/>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OfficeCityandCounty.SigningCounty:LIKE THIS</w:t>
          </w:r>
          <w:r w:rsidR="00D52A6F">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ab/>
        <w:t>)</w:t>
      </w:r>
    </w:p>
    <w:p w14:paraId="7388A47B"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5C1AF373" w14:textId="3319AF09" w:rsidR="00872B24" w:rsidRPr="00BA2262" w:rsidRDefault="00872B24" w:rsidP="00872B24">
      <w:pPr>
        <w:keepNext/>
        <w:keepLines/>
        <w:autoSpaceDE w:val="0"/>
        <w:autoSpaceDN w:val="0"/>
        <w:adjustRightInd w:val="0"/>
        <w:spacing w:after="0" w:line="36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On this </w:t>
      </w:r>
      <w:sdt>
        <w:sdtPr>
          <w:rPr>
            <w:rFonts w:ascii="Times New Roman" w:eastAsia="Times New Roman" w:hAnsi="Times New Roman" w:cs="Times New Roman"/>
            <w:sz w:val="24"/>
            <w:szCs w:val="24"/>
          </w:rPr>
          <w:tag w:val="HD:1.185.0.0:5031f6fa-445c-47fc-859e-555e469b419b"/>
          <w:id w:val="-566190263"/>
          <w:placeholder>
            <w:docPart w:val="EF1AA166F0AC4F2A9CBD7A272DBCA705"/>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SigningDate:dth</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color w:val="0000FF"/>
          <w:sz w:val="24"/>
          <w:szCs w:val="24"/>
        </w:rPr>
        <w:t xml:space="preserve"> day of </w:t>
      </w:r>
      <w:sdt>
        <w:sdtPr>
          <w:rPr>
            <w:rFonts w:ascii="Times New Roman" w:eastAsia="Times New Roman" w:hAnsi="Times New Roman" w:cs="Times New Roman"/>
            <w:color w:val="0000FF"/>
            <w:sz w:val="24"/>
            <w:szCs w:val="24"/>
          </w:rPr>
          <w:tag w:val="HD:1.185.0.0:7f9fecfd-7bf5-455b-bdb0-e7bab4b9f88d"/>
          <w:id w:val="631451993"/>
          <w:placeholder>
            <w:docPart w:val="7DE968BAFAF944F8ADACC3C5288095D8"/>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SigningDate:Mmmm</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w:t>
      </w:r>
      <w:sdt>
        <w:sdtPr>
          <w:rPr>
            <w:rFonts w:ascii="Times New Roman" w:eastAsia="Times New Roman" w:hAnsi="Times New Roman" w:cs="Times New Roman"/>
            <w:color w:val="0000FF"/>
            <w:sz w:val="24"/>
            <w:szCs w:val="24"/>
          </w:rPr>
          <w:tag w:val="HD:1.185.0.0:2bd16047-b98e-4bdb-85e0-3a5a225726e1"/>
          <w:id w:val="1646861008"/>
          <w:placeholder>
            <w:docPart w:val="36B13394957641CCA0E58E304731F32D"/>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SigningDate:yyyy</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sz w:val="24"/>
          <w:szCs w:val="24"/>
        </w:rPr>
        <w:t xml:space="preserve">, in the </w:t>
      </w:r>
      <w:sdt>
        <w:sdtPr>
          <w:rPr>
            <w:rFonts w:ascii="Times New Roman" w:eastAsia="Times New Roman" w:hAnsi="Times New Roman" w:cs="Times New Roman"/>
            <w:sz w:val="24"/>
            <w:szCs w:val="24"/>
          </w:rPr>
          <w:tag w:val="HD:1.190.0.0:c4029136-f8f2-428c-bdcc-de47798e453a"/>
          <w:id w:val="-325053881"/>
          <w:placeholder>
            <w:docPart w:val="BE1FB3F605C940519E8B48F8006A70A9"/>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OfficeCityandCounty.SigningCircuit</w:t>
          </w:r>
          <w:r w:rsidR="00D52A6F">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Circuit of the State of </w:t>
      </w:r>
      <w:sdt>
        <w:sdtPr>
          <w:rPr>
            <w:rFonts w:ascii="Times New Roman" w:eastAsia="Times New Roman" w:hAnsi="Times New Roman" w:cs="Times New Roman"/>
            <w:sz w:val="24"/>
            <w:szCs w:val="24"/>
          </w:rPr>
          <w:tag w:val="HD:1.185.0.0:557884be-224c-46e3-80b6-233406303fb6"/>
          <w:id w:val="-2037488367"/>
          <w:placeholder>
            <w:docPart w:val="3287C29F0C7242279BC6A2124C50263D"/>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before me,</w:t>
      </w:r>
      <w:r w:rsidRPr="00BA2262">
        <w:rPr>
          <w:rFonts w:ascii="Times New Roman" w:hAnsi="Times New Roman" w:cs="Times New Roman"/>
          <w:sz w:val="24"/>
          <w:szCs w:val="24"/>
        </w:rPr>
        <w:t xml:space="preserve"> the undersigned Notary Public, personally appeared</w:t>
      </w:r>
      <w:r>
        <w:rPr>
          <w:rFonts w:ascii="Times New Roman" w:hAnsi="Times New Roman" w:cs="Times New Roman"/>
          <w:sz w:val="24"/>
          <w:szCs w:val="24"/>
        </w:rPr>
        <w:t xml:space="preserve"> </w:t>
      </w:r>
      <w:sdt>
        <w:sdtPr>
          <w:rPr>
            <w:rFonts w:ascii="Times New Roman" w:hAnsi="Times New Roman" w:cs="Times New Roman"/>
            <w:sz w:val="24"/>
            <w:szCs w:val="24"/>
          </w:rPr>
          <w:tag w:val="HD:1.185.0.0:b41cd3d1-253a-42b3-9265-eb0c08c65dd1"/>
          <w:id w:val="-1789653953"/>
          <w:placeholder>
            <w:docPart w:val="0CCA3AAA7FD7493E97BC6108707241F9"/>
          </w:placeholder>
        </w:sdtPr>
        <w:sdtContent>
          <w:r>
            <w:rPr>
              <w:rFonts w:ascii="Times New Roman" w:hAnsi="Times New Roman" w:cs="Times New Roman"/>
              <w:noProof/>
              <w:sz w:val="24"/>
              <w:szCs w:val="24"/>
            </w:rPr>
            <w:t>[</w:t>
          </w:r>
          <w:r w:rsidR="00C91E3F" w:rsidRPr="00C91E3F">
            <w:rPr>
              <w:rFonts w:ascii="Times New Roman" w:hAnsi="Times New Roman" w:cs="Times New Roman"/>
              <w:noProof/>
              <w:color w:val="0000FF"/>
              <w:sz w:val="24"/>
              <w:szCs w:val="24"/>
            </w:rPr>
            <w:t>PrimaryNameSigningUse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t>
      </w:r>
      <w:r w:rsidR="003A4C47" w:rsidRPr="008519EF">
        <w:rPr>
          <w:rFonts w:ascii="Times New Roman" w:hAnsi="Times New Roman" w:cs="Times New Roman"/>
          <w:color w:val="000000"/>
          <w:sz w:val="24"/>
          <w:szCs w:val="24"/>
        </w:rPr>
        <w:t>to me known (or proved to me on the basis of satisfactory evidence) to be the person described in, and who executed, the foregoing</w:t>
      </w:r>
      <w:r w:rsidR="003A4C47">
        <w:rPr>
          <w:rFonts w:ascii="Times New Roman" w:hAnsi="Times New Roman" w:cs="Times New Roman"/>
          <w:sz w:val="24"/>
          <w:szCs w:val="24"/>
        </w:rPr>
        <w:t xml:space="preserve"> </w:t>
      </w:r>
      <w:r w:rsidR="00C75C93">
        <w:rPr>
          <w:rFonts w:ascii="Times New Roman" w:hAnsi="Times New Roman" w:cs="Times New Roman"/>
          <w:sz w:val="24"/>
          <w:szCs w:val="24"/>
        </w:rPr>
        <w:t>Certification of Trust</w:t>
      </w:r>
      <w:r w:rsidRPr="00BA2262">
        <w:rPr>
          <w:rFonts w:ascii="Times New Roman" w:hAnsi="Times New Roman" w:cs="Times New Roman"/>
          <w:sz w:val="24"/>
          <w:szCs w:val="24"/>
        </w:rPr>
        <w:t xml:space="preserve">, </w:t>
      </w:r>
      <w:r w:rsidRPr="00BA2262">
        <w:rPr>
          <w:rFonts w:ascii="Times New Roman" w:eastAsia="Times New Roman" w:hAnsi="Times New Roman" w:cs="Times New Roman"/>
          <w:sz w:val="24"/>
          <w:szCs w:val="24"/>
        </w:rPr>
        <w:t xml:space="preserve">said document dated </w:t>
      </w:r>
      <w:sdt>
        <w:sdtPr>
          <w:rPr>
            <w:rFonts w:ascii="Times New Roman" w:eastAsia="Times New Roman" w:hAnsi="Times New Roman" w:cs="Times New Roman"/>
            <w:sz w:val="24"/>
            <w:szCs w:val="24"/>
          </w:rPr>
          <w:tag w:val="HD:1.185.0.0:b25c6e4c-4e36-41d6-873b-a3143f79bc1a"/>
          <w:id w:val="594910057"/>
          <w:placeholder>
            <w:docPart w:val="3D144EE58E904F8FB39D56991ED9E0C7"/>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consisting of </w:t>
      </w:r>
      <w:r>
        <w:rPr>
          <w:rFonts w:ascii="Times New Roman" w:eastAsia="Times New Roman" w:hAnsi="Times New Roman" w:cs="Times New Roman"/>
          <w:sz w:val="24"/>
          <w:szCs w:val="24"/>
        </w:rPr>
        <w:t>4</w:t>
      </w:r>
      <w:r w:rsidRPr="00BA2262">
        <w:rPr>
          <w:rFonts w:ascii="Times New Roman" w:eastAsia="Times New Roman" w:hAnsi="Times New Roman" w:cs="Times New Roman"/>
          <w:sz w:val="24"/>
          <w:szCs w:val="24"/>
        </w:rPr>
        <w:t xml:space="preserve"> pages</w:t>
      </w:r>
      <w:r w:rsidR="00E62AC6">
        <w:rPr>
          <w:rFonts w:ascii="Times New Roman" w:eastAsia="Times New Roman" w:hAnsi="Times New Roman" w:cs="Times New Roman"/>
          <w:sz w:val="24"/>
          <w:szCs w:val="24"/>
        </w:rPr>
        <w:t xml:space="preserve"> </w:t>
      </w:r>
      <w:r w:rsidR="00E62AC6" w:rsidRPr="00EC771B">
        <w:rPr>
          <w:rFonts w:ascii="Times New Roman" w:hAnsi="Times New Roman" w:cs="Times New Roman"/>
          <w:color w:val="000000"/>
          <w:sz w:val="24"/>
          <w:szCs w:val="24"/>
        </w:rPr>
        <w:t>(including this page), and acknowledged that such person executed the same as their free act and deed, and, if applicable, in the capacities shown, having been duly authorized to execute such instrument in such capacity</w:t>
      </w:r>
      <w:r w:rsidRPr="00BA2262">
        <w:rPr>
          <w:rFonts w:ascii="Times New Roman" w:eastAsia="Times New Roman" w:hAnsi="Times New Roman" w:cs="Times New Roman"/>
          <w:sz w:val="24"/>
          <w:szCs w:val="24"/>
        </w:rPr>
        <w:t xml:space="preserve">. </w:t>
      </w:r>
    </w:p>
    <w:p w14:paraId="10FA6ADB"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1E2127F"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WITNESS my hand and official seal.</w:t>
      </w:r>
    </w:p>
    <w:p w14:paraId="08EC8229"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44A0149"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562035AB"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2CB7CD8B"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w:t>
      </w:r>
    </w:p>
    <w:sdt>
      <w:sdtPr>
        <w:tag w:val="HD:1.185.0.0:7806aac0-baa4-4476-b6ee-988986c41c76"/>
        <w:id w:val="-2105787073"/>
        <w:placeholder>
          <w:docPart w:val="7395C65C7F374FC085DA0F6E8CA84AC9"/>
        </w:placeholder>
      </w:sdtPr>
      <w:sdtEndPr>
        <w:rPr>
          <w:rFonts w:ascii="Times New Roman" w:hAnsi="Times New Roman" w:cs="Times New Roman"/>
          <w:sz w:val="24"/>
          <w:szCs w:val="24"/>
        </w:rPr>
      </w:sdtEndPr>
      <w:sdtContent>
        <w:p w14:paraId="225520F8"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42fd526a-3cc4-48de-9e3d-cfcf6a2f7593"/>
        <w:id w:val="-628098127"/>
        <w:placeholder>
          <w:docPart w:val="9838F5978D054304B78F8CB566601581"/>
        </w:placeholder>
      </w:sdtPr>
      <w:sdtContent>
        <w:p w14:paraId="36DE8AE8"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d4f53569-3e01-4c34-ade8-4576573ac8ad"/>
        <w:id w:val="612566818"/>
        <w:placeholder>
          <w:docPart w:val="F89EC9C1F3B840C99D1743CEDE432F56"/>
        </w:placeholder>
      </w:sdtPr>
      <w:sdtContent>
        <w:p w14:paraId="1283C4B2" w14:textId="77777777" w:rsidR="00872B24" w:rsidRDefault="00872B24" w:rsidP="00872B24">
          <w:pPr>
            <w:keepNext/>
            <w:keepLines/>
            <w:autoSpaceDE w:val="0"/>
            <w:autoSpaceDN w:val="0"/>
            <w:adjustRightInd w:val="0"/>
            <w:spacing w:after="0" w:line="360" w:lineRule="auto"/>
            <w:jc w:val="both"/>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11b9a680-589f-4b94-bedf-d058e27fe145"/>
        <w:id w:val="1192043731"/>
        <w:placeholder>
          <w:docPart w:val="41210D95E9594729A15EE9D7A8A36B7C"/>
        </w:placeholder>
      </w:sdtPr>
      <w:sdtContent>
        <w:p w14:paraId="72227D83" w14:textId="77777777" w:rsidR="00CD701A" w:rsidRDefault="00CD701A" w:rsidP="00CD701A">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3035FE0E" w14:textId="77777777" w:rsidR="00CD701A" w:rsidRPr="00D04935" w:rsidRDefault="00CD701A" w:rsidP="00CD701A">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rsidRPr="00D04935">
        <w:rPr>
          <w:rFonts w:ascii="Times New Roman" w:hAnsi="Times New Roman" w:cs="Times New Roman"/>
          <w:sz w:val="24"/>
          <w:szCs w:val="24"/>
        </w:rPr>
        <w:t>A notary public or other officer completing this certificate verifies only the identity of the individual who signed the document to which this certificate is attached, and not the truthfulness, accuracy, or validity of that document.</w:t>
      </w:r>
    </w:p>
    <w:p w14:paraId="2260357B" w14:textId="77777777" w:rsidR="00CD701A" w:rsidRPr="00BA2262" w:rsidRDefault="00CD701A"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e54f615b-86f7-4dfc-879e-7c9b484cf985"/>
          <w:id w:val="-202713953"/>
          <w:placeholder>
            <w:docPart w:val="4CE3C13C09A64ECB9699D1A5D000D1AA"/>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5FF073B8" w14:textId="77777777" w:rsidR="00CD701A" w:rsidRPr="00BA2262" w:rsidRDefault="00CD701A"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269430FD" w14:textId="7F39FEC4" w:rsidR="00CD701A" w:rsidRPr="00BA2262" w:rsidRDefault="00000000"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7cf2f276-f0ad-4657-90fb-be412a1c9f68"/>
          <w:id w:val="-2007422850"/>
          <w:placeholder>
            <w:docPart w:val="4E4A6819A6374DB2B8832DFD80D23DED"/>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8000"/>
              <w:sz w:val="24"/>
              <w:szCs w:val="24"/>
            </w:rPr>
            <w:t>IF OfficeCityandCounty.SigningCounty = "Honolulu"</w:t>
          </w:r>
          <w:r w:rsidR="00D52A6F">
            <w:rPr>
              <w:rFonts w:ascii="Times New Roman" w:eastAsia="Times New Roman" w:hAnsi="Times New Roman" w:cs="Times New Roman"/>
              <w:noProof/>
              <w:sz w:val="24"/>
              <w:szCs w:val="24"/>
            </w:rPr>
            <w:t>]</w:t>
          </w:r>
        </w:sdtContent>
      </w:sdt>
      <w:r w:rsidR="00D82E51">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7be72d14-2b04-4ba4-bff5-377e52b2913e"/>
          <w:id w:val="-1110112899"/>
          <w:placeholder>
            <w:docPart w:val="340477934247499F99A463B84FFB96A6"/>
          </w:placeholder>
        </w:sdtPr>
        <w:sdtContent>
          <w:r w:rsidR="00D82E51">
            <w:rPr>
              <w:rFonts w:ascii="Times New Roman" w:eastAsia="Times New Roman" w:hAnsi="Times New Roman" w:cs="Times New Roman"/>
              <w:noProof/>
              <w:sz w:val="24"/>
              <w:szCs w:val="24"/>
            </w:rPr>
            <w:t>[</w:t>
          </w:r>
          <w:r w:rsidR="00D82E51" w:rsidRPr="00D82E51">
            <w:rPr>
              <w:rFonts w:ascii="Times New Roman" w:eastAsia="Times New Roman" w:hAnsi="Times New Roman" w:cs="Times New Roman"/>
              <w:noProof/>
              <w:color w:val="008000"/>
              <w:sz w:val="24"/>
              <w:szCs w:val="24"/>
            </w:rPr>
            <w:t>END IF</w:t>
          </w:r>
          <w:r w:rsidR="00D82E51">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COUNTY OF</w:t>
      </w:r>
      <w:r w:rsidR="00D82E51">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1c5b9d3a-7d7b-46f7-a138-ebaad49efb51"/>
          <w:id w:val="-926874102"/>
          <w:placeholder>
            <w:docPart w:val="85E434EFA0E44664BF098C78FA468CCE"/>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OfficeCityandCounty.SigningCounty:LIKE THIS</w:t>
          </w:r>
          <w:r w:rsidR="00D52A6F">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ab/>
        <w:t>)</w:t>
      </w:r>
    </w:p>
    <w:p w14:paraId="1E2816E7" w14:textId="77777777" w:rsidR="00CD701A" w:rsidRDefault="00CD701A" w:rsidP="00CD701A">
      <w:pPr>
        <w:keepNext/>
        <w:keepLines/>
        <w:spacing w:after="120"/>
        <w:jc w:val="both"/>
        <w:rPr>
          <w:rFonts w:ascii="Times New Roman" w:hAnsi="Times New Roman" w:cs="Times New Roman"/>
          <w:sz w:val="24"/>
          <w:szCs w:val="24"/>
        </w:rPr>
      </w:pPr>
    </w:p>
    <w:p w14:paraId="35F4AEB8" w14:textId="66E4A833" w:rsidR="00CD701A" w:rsidRDefault="00CD701A" w:rsidP="00D30F41">
      <w:pPr>
        <w:spacing w:after="0" w:line="240" w:lineRule="auto"/>
        <w:jc w:val="both"/>
        <w:rPr>
          <w:rFonts w:ascii="Times New Roman" w:hAnsi="Times New Roman" w:cs="Times New Roman"/>
          <w:sz w:val="24"/>
          <w:szCs w:val="24"/>
        </w:rPr>
      </w:pPr>
      <w:r w:rsidRPr="00D04935">
        <w:rPr>
          <w:rFonts w:ascii="Times New Roman" w:hAnsi="Times New Roman" w:cs="Times New Roman"/>
          <w:sz w:val="24"/>
          <w:szCs w:val="24"/>
        </w:rPr>
        <w:t xml:space="preserve">On </w:t>
      </w:r>
      <w:sdt>
        <w:sdtPr>
          <w:rPr>
            <w:rFonts w:ascii="Times New Roman" w:eastAsia="Times New Roman" w:hAnsi="Times New Roman" w:cs="Times New Roman"/>
            <w:sz w:val="24"/>
            <w:szCs w:val="24"/>
          </w:rPr>
          <w:tag w:val="HD:1.185.0.0:00882147-104e-45c0-8aa3-ca48ac9b90b7"/>
          <w:id w:val="1918281166"/>
          <w:placeholder>
            <w:docPart w:val="2851863BAE6E492380F9B70BE698A984"/>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D04935">
        <w:rPr>
          <w:rFonts w:ascii="Times New Roman" w:hAnsi="Times New Roman" w:cs="Times New Roman"/>
          <w:sz w:val="24"/>
          <w:szCs w:val="24"/>
        </w:rPr>
        <w:t xml:space="preserve">, before me, </w:t>
      </w:r>
      <w:sdt>
        <w:sdtPr>
          <w:tag w:val="HD:1.185.0.0:c535dd4a-1bf5-4632-836f-bae2f1d87d8b"/>
          <w:id w:val="754632000"/>
          <w:placeholder>
            <w:docPart w:val="223418CD9A1743F1B9A69B694E5E237A"/>
          </w:placeholder>
        </w:sdtPr>
        <w:sdtEndPr>
          <w:rPr>
            <w:rFonts w:ascii="Times New Roman" w:hAnsi="Times New Roman" w:cs="Times New Roman"/>
            <w:sz w:val="24"/>
            <w:szCs w:val="24"/>
          </w:rPr>
        </w:sdtEndPr>
        <w:sdtContent>
          <w:r>
            <w:rPr>
              <w:rFonts w:ascii="Times New Roman" w:hAnsi="Times New Roman" w:cs="Times New Roman"/>
              <w:noProof/>
              <w:sz w:val="24"/>
              <w:szCs w:val="24"/>
            </w:rPr>
            <w:t>[</w:t>
          </w:r>
          <w:r w:rsidRPr="00D97A90">
            <w:rPr>
              <w:rFonts w:ascii="Times New Roman" w:hAnsi="Times New Roman" w:cs="Times New Roman"/>
              <w:noProof/>
              <w:color w:val="0000FF"/>
              <w:sz w:val="24"/>
              <w:szCs w:val="24"/>
            </w:rPr>
            <w:t>SigningNotary.NotaryName:LIKE THIS</w:t>
          </w:r>
          <w:r>
            <w:rPr>
              <w:rFonts w:ascii="Times New Roman" w:hAnsi="Times New Roman" w:cs="Times New Roman"/>
              <w:noProof/>
              <w:sz w:val="24"/>
              <w:szCs w:val="24"/>
            </w:rPr>
            <w:t>]</w:t>
          </w:r>
        </w:sdtContent>
      </w:sdt>
      <w:r w:rsidRPr="00D04935">
        <w:rPr>
          <w:rFonts w:ascii="Times New Roman" w:hAnsi="Times New Roman" w:cs="Times New Roman"/>
          <w:sz w:val="24"/>
          <w:szCs w:val="24"/>
        </w:rPr>
        <w:t xml:space="preserve">, a Notary Public, personally appeared </w:t>
      </w:r>
      <w:sdt>
        <w:sdtPr>
          <w:rPr>
            <w:rFonts w:ascii="Times New Roman" w:eastAsia="Times New Roman" w:hAnsi="Times New Roman" w:cs="Times New Roman"/>
            <w:sz w:val="24"/>
            <w:szCs w:val="24"/>
          </w:rPr>
          <w:tag w:val="HD:1.187.0.0:c3aadd84-4650-4254-bb13-51bddb9ca96a"/>
          <w:id w:val="-1679802789"/>
          <w:placeholder>
            <w:docPart w:val="BFD54E83408D4B878D2547074879A420"/>
          </w:placeholder>
        </w:sdtPr>
        <w:sdtContent>
          <w:r w:rsidR="003B23AF">
            <w:rPr>
              <w:rFonts w:ascii="Times New Roman" w:eastAsia="Times New Roman" w:hAnsi="Times New Roman" w:cs="Times New Roman"/>
              <w:noProof/>
              <w:sz w:val="24"/>
              <w:szCs w:val="24"/>
            </w:rPr>
            <w:t>{{PrimaryNameSigningUse}}</w:t>
          </w:r>
        </w:sdtContent>
      </w:sdt>
      <w:r w:rsidRPr="00D04935">
        <w:rPr>
          <w:rFonts w:ascii="Times New Roman" w:hAnsi="Times New Roman" w:cs="Times New Roman"/>
          <w:sz w:val="24"/>
          <w:szCs w:val="24"/>
        </w:rPr>
        <w:t>, who proved to me on the basis of satisfactory evidence to be the person whose name</w:t>
      </w:r>
      <w:r>
        <w:rPr>
          <w:rFonts w:ascii="Times New Roman" w:hAnsi="Times New Roman" w:cs="Times New Roman"/>
          <w:sz w:val="24"/>
          <w:szCs w:val="24"/>
        </w:rPr>
        <w:t xml:space="preserve"> is</w:t>
      </w:r>
      <w:r w:rsidRPr="00D04935">
        <w:rPr>
          <w:rFonts w:ascii="Times New Roman" w:hAnsi="Times New Roman" w:cs="Times New Roman"/>
          <w:sz w:val="24"/>
          <w:szCs w:val="24"/>
        </w:rPr>
        <w:t xml:space="preserve"> subscribed to the within instrument and acknowledged to me that </w:t>
      </w:r>
      <w:r>
        <w:rPr>
          <w:rFonts w:ascii="Times New Roman" w:hAnsi="Times New Roman" w:cs="Times New Roman"/>
          <w:sz w:val="24"/>
          <w:szCs w:val="24"/>
        </w:rPr>
        <w:t>such person</w:t>
      </w:r>
      <w:r w:rsidRPr="00D04935">
        <w:rPr>
          <w:rFonts w:ascii="Times New Roman" w:hAnsi="Times New Roman" w:cs="Times New Roman"/>
          <w:sz w:val="24"/>
          <w:szCs w:val="24"/>
        </w:rPr>
        <w:t xml:space="preserve"> executed the same in their authorized capacit</w:t>
      </w:r>
      <w:r>
        <w:rPr>
          <w:rFonts w:ascii="Times New Roman" w:hAnsi="Times New Roman" w:cs="Times New Roman"/>
          <w:sz w:val="24"/>
          <w:szCs w:val="24"/>
        </w:rPr>
        <w:t>y</w:t>
      </w:r>
      <w:r w:rsidRPr="00D04935">
        <w:rPr>
          <w:rFonts w:ascii="Times New Roman" w:hAnsi="Times New Roman" w:cs="Times New Roman"/>
          <w:sz w:val="24"/>
          <w:szCs w:val="24"/>
        </w:rPr>
        <w:t xml:space="preserve">, and that by their signatures on the instrument the person, or the entity upon behalf of which the person acted, executed the instrument. </w:t>
      </w:r>
    </w:p>
    <w:p w14:paraId="707FEE10" w14:textId="77777777" w:rsidR="00D30F41" w:rsidRPr="00D04935" w:rsidRDefault="00D30F41" w:rsidP="00D30F41">
      <w:pPr>
        <w:spacing w:after="0" w:line="240" w:lineRule="auto"/>
        <w:jc w:val="both"/>
        <w:rPr>
          <w:rFonts w:ascii="Times New Roman" w:hAnsi="Times New Roman" w:cs="Times New Roman"/>
          <w:sz w:val="24"/>
          <w:szCs w:val="24"/>
        </w:rPr>
      </w:pPr>
    </w:p>
    <w:p w14:paraId="06DFA04B" w14:textId="77777777" w:rsidR="00CD701A" w:rsidRPr="00D04935" w:rsidRDefault="00CD701A" w:rsidP="00D30F41">
      <w:pPr>
        <w:keepNext/>
        <w:keepLines/>
        <w:tabs>
          <w:tab w:val="left" w:pos="7200"/>
        </w:tabs>
        <w:spacing w:after="120"/>
        <w:jc w:val="both"/>
        <w:rPr>
          <w:rFonts w:ascii="Times New Roman" w:hAnsi="Times New Roman" w:cs="Times New Roman"/>
          <w:sz w:val="24"/>
          <w:szCs w:val="24"/>
        </w:rPr>
      </w:pPr>
      <w:r w:rsidRPr="00D04935">
        <w:rPr>
          <w:rFonts w:ascii="Times New Roman" w:hAnsi="Times New Roman" w:cs="Times New Roman"/>
          <w:sz w:val="24"/>
          <w:szCs w:val="24"/>
        </w:rPr>
        <w:t>I certify under PENALTY OF PERJURY under the laws of the State of California that the foregoing paragraph is true and correct.</w:t>
      </w:r>
    </w:p>
    <w:p w14:paraId="0E598096" w14:textId="77777777" w:rsidR="00D30F41" w:rsidRDefault="00D30F41" w:rsidP="00CD701A">
      <w:pPr>
        <w:keepNext/>
        <w:keepLines/>
        <w:tabs>
          <w:tab w:val="left" w:pos="7200"/>
        </w:tabs>
        <w:spacing w:after="120"/>
        <w:rPr>
          <w:rFonts w:ascii="Times New Roman" w:hAnsi="Times New Roman" w:cs="Times New Roman"/>
          <w:sz w:val="24"/>
          <w:szCs w:val="24"/>
        </w:rPr>
      </w:pPr>
    </w:p>
    <w:p w14:paraId="4C150063" w14:textId="76DCC409" w:rsidR="00CD701A" w:rsidRPr="00D04935" w:rsidRDefault="00CD701A" w:rsidP="00CD701A">
      <w:pPr>
        <w:keepNext/>
        <w:keepLines/>
        <w:tabs>
          <w:tab w:val="left" w:pos="7200"/>
        </w:tabs>
        <w:spacing w:after="120"/>
        <w:rPr>
          <w:rFonts w:ascii="Times New Roman" w:hAnsi="Times New Roman" w:cs="Times New Roman"/>
          <w:sz w:val="24"/>
          <w:szCs w:val="24"/>
        </w:rPr>
      </w:pPr>
      <w:r w:rsidRPr="00D04935">
        <w:rPr>
          <w:rFonts w:ascii="Times New Roman" w:hAnsi="Times New Roman" w:cs="Times New Roman"/>
          <w:sz w:val="24"/>
          <w:szCs w:val="24"/>
        </w:rPr>
        <w:t>WITNESS my hand and official seal.</w:t>
      </w:r>
    </w:p>
    <w:p w14:paraId="5CBCB712" w14:textId="77777777" w:rsidR="00CD701A" w:rsidRPr="00D04935" w:rsidRDefault="00CD701A" w:rsidP="00CD701A">
      <w:pPr>
        <w:keepNext/>
        <w:keepLines/>
        <w:rPr>
          <w:rFonts w:ascii="Times New Roman" w:hAnsi="Times New Roman" w:cs="Times New Roman"/>
          <w:sz w:val="24"/>
          <w:szCs w:val="24"/>
        </w:rPr>
      </w:pPr>
    </w:p>
    <w:p w14:paraId="4EC816F6" w14:textId="77777777" w:rsidR="00CD701A" w:rsidRPr="00D04935" w:rsidRDefault="00CD701A" w:rsidP="00CD701A">
      <w:pPr>
        <w:keepNext/>
        <w:keepLines/>
        <w:rPr>
          <w:rFonts w:ascii="Times New Roman" w:hAnsi="Times New Roman" w:cs="Times New Roman"/>
          <w:sz w:val="24"/>
          <w:szCs w:val="24"/>
        </w:rPr>
      </w:pPr>
    </w:p>
    <w:p w14:paraId="6D25CB02" w14:textId="77777777" w:rsidR="00CD701A" w:rsidRPr="00D04935" w:rsidRDefault="00CD701A" w:rsidP="00CD701A">
      <w:pPr>
        <w:keepNext/>
        <w:keepLines/>
        <w:tabs>
          <w:tab w:val="left" w:pos="5040"/>
        </w:tabs>
        <w:rPr>
          <w:rFonts w:ascii="Times New Roman" w:hAnsi="Times New Roman" w:cs="Times New Roman"/>
          <w:sz w:val="24"/>
          <w:szCs w:val="24"/>
        </w:rPr>
      </w:pPr>
      <w:r w:rsidRPr="00D04935">
        <w:rPr>
          <w:rFonts w:ascii="Times New Roman" w:hAnsi="Times New Roman" w:cs="Times New Roman"/>
          <w:sz w:val="24"/>
          <w:szCs w:val="24"/>
        </w:rPr>
        <w:t>_________________________________________</w:t>
      </w:r>
    </w:p>
    <w:p w14:paraId="5DE9FE4A" w14:textId="72E8C2CF" w:rsidR="00CD701A" w:rsidRDefault="00000000" w:rsidP="00CD701A">
      <w:pPr>
        <w:spacing w:after="0" w:line="240" w:lineRule="auto"/>
        <w:rPr>
          <w:rFonts w:ascii="Times New Roman" w:hAnsi="Times New Roman" w:cs="Times New Roman"/>
          <w:sz w:val="24"/>
          <w:szCs w:val="24"/>
        </w:rPr>
      </w:pPr>
      <w:sdt>
        <w:sdtPr>
          <w:tag w:val="HD:1.185.0.0:c6c39e5e-10b9-4fbe-9a46-7a4f78077277"/>
          <w:id w:val="2082562945"/>
          <w:placeholder>
            <w:docPart w:val="0B598F810DF5421A990DCDD7C76BEEC5"/>
          </w:placeholder>
        </w:sdtPr>
        <w:sdtEndPr>
          <w:rPr>
            <w:rFonts w:ascii="Times New Roman" w:hAnsi="Times New Roman" w:cs="Times New Roman"/>
            <w:sz w:val="24"/>
            <w:szCs w:val="24"/>
          </w:rPr>
        </w:sdtEndPr>
        <w:sdtContent>
          <w:r w:rsidR="00CD701A">
            <w:rPr>
              <w:rFonts w:ascii="Times New Roman" w:hAnsi="Times New Roman" w:cs="Times New Roman"/>
              <w:noProof/>
              <w:sz w:val="24"/>
              <w:szCs w:val="24"/>
            </w:rPr>
            <w:t>[</w:t>
          </w:r>
          <w:r w:rsidR="00CD701A" w:rsidRPr="00D97A90">
            <w:rPr>
              <w:rFonts w:ascii="Times New Roman" w:hAnsi="Times New Roman" w:cs="Times New Roman"/>
              <w:noProof/>
              <w:color w:val="0000FF"/>
              <w:sz w:val="24"/>
              <w:szCs w:val="24"/>
            </w:rPr>
            <w:t>SigningNotary.NotaryName:LIKE THIS</w:t>
          </w:r>
          <w:r w:rsidR="00CD701A">
            <w:rPr>
              <w:rFonts w:ascii="Times New Roman" w:hAnsi="Times New Roman" w:cs="Times New Roman"/>
              <w:noProof/>
              <w:sz w:val="24"/>
              <w:szCs w:val="24"/>
            </w:rPr>
            <w:t>]</w:t>
          </w:r>
        </w:sdtContent>
      </w:sdt>
      <w:r w:rsidR="00CD701A" w:rsidRPr="00D04935">
        <w:rPr>
          <w:rFonts w:ascii="Times New Roman" w:hAnsi="Times New Roman" w:cs="Times New Roman"/>
          <w:sz w:val="24"/>
          <w:szCs w:val="24"/>
        </w:rPr>
        <w:tab/>
        <w:t xml:space="preserve">Notary Public </w:t>
      </w:r>
      <w:r w:rsidR="005F5092">
        <w:rPr>
          <w:rFonts w:ascii="Times New Roman" w:hAnsi="Times New Roman" w:cs="Times New Roman"/>
          <w:sz w:val="24"/>
          <w:szCs w:val="24"/>
        </w:rPr>
        <w:tab/>
      </w:r>
      <w:r w:rsidR="005F5092">
        <w:rPr>
          <w:rFonts w:ascii="Times New Roman" w:hAnsi="Times New Roman" w:cs="Times New Roman"/>
          <w:sz w:val="24"/>
          <w:szCs w:val="24"/>
        </w:rPr>
        <w:tab/>
      </w:r>
      <w:r w:rsidR="005F5092">
        <w:rPr>
          <w:rFonts w:ascii="Times New Roman" w:hAnsi="Times New Roman" w:cs="Times New Roman"/>
          <w:sz w:val="24"/>
          <w:szCs w:val="24"/>
        </w:rPr>
        <w:tab/>
      </w:r>
      <w:r w:rsidR="005F5092">
        <w:rPr>
          <w:rFonts w:ascii="Times New Roman" w:hAnsi="Times New Roman" w:cs="Times New Roman"/>
          <w:sz w:val="24"/>
          <w:szCs w:val="24"/>
        </w:rPr>
        <w:tab/>
      </w:r>
      <w:r w:rsidR="00CD701A" w:rsidRPr="00D04935">
        <w:rPr>
          <w:rFonts w:ascii="Times New Roman" w:hAnsi="Times New Roman" w:cs="Times New Roman"/>
          <w:sz w:val="24"/>
          <w:szCs w:val="24"/>
        </w:rPr>
        <w:t>Seal</w:t>
      </w:r>
    </w:p>
    <w:p w14:paraId="74CD52BE" w14:textId="77777777" w:rsidR="00CD701A" w:rsidRDefault="00CD701A" w:rsidP="00CD701A">
      <w:pPr>
        <w:spacing w:after="0" w:line="240" w:lineRule="auto"/>
        <w:rPr>
          <w:rFonts w:ascii="Times New Roman" w:hAnsi="Times New Roman" w:cs="Times New Roman"/>
          <w:sz w:val="24"/>
          <w:szCs w:val="24"/>
        </w:rPr>
      </w:pPr>
    </w:p>
    <w:p w14:paraId="03EC3884" w14:textId="77777777" w:rsidR="00CD701A" w:rsidRPr="00BA2262" w:rsidRDefault="00CD701A" w:rsidP="00CD701A">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dd716900-fe9c-4ee7-b4a0-f65e12fec7b2"/>
        <w:id w:val="-1238547911"/>
        <w:placeholder>
          <w:docPart w:val="0D2C61B1A1514AF694617DAF7CBB42BB"/>
        </w:placeholder>
      </w:sdtPr>
      <w:sdtContent>
        <w:p w14:paraId="1840CC3D" w14:textId="77777777" w:rsidR="00CD701A" w:rsidRDefault="00CD701A" w:rsidP="00CD701A">
          <w:pPr>
            <w:autoSpaceDE w:val="0"/>
            <w:autoSpaceDN w:val="0"/>
            <w:adjustRightInd w:val="0"/>
            <w:spacing w:after="0" w:line="240" w:lineRule="auto"/>
            <w:jc w:val="both"/>
            <w:rPr>
              <w:rFonts w:ascii="Times New Roman" w:eastAsia="Times New Roman" w:hAnsi="Times New Roman" w:cs="Times New Roman"/>
              <w:b/>
              <w:sz w:val="36"/>
              <w:szCs w:val="24"/>
            </w:rPr>
            <w:sectPr w:rsidR="00CD701A" w:rsidSect="00F70B9F">
              <w:headerReference w:type="default" r:id="rId92"/>
              <w:footerReference w:type="default" r:id="rId93"/>
              <w:headerReference w:type="first" r:id="rId94"/>
              <w:footerReference w:type="first" r:id="rId95"/>
              <w:pgSz w:w="12240" w:h="15840"/>
              <w:pgMar w:top="1440" w:right="1440" w:bottom="1440" w:left="1440" w:header="432" w:footer="864" w:gutter="0"/>
              <w:pgNumType w:start="1"/>
              <w:cols w:space="720"/>
              <w:noEndnote/>
              <w:titlePg/>
            </w:sect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AD58702" w14:textId="25770B7D" w:rsidR="00CD701A" w:rsidRDefault="00CD701A" w:rsidP="006C1A43">
      <w:pPr>
        <w:rPr>
          <w:rFonts w:ascii="Times New Roman" w:eastAsia="Times New Roman" w:hAnsi="Times New Roman" w:cs="Times New Roman"/>
          <w:szCs w:val="24"/>
        </w:rPr>
        <w:sectPr w:rsidR="00CD701A" w:rsidSect="00F70B9F">
          <w:headerReference w:type="default" r:id="rId96"/>
          <w:footerReference w:type="default" r:id="rId97"/>
          <w:headerReference w:type="first" r:id="rId98"/>
          <w:footerReference w:type="first" r:id="rId99"/>
          <w:pgSz w:w="12240" w:h="15840"/>
          <w:pgMar w:top="1440" w:right="1440" w:bottom="1440" w:left="1440" w:header="432" w:footer="720" w:gutter="0"/>
          <w:pgNumType w:start="1"/>
          <w:cols w:space="720"/>
          <w:noEndnote/>
          <w:titlePg/>
        </w:sectPr>
      </w:pPr>
    </w:p>
    <w:p w14:paraId="4CA9353D" w14:textId="61E64D8A" w:rsidR="00E81136" w:rsidRPr="00E81136" w:rsidRDefault="00000000" w:rsidP="00E81136">
      <w:pPr>
        <w:pStyle w:val="IntroHeading"/>
        <w:ind w:left="720"/>
      </w:pPr>
      <w:sdt>
        <w:sdtPr>
          <w:tag w:val="HD:1.190.0.0:0e2660a2-29fe-43ab-9264-a55e48bac419"/>
          <w:id w:val="82810671"/>
          <w:placeholder>
            <w:docPart w:val="634F0DC98CB7446B95C82389AC740E0E"/>
          </w:placeholder>
        </w:sdtPr>
        <w:sdtContent>
          <w:r w:rsidR="004204ED">
            <w:rPr>
              <w:noProof/>
            </w:rPr>
            <w:t>[</w:t>
          </w:r>
          <w:r w:rsidR="004204ED" w:rsidRPr="004204ED">
            <w:rPr>
              <w:noProof/>
              <w:color w:val="008000"/>
            </w:rPr>
            <w:t>IF EPTypePOWill? AND EPTypeWillPkgForSpouse? = FALSE</w:t>
          </w:r>
          <w:r w:rsidR="004204ED">
            <w:rPr>
              <w:noProof/>
            </w:rPr>
            <w:t>]</w:t>
          </w:r>
        </w:sdtContent>
      </w:sdt>
      <w:r w:rsidR="00E81136" w:rsidRPr="00E81136">
        <w:t>Pour-Over Will</w:t>
      </w:r>
    </w:p>
    <w:p w14:paraId="126C3304"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5BEDC95D"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4C52D55E" w14:textId="77777777" w:rsidR="00E81136" w:rsidRPr="00E81136" w:rsidRDefault="00E81136" w:rsidP="00E81136">
      <w:pPr>
        <w:pStyle w:val="Paragraph1Intro"/>
        <w:ind w:left="720"/>
      </w:pPr>
      <w:r w:rsidRPr="00E81136">
        <w:t xml:space="preserve">This section contains a copy of your Pour-Over Will. </w:t>
      </w:r>
    </w:p>
    <w:p w14:paraId="20D05629" w14:textId="77777777" w:rsidR="00E81136" w:rsidRPr="00E81136" w:rsidRDefault="00E81136" w:rsidP="00E81136">
      <w:pPr>
        <w:pStyle w:val="Paragraph1Intro"/>
        <w:ind w:left="720"/>
      </w:pPr>
      <w:r w:rsidRPr="00E81136">
        <w:t xml:space="preserve">You signed only the original of your will.  It is poor legal practice to sign more than one will.  Since you have only one original it should be stored in a very safe place such as in a safe or vault where you keep important or valuable papers or in a safety-deposit box.  </w:t>
      </w:r>
    </w:p>
    <w:p w14:paraId="738622A8" w14:textId="77777777" w:rsidR="00E81136" w:rsidRPr="00E81136" w:rsidRDefault="00E81136" w:rsidP="00E81136">
      <w:pPr>
        <w:pStyle w:val="Paragraph1Intro"/>
        <w:ind w:left="720"/>
      </w:pPr>
      <w:r w:rsidRPr="00E81136">
        <w:t>Upon your death your Pour-Over Will leaves any property to your Living Trust that you did not put into it before your death.  It functions as a safety net to make sure property you neglected to place in your Trust can ultimately be managed by your Trustees, pursuant to your instructions.</w:t>
      </w:r>
    </w:p>
    <w:p w14:paraId="7BEC76F9" w14:textId="77777777" w:rsidR="00E81136" w:rsidRPr="00E81136" w:rsidRDefault="00E81136" w:rsidP="00E81136">
      <w:pPr>
        <w:pStyle w:val="Paragraph1Intro"/>
        <w:ind w:left="720"/>
      </w:pPr>
      <w:r w:rsidRPr="00E81136">
        <w:t xml:space="preserve">If you have minor or incapacitated </w:t>
      </w:r>
      <w:proofErr w:type="gramStart"/>
      <w:r w:rsidRPr="00E81136">
        <w:t>children</w:t>
      </w:r>
      <w:proofErr w:type="gramEnd"/>
      <w:r w:rsidRPr="00E81136">
        <w:t xml:space="preserve"> your Pour-Over Will names the personal guardians whom you have chosen to care for your loved ones. </w:t>
      </w:r>
    </w:p>
    <w:p w14:paraId="399D16AF" w14:textId="24759D36" w:rsidR="00E81136" w:rsidRPr="00E81136" w:rsidRDefault="00E81136" w:rsidP="00E81136">
      <w:pPr>
        <w:pStyle w:val="Paragraph1Intro"/>
        <w:ind w:left="720"/>
      </w:pPr>
      <w:r w:rsidRPr="00E81136">
        <w:t xml:space="preserve">If you diligently put </w:t>
      </w:r>
      <w:proofErr w:type="gramStart"/>
      <w:r w:rsidRPr="00E81136">
        <w:t>all of</w:t>
      </w:r>
      <w:proofErr w:type="gramEnd"/>
      <w:r w:rsidRPr="00E81136">
        <w:t xml:space="preserve"> your assets into your Living Trust, the duties of your </w:t>
      </w:r>
      <w:sdt>
        <w:sdtPr>
          <w:tag w:val="HD:1.187.0.0:0dd31872-18e1-4423-ae9b-3fcbebe17203"/>
          <w:id w:val="-84153655"/>
          <w:placeholder>
            <w:docPart w:val="02E61D13EA0540AEB860E1E7347A38C5"/>
          </w:placeholder>
        </w:sdtPr>
        <w:sdtContent>
          <w:r w:rsidR="000A5F82">
            <w:rPr>
              <w:noProof/>
            </w:rPr>
            <w:t>[</w:t>
          </w:r>
          <w:r w:rsidR="000A5F82" w:rsidRPr="000A5F82">
            <w:rPr>
              <w:noProof/>
              <w:color w:val="0000FF"/>
            </w:rPr>
            <w:t>PRtitle</w:t>
          </w:r>
          <w:r w:rsidR="000A5F82">
            <w:rPr>
              <w:noProof/>
            </w:rPr>
            <w:t>]</w:t>
          </w:r>
        </w:sdtContent>
      </w:sdt>
      <w:r w:rsidRPr="00E81136">
        <w:t xml:space="preserve"> appointed under your Pour-Over-Will should be reduced to a minimum.</w:t>
      </w:r>
    </w:p>
    <w:p w14:paraId="5A7C0486" w14:textId="40BA5EAC" w:rsidR="00E81136" w:rsidRPr="00E81136" w:rsidRDefault="00000000" w:rsidP="00E81136">
      <w:pPr>
        <w:pStyle w:val="IntroHeading"/>
        <w:ind w:left="720"/>
        <w:rPr>
          <w:b w:val="0"/>
        </w:rPr>
      </w:pPr>
      <w:sdt>
        <w:sdtPr>
          <w:tag w:val="HD:1.185.0.0:0f8af49a-d2fd-4a5c-b947-3f7e40fc329d"/>
          <w:id w:val="1379360929"/>
          <w:placeholder>
            <w:docPart w:val="B3265346790B4BAF849D4B521822E9C6"/>
          </w:placeholder>
        </w:sdtPr>
        <w:sdtContent>
          <w:r w:rsidR="00E81136">
            <w:rPr>
              <w:noProof/>
            </w:rPr>
            <w:t>[</w:t>
          </w:r>
          <w:r w:rsidR="00E81136" w:rsidRPr="00E81136">
            <w:rPr>
              <w:noProof/>
              <w:color w:val="008000"/>
            </w:rPr>
            <w:t>END IF</w:t>
          </w:r>
          <w:r w:rsidR="00E81136">
            <w:rPr>
              <w:noProof/>
            </w:rPr>
            <w:t>]</w:t>
          </w:r>
        </w:sdtContent>
      </w:sdt>
    </w:p>
    <w:p w14:paraId="62C6776C" w14:textId="5AE64976" w:rsidR="00E81136" w:rsidRPr="00E81136" w:rsidRDefault="00000000" w:rsidP="00E81136">
      <w:pPr>
        <w:pStyle w:val="IntroHeading"/>
        <w:ind w:left="720"/>
      </w:pPr>
      <w:sdt>
        <w:sdtPr>
          <w:tag w:val="HD:1.185.0.0:c8685018-93e1-430f-95e2-426cbfcd75f6"/>
          <w:id w:val="-407534972"/>
          <w:placeholder>
            <w:docPart w:val="4A1921CDDBE94B1B888F5316EC290231"/>
          </w:placeholder>
        </w:sdtPr>
        <w:sdtContent>
          <w:r w:rsidR="00BA0D5E" w:rsidRPr="00C25BEC">
            <w:rPr>
              <w:noProof/>
            </w:rPr>
            <w:t>[</w:t>
          </w:r>
          <w:r w:rsidR="00BA0D5E" w:rsidRPr="00BA0D5E">
            <w:rPr>
              <w:noProof/>
              <w:color w:val="008000"/>
            </w:rPr>
            <w:t>END IF</w:t>
          </w:r>
          <w:r w:rsidR="00BA0D5E" w:rsidRPr="00C25BEC">
            <w:rPr>
              <w:noProof/>
            </w:rPr>
            <w:t>]</w:t>
          </w:r>
        </w:sdtContent>
      </w:sdt>
      <w:sdt>
        <w:sdtPr>
          <w:tag w:val="HD:1.190.0.0:11585ba5-9948-445c-86ea-9c62f009ed18"/>
          <w:id w:val="930543686"/>
          <w:placeholder>
            <w:docPart w:val="53EDF38A939D4C279637889C1F72F194"/>
          </w:placeholder>
        </w:sdtPr>
        <w:sdtContent>
          <w:r w:rsidR="00BE029D">
            <w:rPr>
              <w:noProof/>
            </w:rPr>
            <w:t>[</w:t>
          </w:r>
          <w:r w:rsidR="00BE029D" w:rsidRPr="00BE029D">
            <w:rPr>
              <w:noProof/>
              <w:color w:val="008000"/>
            </w:rPr>
            <w:t>IF NOT EPTypeWillPkgForSpouse?</w:t>
          </w:r>
          <w:r w:rsidR="00BE029D">
            <w:rPr>
              <w:noProof/>
            </w:rPr>
            <w:t>]</w:t>
          </w:r>
        </w:sdtContent>
      </w:sdt>
      <w:r w:rsidR="00E81136" w:rsidRPr="00E81136">
        <w:t xml:space="preserve"> </w:t>
      </w:r>
      <w:sdt>
        <w:sdtPr>
          <w:tag w:val="HD:1.185.0.0:120c1968-dd72-4f27-a1ec-ad27a9bd1b12"/>
          <w:id w:val="1910575622"/>
          <w:placeholder>
            <w:docPart w:val="106EE1CB0FA04918B95DB6236EFAD7C4"/>
          </w:placeholder>
        </w:sdtPr>
        <w:sdtContent>
          <w:r w:rsidR="00E81136">
            <w:rPr>
              <w:noProof/>
            </w:rPr>
            <w:t>[</w:t>
          </w:r>
          <w:r w:rsidR="00E81136" w:rsidRPr="00E81136">
            <w:rPr>
              <w:noProof/>
              <w:color w:val="008000"/>
            </w:rPr>
            <w:t>IF EPTypeStandardWill?</w:t>
          </w:r>
          <w:r w:rsidR="00E81136">
            <w:rPr>
              <w:noProof/>
            </w:rPr>
            <w:t>]</w:t>
          </w:r>
        </w:sdtContent>
      </w:sdt>
      <w:r w:rsidR="00E81136" w:rsidRPr="00E81136">
        <w:t>Last Will</w:t>
      </w:r>
    </w:p>
    <w:p w14:paraId="72E055E7"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234C7FCC"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48CF78C5" w14:textId="77777777" w:rsidR="00E81136" w:rsidRPr="00E81136" w:rsidRDefault="00E81136" w:rsidP="00E81136">
      <w:pPr>
        <w:pStyle w:val="Paragraph1Intro"/>
        <w:ind w:left="720"/>
      </w:pPr>
      <w:r w:rsidRPr="00E81136">
        <w:t xml:space="preserve">This section contains a copy of your Last Will. </w:t>
      </w:r>
    </w:p>
    <w:p w14:paraId="5A58F83A" w14:textId="77777777" w:rsidR="00E81136" w:rsidRPr="00E81136" w:rsidRDefault="00E81136" w:rsidP="00E81136">
      <w:pPr>
        <w:pStyle w:val="Paragraph1Intro"/>
        <w:ind w:left="720"/>
      </w:pPr>
      <w:r w:rsidRPr="00E81136">
        <w:t xml:space="preserve">You signed only the original of your will.  It is poor legal practice to sign more than one will.  Since you have only one original it should be stored </w:t>
      </w:r>
      <w:r w:rsidRPr="00E81136">
        <w:lastRenderedPageBreak/>
        <w:t xml:space="preserve">in a very safe place such as in a safe or vault where you keep important or valuable papers or in a safety-deposit box.  </w:t>
      </w:r>
    </w:p>
    <w:p w14:paraId="2237C108" w14:textId="77777777" w:rsidR="00E81136" w:rsidRPr="00E81136" w:rsidRDefault="00E81136" w:rsidP="00E81136">
      <w:pPr>
        <w:pStyle w:val="Paragraph1Intro"/>
        <w:ind w:left="720"/>
      </w:pPr>
      <w:r w:rsidRPr="00E81136">
        <w:t xml:space="preserve">Upon your death, if you hold any assets in joint tenancy, or have a designated beneficiary, then these assets do not pass by your Last Will. </w:t>
      </w:r>
      <w:proofErr w:type="gramStart"/>
      <w:r w:rsidRPr="00E81136">
        <w:t>Instead</w:t>
      </w:r>
      <w:proofErr w:type="gramEnd"/>
      <w:r w:rsidRPr="00E81136">
        <w:t xml:space="preserve"> they pass to the surviving joint tenants, or the designated beneficiary, respectively.  Your Last Will leaves any remaining property to your beneficiaries.  Assets which pass by your Last Will may be subject to probate.</w:t>
      </w:r>
    </w:p>
    <w:p w14:paraId="4FF52254" w14:textId="6B8B2690" w:rsidR="00E81136" w:rsidRPr="00E81136" w:rsidRDefault="00E81136" w:rsidP="00E81136">
      <w:pPr>
        <w:pStyle w:val="Paragraph1Intro"/>
        <w:ind w:left="720"/>
      </w:pPr>
      <w:r w:rsidRPr="00E81136">
        <w:t xml:space="preserve">If you have minor or incapacitated </w:t>
      </w:r>
      <w:proofErr w:type="gramStart"/>
      <w:r w:rsidRPr="00E81136">
        <w:t>children</w:t>
      </w:r>
      <w:proofErr w:type="gramEnd"/>
      <w:r w:rsidRPr="00E81136">
        <w:t xml:space="preserve"> your Last Will names the personal guardians whom you have chosen to care for your loved ones. </w:t>
      </w:r>
      <w:sdt>
        <w:sdtPr>
          <w:tag w:val="HD:1.185.0.0:94d9f0dd-bf59-4838-8335-504da2745b17"/>
          <w:id w:val="-1276704661"/>
          <w:placeholder>
            <w:docPart w:val="8A542B50E23A4E4DB19F098BCD9D4DB2"/>
          </w:placeholder>
        </w:sdtPr>
        <w:sdtContent>
          <w:r>
            <w:rPr>
              <w:noProof/>
            </w:rPr>
            <w:t>[</w:t>
          </w:r>
          <w:r w:rsidRPr="00E81136">
            <w:rPr>
              <w:noProof/>
              <w:color w:val="008000"/>
            </w:rPr>
            <w:t>END IF</w:t>
          </w:r>
          <w:r>
            <w:rPr>
              <w:noProof/>
            </w:rPr>
            <w:t>]</w:t>
          </w:r>
        </w:sdtContent>
      </w:sdt>
      <w:r w:rsidR="00314B09" w:rsidRPr="00314B09">
        <w:t xml:space="preserve"> </w:t>
      </w:r>
      <w:sdt>
        <w:sdtPr>
          <w:tag w:val="HD:1.187.0.0:30a164e5-4aba-4296-93eb-e4a253ff35fd"/>
          <w:id w:val="-617522029"/>
          <w:placeholder>
            <w:docPart w:val="73F960276CAA4804AC4E90CA8F41498E"/>
          </w:placeholder>
        </w:sdtPr>
        <w:sdtContent>
          <w:r w:rsidR="00FB7BA2">
            <w:rPr>
              <w:noProof/>
            </w:rPr>
            <w:t>[</w:t>
          </w:r>
          <w:r w:rsidR="00FB7BA2" w:rsidRPr="00FB7BA2">
            <w:rPr>
              <w:noProof/>
              <w:color w:val="008000"/>
            </w:rPr>
            <w:t>IF EPTypeStandardWill? OR EPTypePOWill?</w:t>
          </w:r>
          <w:r w:rsidR="00FB7BA2">
            <w:rPr>
              <w:noProof/>
            </w:rPr>
            <w:t>]</w:t>
          </w:r>
        </w:sdtContent>
      </w:sdt>
    </w:p>
    <w:p w14:paraId="0A32C2DE" w14:textId="77777777" w:rsidR="00E81136" w:rsidRPr="00E81136" w:rsidRDefault="00E81136" w:rsidP="00E81136">
      <w:pPr>
        <w:rPr>
          <w:rFonts w:ascii="Times New Roman" w:hAnsi="Times New Roman" w:cs="Times New Roman"/>
          <w:sz w:val="28"/>
        </w:rPr>
      </w:pPr>
      <w:r w:rsidRPr="00E81136">
        <w:rPr>
          <w:rFonts w:ascii="Times New Roman" w:hAnsi="Times New Roman" w:cs="Times New Roman"/>
        </w:rPr>
        <w:br w:type="page"/>
      </w:r>
    </w:p>
    <w:p w14:paraId="5133CEBA" w14:textId="20398CA6" w:rsidR="006C1A43" w:rsidRDefault="006C1A43" w:rsidP="006C1A43">
      <w:pPr>
        <w:rPr>
          <w:rFonts w:ascii="Times New Roman" w:eastAsia="Times New Roman" w:hAnsi="Times New Roman" w:cs="Times New Roman"/>
          <w:szCs w:val="24"/>
        </w:rPr>
        <w:sectPr w:rsidR="006C1A43" w:rsidSect="00F70B9F">
          <w:footerReference w:type="default" r:id="rId100"/>
          <w:footerReference w:type="first" r:id="rId101"/>
          <w:pgSz w:w="12240" w:h="15840"/>
          <w:pgMar w:top="1440" w:right="1440" w:bottom="1440" w:left="1440" w:header="432" w:footer="720" w:gutter="0"/>
          <w:pgNumType w:start="1"/>
          <w:cols w:space="720"/>
          <w:noEndnote/>
          <w:titlePg/>
        </w:sectPr>
      </w:pPr>
    </w:p>
    <w:p w14:paraId="76638E9C"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b/>
          <w:sz w:val="24"/>
          <w:szCs w:val="24"/>
        </w:rPr>
        <w:tag w:val="HD:1.190.0.0:006c9a37-8c66-4d75-80f3-d9988fc3883a"/>
        <w:id w:val="2094654417"/>
        <w:placeholder>
          <w:docPart w:val="2C2679048AF7418F88F0EC66541E5380"/>
        </w:placeholder>
      </w:sdtPr>
      <w:sdtContent>
        <w:p w14:paraId="6462F693" w14:textId="5FF531FB" w:rsidR="00BA2262" w:rsidRPr="005F7587" w:rsidRDefault="005F7587" w:rsidP="00BA2262">
          <w:pPr>
            <w:autoSpaceDE w:val="0"/>
            <w:autoSpaceDN w:val="0"/>
            <w:adjustRightInd w:val="0"/>
            <w:spacing w:after="0" w:line="240" w:lineRule="auto"/>
            <w:jc w:val="both"/>
            <w:rPr>
              <w:rFonts w:ascii="Times New Roman" w:eastAsia="Times New Roman" w:hAnsi="Times New Roman" w:cs="Times New Roman"/>
              <w:b/>
              <w:sz w:val="24"/>
              <w:szCs w:val="24"/>
            </w:rPr>
            <w:sectPr w:rsidR="00BA2262" w:rsidRPr="005F7587" w:rsidSect="00F70B9F">
              <w:headerReference w:type="default" r:id="rId102"/>
              <w:footerReference w:type="default" r:id="rId103"/>
              <w:footerReference w:type="first" r:id="rId104"/>
              <w:pgSz w:w="12240" w:h="15840"/>
              <w:pgMar w:top="1440" w:right="1440" w:bottom="1440" w:left="1440" w:header="432" w:footer="864" w:gutter="0"/>
              <w:pgNumType w:start="1"/>
              <w:cols w:space="720"/>
              <w:noEndnote/>
              <w:titlePg/>
            </w:sectPr>
          </w:pPr>
          <w:r w:rsidRPr="005F7587">
            <w:rPr>
              <w:rFonts w:ascii="Times New Roman" w:eastAsia="Times New Roman" w:hAnsi="Times New Roman" w:cs="Times New Roman"/>
              <w:b/>
              <w:noProof/>
              <w:sz w:val="24"/>
              <w:szCs w:val="24"/>
            </w:rPr>
            <w:t>[</w:t>
          </w:r>
          <w:r w:rsidRPr="005F7587">
            <w:rPr>
              <w:rFonts w:ascii="Times New Roman" w:eastAsia="Times New Roman" w:hAnsi="Times New Roman" w:cs="Times New Roman"/>
              <w:b/>
              <w:noProof/>
              <w:color w:val="008B8B"/>
              <w:sz w:val="24"/>
              <w:szCs w:val="24"/>
            </w:rPr>
            <w:t>SET varTrust? TO FALSE</w:t>
          </w:r>
          <w:r w:rsidRPr="005F7587">
            <w:rPr>
              <w:rFonts w:ascii="Times New Roman" w:eastAsia="Times New Roman" w:hAnsi="Times New Roman" w:cs="Times New Roman"/>
              <w:b/>
              <w:noProof/>
              <w:sz w:val="24"/>
              <w:szCs w:val="24"/>
            </w:rPr>
            <w:t>]</w:t>
          </w:r>
        </w:p>
      </w:sdtContent>
    </w:sdt>
    <w:p w14:paraId="30183682" w14:textId="77777777" w:rsidR="00872B24" w:rsidRPr="00BA2262" w:rsidRDefault="00872B24" w:rsidP="00872B24">
      <w:pPr>
        <w:autoSpaceDE w:val="0"/>
        <w:autoSpaceDN w:val="0"/>
        <w:adjustRightInd w:val="0"/>
        <w:spacing w:after="240" w:line="360" w:lineRule="auto"/>
        <w:jc w:val="center"/>
        <w:rPr>
          <w:rFonts w:ascii="Times New Roman" w:eastAsia="Times New Roman" w:hAnsi="Times New Roman" w:cs="Times New Roman"/>
          <w:b/>
          <w:sz w:val="36"/>
          <w:szCs w:val="24"/>
        </w:rPr>
      </w:pPr>
      <w:r w:rsidRPr="00BA2262">
        <w:rPr>
          <w:rFonts w:ascii="Times New Roman" w:eastAsia="Times New Roman" w:hAnsi="Times New Roman" w:cs="Times New Roman"/>
          <w:b/>
          <w:sz w:val="36"/>
          <w:szCs w:val="24"/>
        </w:rPr>
        <w:t>LAST WILL AND TESTAMENT</w:t>
      </w:r>
    </w:p>
    <w:p w14:paraId="2BEFF038" w14:textId="77777777" w:rsidR="00872B24" w:rsidRPr="00BA2262" w:rsidRDefault="00872B24" w:rsidP="00872B24">
      <w:pPr>
        <w:autoSpaceDE w:val="0"/>
        <w:autoSpaceDN w:val="0"/>
        <w:adjustRightInd w:val="0"/>
        <w:spacing w:after="240" w:line="360" w:lineRule="auto"/>
        <w:jc w:val="center"/>
        <w:rPr>
          <w:rFonts w:ascii="Times New Roman" w:eastAsia="Times New Roman" w:hAnsi="Times New Roman" w:cs="Times New Roman"/>
          <w:b/>
          <w:sz w:val="36"/>
          <w:szCs w:val="24"/>
        </w:rPr>
      </w:pPr>
      <w:r w:rsidRPr="00BA2262">
        <w:rPr>
          <w:rFonts w:ascii="Times New Roman" w:eastAsia="Times New Roman" w:hAnsi="Times New Roman" w:cs="Times New Roman"/>
          <w:b/>
          <w:sz w:val="36"/>
          <w:szCs w:val="24"/>
        </w:rPr>
        <w:t>OF</w:t>
      </w:r>
    </w:p>
    <w:bookmarkStart w:id="530" w:name="HDNDE15d" w:displacedByCustomXml="next"/>
    <w:bookmarkEnd w:id="530" w:displacedByCustomXml="next"/>
    <w:bookmarkStart w:id="531" w:name="HDSTE15d" w:displacedByCustomXml="next"/>
    <w:bookmarkEnd w:id="531" w:displacedByCustomXml="next"/>
    <w:sdt>
      <w:sdtPr>
        <w:rPr>
          <w:rFonts w:ascii="Times New Roman" w:eastAsia="Times New Roman" w:hAnsi="Times New Roman" w:cs="Times New Roman"/>
          <w:b/>
          <w:sz w:val="36"/>
          <w:szCs w:val="24"/>
        </w:rPr>
        <w:tag w:val="HD:1.185.0.0:0c4289bc-10c9-4ad6-879b-4f915a37caf4"/>
        <w:id w:val="-1125230419"/>
        <w:placeholder>
          <w:docPart w:val="AEBDE3C4D6684EE7B30D3AE292EDED4B"/>
        </w:placeholder>
      </w:sdtPr>
      <w:sdtContent>
        <w:p w14:paraId="2EDF69C3" w14:textId="172DA30D" w:rsidR="00872B24" w:rsidRPr="00BA2262" w:rsidRDefault="003B23AF" w:rsidP="00872B24">
          <w:pPr>
            <w:autoSpaceDE w:val="0"/>
            <w:autoSpaceDN w:val="0"/>
            <w:adjustRightInd w:val="0"/>
            <w:spacing w:after="240" w:line="360" w:lineRule="auto"/>
            <w:jc w:val="center"/>
            <w:rPr>
              <w:rFonts w:ascii="Times New Roman" w:eastAsia="Times New Roman" w:hAnsi="Times New Roman" w:cs="Times New Roman"/>
              <w:b/>
              <w:sz w:val="36"/>
              <w:szCs w:val="24"/>
            </w:rPr>
          </w:pPr>
          <w:r>
            <w:rPr>
              <w:rFonts w:ascii="Times New Roman" w:eastAsia="Times New Roman" w:hAnsi="Times New Roman" w:cs="Times New Roman"/>
              <w:b/>
              <w:noProof/>
              <w:sz w:val="36"/>
              <w:szCs w:val="24"/>
            </w:rPr>
            <w:t>{{PrimaryNameSigningUse}}</w:t>
          </w:r>
        </w:p>
      </w:sdtContent>
    </w:sdt>
    <w:p w14:paraId="4BE93A60" w14:textId="3ADA498E" w:rsidR="00872B24" w:rsidRPr="00BA2262" w:rsidRDefault="00872B24" w:rsidP="00872B24">
      <w:pPr>
        <w:autoSpaceDE w:val="0"/>
        <w:autoSpaceDN w:val="0"/>
        <w:adjustRightInd w:val="0"/>
        <w:spacing w:after="0" w:line="36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I, </w:t>
      </w:r>
      <w:bookmarkStart w:id="532" w:name="HDSTE15e"/>
      <w:bookmarkStart w:id="533" w:name="HDNDE15e"/>
      <w:bookmarkEnd w:id="532"/>
      <w:bookmarkEnd w:id="533"/>
      <w:sdt>
        <w:sdtPr>
          <w:rPr>
            <w:rFonts w:ascii="Times New Roman" w:hAnsi="Times New Roman" w:cs="Times New Roman"/>
            <w:sz w:val="24"/>
            <w:szCs w:val="24"/>
          </w:rPr>
          <w:tag w:val="HD:1.185.0.0:e4e5d82e-8418-45d8-904c-db463e1113fe"/>
          <w:id w:val="761492789"/>
          <w:placeholder>
            <w:docPart w:val="1F9742D757DD4328BA8E003FC17CFEB4"/>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w:t>
      </w:r>
      <w:r>
        <w:rPr>
          <w:rFonts w:ascii="Times New Roman" w:hAnsi="Times New Roman" w:cs="Times New Roman"/>
          <w:sz w:val="24"/>
          <w:szCs w:val="24"/>
        </w:rPr>
        <w:t xml:space="preserve"> </w:t>
      </w:r>
      <w:sdt>
        <w:sdtPr>
          <w:rPr>
            <w:rFonts w:ascii="Times New Roman" w:hAnsi="Times New Roman" w:cs="Times New Roman"/>
            <w:sz w:val="24"/>
            <w:szCs w:val="24"/>
          </w:rPr>
          <w:tag w:val="HD:1.185.0.0:d99d3edb-d648-4bd5-a7fc-c68915c10afa"/>
          <w:id w:val="292724629"/>
          <w:placeholder>
            <w:docPart w:val="834575ACF5E040238328CB762122908B"/>
          </w:placeholder>
        </w:sdtPr>
        <w:sdtContent>
          <w:r w:rsidR="00C91E3F">
            <w:rPr>
              <w:rFonts w:ascii="Times New Roman" w:hAnsi="Times New Roman" w:cs="Times New Roman"/>
              <w:noProof/>
              <w:sz w:val="24"/>
              <w:szCs w:val="24"/>
            </w:rPr>
            <w:t>[</w:t>
          </w:r>
          <w:r w:rsidR="00C91E3F" w:rsidRPr="00C91E3F">
            <w:rPr>
              <w:rFonts w:ascii="Times New Roman" w:hAnsi="Times New Roman" w:cs="Times New Roman"/>
              <w:noProof/>
              <w:color w:val="008000"/>
              <w:sz w:val="24"/>
              <w:szCs w:val="24"/>
            </w:rPr>
            <w:t>IF PrimaryNameSigningUse != PrimaryNameFull</w:t>
          </w:r>
          <w:r w:rsidR="00C91E3F">
            <w:rPr>
              <w:rFonts w:ascii="Times New Roman" w:hAnsi="Times New Roman" w:cs="Times New Roman"/>
              <w:noProof/>
              <w:sz w:val="24"/>
              <w:szCs w:val="24"/>
            </w:rPr>
            <w:t>]</w:t>
          </w:r>
        </w:sdtContent>
      </w:sdt>
      <w:r>
        <w:rPr>
          <w:rFonts w:ascii="Times New Roman" w:hAnsi="Times New Roman" w:cs="Times New Roman"/>
          <w:sz w:val="24"/>
          <w:szCs w:val="24"/>
        </w:rPr>
        <w:t xml:space="preserve">whose full legal name is </w:t>
      </w:r>
      <w:sdt>
        <w:sdtPr>
          <w:rPr>
            <w:rFonts w:ascii="Times New Roman" w:hAnsi="Times New Roman" w:cs="Times New Roman"/>
            <w:sz w:val="24"/>
            <w:szCs w:val="24"/>
          </w:rPr>
          <w:tag w:val="HD:1.190.0.0:530634bc-d7bc-41ab-96fe-59ef33ae3ad4"/>
          <w:id w:val="-2057151018"/>
          <w:placeholder>
            <w:docPart w:val="D23FCCDC8A194EAAAD1803303E6F8D58"/>
          </w:placeholder>
        </w:sdtPr>
        <w:sdtContent>
          <w:r w:rsidR="00AA3FB2">
            <w:rPr>
              <w:rFonts w:ascii="Times New Roman" w:hAnsi="Times New Roman" w:cs="Times New Roman"/>
              <w:noProof/>
              <w:sz w:val="24"/>
              <w:szCs w:val="24"/>
            </w:rPr>
            <w:t>[</w:t>
          </w:r>
          <w:r w:rsidR="00AA3FB2" w:rsidRPr="00AA3FB2">
            <w:rPr>
              <w:rFonts w:ascii="Times New Roman" w:hAnsi="Times New Roman" w:cs="Times New Roman"/>
              <w:noProof/>
              <w:color w:val="0000FF"/>
              <w:sz w:val="24"/>
              <w:szCs w:val="24"/>
            </w:rPr>
            <w:t>PrimaryNameFull:Like This</w:t>
          </w:r>
          <w:r w:rsidR="00AA3FB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t>
      </w:r>
      <w:sdt>
        <w:sdtPr>
          <w:rPr>
            <w:rFonts w:ascii="Times New Roman" w:hAnsi="Times New Roman" w:cs="Times New Roman"/>
            <w:sz w:val="24"/>
            <w:szCs w:val="24"/>
          </w:rPr>
          <w:tag w:val="HD:1.185.0.0:69073650-bca3-4bf8-b9c9-7372bab95313"/>
          <w:id w:val="625276402"/>
          <w:placeholder>
            <w:docPart w:val="CF417AAAB22A4A219617E50516DD1F98"/>
          </w:placeholder>
        </w:sdtPr>
        <w:sdtContent>
          <w:r>
            <w:rPr>
              <w:rFonts w:ascii="Times New Roman" w:hAnsi="Times New Roman" w:cs="Times New Roman"/>
              <w:noProof/>
              <w:sz w:val="24"/>
              <w:szCs w:val="24"/>
            </w:rPr>
            <w:t>[</w:t>
          </w:r>
          <w:r w:rsidRPr="009A659D">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sdt>
        <w:sdtPr>
          <w:rPr>
            <w:rFonts w:ascii="Times New Roman" w:hAnsi="Times New Roman" w:cs="Times New Roman"/>
            <w:sz w:val="24"/>
            <w:szCs w:val="24"/>
          </w:rPr>
          <w:tag w:val="HD:1.187.0.0:7e20925e-103d-4403-85c0-df91a4e4a68b"/>
          <w:id w:val="525758645"/>
          <w:placeholder>
            <w:docPart w:val="F54B627EC19D43E78CA1DD004C8A5AE1"/>
          </w:placeholder>
        </w:sdtPr>
        <w:sdtContent>
          <w:r w:rsidR="00E62011">
            <w:rPr>
              <w:rFonts w:ascii="Times New Roman" w:hAnsi="Times New Roman" w:cs="Times New Roman"/>
              <w:noProof/>
              <w:sz w:val="24"/>
              <w:szCs w:val="24"/>
            </w:rPr>
            <w:t>[</w:t>
          </w:r>
          <w:r w:rsidR="00E62011" w:rsidRPr="000C1A84">
            <w:rPr>
              <w:rFonts w:ascii="Times New Roman" w:hAnsi="Times New Roman" w:cs="Times New Roman"/>
              <w:noProof/>
              <w:color w:val="008000"/>
              <w:sz w:val="24"/>
              <w:szCs w:val="24"/>
            </w:rPr>
            <w:t>IF ANSWERED (PrimaryNameAKAs)</w:t>
          </w:r>
          <w:r w:rsidR="00E62011">
            <w:rPr>
              <w:rFonts w:ascii="Times New Roman" w:hAnsi="Times New Roman" w:cs="Times New Roman"/>
              <w:noProof/>
              <w:sz w:val="24"/>
              <w:szCs w:val="24"/>
            </w:rPr>
            <w:t>]</w:t>
          </w:r>
        </w:sdtContent>
      </w:sdt>
      <w:r w:rsidR="00E62011">
        <w:rPr>
          <w:rFonts w:ascii="Times New Roman" w:hAnsi="Times New Roman" w:cs="Times New Roman"/>
          <w:sz w:val="24"/>
          <w:szCs w:val="24"/>
        </w:rPr>
        <w:t xml:space="preserve">also known as </w:t>
      </w:r>
      <w:sdt>
        <w:sdtPr>
          <w:rPr>
            <w:rFonts w:ascii="Times New Roman" w:hAnsi="Times New Roman" w:cs="Times New Roman"/>
            <w:sz w:val="24"/>
            <w:szCs w:val="24"/>
          </w:rPr>
          <w:tag w:val="HD:1.187.0.0:48a8a51d-2b4b-45f0-9e33-9ee9fb96ed5a"/>
          <w:id w:val="914596527"/>
          <w:placeholder>
            <w:docPart w:val="6A1EF7B74A1D41A490D31783F6C3FE0E"/>
          </w:placeholder>
        </w:sdtPr>
        <w:sdtContent>
          <w:r w:rsidR="00E62011">
            <w:rPr>
              <w:rFonts w:ascii="Times New Roman" w:hAnsi="Times New Roman" w:cs="Times New Roman"/>
              <w:noProof/>
              <w:sz w:val="24"/>
              <w:szCs w:val="24"/>
            </w:rPr>
            <w:t>[</w:t>
          </w:r>
          <w:r w:rsidR="00E62011" w:rsidRPr="000C1A84">
            <w:rPr>
              <w:rFonts w:ascii="Times New Roman" w:hAnsi="Times New Roman" w:cs="Times New Roman"/>
              <w:noProof/>
              <w:color w:val="0000FF"/>
              <w:sz w:val="24"/>
              <w:szCs w:val="24"/>
            </w:rPr>
            <w:t>PrimaryNameAKAs</w:t>
          </w:r>
          <w:r w:rsidR="00E62011">
            <w:rPr>
              <w:rFonts w:ascii="Times New Roman" w:hAnsi="Times New Roman" w:cs="Times New Roman"/>
              <w:noProof/>
              <w:sz w:val="24"/>
              <w:szCs w:val="24"/>
            </w:rPr>
            <w:t>]</w:t>
          </w:r>
        </w:sdtContent>
      </w:sdt>
      <w:r w:rsidR="00E62011">
        <w:rPr>
          <w:rFonts w:ascii="Times New Roman" w:hAnsi="Times New Roman" w:cs="Times New Roman"/>
          <w:sz w:val="24"/>
          <w:szCs w:val="24"/>
        </w:rPr>
        <w:t xml:space="preserve">, </w:t>
      </w:r>
      <w:sdt>
        <w:sdtPr>
          <w:rPr>
            <w:rFonts w:ascii="Times New Roman" w:hAnsi="Times New Roman" w:cs="Times New Roman"/>
            <w:sz w:val="24"/>
            <w:szCs w:val="24"/>
          </w:rPr>
          <w:tag w:val="HD:1.187.0.0:c2e56e5e-c009-4ef9-926e-65389a0ae965"/>
          <w:id w:val="2010721032"/>
          <w:placeholder>
            <w:docPart w:val="EE656CA56DE74D25B6733845A39453A2"/>
          </w:placeholder>
        </w:sdtPr>
        <w:sdtContent>
          <w:r w:rsidR="00E62011">
            <w:rPr>
              <w:rFonts w:ascii="Times New Roman" w:hAnsi="Times New Roman" w:cs="Times New Roman"/>
              <w:noProof/>
              <w:sz w:val="24"/>
              <w:szCs w:val="24"/>
            </w:rPr>
            <w:t>[</w:t>
          </w:r>
          <w:r w:rsidR="00E62011" w:rsidRPr="000C1A84">
            <w:rPr>
              <w:rFonts w:ascii="Times New Roman" w:hAnsi="Times New Roman" w:cs="Times New Roman"/>
              <w:noProof/>
              <w:color w:val="008000"/>
              <w:sz w:val="24"/>
              <w:szCs w:val="24"/>
            </w:rPr>
            <w:t>END IF</w:t>
          </w:r>
          <w:r w:rsidR="00E62011">
            <w:rPr>
              <w:rFonts w:ascii="Times New Roman" w:hAnsi="Times New Roman" w:cs="Times New Roman"/>
              <w:noProof/>
              <w:sz w:val="24"/>
              <w:szCs w:val="24"/>
            </w:rPr>
            <w:t>]</w:t>
          </w:r>
        </w:sdtContent>
      </w:sdt>
      <w:r w:rsidRPr="00BA2262">
        <w:rPr>
          <w:rFonts w:ascii="Times New Roman" w:hAnsi="Times New Roman" w:cs="Times New Roman"/>
          <w:sz w:val="24"/>
          <w:szCs w:val="24"/>
        </w:rPr>
        <w:t>a resident of</w:t>
      </w:r>
      <w:r>
        <w:rPr>
          <w:rFonts w:ascii="Times New Roman" w:hAnsi="Times New Roman" w:cs="Times New Roman"/>
          <w:sz w:val="24"/>
          <w:szCs w:val="24"/>
        </w:rPr>
        <w:t xml:space="preserve"> </w:t>
      </w:r>
      <w:sdt>
        <w:sdtPr>
          <w:rPr>
            <w:rFonts w:ascii="Times New Roman" w:hAnsi="Times New Roman" w:cs="Times New Roman"/>
            <w:sz w:val="24"/>
            <w:szCs w:val="24"/>
          </w:rPr>
          <w:tag w:val="HD:1.187.0.0:d5b08029-0e0c-46be-8b4a-eb61a412fc92"/>
          <w:id w:val="758803208"/>
          <w:placeholder>
            <w:docPart w:val="B8B5EA7DB703421EA283E5E1C50EE5E2"/>
          </w:placeholder>
        </w:sdtPr>
        <w:sdtContent>
          <w:r w:rsidR="00675498">
            <w:rPr>
              <w:rFonts w:ascii="Times New Roman" w:hAnsi="Times New Roman" w:cs="Times New Roman"/>
              <w:noProof/>
              <w:sz w:val="24"/>
              <w:szCs w:val="24"/>
            </w:rPr>
            <w:t>[</w:t>
          </w:r>
          <w:r w:rsidR="00675498" w:rsidRPr="00675498">
            <w:rPr>
              <w:rFonts w:ascii="Times New Roman" w:hAnsi="Times New Roman" w:cs="Times New Roman"/>
              <w:noProof/>
              <w:color w:val="0000FF"/>
              <w:sz w:val="24"/>
              <w:szCs w:val="24"/>
            </w:rPr>
            <w:t>PrimaryAddressCounty:Like This</w:t>
          </w:r>
          <w:r w:rsidR="00675498">
            <w:rPr>
              <w:rFonts w:ascii="Times New Roman" w:hAnsi="Times New Roman" w:cs="Times New Roman"/>
              <w:noProof/>
              <w:sz w:val="24"/>
              <w:szCs w:val="24"/>
            </w:rPr>
            <w:t>]</w:t>
          </w:r>
        </w:sdtContent>
      </w:sdt>
      <w:r>
        <w:rPr>
          <w:rFonts w:ascii="Times New Roman" w:hAnsi="Times New Roman" w:cs="Times New Roman"/>
          <w:sz w:val="24"/>
          <w:szCs w:val="24"/>
        </w:rPr>
        <w:t xml:space="preserve"> County</w:t>
      </w:r>
      <w:r w:rsidRPr="00BA2262">
        <w:rPr>
          <w:rFonts w:ascii="Times New Roman" w:hAnsi="Times New Roman" w:cs="Times New Roman"/>
          <w:sz w:val="24"/>
          <w:szCs w:val="24"/>
        </w:rPr>
        <w:t xml:space="preserve">, </w:t>
      </w:r>
      <w:bookmarkStart w:id="534" w:name="HDSTE161"/>
      <w:bookmarkStart w:id="535" w:name="HDNDE161"/>
      <w:bookmarkEnd w:id="534"/>
      <w:bookmarkEnd w:id="535"/>
      <w:sdt>
        <w:sdtPr>
          <w:rPr>
            <w:rFonts w:ascii="Times New Roman" w:hAnsi="Times New Roman" w:cs="Times New Roman"/>
            <w:sz w:val="24"/>
            <w:szCs w:val="24"/>
          </w:rPr>
          <w:tag w:val="HD:1.185.0.0:1ff3738f-e204-42fb-84df-8d00b5c7ce0a"/>
          <w:id w:val="-1691132850"/>
          <w:placeholder>
            <w:docPart w:val="01C1C3A32924451CB9415E0048C1D636"/>
          </w:placeholder>
        </w:sdtPr>
        <w:sdtContent>
          <w:r>
            <w:rPr>
              <w:rFonts w:ascii="Times New Roman" w:hAnsi="Times New Roman" w:cs="Times New Roman"/>
              <w:noProof/>
              <w:sz w:val="24"/>
              <w:szCs w:val="24"/>
            </w:rPr>
            <w:t>[</w:t>
          </w:r>
          <w:r w:rsidRPr="00E03680">
            <w:rPr>
              <w:rFonts w:ascii="Times New Roman" w:hAnsi="Times New Roman" w:cs="Times New Roman"/>
              <w:noProof/>
              <w:color w:val="0000FF"/>
              <w:sz w:val="24"/>
              <w:szCs w:val="24"/>
            </w:rPr>
            <w:t>PrimaryAddressState.State Name:Like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declare that this is my Last Will and Testament, hereby revoking all prior Wills and Codicils. </w:t>
      </w:r>
    </w:p>
    <w:p w14:paraId="4D715B3A"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ARTICLE ONE</w:t>
      </w:r>
    </w:p>
    <w:p w14:paraId="10C59E8F"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DECLARATIONS</w:t>
      </w:r>
    </w:p>
    <w:p w14:paraId="0E6B3D46" w14:textId="047FA273" w:rsidR="00F9373C"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1.A.</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Family.</w:t>
      </w:r>
      <w:r w:rsidRPr="00BA2262">
        <w:rPr>
          <w:rFonts w:ascii="Times New Roman" w:hAnsi="Times New Roman" w:cs="Times New Roman"/>
          <w:sz w:val="24"/>
          <w:szCs w:val="24"/>
        </w:rPr>
        <w:t xml:space="preserve"> </w:t>
      </w:r>
      <w:bookmarkStart w:id="536" w:name="HDSTE162"/>
      <w:bookmarkEnd w:id="536"/>
      <w:sdt>
        <w:sdtPr>
          <w:rPr>
            <w:rFonts w:ascii="Times New Roman" w:hAnsi="Times New Roman" w:cs="Times New Roman"/>
            <w:sz w:val="24"/>
            <w:szCs w:val="24"/>
          </w:rPr>
          <w:tag w:val="HD:1.190.0.0:12d9273b-0b6f-49c1-bc99-e474c5de49ad"/>
          <w:id w:val="-397444148"/>
          <w:placeholder>
            <w:docPart w:val="10228DD0C12F41179795A798E2548EBA"/>
          </w:placeholder>
        </w:sdtPr>
        <w:sdtContent>
          <w:r w:rsidR="00F9373C">
            <w:rPr>
              <w:rFonts w:ascii="Times New Roman" w:hAnsi="Times New Roman" w:cs="Times New Roman"/>
              <w:noProof/>
              <w:sz w:val="24"/>
              <w:szCs w:val="24"/>
            </w:rPr>
            <w:t>[</w:t>
          </w:r>
          <w:r w:rsidR="00F9373C" w:rsidRPr="00F9373C">
            <w:rPr>
              <w:rFonts w:ascii="Times New Roman" w:hAnsi="Times New Roman" w:cs="Times New Roman"/>
              <w:noProof/>
              <w:color w:val="004080"/>
              <w:sz w:val="24"/>
              <w:szCs w:val="24"/>
            </w:rPr>
            <w:t> </w:t>
          </w:r>
          <w:r w:rsidR="00F9373C" w:rsidRPr="00F9373C">
            <w:rPr>
              <w:rFonts w:ascii="Times New Roman" w:hAnsi="Times New Roman" w:cs="Times New Roman"/>
              <w:noProof/>
              <w:color w:val="004080"/>
              <w:position w:val="-4"/>
              <w:sz w:val="24"/>
              <w:szCs w:val="24"/>
            </w:rPr>
            <w:drawing>
              <wp:inline distT="0" distB="0" distL="0" distR="0" wp14:anchorId="5178C675" wp14:editId="270EF953">
                <wp:extent cx="152381" cy="152381"/>
                <wp:effectExtent l="0" t="0" r="635" b="635"/>
                <wp:docPr id="630127709" name="Picture 4"/>
                <wp:cNvGraphicFramePr/>
                <a:graphic xmlns:a="http://schemas.openxmlformats.org/drawingml/2006/main">
                  <a:graphicData uri="http://schemas.openxmlformats.org/drawingml/2006/picture">
                    <pic:pic xmlns:pic="http://schemas.openxmlformats.org/drawingml/2006/picture">
                      <pic:nvPicPr>
                        <pic:cNvPr id="630127709"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F9373C" w:rsidRPr="00F9373C">
            <w:rPr>
              <w:rFonts w:ascii="Times New Roman" w:hAnsi="Times New Roman" w:cs="Times New Roman"/>
              <w:noProof/>
              <w:color w:val="004080"/>
              <w:position w:val="-4"/>
              <w:sz w:val="24"/>
              <w:szCs w:val="24"/>
            </w:rPr>
            <w:t> </w:t>
          </w:r>
          <w:r w:rsidR="00F9373C" w:rsidRPr="00F9373C">
            <w:rPr>
              <w:rFonts w:ascii="Times New Roman" w:hAnsi="Times New Roman" w:cs="Times New Roman"/>
              <w:noProof/>
              <w:color w:val="004080"/>
              <w:sz w:val="24"/>
              <w:szCs w:val="24"/>
            </w:rPr>
            <w:t>FamilyClause.docx </w:t>
          </w:r>
          <w:r w:rsidR="00F9373C">
            <w:rPr>
              <w:rFonts w:ascii="Times New Roman" w:hAnsi="Times New Roman" w:cs="Times New Roman"/>
              <w:noProof/>
              <w:sz w:val="24"/>
              <w:szCs w:val="24"/>
            </w:rPr>
            <w:t>]</w:t>
          </w:r>
        </w:sdtContent>
      </w:sdt>
    </w:p>
    <w:p w14:paraId="2B8D1E38" w14:textId="2776EEDF" w:rsidR="008A2DFE" w:rsidRDefault="008A2DFE" w:rsidP="008A2DFE">
      <w:pPr>
        <w:tabs>
          <w:tab w:val="left" w:pos="720"/>
        </w:tabs>
        <w:autoSpaceDE w:val="0"/>
        <w:autoSpaceDN w:val="0"/>
        <w:adjustRightInd w:val="0"/>
        <w:spacing w:after="0" w:line="240" w:lineRule="auto"/>
        <w:jc w:val="both"/>
        <w:rPr>
          <w:rFonts w:ascii="Times New Roman" w:hAnsi="Times New Roman" w:cs="Times New Roman"/>
          <w:sz w:val="24"/>
          <w:szCs w:val="24"/>
        </w:rPr>
      </w:pPr>
    </w:p>
    <w:p w14:paraId="586B595A" w14:textId="6C524AF9" w:rsidR="008A2DFE" w:rsidRPr="000E03EA" w:rsidRDefault="008A2DFE" w:rsidP="00E47020">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1.B.</w:t>
      </w:r>
      <w:r w:rsidRPr="00BA2262">
        <w:rPr>
          <w:rFonts w:ascii="Times New Roman" w:hAnsi="Times New Roman" w:cs="Times New Roman"/>
          <w:sz w:val="24"/>
          <w:szCs w:val="24"/>
        </w:rPr>
        <w:tab/>
      </w:r>
      <w:sdt>
        <w:sdtPr>
          <w:rPr>
            <w:rFonts w:ascii="Times New Roman" w:hAnsi="Times New Roman" w:cs="Times New Roman"/>
            <w:sz w:val="24"/>
            <w:szCs w:val="24"/>
          </w:rPr>
          <w:tag w:val="HD:1.187.0.0:5eadae1e-f2e7-43e3-8a83-f6ca16bb0d5b"/>
          <w:id w:val="1411576261"/>
          <w:placeholder>
            <w:docPart w:val="D013D69A729C4EAA917560BD516CACA1"/>
          </w:placeholder>
        </w:sdtPr>
        <w:sdtContent>
          <w:r w:rsidR="00A03F3B">
            <w:rPr>
              <w:rFonts w:ascii="Times New Roman" w:hAnsi="Times New Roman" w:cs="Times New Roman"/>
              <w:noProof/>
              <w:sz w:val="24"/>
              <w:szCs w:val="24"/>
            </w:rPr>
            <w:t>[</w:t>
          </w:r>
          <w:r w:rsidR="00A03F3B" w:rsidRPr="000E03EA">
            <w:rPr>
              <w:rFonts w:ascii="Times New Roman" w:hAnsi="Times New Roman" w:cs="Times New Roman"/>
              <w:noProof/>
              <w:color w:val="008000"/>
              <w:sz w:val="24"/>
              <w:szCs w:val="24"/>
            </w:rPr>
            <w:t>IF EPTypeTrust?</w:t>
          </w:r>
          <w:r w:rsidR="00A03F3B">
            <w:rPr>
              <w:rFonts w:ascii="Times New Roman" w:hAnsi="Times New Roman" w:cs="Times New Roman"/>
              <w:noProof/>
              <w:sz w:val="24"/>
              <w:szCs w:val="24"/>
            </w:rPr>
            <w:t>]</w:t>
          </w:r>
        </w:sdtContent>
      </w:sdt>
      <w:r w:rsidRPr="00BA2262">
        <w:rPr>
          <w:rFonts w:ascii="Times New Roman" w:eastAsia="Times New Roman" w:hAnsi="Times New Roman" w:cs="Times New Roman"/>
          <w:b/>
          <w:sz w:val="24"/>
          <w:szCs w:val="24"/>
        </w:rPr>
        <w:t>Trust Agreement</w:t>
      </w:r>
      <w:r w:rsidRPr="00BA2262">
        <w:rPr>
          <w:rFonts w:ascii="Times New Roman" w:hAnsi="Times New Roman" w:cs="Times New Roman"/>
          <w:sz w:val="24"/>
          <w:szCs w:val="24"/>
        </w:rPr>
        <w:t xml:space="preserve">. </w:t>
      </w:r>
      <w:bookmarkStart w:id="537" w:name="_Hlk86575938"/>
      <w:r w:rsidRPr="00BA2262">
        <w:rPr>
          <w:rFonts w:ascii="Times New Roman" w:hAnsi="Times New Roman" w:cs="Times New Roman"/>
          <w:sz w:val="24"/>
          <w:szCs w:val="24"/>
        </w:rPr>
        <w:t>The term "TRUST AGREEMENT" as used in this Will shall refer to that certain unrecorded trust instrument known as</w:t>
      </w:r>
      <w:r>
        <w:rPr>
          <w:rFonts w:ascii="Times New Roman" w:hAnsi="Times New Roman" w:cs="Times New Roman"/>
          <w:sz w:val="24"/>
          <w:szCs w:val="24"/>
        </w:rPr>
        <w:t xml:space="preserve"> the</w:t>
      </w:r>
      <w:r w:rsidRPr="00BA2262">
        <w:rPr>
          <w:rFonts w:ascii="Times New Roman" w:eastAsia="Times New Roman" w:hAnsi="Times New Roman" w:cs="Times New Roman"/>
          <w:color w:val="0000FF"/>
          <w:sz w:val="24"/>
          <w:szCs w:val="24"/>
        </w:rPr>
        <w:t xml:space="preserve"> </w:t>
      </w:r>
      <w:sdt>
        <w:sdtPr>
          <w:rPr>
            <w:rFonts w:ascii="Times New Roman" w:eastAsia="Times New Roman" w:hAnsi="Times New Roman" w:cs="Times New Roman"/>
            <w:color w:val="0000FF"/>
            <w:sz w:val="24"/>
            <w:szCs w:val="24"/>
          </w:rPr>
          <w:tag w:val="HD:1.185.0.0:a1efe1e1-d2e2-4933-aba9-8dd3125680a8"/>
          <w:id w:val="630682332"/>
          <w:placeholder>
            <w:docPart w:val="F3A88E9956574F02AA85F02502BC2953"/>
          </w:placeholder>
        </w:sdtPr>
        <w:sdtContent>
          <w:r>
            <w:rPr>
              <w:rFonts w:ascii="Times New Roman" w:eastAsia="Times New Roman" w:hAnsi="Times New Roman" w:cs="Times New Roman"/>
              <w:noProof/>
              <w:color w:val="0000FF"/>
              <w:sz w:val="24"/>
              <w:szCs w:val="24"/>
            </w:rPr>
            <w:t>[</w:t>
          </w:r>
          <w:r w:rsidRPr="00F27399">
            <w:rPr>
              <w:rFonts w:ascii="Times New Roman" w:eastAsia="Times New Roman" w:hAnsi="Times New Roman" w:cs="Times New Roman"/>
              <w:noProof/>
              <w:color w:val="0000FF"/>
              <w:sz w:val="24"/>
              <w:szCs w:val="24"/>
            </w:rPr>
            <w:t>TrustName:LIKE THIS</w:t>
          </w:r>
          <w:r>
            <w:rPr>
              <w:rFonts w:ascii="Times New Roman" w:eastAsia="Times New Roman" w:hAnsi="Times New Roman" w:cs="Times New Roman"/>
              <w:noProof/>
              <w:color w:val="0000FF"/>
              <w:sz w:val="24"/>
              <w:szCs w:val="24"/>
            </w:rPr>
            <w:t>]</w:t>
          </w:r>
        </w:sdtContent>
      </w:sdt>
      <w:r w:rsidRPr="002D0859">
        <w:rPr>
          <w:rFonts w:ascii="Times New Roman" w:hAnsi="Times New Roman" w:cs="Times New Roman"/>
          <w:sz w:val="24"/>
          <w:szCs w:val="24"/>
        </w:rPr>
        <w:t>,</w:t>
      </w:r>
      <w:sdt>
        <w:sdtPr>
          <w:rPr>
            <w:rFonts w:ascii="Times New Roman" w:hAnsi="Times New Roman" w:cs="Times New Roman"/>
            <w:sz w:val="24"/>
            <w:szCs w:val="24"/>
          </w:rPr>
          <w:tag w:val="HD:1.185.0.0:c1f92b87-25f3-42c6-bd34-6efb9158ac1e"/>
          <w:id w:val="-1143581718"/>
          <w:placeholder>
            <w:docPart w:val="08FDBBFD14A0416EBB16BD5C726CE1FA"/>
          </w:placeholder>
        </w:sdtPr>
        <w:sdtContent>
          <w:r>
            <w:rPr>
              <w:rFonts w:ascii="Times New Roman" w:hAnsi="Times New Roman" w:cs="Times New Roman"/>
              <w:noProof/>
              <w:sz w:val="24"/>
              <w:szCs w:val="24"/>
            </w:rPr>
            <w:t>[</w:t>
          </w:r>
          <w:r w:rsidRPr="002D0859">
            <w:rPr>
              <w:rFonts w:ascii="Times New Roman" w:hAnsi="Times New Roman" w:cs="Times New Roman"/>
              <w:noProof/>
              <w:color w:val="008000"/>
              <w:sz w:val="24"/>
              <w:szCs w:val="24"/>
            </w:rPr>
            <w:t>IF TrustAmendment?</w:t>
          </w:r>
          <w:r>
            <w:rPr>
              <w:rFonts w:ascii="Times New Roman" w:hAnsi="Times New Roman" w:cs="Times New Roman"/>
              <w:noProof/>
              <w:sz w:val="24"/>
              <w:szCs w:val="24"/>
            </w:rPr>
            <w:t>]</w:t>
          </w:r>
        </w:sdtContent>
      </w:sdt>
      <w:r>
        <w:rPr>
          <w:rFonts w:ascii="Times New Roman" w:hAnsi="Times New Roman" w:cs="Times New Roman"/>
          <w:sz w:val="24"/>
          <w:szCs w:val="24"/>
        </w:rPr>
        <w:t xml:space="preserve"> </w:t>
      </w:r>
      <w:r w:rsidRPr="002D0859">
        <w:rPr>
          <w:rFonts w:ascii="Times New Roman" w:hAnsi="Times New Roman" w:cs="Times New Roman"/>
          <w:sz w:val="24"/>
          <w:szCs w:val="24"/>
        </w:rPr>
        <w:t xml:space="preserve">created by me on </w:t>
      </w:r>
      <w:sdt>
        <w:sdtPr>
          <w:rPr>
            <w:rFonts w:ascii="Times New Roman" w:hAnsi="Times New Roman" w:cs="Times New Roman"/>
            <w:sz w:val="24"/>
            <w:szCs w:val="24"/>
          </w:rPr>
          <w:tag w:val="HD:1.185.0.0:5d16bae8-5ffe-40b2-9710-3ac59925799a"/>
          <w:id w:val="-1808773564"/>
          <w:placeholder>
            <w:docPart w:val="2494F434B5F14E7498DDAEFD9CFF6E16"/>
          </w:placeholder>
        </w:sdtPr>
        <w:sdtContent>
          <w:r>
            <w:rPr>
              <w:rFonts w:ascii="Times New Roman" w:hAnsi="Times New Roman" w:cs="Times New Roman"/>
              <w:noProof/>
              <w:sz w:val="24"/>
              <w:szCs w:val="24"/>
            </w:rPr>
            <w:t>[</w:t>
          </w:r>
          <w:r w:rsidRPr="002D0859">
            <w:rPr>
              <w:rFonts w:ascii="Times New Roman" w:hAnsi="Times New Roman" w:cs="Times New Roman"/>
              <w:noProof/>
              <w:color w:val="0000FF"/>
              <w:sz w:val="24"/>
              <w:szCs w:val="24"/>
            </w:rPr>
            <w:t>TrustDate:Mmmm d, yyyy</w:t>
          </w:r>
          <w:r>
            <w:rPr>
              <w:rFonts w:ascii="Times New Roman" w:hAnsi="Times New Roman" w:cs="Times New Roman"/>
              <w:noProof/>
              <w:sz w:val="24"/>
              <w:szCs w:val="24"/>
            </w:rPr>
            <w:t>]</w:t>
          </w:r>
        </w:sdtContent>
      </w:sdt>
      <w:r w:rsidRPr="002D0859">
        <w:rPr>
          <w:rFonts w:ascii="Times New Roman" w:hAnsi="Times New Roman" w:cs="Times New Roman"/>
          <w:sz w:val="24"/>
          <w:szCs w:val="24"/>
        </w:rPr>
        <w:t>, as it may be subsequently amended</w:t>
      </w:r>
      <w:sdt>
        <w:sdtPr>
          <w:rPr>
            <w:rFonts w:ascii="Times New Roman" w:hAnsi="Times New Roman" w:cs="Times New Roman"/>
            <w:sz w:val="24"/>
            <w:szCs w:val="24"/>
          </w:rPr>
          <w:tag w:val="HD:1.185.0.0:2ac1c7f1-a2bf-4fe0-bf9b-e942216b496f"/>
          <w:id w:val="-380248100"/>
          <w:placeholder>
            <w:docPart w:val="5C615109BD174AF681D02DD5107FC1AA"/>
          </w:placeholder>
        </w:sdtPr>
        <w:sdtContent>
          <w:r>
            <w:rPr>
              <w:rFonts w:ascii="Times New Roman" w:hAnsi="Times New Roman" w:cs="Times New Roman"/>
              <w:noProof/>
              <w:sz w:val="24"/>
              <w:szCs w:val="24"/>
            </w:rPr>
            <w:t>[</w:t>
          </w:r>
          <w:r w:rsidRPr="002D0859">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sidRPr="002D0859">
        <w:rPr>
          <w:rFonts w:ascii="Times New Roman" w:hAnsi="Times New Roman" w:cs="Times New Roman"/>
          <w:sz w:val="24"/>
          <w:szCs w:val="24"/>
        </w:rPr>
        <w:t xml:space="preserve"> created by me concurrently herewith</w:t>
      </w:r>
      <w:sdt>
        <w:sdtPr>
          <w:rPr>
            <w:rFonts w:ascii="Times New Roman" w:hAnsi="Times New Roman" w:cs="Times New Roman"/>
            <w:sz w:val="24"/>
            <w:szCs w:val="24"/>
          </w:rPr>
          <w:tag w:val="HD:1.185.0.0:76419191-7273-4781-b144-a63a6770a05f"/>
          <w:id w:val="1588187879"/>
          <w:placeholder>
            <w:docPart w:val="C4410AF984534964AFE65E38FC058254"/>
          </w:placeholder>
        </w:sdtPr>
        <w:sdtContent>
          <w:r>
            <w:rPr>
              <w:rFonts w:ascii="Times New Roman" w:hAnsi="Times New Roman" w:cs="Times New Roman"/>
              <w:noProof/>
              <w:sz w:val="24"/>
              <w:szCs w:val="24"/>
            </w:rPr>
            <w:t>[</w:t>
          </w:r>
          <w:r w:rsidRPr="002D0859">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r w:rsidRPr="002D0859">
        <w:rPr>
          <w:rFonts w:ascii="Times New Roman" w:hAnsi="Times New Roman" w:cs="Times New Roman"/>
          <w:sz w:val="24"/>
          <w:szCs w:val="24"/>
        </w:rPr>
        <w:t>.</w:t>
      </w:r>
      <w:bookmarkEnd w:id="537"/>
      <w:sdt>
        <w:sdtPr>
          <w:rPr>
            <w:rFonts w:ascii="Times New Roman" w:hAnsi="Times New Roman" w:cs="Times New Roman"/>
            <w:sz w:val="24"/>
            <w:szCs w:val="24"/>
          </w:rPr>
          <w:tag w:val="HD:1.187.0.0:aa72b203-e77c-4d9b-82cd-552f26ba40f4"/>
          <w:id w:val="-1857721196"/>
          <w:placeholder>
            <w:docPart w:val="52B4A158F7674154B8E7FC4EEDC82950"/>
          </w:placeholder>
        </w:sdtPr>
        <w:sdtContent>
          <w:r>
            <w:rPr>
              <w:rFonts w:ascii="Times New Roman" w:hAnsi="Times New Roman" w:cs="Times New Roman"/>
              <w:noProof/>
              <w:sz w:val="24"/>
              <w:szCs w:val="24"/>
            </w:rPr>
            <w:t>[</w:t>
          </w:r>
          <w:r w:rsidRPr="000E03EA">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sidRPr="000E03EA">
        <w:rPr>
          <w:rFonts w:ascii="Times New Roman" w:hAnsi="Times New Roman" w:cs="Times New Roman"/>
          <w:b/>
          <w:sz w:val="24"/>
          <w:szCs w:val="24"/>
        </w:rPr>
        <w:t>Definition of “Code”</w:t>
      </w:r>
      <w:r w:rsidRPr="000E03EA">
        <w:rPr>
          <w:rFonts w:ascii="Times New Roman" w:hAnsi="Times New Roman" w:cs="Times New Roman"/>
          <w:sz w:val="24"/>
          <w:szCs w:val="24"/>
        </w:rPr>
        <w:t>. As used in this Will, the term “Code” when not accompanied by any other defining references refers to the Code of 1986 (as separately published as Title 26 of the U.S. Code), as amended, and to any regulations pertaining to the referenced sections; all of which I specifically incorporate in my Will by this reference.</w:t>
      </w:r>
    </w:p>
    <w:p w14:paraId="294FC71C" w14:textId="77777777" w:rsidR="008A2DFE" w:rsidRPr="000E03EA" w:rsidRDefault="008A2DFE" w:rsidP="008A2DFE">
      <w:pPr>
        <w:rPr>
          <w:rFonts w:ascii="Times New Roman" w:hAnsi="Times New Roman" w:cs="Times New Roman"/>
          <w:sz w:val="24"/>
          <w:szCs w:val="24"/>
        </w:rPr>
      </w:pPr>
    </w:p>
    <w:p w14:paraId="749648D9" w14:textId="77777777" w:rsidR="008A2DFE" w:rsidRPr="000E03EA" w:rsidRDefault="008A2DFE" w:rsidP="00496232">
      <w:pPr>
        <w:numPr>
          <w:ilvl w:val="0"/>
          <w:numId w:val="27"/>
        </w:numPr>
        <w:spacing w:after="0" w:line="240" w:lineRule="auto"/>
        <w:jc w:val="both"/>
        <w:rPr>
          <w:rFonts w:ascii="Times New Roman" w:hAnsi="Times New Roman" w:cs="Times New Roman"/>
          <w:sz w:val="24"/>
          <w:szCs w:val="24"/>
        </w:rPr>
      </w:pPr>
      <w:r w:rsidRPr="000E03EA">
        <w:rPr>
          <w:rFonts w:ascii="Times New Roman" w:hAnsi="Times New Roman" w:cs="Times New Roman"/>
          <w:b/>
          <w:sz w:val="24"/>
          <w:szCs w:val="24"/>
        </w:rPr>
        <w:t>Definition of “Issue”</w:t>
      </w:r>
      <w:r w:rsidRPr="000E03EA">
        <w:rPr>
          <w:rFonts w:ascii="Times New Roman" w:hAnsi="Times New Roman" w:cs="Times New Roman"/>
          <w:sz w:val="24"/>
          <w:szCs w:val="24"/>
        </w:rPr>
        <w:t>. As used in this Will, the term “issue” shall refer to lineal descendants of all degrees and shall include adopted persons; provided however, that such term shall refer only to the issue of lawful marriages and to children born outside of a lawful marriage only if a parent/child relationship (as determined under Hawaii law) existed between such child and his or her parent, living or deceased, who was a beneficiary hereunder. A child in gestation who is later born alive and survives for thirty (30) days shall be considered as issue in being throughout the period of gestation.</w:t>
      </w:r>
    </w:p>
    <w:p w14:paraId="44759834" w14:textId="77777777" w:rsidR="008A2DFE" w:rsidRPr="000E03EA" w:rsidRDefault="008A2DFE" w:rsidP="008A2DFE">
      <w:pPr>
        <w:rPr>
          <w:rFonts w:ascii="Times New Roman" w:hAnsi="Times New Roman" w:cs="Times New Roman"/>
          <w:sz w:val="24"/>
          <w:szCs w:val="24"/>
        </w:rPr>
      </w:pPr>
    </w:p>
    <w:p w14:paraId="6E5CE7F7" w14:textId="77777777" w:rsidR="008A2DFE" w:rsidRPr="000E03EA" w:rsidRDefault="008A2DFE" w:rsidP="008A2DFE">
      <w:pPr>
        <w:numPr>
          <w:ilvl w:val="0"/>
          <w:numId w:val="27"/>
        </w:numPr>
        <w:spacing w:after="0" w:line="240" w:lineRule="auto"/>
        <w:jc w:val="both"/>
        <w:rPr>
          <w:rFonts w:ascii="Times New Roman" w:hAnsi="Times New Roman" w:cs="Times New Roman"/>
          <w:sz w:val="24"/>
          <w:szCs w:val="24"/>
        </w:rPr>
      </w:pPr>
      <w:r w:rsidRPr="000E03EA">
        <w:rPr>
          <w:rFonts w:ascii="Times New Roman" w:hAnsi="Times New Roman" w:cs="Times New Roman"/>
          <w:b/>
          <w:sz w:val="24"/>
          <w:szCs w:val="24"/>
        </w:rPr>
        <w:t>Definition of “Per Stirpes”</w:t>
      </w:r>
      <w:r w:rsidRPr="000E03EA">
        <w:rPr>
          <w:rFonts w:ascii="Times New Roman" w:hAnsi="Times New Roman" w:cs="Times New Roman"/>
          <w:sz w:val="24"/>
          <w:szCs w:val="24"/>
        </w:rPr>
        <w:t xml:space="preserve">. Whenever a distribution is to be made “per stirpes”, the assets are to be divided into as many shares as there are then-living children and deceased children who </w:t>
      </w:r>
      <w:r w:rsidRPr="000E03EA">
        <w:rPr>
          <w:rFonts w:ascii="Times New Roman" w:hAnsi="Times New Roman" w:cs="Times New Roman"/>
          <w:sz w:val="24"/>
          <w:szCs w:val="24"/>
        </w:rPr>
        <w:lastRenderedPageBreak/>
        <w:t>left living descendants. Each living child shall receive one share and each deceased child's share shall be divided among such deceased child's then-living descendants in the same manner.</w:t>
      </w:r>
    </w:p>
    <w:sdt>
      <w:sdtPr>
        <w:rPr>
          <w:rFonts w:ascii="Times New Roman" w:hAnsi="Times New Roman" w:cs="Times New Roman"/>
          <w:sz w:val="24"/>
          <w:szCs w:val="24"/>
        </w:rPr>
        <w:tag w:val="HD:1.187.0.0:9baac4d8-d6e3-4eb1-95e9-612dfe73aaf9"/>
        <w:id w:val="1027987454"/>
        <w:placeholder>
          <w:docPart w:val="65819DBA0409459CAA74F7EB31304039"/>
        </w:placeholder>
      </w:sdtPr>
      <w:sdtContent>
        <w:p w14:paraId="7D3BF034" w14:textId="77777777" w:rsidR="008A2DFE" w:rsidRDefault="008A2DFE" w:rsidP="001F7A3B">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0E03EA">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F7AF64B" w14:textId="77777777" w:rsidR="008A2DFE" w:rsidRPr="00BA2262" w:rsidRDefault="008A2DFE" w:rsidP="008A2DFE">
      <w:pPr>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90.0.0:bf38b6ad-ff7d-44ec-8369-ec1eedb7c6e6"/>
        <w:id w:val="277993695"/>
        <w:placeholder>
          <w:docPart w:val="3513B93DE7C54C43BE96CD1A7E416FAB"/>
        </w:placeholder>
      </w:sdtPr>
      <w:sdtContent>
        <w:p w14:paraId="275529F1" w14:textId="5CECFBB2" w:rsidR="00872B24" w:rsidRDefault="00B2326B"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2326B">
            <w:rPr>
              <w:rFonts w:ascii="Times New Roman" w:hAnsi="Times New Roman" w:cs="Times New Roman"/>
              <w:noProof/>
              <w:color w:val="008000"/>
              <w:sz w:val="24"/>
              <w:szCs w:val="24"/>
            </w:rPr>
            <w:t>IF ANSWERED (PrimaryMaritalStatus) AND PrimaryPartner? = TRUE AND TrustAdmin? != TRUE</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0b367aa3-f80b-444c-8e55-9b21424487c6"/>
        <w:id w:val="-1574347183"/>
        <w:placeholder>
          <w:docPart w:val="167B88E6AF6A45249A57F663EC1F3678"/>
        </w:placeholder>
      </w:sdtPr>
      <w:sdtContent>
        <w:p w14:paraId="0936D713" w14:textId="36EB189B" w:rsidR="00872B24" w:rsidRDefault="00FA0FFC"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FA0FFC">
            <w:rPr>
              <w:rFonts w:ascii="Times New Roman" w:hAnsi="Times New Roman" w:cs="Times New Roman"/>
              <w:noProof/>
              <w:color w:val="008000"/>
              <w:sz w:val="24"/>
              <w:szCs w:val="24"/>
            </w:rPr>
            <w:t>IF PrimaryMaritalStatus.LifePartnerType = "Married"</w:t>
          </w:r>
          <w:r>
            <w:rPr>
              <w:rFonts w:ascii="Times New Roman" w:hAnsi="Times New Roman" w:cs="Times New Roman"/>
              <w:noProof/>
              <w:sz w:val="24"/>
              <w:szCs w:val="24"/>
            </w:rPr>
            <w:t>]</w:t>
          </w:r>
        </w:p>
      </w:sdtContent>
    </w:sdt>
    <w:p w14:paraId="17E5A32F" w14:textId="223ED376" w:rsidR="00872B24" w:rsidRPr="00BA2262"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1.C.</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Property</w:t>
      </w:r>
      <w:r w:rsidRPr="00BA2262">
        <w:rPr>
          <w:rFonts w:ascii="Times New Roman" w:hAnsi="Times New Roman" w:cs="Times New Roman"/>
          <w:sz w:val="24"/>
          <w:szCs w:val="24"/>
        </w:rPr>
        <w:t xml:space="preserve">. I confirm to my </w:t>
      </w:r>
      <w:bookmarkStart w:id="538" w:name="HDSTE16b"/>
      <w:bookmarkStart w:id="539" w:name="HDNDE16b"/>
      <w:bookmarkEnd w:id="538"/>
      <w:bookmarkEnd w:id="539"/>
      <w:r w:rsidR="00EC61B1">
        <w:rPr>
          <w:rFonts w:ascii="Times New Roman" w:eastAsia="Times New Roman" w:hAnsi="Times New Roman" w:cs="Times New Roman"/>
          <w:color w:val="0000FF"/>
          <w:sz w:val="24"/>
          <w:szCs w:val="24"/>
        </w:rPr>
        <w:t>spouse</w:t>
      </w:r>
      <w:r w:rsidRPr="00BA2262">
        <w:rPr>
          <w:rFonts w:ascii="Times New Roman" w:hAnsi="Times New Roman" w:cs="Times New Roman"/>
          <w:sz w:val="24"/>
          <w:szCs w:val="24"/>
        </w:rPr>
        <w:t xml:space="preserve"> </w:t>
      </w:r>
      <w:bookmarkStart w:id="540" w:name="HDSTE16c"/>
      <w:bookmarkStart w:id="541" w:name="HDNDE16c"/>
      <w:bookmarkEnd w:id="540"/>
      <w:bookmarkEnd w:id="541"/>
      <w:sdt>
        <w:sdtPr>
          <w:rPr>
            <w:rFonts w:ascii="Times New Roman" w:hAnsi="Times New Roman" w:cs="Times New Roman"/>
            <w:sz w:val="24"/>
            <w:szCs w:val="24"/>
          </w:rPr>
          <w:tag w:val="HD:1.185.0.0:fa580686-3a22-4695-b6ab-6fe620d60a0b"/>
          <w:id w:val="1150712607"/>
          <w:placeholder>
            <w:docPart w:val="239C8FB2D694458FB091BBAB25A43D7D"/>
          </w:placeholder>
        </w:sdtPr>
        <w:sdtContent>
          <w:r w:rsidR="00EC61B1">
            <w:rPr>
              <w:rFonts w:ascii="Times New Roman" w:hAnsi="Times New Roman" w:cs="Times New Roman"/>
              <w:noProof/>
              <w:sz w:val="24"/>
              <w:szCs w:val="24"/>
            </w:rPr>
            <w:t>[</w:t>
          </w:r>
          <w:r w:rsidR="00EC61B1" w:rsidRPr="00EC61B1">
            <w:rPr>
              <w:rFonts w:ascii="Times New Roman" w:hAnsi="Times New Roman" w:cs="Times New Roman"/>
              <w:noProof/>
              <w:color w:val="0000FF"/>
              <w:sz w:val="24"/>
              <w:szCs w:val="24"/>
            </w:rPr>
            <w:t>PartnerNameSigning:LIKE THIS</w:t>
          </w:r>
          <w:r w:rsidR="00EC61B1">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t>
      </w:r>
      <w:bookmarkStart w:id="542" w:name="HDSTE16d"/>
      <w:bookmarkStart w:id="543" w:name="HDNDE16d"/>
      <w:bookmarkEnd w:id="542"/>
      <w:bookmarkEnd w:id="543"/>
      <w:sdt>
        <w:sdtPr>
          <w:rPr>
            <w:rFonts w:ascii="Times New Roman" w:hAnsi="Times New Roman" w:cs="Times New Roman"/>
            <w:sz w:val="24"/>
            <w:szCs w:val="24"/>
          </w:rPr>
          <w:tag w:val="HD:1.185.0.0:06fc553a-f19f-4e2d-91a5-705353807f65"/>
          <w:id w:val="33394878"/>
          <w:placeholder>
            <w:docPart w:val="3ACDD36DA0CE487CBEC1C68C5207D607"/>
          </w:placeholder>
        </w:sdtPr>
        <w:sdtContent>
          <w:r w:rsidR="00EC61B1">
            <w:rPr>
              <w:rFonts w:ascii="Times New Roman" w:hAnsi="Times New Roman" w:cs="Times New Roman"/>
              <w:noProof/>
              <w:sz w:val="24"/>
              <w:szCs w:val="24"/>
            </w:rPr>
            <w:t>[</w:t>
          </w:r>
          <w:r w:rsidR="00EC61B1" w:rsidRPr="00EC61B1">
            <w:rPr>
              <w:rFonts w:ascii="Times New Roman" w:hAnsi="Times New Roman" w:cs="Times New Roman"/>
              <w:noProof/>
              <w:color w:val="0000FF"/>
              <w:sz w:val="24"/>
              <w:szCs w:val="24"/>
            </w:rPr>
            <w:t>PartnerGender.his</w:t>
          </w:r>
          <w:r w:rsidR="00EC61B1">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one-half interest in any of our jointly owned property, with or without the necessity of probate administration or other court order, at my </w:t>
      </w:r>
      <w:bookmarkStart w:id="544" w:name="HDSTE16e"/>
      <w:bookmarkStart w:id="545" w:name="HDNDE16e"/>
      <w:bookmarkEnd w:id="544"/>
      <w:bookmarkEnd w:id="545"/>
      <w:r w:rsidR="00EC61B1">
        <w:rPr>
          <w:rFonts w:ascii="Times New Roman" w:eastAsia="Times New Roman" w:hAnsi="Times New Roman" w:cs="Times New Roman"/>
          <w:color w:val="0000FF"/>
          <w:sz w:val="24"/>
          <w:szCs w:val="24"/>
        </w:rPr>
        <w:t>spouse</w:t>
      </w:r>
      <w:r w:rsidRPr="00BA2262">
        <w:rPr>
          <w:rFonts w:ascii="Times New Roman" w:hAnsi="Times New Roman" w:cs="Times New Roman"/>
          <w:sz w:val="24"/>
          <w:szCs w:val="24"/>
        </w:rPr>
        <w:t xml:space="preserve">'s discretion. It is my intention by this Will to dispose of my separate property (if any) and my interest in the property owned by my </w:t>
      </w:r>
      <w:bookmarkStart w:id="546" w:name="HDSTE16f"/>
      <w:bookmarkStart w:id="547" w:name="HDNDE16f"/>
      <w:bookmarkEnd w:id="546"/>
      <w:bookmarkEnd w:id="547"/>
      <w:r w:rsidR="00EC61B1">
        <w:rPr>
          <w:rFonts w:ascii="Times New Roman" w:eastAsia="Times New Roman" w:hAnsi="Times New Roman" w:cs="Times New Roman"/>
          <w:color w:val="0000FF"/>
          <w:sz w:val="24"/>
          <w:szCs w:val="24"/>
        </w:rPr>
        <w:t>spouse</w:t>
      </w:r>
      <w:r w:rsidRPr="00BA2262">
        <w:rPr>
          <w:rFonts w:ascii="Times New Roman" w:hAnsi="Times New Roman" w:cs="Times New Roman"/>
          <w:sz w:val="24"/>
          <w:szCs w:val="24"/>
        </w:rPr>
        <w:t xml:space="preserve"> and me (other than any property held in joint tenancy with my </w:t>
      </w:r>
      <w:bookmarkStart w:id="548" w:name="HDSTE170"/>
      <w:bookmarkStart w:id="549" w:name="HDNDE170"/>
      <w:bookmarkEnd w:id="548"/>
      <w:bookmarkEnd w:id="549"/>
      <w:r w:rsidR="00EC61B1">
        <w:rPr>
          <w:rFonts w:ascii="Times New Roman" w:eastAsia="Times New Roman" w:hAnsi="Times New Roman" w:cs="Times New Roman"/>
          <w:color w:val="0000FF"/>
          <w:sz w:val="24"/>
          <w:szCs w:val="24"/>
        </w:rPr>
        <w:t>spouse</w:t>
      </w:r>
      <w:r w:rsidRPr="00BA2262">
        <w:rPr>
          <w:rFonts w:ascii="Times New Roman" w:hAnsi="Times New Roman" w:cs="Times New Roman"/>
          <w:sz w:val="24"/>
          <w:szCs w:val="24"/>
        </w:rPr>
        <w:t xml:space="preserve"> at the time of my death).</w:t>
      </w:r>
    </w:p>
    <w:sdt>
      <w:sdtPr>
        <w:rPr>
          <w:rFonts w:ascii="Times New Roman" w:eastAsia="Times New Roman" w:hAnsi="Times New Roman" w:cs="Times New Roman"/>
          <w:b/>
          <w:sz w:val="28"/>
          <w:szCs w:val="24"/>
        </w:rPr>
        <w:tag w:val="HD:1.185.0.0:5fbd332c-6bf3-47a5-82d1-21a4f323a190"/>
        <w:id w:val="1158269444"/>
        <w:placeholder>
          <w:docPart w:val="90DF5E7262484B30B546012E0169D430"/>
        </w:placeholder>
      </w:sdtPr>
      <w:sdtContent>
        <w:p w14:paraId="5FB20D27" w14:textId="77777777" w:rsidR="00872B24" w:rsidRDefault="00872B24" w:rsidP="00872B24">
          <w:pPr>
            <w:tabs>
              <w:tab w:val="left" w:pos="720"/>
            </w:tabs>
            <w:autoSpaceDE w:val="0"/>
            <w:autoSpaceDN w:val="0"/>
            <w:adjustRightInd w:val="0"/>
            <w:spacing w:after="0" w:line="240" w:lineRule="auto"/>
            <w:jc w:val="both"/>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w:t>
          </w:r>
          <w:r w:rsidRPr="002171CE">
            <w:rPr>
              <w:rFonts w:ascii="Times New Roman" w:eastAsia="Times New Roman" w:hAnsi="Times New Roman" w:cs="Times New Roman"/>
              <w:b/>
              <w:noProof/>
              <w:color w:val="008000"/>
              <w:sz w:val="28"/>
              <w:szCs w:val="24"/>
            </w:rPr>
            <w:t>END IF</w:t>
          </w:r>
          <w:r>
            <w:rPr>
              <w:rFonts w:ascii="Times New Roman" w:eastAsia="Times New Roman" w:hAnsi="Times New Roman" w:cs="Times New Roman"/>
              <w:b/>
              <w:noProof/>
              <w:sz w:val="28"/>
              <w:szCs w:val="24"/>
            </w:rPr>
            <w:t>]</w:t>
          </w:r>
        </w:p>
      </w:sdtContent>
    </w:sdt>
    <w:sdt>
      <w:sdtPr>
        <w:rPr>
          <w:rFonts w:ascii="Times New Roman" w:eastAsia="Times New Roman" w:hAnsi="Times New Roman" w:cs="Times New Roman"/>
          <w:b/>
          <w:sz w:val="28"/>
          <w:szCs w:val="24"/>
        </w:rPr>
        <w:tag w:val="HD:1.185.0.0:798d77d7-00ed-4c1a-a47b-45d8677cf482"/>
        <w:id w:val="581573330"/>
        <w:placeholder>
          <w:docPart w:val="9CFDCCC3F98B4C3D823C88EF5CA92321"/>
        </w:placeholder>
      </w:sdtPr>
      <w:sdtContent>
        <w:p w14:paraId="4CAF6B28" w14:textId="77777777" w:rsidR="00872B24" w:rsidRDefault="00872B24" w:rsidP="00872B24">
          <w:pPr>
            <w:tabs>
              <w:tab w:val="left" w:pos="720"/>
            </w:tabs>
            <w:autoSpaceDE w:val="0"/>
            <w:autoSpaceDN w:val="0"/>
            <w:adjustRightInd w:val="0"/>
            <w:spacing w:after="0" w:line="240" w:lineRule="auto"/>
            <w:jc w:val="both"/>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w:t>
          </w:r>
          <w:r w:rsidRPr="00D043D5">
            <w:rPr>
              <w:rFonts w:ascii="Times New Roman" w:eastAsia="Times New Roman" w:hAnsi="Times New Roman" w:cs="Times New Roman"/>
              <w:b/>
              <w:noProof/>
              <w:color w:val="008000"/>
              <w:sz w:val="28"/>
              <w:szCs w:val="24"/>
            </w:rPr>
            <w:t>END IF</w:t>
          </w:r>
          <w:r>
            <w:rPr>
              <w:rFonts w:ascii="Times New Roman" w:eastAsia="Times New Roman" w:hAnsi="Times New Roman" w:cs="Times New Roman"/>
              <w:b/>
              <w:noProof/>
              <w:sz w:val="28"/>
              <w:szCs w:val="24"/>
            </w:rPr>
            <w:t>]</w:t>
          </w:r>
        </w:p>
      </w:sdtContent>
    </w:sdt>
    <w:p w14:paraId="00AEBD25"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ARTICLE TWO</w:t>
      </w:r>
    </w:p>
    <w:p w14:paraId="4A9ADF3A"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FIDUCIARIES</w:t>
      </w:r>
    </w:p>
    <w:p w14:paraId="3272830C" w14:textId="3944AC7B"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2.A.</w:t>
      </w:r>
      <w:r w:rsidRPr="00BA2262">
        <w:rPr>
          <w:rFonts w:ascii="Times New Roman" w:hAnsi="Times New Roman" w:cs="Times New Roman"/>
          <w:sz w:val="24"/>
          <w:szCs w:val="24"/>
        </w:rPr>
        <w:tab/>
      </w:r>
      <w:bookmarkStart w:id="550" w:name="HDSTE171"/>
      <w:bookmarkEnd w:id="550"/>
      <w:sdt>
        <w:sdtPr>
          <w:rPr>
            <w:rFonts w:ascii="Times New Roman" w:hAnsi="Times New Roman" w:cs="Times New Roman"/>
            <w:b/>
            <w:bCs/>
            <w:sz w:val="24"/>
            <w:szCs w:val="24"/>
          </w:rPr>
          <w:tag w:val="HD:1.187.0.0:ba0ac387-dbb9-4805-a6d1-da5c00303ad0"/>
          <w:id w:val="1632208569"/>
          <w:placeholder>
            <w:docPart w:val="2131962883A142DE9E77C74E83C14AD1"/>
          </w:placeholder>
        </w:sdtPr>
        <w:sdtContent>
          <w:r w:rsidR="00E3494E" w:rsidRPr="00E3494E">
            <w:rPr>
              <w:rFonts w:ascii="Times New Roman" w:hAnsi="Times New Roman" w:cs="Times New Roman"/>
              <w:b/>
              <w:bCs/>
              <w:noProof/>
              <w:sz w:val="24"/>
              <w:szCs w:val="24"/>
            </w:rPr>
            <w:t>[</w:t>
          </w:r>
          <w:r w:rsidR="00E3494E" w:rsidRPr="00E3494E">
            <w:rPr>
              <w:rFonts w:ascii="Times New Roman" w:hAnsi="Times New Roman" w:cs="Times New Roman"/>
              <w:b/>
              <w:bCs/>
              <w:noProof/>
              <w:color w:val="0000FF"/>
              <w:sz w:val="24"/>
              <w:szCs w:val="24"/>
            </w:rPr>
            <w:t>PRtitle</w:t>
          </w:r>
          <w:r w:rsidR="00E3494E" w:rsidRPr="00E3494E">
            <w:rPr>
              <w:rFonts w:ascii="Times New Roman" w:hAnsi="Times New Roman" w:cs="Times New Roman"/>
              <w:b/>
              <w:bCs/>
              <w:noProof/>
              <w:sz w:val="24"/>
              <w:szCs w:val="24"/>
            </w:rPr>
            <w:t>]</w:t>
          </w:r>
        </w:sdtContent>
      </w:sdt>
      <w:r w:rsidR="00E3494E" w:rsidRPr="00E3494E">
        <w:rPr>
          <w:rFonts w:ascii="Times New Roman" w:hAnsi="Times New Roman" w:cs="Times New Roman"/>
          <w:b/>
          <w:bCs/>
          <w:sz w:val="24"/>
          <w:szCs w:val="24"/>
        </w:rPr>
        <w:t>s</w:t>
      </w:r>
      <w:r w:rsidRPr="00BA2262">
        <w:rPr>
          <w:rFonts w:ascii="Times New Roman" w:hAnsi="Times New Roman" w:cs="Times New Roman"/>
          <w:sz w:val="24"/>
          <w:szCs w:val="24"/>
        </w:rPr>
        <w:t>. I nominate</w:t>
      </w:r>
      <w:r>
        <w:rPr>
          <w:rFonts w:ascii="Times New Roman" w:hAnsi="Times New Roman" w:cs="Times New Roman"/>
          <w:sz w:val="24"/>
          <w:szCs w:val="24"/>
        </w:rPr>
        <w:t xml:space="preserve"> </w:t>
      </w:r>
      <w:r w:rsidRPr="00D55DC2">
        <w:rPr>
          <w:rFonts w:ascii="Times New Roman" w:hAnsi="Times New Roman" w:cs="Times New Roman"/>
          <w:color w:val="000000"/>
          <w:sz w:val="24"/>
          <w:szCs w:val="24"/>
        </w:rPr>
        <w:t xml:space="preserve">the following, </w:t>
      </w:r>
      <w:bookmarkStart w:id="551" w:name="_Hlk84188212"/>
      <w:r w:rsidRPr="00E20AA4">
        <w:rPr>
          <w:rFonts w:ascii="Times New Roman" w:hAnsi="Times New Roman" w:cs="Times New Roman"/>
          <w:b/>
          <w:bCs/>
          <w:color w:val="000000"/>
          <w:sz w:val="24"/>
          <w:szCs w:val="24"/>
        </w:rPr>
        <w:t>in the order of priority</w:t>
      </w:r>
      <w:r w:rsidRPr="00D55DC2">
        <w:rPr>
          <w:rFonts w:ascii="Times New Roman" w:hAnsi="Times New Roman" w:cs="Times New Roman"/>
          <w:color w:val="000000"/>
          <w:sz w:val="24"/>
          <w:szCs w:val="24"/>
        </w:rPr>
        <w:t xml:space="preserve"> indicated, </w:t>
      </w:r>
      <w:r>
        <w:rPr>
          <w:rFonts w:ascii="Times New Roman" w:hAnsi="Times New Roman" w:cs="Times New Roman"/>
          <w:color w:val="000000"/>
          <w:sz w:val="24"/>
          <w:szCs w:val="24"/>
        </w:rPr>
        <w:t xml:space="preserve">as </w:t>
      </w:r>
      <w:sdt>
        <w:sdtPr>
          <w:rPr>
            <w:rFonts w:ascii="Times New Roman" w:hAnsi="Times New Roman" w:cs="Times New Roman"/>
            <w:color w:val="000000"/>
            <w:sz w:val="24"/>
            <w:szCs w:val="24"/>
          </w:rPr>
          <w:tag w:val="HD:1.187.0.0:a975ce97-199b-4541-a4cb-bf5b599fefad"/>
          <w:id w:val="-1200615530"/>
          <w:placeholder>
            <w:docPart w:val="723AB28A0A1E4FD2A25FA1644A13E115"/>
          </w:placeholder>
        </w:sdtPr>
        <w:sdtContent>
          <w:r w:rsidR="000A5F82">
            <w:rPr>
              <w:rFonts w:ascii="Times New Roman" w:hAnsi="Times New Roman" w:cs="Times New Roman"/>
              <w:noProof/>
              <w:color w:val="000000"/>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color w:val="000000"/>
              <w:sz w:val="24"/>
              <w:szCs w:val="24"/>
            </w:rPr>
            <w:t>]</w:t>
          </w:r>
        </w:sdtContent>
      </w:sdt>
      <w:r w:rsidRPr="00D55DC2">
        <w:rPr>
          <w:rFonts w:ascii="Times New Roman" w:hAnsi="Times New Roman" w:cs="Times New Roman"/>
          <w:color w:val="000000"/>
          <w:sz w:val="24"/>
          <w:szCs w:val="24"/>
        </w:rPr>
        <w:t>:</w:t>
      </w:r>
      <w:bookmarkEnd w:id="551"/>
      <w:r w:rsidRPr="00BA2262">
        <w:rPr>
          <w:rFonts w:ascii="Times New Roman" w:hAnsi="Times New Roman" w:cs="Times New Roman"/>
          <w:sz w:val="24"/>
          <w:szCs w:val="24"/>
        </w:rPr>
        <w:t xml:space="preserve"> </w:t>
      </w:r>
    </w:p>
    <w:sdt>
      <w:sdtPr>
        <w:rPr>
          <w:rFonts w:ascii="Times New Roman" w:hAnsi="Times New Roman" w:cs="Times New Roman"/>
          <w:color w:val="000000"/>
          <w:sz w:val="24"/>
          <w:szCs w:val="24"/>
        </w:rPr>
        <w:tag w:val="HD:1.185.0.0:d559114e-170d-4482-8e2a-6e1bddb766fd"/>
        <w:id w:val="-228379742"/>
        <w:placeholder>
          <w:docPart w:val="1EF2FA0A952A4930AC0C623A724AC846"/>
        </w:placeholder>
      </w:sdtPr>
      <w:sdtContent>
        <w:p w14:paraId="7E37CFE1" w14:textId="77777777" w:rsidR="00872B24" w:rsidRPr="00D55DC2" w:rsidRDefault="00872B24" w:rsidP="00872B2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2171CE">
            <w:rPr>
              <w:rFonts w:ascii="Times New Roman" w:hAnsi="Times New Roman" w:cs="Times New Roman"/>
              <w:noProof/>
              <w:color w:val="800080"/>
              <w:sz w:val="24"/>
              <w:szCs w:val="24"/>
            </w:rPr>
            <w:t>ASK PrimaryPersRepDialog</w:t>
          </w:r>
          <w:r>
            <w:rPr>
              <w:rFonts w:ascii="Times New Roman" w:hAnsi="Times New Roman" w:cs="Times New Roman"/>
              <w:noProof/>
              <w:color w:val="000000"/>
              <w:sz w:val="24"/>
              <w:szCs w:val="24"/>
            </w:rPr>
            <w:t>]</w:t>
          </w:r>
        </w:p>
      </w:sdtContent>
    </w:sdt>
    <w:bookmarkStart w:id="552" w:name="_Hlk84188168" w:displacedByCustomXml="next"/>
    <w:sdt>
      <w:sdtPr>
        <w:rPr>
          <w:rFonts w:ascii="Times New Roman" w:hAnsi="Times New Roman" w:cs="Times New Roman"/>
          <w:color w:val="000000"/>
          <w:sz w:val="24"/>
          <w:szCs w:val="24"/>
        </w:rPr>
        <w:tag w:val="HD:1.185.0.0:a67bb5fc-0dc9-40be-89e9-6bc18a429384"/>
        <w:id w:val="686716914"/>
        <w:placeholder>
          <w:docPart w:val="CA019EA5FDB847B5B36DC8C7DAE28360"/>
        </w:placeholder>
      </w:sdtPr>
      <w:sdtContent>
        <w:p w14:paraId="3E2EE519" w14:textId="77777777" w:rsidR="00872B24" w:rsidRDefault="00872B24" w:rsidP="00872B2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2171CE">
            <w:rPr>
              <w:rFonts w:ascii="Times New Roman" w:hAnsi="Times New Roman" w:cs="Times New Roman"/>
              <w:noProof/>
              <w:color w:val="800000"/>
              <w:sz w:val="24"/>
              <w:szCs w:val="24"/>
            </w:rPr>
            <w:t>REPEAT PrimaryPersRepDialog</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3e07d104-020a-418f-bbf2-1e941e8e8322"/>
        <w:id w:val="2011164195"/>
        <w:placeholder>
          <w:docPart w:val="4377C45A663142448C408B819787E481"/>
        </w:placeholder>
      </w:sdtPr>
      <w:sdtContent>
        <w:p w14:paraId="2817BB63" w14:textId="77777777" w:rsidR="00872B24" w:rsidRDefault="00872B24" w:rsidP="00872B24">
          <w:pPr>
            <w:ind w:left="144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7A139D">
            <w:rPr>
              <w:rFonts w:ascii="Times New Roman" w:hAnsi="Times New Roman" w:cs="Times New Roman"/>
              <w:b/>
              <w:noProof/>
              <w:color w:val="008000"/>
              <w:spacing w:val="-3"/>
              <w:sz w:val="24"/>
              <w:szCs w:val="24"/>
            </w:rPr>
            <w:t>IF PrimaryPersRepMultiPeriods?</w:t>
          </w:r>
          <w:r>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74a795db-b48c-4a69-8f2a-07ded2eacd13"/>
        <w:id w:val="-445930771"/>
        <w:placeholder>
          <w:docPart w:val="4F490A06E80346C99899A6436179D2BB"/>
        </w:placeholder>
      </w:sdtPr>
      <w:sdtContent>
        <w:p w14:paraId="317C8D7F" w14:textId="77777777" w:rsidR="00872B24" w:rsidRDefault="00872B24" w:rsidP="00872B24">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1368A">
            <w:rPr>
              <w:rFonts w:ascii="Times New Roman" w:hAnsi="Times New Roman" w:cs="Times New Roman"/>
              <w:b/>
              <w:noProof/>
              <w:color w:val="008000"/>
              <w:spacing w:val="-3"/>
              <w:sz w:val="24"/>
              <w:szCs w:val="24"/>
            </w:rPr>
            <w:t>IF COUNTER = 1</w:t>
          </w:r>
          <w:r>
            <w:rPr>
              <w:rFonts w:ascii="Times New Roman" w:hAnsi="Times New Roman" w:cs="Times New Roman"/>
              <w:b/>
              <w:noProof/>
              <w:spacing w:val="-3"/>
              <w:sz w:val="24"/>
              <w:szCs w:val="24"/>
            </w:rPr>
            <w:t>]</w:t>
          </w:r>
        </w:p>
      </w:sdtContent>
    </w:sdt>
    <w:p w14:paraId="3213C5E0" w14:textId="7790BF48" w:rsidR="00872B24" w:rsidRDefault="003E17BF" w:rsidP="00EC61B1">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 xml:space="preserve">If I should die </w:t>
      </w:r>
      <w:r w:rsidR="00D02ADD">
        <w:rPr>
          <w:rFonts w:ascii="Times New Roman" w:hAnsi="Times New Roman" w:cs="Times New Roman"/>
          <w:b/>
          <w:spacing w:val="-3"/>
          <w:sz w:val="24"/>
          <w:szCs w:val="24"/>
        </w:rPr>
        <w:t xml:space="preserve">on or </w:t>
      </w:r>
      <w:r>
        <w:rPr>
          <w:rFonts w:ascii="Times New Roman" w:hAnsi="Times New Roman" w:cs="Times New Roman"/>
          <w:b/>
          <w:spacing w:val="-3"/>
          <w:sz w:val="24"/>
          <w:szCs w:val="24"/>
        </w:rPr>
        <w:t>before</w:t>
      </w:r>
      <w:r w:rsidR="00872B24" w:rsidRPr="0001368A">
        <w:rPr>
          <w:rFonts w:ascii="Times New Roman" w:hAnsi="Times New Roman" w:cs="Times New Roman"/>
          <w:b/>
          <w:spacing w:val="-3"/>
          <w:sz w:val="24"/>
          <w:szCs w:val="24"/>
        </w:rPr>
        <w:t xml:space="preserve"> </w:t>
      </w:r>
      <w:sdt>
        <w:sdtPr>
          <w:rPr>
            <w:rFonts w:ascii="Times New Roman" w:hAnsi="Times New Roman" w:cs="Times New Roman"/>
            <w:b/>
            <w:spacing w:val="-3"/>
            <w:sz w:val="24"/>
            <w:szCs w:val="24"/>
          </w:rPr>
          <w:tag w:val="HD:1.185.0.0:0eb2ce18-1f9c-41bb-a90b-eb9dcba9595f"/>
          <w:id w:val="-762683484"/>
          <w:placeholder>
            <w:docPart w:val="DBA8FD91654740EE972923A6CD8A2F0A"/>
          </w:placeholder>
        </w:sdtPr>
        <w:sdtContent>
          <w:r w:rsidR="00872B24">
            <w:rPr>
              <w:rFonts w:ascii="Times New Roman" w:hAnsi="Times New Roman" w:cs="Times New Roman"/>
              <w:b/>
              <w:noProof/>
              <w:spacing w:val="-3"/>
              <w:sz w:val="24"/>
              <w:szCs w:val="24"/>
            </w:rPr>
            <w:t>[</w:t>
          </w:r>
          <w:r w:rsidR="00872B24" w:rsidRPr="004677AA">
            <w:rPr>
              <w:rFonts w:ascii="Times New Roman" w:hAnsi="Times New Roman" w:cs="Times New Roman"/>
              <w:b/>
              <w:noProof/>
              <w:color w:val="0000FF"/>
              <w:spacing w:val="-3"/>
              <w:sz w:val="24"/>
              <w:szCs w:val="24"/>
            </w:rPr>
            <w:t>PrimaryPersRepEndDate:Mmmm d, yyyy</w:t>
          </w:r>
          <w:r w:rsidR="00872B24">
            <w:rPr>
              <w:rFonts w:ascii="Times New Roman" w:hAnsi="Times New Roman" w:cs="Times New Roman"/>
              <w:b/>
              <w:noProof/>
              <w:spacing w:val="-3"/>
              <w:sz w:val="24"/>
              <w:szCs w:val="24"/>
            </w:rPr>
            <w:t>]</w:t>
          </w:r>
        </w:sdtContent>
      </w:sdt>
      <w:r w:rsidR="00872B24" w:rsidRPr="0001368A">
        <w:rPr>
          <w:rFonts w:ascii="Times New Roman" w:hAnsi="Times New Roman" w:cs="Times New Roman"/>
          <w:spacing w:val="-3"/>
          <w:sz w:val="24"/>
          <w:szCs w:val="24"/>
        </w:rPr>
        <w:t>,</w:t>
      </w:r>
      <w:r w:rsidR="00872B24" w:rsidRPr="0001368A">
        <w:rPr>
          <w:rFonts w:ascii="Times New Roman" w:hAnsi="Times New Roman" w:cs="Times New Roman"/>
          <w:color w:val="000000"/>
          <w:sz w:val="24"/>
          <w:szCs w:val="24"/>
        </w:rPr>
        <w:t xml:space="preserve"> the following shall be </w:t>
      </w:r>
      <w:sdt>
        <w:sdtPr>
          <w:rPr>
            <w:rFonts w:ascii="Times New Roman" w:hAnsi="Times New Roman" w:cs="Times New Roman"/>
            <w:color w:val="000000"/>
            <w:sz w:val="24"/>
            <w:szCs w:val="24"/>
          </w:rPr>
          <w:tag w:val="HD:1.187.0.0:632d1b75-1e47-4585-85b3-cb35c2d2a1e7"/>
          <w:id w:val="-1589386075"/>
          <w:placeholder>
            <w:docPart w:val="1ED41FE0A9BF411CBBB11870EE10F43A"/>
          </w:placeholder>
        </w:sdtPr>
        <w:sdtContent>
          <w:r w:rsidR="000A5F82">
            <w:rPr>
              <w:rFonts w:ascii="Times New Roman" w:hAnsi="Times New Roman" w:cs="Times New Roman"/>
              <w:noProof/>
              <w:color w:val="000000"/>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color w:val="000000"/>
              <w:sz w:val="24"/>
              <w:szCs w:val="24"/>
            </w:rPr>
            <w:t>]</w:t>
          </w:r>
        </w:sdtContent>
      </w:sdt>
      <w:r w:rsidR="00872B24" w:rsidRPr="0001368A">
        <w:rPr>
          <w:rFonts w:ascii="Times New Roman" w:hAnsi="Times New Roman" w:cs="Times New Roman"/>
          <w:color w:val="000000"/>
          <w:sz w:val="24"/>
          <w:szCs w:val="24"/>
        </w:rPr>
        <w:t>:</w:t>
      </w:r>
      <w:sdt>
        <w:sdtPr>
          <w:rPr>
            <w:rFonts w:ascii="Times New Roman" w:hAnsi="Times New Roman" w:cs="Times New Roman"/>
            <w:color w:val="000000"/>
            <w:sz w:val="24"/>
            <w:szCs w:val="24"/>
          </w:rPr>
          <w:tag w:val="HD:1.185.0.0:48f5ca9f-2679-424b-a750-23f149f43627"/>
          <w:id w:val="1829398257"/>
          <w:placeholder>
            <w:docPart w:val="9BADD5735F9D42288AA3678944A9C614"/>
          </w:placeholder>
        </w:sdtPr>
        <w:sdtContent>
          <w:r w:rsidR="00872B24">
            <w:rPr>
              <w:rFonts w:ascii="Times New Roman" w:hAnsi="Times New Roman" w:cs="Times New Roman"/>
              <w:noProof/>
              <w:color w:val="000000"/>
              <w:sz w:val="24"/>
              <w:szCs w:val="24"/>
            </w:rPr>
            <w:t>[</w:t>
          </w:r>
          <w:r w:rsidR="00872B24" w:rsidRPr="0001368A">
            <w:rPr>
              <w:rFonts w:ascii="Times New Roman" w:hAnsi="Times New Roman" w:cs="Times New Roman"/>
              <w:noProof/>
              <w:color w:val="008000"/>
              <w:sz w:val="24"/>
              <w:szCs w:val="24"/>
            </w:rPr>
            <w:t>END IF</w:t>
          </w:r>
          <w:r w:rsidR="00872B24">
            <w:rPr>
              <w:rFonts w:ascii="Times New Roman" w:hAnsi="Times New Roman" w:cs="Times New Roman"/>
              <w:noProof/>
              <w:color w:val="000000"/>
              <w:sz w:val="24"/>
              <w:szCs w:val="24"/>
            </w:rPr>
            <w:t>]</w:t>
          </w:r>
        </w:sdtContent>
      </w:sdt>
    </w:p>
    <w:sdt>
      <w:sdtPr>
        <w:rPr>
          <w:rFonts w:ascii="Times New Roman" w:hAnsi="Times New Roman" w:cs="Times New Roman"/>
          <w:b/>
          <w:spacing w:val="-3"/>
          <w:sz w:val="24"/>
          <w:szCs w:val="24"/>
        </w:rPr>
        <w:tag w:val="HD:1.185.0.0:a63ad242-a680-4b56-9854-dbf29671a69b"/>
        <w:id w:val="1954591776"/>
        <w:placeholder>
          <w:docPart w:val="F4605F6237A94304872EFE85335A9BB8"/>
        </w:placeholder>
      </w:sdtPr>
      <w:sdtContent>
        <w:p w14:paraId="3B9AE6C9" w14:textId="77777777" w:rsidR="00872B24" w:rsidRDefault="00872B24" w:rsidP="00872B24">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2171CE">
            <w:rPr>
              <w:rFonts w:ascii="Times New Roman" w:hAnsi="Times New Roman" w:cs="Times New Roman"/>
              <w:b/>
              <w:noProof/>
              <w:color w:val="008000"/>
              <w:spacing w:val="-3"/>
              <w:sz w:val="24"/>
              <w:szCs w:val="24"/>
            </w:rPr>
            <w:t>IF COUNTER = 2 AND COUNT(PrimaryPersRepDialog) = 3</w:t>
          </w:r>
          <w:r>
            <w:rPr>
              <w:rFonts w:ascii="Times New Roman" w:hAnsi="Times New Roman" w:cs="Times New Roman"/>
              <w:b/>
              <w:noProof/>
              <w:spacing w:val="-3"/>
              <w:sz w:val="24"/>
              <w:szCs w:val="24"/>
            </w:rPr>
            <w:t>]</w:t>
          </w:r>
        </w:p>
      </w:sdtContent>
    </w:sdt>
    <w:p w14:paraId="1C17E255" w14:textId="50E0AA24" w:rsidR="00872B24" w:rsidRDefault="003E17BF" w:rsidP="00EC61B1">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If I should die b</w:t>
      </w:r>
      <w:r w:rsidR="00872B24">
        <w:rPr>
          <w:rFonts w:ascii="Times New Roman" w:hAnsi="Times New Roman" w:cs="Times New Roman"/>
          <w:b/>
          <w:spacing w:val="-3"/>
          <w:sz w:val="24"/>
          <w:szCs w:val="24"/>
        </w:rPr>
        <w:t xml:space="preserve">etween </w:t>
      </w:r>
      <w:sdt>
        <w:sdtPr>
          <w:rPr>
            <w:rFonts w:ascii="Times New Roman" w:hAnsi="Times New Roman" w:cs="Times New Roman"/>
            <w:b/>
            <w:spacing w:val="-3"/>
            <w:sz w:val="24"/>
            <w:szCs w:val="24"/>
          </w:rPr>
          <w:tag w:val="HD:1.185.0.0:2f6ece57-fe11-4dab-8e7f-5493135859de"/>
          <w:id w:val="-1725831124"/>
          <w:placeholder>
            <w:docPart w:val="0DF579A52CB24DDEBB9B78F57ACDACB8"/>
          </w:placeholder>
        </w:sdtPr>
        <w:sdtContent>
          <w:r w:rsidR="00872B24">
            <w:rPr>
              <w:rFonts w:ascii="Times New Roman" w:hAnsi="Times New Roman" w:cs="Times New Roman"/>
              <w:b/>
              <w:noProof/>
              <w:spacing w:val="-3"/>
              <w:sz w:val="24"/>
              <w:szCs w:val="24"/>
            </w:rPr>
            <w:t>[</w:t>
          </w:r>
          <w:r w:rsidR="00872B24" w:rsidRPr="004677AA">
            <w:rPr>
              <w:rFonts w:ascii="Times New Roman" w:hAnsi="Times New Roman" w:cs="Times New Roman"/>
              <w:b/>
              <w:noProof/>
              <w:color w:val="0000FF"/>
              <w:spacing w:val="-3"/>
              <w:sz w:val="24"/>
              <w:szCs w:val="24"/>
            </w:rPr>
            <w:t>PrimaryPersRepBegDate:Mmmm d, yyyy</w:t>
          </w:r>
          <w:r w:rsidR="00872B24">
            <w:rPr>
              <w:rFonts w:ascii="Times New Roman" w:hAnsi="Times New Roman" w:cs="Times New Roman"/>
              <w:b/>
              <w:noProof/>
              <w:spacing w:val="-3"/>
              <w:sz w:val="24"/>
              <w:szCs w:val="24"/>
            </w:rPr>
            <w:t>]</w:t>
          </w:r>
        </w:sdtContent>
      </w:sdt>
      <w:r w:rsidR="00872B24" w:rsidRPr="0001368A">
        <w:rPr>
          <w:rFonts w:ascii="Times New Roman" w:hAnsi="Times New Roman" w:cs="Times New Roman"/>
          <w:b/>
          <w:spacing w:val="-3"/>
          <w:sz w:val="24"/>
          <w:szCs w:val="24"/>
        </w:rPr>
        <w:t xml:space="preserve"> </w:t>
      </w:r>
      <w:r w:rsidR="00872B24">
        <w:rPr>
          <w:rFonts w:ascii="Times New Roman" w:hAnsi="Times New Roman" w:cs="Times New Roman"/>
          <w:b/>
          <w:spacing w:val="-3"/>
          <w:sz w:val="24"/>
          <w:szCs w:val="24"/>
        </w:rPr>
        <w:t xml:space="preserve">and </w:t>
      </w:r>
      <w:r w:rsidR="00872B24" w:rsidRPr="0001368A">
        <w:rPr>
          <w:rFonts w:ascii="Times New Roman" w:hAnsi="Times New Roman" w:cs="Times New Roman"/>
          <w:b/>
          <w:spacing w:val="-3"/>
          <w:sz w:val="24"/>
          <w:szCs w:val="24"/>
        </w:rPr>
        <w:t xml:space="preserve"> </w:t>
      </w:r>
      <w:sdt>
        <w:sdtPr>
          <w:rPr>
            <w:rFonts w:ascii="Times New Roman" w:hAnsi="Times New Roman" w:cs="Times New Roman"/>
            <w:b/>
            <w:spacing w:val="-3"/>
            <w:sz w:val="24"/>
            <w:szCs w:val="24"/>
          </w:rPr>
          <w:tag w:val="HD:1.185.0.0:f8d99e93-9c30-4676-9f17-ada844b9df1a"/>
          <w:id w:val="1281218116"/>
          <w:placeholder>
            <w:docPart w:val="1AE8B3E0D5624A70A1EAE22BD7D562A3"/>
          </w:placeholder>
        </w:sdtPr>
        <w:sdtContent>
          <w:r w:rsidR="00872B24">
            <w:rPr>
              <w:rFonts w:ascii="Times New Roman" w:hAnsi="Times New Roman" w:cs="Times New Roman"/>
              <w:b/>
              <w:noProof/>
              <w:spacing w:val="-3"/>
              <w:sz w:val="24"/>
              <w:szCs w:val="24"/>
            </w:rPr>
            <w:t>[</w:t>
          </w:r>
          <w:r w:rsidR="00872B24" w:rsidRPr="004677AA">
            <w:rPr>
              <w:rFonts w:ascii="Times New Roman" w:hAnsi="Times New Roman" w:cs="Times New Roman"/>
              <w:b/>
              <w:noProof/>
              <w:color w:val="0000FF"/>
              <w:spacing w:val="-3"/>
              <w:sz w:val="24"/>
              <w:szCs w:val="24"/>
            </w:rPr>
            <w:t>PrimaryPersRepEndDate:Mmmm d, yyyy</w:t>
          </w:r>
          <w:r w:rsidR="00872B24">
            <w:rPr>
              <w:rFonts w:ascii="Times New Roman" w:hAnsi="Times New Roman" w:cs="Times New Roman"/>
              <w:b/>
              <w:noProof/>
              <w:spacing w:val="-3"/>
              <w:sz w:val="24"/>
              <w:szCs w:val="24"/>
            </w:rPr>
            <w:t>]</w:t>
          </w:r>
        </w:sdtContent>
      </w:sdt>
      <w:r w:rsidR="00872B24" w:rsidRPr="0001368A">
        <w:rPr>
          <w:rFonts w:ascii="Times New Roman" w:hAnsi="Times New Roman" w:cs="Times New Roman"/>
          <w:spacing w:val="-3"/>
          <w:sz w:val="24"/>
          <w:szCs w:val="24"/>
        </w:rPr>
        <w:t>,</w:t>
      </w:r>
      <w:r w:rsidR="00872B24" w:rsidRPr="0001368A">
        <w:rPr>
          <w:rFonts w:ascii="Times New Roman" w:hAnsi="Times New Roman" w:cs="Times New Roman"/>
          <w:color w:val="000000"/>
          <w:sz w:val="24"/>
          <w:szCs w:val="24"/>
        </w:rPr>
        <w:t xml:space="preserve"> the following shall be </w:t>
      </w:r>
      <w:sdt>
        <w:sdtPr>
          <w:rPr>
            <w:rFonts w:ascii="Times New Roman" w:hAnsi="Times New Roman" w:cs="Times New Roman"/>
            <w:color w:val="000000"/>
            <w:sz w:val="24"/>
            <w:szCs w:val="24"/>
          </w:rPr>
          <w:tag w:val="HD:1.187.0.0:a3e8912c-e3c1-40fa-a73d-f4addd0c212b"/>
          <w:id w:val="1565520568"/>
          <w:placeholder>
            <w:docPart w:val="94614618FE644F67A5649061AD76FE1C"/>
          </w:placeholder>
        </w:sdtPr>
        <w:sdtContent>
          <w:r w:rsidR="000A5F82">
            <w:rPr>
              <w:rFonts w:ascii="Times New Roman" w:hAnsi="Times New Roman" w:cs="Times New Roman"/>
              <w:noProof/>
              <w:color w:val="000000"/>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color w:val="000000"/>
              <w:sz w:val="24"/>
              <w:szCs w:val="24"/>
            </w:rPr>
            <w:t>]</w:t>
          </w:r>
        </w:sdtContent>
      </w:sdt>
      <w:r w:rsidR="00872B24" w:rsidRPr="0001368A">
        <w:rPr>
          <w:rFonts w:ascii="Times New Roman" w:hAnsi="Times New Roman" w:cs="Times New Roman"/>
          <w:color w:val="000000"/>
          <w:sz w:val="24"/>
          <w:szCs w:val="24"/>
        </w:rPr>
        <w:t>:</w:t>
      </w:r>
      <w:sdt>
        <w:sdtPr>
          <w:rPr>
            <w:rFonts w:ascii="Times New Roman" w:hAnsi="Times New Roman" w:cs="Times New Roman"/>
            <w:color w:val="000000"/>
            <w:sz w:val="24"/>
            <w:szCs w:val="24"/>
          </w:rPr>
          <w:tag w:val="HD:1.185.0.0:bc0365e5-cbdf-4823-aeb0-43d753ced5ad"/>
          <w:id w:val="1650018934"/>
          <w:placeholder>
            <w:docPart w:val="AA33AA895D564F17B239BBA105368A3B"/>
          </w:placeholder>
        </w:sdtPr>
        <w:sdtContent>
          <w:r w:rsidR="00872B24">
            <w:rPr>
              <w:rFonts w:ascii="Times New Roman" w:hAnsi="Times New Roman" w:cs="Times New Roman"/>
              <w:noProof/>
              <w:color w:val="000000"/>
              <w:sz w:val="24"/>
              <w:szCs w:val="24"/>
            </w:rPr>
            <w:t>[</w:t>
          </w:r>
          <w:r w:rsidR="00872B24" w:rsidRPr="0001368A">
            <w:rPr>
              <w:rFonts w:ascii="Times New Roman" w:hAnsi="Times New Roman" w:cs="Times New Roman"/>
              <w:noProof/>
              <w:color w:val="008000"/>
              <w:sz w:val="24"/>
              <w:szCs w:val="24"/>
            </w:rPr>
            <w:t>END IF</w:t>
          </w:r>
          <w:r w:rsidR="00872B24">
            <w:rPr>
              <w:rFonts w:ascii="Times New Roman" w:hAnsi="Times New Roman" w:cs="Times New Roman"/>
              <w:noProof/>
              <w:color w:val="000000"/>
              <w:sz w:val="24"/>
              <w:szCs w:val="24"/>
            </w:rPr>
            <w:t>]</w:t>
          </w:r>
        </w:sdtContent>
      </w:sdt>
    </w:p>
    <w:sdt>
      <w:sdtPr>
        <w:rPr>
          <w:rFonts w:ascii="Times New Roman" w:hAnsi="Times New Roman" w:cs="Times New Roman"/>
          <w:b/>
          <w:spacing w:val="-3"/>
          <w:sz w:val="24"/>
          <w:szCs w:val="24"/>
        </w:rPr>
        <w:tag w:val="HD:1.185.0.0:0a6472fe-afb9-4c77-89c8-0332584683f0"/>
        <w:id w:val="-442153204"/>
        <w:placeholder>
          <w:docPart w:val="6609B0E29BF24B8AA226334F4481A872"/>
        </w:placeholder>
      </w:sdtPr>
      <w:sdtContent>
        <w:p w14:paraId="5B5286AF" w14:textId="77777777" w:rsidR="00872B24" w:rsidRDefault="00872B24" w:rsidP="00872B24">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2171CE">
            <w:rPr>
              <w:rFonts w:ascii="Times New Roman" w:hAnsi="Times New Roman" w:cs="Times New Roman"/>
              <w:b/>
              <w:noProof/>
              <w:color w:val="008000"/>
              <w:spacing w:val="-3"/>
              <w:sz w:val="24"/>
              <w:szCs w:val="24"/>
            </w:rPr>
            <w:t>IF COUNTER = 2 AND COUNT(PrimaryPersRepDialog) = 2</w:t>
          </w:r>
          <w:r>
            <w:rPr>
              <w:rFonts w:ascii="Times New Roman" w:hAnsi="Times New Roman" w:cs="Times New Roman"/>
              <w:b/>
              <w:noProof/>
              <w:spacing w:val="-3"/>
              <w:sz w:val="24"/>
              <w:szCs w:val="24"/>
            </w:rPr>
            <w:t>]</w:t>
          </w:r>
        </w:p>
      </w:sdtContent>
    </w:sdt>
    <w:p w14:paraId="1F404E6E" w14:textId="77777777" w:rsidR="00F45252" w:rsidRDefault="00F45252" w:rsidP="00EC61B1">
      <w:pPr>
        <w:ind w:firstLine="720"/>
        <w:rPr>
          <w:rFonts w:ascii="Times New Roman" w:hAnsi="Times New Roman" w:cs="Times New Roman"/>
          <w:b/>
          <w:spacing w:val="-3"/>
          <w:sz w:val="24"/>
          <w:szCs w:val="24"/>
        </w:rPr>
      </w:pPr>
    </w:p>
    <w:p w14:paraId="5F3318AE" w14:textId="646B11AC" w:rsidR="00872B24" w:rsidRDefault="001435E3" w:rsidP="00EC61B1">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If I should die on</w:t>
      </w:r>
      <w:r w:rsidR="007C42E4">
        <w:rPr>
          <w:rFonts w:ascii="Times New Roman" w:hAnsi="Times New Roman" w:cs="Times New Roman"/>
          <w:b/>
          <w:spacing w:val="-3"/>
          <w:sz w:val="24"/>
          <w:szCs w:val="24"/>
        </w:rPr>
        <w:t xml:space="preserve"> </w:t>
      </w:r>
      <w:sdt>
        <w:sdtPr>
          <w:rPr>
            <w:rFonts w:ascii="Times New Roman" w:hAnsi="Times New Roman" w:cs="Times New Roman"/>
            <w:b/>
            <w:spacing w:val="-3"/>
            <w:sz w:val="24"/>
            <w:szCs w:val="24"/>
          </w:rPr>
          <w:tag w:val="HD:1.185.0.0:9aab57de-14dc-466b-b533-efcc3136ca5b"/>
          <w:id w:val="-510294763"/>
          <w:placeholder>
            <w:docPart w:val="3BF8979455C8499397275601C210FFFD"/>
          </w:placeholder>
        </w:sdtPr>
        <w:sdtContent>
          <w:r w:rsidR="00872B24">
            <w:rPr>
              <w:rFonts w:ascii="Times New Roman" w:hAnsi="Times New Roman" w:cs="Times New Roman"/>
              <w:b/>
              <w:noProof/>
              <w:spacing w:val="-3"/>
              <w:sz w:val="24"/>
              <w:szCs w:val="24"/>
            </w:rPr>
            <w:t>[</w:t>
          </w:r>
          <w:r w:rsidR="00872B24" w:rsidRPr="004677AA">
            <w:rPr>
              <w:rFonts w:ascii="Times New Roman" w:hAnsi="Times New Roman" w:cs="Times New Roman"/>
              <w:b/>
              <w:noProof/>
              <w:color w:val="0000FF"/>
              <w:spacing w:val="-3"/>
              <w:sz w:val="24"/>
              <w:szCs w:val="24"/>
            </w:rPr>
            <w:t>PrimaryPersRepBegDate:Mmmm d, yyyy</w:t>
          </w:r>
          <w:r w:rsidR="00872B24">
            <w:rPr>
              <w:rFonts w:ascii="Times New Roman" w:hAnsi="Times New Roman" w:cs="Times New Roman"/>
              <w:b/>
              <w:noProof/>
              <w:spacing w:val="-3"/>
              <w:sz w:val="24"/>
              <w:szCs w:val="24"/>
            </w:rPr>
            <w:t>]</w:t>
          </w:r>
        </w:sdtContent>
      </w:sdt>
      <w:r w:rsidR="00872B24" w:rsidRPr="0001368A">
        <w:rPr>
          <w:rFonts w:ascii="Times New Roman" w:hAnsi="Times New Roman" w:cs="Times New Roman"/>
          <w:b/>
          <w:spacing w:val="-3"/>
          <w:sz w:val="24"/>
          <w:szCs w:val="24"/>
        </w:rPr>
        <w:t xml:space="preserve"> </w:t>
      </w:r>
      <w:r w:rsidR="00872B24">
        <w:rPr>
          <w:rFonts w:ascii="Times New Roman" w:hAnsi="Times New Roman" w:cs="Times New Roman"/>
          <w:b/>
          <w:spacing w:val="-3"/>
          <w:sz w:val="24"/>
          <w:szCs w:val="24"/>
        </w:rPr>
        <w:t>or after</w:t>
      </w:r>
      <w:r w:rsidR="00872B24" w:rsidRPr="0001368A">
        <w:rPr>
          <w:rFonts w:ascii="Times New Roman" w:hAnsi="Times New Roman" w:cs="Times New Roman"/>
          <w:spacing w:val="-3"/>
          <w:sz w:val="24"/>
          <w:szCs w:val="24"/>
        </w:rPr>
        <w:t>,</w:t>
      </w:r>
      <w:r w:rsidR="00872B24" w:rsidRPr="0001368A">
        <w:rPr>
          <w:rFonts w:ascii="Times New Roman" w:hAnsi="Times New Roman" w:cs="Times New Roman"/>
          <w:color w:val="000000"/>
          <w:sz w:val="24"/>
          <w:szCs w:val="24"/>
        </w:rPr>
        <w:t xml:space="preserve"> the following shall be </w:t>
      </w:r>
      <w:sdt>
        <w:sdtPr>
          <w:rPr>
            <w:rFonts w:ascii="Times New Roman" w:hAnsi="Times New Roman" w:cs="Times New Roman"/>
            <w:color w:val="000000"/>
            <w:sz w:val="24"/>
            <w:szCs w:val="24"/>
          </w:rPr>
          <w:tag w:val="HD:1.187.0.0:21ffc7b5-0c36-471b-a9a7-a0f46c5f834f"/>
          <w:id w:val="-1504423798"/>
          <w:placeholder>
            <w:docPart w:val="7B5158107A124F2181A6E5FA28CD5CA1"/>
          </w:placeholder>
        </w:sdtPr>
        <w:sdtContent>
          <w:r w:rsidR="000A5F82">
            <w:rPr>
              <w:rFonts w:ascii="Times New Roman" w:hAnsi="Times New Roman" w:cs="Times New Roman"/>
              <w:noProof/>
              <w:color w:val="000000"/>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color w:val="000000"/>
              <w:sz w:val="24"/>
              <w:szCs w:val="24"/>
            </w:rPr>
            <w:t>]</w:t>
          </w:r>
        </w:sdtContent>
      </w:sdt>
      <w:r w:rsidR="00872B24" w:rsidRPr="0001368A">
        <w:rPr>
          <w:rFonts w:ascii="Times New Roman" w:hAnsi="Times New Roman" w:cs="Times New Roman"/>
          <w:color w:val="000000"/>
          <w:sz w:val="24"/>
          <w:szCs w:val="24"/>
        </w:rPr>
        <w:t>:</w:t>
      </w:r>
      <w:sdt>
        <w:sdtPr>
          <w:rPr>
            <w:rFonts w:ascii="Times New Roman" w:hAnsi="Times New Roman" w:cs="Times New Roman"/>
            <w:color w:val="000000"/>
            <w:sz w:val="24"/>
            <w:szCs w:val="24"/>
          </w:rPr>
          <w:tag w:val="HD:1.185.0.0:810b7710-d324-4479-a5e0-cd63167eb551"/>
          <w:id w:val="-534038597"/>
          <w:placeholder>
            <w:docPart w:val="6944A07C8BBA4BC4BD618EB1094CD2F2"/>
          </w:placeholder>
        </w:sdtPr>
        <w:sdtContent>
          <w:r w:rsidR="00872B24">
            <w:rPr>
              <w:rFonts w:ascii="Times New Roman" w:hAnsi="Times New Roman" w:cs="Times New Roman"/>
              <w:noProof/>
              <w:color w:val="000000"/>
              <w:sz w:val="24"/>
              <w:szCs w:val="24"/>
            </w:rPr>
            <w:t>[</w:t>
          </w:r>
          <w:r w:rsidR="00872B24" w:rsidRPr="0001368A">
            <w:rPr>
              <w:rFonts w:ascii="Times New Roman" w:hAnsi="Times New Roman" w:cs="Times New Roman"/>
              <w:noProof/>
              <w:color w:val="008000"/>
              <w:sz w:val="24"/>
              <w:szCs w:val="24"/>
            </w:rPr>
            <w:t>END IF</w:t>
          </w:r>
          <w:r w:rsidR="00872B24">
            <w:rPr>
              <w:rFonts w:ascii="Times New Roman" w:hAnsi="Times New Roman" w:cs="Times New Roman"/>
              <w:noProof/>
              <w:color w:val="000000"/>
              <w:sz w:val="24"/>
              <w:szCs w:val="24"/>
            </w:rPr>
            <w:t>]</w:t>
          </w:r>
        </w:sdtContent>
      </w:sdt>
    </w:p>
    <w:sdt>
      <w:sdtPr>
        <w:rPr>
          <w:rFonts w:ascii="Times New Roman" w:hAnsi="Times New Roman" w:cs="Times New Roman"/>
          <w:b/>
          <w:spacing w:val="-3"/>
          <w:sz w:val="24"/>
          <w:szCs w:val="24"/>
        </w:rPr>
        <w:tag w:val="HD:1.185.0.0:06d157c3-b34d-40f1-9d3e-e9cb676b5924"/>
        <w:id w:val="1669516912"/>
        <w:placeholder>
          <w:docPart w:val="AA0FCE79A62E4BEB90222B6D0D3BA90B"/>
        </w:placeholder>
      </w:sdtPr>
      <w:sdtContent>
        <w:p w14:paraId="4646AD71" w14:textId="77777777" w:rsidR="00872B24" w:rsidRDefault="00872B24" w:rsidP="00872B24">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2171CE">
            <w:rPr>
              <w:rFonts w:ascii="Times New Roman" w:hAnsi="Times New Roman" w:cs="Times New Roman"/>
              <w:b/>
              <w:noProof/>
              <w:color w:val="008000"/>
              <w:spacing w:val="-3"/>
              <w:sz w:val="24"/>
              <w:szCs w:val="24"/>
            </w:rPr>
            <w:t>IF COUNTER = 3 AND COUNT(PrimaryPersRepDialog) = 3</w:t>
          </w:r>
          <w:r>
            <w:rPr>
              <w:rFonts w:ascii="Times New Roman" w:hAnsi="Times New Roman" w:cs="Times New Roman"/>
              <w:b/>
              <w:noProof/>
              <w:spacing w:val="-3"/>
              <w:sz w:val="24"/>
              <w:szCs w:val="24"/>
            </w:rPr>
            <w:t>]</w:t>
          </w:r>
        </w:p>
      </w:sdtContent>
    </w:sdt>
    <w:p w14:paraId="7FB3809F" w14:textId="77777777" w:rsidR="00F45252" w:rsidRDefault="00F45252" w:rsidP="00EC61B1">
      <w:pPr>
        <w:ind w:firstLine="720"/>
        <w:rPr>
          <w:rFonts w:ascii="Times New Roman" w:hAnsi="Times New Roman" w:cs="Times New Roman"/>
          <w:b/>
          <w:spacing w:val="-3"/>
          <w:sz w:val="24"/>
          <w:szCs w:val="24"/>
        </w:rPr>
      </w:pPr>
    </w:p>
    <w:p w14:paraId="4FA810D6" w14:textId="30BEF166" w:rsidR="00872B24" w:rsidRDefault="001435E3" w:rsidP="00EC61B1">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If I should die on</w:t>
      </w:r>
      <w:r w:rsidR="007C42E4">
        <w:rPr>
          <w:rFonts w:ascii="Times New Roman" w:hAnsi="Times New Roman" w:cs="Times New Roman"/>
          <w:b/>
          <w:spacing w:val="-3"/>
          <w:sz w:val="24"/>
          <w:szCs w:val="24"/>
        </w:rPr>
        <w:t xml:space="preserve"> </w:t>
      </w:r>
      <w:sdt>
        <w:sdtPr>
          <w:rPr>
            <w:rFonts w:ascii="Times New Roman" w:hAnsi="Times New Roman" w:cs="Times New Roman"/>
            <w:b/>
            <w:spacing w:val="-3"/>
            <w:sz w:val="24"/>
            <w:szCs w:val="24"/>
          </w:rPr>
          <w:tag w:val="HD:1.185.0.0:9d029151-8f86-484e-a9cc-a284e2e99974"/>
          <w:id w:val="1992817125"/>
          <w:placeholder>
            <w:docPart w:val="EC62F337E95A40F0A142D118CE304A8C"/>
          </w:placeholder>
        </w:sdtPr>
        <w:sdtContent>
          <w:r w:rsidR="00872B24">
            <w:rPr>
              <w:rFonts w:ascii="Times New Roman" w:hAnsi="Times New Roman" w:cs="Times New Roman"/>
              <w:b/>
              <w:noProof/>
              <w:spacing w:val="-3"/>
              <w:sz w:val="24"/>
              <w:szCs w:val="24"/>
            </w:rPr>
            <w:t>[</w:t>
          </w:r>
          <w:r w:rsidR="00872B24" w:rsidRPr="004677AA">
            <w:rPr>
              <w:rFonts w:ascii="Times New Roman" w:hAnsi="Times New Roman" w:cs="Times New Roman"/>
              <w:b/>
              <w:noProof/>
              <w:color w:val="0000FF"/>
              <w:spacing w:val="-3"/>
              <w:sz w:val="24"/>
              <w:szCs w:val="24"/>
            </w:rPr>
            <w:t>PrimaryPersRepBegDate:Mmmm d, yyyy</w:t>
          </w:r>
          <w:r w:rsidR="00872B24">
            <w:rPr>
              <w:rFonts w:ascii="Times New Roman" w:hAnsi="Times New Roman" w:cs="Times New Roman"/>
              <w:b/>
              <w:noProof/>
              <w:spacing w:val="-3"/>
              <w:sz w:val="24"/>
              <w:szCs w:val="24"/>
            </w:rPr>
            <w:t>]</w:t>
          </w:r>
        </w:sdtContent>
      </w:sdt>
      <w:r w:rsidR="00872B24" w:rsidRPr="0001368A">
        <w:rPr>
          <w:rFonts w:ascii="Times New Roman" w:hAnsi="Times New Roman" w:cs="Times New Roman"/>
          <w:b/>
          <w:spacing w:val="-3"/>
          <w:sz w:val="24"/>
          <w:szCs w:val="24"/>
        </w:rPr>
        <w:t xml:space="preserve"> </w:t>
      </w:r>
      <w:r w:rsidR="00872B24">
        <w:rPr>
          <w:rFonts w:ascii="Times New Roman" w:hAnsi="Times New Roman" w:cs="Times New Roman"/>
          <w:b/>
          <w:spacing w:val="-3"/>
          <w:sz w:val="24"/>
          <w:szCs w:val="24"/>
        </w:rPr>
        <w:t>or after</w:t>
      </w:r>
      <w:r w:rsidR="00872B24" w:rsidRPr="0001368A">
        <w:rPr>
          <w:rFonts w:ascii="Times New Roman" w:hAnsi="Times New Roman" w:cs="Times New Roman"/>
          <w:spacing w:val="-3"/>
          <w:sz w:val="24"/>
          <w:szCs w:val="24"/>
        </w:rPr>
        <w:t>,</w:t>
      </w:r>
      <w:r w:rsidR="00872B24" w:rsidRPr="0001368A">
        <w:rPr>
          <w:rFonts w:ascii="Times New Roman" w:hAnsi="Times New Roman" w:cs="Times New Roman"/>
          <w:color w:val="000000"/>
          <w:sz w:val="24"/>
          <w:szCs w:val="24"/>
        </w:rPr>
        <w:t xml:space="preserve"> the following shall be </w:t>
      </w:r>
      <w:sdt>
        <w:sdtPr>
          <w:rPr>
            <w:rFonts w:ascii="Times New Roman" w:hAnsi="Times New Roman" w:cs="Times New Roman"/>
            <w:color w:val="000000"/>
            <w:sz w:val="24"/>
            <w:szCs w:val="24"/>
          </w:rPr>
          <w:tag w:val="HD:1.187.0.0:5086aa1d-e19a-40fd-a35c-b3cfa736b739"/>
          <w:id w:val="1777592708"/>
          <w:placeholder>
            <w:docPart w:val="F5EB8E9D9F90410A8D803BEDA59B08AB"/>
          </w:placeholder>
        </w:sdtPr>
        <w:sdtContent>
          <w:r w:rsidR="000A5F82">
            <w:rPr>
              <w:rFonts w:ascii="Times New Roman" w:hAnsi="Times New Roman" w:cs="Times New Roman"/>
              <w:noProof/>
              <w:color w:val="000000"/>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color w:val="000000"/>
              <w:sz w:val="24"/>
              <w:szCs w:val="24"/>
            </w:rPr>
            <w:t>]</w:t>
          </w:r>
        </w:sdtContent>
      </w:sdt>
      <w:r w:rsidR="00872B24" w:rsidRPr="0001368A">
        <w:rPr>
          <w:rFonts w:ascii="Times New Roman" w:hAnsi="Times New Roman" w:cs="Times New Roman"/>
          <w:color w:val="000000"/>
          <w:sz w:val="24"/>
          <w:szCs w:val="24"/>
        </w:rPr>
        <w:t>:</w:t>
      </w:r>
      <w:sdt>
        <w:sdtPr>
          <w:rPr>
            <w:rFonts w:ascii="Times New Roman" w:hAnsi="Times New Roman" w:cs="Times New Roman"/>
            <w:color w:val="000000"/>
            <w:sz w:val="24"/>
            <w:szCs w:val="24"/>
          </w:rPr>
          <w:tag w:val="HD:1.185.0.0:47a790bf-2d66-4e99-8b7b-00e6d3fb418e"/>
          <w:id w:val="685018817"/>
          <w:placeholder>
            <w:docPart w:val="988FBCBC20774B6999500CD9FD314A19"/>
          </w:placeholder>
        </w:sdtPr>
        <w:sdtContent>
          <w:r w:rsidR="00872B24">
            <w:rPr>
              <w:rFonts w:ascii="Times New Roman" w:hAnsi="Times New Roman" w:cs="Times New Roman"/>
              <w:noProof/>
              <w:color w:val="000000"/>
              <w:sz w:val="24"/>
              <w:szCs w:val="24"/>
            </w:rPr>
            <w:t>[</w:t>
          </w:r>
          <w:r w:rsidR="00872B24" w:rsidRPr="0001368A">
            <w:rPr>
              <w:rFonts w:ascii="Times New Roman" w:hAnsi="Times New Roman" w:cs="Times New Roman"/>
              <w:noProof/>
              <w:color w:val="008000"/>
              <w:sz w:val="24"/>
              <w:szCs w:val="24"/>
            </w:rPr>
            <w:t>END IF</w:t>
          </w:r>
          <w:r w:rsidR="00872B24">
            <w:rPr>
              <w:rFonts w:ascii="Times New Roman" w:hAnsi="Times New Roman" w:cs="Times New Roman"/>
              <w:noProof/>
              <w:color w:val="000000"/>
              <w:sz w:val="24"/>
              <w:szCs w:val="24"/>
            </w:rPr>
            <w:t>]</w:t>
          </w:r>
        </w:sdtContent>
      </w:sdt>
    </w:p>
    <w:p w14:paraId="7D9AB38F" w14:textId="77777777" w:rsidR="00872B24" w:rsidRDefault="00872B24" w:rsidP="00872B24">
      <w:pPr>
        <w:ind w:left="1440"/>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85.0.0:c66c9c7b-b021-4a1d-bf3a-81b6ef899cfd"/>
        <w:id w:val="479263622"/>
        <w:placeholder>
          <w:docPart w:val="F2EAE936668B4EC1B4DF5AF4DAD33CD4"/>
        </w:placeholder>
      </w:sdtPr>
      <w:sdtContent>
        <w:p w14:paraId="32E782A4" w14:textId="77777777" w:rsidR="00872B24" w:rsidRDefault="00872B24" w:rsidP="00872B24">
          <w:pPr>
            <w:ind w:left="144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81320d1e-47bb-4a79-9a9f-420721e85332"/>
        <w:id w:val="-477075167"/>
        <w:placeholder>
          <w:docPart w:val="74E682003AF34649AE7C904E9FA0B550"/>
        </w:placeholder>
      </w:sdtPr>
      <w:sdtContent>
        <w:p w14:paraId="768B93A2" w14:textId="77777777" w:rsidR="00872B24" w:rsidRDefault="00872B24" w:rsidP="00872B24">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IF PrimaryPersRepFormat = "Single file list"</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262a67cb-4b77-4e82-a522-31ec96d93819"/>
        <w:id w:val="-748191312"/>
        <w:placeholder>
          <w:docPart w:val="F87DCD101D6B4409814EB151C81EA861"/>
        </w:placeholder>
      </w:sdtPr>
      <w:sdtContent>
        <w:p w14:paraId="4B4CCBE6"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(PrimaryPersRepA2)</w:t>
          </w:r>
          <w:r>
            <w:rPr>
              <w:rFonts w:ascii="Times New Roman" w:hAnsi="Times New Roman" w:cs="Times New Roman"/>
              <w:b/>
              <w:noProof/>
              <w:sz w:val="24"/>
              <w:szCs w:val="24"/>
            </w:rPr>
            <w:t>]</w:t>
          </w:r>
        </w:p>
      </w:sdtContent>
    </w:sdt>
    <w:p w14:paraId="5C3722E6" w14:textId="5292B33D"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677DD260" w14:textId="3069AD0B" w:rsidR="003F0E01" w:rsidRPr="00EB600C" w:rsidRDefault="003F0E01" w:rsidP="003F0E01">
      <w:pPr>
        <w:tabs>
          <w:tab w:val="left" w:pos="-1440"/>
        </w:tabs>
        <w:spacing w:after="0"/>
        <w:ind w:left="2880" w:hanging="1440"/>
        <w:jc w:val="both"/>
        <w:rPr>
          <w:rFonts w:ascii="Times New Roman" w:hAnsi="Times New Roman" w:cs="Times New Roman"/>
          <w:color w:val="000000"/>
          <w:sz w:val="24"/>
          <w:szCs w:val="24"/>
        </w:rPr>
      </w:pPr>
      <w:r w:rsidRPr="00D55DC2">
        <w:rPr>
          <w:rFonts w:ascii="Times New Roman" w:hAnsi="Times New Roman" w:cs="Times New Roman"/>
          <w:color w:val="000000"/>
          <w:sz w:val="24"/>
          <w:szCs w:val="24"/>
        </w:rPr>
        <w:t>First: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49355cbf-a612-4a57-8575-8d296a7b2d5b"/>
          <w:id w:val="1820375125"/>
          <w:placeholder>
            <w:docPart w:val="2C5D6086FF834DE3A63A1022D3F984D3"/>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PrimaryPersRepA1.ImportantPeopleNameUse:LIKE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258b3128-8a70-4bd7-a63a-da735f2b7dcb"/>
          <w:id w:val="30548455"/>
          <w:placeholder>
            <w:docPart w:val="747838E327324D4E97C084E01F93D1A0"/>
          </w:placeholder>
        </w:sdtPr>
        <w:sdtContent>
          <w:r>
            <w:rPr>
              <w:rFonts w:ascii="Times New Roman" w:hAnsi="Times New Roman" w:cs="Times New Roman"/>
              <w:noProof/>
              <w:color w:val="000000"/>
              <w:sz w:val="24"/>
              <w:szCs w:val="24"/>
            </w:rPr>
            <w:t>[</w:t>
          </w:r>
          <w:r w:rsidRPr="002171CE">
            <w:rPr>
              <w:rFonts w:ascii="Times New Roman" w:hAnsi="Times New Roman" w:cs="Times New Roman"/>
              <w:noProof/>
              <w:color w:val="008000"/>
              <w:sz w:val="24"/>
              <w:szCs w:val="24"/>
            </w:rPr>
            <w:t>IF COUNT(PrimaryPersRepA1)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69092d23-f689-494b-a694-118b595cba17"/>
          <w:id w:val="1976097389"/>
          <w:placeholder>
            <w:docPart w:val="BA13CED1728648FD939FB56189F6561C"/>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475bc957-7b3b-4ab1-ab5a-a2d3e1ab5cc7"/>
          <w:id w:val="-489178970"/>
          <w:placeholder>
            <w:docPart w:val="260391F7841140358A35829566DAF7B5"/>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0d4a924f-3e47-42d8-a840-610d2313da05"/>
          <w:id w:val="441974934"/>
          <w:placeholder>
            <w:docPart w:val="E20F21A207B1422784FFB1FE1F20C770"/>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p w14:paraId="60F30E70" w14:textId="77777777" w:rsidR="003F0E01" w:rsidRDefault="003F0E01" w:rsidP="00872B24">
      <w:pPr>
        <w:tabs>
          <w:tab w:val="left" w:pos="-1440"/>
        </w:tabs>
        <w:spacing w:after="0"/>
        <w:ind w:left="2880" w:hanging="1440"/>
        <w:jc w:val="both"/>
        <w:rPr>
          <w:rFonts w:ascii="Times New Roman" w:hAnsi="Times New Roman" w:cs="Times New Roman"/>
          <w:color w:val="000000"/>
          <w:sz w:val="24"/>
          <w:szCs w:val="24"/>
        </w:rPr>
      </w:pPr>
    </w:p>
    <w:p w14:paraId="4A42C46B" w14:textId="611C76DA"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Second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26759e19-9f9c-4c15-ab49-d6e03a58b1f2"/>
          <w:id w:val="-1406519621"/>
          <w:placeholder>
            <w:docPart w:val="444B37D20E4A44678B445111962C1D93"/>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PrimaryPersRepA2.ImportantPeopleNameUse:LIKE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a5296ff1-2171-42e4-ada2-55c6d2ac68c3"/>
          <w:id w:val="128287714"/>
          <w:placeholder>
            <w:docPart w:val="85C884B0CAB243AC949E3750034C4DD9"/>
          </w:placeholder>
        </w:sdtPr>
        <w:sdtContent>
          <w:r>
            <w:rPr>
              <w:rFonts w:ascii="Times New Roman" w:hAnsi="Times New Roman" w:cs="Times New Roman"/>
              <w:noProof/>
              <w:color w:val="000000"/>
              <w:sz w:val="24"/>
              <w:szCs w:val="24"/>
            </w:rPr>
            <w:t>[</w:t>
          </w:r>
          <w:r w:rsidRPr="002171CE">
            <w:rPr>
              <w:rFonts w:ascii="Times New Roman" w:hAnsi="Times New Roman" w:cs="Times New Roman"/>
              <w:noProof/>
              <w:color w:val="008000"/>
              <w:sz w:val="24"/>
              <w:szCs w:val="24"/>
            </w:rPr>
            <w:t>IF COUNT(PrimaryPersRepA2)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979f3fdf-bf34-43b6-a16a-199a3586ee8a"/>
          <w:id w:val="-1496335707"/>
          <w:placeholder>
            <w:docPart w:val="CFFE09AC01B14D84B3CDBAA4E0206745"/>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4d41e080-426b-4203-8191-428f5ce8508b"/>
          <w:id w:val="-710494654"/>
          <w:placeholder>
            <w:docPart w:val="55F0219940D547D3BCC7790AAE3A21BE"/>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6c6753de-65e9-4291-a0c4-2abee7149400"/>
          <w:id w:val="1734266273"/>
          <w:placeholder>
            <w:docPart w:val="808E6F2452E64BC08598D1DCD962E79C"/>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p w14:paraId="7338ECC3" w14:textId="77777777" w:rsidR="003F0E01" w:rsidRDefault="00000000" w:rsidP="003F0E01">
      <w:pPr>
        <w:tabs>
          <w:tab w:val="left" w:pos="-1440"/>
        </w:tabs>
        <w:spacing w:after="0"/>
        <w:ind w:left="2880" w:hanging="144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49e41831-c551-4e3f-8f84-94568001eeda"/>
          <w:id w:val="-118697480"/>
          <w:placeholder>
            <w:docPart w:val="C636EB914A6D4CA38407FBD1925337D2"/>
          </w:placeholder>
        </w:sdtPr>
        <w:sdtContent>
          <w:r w:rsidR="003F0E01">
            <w:rPr>
              <w:rFonts w:ascii="Times New Roman" w:hAnsi="Times New Roman" w:cs="Times New Roman"/>
              <w:noProof/>
              <w:color w:val="000000"/>
              <w:sz w:val="24"/>
              <w:szCs w:val="24"/>
            </w:rPr>
            <w:t>[</w:t>
          </w:r>
          <w:r w:rsidR="003F0E01" w:rsidRPr="003F0E01">
            <w:rPr>
              <w:rFonts w:ascii="Times New Roman" w:hAnsi="Times New Roman" w:cs="Times New Roman"/>
              <w:noProof/>
              <w:color w:val="008000"/>
              <w:sz w:val="24"/>
              <w:szCs w:val="24"/>
            </w:rPr>
            <w:t>ELSE</w:t>
          </w:r>
          <w:r w:rsidR="003F0E01">
            <w:rPr>
              <w:rFonts w:ascii="Times New Roman" w:hAnsi="Times New Roman" w:cs="Times New Roman"/>
              <w:noProof/>
              <w:color w:val="000000"/>
              <w:sz w:val="24"/>
              <w:szCs w:val="24"/>
            </w:rPr>
            <w:t>]</w:t>
          </w:r>
        </w:sdtContent>
      </w:sdt>
    </w:p>
    <w:p w14:paraId="62F54F69" w14:textId="77777777" w:rsidR="003F0E01" w:rsidRDefault="003F0E01" w:rsidP="003F0E01">
      <w:pPr>
        <w:tabs>
          <w:tab w:val="left" w:pos="-1440"/>
        </w:tabs>
        <w:spacing w:after="0"/>
        <w:ind w:left="2880" w:hanging="1440"/>
        <w:jc w:val="both"/>
        <w:rPr>
          <w:rFonts w:ascii="Times New Roman" w:hAnsi="Times New Roman" w:cs="Times New Roman"/>
          <w:color w:val="000000"/>
          <w:sz w:val="24"/>
          <w:szCs w:val="24"/>
        </w:rPr>
      </w:pPr>
    </w:p>
    <w:p w14:paraId="7838D8E5" w14:textId="1C086A9B" w:rsidR="003F0E01" w:rsidRPr="00EB600C" w:rsidRDefault="00000000" w:rsidP="003F0E01">
      <w:pPr>
        <w:tabs>
          <w:tab w:val="left" w:pos="-1440"/>
        </w:tabs>
        <w:spacing w:after="0"/>
        <w:ind w:left="144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50f0eca4-cf30-41b6-8c3c-c53edda8fc55"/>
          <w:id w:val="1947962411"/>
          <w:placeholder>
            <w:docPart w:val="B25AB478DA25424A863514C1F4405175"/>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PrimaryPersRepA1.ImportantPeopleNameUse:LIKE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3d56282a-d37e-4fe1-b96e-79bf3785ca46"/>
          <w:id w:val="-1194078016"/>
          <w:placeholder>
            <w:docPart w:val="59C76726DC9448999C3A02BCF58BA5D6"/>
          </w:placeholder>
        </w:sdtPr>
        <w:sdtContent>
          <w:r w:rsidR="003F0E01">
            <w:rPr>
              <w:rFonts w:ascii="Times New Roman" w:hAnsi="Times New Roman" w:cs="Times New Roman"/>
              <w:noProof/>
              <w:color w:val="000000"/>
              <w:sz w:val="24"/>
              <w:szCs w:val="24"/>
            </w:rPr>
            <w:t>[</w:t>
          </w:r>
          <w:r w:rsidR="003F0E01" w:rsidRPr="002171CE">
            <w:rPr>
              <w:rFonts w:ascii="Times New Roman" w:hAnsi="Times New Roman" w:cs="Times New Roman"/>
              <w:noProof/>
              <w:color w:val="008000"/>
              <w:sz w:val="24"/>
              <w:szCs w:val="24"/>
            </w:rPr>
            <w:t>IF COUNT(PrimaryPersRepA1) &gt; 1</w:t>
          </w:r>
          <w:r w:rsidR="003F0E01">
            <w:rPr>
              <w:rFonts w:ascii="Times New Roman" w:hAnsi="Times New Roman" w:cs="Times New Roman"/>
              <w:noProof/>
              <w:color w:val="000000"/>
              <w:sz w:val="24"/>
              <w:szCs w:val="24"/>
            </w:rPr>
            <w:t>]</w:t>
          </w:r>
        </w:sdtContent>
      </w:sdt>
      <w:r w:rsidR="003F0E01" w:rsidRPr="00EB600C">
        <w:rPr>
          <w:rFonts w:ascii="Times New Roman" w:hAnsi="Times New Roman" w:cs="Times New Roman"/>
          <w:color w:val="000000"/>
          <w:sz w:val="24"/>
          <w:szCs w:val="24"/>
        </w:rPr>
        <w:t xml:space="preserve">, or the remainder of them, as </w:t>
      </w:r>
      <w:r w:rsidR="003F0E01">
        <w:rPr>
          <w:rFonts w:ascii="Times New Roman" w:hAnsi="Times New Roman" w:cs="Times New Roman"/>
          <w:color w:val="000000"/>
          <w:sz w:val="24"/>
          <w:szCs w:val="24"/>
        </w:rPr>
        <w:t>c</w:t>
      </w:r>
      <w:r w:rsidR="003F0E01"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3033d570-e3dc-4fc1-8014-fefb134b4199"/>
          <w:id w:val="-559946069"/>
          <w:placeholder>
            <w:docPart w:val="E97FEB3214484BF3A2019A8F1AA138BA"/>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003F0E01" w:rsidRPr="00EB600C">
        <w:rPr>
          <w:rFonts w:ascii="Times New Roman" w:hAnsi="Times New Roman" w:cs="Times New Roman"/>
          <w:color w:val="000000"/>
          <w:sz w:val="24"/>
          <w:szCs w:val="24"/>
        </w:rPr>
        <w:t>s</w:t>
      </w:r>
      <w:r w:rsidR="003F0E01" w:rsidRPr="00EB600C">
        <w:rPr>
          <w:rFonts w:ascii="Times New Roman" w:hAnsi="Times New Roman" w:cs="Times New Roman"/>
          <w:sz w:val="24"/>
          <w:szCs w:val="24"/>
        </w:rPr>
        <w:t xml:space="preserve">, acting together if more than one </w:t>
      </w:r>
      <w:proofErr w:type="gramStart"/>
      <w:r w:rsidR="003F0E01" w:rsidRPr="00EB600C">
        <w:rPr>
          <w:rFonts w:ascii="Times New Roman" w:hAnsi="Times New Roman" w:cs="Times New Roman"/>
          <w:sz w:val="24"/>
          <w:szCs w:val="24"/>
        </w:rPr>
        <w:t>are</w:t>
      </w:r>
      <w:proofErr w:type="gramEnd"/>
      <w:r w:rsidR="003F0E01" w:rsidRPr="00EB600C">
        <w:rPr>
          <w:rFonts w:ascii="Times New Roman" w:hAnsi="Times New Roman" w:cs="Times New Roman"/>
          <w:sz w:val="24"/>
          <w:szCs w:val="24"/>
        </w:rPr>
        <w:t xml:space="preserve"> serving or acting alone if only one is serving</w:t>
      </w:r>
      <w:r w:rsidR="003F0E01">
        <w:rPr>
          <w:rFonts w:ascii="Times New Roman" w:hAnsi="Times New Roman" w:cs="Times New Roman"/>
          <w:sz w:val="24"/>
          <w:szCs w:val="24"/>
        </w:rPr>
        <w:t>.</w:t>
      </w:r>
      <w:sdt>
        <w:sdtPr>
          <w:rPr>
            <w:rFonts w:ascii="Times New Roman" w:hAnsi="Times New Roman" w:cs="Times New Roman"/>
            <w:sz w:val="24"/>
            <w:szCs w:val="24"/>
          </w:rPr>
          <w:tag w:val="HD:1.185.0.0:cc60c67d-cb15-40ee-96a1-f705c3b5e4f5"/>
          <w:id w:val="-1191916841"/>
          <w:placeholder>
            <w:docPart w:val="BC67B31ADF6940E5B44D8A52F204E1E8"/>
          </w:placeholder>
        </w:sdtPr>
        <w:sdtContent>
          <w:r w:rsidR="003F0E01">
            <w:rPr>
              <w:rFonts w:ascii="Times New Roman" w:hAnsi="Times New Roman" w:cs="Times New Roman"/>
              <w:noProof/>
              <w:sz w:val="24"/>
              <w:szCs w:val="24"/>
            </w:rPr>
            <w:t>[</w:t>
          </w:r>
          <w:r w:rsidR="003F0E01" w:rsidRPr="00EB600C">
            <w:rPr>
              <w:rFonts w:ascii="Times New Roman" w:hAnsi="Times New Roman" w:cs="Times New Roman"/>
              <w:noProof/>
              <w:color w:val="008000"/>
              <w:sz w:val="24"/>
              <w:szCs w:val="24"/>
            </w:rPr>
            <w:t>ELSE</w:t>
          </w:r>
          <w:r w:rsidR="003F0E01">
            <w:rPr>
              <w:rFonts w:ascii="Times New Roman" w:hAnsi="Times New Roman" w:cs="Times New Roman"/>
              <w:noProof/>
              <w:sz w:val="24"/>
              <w:szCs w:val="24"/>
            </w:rPr>
            <w:t>]</w:t>
          </w:r>
        </w:sdtContent>
      </w:sdt>
      <w:r w:rsidR="003F0E01">
        <w:rPr>
          <w:rFonts w:ascii="Times New Roman" w:hAnsi="Times New Roman" w:cs="Times New Roman"/>
          <w:sz w:val="24"/>
          <w:szCs w:val="24"/>
        </w:rPr>
        <w:t>.</w:t>
      </w:r>
      <w:sdt>
        <w:sdtPr>
          <w:rPr>
            <w:rFonts w:ascii="Times New Roman" w:hAnsi="Times New Roman" w:cs="Times New Roman"/>
            <w:sz w:val="24"/>
            <w:szCs w:val="24"/>
          </w:rPr>
          <w:tag w:val="HD:1.185.0.0:df248c9d-2381-496e-8b7f-b933b3404233"/>
          <w:id w:val="-61948312"/>
          <w:placeholder>
            <w:docPart w:val="CBBA82CDD40243CA83F8AC4790422F04"/>
          </w:placeholder>
        </w:sdtPr>
        <w:sdtContent>
          <w:r w:rsidR="003F0E01">
            <w:rPr>
              <w:rFonts w:ascii="Times New Roman" w:hAnsi="Times New Roman" w:cs="Times New Roman"/>
              <w:noProof/>
              <w:sz w:val="24"/>
              <w:szCs w:val="24"/>
            </w:rPr>
            <w:t>[</w:t>
          </w:r>
          <w:r w:rsidR="003F0E01" w:rsidRPr="00EB600C">
            <w:rPr>
              <w:rFonts w:ascii="Times New Roman" w:hAnsi="Times New Roman" w:cs="Times New Roman"/>
              <w:noProof/>
              <w:color w:val="008000"/>
              <w:sz w:val="24"/>
              <w:szCs w:val="24"/>
            </w:rPr>
            <w:t>END IF</w:t>
          </w:r>
          <w:r w:rsidR="003F0E01">
            <w:rPr>
              <w:rFonts w:ascii="Times New Roman" w:hAnsi="Times New Roman" w:cs="Times New Roman"/>
              <w:noProof/>
              <w:sz w:val="24"/>
              <w:szCs w:val="24"/>
            </w:rPr>
            <w:t>]</w:t>
          </w:r>
        </w:sdtContent>
      </w:sdt>
    </w:p>
    <w:p w14:paraId="7E76282A" w14:textId="37E5C86C" w:rsidR="00872B24" w:rsidRDefault="00000000" w:rsidP="00872B24">
      <w:pPr>
        <w:spacing w:after="0"/>
        <w:ind w:left="144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eda44cd1-1d99-4713-9ae7-57dff50020c1"/>
          <w:id w:val="37019712"/>
          <w:placeholder>
            <w:docPart w:val="AC6A7D78C6A84A9EB70C54169332F13E"/>
          </w:placeholder>
        </w:sdtPr>
        <w:sdtContent>
          <w:r w:rsidR="00872B24">
            <w:rPr>
              <w:rFonts w:ascii="Times New Roman" w:hAnsi="Times New Roman" w:cs="Times New Roman"/>
              <w:noProof/>
              <w:color w:val="000000"/>
              <w:sz w:val="24"/>
              <w:szCs w:val="24"/>
            </w:rPr>
            <w:t>[</w:t>
          </w:r>
          <w:r w:rsidR="00872B24" w:rsidRPr="00D047FC">
            <w:rPr>
              <w:rFonts w:ascii="Times New Roman" w:hAnsi="Times New Roman" w:cs="Times New Roman"/>
              <w:noProof/>
              <w:color w:val="008000"/>
              <w:sz w:val="24"/>
              <w:szCs w:val="24"/>
            </w:rPr>
            <w:t>END IF</w:t>
          </w:r>
          <w:r w:rsidR="00872B24">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433fefab-0704-4d95-a260-28558fe26a86"/>
        <w:id w:val="1615560472"/>
        <w:placeholder>
          <w:docPart w:val="16F67FC50A1447B7A616574B4551EBB3"/>
        </w:placeholder>
      </w:sdtPr>
      <w:sdtContent>
        <w:p w14:paraId="15EFD7A9"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(PrimaryPersRepA3)</w:t>
          </w:r>
          <w:r>
            <w:rPr>
              <w:rFonts w:ascii="Times New Roman" w:hAnsi="Times New Roman" w:cs="Times New Roman"/>
              <w:b/>
              <w:noProof/>
              <w:sz w:val="24"/>
              <w:szCs w:val="24"/>
            </w:rPr>
            <w:t>]</w:t>
          </w:r>
        </w:p>
      </w:sdtContent>
    </w:sdt>
    <w:p w14:paraId="2D312060"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50B3BC45" w14:textId="09EE74E2"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2458bdc6-15bf-4df1-b302-67e225f6b2d6"/>
          <w:id w:val="176164361"/>
          <w:placeholder>
            <w:docPart w:val="068F60EFCE1E4C139D4B45AB277D7389"/>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PrimaryPersRepA3.ImportantPeopleNameUse:LIKE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260d6e41-67c5-438f-baa2-0b719185c18c"/>
          <w:id w:val="-1003821538"/>
          <w:placeholder>
            <w:docPart w:val="3363556D02DF4D28894E62D2333625CB"/>
          </w:placeholder>
        </w:sdtPr>
        <w:sdtContent>
          <w:r>
            <w:rPr>
              <w:rFonts w:ascii="Times New Roman" w:hAnsi="Times New Roman" w:cs="Times New Roman"/>
              <w:noProof/>
              <w:color w:val="000000"/>
              <w:sz w:val="24"/>
              <w:szCs w:val="24"/>
            </w:rPr>
            <w:t>[</w:t>
          </w:r>
          <w:r w:rsidRPr="002171CE">
            <w:rPr>
              <w:rFonts w:ascii="Times New Roman" w:hAnsi="Times New Roman" w:cs="Times New Roman"/>
              <w:noProof/>
              <w:color w:val="008000"/>
              <w:sz w:val="24"/>
              <w:szCs w:val="24"/>
            </w:rPr>
            <w:t>IF COUNT(PrimaryPersRepA3)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7d38a0ca-d7eb-4804-bdd1-baef3a9d77d1"/>
          <w:id w:val="695744098"/>
          <w:placeholder>
            <w:docPart w:val="F7C3A878F05A4F8E8726F3C8342E786B"/>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ecc07104-7c8a-42b4-a7ed-2c649df615cf"/>
          <w:id w:val="1935551791"/>
          <w:placeholder>
            <w:docPart w:val="E62AB462AA0E4BAA86F898974DF62A1B"/>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d14d80aa-a7ca-426c-8058-ac97acc0d7d9"/>
          <w:id w:val="-1364121380"/>
          <w:placeholder>
            <w:docPart w:val="2A163639BECB45BDB1D87279D6E3C288"/>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bab97dd0-616e-463f-854c-42003365e3be"/>
        <w:id w:val="-534420506"/>
        <w:placeholder>
          <w:docPart w:val="00359D278D8C486FB3B154E5E664E0E7"/>
        </w:placeholder>
      </w:sdtPr>
      <w:sdtContent>
        <w:p w14:paraId="1A4A8227"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45ffe1fc-24c2-41ab-94e9-4ac9d9b8e1cf"/>
        <w:id w:val="-1157385088"/>
        <w:placeholder>
          <w:docPart w:val="6281597B748045DDA3D82A9FB4F612B1"/>
        </w:placeholder>
      </w:sdtPr>
      <w:sdtContent>
        <w:p w14:paraId="376FD8E7"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(PrimaryPersRepA4)</w:t>
          </w:r>
          <w:r>
            <w:rPr>
              <w:rFonts w:ascii="Times New Roman" w:hAnsi="Times New Roman" w:cs="Times New Roman"/>
              <w:b/>
              <w:noProof/>
              <w:sz w:val="24"/>
              <w:szCs w:val="24"/>
            </w:rPr>
            <w:t>]</w:t>
          </w:r>
        </w:p>
      </w:sdtContent>
    </w:sdt>
    <w:p w14:paraId="58E0DB60"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454CDA53" w14:textId="493CD741"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Fourth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a458cc9f-1484-4b3e-9354-2a4b80ec3a7a"/>
          <w:id w:val="-233860538"/>
          <w:placeholder>
            <w:docPart w:val="943143AF811841F788CAD639137A9D0C"/>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PrimaryPersRepA4.ImportantPeopleNameUse:LIKE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7761271c-a963-4847-80ac-cc181dfdcc8e"/>
          <w:id w:val="-178591213"/>
          <w:placeholder>
            <w:docPart w:val="CB0055BA856D43C3AF748C30D817F936"/>
          </w:placeholder>
        </w:sdtPr>
        <w:sdtContent>
          <w:r>
            <w:rPr>
              <w:rFonts w:ascii="Times New Roman" w:hAnsi="Times New Roman" w:cs="Times New Roman"/>
              <w:noProof/>
              <w:color w:val="000000"/>
              <w:sz w:val="24"/>
              <w:szCs w:val="24"/>
            </w:rPr>
            <w:t>[</w:t>
          </w:r>
          <w:r w:rsidRPr="002171CE">
            <w:rPr>
              <w:rFonts w:ascii="Times New Roman" w:hAnsi="Times New Roman" w:cs="Times New Roman"/>
              <w:noProof/>
              <w:color w:val="008000"/>
              <w:sz w:val="24"/>
              <w:szCs w:val="24"/>
            </w:rPr>
            <w:t>IF COUNT(PrimaryPersRepA4)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290bbad2-1847-40f6-bb26-742767a76755"/>
          <w:id w:val="-1751726270"/>
          <w:placeholder>
            <w:docPart w:val="46F32F93903049C986D15262B22ECD19"/>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000A5F82">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4987e27c-ac6d-41b8-a4e8-2bdf073f0521"/>
          <w:id w:val="1128744054"/>
          <w:placeholder>
            <w:docPart w:val="BBDFD062111D4498B5EB5C8FFDC9D9F3"/>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0a9ababf-c045-4e81-8280-ec47c9a7cb66"/>
          <w:id w:val="-1222594348"/>
          <w:placeholder>
            <w:docPart w:val="87A0D817612D4485A1579BE65E18C107"/>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ee2b3b5f-0fb0-47bc-9fb4-c867a5b6ec21"/>
        <w:id w:val="581341951"/>
        <w:placeholder>
          <w:docPart w:val="74689123BE774F7CA739B4949B9ECE69"/>
        </w:placeholder>
      </w:sdtPr>
      <w:sdtContent>
        <w:p w14:paraId="306083EF"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f06d8762-24ba-4d14-8a6c-f22f1e1a60e9"/>
        <w:id w:val="-1871674430"/>
        <w:placeholder>
          <w:docPart w:val="EC19516846544BC7ACA646DE2E78A7E2"/>
        </w:placeholder>
      </w:sdtPr>
      <w:sdtContent>
        <w:p w14:paraId="01B2433E"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(PrimaryPersRepA5)</w:t>
          </w:r>
          <w:r>
            <w:rPr>
              <w:rFonts w:ascii="Times New Roman" w:hAnsi="Times New Roman" w:cs="Times New Roman"/>
              <w:b/>
              <w:noProof/>
              <w:sz w:val="24"/>
              <w:szCs w:val="24"/>
            </w:rPr>
            <w:t>]</w:t>
          </w:r>
        </w:p>
      </w:sdtContent>
    </w:sdt>
    <w:p w14:paraId="2ECA45B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20E14D0F" w14:textId="2350A5E4"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Fifth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c37a8355-edfe-478d-a849-c115b1702120"/>
          <w:id w:val="-48843768"/>
          <w:placeholder>
            <w:docPart w:val="C6C9697B80D64FBEA5350BF6E8E0C15A"/>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PrimaryPersRepA5.ImportantPeopleNameUse:LIKE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fe5e329f-cd1a-4b8b-83f5-6ea160ea5e69"/>
          <w:id w:val="126285008"/>
          <w:placeholder>
            <w:docPart w:val="6DB8EADD779A4BAB88E17E1CD7F4F60A"/>
          </w:placeholder>
        </w:sdtPr>
        <w:sdtContent>
          <w:r>
            <w:rPr>
              <w:rFonts w:ascii="Times New Roman" w:hAnsi="Times New Roman" w:cs="Times New Roman"/>
              <w:noProof/>
              <w:color w:val="000000"/>
              <w:sz w:val="24"/>
              <w:szCs w:val="24"/>
            </w:rPr>
            <w:t>[</w:t>
          </w:r>
          <w:r w:rsidRPr="002171CE">
            <w:rPr>
              <w:rFonts w:ascii="Times New Roman" w:hAnsi="Times New Roman" w:cs="Times New Roman"/>
              <w:noProof/>
              <w:color w:val="008000"/>
              <w:sz w:val="24"/>
              <w:szCs w:val="24"/>
            </w:rPr>
            <w:t>IF COUNT(PrimaryPersRepA5)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c72c717d-9951-40d0-9d79-6387b9184f24"/>
          <w:id w:val="952284957"/>
          <w:placeholder>
            <w:docPart w:val="04FA3F0E51AF4B60A93168EB7CA5568D"/>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000A5F82">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2b5f7b83-63bf-41cf-b389-ef41275cc53b"/>
          <w:id w:val="1008714479"/>
          <w:placeholder>
            <w:docPart w:val="445FC6CDD02F4EB690518F48051AD745"/>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20bbd156-ef6f-42ed-99f9-caf5f912ff52"/>
          <w:id w:val="-1240556152"/>
          <w:placeholder>
            <w:docPart w:val="D2B1E112D3844108805914C71752C96E"/>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cc4ec303-55ba-4b5d-9076-0813fb2ca62b"/>
        <w:id w:val="-612129256"/>
        <w:placeholder>
          <w:docPart w:val="79B571BED37445B3A4727C0BE7AB3054"/>
        </w:placeholder>
      </w:sdtPr>
      <w:sdtContent>
        <w:p w14:paraId="7E55FF2E" w14:textId="77777777" w:rsidR="00872B24" w:rsidRDefault="00872B24" w:rsidP="00872B24">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bdfa7505-3136-419d-a7f5-430d22318025"/>
        <w:id w:val="1425612908"/>
        <w:placeholder>
          <w:docPart w:val="6FEE45F277C549C5A554CF23555C5996"/>
        </w:placeholder>
      </w:sdtPr>
      <w:sdtContent>
        <w:p w14:paraId="442B7388" w14:textId="77777777" w:rsidR="00872B24" w:rsidRPr="00D55DC2" w:rsidRDefault="00872B24" w:rsidP="00872B24">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ELSE</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6fa1a1af-f475-448c-ba6e-994d22c03b2a"/>
        <w:id w:val="449522540"/>
        <w:placeholder>
          <w:docPart w:val="B7A80DFF3AD0449FAF12E0C2EEDF49A1"/>
        </w:placeholder>
      </w:sdtPr>
      <w:sdtContent>
        <w:p w14:paraId="51FC10EE" w14:textId="77777777" w:rsidR="00872B24" w:rsidRDefault="00872B24" w:rsidP="00872B24">
          <w:pPr>
            <w:spacing w:after="240"/>
            <w:ind w:left="72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IF PrimaryPersRepFormat CONTAINS "from list"</w:t>
          </w:r>
          <w:r>
            <w:rPr>
              <w:rFonts w:ascii="Times New Roman" w:hAnsi="Times New Roman" w:cs="Times New Roman"/>
              <w:noProof/>
              <w:color w:val="000000"/>
              <w:sz w:val="24"/>
              <w:szCs w:val="24"/>
            </w:rPr>
            <w:t>]</w:t>
          </w:r>
        </w:p>
      </w:sdtContent>
    </w:sdt>
    <w:p w14:paraId="4E226336" w14:textId="556C1740" w:rsidR="00872B24" w:rsidRPr="00D55DC2" w:rsidRDefault="00872B24" w:rsidP="00872B24">
      <w:pPr>
        <w:spacing w:after="240"/>
        <w:ind w:left="720" w:firstLine="720"/>
        <w:jc w:val="both"/>
        <w:rPr>
          <w:rFonts w:ascii="Times New Roman" w:hAnsi="Times New Roman" w:cs="Times New Roman"/>
          <w:spacing w:val="-3"/>
          <w:sz w:val="24"/>
          <w:szCs w:val="24"/>
        </w:rPr>
      </w:pPr>
      <w:r>
        <w:rPr>
          <w:rFonts w:ascii="Times New Roman" w:hAnsi="Times New Roman" w:cs="Times New Roman"/>
          <w:color w:val="000000"/>
          <w:sz w:val="24"/>
          <w:szCs w:val="24"/>
        </w:rPr>
        <w:t>T</w:t>
      </w:r>
      <w:r w:rsidRPr="00D55DC2">
        <w:rPr>
          <w:rFonts w:ascii="Times New Roman" w:hAnsi="Times New Roman" w:cs="Times New Roman"/>
          <w:spacing w:val="-3"/>
          <w:sz w:val="24"/>
          <w:szCs w:val="24"/>
        </w:rPr>
        <w:t xml:space="preserve">he </w:t>
      </w:r>
      <w:r w:rsidRPr="00E20AA4">
        <w:rPr>
          <w:rFonts w:ascii="Times New Roman" w:hAnsi="Times New Roman" w:cs="Times New Roman"/>
          <w:b/>
          <w:bCs/>
          <w:spacing w:val="-3"/>
          <w:sz w:val="24"/>
          <w:szCs w:val="24"/>
        </w:rPr>
        <w:t>first</w:t>
      </w:r>
      <w:r w:rsidRPr="00D55DC2">
        <w:rPr>
          <w:rFonts w:ascii="Times New Roman" w:hAnsi="Times New Roman" w:cs="Times New Roman"/>
          <w:spacing w:val="-3"/>
          <w:sz w:val="24"/>
          <w:szCs w:val="24"/>
        </w:rPr>
        <w:t xml:space="preserve"> </w:t>
      </w:r>
      <w:sdt>
        <w:sdtPr>
          <w:rPr>
            <w:rFonts w:ascii="Times New Roman" w:hAnsi="Times New Roman" w:cs="Times New Roman"/>
            <w:spacing w:val="-3"/>
            <w:sz w:val="24"/>
            <w:szCs w:val="24"/>
          </w:rPr>
          <w:tag w:val="HD:1.185.0.0:28775805-2f49-4d6d-b4ab-72251d3ff630"/>
          <w:id w:val="248323194"/>
          <w:placeholder>
            <w:docPart w:val="4FAC4850EA9047DE8F9D3B33A077E825"/>
          </w:placeholder>
        </w:sdtPr>
        <w:sdtContent>
          <w:r>
            <w:rPr>
              <w:rFonts w:ascii="Times New Roman" w:hAnsi="Times New Roman" w:cs="Times New Roman"/>
              <w:noProof/>
              <w:spacing w:val="-3"/>
              <w:sz w:val="24"/>
              <w:szCs w:val="24"/>
            </w:rPr>
            <w:t>[</w:t>
          </w:r>
          <w:r w:rsidRPr="007A139D">
            <w:rPr>
              <w:rFonts w:ascii="Times New Roman" w:hAnsi="Times New Roman" w:cs="Times New Roman"/>
              <w:noProof/>
              <w:color w:val="008000"/>
              <w:spacing w:val="-3"/>
              <w:sz w:val="24"/>
              <w:szCs w:val="24"/>
            </w:rPr>
            <w:t>IF PrimaryPersRepFormat = "First TWO from list"</w:t>
          </w:r>
          <w:r>
            <w:rPr>
              <w:rFonts w:ascii="Times New Roman" w:hAnsi="Times New Roman" w:cs="Times New Roman"/>
              <w:noProof/>
              <w:spacing w:val="-3"/>
              <w:sz w:val="24"/>
              <w:szCs w:val="24"/>
            </w:rPr>
            <w:t>]</w:t>
          </w:r>
        </w:sdtContent>
      </w:sdt>
      <w:r w:rsidRPr="00E20AA4">
        <w:rPr>
          <w:rFonts w:ascii="Times New Roman" w:hAnsi="Times New Roman" w:cs="Times New Roman"/>
          <w:b/>
          <w:bCs/>
          <w:spacing w:val="-3"/>
          <w:sz w:val="24"/>
          <w:szCs w:val="24"/>
        </w:rPr>
        <w:t>TWO (2)</w:t>
      </w:r>
      <w:r w:rsidRPr="00D55DC2">
        <w:rPr>
          <w:rFonts w:ascii="Times New Roman" w:hAnsi="Times New Roman" w:cs="Times New Roman"/>
          <w:spacing w:val="-3"/>
          <w:sz w:val="24"/>
          <w:szCs w:val="24"/>
        </w:rPr>
        <w:t xml:space="preserve"> </w:t>
      </w:r>
      <w:sdt>
        <w:sdtPr>
          <w:rPr>
            <w:rFonts w:ascii="Times New Roman" w:hAnsi="Times New Roman" w:cs="Times New Roman"/>
            <w:spacing w:val="-3"/>
            <w:sz w:val="24"/>
            <w:szCs w:val="24"/>
          </w:rPr>
          <w:tag w:val="HD:1.185.0.0:bc12c526-721e-474c-88cc-02090e7f6a2a"/>
          <w:id w:val="-979608325"/>
          <w:placeholder>
            <w:docPart w:val="E9F3C9E3741E4B92AA702C4E3A1640D4"/>
          </w:placeholder>
        </w:sdtPr>
        <w:sdtContent>
          <w:r>
            <w:rPr>
              <w:rFonts w:ascii="Times New Roman" w:hAnsi="Times New Roman" w:cs="Times New Roman"/>
              <w:noProof/>
              <w:spacing w:val="-3"/>
              <w:sz w:val="24"/>
              <w:szCs w:val="24"/>
            </w:rPr>
            <w:t>[</w:t>
          </w:r>
          <w:r w:rsidRPr="0070178E">
            <w:rPr>
              <w:rFonts w:ascii="Times New Roman" w:hAnsi="Times New Roman" w:cs="Times New Roman"/>
              <w:noProof/>
              <w:color w:val="008000"/>
              <w:spacing w:val="-3"/>
              <w:sz w:val="24"/>
              <w:szCs w:val="24"/>
            </w:rPr>
            <w:t>ELSE</w:t>
          </w:r>
          <w:r>
            <w:rPr>
              <w:rFonts w:ascii="Times New Roman" w:hAnsi="Times New Roman" w:cs="Times New Roman"/>
              <w:noProof/>
              <w:spacing w:val="-3"/>
              <w:sz w:val="24"/>
              <w:szCs w:val="24"/>
            </w:rPr>
            <w:t>]</w:t>
          </w:r>
        </w:sdtContent>
      </w:sdt>
      <w:r w:rsidRPr="00E20AA4">
        <w:rPr>
          <w:rFonts w:ascii="Times New Roman" w:hAnsi="Times New Roman" w:cs="Times New Roman"/>
          <w:b/>
          <w:bCs/>
          <w:color w:val="000000"/>
          <w:sz w:val="24"/>
          <w:szCs w:val="24"/>
        </w:rPr>
        <w:t>THREE (3)</w:t>
      </w:r>
      <w:r w:rsidRPr="00D55DC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HD:1.185.0.0:12253fca-31fd-4a7e-979a-e3a8a2d530bb"/>
          <w:id w:val="1643779423"/>
          <w:placeholder>
            <w:docPart w:val="A67C8E69FE4D4B71ABDAAF50B8974E36"/>
          </w:placeholder>
        </w:sdtPr>
        <w:sdtContent>
          <w:r>
            <w:rPr>
              <w:rFonts w:ascii="Times New Roman" w:hAnsi="Times New Roman" w:cs="Times New Roman"/>
              <w:noProof/>
              <w:color w:val="000000"/>
              <w:sz w:val="24"/>
              <w:szCs w:val="24"/>
            </w:rPr>
            <w:t>[</w:t>
          </w:r>
          <w:r w:rsidRPr="0070178E">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r w:rsidRPr="00D55DC2">
        <w:rPr>
          <w:rFonts w:ascii="Times New Roman" w:hAnsi="Times New Roman" w:cs="Times New Roman"/>
          <w:spacing w:val="-3"/>
          <w:sz w:val="24"/>
          <w:szCs w:val="24"/>
        </w:rPr>
        <w:t xml:space="preserve">of the following appointees in the order of priority designated who are able and willing to serve as </w:t>
      </w:r>
      <w:sdt>
        <w:sdtPr>
          <w:rPr>
            <w:rFonts w:ascii="Times New Roman" w:hAnsi="Times New Roman" w:cs="Times New Roman"/>
            <w:spacing w:val="-3"/>
            <w:sz w:val="24"/>
            <w:szCs w:val="24"/>
          </w:rPr>
          <w:tag w:val="HD:1.187.0.0:f707a77c-ac51-485d-8478-de87fccecfd4"/>
          <w:id w:val="436420176"/>
          <w:placeholder>
            <w:docPart w:val="656ACA14B2394B35A85AD0C7FE8F7211"/>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s shall serve </w:t>
      </w:r>
      <w:r w:rsidRPr="00E20AA4">
        <w:rPr>
          <w:rFonts w:ascii="Times New Roman" w:hAnsi="Times New Roman" w:cs="Times New Roman"/>
          <w:b/>
          <w:bCs/>
          <w:spacing w:val="-3"/>
          <w:sz w:val="24"/>
          <w:szCs w:val="24"/>
        </w:rPr>
        <w:t>together as co-</w:t>
      </w:r>
      <w:sdt>
        <w:sdtPr>
          <w:rPr>
            <w:rFonts w:ascii="Times New Roman" w:hAnsi="Times New Roman" w:cs="Times New Roman"/>
            <w:b/>
            <w:bCs/>
            <w:spacing w:val="-3"/>
            <w:sz w:val="24"/>
            <w:szCs w:val="24"/>
          </w:rPr>
          <w:tag w:val="HD:1.187.0.0:4337b63a-4826-4f91-8dde-3cc356398809"/>
          <w:id w:val="-1329283495"/>
          <w:placeholder>
            <w:docPart w:val="D3370C95E453407CA11AE2644AFC08B7"/>
          </w:placeholder>
        </w:sdtPr>
        <w:sdtContent>
          <w:r w:rsidR="000A5F82">
            <w:rPr>
              <w:rFonts w:ascii="Times New Roman" w:hAnsi="Times New Roman" w:cs="Times New Roman"/>
              <w:b/>
              <w:bCs/>
              <w:noProof/>
              <w:spacing w:val="-3"/>
              <w:sz w:val="24"/>
              <w:szCs w:val="24"/>
            </w:rPr>
            <w:t>[</w:t>
          </w:r>
          <w:proofErr w:type="spellStart"/>
          <w:r w:rsidR="000A5F82" w:rsidRPr="000A5F82">
            <w:rPr>
              <w:rFonts w:ascii="Times New Roman" w:hAnsi="Times New Roman" w:cs="Times New Roman"/>
              <w:b/>
              <w:bCs/>
              <w:noProof/>
              <w:color w:val="0000FF"/>
              <w:spacing w:val="-3"/>
              <w:sz w:val="24"/>
              <w:szCs w:val="24"/>
            </w:rPr>
            <w:t>PRtitle</w:t>
          </w:r>
          <w:proofErr w:type="spellEnd"/>
          <w:r w:rsidR="000A5F82">
            <w:rPr>
              <w:rFonts w:ascii="Times New Roman" w:hAnsi="Times New Roman" w:cs="Times New Roman"/>
              <w:b/>
              <w:bCs/>
              <w:noProof/>
              <w:spacing w:val="-3"/>
              <w:sz w:val="24"/>
              <w:szCs w:val="24"/>
            </w:rPr>
            <w:t>]</w:t>
          </w:r>
        </w:sdtContent>
      </w:sdt>
      <w:r w:rsidR="000A5F82">
        <w:rPr>
          <w:rFonts w:ascii="Times New Roman" w:hAnsi="Times New Roman" w:cs="Times New Roman"/>
          <w:b/>
          <w:bCs/>
          <w:spacing w:val="-3"/>
          <w:sz w:val="24"/>
          <w:szCs w:val="24"/>
        </w:rPr>
        <w:t>s:</w:t>
      </w:r>
    </w:p>
    <w:p w14:paraId="1844E5E9" w14:textId="4FDF4D60"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r w:rsidRPr="00D55DC2">
        <w:rPr>
          <w:rFonts w:ascii="Times New Roman" w:hAnsi="Times New Roman" w:cs="Times New Roman"/>
          <w:color w:val="000000"/>
          <w:sz w:val="24"/>
          <w:szCs w:val="24"/>
        </w:rPr>
        <w:t>First: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6af6c151-ef68-49f3-8871-72f708d40da2"/>
          <w:id w:val="462002993"/>
          <w:placeholder>
            <w:docPart w:val="E131F2A104AB42F9B54FE98D1811ACF0"/>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PrimaryPersRepA1.ImportantPeopleNameUse:LIKE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15bc4906-e47d-4eba-92e5-b6d3c04ffa60"/>
          <w:id w:val="223886761"/>
          <w:placeholder>
            <w:docPart w:val="3AC68C9F141D467085E6E8427E44CE78"/>
          </w:placeholder>
        </w:sdtPr>
        <w:sdtContent>
          <w:r>
            <w:rPr>
              <w:rFonts w:ascii="Times New Roman" w:hAnsi="Times New Roman" w:cs="Times New Roman"/>
              <w:noProof/>
              <w:color w:val="000000"/>
              <w:sz w:val="24"/>
              <w:szCs w:val="24"/>
            </w:rPr>
            <w:t>[</w:t>
          </w:r>
          <w:r w:rsidRPr="002A4E9F">
            <w:rPr>
              <w:rFonts w:ascii="Times New Roman" w:hAnsi="Times New Roman" w:cs="Times New Roman"/>
              <w:noProof/>
              <w:color w:val="008000"/>
              <w:sz w:val="24"/>
              <w:szCs w:val="24"/>
            </w:rPr>
            <w:t>IF COUNT(PrimaryTrusteeA1)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79c15b69-dc3d-4ccf-be75-f42cbd7791e1"/>
          <w:id w:val="-337929573"/>
          <w:placeholder>
            <w:docPart w:val="B545ECFBD6E644F1B88F652E217C80FE"/>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000A5F82">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b8c9346e-7c83-4ce2-849d-6fb1a4625c82"/>
          <w:id w:val="-1119139029"/>
          <w:placeholder>
            <w:docPart w:val="C402C05F26444BEBA87E658F9A2ADE3A"/>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cf08ed6d-19d9-4b4e-afd5-8649355bf267"/>
          <w:id w:val="-122846369"/>
          <w:placeholder>
            <w:docPart w:val="EC4F9E2D6513466C8314D4043596C29D"/>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b/>
          <w:sz w:val="24"/>
          <w:szCs w:val="24"/>
        </w:rPr>
        <w:tag w:val="HD:1.185.0.0:75f80da1-4244-41fb-b6dd-e6b655ee9ce6"/>
        <w:id w:val="671605692"/>
        <w:placeholder>
          <w:docPart w:val="D69F00D09AD24E00BF31D161EF16914B"/>
        </w:placeholder>
      </w:sdtPr>
      <w:sdtContent>
        <w:p w14:paraId="2634E693"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(PrimaryPersRepA2)</w:t>
          </w:r>
          <w:r>
            <w:rPr>
              <w:rFonts w:ascii="Times New Roman" w:hAnsi="Times New Roman" w:cs="Times New Roman"/>
              <w:b/>
              <w:noProof/>
              <w:sz w:val="24"/>
              <w:szCs w:val="24"/>
            </w:rPr>
            <w:t>]</w:t>
          </w:r>
        </w:p>
      </w:sdtContent>
    </w:sdt>
    <w:p w14:paraId="567E6174"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496D86FE" w14:textId="07DEB417"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Second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7272b3fc-cf28-4f9c-9b39-9078b4f46597"/>
          <w:id w:val="316001044"/>
          <w:placeholder>
            <w:docPart w:val="095FEBF55E834F2989E55C2EA962DCA4"/>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PrimaryPersRepA2.ImportantPeopleNameUse:LIKE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c683feb5-8ddf-4cd3-b950-f9eeaf979ca9"/>
          <w:id w:val="445513789"/>
          <w:placeholder>
            <w:docPart w:val="1BAFF33597C94465AC4015CBD4FF622E"/>
          </w:placeholder>
        </w:sdtPr>
        <w:sdtContent>
          <w:r>
            <w:rPr>
              <w:rFonts w:ascii="Times New Roman" w:hAnsi="Times New Roman" w:cs="Times New Roman"/>
              <w:noProof/>
              <w:color w:val="000000"/>
              <w:sz w:val="24"/>
              <w:szCs w:val="24"/>
            </w:rPr>
            <w:t>[</w:t>
          </w:r>
          <w:r w:rsidRPr="002171CE">
            <w:rPr>
              <w:rFonts w:ascii="Times New Roman" w:hAnsi="Times New Roman" w:cs="Times New Roman"/>
              <w:noProof/>
              <w:color w:val="008000"/>
              <w:sz w:val="24"/>
              <w:szCs w:val="24"/>
            </w:rPr>
            <w:t>IF COUNT(PrimaryPersRepA2)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44185146-33b8-4b99-a55b-f78d884a5e65"/>
          <w:id w:val="-2011980777"/>
          <w:placeholder>
            <w:docPart w:val="9DAFD885B0874DF5931DF5BD4D3A53F4"/>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000A5F82">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a4ab7f66-afc7-454e-bc03-a0d5fd07be52"/>
          <w:id w:val="2094115878"/>
          <w:placeholder>
            <w:docPart w:val="C8EC32A5938E4FF2BFCA58FC6F193B17"/>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428b9f00-5ef5-4352-ae5b-afaa71939dda"/>
          <w:id w:val="-1823427480"/>
          <w:placeholder>
            <w:docPart w:val="2A5129BC9BBF4629AB141F4164B7D2B1"/>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84eb28b5-1898-4213-9769-2c86220ae40e"/>
        <w:id w:val="1521437304"/>
        <w:placeholder>
          <w:docPart w:val="09D8D59BFFEA4C34A60ACA582905A819"/>
        </w:placeholder>
      </w:sdtPr>
      <w:sdtContent>
        <w:p w14:paraId="09E08EAD"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af8fe2fd-a4c1-4326-a3d2-095c7210c318"/>
        <w:id w:val="915901302"/>
        <w:placeholder>
          <w:docPart w:val="4D10FD760D104233AC00506A5E009436"/>
        </w:placeholder>
      </w:sdtPr>
      <w:sdtContent>
        <w:p w14:paraId="06CE3282"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(PrimaryPersRepA3)</w:t>
          </w:r>
          <w:r>
            <w:rPr>
              <w:rFonts w:ascii="Times New Roman" w:hAnsi="Times New Roman" w:cs="Times New Roman"/>
              <w:b/>
              <w:noProof/>
              <w:sz w:val="24"/>
              <w:szCs w:val="24"/>
            </w:rPr>
            <w:t>]</w:t>
          </w:r>
        </w:p>
      </w:sdtContent>
    </w:sdt>
    <w:p w14:paraId="2F74466C"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1ABE629F" w14:textId="3B8693B2"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df824ba2-f022-4510-927a-06259abc399d"/>
          <w:id w:val="2093654122"/>
          <w:placeholder>
            <w:docPart w:val="E1556D36DF4D44399D7B921159D9286F"/>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PrimaryPersRepA3.ImportantPeopleNameUse:LIKE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1ddba327-aad2-42a2-b943-0dd185ce0427"/>
          <w:id w:val="1837727451"/>
          <w:placeholder>
            <w:docPart w:val="207015CBA8C349EFA52F17696BA327B4"/>
          </w:placeholder>
        </w:sdtPr>
        <w:sdtContent>
          <w:r>
            <w:rPr>
              <w:rFonts w:ascii="Times New Roman" w:hAnsi="Times New Roman" w:cs="Times New Roman"/>
              <w:noProof/>
              <w:color w:val="000000"/>
              <w:sz w:val="24"/>
              <w:szCs w:val="24"/>
            </w:rPr>
            <w:t>[</w:t>
          </w:r>
          <w:r w:rsidRPr="002171CE">
            <w:rPr>
              <w:rFonts w:ascii="Times New Roman" w:hAnsi="Times New Roman" w:cs="Times New Roman"/>
              <w:noProof/>
              <w:color w:val="008000"/>
              <w:sz w:val="24"/>
              <w:szCs w:val="24"/>
            </w:rPr>
            <w:t>IF COUNT(PrimaryPersRepA3)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9f5c406e-bb62-4df0-9d36-32c2189c25c8"/>
          <w:id w:val="1502776135"/>
          <w:placeholder>
            <w:docPart w:val="6345FE6133864294B031E728E767E0B8"/>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000A5F82">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2f3c740a-7fc2-44de-b855-372068874b5a"/>
          <w:id w:val="-415859378"/>
          <w:placeholder>
            <w:docPart w:val="16CA596B50A94D108ED899DCE4DA4F57"/>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a4584c0c-4314-405d-bd71-e8aa9983bb2b"/>
          <w:id w:val="1754009307"/>
          <w:placeholder>
            <w:docPart w:val="F39999EA6B4345689894651BDA4E4180"/>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eb224747-0c32-41a1-a033-96280962105c"/>
        <w:id w:val="1168677231"/>
        <w:placeholder>
          <w:docPart w:val="90D7F70B30E64078A0C71763A444D614"/>
        </w:placeholder>
      </w:sdtPr>
      <w:sdtContent>
        <w:p w14:paraId="14DA28E2"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94319017-c1b1-4297-b3ae-a1a37afdd491"/>
        <w:id w:val="-1763139120"/>
        <w:placeholder>
          <w:docPart w:val="0101322EC1C34B2082AFC8E244D637AB"/>
        </w:placeholder>
      </w:sdtPr>
      <w:sdtContent>
        <w:p w14:paraId="105F25A5"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(PrimaryPersRepA4)</w:t>
          </w:r>
          <w:r>
            <w:rPr>
              <w:rFonts w:ascii="Times New Roman" w:hAnsi="Times New Roman" w:cs="Times New Roman"/>
              <w:b/>
              <w:noProof/>
              <w:sz w:val="24"/>
              <w:szCs w:val="24"/>
            </w:rPr>
            <w:t>]</w:t>
          </w:r>
        </w:p>
      </w:sdtContent>
    </w:sdt>
    <w:p w14:paraId="2D33DF9E"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3A167E79" w14:textId="1AEF1B45"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Fourth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3367abec-087c-4d10-af71-19d3cbb834a2"/>
          <w:id w:val="417294949"/>
          <w:placeholder>
            <w:docPart w:val="A022696FB4ED4BBF839F552B3292E1D8"/>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PrimaryPersRepA4.ImportantPeopleNameUse:LIKE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a74040d7-3e4e-45b8-9fe3-67a017d9d763"/>
          <w:id w:val="271598055"/>
          <w:placeholder>
            <w:docPart w:val="596E97B5954D410A93BC5AC92D04012F"/>
          </w:placeholder>
        </w:sdtPr>
        <w:sdtContent>
          <w:r>
            <w:rPr>
              <w:rFonts w:ascii="Times New Roman" w:hAnsi="Times New Roman" w:cs="Times New Roman"/>
              <w:noProof/>
              <w:color w:val="000000"/>
              <w:sz w:val="24"/>
              <w:szCs w:val="24"/>
            </w:rPr>
            <w:t>[</w:t>
          </w:r>
          <w:r w:rsidRPr="002171CE">
            <w:rPr>
              <w:rFonts w:ascii="Times New Roman" w:hAnsi="Times New Roman" w:cs="Times New Roman"/>
              <w:noProof/>
              <w:color w:val="008000"/>
              <w:sz w:val="24"/>
              <w:szCs w:val="24"/>
            </w:rPr>
            <w:t>IF COUNT(PrimaryPersRepA4)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e089897c-a98a-44bb-acf3-db5825bb91bb"/>
          <w:id w:val="1323852081"/>
          <w:placeholder>
            <w:docPart w:val="2B0687878EE74F128FED7B6222CA8B5F"/>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000A5F82">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ce4b2108-d726-4d63-bc4d-d5c141bf3880"/>
          <w:id w:val="-1993710090"/>
          <w:placeholder>
            <w:docPart w:val="F740D72678644C5DACBAEC7D55AD26AD"/>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18fc3cbc-39b1-4b42-bc3c-cdfb62e79da1"/>
          <w:id w:val="-724063917"/>
          <w:placeholder>
            <w:docPart w:val="086B739C7FDD4B1FA63F2F9EE7EAC15D"/>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56f6f9a0-2c13-48fa-8e12-b3a71939b667"/>
        <w:id w:val="1218236143"/>
        <w:placeholder>
          <w:docPart w:val="2E87B4F4E81A4992BCC4F14E4A9EECCA"/>
        </w:placeholder>
      </w:sdtPr>
      <w:sdtContent>
        <w:p w14:paraId="0BFECC24"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cfdc61d1-081a-4f74-b50b-c912589a9e2c"/>
        <w:id w:val="241847692"/>
        <w:placeholder>
          <w:docPart w:val="0D1421FD872C49E58F600FCDE7193A12"/>
        </w:placeholder>
      </w:sdtPr>
      <w:sdtContent>
        <w:p w14:paraId="48EA2EEF"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(PrimaryPersRepA5)</w:t>
          </w:r>
          <w:r>
            <w:rPr>
              <w:rFonts w:ascii="Times New Roman" w:hAnsi="Times New Roman" w:cs="Times New Roman"/>
              <w:b/>
              <w:noProof/>
              <w:sz w:val="24"/>
              <w:szCs w:val="24"/>
            </w:rPr>
            <w:t>]</w:t>
          </w:r>
        </w:p>
      </w:sdtContent>
    </w:sdt>
    <w:p w14:paraId="5B1766F5"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2BD5A091" w14:textId="3233FDD0"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Fifth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1a6ef3ca-2103-4b3e-a0a0-f61171a4620c"/>
          <w:id w:val="1153949283"/>
          <w:placeholder>
            <w:docPart w:val="7C19066E53C948D6B115732F53A958A7"/>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PrimaryPersRepA5.ImportantPeopleNameUse:LIKE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720afeba-b436-4c2f-8fd2-31f9ac5621c4"/>
          <w:id w:val="-188759807"/>
          <w:placeholder>
            <w:docPart w:val="42CC208AA6E043D485AF36CA70CA99CA"/>
          </w:placeholder>
        </w:sdtPr>
        <w:sdtContent>
          <w:r>
            <w:rPr>
              <w:rFonts w:ascii="Times New Roman" w:hAnsi="Times New Roman" w:cs="Times New Roman"/>
              <w:noProof/>
              <w:color w:val="000000"/>
              <w:sz w:val="24"/>
              <w:szCs w:val="24"/>
            </w:rPr>
            <w:t>[</w:t>
          </w:r>
          <w:r w:rsidRPr="002171CE">
            <w:rPr>
              <w:rFonts w:ascii="Times New Roman" w:hAnsi="Times New Roman" w:cs="Times New Roman"/>
              <w:noProof/>
              <w:color w:val="008000"/>
              <w:sz w:val="24"/>
              <w:szCs w:val="24"/>
            </w:rPr>
            <w:t>IF COUNT(PrimaryPersRepA5)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92786935-5b4b-4f6d-a989-c073a714ebf9"/>
          <w:id w:val="-1590691589"/>
          <w:placeholder>
            <w:docPart w:val="DCE7BE306A3D4AA9BAC8978B4CA4D119"/>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000A5F82">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2fdbb453-3169-4900-809d-090dee6e3821"/>
          <w:id w:val="-1762443254"/>
          <w:placeholder>
            <w:docPart w:val="4D3913180B444F6DAE8B02917C05F326"/>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24b29113-ae7d-4e2f-b09d-3cda4b81252a"/>
          <w:id w:val="84353652"/>
          <w:placeholder>
            <w:docPart w:val="411EE65273C8494391723AC9F99EE7C2"/>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cc9a17c4-4f33-41fe-8588-dd1a9ac50b20"/>
        <w:id w:val="-45677238"/>
        <w:placeholder>
          <w:docPart w:val="FA1BE77346574231955D08122F57C1F8"/>
        </w:placeholder>
      </w:sdtPr>
      <w:sdtContent>
        <w:p w14:paraId="3D7DB32B" w14:textId="77777777" w:rsidR="00872B24" w:rsidRDefault="00872B24" w:rsidP="00872B24">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1A4F3FF5" w14:textId="77777777" w:rsidR="00872B24" w:rsidRDefault="00872B24" w:rsidP="00872B24">
      <w:pPr>
        <w:spacing w:after="240"/>
        <w:ind w:left="1440" w:right="720"/>
        <w:jc w:val="both"/>
        <w:rPr>
          <w:rFonts w:ascii="Times New Roman" w:hAnsi="Times New Roman" w:cs="Times New Roman"/>
          <w:spacing w:val="-3"/>
          <w:sz w:val="24"/>
          <w:szCs w:val="24"/>
        </w:rPr>
      </w:pPr>
    </w:p>
    <w:p w14:paraId="6D554A7B" w14:textId="2E5D805A" w:rsidR="00872B24" w:rsidRPr="00D55DC2" w:rsidRDefault="00872B24" w:rsidP="00872B24">
      <w:pPr>
        <w:spacing w:after="240"/>
        <w:ind w:left="1440" w:right="720"/>
        <w:jc w:val="both"/>
        <w:rPr>
          <w:rFonts w:ascii="Times New Roman" w:hAnsi="Times New Roman" w:cs="Times New Roman"/>
          <w:spacing w:val="-3"/>
          <w:sz w:val="24"/>
          <w:szCs w:val="24"/>
        </w:rPr>
      </w:pPr>
      <w:r w:rsidRPr="00D55DC2">
        <w:rPr>
          <w:rFonts w:ascii="Times New Roman" w:hAnsi="Times New Roman" w:cs="Times New Roman"/>
          <w:spacing w:val="-3"/>
          <w:sz w:val="24"/>
          <w:szCs w:val="24"/>
        </w:rPr>
        <w:t xml:space="preserve">If a serving </w:t>
      </w:r>
      <w:sdt>
        <w:sdtPr>
          <w:rPr>
            <w:rFonts w:ascii="Times New Roman" w:hAnsi="Times New Roman" w:cs="Times New Roman"/>
            <w:spacing w:val="-3"/>
            <w:sz w:val="24"/>
            <w:szCs w:val="24"/>
          </w:rPr>
          <w:tag w:val="HD:1.187.0.0:550e44cf-589c-4457-b4ce-beaffcd8838a"/>
          <w:id w:val="80107753"/>
          <w:placeholder>
            <w:docPart w:val="557C8ADBA9D04F78900A55841849A0C5"/>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 should (as applicable) die, </w:t>
      </w:r>
      <w:r w:rsidRPr="00D55DC2">
        <w:rPr>
          <w:rFonts w:ascii="Times New Roman" w:hAnsi="Times New Roman" w:cs="Times New Roman"/>
          <w:sz w:val="24"/>
          <w:szCs w:val="24"/>
        </w:rPr>
        <w:t>cease to exist without a corporate successor</w:t>
      </w:r>
      <w:r w:rsidRPr="00D55DC2">
        <w:rPr>
          <w:rFonts w:ascii="Times New Roman" w:hAnsi="Times New Roman" w:cs="Times New Roman"/>
          <w:spacing w:val="-3"/>
          <w:sz w:val="24"/>
          <w:szCs w:val="24"/>
        </w:rPr>
        <w:t xml:space="preserve">, resign, refuse to serve, be removed, become </w:t>
      </w:r>
      <w:r w:rsidRPr="00D55DC2">
        <w:rPr>
          <w:rFonts w:ascii="Times New Roman" w:hAnsi="Times New Roman" w:cs="Times New Roman"/>
          <w:spacing w:val="-3"/>
          <w:sz w:val="24"/>
          <w:szCs w:val="24"/>
        </w:rPr>
        <w:lastRenderedPageBreak/>
        <w:t xml:space="preserve">incapacitated and/or for any reason(s) be unable or unwilling to serve, then the next available appointee shall serve as a </w:t>
      </w:r>
      <w:sdt>
        <w:sdtPr>
          <w:rPr>
            <w:rFonts w:ascii="Times New Roman" w:hAnsi="Times New Roman" w:cs="Times New Roman"/>
            <w:spacing w:val="-3"/>
            <w:sz w:val="24"/>
            <w:szCs w:val="24"/>
          </w:rPr>
          <w:tag w:val="HD:1.187.0.0:2951c628-f318-47d7-8c17-4c87da8d23b7"/>
          <w:id w:val="-1848707574"/>
          <w:placeholder>
            <w:docPart w:val="8C8F56ACE8A0472ABA539BF2B6AE7752"/>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 together with the remaining </w:t>
      </w:r>
      <w:sdt>
        <w:sdtPr>
          <w:rPr>
            <w:rFonts w:ascii="Times New Roman" w:hAnsi="Times New Roman" w:cs="Times New Roman"/>
            <w:spacing w:val="-3"/>
            <w:sz w:val="24"/>
            <w:szCs w:val="24"/>
          </w:rPr>
          <w:tag w:val="HD:1.185.0.0:f2bdb580-ab8a-467a-8cff-99e675560236"/>
          <w:id w:val="1134752321"/>
          <w:placeholder>
            <w:docPart w:val="E3B1C443B14E47C99EEE4FE155ECE882"/>
          </w:placeholder>
        </w:sdtPr>
        <w:sdtContent>
          <w:r>
            <w:rPr>
              <w:rFonts w:ascii="Times New Roman" w:hAnsi="Times New Roman" w:cs="Times New Roman"/>
              <w:noProof/>
              <w:spacing w:val="-3"/>
              <w:sz w:val="24"/>
              <w:szCs w:val="24"/>
            </w:rPr>
            <w:t>[</w:t>
          </w:r>
          <w:r w:rsidRPr="007A139D">
            <w:rPr>
              <w:rFonts w:ascii="Times New Roman" w:hAnsi="Times New Roman" w:cs="Times New Roman"/>
              <w:noProof/>
              <w:color w:val="008000"/>
              <w:spacing w:val="-3"/>
              <w:sz w:val="24"/>
              <w:szCs w:val="24"/>
            </w:rPr>
            <w:t>IF PrimaryPersRepFormat = "First TWO from list"</w:t>
          </w:r>
          <w:r>
            <w:rPr>
              <w:rFonts w:ascii="Times New Roman" w:hAnsi="Times New Roman" w:cs="Times New Roman"/>
              <w:noProof/>
              <w:spacing w:val="-3"/>
              <w:sz w:val="24"/>
              <w:szCs w:val="24"/>
            </w:rPr>
            <w:t>]</w:t>
          </w:r>
        </w:sdtContent>
      </w:sdt>
      <w:sdt>
        <w:sdtPr>
          <w:rPr>
            <w:rFonts w:ascii="Times New Roman" w:hAnsi="Times New Roman" w:cs="Times New Roman"/>
            <w:spacing w:val="-3"/>
            <w:sz w:val="24"/>
            <w:szCs w:val="24"/>
          </w:rPr>
          <w:tag w:val="HD:1.187.0.0:396a3d5d-cdca-48c1-b306-2d690ec82dd9"/>
          <w:id w:val="1930690118"/>
          <w:placeholder>
            <w:docPart w:val="94467EDE7B18478E8408D8BB9CC0C0C4"/>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sdt>
        <w:sdtPr>
          <w:rPr>
            <w:rFonts w:ascii="Times New Roman" w:hAnsi="Times New Roman" w:cs="Times New Roman"/>
            <w:spacing w:val="-3"/>
            <w:sz w:val="24"/>
            <w:szCs w:val="24"/>
          </w:rPr>
          <w:tag w:val="HD:1.185.0.0:77f4e189-93e3-4f6a-95f1-bab080597bf6"/>
          <w:id w:val="531458919"/>
          <w:placeholder>
            <w:docPart w:val="54A3477811134856AAF015FF8776D5B6"/>
          </w:placeholder>
        </w:sdtPr>
        <w:sdtContent>
          <w:r>
            <w:rPr>
              <w:rFonts w:ascii="Times New Roman" w:hAnsi="Times New Roman" w:cs="Times New Roman"/>
              <w:noProof/>
              <w:spacing w:val="-3"/>
              <w:sz w:val="24"/>
              <w:szCs w:val="24"/>
            </w:rPr>
            <w:t>[</w:t>
          </w:r>
          <w:r w:rsidRPr="0070178E">
            <w:rPr>
              <w:rFonts w:ascii="Times New Roman" w:hAnsi="Times New Roman" w:cs="Times New Roman"/>
              <w:noProof/>
              <w:color w:val="008000"/>
              <w:spacing w:val="-3"/>
              <w:sz w:val="24"/>
              <w:szCs w:val="24"/>
            </w:rPr>
            <w:t>ELSE</w:t>
          </w:r>
          <w:r>
            <w:rPr>
              <w:rFonts w:ascii="Times New Roman" w:hAnsi="Times New Roman" w:cs="Times New Roman"/>
              <w:noProof/>
              <w:spacing w:val="-3"/>
              <w:sz w:val="24"/>
              <w:szCs w:val="24"/>
            </w:rPr>
            <w:t>]</w:t>
          </w:r>
        </w:sdtContent>
      </w:sdt>
      <w:sdt>
        <w:sdtPr>
          <w:rPr>
            <w:rFonts w:ascii="Times New Roman" w:hAnsi="Times New Roman" w:cs="Times New Roman"/>
            <w:spacing w:val="-3"/>
            <w:sz w:val="24"/>
            <w:szCs w:val="24"/>
          </w:rPr>
          <w:tag w:val="HD:1.187.0.0:83504107-428c-47b8-ad20-838b6ef2fa4c"/>
          <w:id w:val="-1045133953"/>
          <w:placeholder>
            <w:docPart w:val="32EF0434ABE4427DBC5ADC5087D66F9F"/>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s</w:t>
      </w:r>
      <w:sdt>
        <w:sdtPr>
          <w:rPr>
            <w:rFonts w:ascii="Times New Roman" w:hAnsi="Times New Roman" w:cs="Times New Roman"/>
            <w:color w:val="000000"/>
            <w:sz w:val="24"/>
            <w:szCs w:val="24"/>
          </w:rPr>
          <w:tag w:val="HD:1.185.0.0:353535ec-be83-4e27-80f2-331ae4168552"/>
          <w:id w:val="-1702622030"/>
          <w:placeholder>
            <w:docPart w:val="98A1F27C76AE475EA902AF9EC1CBACCB"/>
          </w:placeholder>
        </w:sdtPr>
        <w:sdtContent>
          <w:r>
            <w:rPr>
              <w:rFonts w:ascii="Times New Roman" w:hAnsi="Times New Roman" w:cs="Times New Roman"/>
              <w:noProof/>
              <w:color w:val="000000"/>
              <w:sz w:val="24"/>
              <w:szCs w:val="24"/>
            </w:rPr>
            <w:t>[</w:t>
          </w:r>
          <w:r w:rsidRPr="0070178E">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r w:rsidRPr="00D55DC2">
        <w:rPr>
          <w:rFonts w:ascii="Times New Roman" w:hAnsi="Times New Roman" w:cs="Times New Roman"/>
          <w:spacing w:val="-3"/>
          <w:sz w:val="24"/>
          <w:szCs w:val="24"/>
        </w:rPr>
        <w:t>.</w:t>
      </w:r>
    </w:p>
    <w:p w14:paraId="7C173E86" w14:textId="791B1D72" w:rsidR="00872B24" w:rsidRPr="00D55DC2" w:rsidRDefault="00872B24" w:rsidP="00872B24">
      <w:pPr>
        <w:spacing w:after="240"/>
        <w:ind w:left="1440" w:right="720"/>
        <w:jc w:val="both"/>
        <w:rPr>
          <w:rFonts w:ascii="Times New Roman" w:hAnsi="Times New Roman" w:cs="Times New Roman"/>
          <w:spacing w:val="-3"/>
          <w:sz w:val="24"/>
          <w:szCs w:val="24"/>
        </w:rPr>
      </w:pPr>
      <w:r w:rsidRPr="00D55DC2">
        <w:rPr>
          <w:rFonts w:ascii="Times New Roman" w:hAnsi="Times New Roman" w:cs="Times New Roman"/>
          <w:spacing w:val="-3"/>
          <w:sz w:val="24"/>
          <w:szCs w:val="24"/>
        </w:rPr>
        <w:t xml:space="preserve">If a serving </w:t>
      </w:r>
      <w:sdt>
        <w:sdtPr>
          <w:rPr>
            <w:rFonts w:ascii="Times New Roman" w:hAnsi="Times New Roman" w:cs="Times New Roman"/>
            <w:spacing w:val="-3"/>
            <w:sz w:val="24"/>
            <w:szCs w:val="24"/>
          </w:rPr>
          <w:tag w:val="HD:1.187.0.0:b64db92b-f9f6-4edf-8769-9068400145c4"/>
          <w:id w:val="-720435377"/>
          <w:placeholder>
            <w:docPart w:val="A3FC419544424C2296752FCB4C98E7E7"/>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 should (as applicable) die, </w:t>
      </w:r>
      <w:r w:rsidRPr="00D55DC2">
        <w:rPr>
          <w:rFonts w:ascii="Times New Roman" w:hAnsi="Times New Roman" w:cs="Times New Roman"/>
          <w:sz w:val="24"/>
          <w:szCs w:val="24"/>
        </w:rPr>
        <w:t>cease to exist without a corporate successor</w:t>
      </w:r>
      <w:r w:rsidRPr="00D55DC2">
        <w:rPr>
          <w:rFonts w:ascii="Times New Roman" w:hAnsi="Times New Roman" w:cs="Times New Roman"/>
          <w:spacing w:val="-3"/>
          <w:sz w:val="24"/>
          <w:szCs w:val="24"/>
        </w:rPr>
        <w:t xml:space="preserve">, resign, refuse to serve, be removed, become incapacitated and/or for any reason(s) be unable or unwilling to serve and there is no next available appointee, then the remaining </w:t>
      </w:r>
      <w:sdt>
        <w:sdtPr>
          <w:rPr>
            <w:rFonts w:ascii="Times New Roman" w:hAnsi="Times New Roman" w:cs="Times New Roman"/>
            <w:spacing w:val="-3"/>
            <w:sz w:val="24"/>
            <w:szCs w:val="24"/>
          </w:rPr>
          <w:tag w:val="HD:1.187.0.0:2c2a3e8e-0bee-4c09-a6ab-8b28d7d3aeff"/>
          <w:id w:val="-791974604"/>
          <w:placeholder>
            <w:docPart w:val="BDF7676CD5DC48A19C2AC1A2CD69335A"/>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 shall continue to serve together if more than one in number or alone if only one remains.</w:t>
      </w:r>
    </w:p>
    <w:p w14:paraId="22C6A5F9" w14:textId="36343384" w:rsidR="00872B24" w:rsidRPr="00D55DC2" w:rsidRDefault="00872B24" w:rsidP="00872B24">
      <w:pPr>
        <w:ind w:left="1440" w:right="720"/>
        <w:jc w:val="both"/>
        <w:rPr>
          <w:rFonts w:ascii="Times New Roman" w:hAnsi="Times New Roman" w:cs="Times New Roman"/>
          <w:spacing w:val="-3"/>
          <w:sz w:val="24"/>
          <w:szCs w:val="24"/>
        </w:rPr>
      </w:pPr>
      <w:r w:rsidRPr="00D55DC2">
        <w:rPr>
          <w:rFonts w:ascii="Times New Roman" w:hAnsi="Times New Roman" w:cs="Times New Roman"/>
          <w:spacing w:val="-3"/>
          <w:sz w:val="24"/>
          <w:szCs w:val="24"/>
        </w:rPr>
        <w:t>The “next available appointee” is the next appointee in the order of priority designated who (</w:t>
      </w:r>
      <w:proofErr w:type="spellStart"/>
      <w:r w:rsidRPr="00D55DC2">
        <w:rPr>
          <w:rFonts w:ascii="Times New Roman" w:hAnsi="Times New Roman" w:cs="Times New Roman"/>
          <w:spacing w:val="-3"/>
          <w:sz w:val="24"/>
          <w:szCs w:val="24"/>
        </w:rPr>
        <w:t>i</w:t>
      </w:r>
      <w:proofErr w:type="spellEnd"/>
      <w:r w:rsidRPr="00D55DC2">
        <w:rPr>
          <w:rFonts w:ascii="Times New Roman" w:hAnsi="Times New Roman" w:cs="Times New Roman"/>
          <w:spacing w:val="-3"/>
          <w:sz w:val="24"/>
          <w:szCs w:val="24"/>
        </w:rPr>
        <w:t xml:space="preserve">) is able and willing to serve as a </w:t>
      </w:r>
      <w:sdt>
        <w:sdtPr>
          <w:rPr>
            <w:rFonts w:ascii="Times New Roman" w:hAnsi="Times New Roman" w:cs="Times New Roman"/>
            <w:spacing w:val="-3"/>
            <w:sz w:val="24"/>
            <w:szCs w:val="24"/>
          </w:rPr>
          <w:tag w:val="HD:1.187.0.0:861c4368-e31a-451e-977e-89e8747916a9"/>
          <w:id w:val="1869862405"/>
          <w:placeholder>
            <w:docPart w:val="B2DD42ACCEAC4F2E831FA5317D79453E"/>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 (ii) is not then serving as a </w:t>
      </w:r>
      <w:sdt>
        <w:sdtPr>
          <w:rPr>
            <w:rFonts w:ascii="Times New Roman" w:hAnsi="Times New Roman" w:cs="Times New Roman"/>
            <w:spacing w:val="-3"/>
            <w:sz w:val="24"/>
            <w:szCs w:val="24"/>
          </w:rPr>
          <w:tag w:val="HD:1.187.0.0:b4cad0ef-4eb6-4ab4-8cd5-6a2c547803c6"/>
          <w:id w:val="-672875376"/>
          <w:placeholder>
            <w:docPart w:val="B04624A860C94CE3AC3B987FD3EC87B7"/>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 AND (iii) has not previously resigned, refused to serve, been removed, become incapacitated and/or for any reason(s) been unable or unwilling to serve as a </w:t>
      </w:r>
      <w:sdt>
        <w:sdtPr>
          <w:rPr>
            <w:rFonts w:ascii="Times New Roman" w:hAnsi="Times New Roman" w:cs="Times New Roman"/>
            <w:spacing w:val="-3"/>
            <w:sz w:val="24"/>
            <w:szCs w:val="24"/>
          </w:rPr>
          <w:tag w:val="HD:1.187.0.0:167cade1-87b0-418c-8685-bd5947a3234d"/>
          <w:id w:val="1406730562"/>
          <w:placeholder>
            <w:docPart w:val="F96A73367B49452286621F2D5CF43301"/>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 pursuant to this list of appointees.</w:t>
      </w:r>
    </w:p>
    <w:p w14:paraId="39DA0EB5" w14:textId="77777777" w:rsidR="00872B24" w:rsidRDefault="00000000" w:rsidP="00872B24">
      <w:pPr>
        <w:ind w:left="720" w:firstLine="72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3de0f3f1-a527-4a41-9b1d-10857c4738d0"/>
          <w:id w:val="1122267068"/>
          <w:placeholder>
            <w:docPart w:val="54BE8B74F46445769B8894BC7ED620B0"/>
          </w:placeholder>
        </w:sdtPr>
        <w:sdtContent>
          <w:r w:rsidR="00872B24">
            <w:rPr>
              <w:rFonts w:ascii="Times New Roman" w:hAnsi="Times New Roman" w:cs="Times New Roman"/>
              <w:noProof/>
              <w:color w:val="000000"/>
              <w:sz w:val="24"/>
              <w:szCs w:val="24"/>
            </w:rPr>
            <w:t>[</w:t>
          </w:r>
          <w:r w:rsidR="00872B24" w:rsidRPr="00862EAD">
            <w:rPr>
              <w:rFonts w:ascii="Times New Roman" w:hAnsi="Times New Roman" w:cs="Times New Roman"/>
              <w:noProof/>
              <w:color w:val="008000"/>
              <w:sz w:val="24"/>
              <w:szCs w:val="24"/>
            </w:rPr>
            <w:t>ELSE</w:t>
          </w:r>
          <w:r w:rsidR="00872B24">
            <w:rPr>
              <w:rFonts w:ascii="Times New Roman" w:hAnsi="Times New Roman" w:cs="Times New Roman"/>
              <w:noProof/>
              <w:color w:val="000000"/>
              <w:sz w:val="24"/>
              <w:szCs w:val="24"/>
            </w:rPr>
            <w:t>]</w:t>
          </w:r>
        </w:sdtContent>
      </w:sdt>
    </w:p>
    <w:sdt>
      <w:sdtPr>
        <w:rPr>
          <w:rFonts w:ascii="Times New Roman" w:hAnsi="Times New Roman" w:cs="Times New Roman"/>
          <w:color w:val="000000"/>
          <w:sz w:val="24"/>
          <w:szCs w:val="24"/>
        </w:rPr>
        <w:tag w:val="HD:1.185.0.0:72e1e108-3cc2-4fa9-b6bc-e4fa6b0f0c60"/>
        <w:id w:val="-357975887"/>
        <w:placeholder>
          <w:docPart w:val="90E88CDE13D14298993D44757E142DA1"/>
        </w:placeholder>
      </w:sdtPr>
      <w:sdtContent>
        <w:p w14:paraId="7D731A01" w14:textId="77777777" w:rsidR="00872B24" w:rsidRDefault="00872B24" w:rsidP="00872B24">
          <w:pPr>
            <w:ind w:left="144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IF PrimaryPersRepFormat = "List A and B"</w:t>
          </w:r>
          <w:r>
            <w:rPr>
              <w:rFonts w:ascii="Times New Roman" w:hAnsi="Times New Roman" w:cs="Times New Roman"/>
              <w:noProof/>
              <w:color w:val="000000"/>
              <w:sz w:val="24"/>
              <w:szCs w:val="24"/>
            </w:rPr>
            <w:t>]</w:t>
          </w:r>
        </w:p>
      </w:sdtContent>
    </w:sdt>
    <w:p w14:paraId="43B999EA" w14:textId="516E6227" w:rsidR="00872B24" w:rsidRPr="00D55DC2" w:rsidRDefault="00872B24" w:rsidP="00872B24">
      <w:pPr>
        <w:ind w:left="72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O</w:t>
      </w:r>
      <w:r w:rsidRPr="00D55DC2">
        <w:rPr>
          <w:rFonts w:ascii="Times New Roman" w:hAnsi="Times New Roman" w:cs="Times New Roman"/>
          <w:spacing w:val="-3"/>
          <w:sz w:val="24"/>
          <w:szCs w:val="24"/>
        </w:rPr>
        <w:t xml:space="preserve">ne Appointee from </w:t>
      </w:r>
      <w:r w:rsidRPr="00E20AA4">
        <w:rPr>
          <w:rFonts w:ascii="Times New Roman" w:hAnsi="Times New Roman" w:cs="Times New Roman"/>
          <w:b/>
          <w:bCs/>
          <w:spacing w:val="-3"/>
          <w:sz w:val="24"/>
          <w:szCs w:val="24"/>
        </w:rPr>
        <w:t>List A</w:t>
      </w:r>
      <w:r w:rsidRPr="00D55DC2">
        <w:rPr>
          <w:rFonts w:ascii="Times New Roman" w:hAnsi="Times New Roman" w:cs="Times New Roman"/>
          <w:spacing w:val="-3"/>
          <w:sz w:val="24"/>
          <w:szCs w:val="24"/>
        </w:rPr>
        <w:t xml:space="preserve"> and one Appointee from </w:t>
      </w:r>
      <w:r w:rsidRPr="00E20AA4">
        <w:rPr>
          <w:rFonts w:ascii="Times New Roman" w:hAnsi="Times New Roman" w:cs="Times New Roman"/>
          <w:b/>
          <w:bCs/>
          <w:spacing w:val="-3"/>
          <w:sz w:val="24"/>
          <w:szCs w:val="24"/>
        </w:rPr>
        <w:t>List B</w:t>
      </w:r>
      <w:r w:rsidRPr="00D55DC2">
        <w:rPr>
          <w:rFonts w:ascii="Times New Roman" w:hAnsi="Times New Roman" w:cs="Times New Roman"/>
          <w:spacing w:val="-3"/>
          <w:sz w:val="24"/>
          <w:szCs w:val="24"/>
        </w:rPr>
        <w:t xml:space="preserve">, in the order named, shall serve </w:t>
      </w:r>
      <w:r w:rsidRPr="00E20AA4">
        <w:rPr>
          <w:rFonts w:ascii="Times New Roman" w:hAnsi="Times New Roman" w:cs="Times New Roman"/>
          <w:b/>
          <w:bCs/>
          <w:spacing w:val="-3"/>
          <w:sz w:val="24"/>
          <w:szCs w:val="24"/>
        </w:rPr>
        <w:t>together as co-</w:t>
      </w:r>
      <w:sdt>
        <w:sdtPr>
          <w:rPr>
            <w:rFonts w:ascii="Times New Roman" w:hAnsi="Times New Roman" w:cs="Times New Roman"/>
            <w:b/>
            <w:bCs/>
            <w:spacing w:val="-3"/>
            <w:sz w:val="24"/>
            <w:szCs w:val="24"/>
          </w:rPr>
          <w:tag w:val="HD:1.187.0.0:72c4c3ac-74a7-41b1-9ea4-5c0e4c9bf4ad"/>
          <w:id w:val="354465258"/>
          <w:placeholder>
            <w:docPart w:val="5AB16FE68B334800982F904B8FA01FCA"/>
          </w:placeholder>
        </w:sdtPr>
        <w:sdtContent>
          <w:r w:rsidR="000A5F82">
            <w:rPr>
              <w:rFonts w:ascii="Times New Roman" w:hAnsi="Times New Roman" w:cs="Times New Roman"/>
              <w:b/>
              <w:bCs/>
              <w:noProof/>
              <w:spacing w:val="-3"/>
              <w:sz w:val="24"/>
              <w:szCs w:val="24"/>
            </w:rPr>
            <w:t>[</w:t>
          </w:r>
          <w:proofErr w:type="spellStart"/>
          <w:r w:rsidR="000A5F82" w:rsidRPr="000A5F82">
            <w:rPr>
              <w:rFonts w:ascii="Times New Roman" w:hAnsi="Times New Roman" w:cs="Times New Roman"/>
              <w:b/>
              <w:bCs/>
              <w:noProof/>
              <w:color w:val="0000FF"/>
              <w:spacing w:val="-3"/>
              <w:sz w:val="24"/>
              <w:szCs w:val="24"/>
            </w:rPr>
            <w:t>PRtitle</w:t>
          </w:r>
          <w:proofErr w:type="spellEnd"/>
          <w:r w:rsidR="000A5F82">
            <w:rPr>
              <w:rFonts w:ascii="Times New Roman" w:hAnsi="Times New Roman" w:cs="Times New Roman"/>
              <w:b/>
              <w:bCs/>
              <w:noProof/>
              <w:spacing w:val="-3"/>
              <w:sz w:val="24"/>
              <w:szCs w:val="24"/>
            </w:rPr>
            <w:t>]</w:t>
          </w:r>
        </w:sdtContent>
      </w:sdt>
      <w:r w:rsidR="000A5F82">
        <w:rPr>
          <w:rFonts w:ascii="Times New Roman" w:hAnsi="Times New Roman" w:cs="Times New Roman"/>
          <w:b/>
          <w:bCs/>
          <w:spacing w:val="-3"/>
          <w:sz w:val="24"/>
          <w:szCs w:val="24"/>
        </w:rPr>
        <w:t>s:</w:t>
      </w:r>
    </w:p>
    <w:p w14:paraId="42528218"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rsidRPr="00D55DC2">
        <w:rPr>
          <w:rFonts w:ascii="Times New Roman" w:hAnsi="Times New Roman" w:cs="Times New Roman"/>
          <w:spacing w:val="-3"/>
          <w:sz w:val="24"/>
          <w:szCs w:val="24"/>
        </w:rPr>
        <w:tab/>
      </w:r>
      <w:r w:rsidRPr="00D55DC2">
        <w:rPr>
          <w:rFonts w:ascii="Times New Roman" w:hAnsi="Times New Roman" w:cs="Times New Roman"/>
          <w:spacing w:val="-3"/>
          <w:sz w:val="24"/>
          <w:szCs w:val="24"/>
        </w:rPr>
        <w:tab/>
      </w:r>
      <w:r w:rsidRPr="00D55DC2">
        <w:rPr>
          <w:rFonts w:ascii="Times New Roman" w:hAnsi="Times New Roman" w:cs="Times New Roman"/>
          <w:spacing w:val="-3"/>
          <w:sz w:val="24"/>
          <w:szCs w:val="24"/>
          <w:u w:val="single"/>
        </w:rPr>
        <w:t>List A</w:t>
      </w:r>
    </w:p>
    <w:p w14:paraId="7255B59F" w14:textId="2BE33EC3" w:rsidR="00872B24" w:rsidRDefault="00872B24" w:rsidP="00872B24">
      <w:pPr>
        <w:tabs>
          <w:tab w:val="left" w:pos="-1440"/>
        </w:tabs>
        <w:spacing w:after="0"/>
        <w:ind w:left="2880" w:hanging="1440"/>
        <w:jc w:val="both"/>
        <w:rPr>
          <w:rFonts w:ascii="Times New Roman" w:hAnsi="Times New Roman" w:cs="Times New Roman"/>
          <w:b/>
          <w:sz w:val="24"/>
          <w:szCs w:val="24"/>
        </w:rPr>
      </w:pPr>
      <w:r w:rsidRPr="00D55DC2">
        <w:rPr>
          <w:rFonts w:ascii="Times New Roman" w:hAnsi="Times New Roman" w:cs="Times New Roman"/>
          <w:color w:val="000000"/>
          <w:sz w:val="24"/>
          <w:szCs w:val="24"/>
        </w:rPr>
        <w:t>First: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86d07668-3da1-4f64-8a09-7e09e58c681f"/>
          <w:id w:val="-842389155"/>
          <w:placeholder>
            <w:docPart w:val="DBCCCC7807CD4A5D883A4E4F01992D9E"/>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PrimaryPersRepA1.ImportantPeopleNameUse:LIKE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b/>
            <w:sz w:val="24"/>
            <w:szCs w:val="24"/>
          </w:rPr>
          <w:tag w:val="HD:1.185.0.0:68008580-c33a-4b13-996b-9959c61e7cb6"/>
          <w:id w:val="664979930"/>
          <w:placeholder>
            <w:docPart w:val="8BBFF480E2824BB89BD1A44ED49F36D7"/>
          </w:placeholder>
        </w:sdtPr>
        <w:sdtContent>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(PrimaryPersRepA2)</w:t>
          </w:r>
          <w:r>
            <w:rPr>
              <w:rFonts w:ascii="Times New Roman" w:hAnsi="Times New Roman" w:cs="Times New Roman"/>
              <w:b/>
              <w:noProof/>
              <w:sz w:val="24"/>
              <w:szCs w:val="24"/>
            </w:rPr>
            <w:t>]</w:t>
          </w:r>
        </w:sdtContent>
      </w:sdt>
    </w:p>
    <w:p w14:paraId="5D258BF9" w14:textId="1027B0C2"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Second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977fbdab-3294-41fe-838d-6a35d458c878"/>
          <w:id w:val="277378662"/>
          <w:placeholder>
            <w:docPart w:val="44C0E5CBE896478FA1B263AB8098F2C0"/>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PrimaryPersRepA2.ImportantPeopleNameUse:LIKE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af662aed-fa1d-48d2-92a3-c5e2b96dafef"/>
          <w:id w:val="1945486742"/>
          <w:placeholder>
            <w:docPart w:val="CB47EBBBC5674E76B1D0B3367E81751C"/>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b303a956-05b0-4814-94ce-44f46f34eccd"/>
        <w:id w:val="1618258049"/>
        <w:placeholder>
          <w:docPart w:val="06761D44C26348E9AF7151FBEB2CA9F9"/>
        </w:placeholder>
      </w:sdtPr>
      <w:sdtContent>
        <w:p w14:paraId="0477A900"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(PrimaryPersRepA3)</w:t>
          </w:r>
          <w:r>
            <w:rPr>
              <w:rFonts w:ascii="Times New Roman" w:hAnsi="Times New Roman" w:cs="Times New Roman"/>
              <w:b/>
              <w:noProof/>
              <w:sz w:val="24"/>
              <w:szCs w:val="24"/>
            </w:rPr>
            <w:t>]</w:t>
          </w:r>
        </w:p>
      </w:sdtContent>
    </w:sdt>
    <w:p w14:paraId="7D9B1ACC" w14:textId="251A4074"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a1120153-42e4-4e9d-acf2-b22fa9e951c7"/>
          <w:id w:val="-1062635174"/>
          <w:placeholder>
            <w:docPart w:val="B5012FC491F8461DA5EE017667B8F05E"/>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PrimaryPersRepA3.ImportantPeopleNameUse:LIKE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5df5330c-4979-45b4-8f44-ffb86cc95166"/>
          <w:id w:val="-592091802"/>
          <w:placeholder>
            <w:docPart w:val="71C7F87C0A3D48F98E50DB86BCE01088"/>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f54de9c3-ec2a-42a2-9e30-f88dc7d52443"/>
        <w:id w:val="1142620000"/>
        <w:placeholder>
          <w:docPart w:val="523816FE8EFA45B9B2616B245FDBE0C6"/>
        </w:placeholder>
      </w:sdtPr>
      <w:sdtContent>
        <w:p w14:paraId="425FEDFC"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(PrimaryPersRepA4)</w:t>
          </w:r>
          <w:r>
            <w:rPr>
              <w:rFonts w:ascii="Times New Roman" w:hAnsi="Times New Roman" w:cs="Times New Roman"/>
              <w:b/>
              <w:noProof/>
              <w:sz w:val="24"/>
              <w:szCs w:val="24"/>
            </w:rPr>
            <w:t>]</w:t>
          </w:r>
        </w:p>
      </w:sdtContent>
    </w:sdt>
    <w:p w14:paraId="7539A958" w14:textId="2272D8BB"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Fourth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a1309e32-0039-4b4d-b0e6-71985b73ba14"/>
          <w:id w:val="1741053206"/>
          <w:placeholder>
            <w:docPart w:val="49A5A45C59524BF4AD5BAEF5E7ECF924"/>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PrimaryPersRepA4.ImportantPeopleNameUse:LIKE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49de4603-6da8-4853-bd61-955e2b0917c0"/>
          <w:id w:val="1996375879"/>
          <w:placeholder>
            <w:docPart w:val="E7CF97C54AEF4D4EA135F7362F80E8C5"/>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7f186e6f-8dff-4578-ac03-ca18ee6ce1ae"/>
        <w:id w:val="-1097321156"/>
        <w:placeholder>
          <w:docPart w:val="FF1B98D6D2484EEA8D2111865EBD09CE"/>
        </w:placeholder>
      </w:sdtPr>
      <w:sdtContent>
        <w:p w14:paraId="40229C24"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(PrimaryPersRepA5)</w:t>
          </w:r>
          <w:r>
            <w:rPr>
              <w:rFonts w:ascii="Times New Roman" w:hAnsi="Times New Roman" w:cs="Times New Roman"/>
              <w:b/>
              <w:noProof/>
              <w:sz w:val="24"/>
              <w:szCs w:val="24"/>
            </w:rPr>
            <w:t>]</w:t>
          </w:r>
        </w:p>
      </w:sdtContent>
    </w:sdt>
    <w:p w14:paraId="0ACCDEA2" w14:textId="69218DCF"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Fifth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c6470751-a651-4571-897f-4d23252b4412"/>
          <w:id w:val="-1750181445"/>
          <w:placeholder>
            <w:docPart w:val="05C8A7784B094411B18AA22D9FFB4645"/>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PrimaryPersRepA5.ImportantPeopleNameUse:LIKE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2f011ed3-93d7-4ed2-8ac3-aaa6770e7f58"/>
          <w:id w:val="-1018617044"/>
          <w:placeholder>
            <w:docPart w:val="94F6EA5DBE974C088DA5C7B7BDCD6D05"/>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p w14:paraId="7085A040"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p>
    <w:p w14:paraId="5161A851"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rsidRPr="00D55DC2">
        <w:rPr>
          <w:rFonts w:ascii="Times New Roman" w:hAnsi="Times New Roman" w:cs="Times New Roman"/>
          <w:spacing w:val="-3"/>
          <w:sz w:val="24"/>
          <w:szCs w:val="24"/>
        </w:rPr>
        <w:tab/>
      </w:r>
      <w:r>
        <w:rPr>
          <w:rFonts w:ascii="Times New Roman" w:hAnsi="Times New Roman" w:cs="Times New Roman"/>
          <w:spacing w:val="-3"/>
          <w:sz w:val="24"/>
          <w:szCs w:val="24"/>
        </w:rPr>
        <w:tab/>
      </w:r>
      <w:r w:rsidRPr="00D55DC2">
        <w:rPr>
          <w:rFonts w:ascii="Times New Roman" w:hAnsi="Times New Roman" w:cs="Times New Roman"/>
          <w:spacing w:val="-3"/>
          <w:sz w:val="24"/>
          <w:szCs w:val="24"/>
          <w:u w:val="single"/>
        </w:rPr>
        <w:t>List B</w:t>
      </w:r>
    </w:p>
    <w:p w14:paraId="2A830903" w14:textId="20E6B97B" w:rsidR="00872B24" w:rsidRDefault="00872B24" w:rsidP="00872B24">
      <w:pPr>
        <w:tabs>
          <w:tab w:val="left" w:pos="-1440"/>
        </w:tabs>
        <w:spacing w:after="0"/>
        <w:ind w:left="2880" w:hanging="1440"/>
        <w:jc w:val="both"/>
        <w:rPr>
          <w:rFonts w:ascii="Times New Roman" w:hAnsi="Times New Roman" w:cs="Times New Roman"/>
          <w:b/>
          <w:sz w:val="24"/>
          <w:szCs w:val="24"/>
        </w:rPr>
      </w:pPr>
      <w:r w:rsidRPr="00D55DC2">
        <w:rPr>
          <w:rFonts w:ascii="Times New Roman" w:hAnsi="Times New Roman" w:cs="Times New Roman"/>
          <w:color w:val="000000"/>
          <w:sz w:val="24"/>
          <w:szCs w:val="24"/>
        </w:rPr>
        <w:t>First: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47bc0a7b-b155-4c17-bc2d-40e3fb58667d"/>
          <w:id w:val="-1687282441"/>
          <w:placeholder>
            <w:docPart w:val="DC82C71809BA4E7B980C7B180EA5BB11"/>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PrimaryPersRepB1.ImportantPeopleNameUse:LIKE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b/>
            <w:sz w:val="24"/>
            <w:szCs w:val="24"/>
          </w:rPr>
          <w:tag w:val="HD:1.185.0.0:d8cb8f7a-09ee-49e8-b60c-7120bab41079"/>
          <w:id w:val="-1925488594"/>
          <w:placeholder>
            <w:docPart w:val="42B79B08B184420E96DE2E8FAF0A9520"/>
          </w:placeholder>
        </w:sdtPr>
        <w:sdtContent>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(PrimaryPersRepB2)</w:t>
          </w:r>
          <w:r>
            <w:rPr>
              <w:rFonts w:ascii="Times New Roman" w:hAnsi="Times New Roman" w:cs="Times New Roman"/>
              <w:b/>
              <w:noProof/>
              <w:sz w:val="24"/>
              <w:szCs w:val="24"/>
            </w:rPr>
            <w:t>]</w:t>
          </w:r>
        </w:sdtContent>
      </w:sdt>
    </w:p>
    <w:p w14:paraId="7FFD8CE8" w14:textId="36467DFC"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Second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147adaea-c6f3-4f89-94be-54019dd4d9b7"/>
          <w:id w:val="513506069"/>
          <w:placeholder>
            <w:docPart w:val="35D2F8BF7EF64AC4812F53812526F45C"/>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PrimaryPersRepB2.ImportantPeopleNameUse:LIKE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095be387-d851-4447-a204-fcad765c9786"/>
          <w:id w:val="843362202"/>
          <w:placeholder>
            <w:docPart w:val="69F45C40AC9A499D9C52313A5735D3D8"/>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34c9f9a6-29dd-4928-aab3-2cb031b6b05f"/>
        <w:id w:val="244769626"/>
        <w:placeholder>
          <w:docPart w:val="460EEF4CCB5F4E75ACA7A0C89CAD0A27"/>
        </w:placeholder>
      </w:sdtPr>
      <w:sdtContent>
        <w:p w14:paraId="3D1391CC"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(PrimaryPersRepB3)</w:t>
          </w:r>
          <w:r>
            <w:rPr>
              <w:rFonts w:ascii="Times New Roman" w:hAnsi="Times New Roman" w:cs="Times New Roman"/>
              <w:b/>
              <w:noProof/>
              <w:sz w:val="24"/>
              <w:szCs w:val="24"/>
            </w:rPr>
            <w:t>]</w:t>
          </w:r>
        </w:p>
      </w:sdtContent>
    </w:sdt>
    <w:p w14:paraId="32CD2025" w14:textId="2178F63E"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219eccc2-9a10-41a4-b681-28ae75f1809e"/>
          <w:id w:val="1736888197"/>
          <w:placeholder>
            <w:docPart w:val="52B75C6AC64D483DA4C714FAFE7A9F6A"/>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PrimaryPersRepB3.ImportantPeopleNameUse:LIKE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25fcb8ee-6048-4dc2-a9db-246760906707"/>
          <w:id w:val="-2094085209"/>
          <w:placeholder>
            <w:docPart w:val="9192E2A493D04E4EB7F0DB68B42451FA"/>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0d129f7a-bd6d-448e-870e-82b32a3f8da7"/>
        <w:id w:val="564612950"/>
        <w:placeholder>
          <w:docPart w:val="E5184CBA175340989A6423B4D7680C76"/>
        </w:placeholder>
      </w:sdtPr>
      <w:sdtContent>
        <w:p w14:paraId="0256E78A"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(PrimaryPersRepB4)</w:t>
          </w:r>
          <w:r>
            <w:rPr>
              <w:rFonts w:ascii="Times New Roman" w:hAnsi="Times New Roman" w:cs="Times New Roman"/>
              <w:b/>
              <w:noProof/>
              <w:sz w:val="24"/>
              <w:szCs w:val="24"/>
            </w:rPr>
            <w:t>]</w:t>
          </w:r>
        </w:p>
      </w:sdtContent>
    </w:sdt>
    <w:p w14:paraId="5AFD402B" w14:textId="3F2B8F7A"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Fourth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cf05298a-9965-4771-9bc1-d736ccfccbe0"/>
          <w:id w:val="-28263278"/>
          <w:placeholder>
            <w:docPart w:val="E78ADFF7539D4B8286512E09C697A846"/>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PrimaryPersRepB4.ImportantPeopleNameUse:LIKE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df97dc4b-3d11-44f2-af0b-3baf29f25627"/>
          <w:id w:val="-1659368611"/>
          <w:placeholder>
            <w:docPart w:val="0212CE51808E402C98AD4CD351BEA402"/>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8d24c763-7759-4d98-8c72-1c03e9f35ba2"/>
        <w:id w:val="966549581"/>
        <w:placeholder>
          <w:docPart w:val="88EFD34BDFF24ABCA4A3422A01471B5B"/>
        </w:placeholder>
      </w:sdtPr>
      <w:sdtContent>
        <w:p w14:paraId="4093A3D0"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(PrimaryPersRepB5)</w:t>
          </w:r>
          <w:r>
            <w:rPr>
              <w:rFonts w:ascii="Times New Roman" w:hAnsi="Times New Roman" w:cs="Times New Roman"/>
              <w:b/>
              <w:noProof/>
              <w:sz w:val="24"/>
              <w:szCs w:val="24"/>
            </w:rPr>
            <w:t>]</w:t>
          </w:r>
        </w:p>
      </w:sdtContent>
    </w:sdt>
    <w:p w14:paraId="7B004C82" w14:textId="4C0DF963"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Fifth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d01ae893-8659-4984-b93b-8d2cce791973"/>
          <w:id w:val="-1032110508"/>
          <w:placeholder>
            <w:docPart w:val="C051DC2CFCDA4567B208E3DDA441CD4E"/>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PrimaryPersRepB5.ImportantPeopleNameUse:LIKE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c20452d8-6cc6-4b55-a342-85fa028049a0"/>
          <w:id w:val="1862167996"/>
          <w:placeholder>
            <w:docPart w:val="B6E569D0715D4115AAC32BC63D9D8806"/>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p w14:paraId="55841149" w14:textId="77777777" w:rsidR="00872B24" w:rsidRDefault="00872B24" w:rsidP="00872B24">
      <w:pPr>
        <w:tabs>
          <w:tab w:val="left" w:pos="-720"/>
          <w:tab w:val="left" w:pos="0"/>
        </w:tabs>
        <w:suppressAutoHyphens/>
        <w:ind w:left="1440" w:right="720" w:hanging="720"/>
        <w:jc w:val="both"/>
        <w:rPr>
          <w:rFonts w:ascii="Times New Roman" w:hAnsi="Times New Roman" w:cs="Times New Roman"/>
          <w:spacing w:val="-3"/>
          <w:sz w:val="24"/>
          <w:szCs w:val="24"/>
        </w:rPr>
      </w:pPr>
      <w:r w:rsidRPr="00D55DC2">
        <w:rPr>
          <w:rFonts w:ascii="Times New Roman" w:hAnsi="Times New Roman" w:cs="Times New Roman"/>
          <w:spacing w:val="-3"/>
          <w:sz w:val="24"/>
          <w:szCs w:val="24"/>
        </w:rPr>
        <w:tab/>
      </w:r>
      <w:r>
        <w:rPr>
          <w:rFonts w:ascii="Times New Roman" w:hAnsi="Times New Roman" w:cs="Times New Roman"/>
          <w:spacing w:val="-3"/>
          <w:sz w:val="24"/>
          <w:szCs w:val="24"/>
        </w:rPr>
        <w:tab/>
      </w:r>
    </w:p>
    <w:p w14:paraId="4697F350" w14:textId="32A447F6" w:rsidR="00872B24" w:rsidRPr="00D55DC2" w:rsidRDefault="00872B24" w:rsidP="00872B24">
      <w:pPr>
        <w:tabs>
          <w:tab w:val="left" w:pos="-720"/>
          <w:tab w:val="left" w:pos="0"/>
        </w:tabs>
        <w:suppressAutoHyphens/>
        <w:ind w:left="1440" w:right="720" w:hanging="720"/>
        <w:jc w:val="both"/>
        <w:rPr>
          <w:rFonts w:ascii="Times New Roman" w:hAnsi="Times New Roman" w:cs="Times New Roman"/>
          <w:spacing w:val="-3"/>
          <w:sz w:val="24"/>
          <w:szCs w:val="24"/>
        </w:rPr>
      </w:pPr>
      <w:r>
        <w:rPr>
          <w:rFonts w:ascii="Times New Roman" w:hAnsi="Times New Roman" w:cs="Times New Roman"/>
          <w:spacing w:val="-3"/>
          <w:sz w:val="24"/>
          <w:szCs w:val="24"/>
        </w:rPr>
        <w:tab/>
      </w:r>
      <w:r w:rsidRPr="00D55DC2">
        <w:rPr>
          <w:rFonts w:ascii="Times New Roman" w:hAnsi="Times New Roman" w:cs="Times New Roman"/>
          <w:spacing w:val="-3"/>
          <w:sz w:val="24"/>
          <w:szCs w:val="24"/>
        </w:rPr>
        <w:t xml:space="preserve">If, for any reason, an Appointee named on a List is unable or unwilling to serve, then the next Appointee named on the same List shall serve as </w:t>
      </w:r>
      <w:sdt>
        <w:sdtPr>
          <w:rPr>
            <w:rFonts w:ascii="Times New Roman" w:hAnsi="Times New Roman" w:cs="Times New Roman"/>
            <w:spacing w:val="-3"/>
            <w:sz w:val="24"/>
            <w:szCs w:val="24"/>
          </w:rPr>
          <w:tag w:val="HD:1.187.0.0:421abe1c-afa1-4296-9302-add33a60829c"/>
          <w:id w:val="-1711642969"/>
          <w:placeholder>
            <w:docPart w:val="006D624C0ACA4691AAA0EC4C4AB6DDB7"/>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 together with the </w:t>
      </w:r>
      <w:sdt>
        <w:sdtPr>
          <w:rPr>
            <w:rFonts w:ascii="Times New Roman" w:hAnsi="Times New Roman" w:cs="Times New Roman"/>
            <w:spacing w:val="-3"/>
            <w:sz w:val="24"/>
            <w:szCs w:val="24"/>
          </w:rPr>
          <w:tag w:val="HD:1.187.0.0:b6a3944b-fd7f-4364-8aa6-20aacacc09f0"/>
          <w:id w:val="2000996104"/>
          <w:placeholder>
            <w:docPart w:val="DB7FEA69FB774C66B36647F1E831B7E3"/>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 provided for on the other List, if any.</w:t>
      </w:r>
    </w:p>
    <w:p w14:paraId="4E5E1D14" w14:textId="13EB1083" w:rsidR="00872B24" w:rsidRPr="00D55DC2" w:rsidRDefault="00872B24" w:rsidP="00872B24">
      <w:pPr>
        <w:ind w:left="1440" w:right="720" w:hanging="720"/>
        <w:jc w:val="both"/>
        <w:rPr>
          <w:rFonts w:ascii="Times New Roman" w:hAnsi="Times New Roman" w:cs="Times New Roman"/>
          <w:color w:val="000000"/>
          <w:sz w:val="24"/>
          <w:szCs w:val="24"/>
        </w:rPr>
      </w:pPr>
      <w:r w:rsidRPr="00D55DC2">
        <w:rPr>
          <w:rFonts w:ascii="Times New Roman" w:hAnsi="Times New Roman" w:cs="Times New Roman"/>
          <w:spacing w:val="-3"/>
          <w:sz w:val="24"/>
          <w:szCs w:val="24"/>
        </w:rPr>
        <w:tab/>
        <w:t xml:space="preserve">If, for any reason, </w:t>
      </w:r>
      <w:proofErr w:type="gramStart"/>
      <w:r w:rsidRPr="00D55DC2">
        <w:rPr>
          <w:rFonts w:ascii="Times New Roman" w:hAnsi="Times New Roman" w:cs="Times New Roman"/>
          <w:spacing w:val="-3"/>
          <w:sz w:val="24"/>
          <w:szCs w:val="24"/>
        </w:rPr>
        <w:t>all of</w:t>
      </w:r>
      <w:proofErr w:type="gramEnd"/>
      <w:r w:rsidRPr="00D55DC2">
        <w:rPr>
          <w:rFonts w:ascii="Times New Roman" w:hAnsi="Times New Roman" w:cs="Times New Roman"/>
          <w:spacing w:val="-3"/>
          <w:sz w:val="24"/>
          <w:szCs w:val="24"/>
        </w:rPr>
        <w:t xml:space="preserve"> the Appointees named on a List are unable or unwilling to serve, then the </w:t>
      </w:r>
      <w:sdt>
        <w:sdtPr>
          <w:rPr>
            <w:rFonts w:ascii="Times New Roman" w:hAnsi="Times New Roman" w:cs="Times New Roman"/>
            <w:spacing w:val="-3"/>
            <w:sz w:val="24"/>
            <w:szCs w:val="24"/>
          </w:rPr>
          <w:tag w:val="HD:1.187.0.0:e52cc335-478b-4918-a833-ee23077b6933"/>
          <w:id w:val="415061491"/>
          <w:placeholder>
            <w:docPart w:val="92A571D6BCE94FEC9BCE92AFB686103A"/>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 provided for on the other List shall serve alone as </w:t>
      </w:r>
      <w:sdt>
        <w:sdtPr>
          <w:rPr>
            <w:rFonts w:ascii="Times New Roman" w:hAnsi="Times New Roman" w:cs="Times New Roman"/>
            <w:spacing w:val="-3"/>
            <w:sz w:val="24"/>
            <w:szCs w:val="24"/>
          </w:rPr>
          <w:tag w:val="HD:1.187.0.0:f7de8834-8a09-4137-acc9-683a6ba87231"/>
          <w:id w:val="1866096619"/>
          <w:placeholder>
            <w:docPart w:val="BB324DA051814F719EEB9D3E44C484B9"/>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w:t>
      </w:r>
    </w:p>
    <w:sdt>
      <w:sdtPr>
        <w:rPr>
          <w:rFonts w:ascii="Times New Roman" w:hAnsi="Times New Roman" w:cs="Times New Roman"/>
          <w:color w:val="000000"/>
          <w:sz w:val="24"/>
          <w:szCs w:val="24"/>
        </w:rPr>
        <w:tag w:val="HD:1.185.0.0:48d72f5a-bdec-4351-ac71-69f9fc8cf909"/>
        <w:id w:val="807672709"/>
        <w:placeholder>
          <w:docPart w:val="24526C18AC4841E9B27459B4C857BD6F"/>
        </w:placeholder>
      </w:sdtPr>
      <w:sdtContent>
        <w:p w14:paraId="0B8E5A04" w14:textId="77777777" w:rsidR="00872B24" w:rsidRDefault="00872B24" w:rsidP="00872B24">
          <w:pPr>
            <w:ind w:left="144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2E20F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4f59253c-44d3-4952-a615-7a483c841627"/>
        <w:id w:val="176238784"/>
        <w:placeholder>
          <w:docPart w:val="E42533FD45B44E7A9FC9E45A886390C6"/>
        </w:placeholder>
      </w:sdtPr>
      <w:sdtContent>
        <w:p w14:paraId="6F200572" w14:textId="77777777" w:rsidR="00872B24" w:rsidRDefault="00872B24" w:rsidP="00872B24">
          <w:pPr>
            <w:ind w:left="144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IF PrimaryPersRepFormat = "List A, B and C"</w:t>
          </w:r>
          <w:r>
            <w:rPr>
              <w:rFonts w:ascii="Times New Roman" w:hAnsi="Times New Roman" w:cs="Times New Roman"/>
              <w:noProof/>
              <w:color w:val="000000"/>
              <w:sz w:val="24"/>
              <w:szCs w:val="24"/>
            </w:rPr>
            <w:t>]</w:t>
          </w:r>
        </w:p>
      </w:sdtContent>
    </w:sdt>
    <w:p w14:paraId="3A7DD6E2" w14:textId="44488EE3" w:rsidR="00872B24" w:rsidRPr="00D55DC2" w:rsidRDefault="00872B24" w:rsidP="00872B24">
      <w:pPr>
        <w:ind w:left="72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O</w:t>
      </w:r>
      <w:r w:rsidRPr="00D55DC2">
        <w:rPr>
          <w:rFonts w:ascii="Times New Roman" w:hAnsi="Times New Roman" w:cs="Times New Roman"/>
          <w:spacing w:val="-3"/>
          <w:sz w:val="24"/>
          <w:szCs w:val="24"/>
        </w:rPr>
        <w:t xml:space="preserve">ne Appointee from </w:t>
      </w:r>
      <w:r w:rsidRPr="00E20AA4">
        <w:rPr>
          <w:rFonts w:ascii="Times New Roman" w:hAnsi="Times New Roman" w:cs="Times New Roman"/>
          <w:b/>
          <w:bCs/>
          <w:spacing w:val="-3"/>
          <w:sz w:val="24"/>
          <w:szCs w:val="24"/>
        </w:rPr>
        <w:t>List A</w:t>
      </w:r>
      <w:r>
        <w:rPr>
          <w:rFonts w:ascii="Times New Roman" w:hAnsi="Times New Roman" w:cs="Times New Roman"/>
          <w:spacing w:val="-3"/>
          <w:sz w:val="24"/>
          <w:szCs w:val="24"/>
        </w:rPr>
        <w:t xml:space="preserve">, one Appointee from </w:t>
      </w:r>
      <w:r w:rsidRPr="00E20AA4">
        <w:rPr>
          <w:rFonts w:ascii="Times New Roman" w:hAnsi="Times New Roman" w:cs="Times New Roman"/>
          <w:b/>
          <w:bCs/>
          <w:spacing w:val="-3"/>
          <w:sz w:val="24"/>
          <w:szCs w:val="24"/>
        </w:rPr>
        <w:t>List B</w:t>
      </w:r>
      <w:r>
        <w:rPr>
          <w:rFonts w:ascii="Times New Roman" w:hAnsi="Times New Roman" w:cs="Times New Roman"/>
          <w:spacing w:val="-3"/>
          <w:sz w:val="24"/>
          <w:szCs w:val="24"/>
        </w:rPr>
        <w:t>,</w:t>
      </w:r>
      <w:r w:rsidRPr="00D55DC2">
        <w:rPr>
          <w:rFonts w:ascii="Times New Roman" w:hAnsi="Times New Roman" w:cs="Times New Roman"/>
          <w:spacing w:val="-3"/>
          <w:sz w:val="24"/>
          <w:szCs w:val="24"/>
        </w:rPr>
        <w:t xml:space="preserve"> and one Appointee from </w:t>
      </w:r>
      <w:r w:rsidRPr="00E20AA4">
        <w:rPr>
          <w:rFonts w:ascii="Times New Roman" w:hAnsi="Times New Roman" w:cs="Times New Roman"/>
          <w:b/>
          <w:bCs/>
          <w:spacing w:val="-3"/>
          <w:sz w:val="24"/>
          <w:szCs w:val="24"/>
        </w:rPr>
        <w:t>List C</w:t>
      </w:r>
      <w:r w:rsidRPr="00D55DC2">
        <w:rPr>
          <w:rFonts w:ascii="Times New Roman" w:hAnsi="Times New Roman" w:cs="Times New Roman"/>
          <w:spacing w:val="-3"/>
          <w:sz w:val="24"/>
          <w:szCs w:val="24"/>
        </w:rPr>
        <w:t xml:space="preserve">, in the order named, shall serve </w:t>
      </w:r>
      <w:r w:rsidRPr="00E20AA4">
        <w:rPr>
          <w:rFonts w:ascii="Times New Roman" w:hAnsi="Times New Roman" w:cs="Times New Roman"/>
          <w:b/>
          <w:bCs/>
          <w:spacing w:val="-3"/>
          <w:sz w:val="24"/>
          <w:szCs w:val="24"/>
        </w:rPr>
        <w:t>together as co-</w:t>
      </w:r>
      <w:sdt>
        <w:sdtPr>
          <w:rPr>
            <w:rFonts w:ascii="Times New Roman" w:hAnsi="Times New Roman" w:cs="Times New Roman"/>
            <w:b/>
            <w:bCs/>
            <w:spacing w:val="-3"/>
            <w:sz w:val="24"/>
            <w:szCs w:val="24"/>
          </w:rPr>
          <w:tag w:val="HD:1.187.0.0:e951d912-db7f-43c7-80ae-593a4a8edb21"/>
          <w:id w:val="-132257294"/>
          <w:placeholder>
            <w:docPart w:val="FF38D0004B734AB2B61B1671125EDE89"/>
          </w:placeholder>
        </w:sdtPr>
        <w:sdtContent>
          <w:r w:rsidR="000A5F82">
            <w:rPr>
              <w:rFonts w:ascii="Times New Roman" w:hAnsi="Times New Roman" w:cs="Times New Roman"/>
              <w:b/>
              <w:bCs/>
              <w:noProof/>
              <w:spacing w:val="-3"/>
              <w:sz w:val="24"/>
              <w:szCs w:val="24"/>
            </w:rPr>
            <w:t>[</w:t>
          </w:r>
          <w:proofErr w:type="spellStart"/>
          <w:r w:rsidR="000A5F82" w:rsidRPr="000A5F82">
            <w:rPr>
              <w:rFonts w:ascii="Times New Roman" w:hAnsi="Times New Roman" w:cs="Times New Roman"/>
              <w:b/>
              <w:bCs/>
              <w:noProof/>
              <w:color w:val="0000FF"/>
              <w:spacing w:val="-3"/>
              <w:sz w:val="24"/>
              <w:szCs w:val="24"/>
            </w:rPr>
            <w:t>PRtitle</w:t>
          </w:r>
          <w:proofErr w:type="spellEnd"/>
          <w:r w:rsidR="000A5F82">
            <w:rPr>
              <w:rFonts w:ascii="Times New Roman" w:hAnsi="Times New Roman" w:cs="Times New Roman"/>
              <w:b/>
              <w:bCs/>
              <w:noProof/>
              <w:spacing w:val="-3"/>
              <w:sz w:val="24"/>
              <w:szCs w:val="24"/>
            </w:rPr>
            <w:t>]</w:t>
          </w:r>
        </w:sdtContent>
      </w:sdt>
      <w:r w:rsidR="000A5F82">
        <w:rPr>
          <w:rFonts w:ascii="Times New Roman" w:hAnsi="Times New Roman" w:cs="Times New Roman"/>
          <w:b/>
          <w:bCs/>
          <w:spacing w:val="-3"/>
          <w:sz w:val="24"/>
          <w:szCs w:val="24"/>
        </w:rPr>
        <w:t>s:</w:t>
      </w:r>
    </w:p>
    <w:p w14:paraId="08A9684F"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rsidRPr="00D55DC2">
        <w:rPr>
          <w:rFonts w:ascii="Times New Roman" w:hAnsi="Times New Roman" w:cs="Times New Roman"/>
          <w:spacing w:val="-3"/>
          <w:sz w:val="24"/>
          <w:szCs w:val="24"/>
        </w:rPr>
        <w:tab/>
      </w:r>
      <w:r w:rsidRPr="00D55DC2">
        <w:rPr>
          <w:rFonts w:ascii="Times New Roman" w:hAnsi="Times New Roman" w:cs="Times New Roman"/>
          <w:spacing w:val="-3"/>
          <w:sz w:val="24"/>
          <w:szCs w:val="24"/>
        </w:rPr>
        <w:tab/>
      </w:r>
      <w:r w:rsidRPr="00D55DC2">
        <w:rPr>
          <w:rFonts w:ascii="Times New Roman" w:hAnsi="Times New Roman" w:cs="Times New Roman"/>
          <w:spacing w:val="-3"/>
          <w:sz w:val="24"/>
          <w:szCs w:val="24"/>
          <w:u w:val="single"/>
        </w:rPr>
        <w:t>List A</w:t>
      </w:r>
    </w:p>
    <w:p w14:paraId="661347C2" w14:textId="514D9462" w:rsidR="00872B24" w:rsidRDefault="00872B24" w:rsidP="00872B24">
      <w:pPr>
        <w:tabs>
          <w:tab w:val="left" w:pos="-1440"/>
        </w:tabs>
        <w:spacing w:after="0"/>
        <w:ind w:left="2880" w:hanging="1440"/>
        <w:jc w:val="both"/>
        <w:rPr>
          <w:rFonts w:ascii="Times New Roman" w:hAnsi="Times New Roman" w:cs="Times New Roman"/>
          <w:b/>
          <w:sz w:val="24"/>
          <w:szCs w:val="24"/>
        </w:rPr>
      </w:pPr>
      <w:r w:rsidRPr="00D55DC2">
        <w:rPr>
          <w:rFonts w:ascii="Times New Roman" w:hAnsi="Times New Roman" w:cs="Times New Roman"/>
          <w:color w:val="000000"/>
          <w:sz w:val="24"/>
          <w:szCs w:val="24"/>
        </w:rPr>
        <w:t>First: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d73f3c77-002a-45bf-b23b-31584f10a978"/>
          <w:id w:val="1128667765"/>
          <w:placeholder>
            <w:docPart w:val="F12D23C332114C76829032A5792ABC9E"/>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PrimaryPersRepA1.ImportantPeopleNameUse:LIKE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b/>
            <w:sz w:val="24"/>
            <w:szCs w:val="24"/>
          </w:rPr>
          <w:tag w:val="HD:1.185.0.0:ded6fc38-3ed6-4518-9319-41e74932aa5a"/>
          <w:id w:val="1252400061"/>
          <w:placeholder>
            <w:docPart w:val="E0A29F74989949AFB6B1A94353453BE9"/>
          </w:placeholder>
        </w:sdtPr>
        <w:sdtContent>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(PrimaryPersRepA2)</w:t>
          </w:r>
          <w:r>
            <w:rPr>
              <w:rFonts w:ascii="Times New Roman" w:hAnsi="Times New Roman" w:cs="Times New Roman"/>
              <w:b/>
              <w:noProof/>
              <w:sz w:val="24"/>
              <w:szCs w:val="24"/>
            </w:rPr>
            <w:t>]</w:t>
          </w:r>
        </w:sdtContent>
      </w:sdt>
    </w:p>
    <w:p w14:paraId="0CB4CC00" w14:textId="1A3E839A"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Second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33ec0bb8-c57d-4b45-b755-ccf842451d69"/>
          <w:id w:val="1746076094"/>
          <w:placeholder>
            <w:docPart w:val="386CE05DAADE41409DB412A47B89C288"/>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PrimaryPersRepA2.ImportantPeopleNameUse:LIKE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80465af7-3202-49bc-a64f-f1e4e5fdbb42"/>
          <w:id w:val="233361749"/>
          <w:placeholder>
            <w:docPart w:val="4EC97A3C06C2493384B2B03D31B43A0F"/>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5b8869e5-a224-46e5-b518-fbaa0e8db52b"/>
        <w:id w:val="-6745861"/>
        <w:placeholder>
          <w:docPart w:val="DD90A1AA1A4A4F7794A7BD88598A1279"/>
        </w:placeholder>
      </w:sdtPr>
      <w:sdtContent>
        <w:p w14:paraId="0F02CC68"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(PrimaryPersRepA3)</w:t>
          </w:r>
          <w:r>
            <w:rPr>
              <w:rFonts w:ascii="Times New Roman" w:hAnsi="Times New Roman" w:cs="Times New Roman"/>
              <w:b/>
              <w:noProof/>
              <w:sz w:val="24"/>
              <w:szCs w:val="24"/>
            </w:rPr>
            <w:t>]</w:t>
          </w:r>
        </w:p>
      </w:sdtContent>
    </w:sdt>
    <w:p w14:paraId="7968724B" w14:textId="1993B07C"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999627d7-ca41-4db1-852f-16a01556b125"/>
          <w:id w:val="-1039206990"/>
          <w:placeholder>
            <w:docPart w:val="E1E77B9DC07E490C8DB96DBD9563F698"/>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PrimaryPersRepA3.ImportantPeopleNameUse:LIKE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4ce2aa34-23c2-4b42-8fcc-17e79e8add56"/>
          <w:id w:val="529070347"/>
          <w:placeholder>
            <w:docPart w:val="1D1048A21D564B0F80791DDF7D88CED1"/>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7de529ad-1414-466b-ade8-1266e0620b9d"/>
        <w:id w:val="-1889178842"/>
        <w:placeholder>
          <w:docPart w:val="686E5AFE66554786A2935748E0C64423"/>
        </w:placeholder>
      </w:sdtPr>
      <w:sdtContent>
        <w:p w14:paraId="36F59026"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(PrimaryPersRepA4)</w:t>
          </w:r>
          <w:r>
            <w:rPr>
              <w:rFonts w:ascii="Times New Roman" w:hAnsi="Times New Roman" w:cs="Times New Roman"/>
              <w:b/>
              <w:noProof/>
              <w:sz w:val="24"/>
              <w:szCs w:val="24"/>
            </w:rPr>
            <w:t>]</w:t>
          </w:r>
        </w:p>
      </w:sdtContent>
    </w:sdt>
    <w:p w14:paraId="05A7C0AC" w14:textId="7B4CB9BB"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Fourth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6c719b1d-22d8-46fd-8ac6-cea76507802d"/>
          <w:id w:val="-62266640"/>
          <w:placeholder>
            <w:docPart w:val="0F4729C36E3649E4BC64365FBB376C8D"/>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PrimaryPersRepA4.ImportantPeopleNameUse:LIKE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ed39ef35-38a6-41d7-b70d-f5ec861d00d3"/>
          <w:id w:val="-2084821426"/>
          <w:placeholder>
            <w:docPart w:val="E96C60E3DC9A4ABC9629E117DA7418F2"/>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7.0.0:05a8cd28-ee75-4928-bb5d-c99c29b61646"/>
        <w:id w:val="-846630274"/>
        <w:placeholder>
          <w:docPart w:val="6F3B9C6FE595416583399B8B384FBCB0"/>
        </w:placeholder>
      </w:sdtPr>
      <w:sdtContent>
        <w:p w14:paraId="0F97492D" w14:textId="23CEC8A0" w:rsidR="00872B24" w:rsidRDefault="00093F2E"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093F2E">
            <w:rPr>
              <w:rFonts w:ascii="Times New Roman" w:hAnsi="Times New Roman" w:cs="Times New Roman"/>
              <w:b/>
              <w:noProof/>
              <w:color w:val="008000"/>
              <w:sz w:val="24"/>
              <w:szCs w:val="24"/>
            </w:rPr>
            <w:t>IF ANSWERED (PrimaryPersRepA5)</w:t>
          </w:r>
          <w:r>
            <w:rPr>
              <w:rFonts w:ascii="Times New Roman" w:hAnsi="Times New Roman" w:cs="Times New Roman"/>
              <w:b/>
              <w:noProof/>
              <w:sz w:val="24"/>
              <w:szCs w:val="24"/>
            </w:rPr>
            <w:t>]</w:t>
          </w:r>
        </w:p>
      </w:sdtContent>
    </w:sdt>
    <w:p w14:paraId="39DEE9C9" w14:textId="7863795A"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Fifth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6addd1dd-c6fb-4df0-9eea-fa26a7a02478"/>
          <w:id w:val="-1618293112"/>
          <w:placeholder>
            <w:docPart w:val="1013930FD38B4A8B82DCB6066052870D"/>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PrimaryPersRepA5.ImportantPeopleNameUse:LIKE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48f55ac5-4646-4f68-ac16-1eb5b30420b8"/>
          <w:id w:val="-1492938100"/>
          <w:placeholder>
            <w:docPart w:val="4276E72E2E56408DB8AA794FAD381011"/>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p w14:paraId="37BBA4D4"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p>
    <w:p w14:paraId="34AF2691"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rsidRPr="00D55DC2">
        <w:rPr>
          <w:rFonts w:ascii="Times New Roman" w:hAnsi="Times New Roman" w:cs="Times New Roman"/>
          <w:spacing w:val="-3"/>
          <w:sz w:val="24"/>
          <w:szCs w:val="24"/>
        </w:rPr>
        <w:tab/>
      </w:r>
      <w:r>
        <w:rPr>
          <w:rFonts w:ascii="Times New Roman" w:hAnsi="Times New Roman" w:cs="Times New Roman"/>
          <w:spacing w:val="-3"/>
          <w:sz w:val="24"/>
          <w:szCs w:val="24"/>
        </w:rPr>
        <w:tab/>
      </w:r>
      <w:r w:rsidRPr="00D55DC2">
        <w:rPr>
          <w:rFonts w:ascii="Times New Roman" w:hAnsi="Times New Roman" w:cs="Times New Roman"/>
          <w:spacing w:val="-3"/>
          <w:sz w:val="24"/>
          <w:szCs w:val="24"/>
          <w:u w:val="single"/>
        </w:rPr>
        <w:t>List B</w:t>
      </w:r>
    </w:p>
    <w:p w14:paraId="3E676271" w14:textId="6E9749BA" w:rsidR="00872B24" w:rsidRDefault="00872B24" w:rsidP="00872B24">
      <w:pPr>
        <w:tabs>
          <w:tab w:val="left" w:pos="-1440"/>
        </w:tabs>
        <w:spacing w:after="0"/>
        <w:ind w:left="2880" w:hanging="1440"/>
        <w:jc w:val="both"/>
        <w:rPr>
          <w:rFonts w:ascii="Times New Roman" w:hAnsi="Times New Roman" w:cs="Times New Roman"/>
          <w:b/>
          <w:sz w:val="24"/>
          <w:szCs w:val="24"/>
        </w:rPr>
      </w:pPr>
      <w:r w:rsidRPr="00D55DC2">
        <w:rPr>
          <w:rFonts w:ascii="Times New Roman" w:hAnsi="Times New Roman" w:cs="Times New Roman"/>
          <w:color w:val="000000"/>
          <w:sz w:val="24"/>
          <w:szCs w:val="24"/>
        </w:rPr>
        <w:t>First: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68216680-ea08-4dcc-8210-eb9db4eb8875"/>
          <w:id w:val="1499692929"/>
          <w:placeholder>
            <w:docPart w:val="613DC912B66F48059AB29F1175288F5D"/>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PrimaryPersRepB1.ImportantPeopleNameUse:LIKE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b/>
            <w:sz w:val="24"/>
            <w:szCs w:val="24"/>
          </w:rPr>
          <w:tag w:val="HD:1.185.0.0:37ca3a56-0922-4b6b-b65f-ce81dcb3777d"/>
          <w:id w:val="-521242311"/>
          <w:placeholder>
            <w:docPart w:val="6F1B57D9D61E4C79B409BAA1F2F23239"/>
          </w:placeholder>
        </w:sdtPr>
        <w:sdtContent>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(PrimaryPersRepB2)</w:t>
          </w:r>
          <w:r>
            <w:rPr>
              <w:rFonts w:ascii="Times New Roman" w:hAnsi="Times New Roman" w:cs="Times New Roman"/>
              <w:b/>
              <w:noProof/>
              <w:sz w:val="24"/>
              <w:szCs w:val="24"/>
            </w:rPr>
            <w:t>]</w:t>
          </w:r>
        </w:sdtContent>
      </w:sdt>
    </w:p>
    <w:p w14:paraId="1F3853C2" w14:textId="52E3E30E"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Second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b155e03e-25b1-4769-8a40-39b80bbe4013"/>
          <w:id w:val="-365913166"/>
          <w:placeholder>
            <w:docPart w:val="E0C1CF48BC344C9BA137D64712EB3969"/>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PrimaryPersRepB2.ImportantPeopleNameUse:LIKE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0b0a575e-8898-43d8-be74-42e5c4949f07"/>
          <w:id w:val="1541479325"/>
          <w:placeholder>
            <w:docPart w:val="15D30692C31445D4A7CC219FAC1219E5"/>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5aa3651b-f8ff-4626-b39f-68d72088c9d2"/>
        <w:id w:val="-1373916261"/>
        <w:placeholder>
          <w:docPart w:val="F16EF5692AEE4A1A84A07B75F21898CA"/>
        </w:placeholder>
      </w:sdtPr>
      <w:sdtContent>
        <w:p w14:paraId="4EF1F0A0"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(PrimaryPersRepB3)</w:t>
          </w:r>
          <w:r>
            <w:rPr>
              <w:rFonts w:ascii="Times New Roman" w:hAnsi="Times New Roman" w:cs="Times New Roman"/>
              <w:b/>
              <w:noProof/>
              <w:sz w:val="24"/>
              <w:szCs w:val="24"/>
            </w:rPr>
            <w:t>]</w:t>
          </w:r>
        </w:p>
      </w:sdtContent>
    </w:sdt>
    <w:p w14:paraId="32A8F7FA" w14:textId="5847148B"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3a075ce3-d458-47b1-81e1-e62a4b4e2cea"/>
          <w:id w:val="-1786579151"/>
          <w:placeholder>
            <w:docPart w:val="02E6BDF68518402F817E7852616A0C92"/>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PrimaryPersRepB3.ImportantPeopleNameUse:LIKE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ddecc636-ee60-4e5d-9905-7e7690104d18"/>
          <w:id w:val="-1930725525"/>
          <w:placeholder>
            <w:docPart w:val="4A47DD1F009848C9A35F71F86FF2F7A8"/>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c247e6da-39d4-4c2b-a014-f50b417985de"/>
        <w:id w:val="-1844001533"/>
        <w:placeholder>
          <w:docPart w:val="E447D5E54187444DB7049252C7AFC46F"/>
        </w:placeholder>
      </w:sdtPr>
      <w:sdtContent>
        <w:p w14:paraId="173E0119"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(PrimaryPersRepB4)</w:t>
          </w:r>
          <w:r>
            <w:rPr>
              <w:rFonts w:ascii="Times New Roman" w:hAnsi="Times New Roman" w:cs="Times New Roman"/>
              <w:b/>
              <w:noProof/>
              <w:sz w:val="24"/>
              <w:szCs w:val="24"/>
            </w:rPr>
            <w:t>]</w:t>
          </w:r>
        </w:p>
      </w:sdtContent>
    </w:sdt>
    <w:p w14:paraId="40BCD64D" w14:textId="5971D876"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Fourth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ce97ba70-3ba9-4362-89cf-848901008c61"/>
          <w:id w:val="1520590943"/>
          <w:placeholder>
            <w:docPart w:val="472281ECA29748238294515D7349354F"/>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PrimaryPersRepB4.ImportantPeopleNameUse:LIKE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e5d3ac24-8705-4fbb-8258-ad984211cfe8"/>
          <w:id w:val="1940322101"/>
          <w:placeholder>
            <w:docPart w:val="B1EE959275584237B1FBE9542C1A092B"/>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4768ec81-294a-4bfe-9901-7400ff111c9b"/>
        <w:id w:val="192889850"/>
        <w:placeholder>
          <w:docPart w:val="4615104CBA4A40FF9485F410107D9DDF"/>
        </w:placeholder>
      </w:sdtPr>
      <w:sdtContent>
        <w:p w14:paraId="277626FC"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(PrimaryPersRepB5)</w:t>
          </w:r>
          <w:r>
            <w:rPr>
              <w:rFonts w:ascii="Times New Roman" w:hAnsi="Times New Roman" w:cs="Times New Roman"/>
              <w:b/>
              <w:noProof/>
              <w:sz w:val="24"/>
              <w:szCs w:val="24"/>
            </w:rPr>
            <w:t>]</w:t>
          </w:r>
        </w:p>
      </w:sdtContent>
    </w:sdt>
    <w:p w14:paraId="7AC2514F" w14:textId="7807ACED"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Fifth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5460d1ed-ef3f-4968-969c-0832cd7f28f1"/>
          <w:id w:val="703600881"/>
          <w:placeholder>
            <w:docPart w:val="2009AD91F269408697154FCA644B98C8"/>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PrimaryPersRepB5.ImportantPeopleNameUse:LIKE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3e221736-9bdf-48e6-9ffa-6cb088967516"/>
          <w:id w:val="703910350"/>
          <w:placeholder>
            <w:docPart w:val="FA094AC2E36D453D9C8F6EF4A5658CAD"/>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p w14:paraId="0BB633A5" w14:textId="77777777" w:rsidR="00872B24"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rsidRPr="00D55DC2">
        <w:rPr>
          <w:rFonts w:ascii="Times New Roman" w:hAnsi="Times New Roman" w:cs="Times New Roman"/>
          <w:spacing w:val="-3"/>
          <w:sz w:val="24"/>
          <w:szCs w:val="24"/>
        </w:rPr>
        <w:tab/>
      </w:r>
    </w:p>
    <w:p w14:paraId="67E802CD"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rPr>
          <w:rFonts w:ascii="Times New Roman" w:hAnsi="Times New Roman" w:cs="Times New Roman"/>
          <w:spacing w:val="-3"/>
          <w:sz w:val="24"/>
          <w:szCs w:val="24"/>
        </w:rPr>
        <w:tab/>
      </w:r>
      <w:r>
        <w:rPr>
          <w:rFonts w:ascii="Times New Roman" w:hAnsi="Times New Roman" w:cs="Times New Roman"/>
          <w:spacing w:val="-3"/>
          <w:sz w:val="24"/>
          <w:szCs w:val="24"/>
        </w:rPr>
        <w:tab/>
      </w:r>
      <w:r w:rsidRPr="00D55DC2">
        <w:rPr>
          <w:rFonts w:ascii="Times New Roman" w:hAnsi="Times New Roman" w:cs="Times New Roman"/>
          <w:spacing w:val="-3"/>
          <w:sz w:val="24"/>
          <w:szCs w:val="24"/>
          <w:u w:val="single"/>
        </w:rPr>
        <w:t xml:space="preserve">List </w:t>
      </w:r>
      <w:r>
        <w:rPr>
          <w:rFonts w:ascii="Times New Roman" w:hAnsi="Times New Roman" w:cs="Times New Roman"/>
          <w:spacing w:val="-3"/>
          <w:sz w:val="24"/>
          <w:szCs w:val="24"/>
          <w:u w:val="single"/>
        </w:rPr>
        <w:t>C</w:t>
      </w:r>
    </w:p>
    <w:p w14:paraId="4AC065B6" w14:textId="7192C813" w:rsidR="00872B24" w:rsidRDefault="00872B24" w:rsidP="00872B24">
      <w:pPr>
        <w:tabs>
          <w:tab w:val="left" w:pos="-1440"/>
        </w:tabs>
        <w:spacing w:after="0"/>
        <w:ind w:left="2880" w:hanging="1440"/>
        <w:jc w:val="both"/>
        <w:rPr>
          <w:rFonts w:ascii="Times New Roman" w:hAnsi="Times New Roman" w:cs="Times New Roman"/>
          <w:b/>
          <w:sz w:val="24"/>
          <w:szCs w:val="24"/>
        </w:rPr>
      </w:pPr>
      <w:r w:rsidRPr="00D55DC2">
        <w:rPr>
          <w:rFonts w:ascii="Times New Roman" w:hAnsi="Times New Roman" w:cs="Times New Roman"/>
          <w:color w:val="000000"/>
          <w:sz w:val="24"/>
          <w:szCs w:val="24"/>
        </w:rPr>
        <w:t>First: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77b4ddce-713e-4b50-9685-ec76d010ec6a"/>
          <w:id w:val="2081714573"/>
          <w:placeholder>
            <w:docPart w:val="EC946CCE8E654FD2B6387925C5987E7A"/>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PrimaryPersRepC1.ImportantPeopleNameUse:LIKE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b/>
            <w:sz w:val="24"/>
            <w:szCs w:val="24"/>
          </w:rPr>
          <w:tag w:val="HD:1.185.0.0:2202336f-054f-4531-8658-391a30a00fdf"/>
          <w:id w:val="-2114187324"/>
          <w:placeholder>
            <w:docPart w:val="7FE41AB589D1466F867F4DA0A7A70BB0"/>
          </w:placeholder>
        </w:sdtPr>
        <w:sdtContent>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(PrimaryPersRepC2)</w:t>
          </w:r>
          <w:r>
            <w:rPr>
              <w:rFonts w:ascii="Times New Roman" w:hAnsi="Times New Roman" w:cs="Times New Roman"/>
              <w:b/>
              <w:noProof/>
              <w:sz w:val="24"/>
              <w:szCs w:val="24"/>
            </w:rPr>
            <w:t>]</w:t>
          </w:r>
        </w:sdtContent>
      </w:sdt>
    </w:p>
    <w:p w14:paraId="520ADEE4" w14:textId="1521FDBD"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Second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1880c21a-1fd7-4f7e-958a-81290b6e9c89"/>
          <w:id w:val="251020102"/>
          <w:placeholder>
            <w:docPart w:val="3C1B2F090E084C3EAB1A9D493BAA4C4E"/>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PrimaryPersRepC2.ImportantPeopleNameUse:LIKE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18b11aef-8e96-46b5-9c2c-a466af55a94b"/>
          <w:id w:val="-1907448516"/>
          <w:placeholder>
            <w:docPart w:val="FA39B42DC2254EA894C13AC681C2BCBA"/>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1e94a0e4-c012-4a49-b0d0-55f4bd1a1650"/>
        <w:id w:val="1515193085"/>
        <w:placeholder>
          <w:docPart w:val="2EC841A5499A4F538D36D769A4C39708"/>
        </w:placeholder>
      </w:sdtPr>
      <w:sdtContent>
        <w:p w14:paraId="0615C0A0"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(PrimaryPersRepC3)</w:t>
          </w:r>
          <w:r>
            <w:rPr>
              <w:rFonts w:ascii="Times New Roman" w:hAnsi="Times New Roman" w:cs="Times New Roman"/>
              <w:b/>
              <w:noProof/>
              <w:sz w:val="24"/>
              <w:szCs w:val="24"/>
            </w:rPr>
            <w:t>]</w:t>
          </w:r>
        </w:p>
      </w:sdtContent>
    </w:sdt>
    <w:p w14:paraId="0B8B6DE7" w14:textId="24D202F3"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060748a9-a0ea-4829-a977-490ded542341"/>
          <w:id w:val="-557622909"/>
          <w:placeholder>
            <w:docPart w:val="CEB6045B1A094257BE080FB2BB4F765B"/>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PrimaryPersRepC3.ImportantPeopleNameUse:LIKE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b85e17eb-aa8a-449e-9156-765514761abb"/>
          <w:id w:val="1605924862"/>
          <w:placeholder>
            <w:docPart w:val="4A9A8610099843E5B9EEB9CF14071B80"/>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b9e2cb45-edd5-490d-979d-685a48f84171"/>
        <w:id w:val="-1759432675"/>
        <w:placeholder>
          <w:docPart w:val="7A425F0C736C4897A40F928379BBD0F9"/>
        </w:placeholder>
      </w:sdtPr>
      <w:sdtContent>
        <w:p w14:paraId="7F03FE19"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(PrimaryPersRepC4)</w:t>
          </w:r>
          <w:r>
            <w:rPr>
              <w:rFonts w:ascii="Times New Roman" w:hAnsi="Times New Roman" w:cs="Times New Roman"/>
              <w:b/>
              <w:noProof/>
              <w:sz w:val="24"/>
              <w:szCs w:val="24"/>
            </w:rPr>
            <w:t>]</w:t>
          </w:r>
        </w:p>
      </w:sdtContent>
    </w:sdt>
    <w:p w14:paraId="5737F459" w14:textId="3666C2FA"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Fourth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f060a12f-6e59-449d-abdf-76f585404861"/>
          <w:id w:val="383924984"/>
          <w:placeholder>
            <w:docPart w:val="FC364F094386486AB6549C0328C65F2A"/>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PrimaryPersRepC4.ImportantPeopleNameUse:LIKE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249a3af4-075b-4398-b891-06de63fa87ef"/>
          <w:id w:val="-1646276257"/>
          <w:placeholder>
            <w:docPart w:val="C1AC1C484D4346B7B923DB1F65D48B63"/>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e168f40b-3f62-4883-99bf-3be17b490962"/>
        <w:id w:val="-1657449253"/>
        <w:placeholder>
          <w:docPart w:val="82EEA11B16F24179AE348AF54DEC3B53"/>
        </w:placeholder>
      </w:sdtPr>
      <w:sdtContent>
        <w:p w14:paraId="18A5F07F"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(PrimaryPersRepC5)</w:t>
          </w:r>
          <w:r>
            <w:rPr>
              <w:rFonts w:ascii="Times New Roman" w:hAnsi="Times New Roman" w:cs="Times New Roman"/>
              <w:b/>
              <w:noProof/>
              <w:sz w:val="24"/>
              <w:szCs w:val="24"/>
            </w:rPr>
            <w:t>]</w:t>
          </w:r>
        </w:p>
      </w:sdtContent>
    </w:sdt>
    <w:p w14:paraId="3107FCC6" w14:textId="55F6F150"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Fifth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46eac23e-4846-4574-bb5d-0a2585a00b99"/>
          <w:id w:val="-1250808098"/>
          <w:placeholder>
            <w:docPart w:val="B43F8465A8E8475B8BC7588CEC305D82"/>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PrimaryPersRepC5.ImportantPeopleNameRevised:LIKE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9cc4c757-1394-497a-b1b8-f9f085de93e5"/>
          <w:id w:val="951914319"/>
          <w:placeholder>
            <w:docPart w:val="7679504924A6415A8F0E17806C42BE4A"/>
          </w:placeholder>
        </w:sdtPr>
        <w:sdtContent>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sdtContent>
      </w:sdt>
    </w:p>
    <w:p w14:paraId="1A78FA18" w14:textId="77777777" w:rsidR="00872B24" w:rsidRDefault="00872B24" w:rsidP="00872B24">
      <w:pPr>
        <w:tabs>
          <w:tab w:val="left" w:pos="-720"/>
          <w:tab w:val="left" w:pos="0"/>
        </w:tabs>
        <w:suppressAutoHyphens/>
        <w:ind w:left="1440" w:right="720" w:hanging="720"/>
        <w:jc w:val="both"/>
        <w:rPr>
          <w:rFonts w:ascii="Times New Roman" w:hAnsi="Times New Roman" w:cs="Times New Roman"/>
          <w:spacing w:val="-3"/>
          <w:sz w:val="24"/>
          <w:szCs w:val="24"/>
        </w:rPr>
      </w:pPr>
      <w:r w:rsidRPr="00D55DC2">
        <w:rPr>
          <w:rFonts w:ascii="Times New Roman" w:hAnsi="Times New Roman" w:cs="Times New Roman"/>
          <w:spacing w:val="-3"/>
          <w:sz w:val="24"/>
          <w:szCs w:val="24"/>
        </w:rPr>
        <w:tab/>
      </w:r>
      <w:r>
        <w:rPr>
          <w:rFonts w:ascii="Times New Roman" w:hAnsi="Times New Roman" w:cs="Times New Roman"/>
          <w:spacing w:val="-3"/>
          <w:sz w:val="24"/>
          <w:szCs w:val="24"/>
        </w:rPr>
        <w:tab/>
      </w:r>
    </w:p>
    <w:p w14:paraId="2E1F2D1B" w14:textId="272F9594" w:rsidR="00872B24" w:rsidRPr="00D55DC2" w:rsidRDefault="00872B24" w:rsidP="00872B24">
      <w:pPr>
        <w:tabs>
          <w:tab w:val="left" w:pos="-720"/>
          <w:tab w:val="left" w:pos="0"/>
        </w:tabs>
        <w:suppressAutoHyphens/>
        <w:ind w:left="1440" w:right="720" w:hanging="720"/>
        <w:jc w:val="both"/>
        <w:rPr>
          <w:rFonts w:ascii="Times New Roman" w:hAnsi="Times New Roman" w:cs="Times New Roman"/>
          <w:spacing w:val="-3"/>
          <w:sz w:val="24"/>
          <w:szCs w:val="24"/>
        </w:rPr>
      </w:pPr>
      <w:r>
        <w:rPr>
          <w:rFonts w:ascii="Times New Roman" w:hAnsi="Times New Roman" w:cs="Times New Roman"/>
          <w:spacing w:val="-3"/>
          <w:sz w:val="24"/>
          <w:szCs w:val="24"/>
        </w:rPr>
        <w:tab/>
      </w:r>
      <w:r w:rsidRPr="00D55DC2">
        <w:rPr>
          <w:rFonts w:ascii="Times New Roman" w:hAnsi="Times New Roman" w:cs="Times New Roman"/>
          <w:spacing w:val="-3"/>
          <w:sz w:val="24"/>
          <w:szCs w:val="24"/>
        </w:rPr>
        <w:t xml:space="preserve">If, for any reason, an Appointee named on a List is unable or unwilling to serve, then the next Appointee named on the same List shall serve as </w:t>
      </w:r>
      <w:sdt>
        <w:sdtPr>
          <w:rPr>
            <w:rFonts w:ascii="Times New Roman" w:hAnsi="Times New Roman" w:cs="Times New Roman"/>
            <w:spacing w:val="-3"/>
            <w:sz w:val="24"/>
            <w:szCs w:val="24"/>
          </w:rPr>
          <w:tag w:val="HD:1.187.0.0:6abf0b7d-e541-4b39-ae20-974d73259e27"/>
          <w:id w:val="246537124"/>
          <w:placeholder>
            <w:docPart w:val="8F108B57FF1A474FB17C12174BDFCD3F"/>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 together with the </w:t>
      </w:r>
      <w:sdt>
        <w:sdtPr>
          <w:rPr>
            <w:rFonts w:ascii="Times New Roman" w:hAnsi="Times New Roman" w:cs="Times New Roman"/>
            <w:spacing w:val="-3"/>
            <w:sz w:val="24"/>
            <w:szCs w:val="24"/>
          </w:rPr>
          <w:tag w:val="HD:1.187.0.0:f0bcaa7c-989d-420a-9e51-5fd0d6809d99"/>
          <w:id w:val="1240219930"/>
          <w:placeholder>
            <w:docPart w:val="FD63EE1AF1B34081B0E7E52651BD42C5"/>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Pr>
          <w:rFonts w:ascii="Times New Roman" w:hAnsi="Times New Roman" w:cs="Times New Roman"/>
          <w:spacing w:val="-3"/>
          <w:sz w:val="24"/>
          <w:szCs w:val="24"/>
        </w:rPr>
        <w:t>s</w:t>
      </w:r>
      <w:r w:rsidRPr="00D55DC2">
        <w:rPr>
          <w:rFonts w:ascii="Times New Roman" w:hAnsi="Times New Roman" w:cs="Times New Roman"/>
          <w:spacing w:val="-3"/>
          <w:sz w:val="24"/>
          <w:szCs w:val="24"/>
        </w:rPr>
        <w:t xml:space="preserve"> provided for on the other </w:t>
      </w:r>
      <w:r>
        <w:rPr>
          <w:rFonts w:ascii="Times New Roman" w:hAnsi="Times New Roman" w:cs="Times New Roman"/>
          <w:spacing w:val="-3"/>
          <w:sz w:val="24"/>
          <w:szCs w:val="24"/>
        </w:rPr>
        <w:t xml:space="preserve">two </w:t>
      </w:r>
      <w:r w:rsidRPr="00D55DC2">
        <w:rPr>
          <w:rFonts w:ascii="Times New Roman" w:hAnsi="Times New Roman" w:cs="Times New Roman"/>
          <w:spacing w:val="-3"/>
          <w:sz w:val="24"/>
          <w:szCs w:val="24"/>
        </w:rPr>
        <w:t>List</w:t>
      </w:r>
      <w:r>
        <w:rPr>
          <w:rFonts w:ascii="Times New Roman" w:hAnsi="Times New Roman" w:cs="Times New Roman"/>
          <w:spacing w:val="-3"/>
          <w:sz w:val="24"/>
          <w:szCs w:val="24"/>
        </w:rPr>
        <w:t>s</w:t>
      </w:r>
      <w:r w:rsidRPr="00D55DC2">
        <w:rPr>
          <w:rFonts w:ascii="Times New Roman" w:hAnsi="Times New Roman" w:cs="Times New Roman"/>
          <w:spacing w:val="-3"/>
          <w:sz w:val="24"/>
          <w:szCs w:val="24"/>
        </w:rPr>
        <w:t>, if any.</w:t>
      </w:r>
    </w:p>
    <w:p w14:paraId="7D123C19" w14:textId="292F4001" w:rsidR="00872B24" w:rsidRPr="00D55DC2" w:rsidRDefault="00872B24" w:rsidP="00872B24">
      <w:pPr>
        <w:ind w:left="1440" w:right="720" w:hanging="720"/>
        <w:jc w:val="both"/>
        <w:rPr>
          <w:rFonts w:ascii="Times New Roman" w:hAnsi="Times New Roman" w:cs="Times New Roman"/>
          <w:color w:val="000000"/>
          <w:sz w:val="24"/>
          <w:szCs w:val="24"/>
        </w:rPr>
      </w:pPr>
      <w:r w:rsidRPr="00D55DC2">
        <w:rPr>
          <w:rFonts w:ascii="Times New Roman" w:hAnsi="Times New Roman" w:cs="Times New Roman"/>
          <w:spacing w:val="-3"/>
          <w:sz w:val="24"/>
          <w:szCs w:val="24"/>
        </w:rPr>
        <w:tab/>
        <w:t xml:space="preserve">If, for any reason, </w:t>
      </w:r>
      <w:proofErr w:type="gramStart"/>
      <w:r w:rsidRPr="00D55DC2">
        <w:rPr>
          <w:rFonts w:ascii="Times New Roman" w:hAnsi="Times New Roman" w:cs="Times New Roman"/>
          <w:spacing w:val="-3"/>
          <w:sz w:val="24"/>
          <w:szCs w:val="24"/>
        </w:rPr>
        <w:t>all of</w:t>
      </w:r>
      <w:proofErr w:type="gramEnd"/>
      <w:r w:rsidRPr="00D55DC2">
        <w:rPr>
          <w:rFonts w:ascii="Times New Roman" w:hAnsi="Times New Roman" w:cs="Times New Roman"/>
          <w:spacing w:val="-3"/>
          <w:sz w:val="24"/>
          <w:szCs w:val="24"/>
        </w:rPr>
        <w:t xml:space="preserve"> the Appointees named on a List are unable or unwilling to serve, then the </w:t>
      </w:r>
      <w:sdt>
        <w:sdtPr>
          <w:rPr>
            <w:rFonts w:ascii="Times New Roman" w:hAnsi="Times New Roman" w:cs="Times New Roman"/>
            <w:spacing w:val="-3"/>
            <w:sz w:val="24"/>
            <w:szCs w:val="24"/>
          </w:rPr>
          <w:tag w:val="HD:1.187.0.0:9c8f0e18-10b5-4ed5-9039-48c47b0fe8ee"/>
          <w:id w:val="-1682884060"/>
          <w:placeholder>
            <w:docPart w:val="193FD894A1CC490E94430871EB64392B"/>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Pr>
          <w:rFonts w:ascii="Times New Roman" w:hAnsi="Times New Roman" w:cs="Times New Roman"/>
          <w:spacing w:val="-3"/>
          <w:sz w:val="24"/>
          <w:szCs w:val="24"/>
        </w:rPr>
        <w:t>s</w:t>
      </w:r>
      <w:r w:rsidRPr="00D55DC2">
        <w:rPr>
          <w:rFonts w:ascii="Times New Roman" w:hAnsi="Times New Roman" w:cs="Times New Roman"/>
          <w:spacing w:val="-3"/>
          <w:sz w:val="24"/>
          <w:szCs w:val="24"/>
        </w:rPr>
        <w:t xml:space="preserve"> provided for on the other </w:t>
      </w:r>
      <w:r>
        <w:rPr>
          <w:rFonts w:ascii="Times New Roman" w:hAnsi="Times New Roman" w:cs="Times New Roman"/>
          <w:spacing w:val="-3"/>
          <w:sz w:val="24"/>
          <w:szCs w:val="24"/>
        </w:rPr>
        <w:t xml:space="preserve">two </w:t>
      </w:r>
      <w:r w:rsidRPr="00D55DC2">
        <w:rPr>
          <w:rFonts w:ascii="Times New Roman" w:hAnsi="Times New Roman" w:cs="Times New Roman"/>
          <w:spacing w:val="-3"/>
          <w:sz w:val="24"/>
          <w:szCs w:val="24"/>
        </w:rPr>
        <w:t>List</w:t>
      </w:r>
      <w:r>
        <w:rPr>
          <w:rFonts w:ascii="Times New Roman" w:hAnsi="Times New Roman" w:cs="Times New Roman"/>
          <w:spacing w:val="-3"/>
          <w:sz w:val="24"/>
          <w:szCs w:val="24"/>
        </w:rPr>
        <w:t>s</w:t>
      </w:r>
      <w:r w:rsidRPr="00D55DC2">
        <w:rPr>
          <w:rFonts w:ascii="Times New Roman" w:hAnsi="Times New Roman" w:cs="Times New Roman"/>
          <w:spacing w:val="-3"/>
          <w:sz w:val="24"/>
          <w:szCs w:val="24"/>
        </w:rPr>
        <w:t xml:space="preserve"> shall serve </w:t>
      </w:r>
      <w:r>
        <w:rPr>
          <w:rFonts w:ascii="Times New Roman" w:hAnsi="Times New Roman" w:cs="Times New Roman"/>
          <w:spacing w:val="-3"/>
          <w:sz w:val="24"/>
          <w:szCs w:val="24"/>
        </w:rPr>
        <w:t>together</w:t>
      </w:r>
      <w:r w:rsidRPr="00D55DC2">
        <w:rPr>
          <w:rFonts w:ascii="Times New Roman" w:hAnsi="Times New Roman" w:cs="Times New Roman"/>
          <w:spacing w:val="-3"/>
          <w:sz w:val="24"/>
          <w:szCs w:val="24"/>
        </w:rPr>
        <w:t xml:space="preserve"> as </w:t>
      </w:r>
      <w:r>
        <w:rPr>
          <w:rFonts w:ascii="Times New Roman" w:hAnsi="Times New Roman" w:cs="Times New Roman"/>
          <w:spacing w:val="-3"/>
          <w:sz w:val="24"/>
          <w:szCs w:val="24"/>
        </w:rPr>
        <w:t>co-</w:t>
      </w:r>
      <w:sdt>
        <w:sdtPr>
          <w:rPr>
            <w:rFonts w:ascii="Times New Roman" w:hAnsi="Times New Roman" w:cs="Times New Roman"/>
            <w:spacing w:val="-3"/>
            <w:sz w:val="24"/>
            <w:szCs w:val="24"/>
          </w:rPr>
          <w:tag w:val="HD:1.187.0.0:d461e182-91ef-4b8e-b8de-0105e2e4bbc0"/>
          <w:id w:val="2101902835"/>
          <w:placeholder>
            <w:docPart w:val="332D6318B5BA499A86DFAEBDD688EA17"/>
          </w:placeholder>
        </w:sdtPr>
        <w:sdtContent>
          <w:r w:rsidR="000A5F82">
            <w:rPr>
              <w:rFonts w:ascii="Times New Roman" w:hAnsi="Times New Roman" w:cs="Times New Roman"/>
              <w:noProof/>
              <w:spacing w:val="-3"/>
              <w:sz w:val="24"/>
              <w:szCs w:val="24"/>
            </w:rPr>
            <w:t>[</w:t>
          </w:r>
          <w:proofErr w:type="spellStart"/>
          <w:r w:rsidR="000A5F82" w:rsidRPr="000A5F82">
            <w:rPr>
              <w:rFonts w:ascii="Times New Roman" w:hAnsi="Times New Roman" w:cs="Times New Roman"/>
              <w:noProof/>
              <w:color w:val="0000FF"/>
              <w:spacing w:val="-3"/>
              <w:sz w:val="24"/>
              <w:szCs w:val="24"/>
            </w:rPr>
            <w:t>PRtitle</w:t>
          </w:r>
          <w:proofErr w:type="spellEnd"/>
          <w:r w:rsidR="000A5F82">
            <w:rPr>
              <w:rFonts w:ascii="Times New Roman" w:hAnsi="Times New Roman" w:cs="Times New Roman"/>
              <w:noProof/>
              <w:spacing w:val="-3"/>
              <w:sz w:val="24"/>
              <w:szCs w:val="24"/>
            </w:rPr>
            <w:t>]</w:t>
          </w:r>
        </w:sdtContent>
      </w:sdt>
      <w:r w:rsidR="000A5F82">
        <w:rPr>
          <w:rFonts w:ascii="Times New Roman" w:hAnsi="Times New Roman" w:cs="Times New Roman"/>
          <w:spacing w:val="-3"/>
          <w:sz w:val="24"/>
          <w:szCs w:val="24"/>
        </w:rPr>
        <w:t xml:space="preserve"> </w:t>
      </w:r>
      <w:r>
        <w:rPr>
          <w:rFonts w:ascii="Times New Roman" w:hAnsi="Times New Roman" w:cs="Times New Roman"/>
          <w:spacing w:val="-3"/>
          <w:sz w:val="24"/>
          <w:szCs w:val="24"/>
        </w:rPr>
        <w:t>s</w:t>
      </w:r>
      <w:r w:rsidRPr="00D55DC2">
        <w:rPr>
          <w:rFonts w:ascii="Times New Roman" w:hAnsi="Times New Roman" w:cs="Times New Roman"/>
          <w:spacing w:val="-3"/>
          <w:sz w:val="24"/>
          <w:szCs w:val="24"/>
        </w:rPr>
        <w:t>.</w:t>
      </w:r>
    </w:p>
    <w:p w14:paraId="3F987C60" w14:textId="032C3F3C" w:rsidR="00872B24" w:rsidRPr="00D55DC2" w:rsidRDefault="00872B24" w:rsidP="00872B24">
      <w:pPr>
        <w:ind w:left="1440" w:right="720" w:hanging="720"/>
        <w:jc w:val="both"/>
        <w:rPr>
          <w:rFonts w:ascii="Times New Roman" w:hAnsi="Times New Roman" w:cs="Times New Roman"/>
          <w:color w:val="000000"/>
          <w:sz w:val="24"/>
          <w:szCs w:val="24"/>
        </w:rPr>
      </w:pPr>
      <w:r w:rsidRPr="00D55DC2">
        <w:rPr>
          <w:rFonts w:ascii="Times New Roman" w:hAnsi="Times New Roman" w:cs="Times New Roman"/>
          <w:spacing w:val="-3"/>
          <w:sz w:val="24"/>
          <w:szCs w:val="24"/>
        </w:rPr>
        <w:tab/>
        <w:t xml:space="preserve">If, for any reason, </w:t>
      </w:r>
      <w:proofErr w:type="gramStart"/>
      <w:r w:rsidRPr="00D55DC2">
        <w:rPr>
          <w:rFonts w:ascii="Times New Roman" w:hAnsi="Times New Roman" w:cs="Times New Roman"/>
          <w:spacing w:val="-3"/>
          <w:sz w:val="24"/>
          <w:szCs w:val="24"/>
        </w:rPr>
        <w:t>all of</w:t>
      </w:r>
      <w:proofErr w:type="gramEnd"/>
      <w:r w:rsidRPr="00D55DC2">
        <w:rPr>
          <w:rFonts w:ascii="Times New Roman" w:hAnsi="Times New Roman" w:cs="Times New Roman"/>
          <w:spacing w:val="-3"/>
          <w:sz w:val="24"/>
          <w:szCs w:val="24"/>
        </w:rPr>
        <w:t xml:space="preserve"> the Appointees named on </w:t>
      </w:r>
      <w:r>
        <w:rPr>
          <w:rFonts w:ascii="Times New Roman" w:hAnsi="Times New Roman" w:cs="Times New Roman"/>
          <w:spacing w:val="-3"/>
          <w:sz w:val="24"/>
          <w:szCs w:val="24"/>
        </w:rPr>
        <w:t>two</w:t>
      </w:r>
      <w:r w:rsidRPr="00D55DC2">
        <w:rPr>
          <w:rFonts w:ascii="Times New Roman" w:hAnsi="Times New Roman" w:cs="Times New Roman"/>
          <w:spacing w:val="-3"/>
          <w:sz w:val="24"/>
          <w:szCs w:val="24"/>
        </w:rPr>
        <w:t xml:space="preserve"> List</w:t>
      </w:r>
      <w:r>
        <w:rPr>
          <w:rFonts w:ascii="Times New Roman" w:hAnsi="Times New Roman" w:cs="Times New Roman"/>
          <w:spacing w:val="-3"/>
          <w:sz w:val="24"/>
          <w:szCs w:val="24"/>
        </w:rPr>
        <w:t>s</w:t>
      </w:r>
      <w:r w:rsidRPr="00D55DC2">
        <w:rPr>
          <w:rFonts w:ascii="Times New Roman" w:hAnsi="Times New Roman" w:cs="Times New Roman"/>
          <w:spacing w:val="-3"/>
          <w:sz w:val="24"/>
          <w:szCs w:val="24"/>
        </w:rPr>
        <w:t xml:space="preserve"> are unable or unwilling to serve, then the </w:t>
      </w:r>
      <w:sdt>
        <w:sdtPr>
          <w:rPr>
            <w:rFonts w:ascii="Times New Roman" w:hAnsi="Times New Roman" w:cs="Times New Roman"/>
            <w:spacing w:val="-3"/>
            <w:sz w:val="24"/>
            <w:szCs w:val="24"/>
          </w:rPr>
          <w:tag w:val="HD:1.187.0.0:eaaf5197-b9fa-42a6-9560-b4b5d6b8e83b"/>
          <w:id w:val="1468554542"/>
          <w:placeholder>
            <w:docPart w:val="3C561581C2A845ACA6FC4EE8D09BEBC9"/>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 xml:space="preserve"> provided for on the </w:t>
      </w:r>
      <w:r>
        <w:rPr>
          <w:rFonts w:ascii="Times New Roman" w:hAnsi="Times New Roman" w:cs="Times New Roman"/>
          <w:spacing w:val="-3"/>
          <w:sz w:val="24"/>
          <w:szCs w:val="24"/>
        </w:rPr>
        <w:t>third</w:t>
      </w:r>
      <w:r w:rsidRPr="00D55DC2">
        <w:rPr>
          <w:rFonts w:ascii="Times New Roman" w:hAnsi="Times New Roman" w:cs="Times New Roman"/>
          <w:spacing w:val="-3"/>
          <w:sz w:val="24"/>
          <w:szCs w:val="24"/>
        </w:rPr>
        <w:t xml:space="preserve"> List shall serve alone as </w:t>
      </w:r>
      <w:sdt>
        <w:sdtPr>
          <w:rPr>
            <w:rFonts w:ascii="Times New Roman" w:hAnsi="Times New Roman" w:cs="Times New Roman"/>
            <w:spacing w:val="-3"/>
            <w:sz w:val="24"/>
            <w:szCs w:val="24"/>
          </w:rPr>
          <w:tag w:val="HD:1.187.0.0:b96fd69f-73cd-48b0-86c2-ed6b34a0f4de"/>
          <w:id w:val="562306543"/>
          <w:placeholder>
            <w:docPart w:val="6C394C0E7970486FA0B9B7B61EAB5B77"/>
          </w:placeholder>
        </w:sdtPr>
        <w:sdtContent>
          <w:r w:rsidR="000A5F82">
            <w:rPr>
              <w:rFonts w:ascii="Times New Roman" w:hAnsi="Times New Roman" w:cs="Times New Roman"/>
              <w:noProof/>
              <w:spacing w:val="-3"/>
              <w:sz w:val="24"/>
              <w:szCs w:val="24"/>
            </w:rPr>
            <w:t>[</w:t>
          </w:r>
          <w:r w:rsidR="000A5F82" w:rsidRPr="000A5F82">
            <w:rPr>
              <w:rFonts w:ascii="Times New Roman" w:hAnsi="Times New Roman" w:cs="Times New Roman"/>
              <w:noProof/>
              <w:color w:val="0000FF"/>
              <w:spacing w:val="-3"/>
              <w:sz w:val="24"/>
              <w:szCs w:val="24"/>
            </w:rPr>
            <w:t>PRtitle</w:t>
          </w:r>
          <w:r w:rsidR="000A5F82">
            <w:rPr>
              <w:rFonts w:ascii="Times New Roman" w:hAnsi="Times New Roman" w:cs="Times New Roman"/>
              <w:noProof/>
              <w:spacing w:val="-3"/>
              <w:sz w:val="24"/>
              <w:szCs w:val="24"/>
            </w:rPr>
            <w:t>]</w:t>
          </w:r>
        </w:sdtContent>
      </w:sdt>
      <w:r w:rsidRPr="00D55DC2">
        <w:rPr>
          <w:rFonts w:ascii="Times New Roman" w:hAnsi="Times New Roman" w:cs="Times New Roman"/>
          <w:spacing w:val="-3"/>
          <w:sz w:val="24"/>
          <w:szCs w:val="24"/>
        </w:rPr>
        <w:t>.</w:t>
      </w:r>
    </w:p>
    <w:sdt>
      <w:sdtPr>
        <w:rPr>
          <w:rFonts w:ascii="Times New Roman" w:hAnsi="Times New Roman" w:cs="Times New Roman"/>
          <w:color w:val="000000"/>
          <w:sz w:val="24"/>
          <w:szCs w:val="24"/>
        </w:rPr>
        <w:tag w:val="HD:1.185.0.0:39edb56f-03d1-45d5-9abe-c4322ae13072"/>
        <w:id w:val="-1847629553"/>
        <w:placeholder>
          <w:docPart w:val="684EECDB8AD84F0CA105270236C5C0C2"/>
        </w:placeholder>
      </w:sdtPr>
      <w:sdtContent>
        <w:p w14:paraId="57E83AED" w14:textId="77777777" w:rsidR="00872B24" w:rsidRDefault="00872B24" w:rsidP="00872B24">
          <w:pPr>
            <w:ind w:left="144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2E20F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7d61343f-6ba3-4f15-8820-735eacd16bee"/>
        <w:id w:val="-1020472229"/>
        <w:placeholder>
          <w:docPart w:val="13EC1508DAD6414EB4F1BC3C0D1C5482"/>
        </w:placeholder>
      </w:sdtPr>
      <w:sdtContent>
        <w:p w14:paraId="03297DF4" w14:textId="77777777" w:rsidR="00872B24" w:rsidRDefault="00872B24" w:rsidP="00872B24">
          <w:pPr>
            <w:ind w:left="72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862EA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69D1A3AC" w14:textId="77777777" w:rsidR="00872B24" w:rsidRDefault="00872B24" w:rsidP="00872B24">
      <w:pPr>
        <w:ind w:left="720"/>
        <w:jc w:val="both"/>
        <w:rPr>
          <w:rFonts w:ascii="Times New Roman" w:hAnsi="Times New Roman" w:cs="Times New Roman"/>
          <w:sz w:val="24"/>
          <w:szCs w:val="24"/>
        </w:rPr>
      </w:pPr>
    </w:p>
    <w:sdt>
      <w:sdtPr>
        <w:rPr>
          <w:rFonts w:ascii="Times New Roman" w:hAnsi="Times New Roman" w:cs="Times New Roman"/>
          <w:sz w:val="24"/>
          <w:szCs w:val="24"/>
        </w:rPr>
        <w:tag w:val="HD:1.185.0.0:b6f84f58-c650-452c-81bc-3fffcb72d6bd"/>
        <w:id w:val="363876474"/>
        <w:placeholder>
          <w:docPart w:val="F52C0898F653474B87B56BFE32BA3899"/>
        </w:placeholder>
      </w:sdtPr>
      <w:sdtContent>
        <w:p w14:paraId="2A80F9DF" w14:textId="77777777" w:rsidR="00872B24" w:rsidRDefault="00872B24" w:rsidP="00872B24">
          <w:pPr>
            <w:ind w:left="720"/>
            <w:jc w:val="both"/>
            <w:rPr>
              <w:rFonts w:ascii="Times New Roman" w:hAnsi="Times New Roman" w:cs="Times New Roman"/>
              <w:sz w:val="24"/>
              <w:szCs w:val="24"/>
            </w:rPr>
          </w:pPr>
          <w:r>
            <w:rPr>
              <w:rFonts w:ascii="Times New Roman" w:hAnsi="Times New Roman" w:cs="Times New Roman"/>
              <w:noProof/>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fc8f3b08-66d9-4d76-9475-0dd1222140ec"/>
        <w:id w:val="-1453090168"/>
        <w:placeholder>
          <w:docPart w:val="DC40D2521A75472BB3183E2F053AEB8D"/>
        </w:placeholder>
      </w:sdtPr>
      <w:sdtContent>
        <w:p w14:paraId="30FE9836" w14:textId="77777777" w:rsidR="00872B24" w:rsidRDefault="00872B24" w:rsidP="00872B24">
          <w:pPr>
            <w:jc w:val="both"/>
            <w:rPr>
              <w:rFonts w:ascii="Times New Roman" w:hAnsi="Times New Roman" w:cs="Times New Roman"/>
              <w:sz w:val="24"/>
              <w:szCs w:val="24"/>
            </w:rPr>
          </w:pPr>
          <w:r>
            <w:rPr>
              <w:rFonts w:ascii="Times New Roman" w:hAnsi="Times New Roman" w:cs="Times New Roman"/>
              <w:noProof/>
              <w:sz w:val="24"/>
              <w:szCs w:val="24"/>
            </w:rPr>
            <w:t>[</w:t>
          </w:r>
          <w:r w:rsidRPr="0001450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bookmarkEnd w:id="552"/>
    <w:p w14:paraId="32220BF0" w14:textId="77777777" w:rsidR="00872B24" w:rsidRDefault="00872B24" w:rsidP="00872B24">
      <w:pPr>
        <w:jc w:val="both"/>
        <w:rPr>
          <w:rFonts w:ascii="Times New Roman" w:hAnsi="Times New Roman" w:cs="Times New Roman"/>
          <w:sz w:val="24"/>
          <w:szCs w:val="24"/>
        </w:rPr>
      </w:pPr>
    </w:p>
    <w:p w14:paraId="5F30B221" w14:textId="72806E91"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sz w:val="24"/>
          <w:szCs w:val="24"/>
        </w:rPr>
        <w:t>2.B.</w:t>
      </w:r>
      <w:r w:rsidRPr="00BA2262">
        <w:rPr>
          <w:rFonts w:ascii="Times New Roman" w:eastAsia="Times New Roman" w:hAnsi="Times New Roman" w:cs="Times New Roman"/>
          <w:sz w:val="24"/>
          <w:szCs w:val="24"/>
        </w:rPr>
        <w:tab/>
      </w:r>
      <w:r w:rsidRPr="00BA2262">
        <w:rPr>
          <w:rFonts w:ascii="Times New Roman" w:eastAsia="Times New Roman" w:hAnsi="Times New Roman" w:cs="Times New Roman"/>
          <w:b/>
          <w:sz w:val="24"/>
          <w:szCs w:val="24"/>
        </w:rPr>
        <w:t xml:space="preserve">Appointment of a Special </w:t>
      </w:r>
      <w:bookmarkStart w:id="553" w:name="HDSTE179"/>
      <w:bookmarkStart w:id="554" w:name="HDNDE179"/>
      <w:bookmarkEnd w:id="553"/>
      <w:bookmarkEnd w:id="554"/>
      <w:sdt>
        <w:sdtPr>
          <w:rPr>
            <w:rFonts w:ascii="Times New Roman" w:eastAsia="Times New Roman" w:hAnsi="Times New Roman" w:cs="Times New Roman"/>
            <w:b/>
            <w:sz w:val="24"/>
            <w:szCs w:val="24"/>
          </w:rPr>
          <w:tag w:val="HD:1.187.0.0:40b69157-a85d-41d7-99c2-df3810c22ce4"/>
          <w:id w:val="-1511600165"/>
          <w:placeholder>
            <w:docPart w:val="23B3B14351A24185B27967FCA67D530F"/>
          </w:placeholder>
        </w:sdtPr>
        <w:sdtContent>
          <w:r w:rsidR="000A5F82">
            <w:rPr>
              <w:rFonts w:ascii="Times New Roman" w:eastAsia="Times New Roman" w:hAnsi="Times New Roman" w:cs="Times New Roman"/>
              <w:b/>
              <w:noProof/>
              <w:sz w:val="24"/>
              <w:szCs w:val="24"/>
            </w:rPr>
            <w:t>[</w:t>
          </w:r>
          <w:r w:rsidR="000A5F82" w:rsidRPr="000A5F82">
            <w:rPr>
              <w:rFonts w:ascii="Times New Roman" w:eastAsia="Times New Roman" w:hAnsi="Times New Roman" w:cs="Times New Roman"/>
              <w:b/>
              <w:noProof/>
              <w:color w:val="0000FF"/>
              <w:sz w:val="24"/>
              <w:szCs w:val="24"/>
            </w:rPr>
            <w:t>PRtitle</w:t>
          </w:r>
          <w:r w:rsidR="000A5F82">
            <w:rPr>
              <w:rFonts w:ascii="Times New Roman" w:eastAsia="Times New Roman" w:hAnsi="Times New Roman" w:cs="Times New Roman"/>
              <w:b/>
              <w:noProof/>
              <w:sz w:val="24"/>
              <w:szCs w:val="24"/>
            </w:rPr>
            <w:t>]</w:t>
          </w:r>
        </w:sdtContent>
      </w:sdt>
      <w:r w:rsidRPr="00BA2262">
        <w:rPr>
          <w:rFonts w:ascii="Times New Roman" w:eastAsia="Times New Roman" w:hAnsi="Times New Roman" w:cs="Times New Roman"/>
          <w:b/>
          <w:sz w:val="24"/>
          <w:szCs w:val="24"/>
        </w:rPr>
        <w:t xml:space="preserve"> and Appointment of a Successor </w:t>
      </w:r>
      <w:bookmarkStart w:id="555" w:name="HDSTE17a"/>
      <w:bookmarkStart w:id="556" w:name="HDNDE17a"/>
      <w:bookmarkEnd w:id="555"/>
      <w:bookmarkEnd w:id="556"/>
      <w:sdt>
        <w:sdtPr>
          <w:rPr>
            <w:rFonts w:ascii="Times New Roman" w:eastAsia="Times New Roman" w:hAnsi="Times New Roman" w:cs="Times New Roman"/>
            <w:b/>
            <w:sz w:val="24"/>
            <w:szCs w:val="24"/>
          </w:rPr>
          <w:tag w:val="HD:1.187.0.0:422de9f2-5890-48ff-b3eb-f53c7b5279d0"/>
          <w:id w:val="888612895"/>
          <w:placeholder>
            <w:docPart w:val="FA186027A76542B99E6899F900152559"/>
          </w:placeholder>
        </w:sdtPr>
        <w:sdtContent>
          <w:r w:rsidR="000A5F82">
            <w:rPr>
              <w:rFonts w:ascii="Times New Roman" w:eastAsia="Times New Roman" w:hAnsi="Times New Roman" w:cs="Times New Roman"/>
              <w:b/>
              <w:noProof/>
              <w:sz w:val="24"/>
              <w:szCs w:val="24"/>
            </w:rPr>
            <w:t>[</w:t>
          </w:r>
          <w:r w:rsidR="000A5F82" w:rsidRPr="000A5F82">
            <w:rPr>
              <w:rFonts w:ascii="Times New Roman" w:eastAsia="Times New Roman" w:hAnsi="Times New Roman" w:cs="Times New Roman"/>
              <w:b/>
              <w:noProof/>
              <w:color w:val="0000FF"/>
              <w:sz w:val="24"/>
              <w:szCs w:val="24"/>
            </w:rPr>
            <w:t>PRtitle</w:t>
          </w:r>
          <w:r w:rsidR="000A5F82">
            <w:rPr>
              <w:rFonts w:ascii="Times New Roman" w:eastAsia="Times New Roman" w:hAnsi="Times New Roman" w:cs="Times New Roman"/>
              <w:b/>
              <w:noProof/>
              <w:sz w:val="24"/>
              <w:szCs w:val="24"/>
            </w:rPr>
            <w:t>]</w:t>
          </w:r>
        </w:sdtContent>
      </w:sdt>
      <w:r w:rsidRPr="00BA2262">
        <w:rPr>
          <w:rFonts w:ascii="Times New Roman" w:hAnsi="Times New Roman" w:cs="Times New Roman"/>
          <w:sz w:val="24"/>
          <w:szCs w:val="24"/>
        </w:rPr>
        <w:t>.</w:t>
      </w:r>
    </w:p>
    <w:p w14:paraId="6A2E81D0"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15370300" w14:textId="1DDD781A" w:rsidR="00872B24" w:rsidRPr="00BA2262" w:rsidRDefault="00872B24" w:rsidP="00872B24">
      <w:pPr>
        <w:numPr>
          <w:ilvl w:val="1"/>
          <w:numId w:val="14"/>
        </w:numPr>
        <w:tabs>
          <w:tab w:val="left" w:pos="1440"/>
        </w:tabs>
        <w:autoSpaceDE w:val="0"/>
        <w:autoSpaceDN w:val="0"/>
        <w:adjustRightInd w:val="0"/>
        <w:spacing w:after="0" w:line="240" w:lineRule="auto"/>
        <w:ind w:left="720"/>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If for any reason my </w:t>
      </w:r>
      <w:bookmarkStart w:id="557" w:name="HDSTE17b"/>
      <w:bookmarkStart w:id="558" w:name="HDNDE17b"/>
      <w:bookmarkEnd w:id="557"/>
      <w:bookmarkEnd w:id="558"/>
      <w:sdt>
        <w:sdtPr>
          <w:rPr>
            <w:rFonts w:ascii="Times New Roman" w:eastAsia="Times New Roman" w:hAnsi="Times New Roman" w:cs="Times New Roman"/>
            <w:sz w:val="24"/>
            <w:szCs w:val="24"/>
          </w:rPr>
          <w:tag w:val="HD:1.187.0.0:933f1c59-6ff3-4e75-a93e-21f71e9202b0"/>
          <w:id w:val="-115755948"/>
          <w:placeholder>
            <w:docPart w:val="A72DE7DC2A784504A9960564A67251EC"/>
          </w:placeholder>
        </w:sdtPr>
        <w:sdtContent>
          <w:r w:rsidR="000A5F82">
            <w:rPr>
              <w:rFonts w:ascii="Times New Roman" w:eastAsia="Times New Roman" w:hAnsi="Times New Roman" w:cs="Times New Roman"/>
              <w:noProof/>
              <w:sz w:val="24"/>
              <w:szCs w:val="24"/>
            </w:rPr>
            <w:t>[</w:t>
          </w:r>
          <w:r w:rsidR="000A5F82" w:rsidRPr="000A5F82">
            <w:rPr>
              <w:rFonts w:ascii="Times New Roman" w:eastAsia="Times New Roman" w:hAnsi="Times New Roman" w:cs="Times New Roman"/>
              <w:noProof/>
              <w:color w:val="0000FF"/>
              <w:sz w:val="24"/>
              <w:szCs w:val="24"/>
            </w:rPr>
            <w:t>PRtitle</w:t>
          </w:r>
          <w:r w:rsidR="000A5F82">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is unwilling or unable to act as </w:t>
      </w:r>
      <w:bookmarkStart w:id="559" w:name="HDSTE17c"/>
      <w:bookmarkStart w:id="560" w:name="HDNDE17c"/>
      <w:bookmarkEnd w:id="559"/>
      <w:bookmarkEnd w:id="560"/>
      <w:sdt>
        <w:sdtPr>
          <w:rPr>
            <w:rFonts w:ascii="Times New Roman" w:eastAsia="Times New Roman" w:hAnsi="Times New Roman" w:cs="Times New Roman"/>
            <w:sz w:val="24"/>
            <w:szCs w:val="24"/>
          </w:rPr>
          <w:tag w:val="HD:1.187.0.0:d61a52ae-d428-4794-acdc-bfadefecf7c9"/>
          <w:id w:val="-1583220904"/>
          <w:placeholder>
            <w:docPart w:val="6A6585647DDF43BC9A556E0E0450AA3E"/>
          </w:placeholder>
        </w:sdtPr>
        <w:sdtContent>
          <w:r w:rsidR="000A5F82">
            <w:rPr>
              <w:rFonts w:ascii="Times New Roman" w:eastAsia="Times New Roman" w:hAnsi="Times New Roman" w:cs="Times New Roman"/>
              <w:noProof/>
              <w:sz w:val="24"/>
              <w:szCs w:val="24"/>
            </w:rPr>
            <w:t>[</w:t>
          </w:r>
          <w:r w:rsidR="000A5F82" w:rsidRPr="000A5F82">
            <w:rPr>
              <w:rFonts w:ascii="Times New Roman" w:eastAsia="Times New Roman" w:hAnsi="Times New Roman" w:cs="Times New Roman"/>
              <w:noProof/>
              <w:color w:val="0000FF"/>
              <w:sz w:val="24"/>
              <w:szCs w:val="24"/>
            </w:rPr>
            <w:t>PRtitle</w:t>
          </w:r>
          <w:r w:rsidR="000A5F82">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with respect to any provision of my Will or the administration of my estate, my </w:t>
      </w:r>
      <w:bookmarkStart w:id="561" w:name="HDSTE17d"/>
      <w:bookmarkStart w:id="562" w:name="HDNDE17d"/>
      <w:bookmarkEnd w:id="561"/>
      <w:bookmarkEnd w:id="562"/>
      <w:sdt>
        <w:sdtPr>
          <w:rPr>
            <w:rFonts w:ascii="Times New Roman" w:eastAsia="Times New Roman" w:hAnsi="Times New Roman" w:cs="Times New Roman"/>
            <w:sz w:val="24"/>
            <w:szCs w:val="24"/>
          </w:rPr>
          <w:tag w:val="HD:1.187.0.0:4272ceeb-2b90-4fec-9995-8af0cbea7fe8"/>
          <w:id w:val="-1472139005"/>
          <w:placeholder>
            <w:docPart w:val="4BE95DF4EE9546C0BB122B7B06B60EF4"/>
          </w:placeholder>
        </w:sdtPr>
        <w:sdtContent>
          <w:r w:rsidR="000A5F82">
            <w:rPr>
              <w:rFonts w:ascii="Times New Roman" w:eastAsia="Times New Roman" w:hAnsi="Times New Roman" w:cs="Times New Roman"/>
              <w:noProof/>
              <w:sz w:val="24"/>
              <w:szCs w:val="24"/>
            </w:rPr>
            <w:t>[</w:t>
          </w:r>
          <w:r w:rsidR="000A5F82" w:rsidRPr="000A5F82">
            <w:rPr>
              <w:rFonts w:ascii="Times New Roman" w:eastAsia="Times New Roman" w:hAnsi="Times New Roman" w:cs="Times New Roman"/>
              <w:noProof/>
              <w:color w:val="0000FF"/>
              <w:sz w:val="24"/>
              <w:szCs w:val="24"/>
            </w:rPr>
            <w:t>PRtitle</w:t>
          </w:r>
          <w:r w:rsidR="000A5F82">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shall appoint, in writing, an individual, a bank, or a trust company that is not related or subordinate to my </w:t>
      </w:r>
      <w:bookmarkStart w:id="563" w:name="HDSTE17e"/>
      <w:bookmarkStart w:id="564" w:name="HDNDE17e"/>
      <w:bookmarkEnd w:id="563"/>
      <w:bookmarkEnd w:id="564"/>
      <w:sdt>
        <w:sdtPr>
          <w:rPr>
            <w:rFonts w:ascii="Times New Roman" w:eastAsia="Times New Roman" w:hAnsi="Times New Roman" w:cs="Times New Roman"/>
            <w:sz w:val="24"/>
            <w:szCs w:val="24"/>
          </w:rPr>
          <w:tag w:val="HD:1.187.0.0:15f46afe-33b7-4464-a94e-ad2134a83fc7"/>
          <w:id w:val="-236709649"/>
          <w:placeholder>
            <w:docPart w:val="B266480023B345A2B25F8B85ECD9FEDD"/>
          </w:placeholder>
        </w:sdtPr>
        <w:sdtContent>
          <w:r w:rsidR="000A5F82">
            <w:rPr>
              <w:rFonts w:ascii="Times New Roman" w:eastAsia="Times New Roman" w:hAnsi="Times New Roman" w:cs="Times New Roman"/>
              <w:noProof/>
              <w:sz w:val="24"/>
              <w:szCs w:val="24"/>
            </w:rPr>
            <w:t>[</w:t>
          </w:r>
          <w:r w:rsidR="000A5F82" w:rsidRPr="000A5F82">
            <w:rPr>
              <w:rFonts w:ascii="Times New Roman" w:eastAsia="Times New Roman" w:hAnsi="Times New Roman" w:cs="Times New Roman"/>
              <w:noProof/>
              <w:color w:val="0000FF"/>
              <w:sz w:val="24"/>
              <w:szCs w:val="24"/>
            </w:rPr>
            <w:t>PRtitle</w:t>
          </w:r>
          <w:r w:rsidR="000A5F82">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within the meaning of §672(c) of the Internal Revenue Code (hereinafter referred to as “the Code”) to act as a substitute or special </w:t>
      </w:r>
      <w:bookmarkStart w:id="565" w:name="HDSTE17f"/>
      <w:bookmarkStart w:id="566" w:name="HDNDE17f"/>
      <w:bookmarkEnd w:id="565"/>
      <w:bookmarkEnd w:id="566"/>
      <w:sdt>
        <w:sdtPr>
          <w:rPr>
            <w:rFonts w:ascii="Times New Roman" w:eastAsia="Times New Roman" w:hAnsi="Times New Roman" w:cs="Times New Roman"/>
            <w:sz w:val="24"/>
            <w:szCs w:val="24"/>
          </w:rPr>
          <w:tag w:val="HD:1.187.0.0:86bd8970-d29f-4ab3-b05d-4c873b93f2b8"/>
          <w:id w:val="-567808044"/>
          <w:placeholder>
            <w:docPart w:val="2CF1BC8E2FFA453F9DBA2CB5DC306A32"/>
          </w:placeholder>
        </w:sdtPr>
        <w:sdtContent>
          <w:r w:rsidR="000A5F82">
            <w:rPr>
              <w:rFonts w:ascii="Times New Roman" w:eastAsia="Times New Roman" w:hAnsi="Times New Roman" w:cs="Times New Roman"/>
              <w:noProof/>
              <w:sz w:val="24"/>
              <w:szCs w:val="24"/>
            </w:rPr>
            <w:t>[</w:t>
          </w:r>
          <w:r w:rsidR="000A5F82" w:rsidRPr="000A5F82">
            <w:rPr>
              <w:rFonts w:ascii="Times New Roman" w:eastAsia="Times New Roman" w:hAnsi="Times New Roman" w:cs="Times New Roman"/>
              <w:noProof/>
              <w:color w:val="0000FF"/>
              <w:sz w:val="24"/>
              <w:szCs w:val="24"/>
            </w:rPr>
            <w:t>PRtitle</w:t>
          </w:r>
          <w:r w:rsidR="000A5F82">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for such purpose and may revoke any such appointment at will. </w:t>
      </w:r>
      <w:r w:rsidRPr="00BA2262">
        <w:rPr>
          <w:rFonts w:ascii="Times New Roman" w:eastAsia="Times New Roman" w:hAnsi="Times New Roman" w:cs="Times New Roman"/>
          <w:spacing w:val="15"/>
          <w:sz w:val="24"/>
          <w:szCs w:val="24"/>
        </w:rPr>
        <w:t xml:space="preserve">Each substitute or special </w:t>
      </w:r>
      <w:bookmarkStart w:id="567" w:name="HDSTE180"/>
      <w:bookmarkStart w:id="568" w:name="HDNDE180"/>
      <w:bookmarkEnd w:id="567"/>
      <w:bookmarkEnd w:id="568"/>
      <w:sdt>
        <w:sdtPr>
          <w:rPr>
            <w:rFonts w:ascii="Times New Roman" w:eastAsia="Times New Roman" w:hAnsi="Times New Roman" w:cs="Times New Roman"/>
            <w:spacing w:val="15"/>
            <w:sz w:val="24"/>
            <w:szCs w:val="24"/>
          </w:rPr>
          <w:tag w:val="HD:1.187.0.0:0b1b7e12-d676-48b7-bf19-8e26bed504ef"/>
          <w:id w:val="-1966427530"/>
          <w:placeholder>
            <w:docPart w:val="876694A9349F489E9A71DCF5B775ED38"/>
          </w:placeholder>
        </w:sdtPr>
        <w:sdtContent>
          <w:r w:rsidR="000A5F82">
            <w:rPr>
              <w:rFonts w:ascii="Times New Roman" w:eastAsia="Times New Roman" w:hAnsi="Times New Roman" w:cs="Times New Roman"/>
              <w:noProof/>
              <w:spacing w:val="15"/>
              <w:sz w:val="24"/>
              <w:szCs w:val="24"/>
            </w:rPr>
            <w:t>[</w:t>
          </w:r>
          <w:r w:rsidR="000A5F82" w:rsidRPr="000A5F82">
            <w:rPr>
              <w:rFonts w:ascii="Times New Roman" w:eastAsia="Times New Roman" w:hAnsi="Times New Roman" w:cs="Times New Roman"/>
              <w:noProof/>
              <w:color w:val="0000FF"/>
              <w:spacing w:val="15"/>
              <w:sz w:val="24"/>
              <w:szCs w:val="24"/>
            </w:rPr>
            <w:t>PRtitle</w:t>
          </w:r>
          <w:r w:rsidR="000A5F82">
            <w:rPr>
              <w:rFonts w:ascii="Times New Roman" w:eastAsia="Times New Roman" w:hAnsi="Times New Roman" w:cs="Times New Roman"/>
              <w:noProof/>
              <w:spacing w:val="15"/>
              <w:sz w:val="24"/>
              <w:szCs w:val="24"/>
            </w:rPr>
            <w:t>]</w:t>
          </w:r>
        </w:sdtContent>
      </w:sdt>
      <w:r w:rsidRPr="00BA2262">
        <w:rPr>
          <w:rFonts w:ascii="Times New Roman" w:eastAsia="Times New Roman" w:hAnsi="Times New Roman" w:cs="Times New Roman"/>
          <w:spacing w:val="15"/>
          <w:sz w:val="24"/>
          <w:szCs w:val="24"/>
        </w:rPr>
        <w:t xml:space="preserve"> so acting shall exercise all </w:t>
      </w:r>
      <w:r w:rsidRPr="00BA2262">
        <w:rPr>
          <w:rFonts w:ascii="Times New Roman" w:eastAsia="Times New Roman" w:hAnsi="Times New Roman" w:cs="Times New Roman"/>
          <w:sz w:val="24"/>
          <w:szCs w:val="24"/>
        </w:rPr>
        <w:t xml:space="preserve">administrative and fiduciary powers granted by my Will unless expressly limited by the delegating </w:t>
      </w:r>
      <w:bookmarkStart w:id="569" w:name="HDSTE181"/>
      <w:bookmarkStart w:id="570" w:name="HDNDE181"/>
      <w:bookmarkEnd w:id="569"/>
      <w:bookmarkEnd w:id="570"/>
      <w:sdt>
        <w:sdtPr>
          <w:rPr>
            <w:rFonts w:ascii="Times New Roman" w:eastAsia="Times New Roman" w:hAnsi="Times New Roman" w:cs="Times New Roman"/>
            <w:sz w:val="24"/>
            <w:szCs w:val="24"/>
          </w:rPr>
          <w:tag w:val="HD:1.187.0.0:4a750302-bc86-4798-9d9a-a84454d3fba6"/>
          <w:id w:val="-1712639928"/>
          <w:placeholder>
            <w:docPart w:val="035158C1386D47EA8E4C5A243B20629C"/>
          </w:placeholder>
        </w:sdtPr>
        <w:sdtContent>
          <w:r w:rsidR="000A5F82">
            <w:rPr>
              <w:rFonts w:ascii="Times New Roman" w:eastAsia="Times New Roman" w:hAnsi="Times New Roman" w:cs="Times New Roman"/>
              <w:noProof/>
              <w:sz w:val="24"/>
              <w:szCs w:val="24"/>
            </w:rPr>
            <w:t>[</w:t>
          </w:r>
          <w:r w:rsidR="000A5F82" w:rsidRPr="000A5F82">
            <w:rPr>
              <w:rFonts w:ascii="Times New Roman" w:eastAsia="Times New Roman" w:hAnsi="Times New Roman" w:cs="Times New Roman"/>
              <w:noProof/>
              <w:color w:val="0000FF"/>
              <w:sz w:val="24"/>
              <w:szCs w:val="24"/>
            </w:rPr>
            <w:t>PRtitle</w:t>
          </w:r>
          <w:r w:rsidR="000A5F82">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in the instrument appointing such substitute or special </w:t>
      </w:r>
      <w:bookmarkStart w:id="571" w:name="HDSTE182"/>
      <w:bookmarkStart w:id="572" w:name="HDNDE182"/>
      <w:bookmarkEnd w:id="571"/>
      <w:bookmarkEnd w:id="572"/>
      <w:sdt>
        <w:sdtPr>
          <w:rPr>
            <w:rFonts w:ascii="Times New Roman" w:eastAsia="Times New Roman" w:hAnsi="Times New Roman" w:cs="Times New Roman"/>
            <w:sz w:val="24"/>
            <w:szCs w:val="24"/>
          </w:rPr>
          <w:tag w:val="HD:1.187.0.0:8cf3a16c-b6dc-4831-8de5-5394bf994d30"/>
          <w:id w:val="-1414701026"/>
          <w:placeholder>
            <w:docPart w:val="0D8FC2DB484C493DAC76B042C9021208"/>
          </w:placeholder>
        </w:sdtPr>
        <w:sdtContent>
          <w:r w:rsidR="000A5F82">
            <w:rPr>
              <w:rFonts w:ascii="Times New Roman" w:eastAsia="Times New Roman" w:hAnsi="Times New Roman" w:cs="Times New Roman"/>
              <w:noProof/>
              <w:sz w:val="24"/>
              <w:szCs w:val="24"/>
            </w:rPr>
            <w:t>[</w:t>
          </w:r>
          <w:r w:rsidR="000A5F82" w:rsidRPr="000A5F82">
            <w:rPr>
              <w:rFonts w:ascii="Times New Roman" w:eastAsia="Times New Roman" w:hAnsi="Times New Roman" w:cs="Times New Roman"/>
              <w:noProof/>
              <w:color w:val="0000FF"/>
              <w:sz w:val="24"/>
              <w:szCs w:val="24"/>
            </w:rPr>
            <w:t>PRtitle</w:t>
          </w:r>
          <w:r w:rsidR="000A5F82">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Any substitute or special </w:t>
      </w:r>
      <w:bookmarkStart w:id="573" w:name="HDSTE183"/>
      <w:bookmarkStart w:id="574" w:name="HDNDE183"/>
      <w:bookmarkEnd w:id="573"/>
      <w:bookmarkEnd w:id="574"/>
      <w:sdt>
        <w:sdtPr>
          <w:rPr>
            <w:rFonts w:ascii="Times New Roman" w:eastAsia="Times New Roman" w:hAnsi="Times New Roman" w:cs="Times New Roman"/>
            <w:sz w:val="24"/>
            <w:szCs w:val="24"/>
          </w:rPr>
          <w:tag w:val="HD:1.187.0.0:ab7e50b5-fca9-4007-a5f9-0ecaa7cbb5a3"/>
          <w:id w:val="-1253973152"/>
          <w:placeholder>
            <w:docPart w:val="9A053C1033B444928EA24C3E3DE086FA"/>
          </w:placeholder>
        </w:sdtPr>
        <w:sdtContent>
          <w:r w:rsidR="000A5F82">
            <w:rPr>
              <w:rFonts w:ascii="Times New Roman" w:eastAsia="Times New Roman" w:hAnsi="Times New Roman" w:cs="Times New Roman"/>
              <w:noProof/>
              <w:sz w:val="24"/>
              <w:szCs w:val="24"/>
            </w:rPr>
            <w:t>[</w:t>
          </w:r>
          <w:r w:rsidR="000A5F82" w:rsidRPr="000A5F82">
            <w:rPr>
              <w:rFonts w:ascii="Times New Roman" w:eastAsia="Times New Roman" w:hAnsi="Times New Roman" w:cs="Times New Roman"/>
              <w:noProof/>
              <w:color w:val="0000FF"/>
              <w:sz w:val="24"/>
              <w:szCs w:val="24"/>
            </w:rPr>
            <w:t>PRtitle</w:t>
          </w:r>
          <w:r w:rsidR="000A5F82">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may resign at any time by delivering written notice to my </w:t>
      </w:r>
      <w:bookmarkStart w:id="575" w:name="HDSTE184"/>
      <w:bookmarkStart w:id="576" w:name="HDNDE184"/>
      <w:bookmarkEnd w:id="575"/>
      <w:bookmarkEnd w:id="576"/>
      <w:sdt>
        <w:sdtPr>
          <w:rPr>
            <w:rFonts w:ascii="Times New Roman" w:eastAsia="Times New Roman" w:hAnsi="Times New Roman" w:cs="Times New Roman"/>
            <w:sz w:val="24"/>
            <w:szCs w:val="24"/>
          </w:rPr>
          <w:tag w:val="HD:1.187.0.0:2a0a568d-ea6b-48fb-b449-40e2ce21404a"/>
          <w:id w:val="-2015598964"/>
          <w:placeholder>
            <w:docPart w:val="FDE29FDD6DB2490F84729E69F393F84A"/>
          </w:placeholder>
        </w:sdtPr>
        <w:sdtContent>
          <w:r w:rsidR="000A5F82">
            <w:rPr>
              <w:rFonts w:ascii="Times New Roman" w:eastAsia="Times New Roman" w:hAnsi="Times New Roman" w:cs="Times New Roman"/>
              <w:noProof/>
              <w:sz w:val="24"/>
              <w:szCs w:val="24"/>
            </w:rPr>
            <w:t>[</w:t>
          </w:r>
          <w:r w:rsidR="000A5F82" w:rsidRPr="000A5F82">
            <w:rPr>
              <w:rFonts w:ascii="Times New Roman" w:eastAsia="Times New Roman" w:hAnsi="Times New Roman" w:cs="Times New Roman"/>
              <w:noProof/>
              <w:color w:val="0000FF"/>
              <w:sz w:val="24"/>
              <w:szCs w:val="24"/>
            </w:rPr>
            <w:t>PRtitle</w:t>
          </w:r>
          <w:r w:rsidR="000A5F82">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to that effect.</w:t>
      </w:r>
    </w:p>
    <w:p w14:paraId="7A7AC2D4"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b/>
          <w:sz w:val="24"/>
          <w:szCs w:val="24"/>
        </w:rPr>
      </w:pPr>
    </w:p>
    <w:p w14:paraId="5291492F" w14:textId="7F1C066B" w:rsidR="00872B24" w:rsidRPr="00BA2262" w:rsidRDefault="00872B24" w:rsidP="00872B24">
      <w:pPr>
        <w:numPr>
          <w:ilvl w:val="1"/>
          <w:numId w:val="14"/>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If a nominated </w:t>
      </w:r>
      <w:bookmarkStart w:id="577" w:name="HDSTE185"/>
      <w:bookmarkStart w:id="578" w:name="HDNDE185"/>
      <w:bookmarkEnd w:id="577"/>
      <w:bookmarkEnd w:id="578"/>
      <w:sdt>
        <w:sdtPr>
          <w:rPr>
            <w:rFonts w:ascii="Times New Roman" w:hAnsi="Times New Roman" w:cs="Times New Roman"/>
            <w:sz w:val="24"/>
            <w:szCs w:val="24"/>
          </w:rPr>
          <w:tag w:val="HD:1.187.0.0:15c3399a-77d5-49aa-972f-19453750427b"/>
          <w:id w:val="-484709120"/>
          <w:placeholder>
            <w:docPart w:val="E15E5646FF6040A4856CF5558F38E3D4"/>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wishes to decline appointment and no other nominated </w:t>
      </w:r>
      <w:bookmarkStart w:id="579" w:name="HDSTE186"/>
      <w:bookmarkStart w:id="580" w:name="HDNDE186"/>
      <w:bookmarkEnd w:id="579"/>
      <w:bookmarkEnd w:id="580"/>
      <w:sdt>
        <w:sdtPr>
          <w:rPr>
            <w:rFonts w:ascii="Times New Roman" w:hAnsi="Times New Roman" w:cs="Times New Roman"/>
            <w:sz w:val="24"/>
            <w:szCs w:val="24"/>
          </w:rPr>
          <w:tag w:val="HD:1.187.0.0:6d7e4929-a4b6-4f4d-a04c-2bd4c9a163d9"/>
          <w:id w:val="-2029314343"/>
          <w:placeholder>
            <w:docPart w:val="5F068EF333EF4EC994EB1DB95449F086"/>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pursuant to Paragraph 2.A. is then available or willing to act, such declining </w:t>
      </w:r>
      <w:bookmarkStart w:id="581" w:name="HDSTE187"/>
      <w:bookmarkStart w:id="582" w:name="HDNDE187"/>
      <w:bookmarkEnd w:id="581"/>
      <w:bookmarkEnd w:id="582"/>
      <w:sdt>
        <w:sdtPr>
          <w:rPr>
            <w:rFonts w:ascii="Times New Roman" w:hAnsi="Times New Roman" w:cs="Times New Roman"/>
            <w:sz w:val="24"/>
            <w:szCs w:val="24"/>
          </w:rPr>
          <w:tag w:val="HD:1.187.0.0:5b4d95b0-743c-4f58-b220-7d30e2d41813"/>
          <w:id w:val="-1616893601"/>
          <w:placeholder>
            <w:docPart w:val="45AFD74D3B6A4297B0CC279FE6AE40D5"/>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shall have the power to nominate a successor </w:t>
      </w:r>
      <w:bookmarkStart w:id="583" w:name="HDSTE188"/>
      <w:bookmarkStart w:id="584" w:name="HDNDE188"/>
      <w:bookmarkEnd w:id="583"/>
      <w:bookmarkEnd w:id="584"/>
      <w:sdt>
        <w:sdtPr>
          <w:rPr>
            <w:rFonts w:ascii="Times New Roman" w:hAnsi="Times New Roman" w:cs="Times New Roman"/>
            <w:sz w:val="24"/>
            <w:szCs w:val="24"/>
          </w:rPr>
          <w:tag w:val="HD:1.187.0.0:8b62d700-044a-42b7-9159-e36fab0be403"/>
          <w:id w:val="424696422"/>
          <w:placeholder>
            <w:docPart w:val="944703DD8E954DEBA89D7656859B61D0"/>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to act in such declining </w:t>
      </w:r>
      <w:bookmarkStart w:id="585" w:name="HDSTE189"/>
      <w:bookmarkStart w:id="586" w:name="HDNDE189"/>
      <w:bookmarkEnd w:id="585"/>
      <w:bookmarkEnd w:id="586"/>
      <w:sdt>
        <w:sdtPr>
          <w:rPr>
            <w:rFonts w:ascii="Times New Roman" w:hAnsi="Times New Roman" w:cs="Times New Roman"/>
            <w:sz w:val="24"/>
            <w:szCs w:val="24"/>
          </w:rPr>
          <w:tag w:val="HD:1.187.0.0:e8ce266f-0d1b-4ddd-bf70-6b097394dbb2"/>
          <w:id w:val="-92469420"/>
          <w:placeholder>
            <w:docPart w:val="B02F40132B494782A041A51AEC9D5FD8"/>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’s place and stead with all of the same powers as are hereinafter set forth.</w:t>
      </w:r>
    </w:p>
    <w:p w14:paraId="2AB167D1" w14:textId="77777777"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color w:val="000000" w:themeColor="text1"/>
          <w:sz w:val="24"/>
          <w:szCs w:val="24"/>
        </w:rPr>
        <w:tag w:val="HD:1.187.0.0:7ecf2b9f-d906-416a-851d-76022748e565"/>
        <w:id w:val="1843896008"/>
        <w:placeholder>
          <w:docPart w:val="4F03289F4A3B43178F8749DDDEE667C5"/>
        </w:placeholder>
      </w:sdtPr>
      <w:sdtContent>
        <w:p w14:paraId="72A13213" w14:textId="77777777" w:rsidR="008A2DFE" w:rsidRDefault="008A2DFE" w:rsidP="008A2DFE">
          <w:pPr>
            <w:keepNext/>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t>[</w:t>
          </w:r>
          <w:r w:rsidRPr="00AC66E5">
            <w:rPr>
              <w:rFonts w:ascii="Times New Roman" w:hAnsi="Times New Roman" w:cs="Times New Roman"/>
              <w:noProof/>
              <w:color w:val="008000"/>
              <w:sz w:val="24"/>
              <w:szCs w:val="24"/>
            </w:rPr>
            <w:t>IF GuardianForMinors?</w:t>
          </w:r>
          <w:r>
            <w:rPr>
              <w:rFonts w:ascii="Times New Roman" w:hAnsi="Times New Roman" w:cs="Times New Roman"/>
              <w:noProof/>
              <w:color w:val="000000" w:themeColor="text1"/>
              <w:sz w:val="24"/>
              <w:szCs w:val="24"/>
            </w:rPr>
            <w:t>]</w:t>
          </w:r>
        </w:p>
      </w:sdtContent>
    </w:sdt>
    <w:p w14:paraId="2D0B044E" w14:textId="346B2FF3" w:rsidR="008A2DFE" w:rsidRPr="00A67608" w:rsidRDefault="008A2DFE" w:rsidP="008A2DFE">
      <w:pPr>
        <w:keepNext/>
        <w:rPr>
          <w:rFonts w:ascii="Times New Roman" w:hAnsi="Times New Roman" w:cs="Times New Roman"/>
          <w:color w:val="000000" w:themeColor="text1"/>
          <w:sz w:val="24"/>
          <w:szCs w:val="24"/>
        </w:rPr>
      </w:pPr>
      <w:r w:rsidRPr="00A67608">
        <w:rPr>
          <w:rFonts w:ascii="Times New Roman" w:hAnsi="Times New Roman" w:cs="Times New Roman"/>
          <w:color w:val="000000" w:themeColor="text1"/>
          <w:sz w:val="24"/>
          <w:szCs w:val="24"/>
        </w:rPr>
        <w:t>2.C.</w:t>
      </w:r>
      <w:r w:rsidRPr="00A67608">
        <w:rPr>
          <w:rFonts w:ascii="Times New Roman" w:hAnsi="Times New Roman" w:cs="Times New Roman"/>
          <w:color w:val="000000" w:themeColor="text1"/>
          <w:sz w:val="24"/>
          <w:szCs w:val="24"/>
        </w:rPr>
        <w:tab/>
      </w:r>
      <w:r w:rsidRPr="00A67608">
        <w:rPr>
          <w:rFonts w:ascii="Times New Roman" w:hAnsi="Times New Roman" w:cs="Times New Roman"/>
          <w:b/>
          <w:color w:val="000000" w:themeColor="text1"/>
          <w:sz w:val="24"/>
          <w:szCs w:val="24"/>
        </w:rPr>
        <w:t>Guardians/Conservators</w:t>
      </w:r>
      <w:r w:rsidRPr="00A67608">
        <w:rPr>
          <w:rFonts w:ascii="Times New Roman" w:hAnsi="Times New Roman" w:cs="Times New Roman"/>
          <w:color w:val="000000" w:themeColor="text1"/>
          <w:sz w:val="24"/>
          <w:szCs w:val="24"/>
        </w:rPr>
        <w:t xml:space="preserve">. As Guardian of the person and/or Conservator of the estate of any minor child of mine, I nominate my </w:t>
      </w:r>
      <w:r w:rsidR="0056157C">
        <w:rPr>
          <w:rFonts w:ascii="Times New Roman" w:hAnsi="Times New Roman" w:cs="Times New Roman"/>
          <w:color w:val="000000" w:themeColor="text1"/>
          <w:sz w:val="24"/>
          <w:szCs w:val="24"/>
        </w:rPr>
        <w:t>***</w:t>
      </w:r>
      <w:r>
        <w:rPr>
          <w:rFonts w:ascii="Times New Roman" w:eastAsia="Times New Roman" w:hAnsi="Times New Roman" w:cs="Times New Roman"/>
          <w:color w:val="0000FF"/>
          <w:sz w:val="24"/>
          <w:szCs w:val="24"/>
        </w:rPr>
        <w:t xml:space="preserve">spouse, </w:t>
      </w:r>
      <w:sdt>
        <w:sdtPr>
          <w:rPr>
            <w:rFonts w:ascii="Times New Roman" w:eastAsia="Times New Roman" w:hAnsi="Times New Roman" w:cs="Times New Roman"/>
            <w:color w:val="0000FF"/>
            <w:sz w:val="24"/>
            <w:szCs w:val="24"/>
          </w:rPr>
          <w:tag w:val="HD:1.187.0.0:94728cfb-09ed-4112-a755-e1ffcfea4d41"/>
          <w:id w:val="-1509740210"/>
          <w:placeholder>
            <w:docPart w:val="B63C9DEA55C24D3E88212D5467DBCCBE"/>
          </w:placeholder>
        </w:sdtPr>
        <w:sdtContent>
          <w:r>
            <w:rPr>
              <w:rFonts w:ascii="Times New Roman" w:eastAsia="Times New Roman" w:hAnsi="Times New Roman" w:cs="Times New Roman"/>
              <w:noProof/>
              <w:color w:val="0000FF"/>
              <w:sz w:val="24"/>
              <w:szCs w:val="24"/>
            </w:rPr>
            <w:t>[</w:t>
          </w:r>
          <w:r w:rsidRPr="007E463E">
            <w:rPr>
              <w:rFonts w:ascii="Times New Roman" w:eastAsia="Times New Roman" w:hAnsi="Times New Roman" w:cs="Times New Roman"/>
              <w:noProof/>
              <w:color w:val="0000FF"/>
              <w:sz w:val="24"/>
              <w:szCs w:val="24"/>
            </w:rPr>
            <w:t>PartnerNameSigningUse</w:t>
          </w:r>
          <w:r>
            <w:rPr>
              <w:rFonts w:ascii="Times New Roman" w:eastAsia="Times New Roman" w:hAnsi="Times New Roman" w:cs="Times New Roman"/>
              <w:noProof/>
              <w:color w:val="0000FF"/>
              <w:sz w:val="24"/>
              <w:szCs w:val="24"/>
            </w:rPr>
            <w:t>]</w:t>
          </w:r>
        </w:sdtContent>
      </w:sdt>
      <w:r w:rsidRPr="00A67608">
        <w:rPr>
          <w:rFonts w:ascii="Times New Roman" w:hAnsi="Times New Roman" w:cs="Times New Roman"/>
          <w:color w:val="000000" w:themeColor="text1"/>
          <w:sz w:val="24"/>
          <w:szCs w:val="24"/>
        </w:rPr>
        <w:t xml:space="preserve">. If </w:t>
      </w:r>
      <w:sdt>
        <w:sdtPr>
          <w:rPr>
            <w:rFonts w:ascii="Times New Roman" w:eastAsia="Times New Roman" w:hAnsi="Times New Roman" w:cs="Times New Roman"/>
            <w:color w:val="0000FF"/>
            <w:sz w:val="24"/>
            <w:szCs w:val="24"/>
          </w:rPr>
          <w:tag w:val="HD:1.187.0.0:5ba108c7-c0a0-426e-ab93-8a6dd0a80f30"/>
          <w:id w:val="-1762755087"/>
          <w:placeholder>
            <w:docPart w:val="4302452CC9424916933FD937C71F2C62"/>
          </w:placeholder>
        </w:sdtPr>
        <w:sdtContent>
          <w:r>
            <w:rPr>
              <w:rFonts w:ascii="Times New Roman" w:eastAsia="Times New Roman" w:hAnsi="Times New Roman" w:cs="Times New Roman"/>
              <w:noProof/>
              <w:color w:val="0000FF"/>
              <w:sz w:val="24"/>
              <w:szCs w:val="24"/>
            </w:rPr>
            <w:t>[</w:t>
          </w:r>
          <w:r w:rsidRPr="007E463E">
            <w:rPr>
              <w:rFonts w:ascii="Times New Roman" w:eastAsia="Times New Roman" w:hAnsi="Times New Roman" w:cs="Times New Roman"/>
              <w:noProof/>
              <w:color w:val="0000FF"/>
              <w:sz w:val="24"/>
              <w:szCs w:val="24"/>
            </w:rPr>
            <w:t>PartnerNameSigningUse</w:t>
          </w:r>
          <w:r>
            <w:rPr>
              <w:rFonts w:ascii="Times New Roman" w:eastAsia="Times New Roman" w:hAnsi="Times New Roman" w:cs="Times New Roman"/>
              <w:noProof/>
              <w:color w:val="0000FF"/>
              <w:sz w:val="24"/>
              <w:szCs w:val="24"/>
            </w:rPr>
            <w:t>]</w:t>
          </w:r>
        </w:sdtContent>
      </w:sdt>
      <w:r w:rsidRPr="00A67608">
        <w:rPr>
          <w:rFonts w:ascii="Times New Roman" w:hAnsi="Times New Roman" w:cs="Times New Roman"/>
          <w:color w:val="000000" w:themeColor="text1"/>
          <w:sz w:val="24"/>
          <w:szCs w:val="24"/>
        </w:rPr>
        <w:t xml:space="preserve"> fails to qualify or ceases to act, my nomination shall be in the following order of priority:</w:t>
      </w:r>
    </w:p>
    <w:sdt>
      <w:sdtPr>
        <w:rPr>
          <w:rFonts w:ascii="Times New Roman" w:hAnsi="Times New Roman" w:cs="Times New Roman"/>
          <w:color w:val="000000"/>
          <w:sz w:val="24"/>
          <w:szCs w:val="24"/>
        </w:rPr>
        <w:tag w:val="HD:1.187.0.0:12453302-1e4e-4966-bf88-dc11a7c0b9dd"/>
        <w:id w:val="-1576501728"/>
        <w:placeholder>
          <w:docPart w:val="1B70C954B40649138F4BCD7684B7D6B9"/>
        </w:placeholder>
      </w:sdtPr>
      <w:sdtContent>
        <w:p w14:paraId="1AB0F27D" w14:textId="77777777" w:rsidR="008A2DFE" w:rsidRPr="00D55DC2" w:rsidRDefault="008A2DFE" w:rsidP="008A2DFE">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E72CA4">
            <w:rPr>
              <w:rFonts w:ascii="Times New Roman" w:hAnsi="Times New Roman" w:cs="Times New Roman"/>
              <w:noProof/>
              <w:color w:val="800080"/>
              <w:sz w:val="24"/>
              <w:szCs w:val="24"/>
            </w:rPr>
            <w:t>ASK PrimaryGuardianDialog</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32e75f7d-44a0-4baa-a835-f7abbde3f6f0"/>
        <w:id w:val="-496266016"/>
        <w:placeholder>
          <w:docPart w:val="B0F557A8886F4285BE4AAF1151D7FABF"/>
        </w:placeholder>
      </w:sdtPr>
      <w:sdtContent>
        <w:p w14:paraId="11536A33" w14:textId="77777777" w:rsidR="008A2DFE" w:rsidRDefault="008A2DFE" w:rsidP="008A2DFE">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E72CA4">
            <w:rPr>
              <w:rFonts w:ascii="Times New Roman" w:hAnsi="Times New Roman" w:cs="Times New Roman"/>
              <w:noProof/>
              <w:color w:val="800000"/>
              <w:sz w:val="24"/>
              <w:szCs w:val="24"/>
            </w:rPr>
            <w:t>REPEAT PrimaryGuardianDialog</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c3ad7c0b-a2af-42ee-850b-d98bf8ac83ad"/>
        <w:id w:val="-1437129177"/>
        <w:placeholder>
          <w:docPart w:val="9FC83CB6C93044BEB705436C723AE2D7"/>
        </w:placeholder>
      </w:sdtPr>
      <w:sdtContent>
        <w:p w14:paraId="481DD043" w14:textId="77777777" w:rsidR="008A2DFE" w:rsidRDefault="008A2DFE" w:rsidP="008A2DFE">
          <w:pPr>
            <w:ind w:left="144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PrimaryGuardianMultiPeriods?</w:t>
          </w:r>
          <w:r>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23fb246f-93af-4b0a-a355-e6e2916a0967"/>
        <w:id w:val="-279580807"/>
        <w:placeholder>
          <w:docPart w:val="73A7282568F048169065C90F87132816"/>
        </w:placeholder>
      </w:sdtPr>
      <w:sdtContent>
        <w:p w14:paraId="3ACB7AD9" w14:textId="77777777" w:rsidR="008A2DFE" w:rsidRDefault="008A2DFE" w:rsidP="008A2DFE">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1368A">
            <w:rPr>
              <w:rFonts w:ascii="Times New Roman" w:hAnsi="Times New Roman" w:cs="Times New Roman"/>
              <w:b/>
              <w:noProof/>
              <w:color w:val="008000"/>
              <w:spacing w:val="-3"/>
              <w:sz w:val="24"/>
              <w:szCs w:val="24"/>
            </w:rPr>
            <w:t>IF COUNTER = 1</w:t>
          </w:r>
          <w:r>
            <w:rPr>
              <w:rFonts w:ascii="Times New Roman" w:hAnsi="Times New Roman" w:cs="Times New Roman"/>
              <w:b/>
              <w:noProof/>
              <w:spacing w:val="-3"/>
              <w:sz w:val="24"/>
              <w:szCs w:val="24"/>
            </w:rPr>
            <w:t>]</w:t>
          </w:r>
        </w:p>
      </w:sdtContent>
    </w:sdt>
    <w:p w14:paraId="2B34AEE0" w14:textId="3E10D5AA" w:rsidR="008A2DFE" w:rsidRPr="0001368A" w:rsidRDefault="008A2DFE" w:rsidP="008A2DFE">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If a guardian is needed</w:t>
      </w:r>
      <w:r w:rsidR="00D02ADD">
        <w:rPr>
          <w:rFonts w:ascii="Times New Roman" w:hAnsi="Times New Roman" w:cs="Times New Roman"/>
          <w:b/>
          <w:spacing w:val="-3"/>
          <w:sz w:val="24"/>
          <w:szCs w:val="24"/>
        </w:rPr>
        <w:t xml:space="preserve"> on or</w:t>
      </w:r>
      <w:r>
        <w:rPr>
          <w:rFonts w:ascii="Times New Roman" w:hAnsi="Times New Roman" w:cs="Times New Roman"/>
          <w:b/>
          <w:spacing w:val="-3"/>
          <w:sz w:val="24"/>
          <w:szCs w:val="24"/>
        </w:rPr>
        <w:t xml:space="preserve"> before</w:t>
      </w:r>
      <w:r w:rsidRPr="0001368A">
        <w:rPr>
          <w:rFonts w:ascii="Times New Roman" w:hAnsi="Times New Roman" w:cs="Times New Roman"/>
          <w:b/>
          <w:spacing w:val="-3"/>
          <w:sz w:val="24"/>
          <w:szCs w:val="24"/>
        </w:rPr>
        <w:t xml:space="preserve"> </w:t>
      </w:r>
      <w:sdt>
        <w:sdtPr>
          <w:rPr>
            <w:rFonts w:ascii="Times New Roman" w:hAnsi="Times New Roman" w:cs="Times New Roman"/>
            <w:b/>
            <w:spacing w:val="-3"/>
            <w:sz w:val="24"/>
            <w:szCs w:val="24"/>
          </w:rPr>
          <w:tag w:val="HD:1.187.0.0:030cfbc7-4b55-41bf-979d-c6cd43b5c5de"/>
          <w:id w:val="1367102450"/>
          <w:placeholder>
            <w:docPart w:val="29DE6C9ACFFE4C0C8BBA20711C3DA163"/>
          </w:placeholder>
        </w:sdtPr>
        <w:sdtContent>
          <w:r>
            <w:rPr>
              <w:rFonts w:ascii="Times New Roman" w:hAnsi="Times New Roman" w:cs="Times New Roman"/>
              <w:b/>
              <w:noProof/>
              <w:spacing w:val="-3"/>
              <w:sz w:val="24"/>
              <w:szCs w:val="24"/>
            </w:rPr>
            <w:t>[</w:t>
          </w:r>
          <w:r w:rsidRPr="006228ED">
            <w:rPr>
              <w:rFonts w:ascii="Times New Roman" w:hAnsi="Times New Roman" w:cs="Times New Roman"/>
              <w:b/>
              <w:noProof/>
              <w:color w:val="0000FF"/>
              <w:spacing w:val="-3"/>
              <w:sz w:val="24"/>
              <w:szCs w:val="24"/>
            </w:rPr>
            <w:t>PrimaryGuardianEndDate:Mmmm d, yyyy</w:t>
          </w:r>
          <w:r>
            <w:rPr>
              <w:rFonts w:ascii="Times New Roman" w:hAnsi="Times New Roman" w:cs="Times New Roman"/>
              <w:b/>
              <w:noProof/>
              <w:spacing w:val="-3"/>
              <w:sz w:val="24"/>
              <w:szCs w:val="24"/>
            </w:rPr>
            <w:t>]</w:t>
          </w:r>
        </w:sdtContent>
      </w:sdt>
      <w:r w:rsidRPr="0001368A">
        <w:rPr>
          <w:rFonts w:ascii="Times New Roman" w:hAnsi="Times New Roman" w:cs="Times New Roman"/>
          <w:spacing w:val="-3"/>
          <w:sz w:val="24"/>
          <w:szCs w:val="24"/>
        </w:rPr>
        <w:t>,</w:t>
      </w:r>
      <w:r w:rsidRPr="0001368A">
        <w:rPr>
          <w:rFonts w:ascii="Times New Roman" w:hAnsi="Times New Roman" w:cs="Times New Roman"/>
          <w:color w:val="000000"/>
          <w:sz w:val="24"/>
          <w:szCs w:val="24"/>
        </w:rPr>
        <w:t xml:space="preserve"> the following shall be</w:t>
      </w:r>
      <w:r>
        <w:rPr>
          <w:rFonts w:ascii="Times New Roman" w:hAnsi="Times New Roman" w:cs="Times New Roman"/>
          <w:color w:val="000000"/>
          <w:sz w:val="24"/>
          <w:szCs w:val="24"/>
        </w:rPr>
        <w:t xml:space="preserve"> guardian</w:t>
      </w:r>
      <w:r w:rsidRPr="0001368A">
        <w:rPr>
          <w:rFonts w:ascii="Times New Roman" w:hAnsi="Times New Roman" w:cs="Times New Roman"/>
          <w:color w:val="000000"/>
          <w:sz w:val="24"/>
          <w:szCs w:val="24"/>
        </w:rPr>
        <w:t>:</w:t>
      </w:r>
    </w:p>
    <w:sdt>
      <w:sdtPr>
        <w:rPr>
          <w:rFonts w:ascii="Times New Roman" w:hAnsi="Times New Roman" w:cs="Times New Roman"/>
          <w:color w:val="000000"/>
          <w:sz w:val="24"/>
          <w:szCs w:val="24"/>
        </w:rPr>
        <w:tag w:val="HD:1.185.0.0:fc048458-eede-4be4-846e-0697a5d7382f"/>
        <w:id w:val="-1889874074"/>
        <w:placeholder>
          <w:docPart w:val="EEC639F4A7BB43918C34C4BC07811B02"/>
        </w:placeholder>
      </w:sdtPr>
      <w:sdtContent>
        <w:p w14:paraId="1F258B43" w14:textId="77777777" w:rsidR="008A2DFE" w:rsidRDefault="008A2DFE" w:rsidP="008A2DFE">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9f082d6b-c4c2-43be-887d-bbac22d7ad7c"/>
        <w:id w:val="-643808617"/>
        <w:placeholder>
          <w:docPart w:val="A7868C4B002D41628C87752CCF0C7544"/>
        </w:placeholder>
      </w:sdtPr>
      <w:sdtContent>
        <w:p w14:paraId="7E5C528B" w14:textId="77777777" w:rsidR="008A2DFE" w:rsidRDefault="008A2DFE" w:rsidP="008A2DFE">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COUNTER = 2 AND COUNT(PrimaryGuardianDialog) = 3</w:t>
          </w:r>
          <w:r>
            <w:rPr>
              <w:rFonts w:ascii="Times New Roman" w:hAnsi="Times New Roman" w:cs="Times New Roman"/>
              <w:b/>
              <w:noProof/>
              <w:spacing w:val="-3"/>
              <w:sz w:val="24"/>
              <w:szCs w:val="24"/>
            </w:rPr>
            <w:t>]</w:t>
          </w:r>
        </w:p>
      </w:sdtContent>
    </w:sdt>
    <w:p w14:paraId="36D78A18" w14:textId="77777777" w:rsidR="008A2DFE" w:rsidRPr="0001368A" w:rsidRDefault="008A2DFE" w:rsidP="008A2DFE">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 xml:space="preserve">If a guardian is needed between </w:t>
      </w:r>
      <w:sdt>
        <w:sdtPr>
          <w:rPr>
            <w:rFonts w:ascii="Times New Roman" w:hAnsi="Times New Roman" w:cs="Times New Roman"/>
            <w:b/>
            <w:spacing w:val="-3"/>
            <w:sz w:val="24"/>
            <w:szCs w:val="24"/>
          </w:rPr>
          <w:tag w:val="HD:1.187.0.0:58467351-394e-4dc7-8f8b-47883dff8cd4"/>
          <w:id w:val="20453826"/>
          <w:placeholder>
            <w:docPart w:val="24105C24E58D462BA51A7B25220D1AB5"/>
          </w:placeholder>
        </w:sdtPr>
        <w:sdtContent>
          <w:r>
            <w:rPr>
              <w:rFonts w:ascii="Times New Roman" w:hAnsi="Times New Roman" w:cs="Times New Roman"/>
              <w:b/>
              <w:noProof/>
              <w:spacing w:val="-3"/>
              <w:sz w:val="24"/>
              <w:szCs w:val="24"/>
            </w:rPr>
            <w:t>[</w:t>
          </w:r>
          <w:r w:rsidRPr="00E72CA4">
            <w:rPr>
              <w:rFonts w:ascii="Times New Roman" w:hAnsi="Times New Roman" w:cs="Times New Roman"/>
              <w:b/>
              <w:noProof/>
              <w:color w:val="0000FF"/>
              <w:spacing w:val="-3"/>
              <w:sz w:val="24"/>
              <w:szCs w:val="24"/>
            </w:rPr>
            <w:t>PrimaryGuardianBegDate:Mmmm d, yyyy</w:t>
          </w:r>
          <w:r>
            <w:rPr>
              <w:rFonts w:ascii="Times New Roman" w:hAnsi="Times New Roman" w:cs="Times New Roman"/>
              <w:b/>
              <w:noProof/>
              <w:spacing w:val="-3"/>
              <w:sz w:val="24"/>
              <w:szCs w:val="24"/>
            </w:rPr>
            <w:t>]</w:t>
          </w:r>
        </w:sdtContent>
      </w:sdt>
      <w:r w:rsidRPr="0001368A">
        <w:rPr>
          <w:rFonts w:ascii="Times New Roman" w:hAnsi="Times New Roman" w:cs="Times New Roman"/>
          <w:b/>
          <w:spacing w:val="-3"/>
          <w:sz w:val="24"/>
          <w:szCs w:val="24"/>
        </w:rPr>
        <w:t xml:space="preserve"> </w:t>
      </w:r>
      <w:r>
        <w:rPr>
          <w:rFonts w:ascii="Times New Roman" w:hAnsi="Times New Roman" w:cs="Times New Roman"/>
          <w:b/>
          <w:spacing w:val="-3"/>
          <w:sz w:val="24"/>
          <w:szCs w:val="24"/>
        </w:rPr>
        <w:t xml:space="preserve">and </w:t>
      </w:r>
      <w:r w:rsidRPr="0001368A">
        <w:rPr>
          <w:rFonts w:ascii="Times New Roman" w:hAnsi="Times New Roman" w:cs="Times New Roman"/>
          <w:b/>
          <w:spacing w:val="-3"/>
          <w:sz w:val="24"/>
          <w:szCs w:val="24"/>
        </w:rPr>
        <w:t xml:space="preserve"> </w:t>
      </w:r>
      <w:sdt>
        <w:sdtPr>
          <w:rPr>
            <w:rFonts w:ascii="Times New Roman" w:hAnsi="Times New Roman" w:cs="Times New Roman"/>
            <w:b/>
            <w:spacing w:val="-3"/>
            <w:sz w:val="24"/>
            <w:szCs w:val="24"/>
          </w:rPr>
          <w:tag w:val="HD:1.187.0.0:b27b7288-e142-414e-a40e-fb141f506567"/>
          <w:id w:val="1898086402"/>
          <w:placeholder>
            <w:docPart w:val="3539C34F294D42B4BAB557BEF790FC03"/>
          </w:placeholder>
        </w:sdtPr>
        <w:sdtContent>
          <w:r>
            <w:rPr>
              <w:rFonts w:ascii="Times New Roman" w:hAnsi="Times New Roman" w:cs="Times New Roman"/>
              <w:b/>
              <w:noProof/>
              <w:spacing w:val="-3"/>
              <w:sz w:val="24"/>
              <w:szCs w:val="24"/>
            </w:rPr>
            <w:t>[</w:t>
          </w:r>
          <w:r w:rsidRPr="00E72CA4">
            <w:rPr>
              <w:rFonts w:ascii="Times New Roman" w:hAnsi="Times New Roman" w:cs="Times New Roman"/>
              <w:b/>
              <w:noProof/>
              <w:color w:val="0000FF"/>
              <w:spacing w:val="-3"/>
              <w:sz w:val="24"/>
              <w:szCs w:val="24"/>
            </w:rPr>
            <w:t>PrimaryGuardianEndDate:Mmmm d, yyyy</w:t>
          </w:r>
          <w:r>
            <w:rPr>
              <w:rFonts w:ascii="Times New Roman" w:hAnsi="Times New Roman" w:cs="Times New Roman"/>
              <w:b/>
              <w:noProof/>
              <w:spacing w:val="-3"/>
              <w:sz w:val="24"/>
              <w:szCs w:val="24"/>
            </w:rPr>
            <w:t>]</w:t>
          </w:r>
        </w:sdtContent>
      </w:sdt>
      <w:r w:rsidRPr="0001368A">
        <w:rPr>
          <w:rFonts w:ascii="Times New Roman" w:hAnsi="Times New Roman" w:cs="Times New Roman"/>
          <w:spacing w:val="-3"/>
          <w:sz w:val="24"/>
          <w:szCs w:val="24"/>
        </w:rPr>
        <w:t>,</w:t>
      </w:r>
      <w:r w:rsidRPr="0001368A">
        <w:rPr>
          <w:rFonts w:ascii="Times New Roman" w:hAnsi="Times New Roman" w:cs="Times New Roman"/>
          <w:color w:val="000000"/>
          <w:sz w:val="24"/>
          <w:szCs w:val="24"/>
        </w:rPr>
        <w:t xml:space="preserve"> the following shall be</w:t>
      </w:r>
      <w:r>
        <w:rPr>
          <w:rFonts w:ascii="Times New Roman" w:hAnsi="Times New Roman" w:cs="Times New Roman"/>
          <w:color w:val="000000"/>
          <w:sz w:val="24"/>
          <w:szCs w:val="24"/>
        </w:rPr>
        <w:t xml:space="preserve"> guardian</w:t>
      </w:r>
      <w:r w:rsidRPr="0001368A">
        <w:rPr>
          <w:rFonts w:ascii="Times New Roman" w:hAnsi="Times New Roman" w:cs="Times New Roman"/>
          <w:color w:val="000000"/>
          <w:sz w:val="24"/>
          <w:szCs w:val="24"/>
        </w:rPr>
        <w:t>:</w:t>
      </w:r>
    </w:p>
    <w:sdt>
      <w:sdtPr>
        <w:rPr>
          <w:rFonts w:ascii="Times New Roman" w:hAnsi="Times New Roman" w:cs="Times New Roman"/>
          <w:color w:val="000000"/>
          <w:sz w:val="24"/>
          <w:szCs w:val="24"/>
        </w:rPr>
        <w:tag w:val="HD:1.185.0.0:3fd19897-3d69-4db6-be4f-c516db2ecdfa"/>
        <w:id w:val="-615823544"/>
        <w:placeholder>
          <w:docPart w:val="368E596964364F2AA87DA93E34351638"/>
        </w:placeholder>
      </w:sdtPr>
      <w:sdtContent>
        <w:p w14:paraId="05D98E45" w14:textId="77777777" w:rsidR="008A2DFE" w:rsidRDefault="008A2DFE" w:rsidP="008A2DFE">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fc4fb535-970e-438d-bc57-b11dd2d4c969"/>
        <w:id w:val="-600262343"/>
        <w:placeholder>
          <w:docPart w:val="BBE07342AA9546E69247B6CA40EE9A97"/>
        </w:placeholder>
      </w:sdtPr>
      <w:sdtContent>
        <w:p w14:paraId="06338E7D" w14:textId="77777777" w:rsidR="008A2DFE" w:rsidRDefault="008A2DFE" w:rsidP="008A2DFE">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COUNTER = 2 AND COUNT(PrimaryGuardianDialog) = 2</w:t>
          </w:r>
          <w:r>
            <w:rPr>
              <w:rFonts w:ascii="Times New Roman" w:hAnsi="Times New Roman" w:cs="Times New Roman"/>
              <w:b/>
              <w:noProof/>
              <w:spacing w:val="-3"/>
              <w:sz w:val="24"/>
              <w:szCs w:val="24"/>
            </w:rPr>
            <w:t>]</w:t>
          </w:r>
        </w:p>
      </w:sdtContent>
    </w:sdt>
    <w:p w14:paraId="02EE0557" w14:textId="77777777" w:rsidR="008A2DFE" w:rsidRPr="0001368A" w:rsidRDefault="008A2DFE" w:rsidP="008A2DFE">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 xml:space="preserve">If a guardian is needed on </w:t>
      </w:r>
      <w:sdt>
        <w:sdtPr>
          <w:rPr>
            <w:rFonts w:ascii="Times New Roman" w:hAnsi="Times New Roman" w:cs="Times New Roman"/>
            <w:b/>
            <w:spacing w:val="-3"/>
            <w:sz w:val="24"/>
            <w:szCs w:val="24"/>
          </w:rPr>
          <w:tag w:val="HD:1.187.0.0:61658145-0c12-4533-a76c-9b740b7e4448"/>
          <w:id w:val="581651654"/>
          <w:placeholder>
            <w:docPart w:val="1E212A126F4F49A6B05D76476640D21E"/>
          </w:placeholder>
        </w:sdtPr>
        <w:sdtContent>
          <w:r>
            <w:rPr>
              <w:rFonts w:ascii="Times New Roman" w:hAnsi="Times New Roman" w:cs="Times New Roman"/>
              <w:b/>
              <w:noProof/>
              <w:spacing w:val="-3"/>
              <w:sz w:val="24"/>
              <w:szCs w:val="24"/>
            </w:rPr>
            <w:t>[</w:t>
          </w:r>
          <w:r w:rsidRPr="00507584">
            <w:rPr>
              <w:rFonts w:ascii="Times New Roman" w:hAnsi="Times New Roman" w:cs="Times New Roman"/>
              <w:b/>
              <w:noProof/>
              <w:color w:val="0000FF"/>
              <w:spacing w:val="-3"/>
              <w:sz w:val="24"/>
              <w:szCs w:val="24"/>
            </w:rPr>
            <w:t>PrimaryGuardianBegDate:Mmmm d, yyyy</w:t>
          </w:r>
          <w:r>
            <w:rPr>
              <w:rFonts w:ascii="Times New Roman" w:hAnsi="Times New Roman" w:cs="Times New Roman"/>
              <w:b/>
              <w:noProof/>
              <w:spacing w:val="-3"/>
              <w:sz w:val="24"/>
              <w:szCs w:val="24"/>
            </w:rPr>
            <w:t>]</w:t>
          </w:r>
        </w:sdtContent>
      </w:sdt>
      <w:r w:rsidRPr="0001368A">
        <w:rPr>
          <w:rFonts w:ascii="Times New Roman" w:hAnsi="Times New Roman" w:cs="Times New Roman"/>
          <w:b/>
          <w:spacing w:val="-3"/>
          <w:sz w:val="24"/>
          <w:szCs w:val="24"/>
        </w:rPr>
        <w:t xml:space="preserve"> </w:t>
      </w:r>
      <w:r>
        <w:rPr>
          <w:rFonts w:ascii="Times New Roman" w:hAnsi="Times New Roman" w:cs="Times New Roman"/>
          <w:b/>
          <w:spacing w:val="-3"/>
          <w:sz w:val="24"/>
          <w:szCs w:val="24"/>
        </w:rPr>
        <w:t>or after</w:t>
      </w:r>
      <w:r w:rsidRPr="0001368A">
        <w:rPr>
          <w:rFonts w:ascii="Times New Roman" w:hAnsi="Times New Roman" w:cs="Times New Roman"/>
          <w:spacing w:val="-3"/>
          <w:sz w:val="24"/>
          <w:szCs w:val="24"/>
        </w:rPr>
        <w:t>,</w:t>
      </w:r>
      <w:r w:rsidRPr="0001368A">
        <w:rPr>
          <w:rFonts w:ascii="Times New Roman" w:hAnsi="Times New Roman" w:cs="Times New Roman"/>
          <w:color w:val="000000"/>
          <w:sz w:val="24"/>
          <w:szCs w:val="24"/>
        </w:rPr>
        <w:t xml:space="preserve"> the following shall be</w:t>
      </w:r>
      <w:r>
        <w:rPr>
          <w:rFonts w:ascii="Times New Roman" w:hAnsi="Times New Roman" w:cs="Times New Roman"/>
          <w:color w:val="000000"/>
          <w:sz w:val="24"/>
          <w:szCs w:val="24"/>
        </w:rPr>
        <w:t xml:space="preserve"> guardian</w:t>
      </w:r>
      <w:r w:rsidRPr="0001368A">
        <w:rPr>
          <w:rFonts w:ascii="Times New Roman" w:hAnsi="Times New Roman" w:cs="Times New Roman"/>
          <w:color w:val="000000"/>
          <w:sz w:val="24"/>
          <w:szCs w:val="24"/>
        </w:rPr>
        <w:t>:</w:t>
      </w:r>
    </w:p>
    <w:sdt>
      <w:sdtPr>
        <w:rPr>
          <w:rFonts w:ascii="Times New Roman" w:hAnsi="Times New Roman" w:cs="Times New Roman"/>
          <w:color w:val="000000"/>
          <w:sz w:val="24"/>
          <w:szCs w:val="24"/>
        </w:rPr>
        <w:tag w:val="HD:1.185.0.0:0d0e7744-5b9c-49d9-b87f-713f4d80f0b3"/>
        <w:id w:val="-1995943562"/>
        <w:placeholder>
          <w:docPart w:val="4BC286C03E184694BE81489F731AAF82"/>
        </w:placeholder>
      </w:sdtPr>
      <w:sdtContent>
        <w:p w14:paraId="004F895D" w14:textId="77777777" w:rsidR="008A2DFE" w:rsidRDefault="008A2DFE" w:rsidP="008A2DFE">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8a63b77a-08b5-4371-acba-917add88a9ec"/>
        <w:id w:val="1785544021"/>
        <w:placeholder>
          <w:docPart w:val="6F21CE9325B44A53BA0293FC217B0903"/>
        </w:placeholder>
      </w:sdtPr>
      <w:sdtContent>
        <w:p w14:paraId="06557574" w14:textId="77777777" w:rsidR="008A2DFE" w:rsidRDefault="008A2DFE" w:rsidP="008A2DFE">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9A6D9C">
            <w:rPr>
              <w:rFonts w:ascii="Times New Roman" w:hAnsi="Times New Roman" w:cs="Times New Roman"/>
              <w:b/>
              <w:noProof/>
              <w:color w:val="008000"/>
              <w:spacing w:val="-3"/>
              <w:sz w:val="24"/>
              <w:szCs w:val="24"/>
            </w:rPr>
            <w:t>IF COUNTER = 3 AND COUNT(PrimaryGuardianDialog) = 3</w:t>
          </w:r>
          <w:r>
            <w:rPr>
              <w:rFonts w:ascii="Times New Roman" w:hAnsi="Times New Roman" w:cs="Times New Roman"/>
              <w:b/>
              <w:noProof/>
              <w:spacing w:val="-3"/>
              <w:sz w:val="24"/>
              <w:szCs w:val="24"/>
            </w:rPr>
            <w:t>]</w:t>
          </w:r>
        </w:p>
      </w:sdtContent>
    </w:sdt>
    <w:p w14:paraId="1787A440" w14:textId="77777777" w:rsidR="008A2DFE" w:rsidRPr="0001368A" w:rsidRDefault="008A2DFE" w:rsidP="008A2DFE">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 xml:space="preserve">If a guardian is needed </w:t>
      </w:r>
      <w:sdt>
        <w:sdtPr>
          <w:rPr>
            <w:rFonts w:ascii="Times New Roman" w:hAnsi="Times New Roman" w:cs="Times New Roman"/>
            <w:b/>
            <w:spacing w:val="-3"/>
            <w:sz w:val="24"/>
            <w:szCs w:val="24"/>
          </w:rPr>
          <w:tag w:val="HD:1.187.0.0:c9c591e1-f5dd-42ad-9dc9-35bace342cf4"/>
          <w:id w:val="1194041985"/>
          <w:placeholder>
            <w:docPart w:val="FE2CF85C772E43188741023C2BDBE530"/>
          </w:placeholder>
        </w:sdtPr>
        <w:sdtContent>
          <w:r>
            <w:rPr>
              <w:rFonts w:ascii="Times New Roman" w:hAnsi="Times New Roman" w:cs="Times New Roman"/>
              <w:b/>
              <w:noProof/>
              <w:spacing w:val="-3"/>
              <w:sz w:val="24"/>
              <w:szCs w:val="24"/>
            </w:rPr>
            <w:t>[</w:t>
          </w:r>
          <w:r w:rsidRPr="009A6D9C">
            <w:rPr>
              <w:rFonts w:ascii="Times New Roman" w:hAnsi="Times New Roman" w:cs="Times New Roman"/>
              <w:b/>
              <w:noProof/>
              <w:color w:val="0000FF"/>
              <w:spacing w:val="-3"/>
              <w:sz w:val="24"/>
              <w:szCs w:val="24"/>
            </w:rPr>
            <w:t>PrimaryGuardianBegDate:Mmmm d, yyyy</w:t>
          </w:r>
          <w:r>
            <w:rPr>
              <w:rFonts w:ascii="Times New Roman" w:hAnsi="Times New Roman" w:cs="Times New Roman"/>
              <w:b/>
              <w:noProof/>
              <w:spacing w:val="-3"/>
              <w:sz w:val="24"/>
              <w:szCs w:val="24"/>
            </w:rPr>
            <w:t>]</w:t>
          </w:r>
        </w:sdtContent>
      </w:sdt>
      <w:r w:rsidRPr="0001368A">
        <w:rPr>
          <w:rFonts w:ascii="Times New Roman" w:hAnsi="Times New Roman" w:cs="Times New Roman"/>
          <w:b/>
          <w:spacing w:val="-3"/>
          <w:sz w:val="24"/>
          <w:szCs w:val="24"/>
        </w:rPr>
        <w:t xml:space="preserve"> </w:t>
      </w:r>
      <w:r>
        <w:rPr>
          <w:rFonts w:ascii="Times New Roman" w:hAnsi="Times New Roman" w:cs="Times New Roman"/>
          <w:b/>
          <w:spacing w:val="-3"/>
          <w:sz w:val="24"/>
          <w:szCs w:val="24"/>
        </w:rPr>
        <w:t>or after</w:t>
      </w:r>
      <w:r w:rsidRPr="0001368A">
        <w:rPr>
          <w:rFonts w:ascii="Times New Roman" w:hAnsi="Times New Roman" w:cs="Times New Roman"/>
          <w:spacing w:val="-3"/>
          <w:sz w:val="24"/>
          <w:szCs w:val="24"/>
        </w:rPr>
        <w:t>,</w:t>
      </w:r>
      <w:r w:rsidRPr="0001368A">
        <w:rPr>
          <w:rFonts w:ascii="Times New Roman" w:hAnsi="Times New Roman" w:cs="Times New Roman"/>
          <w:color w:val="000000"/>
          <w:sz w:val="24"/>
          <w:szCs w:val="24"/>
        </w:rPr>
        <w:t xml:space="preserve"> the following shall be</w:t>
      </w:r>
      <w:r>
        <w:rPr>
          <w:rFonts w:ascii="Times New Roman" w:hAnsi="Times New Roman" w:cs="Times New Roman"/>
          <w:color w:val="000000"/>
          <w:sz w:val="24"/>
          <w:szCs w:val="24"/>
        </w:rPr>
        <w:t xml:space="preserve"> guardian</w:t>
      </w:r>
      <w:r w:rsidRPr="0001368A">
        <w:rPr>
          <w:rFonts w:ascii="Times New Roman" w:hAnsi="Times New Roman" w:cs="Times New Roman"/>
          <w:color w:val="000000"/>
          <w:sz w:val="24"/>
          <w:szCs w:val="24"/>
        </w:rPr>
        <w:t>:</w:t>
      </w:r>
    </w:p>
    <w:sdt>
      <w:sdtPr>
        <w:rPr>
          <w:rFonts w:ascii="Times New Roman" w:hAnsi="Times New Roman" w:cs="Times New Roman"/>
          <w:color w:val="000000"/>
          <w:sz w:val="24"/>
          <w:szCs w:val="24"/>
        </w:rPr>
        <w:tag w:val="HD:1.185.0.0:12b4637d-ad73-4c21-95a8-6f8d7f054b68"/>
        <w:id w:val="554590831"/>
        <w:placeholder>
          <w:docPart w:val="04C7009326BE42BAA6C78333DB000DAB"/>
        </w:placeholder>
      </w:sdtPr>
      <w:sdtContent>
        <w:p w14:paraId="49B4EEEB" w14:textId="77777777" w:rsidR="008A2DFE" w:rsidRDefault="008A2DFE" w:rsidP="008A2DFE">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272f0614-276d-4b98-a246-34b4fb748727"/>
        <w:id w:val="-1653291145"/>
        <w:placeholder>
          <w:docPart w:val="8937C60903D7445E94FA34D2EADF1660"/>
        </w:placeholder>
      </w:sdtPr>
      <w:sdtContent>
        <w:p w14:paraId="3D3E9748" w14:textId="77777777" w:rsidR="008A2DFE" w:rsidRDefault="008A2DFE" w:rsidP="008A2DFE">
          <w:pPr>
            <w:ind w:left="144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c5bc7c91-d94d-4e7d-8831-3bb13c7b63bd"/>
        <w:id w:val="-2095155696"/>
        <w:placeholder>
          <w:docPart w:val="B61E3A74065B46A89C430B668F3E9F18"/>
        </w:placeholder>
      </w:sdtPr>
      <w:sdtContent>
        <w:p w14:paraId="253E8883" w14:textId="77777777" w:rsidR="008A2DFE" w:rsidRDefault="008A2DFE" w:rsidP="008A2DFE">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PrimaryGuardianFormat = "Single file list"</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bbaa9d54-f736-4395-9744-291d09400bd2"/>
        <w:id w:val="-1736763008"/>
        <w:placeholder>
          <w:docPart w:val="44DF40500A354B52846D38488F6289DC"/>
        </w:placeholder>
      </w:sdtPr>
      <w:sdtContent>
        <w:p w14:paraId="6B07DDE2"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ANSWERED (PrimaryGuardianA2)</w:t>
          </w:r>
          <w:r>
            <w:rPr>
              <w:rFonts w:ascii="Times New Roman" w:hAnsi="Times New Roman" w:cs="Times New Roman"/>
              <w:noProof/>
              <w:color w:val="000000"/>
              <w:sz w:val="24"/>
              <w:szCs w:val="24"/>
            </w:rPr>
            <w:t>]</w:t>
          </w:r>
        </w:p>
      </w:sdtContent>
    </w:sdt>
    <w:p w14:paraId="27D80E34"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26A5B855" w14:textId="77777777" w:rsidR="008A2DFE" w:rsidRDefault="008A2DFE" w:rsidP="008A2DFE">
      <w:pPr>
        <w:tabs>
          <w:tab w:val="left" w:pos="-1440"/>
        </w:tabs>
        <w:spacing w:after="0"/>
        <w:ind w:left="2880" w:hanging="1440"/>
        <w:jc w:val="both"/>
        <w:rPr>
          <w:rFonts w:ascii="Times New Roman" w:hAnsi="Times New Roman" w:cs="Times New Roman"/>
          <w:sz w:val="24"/>
          <w:szCs w:val="24"/>
        </w:rPr>
      </w:pPr>
      <w:r w:rsidRPr="00D55DC2">
        <w:rPr>
          <w:rFonts w:ascii="Times New Roman" w:hAnsi="Times New Roman" w:cs="Times New Roman"/>
          <w:color w:val="000000"/>
          <w:sz w:val="24"/>
          <w:szCs w:val="24"/>
        </w:rPr>
        <w:t>First:</w:t>
      </w:r>
      <w:r w:rsidRPr="00D55DC2">
        <w:rPr>
          <w:rFonts w:ascii="Times New Roman" w:hAnsi="Times New Roman" w:cs="Times New Roman"/>
          <w:color w:val="000000"/>
          <w:sz w:val="24"/>
          <w:szCs w:val="24"/>
        </w:rPr>
        <w:tab/>
      </w:r>
      <w:r>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7.0.0:f9c71d43-df6b-4cef-81e2-4b9be5876997"/>
          <w:id w:val="-1559319752"/>
          <w:placeholder>
            <w:docPart w:val="BD995F65F39D434B81B62A6A5BA8BDD7"/>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00FF"/>
              <w:sz w:val="24"/>
              <w:szCs w:val="24"/>
            </w:rPr>
            <w:t>LIST PrimaryGuardianA1.ImportantPeopleNameUse:LIKE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7.0.0:febb26ed-9981-459f-933e-1ff6533c56b0"/>
          <w:id w:val="-348871401"/>
          <w:placeholder>
            <w:docPart w:val="3C1BBB5DA1094619A262E0E108539E98"/>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COUNT(PrimaryGuardianA1)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14a0b69e-04ae-4954-abdd-e7492ced06d8"/>
          <w:id w:val="1530526774"/>
          <w:placeholder>
            <w:docPart w:val="3D974779F3894C33924C06FD685016A9"/>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49c05e91-4b3f-4d33-b7cf-ba6d7713ea7a"/>
          <w:id w:val="540637086"/>
          <w:placeholder>
            <w:docPart w:val="AC6C0A3213D4491C8B8B81BEF9BFCFA4"/>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sdt>
        <w:sdtPr>
          <w:rPr>
            <w:rFonts w:ascii="Times New Roman" w:hAnsi="Times New Roman" w:cs="Times New Roman"/>
            <w:sz w:val="24"/>
            <w:szCs w:val="24"/>
          </w:rPr>
          <w:tag w:val="HD:1.187.0.0:6ddccb7f-dee8-4fb4-93f3-deb85bd2341d"/>
          <w:id w:val="1130355720"/>
          <w:placeholder>
            <w:docPart w:val="DFB74F1443444759AF8CD1052E492DD6"/>
          </w:placeholder>
        </w:sdtPr>
        <w:sdtContent>
          <w:r>
            <w:rPr>
              <w:rFonts w:ascii="Times New Roman" w:hAnsi="Times New Roman" w:cs="Times New Roman"/>
              <w:noProof/>
              <w:sz w:val="24"/>
              <w:szCs w:val="24"/>
            </w:rPr>
            <w:t>[</w:t>
          </w:r>
          <w:r w:rsidRPr="004C4132">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p>
    <w:p w14:paraId="3E9D6DBF" w14:textId="77777777" w:rsidR="008A2DFE" w:rsidRPr="00EB600C" w:rsidRDefault="00000000" w:rsidP="008A2DFE">
      <w:pPr>
        <w:tabs>
          <w:tab w:val="left" w:pos="-1440"/>
        </w:tabs>
        <w:spacing w:after="0"/>
        <w:ind w:left="144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7.0.0:f7cbadbf-34f4-4823-97db-67db6850cf7e"/>
          <w:id w:val="2055114530"/>
          <w:placeholder>
            <w:docPart w:val="86DC793CD28A43D69B686B0D960EF54D"/>
          </w:placeholder>
        </w:sdtPr>
        <w:sdtContent>
          <w:r w:rsidR="008A2DFE">
            <w:rPr>
              <w:rFonts w:ascii="Times New Roman" w:hAnsi="Times New Roman" w:cs="Times New Roman"/>
              <w:noProof/>
              <w:color w:val="000000"/>
              <w:sz w:val="24"/>
              <w:szCs w:val="24"/>
            </w:rPr>
            <w:t>[</w:t>
          </w:r>
          <w:r w:rsidR="008A2DFE" w:rsidRPr="009E46FF">
            <w:rPr>
              <w:rFonts w:ascii="Times New Roman" w:hAnsi="Times New Roman" w:cs="Times New Roman"/>
              <w:noProof/>
              <w:color w:val="0000FF"/>
              <w:sz w:val="24"/>
              <w:szCs w:val="24"/>
            </w:rPr>
            <w:t>LIST PrimaryGuardianA1.ImportantPeopleNameUse:LIKE THIS:a, b and c</w:t>
          </w:r>
          <w:r w:rsidR="008A2DFE">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7.0.0:346e1146-9ca0-402d-9e08-0dca7a65ecc5"/>
          <w:id w:val="1515417053"/>
          <w:placeholder>
            <w:docPart w:val="494DEF2ECEE4400FBD7C081926742982"/>
          </w:placeholder>
        </w:sdtPr>
        <w:sdtContent>
          <w:r w:rsidR="008A2DFE">
            <w:rPr>
              <w:rFonts w:ascii="Times New Roman" w:hAnsi="Times New Roman" w:cs="Times New Roman"/>
              <w:noProof/>
              <w:color w:val="000000"/>
              <w:sz w:val="24"/>
              <w:szCs w:val="24"/>
            </w:rPr>
            <w:t>[</w:t>
          </w:r>
          <w:r w:rsidR="008A2DFE" w:rsidRPr="009E46FF">
            <w:rPr>
              <w:rFonts w:ascii="Times New Roman" w:hAnsi="Times New Roman" w:cs="Times New Roman"/>
              <w:noProof/>
              <w:color w:val="008000"/>
              <w:sz w:val="24"/>
              <w:szCs w:val="24"/>
            </w:rPr>
            <w:t>IF COUNT(PrimaryGuardianA1) &gt; 1</w:t>
          </w:r>
          <w:r w:rsidR="008A2DFE">
            <w:rPr>
              <w:rFonts w:ascii="Times New Roman" w:hAnsi="Times New Roman" w:cs="Times New Roman"/>
              <w:noProof/>
              <w:color w:val="000000"/>
              <w:sz w:val="24"/>
              <w:szCs w:val="24"/>
            </w:rPr>
            <w:t>]</w:t>
          </w:r>
        </w:sdtContent>
      </w:sdt>
      <w:r w:rsidR="008A2DFE" w:rsidRPr="00EB600C">
        <w:rPr>
          <w:rFonts w:ascii="Times New Roman" w:hAnsi="Times New Roman" w:cs="Times New Roman"/>
          <w:color w:val="000000"/>
          <w:sz w:val="24"/>
          <w:szCs w:val="24"/>
        </w:rPr>
        <w:t xml:space="preserve">, or the remainder of them, as </w:t>
      </w:r>
      <w:r w:rsidR="008A2DFE" w:rsidRPr="009A6D9C">
        <w:rPr>
          <w:rFonts w:ascii="Times New Roman" w:hAnsi="Times New Roman" w:cs="Times New Roman"/>
          <w:spacing w:val="-3"/>
          <w:sz w:val="24"/>
          <w:szCs w:val="24"/>
        </w:rPr>
        <w:t>co-</w:t>
      </w:r>
      <w:r w:rsidR="008A2DFE" w:rsidRPr="009A6D9C">
        <w:rPr>
          <w:rFonts w:ascii="Times New Roman" w:hAnsi="Times New Roman" w:cs="Times New Roman"/>
          <w:color w:val="000000"/>
          <w:sz w:val="24"/>
          <w:szCs w:val="24"/>
        </w:rPr>
        <w:t>guardians</w:t>
      </w:r>
      <w:r w:rsidR="008A2DFE">
        <w:rPr>
          <w:rFonts w:ascii="Times New Roman" w:hAnsi="Times New Roman" w:cs="Times New Roman"/>
          <w:color w:val="000000"/>
          <w:sz w:val="24"/>
          <w:szCs w:val="24"/>
        </w:rPr>
        <w:t>,</w:t>
      </w:r>
      <w:r w:rsidR="008A2DFE" w:rsidRPr="00EB600C">
        <w:rPr>
          <w:rFonts w:ascii="Times New Roman" w:hAnsi="Times New Roman" w:cs="Times New Roman"/>
          <w:sz w:val="24"/>
          <w:szCs w:val="24"/>
        </w:rPr>
        <w:t xml:space="preserve"> acting together if more than one </w:t>
      </w:r>
      <w:proofErr w:type="gramStart"/>
      <w:r w:rsidR="008A2DFE" w:rsidRPr="00EB600C">
        <w:rPr>
          <w:rFonts w:ascii="Times New Roman" w:hAnsi="Times New Roman" w:cs="Times New Roman"/>
          <w:sz w:val="24"/>
          <w:szCs w:val="24"/>
        </w:rPr>
        <w:t>are</w:t>
      </w:r>
      <w:proofErr w:type="gramEnd"/>
      <w:r w:rsidR="008A2DFE" w:rsidRPr="00EB600C">
        <w:rPr>
          <w:rFonts w:ascii="Times New Roman" w:hAnsi="Times New Roman" w:cs="Times New Roman"/>
          <w:sz w:val="24"/>
          <w:szCs w:val="24"/>
        </w:rPr>
        <w:t xml:space="preserve"> serving or acting alone if only one is serving</w:t>
      </w:r>
      <w:r w:rsidR="008A2DFE">
        <w:rPr>
          <w:rFonts w:ascii="Times New Roman" w:hAnsi="Times New Roman" w:cs="Times New Roman"/>
          <w:sz w:val="24"/>
          <w:szCs w:val="24"/>
        </w:rPr>
        <w:t>.</w:t>
      </w:r>
      <w:sdt>
        <w:sdtPr>
          <w:rPr>
            <w:rFonts w:ascii="Times New Roman" w:hAnsi="Times New Roman" w:cs="Times New Roman"/>
            <w:sz w:val="24"/>
            <w:szCs w:val="24"/>
          </w:rPr>
          <w:tag w:val="HD:1.185.0.0:aa3453ac-5cf3-4e64-820a-c2f2cd2edf4f"/>
          <w:id w:val="-177196747"/>
          <w:placeholder>
            <w:docPart w:val="270BFE722DB54EC4A5AE60E58A462101"/>
          </w:placeholder>
        </w:sdtPr>
        <w:sdtContent>
          <w:r w:rsidR="008A2DFE">
            <w:rPr>
              <w:rFonts w:ascii="Times New Roman" w:hAnsi="Times New Roman" w:cs="Times New Roman"/>
              <w:noProof/>
              <w:sz w:val="24"/>
              <w:szCs w:val="24"/>
            </w:rPr>
            <w:t>[</w:t>
          </w:r>
          <w:r w:rsidR="008A2DFE" w:rsidRPr="00EB600C">
            <w:rPr>
              <w:rFonts w:ascii="Times New Roman" w:hAnsi="Times New Roman" w:cs="Times New Roman"/>
              <w:noProof/>
              <w:color w:val="008000"/>
              <w:sz w:val="24"/>
              <w:szCs w:val="24"/>
            </w:rPr>
            <w:t>ELSE</w:t>
          </w:r>
          <w:r w:rsidR="008A2DFE">
            <w:rPr>
              <w:rFonts w:ascii="Times New Roman" w:hAnsi="Times New Roman" w:cs="Times New Roman"/>
              <w:noProof/>
              <w:sz w:val="24"/>
              <w:szCs w:val="24"/>
            </w:rPr>
            <w:t>]</w:t>
          </w:r>
        </w:sdtContent>
      </w:sdt>
      <w:r w:rsidR="008A2DFE">
        <w:rPr>
          <w:rFonts w:ascii="Times New Roman" w:hAnsi="Times New Roman" w:cs="Times New Roman"/>
          <w:sz w:val="24"/>
          <w:szCs w:val="24"/>
        </w:rPr>
        <w:t>.</w:t>
      </w:r>
      <w:sdt>
        <w:sdtPr>
          <w:rPr>
            <w:rFonts w:ascii="Times New Roman" w:hAnsi="Times New Roman" w:cs="Times New Roman"/>
            <w:sz w:val="24"/>
            <w:szCs w:val="24"/>
          </w:rPr>
          <w:tag w:val="HD:1.185.0.0:62f37bbe-67a2-4b94-81af-77018943ba82"/>
          <w:id w:val="166056857"/>
          <w:placeholder>
            <w:docPart w:val="6139DA50CC854C78ACDACA177889573A"/>
          </w:placeholder>
        </w:sdtPr>
        <w:sdtContent>
          <w:r w:rsidR="008A2DFE">
            <w:rPr>
              <w:rFonts w:ascii="Times New Roman" w:hAnsi="Times New Roman" w:cs="Times New Roman"/>
              <w:noProof/>
              <w:sz w:val="24"/>
              <w:szCs w:val="24"/>
            </w:rPr>
            <w:t>[</w:t>
          </w:r>
          <w:r w:rsidR="008A2DFE" w:rsidRPr="00EB600C">
            <w:rPr>
              <w:rFonts w:ascii="Times New Roman" w:hAnsi="Times New Roman" w:cs="Times New Roman"/>
              <w:noProof/>
              <w:color w:val="008000"/>
              <w:sz w:val="24"/>
              <w:szCs w:val="24"/>
            </w:rPr>
            <w:t>END IF</w:t>
          </w:r>
          <w:r w:rsidR="008A2DFE">
            <w:rPr>
              <w:rFonts w:ascii="Times New Roman" w:hAnsi="Times New Roman" w:cs="Times New Roman"/>
              <w:noProof/>
              <w:sz w:val="24"/>
              <w:szCs w:val="24"/>
            </w:rPr>
            <w:t>]</w:t>
          </w:r>
        </w:sdtContent>
      </w:sdt>
    </w:p>
    <w:sdt>
      <w:sdtPr>
        <w:rPr>
          <w:rFonts w:ascii="Times New Roman" w:hAnsi="Times New Roman" w:cs="Times New Roman"/>
          <w:b/>
          <w:sz w:val="24"/>
          <w:szCs w:val="24"/>
        </w:rPr>
        <w:tag w:val="HD:1.187.0.0:c4fe6d68-13d4-4eeb-93f6-0b5e220f8e87"/>
        <w:id w:val="-84385813"/>
        <w:placeholder>
          <w:docPart w:val="A45B367032BC4B0BB98795DB05D1B9E9"/>
        </w:placeholder>
      </w:sdtPr>
      <w:sdtContent>
        <w:p w14:paraId="3887FC33" w14:textId="77777777" w:rsidR="008A2DFE" w:rsidRDefault="008A2DFE" w:rsidP="008A2DFE">
          <w:pPr>
            <w:tabs>
              <w:tab w:val="left" w:pos="-1440"/>
            </w:tabs>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C4132">
            <w:rPr>
              <w:rFonts w:ascii="Times New Roman" w:hAnsi="Times New Roman" w:cs="Times New Roman"/>
              <w:b/>
              <w:noProof/>
              <w:color w:val="008000"/>
              <w:sz w:val="24"/>
              <w:szCs w:val="24"/>
            </w:rPr>
            <w:t>END IF</w:t>
          </w:r>
          <w:r>
            <w:rPr>
              <w:rFonts w:ascii="Times New Roman" w:hAnsi="Times New Roman" w:cs="Times New Roman"/>
              <w:b/>
              <w:noProof/>
              <w:sz w:val="24"/>
              <w:szCs w:val="24"/>
            </w:rPr>
            <w:t>]</w:t>
          </w:r>
        </w:p>
      </w:sdtContent>
    </w:sdt>
    <w:sdt>
      <w:sdtPr>
        <w:rPr>
          <w:rFonts w:ascii="Times New Roman" w:hAnsi="Times New Roman" w:cs="Times New Roman"/>
          <w:b/>
          <w:sz w:val="24"/>
          <w:szCs w:val="24"/>
        </w:rPr>
        <w:tag w:val="HD:1.187.0.0:64330f26-8dcc-489b-a12d-dc97ee00c2f6"/>
        <w:id w:val="473490068"/>
        <w:placeholder>
          <w:docPart w:val="CE68924C7D09429A9DFA2D89E3960421"/>
        </w:placeholder>
      </w:sdtPr>
      <w:sdtContent>
        <w:p w14:paraId="53E2F2C3" w14:textId="77777777" w:rsidR="008A2DFE" w:rsidRDefault="008A2DFE" w:rsidP="008A2DFE">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(PrimaryGuardianA2)</w:t>
          </w:r>
          <w:r>
            <w:rPr>
              <w:rFonts w:ascii="Times New Roman" w:hAnsi="Times New Roman" w:cs="Times New Roman"/>
              <w:b/>
              <w:noProof/>
              <w:sz w:val="24"/>
              <w:szCs w:val="24"/>
            </w:rPr>
            <w:t>]</w:t>
          </w:r>
        </w:p>
      </w:sdtContent>
    </w:sdt>
    <w:p w14:paraId="4488128F"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333CCB1F" w14:textId="77777777" w:rsidR="008A2DFE" w:rsidRPr="00EB600C" w:rsidRDefault="008A2DFE" w:rsidP="008A2DFE">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Second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7.0.0:9d2adb8e-e04c-4e39-83c8-2dfaff63d040"/>
          <w:id w:val="-1193226854"/>
          <w:placeholder>
            <w:docPart w:val="C64620D36B1D42DE8DF9A92FDF338A4F"/>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00FF"/>
              <w:sz w:val="24"/>
              <w:szCs w:val="24"/>
            </w:rPr>
            <w:t>LIST PrimaryGuardianA2.ImportantPeopleNameUse:LIKE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7.0.0:ca7eb970-c2aa-4dc4-a17a-1d28c6449153"/>
          <w:id w:val="113795475"/>
          <w:placeholder>
            <w:docPart w:val="9859A37B449B4F20A4E28C5855D49FC9"/>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COUNT(PrimaryGuardianA2)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09408d3d-2f9e-4c76-a6c2-95b95e5e4a0a"/>
          <w:id w:val="-628247711"/>
          <w:placeholder>
            <w:docPart w:val="1D509DA955C14022883276D838178135"/>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d71378f6-47b9-45c2-a1d1-75c9ca4fda10"/>
          <w:id w:val="-169034763"/>
          <w:placeholder>
            <w:docPart w:val="93E7F93252C649E68DF749FD207297B2"/>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76b8a340-8c09-4951-af77-8e90929a20e6"/>
        <w:id w:val="116422246"/>
        <w:placeholder>
          <w:docPart w:val="6DD771AA39354824AACC2916A5FDDD24"/>
        </w:placeholder>
      </w:sdtPr>
      <w:sdtContent>
        <w:p w14:paraId="3E492F91" w14:textId="77777777" w:rsidR="008A2DFE" w:rsidRDefault="008A2DFE" w:rsidP="008A2DFE">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4bf2931f-7aed-4518-bba9-491edaab9e52"/>
        <w:id w:val="1863704352"/>
        <w:placeholder>
          <w:docPart w:val="26FF9767EACB4757955B0F755B3E9320"/>
        </w:placeholder>
      </w:sdtPr>
      <w:sdtContent>
        <w:p w14:paraId="18B29636" w14:textId="77777777" w:rsidR="008A2DFE" w:rsidRDefault="008A2DFE" w:rsidP="008A2DFE">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(PrimaryGuardianA3)</w:t>
          </w:r>
          <w:r>
            <w:rPr>
              <w:rFonts w:ascii="Times New Roman" w:hAnsi="Times New Roman" w:cs="Times New Roman"/>
              <w:b/>
              <w:noProof/>
              <w:sz w:val="24"/>
              <w:szCs w:val="24"/>
            </w:rPr>
            <w:t>]</w:t>
          </w:r>
        </w:p>
      </w:sdtContent>
    </w:sdt>
    <w:p w14:paraId="16394281"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2DB8FAC6" w14:textId="77777777" w:rsidR="008A2DFE" w:rsidRPr="00D55DC2" w:rsidRDefault="008A2DFE" w:rsidP="008A2DFE">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7.0.0:59e42424-3fad-40fc-a1d3-0d7c332bc1dd"/>
          <w:id w:val="694434981"/>
          <w:placeholder>
            <w:docPart w:val="8F153AD4120A4AEDAB1CC29C50D7E4E4"/>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00FF"/>
              <w:sz w:val="24"/>
              <w:szCs w:val="24"/>
            </w:rPr>
            <w:t>LIST PrimaryGuardianA3.ImportantPeopleNameUse:LIKE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7.0.0:7b35a5eb-4365-4913-80e8-188ddae97571"/>
          <w:id w:val="-908466150"/>
          <w:placeholder>
            <w:docPart w:val="04B4FA8BD21C430AA5660C70CD4C6DD4"/>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COUNT(PrimaryGuardianA3)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proofErr w:type="spellStart"/>
      <w:r w:rsidRPr="00EB600C">
        <w:rPr>
          <w:rFonts w:ascii="Times New Roman" w:hAnsi="Times New Roman" w:cs="Times New Roman"/>
          <w:color w:val="000000"/>
          <w:sz w:val="24"/>
          <w:szCs w:val="24"/>
        </w:rPr>
        <w:t>as</w:t>
      </w:r>
      <w:proofErr w:type="spellEnd"/>
      <w:r w:rsidRPr="00EB600C">
        <w:rPr>
          <w:rFonts w:ascii="Times New Roman" w:hAnsi="Times New Roman" w:cs="Times New Roman"/>
          <w:color w:val="000000"/>
          <w:sz w:val="24"/>
          <w:szCs w:val="24"/>
        </w:rPr>
        <w:t xml:space="preserve">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f417ee61-cb18-41f8-b670-2431fb3a01ac"/>
          <w:id w:val="2073466333"/>
          <w:placeholder>
            <w:docPart w:val="CFDA03DE80FA4054ADB861B1399647C4"/>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cf9a6c5e-991a-4116-a912-412157a6384b"/>
          <w:id w:val="-1494327739"/>
          <w:placeholder>
            <w:docPart w:val="79AF36C5E1FD409FBCB84B5E7AAE9891"/>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2bdcfe12-6388-4c0a-ad2e-b378d7bb2c0f"/>
        <w:id w:val="-625704265"/>
        <w:placeholder>
          <w:docPart w:val="B45410D07D194975A612933DE7AEBE77"/>
        </w:placeholder>
      </w:sdtPr>
      <w:sdtContent>
        <w:p w14:paraId="2C794257" w14:textId="77777777" w:rsidR="008A2DFE" w:rsidRDefault="008A2DFE" w:rsidP="008A2DFE">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bb978927-aae2-473d-8c76-d9ecacba20fc"/>
        <w:id w:val="166753780"/>
        <w:placeholder>
          <w:docPart w:val="F08D53656567450497D6F06DAFB06EF7"/>
        </w:placeholder>
      </w:sdtPr>
      <w:sdtContent>
        <w:p w14:paraId="42F2D73A" w14:textId="77777777" w:rsidR="008A2DFE" w:rsidRDefault="008A2DFE" w:rsidP="008A2DFE">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(PrimaryGuardianA4)</w:t>
          </w:r>
          <w:r>
            <w:rPr>
              <w:rFonts w:ascii="Times New Roman" w:hAnsi="Times New Roman" w:cs="Times New Roman"/>
              <w:b/>
              <w:noProof/>
              <w:sz w:val="24"/>
              <w:szCs w:val="24"/>
            </w:rPr>
            <w:t>]</w:t>
          </w:r>
        </w:p>
      </w:sdtContent>
    </w:sdt>
    <w:p w14:paraId="79379AD1"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653B4074" w14:textId="77777777" w:rsidR="008A2DFE" w:rsidRPr="00D55DC2" w:rsidRDefault="008A2DFE" w:rsidP="008A2DFE">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Fourth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7.0.0:56c39a2a-21a6-4eef-84e8-1a3bdba96ab3"/>
          <w:id w:val="1865948183"/>
          <w:placeholder>
            <w:docPart w:val="4E7FA6152A864D6BA5BB6508C10AF03F"/>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00FF"/>
              <w:sz w:val="24"/>
              <w:szCs w:val="24"/>
            </w:rPr>
            <w:t>LIST PrimaryGuardianA4.ImportantPeopleNameUse:LIKE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7.0.0:d41b9871-62ef-459e-9e0f-d6bedd762a80"/>
          <w:id w:val="-589932092"/>
          <w:placeholder>
            <w:docPart w:val="9BF0C9742C9F4047908A6E09DCB8DC55"/>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COUNT(PrimaryGuardianA4)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c0991e64-a10a-4877-86e7-b7f208c24f94"/>
          <w:id w:val="-2034951398"/>
          <w:placeholder>
            <w:docPart w:val="398D7E53B7F44E06AF7E19150B9B3A78"/>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6309e69c-940c-456d-96ea-e248b45ea0dc"/>
          <w:id w:val="101766896"/>
          <w:placeholder>
            <w:docPart w:val="F6505D2C7FA7417B87F7213E14CF1054"/>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5ae8393a-f74c-49a6-8e1e-5e69e92bd4ab"/>
        <w:id w:val="765043702"/>
        <w:placeholder>
          <w:docPart w:val="F17DDD3B6AC14F918FA6F2EC785AE4CE"/>
        </w:placeholder>
      </w:sdtPr>
      <w:sdtContent>
        <w:p w14:paraId="2D249E26" w14:textId="77777777" w:rsidR="008A2DFE" w:rsidRDefault="008A2DFE" w:rsidP="008A2DFE">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f31da7aa-7a31-44ac-9c56-d53f675c4950"/>
        <w:id w:val="2129654426"/>
        <w:placeholder>
          <w:docPart w:val="DB97443684634C6D9C04103F0702AD08"/>
        </w:placeholder>
      </w:sdtPr>
      <w:sdtContent>
        <w:p w14:paraId="70D3E2E1" w14:textId="77777777" w:rsidR="008A2DFE" w:rsidRDefault="008A2DFE" w:rsidP="008A2DFE">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(PrimaryGuardianA5)</w:t>
          </w:r>
          <w:r>
            <w:rPr>
              <w:rFonts w:ascii="Times New Roman" w:hAnsi="Times New Roman" w:cs="Times New Roman"/>
              <w:b/>
              <w:noProof/>
              <w:sz w:val="24"/>
              <w:szCs w:val="24"/>
            </w:rPr>
            <w:t>]</w:t>
          </w:r>
        </w:p>
      </w:sdtContent>
    </w:sdt>
    <w:p w14:paraId="0BB3D218"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0C8F9C0B" w14:textId="77777777" w:rsidR="008A2DFE" w:rsidRPr="00D55DC2" w:rsidRDefault="008A2DFE" w:rsidP="008A2DFE">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Fifth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7.0.0:0c275b61-f5d3-44d3-9ccb-e3a84ab25ade"/>
          <w:id w:val="2120030279"/>
          <w:placeholder>
            <w:docPart w:val="FBD8FA4BAA6A415F906BE2AA75500EFF"/>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00FF"/>
              <w:sz w:val="24"/>
              <w:szCs w:val="24"/>
            </w:rPr>
            <w:t>LIST PrimaryGuardianA5.ImportantPeopleNameUse:LIKE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7.0.0:bc254f90-0010-4628-a400-1f08be48f87f"/>
          <w:id w:val="-1256742819"/>
          <w:placeholder>
            <w:docPart w:val="3F10CC4F510E459688BC6B8253670996"/>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COUNT(PrimaryGuardianA5)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w:t>
      </w:r>
      <w:bookmarkStart w:id="587" w:name="_Hlk104717087"/>
      <w:r w:rsidRPr="00EB600C">
        <w:rPr>
          <w:rFonts w:ascii="Times New Roman" w:hAnsi="Times New Roman" w:cs="Times New Roman"/>
          <w:color w:val="000000"/>
          <w:sz w:val="24"/>
          <w:szCs w:val="24"/>
        </w:rPr>
        <w:t xml:space="preserve">as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bookmarkEnd w:id="587"/>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f115ce22-e846-425e-9b2e-bf2006b41228"/>
          <w:id w:val="1068771745"/>
          <w:placeholder>
            <w:docPart w:val="9ACE2B454CD54E38BA39300560E82151"/>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d125c36b-a085-43f0-93de-337e91b02e6d"/>
          <w:id w:val="1148409366"/>
          <w:placeholder>
            <w:docPart w:val="97FCD93BA4D6401A9AFE9DFD0EC88FB0"/>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2d79ea05-1af1-4bfd-bc9d-40a9a1ae0298"/>
        <w:id w:val="-268158093"/>
        <w:placeholder>
          <w:docPart w:val="E81CBE76DB8E4F6BBD5081534B6A4A27"/>
        </w:placeholder>
      </w:sdtPr>
      <w:sdtContent>
        <w:p w14:paraId="7C6203BF" w14:textId="77777777" w:rsidR="008A2DFE" w:rsidRDefault="008A2DFE" w:rsidP="008A2DFE">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sz w:val="24"/>
          <w:szCs w:val="24"/>
        </w:rPr>
        <w:tag w:val="HD:1.185.0.0:46005ca0-fb9b-4c4e-961c-5f92dff3dac9"/>
        <w:id w:val="1186947907"/>
        <w:placeholder>
          <w:docPart w:val="43F78E33D5F149E9BD83B2750A175B37"/>
        </w:placeholder>
      </w:sdtPr>
      <w:sdtContent>
        <w:p w14:paraId="5736A79A" w14:textId="77777777" w:rsidR="008A2DFE" w:rsidRDefault="008A2DFE" w:rsidP="008A2DFE">
          <w:pPr>
            <w:ind w:left="720"/>
            <w:jc w:val="both"/>
            <w:rPr>
              <w:rFonts w:ascii="Times New Roman" w:hAnsi="Times New Roman" w:cs="Times New Roman"/>
              <w:sz w:val="24"/>
              <w:szCs w:val="24"/>
            </w:rPr>
          </w:pPr>
          <w:r>
            <w:rPr>
              <w:rFonts w:ascii="Times New Roman" w:hAnsi="Times New Roman" w:cs="Times New Roman"/>
              <w:noProof/>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8fa3f23f-3f85-40e1-a096-deeddd646469"/>
        <w:id w:val="1371725233"/>
        <w:placeholder>
          <w:docPart w:val="F8FD3228DF7E47AC9F0507D1253AE040"/>
        </w:placeholder>
      </w:sdtPr>
      <w:sdtContent>
        <w:p w14:paraId="66C8AA77" w14:textId="77777777" w:rsidR="008A2DFE" w:rsidRDefault="008A2DFE" w:rsidP="008A2DFE">
          <w:pPr>
            <w:jc w:val="both"/>
            <w:rPr>
              <w:rFonts w:ascii="Times New Roman" w:hAnsi="Times New Roman" w:cs="Times New Roman"/>
              <w:sz w:val="24"/>
              <w:szCs w:val="24"/>
            </w:rPr>
          </w:pPr>
          <w:r>
            <w:rPr>
              <w:rFonts w:ascii="Times New Roman" w:hAnsi="Times New Roman" w:cs="Times New Roman"/>
              <w:noProof/>
              <w:sz w:val="24"/>
              <w:szCs w:val="24"/>
            </w:rPr>
            <w:t>[</w:t>
          </w:r>
          <w:r w:rsidRPr="0001450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3B408A2C" w14:textId="77777777" w:rsidR="008A2DFE" w:rsidRPr="00A67608" w:rsidRDefault="008A2DFE" w:rsidP="008A2DFE">
      <w:pPr>
        <w:tabs>
          <w:tab w:val="left" w:pos="0"/>
          <w:tab w:val="left" w:pos="720"/>
        </w:tabs>
        <w:autoSpaceDE w:val="0"/>
        <w:autoSpaceDN w:val="0"/>
        <w:adjustRightInd w:val="0"/>
        <w:spacing w:after="0" w:line="240" w:lineRule="auto"/>
        <w:jc w:val="both"/>
        <w:rPr>
          <w:rFonts w:ascii="Times New Roman" w:hAnsi="Times New Roman" w:cs="Times New Roman"/>
          <w:color w:val="000000" w:themeColor="text1"/>
          <w:sz w:val="24"/>
          <w:szCs w:val="24"/>
        </w:rPr>
      </w:pPr>
    </w:p>
    <w:p w14:paraId="360185E3" w14:textId="77777777" w:rsidR="008A2DFE" w:rsidRPr="00BA2262" w:rsidRDefault="008A2DFE" w:rsidP="008A2DFE">
      <w:pPr>
        <w:tabs>
          <w:tab w:val="left" w:pos="0"/>
        </w:tabs>
        <w:autoSpaceDE w:val="0"/>
        <w:autoSpaceDN w:val="0"/>
        <w:adjustRightInd w:val="0"/>
        <w:spacing w:after="0" w:line="240" w:lineRule="auto"/>
        <w:jc w:val="both"/>
        <w:rPr>
          <w:rFonts w:ascii="Times New Roman" w:hAnsi="Times New Roman" w:cs="Times New Roman"/>
          <w:sz w:val="24"/>
          <w:szCs w:val="24"/>
        </w:rPr>
      </w:pPr>
      <w:r w:rsidRPr="00A67608">
        <w:rPr>
          <w:rFonts w:ascii="Times New Roman" w:hAnsi="Times New Roman" w:cs="Times New Roman"/>
          <w:color w:val="000000" w:themeColor="text1"/>
          <w:sz w:val="24"/>
          <w:szCs w:val="24"/>
        </w:rPr>
        <w:t>2.D.</w:t>
      </w:r>
      <w:r w:rsidRPr="00A67608">
        <w:rPr>
          <w:rFonts w:ascii="Times New Roman" w:hAnsi="Times New Roman" w:cs="Times New Roman"/>
          <w:color w:val="000000" w:themeColor="text1"/>
          <w:sz w:val="24"/>
          <w:szCs w:val="24"/>
        </w:rPr>
        <w:tab/>
      </w:r>
      <w:r w:rsidRPr="00A67608">
        <w:rPr>
          <w:rFonts w:ascii="Times New Roman" w:eastAsia="Times New Roman" w:hAnsi="Times New Roman" w:cs="Times New Roman"/>
          <w:b/>
          <w:color w:val="000000" w:themeColor="text1"/>
          <w:sz w:val="24"/>
          <w:szCs w:val="24"/>
        </w:rPr>
        <w:t>No Bond Required.</w:t>
      </w:r>
      <w:r w:rsidRPr="00A67608">
        <w:rPr>
          <w:rFonts w:ascii="Times New Roman" w:hAnsi="Times New Roman" w:cs="Times New Roman"/>
          <w:color w:val="000000" w:themeColor="text1"/>
          <w:sz w:val="24"/>
          <w:szCs w:val="24"/>
        </w:rPr>
        <w:t xml:space="preserve"> No bond shall be required of any person or institution named, or subsequently appointed, as a fiduciary under this Article Two.</w:t>
      </w:r>
      <w:sdt>
        <w:sdtPr>
          <w:rPr>
            <w:rFonts w:ascii="Times New Roman" w:hAnsi="Times New Roman" w:cs="Times New Roman"/>
            <w:color w:val="000000" w:themeColor="text1"/>
            <w:sz w:val="24"/>
            <w:szCs w:val="24"/>
          </w:rPr>
          <w:tag w:val="HD:1.187.0.0:6b738bff-f9c2-44fe-a9aa-c63cf4d6137c"/>
          <w:id w:val="973176466"/>
          <w:placeholder>
            <w:docPart w:val="2EE229451AFD4F2A8E5DFBE2CE1A77C8"/>
          </w:placeholder>
        </w:sdtPr>
        <w:sdtContent>
          <w:r>
            <w:rPr>
              <w:rFonts w:ascii="Times New Roman" w:hAnsi="Times New Roman" w:cs="Times New Roman"/>
              <w:noProof/>
              <w:color w:val="000000" w:themeColor="text1"/>
              <w:sz w:val="24"/>
              <w:szCs w:val="24"/>
            </w:rPr>
            <w:t>[</w:t>
          </w:r>
          <w:r w:rsidRPr="00AC66E5">
            <w:rPr>
              <w:rFonts w:ascii="Times New Roman" w:hAnsi="Times New Roman" w:cs="Times New Roman"/>
              <w:noProof/>
              <w:color w:val="008000"/>
              <w:sz w:val="24"/>
              <w:szCs w:val="24"/>
            </w:rPr>
            <w:t>ELSE</w:t>
          </w:r>
          <w:r>
            <w:rPr>
              <w:rFonts w:ascii="Times New Roman" w:hAnsi="Times New Roman" w:cs="Times New Roman"/>
              <w:noProof/>
              <w:color w:val="000000" w:themeColor="text1"/>
              <w:sz w:val="24"/>
              <w:szCs w:val="24"/>
            </w:rPr>
            <w:t>]</w:t>
          </w:r>
        </w:sdtContent>
      </w:sdt>
    </w:p>
    <w:p w14:paraId="737A2F60" w14:textId="77777777" w:rsidR="008A2DFE" w:rsidRDefault="008A2DFE" w:rsidP="008A2DFE">
      <w:pPr>
        <w:tabs>
          <w:tab w:val="left" w:pos="0"/>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2.C.</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No Bond Required.</w:t>
      </w:r>
      <w:r w:rsidRPr="00BA2262">
        <w:rPr>
          <w:rFonts w:ascii="Times New Roman" w:hAnsi="Times New Roman" w:cs="Times New Roman"/>
          <w:sz w:val="24"/>
          <w:szCs w:val="24"/>
        </w:rPr>
        <w:t xml:space="preserve"> No bond shall be required of any person or institution named, or subsequently appointed, as a fiduciary under this Article Two.</w:t>
      </w:r>
    </w:p>
    <w:sdt>
      <w:sdtPr>
        <w:rPr>
          <w:rFonts w:ascii="Times New Roman" w:hAnsi="Times New Roman" w:cs="Times New Roman"/>
          <w:sz w:val="24"/>
          <w:szCs w:val="24"/>
        </w:rPr>
        <w:tag w:val="HD:1.187.0.0:917dced7-af1c-4875-831c-ea02091fc850"/>
        <w:id w:val="-2038492756"/>
        <w:placeholder>
          <w:docPart w:val="91E91C723932486191030055BBBDFBF2"/>
        </w:placeholder>
      </w:sdtPr>
      <w:sdtContent>
        <w:p w14:paraId="317874E1" w14:textId="77777777" w:rsidR="008A2DFE" w:rsidRDefault="008A2DFE" w:rsidP="008A2DFE">
          <w:pPr>
            <w:tabs>
              <w:tab w:val="left" w:pos="0"/>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AC66E5">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2E88B4C" w14:textId="42CD838E" w:rsidR="00872B24" w:rsidRPr="00BA2262" w:rsidRDefault="00872B24" w:rsidP="00872B24">
      <w:pPr>
        <w:tabs>
          <w:tab w:val="left" w:pos="0"/>
          <w:tab w:val="left" w:pos="720"/>
        </w:tabs>
        <w:autoSpaceDE w:val="0"/>
        <w:autoSpaceDN w:val="0"/>
        <w:adjustRightInd w:val="0"/>
        <w:spacing w:after="0" w:line="240" w:lineRule="auto"/>
        <w:jc w:val="both"/>
        <w:rPr>
          <w:rFonts w:ascii="Times New Roman" w:hAnsi="Times New Roman" w:cs="Times New Roman"/>
          <w:sz w:val="24"/>
          <w:szCs w:val="24"/>
        </w:rPr>
      </w:pPr>
    </w:p>
    <w:p w14:paraId="5E34E2A9"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ARTICLE THREE</w:t>
      </w:r>
    </w:p>
    <w:p w14:paraId="2DE85792"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DISTRIBUTION OF ESTATE</w:t>
      </w:r>
    </w:p>
    <w:sdt>
      <w:sdtPr>
        <w:rPr>
          <w:rFonts w:ascii="Times New Roman" w:hAnsi="Times New Roman" w:cs="Times New Roman"/>
          <w:sz w:val="24"/>
          <w:szCs w:val="24"/>
        </w:rPr>
        <w:tag w:val="HD:1.187.0.0:9be515ac-bb97-4211-b1d9-dd0019983a17"/>
        <w:id w:val="1438946892"/>
        <w:placeholder>
          <w:docPart w:val="02C9F4BC739E499B8468F85B310EEC78"/>
        </w:placeholder>
      </w:sdtPr>
      <w:sdtContent>
        <w:p w14:paraId="4BB627C2" w14:textId="77777777" w:rsidR="008A2DFE" w:rsidRDefault="008A2DFE" w:rsidP="008A2DFE">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DB48CC">
            <w:rPr>
              <w:rFonts w:ascii="Times New Roman" w:hAnsi="Times New Roman" w:cs="Times New Roman"/>
              <w:noProof/>
              <w:color w:val="008000"/>
              <w:sz w:val="24"/>
              <w:szCs w:val="24"/>
            </w:rPr>
            <w:t>IF EPTypeTrust?</w:t>
          </w:r>
          <w:r>
            <w:rPr>
              <w:rFonts w:ascii="Times New Roman" w:hAnsi="Times New Roman" w:cs="Times New Roman"/>
              <w:noProof/>
              <w:sz w:val="24"/>
              <w:szCs w:val="24"/>
            </w:rPr>
            <w:t>]</w:t>
          </w:r>
        </w:p>
      </w:sdtContent>
    </w:sdt>
    <w:p w14:paraId="2620222F" w14:textId="77777777" w:rsidR="008A2DFE" w:rsidRPr="00BA2262" w:rsidRDefault="008A2DFE" w:rsidP="008A2DFE">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3.A.</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Payment of Estate Expenses</w:t>
      </w:r>
      <w:r w:rsidRPr="00BA2262">
        <w:rPr>
          <w:rFonts w:ascii="Times New Roman" w:hAnsi="Times New Roman" w:cs="Times New Roman"/>
          <w:sz w:val="24"/>
          <w:szCs w:val="24"/>
        </w:rPr>
        <w:t xml:space="preserve">. My </w:t>
      </w:r>
      <w:bookmarkStart w:id="588" w:name="HDSTE18a"/>
      <w:bookmarkStart w:id="589" w:name="HDNDE18a"/>
      <w:bookmarkEnd w:id="588"/>
      <w:bookmarkEnd w:id="589"/>
      <w:sdt>
        <w:sdtPr>
          <w:rPr>
            <w:rFonts w:ascii="Times New Roman" w:hAnsi="Times New Roman" w:cs="Times New Roman"/>
            <w:sz w:val="24"/>
            <w:szCs w:val="24"/>
          </w:rPr>
          <w:tag w:val="HD:1.185.0.0:4c665880-3c44-4613-9685-52cfbd280807"/>
          <w:id w:val="-1652129983"/>
          <w:placeholder>
            <w:docPart w:val="51EF5EB0F8F14FD2B9773B77FC0681FA"/>
          </w:placeholder>
        </w:sdtPr>
        <w:sdtContent>
          <w:r>
            <w:rPr>
              <w:rFonts w:ascii="Times New Roman" w:hAnsi="Times New Roman" w:cs="Times New Roman"/>
              <w:noProof/>
              <w:sz w:val="24"/>
              <w:szCs w:val="24"/>
            </w:rPr>
            <w:t>[</w:t>
          </w:r>
          <w:r w:rsidRPr="00F1358F">
            <w:rPr>
              <w:rFonts w:ascii="Times New Roman" w:hAnsi="Times New Roman" w:cs="Times New Roman"/>
              <w:noProof/>
              <w:color w:val="0000FF"/>
              <w:sz w:val="24"/>
              <w:szCs w:val="24"/>
            </w:rPr>
            <w:t>PRtitle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may pay from my estate, after consulting with the then-acting Trustee or Trustees of the above-mentioned Trust Agreement, all debts which are then due and enforceable against my estate, the expenses of my last illness, the expenses of my final disposition without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14:paraId="39CC1D59" w14:textId="77777777" w:rsidR="008A2DFE" w:rsidRPr="00BA2262" w:rsidRDefault="008A2DFE" w:rsidP="008A2DFE">
      <w:pPr>
        <w:autoSpaceDE w:val="0"/>
        <w:autoSpaceDN w:val="0"/>
        <w:adjustRightInd w:val="0"/>
        <w:spacing w:after="0" w:line="240" w:lineRule="auto"/>
        <w:jc w:val="both"/>
        <w:rPr>
          <w:rFonts w:ascii="Times New Roman" w:hAnsi="Times New Roman" w:cs="Times New Roman"/>
          <w:sz w:val="24"/>
          <w:szCs w:val="24"/>
        </w:rPr>
      </w:pPr>
    </w:p>
    <w:p w14:paraId="668EA29E" w14:textId="77777777" w:rsidR="008A2DFE" w:rsidRPr="00BA2262" w:rsidRDefault="008A2DFE" w:rsidP="008A2DFE">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lastRenderedPageBreak/>
        <w:t xml:space="preserve">If my residuary estate is insufficient for such payments, in whole or in part, or if, in the discretion of my </w:t>
      </w:r>
      <w:bookmarkStart w:id="590" w:name="HDSTE18b"/>
      <w:bookmarkStart w:id="591" w:name="HDNDE18b"/>
      <w:bookmarkEnd w:id="590"/>
      <w:bookmarkEnd w:id="591"/>
      <w:sdt>
        <w:sdtPr>
          <w:rPr>
            <w:rFonts w:ascii="Times New Roman" w:hAnsi="Times New Roman" w:cs="Times New Roman"/>
            <w:sz w:val="24"/>
            <w:szCs w:val="24"/>
          </w:rPr>
          <w:tag w:val="HD:1.185.0.0:0c9b2069-ac87-4d37-970a-adb8adff5f3f"/>
          <w:id w:val="-335067184"/>
          <w:placeholder>
            <w:docPart w:val="B052C67607744D01927F7A830915DAB2"/>
          </w:placeholder>
        </w:sdtPr>
        <w:sdtContent>
          <w:r>
            <w:rPr>
              <w:rFonts w:ascii="Times New Roman" w:hAnsi="Times New Roman" w:cs="Times New Roman"/>
              <w:noProof/>
              <w:sz w:val="24"/>
              <w:szCs w:val="24"/>
            </w:rPr>
            <w:t>[</w:t>
          </w:r>
          <w:r w:rsidRPr="00F1358F">
            <w:rPr>
              <w:rFonts w:ascii="Times New Roman" w:hAnsi="Times New Roman" w:cs="Times New Roman"/>
              <w:noProof/>
              <w:color w:val="0000FF"/>
              <w:sz w:val="24"/>
              <w:szCs w:val="24"/>
            </w:rPr>
            <w:t>PRtitle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all or a part of such payments from my estate would prejudice the best interests of my estate, then my </w:t>
      </w:r>
      <w:bookmarkStart w:id="592" w:name="HDSTE18c"/>
      <w:bookmarkStart w:id="593" w:name="HDNDE18c"/>
      <w:bookmarkEnd w:id="592"/>
      <w:bookmarkEnd w:id="593"/>
      <w:sdt>
        <w:sdtPr>
          <w:rPr>
            <w:rFonts w:ascii="Times New Roman" w:hAnsi="Times New Roman" w:cs="Times New Roman"/>
            <w:sz w:val="24"/>
            <w:szCs w:val="24"/>
          </w:rPr>
          <w:tag w:val="HD:1.185.0.0:3553e1db-a0f6-40f6-8e2d-2ffbc5819482"/>
          <w:id w:val="-1161464311"/>
          <w:placeholder>
            <w:docPart w:val="76FC0093FC4F4080BA91D6868A48ABD6"/>
          </w:placeholder>
        </w:sdtPr>
        <w:sdtContent>
          <w:r>
            <w:rPr>
              <w:rFonts w:ascii="Times New Roman" w:hAnsi="Times New Roman" w:cs="Times New Roman"/>
              <w:noProof/>
              <w:sz w:val="24"/>
              <w:szCs w:val="24"/>
            </w:rPr>
            <w:t>[</w:t>
          </w:r>
          <w:r w:rsidRPr="00F1358F">
            <w:rPr>
              <w:rFonts w:ascii="Times New Roman" w:hAnsi="Times New Roman" w:cs="Times New Roman"/>
              <w:noProof/>
              <w:color w:val="0000FF"/>
              <w:sz w:val="24"/>
              <w:szCs w:val="24"/>
            </w:rPr>
            <w:t>PRtitle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shall direct the then-acting Trustee or Trustees of said trust to pay the appropriate amounts, either directly or to my </w:t>
      </w:r>
      <w:bookmarkStart w:id="594" w:name="HDSTE18d"/>
      <w:bookmarkStart w:id="595" w:name="HDNDE18d"/>
      <w:bookmarkEnd w:id="594"/>
      <w:bookmarkEnd w:id="595"/>
      <w:sdt>
        <w:sdtPr>
          <w:rPr>
            <w:rFonts w:ascii="Times New Roman" w:hAnsi="Times New Roman" w:cs="Times New Roman"/>
            <w:sz w:val="24"/>
            <w:szCs w:val="24"/>
          </w:rPr>
          <w:tag w:val="HD:1.185.0.0:3b9ec553-3fbb-4f23-85f1-ff5295da6678"/>
          <w:id w:val="288554994"/>
          <w:placeholder>
            <w:docPart w:val="E85420C4BD05451595C59EB07CC83B69"/>
          </w:placeholder>
        </w:sdtPr>
        <w:sdtContent>
          <w:r>
            <w:rPr>
              <w:rFonts w:ascii="Times New Roman" w:hAnsi="Times New Roman" w:cs="Times New Roman"/>
              <w:noProof/>
              <w:sz w:val="24"/>
              <w:szCs w:val="24"/>
            </w:rPr>
            <w:t>[</w:t>
          </w:r>
          <w:r w:rsidRPr="00F1358F">
            <w:rPr>
              <w:rFonts w:ascii="Times New Roman" w:hAnsi="Times New Roman" w:cs="Times New Roman"/>
              <w:noProof/>
              <w:color w:val="0000FF"/>
              <w:sz w:val="24"/>
              <w:szCs w:val="24"/>
            </w:rPr>
            <w:t>PRtitle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for such purposes.</w:t>
      </w:r>
    </w:p>
    <w:p w14:paraId="09016596" w14:textId="77777777" w:rsidR="008A2DFE" w:rsidRPr="00BA2262" w:rsidRDefault="008A2DFE" w:rsidP="008A2DFE">
      <w:pPr>
        <w:autoSpaceDE w:val="0"/>
        <w:autoSpaceDN w:val="0"/>
        <w:adjustRightInd w:val="0"/>
        <w:spacing w:after="0" w:line="240" w:lineRule="auto"/>
        <w:jc w:val="both"/>
        <w:rPr>
          <w:rFonts w:ascii="Times New Roman" w:hAnsi="Times New Roman" w:cs="Times New Roman"/>
          <w:sz w:val="24"/>
          <w:szCs w:val="24"/>
        </w:rPr>
      </w:pPr>
    </w:p>
    <w:p w14:paraId="15A2EB56" w14:textId="77777777" w:rsidR="008A2DFE" w:rsidRDefault="008A2DFE" w:rsidP="008A2DFE">
      <w:p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3.B.</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Gift to Trust</w:t>
      </w:r>
      <w:r w:rsidRPr="00BA2262">
        <w:rPr>
          <w:rFonts w:ascii="Times New Roman" w:hAnsi="Times New Roman" w:cs="Times New Roman"/>
          <w:sz w:val="24"/>
          <w:szCs w:val="24"/>
        </w:rPr>
        <w:t>. I give, devise and bequeath the remainder of my estate to the then-acting Trustee or Trustees of the above-mentioned Trust Agreement,</w:t>
      </w:r>
      <w:r w:rsidRPr="00BA2262">
        <w:rPr>
          <w:rFonts w:ascii="Times New Roman" w:eastAsia="Times New Roman" w:hAnsi="Times New Roman" w:cs="Times New Roman"/>
          <w:color w:val="0000FF"/>
          <w:sz w:val="24"/>
          <w:szCs w:val="24"/>
        </w:rPr>
        <w:t xml:space="preserve"> </w:t>
      </w:r>
      <w:r w:rsidRPr="00BA2262">
        <w:rPr>
          <w:rFonts w:ascii="Times New Roman" w:hAnsi="Times New Roman" w:cs="Times New Roman"/>
          <w:sz w:val="24"/>
          <w:szCs w:val="24"/>
        </w:rPr>
        <w:t>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thereof shall not be required to give bond in such capacity.</w:t>
      </w:r>
      <w:sdt>
        <w:sdtPr>
          <w:rPr>
            <w:rFonts w:ascii="Times New Roman" w:hAnsi="Times New Roman" w:cs="Times New Roman"/>
            <w:sz w:val="24"/>
            <w:szCs w:val="24"/>
          </w:rPr>
          <w:tag w:val="HD:1.187.0.0:22ccd4cf-2a6f-4236-8365-19ff8e489395"/>
          <w:id w:val="-448239903"/>
          <w:placeholder>
            <w:docPart w:val="75C2E8924A0A4F5088711713AB128987"/>
          </w:placeholder>
        </w:sdtPr>
        <w:sdtContent>
          <w:r>
            <w:rPr>
              <w:rFonts w:ascii="Times New Roman" w:hAnsi="Times New Roman" w:cs="Times New Roman"/>
              <w:noProof/>
              <w:sz w:val="24"/>
              <w:szCs w:val="24"/>
            </w:rPr>
            <w:t>[</w:t>
          </w:r>
          <w:r w:rsidRPr="00DB48C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p>
    <w:p w14:paraId="262AEC6E" w14:textId="4E31773C" w:rsidR="008A2DFE" w:rsidRPr="00DB48CC" w:rsidRDefault="008A2DFE" w:rsidP="008A2DFE">
      <w:pPr>
        <w:numPr>
          <w:ilvl w:val="0"/>
          <w:numId w:val="28"/>
        </w:numPr>
        <w:spacing w:after="0" w:line="240" w:lineRule="auto"/>
        <w:jc w:val="both"/>
        <w:rPr>
          <w:rFonts w:ascii="Times New Roman" w:hAnsi="Times New Roman" w:cs="Times New Roman"/>
          <w:sz w:val="24"/>
          <w:szCs w:val="24"/>
        </w:rPr>
      </w:pPr>
      <w:r w:rsidRPr="00DB48CC">
        <w:rPr>
          <w:rFonts w:ascii="Times New Roman" w:hAnsi="Times New Roman" w:cs="Times New Roman"/>
          <w:b/>
          <w:sz w:val="24"/>
          <w:szCs w:val="24"/>
        </w:rPr>
        <w:t>Payment of Estate Expenses</w:t>
      </w:r>
      <w:r w:rsidRPr="00DB48CC">
        <w:rPr>
          <w:rFonts w:ascii="Times New Roman" w:hAnsi="Times New Roman" w:cs="Times New Roman"/>
          <w:sz w:val="24"/>
          <w:szCs w:val="24"/>
        </w:rPr>
        <w:t xml:space="preserve">. My </w:t>
      </w:r>
      <w:sdt>
        <w:sdtPr>
          <w:rPr>
            <w:rFonts w:ascii="Times New Roman" w:hAnsi="Times New Roman" w:cs="Times New Roman"/>
            <w:sz w:val="24"/>
            <w:szCs w:val="24"/>
          </w:rPr>
          <w:tag w:val="HD:1.187.0.0:ddab1cae-dff6-47fd-88c0-bcb8af0b8a30"/>
          <w:id w:val="-905915143"/>
          <w:placeholder>
            <w:docPart w:val="0E6A88B5A0E04B6DA20A398B23C58F5F"/>
          </w:placeholder>
        </w:sdtPr>
        <w:sdtContent>
          <w:r w:rsidR="00AF672A">
            <w:rPr>
              <w:rFonts w:ascii="Times New Roman" w:hAnsi="Times New Roman" w:cs="Times New Roman"/>
              <w:noProof/>
              <w:sz w:val="24"/>
              <w:szCs w:val="24"/>
            </w:rPr>
            <w:t>[</w:t>
          </w:r>
          <w:r w:rsidR="00AF672A" w:rsidRPr="000A5F82">
            <w:rPr>
              <w:rFonts w:ascii="Times New Roman" w:hAnsi="Times New Roman" w:cs="Times New Roman"/>
              <w:noProof/>
              <w:color w:val="0000FF"/>
              <w:sz w:val="24"/>
              <w:szCs w:val="24"/>
            </w:rPr>
            <w:t>PRtitle</w:t>
          </w:r>
          <w:r w:rsidR="00AF672A">
            <w:rPr>
              <w:rFonts w:ascii="Times New Roman" w:hAnsi="Times New Roman" w:cs="Times New Roman"/>
              <w:noProof/>
              <w:sz w:val="24"/>
              <w:szCs w:val="24"/>
            </w:rPr>
            <w:t>]</w:t>
          </w:r>
        </w:sdtContent>
      </w:sdt>
      <w:r w:rsidR="00AF672A" w:rsidRPr="00DB48CC">
        <w:rPr>
          <w:rFonts w:ascii="Times New Roman" w:hAnsi="Times New Roman" w:cs="Times New Roman"/>
          <w:sz w:val="24"/>
          <w:szCs w:val="24"/>
        </w:rPr>
        <w:t xml:space="preserve"> </w:t>
      </w:r>
      <w:r w:rsidRPr="00DB48CC">
        <w:rPr>
          <w:rFonts w:ascii="Times New Roman" w:hAnsi="Times New Roman" w:cs="Times New Roman"/>
          <w:sz w:val="24"/>
          <w:szCs w:val="24"/>
        </w:rPr>
        <w:t xml:space="preserve">may pay from my Estate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upon and made payable from my Estate under the laws of the United States or of any state or country by reason of my death. </w:t>
      </w:r>
    </w:p>
    <w:p w14:paraId="57BCF58D" w14:textId="15CC6589" w:rsidR="008A2DFE" w:rsidRDefault="008A2DFE" w:rsidP="008A2DFE">
      <w:pPr>
        <w:rPr>
          <w:rFonts w:ascii="Times New Roman" w:hAnsi="Times New Roman" w:cs="Times New Roman"/>
          <w:sz w:val="24"/>
          <w:szCs w:val="24"/>
        </w:rPr>
      </w:pPr>
    </w:p>
    <w:p w14:paraId="29057186" w14:textId="3E7BD7C0" w:rsidR="00D42FDF" w:rsidRDefault="00000000" w:rsidP="00D42FDF">
      <w:pPr>
        <w:tabs>
          <w:tab w:val="left" w:pos="720"/>
        </w:tabs>
        <w:autoSpaceDE w:val="0"/>
        <w:autoSpaceDN w:val="0"/>
        <w:adjustRightInd w:val="0"/>
        <w:spacing w:after="0" w:line="240" w:lineRule="auto"/>
        <w:jc w:val="both"/>
        <w:rPr>
          <w:rFonts w:ascii="Times New Roman" w:hAnsi="Times New Roman" w:cs="Times New Roman"/>
          <w:sz w:val="24"/>
          <w:szCs w:val="24"/>
        </w:rPr>
      </w:pPr>
      <w:sdt>
        <w:sdtPr>
          <w:rPr>
            <w:rFonts w:ascii="Times New Roman" w:hAnsi="Times New Roman" w:cs="Times New Roman"/>
            <w:sz w:val="24"/>
            <w:szCs w:val="24"/>
          </w:rPr>
          <w:tag w:val="HD:1.190.0.0:d13a7b15-59d0-4954-9537-daa30786e6da"/>
          <w:id w:val="-1606039937"/>
          <w:placeholder>
            <w:docPart w:val="74D2B75D190A44B5822299528E09F15C"/>
          </w:placeholder>
        </w:sdtPr>
        <w:sdtContent>
          <w:r w:rsidR="00A40030">
            <w:rPr>
              <w:rFonts w:ascii="Times New Roman" w:hAnsi="Times New Roman" w:cs="Times New Roman"/>
              <w:noProof/>
              <w:sz w:val="24"/>
              <w:szCs w:val="24"/>
            </w:rPr>
            <w:t>[</w:t>
          </w:r>
          <w:r w:rsidR="00A40030" w:rsidRPr="00A40030">
            <w:rPr>
              <w:rFonts w:ascii="Times New Roman" w:hAnsi="Times New Roman" w:cs="Times New Roman"/>
              <w:noProof/>
              <w:color w:val="008000"/>
              <w:sz w:val="24"/>
              <w:szCs w:val="24"/>
            </w:rPr>
            <w:t>IF PrimaryPartner?</w:t>
          </w:r>
          <w:r w:rsidR="00A40030">
            <w:rPr>
              <w:rFonts w:ascii="Times New Roman" w:hAnsi="Times New Roman" w:cs="Times New Roman"/>
              <w:noProof/>
              <w:sz w:val="24"/>
              <w:szCs w:val="24"/>
            </w:rPr>
            <w:t>]</w:t>
          </w:r>
        </w:sdtContent>
      </w:sdt>
    </w:p>
    <w:sdt>
      <w:sdtPr>
        <w:rPr>
          <w:rFonts w:ascii="Times New Roman" w:hAnsi="Times New Roman" w:cs="Times New Roman"/>
          <w:sz w:val="24"/>
          <w:szCs w:val="24"/>
        </w:rPr>
        <w:tag w:val="HD:1.185.0.0:72417981-fd69-45fd-baf1-388ea41a8f44"/>
        <w:id w:val="-973829933"/>
        <w:placeholder>
          <w:docPart w:val="D518366A664045559AABCEBC6D1B9E60"/>
        </w:placeholder>
      </w:sdtPr>
      <w:sdtContent>
        <w:p w14:paraId="50E0DF92" w14:textId="77777777" w:rsidR="00D42FDF" w:rsidRDefault="00D42FDF" w:rsidP="00D42FDF">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FA0FFC">
            <w:rPr>
              <w:rFonts w:ascii="Times New Roman" w:hAnsi="Times New Roman" w:cs="Times New Roman"/>
              <w:noProof/>
              <w:color w:val="008000"/>
              <w:sz w:val="24"/>
              <w:szCs w:val="24"/>
            </w:rPr>
            <w:t>IF PrimaryMaritalStatus.LifePartnerType = "Married"</w:t>
          </w:r>
          <w:r>
            <w:rPr>
              <w:rFonts w:ascii="Times New Roman" w:hAnsi="Times New Roman" w:cs="Times New Roman"/>
              <w:noProof/>
              <w:sz w:val="24"/>
              <w:szCs w:val="24"/>
            </w:rPr>
            <w:t>]</w:t>
          </w:r>
        </w:p>
      </w:sdtContent>
    </w:sdt>
    <w:p w14:paraId="072507E7" w14:textId="2F236AC8" w:rsidR="008A2DFE" w:rsidRPr="00DB48CC" w:rsidRDefault="008A2DFE" w:rsidP="008A2DFE">
      <w:pPr>
        <w:numPr>
          <w:ilvl w:val="0"/>
          <w:numId w:val="28"/>
        </w:numPr>
        <w:spacing w:after="0" w:line="240" w:lineRule="auto"/>
        <w:jc w:val="both"/>
        <w:rPr>
          <w:rFonts w:ascii="Times New Roman" w:hAnsi="Times New Roman" w:cs="Times New Roman"/>
          <w:sz w:val="24"/>
          <w:szCs w:val="24"/>
        </w:rPr>
      </w:pPr>
      <w:r w:rsidRPr="00DB48CC">
        <w:rPr>
          <w:rFonts w:ascii="Times New Roman" w:hAnsi="Times New Roman" w:cs="Times New Roman"/>
          <w:b/>
          <w:sz w:val="24"/>
          <w:szCs w:val="24"/>
        </w:rPr>
        <w:t>Tangible Personal Property</w:t>
      </w:r>
      <w:r w:rsidRPr="00DB48CC">
        <w:rPr>
          <w:rFonts w:ascii="Times New Roman" w:hAnsi="Times New Roman" w:cs="Times New Roman"/>
          <w:sz w:val="24"/>
          <w:szCs w:val="24"/>
        </w:rPr>
        <w:t xml:space="preserve">. I give such of my tangible personal property in accordance with any Written Instructions left by me and the remainder of the personal property, or all of it if no such instructions are left, to </w:t>
      </w:r>
      <w:sdt>
        <w:sdtPr>
          <w:rPr>
            <w:rFonts w:ascii="Times New Roman" w:eastAsia="Times New Roman" w:hAnsi="Times New Roman" w:cs="Times New Roman"/>
            <w:color w:val="0000FF"/>
            <w:sz w:val="24"/>
            <w:szCs w:val="24"/>
          </w:rPr>
          <w:tag w:val="HD:1.187.0.0:957d5815-e77e-44a8-8023-8b13a797a77e"/>
          <w:id w:val="-1729527362"/>
          <w:placeholder>
            <w:docPart w:val="1DABA5E66FD34DEFA6141DDC564F613C"/>
          </w:placeholder>
        </w:sdtPr>
        <w:sdtContent>
          <w:r>
            <w:rPr>
              <w:rFonts w:ascii="Times New Roman" w:eastAsia="Times New Roman" w:hAnsi="Times New Roman" w:cs="Times New Roman"/>
              <w:noProof/>
              <w:color w:val="0000FF"/>
              <w:sz w:val="24"/>
              <w:szCs w:val="24"/>
            </w:rPr>
            <w:t>[</w:t>
          </w:r>
          <w:r w:rsidRPr="00926CBA">
            <w:rPr>
              <w:rFonts w:ascii="Times New Roman" w:eastAsia="Times New Roman" w:hAnsi="Times New Roman" w:cs="Times New Roman"/>
              <w:noProof/>
              <w:color w:val="0000FF"/>
              <w:sz w:val="24"/>
              <w:szCs w:val="24"/>
            </w:rPr>
            <w:t>PartnerNameSigningUse</w:t>
          </w:r>
          <w:r>
            <w:rPr>
              <w:rFonts w:ascii="Times New Roman" w:eastAsia="Times New Roman" w:hAnsi="Times New Roman" w:cs="Times New Roman"/>
              <w:noProof/>
              <w:color w:val="0000FF"/>
              <w:sz w:val="24"/>
              <w:szCs w:val="24"/>
            </w:rPr>
            <w:t>]</w:t>
          </w:r>
        </w:sdtContent>
      </w:sdt>
      <w:r w:rsidRPr="00DB48CC">
        <w:rPr>
          <w:rFonts w:ascii="Times New Roman" w:hAnsi="Times New Roman" w:cs="Times New Roman"/>
          <w:sz w:val="24"/>
          <w:szCs w:val="24"/>
        </w:rPr>
        <w:t xml:space="preserve">; provided however, if she shall not survive me, I give the remainder of the personal property, or all of it if no such instructions are left, to </w:t>
      </w:r>
      <w:r w:rsidR="00741281">
        <w:rPr>
          <w:rFonts w:ascii="Times New Roman" w:hAnsi="Times New Roman" w:cs="Times New Roman"/>
          <w:sz w:val="24"/>
          <w:szCs w:val="24"/>
        </w:rPr>
        <w:t>the residue of my estate</w:t>
      </w:r>
      <w:r w:rsidRPr="00DB48CC">
        <w:rPr>
          <w:rFonts w:ascii="Times New Roman" w:hAnsi="Times New Roman" w:cs="Times New Roman"/>
          <w:color w:val="0000FF"/>
          <w:sz w:val="24"/>
          <w:szCs w:val="24"/>
        </w:rPr>
        <w:t>.</w:t>
      </w:r>
      <w:r w:rsidRPr="00DB48CC">
        <w:rPr>
          <w:rFonts w:ascii="Times New Roman" w:hAnsi="Times New Roman" w:cs="Times New Roman"/>
          <w:sz w:val="24"/>
          <w:szCs w:val="24"/>
        </w:rPr>
        <w:t xml:space="preserve"> I direct that all costs of safeguarding, insuring, storing and delivering my tangible personal property to the beneficiaries entitled thereto be paid out of my Estate as an expense of administration.</w:t>
      </w:r>
    </w:p>
    <w:p w14:paraId="32ACEF0D" w14:textId="77777777" w:rsidR="008A2DFE" w:rsidRPr="00DB48CC" w:rsidRDefault="008A2DFE" w:rsidP="008A2DFE">
      <w:pPr>
        <w:numPr>
          <w:ilvl w:val="12"/>
          <w:numId w:val="0"/>
        </w:numPr>
        <w:rPr>
          <w:rFonts w:ascii="Times New Roman" w:hAnsi="Times New Roman" w:cs="Times New Roman"/>
          <w:sz w:val="24"/>
          <w:szCs w:val="24"/>
        </w:rPr>
      </w:pPr>
    </w:p>
    <w:p w14:paraId="2F5BA02A" w14:textId="77777777" w:rsidR="008A2DFE" w:rsidRPr="00DB48CC" w:rsidRDefault="008A2DFE" w:rsidP="008A2DFE">
      <w:pPr>
        <w:numPr>
          <w:ilvl w:val="0"/>
          <w:numId w:val="28"/>
        </w:numPr>
        <w:spacing w:after="0" w:line="240" w:lineRule="auto"/>
        <w:jc w:val="both"/>
        <w:rPr>
          <w:rFonts w:ascii="Times New Roman" w:hAnsi="Times New Roman" w:cs="Times New Roman"/>
          <w:sz w:val="24"/>
          <w:szCs w:val="24"/>
        </w:rPr>
      </w:pPr>
      <w:r w:rsidRPr="00DB48CC">
        <w:rPr>
          <w:rFonts w:ascii="Times New Roman" w:hAnsi="Times New Roman" w:cs="Times New Roman"/>
          <w:b/>
          <w:sz w:val="24"/>
          <w:szCs w:val="24"/>
        </w:rPr>
        <w:t>Confirmation of Co-Ownership and/or Joint Tenancy</w:t>
      </w:r>
      <w:r w:rsidRPr="00DB48CC">
        <w:rPr>
          <w:rFonts w:ascii="Times New Roman" w:hAnsi="Times New Roman" w:cs="Times New Roman"/>
          <w:sz w:val="24"/>
          <w:szCs w:val="24"/>
        </w:rPr>
        <w:t xml:space="preserve">. I hereby confirm that all assets held in my name and the name of </w:t>
      </w:r>
      <w:sdt>
        <w:sdtPr>
          <w:rPr>
            <w:rFonts w:ascii="Times New Roman" w:eastAsia="Times New Roman" w:hAnsi="Times New Roman" w:cs="Times New Roman"/>
            <w:color w:val="0000FF"/>
            <w:sz w:val="24"/>
            <w:szCs w:val="24"/>
          </w:rPr>
          <w:tag w:val="HD:1.187.0.0:54bc032c-e8bc-407f-b981-0196bc34bc9c"/>
          <w:id w:val="-1910295513"/>
          <w:placeholder>
            <w:docPart w:val="6BD1FF9887E74C9A84FD97526F81ED1A"/>
          </w:placeholder>
        </w:sdtPr>
        <w:sdtContent>
          <w:r>
            <w:rPr>
              <w:rFonts w:ascii="Times New Roman" w:eastAsia="Times New Roman" w:hAnsi="Times New Roman" w:cs="Times New Roman"/>
              <w:noProof/>
              <w:color w:val="0000FF"/>
              <w:sz w:val="24"/>
              <w:szCs w:val="24"/>
            </w:rPr>
            <w:t>[</w:t>
          </w:r>
          <w:r w:rsidRPr="00926CBA">
            <w:rPr>
              <w:rFonts w:ascii="Times New Roman" w:eastAsia="Times New Roman" w:hAnsi="Times New Roman" w:cs="Times New Roman"/>
              <w:noProof/>
              <w:color w:val="0000FF"/>
              <w:sz w:val="24"/>
              <w:szCs w:val="24"/>
            </w:rPr>
            <w:t>PartnerNameSigningUse</w:t>
          </w:r>
          <w:r>
            <w:rPr>
              <w:rFonts w:ascii="Times New Roman" w:eastAsia="Times New Roman" w:hAnsi="Times New Roman" w:cs="Times New Roman"/>
              <w:noProof/>
              <w:color w:val="0000FF"/>
              <w:sz w:val="24"/>
              <w:szCs w:val="24"/>
            </w:rPr>
            <w:t>]</w:t>
          </w:r>
        </w:sdtContent>
      </w:sdt>
      <w:r w:rsidRPr="00DB48CC">
        <w:rPr>
          <w:rFonts w:ascii="Times New Roman" w:hAnsi="Times New Roman" w:cs="Times New Roman"/>
          <w:sz w:val="24"/>
          <w:szCs w:val="24"/>
        </w:rPr>
        <w:t xml:space="preserve"> as “Tenants by the Entirety” and/or as “Joint Tenants” and/or as “Joint Tenants with Rights of Survivorship” are to pass in their entirety to </w:t>
      </w:r>
      <w:sdt>
        <w:sdtPr>
          <w:rPr>
            <w:rFonts w:ascii="Times New Roman" w:eastAsia="Times New Roman" w:hAnsi="Times New Roman" w:cs="Times New Roman"/>
            <w:color w:val="0000FF"/>
            <w:sz w:val="24"/>
            <w:szCs w:val="24"/>
          </w:rPr>
          <w:tag w:val="HD:1.187.0.0:a27245ce-752e-49b5-94fd-53efbc859484"/>
          <w:id w:val="2049876149"/>
          <w:placeholder>
            <w:docPart w:val="4D3AE115D1E64D499666C49915DE3029"/>
          </w:placeholder>
        </w:sdtPr>
        <w:sdtContent>
          <w:r>
            <w:rPr>
              <w:rFonts w:ascii="Times New Roman" w:eastAsia="Times New Roman" w:hAnsi="Times New Roman" w:cs="Times New Roman"/>
              <w:noProof/>
              <w:color w:val="0000FF"/>
              <w:sz w:val="24"/>
              <w:szCs w:val="24"/>
            </w:rPr>
            <w:t>[</w:t>
          </w:r>
          <w:r w:rsidRPr="00926CBA">
            <w:rPr>
              <w:rFonts w:ascii="Times New Roman" w:eastAsia="Times New Roman" w:hAnsi="Times New Roman" w:cs="Times New Roman"/>
              <w:noProof/>
              <w:color w:val="0000FF"/>
              <w:sz w:val="24"/>
              <w:szCs w:val="24"/>
            </w:rPr>
            <w:t>PartnerNameSigningUse</w:t>
          </w:r>
          <w:r>
            <w:rPr>
              <w:rFonts w:ascii="Times New Roman" w:eastAsia="Times New Roman" w:hAnsi="Times New Roman" w:cs="Times New Roman"/>
              <w:noProof/>
              <w:color w:val="0000FF"/>
              <w:sz w:val="24"/>
              <w:szCs w:val="24"/>
            </w:rPr>
            <w:t>]</w:t>
          </w:r>
        </w:sdtContent>
      </w:sdt>
      <w:r w:rsidRPr="00DB48CC">
        <w:rPr>
          <w:rFonts w:ascii="Times New Roman" w:hAnsi="Times New Roman" w:cs="Times New Roman"/>
          <w:sz w:val="24"/>
          <w:szCs w:val="24"/>
        </w:rPr>
        <w:t xml:space="preserve"> if I shall predecease </w:t>
      </w:r>
      <w:r>
        <w:rPr>
          <w:rFonts w:ascii="Times New Roman" w:hAnsi="Times New Roman" w:cs="Times New Roman"/>
          <w:sz w:val="24"/>
          <w:szCs w:val="24"/>
        </w:rPr>
        <w:t>my spouse</w:t>
      </w:r>
      <w:r w:rsidRPr="00DB48CC">
        <w:rPr>
          <w:rFonts w:ascii="Times New Roman" w:hAnsi="Times New Roman" w:cs="Times New Roman"/>
          <w:sz w:val="24"/>
          <w:szCs w:val="24"/>
        </w:rPr>
        <w:t xml:space="preserve">. </w:t>
      </w:r>
    </w:p>
    <w:p w14:paraId="691C27F3" w14:textId="77777777" w:rsidR="008A2DFE" w:rsidRPr="00DB48CC" w:rsidRDefault="008A2DFE" w:rsidP="008A2DFE">
      <w:pPr>
        <w:pStyle w:val="Header"/>
        <w:jc w:val="both"/>
      </w:pPr>
    </w:p>
    <w:p w14:paraId="29611BA2" w14:textId="657BBDEB" w:rsidR="00D67E3E" w:rsidRPr="00D67E3E" w:rsidRDefault="008A2DFE" w:rsidP="00D67E3E">
      <w:pPr>
        <w:numPr>
          <w:ilvl w:val="0"/>
          <w:numId w:val="28"/>
        </w:numPr>
        <w:spacing w:after="0" w:line="240" w:lineRule="auto"/>
        <w:jc w:val="both"/>
        <w:rPr>
          <w:rFonts w:ascii="Times New Roman" w:hAnsi="Times New Roman" w:cs="Times New Roman"/>
          <w:sz w:val="24"/>
          <w:szCs w:val="24"/>
        </w:rPr>
      </w:pPr>
      <w:r w:rsidRPr="00DB48CC">
        <w:rPr>
          <w:rFonts w:ascii="Times New Roman" w:hAnsi="Times New Roman" w:cs="Times New Roman"/>
          <w:b/>
          <w:sz w:val="24"/>
          <w:szCs w:val="24"/>
        </w:rPr>
        <w:t xml:space="preserve">Distribution to </w:t>
      </w:r>
      <w:sdt>
        <w:sdtPr>
          <w:rPr>
            <w:rFonts w:ascii="Times New Roman" w:eastAsia="Times New Roman" w:hAnsi="Times New Roman" w:cs="Times New Roman"/>
            <w:b/>
            <w:bCs/>
            <w:color w:val="0000FF"/>
            <w:sz w:val="24"/>
            <w:szCs w:val="24"/>
          </w:rPr>
          <w:tag w:val="HD:1.187.0.0:6ff54c17-a5f8-47a8-ae7c-34e6515d1ad5"/>
          <w:id w:val="-403684100"/>
          <w:placeholder>
            <w:docPart w:val="26A8FC972C164EDA9157B8C863515AEA"/>
          </w:placeholder>
        </w:sdtPr>
        <w:sdtContent>
          <w:r w:rsidRPr="00B52C69">
            <w:rPr>
              <w:rFonts w:ascii="Times New Roman" w:eastAsia="Times New Roman" w:hAnsi="Times New Roman" w:cs="Times New Roman"/>
              <w:b/>
              <w:bCs/>
              <w:noProof/>
              <w:color w:val="0000FF"/>
              <w:sz w:val="24"/>
              <w:szCs w:val="24"/>
            </w:rPr>
            <w:t>[PartnerNameSigningUse]</w:t>
          </w:r>
        </w:sdtContent>
      </w:sdt>
      <w:r w:rsidRPr="00DB48CC">
        <w:rPr>
          <w:rFonts w:ascii="Times New Roman" w:hAnsi="Times New Roman" w:cs="Times New Roman"/>
          <w:sz w:val="24"/>
          <w:szCs w:val="24"/>
        </w:rPr>
        <w:t xml:space="preserve">. I give my Estate (consisting of the rest, residue and remainder of my property, real, personal and mixed, of every kind and description, and wherever located, including all benefits payable to my Estate as a result of my employment and all lapsed or void legacies or devises, but excluding any property over which I shall have any power of appointment) to </w:t>
      </w:r>
      <w:sdt>
        <w:sdtPr>
          <w:rPr>
            <w:rFonts w:ascii="Times New Roman" w:eastAsia="Times New Roman" w:hAnsi="Times New Roman" w:cs="Times New Roman"/>
            <w:color w:val="0000FF"/>
            <w:sz w:val="24"/>
            <w:szCs w:val="24"/>
          </w:rPr>
          <w:tag w:val="HD:1.187.0.0:56f8c544-eaf6-4fba-b144-a09a467b6090"/>
          <w:id w:val="581260356"/>
          <w:placeholder>
            <w:docPart w:val="0466225AEA854DCE8124BDC04BE10E59"/>
          </w:placeholder>
        </w:sdtPr>
        <w:sdtContent>
          <w:r>
            <w:rPr>
              <w:rFonts w:ascii="Times New Roman" w:eastAsia="Times New Roman" w:hAnsi="Times New Roman" w:cs="Times New Roman"/>
              <w:noProof/>
              <w:color w:val="0000FF"/>
              <w:sz w:val="24"/>
              <w:szCs w:val="24"/>
            </w:rPr>
            <w:t>[</w:t>
          </w:r>
          <w:r w:rsidRPr="00926CBA">
            <w:rPr>
              <w:rFonts w:ascii="Times New Roman" w:eastAsia="Times New Roman" w:hAnsi="Times New Roman" w:cs="Times New Roman"/>
              <w:noProof/>
              <w:color w:val="0000FF"/>
              <w:sz w:val="24"/>
              <w:szCs w:val="24"/>
            </w:rPr>
            <w:t>PartnerNameSigningUse</w:t>
          </w:r>
          <w:r>
            <w:rPr>
              <w:rFonts w:ascii="Times New Roman" w:eastAsia="Times New Roman" w:hAnsi="Times New Roman" w:cs="Times New Roman"/>
              <w:noProof/>
              <w:color w:val="0000FF"/>
              <w:sz w:val="24"/>
              <w:szCs w:val="24"/>
            </w:rPr>
            <w:t>]</w:t>
          </w:r>
        </w:sdtContent>
      </w:sdt>
      <w:r w:rsidRPr="00DB48CC">
        <w:rPr>
          <w:rFonts w:ascii="Times New Roman" w:hAnsi="Times New Roman" w:cs="Times New Roman"/>
          <w:sz w:val="24"/>
          <w:szCs w:val="24"/>
        </w:rPr>
        <w:t>.</w:t>
      </w:r>
    </w:p>
    <w:p w14:paraId="353AD13D" w14:textId="77777777" w:rsidR="00D67E3E" w:rsidRPr="00D67E3E" w:rsidRDefault="00D67E3E" w:rsidP="00D67E3E">
      <w:pPr>
        <w:pStyle w:val="ListParagraph"/>
      </w:pPr>
    </w:p>
    <w:p w14:paraId="563011B4" w14:textId="77777777" w:rsidR="00A57B04" w:rsidRPr="00A57B04" w:rsidRDefault="00A57B04" w:rsidP="00DD3BCE">
      <w:pPr>
        <w:numPr>
          <w:ilvl w:val="0"/>
          <w:numId w:val="28"/>
        </w:numPr>
        <w:tabs>
          <w:tab w:val="left" w:pos="720"/>
        </w:tabs>
        <w:spacing w:after="0" w:line="240" w:lineRule="auto"/>
        <w:jc w:val="both"/>
        <w:rPr>
          <w:rFonts w:ascii="Times New Roman" w:eastAsia="Times New Roman" w:hAnsi="Times New Roman" w:cs="Times New Roman"/>
          <w:b/>
          <w:sz w:val="24"/>
          <w:szCs w:val="24"/>
        </w:rPr>
      </w:pPr>
      <w:r>
        <w:rPr>
          <w:rFonts w:ascii="Times New Roman" w:hAnsi="Times New Roman" w:cs="Times New Roman"/>
          <w:b/>
          <w:sz w:val="24"/>
          <w:szCs w:val="24"/>
        </w:rPr>
        <w:t>.</w:t>
      </w:r>
    </w:p>
    <w:p w14:paraId="0D23F7FE" w14:textId="77777777" w:rsidR="00A57B04" w:rsidRDefault="00A57B04" w:rsidP="00A57B04">
      <w:pPr>
        <w:pStyle w:val="ListParagraph"/>
        <w:rPr>
          <w:b/>
        </w:rPr>
      </w:pPr>
    </w:p>
    <w:p w14:paraId="203F219B" w14:textId="1D014E93" w:rsidR="002B7855" w:rsidRPr="00D67E3E" w:rsidRDefault="002B7855" w:rsidP="00A57B04">
      <w:pPr>
        <w:tabs>
          <w:tab w:val="left" w:pos="720"/>
        </w:tabs>
        <w:spacing w:after="0" w:line="240" w:lineRule="auto"/>
        <w:jc w:val="both"/>
        <w:rPr>
          <w:rFonts w:ascii="Times New Roman" w:eastAsia="Times New Roman" w:hAnsi="Times New Roman" w:cs="Times New Roman"/>
          <w:b/>
          <w:sz w:val="24"/>
          <w:szCs w:val="24"/>
        </w:rPr>
      </w:pPr>
      <w:r w:rsidRPr="00D67E3E">
        <w:rPr>
          <w:rFonts w:ascii="Times New Roman" w:hAnsi="Times New Roman" w:cs="Times New Roman"/>
          <w:b/>
          <w:sz w:val="24"/>
          <w:szCs w:val="24"/>
        </w:rPr>
        <w:t xml:space="preserve">Contingent Disposition if </w:t>
      </w:r>
      <w:sdt>
        <w:sdtPr>
          <w:rPr>
            <w:rFonts w:ascii="Times New Roman" w:eastAsia="Times New Roman" w:hAnsi="Times New Roman" w:cs="Times New Roman"/>
            <w:b/>
            <w:bCs/>
            <w:color w:val="0000FF"/>
            <w:sz w:val="24"/>
            <w:szCs w:val="24"/>
          </w:rPr>
          <w:tag w:val="HD:1.187.0.0:5f0e8b7a-7c6b-4e0e-b9a4-bcf03924f4b1"/>
          <w:id w:val="126055784"/>
          <w:placeholder>
            <w:docPart w:val="2FC13E3DB2AD45B68B70654BE37ADFA5"/>
          </w:placeholder>
        </w:sdtPr>
        <w:sdtContent>
          <w:r w:rsidRPr="00D67E3E">
            <w:rPr>
              <w:rFonts w:ascii="Times New Roman" w:eastAsia="Times New Roman" w:hAnsi="Times New Roman" w:cs="Times New Roman"/>
              <w:b/>
              <w:bCs/>
              <w:noProof/>
              <w:color w:val="0000FF"/>
              <w:sz w:val="24"/>
              <w:szCs w:val="24"/>
            </w:rPr>
            <w:t>[PartnerNameSigningUse]</w:t>
          </w:r>
        </w:sdtContent>
      </w:sdt>
      <w:r w:rsidRPr="00D67E3E">
        <w:rPr>
          <w:rFonts w:ascii="Times New Roman" w:hAnsi="Times New Roman" w:cs="Times New Roman"/>
          <w:b/>
          <w:sz w:val="24"/>
          <w:szCs w:val="24"/>
        </w:rPr>
        <w:t xml:space="preserve"> Predeceases Me.</w:t>
      </w:r>
      <w:r w:rsidRPr="00D67E3E">
        <w:rPr>
          <w:rFonts w:ascii="Times New Roman" w:hAnsi="Times New Roman" w:cs="Times New Roman"/>
          <w:sz w:val="24"/>
          <w:szCs w:val="24"/>
        </w:rPr>
        <w:t xml:space="preserve"> If </w:t>
      </w:r>
      <w:sdt>
        <w:sdtPr>
          <w:rPr>
            <w:rFonts w:ascii="Times New Roman" w:eastAsia="Times New Roman" w:hAnsi="Times New Roman" w:cs="Times New Roman"/>
            <w:color w:val="0000FF"/>
            <w:sz w:val="24"/>
            <w:szCs w:val="24"/>
          </w:rPr>
          <w:tag w:val="HD:1.187.0.0:8161d8c2-122a-48b6-bf70-1c8b4f3610c4"/>
          <w:id w:val="665124502"/>
          <w:placeholder>
            <w:docPart w:val="CF946B7A714147DDA18AD9F6E15D2819"/>
          </w:placeholder>
        </w:sdtPr>
        <w:sdtContent>
          <w:r w:rsidRPr="00D67E3E">
            <w:rPr>
              <w:rFonts w:ascii="Times New Roman" w:eastAsia="Times New Roman" w:hAnsi="Times New Roman" w:cs="Times New Roman"/>
              <w:noProof/>
              <w:color w:val="0000FF"/>
              <w:sz w:val="24"/>
              <w:szCs w:val="24"/>
            </w:rPr>
            <w:t>[PartnerNameSigningUse]</w:t>
          </w:r>
        </w:sdtContent>
      </w:sdt>
      <w:r w:rsidRPr="00D67E3E">
        <w:rPr>
          <w:rFonts w:ascii="Times New Roman" w:hAnsi="Times New Roman" w:cs="Times New Roman"/>
          <w:sz w:val="24"/>
          <w:szCs w:val="24"/>
        </w:rPr>
        <w:t xml:space="preserve"> should die before me, or in the event of the disclaimer by </w:t>
      </w:r>
      <w:sdt>
        <w:sdtPr>
          <w:rPr>
            <w:rFonts w:ascii="Times New Roman" w:eastAsia="Times New Roman" w:hAnsi="Times New Roman" w:cs="Times New Roman"/>
            <w:color w:val="0000FF"/>
            <w:sz w:val="24"/>
            <w:szCs w:val="24"/>
          </w:rPr>
          <w:tag w:val="HD:1.187.0.0:47652975-155f-4427-b9ac-c8ce5973dae0"/>
          <w:id w:val="1501540334"/>
          <w:placeholder>
            <w:docPart w:val="D3A8C88705704B489557A67A00CAD8CF"/>
          </w:placeholder>
        </w:sdtPr>
        <w:sdtContent>
          <w:r w:rsidRPr="00D67E3E">
            <w:rPr>
              <w:rFonts w:ascii="Times New Roman" w:eastAsia="Times New Roman" w:hAnsi="Times New Roman" w:cs="Times New Roman"/>
              <w:noProof/>
              <w:color w:val="0000FF"/>
              <w:sz w:val="24"/>
              <w:szCs w:val="24"/>
            </w:rPr>
            <w:t>[PartnerNameSigningUse]</w:t>
          </w:r>
        </w:sdtContent>
      </w:sdt>
      <w:r w:rsidRPr="00D67E3E">
        <w:rPr>
          <w:rFonts w:ascii="Times New Roman" w:hAnsi="Times New Roman" w:cs="Times New Roman"/>
          <w:sz w:val="24"/>
          <w:szCs w:val="24"/>
        </w:rPr>
        <w:t xml:space="preserve"> of any bequest to my spouse under this Will, the remainder of my Estate shall be distributed as follows:</w:t>
      </w:r>
      <w:r w:rsidRPr="00D67E3E">
        <w:rPr>
          <w:rFonts w:ascii="Times New Roman" w:eastAsia="Times New Roman" w:hAnsi="Times New Roman" w:cs="Times New Roman"/>
          <w:b/>
          <w:sz w:val="24"/>
          <w:szCs w:val="24"/>
        </w:rPr>
        <w:t xml:space="preserve"> </w:t>
      </w:r>
      <w:sdt>
        <w:sdtPr>
          <w:rPr>
            <w:rFonts w:ascii="Times New Roman" w:eastAsia="Times New Roman" w:hAnsi="Times New Roman" w:cs="Times New Roman"/>
            <w:b/>
            <w:sz w:val="24"/>
            <w:szCs w:val="24"/>
          </w:rPr>
          <w:tag w:val="HD:1.185.0.0:51c336e6-892a-40bb-8a3a-ab2b2d2cbb7f"/>
          <w:id w:val="888227328"/>
          <w:placeholder>
            <w:docPart w:val="339692FA51104AFDBF1E11C94321E3A7"/>
          </w:placeholder>
        </w:sdtPr>
        <w:sdtContent>
          <w:r w:rsidRPr="00D67E3E">
            <w:rPr>
              <w:rFonts w:ascii="Times New Roman" w:eastAsia="Times New Roman" w:hAnsi="Times New Roman" w:cs="Times New Roman"/>
              <w:b/>
              <w:noProof/>
              <w:sz w:val="24"/>
              <w:szCs w:val="24"/>
            </w:rPr>
            <w:t>[</w:t>
          </w:r>
          <w:r w:rsidRPr="00D67E3E">
            <w:rPr>
              <w:rFonts w:ascii="Times New Roman" w:eastAsia="Times New Roman" w:hAnsi="Times New Roman" w:cs="Times New Roman"/>
              <w:b/>
              <w:noProof/>
              <w:color w:val="008000"/>
              <w:sz w:val="24"/>
              <w:szCs w:val="24"/>
            </w:rPr>
            <w:t>END IF</w:t>
          </w:r>
          <w:r w:rsidRPr="00D67E3E">
            <w:rPr>
              <w:rFonts w:ascii="Times New Roman" w:eastAsia="Times New Roman" w:hAnsi="Times New Roman" w:cs="Times New Roman"/>
              <w:b/>
              <w:noProof/>
              <w:sz w:val="24"/>
              <w:szCs w:val="24"/>
            </w:rPr>
            <w:t>]</w:t>
          </w:r>
        </w:sdtContent>
      </w:sdt>
      <w:sdt>
        <w:sdtPr>
          <w:rPr>
            <w:rFonts w:ascii="Times New Roman" w:eastAsia="Times New Roman" w:hAnsi="Times New Roman" w:cs="Times New Roman"/>
            <w:b/>
            <w:sz w:val="24"/>
            <w:szCs w:val="24"/>
          </w:rPr>
          <w:tag w:val="HD:1.187.0.0:155688a9-76d6-4745-9081-1fd5c6e7ff5c"/>
          <w:id w:val="-514078450"/>
          <w:placeholder>
            <w:docPart w:val="AECB16C624F44CC58E6EEB0AFDF67A01"/>
          </w:placeholder>
        </w:sdtPr>
        <w:sdtContent>
          <w:r w:rsidRPr="00D67E3E">
            <w:rPr>
              <w:rFonts w:ascii="Times New Roman" w:eastAsia="Times New Roman" w:hAnsi="Times New Roman" w:cs="Times New Roman"/>
              <w:b/>
              <w:noProof/>
              <w:sz w:val="24"/>
              <w:szCs w:val="24"/>
            </w:rPr>
            <w:t>[</w:t>
          </w:r>
          <w:r w:rsidRPr="00D67E3E">
            <w:rPr>
              <w:rFonts w:ascii="Times New Roman" w:eastAsia="Times New Roman" w:hAnsi="Times New Roman" w:cs="Times New Roman"/>
              <w:b/>
              <w:noProof/>
              <w:color w:val="008000"/>
              <w:sz w:val="24"/>
              <w:szCs w:val="24"/>
            </w:rPr>
            <w:t>ELSE</w:t>
          </w:r>
          <w:r w:rsidRPr="00D67E3E">
            <w:rPr>
              <w:rFonts w:ascii="Times New Roman" w:eastAsia="Times New Roman" w:hAnsi="Times New Roman" w:cs="Times New Roman"/>
              <w:b/>
              <w:noProof/>
              <w:sz w:val="24"/>
              <w:szCs w:val="24"/>
            </w:rPr>
            <w:t>]</w:t>
          </w:r>
        </w:sdtContent>
      </w:sdt>
    </w:p>
    <w:p w14:paraId="054C8BC6" w14:textId="1D2D0A53" w:rsidR="00D42FDF" w:rsidRDefault="00D42FDF" w:rsidP="002B7855">
      <w:pPr>
        <w:numPr>
          <w:ilvl w:val="0"/>
          <w:numId w:val="28"/>
        </w:numPr>
        <w:spacing w:after="0" w:line="240" w:lineRule="auto"/>
        <w:jc w:val="both"/>
        <w:rPr>
          <w:rFonts w:ascii="Times New Roman" w:hAnsi="Times New Roman" w:cs="Times New Roman"/>
          <w:sz w:val="24"/>
          <w:szCs w:val="24"/>
        </w:rPr>
      </w:pPr>
      <w:r w:rsidRPr="00DB48CC">
        <w:rPr>
          <w:rFonts w:ascii="Times New Roman" w:hAnsi="Times New Roman" w:cs="Times New Roman"/>
          <w:b/>
          <w:sz w:val="24"/>
          <w:szCs w:val="24"/>
        </w:rPr>
        <w:lastRenderedPageBreak/>
        <w:t>Tangible Personal Property</w:t>
      </w:r>
      <w:r w:rsidRPr="00DB48CC">
        <w:rPr>
          <w:rFonts w:ascii="Times New Roman" w:hAnsi="Times New Roman" w:cs="Times New Roman"/>
          <w:sz w:val="24"/>
          <w:szCs w:val="24"/>
        </w:rPr>
        <w:t>. I give such of my tangible personal property in accordance with any Written Instructions left by me and the remainder of the personal property, or all of it if no such instructions are left, to</w:t>
      </w:r>
      <w:r>
        <w:rPr>
          <w:rFonts w:ascii="Times New Roman" w:eastAsia="Times New Roman" w:hAnsi="Times New Roman" w:cs="Times New Roman"/>
          <w:noProof/>
          <w:color w:val="0000FF"/>
          <w:sz w:val="24"/>
          <w:szCs w:val="24"/>
        </w:rPr>
        <w:t xml:space="preserve"> the remaining beneficiaries as set forth below. </w:t>
      </w:r>
      <w:r w:rsidRPr="00DB48CC">
        <w:rPr>
          <w:rFonts w:ascii="Times New Roman" w:hAnsi="Times New Roman" w:cs="Times New Roman"/>
          <w:sz w:val="24"/>
          <w:szCs w:val="24"/>
        </w:rPr>
        <w:t xml:space="preserve"> I direct that all costs of safeguarding, insuring, storing and delivering my tangible personal property to the beneficiaries entitled thereto be paid out of my Estate as an expense of administration.</w:t>
      </w:r>
    </w:p>
    <w:p w14:paraId="6C064649" w14:textId="77777777" w:rsidR="00D67E3E" w:rsidRDefault="00D67E3E" w:rsidP="00D67E3E">
      <w:pPr>
        <w:spacing w:after="0" w:line="240" w:lineRule="auto"/>
        <w:jc w:val="both"/>
        <w:rPr>
          <w:rFonts w:ascii="Times New Roman" w:hAnsi="Times New Roman" w:cs="Times New Roman"/>
          <w:sz w:val="24"/>
          <w:szCs w:val="24"/>
        </w:rPr>
      </w:pPr>
    </w:p>
    <w:p w14:paraId="0A297D89" w14:textId="4AC119D0" w:rsidR="00D42FDF" w:rsidRPr="000630D1" w:rsidRDefault="00D42FDF" w:rsidP="002D6189">
      <w:pPr>
        <w:numPr>
          <w:ilvl w:val="0"/>
          <w:numId w:val="28"/>
        </w:numPr>
        <w:autoSpaceDE w:val="0"/>
        <w:autoSpaceDN w:val="0"/>
        <w:adjustRightInd w:val="0"/>
        <w:spacing w:after="0" w:line="240" w:lineRule="auto"/>
        <w:jc w:val="both"/>
        <w:rPr>
          <w:rFonts w:ascii="Times New Roman" w:eastAsia="Times New Roman" w:hAnsi="Times New Roman" w:cs="Times New Roman"/>
          <w:b/>
          <w:sz w:val="28"/>
          <w:szCs w:val="24"/>
        </w:rPr>
      </w:pPr>
      <w:r w:rsidRPr="000630D1">
        <w:rPr>
          <w:rFonts w:ascii="Times New Roman" w:hAnsi="Times New Roman" w:cs="Times New Roman"/>
          <w:b/>
          <w:sz w:val="24"/>
          <w:szCs w:val="24"/>
        </w:rPr>
        <w:t>Distribution of Estate</w:t>
      </w:r>
      <w:r w:rsidRPr="000630D1">
        <w:rPr>
          <w:rFonts w:ascii="Times New Roman" w:hAnsi="Times New Roman" w:cs="Times New Roman"/>
          <w:sz w:val="24"/>
          <w:szCs w:val="24"/>
        </w:rPr>
        <w:t>. I give my Estate (consisting of the rest, residue and remainder of my property, real, personal and mixed, of every kind and description, and wherever located, including all benefits payable to my Estate as a result of my employment and all lapsed or void legacies or devises, but excluding any property over which I shall have any power of appointment) as follows:</w:t>
      </w:r>
    </w:p>
    <w:sdt>
      <w:sdtPr>
        <w:rPr>
          <w:rFonts w:ascii="Times New Roman" w:eastAsia="Times New Roman" w:hAnsi="Times New Roman" w:cs="Times New Roman"/>
          <w:b/>
          <w:sz w:val="28"/>
          <w:szCs w:val="24"/>
        </w:rPr>
        <w:tag w:val="HD:1.185.0.0:50e0d6dc-5452-409d-ab3b-6696a3b55d10"/>
        <w:id w:val="-952936422"/>
        <w:placeholder>
          <w:docPart w:val="8CE9A5FA43CC480ABBA71A8FFC7BE023"/>
        </w:placeholder>
      </w:sdtPr>
      <w:sdtContent>
        <w:p w14:paraId="54121932" w14:textId="77777777" w:rsidR="00D42FDF" w:rsidRDefault="00D42FDF" w:rsidP="00D42FDF">
          <w:pPr>
            <w:tabs>
              <w:tab w:val="left" w:pos="720"/>
            </w:tabs>
            <w:autoSpaceDE w:val="0"/>
            <w:autoSpaceDN w:val="0"/>
            <w:adjustRightInd w:val="0"/>
            <w:spacing w:after="0" w:line="240" w:lineRule="auto"/>
            <w:jc w:val="both"/>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w:t>
          </w:r>
          <w:r w:rsidRPr="00D043D5">
            <w:rPr>
              <w:rFonts w:ascii="Times New Roman" w:eastAsia="Times New Roman" w:hAnsi="Times New Roman" w:cs="Times New Roman"/>
              <w:b/>
              <w:noProof/>
              <w:color w:val="008000"/>
              <w:sz w:val="28"/>
              <w:szCs w:val="24"/>
            </w:rPr>
            <w:t>END IF</w:t>
          </w:r>
          <w:r>
            <w:rPr>
              <w:rFonts w:ascii="Times New Roman" w:eastAsia="Times New Roman" w:hAnsi="Times New Roman" w:cs="Times New Roman"/>
              <w:b/>
              <w:noProof/>
              <w:sz w:val="28"/>
              <w:szCs w:val="24"/>
            </w:rPr>
            <w:t>]</w:t>
          </w:r>
        </w:p>
      </w:sdtContent>
    </w:sdt>
    <w:p w14:paraId="165B3E37" w14:textId="555D7671" w:rsidR="008A2DFE" w:rsidRDefault="008A2DFE" w:rsidP="00D42FDF">
      <w:pPr>
        <w:spacing w:after="0" w:line="240" w:lineRule="auto"/>
        <w:jc w:val="both"/>
        <w:rPr>
          <w:rFonts w:ascii="Times New Roman" w:hAnsi="Times New Roman" w:cs="Times New Roman"/>
          <w:sz w:val="24"/>
          <w:szCs w:val="24"/>
        </w:rPr>
      </w:pPr>
    </w:p>
    <w:p w14:paraId="3BE09E8B" w14:textId="7F34E8F8" w:rsidR="008A2DFE" w:rsidRDefault="00000000" w:rsidP="008A2DFE">
      <w:pPr>
        <w:tabs>
          <w:tab w:val="left" w:pos="720"/>
        </w:tabs>
        <w:autoSpaceDE w:val="0"/>
        <w:autoSpaceDN w:val="0"/>
        <w:adjustRightInd w:val="0"/>
        <w:spacing w:after="0" w:line="240" w:lineRule="auto"/>
        <w:ind w:left="720"/>
        <w:jc w:val="both"/>
        <w:rPr>
          <w:rFonts w:ascii="Times New Roman" w:hAnsi="Times New Roman" w:cs="Times New Roman"/>
          <w:sz w:val="24"/>
          <w:szCs w:val="24"/>
        </w:rPr>
      </w:pPr>
      <w:sdt>
        <w:sdtPr>
          <w:rPr>
            <w:rFonts w:ascii="Times New Roman" w:hAnsi="Times New Roman" w:cs="Times New Roman"/>
            <w:sz w:val="24"/>
            <w:szCs w:val="24"/>
          </w:rPr>
          <w:tag w:val="HD:1.185.0.0:a1f499f2-0ff9-4a4a-b0d3-ec8748438dae"/>
          <w:id w:val="1707518857"/>
          <w:placeholder>
            <w:docPart w:val="870F7D0D71BF4E7DAFF8DB03AF1BB226"/>
          </w:placeholder>
        </w:sdtPr>
        <w:sdtContent>
          <w:r w:rsidR="008A2DFE" w:rsidRPr="00267538">
            <w:rPr>
              <w:rFonts w:ascii="Times New Roman" w:hAnsi="Times New Roman" w:cs="Times New Roman"/>
              <w:noProof/>
              <w:sz w:val="24"/>
              <w:szCs w:val="24"/>
            </w:rPr>
            <w:t>[</w:t>
          </w:r>
          <w:r w:rsidR="008A2DFE" w:rsidRPr="00267538">
            <w:rPr>
              <w:rFonts w:ascii="Times New Roman" w:hAnsi="Times New Roman" w:cs="Times New Roman"/>
              <w:noProof/>
              <w:color w:val="008000"/>
              <w:sz w:val="24"/>
              <w:szCs w:val="24"/>
            </w:rPr>
            <w:t>IF PrimaryBenesIssuePS?</w:t>
          </w:r>
          <w:r w:rsidR="008A2DFE" w:rsidRPr="00267538">
            <w:rPr>
              <w:rFonts w:ascii="Times New Roman" w:hAnsi="Times New Roman" w:cs="Times New Roman"/>
              <w:noProof/>
              <w:sz w:val="24"/>
              <w:szCs w:val="24"/>
            </w:rPr>
            <w:t>]</w:t>
          </w:r>
        </w:sdtContent>
      </w:sdt>
      <w:sdt>
        <w:sdtPr>
          <w:rPr>
            <w:rFonts w:ascii="Times New Roman" w:hAnsi="Times New Roman" w:cs="Times New Roman"/>
            <w:sz w:val="24"/>
            <w:szCs w:val="24"/>
          </w:rPr>
          <w:tag w:val="HD:1.185.0.0:2e1c12b2-bb06-4864-9c18-5141648ee9fb"/>
          <w:id w:val="290637731"/>
          <w:placeholder>
            <w:docPart w:val="9CC4457B04E0493C8936E491BBFAE181"/>
          </w:placeholder>
        </w:sdtPr>
        <w:sdtContent>
          <w:r w:rsidR="008A2DFE">
            <w:rPr>
              <w:rFonts w:ascii="Times New Roman" w:hAnsi="Times New Roman" w:cs="Times New Roman"/>
              <w:noProof/>
              <w:sz w:val="24"/>
              <w:szCs w:val="24"/>
            </w:rPr>
            <w:t>[</w:t>
          </w:r>
          <w:r w:rsidR="008A2DFE" w:rsidRPr="004F30AF">
            <w:rPr>
              <w:rFonts w:ascii="Times New Roman" w:hAnsi="Times New Roman" w:cs="Times New Roman"/>
              <w:noProof/>
              <w:color w:val="008000"/>
              <w:sz w:val="24"/>
              <w:szCs w:val="24"/>
            </w:rPr>
            <w:t>IF ChildrenQty = 1</w:t>
          </w:r>
          <w:r w:rsidR="008A2DFE">
            <w:rPr>
              <w:rFonts w:ascii="Times New Roman" w:hAnsi="Times New Roman" w:cs="Times New Roman"/>
              <w:noProof/>
              <w:sz w:val="24"/>
              <w:szCs w:val="24"/>
            </w:rPr>
            <w:t>]</w:t>
          </w:r>
        </w:sdtContent>
      </w:sdt>
      <w:r w:rsidR="008A2DFE" w:rsidRPr="00267538">
        <w:rPr>
          <w:rFonts w:ascii="Times New Roman" w:hAnsi="Times New Roman" w:cs="Times New Roman"/>
          <w:sz w:val="24"/>
          <w:szCs w:val="24"/>
        </w:rPr>
        <w:t xml:space="preserve">The </w:t>
      </w:r>
      <w:sdt>
        <w:sdtPr>
          <w:rPr>
            <w:rFonts w:ascii="Times New Roman" w:hAnsi="Times New Roman" w:cs="Times New Roman"/>
            <w:sz w:val="24"/>
            <w:szCs w:val="24"/>
          </w:rPr>
          <w:tag w:val="HD:1.187.0.0:8eb164f1-14b4-47de-a9be-418f57ef9737"/>
          <w:id w:val="-762835907"/>
          <w:placeholder>
            <w:docPart w:val="DA4B8A5D4CE94BAFA4CBD6F5078F10DF"/>
          </w:placeholder>
        </w:sdtPr>
        <w:sdtContent>
          <w:r w:rsidR="00AF672A">
            <w:rPr>
              <w:rFonts w:ascii="Times New Roman" w:hAnsi="Times New Roman" w:cs="Times New Roman"/>
              <w:noProof/>
              <w:sz w:val="24"/>
              <w:szCs w:val="24"/>
            </w:rPr>
            <w:t>[</w:t>
          </w:r>
          <w:r w:rsidR="00AF672A" w:rsidRPr="000A5F82">
            <w:rPr>
              <w:rFonts w:ascii="Times New Roman" w:hAnsi="Times New Roman" w:cs="Times New Roman"/>
              <w:noProof/>
              <w:color w:val="0000FF"/>
              <w:sz w:val="24"/>
              <w:szCs w:val="24"/>
            </w:rPr>
            <w:t>PRtitle</w:t>
          </w:r>
          <w:r w:rsidR="00AF672A">
            <w:rPr>
              <w:rFonts w:ascii="Times New Roman" w:hAnsi="Times New Roman" w:cs="Times New Roman"/>
              <w:noProof/>
              <w:sz w:val="24"/>
              <w:szCs w:val="24"/>
            </w:rPr>
            <w:t>]</w:t>
          </w:r>
        </w:sdtContent>
      </w:sdt>
      <w:r w:rsidR="008A2DFE" w:rsidRPr="00267538">
        <w:rPr>
          <w:rFonts w:ascii="Times New Roman" w:hAnsi="Times New Roman" w:cs="Times New Roman"/>
          <w:sz w:val="24"/>
          <w:szCs w:val="24"/>
        </w:rPr>
        <w:t xml:space="preserve"> shall distribute the </w:t>
      </w:r>
      <w:r w:rsidR="008A2DFE" w:rsidRPr="00267538">
        <w:rPr>
          <w:rFonts w:ascii="Times New Roman" w:hAnsi="Times New Roman" w:cs="Times New Roman"/>
          <w:b/>
          <w:bCs/>
          <w:sz w:val="24"/>
          <w:szCs w:val="24"/>
        </w:rPr>
        <w:t>rest, remainder and residue</w:t>
      </w:r>
      <w:r w:rsidR="008A2DFE" w:rsidRPr="00267538">
        <w:rPr>
          <w:rFonts w:ascii="Times New Roman" w:hAnsi="Times New Roman" w:cs="Times New Roman"/>
          <w:sz w:val="24"/>
          <w:szCs w:val="24"/>
        </w:rPr>
        <w:t xml:space="preserve"> of the </w:t>
      </w:r>
      <w:r w:rsidR="003501BE">
        <w:rPr>
          <w:rFonts w:ascii="Times New Roman" w:hAnsi="Times New Roman" w:cs="Times New Roman"/>
          <w:sz w:val="24"/>
          <w:szCs w:val="24"/>
        </w:rPr>
        <w:t>E</w:t>
      </w:r>
      <w:r w:rsidR="008A2DFE" w:rsidRPr="00267538">
        <w:rPr>
          <w:rFonts w:ascii="Times New Roman" w:hAnsi="Times New Roman" w:cs="Times New Roman"/>
          <w:sz w:val="24"/>
          <w:szCs w:val="24"/>
        </w:rPr>
        <w:t xml:space="preserve">state to </w:t>
      </w:r>
      <w:sdt>
        <w:sdtPr>
          <w:rPr>
            <w:rFonts w:ascii="Times New Roman" w:hAnsi="Times New Roman" w:cs="Times New Roman"/>
            <w:sz w:val="24"/>
            <w:szCs w:val="24"/>
          </w:rPr>
          <w:tag w:val="HD:1.185.0.0:88b03297-2637-4cfb-b12b-41d3948689db"/>
          <w:id w:val="561369119"/>
          <w:placeholder>
            <w:docPart w:val="569634D0DF814DFEB38FE07C24FBA95B"/>
          </w:placeholder>
        </w:sdtPr>
        <w:sdtContent>
          <w:r w:rsidR="008A2DFE">
            <w:rPr>
              <w:rFonts w:ascii="Times New Roman" w:hAnsi="Times New Roman" w:cs="Times New Roman"/>
              <w:noProof/>
              <w:sz w:val="24"/>
              <w:szCs w:val="24"/>
            </w:rPr>
            <w:t>[</w:t>
          </w:r>
          <w:r w:rsidR="008A2DFE" w:rsidRPr="00180DE8">
            <w:rPr>
              <w:rFonts w:ascii="Times New Roman" w:hAnsi="Times New Roman" w:cs="Times New Roman"/>
              <w:noProof/>
              <w:color w:val="800000"/>
              <w:sz w:val="24"/>
              <w:szCs w:val="24"/>
            </w:rPr>
            <w:t>REPEAT ImportantPeopleDialog:a, b and c </w:t>
          </w:r>
          <w:r w:rsidR="008A2DFE" w:rsidRPr="00180DE8">
            <w:rPr>
              <w:rFonts w:ascii="Times New Roman" w:hAnsi="Times New Roman" w:cs="Times New Roman"/>
              <w:noProof/>
              <w:color w:val="808080"/>
              <w:sz w:val="24"/>
              <w:szCs w:val="24"/>
            </w:rPr>
            <w:t>Ω↑</w:t>
          </w:r>
          <w:r w:rsidR="008A2DFE">
            <w:rPr>
              <w:rFonts w:ascii="Times New Roman" w:hAnsi="Times New Roman" w:cs="Times New Roman"/>
              <w:noProof/>
              <w:sz w:val="24"/>
              <w:szCs w:val="24"/>
            </w:rPr>
            <w:t>]</w:t>
          </w:r>
        </w:sdtContent>
      </w:sdt>
      <w:r w:rsidR="008A2DFE">
        <w:rPr>
          <w:rFonts w:ascii="Times New Roman" w:hAnsi="Times New Roman" w:cs="Times New Roman"/>
          <w:sz w:val="24"/>
          <w:szCs w:val="24"/>
        </w:rPr>
        <w:t xml:space="preserve"> </w:t>
      </w:r>
      <w:sdt>
        <w:sdtPr>
          <w:rPr>
            <w:rFonts w:ascii="Times New Roman" w:hAnsi="Times New Roman" w:cs="Times New Roman"/>
            <w:sz w:val="24"/>
            <w:szCs w:val="24"/>
          </w:rPr>
          <w:tag w:val="HD:1.185.0.0:4902eaa6-9312-4e35-a0de-b1fef79b7540"/>
          <w:id w:val="-1642957402"/>
          <w:placeholder>
            <w:docPart w:val="E991830342F541569D37794A392E0717"/>
          </w:placeholder>
        </w:sdtPr>
        <w:sdtContent>
          <w:r w:rsidR="008A2DFE">
            <w:rPr>
              <w:rFonts w:ascii="Times New Roman" w:hAnsi="Times New Roman" w:cs="Times New Roman"/>
              <w:noProof/>
              <w:sz w:val="24"/>
              <w:szCs w:val="24"/>
            </w:rPr>
            <w:t>[</w:t>
          </w:r>
          <w:r w:rsidR="008A2DFE" w:rsidRPr="00D612C6">
            <w:rPr>
              <w:rFonts w:ascii="Times New Roman" w:hAnsi="Times New Roman" w:cs="Times New Roman"/>
              <w:noProof/>
              <w:color w:val="0000FF"/>
              <w:sz w:val="24"/>
              <w:szCs w:val="24"/>
            </w:rPr>
            <w:t>ImportantPeopleNameUse:LIKE THIS</w:t>
          </w:r>
          <w:r w:rsidR="008A2DFE">
            <w:rPr>
              <w:rFonts w:ascii="Times New Roman" w:hAnsi="Times New Roman" w:cs="Times New Roman"/>
              <w:noProof/>
              <w:sz w:val="24"/>
              <w:szCs w:val="24"/>
            </w:rPr>
            <w:t>]</w:t>
          </w:r>
        </w:sdtContent>
      </w:sdt>
      <w:sdt>
        <w:sdtPr>
          <w:rPr>
            <w:rFonts w:ascii="Times New Roman" w:hAnsi="Times New Roman" w:cs="Times New Roman"/>
            <w:sz w:val="24"/>
            <w:szCs w:val="24"/>
          </w:rPr>
          <w:tag w:val="HD:1.185.0.0:67d400f6-b3e6-4b1b-b8b8-57921d780b30"/>
          <w:id w:val="-1384406536"/>
          <w:placeholder>
            <w:docPart w:val="1DCA4C67312E41E2BDFED32138995392"/>
          </w:placeholder>
        </w:sdtPr>
        <w:sdtContent>
          <w:r w:rsidR="008A2DFE">
            <w:rPr>
              <w:rFonts w:ascii="Times New Roman" w:hAnsi="Times New Roman" w:cs="Times New Roman"/>
              <w:noProof/>
              <w:sz w:val="24"/>
              <w:szCs w:val="24"/>
            </w:rPr>
            <w:t>[</w:t>
          </w:r>
          <w:r w:rsidR="008A2DFE" w:rsidRPr="002C7A88">
            <w:rPr>
              <w:rFonts w:ascii="Times New Roman" w:hAnsi="Times New Roman" w:cs="Times New Roman"/>
              <w:noProof/>
              <w:color w:val="800000"/>
              <w:sz w:val="24"/>
              <w:szCs w:val="24"/>
            </w:rPr>
            <w:t>END REPEAT</w:t>
          </w:r>
          <w:r w:rsidR="008A2DFE">
            <w:rPr>
              <w:rFonts w:ascii="Times New Roman" w:hAnsi="Times New Roman" w:cs="Times New Roman"/>
              <w:noProof/>
              <w:sz w:val="24"/>
              <w:szCs w:val="24"/>
            </w:rPr>
            <w:t>]</w:t>
          </w:r>
        </w:sdtContent>
      </w:sdt>
      <w:r w:rsidR="008A2DFE" w:rsidRPr="00267538">
        <w:rPr>
          <w:rFonts w:ascii="Times New Roman" w:hAnsi="Times New Roman" w:cs="Times New Roman"/>
          <w:sz w:val="24"/>
          <w:szCs w:val="24"/>
        </w:rPr>
        <w:t>. Such share shall be distributed</w:t>
      </w:r>
      <w:sdt>
        <w:sdtPr>
          <w:rPr>
            <w:rFonts w:ascii="Times New Roman" w:hAnsi="Times New Roman" w:cs="Times New Roman"/>
            <w:sz w:val="24"/>
            <w:szCs w:val="24"/>
          </w:rPr>
          <w:tag w:val="HD:1.187.0.0:0b42cac6-d2a6-46fa-b66b-eb421ee377a5"/>
          <w:id w:val="-102423506"/>
          <w:placeholder>
            <w:docPart w:val="3C21B507EFD8455888B8C82403104C83"/>
          </w:placeholder>
        </w:sdtPr>
        <w:sdtContent>
          <w:r w:rsidR="001E52C8">
            <w:rPr>
              <w:rFonts w:ascii="Times New Roman" w:hAnsi="Times New Roman" w:cs="Times New Roman"/>
              <w:noProof/>
              <w:sz w:val="24"/>
              <w:szCs w:val="24"/>
            </w:rPr>
            <w:t>[</w:t>
          </w:r>
          <w:r w:rsidR="001E52C8" w:rsidRPr="001E52C8">
            <w:rPr>
              <w:rFonts w:ascii="Times New Roman" w:hAnsi="Times New Roman" w:cs="Times New Roman"/>
              <w:noProof/>
              <w:color w:val="008000"/>
              <w:sz w:val="24"/>
              <w:szCs w:val="24"/>
            </w:rPr>
            <w:t>IF NOT PrimaryContinuingTrust?</w:t>
          </w:r>
          <w:r w:rsidR="001E52C8">
            <w:rPr>
              <w:rFonts w:ascii="Times New Roman" w:hAnsi="Times New Roman" w:cs="Times New Roman"/>
              <w:noProof/>
              <w:sz w:val="24"/>
              <w:szCs w:val="24"/>
            </w:rPr>
            <w:t>]</w:t>
          </w:r>
        </w:sdtContent>
      </w:sdt>
      <w:r w:rsidR="008A2DFE" w:rsidRPr="00267538">
        <w:rPr>
          <w:rFonts w:ascii="Times New Roman" w:hAnsi="Times New Roman" w:cs="Times New Roman"/>
          <w:sz w:val="24"/>
          <w:szCs w:val="24"/>
        </w:rPr>
        <w:t xml:space="preserve"> </w:t>
      </w:r>
      <w:r w:rsidR="008A2DFE" w:rsidRPr="00267538">
        <w:rPr>
          <w:rFonts w:ascii="Times New Roman" w:hAnsi="Times New Roman" w:cs="Times New Roman"/>
          <w:b/>
          <w:bCs/>
          <w:sz w:val="24"/>
          <w:szCs w:val="24"/>
        </w:rPr>
        <w:t>outright</w:t>
      </w:r>
      <w:r w:rsidR="008A2DFE" w:rsidRPr="00267538">
        <w:rPr>
          <w:rFonts w:ascii="Times New Roman" w:hAnsi="Times New Roman" w:cs="Times New Roman"/>
          <w:sz w:val="24"/>
          <w:szCs w:val="24"/>
        </w:rPr>
        <w:t>.</w:t>
      </w:r>
      <w:sdt>
        <w:sdtPr>
          <w:rPr>
            <w:rFonts w:ascii="Times New Roman" w:hAnsi="Times New Roman" w:cs="Times New Roman"/>
            <w:sz w:val="24"/>
            <w:szCs w:val="24"/>
          </w:rPr>
          <w:tag w:val="HD:1.185.0.0:6a5060dc-8c3f-45b7-bb54-36dca0ded482"/>
          <w:id w:val="1296102680"/>
          <w:placeholder>
            <w:docPart w:val="5BAA31875A014220AFB71EB285DD1472"/>
          </w:placeholder>
        </w:sdtPr>
        <w:sdtContent>
          <w:r w:rsidR="008A2DFE" w:rsidRPr="00267538">
            <w:rPr>
              <w:rFonts w:ascii="Times New Roman" w:hAnsi="Times New Roman" w:cs="Times New Roman"/>
              <w:noProof/>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sz w:val="24"/>
              <w:szCs w:val="24"/>
            </w:rPr>
            <w:t>]</w:t>
          </w:r>
        </w:sdtContent>
      </w:sdt>
      <w:r w:rsidR="008A2DFE" w:rsidRPr="00267538">
        <w:rPr>
          <w:rFonts w:ascii="Times New Roman" w:hAnsi="Times New Roman" w:cs="Times New Roman"/>
          <w:sz w:val="24"/>
          <w:szCs w:val="24"/>
        </w:rPr>
        <w:t xml:space="preserve">, or retained in trust, as hereafter provided: </w:t>
      </w:r>
      <w:sdt>
        <w:sdtPr>
          <w:rPr>
            <w:rFonts w:ascii="Times New Roman" w:hAnsi="Times New Roman" w:cs="Times New Roman"/>
            <w:sz w:val="24"/>
            <w:szCs w:val="24"/>
          </w:rPr>
          <w:tag w:val="HD:1.185.0.0:cd046b28-5d72-4573-9238-bbfc3f7897cd"/>
          <w:id w:val="264589014"/>
          <w:placeholder>
            <w:docPart w:val="BB03409AD7E44F8BB95958019264E057"/>
          </w:placeholder>
        </w:sdtPr>
        <w:sdtContent>
          <w:r w:rsidR="008A2DFE" w:rsidRPr="00267538">
            <w:rPr>
              <w:rFonts w:ascii="Times New Roman" w:hAnsi="Times New Roman" w:cs="Times New Roman"/>
              <w:noProof/>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sz w:val="24"/>
              <w:szCs w:val="24"/>
            </w:rPr>
            <w:t>]</w:t>
          </w:r>
        </w:sdtContent>
      </w:sdt>
      <w:sdt>
        <w:sdtPr>
          <w:rPr>
            <w:rFonts w:ascii="Times New Roman" w:hAnsi="Times New Roman" w:cs="Times New Roman"/>
            <w:sz w:val="24"/>
            <w:szCs w:val="24"/>
          </w:rPr>
          <w:tag w:val="HD:1.185.0.0:9189829d-4c7b-4d5e-a00a-af33bcfb41df"/>
          <w:id w:val="-1318730879"/>
          <w:placeholder>
            <w:docPart w:val="19EE9F9CCAC84953B2FD5E606198767F"/>
          </w:placeholder>
        </w:sdtPr>
        <w:sdtContent>
          <w:r w:rsidR="008A2DFE" w:rsidRPr="00267538">
            <w:rPr>
              <w:rFonts w:ascii="Times New Roman" w:hAnsi="Times New Roman" w:cs="Times New Roman"/>
              <w:noProof/>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sz w:val="24"/>
              <w:szCs w:val="24"/>
            </w:rPr>
            <w:t>]</w:t>
          </w:r>
        </w:sdtContent>
      </w:sdt>
      <w:r w:rsidR="008A2DFE" w:rsidRPr="00267538">
        <w:rPr>
          <w:rFonts w:ascii="Times New Roman" w:hAnsi="Times New Roman" w:cs="Times New Roman"/>
          <w:sz w:val="24"/>
          <w:szCs w:val="24"/>
        </w:rPr>
        <w:t xml:space="preserve">The </w:t>
      </w:r>
      <w:sdt>
        <w:sdtPr>
          <w:rPr>
            <w:rFonts w:ascii="Times New Roman" w:hAnsi="Times New Roman" w:cs="Times New Roman"/>
            <w:sz w:val="24"/>
            <w:szCs w:val="24"/>
          </w:rPr>
          <w:tag w:val="HD:1.187.0.0:70470cd7-c521-4ea8-858b-d9aaed8ffb3e"/>
          <w:id w:val="197052934"/>
          <w:placeholder>
            <w:docPart w:val="62494AE1B22640BAA78BE2423616A0F9"/>
          </w:placeholder>
        </w:sdtPr>
        <w:sdtContent>
          <w:r w:rsidR="00AF672A">
            <w:rPr>
              <w:rFonts w:ascii="Times New Roman" w:hAnsi="Times New Roman" w:cs="Times New Roman"/>
              <w:noProof/>
              <w:sz w:val="24"/>
              <w:szCs w:val="24"/>
            </w:rPr>
            <w:t>[</w:t>
          </w:r>
          <w:r w:rsidR="00AF672A" w:rsidRPr="000A5F82">
            <w:rPr>
              <w:rFonts w:ascii="Times New Roman" w:hAnsi="Times New Roman" w:cs="Times New Roman"/>
              <w:noProof/>
              <w:color w:val="0000FF"/>
              <w:sz w:val="24"/>
              <w:szCs w:val="24"/>
            </w:rPr>
            <w:t>PRtitle</w:t>
          </w:r>
          <w:r w:rsidR="00AF672A">
            <w:rPr>
              <w:rFonts w:ascii="Times New Roman" w:hAnsi="Times New Roman" w:cs="Times New Roman"/>
              <w:noProof/>
              <w:sz w:val="24"/>
              <w:szCs w:val="24"/>
            </w:rPr>
            <w:t>]</w:t>
          </w:r>
        </w:sdtContent>
      </w:sdt>
      <w:r w:rsidR="008A2DFE" w:rsidRPr="00267538">
        <w:rPr>
          <w:rFonts w:ascii="Times New Roman" w:hAnsi="Times New Roman" w:cs="Times New Roman"/>
          <w:sz w:val="24"/>
          <w:szCs w:val="24"/>
        </w:rPr>
        <w:t xml:space="preserve"> shall distribute the </w:t>
      </w:r>
      <w:r w:rsidR="008A2DFE" w:rsidRPr="00267538">
        <w:rPr>
          <w:rFonts w:ascii="Times New Roman" w:hAnsi="Times New Roman" w:cs="Times New Roman"/>
          <w:b/>
          <w:bCs/>
          <w:sz w:val="24"/>
          <w:szCs w:val="24"/>
        </w:rPr>
        <w:t>rest, remainder and residue</w:t>
      </w:r>
      <w:r w:rsidR="008A2DFE" w:rsidRPr="00267538">
        <w:rPr>
          <w:rFonts w:ascii="Times New Roman" w:hAnsi="Times New Roman" w:cs="Times New Roman"/>
          <w:sz w:val="24"/>
          <w:szCs w:val="24"/>
        </w:rPr>
        <w:t xml:space="preserve"> of the Estate to </w:t>
      </w:r>
      <w:r w:rsidR="00E609C0">
        <w:rPr>
          <w:rFonts w:ascii="Times New Roman" w:hAnsi="Times New Roman" w:cs="Times New Roman"/>
          <w:sz w:val="24"/>
          <w:szCs w:val="24"/>
        </w:rPr>
        <w:t>my</w:t>
      </w:r>
      <w:r w:rsidR="008A2DFE" w:rsidRPr="00267538">
        <w:rPr>
          <w:rFonts w:ascii="Times New Roman" w:hAnsi="Times New Roman" w:cs="Times New Roman"/>
          <w:b/>
          <w:bCs/>
          <w:sz w:val="24"/>
          <w:szCs w:val="24"/>
        </w:rPr>
        <w:t xml:space="preserve"> issue, per stirpes</w:t>
      </w:r>
      <w:r w:rsidR="008A2DFE" w:rsidRPr="00267538">
        <w:rPr>
          <w:rFonts w:ascii="Times New Roman" w:hAnsi="Times New Roman" w:cs="Times New Roman"/>
          <w:sz w:val="24"/>
          <w:szCs w:val="24"/>
        </w:rPr>
        <w:t>. Each such share shall be distributed</w:t>
      </w:r>
      <w:sdt>
        <w:sdtPr>
          <w:rPr>
            <w:rFonts w:ascii="Times New Roman" w:hAnsi="Times New Roman" w:cs="Times New Roman"/>
            <w:sz w:val="24"/>
            <w:szCs w:val="24"/>
          </w:rPr>
          <w:tag w:val="HD:1.187.0.0:21c8ff2b-6593-4ed8-9965-6ab202bb6cdd"/>
          <w:id w:val="-1665235033"/>
          <w:placeholder>
            <w:docPart w:val="A1A31D7F10C741C2A23D199CA265FE76"/>
          </w:placeholder>
        </w:sdtPr>
        <w:sdtContent>
          <w:r w:rsidR="001E52C8">
            <w:rPr>
              <w:rFonts w:ascii="Times New Roman" w:hAnsi="Times New Roman" w:cs="Times New Roman"/>
              <w:noProof/>
              <w:sz w:val="24"/>
              <w:szCs w:val="24"/>
            </w:rPr>
            <w:t>[</w:t>
          </w:r>
          <w:r w:rsidR="001E52C8" w:rsidRPr="001E52C8">
            <w:rPr>
              <w:rFonts w:ascii="Times New Roman" w:hAnsi="Times New Roman" w:cs="Times New Roman"/>
              <w:noProof/>
              <w:color w:val="008000"/>
              <w:sz w:val="24"/>
              <w:szCs w:val="24"/>
            </w:rPr>
            <w:t>IF NOT PrimaryContinuingTrust?</w:t>
          </w:r>
          <w:r w:rsidR="001E52C8">
            <w:rPr>
              <w:rFonts w:ascii="Times New Roman" w:hAnsi="Times New Roman" w:cs="Times New Roman"/>
              <w:noProof/>
              <w:sz w:val="24"/>
              <w:szCs w:val="24"/>
            </w:rPr>
            <w:t>]</w:t>
          </w:r>
        </w:sdtContent>
      </w:sdt>
      <w:r w:rsidR="008A2DFE" w:rsidRPr="00267538">
        <w:rPr>
          <w:rFonts w:ascii="Times New Roman" w:hAnsi="Times New Roman" w:cs="Times New Roman"/>
          <w:sz w:val="24"/>
          <w:szCs w:val="24"/>
        </w:rPr>
        <w:t xml:space="preserve"> </w:t>
      </w:r>
      <w:r w:rsidR="008A2DFE" w:rsidRPr="00267538">
        <w:rPr>
          <w:rFonts w:ascii="Times New Roman" w:hAnsi="Times New Roman" w:cs="Times New Roman"/>
          <w:b/>
          <w:bCs/>
          <w:sz w:val="24"/>
          <w:szCs w:val="24"/>
        </w:rPr>
        <w:t>outright</w:t>
      </w:r>
      <w:r w:rsidR="008A2DFE" w:rsidRPr="00267538">
        <w:rPr>
          <w:rFonts w:ascii="Times New Roman" w:hAnsi="Times New Roman" w:cs="Times New Roman"/>
          <w:sz w:val="24"/>
          <w:szCs w:val="24"/>
        </w:rPr>
        <w:t>.</w:t>
      </w:r>
      <w:sdt>
        <w:sdtPr>
          <w:rPr>
            <w:rFonts w:ascii="Times New Roman" w:hAnsi="Times New Roman" w:cs="Times New Roman"/>
            <w:sz w:val="24"/>
            <w:szCs w:val="24"/>
          </w:rPr>
          <w:tag w:val="HD:1.185.0.0:35d463e2-c060-4422-bc36-f247bd02a69b"/>
          <w:id w:val="1796714093"/>
          <w:placeholder>
            <w:docPart w:val="7842079DD24043CABCB582C1ADF26DD6"/>
          </w:placeholder>
        </w:sdtPr>
        <w:sdtContent>
          <w:r w:rsidR="008A2DFE" w:rsidRPr="00267538">
            <w:rPr>
              <w:rFonts w:ascii="Times New Roman" w:hAnsi="Times New Roman" w:cs="Times New Roman"/>
              <w:noProof/>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sz w:val="24"/>
              <w:szCs w:val="24"/>
            </w:rPr>
            <w:t>]</w:t>
          </w:r>
        </w:sdtContent>
      </w:sdt>
      <w:r w:rsidR="008A2DFE" w:rsidRPr="00267538">
        <w:rPr>
          <w:rFonts w:ascii="Times New Roman" w:hAnsi="Times New Roman" w:cs="Times New Roman"/>
          <w:sz w:val="24"/>
          <w:szCs w:val="24"/>
        </w:rPr>
        <w:t xml:space="preserve">, or retained in trust, as hereafter provided: </w:t>
      </w:r>
      <w:sdt>
        <w:sdtPr>
          <w:rPr>
            <w:rFonts w:ascii="Times New Roman" w:hAnsi="Times New Roman" w:cs="Times New Roman"/>
            <w:sz w:val="24"/>
            <w:szCs w:val="24"/>
          </w:rPr>
          <w:tag w:val="HD:1.185.0.0:d6e6d026-00c7-42fb-978a-4ed300d1e1f2"/>
          <w:id w:val="-226151226"/>
          <w:placeholder>
            <w:docPart w:val="D2AE741DF7734629A384EEAB22BA3413"/>
          </w:placeholder>
        </w:sdtPr>
        <w:sdtContent>
          <w:r w:rsidR="008A2DFE" w:rsidRPr="00267538">
            <w:rPr>
              <w:rFonts w:ascii="Times New Roman" w:hAnsi="Times New Roman" w:cs="Times New Roman"/>
              <w:noProof/>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sz w:val="24"/>
              <w:szCs w:val="24"/>
            </w:rPr>
            <w:t>]</w:t>
          </w:r>
        </w:sdtContent>
      </w:sdt>
      <w:sdt>
        <w:sdtPr>
          <w:rPr>
            <w:rFonts w:ascii="Times New Roman" w:hAnsi="Times New Roman" w:cs="Times New Roman"/>
            <w:sz w:val="24"/>
            <w:szCs w:val="24"/>
          </w:rPr>
          <w:tag w:val="HD:1.185.0.0:c7e866da-76a2-4e9c-9a07-5a168adb9cf4"/>
          <w:id w:val="-483087263"/>
          <w:placeholder>
            <w:docPart w:val="5C00F9C83D0C4323AE48E1BEB532B6A2"/>
          </w:placeholder>
        </w:sdtPr>
        <w:sdtContent>
          <w:r w:rsidR="008A2DFE" w:rsidRPr="00267538">
            <w:rPr>
              <w:rFonts w:ascii="Times New Roman" w:hAnsi="Times New Roman" w:cs="Times New Roman"/>
              <w:noProof/>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sz w:val="24"/>
              <w:szCs w:val="24"/>
            </w:rPr>
            <w:t>]</w:t>
          </w:r>
        </w:sdtContent>
      </w:sdt>
      <w:sdt>
        <w:sdtPr>
          <w:rPr>
            <w:rFonts w:ascii="Times New Roman" w:hAnsi="Times New Roman" w:cs="Times New Roman"/>
            <w:sz w:val="24"/>
            <w:szCs w:val="24"/>
          </w:rPr>
          <w:tag w:val="HD:1.185.0.0:d9e302ea-7291-4cd1-bd79-8716e49673ae"/>
          <w:id w:val="1726418895"/>
          <w:placeholder>
            <w:docPart w:val="7517D45907C14AD1A5B9BDB288A67C5B"/>
          </w:placeholder>
        </w:sdtPr>
        <w:sdtContent>
          <w:r w:rsidR="008A2DFE" w:rsidRPr="00267538">
            <w:rPr>
              <w:rFonts w:ascii="Times New Roman" w:hAnsi="Times New Roman" w:cs="Times New Roman"/>
              <w:noProof/>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sz w:val="24"/>
              <w:szCs w:val="24"/>
            </w:rPr>
            <w:t>]</w:t>
          </w:r>
        </w:sdtContent>
      </w:sdt>
      <w:r w:rsidR="008A2DFE" w:rsidRPr="00267538">
        <w:rPr>
          <w:rFonts w:ascii="Times New Roman" w:hAnsi="Times New Roman" w:cs="Times New Roman"/>
          <w:sz w:val="24"/>
          <w:szCs w:val="24"/>
        </w:rPr>
        <w:t xml:space="preserve">The </w:t>
      </w:r>
      <w:sdt>
        <w:sdtPr>
          <w:rPr>
            <w:rFonts w:ascii="Times New Roman" w:hAnsi="Times New Roman" w:cs="Times New Roman"/>
            <w:sz w:val="24"/>
            <w:szCs w:val="24"/>
          </w:rPr>
          <w:tag w:val="HD:1.187.0.0:0fa65241-1308-478b-bfb3-ad04729d4212"/>
          <w:id w:val="173772804"/>
          <w:placeholder>
            <w:docPart w:val="2C578F149AA04579A21781553D318B19"/>
          </w:placeholder>
        </w:sdtPr>
        <w:sdtContent>
          <w:r w:rsidR="00AF672A">
            <w:rPr>
              <w:rFonts w:ascii="Times New Roman" w:hAnsi="Times New Roman" w:cs="Times New Roman"/>
              <w:noProof/>
              <w:sz w:val="24"/>
              <w:szCs w:val="24"/>
            </w:rPr>
            <w:t>[</w:t>
          </w:r>
          <w:r w:rsidR="00AF672A" w:rsidRPr="000A5F82">
            <w:rPr>
              <w:rFonts w:ascii="Times New Roman" w:hAnsi="Times New Roman" w:cs="Times New Roman"/>
              <w:noProof/>
              <w:color w:val="0000FF"/>
              <w:sz w:val="24"/>
              <w:szCs w:val="24"/>
            </w:rPr>
            <w:t>PRtitle</w:t>
          </w:r>
          <w:r w:rsidR="00AF672A">
            <w:rPr>
              <w:rFonts w:ascii="Times New Roman" w:hAnsi="Times New Roman" w:cs="Times New Roman"/>
              <w:noProof/>
              <w:sz w:val="24"/>
              <w:szCs w:val="24"/>
            </w:rPr>
            <w:t>]</w:t>
          </w:r>
        </w:sdtContent>
      </w:sdt>
      <w:r w:rsidR="008A2DFE" w:rsidRPr="00267538">
        <w:rPr>
          <w:rFonts w:ascii="Times New Roman" w:hAnsi="Times New Roman" w:cs="Times New Roman"/>
          <w:sz w:val="24"/>
          <w:szCs w:val="24"/>
        </w:rPr>
        <w:t xml:space="preserve"> shall distribute the </w:t>
      </w:r>
      <w:r w:rsidR="008A2DFE" w:rsidRPr="00267538">
        <w:rPr>
          <w:rFonts w:ascii="Times New Roman" w:hAnsi="Times New Roman" w:cs="Times New Roman"/>
          <w:b/>
          <w:bCs/>
          <w:sz w:val="24"/>
          <w:szCs w:val="24"/>
        </w:rPr>
        <w:t>rest, remainder and residue</w:t>
      </w:r>
      <w:r w:rsidR="008A2DFE" w:rsidRPr="00267538">
        <w:rPr>
          <w:rFonts w:ascii="Times New Roman" w:hAnsi="Times New Roman" w:cs="Times New Roman"/>
          <w:sz w:val="24"/>
          <w:szCs w:val="24"/>
        </w:rPr>
        <w:t xml:space="preserve"> of the </w:t>
      </w:r>
      <w:r w:rsidR="003501BE">
        <w:rPr>
          <w:rFonts w:ascii="Times New Roman" w:hAnsi="Times New Roman" w:cs="Times New Roman"/>
          <w:sz w:val="24"/>
          <w:szCs w:val="24"/>
        </w:rPr>
        <w:t>E</w:t>
      </w:r>
      <w:r w:rsidR="008A2DFE" w:rsidRPr="00267538">
        <w:rPr>
          <w:rFonts w:ascii="Times New Roman" w:hAnsi="Times New Roman" w:cs="Times New Roman"/>
          <w:sz w:val="24"/>
          <w:szCs w:val="24"/>
        </w:rPr>
        <w:t xml:space="preserve">state to </w:t>
      </w:r>
      <w:sdt>
        <w:sdtPr>
          <w:rPr>
            <w:rFonts w:ascii="Times New Roman" w:hAnsi="Times New Roman" w:cs="Times New Roman"/>
            <w:sz w:val="24"/>
            <w:szCs w:val="24"/>
          </w:rPr>
          <w:tag w:val="HD:1.187.0.0:d1d5f1cf-e9b7-4de3-baec-f757aa8bc258"/>
          <w:id w:val="-813487143"/>
          <w:placeholder>
            <w:docPart w:val="09A5293E6D03466996150F955AA02006"/>
          </w:placeholder>
        </w:sdtPr>
        <w:sdtContent>
          <w:r w:rsidR="008A2DFE">
            <w:rPr>
              <w:rFonts w:ascii="Times New Roman" w:hAnsi="Times New Roman" w:cs="Times New Roman"/>
              <w:noProof/>
              <w:sz w:val="24"/>
              <w:szCs w:val="24"/>
            </w:rPr>
            <w:t>[</w:t>
          </w:r>
          <w:r w:rsidR="008A2DFE" w:rsidRPr="002A0913">
            <w:rPr>
              <w:rFonts w:ascii="Times New Roman" w:hAnsi="Times New Roman" w:cs="Times New Roman"/>
              <w:noProof/>
              <w:color w:val="008000"/>
              <w:sz w:val="24"/>
              <w:szCs w:val="24"/>
            </w:rPr>
            <w:t>IF COUNT(PrimaryBenesDialog) = 1</w:t>
          </w:r>
          <w:r w:rsidR="008A2DFE">
            <w:rPr>
              <w:rFonts w:ascii="Times New Roman" w:hAnsi="Times New Roman" w:cs="Times New Roman"/>
              <w:noProof/>
              <w:sz w:val="24"/>
              <w:szCs w:val="24"/>
            </w:rPr>
            <w:t>]</w:t>
          </w:r>
        </w:sdtContent>
      </w:sdt>
      <w:r w:rsidR="008A2DFE" w:rsidRPr="00267538">
        <w:rPr>
          <w:rFonts w:ascii="Times New Roman" w:hAnsi="Times New Roman" w:cs="Times New Roman"/>
          <w:sz w:val="24"/>
          <w:szCs w:val="24"/>
        </w:rPr>
        <w:t xml:space="preserve"> </w:t>
      </w:r>
      <w:sdt>
        <w:sdtPr>
          <w:rPr>
            <w:rFonts w:ascii="Times New Roman" w:hAnsi="Times New Roman" w:cs="Times New Roman"/>
            <w:color w:val="000000"/>
            <w:sz w:val="24"/>
            <w:szCs w:val="24"/>
          </w:rPr>
          <w:tag w:val="HD:1.185.0.0:9cb05cdd-738d-47a0-9a18-0bdcfe5c7147"/>
          <w:id w:val="2037694327"/>
          <w:placeholder>
            <w:docPart w:val="777CE1106018469F85BABB334CC4A1E7"/>
          </w:placeholder>
        </w:sdtPr>
        <w:sdtContent>
          <w:r w:rsidR="008A2DFE">
            <w:rPr>
              <w:rFonts w:ascii="Times New Roman" w:hAnsi="Times New Roman" w:cs="Times New Roman"/>
              <w:noProof/>
              <w:color w:val="000000"/>
              <w:sz w:val="24"/>
              <w:szCs w:val="24"/>
            </w:rPr>
            <w:t>[</w:t>
          </w:r>
          <w:r w:rsidR="008A2DFE" w:rsidRPr="004F30AF">
            <w:rPr>
              <w:rFonts w:ascii="Times New Roman" w:hAnsi="Times New Roman" w:cs="Times New Roman"/>
              <w:noProof/>
              <w:color w:val="0000FF"/>
              <w:sz w:val="24"/>
              <w:szCs w:val="24"/>
            </w:rPr>
            <w:t>PrimaryBenesName.ImportantPeopleNameUse:LIKE THIS</w:t>
          </w:r>
          <w:r w:rsidR="008A2DFE">
            <w:rPr>
              <w:rFonts w:ascii="Times New Roman" w:hAnsi="Times New Roman" w:cs="Times New Roman"/>
              <w:noProof/>
              <w:color w:val="000000"/>
              <w:sz w:val="24"/>
              <w:szCs w:val="24"/>
            </w:rPr>
            <w:t>]</w:t>
          </w:r>
        </w:sdtContent>
      </w:sdt>
      <w:r w:rsidR="008A2DFE">
        <w:rPr>
          <w:rFonts w:ascii="Times New Roman" w:hAnsi="Times New Roman" w:cs="Times New Roman"/>
          <w:sz w:val="24"/>
          <w:szCs w:val="24"/>
        </w:rPr>
        <w:t xml:space="preserve"> </w:t>
      </w:r>
      <w:r w:rsidR="008A2DFE" w:rsidRPr="00267538">
        <w:rPr>
          <w:rFonts w:ascii="Times New Roman" w:hAnsi="Times New Roman" w:cs="Times New Roman"/>
          <w:color w:val="000000"/>
          <w:sz w:val="24"/>
          <w:szCs w:val="24"/>
        </w:rPr>
        <w:t xml:space="preserve">if </w:t>
      </w:r>
      <w:sdt>
        <w:sdtPr>
          <w:rPr>
            <w:rFonts w:ascii="Times New Roman" w:hAnsi="Times New Roman" w:cs="Times New Roman"/>
            <w:color w:val="000000"/>
            <w:sz w:val="24"/>
            <w:szCs w:val="24"/>
          </w:rPr>
          <w:tag w:val="HD:1.185.0.0:eb398772-7dbf-4b0a-bfb2-3ce06f0f0d81"/>
          <w:id w:val="-1858273548"/>
          <w:placeholder>
            <w:docPart w:val="530A44A0B7F445D09E2D3CCACC7ABF5A"/>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00FF"/>
              <w:sz w:val="24"/>
              <w:szCs w:val="24"/>
            </w:rPr>
            <w:t>PrimaryBenesGender.he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is living; or if </w:t>
      </w:r>
      <w:sdt>
        <w:sdtPr>
          <w:rPr>
            <w:rFonts w:ascii="Times New Roman" w:hAnsi="Times New Roman" w:cs="Times New Roman"/>
            <w:color w:val="000000"/>
            <w:sz w:val="24"/>
            <w:szCs w:val="24"/>
          </w:rPr>
          <w:tag w:val="HD:1.185.0.0:6195b459-7d80-463a-9bc1-7ae5d14548b3"/>
          <w:id w:val="1246916897"/>
          <w:placeholder>
            <w:docPart w:val="DBCD1BFC37F34E669698703ED0FC4C77"/>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00FF"/>
              <w:sz w:val="24"/>
              <w:szCs w:val="24"/>
            </w:rPr>
            <w:t>PrimaryBenesGender.he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is deceased, then </w:t>
      </w:r>
      <w:r w:rsidR="008A2DFE">
        <w:rPr>
          <w:rFonts w:ascii="Times New Roman" w:hAnsi="Times New Roman" w:cs="Times New Roman"/>
          <w:color w:val="000000"/>
          <w:sz w:val="24"/>
          <w:szCs w:val="24"/>
        </w:rPr>
        <w:t xml:space="preserve">for </w:t>
      </w:r>
      <w:sdt>
        <w:sdtPr>
          <w:rPr>
            <w:rFonts w:ascii="Times New Roman" w:hAnsi="Times New Roman" w:cs="Times New Roman"/>
            <w:color w:val="000000"/>
            <w:sz w:val="24"/>
            <w:szCs w:val="24"/>
          </w:rPr>
          <w:tag w:val="HD:1.185.0.0:19437e3e-5286-4ad8-9d91-b1fb0b4e0011"/>
          <w:id w:val="1502461604"/>
          <w:placeholder>
            <w:docPart w:val="50009D288FA64A32B00C0AAE7C000763"/>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IF PrimaryBenesOrganization?</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it is then in existence; or if it does not exist, then to its successor in interest; </w:t>
      </w:r>
      <w:sdt>
        <w:sdtPr>
          <w:rPr>
            <w:rFonts w:ascii="Times New Roman" w:hAnsi="Times New Roman" w:cs="Times New Roman"/>
            <w:color w:val="000000"/>
            <w:sz w:val="24"/>
            <w:szCs w:val="24"/>
          </w:rPr>
          <w:tag w:val="HD:1.185.0.0:8cc6f409-15d3-41eb-be7b-536d6704a0b9"/>
          <w:id w:val="-31188853"/>
          <w:placeholder>
            <w:docPart w:val="7B3DADDFF8A44F78B99DF9B61BB432E8"/>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d604293a-00a6-40be-ab4a-d2098629a14b"/>
          <w:id w:val="-710577875"/>
          <w:placeholder>
            <w:docPart w:val="92ADDF80DAAB4C438B3C176C1AD453F0"/>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IF PrimaryBenesContingentIssue?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HD:1.185.0.0:cf8922e5-0694-4c37-935f-d94a25599582"/>
          <w:id w:val="556442930"/>
          <w:placeholder>
            <w:docPart w:val="57F7FFACE80B4F049F4FB8AEAD7287A7"/>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00FF"/>
              <w:sz w:val="24"/>
              <w:szCs w:val="24"/>
            </w:rPr>
            <w:t>PrimaryBenesGender.his</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issue, per stirpes; or if </w:t>
      </w:r>
      <w:sdt>
        <w:sdtPr>
          <w:rPr>
            <w:rFonts w:ascii="Times New Roman" w:hAnsi="Times New Roman" w:cs="Times New Roman"/>
            <w:color w:val="000000"/>
            <w:sz w:val="24"/>
            <w:szCs w:val="24"/>
          </w:rPr>
          <w:tag w:val="HD:1.185.0.0:274f3593-79df-48f0-9b0b-1289d9ac0e64"/>
          <w:id w:val="-799987077"/>
          <w:placeholder>
            <w:docPart w:val="2D786AE1AEB241BB9C134CC8C6AE1557"/>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00FF"/>
              <w:sz w:val="24"/>
              <w:szCs w:val="24"/>
            </w:rPr>
            <w:t>PrimaryBenesGender.he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is deceased with no living issue, then no such </w:t>
      </w:r>
      <w:sdt>
        <w:sdtPr>
          <w:rPr>
            <w:rFonts w:ascii="Times New Roman" w:hAnsi="Times New Roman" w:cs="Times New Roman"/>
            <w:color w:val="000000"/>
            <w:sz w:val="24"/>
            <w:szCs w:val="24"/>
          </w:rPr>
          <w:tag w:val="HD:1.185.0.0:a007450f-67f7-41c9-905b-4b42268763cb"/>
          <w:id w:val="-31117117"/>
          <w:placeholder>
            <w:docPart w:val="FC56D8AC67CB4F29A56776417B45434D"/>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IF PrimaryBenesParts = 1</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w:t>
      </w:r>
      <w:r w:rsidR="008A2DFE">
        <w:rPr>
          <w:rFonts w:ascii="Times New Roman" w:hAnsi="Times New Roman" w:cs="Times New Roman"/>
          <w:color w:val="000000"/>
          <w:sz w:val="24"/>
          <w:szCs w:val="24"/>
        </w:rPr>
        <w:t>share</w:t>
      </w:r>
      <w:sdt>
        <w:sdtPr>
          <w:rPr>
            <w:rFonts w:ascii="Times New Roman" w:hAnsi="Times New Roman" w:cs="Times New Roman"/>
            <w:color w:val="000000"/>
            <w:sz w:val="24"/>
            <w:szCs w:val="24"/>
          </w:rPr>
          <w:tag w:val="HD:1.185.0.0:2de39f51-6b68-4fae-903d-f42848fc83e6"/>
          <w:id w:val="37012018"/>
          <w:placeholder>
            <w:docPart w:val="9AB1B8B4311D4E2E9649E468AF5C52FC"/>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parts</w:t>
      </w:r>
      <w:sdt>
        <w:sdtPr>
          <w:rPr>
            <w:rFonts w:ascii="Times New Roman" w:hAnsi="Times New Roman" w:cs="Times New Roman"/>
            <w:color w:val="000000"/>
            <w:sz w:val="24"/>
            <w:szCs w:val="24"/>
          </w:rPr>
          <w:tag w:val="HD:1.185.0.0:9951c642-1a74-45ed-996e-33fc8fd3eb1b"/>
          <w:id w:val="1639831051"/>
          <w:placeholder>
            <w:docPart w:val="3E35F1C5FF3043A192987548D697716A"/>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shall be created;</w:t>
      </w:r>
      <w:sdt>
        <w:sdtPr>
          <w:rPr>
            <w:rFonts w:ascii="Times New Roman" w:hAnsi="Times New Roman" w:cs="Times New Roman"/>
            <w:color w:val="000000"/>
            <w:sz w:val="24"/>
            <w:szCs w:val="24"/>
          </w:rPr>
          <w:tag w:val="HD:1.185.0.0:d1440aff-676e-4d46-9daf-65fd208ce1f5"/>
          <w:id w:val="-652612008"/>
          <w:placeholder>
            <w:docPart w:val="973D20928E414E1E9934628AD488B767"/>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HD:1.185.0.0:e0aa9fd5-7d64-4867-baf9-296532427b84"/>
          <w:id w:val="360240827"/>
          <w:placeholder>
            <w:docPart w:val="5783BD84FE0347449993BC870FB1D9AB"/>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IF ANSWERED (PrimaryBenesContingentName)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for </w:t>
      </w:r>
      <w:sdt>
        <w:sdtPr>
          <w:rPr>
            <w:rFonts w:ascii="Times New Roman" w:hAnsi="Times New Roman" w:cs="Times New Roman"/>
            <w:color w:val="000000"/>
            <w:sz w:val="24"/>
            <w:szCs w:val="24"/>
          </w:rPr>
          <w:tag w:val="HD:1.185.0.0:2b0f67c6-3c52-437e-ace5-b0ba387ad922"/>
          <w:id w:val="716941190"/>
          <w:placeholder>
            <w:docPart w:val="F12547A76D4A4DAE9BA988D6CD25F966"/>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00FF"/>
              <w:sz w:val="24"/>
              <w:szCs w:val="24"/>
            </w:rPr>
            <w:t>PrimaryBenesContingentName:LIKE THIS</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if such person is living; or if such person is also deceased, then such share shall instead be distributed to the remaining beneficiaries, and in the proportions, listed in this paragraph;</w:t>
      </w:r>
      <w:sdt>
        <w:sdtPr>
          <w:rPr>
            <w:rFonts w:ascii="Times New Roman" w:hAnsi="Times New Roman" w:cs="Times New Roman"/>
            <w:color w:val="000000"/>
            <w:sz w:val="24"/>
            <w:szCs w:val="24"/>
          </w:rPr>
          <w:tag w:val="HD:1.185.0.0:495b7baa-ff35-462e-9205-ff6e14d59d83"/>
          <w:id w:val="699055838"/>
          <w:placeholder>
            <w:docPart w:val="FD7523E1765C4FE2B47E5515921AF91E"/>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no such </w:t>
      </w:r>
      <w:sdt>
        <w:sdtPr>
          <w:rPr>
            <w:rFonts w:ascii="Times New Roman" w:hAnsi="Times New Roman" w:cs="Times New Roman"/>
            <w:color w:val="000000"/>
            <w:sz w:val="24"/>
            <w:szCs w:val="24"/>
          </w:rPr>
          <w:tag w:val="HD:1.185.0.0:ea7ef0e7-0037-4120-8bfc-5a19e123bb31"/>
          <w:id w:val="-1545442929"/>
          <w:placeholder>
            <w:docPart w:val="B8E6B1A7F372422C829E08FB01C04D08"/>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IF PrimaryBenesParts = 1</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w:t>
      </w:r>
      <w:r w:rsidR="008A2DFE">
        <w:rPr>
          <w:rFonts w:ascii="Times New Roman" w:hAnsi="Times New Roman" w:cs="Times New Roman"/>
          <w:color w:val="000000"/>
          <w:sz w:val="24"/>
          <w:szCs w:val="24"/>
        </w:rPr>
        <w:t>share</w:t>
      </w:r>
      <w:sdt>
        <w:sdtPr>
          <w:rPr>
            <w:rFonts w:ascii="Times New Roman" w:hAnsi="Times New Roman" w:cs="Times New Roman"/>
            <w:color w:val="000000"/>
            <w:sz w:val="24"/>
            <w:szCs w:val="24"/>
          </w:rPr>
          <w:tag w:val="HD:1.185.0.0:9fe71f97-836f-4f51-8c7e-3b3bdad2c9c0"/>
          <w:id w:val="-273172039"/>
          <w:placeholder>
            <w:docPart w:val="288FFE45263643E19F1FA50879D7E389"/>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parts </w:t>
      </w:r>
      <w:sdt>
        <w:sdtPr>
          <w:rPr>
            <w:rFonts w:ascii="Times New Roman" w:hAnsi="Times New Roman" w:cs="Times New Roman"/>
            <w:color w:val="000000"/>
            <w:sz w:val="24"/>
            <w:szCs w:val="24"/>
          </w:rPr>
          <w:tag w:val="HD:1.185.0.0:fe270888-7384-42c4-820c-166fbcffcaec"/>
          <w:id w:val="1579862114"/>
          <w:placeholder>
            <w:docPart w:val="93FA7A4D15454A7F89017FB4111B335D"/>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shall be created;</w:t>
      </w:r>
      <w:sdt>
        <w:sdtPr>
          <w:rPr>
            <w:rFonts w:ascii="Times New Roman" w:hAnsi="Times New Roman" w:cs="Times New Roman"/>
            <w:color w:val="000000"/>
            <w:sz w:val="24"/>
            <w:szCs w:val="24"/>
          </w:rPr>
          <w:tag w:val="HD:1.185.0.0:de8095fd-5433-4b3b-9f46-7b0347e60777"/>
          <w:id w:val="-937290632"/>
          <w:placeholder>
            <w:docPart w:val="08F5C658A8474CE79BBC13E461BAC665"/>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f5fedec2-4e54-4969-a9ff-7fb70545bbc9"/>
          <w:id w:val="-2038952783"/>
          <w:placeholder>
            <w:docPart w:val="A4FA9DAFB5344C44B73AB6E00A2321B0"/>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color w:val="000000"/>
              <w:sz w:val="24"/>
              <w:szCs w:val="24"/>
            </w:rPr>
            <w:t>]</w:t>
          </w:r>
        </w:sdtContent>
      </w:sdt>
      <w:r w:rsidR="008A2DFE">
        <w:rPr>
          <w:rFonts w:ascii="Times New Roman" w:hAnsi="Times New Roman" w:cs="Times New Roman"/>
          <w:sz w:val="24"/>
          <w:szCs w:val="24"/>
        </w:rPr>
        <w:t xml:space="preserve"> </w:t>
      </w:r>
      <w:sdt>
        <w:sdtPr>
          <w:rPr>
            <w:rFonts w:ascii="Times New Roman" w:hAnsi="Times New Roman" w:cs="Times New Roman"/>
            <w:sz w:val="24"/>
            <w:szCs w:val="24"/>
          </w:rPr>
          <w:tag w:val="HD:1.185.0.0:3ef1c65f-98d8-4ad4-8f71-1ae0f0a98d64"/>
          <w:id w:val="587968545"/>
          <w:placeholder>
            <w:docPart w:val="4E1D8D43942C4368BCCF57086E08CF93"/>
          </w:placeholder>
        </w:sdtPr>
        <w:sdtContent>
          <w:r w:rsidR="008A2DFE" w:rsidRPr="00267538">
            <w:rPr>
              <w:rFonts w:ascii="Times New Roman" w:hAnsi="Times New Roman" w:cs="Times New Roman"/>
              <w:noProof/>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sz w:val="24"/>
              <w:szCs w:val="24"/>
            </w:rPr>
            <w:t>]</w:t>
          </w:r>
        </w:sdtContent>
      </w:sdt>
      <w:r w:rsidR="008A2DFE">
        <w:rPr>
          <w:rFonts w:ascii="Times New Roman" w:hAnsi="Times New Roman" w:cs="Times New Roman"/>
          <w:sz w:val="24"/>
          <w:szCs w:val="24"/>
        </w:rPr>
        <w:t xml:space="preserve"> </w:t>
      </w:r>
      <w:r w:rsidR="003501BE">
        <w:rPr>
          <w:rFonts w:ascii="Times New Roman" w:hAnsi="Times New Roman" w:cs="Times New Roman"/>
          <w:sz w:val="24"/>
          <w:szCs w:val="24"/>
        </w:rPr>
        <w:t>to</w:t>
      </w:r>
      <w:r w:rsidR="008A2DFE" w:rsidRPr="00267538">
        <w:rPr>
          <w:rFonts w:ascii="Times New Roman" w:hAnsi="Times New Roman" w:cs="Times New Roman"/>
          <w:sz w:val="24"/>
          <w:szCs w:val="24"/>
        </w:rPr>
        <w:t xml:space="preserve"> the following:</w:t>
      </w:r>
    </w:p>
    <w:p w14:paraId="332F1B9B" w14:textId="77777777" w:rsidR="008A2DFE" w:rsidRPr="00267538" w:rsidRDefault="008A2DFE" w:rsidP="008A2DFE">
      <w:pPr>
        <w:tabs>
          <w:tab w:val="left" w:pos="720"/>
        </w:tabs>
        <w:autoSpaceDE w:val="0"/>
        <w:autoSpaceDN w:val="0"/>
        <w:adjustRightInd w:val="0"/>
        <w:spacing w:after="0" w:line="240" w:lineRule="auto"/>
        <w:ind w:left="720"/>
        <w:jc w:val="both"/>
        <w:rPr>
          <w:rFonts w:ascii="Times New Roman" w:hAnsi="Times New Roman" w:cs="Times New Roman"/>
          <w:sz w:val="24"/>
          <w:szCs w:val="24"/>
        </w:rPr>
      </w:pPr>
    </w:p>
    <w:p w14:paraId="3142CC5F" w14:textId="66219966" w:rsidR="008A2DFE" w:rsidRPr="00267538" w:rsidRDefault="008A2DFE" w:rsidP="008A7485">
      <w:pPr>
        <w:tabs>
          <w:tab w:val="left" w:pos="2160"/>
        </w:tabs>
        <w:autoSpaceDE w:val="0"/>
        <w:autoSpaceDN w:val="0"/>
        <w:adjustRightInd w:val="0"/>
        <w:spacing w:after="0" w:line="240" w:lineRule="auto"/>
        <w:ind w:firstLine="720"/>
        <w:jc w:val="both"/>
        <w:rPr>
          <w:rFonts w:ascii="Times New Roman" w:hAnsi="Times New Roman" w:cs="Times New Roman"/>
          <w:sz w:val="24"/>
          <w:szCs w:val="24"/>
        </w:rPr>
      </w:pPr>
      <w:r w:rsidRPr="00267538">
        <w:rPr>
          <w:rFonts w:ascii="Times New Roman" w:hAnsi="Times New Roman" w:cs="Times New Roman"/>
          <w:color w:val="000000"/>
          <w:sz w:val="24"/>
          <w:szCs w:val="24"/>
        </w:rPr>
        <w:t xml:space="preserve">The </w:t>
      </w:r>
      <w:sdt>
        <w:sdtPr>
          <w:rPr>
            <w:rFonts w:ascii="Times New Roman" w:hAnsi="Times New Roman" w:cs="Times New Roman"/>
            <w:sz w:val="24"/>
            <w:szCs w:val="24"/>
          </w:rPr>
          <w:tag w:val="HD:1.187.0.0:1eb86c4c-da8a-4203-bea2-b698ad05bae7"/>
          <w:id w:val="1623273586"/>
          <w:placeholder>
            <w:docPart w:val="293BF8DD96A1454BAFC55F82753BB1D1"/>
          </w:placeholder>
        </w:sdtPr>
        <w:sdtContent>
          <w:r w:rsidR="00AF672A">
            <w:rPr>
              <w:rFonts w:ascii="Times New Roman" w:hAnsi="Times New Roman" w:cs="Times New Roman"/>
              <w:noProof/>
              <w:sz w:val="24"/>
              <w:szCs w:val="24"/>
            </w:rPr>
            <w:t>[</w:t>
          </w:r>
          <w:r w:rsidR="00AF672A" w:rsidRPr="000A5F82">
            <w:rPr>
              <w:rFonts w:ascii="Times New Roman" w:hAnsi="Times New Roman" w:cs="Times New Roman"/>
              <w:noProof/>
              <w:color w:val="0000FF"/>
              <w:sz w:val="24"/>
              <w:szCs w:val="24"/>
            </w:rPr>
            <w:t>PRtitle</w:t>
          </w:r>
          <w:r w:rsidR="00AF672A">
            <w:rPr>
              <w:rFonts w:ascii="Times New Roman" w:hAnsi="Times New Roman" w:cs="Times New Roman"/>
              <w:noProof/>
              <w:sz w:val="24"/>
              <w:szCs w:val="24"/>
            </w:rPr>
            <w:t>]</w:t>
          </w:r>
        </w:sdtContent>
      </w:sdt>
      <w:r w:rsidR="00AF672A" w:rsidRPr="00267538">
        <w:rPr>
          <w:rFonts w:ascii="Times New Roman" w:hAnsi="Times New Roman" w:cs="Times New Roman"/>
          <w:color w:val="000000"/>
          <w:sz w:val="24"/>
          <w:szCs w:val="24"/>
        </w:rPr>
        <w:t xml:space="preserve"> </w:t>
      </w:r>
      <w:r w:rsidRPr="00267538">
        <w:rPr>
          <w:rFonts w:ascii="Times New Roman" w:hAnsi="Times New Roman" w:cs="Times New Roman"/>
          <w:color w:val="000000"/>
          <w:sz w:val="24"/>
          <w:szCs w:val="24"/>
        </w:rPr>
        <w:t xml:space="preserve">shall divide the remaining </w:t>
      </w:r>
      <w:r w:rsidR="003501BE">
        <w:rPr>
          <w:rFonts w:ascii="Times New Roman" w:hAnsi="Times New Roman" w:cs="Times New Roman"/>
          <w:color w:val="000000"/>
          <w:sz w:val="24"/>
          <w:szCs w:val="24"/>
        </w:rPr>
        <w:t>Estate</w:t>
      </w:r>
      <w:r w:rsidRPr="00267538">
        <w:rPr>
          <w:rFonts w:ascii="Times New Roman" w:hAnsi="Times New Roman" w:cs="Times New Roman"/>
          <w:color w:val="000000"/>
          <w:sz w:val="24"/>
          <w:szCs w:val="24"/>
        </w:rPr>
        <w:t xml:space="preserve"> into as many </w:t>
      </w:r>
      <w:r w:rsidRPr="00267538">
        <w:rPr>
          <w:rFonts w:ascii="Times New Roman" w:hAnsi="Times New Roman" w:cs="Times New Roman"/>
          <w:b/>
          <w:bCs/>
          <w:color w:val="000000"/>
          <w:sz w:val="24"/>
          <w:szCs w:val="24"/>
        </w:rPr>
        <w:t>parts of equal market value</w:t>
      </w:r>
      <w:r w:rsidRPr="00267538">
        <w:rPr>
          <w:rFonts w:ascii="Times New Roman" w:hAnsi="Times New Roman" w:cs="Times New Roman"/>
          <w:color w:val="000000"/>
          <w:sz w:val="24"/>
          <w:szCs w:val="24"/>
        </w:rPr>
        <w:t xml:space="preserve"> as are necessary to create shares for the following:</w:t>
      </w:r>
    </w:p>
    <w:p w14:paraId="6AA721CA" w14:textId="77777777" w:rsidR="008A2DFE" w:rsidRPr="00267538" w:rsidRDefault="008A2DFE" w:rsidP="008A2DFE">
      <w:pPr>
        <w:pStyle w:val="ListParagraph"/>
        <w:tabs>
          <w:tab w:val="left" w:pos="1440"/>
        </w:tabs>
      </w:pPr>
    </w:p>
    <w:sdt>
      <w:sdtPr>
        <w:rPr>
          <w:rFonts w:ascii="Times New Roman" w:hAnsi="Times New Roman" w:cs="Times New Roman"/>
          <w:color w:val="000000"/>
          <w:sz w:val="24"/>
          <w:szCs w:val="24"/>
        </w:rPr>
        <w:tag w:val="HD:1.185.0.0:d7e5df99-ead5-4cee-b043-e1e9d134d056"/>
        <w:id w:val="1246145879"/>
        <w:placeholder>
          <w:docPart w:val="8DEC9369AC3647789525A3C64BF607EE"/>
        </w:placeholder>
      </w:sdtPr>
      <w:sdtContent>
        <w:p w14:paraId="28C834F3" w14:textId="77777777" w:rsidR="008A2DFE" w:rsidRPr="00267538" w:rsidRDefault="008A2DFE" w:rsidP="008A2DFE">
          <w:pPr>
            <w:tabs>
              <w:tab w:val="left" w:pos="-1440"/>
            </w:tabs>
            <w:spacing w:after="0"/>
            <w:ind w:left="2880" w:hanging="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800000"/>
              <w:sz w:val="24"/>
              <w:szCs w:val="24"/>
            </w:rPr>
            <w:t>REPEAT PrimaryBenesDialog</w:t>
          </w:r>
          <w:r w:rsidRPr="00267538">
            <w:rPr>
              <w:rFonts w:ascii="Times New Roman" w:hAnsi="Times New Roman" w:cs="Times New Roman"/>
              <w:noProof/>
              <w:color w:val="000000"/>
              <w:sz w:val="24"/>
              <w:szCs w:val="24"/>
            </w:rPr>
            <w:t>]</w:t>
          </w:r>
        </w:p>
      </w:sdtContent>
    </w:sdt>
    <w:p w14:paraId="23A41DB4" w14:textId="77777777" w:rsidR="008A2DFE" w:rsidRDefault="00000000" w:rsidP="008A2DFE">
      <w:pPr>
        <w:tabs>
          <w:tab w:val="left" w:pos="-1440"/>
        </w:tabs>
        <w:spacing w:after="0"/>
        <w:ind w:left="2880" w:hanging="720"/>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23f010f4-1197-4f11-b9be-89afee0548ba"/>
          <w:id w:val="924689201"/>
          <w:placeholder>
            <w:docPart w:val="D93D69B8B43D432DBF3A4D697116A736"/>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00FF"/>
              <w:sz w:val="24"/>
              <w:szCs w:val="24"/>
            </w:rPr>
            <w:t>PrimaryBenesParts:9.9</w:t>
          </w:r>
          <w:r w:rsidR="008A2DFE" w:rsidRPr="0026753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fa5573a5-0dca-4fb3-a4e0-067678093678"/>
          <w:id w:val="-394045988"/>
          <w:placeholder>
            <w:docPart w:val="B179E4FACA0C433896BFB92546A17731"/>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IF PrimaryBenesParts = 1</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part</w:t>
      </w:r>
      <w:sdt>
        <w:sdtPr>
          <w:rPr>
            <w:rFonts w:ascii="Times New Roman" w:hAnsi="Times New Roman" w:cs="Times New Roman"/>
            <w:color w:val="000000"/>
            <w:sz w:val="24"/>
            <w:szCs w:val="24"/>
          </w:rPr>
          <w:tag w:val="HD:1.185.0.0:78ada6c2-13fe-44bb-aef5-a4b0edf277d9"/>
          <w:id w:val="969860041"/>
          <w:placeholder>
            <w:docPart w:val="C3316E2E3E1142269B08899AEAF42A32"/>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parts</w:t>
      </w:r>
      <w:sdt>
        <w:sdtPr>
          <w:rPr>
            <w:rFonts w:ascii="Times New Roman" w:hAnsi="Times New Roman" w:cs="Times New Roman"/>
            <w:color w:val="000000"/>
            <w:sz w:val="24"/>
            <w:szCs w:val="24"/>
          </w:rPr>
          <w:tag w:val="HD:1.185.0.0:bb5d71e7-f595-4bf3-9d8e-e145b39a08d4"/>
          <w:id w:val="-251278344"/>
          <w:placeholder>
            <w:docPart w:val="421FD99F75CE4DEA876DF6B2AB378C67"/>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for </w:t>
      </w:r>
      <w:sdt>
        <w:sdtPr>
          <w:rPr>
            <w:rFonts w:ascii="Times New Roman" w:hAnsi="Times New Roman" w:cs="Times New Roman"/>
            <w:color w:val="000000"/>
            <w:sz w:val="24"/>
            <w:szCs w:val="24"/>
          </w:rPr>
          <w:tag w:val="HD:1.185.0.0:8d549631-b27c-4854-9918-42fc9feb6bfc"/>
          <w:id w:val="1609618864"/>
          <w:placeholder>
            <w:docPart w:val="59E6037990B54D82BA32A16D1DE1ACD9"/>
          </w:placeholder>
        </w:sdtPr>
        <w:sdtContent>
          <w:r w:rsidR="008A2DFE">
            <w:rPr>
              <w:rFonts w:ascii="Times New Roman" w:hAnsi="Times New Roman" w:cs="Times New Roman"/>
              <w:noProof/>
              <w:color w:val="000000"/>
              <w:sz w:val="24"/>
              <w:szCs w:val="24"/>
            </w:rPr>
            <w:t>[</w:t>
          </w:r>
          <w:r w:rsidR="008A2DFE" w:rsidRPr="004F30AF">
            <w:rPr>
              <w:rFonts w:ascii="Times New Roman" w:hAnsi="Times New Roman" w:cs="Times New Roman"/>
              <w:noProof/>
              <w:color w:val="0000FF"/>
              <w:sz w:val="24"/>
              <w:szCs w:val="24"/>
            </w:rPr>
            <w:t>PrimaryBenesName.ImportantPeopleNameUse:LIKE THIS</w:t>
          </w:r>
          <w:r w:rsidR="008A2DFE">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if </w:t>
      </w:r>
      <w:sdt>
        <w:sdtPr>
          <w:rPr>
            <w:rFonts w:ascii="Times New Roman" w:hAnsi="Times New Roman" w:cs="Times New Roman"/>
            <w:color w:val="000000"/>
            <w:sz w:val="24"/>
            <w:szCs w:val="24"/>
          </w:rPr>
          <w:tag w:val="HD:1.185.0.0:1fb681bb-f83f-4a23-87fe-fe191c48b975"/>
          <w:id w:val="748542752"/>
          <w:placeholder>
            <w:docPart w:val="8B04144D87F74FFC91F216D7ECDEB117"/>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00FF"/>
              <w:sz w:val="24"/>
              <w:szCs w:val="24"/>
            </w:rPr>
            <w:t>PrimaryBenesGender.he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is living; or if </w:t>
      </w:r>
      <w:sdt>
        <w:sdtPr>
          <w:rPr>
            <w:rFonts w:ascii="Times New Roman" w:hAnsi="Times New Roman" w:cs="Times New Roman"/>
            <w:color w:val="000000"/>
            <w:sz w:val="24"/>
            <w:szCs w:val="24"/>
          </w:rPr>
          <w:tag w:val="HD:1.185.0.0:6cc17266-aa6e-4a95-ba9e-9e87aae9e4fb"/>
          <w:id w:val="-791287466"/>
          <w:placeholder>
            <w:docPart w:val="DEA5DFCE7DCE46869A78A9A9A42C8424"/>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00FF"/>
              <w:sz w:val="24"/>
              <w:szCs w:val="24"/>
            </w:rPr>
            <w:t>PrimaryBenesGender.he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is deceased, then </w:t>
      </w:r>
      <w:sdt>
        <w:sdtPr>
          <w:rPr>
            <w:rFonts w:ascii="Times New Roman" w:hAnsi="Times New Roman" w:cs="Times New Roman"/>
            <w:color w:val="000000"/>
            <w:sz w:val="24"/>
            <w:szCs w:val="24"/>
          </w:rPr>
          <w:tag w:val="HD:1.185.0.0:0a3230ae-055e-4a6b-bb9c-ef0b16896a6e"/>
          <w:id w:val="-36667661"/>
          <w:placeholder>
            <w:docPart w:val="60F5C5976E284BEA9DB02BE9ED4E021D"/>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IF PrimaryBenesOrganization?</w:t>
          </w:r>
          <w:r w:rsidR="008A2DFE" w:rsidRPr="00267538">
            <w:rPr>
              <w:rFonts w:ascii="Times New Roman" w:hAnsi="Times New Roman" w:cs="Times New Roman"/>
              <w:noProof/>
              <w:color w:val="000000"/>
              <w:sz w:val="24"/>
              <w:szCs w:val="24"/>
            </w:rPr>
            <w:t>]</w:t>
          </w:r>
        </w:sdtContent>
      </w:sdt>
      <w:r w:rsidR="008A2DFE">
        <w:rPr>
          <w:rFonts w:ascii="Times New Roman" w:hAnsi="Times New Roman" w:cs="Times New Roman"/>
          <w:color w:val="000000"/>
          <w:sz w:val="24"/>
          <w:szCs w:val="24"/>
        </w:rPr>
        <w:t xml:space="preserve"> for </w:t>
      </w:r>
      <w:r w:rsidR="008A2DFE" w:rsidRPr="00267538">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HD:1.187.0.0:9ab09362-dc95-42ba-b853-e0a60c88569e"/>
          <w:id w:val="-1835532479"/>
          <w:placeholder>
            <w:docPart w:val="DAF76D7C0DED4231A47AE3A46E3FD3DF"/>
          </w:placeholder>
        </w:sdtPr>
        <w:sdtContent>
          <w:r w:rsidR="008A2DFE">
            <w:rPr>
              <w:rFonts w:ascii="Times New Roman" w:hAnsi="Times New Roman" w:cs="Times New Roman"/>
              <w:noProof/>
              <w:color w:val="000000"/>
              <w:sz w:val="24"/>
              <w:szCs w:val="24"/>
            </w:rPr>
            <w:t>[</w:t>
          </w:r>
          <w:r w:rsidR="008A2DFE" w:rsidRPr="004C40BB">
            <w:rPr>
              <w:rFonts w:ascii="Times New Roman" w:hAnsi="Times New Roman" w:cs="Times New Roman"/>
              <w:noProof/>
              <w:color w:val="0000FF"/>
              <w:sz w:val="24"/>
              <w:szCs w:val="24"/>
            </w:rPr>
            <w:t>PrimaryBenesName</w:t>
          </w:r>
          <w:r w:rsidR="008A2DFE">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i</w:t>
      </w:r>
      <w:r w:rsidR="008A2DFE">
        <w:rPr>
          <w:rFonts w:ascii="Times New Roman" w:hAnsi="Times New Roman" w:cs="Times New Roman"/>
          <w:color w:val="000000"/>
          <w:sz w:val="24"/>
          <w:szCs w:val="24"/>
        </w:rPr>
        <w:t>f</w:t>
      </w:r>
      <w:r w:rsidR="008A2DFE" w:rsidRPr="00267538">
        <w:rPr>
          <w:rFonts w:ascii="Times New Roman" w:hAnsi="Times New Roman" w:cs="Times New Roman"/>
          <w:color w:val="000000"/>
          <w:sz w:val="24"/>
          <w:szCs w:val="24"/>
        </w:rPr>
        <w:t xml:space="preserve"> is then in existence; or if it does not exist, then to its successor in interest; </w:t>
      </w:r>
      <w:sdt>
        <w:sdtPr>
          <w:rPr>
            <w:rFonts w:ascii="Times New Roman" w:hAnsi="Times New Roman" w:cs="Times New Roman"/>
            <w:color w:val="000000"/>
            <w:sz w:val="24"/>
            <w:szCs w:val="24"/>
          </w:rPr>
          <w:tag w:val="HD:1.185.0.0:f5d20970-e0d2-43d4-8c80-96c70825d134"/>
          <w:id w:val="-1092168656"/>
          <w:placeholder>
            <w:docPart w:val="DFB97C0E206249F9B2508EFFA2DA8383"/>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2dd695dd-938d-41da-8e58-ba0b50ce8913"/>
          <w:id w:val="-1880154046"/>
          <w:placeholder>
            <w:docPart w:val="FE3D50FCDC034C7698966A1D56ED4BB3"/>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 xml:space="preserve">IF </w:t>
          </w:r>
          <w:r w:rsidR="008A2DFE" w:rsidRPr="00267538">
            <w:rPr>
              <w:rFonts w:ascii="Times New Roman" w:hAnsi="Times New Roman" w:cs="Times New Roman"/>
              <w:noProof/>
              <w:color w:val="008000"/>
              <w:sz w:val="24"/>
              <w:szCs w:val="24"/>
            </w:rPr>
            <w:lastRenderedPageBreak/>
            <w:t>PrimaryBenesContingentIssue?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HD:1.185.0.0:fd1afec0-df9f-4418-b99b-a4e347d55d6d"/>
          <w:id w:val="-1074745901"/>
          <w:placeholder>
            <w:docPart w:val="3BB12BDF419C44F08B691831FEAB2718"/>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00FF"/>
              <w:sz w:val="24"/>
              <w:szCs w:val="24"/>
            </w:rPr>
            <w:t>PrimaryBenesGender.his</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issue, per stirpes; or if </w:t>
      </w:r>
      <w:sdt>
        <w:sdtPr>
          <w:rPr>
            <w:rFonts w:ascii="Times New Roman" w:hAnsi="Times New Roman" w:cs="Times New Roman"/>
            <w:color w:val="000000"/>
            <w:sz w:val="24"/>
            <w:szCs w:val="24"/>
          </w:rPr>
          <w:tag w:val="HD:1.185.0.0:22ef48e2-eb16-469d-a86e-5ecd10a1af12"/>
          <w:id w:val="-637332452"/>
          <w:placeholder>
            <w:docPart w:val="91474B8616F94120923FD00F82001055"/>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00FF"/>
              <w:sz w:val="24"/>
              <w:szCs w:val="24"/>
            </w:rPr>
            <w:t>PrimaryBenesGender.he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is deceased with no living issue, then no such </w:t>
      </w:r>
      <w:sdt>
        <w:sdtPr>
          <w:rPr>
            <w:rFonts w:ascii="Times New Roman" w:hAnsi="Times New Roman" w:cs="Times New Roman"/>
            <w:color w:val="000000"/>
            <w:sz w:val="24"/>
            <w:szCs w:val="24"/>
          </w:rPr>
          <w:tag w:val="HD:1.185.0.0:1c232002-183c-4f6e-9ead-9ce17a48dc82"/>
          <w:id w:val="-833226847"/>
          <w:placeholder>
            <w:docPart w:val="58D0373B9DB94C009C67D43FF2320DDE"/>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IF PrimaryBenesParts = 1</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part</w:t>
      </w:r>
      <w:sdt>
        <w:sdtPr>
          <w:rPr>
            <w:rFonts w:ascii="Times New Roman" w:hAnsi="Times New Roman" w:cs="Times New Roman"/>
            <w:color w:val="000000"/>
            <w:sz w:val="24"/>
            <w:szCs w:val="24"/>
          </w:rPr>
          <w:tag w:val="HD:1.185.0.0:fc053002-c83b-4068-9b25-981ac76fad8c"/>
          <w:id w:val="1050499760"/>
          <w:placeholder>
            <w:docPart w:val="CDD46BBC81844F1A98D7EA668DE48AEB"/>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parts</w:t>
      </w:r>
      <w:sdt>
        <w:sdtPr>
          <w:rPr>
            <w:rFonts w:ascii="Times New Roman" w:hAnsi="Times New Roman" w:cs="Times New Roman"/>
            <w:color w:val="000000"/>
            <w:sz w:val="24"/>
            <w:szCs w:val="24"/>
          </w:rPr>
          <w:tag w:val="HD:1.185.0.0:93d612d0-990c-47be-ba75-06bdabc763dd"/>
          <w:id w:val="1752233584"/>
          <w:placeholder>
            <w:docPart w:val="E69928ED4E514A9A944801C2424141CC"/>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shall be created;</w:t>
      </w:r>
      <w:sdt>
        <w:sdtPr>
          <w:rPr>
            <w:rFonts w:ascii="Times New Roman" w:hAnsi="Times New Roman" w:cs="Times New Roman"/>
            <w:color w:val="000000"/>
            <w:sz w:val="24"/>
            <w:szCs w:val="24"/>
          </w:rPr>
          <w:tag w:val="HD:1.185.0.0:68126142-7bf9-4134-b15a-00326ceec290"/>
          <w:id w:val="-1820029390"/>
          <w:placeholder>
            <w:docPart w:val="3CEBE24F1F254DB4AE7D4FBB83EC87F5"/>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HD:1.185.0.0:cfe8e27b-6d41-48b2-bc8e-89e216b8f0b9"/>
          <w:id w:val="-2127698071"/>
          <w:placeholder>
            <w:docPart w:val="5AB54A95253B4E8DA3A517448393B490"/>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IF ANSWERED (PrimaryBenesContingentName)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for </w:t>
      </w:r>
      <w:sdt>
        <w:sdtPr>
          <w:rPr>
            <w:rFonts w:ascii="Times New Roman" w:hAnsi="Times New Roman" w:cs="Times New Roman"/>
            <w:color w:val="000000"/>
            <w:sz w:val="24"/>
            <w:szCs w:val="24"/>
          </w:rPr>
          <w:tag w:val="HD:1.185.0.0:d6104a69-f08e-4213-b074-69afe31f496f"/>
          <w:id w:val="170912062"/>
          <w:placeholder>
            <w:docPart w:val="BCA371BFED224425A79CAFCAC37521A1"/>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00FF"/>
              <w:sz w:val="24"/>
              <w:szCs w:val="24"/>
            </w:rPr>
            <w:t>PrimaryBenesContingentName:LIKE THIS</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if such person is living; or if such person is also deceased, then such share shall instead be distributed to the remaining beneficiaries, and in the proportions, listed in this paragraph;</w:t>
      </w:r>
      <w:sdt>
        <w:sdtPr>
          <w:rPr>
            <w:rFonts w:ascii="Times New Roman" w:hAnsi="Times New Roman" w:cs="Times New Roman"/>
            <w:color w:val="000000"/>
            <w:sz w:val="24"/>
            <w:szCs w:val="24"/>
          </w:rPr>
          <w:tag w:val="HD:1.185.0.0:1b3e9a2b-a58c-4c85-878e-c47d95352102"/>
          <w:id w:val="1823532911"/>
          <w:placeholder>
            <w:docPart w:val="1ADF8535F5934ACE946803EA2C3F426B"/>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 no such </w:t>
      </w:r>
      <w:sdt>
        <w:sdtPr>
          <w:rPr>
            <w:rFonts w:ascii="Times New Roman" w:hAnsi="Times New Roman" w:cs="Times New Roman"/>
            <w:color w:val="000000"/>
            <w:sz w:val="24"/>
            <w:szCs w:val="24"/>
          </w:rPr>
          <w:tag w:val="HD:1.185.0.0:ba8516da-f985-40d3-a62d-f56b7e63a324"/>
          <w:id w:val="-239248045"/>
          <w:placeholder>
            <w:docPart w:val="565E7DE6B4934A8B8AE4EDD6672020DD"/>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IF PrimaryBenesParts = 1</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part</w:t>
      </w:r>
      <w:sdt>
        <w:sdtPr>
          <w:rPr>
            <w:rFonts w:ascii="Times New Roman" w:hAnsi="Times New Roman" w:cs="Times New Roman"/>
            <w:color w:val="000000"/>
            <w:sz w:val="24"/>
            <w:szCs w:val="24"/>
          </w:rPr>
          <w:tag w:val="HD:1.185.0.0:8a941705-ccf5-41a2-abb3-4d453a25621c"/>
          <w:id w:val="-1877141325"/>
          <w:placeholder>
            <w:docPart w:val="59C112944BCD4444B07EA93CA263DCF5"/>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ELSE</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 xml:space="preserve">parts </w:t>
      </w:r>
      <w:sdt>
        <w:sdtPr>
          <w:rPr>
            <w:rFonts w:ascii="Times New Roman" w:hAnsi="Times New Roman" w:cs="Times New Roman"/>
            <w:color w:val="000000"/>
            <w:sz w:val="24"/>
            <w:szCs w:val="24"/>
          </w:rPr>
          <w:tag w:val="HD:1.185.0.0:fef0596f-8344-4dd5-9d41-15432b3d5ad2"/>
          <w:id w:val="-706791981"/>
          <w:placeholder>
            <w:docPart w:val="31E715BEEC3B4673B0BDF5402F3E2BED"/>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color w:val="000000"/>
              <w:sz w:val="24"/>
              <w:szCs w:val="24"/>
            </w:rPr>
            <w:t>]</w:t>
          </w:r>
        </w:sdtContent>
      </w:sdt>
      <w:r w:rsidR="008A2DFE" w:rsidRPr="00267538">
        <w:rPr>
          <w:rFonts w:ascii="Times New Roman" w:hAnsi="Times New Roman" w:cs="Times New Roman"/>
          <w:color w:val="000000"/>
          <w:sz w:val="24"/>
          <w:szCs w:val="24"/>
        </w:rPr>
        <w:t>shall be created;</w:t>
      </w:r>
      <w:sdt>
        <w:sdtPr>
          <w:rPr>
            <w:rFonts w:ascii="Times New Roman" w:hAnsi="Times New Roman" w:cs="Times New Roman"/>
            <w:color w:val="000000"/>
            <w:sz w:val="24"/>
            <w:szCs w:val="24"/>
          </w:rPr>
          <w:tag w:val="HD:1.185.0.0:5e9ac2e9-91a5-48c5-a022-64fa30eb6f4c"/>
          <w:id w:val="599300040"/>
          <w:placeholder>
            <w:docPart w:val="BE0596897C324D2CA83C6A4B579A0110"/>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37713873-7ac1-4e5b-8e0c-a1aa5f92de93"/>
          <w:id w:val="627128417"/>
          <w:placeholder>
            <w:docPart w:val="35002687EE7D42C2B3DAC3E8C88CC577"/>
          </w:placeholder>
        </w:sdtPr>
        <w:sdtContent>
          <w:r w:rsidR="008A2DFE" w:rsidRPr="00267538">
            <w:rPr>
              <w:rFonts w:ascii="Times New Roman" w:hAnsi="Times New Roman" w:cs="Times New Roman"/>
              <w:noProof/>
              <w:color w:val="000000"/>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color w:val="000000"/>
              <w:sz w:val="24"/>
              <w:szCs w:val="24"/>
            </w:rPr>
            <w:t>]</w:t>
          </w:r>
        </w:sdtContent>
      </w:sdt>
    </w:p>
    <w:p w14:paraId="6A144A8B" w14:textId="77777777" w:rsidR="008A2DFE" w:rsidRPr="00267538" w:rsidRDefault="008A2DFE" w:rsidP="008A2DFE">
      <w:pPr>
        <w:tabs>
          <w:tab w:val="left" w:pos="-1440"/>
        </w:tabs>
        <w:spacing w:after="0"/>
        <w:ind w:left="2880" w:hanging="720"/>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85.0.0:bf6e5687-c550-4948-aefb-8ca55d0a46df"/>
        <w:id w:val="939338414"/>
        <w:placeholder>
          <w:docPart w:val="3AF5DC838F6247679BD6AAC4A584D7F9"/>
        </w:placeholder>
      </w:sdtPr>
      <w:sdtContent>
        <w:p w14:paraId="277CB3A1" w14:textId="02601E6E" w:rsidR="008A2DFE" w:rsidRDefault="008A2DFE" w:rsidP="008A2DFE">
          <w:pPr>
            <w:tabs>
              <w:tab w:val="left" w:pos="-1440"/>
            </w:tabs>
            <w:spacing w:after="0"/>
            <w:ind w:left="2880" w:hanging="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800000"/>
              <w:sz w:val="24"/>
              <w:szCs w:val="24"/>
            </w:rPr>
            <w:t>END REPEAT</w:t>
          </w:r>
          <w:r w:rsidRPr="00267538">
            <w:rPr>
              <w:rFonts w:ascii="Times New Roman" w:hAnsi="Times New Roman" w:cs="Times New Roman"/>
              <w:noProof/>
              <w:color w:val="000000"/>
              <w:sz w:val="24"/>
              <w:szCs w:val="24"/>
            </w:rPr>
            <w:t>]</w:t>
          </w:r>
        </w:p>
      </w:sdtContent>
    </w:sdt>
    <w:p w14:paraId="7CC87875" w14:textId="60BE9ECF" w:rsidR="008A7485" w:rsidRDefault="008A7485" w:rsidP="008A7485">
      <w:pPr>
        <w:tabs>
          <w:tab w:val="left" w:pos="2160"/>
        </w:tabs>
        <w:autoSpaceDE w:val="0"/>
        <w:autoSpaceDN w:val="0"/>
        <w:adjustRightInd w:val="0"/>
        <w:spacing w:after="0"/>
        <w:ind w:firstLine="720"/>
        <w:rPr>
          <w:rFonts w:ascii="Times New Roman" w:hAnsi="Times New Roman" w:cs="Times New Roman"/>
          <w:sz w:val="24"/>
          <w:szCs w:val="24"/>
        </w:rPr>
      </w:pPr>
      <w:bookmarkStart w:id="596" w:name="_Hlk137486023"/>
      <w:r>
        <w:rPr>
          <w:rFonts w:ascii="Times New Roman" w:hAnsi="Times New Roman" w:cs="Times New Roman"/>
          <w:sz w:val="24"/>
          <w:szCs w:val="24"/>
        </w:rPr>
        <w:t>Said shares shall be distributed outright and free o</w:t>
      </w:r>
      <w:r w:rsidR="00A300B4">
        <w:rPr>
          <w:rFonts w:ascii="Times New Roman" w:hAnsi="Times New Roman" w:cs="Times New Roman"/>
          <w:sz w:val="24"/>
          <w:szCs w:val="24"/>
        </w:rPr>
        <w:t>f</w:t>
      </w:r>
      <w:r>
        <w:rPr>
          <w:rFonts w:ascii="Times New Roman" w:hAnsi="Times New Roman" w:cs="Times New Roman"/>
          <w:sz w:val="24"/>
          <w:szCs w:val="24"/>
        </w:rPr>
        <w:t xml:space="preserve"> trust.</w:t>
      </w:r>
    </w:p>
    <w:p w14:paraId="7603E800" w14:textId="77777777" w:rsidR="008A2DFE" w:rsidRDefault="00000000" w:rsidP="008A2DFE">
      <w:pPr>
        <w:tabs>
          <w:tab w:val="left" w:pos="2160"/>
        </w:tabs>
        <w:autoSpaceDE w:val="0"/>
        <w:autoSpaceDN w:val="0"/>
        <w:adjustRightInd w:val="0"/>
        <w:spacing w:after="0"/>
        <w:ind w:left="2880"/>
        <w:rPr>
          <w:rFonts w:ascii="Times New Roman" w:hAnsi="Times New Roman" w:cs="Times New Roman"/>
          <w:sz w:val="24"/>
          <w:szCs w:val="24"/>
        </w:rPr>
      </w:pPr>
      <w:sdt>
        <w:sdtPr>
          <w:rPr>
            <w:rFonts w:ascii="Times New Roman" w:hAnsi="Times New Roman" w:cs="Times New Roman"/>
            <w:sz w:val="24"/>
            <w:szCs w:val="24"/>
          </w:rPr>
          <w:tag w:val="HD:1.185.0.0:145be829-b76a-43a5-8944-49e236f8012e"/>
          <w:id w:val="-1538186599"/>
          <w:placeholder>
            <w:docPart w:val="8FED447794B8400AB9E28F62945301AE"/>
          </w:placeholder>
        </w:sdtPr>
        <w:sdtContent>
          <w:bookmarkEnd w:id="596"/>
          <w:r w:rsidR="008A2DFE" w:rsidRPr="00267538">
            <w:rPr>
              <w:rFonts w:ascii="Times New Roman" w:hAnsi="Times New Roman" w:cs="Times New Roman"/>
              <w:noProof/>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sz w:val="24"/>
              <w:szCs w:val="24"/>
            </w:rPr>
            <w:t>]</w:t>
          </w:r>
        </w:sdtContent>
      </w:sdt>
      <w:r w:rsidR="008A2DFE" w:rsidRPr="00201F17">
        <w:rPr>
          <w:rFonts w:ascii="Times New Roman" w:hAnsi="Times New Roman" w:cs="Times New Roman"/>
          <w:sz w:val="24"/>
          <w:szCs w:val="24"/>
        </w:rPr>
        <w:t xml:space="preserve"> </w:t>
      </w:r>
      <w:sdt>
        <w:sdtPr>
          <w:rPr>
            <w:rFonts w:ascii="Times New Roman" w:hAnsi="Times New Roman" w:cs="Times New Roman"/>
            <w:sz w:val="24"/>
            <w:szCs w:val="24"/>
          </w:rPr>
          <w:tag w:val="HD:1.185.0.0:82bf48ed-2833-496f-8b02-8a84d7fae36b"/>
          <w:id w:val="-2030627503"/>
          <w:placeholder>
            <w:docPart w:val="6DDEC4271311433297D83D07B8AB2793"/>
          </w:placeholder>
        </w:sdtPr>
        <w:sdtContent>
          <w:r w:rsidR="008A2DFE" w:rsidRPr="00267538">
            <w:rPr>
              <w:rFonts w:ascii="Times New Roman" w:hAnsi="Times New Roman" w:cs="Times New Roman"/>
              <w:noProof/>
              <w:sz w:val="24"/>
              <w:szCs w:val="24"/>
            </w:rPr>
            <w:t>[</w:t>
          </w:r>
          <w:r w:rsidR="008A2DFE" w:rsidRPr="00267538">
            <w:rPr>
              <w:rFonts w:ascii="Times New Roman" w:hAnsi="Times New Roman" w:cs="Times New Roman"/>
              <w:noProof/>
              <w:color w:val="008000"/>
              <w:sz w:val="24"/>
              <w:szCs w:val="24"/>
            </w:rPr>
            <w:t>END IF</w:t>
          </w:r>
          <w:r w:rsidR="008A2DFE" w:rsidRPr="00267538">
            <w:rPr>
              <w:rFonts w:ascii="Times New Roman" w:hAnsi="Times New Roman" w:cs="Times New Roman"/>
              <w:noProof/>
              <w:sz w:val="24"/>
              <w:szCs w:val="24"/>
            </w:rPr>
            <w:t>]</w:t>
          </w:r>
        </w:sdtContent>
      </w:sdt>
    </w:p>
    <w:p w14:paraId="0EE830E7" w14:textId="77777777" w:rsidR="008A2DFE" w:rsidRDefault="008A2DFE" w:rsidP="008A2DFE">
      <w:pPr>
        <w:tabs>
          <w:tab w:val="left" w:pos="2160"/>
        </w:tabs>
        <w:autoSpaceDE w:val="0"/>
        <w:autoSpaceDN w:val="0"/>
        <w:adjustRightInd w:val="0"/>
        <w:spacing w:after="0"/>
        <w:ind w:left="2880"/>
        <w:rPr>
          <w:rFonts w:ascii="Times New Roman" w:hAnsi="Times New Roman" w:cs="Times New Roman"/>
          <w:sz w:val="24"/>
          <w:szCs w:val="24"/>
        </w:rPr>
      </w:pPr>
    </w:p>
    <w:p w14:paraId="7CA8CCC8" w14:textId="13E3CEA7" w:rsidR="008A2DFE" w:rsidRPr="00DB48CC" w:rsidRDefault="00EF003C" w:rsidP="008A2DFE">
      <w:pPr>
        <w:numPr>
          <w:ilvl w:val="0"/>
          <w:numId w:val="28"/>
        </w:numPr>
        <w:spacing w:after="0" w:line="240" w:lineRule="auto"/>
        <w:jc w:val="both"/>
        <w:rPr>
          <w:rFonts w:ascii="Times New Roman" w:hAnsi="Times New Roman" w:cs="Times New Roman"/>
          <w:sz w:val="24"/>
          <w:szCs w:val="24"/>
        </w:rPr>
      </w:pPr>
      <w:r>
        <w:rPr>
          <w:rFonts w:ascii="Times New Roman" w:hAnsi="Times New Roman" w:cs="Times New Roman"/>
          <w:b/>
          <w:sz w:val="24"/>
          <w:szCs w:val="24"/>
        </w:rPr>
        <w:t>Ultimate</w:t>
      </w:r>
      <w:r w:rsidR="008A2DFE" w:rsidRPr="00DB48CC">
        <w:rPr>
          <w:rFonts w:ascii="Times New Roman" w:hAnsi="Times New Roman" w:cs="Times New Roman"/>
          <w:b/>
          <w:sz w:val="24"/>
          <w:szCs w:val="24"/>
        </w:rPr>
        <w:t xml:space="preserve"> Disposition</w:t>
      </w:r>
      <w:r w:rsidR="008A2DFE" w:rsidRPr="00DB48CC">
        <w:rPr>
          <w:rFonts w:ascii="Times New Roman" w:hAnsi="Times New Roman" w:cs="Times New Roman"/>
          <w:sz w:val="24"/>
          <w:szCs w:val="24"/>
        </w:rPr>
        <w:t xml:space="preserve">. </w:t>
      </w:r>
      <w:r w:rsidR="00D42FDF" w:rsidRPr="00267538">
        <w:rPr>
          <w:rFonts w:ascii="Times New Roman" w:hAnsi="Times New Roman" w:cs="Times New Roman"/>
          <w:sz w:val="24"/>
          <w:szCs w:val="24"/>
        </w:rPr>
        <w:t xml:space="preserve">If </w:t>
      </w:r>
      <w:r w:rsidR="00D42FDF" w:rsidRPr="00267538">
        <w:rPr>
          <w:rFonts w:ascii="Times New Roman" w:hAnsi="Times New Roman" w:cs="Times New Roman"/>
          <w:b/>
          <w:bCs/>
          <w:sz w:val="24"/>
          <w:szCs w:val="24"/>
        </w:rPr>
        <w:t xml:space="preserve">no </w:t>
      </w:r>
      <w:r w:rsidR="00D42FDF">
        <w:rPr>
          <w:rFonts w:ascii="Times New Roman" w:hAnsi="Times New Roman" w:cs="Times New Roman"/>
          <w:b/>
          <w:bCs/>
          <w:sz w:val="24"/>
          <w:szCs w:val="24"/>
        </w:rPr>
        <w:t>beneficiary as set forth above</w:t>
      </w:r>
      <w:r w:rsidR="00D42FDF" w:rsidRPr="00267538">
        <w:rPr>
          <w:rFonts w:ascii="Times New Roman" w:hAnsi="Times New Roman" w:cs="Times New Roman"/>
          <w:b/>
          <w:bCs/>
          <w:sz w:val="24"/>
          <w:szCs w:val="24"/>
        </w:rPr>
        <w:t xml:space="preserve"> shall be living at </w:t>
      </w:r>
      <w:r w:rsidR="00D42FDF">
        <w:rPr>
          <w:rFonts w:ascii="Times New Roman" w:hAnsi="Times New Roman" w:cs="Times New Roman"/>
          <w:b/>
          <w:bCs/>
          <w:color w:val="0000FF"/>
          <w:sz w:val="24"/>
          <w:szCs w:val="24"/>
        </w:rPr>
        <w:t>my</w:t>
      </w:r>
      <w:r w:rsidR="00D42FDF" w:rsidRPr="00267538">
        <w:rPr>
          <w:rFonts w:ascii="Times New Roman" w:hAnsi="Times New Roman" w:cs="Times New Roman"/>
          <w:b/>
          <w:bCs/>
          <w:sz w:val="24"/>
          <w:szCs w:val="24"/>
        </w:rPr>
        <w:t xml:space="preserve"> death</w:t>
      </w:r>
      <w:r w:rsidR="00D42FDF" w:rsidRPr="00267538">
        <w:rPr>
          <w:rFonts w:ascii="Times New Roman" w:hAnsi="Times New Roman" w:cs="Times New Roman"/>
          <w:sz w:val="24"/>
          <w:szCs w:val="24"/>
        </w:rPr>
        <w:t xml:space="preserve"> or prior to the distribution of the whole of the Estate, the </w:t>
      </w:r>
      <w:sdt>
        <w:sdtPr>
          <w:rPr>
            <w:rFonts w:ascii="Times New Roman" w:hAnsi="Times New Roman" w:cs="Times New Roman"/>
            <w:sz w:val="24"/>
            <w:szCs w:val="24"/>
          </w:rPr>
          <w:tag w:val="HD:1.187.0.0:2256ee5f-98d9-4bc3-bbfc-e996876aa3de"/>
          <w:id w:val="-788351828"/>
          <w:placeholder>
            <w:docPart w:val="244FBAAE23F744B79A5F9E90F7DA6E9B"/>
          </w:placeholder>
        </w:sdtPr>
        <w:sdtContent>
          <w:r w:rsidR="00D42FDF">
            <w:rPr>
              <w:rFonts w:ascii="Times New Roman" w:hAnsi="Times New Roman" w:cs="Times New Roman"/>
              <w:noProof/>
              <w:sz w:val="24"/>
              <w:szCs w:val="24"/>
            </w:rPr>
            <w:t>[</w:t>
          </w:r>
          <w:r w:rsidR="00D42FDF" w:rsidRPr="000A5F82">
            <w:rPr>
              <w:rFonts w:ascii="Times New Roman" w:hAnsi="Times New Roman" w:cs="Times New Roman"/>
              <w:noProof/>
              <w:color w:val="0000FF"/>
              <w:sz w:val="24"/>
              <w:szCs w:val="24"/>
            </w:rPr>
            <w:t>PRtitle</w:t>
          </w:r>
          <w:r w:rsidR="00D42FDF">
            <w:rPr>
              <w:rFonts w:ascii="Times New Roman" w:hAnsi="Times New Roman" w:cs="Times New Roman"/>
              <w:noProof/>
              <w:sz w:val="24"/>
              <w:szCs w:val="24"/>
            </w:rPr>
            <w:t>]</w:t>
          </w:r>
        </w:sdtContent>
      </w:sdt>
      <w:r w:rsidR="00D42FDF" w:rsidRPr="00267538">
        <w:rPr>
          <w:rFonts w:ascii="Times New Roman" w:hAnsi="Times New Roman" w:cs="Times New Roman"/>
          <w:sz w:val="24"/>
          <w:szCs w:val="24"/>
        </w:rPr>
        <w:t xml:space="preserve"> shall distribute such part of the Estate </w:t>
      </w:r>
      <w:sdt>
        <w:sdtPr>
          <w:rPr>
            <w:rFonts w:ascii="Times New Roman" w:hAnsi="Times New Roman" w:cs="Times New Roman"/>
            <w:sz w:val="24"/>
            <w:szCs w:val="24"/>
          </w:rPr>
          <w:tag w:val="HD:1.185.0.0:dc05768b-18b2-4983-bed2-5627977aa4cf"/>
          <w:id w:val="-1774233216"/>
          <w:placeholder>
            <w:docPart w:val="CF9E054DC2D740EE9E7DE9E334EC897D"/>
          </w:placeholder>
        </w:sdtPr>
        <w:sdtContent>
          <w:r w:rsidR="00D42FDF" w:rsidRPr="00267538">
            <w:rPr>
              <w:rFonts w:ascii="Times New Roman" w:hAnsi="Times New Roman" w:cs="Times New Roman"/>
              <w:noProof/>
              <w:sz w:val="24"/>
              <w:szCs w:val="24"/>
            </w:rPr>
            <w:t>[</w:t>
          </w:r>
          <w:r w:rsidR="00D42FDF" w:rsidRPr="00267538">
            <w:rPr>
              <w:rFonts w:ascii="Times New Roman" w:hAnsi="Times New Roman" w:cs="Times New Roman"/>
              <w:noProof/>
              <w:color w:val="008000"/>
              <w:sz w:val="24"/>
              <w:szCs w:val="24"/>
            </w:rPr>
            <w:t>IF PrimaryUltBenesHeirs?</w:t>
          </w:r>
          <w:r w:rsidR="00D42FDF" w:rsidRPr="00267538">
            <w:rPr>
              <w:rFonts w:ascii="Times New Roman" w:hAnsi="Times New Roman" w:cs="Times New Roman"/>
              <w:noProof/>
              <w:sz w:val="24"/>
              <w:szCs w:val="24"/>
            </w:rPr>
            <w:t>]</w:t>
          </w:r>
        </w:sdtContent>
      </w:sdt>
      <w:r w:rsidR="00D42FDF">
        <w:rPr>
          <w:rFonts w:ascii="Times New Roman" w:hAnsi="Times New Roman" w:cs="Times New Roman"/>
          <w:sz w:val="24"/>
          <w:szCs w:val="24"/>
        </w:rPr>
        <w:t xml:space="preserve"> </w:t>
      </w:r>
      <w:r w:rsidR="00D42FDF" w:rsidRPr="00267538">
        <w:rPr>
          <w:rFonts w:ascii="Times New Roman" w:hAnsi="Times New Roman" w:cs="Times New Roman"/>
          <w:sz w:val="24"/>
          <w:szCs w:val="24"/>
        </w:rPr>
        <w:t xml:space="preserve">to </w:t>
      </w:r>
      <w:r w:rsidR="003E1D5E">
        <w:rPr>
          <w:rFonts w:ascii="Times New Roman" w:hAnsi="Times New Roman" w:cs="Times New Roman"/>
          <w:sz w:val="24"/>
          <w:szCs w:val="24"/>
        </w:rPr>
        <w:t>my</w:t>
      </w:r>
      <w:r w:rsidR="00D42FDF" w:rsidRPr="00267538">
        <w:rPr>
          <w:rFonts w:ascii="Times New Roman" w:hAnsi="Times New Roman" w:cs="Times New Roman"/>
          <w:sz w:val="24"/>
          <w:szCs w:val="24"/>
        </w:rPr>
        <w:t xml:space="preserve"> </w:t>
      </w:r>
      <w:r w:rsidR="00D42FDF" w:rsidRPr="00267538">
        <w:rPr>
          <w:rFonts w:ascii="Times New Roman" w:hAnsi="Times New Roman" w:cs="Times New Roman"/>
          <w:b/>
          <w:bCs/>
          <w:sz w:val="24"/>
          <w:szCs w:val="24"/>
        </w:rPr>
        <w:t>heirs</w:t>
      </w:r>
      <w:r w:rsidR="003E1D5E">
        <w:rPr>
          <w:rFonts w:ascii="Times New Roman" w:hAnsi="Times New Roman" w:cs="Times New Roman"/>
          <w:b/>
          <w:bCs/>
          <w:sz w:val="24"/>
          <w:szCs w:val="24"/>
        </w:rPr>
        <w:t>;</w:t>
      </w:r>
      <w:r w:rsidR="00D42FDF" w:rsidRPr="00267538">
        <w:rPr>
          <w:rFonts w:ascii="Times New Roman" w:hAnsi="Times New Roman" w:cs="Times New Roman"/>
          <w:sz w:val="24"/>
          <w:szCs w:val="24"/>
        </w:rPr>
        <w:t xml:space="preserve"> the identities and respective shares of such heirs to be determined according to the laws of the State of </w:t>
      </w:r>
      <w:sdt>
        <w:sdtPr>
          <w:rPr>
            <w:rFonts w:ascii="Times New Roman" w:hAnsi="Times New Roman" w:cs="Times New Roman"/>
            <w:b/>
            <w:bCs/>
            <w:sz w:val="24"/>
            <w:szCs w:val="24"/>
          </w:rPr>
          <w:tag w:val="HD:1.185.0.0:7b21762c-d741-4fc0-981b-6f35c9904fe5"/>
          <w:id w:val="-286594385"/>
          <w:placeholder>
            <w:docPart w:val="6629E3F74720423CA49F81039C93F1FF"/>
          </w:placeholder>
        </w:sdtPr>
        <w:sdtContent>
          <w:r w:rsidR="00D42FDF" w:rsidRPr="00CB5736">
            <w:rPr>
              <w:rFonts w:ascii="Times New Roman" w:hAnsi="Times New Roman" w:cs="Times New Roman"/>
              <w:b/>
              <w:bCs/>
              <w:noProof/>
              <w:sz w:val="24"/>
              <w:szCs w:val="24"/>
            </w:rPr>
            <w:t>[</w:t>
          </w:r>
          <w:r w:rsidR="00D42FDF" w:rsidRPr="00CB5736">
            <w:rPr>
              <w:rFonts w:ascii="Times New Roman" w:hAnsi="Times New Roman" w:cs="Times New Roman"/>
              <w:b/>
              <w:bCs/>
              <w:noProof/>
              <w:color w:val="0000FF"/>
              <w:sz w:val="24"/>
              <w:szCs w:val="24"/>
            </w:rPr>
            <w:t>TrustStateLaw.State Name</w:t>
          </w:r>
          <w:r w:rsidR="00D42FDF" w:rsidRPr="00CB5736">
            <w:rPr>
              <w:rFonts w:ascii="Times New Roman" w:hAnsi="Times New Roman" w:cs="Times New Roman"/>
              <w:b/>
              <w:bCs/>
              <w:noProof/>
              <w:sz w:val="24"/>
              <w:szCs w:val="24"/>
            </w:rPr>
            <w:t>]</w:t>
          </w:r>
        </w:sdtContent>
      </w:sdt>
      <w:r w:rsidR="00D42FDF" w:rsidRPr="00267538">
        <w:rPr>
          <w:rFonts w:ascii="Times New Roman" w:hAnsi="Times New Roman" w:cs="Times New Roman"/>
          <w:sz w:val="24"/>
          <w:szCs w:val="24"/>
        </w:rPr>
        <w:t xml:space="preserve"> in effect at the date of execution of this </w:t>
      </w:r>
      <w:r w:rsidR="00D42FDF">
        <w:rPr>
          <w:rFonts w:ascii="Times New Roman" w:hAnsi="Times New Roman" w:cs="Times New Roman"/>
          <w:sz w:val="24"/>
          <w:szCs w:val="24"/>
        </w:rPr>
        <w:t>Will</w:t>
      </w:r>
      <w:sdt>
        <w:sdtPr>
          <w:rPr>
            <w:rFonts w:ascii="Times New Roman" w:hAnsi="Times New Roman" w:cs="Times New Roman"/>
            <w:sz w:val="24"/>
            <w:szCs w:val="24"/>
          </w:rPr>
          <w:tag w:val="HD:1.185.0.0:672f559c-5ee3-4aa0-8857-cf16d19bb5e4"/>
          <w:id w:val="-1556534772"/>
          <w:placeholder>
            <w:docPart w:val="235A8FE0FE394BC483A071638888B774"/>
          </w:placeholder>
        </w:sdtPr>
        <w:sdtContent>
          <w:r w:rsidR="00D42FDF" w:rsidRPr="00267538">
            <w:rPr>
              <w:rFonts w:ascii="Times New Roman" w:hAnsi="Times New Roman" w:cs="Times New Roman"/>
              <w:noProof/>
              <w:sz w:val="24"/>
              <w:szCs w:val="24"/>
            </w:rPr>
            <w:t>[</w:t>
          </w:r>
          <w:r w:rsidR="00D42FDF" w:rsidRPr="00267538">
            <w:rPr>
              <w:rFonts w:ascii="Times New Roman" w:hAnsi="Times New Roman" w:cs="Times New Roman"/>
              <w:noProof/>
              <w:color w:val="008000"/>
              <w:sz w:val="24"/>
              <w:szCs w:val="24"/>
            </w:rPr>
            <w:t>ELSE</w:t>
          </w:r>
          <w:r w:rsidR="00D42FDF" w:rsidRPr="00267538">
            <w:rPr>
              <w:rFonts w:ascii="Times New Roman" w:hAnsi="Times New Roman" w:cs="Times New Roman"/>
              <w:noProof/>
              <w:sz w:val="24"/>
              <w:szCs w:val="24"/>
            </w:rPr>
            <w:t>]</w:t>
          </w:r>
        </w:sdtContent>
      </w:sdt>
      <w:r w:rsidR="00D42FDF" w:rsidRPr="00267538">
        <w:rPr>
          <w:rFonts w:ascii="Times New Roman" w:hAnsi="Times New Roman" w:cs="Times New Roman"/>
          <w:sz w:val="24"/>
          <w:szCs w:val="24"/>
        </w:rPr>
        <w:t xml:space="preserve"> </w:t>
      </w:r>
      <w:r w:rsidR="00D42FDF">
        <w:rPr>
          <w:rFonts w:ascii="Times New Roman" w:hAnsi="Times New Roman" w:cs="Times New Roman"/>
          <w:sz w:val="24"/>
          <w:szCs w:val="24"/>
        </w:rPr>
        <w:t>as follows:</w:t>
      </w:r>
      <w:r w:rsidR="00D42FDF" w:rsidRPr="00267538">
        <w:rPr>
          <w:rFonts w:ascii="Times New Roman" w:hAnsi="Times New Roman" w:cs="Times New Roman"/>
          <w:sz w:val="24"/>
          <w:szCs w:val="24"/>
        </w:rPr>
        <w:t xml:space="preserve"> </w:t>
      </w:r>
      <w:sdt>
        <w:sdtPr>
          <w:rPr>
            <w:rFonts w:ascii="Times New Roman" w:hAnsi="Times New Roman" w:cs="Times New Roman"/>
            <w:sz w:val="24"/>
            <w:szCs w:val="24"/>
          </w:rPr>
          <w:tag w:val="HD:1.185.0.0:76a17dd8-e784-4796-aecb-420b91ed19ce"/>
          <w:id w:val="1754400867"/>
          <w:placeholder>
            <w:docPart w:val="BE63D9F7CAF34A96AC5BECA86EBD7A2A"/>
          </w:placeholder>
        </w:sdtPr>
        <w:sdtContent>
          <w:r w:rsidR="00D42FDF" w:rsidRPr="00267538">
            <w:rPr>
              <w:rFonts w:ascii="Times New Roman" w:hAnsi="Times New Roman" w:cs="Times New Roman"/>
              <w:noProof/>
              <w:sz w:val="24"/>
              <w:szCs w:val="24"/>
            </w:rPr>
            <w:t>[</w:t>
          </w:r>
          <w:r w:rsidR="00D42FDF" w:rsidRPr="00267538">
            <w:rPr>
              <w:rFonts w:ascii="Times New Roman" w:hAnsi="Times New Roman" w:cs="Times New Roman"/>
              <w:noProof/>
              <w:color w:val="008000"/>
              <w:sz w:val="24"/>
              <w:szCs w:val="24"/>
            </w:rPr>
            <w:t>IF ANSWERED (PrimaryUltimateBenes)</w:t>
          </w:r>
          <w:r w:rsidR="00D42FDF" w:rsidRPr="00267538">
            <w:rPr>
              <w:rFonts w:ascii="Times New Roman" w:hAnsi="Times New Roman" w:cs="Times New Roman"/>
              <w:noProof/>
              <w:sz w:val="24"/>
              <w:szCs w:val="24"/>
            </w:rPr>
            <w:t>]</w:t>
          </w:r>
        </w:sdtContent>
      </w:sdt>
      <w:sdt>
        <w:sdtPr>
          <w:rPr>
            <w:rFonts w:ascii="Times New Roman" w:hAnsi="Times New Roman" w:cs="Times New Roman"/>
            <w:sz w:val="24"/>
            <w:szCs w:val="24"/>
          </w:rPr>
          <w:tag w:val="HD:1.185.0.0:b4faecae-7d33-4454-8df8-6f3606d015b6"/>
          <w:id w:val="455764614"/>
          <w:placeholder>
            <w:docPart w:val="E09347E6930343BAA16B1E00581D2772"/>
          </w:placeholder>
        </w:sdtPr>
        <w:sdtContent>
          <w:r w:rsidR="00D42FDF">
            <w:rPr>
              <w:rFonts w:ascii="Times New Roman" w:hAnsi="Times New Roman" w:cs="Times New Roman"/>
              <w:noProof/>
              <w:sz w:val="24"/>
              <w:szCs w:val="24"/>
            </w:rPr>
            <w:t>[</w:t>
          </w:r>
          <w:r w:rsidR="00D42FDF" w:rsidRPr="004F30AF">
            <w:rPr>
              <w:rFonts w:ascii="Times New Roman" w:hAnsi="Times New Roman" w:cs="Times New Roman"/>
              <w:noProof/>
              <w:color w:val="0000FF"/>
              <w:sz w:val="24"/>
              <w:szCs w:val="24"/>
            </w:rPr>
            <w:t>LIST PrimaryUltimateBenes.ImportantPeopleNameUse:a, b and c</w:t>
          </w:r>
          <w:r w:rsidR="00D42FDF">
            <w:rPr>
              <w:rFonts w:ascii="Times New Roman" w:hAnsi="Times New Roman" w:cs="Times New Roman"/>
              <w:noProof/>
              <w:sz w:val="24"/>
              <w:szCs w:val="24"/>
            </w:rPr>
            <w:t>]</w:t>
          </w:r>
        </w:sdtContent>
      </w:sdt>
      <w:sdt>
        <w:sdtPr>
          <w:rPr>
            <w:rFonts w:ascii="Times New Roman" w:hAnsi="Times New Roman" w:cs="Times New Roman"/>
            <w:sz w:val="24"/>
            <w:szCs w:val="24"/>
          </w:rPr>
          <w:tag w:val="HD:1.185.0.0:95fd9064-db0c-418d-a995-0e3c43c86727"/>
          <w:id w:val="-337153861"/>
          <w:placeholder>
            <w:docPart w:val="B81DA7443B39475D9562C40E412F2604"/>
          </w:placeholder>
        </w:sdtPr>
        <w:sdtContent>
          <w:r w:rsidR="00D42FDF" w:rsidRPr="00267538">
            <w:rPr>
              <w:rFonts w:ascii="Times New Roman" w:hAnsi="Times New Roman" w:cs="Times New Roman"/>
              <w:noProof/>
              <w:sz w:val="24"/>
              <w:szCs w:val="24"/>
            </w:rPr>
            <w:t>[</w:t>
          </w:r>
          <w:r w:rsidR="00D42FDF" w:rsidRPr="00267538">
            <w:rPr>
              <w:rFonts w:ascii="Times New Roman" w:hAnsi="Times New Roman" w:cs="Times New Roman"/>
              <w:noProof/>
              <w:color w:val="008000"/>
              <w:sz w:val="24"/>
              <w:szCs w:val="24"/>
            </w:rPr>
            <w:t>ELSE</w:t>
          </w:r>
          <w:r w:rsidR="00D42FDF" w:rsidRPr="00267538">
            <w:rPr>
              <w:rFonts w:ascii="Times New Roman" w:hAnsi="Times New Roman" w:cs="Times New Roman"/>
              <w:noProof/>
              <w:sz w:val="24"/>
              <w:szCs w:val="24"/>
            </w:rPr>
            <w:t>]</w:t>
          </w:r>
        </w:sdtContent>
      </w:sdt>
      <w:r w:rsidR="00D42FDF" w:rsidRPr="00267538">
        <w:rPr>
          <w:rFonts w:ascii="Times New Roman" w:hAnsi="Times New Roman" w:cs="Times New Roman"/>
          <w:sz w:val="24"/>
          <w:szCs w:val="24"/>
        </w:rPr>
        <w:t xml:space="preserve"> </w:t>
      </w:r>
      <w:sdt>
        <w:sdtPr>
          <w:rPr>
            <w:rFonts w:ascii="Times New Roman" w:hAnsi="Times New Roman" w:cs="Times New Roman"/>
            <w:sz w:val="24"/>
            <w:szCs w:val="24"/>
          </w:rPr>
          <w:tag w:val="HD:1.185.0.0:37295a1a-a8fe-4cd7-bc47-ba68c7ba96ce"/>
          <w:id w:val="433798868"/>
          <w:placeholder>
            <w:docPart w:val="07F7F167A4DB4B559B459DF7B731F7F0"/>
          </w:placeholder>
        </w:sdtPr>
        <w:sdtContent>
          <w:r w:rsidR="00D42FDF" w:rsidRPr="00267538">
            <w:rPr>
              <w:rFonts w:ascii="Times New Roman" w:hAnsi="Times New Roman" w:cs="Times New Roman"/>
              <w:noProof/>
              <w:sz w:val="24"/>
              <w:szCs w:val="24"/>
            </w:rPr>
            <w:t>[</w:t>
          </w:r>
          <w:r w:rsidR="00D42FDF" w:rsidRPr="00267538">
            <w:rPr>
              <w:rFonts w:ascii="Times New Roman" w:hAnsi="Times New Roman" w:cs="Times New Roman"/>
              <w:noProof/>
              <w:color w:val="0000FF"/>
              <w:sz w:val="24"/>
              <w:szCs w:val="24"/>
            </w:rPr>
            <w:t>PrimaryUltimateBenesOther</w:t>
          </w:r>
          <w:r w:rsidR="00D42FDF" w:rsidRPr="00267538">
            <w:rPr>
              <w:rFonts w:ascii="Times New Roman" w:hAnsi="Times New Roman" w:cs="Times New Roman"/>
              <w:noProof/>
              <w:sz w:val="24"/>
              <w:szCs w:val="24"/>
            </w:rPr>
            <w:t>]</w:t>
          </w:r>
        </w:sdtContent>
      </w:sdt>
      <w:sdt>
        <w:sdtPr>
          <w:rPr>
            <w:rFonts w:ascii="Times New Roman" w:hAnsi="Times New Roman" w:cs="Times New Roman"/>
            <w:sz w:val="24"/>
            <w:szCs w:val="24"/>
          </w:rPr>
          <w:tag w:val="HD:1.185.0.0:1c107d82-029b-4737-b51d-6a7eea5cd8cd"/>
          <w:id w:val="-1637480753"/>
          <w:placeholder>
            <w:docPart w:val="5CBE640448C04B12A8C70E3E29D8AE88"/>
          </w:placeholder>
        </w:sdtPr>
        <w:sdtContent>
          <w:r w:rsidR="00D42FDF" w:rsidRPr="00267538">
            <w:rPr>
              <w:rFonts w:ascii="Times New Roman" w:hAnsi="Times New Roman" w:cs="Times New Roman"/>
              <w:noProof/>
              <w:sz w:val="24"/>
              <w:szCs w:val="24"/>
            </w:rPr>
            <w:t>[</w:t>
          </w:r>
          <w:r w:rsidR="00D42FDF" w:rsidRPr="00267538">
            <w:rPr>
              <w:rFonts w:ascii="Times New Roman" w:hAnsi="Times New Roman" w:cs="Times New Roman"/>
              <w:noProof/>
              <w:color w:val="008000"/>
              <w:sz w:val="24"/>
              <w:szCs w:val="24"/>
            </w:rPr>
            <w:t>END IF</w:t>
          </w:r>
          <w:r w:rsidR="00D42FDF" w:rsidRPr="00267538">
            <w:rPr>
              <w:rFonts w:ascii="Times New Roman" w:hAnsi="Times New Roman" w:cs="Times New Roman"/>
              <w:noProof/>
              <w:sz w:val="24"/>
              <w:szCs w:val="24"/>
            </w:rPr>
            <w:t>]</w:t>
          </w:r>
        </w:sdtContent>
      </w:sdt>
      <w:r w:rsidR="00D42FDF" w:rsidRPr="00267538">
        <w:rPr>
          <w:rFonts w:ascii="Times New Roman" w:hAnsi="Times New Roman" w:cs="Times New Roman"/>
          <w:sz w:val="24"/>
          <w:szCs w:val="24"/>
        </w:rPr>
        <w:t xml:space="preserve"> </w:t>
      </w:r>
      <w:sdt>
        <w:sdtPr>
          <w:rPr>
            <w:rFonts w:ascii="Times New Roman" w:hAnsi="Times New Roman" w:cs="Times New Roman"/>
            <w:color w:val="000000" w:themeColor="text1"/>
            <w:sz w:val="24"/>
            <w:szCs w:val="24"/>
          </w:rPr>
          <w:tag w:val="HD:1.185.0.0:daed6b62-0e06-4726-862c-5c5b5d56a9bd"/>
          <w:id w:val="1863704393"/>
          <w:placeholder>
            <w:docPart w:val="C78AA5CC95C84BBE8A90C716A641B8B5"/>
          </w:placeholder>
        </w:sdtPr>
        <w:sdtContent>
          <w:r w:rsidR="00D42FDF" w:rsidRPr="00267538">
            <w:rPr>
              <w:rFonts w:ascii="Times New Roman" w:hAnsi="Times New Roman" w:cs="Times New Roman"/>
              <w:noProof/>
              <w:sz w:val="24"/>
              <w:szCs w:val="24"/>
            </w:rPr>
            <w:t>[</w:t>
          </w:r>
          <w:r w:rsidR="00D42FDF" w:rsidRPr="00267538">
            <w:rPr>
              <w:rFonts w:ascii="Times New Roman" w:hAnsi="Times New Roman" w:cs="Times New Roman"/>
              <w:noProof/>
              <w:color w:val="008000"/>
              <w:sz w:val="24"/>
              <w:szCs w:val="24"/>
            </w:rPr>
            <w:t>END IF</w:t>
          </w:r>
          <w:r w:rsidR="00D42FDF" w:rsidRPr="00267538">
            <w:rPr>
              <w:rFonts w:ascii="Times New Roman" w:hAnsi="Times New Roman" w:cs="Times New Roman"/>
              <w:noProof/>
              <w:sz w:val="24"/>
              <w:szCs w:val="24"/>
            </w:rPr>
            <w:t>]</w:t>
          </w:r>
        </w:sdtContent>
      </w:sdt>
      <w:r w:rsidR="00D42FDF" w:rsidRPr="00267538">
        <w:rPr>
          <w:rFonts w:ascii="Times New Roman" w:hAnsi="Times New Roman" w:cs="Times New Roman"/>
          <w:sz w:val="24"/>
          <w:szCs w:val="24"/>
        </w:rPr>
        <w:t>.</w:t>
      </w:r>
    </w:p>
    <w:sdt>
      <w:sdtPr>
        <w:rPr>
          <w:rFonts w:ascii="Times New Roman" w:hAnsi="Times New Roman" w:cs="Times New Roman"/>
          <w:sz w:val="24"/>
          <w:szCs w:val="24"/>
        </w:rPr>
        <w:tag w:val="HD:1.187.0.0:7694e8ac-533d-420d-8a4f-5ca2dc994aa0"/>
        <w:id w:val="1084873364"/>
        <w:placeholder>
          <w:docPart w:val="E1A28D2DFF55444389894233F158073B"/>
        </w:placeholder>
      </w:sdtPr>
      <w:sdtContent>
        <w:p w14:paraId="72C4FDB4" w14:textId="77777777" w:rsidR="008A2DFE" w:rsidRDefault="008A2DFE" w:rsidP="008A2DFE">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DB48C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3F92F128" w14:textId="4A737E03" w:rsidR="00872B24" w:rsidRPr="00BA2262"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p>
    <w:p w14:paraId="033A5EC8"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ARTICLE FOUR</w:t>
      </w:r>
    </w:p>
    <w:p w14:paraId="7152CA90"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ESTATE ADMINISTRATION</w:t>
      </w:r>
    </w:p>
    <w:p w14:paraId="1031E117" w14:textId="329577C3" w:rsidR="00872B24" w:rsidRPr="00BA2262" w:rsidRDefault="00872B24" w:rsidP="00872B24">
      <w:pPr>
        <w:keepNext/>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 xml:space="preserve">General Powers of </w:t>
      </w:r>
      <w:bookmarkStart w:id="597" w:name="HDSTE18e"/>
      <w:bookmarkStart w:id="598" w:name="HDNDE18e"/>
      <w:bookmarkEnd w:id="597"/>
      <w:bookmarkEnd w:id="598"/>
      <w:sdt>
        <w:sdtPr>
          <w:rPr>
            <w:rFonts w:ascii="Times New Roman" w:eastAsia="Times New Roman" w:hAnsi="Times New Roman" w:cs="Times New Roman"/>
            <w:b/>
            <w:sz w:val="24"/>
            <w:szCs w:val="24"/>
          </w:rPr>
          <w:tag w:val="HD:1.187.0.0:8e2c0823-f3b6-420c-801e-49c5824038fc"/>
          <w:id w:val="-617227538"/>
          <w:placeholder>
            <w:docPart w:val="6C3A1A341BA848CDBF96614E90899343"/>
          </w:placeholder>
        </w:sdtPr>
        <w:sdtContent>
          <w:r w:rsidR="000A5F82">
            <w:rPr>
              <w:rFonts w:ascii="Times New Roman" w:eastAsia="Times New Roman" w:hAnsi="Times New Roman" w:cs="Times New Roman"/>
              <w:b/>
              <w:noProof/>
              <w:sz w:val="24"/>
              <w:szCs w:val="24"/>
            </w:rPr>
            <w:t>[</w:t>
          </w:r>
          <w:r w:rsidR="000A5F82" w:rsidRPr="000A5F82">
            <w:rPr>
              <w:rFonts w:ascii="Times New Roman" w:eastAsia="Times New Roman" w:hAnsi="Times New Roman" w:cs="Times New Roman"/>
              <w:b/>
              <w:noProof/>
              <w:color w:val="0000FF"/>
              <w:sz w:val="24"/>
              <w:szCs w:val="24"/>
            </w:rPr>
            <w:t>PRtitle</w:t>
          </w:r>
          <w:r w:rsidR="000A5F82">
            <w:rPr>
              <w:rFonts w:ascii="Times New Roman" w:eastAsia="Times New Roman" w:hAnsi="Times New Roman" w:cs="Times New Roman"/>
              <w:b/>
              <w:noProof/>
              <w:sz w:val="24"/>
              <w:szCs w:val="24"/>
            </w:rPr>
            <w:t>]</w:t>
          </w:r>
        </w:sdtContent>
      </w:sdt>
      <w:r w:rsidRPr="00BA2262">
        <w:rPr>
          <w:rFonts w:ascii="Times New Roman" w:hAnsi="Times New Roman" w:cs="Times New Roman"/>
          <w:sz w:val="24"/>
          <w:szCs w:val="24"/>
        </w:rPr>
        <w:t xml:space="preserve">. My </w:t>
      </w:r>
      <w:bookmarkStart w:id="599" w:name="HDSTE18f"/>
      <w:bookmarkStart w:id="600" w:name="HDNDE18f"/>
      <w:bookmarkEnd w:id="599"/>
      <w:bookmarkEnd w:id="600"/>
      <w:sdt>
        <w:sdtPr>
          <w:rPr>
            <w:rFonts w:ascii="Times New Roman" w:hAnsi="Times New Roman" w:cs="Times New Roman"/>
            <w:sz w:val="24"/>
            <w:szCs w:val="24"/>
          </w:rPr>
          <w:tag w:val="HD:1.187.0.0:e97b4daf-1935-4ec0-8c1f-492fad218b66"/>
          <w:id w:val="-950628717"/>
          <w:placeholder>
            <w:docPart w:val="3E1DBFF6BF7F493C96BEDEE783041B02"/>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shall have </w:t>
      </w:r>
      <w:proofErr w:type="gramStart"/>
      <w:r w:rsidRPr="00BA2262">
        <w:rPr>
          <w:rFonts w:ascii="Times New Roman" w:hAnsi="Times New Roman" w:cs="Times New Roman"/>
          <w:sz w:val="24"/>
          <w:szCs w:val="24"/>
        </w:rPr>
        <w:t>all of</w:t>
      </w:r>
      <w:proofErr w:type="gramEnd"/>
      <w:r w:rsidRPr="00BA2262">
        <w:rPr>
          <w:rFonts w:ascii="Times New Roman" w:hAnsi="Times New Roman" w:cs="Times New Roman"/>
          <w:sz w:val="24"/>
          <w:szCs w:val="24"/>
        </w:rPr>
        <w:t xml:space="preserve"> the powers now or hereafter conferred on my </w:t>
      </w:r>
      <w:bookmarkStart w:id="601" w:name="HDSTE190"/>
      <w:bookmarkStart w:id="602" w:name="HDNDE190"/>
      <w:bookmarkEnd w:id="601"/>
      <w:bookmarkEnd w:id="602"/>
      <w:sdt>
        <w:sdtPr>
          <w:rPr>
            <w:rFonts w:ascii="Times New Roman" w:hAnsi="Times New Roman" w:cs="Times New Roman"/>
            <w:sz w:val="24"/>
            <w:szCs w:val="24"/>
          </w:rPr>
          <w:tag w:val="HD:1.187.0.0:650c71b6-dbc8-4507-8981-41c18e9d35ed"/>
          <w:id w:val="-709795784"/>
          <w:placeholder>
            <w:docPart w:val="15DC6BD781154F64BD5DE712C980D00B"/>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by </w:t>
      </w:r>
      <w:bookmarkStart w:id="603" w:name="HDSTE191"/>
      <w:bookmarkEnd w:id="603"/>
      <w:r w:rsidR="001A156D" w:rsidRPr="00BA2262">
        <w:rPr>
          <w:rFonts w:ascii="Times New Roman" w:eastAsia="Times New Roman" w:hAnsi="Times New Roman" w:cs="Times New Roman"/>
          <w:color w:val="0000FF"/>
          <w:sz w:val="24"/>
          <w:szCs w:val="24"/>
        </w:rPr>
        <w:t xml:space="preserve">the </w:t>
      </w:r>
      <w:sdt>
        <w:sdtPr>
          <w:rPr>
            <w:rFonts w:ascii="Times New Roman" w:eastAsia="Times New Roman" w:hAnsi="Times New Roman" w:cs="Times New Roman"/>
            <w:color w:val="0000FF"/>
            <w:sz w:val="24"/>
            <w:szCs w:val="24"/>
          </w:rPr>
          <w:tag w:val="HD:1.185.0.0:692c8b25-d416-47f7-9fea-4ba163b9be94"/>
          <w:id w:val="315074612"/>
          <w:placeholder>
            <w:docPart w:val="1B46701E4E9A40798C919EA90A9A53C3"/>
          </w:placeholder>
        </w:sdtPr>
        <w:sdtContent>
          <w:r w:rsidR="001A156D">
            <w:rPr>
              <w:rFonts w:ascii="Times New Roman" w:eastAsia="Times New Roman" w:hAnsi="Times New Roman" w:cs="Times New Roman"/>
              <w:noProof/>
              <w:color w:val="0000FF"/>
              <w:sz w:val="24"/>
              <w:szCs w:val="24"/>
            </w:rPr>
            <w:t>[</w:t>
          </w:r>
          <w:r w:rsidR="001A156D" w:rsidRPr="00DE3D42">
            <w:rPr>
              <w:rFonts w:ascii="Times New Roman" w:eastAsia="Times New Roman" w:hAnsi="Times New Roman" w:cs="Times New Roman"/>
              <w:noProof/>
              <w:color w:val="0000FF"/>
              <w:sz w:val="24"/>
              <w:szCs w:val="24"/>
            </w:rPr>
            <w:t>TrustStateLaw.State Name</w:t>
          </w:r>
          <w:r w:rsidR="001A156D">
            <w:rPr>
              <w:rFonts w:ascii="Times New Roman" w:eastAsia="Times New Roman" w:hAnsi="Times New Roman" w:cs="Times New Roman"/>
              <w:noProof/>
              <w:color w:val="0000FF"/>
              <w:sz w:val="24"/>
              <w:szCs w:val="24"/>
            </w:rPr>
            <w:t>]</w:t>
          </w:r>
        </w:sdtContent>
      </w:sdt>
      <w:r w:rsidR="001A156D" w:rsidRPr="00BA2262">
        <w:rPr>
          <w:rFonts w:ascii="Times New Roman" w:eastAsia="Times New Roman" w:hAnsi="Times New Roman" w:cs="Times New Roman"/>
          <w:color w:val="0000FF"/>
          <w:sz w:val="24"/>
          <w:szCs w:val="24"/>
        </w:rPr>
        <w:t xml:space="preserve"> Probate Code</w:t>
      </w:r>
      <w:r w:rsidR="001A156D" w:rsidRPr="00BA2262">
        <w:rPr>
          <w:rFonts w:ascii="Times New Roman" w:hAnsi="Times New Roman" w:cs="Times New Roman"/>
          <w:sz w:val="24"/>
          <w:szCs w:val="24"/>
        </w:rPr>
        <w:t xml:space="preserve"> </w:t>
      </w:r>
      <w:r w:rsidRPr="00BA2262">
        <w:rPr>
          <w:rFonts w:ascii="Times New Roman" w:hAnsi="Times New Roman" w:cs="Times New Roman"/>
          <w:sz w:val="24"/>
          <w:szCs w:val="24"/>
        </w:rPr>
        <w:t>and any powers enumerated elsewhere in this Will.</w:t>
      </w:r>
    </w:p>
    <w:p w14:paraId="6494F39D"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152BA15" w14:textId="2506EF56" w:rsidR="00872B24" w:rsidRPr="00BA2262"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Electronic Communications and Digital Assets</w:t>
      </w:r>
      <w:r w:rsidRPr="00BA2262">
        <w:rPr>
          <w:rFonts w:ascii="Times New Roman" w:hAnsi="Times New Roman" w:cs="Times New Roman"/>
          <w:sz w:val="24"/>
          <w:szCs w:val="24"/>
        </w:rPr>
        <w:t xml:space="preserve">. My </w:t>
      </w:r>
      <w:bookmarkStart w:id="604" w:name="HDSTE192"/>
      <w:bookmarkStart w:id="605" w:name="HDNDE192"/>
      <w:bookmarkEnd w:id="604"/>
      <w:bookmarkEnd w:id="605"/>
      <w:sdt>
        <w:sdtPr>
          <w:rPr>
            <w:rFonts w:ascii="Times New Roman" w:hAnsi="Times New Roman" w:cs="Times New Roman"/>
            <w:sz w:val="24"/>
            <w:szCs w:val="24"/>
          </w:rPr>
          <w:tag w:val="HD:1.187.0.0:11865f71-5aea-4165-86a9-86ca0f64ef5a"/>
          <w:id w:val="131444970"/>
          <w:placeholder>
            <w:docPart w:val="6D090905CBCF409BAC1E0B74843F0BB6"/>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w:t>
      </w:r>
      <w:bookmarkStart w:id="606" w:name="HDSTE193"/>
      <w:bookmarkStart w:id="607" w:name="HDNDE193"/>
      <w:bookmarkEnd w:id="606"/>
      <w:bookmarkEnd w:id="607"/>
      <w:sdt>
        <w:sdtPr>
          <w:rPr>
            <w:rFonts w:ascii="Times New Roman" w:hAnsi="Times New Roman" w:cs="Times New Roman"/>
            <w:sz w:val="24"/>
            <w:szCs w:val="24"/>
          </w:rPr>
          <w:tag w:val="HD:1.187.0.0:674e39f1-c793-4f31-b48c-6590b13e98ff"/>
          <w:id w:val="-2062555238"/>
          <w:placeholder>
            <w:docPart w:val="24185FCBB08F4491AC8BBD0635139473"/>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determines is necessary or advisable to effectively conduct my personal and financial affairs, to discharge any and all </w:t>
      </w:r>
      <w:r w:rsidRPr="00BA2262">
        <w:rPr>
          <w:rFonts w:ascii="Times New Roman" w:hAnsi="Times New Roman" w:cs="Times New Roman"/>
          <w:sz w:val="24"/>
          <w:szCs w:val="24"/>
        </w:rPr>
        <w:lastRenderedPageBreak/>
        <w:t xml:space="preserve">obligations I may owe and to maintain my public reputation. I hereby give my lawful consent and fully authorize my </w:t>
      </w:r>
      <w:bookmarkStart w:id="608" w:name="HDSTE194"/>
      <w:bookmarkStart w:id="609" w:name="HDNDE194"/>
      <w:bookmarkEnd w:id="608"/>
      <w:bookmarkEnd w:id="609"/>
      <w:sdt>
        <w:sdtPr>
          <w:rPr>
            <w:rFonts w:ascii="Times New Roman" w:hAnsi="Times New Roman" w:cs="Times New Roman"/>
            <w:sz w:val="24"/>
            <w:szCs w:val="24"/>
          </w:rPr>
          <w:tag w:val="HD:1.187.0.0:eb186014-f7d4-410d-bc54-dbbdd58babd5"/>
          <w:id w:val="-550762980"/>
          <w:placeholder>
            <w:docPart w:val="E0A8931A0CDA4F188BC847692F249A71"/>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to access, manage, control, delete and terminate any electronically stored information and communications of mine to the fullest extent allowable under the federal Electronic Communications Privacy Act of 1986, 18 USC 2510 et seq., as amended from time to time, </w:t>
      </w:r>
      <w:bookmarkStart w:id="610" w:name="HDSTE195"/>
      <w:bookmarkEnd w:id="610"/>
      <w:r w:rsidRPr="00BA2262">
        <w:rPr>
          <w:rFonts w:ascii="Times New Roman" w:eastAsia="Times New Roman" w:hAnsi="Times New Roman" w:cs="Times New Roman"/>
          <w:color w:val="0000FF"/>
          <w:sz w:val="24"/>
          <w:szCs w:val="24"/>
        </w:rPr>
        <w:t>the Revised Uniform Fiduciary Access to Digital Assets Act</w:t>
      </w:r>
      <w:bookmarkStart w:id="611" w:name="HDNDE195"/>
      <w:bookmarkEnd w:id="611"/>
      <w:r w:rsidRPr="00BA2262">
        <w:rPr>
          <w:rFonts w:ascii="Times New Roman" w:hAnsi="Times New Roman" w:cs="Times New Roman"/>
          <w:sz w:val="24"/>
          <w:szCs w:val="24"/>
        </w:rPr>
        <w:t xml:space="preserve">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w:t>
      </w:r>
      <w:proofErr w:type="gramStart"/>
      <w:r w:rsidRPr="00BA2262">
        <w:rPr>
          <w:rFonts w:ascii="Times New Roman" w:hAnsi="Times New Roman" w:cs="Times New Roman"/>
          <w:sz w:val="24"/>
          <w:szCs w:val="24"/>
        </w:rPr>
        <w:t>in order to</w:t>
      </w:r>
      <w:proofErr w:type="gramEnd"/>
      <w:r w:rsidRPr="00BA2262">
        <w:rPr>
          <w:rFonts w:ascii="Times New Roman" w:hAnsi="Times New Roman" w:cs="Times New Roman"/>
          <w:sz w:val="24"/>
          <w:szCs w:val="24"/>
        </w:rPr>
        <w:t xml:space="preserve"> give effect to this provision, I specifically provide that my intention is to so reference such law, whether such law is now in existence or comes into existence or is amended after the date of this Will.</w:t>
      </w:r>
    </w:p>
    <w:p w14:paraId="1DB98EA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2A13F2D" w14:textId="2D9372C7" w:rsidR="00872B24"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Power to Make Tax Elections</w:t>
      </w:r>
      <w:r w:rsidRPr="00BA2262">
        <w:rPr>
          <w:rFonts w:ascii="Times New Roman" w:hAnsi="Times New Roman" w:cs="Times New Roman"/>
          <w:sz w:val="24"/>
          <w:szCs w:val="24"/>
        </w:rPr>
        <w:t xml:space="preserve">. To the extent permitted by law, and without regard to the resulting effect on any other provision of this Will, on any person interested in my Estate, or on the amount of taxes that may be payable, my </w:t>
      </w:r>
      <w:bookmarkStart w:id="612" w:name="HDSTE196"/>
      <w:bookmarkStart w:id="613" w:name="HDNDE196"/>
      <w:bookmarkEnd w:id="612"/>
      <w:bookmarkEnd w:id="613"/>
      <w:sdt>
        <w:sdtPr>
          <w:rPr>
            <w:rFonts w:ascii="Times New Roman" w:hAnsi="Times New Roman" w:cs="Times New Roman"/>
            <w:sz w:val="24"/>
            <w:szCs w:val="24"/>
          </w:rPr>
          <w:tag w:val="HD:1.187.0.0:5f70d95f-48a6-45b8-ba43-fdf13440c732"/>
          <w:id w:val="1357381438"/>
          <w:placeholder>
            <w:docPart w:val="2C71D4FF39A14254A72B490C055F9641"/>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shall have the power to choose a valuation date for tax purposes; choose the methods to pay any death taxes; elect to treat or use any item for state or federal estate or income tax purposes as an income tax deduction or an estate tax deduction; </w:t>
      </w:r>
      <w:r w:rsidRPr="00BA2262">
        <w:rPr>
          <w:rFonts w:ascii="Times New Roman" w:eastAsia="Times New Roman" w:hAnsi="Times New Roman" w:cs="Times New Roman"/>
          <w:sz w:val="24"/>
          <w:szCs w:val="24"/>
        </w:rPr>
        <w:t>make such elections or allocations under the tax laws as the trustee of</w:t>
      </w:r>
      <w:r w:rsidRPr="00BA2262">
        <w:rPr>
          <w:rFonts w:ascii="Times New Roman" w:eastAsia="Times New Roman" w:hAnsi="Times New Roman" w:cs="Times New Roman"/>
          <w:b/>
          <w:sz w:val="24"/>
          <w:szCs w:val="24"/>
        </w:rPr>
        <w:t xml:space="preserve"> </w:t>
      </w:r>
      <w:r w:rsidRPr="00BA2262">
        <w:rPr>
          <w:rFonts w:ascii="Times New Roman" w:hAnsi="Times New Roman" w:cs="Times New Roman"/>
          <w:sz w:val="24"/>
          <w:szCs w:val="24"/>
        </w:rPr>
        <w:t xml:space="preserve">the trust hereinabove referenced in </w:t>
      </w:r>
      <w:r w:rsidR="00E0201C">
        <w:rPr>
          <w:rFonts w:ascii="Times New Roman" w:hAnsi="Times New Roman" w:cs="Times New Roman"/>
          <w:sz w:val="24"/>
          <w:szCs w:val="24"/>
        </w:rPr>
        <w:t>Article One</w:t>
      </w:r>
      <w:r w:rsidR="00AE534F">
        <w:rPr>
          <w:rFonts w:ascii="Times New Roman" w:hAnsi="Times New Roman" w:cs="Times New Roman"/>
          <w:sz w:val="24"/>
          <w:szCs w:val="24"/>
        </w:rPr>
        <w:t>, if any,</w:t>
      </w:r>
      <w:r w:rsidRPr="00BA2262">
        <w:rPr>
          <w:rFonts w:ascii="Times New Roman" w:hAnsi="Times New Roman" w:cs="Times New Roman"/>
          <w:sz w:val="24"/>
          <w:szCs w:val="24"/>
        </w:rPr>
        <w:t xml:space="preserve"> </w:t>
      </w:r>
      <w:r w:rsidRPr="00BA2262">
        <w:rPr>
          <w:rFonts w:ascii="Times New Roman" w:eastAsia="Times New Roman" w:hAnsi="Times New Roman" w:cs="Times New Roman"/>
          <w:sz w:val="24"/>
          <w:szCs w:val="24"/>
        </w:rPr>
        <w:t xml:space="preserve">directs or, in the absence of such a direction, to the extent my </w:t>
      </w:r>
      <w:sdt>
        <w:sdtPr>
          <w:rPr>
            <w:rFonts w:ascii="Times New Roman" w:eastAsia="Times New Roman" w:hAnsi="Times New Roman" w:cs="Times New Roman"/>
            <w:sz w:val="24"/>
            <w:szCs w:val="24"/>
          </w:rPr>
          <w:tag w:val="HD:1.190.0.0:f506869e-7805-45f2-9613-8545febbcc08"/>
          <w:id w:val="921530442"/>
          <w:placeholder>
            <w:docPart w:val="5707B3991C344131AB172ED4BDD60D37"/>
          </w:placeholder>
        </w:sdtPr>
        <w:sdtContent>
          <w:r w:rsidR="0061173B">
            <w:rPr>
              <w:rFonts w:ascii="Times New Roman" w:eastAsia="Times New Roman" w:hAnsi="Times New Roman" w:cs="Times New Roman"/>
              <w:noProof/>
              <w:sz w:val="24"/>
              <w:szCs w:val="24"/>
            </w:rPr>
            <w:t>[</w:t>
          </w:r>
          <w:r w:rsidR="0061173B" w:rsidRPr="0061173B">
            <w:rPr>
              <w:rFonts w:ascii="Times New Roman" w:eastAsia="Times New Roman" w:hAnsi="Times New Roman" w:cs="Times New Roman"/>
              <w:noProof/>
              <w:color w:val="0000FF"/>
              <w:sz w:val="24"/>
              <w:szCs w:val="24"/>
            </w:rPr>
            <w:t>PRtitle:like this</w:t>
          </w:r>
          <w:r w:rsidR="0061173B">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deems advisable, without regard to the relative interests of the beneficiaries and without liability to any person</w:t>
      </w:r>
      <w:r w:rsidRPr="00BA2262">
        <w:rPr>
          <w:rFonts w:ascii="Times New Roman" w:hAnsi="Times New Roman" w:cs="Times New Roman"/>
          <w:sz w:val="24"/>
          <w:szCs w:val="24"/>
        </w:rPr>
        <w:t xml:space="preserve">; and, to disclaim all or any portion of any interest in property passing at or after my death to my Estate or to a trust created by me or established for my benefit (including, but not limited to, the trust hereinabove referenced in </w:t>
      </w:r>
      <w:r w:rsidR="004207AE">
        <w:rPr>
          <w:rFonts w:ascii="Times New Roman" w:hAnsi="Times New Roman" w:cs="Times New Roman"/>
          <w:sz w:val="24"/>
          <w:szCs w:val="24"/>
        </w:rPr>
        <w:t>Article One, if any</w:t>
      </w:r>
      <w:r w:rsidRPr="00BA2262">
        <w:rPr>
          <w:rFonts w:ascii="Times New Roman" w:hAnsi="Times New Roman" w:cs="Times New Roman"/>
          <w:sz w:val="24"/>
          <w:szCs w:val="24"/>
        </w:rPr>
        <w:t>).</w:t>
      </w:r>
    </w:p>
    <w:p w14:paraId="2F01A440" w14:textId="77777777" w:rsidR="00872B24" w:rsidRDefault="00872B24" w:rsidP="00872B24">
      <w:pPr>
        <w:pStyle w:val="ListParagraph"/>
      </w:pPr>
    </w:p>
    <w:sdt>
      <w:sdtPr>
        <w:rPr>
          <w:rFonts w:ascii="Times New Roman" w:hAnsi="Times New Roman" w:cs="Times New Roman"/>
          <w:sz w:val="24"/>
          <w:szCs w:val="24"/>
        </w:rPr>
        <w:tag w:val="HD:1.185.0.0:4145f379-7b15-42d2-90d7-abbc53c8c78e"/>
        <w:id w:val="87122185"/>
        <w:placeholder>
          <w:docPart w:val="49A04E5E7DA24DBC9082C5D9DBA7F8F4"/>
        </w:placeholder>
      </w:sdtPr>
      <w:sdtContent>
        <w:p w14:paraId="6D06EB50" w14:textId="77777777"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8B6437">
            <w:rPr>
              <w:rFonts w:ascii="Times New Roman" w:hAnsi="Times New Roman" w:cs="Times New Roman"/>
              <w:noProof/>
              <w:color w:val="008000"/>
              <w:sz w:val="24"/>
              <w:szCs w:val="24"/>
            </w:rPr>
            <w:t>IF ANSWERED (PrimaryMaritalStatus)</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de98d3b6-f206-45e8-91b1-a2dd61081bb7"/>
        <w:id w:val="1698885843"/>
        <w:placeholder>
          <w:docPart w:val="8DC2319BED1546B180FB4092B3E53831"/>
        </w:placeholder>
      </w:sdtPr>
      <w:sdtContent>
        <w:p w14:paraId="3D7E4184" w14:textId="545E9F3A" w:rsidR="00872B24" w:rsidRDefault="00FA0FFC"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FA0FFC">
            <w:rPr>
              <w:rFonts w:ascii="Times New Roman" w:hAnsi="Times New Roman" w:cs="Times New Roman"/>
              <w:noProof/>
              <w:color w:val="008000"/>
              <w:sz w:val="24"/>
              <w:szCs w:val="24"/>
            </w:rPr>
            <w:t>IF PrimaryMaritalStatus.LifePartnerType = "Married"</w:t>
          </w:r>
          <w:r>
            <w:rPr>
              <w:rFonts w:ascii="Times New Roman" w:hAnsi="Times New Roman" w:cs="Times New Roman"/>
              <w:noProof/>
              <w:sz w:val="24"/>
              <w:szCs w:val="24"/>
            </w:rPr>
            <w:t>]</w:t>
          </w:r>
        </w:p>
      </w:sdtContent>
    </w:sdt>
    <w:p w14:paraId="2FA43CB2" w14:textId="477DBA1B" w:rsidR="00872B24" w:rsidRPr="00BA2262"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Power to Elect “Portability”</w:t>
      </w:r>
      <w:r w:rsidRPr="00BA2262">
        <w:rPr>
          <w:rFonts w:ascii="Times New Roman" w:hAnsi="Times New Roman" w:cs="Times New Roman"/>
          <w:sz w:val="24"/>
          <w:szCs w:val="24"/>
        </w:rPr>
        <w:t xml:space="preserve">. In addition to the tax powers hereinabove set forth, my </w:t>
      </w:r>
      <w:bookmarkStart w:id="614" w:name="HDSTE197"/>
      <w:bookmarkStart w:id="615" w:name="HDNDE197"/>
      <w:bookmarkEnd w:id="614"/>
      <w:bookmarkEnd w:id="615"/>
      <w:sdt>
        <w:sdtPr>
          <w:rPr>
            <w:rFonts w:ascii="Times New Roman" w:hAnsi="Times New Roman" w:cs="Times New Roman"/>
            <w:sz w:val="24"/>
            <w:szCs w:val="24"/>
          </w:rPr>
          <w:tag w:val="HD:1.187.0.0:a4fdbc66-065e-441f-ad91-174e0b7584d7"/>
          <w:id w:val="-1106570200"/>
          <w:placeholder>
            <w:docPart w:val="ACE0995017F1481BA80DCA7F2A150762"/>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is specifically authorized to elect, to the extent and in the manner authorized by §2010(c)(2) of the Code and any applicable regulations thereto, the allocation to </w:t>
      </w:r>
      <w:bookmarkStart w:id="616" w:name="HDSTE198"/>
      <w:bookmarkEnd w:id="616"/>
      <w:r w:rsidR="0083151F">
        <w:rPr>
          <w:rFonts w:ascii="Times New Roman" w:hAnsi="Times New Roman" w:cs="Times New Roman"/>
          <w:sz w:val="24"/>
          <w:szCs w:val="24"/>
        </w:rPr>
        <w:t>my spouse</w:t>
      </w:r>
      <w:r w:rsidR="00F533A1">
        <w:rPr>
          <w:rFonts w:ascii="Times New Roman" w:hAnsi="Times New Roman" w:cs="Times New Roman"/>
          <w:sz w:val="24"/>
          <w:szCs w:val="24"/>
        </w:rPr>
        <w:t xml:space="preserve"> </w:t>
      </w:r>
      <w:r w:rsidRPr="00BA2262">
        <w:rPr>
          <w:rFonts w:ascii="Times New Roman" w:hAnsi="Times New Roman" w:cs="Times New Roman"/>
          <w:sz w:val="24"/>
          <w:szCs w:val="24"/>
        </w:rPr>
        <w:t xml:space="preserve">of any unused portion of my “applicable exclusion amount” for federal estate tax purposes; it is my intent that my </w:t>
      </w:r>
      <w:bookmarkStart w:id="617" w:name="HDSTE199"/>
      <w:bookmarkStart w:id="618" w:name="HDNDE199"/>
      <w:bookmarkEnd w:id="617"/>
      <w:bookmarkEnd w:id="618"/>
      <w:sdt>
        <w:sdtPr>
          <w:rPr>
            <w:rFonts w:ascii="Times New Roman" w:hAnsi="Times New Roman" w:cs="Times New Roman"/>
            <w:sz w:val="24"/>
            <w:szCs w:val="24"/>
          </w:rPr>
          <w:tag w:val="HD:1.187.0.0:8bb4a7f0-1e18-4f84-936d-d04af47f43b6"/>
          <w:id w:val="1091439651"/>
          <w:placeholder>
            <w:docPart w:val="938B049AF88D4062B3FCE92A6460DA12"/>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shall affirmatively elect “portability” of the “deceased spousal unused exclusion amount” [as said term is defined in §2010(c)(4) of the Code] pursuant to §2010(c)(5)(A) of the Code if requested by </w:t>
      </w:r>
      <w:bookmarkStart w:id="619" w:name="HDSTE19a"/>
      <w:bookmarkStart w:id="620" w:name="HDNDE19a"/>
      <w:bookmarkEnd w:id="619"/>
      <w:bookmarkEnd w:id="620"/>
      <w:r w:rsidR="0083151F">
        <w:rPr>
          <w:rFonts w:ascii="Times New Roman" w:hAnsi="Times New Roman" w:cs="Times New Roman"/>
          <w:sz w:val="24"/>
          <w:szCs w:val="24"/>
        </w:rPr>
        <w:t>my spouse</w:t>
      </w:r>
      <w:r w:rsidRPr="00BA2262">
        <w:rPr>
          <w:rFonts w:ascii="Times New Roman" w:hAnsi="Times New Roman" w:cs="Times New Roman"/>
          <w:sz w:val="24"/>
          <w:szCs w:val="24"/>
        </w:rPr>
        <w:t xml:space="preserve"> and if the costs attributable to such election are fully borne by</w:t>
      </w:r>
      <w:r w:rsidR="0083151F">
        <w:rPr>
          <w:rFonts w:ascii="Times New Roman" w:hAnsi="Times New Roman" w:cs="Times New Roman"/>
          <w:sz w:val="24"/>
          <w:szCs w:val="24"/>
        </w:rPr>
        <w:t xml:space="preserve"> my spouse</w:t>
      </w:r>
      <w:r w:rsidRPr="00BA2262">
        <w:rPr>
          <w:rFonts w:ascii="Times New Roman" w:hAnsi="Times New Roman" w:cs="Times New Roman"/>
          <w:sz w:val="24"/>
          <w:szCs w:val="24"/>
        </w:rPr>
        <w:t>.</w:t>
      </w:r>
    </w:p>
    <w:sdt>
      <w:sdtPr>
        <w:rPr>
          <w:rFonts w:ascii="Times New Roman" w:hAnsi="Times New Roman" w:cs="Times New Roman"/>
          <w:sz w:val="24"/>
          <w:szCs w:val="24"/>
        </w:rPr>
        <w:tag w:val="HD:1.185.0.0:ece3d82c-8fd8-4d79-aa99-64917c2158f3"/>
        <w:id w:val="1778059933"/>
        <w:placeholder>
          <w:docPart w:val="EAA91584844242009EB90CEA0709D048"/>
        </w:placeholder>
      </w:sdtPr>
      <w:sdtContent>
        <w:p w14:paraId="4AB9470A" w14:textId="77777777"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E057A1">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16F60A9" w14:textId="77777777" w:rsidR="00EC61B1" w:rsidRDefault="00EC61B1" w:rsidP="00872B24">
      <w:pPr>
        <w:tabs>
          <w:tab w:val="left" w:pos="7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5.0.0:2c2a814f-be1a-46f8-ae27-d93a29395cac"/>
        <w:id w:val="-1714722694"/>
        <w:placeholder>
          <w:docPart w:val="A9B6414B6E89413C905465CA0D7DD3E5"/>
        </w:placeholder>
      </w:sdtPr>
      <w:sdtContent>
        <w:p w14:paraId="40E72452" w14:textId="5252E6DC" w:rsidR="00872B24" w:rsidRPr="008B6437"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8B6437">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E6947E2" w14:textId="671C17C0" w:rsidR="00872B24" w:rsidRPr="00BA2262"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 xml:space="preserve">Nomination of </w:t>
      </w:r>
      <w:bookmarkStart w:id="621" w:name="HDSTE19c"/>
      <w:bookmarkStart w:id="622" w:name="HDNDE19c"/>
      <w:bookmarkEnd w:id="621"/>
      <w:bookmarkEnd w:id="622"/>
      <w:sdt>
        <w:sdtPr>
          <w:rPr>
            <w:rFonts w:ascii="Times New Roman" w:eastAsia="Times New Roman" w:hAnsi="Times New Roman" w:cs="Times New Roman"/>
            <w:b/>
            <w:sz w:val="24"/>
            <w:szCs w:val="24"/>
          </w:rPr>
          <w:tag w:val="HD:1.187.0.0:502a5ede-e4a9-443e-b84b-00e3d051d6d4"/>
          <w:id w:val="-966735125"/>
          <w:placeholder>
            <w:docPart w:val="6FBF1F0CB08740AB87B1A4558D71ADC4"/>
          </w:placeholder>
        </w:sdtPr>
        <w:sdtContent>
          <w:r w:rsidR="000A5F82">
            <w:rPr>
              <w:rFonts w:ascii="Times New Roman" w:eastAsia="Times New Roman" w:hAnsi="Times New Roman" w:cs="Times New Roman"/>
              <w:b/>
              <w:noProof/>
              <w:sz w:val="24"/>
              <w:szCs w:val="24"/>
            </w:rPr>
            <w:t>[</w:t>
          </w:r>
          <w:r w:rsidR="000A5F82" w:rsidRPr="000A5F82">
            <w:rPr>
              <w:rFonts w:ascii="Times New Roman" w:eastAsia="Times New Roman" w:hAnsi="Times New Roman" w:cs="Times New Roman"/>
              <w:b/>
              <w:noProof/>
              <w:color w:val="0000FF"/>
              <w:sz w:val="24"/>
              <w:szCs w:val="24"/>
            </w:rPr>
            <w:t>PRtitle</w:t>
          </w:r>
          <w:r w:rsidR="000A5F82">
            <w:rPr>
              <w:rFonts w:ascii="Times New Roman" w:eastAsia="Times New Roman" w:hAnsi="Times New Roman" w:cs="Times New Roman"/>
              <w:b/>
              <w:noProof/>
              <w:sz w:val="24"/>
              <w:szCs w:val="24"/>
            </w:rPr>
            <w:t>]</w:t>
          </w:r>
        </w:sdtContent>
      </w:sdt>
      <w:r w:rsidRPr="00BA2262">
        <w:rPr>
          <w:rFonts w:ascii="Times New Roman" w:hAnsi="Times New Roman" w:cs="Times New Roman"/>
          <w:sz w:val="24"/>
          <w:szCs w:val="24"/>
        </w:rPr>
        <w:t xml:space="preserve">. If a nominated </w:t>
      </w:r>
      <w:bookmarkStart w:id="623" w:name="HDSTE19d"/>
      <w:bookmarkStart w:id="624" w:name="HDNDE19d"/>
      <w:bookmarkEnd w:id="623"/>
      <w:bookmarkEnd w:id="624"/>
      <w:sdt>
        <w:sdtPr>
          <w:rPr>
            <w:rFonts w:ascii="Times New Roman" w:hAnsi="Times New Roman" w:cs="Times New Roman"/>
            <w:sz w:val="24"/>
            <w:szCs w:val="24"/>
          </w:rPr>
          <w:tag w:val="HD:1.187.0.0:e3a581ef-4c2c-497b-8eda-5a3177a12f88"/>
          <w:id w:val="-358363426"/>
          <w:placeholder>
            <w:docPart w:val="8415C1B5D5634DBA8E6B1699BB9F654A"/>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wishes to decline appointment and no other nominated </w:t>
      </w:r>
      <w:bookmarkStart w:id="625" w:name="HDSTE19e"/>
      <w:bookmarkStart w:id="626" w:name="HDNDE19e"/>
      <w:bookmarkEnd w:id="625"/>
      <w:bookmarkEnd w:id="626"/>
      <w:sdt>
        <w:sdtPr>
          <w:rPr>
            <w:rFonts w:ascii="Times New Roman" w:hAnsi="Times New Roman" w:cs="Times New Roman"/>
            <w:sz w:val="24"/>
            <w:szCs w:val="24"/>
          </w:rPr>
          <w:tag w:val="HD:1.187.0.0:1a16fc76-5110-4514-ab5c-77edb4c5f4c2"/>
          <w:id w:val="224186380"/>
          <w:placeholder>
            <w:docPart w:val="719FDDD20DB94A799B1F1ABC63A4118C"/>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is then available or willing to act, such declining </w:t>
      </w:r>
      <w:bookmarkStart w:id="627" w:name="HDSTE19f"/>
      <w:bookmarkStart w:id="628" w:name="HDNDE19f"/>
      <w:bookmarkEnd w:id="627"/>
      <w:bookmarkEnd w:id="628"/>
      <w:sdt>
        <w:sdtPr>
          <w:rPr>
            <w:rFonts w:ascii="Times New Roman" w:hAnsi="Times New Roman" w:cs="Times New Roman"/>
            <w:sz w:val="24"/>
            <w:szCs w:val="24"/>
          </w:rPr>
          <w:tag w:val="HD:1.187.0.0:bb0086f6-b262-4ba8-a0e5-1a981ac8dde1"/>
          <w:id w:val="-424192884"/>
          <w:placeholder>
            <w:docPart w:val="0A24260F1E5B4B89BC31C0273FD1366F"/>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shall have the power to nominate a new </w:t>
      </w:r>
      <w:bookmarkStart w:id="629" w:name="HDSTE1a0"/>
      <w:bookmarkStart w:id="630" w:name="HDNDE1a0"/>
      <w:bookmarkEnd w:id="629"/>
      <w:bookmarkEnd w:id="630"/>
      <w:sdt>
        <w:sdtPr>
          <w:rPr>
            <w:rFonts w:ascii="Times New Roman" w:hAnsi="Times New Roman" w:cs="Times New Roman"/>
            <w:sz w:val="24"/>
            <w:szCs w:val="24"/>
          </w:rPr>
          <w:tag w:val="HD:1.187.0.0:fe6173c9-739d-48ff-b8d8-10e4b9e3b676"/>
          <w:id w:val="1449123973"/>
          <w:placeholder>
            <w:docPart w:val="DCA6D6AC3E944A27B55C6509C38CC405"/>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to act in such declining </w:t>
      </w:r>
      <w:bookmarkStart w:id="631" w:name="HDSTE1a1"/>
      <w:bookmarkStart w:id="632" w:name="HDNDE1a1"/>
      <w:bookmarkEnd w:id="631"/>
      <w:bookmarkEnd w:id="632"/>
      <w:sdt>
        <w:sdtPr>
          <w:rPr>
            <w:rFonts w:ascii="Times New Roman" w:hAnsi="Times New Roman" w:cs="Times New Roman"/>
            <w:sz w:val="24"/>
            <w:szCs w:val="24"/>
          </w:rPr>
          <w:tag w:val="HD:1.187.0.0:80ad5ce6-e956-4ea3-bb5c-c7913ff4d95a"/>
          <w:id w:val="-1241714678"/>
          <w:placeholder>
            <w:docPart w:val="2CEBEE47CC7F48F4A6110ACF10CC14D7"/>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’s place and stead with all of the same powers as are hereinabove set forth.</w:t>
      </w:r>
    </w:p>
    <w:p w14:paraId="27F7B11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451D9A2" w14:textId="77777777" w:rsidR="00872B24"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Court Supervision</w:t>
      </w:r>
      <w:r w:rsidRPr="00BA2262">
        <w:rPr>
          <w:rFonts w:ascii="Times New Roman" w:hAnsi="Times New Roman" w:cs="Times New Roman"/>
          <w:sz w:val="24"/>
          <w:szCs w:val="24"/>
        </w:rPr>
        <w:t xml:space="preserve">. My Estate may be managed, administered, distributed, and settled </w:t>
      </w:r>
      <w:bookmarkStart w:id="633" w:name="HDSTE1a2"/>
      <w:bookmarkEnd w:id="633"/>
      <w:r w:rsidRPr="00BA2262">
        <w:rPr>
          <w:rFonts w:ascii="Times New Roman" w:eastAsia="Times New Roman" w:hAnsi="Times New Roman" w:cs="Times New Roman"/>
          <w:color w:val="0000FF"/>
          <w:sz w:val="24"/>
          <w:szCs w:val="24"/>
        </w:rPr>
        <w:t>without Court supervision to the maximum extent permissible by law</w:t>
      </w:r>
      <w:bookmarkStart w:id="634" w:name="HDNDE1a2"/>
      <w:bookmarkEnd w:id="634"/>
      <w:r w:rsidRPr="00BA2262">
        <w:rPr>
          <w:rFonts w:ascii="Times New Roman" w:hAnsi="Times New Roman" w:cs="Times New Roman"/>
          <w:sz w:val="24"/>
          <w:szCs w:val="24"/>
        </w:rPr>
        <w:t>.</w:t>
      </w:r>
    </w:p>
    <w:p w14:paraId="1F4906AA" w14:textId="77777777" w:rsidR="00060179" w:rsidRDefault="00060179" w:rsidP="00060179">
      <w:pPr>
        <w:pStyle w:val="ListParagraph"/>
      </w:pPr>
    </w:p>
    <w:p w14:paraId="03925163" w14:textId="729A48A1" w:rsidR="00060179" w:rsidRPr="00060179" w:rsidRDefault="00060179" w:rsidP="00060179">
      <w:pPr>
        <w:numPr>
          <w:ilvl w:val="0"/>
          <w:numId w:val="12"/>
        </w:numPr>
        <w:tabs>
          <w:tab w:val="left" w:pos="720"/>
          <w:tab w:val="left" w:leader="underscore" w:pos="1440"/>
          <w:tab w:val="right" w:leader="underscore" w:pos="9425"/>
        </w:tabs>
        <w:autoSpaceDE w:val="0"/>
        <w:autoSpaceDN w:val="0"/>
        <w:adjustRightInd w:val="0"/>
        <w:spacing w:after="120" w:line="240" w:lineRule="auto"/>
        <w:jc w:val="both"/>
        <w:rPr>
          <w:rFonts w:ascii="Times New Roman" w:eastAsia="Times New Roman" w:hAnsi="Times New Roman" w:cs="Times New Roman"/>
          <w:sz w:val="24"/>
          <w:szCs w:val="24"/>
        </w:rPr>
      </w:pPr>
      <w:r w:rsidRPr="00060179">
        <w:rPr>
          <w:rFonts w:ascii="Times New Roman" w:eastAsia="Times New Roman" w:hAnsi="Times New Roman" w:cs="Times New Roman"/>
          <w:b/>
          <w:bCs/>
          <w:sz w:val="24"/>
          <w:szCs w:val="24"/>
        </w:rPr>
        <w:t>Capacity</w:t>
      </w:r>
      <w:r>
        <w:rPr>
          <w:rFonts w:ascii="Times New Roman" w:eastAsia="Times New Roman" w:hAnsi="Times New Roman" w:cs="Times New Roman"/>
          <w:sz w:val="24"/>
          <w:szCs w:val="24"/>
        </w:rPr>
        <w:t xml:space="preserve">.  In the event there is a question of my </w:t>
      </w:r>
      <w:sdt>
        <w:sdtPr>
          <w:rPr>
            <w:rFonts w:ascii="Times New Roman" w:hAnsi="Times New Roman" w:cs="Times New Roman"/>
            <w:sz w:val="24"/>
            <w:szCs w:val="24"/>
          </w:rPr>
          <w:tag w:val="HD:1.187.0.0:bbc4c099-9e7c-4a66-a8a8-6776d208f762"/>
          <w:id w:val="-1087220897"/>
          <w:placeholder>
            <w:docPart w:val="7DB0A5669E6B4A28BA53D84A8420EE80"/>
          </w:placeholder>
        </w:sdtPr>
        <w:sdtContent>
          <w:r>
            <w:rPr>
              <w:rFonts w:ascii="Times New Roman" w:hAnsi="Times New Roman" w:cs="Times New Roman"/>
              <w:noProof/>
              <w:sz w:val="24"/>
              <w:szCs w:val="24"/>
            </w:rPr>
            <w:t>[</w:t>
          </w:r>
          <w:r w:rsidRPr="000A5F82">
            <w:rPr>
              <w:rFonts w:ascii="Times New Roman" w:hAnsi="Times New Roman" w:cs="Times New Roman"/>
              <w:noProof/>
              <w:color w:val="0000FF"/>
              <w:sz w:val="24"/>
              <w:szCs w:val="24"/>
            </w:rPr>
            <w:t>PRtitle</w:t>
          </w:r>
          <w:r>
            <w:rPr>
              <w:rFonts w:ascii="Times New Roman" w:hAnsi="Times New Roman" w:cs="Times New Roman"/>
              <w:noProof/>
              <w:sz w:val="24"/>
              <w:szCs w:val="24"/>
            </w:rPr>
            <w:t>]</w:t>
          </w:r>
        </w:sdtContent>
      </w:sdt>
      <w:r>
        <w:rPr>
          <w:rFonts w:ascii="Times New Roman" w:eastAsia="Times New Roman" w:hAnsi="Times New Roman" w:cs="Times New Roman"/>
          <w:sz w:val="24"/>
          <w:szCs w:val="24"/>
        </w:rPr>
        <w:t xml:space="preserve">’s capacity, my </w:t>
      </w:r>
      <w:sdt>
        <w:sdtPr>
          <w:rPr>
            <w:rFonts w:ascii="Times New Roman" w:hAnsi="Times New Roman" w:cs="Times New Roman"/>
            <w:sz w:val="24"/>
            <w:szCs w:val="24"/>
          </w:rPr>
          <w:tag w:val="HD:1.187.0.0:5866411a-0b0e-4bbb-b0c9-341d80e4cfe5"/>
          <w:id w:val="1844962785"/>
          <w:placeholder>
            <w:docPart w:val="5255488C3A234FEC8E4056DD7E2E0943"/>
          </w:placeholder>
        </w:sdtPr>
        <w:sdtContent>
          <w:r>
            <w:rPr>
              <w:rFonts w:ascii="Times New Roman" w:hAnsi="Times New Roman" w:cs="Times New Roman"/>
              <w:noProof/>
              <w:sz w:val="24"/>
              <w:szCs w:val="24"/>
            </w:rPr>
            <w:t>[</w:t>
          </w:r>
          <w:r w:rsidRPr="000A5F82">
            <w:rPr>
              <w:rFonts w:ascii="Times New Roman" w:hAnsi="Times New Roman" w:cs="Times New Roman"/>
              <w:noProof/>
              <w:color w:val="0000FF"/>
              <w:sz w:val="24"/>
              <w:szCs w:val="24"/>
            </w:rPr>
            <w:t>PRtitle</w:t>
          </w:r>
          <w:r>
            <w:rPr>
              <w:rFonts w:ascii="Times New Roman" w:hAnsi="Times New Roman" w:cs="Times New Roman"/>
              <w:noProof/>
              <w:sz w:val="24"/>
              <w:szCs w:val="24"/>
            </w:rPr>
            <w:t>]</w:t>
          </w:r>
        </w:sdtContent>
      </w:sdt>
      <w:r>
        <w:rPr>
          <w:rFonts w:ascii="Times New Roman" w:eastAsia="Times New Roman" w:hAnsi="Times New Roman" w:cs="Times New Roman"/>
          <w:sz w:val="24"/>
          <w:szCs w:val="24"/>
        </w:rPr>
        <w:t xml:space="preserve"> shall be deemed incapacitated by the  </w:t>
      </w:r>
      <w:r w:rsidRPr="00F7313C">
        <w:rPr>
          <w:rFonts w:ascii="Times New Roman" w:eastAsia="Times New Roman" w:hAnsi="Times New Roman" w:cs="Times New Roman"/>
          <w:sz w:val="24"/>
          <w:szCs w:val="24"/>
        </w:rPr>
        <w:t xml:space="preserve">signing of a written statement by </w:t>
      </w:r>
      <w:r>
        <w:rPr>
          <w:rFonts w:ascii="Times New Roman" w:eastAsia="Times New Roman" w:hAnsi="Times New Roman" w:cs="Times New Roman"/>
          <w:sz w:val="24"/>
          <w:szCs w:val="24"/>
        </w:rPr>
        <w:t>his or her</w:t>
      </w:r>
      <w:r w:rsidRPr="00F7313C">
        <w:rPr>
          <w:rFonts w:ascii="Times New Roman" w:eastAsia="Times New Roman" w:hAnsi="Times New Roman" w:cs="Times New Roman"/>
          <w:sz w:val="24"/>
          <w:szCs w:val="24"/>
        </w:rPr>
        <w:t xml:space="preserve"> regular physician, or by </w:t>
      </w:r>
      <w:r w:rsidRPr="00F7313C">
        <w:rPr>
          <w:rFonts w:ascii="Times New Roman" w:eastAsia="Times New Roman" w:hAnsi="Times New Roman" w:cs="Times New Roman"/>
          <w:sz w:val="24"/>
          <w:szCs w:val="24"/>
        </w:rPr>
        <w:lastRenderedPageBreak/>
        <w:t xml:space="preserve">a physician who has treated </w:t>
      </w:r>
      <w:r>
        <w:rPr>
          <w:rFonts w:ascii="Times New Roman" w:eastAsia="Times New Roman" w:hAnsi="Times New Roman" w:cs="Times New Roman"/>
          <w:sz w:val="24"/>
          <w:szCs w:val="24"/>
        </w:rPr>
        <w:t>him or her</w:t>
      </w:r>
      <w:r w:rsidRPr="00F7313C">
        <w:rPr>
          <w:rFonts w:ascii="Times New Roman" w:eastAsia="Times New Roman" w:hAnsi="Times New Roman" w:cs="Times New Roman"/>
          <w:sz w:val="24"/>
          <w:szCs w:val="24"/>
        </w:rPr>
        <w:t xml:space="preserve"> within one year preceding the date of such signing, or by a licensed psychologist or psychiatrist, certifying that </w:t>
      </w:r>
      <w:r>
        <w:rPr>
          <w:rFonts w:ascii="Times New Roman" w:eastAsia="Times New Roman" w:hAnsi="Times New Roman" w:cs="Times New Roman"/>
          <w:sz w:val="24"/>
          <w:szCs w:val="24"/>
        </w:rPr>
        <w:t>he or she is</w:t>
      </w:r>
      <w:r w:rsidRPr="00F7313C">
        <w:rPr>
          <w:rFonts w:ascii="Times New Roman" w:eastAsia="Times New Roman" w:hAnsi="Times New Roman" w:cs="Times New Roman"/>
          <w:sz w:val="24"/>
          <w:szCs w:val="24"/>
        </w:rPr>
        <w:t xml:space="preserve"> suffering from diminished capacity that would preclude </w:t>
      </w:r>
      <w:r>
        <w:rPr>
          <w:rFonts w:ascii="Times New Roman" w:eastAsia="Times New Roman" w:hAnsi="Times New Roman" w:cs="Times New Roman"/>
          <w:sz w:val="24"/>
          <w:szCs w:val="24"/>
        </w:rPr>
        <w:t>them</w:t>
      </w:r>
      <w:r w:rsidRPr="00F7313C">
        <w:rPr>
          <w:rFonts w:ascii="Times New Roman" w:eastAsia="Times New Roman" w:hAnsi="Times New Roman" w:cs="Times New Roman"/>
          <w:sz w:val="24"/>
          <w:szCs w:val="24"/>
        </w:rPr>
        <w:t xml:space="preserve"> from conducting </w:t>
      </w:r>
      <w:r>
        <w:rPr>
          <w:rFonts w:ascii="Times New Roman" w:eastAsia="Times New Roman" w:hAnsi="Times New Roman" w:cs="Times New Roman"/>
          <w:sz w:val="24"/>
          <w:szCs w:val="24"/>
        </w:rPr>
        <w:t>their</w:t>
      </w:r>
      <w:r w:rsidRPr="00F7313C">
        <w:rPr>
          <w:rFonts w:ascii="Times New Roman" w:eastAsia="Times New Roman" w:hAnsi="Times New Roman" w:cs="Times New Roman"/>
          <w:sz w:val="24"/>
          <w:szCs w:val="24"/>
        </w:rPr>
        <w:t xml:space="preserve"> affairs in a competent manner</w:t>
      </w:r>
      <w:r>
        <w:rPr>
          <w:rFonts w:ascii="Times New Roman" w:eastAsia="Times New Roman" w:hAnsi="Times New Roman" w:cs="Times New Roman"/>
          <w:sz w:val="24"/>
          <w:szCs w:val="24"/>
        </w:rPr>
        <w:t>.</w:t>
      </w:r>
    </w:p>
    <w:p w14:paraId="3316F59E"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ARTICLE FIVE</w:t>
      </w:r>
    </w:p>
    <w:p w14:paraId="12D9791B"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rsidRPr="00BA2262">
        <w:rPr>
          <w:rFonts w:ascii="Times New Roman" w:eastAsia="Times New Roman" w:hAnsi="Times New Roman" w:cs="Times New Roman"/>
          <w:i/>
          <w:sz w:val="28"/>
          <w:szCs w:val="24"/>
          <w:u w:val="single"/>
        </w:rPr>
        <w:t>MISCELLANEOUS PROVISIONS</w:t>
      </w:r>
    </w:p>
    <w:p w14:paraId="3C07B7F5" w14:textId="77777777" w:rsidR="00872B24" w:rsidRPr="00BA2262" w:rsidRDefault="00872B24" w:rsidP="00872B24">
      <w:pPr>
        <w:keepNext/>
        <w:numPr>
          <w:ilvl w:val="0"/>
          <w:numId w:val="13"/>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No</w:t>
      </w:r>
      <w:r w:rsidRPr="00BA2262">
        <w:rPr>
          <w:rFonts w:ascii="Times New Roman" w:eastAsia="Times New Roman" w:hAnsi="Times New Roman" w:cs="Times New Roman"/>
          <w:b/>
          <w:sz w:val="24"/>
          <w:szCs w:val="24"/>
        </w:rPr>
        <w:noBreakHyphen/>
        <w:t>Contest Provision</w:t>
      </w:r>
      <w:r w:rsidRPr="00BA2262">
        <w:rPr>
          <w:rFonts w:ascii="Times New Roman" w:hAnsi="Times New Roman" w:cs="Times New Roman"/>
          <w:sz w:val="24"/>
          <w:szCs w:val="24"/>
        </w:rPr>
        <w:t xml:space="preserve">. To the extent permitted under the laws of the State of </w:t>
      </w:r>
      <w:bookmarkStart w:id="635" w:name="HDSTE1a3"/>
      <w:bookmarkStart w:id="636" w:name="HDNDE1a3"/>
      <w:bookmarkEnd w:id="635"/>
      <w:bookmarkEnd w:id="636"/>
      <w:sdt>
        <w:sdtPr>
          <w:rPr>
            <w:rFonts w:ascii="Times New Roman" w:hAnsi="Times New Roman" w:cs="Times New Roman"/>
            <w:sz w:val="24"/>
            <w:szCs w:val="24"/>
          </w:rPr>
          <w:tag w:val="HD:1.185.0.0:928282be-847c-4b4e-997e-ade067ec19c3"/>
          <w:id w:val="-1175641012"/>
          <w:placeholder>
            <w:docPart w:val="69C85AFA54DC4C8E98E895D3CE26C333"/>
          </w:placeholder>
        </w:sdtPr>
        <w:sdtContent>
          <w:r>
            <w:rPr>
              <w:rFonts w:ascii="Times New Roman" w:hAnsi="Times New Roman" w:cs="Times New Roman"/>
              <w:noProof/>
              <w:sz w:val="24"/>
              <w:szCs w:val="24"/>
            </w:rPr>
            <w:t>[</w:t>
          </w:r>
          <w:r w:rsidRPr="00F27399">
            <w:rPr>
              <w:rFonts w:ascii="Times New Roman" w:hAnsi="Times New Roman" w:cs="Times New Roman"/>
              <w:noProof/>
              <w:color w:val="0000FF"/>
              <w:sz w:val="24"/>
              <w:szCs w:val="24"/>
            </w:rPr>
            <w:t>TrustStateLaw.State Name:Like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14:paraId="0F28FFD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2EC43D5"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Directly contests, without probable cause, in any court the validity of my Will;</w:t>
      </w:r>
    </w:p>
    <w:p w14:paraId="2CF322F7" w14:textId="77777777" w:rsidR="00872B24" w:rsidRPr="00BA2262" w:rsidRDefault="00872B24" w:rsidP="00872B24">
      <w:pPr>
        <w:autoSpaceDE w:val="0"/>
        <w:autoSpaceDN w:val="0"/>
        <w:adjustRightInd w:val="0"/>
        <w:spacing w:after="0" w:line="240" w:lineRule="auto"/>
        <w:ind w:left="1440"/>
        <w:jc w:val="both"/>
        <w:rPr>
          <w:rFonts w:ascii="Times New Roman" w:hAnsi="Times New Roman" w:cs="Times New Roman"/>
          <w:sz w:val="24"/>
          <w:szCs w:val="24"/>
        </w:rPr>
      </w:pPr>
    </w:p>
    <w:p w14:paraId="06911661"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Seeks to obtain adjudication in any </w:t>
      </w:r>
      <w:proofErr w:type="gramStart"/>
      <w:r w:rsidRPr="00BA2262">
        <w:rPr>
          <w:rFonts w:ascii="Times New Roman" w:hAnsi="Times New Roman" w:cs="Times New Roman"/>
          <w:sz w:val="24"/>
          <w:szCs w:val="24"/>
        </w:rPr>
        <w:t>proceeding</w:t>
      </w:r>
      <w:proofErr w:type="gramEnd"/>
      <w:r w:rsidRPr="00BA2262">
        <w:rPr>
          <w:rFonts w:ascii="Times New Roman" w:hAnsi="Times New Roman" w:cs="Times New Roman"/>
          <w:sz w:val="24"/>
          <w:szCs w:val="24"/>
        </w:rPr>
        <w:t xml:space="preserve"> in any court that my Will or any of its provisions are void;</w:t>
      </w:r>
    </w:p>
    <w:p w14:paraId="07144702" w14:textId="77777777" w:rsidR="00872B24" w:rsidRPr="00BA2262" w:rsidRDefault="00872B24" w:rsidP="00872B24">
      <w:pPr>
        <w:autoSpaceDE w:val="0"/>
        <w:autoSpaceDN w:val="0"/>
        <w:adjustRightInd w:val="0"/>
        <w:spacing w:after="0" w:line="240" w:lineRule="auto"/>
        <w:ind w:left="1440"/>
        <w:jc w:val="both"/>
        <w:rPr>
          <w:rFonts w:ascii="Times New Roman" w:hAnsi="Times New Roman" w:cs="Times New Roman"/>
          <w:sz w:val="24"/>
          <w:szCs w:val="24"/>
        </w:rPr>
      </w:pPr>
    </w:p>
    <w:p w14:paraId="2FF4BAF2"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Seeks otherwise to set aside my Will or any of its dispositive provisions;</w:t>
      </w:r>
    </w:p>
    <w:p w14:paraId="5AB497A0" w14:textId="77777777" w:rsidR="00872B24" w:rsidRPr="00BA2262" w:rsidRDefault="00872B24" w:rsidP="00872B24">
      <w:pPr>
        <w:autoSpaceDE w:val="0"/>
        <w:autoSpaceDN w:val="0"/>
        <w:adjustRightInd w:val="0"/>
        <w:spacing w:after="0" w:line="240" w:lineRule="auto"/>
        <w:ind w:left="1440"/>
        <w:jc w:val="both"/>
        <w:rPr>
          <w:rFonts w:ascii="Times New Roman" w:hAnsi="Times New Roman" w:cs="Times New Roman"/>
          <w:sz w:val="24"/>
          <w:szCs w:val="24"/>
        </w:rPr>
      </w:pPr>
    </w:p>
    <w:p w14:paraId="5D29BA6D"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14:paraId="24E1D79E" w14:textId="77777777" w:rsidR="00872B24" w:rsidRPr="00BA2262" w:rsidRDefault="00872B24" w:rsidP="00872B24">
      <w:pPr>
        <w:autoSpaceDE w:val="0"/>
        <w:autoSpaceDN w:val="0"/>
        <w:adjustRightInd w:val="0"/>
        <w:spacing w:after="0" w:line="240" w:lineRule="auto"/>
        <w:ind w:left="1440"/>
        <w:jc w:val="both"/>
        <w:rPr>
          <w:rFonts w:ascii="Times New Roman" w:hAnsi="Times New Roman" w:cs="Times New Roman"/>
          <w:sz w:val="24"/>
          <w:szCs w:val="24"/>
        </w:rPr>
      </w:pPr>
    </w:p>
    <w:p w14:paraId="07199115" w14:textId="77777777" w:rsidR="00872B24" w:rsidRPr="00BA2262" w:rsidRDefault="00872B24" w:rsidP="00872B24">
      <w:pPr>
        <w:keepNext/>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14:paraId="7ADF8D72" w14:textId="77777777" w:rsidR="00872B24" w:rsidRPr="00BA2262" w:rsidRDefault="00872B24" w:rsidP="00872B24">
      <w:pPr>
        <w:keepNext/>
        <w:autoSpaceDE w:val="0"/>
        <w:autoSpaceDN w:val="0"/>
        <w:adjustRightInd w:val="0"/>
        <w:spacing w:after="0" w:line="240" w:lineRule="auto"/>
        <w:ind w:left="720"/>
        <w:jc w:val="both"/>
        <w:rPr>
          <w:rFonts w:ascii="Times New Roman" w:hAnsi="Times New Roman" w:cs="Times New Roman"/>
          <w:sz w:val="24"/>
          <w:szCs w:val="24"/>
        </w:rPr>
      </w:pPr>
    </w:p>
    <w:p w14:paraId="6D423ECE" w14:textId="30010F3F"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rsidRPr="00BA2262">
        <w:rPr>
          <w:rFonts w:ascii="Times New Roman" w:hAnsi="Times New Roman" w:cs="Times New Roman"/>
          <w:sz w:val="24"/>
          <w:szCs w:val="24"/>
        </w:rPr>
        <w:t xml:space="preserve">My </w:t>
      </w:r>
      <w:bookmarkStart w:id="637" w:name="HDSTE1a4"/>
      <w:bookmarkStart w:id="638" w:name="HDNDE1a4"/>
      <w:bookmarkEnd w:id="637"/>
      <w:bookmarkEnd w:id="638"/>
      <w:sdt>
        <w:sdtPr>
          <w:rPr>
            <w:rFonts w:ascii="Times New Roman" w:hAnsi="Times New Roman" w:cs="Times New Roman"/>
            <w:sz w:val="24"/>
            <w:szCs w:val="24"/>
          </w:rPr>
          <w:tag w:val="HD:1.187.0.0:7786739a-8685-431b-8933-25402adff45e"/>
          <w:id w:val="-890727510"/>
          <w:placeholder>
            <w:docPart w:val="B35254C0465A4293BF10B456EA7E46AC"/>
          </w:placeholder>
        </w:sdtPr>
        <w:sdtContent>
          <w:r w:rsidR="000A5F82">
            <w:rPr>
              <w:rFonts w:ascii="Times New Roman" w:hAnsi="Times New Roman" w:cs="Times New Roman"/>
              <w:noProof/>
              <w:sz w:val="24"/>
              <w:szCs w:val="24"/>
            </w:rPr>
            <w:t>[</w:t>
          </w:r>
          <w:r w:rsidR="000A5F82" w:rsidRPr="000A5F82">
            <w:rPr>
              <w:rFonts w:ascii="Times New Roman" w:hAnsi="Times New Roman" w:cs="Times New Roman"/>
              <w:noProof/>
              <w:color w:val="0000FF"/>
              <w:sz w:val="24"/>
              <w:szCs w:val="24"/>
            </w:rPr>
            <w:t>PRtitle</w:t>
          </w:r>
          <w:r w:rsidR="000A5F82">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is hereby authorized to defend, at the expense of my Estate, any contest or other attack of any nature on my Estate, this Will or any of its provisions.</w:t>
      </w:r>
    </w:p>
    <w:p w14:paraId="2170505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CC7A612" w14:textId="77777777" w:rsidR="00872B24" w:rsidRPr="00BA2262" w:rsidRDefault="00872B24" w:rsidP="00872B24">
      <w:pPr>
        <w:numPr>
          <w:ilvl w:val="0"/>
          <w:numId w:val="13"/>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Severability Clause</w:t>
      </w:r>
      <w:r w:rsidRPr="00BA2262">
        <w:rPr>
          <w:rFonts w:ascii="Times New Roman" w:hAnsi="Times New Roman" w:cs="Times New Roman"/>
          <w:sz w:val="24"/>
          <w:szCs w:val="24"/>
        </w:rPr>
        <w:t>. If any provision of this Will is invalid, that provision shall be disregarded, and the remainder of this Will shall be construed as if the invalid provision had not been included.</w:t>
      </w:r>
    </w:p>
    <w:p w14:paraId="423AF9C6"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B8CF6DF" w14:textId="77777777" w:rsidR="00872B24" w:rsidRPr="00BA2262" w:rsidRDefault="00872B24" w:rsidP="00872B24">
      <w:pPr>
        <w:numPr>
          <w:ilvl w:val="0"/>
          <w:numId w:val="13"/>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t>Governing Law</w:t>
      </w:r>
      <w:r w:rsidRPr="00BA2262">
        <w:rPr>
          <w:rFonts w:ascii="Times New Roman" w:hAnsi="Times New Roman" w:cs="Times New Roman"/>
          <w:sz w:val="24"/>
          <w:szCs w:val="24"/>
        </w:rPr>
        <w:t xml:space="preserve">. All questions concerning the validity and interpretation of this Will, shall be governed by the laws of the State of </w:t>
      </w:r>
      <w:bookmarkStart w:id="639" w:name="HDSTE1a5"/>
      <w:bookmarkStart w:id="640" w:name="HDNDE1a5"/>
      <w:bookmarkEnd w:id="639"/>
      <w:bookmarkEnd w:id="640"/>
      <w:sdt>
        <w:sdtPr>
          <w:rPr>
            <w:rFonts w:ascii="Times New Roman" w:hAnsi="Times New Roman" w:cs="Times New Roman"/>
            <w:sz w:val="24"/>
            <w:szCs w:val="24"/>
          </w:rPr>
          <w:tag w:val="HD:1.185.0.0:01a5d0b3-d0fa-4e48-b241-12fcc87dd654"/>
          <w:id w:val="-756362592"/>
          <w:placeholder>
            <w:docPart w:val="55F6ADA011904228BABA41D98E4B38C5"/>
          </w:placeholder>
        </w:sdtPr>
        <w:sdtContent>
          <w:r>
            <w:rPr>
              <w:rFonts w:ascii="Times New Roman" w:hAnsi="Times New Roman" w:cs="Times New Roman"/>
              <w:noProof/>
              <w:sz w:val="24"/>
              <w:szCs w:val="24"/>
            </w:rPr>
            <w:t>[</w:t>
          </w:r>
          <w:r w:rsidRPr="00F27399">
            <w:rPr>
              <w:rFonts w:ascii="Times New Roman" w:hAnsi="Times New Roman" w:cs="Times New Roman"/>
              <w:noProof/>
              <w:color w:val="0000FF"/>
              <w:sz w:val="24"/>
              <w:szCs w:val="24"/>
            </w:rPr>
            <w:t>TrustStateLaw.State Name:Like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in effect at the time this Will is executed.</w:t>
      </w:r>
    </w:p>
    <w:p w14:paraId="19E7AFF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8566062" w14:textId="77777777" w:rsidR="00872B24" w:rsidRPr="00BA2262" w:rsidRDefault="00872B24" w:rsidP="00872B24">
      <w:pPr>
        <w:keepNext/>
        <w:numPr>
          <w:ilvl w:val="0"/>
          <w:numId w:val="13"/>
        </w:numPr>
        <w:tabs>
          <w:tab w:val="left" w:pos="7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eastAsia="Times New Roman" w:hAnsi="Times New Roman" w:cs="Times New Roman"/>
          <w:b/>
          <w:sz w:val="24"/>
          <w:szCs w:val="24"/>
        </w:rPr>
        <w:lastRenderedPageBreak/>
        <w:t>Miscellaneous</w:t>
      </w:r>
      <w:r w:rsidRPr="00BA2262">
        <w:rPr>
          <w:rFonts w:ascii="Times New Roman" w:hAnsi="Times New Roman" w:cs="Times New Roman"/>
          <w:sz w:val="24"/>
          <w:szCs w:val="24"/>
        </w:rPr>
        <w:t>.</w:t>
      </w:r>
    </w:p>
    <w:p w14:paraId="54BC7EA5"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5E53611F"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As used in this Will, the masculine, feminine or neuter gender, and the singular or plural number, shall be deemed to include the others whenever the context so indicates.</w:t>
      </w:r>
    </w:p>
    <w:p w14:paraId="3FC1D2A8"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09BB3C32"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Article headings in this Will are inserted for convenience only and are not to be considered in the construction of the provisions thereof.</w:t>
      </w:r>
    </w:p>
    <w:p w14:paraId="6F00F06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212852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B8A9011" w14:textId="01DC70AF"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IN WITNESS WHEREOF, I, </w:t>
      </w:r>
      <w:bookmarkStart w:id="641" w:name="HDSTE1a6"/>
      <w:bookmarkStart w:id="642" w:name="HDNDE1a6"/>
      <w:bookmarkEnd w:id="641"/>
      <w:bookmarkEnd w:id="642"/>
      <w:sdt>
        <w:sdtPr>
          <w:rPr>
            <w:rFonts w:ascii="Times New Roman" w:eastAsia="Times New Roman" w:hAnsi="Times New Roman" w:cs="Times New Roman"/>
            <w:sz w:val="24"/>
            <w:szCs w:val="24"/>
          </w:rPr>
          <w:tag w:val="HD:1.185.0.0:459d1997-26f4-4297-b133-bac5a261f851"/>
          <w:id w:val="-1480296926"/>
          <w:placeholder>
            <w:docPart w:val="75089E7AED77461BA6A0D8FA5ECEF939"/>
          </w:placeholder>
        </w:sdtPr>
        <w:sdtContent>
          <w:r w:rsidR="003B23AF">
            <w:rPr>
              <w:rFonts w:ascii="Times New Roman" w:eastAsia="Times New Roman" w:hAnsi="Times New Roman" w:cs="Times New Roman"/>
              <w:noProof/>
              <w:sz w:val="24"/>
              <w:szCs w:val="24"/>
            </w:rPr>
            <w:t>{{PrimaryNameSigningUse}}</w:t>
          </w:r>
        </w:sdtContent>
      </w:sdt>
      <w:r w:rsidRPr="00BA2262">
        <w:rPr>
          <w:rFonts w:ascii="Times New Roman" w:eastAsia="Times New Roman" w:hAnsi="Times New Roman" w:cs="Times New Roman"/>
          <w:sz w:val="24"/>
          <w:szCs w:val="24"/>
        </w:rPr>
        <w:t xml:space="preserve">, the Testator, sign my name to this instrument on </w:t>
      </w:r>
      <w:bookmarkStart w:id="643" w:name="HDSTE1a7"/>
      <w:bookmarkStart w:id="644" w:name="HDNDE1a7"/>
      <w:bookmarkEnd w:id="643"/>
      <w:bookmarkEnd w:id="644"/>
      <w:sdt>
        <w:sdtPr>
          <w:rPr>
            <w:rFonts w:ascii="Times New Roman" w:eastAsia="Times New Roman" w:hAnsi="Times New Roman" w:cs="Times New Roman"/>
            <w:sz w:val="24"/>
            <w:szCs w:val="24"/>
          </w:rPr>
          <w:tag w:val="HD:1.185.0.0:06d26098-face-4915-b431-767902536890"/>
          <w:id w:val="823476323"/>
          <w:placeholder>
            <w:docPart w:val="E4D75BC4B2934506838C0FE052A45EB3"/>
          </w:placeholder>
        </w:sdtPr>
        <w:sdtContent>
          <w:r>
            <w:rPr>
              <w:rFonts w:ascii="Times New Roman" w:eastAsia="Times New Roman" w:hAnsi="Times New Roman" w:cs="Times New Roman"/>
              <w:noProof/>
              <w:sz w:val="24"/>
              <w:szCs w:val="24"/>
            </w:rPr>
            <w:t>[</w:t>
          </w:r>
          <w:r w:rsidRPr="00E03680">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and being duly sworn, do hereby declare to the undersigned authority and the undersigned witnesses that I sign and execute this instrument as my Last Will and Testament; that I sign it willingly (or willingly direct another to sign for me); that I execute it as my free and voluntary act for the purposes therein expressed; and that I am of legal age, of sound mind, and under no constraint or undue influence. </w:t>
      </w:r>
    </w:p>
    <w:p w14:paraId="3DC5BBC9" w14:textId="77777777" w:rsidR="00872B24" w:rsidRPr="00BA2262" w:rsidRDefault="00872B24" w:rsidP="00872B24">
      <w:pPr>
        <w:keepNext/>
        <w:keepLines/>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65C1DF2A" w14:textId="77777777" w:rsidR="00872B24" w:rsidRPr="00BA2262" w:rsidRDefault="00872B24" w:rsidP="00872B24">
      <w:pPr>
        <w:keepNext/>
        <w:keepLines/>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599B4398" w14:textId="77777777" w:rsidR="00872B24" w:rsidRPr="00BA2262" w:rsidRDefault="00872B24" w:rsidP="00872B24">
      <w:pPr>
        <w:keepNext/>
        <w:keepLines/>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347D094B" w14:textId="77777777" w:rsidR="00872B24" w:rsidRPr="00BA2262" w:rsidRDefault="00872B24" w:rsidP="00872B24">
      <w:pPr>
        <w:keepNext/>
        <w:keepLines/>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______________________________________</w:t>
      </w:r>
    </w:p>
    <w:p w14:paraId="3BDA4B60" w14:textId="1FC61362" w:rsidR="00872B24" w:rsidRPr="00BA2262" w:rsidRDefault="00872B24" w:rsidP="00872B24">
      <w:pPr>
        <w:keepLines/>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r>
      <w:bookmarkStart w:id="645" w:name="HDSTE1a8"/>
      <w:bookmarkStart w:id="646" w:name="HDNDE1a8"/>
      <w:bookmarkEnd w:id="645"/>
      <w:bookmarkEnd w:id="646"/>
      <w:sdt>
        <w:sdtPr>
          <w:rPr>
            <w:rFonts w:ascii="Times New Roman" w:eastAsia="Times New Roman" w:hAnsi="Times New Roman" w:cs="Times New Roman"/>
            <w:sz w:val="24"/>
            <w:szCs w:val="24"/>
          </w:rPr>
          <w:tag w:val="HD:1.185.0.0:ae3070ec-4faa-4049-b8b6-6ac3b48c76f5"/>
          <w:id w:val="-1793358130"/>
          <w:placeholder>
            <w:docPart w:val="AC5D42FF4FAE495EB71DC7E4B7863CA9"/>
          </w:placeholder>
        </w:sdtPr>
        <w:sdtContent>
          <w:r w:rsidR="003B23AF">
            <w:rPr>
              <w:rFonts w:ascii="Times New Roman" w:eastAsia="Times New Roman" w:hAnsi="Times New Roman" w:cs="Times New Roman"/>
              <w:noProof/>
              <w:sz w:val="24"/>
              <w:szCs w:val="24"/>
            </w:rPr>
            <w:t>{{PrimaryNameSigningUse}}</w:t>
          </w:r>
        </w:sdtContent>
      </w:sdt>
    </w:p>
    <w:p w14:paraId="408A8681"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1D56DA88" w14:textId="6A41D87C"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bookmarkStart w:id="647" w:name="_Hlk133193027"/>
      <w:r w:rsidRPr="00BA2262">
        <w:rPr>
          <w:rFonts w:ascii="Times New Roman" w:eastAsia="Times New Roman" w:hAnsi="Times New Roman" w:cs="Times New Roman"/>
          <w:sz w:val="24"/>
          <w:szCs w:val="24"/>
        </w:rPr>
        <w:t xml:space="preserve">On the date written above, we, the undersigned, each being present at the same time, witnessed the signing of this instrument by </w:t>
      </w:r>
      <w:bookmarkStart w:id="648" w:name="HDSTE1a9"/>
      <w:bookmarkStart w:id="649" w:name="HDNDE1a9"/>
      <w:bookmarkEnd w:id="648"/>
      <w:bookmarkEnd w:id="649"/>
      <w:sdt>
        <w:sdtPr>
          <w:rPr>
            <w:rFonts w:ascii="Times New Roman" w:eastAsia="Times New Roman" w:hAnsi="Times New Roman" w:cs="Times New Roman"/>
            <w:sz w:val="24"/>
            <w:szCs w:val="24"/>
          </w:rPr>
          <w:tag w:val="HD:1.185.0.0:a59becfd-0b3c-42e3-8199-c352433e0df5"/>
          <w:id w:val="-914239713"/>
          <w:placeholder>
            <w:docPart w:val="A2C5BA4F9EEB4EC198356B467C2F2E20"/>
          </w:placeholder>
        </w:sdtPr>
        <w:sdtContent>
          <w:r w:rsidR="003B23AF">
            <w:rPr>
              <w:rFonts w:ascii="Times New Roman" w:eastAsia="Times New Roman" w:hAnsi="Times New Roman" w:cs="Times New Roman"/>
              <w:noProof/>
              <w:sz w:val="24"/>
              <w:szCs w:val="24"/>
            </w:rPr>
            <w:t>{{PrimaryNameSigningUse}}</w:t>
          </w:r>
        </w:sdtContent>
      </w:sdt>
      <w:r w:rsidRPr="00BA2262">
        <w:rPr>
          <w:rFonts w:ascii="Times New Roman" w:eastAsia="Times New Roman" w:hAnsi="Times New Roman" w:cs="Times New Roman"/>
          <w:sz w:val="24"/>
          <w:szCs w:val="24"/>
        </w:rPr>
        <w:t xml:space="preserve">. At that time, </w:t>
      </w:r>
      <w:bookmarkStart w:id="650" w:name="HDSTE1aa"/>
      <w:bookmarkStart w:id="651" w:name="HDNDE1aa"/>
      <w:bookmarkEnd w:id="650"/>
      <w:bookmarkEnd w:id="651"/>
      <w:sdt>
        <w:sdtPr>
          <w:rPr>
            <w:rFonts w:ascii="Times New Roman" w:eastAsia="Times New Roman" w:hAnsi="Times New Roman" w:cs="Times New Roman"/>
            <w:sz w:val="24"/>
            <w:szCs w:val="24"/>
          </w:rPr>
          <w:tag w:val="HD:1.185.0.0:a6ea9a25-2e86-4c45-a139-42eb1f779f65"/>
          <w:id w:val="-507599836"/>
          <w:placeholder>
            <w:docPart w:val="3168D598AB2A4D569B6FE86D83756D99"/>
          </w:placeholder>
        </w:sdtPr>
        <w:sdtContent>
          <w:r w:rsidR="003B23AF">
            <w:rPr>
              <w:rFonts w:ascii="Times New Roman" w:eastAsia="Times New Roman" w:hAnsi="Times New Roman" w:cs="Times New Roman"/>
              <w:noProof/>
              <w:sz w:val="24"/>
              <w:szCs w:val="24"/>
            </w:rPr>
            <w:t>{{PrimaryNameSigningUse}}</w:t>
          </w:r>
        </w:sdtContent>
      </w:sdt>
      <w:r w:rsidRPr="00BA2262">
        <w:rPr>
          <w:rFonts w:ascii="Times New Roman" w:eastAsia="Times New Roman" w:hAnsi="Times New Roman" w:cs="Times New Roman"/>
          <w:sz w:val="24"/>
          <w:szCs w:val="24"/>
        </w:rPr>
        <w:t xml:space="preserve"> appeared to us to be of sound mind and memory and, to the best of our knowledge, was not acting under fraud, duress, menace, or undue influence. Understanding this instrument, which consists of _____ pages, including the pages on which the signature of </w:t>
      </w:r>
      <w:bookmarkStart w:id="652" w:name="HDSTE1ab"/>
      <w:bookmarkStart w:id="653" w:name="HDNDE1ab"/>
      <w:bookmarkEnd w:id="652"/>
      <w:bookmarkEnd w:id="653"/>
      <w:sdt>
        <w:sdtPr>
          <w:rPr>
            <w:rFonts w:ascii="Times New Roman" w:eastAsia="Times New Roman" w:hAnsi="Times New Roman" w:cs="Times New Roman"/>
            <w:sz w:val="24"/>
            <w:szCs w:val="24"/>
          </w:rPr>
          <w:tag w:val="HD:1.185.0.0:5b120abb-7759-465b-8d8b-fd999f82c44e"/>
          <w:id w:val="1094206195"/>
          <w:placeholder>
            <w:docPart w:val="10BA5635EC214DFC9722E8A0519C17A7"/>
          </w:placeholder>
        </w:sdtPr>
        <w:sdtContent>
          <w:r w:rsidR="003B23AF">
            <w:rPr>
              <w:rFonts w:ascii="Times New Roman" w:eastAsia="Times New Roman" w:hAnsi="Times New Roman" w:cs="Times New Roman"/>
              <w:noProof/>
              <w:sz w:val="24"/>
              <w:szCs w:val="24"/>
            </w:rPr>
            <w:t>{{PrimaryNameSigningUse}}</w:t>
          </w:r>
        </w:sdtContent>
      </w:sdt>
      <w:r w:rsidRPr="00BA2262">
        <w:rPr>
          <w:rFonts w:ascii="Times New Roman" w:eastAsia="Times New Roman" w:hAnsi="Times New Roman" w:cs="Times New Roman"/>
          <w:sz w:val="24"/>
          <w:szCs w:val="24"/>
        </w:rPr>
        <w:t xml:space="preserve"> and our signatures appear, to be the Last Will and Testament of </w:t>
      </w:r>
      <w:bookmarkStart w:id="654" w:name="HDSTE1ac"/>
      <w:bookmarkStart w:id="655" w:name="HDNDE1ac"/>
      <w:bookmarkEnd w:id="654"/>
      <w:bookmarkEnd w:id="655"/>
      <w:sdt>
        <w:sdtPr>
          <w:rPr>
            <w:rFonts w:ascii="Times New Roman" w:eastAsia="Times New Roman" w:hAnsi="Times New Roman" w:cs="Times New Roman"/>
            <w:sz w:val="24"/>
            <w:szCs w:val="24"/>
          </w:rPr>
          <w:tag w:val="HD:1.185.0.0:94149ffb-d941-4187-aa3b-291f9132f55e"/>
          <w:id w:val="-312952147"/>
          <w:placeholder>
            <w:docPart w:val="0CE8A9EF517E4D5C86325AAFA08FF6CD"/>
          </w:placeholder>
        </w:sdtPr>
        <w:sdtContent>
          <w:r w:rsidR="003B23AF">
            <w:rPr>
              <w:rFonts w:ascii="Times New Roman" w:eastAsia="Times New Roman" w:hAnsi="Times New Roman" w:cs="Times New Roman"/>
              <w:noProof/>
              <w:sz w:val="24"/>
              <w:szCs w:val="24"/>
            </w:rPr>
            <w:t>{{PrimaryNameSigningUse}}</w:t>
          </w:r>
        </w:sdtContent>
      </w:sdt>
      <w:r w:rsidRPr="00BA2262">
        <w:rPr>
          <w:rFonts w:ascii="Times New Roman" w:eastAsia="Times New Roman" w:hAnsi="Times New Roman" w:cs="Times New Roman"/>
          <w:sz w:val="24"/>
          <w:szCs w:val="24"/>
        </w:rPr>
        <w:t xml:space="preserve">, we subscribe our names as witnesses thereto. We declare under penalty of perjury under the laws of the State of </w:t>
      </w:r>
      <w:bookmarkStart w:id="656" w:name="HDSTE1ad"/>
      <w:bookmarkStart w:id="657" w:name="HDNDE1ad"/>
      <w:bookmarkEnd w:id="656"/>
      <w:bookmarkEnd w:id="657"/>
      <w:sdt>
        <w:sdtPr>
          <w:rPr>
            <w:rFonts w:ascii="Times New Roman" w:eastAsia="Times New Roman" w:hAnsi="Times New Roman" w:cs="Times New Roman"/>
            <w:sz w:val="24"/>
            <w:szCs w:val="24"/>
          </w:rPr>
          <w:tag w:val="HD:1.185.0.0:02dc615e-63d5-432e-b47a-6261aade3cbc"/>
          <w:id w:val="-1835604927"/>
          <w:placeholder>
            <w:docPart w:val="272251FA9733495C9F4DD91AF70ACFC5"/>
          </w:placeholder>
        </w:sdtPr>
        <w:sdtContent>
          <w:r>
            <w:rPr>
              <w:rFonts w:ascii="Times New Roman" w:eastAsia="Times New Roman" w:hAnsi="Times New Roman" w:cs="Times New Roman"/>
              <w:noProof/>
              <w:sz w:val="24"/>
              <w:szCs w:val="24"/>
            </w:rPr>
            <w:t>[</w:t>
          </w:r>
          <w:r w:rsidRPr="00E03680">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that the foregoing is true and correct.</w:t>
      </w:r>
    </w:p>
    <w:p w14:paraId="280A5AD1" w14:textId="77777777" w:rsidR="00872B24" w:rsidRPr="00BA2262" w:rsidRDefault="00872B24" w:rsidP="00872B2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304ABB60" w14:textId="77777777" w:rsidR="00872B24" w:rsidRPr="00BA2262" w:rsidRDefault="00872B24" w:rsidP="00872B2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3E03153C" w14:textId="77777777" w:rsidR="00872B24" w:rsidRPr="00BA2262" w:rsidRDefault="00872B24" w:rsidP="00872B24">
      <w:pPr>
        <w:keepNext/>
        <w:keepLines/>
        <w:tabs>
          <w:tab w:val="left" w:pos="6480"/>
        </w:tabs>
        <w:autoSpaceDE w:val="0"/>
        <w:autoSpaceDN w:val="0"/>
        <w:adjustRightInd w:val="0"/>
        <w:spacing w:after="0" w:line="240" w:lineRule="auto"/>
        <w:jc w:val="both"/>
        <w:rPr>
          <w:rFonts w:ascii="Times New Roman" w:eastAsia="Times New Roman" w:hAnsi="Times New Roman" w:cs="Times New Roman"/>
          <w:sz w:val="24"/>
          <w:szCs w:val="24"/>
        </w:rPr>
      </w:pPr>
    </w:p>
    <w:p w14:paraId="646372FF" w14:textId="77777777" w:rsidR="00654BFF" w:rsidRPr="00BA2262" w:rsidRDefault="00654BFF" w:rsidP="00654BFF">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bookmarkStart w:id="658" w:name="_Hlk157970998"/>
      <w:bookmarkStart w:id="659" w:name="_Hlk99793307"/>
      <w:r w:rsidRPr="00BA2262">
        <w:rPr>
          <w:rFonts w:ascii="Times New Roman" w:eastAsia="Times New Roman" w:hAnsi="Times New Roman" w:cs="Times New Roman"/>
          <w:sz w:val="24"/>
          <w:szCs w:val="24"/>
        </w:rPr>
        <w:t>__________________________________________</w:t>
      </w:r>
    </w:p>
    <w:p w14:paraId="563F8531" w14:textId="77777777" w:rsidR="00654BFF" w:rsidRPr="00ED2C89" w:rsidRDefault="00000000" w:rsidP="00654BFF">
      <w:pPr>
        <w:keepNext/>
        <w:keepLines/>
        <w:tabs>
          <w:tab w:val="left" w:pos="540"/>
          <w:tab w:val="left" w:pos="5940"/>
        </w:tabs>
        <w:autoSpaceDE w:val="0"/>
        <w:autoSpaceDN w:val="0"/>
        <w:adjustRightInd w:val="0"/>
        <w:spacing w:before="60" w:after="12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87.0.0:c821bdbd-6df4-4993-baa1-9a5ea5ee7f86"/>
          <w:id w:val="1465617413"/>
          <w:placeholder>
            <w:docPart w:val="68284F6B7C81482EA0AAED10A9D1C678"/>
          </w:placeholder>
        </w:sdtPr>
        <w:sdtContent>
          <w:r w:rsidR="00654BFF" w:rsidRPr="00ED2C89">
            <w:rPr>
              <w:rFonts w:ascii="Times New Roman" w:eastAsia="Times New Roman" w:hAnsi="Times New Roman" w:cs="Times New Roman"/>
              <w:noProof/>
              <w:sz w:val="24"/>
              <w:szCs w:val="24"/>
            </w:rPr>
            <w:t>[</w:t>
          </w:r>
          <w:r w:rsidR="00654BFF" w:rsidRPr="00ED2C89">
            <w:rPr>
              <w:rFonts w:ascii="Times New Roman" w:eastAsia="Times New Roman" w:hAnsi="Times New Roman" w:cs="Times New Roman"/>
              <w:noProof/>
              <w:color w:val="0000FF"/>
              <w:sz w:val="24"/>
              <w:szCs w:val="24"/>
            </w:rPr>
            <w:t>SigningWitness1</w:t>
          </w:r>
          <w:r w:rsidR="00654BFF" w:rsidRPr="00ED2C89">
            <w:rPr>
              <w:rFonts w:ascii="Times New Roman" w:eastAsia="Times New Roman" w:hAnsi="Times New Roman" w:cs="Times New Roman"/>
              <w:noProof/>
              <w:sz w:val="24"/>
              <w:szCs w:val="24"/>
            </w:rPr>
            <w:t>]</w:t>
          </w:r>
        </w:sdtContent>
      </w:sdt>
      <w:r w:rsidR="00654BFF" w:rsidRPr="00ED2C89">
        <w:rPr>
          <w:rFonts w:ascii="Times New Roman" w:eastAsia="Times New Roman" w:hAnsi="Times New Roman" w:cs="Times New Roman"/>
          <w:sz w:val="24"/>
          <w:szCs w:val="24"/>
        </w:rPr>
        <w:t xml:space="preserve"> </w:t>
      </w:r>
    </w:p>
    <w:sdt>
      <w:sdtPr>
        <w:rPr>
          <w:rFonts w:ascii="Times New Roman" w:hAnsi="Times New Roman" w:cs="Times New Roman"/>
          <w:spacing w:val="-3"/>
          <w:sz w:val="24"/>
          <w:szCs w:val="24"/>
        </w:rPr>
        <w:tag w:val="HD:1.190.0.0:96b6b77c-208e-433a-873f-b0755e6a8e02"/>
        <w:id w:val="-372232746"/>
        <w:placeholder>
          <w:docPart w:val="E3516B994D5B4888B7EC931E2A7F7E12"/>
        </w:placeholder>
      </w:sdtPr>
      <w:sdtContent>
        <w:p w14:paraId="5DE5797F" w14:textId="77777777" w:rsidR="00654BFF" w:rsidRPr="00ED2C89" w:rsidRDefault="00654BFF" w:rsidP="00654BFF">
          <w:pPr>
            <w:tabs>
              <w:tab w:val="center" w:pos="4680"/>
            </w:tabs>
            <w:suppressAutoHyphens/>
            <w:spacing w:after="120" w:line="240" w:lineRule="auto"/>
            <w:rPr>
              <w:rFonts w:ascii="Times New Roman" w:hAnsi="Times New Roman" w:cs="Times New Roman"/>
              <w:spacing w:val="-3"/>
              <w:sz w:val="24"/>
              <w:szCs w:val="24"/>
            </w:rPr>
          </w:pPr>
          <w:r w:rsidRPr="00ED2C89">
            <w:rPr>
              <w:rFonts w:ascii="Times New Roman" w:hAnsi="Times New Roman" w:cs="Times New Roman"/>
              <w:noProof/>
              <w:spacing w:val="-3"/>
              <w:sz w:val="24"/>
              <w:szCs w:val="24"/>
            </w:rPr>
            <w:t>[</w:t>
          </w:r>
          <w:r w:rsidRPr="00ED2C89">
            <w:rPr>
              <w:rFonts w:ascii="Times New Roman" w:hAnsi="Times New Roman" w:cs="Times New Roman"/>
              <w:noProof/>
              <w:color w:val="004080"/>
              <w:spacing w:val="-3"/>
              <w:sz w:val="24"/>
              <w:szCs w:val="24"/>
            </w:rPr>
            <w:t> </w:t>
          </w:r>
          <w:r w:rsidRPr="00ED2C89">
            <w:rPr>
              <w:rFonts w:ascii="Times New Roman" w:hAnsi="Times New Roman" w:cs="Times New Roman"/>
              <w:noProof/>
              <w:color w:val="004080"/>
              <w:spacing w:val="-3"/>
              <w:position w:val="-4"/>
              <w:sz w:val="24"/>
              <w:szCs w:val="24"/>
            </w:rPr>
            <w:drawing>
              <wp:inline distT="0" distB="0" distL="0" distR="0" wp14:anchorId="38B2776B" wp14:editId="319C183E">
                <wp:extent cx="152381" cy="152381"/>
                <wp:effectExtent l="0" t="0" r="635" b="635"/>
                <wp:docPr id="543437269" name="Picture 3"/>
                <wp:cNvGraphicFramePr/>
                <a:graphic xmlns:a="http://schemas.openxmlformats.org/drawingml/2006/main">
                  <a:graphicData uri="http://schemas.openxmlformats.org/drawingml/2006/picture">
                    <pic:pic xmlns:pic="http://schemas.openxmlformats.org/drawingml/2006/picture">
                      <pic:nvPicPr>
                        <pic:cNvPr id="784492786"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ED2C89">
            <w:rPr>
              <w:rFonts w:ascii="Times New Roman" w:hAnsi="Times New Roman" w:cs="Times New Roman"/>
              <w:noProof/>
              <w:color w:val="004080"/>
              <w:spacing w:val="-3"/>
              <w:position w:val="-4"/>
              <w:sz w:val="24"/>
              <w:szCs w:val="24"/>
            </w:rPr>
            <w:t> </w:t>
          </w:r>
          <w:r w:rsidRPr="00ED2C89">
            <w:rPr>
              <w:rFonts w:ascii="Times New Roman" w:hAnsi="Times New Roman" w:cs="Times New Roman"/>
              <w:noProof/>
              <w:color w:val="004080"/>
              <w:spacing w:val="-3"/>
              <w:sz w:val="24"/>
              <w:szCs w:val="24"/>
            </w:rPr>
            <w:t>SigningAddressLeft.docx </w:t>
          </w:r>
          <w:r w:rsidRPr="00ED2C89">
            <w:rPr>
              <w:rFonts w:ascii="Times New Roman" w:hAnsi="Times New Roman" w:cs="Times New Roman"/>
              <w:noProof/>
              <w:spacing w:val="-3"/>
              <w:sz w:val="24"/>
              <w:szCs w:val="24"/>
            </w:rPr>
            <w:t>]</w:t>
          </w:r>
        </w:p>
      </w:sdtContent>
    </w:sdt>
    <w:p w14:paraId="4772EF07" w14:textId="77777777" w:rsidR="00654BFF" w:rsidRPr="00ED2C89" w:rsidRDefault="00654BFF" w:rsidP="00654BFF">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1F48BCFB" w14:textId="77777777" w:rsidR="00654BFF" w:rsidRPr="00ED2C89" w:rsidRDefault="00654BFF" w:rsidP="00654BFF">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4486B011" w14:textId="77777777" w:rsidR="00654BFF" w:rsidRPr="00ED2C89" w:rsidRDefault="00654BFF" w:rsidP="00654BFF">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r w:rsidRPr="00ED2C89">
        <w:rPr>
          <w:rFonts w:ascii="Times New Roman" w:eastAsia="Times New Roman" w:hAnsi="Times New Roman" w:cs="Times New Roman"/>
          <w:sz w:val="24"/>
          <w:szCs w:val="24"/>
        </w:rPr>
        <w:t>__________________________________________</w:t>
      </w:r>
    </w:p>
    <w:sdt>
      <w:sdtPr>
        <w:rPr>
          <w:rFonts w:ascii="Times New Roman" w:eastAsia="Times New Roman" w:hAnsi="Times New Roman" w:cs="Times New Roman"/>
          <w:sz w:val="24"/>
          <w:szCs w:val="24"/>
        </w:rPr>
        <w:tag w:val="HD:1.187.0.0:bbf8b759-70f1-4992-9cd9-1a5eb6058b8d"/>
        <w:id w:val="-920724517"/>
        <w:placeholder>
          <w:docPart w:val="7072782EF06F485A8B00982E61884546"/>
        </w:placeholder>
      </w:sdtPr>
      <w:sdtContent>
        <w:p w14:paraId="7E1D4F91" w14:textId="77777777" w:rsidR="00654BFF" w:rsidRPr="00ED2C89" w:rsidRDefault="00654BFF" w:rsidP="00654BFF">
          <w:pPr>
            <w:keepNext/>
            <w:keepLines/>
            <w:tabs>
              <w:tab w:val="left" w:pos="540"/>
              <w:tab w:val="left" w:pos="5940"/>
            </w:tabs>
            <w:autoSpaceDE w:val="0"/>
            <w:autoSpaceDN w:val="0"/>
            <w:adjustRightInd w:val="0"/>
            <w:spacing w:before="60" w:after="120" w:line="240" w:lineRule="auto"/>
            <w:jc w:val="both"/>
            <w:rPr>
              <w:rFonts w:ascii="Times New Roman" w:eastAsia="Times New Roman" w:hAnsi="Times New Roman" w:cs="Times New Roman"/>
              <w:sz w:val="24"/>
              <w:szCs w:val="24"/>
            </w:rPr>
          </w:pPr>
          <w:r w:rsidRPr="00ED2C89">
            <w:rPr>
              <w:rFonts w:ascii="Times New Roman" w:eastAsia="Times New Roman" w:hAnsi="Times New Roman" w:cs="Times New Roman"/>
              <w:noProof/>
              <w:sz w:val="24"/>
              <w:szCs w:val="24"/>
            </w:rPr>
            <w:t>[</w:t>
          </w:r>
          <w:r w:rsidRPr="00ED2C89">
            <w:rPr>
              <w:rFonts w:ascii="Times New Roman" w:eastAsia="Times New Roman" w:hAnsi="Times New Roman" w:cs="Times New Roman"/>
              <w:noProof/>
              <w:color w:val="0000FF"/>
              <w:sz w:val="24"/>
              <w:szCs w:val="24"/>
            </w:rPr>
            <w:t>SigningWitness2</w:t>
          </w:r>
          <w:r w:rsidRPr="00ED2C89">
            <w:rPr>
              <w:rFonts w:ascii="Times New Roman" w:eastAsia="Times New Roman" w:hAnsi="Times New Roman" w:cs="Times New Roman"/>
              <w:noProof/>
              <w:sz w:val="24"/>
              <w:szCs w:val="24"/>
            </w:rPr>
            <w:t>]</w:t>
          </w:r>
        </w:p>
      </w:sdtContent>
    </w:sdt>
    <w:sdt>
      <w:sdtPr>
        <w:rPr>
          <w:rFonts w:ascii="Times New Roman" w:hAnsi="Times New Roman" w:cs="Times New Roman"/>
          <w:spacing w:val="-3"/>
          <w:sz w:val="24"/>
          <w:szCs w:val="24"/>
        </w:rPr>
        <w:tag w:val="HD:1.190.0.0:1198588e-dd5c-43be-b094-b1fdeb6ab7fa"/>
        <w:id w:val="-679270726"/>
        <w:placeholder>
          <w:docPart w:val="69EA2EF1B8044C0B82E935B71DCC2C0A"/>
        </w:placeholder>
      </w:sdtPr>
      <w:sdtContent>
        <w:p w14:paraId="4582743F" w14:textId="77777777" w:rsidR="00654BFF" w:rsidRPr="00ED2C89" w:rsidRDefault="00654BFF" w:rsidP="00654BFF">
          <w:pPr>
            <w:tabs>
              <w:tab w:val="center" w:pos="4680"/>
            </w:tabs>
            <w:suppressAutoHyphens/>
            <w:spacing w:after="120" w:line="240" w:lineRule="auto"/>
            <w:rPr>
              <w:rFonts w:ascii="Times New Roman" w:hAnsi="Times New Roman" w:cs="Times New Roman"/>
              <w:spacing w:val="-3"/>
              <w:sz w:val="24"/>
              <w:szCs w:val="24"/>
            </w:rPr>
          </w:pPr>
          <w:r w:rsidRPr="00ED2C89">
            <w:rPr>
              <w:rFonts w:ascii="Times New Roman" w:hAnsi="Times New Roman" w:cs="Times New Roman"/>
              <w:noProof/>
              <w:spacing w:val="-3"/>
              <w:sz w:val="24"/>
              <w:szCs w:val="24"/>
            </w:rPr>
            <w:t>[</w:t>
          </w:r>
          <w:r w:rsidRPr="00ED2C89">
            <w:rPr>
              <w:rFonts w:ascii="Times New Roman" w:hAnsi="Times New Roman" w:cs="Times New Roman"/>
              <w:noProof/>
              <w:color w:val="004080"/>
              <w:spacing w:val="-3"/>
              <w:sz w:val="24"/>
              <w:szCs w:val="24"/>
            </w:rPr>
            <w:t> </w:t>
          </w:r>
          <w:r w:rsidRPr="00ED2C89">
            <w:rPr>
              <w:rFonts w:ascii="Times New Roman" w:hAnsi="Times New Roman" w:cs="Times New Roman"/>
              <w:noProof/>
              <w:color w:val="004080"/>
              <w:spacing w:val="-3"/>
              <w:position w:val="-4"/>
              <w:sz w:val="24"/>
              <w:szCs w:val="24"/>
            </w:rPr>
            <w:drawing>
              <wp:inline distT="0" distB="0" distL="0" distR="0" wp14:anchorId="4C5ACA3B" wp14:editId="520D0CC1">
                <wp:extent cx="152381" cy="152381"/>
                <wp:effectExtent l="0" t="0" r="635" b="635"/>
                <wp:docPr id="355522294" name="Picture 4"/>
                <wp:cNvGraphicFramePr/>
                <a:graphic xmlns:a="http://schemas.openxmlformats.org/drawingml/2006/main">
                  <a:graphicData uri="http://schemas.openxmlformats.org/drawingml/2006/picture">
                    <pic:pic xmlns:pic="http://schemas.openxmlformats.org/drawingml/2006/picture">
                      <pic:nvPicPr>
                        <pic:cNvPr id="1442702597"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ED2C89">
            <w:rPr>
              <w:rFonts w:ascii="Times New Roman" w:hAnsi="Times New Roman" w:cs="Times New Roman"/>
              <w:noProof/>
              <w:color w:val="004080"/>
              <w:spacing w:val="-3"/>
              <w:position w:val="-4"/>
              <w:sz w:val="24"/>
              <w:szCs w:val="24"/>
            </w:rPr>
            <w:t> </w:t>
          </w:r>
          <w:r w:rsidRPr="00ED2C89">
            <w:rPr>
              <w:rFonts w:ascii="Times New Roman" w:hAnsi="Times New Roman" w:cs="Times New Roman"/>
              <w:noProof/>
              <w:color w:val="004080"/>
              <w:spacing w:val="-3"/>
              <w:sz w:val="24"/>
              <w:szCs w:val="24"/>
            </w:rPr>
            <w:t>SigningAddressLeft.docx </w:t>
          </w:r>
          <w:r w:rsidRPr="00ED2C89">
            <w:rPr>
              <w:rFonts w:ascii="Times New Roman" w:hAnsi="Times New Roman" w:cs="Times New Roman"/>
              <w:noProof/>
              <w:spacing w:val="-3"/>
              <w:sz w:val="24"/>
              <w:szCs w:val="24"/>
            </w:rPr>
            <w:t>]</w:t>
          </w:r>
        </w:p>
      </w:sdtContent>
    </w:sdt>
    <w:bookmarkEnd w:id="658"/>
    <w:p w14:paraId="383D25B9"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1CDD09BF"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bookmarkEnd w:id="659" w:displacedByCustomXml="next"/>
    <w:sdt>
      <w:sdtPr>
        <w:rPr>
          <w:rFonts w:ascii="Times New Roman" w:eastAsia="Times New Roman" w:hAnsi="Times New Roman" w:cs="Times New Roman"/>
          <w:sz w:val="24"/>
          <w:szCs w:val="24"/>
        </w:rPr>
        <w:tag w:val="HD:1.190.0.0:2516815c-4a37-4530-b000-450b9e136aa0"/>
        <w:id w:val="433714044"/>
        <w:placeholder>
          <w:docPart w:val="E0E2E760805942669B7B9962EB0D7F14"/>
        </w:placeholder>
      </w:sdtPr>
      <w:sdtContent>
        <w:p w14:paraId="11CE425C" w14:textId="40CACEA5" w:rsidR="000A5F82" w:rsidRDefault="007A3A6D"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66CB9F34" w14:textId="356F81AB"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793185ec-537f-47da-aa35-76778a7824e4"/>
          <w:id w:val="-1463870461"/>
          <w:placeholder>
            <w:docPart w:val="424E65C1E00C422594EEA7DFC2FDB380"/>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2CA77E49"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30A47BAE" w14:textId="69FFBF7D" w:rsidR="00872B24" w:rsidRPr="00BA2262" w:rsidRDefault="00000000"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f088cad7-ffae-42c5-b639-e23775fc857f"/>
          <w:id w:val="1851833451"/>
          <w:placeholder>
            <w:docPart w:val="5B6361C1539D44498A06836DE8797902"/>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8000"/>
              <w:sz w:val="24"/>
              <w:szCs w:val="24"/>
            </w:rPr>
            <w:t>IF OfficeCityandCounty.SigningCounty = "Honolulu"</w:t>
          </w:r>
          <w:r w:rsidR="00D52A6F">
            <w:rPr>
              <w:rFonts w:ascii="Times New Roman" w:eastAsia="Times New Roman" w:hAnsi="Times New Roman" w:cs="Times New Roman"/>
              <w:noProof/>
              <w:sz w:val="24"/>
              <w:szCs w:val="24"/>
            </w:rPr>
            <w:t>]</w:t>
          </w:r>
        </w:sdtContent>
      </w:sdt>
      <w:r w:rsidR="00D82E51">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20ff5f64-ac96-42ef-a9ef-cc15335b6563"/>
          <w:id w:val="-846791560"/>
          <w:placeholder>
            <w:docPart w:val="881787ED0E0C4203837FDBDA96731C79"/>
          </w:placeholder>
        </w:sdtPr>
        <w:sdtContent>
          <w:r w:rsidR="00D82E51">
            <w:rPr>
              <w:rFonts w:ascii="Times New Roman" w:eastAsia="Times New Roman" w:hAnsi="Times New Roman" w:cs="Times New Roman"/>
              <w:noProof/>
              <w:sz w:val="24"/>
              <w:szCs w:val="24"/>
            </w:rPr>
            <w:t>[</w:t>
          </w:r>
          <w:r w:rsidR="00D82E51" w:rsidRPr="00D82E51">
            <w:rPr>
              <w:rFonts w:ascii="Times New Roman" w:eastAsia="Times New Roman" w:hAnsi="Times New Roman" w:cs="Times New Roman"/>
              <w:noProof/>
              <w:color w:val="008000"/>
              <w:sz w:val="24"/>
              <w:szCs w:val="24"/>
            </w:rPr>
            <w:t>END IF</w:t>
          </w:r>
          <w:r w:rsidR="00D82E51">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COUNTY OF</w:t>
      </w:r>
      <w:r w:rsidR="00D82E51">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4a468467-78a1-4804-80e9-4221fd477973"/>
          <w:id w:val="105861238"/>
          <w:placeholder>
            <w:docPart w:val="C3B8DC26E02A4C46BAFF9F9BCE81E01C"/>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OfficeCityandCounty.SigningCounty:LIKE THIS</w:t>
          </w:r>
          <w:r w:rsidR="00D52A6F">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ab/>
        <w:t>)</w:t>
      </w:r>
    </w:p>
    <w:p w14:paraId="31298ECA" w14:textId="77777777" w:rsidR="00872B24" w:rsidRPr="00BA2262" w:rsidRDefault="00872B24" w:rsidP="00872B24">
      <w:pPr>
        <w:keepNext/>
        <w:autoSpaceDE w:val="0"/>
        <w:autoSpaceDN w:val="0"/>
        <w:adjustRightInd w:val="0"/>
        <w:spacing w:after="0" w:line="240" w:lineRule="auto"/>
        <w:jc w:val="both"/>
        <w:rPr>
          <w:rFonts w:ascii="Times New Roman" w:eastAsia="Times New Roman" w:hAnsi="Times New Roman" w:cs="Times New Roman"/>
          <w:sz w:val="24"/>
          <w:szCs w:val="24"/>
        </w:rPr>
      </w:pPr>
    </w:p>
    <w:p w14:paraId="2257A74A" w14:textId="52887F18"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We,</w:t>
      </w:r>
      <w:r w:rsidRPr="00BA2262">
        <w:rPr>
          <w:rFonts w:ascii="Times New Roman" w:eastAsia="Times New Roman" w:hAnsi="Times New Roman" w:cs="Times New Roman"/>
          <w:spacing w:val="-2"/>
          <w:sz w:val="24"/>
          <w:szCs w:val="24"/>
        </w:rPr>
        <w:t xml:space="preserve"> </w:t>
      </w:r>
      <w:bookmarkStart w:id="660" w:name="HDSTE1b2"/>
      <w:bookmarkStart w:id="661" w:name="HDNDE1b2"/>
      <w:bookmarkEnd w:id="660"/>
      <w:bookmarkEnd w:id="661"/>
      <w:sdt>
        <w:sdtPr>
          <w:rPr>
            <w:rFonts w:ascii="Times New Roman" w:eastAsia="Times New Roman" w:hAnsi="Times New Roman" w:cs="Times New Roman"/>
            <w:spacing w:val="-2"/>
            <w:sz w:val="24"/>
            <w:szCs w:val="24"/>
          </w:rPr>
          <w:tag w:val="HD:1.185.0.0:05e69c16-41b6-4b54-aeb2-f6ebb769e896"/>
          <w:id w:val="982121751"/>
          <w:placeholder>
            <w:docPart w:val="9EBC2D6BDF5047608DC0654B32B4C860"/>
          </w:placeholder>
        </w:sdtPr>
        <w:sdtContent>
          <w:r w:rsidR="003B23AF">
            <w:rPr>
              <w:rFonts w:ascii="Times New Roman" w:eastAsia="Times New Roman" w:hAnsi="Times New Roman" w:cs="Times New Roman"/>
              <w:noProof/>
              <w:spacing w:val="-2"/>
              <w:sz w:val="24"/>
              <w:szCs w:val="24"/>
            </w:rPr>
            <w:t>{{PrimaryNameSigningUse}}</w:t>
          </w:r>
        </w:sdtContent>
      </w:sdt>
      <w:r w:rsidRPr="00BA2262">
        <w:rPr>
          <w:rFonts w:ascii="Times New Roman" w:eastAsia="Times New Roman" w:hAnsi="Times New Roman" w:cs="Times New Roman"/>
          <w:sz w:val="24"/>
          <w:szCs w:val="24"/>
        </w:rPr>
        <w:t xml:space="preserve">, </w:t>
      </w:r>
      <w:bookmarkStart w:id="662" w:name="HDSTE1b3"/>
      <w:bookmarkEnd w:id="662"/>
      <w:sdt>
        <w:sdtPr>
          <w:rPr>
            <w:rFonts w:ascii="Times New Roman" w:eastAsia="Times New Roman" w:hAnsi="Times New Roman" w:cs="Times New Roman"/>
            <w:sz w:val="24"/>
            <w:szCs w:val="24"/>
          </w:rPr>
          <w:tag w:val="HD:1.187.0.0:e23d7c2c-df20-4f5b-9fe6-56ed5539aa35"/>
          <w:id w:val="1905874582"/>
          <w:placeholder>
            <w:docPart w:val="29AE2968119243578AD6218BAB0A0434"/>
          </w:placeholder>
        </w:sdtPr>
        <w:sdtContent>
          <w:r w:rsidR="00CC3B76">
            <w:rPr>
              <w:rFonts w:ascii="Times New Roman" w:eastAsia="Times New Roman" w:hAnsi="Times New Roman" w:cs="Times New Roman"/>
              <w:noProof/>
              <w:sz w:val="24"/>
              <w:szCs w:val="24"/>
            </w:rPr>
            <w:t>[</w:t>
          </w:r>
          <w:r w:rsidR="00CC3B76" w:rsidRPr="00E84EF9">
            <w:rPr>
              <w:rFonts w:ascii="Times New Roman" w:eastAsia="Times New Roman" w:hAnsi="Times New Roman" w:cs="Times New Roman"/>
              <w:noProof/>
              <w:color w:val="0000FF"/>
              <w:sz w:val="24"/>
              <w:szCs w:val="24"/>
            </w:rPr>
            <w:t>SigningWitness1:LIKE THIS</w:t>
          </w:r>
          <w:r w:rsidR="00CC3B76">
            <w:rPr>
              <w:rFonts w:ascii="Times New Roman" w:eastAsia="Times New Roman" w:hAnsi="Times New Roman" w:cs="Times New Roman"/>
              <w:noProof/>
              <w:sz w:val="24"/>
              <w:szCs w:val="24"/>
            </w:rPr>
            <w:t>]</w:t>
          </w:r>
        </w:sdtContent>
      </w:sdt>
      <w:r w:rsidR="00CC3B76" w:rsidRPr="00BA2262">
        <w:rPr>
          <w:rFonts w:ascii="Times New Roman" w:eastAsia="Times New Roman" w:hAnsi="Times New Roman" w:cs="Times New Roman"/>
          <w:sz w:val="24"/>
          <w:szCs w:val="24"/>
        </w:rPr>
        <w:t xml:space="preserve"> and </w:t>
      </w:r>
      <w:bookmarkStart w:id="663" w:name="HDSTE1b4"/>
      <w:bookmarkStart w:id="664" w:name="HDNDE1b4"/>
      <w:bookmarkEnd w:id="663"/>
      <w:bookmarkEnd w:id="664"/>
      <w:sdt>
        <w:sdtPr>
          <w:rPr>
            <w:rFonts w:ascii="Times New Roman" w:eastAsia="Times New Roman" w:hAnsi="Times New Roman" w:cs="Times New Roman"/>
            <w:sz w:val="24"/>
            <w:szCs w:val="24"/>
          </w:rPr>
          <w:tag w:val="HD:1.187.0.0:6ddd6868-bf39-477a-8907-3a0b5513dcc9"/>
          <w:id w:val="-1447308812"/>
          <w:placeholder>
            <w:docPart w:val="7D9733FFBF50491A886E2681C4F31272"/>
          </w:placeholder>
        </w:sdtPr>
        <w:sdtContent>
          <w:r w:rsidR="00CC3B76">
            <w:rPr>
              <w:rFonts w:ascii="Times New Roman" w:eastAsia="Times New Roman" w:hAnsi="Times New Roman" w:cs="Times New Roman"/>
              <w:noProof/>
              <w:sz w:val="24"/>
              <w:szCs w:val="24"/>
            </w:rPr>
            <w:t>[</w:t>
          </w:r>
          <w:r w:rsidR="00CC3B76" w:rsidRPr="00E84EF9">
            <w:rPr>
              <w:rFonts w:ascii="Times New Roman" w:eastAsia="Times New Roman" w:hAnsi="Times New Roman" w:cs="Times New Roman"/>
              <w:noProof/>
              <w:color w:val="0000FF"/>
              <w:sz w:val="24"/>
              <w:szCs w:val="24"/>
            </w:rPr>
            <w:t>SigningWitness2:LIKE THIS</w:t>
          </w:r>
          <w:r w:rsidR="00CC3B76">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the Testator and the witnesses, respectively, whose names are signed to the attached or foregoing instrument, being first duly sworn, do hereby declare to the undersigned authority that the Testator signed and executed this instrument as the Testator's Last Will and Testament; that the Testator signed willingly or directed another to sign for the Testator; that the Testator executed it as the Testator's free and voluntary act for the purposes therein expressed; and that each of the witnesses, in the presence and hearing of the Testator, signed the foregoing instrument as witness; and that to the best of their knowledge the Testator was at that time eighteen or more years of age, of sound mind and under no constraint or undue influence.</w:t>
      </w:r>
    </w:p>
    <w:p w14:paraId="17B97570"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40DAFBF7"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2C010800"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3E9CB69A"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pacing w:val="-2"/>
          <w:sz w:val="24"/>
          <w:szCs w:val="24"/>
        </w:rPr>
      </w:pPr>
      <w:r w:rsidRPr="00BA2262">
        <w:rPr>
          <w:rFonts w:ascii="Times New Roman" w:eastAsia="Times New Roman" w:hAnsi="Times New Roman" w:cs="Times New Roman"/>
          <w:spacing w:val="-2"/>
          <w:sz w:val="24"/>
          <w:szCs w:val="24"/>
        </w:rPr>
        <w:t>___________________________________________</w:t>
      </w:r>
    </w:p>
    <w:bookmarkStart w:id="665" w:name="HDSTE1b5"/>
    <w:bookmarkStart w:id="666" w:name="HDNDE1b5"/>
    <w:bookmarkEnd w:id="665"/>
    <w:bookmarkEnd w:id="666"/>
    <w:p w14:paraId="1D15FA2E" w14:textId="33D12DD0" w:rsidR="00872B24" w:rsidRPr="00BA2262" w:rsidRDefault="00000000" w:rsidP="00872B24">
      <w:pPr>
        <w:keepNext/>
        <w:keepLines/>
        <w:autoSpaceDE w:val="0"/>
        <w:autoSpaceDN w:val="0"/>
        <w:adjustRightInd w:val="0"/>
        <w:spacing w:after="0" w:line="240" w:lineRule="auto"/>
        <w:jc w:val="both"/>
        <w:rPr>
          <w:rFonts w:ascii="Times New Roman" w:eastAsia="Times New Roman" w:hAnsi="Times New Roman" w:cs="Times New Roman"/>
          <w:spacing w:val="-2"/>
          <w:sz w:val="24"/>
          <w:szCs w:val="24"/>
        </w:rPr>
      </w:pPr>
      <w:sdt>
        <w:sdtPr>
          <w:rPr>
            <w:rFonts w:ascii="Times New Roman" w:eastAsia="Times New Roman" w:hAnsi="Times New Roman" w:cs="Times New Roman"/>
            <w:spacing w:val="-2"/>
            <w:sz w:val="24"/>
            <w:szCs w:val="24"/>
          </w:rPr>
          <w:tag w:val="HD:1.185.0.0:5d16d8e1-ac86-4ef0-9252-5314d217dc41"/>
          <w:id w:val="320087961"/>
          <w:placeholder>
            <w:docPart w:val="46427064DD5742F7B2CA8E431A63B92E"/>
          </w:placeholder>
        </w:sdtPr>
        <w:sdtContent>
          <w:r w:rsidR="003B23AF">
            <w:rPr>
              <w:rFonts w:ascii="Times New Roman" w:eastAsia="Times New Roman" w:hAnsi="Times New Roman" w:cs="Times New Roman"/>
              <w:noProof/>
              <w:spacing w:val="-2"/>
              <w:sz w:val="24"/>
              <w:szCs w:val="24"/>
            </w:rPr>
            <w:t>{{PrimaryNameSigningUse}}</w:t>
          </w:r>
        </w:sdtContent>
      </w:sdt>
      <w:r w:rsidR="00872B24" w:rsidRPr="00BA2262">
        <w:rPr>
          <w:rFonts w:ascii="Times New Roman" w:eastAsia="Times New Roman" w:hAnsi="Times New Roman" w:cs="Times New Roman"/>
          <w:spacing w:val="-2"/>
          <w:sz w:val="24"/>
          <w:szCs w:val="24"/>
        </w:rPr>
        <w:t>, Testator</w:t>
      </w:r>
    </w:p>
    <w:p w14:paraId="6F2B6E15" w14:textId="77777777" w:rsidR="00872B24" w:rsidRPr="00BA2262" w:rsidRDefault="00872B24" w:rsidP="00872B2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bookmarkStart w:id="667" w:name="_Hlk99793381"/>
    </w:p>
    <w:p w14:paraId="702AFE62" w14:textId="77777777" w:rsidR="00872B24" w:rsidRPr="00BA2262" w:rsidRDefault="00872B24" w:rsidP="00872B2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3C6DDF07" w14:textId="77777777" w:rsidR="00872B24" w:rsidRPr="00BA2262" w:rsidRDefault="00872B24" w:rsidP="00872B24">
      <w:pPr>
        <w:keepNext/>
        <w:keepLines/>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______________________________________</w:t>
      </w:r>
    </w:p>
    <w:bookmarkStart w:id="668" w:name="HDSTE1b6"/>
    <w:bookmarkEnd w:id="668"/>
    <w:p w14:paraId="5E11D8E5" w14:textId="7B03AC0D" w:rsidR="00872B24" w:rsidRPr="00ED2C89" w:rsidRDefault="00000000" w:rsidP="00872B24">
      <w:pPr>
        <w:keepNext/>
        <w:keepLines/>
        <w:tabs>
          <w:tab w:val="center" w:pos="711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87.0.0:013793aa-bea3-43c6-abe5-c5a02d44989c"/>
          <w:id w:val="-1040504996"/>
          <w:placeholder>
            <w:docPart w:val="C52300DCFA97477C848E10BC80EA6874"/>
          </w:placeholder>
        </w:sdtPr>
        <w:sdtContent>
          <w:r w:rsidR="008A546C" w:rsidRPr="00ED2C89">
            <w:rPr>
              <w:rFonts w:ascii="Times New Roman" w:eastAsia="Times New Roman" w:hAnsi="Times New Roman" w:cs="Times New Roman"/>
              <w:noProof/>
              <w:sz w:val="24"/>
              <w:szCs w:val="24"/>
            </w:rPr>
            <w:t>[</w:t>
          </w:r>
          <w:r w:rsidR="008A546C" w:rsidRPr="00ED2C89">
            <w:rPr>
              <w:rFonts w:ascii="Times New Roman" w:eastAsia="Times New Roman" w:hAnsi="Times New Roman" w:cs="Times New Roman"/>
              <w:noProof/>
              <w:color w:val="0000FF"/>
              <w:sz w:val="24"/>
              <w:szCs w:val="24"/>
            </w:rPr>
            <w:t>SigningWitness1</w:t>
          </w:r>
          <w:r w:rsidR="008A546C" w:rsidRPr="00ED2C89">
            <w:rPr>
              <w:rFonts w:ascii="Times New Roman" w:eastAsia="Times New Roman" w:hAnsi="Times New Roman" w:cs="Times New Roman"/>
              <w:noProof/>
              <w:sz w:val="24"/>
              <w:szCs w:val="24"/>
            </w:rPr>
            <w:t>]</w:t>
          </w:r>
        </w:sdtContent>
      </w:sdt>
      <w:r w:rsidR="00872B24" w:rsidRPr="00ED2C89">
        <w:rPr>
          <w:rFonts w:ascii="Times New Roman" w:eastAsia="Times New Roman" w:hAnsi="Times New Roman" w:cs="Times New Roman"/>
          <w:sz w:val="24"/>
          <w:szCs w:val="24"/>
        </w:rPr>
        <w:t xml:space="preserve"> </w:t>
      </w:r>
    </w:p>
    <w:p w14:paraId="6DBAC2B9" w14:textId="77777777" w:rsidR="00872B24" w:rsidRPr="00BA2262" w:rsidRDefault="00872B24" w:rsidP="00872B24">
      <w:pPr>
        <w:keepNext/>
        <w:keepLines/>
        <w:tabs>
          <w:tab w:val="left" w:pos="5040"/>
          <w:tab w:val="left" w:pos="6480"/>
        </w:tabs>
        <w:autoSpaceDE w:val="0"/>
        <w:autoSpaceDN w:val="0"/>
        <w:adjustRightInd w:val="0"/>
        <w:spacing w:after="0" w:line="240" w:lineRule="auto"/>
        <w:jc w:val="both"/>
        <w:rPr>
          <w:rFonts w:ascii="Times New Roman" w:eastAsia="Times New Roman" w:hAnsi="Times New Roman" w:cs="Times New Roman"/>
          <w:sz w:val="24"/>
          <w:szCs w:val="24"/>
        </w:rPr>
      </w:pPr>
    </w:p>
    <w:p w14:paraId="30CD24E0" w14:textId="77777777" w:rsidR="00872B24" w:rsidRPr="00BA2262" w:rsidRDefault="00872B24" w:rsidP="00872B24">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490C6DFB" w14:textId="77777777" w:rsidR="00872B24" w:rsidRPr="00BA2262" w:rsidRDefault="00872B24" w:rsidP="00872B24">
      <w:pPr>
        <w:keepNext/>
        <w:keepLines/>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______________________________________</w:t>
      </w:r>
    </w:p>
    <w:bookmarkStart w:id="669" w:name="HDSTE1b7"/>
    <w:bookmarkStart w:id="670" w:name="HDNDE1b7"/>
    <w:bookmarkEnd w:id="669"/>
    <w:bookmarkEnd w:id="670"/>
    <w:p w14:paraId="7CE41065" w14:textId="0326A6F3" w:rsidR="00872B24" w:rsidRPr="00ED2C89" w:rsidRDefault="00000000" w:rsidP="00872B24">
      <w:pPr>
        <w:keepNext/>
        <w:keepLines/>
        <w:tabs>
          <w:tab w:val="center" w:pos="711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87.0.0:bd1a1932-5a26-483c-8e68-fe0d39892667"/>
          <w:id w:val="344834294"/>
          <w:placeholder>
            <w:docPart w:val="8D2FCA881B404CA48CB5AA94781AEAD7"/>
          </w:placeholder>
        </w:sdtPr>
        <w:sdtContent>
          <w:r w:rsidR="008A546C" w:rsidRPr="00ED2C89">
            <w:rPr>
              <w:rFonts w:ascii="Times New Roman" w:eastAsia="Times New Roman" w:hAnsi="Times New Roman" w:cs="Times New Roman"/>
              <w:noProof/>
              <w:sz w:val="24"/>
              <w:szCs w:val="24"/>
            </w:rPr>
            <w:t>[</w:t>
          </w:r>
          <w:r w:rsidR="008A546C" w:rsidRPr="00ED2C89">
            <w:rPr>
              <w:rFonts w:ascii="Times New Roman" w:eastAsia="Times New Roman" w:hAnsi="Times New Roman" w:cs="Times New Roman"/>
              <w:noProof/>
              <w:color w:val="0000FF"/>
              <w:sz w:val="24"/>
              <w:szCs w:val="24"/>
            </w:rPr>
            <w:t>SigningWitness2</w:t>
          </w:r>
          <w:r w:rsidR="008A546C" w:rsidRPr="00ED2C89">
            <w:rPr>
              <w:rFonts w:ascii="Times New Roman" w:eastAsia="Times New Roman" w:hAnsi="Times New Roman" w:cs="Times New Roman"/>
              <w:noProof/>
              <w:sz w:val="24"/>
              <w:szCs w:val="24"/>
            </w:rPr>
            <w:t>]</w:t>
          </w:r>
        </w:sdtContent>
      </w:sdt>
      <w:r w:rsidR="00872B24" w:rsidRPr="00ED2C89">
        <w:rPr>
          <w:rFonts w:ascii="Times New Roman" w:eastAsia="Times New Roman" w:hAnsi="Times New Roman" w:cs="Times New Roman"/>
          <w:sz w:val="24"/>
          <w:szCs w:val="24"/>
        </w:rPr>
        <w:t xml:space="preserve"> </w:t>
      </w:r>
    </w:p>
    <w:p w14:paraId="5455E734"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bookmarkEnd w:id="667"/>
    <w:p w14:paraId="7E93A11C" w14:textId="44AEC5EF"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pacing w:val="-3"/>
          <w:sz w:val="24"/>
          <w:szCs w:val="24"/>
        </w:rPr>
      </w:pPr>
      <w:r w:rsidRPr="00BA2262">
        <w:rPr>
          <w:rFonts w:ascii="Times New Roman" w:eastAsia="Times New Roman" w:hAnsi="Times New Roman" w:cs="Times New Roman"/>
          <w:sz w:val="24"/>
          <w:szCs w:val="24"/>
        </w:rPr>
        <w:t xml:space="preserve">This Last Will and Testament of </w:t>
      </w:r>
      <w:bookmarkStart w:id="671" w:name="HDSTE1b8"/>
      <w:bookmarkStart w:id="672" w:name="HDNDE1b8"/>
      <w:bookmarkEnd w:id="671"/>
      <w:bookmarkEnd w:id="672"/>
      <w:sdt>
        <w:sdtPr>
          <w:rPr>
            <w:rFonts w:ascii="Times New Roman" w:eastAsia="Times New Roman" w:hAnsi="Times New Roman" w:cs="Times New Roman"/>
            <w:sz w:val="24"/>
            <w:szCs w:val="24"/>
          </w:rPr>
          <w:tag w:val="HD:1.185.0.0:0b32a717-e941-47b8-8fb0-078a3a54f41b"/>
          <w:id w:val="1834864764"/>
          <w:placeholder>
            <w:docPart w:val="37AA2858074C4B1697FC19D234761E20"/>
          </w:placeholder>
        </w:sdtPr>
        <w:sdtContent>
          <w:r w:rsidR="003B23AF">
            <w:rPr>
              <w:rFonts w:ascii="Times New Roman" w:eastAsia="Times New Roman" w:hAnsi="Times New Roman" w:cs="Times New Roman"/>
              <w:noProof/>
              <w:sz w:val="24"/>
              <w:szCs w:val="24"/>
            </w:rPr>
            <w:t>{{PrimaryNameSigningUse}}</w:t>
          </w:r>
        </w:sdtContent>
      </w:sdt>
      <w:r w:rsidRPr="00BA2262">
        <w:rPr>
          <w:rFonts w:ascii="Times New Roman" w:eastAsia="Times New Roman" w:hAnsi="Times New Roman" w:cs="Times New Roman"/>
          <w:sz w:val="24"/>
          <w:szCs w:val="24"/>
        </w:rPr>
        <w:t xml:space="preserve">, said document dated </w:t>
      </w:r>
      <w:bookmarkStart w:id="673" w:name="HDSTE1b9"/>
      <w:bookmarkStart w:id="674" w:name="HDNDE1b9"/>
      <w:bookmarkEnd w:id="673"/>
      <w:bookmarkEnd w:id="674"/>
      <w:sdt>
        <w:sdtPr>
          <w:rPr>
            <w:rFonts w:ascii="Times New Roman" w:eastAsia="Times New Roman" w:hAnsi="Times New Roman" w:cs="Times New Roman"/>
            <w:sz w:val="24"/>
            <w:szCs w:val="24"/>
          </w:rPr>
          <w:tag w:val="HD:1.185.0.0:780033e4-20f7-4ab8-b85e-433f8bb79f9f"/>
          <w:id w:val="217243908"/>
          <w:placeholder>
            <w:docPart w:val="A2FF5A11F2B947D0B983E33C9597B7DA"/>
          </w:placeholder>
        </w:sdtPr>
        <w:sdtContent>
          <w:r>
            <w:rPr>
              <w:rFonts w:ascii="Times New Roman" w:eastAsia="Times New Roman" w:hAnsi="Times New Roman" w:cs="Times New Roman"/>
              <w:noProof/>
              <w:sz w:val="24"/>
              <w:szCs w:val="24"/>
            </w:rPr>
            <w:t>[</w:t>
          </w:r>
          <w:r w:rsidRPr="00E03680">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w:t>
      </w:r>
      <w:r w:rsidRPr="00BA2262">
        <w:rPr>
          <w:rFonts w:ascii="Times New Roman" w:eastAsia="Times New Roman" w:hAnsi="Times New Roman" w:cs="Times New Roman"/>
          <w:color w:val="000000"/>
          <w:sz w:val="24"/>
          <w:szCs w:val="24"/>
        </w:rPr>
        <w:t xml:space="preserve">consisting </w:t>
      </w:r>
      <w:r w:rsidR="0001472C">
        <w:rPr>
          <w:rFonts w:ascii="Times New Roman" w:eastAsia="Times New Roman" w:hAnsi="Times New Roman" w:cs="Times New Roman"/>
          <w:color w:val="000000"/>
          <w:sz w:val="24"/>
          <w:szCs w:val="24"/>
        </w:rPr>
        <w:t>of 7 pages</w:t>
      </w:r>
      <w:r w:rsidRPr="00BA2262">
        <w:rPr>
          <w:rFonts w:ascii="Times New Roman" w:eastAsia="Times New Roman" w:hAnsi="Times New Roman" w:cs="Times New Roman"/>
          <w:color w:val="000000"/>
          <w:sz w:val="24"/>
          <w:szCs w:val="24"/>
        </w:rPr>
        <w:t xml:space="preserve">, </w:t>
      </w:r>
      <w:r w:rsidRPr="00BA2262">
        <w:rPr>
          <w:rFonts w:ascii="Times New Roman" w:eastAsia="Times New Roman" w:hAnsi="Times New Roman" w:cs="Times New Roman"/>
          <w:sz w:val="24"/>
          <w:szCs w:val="24"/>
        </w:rPr>
        <w:t xml:space="preserve">was subscribed and sworn to before me on this </w:t>
      </w:r>
      <w:bookmarkStart w:id="675" w:name="HDSTE1ba"/>
      <w:bookmarkEnd w:id="675"/>
      <w:sdt>
        <w:sdtPr>
          <w:rPr>
            <w:rFonts w:ascii="Times New Roman" w:eastAsia="Times New Roman" w:hAnsi="Times New Roman" w:cs="Times New Roman"/>
            <w:sz w:val="24"/>
            <w:szCs w:val="24"/>
          </w:rPr>
          <w:tag w:val="HD:1.185.0.0:3682acaf-7fea-4d65-85b0-408e2ca2369a"/>
          <w:id w:val="1315916549"/>
          <w:placeholder>
            <w:docPart w:val="839754BB6EA04400A490F5413E730178"/>
          </w:placeholder>
        </w:sdtPr>
        <w:sdtContent>
          <w:r>
            <w:rPr>
              <w:rFonts w:ascii="Times New Roman" w:eastAsia="Times New Roman" w:hAnsi="Times New Roman" w:cs="Times New Roman"/>
              <w:noProof/>
              <w:sz w:val="24"/>
              <w:szCs w:val="24"/>
            </w:rPr>
            <w:t>[</w:t>
          </w:r>
          <w:r w:rsidRPr="00E03680">
            <w:rPr>
              <w:rFonts w:ascii="Times New Roman" w:eastAsia="Times New Roman" w:hAnsi="Times New Roman" w:cs="Times New Roman"/>
              <w:noProof/>
              <w:color w:val="0000FF"/>
              <w:sz w:val="24"/>
              <w:szCs w:val="24"/>
            </w:rPr>
            <w:t>SigningDate:dth</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color w:val="0000FF"/>
          <w:sz w:val="24"/>
          <w:szCs w:val="24"/>
        </w:rPr>
        <w:t xml:space="preserve"> day of </w:t>
      </w:r>
      <w:sdt>
        <w:sdtPr>
          <w:rPr>
            <w:rFonts w:ascii="Times New Roman" w:eastAsia="Times New Roman" w:hAnsi="Times New Roman" w:cs="Times New Roman"/>
            <w:color w:val="0000FF"/>
            <w:sz w:val="24"/>
            <w:szCs w:val="24"/>
          </w:rPr>
          <w:tag w:val="HD:1.185.0.0:6e987212-9785-4bb2-a313-a2d4222f6037"/>
          <w:id w:val="1650242641"/>
          <w:placeholder>
            <w:docPart w:val="B6D7568D71B34C5EBC96E0AFCEAF1FE8"/>
          </w:placeholder>
        </w:sdtPr>
        <w:sdtContent>
          <w:r>
            <w:rPr>
              <w:rFonts w:ascii="Times New Roman" w:eastAsia="Times New Roman" w:hAnsi="Times New Roman" w:cs="Times New Roman"/>
              <w:noProof/>
              <w:color w:val="0000FF"/>
              <w:sz w:val="24"/>
              <w:szCs w:val="24"/>
            </w:rPr>
            <w:t>[</w:t>
          </w:r>
          <w:r w:rsidRPr="00E03680">
            <w:rPr>
              <w:rFonts w:ascii="Times New Roman" w:eastAsia="Times New Roman" w:hAnsi="Times New Roman" w:cs="Times New Roman"/>
              <w:noProof/>
              <w:color w:val="0000FF"/>
              <w:sz w:val="24"/>
              <w:szCs w:val="24"/>
            </w:rPr>
            <w:t>SigningDate:Mmmm</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w:t>
      </w:r>
      <w:bookmarkStart w:id="676" w:name="HDNDE1ba"/>
      <w:bookmarkEnd w:id="676"/>
      <w:sdt>
        <w:sdtPr>
          <w:rPr>
            <w:rFonts w:ascii="Times New Roman" w:eastAsia="Times New Roman" w:hAnsi="Times New Roman" w:cs="Times New Roman"/>
            <w:color w:val="0000FF"/>
            <w:sz w:val="24"/>
            <w:szCs w:val="24"/>
          </w:rPr>
          <w:tag w:val="HD:1.185.0.0:24cc2ff2-1825-4834-953b-5a68eaed1a36"/>
          <w:id w:val="1103234307"/>
          <w:placeholder>
            <w:docPart w:val="12637EA4F6AF4716BFCC5D1E78A3582D"/>
          </w:placeholder>
        </w:sdtPr>
        <w:sdtContent>
          <w:r>
            <w:rPr>
              <w:rFonts w:ascii="Times New Roman" w:eastAsia="Times New Roman" w:hAnsi="Times New Roman" w:cs="Times New Roman"/>
              <w:noProof/>
              <w:color w:val="0000FF"/>
              <w:sz w:val="24"/>
              <w:szCs w:val="24"/>
            </w:rPr>
            <w:t>[</w:t>
          </w:r>
          <w:r w:rsidRPr="00E03680">
            <w:rPr>
              <w:rFonts w:ascii="Times New Roman" w:eastAsia="Times New Roman" w:hAnsi="Times New Roman" w:cs="Times New Roman"/>
              <w:noProof/>
              <w:color w:val="0000FF"/>
              <w:sz w:val="24"/>
              <w:szCs w:val="24"/>
            </w:rPr>
            <w:t>SigningDate:yyyy</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sz w:val="24"/>
          <w:szCs w:val="24"/>
        </w:rPr>
        <w:t xml:space="preserve">, in the </w:t>
      </w:r>
      <w:sdt>
        <w:sdtPr>
          <w:rPr>
            <w:rFonts w:ascii="Times New Roman" w:eastAsia="Times New Roman" w:hAnsi="Times New Roman" w:cs="Times New Roman"/>
            <w:sz w:val="24"/>
            <w:szCs w:val="24"/>
          </w:rPr>
          <w:tag w:val="HD:1.190.0.0:4757ab39-17bf-4577-bb1c-f773d7bd5e6b"/>
          <w:id w:val="-749893006"/>
          <w:placeholder>
            <w:docPart w:val="29D996572A9C4BF88CF17E3EC475CEFA"/>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OfficeCityandCounty.SigningCircuit</w:t>
          </w:r>
          <w:r w:rsidR="00D52A6F">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Circuit of the State of </w:t>
      </w:r>
      <w:sdt>
        <w:sdtPr>
          <w:rPr>
            <w:rFonts w:ascii="Times New Roman" w:eastAsia="Times New Roman" w:hAnsi="Times New Roman" w:cs="Times New Roman"/>
            <w:sz w:val="24"/>
            <w:szCs w:val="24"/>
          </w:rPr>
          <w:tag w:val="HD:1.185.0.0:c84643fb-6a58-4ec2-be15-88cd6b92b158"/>
          <w:id w:val="-2012976320"/>
          <w:placeholder>
            <w:docPart w:val="40710752CEFE4338A37D8A7B0E540906"/>
          </w:placeholder>
        </w:sdtPr>
        <w:sdtContent>
          <w:r>
            <w:rPr>
              <w:rFonts w:ascii="Times New Roman" w:eastAsia="Times New Roman" w:hAnsi="Times New Roman" w:cs="Times New Roman"/>
              <w:noProof/>
              <w:sz w:val="24"/>
              <w:szCs w:val="24"/>
            </w:rPr>
            <w:t>[</w:t>
          </w:r>
          <w:r w:rsidRPr="00E03680">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by </w:t>
      </w:r>
      <w:bookmarkStart w:id="677" w:name="HDSTE1bb"/>
      <w:bookmarkStart w:id="678" w:name="HDNDE1bb"/>
      <w:bookmarkEnd w:id="677"/>
      <w:bookmarkEnd w:id="678"/>
      <w:sdt>
        <w:sdtPr>
          <w:rPr>
            <w:rFonts w:ascii="Times New Roman" w:eastAsia="Times New Roman" w:hAnsi="Times New Roman" w:cs="Times New Roman"/>
            <w:sz w:val="24"/>
            <w:szCs w:val="24"/>
          </w:rPr>
          <w:tag w:val="HD:1.185.0.0:851333e5-8467-4f1d-97ec-fc16023ce67b"/>
          <w:id w:val="968710910"/>
          <w:placeholder>
            <w:docPart w:val="61218904B18E40B99F6F7BC373441818"/>
          </w:placeholder>
        </w:sdtPr>
        <w:sdtContent>
          <w:r w:rsidR="003B23AF">
            <w:rPr>
              <w:rFonts w:ascii="Times New Roman" w:eastAsia="Times New Roman" w:hAnsi="Times New Roman" w:cs="Times New Roman"/>
              <w:noProof/>
              <w:sz w:val="24"/>
              <w:szCs w:val="24"/>
            </w:rPr>
            <w:t>{{PrimaryNameSigningUse}}</w:t>
          </w:r>
        </w:sdtContent>
      </w:sdt>
      <w:r w:rsidRPr="00BA2262">
        <w:rPr>
          <w:rFonts w:ascii="Times New Roman" w:eastAsia="Times New Roman" w:hAnsi="Times New Roman" w:cs="Times New Roman"/>
          <w:sz w:val="24"/>
          <w:szCs w:val="24"/>
        </w:rPr>
        <w:t xml:space="preserve">, the Testator, and </w:t>
      </w:r>
      <w:bookmarkStart w:id="679" w:name="HDSTE1bc"/>
      <w:bookmarkEnd w:id="679"/>
      <w:sdt>
        <w:sdtPr>
          <w:rPr>
            <w:rFonts w:ascii="Times New Roman" w:eastAsia="Times New Roman" w:hAnsi="Times New Roman" w:cs="Times New Roman"/>
            <w:sz w:val="24"/>
            <w:szCs w:val="24"/>
          </w:rPr>
          <w:tag w:val="HD:1.187.0.0:c189d3f1-67a8-4d6a-8d95-c5a80ab763f4"/>
          <w:id w:val="839040013"/>
          <w:placeholder>
            <w:docPart w:val="474DBBE4063D4E52A16F33607943C157"/>
          </w:placeholder>
        </w:sdtPr>
        <w:sdtContent>
          <w:r w:rsidR="00CC3B76">
            <w:rPr>
              <w:rFonts w:ascii="Times New Roman" w:eastAsia="Times New Roman" w:hAnsi="Times New Roman" w:cs="Times New Roman"/>
              <w:noProof/>
              <w:sz w:val="24"/>
              <w:szCs w:val="24"/>
            </w:rPr>
            <w:t>[</w:t>
          </w:r>
          <w:r w:rsidR="00CC3B76" w:rsidRPr="00E84EF9">
            <w:rPr>
              <w:rFonts w:ascii="Times New Roman" w:eastAsia="Times New Roman" w:hAnsi="Times New Roman" w:cs="Times New Roman"/>
              <w:noProof/>
              <w:color w:val="0000FF"/>
              <w:sz w:val="24"/>
              <w:szCs w:val="24"/>
            </w:rPr>
            <w:t>SigningWitness1:LIKE THIS</w:t>
          </w:r>
          <w:r w:rsidR="00CC3B76">
            <w:rPr>
              <w:rFonts w:ascii="Times New Roman" w:eastAsia="Times New Roman" w:hAnsi="Times New Roman" w:cs="Times New Roman"/>
              <w:noProof/>
              <w:sz w:val="24"/>
              <w:szCs w:val="24"/>
            </w:rPr>
            <w:t>]</w:t>
          </w:r>
        </w:sdtContent>
      </w:sdt>
      <w:r w:rsidR="00CC3B76" w:rsidRPr="00BA2262">
        <w:rPr>
          <w:rFonts w:ascii="Times New Roman" w:eastAsia="Times New Roman" w:hAnsi="Times New Roman" w:cs="Times New Roman"/>
          <w:sz w:val="24"/>
          <w:szCs w:val="24"/>
        </w:rPr>
        <w:t xml:space="preserve"> and </w:t>
      </w:r>
      <w:sdt>
        <w:sdtPr>
          <w:rPr>
            <w:rFonts w:ascii="Times New Roman" w:eastAsia="Times New Roman" w:hAnsi="Times New Roman" w:cs="Times New Roman"/>
            <w:sz w:val="24"/>
            <w:szCs w:val="24"/>
          </w:rPr>
          <w:tag w:val="HD:1.187.0.0:28a8676b-f199-4255-bd36-4732e600b75d"/>
          <w:id w:val="-1416543747"/>
          <w:placeholder>
            <w:docPart w:val="ABDD3E159C6941A19A32D61C820EF04A"/>
          </w:placeholder>
        </w:sdtPr>
        <w:sdtContent>
          <w:r w:rsidR="00CC3B76">
            <w:rPr>
              <w:rFonts w:ascii="Times New Roman" w:eastAsia="Times New Roman" w:hAnsi="Times New Roman" w:cs="Times New Roman"/>
              <w:noProof/>
              <w:sz w:val="24"/>
              <w:szCs w:val="24"/>
            </w:rPr>
            <w:t>[</w:t>
          </w:r>
          <w:r w:rsidR="00CC3B76" w:rsidRPr="00E84EF9">
            <w:rPr>
              <w:rFonts w:ascii="Times New Roman" w:eastAsia="Times New Roman" w:hAnsi="Times New Roman" w:cs="Times New Roman"/>
              <w:noProof/>
              <w:color w:val="0000FF"/>
              <w:sz w:val="24"/>
              <w:szCs w:val="24"/>
            </w:rPr>
            <w:t>SigningWitness2:LIKE THIS</w:t>
          </w:r>
          <w:r w:rsidR="00CC3B76">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the witnesses.</w:t>
      </w:r>
    </w:p>
    <w:p w14:paraId="0098AC9B" w14:textId="77777777" w:rsidR="00872B24" w:rsidRPr="00BA2262" w:rsidRDefault="00872B24" w:rsidP="00872B24">
      <w:pPr>
        <w:keepNext/>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7C226C7A" w14:textId="77777777" w:rsidR="00872B24" w:rsidRPr="00BA2262" w:rsidRDefault="00872B24" w:rsidP="00872B24">
      <w:pPr>
        <w:keepNext/>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4FA89109"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w:t>
      </w:r>
    </w:p>
    <w:sdt>
      <w:sdtPr>
        <w:tag w:val="HD:1.185.0.0:357f0310-ab3d-4f99-bfa0-8e341e8eb0aa"/>
        <w:id w:val="1661349094"/>
        <w:placeholder>
          <w:docPart w:val="2E18801043694757A1B91E5CDE88C454"/>
        </w:placeholder>
      </w:sdtPr>
      <w:sdtEndPr>
        <w:rPr>
          <w:rFonts w:ascii="Times New Roman" w:hAnsi="Times New Roman" w:cs="Times New Roman"/>
          <w:sz w:val="24"/>
          <w:szCs w:val="24"/>
        </w:rPr>
      </w:sdtEndPr>
      <w:sdtContent>
        <w:p w14:paraId="10D0F04C"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5ac48d52-aec4-4549-b6ff-3dd3d61bc4f7"/>
        <w:id w:val="-786656374"/>
        <w:placeholder>
          <w:docPart w:val="7D7D0DFB0E0243E48099CC9FCFCB3D80"/>
        </w:placeholder>
      </w:sdtPr>
      <w:sdtContent>
        <w:p w14:paraId="3A9F47E9"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6f10c6c4-1634-4a73-99ca-cd596e7aaa53"/>
        <w:id w:val="2144921411"/>
        <w:placeholder>
          <w:docPart w:val="EDCF7D7840C6433294A20BB92EAB352E"/>
        </w:placeholder>
      </w:sdtPr>
      <w:sdtContent>
        <w:p w14:paraId="0B96873F" w14:textId="77777777" w:rsidR="00872B24" w:rsidRDefault="00872B24" w:rsidP="00872B24">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bookmarkEnd w:id="647"/>
    <w:p w14:paraId="11759808" w14:textId="77EAE0A8" w:rsidR="00BA2262" w:rsidRDefault="00BA2262" w:rsidP="00BA2262">
      <w:pPr>
        <w:keepNext/>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tag w:val="HD:1.187.0.0:944c67ee-df33-4ac7-873a-ff06fb0201ad"/>
        <w:id w:val="1116025336"/>
        <w:placeholder>
          <w:docPart w:val="18BF190510F84720908A3AA5BFA3B743"/>
        </w:placeholder>
      </w:sdtPr>
      <w:sdtContent>
        <w:p w14:paraId="4B2D6CCA" w14:textId="1FF182B2" w:rsidR="00FA0F51" w:rsidRDefault="000A5F82" w:rsidP="00BA2262">
          <w:pPr>
            <w:keepNext/>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0A5F82">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p w14:paraId="139A0C40" w14:textId="77777777" w:rsidR="000A5F82" w:rsidRPr="00BA2262" w:rsidRDefault="000A5F82" w:rsidP="00BA2262">
      <w:pPr>
        <w:keepNext/>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p>
    <w:p w14:paraId="48281142" w14:textId="77777777" w:rsidR="00E81136" w:rsidRDefault="00E81136" w:rsidP="00BA2262">
      <w:pPr>
        <w:keepNext/>
        <w:tabs>
          <w:tab w:val="left" w:pos="4800"/>
        </w:tabs>
        <w:autoSpaceDE w:val="0"/>
        <w:autoSpaceDN w:val="0"/>
        <w:adjustRightInd w:val="0"/>
        <w:spacing w:after="0" w:line="240" w:lineRule="auto"/>
        <w:jc w:val="both"/>
        <w:rPr>
          <w:rFonts w:ascii="Times New Roman" w:hAnsi="Times New Roman" w:cs="Times New Roman"/>
          <w:sz w:val="24"/>
          <w:szCs w:val="24"/>
        </w:rPr>
        <w:sectPr w:rsidR="00E81136" w:rsidSect="00F70B9F">
          <w:footerReference w:type="default" r:id="rId105"/>
          <w:type w:val="continuous"/>
          <w:pgSz w:w="12240" w:h="15840"/>
          <w:pgMar w:top="1440" w:right="1440" w:bottom="1440" w:left="1440" w:header="432" w:footer="720" w:gutter="0"/>
          <w:pgNumType w:start="1"/>
          <w:cols w:space="720"/>
          <w:noEndnote/>
          <w:titlePg/>
        </w:sectPr>
      </w:pPr>
    </w:p>
    <w:p w14:paraId="442AE1E6" w14:textId="77777777" w:rsidR="00E81136" w:rsidRDefault="00E81136" w:rsidP="00E81136">
      <w:pPr>
        <w:rPr>
          <w:rFonts w:ascii="Arial" w:hAnsi="Arial" w:cs="Arial"/>
          <w:sz w:val="28"/>
        </w:rPr>
      </w:pPr>
    </w:p>
    <w:sdt>
      <w:sdtPr>
        <w:rPr>
          <w:rFonts w:ascii="Times New Roman" w:hAnsi="Times New Roman" w:cs="Times New Roman"/>
          <w:sz w:val="28"/>
        </w:rPr>
        <w:tag w:val="HD:1.185.0.0:99ce3840-268e-4d3e-b141-1c48b7757a87"/>
        <w:id w:val="152489259"/>
        <w:placeholder>
          <w:docPart w:val="80EFD62B2F8140E2AC7D8DA3293F35F7"/>
        </w:placeholder>
      </w:sdtPr>
      <w:sdtContent>
        <w:p w14:paraId="065747F0" w14:textId="60869666" w:rsidR="00E81136" w:rsidRDefault="00E81136" w:rsidP="00E81136">
          <w:pPr>
            <w:jc w:val="center"/>
            <w:rPr>
              <w:rFonts w:ascii="Times New Roman" w:hAnsi="Times New Roman" w:cs="Times New Roman"/>
              <w:sz w:val="28"/>
            </w:rPr>
          </w:pPr>
          <w:r>
            <w:rPr>
              <w:rFonts w:ascii="Times New Roman" w:hAnsi="Times New Roman" w:cs="Times New Roman"/>
              <w:noProof/>
              <w:sz w:val="28"/>
            </w:rPr>
            <w:t>[</w:t>
          </w:r>
          <w:r w:rsidRPr="00E81136">
            <w:rPr>
              <w:rFonts w:ascii="Times New Roman" w:hAnsi="Times New Roman" w:cs="Times New Roman"/>
              <w:noProof/>
              <w:color w:val="008000"/>
              <w:sz w:val="28"/>
            </w:rPr>
            <w:t>IF EPTypeStandardWill?</w:t>
          </w:r>
          <w:r>
            <w:rPr>
              <w:rFonts w:ascii="Times New Roman" w:hAnsi="Times New Roman" w:cs="Times New Roman"/>
              <w:noProof/>
              <w:sz w:val="28"/>
            </w:rPr>
            <w:t>]</w:t>
          </w:r>
        </w:p>
      </w:sdtContent>
    </w:sdt>
    <w:p w14:paraId="3C2914FD" w14:textId="36D78D5F" w:rsidR="00E81136" w:rsidRPr="00E81136" w:rsidRDefault="00E81136" w:rsidP="00E81136">
      <w:pPr>
        <w:jc w:val="center"/>
        <w:rPr>
          <w:rFonts w:ascii="Times New Roman" w:hAnsi="Times New Roman" w:cs="Times New Roman"/>
          <w:sz w:val="28"/>
        </w:rPr>
      </w:pPr>
      <w:r w:rsidRPr="00E81136">
        <w:rPr>
          <w:rFonts w:ascii="Times New Roman" w:hAnsi="Times New Roman" w:cs="Times New Roman"/>
          <w:sz w:val="28"/>
        </w:rPr>
        <w:t xml:space="preserve">Directions For Use </w:t>
      </w:r>
      <w:proofErr w:type="gramStart"/>
      <w:r w:rsidRPr="00E81136">
        <w:rPr>
          <w:rFonts w:ascii="Times New Roman" w:hAnsi="Times New Roman" w:cs="Times New Roman"/>
          <w:sz w:val="28"/>
        </w:rPr>
        <w:t>Of</w:t>
      </w:r>
      <w:proofErr w:type="gramEnd"/>
      <w:r w:rsidRPr="00E81136">
        <w:rPr>
          <w:rFonts w:ascii="Times New Roman" w:hAnsi="Times New Roman" w:cs="Times New Roman"/>
          <w:sz w:val="28"/>
        </w:rPr>
        <w:t xml:space="preserve"> The</w:t>
      </w:r>
    </w:p>
    <w:p w14:paraId="0F16FEFC" w14:textId="035312E1" w:rsidR="00E81136" w:rsidRPr="00E81136" w:rsidRDefault="00496CE8" w:rsidP="00E81136">
      <w:pPr>
        <w:jc w:val="center"/>
        <w:rPr>
          <w:rFonts w:ascii="Times New Roman" w:hAnsi="Times New Roman" w:cs="Times New Roman"/>
          <w:sz w:val="28"/>
        </w:rPr>
      </w:pPr>
      <w:r>
        <w:rPr>
          <w:rFonts w:ascii="Times New Roman" w:hAnsi="Times New Roman" w:cs="Times New Roman"/>
          <w:sz w:val="28"/>
        </w:rPr>
        <w:t>Written Instruction</w:t>
      </w:r>
    </w:p>
    <w:p w14:paraId="0040D18F" w14:textId="77777777" w:rsidR="00E81136" w:rsidRPr="00E81136" w:rsidRDefault="00E81136" w:rsidP="00E81136">
      <w:pPr>
        <w:jc w:val="center"/>
        <w:rPr>
          <w:rFonts w:ascii="Times New Roman" w:hAnsi="Times New Roman" w:cs="Times New Roman"/>
          <w:sz w:val="28"/>
        </w:rPr>
      </w:pPr>
      <w:r w:rsidRPr="00E81136">
        <w:rPr>
          <w:rFonts w:ascii="Times New Roman" w:hAnsi="Times New Roman" w:cs="Times New Roman"/>
          <w:sz w:val="28"/>
        </w:rPr>
        <w:t xml:space="preserve">For Bequests </w:t>
      </w:r>
      <w:proofErr w:type="gramStart"/>
      <w:r w:rsidRPr="00E81136">
        <w:rPr>
          <w:rFonts w:ascii="Times New Roman" w:hAnsi="Times New Roman" w:cs="Times New Roman"/>
          <w:sz w:val="28"/>
        </w:rPr>
        <w:t>Of</w:t>
      </w:r>
      <w:proofErr w:type="gramEnd"/>
      <w:r w:rsidRPr="00E81136">
        <w:rPr>
          <w:rFonts w:ascii="Times New Roman" w:hAnsi="Times New Roman" w:cs="Times New Roman"/>
          <w:sz w:val="28"/>
        </w:rPr>
        <w:t xml:space="preserve"> Tangible Personal Property</w:t>
      </w:r>
    </w:p>
    <w:p w14:paraId="51B3FD6A" w14:textId="77777777" w:rsidR="00E81136" w:rsidRPr="00E81136" w:rsidRDefault="00E81136" w:rsidP="00E81136">
      <w:pPr>
        <w:jc w:val="center"/>
        <w:rPr>
          <w:rFonts w:ascii="Times New Roman" w:hAnsi="Times New Roman" w:cs="Times New Roman"/>
          <w:sz w:val="12"/>
        </w:rPr>
      </w:pPr>
    </w:p>
    <w:p w14:paraId="06BD82AA" w14:textId="055508F3" w:rsidR="00E81136" w:rsidRPr="00E81136" w:rsidRDefault="00E81136" w:rsidP="00E81136">
      <w:pPr>
        <w:rPr>
          <w:rFonts w:ascii="Times New Roman" w:hAnsi="Times New Roman" w:cs="Times New Roman"/>
          <w:sz w:val="20"/>
        </w:rPr>
      </w:pPr>
      <w:r w:rsidRPr="00E81136">
        <w:rPr>
          <w:rFonts w:ascii="Times New Roman" w:hAnsi="Times New Roman" w:cs="Times New Roman"/>
          <w:sz w:val="20"/>
          <w:u w:val="single"/>
        </w:rPr>
        <w:t xml:space="preserve">Please read the section of Article </w:t>
      </w:r>
      <w:r w:rsidR="00756B61">
        <w:rPr>
          <w:rFonts w:ascii="Times New Roman" w:hAnsi="Times New Roman" w:cs="Times New Roman"/>
          <w:sz w:val="20"/>
          <w:u w:val="single"/>
        </w:rPr>
        <w:t>Three</w:t>
      </w:r>
      <w:r w:rsidRPr="00E81136">
        <w:rPr>
          <w:rFonts w:ascii="Times New Roman" w:hAnsi="Times New Roman" w:cs="Times New Roman"/>
          <w:sz w:val="20"/>
          <w:u w:val="single"/>
        </w:rPr>
        <w:t xml:space="preserve"> of your Will that deals with </w:t>
      </w:r>
      <w:r w:rsidR="00496CE8">
        <w:rPr>
          <w:rFonts w:ascii="Times New Roman" w:hAnsi="Times New Roman" w:cs="Times New Roman"/>
          <w:sz w:val="20"/>
          <w:u w:val="single"/>
        </w:rPr>
        <w:t>Written Instruction</w:t>
      </w:r>
      <w:r w:rsidRPr="00E81136">
        <w:rPr>
          <w:rFonts w:ascii="Times New Roman" w:hAnsi="Times New Roman" w:cs="Times New Roman"/>
          <w:sz w:val="20"/>
          <w:u w:val="single"/>
        </w:rPr>
        <w:t>s as any discrepancy between that section and these instructions will be resolved in favor of that section</w:t>
      </w:r>
      <w:r w:rsidRPr="00E81136">
        <w:rPr>
          <w:rFonts w:ascii="Times New Roman" w:hAnsi="Times New Roman" w:cs="Times New Roman"/>
          <w:sz w:val="20"/>
        </w:rPr>
        <w:t xml:space="preserve">.  </w:t>
      </w:r>
    </w:p>
    <w:p w14:paraId="56726E6F" w14:textId="32934559" w:rsidR="00E81136" w:rsidRPr="00E81136" w:rsidRDefault="00DF18BE" w:rsidP="00E81136">
      <w:pPr>
        <w:rPr>
          <w:rFonts w:ascii="Times New Roman" w:hAnsi="Times New Roman" w:cs="Times New Roman"/>
          <w:sz w:val="20"/>
        </w:rPr>
      </w:pPr>
      <w:r>
        <w:rPr>
          <w:rFonts w:ascii="Times New Roman" w:hAnsi="Times New Roman" w:cs="Times New Roman"/>
          <w:sz w:val="20"/>
        </w:rPr>
        <w:t>You</w:t>
      </w:r>
      <w:r w:rsidR="00E81136" w:rsidRPr="00E81136">
        <w:rPr>
          <w:rFonts w:ascii="Times New Roman" w:hAnsi="Times New Roman" w:cs="Times New Roman"/>
          <w:sz w:val="20"/>
        </w:rPr>
        <w:t xml:space="preserve"> ha</w:t>
      </w:r>
      <w:r>
        <w:rPr>
          <w:rFonts w:ascii="Times New Roman" w:hAnsi="Times New Roman" w:cs="Times New Roman"/>
          <w:sz w:val="20"/>
        </w:rPr>
        <w:t>ve</w:t>
      </w:r>
      <w:r w:rsidR="00E81136" w:rsidRPr="00E81136">
        <w:rPr>
          <w:rFonts w:ascii="Times New Roman" w:hAnsi="Times New Roman" w:cs="Times New Roman"/>
          <w:sz w:val="20"/>
        </w:rPr>
        <w:t xml:space="preserve"> a “</w:t>
      </w:r>
      <w:r w:rsidR="00496CE8">
        <w:rPr>
          <w:rFonts w:ascii="Times New Roman" w:hAnsi="Times New Roman" w:cs="Times New Roman"/>
          <w:sz w:val="20"/>
        </w:rPr>
        <w:t>Written Instruction</w:t>
      </w:r>
      <w:r w:rsidR="00E81136" w:rsidRPr="00E81136">
        <w:rPr>
          <w:rFonts w:ascii="Times New Roman" w:hAnsi="Times New Roman" w:cs="Times New Roman"/>
          <w:sz w:val="20"/>
        </w:rPr>
        <w:t xml:space="preserve">” for bequests of </w:t>
      </w:r>
      <w:r>
        <w:rPr>
          <w:rFonts w:ascii="Times New Roman" w:hAnsi="Times New Roman" w:cs="Times New Roman"/>
          <w:sz w:val="20"/>
        </w:rPr>
        <w:t>your</w:t>
      </w:r>
      <w:r w:rsidR="00E81136" w:rsidRPr="00E81136">
        <w:rPr>
          <w:rFonts w:ascii="Times New Roman" w:hAnsi="Times New Roman" w:cs="Times New Roman"/>
          <w:sz w:val="20"/>
        </w:rPr>
        <w:t xml:space="preserve"> tangible personal property at </w:t>
      </w:r>
      <w:r>
        <w:rPr>
          <w:rFonts w:ascii="Times New Roman" w:hAnsi="Times New Roman" w:cs="Times New Roman"/>
          <w:sz w:val="20"/>
        </w:rPr>
        <w:t>your</w:t>
      </w:r>
      <w:r w:rsidR="00E81136" w:rsidRPr="00E81136">
        <w:rPr>
          <w:rFonts w:ascii="Times New Roman" w:hAnsi="Times New Roman" w:cs="Times New Roman"/>
          <w:sz w:val="20"/>
        </w:rPr>
        <w:t xml:space="preserve"> death.  </w:t>
      </w:r>
      <w:r w:rsidR="00E81136" w:rsidRPr="00E81136">
        <w:rPr>
          <w:rFonts w:ascii="Times New Roman" w:hAnsi="Times New Roman" w:cs="Times New Roman"/>
          <w:sz w:val="20"/>
          <w:u w:val="single"/>
        </w:rPr>
        <w:t xml:space="preserve">Your signed </w:t>
      </w:r>
      <w:r w:rsidR="00496CE8">
        <w:rPr>
          <w:rFonts w:ascii="Times New Roman" w:hAnsi="Times New Roman" w:cs="Times New Roman"/>
          <w:sz w:val="20"/>
          <w:u w:val="single"/>
        </w:rPr>
        <w:t>Written Instruction</w:t>
      </w:r>
      <w:r w:rsidR="00E81136" w:rsidRPr="00E81136">
        <w:rPr>
          <w:rFonts w:ascii="Times New Roman" w:hAnsi="Times New Roman" w:cs="Times New Roman"/>
          <w:sz w:val="20"/>
          <w:u w:val="single"/>
        </w:rPr>
        <w:t xml:space="preserve"> w</w:t>
      </w:r>
      <w:r>
        <w:rPr>
          <w:rFonts w:ascii="Times New Roman" w:hAnsi="Times New Roman" w:cs="Times New Roman"/>
          <w:sz w:val="20"/>
          <w:u w:val="single"/>
        </w:rPr>
        <w:t>as</w:t>
      </w:r>
      <w:r w:rsidR="00E81136" w:rsidRPr="00E81136">
        <w:rPr>
          <w:rFonts w:ascii="Times New Roman" w:hAnsi="Times New Roman" w:cs="Times New Roman"/>
          <w:sz w:val="20"/>
          <w:u w:val="single"/>
        </w:rPr>
        <w:t xml:space="preserve"> placed with your other original estate planning documents</w:t>
      </w:r>
      <w:r w:rsidR="00E81136" w:rsidRPr="00E81136">
        <w:rPr>
          <w:rFonts w:ascii="Times New Roman" w:hAnsi="Times New Roman" w:cs="Times New Roman"/>
          <w:sz w:val="20"/>
        </w:rPr>
        <w:t xml:space="preserve">.  </w:t>
      </w:r>
      <w:r w:rsidR="00E81136" w:rsidRPr="00E81136">
        <w:rPr>
          <w:rFonts w:ascii="Times New Roman" w:hAnsi="Times New Roman" w:cs="Times New Roman"/>
          <w:sz w:val="20"/>
          <w:u w:val="single"/>
        </w:rPr>
        <w:t xml:space="preserve">We generally recommend that you do not replace your existing </w:t>
      </w:r>
      <w:r w:rsidR="00496CE8">
        <w:rPr>
          <w:rFonts w:ascii="Times New Roman" w:hAnsi="Times New Roman" w:cs="Times New Roman"/>
          <w:sz w:val="20"/>
          <w:u w:val="single"/>
        </w:rPr>
        <w:t>Written Instruction</w:t>
      </w:r>
      <w:r w:rsidR="00E81136" w:rsidRPr="00E81136">
        <w:rPr>
          <w:rFonts w:ascii="Times New Roman" w:hAnsi="Times New Roman" w:cs="Times New Roman"/>
          <w:sz w:val="20"/>
          <w:u w:val="single"/>
        </w:rPr>
        <w:t xml:space="preserve"> (by creating a new </w:t>
      </w:r>
      <w:r w:rsidR="00496CE8">
        <w:rPr>
          <w:rFonts w:ascii="Times New Roman" w:hAnsi="Times New Roman" w:cs="Times New Roman"/>
          <w:sz w:val="20"/>
          <w:u w:val="single"/>
        </w:rPr>
        <w:t>Written Instruction</w:t>
      </w:r>
      <w:r w:rsidR="00E81136" w:rsidRPr="00E81136">
        <w:rPr>
          <w:rFonts w:ascii="Times New Roman" w:hAnsi="Times New Roman" w:cs="Times New Roman"/>
          <w:sz w:val="20"/>
          <w:u w:val="single"/>
        </w:rPr>
        <w:t xml:space="preserve">), and that you merely add and delete bequests on your existing </w:t>
      </w:r>
      <w:r w:rsidR="00496CE8">
        <w:rPr>
          <w:rFonts w:ascii="Times New Roman" w:hAnsi="Times New Roman" w:cs="Times New Roman"/>
          <w:sz w:val="20"/>
          <w:u w:val="single"/>
        </w:rPr>
        <w:t>Written Instruction</w:t>
      </w:r>
      <w:r w:rsidR="00E81136" w:rsidRPr="00E81136">
        <w:rPr>
          <w:rFonts w:ascii="Times New Roman" w:hAnsi="Times New Roman" w:cs="Times New Roman"/>
          <w:sz w:val="20"/>
        </w:rPr>
        <w:t>.</w:t>
      </w:r>
    </w:p>
    <w:p w14:paraId="4135A2EE" w14:textId="77777777" w:rsidR="00E81136" w:rsidRPr="00E81136" w:rsidRDefault="00E81136" w:rsidP="00E81136">
      <w:pPr>
        <w:tabs>
          <w:tab w:val="left" w:pos="-720"/>
        </w:tabs>
        <w:suppressAutoHyphens/>
        <w:rPr>
          <w:rFonts w:ascii="Times New Roman" w:hAnsi="Times New Roman" w:cs="Times New Roman"/>
          <w:spacing w:val="-2"/>
          <w:sz w:val="20"/>
        </w:rPr>
      </w:pPr>
      <w:r w:rsidRPr="00E81136">
        <w:rPr>
          <w:rFonts w:ascii="Times New Roman" w:hAnsi="Times New Roman" w:cs="Times New Roman"/>
          <w:b/>
          <w:spacing w:val="-2"/>
          <w:sz w:val="20"/>
        </w:rPr>
        <w:t xml:space="preserve">How To Word </w:t>
      </w:r>
      <w:proofErr w:type="gramStart"/>
      <w:r w:rsidRPr="00E81136">
        <w:rPr>
          <w:rFonts w:ascii="Times New Roman" w:hAnsi="Times New Roman" w:cs="Times New Roman"/>
          <w:b/>
          <w:spacing w:val="-2"/>
          <w:sz w:val="20"/>
        </w:rPr>
        <w:t>A</w:t>
      </w:r>
      <w:proofErr w:type="gramEnd"/>
      <w:r w:rsidRPr="00E81136">
        <w:rPr>
          <w:rFonts w:ascii="Times New Roman" w:hAnsi="Times New Roman" w:cs="Times New Roman"/>
          <w:b/>
          <w:spacing w:val="-2"/>
          <w:sz w:val="20"/>
        </w:rPr>
        <w:t xml:space="preserve"> Bequest</w:t>
      </w:r>
      <w:r w:rsidRPr="00E81136">
        <w:rPr>
          <w:rFonts w:ascii="Times New Roman" w:hAnsi="Times New Roman" w:cs="Times New Roman"/>
          <w:spacing w:val="-2"/>
          <w:sz w:val="20"/>
        </w:rPr>
        <w:t>: Simply put, you should write down WHAT you wish to give and to WHOM you wish to give it.  For example - "I give my jade bracelet to my granddaughter, Lisa."  After you write the statement, you must initial and date what you have written.  We strongly recommend that you initial and date EACH statement you write, even if you write several at one time.  When dating, a simple numerical date is sufficient - 7/8/00.</w:t>
      </w:r>
    </w:p>
    <w:p w14:paraId="591D809C" w14:textId="7C126949" w:rsidR="00E81136" w:rsidRPr="00E81136" w:rsidRDefault="00E81136" w:rsidP="00E81136">
      <w:pPr>
        <w:tabs>
          <w:tab w:val="left" w:pos="-720"/>
        </w:tabs>
        <w:suppressAutoHyphens/>
        <w:rPr>
          <w:rFonts w:ascii="Times New Roman" w:hAnsi="Times New Roman" w:cs="Times New Roman"/>
          <w:spacing w:val="-2"/>
          <w:sz w:val="20"/>
        </w:rPr>
      </w:pPr>
      <w:r w:rsidRPr="00E81136">
        <w:rPr>
          <w:rFonts w:ascii="Times New Roman" w:hAnsi="Times New Roman" w:cs="Times New Roman"/>
          <w:b/>
          <w:spacing w:val="-2"/>
          <w:sz w:val="20"/>
        </w:rPr>
        <w:t xml:space="preserve">Can I Write More Complicated </w:t>
      </w:r>
      <w:proofErr w:type="gramStart"/>
      <w:r w:rsidRPr="00E81136">
        <w:rPr>
          <w:rFonts w:ascii="Times New Roman" w:hAnsi="Times New Roman" w:cs="Times New Roman"/>
          <w:b/>
          <w:spacing w:val="-2"/>
          <w:sz w:val="20"/>
        </w:rPr>
        <w:t>Bequests?</w:t>
      </w:r>
      <w:r w:rsidRPr="00E81136">
        <w:rPr>
          <w:rFonts w:ascii="Times New Roman" w:hAnsi="Times New Roman" w:cs="Times New Roman"/>
          <w:spacing w:val="-2"/>
          <w:sz w:val="20"/>
        </w:rPr>
        <w:t>:</w:t>
      </w:r>
      <w:proofErr w:type="gramEnd"/>
      <w:r w:rsidRPr="00E81136">
        <w:rPr>
          <w:rFonts w:ascii="Times New Roman" w:hAnsi="Times New Roman" w:cs="Times New Roman"/>
          <w:spacing w:val="-2"/>
          <w:sz w:val="20"/>
        </w:rPr>
        <w:t xml:space="preserve"> </w:t>
      </w:r>
      <w:proofErr w:type="gramStart"/>
      <w:r w:rsidRPr="00E81136">
        <w:rPr>
          <w:rFonts w:ascii="Times New Roman" w:hAnsi="Times New Roman" w:cs="Times New Roman"/>
          <w:spacing w:val="-2"/>
          <w:sz w:val="20"/>
        </w:rPr>
        <w:t>Yes, but</w:t>
      </w:r>
      <w:proofErr w:type="gramEnd"/>
      <w:r w:rsidRPr="00E81136">
        <w:rPr>
          <w:rFonts w:ascii="Times New Roman" w:hAnsi="Times New Roman" w:cs="Times New Roman"/>
          <w:spacing w:val="-2"/>
          <w:sz w:val="20"/>
        </w:rPr>
        <w:t xml:space="preserve"> remember that your </w:t>
      </w:r>
      <w:sdt>
        <w:sdtPr>
          <w:rPr>
            <w:rFonts w:ascii="Times New Roman" w:hAnsi="Times New Roman" w:cs="Times New Roman"/>
            <w:spacing w:val="-2"/>
            <w:sz w:val="20"/>
          </w:rPr>
          <w:tag w:val="HD:1.190.0.0:2b3cd7d6-172b-46b4-92a8-29f8c7e73c40"/>
          <w:id w:val="-311952057"/>
          <w:placeholder>
            <w:docPart w:val="AC2B0116C4894566913DD93CBF3EA1A0"/>
          </w:placeholder>
        </w:sdtPr>
        <w:sdtContent>
          <w:r w:rsidR="0061173B">
            <w:rPr>
              <w:rFonts w:ascii="Times New Roman" w:hAnsi="Times New Roman" w:cs="Times New Roman"/>
              <w:noProof/>
              <w:spacing w:val="-2"/>
              <w:sz w:val="20"/>
            </w:rPr>
            <w:t>[</w:t>
          </w:r>
          <w:r w:rsidR="0061173B" w:rsidRPr="0061173B">
            <w:rPr>
              <w:rFonts w:ascii="Times New Roman" w:hAnsi="Times New Roman" w:cs="Times New Roman"/>
              <w:noProof/>
              <w:color w:val="0000FF"/>
              <w:spacing w:val="-2"/>
              <w:sz w:val="20"/>
            </w:rPr>
            <w:t>PRtitle:Like This</w:t>
          </w:r>
          <w:r w:rsidR="0061173B">
            <w:rPr>
              <w:rFonts w:ascii="Times New Roman" w:hAnsi="Times New Roman" w:cs="Times New Roman"/>
              <w:noProof/>
              <w:spacing w:val="-2"/>
              <w:sz w:val="20"/>
            </w:rPr>
            <w:t>]</w:t>
          </w:r>
        </w:sdtContent>
      </w:sdt>
      <w:r w:rsidRPr="00E81136">
        <w:rPr>
          <w:rFonts w:ascii="Times New Roman" w:hAnsi="Times New Roman" w:cs="Times New Roman"/>
          <w:spacing w:val="-2"/>
          <w:sz w:val="20"/>
        </w:rPr>
        <w:t xml:space="preserve"> and family must understand your bequest since you will not be around to correct them or resolve disputes.  For example, you might write “I give all of my furniture to my son Henry, if living, otherwise to my daughter Gail.”  We recommend that you avoid using complicated bequests.</w:t>
      </w:r>
    </w:p>
    <w:p w14:paraId="184CBCBB" w14:textId="14A133BD" w:rsidR="00E81136" w:rsidRPr="00E81136" w:rsidRDefault="00E81136" w:rsidP="00E81136">
      <w:pPr>
        <w:tabs>
          <w:tab w:val="left" w:pos="-720"/>
        </w:tabs>
        <w:suppressAutoHyphens/>
        <w:rPr>
          <w:rFonts w:ascii="Times New Roman" w:hAnsi="Times New Roman" w:cs="Times New Roman"/>
          <w:spacing w:val="-2"/>
          <w:sz w:val="20"/>
        </w:rPr>
      </w:pPr>
      <w:r w:rsidRPr="00E81136">
        <w:rPr>
          <w:rFonts w:ascii="Times New Roman" w:hAnsi="Times New Roman" w:cs="Times New Roman"/>
          <w:b/>
          <w:spacing w:val="-2"/>
          <w:sz w:val="20"/>
        </w:rPr>
        <w:t xml:space="preserve">Changing Your Existing </w:t>
      </w:r>
      <w:r w:rsidR="00496CE8">
        <w:rPr>
          <w:rFonts w:ascii="Times New Roman" w:hAnsi="Times New Roman" w:cs="Times New Roman"/>
          <w:b/>
          <w:spacing w:val="-2"/>
          <w:sz w:val="20"/>
        </w:rPr>
        <w:t>Written Instruction</w:t>
      </w:r>
      <w:r w:rsidRPr="00E81136">
        <w:rPr>
          <w:rFonts w:ascii="Times New Roman" w:hAnsi="Times New Roman" w:cs="Times New Roman"/>
          <w:spacing w:val="-2"/>
          <w:sz w:val="20"/>
        </w:rPr>
        <w:t xml:space="preserve">: To add a new bequest, write in the new bequest, then initial and date what you have written.  To delete a bequest, simply line out the deleted bequest, then initial and date the deletion.  To modify an existing bequest, line out the deleted portion and write in the new wording, then initial and date what you have written.  </w:t>
      </w:r>
      <w:r w:rsidRPr="00E81136">
        <w:rPr>
          <w:rFonts w:ascii="Times New Roman" w:hAnsi="Times New Roman" w:cs="Times New Roman"/>
          <w:spacing w:val="-2"/>
          <w:sz w:val="20"/>
          <w:u w:val="single"/>
        </w:rPr>
        <w:t>However, we do not recommend that you modify an existing bequest as this may lead to confusion</w:t>
      </w:r>
      <w:r w:rsidRPr="00E81136">
        <w:rPr>
          <w:rFonts w:ascii="Times New Roman" w:hAnsi="Times New Roman" w:cs="Times New Roman"/>
          <w:spacing w:val="-2"/>
          <w:sz w:val="20"/>
        </w:rPr>
        <w:t xml:space="preserve">.  Instead, you should completely delete the old </w:t>
      </w:r>
      <w:proofErr w:type="gramStart"/>
      <w:r w:rsidRPr="00E81136">
        <w:rPr>
          <w:rFonts w:ascii="Times New Roman" w:hAnsi="Times New Roman" w:cs="Times New Roman"/>
          <w:spacing w:val="-2"/>
          <w:sz w:val="20"/>
        </w:rPr>
        <w:t>bequest, and</w:t>
      </w:r>
      <w:proofErr w:type="gramEnd"/>
      <w:r w:rsidRPr="00E81136">
        <w:rPr>
          <w:rFonts w:ascii="Times New Roman" w:hAnsi="Times New Roman" w:cs="Times New Roman"/>
          <w:spacing w:val="-2"/>
          <w:sz w:val="20"/>
        </w:rPr>
        <w:t xml:space="preserve"> then add a new bequest that incorporates the changes you wish to make.  If you run out of space, add additional pages as described in “What If I Need More Space?”</w:t>
      </w:r>
    </w:p>
    <w:p w14:paraId="02D3E58C" w14:textId="53431BCE" w:rsidR="00E81136" w:rsidRPr="00E81136" w:rsidRDefault="00E81136" w:rsidP="00E81136">
      <w:pPr>
        <w:tabs>
          <w:tab w:val="left" w:pos="-720"/>
        </w:tabs>
        <w:suppressAutoHyphens/>
        <w:rPr>
          <w:rFonts w:ascii="Times New Roman" w:hAnsi="Times New Roman" w:cs="Times New Roman"/>
          <w:spacing w:val="-2"/>
          <w:sz w:val="20"/>
        </w:rPr>
      </w:pPr>
      <w:r w:rsidRPr="00E81136">
        <w:rPr>
          <w:rFonts w:ascii="Times New Roman" w:hAnsi="Times New Roman" w:cs="Times New Roman"/>
          <w:b/>
          <w:spacing w:val="-2"/>
          <w:sz w:val="20"/>
        </w:rPr>
        <w:t>Tangible Personal Property Only</w:t>
      </w:r>
      <w:r w:rsidRPr="00E81136">
        <w:rPr>
          <w:rFonts w:ascii="Times New Roman" w:hAnsi="Times New Roman" w:cs="Times New Roman"/>
          <w:spacing w:val="-2"/>
          <w:sz w:val="20"/>
        </w:rPr>
        <w:t xml:space="preserve">: The </w:t>
      </w:r>
      <w:r w:rsidR="00496CE8">
        <w:rPr>
          <w:rFonts w:ascii="Times New Roman" w:hAnsi="Times New Roman" w:cs="Times New Roman"/>
          <w:spacing w:val="-2"/>
          <w:sz w:val="20"/>
        </w:rPr>
        <w:t>Written Instruction</w:t>
      </w:r>
      <w:r w:rsidRPr="00E81136">
        <w:rPr>
          <w:rFonts w:ascii="Times New Roman" w:hAnsi="Times New Roman" w:cs="Times New Roman"/>
          <w:spacing w:val="-2"/>
          <w:sz w:val="20"/>
        </w:rPr>
        <w:t xml:space="preserve"> allows you to give "tangible personal property" like jewelry, personal effects, clothing, household furnishings and supplies, automobiles and boats.  You cannot use it to give cash, real property (land), or intangibles like bank accounts, brokerage accounts, money markets, mutual funds, bonds or stock.</w:t>
      </w:r>
    </w:p>
    <w:p w14:paraId="7727141B" w14:textId="77777777" w:rsidR="00E81136" w:rsidRPr="00E81136" w:rsidRDefault="00E81136" w:rsidP="00E81136">
      <w:pPr>
        <w:keepNext/>
        <w:keepLines/>
        <w:tabs>
          <w:tab w:val="left" w:pos="-720"/>
        </w:tabs>
        <w:suppressAutoHyphens/>
        <w:rPr>
          <w:rFonts w:ascii="Times New Roman" w:hAnsi="Times New Roman" w:cs="Times New Roman"/>
          <w:spacing w:val="-2"/>
          <w:sz w:val="20"/>
        </w:rPr>
      </w:pPr>
      <w:r w:rsidRPr="00E81136">
        <w:rPr>
          <w:rFonts w:ascii="Times New Roman" w:hAnsi="Times New Roman" w:cs="Times New Roman"/>
          <w:b/>
          <w:spacing w:val="-2"/>
          <w:sz w:val="20"/>
        </w:rPr>
        <w:t xml:space="preserve">Be Clear </w:t>
      </w:r>
      <w:proofErr w:type="gramStart"/>
      <w:r w:rsidRPr="00E81136">
        <w:rPr>
          <w:rFonts w:ascii="Times New Roman" w:hAnsi="Times New Roman" w:cs="Times New Roman"/>
          <w:b/>
          <w:spacing w:val="-2"/>
          <w:sz w:val="20"/>
        </w:rPr>
        <w:t>To</w:t>
      </w:r>
      <w:proofErr w:type="gramEnd"/>
      <w:r w:rsidRPr="00E81136">
        <w:rPr>
          <w:rFonts w:ascii="Times New Roman" w:hAnsi="Times New Roman" w:cs="Times New Roman"/>
          <w:b/>
          <w:spacing w:val="-2"/>
          <w:sz w:val="20"/>
        </w:rPr>
        <w:t xml:space="preserve"> Avoid Arguments</w:t>
      </w:r>
      <w:r w:rsidRPr="00E81136">
        <w:rPr>
          <w:rFonts w:ascii="Times New Roman" w:hAnsi="Times New Roman" w:cs="Times New Roman"/>
          <w:spacing w:val="-2"/>
          <w:sz w:val="20"/>
        </w:rPr>
        <w:t>: When you write a bequest, please follow these rules –</w:t>
      </w:r>
    </w:p>
    <w:p w14:paraId="313B503D" w14:textId="77777777" w:rsidR="00E81136" w:rsidRPr="00E81136" w:rsidRDefault="00E81136" w:rsidP="00E81136">
      <w:pPr>
        <w:keepNext/>
        <w:keepLines/>
        <w:tabs>
          <w:tab w:val="left" w:pos="-720"/>
        </w:tabs>
        <w:suppressAutoHyphens/>
        <w:rPr>
          <w:rFonts w:ascii="Times New Roman" w:hAnsi="Times New Roman" w:cs="Times New Roman"/>
          <w:spacing w:val="-2"/>
          <w:sz w:val="20"/>
        </w:rPr>
      </w:pPr>
    </w:p>
    <w:p w14:paraId="4B81F486" w14:textId="2F62F05C" w:rsidR="00E81136" w:rsidRPr="00E81136" w:rsidRDefault="00E81136" w:rsidP="00E81136">
      <w:pPr>
        <w:ind w:left="720" w:hanging="360"/>
        <w:rPr>
          <w:rFonts w:ascii="Times New Roman" w:hAnsi="Times New Roman" w:cs="Times New Roman"/>
          <w:sz w:val="20"/>
        </w:rPr>
      </w:pPr>
      <w:r w:rsidRPr="00E81136">
        <w:rPr>
          <w:rFonts w:ascii="Times New Roman" w:hAnsi="Times New Roman" w:cs="Times New Roman"/>
          <w:sz w:val="20"/>
        </w:rPr>
        <w:t>1.</w:t>
      </w:r>
      <w:r w:rsidRPr="00E81136">
        <w:rPr>
          <w:rFonts w:ascii="Times New Roman" w:hAnsi="Times New Roman" w:cs="Times New Roman"/>
          <w:sz w:val="20"/>
        </w:rPr>
        <w:tab/>
      </w:r>
      <w:r w:rsidRPr="00E81136">
        <w:rPr>
          <w:rFonts w:ascii="Times New Roman" w:hAnsi="Times New Roman" w:cs="Times New Roman"/>
          <w:sz w:val="20"/>
          <w:u w:val="single"/>
        </w:rPr>
        <w:t>Be very clear about what you are giving</w:t>
      </w:r>
      <w:r w:rsidRPr="00E81136">
        <w:rPr>
          <w:rFonts w:ascii="Times New Roman" w:hAnsi="Times New Roman" w:cs="Times New Roman"/>
          <w:sz w:val="20"/>
        </w:rPr>
        <w:t xml:space="preserve">.  If you have more than one ring, do not write "I give my ring to . . .."  Your heirs may disagree on which ring you are giving to the person.  Give enough details so that the </w:t>
      </w:r>
      <w:sdt>
        <w:sdtPr>
          <w:rPr>
            <w:rFonts w:ascii="Times New Roman" w:hAnsi="Times New Roman" w:cs="Times New Roman"/>
            <w:sz w:val="20"/>
          </w:rPr>
          <w:tag w:val="HD:1.190.0.0:97a8d76a-1f3b-4059-a3cd-07c2c401ebd5"/>
          <w:id w:val="1989588421"/>
          <w:placeholder>
            <w:docPart w:val="E3A0E33F95BA4F9D906E82E57A17E617"/>
          </w:placeholder>
        </w:sdtPr>
        <w:sdtContent>
          <w:r w:rsidR="0061173B">
            <w:rPr>
              <w:rFonts w:ascii="Times New Roman" w:hAnsi="Times New Roman" w:cs="Times New Roman"/>
              <w:noProof/>
              <w:sz w:val="20"/>
            </w:rPr>
            <w:t>[</w:t>
          </w:r>
          <w:r w:rsidR="0061173B" w:rsidRPr="0061173B">
            <w:rPr>
              <w:rFonts w:ascii="Times New Roman" w:hAnsi="Times New Roman" w:cs="Times New Roman"/>
              <w:noProof/>
              <w:color w:val="0000FF"/>
              <w:sz w:val="20"/>
            </w:rPr>
            <w:t>PRtitle:Like This</w:t>
          </w:r>
          <w:r w:rsidR="0061173B">
            <w:rPr>
              <w:rFonts w:ascii="Times New Roman" w:hAnsi="Times New Roman" w:cs="Times New Roman"/>
              <w:noProof/>
              <w:sz w:val="20"/>
            </w:rPr>
            <w:t>]</w:t>
          </w:r>
        </w:sdtContent>
      </w:sdt>
      <w:r w:rsidRPr="00E81136">
        <w:rPr>
          <w:rFonts w:ascii="Times New Roman" w:hAnsi="Times New Roman" w:cs="Times New Roman"/>
          <w:sz w:val="20"/>
        </w:rPr>
        <w:t xml:space="preserve"> can identify which ring, piece of jewelry, or other item you are giving to the person you indicate.  It is perfectly okay to give someone a group of items, as long it is clear.  For example, you may write - "I give all of my jewelry to ...."</w:t>
      </w:r>
    </w:p>
    <w:p w14:paraId="538E93A4" w14:textId="77777777" w:rsidR="00E81136" w:rsidRPr="00E81136" w:rsidRDefault="00E81136" w:rsidP="00E81136">
      <w:pPr>
        <w:tabs>
          <w:tab w:val="left" w:pos="-720"/>
          <w:tab w:val="left" w:pos="0"/>
        </w:tabs>
        <w:suppressAutoHyphens/>
        <w:ind w:left="720" w:hanging="360"/>
        <w:rPr>
          <w:rFonts w:ascii="Times New Roman" w:hAnsi="Times New Roman" w:cs="Times New Roman"/>
          <w:spacing w:val="-2"/>
          <w:sz w:val="20"/>
        </w:rPr>
      </w:pPr>
    </w:p>
    <w:p w14:paraId="1FC2E80D" w14:textId="77777777" w:rsidR="00E81136" w:rsidRPr="00E81136" w:rsidRDefault="00E81136" w:rsidP="00E81136">
      <w:pPr>
        <w:tabs>
          <w:tab w:val="left" w:pos="-720"/>
          <w:tab w:val="left" w:pos="0"/>
        </w:tabs>
        <w:suppressAutoHyphens/>
        <w:ind w:left="720" w:hanging="360"/>
        <w:rPr>
          <w:rFonts w:ascii="Times New Roman" w:hAnsi="Times New Roman" w:cs="Times New Roman"/>
          <w:spacing w:val="-2"/>
          <w:sz w:val="20"/>
        </w:rPr>
      </w:pPr>
      <w:r w:rsidRPr="00E81136">
        <w:rPr>
          <w:rFonts w:ascii="Times New Roman" w:hAnsi="Times New Roman" w:cs="Times New Roman"/>
          <w:spacing w:val="-2"/>
          <w:sz w:val="20"/>
        </w:rPr>
        <w:t>2.</w:t>
      </w:r>
      <w:r w:rsidRPr="00E81136">
        <w:rPr>
          <w:rFonts w:ascii="Times New Roman" w:hAnsi="Times New Roman" w:cs="Times New Roman"/>
          <w:spacing w:val="-2"/>
          <w:sz w:val="20"/>
        </w:rPr>
        <w:tab/>
      </w:r>
      <w:r w:rsidRPr="00E81136">
        <w:rPr>
          <w:rFonts w:ascii="Times New Roman" w:hAnsi="Times New Roman" w:cs="Times New Roman"/>
          <w:spacing w:val="-2"/>
          <w:sz w:val="20"/>
          <w:u w:val="single"/>
        </w:rPr>
        <w:t>Be very clear about to whom you are giving the item(s)</w:t>
      </w:r>
      <w:r w:rsidRPr="00E81136">
        <w:rPr>
          <w:rFonts w:ascii="Times New Roman" w:hAnsi="Times New Roman" w:cs="Times New Roman"/>
          <w:spacing w:val="-2"/>
          <w:sz w:val="20"/>
        </w:rPr>
        <w:t xml:space="preserve">. Giving an item "to John" is not a good idea since you may have several relatives, friends and acquaintances named John.  Depending upon your family, even the full name may not be enough.  For example, the Doe family seems to like the names John and Jane, so there are several people in the family with the name John Doe or Jane Doe, so leaving something "to John Doe" </w:t>
      </w:r>
      <w:r w:rsidRPr="00E81136">
        <w:rPr>
          <w:rFonts w:ascii="Times New Roman" w:hAnsi="Times New Roman" w:cs="Times New Roman"/>
          <w:spacing w:val="-2"/>
          <w:sz w:val="20"/>
        </w:rPr>
        <w:lastRenderedPageBreak/>
        <w:t>would not tell anyone which John Doe you mean.  In many cases, confusion can be avoided by identifying the person's relationship to you.</w:t>
      </w:r>
    </w:p>
    <w:p w14:paraId="0B85B33E" w14:textId="32B40A43" w:rsidR="00E81136" w:rsidRPr="00E81136" w:rsidRDefault="00E81136" w:rsidP="00E81136">
      <w:pPr>
        <w:tabs>
          <w:tab w:val="left" w:pos="-720"/>
          <w:tab w:val="left" w:pos="0"/>
        </w:tabs>
        <w:suppressAutoHyphens/>
        <w:ind w:left="720" w:hanging="360"/>
        <w:rPr>
          <w:rFonts w:ascii="Times New Roman" w:hAnsi="Times New Roman" w:cs="Times New Roman"/>
          <w:spacing w:val="-2"/>
          <w:sz w:val="20"/>
        </w:rPr>
      </w:pPr>
      <w:r w:rsidRPr="00E81136">
        <w:rPr>
          <w:rFonts w:ascii="Times New Roman" w:hAnsi="Times New Roman" w:cs="Times New Roman"/>
          <w:spacing w:val="-2"/>
          <w:sz w:val="20"/>
        </w:rPr>
        <w:t>3.</w:t>
      </w:r>
      <w:r w:rsidRPr="00E81136">
        <w:rPr>
          <w:rFonts w:ascii="Times New Roman" w:hAnsi="Times New Roman" w:cs="Times New Roman"/>
          <w:spacing w:val="-2"/>
          <w:sz w:val="20"/>
        </w:rPr>
        <w:tab/>
      </w:r>
      <w:r w:rsidRPr="00E81136">
        <w:rPr>
          <w:rFonts w:ascii="Times New Roman" w:hAnsi="Times New Roman" w:cs="Times New Roman"/>
          <w:spacing w:val="-2"/>
          <w:sz w:val="20"/>
          <w:u w:val="single"/>
        </w:rPr>
        <w:t>Write legibly, or type</w:t>
      </w:r>
      <w:r w:rsidRPr="00E81136">
        <w:rPr>
          <w:rFonts w:ascii="Times New Roman" w:hAnsi="Times New Roman" w:cs="Times New Roman"/>
          <w:spacing w:val="-2"/>
          <w:sz w:val="20"/>
        </w:rPr>
        <w:t xml:space="preserve">. If your </w:t>
      </w:r>
      <w:sdt>
        <w:sdtPr>
          <w:rPr>
            <w:rFonts w:ascii="Times New Roman" w:hAnsi="Times New Roman" w:cs="Times New Roman"/>
            <w:spacing w:val="-2"/>
            <w:sz w:val="20"/>
          </w:rPr>
          <w:tag w:val="HD:1.190.0.0:2892b463-761b-4b16-ba12-5cc6cc1ecca8"/>
          <w:id w:val="-1031717472"/>
          <w:placeholder>
            <w:docPart w:val="69FB404675BA4FCC85006530476BEFA4"/>
          </w:placeholder>
        </w:sdtPr>
        <w:sdtContent>
          <w:r w:rsidR="0061173B">
            <w:rPr>
              <w:rFonts w:ascii="Times New Roman" w:hAnsi="Times New Roman" w:cs="Times New Roman"/>
              <w:noProof/>
              <w:spacing w:val="-2"/>
              <w:sz w:val="20"/>
            </w:rPr>
            <w:t>[</w:t>
          </w:r>
          <w:r w:rsidR="0061173B" w:rsidRPr="0061173B">
            <w:rPr>
              <w:rFonts w:ascii="Times New Roman" w:hAnsi="Times New Roman" w:cs="Times New Roman"/>
              <w:noProof/>
              <w:color w:val="0000FF"/>
              <w:spacing w:val="-2"/>
              <w:sz w:val="20"/>
            </w:rPr>
            <w:t>PRtitle:Like This</w:t>
          </w:r>
          <w:r w:rsidR="0061173B">
            <w:rPr>
              <w:rFonts w:ascii="Times New Roman" w:hAnsi="Times New Roman" w:cs="Times New Roman"/>
              <w:noProof/>
              <w:spacing w:val="-2"/>
              <w:sz w:val="20"/>
            </w:rPr>
            <w:t>]</w:t>
          </w:r>
        </w:sdtContent>
      </w:sdt>
      <w:r w:rsidRPr="00E81136">
        <w:rPr>
          <w:rFonts w:ascii="Times New Roman" w:hAnsi="Times New Roman" w:cs="Times New Roman"/>
          <w:spacing w:val="-2"/>
          <w:sz w:val="20"/>
        </w:rPr>
        <w:t xml:space="preserve"> cannot read your bequests, there may be disagreements or confusion.  Keep the following in mind:</w:t>
      </w:r>
    </w:p>
    <w:p w14:paraId="055731BC" w14:textId="77777777" w:rsidR="00E81136" w:rsidRPr="00E81136" w:rsidRDefault="00E81136" w:rsidP="00E81136">
      <w:pPr>
        <w:tabs>
          <w:tab w:val="left" w:pos="-720"/>
          <w:tab w:val="left" w:pos="0"/>
          <w:tab w:val="left" w:pos="720"/>
        </w:tabs>
        <w:suppressAutoHyphens/>
        <w:ind w:left="1440" w:right="360" w:hanging="720"/>
        <w:rPr>
          <w:rFonts w:ascii="Times New Roman" w:hAnsi="Times New Roman" w:cs="Times New Roman"/>
          <w:spacing w:val="-2"/>
          <w:sz w:val="20"/>
        </w:rPr>
      </w:pPr>
      <w:r w:rsidRPr="00E81136">
        <w:rPr>
          <w:rFonts w:ascii="Times New Roman" w:hAnsi="Times New Roman" w:cs="Times New Roman"/>
          <w:spacing w:val="-2"/>
          <w:sz w:val="20"/>
        </w:rPr>
        <w:t>a.</w:t>
      </w:r>
      <w:r w:rsidRPr="00E81136">
        <w:rPr>
          <w:rFonts w:ascii="Times New Roman" w:hAnsi="Times New Roman" w:cs="Times New Roman"/>
          <w:spacing w:val="-2"/>
          <w:sz w:val="20"/>
        </w:rPr>
        <w:tab/>
      </w:r>
      <w:r w:rsidRPr="00E81136">
        <w:rPr>
          <w:rFonts w:ascii="Times New Roman" w:hAnsi="Times New Roman" w:cs="Times New Roman"/>
          <w:spacing w:val="-2"/>
          <w:sz w:val="20"/>
          <w:u w:val="single"/>
        </w:rPr>
        <w:t>Print or type</w:t>
      </w:r>
      <w:r w:rsidRPr="00E81136">
        <w:rPr>
          <w:rFonts w:ascii="Times New Roman" w:hAnsi="Times New Roman" w:cs="Times New Roman"/>
          <w:spacing w:val="-2"/>
          <w:sz w:val="20"/>
        </w:rPr>
        <w:t>.  Avoid longhand script unless your script is very clear and easy to read.</w:t>
      </w:r>
    </w:p>
    <w:p w14:paraId="29445F2A" w14:textId="77777777" w:rsidR="00E81136" w:rsidRPr="00E81136" w:rsidRDefault="00E81136" w:rsidP="00E81136">
      <w:pPr>
        <w:tabs>
          <w:tab w:val="left" w:pos="-720"/>
          <w:tab w:val="left" w:pos="0"/>
          <w:tab w:val="left" w:pos="720"/>
        </w:tabs>
        <w:suppressAutoHyphens/>
        <w:ind w:left="1440" w:right="360" w:hanging="720"/>
        <w:rPr>
          <w:rFonts w:ascii="Times New Roman" w:hAnsi="Times New Roman" w:cs="Times New Roman"/>
          <w:spacing w:val="-2"/>
          <w:sz w:val="20"/>
        </w:rPr>
      </w:pPr>
      <w:r w:rsidRPr="00E81136">
        <w:rPr>
          <w:rFonts w:ascii="Times New Roman" w:hAnsi="Times New Roman" w:cs="Times New Roman"/>
          <w:spacing w:val="-2"/>
          <w:sz w:val="20"/>
        </w:rPr>
        <w:t>b.</w:t>
      </w:r>
      <w:r w:rsidRPr="00E81136">
        <w:rPr>
          <w:rFonts w:ascii="Times New Roman" w:hAnsi="Times New Roman" w:cs="Times New Roman"/>
          <w:spacing w:val="-2"/>
          <w:sz w:val="20"/>
        </w:rPr>
        <w:tab/>
      </w:r>
      <w:r w:rsidRPr="00E81136">
        <w:rPr>
          <w:rFonts w:ascii="Times New Roman" w:hAnsi="Times New Roman" w:cs="Times New Roman"/>
          <w:spacing w:val="-2"/>
          <w:sz w:val="20"/>
          <w:u w:val="single"/>
        </w:rPr>
        <w:t>Use ink and do not use a pencil</w:t>
      </w:r>
      <w:r w:rsidRPr="00E81136">
        <w:rPr>
          <w:rFonts w:ascii="Times New Roman" w:hAnsi="Times New Roman" w:cs="Times New Roman"/>
          <w:spacing w:val="-2"/>
          <w:sz w:val="20"/>
        </w:rPr>
        <w:t>.  Be careful to avoid inks that smear easily or are easily washed out by water.  Avoid colors that are hard to see; black ink is best.</w:t>
      </w:r>
    </w:p>
    <w:p w14:paraId="0815B29F" w14:textId="549013D5" w:rsidR="00E81136" w:rsidRPr="00E81136" w:rsidRDefault="00E81136" w:rsidP="00E81136">
      <w:pPr>
        <w:tabs>
          <w:tab w:val="left" w:pos="-720"/>
          <w:tab w:val="left" w:pos="0"/>
          <w:tab w:val="left" w:pos="720"/>
        </w:tabs>
        <w:suppressAutoHyphens/>
        <w:ind w:left="1440" w:right="360" w:hanging="720"/>
        <w:rPr>
          <w:rFonts w:ascii="Times New Roman" w:hAnsi="Times New Roman" w:cs="Times New Roman"/>
          <w:spacing w:val="-2"/>
          <w:sz w:val="20"/>
        </w:rPr>
      </w:pPr>
      <w:r w:rsidRPr="00E81136">
        <w:rPr>
          <w:rFonts w:ascii="Times New Roman" w:hAnsi="Times New Roman" w:cs="Times New Roman"/>
          <w:spacing w:val="-2"/>
          <w:sz w:val="20"/>
        </w:rPr>
        <w:t>c.</w:t>
      </w:r>
      <w:r w:rsidRPr="00E81136">
        <w:rPr>
          <w:rFonts w:ascii="Times New Roman" w:hAnsi="Times New Roman" w:cs="Times New Roman"/>
          <w:spacing w:val="-2"/>
          <w:sz w:val="20"/>
        </w:rPr>
        <w:tab/>
      </w:r>
      <w:r w:rsidRPr="00E81136">
        <w:rPr>
          <w:rFonts w:ascii="Times New Roman" w:hAnsi="Times New Roman" w:cs="Times New Roman"/>
          <w:spacing w:val="-2"/>
          <w:sz w:val="20"/>
          <w:u w:val="single"/>
        </w:rPr>
        <w:t>English is preferred</w:t>
      </w:r>
      <w:r w:rsidRPr="00E81136">
        <w:rPr>
          <w:rFonts w:ascii="Times New Roman" w:hAnsi="Times New Roman" w:cs="Times New Roman"/>
          <w:spacing w:val="-2"/>
          <w:sz w:val="20"/>
        </w:rPr>
        <w:t xml:space="preserve">.  However, if you are uncomfortable with English, feel free to use another language as long as your </w:t>
      </w:r>
      <w:sdt>
        <w:sdtPr>
          <w:rPr>
            <w:rFonts w:ascii="Times New Roman" w:hAnsi="Times New Roman" w:cs="Times New Roman"/>
            <w:spacing w:val="-2"/>
            <w:sz w:val="20"/>
          </w:rPr>
          <w:tag w:val="HD:1.190.0.0:cdc1690d-39c5-40e3-a939-9227fc6d19be"/>
          <w:id w:val="2140522065"/>
          <w:placeholder>
            <w:docPart w:val="11F971EA61934D5398F140909798D9F5"/>
          </w:placeholder>
        </w:sdtPr>
        <w:sdtContent>
          <w:r w:rsidR="0061173B">
            <w:rPr>
              <w:rFonts w:ascii="Times New Roman" w:hAnsi="Times New Roman" w:cs="Times New Roman"/>
              <w:noProof/>
              <w:spacing w:val="-2"/>
              <w:sz w:val="20"/>
            </w:rPr>
            <w:t>[</w:t>
          </w:r>
          <w:r w:rsidR="0061173B" w:rsidRPr="0061173B">
            <w:rPr>
              <w:rFonts w:ascii="Times New Roman" w:hAnsi="Times New Roman" w:cs="Times New Roman"/>
              <w:noProof/>
              <w:color w:val="0000FF"/>
              <w:spacing w:val="-2"/>
              <w:sz w:val="20"/>
            </w:rPr>
            <w:t>PRtitle:Like This</w:t>
          </w:r>
          <w:r w:rsidR="0061173B">
            <w:rPr>
              <w:rFonts w:ascii="Times New Roman" w:hAnsi="Times New Roman" w:cs="Times New Roman"/>
              <w:noProof/>
              <w:spacing w:val="-2"/>
              <w:sz w:val="20"/>
            </w:rPr>
            <w:t>]</w:t>
          </w:r>
        </w:sdtContent>
      </w:sdt>
      <w:r w:rsidRPr="00E81136">
        <w:rPr>
          <w:rFonts w:ascii="Times New Roman" w:hAnsi="Times New Roman" w:cs="Times New Roman"/>
          <w:spacing w:val="-2"/>
          <w:sz w:val="20"/>
        </w:rPr>
        <w:t xml:space="preserve"> is either able to read that language or can get someone to translate it for them.</w:t>
      </w:r>
    </w:p>
    <w:p w14:paraId="118F638A" w14:textId="0B0B3A94" w:rsidR="00E81136" w:rsidRPr="00E81136" w:rsidRDefault="00E81136" w:rsidP="00E81136">
      <w:pPr>
        <w:tabs>
          <w:tab w:val="left" w:pos="-720"/>
        </w:tabs>
        <w:suppressAutoHyphens/>
        <w:rPr>
          <w:rFonts w:ascii="Times New Roman" w:hAnsi="Times New Roman" w:cs="Times New Roman"/>
          <w:spacing w:val="-3"/>
          <w:sz w:val="20"/>
        </w:rPr>
      </w:pPr>
      <w:r w:rsidRPr="00E81136">
        <w:rPr>
          <w:rFonts w:ascii="Times New Roman" w:hAnsi="Times New Roman" w:cs="Times New Roman"/>
          <w:b/>
          <w:spacing w:val="-2"/>
          <w:sz w:val="20"/>
        </w:rPr>
        <w:t xml:space="preserve">What If I Need More </w:t>
      </w:r>
      <w:proofErr w:type="gramStart"/>
      <w:r w:rsidRPr="00E81136">
        <w:rPr>
          <w:rFonts w:ascii="Times New Roman" w:hAnsi="Times New Roman" w:cs="Times New Roman"/>
          <w:b/>
          <w:spacing w:val="-2"/>
          <w:sz w:val="20"/>
        </w:rPr>
        <w:t>Space?</w:t>
      </w:r>
      <w:r w:rsidRPr="00E81136">
        <w:rPr>
          <w:rFonts w:ascii="Times New Roman" w:hAnsi="Times New Roman" w:cs="Times New Roman"/>
          <w:spacing w:val="-2"/>
          <w:sz w:val="20"/>
        </w:rPr>
        <w:t>:</w:t>
      </w:r>
      <w:proofErr w:type="gramEnd"/>
      <w:r w:rsidRPr="00E81136">
        <w:rPr>
          <w:rFonts w:ascii="Times New Roman" w:hAnsi="Times New Roman" w:cs="Times New Roman"/>
          <w:spacing w:val="-2"/>
          <w:sz w:val="20"/>
        </w:rPr>
        <w:t xml:space="preserve"> If you ever need additional space, simply write "SEE ATTACHED PAGE</w:t>
      </w:r>
      <w:r w:rsidRPr="00E81136">
        <w:rPr>
          <w:rFonts w:ascii="Times New Roman" w:hAnsi="Times New Roman" w:cs="Times New Roman"/>
          <w:spacing w:val="-3"/>
          <w:sz w:val="20"/>
        </w:rPr>
        <w:t xml:space="preserve">" (initial and date this), securely attach a clean piece of paper to the original </w:t>
      </w:r>
      <w:r w:rsidR="00496CE8">
        <w:rPr>
          <w:rFonts w:ascii="Times New Roman" w:hAnsi="Times New Roman" w:cs="Times New Roman"/>
          <w:spacing w:val="-3"/>
          <w:sz w:val="20"/>
        </w:rPr>
        <w:t>Written Instruction</w:t>
      </w:r>
      <w:r w:rsidRPr="00E81136">
        <w:rPr>
          <w:rFonts w:ascii="Times New Roman" w:hAnsi="Times New Roman" w:cs="Times New Roman"/>
          <w:spacing w:val="-3"/>
          <w:sz w:val="20"/>
        </w:rPr>
        <w:t>, and continue writing on the new page.  You can repeat this process for even more pages.</w:t>
      </w:r>
    </w:p>
    <w:p w14:paraId="6D4AAADC" w14:textId="2B5F8E39" w:rsidR="00E81136" w:rsidRPr="00E81136" w:rsidRDefault="00E81136" w:rsidP="00E81136">
      <w:pPr>
        <w:rPr>
          <w:rFonts w:ascii="Times New Roman" w:hAnsi="Times New Roman" w:cs="Times New Roman"/>
          <w:sz w:val="20"/>
        </w:rPr>
      </w:pPr>
      <w:r w:rsidRPr="00E81136">
        <w:rPr>
          <w:rFonts w:ascii="Times New Roman" w:hAnsi="Times New Roman" w:cs="Times New Roman"/>
          <w:b/>
          <w:sz w:val="20"/>
        </w:rPr>
        <w:t xml:space="preserve">How To Create </w:t>
      </w:r>
      <w:proofErr w:type="gramStart"/>
      <w:r w:rsidRPr="00E81136">
        <w:rPr>
          <w:rFonts w:ascii="Times New Roman" w:hAnsi="Times New Roman" w:cs="Times New Roman"/>
          <w:b/>
          <w:sz w:val="20"/>
        </w:rPr>
        <w:t>A</w:t>
      </w:r>
      <w:proofErr w:type="gramEnd"/>
      <w:r w:rsidRPr="00E81136">
        <w:rPr>
          <w:rFonts w:ascii="Times New Roman" w:hAnsi="Times New Roman" w:cs="Times New Roman"/>
          <w:b/>
          <w:sz w:val="20"/>
        </w:rPr>
        <w:t xml:space="preserve"> Completely New </w:t>
      </w:r>
      <w:r w:rsidR="00496CE8">
        <w:rPr>
          <w:rFonts w:ascii="Times New Roman" w:hAnsi="Times New Roman" w:cs="Times New Roman"/>
          <w:b/>
          <w:sz w:val="20"/>
        </w:rPr>
        <w:t>Written Instruction</w:t>
      </w:r>
      <w:r w:rsidRPr="00E81136">
        <w:rPr>
          <w:rFonts w:ascii="Times New Roman" w:hAnsi="Times New Roman" w:cs="Times New Roman"/>
          <w:sz w:val="20"/>
        </w:rPr>
        <w:t xml:space="preserve">: A </w:t>
      </w:r>
      <w:r w:rsidR="00496CE8">
        <w:rPr>
          <w:rFonts w:ascii="Times New Roman" w:hAnsi="Times New Roman" w:cs="Times New Roman"/>
          <w:sz w:val="20"/>
        </w:rPr>
        <w:t>Written Instruction</w:t>
      </w:r>
      <w:r w:rsidRPr="00E81136">
        <w:rPr>
          <w:rFonts w:ascii="Times New Roman" w:hAnsi="Times New Roman" w:cs="Times New Roman"/>
          <w:sz w:val="20"/>
        </w:rPr>
        <w:t xml:space="preserve"> must (</w:t>
      </w:r>
      <w:proofErr w:type="spellStart"/>
      <w:r w:rsidRPr="00E81136">
        <w:rPr>
          <w:rFonts w:ascii="Times New Roman" w:hAnsi="Times New Roman" w:cs="Times New Roman"/>
          <w:sz w:val="20"/>
        </w:rPr>
        <w:t>i</w:t>
      </w:r>
      <w:proofErr w:type="spellEnd"/>
      <w:r w:rsidRPr="00E81136">
        <w:rPr>
          <w:rFonts w:ascii="Times New Roman" w:hAnsi="Times New Roman" w:cs="Times New Roman"/>
          <w:sz w:val="20"/>
        </w:rPr>
        <w:t>) include in its title both your name and the words “</w:t>
      </w:r>
      <w:r w:rsidR="00496CE8">
        <w:rPr>
          <w:rFonts w:ascii="Times New Roman" w:hAnsi="Times New Roman" w:cs="Times New Roman"/>
          <w:sz w:val="20"/>
        </w:rPr>
        <w:t>Written Instruction</w:t>
      </w:r>
      <w:r w:rsidRPr="00E81136">
        <w:rPr>
          <w:rFonts w:ascii="Times New Roman" w:hAnsi="Times New Roman" w:cs="Times New Roman"/>
          <w:sz w:val="20"/>
        </w:rPr>
        <w:t xml:space="preserve">”, (ii) be signed by you, (iii) be dated, and (iv) specifically refer to your Will.  </w:t>
      </w:r>
      <w:r w:rsidRPr="00E81136">
        <w:rPr>
          <w:rFonts w:ascii="Times New Roman" w:hAnsi="Times New Roman" w:cs="Times New Roman"/>
          <w:sz w:val="20"/>
          <w:u w:val="single"/>
        </w:rPr>
        <w:t xml:space="preserve">You should store your </w:t>
      </w:r>
      <w:r w:rsidR="00496CE8">
        <w:rPr>
          <w:rFonts w:ascii="Times New Roman" w:hAnsi="Times New Roman" w:cs="Times New Roman"/>
          <w:sz w:val="20"/>
          <w:u w:val="single"/>
        </w:rPr>
        <w:t>Written Instruction</w:t>
      </w:r>
      <w:r w:rsidRPr="00E81136">
        <w:rPr>
          <w:rFonts w:ascii="Times New Roman" w:hAnsi="Times New Roman" w:cs="Times New Roman"/>
          <w:sz w:val="20"/>
          <w:u w:val="single"/>
        </w:rPr>
        <w:t xml:space="preserve"> with your other original estate planning documents</w:t>
      </w:r>
      <w:r w:rsidRPr="00E81136">
        <w:rPr>
          <w:rFonts w:ascii="Times New Roman" w:hAnsi="Times New Roman" w:cs="Times New Roman"/>
          <w:sz w:val="20"/>
        </w:rPr>
        <w:t xml:space="preserve">.  Any </w:t>
      </w:r>
      <w:r w:rsidR="00496CE8">
        <w:rPr>
          <w:rFonts w:ascii="Times New Roman" w:hAnsi="Times New Roman" w:cs="Times New Roman"/>
          <w:sz w:val="20"/>
        </w:rPr>
        <w:t>Written Instruction</w:t>
      </w:r>
      <w:r w:rsidRPr="00E81136">
        <w:rPr>
          <w:rFonts w:ascii="Times New Roman" w:hAnsi="Times New Roman" w:cs="Times New Roman"/>
          <w:sz w:val="20"/>
        </w:rPr>
        <w:t xml:space="preserve"> that you write yourself must follow the rules in Article 3 of your Will.  </w:t>
      </w:r>
      <w:r w:rsidRPr="00E81136">
        <w:rPr>
          <w:rFonts w:ascii="Times New Roman" w:hAnsi="Times New Roman" w:cs="Times New Roman"/>
          <w:sz w:val="20"/>
          <w:u w:val="single"/>
        </w:rPr>
        <w:t xml:space="preserve">Creation of a new </w:t>
      </w:r>
      <w:r w:rsidR="00496CE8">
        <w:rPr>
          <w:rFonts w:ascii="Times New Roman" w:hAnsi="Times New Roman" w:cs="Times New Roman"/>
          <w:sz w:val="20"/>
          <w:u w:val="single"/>
        </w:rPr>
        <w:t>Written Instruction</w:t>
      </w:r>
      <w:r w:rsidRPr="00E81136">
        <w:rPr>
          <w:rFonts w:ascii="Times New Roman" w:hAnsi="Times New Roman" w:cs="Times New Roman"/>
          <w:sz w:val="20"/>
          <w:u w:val="single"/>
        </w:rPr>
        <w:t xml:space="preserve"> revokes any prior </w:t>
      </w:r>
      <w:r w:rsidR="00496CE8">
        <w:rPr>
          <w:rFonts w:ascii="Times New Roman" w:hAnsi="Times New Roman" w:cs="Times New Roman"/>
          <w:sz w:val="20"/>
          <w:u w:val="single"/>
        </w:rPr>
        <w:t>Written Instruction</w:t>
      </w:r>
      <w:r w:rsidRPr="00E81136">
        <w:rPr>
          <w:rFonts w:ascii="Times New Roman" w:hAnsi="Times New Roman" w:cs="Times New Roman"/>
          <w:sz w:val="20"/>
          <w:u w:val="single"/>
        </w:rPr>
        <w:t>s</w:t>
      </w:r>
      <w:r w:rsidRPr="00E81136">
        <w:rPr>
          <w:rFonts w:ascii="Times New Roman" w:hAnsi="Times New Roman" w:cs="Times New Roman"/>
          <w:sz w:val="20"/>
        </w:rPr>
        <w:t xml:space="preserve">.  Therefore, if your </w:t>
      </w:r>
      <w:sdt>
        <w:sdtPr>
          <w:rPr>
            <w:rFonts w:ascii="Times New Roman" w:hAnsi="Times New Roman" w:cs="Times New Roman"/>
            <w:sz w:val="20"/>
          </w:rPr>
          <w:tag w:val="HD:1.190.0.0:df85643d-f4dc-45ec-a04d-0eeaa4c11e9d"/>
          <w:id w:val="2133745664"/>
          <w:placeholder>
            <w:docPart w:val="5ED9776C3F2645F2B0558F29C95DE6BC"/>
          </w:placeholder>
        </w:sdtPr>
        <w:sdtContent>
          <w:r w:rsidR="0061173B">
            <w:rPr>
              <w:rFonts w:ascii="Times New Roman" w:hAnsi="Times New Roman" w:cs="Times New Roman"/>
              <w:noProof/>
              <w:sz w:val="20"/>
            </w:rPr>
            <w:t>[</w:t>
          </w:r>
          <w:r w:rsidR="0061173B" w:rsidRPr="0061173B">
            <w:rPr>
              <w:rFonts w:ascii="Times New Roman" w:hAnsi="Times New Roman" w:cs="Times New Roman"/>
              <w:noProof/>
              <w:color w:val="0000FF"/>
              <w:sz w:val="20"/>
            </w:rPr>
            <w:t>PRtitle:Like This</w:t>
          </w:r>
          <w:r w:rsidR="0061173B">
            <w:rPr>
              <w:rFonts w:ascii="Times New Roman" w:hAnsi="Times New Roman" w:cs="Times New Roman"/>
              <w:noProof/>
              <w:sz w:val="20"/>
            </w:rPr>
            <w:t>]</w:t>
          </w:r>
        </w:sdtContent>
      </w:sdt>
      <w:r w:rsidRPr="00E81136">
        <w:rPr>
          <w:rFonts w:ascii="Times New Roman" w:hAnsi="Times New Roman" w:cs="Times New Roman"/>
          <w:sz w:val="20"/>
        </w:rPr>
        <w:t xml:space="preserve"> discovers two or more </w:t>
      </w:r>
      <w:r w:rsidR="00496CE8">
        <w:rPr>
          <w:rFonts w:ascii="Times New Roman" w:hAnsi="Times New Roman" w:cs="Times New Roman"/>
          <w:sz w:val="20"/>
        </w:rPr>
        <w:t>Written Instruction</w:t>
      </w:r>
      <w:r w:rsidRPr="00E81136">
        <w:rPr>
          <w:rFonts w:ascii="Times New Roman" w:hAnsi="Times New Roman" w:cs="Times New Roman"/>
          <w:sz w:val="20"/>
        </w:rPr>
        <w:t xml:space="preserve">s after your death, then your </w:t>
      </w:r>
      <w:sdt>
        <w:sdtPr>
          <w:rPr>
            <w:rFonts w:ascii="Times New Roman" w:hAnsi="Times New Roman" w:cs="Times New Roman"/>
            <w:sz w:val="20"/>
          </w:rPr>
          <w:tag w:val="HD:1.190.0.0:f677fd96-78cb-4c14-a69e-e74aace734e9"/>
          <w:id w:val="-836301612"/>
          <w:placeholder>
            <w:docPart w:val="A85FECD6291B4D38B5E0538B7645DB10"/>
          </w:placeholder>
        </w:sdtPr>
        <w:sdtContent>
          <w:r w:rsidR="0061173B">
            <w:rPr>
              <w:rFonts w:ascii="Times New Roman" w:hAnsi="Times New Roman" w:cs="Times New Roman"/>
              <w:noProof/>
              <w:sz w:val="20"/>
            </w:rPr>
            <w:t>[</w:t>
          </w:r>
          <w:r w:rsidR="0061173B" w:rsidRPr="0061173B">
            <w:rPr>
              <w:rFonts w:ascii="Times New Roman" w:hAnsi="Times New Roman" w:cs="Times New Roman"/>
              <w:noProof/>
              <w:color w:val="0000FF"/>
              <w:sz w:val="20"/>
            </w:rPr>
            <w:t>PRtitle:Like This</w:t>
          </w:r>
          <w:r w:rsidR="0061173B">
            <w:rPr>
              <w:rFonts w:ascii="Times New Roman" w:hAnsi="Times New Roman" w:cs="Times New Roman"/>
              <w:noProof/>
              <w:sz w:val="20"/>
            </w:rPr>
            <w:t>]</w:t>
          </w:r>
        </w:sdtContent>
      </w:sdt>
      <w:r w:rsidRPr="00E81136">
        <w:rPr>
          <w:rFonts w:ascii="Times New Roman" w:hAnsi="Times New Roman" w:cs="Times New Roman"/>
          <w:sz w:val="20"/>
        </w:rPr>
        <w:t xml:space="preserve"> will only make the bequests in your last </w:t>
      </w:r>
      <w:r w:rsidR="00496CE8">
        <w:rPr>
          <w:rFonts w:ascii="Times New Roman" w:hAnsi="Times New Roman" w:cs="Times New Roman"/>
          <w:sz w:val="20"/>
        </w:rPr>
        <w:t>Written Instruction</w:t>
      </w:r>
      <w:r w:rsidRPr="00E81136">
        <w:rPr>
          <w:rFonts w:ascii="Times New Roman" w:hAnsi="Times New Roman" w:cs="Times New Roman"/>
          <w:sz w:val="20"/>
        </w:rPr>
        <w:t>.</w:t>
      </w:r>
    </w:p>
    <w:p w14:paraId="0F5D95EA" w14:textId="20B486AA" w:rsidR="00E81136" w:rsidRPr="00E81136" w:rsidRDefault="00E81136" w:rsidP="00E81136">
      <w:pPr>
        <w:tabs>
          <w:tab w:val="left" w:pos="-720"/>
        </w:tabs>
        <w:suppressAutoHyphens/>
        <w:rPr>
          <w:rFonts w:ascii="Times New Roman" w:hAnsi="Times New Roman" w:cs="Times New Roman"/>
          <w:spacing w:val="-2"/>
          <w:sz w:val="20"/>
        </w:rPr>
      </w:pPr>
      <w:r w:rsidRPr="00E81136">
        <w:rPr>
          <w:rFonts w:ascii="Times New Roman" w:hAnsi="Times New Roman" w:cs="Times New Roman"/>
          <w:b/>
          <w:spacing w:val="-2"/>
          <w:sz w:val="20"/>
        </w:rPr>
        <w:t xml:space="preserve">What If I No Longer Have </w:t>
      </w:r>
      <w:proofErr w:type="gramStart"/>
      <w:r w:rsidRPr="00E81136">
        <w:rPr>
          <w:rFonts w:ascii="Times New Roman" w:hAnsi="Times New Roman" w:cs="Times New Roman"/>
          <w:b/>
          <w:spacing w:val="-2"/>
          <w:sz w:val="20"/>
        </w:rPr>
        <w:t>The</w:t>
      </w:r>
      <w:proofErr w:type="gramEnd"/>
      <w:r w:rsidRPr="00E81136">
        <w:rPr>
          <w:rFonts w:ascii="Times New Roman" w:hAnsi="Times New Roman" w:cs="Times New Roman"/>
          <w:b/>
          <w:spacing w:val="-2"/>
          <w:sz w:val="20"/>
        </w:rPr>
        <w:t xml:space="preserve"> Item I Wanted </w:t>
      </w:r>
      <w:proofErr w:type="gramStart"/>
      <w:r w:rsidRPr="00E81136">
        <w:rPr>
          <w:rFonts w:ascii="Times New Roman" w:hAnsi="Times New Roman" w:cs="Times New Roman"/>
          <w:b/>
          <w:spacing w:val="-2"/>
          <w:sz w:val="20"/>
        </w:rPr>
        <w:t>To</w:t>
      </w:r>
      <w:proofErr w:type="gramEnd"/>
      <w:r w:rsidRPr="00E81136">
        <w:rPr>
          <w:rFonts w:ascii="Times New Roman" w:hAnsi="Times New Roman" w:cs="Times New Roman"/>
          <w:b/>
          <w:spacing w:val="-2"/>
          <w:sz w:val="20"/>
        </w:rPr>
        <w:t xml:space="preserve"> Give </w:t>
      </w:r>
      <w:proofErr w:type="gramStart"/>
      <w:r w:rsidRPr="00E81136">
        <w:rPr>
          <w:rFonts w:ascii="Times New Roman" w:hAnsi="Times New Roman" w:cs="Times New Roman"/>
          <w:b/>
          <w:spacing w:val="-2"/>
          <w:sz w:val="20"/>
        </w:rPr>
        <w:t>At</w:t>
      </w:r>
      <w:proofErr w:type="gramEnd"/>
      <w:r w:rsidRPr="00E81136">
        <w:rPr>
          <w:rFonts w:ascii="Times New Roman" w:hAnsi="Times New Roman" w:cs="Times New Roman"/>
          <w:b/>
          <w:spacing w:val="-2"/>
          <w:sz w:val="20"/>
        </w:rPr>
        <w:t xml:space="preserve"> My </w:t>
      </w:r>
      <w:proofErr w:type="gramStart"/>
      <w:r w:rsidRPr="00E81136">
        <w:rPr>
          <w:rFonts w:ascii="Times New Roman" w:hAnsi="Times New Roman" w:cs="Times New Roman"/>
          <w:b/>
          <w:spacing w:val="-2"/>
          <w:sz w:val="20"/>
        </w:rPr>
        <w:t>Death?</w:t>
      </w:r>
      <w:r w:rsidRPr="00E81136">
        <w:rPr>
          <w:rFonts w:ascii="Times New Roman" w:hAnsi="Times New Roman" w:cs="Times New Roman"/>
          <w:spacing w:val="-2"/>
          <w:sz w:val="20"/>
        </w:rPr>
        <w:t>:</w:t>
      </w:r>
      <w:proofErr w:type="gramEnd"/>
      <w:r w:rsidRPr="00E81136">
        <w:rPr>
          <w:rFonts w:ascii="Times New Roman" w:hAnsi="Times New Roman" w:cs="Times New Roman"/>
          <w:spacing w:val="-2"/>
          <w:sz w:val="20"/>
        </w:rPr>
        <w:t xml:space="preserve"> If you indicated on your </w:t>
      </w:r>
      <w:r w:rsidR="00496CE8">
        <w:rPr>
          <w:rFonts w:ascii="Times New Roman" w:hAnsi="Times New Roman" w:cs="Times New Roman"/>
          <w:spacing w:val="-2"/>
          <w:sz w:val="20"/>
        </w:rPr>
        <w:t>Written Instruction</w:t>
      </w:r>
      <w:r w:rsidRPr="00E81136">
        <w:rPr>
          <w:rFonts w:ascii="Times New Roman" w:hAnsi="Times New Roman" w:cs="Times New Roman"/>
          <w:spacing w:val="-2"/>
          <w:sz w:val="20"/>
        </w:rPr>
        <w:t xml:space="preserve"> that an item is to go to a particular person, but you no longer have that item at your death, then that person gets nothing.  However, if you know that you will no longer have a particular item, you should line out the bequest of that item, and initial and date.  This helps to avoid bad feelings at your death since the disappointed person may think the item was stolen or taken by another before they could get </w:t>
      </w:r>
      <w:proofErr w:type="gramStart"/>
      <w:r w:rsidRPr="00E81136">
        <w:rPr>
          <w:rFonts w:ascii="Times New Roman" w:hAnsi="Times New Roman" w:cs="Times New Roman"/>
          <w:spacing w:val="-2"/>
          <w:sz w:val="20"/>
        </w:rPr>
        <w:t>it, or</w:t>
      </w:r>
      <w:proofErr w:type="gramEnd"/>
      <w:r w:rsidRPr="00E81136">
        <w:rPr>
          <w:rFonts w:ascii="Times New Roman" w:hAnsi="Times New Roman" w:cs="Times New Roman"/>
          <w:spacing w:val="-2"/>
          <w:sz w:val="20"/>
        </w:rPr>
        <w:t xml:space="preserve"> may demand that he or she get something else instead.</w:t>
      </w:r>
    </w:p>
    <w:p w14:paraId="6617EBB0" w14:textId="77777777" w:rsidR="00E81136" w:rsidRPr="00E81136" w:rsidRDefault="00E81136" w:rsidP="00E81136">
      <w:pPr>
        <w:rPr>
          <w:rFonts w:ascii="Times New Roman" w:hAnsi="Times New Roman" w:cs="Times New Roman"/>
          <w:sz w:val="20"/>
        </w:rPr>
      </w:pPr>
      <w:r w:rsidRPr="00E81136">
        <w:rPr>
          <w:rFonts w:ascii="Times New Roman" w:hAnsi="Times New Roman" w:cs="Times New Roman"/>
          <w:b/>
          <w:sz w:val="20"/>
        </w:rPr>
        <w:t xml:space="preserve">What If </w:t>
      </w:r>
      <w:proofErr w:type="gramStart"/>
      <w:r w:rsidRPr="00E81136">
        <w:rPr>
          <w:rFonts w:ascii="Times New Roman" w:hAnsi="Times New Roman" w:cs="Times New Roman"/>
          <w:b/>
          <w:sz w:val="20"/>
        </w:rPr>
        <w:t>The</w:t>
      </w:r>
      <w:proofErr w:type="gramEnd"/>
      <w:r w:rsidRPr="00E81136">
        <w:rPr>
          <w:rFonts w:ascii="Times New Roman" w:hAnsi="Times New Roman" w:cs="Times New Roman"/>
          <w:b/>
          <w:sz w:val="20"/>
        </w:rPr>
        <w:t xml:space="preserve"> Person I Named Is Not Living </w:t>
      </w:r>
      <w:proofErr w:type="gramStart"/>
      <w:r w:rsidRPr="00E81136">
        <w:rPr>
          <w:rFonts w:ascii="Times New Roman" w:hAnsi="Times New Roman" w:cs="Times New Roman"/>
          <w:b/>
          <w:sz w:val="20"/>
        </w:rPr>
        <w:t>At</w:t>
      </w:r>
      <w:proofErr w:type="gramEnd"/>
      <w:r w:rsidRPr="00E81136">
        <w:rPr>
          <w:rFonts w:ascii="Times New Roman" w:hAnsi="Times New Roman" w:cs="Times New Roman"/>
          <w:b/>
          <w:sz w:val="20"/>
        </w:rPr>
        <w:t xml:space="preserve"> My </w:t>
      </w:r>
      <w:proofErr w:type="gramStart"/>
      <w:r w:rsidRPr="00E81136">
        <w:rPr>
          <w:rFonts w:ascii="Times New Roman" w:hAnsi="Times New Roman" w:cs="Times New Roman"/>
          <w:b/>
          <w:sz w:val="20"/>
        </w:rPr>
        <w:t>Death?</w:t>
      </w:r>
      <w:r w:rsidRPr="00E81136">
        <w:rPr>
          <w:rFonts w:ascii="Times New Roman" w:hAnsi="Times New Roman" w:cs="Times New Roman"/>
          <w:sz w:val="20"/>
        </w:rPr>
        <w:t>:</w:t>
      </w:r>
      <w:proofErr w:type="gramEnd"/>
      <w:r w:rsidRPr="00E81136">
        <w:rPr>
          <w:rFonts w:ascii="Times New Roman" w:hAnsi="Times New Roman" w:cs="Times New Roman"/>
          <w:sz w:val="20"/>
        </w:rPr>
        <w:t xml:space="preserve"> If you named a person to get a particular item and that person does not out-live you, then that item will revert to your Will.</w:t>
      </w:r>
    </w:p>
    <w:p w14:paraId="3EB9BF11" w14:textId="77777777" w:rsidR="00E81136" w:rsidRPr="00E81136" w:rsidRDefault="00E81136" w:rsidP="00E81136">
      <w:pPr>
        <w:pStyle w:val="Heading2"/>
      </w:pPr>
    </w:p>
    <w:p w14:paraId="76E3B9E0" w14:textId="77777777" w:rsidR="00E81136" w:rsidRPr="00E81136" w:rsidRDefault="00E81136" w:rsidP="00E81136">
      <w:pPr>
        <w:pStyle w:val="Witness"/>
        <w:sectPr w:rsidR="00E81136" w:rsidRPr="00E81136" w:rsidSect="00F70B9F">
          <w:headerReference w:type="default" r:id="rId106"/>
          <w:footerReference w:type="default" r:id="rId107"/>
          <w:endnotePr>
            <w:numFmt w:val="decimal"/>
          </w:endnotePr>
          <w:pgSz w:w="12240" w:h="15840" w:code="1"/>
          <w:pgMar w:top="720" w:right="1440" w:bottom="720" w:left="1440" w:header="720" w:footer="576" w:gutter="0"/>
          <w:cols w:space="720"/>
          <w:noEndnote/>
        </w:sectPr>
      </w:pPr>
    </w:p>
    <w:p w14:paraId="195ECA40" w14:textId="165DC425" w:rsidR="00E81136" w:rsidRPr="00E81136" w:rsidRDefault="00496CE8" w:rsidP="00E81136">
      <w:pPr>
        <w:jc w:val="center"/>
        <w:rPr>
          <w:rFonts w:ascii="Times New Roman" w:hAnsi="Times New Roman" w:cs="Times New Roman"/>
          <w:sz w:val="28"/>
          <w:szCs w:val="28"/>
        </w:rPr>
      </w:pPr>
      <w:r>
        <w:rPr>
          <w:rFonts w:ascii="Times New Roman" w:hAnsi="Times New Roman" w:cs="Times New Roman"/>
          <w:sz w:val="28"/>
          <w:szCs w:val="28"/>
        </w:rPr>
        <w:lastRenderedPageBreak/>
        <w:t>Written Instruction</w:t>
      </w:r>
    </w:p>
    <w:p w14:paraId="6481C719" w14:textId="77777777" w:rsidR="00E81136" w:rsidRPr="00E81136" w:rsidRDefault="00E81136" w:rsidP="00E81136">
      <w:pPr>
        <w:jc w:val="center"/>
        <w:rPr>
          <w:rFonts w:ascii="Times New Roman" w:hAnsi="Times New Roman" w:cs="Times New Roman"/>
          <w:sz w:val="28"/>
          <w:szCs w:val="28"/>
        </w:rPr>
      </w:pPr>
      <w:r w:rsidRPr="00E81136">
        <w:rPr>
          <w:rFonts w:ascii="Times New Roman" w:hAnsi="Times New Roman" w:cs="Times New Roman"/>
          <w:sz w:val="28"/>
          <w:szCs w:val="28"/>
        </w:rPr>
        <w:t>of</w:t>
      </w:r>
    </w:p>
    <w:sdt>
      <w:sdtPr>
        <w:rPr>
          <w:sz w:val="24"/>
          <w:szCs w:val="24"/>
        </w:rPr>
        <w:tag w:val="HD:1.187.0.0:331e1afb-9c1e-4259-80db-c19b8139e84d"/>
        <w:id w:val="-704098796"/>
        <w:placeholder>
          <w:docPart w:val="BD8A0BAF32314267B13857D46B0102B6"/>
        </w:placeholder>
      </w:sdtPr>
      <w:sdtContent>
        <w:p w14:paraId="1DC2166E" w14:textId="121F0BEA" w:rsidR="00E81136" w:rsidRPr="00E81136" w:rsidRDefault="003B23AF" w:rsidP="00A24640">
          <w:pPr>
            <w:pStyle w:val="Center10Pt"/>
            <w:rPr>
              <w:sz w:val="24"/>
              <w:szCs w:val="24"/>
            </w:rPr>
          </w:pPr>
          <w:r>
            <w:rPr>
              <w:noProof/>
              <w:sz w:val="24"/>
              <w:szCs w:val="24"/>
            </w:rPr>
            <w:t>{{PrimaryNameSigningUse}}</w:t>
          </w:r>
        </w:p>
      </w:sdtContent>
    </w:sdt>
    <w:p w14:paraId="39E3329C" w14:textId="77777777" w:rsidR="00E81136" w:rsidRPr="00E81136" w:rsidRDefault="00E81136" w:rsidP="00E81136">
      <w:pPr>
        <w:pStyle w:val="Center10Pt"/>
        <w:jc w:val="both"/>
        <w:rPr>
          <w:sz w:val="24"/>
          <w:szCs w:val="24"/>
        </w:rPr>
      </w:pPr>
    </w:p>
    <w:p w14:paraId="5C194A6F" w14:textId="51B7E209" w:rsidR="00E81136" w:rsidRPr="00E81136" w:rsidRDefault="00E81136" w:rsidP="00E81136">
      <w:pPr>
        <w:ind w:firstLine="720"/>
        <w:jc w:val="both"/>
        <w:rPr>
          <w:rFonts w:ascii="Times New Roman" w:hAnsi="Times New Roman" w:cs="Times New Roman"/>
          <w:sz w:val="24"/>
          <w:szCs w:val="24"/>
        </w:rPr>
      </w:pPr>
      <w:r w:rsidRPr="00E81136">
        <w:rPr>
          <w:rFonts w:ascii="Times New Roman" w:hAnsi="Times New Roman" w:cs="Times New Roman"/>
          <w:spacing w:val="-3"/>
          <w:sz w:val="24"/>
          <w:szCs w:val="24"/>
        </w:rPr>
        <w:t xml:space="preserve">This </w:t>
      </w:r>
      <w:r w:rsidR="00496CE8">
        <w:rPr>
          <w:rFonts w:ascii="Times New Roman" w:hAnsi="Times New Roman" w:cs="Times New Roman"/>
          <w:spacing w:val="-3"/>
          <w:sz w:val="24"/>
          <w:szCs w:val="24"/>
        </w:rPr>
        <w:t>Written Instruction</w:t>
      </w:r>
      <w:r w:rsidRPr="00E81136">
        <w:rPr>
          <w:rFonts w:ascii="Times New Roman" w:hAnsi="Times New Roman" w:cs="Times New Roman"/>
          <w:spacing w:val="-3"/>
          <w:sz w:val="24"/>
          <w:szCs w:val="24"/>
        </w:rPr>
        <w:t xml:space="preserve"> dated </w:t>
      </w:r>
      <w:r w:rsidRPr="00E81136">
        <w:rPr>
          <w:rFonts w:ascii="Times New Roman" w:hAnsi="Times New Roman" w:cs="Times New Roman"/>
          <w:sz w:val="24"/>
          <w:szCs w:val="24"/>
        </w:rPr>
        <w:t xml:space="preserve">______________, is made pursuant to and shall be governed by Article </w:t>
      </w:r>
      <w:r w:rsidR="00756B61">
        <w:rPr>
          <w:rFonts w:ascii="Times New Roman" w:hAnsi="Times New Roman" w:cs="Times New Roman"/>
          <w:sz w:val="24"/>
          <w:szCs w:val="24"/>
        </w:rPr>
        <w:t>Three</w:t>
      </w:r>
      <w:r w:rsidRPr="00E81136">
        <w:rPr>
          <w:rFonts w:ascii="Times New Roman" w:hAnsi="Times New Roman" w:cs="Times New Roman"/>
          <w:sz w:val="24"/>
          <w:szCs w:val="24"/>
        </w:rPr>
        <w:t xml:space="preserve"> of my Last Will and Testament.  Upon my death, all tangible personal property of mine listed on this </w:t>
      </w:r>
      <w:r w:rsidR="00496CE8">
        <w:rPr>
          <w:rFonts w:ascii="Times New Roman" w:hAnsi="Times New Roman" w:cs="Times New Roman"/>
          <w:sz w:val="24"/>
          <w:szCs w:val="24"/>
        </w:rPr>
        <w:t>Written Instruction</w:t>
      </w:r>
      <w:r w:rsidRPr="00E81136">
        <w:rPr>
          <w:rFonts w:ascii="Times New Roman" w:hAnsi="Times New Roman" w:cs="Times New Roman"/>
          <w:sz w:val="24"/>
          <w:szCs w:val="24"/>
        </w:rPr>
        <w:t xml:space="preserve"> shall pass in accordance herewith.  I may, from time to time, replace this </w:t>
      </w:r>
      <w:r w:rsidR="00496CE8">
        <w:rPr>
          <w:rFonts w:ascii="Times New Roman" w:hAnsi="Times New Roman" w:cs="Times New Roman"/>
          <w:sz w:val="24"/>
          <w:szCs w:val="24"/>
        </w:rPr>
        <w:t>Written Instruction</w:t>
      </w:r>
      <w:r w:rsidRPr="00E81136">
        <w:rPr>
          <w:rFonts w:ascii="Times New Roman" w:hAnsi="Times New Roman" w:cs="Times New Roman"/>
          <w:sz w:val="24"/>
          <w:szCs w:val="24"/>
        </w:rPr>
        <w:t xml:space="preserve">, or make changes, deletions, substitutions, amendments, alterations, additions and other revisions to this </w:t>
      </w:r>
      <w:r w:rsidR="00496CE8">
        <w:rPr>
          <w:rFonts w:ascii="Times New Roman" w:hAnsi="Times New Roman" w:cs="Times New Roman"/>
          <w:sz w:val="24"/>
          <w:szCs w:val="24"/>
        </w:rPr>
        <w:t>Written Instruction</w:t>
      </w:r>
      <w:r w:rsidRPr="00E81136">
        <w:rPr>
          <w:rFonts w:ascii="Times New Roman" w:hAnsi="Times New Roman" w:cs="Times New Roman"/>
          <w:sz w:val="24"/>
          <w:szCs w:val="24"/>
        </w:rPr>
        <w:t xml:space="preserve"> (including without limitation the attachment of additional pages).</w:t>
      </w:r>
    </w:p>
    <w:p w14:paraId="51497444" w14:textId="77777777" w:rsidR="00E81136" w:rsidRPr="00E81136" w:rsidRDefault="00E81136" w:rsidP="00E8113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943"/>
        <w:gridCol w:w="3962"/>
        <w:gridCol w:w="1148"/>
        <w:gridCol w:w="1297"/>
      </w:tblGrid>
      <w:tr w:rsidR="00381445" w14:paraId="1A5D9B2C" w14:textId="77777777" w:rsidTr="00216F45">
        <w:trPr>
          <w:trHeight w:val="323"/>
        </w:trPr>
        <w:tc>
          <w:tcPr>
            <w:tcW w:w="3026" w:type="dxa"/>
          </w:tcPr>
          <w:p w14:paraId="4EDC8AB0" w14:textId="77777777" w:rsidR="00381445" w:rsidRPr="00652AE2" w:rsidRDefault="00381445" w:rsidP="00216F45">
            <w:pPr>
              <w:jc w:val="center"/>
              <w:rPr>
                <w:rFonts w:ascii="Times New Roman" w:hAnsi="Times New Roman" w:cs="Times New Roman"/>
                <w:b/>
                <w:bCs/>
                <w:color w:val="000000"/>
              </w:rPr>
            </w:pPr>
            <w:r w:rsidRPr="00652AE2">
              <w:rPr>
                <w:rFonts w:ascii="Times New Roman" w:hAnsi="Times New Roman" w:cs="Times New Roman"/>
                <w:b/>
                <w:bCs/>
                <w:color w:val="000000"/>
              </w:rPr>
              <w:t>ASSET DESCRIPTION</w:t>
            </w:r>
          </w:p>
        </w:tc>
        <w:tc>
          <w:tcPr>
            <w:tcW w:w="4125" w:type="dxa"/>
          </w:tcPr>
          <w:p w14:paraId="7DC154A8" w14:textId="77777777" w:rsidR="00381445" w:rsidRPr="00652AE2" w:rsidRDefault="00381445" w:rsidP="00216F45">
            <w:pPr>
              <w:jc w:val="center"/>
              <w:rPr>
                <w:rFonts w:ascii="Times New Roman" w:hAnsi="Times New Roman" w:cs="Times New Roman"/>
                <w:b/>
                <w:bCs/>
                <w:color w:val="000000"/>
              </w:rPr>
            </w:pPr>
            <w:r w:rsidRPr="00652AE2">
              <w:rPr>
                <w:rFonts w:ascii="Times New Roman" w:hAnsi="Times New Roman" w:cs="Times New Roman"/>
                <w:b/>
                <w:bCs/>
                <w:color w:val="000000"/>
              </w:rPr>
              <w:t>BENEFICIARY</w:t>
            </w:r>
            <w:r>
              <w:rPr>
                <w:rFonts w:ascii="Times New Roman" w:hAnsi="Times New Roman" w:cs="Times New Roman"/>
                <w:b/>
                <w:bCs/>
                <w:color w:val="000000"/>
              </w:rPr>
              <w:t xml:space="preserve"> NAME</w:t>
            </w:r>
          </w:p>
        </w:tc>
        <w:tc>
          <w:tcPr>
            <w:tcW w:w="1170" w:type="dxa"/>
          </w:tcPr>
          <w:p w14:paraId="7CD99F3F" w14:textId="77777777" w:rsidR="00381445" w:rsidRPr="00652AE2" w:rsidRDefault="00381445" w:rsidP="00216F45">
            <w:pPr>
              <w:jc w:val="center"/>
              <w:rPr>
                <w:rFonts w:ascii="Times New Roman" w:hAnsi="Times New Roman" w:cs="Times New Roman"/>
                <w:b/>
                <w:bCs/>
                <w:color w:val="000000"/>
              </w:rPr>
            </w:pPr>
            <w:r>
              <w:rPr>
                <w:rFonts w:ascii="Times New Roman" w:hAnsi="Times New Roman" w:cs="Times New Roman"/>
                <w:b/>
                <w:bCs/>
                <w:color w:val="000000"/>
              </w:rPr>
              <w:t>DATE</w:t>
            </w:r>
          </w:p>
        </w:tc>
        <w:tc>
          <w:tcPr>
            <w:tcW w:w="1029" w:type="dxa"/>
          </w:tcPr>
          <w:p w14:paraId="43BF3B95" w14:textId="77777777" w:rsidR="00381445" w:rsidRDefault="00381445" w:rsidP="00216F45">
            <w:pPr>
              <w:jc w:val="center"/>
              <w:rPr>
                <w:rFonts w:ascii="Times New Roman" w:hAnsi="Times New Roman" w:cs="Times New Roman"/>
                <w:b/>
                <w:bCs/>
                <w:color w:val="000000"/>
              </w:rPr>
            </w:pPr>
            <w:r>
              <w:rPr>
                <w:rFonts w:ascii="Times New Roman" w:hAnsi="Times New Roman" w:cs="Times New Roman"/>
                <w:b/>
                <w:bCs/>
                <w:color w:val="000000"/>
              </w:rPr>
              <w:t>INITIALS</w:t>
            </w:r>
          </w:p>
        </w:tc>
      </w:tr>
      <w:tr w:rsidR="00381445" w14:paraId="644620D8" w14:textId="77777777" w:rsidTr="00216F45">
        <w:trPr>
          <w:trHeight w:val="794"/>
        </w:trPr>
        <w:tc>
          <w:tcPr>
            <w:tcW w:w="3026" w:type="dxa"/>
          </w:tcPr>
          <w:p w14:paraId="1416AADF" w14:textId="77777777" w:rsidR="00381445" w:rsidRDefault="00381445" w:rsidP="00216F45">
            <w:pPr>
              <w:rPr>
                <w:rFonts w:ascii="Times New Roman" w:hAnsi="Times New Roman" w:cs="Times New Roman"/>
                <w:color w:val="000000"/>
              </w:rPr>
            </w:pPr>
          </w:p>
        </w:tc>
        <w:tc>
          <w:tcPr>
            <w:tcW w:w="4125" w:type="dxa"/>
          </w:tcPr>
          <w:p w14:paraId="44A5F637" w14:textId="77777777" w:rsidR="00381445" w:rsidRDefault="00381445" w:rsidP="00216F45">
            <w:pPr>
              <w:rPr>
                <w:rFonts w:ascii="Times New Roman" w:hAnsi="Times New Roman" w:cs="Times New Roman"/>
                <w:color w:val="000000"/>
              </w:rPr>
            </w:pPr>
          </w:p>
        </w:tc>
        <w:tc>
          <w:tcPr>
            <w:tcW w:w="1170" w:type="dxa"/>
          </w:tcPr>
          <w:p w14:paraId="2DE38794" w14:textId="77777777" w:rsidR="00381445" w:rsidRDefault="00381445" w:rsidP="00216F45">
            <w:pPr>
              <w:rPr>
                <w:rFonts w:ascii="Times New Roman" w:hAnsi="Times New Roman" w:cs="Times New Roman"/>
                <w:color w:val="000000"/>
              </w:rPr>
            </w:pPr>
          </w:p>
        </w:tc>
        <w:tc>
          <w:tcPr>
            <w:tcW w:w="1029" w:type="dxa"/>
          </w:tcPr>
          <w:p w14:paraId="0CD50C50" w14:textId="77777777" w:rsidR="00381445" w:rsidRDefault="00381445" w:rsidP="00216F45">
            <w:pPr>
              <w:rPr>
                <w:rFonts w:ascii="Times New Roman" w:hAnsi="Times New Roman" w:cs="Times New Roman"/>
                <w:color w:val="000000"/>
              </w:rPr>
            </w:pPr>
          </w:p>
        </w:tc>
      </w:tr>
      <w:tr w:rsidR="00381445" w14:paraId="5777BC68" w14:textId="77777777" w:rsidTr="00216F45">
        <w:trPr>
          <w:trHeight w:val="794"/>
        </w:trPr>
        <w:tc>
          <w:tcPr>
            <w:tcW w:w="3026" w:type="dxa"/>
          </w:tcPr>
          <w:p w14:paraId="7166D8C1" w14:textId="77777777" w:rsidR="00381445" w:rsidRDefault="00381445" w:rsidP="00216F45">
            <w:pPr>
              <w:rPr>
                <w:rFonts w:ascii="Times New Roman" w:hAnsi="Times New Roman" w:cs="Times New Roman"/>
                <w:color w:val="000000"/>
              </w:rPr>
            </w:pPr>
          </w:p>
        </w:tc>
        <w:tc>
          <w:tcPr>
            <w:tcW w:w="4125" w:type="dxa"/>
          </w:tcPr>
          <w:p w14:paraId="11965F99" w14:textId="77777777" w:rsidR="00381445" w:rsidRDefault="00381445" w:rsidP="00216F45">
            <w:pPr>
              <w:rPr>
                <w:rFonts w:ascii="Times New Roman" w:hAnsi="Times New Roman" w:cs="Times New Roman"/>
                <w:color w:val="000000"/>
              </w:rPr>
            </w:pPr>
          </w:p>
        </w:tc>
        <w:tc>
          <w:tcPr>
            <w:tcW w:w="1170" w:type="dxa"/>
          </w:tcPr>
          <w:p w14:paraId="50DE313F" w14:textId="77777777" w:rsidR="00381445" w:rsidRDefault="00381445" w:rsidP="00216F45">
            <w:pPr>
              <w:rPr>
                <w:rFonts w:ascii="Times New Roman" w:hAnsi="Times New Roman" w:cs="Times New Roman"/>
                <w:color w:val="000000"/>
              </w:rPr>
            </w:pPr>
          </w:p>
        </w:tc>
        <w:tc>
          <w:tcPr>
            <w:tcW w:w="1029" w:type="dxa"/>
          </w:tcPr>
          <w:p w14:paraId="77140E5B" w14:textId="77777777" w:rsidR="00381445" w:rsidRDefault="00381445" w:rsidP="00216F45">
            <w:pPr>
              <w:rPr>
                <w:rFonts w:ascii="Times New Roman" w:hAnsi="Times New Roman" w:cs="Times New Roman"/>
                <w:color w:val="000000"/>
              </w:rPr>
            </w:pPr>
          </w:p>
        </w:tc>
      </w:tr>
      <w:tr w:rsidR="00381445" w14:paraId="19317D79" w14:textId="77777777" w:rsidTr="00216F45">
        <w:trPr>
          <w:trHeight w:val="794"/>
        </w:trPr>
        <w:tc>
          <w:tcPr>
            <w:tcW w:w="3026" w:type="dxa"/>
          </w:tcPr>
          <w:p w14:paraId="2783CBA8" w14:textId="77777777" w:rsidR="00381445" w:rsidRDefault="00381445" w:rsidP="00216F45">
            <w:pPr>
              <w:rPr>
                <w:rFonts w:ascii="Times New Roman" w:hAnsi="Times New Roman" w:cs="Times New Roman"/>
                <w:color w:val="000000"/>
              </w:rPr>
            </w:pPr>
          </w:p>
        </w:tc>
        <w:tc>
          <w:tcPr>
            <w:tcW w:w="4125" w:type="dxa"/>
          </w:tcPr>
          <w:p w14:paraId="0628B8C3" w14:textId="77777777" w:rsidR="00381445" w:rsidRDefault="00381445" w:rsidP="00216F45">
            <w:pPr>
              <w:rPr>
                <w:rFonts w:ascii="Times New Roman" w:hAnsi="Times New Roman" w:cs="Times New Roman"/>
                <w:color w:val="000000"/>
              </w:rPr>
            </w:pPr>
          </w:p>
        </w:tc>
        <w:tc>
          <w:tcPr>
            <w:tcW w:w="1170" w:type="dxa"/>
          </w:tcPr>
          <w:p w14:paraId="6344C450" w14:textId="77777777" w:rsidR="00381445" w:rsidRDefault="00381445" w:rsidP="00216F45">
            <w:pPr>
              <w:rPr>
                <w:rFonts w:ascii="Times New Roman" w:hAnsi="Times New Roman" w:cs="Times New Roman"/>
                <w:color w:val="000000"/>
              </w:rPr>
            </w:pPr>
          </w:p>
        </w:tc>
        <w:tc>
          <w:tcPr>
            <w:tcW w:w="1029" w:type="dxa"/>
          </w:tcPr>
          <w:p w14:paraId="602C2919" w14:textId="77777777" w:rsidR="00381445" w:rsidRDefault="00381445" w:rsidP="00216F45">
            <w:pPr>
              <w:rPr>
                <w:rFonts w:ascii="Times New Roman" w:hAnsi="Times New Roman" w:cs="Times New Roman"/>
                <w:color w:val="000000"/>
              </w:rPr>
            </w:pPr>
          </w:p>
        </w:tc>
      </w:tr>
      <w:tr w:rsidR="00381445" w14:paraId="58A9470D" w14:textId="77777777" w:rsidTr="00216F45">
        <w:trPr>
          <w:trHeight w:val="794"/>
        </w:trPr>
        <w:tc>
          <w:tcPr>
            <w:tcW w:w="3026" w:type="dxa"/>
          </w:tcPr>
          <w:p w14:paraId="1AA7592F" w14:textId="77777777" w:rsidR="00381445" w:rsidRDefault="00381445" w:rsidP="00216F45">
            <w:pPr>
              <w:rPr>
                <w:rFonts w:ascii="Times New Roman" w:hAnsi="Times New Roman" w:cs="Times New Roman"/>
                <w:color w:val="000000"/>
              </w:rPr>
            </w:pPr>
          </w:p>
        </w:tc>
        <w:tc>
          <w:tcPr>
            <w:tcW w:w="4125" w:type="dxa"/>
          </w:tcPr>
          <w:p w14:paraId="21152BD4" w14:textId="77777777" w:rsidR="00381445" w:rsidRDefault="00381445" w:rsidP="00216F45">
            <w:pPr>
              <w:rPr>
                <w:rFonts w:ascii="Times New Roman" w:hAnsi="Times New Roman" w:cs="Times New Roman"/>
                <w:color w:val="000000"/>
              </w:rPr>
            </w:pPr>
          </w:p>
        </w:tc>
        <w:tc>
          <w:tcPr>
            <w:tcW w:w="1170" w:type="dxa"/>
          </w:tcPr>
          <w:p w14:paraId="443F2FFE" w14:textId="77777777" w:rsidR="00381445" w:rsidRDefault="00381445" w:rsidP="00216F45">
            <w:pPr>
              <w:rPr>
                <w:rFonts w:ascii="Times New Roman" w:hAnsi="Times New Roman" w:cs="Times New Roman"/>
                <w:color w:val="000000"/>
              </w:rPr>
            </w:pPr>
          </w:p>
        </w:tc>
        <w:tc>
          <w:tcPr>
            <w:tcW w:w="1029" w:type="dxa"/>
          </w:tcPr>
          <w:p w14:paraId="47210428" w14:textId="77777777" w:rsidR="00381445" w:rsidRDefault="00381445" w:rsidP="00216F45">
            <w:pPr>
              <w:rPr>
                <w:rFonts w:ascii="Times New Roman" w:hAnsi="Times New Roman" w:cs="Times New Roman"/>
                <w:color w:val="000000"/>
              </w:rPr>
            </w:pPr>
          </w:p>
        </w:tc>
      </w:tr>
      <w:tr w:rsidR="00381445" w14:paraId="15EFB261" w14:textId="77777777" w:rsidTr="00216F45">
        <w:trPr>
          <w:trHeight w:val="794"/>
        </w:trPr>
        <w:tc>
          <w:tcPr>
            <w:tcW w:w="3026" w:type="dxa"/>
          </w:tcPr>
          <w:p w14:paraId="7117935D" w14:textId="77777777" w:rsidR="00381445" w:rsidRDefault="00381445" w:rsidP="00216F45">
            <w:pPr>
              <w:rPr>
                <w:rFonts w:ascii="Times New Roman" w:hAnsi="Times New Roman" w:cs="Times New Roman"/>
                <w:color w:val="000000"/>
              </w:rPr>
            </w:pPr>
          </w:p>
        </w:tc>
        <w:tc>
          <w:tcPr>
            <w:tcW w:w="4125" w:type="dxa"/>
          </w:tcPr>
          <w:p w14:paraId="307D483A" w14:textId="77777777" w:rsidR="00381445" w:rsidRDefault="00381445" w:rsidP="00216F45">
            <w:pPr>
              <w:rPr>
                <w:rFonts w:ascii="Times New Roman" w:hAnsi="Times New Roman" w:cs="Times New Roman"/>
                <w:color w:val="000000"/>
              </w:rPr>
            </w:pPr>
          </w:p>
        </w:tc>
        <w:tc>
          <w:tcPr>
            <w:tcW w:w="1170" w:type="dxa"/>
          </w:tcPr>
          <w:p w14:paraId="5148B335" w14:textId="77777777" w:rsidR="00381445" w:rsidRDefault="00381445" w:rsidP="00216F45">
            <w:pPr>
              <w:rPr>
                <w:rFonts w:ascii="Times New Roman" w:hAnsi="Times New Roman" w:cs="Times New Roman"/>
                <w:color w:val="000000"/>
              </w:rPr>
            </w:pPr>
          </w:p>
        </w:tc>
        <w:tc>
          <w:tcPr>
            <w:tcW w:w="1029" w:type="dxa"/>
          </w:tcPr>
          <w:p w14:paraId="6D0FE5CC" w14:textId="77777777" w:rsidR="00381445" w:rsidRDefault="00381445" w:rsidP="00216F45">
            <w:pPr>
              <w:rPr>
                <w:rFonts w:ascii="Times New Roman" w:hAnsi="Times New Roman" w:cs="Times New Roman"/>
                <w:color w:val="000000"/>
              </w:rPr>
            </w:pPr>
          </w:p>
        </w:tc>
      </w:tr>
      <w:tr w:rsidR="00381445" w14:paraId="6C7C580B" w14:textId="77777777" w:rsidTr="00216F45">
        <w:trPr>
          <w:trHeight w:val="794"/>
        </w:trPr>
        <w:tc>
          <w:tcPr>
            <w:tcW w:w="3026" w:type="dxa"/>
          </w:tcPr>
          <w:p w14:paraId="279B030A" w14:textId="77777777" w:rsidR="00381445" w:rsidRDefault="00381445" w:rsidP="00216F45">
            <w:pPr>
              <w:rPr>
                <w:rFonts w:ascii="Times New Roman" w:hAnsi="Times New Roman" w:cs="Times New Roman"/>
                <w:color w:val="000000"/>
              </w:rPr>
            </w:pPr>
          </w:p>
        </w:tc>
        <w:tc>
          <w:tcPr>
            <w:tcW w:w="4125" w:type="dxa"/>
          </w:tcPr>
          <w:p w14:paraId="00D05B45" w14:textId="77777777" w:rsidR="00381445" w:rsidRDefault="00381445" w:rsidP="00216F45">
            <w:pPr>
              <w:rPr>
                <w:rFonts w:ascii="Times New Roman" w:hAnsi="Times New Roman" w:cs="Times New Roman"/>
                <w:color w:val="000000"/>
              </w:rPr>
            </w:pPr>
          </w:p>
        </w:tc>
        <w:tc>
          <w:tcPr>
            <w:tcW w:w="1170" w:type="dxa"/>
          </w:tcPr>
          <w:p w14:paraId="544A283A" w14:textId="77777777" w:rsidR="00381445" w:rsidRDefault="00381445" w:rsidP="00216F45">
            <w:pPr>
              <w:rPr>
                <w:rFonts w:ascii="Times New Roman" w:hAnsi="Times New Roman" w:cs="Times New Roman"/>
                <w:color w:val="000000"/>
              </w:rPr>
            </w:pPr>
          </w:p>
        </w:tc>
        <w:tc>
          <w:tcPr>
            <w:tcW w:w="1029" w:type="dxa"/>
          </w:tcPr>
          <w:p w14:paraId="3BF621D2" w14:textId="77777777" w:rsidR="00381445" w:rsidRDefault="00381445" w:rsidP="00216F45">
            <w:pPr>
              <w:rPr>
                <w:rFonts w:ascii="Times New Roman" w:hAnsi="Times New Roman" w:cs="Times New Roman"/>
                <w:color w:val="000000"/>
              </w:rPr>
            </w:pPr>
          </w:p>
        </w:tc>
      </w:tr>
      <w:tr w:rsidR="00381445" w14:paraId="59174684" w14:textId="77777777" w:rsidTr="00216F45">
        <w:trPr>
          <w:trHeight w:val="794"/>
        </w:trPr>
        <w:tc>
          <w:tcPr>
            <w:tcW w:w="3026" w:type="dxa"/>
          </w:tcPr>
          <w:p w14:paraId="794A8744" w14:textId="77777777" w:rsidR="00381445" w:rsidRDefault="00381445" w:rsidP="00216F45">
            <w:pPr>
              <w:rPr>
                <w:rFonts w:ascii="Times New Roman" w:hAnsi="Times New Roman" w:cs="Times New Roman"/>
                <w:color w:val="000000"/>
              </w:rPr>
            </w:pPr>
          </w:p>
        </w:tc>
        <w:tc>
          <w:tcPr>
            <w:tcW w:w="4125" w:type="dxa"/>
          </w:tcPr>
          <w:p w14:paraId="3B3443D9" w14:textId="77777777" w:rsidR="00381445" w:rsidRDefault="00381445" w:rsidP="00216F45">
            <w:pPr>
              <w:rPr>
                <w:rFonts w:ascii="Times New Roman" w:hAnsi="Times New Roman" w:cs="Times New Roman"/>
                <w:color w:val="000000"/>
              </w:rPr>
            </w:pPr>
          </w:p>
        </w:tc>
        <w:tc>
          <w:tcPr>
            <w:tcW w:w="1170" w:type="dxa"/>
          </w:tcPr>
          <w:p w14:paraId="5F1BB751" w14:textId="77777777" w:rsidR="00381445" w:rsidRDefault="00381445" w:rsidP="00216F45">
            <w:pPr>
              <w:rPr>
                <w:rFonts w:ascii="Times New Roman" w:hAnsi="Times New Roman" w:cs="Times New Roman"/>
                <w:color w:val="000000"/>
              </w:rPr>
            </w:pPr>
          </w:p>
        </w:tc>
        <w:tc>
          <w:tcPr>
            <w:tcW w:w="1029" w:type="dxa"/>
          </w:tcPr>
          <w:p w14:paraId="45549650" w14:textId="77777777" w:rsidR="00381445" w:rsidRDefault="00381445" w:rsidP="00216F45">
            <w:pPr>
              <w:rPr>
                <w:rFonts w:ascii="Times New Roman" w:hAnsi="Times New Roman" w:cs="Times New Roman"/>
                <w:color w:val="000000"/>
              </w:rPr>
            </w:pPr>
          </w:p>
        </w:tc>
      </w:tr>
      <w:tr w:rsidR="00381445" w14:paraId="77E56EB6" w14:textId="77777777" w:rsidTr="00216F45">
        <w:trPr>
          <w:trHeight w:val="794"/>
        </w:trPr>
        <w:tc>
          <w:tcPr>
            <w:tcW w:w="3026" w:type="dxa"/>
          </w:tcPr>
          <w:p w14:paraId="6CF90C6B" w14:textId="77777777" w:rsidR="00381445" w:rsidRDefault="00381445" w:rsidP="00216F45">
            <w:pPr>
              <w:rPr>
                <w:rFonts w:ascii="Times New Roman" w:hAnsi="Times New Roman" w:cs="Times New Roman"/>
                <w:color w:val="000000"/>
              </w:rPr>
            </w:pPr>
          </w:p>
        </w:tc>
        <w:tc>
          <w:tcPr>
            <w:tcW w:w="4125" w:type="dxa"/>
          </w:tcPr>
          <w:p w14:paraId="295E563D" w14:textId="77777777" w:rsidR="00381445" w:rsidRDefault="00381445" w:rsidP="00216F45">
            <w:pPr>
              <w:rPr>
                <w:rFonts w:ascii="Times New Roman" w:hAnsi="Times New Roman" w:cs="Times New Roman"/>
                <w:color w:val="000000"/>
              </w:rPr>
            </w:pPr>
          </w:p>
        </w:tc>
        <w:tc>
          <w:tcPr>
            <w:tcW w:w="1170" w:type="dxa"/>
          </w:tcPr>
          <w:p w14:paraId="231F3542" w14:textId="77777777" w:rsidR="00381445" w:rsidRDefault="00381445" w:rsidP="00216F45">
            <w:pPr>
              <w:rPr>
                <w:rFonts w:ascii="Times New Roman" w:hAnsi="Times New Roman" w:cs="Times New Roman"/>
                <w:color w:val="000000"/>
              </w:rPr>
            </w:pPr>
          </w:p>
        </w:tc>
        <w:tc>
          <w:tcPr>
            <w:tcW w:w="1029" w:type="dxa"/>
          </w:tcPr>
          <w:p w14:paraId="7F4AE94F" w14:textId="77777777" w:rsidR="00381445" w:rsidRDefault="00381445" w:rsidP="00216F45">
            <w:pPr>
              <w:rPr>
                <w:rFonts w:ascii="Times New Roman" w:hAnsi="Times New Roman" w:cs="Times New Roman"/>
                <w:color w:val="000000"/>
              </w:rPr>
            </w:pPr>
          </w:p>
        </w:tc>
      </w:tr>
    </w:tbl>
    <w:p w14:paraId="034888A5" w14:textId="77777777" w:rsidR="00E81136" w:rsidRPr="00E81136" w:rsidRDefault="00E81136" w:rsidP="00E81136">
      <w:pPr>
        <w:pStyle w:val="Center10Pt"/>
        <w:jc w:val="both"/>
        <w:rPr>
          <w:sz w:val="24"/>
          <w:szCs w:val="24"/>
        </w:rPr>
      </w:pPr>
    </w:p>
    <w:p w14:paraId="10AECC47" w14:textId="77777777" w:rsidR="00E81136" w:rsidRPr="00E81136" w:rsidRDefault="00E81136" w:rsidP="00E81136">
      <w:pPr>
        <w:pStyle w:val="Center10Pt"/>
        <w:jc w:val="both"/>
        <w:rPr>
          <w:sz w:val="24"/>
          <w:szCs w:val="24"/>
        </w:rPr>
      </w:pPr>
    </w:p>
    <w:p w14:paraId="1CDF8B53" w14:textId="77777777" w:rsidR="00E81136" w:rsidRPr="00E81136" w:rsidRDefault="00E81136" w:rsidP="00E81136">
      <w:pPr>
        <w:pStyle w:val="Center10Pt"/>
        <w:jc w:val="both"/>
        <w:rPr>
          <w:sz w:val="24"/>
          <w:szCs w:val="24"/>
        </w:rPr>
      </w:pPr>
    </w:p>
    <w:p w14:paraId="46F0BD3A" w14:textId="77777777" w:rsidR="00E81136" w:rsidRPr="00E81136" w:rsidRDefault="00E81136" w:rsidP="00E81136">
      <w:pPr>
        <w:tabs>
          <w:tab w:val="left" w:pos="-720"/>
          <w:tab w:val="left" w:pos="710"/>
          <w:tab w:val="left" w:pos="1428"/>
          <w:tab w:val="left" w:pos="2160"/>
        </w:tabs>
        <w:suppressAutoHyphens/>
        <w:rPr>
          <w:rFonts w:ascii="Times New Roman" w:hAnsi="Times New Roman" w:cs="Times New Roman"/>
          <w:spacing w:val="-2"/>
          <w:sz w:val="24"/>
          <w:szCs w:val="24"/>
          <w:u w:val="single"/>
        </w:rPr>
      </w:pPr>
      <w:r w:rsidRPr="00E81136">
        <w:rPr>
          <w:rFonts w:ascii="Times New Roman" w:hAnsi="Times New Roman" w:cs="Times New Roman"/>
          <w:spacing w:val="-2"/>
          <w:sz w:val="24"/>
          <w:szCs w:val="24"/>
          <w:u w:val="single"/>
        </w:rPr>
        <w:tab/>
      </w:r>
      <w:r w:rsidRPr="00E81136">
        <w:rPr>
          <w:rFonts w:ascii="Times New Roman" w:hAnsi="Times New Roman" w:cs="Times New Roman"/>
          <w:spacing w:val="-2"/>
          <w:sz w:val="24"/>
          <w:szCs w:val="24"/>
          <w:u w:val="single"/>
        </w:rPr>
        <w:tab/>
      </w:r>
      <w:r w:rsidRPr="00E81136">
        <w:rPr>
          <w:rFonts w:ascii="Times New Roman" w:hAnsi="Times New Roman" w:cs="Times New Roman"/>
          <w:spacing w:val="-2"/>
          <w:sz w:val="24"/>
          <w:szCs w:val="24"/>
          <w:u w:val="single"/>
        </w:rPr>
        <w:tab/>
      </w:r>
      <w:r w:rsidRPr="00E81136">
        <w:rPr>
          <w:rFonts w:ascii="Times New Roman" w:hAnsi="Times New Roman" w:cs="Times New Roman"/>
          <w:spacing w:val="-2"/>
          <w:sz w:val="24"/>
          <w:szCs w:val="24"/>
          <w:u w:val="single"/>
        </w:rPr>
        <w:tab/>
      </w:r>
      <w:r w:rsidRPr="00E81136">
        <w:rPr>
          <w:rFonts w:ascii="Times New Roman" w:hAnsi="Times New Roman" w:cs="Times New Roman"/>
          <w:spacing w:val="-2"/>
          <w:sz w:val="24"/>
          <w:szCs w:val="24"/>
          <w:u w:val="single"/>
        </w:rPr>
        <w:tab/>
      </w:r>
      <w:r w:rsidRPr="00E81136">
        <w:rPr>
          <w:rFonts w:ascii="Times New Roman" w:hAnsi="Times New Roman" w:cs="Times New Roman"/>
          <w:spacing w:val="-2"/>
          <w:sz w:val="24"/>
          <w:szCs w:val="24"/>
          <w:u w:val="single"/>
        </w:rPr>
        <w:tab/>
      </w:r>
    </w:p>
    <w:p w14:paraId="5364DA9E" w14:textId="58C3A965" w:rsidR="00BA2262" w:rsidRDefault="00000000" w:rsidP="00A24640">
      <w:pPr>
        <w:pStyle w:val="Paragraph1Intro"/>
        <w:ind w:firstLine="0"/>
      </w:pPr>
      <w:sdt>
        <w:sdtPr>
          <w:tag w:val="HD:1.187.0.0:0aff59dc-f802-4993-8765-baf9427b58cd"/>
          <w:id w:val="2090186784"/>
          <w:placeholder>
            <w:docPart w:val="7165EF239CC44755BA2657CD12931C3A"/>
          </w:placeholder>
        </w:sdtPr>
        <w:sdtContent>
          <w:r w:rsidR="003B23AF">
            <w:rPr>
              <w:noProof/>
            </w:rPr>
            <w:t>{{PrimaryNameSigningUse}}</w:t>
          </w:r>
        </w:sdtContent>
      </w:sdt>
      <w:sdt>
        <w:sdtPr>
          <w:tag w:val="HD:1.185.0.0:76c792c2-13bc-4dde-b0fc-cf9aad51623d"/>
          <w:id w:val="438730177"/>
          <w:placeholder>
            <w:docPart w:val="9962284A2AFE4FE6A4753164DD6A588A"/>
          </w:placeholder>
        </w:sdtPr>
        <w:sdtContent>
          <w:r w:rsidR="00E81136">
            <w:rPr>
              <w:noProof/>
            </w:rPr>
            <w:t>[</w:t>
          </w:r>
          <w:r w:rsidR="00E81136" w:rsidRPr="00E81136">
            <w:rPr>
              <w:noProof/>
              <w:color w:val="008000"/>
            </w:rPr>
            <w:t>END IF</w:t>
          </w:r>
          <w:r w:rsidR="00E81136">
            <w:rPr>
              <w:noProof/>
            </w:rPr>
            <w:t>]</w:t>
          </w:r>
        </w:sdtContent>
      </w:sdt>
    </w:p>
    <w:p w14:paraId="616A4263" w14:textId="4B7EB95C" w:rsidR="00E81136" w:rsidRPr="00E81136" w:rsidRDefault="00E81136" w:rsidP="00E81136">
      <w:pPr>
        <w:pStyle w:val="IntroHeading"/>
        <w:rPr>
          <w:spacing w:val="-4"/>
        </w:rPr>
      </w:pPr>
      <w:r w:rsidRPr="00E81136">
        <w:lastRenderedPageBreak/>
        <w:t>Estate Planning Letter</w:t>
      </w:r>
    </w:p>
    <w:p w14:paraId="4481CB4C" w14:textId="77777777" w:rsidR="00E81136" w:rsidRPr="00E81136" w:rsidRDefault="00E81136" w:rsidP="00E81136">
      <w:pPr>
        <w:suppressAutoHyphens/>
        <w:rPr>
          <w:rFonts w:ascii="Times New Roman" w:hAnsi="Times New Roman" w:cs="Times New Roman"/>
          <w:spacing w:val="-4"/>
          <w:sz w:val="36"/>
        </w:rPr>
      </w:pPr>
    </w:p>
    <w:p w14:paraId="4260FBB3" w14:textId="77777777" w:rsidR="00E81136" w:rsidRPr="00E81136" w:rsidRDefault="00E81136" w:rsidP="00E81136">
      <w:pPr>
        <w:suppressAutoHyphens/>
        <w:rPr>
          <w:rFonts w:ascii="Times New Roman" w:hAnsi="Times New Roman" w:cs="Times New Roman"/>
          <w:spacing w:val="-4"/>
          <w:sz w:val="36"/>
        </w:rPr>
      </w:pPr>
    </w:p>
    <w:p w14:paraId="1DA4DABF" w14:textId="51CC9D73" w:rsidR="00E81136" w:rsidRPr="00E81136" w:rsidRDefault="00000000" w:rsidP="00E81136">
      <w:pPr>
        <w:pStyle w:val="Paragraph1Intro"/>
      </w:pPr>
      <w:sdt>
        <w:sdtPr>
          <w:tag w:val="HD:1.185.0.0:a0ade157-34b1-4fde-a21b-5d60b9bad93f"/>
          <w:id w:val="1055591931"/>
          <w:placeholder>
            <w:docPart w:val="093B98C6A7CC43F6B72095B1E2910A69"/>
          </w:placeholder>
        </w:sdtPr>
        <w:sdtContent>
          <w:r w:rsidR="00E81136">
            <w:rPr>
              <w:noProof/>
            </w:rPr>
            <w:t>[</w:t>
          </w:r>
          <w:r w:rsidR="00E81136" w:rsidRPr="00E81136">
            <w:rPr>
              <w:noProof/>
              <w:color w:val="008000"/>
            </w:rPr>
            <w:t>IF EPType = "Trust Plan"</w:t>
          </w:r>
          <w:r w:rsidR="00E81136">
            <w:rPr>
              <w:noProof/>
            </w:rPr>
            <w:t>]</w:t>
          </w:r>
        </w:sdtContent>
      </w:sdt>
    </w:p>
    <w:p w14:paraId="58688742" w14:textId="77777777" w:rsidR="00E81136" w:rsidRPr="00E81136" w:rsidRDefault="00E81136" w:rsidP="00E81136">
      <w:pPr>
        <w:pStyle w:val="Paragraph1Intro"/>
      </w:pPr>
      <w:r w:rsidRPr="00E81136">
        <w:t xml:space="preserve">You may wish to leave instructions to your Trustee or other family members outside of your Living Trust or Will.  These instructions often involve your burial and funeral wishes.  This is one of the most overlooked areas of estate planning.  Often families are at a loss to know what the deceased wanted as a final remembrance.  On your Estate Planning Letter, you can let your survivors know whether you want a funeral or cremation.  You can specify what kind of memorial service you want and even the dollar amount to be spent for these services. </w:t>
      </w:r>
    </w:p>
    <w:p w14:paraId="3D19DFD2" w14:textId="35EF6435" w:rsidR="00E81136" w:rsidRPr="00E81136" w:rsidRDefault="00E81136" w:rsidP="00E81136">
      <w:pPr>
        <w:pStyle w:val="Paragraph1Intro"/>
      </w:pPr>
      <w:r w:rsidRPr="00E81136">
        <w:t>Because these personal wishes are not as important as the instructions contained in your Living Trust or Will, it must be clear that your Estate Planning Letter is merely a supplement to those documents and should never override or replace their formal provisions.  If a conflict does arise, it must be clear that the terms of your Will or Living Trust will prevail.  Otherwise, someone may attempt to probate your Estate Planning Letter as a substitute Will which would have grave consequences for your estate plan.</w:t>
      </w:r>
      <w:sdt>
        <w:sdtPr>
          <w:tag w:val="HD:1.185.0.0:10206cd5-31be-48d0-8ecc-82c010b491c3"/>
          <w:id w:val="-350416159"/>
          <w:placeholder>
            <w:docPart w:val="637FC4DD0AEF41A5B6442E2E8CC31628"/>
          </w:placeholder>
        </w:sdtPr>
        <w:sdtContent>
          <w:r>
            <w:rPr>
              <w:noProof/>
            </w:rPr>
            <w:t>[</w:t>
          </w:r>
          <w:r w:rsidRPr="00E81136">
            <w:rPr>
              <w:noProof/>
              <w:color w:val="008000"/>
            </w:rPr>
            <w:t>END IF</w:t>
          </w:r>
          <w:r>
            <w:rPr>
              <w:noProof/>
            </w:rPr>
            <w:t>]</w:t>
          </w:r>
        </w:sdtContent>
      </w:sdt>
      <w:sdt>
        <w:sdtPr>
          <w:tag w:val="HD:1.185.0.0:aaeb823f-5757-497a-8338-e2ddcffcd629"/>
          <w:id w:val="2032764058"/>
          <w:placeholder>
            <w:docPart w:val="99855F19FDE14DD38AC6EA439FA0EFBE"/>
          </w:placeholder>
        </w:sdtPr>
        <w:sdtContent>
          <w:r>
            <w:rPr>
              <w:noProof/>
            </w:rPr>
            <w:t>[</w:t>
          </w:r>
          <w:r w:rsidRPr="00E81136">
            <w:rPr>
              <w:noProof/>
              <w:color w:val="008000"/>
            </w:rPr>
            <w:t>IF EPTypeStandardWill?</w:t>
          </w:r>
          <w:r>
            <w:rPr>
              <w:noProof/>
            </w:rPr>
            <w:t>]</w:t>
          </w:r>
        </w:sdtContent>
      </w:sdt>
    </w:p>
    <w:p w14:paraId="24AC43E6" w14:textId="7275CDA0" w:rsidR="00E81136" w:rsidRPr="00E81136" w:rsidRDefault="00E81136" w:rsidP="00E81136">
      <w:pPr>
        <w:pStyle w:val="Paragraph1Intro"/>
      </w:pPr>
      <w:r w:rsidRPr="00E81136">
        <w:t xml:space="preserve">You may wish to leave instructions to your </w:t>
      </w:r>
      <w:sdt>
        <w:sdtPr>
          <w:tag w:val="HD:1.190.0.0:1cb32885-4a46-4d3e-bb04-e6712d4370d7"/>
          <w:id w:val="-1025163565"/>
          <w:placeholder>
            <w:docPart w:val="D683446194FA459B8570544300478B5E"/>
          </w:placeholder>
        </w:sdtPr>
        <w:sdtContent>
          <w:r w:rsidR="0061173B">
            <w:rPr>
              <w:noProof/>
            </w:rPr>
            <w:t>[</w:t>
          </w:r>
          <w:r w:rsidR="0061173B" w:rsidRPr="0061173B">
            <w:rPr>
              <w:noProof/>
              <w:color w:val="0000FF"/>
            </w:rPr>
            <w:t>PRtitle:Like This</w:t>
          </w:r>
          <w:r w:rsidR="0061173B">
            <w:rPr>
              <w:noProof/>
            </w:rPr>
            <w:t>]</w:t>
          </w:r>
        </w:sdtContent>
      </w:sdt>
      <w:r w:rsidRPr="00E81136">
        <w:t xml:space="preserve"> or other family members outside of your Will.  These instructions often involve your burial and funeral wishes.  This is one of the most overlooked areas of estate planning.  Often families are at a loss to know what the deceased wanted as a final remembrance.  On your Estate Planning Letter, you can let your survivors know whether you want a funeral or cremation.  You can specify what kind of memorial service you want and even the dollar amount to be spent for these services. </w:t>
      </w:r>
    </w:p>
    <w:p w14:paraId="17F1DA42" w14:textId="77777777" w:rsidR="00E81136" w:rsidRDefault="00E81136" w:rsidP="00E81136">
      <w:pPr>
        <w:pStyle w:val="Paragraph1Intro"/>
      </w:pPr>
      <w:r w:rsidRPr="00E81136">
        <w:t xml:space="preserve">Because these personal wishes are not as important as the instructions contained in your Will, it must be clear that your Estate Planning Letter is merely a supplement to those documents and should never override or replace their formal provisions.  If a conflict does arise, it must be clear that the terms of your Will </w:t>
      </w:r>
      <w:proofErr w:type="spellStart"/>
      <w:r w:rsidRPr="00E81136">
        <w:t>will</w:t>
      </w:r>
      <w:proofErr w:type="spellEnd"/>
      <w:r w:rsidRPr="00E81136">
        <w:t xml:space="preserve"> prevail.  Otherwise, someone may attempt to probate your Estate Planning Letter as a substitute Will which would have grave consequences for your estate plan.</w:t>
      </w:r>
      <w:sdt>
        <w:sdtPr>
          <w:tag w:val="HD:1.185.0.0:cbbbd018-1691-4219-83aa-5ec7925cfe7c"/>
          <w:id w:val="1513258703"/>
          <w:placeholder>
            <w:docPart w:val="FC6FAF8E05D7418C95A6901BE2EA15AB"/>
          </w:placeholder>
        </w:sdtPr>
        <w:sdtContent>
          <w:r>
            <w:rPr>
              <w:noProof/>
            </w:rPr>
            <w:t>[</w:t>
          </w:r>
          <w:r w:rsidRPr="00E81136">
            <w:rPr>
              <w:noProof/>
              <w:color w:val="008000"/>
            </w:rPr>
            <w:t>END IF</w:t>
          </w:r>
          <w:r>
            <w:rPr>
              <w:noProof/>
            </w:rPr>
            <w:t>]</w:t>
          </w:r>
        </w:sdtContent>
      </w:sdt>
    </w:p>
    <w:p w14:paraId="0BE151BA" w14:textId="77777777" w:rsidR="00151C2C" w:rsidRDefault="00E81136" w:rsidP="00E81136">
      <w:pPr>
        <w:pStyle w:val="Paragraph1Intro"/>
        <w:sectPr w:rsidR="00151C2C" w:rsidSect="00F70B9F">
          <w:headerReference w:type="default" r:id="rId108"/>
          <w:footerReference w:type="default" r:id="rId109"/>
          <w:footerReference w:type="first" r:id="rId110"/>
          <w:pgSz w:w="12240" w:h="15840"/>
          <w:pgMar w:top="1440" w:right="1440" w:bottom="1440" w:left="1440" w:header="432" w:footer="720" w:gutter="0"/>
          <w:pgNumType w:start="1"/>
          <w:cols w:space="720"/>
          <w:noEndnote/>
          <w:titlePg/>
        </w:sectPr>
      </w:pPr>
      <w:r w:rsidRPr="00E81136">
        <w:lastRenderedPageBreak/>
        <w:t>To help streamline the creation of your personalized Estate Planning Letter we have provided a form letter for you to describe your funeral or other personal wishes.</w:t>
      </w:r>
    </w:p>
    <w:p w14:paraId="7666D212" w14:textId="77777777" w:rsidR="00151C2C" w:rsidRPr="00BA2262" w:rsidRDefault="00151C2C" w:rsidP="00151C2C">
      <w:pPr>
        <w:autoSpaceDE w:val="0"/>
        <w:autoSpaceDN w:val="0"/>
        <w:adjustRightInd w:val="0"/>
        <w:spacing w:after="120" w:line="240" w:lineRule="auto"/>
        <w:jc w:val="center"/>
        <w:rPr>
          <w:rFonts w:ascii="Times New Roman Bold" w:eastAsia="Times New Roman" w:hAnsi="Times New Roman Bold" w:cs="Times New Roman"/>
          <w:b/>
          <w:smallCaps/>
          <w:sz w:val="44"/>
          <w:szCs w:val="24"/>
        </w:rPr>
      </w:pPr>
      <w:r w:rsidRPr="00BA2262">
        <w:rPr>
          <w:rFonts w:ascii="Times New Roman Bold" w:eastAsia="Times New Roman" w:hAnsi="Times New Roman Bold" w:cs="Times New Roman"/>
          <w:b/>
          <w:smallCaps/>
          <w:sz w:val="44"/>
          <w:szCs w:val="24"/>
        </w:rPr>
        <w:lastRenderedPageBreak/>
        <w:t>Final Disposition</w:t>
      </w:r>
    </w:p>
    <w:p w14:paraId="6195E789" w14:textId="77777777" w:rsidR="00151C2C" w:rsidRPr="00BA2262" w:rsidRDefault="00151C2C" w:rsidP="00151C2C">
      <w:pPr>
        <w:autoSpaceDE w:val="0"/>
        <w:autoSpaceDN w:val="0"/>
        <w:adjustRightInd w:val="0"/>
        <w:spacing w:after="360" w:line="240" w:lineRule="auto"/>
        <w:jc w:val="center"/>
        <w:rPr>
          <w:rFonts w:ascii="Times New Roman Bold" w:eastAsia="Times New Roman" w:hAnsi="Times New Roman Bold" w:cs="Times New Roman"/>
          <w:b/>
          <w:smallCaps/>
          <w:sz w:val="44"/>
          <w:szCs w:val="24"/>
        </w:rPr>
      </w:pPr>
      <w:r w:rsidRPr="00BA2262">
        <w:rPr>
          <w:rFonts w:ascii="Times New Roman Bold" w:eastAsia="Times New Roman" w:hAnsi="Times New Roman Bold" w:cs="Times New Roman"/>
          <w:b/>
          <w:smallCaps/>
          <w:sz w:val="44"/>
          <w:szCs w:val="24"/>
        </w:rPr>
        <w:t>Authorization and Instructions</w:t>
      </w:r>
    </w:p>
    <w:p w14:paraId="4EE05B4B" w14:textId="05BB90B1" w:rsidR="00151C2C" w:rsidRPr="00BA2262" w:rsidRDefault="00151C2C" w:rsidP="00151C2C">
      <w:pPr>
        <w:autoSpaceDE w:val="0"/>
        <w:autoSpaceDN w:val="0"/>
        <w:adjustRightInd w:val="0"/>
        <w:spacing w:after="12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I, </w:t>
      </w:r>
      <w:sdt>
        <w:sdtPr>
          <w:rPr>
            <w:rFonts w:ascii="Times New Roman" w:hAnsi="Times New Roman" w:cs="Times New Roman"/>
            <w:sz w:val="24"/>
            <w:szCs w:val="24"/>
          </w:rPr>
          <w:tag w:val="HD:1.185.0.0:558d81b9-2d26-4cd1-bf82-1ae027c57159"/>
          <w:id w:val="-1139723592"/>
          <w:placeholder>
            <w:docPart w:val="712AD6146C1649E0BD5DEECA2F665BD0"/>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 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representatives named in this document. All decisions made by my representative with respect to the final disposition of my remains shall be binding and, for the guidance of my representative, I am making my wishes known as follows:</w:t>
      </w:r>
    </w:p>
    <w:p w14:paraId="101B3500" w14:textId="77777777" w:rsidR="00151C2C" w:rsidRPr="00BA2262" w:rsidRDefault="00151C2C" w:rsidP="00151C2C">
      <w:pPr>
        <w:numPr>
          <w:ilvl w:val="0"/>
          <w:numId w:val="16"/>
        </w:numPr>
        <w:tabs>
          <w:tab w:val="left" w:pos="720"/>
        </w:tabs>
        <w:autoSpaceDE w:val="0"/>
        <w:autoSpaceDN w:val="0"/>
        <w:adjustRightInd w:val="0"/>
        <w:spacing w:after="0" w:line="240" w:lineRule="auto"/>
        <w:ind w:left="720" w:hanging="360"/>
        <w:jc w:val="both"/>
        <w:rPr>
          <w:rFonts w:ascii="Times New Roman" w:hAnsi="Times New Roman" w:cs="Times New Roman"/>
          <w:sz w:val="24"/>
          <w:szCs w:val="24"/>
        </w:rPr>
      </w:pPr>
      <w:r w:rsidRPr="00BA2262">
        <w:rPr>
          <w:rFonts w:ascii="Times New Roman" w:hAnsi="Times New Roman" w:cs="Times New Roman"/>
          <w:sz w:val="24"/>
          <w:szCs w:val="24"/>
        </w:rPr>
        <w:t xml:space="preserve">I wish to be </w:t>
      </w:r>
      <w:r w:rsidRPr="00BA2262">
        <w:rPr>
          <w:rFonts w:ascii="Times New Roman" w:eastAsia="Times New Roman" w:hAnsi="Times New Roman" w:cs="Times New Roman"/>
          <w:sz w:val="40"/>
          <w:szCs w:val="24"/>
        </w:rPr>
        <w:t>□</w:t>
      </w:r>
      <w:r w:rsidRPr="00BA2262">
        <w:rPr>
          <w:rFonts w:ascii="Times New Roman" w:hAnsi="Times New Roman" w:cs="Times New Roman"/>
          <w:sz w:val="24"/>
          <w:szCs w:val="24"/>
        </w:rPr>
        <w:t xml:space="preserve"> </w:t>
      </w:r>
      <w:proofErr w:type="gramStart"/>
      <w:r w:rsidRPr="00BA2262">
        <w:rPr>
          <w:rFonts w:ascii="Times New Roman" w:hAnsi="Times New Roman" w:cs="Times New Roman"/>
          <w:sz w:val="24"/>
          <w:szCs w:val="24"/>
        </w:rPr>
        <w:t xml:space="preserve">cremated  </w:t>
      </w:r>
      <w:r w:rsidRPr="00BA2262">
        <w:rPr>
          <w:rFonts w:ascii="Times New Roman" w:eastAsia="Times New Roman" w:hAnsi="Times New Roman" w:cs="Times New Roman"/>
          <w:sz w:val="40"/>
          <w:szCs w:val="24"/>
        </w:rPr>
        <w:t>□</w:t>
      </w:r>
      <w:proofErr w:type="gramEnd"/>
      <w:r w:rsidRPr="00BA2262">
        <w:rPr>
          <w:rFonts w:ascii="Times New Roman" w:hAnsi="Times New Roman" w:cs="Times New Roman"/>
          <w:sz w:val="24"/>
          <w:szCs w:val="24"/>
        </w:rPr>
        <w:t xml:space="preserve"> buried.</w:t>
      </w:r>
    </w:p>
    <w:p w14:paraId="7ECCF1ED" w14:textId="77777777" w:rsidR="00151C2C" w:rsidRPr="00BA2262" w:rsidRDefault="00151C2C" w:rsidP="00151C2C">
      <w:pPr>
        <w:tabs>
          <w:tab w:val="left" w:pos="720"/>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rsidRPr="00BA2262">
        <w:rPr>
          <w:rFonts w:ascii="Times New Roman" w:hAnsi="Times New Roman" w:cs="Times New Roman"/>
          <w:sz w:val="24"/>
          <w:szCs w:val="24"/>
        </w:rPr>
        <w:t>2.</w:t>
      </w:r>
      <w:r w:rsidRPr="00BA2262">
        <w:rPr>
          <w:rFonts w:ascii="Times New Roman" w:hAnsi="Times New Roman" w:cs="Times New Roman"/>
          <w:sz w:val="24"/>
          <w:szCs w:val="24"/>
        </w:rPr>
        <w:tab/>
      </w:r>
      <w:r w:rsidRPr="00BA2262">
        <w:rPr>
          <w:rFonts w:ascii="Times New Roman" w:eastAsia="Times New Roman" w:hAnsi="Times New Roman" w:cs="Times New Roman"/>
          <w:sz w:val="40"/>
          <w:szCs w:val="24"/>
        </w:rPr>
        <w:t>□</w:t>
      </w:r>
      <w:r w:rsidRPr="00BA2262">
        <w:rPr>
          <w:rFonts w:ascii="Times New Roman" w:hAnsi="Times New Roman" w:cs="Times New Roman"/>
          <w:sz w:val="24"/>
          <w:szCs w:val="24"/>
        </w:rPr>
        <w:t xml:space="preserve"> I would like my ashes: </w:t>
      </w:r>
      <w:r w:rsidRPr="00BA2262">
        <w:rPr>
          <w:rFonts w:ascii="Times New Roman" w:hAnsi="Times New Roman" w:cs="Times New Roman"/>
          <w:sz w:val="24"/>
          <w:szCs w:val="24"/>
        </w:rPr>
        <w:tab/>
      </w:r>
      <w:r w:rsidRPr="00BA2262">
        <w:rPr>
          <w:rFonts w:ascii="Times New Roman" w:hAnsi="Times New Roman" w:cs="Times New Roman"/>
          <w:sz w:val="24"/>
          <w:szCs w:val="24"/>
        </w:rPr>
        <w:tab/>
        <w:t>_______________________________________________</w:t>
      </w:r>
    </w:p>
    <w:p w14:paraId="176A0264" w14:textId="77777777" w:rsidR="00151C2C" w:rsidRPr="00BA2262" w:rsidRDefault="00151C2C" w:rsidP="00151C2C">
      <w:pPr>
        <w:tabs>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rsidRPr="00BA2262">
        <w:rPr>
          <w:rFonts w:ascii="Times New Roman" w:hAnsi="Times New Roman" w:cs="Times New Roman"/>
          <w:sz w:val="24"/>
          <w:szCs w:val="24"/>
        </w:rPr>
        <w:tab/>
      </w:r>
      <w:r w:rsidRPr="00BA2262">
        <w:rPr>
          <w:rFonts w:ascii="Times New Roman" w:hAnsi="Times New Roman" w:cs="Times New Roman"/>
          <w:sz w:val="24"/>
          <w:szCs w:val="24"/>
        </w:rPr>
        <w:tab/>
        <w:t>_______________________________________________</w:t>
      </w:r>
    </w:p>
    <w:p w14:paraId="58EA8261" w14:textId="77777777" w:rsidR="00151C2C" w:rsidRPr="00BA2262" w:rsidRDefault="00151C2C" w:rsidP="00151C2C">
      <w:pPr>
        <w:tabs>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rsidRPr="00BA2262">
        <w:rPr>
          <w:rFonts w:ascii="Times New Roman" w:hAnsi="Times New Roman" w:cs="Times New Roman"/>
          <w:sz w:val="24"/>
          <w:szCs w:val="24"/>
        </w:rPr>
        <w:tab/>
      </w:r>
      <w:r w:rsidRPr="00BA2262">
        <w:rPr>
          <w:rFonts w:ascii="Times New Roman" w:hAnsi="Times New Roman" w:cs="Times New Roman"/>
          <w:sz w:val="24"/>
          <w:szCs w:val="24"/>
        </w:rPr>
        <w:tab/>
        <w:t>_______________________________________________</w:t>
      </w:r>
    </w:p>
    <w:p w14:paraId="3798AB17" w14:textId="77777777" w:rsidR="00151C2C" w:rsidRPr="00BA2262" w:rsidRDefault="00151C2C" w:rsidP="00151C2C">
      <w:pPr>
        <w:tabs>
          <w:tab w:val="left" w:pos="72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rsidRPr="00BA2262">
        <w:rPr>
          <w:rFonts w:ascii="Times New Roman" w:hAnsi="Times New Roman" w:cs="Times New Roman"/>
          <w:sz w:val="24"/>
          <w:szCs w:val="24"/>
        </w:rPr>
        <w:tab/>
      </w:r>
      <w:r w:rsidRPr="00BA2262">
        <w:rPr>
          <w:rFonts w:ascii="Times New Roman" w:eastAsia="Times New Roman" w:hAnsi="Times New Roman" w:cs="Times New Roman"/>
          <w:sz w:val="40"/>
          <w:szCs w:val="24"/>
        </w:rPr>
        <w:t>□</w:t>
      </w:r>
      <w:r w:rsidRPr="00BA2262">
        <w:rPr>
          <w:rFonts w:ascii="Times New Roman" w:hAnsi="Times New Roman" w:cs="Times New Roman"/>
          <w:sz w:val="24"/>
          <w:szCs w:val="24"/>
        </w:rPr>
        <w:t xml:space="preserve"> I would like my remains</w:t>
      </w:r>
    </w:p>
    <w:p w14:paraId="76E861C0" w14:textId="77777777" w:rsidR="00151C2C" w:rsidRPr="00BA2262" w:rsidRDefault="00151C2C" w:rsidP="00151C2C">
      <w:pPr>
        <w:tabs>
          <w:tab w:val="left" w:pos="2610"/>
          <w:tab w:val="left" w:pos="3600"/>
          <w:tab w:val="right" w:pos="9360"/>
        </w:tabs>
        <w:autoSpaceDE w:val="0"/>
        <w:autoSpaceDN w:val="0"/>
        <w:adjustRightInd w:val="0"/>
        <w:spacing w:after="0" w:line="240" w:lineRule="auto"/>
        <w:ind w:left="360"/>
        <w:jc w:val="both"/>
        <w:rPr>
          <w:rFonts w:ascii="Times New Roman" w:hAnsi="Times New Roman" w:cs="Times New Roman"/>
          <w:sz w:val="24"/>
          <w:szCs w:val="24"/>
        </w:rPr>
      </w:pPr>
      <w:r w:rsidRPr="00BA2262">
        <w:rPr>
          <w:rFonts w:ascii="Times New Roman" w:hAnsi="Times New Roman" w:cs="Times New Roman"/>
          <w:sz w:val="24"/>
          <w:szCs w:val="24"/>
        </w:rPr>
        <w:tab/>
        <w:t>interred:</w:t>
      </w:r>
      <w:r w:rsidRPr="00BA2262">
        <w:rPr>
          <w:rFonts w:ascii="Times New Roman" w:hAnsi="Times New Roman" w:cs="Times New Roman"/>
          <w:sz w:val="24"/>
          <w:szCs w:val="24"/>
        </w:rPr>
        <w:tab/>
      </w:r>
      <w:r w:rsidRPr="00BA2262">
        <w:rPr>
          <w:rFonts w:ascii="Times New Roman" w:hAnsi="Times New Roman" w:cs="Times New Roman"/>
          <w:sz w:val="24"/>
          <w:szCs w:val="24"/>
        </w:rPr>
        <w:tab/>
        <w:t>_______________________________________________</w:t>
      </w:r>
    </w:p>
    <w:p w14:paraId="4BFAFF21" w14:textId="77777777" w:rsidR="00151C2C" w:rsidRPr="00BA2262" w:rsidRDefault="00151C2C" w:rsidP="00151C2C">
      <w:pPr>
        <w:tabs>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rsidRPr="00BA2262">
        <w:rPr>
          <w:rFonts w:ascii="Times New Roman" w:hAnsi="Times New Roman" w:cs="Times New Roman"/>
          <w:sz w:val="24"/>
          <w:szCs w:val="24"/>
        </w:rPr>
        <w:tab/>
      </w:r>
      <w:r w:rsidRPr="00BA2262">
        <w:rPr>
          <w:rFonts w:ascii="Times New Roman" w:hAnsi="Times New Roman" w:cs="Times New Roman"/>
          <w:sz w:val="24"/>
          <w:szCs w:val="24"/>
        </w:rPr>
        <w:tab/>
        <w:t>_______________________________________________</w:t>
      </w:r>
    </w:p>
    <w:p w14:paraId="771A82E8" w14:textId="77777777" w:rsidR="00151C2C" w:rsidRPr="00BA2262" w:rsidRDefault="00151C2C" w:rsidP="00151C2C">
      <w:pPr>
        <w:tabs>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rsidRPr="00BA2262">
        <w:rPr>
          <w:rFonts w:ascii="Times New Roman" w:hAnsi="Times New Roman" w:cs="Times New Roman"/>
          <w:sz w:val="24"/>
          <w:szCs w:val="24"/>
        </w:rPr>
        <w:tab/>
      </w:r>
      <w:r w:rsidRPr="00BA2262">
        <w:rPr>
          <w:rFonts w:ascii="Times New Roman" w:hAnsi="Times New Roman" w:cs="Times New Roman"/>
          <w:sz w:val="24"/>
          <w:szCs w:val="24"/>
        </w:rPr>
        <w:tab/>
        <w:t>_______________________________________________</w:t>
      </w:r>
    </w:p>
    <w:p w14:paraId="4F1CEA07" w14:textId="77777777" w:rsidR="00151C2C" w:rsidRPr="00BA2262" w:rsidRDefault="00151C2C" w:rsidP="00151C2C">
      <w:pPr>
        <w:tabs>
          <w:tab w:val="left" w:pos="72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rsidRPr="00BA2262">
        <w:rPr>
          <w:rFonts w:ascii="Times New Roman" w:hAnsi="Times New Roman" w:cs="Times New Roman"/>
          <w:sz w:val="24"/>
          <w:szCs w:val="24"/>
        </w:rPr>
        <w:t>3.</w:t>
      </w:r>
      <w:r w:rsidRPr="00BA2262">
        <w:rPr>
          <w:rFonts w:ascii="Times New Roman" w:hAnsi="Times New Roman" w:cs="Times New Roman"/>
          <w:sz w:val="24"/>
          <w:szCs w:val="24"/>
        </w:rPr>
        <w:tab/>
        <w:t>I have made “pre-need”</w:t>
      </w:r>
    </w:p>
    <w:p w14:paraId="234AF02D" w14:textId="77777777" w:rsidR="00151C2C" w:rsidRPr="00BA2262" w:rsidRDefault="00151C2C" w:rsidP="00151C2C">
      <w:pPr>
        <w:tabs>
          <w:tab w:val="left" w:pos="1080"/>
          <w:tab w:val="right" w:pos="9360"/>
        </w:tabs>
        <w:autoSpaceDE w:val="0"/>
        <w:autoSpaceDN w:val="0"/>
        <w:adjustRightInd w:val="0"/>
        <w:spacing w:after="0" w:line="240" w:lineRule="auto"/>
        <w:ind w:left="360"/>
        <w:jc w:val="both"/>
        <w:rPr>
          <w:rFonts w:ascii="Times New Roman" w:hAnsi="Times New Roman" w:cs="Times New Roman"/>
          <w:sz w:val="24"/>
          <w:szCs w:val="24"/>
        </w:rPr>
      </w:pPr>
      <w:r w:rsidRPr="00BA2262">
        <w:rPr>
          <w:rFonts w:ascii="Times New Roman" w:hAnsi="Times New Roman" w:cs="Times New Roman"/>
          <w:sz w:val="24"/>
          <w:szCs w:val="24"/>
        </w:rPr>
        <w:tab/>
        <w:t>arrangements at:</w:t>
      </w:r>
      <w:r w:rsidRPr="00BA2262">
        <w:rPr>
          <w:rFonts w:ascii="Times New Roman" w:hAnsi="Times New Roman" w:cs="Times New Roman"/>
          <w:sz w:val="24"/>
          <w:szCs w:val="24"/>
        </w:rPr>
        <w:tab/>
        <w:t>_______________________________________________</w:t>
      </w:r>
    </w:p>
    <w:p w14:paraId="0CECBBD4" w14:textId="77777777" w:rsidR="00151C2C" w:rsidRPr="00BA2262" w:rsidRDefault="00151C2C" w:rsidP="00151C2C">
      <w:pPr>
        <w:tabs>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rsidRPr="00BA2262">
        <w:rPr>
          <w:rFonts w:ascii="Times New Roman" w:hAnsi="Times New Roman" w:cs="Times New Roman"/>
          <w:sz w:val="24"/>
          <w:szCs w:val="24"/>
        </w:rPr>
        <w:tab/>
        <w:t>_______________________________________________</w:t>
      </w:r>
    </w:p>
    <w:p w14:paraId="70EE6072" w14:textId="77777777" w:rsidR="00151C2C" w:rsidRPr="00BA2262" w:rsidRDefault="00151C2C" w:rsidP="00151C2C">
      <w:pPr>
        <w:tabs>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rsidRPr="00BA2262">
        <w:rPr>
          <w:rFonts w:ascii="Times New Roman" w:hAnsi="Times New Roman" w:cs="Times New Roman"/>
          <w:sz w:val="24"/>
          <w:szCs w:val="24"/>
        </w:rPr>
        <w:tab/>
        <w:t>_______________________________________________</w:t>
      </w:r>
    </w:p>
    <w:p w14:paraId="03F6EA9B" w14:textId="300F3527" w:rsidR="00151C2C" w:rsidRPr="00BA2262" w:rsidRDefault="00151C2C" w:rsidP="00151C2C">
      <w:pPr>
        <w:keepNext/>
        <w:tabs>
          <w:tab w:val="left" w:pos="72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bookmarkStart w:id="682" w:name="_Hlk133194213"/>
      <w:r w:rsidRPr="00BA2262">
        <w:rPr>
          <w:rFonts w:ascii="Times New Roman" w:hAnsi="Times New Roman" w:cs="Times New Roman"/>
          <w:sz w:val="24"/>
          <w:szCs w:val="24"/>
        </w:rPr>
        <w:t>4.</w:t>
      </w:r>
      <w:r w:rsidRPr="00BA2262">
        <w:rPr>
          <w:rFonts w:ascii="Times New Roman" w:hAnsi="Times New Roman" w:cs="Times New Roman"/>
          <w:sz w:val="24"/>
          <w:szCs w:val="24"/>
        </w:rPr>
        <w:tab/>
      </w:r>
      <w:r w:rsidR="00B8393D" w:rsidRPr="00BA2262">
        <w:rPr>
          <w:rFonts w:ascii="Times New Roman" w:hAnsi="Times New Roman" w:cs="Times New Roman"/>
          <w:sz w:val="24"/>
          <w:szCs w:val="24"/>
        </w:rPr>
        <w:t>I hereby appoint the following individuals, each to act alone and successively, in the order specified, to serve as my</w:t>
      </w:r>
      <w:r w:rsidR="00B8393D">
        <w:rPr>
          <w:rFonts w:ascii="Times New Roman" w:hAnsi="Times New Roman" w:cs="Times New Roman"/>
          <w:sz w:val="24"/>
          <w:szCs w:val="24"/>
        </w:rPr>
        <w:t xml:space="preserve"> representative</w:t>
      </w:r>
      <w:r w:rsidRPr="00BA2262">
        <w:rPr>
          <w:rFonts w:ascii="Times New Roman" w:hAnsi="Times New Roman" w:cs="Times New Roman"/>
          <w:sz w:val="24"/>
          <w:szCs w:val="24"/>
        </w:rPr>
        <w:t xml:space="preserve">: </w:t>
      </w:r>
    </w:p>
    <w:p w14:paraId="368F39D5" w14:textId="77777777" w:rsidR="00B8393D" w:rsidRDefault="00B8393D" w:rsidP="00B8393D">
      <w:pPr>
        <w:jc w:val="both"/>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90.0.0:1c4d9b53-d142-482d-805e-b7a6df10d386"/>
        <w:id w:val="-663859899"/>
        <w:placeholder>
          <w:docPart w:val="F0104C004D9641BABF5CA662E4376E4D"/>
        </w:placeholder>
      </w:sdtPr>
      <w:sdtContent>
        <w:p w14:paraId="2D1B46A5" w14:textId="13673AC6" w:rsidR="007669B1" w:rsidRDefault="007669B1" w:rsidP="00B8393D">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669B1">
            <w:rPr>
              <w:rFonts w:ascii="Times New Roman" w:hAnsi="Times New Roman" w:cs="Times New Roman"/>
              <w:noProof/>
              <w:color w:val="004080"/>
              <w:sz w:val="24"/>
              <w:szCs w:val="24"/>
            </w:rPr>
            <w:t> </w:t>
          </w:r>
          <w:r w:rsidRPr="007669B1">
            <w:rPr>
              <w:rFonts w:ascii="Times New Roman" w:hAnsi="Times New Roman" w:cs="Times New Roman"/>
              <w:noProof/>
              <w:color w:val="004080"/>
              <w:position w:val="-4"/>
              <w:sz w:val="24"/>
              <w:szCs w:val="24"/>
            </w:rPr>
            <w:drawing>
              <wp:inline distT="0" distB="0" distL="0" distR="0" wp14:anchorId="6EB02EE7" wp14:editId="5B317520">
                <wp:extent cx="152381" cy="152381"/>
                <wp:effectExtent l="0" t="0" r="635" b="635"/>
                <wp:docPr id="2057283699" name="Picture 4"/>
                <wp:cNvGraphicFramePr/>
                <a:graphic xmlns:a="http://schemas.openxmlformats.org/drawingml/2006/main">
                  <a:graphicData uri="http://schemas.openxmlformats.org/drawingml/2006/picture">
                    <pic:pic xmlns:pic="http://schemas.openxmlformats.org/drawingml/2006/picture">
                      <pic:nvPicPr>
                        <pic:cNvPr id="2057283699"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7669B1">
            <w:rPr>
              <w:rFonts w:ascii="Times New Roman" w:hAnsi="Times New Roman" w:cs="Times New Roman"/>
              <w:noProof/>
              <w:color w:val="004080"/>
              <w:position w:val="-4"/>
              <w:sz w:val="24"/>
              <w:szCs w:val="24"/>
            </w:rPr>
            <w:t> </w:t>
          </w:r>
          <w:r w:rsidRPr="007669B1">
            <w:rPr>
              <w:rFonts w:ascii="Times New Roman" w:hAnsi="Times New Roman" w:cs="Times New Roman"/>
              <w:noProof/>
              <w:color w:val="004080"/>
              <w:sz w:val="24"/>
              <w:szCs w:val="24"/>
            </w:rPr>
            <w:t>PrimaryPRList.docx </w:t>
          </w:r>
          <w:r>
            <w:rPr>
              <w:rFonts w:ascii="Times New Roman" w:hAnsi="Times New Roman" w:cs="Times New Roman"/>
              <w:noProof/>
              <w:color w:val="000000"/>
              <w:sz w:val="24"/>
              <w:szCs w:val="24"/>
            </w:rPr>
            <w:t>]</w:t>
          </w:r>
        </w:p>
      </w:sdtContent>
    </w:sdt>
    <w:bookmarkEnd w:id="682"/>
    <w:p w14:paraId="6CF6FDDF" w14:textId="77777777" w:rsidR="00151C2C" w:rsidRPr="00BA2262" w:rsidRDefault="00151C2C" w:rsidP="00151C2C">
      <w:pPr>
        <w:keepNext/>
        <w:tabs>
          <w:tab w:val="left" w:pos="3600"/>
          <w:tab w:val="right" w:pos="9360"/>
        </w:tabs>
        <w:autoSpaceDE w:val="0"/>
        <w:autoSpaceDN w:val="0"/>
        <w:adjustRightInd w:val="0"/>
        <w:spacing w:after="0" w:line="240" w:lineRule="auto"/>
        <w:jc w:val="both"/>
        <w:rPr>
          <w:rFonts w:ascii="Times New Roman" w:hAnsi="Times New Roman" w:cs="Times New Roman"/>
          <w:sz w:val="24"/>
          <w:szCs w:val="24"/>
        </w:rPr>
      </w:pPr>
    </w:p>
    <w:p w14:paraId="5A76375E" w14:textId="77777777" w:rsidR="00151C2C" w:rsidRPr="00BA2262" w:rsidRDefault="00151C2C" w:rsidP="00151C2C">
      <w:pPr>
        <w:autoSpaceDE w:val="0"/>
        <w:autoSpaceDN w:val="0"/>
        <w:adjustRightInd w:val="0"/>
        <w:spacing w:after="0" w:line="240" w:lineRule="auto"/>
        <w:jc w:val="both"/>
        <w:rPr>
          <w:rFonts w:ascii="Times New Roman" w:hAnsi="Times New Roman" w:cs="Times New Roman"/>
          <w:sz w:val="24"/>
          <w:szCs w:val="24"/>
        </w:rPr>
      </w:pPr>
    </w:p>
    <w:p w14:paraId="0436E599" w14:textId="77777777" w:rsidR="00151C2C" w:rsidRPr="00BA2262" w:rsidRDefault="00151C2C" w:rsidP="00151C2C">
      <w:pPr>
        <w:keepNext/>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w:t>
      </w:r>
      <w:r w:rsidRPr="00BA2262">
        <w:rPr>
          <w:rFonts w:ascii="Times New Roman" w:hAnsi="Times New Roman" w:cs="Times New Roman"/>
          <w:sz w:val="24"/>
          <w:szCs w:val="24"/>
        </w:rPr>
        <w:lastRenderedPageBreak/>
        <w:t>revocation. No funeral director, crematory authority, or cemetery authority may be liable because of reliance on a copy of this document.</w:t>
      </w:r>
    </w:p>
    <w:p w14:paraId="4912C6E5" w14:textId="77777777" w:rsidR="00151C2C" w:rsidRPr="00BA2262" w:rsidRDefault="00151C2C" w:rsidP="00151C2C">
      <w:pPr>
        <w:keepNext/>
        <w:autoSpaceDE w:val="0"/>
        <w:autoSpaceDN w:val="0"/>
        <w:adjustRightInd w:val="0"/>
        <w:spacing w:after="0" w:line="240" w:lineRule="auto"/>
        <w:jc w:val="both"/>
        <w:rPr>
          <w:rFonts w:ascii="Times New Roman" w:hAnsi="Times New Roman" w:cs="Times New Roman"/>
          <w:sz w:val="24"/>
          <w:szCs w:val="24"/>
        </w:rPr>
      </w:pPr>
    </w:p>
    <w:p w14:paraId="70650E63" w14:textId="77777777" w:rsidR="00151C2C" w:rsidRPr="00BA2262" w:rsidRDefault="00151C2C" w:rsidP="00151C2C">
      <w:pPr>
        <w:keepNext/>
        <w:keepLines/>
        <w:autoSpaceDE w:val="0"/>
        <w:autoSpaceDN w:val="0"/>
        <w:adjustRightInd w:val="0"/>
        <w:spacing w:after="0" w:line="240" w:lineRule="auto"/>
        <w:jc w:val="both"/>
        <w:rPr>
          <w:rFonts w:ascii="Times New Roman" w:hAnsi="Times New Roman" w:cs="Times New Roman"/>
          <w:sz w:val="24"/>
          <w:szCs w:val="24"/>
        </w:rPr>
      </w:pPr>
    </w:p>
    <w:p w14:paraId="6FE5EBF1" w14:textId="77777777" w:rsidR="00151C2C" w:rsidRPr="00BA2262" w:rsidRDefault="00151C2C" w:rsidP="00151C2C">
      <w:pPr>
        <w:keepNext/>
        <w:tabs>
          <w:tab w:val="left" w:pos="4320"/>
        </w:tabs>
        <w:autoSpaceDE w:val="0"/>
        <w:autoSpaceDN w:val="0"/>
        <w:adjustRightInd w:val="0"/>
        <w:spacing w:after="0" w:line="240" w:lineRule="auto"/>
        <w:ind w:right="-187"/>
        <w:jc w:val="both"/>
        <w:rPr>
          <w:rFonts w:ascii="Times New Roman" w:hAnsi="Times New Roman" w:cs="Times New Roman"/>
          <w:sz w:val="24"/>
          <w:szCs w:val="24"/>
        </w:rPr>
      </w:pPr>
      <w:r w:rsidRPr="00BA2262">
        <w:rPr>
          <w:rFonts w:ascii="Times New Roman" w:hAnsi="Times New Roman" w:cs="Times New Roman"/>
          <w:sz w:val="24"/>
          <w:szCs w:val="24"/>
        </w:rPr>
        <w:t>Dated: ________________________</w:t>
      </w:r>
      <w:r w:rsidRPr="00BA2262">
        <w:rPr>
          <w:rFonts w:ascii="Times New Roman" w:hAnsi="Times New Roman" w:cs="Times New Roman"/>
          <w:sz w:val="24"/>
          <w:szCs w:val="24"/>
        </w:rPr>
        <w:tab/>
        <w:t>__________________________________________</w:t>
      </w:r>
    </w:p>
    <w:p w14:paraId="62995FAE" w14:textId="5D0A764B" w:rsidR="00151C2C" w:rsidRDefault="00151C2C" w:rsidP="00151C2C">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BA2262">
        <w:rPr>
          <w:rFonts w:ascii="Times New Roman" w:hAnsi="Times New Roman" w:cs="Times New Roman"/>
          <w:sz w:val="24"/>
          <w:szCs w:val="24"/>
        </w:rPr>
        <w:tab/>
      </w:r>
      <w:sdt>
        <w:sdtPr>
          <w:rPr>
            <w:rFonts w:ascii="Times New Roman" w:hAnsi="Times New Roman" w:cs="Times New Roman"/>
            <w:sz w:val="24"/>
            <w:szCs w:val="24"/>
          </w:rPr>
          <w:tag w:val="HD:1.185.0.0:ce70ee63-c666-4833-942f-90562e202c0a"/>
          <w:id w:val="-546458279"/>
          <w:placeholder>
            <w:docPart w:val="100A1D2D03204AEF96FC901F28624676"/>
          </w:placeholder>
        </w:sdtPr>
        <w:sdtContent>
          <w:r w:rsidR="003B23AF">
            <w:rPr>
              <w:rFonts w:ascii="Times New Roman" w:hAnsi="Times New Roman" w:cs="Times New Roman"/>
              <w:noProof/>
              <w:sz w:val="24"/>
              <w:szCs w:val="24"/>
            </w:rPr>
            <w:t>{{PrimaryNameSigningUse}}</w:t>
          </w:r>
        </w:sdtContent>
      </w:sdt>
    </w:p>
    <w:p w14:paraId="30F87C0A" w14:textId="77777777" w:rsidR="00151C2C" w:rsidRDefault="00151C2C" w:rsidP="00151C2C">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78AF5C93" w14:textId="77777777" w:rsidR="007669B1" w:rsidRPr="009C0B08" w:rsidRDefault="007669B1" w:rsidP="007669B1">
      <w:pPr>
        <w:rPr>
          <w:color w:val="000000" w:themeColor="text1"/>
        </w:rPr>
      </w:pPr>
    </w:p>
    <w:p w14:paraId="31EBAB38" w14:textId="77777777" w:rsidR="00820B78" w:rsidRDefault="00820B7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sdt>
      <w:sdtPr>
        <w:rPr>
          <w:rFonts w:ascii="Times New Roman" w:eastAsia="Times New Roman" w:hAnsi="Times New Roman" w:cs="Times New Roman"/>
          <w:sz w:val="24"/>
          <w:szCs w:val="24"/>
        </w:rPr>
        <w:tag w:val="HD:1.190.0.0:f2067fc9-962e-4877-9144-c04344df44a3"/>
        <w:id w:val="1836650744"/>
        <w:placeholder>
          <w:docPart w:val="4D509650F6A14589A58890285C2E00D9"/>
        </w:placeholder>
      </w:sdtPr>
      <w:sdtContent>
        <w:p w14:paraId="3ACF5D03" w14:textId="08C969C7" w:rsidR="007669B1" w:rsidRDefault="007669B1" w:rsidP="007669B1">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669B1">
            <w:rPr>
              <w:rFonts w:ascii="Times New Roman" w:eastAsia="Times New Roman" w:hAnsi="Times New Roman" w:cs="Times New Roman"/>
              <w:noProof/>
              <w:color w:val="008000"/>
              <w:sz w:val="24"/>
              <w:szCs w:val="24"/>
            </w:rPr>
            <w:t>IF TrustStateLaw = "Hawaii"</w:t>
          </w:r>
          <w:r>
            <w:rPr>
              <w:rFonts w:ascii="Times New Roman" w:eastAsia="Times New Roman" w:hAnsi="Times New Roman" w:cs="Times New Roman"/>
              <w:noProof/>
              <w:sz w:val="24"/>
              <w:szCs w:val="24"/>
            </w:rPr>
            <w:t>]</w:t>
          </w:r>
        </w:p>
      </w:sdtContent>
    </w:sdt>
    <w:p w14:paraId="2E52A833" w14:textId="77777777" w:rsidR="00FA7FE8" w:rsidRPr="00BA2262" w:rsidRDefault="00FA7FE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bookmarkStart w:id="683" w:name="_Hlk178761540"/>
      <w:r w:rsidRPr="00BA2262">
        <w:rPr>
          <w:rFonts w:ascii="Times New Roman" w:eastAsia="Times New Roman" w:hAnsi="Times New Roman" w:cs="Times New Roman"/>
          <w:sz w:val="24"/>
          <w:szCs w:val="24"/>
        </w:rPr>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33ebd41c-1782-4f67-b9b0-fcbd2263e56b"/>
          <w:id w:val="171616507"/>
          <w:placeholder>
            <w:docPart w:val="B3877D56A10C4CAD91309F618EFD7978"/>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340B7E33" w14:textId="77777777" w:rsidR="00FA7FE8" w:rsidRPr="00BA2262" w:rsidRDefault="00FA7FE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37F543EB" w14:textId="77777777" w:rsidR="00FA7FE8" w:rsidRPr="00BA2262" w:rsidRDefault="00000000"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628b9c3b-4d2b-496d-937b-dd839a29936b"/>
          <w:id w:val="442884622"/>
          <w:placeholder>
            <w:docPart w:val="3A6D90DF9B1D43EE8D7410D99226DE8A"/>
          </w:placeholder>
        </w:sdtPr>
        <w:sdtContent>
          <w:r w:rsidR="00FA7FE8">
            <w:rPr>
              <w:rFonts w:ascii="Times New Roman" w:eastAsia="Times New Roman" w:hAnsi="Times New Roman" w:cs="Times New Roman"/>
              <w:noProof/>
              <w:sz w:val="24"/>
              <w:szCs w:val="24"/>
            </w:rPr>
            <w:t>[</w:t>
          </w:r>
          <w:r w:rsidR="00FA7FE8" w:rsidRPr="00D52A6F">
            <w:rPr>
              <w:rFonts w:ascii="Times New Roman" w:eastAsia="Times New Roman" w:hAnsi="Times New Roman" w:cs="Times New Roman"/>
              <w:noProof/>
              <w:color w:val="008000"/>
              <w:sz w:val="24"/>
              <w:szCs w:val="24"/>
            </w:rPr>
            <w:t>IF OfficeCityandCounty.SigningCounty = "Honolulu"</w:t>
          </w:r>
          <w:r w:rsidR="00FA7FE8">
            <w:rPr>
              <w:rFonts w:ascii="Times New Roman" w:eastAsia="Times New Roman" w:hAnsi="Times New Roman" w:cs="Times New Roman"/>
              <w:noProof/>
              <w:sz w:val="24"/>
              <w:szCs w:val="24"/>
            </w:rPr>
            <w:t>]</w:t>
          </w:r>
        </w:sdtContent>
      </w:sdt>
      <w:r w:rsidR="00FA7FE8">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3a9df481-ea70-4852-a379-6cd3ffb81309"/>
          <w:id w:val="-1726593087"/>
          <w:placeholder>
            <w:docPart w:val="77163112C5EF44A3A7D998054F5768BE"/>
          </w:placeholder>
        </w:sdtPr>
        <w:sdtContent>
          <w:r w:rsidR="00FA7FE8">
            <w:rPr>
              <w:rFonts w:ascii="Times New Roman" w:eastAsia="Times New Roman" w:hAnsi="Times New Roman" w:cs="Times New Roman"/>
              <w:noProof/>
              <w:sz w:val="24"/>
              <w:szCs w:val="24"/>
            </w:rPr>
            <w:t>[</w:t>
          </w:r>
          <w:r w:rsidR="00FA7FE8" w:rsidRPr="00D82E51">
            <w:rPr>
              <w:rFonts w:ascii="Times New Roman" w:eastAsia="Times New Roman" w:hAnsi="Times New Roman" w:cs="Times New Roman"/>
              <w:noProof/>
              <w:color w:val="008000"/>
              <w:sz w:val="24"/>
              <w:szCs w:val="24"/>
            </w:rPr>
            <w:t>END IF</w:t>
          </w:r>
          <w:r w:rsidR="00FA7FE8">
            <w:rPr>
              <w:rFonts w:ascii="Times New Roman" w:eastAsia="Times New Roman" w:hAnsi="Times New Roman" w:cs="Times New Roman"/>
              <w:noProof/>
              <w:sz w:val="24"/>
              <w:szCs w:val="24"/>
            </w:rPr>
            <w:t>]</w:t>
          </w:r>
        </w:sdtContent>
      </w:sdt>
      <w:r w:rsidR="00FA7FE8" w:rsidRPr="00BA2262">
        <w:rPr>
          <w:rFonts w:ascii="Times New Roman" w:eastAsia="Times New Roman" w:hAnsi="Times New Roman" w:cs="Times New Roman"/>
          <w:sz w:val="24"/>
          <w:szCs w:val="24"/>
        </w:rPr>
        <w:t>COUNTY OF</w:t>
      </w:r>
      <w:r w:rsidR="00FA7FE8">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4e248d1f-43ac-40a5-9128-f946d87404fc"/>
          <w:id w:val="91519239"/>
          <w:placeholder>
            <w:docPart w:val="1BDFF411B6554BC09BAFB5D9F4A5C09B"/>
          </w:placeholder>
        </w:sdtPr>
        <w:sdtContent>
          <w:r w:rsidR="00FA7FE8">
            <w:rPr>
              <w:rFonts w:ascii="Times New Roman" w:eastAsia="Times New Roman" w:hAnsi="Times New Roman" w:cs="Times New Roman"/>
              <w:noProof/>
              <w:sz w:val="24"/>
              <w:szCs w:val="24"/>
            </w:rPr>
            <w:t>[</w:t>
          </w:r>
          <w:r w:rsidR="00FA7FE8" w:rsidRPr="00D52A6F">
            <w:rPr>
              <w:rFonts w:ascii="Times New Roman" w:eastAsia="Times New Roman" w:hAnsi="Times New Roman" w:cs="Times New Roman"/>
              <w:noProof/>
              <w:color w:val="0000FF"/>
              <w:sz w:val="24"/>
              <w:szCs w:val="24"/>
            </w:rPr>
            <w:t>OfficeCityandCounty.SigningCounty:LIKE THIS</w:t>
          </w:r>
          <w:r w:rsidR="00FA7FE8">
            <w:rPr>
              <w:rFonts w:ascii="Times New Roman" w:eastAsia="Times New Roman" w:hAnsi="Times New Roman" w:cs="Times New Roman"/>
              <w:noProof/>
              <w:sz w:val="24"/>
              <w:szCs w:val="24"/>
            </w:rPr>
            <w:t>]</w:t>
          </w:r>
        </w:sdtContent>
      </w:sdt>
      <w:r w:rsidR="00FA7FE8" w:rsidRPr="00BA2262">
        <w:rPr>
          <w:rFonts w:ascii="Times New Roman" w:eastAsia="Times New Roman" w:hAnsi="Times New Roman" w:cs="Times New Roman"/>
          <w:sz w:val="24"/>
          <w:szCs w:val="24"/>
        </w:rPr>
        <w:tab/>
        <w:t>)</w:t>
      </w:r>
    </w:p>
    <w:p w14:paraId="573B5C98" w14:textId="77777777" w:rsidR="00FA7FE8" w:rsidRPr="00BA2262" w:rsidRDefault="00FA7FE8" w:rsidP="00FA7FE8">
      <w:pPr>
        <w:keepNext/>
        <w:autoSpaceDE w:val="0"/>
        <w:autoSpaceDN w:val="0"/>
        <w:adjustRightInd w:val="0"/>
        <w:spacing w:after="0" w:line="240" w:lineRule="auto"/>
        <w:jc w:val="both"/>
        <w:rPr>
          <w:rFonts w:ascii="Times New Roman" w:eastAsia="Times New Roman" w:hAnsi="Times New Roman" w:cs="Times New Roman"/>
          <w:sz w:val="24"/>
          <w:szCs w:val="24"/>
        </w:rPr>
      </w:pPr>
    </w:p>
    <w:bookmarkEnd w:id="683"/>
    <w:p w14:paraId="7A7F6D28" w14:textId="0D39A689" w:rsidR="007669B1" w:rsidRDefault="007669B1" w:rsidP="007669B1">
      <w:pPr>
        <w:keepNext/>
        <w:keepLine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r w:rsidRPr="00BA2262">
        <w:rPr>
          <w:rFonts w:ascii="Times New Roman" w:eastAsia="Times New Roman" w:hAnsi="Times New Roman" w:cs="Times New Roman"/>
          <w:sz w:val="24"/>
          <w:szCs w:val="24"/>
        </w:rPr>
        <w:t xml:space="preserve">This </w:t>
      </w:r>
      <w:r w:rsidRPr="009C0B08">
        <w:rPr>
          <w:rFonts w:ascii="Times New Roman" w:eastAsia="Times New Roman" w:hAnsi="Times New Roman" w:cs="Times New Roman"/>
          <w:color w:val="000000" w:themeColor="text1"/>
          <w:sz w:val="24"/>
          <w:szCs w:val="24"/>
        </w:rPr>
        <w:t xml:space="preserve">Final Disposition </w:t>
      </w:r>
      <w:r w:rsidRPr="00BA2262">
        <w:rPr>
          <w:rFonts w:ascii="Times New Roman" w:eastAsia="Times New Roman" w:hAnsi="Times New Roman" w:cs="Times New Roman"/>
          <w:sz w:val="24"/>
          <w:szCs w:val="24"/>
        </w:rPr>
        <w:t xml:space="preserve">of </w:t>
      </w:r>
      <w:sdt>
        <w:sdtPr>
          <w:rPr>
            <w:rFonts w:ascii="Times New Roman" w:eastAsia="Times New Roman" w:hAnsi="Times New Roman" w:cs="Times New Roman"/>
            <w:sz w:val="24"/>
            <w:szCs w:val="24"/>
          </w:rPr>
          <w:tag w:val="HD:1.185.0.0:f5fd30f2-31cd-4400-a891-4b7de06bdec3"/>
          <w:id w:val="138548034"/>
          <w:placeholder>
            <w:docPart w:val="1CDA02FD601B4FA893466A589DE3DB92"/>
          </w:placeholder>
        </w:sdtPr>
        <w:sdtContent>
          <w:r w:rsidR="003B23AF">
            <w:rPr>
              <w:rFonts w:ascii="Times New Roman" w:eastAsia="Times New Roman" w:hAnsi="Times New Roman" w:cs="Times New Roman"/>
              <w:noProof/>
              <w:sz w:val="24"/>
              <w:szCs w:val="24"/>
            </w:rPr>
            <w:t>{{PrimaryNameSigningUse}}</w:t>
          </w:r>
        </w:sdtContent>
      </w:sdt>
      <w:r w:rsidRPr="00BA2262">
        <w:rPr>
          <w:rFonts w:ascii="Times New Roman" w:eastAsia="Times New Roman" w:hAnsi="Times New Roman" w:cs="Times New Roman"/>
          <w:sz w:val="24"/>
          <w:szCs w:val="24"/>
        </w:rPr>
        <w:t xml:space="preserve">, said document dated </w:t>
      </w:r>
      <w:r w:rsidRPr="009C0B08">
        <w:rPr>
          <w:rFonts w:ascii="Times New Roman" w:eastAsia="Times New Roman" w:hAnsi="Times New Roman" w:cs="Times New Roman"/>
          <w:color w:val="000000" w:themeColor="text1"/>
          <w:sz w:val="24"/>
          <w:szCs w:val="24"/>
        </w:rPr>
        <w:t xml:space="preserve">________________, consisting of </w:t>
      </w:r>
      <w:r w:rsidR="00820B78">
        <w:rPr>
          <w:rFonts w:ascii="Times New Roman" w:eastAsia="Times New Roman" w:hAnsi="Times New Roman" w:cs="Times New Roman"/>
          <w:color w:val="000000" w:themeColor="text1"/>
          <w:sz w:val="24"/>
          <w:szCs w:val="24"/>
        </w:rPr>
        <w:t>3</w:t>
      </w:r>
      <w:r w:rsidRPr="009C0B08">
        <w:rPr>
          <w:rFonts w:ascii="Times New Roman" w:eastAsia="Times New Roman" w:hAnsi="Times New Roman" w:cs="Times New Roman"/>
          <w:color w:val="000000" w:themeColor="text1"/>
          <w:sz w:val="24"/>
          <w:szCs w:val="24"/>
        </w:rPr>
        <w:t xml:space="preserve"> pages, was subscribed and sworn to before me on this ____ day of ___________, _________, in the</w:t>
      </w:r>
      <w:r w:rsidRPr="00BA2262">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6d104122-af42-4c0d-8cc5-346932e281a9"/>
          <w:id w:val="878130321"/>
          <w:placeholder>
            <w:docPart w:val="38E46CB60AB44787A8EE8D3F7710695A"/>
          </w:placeholder>
        </w:sdtPr>
        <w:sdtContent>
          <w:r>
            <w:rPr>
              <w:rFonts w:ascii="Times New Roman" w:eastAsia="Times New Roman" w:hAnsi="Times New Roman" w:cs="Times New Roman"/>
              <w:noProof/>
              <w:sz w:val="24"/>
              <w:szCs w:val="24"/>
            </w:rPr>
            <w:t>[</w:t>
          </w:r>
          <w:r w:rsidRPr="00351576">
            <w:rPr>
              <w:rFonts w:ascii="Times New Roman" w:eastAsia="Times New Roman" w:hAnsi="Times New Roman" w:cs="Times New Roman"/>
              <w:noProof/>
              <w:color w:val="0000FF"/>
              <w:sz w:val="24"/>
              <w:szCs w:val="24"/>
            </w:rPr>
            <w:t>OfficeCityandCounty.SigningCircuit</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Circuit of the State of </w:t>
      </w:r>
      <w:sdt>
        <w:sdtPr>
          <w:rPr>
            <w:rFonts w:ascii="Times New Roman" w:eastAsia="Times New Roman" w:hAnsi="Times New Roman" w:cs="Times New Roman"/>
            <w:sz w:val="24"/>
            <w:szCs w:val="24"/>
          </w:rPr>
          <w:tag w:val="HD:1.185.0.0:47bf2d6d-50f8-46bc-9d18-abd56c15fa25"/>
          <w:id w:val="-369146243"/>
          <w:placeholder>
            <w:docPart w:val="A0DBBB742E0E4899AE5C93DCE8B162B4"/>
          </w:placeholder>
        </w:sdtPr>
        <w:sdtContent>
          <w:r>
            <w:rPr>
              <w:rFonts w:ascii="Times New Roman" w:eastAsia="Times New Roman" w:hAnsi="Times New Roman" w:cs="Times New Roman"/>
              <w:noProof/>
              <w:sz w:val="24"/>
              <w:szCs w:val="24"/>
            </w:rPr>
            <w:t>[</w:t>
          </w:r>
          <w:r w:rsidRPr="00E03680">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by </w:t>
      </w:r>
      <w:sdt>
        <w:sdtPr>
          <w:rPr>
            <w:rFonts w:ascii="Times New Roman" w:eastAsia="Times New Roman" w:hAnsi="Times New Roman" w:cs="Times New Roman"/>
            <w:sz w:val="24"/>
            <w:szCs w:val="24"/>
          </w:rPr>
          <w:tag w:val="HD:1.185.0.0:908a70b9-506f-4ce3-b896-f0025e15d14a"/>
          <w:id w:val="-2051610932"/>
          <w:placeholder>
            <w:docPart w:val="B3164CE944C94EADA5947FF901EDAF6C"/>
          </w:placeholder>
        </w:sdtPr>
        <w:sdtContent>
          <w:r w:rsidR="003B23AF">
            <w:rPr>
              <w:rFonts w:ascii="Times New Roman" w:eastAsia="Times New Roman" w:hAnsi="Times New Roman" w:cs="Times New Roman"/>
              <w:noProof/>
              <w:sz w:val="24"/>
              <w:szCs w:val="24"/>
            </w:rPr>
            <w:t>{{PrimaryNameSigningUse}}</w:t>
          </w:r>
        </w:sdtContent>
      </w:sdt>
      <w:r>
        <w:rPr>
          <w:rFonts w:ascii="Times New Roman" w:eastAsia="Times New Roman" w:hAnsi="Times New Roman" w:cs="Times New Roman"/>
          <w:sz w:val="24"/>
          <w:szCs w:val="24"/>
        </w:rPr>
        <w:t>.</w:t>
      </w:r>
    </w:p>
    <w:p w14:paraId="058B9E2E" w14:textId="77777777" w:rsidR="007669B1" w:rsidRDefault="007669B1" w:rsidP="007669B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58400DEC" w14:textId="77777777" w:rsidR="007669B1" w:rsidRPr="009C0B08" w:rsidRDefault="007669B1" w:rsidP="007669B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2C62EDF4" w14:textId="77777777" w:rsidR="007669B1" w:rsidRPr="009C0B08" w:rsidRDefault="007669B1" w:rsidP="007669B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6A4F6D99" w14:textId="77777777" w:rsidR="007669B1" w:rsidRPr="009C0B08" w:rsidRDefault="007669B1" w:rsidP="007669B1">
      <w:pPr>
        <w:keepNext/>
        <w:keepLines/>
        <w:tabs>
          <w:tab w:val="left" w:pos="4770"/>
        </w:tabs>
        <w:autoSpaceDE w:val="0"/>
        <w:autoSpaceDN w:val="0"/>
        <w:adjustRightInd w:val="0"/>
        <w:spacing w:after="0" w:line="240" w:lineRule="auto"/>
        <w:jc w:val="both"/>
        <w:rPr>
          <w:rFonts w:ascii="Times New Roman" w:hAnsi="Times New Roman" w:cs="Times New Roman"/>
          <w:color w:val="000000" w:themeColor="text1"/>
          <w:sz w:val="24"/>
          <w:szCs w:val="24"/>
        </w:rPr>
      </w:pPr>
      <w:r w:rsidRPr="009C0B08">
        <w:rPr>
          <w:rFonts w:ascii="Times New Roman" w:hAnsi="Times New Roman" w:cs="Times New Roman"/>
          <w:color w:val="000000" w:themeColor="text1"/>
          <w:sz w:val="24"/>
          <w:szCs w:val="24"/>
        </w:rPr>
        <w:t>_________________________________________</w:t>
      </w:r>
    </w:p>
    <w:p w14:paraId="042C7D1F" w14:textId="77777777" w:rsidR="007669B1" w:rsidRPr="009C0B08" w:rsidRDefault="007669B1" w:rsidP="007669B1">
      <w:pPr>
        <w:keepNext/>
        <w:keepLines/>
        <w:tabs>
          <w:tab w:val="left" w:pos="4770"/>
        </w:tabs>
        <w:autoSpaceDE w:val="0"/>
        <w:autoSpaceDN w:val="0"/>
        <w:adjustRightInd w:val="0"/>
        <w:spacing w:after="0" w:line="240" w:lineRule="auto"/>
        <w:jc w:val="both"/>
        <w:rPr>
          <w:rFonts w:ascii="Times New Roman" w:hAnsi="Times New Roman" w:cs="Times New Roman"/>
          <w:color w:val="000000" w:themeColor="text1"/>
          <w:sz w:val="24"/>
          <w:szCs w:val="24"/>
        </w:rPr>
      </w:pPr>
    </w:p>
    <w:p w14:paraId="39C8CF60" w14:textId="77777777" w:rsidR="007669B1" w:rsidRPr="009C0B08" w:rsidRDefault="007669B1" w:rsidP="007669B1">
      <w:pPr>
        <w:spacing w:after="0" w:line="240" w:lineRule="auto"/>
        <w:rPr>
          <w:rFonts w:ascii="Times New Roman" w:hAnsi="Times New Roman" w:cs="Times New Roman"/>
          <w:color w:val="000000" w:themeColor="text1"/>
          <w:sz w:val="24"/>
          <w:szCs w:val="24"/>
        </w:rPr>
      </w:pPr>
      <w:r w:rsidRPr="009C0B08">
        <w:rPr>
          <w:rFonts w:ascii="Times New Roman" w:hAnsi="Times New Roman" w:cs="Times New Roman"/>
          <w:color w:val="000000" w:themeColor="text1"/>
          <w:sz w:val="24"/>
          <w:szCs w:val="24"/>
        </w:rPr>
        <w:t>Print Notary Name:</w:t>
      </w:r>
      <w:r w:rsidRPr="009C0B08">
        <w:rPr>
          <w:rFonts w:ascii="Times New Roman" w:hAnsi="Times New Roman" w:cs="Times New Roman"/>
          <w:color w:val="000000" w:themeColor="text1"/>
          <w:sz w:val="24"/>
          <w:szCs w:val="24"/>
        </w:rPr>
        <w:tab/>
        <w:t>_______________________</w:t>
      </w:r>
    </w:p>
    <w:p w14:paraId="67C869CB" w14:textId="77777777" w:rsidR="007669B1" w:rsidRPr="009C0B08" w:rsidRDefault="007669B1" w:rsidP="007669B1">
      <w:pPr>
        <w:spacing w:after="0" w:line="240" w:lineRule="auto"/>
        <w:rPr>
          <w:rFonts w:ascii="Times New Roman" w:hAnsi="Times New Roman" w:cs="Times New Roman"/>
          <w:color w:val="000000" w:themeColor="text1"/>
          <w:sz w:val="24"/>
          <w:szCs w:val="24"/>
        </w:rPr>
      </w:pPr>
      <w:r w:rsidRPr="009C0B08">
        <w:rPr>
          <w:rFonts w:ascii="Times New Roman" w:hAnsi="Times New Roman" w:cs="Times New Roman"/>
          <w:color w:val="000000" w:themeColor="text1"/>
          <w:sz w:val="24"/>
          <w:szCs w:val="24"/>
        </w:rPr>
        <w:t>Notary Public, State of Hawaii</w:t>
      </w:r>
    </w:p>
    <w:p w14:paraId="28D297BB" w14:textId="77777777" w:rsidR="00C76F61" w:rsidRDefault="007669B1" w:rsidP="007669B1">
      <w:pPr>
        <w:rPr>
          <w:rFonts w:ascii="Times New Roman" w:hAnsi="Times New Roman" w:cs="Times New Roman"/>
          <w:color w:val="000000" w:themeColor="text1"/>
          <w:sz w:val="24"/>
          <w:szCs w:val="24"/>
        </w:rPr>
        <w:sectPr w:rsidR="00C76F61" w:rsidSect="00F70B9F">
          <w:headerReference w:type="default" r:id="rId111"/>
          <w:footerReference w:type="default" r:id="rId112"/>
          <w:headerReference w:type="first" r:id="rId113"/>
          <w:footerReference w:type="first" r:id="rId114"/>
          <w:pgSz w:w="12240" w:h="15840"/>
          <w:pgMar w:top="1440" w:right="1440" w:bottom="1440" w:left="1440" w:header="432" w:footer="720" w:gutter="0"/>
          <w:pgNumType w:start="1"/>
          <w:cols w:space="720"/>
          <w:noEndnote/>
          <w:titlePg/>
        </w:sectPr>
      </w:pPr>
      <w:r w:rsidRPr="009C0B08">
        <w:rPr>
          <w:rFonts w:ascii="Times New Roman" w:hAnsi="Times New Roman" w:cs="Times New Roman"/>
          <w:color w:val="000000" w:themeColor="text1"/>
          <w:sz w:val="24"/>
          <w:szCs w:val="24"/>
        </w:rPr>
        <w:t>My commission expires:  ____________________</w:t>
      </w:r>
    </w:p>
    <w:p w14:paraId="0C453F0B" w14:textId="77777777" w:rsidR="00FA7FE8" w:rsidRPr="00BA2262" w:rsidRDefault="00FA7FE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bookmarkStart w:id="684" w:name="_Hlk173620284"/>
      <w:r w:rsidRPr="00BA2262">
        <w:rPr>
          <w:rFonts w:ascii="Times New Roman" w:eastAsia="Times New Roman" w:hAnsi="Times New Roman" w:cs="Times New Roman"/>
          <w:sz w:val="24"/>
          <w:szCs w:val="24"/>
        </w:rPr>
        <w:lastRenderedPageBreak/>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5a606cf3-4fc9-4c81-87ce-fa12ecd673ff"/>
          <w:id w:val="1220012987"/>
          <w:placeholder>
            <w:docPart w:val="FAEADD596027423596958B6CFBF48DAF"/>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579052E0" w14:textId="77777777" w:rsidR="00FA7FE8" w:rsidRPr="00BA2262" w:rsidRDefault="00FA7FE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56C838F6" w14:textId="77777777" w:rsidR="00FA7FE8" w:rsidRPr="00BA2262" w:rsidRDefault="00000000"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ef585104-d485-48ae-a69d-6382d877b1b9"/>
          <w:id w:val="-609825633"/>
          <w:placeholder>
            <w:docPart w:val="8DD2CB20C36D431890F0AA298B2A5DF9"/>
          </w:placeholder>
        </w:sdtPr>
        <w:sdtContent>
          <w:r w:rsidR="00FA7FE8">
            <w:rPr>
              <w:rFonts w:ascii="Times New Roman" w:eastAsia="Times New Roman" w:hAnsi="Times New Roman" w:cs="Times New Roman"/>
              <w:noProof/>
              <w:sz w:val="24"/>
              <w:szCs w:val="24"/>
            </w:rPr>
            <w:t>[</w:t>
          </w:r>
          <w:r w:rsidR="00FA7FE8" w:rsidRPr="00D52A6F">
            <w:rPr>
              <w:rFonts w:ascii="Times New Roman" w:eastAsia="Times New Roman" w:hAnsi="Times New Roman" w:cs="Times New Roman"/>
              <w:noProof/>
              <w:color w:val="008000"/>
              <w:sz w:val="24"/>
              <w:szCs w:val="24"/>
            </w:rPr>
            <w:t>IF OfficeCityandCounty.SigningCounty = "Honolulu"</w:t>
          </w:r>
          <w:r w:rsidR="00FA7FE8">
            <w:rPr>
              <w:rFonts w:ascii="Times New Roman" w:eastAsia="Times New Roman" w:hAnsi="Times New Roman" w:cs="Times New Roman"/>
              <w:noProof/>
              <w:sz w:val="24"/>
              <w:szCs w:val="24"/>
            </w:rPr>
            <w:t>]</w:t>
          </w:r>
        </w:sdtContent>
      </w:sdt>
      <w:r w:rsidR="00FA7FE8">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8fcab5e3-1c06-4850-b270-9c806476bbf9"/>
          <w:id w:val="1615251097"/>
          <w:placeholder>
            <w:docPart w:val="C6E59188EF904296825119F92FB6FF3F"/>
          </w:placeholder>
        </w:sdtPr>
        <w:sdtContent>
          <w:r w:rsidR="00FA7FE8">
            <w:rPr>
              <w:rFonts w:ascii="Times New Roman" w:eastAsia="Times New Roman" w:hAnsi="Times New Roman" w:cs="Times New Roman"/>
              <w:noProof/>
              <w:sz w:val="24"/>
              <w:szCs w:val="24"/>
            </w:rPr>
            <w:t>[</w:t>
          </w:r>
          <w:r w:rsidR="00FA7FE8" w:rsidRPr="00D82E51">
            <w:rPr>
              <w:rFonts w:ascii="Times New Roman" w:eastAsia="Times New Roman" w:hAnsi="Times New Roman" w:cs="Times New Roman"/>
              <w:noProof/>
              <w:color w:val="008000"/>
              <w:sz w:val="24"/>
              <w:szCs w:val="24"/>
            </w:rPr>
            <w:t>END IF</w:t>
          </w:r>
          <w:r w:rsidR="00FA7FE8">
            <w:rPr>
              <w:rFonts w:ascii="Times New Roman" w:eastAsia="Times New Roman" w:hAnsi="Times New Roman" w:cs="Times New Roman"/>
              <w:noProof/>
              <w:sz w:val="24"/>
              <w:szCs w:val="24"/>
            </w:rPr>
            <w:t>]</w:t>
          </w:r>
        </w:sdtContent>
      </w:sdt>
      <w:r w:rsidR="00FA7FE8" w:rsidRPr="00BA2262">
        <w:rPr>
          <w:rFonts w:ascii="Times New Roman" w:eastAsia="Times New Roman" w:hAnsi="Times New Roman" w:cs="Times New Roman"/>
          <w:sz w:val="24"/>
          <w:szCs w:val="24"/>
        </w:rPr>
        <w:t>COUNTY OF</w:t>
      </w:r>
      <w:r w:rsidR="00FA7FE8">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0132ea5a-56fc-4e37-9f3d-e0ae2cf17f19"/>
          <w:id w:val="1017585665"/>
          <w:placeholder>
            <w:docPart w:val="D7CC68E7AC884B96ADE6DB05CC96A0CA"/>
          </w:placeholder>
        </w:sdtPr>
        <w:sdtContent>
          <w:r w:rsidR="00FA7FE8">
            <w:rPr>
              <w:rFonts w:ascii="Times New Roman" w:eastAsia="Times New Roman" w:hAnsi="Times New Roman" w:cs="Times New Roman"/>
              <w:noProof/>
              <w:sz w:val="24"/>
              <w:szCs w:val="24"/>
            </w:rPr>
            <w:t>[</w:t>
          </w:r>
          <w:r w:rsidR="00FA7FE8" w:rsidRPr="00D52A6F">
            <w:rPr>
              <w:rFonts w:ascii="Times New Roman" w:eastAsia="Times New Roman" w:hAnsi="Times New Roman" w:cs="Times New Roman"/>
              <w:noProof/>
              <w:color w:val="0000FF"/>
              <w:sz w:val="24"/>
              <w:szCs w:val="24"/>
            </w:rPr>
            <w:t>OfficeCityandCounty.SigningCounty:LIKE THIS</w:t>
          </w:r>
          <w:r w:rsidR="00FA7FE8">
            <w:rPr>
              <w:rFonts w:ascii="Times New Roman" w:eastAsia="Times New Roman" w:hAnsi="Times New Roman" w:cs="Times New Roman"/>
              <w:noProof/>
              <w:sz w:val="24"/>
              <w:szCs w:val="24"/>
            </w:rPr>
            <w:t>]</w:t>
          </w:r>
        </w:sdtContent>
      </w:sdt>
      <w:r w:rsidR="00FA7FE8" w:rsidRPr="00BA2262">
        <w:rPr>
          <w:rFonts w:ascii="Times New Roman" w:eastAsia="Times New Roman" w:hAnsi="Times New Roman" w:cs="Times New Roman"/>
          <w:sz w:val="24"/>
          <w:szCs w:val="24"/>
        </w:rPr>
        <w:tab/>
        <w:t>)</w:t>
      </w:r>
    </w:p>
    <w:p w14:paraId="5A3E0A2F" w14:textId="77777777" w:rsidR="00FA7FE8" w:rsidRPr="00BA2262" w:rsidRDefault="00FA7FE8" w:rsidP="00FA7FE8">
      <w:pPr>
        <w:keepNext/>
        <w:autoSpaceDE w:val="0"/>
        <w:autoSpaceDN w:val="0"/>
        <w:adjustRightInd w:val="0"/>
        <w:spacing w:after="0" w:line="240" w:lineRule="auto"/>
        <w:jc w:val="both"/>
        <w:rPr>
          <w:rFonts w:ascii="Times New Roman" w:eastAsia="Times New Roman" w:hAnsi="Times New Roman" w:cs="Times New Roman"/>
          <w:sz w:val="24"/>
          <w:szCs w:val="24"/>
        </w:rPr>
      </w:pPr>
    </w:p>
    <w:p w14:paraId="4C47134A" w14:textId="58B950E7" w:rsidR="00C76F61" w:rsidRDefault="00C76F61" w:rsidP="00C76F61">
      <w:pPr>
        <w:keepNext/>
        <w:keepLine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r w:rsidRPr="00BA2262">
        <w:rPr>
          <w:rFonts w:ascii="Times New Roman" w:eastAsia="Times New Roman" w:hAnsi="Times New Roman" w:cs="Times New Roman"/>
          <w:sz w:val="24"/>
          <w:szCs w:val="24"/>
        </w:rPr>
        <w:t xml:space="preserve">This </w:t>
      </w:r>
      <w:r w:rsidRPr="009C0B08">
        <w:rPr>
          <w:rFonts w:ascii="Times New Roman" w:eastAsia="Times New Roman" w:hAnsi="Times New Roman" w:cs="Times New Roman"/>
          <w:color w:val="000000" w:themeColor="text1"/>
          <w:sz w:val="24"/>
          <w:szCs w:val="24"/>
        </w:rPr>
        <w:t xml:space="preserve">Final Disposition </w:t>
      </w:r>
      <w:r w:rsidRPr="00BA2262">
        <w:rPr>
          <w:rFonts w:ascii="Times New Roman" w:eastAsia="Times New Roman" w:hAnsi="Times New Roman" w:cs="Times New Roman"/>
          <w:sz w:val="24"/>
          <w:szCs w:val="24"/>
        </w:rPr>
        <w:t xml:space="preserve">of </w:t>
      </w:r>
      <w:sdt>
        <w:sdtPr>
          <w:rPr>
            <w:rFonts w:ascii="Times New Roman" w:eastAsia="Times New Roman" w:hAnsi="Times New Roman" w:cs="Times New Roman"/>
            <w:sz w:val="24"/>
            <w:szCs w:val="24"/>
          </w:rPr>
          <w:tag w:val="HD:1.185.0.0:c48f0a33-fe2c-4e27-b616-0ddae9c5def3"/>
          <w:id w:val="55908950"/>
          <w:placeholder>
            <w:docPart w:val="3BB64CED292749F2A0AD4FCB4FDD7570"/>
          </w:placeholder>
        </w:sdtPr>
        <w:sdtContent>
          <w:r w:rsidR="003B23AF">
            <w:rPr>
              <w:rFonts w:ascii="Times New Roman" w:eastAsia="Times New Roman" w:hAnsi="Times New Roman" w:cs="Times New Roman"/>
              <w:noProof/>
              <w:sz w:val="24"/>
              <w:szCs w:val="24"/>
            </w:rPr>
            <w:t>{{PrimaryNameSigningUse}}</w:t>
          </w:r>
        </w:sdtContent>
      </w:sdt>
      <w:r w:rsidRPr="00BA2262">
        <w:rPr>
          <w:rFonts w:ascii="Times New Roman" w:eastAsia="Times New Roman" w:hAnsi="Times New Roman" w:cs="Times New Roman"/>
          <w:sz w:val="24"/>
          <w:szCs w:val="24"/>
        </w:rPr>
        <w:t xml:space="preserve">, said document dated </w:t>
      </w:r>
      <w:sdt>
        <w:sdtPr>
          <w:rPr>
            <w:rFonts w:ascii="Times New Roman" w:eastAsia="Times New Roman" w:hAnsi="Times New Roman" w:cs="Times New Roman"/>
            <w:sz w:val="24"/>
            <w:szCs w:val="24"/>
          </w:rPr>
          <w:tag w:val="HD:1.185.0.0:e40f9913-f3d1-470b-adf0-8a4f8482ba96"/>
          <w:id w:val="-1234461181"/>
          <w:placeholder>
            <w:docPart w:val="B205D580DA4445A1A95CF216FEEB507D"/>
          </w:placeholder>
        </w:sdtPr>
        <w:sdtContent>
          <w:r>
            <w:rPr>
              <w:rFonts w:ascii="Times New Roman" w:eastAsia="Times New Roman" w:hAnsi="Times New Roman" w:cs="Times New Roman"/>
              <w:noProof/>
              <w:sz w:val="24"/>
              <w:szCs w:val="24"/>
            </w:rPr>
            <w:t>[</w:t>
          </w:r>
          <w:r w:rsidRPr="00E03680">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w:t>
      </w:r>
      <w:r w:rsidRPr="00BA2262">
        <w:rPr>
          <w:rFonts w:ascii="Times New Roman" w:eastAsia="Times New Roman" w:hAnsi="Times New Roman" w:cs="Times New Roman"/>
          <w:color w:val="000000"/>
          <w:sz w:val="24"/>
          <w:szCs w:val="24"/>
        </w:rPr>
        <w:t xml:space="preserve">consisting </w:t>
      </w:r>
      <w:r>
        <w:rPr>
          <w:rFonts w:ascii="Times New Roman" w:eastAsia="Times New Roman" w:hAnsi="Times New Roman" w:cs="Times New Roman"/>
          <w:color w:val="000000"/>
          <w:sz w:val="24"/>
          <w:szCs w:val="24"/>
        </w:rPr>
        <w:t>of 3 pages</w:t>
      </w:r>
      <w:r w:rsidRPr="00BA2262">
        <w:rPr>
          <w:rFonts w:ascii="Times New Roman" w:eastAsia="Times New Roman" w:hAnsi="Times New Roman" w:cs="Times New Roman"/>
          <w:color w:val="000000"/>
          <w:sz w:val="24"/>
          <w:szCs w:val="24"/>
        </w:rPr>
        <w:t xml:space="preserve">, </w:t>
      </w:r>
      <w:r w:rsidRPr="00BA2262">
        <w:rPr>
          <w:rFonts w:ascii="Times New Roman" w:eastAsia="Times New Roman" w:hAnsi="Times New Roman" w:cs="Times New Roman"/>
          <w:sz w:val="24"/>
          <w:szCs w:val="24"/>
        </w:rPr>
        <w:t xml:space="preserve">was subscribed and sworn to before me on this </w:t>
      </w:r>
      <w:sdt>
        <w:sdtPr>
          <w:rPr>
            <w:rFonts w:ascii="Times New Roman" w:eastAsia="Times New Roman" w:hAnsi="Times New Roman" w:cs="Times New Roman"/>
            <w:sz w:val="24"/>
            <w:szCs w:val="24"/>
          </w:rPr>
          <w:tag w:val="HD:1.185.0.0:989f57cb-1621-4869-a4a9-6a8231e5afcb"/>
          <w:id w:val="756252020"/>
          <w:placeholder>
            <w:docPart w:val="DC2E061AB62C4506AAE9290DB2C3E383"/>
          </w:placeholder>
        </w:sdtPr>
        <w:sdtContent>
          <w:r>
            <w:rPr>
              <w:rFonts w:ascii="Times New Roman" w:eastAsia="Times New Roman" w:hAnsi="Times New Roman" w:cs="Times New Roman"/>
              <w:noProof/>
              <w:sz w:val="24"/>
              <w:szCs w:val="24"/>
            </w:rPr>
            <w:t>[</w:t>
          </w:r>
          <w:r w:rsidRPr="00E03680">
            <w:rPr>
              <w:rFonts w:ascii="Times New Roman" w:eastAsia="Times New Roman" w:hAnsi="Times New Roman" w:cs="Times New Roman"/>
              <w:noProof/>
              <w:color w:val="0000FF"/>
              <w:sz w:val="24"/>
              <w:szCs w:val="24"/>
            </w:rPr>
            <w:t>SigningDate:dth</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color w:val="0000FF"/>
          <w:sz w:val="24"/>
          <w:szCs w:val="24"/>
        </w:rPr>
        <w:t xml:space="preserve"> day of </w:t>
      </w:r>
      <w:sdt>
        <w:sdtPr>
          <w:rPr>
            <w:rFonts w:ascii="Times New Roman" w:eastAsia="Times New Roman" w:hAnsi="Times New Roman" w:cs="Times New Roman"/>
            <w:color w:val="0000FF"/>
            <w:sz w:val="24"/>
            <w:szCs w:val="24"/>
          </w:rPr>
          <w:tag w:val="HD:1.185.0.0:c785b985-6b2a-45fc-a908-8b49c1ddf34f"/>
          <w:id w:val="758649445"/>
          <w:placeholder>
            <w:docPart w:val="E4B4A16091CD4224B580EBCC447B9BEF"/>
          </w:placeholder>
        </w:sdtPr>
        <w:sdtContent>
          <w:r>
            <w:rPr>
              <w:rFonts w:ascii="Times New Roman" w:eastAsia="Times New Roman" w:hAnsi="Times New Roman" w:cs="Times New Roman"/>
              <w:noProof/>
              <w:color w:val="0000FF"/>
              <w:sz w:val="24"/>
              <w:szCs w:val="24"/>
            </w:rPr>
            <w:t>[</w:t>
          </w:r>
          <w:r w:rsidRPr="00E03680">
            <w:rPr>
              <w:rFonts w:ascii="Times New Roman" w:eastAsia="Times New Roman" w:hAnsi="Times New Roman" w:cs="Times New Roman"/>
              <w:noProof/>
              <w:color w:val="0000FF"/>
              <w:sz w:val="24"/>
              <w:szCs w:val="24"/>
            </w:rPr>
            <w:t>SigningDate:Mmmm</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w:t>
      </w:r>
      <w:sdt>
        <w:sdtPr>
          <w:rPr>
            <w:rFonts w:ascii="Times New Roman" w:eastAsia="Times New Roman" w:hAnsi="Times New Roman" w:cs="Times New Roman"/>
            <w:color w:val="0000FF"/>
            <w:sz w:val="24"/>
            <w:szCs w:val="24"/>
          </w:rPr>
          <w:tag w:val="HD:1.185.0.0:e7568e21-e55a-473e-a68e-9e8078cf1263"/>
          <w:id w:val="42877116"/>
          <w:placeholder>
            <w:docPart w:val="6E0859BA13E44341B93DF97FDBD86DA2"/>
          </w:placeholder>
        </w:sdtPr>
        <w:sdtContent>
          <w:r>
            <w:rPr>
              <w:rFonts w:ascii="Times New Roman" w:eastAsia="Times New Roman" w:hAnsi="Times New Roman" w:cs="Times New Roman"/>
              <w:noProof/>
              <w:color w:val="0000FF"/>
              <w:sz w:val="24"/>
              <w:szCs w:val="24"/>
            </w:rPr>
            <w:t>[</w:t>
          </w:r>
          <w:r w:rsidRPr="00E03680">
            <w:rPr>
              <w:rFonts w:ascii="Times New Roman" w:eastAsia="Times New Roman" w:hAnsi="Times New Roman" w:cs="Times New Roman"/>
              <w:noProof/>
              <w:color w:val="0000FF"/>
              <w:sz w:val="24"/>
              <w:szCs w:val="24"/>
            </w:rPr>
            <w:t>SigningDate:yyyy</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sz w:val="24"/>
          <w:szCs w:val="24"/>
        </w:rPr>
        <w:t xml:space="preserve">, in the </w:t>
      </w:r>
      <w:sdt>
        <w:sdtPr>
          <w:rPr>
            <w:rFonts w:ascii="Times New Roman" w:eastAsia="Times New Roman" w:hAnsi="Times New Roman" w:cs="Times New Roman"/>
            <w:sz w:val="24"/>
            <w:szCs w:val="24"/>
          </w:rPr>
          <w:tag w:val="HD:1.190.0.0:05547432-9972-4c02-831e-b1398fe1765e"/>
          <w:id w:val="-1248111080"/>
          <w:placeholder>
            <w:docPart w:val="F868D3847AE443BFBA4898694BDF773A"/>
          </w:placeholder>
        </w:sdtPr>
        <w:sdtContent>
          <w:r>
            <w:rPr>
              <w:rFonts w:ascii="Times New Roman" w:eastAsia="Times New Roman" w:hAnsi="Times New Roman" w:cs="Times New Roman"/>
              <w:noProof/>
              <w:sz w:val="24"/>
              <w:szCs w:val="24"/>
            </w:rPr>
            <w:t>[</w:t>
          </w:r>
          <w:r w:rsidRPr="00D52A6F">
            <w:rPr>
              <w:rFonts w:ascii="Times New Roman" w:eastAsia="Times New Roman" w:hAnsi="Times New Roman" w:cs="Times New Roman"/>
              <w:noProof/>
              <w:color w:val="0000FF"/>
              <w:sz w:val="24"/>
              <w:szCs w:val="24"/>
            </w:rPr>
            <w:t>OfficeCityandCounty.SigningCircuit</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Circuit of the State of </w:t>
      </w:r>
      <w:sdt>
        <w:sdtPr>
          <w:rPr>
            <w:rFonts w:ascii="Times New Roman" w:eastAsia="Times New Roman" w:hAnsi="Times New Roman" w:cs="Times New Roman"/>
            <w:sz w:val="24"/>
            <w:szCs w:val="24"/>
          </w:rPr>
          <w:tag w:val="HD:1.185.0.0:c494b5f5-27b8-4a2a-a9f6-837a6df52f5c"/>
          <w:id w:val="984896337"/>
          <w:placeholder>
            <w:docPart w:val="972DA2F5A5994C7C850DD63679E2E0B3"/>
          </w:placeholder>
        </w:sdtPr>
        <w:sdtContent>
          <w:r>
            <w:rPr>
              <w:rFonts w:ascii="Times New Roman" w:eastAsia="Times New Roman" w:hAnsi="Times New Roman" w:cs="Times New Roman"/>
              <w:noProof/>
              <w:sz w:val="24"/>
              <w:szCs w:val="24"/>
            </w:rPr>
            <w:t>[</w:t>
          </w:r>
          <w:r w:rsidRPr="00E03680">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by </w:t>
      </w:r>
      <w:sdt>
        <w:sdtPr>
          <w:rPr>
            <w:rFonts w:ascii="Times New Roman" w:eastAsia="Times New Roman" w:hAnsi="Times New Roman" w:cs="Times New Roman"/>
            <w:sz w:val="24"/>
            <w:szCs w:val="24"/>
          </w:rPr>
          <w:tag w:val="HD:1.185.0.0:c732a58a-f9ad-4245-a776-b429eb7e54b9"/>
          <w:id w:val="-1731447150"/>
          <w:placeholder>
            <w:docPart w:val="6FEB69DB0EBB47948E6F4532696DDFFA"/>
          </w:placeholder>
        </w:sdtPr>
        <w:sdtContent>
          <w:r w:rsidR="003B23AF">
            <w:rPr>
              <w:rFonts w:ascii="Times New Roman" w:eastAsia="Times New Roman" w:hAnsi="Times New Roman" w:cs="Times New Roman"/>
              <w:noProof/>
              <w:sz w:val="24"/>
              <w:szCs w:val="24"/>
            </w:rPr>
            <w:t>{{PrimaryNameSigningUse}}</w:t>
          </w:r>
        </w:sdtContent>
      </w:sdt>
      <w:r>
        <w:rPr>
          <w:rFonts w:ascii="Times New Roman" w:eastAsia="Times New Roman" w:hAnsi="Times New Roman" w:cs="Times New Roman"/>
          <w:sz w:val="24"/>
          <w:szCs w:val="24"/>
        </w:rPr>
        <w:t>.</w:t>
      </w:r>
    </w:p>
    <w:p w14:paraId="5DBBD553" w14:textId="77777777" w:rsidR="00C76F61" w:rsidRDefault="00C76F61" w:rsidP="00C76F6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09F3AA05" w14:textId="77777777" w:rsidR="00C76F61" w:rsidRPr="009C0B08" w:rsidRDefault="00C76F61" w:rsidP="00C76F6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63CE45A0" w14:textId="77777777" w:rsidR="00C76F61" w:rsidRPr="009C0B08" w:rsidRDefault="00C76F61" w:rsidP="00C76F6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7B51F3B9" w14:textId="77777777" w:rsidR="00C76F61" w:rsidRPr="009C0B08" w:rsidRDefault="00C76F61" w:rsidP="00C76F61">
      <w:pPr>
        <w:keepNext/>
        <w:keepLines/>
        <w:tabs>
          <w:tab w:val="left" w:pos="4770"/>
        </w:tabs>
        <w:autoSpaceDE w:val="0"/>
        <w:autoSpaceDN w:val="0"/>
        <w:adjustRightInd w:val="0"/>
        <w:spacing w:after="0" w:line="240" w:lineRule="auto"/>
        <w:jc w:val="both"/>
        <w:rPr>
          <w:rFonts w:ascii="Times New Roman" w:hAnsi="Times New Roman" w:cs="Times New Roman"/>
          <w:color w:val="000000" w:themeColor="text1"/>
          <w:sz w:val="24"/>
          <w:szCs w:val="24"/>
        </w:rPr>
      </w:pPr>
      <w:r w:rsidRPr="009C0B08">
        <w:rPr>
          <w:rFonts w:ascii="Times New Roman" w:hAnsi="Times New Roman" w:cs="Times New Roman"/>
          <w:color w:val="000000" w:themeColor="text1"/>
          <w:sz w:val="24"/>
          <w:szCs w:val="24"/>
        </w:rPr>
        <w:t>_________________________________________</w:t>
      </w:r>
    </w:p>
    <w:sdt>
      <w:sdtPr>
        <w:tag w:val="HD:1.185.0.0:3b983b75-c0c5-427b-b42a-fc758cc7b460"/>
        <w:id w:val="-1903594347"/>
        <w:placeholder>
          <w:docPart w:val="A278B5AE7C694BBBB30E814EAADC00EC"/>
        </w:placeholder>
      </w:sdtPr>
      <w:sdtEndPr>
        <w:rPr>
          <w:rFonts w:ascii="Times New Roman" w:hAnsi="Times New Roman" w:cs="Times New Roman"/>
          <w:sz w:val="24"/>
          <w:szCs w:val="24"/>
        </w:rPr>
      </w:sdtEndPr>
      <w:sdtContent>
        <w:p w14:paraId="2E01808D" w14:textId="77777777" w:rsidR="00C76F61" w:rsidRDefault="00C76F61" w:rsidP="00C76F61">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c9cfd427-1f6a-4aa1-908b-e9b5d232d985"/>
        <w:id w:val="-550608277"/>
        <w:placeholder>
          <w:docPart w:val="B5C4AEA82E9C458FBAA5C8E21D3ECA6F"/>
        </w:placeholder>
      </w:sdtPr>
      <w:sdtContent>
        <w:p w14:paraId="0AAD718D" w14:textId="77777777" w:rsidR="00C76F61" w:rsidRDefault="00C76F61" w:rsidP="00C76F61">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6eb37fff-c8ce-4d0f-8eae-dff1ab52dfd1"/>
        <w:id w:val="112250402"/>
        <w:placeholder>
          <w:docPart w:val="D7237905033E4C319800ED6C44EA9D0F"/>
        </w:placeholder>
      </w:sdtPr>
      <w:sdtContent>
        <w:p w14:paraId="3AE9D6E9" w14:textId="77777777" w:rsidR="00C76F61" w:rsidRDefault="00C76F61" w:rsidP="00C76F61">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bookmarkEnd w:id="684" w:displacedByCustomXml="next"/>
    <w:sdt>
      <w:sdtPr>
        <w:rPr>
          <w:rFonts w:ascii="Times New Roman" w:eastAsia="Times New Roman" w:hAnsi="Times New Roman" w:cs="Times New Roman"/>
          <w:b/>
          <w:sz w:val="24"/>
          <w:szCs w:val="24"/>
        </w:rPr>
        <w:tag w:val="HD:1.190.0.0:1cfcabbe-7936-4c2a-82cc-a2d14b29b248"/>
        <w:id w:val="1460227200"/>
        <w:placeholder>
          <w:docPart w:val="39E9F5202A7A473B9D091F159D544A76"/>
        </w:placeholder>
      </w:sdtPr>
      <w:sdtContent>
        <w:p w14:paraId="47BB5FB4" w14:textId="107C2F48" w:rsidR="00151C2C" w:rsidRDefault="007669B1" w:rsidP="007669B1">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7669B1">
            <w:rPr>
              <w:rFonts w:ascii="Times New Roman" w:eastAsia="Times New Roman" w:hAnsi="Times New Roman" w:cs="Times New Roman"/>
              <w:b/>
              <w:noProof/>
              <w:color w:val="008000"/>
              <w:sz w:val="24"/>
              <w:szCs w:val="24"/>
            </w:rPr>
            <w:t>END IF</w:t>
          </w:r>
          <w:r>
            <w:rPr>
              <w:rFonts w:ascii="Times New Roman" w:eastAsia="Times New Roman" w:hAnsi="Times New Roman" w:cs="Times New Roman"/>
              <w:b/>
              <w:noProof/>
              <w:sz w:val="24"/>
              <w:szCs w:val="24"/>
            </w:rPr>
            <w:t>]</w:t>
          </w:r>
        </w:p>
      </w:sdtContent>
    </w:sdt>
    <w:p w14:paraId="1ECC9B32" w14:textId="77777777" w:rsidR="007669B1" w:rsidRPr="00BA2262" w:rsidRDefault="007669B1" w:rsidP="00151C2C">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7A534E95" w14:textId="77777777" w:rsidR="00151C2C" w:rsidRPr="00BA2262" w:rsidRDefault="00151C2C" w:rsidP="00151C2C">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68FAB44B" w14:textId="77777777" w:rsidR="00151C2C" w:rsidRPr="00BA2262" w:rsidRDefault="00151C2C" w:rsidP="00151C2C">
      <w:pPr>
        <w:tabs>
          <w:tab w:val="center" w:pos="1440"/>
          <w:tab w:val="left" w:pos="5040"/>
        </w:tabs>
        <w:autoSpaceDE w:val="0"/>
        <w:autoSpaceDN w:val="0"/>
        <w:adjustRightInd w:val="0"/>
        <w:spacing w:after="0" w:line="240" w:lineRule="auto"/>
        <w:jc w:val="both"/>
        <w:rPr>
          <w:rFonts w:ascii="Times New Roman" w:hAnsi="Times New Roman" w:cs="Times New Roman"/>
          <w:sz w:val="24"/>
          <w:szCs w:val="24"/>
        </w:rPr>
      </w:pPr>
    </w:p>
    <w:p w14:paraId="17C6FF29" w14:textId="333B7AC3" w:rsidR="00E81136" w:rsidRDefault="00E81136" w:rsidP="00E81136">
      <w:pPr>
        <w:pStyle w:val="Paragraph1Intro"/>
        <w:sectPr w:rsidR="00E81136" w:rsidSect="00F70B9F">
          <w:footerReference w:type="first" r:id="rId115"/>
          <w:pgSz w:w="12240" w:h="15840"/>
          <w:pgMar w:top="1440" w:right="1440" w:bottom="1440" w:left="1440" w:header="432" w:footer="720" w:gutter="0"/>
          <w:pgNumType w:start="1"/>
          <w:cols w:space="720"/>
          <w:noEndnote/>
          <w:titlePg/>
        </w:sectPr>
      </w:pPr>
    </w:p>
    <w:p w14:paraId="483790CD" w14:textId="2FE72003" w:rsidR="00E81136" w:rsidRPr="00E81136" w:rsidRDefault="00000000" w:rsidP="00E81136">
      <w:pPr>
        <w:pStyle w:val="IntroHeading"/>
      </w:pPr>
      <w:sdt>
        <w:sdtPr>
          <w:tag w:val="HD:1.187.0.0:a3a6e102-1c83-4f9b-a91b-784dc2a78f50"/>
          <w:id w:val="532618791"/>
          <w:placeholder>
            <w:docPart w:val="0D7C2A37E9AF44AE966D5F8DB8EF6279"/>
          </w:placeholder>
        </w:sdtPr>
        <w:sdtContent>
          <w:r w:rsidR="00D05C9C">
            <w:rPr>
              <w:noProof/>
            </w:rPr>
            <w:t>[</w:t>
          </w:r>
          <w:r w:rsidR="00D05C9C" w:rsidRPr="00A67B17">
            <w:rPr>
              <w:noProof/>
              <w:color w:val="008000"/>
            </w:rPr>
            <w:t>END IF</w:t>
          </w:r>
          <w:r w:rsidR="00D05C9C">
            <w:rPr>
              <w:noProof/>
            </w:rPr>
            <w:t>]</w:t>
          </w:r>
        </w:sdtContent>
      </w:sdt>
      <w:r w:rsidR="00D05C9C">
        <w:t xml:space="preserve"> </w:t>
      </w:r>
      <w:sdt>
        <w:sdtPr>
          <w:tag w:val="HD:1.190.0.0:6d3deeb4-8528-418e-9f2b-b4e57175355f"/>
          <w:id w:val="-993412391"/>
          <w:placeholder>
            <w:docPart w:val="DDAC961FEFE64B2695562F7E8CEBBC63"/>
          </w:placeholder>
        </w:sdtPr>
        <w:sdtContent>
          <w:r w:rsidR="008B3560">
            <w:rPr>
              <w:noProof/>
            </w:rPr>
            <w:t>[</w:t>
          </w:r>
          <w:r w:rsidR="008B3560" w:rsidRPr="008B3560">
            <w:rPr>
              <w:noProof/>
              <w:color w:val="008000"/>
            </w:rPr>
            <w:t>IF EPTypePOA?</w:t>
          </w:r>
          <w:r w:rsidR="008B3560">
            <w:rPr>
              <w:noProof/>
            </w:rPr>
            <w:t>]</w:t>
          </w:r>
        </w:sdtContent>
      </w:sdt>
      <w:r w:rsidR="00E81136">
        <w:t>General Durable</w:t>
      </w:r>
      <w:r w:rsidR="00E81136" w:rsidRPr="00E81136">
        <w:t xml:space="preserve"> Power of Attorney</w:t>
      </w:r>
    </w:p>
    <w:p w14:paraId="16BAD833" w14:textId="77777777" w:rsidR="00E81136" w:rsidRPr="00E81136" w:rsidRDefault="00E81136" w:rsidP="00E81136">
      <w:pPr>
        <w:tabs>
          <w:tab w:val="left" w:pos="-720"/>
        </w:tabs>
        <w:suppressAutoHyphens/>
        <w:ind w:left="720" w:right="720"/>
        <w:rPr>
          <w:rFonts w:ascii="Times New Roman" w:hAnsi="Times New Roman" w:cs="Times New Roman"/>
          <w:b/>
          <w:spacing w:val="-4"/>
          <w:sz w:val="36"/>
        </w:rPr>
      </w:pPr>
    </w:p>
    <w:p w14:paraId="1904DA32" w14:textId="77777777" w:rsidR="00E81136" w:rsidRPr="00E81136" w:rsidRDefault="00E81136" w:rsidP="00E81136">
      <w:pPr>
        <w:tabs>
          <w:tab w:val="left" w:pos="-720"/>
        </w:tabs>
        <w:suppressAutoHyphens/>
        <w:ind w:left="720" w:right="720"/>
        <w:rPr>
          <w:rFonts w:ascii="Times New Roman" w:hAnsi="Times New Roman" w:cs="Times New Roman"/>
          <w:b/>
          <w:spacing w:val="-4"/>
          <w:sz w:val="36"/>
        </w:rPr>
      </w:pPr>
    </w:p>
    <w:p w14:paraId="6A337672" w14:textId="739B5BF5" w:rsidR="00E81136" w:rsidRPr="00E81136" w:rsidRDefault="00E81136" w:rsidP="00E81136">
      <w:pPr>
        <w:pStyle w:val="Paragraph1Intro"/>
      </w:pPr>
      <w:r w:rsidRPr="00E81136">
        <w:t xml:space="preserve">This section contains a copy of your </w:t>
      </w:r>
      <w:r>
        <w:t>General Durable</w:t>
      </w:r>
      <w:r w:rsidRPr="00E81136">
        <w:t xml:space="preserve"> Power of Attorney.  This important document allows you to name agent(s) to look after property on your behalf, and if the condition is specified in your document, only while you are incapacitated and unable to manage your financial affairs on your own.  The Power of Attorney is effective only while you are alive.</w:t>
      </w:r>
    </w:p>
    <w:sdt>
      <w:sdtPr>
        <w:tag w:val="HD:1.185.0.0:66fe1058-42bf-4761-943b-6990da3051d5"/>
        <w:id w:val="1723019366"/>
        <w:placeholder>
          <w:docPart w:val="5925C3D379324536924281330DB60254"/>
        </w:placeholder>
      </w:sdtPr>
      <w:sdtContent>
        <w:p w14:paraId="06C8775E" w14:textId="6CB73676" w:rsidR="00E81136" w:rsidRDefault="00E81136" w:rsidP="00E81136">
          <w:pPr>
            <w:pStyle w:val="Paragraph1Intro"/>
          </w:pPr>
          <w:r>
            <w:rPr>
              <w:noProof/>
            </w:rPr>
            <w:t>[</w:t>
          </w:r>
          <w:r w:rsidRPr="00E81136">
            <w:rPr>
              <w:noProof/>
              <w:color w:val="008000"/>
            </w:rPr>
            <w:t>IF EPType = "Trust Plan"</w:t>
          </w:r>
          <w:r>
            <w:rPr>
              <w:noProof/>
            </w:rPr>
            <w:t>]</w:t>
          </w:r>
        </w:p>
      </w:sdtContent>
    </w:sdt>
    <w:p w14:paraId="5323AF32" w14:textId="1D2A6464" w:rsidR="00E81136" w:rsidRPr="00E81136" w:rsidRDefault="00E81136" w:rsidP="00E81136">
      <w:pPr>
        <w:pStyle w:val="Paragraph1Intro"/>
        <w:rPr>
          <w:spacing w:val="-3"/>
        </w:rPr>
      </w:pPr>
      <w:r w:rsidRPr="00E81136">
        <w:t xml:space="preserve">Property transferred to your Living Trust will be managed by your Trustee.  Assets </w:t>
      </w:r>
      <w:r w:rsidRPr="00E81136">
        <w:rPr>
          <w:u w:val="single"/>
        </w:rPr>
        <w:t>not</w:t>
      </w:r>
      <w:r w:rsidRPr="00E81136">
        <w:t xml:space="preserve"> placed in the name of your Living Trust may be controlled by your selected agent acting under this Power of Attorney during periods of incapacity, or your agent may elect to transfer such property to your Living Trust to be managed by the Trustees.</w:t>
      </w:r>
    </w:p>
    <w:sdt>
      <w:sdtPr>
        <w:rPr>
          <w:spacing w:val="-3"/>
        </w:rPr>
        <w:tag w:val="HD:1.185.0.0:19f12583-2b4e-4487-b5b3-5b67dded9e0b"/>
        <w:id w:val="-712569244"/>
        <w:placeholder>
          <w:docPart w:val="5D1CBB02AE5C4E2E99BD11B98F6A1BA6"/>
        </w:placeholder>
      </w:sdtPr>
      <w:sdtContent>
        <w:p w14:paraId="606D2F31" w14:textId="76DD3B47" w:rsidR="00E81136" w:rsidRDefault="00E81136" w:rsidP="00E81136">
          <w:pPr>
            <w:pStyle w:val="Paragraph1Intro"/>
            <w:rPr>
              <w:spacing w:val="-3"/>
            </w:rPr>
          </w:pPr>
          <w:r>
            <w:rPr>
              <w:noProof/>
              <w:spacing w:val="-3"/>
            </w:rPr>
            <w:t>[</w:t>
          </w:r>
          <w:r w:rsidRPr="00E81136">
            <w:rPr>
              <w:noProof/>
              <w:color w:val="008000"/>
              <w:spacing w:val="-3"/>
            </w:rPr>
            <w:t>END IF</w:t>
          </w:r>
          <w:r>
            <w:rPr>
              <w:noProof/>
              <w:spacing w:val="-3"/>
            </w:rPr>
            <w:t>]</w:t>
          </w:r>
        </w:p>
      </w:sdtContent>
    </w:sdt>
    <w:p w14:paraId="2792CD35" w14:textId="7E5A11E3" w:rsidR="00E81136" w:rsidRPr="00E81136" w:rsidRDefault="00E81136" w:rsidP="00E81136">
      <w:pPr>
        <w:pStyle w:val="Paragraph1Intro"/>
      </w:pPr>
      <w:r w:rsidRPr="00E81136">
        <w:rPr>
          <w:spacing w:val="-3"/>
        </w:rPr>
        <w:t xml:space="preserve">It is highly recommended that you have your Power of Attorney reviewed by your financial institutions and the administrators of your IRA/SEPS and/or pension plan, as to its acceptability.  Some institutions may only accept its own form.  If the Power of Attorney prepared by this office is not acceptable to your </w:t>
      </w:r>
      <w:proofErr w:type="gramStart"/>
      <w:r w:rsidRPr="00E81136">
        <w:rPr>
          <w:spacing w:val="-3"/>
        </w:rPr>
        <w:t>particular financial</w:t>
      </w:r>
      <w:proofErr w:type="gramEnd"/>
      <w:r w:rsidRPr="00E81136">
        <w:rPr>
          <w:spacing w:val="-3"/>
        </w:rPr>
        <w:t xml:space="preserve"> institution or plan administrator, we urge you to request and execute a form which the institution or administrator will </w:t>
      </w:r>
      <w:proofErr w:type="gramStart"/>
      <w:r w:rsidRPr="00E81136">
        <w:rPr>
          <w:spacing w:val="-3"/>
        </w:rPr>
        <w:t>accept, and</w:t>
      </w:r>
      <w:proofErr w:type="gramEnd"/>
      <w:r w:rsidRPr="00E81136">
        <w:rPr>
          <w:spacing w:val="-3"/>
        </w:rPr>
        <w:t xml:space="preserve"> keep a copy in this section.</w:t>
      </w:r>
    </w:p>
    <w:p w14:paraId="675621E7" w14:textId="61446441" w:rsidR="00E81136" w:rsidRPr="00E81136" w:rsidRDefault="00E81136" w:rsidP="00E81136">
      <w:pPr>
        <w:pStyle w:val="Paragraph1Intro"/>
        <w:rPr>
          <w:sz w:val="24"/>
          <w:szCs w:val="24"/>
        </w:rPr>
        <w:sectPr w:rsidR="00E81136" w:rsidRPr="00E81136" w:rsidSect="00F70B9F">
          <w:footerReference w:type="first" r:id="rId116"/>
          <w:pgSz w:w="12240" w:h="15840"/>
          <w:pgMar w:top="1440" w:right="1440" w:bottom="1440" w:left="1440" w:header="432" w:footer="720" w:gutter="0"/>
          <w:pgNumType w:start="1"/>
          <w:cols w:space="720"/>
          <w:noEndnote/>
          <w:titlePg/>
        </w:sectPr>
      </w:pPr>
    </w:p>
    <w:sdt>
      <w:sdtPr>
        <w:rPr>
          <w:rFonts w:ascii="Times New Roman" w:hAnsi="Times New Roman" w:cs="Times New Roman"/>
          <w:sz w:val="24"/>
          <w:szCs w:val="24"/>
        </w:rPr>
        <w:tag w:val="HD:1.187.0.0:a6427e16-1fde-4bbd-a2de-f8e13998af42"/>
        <w:id w:val="1445960712"/>
        <w:placeholder>
          <w:docPart w:val="4DB7DB70FF174D06813C3680DE273280"/>
        </w:placeholder>
      </w:sdtPr>
      <w:sdtContent>
        <w:p w14:paraId="6E5F8131" w14:textId="20E3EE2F" w:rsidR="00BA2262" w:rsidRDefault="006754DB" w:rsidP="00BA226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IF TrustStateLaw.State Abbreviation = "HI"</w:t>
          </w:r>
          <w:r>
            <w:rPr>
              <w:rFonts w:ascii="Times New Roman" w:hAnsi="Times New Roman" w:cs="Times New Roman"/>
              <w:noProof/>
              <w:sz w:val="24"/>
              <w:szCs w:val="24"/>
            </w:rPr>
            <w:t>]</w:t>
          </w:r>
        </w:p>
      </w:sdtContent>
    </w:sdt>
    <w:p w14:paraId="58853C5E" w14:textId="77777777" w:rsidR="006754DB" w:rsidRPr="00BA2262" w:rsidRDefault="006754DB" w:rsidP="00BA2262">
      <w:pPr>
        <w:autoSpaceDE w:val="0"/>
        <w:autoSpaceDN w:val="0"/>
        <w:adjustRightInd w:val="0"/>
        <w:spacing w:after="0" w:line="240" w:lineRule="auto"/>
        <w:jc w:val="both"/>
        <w:rPr>
          <w:rFonts w:ascii="Times New Roman" w:hAnsi="Times New Roman" w:cs="Times New Roman"/>
          <w:sz w:val="24"/>
          <w:szCs w:val="24"/>
        </w:rPr>
      </w:pPr>
    </w:p>
    <w:p w14:paraId="60EC32AE" w14:textId="77777777" w:rsidR="00BA2262" w:rsidRPr="00BA2262" w:rsidRDefault="00BA2262" w:rsidP="00BA2262">
      <w:pPr>
        <w:autoSpaceDE w:val="0"/>
        <w:autoSpaceDN w:val="0"/>
        <w:adjustRightInd w:val="0"/>
        <w:spacing w:after="0" w:line="240" w:lineRule="auto"/>
        <w:jc w:val="both"/>
        <w:rPr>
          <w:rFonts w:ascii="Times New Roman" w:eastAsia="Times New Roman" w:hAnsi="Times New Roman" w:cs="Times New Roman"/>
          <w:b/>
          <w:sz w:val="36"/>
          <w:szCs w:val="24"/>
        </w:rPr>
        <w:sectPr w:rsidR="00BA2262" w:rsidRPr="00BA2262" w:rsidSect="00F70B9F">
          <w:headerReference w:type="default" r:id="rId117"/>
          <w:footerReference w:type="default" r:id="rId118"/>
          <w:headerReference w:type="first" r:id="rId119"/>
          <w:footerReference w:type="first" r:id="rId120"/>
          <w:pgSz w:w="12240" w:h="15840"/>
          <w:pgMar w:top="1440" w:right="1440" w:bottom="1440" w:left="1440" w:header="432" w:footer="864" w:gutter="0"/>
          <w:pgNumType w:start="1"/>
          <w:cols w:space="720"/>
          <w:noEndnote/>
          <w:titlePg/>
        </w:sectPr>
      </w:pPr>
    </w:p>
    <w:p w14:paraId="22E6789B" w14:textId="77777777" w:rsidR="00872B24" w:rsidRPr="00BA2262" w:rsidRDefault="00872B24" w:rsidP="00872B24">
      <w:pPr>
        <w:keepNext/>
        <w:keepLines/>
        <w:autoSpaceDE w:val="0"/>
        <w:autoSpaceDN w:val="0"/>
        <w:adjustRightInd w:val="0"/>
        <w:spacing w:after="120" w:line="240" w:lineRule="auto"/>
        <w:jc w:val="center"/>
        <w:rPr>
          <w:rFonts w:ascii="Times New Roman" w:eastAsia="Times New Roman" w:hAnsi="Times New Roman" w:cs="Times New Roman"/>
          <w:b/>
          <w:sz w:val="32"/>
          <w:szCs w:val="24"/>
        </w:rPr>
      </w:pPr>
      <w:bookmarkStart w:id="685" w:name="PofA"/>
      <w:bookmarkEnd w:id="685"/>
      <w:r w:rsidRPr="00BA2262">
        <w:rPr>
          <w:rFonts w:ascii="Times New Roman" w:eastAsia="Times New Roman" w:hAnsi="Times New Roman" w:cs="Times New Roman"/>
          <w:b/>
          <w:sz w:val="32"/>
          <w:szCs w:val="24"/>
        </w:rPr>
        <w:t>STATE OF HAWAII</w:t>
      </w:r>
    </w:p>
    <w:p w14:paraId="7EAD954A" w14:textId="77777777" w:rsidR="00872B24" w:rsidRPr="00BA2262" w:rsidRDefault="00872B24" w:rsidP="00872B24">
      <w:pPr>
        <w:keepNext/>
        <w:keepLines/>
        <w:autoSpaceDE w:val="0"/>
        <w:autoSpaceDN w:val="0"/>
        <w:adjustRightInd w:val="0"/>
        <w:spacing w:after="120" w:line="240" w:lineRule="auto"/>
        <w:jc w:val="center"/>
        <w:rPr>
          <w:rFonts w:ascii="Times New Roman" w:eastAsia="Times New Roman" w:hAnsi="Times New Roman" w:cs="Times New Roman"/>
          <w:b/>
          <w:sz w:val="32"/>
          <w:szCs w:val="24"/>
        </w:rPr>
      </w:pPr>
      <w:r w:rsidRPr="00BA2262">
        <w:rPr>
          <w:rFonts w:ascii="Times New Roman" w:eastAsia="Times New Roman" w:hAnsi="Times New Roman" w:cs="Times New Roman"/>
          <w:b/>
          <w:sz w:val="32"/>
          <w:szCs w:val="24"/>
        </w:rPr>
        <w:t>STATUTORY FORM POWER OF ATTORNEY</w:t>
      </w:r>
    </w:p>
    <w:p w14:paraId="644546EB" w14:textId="77777777" w:rsidR="00872B24" w:rsidRPr="00BA2262" w:rsidRDefault="00872B24" w:rsidP="00872B24">
      <w:pPr>
        <w:autoSpaceDE w:val="0"/>
        <w:autoSpaceDN w:val="0"/>
        <w:adjustRightInd w:val="0"/>
        <w:spacing w:before="60" w:after="120" w:line="240" w:lineRule="auto"/>
        <w:jc w:val="center"/>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Important Information</w:t>
      </w:r>
    </w:p>
    <w:p w14:paraId="50BE9C22"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This power of attorney authorizes another person (your agent) to make decisions concerning your property for you (the principal). Your agent will be able to make decisions and act with respect to your property (including your money) </w:t>
      </w:r>
      <w:proofErr w:type="gramStart"/>
      <w:r w:rsidRPr="00BA2262">
        <w:rPr>
          <w:rFonts w:ascii="Times New Roman" w:eastAsia="Times New Roman" w:hAnsi="Times New Roman" w:cs="Times New Roman"/>
          <w:sz w:val="24"/>
          <w:szCs w:val="24"/>
        </w:rPr>
        <w:t>whether or not</w:t>
      </w:r>
      <w:proofErr w:type="gramEnd"/>
      <w:r w:rsidRPr="00BA2262">
        <w:rPr>
          <w:rFonts w:ascii="Times New Roman" w:eastAsia="Times New Roman" w:hAnsi="Times New Roman" w:cs="Times New Roman"/>
          <w:sz w:val="24"/>
          <w:szCs w:val="24"/>
        </w:rPr>
        <w:t xml:space="preserve"> you are able to act for yourself. The meaning of authority over subjects listed on this form is explained in the Uniform Power of Attorney Act </w:t>
      </w:r>
      <w:bookmarkStart w:id="686" w:name="HDSTE1be"/>
      <w:bookmarkEnd w:id="686"/>
      <w:r w:rsidRPr="00BA2262">
        <w:rPr>
          <w:rFonts w:ascii="Times New Roman" w:eastAsia="Times New Roman" w:hAnsi="Times New Roman" w:cs="Times New Roman"/>
          <w:color w:val="0000FF"/>
          <w:sz w:val="24"/>
          <w:szCs w:val="24"/>
        </w:rPr>
        <w:t>in chapter 551E, Hawaii Revised Statutes</w:t>
      </w:r>
      <w:bookmarkStart w:id="687" w:name="HDNDE1be"/>
      <w:bookmarkEnd w:id="687"/>
      <w:r w:rsidRPr="00BA2262">
        <w:rPr>
          <w:rFonts w:ascii="Times New Roman" w:eastAsia="Times New Roman" w:hAnsi="Times New Roman" w:cs="Times New Roman"/>
          <w:sz w:val="24"/>
          <w:szCs w:val="24"/>
        </w:rPr>
        <w:t>.</w:t>
      </w:r>
    </w:p>
    <w:p w14:paraId="3B789A5F"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This power of attorney does not authorize the agent to make health-care decisions for you.</w:t>
      </w:r>
    </w:p>
    <w:p w14:paraId="1CC6F612"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You should select someone you trust to serve as your agent. Unless you specify otherwise, generally the agent's authority will continue until you die or revoke the power of </w:t>
      </w:r>
      <w:proofErr w:type="gramStart"/>
      <w:r w:rsidRPr="00BA2262">
        <w:rPr>
          <w:rFonts w:ascii="Times New Roman" w:eastAsia="Times New Roman" w:hAnsi="Times New Roman" w:cs="Times New Roman"/>
          <w:sz w:val="24"/>
          <w:szCs w:val="24"/>
        </w:rPr>
        <w:t>attorney</w:t>
      </w:r>
      <w:proofErr w:type="gramEnd"/>
      <w:r w:rsidRPr="00BA2262">
        <w:rPr>
          <w:rFonts w:ascii="Times New Roman" w:eastAsia="Times New Roman" w:hAnsi="Times New Roman" w:cs="Times New Roman"/>
          <w:sz w:val="24"/>
          <w:szCs w:val="24"/>
        </w:rPr>
        <w:t xml:space="preserve"> or the agent resigns or is unable to act for you.</w:t>
      </w:r>
    </w:p>
    <w:p w14:paraId="17DAD5ED"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Your agent is entitled to reasonable compensation unless you state otherwise in the Special Instructions.</w:t>
      </w:r>
    </w:p>
    <w:p w14:paraId="414DA037"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This form provides for designation of one agent. If you wish to name more than one </w:t>
      </w:r>
      <w:proofErr w:type="gramStart"/>
      <w:r w:rsidRPr="00BA2262">
        <w:rPr>
          <w:rFonts w:ascii="Times New Roman" w:eastAsia="Times New Roman" w:hAnsi="Times New Roman" w:cs="Times New Roman"/>
          <w:sz w:val="24"/>
          <w:szCs w:val="24"/>
        </w:rPr>
        <w:t>agent</w:t>
      </w:r>
      <w:proofErr w:type="gramEnd"/>
      <w:r w:rsidRPr="00BA2262">
        <w:rPr>
          <w:rFonts w:ascii="Times New Roman" w:eastAsia="Times New Roman" w:hAnsi="Times New Roman" w:cs="Times New Roman"/>
          <w:sz w:val="24"/>
          <w:szCs w:val="24"/>
        </w:rPr>
        <w:t xml:space="preserve"> you may name a co-agent in the Special Instructions. Co-agents are not required to act together unless you include that requirement in the Special Instructions.</w:t>
      </w:r>
    </w:p>
    <w:p w14:paraId="5A0843E2"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If your agent is unable or unwilling to act for you, your power of attorney will end unless you have named a successor agent. You may also name a second successor agent.</w:t>
      </w:r>
    </w:p>
    <w:p w14:paraId="0A211025"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This power of attorney becomes effective immediately unless you state otherwise in the Special Instructions.</w:t>
      </w:r>
    </w:p>
    <w:p w14:paraId="31750328" w14:textId="77777777" w:rsidR="00872B24" w:rsidRPr="00BA2262" w:rsidRDefault="00872B24" w:rsidP="00872B24">
      <w:pPr>
        <w:tabs>
          <w:tab w:val="left" w:pos="52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If you have questions about the power of attorney or the authority you are granting to your agent, you should seek legal advice before signing this form.</w:t>
      </w:r>
    </w:p>
    <w:p w14:paraId="7106D358"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color w:val="000000"/>
          <w:sz w:val="24"/>
          <w:szCs w:val="24"/>
        </w:rPr>
      </w:pPr>
      <w:r w:rsidRPr="00BA2262">
        <w:rPr>
          <w:rFonts w:ascii="Times New Roman" w:eastAsia="Times New Roman" w:hAnsi="Times New Roman" w:cs="Times New Roman"/>
          <w:b/>
          <w:color w:val="000000"/>
          <w:sz w:val="24"/>
          <w:szCs w:val="24"/>
        </w:rPr>
        <w:t>DESIGNATION OF AGENT</w:t>
      </w:r>
      <w:r w:rsidRPr="00BA2262">
        <w:rPr>
          <w:rFonts w:ascii="Century Schoolbook" w:eastAsia="Times New Roman" w:hAnsi="Century Schoolbook" w:cs="Times New Roman"/>
          <w:b/>
          <w:color w:val="000000"/>
          <w:sz w:val="24"/>
          <w:szCs w:val="24"/>
        </w:rPr>
        <w:t xml:space="preserve"> </w:t>
      </w:r>
    </w:p>
    <w:p w14:paraId="2DE6D18E" w14:textId="126A9AFA" w:rsidR="00872B24" w:rsidRDefault="00872B24" w:rsidP="00BD318A">
      <w:pPr>
        <w:autoSpaceDE w:val="0"/>
        <w:autoSpaceDN w:val="0"/>
        <w:adjustRightInd w:val="0"/>
        <w:spacing w:after="12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I, </w:t>
      </w:r>
      <w:bookmarkStart w:id="688" w:name="HDSTE1bf"/>
      <w:bookmarkStart w:id="689" w:name="HDNDE1bf"/>
      <w:bookmarkEnd w:id="688"/>
      <w:bookmarkEnd w:id="689"/>
      <w:sdt>
        <w:sdtPr>
          <w:rPr>
            <w:rFonts w:ascii="Times New Roman" w:eastAsia="Times New Roman" w:hAnsi="Times New Roman" w:cs="Times New Roman"/>
            <w:sz w:val="24"/>
            <w:szCs w:val="24"/>
          </w:rPr>
          <w:tag w:val="HD:1.185.0.0:29088374-8bf0-4e63-8441-ea6e048624bf"/>
          <w:id w:val="-846479928"/>
          <w:placeholder>
            <w:docPart w:val="52F0216A501C4E27A413C690856F68FE"/>
          </w:placeholder>
        </w:sdtPr>
        <w:sdtContent>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00FF"/>
              <w:sz w:val="24"/>
              <w:szCs w:val="24"/>
            </w:rPr>
            <w:t>PrimaryNameFull:LIKE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w:t>
      </w:r>
      <w:sdt>
        <w:sdtPr>
          <w:rPr>
            <w:rFonts w:ascii="Times New Roman" w:hAnsi="Times New Roman" w:cs="Times New Roman"/>
            <w:sz w:val="24"/>
            <w:szCs w:val="24"/>
          </w:rPr>
          <w:tag w:val="HD:1.185.0.0:eacc4783-4bd8-4f44-95e1-207c43e63dc7"/>
          <w:id w:val="1278449959"/>
          <w:placeholder>
            <w:docPart w:val="D222DE36DDCA40BF96A53644B0516CFC"/>
          </w:placeholder>
        </w:sdtPr>
        <w:sdtContent>
          <w:r w:rsidR="00BD318A">
            <w:rPr>
              <w:rFonts w:ascii="Times New Roman" w:hAnsi="Times New Roman" w:cs="Times New Roman"/>
              <w:noProof/>
              <w:sz w:val="24"/>
              <w:szCs w:val="24"/>
            </w:rPr>
            <w:t>[</w:t>
          </w:r>
          <w:r w:rsidR="00BD318A" w:rsidRPr="00C91E3F">
            <w:rPr>
              <w:rFonts w:ascii="Times New Roman" w:hAnsi="Times New Roman" w:cs="Times New Roman"/>
              <w:noProof/>
              <w:color w:val="008000"/>
              <w:sz w:val="24"/>
              <w:szCs w:val="24"/>
            </w:rPr>
            <w:t>IF PrimaryNameSigningUse != PrimaryNameFull</w:t>
          </w:r>
          <w:r w:rsidR="00BD318A">
            <w:rPr>
              <w:rFonts w:ascii="Times New Roman" w:hAnsi="Times New Roman" w:cs="Times New Roman"/>
              <w:noProof/>
              <w:sz w:val="24"/>
              <w:szCs w:val="24"/>
            </w:rPr>
            <w:t>]</w:t>
          </w:r>
        </w:sdtContent>
      </w:sdt>
      <w:r w:rsidR="00BD318A" w:rsidRPr="00BD318A">
        <w:rPr>
          <w:rFonts w:ascii="Times New Roman" w:eastAsia="Times New Roman" w:hAnsi="Times New Roman" w:cs="Times New Roman"/>
          <w:sz w:val="24"/>
          <w:szCs w:val="24"/>
        </w:rPr>
        <w:t xml:space="preserve"> </w:t>
      </w:r>
      <w:r w:rsidR="00BD318A" w:rsidRPr="00BA2262">
        <w:rPr>
          <w:rFonts w:ascii="Times New Roman" w:eastAsia="Times New Roman" w:hAnsi="Times New Roman" w:cs="Times New Roman"/>
          <w:sz w:val="24"/>
          <w:szCs w:val="24"/>
        </w:rPr>
        <w:t xml:space="preserve">also known as </w:t>
      </w:r>
      <w:bookmarkStart w:id="690" w:name="HDSTE1c0"/>
      <w:bookmarkStart w:id="691" w:name="HDNDE1c0"/>
      <w:bookmarkEnd w:id="690"/>
      <w:bookmarkEnd w:id="691"/>
      <w:sdt>
        <w:sdtPr>
          <w:rPr>
            <w:rFonts w:ascii="Times New Roman" w:eastAsia="Times New Roman" w:hAnsi="Times New Roman" w:cs="Times New Roman"/>
            <w:sz w:val="24"/>
            <w:szCs w:val="24"/>
          </w:rPr>
          <w:tag w:val="HD:1.185.0.0:93bff63f-1244-420b-b9a7-b6c1da8164c6"/>
          <w:id w:val="-622768178"/>
          <w:placeholder>
            <w:docPart w:val="A120730F3DA64ED79FD05806952FA6ED"/>
          </w:placeholder>
        </w:sdtPr>
        <w:sdtContent>
          <w:r w:rsidR="003B23AF">
            <w:rPr>
              <w:rFonts w:ascii="Times New Roman" w:eastAsia="Times New Roman" w:hAnsi="Times New Roman" w:cs="Times New Roman"/>
              <w:noProof/>
              <w:sz w:val="24"/>
              <w:szCs w:val="24"/>
            </w:rPr>
            <w:t>{{PrimaryNameSigningUse}}</w:t>
          </w:r>
        </w:sdtContent>
      </w:sdt>
      <w:r w:rsidR="00BD318A" w:rsidRPr="00BA2262">
        <w:rPr>
          <w:rFonts w:ascii="Times New Roman" w:eastAsia="Times New Roman" w:hAnsi="Times New Roman" w:cs="Times New Roman"/>
          <w:sz w:val="24"/>
          <w:szCs w:val="24"/>
        </w:rPr>
        <w:t>,</w:t>
      </w:r>
      <w:r w:rsidR="00BD318A">
        <w:rPr>
          <w:rFonts w:ascii="Times New Roman" w:hAnsi="Times New Roman" w:cs="Times New Roman"/>
          <w:sz w:val="24"/>
          <w:szCs w:val="24"/>
        </w:rPr>
        <w:t xml:space="preserve"> </w:t>
      </w:r>
      <w:sdt>
        <w:sdtPr>
          <w:rPr>
            <w:rFonts w:ascii="Times New Roman" w:hAnsi="Times New Roman" w:cs="Times New Roman"/>
            <w:sz w:val="24"/>
            <w:szCs w:val="24"/>
          </w:rPr>
          <w:tag w:val="HD:1.187.0.0:33b2073e-a994-49ae-9e81-c0b037da7b65"/>
          <w:id w:val="-1710494768"/>
          <w:placeholder>
            <w:docPart w:val="2471DA3121FF4F28A6AB0CC67F3CFE2F"/>
          </w:placeholder>
        </w:sdtPr>
        <w:sdtContent>
          <w:r w:rsidR="00BD318A">
            <w:rPr>
              <w:rFonts w:ascii="Times New Roman" w:hAnsi="Times New Roman" w:cs="Times New Roman"/>
              <w:noProof/>
              <w:sz w:val="24"/>
              <w:szCs w:val="24"/>
            </w:rPr>
            <w:t>[</w:t>
          </w:r>
          <w:r w:rsidR="00BD318A" w:rsidRPr="000C1A84">
            <w:rPr>
              <w:rFonts w:ascii="Times New Roman" w:hAnsi="Times New Roman" w:cs="Times New Roman"/>
              <w:noProof/>
              <w:color w:val="008000"/>
              <w:sz w:val="24"/>
              <w:szCs w:val="24"/>
            </w:rPr>
            <w:t>IF ANSWERED (PrimaryNameAKAs)</w:t>
          </w:r>
          <w:r w:rsidR="00BD318A">
            <w:rPr>
              <w:rFonts w:ascii="Times New Roman" w:hAnsi="Times New Roman" w:cs="Times New Roman"/>
              <w:noProof/>
              <w:sz w:val="24"/>
              <w:szCs w:val="24"/>
            </w:rPr>
            <w:t>]</w:t>
          </w:r>
        </w:sdtContent>
      </w:sdt>
      <w:r w:rsidR="00BD318A">
        <w:rPr>
          <w:rFonts w:ascii="Times New Roman" w:hAnsi="Times New Roman" w:cs="Times New Roman"/>
          <w:sz w:val="24"/>
          <w:szCs w:val="24"/>
        </w:rPr>
        <w:t xml:space="preserve">and as </w:t>
      </w:r>
      <w:sdt>
        <w:sdtPr>
          <w:rPr>
            <w:rFonts w:ascii="Times New Roman" w:hAnsi="Times New Roman" w:cs="Times New Roman"/>
            <w:sz w:val="24"/>
            <w:szCs w:val="24"/>
          </w:rPr>
          <w:tag w:val="HD:1.187.0.0:32f67c19-94b6-4141-8638-62a71178f5a9"/>
          <w:id w:val="-21943746"/>
          <w:placeholder>
            <w:docPart w:val="5131689086744F55BF6481812C9A585E"/>
          </w:placeholder>
        </w:sdtPr>
        <w:sdtContent>
          <w:r w:rsidR="00BD318A">
            <w:rPr>
              <w:rFonts w:ascii="Times New Roman" w:hAnsi="Times New Roman" w:cs="Times New Roman"/>
              <w:noProof/>
              <w:sz w:val="24"/>
              <w:szCs w:val="24"/>
            </w:rPr>
            <w:t>[</w:t>
          </w:r>
          <w:r w:rsidR="00BD318A" w:rsidRPr="000C1A84">
            <w:rPr>
              <w:rFonts w:ascii="Times New Roman" w:hAnsi="Times New Roman" w:cs="Times New Roman"/>
              <w:noProof/>
              <w:color w:val="0000FF"/>
              <w:sz w:val="24"/>
              <w:szCs w:val="24"/>
            </w:rPr>
            <w:t>PrimaryNameAKAs</w:t>
          </w:r>
          <w:r w:rsidR="00BD318A">
            <w:rPr>
              <w:rFonts w:ascii="Times New Roman" w:hAnsi="Times New Roman" w:cs="Times New Roman"/>
              <w:noProof/>
              <w:sz w:val="24"/>
              <w:szCs w:val="24"/>
            </w:rPr>
            <w:t>]</w:t>
          </w:r>
        </w:sdtContent>
      </w:sdt>
      <w:r w:rsidR="00BD318A">
        <w:rPr>
          <w:rFonts w:ascii="Times New Roman" w:hAnsi="Times New Roman" w:cs="Times New Roman"/>
          <w:sz w:val="24"/>
          <w:szCs w:val="24"/>
        </w:rPr>
        <w:t xml:space="preserve">, </w:t>
      </w:r>
      <w:sdt>
        <w:sdtPr>
          <w:rPr>
            <w:rFonts w:ascii="Times New Roman" w:hAnsi="Times New Roman" w:cs="Times New Roman"/>
            <w:sz w:val="24"/>
            <w:szCs w:val="24"/>
          </w:rPr>
          <w:tag w:val="HD:1.187.0.0:6f37b68d-7968-4a68-8b8a-421220b4f8cc"/>
          <w:id w:val="-479999717"/>
          <w:placeholder>
            <w:docPart w:val="17A52519ADAD410596CB403F2BB80DA0"/>
          </w:placeholder>
        </w:sdtPr>
        <w:sdtContent>
          <w:r w:rsidR="00BD318A">
            <w:rPr>
              <w:rFonts w:ascii="Times New Roman" w:hAnsi="Times New Roman" w:cs="Times New Roman"/>
              <w:noProof/>
              <w:sz w:val="24"/>
              <w:szCs w:val="24"/>
            </w:rPr>
            <w:t>[</w:t>
          </w:r>
          <w:r w:rsidR="00BD318A" w:rsidRPr="000C1A84">
            <w:rPr>
              <w:rFonts w:ascii="Times New Roman" w:hAnsi="Times New Roman" w:cs="Times New Roman"/>
              <w:noProof/>
              <w:color w:val="008000"/>
              <w:sz w:val="24"/>
              <w:szCs w:val="24"/>
            </w:rPr>
            <w:t>END IF</w:t>
          </w:r>
          <w:r w:rsidR="00BD318A">
            <w:rPr>
              <w:rFonts w:ascii="Times New Roman" w:hAnsi="Times New Roman" w:cs="Times New Roman"/>
              <w:noProof/>
              <w:sz w:val="24"/>
              <w:szCs w:val="24"/>
            </w:rPr>
            <w:t>]</w:t>
          </w:r>
        </w:sdtContent>
      </w:sdt>
      <w:sdt>
        <w:sdtPr>
          <w:rPr>
            <w:rFonts w:ascii="Times New Roman" w:hAnsi="Times New Roman" w:cs="Times New Roman"/>
            <w:sz w:val="24"/>
            <w:szCs w:val="24"/>
          </w:rPr>
          <w:tag w:val="HD:1.187.0.0:9ac0f1b5-f3a2-4326-8fee-309d75a896b1"/>
          <w:id w:val="-401984697"/>
          <w:placeholder>
            <w:docPart w:val="F31E46A3ECCF4E14AA3EA560586EDC9B"/>
          </w:placeholder>
        </w:sdtPr>
        <w:sdtContent>
          <w:r w:rsidR="00BD318A">
            <w:rPr>
              <w:rFonts w:ascii="Times New Roman" w:hAnsi="Times New Roman" w:cs="Times New Roman"/>
              <w:noProof/>
              <w:sz w:val="24"/>
              <w:szCs w:val="24"/>
            </w:rPr>
            <w:t>[</w:t>
          </w:r>
          <w:r w:rsidR="00BD318A" w:rsidRPr="00BD318A">
            <w:rPr>
              <w:rFonts w:ascii="Times New Roman" w:hAnsi="Times New Roman" w:cs="Times New Roman"/>
              <w:noProof/>
              <w:color w:val="008000"/>
              <w:sz w:val="24"/>
              <w:szCs w:val="24"/>
            </w:rPr>
            <w:t>ELSE</w:t>
          </w:r>
          <w:r w:rsidR="00BD318A">
            <w:rPr>
              <w:rFonts w:ascii="Times New Roman" w:hAnsi="Times New Roman" w:cs="Times New Roman"/>
              <w:noProof/>
              <w:sz w:val="24"/>
              <w:szCs w:val="24"/>
            </w:rPr>
            <w:t>]</w:t>
          </w:r>
        </w:sdtContent>
      </w:sdt>
      <w:sdt>
        <w:sdtPr>
          <w:rPr>
            <w:rFonts w:ascii="Times New Roman" w:hAnsi="Times New Roman" w:cs="Times New Roman"/>
            <w:sz w:val="24"/>
            <w:szCs w:val="24"/>
          </w:rPr>
          <w:tag w:val="HD:1.187.0.0:72e4b283-5645-46a9-82b5-a5169ef7f90d"/>
          <w:id w:val="-2145882419"/>
          <w:placeholder>
            <w:docPart w:val="B2DAF4D457A04AD9B4A6E261EFD0A78B"/>
          </w:placeholder>
        </w:sdtPr>
        <w:sdtContent>
          <w:r w:rsidR="00BD318A">
            <w:rPr>
              <w:rFonts w:ascii="Times New Roman" w:hAnsi="Times New Roman" w:cs="Times New Roman"/>
              <w:noProof/>
              <w:sz w:val="24"/>
              <w:szCs w:val="24"/>
            </w:rPr>
            <w:t>[</w:t>
          </w:r>
          <w:r w:rsidR="00BD318A" w:rsidRPr="000C1A84">
            <w:rPr>
              <w:rFonts w:ascii="Times New Roman" w:hAnsi="Times New Roman" w:cs="Times New Roman"/>
              <w:noProof/>
              <w:color w:val="008000"/>
              <w:sz w:val="24"/>
              <w:szCs w:val="24"/>
            </w:rPr>
            <w:t>IF ANSWERED (PrimaryNameAKAs)</w:t>
          </w:r>
          <w:r w:rsidR="00BD318A">
            <w:rPr>
              <w:rFonts w:ascii="Times New Roman" w:hAnsi="Times New Roman" w:cs="Times New Roman"/>
              <w:noProof/>
              <w:sz w:val="24"/>
              <w:szCs w:val="24"/>
            </w:rPr>
            <w:t>]</w:t>
          </w:r>
        </w:sdtContent>
      </w:sdt>
      <w:r w:rsidR="00BD318A">
        <w:rPr>
          <w:rFonts w:ascii="Times New Roman" w:hAnsi="Times New Roman" w:cs="Times New Roman"/>
          <w:sz w:val="24"/>
          <w:szCs w:val="24"/>
        </w:rPr>
        <w:t xml:space="preserve">also known as </w:t>
      </w:r>
      <w:sdt>
        <w:sdtPr>
          <w:rPr>
            <w:rFonts w:ascii="Times New Roman" w:hAnsi="Times New Roman" w:cs="Times New Roman"/>
            <w:sz w:val="24"/>
            <w:szCs w:val="24"/>
          </w:rPr>
          <w:tag w:val="HD:1.187.0.0:e4cb0c6d-d3ea-41dd-a055-d50bcc1f5af2"/>
          <w:id w:val="292332777"/>
          <w:placeholder>
            <w:docPart w:val="75B9E9D6445B453C8F4FECA2942329DA"/>
          </w:placeholder>
        </w:sdtPr>
        <w:sdtContent>
          <w:r w:rsidR="00BD318A">
            <w:rPr>
              <w:rFonts w:ascii="Times New Roman" w:hAnsi="Times New Roman" w:cs="Times New Roman"/>
              <w:noProof/>
              <w:sz w:val="24"/>
              <w:szCs w:val="24"/>
            </w:rPr>
            <w:t>[</w:t>
          </w:r>
          <w:r w:rsidR="00BD318A" w:rsidRPr="000C1A84">
            <w:rPr>
              <w:rFonts w:ascii="Times New Roman" w:hAnsi="Times New Roman" w:cs="Times New Roman"/>
              <w:noProof/>
              <w:color w:val="0000FF"/>
              <w:sz w:val="24"/>
              <w:szCs w:val="24"/>
            </w:rPr>
            <w:t>PrimaryNameAKAs</w:t>
          </w:r>
          <w:r w:rsidR="00BD318A">
            <w:rPr>
              <w:rFonts w:ascii="Times New Roman" w:hAnsi="Times New Roman" w:cs="Times New Roman"/>
              <w:noProof/>
              <w:sz w:val="24"/>
              <w:szCs w:val="24"/>
            </w:rPr>
            <w:t>]</w:t>
          </w:r>
        </w:sdtContent>
      </w:sdt>
      <w:r w:rsidR="00BD318A">
        <w:rPr>
          <w:rFonts w:ascii="Times New Roman" w:hAnsi="Times New Roman" w:cs="Times New Roman"/>
          <w:sz w:val="24"/>
          <w:szCs w:val="24"/>
        </w:rPr>
        <w:t xml:space="preserve">, </w:t>
      </w:r>
      <w:sdt>
        <w:sdtPr>
          <w:rPr>
            <w:rFonts w:ascii="Times New Roman" w:hAnsi="Times New Roman" w:cs="Times New Roman"/>
            <w:sz w:val="24"/>
            <w:szCs w:val="24"/>
          </w:rPr>
          <w:tag w:val="HD:1.187.0.0:3813e083-fe7a-4c00-a14e-14364976581a"/>
          <w:id w:val="-305093899"/>
          <w:placeholder>
            <w:docPart w:val="82A31AAD5B9440F2A9429A158FAE87B6"/>
          </w:placeholder>
        </w:sdtPr>
        <w:sdtContent>
          <w:r w:rsidR="00BD318A">
            <w:rPr>
              <w:rFonts w:ascii="Times New Roman" w:hAnsi="Times New Roman" w:cs="Times New Roman"/>
              <w:noProof/>
              <w:sz w:val="24"/>
              <w:szCs w:val="24"/>
            </w:rPr>
            <w:t>[</w:t>
          </w:r>
          <w:r w:rsidR="00BD318A" w:rsidRPr="000C1A84">
            <w:rPr>
              <w:rFonts w:ascii="Times New Roman" w:hAnsi="Times New Roman" w:cs="Times New Roman"/>
              <w:noProof/>
              <w:color w:val="008000"/>
              <w:sz w:val="24"/>
              <w:szCs w:val="24"/>
            </w:rPr>
            <w:t>END IF</w:t>
          </w:r>
          <w:r w:rsidR="00BD318A">
            <w:rPr>
              <w:rFonts w:ascii="Times New Roman" w:hAnsi="Times New Roman" w:cs="Times New Roman"/>
              <w:noProof/>
              <w:sz w:val="24"/>
              <w:szCs w:val="24"/>
            </w:rPr>
            <w:t>]</w:t>
          </w:r>
        </w:sdtContent>
      </w:sdt>
      <w:sdt>
        <w:sdtPr>
          <w:rPr>
            <w:rFonts w:ascii="Times New Roman" w:hAnsi="Times New Roman" w:cs="Times New Roman"/>
            <w:sz w:val="24"/>
            <w:szCs w:val="24"/>
          </w:rPr>
          <w:tag w:val="HD:1.185.0.0:20da8781-ec8e-4fb0-9e76-30fcab0751fa"/>
          <w:id w:val="1700667148"/>
          <w:placeholder>
            <w:docPart w:val="4E885E09F7BF4372A9555F701314414F"/>
          </w:placeholder>
        </w:sdtPr>
        <w:sdtContent>
          <w:r w:rsidR="00BD318A">
            <w:rPr>
              <w:rFonts w:ascii="Times New Roman" w:hAnsi="Times New Roman" w:cs="Times New Roman"/>
              <w:noProof/>
              <w:sz w:val="24"/>
              <w:szCs w:val="24"/>
            </w:rPr>
            <w:t>[</w:t>
          </w:r>
          <w:r w:rsidR="00BD318A" w:rsidRPr="009A659D">
            <w:rPr>
              <w:rFonts w:ascii="Times New Roman" w:hAnsi="Times New Roman" w:cs="Times New Roman"/>
              <w:noProof/>
              <w:color w:val="008000"/>
              <w:sz w:val="24"/>
              <w:szCs w:val="24"/>
            </w:rPr>
            <w:t>END IF</w:t>
          </w:r>
          <w:r w:rsidR="00BD318A">
            <w:rPr>
              <w:rFonts w:ascii="Times New Roman" w:hAnsi="Times New Roman" w:cs="Times New Roman"/>
              <w:noProof/>
              <w:sz w:val="24"/>
              <w:szCs w:val="24"/>
            </w:rPr>
            <w:t>]</w:t>
          </w:r>
        </w:sdtContent>
      </w:sdt>
      <w:r w:rsidR="00BD318A" w:rsidRPr="00BA2262">
        <w:rPr>
          <w:rFonts w:ascii="Times New Roman" w:eastAsia="Times New Roman" w:hAnsi="Times New Roman" w:cs="Times New Roman"/>
          <w:sz w:val="24"/>
          <w:szCs w:val="24"/>
        </w:rPr>
        <w:t xml:space="preserve"> </w:t>
      </w:r>
      <w:bookmarkStart w:id="692" w:name="_Hlk153796006"/>
      <w:sdt>
        <w:sdtPr>
          <w:rPr>
            <w:rFonts w:ascii="Times New Roman" w:eastAsia="Times New Roman" w:hAnsi="Times New Roman" w:cs="Times New Roman"/>
            <w:sz w:val="24"/>
            <w:szCs w:val="24"/>
          </w:rPr>
          <w:tag w:val="HD:1.190.0.0:f4187216-25d2-471d-877c-4fd01408d311"/>
          <w:id w:val="454836561"/>
          <w:placeholder>
            <w:docPart w:val="739F024F3DDB4BA2AD3CCB608CFA3CC1"/>
          </w:placeholder>
        </w:sdtPr>
        <w:sdtContent>
          <w:r w:rsidR="00241346">
            <w:rPr>
              <w:rFonts w:ascii="Times New Roman" w:eastAsia="Times New Roman" w:hAnsi="Times New Roman" w:cs="Times New Roman"/>
              <w:noProof/>
              <w:sz w:val="24"/>
              <w:szCs w:val="24"/>
            </w:rPr>
            <w:t>[</w:t>
          </w:r>
          <w:r w:rsidR="00241346" w:rsidRPr="00241346">
            <w:rPr>
              <w:rFonts w:ascii="Times New Roman" w:eastAsia="Times New Roman" w:hAnsi="Times New Roman" w:cs="Times New Roman"/>
              <w:noProof/>
              <w:color w:val="008000"/>
              <w:sz w:val="24"/>
              <w:szCs w:val="24"/>
            </w:rPr>
            <w:t>IF EPType = "Trust Plan"</w:t>
          </w:r>
          <w:r w:rsidR="00241346">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as an individual and as trustee of</w:t>
      </w:r>
      <w:r>
        <w:rPr>
          <w:rFonts w:ascii="Times New Roman" w:eastAsia="Times New Roman" w:hAnsi="Times New Roman" w:cs="Times New Roman"/>
          <w:sz w:val="24"/>
          <w:szCs w:val="24"/>
        </w:rPr>
        <w:t xml:space="preserve"> the</w:t>
      </w:r>
      <w:r w:rsidRPr="00BA2262">
        <w:rPr>
          <w:rFonts w:ascii="Times New Roman" w:eastAsia="Times New Roman" w:hAnsi="Times New Roman" w:cs="Times New Roman"/>
          <w:sz w:val="24"/>
          <w:szCs w:val="24"/>
        </w:rPr>
        <w:t xml:space="preserve"> </w:t>
      </w:r>
      <w:bookmarkStart w:id="693" w:name="HDSTE1c1"/>
      <w:bookmarkStart w:id="694" w:name="HDNDE1c1"/>
      <w:bookmarkEnd w:id="693"/>
      <w:bookmarkEnd w:id="694"/>
      <w:sdt>
        <w:sdtPr>
          <w:rPr>
            <w:rFonts w:ascii="Times New Roman" w:eastAsia="Times New Roman" w:hAnsi="Times New Roman" w:cs="Times New Roman"/>
            <w:color w:val="0000FF"/>
            <w:sz w:val="24"/>
            <w:szCs w:val="24"/>
          </w:rPr>
          <w:tag w:val="HD:1.185.0.0:508a303e-14ad-49b1-826c-364cf9c1d870"/>
          <w:id w:val="1544861936"/>
          <w:placeholder>
            <w:docPart w:val="A15BF6D2C51347C88209150CDCD504BF"/>
          </w:placeholder>
        </w:sdtPr>
        <w:sdtContent>
          <w:r>
            <w:rPr>
              <w:rFonts w:ascii="Times New Roman" w:eastAsia="Times New Roman" w:hAnsi="Times New Roman" w:cs="Times New Roman"/>
              <w:noProof/>
              <w:color w:val="0000FF"/>
              <w:sz w:val="24"/>
              <w:szCs w:val="24"/>
            </w:rPr>
            <w:t>[</w:t>
          </w:r>
          <w:r w:rsidRPr="004A09A5">
            <w:rPr>
              <w:rFonts w:ascii="Times New Roman" w:eastAsia="Times New Roman" w:hAnsi="Times New Roman" w:cs="Times New Roman"/>
              <w:noProof/>
              <w:color w:val="0000FF"/>
              <w:sz w:val="24"/>
              <w:szCs w:val="24"/>
            </w:rPr>
            <w:t>TrustName:LIKE THIS</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sz w:val="24"/>
          <w:szCs w:val="24"/>
        </w:rPr>
        <w:t xml:space="preserve">, executed by me on </w:t>
      </w:r>
      <w:bookmarkStart w:id="695" w:name="HDSTE1c2"/>
      <w:bookmarkStart w:id="696" w:name="HDNDE1c2"/>
      <w:bookmarkEnd w:id="695"/>
      <w:bookmarkEnd w:id="696"/>
      <w:sdt>
        <w:sdtPr>
          <w:rPr>
            <w:rFonts w:ascii="Times New Roman" w:eastAsia="Times New Roman" w:hAnsi="Times New Roman" w:cs="Times New Roman"/>
            <w:sz w:val="24"/>
            <w:szCs w:val="24"/>
          </w:rPr>
          <w:tag w:val="HD:1.185.0.0:b67e1f60-f030-426e-8cd7-919c1d01c23a"/>
          <w:id w:val="-783812470"/>
          <w:placeholder>
            <w:docPart w:val="5A53CD379C1541C48AD45DDC29431266"/>
          </w:placeholder>
        </w:sdtPr>
        <w:sdtContent>
          <w:r>
            <w:rPr>
              <w:rFonts w:ascii="Times New Roman" w:eastAsia="Times New Roman" w:hAnsi="Times New Roman" w:cs="Times New Roman"/>
              <w:noProof/>
              <w:sz w:val="24"/>
              <w:szCs w:val="24"/>
            </w:rPr>
            <w:t>[</w:t>
          </w:r>
          <w:r w:rsidRPr="00BE5F69">
            <w:rPr>
              <w:rFonts w:ascii="Times New Roman" w:eastAsia="Times New Roman" w:hAnsi="Times New Roman" w:cs="Times New Roman"/>
              <w:noProof/>
              <w:color w:val="0000FF"/>
              <w:sz w:val="24"/>
              <w:szCs w:val="24"/>
            </w:rPr>
            <w:t>TrustDate:Mmmm d, yyyy</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w:t>
      </w:r>
      <w:r w:rsidR="00CE0255">
        <w:rPr>
          <w:rFonts w:ascii="Times New Roman" w:eastAsia="Times New Roman" w:hAnsi="Times New Roman" w:cs="Times New Roman"/>
          <w:sz w:val="24"/>
          <w:szCs w:val="24"/>
        </w:rPr>
        <w:t xml:space="preserve"> as amended,</w:t>
      </w:r>
      <w:sdt>
        <w:sdtPr>
          <w:rPr>
            <w:rFonts w:ascii="Times New Roman" w:eastAsia="Times New Roman" w:hAnsi="Times New Roman" w:cs="Times New Roman"/>
            <w:sz w:val="24"/>
            <w:szCs w:val="24"/>
          </w:rPr>
          <w:tag w:val="HD:1.190.0.0:29fe0256-bb04-43a2-90d0-19beb6774229"/>
          <w:id w:val="-1348094085"/>
          <w:placeholder>
            <w:docPart w:val="3BF5F155943D4609AC40D7A9B06450EE"/>
          </w:placeholder>
        </w:sdtPr>
        <w:sdtContent>
          <w:r w:rsidR="00241346">
            <w:rPr>
              <w:rFonts w:ascii="Times New Roman" w:eastAsia="Times New Roman" w:hAnsi="Times New Roman" w:cs="Times New Roman"/>
              <w:noProof/>
              <w:sz w:val="24"/>
              <w:szCs w:val="24"/>
            </w:rPr>
            <w:t>[</w:t>
          </w:r>
          <w:r w:rsidR="00241346" w:rsidRPr="00241346">
            <w:rPr>
              <w:rFonts w:ascii="Times New Roman" w:eastAsia="Times New Roman" w:hAnsi="Times New Roman" w:cs="Times New Roman"/>
              <w:noProof/>
              <w:color w:val="008000"/>
              <w:sz w:val="24"/>
              <w:szCs w:val="24"/>
            </w:rPr>
            <w:t>END IF</w:t>
          </w:r>
          <w:r w:rsidR="00241346">
            <w:rPr>
              <w:rFonts w:ascii="Times New Roman" w:eastAsia="Times New Roman" w:hAnsi="Times New Roman" w:cs="Times New Roman"/>
              <w:noProof/>
              <w:sz w:val="24"/>
              <w:szCs w:val="24"/>
            </w:rPr>
            <w:t>]</w:t>
          </w:r>
        </w:sdtContent>
      </w:sdt>
      <w:bookmarkEnd w:id="692"/>
      <w:r w:rsidRPr="00BA2262">
        <w:rPr>
          <w:rFonts w:ascii="Times New Roman" w:eastAsia="Times New Roman" w:hAnsi="Times New Roman" w:cs="Times New Roman"/>
          <w:sz w:val="24"/>
          <w:szCs w:val="24"/>
        </w:rPr>
        <w:t xml:space="preserve"> name the following</w:t>
      </w:r>
      <w:r>
        <w:rPr>
          <w:rFonts w:ascii="Times New Roman" w:eastAsia="Times New Roman" w:hAnsi="Times New Roman" w:cs="Times New Roman"/>
          <w:sz w:val="24"/>
          <w:szCs w:val="24"/>
        </w:rPr>
        <w:t xml:space="preserve">, </w:t>
      </w:r>
      <w:r w:rsidRPr="00E20AA4">
        <w:rPr>
          <w:rFonts w:ascii="Times New Roman" w:hAnsi="Times New Roman" w:cs="Times New Roman"/>
          <w:b/>
          <w:bCs/>
          <w:color w:val="000000"/>
          <w:sz w:val="24"/>
          <w:szCs w:val="24"/>
        </w:rPr>
        <w:t>in the order of priority</w:t>
      </w:r>
      <w:r w:rsidRPr="00D55DC2">
        <w:rPr>
          <w:rFonts w:ascii="Times New Roman" w:hAnsi="Times New Roman" w:cs="Times New Roman"/>
          <w:color w:val="000000"/>
          <w:sz w:val="24"/>
          <w:szCs w:val="24"/>
        </w:rPr>
        <w:t xml:space="preserve"> indicated, </w:t>
      </w:r>
      <w:r>
        <w:rPr>
          <w:rFonts w:ascii="Times New Roman" w:hAnsi="Times New Roman" w:cs="Times New Roman"/>
          <w:color w:val="000000"/>
          <w:sz w:val="24"/>
          <w:szCs w:val="24"/>
        </w:rPr>
        <w:t xml:space="preserve">as </w:t>
      </w:r>
      <w:r w:rsidRPr="00BA2262">
        <w:rPr>
          <w:rFonts w:ascii="Times New Roman" w:eastAsia="Times New Roman" w:hAnsi="Times New Roman" w:cs="Times New Roman"/>
          <w:sz w:val="24"/>
          <w:szCs w:val="24"/>
        </w:rPr>
        <w:t>my agent:</w:t>
      </w:r>
    </w:p>
    <w:sdt>
      <w:sdtPr>
        <w:rPr>
          <w:rFonts w:ascii="Times New Roman" w:hAnsi="Times New Roman" w:cs="Times New Roman"/>
          <w:color w:val="000000"/>
          <w:sz w:val="24"/>
          <w:szCs w:val="24"/>
        </w:rPr>
        <w:tag w:val="HD:1.185.0.0:fb104711-fa46-4e2f-9540-160db9b6337a"/>
        <w:id w:val="-1329977541"/>
        <w:placeholder>
          <w:docPart w:val="48183A29D69E460F8D39B4A3224E2D15"/>
        </w:placeholder>
      </w:sdtPr>
      <w:sdtContent>
        <w:p w14:paraId="6421F49E" w14:textId="77777777" w:rsidR="00872B24" w:rsidRDefault="00872B24" w:rsidP="00872B2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4F1D4E">
            <w:rPr>
              <w:rFonts w:ascii="Times New Roman" w:hAnsi="Times New Roman" w:cs="Times New Roman"/>
              <w:noProof/>
              <w:color w:val="800080"/>
              <w:sz w:val="24"/>
              <w:szCs w:val="24"/>
            </w:rPr>
            <w:t>ASK PrimaryPoaDialog</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20435848-e1ff-47f9-ae68-34766b5d004f"/>
        <w:id w:val="1487438247"/>
        <w:placeholder>
          <w:docPart w:val="7315E05C84414A8F84074DBB425AFCD1"/>
        </w:placeholder>
      </w:sdtPr>
      <w:sdtContent>
        <w:p w14:paraId="24BD94F2"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(PrimaryPoaA2)</w:t>
          </w:r>
          <w:r>
            <w:rPr>
              <w:rFonts w:ascii="Times New Roman" w:hAnsi="Times New Roman" w:cs="Times New Roman"/>
              <w:b/>
              <w:noProof/>
              <w:sz w:val="24"/>
              <w:szCs w:val="24"/>
            </w:rPr>
            <w:t>]</w:t>
          </w:r>
        </w:p>
      </w:sdtContent>
    </w:sdt>
    <w:p w14:paraId="39454157" w14:textId="28B291D9" w:rsidR="003F0E01" w:rsidRPr="00EB600C" w:rsidRDefault="003F0E01" w:rsidP="003F0E01">
      <w:pPr>
        <w:tabs>
          <w:tab w:val="left" w:pos="-1440"/>
        </w:tabs>
        <w:spacing w:after="0"/>
        <w:ind w:left="2880" w:hanging="1440"/>
        <w:jc w:val="both"/>
        <w:rPr>
          <w:rFonts w:ascii="Times New Roman" w:hAnsi="Times New Roman" w:cs="Times New Roman"/>
          <w:color w:val="000000"/>
          <w:sz w:val="24"/>
          <w:szCs w:val="24"/>
        </w:rPr>
      </w:pPr>
      <w:r w:rsidRPr="00D55DC2">
        <w:rPr>
          <w:rFonts w:ascii="Times New Roman" w:hAnsi="Times New Roman" w:cs="Times New Roman"/>
          <w:color w:val="000000"/>
          <w:sz w:val="24"/>
          <w:szCs w:val="24"/>
        </w:rPr>
        <w:t>First: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dab6a09c-33be-4926-a147-a57d0806ab26"/>
          <w:id w:val="-1868430904"/>
          <w:placeholder>
            <w:docPart w:val="EDF886751D0D464BA6F2166240ADDD29"/>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PrimaryPoaA1.ImportantPeopleNameUse:LIKE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751d7ad9-27ad-4707-a2bf-7b4e785bc43b"/>
          <w:id w:val="-1400899271"/>
          <w:placeholder>
            <w:docPart w:val="98740E19501442489165E7FAD56406D7"/>
          </w:placeholder>
        </w:sdtPr>
        <w:sdtContent>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COUNT(PrimaryPoaA1)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w:t>
      </w:r>
      <w:r w:rsidR="005E3FEA">
        <w:rPr>
          <w:rFonts w:ascii="Times New Roman" w:hAnsi="Times New Roman" w:cs="Times New Roman"/>
          <w:color w:val="000000"/>
          <w:sz w:val="24"/>
          <w:szCs w:val="24"/>
        </w:rPr>
        <w:t>as co-agents, acting together or separately</w:t>
      </w:r>
      <w:r>
        <w:rPr>
          <w:rFonts w:ascii="Times New Roman" w:hAnsi="Times New Roman" w:cs="Times New Roman"/>
          <w:sz w:val="24"/>
          <w:szCs w:val="24"/>
        </w:rPr>
        <w:t>.</w:t>
      </w:r>
      <w:sdt>
        <w:sdtPr>
          <w:rPr>
            <w:rFonts w:ascii="Times New Roman" w:hAnsi="Times New Roman" w:cs="Times New Roman"/>
            <w:sz w:val="24"/>
            <w:szCs w:val="24"/>
          </w:rPr>
          <w:tag w:val="HD:1.185.0.0:d50e17a1-c14e-40b2-b238-4896b41bc0bf"/>
          <w:id w:val="1755623810"/>
          <w:placeholder>
            <w:docPart w:val="8154170DF38E404BA041DA1366935AF4"/>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713e687d-e519-43cd-903a-cbd9965f5f1f"/>
          <w:id w:val="722793254"/>
          <w:placeholder>
            <w:docPart w:val="5D3ACF14A65B4C5D8C19C64AA01F4981"/>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p w14:paraId="1807DEC2"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00F97FF6" w14:textId="76699C70"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Second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5f234c10-b87b-42af-8537-a233b0e87953"/>
          <w:id w:val="950213093"/>
          <w:placeholder>
            <w:docPart w:val="53BA2F262EBA407792CE704EF5D4408F"/>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PrimaryPoaA2.ImportantPeopleNameUse:LIKE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f64722ee-8b7e-484d-bded-940634a8dd28"/>
          <w:id w:val="-1489397853"/>
          <w:placeholder>
            <w:docPart w:val="6667507F751B4212B8ACDB42BA4C0F39"/>
          </w:placeholder>
        </w:sdtPr>
        <w:sdtContent>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COUNT(PrimaryPoaA2)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w:t>
      </w:r>
      <w:r w:rsidR="005E3FEA">
        <w:rPr>
          <w:rFonts w:ascii="Times New Roman" w:hAnsi="Times New Roman" w:cs="Times New Roman"/>
          <w:color w:val="000000"/>
          <w:sz w:val="24"/>
          <w:szCs w:val="24"/>
        </w:rPr>
        <w:t>as co-agents, acting together or separately</w:t>
      </w:r>
      <w:r w:rsidR="005E3FEA">
        <w:rPr>
          <w:rFonts w:ascii="Times New Roman" w:hAnsi="Times New Roman" w:cs="Times New Roman"/>
          <w:sz w:val="24"/>
          <w:szCs w:val="24"/>
        </w:rPr>
        <w:t>.</w:t>
      </w:r>
      <w:sdt>
        <w:sdtPr>
          <w:rPr>
            <w:rFonts w:ascii="Times New Roman" w:hAnsi="Times New Roman" w:cs="Times New Roman"/>
            <w:sz w:val="24"/>
            <w:szCs w:val="24"/>
          </w:rPr>
          <w:tag w:val="HD:1.185.0.0:e5909646-6f4f-4dc1-8dc2-1434baa49117"/>
          <w:id w:val="-1745250455"/>
          <w:placeholder>
            <w:docPart w:val="250545073F8647CD827A5E9D6C3EC194"/>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e564ce47-e80b-40f2-8cbb-9b65054050b2"/>
          <w:id w:val="-390967801"/>
          <w:placeholder>
            <w:docPart w:val="4EE53604570B4E9E8D6D1A210EA788F1"/>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p w14:paraId="63F9DCE7" w14:textId="77777777" w:rsidR="003F0E01" w:rsidRDefault="00000000" w:rsidP="00872B24">
      <w:pPr>
        <w:spacing w:after="0"/>
        <w:ind w:left="144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cfb29f4c-6278-4deb-95fc-cc921a9cb203"/>
          <w:id w:val="37017495"/>
          <w:placeholder>
            <w:docPart w:val="34ED0DFBBF404F2F85EA7484A5E9619A"/>
          </w:placeholder>
        </w:sdtPr>
        <w:sdtContent>
          <w:r w:rsidR="003F0E01">
            <w:rPr>
              <w:rFonts w:ascii="Times New Roman" w:hAnsi="Times New Roman" w:cs="Times New Roman"/>
              <w:noProof/>
              <w:color w:val="000000"/>
              <w:sz w:val="24"/>
              <w:szCs w:val="24"/>
            </w:rPr>
            <w:t>[</w:t>
          </w:r>
          <w:r w:rsidR="003F0E01" w:rsidRPr="003F0E01">
            <w:rPr>
              <w:rFonts w:ascii="Times New Roman" w:hAnsi="Times New Roman" w:cs="Times New Roman"/>
              <w:noProof/>
              <w:color w:val="008000"/>
              <w:sz w:val="24"/>
              <w:szCs w:val="24"/>
            </w:rPr>
            <w:t>ELSE</w:t>
          </w:r>
          <w:r w:rsidR="003F0E01">
            <w:rPr>
              <w:rFonts w:ascii="Times New Roman" w:hAnsi="Times New Roman" w:cs="Times New Roman"/>
              <w:noProof/>
              <w:color w:val="000000"/>
              <w:sz w:val="24"/>
              <w:szCs w:val="24"/>
            </w:rPr>
            <w:t>]</w:t>
          </w:r>
        </w:sdtContent>
      </w:sdt>
    </w:p>
    <w:p w14:paraId="3F0909E9" w14:textId="34A8AD82" w:rsidR="003F0E01" w:rsidRPr="00EB600C" w:rsidRDefault="00000000" w:rsidP="003F0E01">
      <w:pPr>
        <w:tabs>
          <w:tab w:val="left" w:pos="-1440"/>
        </w:tabs>
        <w:spacing w:after="0"/>
        <w:ind w:left="144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f4dc6f73-3d54-42e7-bc42-1226777ec787"/>
          <w:id w:val="462470740"/>
          <w:placeholder>
            <w:docPart w:val="964D388238B3439784CD3D2EE794816F"/>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PrimaryPoaA1.ImportantPeopleNameUse:LIKE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539a1b44-812d-42d9-a15a-7b8f3f118bbe"/>
          <w:id w:val="-24170306"/>
          <w:placeholder>
            <w:docPart w:val="F25264A2DEA340E0963346ADE4016FF7"/>
          </w:placeholder>
        </w:sdtPr>
        <w:sdtContent>
          <w:r w:rsidR="003F0E01">
            <w:rPr>
              <w:rFonts w:ascii="Times New Roman" w:hAnsi="Times New Roman" w:cs="Times New Roman"/>
              <w:noProof/>
              <w:color w:val="000000"/>
              <w:sz w:val="24"/>
              <w:szCs w:val="24"/>
            </w:rPr>
            <w:t>[</w:t>
          </w:r>
          <w:r w:rsidR="003F0E01" w:rsidRPr="004F1D4E">
            <w:rPr>
              <w:rFonts w:ascii="Times New Roman" w:hAnsi="Times New Roman" w:cs="Times New Roman"/>
              <w:noProof/>
              <w:color w:val="008000"/>
              <w:sz w:val="24"/>
              <w:szCs w:val="24"/>
            </w:rPr>
            <w:t>IF COUNT(PrimaryPoaA1) &gt; 1</w:t>
          </w:r>
          <w:r w:rsidR="003F0E01">
            <w:rPr>
              <w:rFonts w:ascii="Times New Roman" w:hAnsi="Times New Roman" w:cs="Times New Roman"/>
              <w:noProof/>
              <w:color w:val="000000"/>
              <w:sz w:val="24"/>
              <w:szCs w:val="24"/>
            </w:rPr>
            <w:t>]</w:t>
          </w:r>
        </w:sdtContent>
      </w:sdt>
      <w:r w:rsidR="003F0E01" w:rsidRPr="00EB600C">
        <w:rPr>
          <w:rFonts w:ascii="Times New Roman" w:hAnsi="Times New Roman" w:cs="Times New Roman"/>
          <w:color w:val="000000"/>
          <w:sz w:val="24"/>
          <w:szCs w:val="24"/>
        </w:rPr>
        <w:t xml:space="preserve">, </w:t>
      </w:r>
      <w:r w:rsidR="005E3FEA">
        <w:rPr>
          <w:rFonts w:ascii="Times New Roman" w:hAnsi="Times New Roman" w:cs="Times New Roman"/>
          <w:color w:val="000000"/>
          <w:sz w:val="24"/>
          <w:szCs w:val="24"/>
        </w:rPr>
        <w:t>as co-agents, acting together or separately</w:t>
      </w:r>
      <w:r w:rsidR="005E3FEA">
        <w:rPr>
          <w:rFonts w:ascii="Times New Roman" w:hAnsi="Times New Roman" w:cs="Times New Roman"/>
          <w:sz w:val="24"/>
          <w:szCs w:val="24"/>
        </w:rPr>
        <w:t>.</w:t>
      </w:r>
      <w:sdt>
        <w:sdtPr>
          <w:rPr>
            <w:rFonts w:ascii="Times New Roman" w:hAnsi="Times New Roman" w:cs="Times New Roman"/>
            <w:sz w:val="24"/>
            <w:szCs w:val="24"/>
          </w:rPr>
          <w:tag w:val="HD:1.185.0.0:8100cf3d-286f-4299-a07c-98a76dcab4cf"/>
          <w:id w:val="1052428887"/>
          <w:placeholder>
            <w:docPart w:val="EDABE9C4B74D4F34AC44C6B6F40B8B62"/>
          </w:placeholder>
        </w:sdtPr>
        <w:sdtContent>
          <w:r w:rsidR="003F0E01">
            <w:rPr>
              <w:rFonts w:ascii="Times New Roman" w:hAnsi="Times New Roman" w:cs="Times New Roman"/>
              <w:noProof/>
              <w:sz w:val="24"/>
              <w:szCs w:val="24"/>
            </w:rPr>
            <w:t>[</w:t>
          </w:r>
          <w:r w:rsidR="003F0E01" w:rsidRPr="00EB600C">
            <w:rPr>
              <w:rFonts w:ascii="Times New Roman" w:hAnsi="Times New Roman" w:cs="Times New Roman"/>
              <w:noProof/>
              <w:color w:val="008000"/>
              <w:sz w:val="24"/>
              <w:szCs w:val="24"/>
            </w:rPr>
            <w:t>ELSE</w:t>
          </w:r>
          <w:r w:rsidR="003F0E01">
            <w:rPr>
              <w:rFonts w:ascii="Times New Roman" w:hAnsi="Times New Roman" w:cs="Times New Roman"/>
              <w:noProof/>
              <w:sz w:val="24"/>
              <w:szCs w:val="24"/>
            </w:rPr>
            <w:t>]</w:t>
          </w:r>
        </w:sdtContent>
      </w:sdt>
      <w:r w:rsidR="003F0E01">
        <w:rPr>
          <w:rFonts w:ascii="Times New Roman" w:hAnsi="Times New Roman" w:cs="Times New Roman"/>
          <w:sz w:val="24"/>
          <w:szCs w:val="24"/>
        </w:rPr>
        <w:t>.</w:t>
      </w:r>
      <w:sdt>
        <w:sdtPr>
          <w:rPr>
            <w:rFonts w:ascii="Times New Roman" w:hAnsi="Times New Roman" w:cs="Times New Roman"/>
            <w:sz w:val="24"/>
            <w:szCs w:val="24"/>
          </w:rPr>
          <w:tag w:val="HD:1.185.0.0:89b97412-2b06-4c96-a404-78c18f6186cd"/>
          <w:id w:val="-1051760971"/>
          <w:placeholder>
            <w:docPart w:val="59D9BBB829CE4143B1477AEDC3F795CF"/>
          </w:placeholder>
        </w:sdtPr>
        <w:sdtContent>
          <w:r w:rsidR="003F0E01">
            <w:rPr>
              <w:rFonts w:ascii="Times New Roman" w:hAnsi="Times New Roman" w:cs="Times New Roman"/>
              <w:noProof/>
              <w:sz w:val="24"/>
              <w:szCs w:val="24"/>
            </w:rPr>
            <w:t>[</w:t>
          </w:r>
          <w:r w:rsidR="003F0E01" w:rsidRPr="00EB600C">
            <w:rPr>
              <w:rFonts w:ascii="Times New Roman" w:hAnsi="Times New Roman" w:cs="Times New Roman"/>
              <w:noProof/>
              <w:color w:val="008000"/>
              <w:sz w:val="24"/>
              <w:szCs w:val="24"/>
            </w:rPr>
            <w:t>END IF</w:t>
          </w:r>
          <w:r w:rsidR="003F0E01">
            <w:rPr>
              <w:rFonts w:ascii="Times New Roman" w:hAnsi="Times New Roman" w:cs="Times New Roman"/>
              <w:noProof/>
              <w:sz w:val="24"/>
              <w:szCs w:val="24"/>
            </w:rPr>
            <w:t>]</w:t>
          </w:r>
        </w:sdtContent>
      </w:sdt>
    </w:p>
    <w:p w14:paraId="7EAEBEC7" w14:textId="3643D973" w:rsidR="00872B24" w:rsidRDefault="00000000" w:rsidP="00872B24">
      <w:pPr>
        <w:spacing w:after="0"/>
        <w:ind w:left="144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7e037fdc-70d7-4949-8ae3-5f8e8ebbb04a"/>
          <w:id w:val="-1206246517"/>
          <w:placeholder>
            <w:docPart w:val="43B825D5A08E46AEA40A6428AE3D4C4A"/>
          </w:placeholder>
        </w:sdtPr>
        <w:sdtContent>
          <w:r w:rsidR="00872B24">
            <w:rPr>
              <w:rFonts w:ascii="Times New Roman" w:hAnsi="Times New Roman" w:cs="Times New Roman"/>
              <w:noProof/>
              <w:color w:val="000000"/>
              <w:sz w:val="24"/>
              <w:szCs w:val="24"/>
            </w:rPr>
            <w:t>[</w:t>
          </w:r>
          <w:r w:rsidR="00872B24" w:rsidRPr="00D047FC">
            <w:rPr>
              <w:rFonts w:ascii="Times New Roman" w:hAnsi="Times New Roman" w:cs="Times New Roman"/>
              <w:noProof/>
              <w:color w:val="008000"/>
              <w:sz w:val="24"/>
              <w:szCs w:val="24"/>
            </w:rPr>
            <w:t>END IF</w:t>
          </w:r>
          <w:r w:rsidR="00872B24">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b53e080c-b114-4bb9-a5cf-45ebae11df96"/>
        <w:id w:val="-644049506"/>
        <w:placeholder>
          <w:docPart w:val="A053127F226B43D183053171CBC52D36"/>
        </w:placeholder>
      </w:sdtPr>
      <w:sdtContent>
        <w:p w14:paraId="10D9E443"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(PrimaryPoaA3)</w:t>
          </w:r>
          <w:r>
            <w:rPr>
              <w:rFonts w:ascii="Times New Roman" w:hAnsi="Times New Roman" w:cs="Times New Roman"/>
              <w:b/>
              <w:noProof/>
              <w:sz w:val="24"/>
              <w:szCs w:val="24"/>
            </w:rPr>
            <w:t>]</w:t>
          </w:r>
        </w:p>
      </w:sdtContent>
    </w:sdt>
    <w:p w14:paraId="1216A90C"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0A5FE883" w14:textId="3513B9AB"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5dc847f4-a692-4d95-99ab-050ae68743a9"/>
          <w:id w:val="815467453"/>
          <w:placeholder>
            <w:docPart w:val="CC86949AE6854DBDA81F60102995607F"/>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PrimaryPoaA3.ImportantPeopleNameUse:LIKE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0d87f08a-cc66-40b2-9809-e7a2028d9e5f"/>
          <w:id w:val="-1976524398"/>
          <w:placeholder>
            <w:docPart w:val="4300CB6F0AD34CDCB644451260AE8065"/>
          </w:placeholder>
        </w:sdtPr>
        <w:sdtContent>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COUNT(PrimaryPoaA3)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w:t>
      </w:r>
      <w:r w:rsidR="005E3FEA">
        <w:rPr>
          <w:rFonts w:ascii="Times New Roman" w:hAnsi="Times New Roman" w:cs="Times New Roman"/>
          <w:color w:val="000000"/>
          <w:sz w:val="24"/>
          <w:szCs w:val="24"/>
        </w:rPr>
        <w:t>as co-agents, acting together or separately</w:t>
      </w:r>
      <w:r w:rsidR="005E3FEA">
        <w:rPr>
          <w:rFonts w:ascii="Times New Roman" w:hAnsi="Times New Roman" w:cs="Times New Roman"/>
          <w:sz w:val="24"/>
          <w:szCs w:val="24"/>
        </w:rPr>
        <w:t>.</w:t>
      </w:r>
      <w:sdt>
        <w:sdtPr>
          <w:rPr>
            <w:rFonts w:ascii="Times New Roman" w:hAnsi="Times New Roman" w:cs="Times New Roman"/>
            <w:sz w:val="24"/>
            <w:szCs w:val="24"/>
          </w:rPr>
          <w:tag w:val="HD:1.185.0.0:eee24ae3-3bad-4efb-929c-42577a207c14"/>
          <w:id w:val="-1293825911"/>
          <w:placeholder>
            <w:docPart w:val="B9246CC7CB674279880A13E7FBB2F27A"/>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a450042c-7fcf-490e-897a-e777e08da191"/>
          <w:id w:val="-1827966828"/>
          <w:placeholder>
            <w:docPart w:val="914B569F99F841559CBAD73D255EE432"/>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1282eeba-bf23-4e7b-b5c7-8d58fa653066"/>
        <w:id w:val="1150405618"/>
        <w:placeholder>
          <w:docPart w:val="B99906D995154FEDB0D5B50677BFDC31"/>
        </w:placeholder>
      </w:sdtPr>
      <w:sdtContent>
        <w:p w14:paraId="1C679114"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8251b4ed-5dec-4bf9-ac39-26cf92e11477"/>
        <w:id w:val="1908885971"/>
        <w:placeholder>
          <w:docPart w:val="CFAB18627ACF4397BFA5B65233C70FDE"/>
        </w:placeholder>
      </w:sdtPr>
      <w:sdtContent>
        <w:p w14:paraId="4C357B8A"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(PrimaryPoaA4)</w:t>
          </w:r>
          <w:r>
            <w:rPr>
              <w:rFonts w:ascii="Times New Roman" w:hAnsi="Times New Roman" w:cs="Times New Roman"/>
              <w:b/>
              <w:noProof/>
              <w:sz w:val="24"/>
              <w:szCs w:val="24"/>
            </w:rPr>
            <w:t>]</w:t>
          </w:r>
        </w:p>
      </w:sdtContent>
    </w:sdt>
    <w:p w14:paraId="3AD13DB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0839747E" w14:textId="702D50CE"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Fourth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f433a6c2-98f2-45b0-a235-f976a6910fd8"/>
          <w:id w:val="2103605120"/>
          <w:placeholder>
            <w:docPart w:val="34BEC19BAFE942F6991E2B53C153F90A"/>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PrimaryPoaA4.ImportantPeopleNameUse:LIKE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31b771aa-693c-475c-8b7a-0642f083d41d"/>
          <w:id w:val="-1239557779"/>
          <w:placeholder>
            <w:docPart w:val="8562EE3218C94FC59B9A0DE2360ADA79"/>
          </w:placeholder>
        </w:sdtPr>
        <w:sdtContent>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COUNT(PrimaryPoaA4)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w:t>
      </w:r>
      <w:r w:rsidR="005E3FEA">
        <w:rPr>
          <w:rFonts w:ascii="Times New Roman" w:hAnsi="Times New Roman" w:cs="Times New Roman"/>
          <w:color w:val="000000"/>
          <w:sz w:val="24"/>
          <w:szCs w:val="24"/>
        </w:rPr>
        <w:t>as co-agents, acting together or separately</w:t>
      </w:r>
      <w:r w:rsidR="005E3FEA">
        <w:rPr>
          <w:rFonts w:ascii="Times New Roman" w:hAnsi="Times New Roman" w:cs="Times New Roman"/>
          <w:sz w:val="24"/>
          <w:szCs w:val="24"/>
        </w:rPr>
        <w:t>.</w:t>
      </w:r>
      <w:sdt>
        <w:sdtPr>
          <w:rPr>
            <w:rFonts w:ascii="Times New Roman" w:hAnsi="Times New Roman" w:cs="Times New Roman"/>
            <w:sz w:val="24"/>
            <w:szCs w:val="24"/>
          </w:rPr>
          <w:tag w:val="HD:1.185.0.0:9be48fc9-43f2-4f01-810f-475ddba9364e"/>
          <w:id w:val="-1514594820"/>
          <w:placeholder>
            <w:docPart w:val="83A239FE0ED34C44B9983C20F7B2B5DC"/>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64e4559a-941c-48ef-baac-9f6e732a1cf3"/>
          <w:id w:val="-1386022233"/>
          <w:placeholder>
            <w:docPart w:val="A9A5F4E5650440838125E0B052178AF1"/>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906e21a1-9ff3-4ffe-b7d1-6a4945ebcd25"/>
        <w:id w:val="1142225835"/>
        <w:placeholder>
          <w:docPart w:val="D5A011EB8FC84F0D8F4AEA667F933F21"/>
        </w:placeholder>
      </w:sdtPr>
      <w:sdtContent>
        <w:p w14:paraId="1F36C58A"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df31f6ab-71ca-442e-99df-218b6df09f17"/>
        <w:id w:val="1049262080"/>
        <w:placeholder>
          <w:docPart w:val="1AB979D9B26A4C0AA83DB035D34DEB2C"/>
        </w:placeholder>
      </w:sdtPr>
      <w:sdtContent>
        <w:p w14:paraId="134508B7"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(PrimaryPoaA5)</w:t>
          </w:r>
          <w:r>
            <w:rPr>
              <w:rFonts w:ascii="Times New Roman" w:hAnsi="Times New Roman" w:cs="Times New Roman"/>
              <w:b/>
              <w:noProof/>
              <w:sz w:val="24"/>
              <w:szCs w:val="24"/>
            </w:rPr>
            <w:t>]</w:t>
          </w:r>
        </w:p>
      </w:sdtContent>
    </w:sdt>
    <w:p w14:paraId="5A6C1631"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7F9C3B1A" w14:textId="3360541B"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Fifth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ab7fe853-bf9c-47f7-9ecf-ff040c60e34b"/>
          <w:id w:val="17668607"/>
          <w:placeholder>
            <w:docPart w:val="36929F2AD1E24CF791F403F7058228A4"/>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PrimaryPoaA5.ImportantPeopleNameUse:LIKE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7e936b32-3f0c-49f1-a286-6d35da252314"/>
          <w:id w:val="937403832"/>
          <w:placeholder>
            <w:docPart w:val="E694376E8EA44AE2AFAA78ED6EDC0107"/>
          </w:placeholder>
        </w:sdtPr>
        <w:sdtContent>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COUNT(PrimaryPoaA5)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w:t>
      </w:r>
      <w:r w:rsidR="005E3FEA">
        <w:rPr>
          <w:rFonts w:ascii="Times New Roman" w:hAnsi="Times New Roman" w:cs="Times New Roman"/>
          <w:color w:val="000000"/>
          <w:sz w:val="24"/>
          <w:szCs w:val="24"/>
        </w:rPr>
        <w:t>as co-agents, acting together or separately</w:t>
      </w:r>
      <w:r w:rsidR="005E3FEA">
        <w:rPr>
          <w:rFonts w:ascii="Times New Roman" w:hAnsi="Times New Roman" w:cs="Times New Roman"/>
          <w:sz w:val="24"/>
          <w:szCs w:val="24"/>
        </w:rPr>
        <w:t>.</w:t>
      </w:r>
      <w:sdt>
        <w:sdtPr>
          <w:rPr>
            <w:rFonts w:ascii="Times New Roman" w:hAnsi="Times New Roman" w:cs="Times New Roman"/>
            <w:sz w:val="24"/>
            <w:szCs w:val="24"/>
          </w:rPr>
          <w:tag w:val="HD:1.185.0.0:b772122a-8fed-4559-9652-dcb157a537f9"/>
          <w:id w:val="-666938291"/>
          <w:placeholder>
            <w:docPart w:val="4AD8CE8463924A49A6990B47ED625C2B"/>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eef52719-5fa2-492d-9291-34f01a6af630"/>
          <w:id w:val="1966770682"/>
          <w:placeholder>
            <w:docPart w:val="C141D32183784B69966E0BFBBEC90897"/>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12ce7980-39b5-4276-bdb1-46e38e27aaf3"/>
        <w:id w:val="-1414697812"/>
        <w:placeholder>
          <w:docPart w:val="34D1A80E1C6F436598B8E6E554EFF171"/>
        </w:placeholder>
      </w:sdtPr>
      <w:sdtContent>
        <w:p w14:paraId="27944477" w14:textId="77777777" w:rsidR="00872B24" w:rsidRDefault="00872B24" w:rsidP="00872B24">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7E1351FB"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463D18B2"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color w:val="000000"/>
          <w:sz w:val="24"/>
          <w:szCs w:val="24"/>
        </w:rPr>
      </w:pPr>
      <w:r w:rsidRPr="00BA2262">
        <w:rPr>
          <w:rFonts w:ascii="Times New Roman" w:eastAsia="Times New Roman" w:hAnsi="Times New Roman" w:cs="Times New Roman"/>
          <w:b/>
          <w:color w:val="000000"/>
          <w:sz w:val="24"/>
          <w:szCs w:val="24"/>
        </w:rPr>
        <w:t>GRANT OF GENERAL AUTHORITY</w:t>
      </w:r>
    </w:p>
    <w:p w14:paraId="30E95116" w14:textId="77777777" w:rsidR="00872B24" w:rsidRPr="00BA2262" w:rsidRDefault="00872B24" w:rsidP="00872B24">
      <w:pPr>
        <w:keepNext/>
        <w:keepLines/>
        <w:autoSpaceDE w:val="0"/>
        <w:autoSpaceDN w:val="0"/>
        <w:adjustRightInd w:val="0"/>
        <w:spacing w:after="12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I grant my agent and any successor agent general authority to act for me with respect to the following subjects as defined in the Uniform Power of Attorney Act </w:t>
      </w:r>
      <w:bookmarkStart w:id="697" w:name="HDSTE1c4"/>
      <w:bookmarkEnd w:id="697"/>
      <w:r w:rsidRPr="00BA2262">
        <w:rPr>
          <w:rFonts w:ascii="Times New Roman" w:eastAsia="Times New Roman" w:hAnsi="Times New Roman" w:cs="Times New Roman"/>
          <w:color w:val="0000FF"/>
          <w:sz w:val="24"/>
          <w:szCs w:val="24"/>
        </w:rPr>
        <w:t>in chapter 551E, Hawaii Revised Statutes</w:t>
      </w:r>
      <w:bookmarkStart w:id="698" w:name="HDNDE1c4"/>
      <w:bookmarkEnd w:id="698"/>
      <w:r w:rsidRPr="00BA2262">
        <w:rPr>
          <w:rFonts w:ascii="Times New Roman" w:eastAsia="Times New Roman" w:hAnsi="Times New Roman" w:cs="Times New Roman"/>
          <w:sz w:val="24"/>
          <w:szCs w:val="24"/>
        </w:rPr>
        <w:t>:</w:t>
      </w:r>
    </w:p>
    <w:p w14:paraId="01D88C77" w14:textId="77777777" w:rsidR="00872B24" w:rsidRPr="00BA2262" w:rsidRDefault="00872B24" w:rsidP="00872B24">
      <w:pPr>
        <w:keepNext/>
        <w:keepLines/>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b/>
          <w:szCs w:val="24"/>
        </w:rPr>
        <w:t xml:space="preserve">(INITIAL each subject you want to include in the agent's general authority. If you wish to grant general authority over </w:t>
      </w:r>
      <w:proofErr w:type="gramStart"/>
      <w:r w:rsidRPr="00BA2262">
        <w:rPr>
          <w:rFonts w:ascii="Times New Roman" w:eastAsia="Times New Roman" w:hAnsi="Times New Roman" w:cs="Times New Roman"/>
          <w:b/>
          <w:szCs w:val="24"/>
        </w:rPr>
        <w:t>all of</w:t>
      </w:r>
      <w:proofErr w:type="gramEnd"/>
      <w:r w:rsidRPr="00BA2262">
        <w:rPr>
          <w:rFonts w:ascii="Times New Roman" w:eastAsia="Times New Roman" w:hAnsi="Times New Roman" w:cs="Times New Roman"/>
          <w:b/>
          <w:szCs w:val="24"/>
        </w:rPr>
        <w:t xml:space="preserve"> the subjects you may initial “All Preceding Subjects” instead of initialing each subject.)</w:t>
      </w:r>
    </w:p>
    <w:p w14:paraId="6B91720B"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 xml:space="preserve">Real Property </w:t>
      </w:r>
    </w:p>
    <w:p w14:paraId="45D0EE68"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Tangible Personal Property</w:t>
      </w:r>
    </w:p>
    <w:p w14:paraId="7B56F79A"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Stocks and Bonds</w:t>
      </w:r>
    </w:p>
    <w:p w14:paraId="5265B765"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Commodities and Options</w:t>
      </w:r>
    </w:p>
    <w:p w14:paraId="23397FA0"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Banks and Other Financial Institutions</w:t>
      </w:r>
    </w:p>
    <w:p w14:paraId="6FE1E01C"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Operation of Entity or Business</w:t>
      </w:r>
    </w:p>
    <w:p w14:paraId="475F7AD9"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lastRenderedPageBreak/>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Insurance and Annuities</w:t>
      </w:r>
    </w:p>
    <w:p w14:paraId="34F8A73B"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Estates, Trusts, and Other Beneficial Interests</w:t>
      </w:r>
    </w:p>
    <w:p w14:paraId="42345874"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Claims and Litigation</w:t>
      </w:r>
    </w:p>
    <w:p w14:paraId="6D3221B2"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Personal and Family Maintenance</w:t>
      </w:r>
    </w:p>
    <w:p w14:paraId="37439569"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Benefits from Governmental Programs or Civil or Military Service</w:t>
      </w:r>
    </w:p>
    <w:p w14:paraId="36C7BEC7"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Retirement Plans</w:t>
      </w:r>
    </w:p>
    <w:p w14:paraId="27EEA5C5"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Taxes</w:t>
      </w:r>
    </w:p>
    <w:p w14:paraId="095A495E"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All Preceding Subjects</w:t>
      </w:r>
    </w:p>
    <w:p w14:paraId="67BD439C"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color w:val="000000"/>
          <w:sz w:val="24"/>
          <w:szCs w:val="24"/>
        </w:rPr>
      </w:pPr>
      <w:r w:rsidRPr="00BA2262">
        <w:rPr>
          <w:rFonts w:ascii="Times New Roman" w:eastAsia="Times New Roman" w:hAnsi="Times New Roman" w:cs="Times New Roman"/>
          <w:b/>
          <w:color w:val="000000"/>
          <w:sz w:val="24"/>
          <w:szCs w:val="24"/>
        </w:rPr>
        <w:t>GRANT OF SPECIFIC AUTHORITY (OPTIONAL)</w:t>
      </w:r>
    </w:p>
    <w:p w14:paraId="62D794CE"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My agent MAY NOT do any of the following specific acts for me UNLESS I have INITIALED the specific authority listed below:</w:t>
      </w:r>
    </w:p>
    <w:p w14:paraId="03749A93" w14:textId="77777777" w:rsidR="00872B24" w:rsidRPr="00BA2262" w:rsidRDefault="00872B24" w:rsidP="00872B24">
      <w:pPr>
        <w:keepNext/>
        <w:keepLines/>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b/>
          <w:szCs w:val="24"/>
        </w:rPr>
        <w:t>(CAUTION: Granting any of the following will give your agent the authority to take actions that could significantly reduce your property or change how your property is distributed at your death. INITIAL ONLY the specific authority you WANT to give your agent.)</w:t>
      </w:r>
    </w:p>
    <w:p w14:paraId="2B5AB6EC" w14:textId="77777777" w:rsidR="00872B24" w:rsidRPr="00BA2262" w:rsidRDefault="00872B24" w:rsidP="00872B24">
      <w:pPr>
        <w:keepNext/>
        <w:keepLines/>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 xml:space="preserve">Amend, revoke, or terminate an inter </w:t>
      </w:r>
      <w:proofErr w:type="spellStart"/>
      <w:r w:rsidRPr="00BA2262">
        <w:rPr>
          <w:rFonts w:ascii="Times New Roman" w:eastAsia="Times New Roman" w:hAnsi="Times New Roman" w:cs="Times New Roman"/>
          <w:sz w:val="24"/>
          <w:szCs w:val="24"/>
        </w:rPr>
        <w:t>vivos</w:t>
      </w:r>
      <w:proofErr w:type="spellEnd"/>
      <w:r w:rsidRPr="00BA2262">
        <w:rPr>
          <w:rFonts w:ascii="Times New Roman" w:eastAsia="Times New Roman" w:hAnsi="Times New Roman" w:cs="Times New Roman"/>
          <w:sz w:val="24"/>
          <w:szCs w:val="24"/>
        </w:rPr>
        <w:t xml:space="preserve"> trust;</w:t>
      </w:r>
    </w:p>
    <w:p w14:paraId="52283414" w14:textId="77777777" w:rsidR="00872B24" w:rsidRPr="00BA2262" w:rsidRDefault="00872B24" w:rsidP="00872B24">
      <w:pPr>
        <w:keepNext/>
        <w:keepLines/>
        <w:tabs>
          <w:tab w:val="left" w:pos="1440"/>
        </w:tabs>
        <w:autoSpaceDE w:val="0"/>
        <w:autoSpaceDN w:val="0"/>
        <w:adjustRightInd w:val="0"/>
        <w:spacing w:after="120" w:line="240" w:lineRule="auto"/>
        <w:ind w:left="1440" w:hanging="1440"/>
        <w:jc w:val="both"/>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Make a gift, subject to the limitations of the Uniform Power of Attorney Act under section 551E-47, Hawaii Revised Statutes, and any special instructions in this power of attorney;</w:t>
      </w:r>
    </w:p>
    <w:p w14:paraId="6B62D3E1" w14:textId="77777777" w:rsidR="00872B24" w:rsidRPr="00BA2262" w:rsidRDefault="00872B24" w:rsidP="00872B24">
      <w:pPr>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Create or change rights of survivorship;</w:t>
      </w:r>
    </w:p>
    <w:p w14:paraId="49675F2A" w14:textId="77777777" w:rsidR="00872B24" w:rsidRPr="00BA2262" w:rsidRDefault="00872B24" w:rsidP="00872B24">
      <w:pPr>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Create or change a beneficiary designation;</w:t>
      </w:r>
    </w:p>
    <w:p w14:paraId="1DBAB4FD" w14:textId="77777777" w:rsidR="00872B24" w:rsidRPr="00BA2262" w:rsidRDefault="00872B24" w:rsidP="00872B24">
      <w:pPr>
        <w:tabs>
          <w:tab w:val="left" w:pos="1440"/>
        </w:tabs>
        <w:autoSpaceDE w:val="0"/>
        <w:autoSpaceDN w:val="0"/>
        <w:adjustRightInd w:val="0"/>
        <w:spacing w:after="120" w:line="240" w:lineRule="auto"/>
        <w:ind w:left="1440" w:hanging="1440"/>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Authorize another person to exercise the authority granted under this power of attorney;</w:t>
      </w:r>
    </w:p>
    <w:p w14:paraId="1EBE0283" w14:textId="77777777" w:rsidR="00872B24" w:rsidRPr="00BA2262" w:rsidRDefault="00872B24" w:rsidP="00872B24">
      <w:pPr>
        <w:tabs>
          <w:tab w:val="left" w:pos="1440"/>
        </w:tabs>
        <w:autoSpaceDE w:val="0"/>
        <w:autoSpaceDN w:val="0"/>
        <w:adjustRightInd w:val="0"/>
        <w:spacing w:after="120" w:line="240" w:lineRule="auto"/>
        <w:ind w:left="1440" w:hanging="1440"/>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Waive the principal’s right to be a beneficiary of a joint and survivor annuity, including a survivor benefit under a retirement plan;</w:t>
      </w:r>
    </w:p>
    <w:p w14:paraId="7A7322B2" w14:textId="77777777" w:rsidR="00872B24" w:rsidRPr="00BA2262" w:rsidRDefault="00872B24" w:rsidP="00872B24">
      <w:pPr>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Exercise fiduciary powers that the principal has authority to delegate;</w:t>
      </w:r>
    </w:p>
    <w:p w14:paraId="2E06EEF7" w14:textId="77777777" w:rsidR="00872B24" w:rsidRPr="00BA2262" w:rsidRDefault="00872B24" w:rsidP="00872B24">
      <w:pPr>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rsidRPr="00BA2262">
        <w:rPr>
          <w:rFonts w:ascii="Times New Roman" w:eastAsia="Times New Roman" w:hAnsi="Times New Roman" w:cs="Times New Roman"/>
          <w:sz w:val="24"/>
          <w:szCs w:val="24"/>
        </w:rPr>
        <w:t>( _</w:t>
      </w:r>
      <w:proofErr w:type="gramEnd"/>
      <w:r w:rsidRPr="00BA2262">
        <w:rPr>
          <w:rFonts w:ascii="Times New Roman" w:eastAsia="Times New Roman" w:hAnsi="Times New Roman" w:cs="Times New Roman"/>
          <w:sz w:val="24"/>
          <w:szCs w:val="24"/>
        </w:rPr>
        <w:t>___</w:t>
      </w:r>
      <w:proofErr w:type="gramStart"/>
      <w:r w:rsidRPr="00BA2262">
        <w:rPr>
          <w:rFonts w:ascii="Times New Roman" w:eastAsia="Times New Roman" w:hAnsi="Times New Roman" w:cs="Times New Roman"/>
          <w:sz w:val="24"/>
          <w:szCs w:val="24"/>
        </w:rPr>
        <w:t>_ )</w:t>
      </w:r>
      <w:proofErr w:type="gramEnd"/>
      <w:r w:rsidRPr="00BA2262">
        <w:rPr>
          <w:rFonts w:ascii="Times New Roman" w:eastAsia="Times New Roman" w:hAnsi="Times New Roman" w:cs="Times New Roman"/>
          <w:sz w:val="24"/>
          <w:szCs w:val="24"/>
        </w:rPr>
        <w:tab/>
        <w:t xml:space="preserve">Disclaim or refuse an interest in property, including </w:t>
      </w:r>
      <w:proofErr w:type="gramStart"/>
      <w:r w:rsidRPr="00BA2262">
        <w:rPr>
          <w:rFonts w:ascii="Times New Roman" w:eastAsia="Times New Roman" w:hAnsi="Times New Roman" w:cs="Times New Roman"/>
          <w:sz w:val="24"/>
          <w:szCs w:val="24"/>
        </w:rPr>
        <w:t>a power</w:t>
      </w:r>
      <w:proofErr w:type="gramEnd"/>
      <w:r w:rsidRPr="00BA2262">
        <w:rPr>
          <w:rFonts w:ascii="Times New Roman" w:eastAsia="Times New Roman" w:hAnsi="Times New Roman" w:cs="Times New Roman"/>
          <w:sz w:val="24"/>
          <w:szCs w:val="24"/>
        </w:rPr>
        <w:t xml:space="preserve"> of appointment;</w:t>
      </w:r>
    </w:p>
    <w:p w14:paraId="5B0A4D93" w14:textId="77777777" w:rsidR="00872B24" w:rsidRPr="00BA2262" w:rsidRDefault="00872B24" w:rsidP="00872B24">
      <w:pPr>
        <w:tabs>
          <w:tab w:val="left" w:pos="1440"/>
        </w:tabs>
        <w:autoSpaceDE w:val="0"/>
        <w:autoSpaceDN w:val="0"/>
        <w:adjustRightInd w:val="0"/>
        <w:spacing w:after="0" w:line="240" w:lineRule="auto"/>
        <w:ind w:left="1440" w:hanging="1440"/>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_____ )</w:t>
      </w:r>
      <w:r w:rsidRPr="00BA2262">
        <w:rPr>
          <w:rFonts w:ascii="Times New Roman" w:eastAsia="Times New Roman" w:hAnsi="Times New Roman" w:cs="Times New Roman"/>
          <w:sz w:val="24"/>
          <w:szCs w:val="24"/>
        </w:rPr>
        <w:tab/>
        <w:t xml:space="preserve">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w:t>
      </w:r>
      <w:r w:rsidRPr="00BA2262">
        <w:rPr>
          <w:rFonts w:ascii="Times New Roman" w:eastAsia="Times New Roman" w:hAnsi="Times New Roman" w:cs="Times New Roman"/>
          <w:sz w:val="24"/>
          <w:szCs w:val="24"/>
        </w:rPr>
        <w:lastRenderedPageBreak/>
        <w:t xml:space="preserve">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w:t>
      </w:r>
      <w:bookmarkStart w:id="699" w:name="HDSTE1c5"/>
      <w:bookmarkEnd w:id="699"/>
      <w:r w:rsidRPr="00BA2262">
        <w:rPr>
          <w:rFonts w:ascii="Times New Roman" w:eastAsia="Times New Roman" w:hAnsi="Times New Roman" w:cs="Times New Roman"/>
          <w:color w:val="0000FF"/>
          <w:sz w:val="24"/>
          <w:szCs w:val="24"/>
        </w:rPr>
        <w:t>the Revised Uniform Fiduciary Access to Digital Assets Act</w:t>
      </w:r>
      <w:bookmarkStart w:id="700" w:name="HDNDE1c5"/>
      <w:bookmarkEnd w:id="700"/>
      <w:r w:rsidRPr="00BA2262">
        <w:rPr>
          <w:rFonts w:ascii="Times New Roman" w:eastAsia="Times New Roman" w:hAnsi="Times New Roman" w:cs="Times New Roman"/>
          <w:sz w:val="24"/>
          <w:szCs w:val="24"/>
        </w:rPr>
        <w:t xml:space="preserve">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w:t>
      </w:r>
      <w:proofErr w:type="gramStart"/>
      <w:r w:rsidRPr="00BA2262">
        <w:rPr>
          <w:rFonts w:ascii="Times New Roman" w:eastAsia="Times New Roman" w:hAnsi="Times New Roman" w:cs="Times New Roman"/>
          <w:sz w:val="24"/>
          <w:szCs w:val="24"/>
        </w:rPr>
        <w:t>in order to</w:t>
      </w:r>
      <w:proofErr w:type="gramEnd"/>
      <w:r w:rsidRPr="00BA2262">
        <w:rPr>
          <w:rFonts w:ascii="Times New Roman" w:eastAsia="Times New Roman" w:hAnsi="Times New Roman" w:cs="Times New Roman"/>
          <w:sz w:val="24"/>
          <w:szCs w:val="24"/>
        </w:rPr>
        <w:t xml:space="preserve"> give effect to this provision, I specifically provide that my intention is to so reference such law, whether such law is now in existence or comes into existence or is amended after the date of this document</w:t>
      </w:r>
    </w:p>
    <w:p w14:paraId="354EE40F"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LIMITATION ON AGENT'S AUTHORITY</w:t>
      </w:r>
    </w:p>
    <w:p w14:paraId="2E8FDD41"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An agent that is not my ancestor, spouse, or descendant MAY NOT use my property to benefit the agent or a person to whom the agent owes an obligation of support unless I have included that authority in the Special Instructions.</w:t>
      </w:r>
    </w:p>
    <w:p w14:paraId="6027DD3B" w14:textId="77777777" w:rsidR="00872B24"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SPECIAL INSTRUCTIONS (OPTIONAL)</w:t>
      </w:r>
    </w:p>
    <w:sdt>
      <w:sdtPr>
        <w:rPr>
          <w:rFonts w:ascii="Times New Roman" w:eastAsia="Times New Roman" w:hAnsi="Times New Roman" w:cs="Times New Roman"/>
          <w:b/>
          <w:sz w:val="24"/>
          <w:szCs w:val="24"/>
        </w:rPr>
        <w:tag w:val="HD:1.185.0.0:cfa1acb4-b956-470f-a679-ff779fc37722"/>
        <w:id w:val="-519390729"/>
        <w:placeholder>
          <w:docPart w:val="C10E25E1908E4D429F734E61A90E96EF"/>
        </w:placeholder>
      </w:sdtPr>
      <w:sdtContent>
        <w:p w14:paraId="745EF95F" w14:textId="77777777" w:rsidR="00872B24"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F7313C">
            <w:rPr>
              <w:rFonts w:ascii="Times New Roman" w:eastAsia="Times New Roman" w:hAnsi="Times New Roman" w:cs="Times New Roman"/>
              <w:b/>
              <w:noProof/>
              <w:color w:val="008000"/>
              <w:sz w:val="24"/>
              <w:szCs w:val="24"/>
            </w:rPr>
            <w:t>IF PrimarySpringingPOA?</w:t>
          </w:r>
          <w:r>
            <w:rPr>
              <w:rFonts w:ascii="Times New Roman" w:eastAsia="Times New Roman" w:hAnsi="Times New Roman" w:cs="Times New Roman"/>
              <w:b/>
              <w:noProof/>
              <w:sz w:val="24"/>
              <w:szCs w:val="24"/>
            </w:rPr>
            <w:t>]</w:t>
          </w:r>
        </w:p>
      </w:sdtContent>
    </w:sdt>
    <w:p w14:paraId="7A91A2A6" w14:textId="77777777" w:rsidR="00872B24" w:rsidRPr="00F7313C" w:rsidRDefault="00872B24" w:rsidP="00872B24">
      <w:pPr>
        <w:keepNext/>
        <w:numPr>
          <w:ilvl w:val="0"/>
          <w:numId w:val="15"/>
        </w:numPr>
        <w:tabs>
          <w:tab w:val="left" w:pos="720"/>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rsidRPr="00F7313C">
        <w:rPr>
          <w:rFonts w:ascii="Times New Roman" w:eastAsia="Times New Roman" w:hAnsi="Times New Roman" w:cs="Times New Roman"/>
          <w:sz w:val="24"/>
          <w:szCs w:val="24"/>
        </w:rPr>
        <w:t>The above authority granted to my agent shall take effect ONLY upon the occasion of the signing of a written statement by my regular physician, or by a physician who has treated me within one year preceding the date of such signing, or by a licensed psychologist or psychiatrist, certifying that I am suffering from diminished capacity that would preclude me from conducting my affairs in a competent manner</w:t>
      </w:r>
      <w:r>
        <w:rPr>
          <w:rFonts w:ascii="Times New Roman" w:eastAsia="Times New Roman" w:hAnsi="Times New Roman" w:cs="Times New Roman"/>
          <w:sz w:val="24"/>
          <w:szCs w:val="24"/>
        </w:rPr>
        <w:t>.</w:t>
      </w:r>
    </w:p>
    <w:sdt>
      <w:sdtPr>
        <w:rPr>
          <w:rFonts w:ascii="Times New Roman" w:eastAsia="Times New Roman" w:hAnsi="Times New Roman" w:cs="Times New Roman"/>
          <w:sz w:val="24"/>
          <w:szCs w:val="24"/>
        </w:rPr>
        <w:tag w:val="HD:1.185.0.0:b12adc03-5616-457f-ab98-cf0c420e6384"/>
        <w:id w:val="602841665"/>
        <w:placeholder>
          <w:docPart w:val="41282EB97F934864B6590317BCD95084"/>
        </w:placeholder>
      </w:sdtPr>
      <w:sdtContent>
        <w:p w14:paraId="4019C54C" w14:textId="51DA7287" w:rsidR="00872B24" w:rsidRDefault="00872B24" w:rsidP="00872B24">
          <w:pPr>
            <w:autoSpaceDE w:val="0"/>
            <w:autoSpaceDN w:val="0"/>
            <w:adjustRightInd w:val="0"/>
            <w:spacing w:after="12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sdt>
      <w:sdtPr>
        <w:rPr>
          <w:rFonts w:ascii="Times New Roman" w:eastAsia="Times New Roman" w:hAnsi="Times New Roman" w:cs="Times New Roman"/>
          <w:b/>
          <w:sz w:val="24"/>
          <w:szCs w:val="24"/>
        </w:rPr>
        <w:tag w:val="HD:1.185.0.0:a6f9a407-39d5-40d3-8043-1e330ca442ff"/>
        <w:id w:val="119890122"/>
        <w:placeholder>
          <w:docPart w:val="CA17A2DD7FA745F6ADD594C4A894FB0F"/>
        </w:placeholder>
      </w:sdtPr>
      <w:sdtContent>
        <w:p w14:paraId="7AE092DA" w14:textId="77777777" w:rsidR="005E3FEA" w:rsidRDefault="005E3FEA" w:rsidP="005E3FEA">
          <w:pPr>
            <w:keepNext/>
            <w:autoSpaceDE w:val="0"/>
            <w:autoSpaceDN w:val="0"/>
            <w:adjustRightInd w:val="0"/>
            <w:spacing w:before="24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6543B0">
            <w:rPr>
              <w:rFonts w:ascii="Times New Roman" w:eastAsia="Times New Roman" w:hAnsi="Times New Roman" w:cs="Times New Roman"/>
              <w:b/>
              <w:noProof/>
              <w:color w:val="008000"/>
              <w:sz w:val="24"/>
              <w:szCs w:val="24"/>
            </w:rPr>
            <w:t>IF PrimaryHybridPOA?</w:t>
          </w:r>
          <w:r>
            <w:rPr>
              <w:rFonts w:ascii="Times New Roman" w:eastAsia="Times New Roman" w:hAnsi="Times New Roman" w:cs="Times New Roman"/>
              <w:b/>
              <w:noProof/>
              <w:sz w:val="24"/>
              <w:szCs w:val="24"/>
            </w:rPr>
            <w:t>]</w:t>
          </w:r>
        </w:p>
      </w:sdtContent>
    </w:sdt>
    <w:p w14:paraId="146EB4CD" w14:textId="47263B9F" w:rsidR="005E3FEA" w:rsidRPr="00F7313C" w:rsidRDefault="005E3FEA" w:rsidP="005E3FEA">
      <w:pPr>
        <w:keepNext/>
        <w:numPr>
          <w:ilvl w:val="0"/>
          <w:numId w:val="15"/>
        </w:numPr>
        <w:tabs>
          <w:tab w:val="left" w:pos="720"/>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rsidRPr="00F7313C">
        <w:rPr>
          <w:rFonts w:ascii="Times New Roman" w:eastAsia="Times New Roman" w:hAnsi="Times New Roman" w:cs="Times New Roman"/>
          <w:sz w:val="24"/>
          <w:szCs w:val="24"/>
        </w:rPr>
        <w:t xml:space="preserve">The above authority granted to my </w:t>
      </w:r>
      <w:r>
        <w:rPr>
          <w:rFonts w:ascii="Times New Roman" w:eastAsia="Times New Roman" w:hAnsi="Times New Roman" w:cs="Times New Roman"/>
          <w:sz w:val="24"/>
          <w:szCs w:val="24"/>
        </w:rPr>
        <w:t xml:space="preserve">First agent shall take effect IMMEDIATELY.  However, for other </w:t>
      </w:r>
      <w:r w:rsidRPr="00F7313C">
        <w:rPr>
          <w:rFonts w:ascii="Times New Roman" w:eastAsia="Times New Roman" w:hAnsi="Times New Roman" w:cs="Times New Roman"/>
          <w:sz w:val="24"/>
          <w:szCs w:val="24"/>
        </w:rPr>
        <w:t>agent</w:t>
      </w:r>
      <w:r>
        <w:rPr>
          <w:rFonts w:ascii="Times New Roman" w:eastAsia="Times New Roman" w:hAnsi="Times New Roman" w:cs="Times New Roman"/>
          <w:sz w:val="24"/>
          <w:szCs w:val="24"/>
        </w:rPr>
        <w:t>s</w:t>
      </w:r>
      <w:r w:rsidRPr="00F731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Pr="00F7313C">
        <w:rPr>
          <w:rFonts w:ascii="Times New Roman" w:eastAsia="Times New Roman" w:hAnsi="Times New Roman" w:cs="Times New Roman"/>
          <w:sz w:val="24"/>
          <w:szCs w:val="24"/>
        </w:rPr>
        <w:t>above authority shall take effect ONLY upon the occasion of the signing of a written statement by my regular physician, or by a physician who has treated me within one year preceding the date of such signing, or by a licensed psychologist or psychiatrist, certifying that I am suffering from diminished capacity that would preclude me from conducting my affairs in a competent manner</w:t>
      </w:r>
      <w:r>
        <w:rPr>
          <w:rFonts w:ascii="Times New Roman" w:eastAsia="Times New Roman" w:hAnsi="Times New Roman" w:cs="Times New Roman"/>
          <w:sz w:val="24"/>
          <w:szCs w:val="24"/>
        </w:rPr>
        <w:t>.</w:t>
      </w:r>
    </w:p>
    <w:sdt>
      <w:sdtPr>
        <w:rPr>
          <w:rFonts w:ascii="Times New Roman" w:eastAsia="Times New Roman" w:hAnsi="Times New Roman" w:cs="Times New Roman"/>
          <w:sz w:val="24"/>
          <w:szCs w:val="24"/>
        </w:rPr>
        <w:tag w:val="HD:1.185.0.0:10106aff-929d-41c1-938b-41f73012ee23"/>
        <w:id w:val="-1962953405"/>
        <w:placeholder>
          <w:docPart w:val="C7B3ADC3E6F44C8FA727CF5BB29B0A78"/>
        </w:placeholder>
      </w:sdtPr>
      <w:sdtContent>
        <w:p w14:paraId="761ADCD5" w14:textId="77777777" w:rsidR="005E3FEA" w:rsidRDefault="005E3FEA" w:rsidP="005E3FEA">
          <w:pPr>
            <w:autoSpaceDE w:val="0"/>
            <w:autoSpaceDN w:val="0"/>
            <w:adjustRightInd w:val="0"/>
            <w:spacing w:after="12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p w14:paraId="37B2CC5A" w14:textId="77777777" w:rsidR="00872B24" w:rsidRDefault="00872B24" w:rsidP="00872B24">
      <w:pPr>
        <w:numPr>
          <w:ilvl w:val="0"/>
          <w:numId w:val="15"/>
        </w:numPr>
        <w:tabs>
          <w:tab w:val="left" w:pos="720"/>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w:t>
      </w:r>
      <w:r w:rsidRPr="00BA2262">
        <w:rPr>
          <w:rFonts w:ascii="Times New Roman" w:eastAsia="Times New Roman" w:hAnsi="Times New Roman" w:cs="Times New Roman"/>
          <w:sz w:val="24"/>
          <w:szCs w:val="24"/>
        </w:rPr>
        <w:lastRenderedPageBreak/>
        <w:t xml:space="preserve">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Notwithstanding any other restrictions on the effectiveness of this Power of Attorney, this authority </w:t>
      </w:r>
      <w:proofErr w:type="gramStart"/>
      <w:r w:rsidRPr="00BA2262">
        <w:rPr>
          <w:rFonts w:ascii="Times New Roman" w:eastAsia="Times New Roman" w:hAnsi="Times New Roman" w:cs="Times New Roman"/>
          <w:sz w:val="24"/>
          <w:szCs w:val="24"/>
        </w:rPr>
        <w:t>given</w:t>
      </w:r>
      <w:proofErr w:type="gramEnd"/>
      <w:r w:rsidRPr="00BA2262">
        <w:rPr>
          <w:rFonts w:ascii="Times New Roman" w:eastAsia="Times New Roman" w:hAnsi="Times New Roman" w:cs="Times New Roman"/>
          <w:sz w:val="24"/>
          <w:szCs w:val="24"/>
        </w:rPr>
        <w:t xml:space="preserve"> my agent shall be effective immediately, has no expiration date and shall expire only </w:t>
      </w:r>
      <w:proofErr w:type="gramStart"/>
      <w:r w:rsidRPr="00BA2262">
        <w:rPr>
          <w:rFonts w:ascii="Times New Roman" w:eastAsia="Times New Roman" w:hAnsi="Times New Roman" w:cs="Times New Roman"/>
          <w:sz w:val="24"/>
          <w:szCs w:val="24"/>
        </w:rPr>
        <w:t>in the event that</w:t>
      </w:r>
      <w:proofErr w:type="gramEnd"/>
      <w:r w:rsidRPr="00BA2262">
        <w:rPr>
          <w:rFonts w:ascii="Times New Roman" w:eastAsia="Times New Roman" w:hAnsi="Times New Roman" w:cs="Times New Roman"/>
          <w:sz w:val="24"/>
          <w:szCs w:val="24"/>
        </w:rPr>
        <w:t xml:space="preserve"> I revoke the authority in writing and deliver it to my health care provider.</w:t>
      </w:r>
    </w:p>
    <w:sdt>
      <w:sdtPr>
        <w:rPr>
          <w:rFonts w:ascii="Times New Roman" w:hAnsi="Times New Roman" w:cs="Times New Roman"/>
          <w:color w:val="000000"/>
          <w:sz w:val="24"/>
          <w:szCs w:val="24"/>
        </w:rPr>
        <w:tag w:val="HD:1.185.0.0:f4d80e71-a2a6-4d58-9696-d916295bbc84"/>
        <w:id w:val="-1023940415"/>
        <w:placeholder>
          <w:docPart w:val="6E465D8D6F014B899C212496A1725BE5"/>
        </w:placeholder>
      </w:sdtPr>
      <w:sdtContent>
        <w:p w14:paraId="61566712" w14:textId="77777777" w:rsidR="00872B24" w:rsidRPr="004F1D4E" w:rsidRDefault="00872B24" w:rsidP="00872B24">
          <w:pPr>
            <w:autoSpaceDE w:val="0"/>
            <w:autoSpaceDN w:val="0"/>
            <w:adjustRightInd w:val="0"/>
            <w:spacing w:after="120" w:line="240" w:lineRule="auto"/>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PrimaryBroadGifting?</w:t>
          </w:r>
          <w:r>
            <w:rPr>
              <w:rFonts w:ascii="Times New Roman" w:hAnsi="Times New Roman" w:cs="Times New Roman"/>
              <w:noProof/>
              <w:color w:val="000000"/>
              <w:sz w:val="24"/>
              <w:szCs w:val="24"/>
            </w:rPr>
            <w:t>]</w:t>
          </w:r>
        </w:p>
      </w:sdtContent>
    </w:sdt>
    <w:p w14:paraId="4ABCF73A" w14:textId="5628FDC9" w:rsidR="00872B24" w:rsidRPr="004F1D4E" w:rsidRDefault="00872B24" w:rsidP="00872B24">
      <w:pPr>
        <w:numPr>
          <w:ilvl w:val="0"/>
          <w:numId w:val="15"/>
        </w:numPr>
        <w:tabs>
          <w:tab w:val="num" w:pos="720"/>
        </w:tabs>
        <w:autoSpaceDE w:val="0"/>
        <w:autoSpaceDN w:val="0"/>
        <w:adjustRightInd w:val="0"/>
        <w:spacing w:after="120" w:line="240" w:lineRule="auto"/>
        <w:ind w:left="720" w:hanging="720"/>
        <w:jc w:val="both"/>
        <w:rPr>
          <w:rFonts w:ascii="Times New Roman" w:hAnsi="Times New Roman" w:cs="Times New Roman"/>
          <w:color w:val="000000"/>
          <w:sz w:val="24"/>
          <w:szCs w:val="24"/>
        </w:rPr>
      </w:pPr>
      <w:r w:rsidRPr="004F1D4E">
        <w:rPr>
          <w:rFonts w:ascii="Times New Roman" w:hAnsi="Times New Roman" w:cs="Times New Roman"/>
          <w:sz w:val="24"/>
          <w:szCs w:val="24"/>
        </w:rPr>
        <w:t xml:space="preserve">I </w:t>
      </w:r>
      <w:r w:rsidRPr="004F1D4E">
        <w:rPr>
          <w:rFonts w:ascii="Times New Roman" w:hAnsi="Times New Roman" w:cs="Times New Roman"/>
          <w:color w:val="000000"/>
          <w:sz w:val="24"/>
          <w:szCs w:val="24"/>
        </w:rPr>
        <w:t xml:space="preserve">specifically authorize my attorney-in-fact to make gifts, outright or in trust, of my property to or for the benefit of such persons within the class of permitted </w:t>
      </w:r>
      <w:proofErr w:type="spellStart"/>
      <w:r w:rsidRPr="004F1D4E">
        <w:rPr>
          <w:rFonts w:ascii="Times New Roman" w:hAnsi="Times New Roman" w:cs="Times New Roman"/>
          <w:color w:val="000000"/>
          <w:sz w:val="24"/>
          <w:szCs w:val="24"/>
        </w:rPr>
        <w:t>donees</w:t>
      </w:r>
      <w:proofErr w:type="spellEnd"/>
      <w:r w:rsidRPr="004F1D4E">
        <w:rPr>
          <w:rFonts w:ascii="Times New Roman" w:hAnsi="Times New Roman" w:cs="Times New Roman"/>
          <w:color w:val="000000"/>
          <w:sz w:val="24"/>
          <w:szCs w:val="24"/>
        </w:rPr>
        <w:t xml:space="preserve"> hereafter described as, in the opinion of my attorney-in-fact, would be the </w:t>
      </w:r>
      <w:proofErr w:type="spellStart"/>
      <w:r w:rsidRPr="004F1D4E">
        <w:rPr>
          <w:rFonts w:ascii="Times New Roman" w:hAnsi="Times New Roman" w:cs="Times New Roman"/>
          <w:color w:val="000000"/>
          <w:sz w:val="24"/>
          <w:szCs w:val="24"/>
        </w:rPr>
        <w:t>donees</w:t>
      </w:r>
      <w:proofErr w:type="spellEnd"/>
      <w:r w:rsidRPr="004F1D4E">
        <w:rPr>
          <w:rFonts w:ascii="Times New Roman" w:hAnsi="Times New Roman" w:cs="Times New Roman"/>
          <w:color w:val="000000"/>
          <w:sz w:val="24"/>
          <w:szCs w:val="24"/>
        </w:rPr>
        <w:t xml:space="preserve"> I might choose, having in mind the resources, both public and private, available for my care after the making of such gifts, and having in mind the objective of preserving the largest amount of my property for my beneficiaries as a whole.  The class of permitted </w:t>
      </w:r>
      <w:proofErr w:type="spellStart"/>
      <w:r w:rsidRPr="004F1D4E">
        <w:rPr>
          <w:rFonts w:ascii="Times New Roman" w:hAnsi="Times New Roman" w:cs="Times New Roman"/>
          <w:color w:val="000000"/>
          <w:sz w:val="24"/>
          <w:szCs w:val="24"/>
        </w:rPr>
        <w:t>donees</w:t>
      </w:r>
      <w:proofErr w:type="spellEnd"/>
      <w:r w:rsidRPr="004F1D4E">
        <w:rPr>
          <w:rFonts w:ascii="Times New Roman" w:hAnsi="Times New Roman" w:cs="Times New Roman"/>
          <w:color w:val="000000"/>
          <w:sz w:val="24"/>
          <w:szCs w:val="24"/>
        </w:rPr>
        <w:t xml:space="preserve"> shall consist solely of the beneficiaries of my existing estate plan, or if I have no estate plan, then those who would be my intestate heirs under </w:t>
      </w:r>
      <w:sdt>
        <w:sdtPr>
          <w:rPr>
            <w:rFonts w:ascii="Times New Roman" w:hAnsi="Times New Roman" w:cs="Times New Roman"/>
            <w:sz w:val="24"/>
            <w:szCs w:val="24"/>
          </w:rPr>
          <w:tag w:val="HD:1.185.0.0:998014e3-f61d-425c-8091-313dd9d0ab83"/>
          <w:id w:val="-1226828372"/>
          <w:placeholder>
            <w:docPart w:val="CA02414BD66F40A19171462733CCF286"/>
          </w:placeholder>
        </w:sdtPr>
        <w:sdtContent>
          <w:r w:rsidR="003C3F48" w:rsidRPr="009C7A09">
            <w:rPr>
              <w:rFonts w:ascii="Times New Roman" w:hAnsi="Times New Roman" w:cs="Times New Roman"/>
              <w:noProof/>
              <w:sz w:val="24"/>
              <w:szCs w:val="24"/>
            </w:rPr>
            <w:t>[</w:t>
          </w:r>
          <w:r w:rsidR="003C3F48" w:rsidRPr="009C7A09">
            <w:rPr>
              <w:rFonts w:ascii="Times New Roman" w:hAnsi="Times New Roman" w:cs="Times New Roman"/>
              <w:noProof/>
              <w:color w:val="0000FF"/>
              <w:sz w:val="24"/>
              <w:szCs w:val="24"/>
            </w:rPr>
            <w:t>TrustStateLaw.State Name</w:t>
          </w:r>
          <w:r w:rsidR="003C3F48" w:rsidRPr="009C7A09">
            <w:rPr>
              <w:rFonts w:ascii="Times New Roman" w:hAnsi="Times New Roman" w:cs="Times New Roman"/>
              <w:noProof/>
              <w:sz w:val="24"/>
              <w:szCs w:val="24"/>
            </w:rPr>
            <w:t>]</w:t>
          </w:r>
        </w:sdtContent>
      </w:sdt>
      <w:r w:rsidRPr="004F1D4E">
        <w:rPr>
          <w:rFonts w:ascii="Times New Roman" w:hAnsi="Times New Roman" w:cs="Times New Roman"/>
          <w:color w:val="000000"/>
          <w:sz w:val="24"/>
          <w:szCs w:val="24"/>
        </w:rPr>
        <w:t xml:space="preserve"> law.  I authorize my attorney-in-fact to consent to splitting gifts with my spouse, if any, so that the annual exclusions, unified credits, and generation skipping transfer tax exemptions and exclusions of both my spouse and </w:t>
      </w:r>
      <w:proofErr w:type="gramStart"/>
      <w:r w:rsidRPr="004F1D4E">
        <w:rPr>
          <w:rFonts w:ascii="Times New Roman" w:hAnsi="Times New Roman" w:cs="Times New Roman"/>
          <w:color w:val="000000"/>
          <w:sz w:val="24"/>
          <w:szCs w:val="24"/>
        </w:rPr>
        <w:t>myself</w:t>
      </w:r>
      <w:proofErr w:type="gramEnd"/>
      <w:r w:rsidRPr="004F1D4E">
        <w:rPr>
          <w:rFonts w:ascii="Times New Roman" w:hAnsi="Times New Roman" w:cs="Times New Roman"/>
          <w:color w:val="000000"/>
          <w:sz w:val="24"/>
          <w:szCs w:val="24"/>
        </w:rPr>
        <w:t xml:space="preserve"> may be used. </w:t>
      </w:r>
    </w:p>
    <w:sdt>
      <w:sdtPr>
        <w:rPr>
          <w:rFonts w:ascii="Times New Roman" w:eastAsia="Times New Roman" w:hAnsi="Times New Roman" w:cs="Times New Roman"/>
          <w:sz w:val="24"/>
          <w:szCs w:val="24"/>
        </w:rPr>
        <w:tag w:val="HD:1.185.0.0:ebb2317b-6bb7-4441-84cb-8450b1bebffb"/>
        <w:id w:val="-374240176"/>
        <w:placeholder>
          <w:docPart w:val="2FBE3BEB7EB747F49CFE8CD5EDE3495B"/>
        </w:placeholder>
      </w:sdtPr>
      <w:sdtContent>
        <w:p w14:paraId="4E65562B" w14:textId="77777777" w:rsidR="00872B24" w:rsidRDefault="00872B24" w:rsidP="00872B24">
          <w:pPr>
            <w:tabs>
              <w:tab w:val="left" w:pos="720"/>
            </w:tabs>
            <w:autoSpaceDE w:val="0"/>
            <w:autoSpaceDN w:val="0"/>
            <w:adjustRightInd w:val="0"/>
            <w:spacing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4F1D4E">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p w14:paraId="20A79141" w14:textId="77777777" w:rsidR="00872B24" w:rsidRDefault="00872B24" w:rsidP="00872B24">
      <w:pPr>
        <w:numPr>
          <w:ilvl w:val="0"/>
          <w:numId w:val="15"/>
        </w:numPr>
        <w:tabs>
          <w:tab w:val="left" w:pos="720"/>
          <w:tab w:val="left" w:leader="underscore" w:pos="1440"/>
          <w:tab w:val="right" w:leader="underscore" w:pos="9425"/>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My agent(s) shall not be entitled to compensation for services in handling my financial affairs; however, my agent(s) shall be </w:t>
      </w:r>
      <w:r w:rsidRPr="00BA2262">
        <w:rPr>
          <w:rFonts w:ascii="Times New Roman" w:eastAsia="Times New Roman" w:hAnsi="Times New Roman" w:cs="Times New Roman"/>
          <w:spacing w:val="4"/>
          <w:sz w:val="24"/>
          <w:szCs w:val="24"/>
        </w:rPr>
        <w:t>entitled to reimbursement from my assets for reasonable expenses incurred on my</w:t>
      </w:r>
      <w:r w:rsidRPr="00BA2262">
        <w:rPr>
          <w:rFonts w:ascii="Times New Roman" w:eastAsia="Times New Roman" w:hAnsi="Times New Roman" w:cs="Times New Roman"/>
          <w:sz w:val="24"/>
          <w:szCs w:val="24"/>
        </w:rPr>
        <w:t xml:space="preserve"> behalf.</w:t>
      </w:r>
    </w:p>
    <w:p w14:paraId="73D4F2FC" w14:textId="2784A826" w:rsidR="0056157C" w:rsidRPr="00BA2262" w:rsidRDefault="0056157C" w:rsidP="00872B24">
      <w:pPr>
        <w:numPr>
          <w:ilvl w:val="0"/>
          <w:numId w:val="15"/>
        </w:numPr>
        <w:tabs>
          <w:tab w:val="left" w:pos="720"/>
          <w:tab w:val="left" w:leader="underscore" w:pos="1440"/>
          <w:tab w:val="right" w:leader="underscore" w:pos="9425"/>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event there is a question of my attorney-in-fact’s capacity, my attorney-in-fact shall be deemed incapacitated by the  </w:t>
      </w:r>
      <w:r w:rsidRPr="00F7313C">
        <w:rPr>
          <w:rFonts w:ascii="Times New Roman" w:eastAsia="Times New Roman" w:hAnsi="Times New Roman" w:cs="Times New Roman"/>
          <w:sz w:val="24"/>
          <w:szCs w:val="24"/>
        </w:rPr>
        <w:t xml:space="preserve">signing of a written statement by </w:t>
      </w:r>
      <w:r>
        <w:rPr>
          <w:rFonts w:ascii="Times New Roman" w:eastAsia="Times New Roman" w:hAnsi="Times New Roman" w:cs="Times New Roman"/>
          <w:sz w:val="24"/>
          <w:szCs w:val="24"/>
        </w:rPr>
        <w:t>his or her</w:t>
      </w:r>
      <w:r w:rsidRPr="00F7313C">
        <w:rPr>
          <w:rFonts w:ascii="Times New Roman" w:eastAsia="Times New Roman" w:hAnsi="Times New Roman" w:cs="Times New Roman"/>
          <w:sz w:val="24"/>
          <w:szCs w:val="24"/>
        </w:rPr>
        <w:t xml:space="preserve"> regular physician, or by a physician who has treated </w:t>
      </w:r>
      <w:r>
        <w:rPr>
          <w:rFonts w:ascii="Times New Roman" w:eastAsia="Times New Roman" w:hAnsi="Times New Roman" w:cs="Times New Roman"/>
          <w:sz w:val="24"/>
          <w:szCs w:val="24"/>
        </w:rPr>
        <w:t>him or her</w:t>
      </w:r>
      <w:r w:rsidRPr="00F7313C">
        <w:rPr>
          <w:rFonts w:ascii="Times New Roman" w:eastAsia="Times New Roman" w:hAnsi="Times New Roman" w:cs="Times New Roman"/>
          <w:sz w:val="24"/>
          <w:szCs w:val="24"/>
        </w:rPr>
        <w:t xml:space="preserve"> within one year preceding the date of such signing, or by a licensed psychologist or psychiatrist, certifying that </w:t>
      </w:r>
      <w:r>
        <w:rPr>
          <w:rFonts w:ascii="Times New Roman" w:eastAsia="Times New Roman" w:hAnsi="Times New Roman" w:cs="Times New Roman"/>
          <w:sz w:val="24"/>
          <w:szCs w:val="24"/>
        </w:rPr>
        <w:t>he or she is</w:t>
      </w:r>
      <w:r w:rsidRPr="00F7313C">
        <w:rPr>
          <w:rFonts w:ascii="Times New Roman" w:eastAsia="Times New Roman" w:hAnsi="Times New Roman" w:cs="Times New Roman"/>
          <w:sz w:val="24"/>
          <w:szCs w:val="24"/>
        </w:rPr>
        <w:t xml:space="preserve"> suffering from diminished capacity that would preclude </w:t>
      </w:r>
      <w:r>
        <w:rPr>
          <w:rFonts w:ascii="Times New Roman" w:eastAsia="Times New Roman" w:hAnsi="Times New Roman" w:cs="Times New Roman"/>
          <w:sz w:val="24"/>
          <w:szCs w:val="24"/>
        </w:rPr>
        <w:t>them</w:t>
      </w:r>
      <w:r w:rsidRPr="00F7313C">
        <w:rPr>
          <w:rFonts w:ascii="Times New Roman" w:eastAsia="Times New Roman" w:hAnsi="Times New Roman" w:cs="Times New Roman"/>
          <w:sz w:val="24"/>
          <w:szCs w:val="24"/>
        </w:rPr>
        <w:t xml:space="preserve"> from conducting my affairs in a competent manner</w:t>
      </w:r>
      <w:r>
        <w:rPr>
          <w:rFonts w:ascii="Times New Roman" w:eastAsia="Times New Roman" w:hAnsi="Times New Roman" w:cs="Times New Roman"/>
          <w:sz w:val="24"/>
          <w:szCs w:val="24"/>
        </w:rPr>
        <w:t>.</w:t>
      </w:r>
    </w:p>
    <w:p w14:paraId="577C3817" w14:textId="77777777" w:rsidR="00872B24" w:rsidRPr="00BA2262" w:rsidRDefault="00872B24" w:rsidP="00872B24">
      <w:pPr>
        <w:keepNext/>
        <w:numPr>
          <w:ilvl w:val="0"/>
          <w:numId w:val="15"/>
        </w:numPr>
        <w:tabs>
          <w:tab w:val="left" w:pos="720"/>
        </w:tabs>
        <w:autoSpaceDE w:val="0"/>
        <w:autoSpaceDN w:val="0"/>
        <w:adjustRightInd w:val="0"/>
        <w:spacing w:after="180" w:line="240" w:lineRule="auto"/>
        <w:ind w:left="720" w:hanging="720"/>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You may give additional special instructions on the following lines:</w:t>
      </w:r>
    </w:p>
    <w:p w14:paraId="53809D26" w14:textId="77777777" w:rsidR="00872B24" w:rsidRPr="00BA2262" w:rsidRDefault="00872B24" w:rsidP="00872B24">
      <w:pPr>
        <w:keepNext/>
        <w:autoSpaceDE w:val="0"/>
        <w:autoSpaceDN w:val="0"/>
        <w:adjustRightInd w:val="0"/>
        <w:spacing w:after="180" w:line="240" w:lineRule="auto"/>
        <w:ind w:left="720"/>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________________________________________________________________________</w:t>
      </w:r>
    </w:p>
    <w:p w14:paraId="0819AFFF" w14:textId="77777777" w:rsidR="00872B24" w:rsidRPr="00BA2262" w:rsidRDefault="00872B24" w:rsidP="00872B24">
      <w:pPr>
        <w:keepNext/>
        <w:autoSpaceDE w:val="0"/>
        <w:autoSpaceDN w:val="0"/>
        <w:adjustRightInd w:val="0"/>
        <w:spacing w:after="180" w:line="240" w:lineRule="auto"/>
        <w:ind w:left="720"/>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________________________________________________________________________</w:t>
      </w:r>
    </w:p>
    <w:p w14:paraId="5C818068" w14:textId="77777777" w:rsidR="00872B24" w:rsidRPr="00BA2262" w:rsidRDefault="00872B24" w:rsidP="00872B24">
      <w:pPr>
        <w:autoSpaceDE w:val="0"/>
        <w:autoSpaceDN w:val="0"/>
        <w:adjustRightInd w:val="0"/>
        <w:spacing w:after="0" w:line="240" w:lineRule="auto"/>
        <w:ind w:left="720"/>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________________________________________________________________________</w:t>
      </w:r>
    </w:p>
    <w:p w14:paraId="6F280D84"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lastRenderedPageBreak/>
        <w:t>NOMINATION OF CONSERVATOR OR GUARDIAN (OPTIONAL)</w:t>
      </w:r>
    </w:p>
    <w:p w14:paraId="6E9B64D4"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color w:val="000000"/>
          <w:sz w:val="24"/>
          <w:szCs w:val="24"/>
        </w:rPr>
      </w:pPr>
      <w:r w:rsidRPr="00BA2262">
        <w:rPr>
          <w:rFonts w:ascii="Times New Roman" w:eastAsia="Times New Roman" w:hAnsi="Times New Roman" w:cs="Times New Roman"/>
          <w:color w:val="000000"/>
          <w:sz w:val="24"/>
          <w:szCs w:val="24"/>
        </w:rPr>
        <w:t xml:space="preserve">If it becomes necessary for a court to appoint a conservator or guardian of my estate or guardian of my person, I nominate the following person(s) for appointment: </w:t>
      </w:r>
    </w:p>
    <w:p w14:paraId="5A781E29" w14:textId="77777777" w:rsidR="00872B24" w:rsidRPr="00BA2262" w:rsidRDefault="00872B24" w:rsidP="00872B24">
      <w:pPr>
        <w:keepNext/>
        <w:autoSpaceDE w:val="0"/>
        <w:autoSpaceDN w:val="0"/>
        <w:adjustRightInd w:val="0"/>
        <w:spacing w:after="120" w:line="240" w:lineRule="auto"/>
        <w:rPr>
          <w:rFonts w:ascii="Times New Roman" w:eastAsia="Times New Roman" w:hAnsi="Times New Roman" w:cs="Times New Roman"/>
          <w:color w:val="000000"/>
          <w:sz w:val="24"/>
          <w:szCs w:val="24"/>
        </w:rPr>
      </w:pPr>
      <w:r w:rsidRPr="00BA2262">
        <w:rPr>
          <w:rFonts w:ascii="Times New Roman" w:eastAsia="Times New Roman" w:hAnsi="Times New Roman" w:cs="Times New Roman"/>
          <w:color w:val="000000"/>
          <w:sz w:val="24"/>
          <w:szCs w:val="24"/>
        </w:rPr>
        <w:t xml:space="preserve">Name of nominee for conservator or guardian of my estate: </w:t>
      </w:r>
    </w:p>
    <w:p w14:paraId="4D2A028E" w14:textId="77777777" w:rsidR="00872B24" w:rsidRPr="00BA2262" w:rsidRDefault="00872B24" w:rsidP="00872B24">
      <w:pPr>
        <w:autoSpaceDE w:val="0"/>
        <w:autoSpaceDN w:val="0"/>
        <w:adjustRightInd w:val="0"/>
        <w:spacing w:after="18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r w:rsidRPr="00BA2262">
        <w:rPr>
          <w:rFonts w:ascii="Times New Roman" w:eastAsia="Times New Roman" w:hAnsi="Times New Roman" w:cs="Times New Roman"/>
          <w:color w:val="000000"/>
          <w:sz w:val="24"/>
          <w:szCs w:val="24"/>
        </w:rPr>
        <w:t xml:space="preserve">y Agent (or successor Agent) named above </w:t>
      </w:r>
    </w:p>
    <w:p w14:paraId="5FB0DE7F" w14:textId="77777777" w:rsidR="00872B24" w:rsidRPr="00BA2262" w:rsidRDefault="00872B24" w:rsidP="00872B24">
      <w:pPr>
        <w:keepNext/>
        <w:autoSpaceDE w:val="0"/>
        <w:autoSpaceDN w:val="0"/>
        <w:adjustRightInd w:val="0"/>
        <w:spacing w:before="120" w:after="120" w:line="240" w:lineRule="auto"/>
        <w:rPr>
          <w:rFonts w:ascii="Times New Roman" w:eastAsia="Times New Roman" w:hAnsi="Times New Roman" w:cs="Times New Roman"/>
          <w:color w:val="000000"/>
          <w:sz w:val="24"/>
          <w:szCs w:val="24"/>
        </w:rPr>
      </w:pPr>
      <w:r w:rsidRPr="00BA2262">
        <w:rPr>
          <w:rFonts w:ascii="Times New Roman" w:eastAsia="Times New Roman" w:hAnsi="Times New Roman" w:cs="Times New Roman"/>
          <w:color w:val="000000"/>
          <w:sz w:val="24"/>
          <w:szCs w:val="24"/>
        </w:rPr>
        <w:t xml:space="preserve">Name of nominee for guardian of my person: </w:t>
      </w:r>
    </w:p>
    <w:p w14:paraId="1F5490F8" w14:textId="77777777" w:rsidR="00872B24" w:rsidRPr="00BA2262" w:rsidRDefault="00872B24" w:rsidP="00872B24">
      <w:pPr>
        <w:autoSpaceDE w:val="0"/>
        <w:autoSpaceDN w:val="0"/>
        <w:adjustRightInd w:val="0"/>
        <w:spacing w:after="18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r w:rsidRPr="00BA2262">
        <w:rPr>
          <w:rFonts w:ascii="Times New Roman" w:eastAsia="Times New Roman" w:hAnsi="Times New Roman" w:cs="Times New Roman"/>
          <w:color w:val="000000"/>
          <w:sz w:val="24"/>
          <w:szCs w:val="24"/>
        </w:rPr>
        <w:t xml:space="preserve">y Agent (or successor Agent) named above </w:t>
      </w:r>
    </w:p>
    <w:p w14:paraId="0A4A43FA"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RELIANCE ON THIS POWER OF ATTORNEY</w:t>
      </w:r>
    </w:p>
    <w:p w14:paraId="5E1E850A"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Any person, including my agent, may rely upon the validity of this power of attorney or a copy of it unless that person knows it has terminated or is invalid.</w:t>
      </w:r>
    </w:p>
    <w:p w14:paraId="53E2CBD0"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sz w:val="24"/>
          <w:szCs w:val="24"/>
        </w:rPr>
      </w:pPr>
      <w:r w:rsidRPr="00BA2262">
        <w:rPr>
          <w:rFonts w:ascii="Times New Roman" w:eastAsia="Times New Roman" w:hAnsi="Times New Roman" w:cs="Times New Roman"/>
          <w:b/>
          <w:sz w:val="24"/>
          <w:szCs w:val="24"/>
        </w:rPr>
        <w:t>SIGNATURE AND ACKNOWLEDGMENT</w:t>
      </w:r>
    </w:p>
    <w:p w14:paraId="3EB1DC14" w14:textId="77777777" w:rsidR="00872B24" w:rsidRPr="00BA2262" w:rsidRDefault="00872B24" w:rsidP="00872B24">
      <w:pPr>
        <w:keepNext/>
        <w:keepLines/>
        <w:autoSpaceDE w:val="0"/>
        <w:autoSpaceDN w:val="0"/>
        <w:adjustRightInd w:val="0"/>
        <w:spacing w:after="120" w:line="240" w:lineRule="auto"/>
        <w:jc w:val="both"/>
        <w:rPr>
          <w:rFonts w:ascii="Times New Roman" w:eastAsia="Times New Roman" w:hAnsi="Times New Roman" w:cs="Times New Roman"/>
          <w:sz w:val="24"/>
          <w:szCs w:val="24"/>
        </w:rPr>
      </w:pPr>
    </w:p>
    <w:p w14:paraId="4854CC39" w14:textId="27204361" w:rsidR="00872B24" w:rsidRPr="00BA2262" w:rsidRDefault="00872B24" w:rsidP="00872B24">
      <w:pPr>
        <w:keepNext/>
        <w:keepLines/>
        <w:tabs>
          <w:tab w:val="left" w:pos="52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_______________________________________</w:t>
      </w:r>
      <w:r w:rsidRPr="00BA2262">
        <w:rPr>
          <w:rFonts w:ascii="Times New Roman" w:eastAsia="Times New Roman" w:hAnsi="Times New Roman" w:cs="Times New Roman"/>
          <w:sz w:val="24"/>
          <w:szCs w:val="24"/>
        </w:rPr>
        <w:tab/>
      </w:r>
      <w:bookmarkStart w:id="701" w:name="HDSTE1c6"/>
      <w:bookmarkStart w:id="702" w:name="HDNDE1c6"/>
      <w:bookmarkEnd w:id="701"/>
      <w:bookmarkEnd w:id="702"/>
      <w:sdt>
        <w:sdtPr>
          <w:rPr>
            <w:rFonts w:ascii="Times New Roman" w:eastAsia="Times New Roman" w:hAnsi="Times New Roman" w:cs="Times New Roman"/>
            <w:sz w:val="24"/>
            <w:szCs w:val="24"/>
          </w:rPr>
          <w:tag w:val="HD:1.185.0.0:106287f4-4593-4e58-aa8a-5579547e61e6"/>
          <w:id w:val="1705361930"/>
          <w:placeholder>
            <w:docPart w:val="6E984F28011B4501BEF0F9B341B4387D"/>
          </w:placeholder>
        </w:sdtPr>
        <w:sdtContent>
          <w:r w:rsidR="008406AB">
            <w:rPr>
              <w:rFonts w:ascii="Times New Roman" w:eastAsia="Times New Roman" w:hAnsi="Times New Roman" w:cs="Times New Roman"/>
              <w:noProof/>
              <w:sz w:val="24"/>
              <w:szCs w:val="24"/>
            </w:rPr>
            <w:t>[</w:t>
          </w:r>
          <w:r w:rsidR="008406AB" w:rsidRPr="008406AB">
            <w:rPr>
              <w:rFonts w:ascii="Times New Roman" w:eastAsia="Times New Roman" w:hAnsi="Times New Roman" w:cs="Times New Roman"/>
              <w:noProof/>
              <w:color w:val="0000FF"/>
              <w:sz w:val="24"/>
              <w:szCs w:val="24"/>
            </w:rPr>
            <w:t>SigningDate:Mmmm d, yyyy</w:t>
          </w:r>
          <w:r w:rsidR="008406AB">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w:t>
      </w:r>
    </w:p>
    <w:bookmarkStart w:id="703" w:name="HDSTE1c7" w:displacedByCustomXml="next"/>
    <w:bookmarkEnd w:id="703" w:displacedByCustomXml="next"/>
    <w:bookmarkStart w:id="704" w:name="HDNDE1c7" w:displacedByCustomXml="next"/>
    <w:bookmarkEnd w:id="704" w:displacedByCustomXml="next"/>
    <w:sdt>
      <w:sdtPr>
        <w:rPr>
          <w:rFonts w:ascii="Times New Roman" w:eastAsia="Times New Roman" w:hAnsi="Times New Roman" w:cs="Times New Roman"/>
          <w:sz w:val="24"/>
          <w:szCs w:val="24"/>
        </w:rPr>
        <w:tag w:val="HD:1.185.0.0:c8a8f437-6e65-4618-bc43-7207c40f983d"/>
        <w:id w:val="1746059324"/>
        <w:placeholder>
          <w:docPart w:val="6C9A9360BF8D4CD4A38F7DA04A621D81"/>
        </w:placeholder>
      </w:sdtPr>
      <w:sdtContent>
        <w:p w14:paraId="782B8231" w14:textId="77777777" w:rsidR="00872B24" w:rsidRPr="00BA2262" w:rsidRDefault="00872B24" w:rsidP="00872B24">
          <w:pPr>
            <w:keepNext/>
            <w:autoSpaceDE w:val="0"/>
            <w:autoSpaceDN w:val="0"/>
            <w:adjustRightInd w:val="0"/>
            <w:spacing w:after="18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00FF"/>
              <w:sz w:val="24"/>
              <w:szCs w:val="24"/>
            </w:rPr>
            <w:t>PrimaryNameFull:LIKE THIS</w:t>
          </w:r>
          <w:r>
            <w:rPr>
              <w:rFonts w:ascii="Times New Roman" w:eastAsia="Times New Roman" w:hAnsi="Times New Roman" w:cs="Times New Roman"/>
              <w:noProof/>
              <w:sz w:val="24"/>
              <w:szCs w:val="24"/>
            </w:rPr>
            <w:t>]</w:t>
          </w:r>
        </w:p>
      </w:sdtContent>
    </w:sdt>
    <w:p w14:paraId="382E89B0" w14:textId="77777777" w:rsidR="00872B24" w:rsidRPr="00BA2262" w:rsidRDefault="00872B24" w:rsidP="00872B24">
      <w:pPr>
        <w:keepNext/>
        <w:autoSpaceDE w:val="0"/>
        <w:autoSpaceDN w:val="0"/>
        <w:adjustRightInd w:val="0"/>
        <w:spacing w:after="240" w:line="240" w:lineRule="auto"/>
        <w:jc w:val="both"/>
        <w:rPr>
          <w:rFonts w:ascii="Times New Roman" w:eastAsia="Times New Roman" w:hAnsi="Times New Roman" w:cs="Times New Roman"/>
          <w:sz w:val="24"/>
          <w:szCs w:val="24"/>
        </w:rPr>
      </w:pPr>
      <w:bookmarkStart w:id="705" w:name="HDSTE1c8"/>
      <w:bookmarkStart w:id="706" w:name="HDNDE1cc"/>
      <w:bookmarkEnd w:id="705"/>
      <w:bookmarkEnd w:id="706"/>
    </w:p>
    <w:p w14:paraId="6C64F063" w14:textId="77777777" w:rsidR="00872B24" w:rsidRPr="00BA2262" w:rsidRDefault="00872B24" w:rsidP="00872B24">
      <w:pPr>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p>
    <w:p w14:paraId="776702CB"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5073d76d-a0d1-4c63-98ea-165714837b8b"/>
          <w:id w:val="1568993632"/>
          <w:placeholder>
            <w:docPart w:val="25A27B02A4FD40EAB085117F1C3FC273"/>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45E31743"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3400465F" w14:textId="6A2EC0D3" w:rsidR="00872B24" w:rsidRPr="00BA2262" w:rsidRDefault="00000000"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311d4ba8-b0d8-41b9-8d0e-4b38fc8660eb"/>
          <w:id w:val="-2004190222"/>
          <w:placeholder>
            <w:docPart w:val="2C848AFBE7324F95B899B85AC3E45C81"/>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8000"/>
              <w:sz w:val="24"/>
              <w:szCs w:val="24"/>
            </w:rPr>
            <w:t>IF OfficeCityandCounty.SigningCounty = "Honolulu"</w:t>
          </w:r>
          <w:r w:rsidR="00D52A6F">
            <w:rPr>
              <w:rFonts w:ascii="Times New Roman" w:eastAsia="Times New Roman" w:hAnsi="Times New Roman" w:cs="Times New Roman"/>
              <w:noProof/>
              <w:sz w:val="24"/>
              <w:szCs w:val="24"/>
            </w:rPr>
            <w:t>]</w:t>
          </w:r>
        </w:sdtContent>
      </w:sdt>
      <w:r w:rsidR="00D82E51">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5a87eb82-cd74-4870-b003-90e8329387fd"/>
          <w:id w:val="1082655263"/>
          <w:placeholder>
            <w:docPart w:val="7547A11E89434C40A21D3AC557291884"/>
          </w:placeholder>
        </w:sdtPr>
        <w:sdtContent>
          <w:r w:rsidR="00D82E51">
            <w:rPr>
              <w:rFonts w:ascii="Times New Roman" w:eastAsia="Times New Roman" w:hAnsi="Times New Roman" w:cs="Times New Roman"/>
              <w:noProof/>
              <w:sz w:val="24"/>
              <w:szCs w:val="24"/>
            </w:rPr>
            <w:t>[</w:t>
          </w:r>
          <w:r w:rsidR="00D82E51" w:rsidRPr="00D82E51">
            <w:rPr>
              <w:rFonts w:ascii="Times New Roman" w:eastAsia="Times New Roman" w:hAnsi="Times New Roman" w:cs="Times New Roman"/>
              <w:noProof/>
              <w:color w:val="008000"/>
              <w:sz w:val="24"/>
              <w:szCs w:val="24"/>
            </w:rPr>
            <w:t>END IF</w:t>
          </w:r>
          <w:r w:rsidR="00D82E51">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COUNTY OF</w:t>
      </w:r>
      <w:r w:rsidR="00D82E51">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83b7a251-22d2-4ff0-85db-0e943633fc14"/>
          <w:id w:val="-1585288795"/>
          <w:placeholder>
            <w:docPart w:val="BB17F4939C734F0D9258EB37EF5135A4"/>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OfficeCityandCounty.SigningCounty:LIKE THIS</w:t>
          </w:r>
          <w:r w:rsidR="00D52A6F">
            <w:rPr>
              <w:rFonts w:ascii="Times New Roman" w:eastAsia="Times New Roman" w:hAnsi="Times New Roman" w:cs="Times New Roman"/>
              <w:noProof/>
              <w:sz w:val="24"/>
              <w:szCs w:val="24"/>
            </w:rPr>
            <w:t>]</w:t>
          </w:r>
        </w:sdtContent>
      </w:sdt>
      <w:r w:rsidR="00D82E51" w:rsidRPr="00BA2262">
        <w:rPr>
          <w:rFonts w:ascii="Times New Roman" w:eastAsia="Times New Roman" w:hAnsi="Times New Roman" w:cs="Times New Roman"/>
          <w:sz w:val="24"/>
          <w:szCs w:val="24"/>
        </w:rPr>
        <w:tab/>
        <w:t>)</w:t>
      </w:r>
    </w:p>
    <w:p w14:paraId="09988CF9"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3C64D37F" w14:textId="39E10083" w:rsidR="00872B24" w:rsidRPr="00BA2262" w:rsidRDefault="00872B24" w:rsidP="00872B24">
      <w:pPr>
        <w:keepNext/>
        <w:keepLines/>
        <w:autoSpaceDE w:val="0"/>
        <w:autoSpaceDN w:val="0"/>
        <w:adjustRightInd w:val="0"/>
        <w:spacing w:after="0" w:line="36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On this </w:t>
      </w:r>
      <w:sdt>
        <w:sdtPr>
          <w:rPr>
            <w:rFonts w:ascii="Times New Roman" w:eastAsia="Times New Roman" w:hAnsi="Times New Roman" w:cs="Times New Roman"/>
            <w:sz w:val="24"/>
            <w:szCs w:val="24"/>
          </w:rPr>
          <w:tag w:val="HD:1.185.0.0:a66784c3-9646-469d-8b6f-709ecb8a0351"/>
          <w:id w:val="-1929874670"/>
          <w:placeholder>
            <w:docPart w:val="BFC73F10BA214482BF90FBCA3BED7FDE"/>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SigningDate:dth</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color w:val="0000FF"/>
          <w:sz w:val="24"/>
          <w:szCs w:val="24"/>
        </w:rPr>
        <w:t xml:space="preserve"> day of </w:t>
      </w:r>
      <w:sdt>
        <w:sdtPr>
          <w:rPr>
            <w:rFonts w:ascii="Times New Roman" w:eastAsia="Times New Roman" w:hAnsi="Times New Roman" w:cs="Times New Roman"/>
            <w:color w:val="0000FF"/>
            <w:sz w:val="24"/>
            <w:szCs w:val="24"/>
          </w:rPr>
          <w:tag w:val="HD:1.185.0.0:f5e67be5-1146-46b5-9746-b9a6fa27182c"/>
          <w:id w:val="-425201686"/>
          <w:placeholder>
            <w:docPart w:val="980DD55C2F6344AFB4932F44C035B063"/>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SigningDate:Mmmm</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w:t>
      </w:r>
      <w:sdt>
        <w:sdtPr>
          <w:rPr>
            <w:rFonts w:ascii="Times New Roman" w:eastAsia="Times New Roman" w:hAnsi="Times New Roman" w:cs="Times New Roman"/>
            <w:color w:val="0000FF"/>
            <w:sz w:val="24"/>
            <w:szCs w:val="24"/>
          </w:rPr>
          <w:tag w:val="HD:1.185.0.0:937d626e-55a1-454f-8e3b-cf3124a4d027"/>
          <w:id w:val="1475788770"/>
          <w:placeholder>
            <w:docPart w:val="0B2E6A29EC9545FD9A66C55E5A6B027D"/>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SigningDate:yyyy</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sz w:val="24"/>
          <w:szCs w:val="24"/>
        </w:rPr>
        <w:t xml:space="preserve">, in the </w:t>
      </w:r>
      <w:sdt>
        <w:sdtPr>
          <w:rPr>
            <w:rFonts w:ascii="Times New Roman" w:eastAsia="Times New Roman" w:hAnsi="Times New Roman" w:cs="Times New Roman"/>
            <w:sz w:val="24"/>
            <w:szCs w:val="24"/>
          </w:rPr>
          <w:tag w:val="HD:1.190.0.0:5a9e6a6b-a436-46f2-adea-74ae20c909b9"/>
          <w:id w:val="-1308615369"/>
          <w:placeholder>
            <w:docPart w:val="20D1D411C5CD48B78CE6A488A5EDC34D"/>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OfficeCityandCounty.SigningCircuit</w:t>
          </w:r>
          <w:r w:rsidR="00D52A6F">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Circuit of the State of </w:t>
      </w:r>
      <w:sdt>
        <w:sdtPr>
          <w:rPr>
            <w:rFonts w:ascii="Times New Roman" w:eastAsia="Times New Roman" w:hAnsi="Times New Roman" w:cs="Times New Roman"/>
            <w:sz w:val="24"/>
            <w:szCs w:val="24"/>
          </w:rPr>
          <w:tag w:val="HD:1.185.0.0:eedabfbc-af23-4a76-a91a-26e6e6b48e12"/>
          <w:id w:val="301653333"/>
          <w:placeholder>
            <w:docPart w:val="A3034D2920D64C2CBC9BE88951E8C1B9"/>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before me, the undersigned Notary Public, personally appeared </w:t>
      </w:r>
      <w:bookmarkStart w:id="707" w:name="HDSTE1d0"/>
      <w:bookmarkStart w:id="708" w:name="HDNDE1d0"/>
      <w:bookmarkEnd w:id="707"/>
      <w:bookmarkEnd w:id="708"/>
      <w:sdt>
        <w:sdtPr>
          <w:rPr>
            <w:rFonts w:ascii="Times New Roman" w:eastAsia="Times New Roman" w:hAnsi="Times New Roman" w:cs="Times New Roman"/>
            <w:sz w:val="24"/>
            <w:szCs w:val="24"/>
          </w:rPr>
          <w:tag w:val="HD:1.185.0.0:a1b84afd-6f5b-4d02-8a4d-1f10943697b1"/>
          <w:id w:val="710994841"/>
          <w:placeholder>
            <w:docPart w:val="CC9D339FE1F948B28D5BB8FD59B2C3D6"/>
          </w:placeholder>
        </w:sdtPr>
        <w:sdtContent>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00FF"/>
              <w:sz w:val="24"/>
              <w:szCs w:val="24"/>
            </w:rPr>
            <w:t>PrimaryNameFull:LIKE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w:t>
      </w:r>
      <w:r w:rsidRPr="00BA2262">
        <w:rPr>
          <w:rFonts w:ascii="Times New Roman" w:eastAsia="Times New Roman" w:hAnsi="Times New Roman" w:cs="Times New Roman"/>
          <w:color w:val="000000"/>
          <w:sz w:val="24"/>
          <w:szCs w:val="24"/>
        </w:rPr>
        <w:t xml:space="preserve"> </w:t>
      </w:r>
      <w:r w:rsidR="003A4C47" w:rsidRPr="008519EF">
        <w:rPr>
          <w:rFonts w:ascii="Times New Roman" w:hAnsi="Times New Roman" w:cs="Times New Roman"/>
          <w:color w:val="000000"/>
          <w:sz w:val="24"/>
          <w:szCs w:val="24"/>
        </w:rPr>
        <w:t>to me known (or proved to me on the basis of satisfactory evidence) to be the person described in, and who executed, the foregoing</w:t>
      </w:r>
      <w:r w:rsidR="003A4C47" w:rsidRPr="00BA2262">
        <w:rPr>
          <w:rFonts w:ascii="Times New Roman" w:eastAsia="Times New Roman" w:hAnsi="Times New Roman" w:cs="Times New Roman"/>
          <w:sz w:val="24"/>
          <w:szCs w:val="24"/>
        </w:rPr>
        <w:t xml:space="preserve"> </w:t>
      </w:r>
      <w:r w:rsidRPr="00BA2262">
        <w:rPr>
          <w:rFonts w:ascii="Times New Roman" w:eastAsia="Times New Roman" w:hAnsi="Times New Roman" w:cs="Times New Roman"/>
          <w:sz w:val="24"/>
          <w:szCs w:val="24"/>
        </w:rPr>
        <w:t xml:space="preserve">STATUTORY FORM POWER OF ATTORNEY, said document dated </w:t>
      </w:r>
      <w:sdt>
        <w:sdtPr>
          <w:rPr>
            <w:rFonts w:ascii="Times New Roman" w:eastAsia="Times New Roman" w:hAnsi="Times New Roman" w:cs="Times New Roman"/>
            <w:sz w:val="24"/>
            <w:szCs w:val="24"/>
          </w:rPr>
          <w:tag w:val="HD:1.185.0.0:02925ea6-1323-4e0a-9641-70bd6809259f"/>
          <w:id w:val="1632673841"/>
          <w:placeholder>
            <w:docPart w:val="9FDB982AE0AA42E2A827F873868CC732"/>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consisting of </w:t>
      </w:r>
      <w:r>
        <w:rPr>
          <w:rFonts w:ascii="Times New Roman" w:eastAsia="Times New Roman" w:hAnsi="Times New Roman" w:cs="Times New Roman"/>
          <w:sz w:val="24"/>
          <w:szCs w:val="24"/>
        </w:rPr>
        <w:t>5</w:t>
      </w:r>
      <w:r w:rsidRPr="00BA2262">
        <w:rPr>
          <w:rFonts w:ascii="Times New Roman" w:eastAsia="Times New Roman" w:hAnsi="Times New Roman" w:cs="Times New Roman"/>
          <w:sz w:val="24"/>
          <w:szCs w:val="24"/>
        </w:rPr>
        <w:t xml:space="preserve"> pages</w:t>
      </w:r>
      <w:r w:rsidR="00E62AC6">
        <w:rPr>
          <w:rFonts w:ascii="Times New Roman" w:eastAsia="Times New Roman" w:hAnsi="Times New Roman" w:cs="Times New Roman"/>
          <w:sz w:val="24"/>
          <w:szCs w:val="24"/>
        </w:rPr>
        <w:t xml:space="preserve"> </w:t>
      </w:r>
      <w:r w:rsidR="00E62AC6" w:rsidRPr="00EC771B">
        <w:rPr>
          <w:rFonts w:ascii="Times New Roman" w:hAnsi="Times New Roman" w:cs="Times New Roman"/>
          <w:color w:val="000000"/>
          <w:sz w:val="24"/>
          <w:szCs w:val="24"/>
        </w:rPr>
        <w:t>(including this page), and acknowledged that such person executed the same as their free act and deed, and, if applicable, in the capacities shown, having been duly authorized to execute such instrument in such capacity</w:t>
      </w:r>
      <w:r w:rsidRPr="00BA2262">
        <w:rPr>
          <w:rFonts w:ascii="Times New Roman" w:eastAsia="Times New Roman" w:hAnsi="Times New Roman" w:cs="Times New Roman"/>
          <w:sz w:val="24"/>
          <w:szCs w:val="24"/>
        </w:rPr>
        <w:t xml:space="preserve">. </w:t>
      </w:r>
    </w:p>
    <w:p w14:paraId="03127AF8"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70428AC"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WITNESS my hand and official seal.</w:t>
      </w:r>
    </w:p>
    <w:p w14:paraId="7599519C"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bookmarkStart w:id="709" w:name="_Hlk84533035"/>
    </w:p>
    <w:p w14:paraId="15DCB9A5"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4FCABF0A"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300FC324"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w:t>
      </w:r>
    </w:p>
    <w:sdt>
      <w:sdtPr>
        <w:tag w:val="HD:1.185.0.0:7b3a0140-83c6-4f73-9092-3beceea9e345"/>
        <w:id w:val="-1395892382"/>
        <w:placeholder>
          <w:docPart w:val="D27BEF204AE043A7B093C92869E76430"/>
        </w:placeholder>
      </w:sdtPr>
      <w:sdtEndPr>
        <w:rPr>
          <w:rFonts w:ascii="Times New Roman" w:hAnsi="Times New Roman" w:cs="Times New Roman"/>
          <w:sz w:val="24"/>
          <w:szCs w:val="24"/>
        </w:rPr>
      </w:sdtEndPr>
      <w:sdtContent>
        <w:p w14:paraId="67BE141E"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4f9f5821-3e01-4b3e-a3b6-f5f478b3e0a5"/>
        <w:id w:val="-1922163475"/>
        <w:placeholder>
          <w:docPart w:val="84C8905C560B42C2B0D06BD89DBD803C"/>
        </w:placeholder>
      </w:sdtPr>
      <w:sdtContent>
        <w:p w14:paraId="0216AD27"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305b749c-4616-4292-b836-35302fa180b0"/>
        <w:id w:val="-320727305"/>
        <w:placeholder>
          <w:docPart w:val="2120C56A430D4E7094A8D64462A65772"/>
        </w:placeholder>
      </w:sdtPr>
      <w:sdtContent>
        <w:p w14:paraId="3AFD5403" w14:textId="77777777" w:rsidR="00872B24" w:rsidRPr="0044238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bookmarkEnd w:id="709" w:displacedByCustomXml="prev"/>
    <w:p w14:paraId="02B444B0" w14:textId="5179CA46" w:rsidR="00E650E4" w:rsidRDefault="00E650E4" w:rsidP="00E650E4">
      <w:pPr>
        <w:tabs>
          <w:tab w:val="left" w:pos="4770"/>
        </w:tabs>
        <w:autoSpaceDE w:val="0"/>
        <w:autoSpaceDN w:val="0"/>
        <w:adjustRightInd w:val="0"/>
        <w:spacing w:after="0" w:line="240" w:lineRule="auto"/>
        <w:jc w:val="both"/>
        <w:rPr>
          <w:rFonts w:ascii="Times New Roman" w:hAnsi="Times New Roman" w:cs="Times New Roman"/>
          <w:sz w:val="24"/>
          <w:szCs w:val="24"/>
        </w:rPr>
      </w:pPr>
    </w:p>
    <w:p w14:paraId="6889AD99" w14:textId="77777777" w:rsidR="00E650E4" w:rsidRPr="00BA2262" w:rsidRDefault="00E650E4" w:rsidP="00E650E4">
      <w:pPr>
        <w:tabs>
          <w:tab w:val="left" w:pos="4770"/>
        </w:tabs>
        <w:autoSpaceDE w:val="0"/>
        <w:autoSpaceDN w:val="0"/>
        <w:adjustRightInd w:val="0"/>
        <w:spacing w:after="0" w:line="240" w:lineRule="auto"/>
        <w:jc w:val="both"/>
        <w:rPr>
          <w:rFonts w:ascii="Times New Roman" w:hAnsi="Times New Roman" w:cs="Times New Roman"/>
          <w:sz w:val="24"/>
          <w:szCs w:val="24"/>
        </w:rPr>
      </w:pPr>
    </w:p>
    <w:p w14:paraId="0C9D9713" w14:textId="77777777" w:rsidR="00BA2262" w:rsidRPr="00BA2262" w:rsidRDefault="00BA2262" w:rsidP="00BA2262">
      <w:pPr>
        <w:tabs>
          <w:tab w:val="left" w:pos="4770"/>
        </w:tabs>
        <w:autoSpaceDE w:val="0"/>
        <w:autoSpaceDN w:val="0"/>
        <w:adjustRightInd w:val="0"/>
        <w:spacing w:after="0" w:line="240" w:lineRule="auto"/>
        <w:jc w:val="both"/>
        <w:rPr>
          <w:rFonts w:ascii="Times New Roman" w:eastAsia="Times New Roman" w:hAnsi="Times New Roman" w:cs="Times New Roman"/>
          <w:sz w:val="24"/>
          <w:szCs w:val="24"/>
        </w:rPr>
        <w:sectPr w:rsidR="00BA2262" w:rsidRPr="00BA2262" w:rsidSect="00F70B9F">
          <w:headerReference w:type="default" r:id="rId121"/>
          <w:footerReference w:type="default" r:id="rId122"/>
          <w:footerReference w:type="first" r:id="rId123"/>
          <w:type w:val="continuous"/>
          <w:pgSz w:w="12240" w:h="15840"/>
          <w:pgMar w:top="1440" w:right="1440" w:bottom="1440" w:left="1440" w:header="432" w:footer="864" w:gutter="0"/>
          <w:pgNumType w:start="1"/>
          <w:cols w:space="720"/>
          <w:noEndnote/>
          <w:titlePg/>
        </w:sectPr>
      </w:pPr>
    </w:p>
    <w:p w14:paraId="14B96489" w14:textId="77777777" w:rsidR="00BA2262" w:rsidRPr="00BA2262" w:rsidRDefault="00BA2262" w:rsidP="00BA2262">
      <w:pPr>
        <w:autoSpaceDE w:val="0"/>
        <w:autoSpaceDN w:val="0"/>
        <w:adjustRightInd w:val="0"/>
        <w:spacing w:after="120" w:line="240" w:lineRule="auto"/>
        <w:jc w:val="center"/>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lastRenderedPageBreak/>
        <w:t>IMPORTANT INFORMATION FOR AGENT</w:t>
      </w:r>
    </w:p>
    <w:p w14:paraId="27528AD4" w14:textId="77777777" w:rsidR="00BA2262" w:rsidRPr="00BA2262" w:rsidRDefault="00BA2262" w:rsidP="00BA2262">
      <w:pPr>
        <w:keepNext/>
        <w:autoSpaceDE w:val="0"/>
        <w:autoSpaceDN w:val="0"/>
        <w:adjustRightInd w:val="0"/>
        <w:spacing w:after="120" w:line="240" w:lineRule="auto"/>
        <w:jc w:val="center"/>
        <w:rPr>
          <w:rFonts w:ascii="Times New Roman" w:eastAsia="Times New Roman" w:hAnsi="Times New Roman" w:cs="Times New Roman"/>
          <w:i/>
          <w:sz w:val="24"/>
          <w:szCs w:val="24"/>
        </w:rPr>
      </w:pPr>
      <w:r w:rsidRPr="00BA2262">
        <w:rPr>
          <w:rFonts w:ascii="Times New Roman" w:eastAsia="Times New Roman" w:hAnsi="Times New Roman" w:cs="Times New Roman"/>
          <w:i/>
          <w:sz w:val="24"/>
          <w:szCs w:val="24"/>
        </w:rPr>
        <w:t>Agent’s Duties</w:t>
      </w:r>
    </w:p>
    <w:p w14:paraId="24A49D31"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szCs w:val="24"/>
        </w:rPr>
        <w:t xml:space="preserve">When you accept the authority granted under this power of attorney, a special legal relationship is created between you and the principal. This relationship imposes upon </w:t>
      </w:r>
      <w:proofErr w:type="gramStart"/>
      <w:r w:rsidRPr="00BA2262">
        <w:rPr>
          <w:rFonts w:ascii="Times New Roman" w:eastAsia="Times New Roman" w:hAnsi="Times New Roman" w:cs="Times New Roman"/>
          <w:szCs w:val="24"/>
        </w:rPr>
        <w:t>you</w:t>
      </w:r>
      <w:proofErr w:type="gramEnd"/>
      <w:r w:rsidRPr="00BA2262">
        <w:rPr>
          <w:rFonts w:ascii="Times New Roman" w:eastAsia="Times New Roman" w:hAnsi="Times New Roman" w:cs="Times New Roman"/>
          <w:szCs w:val="24"/>
        </w:rPr>
        <w:t xml:space="preserve"> legal duties that continue until you resign or the power of attorney is terminated or revoked. You must:</w:t>
      </w:r>
    </w:p>
    <w:p w14:paraId="5A2F20CA"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rsidRPr="00BA2262">
        <w:rPr>
          <w:rFonts w:ascii="Times New Roman" w:eastAsia="Times New Roman" w:hAnsi="Times New Roman" w:cs="Times New Roman"/>
          <w:szCs w:val="24"/>
        </w:rPr>
        <w:t>(1)</w:t>
      </w:r>
      <w:r w:rsidRPr="00BA2262">
        <w:rPr>
          <w:rFonts w:ascii="Times New Roman" w:eastAsia="Times New Roman" w:hAnsi="Times New Roman" w:cs="Times New Roman"/>
          <w:szCs w:val="24"/>
        </w:rPr>
        <w:tab/>
        <w:t>do what you know the principal reasonably expects you to do with the principal’s property or, if you do not know the principal’s expectations, act in the principal’s best interest;</w:t>
      </w:r>
    </w:p>
    <w:p w14:paraId="5D09C3DE"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rsidRPr="00BA2262">
        <w:rPr>
          <w:rFonts w:ascii="Times New Roman" w:eastAsia="Times New Roman" w:hAnsi="Times New Roman" w:cs="Times New Roman"/>
          <w:szCs w:val="24"/>
        </w:rPr>
        <w:t>(2)</w:t>
      </w:r>
      <w:r w:rsidRPr="00BA2262">
        <w:rPr>
          <w:rFonts w:ascii="Times New Roman" w:eastAsia="Times New Roman" w:hAnsi="Times New Roman" w:cs="Times New Roman"/>
          <w:szCs w:val="24"/>
        </w:rPr>
        <w:tab/>
        <w:t>act in good faith;</w:t>
      </w:r>
    </w:p>
    <w:p w14:paraId="5AABF75C"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rsidRPr="00BA2262">
        <w:rPr>
          <w:rFonts w:ascii="Times New Roman" w:eastAsia="Times New Roman" w:hAnsi="Times New Roman" w:cs="Times New Roman"/>
          <w:szCs w:val="24"/>
        </w:rPr>
        <w:t>(3)</w:t>
      </w:r>
      <w:r w:rsidRPr="00BA2262">
        <w:rPr>
          <w:rFonts w:ascii="Times New Roman" w:eastAsia="Times New Roman" w:hAnsi="Times New Roman" w:cs="Times New Roman"/>
          <w:szCs w:val="24"/>
        </w:rPr>
        <w:tab/>
        <w:t>do nothing beyond the authority granted in this power of attorney; and,</w:t>
      </w:r>
    </w:p>
    <w:p w14:paraId="123D6ADA"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rsidRPr="00BA2262">
        <w:rPr>
          <w:rFonts w:ascii="Times New Roman" w:eastAsia="Times New Roman" w:hAnsi="Times New Roman" w:cs="Times New Roman"/>
          <w:szCs w:val="24"/>
        </w:rPr>
        <w:t>(4)</w:t>
      </w:r>
      <w:r w:rsidRPr="00BA2262">
        <w:rPr>
          <w:rFonts w:ascii="Times New Roman" w:eastAsia="Times New Roman" w:hAnsi="Times New Roman" w:cs="Times New Roman"/>
          <w:szCs w:val="24"/>
        </w:rPr>
        <w:tab/>
        <w:t>disclose your identity as an agent whenever you act for the principal by writing or printing the name of the principal and signing your own name as “Agent” in the following manner:</w:t>
      </w:r>
    </w:p>
    <w:bookmarkStart w:id="710" w:name="HDSTE1d3"/>
    <w:bookmarkStart w:id="711" w:name="HDNDE1d3"/>
    <w:bookmarkEnd w:id="710"/>
    <w:bookmarkEnd w:id="711"/>
    <w:p w14:paraId="5938EC49" w14:textId="08AE2FF6" w:rsidR="00BA2262" w:rsidRPr="00BA2262" w:rsidRDefault="00000000" w:rsidP="00BA2262">
      <w:pPr>
        <w:autoSpaceDE w:val="0"/>
        <w:autoSpaceDN w:val="0"/>
        <w:adjustRightInd w:val="0"/>
        <w:spacing w:after="240" w:line="240" w:lineRule="auto"/>
        <w:ind w:left="720"/>
        <w:jc w:val="center"/>
        <w:rPr>
          <w:rFonts w:ascii="Times New Roman" w:eastAsia="Times New Roman" w:hAnsi="Times New Roman" w:cs="Times New Roman"/>
          <w:szCs w:val="24"/>
          <w:u w:val="single"/>
        </w:rPr>
      </w:pPr>
      <w:sdt>
        <w:sdtPr>
          <w:rPr>
            <w:rFonts w:ascii="Times New Roman" w:eastAsia="Times New Roman" w:hAnsi="Times New Roman" w:cs="Times New Roman"/>
            <w:szCs w:val="24"/>
            <w:u w:val="single"/>
          </w:rPr>
          <w:tag w:val="HD:1.185.0.0:f103fbe1-7c3b-4e15-99ad-e9d8274b15f5"/>
          <w:id w:val="-1523786732"/>
          <w:placeholder>
            <w:docPart w:val="7F1BAA6C58734846A0DF4BBEBB483AC4"/>
          </w:placeholder>
        </w:sdtPr>
        <w:sdtContent>
          <w:r w:rsidR="00F7313C">
            <w:rPr>
              <w:rFonts w:ascii="Times New Roman" w:eastAsia="Times New Roman" w:hAnsi="Times New Roman" w:cs="Times New Roman"/>
              <w:noProof/>
              <w:szCs w:val="24"/>
              <w:u w:val="single"/>
            </w:rPr>
            <w:t>[</w:t>
          </w:r>
          <w:r w:rsidR="00F7313C" w:rsidRPr="00F7313C">
            <w:rPr>
              <w:rFonts w:ascii="Times New Roman" w:eastAsia="Times New Roman" w:hAnsi="Times New Roman" w:cs="Times New Roman"/>
              <w:noProof/>
              <w:color w:val="0000FF"/>
              <w:szCs w:val="24"/>
              <w:u w:val="single"/>
            </w:rPr>
            <w:t>PrimaryNameFull:LIKE THIS</w:t>
          </w:r>
          <w:r w:rsidR="00F7313C">
            <w:rPr>
              <w:rFonts w:ascii="Times New Roman" w:eastAsia="Times New Roman" w:hAnsi="Times New Roman" w:cs="Times New Roman"/>
              <w:noProof/>
              <w:szCs w:val="24"/>
              <w:u w:val="single"/>
            </w:rPr>
            <w:t>]</w:t>
          </w:r>
        </w:sdtContent>
      </w:sdt>
      <w:r w:rsidR="00BA2262" w:rsidRPr="00BA2262">
        <w:rPr>
          <w:rFonts w:ascii="Times New Roman" w:eastAsia="Times New Roman" w:hAnsi="Times New Roman" w:cs="Times New Roman"/>
          <w:szCs w:val="24"/>
          <w:u w:val="single"/>
        </w:rPr>
        <w:t xml:space="preserve"> by (Your Signature) as Agent</w:t>
      </w:r>
    </w:p>
    <w:p w14:paraId="77CD841C"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szCs w:val="24"/>
        </w:rPr>
        <w:t>Unless the Special Instructions in this power of attorney state otherwise, you must also:</w:t>
      </w:r>
    </w:p>
    <w:p w14:paraId="22520CFA"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szCs w:val="24"/>
        </w:rPr>
        <w:t>(1)</w:t>
      </w:r>
      <w:r w:rsidRPr="00BA2262">
        <w:rPr>
          <w:rFonts w:ascii="Times New Roman" w:eastAsia="Times New Roman" w:hAnsi="Times New Roman" w:cs="Times New Roman"/>
          <w:szCs w:val="24"/>
        </w:rPr>
        <w:tab/>
        <w:t>act loyally for the principal’s benefit;</w:t>
      </w:r>
    </w:p>
    <w:p w14:paraId="40C88E63"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szCs w:val="24"/>
        </w:rPr>
        <w:t>(2)</w:t>
      </w:r>
      <w:r w:rsidRPr="00BA2262">
        <w:rPr>
          <w:rFonts w:ascii="Times New Roman" w:eastAsia="Times New Roman" w:hAnsi="Times New Roman" w:cs="Times New Roman"/>
          <w:szCs w:val="24"/>
        </w:rPr>
        <w:tab/>
        <w:t>avoid conflicts that would impair your ability to act in the principal’s best interest;</w:t>
      </w:r>
    </w:p>
    <w:p w14:paraId="690B5550"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szCs w:val="24"/>
        </w:rPr>
        <w:t>(3)</w:t>
      </w:r>
      <w:r w:rsidRPr="00BA2262">
        <w:rPr>
          <w:rFonts w:ascii="Times New Roman" w:eastAsia="Times New Roman" w:hAnsi="Times New Roman" w:cs="Times New Roman"/>
          <w:szCs w:val="24"/>
        </w:rPr>
        <w:tab/>
        <w:t>act with care, competence, and diligence;</w:t>
      </w:r>
    </w:p>
    <w:p w14:paraId="72D4C6BC"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rsidRPr="00BA2262">
        <w:rPr>
          <w:rFonts w:ascii="Times New Roman" w:eastAsia="Times New Roman" w:hAnsi="Times New Roman" w:cs="Times New Roman"/>
          <w:szCs w:val="24"/>
        </w:rPr>
        <w:t>(4)</w:t>
      </w:r>
      <w:r w:rsidRPr="00BA2262">
        <w:rPr>
          <w:rFonts w:ascii="Times New Roman" w:eastAsia="Times New Roman" w:hAnsi="Times New Roman" w:cs="Times New Roman"/>
          <w:szCs w:val="24"/>
        </w:rPr>
        <w:tab/>
        <w:t>keep a record of all receipts, disbursements, and transactions made on behalf of the principal;</w:t>
      </w:r>
    </w:p>
    <w:p w14:paraId="67D910FB"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rsidRPr="00BA2262">
        <w:rPr>
          <w:rFonts w:ascii="Times New Roman" w:eastAsia="Times New Roman" w:hAnsi="Times New Roman" w:cs="Times New Roman"/>
          <w:szCs w:val="24"/>
        </w:rPr>
        <w:t>(5)</w:t>
      </w:r>
      <w:r w:rsidRPr="00BA2262">
        <w:rPr>
          <w:rFonts w:ascii="Times New Roman" w:eastAsia="Times New Roman" w:hAnsi="Times New Roman" w:cs="Times New Roman"/>
          <w:szCs w:val="24"/>
        </w:rPr>
        <w:tab/>
        <w:t>cooperate with any person who has authority to make health-care decisions for the principal to do what you know the principal reasonably expects or, if you do not know the principal’s expectations, to act in the principal’s best interest; and,</w:t>
      </w:r>
    </w:p>
    <w:p w14:paraId="0D6D629A" w14:textId="77777777" w:rsidR="00BA2262" w:rsidRPr="00BA2262" w:rsidRDefault="00BA2262" w:rsidP="00BA2262">
      <w:pPr>
        <w:autoSpaceDE w:val="0"/>
        <w:autoSpaceDN w:val="0"/>
        <w:adjustRightInd w:val="0"/>
        <w:spacing w:after="0" w:line="240" w:lineRule="auto"/>
        <w:ind w:left="720" w:hanging="720"/>
        <w:jc w:val="both"/>
        <w:rPr>
          <w:rFonts w:ascii="Times New Roman" w:eastAsia="Times New Roman" w:hAnsi="Times New Roman" w:cs="Times New Roman"/>
          <w:szCs w:val="24"/>
        </w:rPr>
      </w:pPr>
      <w:r w:rsidRPr="00BA2262">
        <w:rPr>
          <w:rFonts w:ascii="Times New Roman" w:eastAsia="Times New Roman" w:hAnsi="Times New Roman" w:cs="Times New Roman"/>
          <w:szCs w:val="24"/>
        </w:rPr>
        <w:t>(6)</w:t>
      </w:r>
      <w:r w:rsidRPr="00BA2262">
        <w:rPr>
          <w:rFonts w:ascii="Times New Roman" w:eastAsia="Times New Roman" w:hAnsi="Times New Roman" w:cs="Times New Roman"/>
          <w:szCs w:val="24"/>
        </w:rPr>
        <w:tab/>
        <w:t>attempt to preserve the principal’s estate plan if you know the plan and preserving the plan is consistent with the principal’s best interest.</w:t>
      </w:r>
    </w:p>
    <w:p w14:paraId="386C5343" w14:textId="77777777" w:rsidR="00BA2262" w:rsidRPr="00BA2262" w:rsidRDefault="00BA2262" w:rsidP="00BA2262">
      <w:pPr>
        <w:keepNext/>
        <w:autoSpaceDE w:val="0"/>
        <w:autoSpaceDN w:val="0"/>
        <w:adjustRightInd w:val="0"/>
        <w:spacing w:before="120" w:after="120" w:line="240" w:lineRule="auto"/>
        <w:jc w:val="center"/>
        <w:rPr>
          <w:rFonts w:ascii="Times New Roman" w:eastAsia="Times New Roman" w:hAnsi="Times New Roman" w:cs="Times New Roman"/>
          <w:i/>
          <w:sz w:val="24"/>
          <w:szCs w:val="24"/>
        </w:rPr>
      </w:pPr>
      <w:r w:rsidRPr="00BA2262">
        <w:rPr>
          <w:rFonts w:ascii="Times New Roman" w:eastAsia="Times New Roman" w:hAnsi="Times New Roman" w:cs="Times New Roman"/>
          <w:i/>
          <w:sz w:val="24"/>
          <w:szCs w:val="24"/>
        </w:rPr>
        <w:t>Termination of Agent's Authority</w:t>
      </w:r>
    </w:p>
    <w:p w14:paraId="2EC2F65A"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szCs w:val="24"/>
        </w:rPr>
        <w:t>You must stop acting on behalf of the principal if you learn of any event that terminates this power of attorney or your authority under this power of attorney. Events that terminate this power of attorney or your authority to act under it include:</w:t>
      </w:r>
    </w:p>
    <w:p w14:paraId="08719957"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szCs w:val="24"/>
        </w:rPr>
        <w:t>(1)</w:t>
      </w:r>
      <w:r w:rsidRPr="00BA2262">
        <w:rPr>
          <w:rFonts w:ascii="Times New Roman" w:eastAsia="Times New Roman" w:hAnsi="Times New Roman" w:cs="Times New Roman"/>
          <w:szCs w:val="24"/>
        </w:rPr>
        <w:tab/>
        <w:t>death of the principal;</w:t>
      </w:r>
    </w:p>
    <w:p w14:paraId="09144C64"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szCs w:val="24"/>
        </w:rPr>
        <w:t>(2)</w:t>
      </w:r>
      <w:r w:rsidRPr="00BA2262">
        <w:rPr>
          <w:rFonts w:ascii="Times New Roman" w:eastAsia="Times New Roman" w:hAnsi="Times New Roman" w:cs="Times New Roman"/>
          <w:szCs w:val="24"/>
        </w:rPr>
        <w:tab/>
        <w:t>the principal’s revocation of the power of attorney or your authority;</w:t>
      </w:r>
    </w:p>
    <w:p w14:paraId="6AC34B21"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szCs w:val="24"/>
        </w:rPr>
        <w:t>(3)</w:t>
      </w:r>
      <w:r w:rsidRPr="00BA2262">
        <w:rPr>
          <w:rFonts w:ascii="Times New Roman" w:eastAsia="Times New Roman" w:hAnsi="Times New Roman" w:cs="Times New Roman"/>
          <w:szCs w:val="24"/>
        </w:rPr>
        <w:tab/>
        <w:t>the occurrence of a termination event stated in the power of attorney;</w:t>
      </w:r>
    </w:p>
    <w:p w14:paraId="612610AC"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szCs w:val="24"/>
        </w:rPr>
        <w:t>(4)</w:t>
      </w:r>
      <w:r w:rsidRPr="00BA2262">
        <w:rPr>
          <w:rFonts w:ascii="Times New Roman" w:eastAsia="Times New Roman" w:hAnsi="Times New Roman" w:cs="Times New Roman"/>
          <w:szCs w:val="24"/>
        </w:rPr>
        <w:tab/>
        <w:t>the purpose of the power of attorney is fully accomplished; or,</w:t>
      </w:r>
    </w:p>
    <w:p w14:paraId="0C5A6E9B" w14:textId="77777777" w:rsidR="00BA2262" w:rsidRPr="00BA2262" w:rsidRDefault="00BA2262" w:rsidP="00BA2262">
      <w:pPr>
        <w:autoSpaceDE w:val="0"/>
        <w:autoSpaceDN w:val="0"/>
        <w:adjustRightInd w:val="0"/>
        <w:spacing w:after="0" w:line="240" w:lineRule="auto"/>
        <w:ind w:left="720" w:hanging="720"/>
        <w:jc w:val="both"/>
        <w:rPr>
          <w:rFonts w:ascii="Times New Roman" w:eastAsia="Times New Roman" w:hAnsi="Times New Roman" w:cs="Times New Roman"/>
          <w:szCs w:val="24"/>
        </w:rPr>
      </w:pPr>
      <w:r w:rsidRPr="00BA2262">
        <w:rPr>
          <w:rFonts w:ascii="Times New Roman" w:eastAsia="Times New Roman" w:hAnsi="Times New Roman" w:cs="Times New Roman"/>
          <w:szCs w:val="24"/>
        </w:rPr>
        <w:t>(5)</w:t>
      </w:r>
      <w:r w:rsidRPr="00BA2262">
        <w:rPr>
          <w:rFonts w:ascii="Times New Roman" w:eastAsia="Times New Roman" w:hAnsi="Times New Roman" w:cs="Times New Roman"/>
          <w:szCs w:val="24"/>
        </w:rPr>
        <w:tab/>
        <w:t>if you are married to the principal, a legal action is filed with a court to end your marriage, or for your legal separation, unless the Special Instructions in this power of attorney state that such an action will not terminate your authority.</w:t>
      </w:r>
    </w:p>
    <w:p w14:paraId="0451D4CD" w14:textId="77777777" w:rsidR="00BA2262" w:rsidRPr="00BA2262" w:rsidRDefault="00BA2262" w:rsidP="00BA2262">
      <w:pPr>
        <w:keepNext/>
        <w:autoSpaceDE w:val="0"/>
        <w:autoSpaceDN w:val="0"/>
        <w:adjustRightInd w:val="0"/>
        <w:spacing w:before="120" w:after="120" w:line="240" w:lineRule="auto"/>
        <w:jc w:val="center"/>
        <w:rPr>
          <w:rFonts w:ascii="Times New Roman" w:eastAsia="Times New Roman" w:hAnsi="Times New Roman" w:cs="Times New Roman"/>
          <w:i/>
          <w:sz w:val="24"/>
          <w:szCs w:val="24"/>
        </w:rPr>
      </w:pPr>
      <w:r w:rsidRPr="00BA2262">
        <w:rPr>
          <w:rFonts w:ascii="Times New Roman" w:eastAsia="Times New Roman" w:hAnsi="Times New Roman" w:cs="Times New Roman"/>
          <w:i/>
          <w:sz w:val="24"/>
          <w:szCs w:val="24"/>
        </w:rPr>
        <w:t>Liability of Agent</w:t>
      </w:r>
    </w:p>
    <w:p w14:paraId="525D818E"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rsidRPr="00BA2262">
        <w:rPr>
          <w:rFonts w:ascii="Times New Roman" w:eastAsia="Times New Roman" w:hAnsi="Times New Roman" w:cs="Times New Roman"/>
          <w:szCs w:val="24"/>
        </w:rPr>
        <w:t xml:space="preserve">The meaning of the authority granted to you is defined in the Uniform Power of Attorney Act </w:t>
      </w:r>
      <w:bookmarkStart w:id="712" w:name="HDSTE1d4"/>
      <w:bookmarkEnd w:id="712"/>
      <w:r w:rsidRPr="00BA2262">
        <w:rPr>
          <w:rFonts w:ascii="Times New Roman" w:eastAsia="Times New Roman" w:hAnsi="Times New Roman" w:cs="Times New Roman"/>
          <w:color w:val="0000FF"/>
          <w:szCs w:val="24"/>
        </w:rPr>
        <w:t>in chapter 551E, Hawaii Revised Statutes</w:t>
      </w:r>
      <w:bookmarkStart w:id="713" w:name="HDNDE1d4"/>
      <w:bookmarkEnd w:id="713"/>
      <w:r w:rsidRPr="00BA2262">
        <w:rPr>
          <w:rFonts w:ascii="Times New Roman" w:eastAsia="Times New Roman" w:hAnsi="Times New Roman" w:cs="Times New Roman"/>
          <w:szCs w:val="24"/>
        </w:rPr>
        <w:t xml:space="preserve">. If you violate the Uniform Power of Attorney Act </w:t>
      </w:r>
      <w:bookmarkStart w:id="714" w:name="HDSTE1d5"/>
      <w:bookmarkEnd w:id="714"/>
      <w:r w:rsidRPr="00BA2262">
        <w:rPr>
          <w:rFonts w:ascii="Times New Roman" w:eastAsia="Times New Roman" w:hAnsi="Times New Roman" w:cs="Times New Roman"/>
          <w:color w:val="0000FF"/>
          <w:szCs w:val="24"/>
        </w:rPr>
        <w:t>in chapter 551E, Hawaii Revised Statutes</w:t>
      </w:r>
      <w:bookmarkStart w:id="715" w:name="HDNDE1d5"/>
      <w:bookmarkEnd w:id="715"/>
      <w:r w:rsidRPr="00BA2262">
        <w:rPr>
          <w:rFonts w:ascii="Times New Roman" w:eastAsia="Times New Roman" w:hAnsi="Times New Roman" w:cs="Times New Roman"/>
          <w:szCs w:val="24"/>
        </w:rPr>
        <w:t>, or act outside the authority granted, you may be liable for any damages caused by your violation.</w:t>
      </w:r>
    </w:p>
    <w:p w14:paraId="590D751D" w14:textId="77777777" w:rsidR="00E848D3" w:rsidRDefault="00BA2262" w:rsidP="00BA2262">
      <w:pPr>
        <w:autoSpaceDE w:val="0"/>
        <w:autoSpaceDN w:val="0"/>
        <w:adjustRightInd w:val="0"/>
        <w:spacing w:after="0" w:line="240" w:lineRule="auto"/>
        <w:jc w:val="both"/>
        <w:rPr>
          <w:rFonts w:ascii="Times New Roman" w:eastAsia="Times New Roman" w:hAnsi="Times New Roman" w:cs="Times New Roman"/>
          <w:b/>
          <w:sz w:val="24"/>
          <w:szCs w:val="24"/>
        </w:rPr>
        <w:sectPr w:rsidR="00E848D3" w:rsidSect="00F70B9F">
          <w:headerReference w:type="default" r:id="rId124"/>
          <w:footerReference w:type="default" r:id="rId125"/>
          <w:headerReference w:type="first" r:id="rId126"/>
          <w:footerReference w:type="first" r:id="rId127"/>
          <w:pgSz w:w="12240" w:h="15840"/>
          <w:pgMar w:top="990" w:right="1440" w:bottom="864" w:left="1440" w:header="432" w:footer="864" w:gutter="0"/>
          <w:pgNumType w:start="1"/>
          <w:cols w:space="720"/>
          <w:noEndnote/>
          <w:titlePg/>
        </w:sectPr>
      </w:pPr>
      <w:r w:rsidRPr="00BA2262">
        <w:rPr>
          <w:rFonts w:ascii="Times New Roman" w:eastAsia="Times New Roman" w:hAnsi="Times New Roman" w:cs="Times New Roman"/>
          <w:b/>
          <w:sz w:val="24"/>
          <w:szCs w:val="24"/>
        </w:rPr>
        <w:t>If there is anything about this document or your duties that you do not understand, you should seek legal advice.</w:t>
      </w:r>
    </w:p>
    <w:p w14:paraId="61F445F2" w14:textId="77777777" w:rsidR="006754DB" w:rsidRDefault="00000000" w:rsidP="00BA2262">
      <w:pPr>
        <w:autoSpaceDE w:val="0"/>
        <w:autoSpaceDN w:val="0"/>
        <w:adjustRightInd w:val="0"/>
        <w:spacing w:after="0" w:line="240" w:lineRule="auto"/>
        <w:jc w:val="both"/>
        <w:rPr>
          <w:rFonts w:ascii="Times New Roman" w:eastAsia="Times New Roman" w:hAnsi="Times New Roman" w:cs="Times New Roman"/>
          <w:b/>
          <w:sz w:val="24"/>
          <w:szCs w:val="24"/>
        </w:rPr>
        <w:sectPr w:rsidR="006754DB" w:rsidSect="00F70B9F">
          <w:headerReference w:type="first" r:id="rId128"/>
          <w:footerReference w:type="first" r:id="rId129"/>
          <w:pgSz w:w="12240" w:h="15840"/>
          <w:pgMar w:top="990" w:right="1440" w:bottom="864" w:left="1440" w:header="432" w:footer="864" w:gutter="0"/>
          <w:pgNumType w:start="1"/>
          <w:cols w:space="720"/>
          <w:noEndnote/>
          <w:titlePg/>
        </w:sectPr>
      </w:pPr>
      <w:sdt>
        <w:sdtPr>
          <w:rPr>
            <w:rFonts w:ascii="Times New Roman" w:eastAsia="Times New Roman" w:hAnsi="Times New Roman" w:cs="Times New Roman"/>
            <w:b/>
            <w:sz w:val="24"/>
            <w:szCs w:val="24"/>
          </w:rPr>
          <w:tag w:val="HD:1.187.0.0:c54c2096-c384-4930-9405-d02ca0a1b4fa"/>
          <w:id w:val="-566887292"/>
          <w:placeholder>
            <w:docPart w:val="24A9B692E9E1461E90E3CF029A64C518"/>
          </w:placeholder>
        </w:sdtPr>
        <w:sdtContent>
          <w:r w:rsidR="006754DB">
            <w:rPr>
              <w:rFonts w:ascii="Times New Roman" w:eastAsia="Times New Roman" w:hAnsi="Times New Roman" w:cs="Times New Roman"/>
              <w:b/>
              <w:noProof/>
              <w:sz w:val="24"/>
              <w:szCs w:val="24"/>
            </w:rPr>
            <w:t>[</w:t>
          </w:r>
          <w:r w:rsidR="006754DB" w:rsidRPr="006754DB">
            <w:rPr>
              <w:rFonts w:ascii="Times New Roman" w:eastAsia="Times New Roman" w:hAnsi="Times New Roman" w:cs="Times New Roman"/>
              <w:b/>
              <w:noProof/>
              <w:color w:val="008000"/>
              <w:sz w:val="24"/>
              <w:szCs w:val="24"/>
            </w:rPr>
            <w:t>ELSE</w:t>
          </w:r>
          <w:r w:rsidR="006754DB">
            <w:rPr>
              <w:rFonts w:ascii="Times New Roman" w:eastAsia="Times New Roman" w:hAnsi="Times New Roman" w:cs="Times New Roman"/>
              <w:b/>
              <w:noProof/>
              <w:sz w:val="24"/>
              <w:szCs w:val="24"/>
            </w:rPr>
            <w:t>]</w:t>
          </w:r>
        </w:sdtContent>
      </w:sdt>
    </w:p>
    <w:p w14:paraId="4F00B3E5" w14:textId="77777777" w:rsidR="006754DB" w:rsidRDefault="006754DB" w:rsidP="006754DB">
      <w:pPr>
        <w:pStyle w:val="TitleSmall"/>
        <w:spacing w:before="0" w:after="120" w:line="240" w:lineRule="auto"/>
        <w:jc w:val="center"/>
        <w:rPr>
          <w:bCs w:val="0"/>
          <w:kern w:val="28"/>
          <w:szCs w:val="24"/>
        </w:rPr>
      </w:pPr>
      <w:r>
        <w:rPr>
          <w:bCs w:val="0"/>
          <w:kern w:val="28"/>
          <w:szCs w:val="24"/>
        </w:rPr>
        <w:lastRenderedPageBreak/>
        <w:t>UNIFORM STATUTORY FORM POWER OF ATTORNEY</w:t>
      </w:r>
    </w:p>
    <w:p w14:paraId="69024848" w14:textId="77777777" w:rsidR="006754DB" w:rsidRDefault="006754DB" w:rsidP="006754DB">
      <w:pPr>
        <w:pStyle w:val="Subtitle"/>
        <w:spacing w:before="0" w:after="360"/>
        <w:rPr>
          <w:bCs w:val="0"/>
          <w:szCs w:val="24"/>
        </w:rPr>
      </w:pPr>
      <w:r>
        <w:rPr>
          <w:bCs w:val="0"/>
          <w:szCs w:val="24"/>
        </w:rPr>
        <w:t>(California Probate Code §4401)</w:t>
      </w:r>
    </w:p>
    <w:p w14:paraId="179BE82C" w14:textId="77777777" w:rsidR="006754DB" w:rsidRPr="00D04935" w:rsidRDefault="006754DB" w:rsidP="006754DB">
      <w:pPr>
        <w:spacing w:after="360"/>
        <w:jc w:val="both"/>
        <w:rPr>
          <w:rFonts w:ascii="Times New Roman" w:hAnsi="Times New Roman" w:cs="Times New Roman"/>
          <w:sz w:val="24"/>
          <w:szCs w:val="24"/>
        </w:rPr>
      </w:pPr>
      <w:r w:rsidRPr="00D04935">
        <w:rPr>
          <w:rFonts w:ascii="Times New Roman" w:hAnsi="Times New Roman" w:cs="Times New Roman"/>
          <w:sz w:val="24"/>
          <w:szCs w:val="24"/>
        </w:rPr>
        <w:t>NOTICE: THE POWERS GRANTED BY THIS DOCUMENT ARE BROAD AND SWEEPING. THEY ARE EXPLAINED IN THE UNIFORM STATUTORY FORM POWER OF ATTORNEY ACT (CALIFORNIA PROBATE CODE §§4400 - 4465). THE POWERS LISTED IN THIS DOCUMENT DO NOT INCLUDE ALL POWERS THAT ARE AVAILABLE UNDER THE PROBATE CODE. ADDITIONAL POWERS AVAILABLE UNDER THE PROBATE CODE MAY BE ADDED BY SPECIFICALLY LISTING THEM UNDER THE SPECIAL INSTRUCTIONS SECTION OF THIS DOCUMENT. IF YOU HAVE ANY QUESTIONS ABOUT THESE POWERS, OBTAIN COMPETENT LEGAL ADVICE. THIS DOCUMENT DOES NOT AUTHORIZE ANYONE TO MAKE MEDICAL AND OTHER HEALTH-CARE DECISIONS FOR YOU. YOU MAY REVOKE THIS POWER OF ATTORNEY IF YOU LATER WISH TO DO SO.</w:t>
      </w:r>
    </w:p>
    <w:p w14:paraId="05C13E19" w14:textId="30F23B17" w:rsidR="006754DB" w:rsidRDefault="006754DB" w:rsidP="00675498">
      <w:pPr>
        <w:spacing w:after="120"/>
        <w:jc w:val="both"/>
        <w:rPr>
          <w:rFonts w:ascii="Times New Roman" w:eastAsia="Times New Roman" w:hAnsi="Times New Roman" w:cs="Times New Roman"/>
          <w:sz w:val="24"/>
          <w:szCs w:val="24"/>
        </w:rPr>
      </w:pPr>
      <w:r w:rsidRPr="00D04935">
        <w:rPr>
          <w:rFonts w:ascii="Times New Roman" w:hAnsi="Times New Roman" w:cs="Times New Roman"/>
          <w:sz w:val="24"/>
          <w:szCs w:val="24"/>
        </w:rPr>
        <w:t xml:space="preserve">I, </w:t>
      </w:r>
      <w:sdt>
        <w:sdtPr>
          <w:rPr>
            <w:rFonts w:ascii="Times New Roman" w:eastAsia="Times New Roman" w:hAnsi="Times New Roman" w:cs="Times New Roman"/>
            <w:sz w:val="24"/>
            <w:szCs w:val="24"/>
          </w:rPr>
          <w:tag w:val="HD:1.187.0.0:85f74639-51c1-48de-97d4-7ea3168693e6"/>
          <w:id w:val="-2075352540"/>
          <w:placeholder>
            <w:docPart w:val="6EBEC582E8C140EBA3BC76A9B8272D58"/>
          </w:placeholder>
        </w:sdtPr>
        <w:sdtContent>
          <w:r w:rsidR="003B23AF">
            <w:rPr>
              <w:rFonts w:ascii="Times New Roman" w:eastAsia="Times New Roman" w:hAnsi="Times New Roman" w:cs="Times New Roman"/>
              <w:noProof/>
              <w:sz w:val="24"/>
              <w:szCs w:val="24"/>
            </w:rPr>
            <w:t>{{PrimaryNameSigningUse}}</w:t>
          </w:r>
        </w:sdtContent>
      </w:sdt>
      <w:r w:rsidRPr="00D04935">
        <w:rPr>
          <w:rFonts w:ascii="Times New Roman" w:hAnsi="Times New Roman" w:cs="Times New Roman"/>
          <w:sz w:val="24"/>
          <w:szCs w:val="24"/>
        </w:rPr>
        <w:t xml:space="preserve">, whose full legal name is </w:t>
      </w:r>
      <w:sdt>
        <w:sdtPr>
          <w:rPr>
            <w:rFonts w:ascii="Times New Roman" w:eastAsia="Times New Roman" w:hAnsi="Times New Roman" w:cs="Times New Roman"/>
            <w:sz w:val="24"/>
            <w:szCs w:val="24"/>
          </w:rPr>
          <w:tag w:val="HD:1.185.0.0:cb0ab325-e96b-4ae4-9fa1-941ab5cb63c7"/>
          <w:id w:val="-1596472268"/>
          <w:placeholder>
            <w:docPart w:val="5691B1F6E51E49829A48DC70A7E13612"/>
          </w:placeholder>
        </w:sdtPr>
        <w:sdtContent>
          <w:r>
            <w:rPr>
              <w:rFonts w:ascii="Times New Roman" w:eastAsia="Times New Roman" w:hAnsi="Times New Roman" w:cs="Times New Roman"/>
              <w:noProof/>
              <w:sz w:val="24"/>
              <w:szCs w:val="24"/>
            </w:rPr>
            <w:t>[</w:t>
          </w:r>
          <w:r w:rsidRPr="00D97A90">
            <w:rPr>
              <w:rFonts w:ascii="Times New Roman" w:eastAsia="Times New Roman" w:hAnsi="Times New Roman" w:cs="Times New Roman"/>
              <w:noProof/>
              <w:color w:val="0000FF"/>
              <w:sz w:val="24"/>
              <w:szCs w:val="24"/>
            </w:rPr>
            <w:t>PrimaryNameFull:Like This</w:t>
          </w:r>
          <w:r>
            <w:rPr>
              <w:rFonts w:ascii="Times New Roman" w:eastAsia="Times New Roman" w:hAnsi="Times New Roman" w:cs="Times New Roman"/>
              <w:noProof/>
              <w:sz w:val="24"/>
              <w:szCs w:val="24"/>
            </w:rPr>
            <w:t>]</w:t>
          </w:r>
        </w:sdtContent>
      </w:sdt>
      <w:r w:rsidRPr="00D04935">
        <w:rPr>
          <w:rFonts w:ascii="Times New Roman" w:hAnsi="Times New Roman" w:cs="Times New Roman"/>
          <w:sz w:val="24"/>
          <w:szCs w:val="24"/>
        </w:rPr>
        <w:t xml:space="preserve">, </w:t>
      </w:r>
      <w:sdt>
        <w:sdtPr>
          <w:rPr>
            <w:rFonts w:ascii="Times New Roman" w:eastAsia="Times New Roman" w:hAnsi="Times New Roman" w:cs="Times New Roman"/>
            <w:sz w:val="24"/>
            <w:szCs w:val="24"/>
          </w:rPr>
          <w:tag w:val="HD:1.190.0.0:70c1a09e-fc1e-4ba6-b8af-d73263069a4f"/>
          <w:id w:val="599833897"/>
          <w:placeholder>
            <w:docPart w:val="2CCB422419714C099A7A3FEACECA21E0"/>
          </w:placeholder>
        </w:sdtPr>
        <w:sdtContent>
          <w:r w:rsidR="00CE0255">
            <w:rPr>
              <w:rFonts w:ascii="Times New Roman" w:eastAsia="Times New Roman" w:hAnsi="Times New Roman" w:cs="Times New Roman"/>
              <w:noProof/>
              <w:sz w:val="24"/>
              <w:szCs w:val="24"/>
            </w:rPr>
            <w:t>[</w:t>
          </w:r>
          <w:r w:rsidR="00CE0255" w:rsidRPr="00241346">
            <w:rPr>
              <w:rFonts w:ascii="Times New Roman" w:eastAsia="Times New Roman" w:hAnsi="Times New Roman" w:cs="Times New Roman"/>
              <w:noProof/>
              <w:color w:val="008000"/>
              <w:sz w:val="24"/>
              <w:szCs w:val="24"/>
            </w:rPr>
            <w:t>IF EPType = "Trust Plan"</w:t>
          </w:r>
          <w:r w:rsidR="00CE0255">
            <w:rPr>
              <w:rFonts w:ascii="Times New Roman" w:eastAsia="Times New Roman" w:hAnsi="Times New Roman" w:cs="Times New Roman"/>
              <w:noProof/>
              <w:sz w:val="24"/>
              <w:szCs w:val="24"/>
            </w:rPr>
            <w:t>]</w:t>
          </w:r>
        </w:sdtContent>
      </w:sdt>
      <w:r w:rsidR="00CE0255">
        <w:rPr>
          <w:rFonts w:ascii="Times New Roman" w:eastAsia="Times New Roman" w:hAnsi="Times New Roman" w:cs="Times New Roman"/>
          <w:sz w:val="24"/>
          <w:szCs w:val="24"/>
        </w:rPr>
        <w:t xml:space="preserve"> </w:t>
      </w:r>
      <w:r w:rsidR="00CE0255" w:rsidRPr="00BA2262">
        <w:rPr>
          <w:rFonts w:ascii="Times New Roman" w:eastAsia="Times New Roman" w:hAnsi="Times New Roman" w:cs="Times New Roman"/>
          <w:sz w:val="24"/>
          <w:szCs w:val="24"/>
        </w:rPr>
        <w:t>as an individual and as trustee of</w:t>
      </w:r>
      <w:r w:rsidR="00CE0255">
        <w:rPr>
          <w:rFonts w:ascii="Times New Roman" w:eastAsia="Times New Roman" w:hAnsi="Times New Roman" w:cs="Times New Roman"/>
          <w:sz w:val="24"/>
          <w:szCs w:val="24"/>
        </w:rPr>
        <w:t xml:space="preserve"> the</w:t>
      </w:r>
      <w:r w:rsidR="00CE0255" w:rsidRPr="00BA2262">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FF"/>
            <w:sz w:val="24"/>
            <w:szCs w:val="24"/>
          </w:rPr>
          <w:tag w:val="HD:1.185.0.0:9e6558c2-d14e-487d-aae5-d3397ef00d0b"/>
          <w:id w:val="951512872"/>
          <w:placeholder>
            <w:docPart w:val="58B19B9F287849D2968FFD7BFBE81076"/>
          </w:placeholder>
        </w:sdtPr>
        <w:sdtContent>
          <w:r w:rsidR="00CE0255">
            <w:rPr>
              <w:rFonts w:ascii="Times New Roman" w:eastAsia="Times New Roman" w:hAnsi="Times New Roman" w:cs="Times New Roman"/>
              <w:noProof/>
              <w:color w:val="0000FF"/>
              <w:sz w:val="24"/>
              <w:szCs w:val="24"/>
            </w:rPr>
            <w:t>[</w:t>
          </w:r>
          <w:r w:rsidR="00CE0255" w:rsidRPr="004A09A5">
            <w:rPr>
              <w:rFonts w:ascii="Times New Roman" w:eastAsia="Times New Roman" w:hAnsi="Times New Roman" w:cs="Times New Roman"/>
              <w:noProof/>
              <w:color w:val="0000FF"/>
              <w:sz w:val="24"/>
              <w:szCs w:val="24"/>
            </w:rPr>
            <w:t>TrustName:LIKE THIS</w:t>
          </w:r>
          <w:r w:rsidR="00CE0255">
            <w:rPr>
              <w:rFonts w:ascii="Times New Roman" w:eastAsia="Times New Roman" w:hAnsi="Times New Roman" w:cs="Times New Roman"/>
              <w:noProof/>
              <w:color w:val="0000FF"/>
              <w:sz w:val="24"/>
              <w:szCs w:val="24"/>
            </w:rPr>
            <w:t>]</w:t>
          </w:r>
        </w:sdtContent>
      </w:sdt>
      <w:r w:rsidR="00CE0255" w:rsidRPr="00BA2262">
        <w:rPr>
          <w:rFonts w:ascii="Times New Roman" w:eastAsia="Times New Roman" w:hAnsi="Times New Roman" w:cs="Times New Roman"/>
          <w:sz w:val="24"/>
          <w:szCs w:val="24"/>
        </w:rPr>
        <w:t xml:space="preserve">, executed by me on </w:t>
      </w:r>
      <w:sdt>
        <w:sdtPr>
          <w:rPr>
            <w:rFonts w:ascii="Times New Roman" w:eastAsia="Times New Roman" w:hAnsi="Times New Roman" w:cs="Times New Roman"/>
            <w:sz w:val="24"/>
            <w:szCs w:val="24"/>
          </w:rPr>
          <w:tag w:val="HD:1.185.0.0:5323ff59-51ec-49de-a1f7-48f52adb871f"/>
          <w:id w:val="1226567631"/>
          <w:placeholder>
            <w:docPart w:val="13154FE68DBB4122B996CC27AA065380"/>
          </w:placeholder>
        </w:sdtPr>
        <w:sdtContent>
          <w:r w:rsidR="00CE0255">
            <w:rPr>
              <w:rFonts w:ascii="Times New Roman" w:eastAsia="Times New Roman" w:hAnsi="Times New Roman" w:cs="Times New Roman"/>
              <w:noProof/>
              <w:sz w:val="24"/>
              <w:szCs w:val="24"/>
            </w:rPr>
            <w:t>[</w:t>
          </w:r>
          <w:r w:rsidR="00CE0255" w:rsidRPr="00BE5F69">
            <w:rPr>
              <w:rFonts w:ascii="Times New Roman" w:eastAsia="Times New Roman" w:hAnsi="Times New Roman" w:cs="Times New Roman"/>
              <w:noProof/>
              <w:color w:val="0000FF"/>
              <w:sz w:val="24"/>
              <w:szCs w:val="24"/>
            </w:rPr>
            <w:t>TrustDate:Mmmm d, yyyy</w:t>
          </w:r>
          <w:r w:rsidR="00CE0255">
            <w:rPr>
              <w:rFonts w:ascii="Times New Roman" w:eastAsia="Times New Roman" w:hAnsi="Times New Roman" w:cs="Times New Roman"/>
              <w:noProof/>
              <w:sz w:val="24"/>
              <w:szCs w:val="24"/>
            </w:rPr>
            <w:t>]</w:t>
          </w:r>
        </w:sdtContent>
      </w:sdt>
      <w:r w:rsidR="00CE0255" w:rsidRPr="00BA2262">
        <w:rPr>
          <w:rFonts w:ascii="Times New Roman" w:eastAsia="Times New Roman" w:hAnsi="Times New Roman" w:cs="Times New Roman"/>
          <w:sz w:val="24"/>
          <w:szCs w:val="24"/>
        </w:rPr>
        <w:t>,</w:t>
      </w:r>
      <w:r w:rsidR="00CE0255">
        <w:rPr>
          <w:rFonts w:ascii="Times New Roman" w:eastAsia="Times New Roman" w:hAnsi="Times New Roman" w:cs="Times New Roman"/>
          <w:sz w:val="24"/>
          <w:szCs w:val="24"/>
        </w:rPr>
        <w:t xml:space="preserve"> as amended,</w:t>
      </w:r>
      <w:sdt>
        <w:sdtPr>
          <w:rPr>
            <w:rFonts w:ascii="Times New Roman" w:eastAsia="Times New Roman" w:hAnsi="Times New Roman" w:cs="Times New Roman"/>
            <w:sz w:val="24"/>
            <w:szCs w:val="24"/>
          </w:rPr>
          <w:tag w:val="HD:1.190.0.0:f77ec795-f95c-48ec-8898-4134b9fef2d1"/>
          <w:id w:val="1191569250"/>
          <w:placeholder>
            <w:docPart w:val="A08E469DD9534AA0998FBC269973FA60"/>
          </w:placeholder>
        </w:sdtPr>
        <w:sdtContent>
          <w:r w:rsidR="00CE0255">
            <w:rPr>
              <w:rFonts w:ascii="Times New Roman" w:eastAsia="Times New Roman" w:hAnsi="Times New Roman" w:cs="Times New Roman"/>
              <w:noProof/>
              <w:sz w:val="24"/>
              <w:szCs w:val="24"/>
            </w:rPr>
            <w:t>[</w:t>
          </w:r>
          <w:r w:rsidR="00CE0255" w:rsidRPr="00241346">
            <w:rPr>
              <w:rFonts w:ascii="Times New Roman" w:eastAsia="Times New Roman" w:hAnsi="Times New Roman" w:cs="Times New Roman"/>
              <w:noProof/>
              <w:color w:val="008000"/>
              <w:sz w:val="24"/>
              <w:szCs w:val="24"/>
            </w:rPr>
            <w:t>END IF</w:t>
          </w:r>
          <w:r w:rsidR="00CE0255">
            <w:rPr>
              <w:rFonts w:ascii="Times New Roman" w:eastAsia="Times New Roman" w:hAnsi="Times New Roman" w:cs="Times New Roman"/>
              <w:noProof/>
              <w:sz w:val="24"/>
              <w:szCs w:val="24"/>
            </w:rPr>
            <w:t>]</w:t>
          </w:r>
        </w:sdtContent>
      </w:sdt>
      <w:r w:rsidR="00CE0255" w:rsidRPr="00BA2262">
        <w:rPr>
          <w:rFonts w:ascii="Times New Roman" w:eastAsia="Times New Roman" w:hAnsi="Times New Roman" w:cs="Times New Roman"/>
          <w:sz w:val="24"/>
          <w:szCs w:val="24"/>
        </w:rPr>
        <w:t xml:space="preserve"> </w:t>
      </w:r>
      <w:r w:rsidRPr="0025348D">
        <w:rPr>
          <w:rFonts w:ascii="Times New Roman" w:hAnsi="Times New Roman" w:cs="Times New Roman"/>
          <w:sz w:val="24"/>
          <w:szCs w:val="24"/>
        </w:rPr>
        <w:t>name the following</w:t>
      </w:r>
      <w:r>
        <w:rPr>
          <w:rFonts w:ascii="Times New Roman" w:eastAsia="Times New Roman" w:hAnsi="Times New Roman" w:cs="Times New Roman"/>
          <w:sz w:val="24"/>
          <w:szCs w:val="24"/>
        </w:rPr>
        <w:t xml:space="preserve">, </w:t>
      </w:r>
      <w:r w:rsidRPr="00E20AA4">
        <w:rPr>
          <w:rFonts w:ascii="Times New Roman" w:hAnsi="Times New Roman" w:cs="Times New Roman"/>
          <w:b/>
          <w:bCs/>
          <w:color w:val="000000"/>
          <w:sz w:val="24"/>
          <w:szCs w:val="24"/>
        </w:rPr>
        <w:t>in the order of priority</w:t>
      </w:r>
      <w:r w:rsidRPr="00D55DC2">
        <w:rPr>
          <w:rFonts w:ascii="Times New Roman" w:hAnsi="Times New Roman" w:cs="Times New Roman"/>
          <w:color w:val="000000"/>
          <w:sz w:val="24"/>
          <w:szCs w:val="24"/>
        </w:rPr>
        <w:t xml:space="preserve"> indicated, </w:t>
      </w:r>
      <w:r>
        <w:rPr>
          <w:rFonts w:ascii="Times New Roman" w:hAnsi="Times New Roman" w:cs="Times New Roman"/>
          <w:color w:val="000000"/>
          <w:sz w:val="24"/>
          <w:szCs w:val="24"/>
        </w:rPr>
        <w:t xml:space="preserve">as </w:t>
      </w:r>
      <w:r w:rsidRPr="00BA2262">
        <w:rPr>
          <w:rFonts w:ascii="Times New Roman" w:eastAsia="Times New Roman" w:hAnsi="Times New Roman" w:cs="Times New Roman"/>
          <w:sz w:val="24"/>
          <w:szCs w:val="24"/>
        </w:rPr>
        <w:t>my agent:</w:t>
      </w:r>
    </w:p>
    <w:sdt>
      <w:sdtPr>
        <w:rPr>
          <w:rFonts w:ascii="Times New Roman" w:hAnsi="Times New Roman" w:cs="Times New Roman"/>
          <w:color w:val="000000"/>
          <w:sz w:val="24"/>
          <w:szCs w:val="24"/>
        </w:rPr>
        <w:tag w:val="HD:1.185.0.0:14e8bc94-6046-4d3c-b016-186394db6b57"/>
        <w:id w:val="-1657060211"/>
        <w:placeholder>
          <w:docPart w:val="591D855EF4C74751A2F20125F87FECBC"/>
        </w:placeholder>
      </w:sdtPr>
      <w:sdtContent>
        <w:p w14:paraId="538A0BFB" w14:textId="77777777" w:rsidR="006754DB" w:rsidRDefault="006754DB" w:rsidP="006754DB">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4F1D4E">
            <w:rPr>
              <w:rFonts w:ascii="Times New Roman" w:hAnsi="Times New Roman" w:cs="Times New Roman"/>
              <w:noProof/>
              <w:color w:val="800080"/>
              <w:sz w:val="24"/>
              <w:szCs w:val="24"/>
            </w:rPr>
            <w:t>ASK PrimaryPoaDialog</w:t>
          </w:r>
          <w:r>
            <w:rPr>
              <w:rFonts w:ascii="Times New Roman" w:hAnsi="Times New Roman" w:cs="Times New Roman"/>
              <w:noProof/>
              <w:color w:val="000000"/>
              <w:sz w:val="24"/>
              <w:szCs w:val="24"/>
            </w:rPr>
            <w:t>]</w:t>
          </w:r>
        </w:p>
      </w:sdtContent>
    </w:sdt>
    <w:p w14:paraId="71FA824F" w14:textId="77777777" w:rsidR="006754DB" w:rsidRPr="00EB600C" w:rsidRDefault="006754DB" w:rsidP="006754DB">
      <w:pPr>
        <w:tabs>
          <w:tab w:val="left" w:pos="-1440"/>
        </w:tabs>
        <w:spacing w:after="0"/>
        <w:ind w:left="2880" w:hanging="1440"/>
        <w:jc w:val="both"/>
        <w:rPr>
          <w:rFonts w:ascii="Times New Roman" w:hAnsi="Times New Roman" w:cs="Times New Roman"/>
          <w:color w:val="000000"/>
          <w:sz w:val="24"/>
          <w:szCs w:val="24"/>
        </w:rPr>
      </w:pPr>
      <w:r w:rsidRPr="00D55DC2">
        <w:rPr>
          <w:rFonts w:ascii="Times New Roman" w:hAnsi="Times New Roman" w:cs="Times New Roman"/>
          <w:color w:val="000000"/>
          <w:sz w:val="24"/>
          <w:szCs w:val="24"/>
        </w:rPr>
        <w:t>First: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8649c91b-6a02-485d-99a6-9c25471d9a93"/>
          <w:id w:val="431328154"/>
          <w:placeholder>
            <w:docPart w:val="28D6F8A827A64FFA90934BD5DDACFB32"/>
          </w:placeholder>
        </w:sdtPr>
        <w:sdtContent>
          <w:r>
            <w:rPr>
              <w:rFonts w:ascii="Times New Roman" w:hAnsi="Times New Roman" w:cs="Times New Roman"/>
              <w:noProof/>
              <w:color w:val="000000"/>
              <w:sz w:val="24"/>
              <w:szCs w:val="24"/>
            </w:rPr>
            <w:t>[</w:t>
          </w:r>
          <w:r w:rsidRPr="00BA633F">
            <w:rPr>
              <w:rFonts w:ascii="Times New Roman" w:hAnsi="Times New Roman" w:cs="Times New Roman"/>
              <w:noProof/>
              <w:color w:val="0000FF"/>
              <w:sz w:val="24"/>
              <w:szCs w:val="24"/>
            </w:rPr>
            <w:t>LIST PrimaryPoaA1.ImportantPeopleNameUse:LIKE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163dad1f-5c35-4adb-b1ce-151b49a2c1f3"/>
          <w:id w:val="-29026128"/>
          <w:placeholder>
            <w:docPart w:val="F1DB0ADE59814BF7A32579930EF22F95"/>
          </w:placeholder>
        </w:sdtPr>
        <w:sdtContent>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COUNT(PrimaryPoaA1)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w:t>
      </w:r>
      <w:r>
        <w:rPr>
          <w:rFonts w:ascii="Times New Roman" w:hAnsi="Times New Roman" w:cs="Times New Roman"/>
          <w:color w:val="000000"/>
          <w:sz w:val="24"/>
          <w:szCs w:val="24"/>
        </w:rPr>
        <w:t>as co-agents, acting together or separately</w:t>
      </w:r>
      <w:r>
        <w:rPr>
          <w:rFonts w:ascii="Times New Roman" w:hAnsi="Times New Roman" w:cs="Times New Roman"/>
          <w:sz w:val="24"/>
          <w:szCs w:val="24"/>
        </w:rPr>
        <w:t>.</w:t>
      </w:r>
      <w:sdt>
        <w:sdtPr>
          <w:rPr>
            <w:rFonts w:ascii="Times New Roman" w:hAnsi="Times New Roman" w:cs="Times New Roman"/>
            <w:sz w:val="24"/>
            <w:szCs w:val="24"/>
          </w:rPr>
          <w:tag w:val="HD:1.185.0.0:ebbdbd01-3347-4436-be32-e1995e92b548"/>
          <w:id w:val="1735194737"/>
          <w:placeholder>
            <w:docPart w:val="697271E837EF47518DB731CBD408EDBC"/>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13c62257-2871-4fdd-a4bc-9d109e0c817d"/>
          <w:id w:val="1929376732"/>
          <w:placeholder>
            <w:docPart w:val="78671CF0836D430F873AAAECD582BDCF"/>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b/>
          <w:sz w:val="24"/>
          <w:szCs w:val="24"/>
        </w:rPr>
        <w:tag w:val="HD:1.185.0.0:d80bf1e9-97b7-4b45-9f45-3075f3832556"/>
        <w:id w:val="-1175420383"/>
        <w:placeholder>
          <w:docPart w:val="577031E86C774D94BAD347985DBA023E"/>
        </w:placeholder>
      </w:sdtPr>
      <w:sdtContent>
        <w:p w14:paraId="326600A5" w14:textId="77777777" w:rsidR="006754DB" w:rsidRDefault="006754DB" w:rsidP="006754DB">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(PrimaryPoaA2)</w:t>
          </w:r>
          <w:r>
            <w:rPr>
              <w:rFonts w:ascii="Times New Roman" w:hAnsi="Times New Roman" w:cs="Times New Roman"/>
              <w:b/>
              <w:noProof/>
              <w:sz w:val="24"/>
              <w:szCs w:val="24"/>
            </w:rPr>
            <w:t>]</w:t>
          </w:r>
        </w:p>
      </w:sdtContent>
    </w:sdt>
    <w:p w14:paraId="0E337BCF" w14:textId="77777777" w:rsidR="006754DB" w:rsidRDefault="006754DB" w:rsidP="006754DB">
      <w:pPr>
        <w:tabs>
          <w:tab w:val="left" w:pos="-1440"/>
        </w:tabs>
        <w:spacing w:after="0"/>
        <w:ind w:left="2880" w:hanging="1440"/>
        <w:jc w:val="both"/>
        <w:rPr>
          <w:rFonts w:ascii="Times New Roman" w:hAnsi="Times New Roman" w:cs="Times New Roman"/>
          <w:color w:val="000000"/>
          <w:sz w:val="24"/>
          <w:szCs w:val="24"/>
        </w:rPr>
      </w:pPr>
    </w:p>
    <w:p w14:paraId="68215AB6" w14:textId="77777777" w:rsidR="006754DB" w:rsidRPr="00EB600C" w:rsidRDefault="006754DB" w:rsidP="006754DB">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Second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fc1db542-151e-472e-9e4b-b1a75d55d093"/>
          <w:id w:val="-1983225560"/>
          <w:placeholder>
            <w:docPart w:val="E8124FAC8FF84B7DA3AA45D1BFA99FAA"/>
          </w:placeholder>
        </w:sdtPr>
        <w:sdtContent>
          <w:r>
            <w:rPr>
              <w:rFonts w:ascii="Times New Roman" w:hAnsi="Times New Roman" w:cs="Times New Roman"/>
              <w:noProof/>
              <w:color w:val="000000"/>
              <w:sz w:val="24"/>
              <w:szCs w:val="24"/>
            </w:rPr>
            <w:t>[</w:t>
          </w:r>
          <w:r w:rsidRPr="00BA633F">
            <w:rPr>
              <w:rFonts w:ascii="Times New Roman" w:hAnsi="Times New Roman" w:cs="Times New Roman"/>
              <w:noProof/>
              <w:color w:val="0000FF"/>
              <w:sz w:val="24"/>
              <w:szCs w:val="24"/>
            </w:rPr>
            <w:t>LIST PrimaryPoaA2.ImportantPeopleNameUse:LIKE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1c901605-9d59-474c-8ed8-82325dc7f43c"/>
          <w:id w:val="-1928179144"/>
          <w:placeholder>
            <w:docPart w:val="986847BD01B04D328AFF18BA900929D4"/>
          </w:placeholder>
        </w:sdtPr>
        <w:sdtContent>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COUNT(PrimaryPoaA2)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w:t>
      </w:r>
      <w:r>
        <w:rPr>
          <w:rFonts w:ascii="Times New Roman" w:hAnsi="Times New Roman" w:cs="Times New Roman"/>
          <w:color w:val="000000"/>
          <w:sz w:val="24"/>
          <w:szCs w:val="24"/>
        </w:rPr>
        <w:t>as co-agents, acting together or separately</w:t>
      </w:r>
      <w:r>
        <w:rPr>
          <w:rFonts w:ascii="Times New Roman" w:hAnsi="Times New Roman" w:cs="Times New Roman"/>
          <w:sz w:val="24"/>
          <w:szCs w:val="24"/>
        </w:rPr>
        <w:t>.</w:t>
      </w:r>
      <w:sdt>
        <w:sdtPr>
          <w:rPr>
            <w:rFonts w:ascii="Times New Roman" w:hAnsi="Times New Roman" w:cs="Times New Roman"/>
            <w:sz w:val="24"/>
            <w:szCs w:val="24"/>
          </w:rPr>
          <w:tag w:val="HD:1.185.0.0:8ace80e1-28cb-419d-8ad7-297fb1e75fc3"/>
          <w:id w:val="1942023036"/>
          <w:placeholder>
            <w:docPart w:val="D17DCC76791C4CDA83933F7B04F6AED2"/>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1c010227-3f92-42b0-84de-ca9bbc98d806"/>
          <w:id w:val="1478036988"/>
          <w:placeholder>
            <w:docPart w:val="030A5933958F477FB04808E78BBC178D"/>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baff6767-5af3-41c2-88ea-7cb6aa75a398"/>
        <w:id w:val="-900603636"/>
        <w:placeholder>
          <w:docPart w:val="0A8A0879578D4DB3AE9FAF4CB7545496"/>
        </w:placeholder>
      </w:sdtPr>
      <w:sdtContent>
        <w:p w14:paraId="62A1DFE4" w14:textId="77777777" w:rsidR="006754DB" w:rsidRDefault="006754DB" w:rsidP="006754DB">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05671d4d-8971-4848-a21f-0fc750b4f640"/>
        <w:id w:val="-450856566"/>
        <w:placeholder>
          <w:docPart w:val="D9837488B2F54315AC0FCCAAEDB20F4E"/>
        </w:placeholder>
      </w:sdtPr>
      <w:sdtContent>
        <w:p w14:paraId="77171D9E" w14:textId="77777777" w:rsidR="006754DB" w:rsidRDefault="006754DB" w:rsidP="006754DB">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(PrimaryPoaA3)</w:t>
          </w:r>
          <w:r>
            <w:rPr>
              <w:rFonts w:ascii="Times New Roman" w:hAnsi="Times New Roman" w:cs="Times New Roman"/>
              <w:b/>
              <w:noProof/>
              <w:sz w:val="24"/>
              <w:szCs w:val="24"/>
            </w:rPr>
            <w:t>]</w:t>
          </w:r>
        </w:p>
      </w:sdtContent>
    </w:sdt>
    <w:p w14:paraId="4CD836E6" w14:textId="77777777" w:rsidR="006754DB" w:rsidRDefault="006754DB" w:rsidP="006754DB">
      <w:pPr>
        <w:tabs>
          <w:tab w:val="left" w:pos="-1440"/>
        </w:tabs>
        <w:spacing w:after="0"/>
        <w:ind w:left="2880" w:hanging="1440"/>
        <w:jc w:val="both"/>
        <w:rPr>
          <w:rFonts w:ascii="Times New Roman" w:hAnsi="Times New Roman" w:cs="Times New Roman"/>
          <w:color w:val="000000"/>
          <w:sz w:val="24"/>
          <w:szCs w:val="24"/>
        </w:rPr>
      </w:pPr>
    </w:p>
    <w:p w14:paraId="1DBF032D" w14:textId="77777777" w:rsidR="006754DB" w:rsidRPr="00D55DC2" w:rsidRDefault="006754DB" w:rsidP="006754DB">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d98e8d30-da2c-42c2-9a67-485452c61d54"/>
          <w:id w:val="-172267707"/>
          <w:placeholder>
            <w:docPart w:val="C4938989B74D48B8B0E690FF6D664078"/>
          </w:placeholder>
        </w:sdtPr>
        <w:sdtContent>
          <w:r>
            <w:rPr>
              <w:rFonts w:ascii="Times New Roman" w:hAnsi="Times New Roman" w:cs="Times New Roman"/>
              <w:noProof/>
              <w:color w:val="000000"/>
              <w:sz w:val="24"/>
              <w:szCs w:val="24"/>
            </w:rPr>
            <w:t>[</w:t>
          </w:r>
          <w:r w:rsidRPr="00BA633F">
            <w:rPr>
              <w:rFonts w:ascii="Times New Roman" w:hAnsi="Times New Roman" w:cs="Times New Roman"/>
              <w:noProof/>
              <w:color w:val="0000FF"/>
              <w:sz w:val="24"/>
              <w:szCs w:val="24"/>
            </w:rPr>
            <w:t>LIST PrimaryPoaA3.ImportantPeopleNameUse:LIKE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294ded0e-d1b2-4701-bbb4-95aa6db78ddc"/>
          <w:id w:val="634225789"/>
          <w:placeholder>
            <w:docPart w:val="A0BE4EF629EC468C944CEE77BEE83BB0"/>
          </w:placeholder>
        </w:sdtPr>
        <w:sdtContent>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COUNT(PrimaryPoaA3)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w:t>
      </w:r>
      <w:r>
        <w:rPr>
          <w:rFonts w:ascii="Times New Roman" w:hAnsi="Times New Roman" w:cs="Times New Roman"/>
          <w:color w:val="000000"/>
          <w:sz w:val="24"/>
          <w:szCs w:val="24"/>
        </w:rPr>
        <w:t>as co-agents, acting together or separately</w:t>
      </w:r>
      <w:r>
        <w:rPr>
          <w:rFonts w:ascii="Times New Roman" w:hAnsi="Times New Roman" w:cs="Times New Roman"/>
          <w:sz w:val="24"/>
          <w:szCs w:val="24"/>
        </w:rPr>
        <w:t>.</w:t>
      </w:r>
      <w:sdt>
        <w:sdtPr>
          <w:rPr>
            <w:rFonts w:ascii="Times New Roman" w:hAnsi="Times New Roman" w:cs="Times New Roman"/>
            <w:sz w:val="24"/>
            <w:szCs w:val="24"/>
          </w:rPr>
          <w:tag w:val="HD:1.185.0.0:2cf8ef46-5bcb-4f4e-8eb0-cf508f462ab8"/>
          <w:id w:val="512961842"/>
          <w:placeholder>
            <w:docPart w:val="A726FD59346A4E2186318612D97B532D"/>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ac31b807-a3b2-4cde-a073-c1dd51edab36"/>
          <w:id w:val="833965735"/>
          <w:placeholder>
            <w:docPart w:val="13EA25B9CE524B8CB78C47AABE888C3E"/>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08d3a751-e099-4e35-9317-dd18f21d11e2"/>
        <w:id w:val="-1546215582"/>
        <w:placeholder>
          <w:docPart w:val="66763342D8E84FED8CA510E38FF4D239"/>
        </w:placeholder>
      </w:sdtPr>
      <w:sdtContent>
        <w:p w14:paraId="43E9A539" w14:textId="77777777" w:rsidR="006754DB" w:rsidRDefault="006754DB" w:rsidP="006754DB">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1f191c72-718a-4289-bcca-2383ad0d820a"/>
        <w:id w:val="-571272899"/>
        <w:placeholder>
          <w:docPart w:val="2882478067D346C4AE19BFBDAE7645FC"/>
        </w:placeholder>
      </w:sdtPr>
      <w:sdtContent>
        <w:p w14:paraId="7574474F" w14:textId="77777777" w:rsidR="006754DB" w:rsidRDefault="006754DB" w:rsidP="006754DB">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(PrimaryPoaA4)</w:t>
          </w:r>
          <w:r>
            <w:rPr>
              <w:rFonts w:ascii="Times New Roman" w:hAnsi="Times New Roman" w:cs="Times New Roman"/>
              <w:b/>
              <w:noProof/>
              <w:sz w:val="24"/>
              <w:szCs w:val="24"/>
            </w:rPr>
            <w:t>]</w:t>
          </w:r>
        </w:p>
      </w:sdtContent>
    </w:sdt>
    <w:p w14:paraId="08E0861B" w14:textId="77777777" w:rsidR="006754DB" w:rsidRDefault="006754DB" w:rsidP="006754DB">
      <w:pPr>
        <w:tabs>
          <w:tab w:val="left" w:pos="-1440"/>
        </w:tabs>
        <w:spacing w:after="0"/>
        <w:ind w:left="2880" w:hanging="1440"/>
        <w:jc w:val="both"/>
        <w:rPr>
          <w:rFonts w:ascii="Times New Roman" w:hAnsi="Times New Roman" w:cs="Times New Roman"/>
          <w:color w:val="000000"/>
          <w:sz w:val="24"/>
          <w:szCs w:val="24"/>
        </w:rPr>
      </w:pPr>
    </w:p>
    <w:p w14:paraId="28857C92" w14:textId="77777777" w:rsidR="006754DB" w:rsidRPr="00D55DC2" w:rsidRDefault="006754DB" w:rsidP="006754DB">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Fourth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c19268ca-407a-4d26-9c13-0bed66cda0ef"/>
          <w:id w:val="-1774475214"/>
          <w:placeholder>
            <w:docPart w:val="FE07BF107AF74989B3742CA584C49A9B"/>
          </w:placeholder>
        </w:sdtPr>
        <w:sdtContent>
          <w:r>
            <w:rPr>
              <w:rFonts w:ascii="Times New Roman" w:hAnsi="Times New Roman" w:cs="Times New Roman"/>
              <w:noProof/>
              <w:color w:val="000000"/>
              <w:sz w:val="24"/>
              <w:szCs w:val="24"/>
            </w:rPr>
            <w:t>[</w:t>
          </w:r>
          <w:r w:rsidRPr="00BA633F">
            <w:rPr>
              <w:rFonts w:ascii="Times New Roman" w:hAnsi="Times New Roman" w:cs="Times New Roman"/>
              <w:noProof/>
              <w:color w:val="0000FF"/>
              <w:sz w:val="24"/>
              <w:szCs w:val="24"/>
            </w:rPr>
            <w:t>LIST PrimaryPoaA4.ImportantPeopleNameUse:LIKE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270f44a9-4f50-477a-b15b-d9b598842ab3"/>
          <w:id w:val="-542910844"/>
          <w:placeholder>
            <w:docPart w:val="A94D86571C594C1BA533799E30781D00"/>
          </w:placeholder>
        </w:sdtPr>
        <w:sdtContent>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COUNT(PrimaryPoaA4)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w:t>
      </w:r>
      <w:r>
        <w:rPr>
          <w:rFonts w:ascii="Times New Roman" w:hAnsi="Times New Roman" w:cs="Times New Roman"/>
          <w:color w:val="000000"/>
          <w:sz w:val="24"/>
          <w:szCs w:val="24"/>
        </w:rPr>
        <w:t>as co-agents, acting together or separately</w:t>
      </w:r>
      <w:r>
        <w:rPr>
          <w:rFonts w:ascii="Times New Roman" w:hAnsi="Times New Roman" w:cs="Times New Roman"/>
          <w:sz w:val="24"/>
          <w:szCs w:val="24"/>
        </w:rPr>
        <w:t>.</w:t>
      </w:r>
      <w:sdt>
        <w:sdtPr>
          <w:rPr>
            <w:rFonts w:ascii="Times New Roman" w:hAnsi="Times New Roman" w:cs="Times New Roman"/>
            <w:sz w:val="24"/>
            <w:szCs w:val="24"/>
          </w:rPr>
          <w:tag w:val="HD:1.185.0.0:5e6e29b3-11a5-4c79-8fd5-64dd65969e60"/>
          <w:id w:val="-65502555"/>
          <w:placeholder>
            <w:docPart w:val="26C56A29D0044858A868AF0494A7773E"/>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6c2ba70b-95f8-48f3-a5a6-2661f89935e5"/>
          <w:id w:val="1649634612"/>
          <w:placeholder>
            <w:docPart w:val="DE7B2F71974341EDB2CD9063DE5DC515"/>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61ded36b-44ad-44cb-a07b-dffa1b208a9a"/>
        <w:id w:val="-1027473288"/>
        <w:placeholder>
          <w:docPart w:val="D4FEA366A11745E680FC5033176B550C"/>
        </w:placeholder>
      </w:sdtPr>
      <w:sdtContent>
        <w:p w14:paraId="2408C0D0" w14:textId="77777777" w:rsidR="006754DB" w:rsidRDefault="006754DB" w:rsidP="006754DB">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ce1c3f57-f4d0-4d49-9c23-e5fe37caf4b8"/>
        <w:id w:val="1126037931"/>
        <w:placeholder>
          <w:docPart w:val="539AB561839A4DABA8312FDA66DDBD3E"/>
        </w:placeholder>
      </w:sdtPr>
      <w:sdtContent>
        <w:p w14:paraId="7ED9A1E2" w14:textId="77777777" w:rsidR="006754DB" w:rsidRDefault="006754DB" w:rsidP="006754DB">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(PrimaryPoaA5)</w:t>
          </w:r>
          <w:r>
            <w:rPr>
              <w:rFonts w:ascii="Times New Roman" w:hAnsi="Times New Roman" w:cs="Times New Roman"/>
              <w:b/>
              <w:noProof/>
              <w:sz w:val="24"/>
              <w:szCs w:val="24"/>
            </w:rPr>
            <w:t>]</w:t>
          </w:r>
        </w:p>
      </w:sdtContent>
    </w:sdt>
    <w:p w14:paraId="7E244F63" w14:textId="77777777" w:rsidR="006754DB" w:rsidRDefault="006754DB" w:rsidP="006754DB">
      <w:pPr>
        <w:tabs>
          <w:tab w:val="left" w:pos="-1440"/>
        </w:tabs>
        <w:spacing w:after="0"/>
        <w:ind w:left="2880" w:hanging="1440"/>
        <w:jc w:val="both"/>
        <w:rPr>
          <w:rFonts w:ascii="Times New Roman" w:hAnsi="Times New Roman" w:cs="Times New Roman"/>
          <w:color w:val="000000"/>
          <w:sz w:val="24"/>
          <w:szCs w:val="24"/>
        </w:rPr>
      </w:pPr>
    </w:p>
    <w:p w14:paraId="52068592" w14:textId="77777777" w:rsidR="006754DB" w:rsidRPr="00D55DC2" w:rsidRDefault="006754DB" w:rsidP="006754DB">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Fifth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662b3a4a-2c62-4e82-ae91-bf0ace88a3c9"/>
          <w:id w:val="1977253808"/>
          <w:placeholder>
            <w:docPart w:val="38B8254554CF4F13BDD5CFED1032902B"/>
          </w:placeholder>
        </w:sdtPr>
        <w:sdtContent>
          <w:r>
            <w:rPr>
              <w:rFonts w:ascii="Times New Roman" w:hAnsi="Times New Roman" w:cs="Times New Roman"/>
              <w:noProof/>
              <w:color w:val="000000"/>
              <w:sz w:val="24"/>
              <w:szCs w:val="24"/>
            </w:rPr>
            <w:t>[</w:t>
          </w:r>
          <w:r w:rsidRPr="00BA633F">
            <w:rPr>
              <w:rFonts w:ascii="Times New Roman" w:hAnsi="Times New Roman" w:cs="Times New Roman"/>
              <w:noProof/>
              <w:color w:val="0000FF"/>
              <w:sz w:val="24"/>
              <w:szCs w:val="24"/>
            </w:rPr>
            <w:t>LIST PrimaryPoaA5.ImportantPeopleNameUse:LIKE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3e7b8ed0-42be-40c8-b9ef-e905759ba110"/>
          <w:id w:val="-793438554"/>
          <w:placeholder>
            <w:docPart w:val="FD779230ED5F4178B7AE17DE907C0DA5"/>
          </w:placeholder>
        </w:sdtPr>
        <w:sdtContent>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COUNT(PrimaryPoaA5)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w:t>
      </w:r>
      <w:r>
        <w:rPr>
          <w:rFonts w:ascii="Times New Roman" w:hAnsi="Times New Roman" w:cs="Times New Roman"/>
          <w:color w:val="000000"/>
          <w:sz w:val="24"/>
          <w:szCs w:val="24"/>
        </w:rPr>
        <w:t>as co-agents, acting together or separately</w:t>
      </w:r>
      <w:r>
        <w:rPr>
          <w:rFonts w:ascii="Times New Roman" w:hAnsi="Times New Roman" w:cs="Times New Roman"/>
          <w:sz w:val="24"/>
          <w:szCs w:val="24"/>
        </w:rPr>
        <w:t>.</w:t>
      </w:r>
      <w:sdt>
        <w:sdtPr>
          <w:rPr>
            <w:rFonts w:ascii="Times New Roman" w:hAnsi="Times New Roman" w:cs="Times New Roman"/>
            <w:sz w:val="24"/>
            <w:szCs w:val="24"/>
          </w:rPr>
          <w:tag w:val="HD:1.185.0.0:7ed51144-46e4-41c0-91e9-cbca70c8233b"/>
          <w:id w:val="969713864"/>
          <w:placeholder>
            <w:docPart w:val="F08F3E6E33764D3988A996B5459C0BE1"/>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0059523c-2da4-4932-b23a-020a18f70b1e"/>
          <w:id w:val="1747759842"/>
          <w:placeholder>
            <w:docPart w:val="8FCFF9084D704255BD158B132D12F8FA"/>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96f209ee-d423-427d-b954-4fce7ae15678"/>
        <w:id w:val="-563789432"/>
        <w:placeholder>
          <w:docPart w:val="AA5335CE77EE4C39B5D66F513EFF6624"/>
        </w:placeholder>
      </w:sdtPr>
      <w:sdtContent>
        <w:p w14:paraId="5F3F0E93" w14:textId="77777777" w:rsidR="006754DB" w:rsidRDefault="006754DB" w:rsidP="006754DB">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111F03C2" w14:textId="77777777" w:rsidR="006754DB" w:rsidRPr="00BA2262" w:rsidRDefault="006754DB" w:rsidP="006754DB">
      <w:pPr>
        <w:autoSpaceDE w:val="0"/>
        <w:autoSpaceDN w:val="0"/>
        <w:adjustRightInd w:val="0"/>
        <w:spacing w:after="0" w:line="240" w:lineRule="auto"/>
        <w:jc w:val="both"/>
        <w:rPr>
          <w:rFonts w:ascii="Times New Roman" w:eastAsia="Times New Roman" w:hAnsi="Times New Roman" w:cs="Times New Roman"/>
          <w:sz w:val="24"/>
          <w:szCs w:val="24"/>
        </w:rPr>
      </w:pPr>
    </w:p>
    <w:p w14:paraId="6DDFE198" w14:textId="77777777" w:rsidR="006754DB" w:rsidRPr="00D04935" w:rsidRDefault="006754DB" w:rsidP="006754DB">
      <w:pPr>
        <w:spacing w:after="240"/>
        <w:jc w:val="both"/>
        <w:rPr>
          <w:rFonts w:ascii="Times New Roman" w:hAnsi="Times New Roman" w:cs="Times New Roman"/>
          <w:sz w:val="24"/>
          <w:szCs w:val="24"/>
        </w:rPr>
      </w:pPr>
    </w:p>
    <w:p w14:paraId="40DE864B" w14:textId="77777777" w:rsidR="006754DB" w:rsidRPr="00D04935" w:rsidRDefault="006754DB" w:rsidP="006754DB">
      <w:pPr>
        <w:keepNext/>
        <w:keepLines/>
        <w:autoSpaceDE w:val="0"/>
        <w:autoSpaceDN w:val="0"/>
        <w:adjustRightInd w:val="0"/>
        <w:spacing w:after="180"/>
        <w:jc w:val="both"/>
        <w:rPr>
          <w:rFonts w:ascii="Times New Roman" w:hAnsi="Times New Roman" w:cs="Times New Roman"/>
          <w:sz w:val="24"/>
          <w:szCs w:val="24"/>
        </w:rPr>
      </w:pPr>
      <w:r w:rsidRPr="00D04935">
        <w:rPr>
          <w:rFonts w:ascii="Times New Roman" w:hAnsi="Times New Roman" w:cs="Times New Roman"/>
          <w:sz w:val="24"/>
          <w:szCs w:val="24"/>
        </w:rPr>
        <w:t>TO GRANT ALL OF THE FOLLOWING POWERS, INITIAL THE LINE IN FRONT OF (N) AND IGNORE THE LINES IN FRONT OF THE OTHER POWERS.</w:t>
      </w:r>
    </w:p>
    <w:p w14:paraId="33D2D1AD" w14:textId="77777777" w:rsidR="006754DB" w:rsidRPr="00D04935" w:rsidRDefault="006754DB" w:rsidP="006754DB">
      <w:pPr>
        <w:keepNext/>
        <w:keepLines/>
        <w:autoSpaceDE w:val="0"/>
        <w:autoSpaceDN w:val="0"/>
        <w:adjustRightInd w:val="0"/>
        <w:spacing w:after="180"/>
        <w:jc w:val="both"/>
        <w:rPr>
          <w:rFonts w:ascii="Times New Roman" w:hAnsi="Times New Roman" w:cs="Times New Roman"/>
          <w:sz w:val="24"/>
          <w:szCs w:val="24"/>
        </w:rPr>
      </w:pPr>
      <w:r w:rsidRPr="00D04935">
        <w:rPr>
          <w:rFonts w:ascii="Times New Roman" w:hAnsi="Times New Roman" w:cs="Times New Roman"/>
          <w:sz w:val="24"/>
          <w:szCs w:val="24"/>
        </w:rPr>
        <w:t>TO GRANT ONE OR MORE, BUT FEWER THAN ALL, OF THE FOLLOWING POWERS, INITIAL THE LINE IN FRONT OF EACH POWER YOU ARE GRANTING.</w:t>
      </w:r>
    </w:p>
    <w:p w14:paraId="39C298F0" w14:textId="77777777" w:rsidR="006754DB" w:rsidRPr="00D04935" w:rsidRDefault="006754DB" w:rsidP="006754DB">
      <w:pPr>
        <w:keepNext/>
        <w:keepLines/>
        <w:autoSpaceDE w:val="0"/>
        <w:autoSpaceDN w:val="0"/>
        <w:adjustRightInd w:val="0"/>
        <w:spacing w:after="180"/>
        <w:jc w:val="both"/>
        <w:rPr>
          <w:rFonts w:ascii="Times New Roman" w:hAnsi="Times New Roman" w:cs="Times New Roman"/>
          <w:sz w:val="24"/>
          <w:szCs w:val="24"/>
        </w:rPr>
      </w:pPr>
      <w:r w:rsidRPr="00D04935">
        <w:rPr>
          <w:rFonts w:ascii="Times New Roman" w:hAnsi="Times New Roman" w:cs="Times New Roman"/>
          <w:sz w:val="24"/>
          <w:szCs w:val="24"/>
        </w:rPr>
        <w:t>TO WITHHOLD A POWER, DO NOT INITIAL THE LINE IN FRONT OF IT. YOU MAY BUT NEED NOT, CROSS OUT EACH POWER WITHHELD.</w:t>
      </w:r>
    </w:p>
    <w:p w14:paraId="797206C7" w14:textId="77777777" w:rsidR="006754DB" w:rsidRPr="00D04935" w:rsidRDefault="006754DB" w:rsidP="006754DB">
      <w:pPr>
        <w:keepNext/>
        <w:tabs>
          <w:tab w:val="center" w:pos="540"/>
        </w:tabs>
        <w:autoSpaceDE w:val="0"/>
        <w:autoSpaceDN w:val="0"/>
        <w:adjustRightInd w:val="0"/>
        <w:spacing w:after="180"/>
        <w:rPr>
          <w:rFonts w:ascii="Times New Roman" w:hAnsi="Times New Roman" w:cs="Times New Roman"/>
          <w:b/>
          <w:sz w:val="24"/>
          <w:szCs w:val="24"/>
        </w:rPr>
      </w:pPr>
      <w:r w:rsidRPr="00D04935">
        <w:rPr>
          <w:rFonts w:ascii="Times New Roman" w:hAnsi="Times New Roman" w:cs="Times New Roman"/>
          <w:b/>
          <w:sz w:val="24"/>
          <w:szCs w:val="24"/>
        </w:rPr>
        <w:tab/>
        <w:t>INITIAL</w:t>
      </w:r>
    </w:p>
    <w:p w14:paraId="267AE719"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(A)</w:t>
      </w:r>
      <w:r w:rsidRPr="00D04935">
        <w:rPr>
          <w:rFonts w:ascii="Times New Roman" w:hAnsi="Times New Roman" w:cs="Times New Roman"/>
          <w:sz w:val="24"/>
          <w:szCs w:val="24"/>
        </w:rPr>
        <w:tab/>
        <w:t>Real estate transactions.</w:t>
      </w:r>
    </w:p>
    <w:p w14:paraId="540065A6"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(B)</w:t>
      </w:r>
      <w:r w:rsidRPr="00D04935">
        <w:rPr>
          <w:rFonts w:ascii="Times New Roman" w:hAnsi="Times New Roman" w:cs="Times New Roman"/>
          <w:sz w:val="24"/>
          <w:szCs w:val="24"/>
        </w:rPr>
        <w:tab/>
        <w:t>Tangible personal property transactions.</w:t>
      </w:r>
    </w:p>
    <w:p w14:paraId="2E487AA8"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(C)</w:t>
      </w:r>
      <w:r w:rsidRPr="00D04935">
        <w:rPr>
          <w:rFonts w:ascii="Times New Roman" w:hAnsi="Times New Roman" w:cs="Times New Roman"/>
          <w:sz w:val="24"/>
          <w:szCs w:val="24"/>
        </w:rPr>
        <w:tab/>
        <w:t>Stock and bond transactions.</w:t>
      </w:r>
    </w:p>
    <w:p w14:paraId="2D964158"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(D)</w:t>
      </w:r>
      <w:r w:rsidRPr="00D04935">
        <w:rPr>
          <w:rFonts w:ascii="Times New Roman" w:hAnsi="Times New Roman" w:cs="Times New Roman"/>
          <w:sz w:val="24"/>
          <w:szCs w:val="24"/>
        </w:rPr>
        <w:tab/>
        <w:t>Commodity and option transactions.</w:t>
      </w:r>
    </w:p>
    <w:p w14:paraId="78559D4A"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(E)</w:t>
      </w:r>
      <w:r w:rsidRPr="00D04935">
        <w:rPr>
          <w:rFonts w:ascii="Times New Roman" w:hAnsi="Times New Roman" w:cs="Times New Roman"/>
          <w:sz w:val="24"/>
          <w:szCs w:val="24"/>
        </w:rPr>
        <w:tab/>
        <w:t>Banking and other financial institution transactions.</w:t>
      </w:r>
    </w:p>
    <w:p w14:paraId="0780154D"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(F)</w:t>
      </w:r>
      <w:r w:rsidRPr="00D04935">
        <w:rPr>
          <w:rFonts w:ascii="Times New Roman" w:hAnsi="Times New Roman" w:cs="Times New Roman"/>
          <w:sz w:val="24"/>
          <w:szCs w:val="24"/>
        </w:rPr>
        <w:tab/>
        <w:t>Business operating transactions.</w:t>
      </w:r>
    </w:p>
    <w:p w14:paraId="57BDD05C"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(G)</w:t>
      </w:r>
      <w:r w:rsidRPr="00D04935">
        <w:rPr>
          <w:rFonts w:ascii="Times New Roman" w:hAnsi="Times New Roman" w:cs="Times New Roman"/>
          <w:sz w:val="24"/>
          <w:szCs w:val="24"/>
        </w:rPr>
        <w:tab/>
        <w:t>Insurance and annuity transactions.</w:t>
      </w:r>
    </w:p>
    <w:p w14:paraId="27EF4BC4"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(H)</w:t>
      </w:r>
      <w:r w:rsidRPr="00D04935">
        <w:rPr>
          <w:rFonts w:ascii="Times New Roman" w:hAnsi="Times New Roman" w:cs="Times New Roman"/>
          <w:sz w:val="24"/>
          <w:szCs w:val="24"/>
        </w:rPr>
        <w:tab/>
        <w:t>Estate, trust and other beneficiary transactions.</w:t>
      </w:r>
    </w:p>
    <w:p w14:paraId="223A58B9"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(I)</w:t>
      </w:r>
      <w:r w:rsidRPr="00D04935">
        <w:rPr>
          <w:rFonts w:ascii="Times New Roman" w:hAnsi="Times New Roman" w:cs="Times New Roman"/>
          <w:sz w:val="24"/>
          <w:szCs w:val="24"/>
        </w:rPr>
        <w:tab/>
        <w:t>Claims and litigation.</w:t>
      </w:r>
    </w:p>
    <w:p w14:paraId="336A85BA"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(J)</w:t>
      </w:r>
      <w:r w:rsidRPr="00D04935">
        <w:rPr>
          <w:rFonts w:ascii="Times New Roman" w:hAnsi="Times New Roman" w:cs="Times New Roman"/>
          <w:sz w:val="24"/>
          <w:szCs w:val="24"/>
        </w:rPr>
        <w:tab/>
        <w:t>Personal and family maintenance.</w:t>
      </w:r>
    </w:p>
    <w:p w14:paraId="18990637" w14:textId="77777777" w:rsidR="006754DB" w:rsidRPr="00D04935" w:rsidRDefault="006754DB" w:rsidP="006754DB">
      <w:pPr>
        <w:keepNext/>
        <w:tabs>
          <w:tab w:val="left" w:leader="underscore" w:pos="999"/>
          <w:tab w:val="left" w:pos="1890"/>
        </w:tabs>
        <w:spacing w:after="120"/>
        <w:ind w:left="1890" w:hanging="189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(K)</w:t>
      </w:r>
      <w:r w:rsidRPr="00D04935">
        <w:rPr>
          <w:rFonts w:ascii="Times New Roman" w:hAnsi="Times New Roman" w:cs="Times New Roman"/>
          <w:sz w:val="24"/>
          <w:szCs w:val="24"/>
        </w:rPr>
        <w:tab/>
        <w:t>Benefits from Social Security, Medicare, Medicaid, or other governmental programs, or civil or military service.</w:t>
      </w:r>
    </w:p>
    <w:p w14:paraId="4190370F"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(L)</w:t>
      </w:r>
      <w:r w:rsidRPr="00D04935">
        <w:rPr>
          <w:rFonts w:ascii="Times New Roman" w:hAnsi="Times New Roman" w:cs="Times New Roman"/>
          <w:sz w:val="24"/>
          <w:szCs w:val="24"/>
        </w:rPr>
        <w:tab/>
        <w:t>Retirement plan transactions.</w:t>
      </w:r>
    </w:p>
    <w:p w14:paraId="549D1470"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(M)</w:t>
      </w:r>
      <w:r w:rsidRPr="00D04935">
        <w:rPr>
          <w:rFonts w:ascii="Times New Roman" w:hAnsi="Times New Roman" w:cs="Times New Roman"/>
          <w:sz w:val="24"/>
          <w:szCs w:val="24"/>
        </w:rPr>
        <w:tab/>
        <w:t>Tax matters.</w:t>
      </w:r>
    </w:p>
    <w:p w14:paraId="2925EC4C" w14:textId="77777777" w:rsidR="006754DB" w:rsidRPr="00D04935" w:rsidRDefault="006754DB" w:rsidP="006754DB">
      <w:pPr>
        <w:keepLines/>
        <w:tabs>
          <w:tab w:val="left" w:leader="underscore" w:pos="999"/>
          <w:tab w:val="left" w:pos="1890"/>
        </w:tabs>
        <w:ind w:left="1890" w:hanging="1890"/>
        <w:rPr>
          <w:rFonts w:ascii="Times New Roman" w:hAnsi="Times New Roman" w:cs="Times New Roman"/>
          <w:sz w:val="24"/>
          <w:szCs w:val="24"/>
        </w:rPr>
      </w:pPr>
      <w:r w:rsidRPr="00D04935">
        <w:rPr>
          <w:rFonts w:ascii="Times New Roman" w:hAnsi="Times New Roman" w:cs="Times New Roman"/>
          <w:sz w:val="24"/>
          <w:szCs w:val="24"/>
        </w:rPr>
        <w:t>(</w:t>
      </w:r>
      <w:r w:rsidRPr="00D04935">
        <w:rPr>
          <w:rFonts w:ascii="Times New Roman" w:hAnsi="Times New Roman" w:cs="Times New Roman"/>
          <w:sz w:val="24"/>
          <w:szCs w:val="24"/>
        </w:rPr>
        <w:tab/>
        <w:t>) (N)</w:t>
      </w:r>
      <w:r w:rsidRPr="00D04935">
        <w:rPr>
          <w:rFonts w:ascii="Times New Roman" w:hAnsi="Times New Roman" w:cs="Times New Roman"/>
          <w:sz w:val="24"/>
          <w:szCs w:val="24"/>
        </w:rPr>
        <w:tab/>
        <w:t xml:space="preserve">ALL OF THE POWERS LISTED ABOVE. YOU NEED NOT INITIAL ANY OTHER LINES IF </w:t>
      </w:r>
      <w:proofErr w:type="gramStart"/>
      <w:r w:rsidRPr="00D04935">
        <w:rPr>
          <w:rFonts w:ascii="Times New Roman" w:hAnsi="Times New Roman" w:cs="Times New Roman"/>
          <w:sz w:val="24"/>
          <w:szCs w:val="24"/>
        </w:rPr>
        <w:t>YOU</w:t>
      </w:r>
      <w:proofErr w:type="gramEnd"/>
      <w:r w:rsidRPr="00D04935">
        <w:rPr>
          <w:rFonts w:ascii="Times New Roman" w:hAnsi="Times New Roman" w:cs="Times New Roman"/>
          <w:sz w:val="24"/>
          <w:szCs w:val="24"/>
        </w:rPr>
        <w:t xml:space="preserve"> INITIAL LINE (N).</w:t>
      </w:r>
    </w:p>
    <w:p w14:paraId="2EE6F0C2" w14:textId="77777777" w:rsidR="006754DB" w:rsidRPr="00D04935" w:rsidRDefault="006754DB" w:rsidP="006754DB">
      <w:pPr>
        <w:tabs>
          <w:tab w:val="left" w:leader="underscore" w:pos="999"/>
          <w:tab w:val="left" w:pos="1620"/>
        </w:tabs>
        <w:ind w:left="1627" w:hanging="1627"/>
        <w:rPr>
          <w:rFonts w:ascii="Times New Roman" w:hAnsi="Times New Roman" w:cs="Times New Roman"/>
          <w:sz w:val="24"/>
          <w:szCs w:val="24"/>
        </w:rPr>
      </w:pPr>
    </w:p>
    <w:p w14:paraId="6CAF1173" w14:textId="77777777" w:rsidR="006754DB" w:rsidRPr="00D04935" w:rsidRDefault="006754DB" w:rsidP="006754DB">
      <w:pPr>
        <w:keepNext/>
        <w:widowControl w:val="0"/>
        <w:autoSpaceDE w:val="0"/>
        <w:autoSpaceDN w:val="0"/>
        <w:spacing w:after="180"/>
        <w:rPr>
          <w:rFonts w:ascii="Times New Roman" w:hAnsi="Times New Roman" w:cs="Times New Roman"/>
          <w:sz w:val="24"/>
          <w:szCs w:val="24"/>
        </w:rPr>
      </w:pPr>
      <w:r w:rsidRPr="00D04935">
        <w:rPr>
          <w:rFonts w:ascii="Times New Roman" w:hAnsi="Times New Roman" w:cs="Times New Roman"/>
          <w:b/>
          <w:sz w:val="24"/>
          <w:szCs w:val="24"/>
        </w:rPr>
        <w:lastRenderedPageBreak/>
        <w:t>SPECIAL INSTRUCTIONS</w:t>
      </w:r>
      <w:r w:rsidRPr="00D04935">
        <w:rPr>
          <w:rFonts w:ascii="Times New Roman" w:hAnsi="Times New Roman" w:cs="Times New Roman"/>
          <w:sz w:val="24"/>
          <w:szCs w:val="24"/>
        </w:rPr>
        <w:t>:</w:t>
      </w:r>
    </w:p>
    <w:p w14:paraId="133D53DA" w14:textId="77777777" w:rsidR="006754DB" w:rsidRPr="00D04935" w:rsidRDefault="006754DB" w:rsidP="006754DB">
      <w:pPr>
        <w:spacing w:after="240"/>
        <w:ind w:left="720"/>
        <w:jc w:val="both"/>
        <w:rPr>
          <w:rFonts w:ascii="Times New Roman" w:hAnsi="Times New Roman" w:cs="Times New Roman"/>
          <w:sz w:val="24"/>
          <w:szCs w:val="24"/>
        </w:rPr>
      </w:pPr>
      <w:r w:rsidRPr="00D04935">
        <w:rPr>
          <w:rFonts w:ascii="Times New Roman" w:hAnsi="Times New Roman" w:cs="Times New Roman"/>
          <w:sz w:val="24"/>
          <w:szCs w:val="24"/>
        </w:rPr>
        <w:t>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sidRPr="00D04935">
        <w:rPr>
          <w:rFonts w:ascii="Times New Roman" w:hAnsi="Times New Roman" w:cs="Times New Roman"/>
          <w:snapToGrid w:val="0"/>
          <w:sz w:val="24"/>
          <w:szCs w:val="24"/>
        </w:rPr>
        <w:t xml:space="preserve"> </w:t>
      </w:r>
      <w:proofErr w:type="gramStart"/>
      <w:r w:rsidRPr="00D04935">
        <w:rPr>
          <w:rFonts w:ascii="Times New Roman" w:hAnsi="Times New Roman" w:cs="Times New Roman"/>
          <w:sz w:val="24"/>
          <w:szCs w:val="24"/>
        </w:rPr>
        <w:t>For the purpose of</w:t>
      </w:r>
      <w:proofErr w:type="gramEnd"/>
      <w:r w:rsidRPr="00D04935">
        <w:rPr>
          <w:rFonts w:ascii="Times New Roman" w:hAnsi="Times New Roman" w:cs="Times New Roman"/>
          <w:sz w:val="24"/>
          <w:szCs w:val="24"/>
        </w:rPr>
        <w:t xml:space="preserve"> complying with §56.11 of the California Civil Code, I have executed a form entitled AUTHORIZATION AND WAIVER FOR THE INSPECTION AND DISCLOSURE OF INFORMATION RELATING TO MY PHYSICAL OR MENTAL HEALTH concurrently herewith. This authority given my Agent shall supersede any other agreement which I may have made with my health care providers to restrict access to or disclosure of my individually identifiable health information. This authority </w:t>
      </w:r>
      <w:proofErr w:type="gramStart"/>
      <w:r w:rsidRPr="00D04935">
        <w:rPr>
          <w:rFonts w:ascii="Times New Roman" w:hAnsi="Times New Roman" w:cs="Times New Roman"/>
          <w:sz w:val="24"/>
          <w:szCs w:val="24"/>
        </w:rPr>
        <w:t>given</w:t>
      </w:r>
      <w:proofErr w:type="gramEnd"/>
      <w:r w:rsidRPr="00D04935">
        <w:rPr>
          <w:rFonts w:ascii="Times New Roman" w:hAnsi="Times New Roman" w:cs="Times New Roman"/>
          <w:sz w:val="24"/>
          <w:szCs w:val="24"/>
        </w:rPr>
        <w:t xml:space="preserve"> my Agent shall be effective immediately, has no expiration date and shall expire only </w:t>
      </w:r>
      <w:proofErr w:type="gramStart"/>
      <w:r w:rsidRPr="00D04935">
        <w:rPr>
          <w:rFonts w:ascii="Times New Roman" w:hAnsi="Times New Roman" w:cs="Times New Roman"/>
          <w:sz w:val="24"/>
          <w:szCs w:val="24"/>
        </w:rPr>
        <w:t>in the event that</w:t>
      </w:r>
      <w:proofErr w:type="gramEnd"/>
      <w:r w:rsidRPr="00D04935">
        <w:rPr>
          <w:rFonts w:ascii="Times New Roman" w:hAnsi="Times New Roman" w:cs="Times New Roman"/>
          <w:sz w:val="24"/>
          <w:szCs w:val="24"/>
        </w:rPr>
        <w:t xml:space="preserve"> I revoke the authority in writing and deliver it to my health care provider.</w:t>
      </w:r>
    </w:p>
    <w:p w14:paraId="32C69B67" w14:textId="77777777" w:rsidR="006754DB" w:rsidRPr="00D04935" w:rsidRDefault="006754DB" w:rsidP="006754DB">
      <w:pPr>
        <w:spacing w:after="240"/>
        <w:ind w:left="720"/>
        <w:jc w:val="both"/>
        <w:rPr>
          <w:rFonts w:ascii="Times New Roman" w:hAnsi="Times New Roman" w:cs="Times New Roman"/>
          <w:sz w:val="24"/>
          <w:szCs w:val="24"/>
        </w:rPr>
      </w:pPr>
      <w:r w:rsidRPr="00D04935">
        <w:rPr>
          <w:rFonts w:ascii="Times New Roman" w:hAnsi="Times New Roman" w:cs="Times New Roman"/>
          <w:sz w:val="24"/>
          <w:szCs w:val="24"/>
        </w:rPr>
        <w:t xml:space="preserve">My Agent has the power and authority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1986,18 USC 2510 et seq., as amended from time to time, the Revised Uniform Fiduciary Access to Digital Assets Act (Part 20, Division 2 of the California Probate Code) and any other federal, state or international law and to take any actions I am authorized to take under all applicable terms of service, terms of use, licensing and other account agreements or laws. To the extent a specific reference to any federal, </w:t>
      </w:r>
      <w:r w:rsidRPr="00D04935">
        <w:rPr>
          <w:rFonts w:ascii="Times New Roman" w:hAnsi="Times New Roman" w:cs="Times New Roman"/>
          <w:sz w:val="24"/>
          <w:szCs w:val="24"/>
        </w:rPr>
        <w:lastRenderedPageBreak/>
        <w:t xml:space="preserve">state, local or international law is required </w:t>
      </w:r>
      <w:proofErr w:type="gramStart"/>
      <w:r w:rsidRPr="00D04935">
        <w:rPr>
          <w:rFonts w:ascii="Times New Roman" w:hAnsi="Times New Roman" w:cs="Times New Roman"/>
          <w:sz w:val="24"/>
          <w:szCs w:val="24"/>
        </w:rPr>
        <w:t>in order to</w:t>
      </w:r>
      <w:proofErr w:type="gramEnd"/>
      <w:r w:rsidRPr="00D04935">
        <w:rPr>
          <w:rFonts w:ascii="Times New Roman" w:hAnsi="Times New Roman" w:cs="Times New Roman"/>
          <w:sz w:val="24"/>
          <w:szCs w:val="24"/>
        </w:rPr>
        <w:t xml:space="preserve"> give effect to this provision, I specifically provide that my intention is to so reference such law, whether such law is now in existence or comes into existence or is amended after the date of this document.</w:t>
      </w:r>
    </w:p>
    <w:sdt>
      <w:sdtPr>
        <w:rPr>
          <w:rFonts w:ascii="Times New Roman" w:hAnsi="Times New Roman" w:cs="Times New Roman"/>
          <w:color w:val="000000"/>
          <w:sz w:val="24"/>
          <w:szCs w:val="24"/>
        </w:rPr>
        <w:tag w:val="HD:1.185.0.0:0d907ec8-b87f-4fb2-b01d-bb03b1020c15"/>
        <w:id w:val="356471627"/>
        <w:placeholder>
          <w:docPart w:val="1BA762183DBE4663B12D219493B5CF7D"/>
        </w:placeholder>
      </w:sdtPr>
      <w:sdtContent>
        <w:p w14:paraId="084483A8" w14:textId="77777777" w:rsidR="006754DB" w:rsidRDefault="006754DB" w:rsidP="006754DB">
          <w:pPr>
            <w:autoSpaceDE w:val="0"/>
            <w:autoSpaceDN w:val="0"/>
            <w:adjustRightInd w:val="0"/>
            <w:spacing w:after="120"/>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97A90">
            <w:rPr>
              <w:rFonts w:ascii="Times New Roman" w:hAnsi="Times New Roman" w:cs="Times New Roman"/>
              <w:noProof/>
              <w:color w:val="008000"/>
              <w:sz w:val="24"/>
              <w:szCs w:val="24"/>
            </w:rPr>
            <w:t>IF PrimaryBroadGifting?</w:t>
          </w:r>
          <w:r>
            <w:rPr>
              <w:rFonts w:ascii="Times New Roman" w:hAnsi="Times New Roman" w:cs="Times New Roman"/>
              <w:noProof/>
              <w:color w:val="000000"/>
              <w:sz w:val="24"/>
              <w:szCs w:val="24"/>
            </w:rPr>
            <w:t>]</w:t>
          </w:r>
        </w:p>
      </w:sdtContent>
    </w:sdt>
    <w:p w14:paraId="477B7136" w14:textId="77777777" w:rsidR="006754DB" w:rsidRPr="00D04935" w:rsidRDefault="006754DB" w:rsidP="006754DB">
      <w:pPr>
        <w:autoSpaceDE w:val="0"/>
        <w:autoSpaceDN w:val="0"/>
        <w:adjustRightInd w:val="0"/>
        <w:spacing w:after="120"/>
        <w:ind w:left="720"/>
        <w:jc w:val="both"/>
        <w:rPr>
          <w:rFonts w:ascii="Times New Roman" w:hAnsi="Times New Roman" w:cs="Times New Roman"/>
          <w:color w:val="000000"/>
          <w:sz w:val="24"/>
          <w:szCs w:val="24"/>
        </w:rPr>
      </w:pPr>
      <w:r w:rsidRPr="00D04935">
        <w:rPr>
          <w:rFonts w:ascii="Times New Roman" w:hAnsi="Times New Roman" w:cs="Times New Roman"/>
          <w:color w:val="000000"/>
          <w:sz w:val="24"/>
          <w:szCs w:val="24"/>
        </w:rPr>
        <w:t xml:space="preserve">I specifically authorize my attorney-in-fact to make gifts, outright or in trust, of my property to or for the benefit of such persons within the class of permitted </w:t>
      </w:r>
      <w:proofErr w:type="spellStart"/>
      <w:r w:rsidRPr="00D04935">
        <w:rPr>
          <w:rFonts w:ascii="Times New Roman" w:hAnsi="Times New Roman" w:cs="Times New Roman"/>
          <w:color w:val="000000"/>
          <w:sz w:val="24"/>
          <w:szCs w:val="24"/>
        </w:rPr>
        <w:t>donees</w:t>
      </w:r>
      <w:proofErr w:type="spellEnd"/>
      <w:r w:rsidRPr="00D04935">
        <w:rPr>
          <w:rFonts w:ascii="Times New Roman" w:hAnsi="Times New Roman" w:cs="Times New Roman"/>
          <w:color w:val="000000"/>
          <w:sz w:val="24"/>
          <w:szCs w:val="24"/>
        </w:rPr>
        <w:t xml:space="preserve"> hereafter described as, in the opinion of my attorney-in-fact, would be the </w:t>
      </w:r>
      <w:proofErr w:type="spellStart"/>
      <w:r w:rsidRPr="00D04935">
        <w:rPr>
          <w:rFonts w:ascii="Times New Roman" w:hAnsi="Times New Roman" w:cs="Times New Roman"/>
          <w:color w:val="000000"/>
          <w:sz w:val="24"/>
          <w:szCs w:val="24"/>
        </w:rPr>
        <w:t>donees</w:t>
      </w:r>
      <w:proofErr w:type="spellEnd"/>
      <w:r w:rsidRPr="00D04935">
        <w:rPr>
          <w:rFonts w:ascii="Times New Roman" w:hAnsi="Times New Roman" w:cs="Times New Roman"/>
          <w:color w:val="000000"/>
          <w:sz w:val="24"/>
          <w:szCs w:val="24"/>
        </w:rPr>
        <w:t xml:space="preserve"> I might choose, having in mind the resources, both public and private, available for my care after the making of such gifts, and having in mind the objective of preserving the largest amount of my property for my beneficiaries as a whole.  The class of permitted </w:t>
      </w:r>
      <w:proofErr w:type="spellStart"/>
      <w:r w:rsidRPr="00D04935">
        <w:rPr>
          <w:rFonts w:ascii="Times New Roman" w:hAnsi="Times New Roman" w:cs="Times New Roman"/>
          <w:color w:val="000000"/>
          <w:sz w:val="24"/>
          <w:szCs w:val="24"/>
        </w:rPr>
        <w:t>donees</w:t>
      </w:r>
      <w:proofErr w:type="spellEnd"/>
      <w:r w:rsidRPr="00D04935">
        <w:rPr>
          <w:rFonts w:ascii="Times New Roman" w:hAnsi="Times New Roman" w:cs="Times New Roman"/>
          <w:color w:val="000000"/>
          <w:sz w:val="24"/>
          <w:szCs w:val="24"/>
        </w:rPr>
        <w:t xml:space="preserve"> shall consist solely of the beneficiaries of my existing estate plan, or if I have no estate plan, then those who would be my intestate heirs under California law.  I authorize my attorney-in-fact to consent to splitting gifts with my spouse, if any, so that the annual exclusions, unified credits, and generation skipping transfer tax exemptions and exclusions of both my spouse and </w:t>
      </w:r>
      <w:proofErr w:type="gramStart"/>
      <w:r w:rsidRPr="00D04935">
        <w:rPr>
          <w:rFonts w:ascii="Times New Roman" w:hAnsi="Times New Roman" w:cs="Times New Roman"/>
          <w:color w:val="000000"/>
          <w:sz w:val="24"/>
          <w:szCs w:val="24"/>
        </w:rPr>
        <w:t>myself</w:t>
      </w:r>
      <w:proofErr w:type="gramEnd"/>
      <w:r w:rsidRPr="00D04935">
        <w:rPr>
          <w:rFonts w:ascii="Times New Roman" w:hAnsi="Times New Roman" w:cs="Times New Roman"/>
          <w:color w:val="000000"/>
          <w:sz w:val="24"/>
          <w:szCs w:val="24"/>
        </w:rPr>
        <w:t xml:space="preserve"> may be used. </w:t>
      </w:r>
    </w:p>
    <w:sdt>
      <w:sdtPr>
        <w:rPr>
          <w:rFonts w:ascii="Times New Roman" w:hAnsi="Times New Roman" w:cs="Times New Roman"/>
          <w:sz w:val="24"/>
          <w:szCs w:val="24"/>
        </w:rPr>
        <w:tag w:val="HD:1.185.0.0:e807f1c1-d39b-4ff8-a0fc-ca211b78e813"/>
        <w:id w:val="-847871853"/>
        <w:placeholder>
          <w:docPart w:val="50EF6D2993FC4459B11164557F6E01BA"/>
        </w:placeholder>
      </w:sdtPr>
      <w:sdtContent>
        <w:p w14:paraId="65B312C3" w14:textId="77777777" w:rsidR="006754DB" w:rsidRDefault="006754DB" w:rsidP="006754DB">
          <w:pPr>
            <w:autoSpaceDE w:val="0"/>
            <w:autoSpaceDN w:val="0"/>
            <w:adjustRightInd w:val="0"/>
            <w:spacing w:after="120"/>
            <w:ind w:left="720"/>
            <w:jc w:val="both"/>
            <w:rPr>
              <w:rFonts w:ascii="Times New Roman" w:hAnsi="Times New Roman" w:cs="Times New Roman"/>
              <w:sz w:val="24"/>
              <w:szCs w:val="24"/>
            </w:rPr>
          </w:pPr>
          <w:r>
            <w:rPr>
              <w:rFonts w:ascii="Times New Roman" w:hAnsi="Times New Roman" w:cs="Times New Roman"/>
              <w:noProof/>
              <w:sz w:val="24"/>
              <w:szCs w:val="24"/>
            </w:rPr>
            <w:t>[</w:t>
          </w:r>
          <w:r w:rsidRPr="00D97A90">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21E39D21" w14:textId="77777777" w:rsidR="006754DB" w:rsidRPr="00D04935" w:rsidRDefault="006754DB" w:rsidP="006754DB">
      <w:pPr>
        <w:spacing w:after="240"/>
        <w:ind w:left="720"/>
        <w:jc w:val="both"/>
        <w:rPr>
          <w:rFonts w:ascii="Times New Roman" w:hAnsi="Times New Roman" w:cs="Times New Roman"/>
          <w:sz w:val="24"/>
          <w:szCs w:val="24"/>
        </w:rPr>
      </w:pPr>
      <w:r w:rsidRPr="00D04935">
        <w:rPr>
          <w:rFonts w:ascii="Times New Roman" w:hAnsi="Times New Roman" w:cs="Times New Roman"/>
          <w:sz w:val="24"/>
          <w:szCs w:val="24"/>
        </w:rPr>
        <w:t>If proceedings are initiated for the appointment of a conservator of my estate, I hereby nominate my Agent (or successor Agent) named above as such conservator. I hereby waive the requirement of a bond. I request that, if my Agent is so appointed as conservator of my estate, the court make an order granting to that person all or as many of those independent powers listed in California Probate Code §2591 as the court deems appropriate.</w:t>
      </w:r>
    </w:p>
    <w:p w14:paraId="340FD01C" w14:textId="77777777" w:rsidR="006754DB" w:rsidRPr="00D04935" w:rsidRDefault="006754DB" w:rsidP="006754DB">
      <w:pPr>
        <w:keepNext/>
        <w:autoSpaceDE w:val="0"/>
        <w:autoSpaceDN w:val="0"/>
        <w:adjustRightInd w:val="0"/>
        <w:spacing w:after="240"/>
        <w:ind w:left="720"/>
        <w:jc w:val="both"/>
        <w:rPr>
          <w:rFonts w:ascii="Times New Roman" w:hAnsi="Times New Roman" w:cs="Times New Roman"/>
          <w:sz w:val="24"/>
          <w:szCs w:val="24"/>
        </w:rPr>
      </w:pPr>
      <w:r w:rsidRPr="00D04935">
        <w:rPr>
          <w:rFonts w:ascii="Times New Roman" w:hAnsi="Times New Roman" w:cs="Times New Roman"/>
          <w:sz w:val="24"/>
          <w:szCs w:val="24"/>
        </w:rPr>
        <w:t xml:space="preserve">I revoke all prior General Powers of Attorney that I may have </w:t>
      </w:r>
      <w:proofErr w:type="gramStart"/>
      <w:r w:rsidRPr="00D04935">
        <w:rPr>
          <w:rFonts w:ascii="Times New Roman" w:hAnsi="Times New Roman" w:cs="Times New Roman"/>
          <w:sz w:val="24"/>
          <w:szCs w:val="24"/>
        </w:rPr>
        <w:t>executed</w:t>
      </w:r>
      <w:proofErr w:type="gramEnd"/>
      <w:r w:rsidRPr="00D04935">
        <w:rPr>
          <w:rFonts w:ascii="Times New Roman" w:hAnsi="Times New Roman" w:cs="Times New Roman"/>
          <w:sz w:val="24"/>
          <w:szCs w:val="24"/>
        </w:rPr>
        <w:t xml:space="preserve"> and I retain the right to revoke or amend this document and to substitute other attorneys in fact in place of the Agent herein named. Amendments to this document shall be made in writing by me personally (not by my Agent) and they shall be attached to the original of this document and recorded in the same county or counties as the original if the original is recorded.</w:t>
      </w:r>
    </w:p>
    <w:p w14:paraId="5DAF82D5" w14:textId="77777777" w:rsidR="006754DB" w:rsidRPr="00D04935" w:rsidRDefault="006754DB" w:rsidP="006754DB">
      <w:pPr>
        <w:keepNext/>
        <w:keepLines/>
        <w:widowControl w:val="0"/>
        <w:autoSpaceDE w:val="0"/>
        <w:autoSpaceDN w:val="0"/>
        <w:spacing w:after="180"/>
        <w:ind w:left="720"/>
        <w:jc w:val="both"/>
        <w:rPr>
          <w:rFonts w:ascii="Times New Roman" w:hAnsi="Times New Roman" w:cs="Times New Roman"/>
          <w:sz w:val="24"/>
          <w:szCs w:val="24"/>
        </w:rPr>
      </w:pPr>
      <w:r w:rsidRPr="00D04935">
        <w:rPr>
          <w:rFonts w:ascii="Times New Roman" w:hAnsi="Times New Roman" w:cs="Times New Roman"/>
          <w:sz w:val="24"/>
          <w:szCs w:val="24"/>
        </w:rPr>
        <w:t>ON THE FOLLOWING LINES, YOU MAY GIVE ADDITIONAL SPECIAL INSTRUCTIONS LIMITING OR EXTENDING THE POWERS GRANTED TO YOUR AGENT.</w:t>
      </w:r>
    </w:p>
    <w:p w14:paraId="313B1C37" w14:textId="77777777" w:rsidR="006754DB" w:rsidRPr="00D04935" w:rsidRDefault="006754DB" w:rsidP="006754DB">
      <w:pPr>
        <w:keepNext/>
        <w:autoSpaceDE w:val="0"/>
        <w:autoSpaceDN w:val="0"/>
        <w:adjustRightInd w:val="0"/>
        <w:spacing w:after="180"/>
        <w:ind w:left="720"/>
        <w:rPr>
          <w:rFonts w:ascii="Times New Roman" w:hAnsi="Times New Roman" w:cs="Times New Roman"/>
          <w:sz w:val="24"/>
          <w:szCs w:val="24"/>
        </w:rPr>
      </w:pPr>
      <w:r w:rsidRPr="00D04935">
        <w:rPr>
          <w:rFonts w:ascii="Times New Roman" w:hAnsi="Times New Roman" w:cs="Times New Roman"/>
          <w:sz w:val="24"/>
          <w:szCs w:val="24"/>
        </w:rPr>
        <w:t>________________________________________________________________________</w:t>
      </w:r>
    </w:p>
    <w:p w14:paraId="43B646F7" w14:textId="77777777" w:rsidR="006754DB" w:rsidRPr="00D04935" w:rsidRDefault="006754DB" w:rsidP="006754DB">
      <w:pPr>
        <w:keepNext/>
        <w:autoSpaceDE w:val="0"/>
        <w:autoSpaceDN w:val="0"/>
        <w:adjustRightInd w:val="0"/>
        <w:spacing w:after="180"/>
        <w:ind w:left="720"/>
        <w:rPr>
          <w:rFonts w:ascii="Times New Roman" w:hAnsi="Times New Roman" w:cs="Times New Roman"/>
          <w:sz w:val="24"/>
          <w:szCs w:val="24"/>
        </w:rPr>
      </w:pPr>
      <w:r w:rsidRPr="00D04935">
        <w:rPr>
          <w:rFonts w:ascii="Times New Roman" w:hAnsi="Times New Roman" w:cs="Times New Roman"/>
          <w:sz w:val="24"/>
          <w:szCs w:val="24"/>
        </w:rPr>
        <w:t>________________________________________________________________________</w:t>
      </w:r>
    </w:p>
    <w:p w14:paraId="42CD5B88" w14:textId="77777777" w:rsidR="006754DB" w:rsidRPr="00D04935" w:rsidRDefault="006754DB" w:rsidP="006754DB">
      <w:pPr>
        <w:keepNext/>
        <w:autoSpaceDE w:val="0"/>
        <w:autoSpaceDN w:val="0"/>
        <w:adjustRightInd w:val="0"/>
        <w:spacing w:after="180"/>
        <w:ind w:left="720"/>
        <w:rPr>
          <w:rFonts w:ascii="Times New Roman" w:hAnsi="Times New Roman" w:cs="Times New Roman"/>
          <w:sz w:val="24"/>
          <w:szCs w:val="24"/>
        </w:rPr>
      </w:pPr>
      <w:r w:rsidRPr="00D04935">
        <w:rPr>
          <w:rFonts w:ascii="Times New Roman" w:hAnsi="Times New Roman" w:cs="Times New Roman"/>
          <w:sz w:val="24"/>
          <w:szCs w:val="24"/>
        </w:rPr>
        <w:t>________________________________________________________________________</w:t>
      </w:r>
    </w:p>
    <w:p w14:paraId="5B3D362A" w14:textId="77777777" w:rsidR="006754DB" w:rsidRPr="00D04935" w:rsidRDefault="006754DB" w:rsidP="006754DB">
      <w:pPr>
        <w:autoSpaceDE w:val="0"/>
        <w:autoSpaceDN w:val="0"/>
        <w:adjustRightInd w:val="0"/>
        <w:spacing w:after="240"/>
        <w:ind w:left="720"/>
        <w:rPr>
          <w:rFonts w:ascii="Times New Roman" w:hAnsi="Times New Roman" w:cs="Times New Roman"/>
          <w:sz w:val="24"/>
          <w:szCs w:val="24"/>
        </w:rPr>
      </w:pPr>
      <w:r w:rsidRPr="00D04935">
        <w:rPr>
          <w:rFonts w:ascii="Times New Roman" w:hAnsi="Times New Roman" w:cs="Times New Roman"/>
          <w:sz w:val="24"/>
          <w:szCs w:val="24"/>
        </w:rPr>
        <w:t>________________________________________________________________________</w:t>
      </w:r>
    </w:p>
    <w:sdt>
      <w:sdtPr>
        <w:rPr>
          <w:rFonts w:ascii="Times New Roman" w:eastAsia="Times New Roman" w:hAnsi="Times New Roman" w:cs="Times New Roman"/>
          <w:b/>
          <w:sz w:val="24"/>
          <w:szCs w:val="24"/>
        </w:rPr>
        <w:tag w:val="HD:1.185.0.0:1c107dae-5256-45db-b4c4-0351760ec8ed"/>
        <w:id w:val="-337688533"/>
        <w:placeholder>
          <w:docPart w:val="0C57DAD188A54D8E91E00508B5DD4E3D"/>
        </w:placeholder>
      </w:sdtPr>
      <w:sdtContent>
        <w:p w14:paraId="5653C738" w14:textId="77777777" w:rsidR="006754DB" w:rsidRDefault="006754DB" w:rsidP="006754DB">
          <w:pPr>
            <w:keepNext/>
            <w:autoSpaceDE w:val="0"/>
            <w:autoSpaceDN w:val="0"/>
            <w:adjustRightInd w:val="0"/>
            <w:spacing w:before="24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F7313C">
            <w:rPr>
              <w:rFonts w:ascii="Times New Roman" w:eastAsia="Times New Roman" w:hAnsi="Times New Roman" w:cs="Times New Roman"/>
              <w:b/>
              <w:noProof/>
              <w:color w:val="008000"/>
              <w:sz w:val="24"/>
              <w:szCs w:val="24"/>
            </w:rPr>
            <w:t>IF PrimarySpringingPOA?</w:t>
          </w:r>
          <w:r>
            <w:rPr>
              <w:rFonts w:ascii="Times New Roman" w:eastAsia="Times New Roman" w:hAnsi="Times New Roman" w:cs="Times New Roman"/>
              <w:b/>
              <w:noProof/>
              <w:sz w:val="24"/>
              <w:szCs w:val="24"/>
            </w:rPr>
            <w:t>]</w:t>
          </w:r>
        </w:p>
      </w:sdtContent>
    </w:sdt>
    <w:p w14:paraId="670E80A4" w14:textId="77777777" w:rsidR="006754DB" w:rsidRPr="002F362C" w:rsidRDefault="006754DB" w:rsidP="006754DB">
      <w:pPr>
        <w:keepNext/>
        <w:tabs>
          <w:tab w:val="left" w:pos="720"/>
        </w:tabs>
        <w:autoSpaceDE w:val="0"/>
        <w:autoSpaceDN w:val="0"/>
        <w:adjustRightInd w:val="0"/>
        <w:spacing w:after="120" w:line="240" w:lineRule="auto"/>
        <w:ind w:left="720"/>
        <w:jc w:val="both"/>
        <w:rPr>
          <w:rFonts w:ascii="Times New Roman" w:eastAsia="Times New Roman" w:hAnsi="Times New Roman" w:cs="Times New Roman"/>
          <w:sz w:val="24"/>
          <w:szCs w:val="24"/>
          <w:u w:val="single"/>
        </w:rPr>
      </w:pPr>
      <w:r w:rsidRPr="002F362C">
        <w:rPr>
          <w:rFonts w:ascii="Times New Roman" w:eastAsia="Times New Roman" w:hAnsi="Times New Roman" w:cs="Times New Roman"/>
          <w:sz w:val="24"/>
          <w:szCs w:val="24"/>
          <w:u w:val="single"/>
        </w:rPr>
        <w:t xml:space="preserve">The above authority granted to my agent shall take effect ONLY upon the occasion of the signing of a written statement by my regular physician, or by a physician who has treated </w:t>
      </w:r>
      <w:r w:rsidRPr="002F362C">
        <w:rPr>
          <w:rFonts w:ascii="Times New Roman" w:eastAsia="Times New Roman" w:hAnsi="Times New Roman" w:cs="Times New Roman"/>
          <w:sz w:val="24"/>
          <w:szCs w:val="24"/>
          <w:u w:val="single"/>
        </w:rPr>
        <w:lastRenderedPageBreak/>
        <w:t>me within one year preceding the date of such signing, or by a licensed psychologist or psychiatrist, certifying that I am suffering from diminished capacity that would preclude me from conducting my affairs in a competent manner.</w:t>
      </w:r>
    </w:p>
    <w:sdt>
      <w:sdtPr>
        <w:rPr>
          <w:rFonts w:ascii="Times New Roman" w:eastAsia="Times New Roman" w:hAnsi="Times New Roman" w:cs="Times New Roman"/>
          <w:sz w:val="24"/>
          <w:szCs w:val="24"/>
        </w:rPr>
        <w:tag w:val="HD:1.185.0.0:e9421a56-9ccb-4d78-919d-59591f9b9575"/>
        <w:id w:val="-63414132"/>
        <w:placeholder>
          <w:docPart w:val="823EB2E7AE7F4E2CBD2A072085F81FC7"/>
        </w:placeholder>
      </w:sdtPr>
      <w:sdtContent>
        <w:p w14:paraId="3269F07E" w14:textId="77777777" w:rsidR="006754DB" w:rsidRDefault="006754DB" w:rsidP="006754DB">
          <w:pPr>
            <w:autoSpaceDE w:val="0"/>
            <w:autoSpaceDN w:val="0"/>
            <w:adjustRightInd w:val="0"/>
            <w:spacing w:after="12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sdt>
      <w:sdtPr>
        <w:rPr>
          <w:rFonts w:ascii="Times New Roman" w:eastAsia="Times New Roman" w:hAnsi="Times New Roman" w:cs="Times New Roman"/>
          <w:b/>
          <w:sz w:val="24"/>
          <w:szCs w:val="24"/>
        </w:rPr>
        <w:tag w:val="HD:1.185.0.0:fc5c82f1-d9cf-4634-b464-6a52f6e6f1f4"/>
        <w:id w:val="798802550"/>
        <w:placeholder>
          <w:docPart w:val="8F6D279EDBE84986BCE49E04ADC76D25"/>
        </w:placeholder>
      </w:sdtPr>
      <w:sdtContent>
        <w:p w14:paraId="253BCE3E" w14:textId="77777777" w:rsidR="006754DB" w:rsidRDefault="006754DB" w:rsidP="006754DB">
          <w:pPr>
            <w:keepNext/>
            <w:autoSpaceDE w:val="0"/>
            <w:autoSpaceDN w:val="0"/>
            <w:adjustRightInd w:val="0"/>
            <w:spacing w:before="24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6543B0">
            <w:rPr>
              <w:rFonts w:ascii="Times New Roman" w:eastAsia="Times New Roman" w:hAnsi="Times New Roman" w:cs="Times New Roman"/>
              <w:b/>
              <w:noProof/>
              <w:color w:val="008000"/>
              <w:sz w:val="24"/>
              <w:szCs w:val="24"/>
            </w:rPr>
            <w:t>IF PrimaryHybridPOA?</w:t>
          </w:r>
          <w:r>
            <w:rPr>
              <w:rFonts w:ascii="Times New Roman" w:eastAsia="Times New Roman" w:hAnsi="Times New Roman" w:cs="Times New Roman"/>
              <w:b/>
              <w:noProof/>
              <w:sz w:val="24"/>
              <w:szCs w:val="24"/>
            </w:rPr>
            <w:t>]</w:t>
          </w:r>
        </w:p>
      </w:sdtContent>
    </w:sdt>
    <w:p w14:paraId="0263EA68" w14:textId="5BC30F00" w:rsidR="006754DB" w:rsidRPr="002F362C" w:rsidRDefault="006754DB" w:rsidP="006754DB">
      <w:pPr>
        <w:keepNext/>
        <w:tabs>
          <w:tab w:val="left" w:pos="720"/>
        </w:tabs>
        <w:autoSpaceDE w:val="0"/>
        <w:autoSpaceDN w:val="0"/>
        <w:adjustRightInd w:val="0"/>
        <w:spacing w:after="120" w:line="240" w:lineRule="auto"/>
        <w:ind w:left="720"/>
        <w:jc w:val="both"/>
        <w:rPr>
          <w:rFonts w:ascii="Times New Roman" w:eastAsia="Times New Roman" w:hAnsi="Times New Roman" w:cs="Times New Roman"/>
          <w:sz w:val="24"/>
          <w:szCs w:val="24"/>
          <w:u w:val="single"/>
        </w:rPr>
      </w:pPr>
      <w:r w:rsidRPr="002F362C">
        <w:rPr>
          <w:rFonts w:ascii="Times New Roman" w:eastAsia="Times New Roman" w:hAnsi="Times New Roman" w:cs="Times New Roman"/>
          <w:sz w:val="24"/>
          <w:szCs w:val="24"/>
          <w:u w:val="single"/>
        </w:rPr>
        <w:t xml:space="preserve">The above authority granted to my </w:t>
      </w:r>
      <w:r w:rsidR="0056157C">
        <w:rPr>
          <w:rFonts w:ascii="Times New Roman" w:eastAsia="Times New Roman" w:hAnsi="Times New Roman" w:cs="Times New Roman"/>
          <w:sz w:val="24"/>
          <w:szCs w:val="24"/>
          <w:u w:val="single"/>
        </w:rPr>
        <w:t>***</w:t>
      </w:r>
      <w:r w:rsidRPr="002F362C">
        <w:rPr>
          <w:rFonts w:ascii="Times New Roman" w:eastAsia="Times New Roman" w:hAnsi="Times New Roman" w:cs="Times New Roman"/>
          <w:sz w:val="24"/>
          <w:szCs w:val="24"/>
          <w:u w:val="single"/>
        </w:rPr>
        <w:t>Spouse shall take effect IMMEDIATELY.  However, for other agents the above authority shall take effect ONLY upon the occasion of the signing of a written statement by my regular physician, or by a physician who has treated me within one year preceding the date of such signing, or by a licensed psychologist or psychiatrist, certifying that I am suffering from diminished capacity that would preclude me from conducting my affairs in a competent manner.</w:t>
      </w:r>
    </w:p>
    <w:sdt>
      <w:sdtPr>
        <w:rPr>
          <w:rFonts w:ascii="Times New Roman" w:eastAsia="Times New Roman" w:hAnsi="Times New Roman" w:cs="Times New Roman"/>
          <w:sz w:val="24"/>
          <w:szCs w:val="24"/>
        </w:rPr>
        <w:tag w:val="HD:1.185.0.0:9493bae0-f24c-4bf6-87fc-de3eae68a84c"/>
        <w:id w:val="-2086600154"/>
        <w:placeholder>
          <w:docPart w:val="8835C2C934664A508FBBAB9E444F75CB"/>
        </w:placeholder>
      </w:sdtPr>
      <w:sdtContent>
        <w:p w14:paraId="4E244F01" w14:textId="77777777" w:rsidR="006754DB" w:rsidRDefault="006754DB" w:rsidP="006754DB">
          <w:pPr>
            <w:autoSpaceDE w:val="0"/>
            <w:autoSpaceDN w:val="0"/>
            <w:adjustRightInd w:val="0"/>
            <w:spacing w:after="12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p w14:paraId="5CD65C38" w14:textId="273393F2" w:rsidR="0056157C" w:rsidRPr="00BA2262" w:rsidRDefault="0056157C" w:rsidP="0056157C">
      <w:pPr>
        <w:tabs>
          <w:tab w:val="left" w:pos="720"/>
          <w:tab w:val="left" w:leader="underscore" w:pos="1440"/>
          <w:tab w:val="right" w:leader="underscore" w:pos="9425"/>
        </w:tabs>
        <w:autoSpaceDE w:val="0"/>
        <w:autoSpaceDN w:val="0"/>
        <w:adjustRightInd w:val="0"/>
        <w:spacing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event there is a question of my attorney-in-fact’s capacity, my attorney-in-fact shall be deemed incapacitated by the  </w:t>
      </w:r>
      <w:r w:rsidRPr="00F7313C">
        <w:rPr>
          <w:rFonts w:ascii="Times New Roman" w:eastAsia="Times New Roman" w:hAnsi="Times New Roman" w:cs="Times New Roman"/>
          <w:sz w:val="24"/>
          <w:szCs w:val="24"/>
        </w:rPr>
        <w:t xml:space="preserve">signing of a written statement by </w:t>
      </w:r>
      <w:r>
        <w:rPr>
          <w:rFonts w:ascii="Times New Roman" w:eastAsia="Times New Roman" w:hAnsi="Times New Roman" w:cs="Times New Roman"/>
          <w:sz w:val="24"/>
          <w:szCs w:val="24"/>
        </w:rPr>
        <w:t>his or her</w:t>
      </w:r>
      <w:r w:rsidRPr="00F7313C">
        <w:rPr>
          <w:rFonts w:ascii="Times New Roman" w:eastAsia="Times New Roman" w:hAnsi="Times New Roman" w:cs="Times New Roman"/>
          <w:sz w:val="24"/>
          <w:szCs w:val="24"/>
        </w:rPr>
        <w:t xml:space="preserve"> regular physician, or by a physician who has treated </w:t>
      </w:r>
      <w:r>
        <w:rPr>
          <w:rFonts w:ascii="Times New Roman" w:eastAsia="Times New Roman" w:hAnsi="Times New Roman" w:cs="Times New Roman"/>
          <w:sz w:val="24"/>
          <w:szCs w:val="24"/>
        </w:rPr>
        <w:t>him or her</w:t>
      </w:r>
      <w:r w:rsidRPr="00F7313C">
        <w:rPr>
          <w:rFonts w:ascii="Times New Roman" w:eastAsia="Times New Roman" w:hAnsi="Times New Roman" w:cs="Times New Roman"/>
          <w:sz w:val="24"/>
          <w:szCs w:val="24"/>
        </w:rPr>
        <w:t xml:space="preserve"> within one year preceding the date of such signing, or by a licensed psychologist or psychiatrist, certifying that </w:t>
      </w:r>
      <w:r>
        <w:rPr>
          <w:rFonts w:ascii="Times New Roman" w:eastAsia="Times New Roman" w:hAnsi="Times New Roman" w:cs="Times New Roman"/>
          <w:sz w:val="24"/>
          <w:szCs w:val="24"/>
        </w:rPr>
        <w:t>he or she is</w:t>
      </w:r>
      <w:r w:rsidRPr="00F7313C">
        <w:rPr>
          <w:rFonts w:ascii="Times New Roman" w:eastAsia="Times New Roman" w:hAnsi="Times New Roman" w:cs="Times New Roman"/>
          <w:sz w:val="24"/>
          <w:szCs w:val="24"/>
        </w:rPr>
        <w:t xml:space="preserve"> suffering from diminished capacity that would preclude </w:t>
      </w:r>
      <w:r>
        <w:rPr>
          <w:rFonts w:ascii="Times New Roman" w:eastAsia="Times New Roman" w:hAnsi="Times New Roman" w:cs="Times New Roman"/>
          <w:sz w:val="24"/>
          <w:szCs w:val="24"/>
        </w:rPr>
        <w:t>them</w:t>
      </w:r>
      <w:r w:rsidRPr="00F7313C">
        <w:rPr>
          <w:rFonts w:ascii="Times New Roman" w:eastAsia="Times New Roman" w:hAnsi="Times New Roman" w:cs="Times New Roman"/>
          <w:sz w:val="24"/>
          <w:szCs w:val="24"/>
        </w:rPr>
        <w:t xml:space="preserve"> from conducting my affairs in a competent manner</w:t>
      </w:r>
      <w:r>
        <w:rPr>
          <w:rFonts w:ascii="Times New Roman" w:eastAsia="Times New Roman" w:hAnsi="Times New Roman" w:cs="Times New Roman"/>
          <w:sz w:val="24"/>
          <w:szCs w:val="24"/>
        </w:rPr>
        <w:t>.</w:t>
      </w:r>
    </w:p>
    <w:p w14:paraId="64956F19" w14:textId="77777777" w:rsidR="0056157C" w:rsidRDefault="0056157C" w:rsidP="006754DB">
      <w:pPr>
        <w:keepLines/>
        <w:autoSpaceDE w:val="0"/>
        <w:autoSpaceDN w:val="0"/>
        <w:adjustRightInd w:val="0"/>
        <w:jc w:val="both"/>
        <w:rPr>
          <w:rFonts w:ascii="Times New Roman" w:hAnsi="Times New Roman" w:cs="Times New Roman"/>
          <w:sz w:val="24"/>
          <w:szCs w:val="24"/>
        </w:rPr>
      </w:pPr>
    </w:p>
    <w:p w14:paraId="75E2233A" w14:textId="269CB340" w:rsidR="006754DB" w:rsidRPr="00D04935" w:rsidRDefault="006754DB" w:rsidP="006754DB">
      <w:pPr>
        <w:keepLines/>
        <w:autoSpaceDE w:val="0"/>
        <w:autoSpaceDN w:val="0"/>
        <w:adjustRightInd w:val="0"/>
        <w:jc w:val="both"/>
        <w:rPr>
          <w:rFonts w:ascii="Times New Roman" w:hAnsi="Times New Roman" w:cs="Times New Roman"/>
          <w:sz w:val="24"/>
          <w:szCs w:val="24"/>
        </w:rPr>
      </w:pPr>
      <w:r w:rsidRPr="00D04935">
        <w:rPr>
          <w:rFonts w:ascii="Times New Roman" w:hAnsi="Times New Roman" w:cs="Times New Roman"/>
          <w:sz w:val="24"/>
          <w:szCs w:val="24"/>
        </w:rPr>
        <w:t>UNLESS YOU DIRECT OTHERWISE ABOVE, THIS POWER OF ATTORNEY IS EFFECTIVE IMMEDIATELY AND WILL CONTINUE UNTIL IT IS REVOKED.</w:t>
      </w:r>
    </w:p>
    <w:p w14:paraId="7F6E6652" w14:textId="77777777" w:rsidR="006754DB" w:rsidRPr="00D04935" w:rsidRDefault="006754DB" w:rsidP="006754DB">
      <w:pPr>
        <w:autoSpaceDE w:val="0"/>
        <w:autoSpaceDN w:val="0"/>
        <w:adjustRightInd w:val="0"/>
        <w:rPr>
          <w:rFonts w:ascii="Times New Roman" w:hAnsi="Times New Roman" w:cs="Times New Roman"/>
          <w:sz w:val="24"/>
          <w:szCs w:val="24"/>
        </w:rPr>
      </w:pPr>
    </w:p>
    <w:p w14:paraId="49585A8A" w14:textId="77777777" w:rsidR="006754DB" w:rsidRPr="00D04935" w:rsidRDefault="006754DB" w:rsidP="006754DB">
      <w:pPr>
        <w:keepNext/>
        <w:autoSpaceDE w:val="0"/>
        <w:autoSpaceDN w:val="0"/>
        <w:adjustRightInd w:val="0"/>
        <w:spacing w:after="180"/>
        <w:rPr>
          <w:rFonts w:ascii="Times New Roman" w:hAnsi="Times New Roman" w:cs="Times New Roman"/>
          <w:sz w:val="24"/>
          <w:szCs w:val="24"/>
        </w:rPr>
      </w:pPr>
      <w:r w:rsidRPr="00D04935">
        <w:rPr>
          <w:rFonts w:ascii="Times New Roman" w:hAnsi="Times New Roman" w:cs="Times New Roman"/>
          <w:sz w:val="24"/>
          <w:szCs w:val="24"/>
        </w:rPr>
        <w:t>This Power of Attorney will continue to be effective even though I become incapacitated.</w:t>
      </w:r>
    </w:p>
    <w:p w14:paraId="5D96389F" w14:textId="77777777" w:rsidR="006754DB" w:rsidRPr="00D04935" w:rsidRDefault="006754DB" w:rsidP="006754DB">
      <w:pPr>
        <w:keepLines/>
        <w:autoSpaceDE w:val="0"/>
        <w:autoSpaceDN w:val="0"/>
        <w:adjustRightInd w:val="0"/>
        <w:jc w:val="both"/>
        <w:rPr>
          <w:rFonts w:ascii="Times New Roman" w:hAnsi="Times New Roman" w:cs="Times New Roman"/>
          <w:sz w:val="24"/>
          <w:szCs w:val="24"/>
        </w:rPr>
      </w:pPr>
      <w:r w:rsidRPr="00D04935">
        <w:rPr>
          <w:rFonts w:ascii="Times New Roman" w:hAnsi="Times New Roman" w:cs="Times New Roman"/>
          <w:sz w:val="24"/>
          <w:szCs w:val="24"/>
        </w:rPr>
        <w:t>STRIKE THE PRECEDING SENTENCE IF YOU DO NOT WANT THIS POWER OF ATTORNEY TO CONTINUE IF YOU BECOME INCAPACITATED.</w:t>
      </w:r>
    </w:p>
    <w:p w14:paraId="67071974" w14:textId="77777777" w:rsidR="006754DB" w:rsidRPr="00D04935" w:rsidRDefault="006754DB" w:rsidP="006754DB">
      <w:pPr>
        <w:rPr>
          <w:rFonts w:ascii="Times New Roman" w:hAnsi="Times New Roman" w:cs="Times New Roman"/>
          <w:sz w:val="24"/>
          <w:szCs w:val="24"/>
        </w:rPr>
      </w:pPr>
    </w:p>
    <w:p w14:paraId="16687459" w14:textId="77777777" w:rsidR="006754DB" w:rsidRPr="00D04935" w:rsidRDefault="006754DB" w:rsidP="006754DB">
      <w:pPr>
        <w:keepNext/>
        <w:jc w:val="center"/>
        <w:rPr>
          <w:rFonts w:ascii="Times New Roman" w:hAnsi="Times New Roman" w:cs="Times New Roman"/>
          <w:sz w:val="24"/>
          <w:szCs w:val="24"/>
        </w:rPr>
      </w:pPr>
      <w:r w:rsidRPr="00D04935">
        <w:rPr>
          <w:rFonts w:ascii="Times New Roman" w:hAnsi="Times New Roman" w:cs="Times New Roman"/>
          <w:b/>
          <w:sz w:val="24"/>
          <w:szCs w:val="24"/>
        </w:rPr>
        <w:t xml:space="preserve">EXERCISE OF POWER OF ATTORNEY </w:t>
      </w:r>
      <w:proofErr w:type="gramStart"/>
      <w:r w:rsidRPr="00D04935">
        <w:rPr>
          <w:rFonts w:ascii="Times New Roman" w:hAnsi="Times New Roman" w:cs="Times New Roman"/>
          <w:b/>
          <w:sz w:val="24"/>
          <w:szCs w:val="24"/>
        </w:rPr>
        <w:t>WHERE</w:t>
      </w:r>
      <w:proofErr w:type="gramEnd"/>
    </w:p>
    <w:p w14:paraId="404441D0" w14:textId="77777777" w:rsidR="006754DB" w:rsidRPr="00D04935" w:rsidRDefault="006754DB" w:rsidP="006754DB">
      <w:pPr>
        <w:keepNext/>
        <w:spacing w:after="180"/>
        <w:jc w:val="center"/>
        <w:rPr>
          <w:rFonts w:ascii="Times New Roman" w:hAnsi="Times New Roman" w:cs="Times New Roman"/>
          <w:b/>
          <w:sz w:val="24"/>
          <w:szCs w:val="24"/>
        </w:rPr>
      </w:pPr>
      <w:r w:rsidRPr="00D04935">
        <w:rPr>
          <w:rFonts w:ascii="Times New Roman" w:hAnsi="Times New Roman" w:cs="Times New Roman"/>
          <w:b/>
          <w:sz w:val="24"/>
          <w:szCs w:val="24"/>
        </w:rPr>
        <w:t>MORE THAN ONE AGENT IS DESIGNATED</w:t>
      </w:r>
    </w:p>
    <w:p w14:paraId="159DAD58" w14:textId="77777777" w:rsidR="006754DB" w:rsidRPr="00D04935" w:rsidRDefault="006754DB" w:rsidP="006754DB">
      <w:pPr>
        <w:keepNext/>
        <w:autoSpaceDE w:val="0"/>
        <w:autoSpaceDN w:val="0"/>
        <w:adjustRightInd w:val="0"/>
        <w:spacing w:after="180"/>
        <w:rPr>
          <w:rFonts w:ascii="Times New Roman" w:hAnsi="Times New Roman" w:cs="Times New Roman"/>
          <w:sz w:val="24"/>
          <w:szCs w:val="24"/>
        </w:rPr>
      </w:pPr>
      <w:r w:rsidRPr="00D04935">
        <w:rPr>
          <w:rFonts w:ascii="Times New Roman" w:hAnsi="Times New Roman" w:cs="Times New Roman"/>
          <w:sz w:val="24"/>
          <w:szCs w:val="24"/>
        </w:rPr>
        <w:t>If I have designated co-Agents, the co-Agents are to act.</w:t>
      </w:r>
    </w:p>
    <w:p w14:paraId="5D0FC835" w14:textId="77777777" w:rsidR="006754DB" w:rsidRPr="00D04935" w:rsidRDefault="006754DB" w:rsidP="006754DB">
      <w:pPr>
        <w:keepNext/>
        <w:autoSpaceDE w:val="0"/>
        <w:autoSpaceDN w:val="0"/>
        <w:adjustRightInd w:val="0"/>
        <w:spacing w:after="180"/>
        <w:rPr>
          <w:rFonts w:ascii="Times New Roman" w:hAnsi="Times New Roman" w:cs="Times New Roman"/>
          <w:sz w:val="24"/>
          <w:szCs w:val="24"/>
          <w:u w:val="single"/>
        </w:rPr>
      </w:pPr>
      <w:r w:rsidRPr="00D04935">
        <w:rPr>
          <w:rFonts w:ascii="Times New Roman" w:hAnsi="Times New Roman" w:cs="Times New Roman"/>
          <w:sz w:val="24"/>
          <w:szCs w:val="24"/>
          <w:u w:val="single"/>
        </w:rPr>
        <w:t>SEPARATELY</w:t>
      </w:r>
    </w:p>
    <w:p w14:paraId="41807EC8" w14:textId="77777777" w:rsidR="006754DB" w:rsidRPr="00D04935" w:rsidRDefault="006754DB" w:rsidP="006754DB">
      <w:pPr>
        <w:keepLines/>
        <w:autoSpaceDE w:val="0"/>
        <w:autoSpaceDN w:val="0"/>
        <w:adjustRightInd w:val="0"/>
        <w:jc w:val="both"/>
        <w:rPr>
          <w:rFonts w:ascii="Times New Roman" w:hAnsi="Times New Roman" w:cs="Times New Roman"/>
          <w:sz w:val="24"/>
          <w:szCs w:val="24"/>
        </w:rPr>
      </w:pPr>
      <w:r w:rsidRPr="00D04935">
        <w:rPr>
          <w:rFonts w:ascii="Times New Roman" w:hAnsi="Times New Roman" w:cs="Times New Roman"/>
          <w:sz w:val="24"/>
          <w:szCs w:val="24"/>
        </w:rPr>
        <w:t>IF YOU HAVE APPOINTED CO-AGENTS AND YOU WANT EACH AGENT TO BE ABLE TO ACT ALONE WITHOUT THE OTHER AGENT JOINING, WRITE THE WORD “SEPARATELY” IN THE BLANK SPACE ABOVE. IF YOU DO NOT INSERT ANY WORD IN THE BLANK SPACE, OR IF YOU INSERT THE WORD "JOINTLY", THEN ALL OF YOUR CO-AGENTS MUST ACT OR SIGN TOGETHER.</w:t>
      </w:r>
    </w:p>
    <w:p w14:paraId="798C9D36" w14:textId="77777777" w:rsidR="006754DB" w:rsidRPr="00D04935" w:rsidRDefault="006754DB" w:rsidP="006754DB">
      <w:pPr>
        <w:autoSpaceDE w:val="0"/>
        <w:autoSpaceDN w:val="0"/>
        <w:adjustRightInd w:val="0"/>
        <w:rPr>
          <w:rFonts w:ascii="Times New Roman" w:hAnsi="Times New Roman" w:cs="Times New Roman"/>
          <w:sz w:val="24"/>
          <w:szCs w:val="24"/>
        </w:rPr>
      </w:pPr>
    </w:p>
    <w:p w14:paraId="227829AA" w14:textId="77777777" w:rsidR="006754DB" w:rsidRPr="00D04935" w:rsidRDefault="006754DB" w:rsidP="006754DB">
      <w:pPr>
        <w:keepNext/>
        <w:autoSpaceDE w:val="0"/>
        <w:autoSpaceDN w:val="0"/>
        <w:adjustRightInd w:val="0"/>
        <w:jc w:val="both"/>
        <w:rPr>
          <w:rFonts w:ascii="Times New Roman" w:hAnsi="Times New Roman" w:cs="Times New Roman"/>
          <w:sz w:val="24"/>
          <w:szCs w:val="24"/>
        </w:rPr>
      </w:pPr>
      <w:r w:rsidRPr="00D04935">
        <w:rPr>
          <w:rFonts w:ascii="Times New Roman" w:hAnsi="Times New Roman" w:cs="Times New Roman"/>
          <w:sz w:val="24"/>
          <w:szCs w:val="24"/>
        </w:rPr>
        <w:t xml:space="preserve">I agree that any third party who receives a copy of this document may act under it. Revocation of the power of attorney is not effective as to a third party until the third party has actual knowledge of the revocation. </w:t>
      </w:r>
      <w:r w:rsidRPr="00D04935">
        <w:rPr>
          <w:rFonts w:ascii="Times New Roman" w:hAnsi="Times New Roman" w:cs="Times New Roman"/>
          <w:spacing w:val="-1"/>
          <w:sz w:val="24"/>
          <w:szCs w:val="24"/>
        </w:rPr>
        <w:t xml:space="preserve">I agree to indemnify the third party for any claims </w:t>
      </w:r>
      <w:r w:rsidRPr="00D04935">
        <w:rPr>
          <w:rFonts w:ascii="Times New Roman" w:hAnsi="Times New Roman" w:cs="Times New Roman"/>
          <w:spacing w:val="2"/>
          <w:sz w:val="24"/>
          <w:szCs w:val="24"/>
        </w:rPr>
        <w:t>that may arise against the third party because of reliance on this Power of Attorney.</w:t>
      </w:r>
    </w:p>
    <w:p w14:paraId="76E31AC6" w14:textId="77777777" w:rsidR="006754DB" w:rsidRPr="00D04935" w:rsidRDefault="006754DB" w:rsidP="006754DB">
      <w:pPr>
        <w:keepNext/>
        <w:keepLines/>
        <w:rPr>
          <w:rFonts w:ascii="Times New Roman" w:hAnsi="Times New Roman" w:cs="Times New Roman"/>
          <w:sz w:val="24"/>
          <w:szCs w:val="24"/>
        </w:rPr>
      </w:pPr>
    </w:p>
    <w:p w14:paraId="01870ABB" w14:textId="77777777" w:rsidR="006754DB" w:rsidRPr="00D04935" w:rsidRDefault="006754DB" w:rsidP="006754DB">
      <w:pPr>
        <w:keepNext/>
        <w:keepLines/>
        <w:rPr>
          <w:rFonts w:ascii="Times New Roman" w:hAnsi="Times New Roman" w:cs="Times New Roman"/>
          <w:sz w:val="24"/>
          <w:szCs w:val="24"/>
        </w:rPr>
      </w:pPr>
      <w:r w:rsidRPr="00D04935">
        <w:rPr>
          <w:rFonts w:ascii="Times New Roman" w:hAnsi="Times New Roman" w:cs="Times New Roman"/>
          <w:sz w:val="24"/>
          <w:szCs w:val="24"/>
        </w:rPr>
        <w:t xml:space="preserve">Signed </w:t>
      </w:r>
      <w:r w:rsidRPr="00BA2262">
        <w:rPr>
          <w:rFonts w:ascii="Times New Roman" w:eastAsia="Times New Roman" w:hAnsi="Times New Roman" w:cs="Times New Roman"/>
          <w:sz w:val="24"/>
          <w:szCs w:val="24"/>
        </w:rPr>
        <w:t xml:space="preserve">this </w:t>
      </w:r>
      <w:sdt>
        <w:sdtPr>
          <w:rPr>
            <w:rFonts w:ascii="Times New Roman" w:eastAsia="Times New Roman" w:hAnsi="Times New Roman" w:cs="Times New Roman"/>
            <w:sz w:val="24"/>
            <w:szCs w:val="24"/>
          </w:rPr>
          <w:tag w:val="HD:1.185.0.0:5779aad7-46e5-4e25-9c1a-5c7c23af668a"/>
          <w:id w:val="-1663462953"/>
          <w:placeholder>
            <w:docPart w:val="1D010A24B2454DE0B6F4E131362BD9D7"/>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SigningDate:dth</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color w:val="0000FF"/>
          <w:sz w:val="24"/>
          <w:szCs w:val="24"/>
        </w:rPr>
        <w:t xml:space="preserve"> day of </w:t>
      </w:r>
      <w:sdt>
        <w:sdtPr>
          <w:rPr>
            <w:rFonts w:ascii="Times New Roman" w:eastAsia="Times New Roman" w:hAnsi="Times New Roman" w:cs="Times New Roman"/>
            <w:color w:val="0000FF"/>
            <w:sz w:val="24"/>
            <w:szCs w:val="24"/>
          </w:rPr>
          <w:tag w:val="HD:1.185.0.0:0ca5530d-8bdc-4769-891a-54ec0d623af9"/>
          <w:id w:val="1138992936"/>
          <w:placeholder>
            <w:docPart w:val="93812C3C69F54D6CAC3584AC0AE859A1"/>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SigningDate:Mmmm</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w:t>
      </w:r>
      <w:sdt>
        <w:sdtPr>
          <w:rPr>
            <w:rFonts w:ascii="Times New Roman" w:eastAsia="Times New Roman" w:hAnsi="Times New Roman" w:cs="Times New Roman"/>
            <w:color w:val="0000FF"/>
            <w:sz w:val="24"/>
            <w:szCs w:val="24"/>
          </w:rPr>
          <w:tag w:val="HD:1.185.0.0:b2b9f35c-0ded-4d9e-8540-0dba1dc24e3c"/>
          <w:id w:val="415292741"/>
          <w:placeholder>
            <w:docPart w:val="2E4AFE7B19484FADBE7B58D602169BDA"/>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SigningDate:yyyy</w:t>
          </w:r>
          <w:r>
            <w:rPr>
              <w:rFonts w:ascii="Times New Roman" w:eastAsia="Times New Roman" w:hAnsi="Times New Roman" w:cs="Times New Roman"/>
              <w:noProof/>
              <w:color w:val="0000FF"/>
              <w:sz w:val="24"/>
              <w:szCs w:val="24"/>
            </w:rPr>
            <w:t>]</w:t>
          </w:r>
        </w:sdtContent>
      </w:sdt>
      <w:r w:rsidRPr="00D04935">
        <w:rPr>
          <w:rFonts w:ascii="Times New Roman" w:hAnsi="Times New Roman" w:cs="Times New Roman"/>
          <w:sz w:val="24"/>
          <w:szCs w:val="24"/>
        </w:rPr>
        <w:t>.</w:t>
      </w:r>
    </w:p>
    <w:p w14:paraId="34B35185" w14:textId="77777777" w:rsidR="006754DB" w:rsidRPr="00D04935" w:rsidRDefault="006754DB" w:rsidP="006754DB">
      <w:pPr>
        <w:keepNext/>
        <w:keepLines/>
        <w:rPr>
          <w:rFonts w:ascii="Times New Roman" w:hAnsi="Times New Roman" w:cs="Times New Roman"/>
          <w:sz w:val="24"/>
          <w:szCs w:val="24"/>
        </w:rPr>
      </w:pPr>
    </w:p>
    <w:p w14:paraId="5E4B2DE3" w14:textId="77777777" w:rsidR="006754DB" w:rsidRPr="00D04935" w:rsidRDefault="006754DB" w:rsidP="006754DB">
      <w:pPr>
        <w:keepNext/>
        <w:keepLines/>
        <w:rPr>
          <w:rFonts w:ascii="Times New Roman" w:hAnsi="Times New Roman" w:cs="Times New Roman"/>
          <w:sz w:val="24"/>
          <w:szCs w:val="24"/>
        </w:rPr>
      </w:pPr>
    </w:p>
    <w:p w14:paraId="052C4941" w14:textId="77777777" w:rsidR="006754DB" w:rsidRPr="00D04935" w:rsidRDefault="006754DB" w:rsidP="006754DB">
      <w:pPr>
        <w:keepNext/>
        <w:keepLines/>
        <w:ind w:left="4680"/>
        <w:rPr>
          <w:rFonts w:ascii="Times New Roman" w:hAnsi="Times New Roman" w:cs="Times New Roman"/>
          <w:sz w:val="24"/>
          <w:szCs w:val="24"/>
        </w:rPr>
      </w:pPr>
      <w:r w:rsidRPr="00D04935">
        <w:rPr>
          <w:rFonts w:ascii="Times New Roman" w:hAnsi="Times New Roman" w:cs="Times New Roman"/>
          <w:sz w:val="24"/>
          <w:szCs w:val="24"/>
        </w:rPr>
        <w:t>_______________________________________</w:t>
      </w:r>
    </w:p>
    <w:p w14:paraId="0F02EE13" w14:textId="62CFAF0C" w:rsidR="006754DB" w:rsidRDefault="00000000" w:rsidP="006754DB">
      <w:pPr>
        <w:ind w:left="4680"/>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87.0.0:40977567-8223-4d33-b294-19482210900a"/>
          <w:id w:val="-1630473285"/>
          <w:placeholder>
            <w:docPart w:val="BFA5F2E5CE4349309475CFF9DA12D371"/>
          </w:placeholder>
        </w:sdtPr>
        <w:sdtContent>
          <w:r w:rsidR="003B23AF">
            <w:rPr>
              <w:rFonts w:ascii="Times New Roman" w:eastAsia="Times New Roman" w:hAnsi="Times New Roman" w:cs="Times New Roman"/>
              <w:noProof/>
              <w:sz w:val="24"/>
              <w:szCs w:val="24"/>
            </w:rPr>
            <w:t>{{PrimaryNameSigningUse}}</w:t>
          </w:r>
        </w:sdtContent>
      </w:sdt>
    </w:p>
    <w:sdt>
      <w:sdtPr>
        <w:rPr>
          <w:rFonts w:ascii="Times New Roman" w:eastAsia="Times New Roman" w:hAnsi="Times New Roman" w:cs="Times New Roman"/>
          <w:sz w:val="24"/>
          <w:szCs w:val="24"/>
        </w:rPr>
        <w:tag w:val="HD:1.190.0.0:c4d0ee4b-357d-4afb-8c23-d20263afdb5c"/>
        <w:id w:val="-1701080564"/>
        <w:placeholder>
          <w:docPart w:val="2FC16318B94B42909169A5D0607A4BBF"/>
        </w:placeholder>
      </w:sdtPr>
      <w:sdtContent>
        <w:p w14:paraId="291D4923" w14:textId="77777777" w:rsidR="00E942BC"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638B8DF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1d12aefd-8efd-4b5a-b637-bcaaa9544ba5"/>
          <w:id w:val="1200738563"/>
          <w:placeholder>
            <w:docPart w:val="F2E5967B7E0C4327BADFEA25248FFD70"/>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7BD2542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4EF38668" w14:textId="77777777" w:rsidR="00E942BC" w:rsidRPr="00BA2262" w:rsidRDefault="00000000"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8c437986-dad4-4599-8bf2-41105e768e20"/>
          <w:id w:val="-1141118665"/>
          <w:placeholder>
            <w:docPart w:val="76723EFCD00042F09AD7D05A93A8493A"/>
          </w:placeholder>
        </w:sdtPr>
        <w:sdtContent>
          <w:r w:rsidR="00E942BC">
            <w:rPr>
              <w:rFonts w:ascii="Times New Roman" w:eastAsia="Times New Roman" w:hAnsi="Times New Roman" w:cs="Times New Roman"/>
              <w:noProof/>
              <w:sz w:val="24"/>
              <w:szCs w:val="24"/>
            </w:rPr>
            <w:t>[</w:t>
          </w:r>
          <w:r w:rsidR="00E942BC" w:rsidRPr="00D52A6F">
            <w:rPr>
              <w:rFonts w:ascii="Times New Roman" w:eastAsia="Times New Roman" w:hAnsi="Times New Roman" w:cs="Times New Roman"/>
              <w:noProof/>
              <w:color w:val="008000"/>
              <w:sz w:val="24"/>
              <w:szCs w:val="24"/>
            </w:rPr>
            <w:t>IF OfficeCityandCounty.SigningCounty = "Honolulu"</w:t>
          </w:r>
          <w:r w:rsidR="00E942BC">
            <w:rPr>
              <w:rFonts w:ascii="Times New Roman" w:eastAsia="Times New Roman" w:hAnsi="Times New Roman" w:cs="Times New Roman"/>
              <w:noProof/>
              <w:sz w:val="24"/>
              <w:szCs w:val="24"/>
            </w:rPr>
            <w:t>]</w:t>
          </w:r>
        </w:sdtContent>
      </w:sdt>
      <w:r w:rsidR="00E942BC">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7fcbdbf6-6f61-4e75-b33a-010a2a53872d"/>
          <w:id w:val="1351067145"/>
          <w:placeholder>
            <w:docPart w:val="8AACD6A2C7874B10A9D85EC14F73B10A"/>
          </w:placeholder>
        </w:sdtPr>
        <w:sdtContent>
          <w:r w:rsidR="00E942BC">
            <w:rPr>
              <w:rFonts w:ascii="Times New Roman" w:eastAsia="Times New Roman" w:hAnsi="Times New Roman" w:cs="Times New Roman"/>
              <w:noProof/>
              <w:sz w:val="24"/>
              <w:szCs w:val="24"/>
            </w:rPr>
            <w:t>[</w:t>
          </w:r>
          <w:r w:rsidR="00E942BC" w:rsidRPr="00D82E51">
            <w:rPr>
              <w:rFonts w:ascii="Times New Roman" w:eastAsia="Times New Roman" w:hAnsi="Times New Roman" w:cs="Times New Roman"/>
              <w:noProof/>
              <w:color w:val="008000"/>
              <w:sz w:val="24"/>
              <w:szCs w:val="24"/>
            </w:rPr>
            <w:t>END IF</w:t>
          </w:r>
          <w:r w:rsidR="00E942BC">
            <w:rPr>
              <w:rFonts w:ascii="Times New Roman" w:eastAsia="Times New Roman" w:hAnsi="Times New Roman" w:cs="Times New Roman"/>
              <w:noProof/>
              <w:sz w:val="24"/>
              <w:szCs w:val="24"/>
            </w:rPr>
            <w:t>]</w:t>
          </w:r>
        </w:sdtContent>
      </w:sdt>
      <w:r w:rsidR="00E942BC" w:rsidRPr="00BA2262">
        <w:rPr>
          <w:rFonts w:ascii="Times New Roman" w:eastAsia="Times New Roman" w:hAnsi="Times New Roman" w:cs="Times New Roman"/>
          <w:sz w:val="24"/>
          <w:szCs w:val="24"/>
        </w:rPr>
        <w:t>COUNTY OF</w:t>
      </w:r>
      <w:r w:rsidR="00E942BC">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419beafd-c059-48c1-90c7-198ccaf5b0a8"/>
          <w:id w:val="409118744"/>
          <w:placeholder>
            <w:docPart w:val="E6C55418C54C4577AFB6BB71425BB333"/>
          </w:placeholder>
        </w:sdtPr>
        <w:sdtContent>
          <w:r w:rsidR="00E942BC">
            <w:rPr>
              <w:rFonts w:ascii="Times New Roman" w:eastAsia="Times New Roman" w:hAnsi="Times New Roman" w:cs="Times New Roman"/>
              <w:noProof/>
              <w:sz w:val="24"/>
              <w:szCs w:val="24"/>
            </w:rPr>
            <w:t>[</w:t>
          </w:r>
          <w:r w:rsidR="00E942BC" w:rsidRPr="00D52A6F">
            <w:rPr>
              <w:rFonts w:ascii="Times New Roman" w:eastAsia="Times New Roman" w:hAnsi="Times New Roman" w:cs="Times New Roman"/>
              <w:noProof/>
              <w:color w:val="0000FF"/>
              <w:sz w:val="24"/>
              <w:szCs w:val="24"/>
            </w:rPr>
            <w:t>OfficeCityandCounty.SigningCounty:LIKE THIS</w:t>
          </w:r>
          <w:r w:rsidR="00E942BC">
            <w:rPr>
              <w:rFonts w:ascii="Times New Roman" w:eastAsia="Times New Roman" w:hAnsi="Times New Roman" w:cs="Times New Roman"/>
              <w:noProof/>
              <w:sz w:val="24"/>
              <w:szCs w:val="24"/>
            </w:rPr>
            <w:t>]</w:t>
          </w:r>
        </w:sdtContent>
      </w:sdt>
      <w:r w:rsidR="00E942BC" w:rsidRPr="00BA2262">
        <w:rPr>
          <w:rFonts w:ascii="Times New Roman" w:eastAsia="Times New Roman" w:hAnsi="Times New Roman" w:cs="Times New Roman"/>
          <w:sz w:val="24"/>
          <w:szCs w:val="24"/>
        </w:rPr>
        <w:tab/>
        <w:t>)</w:t>
      </w:r>
    </w:p>
    <w:p w14:paraId="6F7811A1"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6C494320" w14:textId="0A7B72A6" w:rsidR="00E942BC" w:rsidRPr="00BA2262" w:rsidRDefault="00E942BC" w:rsidP="00E942BC">
      <w:pPr>
        <w:keepNext/>
        <w:keepLines/>
        <w:autoSpaceDE w:val="0"/>
        <w:autoSpaceDN w:val="0"/>
        <w:adjustRightInd w:val="0"/>
        <w:spacing w:after="0" w:line="36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On this </w:t>
      </w:r>
      <w:sdt>
        <w:sdtPr>
          <w:rPr>
            <w:rFonts w:ascii="Times New Roman" w:eastAsia="Times New Roman" w:hAnsi="Times New Roman" w:cs="Times New Roman"/>
            <w:sz w:val="24"/>
            <w:szCs w:val="24"/>
          </w:rPr>
          <w:tag w:val="HD:1.185.0.0:917d0675-7241-4155-b906-99aa72a9de02"/>
          <w:id w:val="208154189"/>
          <w:placeholder>
            <w:docPart w:val="302A158A84D74D91B16A09F314FE43D4"/>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SigningDate:dth</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color w:val="0000FF"/>
          <w:sz w:val="24"/>
          <w:szCs w:val="24"/>
        </w:rPr>
        <w:t xml:space="preserve"> day of </w:t>
      </w:r>
      <w:sdt>
        <w:sdtPr>
          <w:rPr>
            <w:rFonts w:ascii="Times New Roman" w:eastAsia="Times New Roman" w:hAnsi="Times New Roman" w:cs="Times New Roman"/>
            <w:color w:val="0000FF"/>
            <w:sz w:val="24"/>
            <w:szCs w:val="24"/>
          </w:rPr>
          <w:tag w:val="HD:1.185.0.0:3be12e3a-73e9-4f81-899b-01f2e09fdb32"/>
          <w:id w:val="-2003036908"/>
          <w:placeholder>
            <w:docPart w:val="6C5AC7493FEF44C48558A27D9E547CC5"/>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SigningDate:Mmmm</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w:t>
      </w:r>
      <w:sdt>
        <w:sdtPr>
          <w:rPr>
            <w:rFonts w:ascii="Times New Roman" w:eastAsia="Times New Roman" w:hAnsi="Times New Roman" w:cs="Times New Roman"/>
            <w:color w:val="0000FF"/>
            <w:sz w:val="24"/>
            <w:szCs w:val="24"/>
          </w:rPr>
          <w:tag w:val="HD:1.185.0.0:00310e85-77c0-470e-95ff-c5be691e1a9c"/>
          <w:id w:val="-296616416"/>
          <w:placeholder>
            <w:docPart w:val="FE11B4436CFC482EAD9770D1E1067F63"/>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SigningDate:yyyy</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sz w:val="24"/>
          <w:szCs w:val="24"/>
        </w:rPr>
        <w:t xml:space="preserve">, in the </w:t>
      </w:r>
      <w:sdt>
        <w:sdtPr>
          <w:rPr>
            <w:rFonts w:ascii="Times New Roman" w:eastAsia="Times New Roman" w:hAnsi="Times New Roman" w:cs="Times New Roman"/>
            <w:sz w:val="24"/>
            <w:szCs w:val="24"/>
          </w:rPr>
          <w:tag w:val="HD:1.190.0.0:aad78cf4-65fb-41b4-85fd-14ee00452d26"/>
          <w:id w:val="-1931965407"/>
          <w:placeholder>
            <w:docPart w:val="FD8BB4BC276C4FB48A5BB058576D360B"/>
          </w:placeholder>
        </w:sdtPr>
        <w:sdtContent>
          <w:r>
            <w:rPr>
              <w:rFonts w:ascii="Times New Roman" w:eastAsia="Times New Roman" w:hAnsi="Times New Roman" w:cs="Times New Roman"/>
              <w:noProof/>
              <w:sz w:val="24"/>
              <w:szCs w:val="24"/>
            </w:rPr>
            <w:t>[</w:t>
          </w:r>
          <w:r w:rsidRPr="00D52A6F">
            <w:rPr>
              <w:rFonts w:ascii="Times New Roman" w:eastAsia="Times New Roman" w:hAnsi="Times New Roman" w:cs="Times New Roman"/>
              <w:noProof/>
              <w:color w:val="0000FF"/>
              <w:sz w:val="24"/>
              <w:szCs w:val="24"/>
            </w:rPr>
            <w:t>OfficeCityandCounty.SigningCircuit</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Circuit of the State of </w:t>
      </w:r>
      <w:sdt>
        <w:sdtPr>
          <w:rPr>
            <w:rFonts w:ascii="Times New Roman" w:eastAsia="Times New Roman" w:hAnsi="Times New Roman" w:cs="Times New Roman"/>
            <w:sz w:val="24"/>
            <w:szCs w:val="24"/>
          </w:rPr>
          <w:tag w:val="HD:1.185.0.0:efbb4ba6-6fb0-4f88-88c1-243de6a2ef22"/>
          <w:id w:val="857159596"/>
          <w:placeholder>
            <w:docPart w:val="CD594B345C8C453FA6A441E9513924C4"/>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before me,</w:t>
      </w:r>
      <w:r w:rsidRPr="00BA2262">
        <w:rPr>
          <w:rFonts w:ascii="Times New Roman" w:hAnsi="Times New Roman" w:cs="Times New Roman"/>
          <w:sz w:val="24"/>
          <w:szCs w:val="24"/>
        </w:rPr>
        <w:t xml:space="preserve"> the undersigned Notary Public, personally appeared</w:t>
      </w:r>
      <w:r>
        <w:rPr>
          <w:rFonts w:ascii="Times New Roman" w:hAnsi="Times New Roman" w:cs="Times New Roman"/>
          <w:sz w:val="24"/>
          <w:szCs w:val="24"/>
        </w:rPr>
        <w:t xml:space="preserve"> </w:t>
      </w:r>
      <w:sdt>
        <w:sdtPr>
          <w:rPr>
            <w:rFonts w:ascii="Times New Roman" w:hAnsi="Times New Roman" w:cs="Times New Roman"/>
            <w:sz w:val="24"/>
            <w:szCs w:val="24"/>
          </w:rPr>
          <w:tag w:val="HD:1.185.0.0:f15bc67f-22b8-4864-8db0-a2dc56055702"/>
          <w:id w:val="457684579"/>
          <w:placeholder>
            <w:docPart w:val="2BB37F956F4A4873A41C630C3C68F851"/>
          </w:placeholder>
        </w:sdtPr>
        <w:sdtContent>
          <w:r>
            <w:rPr>
              <w:rFonts w:ascii="Times New Roman" w:hAnsi="Times New Roman" w:cs="Times New Roman"/>
              <w:noProof/>
              <w:sz w:val="24"/>
              <w:szCs w:val="24"/>
            </w:rPr>
            <w:t>[</w:t>
          </w:r>
          <w:r w:rsidRPr="00C91E3F">
            <w:rPr>
              <w:rFonts w:ascii="Times New Roman" w:hAnsi="Times New Roman" w:cs="Times New Roman"/>
              <w:noProof/>
              <w:color w:val="0000FF"/>
              <w:sz w:val="24"/>
              <w:szCs w:val="24"/>
            </w:rPr>
            <w:t>PrimaryNameSigningUse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t>
      </w:r>
      <w:r w:rsidRPr="008519EF">
        <w:rPr>
          <w:rFonts w:ascii="Times New Roman" w:hAnsi="Times New Roman" w:cs="Times New Roman"/>
          <w:color w:val="000000"/>
          <w:sz w:val="24"/>
          <w:szCs w:val="24"/>
        </w:rPr>
        <w:t>to me known (or proved to me on the basis of satisfactory evidence) to be the person described in, and who executed, the foregoing</w:t>
      </w:r>
      <w:r>
        <w:rPr>
          <w:rFonts w:ascii="Times New Roman" w:hAnsi="Times New Roman" w:cs="Times New Roman"/>
          <w:sz w:val="24"/>
          <w:szCs w:val="24"/>
        </w:rPr>
        <w:t xml:space="preserve"> </w:t>
      </w:r>
      <w:r w:rsidRPr="00BA2262">
        <w:rPr>
          <w:rFonts w:ascii="Times New Roman" w:eastAsia="Times New Roman" w:hAnsi="Times New Roman" w:cs="Times New Roman"/>
          <w:sz w:val="24"/>
          <w:szCs w:val="24"/>
        </w:rPr>
        <w:t>STATUTORY FORM POWER OF ATTORNEY</w:t>
      </w:r>
      <w:r w:rsidRPr="00BA2262">
        <w:rPr>
          <w:rFonts w:ascii="Times New Roman" w:hAnsi="Times New Roman" w:cs="Times New Roman"/>
          <w:sz w:val="24"/>
          <w:szCs w:val="24"/>
        </w:rPr>
        <w:t xml:space="preserve">, </w:t>
      </w:r>
      <w:r w:rsidRPr="00BA2262">
        <w:rPr>
          <w:rFonts w:ascii="Times New Roman" w:eastAsia="Times New Roman" w:hAnsi="Times New Roman" w:cs="Times New Roman"/>
          <w:sz w:val="24"/>
          <w:szCs w:val="24"/>
        </w:rPr>
        <w:t xml:space="preserve">said document dated </w:t>
      </w:r>
      <w:sdt>
        <w:sdtPr>
          <w:rPr>
            <w:rFonts w:ascii="Times New Roman" w:eastAsia="Times New Roman" w:hAnsi="Times New Roman" w:cs="Times New Roman"/>
            <w:sz w:val="24"/>
            <w:szCs w:val="24"/>
          </w:rPr>
          <w:tag w:val="HD:1.185.0.0:c4fbba4e-339a-41cd-a041-8b0f2e36fc12"/>
          <w:id w:val="1316767612"/>
          <w:placeholder>
            <w:docPart w:val="2E7E85526DDC490A9506600A7AADC100"/>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consisting of </w:t>
      </w:r>
      <w:r>
        <w:rPr>
          <w:rFonts w:ascii="Times New Roman" w:eastAsia="Times New Roman" w:hAnsi="Times New Roman" w:cs="Times New Roman"/>
          <w:sz w:val="24"/>
          <w:szCs w:val="24"/>
        </w:rPr>
        <w:t>5</w:t>
      </w:r>
      <w:r w:rsidRPr="00BA2262">
        <w:rPr>
          <w:rFonts w:ascii="Times New Roman" w:eastAsia="Times New Roman" w:hAnsi="Times New Roman" w:cs="Times New Roman"/>
          <w:sz w:val="24"/>
          <w:szCs w:val="24"/>
        </w:rPr>
        <w:t xml:space="preserve"> pages</w:t>
      </w:r>
      <w:r>
        <w:rPr>
          <w:rFonts w:ascii="Times New Roman" w:eastAsia="Times New Roman" w:hAnsi="Times New Roman" w:cs="Times New Roman"/>
          <w:sz w:val="24"/>
          <w:szCs w:val="24"/>
        </w:rPr>
        <w:t xml:space="preserve"> </w:t>
      </w:r>
      <w:r w:rsidRPr="00EC771B">
        <w:rPr>
          <w:rFonts w:ascii="Times New Roman" w:hAnsi="Times New Roman" w:cs="Times New Roman"/>
          <w:color w:val="000000"/>
          <w:sz w:val="24"/>
          <w:szCs w:val="24"/>
        </w:rPr>
        <w:t>(including this page), and acknowledged that such person executed the same as their free act and deed, and, if applicable, in the capacities shown, having been duly authorized to execute such instrument in such capacity</w:t>
      </w:r>
      <w:r w:rsidRPr="00BA2262">
        <w:rPr>
          <w:rFonts w:ascii="Times New Roman" w:eastAsia="Times New Roman" w:hAnsi="Times New Roman" w:cs="Times New Roman"/>
          <w:sz w:val="24"/>
          <w:szCs w:val="24"/>
        </w:rPr>
        <w:t xml:space="preserve">. </w:t>
      </w:r>
    </w:p>
    <w:p w14:paraId="51A1035B"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290AA715"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WITNESS my hand and official seal.</w:t>
      </w:r>
    </w:p>
    <w:p w14:paraId="18B88F1F"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7B575E77"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61D00300"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040FF5F0" w14:textId="77777777" w:rsidR="00E942BC" w:rsidRPr="00BA2262" w:rsidRDefault="00E942BC" w:rsidP="00E942BC">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w:t>
      </w:r>
    </w:p>
    <w:sdt>
      <w:sdtPr>
        <w:tag w:val="HD:1.185.0.0:3f703156-8c0e-4555-8e04-102ebc0e2912"/>
        <w:id w:val="-1584989828"/>
        <w:placeholder>
          <w:docPart w:val="8AECC4330DBF442082944A5C63DB79F8"/>
        </w:placeholder>
      </w:sdtPr>
      <w:sdtEndPr>
        <w:rPr>
          <w:rFonts w:ascii="Times New Roman" w:hAnsi="Times New Roman" w:cs="Times New Roman"/>
          <w:sz w:val="24"/>
          <w:szCs w:val="24"/>
        </w:rPr>
      </w:sdtEndPr>
      <w:sdtContent>
        <w:p w14:paraId="735AB0FB" w14:textId="77777777" w:rsidR="00E942BC" w:rsidRDefault="00E942BC" w:rsidP="00E942BC">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4659d6f2-ee3b-4e4e-8643-fabe4058a73d"/>
        <w:id w:val="2132359165"/>
        <w:placeholder>
          <w:docPart w:val="7C4F46EA307E4966B939E0F9D2A0B944"/>
        </w:placeholder>
      </w:sdtPr>
      <w:sdtContent>
        <w:p w14:paraId="7944813F" w14:textId="77777777" w:rsidR="00E942BC" w:rsidRDefault="00E942BC" w:rsidP="00E942BC">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b3194fdf-5ed3-4920-8833-a10f10ff9e0f"/>
        <w:id w:val="859553291"/>
        <w:placeholder>
          <w:docPart w:val="F5E70E89F5FF410083177884B37B5166"/>
        </w:placeholder>
      </w:sdtPr>
      <w:sdtContent>
        <w:p w14:paraId="541F35A9" w14:textId="77777777" w:rsidR="00E942BC" w:rsidRDefault="00E942BC" w:rsidP="00E942BC">
          <w:pPr>
            <w:keepNext/>
            <w:keepLines/>
            <w:autoSpaceDE w:val="0"/>
            <w:autoSpaceDN w:val="0"/>
            <w:adjustRightInd w:val="0"/>
            <w:spacing w:after="0" w:line="360" w:lineRule="auto"/>
            <w:jc w:val="both"/>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70be8301-3e00-4765-9d93-cf4b80468863"/>
        <w:id w:val="423238552"/>
        <w:placeholder>
          <w:docPart w:val="E9DEA67A48694626BDC204549106EA26"/>
        </w:placeholder>
      </w:sdtPr>
      <w:sdtContent>
        <w:p w14:paraId="4C5A8443" w14:textId="77777777" w:rsidR="00E942BC" w:rsidRDefault="00E942BC" w:rsidP="00E942BC">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36699DC1" w14:textId="77777777" w:rsidR="00E942BC" w:rsidRPr="00D04935" w:rsidRDefault="00E942BC" w:rsidP="00E942BC">
      <w:pPr>
        <w:ind w:left="86"/>
        <w:jc w:val="both"/>
        <w:rPr>
          <w:rFonts w:ascii="Times New Roman" w:hAnsi="Times New Roman" w:cs="Times New Roman"/>
          <w:sz w:val="24"/>
          <w:szCs w:val="24"/>
        </w:rPr>
      </w:pPr>
    </w:p>
    <w:p w14:paraId="0CD5D71F" w14:textId="77777777" w:rsidR="00E942BC" w:rsidRPr="00D04935" w:rsidRDefault="00E942BC" w:rsidP="00E942BC">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rsidRPr="00D04935">
        <w:rPr>
          <w:rFonts w:ascii="Times New Roman" w:hAnsi="Times New Roman" w:cs="Times New Roman"/>
          <w:sz w:val="24"/>
          <w:szCs w:val="24"/>
        </w:rPr>
        <w:lastRenderedPageBreak/>
        <w:t>A notary public or other officer completing this certificate verifies only the identity of the individual who signed the document to which this certificate is attached, and not the truthfulness, accuracy, or validity of that document.</w:t>
      </w:r>
    </w:p>
    <w:p w14:paraId="02AA8A3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71c38157-0a77-4b49-a502-e469104c927f"/>
          <w:id w:val="624121925"/>
          <w:placeholder>
            <w:docPart w:val="40A6FC5219F14F02A5AE9B95F5403D54"/>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6385448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0AA30C79" w14:textId="77777777" w:rsidR="00E942BC" w:rsidRPr="00BA2262" w:rsidRDefault="00000000"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d8b7c6f3-2421-4ac1-8764-d3de704f318c"/>
          <w:id w:val="-1111819729"/>
          <w:placeholder>
            <w:docPart w:val="C44AE9A6812F48F1A32AFD7ED6D759D5"/>
          </w:placeholder>
        </w:sdtPr>
        <w:sdtContent>
          <w:r w:rsidR="00E942BC">
            <w:rPr>
              <w:rFonts w:ascii="Times New Roman" w:eastAsia="Times New Roman" w:hAnsi="Times New Roman" w:cs="Times New Roman"/>
              <w:noProof/>
              <w:sz w:val="24"/>
              <w:szCs w:val="24"/>
            </w:rPr>
            <w:t>[</w:t>
          </w:r>
          <w:r w:rsidR="00E942BC" w:rsidRPr="00D52A6F">
            <w:rPr>
              <w:rFonts w:ascii="Times New Roman" w:eastAsia="Times New Roman" w:hAnsi="Times New Roman" w:cs="Times New Roman"/>
              <w:noProof/>
              <w:color w:val="008000"/>
              <w:sz w:val="24"/>
              <w:szCs w:val="24"/>
            </w:rPr>
            <w:t>IF OfficeCityandCounty.SigningCounty = "Honolulu"</w:t>
          </w:r>
          <w:r w:rsidR="00E942BC">
            <w:rPr>
              <w:rFonts w:ascii="Times New Roman" w:eastAsia="Times New Roman" w:hAnsi="Times New Roman" w:cs="Times New Roman"/>
              <w:noProof/>
              <w:sz w:val="24"/>
              <w:szCs w:val="24"/>
            </w:rPr>
            <w:t>]</w:t>
          </w:r>
        </w:sdtContent>
      </w:sdt>
      <w:r w:rsidR="00E942BC">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8697980f-c273-4622-bf13-66b8c1ea178f"/>
          <w:id w:val="1444267743"/>
          <w:placeholder>
            <w:docPart w:val="8167B69D5A374BADAF65555F5F02F415"/>
          </w:placeholder>
        </w:sdtPr>
        <w:sdtContent>
          <w:r w:rsidR="00E942BC">
            <w:rPr>
              <w:rFonts w:ascii="Times New Roman" w:eastAsia="Times New Roman" w:hAnsi="Times New Roman" w:cs="Times New Roman"/>
              <w:noProof/>
              <w:sz w:val="24"/>
              <w:szCs w:val="24"/>
            </w:rPr>
            <w:t>[</w:t>
          </w:r>
          <w:r w:rsidR="00E942BC" w:rsidRPr="00D82E51">
            <w:rPr>
              <w:rFonts w:ascii="Times New Roman" w:eastAsia="Times New Roman" w:hAnsi="Times New Roman" w:cs="Times New Roman"/>
              <w:noProof/>
              <w:color w:val="008000"/>
              <w:sz w:val="24"/>
              <w:szCs w:val="24"/>
            </w:rPr>
            <w:t>END IF</w:t>
          </w:r>
          <w:r w:rsidR="00E942BC">
            <w:rPr>
              <w:rFonts w:ascii="Times New Roman" w:eastAsia="Times New Roman" w:hAnsi="Times New Roman" w:cs="Times New Roman"/>
              <w:noProof/>
              <w:sz w:val="24"/>
              <w:szCs w:val="24"/>
            </w:rPr>
            <w:t>]</w:t>
          </w:r>
        </w:sdtContent>
      </w:sdt>
      <w:r w:rsidR="00E942BC" w:rsidRPr="00BA2262">
        <w:rPr>
          <w:rFonts w:ascii="Times New Roman" w:eastAsia="Times New Roman" w:hAnsi="Times New Roman" w:cs="Times New Roman"/>
          <w:sz w:val="24"/>
          <w:szCs w:val="24"/>
        </w:rPr>
        <w:t>COUNTY OF</w:t>
      </w:r>
      <w:r w:rsidR="00E942BC">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14b1a3d0-6ba3-46fe-8ebc-aa5bed880d40"/>
          <w:id w:val="-1187914003"/>
          <w:placeholder>
            <w:docPart w:val="24D200B16ECD4436B053BD5CD286DCF3"/>
          </w:placeholder>
        </w:sdtPr>
        <w:sdtContent>
          <w:r w:rsidR="00E942BC">
            <w:rPr>
              <w:rFonts w:ascii="Times New Roman" w:eastAsia="Times New Roman" w:hAnsi="Times New Roman" w:cs="Times New Roman"/>
              <w:noProof/>
              <w:sz w:val="24"/>
              <w:szCs w:val="24"/>
            </w:rPr>
            <w:t>[</w:t>
          </w:r>
          <w:r w:rsidR="00E942BC" w:rsidRPr="00D52A6F">
            <w:rPr>
              <w:rFonts w:ascii="Times New Roman" w:eastAsia="Times New Roman" w:hAnsi="Times New Roman" w:cs="Times New Roman"/>
              <w:noProof/>
              <w:color w:val="0000FF"/>
              <w:sz w:val="24"/>
              <w:szCs w:val="24"/>
            </w:rPr>
            <w:t>OfficeCityandCounty.SigningCounty:LIKE THIS</w:t>
          </w:r>
          <w:r w:rsidR="00E942BC">
            <w:rPr>
              <w:rFonts w:ascii="Times New Roman" w:eastAsia="Times New Roman" w:hAnsi="Times New Roman" w:cs="Times New Roman"/>
              <w:noProof/>
              <w:sz w:val="24"/>
              <w:szCs w:val="24"/>
            </w:rPr>
            <w:t>]</w:t>
          </w:r>
        </w:sdtContent>
      </w:sdt>
      <w:r w:rsidR="00E942BC" w:rsidRPr="00BA2262">
        <w:rPr>
          <w:rFonts w:ascii="Times New Roman" w:eastAsia="Times New Roman" w:hAnsi="Times New Roman" w:cs="Times New Roman"/>
          <w:sz w:val="24"/>
          <w:szCs w:val="24"/>
        </w:rPr>
        <w:tab/>
        <w:t>)</w:t>
      </w:r>
    </w:p>
    <w:p w14:paraId="2C223A20" w14:textId="77777777" w:rsidR="00E942BC" w:rsidRDefault="00E942BC" w:rsidP="00E942BC">
      <w:pPr>
        <w:keepNext/>
        <w:keepLines/>
        <w:spacing w:after="120"/>
        <w:jc w:val="both"/>
        <w:rPr>
          <w:rFonts w:ascii="Times New Roman" w:hAnsi="Times New Roman" w:cs="Times New Roman"/>
          <w:sz w:val="24"/>
          <w:szCs w:val="24"/>
        </w:rPr>
      </w:pPr>
    </w:p>
    <w:p w14:paraId="381CB1FF" w14:textId="77777777" w:rsidR="00E942BC" w:rsidRDefault="00E942BC" w:rsidP="00E942BC">
      <w:pPr>
        <w:spacing w:after="0" w:line="240" w:lineRule="auto"/>
        <w:jc w:val="both"/>
        <w:rPr>
          <w:rFonts w:ascii="Times New Roman" w:hAnsi="Times New Roman" w:cs="Times New Roman"/>
          <w:sz w:val="24"/>
          <w:szCs w:val="24"/>
        </w:rPr>
      </w:pPr>
      <w:r w:rsidRPr="00D04935">
        <w:rPr>
          <w:rFonts w:ascii="Times New Roman" w:hAnsi="Times New Roman" w:cs="Times New Roman"/>
          <w:sz w:val="24"/>
          <w:szCs w:val="24"/>
        </w:rPr>
        <w:t xml:space="preserve">On </w:t>
      </w:r>
      <w:sdt>
        <w:sdtPr>
          <w:rPr>
            <w:rFonts w:ascii="Times New Roman" w:eastAsia="Times New Roman" w:hAnsi="Times New Roman" w:cs="Times New Roman"/>
            <w:sz w:val="24"/>
            <w:szCs w:val="24"/>
          </w:rPr>
          <w:tag w:val="HD:1.185.0.0:aaed8851-d37b-4438-88ed-d9af64274dc7"/>
          <w:id w:val="-1902907078"/>
          <w:placeholder>
            <w:docPart w:val="F41668F0812F4D279680418088263F8A"/>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D04935">
        <w:rPr>
          <w:rFonts w:ascii="Times New Roman" w:hAnsi="Times New Roman" w:cs="Times New Roman"/>
          <w:sz w:val="24"/>
          <w:szCs w:val="24"/>
        </w:rPr>
        <w:t xml:space="preserve">, before me, </w:t>
      </w:r>
      <w:sdt>
        <w:sdtPr>
          <w:tag w:val="HD:1.185.0.0:dc2df86b-b57c-4d4a-869a-9b04f74968e8"/>
          <w:id w:val="-1580826795"/>
          <w:placeholder>
            <w:docPart w:val="44AE3BE2CDE94886A75FE841D1D326F1"/>
          </w:placeholder>
        </w:sdtPr>
        <w:sdtEndPr>
          <w:rPr>
            <w:rFonts w:ascii="Times New Roman" w:hAnsi="Times New Roman" w:cs="Times New Roman"/>
            <w:sz w:val="24"/>
            <w:szCs w:val="24"/>
          </w:rPr>
        </w:sdtEndPr>
        <w:sdtContent>
          <w:r>
            <w:rPr>
              <w:rFonts w:ascii="Times New Roman" w:hAnsi="Times New Roman" w:cs="Times New Roman"/>
              <w:noProof/>
              <w:sz w:val="24"/>
              <w:szCs w:val="24"/>
            </w:rPr>
            <w:t>[</w:t>
          </w:r>
          <w:r w:rsidRPr="00D97A90">
            <w:rPr>
              <w:rFonts w:ascii="Times New Roman" w:hAnsi="Times New Roman" w:cs="Times New Roman"/>
              <w:noProof/>
              <w:color w:val="0000FF"/>
              <w:sz w:val="24"/>
              <w:szCs w:val="24"/>
            </w:rPr>
            <w:t>SigningNotary.NotaryName:LIKE THIS</w:t>
          </w:r>
          <w:r>
            <w:rPr>
              <w:rFonts w:ascii="Times New Roman" w:hAnsi="Times New Roman" w:cs="Times New Roman"/>
              <w:noProof/>
              <w:sz w:val="24"/>
              <w:szCs w:val="24"/>
            </w:rPr>
            <w:t>]</w:t>
          </w:r>
        </w:sdtContent>
      </w:sdt>
      <w:r w:rsidRPr="00D04935">
        <w:rPr>
          <w:rFonts w:ascii="Times New Roman" w:hAnsi="Times New Roman" w:cs="Times New Roman"/>
          <w:sz w:val="24"/>
          <w:szCs w:val="24"/>
        </w:rPr>
        <w:t xml:space="preserve">, a Notary Public, personally appeared </w:t>
      </w:r>
      <w:sdt>
        <w:sdtPr>
          <w:rPr>
            <w:rFonts w:ascii="Times New Roman" w:eastAsia="Times New Roman" w:hAnsi="Times New Roman" w:cs="Times New Roman"/>
            <w:sz w:val="24"/>
            <w:szCs w:val="24"/>
          </w:rPr>
          <w:tag w:val="HD:1.185.0.0:9485abce-668f-4104-9003-907f5e8e9095"/>
          <w:id w:val="1950893673"/>
          <w:placeholder>
            <w:docPart w:val="224E1693253F414FBE11487ADE39F70F"/>
          </w:placeholder>
        </w:sdtPr>
        <w:sdtContent>
          <w:r>
            <w:rPr>
              <w:rFonts w:ascii="Times New Roman" w:eastAsia="Times New Roman" w:hAnsi="Times New Roman" w:cs="Times New Roman"/>
              <w:noProof/>
              <w:sz w:val="24"/>
              <w:szCs w:val="24"/>
            </w:rPr>
            <w:t>[</w:t>
          </w:r>
          <w:r w:rsidRPr="00D97A90">
            <w:rPr>
              <w:rFonts w:ascii="Times New Roman" w:eastAsia="Times New Roman" w:hAnsi="Times New Roman" w:cs="Times New Roman"/>
              <w:noProof/>
              <w:color w:val="0000FF"/>
              <w:sz w:val="24"/>
              <w:szCs w:val="24"/>
            </w:rPr>
            <w:t>PrimaryNameSigning:LIKE THIS</w:t>
          </w:r>
          <w:r>
            <w:rPr>
              <w:rFonts w:ascii="Times New Roman" w:eastAsia="Times New Roman" w:hAnsi="Times New Roman" w:cs="Times New Roman"/>
              <w:noProof/>
              <w:sz w:val="24"/>
              <w:szCs w:val="24"/>
            </w:rPr>
            <w:t>]</w:t>
          </w:r>
        </w:sdtContent>
      </w:sdt>
      <w:r w:rsidRPr="00D04935">
        <w:rPr>
          <w:rFonts w:ascii="Times New Roman" w:hAnsi="Times New Roman" w:cs="Times New Roman"/>
          <w:sz w:val="24"/>
          <w:szCs w:val="24"/>
        </w:rPr>
        <w:t>, who proved to me on the basis of satisfactory evidence to be the person(s) whose name(s) is/are subscribed to the within instrument and acknowledged to me that he/she/they executed the same in his/her/their authorized capacity(</w:t>
      </w:r>
      <w:proofErr w:type="spellStart"/>
      <w:r w:rsidRPr="00D04935">
        <w:rPr>
          <w:rFonts w:ascii="Times New Roman" w:hAnsi="Times New Roman" w:cs="Times New Roman"/>
          <w:sz w:val="24"/>
          <w:szCs w:val="24"/>
        </w:rPr>
        <w:t>ies</w:t>
      </w:r>
      <w:proofErr w:type="spellEnd"/>
      <w:r w:rsidRPr="00D04935">
        <w:rPr>
          <w:rFonts w:ascii="Times New Roman" w:hAnsi="Times New Roman" w:cs="Times New Roman"/>
          <w:sz w:val="24"/>
          <w:szCs w:val="24"/>
        </w:rPr>
        <w:t xml:space="preserve">), and that by his/her/their signature(s) on the instrument the person(s), or the entity upon behalf of which the person(s) acted, executed the instrument. </w:t>
      </w:r>
    </w:p>
    <w:p w14:paraId="3FE54B58" w14:textId="77777777" w:rsidR="00E942BC" w:rsidRPr="00D04935" w:rsidRDefault="00E942BC" w:rsidP="00E942BC">
      <w:pPr>
        <w:spacing w:after="0" w:line="240" w:lineRule="auto"/>
        <w:jc w:val="both"/>
        <w:rPr>
          <w:rFonts w:ascii="Times New Roman" w:hAnsi="Times New Roman" w:cs="Times New Roman"/>
          <w:sz w:val="24"/>
          <w:szCs w:val="24"/>
        </w:rPr>
      </w:pPr>
    </w:p>
    <w:p w14:paraId="5A88424A" w14:textId="77777777" w:rsidR="00E942BC" w:rsidRPr="00D04935" w:rsidRDefault="00E942BC" w:rsidP="00E942BC">
      <w:pPr>
        <w:keepNext/>
        <w:keepLines/>
        <w:tabs>
          <w:tab w:val="left" w:pos="7200"/>
        </w:tabs>
        <w:spacing w:after="120"/>
        <w:jc w:val="both"/>
        <w:rPr>
          <w:rFonts w:ascii="Times New Roman" w:hAnsi="Times New Roman" w:cs="Times New Roman"/>
          <w:sz w:val="24"/>
          <w:szCs w:val="24"/>
        </w:rPr>
      </w:pPr>
      <w:r w:rsidRPr="00D04935">
        <w:rPr>
          <w:rFonts w:ascii="Times New Roman" w:hAnsi="Times New Roman" w:cs="Times New Roman"/>
          <w:sz w:val="24"/>
          <w:szCs w:val="24"/>
        </w:rPr>
        <w:t>I certify under PENALTY OF PERJURY under the laws of the State of California that the foregoing paragraph is true and correct.</w:t>
      </w:r>
    </w:p>
    <w:p w14:paraId="3863EA20" w14:textId="77777777" w:rsidR="00E942BC" w:rsidRDefault="00E942BC" w:rsidP="00E942BC">
      <w:pPr>
        <w:keepNext/>
        <w:keepLines/>
        <w:tabs>
          <w:tab w:val="left" w:pos="7200"/>
        </w:tabs>
        <w:spacing w:after="120"/>
        <w:rPr>
          <w:rFonts w:ascii="Times New Roman" w:hAnsi="Times New Roman" w:cs="Times New Roman"/>
          <w:sz w:val="24"/>
          <w:szCs w:val="24"/>
        </w:rPr>
      </w:pPr>
    </w:p>
    <w:p w14:paraId="6C198DE9" w14:textId="77777777" w:rsidR="00E942BC" w:rsidRPr="00D04935" w:rsidRDefault="00E942BC" w:rsidP="00E942BC">
      <w:pPr>
        <w:keepNext/>
        <w:keepLines/>
        <w:tabs>
          <w:tab w:val="left" w:pos="7200"/>
        </w:tabs>
        <w:spacing w:after="120"/>
        <w:rPr>
          <w:rFonts w:ascii="Times New Roman" w:hAnsi="Times New Roman" w:cs="Times New Roman"/>
          <w:sz w:val="24"/>
          <w:szCs w:val="24"/>
        </w:rPr>
      </w:pPr>
      <w:r w:rsidRPr="00D04935">
        <w:rPr>
          <w:rFonts w:ascii="Times New Roman" w:hAnsi="Times New Roman" w:cs="Times New Roman"/>
          <w:sz w:val="24"/>
          <w:szCs w:val="24"/>
        </w:rPr>
        <w:t>WITNESS my hand and official seal.</w:t>
      </w:r>
    </w:p>
    <w:p w14:paraId="2B661E01" w14:textId="77777777" w:rsidR="00E942BC" w:rsidRPr="00D04935" w:rsidRDefault="00E942BC" w:rsidP="00E942BC">
      <w:pPr>
        <w:keepNext/>
        <w:keepLines/>
        <w:rPr>
          <w:rFonts w:ascii="Times New Roman" w:hAnsi="Times New Roman" w:cs="Times New Roman"/>
          <w:sz w:val="24"/>
          <w:szCs w:val="24"/>
        </w:rPr>
      </w:pPr>
    </w:p>
    <w:p w14:paraId="0799D7AC" w14:textId="77777777" w:rsidR="00E942BC" w:rsidRPr="00D04935" w:rsidRDefault="00E942BC" w:rsidP="00E942BC">
      <w:pPr>
        <w:keepNext/>
        <w:keepLines/>
        <w:rPr>
          <w:rFonts w:ascii="Times New Roman" w:hAnsi="Times New Roman" w:cs="Times New Roman"/>
          <w:sz w:val="24"/>
          <w:szCs w:val="24"/>
        </w:rPr>
      </w:pPr>
    </w:p>
    <w:p w14:paraId="33F383A7" w14:textId="77777777" w:rsidR="00E942BC" w:rsidRPr="00D04935" w:rsidRDefault="00E942BC" w:rsidP="00E942BC">
      <w:pPr>
        <w:keepNext/>
        <w:keepLines/>
        <w:tabs>
          <w:tab w:val="left" w:pos="5040"/>
        </w:tabs>
        <w:rPr>
          <w:rFonts w:ascii="Times New Roman" w:hAnsi="Times New Roman" w:cs="Times New Roman"/>
          <w:sz w:val="24"/>
          <w:szCs w:val="24"/>
        </w:rPr>
      </w:pPr>
      <w:r w:rsidRPr="00D04935">
        <w:rPr>
          <w:rFonts w:ascii="Times New Roman" w:hAnsi="Times New Roman" w:cs="Times New Roman"/>
          <w:sz w:val="24"/>
          <w:szCs w:val="24"/>
        </w:rPr>
        <w:t>_________________________________________</w:t>
      </w:r>
    </w:p>
    <w:p w14:paraId="200E70EA" w14:textId="77777777" w:rsidR="00E942BC" w:rsidRPr="00D04935" w:rsidRDefault="00E942BC" w:rsidP="00E942BC">
      <w:pPr>
        <w:tabs>
          <w:tab w:val="center" w:pos="2160"/>
          <w:tab w:val="left" w:pos="7200"/>
        </w:tabs>
        <w:rPr>
          <w:rFonts w:ascii="Times New Roman" w:hAnsi="Times New Roman" w:cs="Times New Roman"/>
          <w:sz w:val="24"/>
          <w:szCs w:val="24"/>
        </w:rPr>
      </w:pPr>
      <w:r w:rsidRPr="00D04935">
        <w:rPr>
          <w:rFonts w:ascii="Times New Roman" w:hAnsi="Times New Roman" w:cs="Times New Roman"/>
          <w:sz w:val="24"/>
          <w:szCs w:val="24"/>
        </w:rPr>
        <w:tab/>
      </w:r>
      <w:sdt>
        <w:sdtPr>
          <w:tag w:val="HD:1.185.0.0:46f96210-8a48-458b-a8ab-ed34e25f6883"/>
          <w:id w:val="-1215877647"/>
          <w:placeholder>
            <w:docPart w:val="44D80F25D20A40B795887E335F5DA328"/>
          </w:placeholder>
        </w:sdtPr>
        <w:sdtEndPr>
          <w:rPr>
            <w:rFonts w:ascii="Times New Roman" w:hAnsi="Times New Roman" w:cs="Times New Roman"/>
            <w:sz w:val="24"/>
            <w:szCs w:val="24"/>
          </w:rPr>
        </w:sdtEndPr>
        <w:sdtContent>
          <w:r>
            <w:rPr>
              <w:rFonts w:ascii="Times New Roman" w:hAnsi="Times New Roman" w:cs="Times New Roman"/>
              <w:noProof/>
              <w:sz w:val="24"/>
              <w:szCs w:val="24"/>
            </w:rPr>
            <w:t>[</w:t>
          </w:r>
          <w:r w:rsidRPr="00D97A90">
            <w:rPr>
              <w:rFonts w:ascii="Times New Roman" w:hAnsi="Times New Roman" w:cs="Times New Roman"/>
              <w:noProof/>
              <w:color w:val="0000FF"/>
              <w:sz w:val="24"/>
              <w:szCs w:val="24"/>
            </w:rPr>
            <w:t>SigningNotary.NotaryName:LIKE THIS</w:t>
          </w:r>
          <w:r>
            <w:rPr>
              <w:rFonts w:ascii="Times New Roman" w:hAnsi="Times New Roman" w:cs="Times New Roman"/>
              <w:noProof/>
              <w:sz w:val="24"/>
              <w:szCs w:val="24"/>
            </w:rPr>
            <w:t>]</w:t>
          </w:r>
        </w:sdtContent>
      </w:sdt>
      <w:r>
        <w:rPr>
          <w:rFonts w:ascii="Times New Roman" w:hAnsi="Times New Roman" w:cs="Times New Roman"/>
          <w:sz w:val="24"/>
          <w:szCs w:val="24"/>
        </w:rPr>
        <w:t xml:space="preserve">, </w:t>
      </w:r>
      <w:r w:rsidRPr="00D04935">
        <w:rPr>
          <w:rFonts w:ascii="Times New Roman" w:hAnsi="Times New Roman" w:cs="Times New Roman"/>
          <w:sz w:val="24"/>
          <w:szCs w:val="24"/>
        </w:rPr>
        <w:t xml:space="preserve">Notary Public </w:t>
      </w:r>
      <w:r>
        <w:rPr>
          <w:rFonts w:ascii="Times New Roman" w:hAnsi="Times New Roman" w:cs="Times New Roman"/>
          <w:sz w:val="24"/>
          <w:szCs w:val="24"/>
        </w:rPr>
        <w:tab/>
      </w:r>
      <w:r w:rsidRPr="00D04935">
        <w:rPr>
          <w:rFonts w:ascii="Times New Roman" w:hAnsi="Times New Roman" w:cs="Times New Roman"/>
          <w:sz w:val="24"/>
          <w:szCs w:val="24"/>
        </w:rPr>
        <w:t>Seal</w:t>
      </w:r>
    </w:p>
    <w:p w14:paraId="650E9347" w14:textId="77777777" w:rsidR="00E942BC" w:rsidRPr="00D04935" w:rsidRDefault="00E942BC" w:rsidP="00E942BC">
      <w:pPr>
        <w:keepLines/>
        <w:tabs>
          <w:tab w:val="left" w:pos="-1710"/>
        </w:tabs>
        <w:spacing w:before="360"/>
        <w:rPr>
          <w:rFonts w:ascii="Times New Roman" w:hAnsi="Times New Roman" w:cs="Times New Roman"/>
          <w:sz w:val="24"/>
          <w:szCs w:val="24"/>
        </w:rPr>
      </w:pPr>
      <w:r w:rsidRPr="00D04935">
        <w:rPr>
          <w:rFonts w:ascii="Times New Roman" w:hAnsi="Times New Roman" w:cs="Times New Roman"/>
          <w:b/>
          <w:sz w:val="24"/>
          <w:szCs w:val="24"/>
        </w:rPr>
        <w:t>BY ACCEPTING OR ACTING UNDER THE APPOINTMENT, THE AGENT ASSUMES THE FIDUCIARY AND OTHER LEGAL RESPONSIBILITIES OF AN AGENT.</w:t>
      </w:r>
    </w:p>
    <w:p w14:paraId="038768A2" w14:textId="77777777" w:rsidR="00E942BC" w:rsidRPr="00BA2262" w:rsidRDefault="00E942BC" w:rsidP="00E942BC">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0b8511a6-145f-43f9-98cc-319b042dd233"/>
        <w:id w:val="608175301"/>
        <w:placeholder>
          <w:docPart w:val="9693FE2A88A845368B7F0A780B1F622F"/>
        </w:placeholder>
      </w:sdtPr>
      <w:sdtContent>
        <w:p w14:paraId="7CC5BE21" w14:textId="77777777" w:rsidR="00E942BC" w:rsidRDefault="00E942BC" w:rsidP="00E942BC">
          <w:pPr>
            <w:autoSpaceDE w:val="0"/>
            <w:autoSpaceDN w:val="0"/>
            <w:adjustRightInd w:val="0"/>
            <w:spacing w:after="0" w:line="240" w:lineRule="auto"/>
            <w:jc w:val="both"/>
            <w:rPr>
              <w:rFonts w:ascii="Times New Roman" w:eastAsia="Times New Roman" w:hAnsi="Times New Roman" w:cs="Times New Roman"/>
              <w:b/>
              <w:sz w:val="36"/>
              <w:szCs w:val="24"/>
            </w:rPr>
            <w:sectPr w:rsidR="00E942BC" w:rsidSect="00E942BC">
              <w:headerReference w:type="default" r:id="rId130"/>
              <w:footerReference w:type="default" r:id="rId131"/>
              <w:headerReference w:type="first" r:id="rId132"/>
              <w:footerReference w:type="first" r:id="rId133"/>
              <w:pgSz w:w="12240" w:h="15840"/>
              <w:pgMar w:top="1440" w:right="1440" w:bottom="1440" w:left="1440" w:header="432" w:footer="864" w:gutter="0"/>
              <w:pgNumType w:start="1"/>
              <w:cols w:space="720"/>
              <w:noEndnote/>
              <w:titlePg/>
            </w:sect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6840108E" w14:textId="01AFCCDA" w:rsidR="00BA2262" w:rsidRPr="00BA2262" w:rsidRDefault="00BA2262" w:rsidP="00BA2262">
      <w:pPr>
        <w:autoSpaceDE w:val="0"/>
        <w:autoSpaceDN w:val="0"/>
        <w:adjustRightInd w:val="0"/>
        <w:spacing w:after="0" w:line="240" w:lineRule="auto"/>
        <w:jc w:val="both"/>
        <w:rPr>
          <w:rFonts w:ascii="Times New Roman" w:eastAsia="Times New Roman" w:hAnsi="Times New Roman" w:cs="Times New Roman"/>
          <w:sz w:val="24"/>
          <w:szCs w:val="24"/>
        </w:rPr>
      </w:pPr>
    </w:p>
    <w:sdt>
      <w:sdtPr>
        <w:tag w:val="HD:1.187.0.0:b9ff4d54-eb1a-49d8-b214-a9479fac3deb"/>
        <w:id w:val="-537279420"/>
        <w:placeholder>
          <w:docPart w:val="5C865A3696A0498A97710FF7EA85D3BA"/>
        </w:placeholder>
      </w:sdtPr>
      <w:sdtContent>
        <w:p w14:paraId="53378273" w14:textId="102C7FAE" w:rsidR="006754DB" w:rsidRDefault="006754DB" w:rsidP="006754DB">
          <w:pPr>
            <w:autoSpaceDE w:val="0"/>
            <w:autoSpaceDN w:val="0"/>
            <w:adjustRightInd w:val="0"/>
            <w:spacing w:after="0" w:line="240" w:lineRule="auto"/>
            <w:jc w:val="both"/>
          </w:pPr>
          <w:r>
            <w:rPr>
              <w:noProof/>
            </w:rPr>
            <w:t>[</w:t>
          </w:r>
          <w:r w:rsidRPr="006754DB">
            <w:rPr>
              <w:noProof/>
              <w:color w:val="008000"/>
            </w:rPr>
            <w:t>END IF</w:t>
          </w:r>
          <w:r>
            <w:rPr>
              <w:noProof/>
            </w:rPr>
            <w:t>]</w:t>
          </w:r>
        </w:p>
      </w:sdtContent>
    </w:sdt>
    <w:sdt>
      <w:sdtPr>
        <w:tag w:val="HD:1.190.0.0:0468cb3e-f7f5-450c-aa66-0255e797d0f3"/>
        <w:id w:val="-1383397504"/>
        <w:placeholder>
          <w:docPart w:val="BFD96BD96A8949BCAF6C139E6D4ADBDE"/>
        </w:placeholder>
      </w:sdtPr>
      <w:sdtContent>
        <w:p w14:paraId="199B519B" w14:textId="5685C2E7" w:rsidR="006754DB" w:rsidRDefault="008B3560" w:rsidP="008B3560">
          <w:pPr>
            <w:autoSpaceDE w:val="0"/>
            <w:autoSpaceDN w:val="0"/>
            <w:adjustRightInd w:val="0"/>
            <w:spacing w:after="0" w:line="240" w:lineRule="auto"/>
            <w:jc w:val="both"/>
          </w:pPr>
          <w:r>
            <w:rPr>
              <w:noProof/>
            </w:rPr>
            <w:t>[</w:t>
          </w:r>
          <w:r w:rsidRPr="008B3560">
            <w:rPr>
              <w:noProof/>
              <w:color w:val="008000"/>
            </w:rPr>
            <w:t>END IF</w:t>
          </w:r>
          <w:r>
            <w:rPr>
              <w:noProof/>
            </w:rPr>
            <w:t>]</w:t>
          </w:r>
        </w:p>
      </w:sdtContent>
    </w:sdt>
    <w:p w14:paraId="6E661B71" w14:textId="77777777" w:rsidR="008B3560" w:rsidRDefault="008B3560" w:rsidP="00E81136">
      <w:pPr>
        <w:pStyle w:val="IntroHeading"/>
        <w:sectPr w:rsidR="008B3560" w:rsidSect="00F70B9F">
          <w:headerReference w:type="default" r:id="rId134"/>
          <w:footerReference w:type="default" r:id="rId135"/>
          <w:headerReference w:type="first" r:id="rId136"/>
          <w:footerReference w:type="first" r:id="rId137"/>
          <w:pgSz w:w="12240" w:h="15840"/>
          <w:pgMar w:top="990" w:right="1440" w:bottom="864" w:left="1440" w:header="432" w:footer="864" w:gutter="0"/>
          <w:pgNumType w:start="1"/>
          <w:cols w:space="720"/>
          <w:noEndnote/>
          <w:titlePg/>
        </w:sectPr>
      </w:pPr>
    </w:p>
    <w:p w14:paraId="78C4F351" w14:textId="739B2FCB" w:rsidR="00E81136" w:rsidRPr="00E81136" w:rsidRDefault="00000000" w:rsidP="00E81136">
      <w:pPr>
        <w:pStyle w:val="IntroHeading"/>
      </w:pPr>
      <w:sdt>
        <w:sdtPr>
          <w:tag w:val="HD:1.187.0.0:bcc187a1-e7c7-4706-b487-22790fe6a5f5"/>
          <w:id w:val="-1710868069"/>
          <w:placeholder>
            <w:docPart w:val="F9409C3E31054DA1B917FC151CE441F6"/>
          </w:placeholder>
        </w:sdtPr>
        <w:sdtContent>
          <w:r w:rsidR="005B2BF7">
            <w:rPr>
              <w:noProof/>
            </w:rPr>
            <w:t>[</w:t>
          </w:r>
          <w:r w:rsidR="005B2BF7" w:rsidRPr="005B2BF7">
            <w:rPr>
              <w:noProof/>
              <w:color w:val="008000"/>
            </w:rPr>
            <w:t>IF EPTypeAHCD?</w:t>
          </w:r>
          <w:r w:rsidR="005B2BF7">
            <w:rPr>
              <w:noProof/>
            </w:rPr>
            <w:t>]</w:t>
          </w:r>
        </w:sdtContent>
      </w:sdt>
      <w:r w:rsidR="00E81136" w:rsidRPr="00E81136">
        <w:t>Advance Health-Care Directive</w:t>
      </w:r>
    </w:p>
    <w:p w14:paraId="36B752CD" w14:textId="77777777" w:rsidR="00E81136" w:rsidRPr="00E81136" w:rsidRDefault="00E81136" w:rsidP="00E81136">
      <w:pPr>
        <w:keepNext/>
        <w:keepLines/>
        <w:tabs>
          <w:tab w:val="left" w:pos="0"/>
        </w:tabs>
        <w:suppressAutoHyphens/>
        <w:rPr>
          <w:rFonts w:ascii="Times New Roman" w:hAnsi="Times New Roman" w:cs="Times New Roman"/>
          <w:spacing w:val="-4"/>
          <w:sz w:val="36"/>
        </w:rPr>
      </w:pPr>
    </w:p>
    <w:p w14:paraId="31F05D5D" w14:textId="77777777" w:rsidR="00E81136" w:rsidRPr="00E81136" w:rsidRDefault="00E81136" w:rsidP="00E81136">
      <w:pPr>
        <w:keepNext/>
        <w:keepLines/>
        <w:tabs>
          <w:tab w:val="left" w:pos="0"/>
        </w:tabs>
        <w:suppressAutoHyphens/>
        <w:rPr>
          <w:rFonts w:ascii="Times New Roman" w:hAnsi="Times New Roman" w:cs="Times New Roman"/>
          <w:spacing w:val="-4"/>
          <w:sz w:val="28"/>
        </w:rPr>
      </w:pPr>
    </w:p>
    <w:p w14:paraId="6D3A78EC" w14:textId="5799D9AF" w:rsidR="00E81136" w:rsidRPr="00E81136" w:rsidRDefault="00E81136" w:rsidP="00E81136">
      <w:pPr>
        <w:suppressAutoHyphens/>
        <w:rPr>
          <w:rFonts w:ascii="Times New Roman" w:hAnsi="Times New Roman" w:cs="Times New Roman"/>
          <w:spacing w:val="-3"/>
          <w:sz w:val="28"/>
        </w:rPr>
      </w:pPr>
      <w:r w:rsidRPr="00E81136">
        <w:rPr>
          <w:rFonts w:ascii="Times New Roman" w:hAnsi="Times New Roman" w:cs="Times New Roman"/>
          <w:spacing w:val="-3"/>
          <w:sz w:val="28"/>
        </w:rPr>
        <w:t xml:space="preserve">This section contains a copy of your Advance Health-Care Directive.  In very general terms, your Advance Health-Care Directive appoints an Agent(s) to make medical decisions for you, and gives instructions for your </w:t>
      </w:r>
      <w:proofErr w:type="gramStart"/>
      <w:r w:rsidRPr="00E81136">
        <w:rPr>
          <w:rFonts w:ascii="Times New Roman" w:hAnsi="Times New Roman" w:cs="Times New Roman"/>
          <w:spacing w:val="-3"/>
          <w:sz w:val="28"/>
        </w:rPr>
        <w:t>health-care</w:t>
      </w:r>
      <w:proofErr w:type="gramEnd"/>
      <w:r w:rsidRPr="00E81136">
        <w:rPr>
          <w:rFonts w:ascii="Times New Roman" w:hAnsi="Times New Roman" w:cs="Times New Roman"/>
          <w:spacing w:val="-3"/>
          <w:sz w:val="28"/>
        </w:rPr>
        <w:t>, including:</w:t>
      </w:r>
    </w:p>
    <w:p w14:paraId="773DE227" w14:textId="77777777" w:rsidR="00E81136" w:rsidRPr="00E81136" w:rsidRDefault="00E81136" w:rsidP="00E81136">
      <w:pPr>
        <w:suppressAutoHyphens/>
        <w:rPr>
          <w:rFonts w:ascii="Times New Roman" w:hAnsi="Times New Roman" w:cs="Times New Roman"/>
          <w:spacing w:val="-3"/>
          <w:sz w:val="28"/>
        </w:rPr>
      </w:pPr>
    </w:p>
    <w:p w14:paraId="1C19EC14"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r w:rsidRPr="00E81136">
        <w:rPr>
          <w:rFonts w:ascii="Times New Roman" w:hAnsi="Times New Roman" w:cs="Times New Roman"/>
          <w:spacing w:val="-3"/>
          <w:sz w:val="28"/>
        </w:rPr>
        <w:tab/>
      </w:r>
      <w:r w:rsidRPr="00E81136">
        <w:rPr>
          <w:rFonts w:ascii="Times New Roman" w:hAnsi="Times New Roman" w:cs="Times New Roman"/>
          <w:spacing w:val="-3"/>
          <w:sz w:val="28"/>
        </w:rPr>
        <w:tab/>
        <w:t>(1)</w:t>
      </w:r>
      <w:r w:rsidRPr="00E81136">
        <w:rPr>
          <w:rFonts w:ascii="Times New Roman" w:hAnsi="Times New Roman" w:cs="Times New Roman"/>
          <w:spacing w:val="-3"/>
          <w:sz w:val="28"/>
        </w:rPr>
        <w:tab/>
        <w:t xml:space="preserve">whether or not you want your life prolonged as long as possible, </w:t>
      </w:r>
    </w:p>
    <w:p w14:paraId="29828320"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p>
    <w:p w14:paraId="0EED1D86"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r w:rsidRPr="00E81136">
        <w:rPr>
          <w:rFonts w:ascii="Times New Roman" w:hAnsi="Times New Roman" w:cs="Times New Roman"/>
          <w:spacing w:val="-3"/>
          <w:sz w:val="28"/>
        </w:rPr>
        <w:tab/>
      </w:r>
      <w:r w:rsidRPr="00E81136">
        <w:rPr>
          <w:rFonts w:ascii="Times New Roman" w:hAnsi="Times New Roman" w:cs="Times New Roman"/>
          <w:spacing w:val="-3"/>
          <w:sz w:val="28"/>
        </w:rPr>
        <w:tab/>
        <w:t>(2)</w:t>
      </w:r>
      <w:r w:rsidRPr="00E81136">
        <w:rPr>
          <w:rFonts w:ascii="Times New Roman" w:hAnsi="Times New Roman" w:cs="Times New Roman"/>
          <w:spacing w:val="-3"/>
          <w:sz w:val="28"/>
        </w:rPr>
        <w:tab/>
        <w:t>whether or not you want artificial nutrition and/or hydration provided, and</w:t>
      </w:r>
    </w:p>
    <w:p w14:paraId="39924851"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p>
    <w:p w14:paraId="3BED0C77"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r w:rsidRPr="00E81136">
        <w:rPr>
          <w:rFonts w:ascii="Times New Roman" w:hAnsi="Times New Roman" w:cs="Times New Roman"/>
          <w:spacing w:val="-3"/>
          <w:sz w:val="28"/>
        </w:rPr>
        <w:tab/>
      </w:r>
      <w:r w:rsidRPr="00E81136">
        <w:rPr>
          <w:rFonts w:ascii="Times New Roman" w:hAnsi="Times New Roman" w:cs="Times New Roman"/>
          <w:spacing w:val="-3"/>
          <w:sz w:val="28"/>
        </w:rPr>
        <w:tab/>
        <w:t>(3)</w:t>
      </w:r>
      <w:r w:rsidRPr="00E81136">
        <w:rPr>
          <w:rFonts w:ascii="Times New Roman" w:hAnsi="Times New Roman" w:cs="Times New Roman"/>
          <w:spacing w:val="-3"/>
          <w:sz w:val="28"/>
        </w:rPr>
        <w:tab/>
        <w:t>whether or not you want treatment for pain even if such treatment would hasten your death.</w:t>
      </w:r>
    </w:p>
    <w:p w14:paraId="1003FE2F" w14:textId="77777777" w:rsidR="00E81136" w:rsidRPr="00E81136" w:rsidRDefault="00E81136" w:rsidP="00E81136">
      <w:pPr>
        <w:tabs>
          <w:tab w:val="left" w:pos="-720"/>
        </w:tabs>
        <w:suppressAutoHyphens/>
        <w:rPr>
          <w:rFonts w:ascii="Times New Roman" w:hAnsi="Times New Roman" w:cs="Times New Roman"/>
          <w:spacing w:val="-3"/>
          <w:sz w:val="28"/>
        </w:rPr>
      </w:pPr>
    </w:p>
    <w:p w14:paraId="043B1975" w14:textId="77777777" w:rsidR="00E81136" w:rsidRPr="00E81136" w:rsidRDefault="00E81136" w:rsidP="00E81136">
      <w:pPr>
        <w:tabs>
          <w:tab w:val="left" w:pos="-720"/>
        </w:tabs>
        <w:suppressAutoHyphens/>
        <w:rPr>
          <w:rFonts w:ascii="Times New Roman" w:hAnsi="Times New Roman" w:cs="Times New Roman"/>
          <w:spacing w:val="-3"/>
          <w:sz w:val="28"/>
        </w:rPr>
      </w:pPr>
      <w:r w:rsidRPr="00E81136">
        <w:rPr>
          <w:rFonts w:ascii="Times New Roman" w:hAnsi="Times New Roman" w:cs="Times New Roman"/>
          <w:spacing w:val="-3"/>
          <w:sz w:val="28"/>
        </w:rPr>
        <w:t xml:space="preserve">You should furnish your doctor or hospital with a copy of your signed Advance Health-Care Directive for inclusion in your medical records.  </w:t>
      </w:r>
    </w:p>
    <w:p w14:paraId="7CC80DF8" w14:textId="2042719A" w:rsidR="00BA2262" w:rsidRPr="00BA2262" w:rsidRDefault="00BA2262" w:rsidP="00BA2262">
      <w:pPr>
        <w:autoSpaceDE w:val="0"/>
        <w:autoSpaceDN w:val="0"/>
        <w:adjustRightInd w:val="0"/>
        <w:spacing w:after="0" w:line="240" w:lineRule="auto"/>
        <w:jc w:val="both"/>
        <w:rPr>
          <w:rFonts w:ascii="Times New Roman" w:eastAsia="Times New Roman" w:hAnsi="Times New Roman" w:cs="Times New Roman"/>
          <w:color w:val="000000"/>
          <w:sz w:val="24"/>
          <w:szCs w:val="24"/>
        </w:rPr>
        <w:sectPr w:rsidR="00BA2262" w:rsidRPr="00BA2262" w:rsidSect="00F70B9F">
          <w:headerReference w:type="first" r:id="rId138"/>
          <w:footerReference w:type="first" r:id="rId139"/>
          <w:pgSz w:w="12240" w:h="15840"/>
          <w:pgMar w:top="990" w:right="1440" w:bottom="864" w:left="1440" w:header="432" w:footer="864" w:gutter="0"/>
          <w:pgNumType w:start="1"/>
          <w:cols w:space="720"/>
          <w:noEndnote/>
          <w:titlePg/>
        </w:sectPr>
      </w:pPr>
    </w:p>
    <w:sdt>
      <w:sdtPr>
        <w:rPr>
          <w:rFonts w:ascii="Times New Roman" w:eastAsia="Times New Roman" w:hAnsi="Times New Roman" w:cs="Times New Roman"/>
          <w:b/>
          <w:sz w:val="48"/>
          <w:szCs w:val="24"/>
        </w:rPr>
        <w:tag w:val="HD:1.185.0.0:b0c14ddd-828a-4041-8885-f69beed32233"/>
        <w:id w:val="-810323965"/>
        <w:placeholder>
          <w:docPart w:val="7560D12524C5427C9D4AFC3EBE745D69"/>
        </w:placeholder>
      </w:sdtPr>
      <w:sdtContent>
        <w:p w14:paraId="4C2D2CDF" w14:textId="51CFF26B" w:rsidR="00BA2262" w:rsidRPr="00BA2262" w:rsidRDefault="00CD701A" w:rsidP="00D30F41">
          <w:pPr>
            <w:autoSpaceDE w:val="0"/>
            <w:autoSpaceDN w:val="0"/>
            <w:adjustRightInd w:val="0"/>
            <w:spacing w:after="240" w:line="240" w:lineRule="auto"/>
            <w:jc w:val="center"/>
            <w:rPr>
              <w:rFonts w:ascii="Times New Roman" w:hAnsi="Times New Roman" w:cs="Times New Roman"/>
              <w:sz w:val="24"/>
              <w:szCs w:val="24"/>
            </w:rPr>
            <w:sectPr w:rsidR="00BA2262" w:rsidRPr="00BA2262" w:rsidSect="00F70B9F">
              <w:headerReference w:type="first" r:id="rId140"/>
              <w:footerReference w:type="first" r:id="rId141"/>
              <w:pgSz w:w="12240" w:h="15840"/>
              <w:pgMar w:top="1440" w:right="1440" w:bottom="1440" w:left="1440" w:header="432" w:footer="864" w:gutter="0"/>
              <w:pgNumType w:start="1"/>
              <w:cols w:space="720"/>
              <w:noEndnote/>
              <w:titlePg/>
            </w:sectPr>
          </w:pPr>
          <w:r>
            <w:rPr>
              <w:rFonts w:ascii="Times New Roman" w:eastAsia="Times New Roman" w:hAnsi="Times New Roman" w:cs="Times New Roman"/>
              <w:b/>
              <w:noProof/>
              <w:sz w:val="48"/>
              <w:szCs w:val="24"/>
            </w:rPr>
            <w:t>[</w:t>
          </w:r>
          <w:r w:rsidRPr="00205EC7">
            <w:rPr>
              <w:rFonts w:ascii="Times New Roman" w:eastAsia="Times New Roman" w:hAnsi="Times New Roman" w:cs="Times New Roman"/>
              <w:b/>
              <w:noProof/>
              <w:color w:val="008000"/>
              <w:sz w:val="48"/>
              <w:szCs w:val="24"/>
            </w:rPr>
            <w:t>IF TrustStateLaw = "Hawaii"</w:t>
          </w:r>
          <w:r>
            <w:rPr>
              <w:rFonts w:ascii="Times New Roman" w:eastAsia="Times New Roman" w:hAnsi="Times New Roman" w:cs="Times New Roman"/>
              <w:b/>
              <w:noProof/>
              <w:sz w:val="48"/>
              <w:szCs w:val="24"/>
            </w:rPr>
            <w:t>]</w:t>
          </w:r>
        </w:p>
      </w:sdtContent>
    </w:sdt>
    <w:p w14:paraId="7FB72A2B" w14:textId="77777777" w:rsidR="00872B24" w:rsidRPr="00BA2262" w:rsidRDefault="00872B24" w:rsidP="00872B24">
      <w:pPr>
        <w:autoSpaceDE w:val="0"/>
        <w:autoSpaceDN w:val="0"/>
        <w:adjustRightInd w:val="0"/>
        <w:spacing w:after="240" w:line="240" w:lineRule="auto"/>
        <w:jc w:val="center"/>
        <w:rPr>
          <w:rFonts w:ascii="Times New Roman" w:eastAsia="Times New Roman" w:hAnsi="Times New Roman" w:cs="Times New Roman"/>
          <w:b/>
          <w:sz w:val="36"/>
          <w:szCs w:val="24"/>
        </w:rPr>
      </w:pPr>
      <w:bookmarkStart w:id="716" w:name="Directive"/>
      <w:bookmarkEnd w:id="716"/>
      <w:r w:rsidRPr="00BA2262">
        <w:rPr>
          <w:rFonts w:ascii="Times New Roman" w:eastAsia="Times New Roman" w:hAnsi="Times New Roman" w:cs="Times New Roman"/>
          <w:b/>
          <w:sz w:val="48"/>
          <w:szCs w:val="24"/>
        </w:rPr>
        <w:t>H</w:t>
      </w:r>
      <w:r w:rsidRPr="00BA2262">
        <w:rPr>
          <w:rFonts w:ascii="Times New Roman" w:eastAsia="Times New Roman" w:hAnsi="Times New Roman" w:cs="Times New Roman"/>
          <w:b/>
          <w:sz w:val="36"/>
          <w:szCs w:val="24"/>
        </w:rPr>
        <w:t xml:space="preserve">AWAII </w:t>
      </w:r>
      <w:r w:rsidRPr="00BA2262">
        <w:rPr>
          <w:rFonts w:ascii="Times New Roman" w:eastAsia="Times New Roman" w:hAnsi="Times New Roman" w:cs="Times New Roman"/>
          <w:b/>
          <w:sz w:val="48"/>
          <w:szCs w:val="24"/>
        </w:rPr>
        <w:t>A</w:t>
      </w:r>
      <w:r w:rsidRPr="00BA2262">
        <w:rPr>
          <w:rFonts w:ascii="Times New Roman" w:eastAsia="Times New Roman" w:hAnsi="Times New Roman" w:cs="Times New Roman"/>
          <w:b/>
          <w:sz w:val="36"/>
          <w:szCs w:val="24"/>
        </w:rPr>
        <w:t>DVANCE</w:t>
      </w:r>
    </w:p>
    <w:p w14:paraId="30D9C06A" w14:textId="77777777" w:rsidR="00872B24" w:rsidRPr="00BA2262" w:rsidRDefault="00872B24" w:rsidP="00872B24">
      <w:pPr>
        <w:autoSpaceDE w:val="0"/>
        <w:autoSpaceDN w:val="0"/>
        <w:adjustRightInd w:val="0"/>
        <w:spacing w:after="240" w:line="240" w:lineRule="auto"/>
        <w:jc w:val="center"/>
        <w:rPr>
          <w:rFonts w:ascii="Times New Roman" w:eastAsia="Times New Roman" w:hAnsi="Times New Roman" w:cs="Times New Roman"/>
          <w:b/>
          <w:sz w:val="36"/>
          <w:szCs w:val="24"/>
        </w:rPr>
      </w:pPr>
      <w:r w:rsidRPr="00BA2262">
        <w:rPr>
          <w:rFonts w:ascii="Times New Roman" w:eastAsia="Times New Roman" w:hAnsi="Times New Roman" w:cs="Times New Roman"/>
          <w:b/>
          <w:sz w:val="48"/>
          <w:szCs w:val="24"/>
        </w:rPr>
        <w:t>H</w:t>
      </w:r>
      <w:r w:rsidRPr="00BA2262">
        <w:rPr>
          <w:rFonts w:ascii="Times New Roman" w:eastAsia="Times New Roman" w:hAnsi="Times New Roman" w:cs="Times New Roman"/>
          <w:b/>
          <w:sz w:val="36"/>
          <w:szCs w:val="24"/>
        </w:rPr>
        <w:t xml:space="preserve">EALTH </w:t>
      </w:r>
      <w:r w:rsidRPr="00BA2262">
        <w:rPr>
          <w:rFonts w:ascii="Times New Roman" w:eastAsia="Times New Roman" w:hAnsi="Times New Roman" w:cs="Times New Roman"/>
          <w:b/>
          <w:sz w:val="48"/>
          <w:szCs w:val="24"/>
        </w:rPr>
        <w:t>C</w:t>
      </w:r>
      <w:r w:rsidRPr="00BA2262">
        <w:rPr>
          <w:rFonts w:ascii="Times New Roman" w:eastAsia="Times New Roman" w:hAnsi="Times New Roman" w:cs="Times New Roman"/>
          <w:b/>
          <w:sz w:val="36"/>
          <w:szCs w:val="24"/>
        </w:rPr>
        <w:t xml:space="preserve">ARE </w:t>
      </w:r>
      <w:r w:rsidRPr="00BA2262">
        <w:rPr>
          <w:rFonts w:ascii="Times New Roman" w:eastAsia="Times New Roman" w:hAnsi="Times New Roman" w:cs="Times New Roman"/>
          <w:b/>
          <w:sz w:val="48"/>
          <w:szCs w:val="24"/>
        </w:rPr>
        <w:t>D</w:t>
      </w:r>
      <w:r w:rsidRPr="00BA2262">
        <w:rPr>
          <w:rFonts w:ascii="Times New Roman" w:eastAsia="Times New Roman" w:hAnsi="Times New Roman" w:cs="Times New Roman"/>
          <w:b/>
          <w:sz w:val="36"/>
          <w:szCs w:val="24"/>
        </w:rPr>
        <w:t>IRECTIVE</w:t>
      </w:r>
    </w:p>
    <w:p w14:paraId="2CB761AD"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b/>
          <w:sz w:val="52"/>
          <w:szCs w:val="24"/>
        </w:rPr>
      </w:pPr>
      <w:r w:rsidRPr="00BA2262">
        <w:rPr>
          <w:rFonts w:ascii="Times New Roman" w:eastAsia="Times New Roman" w:hAnsi="Times New Roman" w:cs="Times New Roman"/>
          <w:b/>
          <w:sz w:val="52"/>
          <w:szCs w:val="24"/>
        </w:rPr>
        <w:t>—————————————</w:t>
      </w:r>
    </w:p>
    <w:p w14:paraId="122AE20C"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b/>
          <w:sz w:val="32"/>
          <w:szCs w:val="24"/>
        </w:rPr>
      </w:pPr>
      <w:r w:rsidRPr="00BA2262">
        <w:rPr>
          <w:rFonts w:ascii="Times New Roman" w:eastAsia="Times New Roman" w:hAnsi="Times New Roman" w:cs="Times New Roman"/>
          <w:b/>
          <w:sz w:val="32"/>
          <w:szCs w:val="24"/>
        </w:rPr>
        <w:t>Explanation</w:t>
      </w:r>
    </w:p>
    <w:p w14:paraId="122EA2AE" w14:textId="77777777" w:rsidR="00872B24" w:rsidRPr="00BA2262" w:rsidRDefault="00872B24" w:rsidP="00872B24">
      <w:pPr>
        <w:autoSpaceDE w:val="0"/>
        <w:autoSpaceDN w:val="0"/>
        <w:adjustRightInd w:val="0"/>
        <w:spacing w:after="0" w:line="240" w:lineRule="auto"/>
        <w:rPr>
          <w:rFonts w:ascii="Times New Roman" w:hAnsi="Times New Roman" w:cs="Times New Roman"/>
          <w:sz w:val="24"/>
          <w:szCs w:val="24"/>
        </w:rPr>
      </w:pPr>
    </w:p>
    <w:p w14:paraId="2223A92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You have the right to give instructions about your own health care. You also have the right to name someone else to make health-care decisions for you. This form lets you do either or </w:t>
      </w:r>
      <w:proofErr w:type="gramStart"/>
      <w:r w:rsidRPr="00BA2262">
        <w:rPr>
          <w:rFonts w:ascii="Times New Roman" w:hAnsi="Times New Roman" w:cs="Times New Roman"/>
          <w:sz w:val="24"/>
          <w:szCs w:val="24"/>
        </w:rPr>
        <w:t>both of these</w:t>
      </w:r>
      <w:proofErr w:type="gramEnd"/>
      <w:r w:rsidRPr="00BA2262">
        <w:rPr>
          <w:rFonts w:ascii="Times New Roman" w:hAnsi="Times New Roman" w:cs="Times New Roman"/>
          <w:sz w:val="24"/>
          <w:szCs w:val="24"/>
        </w:rPr>
        <w:t xml:space="preserve"> things. It also lets you express your wishes regarding the designation of your health care provider. If you use this form, you may complete or modify all or any part of it. You are free to use a different form.</w:t>
      </w:r>
    </w:p>
    <w:p w14:paraId="4D1D22FF"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1D464B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Part 1 of this form is a power of attorney for health care. Part 1 lets you name another individual as agent to make health-care decisions for you if you become incapable of making your own decisions or if you want someone else to make those decisions for you now even though you are still capable. You may name an alternate agent to act for you if your first choice is not willing, able or reasonably available to make decisions for you. Unless related to you, your agent may not be an owner, operator, or employee of a health-care institution where you are receiving care.</w:t>
      </w:r>
    </w:p>
    <w:p w14:paraId="7C2845F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0105F28" w14:textId="77777777" w:rsidR="00872B24" w:rsidRPr="00BA2262" w:rsidRDefault="00872B24" w:rsidP="00872B24">
      <w:pPr>
        <w:autoSpaceDE w:val="0"/>
        <w:autoSpaceDN w:val="0"/>
        <w:adjustRightInd w:val="0"/>
        <w:spacing w:after="180" w:line="240" w:lineRule="auto"/>
        <w:jc w:val="both"/>
        <w:rPr>
          <w:rFonts w:ascii="Times New Roman" w:hAnsi="Times New Roman" w:cs="Times New Roman"/>
          <w:sz w:val="24"/>
          <w:szCs w:val="24"/>
        </w:rPr>
      </w:pPr>
      <w:r w:rsidRPr="00BA2262">
        <w:rPr>
          <w:rFonts w:ascii="Times New Roman" w:hAnsi="Times New Roman" w:cs="Times New Roman"/>
          <w:sz w:val="24"/>
          <w:szCs w:val="24"/>
        </w:rPr>
        <w:t>Unless the form you sign limits the authority of your agent, your agent may make all healthcare decisions for you. This form has a place for you to limit the authority of your agent. You need not limit the authority of your agent if you wish to rely on your agent for all health-care decisions that may have to be made. If you choose not to limit the authority of your agent, your agent will have the right to:</w:t>
      </w:r>
    </w:p>
    <w:p w14:paraId="7F1F6050" w14:textId="77777777" w:rsidR="00872B24" w:rsidRPr="00BA2262" w:rsidRDefault="00872B24" w:rsidP="00872B24">
      <w:pPr>
        <w:autoSpaceDE w:val="0"/>
        <w:autoSpaceDN w:val="0"/>
        <w:adjustRightInd w:val="0"/>
        <w:spacing w:after="180" w:line="240" w:lineRule="auto"/>
        <w:ind w:left="1440" w:hanging="720"/>
        <w:jc w:val="both"/>
        <w:rPr>
          <w:rFonts w:ascii="Times New Roman" w:hAnsi="Times New Roman" w:cs="Times New Roman"/>
          <w:sz w:val="24"/>
          <w:szCs w:val="24"/>
        </w:rPr>
      </w:pPr>
      <w:r w:rsidRPr="00BA2262">
        <w:rPr>
          <w:rFonts w:ascii="Times New Roman" w:hAnsi="Times New Roman" w:cs="Times New Roman"/>
          <w:sz w:val="24"/>
          <w:szCs w:val="24"/>
        </w:rPr>
        <w:t>(a)</w:t>
      </w:r>
      <w:r w:rsidRPr="00BA2262">
        <w:rPr>
          <w:rFonts w:ascii="Times New Roman" w:hAnsi="Times New Roman" w:cs="Times New Roman"/>
          <w:sz w:val="24"/>
          <w:szCs w:val="24"/>
        </w:rPr>
        <w:tab/>
        <w:t>Consent or refuse consent to any care, treatment, service, or procedure to maintain, diagnose, or otherwise affect a physical or mental condition;</w:t>
      </w:r>
    </w:p>
    <w:p w14:paraId="71BED4A5" w14:textId="77777777" w:rsidR="00872B24" w:rsidRPr="00BA2262" w:rsidRDefault="00872B24" w:rsidP="00872B24">
      <w:pPr>
        <w:autoSpaceDE w:val="0"/>
        <w:autoSpaceDN w:val="0"/>
        <w:adjustRightInd w:val="0"/>
        <w:spacing w:after="180" w:line="240" w:lineRule="auto"/>
        <w:ind w:left="1440" w:hanging="720"/>
        <w:jc w:val="both"/>
        <w:rPr>
          <w:rFonts w:ascii="Times New Roman" w:hAnsi="Times New Roman" w:cs="Times New Roman"/>
          <w:sz w:val="24"/>
          <w:szCs w:val="24"/>
        </w:rPr>
      </w:pPr>
      <w:r w:rsidRPr="00BA2262">
        <w:rPr>
          <w:rFonts w:ascii="Times New Roman" w:hAnsi="Times New Roman" w:cs="Times New Roman"/>
          <w:sz w:val="24"/>
          <w:szCs w:val="24"/>
        </w:rPr>
        <w:t>(b)</w:t>
      </w:r>
      <w:r w:rsidRPr="00BA2262">
        <w:rPr>
          <w:rFonts w:ascii="Times New Roman" w:hAnsi="Times New Roman" w:cs="Times New Roman"/>
          <w:sz w:val="24"/>
          <w:szCs w:val="24"/>
        </w:rPr>
        <w:tab/>
        <w:t>Select or discharge health-care providers and institutions;</w:t>
      </w:r>
    </w:p>
    <w:p w14:paraId="40F0BA3F" w14:textId="77777777" w:rsidR="00872B24" w:rsidRPr="00BA2262" w:rsidRDefault="00872B24" w:rsidP="00872B24">
      <w:pPr>
        <w:autoSpaceDE w:val="0"/>
        <w:autoSpaceDN w:val="0"/>
        <w:adjustRightInd w:val="0"/>
        <w:spacing w:after="180" w:line="240" w:lineRule="auto"/>
        <w:ind w:left="1440" w:hanging="720"/>
        <w:jc w:val="both"/>
        <w:rPr>
          <w:rFonts w:ascii="Times New Roman" w:hAnsi="Times New Roman" w:cs="Times New Roman"/>
          <w:sz w:val="24"/>
          <w:szCs w:val="24"/>
        </w:rPr>
      </w:pPr>
      <w:r w:rsidRPr="00BA2262">
        <w:rPr>
          <w:rFonts w:ascii="Times New Roman" w:hAnsi="Times New Roman" w:cs="Times New Roman"/>
          <w:sz w:val="24"/>
          <w:szCs w:val="24"/>
        </w:rPr>
        <w:t>(c)</w:t>
      </w:r>
      <w:r w:rsidRPr="00BA2262">
        <w:rPr>
          <w:rFonts w:ascii="Times New Roman" w:hAnsi="Times New Roman" w:cs="Times New Roman"/>
          <w:sz w:val="24"/>
          <w:szCs w:val="24"/>
        </w:rPr>
        <w:tab/>
        <w:t>Approve or disapprove diagnostic tests, surgical procedures, programs of medication, and orders not to resuscitate; and</w:t>
      </w:r>
    </w:p>
    <w:p w14:paraId="6E25E9E9"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r w:rsidRPr="00BA2262">
        <w:rPr>
          <w:rFonts w:ascii="Times New Roman" w:hAnsi="Times New Roman" w:cs="Times New Roman"/>
          <w:sz w:val="24"/>
          <w:szCs w:val="24"/>
        </w:rPr>
        <w:t>(d)</w:t>
      </w:r>
      <w:r w:rsidRPr="00BA2262">
        <w:rPr>
          <w:rFonts w:ascii="Times New Roman" w:hAnsi="Times New Roman" w:cs="Times New Roman"/>
          <w:sz w:val="24"/>
          <w:szCs w:val="24"/>
        </w:rPr>
        <w:tab/>
        <w:t>Direct the provision, withholding, or withdrawal of artificial nutrition and hydration and all other forms of health care.</w:t>
      </w:r>
    </w:p>
    <w:p w14:paraId="3F8B867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6B2F9D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Part 2 of this form lets you give specific instructions about any aspect of your health care. Choices are provided for you to express your wishes regarding the provision, withholding, or withdrawal of treatment to keep you alive, including the provision of artificial nutrition and hydration, as well as the provision of pain relief medication. Space is provided for you to add to the choices you have made or for you to write out any additional wishes.</w:t>
      </w:r>
    </w:p>
    <w:p w14:paraId="7B26BEA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86D3D4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Part 3 of this form lets you indicate your desires for organ donation.</w:t>
      </w:r>
    </w:p>
    <w:p w14:paraId="31D4853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107603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Part 4 of this form lets you specify instructions for your personal care if you become incapacitated.</w:t>
      </w:r>
    </w:p>
    <w:p w14:paraId="530280D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215525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Finally, Part 5 of this form provides instructions to facilitate the health care decisions, including the release of your medical information to your agent ("HIPAA" compliant).</w:t>
      </w:r>
    </w:p>
    <w:p w14:paraId="2704506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B8CA0B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After completing this form, sign and date the form at the end and have the form witnessed by one of the two alternative methods listed below. Give a copy of the signed and completed </w:t>
      </w:r>
      <w:proofErr w:type="gramStart"/>
      <w:r w:rsidRPr="00BA2262">
        <w:rPr>
          <w:rFonts w:ascii="Times New Roman" w:hAnsi="Times New Roman" w:cs="Times New Roman"/>
          <w:sz w:val="24"/>
          <w:szCs w:val="24"/>
        </w:rPr>
        <w:t>form  to</w:t>
      </w:r>
      <w:proofErr w:type="gramEnd"/>
      <w:r w:rsidRPr="00BA2262">
        <w:rPr>
          <w:rFonts w:ascii="Times New Roman" w:hAnsi="Times New Roman" w:cs="Times New Roman"/>
          <w:sz w:val="24"/>
          <w:szCs w:val="24"/>
        </w:rPr>
        <w:t xml:space="preserve"> your physician, to any other health-care providers you may have, to any health-care institution at which you are receiving care, and to any health-care agents you have named.</w:t>
      </w:r>
    </w:p>
    <w:p w14:paraId="0CFE292E"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D7E931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You should talk to the person you have named as agent to make sure that he or she understands your wishes and is willing to take the responsibility.</w:t>
      </w:r>
    </w:p>
    <w:p w14:paraId="4BDCC65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FB20FA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You have the right to revoke this advance health-care directive or replace this form at any time.</w:t>
      </w:r>
    </w:p>
    <w:p w14:paraId="1D0EA8BF" w14:textId="77777777" w:rsidR="00872B24" w:rsidRPr="00BA2262" w:rsidRDefault="00872B24" w:rsidP="00872B24">
      <w:pPr>
        <w:autoSpaceDE w:val="0"/>
        <w:autoSpaceDN w:val="0"/>
        <w:adjustRightInd w:val="0"/>
        <w:spacing w:after="0" w:line="360" w:lineRule="auto"/>
        <w:ind w:firstLine="720"/>
        <w:jc w:val="both"/>
        <w:rPr>
          <w:rFonts w:ascii="Times New Roman" w:hAnsi="Times New Roman" w:cs="Times New Roman"/>
          <w:sz w:val="24"/>
          <w:szCs w:val="24"/>
        </w:rPr>
      </w:pPr>
    </w:p>
    <w:p w14:paraId="566C7AA2" w14:textId="77777777" w:rsidR="00872B24" w:rsidRPr="00BA2262" w:rsidRDefault="00872B24" w:rsidP="00872B24">
      <w:pPr>
        <w:keepNext/>
        <w:keepLines/>
        <w:autoSpaceDE w:val="0"/>
        <w:autoSpaceDN w:val="0"/>
        <w:adjustRightInd w:val="0"/>
        <w:spacing w:before="120" w:after="240" w:line="240" w:lineRule="auto"/>
        <w:ind w:left="360" w:hanging="360"/>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PART I</w:t>
      </w:r>
    </w:p>
    <w:p w14:paraId="1AA96B20" w14:textId="77777777" w:rsidR="00872B24" w:rsidRPr="00BA2262" w:rsidRDefault="00872B24" w:rsidP="00872B24">
      <w:pPr>
        <w:keepNext/>
        <w:keepLines/>
        <w:autoSpaceDE w:val="0"/>
        <w:autoSpaceDN w:val="0"/>
        <w:adjustRightInd w:val="0"/>
        <w:spacing w:before="120" w:after="240" w:line="240" w:lineRule="auto"/>
        <w:ind w:left="360" w:hanging="360"/>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POWER OF ATTORNEY FOR HEALTH CARE</w:t>
      </w:r>
    </w:p>
    <w:p w14:paraId="707F6F08" w14:textId="2AE89419"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1.A.</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DESIGNATION OF AGENT</w:t>
      </w:r>
      <w:r w:rsidRPr="00BA2262">
        <w:rPr>
          <w:rFonts w:ascii="Times New Roman" w:hAnsi="Times New Roman" w:cs="Times New Roman"/>
          <w:sz w:val="24"/>
          <w:szCs w:val="24"/>
        </w:rPr>
        <w:t xml:space="preserve">.  I, </w:t>
      </w:r>
      <w:bookmarkStart w:id="717" w:name="HDSTE1d7"/>
      <w:bookmarkStart w:id="718" w:name="HDNDE1d7"/>
      <w:bookmarkEnd w:id="717"/>
      <w:bookmarkEnd w:id="718"/>
      <w:sdt>
        <w:sdtPr>
          <w:rPr>
            <w:rFonts w:ascii="Times New Roman" w:hAnsi="Times New Roman" w:cs="Times New Roman"/>
            <w:sz w:val="24"/>
            <w:szCs w:val="24"/>
          </w:rPr>
          <w:tag w:val="HD:1.185.0.0:6e2d5f84-5870-4b6a-b1f9-9f962de3bda9"/>
          <w:id w:val="469333409"/>
          <w:placeholder>
            <w:docPart w:val="002B8753F1D5493AA7A044340CAEAB17"/>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 xml:space="preserve">, designate </w:t>
      </w:r>
      <w:bookmarkStart w:id="719" w:name="HDSTE1d8"/>
      <w:bookmarkStart w:id="720" w:name="HDNDE1d8"/>
      <w:bookmarkStart w:id="721" w:name="_Hlk84621063"/>
      <w:bookmarkEnd w:id="719"/>
      <w:bookmarkEnd w:id="720"/>
      <w:sdt>
        <w:sdtPr>
          <w:rPr>
            <w:rFonts w:ascii="Times New Roman" w:hAnsi="Times New Roman" w:cs="Times New Roman"/>
            <w:color w:val="000000"/>
            <w:sz w:val="24"/>
            <w:szCs w:val="24"/>
          </w:rPr>
          <w:tag w:val="HD:1.185.0.0:bae8fdf1-014f-497e-846c-c289beb0613f"/>
          <w:id w:val="-685595507"/>
          <w:placeholder>
            <w:docPart w:val="E817ABB73753487CB321A4943B00F993"/>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PrimaryAhcdA1.ImportantPeopleNameUse:LIKE THIS:a, b and c</w:t>
          </w:r>
          <w:r w:rsidR="00180DE8">
            <w:rPr>
              <w:rFonts w:ascii="Times New Roman" w:hAnsi="Times New Roman" w:cs="Times New Roman"/>
              <w:noProof/>
              <w:color w:val="000000"/>
              <w:sz w:val="24"/>
              <w:szCs w:val="24"/>
            </w:rPr>
            <w:t>]</w:t>
          </w:r>
        </w:sdtContent>
      </w:sdt>
      <w:r w:rsidRPr="00BA2262">
        <w:rPr>
          <w:rFonts w:ascii="Times New Roman" w:hAnsi="Times New Roman" w:cs="Times New Roman"/>
          <w:sz w:val="24"/>
          <w:szCs w:val="24"/>
        </w:rPr>
        <w:t xml:space="preserve"> </w:t>
      </w:r>
      <w:bookmarkEnd w:id="721"/>
      <w:r w:rsidRPr="00BA2262">
        <w:rPr>
          <w:rFonts w:ascii="Times New Roman" w:hAnsi="Times New Roman" w:cs="Times New Roman"/>
          <w:sz w:val="24"/>
          <w:szCs w:val="24"/>
        </w:rPr>
        <w:t xml:space="preserve">as my agent to make health care decisions for me. </w:t>
      </w:r>
    </w:p>
    <w:p w14:paraId="63D37FE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3DE1C94" w14:textId="77777777" w:rsidR="00872B24" w:rsidRPr="00BA2262" w:rsidRDefault="00872B24" w:rsidP="00872B24">
      <w:pPr>
        <w:keepNext/>
        <w:keepLines/>
        <w:tabs>
          <w:tab w:val="left" w:pos="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1.B.</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ALTERNATE AGENTS</w:t>
      </w:r>
      <w:r w:rsidRPr="00BA2262">
        <w:rPr>
          <w:rFonts w:ascii="Times New Roman" w:hAnsi="Times New Roman" w:cs="Times New Roman"/>
          <w:sz w:val="24"/>
          <w:szCs w:val="24"/>
        </w:rPr>
        <w:t xml:space="preserve">.  If said agent is not available or becomes ineligible to act, or if I revoke this appointment or authority to act, then I designate the following persons to serve as my alternate agents to make health care decisions for me, such persons to serve in the order listed below: </w:t>
      </w:r>
    </w:p>
    <w:p w14:paraId="3AFB2FEF" w14:textId="77777777" w:rsidR="00872B24"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b/>
          <w:sz w:val="24"/>
          <w:szCs w:val="24"/>
        </w:rPr>
        <w:tag w:val="HD:1.185.0.0:e9333374-6701-4907-b02c-ba7c6351868e"/>
        <w:id w:val="285021286"/>
        <w:placeholder>
          <w:docPart w:val="ACD035DB6C75460EB8823E86E4A4DE90"/>
        </w:placeholder>
      </w:sdtPr>
      <w:sdtContent>
        <w:p w14:paraId="516AB951"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(PrimaryAhcdA2)</w:t>
          </w:r>
          <w:r>
            <w:rPr>
              <w:rFonts w:ascii="Times New Roman" w:hAnsi="Times New Roman" w:cs="Times New Roman"/>
              <w:b/>
              <w:noProof/>
              <w:sz w:val="24"/>
              <w:szCs w:val="24"/>
            </w:rPr>
            <w:t>]</w:t>
          </w:r>
        </w:p>
      </w:sdtContent>
    </w:sdt>
    <w:p w14:paraId="06543BEF" w14:textId="06ADC077"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First Alternate</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5e245c58-be8c-46f3-b334-305459f89217"/>
          <w:id w:val="-672109928"/>
          <w:placeholder>
            <w:docPart w:val="025763EF9C6546F1A2DE69F54CED67AB"/>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PrimaryAhcdA2.ImportantPeopleNameUse:LIKE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a0bcd3e7-5e1b-4c51-b415-353d8524537b"/>
          <w:id w:val="-1587917643"/>
          <w:placeholder>
            <w:docPart w:val="5F6E8730D1864AEFAEF5A62BE5EAD67E"/>
          </w:placeholder>
        </w:sdtPr>
        <w:sdtContent>
          <w:r>
            <w:rPr>
              <w:rFonts w:ascii="Times New Roman" w:hAnsi="Times New Roman" w:cs="Times New Roman"/>
              <w:noProof/>
              <w:color w:val="000000"/>
              <w:sz w:val="24"/>
              <w:szCs w:val="24"/>
            </w:rPr>
            <w:t>[</w:t>
          </w:r>
          <w:r w:rsidRPr="0079287C">
            <w:rPr>
              <w:rFonts w:ascii="Times New Roman" w:hAnsi="Times New Roman" w:cs="Times New Roman"/>
              <w:noProof/>
              <w:color w:val="008000"/>
              <w:sz w:val="24"/>
              <w:szCs w:val="24"/>
            </w:rPr>
            <w:t>IF COUNT(PrimaryAhcdA2)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49ea9e97-3b84-4632-94e3-c9b0b2580ac5"/>
          <w:id w:val="-1378077561"/>
          <w:placeholder>
            <w:docPart w:val="467C2F0158534254AB190EDCFECB849D"/>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000A5F82">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are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51d9cc3a-de06-437a-9084-8a8cb09f219a"/>
          <w:id w:val="440885656"/>
          <w:placeholder>
            <w:docPart w:val="D4ECEF341D2A4C0DBDFB97B5246E549B"/>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2d51af1c-2976-41b9-b863-1bf850597ac9"/>
          <w:id w:val="1718469480"/>
          <w:placeholder>
            <w:docPart w:val="26180003720F4A89A9B4EFA0AD4FC305"/>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p w14:paraId="78FFCA5E" w14:textId="65830535" w:rsidR="003F0E01" w:rsidRDefault="00000000" w:rsidP="00872B24">
      <w:pPr>
        <w:spacing w:after="0"/>
        <w:ind w:left="144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ccbe6553-e2ac-49e9-afe9-031f2ade410a"/>
          <w:id w:val="-1728751466"/>
          <w:placeholder>
            <w:docPart w:val="EBE12DC5FE084B1D90B7D52DEDAD06E0"/>
          </w:placeholder>
        </w:sdtPr>
        <w:sdtContent>
          <w:r w:rsidR="003F0E01">
            <w:rPr>
              <w:rFonts w:ascii="Times New Roman" w:hAnsi="Times New Roman" w:cs="Times New Roman"/>
              <w:noProof/>
              <w:color w:val="000000"/>
              <w:sz w:val="24"/>
              <w:szCs w:val="24"/>
            </w:rPr>
            <w:t>[</w:t>
          </w:r>
          <w:r w:rsidR="003F0E01" w:rsidRPr="003F0E01">
            <w:rPr>
              <w:rFonts w:ascii="Times New Roman" w:hAnsi="Times New Roman" w:cs="Times New Roman"/>
              <w:noProof/>
              <w:color w:val="008000"/>
              <w:sz w:val="24"/>
              <w:szCs w:val="24"/>
            </w:rPr>
            <w:t>ELSE</w:t>
          </w:r>
          <w:r w:rsidR="003F0E01">
            <w:rPr>
              <w:rFonts w:ascii="Times New Roman" w:hAnsi="Times New Roman" w:cs="Times New Roman"/>
              <w:noProof/>
              <w:color w:val="000000"/>
              <w:sz w:val="24"/>
              <w:szCs w:val="24"/>
            </w:rPr>
            <w:t>]</w:t>
          </w:r>
        </w:sdtContent>
      </w:sdt>
    </w:p>
    <w:p w14:paraId="6E6BB5F1" w14:textId="4AAF2798" w:rsidR="003F0E01" w:rsidRDefault="003F0E01" w:rsidP="00872B24">
      <w:pPr>
        <w:spacing w:after="0"/>
        <w:ind w:left="1440"/>
        <w:jc w:val="both"/>
        <w:rPr>
          <w:rFonts w:ascii="Times New Roman" w:hAnsi="Times New Roman" w:cs="Times New Roman"/>
          <w:color w:val="000000"/>
          <w:sz w:val="24"/>
          <w:szCs w:val="24"/>
        </w:rPr>
      </w:pPr>
      <w:r>
        <w:rPr>
          <w:rFonts w:ascii="Times New Roman" w:hAnsi="Times New Roman" w:cs="Times New Roman"/>
          <w:color w:val="000000"/>
          <w:sz w:val="24"/>
          <w:szCs w:val="24"/>
        </w:rPr>
        <w:t>First Alternate</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r>
        <w:rPr>
          <w:rFonts w:ascii="Times New Roman" w:hAnsi="Times New Roman" w:cs="Times New Roman"/>
          <w:color w:val="000000"/>
          <w:sz w:val="24"/>
          <w:szCs w:val="24"/>
        </w:rPr>
        <w:t>None.</w:t>
      </w:r>
    </w:p>
    <w:p w14:paraId="688BFBB1" w14:textId="45C0300A" w:rsidR="00872B24" w:rsidRDefault="00000000" w:rsidP="00872B24">
      <w:pPr>
        <w:spacing w:after="0"/>
        <w:ind w:left="144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2291c134-071e-421d-922c-c9793e511dc6"/>
          <w:id w:val="-831069250"/>
          <w:placeholder>
            <w:docPart w:val="A35EF3CFDD4C48049B735B75410026FD"/>
          </w:placeholder>
        </w:sdtPr>
        <w:sdtContent>
          <w:r w:rsidR="00872B24">
            <w:rPr>
              <w:rFonts w:ascii="Times New Roman" w:hAnsi="Times New Roman" w:cs="Times New Roman"/>
              <w:noProof/>
              <w:color w:val="000000"/>
              <w:sz w:val="24"/>
              <w:szCs w:val="24"/>
            </w:rPr>
            <w:t>[</w:t>
          </w:r>
          <w:r w:rsidR="00872B24" w:rsidRPr="00D047FC">
            <w:rPr>
              <w:rFonts w:ascii="Times New Roman" w:hAnsi="Times New Roman" w:cs="Times New Roman"/>
              <w:noProof/>
              <w:color w:val="008000"/>
              <w:sz w:val="24"/>
              <w:szCs w:val="24"/>
            </w:rPr>
            <w:t>END IF</w:t>
          </w:r>
          <w:r w:rsidR="00872B24">
            <w:rPr>
              <w:rFonts w:ascii="Times New Roman" w:hAnsi="Times New Roman" w:cs="Times New Roman"/>
              <w:noProof/>
              <w:color w:val="000000"/>
              <w:sz w:val="24"/>
              <w:szCs w:val="24"/>
            </w:rPr>
            <w:t>]</w:t>
          </w:r>
        </w:sdtContent>
      </w:sdt>
    </w:p>
    <w:sdt>
      <w:sdtPr>
        <w:rPr>
          <w:rFonts w:ascii="Times New Roman" w:hAnsi="Times New Roman" w:cs="Times New Roman"/>
          <w:b/>
          <w:sz w:val="24"/>
          <w:szCs w:val="24"/>
        </w:rPr>
        <w:tag w:val="HD:1.185.0.0:d807eea9-54ac-482a-bb8f-a72faaf4fa2c"/>
        <w:id w:val="1725569646"/>
        <w:placeholder>
          <w:docPart w:val="1E8572D1813E45FF9A9584BBA9F153DE"/>
        </w:placeholder>
      </w:sdtPr>
      <w:sdtContent>
        <w:p w14:paraId="5D439429"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(PrimaryAhcdA3)</w:t>
          </w:r>
          <w:r>
            <w:rPr>
              <w:rFonts w:ascii="Times New Roman" w:hAnsi="Times New Roman" w:cs="Times New Roman"/>
              <w:b/>
              <w:noProof/>
              <w:sz w:val="24"/>
              <w:szCs w:val="24"/>
            </w:rPr>
            <w:t>]</w:t>
          </w:r>
        </w:p>
      </w:sdtContent>
    </w:sdt>
    <w:p w14:paraId="0497C11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4CD73AD0" w14:textId="41E041D5"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Second Alternate</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de82ba18-6a3c-47ee-8bab-8b00f556b8fc"/>
          <w:id w:val="954682506"/>
          <w:placeholder>
            <w:docPart w:val="323491BB655740AFAE5567C27A364894"/>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PrimaryAhcdA3.ImportantPeopleNameUse:LIKE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dc97e896-91d3-48b9-8561-e584ac80a8d8"/>
          <w:id w:val="-1610963685"/>
          <w:placeholder>
            <w:docPart w:val="2063C5832C0B4D9DA56E9A67E565D2B9"/>
          </w:placeholder>
        </w:sdtPr>
        <w:sdtContent>
          <w:r>
            <w:rPr>
              <w:rFonts w:ascii="Times New Roman" w:hAnsi="Times New Roman" w:cs="Times New Roman"/>
              <w:noProof/>
              <w:color w:val="000000"/>
              <w:sz w:val="24"/>
              <w:szCs w:val="24"/>
            </w:rPr>
            <w:t>[</w:t>
          </w:r>
          <w:r w:rsidRPr="0079287C">
            <w:rPr>
              <w:rFonts w:ascii="Times New Roman" w:hAnsi="Times New Roman" w:cs="Times New Roman"/>
              <w:noProof/>
              <w:color w:val="008000"/>
              <w:sz w:val="24"/>
              <w:szCs w:val="24"/>
            </w:rPr>
            <w:t>IF COUNT(PrimaryAhcdA3)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w:t>
      </w:r>
      <w:r w:rsidRPr="00EB600C">
        <w:rPr>
          <w:rFonts w:ascii="Times New Roman" w:hAnsi="Times New Roman" w:cs="Times New Roman"/>
          <w:color w:val="000000"/>
          <w:sz w:val="24"/>
          <w:szCs w:val="24"/>
        </w:rPr>
        <w:lastRenderedPageBreak/>
        <w:t xml:space="preserve">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a2ac4756-928f-43ef-ab5b-a0518bc88b7f"/>
          <w:id w:val="1420595241"/>
          <w:placeholder>
            <w:docPart w:val="A93BC00D4D48471084E8062D7A8D9A03"/>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000A5F82">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are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adadd4df-ba83-4d41-bf31-623dcdfabad7"/>
          <w:id w:val="1590968501"/>
          <w:placeholder>
            <w:docPart w:val="969456568D384B4A973E80B4EEDE594F"/>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4515fdb4-ab30-4063-ba29-54c00e7a4b59"/>
          <w:id w:val="-1337373491"/>
          <w:placeholder>
            <w:docPart w:val="00D03FA2B8084C1CBC4BE81BA28CDECB"/>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a36995b0-d495-442b-b353-ff61c2a74b78"/>
        <w:id w:val="-1678031788"/>
        <w:placeholder>
          <w:docPart w:val="FA20C0A5D9624EA2AD60AC91FEDDA897"/>
        </w:placeholder>
      </w:sdtPr>
      <w:sdtContent>
        <w:p w14:paraId="77F824E3"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77fcc472-ae46-4dc7-a2f3-fdc1a8b4e66b"/>
        <w:id w:val="-1552218551"/>
        <w:placeholder>
          <w:docPart w:val="C86DDD860B3445B38C5A53B5CA9E7740"/>
        </w:placeholder>
      </w:sdtPr>
      <w:sdtContent>
        <w:p w14:paraId="05AC04D1"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(PrimaryAhcdA4)</w:t>
          </w:r>
          <w:r>
            <w:rPr>
              <w:rFonts w:ascii="Times New Roman" w:hAnsi="Times New Roman" w:cs="Times New Roman"/>
              <w:b/>
              <w:noProof/>
              <w:sz w:val="24"/>
              <w:szCs w:val="24"/>
            </w:rPr>
            <w:t>]</w:t>
          </w:r>
        </w:p>
      </w:sdtContent>
    </w:sdt>
    <w:p w14:paraId="33416C3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6FE14CD9" w14:textId="677BB1F4"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 Alternate</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4b2816a5-1558-456a-bcce-e9bb56b70298"/>
          <w:id w:val="1777201153"/>
          <w:placeholder>
            <w:docPart w:val="4AB2308A0912473E9323B76FF0297AF4"/>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PrimaryAhcdA4.ImportantPeopleNameUse:LIKE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e4c8ef44-29d7-4952-aa88-d5fc14f1002c"/>
          <w:id w:val="-1204007610"/>
          <w:placeholder>
            <w:docPart w:val="3D409A9894474B32A5527298C92988F8"/>
          </w:placeholder>
        </w:sdtPr>
        <w:sdtContent>
          <w:r>
            <w:rPr>
              <w:rFonts w:ascii="Times New Roman" w:hAnsi="Times New Roman" w:cs="Times New Roman"/>
              <w:noProof/>
              <w:color w:val="000000"/>
              <w:sz w:val="24"/>
              <w:szCs w:val="24"/>
            </w:rPr>
            <w:t>[</w:t>
          </w:r>
          <w:r w:rsidRPr="0079287C">
            <w:rPr>
              <w:rFonts w:ascii="Times New Roman" w:hAnsi="Times New Roman" w:cs="Times New Roman"/>
              <w:noProof/>
              <w:color w:val="008000"/>
              <w:sz w:val="24"/>
              <w:szCs w:val="24"/>
            </w:rPr>
            <w:t>IF COUNT(PrimaryAhcdA4)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8cfba6b9-e759-4b92-9e1b-f1a3a0b6c5f4"/>
          <w:id w:val="-1454325071"/>
          <w:placeholder>
            <w:docPart w:val="C9BB302AD59A4ADEB3E4B8E760DA4938"/>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000A5F82">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are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988eaf8f-d4c5-4927-a765-ec13774b1a07"/>
          <w:id w:val="-1073743454"/>
          <w:placeholder>
            <w:docPart w:val="ED000768B428477781ADD8D447EDB212"/>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8c747290-5b2a-4eeb-84c2-a9204311e817"/>
          <w:id w:val="1023208942"/>
          <w:placeholder>
            <w:docPart w:val="B8EF346671154710BB3F00CCC54BE89C"/>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c41613c2-dddd-4289-a42b-6475ece4af5b"/>
        <w:id w:val="693497724"/>
        <w:placeholder>
          <w:docPart w:val="74A209535EEE498F96035820F3041D28"/>
        </w:placeholder>
      </w:sdtPr>
      <w:sdtContent>
        <w:p w14:paraId="314E1CFD"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e2d4c9e0-0822-4fc8-9374-13a79838a640"/>
        <w:id w:val="-854812104"/>
        <w:placeholder>
          <w:docPart w:val="C31E7F1590394EE7ACAE3F68899F9195"/>
        </w:placeholder>
      </w:sdtPr>
      <w:sdtContent>
        <w:p w14:paraId="1CBAEF01"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(PrimaryAhcdA5)</w:t>
          </w:r>
          <w:r>
            <w:rPr>
              <w:rFonts w:ascii="Times New Roman" w:hAnsi="Times New Roman" w:cs="Times New Roman"/>
              <w:b/>
              <w:noProof/>
              <w:sz w:val="24"/>
              <w:szCs w:val="24"/>
            </w:rPr>
            <w:t>]</w:t>
          </w:r>
        </w:p>
      </w:sdtContent>
    </w:sdt>
    <w:p w14:paraId="4A6FABB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391B67B8" w14:textId="760C33A6"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Fourth Alternate</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0eccceae-464c-4b27-8c1e-939edfa27b4f"/>
          <w:id w:val="-1428187226"/>
          <w:placeholder>
            <w:docPart w:val="F81E5285BC914C1C965127C41B850B05"/>
          </w:placeholder>
        </w:sdtPr>
        <w:sdtContent>
          <w:r w:rsidR="00180DE8">
            <w:rPr>
              <w:rFonts w:ascii="Times New Roman" w:hAnsi="Times New Roman" w:cs="Times New Roman"/>
              <w:noProof/>
              <w:color w:val="000000"/>
              <w:sz w:val="24"/>
              <w:szCs w:val="24"/>
            </w:rPr>
            <w:t>[</w:t>
          </w:r>
          <w:r w:rsidR="00180DE8" w:rsidRPr="00180DE8">
            <w:rPr>
              <w:rFonts w:ascii="Times New Roman" w:hAnsi="Times New Roman" w:cs="Times New Roman"/>
              <w:noProof/>
              <w:color w:val="0000FF"/>
              <w:sz w:val="24"/>
              <w:szCs w:val="24"/>
            </w:rPr>
            <w:t>LIST PrimaryAhcdA5.ImportantPeopleNameUse:LIKE THIS:a, b and c</w:t>
          </w:r>
          <w:r w:rsidR="00180DE8">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74d75d10-4a96-43ea-9a09-a7f402bd924a"/>
          <w:id w:val="614026062"/>
          <w:placeholder>
            <w:docPart w:val="C7B9282F2F864E7995D988AD91A976F3"/>
          </w:placeholder>
        </w:sdtPr>
        <w:sdtContent>
          <w:r>
            <w:rPr>
              <w:rFonts w:ascii="Times New Roman" w:hAnsi="Times New Roman" w:cs="Times New Roman"/>
              <w:noProof/>
              <w:color w:val="000000"/>
              <w:sz w:val="24"/>
              <w:szCs w:val="24"/>
            </w:rPr>
            <w:t>[</w:t>
          </w:r>
          <w:r w:rsidRPr="0079287C">
            <w:rPr>
              <w:rFonts w:ascii="Times New Roman" w:hAnsi="Times New Roman" w:cs="Times New Roman"/>
              <w:noProof/>
              <w:color w:val="008000"/>
              <w:sz w:val="24"/>
              <w:szCs w:val="24"/>
            </w:rPr>
            <w:t>IF COUNT(PrimaryAhcdA5)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Pr>
          <w:rFonts w:ascii="Times New Roman" w:hAnsi="Times New Roman" w:cs="Times New Roman"/>
          <w:color w:val="000000"/>
          <w:sz w:val="24"/>
          <w:szCs w:val="24"/>
        </w:rPr>
        <w:t>c</w:t>
      </w:r>
      <w:r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7.0.0:ec712da0-a2e9-443a-aefc-757cef49d93f"/>
          <w:id w:val="-1309936977"/>
          <w:placeholder>
            <w:docPart w:val="DB8FD8B47ADD4322AFA85DF26C98AA75"/>
          </w:placeholder>
        </w:sdtPr>
        <w:sdtContent>
          <w:r w:rsidR="000A5F82">
            <w:rPr>
              <w:rFonts w:ascii="Times New Roman" w:hAnsi="Times New Roman" w:cs="Times New Roman"/>
              <w:noProof/>
              <w:color w:val="000000"/>
              <w:sz w:val="24"/>
              <w:szCs w:val="24"/>
            </w:rPr>
            <w:t>[</w:t>
          </w:r>
          <w:proofErr w:type="spellStart"/>
          <w:r w:rsidR="000A5F82" w:rsidRPr="000A5F82">
            <w:rPr>
              <w:rFonts w:ascii="Times New Roman" w:hAnsi="Times New Roman" w:cs="Times New Roman"/>
              <w:noProof/>
              <w:color w:val="0000FF"/>
              <w:sz w:val="24"/>
              <w:szCs w:val="24"/>
            </w:rPr>
            <w:t>PRtitle</w:t>
          </w:r>
          <w:proofErr w:type="spellEnd"/>
          <w:r w:rsidR="000A5F82">
            <w:rPr>
              <w:rFonts w:ascii="Times New Roman" w:hAnsi="Times New Roman" w:cs="Times New Roman"/>
              <w:noProof/>
              <w:color w:val="000000"/>
              <w:sz w:val="24"/>
              <w:szCs w:val="24"/>
            </w:rPr>
            <w:t>]</w:t>
          </w:r>
        </w:sdtContent>
      </w:sdt>
      <w:r w:rsidR="000A5F82">
        <w:rPr>
          <w:rFonts w:ascii="Times New Roman" w:hAnsi="Times New Roman" w:cs="Times New Roman"/>
          <w:color w:val="000000"/>
          <w:sz w:val="24"/>
          <w:szCs w:val="24"/>
        </w:rPr>
        <w:t>s,</w:t>
      </w:r>
      <w:r w:rsidRPr="00EB600C">
        <w:rPr>
          <w:rFonts w:ascii="Times New Roman" w:hAnsi="Times New Roman" w:cs="Times New Roman"/>
          <w:sz w:val="24"/>
          <w:szCs w:val="24"/>
        </w:rPr>
        <w:t xml:space="preserve"> acting together if more than one are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9fdb8e60-2367-41a4-a4ed-cc2fd20514f5"/>
          <w:id w:val="1222946203"/>
          <w:placeholder>
            <w:docPart w:val="D5E6F52AB50F44548D18F8AE76143E06"/>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26764633-ef58-4fdb-a3e4-f4ac9a10acb7"/>
          <w:id w:val="1677004967"/>
          <w:placeholder>
            <w:docPart w:val="6F236B4F824B496FAE5EA4965DD3A198"/>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d03c852f-8951-4b57-94ae-f5fb86c31569"/>
        <w:id w:val="283322589"/>
        <w:placeholder>
          <w:docPart w:val="A38B56781AAF47B09160983C5058C4CA"/>
        </w:placeholder>
      </w:sdtPr>
      <w:sdtContent>
        <w:p w14:paraId="6B66C852" w14:textId="77777777" w:rsidR="00872B24" w:rsidRDefault="00872B24" w:rsidP="00872B24">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1EFE4CC4" w14:textId="77777777" w:rsidR="00872B24" w:rsidRPr="00BA2262" w:rsidRDefault="00872B24" w:rsidP="00872B24">
      <w:pPr>
        <w:tabs>
          <w:tab w:val="left" w:pos="3240"/>
        </w:tabs>
        <w:autoSpaceDE w:val="0"/>
        <w:autoSpaceDN w:val="0"/>
        <w:adjustRightInd w:val="0"/>
        <w:spacing w:after="0" w:line="240" w:lineRule="auto"/>
        <w:ind w:left="720"/>
        <w:jc w:val="both"/>
        <w:rPr>
          <w:rFonts w:ascii="Times New Roman" w:hAnsi="Times New Roman" w:cs="Times New Roman"/>
          <w:sz w:val="24"/>
          <w:szCs w:val="24"/>
        </w:rPr>
      </w:pPr>
    </w:p>
    <w:p w14:paraId="7D999DE7" w14:textId="77777777" w:rsidR="00B14068" w:rsidRPr="00BA2262" w:rsidRDefault="00B14068" w:rsidP="00B14068">
      <w:pPr>
        <w:keepNext/>
        <w:autoSpaceDE w:val="0"/>
        <w:autoSpaceDN w:val="0"/>
        <w:adjustRightInd w:val="0"/>
        <w:spacing w:after="180" w:line="240" w:lineRule="auto"/>
        <w:jc w:val="both"/>
        <w:rPr>
          <w:rFonts w:ascii="Times New Roman" w:eastAsia="Times New Roman" w:hAnsi="Times New Roman" w:cs="Times New Roman"/>
          <w:sz w:val="20"/>
          <w:szCs w:val="24"/>
        </w:rPr>
      </w:pPr>
      <w:r w:rsidRPr="00BA2262">
        <w:rPr>
          <w:rFonts w:ascii="Times New Roman" w:hAnsi="Times New Roman" w:cs="Times New Roman"/>
          <w:sz w:val="24"/>
          <w:szCs w:val="24"/>
        </w:rPr>
        <w:t>1.C.</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AGENT'S AUTHORITY</w:t>
      </w:r>
      <w:r w:rsidRPr="00BA2262">
        <w:rPr>
          <w:rFonts w:ascii="Times New Roman" w:hAnsi="Times New Roman" w:cs="Times New Roman"/>
          <w:sz w:val="24"/>
          <w:szCs w:val="24"/>
        </w:rPr>
        <w:t xml:space="preserve">.  My agent is authorized to make all healthcare decisions for me, including decisions to provide, withhold, or withdraw artificial nutrition and hydration, and all other forms of health care to keep me alive, </w:t>
      </w:r>
      <w:r w:rsidRPr="00BA2262">
        <w:rPr>
          <w:rFonts w:ascii="Times New Roman" w:eastAsia="Times New Roman" w:hAnsi="Times New Roman" w:cs="Times New Roman"/>
          <w:b/>
          <w:sz w:val="24"/>
          <w:szCs w:val="24"/>
        </w:rPr>
        <w:t xml:space="preserve">except </w:t>
      </w:r>
      <w:r w:rsidRPr="00BA2262">
        <w:rPr>
          <w:rFonts w:ascii="Times New Roman" w:hAnsi="Times New Roman" w:cs="Times New Roman"/>
          <w:sz w:val="24"/>
          <w:szCs w:val="24"/>
        </w:rPr>
        <w:t>as I state here:</w:t>
      </w:r>
    </w:p>
    <w:p w14:paraId="094BA04E" w14:textId="77777777" w:rsidR="00B14068" w:rsidRPr="00BA2262" w:rsidRDefault="00B14068" w:rsidP="00B14068">
      <w:pPr>
        <w:keepNext/>
        <w:autoSpaceDE w:val="0"/>
        <w:autoSpaceDN w:val="0"/>
        <w:adjustRightInd w:val="0"/>
        <w:spacing w:after="18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________________________________________________________________________</w:t>
      </w:r>
    </w:p>
    <w:p w14:paraId="35518DB4" w14:textId="77777777" w:rsidR="00B14068" w:rsidRPr="00BA2262" w:rsidRDefault="00B14068" w:rsidP="00B14068">
      <w:pPr>
        <w:keepNext/>
        <w:autoSpaceDE w:val="0"/>
        <w:autoSpaceDN w:val="0"/>
        <w:adjustRightInd w:val="0"/>
        <w:spacing w:after="18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________________________________________________________________________</w:t>
      </w:r>
    </w:p>
    <w:p w14:paraId="14B6032B" w14:textId="77777777" w:rsidR="00B14068" w:rsidRPr="00BA2262" w:rsidRDefault="00B14068" w:rsidP="00B14068">
      <w:pPr>
        <w:keepNext/>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________________________________________________________________________</w:t>
      </w:r>
    </w:p>
    <w:p w14:paraId="25A434C1" w14:textId="77777777" w:rsidR="00B14068" w:rsidRPr="00BA2262" w:rsidRDefault="00B14068" w:rsidP="00B14068">
      <w:pPr>
        <w:autoSpaceDE w:val="0"/>
        <w:autoSpaceDN w:val="0"/>
        <w:adjustRightInd w:val="0"/>
        <w:spacing w:after="0" w:line="240" w:lineRule="auto"/>
        <w:jc w:val="center"/>
        <w:rPr>
          <w:rFonts w:ascii="Times New Roman" w:eastAsia="Times New Roman" w:hAnsi="Times New Roman" w:cs="Times New Roman"/>
          <w:i/>
          <w:sz w:val="20"/>
          <w:szCs w:val="24"/>
        </w:rPr>
      </w:pPr>
      <w:r w:rsidRPr="00BA2262">
        <w:rPr>
          <w:rFonts w:ascii="Times New Roman" w:eastAsia="Times New Roman" w:hAnsi="Times New Roman" w:cs="Times New Roman"/>
          <w:i/>
          <w:sz w:val="20"/>
          <w:szCs w:val="24"/>
        </w:rPr>
        <w:t>(Add additional sheets if necessary.)</w:t>
      </w:r>
    </w:p>
    <w:p w14:paraId="2788A96E" w14:textId="77777777" w:rsidR="00B14068" w:rsidRPr="00BA2262" w:rsidRDefault="00B14068" w:rsidP="00B14068">
      <w:pPr>
        <w:autoSpaceDE w:val="0"/>
        <w:autoSpaceDN w:val="0"/>
        <w:adjustRightInd w:val="0"/>
        <w:spacing w:after="0" w:line="240" w:lineRule="auto"/>
        <w:jc w:val="both"/>
        <w:rPr>
          <w:rFonts w:ascii="Times New Roman" w:hAnsi="Times New Roman" w:cs="Times New Roman"/>
          <w:sz w:val="24"/>
          <w:szCs w:val="24"/>
        </w:rPr>
      </w:pPr>
    </w:p>
    <w:p w14:paraId="40D8A838" w14:textId="77777777" w:rsidR="00B14068" w:rsidRPr="00BA2262" w:rsidRDefault="00B14068" w:rsidP="00B14068">
      <w:pPr>
        <w:autoSpaceDE w:val="0"/>
        <w:autoSpaceDN w:val="0"/>
        <w:adjustRightInd w:val="0"/>
        <w:spacing w:after="0" w:line="280" w:lineRule="exact"/>
        <w:jc w:val="both"/>
        <w:rPr>
          <w:rFonts w:ascii="Times New Roman" w:hAnsi="Times New Roman" w:cs="Times New Roman"/>
          <w:sz w:val="24"/>
          <w:szCs w:val="24"/>
        </w:rPr>
      </w:pPr>
      <w:r w:rsidRPr="00BA2262">
        <w:rPr>
          <w:rFonts w:ascii="Times New Roman" w:hAnsi="Times New Roman" w:cs="Times New Roman"/>
          <w:sz w:val="24"/>
          <w:szCs w:val="24"/>
        </w:rPr>
        <w:t>1.D.</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 xml:space="preserve">WHEN AGENT’S AUTHORITY BECOMES EFFECTIVE: </w:t>
      </w:r>
      <w:r w:rsidRPr="00BA2262">
        <w:rPr>
          <w:rFonts w:ascii="Times New Roman" w:hAnsi="Times New Roman" w:cs="Times New Roman"/>
          <w:sz w:val="24"/>
          <w:szCs w:val="24"/>
        </w:rPr>
        <w:t xml:space="preserve">My agent’s authority becomes effective when my primary physician determines that I am unable to make my own health-care decisions unless I mark the following box. If I mark this box </w:t>
      </w:r>
      <w:r w:rsidRPr="00BA2262">
        <w:rPr>
          <w:rFonts w:ascii="Times New Roman" w:eastAsia="Times New Roman" w:hAnsi="Times New Roman" w:cs="Times New Roman"/>
          <w:sz w:val="48"/>
          <w:szCs w:val="24"/>
        </w:rPr>
        <w:t>□</w:t>
      </w:r>
      <w:r w:rsidRPr="00BA2262">
        <w:rPr>
          <w:rFonts w:ascii="Times New Roman" w:hAnsi="Times New Roman" w:cs="Times New Roman"/>
          <w:sz w:val="24"/>
          <w:szCs w:val="24"/>
        </w:rPr>
        <w:t>, my agent’s authority to make health-care decisions for me takes effect immediately.</w:t>
      </w:r>
    </w:p>
    <w:p w14:paraId="52BA3C37" w14:textId="77777777" w:rsidR="00B14068" w:rsidRPr="00BA2262" w:rsidRDefault="00B14068" w:rsidP="00B14068">
      <w:pPr>
        <w:autoSpaceDE w:val="0"/>
        <w:autoSpaceDN w:val="0"/>
        <w:adjustRightInd w:val="0"/>
        <w:spacing w:after="0" w:line="240" w:lineRule="auto"/>
        <w:jc w:val="both"/>
        <w:rPr>
          <w:rFonts w:ascii="Times New Roman" w:hAnsi="Times New Roman" w:cs="Times New Roman"/>
          <w:sz w:val="24"/>
          <w:szCs w:val="24"/>
        </w:rPr>
      </w:pPr>
    </w:p>
    <w:p w14:paraId="4DA4FBF2" w14:textId="77777777" w:rsidR="00B14068" w:rsidRPr="00BA2262" w:rsidRDefault="00B14068" w:rsidP="00B14068">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1.E.</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AGENT’S OBLIGATION</w:t>
      </w:r>
      <w:r w:rsidRPr="00BA2262">
        <w:rPr>
          <w:rFonts w:ascii="Times New Roman" w:hAnsi="Times New Roman" w:cs="Times New Roman"/>
          <w:sz w:val="24"/>
          <w:szCs w:val="24"/>
        </w:rPr>
        <w:t>: My agent shall make health-care decisions for me in accordance with this power of attorney for health care, any instructions I give in Part 2 of this form, and my other wishes to the extent known to my agent. To the extent my wishes are unknown, my agent shall make health-care decisions for me in accordance with what my agent determines to be in my best interest. In determining my best interest, my agent shall consider my personal values to the extent known to my agent.</w:t>
      </w:r>
    </w:p>
    <w:p w14:paraId="7F450D5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71D3EDD"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0"/>
          <w:szCs w:val="24"/>
        </w:rPr>
      </w:pPr>
      <w:r w:rsidRPr="00BA2262">
        <w:rPr>
          <w:rFonts w:ascii="Times New Roman" w:hAnsi="Times New Roman" w:cs="Times New Roman"/>
          <w:sz w:val="24"/>
          <w:szCs w:val="24"/>
        </w:rPr>
        <w:t>1.F.</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 xml:space="preserve">NOMINATION OF GUARDIAN: </w:t>
      </w:r>
      <w:r w:rsidRPr="00BA2262">
        <w:rPr>
          <w:rFonts w:ascii="Times New Roman" w:hAnsi="Times New Roman" w:cs="Times New Roman"/>
          <w:sz w:val="24"/>
          <w:szCs w:val="24"/>
        </w:rPr>
        <w:t>If a guardian of my person needs to be appointed for me by a court, I nominate the then-acting agent designated in this form.</w:t>
      </w:r>
    </w:p>
    <w:p w14:paraId="580154C3"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lastRenderedPageBreak/>
        <w:t>PART II</w:t>
      </w:r>
    </w:p>
    <w:p w14:paraId="461DAAAF"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INSTRUCTIONS FOR HEALTH CARE</w:t>
      </w:r>
    </w:p>
    <w:p w14:paraId="7B29E059"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If you are satisfied to allow your agent to determine what is best for you in making end-of-life decisions, you need not fill out this part of the form. If you do fill out this part of the form, you may strike any wording you do not want.</w:t>
      </w:r>
    </w:p>
    <w:p w14:paraId="1090C24D"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1C7AC324"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2.A.</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 xml:space="preserve">END-OF-LIFE DECISIONS: </w:t>
      </w:r>
      <w:r w:rsidRPr="00BA2262">
        <w:rPr>
          <w:rFonts w:ascii="Times New Roman" w:hAnsi="Times New Roman" w:cs="Times New Roman"/>
          <w:sz w:val="24"/>
          <w:szCs w:val="24"/>
        </w:rPr>
        <w:t>I direct that my health-care providers and others involved in my care provide, withhold or withdraw treatment in accordance with the choice I have marked below:</w:t>
      </w:r>
    </w:p>
    <w:p w14:paraId="2C9CF447" w14:textId="77777777" w:rsidR="00872B24" w:rsidRPr="00BA2262" w:rsidRDefault="00872B24" w:rsidP="00872B24">
      <w:pPr>
        <w:keepNext/>
        <w:autoSpaceDE w:val="0"/>
        <w:autoSpaceDN w:val="0"/>
        <w:adjustRightInd w:val="0"/>
        <w:spacing w:after="0" w:line="240" w:lineRule="auto"/>
        <w:jc w:val="center"/>
        <w:rPr>
          <w:rFonts w:ascii="Times New Roman" w:eastAsia="Times New Roman" w:hAnsi="Times New Roman" w:cs="Times New Roman"/>
          <w:i/>
          <w:sz w:val="20"/>
          <w:szCs w:val="24"/>
        </w:rPr>
      </w:pPr>
      <w:r w:rsidRPr="00BA2262">
        <w:rPr>
          <w:rFonts w:ascii="Times New Roman" w:eastAsia="Times New Roman" w:hAnsi="Times New Roman" w:cs="Times New Roman"/>
          <w:i/>
          <w:sz w:val="20"/>
          <w:szCs w:val="24"/>
        </w:rPr>
        <w:t>(Check only one box)</w:t>
      </w:r>
    </w:p>
    <w:p w14:paraId="1C54041D" w14:textId="77777777" w:rsidR="00872B24" w:rsidRPr="00BA2262" w:rsidRDefault="00872B24" w:rsidP="00872B24">
      <w:pPr>
        <w:keepNext/>
        <w:tabs>
          <w:tab w:val="left" w:pos="1440"/>
          <w:tab w:val="left" w:pos="1920"/>
        </w:tabs>
        <w:autoSpaceDE w:val="0"/>
        <w:autoSpaceDN w:val="0"/>
        <w:adjustRightInd w:val="0"/>
        <w:spacing w:after="0" w:line="240" w:lineRule="auto"/>
        <w:ind w:left="720"/>
        <w:jc w:val="both"/>
        <w:rPr>
          <w:rFonts w:ascii="Times New Roman" w:eastAsia="Times New Roman" w:hAnsi="Times New Roman" w:cs="Times New Roman"/>
          <w:b/>
          <w:sz w:val="24"/>
          <w:szCs w:val="24"/>
        </w:rPr>
      </w:pPr>
      <w:r w:rsidRPr="00BA2262">
        <w:rPr>
          <w:rFonts w:ascii="Times New Roman" w:eastAsia="Times New Roman" w:hAnsi="Times New Roman" w:cs="Times New Roman"/>
          <w:sz w:val="48"/>
          <w:szCs w:val="24"/>
        </w:rPr>
        <w:t>□</w:t>
      </w:r>
      <w:r w:rsidRPr="00BA2262">
        <w:rPr>
          <w:rFonts w:ascii="Times New Roman" w:eastAsia="Times New Roman" w:hAnsi="Times New Roman" w:cs="Times New Roman"/>
          <w:sz w:val="48"/>
          <w:szCs w:val="24"/>
        </w:rPr>
        <w:tab/>
      </w:r>
      <w:r w:rsidRPr="00BA2262">
        <w:rPr>
          <w:rFonts w:ascii="Times New Roman" w:hAnsi="Times New Roman" w:cs="Times New Roman"/>
          <w:sz w:val="24"/>
          <w:szCs w:val="24"/>
        </w:rPr>
        <w:t>(1)</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Choice NOT To Prolong Life</w:t>
      </w:r>
    </w:p>
    <w:p w14:paraId="5E2E887A" w14:textId="77777777" w:rsidR="00872B24" w:rsidRPr="00BA2262" w:rsidRDefault="00872B24" w:rsidP="00872B24">
      <w:pPr>
        <w:autoSpaceDE w:val="0"/>
        <w:autoSpaceDN w:val="0"/>
        <w:adjustRightInd w:val="0"/>
        <w:spacing w:after="180" w:line="240" w:lineRule="auto"/>
        <w:ind w:left="1915"/>
        <w:jc w:val="both"/>
        <w:rPr>
          <w:rFonts w:ascii="Times New Roman" w:hAnsi="Times New Roman" w:cs="Times New Roman"/>
          <w:sz w:val="24"/>
          <w:szCs w:val="24"/>
        </w:rPr>
      </w:pPr>
      <w:r w:rsidRPr="00BA2262">
        <w:rPr>
          <w:rFonts w:ascii="Times New Roman" w:hAnsi="Times New Roman" w:cs="Times New Roman"/>
          <w:sz w:val="24"/>
          <w:szCs w:val="24"/>
        </w:rPr>
        <w:t>I do not want my life to be prolonged if (</w:t>
      </w:r>
      <w:proofErr w:type="spellStart"/>
      <w:r w:rsidRPr="00BA2262">
        <w:rPr>
          <w:rFonts w:ascii="Times New Roman" w:hAnsi="Times New Roman" w:cs="Times New Roman"/>
          <w:sz w:val="24"/>
          <w:szCs w:val="24"/>
        </w:rPr>
        <w:t>i</w:t>
      </w:r>
      <w:proofErr w:type="spellEnd"/>
      <w:r w:rsidRPr="00BA2262">
        <w:rPr>
          <w:rFonts w:ascii="Times New Roman" w:hAnsi="Times New Roman" w:cs="Times New Roman"/>
          <w:sz w:val="24"/>
          <w:szCs w:val="24"/>
        </w:rPr>
        <w:t>) I have an incurable and irreversible condition that will result in my death within a relatively short time, (ii) I become unconscious and, to a reasonable degree of medical certainty, I will not regain consciousness, or (iii) the likely risks and burdens of treatment would outweigh the expected benefits,</w:t>
      </w:r>
    </w:p>
    <w:p w14:paraId="3A369626"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b/>
          <w:sz w:val="24"/>
          <w:szCs w:val="24"/>
        </w:rPr>
      </w:pPr>
      <w:r w:rsidRPr="00BA2262">
        <w:rPr>
          <w:rFonts w:ascii="Times New Roman" w:eastAsia="Times New Roman" w:hAnsi="Times New Roman" w:cs="Times New Roman"/>
          <w:b/>
          <w:sz w:val="24"/>
          <w:szCs w:val="24"/>
        </w:rPr>
        <w:t>OR</w:t>
      </w:r>
    </w:p>
    <w:p w14:paraId="5B2B03DF" w14:textId="77777777" w:rsidR="00872B24" w:rsidRPr="00BA2262" w:rsidRDefault="00872B24" w:rsidP="00872B24">
      <w:pPr>
        <w:keepNext/>
        <w:tabs>
          <w:tab w:val="left" w:pos="1440"/>
          <w:tab w:val="left" w:pos="1920"/>
        </w:tabs>
        <w:autoSpaceDE w:val="0"/>
        <w:autoSpaceDN w:val="0"/>
        <w:adjustRightInd w:val="0"/>
        <w:spacing w:after="0" w:line="240" w:lineRule="auto"/>
        <w:ind w:left="720"/>
        <w:jc w:val="both"/>
        <w:rPr>
          <w:rFonts w:ascii="Times New Roman" w:eastAsia="Times New Roman" w:hAnsi="Times New Roman" w:cs="Times New Roman"/>
          <w:b/>
          <w:sz w:val="24"/>
          <w:szCs w:val="24"/>
        </w:rPr>
      </w:pPr>
      <w:r w:rsidRPr="00BA2262">
        <w:rPr>
          <w:rFonts w:ascii="Times New Roman" w:eastAsia="Times New Roman" w:hAnsi="Times New Roman" w:cs="Times New Roman"/>
          <w:sz w:val="48"/>
          <w:szCs w:val="24"/>
        </w:rPr>
        <w:t>□</w:t>
      </w:r>
      <w:r w:rsidRPr="00BA2262">
        <w:rPr>
          <w:rFonts w:ascii="Times New Roman" w:eastAsia="Times New Roman" w:hAnsi="Times New Roman" w:cs="Times New Roman"/>
          <w:sz w:val="48"/>
          <w:szCs w:val="24"/>
        </w:rPr>
        <w:tab/>
      </w:r>
      <w:r w:rsidRPr="00BA2262">
        <w:rPr>
          <w:rFonts w:ascii="Times New Roman" w:hAnsi="Times New Roman" w:cs="Times New Roman"/>
          <w:sz w:val="24"/>
          <w:szCs w:val="24"/>
        </w:rPr>
        <w:t>(2)</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 xml:space="preserve">Choice </w:t>
      </w:r>
      <w:proofErr w:type="gramStart"/>
      <w:r w:rsidRPr="00BA2262">
        <w:rPr>
          <w:rFonts w:ascii="Times New Roman" w:eastAsia="Times New Roman" w:hAnsi="Times New Roman" w:cs="Times New Roman"/>
          <w:b/>
          <w:sz w:val="24"/>
          <w:szCs w:val="24"/>
        </w:rPr>
        <w:t>To</w:t>
      </w:r>
      <w:proofErr w:type="gramEnd"/>
      <w:r w:rsidRPr="00BA2262">
        <w:rPr>
          <w:rFonts w:ascii="Times New Roman" w:eastAsia="Times New Roman" w:hAnsi="Times New Roman" w:cs="Times New Roman"/>
          <w:b/>
          <w:sz w:val="24"/>
          <w:szCs w:val="24"/>
        </w:rPr>
        <w:t xml:space="preserve"> Prolong Life</w:t>
      </w:r>
    </w:p>
    <w:p w14:paraId="1C407A93" w14:textId="77777777" w:rsidR="00872B24" w:rsidRPr="00BA2262" w:rsidRDefault="00872B24" w:rsidP="00872B24">
      <w:pPr>
        <w:autoSpaceDE w:val="0"/>
        <w:autoSpaceDN w:val="0"/>
        <w:adjustRightInd w:val="0"/>
        <w:spacing w:after="0" w:line="240" w:lineRule="auto"/>
        <w:ind w:left="1920"/>
        <w:jc w:val="both"/>
        <w:rPr>
          <w:rFonts w:ascii="Times New Roman" w:hAnsi="Times New Roman" w:cs="Times New Roman"/>
          <w:sz w:val="24"/>
          <w:szCs w:val="24"/>
        </w:rPr>
      </w:pPr>
      <w:r w:rsidRPr="00BA2262">
        <w:rPr>
          <w:rFonts w:ascii="Times New Roman" w:hAnsi="Times New Roman" w:cs="Times New Roman"/>
          <w:sz w:val="24"/>
          <w:szCs w:val="24"/>
        </w:rPr>
        <w:t>I want my life to be prolonged as long as possible within the limits of generally accepted health-care standards.</w:t>
      </w:r>
    </w:p>
    <w:p w14:paraId="70AB16D7" w14:textId="77777777" w:rsidR="00872B24" w:rsidRPr="00BA2262" w:rsidRDefault="00872B24" w:rsidP="00872B24">
      <w:pPr>
        <w:autoSpaceDE w:val="0"/>
        <w:autoSpaceDN w:val="0"/>
        <w:adjustRightInd w:val="0"/>
        <w:spacing w:after="0" w:line="240" w:lineRule="auto"/>
        <w:rPr>
          <w:rFonts w:ascii="Times New Roman" w:hAnsi="Times New Roman" w:cs="Times New Roman"/>
          <w:sz w:val="24"/>
          <w:szCs w:val="24"/>
        </w:rPr>
      </w:pPr>
    </w:p>
    <w:p w14:paraId="6E983435"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2.B.</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 xml:space="preserve">ARTIFICIAL NUTRITION AND HYDRATION: </w:t>
      </w:r>
      <w:r w:rsidRPr="00BA2262">
        <w:rPr>
          <w:rFonts w:ascii="Times New Roman" w:hAnsi="Times New Roman" w:cs="Times New Roman"/>
          <w:sz w:val="24"/>
          <w:szCs w:val="24"/>
        </w:rPr>
        <w:t>Artificial nutrition and hydration must be provided, withheld or withdrawn in accordance with the choice I have made in paragraph 2.A(1). unless I mark the following box.</w:t>
      </w:r>
    </w:p>
    <w:p w14:paraId="6017CA11"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If I mark this box </w:t>
      </w:r>
      <w:r w:rsidRPr="00BA2262">
        <w:rPr>
          <w:rFonts w:ascii="Times New Roman" w:eastAsia="Times New Roman" w:hAnsi="Times New Roman" w:cs="Times New Roman"/>
          <w:sz w:val="48"/>
          <w:szCs w:val="24"/>
        </w:rPr>
        <w:t>□</w:t>
      </w:r>
      <w:r w:rsidRPr="00BA2262">
        <w:rPr>
          <w:rFonts w:ascii="Times New Roman" w:hAnsi="Times New Roman" w:cs="Times New Roman"/>
          <w:sz w:val="24"/>
          <w:szCs w:val="24"/>
        </w:rPr>
        <w:t>, artificial nutrition and hydration must be provided regardless of my condition and regardless of the choice I have made in paragraph 2.A.(1).</w:t>
      </w:r>
    </w:p>
    <w:p w14:paraId="0BAFCEE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2.C.</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 xml:space="preserve">RELIEF FROM PAIN: </w:t>
      </w:r>
      <w:r w:rsidRPr="00BA2262">
        <w:rPr>
          <w:rFonts w:ascii="Times New Roman" w:hAnsi="Times New Roman" w:cs="Times New Roman"/>
          <w:sz w:val="24"/>
          <w:szCs w:val="24"/>
        </w:rPr>
        <w:t xml:space="preserve">If I mark this box </w:t>
      </w:r>
      <w:r w:rsidRPr="00BA2262">
        <w:rPr>
          <w:rFonts w:ascii="Times New Roman" w:eastAsia="Times New Roman" w:hAnsi="Times New Roman" w:cs="Times New Roman"/>
          <w:sz w:val="48"/>
          <w:szCs w:val="24"/>
        </w:rPr>
        <w:t>□</w:t>
      </w:r>
      <w:r w:rsidRPr="00BA2262">
        <w:rPr>
          <w:rFonts w:ascii="Times New Roman" w:hAnsi="Times New Roman" w:cs="Times New Roman"/>
          <w:sz w:val="24"/>
          <w:szCs w:val="24"/>
        </w:rPr>
        <w:t>, I direct that treatment to alleviate pain or discomfort should be provided to me even if it hastens my death.</w:t>
      </w:r>
    </w:p>
    <w:p w14:paraId="72A1873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9CD99F5" w14:textId="77777777" w:rsidR="00872B24" w:rsidRPr="00BA2262" w:rsidRDefault="00872B24" w:rsidP="00872B24">
      <w:pPr>
        <w:keepNext/>
        <w:autoSpaceDE w:val="0"/>
        <w:autoSpaceDN w:val="0"/>
        <w:adjustRightInd w:val="0"/>
        <w:spacing w:after="180" w:line="240" w:lineRule="auto"/>
        <w:jc w:val="both"/>
        <w:rPr>
          <w:rFonts w:ascii="Times New Roman" w:eastAsia="Times New Roman" w:hAnsi="Times New Roman" w:cs="Times New Roman"/>
          <w:sz w:val="20"/>
          <w:szCs w:val="24"/>
        </w:rPr>
      </w:pPr>
      <w:r w:rsidRPr="00BA2262">
        <w:rPr>
          <w:rFonts w:ascii="Times New Roman" w:hAnsi="Times New Roman" w:cs="Times New Roman"/>
          <w:sz w:val="24"/>
          <w:szCs w:val="24"/>
        </w:rPr>
        <w:t>2.D.</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 xml:space="preserve">OTHER WISHES: </w:t>
      </w:r>
      <w:r w:rsidRPr="00BA2262">
        <w:rPr>
          <w:rFonts w:ascii="Times New Roman" w:hAnsi="Times New Roman" w:cs="Times New Roman"/>
          <w:sz w:val="24"/>
          <w:szCs w:val="24"/>
        </w:rPr>
        <w:t xml:space="preserve">(If you do not agree with any of the optional choices above and wish to write your own, or if you wish to add to the </w:t>
      </w:r>
      <w:proofErr w:type="gramStart"/>
      <w:r w:rsidRPr="00BA2262">
        <w:rPr>
          <w:rFonts w:ascii="Times New Roman" w:hAnsi="Times New Roman" w:cs="Times New Roman"/>
          <w:sz w:val="24"/>
          <w:szCs w:val="24"/>
        </w:rPr>
        <w:t>instructions</w:t>
      </w:r>
      <w:proofErr w:type="gramEnd"/>
      <w:r w:rsidRPr="00BA2262">
        <w:rPr>
          <w:rFonts w:ascii="Times New Roman" w:hAnsi="Times New Roman" w:cs="Times New Roman"/>
          <w:sz w:val="24"/>
          <w:szCs w:val="24"/>
        </w:rPr>
        <w:t xml:space="preserve"> you have given above, you may do so here.) I direct that:</w:t>
      </w:r>
    </w:p>
    <w:p w14:paraId="1F981669" w14:textId="77777777" w:rsidR="00872B24" w:rsidRPr="00BA2262" w:rsidRDefault="00872B24" w:rsidP="00872B24">
      <w:pPr>
        <w:keepNext/>
        <w:autoSpaceDE w:val="0"/>
        <w:autoSpaceDN w:val="0"/>
        <w:adjustRightInd w:val="0"/>
        <w:spacing w:after="18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________________________________________________________________________</w:t>
      </w:r>
    </w:p>
    <w:p w14:paraId="28A07BC9" w14:textId="77777777" w:rsidR="00872B24" w:rsidRPr="00BA2262" w:rsidRDefault="00872B24" w:rsidP="00872B24">
      <w:pPr>
        <w:keepNext/>
        <w:autoSpaceDE w:val="0"/>
        <w:autoSpaceDN w:val="0"/>
        <w:adjustRightInd w:val="0"/>
        <w:spacing w:after="18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________________________________________________________________________</w:t>
      </w:r>
    </w:p>
    <w:p w14:paraId="2FB985FE" w14:textId="77777777" w:rsidR="00872B24" w:rsidRPr="00BA2262" w:rsidRDefault="00872B24" w:rsidP="00872B24">
      <w:pPr>
        <w:keepNext/>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________________________________________________________________________</w:t>
      </w:r>
    </w:p>
    <w:p w14:paraId="7B562F0C"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i/>
          <w:sz w:val="20"/>
          <w:szCs w:val="24"/>
        </w:rPr>
      </w:pPr>
      <w:r w:rsidRPr="00BA2262">
        <w:rPr>
          <w:rFonts w:ascii="Times New Roman" w:eastAsia="Times New Roman" w:hAnsi="Times New Roman" w:cs="Times New Roman"/>
          <w:i/>
          <w:sz w:val="20"/>
          <w:szCs w:val="24"/>
        </w:rPr>
        <w:t>(Add additional sheets if necessary.)</w:t>
      </w:r>
    </w:p>
    <w:p w14:paraId="3457CE08"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lastRenderedPageBreak/>
        <w:t>PART III</w:t>
      </w:r>
    </w:p>
    <w:p w14:paraId="2787C753"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DONATION OF ORGANS AT DEATH</w:t>
      </w:r>
    </w:p>
    <w:p w14:paraId="1EF67A65" w14:textId="77777777" w:rsidR="00872B24" w:rsidRPr="00BA2262" w:rsidRDefault="00872B24" w:rsidP="00872B24">
      <w:pPr>
        <w:keepNext/>
        <w:autoSpaceDE w:val="0"/>
        <w:autoSpaceDN w:val="0"/>
        <w:adjustRightInd w:val="0"/>
        <w:spacing w:after="0" w:line="240" w:lineRule="auto"/>
        <w:rPr>
          <w:rFonts w:ascii="Times New Roman" w:hAnsi="Times New Roman" w:cs="Times New Roman"/>
          <w:sz w:val="24"/>
          <w:szCs w:val="24"/>
        </w:rPr>
      </w:pPr>
      <w:r w:rsidRPr="00BA2262">
        <w:rPr>
          <w:rFonts w:ascii="Times New Roman" w:hAnsi="Times New Roman" w:cs="Times New Roman"/>
          <w:sz w:val="24"/>
          <w:szCs w:val="24"/>
        </w:rPr>
        <w:t>Upon my death: (initial and/or mark the applicable boxes)</w:t>
      </w:r>
    </w:p>
    <w:p w14:paraId="70C233DA" w14:textId="77777777" w:rsidR="00872B24" w:rsidRPr="00BA2262" w:rsidRDefault="00872B24" w:rsidP="00872B24">
      <w:pPr>
        <w:keepNext/>
        <w:autoSpaceDE w:val="0"/>
        <w:autoSpaceDN w:val="0"/>
        <w:adjustRightInd w:val="0"/>
        <w:spacing w:after="0" w:line="240" w:lineRule="auto"/>
        <w:rPr>
          <w:rFonts w:ascii="Times New Roman" w:hAnsi="Times New Roman" w:cs="Times New Roman"/>
          <w:sz w:val="24"/>
          <w:szCs w:val="24"/>
        </w:rPr>
      </w:pPr>
    </w:p>
    <w:p w14:paraId="654C371E" w14:textId="77777777" w:rsidR="00872B24" w:rsidRPr="00BA2262" w:rsidRDefault="00872B24" w:rsidP="00872B24">
      <w:pPr>
        <w:keepNext/>
        <w:tabs>
          <w:tab w:val="left" w:pos="6480"/>
        </w:tabs>
        <w:autoSpaceDE w:val="0"/>
        <w:autoSpaceDN w:val="0"/>
        <w:adjustRightInd w:val="0"/>
        <w:spacing w:after="0" w:line="312" w:lineRule="atLeast"/>
        <w:ind w:left="6480" w:hanging="5760"/>
        <w:jc w:val="both"/>
        <w:rPr>
          <w:rFonts w:ascii="Times New Roman" w:hAnsi="Times New Roman" w:cs="Times New Roman"/>
          <w:sz w:val="24"/>
          <w:szCs w:val="24"/>
        </w:rPr>
      </w:pPr>
      <w:r w:rsidRPr="00BA2262">
        <w:rPr>
          <w:rFonts w:ascii="Times New Roman" w:hAnsi="Times New Roman" w:cs="Times New Roman"/>
          <w:sz w:val="24"/>
          <w:szCs w:val="24"/>
        </w:rPr>
        <w:t xml:space="preserve">I make </w:t>
      </w:r>
      <w:r w:rsidRPr="00BA2262">
        <w:rPr>
          <w:rFonts w:ascii="Times New Roman" w:eastAsia="Times New Roman" w:hAnsi="Times New Roman" w:cs="Times New Roman"/>
          <w:b/>
          <w:sz w:val="24"/>
          <w:szCs w:val="24"/>
        </w:rPr>
        <w:t xml:space="preserve">no </w:t>
      </w:r>
      <w:r w:rsidRPr="00BA2262">
        <w:rPr>
          <w:rFonts w:ascii="Times New Roman" w:hAnsi="Times New Roman" w:cs="Times New Roman"/>
          <w:sz w:val="24"/>
          <w:szCs w:val="24"/>
        </w:rPr>
        <w:t xml:space="preserve">anatomical </w:t>
      </w:r>
      <w:proofErr w:type="gramStart"/>
      <w:r w:rsidRPr="00BA2262">
        <w:rPr>
          <w:rFonts w:ascii="Times New Roman" w:hAnsi="Times New Roman" w:cs="Times New Roman"/>
          <w:sz w:val="24"/>
          <w:szCs w:val="24"/>
        </w:rPr>
        <w:t>gift</w:t>
      </w:r>
      <w:proofErr w:type="gramEnd"/>
      <w:r w:rsidRPr="00BA2262">
        <w:rPr>
          <w:rFonts w:ascii="Times New Roman" w:hAnsi="Times New Roman" w:cs="Times New Roman"/>
          <w:sz w:val="24"/>
          <w:szCs w:val="24"/>
        </w:rPr>
        <w:t xml:space="preserve"> </w:t>
      </w:r>
      <w:proofErr w:type="gramStart"/>
      <w:r w:rsidRPr="00BA2262">
        <w:rPr>
          <w:rFonts w:ascii="Times New Roman" w:hAnsi="Times New Roman" w:cs="Times New Roman"/>
          <w:sz w:val="24"/>
          <w:szCs w:val="24"/>
        </w:rPr>
        <w:t>at this time</w:t>
      </w:r>
      <w:proofErr w:type="gramEnd"/>
      <w:r w:rsidRPr="00BA2262">
        <w:rPr>
          <w:rFonts w:ascii="Times New Roman" w:hAnsi="Times New Roman" w:cs="Times New Roman"/>
          <w:sz w:val="24"/>
          <w:szCs w:val="24"/>
        </w:rPr>
        <w:t xml:space="preserve">. </w:t>
      </w:r>
      <w:r w:rsidRPr="00BA2262">
        <w:rPr>
          <w:rFonts w:ascii="Times New Roman" w:hAnsi="Times New Roman" w:cs="Times New Roman"/>
          <w:sz w:val="24"/>
          <w:szCs w:val="24"/>
        </w:rPr>
        <w:tab/>
        <w:t>_______ (Initial here)</w:t>
      </w:r>
    </w:p>
    <w:p w14:paraId="37EB5CBB" w14:textId="77777777" w:rsidR="00872B24" w:rsidRPr="00BA2262" w:rsidRDefault="00872B24" w:rsidP="00872B24">
      <w:pPr>
        <w:keepNext/>
        <w:tabs>
          <w:tab w:val="left" w:pos="6480"/>
        </w:tabs>
        <w:autoSpaceDE w:val="0"/>
        <w:autoSpaceDN w:val="0"/>
        <w:adjustRightInd w:val="0"/>
        <w:spacing w:after="0" w:line="312" w:lineRule="atLeast"/>
        <w:jc w:val="both"/>
        <w:rPr>
          <w:rFonts w:ascii="Times New Roman" w:hAnsi="Times New Roman" w:cs="Times New Roman"/>
          <w:sz w:val="24"/>
          <w:szCs w:val="24"/>
        </w:rPr>
      </w:pPr>
    </w:p>
    <w:p w14:paraId="5B513BD0" w14:textId="77777777" w:rsidR="00872B24" w:rsidRPr="00BA2262" w:rsidRDefault="00872B24" w:rsidP="00872B24">
      <w:pPr>
        <w:keepNext/>
        <w:tabs>
          <w:tab w:val="left" w:pos="6480"/>
        </w:tabs>
        <w:autoSpaceDE w:val="0"/>
        <w:autoSpaceDN w:val="0"/>
        <w:adjustRightInd w:val="0"/>
        <w:spacing w:after="0" w:line="312" w:lineRule="atLeast"/>
        <w:ind w:left="720"/>
        <w:jc w:val="both"/>
        <w:rPr>
          <w:rFonts w:ascii="Times New Roman" w:hAnsi="Times New Roman" w:cs="Times New Roman"/>
          <w:sz w:val="24"/>
          <w:szCs w:val="24"/>
        </w:rPr>
      </w:pPr>
      <w:r w:rsidRPr="00BA2262">
        <w:rPr>
          <w:rFonts w:ascii="Times New Roman" w:hAnsi="Times New Roman" w:cs="Times New Roman"/>
          <w:sz w:val="24"/>
          <w:szCs w:val="24"/>
        </w:rPr>
        <w:t>I hereby make this anatomical gift, if medically</w:t>
      </w:r>
    </w:p>
    <w:p w14:paraId="56707826" w14:textId="77777777" w:rsidR="00872B24" w:rsidRPr="00BA2262" w:rsidRDefault="00872B24" w:rsidP="00872B24">
      <w:pPr>
        <w:keepNext/>
        <w:tabs>
          <w:tab w:val="left" w:pos="6480"/>
        </w:tabs>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acceptable, to take effect upon my death.</w:t>
      </w:r>
      <w:r w:rsidRPr="00BA2262">
        <w:rPr>
          <w:rFonts w:ascii="Times New Roman" w:hAnsi="Times New Roman" w:cs="Times New Roman"/>
          <w:sz w:val="24"/>
          <w:szCs w:val="24"/>
        </w:rPr>
        <w:tab/>
        <w:t>_______ (Initial here)</w:t>
      </w:r>
    </w:p>
    <w:p w14:paraId="33BE1EA0" w14:textId="77777777" w:rsidR="00872B24" w:rsidRPr="00BA2262" w:rsidRDefault="00872B24" w:rsidP="00872B24">
      <w:pPr>
        <w:tabs>
          <w:tab w:val="left" w:pos="6480"/>
        </w:tabs>
        <w:autoSpaceDE w:val="0"/>
        <w:autoSpaceDN w:val="0"/>
        <w:adjustRightInd w:val="0"/>
        <w:spacing w:after="0" w:line="240" w:lineRule="auto"/>
        <w:ind w:left="720"/>
        <w:jc w:val="both"/>
        <w:rPr>
          <w:rFonts w:ascii="Times New Roman" w:hAnsi="Times New Roman" w:cs="Times New Roman"/>
          <w:sz w:val="24"/>
          <w:szCs w:val="24"/>
        </w:rPr>
      </w:pPr>
    </w:p>
    <w:p w14:paraId="1FA9AB48" w14:textId="77777777" w:rsidR="00872B24" w:rsidRPr="00BA2262" w:rsidRDefault="00872B24" w:rsidP="00872B24">
      <w:pPr>
        <w:tabs>
          <w:tab w:val="left" w:pos="6480"/>
        </w:tabs>
        <w:autoSpaceDE w:val="0"/>
        <w:autoSpaceDN w:val="0"/>
        <w:adjustRightInd w:val="0"/>
        <w:spacing w:after="0" w:line="312" w:lineRule="atLeast"/>
        <w:ind w:left="720"/>
        <w:jc w:val="both"/>
        <w:rPr>
          <w:rFonts w:ascii="Times New Roman" w:hAnsi="Times New Roman" w:cs="Times New Roman"/>
          <w:sz w:val="24"/>
          <w:szCs w:val="24"/>
        </w:rPr>
      </w:pPr>
      <w:r w:rsidRPr="00BA2262">
        <w:rPr>
          <w:rFonts w:ascii="Times New Roman" w:hAnsi="Times New Roman" w:cs="Times New Roman"/>
          <w:sz w:val="24"/>
          <w:szCs w:val="24"/>
        </w:rPr>
        <w:t>I give: (check one)</w:t>
      </w:r>
    </w:p>
    <w:p w14:paraId="4B1CA3C0" w14:textId="77777777" w:rsidR="00872B24" w:rsidRPr="00BA2262" w:rsidRDefault="00872B24" w:rsidP="00872B24">
      <w:pPr>
        <w:tabs>
          <w:tab w:val="left" w:pos="8640"/>
        </w:tabs>
        <w:autoSpaceDE w:val="0"/>
        <w:autoSpaceDN w:val="0"/>
        <w:adjustRightInd w:val="0"/>
        <w:spacing w:after="0" w:line="312" w:lineRule="atLeast"/>
        <w:ind w:left="1440"/>
        <w:jc w:val="both"/>
        <w:rPr>
          <w:rFonts w:ascii="Times New Roman" w:hAnsi="Times New Roman" w:cs="Times New Roman"/>
          <w:sz w:val="24"/>
          <w:szCs w:val="24"/>
        </w:rPr>
      </w:pPr>
      <w:proofErr w:type="gramStart"/>
      <w:r w:rsidRPr="00BA2262">
        <w:rPr>
          <w:rFonts w:ascii="Times New Roman" w:eastAsia="Times New Roman" w:hAnsi="Times New Roman" w:cs="Times New Roman"/>
          <w:sz w:val="48"/>
          <w:szCs w:val="24"/>
        </w:rPr>
        <w:t xml:space="preserve">□ </w:t>
      </w:r>
      <w:r w:rsidRPr="00BA2262">
        <w:rPr>
          <w:rFonts w:ascii="Times New Roman" w:hAnsi="Times New Roman" w:cs="Times New Roman"/>
          <w:sz w:val="24"/>
          <w:szCs w:val="24"/>
        </w:rPr>
        <w:t xml:space="preserve"> (</w:t>
      </w:r>
      <w:proofErr w:type="gramEnd"/>
      <w:r w:rsidRPr="00BA2262">
        <w:rPr>
          <w:rFonts w:ascii="Times New Roman" w:hAnsi="Times New Roman" w:cs="Times New Roman"/>
          <w:sz w:val="24"/>
          <w:szCs w:val="24"/>
        </w:rPr>
        <w:t>1) any needed organs, tissues or parts</w:t>
      </w:r>
    </w:p>
    <w:p w14:paraId="24C2D83D" w14:textId="77777777" w:rsidR="00872B24" w:rsidRPr="00BA2262" w:rsidRDefault="00872B24" w:rsidP="00872B24">
      <w:pPr>
        <w:tabs>
          <w:tab w:val="left" w:pos="8640"/>
        </w:tabs>
        <w:autoSpaceDE w:val="0"/>
        <w:autoSpaceDN w:val="0"/>
        <w:adjustRightInd w:val="0"/>
        <w:spacing w:after="180" w:line="240" w:lineRule="auto"/>
        <w:ind w:left="1440"/>
        <w:jc w:val="both"/>
        <w:rPr>
          <w:rFonts w:ascii="Times New Roman" w:hAnsi="Times New Roman" w:cs="Times New Roman"/>
          <w:sz w:val="24"/>
          <w:szCs w:val="24"/>
        </w:rPr>
      </w:pPr>
      <w:proofErr w:type="gramStart"/>
      <w:r w:rsidRPr="00BA2262">
        <w:rPr>
          <w:rFonts w:ascii="Times New Roman" w:eastAsia="Times New Roman" w:hAnsi="Times New Roman" w:cs="Times New Roman"/>
          <w:sz w:val="48"/>
          <w:szCs w:val="24"/>
        </w:rPr>
        <w:t xml:space="preserve">□ </w:t>
      </w:r>
      <w:r w:rsidRPr="00BA2262">
        <w:rPr>
          <w:rFonts w:ascii="Times New Roman" w:hAnsi="Times New Roman" w:cs="Times New Roman"/>
          <w:sz w:val="24"/>
          <w:szCs w:val="24"/>
        </w:rPr>
        <w:t xml:space="preserve"> (</w:t>
      </w:r>
      <w:proofErr w:type="gramEnd"/>
      <w:r w:rsidRPr="00BA2262">
        <w:rPr>
          <w:rFonts w:ascii="Times New Roman" w:hAnsi="Times New Roman" w:cs="Times New Roman"/>
          <w:sz w:val="24"/>
          <w:szCs w:val="24"/>
        </w:rPr>
        <w:t xml:space="preserve">2) only the following organs, tissues or </w:t>
      </w:r>
      <w:proofErr w:type="gramStart"/>
      <w:r w:rsidRPr="00BA2262">
        <w:rPr>
          <w:rFonts w:ascii="Times New Roman" w:hAnsi="Times New Roman" w:cs="Times New Roman"/>
          <w:sz w:val="24"/>
          <w:szCs w:val="24"/>
        </w:rPr>
        <w:t>parts :</w:t>
      </w:r>
      <w:proofErr w:type="gramEnd"/>
    </w:p>
    <w:p w14:paraId="61EE6DAE" w14:textId="77777777" w:rsidR="00872B24" w:rsidRPr="00BA2262" w:rsidRDefault="00872B24" w:rsidP="00872B24">
      <w:pPr>
        <w:tabs>
          <w:tab w:val="left" w:pos="9450"/>
        </w:tabs>
        <w:autoSpaceDE w:val="0"/>
        <w:autoSpaceDN w:val="0"/>
        <w:adjustRightInd w:val="0"/>
        <w:spacing w:after="180" w:line="240" w:lineRule="auto"/>
        <w:ind w:left="225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___________________________________________________________</w:t>
      </w:r>
    </w:p>
    <w:p w14:paraId="12F29E08" w14:textId="77777777" w:rsidR="00872B24" w:rsidRPr="00BA2262" w:rsidRDefault="00872B24" w:rsidP="00872B24">
      <w:pPr>
        <w:tabs>
          <w:tab w:val="left" w:pos="9450"/>
        </w:tabs>
        <w:autoSpaceDE w:val="0"/>
        <w:autoSpaceDN w:val="0"/>
        <w:adjustRightInd w:val="0"/>
        <w:spacing w:after="180" w:line="240" w:lineRule="auto"/>
        <w:ind w:left="225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___________________________________________________________</w:t>
      </w:r>
    </w:p>
    <w:p w14:paraId="00A54904" w14:textId="77777777" w:rsidR="00872B24" w:rsidRPr="00BA2262" w:rsidRDefault="00872B24" w:rsidP="00872B24">
      <w:pPr>
        <w:tabs>
          <w:tab w:val="left" w:pos="9450"/>
        </w:tabs>
        <w:autoSpaceDE w:val="0"/>
        <w:autoSpaceDN w:val="0"/>
        <w:adjustRightInd w:val="0"/>
        <w:spacing w:after="240" w:line="240" w:lineRule="auto"/>
        <w:ind w:left="2246"/>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___________________________________________________________</w:t>
      </w:r>
    </w:p>
    <w:p w14:paraId="5FEEC317" w14:textId="77777777" w:rsidR="00872B24" w:rsidRPr="00BA2262" w:rsidRDefault="00872B24" w:rsidP="00872B24">
      <w:pPr>
        <w:keepNext/>
        <w:autoSpaceDE w:val="0"/>
        <w:autoSpaceDN w:val="0"/>
        <w:adjustRightInd w:val="0"/>
        <w:spacing w:after="60" w:line="240" w:lineRule="auto"/>
        <w:ind w:left="720"/>
        <w:rPr>
          <w:rFonts w:ascii="Times New Roman" w:hAnsi="Times New Roman" w:cs="Times New Roman"/>
          <w:sz w:val="24"/>
          <w:szCs w:val="24"/>
        </w:rPr>
      </w:pPr>
      <w:r w:rsidRPr="00BA2262">
        <w:rPr>
          <w:rFonts w:ascii="Times New Roman" w:hAnsi="Times New Roman" w:cs="Times New Roman"/>
          <w:sz w:val="24"/>
          <w:szCs w:val="24"/>
        </w:rPr>
        <w:t>My gift is for the following purposes:</w:t>
      </w:r>
    </w:p>
    <w:p w14:paraId="65BF42BD" w14:textId="77777777" w:rsidR="00872B24" w:rsidRPr="00BA2262" w:rsidRDefault="00872B24" w:rsidP="00872B24">
      <w:pPr>
        <w:keepNext/>
        <w:autoSpaceDE w:val="0"/>
        <w:autoSpaceDN w:val="0"/>
        <w:adjustRightInd w:val="0"/>
        <w:spacing w:after="180" w:line="240" w:lineRule="auto"/>
        <w:jc w:val="center"/>
        <w:rPr>
          <w:rFonts w:ascii="Times New Roman" w:eastAsia="Times New Roman" w:hAnsi="Times New Roman" w:cs="Times New Roman"/>
          <w:i/>
          <w:sz w:val="20"/>
          <w:szCs w:val="24"/>
        </w:rPr>
      </w:pPr>
      <w:r w:rsidRPr="00BA2262">
        <w:rPr>
          <w:rFonts w:ascii="Times New Roman" w:eastAsia="Times New Roman" w:hAnsi="Times New Roman" w:cs="Times New Roman"/>
          <w:i/>
          <w:sz w:val="20"/>
          <w:szCs w:val="24"/>
        </w:rPr>
        <w:t>(strike any of the following you do not want)</w:t>
      </w:r>
    </w:p>
    <w:p w14:paraId="75703BDA" w14:textId="77777777" w:rsidR="00872B24" w:rsidRPr="00BA2262" w:rsidRDefault="00872B24" w:rsidP="00872B24">
      <w:pPr>
        <w:keepNext/>
        <w:autoSpaceDE w:val="0"/>
        <w:autoSpaceDN w:val="0"/>
        <w:adjustRightInd w:val="0"/>
        <w:spacing w:after="120" w:line="240" w:lineRule="auto"/>
        <w:ind w:left="1440"/>
        <w:rPr>
          <w:rFonts w:ascii="Times New Roman" w:hAnsi="Times New Roman" w:cs="Times New Roman"/>
          <w:sz w:val="24"/>
          <w:szCs w:val="24"/>
        </w:rPr>
      </w:pPr>
      <w:r w:rsidRPr="00BA2262">
        <w:rPr>
          <w:rFonts w:ascii="Times New Roman" w:hAnsi="Times New Roman" w:cs="Times New Roman"/>
          <w:sz w:val="24"/>
          <w:szCs w:val="24"/>
        </w:rPr>
        <w:t>(</w:t>
      </w:r>
      <w:proofErr w:type="spellStart"/>
      <w:r w:rsidRPr="00BA2262">
        <w:rPr>
          <w:rFonts w:ascii="Times New Roman" w:hAnsi="Times New Roman" w:cs="Times New Roman"/>
          <w:sz w:val="24"/>
          <w:szCs w:val="24"/>
        </w:rPr>
        <w:t>i</w:t>
      </w:r>
      <w:proofErr w:type="spellEnd"/>
      <w:r w:rsidRPr="00BA2262">
        <w:rPr>
          <w:rFonts w:ascii="Times New Roman" w:hAnsi="Times New Roman" w:cs="Times New Roman"/>
          <w:sz w:val="24"/>
          <w:szCs w:val="24"/>
        </w:rPr>
        <w:t>)</w:t>
      </w:r>
      <w:r w:rsidRPr="00BA2262">
        <w:rPr>
          <w:rFonts w:ascii="Times New Roman" w:hAnsi="Times New Roman" w:cs="Times New Roman"/>
          <w:sz w:val="24"/>
          <w:szCs w:val="24"/>
        </w:rPr>
        <w:tab/>
        <w:t>Transplant</w:t>
      </w:r>
    </w:p>
    <w:p w14:paraId="6DB50950" w14:textId="77777777" w:rsidR="00872B24" w:rsidRPr="00BA2262" w:rsidRDefault="00872B24" w:rsidP="00872B24">
      <w:pPr>
        <w:keepNext/>
        <w:autoSpaceDE w:val="0"/>
        <w:autoSpaceDN w:val="0"/>
        <w:adjustRightInd w:val="0"/>
        <w:spacing w:after="120" w:line="240" w:lineRule="auto"/>
        <w:ind w:left="1440"/>
        <w:rPr>
          <w:rFonts w:ascii="Times New Roman" w:hAnsi="Times New Roman" w:cs="Times New Roman"/>
          <w:sz w:val="24"/>
          <w:szCs w:val="24"/>
        </w:rPr>
      </w:pPr>
      <w:r w:rsidRPr="00BA2262">
        <w:rPr>
          <w:rFonts w:ascii="Times New Roman" w:hAnsi="Times New Roman" w:cs="Times New Roman"/>
          <w:sz w:val="24"/>
          <w:szCs w:val="24"/>
        </w:rPr>
        <w:t>(ii)</w:t>
      </w:r>
      <w:r w:rsidRPr="00BA2262">
        <w:rPr>
          <w:rFonts w:ascii="Times New Roman" w:hAnsi="Times New Roman" w:cs="Times New Roman"/>
          <w:sz w:val="24"/>
          <w:szCs w:val="24"/>
        </w:rPr>
        <w:tab/>
        <w:t>Therapy</w:t>
      </w:r>
    </w:p>
    <w:p w14:paraId="55332A49" w14:textId="77777777" w:rsidR="00872B24" w:rsidRPr="00BA2262" w:rsidRDefault="00872B24" w:rsidP="00872B24">
      <w:pPr>
        <w:keepNext/>
        <w:autoSpaceDE w:val="0"/>
        <w:autoSpaceDN w:val="0"/>
        <w:adjustRightInd w:val="0"/>
        <w:spacing w:after="120" w:line="240" w:lineRule="auto"/>
        <w:ind w:left="1440"/>
        <w:rPr>
          <w:rFonts w:ascii="Times New Roman" w:hAnsi="Times New Roman" w:cs="Times New Roman"/>
          <w:sz w:val="24"/>
          <w:szCs w:val="24"/>
        </w:rPr>
      </w:pPr>
      <w:r w:rsidRPr="00BA2262">
        <w:rPr>
          <w:rFonts w:ascii="Times New Roman" w:hAnsi="Times New Roman" w:cs="Times New Roman"/>
          <w:sz w:val="24"/>
          <w:szCs w:val="24"/>
        </w:rPr>
        <w:t>(iii)</w:t>
      </w:r>
      <w:r w:rsidRPr="00BA2262">
        <w:rPr>
          <w:rFonts w:ascii="Times New Roman" w:hAnsi="Times New Roman" w:cs="Times New Roman"/>
          <w:sz w:val="24"/>
          <w:szCs w:val="24"/>
        </w:rPr>
        <w:tab/>
        <w:t>Research</w:t>
      </w:r>
    </w:p>
    <w:p w14:paraId="26EA25D6" w14:textId="77777777" w:rsidR="00872B24" w:rsidRPr="00BA2262" w:rsidRDefault="00872B24" w:rsidP="00872B24">
      <w:pPr>
        <w:autoSpaceDE w:val="0"/>
        <w:autoSpaceDN w:val="0"/>
        <w:adjustRightInd w:val="0"/>
        <w:spacing w:after="0" w:line="240" w:lineRule="auto"/>
        <w:ind w:left="1440"/>
        <w:rPr>
          <w:rFonts w:ascii="Times New Roman" w:eastAsia="Times New Roman" w:hAnsi="Times New Roman" w:cs="Times New Roman"/>
          <w:sz w:val="20"/>
          <w:szCs w:val="24"/>
        </w:rPr>
      </w:pPr>
      <w:r w:rsidRPr="00BA2262">
        <w:rPr>
          <w:rFonts w:ascii="Times New Roman" w:hAnsi="Times New Roman" w:cs="Times New Roman"/>
          <w:sz w:val="24"/>
          <w:szCs w:val="24"/>
        </w:rPr>
        <w:t>(iv)</w:t>
      </w:r>
      <w:r w:rsidRPr="00BA2262">
        <w:rPr>
          <w:rFonts w:ascii="Times New Roman" w:hAnsi="Times New Roman" w:cs="Times New Roman"/>
          <w:sz w:val="24"/>
          <w:szCs w:val="24"/>
        </w:rPr>
        <w:tab/>
        <w:t>Education</w:t>
      </w:r>
    </w:p>
    <w:p w14:paraId="7FBA4B1F"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PART IV</w:t>
      </w:r>
    </w:p>
    <w:p w14:paraId="28E0CFEF"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INSTRUCTIONS FOR PERSONAL CARE</w:t>
      </w:r>
    </w:p>
    <w:p w14:paraId="5395DE69" w14:textId="77777777"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4.A.</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INDEPENDENT LIVING</w:t>
      </w:r>
      <w:r w:rsidRPr="00BA2262">
        <w:rPr>
          <w:rFonts w:ascii="Times New Roman" w:hAnsi="Times New Roman" w:cs="Times New Roman"/>
          <w:sz w:val="24"/>
          <w:szCs w:val="24"/>
        </w:rPr>
        <w:t xml:space="preserve">.  I wish to live in my home for as long as that is reasonably possible without endangering my physical or mental health and safety and to receive whatever assistance from household employees or personal care givers may be necessary to permit me to do so; provided, however, that in the event my agent determines that appropriate household employees or personal care givers are not available without putting my financial position or physical or mental health or safety at risk, then I wish to live in the least restrictive and most home-like setting deemed appropriate by my agent. I further request that I live as near as possible to my primary residence in order that I may visit with friends and neighbors to the degree my agent believes that I will benefit from such relationships. I wish to return home as soon as reasonably possible after any hospitalization or transfer to convalescent care. If my agent determines that I am no longer able to live in my home, I wish that my agent consider alternatives to convalescent care </w:t>
      </w:r>
      <w:r w:rsidRPr="00BA2262">
        <w:rPr>
          <w:rFonts w:ascii="Times New Roman" w:hAnsi="Times New Roman" w:cs="Times New Roman"/>
          <w:sz w:val="24"/>
          <w:szCs w:val="24"/>
        </w:rPr>
        <w:lastRenderedPageBreak/>
        <w:t xml:space="preserve">which will permit me as much privacy and autonomy as possible, including such options as placing me in an assisted living facility or board and care facility. </w:t>
      </w:r>
    </w:p>
    <w:p w14:paraId="3782532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DBC3C42" w14:textId="77777777"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4.B.</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SOCIAL INTERACTION</w:t>
      </w:r>
      <w:r w:rsidRPr="00BA2262">
        <w:rPr>
          <w:rFonts w:ascii="Times New Roman" w:hAnsi="Times New Roman" w:cs="Times New Roman"/>
          <w:sz w:val="24"/>
          <w:szCs w:val="24"/>
        </w:rPr>
        <w:t xml:space="preserve">.  I wish to be encouraged to maintain my social relationships and to engage in social interaction even if I am no longer able to recognize my family and friends or to fully participate in social activities. </w:t>
      </w:r>
    </w:p>
    <w:p w14:paraId="596081F2" w14:textId="77777777"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p>
    <w:p w14:paraId="6666162D" w14:textId="77777777" w:rsidR="00872B24" w:rsidRPr="00BA2262" w:rsidRDefault="00872B24" w:rsidP="00872B24">
      <w:pPr>
        <w:keepNext/>
        <w:tabs>
          <w:tab w:val="left" w:pos="0"/>
        </w:tabs>
        <w:autoSpaceDE w:val="0"/>
        <w:autoSpaceDN w:val="0"/>
        <w:adjustRightInd w:val="0"/>
        <w:spacing w:after="180" w:line="240" w:lineRule="auto"/>
        <w:jc w:val="both"/>
        <w:rPr>
          <w:rFonts w:ascii="Times New Roman" w:hAnsi="Times New Roman" w:cs="Times New Roman"/>
          <w:sz w:val="24"/>
          <w:szCs w:val="24"/>
        </w:rPr>
      </w:pPr>
      <w:r w:rsidRPr="00BA2262">
        <w:rPr>
          <w:rFonts w:ascii="Times New Roman" w:hAnsi="Times New Roman" w:cs="Times New Roman"/>
          <w:sz w:val="24"/>
          <w:szCs w:val="24"/>
        </w:rPr>
        <w:t>4.C.</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OTHER INSTRUCTIONS</w:t>
      </w:r>
      <w:r w:rsidRPr="00BA2262">
        <w:rPr>
          <w:rFonts w:ascii="Times New Roman" w:hAnsi="Times New Roman" w:cs="Times New Roman"/>
          <w:sz w:val="24"/>
          <w:szCs w:val="24"/>
        </w:rPr>
        <w:t>.</w:t>
      </w:r>
    </w:p>
    <w:p w14:paraId="756DA073" w14:textId="77777777" w:rsidR="00872B24" w:rsidRPr="00BA2262" w:rsidRDefault="00872B24" w:rsidP="00872B24">
      <w:pPr>
        <w:keepNext/>
        <w:autoSpaceDE w:val="0"/>
        <w:autoSpaceDN w:val="0"/>
        <w:adjustRightInd w:val="0"/>
        <w:spacing w:after="18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________________________________________________________________________</w:t>
      </w:r>
    </w:p>
    <w:p w14:paraId="09B14F65" w14:textId="77777777" w:rsidR="00872B24" w:rsidRPr="00BA2262" w:rsidRDefault="00872B24" w:rsidP="00872B24">
      <w:pPr>
        <w:keepNext/>
        <w:autoSpaceDE w:val="0"/>
        <w:autoSpaceDN w:val="0"/>
        <w:adjustRightInd w:val="0"/>
        <w:spacing w:after="18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________________________________________________________________________</w:t>
      </w:r>
    </w:p>
    <w:p w14:paraId="723F93A8" w14:textId="77777777" w:rsidR="00872B24" w:rsidRPr="00BA2262" w:rsidRDefault="00872B24" w:rsidP="00872B24">
      <w:pPr>
        <w:keepNext/>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________________________________________________________________________</w:t>
      </w:r>
    </w:p>
    <w:p w14:paraId="0C107631"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i/>
          <w:sz w:val="20"/>
          <w:szCs w:val="24"/>
        </w:rPr>
      </w:pPr>
      <w:r w:rsidRPr="00BA2262">
        <w:rPr>
          <w:rFonts w:ascii="Times New Roman" w:eastAsia="Times New Roman" w:hAnsi="Times New Roman" w:cs="Times New Roman"/>
          <w:i/>
          <w:sz w:val="20"/>
          <w:szCs w:val="24"/>
        </w:rPr>
        <w:t>(Add additional sheets if necessary.)</w:t>
      </w:r>
    </w:p>
    <w:p w14:paraId="6E92E77A"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PART V</w:t>
      </w:r>
    </w:p>
    <w:p w14:paraId="14C71D92"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rsidRPr="00BA2262">
        <w:rPr>
          <w:rFonts w:ascii="Times New Roman" w:eastAsia="Times New Roman" w:hAnsi="Times New Roman" w:cs="Times New Roman"/>
          <w:b/>
          <w:sz w:val="28"/>
          <w:szCs w:val="24"/>
        </w:rPr>
        <w:t>MISCELLANEOUS MATTERS</w:t>
      </w:r>
    </w:p>
    <w:p w14:paraId="35C63365" w14:textId="77777777" w:rsidR="00872B24" w:rsidRPr="00BA2262" w:rsidRDefault="00872B24" w:rsidP="00872B24">
      <w:pPr>
        <w:keepNext/>
        <w:tabs>
          <w:tab w:val="left" w:pos="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5.A.</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INSPECTION AND DISCLOSURE OF INFORMATION RELATING TO MY PHYSICAL OR MENTAL HEALTH</w:t>
      </w:r>
      <w:r w:rsidRPr="00BA2262">
        <w:rPr>
          <w:rFonts w:ascii="Times New Roman" w:hAnsi="Times New Roman" w:cs="Times New Roman"/>
          <w:sz w:val="24"/>
          <w:szCs w:val="24"/>
        </w:rPr>
        <w:t xml:space="preserve">.  Subject to any limitations in this document, my agent has the power and authority to do </w:t>
      </w:r>
      <w:proofErr w:type="gramStart"/>
      <w:r w:rsidRPr="00BA2262">
        <w:rPr>
          <w:rFonts w:ascii="Times New Roman" w:hAnsi="Times New Roman" w:cs="Times New Roman"/>
          <w:sz w:val="24"/>
          <w:szCs w:val="24"/>
        </w:rPr>
        <w:t>all of</w:t>
      </w:r>
      <w:proofErr w:type="gramEnd"/>
      <w:r w:rsidRPr="00BA2262">
        <w:rPr>
          <w:rFonts w:ascii="Times New Roman" w:hAnsi="Times New Roman" w:cs="Times New Roman"/>
          <w:sz w:val="24"/>
          <w:szCs w:val="24"/>
        </w:rPr>
        <w:t xml:space="preserve"> the following: </w:t>
      </w:r>
    </w:p>
    <w:p w14:paraId="0FAE7CDD"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33F8F597"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r w:rsidRPr="00BA2262">
        <w:rPr>
          <w:rFonts w:ascii="Times New Roman" w:hAnsi="Times New Roman" w:cs="Times New Roman"/>
          <w:sz w:val="24"/>
          <w:szCs w:val="24"/>
        </w:rPr>
        <w:t>(1)</w:t>
      </w:r>
      <w:r w:rsidRPr="00BA2262">
        <w:rPr>
          <w:rFonts w:ascii="Times New Roman" w:hAnsi="Times New Roman" w:cs="Times New Roman"/>
          <w:sz w:val="24"/>
          <w:szCs w:val="24"/>
        </w:rPr>
        <w:tab/>
        <w:t xml:space="preserve">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w:t>
      </w:r>
      <w:proofErr w:type="gramStart"/>
      <w:r w:rsidRPr="00BA2262">
        <w:rPr>
          <w:rFonts w:ascii="Times New Roman" w:hAnsi="Times New Roman" w:cs="Times New Roman"/>
          <w:sz w:val="24"/>
          <w:szCs w:val="24"/>
        </w:rPr>
        <w:t>given</w:t>
      </w:r>
      <w:proofErr w:type="gramEnd"/>
      <w:r w:rsidRPr="00BA2262">
        <w:rPr>
          <w:rFonts w:ascii="Times New Roman" w:hAnsi="Times New Roman" w:cs="Times New Roman"/>
          <w:sz w:val="24"/>
          <w:szCs w:val="24"/>
        </w:rPr>
        <w:t xml:space="preserve"> my agent shall be effective immediately, has no expiration date and shall expire only </w:t>
      </w:r>
      <w:proofErr w:type="gramStart"/>
      <w:r w:rsidRPr="00BA2262">
        <w:rPr>
          <w:rFonts w:ascii="Times New Roman" w:hAnsi="Times New Roman" w:cs="Times New Roman"/>
          <w:sz w:val="24"/>
          <w:szCs w:val="24"/>
        </w:rPr>
        <w:t>in the event that</w:t>
      </w:r>
      <w:proofErr w:type="gramEnd"/>
      <w:r w:rsidRPr="00BA2262">
        <w:rPr>
          <w:rFonts w:ascii="Times New Roman" w:hAnsi="Times New Roman" w:cs="Times New Roman"/>
          <w:sz w:val="24"/>
          <w:szCs w:val="24"/>
        </w:rPr>
        <w:t xml:space="preserve"> I revoke the authority in writing and deliver it to my health care provider.</w:t>
      </w:r>
    </w:p>
    <w:p w14:paraId="70F26A62"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1EE82B36"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r w:rsidRPr="00BA2262">
        <w:rPr>
          <w:rFonts w:ascii="Times New Roman" w:hAnsi="Times New Roman" w:cs="Times New Roman"/>
          <w:sz w:val="24"/>
          <w:szCs w:val="24"/>
        </w:rPr>
        <w:t>(2)</w:t>
      </w:r>
      <w:r w:rsidRPr="00BA2262">
        <w:rPr>
          <w:rFonts w:ascii="Times New Roman" w:hAnsi="Times New Roman" w:cs="Times New Roman"/>
          <w:sz w:val="24"/>
          <w:szCs w:val="24"/>
        </w:rPr>
        <w:tab/>
        <w:t xml:space="preserve">Execute on my behalf any releases or other documents that may be required </w:t>
      </w:r>
      <w:proofErr w:type="gramStart"/>
      <w:r w:rsidRPr="00BA2262">
        <w:rPr>
          <w:rFonts w:ascii="Times New Roman" w:hAnsi="Times New Roman" w:cs="Times New Roman"/>
          <w:sz w:val="24"/>
          <w:szCs w:val="24"/>
        </w:rPr>
        <w:t>in order to</w:t>
      </w:r>
      <w:proofErr w:type="gramEnd"/>
      <w:r w:rsidRPr="00BA2262">
        <w:rPr>
          <w:rFonts w:ascii="Times New Roman" w:hAnsi="Times New Roman" w:cs="Times New Roman"/>
          <w:sz w:val="24"/>
          <w:szCs w:val="24"/>
        </w:rPr>
        <w:t xml:space="preserve"> obtain this information; and</w:t>
      </w:r>
    </w:p>
    <w:p w14:paraId="4BCE88F7"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4D69371C"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r w:rsidRPr="00BA2262">
        <w:rPr>
          <w:rFonts w:ascii="Times New Roman" w:hAnsi="Times New Roman" w:cs="Times New Roman"/>
          <w:sz w:val="24"/>
          <w:szCs w:val="24"/>
        </w:rPr>
        <w:t>(3)</w:t>
      </w:r>
      <w:r w:rsidRPr="00BA2262">
        <w:rPr>
          <w:rFonts w:ascii="Times New Roman" w:hAnsi="Times New Roman" w:cs="Times New Roman"/>
          <w:sz w:val="24"/>
          <w:szCs w:val="24"/>
        </w:rPr>
        <w:tab/>
        <w:t>Consent to the disclosure of this information.</w:t>
      </w:r>
    </w:p>
    <w:p w14:paraId="00BF721A" w14:textId="77777777" w:rsidR="005151B4" w:rsidRPr="00BA2262" w:rsidRDefault="005151B4" w:rsidP="005151B4">
      <w:pPr>
        <w:autoSpaceDE w:val="0"/>
        <w:autoSpaceDN w:val="0"/>
        <w:adjustRightInd w:val="0"/>
        <w:spacing w:after="0" w:line="240" w:lineRule="auto"/>
        <w:ind w:left="1440" w:hanging="720"/>
        <w:jc w:val="both"/>
        <w:rPr>
          <w:rFonts w:ascii="Times New Roman" w:hAnsi="Times New Roman" w:cs="Times New Roman"/>
          <w:sz w:val="24"/>
          <w:szCs w:val="24"/>
        </w:rPr>
      </w:pPr>
    </w:p>
    <w:p w14:paraId="4B88F1FD" w14:textId="77777777" w:rsidR="005151B4" w:rsidRPr="00BA2262" w:rsidRDefault="005151B4" w:rsidP="005151B4">
      <w:pPr>
        <w:tabs>
          <w:tab w:val="left" w:pos="720"/>
          <w:tab w:val="left" w:leader="underscore" w:pos="1440"/>
          <w:tab w:val="right" w:leader="underscore" w:pos="9425"/>
        </w:tabs>
        <w:autoSpaceDE w:val="0"/>
        <w:autoSpaceDN w:val="0"/>
        <w:adjustRightInd w:val="0"/>
        <w:spacing w:after="120" w:line="240" w:lineRule="auto"/>
        <w:jc w:val="both"/>
        <w:rPr>
          <w:rFonts w:ascii="Times New Roman" w:eastAsia="Times New Roman" w:hAnsi="Times New Roman" w:cs="Times New Roman"/>
          <w:sz w:val="24"/>
          <w:szCs w:val="24"/>
        </w:rPr>
      </w:pPr>
      <w:r w:rsidRPr="00BA2262">
        <w:rPr>
          <w:rFonts w:ascii="Times New Roman" w:hAnsi="Times New Roman" w:cs="Times New Roman"/>
          <w:sz w:val="24"/>
          <w:szCs w:val="24"/>
        </w:rPr>
        <w:lastRenderedPageBreak/>
        <w:t>5.B.</w:t>
      </w:r>
      <w:r>
        <w:rPr>
          <w:rFonts w:ascii="Times New Roman" w:hAnsi="Times New Roman" w:cs="Times New Roman"/>
          <w:sz w:val="24"/>
          <w:szCs w:val="24"/>
        </w:rPr>
        <w:tab/>
      </w:r>
      <w:r w:rsidRPr="00B35DB6">
        <w:rPr>
          <w:rFonts w:ascii="Times New Roman" w:hAnsi="Times New Roman" w:cs="Times New Roman"/>
          <w:b/>
          <w:bCs/>
          <w:sz w:val="24"/>
          <w:szCs w:val="24"/>
        </w:rPr>
        <w:t>CAPACITY OF MY AGENT</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In the event there is a question of my agent’s capacity, my agent shall be deemed incapacitated by the  </w:t>
      </w:r>
      <w:r w:rsidRPr="00F7313C">
        <w:rPr>
          <w:rFonts w:ascii="Times New Roman" w:eastAsia="Times New Roman" w:hAnsi="Times New Roman" w:cs="Times New Roman"/>
          <w:sz w:val="24"/>
          <w:szCs w:val="24"/>
        </w:rPr>
        <w:t xml:space="preserve">signing of a written statement by </w:t>
      </w:r>
      <w:r>
        <w:rPr>
          <w:rFonts w:ascii="Times New Roman" w:eastAsia="Times New Roman" w:hAnsi="Times New Roman" w:cs="Times New Roman"/>
          <w:sz w:val="24"/>
          <w:szCs w:val="24"/>
        </w:rPr>
        <w:t>his or her</w:t>
      </w:r>
      <w:r w:rsidRPr="00F7313C">
        <w:rPr>
          <w:rFonts w:ascii="Times New Roman" w:eastAsia="Times New Roman" w:hAnsi="Times New Roman" w:cs="Times New Roman"/>
          <w:sz w:val="24"/>
          <w:szCs w:val="24"/>
        </w:rPr>
        <w:t xml:space="preserve"> regular physician, or by a physician who has treated </w:t>
      </w:r>
      <w:r>
        <w:rPr>
          <w:rFonts w:ascii="Times New Roman" w:eastAsia="Times New Roman" w:hAnsi="Times New Roman" w:cs="Times New Roman"/>
          <w:sz w:val="24"/>
          <w:szCs w:val="24"/>
        </w:rPr>
        <w:t>him or her</w:t>
      </w:r>
      <w:r w:rsidRPr="00F7313C">
        <w:rPr>
          <w:rFonts w:ascii="Times New Roman" w:eastAsia="Times New Roman" w:hAnsi="Times New Roman" w:cs="Times New Roman"/>
          <w:sz w:val="24"/>
          <w:szCs w:val="24"/>
        </w:rPr>
        <w:t xml:space="preserve"> within one year preceding the date of such signing, or by a licensed psychologist or psychiatrist, certifying that </w:t>
      </w:r>
      <w:r>
        <w:rPr>
          <w:rFonts w:ascii="Times New Roman" w:eastAsia="Times New Roman" w:hAnsi="Times New Roman" w:cs="Times New Roman"/>
          <w:sz w:val="24"/>
          <w:szCs w:val="24"/>
        </w:rPr>
        <w:t>he or she is</w:t>
      </w:r>
      <w:r w:rsidRPr="00F7313C">
        <w:rPr>
          <w:rFonts w:ascii="Times New Roman" w:eastAsia="Times New Roman" w:hAnsi="Times New Roman" w:cs="Times New Roman"/>
          <w:sz w:val="24"/>
          <w:szCs w:val="24"/>
        </w:rPr>
        <w:t xml:space="preserve"> suffering from diminished capacity that would preclude </w:t>
      </w:r>
      <w:r>
        <w:rPr>
          <w:rFonts w:ascii="Times New Roman" w:eastAsia="Times New Roman" w:hAnsi="Times New Roman" w:cs="Times New Roman"/>
          <w:sz w:val="24"/>
          <w:szCs w:val="24"/>
        </w:rPr>
        <w:t>them</w:t>
      </w:r>
      <w:r w:rsidRPr="00F7313C">
        <w:rPr>
          <w:rFonts w:ascii="Times New Roman" w:eastAsia="Times New Roman" w:hAnsi="Times New Roman" w:cs="Times New Roman"/>
          <w:sz w:val="24"/>
          <w:szCs w:val="24"/>
        </w:rPr>
        <w:t xml:space="preserve"> from </w:t>
      </w:r>
      <w:r>
        <w:rPr>
          <w:rFonts w:ascii="Times New Roman" w:eastAsia="Times New Roman" w:hAnsi="Times New Roman" w:cs="Times New Roman"/>
          <w:sz w:val="24"/>
          <w:szCs w:val="24"/>
        </w:rPr>
        <w:t>attending to</w:t>
      </w:r>
      <w:r w:rsidRPr="00F7313C">
        <w:rPr>
          <w:rFonts w:ascii="Times New Roman" w:eastAsia="Times New Roman" w:hAnsi="Times New Roman" w:cs="Times New Roman"/>
          <w:sz w:val="24"/>
          <w:szCs w:val="24"/>
        </w:rPr>
        <w:t xml:space="preserve"> my </w:t>
      </w:r>
      <w:r>
        <w:rPr>
          <w:rFonts w:ascii="Times New Roman" w:eastAsia="Times New Roman" w:hAnsi="Times New Roman" w:cs="Times New Roman"/>
          <w:sz w:val="24"/>
          <w:szCs w:val="24"/>
        </w:rPr>
        <w:t>health care matters</w:t>
      </w:r>
      <w:r w:rsidRPr="00F7313C">
        <w:rPr>
          <w:rFonts w:ascii="Times New Roman" w:eastAsia="Times New Roman" w:hAnsi="Times New Roman" w:cs="Times New Roman"/>
          <w:sz w:val="24"/>
          <w:szCs w:val="24"/>
        </w:rPr>
        <w:t xml:space="preserve"> in a competent manner</w:t>
      </w:r>
      <w:r>
        <w:rPr>
          <w:rFonts w:ascii="Times New Roman" w:eastAsia="Times New Roman" w:hAnsi="Times New Roman" w:cs="Times New Roman"/>
          <w:sz w:val="24"/>
          <w:szCs w:val="24"/>
        </w:rPr>
        <w:t>.</w:t>
      </w:r>
    </w:p>
    <w:p w14:paraId="5873FCAB"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74B1219B" w14:textId="10B9AD1C" w:rsidR="00872B24" w:rsidRPr="00BA2262" w:rsidRDefault="00872B24" w:rsidP="00872B24">
      <w:pPr>
        <w:keepNext/>
        <w:tabs>
          <w:tab w:val="left" w:pos="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5.</w:t>
      </w:r>
      <w:r w:rsidR="005151B4">
        <w:rPr>
          <w:rFonts w:ascii="Times New Roman" w:hAnsi="Times New Roman" w:cs="Times New Roman"/>
          <w:sz w:val="24"/>
          <w:szCs w:val="24"/>
        </w:rPr>
        <w:t>C</w:t>
      </w:r>
      <w:r w:rsidRPr="00BA2262">
        <w:rPr>
          <w:rFonts w:ascii="Times New Roman" w:hAnsi="Times New Roman" w:cs="Times New Roman"/>
          <w:sz w:val="24"/>
          <w:szCs w:val="24"/>
        </w:rPr>
        <w:t>.</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SIGNING DOCUMENTS, WAIVERS, AND RELEASES</w:t>
      </w:r>
      <w:r w:rsidRPr="00BA2262">
        <w:rPr>
          <w:rFonts w:ascii="Times New Roman" w:hAnsi="Times New Roman" w:cs="Times New Roman"/>
          <w:sz w:val="24"/>
          <w:szCs w:val="24"/>
        </w:rPr>
        <w:t xml:space="preserve">.  When </w:t>
      </w:r>
      <w:proofErr w:type="gramStart"/>
      <w:r w:rsidRPr="00BA2262">
        <w:rPr>
          <w:rFonts w:ascii="Times New Roman" w:hAnsi="Times New Roman" w:cs="Times New Roman"/>
          <w:sz w:val="24"/>
          <w:szCs w:val="24"/>
        </w:rPr>
        <w:t>necessary</w:t>
      </w:r>
      <w:proofErr w:type="gramEnd"/>
      <w:r w:rsidRPr="00BA2262">
        <w:rPr>
          <w:rFonts w:ascii="Times New Roman" w:hAnsi="Times New Roman" w:cs="Times New Roman"/>
          <w:sz w:val="24"/>
          <w:szCs w:val="24"/>
        </w:rPr>
        <w:t xml:space="preserve"> to implement the health care decisions that my agent is authorized by this document to make, my agent has the power and authority to execute on my behalf </w:t>
      </w:r>
      <w:proofErr w:type="gramStart"/>
      <w:r w:rsidRPr="00BA2262">
        <w:rPr>
          <w:rFonts w:ascii="Times New Roman" w:hAnsi="Times New Roman" w:cs="Times New Roman"/>
          <w:sz w:val="24"/>
          <w:szCs w:val="24"/>
        </w:rPr>
        <w:t>all of</w:t>
      </w:r>
      <w:proofErr w:type="gramEnd"/>
      <w:r w:rsidRPr="00BA2262">
        <w:rPr>
          <w:rFonts w:ascii="Times New Roman" w:hAnsi="Times New Roman" w:cs="Times New Roman"/>
          <w:sz w:val="24"/>
          <w:szCs w:val="24"/>
        </w:rPr>
        <w:t xml:space="preserve"> the following: </w:t>
      </w:r>
    </w:p>
    <w:p w14:paraId="4A633051"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5A417AC0" w14:textId="77777777" w:rsidR="00872B24" w:rsidRPr="00BA2262" w:rsidRDefault="00872B24" w:rsidP="00872B24">
      <w:pPr>
        <w:keepNext/>
        <w:keepLines/>
        <w:autoSpaceDE w:val="0"/>
        <w:autoSpaceDN w:val="0"/>
        <w:adjustRightInd w:val="0"/>
        <w:spacing w:after="0" w:line="240" w:lineRule="auto"/>
        <w:ind w:left="1440" w:hanging="720"/>
        <w:jc w:val="both"/>
        <w:rPr>
          <w:rFonts w:ascii="Times New Roman" w:hAnsi="Times New Roman" w:cs="Times New Roman"/>
          <w:sz w:val="24"/>
          <w:szCs w:val="24"/>
        </w:rPr>
      </w:pPr>
      <w:r w:rsidRPr="00BA2262">
        <w:rPr>
          <w:rFonts w:ascii="Times New Roman" w:hAnsi="Times New Roman" w:cs="Times New Roman"/>
          <w:sz w:val="24"/>
          <w:szCs w:val="24"/>
        </w:rPr>
        <w:t>(1)</w:t>
      </w:r>
      <w:r w:rsidRPr="00BA2262">
        <w:rPr>
          <w:rFonts w:ascii="Times New Roman" w:hAnsi="Times New Roman" w:cs="Times New Roman"/>
          <w:sz w:val="24"/>
          <w:szCs w:val="24"/>
        </w:rPr>
        <w:tab/>
        <w:t>Documents titled or purporting to be a "Refusal to Permit Treatment" and "Leaving Hospital Against Medical Advice" and;</w:t>
      </w:r>
    </w:p>
    <w:p w14:paraId="1D0F0419" w14:textId="77777777" w:rsidR="00872B24" w:rsidRPr="00BA2262" w:rsidRDefault="00872B24" w:rsidP="00872B24">
      <w:pPr>
        <w:keepNext/>
        <w:keepLines/>
        <w:autoSpaceDE w:val="0"/>
        <w:autoSpaceDN w:val="0"/>
        <w:adjustRightInd w:val="0"/>
        <w:spacing w:after="0" w:line="240" w:lineRule="auto"/>
        <w:ind w:left="1440" w:hanging="720"/>
        <w:jc w:val="both"/>
        <w:rPr>
          <w:rFonts w:ascii="Times New Roman" w:hAnsi="Times New Roman" w:cs="Times New Roman"/>
          <w:sz w:val="24"/>
          <w:szCs w:val="24"/>
        </w:rPr>
      </w:pPr>
    </w:p>
    <w:p w14:paraId="641CFF95"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(2)</w:t>
      </w:r>
      <w:r w:rsidRPr="00BA2262">
        <w:rPr>
          <w:rFonts w:ascii="Times New Roman" w:hAnsi="Times New Roman" w:cs="Times New Roman"/>
          <w:sz w:val="24"/>
          <w:szCs w:val="24"/>
        </w:rPr>
        <w:tab/>
        <w:t>Any necessary waiver or release from liability required by a hospital or physician.</w:t>
      </w:r>
    </w:p>
    <w:p w14:paraId="4785E26D"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64C4DA1" w14:textId="3D6C6518" w:rsidR="00872B24" w:rsidRPr="00BA2262" w:rsidRDefault="00872B24" w:rsidP="00872B24">
      <w:pPr>
        <w:keepNext/>
        <w:autoSpaceDE w:val="0"/>
        <w:autoSpaceDN w:val="0"/>
        <w:adjustRightInd w:val="0"/>
        <w:spacing w:after="0" w:line="240" w:lineRule="auto"/>
        <w:jc w:val="both"/>
        <w:rPr>
          <w:rFonts w:ascii="Times New Roman" w:eastAsia="Times New Roman" w:hAnsi="Times New Roman" w:cs="Times New Roman"/>
          <w:sz w:val="20"/>
          <w:szCs w:val="24"/>
        </w:rPr>
      </w:pPr>
      <w:r w:rsidRPr="00BA2262">
        <w:rPr>
          <w:rFonts w:ascii="Times New Roman" w:hAnsi="Times New Roman" w:cs="Times New Roman"/>
          <w:sz w:val="24"/>
          <w:szCs w:val="24"/>
        </w:rPr>
        <w:t>5.</w:t>
      </w:r>
      <w:r w:rsidR="005151B4">
        <w:rPr>
          <w:rFonts w:ascii="Times New Roman" w:hAnsi="Times New Roman" w:cs="Times New Roman"/>
          <w:sz w:val="24"/>
          <w:szCs w:val="24"/>
        </w:rPr>
        <w:t>D</w:t>
      </w:r>
      <w:r w:rsidRPr="00BA2262">
        <w:rPr>
          <w:rFonts w:ascii="Times New Roman" w:hAnsi="Times New Roman" w:cs="Times New Roman"/>
          <w:sz w:val="24"/>
          <w:szCs w:val="24"/>
        </w:rPr>
        <w:t>.</w:t>
      </w:r>
      <w:r w:rsidRPr="00BA2262">
        <w:rPr>
          <w:rFonts w:ascii="Times New Roman" w:hAnsi="Times New Roman" w:cs="Times New Roman"/>
          <w:sz w:val="24"/>
          <w:szCs w:val="24"/>
        </w:rPr>
        <w:tab/>
      </w:r>
      <w:r w:rsidRPr="00BA2262">
        <w:rPr>
          <w:rFonts w:ascii="Times New Roman" w:eastAsia="Times New Roman" w:hAnsi="Times New Roman" w:cs="Times New Roman"/>
          <w:b/>
          <w:sz w:val="24"/>
          <w:szCs w:val="24"/>
        </w:rPr>
        <w:t>EFFECT OF A COPY</w:t>
      </w:r>
      <w:r w:rsidRPr="00BA2262">
        <w:rPr>
          <w:rFonts w:ascii="Times New Roman" w:hAnsi="Times New Roman" w:cs="Times New Roman"/>
          <w:sz w:val="24"/>
          <w:szCs w:val="24"/>
        </w:rPr>
        <w:t>.  A copy of this form has the same effect as the original.</w:t>
      </w:r>
    </w:p>
    <w:p w14:paraId="684B181D"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23E90FD7" w14:textId="4F880C6A"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b/>
        <w:t xml:space="preserve">This Advance Health Care Directive is executed by me on </w:t>
      </w:r>
      <w:bookmarkStart w:id="722" w:name="HDSTE1db"/>
      <w:bookmarkStart w:id="723" w:name="HDNDE1db"/>
      <w:bookmarkEnd w:id="722"/>
      <w:bookmarkEnd w:id="723"/>
      <w:sdt>
        <w:sdtPr>
          <w:rPr>
            <w:rFonts w:ascii="Times New Roman" w:hAnsi="Times New Roman" w:cs="Times New Roman"/>
            <w:sz w:val="24"/>
            <w:szCs w:val="24"/>
          </w:rPr>
          <w:tag w:val="HD:1.185.0.0:73449aa5-743f-4dbe-93a7-106b650f6413"/>
          <w:id w:val="1896626342"/>
          <w:placeholder>
            <w:docPart w:val="BE214241A83443EDB44C5BE7300D9F6E"/>
          </w:placeholder>
        </w:sdtPr>
        <w:sdtContent>
          <w:r>
            <w:rPr>
              <w:rFonts w:ascii="Times New Roman" w:hAnsi="Times New Roman" w:cs="Times New Roman"/>
              <w:noProof/>
              <w:sz w:val="24"/>
              <w:szCs w:val="24"/>
            </w:rPr>
            <w:t>[</w:t>
          </w:r>
          <w:r w:rsidRPr="0079287C">
            <w:rPr>
              <w:rFonts w:ascii="Times New Roman" w:hAnsi="Times New Roman" w:cs="Times New Roman"/>
              <w:noProof/>
              <w:color w:val="0000FF"/>
              <w:sz w:val="24"/>
              <w:szCs w:val="24"/>
            </w:rPr>
            <w:t>SigningDate:Mmmm d, yyyy</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in </w:t>
      </w:r>
      <w:bookmarkStart w:id="724" w:name="HDSTE1dc"/>
      <w:bookmarkEnd w:id="724"/>
      <w:sdt>
        <w:sdtPr>
          <w:rPr>
            <w:rFonts w:ascii="Times New Roman" w:hAnsi="Times New Roman" w:cs="Times New Roman"/>
            <w:sz w:val="24"/>
            <w:szCs w:val="24"/>
          </w:rPr>
          <w:tag w:val="HD:1.190.0.0:de05ed5b-aec3-4fa5-ab3e-f3101e14ed6f"/>
          <w:id w:val="-587234834"/>
          <w:placeholder>
            <w:docPart w:val="CB7DB7989DEA44B7B182C7F27655CAAA"/>
          </w:placeholder>
        </w:sdtPr>
        <w:sdtContent>
          <w:r w:rsidR="00CF7785">
            <w:rPr>
              <w:rFonts w:ascii="Times New Roman" w:hAnsi="Times New Roman" w:cs="Times New Roman"/>
              <w:noProof/>
              <w:sz w:val="24"/>
              <w:szCs w:val="24"/>
            </w:rPr>
            <w:t>[</w:t>
          </w:r>
          <w:r w:rsidR="00CF7785" w:rsidRPr="00CF7785">
            <w:rPr>
              <w:rFonts w:ascii="Times New Roman" w:hAnsi="Times New Roman" w:cs="Times New Roman"/>
              <w:noProof/>
              <w:color w:val="0000FF"/>
              <w:sz w:val="24"/>
              <w:szCs w:val="24"/>
            </w:rPr>
            <w:t>SigningCityActual</w:t>
          </w:r>
          <w:r w:rsidR="00CF7785">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t>
      </w:r>
      <w:bookmarkStart w:id="725" w:name="HDSTE1dd"/>
      <w:bookmarkStart w:id="726" w:name="HDNDE1dd"/>
      <w:bookmarkEnd w:id="725"/>
      <w:bookmarkEnd w:id="726"/>
      <w:sdt>
        <w:sdtPr>
          <w:rPr>
            <w:rFonts w:ascii="Times New Roman" w:hAnsi="Times New Roman" w:cs="Times New Roman"/>
            <w:sz w:val="24"/>
            <w:szCs w:val="24"/>
          </w:rPr>
          <w:tag w:val="HD:1.185.0.0:86916787-a803-47ea-9102-629b0ada9713"/>
          <w:id w:val="2101223049"/>
          <w:placeholder>
            <w:docPart w:val="906E178EED5A485FA7B3746870995C1F"/>
          </w:placeholder>
        </w:sdtPr>
        <w:sdtContent>
          <w:r>
            <w:rPr>
              <w:rFonts w:ascii="Times New Roman" w:hAnsi="Times New Roman" w:cs="Times New Roman"/>
              <w:noProof/>
              <w:sz w:val="24"/>
              <w:szCs w:val="24"/>
            </w:rPr>
            <w:t>[</w:t>
          </w:r>
          <w:r w:rsidRPr="0079287C">
            <w:rPr>
              <w:rFonts w:ascii="Times New Roman" w:hAnsi="Times New Roman" w:cs="Times New Roman"/>
              <w:noProof/>
              <w:color w:val="0000FF"/>
              <w:sz w:val="24"/>
              <w:szCs w:val="24"/>
            </w:rPr>
            <w:t>SigningState.State Name:Like This</w:t>
          </w:r>
          <w:r>
            <w:rPr>
              <w:rFonts w:ascii="Times New Roman" w:hAnsi="Times New Roman" w:cs="Times New Roman"/>
              <w:noProof/>
              <w:sz w:val="24"/>
              <w:szCs w:val="24"/>
            </w:rPr>
            <w:t>]</w:t>
          </w:r>
        </w:sdtContent>
      </w:sdt>
      <w:r w:rsidRPr="00BA2262">
        <w:rPr>
          <w:rFonts w:ascii="Times New Roman" w:hAnsi="Times New Roman" w:cs="Times New Roman"/>
          <w:sz w:val="24"/>
          <w:szCs w:val="24"/>
        </w:rPr>
        <w:t>.</w:t>
      </w:r>
    </w:p>
    <w:p w14:paraId="3F1175E2"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BE44395"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F0174DC" w14:textId="77777777" w:rsidR="00872B24" w:rsidRPr="00BA2262" w:rsidRDefault="00872B24" w:rsidP="00872B24">
      <w:pPr>
        <w:keepNext/>
        <w:keepLines/>
        <w:tabs>
          <w:tab w:val="left" w:pos="-1620"/>
        </w:tabs>
        <w:autoSpaceDE w:val="0"/>
        <w:autoSpaceDN w:val="0"/>
        <w:adjustRightInd w:val="0"/>
        <w:spacing w:after="0" w:line="240" w:lineRule="auto"/>
        <w:ind w:left="468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w:t>
      </w:r>
    </w:p>
    <w:bookmarkStart w:id="727" w:name="HDNDE1de" w:displacedByCustomXml="next"/>
    <w:bookmarkEnd w:id="727" w:displacedByCustomXml="next"/>
    <w:bookmarkStart w:id="728" w:name="HDSTE1de" w:displacedByCustomXml="next"/>
    <w:bookmarkEnd w:id="728" w:displacedByCustomXml="next"/>
    <w:sdt>
      <w:sdtPr>
        <w:rPr>
          <w:rFonts w:ascii="Times New Roman" w:hAnsi="Times New Roman" w:cs="Times New Roman"/>
          <w:sz w:val="24"/>
          <w:szCs w:val="24"/>
        </w:rPr>
        <w:tag w:val="HD:1.185.0.0:fedb0b0f-6708-46aa-b5b4-fee9098f4257"/>
        <w:id w:val="963784149"/>
        <w:placeholder>
          <w:docPart w:val="64E7C8083314457CA6561B129F342312"/>
        </w:placeholder>
      </w:sdtPr>
      <w:sdtContent>
        <w:p w14:paraId="15ECEB93" w14:textId="4EFAED6B" w:rsidR="00872B24" w:rsidRPr="00BA2262" w:rsidRDefault="003B23AF" w:rsidP="00872B24">
          <w:pPr>
            <w:keepNext/>
            <w:tabs>
              <w:tab w:val="left" w:pos="-1620"/>
            </w:tabs>
            <w:autoSpaceDE w:val="0"/>
            <w:autoSpaceDN w:val="0"/>
            <w:adjustRightInd w:val="0"/>
            <w:spacing w:after="120" w:line="240" w:lineRule="auto"/>
            <w:ind w:left="4680"/>
            <w:jc w:val="both"/>
            <w:rPr>
              <w:rFonts w:ascii="Times New Roman" w:hAnsi="Times New Roman" w:cs="Times New Roman"/>
              <w:sz w:val="24"/>
              <w:szCs w:val="24"/>
            </w:rPr>
          </w:pPr>
          <w:r>
            <w:rPr>
              <w:rFonts w:ascii="Times New Roman" w:hAnsi="Times New Roman" w:cs="Times New Roman"/>
              <w:noProof/>
              <w:sz w:val="24"/>
              <w:szCs w:val="24"/>
            </w:rPr>
            <w:t>{{PrimaryNameSigningUse}}</w:t>
          </w:r>
        </w:p>
      </w:sdtContent>
    </w:sdt>
    <w:p w14:paraId="3D161D1A"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b/>
          <w:sz w:val="24"/>
          <w:szCs w:val="24"/>
        </w:rPr>
      </w:pPr>
    </w:p>
    <w:p w14:paraId="5ADC3B75" w14:textId="77777777" w:rsidR="00C245B4" w:rsidRPr="00BA2262" w:rsidRDefault="00C245B4" w:rsidP="00C245B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4DE1D191" w14:textId="77777777" w:rsidR="00C245B4" w:rsidRDefault="00000000" w:rsidP="00C245B4">
      <w:pPr>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dc7e72a7-a2ab-472a-8dde-faf549541e2a"/>
          <w:id w:val="-461494557"/>
          <w:placeholder>
            <w:docPart w:val="0C83E7C6CCA54BFF8B106DDC23E23B50"/>
          </w:placeholder>
        </w:sdtPr>
        <w:sdtContent>
          <w:r w:rsidR="00C245B4">
            <w:rPr>
              <w:rFonts w:ascii="Times New Roman" w:eastAsia="Times New Roman" w:hAnsi="Times New Roman" w:cs="Times New Roman"/>
              <w:noProof/>
              <w:sz w:val="24"/>
              <w:szCs w:val="24"/>
            </w:rPr>
            <w:t>[</w:t>
          </w:r>
          <w:r w:rsidR="00C245B4" w:rsidRPr="007764DE">
            <w:rPr>
              <w:rFonts w:ascii="Times New Roman" w:eastAsia="Times New Roman" w:hAnsi="Times New Roman" w:cs="Times New Roman"/>
              <w:noProof/>
              <w:color w:val="008B8B"/>
              <w:sz w:val="24"/>
              <w:szCs w:val="24"/>
            </w:rPr>
            <w:t>SET varDocSigningName TO PrimaryNameSigningUse</w:t>
          </w:r>
          <w:r w:rsidR="00C245B4">
            <w:rPr>
              <w:rFonts w:ascii="Times New Roman" w:eastAsia="Times New Roman" w:hAnsi="Times New Roman" w:cs="Times New Roman"/>
              <w:noProof/>
              <w:sz w:val="24"/>
              <w:szCs w:val="24"/>
            </w:rPr>
            <w:t>]</w:t>
          </w:r>
        </w:sdtContent>
      </w:sdt>
      <w:sdt>
        <w:sdtPr>
          <w:rPr>
            <w:rFonts w:ascii="Times New Roman" w:eastAsia="Times New Roman" w:hAnsi="Times New Roman" w:cs="Times New Roman"/>
            <w:sz w:val="24"/>
            <w:szCs w:val="24"/>
          </w:rPr>
          <w:tag w:val="HD:1.190.0.0:fd5254c7-cb3f-4ed2-8c24-83fcbe383b8a"/>
          <w:id w:val="-1493092639"/>
          <w:placeholder>
            <w:docPart w:val="287D811CED1C474E9B2BBCD568960053"/>
          </w:placeholder>
        </w:sdtPr>
        <w:sdtContent>
          <w:r w:rsidR="00C245B4">
            <w:rPr>
              <w:rFonts w:ascii="Times New Roman" w:eastAsia="Times New Roman" w:hAnsi="Times New Roman" w:cs="Times New Roman"/>
              <w:noProof/>
              <w:sz w:val="24"/>
              <w:szCs w:val="24"/>
            </w:rPr>
            <w:t>[</w:t>
          </w:r>
          <w:r w:rsidR="00C245B4" w:rsidRPr="008240C3">
            <w:rPr>
              <w:rFonts w:ascii="Times New Roman" w:eastAsia="Times New Roman" w:hAnsi="Times New Roman" w:cs="Times New Roman"/>
              <w:noProof/>
              <w:color w:val="008B8B"/>
              <w:sz w:val="24"/>
              <w:szCs w:val="24"/>
            </w:rPr>
            <w:t>SET varDocName TO "Advance Health Care Directive"</w:t>
          </w:r>
          <w:r w:rsidR="00C245B4">
            <w:rPr>
              <w:rFonts w:ascii="Times New Roman" w:eastAsia="Times New Roman" w:hAnsi="Times New Roman" w:cs="Times New Roman"/>
              <w:noProof/>
              <w:sz w:val="24"/>
              <w:szCs w:val="24"/>
            </w:rPr>
            <w:t>]</w:t>
          </w:r>
        </w:sdtContent>
      </w:sdt>
      <w:sdt>
        <w:sdtPr>
          <w:rPr>
            <w:rFonts w:ascii="Times New Roman" w:eastAsia="Times New Roman" w:hAnsi="Times New Roman" w:cs="Times New Roman"/>
            <w:sz w:val="24"/>
            <w:szCs w:val="24"/>
          </w:rPr>
          <w:tag w:val="HD:1.190.0.0:c13fc1db-f9c2-4ea6-a517-751abc9d1977"/>
          <w:id w:val="-1770231206"/>
          <w:placeholder>
            <w:docPart w:val="8A4D6BD9926F4D22AB9FF0750E9D2EEC"/>
          </w:placeholder>
        </w:sdtPr>
        <w:sdtContent>
          <w:r w:rsidR="00C245B4">
            <w:rPr>
              <w:rFonts w:ascii="Times New Roman" w:eastAsia="Times New Roman" w:hAnsi="Times New Roman" w:cs="Times New Roman"/>
              <w:noProof/>
              <w:sz w:val="24"/>
              <w:szCs w:val="24"/>
            </w:rPr>
            <w:t>[</w:t>
          </w:r>
          <w:r w:rsidR="00C245B4" w:rsidRPr="008240C3">
            <w:rPr>
              <w:rFonts w:ascii="Times New Roman" w:eastAsia="Times New Roman" w:hAnsi="Times New Roman" w:cs="Times New Roman"/>
              <w:noProof/>
              <w:color w:val="008B8B"/>
              <w:sz w:val="24"/>
              <w:szCs w:val="24"/>
            </w:rPr>
            <w:t>SET varDocPages TO "7"</w:t>
          </w:r>
          <w:r w:rsidR="00C245B4">
            <w:rPr>
              <w:rFonts w:ascii="Times New Roman" w:eastAsia="Times New Roman" w:hAnsi="Times New Roman" w:cs="Times New Roman"/>
              <w:noProof/>
              <w:sz w:val="24"/>
              <w:szCs w:val="24"/>
            </w:rPr>
            <w:t>]</w:t>
          </w:r>
        </w:sdtContent>
      </w:sdt>
      <w:sdt>
        <w:sdtPr>
          <w:rPr>
            <w:rFonts w:ascii="Times New Roman" w:eastAsia="Times New Roman" w:hAnsi="Times New Roman" w:cs="Times New Roman"/>
            <w:sz w:val="24"/>
            <w:szCs w:val="24"/>
          </w:rPr>
          <w:tag w:val="HD:1.190.0.0:2c6d5020-f884-4a64-ae67-99a2d0ba780f"/>
          <w:id w:val="1461533626"/>
          <w:placeholder>
            <w:docPart w:val="8EFF8B6220994485AFFD174C37A1CB94"/>
          </w:placeholder>
        </w:sdtPr>
        <w:sdtContent>
          <w:r w:rsidR="00C245B4">
            <w:rPr>
              <w:rFonts w:ascii="Times New Roman" w:eastAsia="Times New Roman" w:hAnsi="Times New Roman" w:cs="Times New Roman"/>
              <w:noProof/>
              <w:sz w:val="24"/>
              <w:szCs w:val="24"/>
            </w:rPr>
            <w:t>[</w:t>
          </w:r>
          <w:r w:rsidR="00C245B4" w:rsidRPr="008240C3">
            <w:rPr>
              <w:rFonts w:ascii="Times New Roman" w:eastAsia="Times New Roman" w:hAnsi="Times New Roman" w:cs="Times New Roman"/>
              <w:noProof/>
              <w:color w:val="004080"/>
              <w:sz w:val="24"/>
              <w:szCs w:val="24"/>
            </w:rPr>
            <w:t> </w:t>
          </w:r>
          <w:r w:rsidR="00C245B4" w:rsidRPr="008240C3">
            <w:rPr>
              <w:rFonts w:ascii="Times New Roman" w:eastAsia="Times New Roman" w:hAnsi="Times New Roman" w:cs="Times New Roman"/>
              <w:noProof/>
              <w:color w:val="004080"/>
              <w:position w:val="-4"/>
              <w:sz w:val="24"/>
              <w:szCs w:val="24"/>
            </w:rPr>
            <w:drawing>
              <wp:inline distT="0" distB="0" distL="0" distR="0" wp14:anchorId="6B3199B7" wp14:editId="68E2ECDA">
                <wp:extent cx="152381" cy="152381"/>
                <wp:effectExtent l="0" t="0" r="635" b="635"/>
                <wp:docPr id="260261949" name="Picture 10"/>
                <wp:cNvGraphicFramePr/>
                <a:graphic xmlns:a="http://schemas.openxmlformats.org/drawingml/2006/main">
                  <a:graphicData uri="http://schemas.openxmlformats.org/drawingml/2006/picture">
                    <pic:pic xmlns:pic="http://schemas.openxmlformats.org/drawingml/2006/picture">
                      <pic:nvPicPr>
                        <pic:cNvPr id="2022980546"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C245B4" w:rsidRPr="008240C3">
            <w:rPr>
              <w:rFonts w:ascii="Times New Roman" w:eastAsia="Times New Roman" w:hAnsi="Times New Roman" w:cs="Times New Roman"/>
              <w:noProof/>
              <w:color w:val="004080"/>
              <w:position w:val="-4"/>
              <w:sz w:val="24"/>
              <w:szCs w:val="24"/>
            </w:rPr>
            <w:t> </w:t>
          </w:r>
          <w:r w:rsidR="00C245B4" w:rsidRPr="008240C3">
            <w:rPr>
              <w:rFonts w:ascii="Times New Roman" w:eastAsia="Times New Roman" w:hAnsi="Times New Roman" w:cs="Times New Roman"/>
              <w:noProof/>
              <w:color w:val="004080"/>
              <w:sz w:val="24"/>
              <w:szCs w:val="24"/>
            </w:rPr>
            <w:t>NotaryAcknHawaii.docx </w:t>
          </w:r>
          <w:r w:rsidR="00C245B4">
            <w:rPr>
              <w:rFonts w:ascii="Times New Roman" w:eastAsia="Times New Roman" w:hAnsi="Times New Roman" w:cs="Times New Roman"/>
              <w:noProof/>
              <w:sz w:val="24"/>
              <w:szCs w:val="24"/>
            </w:rPr>
            <w:t>]</w:t>
          </w:r>
        </w:sdtContent>
      </w:sdt>
    </w:p>
    <w:p w14:paraId="7EE4C226" w14:textId="16FF7499" w:rsidR="003D192F" w:rsidRPr="00ED2C89" w:rsidRDefault="003D192F" w:rsidP="00515B83">
      <w:pPr>
        <w:tabs>
          <w:tab w:val="center" w:pos="4680"/>
        </w:tabs>
        <w:suppressAutoHyphens/>
        <w:spacing w:after="120" w:line="240" w:lineRule="auto"/>
        <w:rPr>
          <w:rFonts w:ascii="Times New Roman" w:hAnsi="Times New Roman" w:cs="Times New Roman"/>
          <w:spacing w:val="-3"/>
          <w:sz w:val="24"/>
          <w:szCs w:val="24"/>
        </w:rPr>
      </w:pPr>
    </w:p>
    <w:p w14:paraId="418EE86F" w14:textId="77777777" w:rsidR="00CD701A" w:rsidRDefault="00CD701A" w:rsidP="00BA2262">
      <w:pPr>
        <w:tabs>
          <w:tab w:val="left" w:pos="540"/>
          <w:tab w:val="left" w:pos="5940"/>
        </w:tabs>
        <w:autoSpaceDE w:val="0"/>
        <w:autoSpaceDN w:val="0"/>
        <w:adjustRightInd w:val="0"/>
        <w:spacing w:after="0" w:line="240" w:lineRule="auto"/>
        <w:jc w:val="both"/>
        <w:rPr>
          <w:rFonts w:ascii="Times New Roman" w:hAnsi="Times New Roman" w:cs="Times New Roman"/>
          <w:sz w:val="24"/>
          <w:szCs w:val="24"/>
        </w:rPr>
        <w:sectPr w:rsidR="00CD701A" w:rsidSect="00F70B9F">
          <w:headerReference w:type="default" r:id="rId142"/>
          <w:footerReference w:type="default" r:id="rId143"/>
          <w:type w:val="continuous"/>
          <w:pgSz w:w="12240" w:h="15840"/>
          <w:pgMar w:top="1440" w:right="1440" w:bottom="1440" w:left="1440" w:header="432" w:footer="432" w:gutter="0"/>
          <w:pgNumType w:start="1"/>
          <w:cols w:space="720"/>
          <w:noEndnote/>
          <w:titlePg/>
        </w:sectPr>
      </w:pPr>
    </w:p>
    <w:p w14:paraId="2277B2A2" w14:textId="77777777" w:rsidR="00CD701A" w:rsidRDefault="00000000" w:rsidP="00CD701A">
      <w:pPr>
        <w:tabs>
          <w:tab w:val="left" w:pos="540"/>
          <w:tab w:val="left" w:pos="5940"/>
        </w:tabs>
        <w:autoSpaceDE w:val="0"/>
        <w:autoSpaceDN w:val="0"/>
        <w:adjustRightInd w:val="0"/>
        <w:spacing w:after="0" w:line="240" w:lineRule="auto"/>
        <w:jc w:val="both"/>
        <w:rPr>
          <w:rFonts w:ascii="Times New Roman Bold" w:hAnsi="Times New Roman Bold"/>
          <w:b/>
          <w:sz w:val="32"/>
        </w:rPr>
        <w:sectPr w:rsidR="00CD701A" w:rsidSect="00F70B9F">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docGrid w:linePitch="326"/>
        </w:sectPr>
      </w:pPr>
      <w:sdt>
        <w:sdtPr>
          <w:rPr>
            <w:rFonts w:ascii="Times New Roman" w:hAnsi="Times New Roman" w:cs="Times New Roman"/>
            <w:sz w:val="24"/>
            <w:szCs w:val="24"/>
          </w:rPr>
          <w:tag w:val="HD:1.185.0.0:37516d5a-b62f-4c26-92fd-bebd37752fbf"/>
          <w:id w:val="-973134470"/>
          <w:placeholder>
            <w:docPart w:val="D62D32773E1248B194924FD2D6045227"/>
          </w:placeholder>
        </w:sdtPr>
        <w:sdtContent>
          <w:r w:rsidR="00CD701A">
            <w:rPr>
              <w:rFonts w:ascii="Times New Roman" w:hAnsi="Times New Roman" w:cs="Times New Roman"/>
              <w:noProof/>
              <w:sz w:val="24"/>
              <w:szCs w:val="24"/>
            </w:rPr>
            <w:t>[</w:t>
          </w:r>
          <w:r w:rsidR="00CD701A" w:rsidRPr="00205EC7">
            <w:rPr>
              <w:rFonts w:ascii="Times New Roman" w:hAnsi="Times New Roman" w:cs="Times New Roman"/>
              <w:noProof/>
              <w:color w:val="008000"/>
              <w:sz w:val="24"/>
              <w:szCs w:val="24"/>
            </w:rPr>
            <w:t>ELSE</w:t>
          </w:r>
          <w:r w:rsidR="00CD701A">
            <w:rPr>
              <w:rFonts w:ascii="Times New Roman" w:hAnsi="Times New Roman" w:cs="Times New Roman"/>
              <w:noProof/>
              <w:sz w:val="24"/>
              <w:szCs w:val="24"/>
            </w:rPr>
            <w:t>]</w:t>
          </w:r>
        </w:sdtContent>
      </w:sdt>
      <w:r w:rsidR="00CD701A">
        <w:rPr>
          <w:lang w:val="en-CA"/>
        </w:rPr>
        <w:fldChar w:fldCharType="begin"/>
      </w:r>
      <w:r w:rsidR="00CD701A">
        <w:rPr>
          <w:lang w:val="en-CA"/>
        </w:rPr>
        <w:instrText xml:space="preserve"> SEQ CHAPTER \h \r 1</w:instrText>
      </w:r>
      <w:r w:rsidR="00CD701A">
        <w:rPr>
          <w:lang w:val="en-CA"/>
        </w:rPr>
        <w:fldChar w:fldCharType="end"/>
      </w:r>
    </w:p>
    <w:p w14:paraId="650CAF31" w14:textId="77777777" w:rsidR="00CD701A" w:rsidRDefault="00CD701A" w:rsidP="007D33C4">
      <w:pPr>
        <w:spacing w:after="0" w:line="240" w:lineRule="auto"/>
        <w:jc w:val="center"/>
        <w:rPr>
          <w:rFonts w:ascii="Times New Roman Bold" w:hAnsi="Times New Roman Bold"/>
          <w:b/>
          <w:sz w:val="32"/>
        </w:rPr>
      </w:pPr>
      <w:r>
        <w:rPr>
          <w:rFonts w:ascii="Times New Roman Bold" w:hAnsi="Times New Roman Bold"/>
          <w:b/>
          <w:sz w:val="32"/>
        </w:rPr>
        <w:t>ADVANCE HEALTH CARE DIRECTIVE</w:t>
      </w:r>
    </w:p>
    <w:p w14:paraId="32A9C970" w14:textId="77777777" w:rsidR="00CD701A" w:rsidRDefault="00CD701A" w:rsidP="007D33C4">
      <w:pPr>
        <w:spacing w:after="0" w:line="240" w:lineRule="auto"/>
        <w:jc w:val="center"/>
        <w:rPr>
          <w:rFonts w:ascii="Times New Roman Bold" w:hAnsi="Times New Roman Bold"/>
          <w:b/>
          <w:sz w:val="26"/>
        </w:rPr>
      </w:pPr>
      <w:r>
        <w:rPr>
          <w:rFonts w:ascii="Times New Roman Bold" w:hAnsi="Times New Roman Bold"/>
          <w:b/>
          <w:sz w:val="26"/>
        </w:rPr>
        <w:t>(California Probate Code §4701)</w:t>
      </w:r>
    </w:p>
    <w:p w14:paraId="36A190F9" w14:textId="77777777" w:rsidR="00CD701A" w:rsidRDefault="00CD701A" w:rsidP="007D33C4">
      <w:pPr>
        <w:spacing w:after="0" w:line="240" w:lineRule="auto"/>
        <w:jc w:val="center"/>
        <w:rPr>
          <w:rFonts w:ascii="Times New Roman Bold" w:hAnsi="Times New Roman Bold"/>
          <w:b/>
          <w:sz w:val="26"/>
        </w:rPr>
      </w:pPr>
      <w:r>
        <w:rPr>
          <w:rFonts w:ascii="Times New Roman Bold" w:hAnsi="Times New Roman Bold"/>
          <w:b/>
          <w:sz w:val="26"/>
        </w:rPr>
        <w:t>Explanation</w:t>
      </w:r>
    </w:p>
    <w:p w14:paraId="6F437EA4" w14:textId="77777777" w:rsidR="00CD701A" w:rsidRPr="00205EC7" w:rsidRDefault="00CD701A" w:rsidP="00CD701A">
      <w:pPr>
        <w:spacing w:after="120"/>
        <w:jc w:val="both"/>
        <w:rPr>
          <w:rFonts w:ascii="Times New Roman" w:hAnsi="Times New Roman" w:cs="Times New Roman"/>
        </w:rPr>
      </w:pPr>
      <w:r w:rsidRPr="00205EC7">
        <w:rPr>
          <w:rFonts w:ascii="Times New Roman" w:hAnsi="Times New Roman" w:cs="Times New Roman"/>
        </w:rPr>
        <w:t xml:space="preserve">You have the right to give instructions about your own health care. You also have the right to name someone else to make health care decisions for you. This form lets you do either or </w:t>
      </w:r>
      <w:proofErr w:type="gramStart"/>
      <w:r w:rsidRPr="00205EC7">
        <w:rPr>
          <w:rFonts w:ascii="Times New Roman" w:hAnsi="Times New Roman" w:cs="Times New Roman"/>
        </w:rPr>
        <w:t>both of these</w:t>
      </w:r>
      <w:proofErr w:type="gramEnd"/>
      <w:r w:rsidRPr="00205EC7">
        <w:rPr>
          <w:rFonts w:ascii="Times New Roman" w:hAnsi="Times New Roman" w:cs="Times New Roman"/>
        </w:rPr>
        <w:t xml:space="preserve"> things. It also lets you express your wishes regarding donation of organs and the designation of your primary physician. If you use this form, you may modify all or any part of it. You are free to use a different form.</w:t>
      </w:r>
    </w:p>
    <w:p w14:paraId="0B5E3FC9" w14:textId="77777777" w:rsidR="00CD701A" w:rsidRPr="00205EC7" w:rsidRDefault="00CD701A" w:rsidP="00CD701A">
      <w:pPr>
        <w:spacing w:after="120"/>
        <w:jc w:val="both"/>
        <w:rPr>
          <w:rFonts w:ascii="Times New Roman" w:hAnsi="Times New Roman" w:cs="Times New Roman"/>
        </w:rPr>
      </w:pPr>
      <w:r w:rsidRPr="00205EC7">
        <w:rPr>
          <w:rFonts w:ascii="Times New Roman" w:hAnsi="Times New Roman" w:cs="Times New Roman"/>
        </w:rPr>
        <w:t>Part 1 of this form is a power of attorney for health care. Part 1 lets you name another individual as agent to make health care decisions for you if you become incapable of making your own decisions or if you want someone else to make those decisions for you now even though you are still capable. You may also name an alternate agent to act for you if your first choice is not willing, able, or reasonably available to make decisions for you. (Your agent may not be an operator or employee of a community care facility or a residential care facility where you are receiving care, or your supervising health care provider or employee of the health care institution where you are receiving care, unless your agent is related to you or is a co</w:t>
      </w:r>
      <w:r w:rsidRPr="00205EC7">
        <w:rPr>
          <w:rFonts w:ascii="Times New Roman" w:hAnsi="Times New Roman" w:cs="Times New Roman"/>
        </w:rPr>
        <w:noBreakHyphen/>
        <w:t>worker.)</w:t>
      </w:r>
    </w:p>
    <w:p w14:paraId="39C1AC34" w14:textId="77777777" w:rsidR="00CD701A" w:rsidRPr="00205EC7" w:rsidRDefault="00CD701A" w:rsidP="00CD701A">
      <w:pPr>
        <w:spacing w:after="120"/>
        <w:jc w:val="both"/>
        <w:rPr>
          <w:rFonts w:ascii="Times New Roman" w:hAnsi="Times New Roman" w:cs="Times New Roman"/>
        </w:rPr>
      </w:pPr>
      <w:r w:rsidRPr="00205EC7">
        <w:rPr>
          <w:rFonts w:ascii="Times New Roman" w:hAnsi="Times New Roman" w:cs="Times New Roman"/>
        </w:rPr>
        <w:t>Unless the form you sign limits the authority of your agent, your agent may make all health care decisions for you. This form has a place for you to limit the authority of your agent. You need not limit the authority of your agent if you wish to rely on your agent for all health care decisions that may have to be made. If you choose not to limit the authority of your agent, your agent will have the right to:</w:t>
      </w:r>
    </w:p>
    <w:p w14:paraId="55F82AD8" w14:textId="77777777" w:rsidR="00CD701A" w:rsidRPr="00205EC7" w:rsidRDefault="00CD701A" w:rsidP="00CD701A">
      <w:pPr>
        <w:spacing w:after="120"/>
        <w:ind w:left="1440" w:hanging="720"/>
        <w:jc w:val="both"/>
        <w:rPr>
          <w:rFonts w:ascii="Times New Roman" w:hAnsi="Times New Roman" w:cs="Times New Roman"/>
        </w:rPr>
      </w:pPr>
      <w:r w:rsidRPr="00205EC7">
        <w:rPr>
          <w:rFonts w:ascii="Times New Roman" w:hAnsi="Times New Roman" w:cs="Times New Roman"/>
        </w:rPr>
        <w:t>(a)</w:t>
      </w:r>
      <w:r w:rsidRPr="00205EC7">
        <w:rPr>
          <w:rFonts w:ascii="Times New Roman" w:hAnsi="Times New Roman" w:cs="Times New Roman"/>
        </w:rPr>
        <w:tab/>
        <w:t>Consent or refuse consent to any care, treatment, service, or procedure to maintain, diagnose, or otherwise affect a physical or mental condition.</w:t>
      </w:r>
    </w:p>
    <w:p w14:paraId="2C908626" w14:textId="77777777" w:rsidR="00CD701A" w:rsidRPr="00205EC7" w:rsidRDefault="00CD701A" w:rsidP="00CD701A">
      <w:pPr>
        <w:spacing w:after="120"/>
        <w:ind w:left="1440" w:hanging="720"/>
        <w:jc w:val="both"/>
        <w:rPr>
          <w:rFonts w:ascii="Times New Roman" w:hAnsi="Times New Roman" w:cs="Times New Roman"/>
        </w:rPr>
      </w:pPr>
      <w:r w:rsidRPr="00205EC7">
        <w:rPr>
          <w:rFonts w:ascii="Times New Roman" w:hAnsi="Times New Roman" w:cs="Times New Roman"/>
        </w:rPr>
        <w:t>(b)</w:t>
      </w:r>
      <w:r w:rsidRPr="00205EC7">
        <w:rPr>
          <w:rFonts w:ascii="Times New Roman" w:hAnsi="Times New Roman" w:cs="Times New Roman"/>
        </w:rPr>
        <w:tab/>
        <w:t>Select or discharge health care providers and institutions.</w:t>
      </w:r>
    </w:p>
    <w:p w14:paraId="3F7725F0" w14:textId="77777777" w:rsidR="00CD701A" w:rsidRPr="00205EC7" w:rsidRDefault="00CD701A" w:rsidP="00CD701A">
      <w:pPr>
        <w:spacing w:after="120"/>
        <w:ind w:left="1440" w:hanging="720"/>
        <w:jc w:val="both"/>
        <w:rPr>
          <w:rFonts w:ascii="Times New Roman" w:hAnsi="Times New Roman" w:cs="Times New Roman"/>
        </w:rPr>
      </w:pPr>
      <w:r w:rsidRPr="00205EC7">
        <w:rPr>
          <w:rFonts w:ascii="Times New Roman" w:hAnsi="Times New Roman" w:cs="Times New Roman"/>
        </w:rPr>
        <w:t>(c)</w:t>
      </w:r>
      <w:r w:rsidRPr="00205EC7">
        <w:rPr>
          <w:rFonts w:ascii="Times New Roman" w:hAnsi="Times New Roman" w:cs="Times New Roman"/>
        </w:rPr>
        <w:tab/>
        <w:t>Approve or disapprove diagnostic tests, surgical procedures, and programs of medication.</w:t>
      </w:r>
    </w:p>
    <w:p w14:paraId="58F742A0" w14:textId="77777777" w:rsidR="00CD701A" w:rsidRPr="00205EC7" w:rsidRDefault="00CD701A" w:rsidP="00CD701A">
      <w:pPr>
        <w:spacing w:after="120"/>
        <w:ind w:left="1440" w:hanging="720"/>
        <w:jc w:val="both"/>
        <w:rPr>
          <w:rFonts w:ascii="Times New Roman" w:hAnsi="Times New Roman" w:cs="Times New Roman"/>
        </w:rPr>
      </w:pPr>
      <w:r w:rsidRPr="00205EC7">
        <w:rPr>
          <w:rFonts w:ascii="Times New Roman" w:hAnsi="Times New Roman" w:cs="Times New Roman"/>
        </w:rPr>
        <w:t>(d)</w:t>
      </w:r>
      <w:r w:rsidRPr="00205EC7">
        <w:rPr>
          <w:rFonts w:ascii="Times New Roman" w:hAnsi="Times New Roman" w:cs="Times New Roman"/>
        </w:rPr>
        <w:tab/>
        <w:t>Direct the provision, withholding, or withdrawal of artificial nutrition and hydration and all other forms of health care, including cardiopulmonary resuscitation.</w:t>
      </w:r>
    </w:p>
    <w:p w14:paraId="20C3D72F" w14:textId="77777777" w:rsidR="00CD701A" w:rsidRPr="00205EC7" w:rsidRDefault="00CD701A" w:rsidP="00CD701A">
      <w:pPr>
        <w:spacing w:after="120"/>
        <w:ind w:left="1440" w:hanging="720"/>
        <w:jc w:val="both"/>
        <w:rPr>
          <w:rFonts w:ascii="Times New Roman" w:hAnsi="Times New Roman" w:cs="Times New Roman"/>
        </w:rPr>
      </w:pPr>
      <w:r w:rsidRPr="00205EC7">
        <w:rPr>
          <w:rFonts w:ascii="Times New Roman" w:hAnsi="Times New Roman" w:cs="Times New Roman"/>
        </w:rPr>
        <w:t>(e)</w:t>
      </w:r>
      <w:r w:rsidRPr="00205EC7">
        <w:rPr>
          <w:rFonts w:ascii="Times New Roman" w:hAnsi="Times New Roman" w:cs="Times New Roman"/>
        </w:rPr>
        <w:tab/>
        <w:t>Make anatomical gifts, authorize an autopsy and direct disposition of remains.</w:t>
      </w:r>
    </w:p>
    <w:p w14:paraId="1422DE80" w14:textId="77777777" w:rsidR="00CD701A" w:rsidRPr="00205EC7" w:rsidRDefault="00CD701A" w:rsidP="00CD701A">
      <w:pPr>
        <w:spacing w:after="120"/>
        <w:jc w:val="both"/>
        <w:rPr>
          <w:rFonts w:ascii="Times New Roman" w:hAnsi="Times New Roman" w:cs="Times New Roman"/>
        </w:rPr>
      </w:pPr>
      <w:r w:rsidRPr="00205EC7">
        <w:rPr>
          <w:rFonts w:ascii="Times New Roman" w:hAnsi="Times New Roman" w:cs="Times New Roman"/>
        </w:rPr>
        <w:t xml:space="preserve">Part 2 of this form lets you give specific instructions about any aspect of your health care, </w:t>
      </w:r>
      <w:proofErr w:type="gramStart"/>
      <w:r w:rsidRPr="00205EC7">
        <w:rPr>
          <w:rFonts w:ascii="Times New Roman" w:hAnsi="Times New Roman" w:cs="Times New Roman"/>
        </w:rPr>
        <w:t>whether or not</w:t>
      </w:r>
      <w:proofErr w:type="gramEnd"/>
      <w:r w:rsidRPr="00205EC7">
        <w:rPr>
          <w:rFonts w:ascii="Times New Roman" w:hAnsi="Times New Roman" w:cs="Times New Roman"/>
        </w:rPr>
        <w:t xml:space="preserve"> you appoint an agent. Choices are provided for you to express your wishes regarding the provision, withholding, or withdrawal of treatment to keep you alive, as well as the provision of pain relief. Space is also provided for you to add to the choices you have made or for you to write out any additional wishes. If you are satisfied to allow your agent to determine what is best for you in making end-of-life decisions, you need not fill out Part 2 of this form.</w:t>
      </w:r>
    </w:p>
    <w:p w14:paraId="18BE7F5D" w14:textId="77777777" w:rsidR="00CD701A" w:rsidRPr="00205EC7" w:rsidRDefault="00CD701A" w:rsidP="00CD701A">
      <w:pPr>
        <w:spacing w:after="120"/>
        <w:jc w:val="both"/>
        <w:rPr>
          <w:rFonts w:ascii="Times New Roman" w:hAnsi="Times New Roman" w:cs="Times New Roman"/>
        </w:rPr>
      </w:pPr>
      <w:r w:rsidRPr="00205EC7">
        <w:rPr>
          <w:rFonts w:ascii="Times New Roman" w:hAnsi="Times New Roman" w:cs="Times New Roman"/>
        </w:rPr>
        <w:t>Part 3 of this form lets you express an intention to donate your bodily organs, tissues and parts following your death.</w:t>
      </w:r>
    </w:p>
    <w:p w14:paraId="5F28C25D" w14:textId="77777777" w:rsidR="00CD701A" w:rsidRPr="00205EC7" w:rsidRDefault="00CD701A" w:rsidP="00CD701A">
      <w:pPr>
        <w:spacing w:after="120"/>
        <w:jc w:val="both"/>
        <w:rPr>
          <w:rFonts w:ascii="Times New Roman" w:hAnsi="Times New Roman" w:cs="Times New Roman"/>
        </w:rPr>
      </w:pPr>
      <w:r w:rsidRPr="00205EC7">
        <w:rPr>
          <w:rFonts w:ascii="Times New Roman" w:hAnsi="Times New Roman" w:cs="Times New Roman"/>
        </w:rPr>
        <w:t xml:space="preserve">Part 4 of this form lets you designate a physician to have primary responsibility for your health care. </w:t>
      </w:r>
    </w:p>
    <w:p w14:paraId="39B550BD" w14:textId="77777777" w:rsidR="00CD701A" w:rsidRPr="00205EC7" w:rsidRDefault="00CD701A" w:rsidP="00CD701A">
      <w:pPr>
        <w:spacing w:after="120"/>
        <w:jc w:val="both"/>
        <w:rPr>
          <w:rFonts w:ascii="Times New Roman" w:hAnsi="Times New Roman" w:cs="Times New Roman"/>
        </w:rPr>
      </w:pPr>
      <w:r w:rsidRPr="00205EC7">
        <w:rPr>
          <w:rFonts w:ascii="Times New Roman" w:hAnsi="Times New Roman" w:cs="Times New Roman"/>
        </w:rPr>
        <w:t>After completing this form, sign and date the form at the end. The form must be signed by two qualified witnesses or acknowledged before a notary public. Give a copy of the signed and completed form to your physician, to any other health care providers you may have, to any health care institution at which you are receiving care, and to any health care agents you have named. You should talk to the person you have named as agent to make sure that he or she understands your wishes and is willing to take the responsibility.</w:t>
      </w:r>
    </w:p>
    <w:p w14:paraId="7BE72C29" w14:textId="77777777" w:rsidR="00CD701A" w:rsidRPr="00205EC7" w:rsidRDefault="00CD701A" w:rsidP="00CD701A">
      <w:pPr>
        <w:spacing w:after="120"/>
        <w:jc w:val="both"/>
        <w:rPr>
          <w:rFonts w:ascii="Times New Roman" w:hAnsi="Times New Roman" w:cs="Times New Roman"/>
        </w:rPr>
      </w:pPr>
      <w:r w:rsidRPr="00205EC7">
        <w:rPr>
          <w:rFonts w:ascii="Times New Roman" w:hAnsi="Times New Roman" w:cs="Times New Roman"/>
        </w:rPr>
        <w:t>You have the right to revoke this advance health care directive or replace this form at any time.</w:t>
      </w:r>
    </w:p>
    <w:p w14:paraId="6E96285D" w14:textId="77777777" w:rsidR="00CD701A" w:rsidRDefault="00CD701A" w:rsidP="00CD701A">
      <w:pPr>
        <w:spacing w:after="120"/>
        <w:sectPr w:rsidR="00CD701A" w:rsidSect="00F70B9F">
          <w:headerReference w:type="default" r:id="rId148"/>
          <w:footerReference w:type="default" r:id="rId149"/>
          <w:headerReference w:type="first" r:id="rId150"/>
          <w:footerReference w:type="first" r:id="rId151"/>
          <w:type w:val="continuous"/>
          <w:pgSz w:w="12240" w:h="15840" w:code="1"/>
          <w:pgMar w:top="1080" w:right="1080" w:bottom="864" w:left="1440" w:header="432" w:footer="432" w:gutter="0"/>
          <w:pgNumType w:start="1"/>
          <w:cols w:space="720"/>
          <w:titlePg/>
          <w:docGrid w:linePitch="326"/>
        </w:sectPr>
      </w:pPr>
    </w:p>
    <w:p w14:paraId="11976136" w14:textId="77777777" w:rsidR="00CD701A" w:rsidRDefault="00CD701A" w:rsidP="00CD701A">
      <w:pPr>
        <w:keepNext/>
        <w:spacing w:after="180"/>
        <w:jc w:val="center"/>
        <w:rPr>
          <w:rFonts w:ascii="Times New Roman Bold" w:hAnsi="Times New Roman Bold"/>
          <w:b/>
          <w:sz w:val="40"/>
        </w:rPr>
      </w:pPr>
      <w:r>
        <w:rPr>
          <w:rFonts w:ascii="Times New Roman Bold" w:hAnsi="Times New Roman Bold"/>
          <w:b/>
          <w:sz w:val="40"/>
        </w:rPr>
        <w:lastRenderedPageBreak/>
        <w:t>CALIFORNIA ADVANCE</w:t>
      </w:r>
    </w:p>
    <w:p w14:paraId="77791DF8" w14:textId="77777777" w:rsidR="00CD701A" w:rsidRDefault="00CD701A" w:rsidP="00CD701A">
      <w:pPr>
        <w:keepNext/>
        <w:spacing w:after="360"/>
        <w:jc w:val="center"/>
        <w:rPr>
          <w:rFonts w:ascii="Times New Roman Bold" w:hAnsi="Times New Roman Bold"/>
          <w:b/>
          <w:sz w:val="40"/>
        </w:rPr>
      </w:pPr>
      <w:r>
        <w:rPr>
          <w:rFonts w:ascii="Times New Roman Bold" w:hAnsi="Times New Roman Bold"/>
          <w:b/>
          <w:sz w:val="40"/>
        </w:rPr>
        <w:t>HEALTH CARE DIRECTIVE</w:t>
      </w:r>
    </w:p>
    <w:p w14:paraId="7C7FACA0" w14:textId="3F948B3B" w:rsidR="00CD701A" w:rsidRPr="00205EC7" w:rsidRDefault="00CD701A" w:rsidP="00CD701A">
      <w:pPr>
        <w:spacing w:after="120" w:line="360" w:lineRule="auto"/>
        <w:ind w:firstLine="720"/>
        <w:jc w:val="both"/>
        <w:rPr>
          <w:rFonts w:ascii="Times New Roman" w:hAnsi="Times New Roman" w:cs="Times New Roman"/>
          <w:sz w:val="24"/>
          <w:szCs w:val="24"/>
        </w:rPr>
      </w:pPr>
      <w:r w:rsidRPr="00205EC7">
        <w:rPr>
          <w:rFonts w:ascii="Times New Roman" w:hAnsi="Times New Roman" w:cs="Times New Roman"/>
          <w:sz w:val="24"/>
          <w:szCs w:val="24"/>
        </w:rPr>
        <w:t xml:space="preserve">By this document, I, </w:t>
      </w:r>
      <w:sdt>
        <w:sdtPr>
          <w:rPr>
            <w:rFonts w:ascii="Times New Roman" w:hAnsi="Times New Roman" w:cs="Times New Roman"/>
            <w:sz w:val="24"/>
            <w:szCs w:val="24"/>
          </w:rPr>
          <w:tag w:val="HD:1.185.0.0:6f2f8ca6-61ff-4caa-8fc3-cb96bce1adfb"/>
          <w:id w:val="1857620802"/>
          <w:placeholder>
            <w:docPart w:val="06F2B95E7F9D4ED2AE0AA0D8A5BCC30A"/>
          </w:placeholder>
        </w:sdtPr>
        <w:sdtContent>
          <w:r w:rsidR="003B23AF">
            <w:rPr>
              <w:rFonts w:ascii="Times New Roman" w:hAnsi="Times New Roman" w:cs="Times New Roman"/>
              <w:noProof/>
              <w:sz w:val="24"/>
              <w:szCs w:val="24"/>
            </w:rPr>
            <w:t>{{PrimaryNameSigningUse}}</w:t>
          </w:r>
        </w:sdtContent>
      </w:sdt>
      <w:r w:rsidRPr="00205EC7">
        <w:rPr>
          <w:rFonts w:ascii="Times New Roman" w:hAnsi="Times New Roman" w:cs="Times New Roman"/>
          <w:sz w:val="24"/>
          <w:szCs w:val="24"/>
        </w:rPr>
        <w:t>, intend to create an Advance Health Care Directive (the “Directive”) under Division 4.7 – Part 2 of the California Probate Code. This Directive shall not be affected by my subsequent incapacity.</w:t>
      </w:r>
    </w:p>
    <w:p w14:paraId="490E67F1" w14:textId="77777777" w:rsidR="00CD701A" w:rsidRPr="00205EC7" w:rsidRDefault="00CD701A" w:rsidP="00CD701A">
      <w:pPr>
        <w:keepNext/>
        <w:spacing w:after="60"/>
        <w:jc w:val="center"/>
        <w:rPr>
          <w:rFonts w:ascii="Times New Roman" w:hAnsi="Times New Roman" w:cs="Times New Roman"/>
          <w:b/>
          <w:sz w:val="28"/>
        </w:rPr>
      </w:pPr>
      <w:r w:rsidRPr="00205EC7">
        <w:rPr>
          <w:rFonts w:ascii="Times New Roman" w:hAnsi="Times New Roman" w:cs="Times New Roman"/>
          <w:b/>
          <w:sz w:val="28"/>
        </w:rPr>
        <w:t>PART 1</w:t>
      </w:r>
    </w:p>
    <w:p w14:paraId="48B65F18" w14:textId="77777777" w:rsidR="00CD701A" w:rsidRPr="00205EC7" w:rsidRDefault="00CD701A" w:rsidP="00CD701A">
      <w:pPr>
        <w:keepNext/>
        <w:spacing w:after="240"/>
        <w:jc w:val="center"/>
        <w:rPr>
          <w:rFonts w:ascii="Times New Roman" w:hAnsi="Times New Roman" w:cs="Times New Roman"/>
          <w:b/>
          <w:sz w:val="28"/>
        </w:rPr>
      </w:pPr>
      <w:r w:rsidRPr="00205EC7">
        <w:rPr>
          <w:rFonts w:ascii="Times New Roman" w:hAnsi="Times New Roman" w:cs="Times New Roman"/>
          <w:b/>
          <w:sz w:val="28"/>
        </w:rPr>
        <w:t>POWER OF ATTORNEY FOR HEALTH CARE</w:t>
      </w:r>
    </w:p>
    <w:p w14:paraId="572A9985" w14:textId="674B4833" w:rsidR="003756E8" w:rsidRPr="003756E8" w:rsidRDefault="003756E8" w:rsidP="003756E8">
      <w:pPr>
        <w:keepNext/>
        <w:tabs>
          <w:tab w:val="left" w:pos="720"/>
        </w:tabs>
        <w:rPr>
          <w:rFonts w:ascii="Times New Roman" w:hAnsi="Times New Roman" w:cs="Times New Roman"/>
          <w:sz w:val="24"/>
          <w:szCs w:val="24"/>
        </w:rPr>
      </w:pPr>
      <w:r w:rsidRPr="003756E8">
        <w:rPr>
          <w:rFonts w:ascii="Times New Roman" w:hAnsi="Times New Roman" w:cs="Times New Roman"/>
          <w:bCs/>
          <w:sz w:val="24"/>
          <w:szCs w:val="24"/>
        </w:rPr>
        <w:t>1</w:t>
      </w:r>
      <w:r w:rsidRPr="003756E8">
        <w:rPr>
          <w:rFonts w:ascii="Times New Roman" w:eastAsia="Yu Mincho Light" w:hAnsi="Times New Roman" w:cs="Times New Roman"/>
          <w:bCs/>
          <w:sz w:val="24"/>
          <w:szCs w:val="24"/>
        </w:rPr>
        <w:t>.</w:t>
      </w:r>
      <w:r w:rsidRPr="003756E8">
        <w:rPr>
          <w:rFonts w:ascii="Times New Roman" w:hAnsi="Times New Roman" w:cs="Times New Roman"/>
          <w:bCs/>
          <w:sz w:val="24"/>
          <w:szCs w:val="24"/>
        </w:rPr>
        <w:t>1</w:t>
      </w:r>
      <w:r>
        <w:tab/>
      </w:r>
      <w:r w:rsidRPr="003756E8">
        <w:rPr>
          <w:rFonts w:ascii="Times New Roman" w:hAnsi="Times New Roman" w:cs="Times New Roman"/>
          <w:b/>
          <w:sz w:val="24"/>
          <w:szCs w:val="24"/>
        </w:rPr>
        <w:t>DESIGNATION OF AGENT</w:t>
      </w:r>
      <w:r w:rsidRPr="003756E8">
        <w:rPr>
          <w:rFonts w:ascii="Times New Roman" w:hAnsi="Times New Roman" w:cs="Times New Roman"/>
          <w:sz w:val="24"/>
          <w:szCs w:val="24"/>
        </w:rPr>
        <w:t xml:space="preserve">. I, </w:t>
      </w:r>
      <w:sdt>
        <w:sdtPr>
          <w:rPr>
            <w:rFonts w:ascii="Times New Roman" w:hAnsi="Times New Roman" w:cs="Times New Roman"/>
            <w:sz w:val="24"/>
            <w:szCs w:val="24"/>
          </w:rPr>
          <w:tag w:val="HD:1.185.0.0:7adbe96a-36f2-4bce-8a8a-830034d75513"/>
          <w:id w:val="-262845897"/>
          <w:placeholder>
            <w:docPart w:val="9DFF941452AF40F6854036E36E803281"/>
          </w:placeholder>
        </w:sdtPr>
        <w:sdtContent>
          <w:r w:rsidR="003B23AF">
            <w:rPr>
              <w:rFonts w:ascii="Times New Roman" w:hAnsi="Times New Roman" w:cs="Times New Roman"/>
              <w:noProof/>
              <w:sz w:val="24"/>
              <w:szCs w:val="24"/>
            </w:rPr>
            <w:t>{{PrimaryNameSigningUse}}</w:t>
          </w:r>
        </w:sdtContent>
      </w:sdt>
      <w:r w:rsidRPr="003756E8">
        <w:rPr>
          <w:rFonts w:ascii="Times New Roman" w:hAnsi="Times New Roman" w:cs="Times New Roman"/>
          <w:sz w:val="24"/>
          <w:szCs w:val="24"/>
        </w:rPr>
        <w:t xml:space="preserve">, designate </w:t>
      </w:r>
      <w:sdt>
        <w:sdtPr>
          <w:rPr>
            <w:rFonts w:ascii="Times New Roman" w:hAnsi="Times New Roman" w:cs="Times New Roman"/>
            <w:color w:val="000000"/>
            <w:sz w:val="24"/>
            <w:szCs w:val="24"/>
          </w:rPr>
          <w:tag w:val="HD:1.185.0.0:e2b7fa8f-2b9b-4368-99fa-af27398422a9"/>
          <w:id w:val="1915362779"/>
          <w:placeholder>
            <w:docPart w:val="26E3C9514D534BC1A34514E0A10C7C5B"/>
          </w:placeholder>
        </w:sdtPr>
        <w:sdtContent>
          <w:r w:rsidRPr="003756E8">
            <w:rPr>
              <w:rFonts w:ascii="Times New Roman" w:hAnsi="Times New Roman" w:cs="Times New Roman"/>
              <w:noProof/>
              <w:color w:val="000000"/>
              <w:sz w:val="24"/>
              <w:szCs w:val="24"/>
            </w:rPr>
            <w:t>[</w:t>
          </w:r>
          <w:r w:rsidRPr="003756E8">
            <w:rPr>
              <w:rFonts w:ascii="Times New Roman" w:hAnsi="Times New Roman" w:cs="Times New Roman"/>
              <w:noProof/>
              <w:color w:val="0000FF"/>
              <w:sz w:val="24"/>
              <w:szCs w:val="24"/>
            </w:rPr>
            <w:t>LIST PrimaryAhcdA1.ImportantPeopleNameUse:LIKE THIS:a, b and c</w:t>
          </w:r>
          <w:r w:rsidRPr="003756E8">
            <w:rPr>
              <w:rFonts w:ascii="Times New Roman" w:hAnsi="Times New Roman" w:cs="Times New Roman"/>
              <w:noProof/>
              <w:color w:val="000000"/>
              <w:sz w:val="24"/>
              <w:szCs w:val="24"/>
            </w:rPr>
            <w:t>]</w:t>
          </w:r>
        </w:sdtContent>
      </w:sdt>
      <w:r w:rsidRPr="003756E8">
        <w:rPr>
          <w:rFonts w:ascii="Times New Roman" w:hAnsi="Times New Roman" w:cs="Times New Roman"/>
          <w:sz w:val="24"/>
          <w:szCs w:val="24"/>
        </w:rPr>
        <w:t xml:space="preserve"> as my agent to make health care decisions for me. </w:t>
      </w:r>
    </w:p>
    <w:sdt>
      <w:sdtPr>
        <w:rPr>
          <w:rFonts w:ascii="Times New Roman" w:hAnsi="Times New Roman" w:cs="Times New Roman"/>
          <w:sz w:val="24"/>
          <w:szCs w:val="24"/>
        </w:rPr>
        <w:tag w:val="HD:1.185.0.0:087ce4a9-5777-4b96-adcb-4e207c842d19"/>
        <w:id w:val="-1667235669"/>
        <w:placeholder>
          <w:docPart w:val="986A91C1440347668C36C0CA8A8776B8"/>
        </w:placeholder>
      </w:sdtPr>
      <w:sdtContent>
        <w:p w14:paraId="75E97EA1" w14:textId="77777777" w:rsidR="00CD701A" w:rsidRDefault="00CD701A" w:rsidP="00CD701A">
          <w:pPr>
            <w:keepNext/>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8956C1">
            <w:rPr>
              <w:rFonts w:ascii="Times New Roman" w:hAnsi="Times New Roman" w:cs="Times New Roman"/>
              <w:noProof/>
              <w:color w:val="800080"/>
              <w:sz w:val="24"/>
              <w:szCs w:val="24"/>
            </w:rPr>
            <w:t>ASK PrimaryAhcdDialog</w:t>
          </w:r>
          <w:r>
            <w:rPr>
              <w:rFonts w:ascii="Times New Roman" w:hAnsi="Times New Roman" w:cs="Times New Roman"/>
              <w:noProof/>
              <w:sz w:val="24"/>
              <w:szCs w:val="24"/>
            </w:rPr>
            <w:t>]</w:t>
          </w:r>
        </w:p>
      </w:sdtContent>
    </w:sdt>
    <w:p w14:paraId="19ABDA1B" w14:textId="77777777" w:rsidR="00CD701A" w:rsidRDefault="00CD701A" w:rsidP="00CD701A">
      <w:pPr>
        <w:keepNext/>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b/>
          <w:sz w:val="24"/>
          <w:szCs w:val="24"/>
        </w:rPr>
        <w:tag w:val="HD:1.185.0.0:78b6bfcf-859a-48d1-8307-a870356a5343"/>
        <w:id w:val="597070323"/>
        <w:placeholder>
          <w:docPart w:val="50BEAF8B953B4166AA60DB898D13EAB3"/>
        </w:placeholder>
      </w:sdtPr>
      <w:sdtContent>
        <w:p w14:paraId="2FE19628" w14:textId="77777777" w:rsidR="00CD701A" w:rsidRDefault="00CD701A" w:rsidP="00CD701A">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(PrimaryAhcdA2)</w:t>
          </w:r>
          <w:r>
            <w:rPr>
              <w:rFonts w:ascii="Times New Roman" w:hAnsi="Times New Roman" w:cs="Times New Roman"/>
              <w:b/>
              <w:noProof/>
              <w:sz w:val="24"/>
              <w:szCs w:val="24"/>
            </w:rPr>
            <w:t>]</w:t>
          </w:r>
        </w:p>
      </w:sdtContent>
    </w:sdt>
    <w:p w14:paraId="7C4A45BC" w14:textId="77777777" w:rsidR="00CD701A" w:rsidRDefault="00CD701A" w:rsidP="00CD701A">
      <w:pPr>
        <w:tabs>
          <w:tab w:val="left" w:pos="-1440"/>
        </w:tabs>
        <w:spacing w:after="0"/>
        <w:ind w:left="2880" w:hanging="1440"/>
        <w:jc w:val="both"/>
        <w:rPr>
          <w:rFonts w:ascii="Times New Roman" w:hAnsi="Times New Roman" w:cs="Times New Roman"/>
          <w:color w:val="000000"/>
          <w:sz w:val="24"/>
          <w:szCs w:val="24"/>
        </w:rPr>
      </w:pPr>
    </w:p>
    <w:p w14:paraId="486228E5" w14:textId="183EA9E5" w:rsidR="00CD701A" w:rsidRPr="00EB600C" w:rsidRDefault="00227379" w:rsidP="00CD701A">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First</w:t>
      </w:r>
      <w:r w:rsidR="00CD701A">
        <w:rPr>
          <w:rFonts w:ascii="Times New Roman" w:hAnsi="Times New Roman" w:cs="Times New Roman"/>
          <w:color w:val="000000"/>
          <w:sz w:val="24"/>
          <w:szCs w:val="24"/>
        </w:rPr>
        <w:t xml:space="preserve"> Alternate</w:t>
      </w:r>
      <w:r w:rsidR="00CD701A" w:rsidRPr="00D55DC2">
        <w:rPr>
          <w:rFonts w:ascii="Times New Roman" w:hAnsi="Times New Roman" w:cs="Times New Roman"/>
          <w:color w:val="000000"/>
          <w:sz w:val="24"/>
          <w:szCs w:val="24"/>
        </w:rPr>
        <w:t>:</w:t>
      </w:r>
      <w:r w:rsidR="00CD701A"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3aabb10e-e08d-45f1-a293-07578fb8e55c"/>
          <w:id w:val="1936778324"/>
          <w:placeholder>
            <w:docPart w:val="0C87FE6781C045B1A61C9264E93709B7"/>
          </w:placeholder>
        </w:sdtPr>
        <w:sdtContent>
          <w:r w:rsidR="00CD701A">
            <w:rPr>
              <w:rFonts w:ascii="Times New Roman" w:hAnsi="Times New Roman" w:cs="Times New Roman"/>
              <w:noProof/>
              <w:color w:val="000000"/>
              <w:sz w:val="24"/>
              <w:szCs w:val="24"/>
            </w:rPr>
            <w:t>[</w:t>
          </w:r>
          <w:r w:rsidR="00CD701A" w:rsidRPr="00BD3F61">
            <w:rPr>
              <w:rFonts w:ascii="Times New Roman" w:hAnsi="Times New Roman" w:cs="Times New Roman"/>
              <w:noProof/>
              <w:color w:val="0000FF"/>
              <w:sz w:val="24"/>
              <w:szCs w:val="24"/>
            </w:rPr>
            <w:t>LIST PrimaryAhcdA2.ImportantPeopleNameUse:LIKE THIS:a, b and c</w:t>
          </w:r>
          <w:r w:rsidR="00CD701A">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026fc904-5c88-4386-9adf-ab1be4a471d1"/>
          <w:id w:val="-970047335"/>
          <w:placeholder>
            <w:docPart w:val="E37A7936DCFD4485A36A75443F34B429"/>
          </w:placeholder>
        </w:sdtPr>
        <w:sdtContent>
          <w:r w:rsidR="00CD701A">
            <w:rPr>
              <w:rFonts w:ascii="Times New Roman" w:hAnsi="Times New Roman" w:cs="Times New Roman"/>
              <w:noProof/>
              <w:color w:val="000000"/>
              <w:sz w:val="24"/>
              <w:szCs w:val="24"/>
            </w:rPr>
            <w:t>[</w:t>
          </w:r>
          <w:r w:rsidR="00CD701A" w:rsidRPr="0079287C">
            <w:rPr>
              <w:rFonts w:ascii="Times New Roman" w:hAnsi="Times New Roman" w:cs="Times New Roman"/>
              <w:noProof/>
              <w:color w:val="008000"/>
              <w:sz w:val="24"/>
              <w:szCs w:val="24"/>
            </w:rPr>
            <w:t>IF COUNT(PrimaryAhcdA2) &gt; 1</w:t>
          </w:r>
          <w:r w:rsidR="00CD701A">
            <w:rPr>
              <w:rFonts w:ascii="Times New Roman" w:hAnsi="Times New Roman" w:cs="Times New Roman"/>
              <w:noProof/>
              <w:color w:val="000000"/>
              <w:sz w:val="24"/>
              <w:szCs w:val="24"/>
            </w:rPr>
            <w:t>]</w:t>
          </w:r>
        </w:sdtContent>
      </w:sdt>
      <w:r w:rsidR="00CD701A" w:rsidRPr="00EB600C">
        <w:rPr>
          <w:rFonts w:ascii="Times New Roman" w:hAnsi="Times New Roman" w:cs="Times New Roman"/>
          <w:color w:val="000000"/>
          <w:sz w:val="24"/>
          <w:szCs w:val="24"/>
        </w:rPr>
        <w:t xml:space="preserve">, or the remainder of them, as </w:t>
      </w:r>
      <w:r w:rsidR="00CD701A">
        <w:rPr>
          <w:rFonts w:ascii="Times New Roman" w:hAnsi="Times New Roman" w:cs="Times New Roman"/>
          <w:color w:val="000000"/>
          <w:sz w:val="24"/>
          <w:szCs w:val="24"/>
        </w:rPr>
        <w:t>c</w:t>
      </w:r>
      <w:r w:rsidR="00CD701A"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5.0.0:1bffbc22-3135-4fc4-9f04-58db1c0f81ee"/>
          <w:id w:val="2023439363"/>
          <w:placeholder>
            <w:docPart w:val="3206F4D5785E472AB908DEA333C49D02"/>
          </w:placeholder>
        </w:sdtPr>
        <w:sdtContent>
          <w:r w:rsidR="00CD701A">
            <w:rPr>
              <w:rFonts w:ascii="Times New Roman" w:hAnsi="Times New Roman" w:cs="Times New Roman"/>
              <w:noProof/>
              <w:color w:val="000000"/>
              <w:sz w:val="24"/>
              <w:szCs w:val="24"/>
            </w:rPr>
            <w:t>[</w:t>
          </w:r>
          <w:proofErr w:type="spellStart"/>
          <w:r w:rsidR="00CD701A" w:rsidRPr="00F1358F">
            <w:rPr>
              <w:rFonts w:ascii="Times New Roman" w:hAnsi="Times New Roman" w:cs="Times New Roman"/>
              <w:noProof/>
              <w:color w:val="0000FF"/>
              <w:sz w:val="24"/>
              <w:szCs w:val="24"/>
            </w:rPr>
            <w:t>PRtitle</w:t>
          </w:r>
          <w:proofErr w:type="spellEnd"/>
          <w:r w:rsidR="00CD701A">
            <w:rPr>
              <w:rFonts w:ascii="Times New Roman" w:hAnsi="Times New Roman" w:cs="Times New Roman"/>
              <w:noProof/>
              <w:color w:val="000000"/>
              <w:sz w:val="24"/>
              <w:szCs w:val="24"/>
            </w:rPr>
            <w:t>]</w:t>
          </w:r>
        </w:sdtContent>
      </w:sdt>
      <w:r w:rsidR="00CD701A">
        <w:rPr>
          <w:rFonts w:ascii="Times New Roman" w:hAnsi="Times New Roman" w:cs="Times New Roman"/>
          <w:color w:val="000000"/>
          <w:sz w:val="24"/>
          <w:szCs w:val="24"/>
        </w:rPr>
        <w:t>s,</w:t>
      </w:r>
      <w:r w:rsidR="00CD701A" w:rsidRPr="00EB600C">
        <w:rPr>
          <w:rFonts w:ascii="Times New Roman" w:hAnsi="Times New Roman" w:cs="Times New Roman"/>
          <w:sz w:val="24"/>
          <w:szCs w:val="24"/>
        </w:rPr>
        <w:t xml:space="preserve"> acting together if more than one are serving or acting alone if only one is serving</w:t>
      </w:r>
      <w:r w:rsidR="00CD701A">
        <w:rPr>
          <w:rFonts w:ascii="Times New Roman" w:hAnsi="Times New Roman" w:cs="Times New Roman"/>
          <w:sz w:val="24"/>
          <w:szCs w:val="24"/>
        </w:rPr>
        <w:t>.</w:t>
      </w:r>
      <w:sdt>
        <w:sdtPr>
          <w:rPr>
            <w:rFonts w:ascii="Times New Roman" w:hAnsi="Times New Roman" w:cs="Times New Roman"/>
            <w:sz w:val="24"/>
            <w:szCs w:val="24"/>
          </w:rPr>
          <w:tag w:val="HD:1.185.0.0:0e441b9a-8d52-4968-8cda-89f3fde33985"/>
          <w:id w:val="-1863427591"/>
          <w:placeholder>
            <w:docPart w:val="9D0C1311E855415C9F5A5DFC31133C36"/>
          </w:placeholder>
        </w:sdtPr>
        <w:sdtContent>
          <w:r w:rsidR="00CD701A">
            <w:rPr>
              <w:rFonts w:ascii="Times New Roman" w:hAnsi="Times New Roman" w:cs="Times New Roman"/>
              <w:noProof/>
              <w:sz w:val="24"/>
              <w:szCs w:val="24"/>
            </w:rPr>
            <w:t>[</w:t>
          </w:r>
          <w:r w:rsidR="00CD701A" w:rsidRPr="00EB600C">
            <w:rPr>
              <w:rFonts w:ascii="Times New Roman" w:hAnsi="Times New Roman" w:cs="Times New Roman"/>
              <w:noProof/>
              <w:color w:val="008000"/>
              <w:sz w:val="24"/>
              <w:szCs w:val="24"/>
            </w:rPr>
            <w:t>ELSE</w:t>
          </w:r>
          <w:r w:rsidR="00CD701A">
            <w:rPr>
              <w:rFonts w:ascii="Times New Roman" w:hAnsi="Times New Roman" w:cs="Times New Roman"/>
              <w:noProof/>
              <w:sz w:val="24"/>
              <w:szCs w:val="24"/>
            </w:rPr>
            <w:t>]</w:t>
          </w:r>
        </w:sdtContent>
      </w:sdt>
      <w:r w:rsidR="00CD701A">
        <w:rPr>
          <w:rFonts w:ascii="Times New Roman" w:hAnsi="Times New Roman" w:cs="Times New Roman"/>
          <w:sz w:val="24"/>
          <w:szCs w:val="24"/>
        </w:rPr>
        <w:t>.</w:t>
      </w:r>
      <w:sdt>
        <w:sdtPr>
          <w:rPr>
            <w:rFonts w:ascii="Times New Roman" w:hAnsi="Times New Roman" w:cs="Times New Roman"/>
            <w:sz w:val="24"/>
            <w:szCs w:val="24"/>
          </w:rPr>
          <w:tag w:val="HD:1.185.0.0:bd1e7ae8-bc09-4edc-b5ee-49ccf7310bbc"/>
          <w:id w:val="-83769773"/>
          <w:placeholder>
            <w:docPart w:val="63B5E9D6D93F4ACB9C7BB46F9E496CFF"/>
          </w:placeholder>
        </w:sdtPr>
        <w:sdtContent>
          <w:r w:rsidR="00CD701A">
            <w:rPr>
              <w:rFonts w:ascii="Times New Roman" w:hAnsi="Times New Roman" w:cs="Times New Roman"/>
              <w:noProof/>
              <w:sz w:val="24"/>
              <w:szCs w:val="24"/>
            </w:rPr>
            <w:t>[</w:t>
          </w:r>
          <w:r w:rsidR="00CD701A" w:rsidRPr="00EB600C">
            <w:rPr>
              <w:rFonts w:ascii="Times New Roman" w:hAnsi="Times New Roman" w:cs="Times New Roman"/>
              <w:noProof/>
              <w:color w:val="008000"/>
              <w:sz w:val="24"/>
              <w:szCs w:val="24"/>
            </w:rPr>
            <w:t>END IF</w:t>
          </w:r>
          <w:r w:rsidR="00CD701A">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05291ef2-5382-413e-aaff-13cc6504c94a"/>
        <w:id w:val="-800448702"/>
        <w:placeholder>
          <w:docPart w:val="E8C06D992AB24A06AE8870EC82F46C25"/>
        </w:placeholder>
      </w:sdtPr>
      <w:sdtContent>
        <w:p w14:paraId="78C7ACBC" w14:textId="77777777" w:rsidR="00CD701A" w:rsidRDefault="00CD701A" w:rsidP="00CD701A">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649b9894-92dd-40f0-8fba-2aa2e005e97d"/>
        <w:id w:val="-2140024528"/>
        <w:placeholder>
          <w:docPart w:val="5C3D290EA59B47069A85CCF4CC993B29"/>
        </w:placeholder>
      </w:sdtPr>
      <w:sdtContent>
        <w:p w14:paraId="1F3A9672" w14:textId="77777777" w:rsidR="00CD701A" w:rsidRDefault="00CD701A" w:rsidP="00CD701A">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(PrimaryAhcdA3)</w:t>
          </w:r>
          <w:r>
            <w:rPr>
              <w:rFonts w:ascii="Times New Roman" w:hAnsi="Times New Roman" w:cs="Times New Roman"/>
              <w:b/>
              <w:noProof/>
              <w:sz w:val="24"/>
              <w:szCs w:val="24"/>
            </w:rPr>
            <w:t>]</w:t>
          </w:r>
        </w:p>
      </w:sdtContent>
    </w:sdt>
    <w:p w14:paraId="25AA477E" w14:textId="77777777" w:rsidR="00CD701A" w:rsidRDefault="00CD701A" w:rsidP="00CD701A">
      <w:pPr>
        <w:tabs>
          <w:tab w:val="left" w:pos="-1440"/>
        </w:tabs>
        <w:spacing w:after="0"/>
        <w:ind w:left="2880" w:hanging="1440"/>
        <w:jc w:val="both"/>
        <w:rPr>
          <w:rFonts w:ascii="Times New Roman" w:hAnsi="Times New Roman" w:cs="Times New Roman"/>
          <w:color w:val="000000"/>
          <w:sz w:val="24"/>
          <w:szCs w:val="24"/>
        </w:rPr>
      </w:pPr>
    </w:p>
    <w:p w14:paraId="10856978" w14:textId="16965DB7" w:rsidR="00CD701A" w:rsidRPr="00D55DC2" w:rsidRDefault="00227379" w:rsidP="00CD701A">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Second</w:t>
      </w:r>
      <w:r w:rsidR="00CD701A">
        <w:rPr>
          <w:rFonts w:ascii="Times New Roman" w:hAnsi="Times New Roman" w:cs="Times New Roman"/>
          <w:color w:val="000000"/>
          <w:sz w:val="24"/>
          <w:szCs w:val="24"/>
        </w:rPr>
        <w:t xml:space="preserve"> Alternate</w:t>
      </w:r>
      <w:r w:rsidR="00CD701A" w:rsidRPr="00D55DC2">
        <w:rPr>
          <w:rFonts w:ascii="Times New Roman" w:hAnsi="Times New Roman" w:cs="Times New Roman"/>
          <w:color w:val="000000"/>
          <w:sz w:val="24"/>
          <w:szCs w:val="24"/>
        </w:rPr>
        <w:t>:</w:t>
      </w:r>
      <w:r w:rsidR="00CD701A"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6f4ec480-6f96-4fe0-a0a8-2157c5f6ed32"/>
          <w:id w:val="-1712564427"/>
          <w:placeholder>
            <w:docPart w:val="C664A87CA8B24E12B0364690A0B6CD8A"/>
          </w:placeholder>
        </w:sdtPr>
        <w:sdtContent>
          <w:r w:rsidR="00CD701A">
            <w:rPr>
              <w:rFonts w:ascii="Times New Roman" w:hAnsi="Times New Roman" w:cs="Times New Roman"/>
              <w:noProof/>
              <w:color w:val="000000"/>
              <w:sz w:val="24"/>
              <w:szCs w:val="24"/>
            </w:rPr>
            <w:t>[</w:t>
          </w:r>
          <w:r w:rsidR="00CD701A" w:rsidRPr="00BD3F61">
            <w:rPr>
              <w:rFonts w:ascii="Times New Roman" w:hAnsi="Times New Roman" w:cs="Times New Roman"/>
              <w:noProof/>
              <w:color w:val="0000FF"/>
              <w:sz w:val="24"/>
              <w:szCs w:val="24"/>
            </w:rPr>
            <w:t>LIST PrimaryAhcdA3.ImportantPeopleNameUse:LIKE THIS:a, b and c</w:t>
          </w:r>
          <w:r w:rsidR="00CD701A">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7798a49c-57cc-4315-9dbe-d4d0a34fc1ec"/>
          <w:id w:val="-705637506"/>
          <w:placeholder>
            <w:docPart w:val="C2E7AD4D470F4CAC83233EBFA6B487EB"/>
          </w:placeholder>
        </w:sdtPr>
        <w:sdtContent>
          <w:r w:rsidR="00CD701A">
            <w:rPr>
              <w:rFonts w:ascii="Times New Roman" w:hAnsi="Times New Roman" w:cs="Times New Roman"/>
              <w:noProof/>
              <w:color w:val="000000"/>
              <w:sz w:val="24"/>
              <w:szCs w:val="24"/>
            </w:rPr>
            <w:t>[</w:t>
          </w:r>
          <w:r w:rsidR="00CD701A" w:rsidRPr="0079287C">
            <w:rPr>
              <w:rFonts w:ascii="Times New Roman" w:hAnsi="Times New Roman" w:cs="Times New Roman"/>
              <w:noProof/>
              <w:color w:val="008000"/>
              <w:sz w:val="24"/>
              <w:szCs w:val="24"/>
            </w:rPr>
            <w:t>IF COUNT(PrimaryAhcdA3) &gt; 1</w:t>
          </w:r>
          <w:r w:rsidR="00CD701A">
            <w:rPr>
              <w:rFonts w:ascii="Times New Roman" w:hAnsi="Times New Roman" w:cs="Times New Roman"/>
              <w:noProof/>
              <w:color w:val="000000"/>
              <w:sz w:val="24"/>
              <w:szCs w:val="24"/>
            </w:rPr>
            <w:t>]</w:t>
          </w:r>
        </w:sdtContent>
      </w:sdt>
      <w:r w:rsidR="00CD701A" w:rsidRPr="00EB600C">
        <w:rPr>
          <w:rFonts w:ascii="Times New Roman" w:hAnsi="Times New Roman" w:cs="Times New Roman"/>
          <w:color w:val="000000"/>
          <w:sz w:val="24"/>
          <w:szCs w:val="24"/>
        </w:rPr>
        <w:t xml:space="preserve">, or the remainder of them, as </w:t>
      </w:r>
      <w:r w:rsidR="00CD701A">
        <w:rPr>
          <w:rFonts w:ascii="Times New Roman" w:hAnsi="Times New Roman" w:cs="Times New Roman"/>
          <w:color w:val="000000"/>
          <w:sz w:val="24"/>
          <w:szCs w:val="24"/>
        </w:rPr>
        <w:t>c</w:t>
      </w:r>
      <w:r w:rsidR="00CD701A"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5.0.0:85ff3e14-7018-4d2d-8dba-a928e145744a"/>
          <w:id w:val="-194405"/>
          <w:placeholder>
            <w:docPart w:val="97E2361ACAAB430982246346869274BD"/>
          </w:placeholder>
        </w:sdtPr>
        <w:sdtContent>
          <w:r w:rsidR="00CD701A">
            <w:rPr>
              <w:rFonts w:ascii="Times New Roman" w:hAnsi="Times New Roman" w:cs="Times New Roman"/>
              <w:noProof/>
              <w:color w:val="000000"/>
              <w:sz w:val="24"/>
              <w:szCs w:val="24"/>
            </w:rPr>
            <w:t>[</w:t>
          </w:r>
          <w:proofErr w:type="spellStart"/>
          <w:r w:rsidR="00CD701A" w:rsidRPr="00F1358F">
            <w:rPr>
              <w:rFonts w:ascii="Times New Roman" w:hAnsi="Times New Roman" w:cs="Times New Roman"/>
              <w:noProof/>
              <w:color w:val="0000FF"/>
              <w:sz w:val="24"/>
              <w:szCs w:val="24"/>
            </w:rPr>
            <w:t>PRtitle</w:t>
          </w:r>
          <w:proofErr w:type="spellEnd"/>
          <w:r w:rsidR="00CD701A">
            <w:rPr>
              <w:rFonts w:ascii="Times New Roman" w:hAnsi="Times New Roman" w:cs="Times New Roman"/>
              <w:noProof/>
              <w:color w:val="000000"/>
              <w:sz w:val="24"/>
              <w:szCs w:val="24"/>
            </w:rPr>
            <w:t>]</w:t>
          </w:r>
        </w:sdtContent>
      </w:sdt>
      <w:r w:rsidR="00CD701A">
        <w:rPr>
          <w:rFonts w:ascii="Times New Roman" w:hAnsi="Times New Roman" w:cs="Times New Roman"/>
          <w:color w:val="000000"/>
          <w:sz w:val="24"/>
          <w:szCs w:val="24"/>
        </w:rPr>
        <w:t>s,</w:t>
      </w:r>
      <w:r w:rsidR="00CD701A" w:rsidRPr="00EB600C">
        <w:rPr>
          <w:rFonts w:ascii="Times New Roman" w:hAnsi="Times New Roman" w:cs="Times New Roman"/>
          <w:sz w:val="24"/>
          <w:szCs w:val="24"/>
        </w:rPr>
        <w:t xml:space="preserve"> acting together if more than one are serving or acting alone if only one is serving</w:t>
      </w:r>
      <w:r w:rsidR="00CD701A">
        <w:rPr>
          <w:rFonts w:ascii="Times New Roman" w:hAnsi="Times New Roman" w:cs="Times New Roman"/>
          <w:sz w:val="24"/>
          <w:szCs w:val="24"/>
        </w:rPr>
        <w:t>.</w:t>
      </w:r>
      <w:sdt>
        <w:sdtPr>
          <w:rPr>
            <w:rFonts w:ascii="Times New Roman" w:hAnsi="Times New Roman" w:cs="Times New Roman"/>
            <w:sz w:val="24"/>
            <w:szCs w:val="24"/>
          </w:rPr>
          <w:tag w:val="HD:1.185.0.0:1517a92a-69d0-4255-a93a-b580aa10e811"/>
          <w:id w:val="1791324220"/>
          <w:placeholder>
            <w:docPart w:val="C9A2CFA6C41344968E69BA9771456884"/>
          </w:placeholder>
        </w:sdtPr>
        <w:sdtContent>
          <w:r w:rsidR="00CD701A">
            <w:rPr>
              <w:rFonts w:ascii="Times New Roman" w:hAnsi="Times New Roman" w:cs="Times New Roman"/>
              <w:noProof/>
              <w:sz w:val="24"/>
              <w:szCs w:val="24"/>
            </w:rPr>
            <w:t>[</w:t>
          </w:r>
          <w:r w:rsidR="00CD701A" w:rsidRPr="00EB600C">
            <w:rPr>
              <w:rFonts w:ascii="Times New Roman" w:hAnsi="Times New Roman" w:cs="Times New Roman"/>
              <w:noProof/>
              <w:color w:val="008000"/>
              <w:sz w:val="24"/>
              <w:szCs w:val="24"/>
            </w:rPr>
            <w:t>ELSE</w:t>
          </w:r>
          <w:r w:rsidR="00CD701A">
            <w:rPr>
              <w:rFonts w:ascii="Times New Roman" w:hAnsi="Times New Roman" w:cs="Times New Roman"/>
              <w:noProof/>
              <w:sz w:val="24"/>
              <w:szCs w:val="24"/>
            </w:rPr>
            <w:t>]</w:t>
          </w:r>
        </w:sdtContent>
      </w:sdt>
      <w:r w:rsidR="00CD701A">
        <w:rPr>
          <w:rFonts w:ascii="Times New Roman" w:hAnsi="Times New Roman" w:cs="Times New Roman"/>
          <w:sz w:val="24"/>
          <w:szCs w:val="24"/>
        </w:rPr>
        <w:t>.</w:t>
      </w:r>
      <w:sdt>
        <w:sdtPr>
          <w:rPr>
            <w:rFonts w:ascii="Times New Roman" w:hAnsi="Times New Roman" w:cs="Times New Roman"/>
            <w:sz w:val="24"/>
            <w:szCs w:val="24"/>
          </w:rPr>
          <w:tag w:val="HD:1.185.0.0:23e4aaf3-4229-479b-8c09-c259dd966db0"/>
          <w:id w:val="25839188"/>
          <w:placeholder>
            <w:docPart w:val="064EDEA2DCCE41D8AC86CEC3CC4612CD"/>
          </w:placeholder>
        </w:sdtPr>
        <w:sdtContent>
          <w:r w:rsidR="00CD701A">
            <w:rPr>
              <w:rFonts w:ascii="Times New Roman" w:hAnsi="Times New Roman" w:cs="Times New Roman"/>
              <w:noProof/>
              <w:sz w:val="24"/>
              <w:szCs w:val="24"/>
            </w:rPr>
            <w:t>[</w:t>
          </w:r>
          <w:r w:rsidR="00CD701A" w:rsidRPr="00EB600C">
            <w:rPr>
              <w:rFonts w:ascii="Times New Roman" w:hAnsi="Times New Roman" w:cs="Times New Roman"/>
              <w:noProof/>
              <w:color w:val="008000"/>
              <w:sz w:val="24"/>
              <w:szCs w:val="24"/>
            </w:rPr>
            <w:t>END IF</w:t>
          </w:r>
          <w:r w:rsidR="00CD701A">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9ba25534-3232-466a-9bef-c08aed40921f"/>
        <w:id w:val="1397937057"/>
        <w:placeholder>
          <w:docPart w:val="0FD81CC9F52C49DE8351FAF0EFEE1A98"/>
        </w:placeholder>
      </w:sdtPr>
      <w:sdtContent>
        <w:p w14:paraId="692BD903" w14:textId="77777777" w:rsidR="00CD701A" w:rsidRDefault="00CD701A" w:rsidP="00CD701A">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5f019f7d-9fdd-493b-b359-f105080abc8c"/>
        <w:id w:val="672913370"/>
        <w:placeholder>
          <w:docPart w:val="A258CAA955454FD19A71A1AFC4E91274"/>
        </w:placeholder>
      </w:sdtPr>
      <w:sdtContent>
        <w:p w14:paraId="52313FAD" w14:textId="77777777" w:rsidR="00CD701A" w:rsidRDefault="00CD701A" w:rsidP="00CD701A">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(PrimaryAhcdA4)</w:t>
          </w:r>
          <w:r>
            <w:rPr>
              <w:rFonts w:ascii="Times New Roman" w:hAnsi="Times New Roman" w:cs="Times New Roman"/>
              <w:b/>
              <w:noProof/>
              <w:sz w:val="24"/>
              <w:szCs w:val="24"/>
            </w:rPr>
            <w:t>]</w:t>
          </w:r>
        </w:p>
      </w:sdtContent>
    </w:sdt>
    <w:p w14:paraId="4664A5CA" w14:textId="77777777" w:rsidR="00CD701A" w:rsidRDefault="00CD701A" w:rsidP="00CD701A">
      <w:pPr>
        <w:tabs>
          <w:tab w:val="left" w:pos="-1440"/>
        </w:tabs>
        <w:spacing w:after="0"/>
        <w:ind w:left="2880" w:hanging="1440"/>
        <w:jc w:val="both"/>
        <w:rPr>
          <w:rFonts w:ascii="Times New Roman" w:hAnsi="Times New Roman" w:cs="Times New Roman"/>
          <w:color w:val="000000"/>
          <w:sz w:val="24"/>
          <w:szCs w:val="24"/>
        </w:rPr>
      </w:pPr>
    </w:p>
    <w:p w14:paraId="1E391D56" w14:textId="153233B1" w:rsidR="00CD701A" w:rsidRPr="00D55DC2" w:rsidRDefault="00227379" w:rsidP="00CD701A">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00CD701A">
        <w:rPr>
          <w:rFonts w:ascii="Times New Roman" w:hAnsi="Times New Roman" w:cs="Times New Roman"/>
          <w:color w:val="000000"/>
          <w:sz w:val="24"/>
          <w:szCs w:val="24"/>
        </w:rPr>
        <w:t xml:space="preserve"> Alternate</w:t>
      </w:r>
      <w:r w:rsidR="00CD701A" w:rsidRPr="00D55DC2">
        <w:rPr>
          <w:rFonts w:ascii="Times New Roman" w:hAnsi="Times New Roman" w:cs="Times New Roman"/>
          <w:color w:val="000000"/>
          <w:sz w:val="24"/>
          <w:szCs w:val="24"/>
        </w:rPr>
        <w:t>:</w:t>
      </w:r>
      <w:r w:rsidR="00CD701A"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9736fe91-e390-42ac-ab38-afa0fcc9f8b6"/>
          <w:id w:val="897244953"/>
          <w:placeholder>
            <w:docPart w:val="928A6C94789748E18DD5EB74356E401C"/>
          </w:placeholder>
        </w:sdtPr>
        <w:sdtContent>
          <w:r w:rsidR="00CD701A">
            <w:rPr>
              <w:rFonts w:ascii="Times New Roman" w:hAnsi="Times New Roman" w:cs="Times New Roman"/>
              <w:noProof/>
              <w:color w:val="000000"/>
              <w:sz w:val="24"/>
              <w:szCs w:val="24"/>
            </w:rPr>
            <w:t>[</w:t>
          </w:r>
          <w:r w:rsidR="00CD701A" w:rsidRPr="00BD3F61">
            <w:rPr>
              <w:rFonts w:ascii="Times New Roman" w:hAnsi="Times New Roman" w:cs="Times New Roman"/>
              <w:noProof/>
              <w:color w:val="0000FF"/>
              <w:sz w:val="24"/>
              <w:szCs w:val="24"/>
            </w:rPr>
            <w:t>LIST PrimaryAhcdA4.ImportantPeopleNameUse:LIKE THIS:a, b and c</w:t>
          </w:r>
          <w:r w:rsidR="00CD701A">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a3c28e51-0089-4937-809b-7cbf655c35d8"/>
          <w:id w:val="629366614"/>
          <w:placeholder>
            <w:docPart w:val="179D8717FAEF48D8B92614C017E7BAFA"/>
          </w:placeholder>
        </w:sdtPr>
        <w:sdtContent>
          <w:r w:rsidR="00CD701A">
            <w:rPr>
              <w:rFonts w:ascii="Times New Roman" w:hAnsi="Times New Roman" w:cs="Times New Roman"/>
              <w:noProof/>
              <w:color w:val="000000"/>
              <w:sz w:val="24"/>
              <w:szCs w:val="24"/>
            </w:rPr>
            <w:t>[</w:t>
          </w:r>
          <w:r w:rsidR="00CD701A" w:rsidRPr="0079287C">
            <w:rPr>
              <w:rFonts w:ascii="Times New Roman" w:hAnsi="Times New Roman" w:cs="Times New Roman"/>
              <w:noProof/>
              <w:color w:val="008000"/>
              <w:sz w:val="24"/>
              <w:szCs w:val="24"/>
            </w:rPr>
            <w:t>IF COUNT(PrimaryAhcdA4) &gt; 1</w:t>
          </w:r>
          <w:r w:rsidR="00CD701A">
            <w:rPr>
              <w:rFonts w:ascii="Times New Roman" w:hAnsi="Times New Roman" w:cs="Times New Roman"/>
              <w:noProof/>
              <w:color w:val="000000"/>
              <w:sz w:val="24"/>
              <w:szCs w:val="24"/>
            </w:rPr>
            <w:t>]</w:t>
          </w:r>
        </w:sdtContent>
      </w:sdt>
      <w:r w:rsidR="00CD701A" w:rsidRPr="00EB600C">
        <w:rPr>
          <w:rFonts w:ascii="Times New Roman" w:hAnsi="Times New Roman" w:cs="Times New Roman"/>
          <w:color w:val="000000"/>
          <w:sz w:val="24"/>
          <w:szCs w:val="24"/>
        </w:rPr>
        <w:t xml:space="preserve">, or the remainder of them, as </w:t>
      </w:r>
      <w:r w:rsidR="00CD701A">
        <w:rPr>
          <w:rFonts w:ascii="Times New Roman" w:hAnsi="Times New Roman" w:cs="Times New Roman"/>
          <w:color w:val="000000"/>
          <w:sz w:val="24"/>
          <w:szCs w:val="24"/>
        </w:rPr>
        <w:t>c</w:t>
      </w:r>
      <w:r w:rsidR="00CD701A"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5.0.0:20967d6a-3589-46a5-b83e-78987b7b066e"/>
          <w:id w:val="-1345479027"/>
          <w:placeholder>
            <w:docPart w:val="48781EE4EA994D3FB0C417169D6C3217"/>
          </w:placeholder>
        </w:sdtPr>
        <w:sdtContent>
          <w:r w:rsidR="00CD701A">
            <w:rPr>
              <w:rFonts w:ascii="Times New Roman" w:hAnsi="Times New Roman" w:cs="Times New Roman"/>
              <w:noProof/>
              <w:color w:val="000000"/>
              <w:sz w:val="24"/>
              <w:szCs w:val="24"/>
            </w:rPr>
            <w:t>[</w:t>
          </w:r>
          <w:proofErr w:type="spellStart"/>
          <w:r w:rsidR="00CD701A" w:rsidRPr="00F1358F">
            <w:rPr>
              <w:rFonts w:ascii="Times New Roman" w:hAnsi="Times New Roman" w:cs="Times New Roman"/>
              <w:noProof/>
              <w:color w:val="0000FF"/>
              <w:sz w:val="24"/>
              <w:szCs w:val="24"/>
            </w:rPr>
            <w:t>PRtitle</w:t>
          </w:r>
          <w:proofErr w:type="spellEnd"/>
          <w:r w:rsidR="00CD701A">
            <w:rPr>
              <w:rFonts w:ascii="Times New Roman" w:hAnsi="Times New Roman" w:cs="Times New Roman"/>
              <w:noProof/>
              <w:color w:val="000000"/>
              <w:sz w:val="24"/>
              <w:szCs w:val="24"/>
            </w:rPr>
            <w:t>]</w:t>
          </w:r>
        </w:sdtContent>
      </w:sdt>
      <w:r w:rsidR="00CD701A">
        <w:rPr>
          <w:rFonts w:ascii="Times New Roman" w:hAnsi="Times New Roman" w:cs="Times New Roman"/>
          <w:color w:val="000000"/>
          <w:sz w:val="24"/>
          <w:szCs w:val="24"/>
        </w:rPr>
        <w:t>s,</w:t>
      </w:r>
      <w:r w:rsidR="00CD701A" w:rsidRPr="00EB600C">
        <w:rPr>
          <w:rFonts w:ascii="Times New Roman" w:hAnsi="Times New Roman" w:cs="Times New Roman"/>
          <w:sz w:val="24"/>
          <w:szCs w:val="24"/>
        </w:rPr>
        <w:t xml:space="preserve"> acting together if more than one are serving or acting alone if only one is serving</w:t>
      </w:r>
      <w:r w:rsidR="00CD701A">
        <w:rPr>
          <w:rFonts w:ascii="Times New Roman" w:hAnsi="Times New Roman" w:cs="Times New Roman"/>
          <w:sz w:val="24"/>
          <w:szCs w:val="24"/>
        </w:rPr>
        <w:t>.</w:t>
      </w:r>
      <w:sdt>
        <w:sdtPr>
          <w:rPr>
            <w:rFonts w:ascii="Times New Roman" w:hAnsi="Times New Roman" w:cs="Times New Roman"/>
            <w:sz w:val="24"/>
            <w:szCs w:val="24"/>
          </w:rPr>
          <w:tag w:val="HD:1.185.0.0:bca27c69-cd65-4bb9-9c3b-7a02af84374a"/>
          <w:id w:val="-482000647"/>
          <w:placeholder>
            <w:docPart w:val="272A4A4450444009A7DCA0E21C9BDC6C"/>
          </w:placeholder>
        </w:sdtPr>
        <w:sdtContent>
          <w:r w:rsidR="00CD701A">
            <w:rPr>
              <w:rFonts w:ascii="Times New Roman" w:hAnsi="Times New Roman" w:cs="Times New Roman"/>
              <w:noProof/>
              <w:sz w:val="24"/>
              <w:szCs w:val="24"/>
            </w:rPr>
            <w:t>[</w:t>
          </w:r>
          <w:r w:rsidR="00CD701A" w:rsidRPr="00EB600C">
            <w:rPr>
              <w:rFonts w:ascii="Times New Roman" w:hAnsi="Times New Roman" w:cs="Times New Roman"/>
              <w:noProof/>
              <w:color w:val="008000"/>
              <w:sz w:val="24"/>
              <w:szCs w:val="24"/>
            </w:rPr>
            <w:t>ELSE</w:t>
          </w:r>
          <w:r w:rsidR="00CD701A">
            <w:rPr>
              <w:rFonts w:ascii="Times New Roman" w:hAnsi="Times New Roman" w:cs="Times New Roman"/>
              <w:noProof/>
              <w:sz w:val="24"/>
              <w:szCs w:val="24"/>
            </w:rPr>
            <w:t>]</w:t>
          </w:r>
        </w:sdtContent>
      </w:sdt>
      <w:r w:rsidR="00CD701A">
        <w:rPr>
          <w:rFonts w:ascii="Times New Roman" w:hAnsi="Times New Roman" w:cs="Times New Roman"/>
          <w:sz w:val="24"/>
          <w:szCs w:val="24"/>
        </w:rPr>
        <w:t>.</w:t>
      </w:r>
      <w:sdt>
        <w:sdtPr>
          <w:rPr>
            <w:rFonts w:ascii="Times New Roman" w:hAnsi="Times New Roman" w:cs="Times New Roman"/>
            <w:sz w:val="24"/>
            <w:szCs w:val="24"/>
          </w:rPr>
          <w:tag w:val="HD:1.185.0.0:879c768c-687f-4487-96c3-1cf731434bb4"/>
          <w:id w:val="-370688565"/>
          <w:placeholder>
            <w:docPart w:val="58ED422F07934FDABF1A08C0A2238968"/>
          </w:placeholder>
        </w:sdtPr>
        <w:sdtContent>
          <w:r w:rsidR="00CD701A">
            <w:rPr>
              <w:rFonts w:ascii="Times New Roman" w:hAnsi="Times New Roman" w:cs="Times New Roman"/>
              <w:noProof/>
              <w:sz w:val="24"/>
              <w:szCs w:val="24"/>
            </w:rPr>
            <w:t>[</w:t>
          </w:r>
          <w:r w:rsidR="00CD701A" w:rsidRPr="00EB600C">
            <w:rPr>
              <w:rFonts w:ascii="Times New Roman" w:hAnsi="Times New Roman" w:cs="Times New Roman"/>
              <w:noProof/>
              <w:color w:val="008000"/>
              <w:sz w:val="24"/>
              <w:szCs w:val="24"/>
            </w:rPr>
            <w:t>END IF</w:t>
          </w:r>
          <w:r w:rsidR="00CD701A">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da77d09f-068f-4e75-87f2-6fc346a33985"/>
        <w:id w:val="2109000433"/>
        <w:placeholder>
          <w:docPart w:val="E9E78BB51032494BB6DA6678F8194A23"/>
        </w:placeholder>
      </w:sdtPr>
      <w:sdtContent>
        <w:p w14:paraId="102735C0" w14:textId="77777777" w:rsidR="00CD701A" w:rsidRDefault="00CD701A" w:rsidP="00CD701A">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8afd452b-7901-4482-86e1-fbf80e22e6b5"/>
        <w:id w:val="-460348514"/>
        <w:placeholder>
          <w:docPart w:val="1216A56244C14F14A258CB3937755F0D"/>
        </w:placeholder>
      </w:sdtPr>
      <w:sdtContent>
        <w:p w14:paraId="4B45C17E" w14:textId="77777777" w:rsidR="00CD701A" w:rsidRDefault="00CD701A" w:rsidP="00CD701A">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(PrimaryAhcdA5)</w:t>
          </w:r>
          <w:r>
            <w:rPr>
              <w:rFonts w:ascii="Times New Roman" w:hAnsi="Times New Roman" w:cs="Times New Roman"/>
              <w:b/>
              <w:noProof/>
              <w:sz w:val="24"/>
              <w:szCs w:val="24"/>
            </w:rPr>
            <w:t>]</w:t>
          </w:r>
        </w:p>
      </w:sdtContent>
    </w:sdt>
    <w:p w14:paraId="4E1CE832" w14:textId="77777777" w:rsidR="00CD701A" w:rsidRDefault="00CD701A" w:rsidP="00CD701A">
      <w:pPr>
        <w:tabs>
          <w:tab w:val="left" w:pos="-1440"/>
        </w:tabs>
        <w:spacing w:after="0"/>
        <w:ind w:left="2880" w:hanging="1440"/>
        <w:jc w:val="both"/>
        <w:rPr>
          <w:rFonts w:ascii="Times New Roman" w:hAnsi="Times New Roman" w:cs="Times New Roman"/>
          <w:color w:val="000000"/>
          <w:sz w:val="24"/>
          <w:szCs w:val="24"/>
        </w:rPr>
      </w:pPr>
    </w:p>
    <w:p w14:paraId="4604B5CF" w14:textId="3BFE257C" w:rsidR="00CD701A" w:rsidRPr="00D55DC2" w:rsidRDefault="00227379" w:rsidP="00CD701A">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Fourth</w:t>
      </w:r>
      <w:r w:rsidR="00CD701A">
        <w:rPr>
          <w:rFonts w:ascii="Times New Roman" w:hAnsi="Times New Roman" w:cs="Times New Roman"/>
          <w:color w:val="000000"/>
          <w:sz w:val="24"/>
          <w:szCs w:val="24"/>
        </w:rPr>
        <w:t xml:space="preserve"> Alternate</w:t>
      </w:r>
      <w:r w:rsidR="00CD701A" w:rsidRPr="00D55DC2">
        <w:rPr>
          <w:rFonts w:ascii="Times New Roman" w:hAnsi="Times New Roman" w:cs="Times New Roman"/>
          <w:color w:val="000000"/>
          <w:sz w:val="24"/>
          <w:szCs w:val="24"/>
        </w:rPr>
        <w:t>:</w:t>
      </w:r>
      <w:r w:rsidR="00CD701A"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5.0.0:29eac023-2866-462d-b7bb-f1dc4e983693"/>
          <w:id w:val="1097062172"/>
          <w:placeholder>
            <w:docPart w:val="E92F97351DB84AA8AEEFA3242A123A6D"/>
          </w:placeholder>
        </w:sdtPr>
        <w:sdtContent>
          <w:r w:rsidR="00CD701A">
            <w:rPr>
              <w:rFonts w:ascii="Times New Roman" w:hAnsi="Times New Roman" w:cs="Times New Roman"/>
              <w:noProof/>
              <w:color w:val="000000"/>
              <w:sz w:val="24"/>
              <w:szCs w:val="24"/>
            </w:rPr>
            <w:t>[</w:t>
          </w:r>
          <w:r w:rsidR="00CD701A" w:rsidRPr="00BD3F61">
            <w:rPr>
              <w:rFonts w:ascii="Times New Roman" w:hAnsi="Times New Roman" w:cs="Times New Roman"/>
              <w:noProof/>
              <w:color w:val="0000FF"/>
              <w:sz w:val="24"/>
              <w:szCs w:val="24"/>
            </w:rPr>
            <w:t>LIST PrimaryAhcdA5.ImportantPeopleNameUse:LIKE THIS:a, b and c</w:t>
          </w:r>
          <w:r w:rsidR="00CD701A">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5.0.0:d021d336-8a19-42ad-a5ca-74578ebc8e19"/>
          <w:id w:val="-1532112769"/>
          <w:placeholder>
            <w:docPart w:val="E1C6B386056843829380ACEDE9B0BE23"/>
          </w:placeholder>
        </w:sdtPr>
        <w:sdtContent>
          <w:r w:rsidR="00CD701A">
            <w:rPr>
              <w:rFonts w:ascii="Times New Roman" w:hAnsi="Times New Roman" w:cs="Times New Roman"/>
              <w:noProof/>
              <w:color w:val="000000"/>
              <w:sz w:val="24"/>
              <w:szCs w:val="24"/>
            </w:rPr>
            <w:t>[</w:t>
          </w:r>
          <w:r w:rsidR="00CD701A" w:rsidRPr="0079287C">
            <w:rPr>
              <w:rFonts w:ascii="Times New Roman" w:hAnsi="Times New Roman" w:cs="Times New Roman"/>
              <w:noProof/>
              <w:color w:val="008000"/>
              <w:sz w:val="24"/>
              <w:szCs w:val="24"/>
            </w:rPr>
            <w:t>IF COUNT(PrimaryAhcdA5) &gt; 1</w:t>
          </w:r>
          <w:r w:rsidR="00CD701A">
            <w:rPr>
              <w:rFonts w:ascii="Times New Roman" w:hAnsi="Times New Roman" w:cs="Times New Roman"/>
              <w:noProof/>
              <w:color w:val="000000"/>
              <w:sz w:val="24"/>
              <w:szCs w:val="24"/>
            </w:rPr>
            <w:t>]</w:t>
          </w:r>
        </w:sdtContent>
      </w:sdt>
      <w:r w:rsidR="00CD701A" w:rsidRPr="00EB600C">
        <w:rPr>
          <w:rFonts w:ascii="Times New Roman" w:hAnsi="Times New Roman" w:cs="Times New Roman"/>
          <w:color w:val="000000"/>
          <w:sz w:val="24"/>
          <w:szCs w:val="24"/>
        </w:rPr>
        <w:t xml:space="preserve">, or the remainder of them, as </w:t>
      </w:r>
      <w:r w:rsidR="00CD701A">
        <w:rPr>
          <w:rFonts w:ascii="Times New Roman" w:hAnsi="Times New Roman" w:cs="Times New Roman"/>
          <w:color w:val="000000"/>
          <w:sz w:val="24"/>
          <w:szCs w:val="24"/>
        </w:rPr>
        <w:t>c</w:t>
      </w:r>
      <w:r w:rsidR="00CD701A" w:rsidRPr="00EB600C">
        <w:rPr>
          <w:rFonts w:ascii="Times New Roman" w:hAnsi="Times New Roman" w:cs="Times New Roman"/>
          <w:color w:val="000000"/>
          <w:sz w:val="24"/>
          <w:szCs w:val="24"/>
        </w:rPr>
        <w:t>o-</w:t>
      </w:r>
      <w:sdt>
        <w:sdtPr>
          <w:rPr>
            <w:rFonts w:ascii="Times New Roman" w:hAnsi="Times New Roman" w:cs="Times New Roman"/>
            <w:color w:val="000000"/>
            <w:sz w:val="24"/>
            <w:szCs w:val="24"/>
          </w:rPr>
          <w:tag w:val="HD:1.185.0.0:2d26af32-f1c3-4b57-88d9-ff14b32222ba"/>
          <w:id w:val="188966062"/>
          <w:placeholder>
            <w:docPart w:val="B977CB4BD74340F3ADDCAB077CF3A063"/>
          </w:placeholder>
        </w:sdtPr>
        <w:sdtContent>
          <w:r w:rsidR="00CD701A">
            <w:rPr>
              <w:rFonts w:ascii="Times New Roman" w:hAnsi="Times New Roman" w:cs="Times New Roman"/>
              <w:noProof/>
              <w:color w:val="000000"/>
              <w:sz w:val="24"/>
              <w:szCs w:val="24"/>
            </w:rPr>
            <w:t>[</w:t>
          </w:r>
          <w:proofErr w:type="spellStart"/>
          <w:r w:rsidR="00CD701A" w:rsidRPr="00F1358F">
            <w:rPr>
              <w:rFonts w:ascii="Times New Roman" w:hAnsi="Times New Roman" w:cs="Times New Roman"/>
              <w:noProof/>
              <w:color w:val="0000FF"/>
              <w:sz w:val="24"/>
              <w:szCs w:val="24"/>
            </w:rPr>
            <w:t>PRtitle</w:t>
          </w:r>
          <w:proofErr w:type="spellEnd"/>
          <w:r w:rsidR="00CD701A">
            <w:rPr>
              <w:rFonts w:ascii="Times New Roman" w:hAnsi="Times New Roman" w:cs="Times New Roman"/>
              <w:noProof/>
              <w:color w:val="000000"/>
              <w:sz w:val="24"/>
              <w:szCs w:val="24"/>
            </w:rPr>
            <w:t>]</w:t>
          </w:r>
        </w:sdtContent>
      </w:sdt>
      <w:r w:rsidR="00CD701A">
        <w:rPr>
          <w:rFonts w:ascii="Times New Roman" w:hAnsi="Times New Roman" w:cs="Times New Roman"/>
          <w:color w:val="000000"/>
          <w:sz w:val="24"/>
          <w:szCs w:val="24"/>
        </w:rPr>
        <w:t>s,</w:t>
      </w:r>
      <w:r w:rsidR="00CD701A" w:rsidRPr="00EB600C">
        <w:rPr>
          <w:rFonts w:ascii="Times New Roman" w:hAnsi="Times New Roman" w:cs="Times New Roman"/>
          <w:sz w:val="24"/>
          <w:szCs w:val="24"/>
        </w:rPr>
        <w:t xml:space="preserve"> acting together if more than one are serving or acting alone if only one is serving</w:t>
      </w:r>
      <w:r w:rsidR="00CD701A">
        <w:rPr>
          <w:rFonts w:ascii="Times New Roman" w:hAnsi="Times New Roman" w:cs="Times New Roman"/>
          <w:sz w:val="24"/>
          <w:szCs w:val="24"/>
        </w:rPr>
        <w:t>.</w:t>
      </w:r>
      <w:sdt>
        <w:sdtPr>
          <w:rPr>
            <w:rFonts w:ascii="Times New Roman" w:hAnsi="Times New Roman" w:cs="Times New Roman"/>
            <w:sz w:val="24"/>
            <w:szCs w:val="24"/>
          </w:rPr>
          <w:tag w:val="HD:1.185.0.0:9830f8c0-4797-41a7-92fa-ce04e4bbf6d6"/>
          <w:id w:val="-1139884332"/>
          <w:placeholder>
            <w:docPart w:val="0F684D17F00A452DBBD50F67078D7C5F"/>
          </w:placeholder>
        </w:sdtPr>
        <w:sdtContent>
          <w:r w:rsidR="00CD701A">
            <w:rPr>
              <w:rFonts w:ascii="Times New Roman" w:hAnsi="Times New Roman" w:cs="Times New Roman"/>
              <w:noProof/>
              <w:sz w:val="24"/>
              <w:szCs w:val="24"/>
            </w:rPr>
            <w:t>[</w:t>
          </w:r>
          <w:r w:rsidR="00CD701A" w:rsidRPr="00EB600C">
            <w:rPr>
              <w:rFonts w:ascii="Times New Roman" w:hAnsi="Times New Roman" w:cs="Times New Roman"/>
              <w:noProof/>
              <w:color w:val="008000"/>
              <w:sz w:val="24"/>
              <w:szCs w:val="24"/>
            </w:rPr>
            <w:t>ELSE</w:t>
          </w:r>
          <w:r w:rsidR="00CD701A">
            <w:rPr>
              <w:rFonts w:ascii="Times New Roman" w:hAnsi="Times New Roman" w:cs="Times New Roman"/>
              <w:noProof/>
              <w:sz w:val="24"/>
              <w:szCs w:val="24"/>
            </w:rPr>
            <w:t>]</w:t>
          </w:r>
        </w:sdtContent>
      </w:sdt>
      <w:r w:rsidR="00CD701A">
        <w:rPr>
          <w:rFonts w:ascii="Times New Roman" w:hAnsi="Times New Roman" w:cs="Times New Roman"/>
          <w:sz w:val="24"/>
          <w:szCs w:val="24"/>
        </w:rPr>
        <w:t>.</w:t>
      </w:r>
      <w:sdt>
        <w:sdtPr>
          <w:rPr>
            <w:rFonts w:ascii="Times New Roman" w:hAnsi="Times New Roman" w:cs="Times New Roman"/>
            <w:sz w:val="24"/>
            <w:szCs w:val="24"/>
          </w:rPr>
          <w:tag w:val="HD:1.185.0.0:8e92fa73-b476-45da-8a08-b0be98ccdc65"/>
          <w:id w:val="848300123"/>
          <w:placeholder>
            <w:docPart w:val="A9DBEE0359544474A66A7AF07ED9DBFF"/>
          </w:placeholder>
        </w:sdtPr>
        <w:sdtContent>
          <w:r w:rsidR="00CD701A">
            <w:rPr>
              <w:rFonts w:ascii="Times New Roman" w:hAnsi="Times New Roman" w:cs="Times New Roman"/>
              <w:noProof/>
              <w:sz w:val="24"/>
              <w:szCs w:val="24"/>
            </w:rPr>
            <w:t>[</w:t>
          </w:r>
          <w:r w:rsidR="00CD701A" w:rsidRPr="00EB600C">
            <w:rPr>
              <w:rFonts w:ascii="Times New Roman" w:hAnsi="Times New Roman" w:cs="Times New Roman"/>
              <w:noProof/>
              <w:color w:val="008000"/>
              <w:sz w:val="24"/>
              <w:szCs w:val="24"/>
            </w:rPr>
            <w:t>END IF</w:t>
          </w:r>
          <w:r w:rsidR="00CD701A">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0493f124-9840-4754-8744-b01b53645f57"/>
        <w:id w:val="-777712112"/>
        <w:placeholder>
          <w:docPart w:val="5C964EC661F145CC968DF6E73120C3C6"/>
        </w:placeholder>
      </w:sdtPr>
      <w:sdtContent>
        <w:p w14:paraId="3DBF9267" w14:textId="77777777" w:rsidR="00CD701A" w:rsidRDefault="00CD701A" w:rsidP="00CD701A">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796048D7" w14:textId="77777777" w:rsidR="00CD701A" w:rsidRPr="00BA2262" w:rsidRDefault="00CD701A" w:rsidP="00CD701A">
      <w:pPr>
        <w:keepNext/>
        <w:tabs>
          <w:tab w:val="left" w:pos="4320"/>
        </w:tabs>
        <w:autoSpaceDE w:val="0"/>
        <w:autoSpaceDN w:val="0"/>
        <w:adjustRightInd w:val="0"/>
        <w:spacing w:after="0" w:line="240" w:lineRule="auto"/>
        <w:ind w:left="720"/>
        <w:jc w:val="both"/>
        <w:rPr>
          <w:rFonts w:ascii="Times New Roman" w:hAnsi="Times New Roman" w:cs="Times New Roman"/>
          <w:sz w:val="24"/>
          <w:szCs w:val="24"/>
        </w:rPr>
      </w:pPr>
    </w:p>
    <w:p w14:paraId="7DD74E9F" w14:textId="77777777" w:rsidR="00CD701A" w:rsidRPr="00BA2262" w:rsidRDefault="00CD701A" w:rsidP="00CD701A">
      <w:pPr>
        <w:tabs>
          <w:tab w:val="left" w:pos="3240"/>
        </w:tabs>
        <w:autoSpaceDE w:val="0"/>
        <w:autoSpaceDN w:val="0"/>
        <w:adjustRightInd w:val="0"/>
        <w:spacing w:after="0" w:line="240" w:lineRule="auto"/>
        <w:ind w:left="720"/>
        <w:jc w:val="both"/>
        <w:rPr>
          <w:rFonts w:ascii="Times New Roman" w:hAnsi="Times New Roman" w:cs="Times New Roman"/>
          <w:sz w:val="24"/>
          <w:szCs w:val="24"/>
        </w:rPr>
      </w:pPr>
    </w:p>
    <w:p w14:paraId="47F026F7" w14:textId="77777777" w:rsidR="00CD701A" w:rsidRPr="00205EC7" w:rsidRDefault="00CD701A" w:rsidP="00CD701A">
      <w:pPr>
        <w:keepNext/>
        <w:keepLines/>
        <w:tabs>
          <w:tab w:val="left" w:pos="720"/>
        </w:tabs>
        <w:jc w:val="both"/>
        <w:rPr>
          <w:rFonts w:ascii="Times New Roman" w:hAnsi="Times New Roman" w:cs="Times New Roman"/>
          <w:sz w:val="24"/>
          <w:szCs w:val="24"/>
        </w:rPr>
      </w:pPr>
      <w:r w:rsidRPr="00205EC7">
        <w:rPr>
          <w:rFonts w:ascii="Times New Roman" w:hAnsi="Times New Roman" w:cs="Times New Roman"/>
          <w:sz w:val="24"/>
          <w:szCs w:val="24"/>
        </w:rPr>
        <w:t>1.2.</w:t>
      </w:r>
      <w:r w:rsidRPr="00205EC7">
        <w:rPr>
          <w:rFonts w:ascii="Times New Roman" w:hAnsi="Times New Roman" w:cs="Times New Roman"/>
          <w:sz w:val="24"/>
          <w:szCs w:val="24"/>
        </w:rPr>
        <w:tab/>
      </w:r>
      <w:r w:rsidRPr="00205EC7">
        <w:rPr>
          <w:rFonts w:ascii="Times New Roman" w:hAnsi="Times New Roman" w:cs="Times New Roman"/>
          <w:b/>
          <w:sz w:val="24"/>
          <w:szCs w:val="24"/>
        </w:rPr>
        <w:t>AGENT’S AUTHORITY</w:t>
      </w:r>
      <w:r w:rsidRPr="00205EC7">
        <w:rPr>
          <w:rFonts w:ascii="Times New Roman" w:hAnsi="Times New Roman" w:cs="Times New Roman"/>
          <w:sz w:val="24"/>
          <w:szCs w:val="24"/>
        </w:rPr>
        <w:t>. My agent is authorized to make all health care decisions for me, including decisions to provide, withhold, or withdraw artificial nutrition and hydration and all other forms of health care to keep me alive, except as I state here:</w:t>
      </w:r>
    </w:p>
    <w:p w14:paraId="6313BFA6" w14:textId="77777777" w:rsidR="00CD701A" w:rsidRPr="00205EC7" w:rsidRDefault="00CD701A" w:rsidP="00CD701A">
      <w:pPr>
        <w:keepNext/>
        <w:spacing w:before="180" w:after="120"/>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07AC2F0E" w14:textId="77777777" w:rsidR="00CD701A" w:rsidRPr="00205EC7" w:rsidRDefault="00CD701A" w:rsidP="00CD701A">
      <w:pPr>
        <w:keepNext/>
        <w:spacing w:after="120"/>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7395E734" w14:textId="77777777" w:rsidR="00CD701A" w:rsidRPr="00205EC7" w:rsidRDefault="00CD701A" w:rsidP="00CD701A">
      <w:pPr>
        <w:keepNext/>
        <w:spacing w:after="120"/>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58D39BCB" w14:textId="77777777" w:rsidR="00CD701A" w:rsidRPr="00205EC7" w:rsidRDefault="00CD701A" w:rsidP="00CD701A">
      <w:pPr>
        <w:keepNext/>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490C95C9" w14:textId="77777777" w:rsidR="00CD701A" w:rsidRPr="00205EC7" w:rsidRDefault="00CD701A" w:rsidP="00CD701A">
      <w:pPr>
        <w:spacing w:after="240"/>
        <w:ind w:left="720"/>
        <w:jc w:val="both"/>
        <w:rPr>
          <w:rFonts w:ascii="Times New Roman" w:hAnsi="Times New Roman" w:cs="Times New Roman"/>
          <w:sz w:val="24"/>
          <w:szCs w:val="24"/>
        </w:rPr>
      </w:pPr>
      <w:r w:rsidRPr="00205EC7">
        <w:rPr>
          <w:rFonts w:ascii="Times New Roman" w:hAnsi="Times New Roman" w:cs="Times New Roman"/>
          <w:sz w:val="24"/>
          <w:szCs w:val="24"/>
        </w:rPr>
        <w:t>(Add additional sheets if needed)</w:t>
      </w:r>
    </w:p>
    <w:p w14:paraId="02DB0E19" w14:textId="77777777" w:rsidR="00CD701A" w:rsidRPr="00205EC7" w:rsidRDefault="00CD701A" w:rsidP="00CD701A">
      <w:pPr>
        <w:tabs>
          <w:tab w:val="left" w:pos="720"/>
        </w:tabs>
        <w:spacing w:line="280" w:lineRule="exact"/>
        <w:jc w:val="both"/>
        <w:rPr>
          <w:rFonts w:ascii="Times New Roman" w:hAnsi="Times New Roman" w:cs="Times New Roman"/>
          <w:sz w:val="24"/>
          <w:szCs w:val="24"/>
        </w:rPr>
      </w:pPr>
      <w:r w:rsidRPr="00205EC7">
        <w:rPr>
          <w:rFonts w:ascii="Times New Roman" w:hAnsi="Times New Roman" w:cs="Times New Roman"/>
          <w:sz w:val="24"/>
          <w:szCs w:val="24"/>
        </w:rPr>
        <w:t>1.3.</w:t>
      </w:r>
      <w:r w:rsidRPr="00205EC7">
        <w:rPr>
          <w:rFonts w:ascii="Times New Roman" w:hAnsi="Times New Roman" w:cs="Times New Roman"/>
          <w:sz w:val="24"/>
          <w:szCs w:val="24"/>
        </w:rPr>
        <w:tab/>
      </w:r>
      <w:r w:rsidRPr="00205EC7">
        <w:rPr>
          <w:rFonts w:ascii="Times New Roman" w:hAnsi="Times New Roman" w:cs="Times New Roman"/>
          <w:b/>
          <w:sz w:val="24"/>
          <w:szCs w:val="24"/>
        </w:rPr>
        <w:t>WHEN AGENT’S AUTHORITY BECOMES EFFECTIVE</w:t>
      </w:r>
      <w:r w:rsidRPr="00205EC7">
        <w:rPr>
          <w:rFonts w:ascii="Times New Roman" w:hAnsi="Times New Roman" w:cs="Times New Roman"/>
          <w:sz w:val="24"/>
          <w:szCs w:val="24"/>
        </w:rPr>
        <w:t>. My agent’s authority becomes effective when my primary physician determines that I am unable to make my own health care decisions unless I mark the following box.</w:t>
      </w:r>
    </w:p>
    <w:p w14:paraId="28B892E6" w14:textId="77777777" w:rsidR="00CD701A" w:rsidRPr="00205EC7" w:rsidRDefault="00CD701A" w:rsidP="00CD701A">
      <w:pPr>
        <w:tabs>
          <w:tab w:val="left" w:pos="720"/>
        </w:tabs>
        <w:spacing w:before="120" w:line="280" w:lineRule="exact"/>
        <w:jc w:val="both"/>
        <w:rPr>
          <w:rFonts w:ascii="Times New Roman" w:hAnsi="Times New Roman" w:cs="Times New Roman"/>
          <w:sz w:val="24"/>
          <w:szCs w:val="24"/>
        </w:rPr>
      </w:pPr>
      <w:r w:rsidRPr="00205EC7">
        <w:rPr>
          <w:rFonts w:ascii="Times New Roman" w:hAnsi="Times New Roman" w:cs="Times New Roman"/>
          <w:sz w:val="24"/>
          <w:szCs w:val="24"/>
        </w:rPr>
        <w:tab/>
        <w:t xml:space="preserve">If I mark this </w:t>
      </w:r>
      <w:r w:rsidRPr="00BA2262">
        <w:rPr>
          <w:rFonts w:ascii="Times New Roman" w:hAnsi="Times New Roman" w:cs="Times New Roman"/>
          <w:sz w:val="24"/>
          <w:szCs w:val="24"/>
        </w:rPr>
        <w:t xml:space="preserve">box </w:t>
      </w:r>
      <w:r w:rsidRPr="00BA2262">
        <w:rPr>
          <w:rFonts w:ascii="Times New Roman" w:eastAsia="Times New Roman" w:hAnsi="Times New Roman" w:cs="Times New Roman"/>
          <w:sz w:val="48"/>
          <w:szCs w:val="24"/>
        </w:rPr>
        <w:t>□</w:t>
      </w:r>
      <w:r w:rsidRPr="00BA2262">
        <w:rPr>
          <w:rFonts w:ascii="Times New Roman" w:hAnsi="Times New Roman" w:cs="Times New Roman"/>
          <w:sz w:val="24"/>
          <w:szCs w:val="24"/>
        </w:rPr>
        <w:t>,</w:t>
      </w:r>
      <w:r w:rsidRPr="00205EC7">
        <w:rPr>
          <w:rFonts w:ascii="Times New Roman" w:hAnsi="Times New Roman" w:cs="Times New Roman"/>
          <w:sz w:val="24"/>
          <w:szCs w:val="24"/>
        </w:rPr>
        <w:t xml:space="preserve"> my agent’s authority to make health care decisions for me takes effect immediately.</w:t>
      </w:r>
    </w:p>
    <w:p w14:paraId="4BE855C7" w14:textId="77777777" w:rsidR="00CD701A" w:rsidRPr="00205EC7" w:rsidRDefault="00CD701A" w:rsidP="00CD701A">
      <w:pPr>
        <w:jc w:val="both"/>
        <w:rPr>
          <w:rFonts w:ascii="Times New Roman" w:hAnsi="Times New Roman" w:cs="Times New Roman"/>
          <w:sz w:val="24"/>
          <w:szCs w:val="24"/>
        </w:rPr>
      </w:pPr>
    </w:p>
    <w:p w14:paraId="2B2F8411" w14:textId="77777777" w:rsidR="00CD701A" w:rsidRPr="00205EC7" w:rsidRDefault="00CD701A" w:rsidP="00CD701A">
      <w:pPr>
        <w:tabs>
          <w:tab w:val="left" w:pos="720"/>
        </w:tabs>
        <w:jc w:val="both"/>
        <w:rPr>
          <w:rFonts w:ascii="Times New Roman" w:hAnsi="Times New Roman" w:cs="Times New Roman"/>
          <w:sz w:val="24"/>
          <w:szCs w:val="24"/>
        </w:rPr>
      </w:pPr>
      <w:r w:rsidRPr="00205EC7">
        <w:rPr>
          <w:rFonts w:ascii="Times New Roman" w:hAnsi="Times New Roman" w:cs="Times New Roman"/>
          <w:sz w:val="24"/>
          <w:szCs w:val="24"/>
        </w:rPr>
        <w:t>1.4.</w:t>
      </w:r>
      <w:r w:rsidRPr="00205EC7">
        <w:rPr>
          <w:rFonts w:ascii="Times New Roman" w:hAnsi="Times New Roman" w:cs="Times New Roman"/>
          <w:sz w:val="24"/>
          <w:szCs w:val="24"/>
        </w:rPr>
        <w:tab/>
      </w:r>
      <w:r w:rsidRPr="00205EC7">
        <w:rPr>
          <w:rFonts w:ascii="Times New Roman" w:hAnsi="Times New Roman" w:cs="Times New Roman"/>
          <w:b/>
          <w:sz w:val="24"/>
          <w:szCs w:val="24"/>
        </w:rPr>
        <w:t>AGENT’S OBLIGATION</w:t>
      </w:r>
      <w:r w:rsidRPr="00205EC7">
        <w:rPr>
          <w:rFonts w:ascii="Times New Roman" w:hAnsi="Times New Roman" w:cs="Times New Roman"/>
          <w:sz w:val="24"/>
          <w:szCs w:val="24"/>
        </w:rPr>
        <w:t xml:space="preserve">. My agent shall make health care decisions for me in accordance with this power of attorney for health care, any instructions I give in Part 2 of this form, and my other wishes to the extent known to my agent. To the extent my wishes are unknown, my agent shall make health care decisions for me in accordance with what my agent determines to be in my best interest. In determining my best interest, my agent shall consider my personal values to the extent known to my agent. </w:t>
      </w:r>
    </w:p>
    <w:p w14:paraId="58EA52AC" w14:textId="77777777" w:rsidR="00CD701A" w:rsidRPr="00205EC7" w:rsidRDefault="00CD701A" w:rsidP="00CD701A">
      <w:pPr>
        <w:jc w:val="both"/>
        <w:rPr>
          <w:rFonts w:ascii="Times New Roman" w:hAnsi="Times New Roman" w:cs="Times New Roman"/>
          <w:sz w:val="24"/>
          <w:szCs w:val="24"/>
        </w:rPr>
      </w:pPr>
    </w:p>
    <w:p w14:paraId="307269CD" w14:textId="77777777" w:rsidR="00CD701A" w:rsidRPr="00205EC7" w:rsidRDefault="00CD701A" w:rsidP="00CD701A">
      <w:pPr>
        <w:tabs>
          <w:tab w:val="left" w:pos="720"/>
        </w:tabs>
        <w:spacing w:after="120"/>
        <w:jc w:val="both"/>
        <w:rPr>
          <w:rFonts w:ascii="Times New Roman" w:hAnsi="Times New Roman" w:cs="Times New Roman"/>
          <w:sz w:val="24"/>
          <w:szCs w:val="24"/>
        </w:rPr>
      </w:pPr>
      <w:r w:rsidRPr="00205EC7">
        <w:rPr>
          <w:rFonts w:ascii="Times New Roman" w:hAnsi="Times New Roman" w:cs="Times New Roman"/>
          <w:sz w:val="24"/>
          <w:szCs w:val="24"/>
        </w:rPr>
        <w:t>1.5.</w:t>
      </w:r>
      <w:r w:rsidRPr="00205EC7">
        <w:rPr>
          <w:rFonts w:ascii="Times New Roman" w:hAnsi="Times New Roman" w:cs="Times New Roman"/>
          <w:b/>
          <w:sz w:val="24"/>
          <w:szCs w:val="24"/>
        </w:rPr>
        <w:tab/>
        <w:t>AGENT’S POSTDEATH AUTHORITY</w:t>
      </w:r>
      <w:r w:rsidRPr="00205EC7">
        <w:rPr>
          <w:rFonts w:ascii="Times New Roman" w:hAnsi="Times New Roman" w:cs="Times New Roman"/>
          <w:sz w:val="24"/>
          <w:szCs w:val="24"/>
        </w:rPr>
        <w:t>. My agent is authorized to donate my organs, tissues, and parts, authorize an autopsy and direct disposition of my remains, except as I state here or in Part 3 of this form:</w:t>
      </w:r>
    </w:p>
    <w:p w14:paraId="3051A4BB" w14:textId="77777777" w:rsidR="00CD701A" w:rsidRPr="00205EC7" w:rsidRDefault="00CD701A" w:rsidP="00CD701A">
      <w:pPr>
        <w:spacing w:after="180"/>
        <w:ind w:left="720"/>
        <w:jc w:val="both"/>
        <w:rPr>
          <w:rFonts w:ascii="Times New Roman" w:hAnsi="Times New Roman" w:cs="Times New Roman"/>
          <w:sz w:val="24"/>
          <w:szCs w:val="24"/>
        </w:rPr>
      </w:pPr>
      <w:r w:rsidRPr="00205EC7">
        <w:rPr>
          <w:rFonts w:ascii="Times New Roman" w:hAnsi="Times New Roman" w:cs="Times New Roman"/>
          <w:sz w:val="24"/>
          <w:szCs w:val="24"/>
        </w:rPr>
        <w:t>If I have executed, either concurrently with the execution of this Directive or at any time in the future, written "Final Disposition Instructions", I direct that my agent and family follow these instructions for my disposition arrangements.</w:t>
      </w:r>
    </w:p>
    <w:p w14:paraId="472969CF" w14:textId="77777777" w:rsidR="00CD701A" w:rsidRPr="00205EC7" w:rsidRDefault="00CD701A" w:rsidP="00CD701A">
      <w:pPr>
        <w:keepNext/>
        <w:spacing w:after="120"/>
        <w:ind w:left="720"/>
        <w:jc w:val="both"/>
        <w:rPr>
          <w:rFonts w:ascii="Times New Roman" w:hAnsi="Times New Roman" w:cs="Times New Roman"/>
          <w:sz w:val="24"/>
          <w:szCs w:val="24"/>
        </w:rPr>
      </w:pPr>
      <w:r w:rsidRPr="00205EC7">
        <w:rPr>
          <w:rFonts w:ascii="Times New Roman" w:hAnsi="Times New Roman" w:cs="Times New Roman"/>
          <w:sz w:val="24"/>
          <w:szCs w:val="24"/>
        </w:rPr>
        <w:lastRenderedPageBreak/>
        <w:t>________________________________________________________________________</w:t>
      </w:r>
    </w:p>
    <w:p w14:paraId="1ACCF5CE" w14:textId="77777777" w:rsidR="00CD701A" w:rsidRPr="00205EC7" w:rsidRDefault="00CD701A" w:rsidP="00CD701A">
      <w:pPr>
        <w:keepNext/>
        <w:spacing w:after="120"/>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43FE9DE0" w14:textId="77777777" w:rsidR="00CD701A" w:rsidRPr="00205EC7" w:rsidRDefault="00CD701A" w:rsidP="00CD701A">
      <w:pPr>
        <w:keepNext/>
        <w:spacing w:after="120"/>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19FB8381" w14:textId="77777777" w:rsidR="00CD701A" w:rsidRPr="00205EC7" w:rsidRDefault="00CD701A" w:rsidP="00CD701A">
      <w:pPr>
        <w:keepNext/>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60F09945" w14:textId="77777777" w:rsidR="00CD701A" w:rsidRPr="00205EC7" w:rsidRDefault="00CD701A" w:rsidP="00CD701A">
      <w:pPr>
        <w:spacing w:after="240"/>
        <w:ind w:left="720"/>
        <w:jc w:val="both"/>
        <w:rPr>
          <w:rFonts w:ascii="Times New Roman" w:hAnsi="Times New Roman" w:cs="Times New Roman"/>
          <w:sz w:val="24"/>
          <w:szCs w:val="24"/>
        </w:rPr>
      </w:pPr>
      <w:r w:rsidRPr="00205EC7">
        <w:rPr>
          <w:rFonts w:ascii="Times New Roman" w:hAnsi="Times New Roman" w:cs="Times New Roman"/>
          <w:sz w:val="24"/>
          <w:szCs w:val="24"/>
        </w:rPr>
        <w:t>(Add additional sheets if needed)</w:t>
      </w:r>
    </w:p>
    <w:p w14:paraId="0934C8C2" w14:textId="77777777" w:rsidR="00CD701A" w:rsidRPr="00205EC7" w:rsidRDefault="00CD701A" w:rsidP="00CD701A">
      <w:pPr>
        <w:keepNext/>
        <w:tabs>
          <w:tab w:val="left" w:pos="720"/>
        </w:tabs>
        <w:spacing w:after="120"/>
        <w:jc w:val="both"/>
        <w:rPr>
          <w:rFonts w:ascii="Times New Roman" w:hAnsi="Times New Roman" w:cs="Times New Roman"/>
          <w:sz w:val="24"/>
          <w:szCs w:val="24"/>
        </w:rPr>
      </w:pPr>
      <w:r w:rsidRPr="00205EC7">
        <w:rPr>
          <w:rFonts w:ascii="Times New Roman" w:hAnsi="Times New Roman" w:cs="Times New Roman"/>
          <w:sz w:val="24"/>
          <w:szCs w:val="24"/>
        </w:rPr>
        <w:t>1.6.</w:t>
      </w:r>
      <w:r w:rsidRPr="00205EC7">
        <w:rPr>
          <w:rFonts w:ascii="Times New Roman" w:hAnsi="Times New Roman" w:cs="Times New Roman"/>
          <w:sz w:val="24"/>
          <w:szCs w:val="24"/>
        </w:rPr>
        <w:tab/>
      </w:r>
      <w:r w:rsidRPr="00205EC7">
        <w:rPr>
          <w:rFonts w:ascii="Times New Roman" w:hAnsi="Times New Roman" w:cs="Times New Roman"/>
          <w:b/>
          <w:sz w:val="24"/>
          <w:szCs w:val="24"/>
        </w:rPr>
        <w:t>GRANT OF AUTHORITY TO MY AGENT AND AUTHORIZATION UNDER HIPAA AND CALIFORNIA LAW FOR THE INSPECTION AND DISCLOSURE OF INFORMATION RELATING TO MY PHYSICAL OR MENTAL HEALTH</w:t>
      </w:r>
      <w:r w:rsidRPr="00205EC7">
        <w:rPr>
          <w:rFonts w:ascii="Times New Roman" w:hAnsi="Times New Roman" w:cs="Times New Roman"/>
          <w:sz w:val="24"/>
          <w:szCs w:val="24"/>
        </w:rPr>
        <w:t xml:space="preserve">. Subject to any limitations in this document, my agent has the power and authority to do </w:t>
      </w:r>
      <w:proofErr w:type="gramStart"/>
      <w:r w:rsidRPr="00205EC7">
        <w:rPr>
          <w:rFonts w:ascii="Times New Roman" w:hAnsi="Times New Roman" w:cs="Times New Roman"/>
          <w:sz w:val="24"/>
          <w:szCs w:val="24"/>
        </w:rPr>
        <w:t>all of</w:t>
      </w:r>
      <w:proofErr w:type="gramEnd"/>
      <w:r w:rsidRPr="00205EC7">
        <w:rPr>
          <w:rFonts w:ascii="Times New Roman" w:hAnsi="Times New Roman" w:cs="Times New Roman"/>
          <w:sz w:val="24"/>
          <w:szCs w:val="24"/>
        </w:rPr>
        <w:t xml:space="preserve"> the following: </w:t>
      </w:r>
    </w:p>
    <w:p w14:paraId="4906620A" w14:textId="77777777" w:rsidR="00CD701A" w:rsidRPr="00205EC7" w:rsidRDefault="00CD701A" w:rsidP="00CD701A">
      <w:pPr>
        <w:tabs>
          <w:tab w:val="left" w:pos="1440"/>
        </w:tabs>
        <w:spacing w:after="120"/>
        <w:ind w:left="1440" w:hanging="720"/>
        <w:jc w:val="both"/>
        <w:rPr>
          <w:rFonts w:ascii="Times New Roman" w:hAnsi="Times New Roman" w:cs="Times New Roman"/>
          <w:sz w:val="24"/>
          <w:szCs w:val="24"/>
        </w:rPr>
      </w:pPr>
      <w:r w:rsidRPr="00205EC7">
        <w:rPr>
          <w:rFonts w:ascii="Times New Roman" w:hAnsi="Times New Roman" w:cs="Times New Roman"/>
          <w:sz w:val="24"/>
          <w:szCs w:val="24"/>
        </w:rPr>
        <w:t>(a)</w:t>
      </w:r>
      <w:r w:rsidRPr="00205EC7">
        <w:rPr>
          <w:rFonts w:ascii="Times New Roman" w:hAnsi="Times New Roman" w:cs="Times New Roman"/>
          <w:sz w:val="24"/>
          <w:szCs w:val="24"/>
        </w:rP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w:t>
      </w:r>
      <w:r w:rsidRPr="00205EC7">
        <w:rPr>
          <w:rFonts w:ascii="Times New Roman" w:hAnsi="Times New Roman" w:cs="Times New Roman"/>
          <w:snapToGrid w:val="0"/>
          <w:sz w:val="24"/>
          <w:szCs w:val="24"/>
        </w:rPr>
        <w:t>, and the California Confidentiality of Medical Information Act ("CMIA"), California Civil Code §56</w:t>
      </w:r>
      <w:r w:rsidRPr="00205EC7">
        <w:rPr>
          <w:rFonts w:ascii="Times New Roman" w:hAnsi="Times New Roman" w:cs="Times New Roman"/>
          <w:sz w:val="24"/>
          <w:szCs w:val="24"/>
        </w:rPr>
        <w:t xml:space="preserve">.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w:t>
      </w:r>
      <w:proofErr w:type="gramStart"/>
      <w:r w:rsidRPr="00205EC7">
        <w:rPr>
          <w:rFonts w:ascii="Times New Roman" w:hAnsi="Times New Roman" w:cs="Times New Roman"/>
          <w:sz w:val="24"/>
          <w:szCs w:val="24"/>
        </w:rPr>
        <w:t>For the purpose of</w:t>
      </w:r>
      <w:proofErr w:type="gramEnd"/>
      <w:r w:rsidRPr="00205EC7">
        <w:rPr>
          <w:rFonts w:ascii="Times New Roman" w:hAnsi="Times New Roman" w:cs="Times New Roman"/>
          <w:sz w:val="24"/>
          <w:szCs w:val="24"/>
        </w:rPr>
        <w:t xml:space="preserve"> complying with §56.11 of the California Civil Code, I have executed a form entitled AUTHORIZATION AND WAIVER FOR THE INSPECTION AND DISCLOSURE OF INFORMATION RELATING TO MY PHYSICAL OR MENTAL HEALTH concurrently herewith. This authority given my agent shall supersede any other agreement which I may have made with my health care providers to restrict access to or disclosure of my individually identifiable health information. This authority </w:t>
      </w:r>
      <w:proofErr w:type="gramStart"/>
      <w:r w:rsidRPr="00205EC7">
        <w:rPr>
          <w:rFonts w:ascii="Times New Roman" w:hAnsi="Times New Roman" w:cs="Times New Roman"/>
          <w:sz w:val="24"/>
          <w:szCs w:val="24"/>
        </w:rPr>
        <w:t>given</w:t>
      </w:r>
      <w:proofErr w:type="gramEnd"/>
      <w:r w:rsidRPr="00205EC7">
        <w:rPr>
          <w:rFonts w:ascii="Times New Roman" w:hAnsi="Times New Roman" w:cs="Times New Roman"/>
          <w:sz w:val="24"/>
          <w:szCs w:val="24"/>
        </w:rPr>
        <w:t xml:space="preserve"> my agent shall be effective immediately, has no expiration date and shall expire only </w:t>
      </w:r>
      <w:proofErr w:type="gramStart"/>
      <w:r w:rsidRPr="00205EC7">
        <w:rPr>
          <w:rFonts w:ascii="Times New Roman" w:hAnsi="Times New Roman" w:cs="Times New Roman"/>
          <w:sz w:val="24"/>
          <w:szCs w:val="24"/>
        </w:rPr>
        <w:t>in the event that</w:t>
      </w:r>
      <w:proofErr w:type="gramEnd"/>
      <w:r w:rsidRPr="00205EC7">
        <w:rPr>
          <w:rFonts w:ascii="Times New Roman" w:hAnsi="Times New Roman" w:cs="Times New Roman"/>
          <w:sz w:val="24"/>
          <w:szCs w:val="24"/>
        </w:rPr>
        <w:t xml:space="preserve"> I revoke the authority in writing and deliver it to my health care provider;</w:t>
      </w:r>
    </w:p>
    <w:p w14:paraId="14EBEFE1" w14:textId="77777777" w:rsidR="00CD701A" w:rsidRPr="00205EC7" w:rsidRDefault="00CD701A" w:rsidP="00CD701A">
      <w:pPr>
        <w:tabs>
          <w:tab w:val="left" w:pos="1440"/>
        </w:tabs>
        <w:spacing w:after="120"/>
        <w:ind w:left="1440" w:hanging="720"/>
        <w:jc w:val="both"/>
        <w:rPr>
          <w:rFonts w:ascii="Times New Roman" w:hAnsi="Times New Roman" w:cs="Times New Roman"/>
          <w:sz w:val="24"/>
          <w:szCs w:val="24"/>
        </w:rPr>
      </w:pPr>
      <w:r w:rsidRPr="00205EC7">
        <w:rPr>
          <w:rFonts w:ascii="Times New Roman" w:hAnsi="Times New Roman" w:cs="Times New Roman"/>
          <w:sz w:val="24"/>
          <w:szCs w:val="24"/>
        </w:rPr>
        <w:t>(b)</w:t>
      </w:r>
      <w:r w:rsidRPr="00205EC7">
        <w:rPr>
          <w:rFonts w:ascii="Times New Roman" w:hAnsi="Times New Roman" w:cs="Times New Roman"/>
          <w:sz w:val="24"/>
          <w:szCs w:val="24"/>
        </w:rPr>
        <w:tab/>
        <w:t xml:space="preserve">Execute on my behalf any releases or other documents that may be required </w:t>
      </w:r>
      <w:proofErr w:type="gramStart"/>
      <w:r w:rsidRPr="00205EC7">
        <w:rPr>
          <w:rFonts w:ascii="Times New Roman" w:hAnsi="Times New Roman" w:cs="Times New Roman"/>
          <w:sz w:val="24"/>
          <w:szCs w:val="24"/>
        </w:rPr>
        <w:t>in order to</w:t>
      </w:r>
      <w:proofErr w:type="gramEnd"/>
      <w:r w:rsidRPr="00205EC7">
        <w:rPr>
          <w:rFonts w:ascii="Times New Roman" w:hAnsi="Times New Roman" w:cs="Times New Roman"/>
          <w:sz w:val="24"/>
          <w:szCs w:val="24"/>
        </w:rPr>
        <w:t xml:space="preserve"> obtain this information;</w:t>
      </w:r>
    </w:p>
    <w:p w14:paraId="3A5E40D6" w14:textId="77777777" w:rsidR="00CD701A" w:rsidRPr="00205EC7" w:rsidRDefault="00CD701A" w:rsidP="00CD701A">
      <w:pPr>
        <w:tabs>
          <w:tab w:val="left" w:pos="1440"/>
        </w:tabs>
        <w:spacing w:after="120"/>
        <w:ind w:left="1440" w:hanging="720"/>
        <w:jc w:val="both"/>
        <w:rPr>
          <w:rFonts w:ascii="Times New Roman" w:hAnsi="Times New Roman" w:cs="Times New Roman"/>
          <w:sz w:val="24"/>
          <w:szCs w:val="24"/>
        </w:rPr>
      </w:pPr>
      <w:r w:rsidRPr="00205EC7">
        <w:rPr>
          <w:rFonts w:ascii="Times New Roman" w:hAnsi="Times New Roman" w:cs="Times New Roman"/>
          <w:sz w:val="24"/>
          <w:szCs w:val="24"/>
        </w:rPr>
        <w:t>(c)</w:t>
      </w:r>
      <w:r w:rsidRPr="00205EC7">
        <w:rPr>
          <w:rFonts w:ascii="Times New Roman" w:hAnsi="Times New Roman" w:cs="Times New Roman"/>
          <w:sz w:val="24"/>
          <w:szCs w:val="24"/>
        </w:rPr>
        <w:tab/>
        <w:t>Consent to the disclosure of this information;</w:t>
      </w:r>
    </w:p>
    <w:p w14:paraId="4CEA3120" w14:textId="77777777" w:rsidR="00CD701A" w:rsidRPr="00205EC7" w:rsidRDefault="00CD701A" w:rsidP="00CD701A">
      <w:pPr>
        <w:tabs>
          <w:tab w:val="left" w:pos="1440"/>
        </w:tabs>
        <w:spacing w:after="120"/>
        <w:ind w:left="1440" w:hanging="720"/>
        <w:jc w:val="both"/>
        <w:rPr>
          <w:rFonts w:ascii="Times New Roman" w:hAnsi="Times New Roman" w:cs="Times New Roman"/>
          <w:sz w:val="24"/>
          <w:szCs w:val="24"/>
        </w:rPr>
      </w:pPr>
      <w:r w:rsidRPr="00205EC7">
        <w:rPr>
          <w:rFonts w:ascii="Times New Roman" w:hAnsi="Times New Roman" w:cs="Times New Roman"/>
          <w:sz w:val="24"/>
          <w:szCs w:val="24"/>
        </w:rPr>
        <w:t>(d)</w:t>
      </w:r>
      <w:r w:rsidRPr="00205EC7">
        <w:rPr>
          <w:rFonts w:ascii="Times New Roman" w:hAnsi="Times New Roman" w:cs="Times New Roman"/>
          <w:sz w:val="24"/>
          <w:szCs w:val="24"/>
        </w:rPr>
        <w:tab/>
        <w:t>Appoint a “Patient Advocate” for me who shall have the same right to ask questions and obtain information as my agent under this form; and,</w:t>
      </w:r>
    </w:p>
    <w:p w14:paraId="4F6B7B3B" w14:textId="77777777" w:rsidR="00CD701A" w:rsidRPr="00205EC7" w:rsidRDefault="00CD701A" w:rsidP="00CD701A">
      <w:pPr>
        <w:tabs>
          <w:tab w:val="left" w:pos="1440"/>
        </w:tabs>
        <w:ind w:left="1440" w:hanging="720"/>
        <w:jc w:val="both"/>
        <w:rPr>
          <w:rFonts w:ascii="Times New Roman" w:hAnsi="Times New Roman" w:cs="Times New Roman"/>
          <w:sz w:val="24"/>
          <w:szCs w:val="24"/>
        </w:rPr>
      </w:pPr>
      <w:r w:rsidRPr="00205EC7">
        <w:rPr>
          <w:rFonts w:ascii="Times New Roman" w:hAnsi="Times New Roman" w:cs="Times New Roman"/>
          <w:sz w:val="24"/>
          <w:szCs w:val="24"/>
        </w:rPr>
        <w:t>(e)</w:t>
      </w:r>
      <w:r w:rsidRPr="00205EC7">
        <w:rPr>
          <w:rFonts w:ascii="Times New Roman" w:hAnsi="Times New Roman" w:cs="Times New Roman"/>
          <w:sz w:val="24"/>
          <w:szCs w:val="24"/>
        </w:rPr>
        <w:tab/>
        <w:t xml:space="preserve">Transfer my care to another health care provider if my health care provider refuses to honor my Advance Health Care Directive. I also direct and empower my agent </w:t>
      </w:r>
      <w:r w:rsidRPr="00205EC7">
        <w:rPr>
          <w:rFonts w:ascii="Times New Roman" w:hAnsi="Times New Roman" w:cs="Times New Roman"/>
          <w:sz w:val="24"/>
          <w:szCs w:val="24"/>
        </w:rPr>
        <w:lastRenderedPageBreak/>
        <w:t>under this form to pursue any appropriate actions against my health care provider(s) in the event my Advance Health Care Directive is not honored.</w:t>
      </w:r>
    </w:p>
    <w:p w14:paraId="696361C5" w14:textId="77777777" w:rsidR="00CD701A" w:rsidRPr="00205EC7" w:rsidRDefault="00CD701A" w:rsidP="00CD701A">
      <w:pPr>
        <w:ind w:left="720"/>
        <w:jc w:val="both"/>
        <w:rPr>
          <w:rFonts w:ascii="Times New Roman" w:hAnsi="Times New Roman" w:cs="Times New Roman"/>
          <w:sz w:val="24"/>
          <w:szCs w:val="24"/>
        </w:rPr>
      </w:pPr>
    </w:p>
    <w:p w14:paraId="24AAAC84" w14:textId="77777777" w:rsidR="00CD701A" w:rsidRPr="00205EC7" w:rsidRDefault="00CD701A" w:rsidP="00CD701A">
      <w:pPr>
        <w:keepNext/>
        <w:tabs>
          <w:tab w:val="left" w:pos="720"/>
        </w:tabs>
        <w:spacing w:after="120"/>
        <w:jc w:val="both"/>
        <w:rPr>
          <w:rFonts w:ascii="Times New Roman" w:hAnsi="Times New Roman" w:cs="Times New Roman"/>
          <w:sz w:val="24"/>
          <w:szCs w:val="24"/>
        </w:rPr>
      </w:pPr>
      <w:r w:rsidRPr="00205EC7">
        <w:rPr>
          <w:rFonts w:ascii="Times New Roman" w:hAnsi="Times New Roman" w:cs="Times New Roman"/>
          <w:sz w:val="24"/>
          <w:szCs w:val="24"/>
        </w:rPr>
        <w:t>1.7.</w:t>
      </w:r>
      <w:r w:rsidRPr="00205EC7">
        <w:rPr>
          <w:rFonts w:ascii="Times New Roman" w:hAnsi="Times New Roman" w:cs="Times New Roman"/>
          <w:sz w:val="24"/>
          <w:szCs w:val="24"/>
        </w:rPr>
        <w:tab/>
      </w:r>
      <w:r w:rsidRPr="00205EC7">
        <w:rPr>
          <w:rFonts w:ascii="Times New Roman" w:hAnsi="Times New Roman" w:cs="Times New Roman"/>
          <w:b/>
          <w:sz w:val="24"/>
          <w:szCs w:val="24"/>
        </w:rPr>
        <w:t>SIGNING DOCUMENTS, WAIVERS, AND RELEASES</w:t>
      </w:r>
      <w:r w:rsidRPr="00205EC7">
        <w:rPr>
          <w:rFonts w:ascii="Times New Roman" w:hAnsi="Times New Roman" w:cs="Times New Roman"/>
          <w:sz w:val="24"/>
          <w:szCs w:val="24"/>
        </w:rPr>
        <w:t xml:space="preserve">. When necessary to implement the health care decisions that my agent is authorized by this form to make, my agent has the power and authority to execute on my behalf </w:t>
      </w:r>
      <w:proofErr w:type="gramStart"/>
      <w:r w:rsidRPr="00205EC7">
        <w:rPr>
          <w:rFonts w:ascii="Times New Roman" w:hAnsi="Times New Roman" w:cs="Times New Roman"/>
          <w:sz w:val="24"/>
          <w:szCs w:val="24"/>
        </w:rPr>
        <w:t>all of</w:t>
      </w:r>
      <w:proofErr w:type="gramEnd"/>
      <w:r w:rsidRPr="00205EC7">
        <w:rPr>
          <w:rFonts w:ascii="Times New Roman" w:hAnsi="Times New Roman" w:cs="Times New Roman"/>
          <w:sz w:val="24"/>
          <w:szCs w:val="24"/>
        </w:rPr>
        <w:t xml:space="preserve"> the following: </w:t>
      </w:r>
    </w:p>
    <w:p w14:paraId="42A917A6" w14:textId="77777777" w:rsidR="00CD701A" w:rsidRPr="00205EC7" w:rsidRDefault="00CD701A" w:rsidP="00CD701A">
      <w:pPr>
        <w:keepNext/>
        <w:keepLines/>
        <w:spacing w:after="120"/>
        <w:ind w:left="1440" w:hanging="720"/>
        <w:jc w:val="both"/>
        <w:rPr>
          <w:rFonts w:ascii="Times New Roman" w:hAnsi="Times New Roman" w:cs="Times New Roman"/>
          <w:sz w:val="24"/>
          <w:szCs w:val="24"/>
        </w:rPr>
      </w:pPr>
      <w:r w:rsidRPr="00205EC7">
        <w:rPr>
          <w:rFonts w:ascii="Times New Roman" w:hAnsi="Times New Roman" w:cs="Times New Roman"/>
          <w:sz w:val="24"/>
          <w:szCs w:val="24"/>
        </w:rPr>
        <w:t>(a)</w:t>
      </w:r>
      <w:r w:rsidRPr="00205EC7">
        <w:rPr>
          <w:rFonts w:ascii="Times New Roman" w:hAnsi="Times New Roman" w:cs="Times New Roman"/>
          <w:sz w:val="24"/>
          <w:szCs w:val="24"/>
        </w:rPr>
        <w:tab/>
        <w:t>Documents titled or purporting to be a "Refusal to Permit Treatment" and "Leaving Hospital Against Medical Advice" and;</w:t>
      </w:r>
    </w:p>
    <w:p w14:paraId="6BFD1105" w14:textId="77777777" w:rsidR="00CD701A" w:rsidRPr="00205EC7" w:rsidRDefault="00CD701A" w:rsidP="00CD701A">
      <w:pPr>
        <w:ind w:left="1440" w:hanging="720"/>
        <w:jc w:val="both"/>
        <w:rPr>
          <w:rFonts w:ascii="Times New Roman" w:hAnsi="Times New Roman" w:cs="Times New Roman"/>
          <w:sz w:val="24"/>
          <w:szCs w:val="24"/>
        </w:rPr>
      </w:pPr>
      <w:r w:rsidRPr="00205EC7">
        <w:rPr>
          <w:rFonts w:ascii="Times New Roman" w:hAnsi="Times New Roman" w:cs="Times New Roman"/>
          <w:sz w:val="24"/>
          <w:szCs w:val="24"/>
        </w:rPr>
        <w:t>(b)</w:t>
      </w:r>
      <w:r w:rsidRPr="00205EC7">
        <w:rPr>
          <w:rFonts w:ascii="Times New Roman" w:hAnsi="Times New Roman" w:cs="Times New Roman"/>
          <w:sz w:val="24"/>
          <w:szCs w:val="24"/>
        </w:rPr>
        <w:tab/>
        <w:t>Any necessary waiver or release from liability required by a hospital or physician.</w:t>
      </w:r>
    </w:p>
    <w:p w14:paraId="6682E539" w14:textId="77777777" w:rsidR="00CD701A" w:rsidRPr="00205EC7" w:rsidRDefault="00CD701A" w:rsidP="00CD701A">
      <w:pPr>
        <w:numPr>
          <w:ilvl w:val="12"/>
          <w:numId w:val="0"/>
        </w:numPr>
        <w:jc w:val="both"/>
        <w:rPr>
          <w:rFonts w:ascii="Times New Roman" w:hAnsi="Times New Roman" w:cs="Times New Roman"/>
          <w:sz w:val="24"/>
          <w:szCs w:val="24"/>
        </w:rPr>
      </w:pPr>
    </w:p>
    <w:p w14:paraId="46A0B803" w14:textId="77777777" w:rsidR="00CD701A" w:rsidRPr="00205EC7" w:rsidRDefault="00CD701A" w:rsidP="00CD701A">
      <w:pPr>
        <w:tabs>
          <w:tab w:val="left" w:pos="720"/>
        </w:tabs>
        <w:jc w:val="both"/>
        <w:rPr>
          <w:rFonts w:ascii="Times New Roman" w:hAnsi="Times New Roman" w:cs="Times New Roman"/>
          <w:sz w:val="24"/>
          <w:szCs w:val="24"/>
        </w:rPr>
      </w:pPr>
      <w:r w:rsidRPr="00205EC7">
        <w:rPr>
          <w:rFonts w:ascii="Times New Roman" w:hAnsi="Times New Roman" w:cs="Times New Roman"/>
          <w:sz w:val="24"/>
          <w:szCs w:val="24"/>
        </w:rPr>
        <w:t>1.8.</w:t>
      </w:r>
      <w:r w:rsidRPr="00205EC7">
        <w:rPr>
          <w:rFonts w:ascii="Times New Roman" w:hAnsi="Times New Roman" w:cs="Times New Roman"/>
          <w:sz w:val="24"/>
          <w:szCs w:val="24"/>
        </w:rPr>
        <w:tab/>
      </w:r>
      <w:r w:rsidRPr="00205EC7">
        <w:rPr>
          <w:rFonts w:ascii="Times New Roman" w:hAnsi="Times New Roman" w:cs="Times New Roman"/>
          <w:b/>
          <w:sz w:val="24"/>
          <w:szCs w:val="24"/>
        </w:rPr>
        <w:t>NOMINATION OF CONSERVATOR</w:t>
      </w:r>
      <w:r w:rsidRPr="00205EC7">
        <w:rPr>
          <w:rFonts w:ascii="Times New Roman" w:hAnsi="Times New Roman" w:cs="Times New Roman"/>
          <w:sz w:val="24"/>
          <w:szCs w:val="24"/>
        </w:rPr>
        <w:t>. If a conservator of my person needs to be appointed for me by a court, I nominate the agent designated in this form to serve as such conservator. If that agent is not willing, able, or reasonably available to act as conservator, I nominate the alternate agents whom I have named, in the order designated above.</w:t>
      </w:r>
    </w:p>
    <w:p w14:paraId="1EC0320B" w14:textId="77777777" w:rsidR="00CD701A" w:rsidRPr="00205EC7" w:rsidRDefault="00CD701A" w:rsidP="00CD701A">
      <w:pPr>
        <w:keepNext/>
        <w:spacing w:before="240" w:after="60"/>
        <w:jc w:val="center"/>
        <w:rPr>
          <w:rFonts w:ascii="Times New Roman" w:hAnsi="Times New Roman" w:cs="Times New Roman"/>
          <w:b/>
          <w:sz w:val="28"/>
        </w:rPr>
      </w:pPr>
      <w:r w:rsidRPr="00205EC7">
        <w:rPr>
          <w:rFonts w:ascii="Times New Roman" w:hAnsi="Times New Roman" w:cs="Times New Roman"/>
          <w:b/>
          <w:sz w:val="28"/>
        </w:rPr>
        <w:t>PART 2</w:t>
      </w:r>
    </w:p>
    <w:p w14:paraId="4E4C9980" w14:textId="77777777" w:rsidR="00CD701A" w:rsidRPr="00205EC7" w:rsidRDefault="00CD701A" w:rsidP="00CD701A">
      <w:pPr>
        <w:keepNext/>
        <w:spacing w:after="240"/>
        <w:jc w:val="center"/>
        <w:rPr>
          <w:rFonts w:ascii="Times New Roman" w:hAnsi="Times New Roman" w:cs="Times New Roman"/>
          <w:b/>
          <w:sz w:val="28"/>
        </w:rPr>
      </w:pPr>
      <w:r w:rsidRPr="00205EC7">
        <w:rPr>
          <w:rFonts w:ascii="Times New Roman" w:hAnsi="Times New Roman" w:cs="Times New Roman"/>
          <w:b/>
          <w:sz w:val="28"/>
        </w:rPr>
        <w:t>INSTRUCTIONS FOR HEALTH CARE</w:t>
      </w:r>
    </w:p>
    <w:p w14:paraId="6BA9A49B" w14:textId="77777777" w:rsidR="00CD701A" w:rsidRPr="00205EC7" w:rsidRDefault="00CD701A" w:rsidP="00CD701A">
      <w:pPr>
        <w:keepNext/>
        <w:tabs>
          <w:tab w:val="left" w:pos="0"/>
        </w:tabs>
        <w:jc w:val="both"/>
        <w:rPr>
          <w:rFonts w:ascii="Times New Roman" w:hAnsi="Times New Roman" w:cs="Times New Roman"/>
          <w:sz w:val="24"/>
          <w:szCs w:val="24"/>
        </w:rPr>
      </w:pPr>
      <w:r w:rsidRPr="00205EC7">
        <w:rPr>
          <w:rFonts w:ascii="Times New Roman" w:hAnsi="Times New Roman" w:cs="Times New Roman"/>
          <w:sz w:val="24"/>
          <w:szCs w:val="24"/>
        </w:rPr>
        <w:t>If you fill out this part of the form, you may strike any wording you do not want.</w:t>
      </w:r>
    </w:p>
    <w:p w14:paraId="661CB7BB" w14:textId="77777777" w:rsidR="00CD701A" w:rsidRPr="00205EC7" w:rsidRDefault="00CD701A" w:rsidP="00CD701A">
      <w:pPr>
        <w:keepNext/>
        <w:tabs>
          <w:tab w:val="left" w:pos="0"/>
        </w:tabs>
        <w:jc w:val="both"/>
        <w:rPr>
          <w:rFonts w:ascii="Times New Roman" w:hAnsi="Times New Roman" w:cs="Times New Roman"/>
          <w:sz w:val="24"/>
          <w:szCs w:val="24"/>
        </w:rPr>
      </w:pPr>
    </w:p>
    <w:p w14:paraId="76C170A6" w14:textId="77777777" w:rsidR="00CD701A" w:rsidRPr="00205EC7" w:rsidRDefault="00CD701A" w:rsidP="00CD701A">
      <w:pPr>
        <w:keepNext/>
        <w:keepLines/>
        <w:tabs>
          <w:tab w:val="left" w:pos="720"/>
        </w:tabs>
        <w:jc w:val="both"/>
        <w:rPr>
          <w:rFonts w:ascii="Times New Roman" w:hAnsi="Times New Roman" w:cs="Times New Roman"/>
          <w:sz w:val="24"/>
          <w:szCs w:val="24"/>
        </w:rPr>
      </w:pPr>
      <w:r w:rsidRPr="00205EC7">
        <w:rPr>
          <w:rFonts w:ascii="Times New Roman" w:hAnsi="Times New Roman" w:cs="Times New Roman"/>
          <w:sz w:val="24"/>
          <w:szCs w:val="24"/>
        </w:rPr>
        <w:t>2.1.</w:t>
      </w:r>
      <w:r w:rsidRPr="00205EC7">
        <w:rPr>
          <w:rFonts w:ascii="Times New Roman" w:hAnsi="Times New Roman" w:cs="Times New Roman"/>
          <w:sz w:val="24"/>
          <w:szCs w:val="24"/>
        </w:rPr>
        <w:tab/>
      </w:r>
      <w:r w:rsidRPr="00205EC7">
        <w:rPr>
          <w:rFonts w:ascii="Times New Roman" w:hAnsi="Times New Roman" w:cs="Times New Roman"/>
          <w:b/>
          <w:sz w:val="24"/>
          <w:szCs w:val="24"/>
        </w:rPr>
        <w:t>END-OF-LIFE DECISIONS</w:t>
      </w:r>
      <w:r w:rsidRPr="00205EC7">
        <w:rPr>
          <w:rFonts w:ascii="Times New Roman" w:hAnsi="Times New Roman" w:cs="Times New Roman"/>
          <w:sz w:val="24"/>
          <w:szCs w:val="24"/>
        </w:rPr>
        <w:t>: I direct that my health care providers and others involved in my care provide, withhold, or withdraw treatment in accordance with the choice I have marked below:</w:t>
      </w:r>
    </w:p>
    <w:p w14:paraId="760B89D6" w14:textId="77777777" w:rsidR="00CD701A" w:rsidRPr="00205EC7" w:rsidRDefault="00CD701A" w:rsidP="00CD701A">
      <w:pPr>
        <w:keepNext/>
        <w:tabs>
          <w:tab w:val="left" w:pos="0"/>
        </w:tabs>
        <w:spacing w:before="60"/>
        <w:ind w:left="965" w:hanging="605"/>
        <w:jc w:val="both"/>
        <w:rPr>
          <w:rFonts w:ascii="Times New Roman" w:hAnsi="Times New Roman" w:cs="Times New Roman"/>
          <w:sz w:val="24"/>
          <w:szCs w:val="24"/>
        </w:rPr>
      </w:pPr>
      <w:r w:rsidRPr="00BA2262">
        <w:rPr>
          <w:rFonts w:ascii="Times New Roman" w:eastAsia="Times New Roman" w:hAnsi="Times New Roman" w:cs="Times New Roman"/>
          <w:sz w:val="48"/>
          <w:szCs w:val="24"/>
        </w:rPr>
        <w:t>□</w:t>
      </w:r>
      <w:r w:rsidRPr="00205EC7">
        <w:rPr>
          <w:rFonts w:ascii="Times New Roman" w:hAnsi="Times New Roman" w:cs="Times New Roman"/>
          <w:sz w:val="24"/>
          <w:szCs w:val="24"/>
        </w:rPr>
        <w:tab/>
        <w:t>(a) Choice Not to Prolong Life</w:t>
      </w:r>
    </w:p>
    <w:p w14:paraId="33B3C88F" w14:textId="77777777" w:rsidR="00CD701A" w:rsidRPr="00205EC7" w:rsidRDefault="00CD701A" w:rsidP="00CD701A">
      <w:pPr>
        <w:keepNext/>
        <w:keepLines/>
        <w:tabs>
          <w:tab w:val="left" w:pos="0"/>
        </w:tabs>
        <w:ind w:left="1320"/>
        <w:jc w:val="both"/>
        <w:rPr>
          <w:rFonts w:ascii="Times New Roman" w:hAnsi="Times New Roman" w:cs="Times New Roman"/>
          <w:sz w:val="24"/>
          <w:szCs w:val="24"/>
        </w:rPr>
      </w:pPr>
      <w:r w:rsidRPr="00205EC7">
        <w:rPr>
          <w:rFonts w:ascii="Times New Roman" w:hAnsi="Times New Roman" w:cs="Times New Roman"/>
          <w:sz w:val="24"/>
          <w:szCs w:val="24"/>
        </w:rPr>
        <w:t xml:space="preserve">I do not want my life to be prolonged if (1) I have an incurable and irreversible condition that will result in my death within a relatively short time, (2) I become unconscious and, to a reasonable degree of medical certainty, I will not regain consciousness, or (3) the likely risks and burdens of treatment would outweigh the expected benefits, </w:t>
      </w:r>
      <w:r w:rsidRPr="00205EC7">
        <w:rPr>
          <w:rFonts w:ascii="Times New Roman" w:hAnsi="Times New Roman" w:cs="Times New Roman"/>
          <w:strike/>
          <w:sz w:val="24"/>
          <w:szCs w:val="24"/>
        </w:rPr>
        <w:t>OR</w:t>
      </w:r>
    </w:p>
    <w:p w14:paraId="1321EC7F" w14:textId="77777777" w:rsidR="00CD701A" w:rsidRPr="00205EC7" w:rsidRDefault="00CD701A" w:rsidP="00CD701A">
      <w:pPr>
        <w:keepNext/>
        <w:tabs>
          <w:tab w:val="left" w:pos="0"/>
        </w:tabs>
        <w:ind w:left="960" w:hanging="600"/>
        <w:jc w:val="both"/>
        <w:rPr>
          <w:rFonts w:ascii="Times New Roman" w:hAnsi="Times New Roman" w:cs="Times New Roman"/>
          <w:sz w:val="24"/>
          <w:szCs w:val="24"/>
        </w:rPr>
      </w:pPr>
      <w:r w:rsidRPr="00BA2262">
        <w:rPr>
          <w:rFonts w:ascii="Times New Roman" w:eastAsia="Times New Roman" w:hAnsi="Times New Roman" w:cs="Times New Roman"/>
          <w:sz w:val="48"/>
          <w:szCs w:val="24"/>
        </w:rPr>
        <w:t>□</w:t>
      </w:r>
      <w:r w:rsidRPr="00205EC7">
        <w:rPr>
          <w:rFonts w:ascii="Times New Roman" w:hAnsi="Times New Roman" w:cs="Times New Roman"/>
          <w:sz w:val="24"/>
          <w:szCs w:val="24"/>
        </w:rPr>
        <w:tab/>
        <w:t xml:space="preserve">(b) </w:t>
      </w:r>
      <w:r w:rsidRPr="00205EC7">
        <w:rPr>
          <w:rFonts w:ascii="Times New Roman" w:hAnsi="Times New Roman" w:cs="Times New Roman"/>
          <w:strike/>
          <w:sz w:val="24"/>
          <w:szCs w:val="24"/>
        </w:rPr>
        <w:t>Choice to Prolong Life</w:t>
      </w:r>
    </w:p>
    <w:p w14:paraId="177A6FBF" w14:textId="77777777" w:rsidR="00CD701A" w:rsidRPr="00205EC7" w:rsidRDefault="00CD701A" w:rsidP="00CD701A">
      <w:pPr>
        <w:keepLines/>
        <w:tabs>
          <w:tab w:val="left" w:pos="0"/>
        </w:tabs>
        <w:ind w:left="1320"/>
        <w:jc w:val="both"/>
        <w:rPr>
          <w:rFonts w:ascii="Times New Roman" w:hAnsi="Times New Roman" w:cs="Times New Roman"/>
          <w:sz w:val="24"/>
          <w:szCs w:val="24"/>
        </w:rPr>
      </w:pPr>
      <w:r w:rsidRPr="00205EC7">
        <w:rPr>
          <w:rFonts w:ascii="Times New Roman" w:hAnsi="Times New Roman" w:cs="Times New Roman"/>
          <w:strike/>
          <w:sz w:val="24"/>
          <w:szCs w:val="24"/>
        </w:rPr>
        <w:t>I want my life to be prolonged as long as possible within the limits of generally accepted health care standards</w:t>
      </w:r>
      <w:r w:rsidRPr="00205EC7">
        <w:rPr>
          <w:rFonts w:ascii="Times New Roman" w:hAnsi="Times New Roman" w:cs="Times New Roman"/>
          <w:sz w:val="24"/>
          <w:szCs w:val="24"/>
        </w:rPr>
        <w:t>.</w:t>
      </w:r>
    </w:p>
    <w:p w14:paraId="4F1DC149" w14:textId="77777777" w:rsidR="00CD701A" w:rsidRPr="00205EC7" w:rsidRDefault="00CD701A" w:rsidP="00CD701A">
      <w:pPr>
        <w:tabs>
          <w:tab w:val="left" w:pos="0"/>
        </w:tabs>
        <w:jc w:val="both"/>
        <w:rPr>
          <w:rFonts w:ascii="Times New Roman" w:hAnsi="Times New Roman" w:cs="Times New Roman"/>
          <w:sz w:val="24"/>
          <w:szCs w:val="24"/>
        </w:rPr>
      </w:pPr>
    </w:p>
    <w:p w14:paraId="438CF1A0" w14:textId="77777777" w:rsidR="00CD701A" w:rsidRPr="00205EC7" w:rsidRDefault="00CD701A" w:rsidP="00CD701A">
      <w:pPr>
        <w:keepNext/>
        <w:tabs>
          <w:tab w:val="left" w:pos="720"/>
        </w:tabs>
        <w:jc w:val="both"/>
        <w:rPr>
          <w:rFonts w:ascii="Times New Roman" w:hAnsi="Times New Roman" w:cs="Times New Roman"/>
          <w:sz w:val="24"/>
          <w:szCs w:val="24"/>
        </w:rPr>
      </w:pPr>
      <w:r w:rsidRPr="00205EC7">
        <w:rPr>
          <w:rFonts w:ascii="Times New Roman" w:hAnsi="Times New Roman" w:cs="Times New Roman"/>
          <w:sz w:val="24"/>
          <w:szCs w:val="24"/>
        </w:rPr>
        <w:lastRenderedPageBreak/>
        <w:t>2.2.</w:t>
      </w:r>
      <w:r w:rsidRPr="00205EC7">
        <w:rPr>
          <w:rFonts w:ascii="Times New Roman" w:hAnsi="Times New Roman" w:cs="Times New Roman"/>
          <w:sz w:val="24"/>
          <w:szCs w:val="24"/>
        </w:rPr>
        <w:tab/>
      </w:r>
      <w:r w:rsidRPr="00205EC7">
        <w:rPr>
          <w:rFonts w:ascii="Times New Roman" w:hAnsi="Times New Roman" w:cs="Times New Roman"/>
          <w:b/>
          <w:sz w:val="24"/>
          <w:szCs w:val="24"/>
        </w:rPr>
        <w:t>RELIEF FROM PAIN</w:t>
      </w:r>
      <w:r w:rsidRPr="00205EC7">
        <w:rPr>
          <w:rFonts w:ascii="Times New Roman" w:hAnsi="Times New Roman" w:cs="Times New Roman"/>
          <w:sz w:val="24"/>
          <w:szCs w:val="24"/>
        </w:rPr>
        <w:t xml:space="preserve">. Except as I state in the following space, I direct that treatment for alleviation of pain or discomfort be </w:t>
      </w:r>
      <w:proofErr w:type="gramStart"/>
      <w:r w:rsidRPr="00205EC7">
        <w:rPr>
          <w:rFonts w:ascii="Times New Roman" w:hAnsi="Times New Roman" w:cs="Times New Roman"/>
          <w:sz w:val="24"/>
          <w:szCs w:val="24"/>
        </w:rPr>
        <w:t>provided at all times</w:t>
      </w:r>
      <w:proofErr w:type="gramEnd"/>
      <w:r w:rsidRPr="00205EC7">
        <w:rPr>
          <w:rFonts w:ascii="Times New Roman" w:hAnsi="Times New Roman" w:cs="Times New Roman"/>
          <w:sz w:val="24"/>
          <w:szCs w:val="24"/>
        </w:rPr>
        <w:t>, even if it hastens my death:</w:t>
      </w:r>
    </w:p>
    <w:p w14:paraId="111E5461" w14:textId="77777777" w:rsidR="00CD701A" w:rsidRPr="00205EC7" w:rsidRDefault="00CD701A" w:rsidP="00CD701A">
      <w:pPr>
        <w:keepNext/>
        <w:spacing w:before="180" w:after="120"/>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5397CB21" w14:textId="77777777" w:rsidR="00CD701A" w:rsidRPr="00205EC7" w:rsidRDefault="00CD701A" w:rsidP="00CD701A">
      <w:pPr>
        <w:keepNext/>
        <w:spacing w:after="120"/>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01588C2E" w14:textId="77777777" w:rsidR="00CD701A" w:rsidRPr="00205EC7" w:rsidRDefault="00CD701A" w:rsidP="00CD701A">
      <w:pPr>
        <w:keepNext/>
        <w:spacing w:after="120"/>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3D06765C" w14:textId="77777777" w:rsidR="00CD701A" w:rsidRPr="00205EC7" w:rsidRDefault="00CD701A" w:rsidP="00CD701A">
      <w:pPr>
        <w:keepNext/>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3BF7835C" w14:textId="77777777" w:rsidR="00CD701A" w:rsidRPr="00205EC7" w:rsidRDefault="00CD701A" w:rsidP="00CD701A">
      <w:pPr>
        <w:spacing w:after="240"/>
        <w:ind w:left="720"/>
        <w:jc w:val="both"/>
        <w:rPr>
          <w:rFonts w:ascii="Times New Roman" w:hAnsi="Times New Roman" w:cs="Times New Roman"/>
          <w:sz w:val="24"/>
          <w:szCs w:val="24"/>
        </w:rPr>
      </w:pPr>
      <w:r w:rsidRPr="00205EC7">
        <w:rPr>
          <w:rFonts w:ascii="Times New Roman" w:hAnsi="Times New Roman" w:cs="Times New Roman"/>
          <w:sz w:val="24"/>
          <w:szCs w:val="24"/>
        </w:rPr>
        <w:t>(Add additional sheets if needed)</w:t>
      </w:r>
    </w:p>
    <w:p w14:paraId="217740DB" w14:textId="77777777" w:rsidR="00CD701A" w:rsidRPr="00205EC7" w:rsidRDefault="00CD701A" w:rsidP="00CD701A">
      <w:pPr>
        <w:keepNext/>
        <w:keepLines/>
        <w:tabs>
          <w:tab w:val="left" w:pos="720"/>
        </w:tabs>
        <w:spacing w:after="120"/>
        <w:jc w:val="both"/>
        <w:rPr>
          <w:rFonts w:ascii="Times New Roman" w:hAnsi="Times New Roman" w:cs="Times New Roman"/>
          <w:sz w:val="24"/>
          <w:szCs w:val="24"/>
        </w:rPr>
      </w:pPr>
      <w:r w:rsidRPr="00205EC7">
        <w:rPr>
          <w:rFonts w:ascii="Times New Roman" w:hAnsi="Times New Roman" w:cs="Times New Roman"/>
          <w:sz w:val="24"/>
          <w:szCs w:val="24"/>
        </w:rPr>
        <w:t>2.3.</w:t>
      </w:r>
      <w:r w:rsidRPr="00205EC7">
        <w:rPr>
          <w:rFonts w:ascii="Times New Roman" w:hAnsi="Times New Roman" w:cs="Times New Roman"/>
          <w:sz w:val="24"/>
          <w:szCs w:val="24"/>
        </w:rPr>
        <w:tab/>
      </w:r>
      <w:r w:rsidRPr="00205EC7">
        <w:rPr>
          <w:rFonts w:ascii="Times New Roman" w:hAnsi="Times New Roman" w:cs="Times New Roman"/>
          <w:b/>
          <w:sz w:val="24"/>
          <w:szCs w:val="24"/>
        </w:rPr>
        <w:t>OTHER WISHES</w:t>
      </w:r>
      <w:r w:rsidRPr="00205EC7">
        <w:rPr>
          <w:rFonts w:ascii="Times New Roman" w:hAnsi="Times New Roman" w:cs="Times New Roman"/>
          <w:sz w:val="24"/>
          <w:szCs w:val="24"/>
        </w:rPr>
        <w:t xml:space="preserve">. (If you do not agree with any of the optional choices above and wish to write your own, or if you wish to add to the </w:t>
      </w:r>
      <w:proofErr w:type="gramStart"/>
      <w:r w:rsidRPr="00205EC7">
        <w:rPr>
          <w:rFonts w:ascii="Times New Roman" w:hAnsi="Times New Roman" w:cs="Times New Roman"/>
          <w:sz w:val="24"/>
          <w:szCs w:val="24"/>
        </w:rPr>
        <w:t>instructions</w:t>
      </w:r>
      <w:proofErr w:type="gramEnd"/>
      <w:r w:rsidRPr="00205EC7">
        <w:rPr>
          <w:rFonts w:ascii="Times New Roman" w:hAnsi="Times New Roman" w:cs="Times New Roman"/>
          <w:sz w:val="24"/>
          <w:szCs w:val="24"/>
        </w:rPr>
        <w:t xml:space="preserve"> you have given above, you may do so here.) I direct that:</w:t>
      </w:r>
    </w:p>
    <w:p w14:paraId="76FFE2A1" w14:textId="77777777" w:rsidR="00CD701A" w:rsidRPr="00205EC7" w:rsidRDefault="00CD701A" w:rsidP="00CD701A">
      <w:pPr>
        <w:keepLines/>
        <w:spacing w:after="120"/>
        <w:ind w:left="720"/>
        <w:jc w:val="both"/>
        <w:rPr>
          <w:rFonts w:ascii="Times New Roman" w:hAnsi="Times New Roman" w:cs="Times New Roman"/>
          <w:sz w:val="24"/>
          <w:szCs w:val="24"/>
        </w:rPr>
      </w:pPr>
      <w:r w:rsidRPr="00205EC7">
        <w:rPr>
          <w:rFonts w:ascii="Times New Roman" w:hAnsi="Times New Roman" w:cs="Times New Roman"/>
          <w:sz w:val="24"/>
          <w:szCs w:val="24"/>
          <w:u w:val="single"/>
        </w:rPr>
        <w:t>If</w:t>
      </w:r>
      <w:r w:rsidRPr="00205EC7">
        <w:rPr>
          <w:rFonts w:ascii="Times New Roman" w:hAnsi="Times New Roman" w:cs="Times New Roman"/>
          <w:sz w:val="24"/>
          <w:szCs w:val="24"/>
        </w:rPr>
        <w:t xml:space="preserve"> I ever fall into a persistently vegetative state, I wish my misery to be reduced as painlessly as possible.</w:t>
      </w:r>
    </w:p>
    <w:p w14:paraId="51A628DB" w14:textId="77777777" w:rsidR="00CD701A" w:rsidRPr="00205EC7" w:rsidRDefault="00CD701A" w:rsidP="00CD701A">
      <w:pPr>
        <w:spacing w:after="120"/>
        <w:ind w:left="720"/>
        <w:jc w:val="both"/>
        <w:rPr>
          <w:rFonts w:ascii="Times New Roman" w:hAnsi="Times New Roman" w:cs="Times New Roman"/>
          <w:sz w:val="24"/>
          <w:szCs w:val="24"/>
        </w:rPr>
      </w:pPr>
      <w:r w:rsidRPr="00205EC7">
        <w:rPr>
          <w:rFonts w:ascii="Times New Roman" w:hAnsi="Times New Roman" w:cs="Times New Roman"/>
          <w:sz w:val="24"/>
          <w:szCs w:val="24"/>
          <w:u w:val="single"/>
        </w:rPr>
        <w:t>If</w:t>
      </w:r>
      <w:r w:rsidRPr="00205EC7">
        <w:rPr>
          <w:rFonts w:ascii="Times New Roman" w:hAnsi="Times New Roman" w:cs="Times New Roman"/>
          <w:sz w:val="24"/>
          <w:szCs w:val="24"/>
        </w:rPr>
        <w:t xml:space="preserve"> I become senile, I wish to die naturally and without any extraordinary medical treatment.</w:t>
      </w:r>
    </w:p>
    <w:p w14:paraId="6E7A48D3" w14:textId="77777777" w:rsidR="00CD701A" w:rsidRPr="00205EC7" w:rsidRDefault="00CD701A" w:rsidP="00CD701A">
      <w:pPr>
        <w:keepNext/>
        <w:keepLines/>
        <w:spacing w:after="120"/>
        <w:ind w:left="720"/>
        <w:jc w:val="both"/>
        <w:rPr>
          <w:rFonts w:ascii="Times New Roman" w:hAnsi="Times New Roman" w:cs="Times New Roman"/>
          <w:sz w:val="24"/>
          <w:szCs w:val="24"/>
        </w:rPr>
      </w:pPr>
      <w:r w:rsidRPr="00205EC7">
        <w:rPr>
          <w:rFonts w:ascii="Times New Roman" w:hAnsi="Times New Roman" w:cs="Times New Roman"/>
          <w:sz w:val="24"/>
          <w:szCs w:val="24"/>
          <w:u w:val="single"/>
        </w:rPr>
        <w:t>If</w:t>
      </w:r>
      <w:r w:rsidRPr="00205EC7">
        <w:rPr>
          <w:rFonts w:ascii="Times New Roman" w:hAnsi="Times New Roman" w:cs="Times New Roman"/>
          <w:sz w:val="24"/>
          <w:szCs w:val="24"/>
        </w:rPr>
        <w:t xml:space="preserve"> I am in an irreversible coma or persistent vegetative state, I do </w:t>
      </w:r>
      <w:r w:rsidRPr="00205EC7">
        <w:rPr>
          <w:rFonts w:ascii="Times New Roman" w:hAnsi="Times New Roman" w:cs="Times New Roman"/>
          <w:sz w:val="24"/>
          <w:szCs w:val="24"/>
          <w:u w:val="single"/>
        </w:rPr>
        <w:t>not</w:t>
      </w:r>
      <w:r w:rsidRPr="00205EC7">
        <w:rPr>
          <w:rFonts w:ascii="Times New Roman" w:hAnsi="Times New Roman" w:cs="Times New Roman"/>
          <w:sz w:val="24"/>
          <w:szCs w:val="24"/>
        </w:rPr>
        <w:t xml:space="preserve"> want any form of cardio-pulmonary resuscitation (“CPR”).</w:t>
      </w:r>
    </w:p>
    <w:p w14:paraId="6448BCBD" w14:textId="77777777" w:rsidR="00CD701A" w:rsidRPr="00205EC7" w:rsidRDefault="00CD701A" w:rsidP="00CD701A">
      <w:pPr>
        <w:keepNext/>
        <w:keepLines/>
        <w:spacing w:after="120"/>
        <w:ind w:left="720"/>
        <w:jc w:val="both"/>
        <w:rPr>
          <w:rFonts w:ascii="Times New Roman" w:hAnsi="Times New Roman" w:cs="Times New Roman"/>
          <w:sz w:val="24"/>
          <w:szCs w:val="24"/>
        </w:rPr>
      </w:pPr>
      <w:r w:rsidRPr="00205EC7">
        <w:rPr>
          <w:rFonts w:ascii="Times New Roman" w:hAnsi="Times New Roman" w:cs="Times New Roman"/>
          <w:sz w:val="24"/>
          <w:szCs w:val="24"/>
          <w:u w:val="single"/>
        </w:rPr>
        <w:t>If</w:t>
      </w:r>
      <w:r w:rsidRPr="00205EC7">
        <w:rPr>
          <w:rFonts w:ascii="Times New Roman" w:hAnsi="Times New Roman" w:cs="Times New Roman"/>
          <w:sz w:val="24"/>
          <w:szCs w:val="24"/>
        </w:rPr>
        <w:t xml:space="preserve"> I am </w:t>
      </w:r>
      <w:r w:rsidRPr="00205EC7">
        <w:rPr>
          <w:rFonts w:ascii="Times New Roman" w:hAnsi="Times New Roman" w:cs="Times New Roman"/>
          <w:sz w:val="24"/>
          <w:szCs w:val="24"/>
          <w:u w:val="single"/>
        </w:rPr>
        <w:t>already</w:t>
      </w:r>
      <w:r w:rsidRPr="00205EC7">
        <w:rPr>
          <w:rFonts w:ascii="Times New Roman" w:hAnsi="Times New Roman" w:cs="Times New Roman"/>
          <w:sz w:val="24"/>
          <w:szCs w:val="24"/>
        </w:rPr>
        <w:t xml:space="preserve"> in an irreversible coma or persistent vegetative state and I develop some other illness or condition for which an additional course of treatment would be considered, I do </w:t>
      </w:r>
      <w:r w:rsidRPr="00205EC7">
        <w:rPr>
          <w:rFonts w:ascii="Times New Roman" w:hAnsi="Times New Roman" w:cs="Times New Roman"/>
          <w:sz w:val="24"/>
          <w:szCs w:val="24"/>
          <w:u w:val="single"/>
        </w:rPr>
        <w:t>not</w:t>
      </w:r>
      <w:r w:rsidRPr="00205EC7">
        <w:rPr>
          <w:rFonts w:ascii="Times New Roman" w:hAnsi="Times New Roman" w:cs="Times New Roman"/>
          <w:sz w:val="24"/>
          <w:szCs w:val="24"/>
        </w:rPr>
        <w:t xml:space="preserve"> want any additional treatment to be initiated (for example, if I am in an irreversible coma and it is subsequently discovered that I have cancer, I do not want surgery, chemotherapy and/or radiation).</w:t>
      </w:r>
    </w:p>
    <w:p w14:paraId="557D82B0" w14:textId="77777777" w:rsidR="00CD701A" w:rsidRPr="00205EC7" w:rsidRDefault="00CD701A" w:rsidP="00CD701A">
      <w:pPr>
        <w:keepNext/>
        <w:spacing w:after="120"/>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4B0B8695" w14:textId="77777777" w:rsidR="00CD701A" w:rsidRPr="00205EC7" w:rsidRDefault="00CD701A" w:rsidP="00CD701A">
      <w:pPr>
        <w:keepNext/>
        <w:spacing w:after="120"/>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1436EA82" w14:textId="77777777" w:rsidR="00CD701A" w:rsidRPr="00205EC7" w:rsidRDefault="00CD701A" w:rsidP="00CD701A">
      <w:pPr>
        <w:keepNext/>
        <w:spacing w:after="120"/>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19CF31AE" w14:textId="77777777" w:rsidR="00CD701A" w:rsidRPr="00205EC7" w:rsidRDefault="00CD701A" w:rsidP="00CD701A">
      <w:pPr>
        <w:keepNext/>
        <w:ind w:left="72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________________________________________________________________________</w:t>
      </w:r>
    </w:p>
    <w:p w14:paraId="3CB19962" w14:textId="77777777" w:rsidR="00CD701A" w:rsidRPr="00205EC7" w:rsidRDefault="00CD701A" w:rsidP="00CD701A">
      <w:pPr>
        <w:ind w:left="720"/>
        <w:jc w:val="both"/>
        <w:rPr>
          <w:rFonts w:ascii="Times New Roman" w:hAnsi="Times New Roman" w:cs="Times New Roman"/>
          <w:sz w:val="24"/>
          <w:szCs w:val="24"/>
        </w:rPr>
      </w:pPr>
      <w:r w:rsidRPr="00205EC7">
        <w:rPr>
          <w:rFonts w:ascii="Times New Roman" w:hAnsi="Times New Roman" w:cs="Times New Roman"/>
          <w:sz w:val="24"/>
          <w:szCs w:val="24"/>
        </w:rPr>
        <w:t>(Add additional sheets if needed)</w:t>
      </w:r>
    </w:p>
    <w:p w14:paraId="04560EC9" w14:textId="77777777" w:rsidR="00CD701A" w:rsidRPr="00205EC7" w:rsidRDefault="00CD701A" w:rsidP="00CD701A">
      <w:pPr>
        <w:keepNext/>
        <w:numPr>
          <w:ilvl w:val="0"/>
          <w:numId w:val="23"/>
        </w:numPr>
        <w:spacing w:before="240" w:after="60" w:line="240" w:lineRule="auto"/>
        <w:jc w:val="center"/>
        <w:rPr>
          <w:rFonts w:ascii="Times New Roman" w:hAnsi="Times New Roman" w:cs="Times New Roman"/>
          <w:b/>
          <w:sz w:val="28"/>
        </w:rPr>
      </w:pPr>
    </w:p>
    <w:p w14:paraId="7481E1C0" w14:textId="77777777" w:rsidR="00CD701A" w:rsidRPr="00205EC7" w:rsidRDefault="00CD701A" w:rsidP="00CD701A">
      <w:pPr>
        <w:keepNext/>
        <w:spacing w:after="60"/>
        <w:jc w:val="center"/>
        <w:rPr>
          <w:rFonts w:ascii="Times New Roman" w:hAnsi="Times New Roman" w:cs="Times New Roman"/>
          <w:b/>
          <w:sz w:val="28"/>
        </w:rPr>
      </w:pPr>
      <w:r w:rsidRPr="00205EC7">
        <w:rPr>
          <w:rFonts w:ascii="Times New Roman" w:hAnsi="Times New Roman" w:cs="Times New Roman"/>
          <w:b/>
          <w:sz w:val="28"/>
        </w:rPr>
        <w:t>DONATION OF ORGANS, TISSUES AND PARTS AT DEATH</w:t>
      </w:r>
    </w:p>
    <w:p w14:paraId="35BE6D73" w14:textId="77777777" w:rsidR="00CD701A" w:rsidRPr="00205EC7" w:rsidRDefault="00CD701A" w:rsidP="00CD701A">
      <w:pPr>
        <w:keepNext/>
        <w:spacing w:after="180"/>
        <w:jc w:val="center"/>
        <w:rPr>
          <w:rFonts w:ascii="Times New Roman" w:hAnsi="Times New Roman" w:cs="Times New Roman"/>
          <w:b/>
          <w:sz w:val="28"/>
        </w:rPr>
      </w:pPr>
      <w:r w:rsidRPr="00205EC7">
        <w:rPr>
          <w:rFonts w:ascii="Times New Roman" w:hAnsi="Times New Roman" w:cs="Times New Roman"/>
          <w:b/>
          <w:sz w:val="28"/>
        </w:rPr>
        <w:t>(OPTIONAL)</w:t>
      </w:r>
    </w:p>
    <w:p w14:paraId="6579A16D" w14:textId="77777777" w:rsidR="00CD701A" w:rsidRPr="00205EC7" w:rsidRDefault="00CD701A" w:rsidP="00CD701A">
      <w:pPr>
        <w:keepNext/>
        <w:tabs>
          <w:tab w:val="left" w:pos="480"/>
          <w:tab w:val="left" w:pos="1080"/>
        </w:tabs>
        <w:jc w:val="both"/>
        <w:rPr>
          <w:rFonts w:ascii="Times New Roman" w:hAnsi="Times New Roman" w:cs="Times New Roman"/>
          <w:sz w:val="24"/>
          <w:szCs w:val="24"/>
        </w:rPr>
      </w:pPr>
      <w:r w:rsidRPr="00205EC7">
        <w:rPr>
          <w:rFonts w:ascii="Times New Roman" w:hAnsi="Times New Roman" w:cs="Times New Roman"/>
          <w:sz w:val="24"/>
          <w:szCs w:val="24"/>
        </w:rPr>
        <w:t>3.1</w:t>
      </w:r>
      <w:r w:rsidRPr="00205EC7">
        <w:rPr>
          <w:rFonts w:ascii="Times New Roman" w:hAnsi="Times New Roman" w:cs="Times New Roman"/>
          <w:sz w:val="24"/>
          <w:szCs w:val="24"/>
        </w:rPr>
        <w:tab/>
      </w:r>
      <w:r w:rsidRPr="00BA2262">
        <w:rPr>
          <w:rFonts w:ascii="Times New Roman" w:eastAsia="Times New Roman" w:hAnsi="Times New Roman" w:cs="Times New Roman"/>
          <w:sz w:val="48"/>
          <w:szCs w:val="24"/>
        </w:rPr>
        <w:t>□</w:t>
      </w:r>
      <w:r>
        <w:rPr>
          <w:rFonts w:ascii="Times New Roman" w:hAnsi="Times New Roman" w:cs="Times New Roman"/>
          <w:sz w:val="24"/>
          <w:szCs w:val="24"/>
        </w:rPr>
        <w:tab/>
      </w:r>
      <w:r w:rsidRPr="00205EC7">
        <w:rPr>
          <w:rFonts w:ascii="Times New Roman" w:hAnsi="Times New Roman" w:cs="Times New Roman"/>
          <w:sz w:val="24"/>
          <w:szCs w:val="24"/>
        </w:rPr>
        <w:t>Upon my death, I give my organs, tissues, or parts (mark box to indicate yes):</w:t>
      </w:r>
    </w:p>
    <w:p w14:paraId="0632CBD6" w14:textId="77777777" w:rsidR="00CD701A" w:rsidRPr="00205EC7" w:rsidRDefault="00CD701A" w:rsidP="00CD701A">
      <w:pPr>
        <w:keepNext/>
        <w:keepLines/>
        <w:tabs>
          <w:tab w:val="left" w:pos="1080"/>
        </w:tabs>
        <w:ind w:left="1080"/>
        <w:jc w:val="both"/>
        <w:rPr>
          <w:rFonts w:ascii="Times New Roman" w:hAnsi="Times New Roman" w:cs="Times New Roman"/>
          <w:sz w:val="24"/>
          <w:szCs w:val="24"/>
        </w:rPr>
      </w:pPr>
      <w:r w:rsidRPr="00205EC7">
        <w:rPr>
          <w:rFonts w:ascii="Times New Roman" w:hAnsi="Times New Roman" w:cs="Times New Roman"/>
          <w:sz w:val="24"/>
          <w:szCs w:val="24"/>
        </w:rPr>
        <w:t>By checking the box above, and notwithstanding my choice in Part 2 of this form, I authorize my agent to consent to any temporary medical procedure necessary solely to evaluate and/or maintain my organs, tissues, and/or parts for purposes of donation.</w:t>
      </w:r>
    </w:p>
    <w:p w14:paraId="65C2802B" w14:textId="77777777" w:rsidR="00CD701A" w:rsidRPr="00205EC7" w:rsidRDefault="00CD701A" w:rsidP="00CD701A">
      <w:pPr>
        <w:keepNext/>
        <w:spacing w:before="120" w:after="120"/>
        <w:ind w:left="600"/>
        <w:jc w:val="both"/>
        <w:rPr>
          <w:rFonts w:ascii="Times New Roman" w:hAnsi="Times New Roman" w:cs="Times New Roman"/>
          <w:sz w:val="24"/>
          <w:szCs w:val="24"/>
        </w:rPr>
      </w:pPr>
      <w:r w:rsidRPr="00205EC7">
        <w:rPr>
          <w:rFonts w:ascii="Times New Roman" w:hAnsi="Times New Roman" w:cs="Times New Roman"/>
          <w:sz w:val="24"/>
          <w:szCs w:val="24"/>
        </w:rPr>
        <w:t>My donation is for the following purposes (strike any of the following you do not want):</w:t>
      </w:r>
    </w:p>
    <w:p w14:paraId="71BBF0FF" w14:textId="77777777" w:rsidR="00CD701A" w:rsidRPr="00205EC7" w:rsidRDefault="00CD701A" w:rsidP="00CD701A">
      <w:pPr>
        <w:keepNext/>
        <w:spacing w:after="100"/>
        <w:ind w:left="1080"/>
        <w:jc w:val="both"/>
        <w:rPr>
          <w:rFonts w:ascii="Times New Roman" w:hAnsi="Times New Roman" w:cs="Times New Roman"/>
          <w:sz w:val="24"/>
          <w:szCs w:val="24"/>
        </w:rPr>
      </w:pPr>
      <w:r w:rsidRPr="00205EC7">
        <w:rPr>
          <w:rFonts w:ascii="Times New Roman" w:hAnsi="Times New Roman" w:cs="Times New Roman"/>
          <w:sz w:val="24"/>
          <w:szCs w:val="24"/>
        </w:rPr>
        <w:t>(a) Transplant</w:t>
      </w:r>
    </w:p>
    <w:p w14:paraId="52195EBF" w14:textId="77777777" w:rsidR="00CD701A" w:rsidRPr="00205EC7" w:rsidRDefault="00CD701A" w:rsidP="00CD701A">
      <w:pPr>
        <w:keepNext/>
        <w:spacing w:after="100"/>
        <w:ind w:left="1080"/>
        <w:jc w:val="both"/>
        <w:rPr>
          <w:rFonts w:ascii="Times New Roman" w:hAnsi="Times New Roman" w:cs="Times New Roman"/>
          <w:sz w:val="24"/>
          <w:szCs w:val="24"/>
        </w:rPr>
      </w:pPr>
      <w:r w:rsidRPr="00205EC7">
        <w:rPr>
          <w:rFonts w:ascii="Times New Roman" w:hAnsi="Times New Roman" w:cs="Times New Roman"/>
          <w:sz w:val="24"/>
          <w:szCs w:val="24"/>
        </w:rPr>
        <w:t>(b) Therapy</w:t>
      </w:r>
    </w:p>
    <w:p w14:paraId="3254A5D2" w14:textId="77777777" w:rsidR="00CD701A" w:rsidRPr="00205EC7" w:rsidRDefault="00CD701A" w:rsidP="00CD701A">
      <w:pPr>
        <w:keepNext/>
        <w:spacing w:after="100"/>
        <w:ind w:left="1080"/>
        <w:jc w:val="both"/>
        <w:rPr>
          <w:rFonts w:ascii="Times New Roman" w:hAnsi="Times New Roman" w:cs="Times New Roman"/>
          <w:sz w:val="24"/>
          <w:szCs w:val="24"/>
        </w:rPr>
      </w:pPr>
      <w:r w:rsidRPr="00205EC7">
        <w:rPr>
          <w:rFonts w:ascii="Times New Roman" w:hAnsi="Times New Roman" w:cs="Times New Roman"/>
          <w:sz w:val="24"/>
          <w:szCs w:val="24"/>
        </w:rPr>
        <w:t>(c) Research</w:t>
      </w:r>
    </w:p>
    <w:p w14:paraId="746A3A5C" w14:textId="77777777" w:rsidR="00CD701A" w:rsidRPr="00205EC7" w:rsidRDefault="00CD701A" w:rsidP="00CD701A">
      <w:pPr>
        <w:ind w:left="1080"/>
        <w:jc w:val="both"/>
        <w:rPr>
          <w:rFonts w:ascii="Times New Roman" w:hAnsi="Times New Roman" w:cs="Times New Roman"/>
          <w:sz w:val="24"/>
          <w:szCs w:val="24"/>
        </w:rPr>
      </w:pPr>
      <w:r w:rsidRPr="00205EC7">
        <w:rPr>
          <w:rFonts w:ascii="Times New Roman" w:hAnsi="Times New Roman" w:cs="Times New Roman"/>
          <w:sz w:val="24"/>
          <w:szCs w:val="24"/>
        </w:rPr>
        <w:t>(d) Education</w:t>
      </w:r>
    </w:p>
    <w:p w14:paraId="2A4DC9CB" w14:textId="77777777" w:rsidR="00CD701A" w:rsidRPr="00205EC7" w:rsidRDefault="00CD701A" w:rsidP="00CD701A">
      <w:pPr>
        <w:keepNext/>
        <w:spacing w:before="120" w:after="120"/>
        <w:ind w:left="600"/>
        <w:jc w:val="both"/>
        <w:rPr>
          <w:rFonts w:ascii="Times New Roman" w:hAnsi="Times New Roman" w:cs="Times New Roman"/>
          <w:sz w:val="24"/>
          <w:szCs w:val="24"/>
        </w:rPr>
      </w:pPr>
      <w:r w:rsidRPr="00205EC7">
        <w:rPr>
          <w:rFonts w:ascii="Times New Roman" w:hAnsi="Times New Roman" w:cs="Times New Roman"/>
          <w:sz w:val="24"/>
          <w:szCs w:val="24"/>
        </w:rPr>
        <w:t>If you want to restrict your donation of an organ, tissue, or part in some way, please state your restriction on the following lines:</w:t>
      </w:r>
    </w:p>
    <w:p w14:paraId="054339A8" w14:textId="77777777" w:rsidR="00CD701A" w:rsidRPr="00205EC7" w:rsidRDefault="00CD701A" w:rsidP="00CD701A">
      <w:pPr>
        <w:keepNext/>
        <w:spacing w:before="60" w:after="120"/>
        <w:ind w:left="108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w:t>
      </w:r>
    </w:p>
    <w:p w14:paraId="7F078B63" w14:textId="77777777" w:rsidR="00CD701A" w:rsidRPr="00205EC7" w:rsidRDefault="00CD701A" w:rsidP="00CD701A">
      <w:pPr>
        <w:keepNext/>
        <w:spacing w:before="60" w:after="120"/>
        <w:ind w:left="108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w:t>
      </w:r>
    </w:p>
    <w:p w14:paraId="5F7B5F5B" w14:textId="77777777" w:rsidR="00CD701A" w:rsidRPr="00205EC7" w:rsidRDefault="00CD701A" w:rsidP="00CD701A">
      <w:pPr>
        <w:keepNext/>
        <w:ind w:left="1080"/>
        <w:jc w:val="both"/>
        <w:rPr>
          <w:rFonts w:ascii="Times New Roman" w:hAnsi="Times New Roman" w:cs="Times New Roman"/>
          <w:sz w:val="24"/>
          <w:szCs w:val="24"/>
        </w:rPr>
      </w:pPr>
      <w:r w:rsidRPr="00205EC7">
        <w:rPr>
          <w:rFonts w:ascii="Times New Roman" w:hAnsi="Times New Roman" w:cs="Times New Roman"/>
          <w:sz w:val="24"/>
          <w:szCs w:val="24"/>
        </w:rPr>
        <w:t>_____________________________________________________________________</w:t>
      </w:r>
    </w:p>
    <w:p w14:paraId="1B0612C8" w14:textId="77777777" w:rsidR="00CD701A" w:rsidRPr="00205EC7" w:rsidRDefault="00CD701A" w:rsidP="00CD701A">
      <w:pPr>
        <w:keepLines/>
        <w:spacing w:before="120"/>
        <w:jc w:val="both"/>
        <w:rPr>
          <w:rFonts w:ascii="Times New Roman" w:hAnsi="Times New Roman" w:cs="Times New Roman"/>
          <w:sz w:val="24"/>
          <w:szCs w:val="24"/>
        </w:rPr>
      </w:pPr>
      <w:r w:rsidRPr="00205EC7">
        <w:rPr>
          <w:rFonts w:ascii="Times New Roman" w:hAnsi="Times New Roman" w:cs="Times New Roman"/>
          <w:sz w:val="24"/>
          <w:szCs w:val="24"/>
        </w:rPr>
        <w:t xml:space="preserve">If I leave this part blank, it is not a refusal to </w:t>
      </w:r>
      <w:proofErr w:type="gramStart"/>
      <w:r w:rsidRPr="00205EC7">
        <w:rPr>
          <w:rFonts w:ascii="Times New Roman" w:hAnsi="Times New Roman" w:cs="Times New Roman"/>
          <w:sz w:val="24"/>
          <w:szCs w:val="24"/>
        </w:rPr>
        <w:t>make a donation</w:t>
      </w:r>
      <w:proofErr w:type="gramEnd"/>
      <w:r w:rsidRPr="00205EC7">
        <w:rPr>
          <w:rFonts w:ascii="Times New Roman" w:hAnsi="Times New Roman" w:cs="Times New Roman"/>
          <w:sz w:val="24"/>
          <w:szCs w:val="24"/>
        </w:rPr>
        <w:t xml:space="preserve">. My state-authorized donor registration should be followed, or, if none, my agent may </w:t>
      </w:r>
      <w:proofErr w:type="gramStart"/>
      <w:r w:rsidRPr="00205EC7">
        <w:rPr>
          <w:rFonts w:ascii="Times New Roman" w:hAnsi="Times New Roman" w:cs="Times New Roman"/>
          <w:sz w:val="24"/>
          <w:szCs w:val="24"/>
        </w:rPr>
        <w:t>make a donation</w:t>
      </w:r>
      <w:proofErr w:type="gramEnd"/>
      <w:r w:rsidRPr="00205EC7">
        <w:rPr>
          <w:rFonts w:ascii="Times New Roman" w:hAnsi="Times New Roman" w:cs="Times New Roman"/>
          <w:sz w:val="24"/>
          <w:szCs w:val="24"/>
        </w:rPr>
        <w:t xml:space="preserve"> upon my death. If no agent is named above, I acknowledge that California law permits an authorized individual to make such a decision on my behalf. (To state any limitation, preference, or instruction regarding donation, please use the lines above or in Section 1.5 of this form).</w:t>
      </w:r>
    </w:p>
    <w:p w14:paraId="530B4BA3" w14:textId="77777777" w:rsidR="00CD701A" w:rsidRPr="00205EC7" w:rsidRDefault="00CD701A" w:rsidP="00CD701A">
      <w:pPr>
        <w:keepNext/>
        <w:numPr>
          <w:ilvl w:val="0"/>
          <w:numId w:val="23"/>
        </w:numPr>
        <w:spacing w:before="240" w:after="60" w:line="240" w:lineRule="auto"/>
        <w:jc w:val="center"/>
        <w:rPr>
          <w:rFonts w:ascii="Times New Roman" w:hAnsi="Times New Roman" w:cs="Times New Roman"/>
          <w:sz w:val="28"/>
        </w:rPr>
      </w:pPr>
    </w:p>
    <w:p w14:paraId="736182E7" w14:textId="77777777" w:rsidR="00CD701A" w:rsidRPr="00205EC7" w:rsidRDefault="00CD701A" w:rsidP="00CD701A">
      <w:pPr>
        <w:keepNext/>
        <w:spacing w:after="240"/>
        <w:jc w:val="center"/>
        <w:rPr>
          <w:rFonts w:ascii="Times New Roman" w:hAnsi="Times New Roman" w:cs="Times New Roman"/>
          <w:b/>
          <w:sz w:val="28"/>
        </w:rPr>
      </w:pPr>
      <w:r w:rsidRPr="00205EC7">
        <w:rPr>
          <w:rFonts w:ascii="Times New Roman" w:hAnsi="Times New Roman" w:cs="Times New Roman"/>
          <w:b/>
          <w:sz w:val="28"/>
        </w:rPr>
        <w:t>MISCELLANEOUS</w:t>
      </w:r>
    </w:p>
    <w:p w14:paraId="0334954F" w14:textId="77777777" w:rsidR="005151B4" w:rsidRPr="00B35DB6" w:rsidRDefault="005151B4" w:rsidP="005151B4">
      <w:pPr>
        <w:keepNext/>
        <w:numPr>
          <w:ilvl w:val="1"/>
          <w:numId w:val="23"/>
        </w:numPr>
        <w:tabs>
          <w:tab w:val="left" w:pos="720"/>
        </w:tabs>
        <w:spacing w:after="0" w:line="240" w:lineRule="auto"/>
        <w:jc w:val="both"/>
        <w:rPr>
          <w:rFonts w:ascii="Times New Roman" w:hAnsi="Times New Roman" w:cs="Times New Roman"/>
          <w:sz w:val="24"/>
          <w:szCs w:val="24"/>
        </w:rPr>
      </w:pPr>
      <w:r w:rsidRPr="00B35DB6">
        <w:rPr>
          <w:rFonts w:ascii="Times New Roman" w:hAnsi="Times New Roman" w:cs="Times New Roman"/>
          <w:b/>
          <w:bCs/>
          <w:sz w:val="24"/>
          <w:szCs w:val="24"/>
        </w:rPr>
        <w:t>CAPACITY OF MY AGENT</w:t>
      </w:r>
      <w:r w:rsidRPr="00B35DB6">
        <w:rPr>
          <w:rFonts w:ascii="Times New Roman" w:hAnsi="Times New Roman" w:cs="Times New Roman"/>
          <w:sz w:val="24"/>
          <w:szCs w:val="24"/>
        </w:rPr>
        <w:t xml:space="preserve">.  </w:t>
      </w:r>
      <w:r w:rsidRPr="00B35DB6">
        <w:rPr>
          <w:rFonts w:ascii="Times New Roman" w:eastAsia="Times New Roman" w:hAnsi="Times New Roman" w:cs="Times New Roman"/>
          <w:sz w:val="24"/>
          <w:szCs w:val="24"/>
        </w:rPr>
        <w:t xml:space="preserve">In the event there is a question of my agent’s capacity, my agent shall be deemed incapacitated by the  signing of a written statement by his or her regular physician, or by a physician who has treated him or her within one year preceding the date of such signing, or by a licensed psychologist or psychiatrist, certifying that he or she is suffering from </w:t>
      </w:r>
      <w:r w:rsidRPr="00B35DB6">
        <w:rPr>
          <w:rFonts w:ascii="Times New Roman" w:eastAsia="Times New Roman" w:hAnsi="Times New Roman" w:cs="Times New Roman"/>
          <w:sz w:val="24"/>
          <w:szCs w:val="24"/>
        </w:rPr>
        <w:lastRenderedPageBreak/>
        <w:t>diminished capacity that would preclude them from attending to my health care matters in a competent manner.</w:t>
      </w:r>
    </w:p>
    <w:p w14:paraId="1350A63C" w14:textId="77777777" w:rsidR="005151B4" w:rsidRDefault="005151B4" w:rsidP="005151B4">
      <w:pPr>
        <w:keepNext/>
        <w:spacing w:after="0" w:line="240" w:lineRule="auto"/>
        <w:jc w:val="both"/>
        <w:rPr>
          <w:rFonts w:ascii="Times New Roman" w:hAnsi="Times New Roman" w:cs="Times New Roman"/>
          <w:sz w:val="24"/>
          <w:szCs w:val="24"/>
        </w:rPr>
      </w:pPr>
    </w:p>
    <w:p w14:paraId="1805F78F" w14:textId="77777777" w:rsidR="005151B4" w:rsidRPr="00205EC7" w:rsidRDefault="005151B4" w:rsidP="005151B4">
      <w:pPr>
        <w:keepNext/>
        <w:numPr>
          <w:ilvl w:val="1"/>
          <w:numId w:val="23"/>
        </w:numPr>
        <w:tabs>
          <w:tab w:val="left" w:pos="720"/>
        </w:tabs>
        <w:spacing w:after="0" w:line="240" w:lineRule="auto"/>
        <w:jc w:val="both"/>
        <w:rPr>
          <w:rFonts w:ascii="Times New Roman" w:hAnsi="Times New Roman" w:cs="Times New Roman"/>
          <w:sz w:val="24"/>
          <w:szCs w:val="24"/>
        </w:rPr>
      </w:pPr>
      <w:r w:rsidRPr="00205EC7">
        <w:rPr>
          <w:rFonts w:ascii="Times New Roman" w:hAnsi="Times New Roman" w:cs="Times New Roman"/>
          <w:sz w:val="24"/>
          <w:szCs w:val="24"/>
        </w:rPr>
        <w:t xml:space="preserve">EFFECT OF COPY. A copy of this form has the same effect as the original. </w:t>
      </w:r>
    </w:p>
    <w:p w14:paraId="37F6F66D" w14:textId="77777777" w:rsidR="005151B4" w:rsidRPr="00205EC7" w:rsidRDefault="005151B4" w:rsidP="005151B4">
      <w:pPr>
        <w:keepNext/>
        <w:numPr>
          <w:ilvl w:val="1"/>
          <w:numId w:val="23"/>
        </w:numPr>
        <w:tabs>
          <w:tab w:val="left" w:pos="720"/>
        </w:tabs>
        <w:spacing w:before="240" w:after="600" w:line="240" w:lineRule="auto"/>
        <w:ind w:left="735" w:hanging="735"/>
        <w:jc w:val="both"/>
        <w:rPr>
          <w:rFonts w:ascii="Times New Roman" w:hAnsi="Times New Roman" w:cs="Times New Roman"/>
          <w:sz w:val="24"/>
          <w:szCs w:val="24"/>
        </w:rPr>
      </w:pPr>
      <w:r w:rsidRPr="00205EC7">
        <w:rPr>
          <w:rFonts w:ascii="Times New Roman" w:hAnsi="Times New Roman" w:cs="Times New Roman"/>
          <w:sz w:val="24"/>
          <w:szCs w:val="24"/>
        </w:rPr>
        <w:t>SIGNATURE. Sign and date the form here:</w:t>
      </w:r>
    </w:p>
    <w:p w14:paraId="62D4A16E" w14:textId="77777777" w:rsidR="00CD701A" w:rsidRPr="00205EC7" w:rsidRDefault="00CD701A" w:rsidP="00CD701A">
      <w:pPr>
        <w:keepNext/>
        <w:tabs>
          <w:tab w:val="right" w:pos="9720"/>
        </w:tabs>
        <w:rPr>
          <w:rFonts w:ascii="Times New Roman" w:hAnsi="Times New Roman" w:cs="Times New Roman"/>
          <w:sz w:val="24"/>
          <w:szCs w:val="24"/>
        </w:rPr>
      </w:pPr>
      <w:r w:rsidRPr="00205EC7">
        <w:rPr>
          <w:rFonts w:ascii="Times New Roman" w:hAnsi="Times New Roman" w:cs="Times New Roman"/>
          <w:sz w:val="24"/>
          <w:szCs w:val="24"/>
        </w:rPr>
        <w:t>________________________________________</w:t>
      </w:r>
      <w:proofErr w:type="gramStart"/>
      <w:r w:rsidRPr="00205EC7">
        <w:rPr>
          <w:rFonts w:ascii="Times New Roman" w:hAnsi="Times New Roman" w:cs="Times New Roman"/>
          <w:sz w:val="24"/>
          <w:szCs w:val="24"/>
        </w:rPr>
        <w:t xml:space="preserve">_  </w:t>
      </w:r>
      <w:r w:rsidRPr="00205EC7">
        <w:rPr>
          <w:rFonts w:ascii="Times New Roman" w:hAnsi="Times New Roman" w:cs="Times New Roman"/>
          <w:sz w:val="24"/>
          <w:szCs w:val="24"/>
        </w:rPr>
        <w:tab/>
      </w:r>
      <w:proofErr w:type="gramEnd"/>
      <w:r w:rsidRPr="00205EC7">
        <w:rPr>
          <w:rFonts w:ascii="Times New Roman" w:hAnsi="Times New Roman" w:cs="Times New Roman"/>
          <w:sz w:val="24"/>
          <w:szCs w:val="24"/>
        </w:rPr>
        <w:t xml:space="preserve">Dated: </w:t>
      </w:r>
      <w:sdt>
        <w:sdtPr>
          <w:rPr>
            <w:rFonts w:ascii="Times New Roman" w:hAnsi="Times New Roman" w:cs="Times New Roman"/>
            <w:sz w:val="24"/>
            <w:szCs w:val="24"/>
          </w:rPr>
          <w:tag w:val="HD:1.185.0.0:bdf8625b-c25b-4a13-8405-33ea324b1bb0"/>
          <w:id w:val="-2057225334"/>
          <w:placeholder>
            <w:docPart w:val="D3C87E3F9D66408EBF334BF866329468"/>
          </w:placeholder>
        </w:sdtPr>
        <w:sdtContent>
          <w:r>
            <w:rPr>
              <w:rFonts w:ascii="Times New Roman" w:hAnsi="Times New Roman" w:cs="Times New Roman"/>
              <w:noProof/>
              <w:sz w:val="24"/>
              <w:szCs w:val="24"/>
            </w:rPr>
            <w:t>[</w:t>
          </w:r>
          <w:r w:rsidRPr="0079287C">
            <w:rPr>
              <w:rFonts w:ascii="Times New Roman" w:hAnsi="Times New Roman" w:cs="Times New Roman"/>
              <w:noProof/>
              <w:color w:val="0000FF"/>
              <w:sz w:val="24"/>
              <w:szCs w:val="24"/>
            </w:rPr>
            <w:t>SigningDate:Mmmm d, yyyy</w:t>
          </w:r>
          <w:r>
            <w:rPr>
              <w:rFonts w:ascii="Times New Roman" w:hAnsi="Times New Roman" w:cs="Times New Roman"/>
              <w:noProof/>
              <w:sz w:val="24"/>
              <w:szCs w:val="24"/>
            </w:rPr>
            <w:t>]</w:t>
          </w:r>
        </w:sdtContent>
      </w:sdt>
      <w:r w:rsidRPr="00205EC7">
        <w:rPr>
          <w:rFonts w:ascii="Times New Roman" w:hAnsi="Times New Roman" w:cs="Times New Roman"/>
          <w:sz w:val="24"/>
          <w:szCs w:val="24"/>
        </w:rPr>
        <w:t xml:space="preserve"> </w:t>
      </w:r>
    </w:p>
    <w:p w14:paraId="1241EC81" w14:textId="189E748F" w:rsidR="00CD701A" w:rsidRPr="00205EC7" w:rsidRDefault="00000000" w:rsidP="00CD701A">
      <w:pPr>
        <w:keepNext/>
        <w:tabs>
          <w:tab w:val="left" w:pos="-1620"/>
        </w:tabs>
        <w:spacing w:after="180"/>
        <w:rPr>
          <w:rFonts w:ascii="Times New Roman" w:hAnsi="Times New Roman" w:cs="Times New Roman"/>
          <w:sz w:val="24"/>
          <w:szCs w:val="24"/>
        </w:rPr>
      </w:pPr>
      <w:sdt>
        <w:sdtPr>
          <w:rPr>
            <w:rFonts w:ascii="Times New Roman" w:hAnsi="Times New Roman" w:cs="Times New Roman"/>
            <w:sz w:val="24"/>
            <w:szCs w:val="24"/>
          </w:rPr>
          <w:tag w:val="HD:1.185.0.0:183ded4d-033b-48b0-b334-79bf7c28748d"/>
          <w:id w:val="1853450649"/>
          <w:placeholder>
            <w:docPart w:val="53F1A9B6715A4714A0BBA3AA08656A44"/>
          </w:placeholder>
        </w:sdtPr>
        <w:sdtContent>
          <w:r w:rsidR="003B23AF">
            <w:rPr>
              <w:rFonts w:ascii="Times New Roman" w:hAnsi="Times New Roman" w:cs="Times New Roman"/>
              <w:noProof/>
              <w:sz w:val="24"/>
              <w:szCs w:val="24"/>
            </w:rPr>
            <w:t>{{PrimaryNameSigningUse}}</w:t>
          </w:r>
        </w:sdtContent>
      </w:sdt>
    </w:p>
    <w:p w14:paraId="061AC7CA" w14:textId="77777777" w:rsidR="00CD701A" w:rsidRPr="00205EC7" w:rsidRDefault="00CD701A" w:rsidP="00CD701A">
      <w:pPr>
        <w:autoSpaceDE w:val="0"/>
        <w:autoSpaceDN w:val="0"/>
        <w:adjustRightInd w:val="0"/>
        <w:rPr>
          <w:rFonts w:ascii="Times New Roman" w:hAnsi="Times New Roman" w:cs="Times New Roman"/>
          <w:color w:val="000000"/>
          <w:sz w:val="24"/>
          <w:szCs w:val="24"/>
        </w:rPr>
      </w:pPr>
    </w:p>
    <w:p w14:paraId="4C6F4954" w14:textId="77777777" w:rsidR="00CD701A" w:rsidRPr="00205EC7" w:rsidRDefault="00CD701A" w:rsidP="00CD701A">
      <w:pPr>
        <w:keepNext/>
        <w:spacing w:before="240" w:after="120"/>
        <w:jc w:val="center"/>
        <w:rPr>
          <w:rFonts w:ascii="Times New Roman" w:hAnsi="Times New Roman" w:cs="Times New Roman"/>
          <w:b/>
          <w:sz w:val="24"/>
          <w:szCs w:val="24"/>
        </w:rPr>
      </w:pPr>
      <w:r w:rsidRPr="00205EC7">
        <w:rPr>
          <w:rFonts w:ascii="Times New Roman" w:hAnsi="Times New Roman" w:cs="Times New Roman"/>
          <w:b/>
          <w:sz w:val="24"/>
          <w:szCs w:val="24"/>
        </w:rPr>
        <w:t>STATEMENT OF WITNESSES</w:t>
      </w:r>
    </w:p>
    <w:p w14:paraId="645CF727" w14:textId="316AD3D8" w:rsidR="00CD701A" w:rsidRPr="00205EC7" w:rsidRDefault="00CD701A" w:rsidP="00CD701A">
      <w:pPr>
        <w:keepNext/>
        <w:keepLines/>
        <w:jc w:val="both"/>
        <w:rPr>
          <w:rFonts w:ascii="Times New Roman" w:hAnsi="Times New Roman" w:cs="Times New Roman"/>
          <w:sz w:val="24"/>
          <w:szCs w:val="24"/>
        </w:rPr>
      </w:pPr>
      <w:r w:rsidRPr="00205EC7">
        <w:rPr>
          <w:rFonts w:ascii="Times New Roman" w:hAnsi="Times New Roman" w:cs="Times New Roman"/>
          <w:spacing w:val="2"/>
          <w:sz w:val="24"/>
          <w:szCs w:val="24"/>
        </w:rPr>
        <w:t xml:space="preserve">I declare </w:t>
      </w:r>
      <w:r w:rsidRPr="00205EC7">
        <w:rPr>
          <w:rFonts w:ascii="Times New Roman" w:hAnsi="Times New Roman" w:cs="Times New Roman"/>
          <w:sz w:val="24"/>
          <w:szCs w:val="24"/>
        </w:rPr>
        <w:t xml:space="preserve">under penalty of perjury under the laws of California (1) </w:t>
      </w:r>
      <w:r w:rsidRPr="00205EC7">
        <w:rPr>
          <w:rFonts w:ascii="Times New Roman" w:hAnsi="Times New Roman" w:cs="Times New Roman"/>
          <w:spacing w:val="2"/>
          <w:sz w:val="24"/>
          <w:szCs w:val="24"/>
        </w:rPr>
        <w:t xml:space="preserve">that </w:t>
      </w:r>
      <w:sdt>
        <w:sdtPr>
          <w:rPr>
            <w:rFonts w:ascii="Times New Roman" w:hAnsi="Times New Roman" w:cs="Times New Roman"/>
            <w:sz w:val="24"/>
            <w:szCs w:val="24"/>
          </w:rPr>
          <w:tag w:val="HD:1.185.0.0:6d30ddf8-e3c1-4048-91cc-49047938a95d"/>
          <w:id w:val="2101978709"/>
          <w:placeholder>
            <w:docPart w:val="C04D136547C94E73B881367B5F27799E"/>
          </w:placeholder>
        </w:sdtPr>
        <w:sdtContent>
          <w:r w:rsidR="003B23AF">
            <w:rPr>
              <w:rFonts w:ascii="Times New Roman" w:hAnsi="Times New Roman" w:cs="Times New Roman"/>
              <w:noProof/>
              <w:sz w:val="24"/>
              <w:szCs w:val="24"/>
            </w:rPr>
            <w:t>{{PrimaryNameSigningUse}}</w:t>
          </w:r>
        </w:sdtContent>
      </w:sdt>
      <w:r w:rsidRPr="00205EC7">
        <w:rPr>
          <w:rFonts w:ascii="Times New Roman" w:hAnsi="Times New Roman" w:cs="Times New Roman"/>
          <w:spacing w:val="2"/>
          <w:sz w:val="24"/>
          <w:szCs w:val="24"/>
        </w:rPr>
        <w:t xml:space="preserve">, the individual who signed or acknowledged this advance health care directive </w:t>
      </w:r>
      <w:r w:rsidRPr="00205EC7">
        <w:rPr>
          <w:rFonts w:ascii="Times New Roman" w:hAnsi="Times New Roman" w:cs="Times New Roman"/>
          <w:sz w:val="24"/>
          <w:szCs w:val="24"/>
        </w:rPr>
        <w:t xml:space="preserve">is personally known to me (or that </w:t>
      </w:r>
      <w:sdt>
        <w:sdtPr>
          <w:rPr>
            <w:rFonts w:ascii="Times New Roman" w:hAnsi="Times New Roman" w:cs="Times New Roman"/>
            <w:sz w:val="24"/>
            <w:szCs w:val="24"/>
          </w:rPr>
          <w:tag w:val="HD:1.190.0.0:eb9d1c87-c975-4d35-9313-ab793aa258b2"/>
          <w:id w:val="1766496278"/>
          <w:placeholder>
            <w:docPart w:val="1D5560F1319B44F4B8DBABD2FD94CA4A"/>
          </w:placeholder>
        </w:sdtPr>
        <w:sdtContent>
          <w:r w:rsidR="002962E7">
            <w:rPr>
              <w:rFonts w:ascii="Times New Roman" w:hAnsi="Times New Roman" w:cs="Times New Roman"/>
              <w:noProof/>
              <w:sz w:val="24"/>
              <w:szCs w:val="24"/>
            </w:rPr>
            <w:t>[</w:t>
          </w:r>
          <w:r w:rsidR="002962E7" w:rsidRPr="002962E7">
            <w:rPr>
              <w:rFonts w:ascii="Times New Roman" w:hAnsi="Times New Roman" w:cs="Times New Roman"/>
              <w:noProof/>
              <w:color w:val="0000FF"/>
              <w:sz w:val="24"/>
              <w:szCs w:val="24"/>
            </w:rPr>
            <w:t>PrimaryGender.his</w:t>
          </w:r>
          <w:r w:rsidR="002962E7">
            <w:rPr>
              <w:rFonts w:ascii="Times New Roman" w:hAnsi="Times New Roman" w:cs="Times New Roman"/>
              <w:noProof/>
              <w:sz w:val="24"/>
              <w:szCs w:val="24"/>
            </w:rPr>
            <w:t>]</w:t>
          </w:r>
        </w:sdtContent>
      </w:sdt>
      <w:r w:rsidRPr="00205EC7">
        <w:rPr>
          <w:rFonts w:ascii="Times New Roman" w:hAnsi="Times New Roman" w:cs="Times New Roman"/>
          <w:sz w:val="24"/>
          <w:szCs w:val="24"/>
        </w:rPr>
        <w:t xml:space="preserve"> identity was proven to me by convincing evidence), (2) that </w:t>
      </w:r>
      <w:r w:rsidRPr="00205EC7">
        <w:rPr>
          <w:rFonts w:ascii="Times New Roman" w:hAnsi="Times New Roman" w:cs="Times New Roman"/>
          <w:spacing w:val="2"/>
          <w:sz w:val="24"/>
          <w:szCs w:val="24"/>
        </w:rPr>
        <w:t>the individual signed or acknowledged this advance directive in my presence, (3)</w:t>
      </w:r>
      <w:r w:rsidRPr="00205EC7">
        <w:rPr>
          <w:rFonts w:ascii="Times New Roman" w:hAnsi="Times New Roman" w:cs="Times New Roman"/>
          <w:sz w:val="24"/>
          <w:szCs w:val="24"/>
        </w:rPr>
        <w:t xml:space="preserve"> that </w:t>
      </w:r>
      <w:r w:rsidRPr="00205EC7">
        <w:rPr>
          <w:rFonts w:ascii="Times New Roman" w:hAnsi="Times New Roman" w:cs="Times New Roman"/>
          <w:spacing w:val="2"/>
          <w:sz w:val="24"/>
          <w:szCs w:val="24"/>
        </w:rPr>
        <w:t>the individual</w:t>
      </w:r>
      <w:r w:rsidRPr="00205EC7">
        <w:rPr>
          <w:rFonts w:ascii="Times New Roman" w:hAnsi="Times New Roman" w:cs="Times New Roman"/>
          <w:sz w:val="24"/>
          <w:szCs w:val="24"/>
        </w:rPr>
        <w:t xml:space="preserve"> appears to be of </w:t>
      </w:r>
      <w:r w:rsidRPr="00205EC7">
        <w:rPr>
          <w:rFonts w:ascii="Times New Roman" w:hAnsi="Times New Roman" w:cs="Times New Roman"/>
          <w:spacing w:val="2"/>
          <w:sz w:val="24"/>
          <w:szCs w:val="24"/>
        </w:rPr>
        <w:t xml:space="preserve">sound mind and under no duress, fraud or undue influence, (4) that </w:t>
      </w:r>
      <w:r w:rsidRPr="00205EC7">
        <w:rPr>
          <w:rFonts w:ascii="Times New Roman" w:hAnsi="Times New Roman" w:cs="Times New Roman"/>
          <w:sz w:val="24"/>
          <w:szCs w:val="24"/>
        </w:rPr>
        <w:t xml:space="preserve">I am not a person appointed as agent by this advance directive, and (5) that I am not the individual’s health care provider, an employee of the individual’s health care provider, the operator of a community care facility, an employee of an operator of a community care facility, the operator of a residential care facility for the elderly, nor an employee of an operator of a residential care facility for the elderly. I further declare under perjury under the laws of California that I am not related to the individual executing this advance health care directive document by blood, marriage or adoption and, to the best of my knowledge, I am not entitled to any part of the individual’s estate upon </w:t>
      </w:r>
      <w:sdt>
        <w:sdtPr>
          <w:rPr>
            <w:rFonts w:ascii="Times New Roman" w:hAnsi="Times New Roman" w:cs="Times New Roman"/>
            <w:sz w:val="24"/>
            <w:szCs w:val="24"/>
          </w:rPr>
          <w:tag w:val="HD:1.190.0.0:f90161fb-70fa-4328-9da5-46561dc3f728"/>
          <w:id w:val="1210759727"/>
          <w:placeholder>
            <w:docPart w:val="82DFEC4EFF6646F3A7B691E1E3EAC7D0"/>
          </w:placeholder>
        </w:sdtPr>
        <w:sdtContent>
          <w:r w:rsidR="002962E7">
            <w:rPr>
              <w:rFonts w:ascii="Times New Roman" w:hAnsi="Times New Roman" w:cs="Times New Roman"/>
              <w:noProof/>
              <w:sz w:val="24"/>
              <w:szCs w:val="24"/>
            </w:rPr>
            <w:t>[</w:t>
          </w:r>
          <w:r w:rsidR="002962E7" w:rsidRPr="002962E7">
            <w:rPr>
              <w:rFonts w:ascii="Times New Roman" w:hAnsi="Times New Roman" w:cs="Times New Roman"/>
              <w:noProof/>
              <w:color w:val="0000FF"/>
              <w:sz w:val="24"/>
              <w:szCs w:val="24"/>
            </w:rPr>
            <w:t>PrimaryGender.his</w:t>
          </w:r>
          <w:r w:rsidR="002962E7">
            <w:rPr>
              <w:rFonts w:ascii="Times New Roman" w:hAnsi="Times New Roman" w:cs="Times New Roman"/>
              <w:noProof/>
              <w:sz w:val="24"/>
              <w:szCs w:val="24"/>
            </w:rPr>
            <w:t>]</w:t>
          </w:r>
        </w:sdtContent>
      </w:sdt>
      <w:r w:rsidRPr="00205EC7">
        <w:rPr>
          <w:rFonts w:ascii="Times New Roman" w:hAnsi="Times New Roman" w:cs="Times New Roman"/>
          <w:sz w:val="24"/>
          <w:szCs w:val="24"/>
        </w:rPr>
        <w:t xml:space="preserve"> death under a will now existing or by operation of law.</w:t>
      </w:r>
    </w:p>
    <w:p w14:paraId="5D8272A0" w14:textId="77777777" w:rsidR="00CD701A" w:rsidRPr="00BA2262" w:rsidRDefault="00CD701A" w:rsidP="00CD701A">
      <w:pPr>
        <w:keepNext/>
        <w:keepLines/>
        <w:tabs>
          <w:tab w:val="left" w:pos="5760"/>
        </w:tabs>
        <w:autoSpaceDE w:val="0"/>
        <w:autoSpaceDN w:val="0"/>
        <w:adjustRightInd w:val="0"/>
        <w:spacing w:after="0" w:line="240" w:lineRule="auto"/>
        <w:jc w:val="both"/>
        <w:rPr>
          <w:rFonts w:ascii="Times New Roman" w:hAnsi="Times New Roman" w:cs="Times New Roman"/>
          <w:sz w:val="24"/>
          <w:szCs w:val="24"/>
        </w:rPr>
      </w:pPr>
    </w:p>
    <w:p w14:paraId="70744DB2" w14:textId="77777777" w:rsidR="00CD701A" w:rsidRPr="00BA2262" w:rsidRDefault="00CD701A" w:rsidP="00CD701A">
      <w:pPr>
        <w:keepNext/>
        <w:keepLines/>
        <w:tabs>
          <w:tab w:val="left" w:pos="6480"/>
        </w:tabs>
        <w:autoSpaceDE w:val="0"/>
        <w:autoSpaceDN w:val="0"/>
        <w:adjustRightInd w:val="0"/>
        <w:spacing w:after="0" w:line="240" w:lineRule="auto"/>
        <w:jc w:val="both"/>
        <w:rPr>
          <w:rFonts w:ascii="Times New Roman" w:hAnsi="Times New Roman" w:cs="Times New Roman"/>
          <w:sz w:val="24"/>
          <w:szCs w:val="24"/>
        </w:rPr>
      </w:pPr>
    </w:p>
    <w:p w14:paraId="70DA29AC" w14:textId="77777777" w:rsidR="00DF18BE" w:rsidRPr="00BA2262" w:rsidRDefault="00DF18BE" w:rsidP="00DF18BE">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7C7DAE28" w14:textId="77777777" w:rsidR="00DF18BE" w:rsidRPr="00BA2262" w:rsidRDefault="00DF18BE" w:rsidP="00DF18BE">
      <w:pPr>
        <w:keepNext/>
        <w:keepLines/>
        <w:tabs>
          <w:tab w:val="left" w:pos="6480"/>
        </w:tabs>
        <w:autoSpaceDE w:val="0"/>
        <w:autoSpaceDN w:val="0"/>
        <w:adjustRightInd w:val="0"/>
        <w:spacing w:after="0" w:line="240" w:lineRule="auto"/>
        <w:jc w:val="both"/>
        <w:rPr>
          <w:rFonts w:ascii="Times New Roman" w:eastAsia="Times New Roman" w:hAnsi="Times New Roman" w:cs="Times New Roman"/>
          <w:sz w:val="24"/>
          <w:szCs w:val="24"/>
        </w:rPr>
      </w:pPr>
    </w:p>
    <w:p w14:paraId="7C8F2C57" w14:textId="77777777" w:rsidR="00DF18BE" w:rsidRPr="00BA2262" w:rsidRDefault="00DF18BE" w:rsidP="00DF18BE">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__________________________________________</w:t>
      </w:r>
    </w:p>
    <w:p w14:paraId="1BA4F088" w14:textId="77777777" w:rsidR="00DF18BE" w:rsidRPr="00ED2C89" w:rsidRDefault="00000000" w:rsidP="00DF18BE">
      <w:pPr>
        <w:keepNext/>
        <w:keepLines/>
        <w:tabs>
          <w:tab w:val="left" w:pos="540"/>
          <w:tab w:val="left" w:pos="5940"/>
        </w:tabs>
        <w:autoSpaceDE w:val="0"/>
        <w:autoSpaceDN w:val="0"/>
        <w:adjustRightInd w:val="0"/>
        <w:spacing w:before="60" w:after="12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87.0.0:b9b90e90-4e06-4b63-930d-1f9bb57aca2a"/>
          <w:id w:val="1876877981"/>
          <w:placeholder>
            <w:docPart w:val="4F8427EA00D04ACB9F5D665F2FCE8CC6"/>
          </w:placeholder>
        </w:sdtPr>
        <w:sdtContent>
          <w:r w:rsidR="00DF18BE" w:rsidRPr="00ED2C89">
            <w:rPr>
              <w:rFonts w:ascii="Times New Roman" w:eastAsia="Times New Roman" w:hAnsi="Times New Roman" w:cs="Times New Roman"/>
              <w:noProof/>
              <w:sz w:val="24"/>
              <w:szCs w:val="24"/>
            </w:rPr>
            <w:t>[</w:t>
          </w:r>
          <w:r w:rsidR="00DF18BE" w:rsidRPr="00ED2C89">
            <w:rPr>
              <w:rFonts w:ascii="Times New Roman" w:eastAsia="Times New Roman" w:hAnsi="Times New Roman" w:cs="Times New Roman"/>
              <w:noProof/>
              <w:color w:val="0000FF"/>
              <w:sz w:val="24"/>
              <w:szCs w:val="24"/>
            </w:rPr>
            <w:t>SigningWitness1</w:t>
          </w:r>
          <w:r w:rsidR="00DF18BE" w:rsidRPr="00ED2C89">
            <w:rPr>
              <w:rFonts w:ascii="Times New Roman" w:eastAsia="Times New Roman" w:hAnsi="Times New Roman" w:cs="Times New Roman"/>
              <w:noProof/>
              <w:sz w:val="24"/>
              <w:szCs w:val="24"/>
            </w:rPr>
            <w:t>]</w:t>
          </w:r>
        </w:sdtContent>
      </w:sdt>
      <w:r w:rsidR="00DF18BE" w:rsidRPr="00ED2C89">
        <w:rPr>
          <w:rFonts w:ascii="Times New Roman" w:eastAsia="Times New Roman" w:hAnsi="Times New Roman" w:cs="Times New Roman"/>
          <w:sz w:val="24"/>
          <w:szCs w:val="24"/>
        </w:rPr>
        <w:t xml:space="preserve"> </w:t>
      </w:r>
    </w:p>
    <w:sdt>
      <w:sdtPr>
        <w:rPr>
          <w:rFonts w:ascii="Times New Roman" w:hAnsi="Times New Roman" w:cs="Times New Roman"/>
          <w:spacing w:val="-3"/>
          <w:sz w:val="24"/>
          <w:szCs w:val="24"/>
        </w:rPr>
        <w:tag w:val="HD:1.190.0.0:ddeaccc9-1c7f-4088-9aa2-17d3f43fd4ae"/>
        <w:id w:val="209006376"/>
        <w:placeholder>
          <w:docPart w:val="BF346B3645684C39B90AF1D02B8F4B73"/>
        </w:placeholder>
      </w:sdtPr>
      <w:sdtContent>
        <w:p w14:paraId="21AC4CAD" w14:textId="77777777" w:rsidR="00DF18BE" w:rsidRPr="00ED2C89" w:rsidRDefault="00DF18BE" w:rsidP="00DF18BE">
          <w:pPr>
            <w:tabs>
              <w:tab w:val="center" w:pos="4680"/>
            </w:tabs>
            <w:suppressAutoHyphens/>
            <w:spacing w:after="120" w:line="240" w:lineRule="auto"/>
            <w:rPr>
              <w:rFonts w:ascii="Times New Roman" w:hAnsi="Times New Roman" w:cs="Times New Roman"/>
              <w:spacing w:val="-3"/>
              <w:sz w:val="24"/>
              <w:szCs w:val="24"/>
            </w:rPr>
          </w:pPr>
          <w:r w:rsidRPr="00ED2C89">
            <w:rPr>
              <w:rFonts w:ascii="Times New Roman" w:hAnsi="Times New Roman" w:cs="Times New Roman"/>
              <w:noProof/>
              <w:spacing w:val="-3"/>
              <w:sz w:val="24"/>
              <w:szCs w:val="24"/>
            </w:rPr>
            <w:t>[</w:t>
          </w:r>
          <w:r w:rsidRPr="00ED2C89">
            <w:rPr>
              <w:rFonts w:ascii="Times New Roman" w:hAnsi="Times New Roman" w:cs="Times New Roman"/>
              <w:noProof/>
              <w:color w:val="004080"/>
              <w:spacing w:val="-3"/>
              <w:sz w:val="24"/>
              <w:szCs w:val="24"/>
            </w:rPr>
            <w:t> </w:t>
          </w:r>
          <w:r w:rsidRPr="00ED2C89">
            <w:rPr>
              <w:rFonts w:ascii="Times New Roman" w:hAnsi="Times New Roman" w:cs="Times New Roman"/>
              <w:noProof/>
              <w:color w:val="004080"/>
              <w:spacing w:val="-3"/>
              <w:position w:val="-4"/>
              <w:sz w:val="24"/>
              <w:szCs w:val="24"/>
            </w:rPr>
            <w:drawing>
              <wp:inline distT="0" distB="0" distL="0" distR="0" wp14:anchorId="4F757261" wp14:editId="67B1D1F2">
                <wp:extent cx="152381" cy="152381"/>
                <wp:effectExtent l="0" t="0" r="635" b="635"/>
                <wp:docPr id="560436743" name="Picture 3"/>
                <wp:cNvGraphicFramePr/>
                <a:graphic xmlns:a="http://schemas.openxmlformats.org/drawingml/2006/main">
                  <a:graphicData uri="http://schemas.openxmlformats.org/drawingml/2006/picture">
                    <pic:pic xmlns:pic="http://schemas.openxmlformats.org/drawingml/2006/picture">
                      <pic:nvPicPr>
                        <pic:cNvPr id="784492786"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ED2C89">
            <w:rPr>
              <w:rFonts w:ascii="Times New Roman" w:hAnsi="Times New Roman" w:cs="Times New Roman"/>
              <w:noProof/>
              <w:color w:val="004080"/>
              <w:spacing w:val="-3"/>
              <w:position w:val="-4"/>
              <w:sz w:val="24"/>
              <w:szCs w:val="24"/>
            </w:rPr>
            <w:t> </w:t>
          </w:r>
          <w:r w:rsidRPr="00ED2C89">
            <w:rPr>
              <w:rFonts w:ascii="Times New Roman" w:hAnsi="Times New Roman" w:cs="Times New Roman"/>
              <w:noProof/>
              <w:color w:val="004080"/>
              <w:spacing w:val="-3"/>
              <w:sz w:val="24"/>
              <w:szCs w:val="24"/>
            </w:rPr>
            <w:t>SigningAddressLeft.docx </w:t>
          </w:r>
          <w:r w:rsidRPr="00ED2C89">
            <w:rPr>
              <w:rFonts w:ascii="Times New Roman" w:hAnsi="Times New Roman" w:cs="Times New Roman"/>
              <w:noProof/>
              <w:spacing w:val="-3"/>
              <w:sz w:val="24"/>
              <w:szCs w:val="24"/>
            </w:rPr>
            <w:t>]</w:t>
          </w:r>
        </w:p>
      </w:sdtContent>
    </w:sdt>
    <w:p w14:paraId="6A065652" w14:textId="77777777" w:rsidR="00DF18BE" w:rsidRPr="00BA2262" w:rsidRDefault="00DF18BE" w:rsidP="00DF18BE">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102A80F4" w14:textId="77777777" w:rsidR="00DF18BE" w:rsidRPr="00BA2262" w:rsidRDefault="00DF18BE" w:rsidP="00DF18BE">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49A1B91A" w14:textId="77777777" w:rsidR="00DF18BE" w:rsidRPr="00BA2262" w:rsidRDefault="00DF18BE" w:rsidP="00DF18BE">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__________________________________________</w:t>
      </w:r>
    </w:p>
    <w:sdt>
      <w:sdtPr>
        <w:rPr>
          <w:rFonts w:ascii="Times New Roman" w:eastAsia="Times New Roman" w:hAnsi="Times New Roman" w:cs="Times New Roman"/>
          <w:sz w:val="24"/>
          <w:szCs w:val="24"/>
        </w:rPr>
        <w:tag w:val="HD:1.187.0.0:2b137bbd-9220-4290-a29e-9a794376e443"/>
        <w:id w:val="1823231877"/>
        <w:placeholder>
          <w:docPart w:val="9A2B2B15D1064392A468C8289FA61757"/>
        </w:placeholder>
      </w:sdtPr>
      <w:sdtContent>
        <w:p w14:paraId="5C46F794" w14:textId="77777777" w:rsidR="00DF18BE" w:rsidRPr="00ED2C89" w:rsidRDefault="00DF18BE" w:rsidP="00DF18BE">
          <w:pPr>
            <w:keepNext/>
            <w:keepLines/>
            <w:tabs>
              <w:tab w:val="left" w:pos="540"/>
              <w:tab w:val="left" w:pos="5940"/>
            </w:tabs>
            <w:autoSpaceDE w:val="0"/>
            <w:autoSpaceDN w:val="0"/>
            <w:adjustRightInd w:val="0"/>
            <w:spacing w:before="60" w:after="120" w:line="240" w:lineRule="auto"/>
            <w:jc w:val="both"/>
            <w:rPr>
              <w:rFonts w:ascii="Times New Roman" w:eastAsia="Times New Roman" w:hAnsi="Times New Roman" w:cs="Times New Roman"/>
              <w:sz w:val="24"/>
              <w:szCs w:val="24"/>
            </w:rPr>
          </w:pPr>
          <w:r w:rsidRPr="00ED2C89">
            <w:rPr>
              <w:rFonts w:ascii="Times New Roman" w:eastAsia="Times New Roman" w:hAnsi="Times New Roman" w:cs="Times New Roman"/>
              <w:noProof/>
              <w:sz w:val="24"/>
              <w:szCs w:val="24"/>
            </w:rPr>
            <w:t>[</w:t>
          </w:r>
          <w:r w:rsidRPr="00ED2C89">
            <w:rPr>
              <w:rFonts w:ascii="Times New Roman" w:eastAsia="Times New Roman" w:hAnsi="Times New Roman" w:cs="Times New Roman"/>
              <w:noProof/>
              <w:color w:val="0000FF"/>
              <w:sz w:val="24"/>
              <w:szCs w:val="24"/>
            </w:rPr>
            <w:t>SigningWitness2</w:t>
          </w:r>
          <w:r w:rsidRPr="00ED2C89">
            <w:rPr>
              <w:rFonts w:ascii="Times New Roman" w:eastAsia="Times New Roman" w:hAnsi="Times New Roman" w:cs="Times New Roman"/>
              <w:noProof/>
              <w:sz w:val="24"/>
              <w:szCs w:val="24"/>
            </w:rPr>
            <w:t>]</w:t>
          </w:r>
        </w:p>
      </w:sdtContent>
    </w:sdt>
    <w:sdt>
      <w:sdtPr>
        <w:rPr>
          <w:rFonts w:ascii="Times New Roman" w:hAnsi="Times New Roman" w:cs="Times New Roman"/>
          <w:spacing w:val="-3"/>
          <w:sz w:val="24"/>
          <w:szCs w:val="24"/>
        </w:rPr>
        <w:tag w:val="HD:1.190.0.0:c9b776eb-659a-4eb7-b971-2eb08226b474"/>
        <w:id w:val="-1059964"/>
        <w:placeholder>
          <w:docPart w:val="F7DEF4975C594EA2948AC322719B6DEE"/>
        </w:placeholder>
      </w:sdtPr>
      <w:sdtContent>
        <w:p w14:paraId="2994E081" w14:textId="77777777" w:rsidR="00DF18BE" w:rsidRPr="00ED2C89" w:rsidRDefault="00DF18BE" w:rsidP="00DF18BE">
          <w:pPr>
            <w:tabs>
              <w:tab w:val="center" w:pos="4680"/>
            </w:tabs>
            <w:suppressAutoHyphens/>
            <w:spacing w:after="120" w:line="240" w:lineRule="auto"/>
            <w:rPr>
              <w:rFonts w:ascii="Times New Roman" w:hAnsi="Times New Roman" w:cs="Times New Roman"/>
              <w:spacing w:val="-3"/>
              <w:sz w:val="24"/>
              <w:szCs w:val="24"/>
            </w:rPr>
          </w:pPr>
          <w:r w:rsidRPr="00ED2C89">
            <w:rPr>
              <w:rFonts w:ascii="Times New Roman" w:hAnsi="Times New Roman" w:cs="Times New Roman"/>
              <w:noProof/>
              <w:spacing w:val="-3"/>
              <w:sz w:val="24"/>
              <w:szCs w:val="24"/>
            </w:rPr>
            <w:t>[</w:t>
          </w:r>
          <w:r w:rsidRPr="00ED2C89">
            <w:rPr>
              <w:rFonts w:ascii="Times New Roman" w:hAnsi="Times New Roman" w:cs="Times New Roman"/>
              <w:noProof/>
              <w:color w:val="004080"/>
              <w:spacing w:val="-3"/>
              <w:sz w:val="24"/>
              <w:szCs w:val="24"/>
            </w:rPr>
            <w:t> </w:t>
          </w:r>
          <w:r w:rsidRPr="00ED2C89">
            <w:rPr>
              <w:rFonts w:ascii="Times New Roman" w:hAnsi="Times New Roman" w:cs="Times New Roman"/>
              <w:noProof/>
              <w:color w:val="004080"/>
              <w:spacing w:val="-3"/>
              <w:position w:val="-4"/>
              <w:sz w:val="24"/>
              <w:szCs w:val="24"/>
            </w:rPr>
            <w:drawing>
              <wp:inline distT="0" distB="0" distL="0" distR="0" wp14:anchorId="2BD02188" wp14:editId="6AA33878">
                <wp:extent cx="152381" cy="152381"/>
                <wp:effectExtent l="0" t="0" r="635" b="635"/>
                <wp:docPr id="431790696" name="Picture 4"/>
                <wp:cNvGraphicFramePr/>
                <a:graphic xmlns:a="http://schemas.openxmlformats.org/drawingml/2006/main">
                  <a:graphicData uri="http://schemas.openxmlformats.org/drawingml/2006/picture">
                    <pic:pic xmlns:pic="http://schemas.openxmlformats.org/drawingml/2006/picture">
                      <pic:nvPicPr>
                        <pic:cNvPr id="1442702597"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ED2C89">
            <w:rPr>
              <w:rFonts w:ascii="Times New Roman" w:hAnsi="Times New Roman" w:cs="Times New Roman"/>
              <w:noProof/>
              <w:color w:val="004080"/>
              <w:spacing w:val="-3"/>
              <w:position w:val="-4"/>
              <w:sz w:val="24"/>
              <w:szCs w:val="24"/>
            </w:rPr>
            <w:t> </w:t>
          </w:r>
          <w:r w:rsidRPr="00ED2C89">
            <w:rPr>
              <w:rFonts w:ascii="Times New Roman" w:hAnsi="Times New Roman" w:cs="Times New Roman"/>
              <w:noProof/>
              <w:color w:val="004080"/>
              <w:spacing w:val="-3"/>
              <w:sz w:val="24"/>
              <w:szCs w:val="24"/>
            </w:rPr>
            <w:t>SigningAddressLeft.docx </w:t>
          </w:r>
          <w:r w:rsidRPr="00ED2C89">
            <w:rPr>
              <w:rFonts w:ascii="Times New Roman" w:hAnsi="Times New Roman" w:cs="Times New Roman"/>
              <w:noProof/>
              <w:spacing w:val="-3"/>
              <w:sz w:val="24"/>
              <w:szCs w:val="24"/>
            </w:rPr>
            <w:t>]</w:t>
          </w:r>
        </w:p>
      </w:sdtContent>
    </w:sdt>
    <w:p w14:paraId="38A27FEE" w14:textId="77777777" w:rsidR="00CD701A" w:rsidRPr="00205EC7" w:rsidRDefault="00CD701A" w:rsidP="00CD701A">
      <w:pPr>
        <w:keepNext/>
        <w:keepLines/>
        <w:tabs>
          <w:tab w:val="left" w:pos="6480"/>
        </w:tabs>
        <w:rPr>
          <w:rFonts w:ascii="Times New Roman" w:hAnsi="Times New Roman" w:cs="Times New Roman"/>
          <w:sz w:val="24"/>
          <w:szCs w:val="24"/>
        </w:rPr>
      </w:pPr>
    </w:p>
    <w:sdt>
      <w:sdtPr>
        <w:rPr>
          <w:rFonts w:ascii="Times New Roman" w:hAnsi="Times New Roman" w:cs="Times New Roman"/>
          <w:color w:val="000000"/>
          <w:sz w:val="24"/>
          <w:szCs w:val="24"/>
        </w:rPr>
        <w:tag w:val="HD:1.185.0.0:dbd6dc37-0b2b-4a1a-ac8d-34e2ab0dd20e"/>
        <w:id w:val="-1051223737"/>
        <w:placeholder>
          <w:docPart w:val="4579E1AD18574EC5B7E0C4B982676268"/>
        </w:placeholder>
      </w:sdtPr>
      <w:sdtContent>
        <w:p w14:paraId="43908D12" w14:textId="77777777" w:rsidR="00CD701A" w:rsidRDefault="00CD701A" w:rsidP="00CD701A">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4D12ADBE" w14:textId="77777777" w:rsidR="00CD701A" w:rsidRPr="00205EC7" w:rsidRDefault="00CD701A" w:rsidP="00CD701A">
      <w:pPr>
        <w:spacing w:after="120"/>
        <w:rPr>
          <w:rFonts w:ascii="Times New Roman" w:hAnsi="Times New Roman" w:cs="Times New Roman"/>
        </w:rPr>
        <w:sectPr w:rsidR="00CD701A" w:rsidRPr="00205EC7" w:rsidSect="00F70B9F">
          <w:headerReference w:type="default" r:id="rId152"/>
          <w:footerReference w:type="default" r:id="rId153"/>
          <w:headerReference w:type="first" r:id="rId154"/>
          <w:footerReference w:type="first" r:id="rId155"/>
          <w:pgSz w:w="12240" w:h="15840" w:code="1"/>
          <w:pgMar w:top="1440" w:right="1440" w:bottom="1440" w:left="1440" w:header="432" w:footer="720" w:gutter="0"/>
          <w:pgNumType w:start="1"/>
          <w:cols w:space="720"/>
          <w:titlePg/>
        </w:sectPr>
      </w:pPr>
    </w:p>
    <w:p w14:paraId="5E2FF7E3" w14:textId="77777777" w:rsidR="00470031" w:rsidRDefault="00470031" w:rsidP="00BA2262">
      <w:pPr>
        <w:tabs>
          <w:tab w:val="left" w:pos="540"/>
          <w:tab w:val="left" w:pos="5940"/>
        </w:tabs>
        <w:autoSpaceDE w:val="0"/>
        <w:autoSpaceDN w:val="0"/>
        <w:adjustRightInd w:val="0"/>
        <w:spacing w:after="0" w:line="240" w:lineRule="auto"/>
        <w:jc w:val="both"/>
        <w:rPr>
          <w:rFonts w:ascii="Times New Roman" w:hAnsi="Times New Roman" w:cs="Times New Roman"/>
          <w:sz w:val="24"/>
          <w:szCs w:val="24"/>
        </w:rPr>
        <w:sectPr w:rsidR="00470031" w:rsidSect="00F70B9F">
          <w:headerReference w:type="first" r:id="rId156"/>
          <w:footerReference w:type="first" r:id="rId157"/>
          <w:pgSz w:w="12240" w:h="15840"/>
          <w:pgMar w:top="1440" w:right="1440" w:bottom="1440" w:left="1440" w:header="432" w:footer="432" w:gutter="0"/>
          <w:pgNumType w:start="1"/>
          <w:cols w:space="720"/>
          <w:noEndnote/>
          <w:titlePg/>
        </w:sectPr>
      </w:pPr>
    </w:p>
    <w:p w14:paraId="5BB64C8D" w14:textId="77777777" w:rsidR="00BA2262" w:rsidRPr="00BA2262" w:rsidRDefault="00BA2262" w:rsidP="00BA2262">
      <w:pPr>
        <w:tabs>
          <w:tab w:val="left" w:pos="540"/>
          <w:tab w:val="left" w:pos="5940"/>
        </w:tabs>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first" r:id="rId158"/>
          <w:footerReference w:type="first" r:id="rId159"/>
          <w:pgSz w:w="12240" w:h="15840"/>
          <w:pgMar w:top="1440" w:right="1440" w:bottom="1440" w:left="1440" w:header="432" w:footer="432" w:gutter="0"/>
          <w:pgNumType w:start="1"/>
          <w:cols w:space="720"/>
          <w:noEndnote/>
          <w:titlePg/>
        </w:sectPr>
      </w:pPr>
    </w:p>
    <w:p w14:paraId="7BA3AC1D"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3F829305" w14:textId="0816622C" w:rsidR="00CD701A" w:rsidRDefault="00000000" w:rsidP="00CD701A">
      <w:pPr>
        <w:tabs>
          <w:tab w:val="left" w:pos="540"/>
          <w:tab w:val="left" w:pos="5940"/>
        </w:tabs>
        <w:rPr>
          <w:rFonts w:ascii="Times New Roman" w:hAnsi="Times New Roman" w:cs="Times New Roman"/>
        </w:rPr>
      </w:pPr>
      <w:sdt>
        <w:sdtPr>
          <w:tag w:val="HD:1.187.0.0:e64e0253-9097-4ffe-8d8f-503b257ae8ae"/>
          <w:id w:val="1506932781"/>
          <w:placeholder>
            <w:docPart w:val="6FD34C03B862473F82BB6E3812FC9E2A"/>
          </w:placeholder>
        </w:sdtPr>
        <w:sdtContent>
          <w:r w:rsidR="005B2BF7">
            <w:rPr>
              <w:noProof/>
            </w:rPr>
            <w:t>[</w:t>
          </w:r>
          <w:r w:rsidR="005B2BF7" w:rsidRPr="005B2BF7">
            <w:rPr>
              <w:noProof/>
              <w:color w:val="008000"/>
            </w:rPr>
            <w:t>END IF</w:t>
          </w:r>
          <w:r w:rsidR="005B2BF7">
            <w:rPr>
              <w:noProof/>
            </w:rPr>
            <w:t>]</w:t>
          </w:r>
        </w:sdtContent>
      </w:sdt>
      <w:sdt>
        <w:sdtPr>
          <w:tag w:val="HD:1.187.0.0:ca84e75a-9ded-43c5-834c-eb536bb25734"/>
          <w:id w:val="1297566957"/>
          <w:placeholder>
            <w:docPart w:val="68521CE9E82E42B0B279131C927863E8"/>
          </w:placeholder>
        </w:sdtPr>
        <w:sdtContent>
          <w:r w:rsidR="005B2BF7">
            <w:rPr>
              <w:noProof/>
            </w:rPr>
            <w:t>[</w:t>
          </w:r>
          <w:r w:rsidR="005B2BF7" w:rsidRPr="005B2BF7">
            <w:rPr>
              <w:noProof/>
              <w:color w:val="008000"/>
            </w:rPr>
            <w:t>IF EPTypeHIPAA?</w:t>
          </w:r>
          <w:r w:rsidR="005B2BF7">
            <w:rPr>
              <w:noProof/>
            </w:rPr>
            <w:t>]</w:t>
          </w:r>
        </w:sdtContent>
      </w:sdt>
      <w:r w:rsidR="005B2BF7">
        <w:rPr>
          <w:rFonts w:ascii="Times New Roman" w:hAnsi="Times New Roman" w:cs="Times New Roman"/>
        </w:rPr>
        <w:t xml:space="preserve"> </w:t>
      </w:r>
      <w:sdt>
        <w:sdtPr>
          <w:rPr>
            <w:rFonts w:ascii="Times New Roman" w:hAnsi="Times New Roman" w:cs="Times New Roman"/>
          </w:rPr>
          <w:tag w:val="HD:1.185.0.0:72b16be7-4fb6-4e78-9255-a2ab22efb9c4"/>
          <w:id w:val="-982156362"/>
          <w:placeholder>
            <w:docPart w:val="D79502DE440840D4816A93365C0246C7"/>
          </w:placeholder>
        </w:sdtPr>
        <w:sdtContent>
          <w:r w:rsidR="00CD701A">
            <w:rPr>
              <w:rFonts w:ascii="Times New Roman" w:hAnsi="Times New Roman" w:cs="Times New Roman"/>
              <w:noProof/>
            </w:rPr>
            <w:t>[</w:t>
          </w:r>
          <w:r w:rsidR="00CD701A" w:rsidRPr="00DF11AE">
            <w:rPr>
              <w:rFonts w:ascii="Times New Roman" w:hAnsi="Times New Roman" w:cs="Times New Roman"/>
              <w:noProof/>
              <w:color w:val="008000"/>
            </w:rPr>
            <w:t>IF TrustStateLaw = "Hawaii"</w:t>
          </w:r>
          <w:r w:rsidR="00CD701A">
            <w:rPr>
              <w:rFonts w:ascii="Times New Roman" w:hAnsi="Times New Roman" w:cs="Times New Roman"/>
              <w:noProof/>
            </w:rPr>
            <w:t>]</w:t>
          </w:r>
        </w:sdtContent>
      </w:sdt>
    </w:p>
    <w:p w14:paraId="510ECE25" w14:textId="77777777" w:rsidR="00BA2262" w:rsidRPr="00BA2262" w:rsidRDefault="00BA2262" w:rsidP="00BA2262">
      <w:pPr>
        <w:autoSpaceDE w:val="0"/>
        <w:autoSpaceDN w:val="0"/>
        <w:adjustRightInd w:val="0"/>
        <w:spacing w:after="0" w:line="240" w:lineRule="auto"/>
        <w:jc w:val="both"/>
        <w:rPr>
          <w:rFonts w:ascii="Times New Roman" w:eastAsia="Times New Roman" w:hAnsi="Times New Roman" w:cs="Times New Roman"/>
          <w:b/>
          <w:sz w:val="36"/>
          <w:szCs w:val="24"/>
        </w:rPr>
        <w:sectPr w:rsidR="00BA2262" w:rsidRPr="00BA2262" w:rsidSect="00F70B9F">
          <w:headerReference w:type="default" r:id="rId160"/>
          <w:footerReference w:type="default" r:id="rId161"/>
          <w:headerReference w:type="first" r:id="rId162"/>
          <w:footerReference w:type="first" r:id="rId163"/>
          <w:pgSz w:w="12240" w:h="15840"/>
          <w:pgMar w:top="1440" w:right="1440" w:bottom="1440" w:left="1440" w:header="432" w:footer="864" w:gutter="0"/>
          <w:pgNumType w:start="1"/>
          <w:cols w:space="720"/>
          <w:noEndnote/>
          <w:titlePg/>
        </w:sectPr>
      </w:pPr>
    </w:p>
    <w:p w14:paraId="3C5A66F8" w14:textId="77777777" w:rsidR="00872B24" w:rsidRPr="00BA2262" w:rsidRDefault="00872B24" w:rsidP="00872B24">
      <w:pPr>
        <w:autoSpaceDE w:val="0"/>
        <w:autoSpaceDN w:val="0"/>
        <w:adjustRightInd w:val="0"/>
        <w:spacing w:after="120" w:line="360" w:lineRule="auto"/>
        <w:jc w:val="center"/>
        <w:rPr>
          <w:rFonts w:ascii="Times New Roman" w:eastAsia="Times New Roman" w:hAnsi="Times New Roman" w:cs="Times New Roman"/>
          <w:b/>
          <w:sz w:val="36"/>
          <w:szCs w:val="24"/>
        </w:rPr>
      </w:pPr>
      <w:r w:rsidRPr="00BA2262">
        <w:rPr>
          <w:rFonts w:ascii="Times New Roman" w:eastAsia="Times New Roman" w:hAnsi="Times New Roman" w:cs="Times New Roman"/>
          <w:b/>
          <w:sz w:val="36"/>
          <w:szCs w:val="24"/>
        </w:rPr>
        <w:t>AUTHORIZATION AND WAIVER FOR THE INSPECTION AND DISCLOSURE OF INFORMATION RELATING TO MY PHYSICAL OR MENTAL HEALTH</w:t>
      </w:r>
    </w:p>
    <w:p w14:paraId="732CFEC0" w14:textId="0C299622"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w:t>
      </w:r>
      <w:r w:rsidRPr="00BA2262">
        <w:rPr>
          <w:rFonts w:ascii="Times New Roman" w:hAnsi="Times New Roman" w:cs="Times New Roman"/>
          <w:sz w:val="24"/>
          <w:szCs w:val="24"/>
        </w:rPr>
        <w:tab/>
        <w:t xml:space="preserve">I, </w:t>
      </w:r>
      <w:bookmarkStart w:id="731" w:name="HDSTE1eb"/>
      <w:bookmarkStart w:id="732" w:name="HDNDE1eb"/>
      <w:bookmarkEnd w:id="731"/>
      <w:bookmarkEnd w:id="732"/>
      <w:sdt>
        <w:sdtPr>
          <w:rPr>
            <w:rFonts w:ascii="Times New Roman" w:hAnsi="Times New Roman" w:cs="Times New Roman"/>
            <w:sz w:val="24"/>
            <w:szCs w:val="24"/>
          </w:rPr>
          <w:tag w:val="HD:1.185.0.0:62726481-f1cb-4227-8030-5ceacb2abcb3"/>
          <w:id w:val="570244951"/>
          <w:placeholder>
            <w:docPart w:val="EDB536952C7C4587B15F83006286F815"/>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 xml:space="preserve">, do hereby authorize the persons named below in Paragraphs B and C, individually and severally, to have the power and authority to do </w:t>
      </w:r>
      <w:proofErr w:type="gramStart"/>
      <w:r w:rsidRPr="00BA2262">
        <w:rPr>
          <w:rFonts w:ascii="Times New Roman" w:hAnsi="Times New Roman" w:cs="Times New Roman"/>
          <w:sz w:val="24"/>
          <w:szCs w:val="24"/>
        </w:rPr>
        <w:t>all of</w:t>
      </w:r>
      <w:proofErr w:type="gramEnd"/>
      <w:r w:rsidRPr="00BA2262">
        <w:rPr>
          <w:rFonts w:ascii="Times New Roman" w:hAnsi="Times New Roman" w:cs="Times New Roman"/>
          <w:sz w:val="24"/>
          <w:szCs w:val="24"/>
        </w:rPr>
        <w:t xml:space="preserve"> the following: </w:t>
      </w:r>
    </w:p>
    <w:p w14:paraId="2035F09B"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505C30AA" w14:textId="77777777" w:rsidR="00872B24" w:rsidRPr="00BA2262" w:rsidRDefault="00872B24" w:rsidP="00872B24">
      <w:pPr>
        <w:autoSpaceDE w:val="0"/>
        <w:autoSpaceDN w:val="0"/>
        <w:adjustRightInd w:val="0"/>
        <w:spacing w:after="12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(1)</w:t>
      </w:r>
      <w:r w:rsidRPr="00BA2262">
        <w:rPr>
          <w:rFonts w:ascii="Times New Roman" w:hAnsi="Times New Roman" w:cs="Times New Roman"/>
          <w:sz w:val="24"/>
          <w:szCs w:val="24"/>
        </w:rP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14:paraId="7BC3D919" w14:textId="77777777" w:rsidR="00872B24" w:rsidRPr="00BA2262" w:rsidRDefault="00872B24" w:rsidP="00872B24">
      <w:pPr>
        <w:autoSpaceDE w:val="0"/>
        <w:autoSpaceDN w:val="0"/>
        <w:adjustRightInd w:val="0"/>
        <w:spacing w:after="0" w:line="240" w:lineRule="auto"/>
        <w:ind w:left="720" w:firstLine="720"/>
        <w:jc w:val="both"/>
        <w:rPr>
          <w:rFonts w:ascii="Times New Roman" w:hAnsi="Times New Roman" w:cs="Times New Roman"/>
          <w:sz w:val="24"/>
          <w:szCs w:val="24"/>
        </w:rPr>
      </w:pPr>
      <w:r w:rsidRPr="00BA2262">
        <w:rPr>
          <w:rFonts w:ascii="Times New Roman" w:hAnsi="Times New Roman" w:cs="Times New Roman"/>
          <w:sz w:val="24"/>
          <w:szCs w:val="24"/>
        </w:rP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14:paraId="236C9124"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1708CBB3"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(2)</w:t>
      </w:r>
      <w:r w:rsidRPr="00BA2262">
        <w:rPr>
          <w:rFonts w:ascii="Times New Roman" w:hAnsi="Times New Roman" w:cs="Times New Roman"/>
          <w:sz w:val="24"/>
          <w:szCs w:val="24"/>
        </w:rPr>
        <w:tab/>
        <w:t xml:space="preserve">Execute on my behalf any releases or other documents that may be required </w:t>
      </w:r>
      <w:proofErr w:type="gramStart"/>
      <w:r w:rsidRPr="00BA2262">
        <w:rPr>
          <w:rFonts w:ascii="Times New Roman" w:hAnsi="Times New Roman" w:cs="Times New Roman"/>
          <w:sz w:val="24"/>
          <w:szCs w:val="24"/>
        </w:rPr>
        <w:t>in order to</w:t>
      </w:r>
      <w:proofErr w:type="gramEnd"/>
      <w:r w:rsidRPr="00BA2262">
        <w:rPr>
          <w:rFonts w:ascii="Times New Roman" w:hAnsi="Times New Roman" w:cs="Times New Roman"/>
          <w:sz w:val="24"/>
          <w:szCs w:val="24"/>
        </w:rPr>
        <w:t xml:space="preserve"> obtain this information;</w:t>
      </w:r>
    </w:p>
    <w:p w14:paraId="477B5FA7"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63116A66"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(3)</w:t>
      </w:r>
      <w:r w:rsidRPr="00BA2262">
        <w:rPr>
          <w:rFonts w:ascii="Times New Roman" w:hAnsi="Times New Roman" w:cs="Times New Roman"/>
          <w:sz w:val="24"/>
          <w:szCs w:val="24"/>
        </w:rPr>
        <w:tab/>
        <w:t>Consent to the disclosure of this information;</w:t>
      </w:r>
    </w:p>
    <w:p w14:paraId="2E2BB800"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5E3EB5E2"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(4)</w:t>
      </w:r>
      <w:r w:rsidRPr="00BA2262">
        <w:rPr>
          <w:rFonts w:ascii="Times New Roman" w:hAnsi="Times New Roman" w:cs="Times New Roman"/>
          <w:sz w:val="24"/>
          <w:szCs w:val="24"/>
        </w:rPr>
        <w:tab/>
        <w:t xml:space="preserve">Bring legal action to enforce this Authorization if it is not honored. </w:t>
      </w:r>
    </w:p>
    <w:p w14:paraId="26D48FC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39D3FC7"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B.</w:t>
      </w:r>
      <w:r w:rsidRPr="00BA2262">
        <w:rPr>
          <w:rFonts w:ascii="Times New Roman" w:hAnsi="Times New Roman" w:cs="Times New Roman"/>
          <w:sz w:val="24"/>
          <w:szCs w:val="24"/>
        </w:rPr>
        <w:tab/>
        <w:t>The specifically named persons who shall have the powers hereinabove described in Paragraph A are:</w:t>
      </w:r>
    </w:p>
    <w:p w14:paraId="02A497C1" w14:textId="77777777" w:rsidR="00872B24"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90.0.0:08bed742-266a-49e2-a3fa-08d41160deed"/>
        <w:id w:val="-1276012296"/>
        <w:placeholder>
          <w:docPart w:val="E221B199B83747B9BCAF641AE9C194EB"/>
        </w:placeholder>
      </w:sdtPr>
      <w:sdtContent>
        <w:p w14:paraId="5B60859D" w14:textId="3AE455B6" w:rsidR="001475B3" w:rsidRDefault="001475B3" w:rsidP="001475B3">
          <w:pPr>
            <w:keepNext/>
            <w:autoSpaceDE w:val="0"/>
            <w:autoSpaceDN w:val="0"/>
            <w:adjustRightInd w:val="0"/>
            <w:spacing w:after="0" w:line="240" w:lineRule="auto"/>
            <w:ind w:left="2160"/>
            <w:jc w:val="both"/>
            <w:rPr>
              <w:rFonts w:ascii="Times New Roman" w:hAnsi="Times New Roman" w:cs="Times New Roman"/>
              <w:sz w:val="24"/>
              <w:szCs w:val="24"/>
            </w:rPr>
          </w:pPr>
          <w:r>
            <w:rPr>
              <w:rFonts w:ascii="Times New Roman" w:hAnsi="Times New Roman" w:cs="Times New Roman"/>
              <w:noProof/>
              <w:sz w:val="24"/>
              <w:szCs w:val="24"/>
            </w:rPr>
            <w:t>[</w:t>
          </w:r>
          <w:r w:rsidRPr="001475B3">
            <w:rPr>
              <w:rFonts w:ascii="Times New Roman" w:hAnsi="Times New Roman" w:cs="Times New Roman"/>
              <w:noProof/>
              <w:color w:val="0000FF"/>
              <w:sz w:val="24"/>
              <w:szCs w:val="24"/>
            </w:rPr>
            <w:t>LIST PrimaryHIPAANames.ImportantPeopleNameUse:LIKE THIS</w:t>
          </w:r>
          <w:r>
            <w:rPr>
              <w:rFonts w:ascii="Times New Roman" w:hAnsi="Times New Roman" w:cs="Times New Roman"/>
              <w:noProof/>
              <w:sz w:val="24"/>
              <w:szCs w:val="24"/>
            </w:rPr>
            <w:t>]</w:t>
          </w:r>
        </w:p>
      </w:sdtContent>
    </w:sdt>
    <w:p w14:paraId="79BC0E71" w14:textId="77777777" w:rsidR="001475B3" w:rsidRDefault="001475B3" w:rsidP="001475B3">
      <w:pPr>
        <w:keepNext/>
        <w:autoSpaceDE w:val="0"/>
        <w:autoSpaceDN w:val="0"/>
        <w:adjustRightInd w:val="0"/>
        <w:spacing w:after="0" w:line="240" w:lineRule="auto"/>
        <w:ind w:left="2160"/>
        <w:jc w:val="both"/>
        <w:rPr>
          <w:rFonts w:ascii="Times New Roman" w:hAnsi="Times New Roman" w:cs="Times New Roman"/>
          <w:sz w:val="24"/>
          <w:szCs w:val="24"/>
        </w:rPr>
      </w:pPr>
    </w:p>
    <w:p w14:paraId="094481B0" w14:textId="77777777" w:rsidR="00872B24" w:rsidRPr="00BA2262" w:rsidRDefault="00872B24" w:rsidP="00872B24">
      <w:pPr>
        <w:tabs>
          <w:tab w:val="left" w:pos="3240"/>
        </w:tabs>
        <w:autoSpaceDE w:val="0"/>
        <w:autoSpaceDN w:val="0"/>
        <w:adjustRightInd w:val="0"/>
        <w:spacing w:after="0" w:line="240" w:lineRule="auto"/>
        <w:ind w:left="1440"/>
        <w:rPr>
          <w:rFonts w:ascii="Times New Roman" w:hAnsi="Times New Roman" w:cs="Times New Roman"/>
          <w:sz w:val="24"/>
          <w:szCs w:val="24"/>
        </w:rPr>
      </w:pPr>
    </w:p>
    <w:p w14:paraId="2430046C"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lastRenderedPageBreak/>
        <w:t>C.</w:t>
      </w:r>
      <w:r w:rsidRPr="00BA2262">
        <w:rPr>
          <w:rFonts w:ascii="Times New Roman" w:hAnsi="Times New Roman" w:cs="Times New Roman"/>
          <w:sz w:val="24"/>
          <w:szCs w:val="24"/>
        </w:rPr>
        <w:tab/>
        <w:t>In addition to the persons who are specifically named in Paragraph B, the following described persons shall also have the powers hereinabove described in Paragraph A:</w:t>
      </w:r>
    </w:p>
    <w:p w14:paraId="612661A6"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187D02E9" w14:textId="77777777" w:rsidR="00872B24" w:rsidRPr="00BA2262" w:rsidRDefault="00872B24" w:rsidP="00872B24">
      <w:pPr>
        <w:keepNext/>
        <w:autoSpaceDE w:val="0"/>
        <w:autoSpaceDN w:val="0"/>
        <w:adjustRightInd w:val="0"/>
        <w:spacing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 xml:space="preserve">Any Trustee or Successor/Alternate Trustee of any </w:t>
      </w:r>
      <w:proofErr w:type="spellStart"/>
      <w:r>
        <w:rPr>
          <w:rFonts w:ascii="Times New Roman" w:hAnsi="Times New Roman" w:cs="Times New Roman"/>
          <w:sz w:val="24"/>
          <w:szCs w:val="24"/>
        </w:rPr>
        <w:t>intervivos</w:t>
      </w:r>
      <w:proofErr w:type="spellEnd"/>
      <w:r w:rsidRPr="00BA2262">
        <w:rPr>
          <w:rFonts w:ascii="Times New Roman" w:hAnsi="Times New Roman" w:cs="Times New Roman"/>
          <w:sz w:val="24"/>
          <w:szCs w:val="24"/>
        </w:rPr>
        <w:t xml:space="preserve"> trust created by me wherein I am a Trustee and/or a beneficiary.</w:t>
      </w:r>
    </w:p>
    <w:p w14:paraId="0EE563D0" w14:textId="77777777" w:rsidR="00872B24" w:rsidRPr="00BA2262" w:rsidRDefault="00872B24" w:rsidP="00872B24">
      <w:pPr>
        <w:autoSpaceDE w:val="0"/>
        <w:autoSpaceDN w:val="0"/>
        <w:adjustRightInd w:val="0"/>
        <w:spacing w:before="120" w:after="0" w:line="240" w:lineRule="auto"/>
        <w:ind w:left="720"/>
        <w:jc w:val="both"/>
        <w:rPr>
          <w:rFonts w:ascii="Times New Roman" w:hAnsi="Times New Roman" w:cs="Times New Roman"/>
          <w:sz w:val="24"/>
          <w:szCs w:val="24"/>
        </w:rPr>
      </w:pPr>
      <w:r w:rsidRPr="00BA2262">
        <w:rPr>
          <w:rFonts w:ascii="Times New Roman" w:hAnsi="Times New Roman" w:cs="Times New Roman"/>
          <w:sz w:val="24"/>
          <w:szCs w:val="24"/>
        </w:rPr>
        <w:t>Any agent (or “attorney-in-fact”) in any General Power of Attorney created by me as the “Principal”.</w:t>
      </w:r>
    </w:p>
    <w:p w14:paraId="1132DAC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6FF272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D.</w:t>
      </w:r>
      <w:r w:rsidRPr="00BA2262">
        <w:rPr>
          <w:rFonts w:ascii="Times New Roman" w:hAnsi="Times New Roman" w:cs="Times New Roman"/>
          <w:sz w:val="24"/>
          <w:szCs w:val="24"/>
        </w:rP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w:t>
      </w:r>
      <w:proofErr w:type="gramStart"/>
      <w:r w:rsidRPr="00BA2262">
        <w:rPr>
          <w:rFonts w:ascii="Times New Roman" w:hAnsi="Times New Roman" w:cs="Times New Roman"/>
          <w:sz w:val="24"/>
          <w:szCs w:val="24"/>
        </w:rPr>
        <w:t>in order for</w:t>
      </w:r>
      <w:proofErr w:type="gramEnd"/>
      <w:r w:rsidRPr="00BA2262">
        <w:rPr>
          <w:rFonts w:ascii="Times New Roman" w:hAnsi="Times New Roman" w:cs="Times New Roman"/>
          <w:sz w:val="24"/>
          <w:szCs w:val="24"/>
        </w:rPr>
        <w:t xml:space="preserve"> the covered provider/entity to comply with this Authorization. </w:t>
      </w:r>
    </w:p>
    <w:p w14:paraId="658E0BD6"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568F69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E.</w:t>
      </w:r>
      <w:r w:rsidRPr="00BA2262">
        <w:rPr>
          <w:rFonts w:ascii="Times New Roman" w:hAnsi="Times New Roman" w:cs="Times New Roman"/>
          <w:sz w:val="24"/>
          <w:szCs w:val="24"/>
        </w:rPr>
        <w:tab/>
        <w:t>A copy or facsimile of this Authorization shall be accepted as though it were the original.</w:t>
      </w:r>
    </w:p>
    <w:p w14:paraId="76C8131B"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0"/>
          <w:szCs w:val="24"/>
        </w:rPr>
      </w:pPr>
    </w:p>
    <w:p w14:paraId="7491EB5E"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0"/>
          <w:szCs w:val="24"/>
        </w:rPr>
      </w:pPr>
      <w:r w:rsidRPr="00BA2262">
        <w:rPr>
          <w:rFonts w:ascii="Times New Roman" w:hAnsi="Times New Roman" w:cs="Times New Roman"/>
          <w:sz w:val="24"/>
          <w:szCs w:val="24"/>
        </w:rPr>
        <w:t>F.</w:t>
      </w:r>
      <w:r w:rsidRPr="00BA2262">
        <w:rPr>
          <w:rFonts w:ascii="Times New Roman" w:hAnsi="Times New Roman" w:cs="Times New Roman"/>
          <w:sz w:val="24"/>
          <w:szCs w:val="24"/>
        </w:rPr>
        <w:tab/>
        <w:t>I hereby release any covered provider/entity that relies on this Authorization from any liability that may accrue from the use, release, or disclosure of my private information.</w:t>
      </w:r>
    </w:p>
    <w:p w14:paraId="1CFF5908"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B074055" w14:textId="4F312190" w:rsidR="00872B24" w:rsidRPr="00BA2262" w:rsidRDefault="00872B24" w:rsidP="00872B24">
      <w:pPr>
        <w:keepNext/>
        <w:keepLines/>
        <w:autoSpaceDE w:val="0"/>
        <w:autoSpaceDN w:val="0"/>
        <w:adjustRightInd w:val="0"/>
        <w:spacing w:after="0" w:line="240" w:lineRule="auto"/>
        <w:rPr>
          <w:rFonts w:ascii="Times New Roman" w:hAnsi="Times New Roman" w:cs="Times New Roman"/>
          <w:sz w:val="24"/>
          <w:szCs w:val="24"/>
        </w:rPr>
      </w:pPr>
      <w:r w:rsidRPr="00BA2262">
        <w:rPr>
          <w:rFonts w:ascii="Times New Roman" w:hAnsi="Times New Roman" w:cs="Times New Roman"/>
          <w:sz w:val="24"/>
          <w:szCs w:val="24"/>
        </w:rPr>
        <w:t xml:space="preserve">This Authorization and Waiver is executed by me on </w:t>
      </w:r>
      <w:bookmarkStart w:id="733" w:name="HDSTE1ef"/>
      <w:bookmarkStart w:id="734" w:name="HDNDE1ef"/>
      <w:bookmarkEnd w:id="733"/>
      <w:bookmarkEnd w:id="734"/>
      <w:sdt>
        <w:sdtPr>
          <w:rPr>
            <w:rFonts w:ascii="Times New Roman" w:hAnsi="Times New Roman" w:cs="Times New Roman"/>
            <w:sz w:val="24"/>
            <w:szCs w:val="24"/>
          </w:rPr>
          <w:tag w:val="HD:1.185.0.0:05fdfed3-d7df-486b-a254-9aa22a68205c"/>
          <w:id w:val="1507482026"/>
          <w:placeholder>
            <w:docPart w:val="E4933BEEC414428383D733B90EC65DC8"/>
          </w:placeholder>
        </w:sdtPr>
        <w:sdtContent>
          <w:r w:rsidR="008406AB">
            <w:rPr>
              <w:rFonts w:ascii="Times New Roman" w:hAnsi="Times New Roman" w:cs="Times New Roman"/>
              <w:noProof/>
              <w:sz w:val="24"/>
              <w:szCs w:val="24"/>
            </w:rPr>
            <w:t>[</w:t>
          </w:r>
          <w:r w:rsidR="008406AB" w:rsidRPr="008406AB">
            <w:rPr>
              <w:rFonts w:ascii="Times New Roman" w:hAnsi="Times New Roman" w:cs="Times New Roman"/>
              <w:noProof/>
              <w:color w:val="0000FF"/>
              <w:sz w:val="24"/>
              <w:szCs w:val="24"/>
            </w:rPr>
            <w:t>SigningDate:Mmmm d, yyyy</w:t>
          </w:r>
          <w:r w:rsidR="008406AB">
            <w:rPr>
              <w:rFonts w:ascii="Times New Roman" w:hAnsi="Times New Roman" w:cs="Times New Roman"/>
              <w:noProof/>
              <w:sz w:val="24"/>
              <w:szCs w:val="24"/>
            </w:rPr>
            <w:t>]</w:t>
          </w:r>
        </w:sdtContent>
      </w:sdt>
      <w:r w:rsidRPr="00BA2262">
        <w:rPr>
          <w:rFonts w:ascii="Times New Roman" w:hAnsi="Times New Roman" w:cs="Times New Roman"/>
          <w:sz w:val="24"/>
          <w:szCs w:val="24"/>
        </w:rPr>
        <w:t>, in</w:t>
      </w:r>
      <w:r w:rsidR="00E460E4" w:rsidRPr="00E460E4">
        <w:rPr>
          <w:rFonts w:ascii="Times New Roman" w:hAnsi="Times New Roman" w:cs="Times New Roman"/>
          <w:sz w:val="24"/>
          <w:szCs w:val="24"/>
        </w:rPr>
        <w:t xml:space="preserve"> </w:t>
      </w:r>
      <w:sdt>
        <w:sdtPr>
          <w:rPr>
            <w:rFonts w:ascii="Times New Roman" w:hAnsi="Times New Roman" w:cs="Times New Roman"/>
            <w:sz w:val="24"/>
            <w:szCs w:val="24"/>
          </w:rPr>
          <w:tag w:val="HD:1.190.0.0:ffc2f875-9ec5-479d-8731-05f2b3ee3801"/>
          <w:id w:val="-961190394"/>
          <w:placeholder>
            <w:docPart w:val="63C4A7CFE8B941B8AB0EC01CBEEA2862"/>
          </w:placeholder>
        </w:sdtPr>
        <w:sdtContent>
          <w:r w:rsidR="00E460E4">
            <w:rPr>
              <w:rFonts w:ascii="Times New Roman" w:hAnsi="Times New Roman" w:cs="Times New Roman"/>
              <w:noProof/>
              <w:sz w:val="24"/>
              <w:szCs w:val="24"/>
            </w:rPr>
            <w:t>[</w:t>
          </w:r>
          <w:r w:rsidR="00E460E4" w:rsidRPr="00CF7785">
            <w:rPr>
              <w:rFonts w:ascii="Times New Roman" w:hAnsi="Times New Roman" w:cs="Times New Roman"/>
              <w:noProof/>
              <w:color w:val="0000FF"/>
              <w:sz w:val="24"/>
              <w:szCs w:val="24"/>
            </w:rPr>
            <w:t>SigningCityActual</w:t>
          </w:r>
          <w:r w:rsidR="00E460E4">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t>
      </w:r>
      <w:bookmarkStart w:id="735" w:name="HDSTE1f1"/>
      <w:bookmarkStart w:id="736" w:name="HDNDE1f1"/>
      <w:bookmarkEnd w:id="735"/>
      <w:bookmarkEnd w:id="736"/>
      <w:sdt>
        <w:sdtPr>
          <w:rPr>
            <w:rFonts w:ascii="Times New Roman" w:hAnsi="Times New Roman" w:cs="Times New Roman"/>
            <w:sz w:val="24"/>
            <w:szCs w:val="24"/>
          </w:rPr>
          <w:tag w:val="HD:1.190.0.0:ee9482f3-9243-4ecd-b8b3-8fd263f61d4c"/>
          <w:id w:val="2097198581"/>
          <w:placeholder>
            <w:docPart w:val="15A8BE4F206D458D91BC005F0C4EC50C"/>
          </w:placeholder>
        </w:sdtPr>
        <w:sdtContent>
          <w:r w:rsidR="007A3A6D">
            <w:rPr>
              <w:rFonts w:ascii="Times New Roman" w:hAnsi="Times New Roman" w:cs="Times New Roman"/>
              <w:noProof/>
              <w:sz w:val="24"/>
              <w:szCs w:val="24"/>
            </w:rPr>
            <w:t>[</w:t>
          </w:r>
          <w:r w:rsidR="007A3A6D" w:rsidRPr="007A3A6D">
            <w:rPr>
              <w:rFonts w:ascii="Times New Roman" w:hAnsi="Times New Roman" w:cs="Times New Roman"/>
              <w:noProof/>
              <w:color w:val="0000FF"/>
              <w:sz w:val="24"/>
              <w:szCs w:val="24"/>
            </w:rPr>
            <w:t>SigningState.State Name:Like This</w:t>
          </w:r>
          <w:r w:rsidR="007A3A6D">
            <w:rPr>
              <w:rFonts w:ascii="Times New Roman" w:hAnsi="Times New Roman" w:cs="Times New Roman"/>
              <w:noProof/>
              <w:sz w:val="24"/>
              <w:szCs w:val="24"/>
            </w:rPr>
            <w:t>]</w:t>
          </w:r>
        </w:sdtContent>
      </w:sdt>
      <w:r w:rsidRPr="00BA2262">
        <w:rPr>
          <w:rFonts w:ascii="Times New Roman" w:hAnsi="Times New Roman" w:cs="Times New Roman"/>
          <w:sz w:val="24"/>
          <w:szCs w:val="24"/>
        </w:rPr>
        <w:t>.</w:t>
      </w:r>
    </w:p>
    <w:p w14:paraId="303BA7BD"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B9ED399" w14:textId="77777777" w:rsidR="00872B24" w:rsidRPr="00BA2262" w:rsidRDefault="00872B24" w:rsidP="00872B24">
      <w:pPr>
        <w:keepNext/>
        <w:keepLines/>
        <w:tabs>
          <w:tab w:val="left" w:pos="-1620"/>
        </w:tabs>
        <w:autoSpaceDE w:val="0"/>
        <w:autoSpaceDN w:val="0"/>
        <w:adjustRightInd w:val="0"/>
        <w:spacing w:before="120" w:after="0" w:line="240" w:lineRule="auto"/>
        <w:ind w:left="468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w:t>
      </w:r>
    </w:p>
    <w:bookmarkStart w:id="737" w:name="HDSTE1f2" w:displacedByCustomXml="next"/>
    <w:bookmarkEnd w:id="737" w:displacedByCustomXml="next"/>
    <w:bookmarkStart w:id="738" w:name="HDNDE1f2" w:displacedByCustomXml="next"/>
    <w:bookmarkEnd w:id="738" w:displacedByCustomXml="next"/>
    <w:sdt>
      <w:sdtPr>
        <w:rPr>
          <w:rFonts w:ascii="Times New Roman" w:hAnsi="Times New Roman" w:cs="Times New Roman"/>
          <w:sz w:val="24"/>
          <w:szCs w:val="24"/>
        </w:rPr>
        <w:tag w:val="HD:1.185.0.0:23831246-8e23-4df8-bb02-5a8a38781ba6"/>
        <w:id w:val="-407074736"/>
        <w:placeholder>
          <w:docPart w:val="DBCD24DDA831404DB2B03CE90DB20934"/>
        </w:placeholder>
      </w:sdtPr>
      <w:sdtContent>
        <w:p w14:paraId="1728A1E6" w14:textId="3A7153BA" w:rsidR="00872B24" w:rsidRPr="00BA2262" w:rsidRDefault="003B23AF" w:rsidP="00872B24">
          <w:pPr>
            <w:tabs>
              <w:tab w:val="left" w:pos="-1620"/>
            </w:tabs>
            <w:autoSpaceDE w:val="0"/>
            <w:autoSpaceDN w:val="0"/>
            <w:adjustRightInd w:val="0"/>
            <w:spacing w:after="0" w:line="240" w:lineRule="auto"/>
            <w:ind w:left="4680"/>
            <w:jc w:val="both"/>
            <w:rPr>
              <w:rFonts w:ascii="Times New Roman" w:hAnsi="Times New Roman" w:cs="Times New Roman"/>
              <w:sz w:val="24"/>
              <w:szCs w:val="24"/>
            </w:rPr>
          </w:pPr>
          <w:r>
            <w:rPr>
              <w:rFonts w:ascii="Times New Roman" w:hAnsi="Times New Roman" w:cs="Times New Roman"/>
              <w:noProof/>
              <w:sz w:val="24"/>
              <w:szCs w:val="24"/>
            </w:rPr>
            <w:t>{{PrimaryNameSigningUse}}</w:t>
          </w:r>
        </w:p>
      </w:sdtContent>
    </w:sdt>
    <w:p w14:paraId="0CD7BE36" w14:textId="38DC0BF6" w:rsidR="00EC61B1" w:rsidRDefault="00EC61B1">
      <w:pPr>
        <w:rPr>
          <w:rFonts w:ascii="Times New Roman" w:hAnsi="Times New Roman" w:cs="Times New Roman"/>
          <w:sz w:val="24"/>
          <w:szCs w:val="24"/>
        </w:rPr>
      </w:pPr>
      <w:r>
        <w:rPr>
          <w:rFonts w:ascii="Times New Roman" w:hAnsi="Times New Roman" w:cs="Times New Roman"/>
          <w:sz w:val="24"/>
          <w:szCs w:val="24"/>
        </w:rPr>
        <w:br w:type="page"/>
      </w:r>
    </w:p>
    <w:p w14:paraId="6CC3AAAA" w14:textId="77777777" w:rsidR="00872B24" w:rsidRPr="00BA2262" w:rsidRDefault="00872B24" w:rsidP="00872B24">
      <w:pPr>
        <w:tabs>
          <w:tab w:val="left" w:pos="4320"/>
        </w:tabs>
        <w:autoSpaceDE w:val="0"/>
        <w:autoSpaceDN w:val="0"/>
        <w:adjustRightInd w:val="0"/>
        <w:spacing w:after="0" w:line="240" w:lineRule="auto"/>
        <w:jc w:val="both"/>
        <w:rPr>
          <w:rFonts w:ascii="Times New Roman" w:hAnsi="Times New Roman" w:cs="Times New Roman"/>
          <w:sz w:val="24"/>
          <w:szCs w:val="24"/>
        </w:rPr>
      </w:pPr>
    </w:p>
    <w:p w14:paraId="4BA8E64C" w14:textId="0752795D"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hAnsi="Times New Roman" w:cs="Times New Roman"/>
          <w:sz w:val="24"/>
          <w:szCs w:val="24"/>
        </w:rPr>
      </w:pPr>
      <w:bookmarkStart w:id="739" w:name="_Hlk110782598"/>
      <w:r w:rsidRPr="00BA2262">
        <w:rPr>
          <w:rFonts w:ascii="Times New Roman" w:hAnsi="Times New Roman" w:cs="Times New Roman"/>
          <w:sz w:val="24"/>
          <w:szCs w:val="24"/>
        </w:rPr>
        <w:t>STATE OF</w:t>
      </w:r>
      <w:bookmarkStart w:id="740" w:name="HDNDE1f3"/>
      <w:bookmarkEnd w:id="740"/>
      <w:r>
        <w:rPr>
          <w:rFonts w:ascii="Times New Roman" w:hAnsi="Times New Roman" w:cs="Times New Roman"/>
          <w:sz w:val="24"/>
          <w:szCs w:val="24"/>
        </w:rPr>
        <w:t xml:space="preserve"> </w:t>
      </w:r>
      <w:sdt>
        <w:sdtPr>
          <w:rPr>
            <w:rFonts w:ascii="Times New Roman" w:hAnsi="Times New Roman" w:cs="Times New Roman"/>
            <w:sz w:val="24"/>
            <w:szCs w:val="24"/>
          </w:rPr>
          <w:tag w:val="HD:1.187.0.0:a8cd58ba-c26a-4fc5-b45f-46715f2eac1b"/>
          <w:id w:val="-493801944"/>
          <w:placeholder>
            <w:docPart w:val="14967FB822BF417AA1D25906D65AFA32"/>
          </w:placeholder>
        </w:sdtPr>
        <w:sdtContent>
          <w:r w:rsidR="004A6449">
            <w:rPr>
              <w:rFonts w:ascii="Times New Roman" w:hAnsi="Times New Roman" w:cs="Times New Roman"/>
              <w:noProof/>
              <w:sz w:val="24"/>
              <w:szCs w:val="24"/>
            </w:rPr>
            <w:t>[</w:t>
          </w:r>
          <w:r w:rsidR="004A6449" w:rsidRPr="004A6449">
            <w:rPr>
              <w:rFonts w:ascii="Times New Roman" w:hAnsi="Times New Roman" w:cs="Times New Roman"/>
              <w:noProof/>
              <w:color w:val="0000FF"/>
              <w:sz w:val="24"/>
              <w:szCs w:val="24"/>
            </w:rPr>
            <w:t>SigningState:LIKE THIS</w:t>
          </w:r>
          <w:r w:rsidR="004A6449">
            <w:rPr>
              <w:rFonts w:ascii="Times New Roman" w:hAnsi="Times New Roman" w:cs="Times New Roman"/>
              <w:noProof/>
              <w:sz w:val="24"/>
              <w:szCs w:val="24"/>
            </w:rPr>
            <w:t>]</w:t>
          </w:r>
        </w:sdtContent>
      </w:sdt>
      <w:r w:rsidRPr="00BA2262">
        <w:rPr>
          <w:rFonts w:ascii="Times New Roman" w:hAnsi="Times New Roman" w:cs="Times New Roman"/>
          <w:sz w:val="24"/>
          <w:szCs w:val="24"/>
        </w:rPr>
        <w:tab/>
        <w:t>)</w:t>
      </w:r>
    </w:p>
    <w:p w14:paraId="2997D2CB"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ab/>
        <w:t xml:space="preserve">) ss. </w:t>
      </w:r>
    </w:p>
    <w:p w14:paraId="407E7FC7" w14:textId="7A22C420" w:rsidR="00872B24" w:rsidRPr="00BA2262" w:rsidRDefault="00000000" w:rsidP="00872B24">
      <w:pPr>
        <w:keepNext/>
        <w:keepLines/>
        <w:tabs>
          <w:tab w:val="left" w:pos="4320"/>
        </w:tabs>
        <w:autoSpaceDE w:val="0"/>
        <w:autoSpaceDN w:val="0"/>
        <w:adjustRightInd w:val="0"/>
        <w:spacing w:after="0" w:line="240" w:lineRule="auto"/>
        <w:jc w:val="both"/>
        <w:rPr>
          <w:rFonts w:ascii="Times New Roman" w:hAnsi="Times New Roman" w:cs="Times New Roman"/>
          <w:sz w:val="24"/>
          <w:szCs w:val="24"/>
        </w:rPr>
      </w:pPr>
      <w:sdt>
        <w:sdtPr>
          <w:rPr>
            <w:rFonts w:ascii="Times New Roman" w:eastAsia="Times New Roman" w:hAnsi="Times New Roman" w:cs="Times New Roman"/>
            <w:sz w:val="24"/>
            <w:szCs w:val="24"/>
          </w:rPr>
          <w:tag w:val="HD:1.190.0.0:6f36422d-f73c-4f80-8ea8-759968bbe6f1"/>
          <w:id w:val="1603449310"/>
          <w:placeholder>
            <w:docPart w:val="FBD84F12623A45A3B51EC698BD46FCD9"/>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8000"/>
              <w:sz w:val="24"/>
              <w:szCs w:val="24"/>
            </w:rPr>
            <w:t>IF OfficeCityandCounty.SigningCounty = "Honolulu"</w:t>
          </w:r>
          <w:r w:rsidR="00D52A6F">
            <w:rPr>
              <w:rFonts w:ascii="Times New Roman" w:eastAsia="Times New Roman" w:hAnsi="Times New Roman" w:cs="Times New Roman"/>
              <w:noProof/>
              <w:sz w:val="24"/>
              <w:szCs w:val="24"/>
            </w:rPr>
            <w:t>]</w:t>
          </w:r>
        </w:sdtContent>
      </w:sdt>
      <w:r w:rsidR="004A6449">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ecdb00d9-e9b7-499a-aed7-cbb0f626d25f"/>
          <w:id w:val="-236408100"/>
          <w:placeholder>
            <w:docPart w:val="28709E87EF2B4D37831672E65A2D521F"/>
          </w:placeholder>
        </w:sdtPr>
        <w:sdtContent>
          <w:r w:rsidR="004A6449">
            <w:rPr>
              <w:rFonts w:ascii="Times New Roman" w:eastAsia="Times New Roman" w:hAnsi="Times New Roman" w:cs="Times New Roman"/>
              <w:noProof/>
              <w:sz w:val="24"/>
              <w:szCs w:val="24"/>
            </w:rPr>
            <w:t>[</w:t>
          </w:r>
          <w:r w:rsidR="004A6449" w:rsidRPr="00D82E51">
            <w:rPr>
              <w:rFonts w:ascii="Times New Roman" w:eastAsia="Times New Roman" w:hAnsi="Times New Roman" w:cs="Times New Roman"/>
              <w:noProof/>
              <w:color w:val="008000"/>
              <w:sz w:val="24"/>
              <w:szCs w:val="24"/>
            </w:rPr>
            <w:t>END IF</w:t>
          </w:r>
          <w:r w:rsidR="004A6449">
            <w:rPr>
              <w:rFonts w:ascii="Times New Roman" w:eastAsia="Times New Roman" w:hAnsi="Times New Roman" w:cs="Times New Roman"/>
              <w:noProof/>
              <w:sz w:val="24"/>
              <w:szCs w:val="24"/>
            </w:rPr>
            <w:t>]</w:t>
          </w:r>
        </w:sdtContent>
      </w:sdt>
      <w:r w:rsidR="004A6449" w:rsidRPr="00BA2262">
        <w:rPr>
          <w:rFonts w:ascii="Times New Roman" w:eastAsia="Times New Roman" w:hAnsi="Times New Roman" w:cs="Times New Roman"/>
          <w:sz w:val="24"/>
          <w:szCs w:val="24"/>
        </w:rPr>
        <w:t>COUNTY OF</w:t>
      </w:r>
      <w:r w:rsidR="004A6449">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04905d7d-3fb1-4a5d-8c83-662d8cfbde8d"/>
          <w:id w:val="23217190"/>
          <w:placeholder>
            <w:docPart w:val="6D80AC4B07D1467090A74CE4E086835C"/>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OfficeCityandCounty.SigningCounty:LIKE THIS</w:t>
          </w:r>
          <w:r w:rsidR="00D52A6F">
            <w:rPr>
              <w:rFonts w:ascii="Times New Roman" w:eastAsia="Times New Roman" w:hAnsi="Times New Roman" w:cs="Times New Roman"/>
              <w:noProof/>
              <w:sz w:val="24"/>
              <w:szCs w:val="24"/>
            </w:rPr>
            <w:t>]</w:t>
          </w:r>
        </w:sdtContent>
      </w:sdt>
      <w:r w:rsidR="004A6449" w:rsidRPr="00BA2262">
        <w:rPr>
          <w:rFonts w:ascii="Times New Roman" w:eastAsia="Times New Roman" w:hAnsi="Times New Roman" w:cs="Times New Roman"/>
          <w:sz w:val="24"/>
          <w:szCs w:val="24"/>
        </w:rPr>
        <w:tab/>
        <w:t>)</w:t>
      </w:r>
    </w:p>
    <w:bookmarkEnd w:id="739"/>
    <w:p w14:paraId="4FF8BA73"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415C0B8" w14:textId="44341E22" w:rsidR="00872B24" w:rsidRPr="00BA2262" w:rsidRDefault="00872B24" w:rsidP="00872B24">
      <w:pPr>
        <w:keepNext/>
        <w:keepLines/>
        <w:autoSpaceDE w:val="0"/>
        <w:autoSpaceDN w:val="0"/>
        <w:adjustRightInd w:val="0"/>
        <w:spacing w:after="0" w:line="36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On this </w:t>
      </w:r>
      <w:bookmarkStart w:id="741" w:name="HDSTE1f5"/>
      <w:bookmarkEnd w:id="741"/>
      <w:sdt>
        <w:sdtPr>
          <w:rPr>
            <w:rFonts w:ascii="Times New Roman" w:hAnsi="Times New Roman" w:cs="Times New Roman"/>
            <w:sz w:val="24"/>
            <w:szCs w:val="24"/>
          </w:rPr>
          <w:tag w:val="HD:1.185.0.0:fd40a697-916e-4cbb-9ae3-9aba502c9cd3"/>
          <w:id w:val="-1061088151"/>
          <w:placeholder>
            <w:docPart w:val="BF007BE11A7E4B1FA01EA9178B21CFA3"/>
          </w:placeholder>
        </w:sdtPr>
        <w:sdtContent>
          <w:r w:rsidR="008406AB">
            <w:rPr>
              <w:rFonts w:ascii="Times New Roman" w:hAnsi="Times New Roman" w:cs="Times New Roman"/>
              <w:noProof/>
              <w:sz w:val="24"/>
              <w:szCs w:val="24"/>
            </w:rPr>
            <w:t>[</w:t>
          </w:r>
          <w:r w:rsidR="008406AB" w:rsidRPr="008406AB">
            <w:rPr>
              <w:rFonts w:ascii="Times New Roman" w:hAnsi="Times New Roman" w:cs="Times New Roman"/>
              <w:noProof/>
              <w:color w:val="0000FF"/>
              <w:sz w:val="24"/>
              <w:szCs w:val="24"/>
            </w:rPr>
            <w:t>SigningDate:dth</w:t>
          </w:r>
          <w:r w:rsidR="008406AB">
            <w:rPr>
              <w:rFonts w:ascii="Times New Roman" w:hAnsi="Times New Roman" w:cs="Times New Roman"/>
              <w:noProof/>
              <w:sz w:val="24"/>
              <w:szCs w:val="24"/>
            </w:rPr>
            <w:t>]</w:t>
          </w:r>
        </w:sdtContent>
      </w:sdt>
      <w:r w:rsidRPr="00BA2262">
        <w:rPr>
          <w:rFonts w:ascii="Times New Roman" w:eastAsia="Times New Roman" w:hAnsi="Times New Roman" w:cs="Times New Roman"/>
          <w:color w:val="0000FF"/>
          <w:sz w:val="24"/>
          <w:szCs w:val="24"/>
        </w:rPr>
        <w:t xml:space="preserve"> day of </w:t>
      </w:r>
      <w:sdt>
        <w:sdtPr>
          <w:rPr>
            <w:rFonts w:ascii="Times New Roman" w:eastAsia="Times New Roman" w:hAnsi="Times New Roman" w:cs="Times New Roman"/>
            <w:color w:val="0000FF"/>
            <w:sz w:val="24"/>
            <w:szCs w:val="24"/>
          </w:rPr>
          <w:tag w:val="HD:1.185.0.0:62d394f6-ec1f-4c8d-8195-ed1865004230"/>
          <w:id w:val="-961869871"/>
          <w:placeholder>
            <w:docPart w:val="A5C13398D50C453D9528A008A82D7E64"/>
          </w:placeholder>
        </w:sdtPr>
        <w:sdtContent>
          <w:r w:rsidR="008406AB">
            <w:rPr>
              <w:rFonts w:ascii="Times New Roman" w:eastAsia="Times New Roman" w:hAnsi="Times New Roman" w:cs="Times New Roman"/>
              <w:noProof/>
              <w:color w:val="0000FF"/>
              <w:sz w:val="24"/>
              <w:szCs w:val="24"/>
            </w:rPr>
            <w:t>[</w:t>
          </w:r>
          <w:r w:rsidR="008406AB" w:rsidRPr="008406AB">
            <w:rPr>
              <w:rFonts w:ascii="Times New Roman" w:eastAsia="Times New Roman" w:hAnsi="Times New Roman" w:cs="Times New Roman"/>
              <w:noProof/>
              <w:color w:val="0000FF"/>
              <w:sz w:val="24"/>
              <w:szCs w:val="24"/>
            </w:rPr>
            <w:t>SigningDate:Mmmm</w:t>
          </w:r>
          <w:r w:rsidR="008406AB">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w:t>
      </w:r>
      <w:bookmarkStart w:id="742" w:name="HDNDE1f5"/>
      <w:bookmarkEnd w:id="742"/>
      <w:sdt>
        <w:sdtPr>
          <w:rPr>
            <w:rFonts w:ascii="Times New Roman" w:eastAsia="Times New Roman" w:hAnsi="Times New Roman" w:cs="Times New Roman"/>
            <w:color w:val="0000FF"/>
            <w:sz w:val="24"/>
            <w:szCs w:val="24"/>
          </w:rPr>
          <w:tag w:val="HD:1.185.0.0:3b78ad51-b66e-42c6-9187-64ee03b4fa91"/>
          <w:id w:val="-1351333492"/>
          <w:placeholder>
            <w:docPart w:val="59EA330151AF47F4BFD92F0F6013C9D7"/>
          </w:placeholder>
        </w:sdtPr>
        <w:sdtContent>
          <w:r w:rsidR="008406AB">
            <w:rPr>
              <w:rFonts w:ascii="Times New Roman" w:eastAsia="Times New Roman" w:hAnsi="Times New Roman" w:cs="Times New Roman"/>
              <w:noProof/>
              <w:color w:val="0000FF"/>
              <w:sz w:val="24"/>
              <w:szCs w:val="24"/>
            </w:rPr>
            <w:t>[</w:t>
          </w:r>
          <w:r w:rsidR="008406AB" w:rsidRPr="008406AB">
            <w:rPr>
              <w:rFonts w:ascii="Times New Roman" w:eastAsia="Times New Roman" w:hAnsi="Times New Roman" w:cs="Times New Roman"/>
              <w:noProof/>
              <w:color w:val="0000FF"/>
              <w:sz w:val="24"/>
              <w:szCs w:val="24"/>
            </w:rPr>
            <w:t>SigningDate:yyyy</w:t>
          </w:r>
          <w:r w:rsidR="008406AB">
            <w:rPr>
              <w:rFonts w:ascii="Times New Roman" w:eastAsia="Times New Roman" w:hAnsi="Times New Roman" w:cs="Times New Roman"/>
              <w:noProof/>
              <w:color w:val="0000FF"/>
              <w:sz w:val="24"/>
              <w:szCs w:val="24"/>
            </w:rPr>
            <w:t>]</w:t>
          </w:r>
        </w:sdtContent>
      </w:sdt>
      <w:r w:rsidRPr="00BA2262">
        <w:rPr>
          <w:rFonts w:ascii="Times New Roman" w:hAnsi="Times New Roman" w:cs="Times New Roman"/>
          <w:sz w:val="24"/>
          <w:szCs w:val="24"/>
        </w:rPr>
        <w:t xml:space="preserve">, in the </w:t>
      </w:r>
      <w:sdt>
        <w:sdtPr>
          <w:rPr>
            <w:rFonts w:ascii="Times New Roman" w:hAnsi="Times New Roman" w:cs="Times New Roman"/>
            <w:sz w:val="24"/>
            <w:szCs w:val="24"/>
          </w:rPr>
          <w:tag w:val="HD:1.190.0.0:cc9a50bc-c2fb-4716-8904-b8b9f75d0b71"/>
          <w:id w:val="-752124451"/>
          <w:placeholder>
            <w:docPart w:val="43D509D837C34DE48B9E1C8FAB614A8D"/>
          </w:placeholder>
        </w:sdtPr>
        <w:sdtContent>
          <w:r w:rsidR="00D52A6F">
            <w:rPr>
              <w:rFonts w:ascii="Times New Roman" w:hAnsi="Times New Roman" w:cs="Times New Roman"/>
              <w:noProof/>
              <w:sz w:val="24"/>
              <w:szCs w:val="24"/>
            </w:rPr>
            <w:t>[</w:t>
          </w:r>
          <w:r w:rsidR="00D52A6F" w:rsidRPr="00D52A6F">
            <w:rPr>
              <w:rFonts w:ascii="Times New Roman" w:hAnsi="Times New Roman" w:cs="Times New Roman"/>
              <w:noProof/>
              <w:color w:val="0000FF"/>
              <w:sz w:val="24"/>
              <w:szCs w:val="24"/>
            </w:rPr>
            <w:t>OfficeCityandCounty.SigningCircuit</w:t>
          </w:r>
          <w:r w:rsidR="00D52A6F">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Circuit of the State of </w:t>
      </w:r>
      <w:sdt>
        <w:sdtPr>
          <w:rPr>
            <w:rFonts w:ascii="Times New Roman" w:hAnsi="Times New Roman" w:cs="Times New Roman"/>
            <w:sz w:val="24"/>
            <w:szCs w:val="24"/>
          </w:rPr>
          <w:tag w:val="HD:1.187.0.0:0e692a31-37ce-4567-a13c-b96c558a109e"/>
          <w:id w:val="1384217008"/>
          <w:placeholder>
            <w:docPart w:val="44316D8B1AFF44969E35F1853D56D47F"/>
          </w:placeholder>
        </w:sdtPr>
        <w:sdtContent>
          <w:r w:rsidR="004A6449">
            <w:rPr>
              <w:rFonts w:ascii="Times New Roman" w:hAnsi="Times New Roman" w:cs="Times New Roman"/>
              <w:noProof/>
              <w:sz w:val="24"/>
              <w:szCs w:val="24"/>
            </w:rPr>
            <w:t>[</w:t>
          </w:r>
          <w:r w:rsidR="004A6449" w:rsidRPr="004A6449">
            <w:rPr>
              <w:rFonts w:ascii="Times New Roman" w:hAnsi="Times New Roman" w:cs="Times New Roman"/>
              <w:noProof/>
              <w:color w:val="0000FF"/>
              <w:sz w:val="24"/>
              <w:szCs w:val="24"/>
            </w:rPr>
            <w:t>SigningState.State Name:Like This</w:t>
          </w:r>
          <w:r w:rsidR="004A6449">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before me, the undersigned Notary Public, personally appeared </w:t>
      </w:r>
      <w:bookmarkStart w:id="743" w:name="HDSTE1f6"/>
      <w:bookmarkStart w:id="744" w:name="HDNDE1f6"/>
      <w:bookmarkEnd w:id="743"/>
      <w:bookmarkEnd w:id="744"/>
      <w:sdt>
        <w:sdtPr>
          <w:rPr>
            <w:rFonts w:ascii="Times New Roman" w:hAnsi="Times New Roman" w:cs="Times New Roman"/>
            <w:sz w:val="24"/>
            <w:szCs w:val="24"/>
          </w:rPr>
          <w:tag w:val="HD:1.185.0.0:c64c8f33-67a2-4d77-ab6b-2990063704d3"/>
          <w:id w:val="788777316"/>
          <w:placeholder>
            <w:docPart w:val="FA129CC867D9484C94022D554CAC207B"/>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 xml:space="preserve">, </w:t>
      </w:r>
      <w:r w:rsidR="003A4C47" w:rsidRPr="008519EF">
        <w:rPr>
          <w:rFonts w:ascii="Times New Roman" w:hAnsi="Times New Roman" w:cs="Times New Roman"/>
          <w:color w:val="000000"/>
          <w:sz w:val="24"/>
          <w:szCs w:val="24"/>
        </w:rPr>
        <w:t>to me known (or proved to me on the basis of satisfactory evidence) to be the person described in, and who executed, the foregoing</w:t>
      </w:r>
      <w:r w:rsidR="003A4C47" w:rsidRPr="00CB6640">
        <w:rPr>
          <w:rFonts w:ascii="Times New Roman" w:eastAsia="Times New Roman" w:hAnsi="Times New Roman" w:cs="Times New Roman"/>
          <w:bCs/>
          <w:sz w:val="24"/>
          <w:szCs w:val="24"/>
        </w:rPr>
        <w:t xml:space="preserve"> </w:t>
      </w:r>
      <w:r w:rsidRPr="00CB6640">
        <w:rPr>
          <w:rFonts w:ascii="Times New Roman" w:eastAsia="Times New Roman" w:hAnsi="Times New Roman" w:cs="Times New Roman"/>
          <w:bCs/>
          <w:sz w:val="24"/>
          <w:szCs w:val="24"/>
        </w:rPr>
        <w:t>AUTHORIZATION AND WAIVER FOR THE INSPECTION AND DISCLOSURE OF INFORMATION RELATING TO MY PHYSICAL OR MENTAL HEALTH</w:t>
      </w:r>
      <w:r w:rsidRPr="00BA2262">
        <w:rPr>
          <w:rFonts w:ascii="Times New Roman" w:hAnsi="Times New Roman" w:cs="Times New Roman"/>
          <w:sz w:val="24"/>
          <w:szCs w:val="24"/>
        </w:rPr>
        <w:t>, said document dated</w:t>
      </w:r>
      <w:r w:rsidR="008406AB">
        <w:rPr>
          <w:rFonts w:ascii="Times New Roman" w:hAnsi="Times New Roman" w:cs="Times New Roman"/>
          <w:sz w:val="24"/>
          <w:szCs w:val="24"/>
        </w:rPr>
        <w:t xml:space="preserve"> </w:t>
      </w:r>
      <w:sdt>
        <w:sdtPr>
          <w:rPr>
            <w:rFonts w:ascii="Times New Roman" w:hAnsi="Times New Roman" w:cs="Times New Roman"/>
            <w:sz w:val="24"/>
            <w:szCs w:val="24"/>
          </w:rPr>
          <w:tag w:val="HD:1.185.0.0:98e64a6f-2bff-4e51-8516-45948d8d92bd"/>
          <w:id w:val="-308857261"/>
          <w:placeholder>
            <w:docPart w:val="88C17080DF30415C9B1AEE79B9068879"/>
          </w:placeholder>
        </w:sdtPr>
        <w:sdtContent>
          <w:r w:rsidR="008406AB">
            <w:rPr>
              <w:rFonts w:ascii="Times New Roman" w:hAnsi="Times New Roman" w:cs="Times New Roman"/>
              <w:noProof/>
              <w:sz w:val="24"/>
              <w:szCs w:val="24"/>
            </w:rPr>
            <w:t>[</w:t>
          </w:r>
          <w:r w:rsidR="008406AB" w:rsidRPr="008406AB">
            <w:rPr>
              <w:rFonts w:ascii="Times New Roman" w:hAnsi="Times New Roman" w:cs="Times New Roman"/>
              <w:noProof/>
              <w:color w:val="0000FF"/>
              <w:sz w:val="24"/>
              <w:szCs w:val="24"/>
            </w:rPr>
            <w:t>SigningDate:Mmmm d, yyyy</w:t>
          </w:r>
          <w:r w:rsidR="008406AB">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consisting of </w:t>
      </w:r>
      <w:r>
        <w:rPr>
          <w:rFonts w:ascii="Times New Roman" w:hAnsi="Times New Roman" w:cs="Times New Roman"/>
          <w:sz w:val="24"/>
          <w:szCs w:val="24"/>
        </w:rPr>
        <w:t>3</w:t>
      </w:r>
      <w:r w:rsidRPr="00BA2262">
        <w:rPr>
          <w:rFonts w:ascii="Times New Roman" w:hAnsi="Times New Roman" w:cs="Times New Roman"/>
          <w:sz w:val="24"/>
          <w:szCs w:val="24"/>
        </w:rPr>
        <w:t xml:space="preserve"> pages</w:t>
      </w:r>
      <w:r w:rsidR="00E62AC6">
        <w:rPr>
          <w:rFonts w:ascii="Times New Roman" w:hAnsi="Times New Roman" w:cs="Times New Roman"/>
          <w:sz w:val="24"/>
          <w:szCs w:val="24"/>
        </w:rPr>
        <w:t xml:space="preserve"> </w:t>
      </w:r>
      <w:r w:rsidR="00E62AC6" w:rsidRPr="00EC771B">
        <w:rPr>
          <w:rFonts w:ascii="Times New Roman" w:hAnsi="Times New Roman" w:cs="Times New Roman"/>
          <w:color w:val="000000"/>
          <w:sz w:val="24"/>
          <w:szCs w:val="24"/>
        </w:rPr>
        <w:t>(including this page), and acknowledged that such person executed the same as their free act and deed, and, if applicable, in the capacities shown, having been duly authorized to execute such instrument in such capacity</w:t>
      </w:r>
      <w:r w:rsidRPr="00BA2262">
        <w:rPr>
          <w:rFonts w:ascii="Times New Roman" w:hAnsi="Times New Roman" w:cs="Times New Roman"/>
          <w:sz w:val="24"/>
          <w:szCs w:val="24"/>
        </w:rPr>
        <w:t xml:space="preserve">. </w:t>
      </w:r>
    </w:p>
    <w:p w14:paraId="218F1EC0"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A9B5F4E"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WITNESS my hand and official seal.</w:t>
      </w:r>
    </w:p>
    <w:p w14:paraId="05A3E59E"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BAC8D4D"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25B5B7F0"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475E3A7E"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w:t>
      </w:r>
    </w:p>
    <w:sdt>
      <w:sdtPr>
        <w:tag w:val="HD:1.185.0.0:4f6fc1a6-1c6d-467f-aa2c-592ade67a924"/>
        <w:id w:val="-1123147919"/>
        <w:placeholder>
          <w:docPart w:val="1646F72714F04DECBC51A056FD13C968"/>
        </w:placeholder>
      </w:sdtPr>
      <w:sdtEndPr>
        <w:rPr>
          <w:rFonts w:ascii="Times New Roman" w:hAnsi="Times New Roman" w:cs="Times New Roman"/>
          <w:sz w:val="24"/>
          <w:szCs w:val="24"/>
        </w:rPr>
      </w:sdtEndPr>
      <w:sdtContent>
        <w:p w14:paraId="04F6D87B"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e105282c-d271-411d-9374-308daed2a851"/>
        <w:id w:val="-2113503751"/>
        <w:placeholder>
          <w:docPart w:val="62EBEAB7234844E897AC570ED0B966A5"/>
        </w:placeholder>
      </w:sdtPr>
      <w:sdtContent>
        <w:p w14:paraId="0CDB9EF5"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6e4fa62e-9b42-44e1-92a0-08f65e7e63e2"/>
        <w:id w:val="318159857"/>
        <w:placeholder>
          <w:docPart w:val="E9077063473D4FCAAEB99212B5791915"/>
        </w:placeholder>
      </w:sdtPr>
      <w:sdtContent>
        <w:p w14:paraId="606DE04A" w14:textId="77777777" w:rsidR="00872B24" w:rsidRPr="0044238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tag w:val="HD:1.185.0.0:1a42e4f1-2b98-40cd-b923-53d0db6a54c2"/>
        <w:id w:val="-1326890832"/>
        <w:placeholder>
          <w:docPart w:val="B1C8FFF78F1240968010C50F01B9FFB1"/>
        </w:placeholder>
      </w:sdtPr>
      <w:sdtContent>
        <w:p w14:paraId="6595CB2F" w14:textId="77777777" w:rsidR="00CD701A" w:rsidRPr="00BF18A1" w:rsidRDefault="00CD701A" w:rsidP="00CD701A">
          <w:pPr>
            <w:pStyle w:val="Normaldouble0"/>
            <w:spacing w:line="240" w:lineRule="auto"/>
          </w:pPr>
          <w:r>
            <w:rPr>
              <w:noProof/>
            </w:rPr>
            <w:t>[</w:t>
          </w:r>
          <w:r w:rsidRPr="00DF11AE">
            <w:rPr>
              <w:noProof/>
              <w:color w:val="008000"/>
            </w:rPr>
            <w:t>ELSE</w:t>
          </w:r>
          <w:r>
            <w:rPr>
              <w:noProof/>
            </w:rPr>
            <w:t>]</w:t>
          </w:r>
        </w:p>
      </w:sdtContent>
    </w:sdt>
    <w:p w14:paraId="3EA0AD81" w14:textId="77777777" w:rsidR="00CD701A" w:rsidRPr="00DF11AE" w:rsidRDefault="00CD701A" w:rsidP="00CD701A">
      <w:pPr>
        <w:spacing w:after="120" w:line="240" w:lineRule="auto"/>
        <w:jc w:val="both"/>
        <w:rPr>
          <w:rFonts w:ascii="Times New Roman" w:eastAsia="Times New Roman" w:hAnsi="Times New Roman" w:cs="Times New Roman"/>
          <w:sz w:val="24"/>
          <w:szCs w:val="24"/>
        </w:rPr>
      </w:pPr>
    </w:p>
    <w:p w14:paraId="3430B751" w14:textId="77777777" w:rsidR="007E467B" w:rsidRDefault="007E467B" w:rsidP="00CD701A">
      <w:pPr>
        <w:numPr>
          <w:ilvl w:val="0"/>
          <w:numId w:val="24"/>
        </w:numPr>
        <w:spacing w:after="0" w:line="360" w:lineRule="auto"/>
        <w:jc w:val="center"/>
        <w:rPr>
          <w:rFonts w:ascii="Times New Roman" w:eastAsia="Times New Roman" w:hAnsi="Times New Roman" w:cs="Times New Roman"/>
          <w:b/>
          <w:kern w:val="28"/>
          <w:sz w:val="36"/>
          <w:szCs w:val="24"/>
        </w:rPr>
        <w:sectPr w:rsidR="007E467B" w:rsidSect="00F70B9F">
          <w:headerReference w:type="default" r:id="rId164"/>
          <w:footerReference w:type="default" r:id="rId165"/>
          <w:headerReference w:type="first" r:id="rId166"/>
          <w:footerReference w:type="first" r:id="rId167"/>
          <w:type w:val="continuous"/>
          <w:pgSz w:w="12240" w:h="15840" w:code="1"/>
          <w:pgMar w:top="1440" w:right="1440" w:bottom="1440" w:left="1440" w:header="432" w:footer="864" w:gutter="0"/>
          <w:pgNumType w:start="1"/>
          <w:cols w:space="720"/>
          <w:titlePg/>
        </w:sectPr>
      </w:pPr>
    </w:p>
    <w:p w14:paraId="352D0920" w14:textId="77777777" w:rsidR="00CD701A" w:rsidRPr="00DF11AE" w:rsidRDefault="00CD701A" w:rsidP="00CD701A">
      <w:pPr>
        <w:numPr>
          <w:ilvl w:val="0"/>
          <w:numId w:val="24"/>
        </w:numPr>
        <w:spacing w:after="0" w:line="360" w:lineRule="auto"/>
        <w:jc w:val="center"/>
        <w:rPr>
          <w:rFonts w:ascii="Times New Roman" w:eastAsia="Times New Roman" w:hAnsi="Times New Roman" w:cs="Times New Roman"/>
          <w:b/>
          <w:kern w:val="28"/>
          <w:sz w:val="36"/>
          <w:szCs w:val="24"/>
        </w:rPr>
        <w:sectPr w:rsidR="00CD701A" w:rsidRPr="00DF11AE" w:rsidSect="00F70B9F">
          <w:pgSz w:w="12240" w:h="15840" w:code="1"/>
          <w:pgMar w:top="1440" w:right="1440" w:bottom="1440" w:left="1440" w:header="432" w:footer="864" w:gutter="0"/>
          <w:pgNumType w:start="1"/>
          <w:cols w:space="720"/>
          <w:titlePg/>
        </w:sectPr>
      </w:pPr>
    </w:p>
    <w:p w14:paraId="1BC3F39C" w14:textId="77777777" w:rsidR="00CD701A" w:rsidRPr="00DF11AE" w:rsidRDefault="00CD701A" w:rsidP="00CD701A">
      <w:pPr>
        <w:spacing w:after="0" w:line="360" w:lineRule="auto"/>
        <w:jc w:val="center"/>
        <w:rPr>
          <w:rFonts w:ascii="Times New Roman" w:eastAsia="Times New Roman" w:hAnsi="Times New Roman" w:cs="Times New Roman"/>
          <w:b/>
          <w:kern w:val="28"/>
          <w:sz w:val="36"/>
          <w:szCs w:val="24"/>
        </w:rPr>
      </w:pPr>
      <w:r w:rsidRPr="00DF11AE">
        <w:rPr>
          <w:rFonts w:ascii="Times New Roman" w:eastAsia="Times New Roman" w:hAnsi="Times New Roman" w:cs="Times New Roman"/>
          <w:b/>
          <w:kern w:val="28"/>
          <w:sz w:val="36"/>
          <w:szCs w:val="24"/>
        </w:rPr>
        <w:t>AUTHORIZATION AND WAIVER FOR THE INSPECTION AND DISCLOSURE OF INFORMATION RELATING TO MY PHYSICAL OR MENTAL HEALTH</w:t>
      </w:r>
    </w:p>
    <w:p w14:paraId="47655920" w14:textId="77777777" w:rsidR="00CD701A" w:rsidRPr="00DF11AE" w:rsidRDefault="00CD701A" w:rsidP="00CD701A">
      <w:pPr>
        <w:keepNext/>
        <w:spacing w:after="0" w:line="240" w:lineRule="auto"/>
        <w:jc w:val="center"/>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(California Civil Code §56)</w:t>
      </w:r>
    </w:p>
    <w:p w14:paraId="1618F5F9"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p>
    <w:p w14:paraId="56A100A9" w14:textId="1CAEE205" w:rsidR="00CD701A" w:rsidRPr="00DF11AE" w:rsidRDefault="00CD701A" w:rsidP="00CD701A">
      <w:pPr>
        <w:keepNext/>
        <w:spacing w:after="0" w:line="240" w:lineRule="auto"/>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A.</w:t>
      </w:r>
      <w:r w:rsidRPr="00DF11AE">
        <w:rPr>
          <w:rFonts w:ascii="Times New Roman" w:eastAsia="Times New Roman" w:hAnsi="Times New Roman" w:cs="Times New Roman"/>
          <w:sz w:val="28"/>
          <w:szCs w:val="24"/>
        </w:rPr>
        <w:tab/>
        <w:t xml:space="preserve">I, </w:t>
      </w:r>
      <w:sdt>
        <w:sdtPr>
          <w:rPr>
            <w:rFonts w:ascii="Times New Roman" w:eastAsia="Times New Roman" w:hAnsi="Times New Roman" w:cs="Times New Roman"/>
            <w:sz w:val="28"/>
            <w:szCs w:val="24"/>
          </w:rPr>
          <w:tag w:val="HD:1.185.0.0:6c6e0c14-cc23-4133-a268-a6631536f52b"/>
          <w:id w:val="1732121154"/>
          <w:placeholder>
            <w:docPart w:val="6DD292DD78074E38885096C480896C2A"/>
          </w:placeholder>
        </w:sdtPr>
        <w:sdtContent>
          <w:r w:rsidR="003B23AF">
            <w:rPr>
              <w:rFonts w:ascii="Times New Roman" w:eastAsia="Times New Roman" w:hAnsi="Times New Roman" w:cs="Times New Roman"/>
              <w:noProof/>
              <w:sz w:val="28"/>
              <w:szCs w:val="24"/>
            </w:rPr>
            <w:t>{{PrimaryNameSigningUse}}</w:t>
          </w:r>
        </w:sdtContent>
      </w:sdt>
      <w:r w:rsidRPr="00DF11AE">
        <w:rPr>
          <w:rFonts w:ascii="Times New Roman" w:eastAsia="Times New Roman" w:hAnsi="Times New Roman" w:cs="Times New Roman"/>
          <w:sz w:val="28"/>
          <w:szCs w:val="24"/>
        </w:rPr>
        <w:t xml:space="preserve">, do hereby authorize the persons named below in Paragraphs B and C, individually and severally, to have the power and authority to do </w:t>
      </w:r>
      <w:proofErr w:type="gramStart"/>
      <w:r w:rsidRPr="00DF11AE">
        <w:rPr>
          <w:rFonts w:ascii="Times New Roman" w:eastAsia="Times New Roman" w:hAnsi="Times New Roman" w:cs="Times New Roman"/>
          <w:sz w:val="28"/>
          <w:szCs w:val="24"/>
        </w:rPr>
        <w:t>all of</w:t>
      </w:r>
      <w:proofErr w:type="gramEnd"/>
      <w:r w:rsidRPr="00DF11AE">
        <w:rPr>
          <w:rFonts w:ascii="Times New Roman" w:eastAsia="Times New Roman" w:hAnsi="Times New Roman" w:cs="Times New Roman"/>
          <w:sz w:val="28"/>
          <w:szCs w:val="24"/>
        </w:rPr>
        <w:t xml:space="preserve"> the following: </w:t>
      </w:r>
    </w:p>
    <w:p w14:paraId="79A33DDD"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p>
    <w:p w14:paraId="06894BC3" w14:textId="77777777" w:rsidR="00CD701A" w:rsidRPr="00DF11AE" w:rsidRDefault="00CD701A" w:rsidP="00CD701A">
      <w:pPr>
        <w:spacing w:after="120" w:line="240" w:lineRule="auto"/>
        <w:ind w:left="720"/>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(1)</w:t>
      </w:r>
      <w:r w:rsidRPr="00DF11AE">
        <w:rPr>
          <w:rFonts w:ascii="Times New Roman" w:eastAsia="Times New Roman" w:hAnsi="Times New Roman" w:cs="Times New Roman"/>
          <w:sz w:val="28"/>
          <w:szCs w:val="24"/>
        </w:rP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and the California Confidentiality of Medical Information Act ("CMIA"), California Civil Code §56.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14:paraId="5C2C30B6" w14:textId="77777777" w:rsidR="00CD701A" w:rsidRPr="00DF11AE" w:rsidRDefault="00CD701A" w:rsidP="00CD701A">
      <w:pPr>
        <w:spacing w:after="0" w:line="240" w:lineRule="auto"/>
        <w:ind w:left="720" w:firstLine="720"/>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14:paraId="26558ACA" w14:textId="77777777" w:rsidR="00CD701A" w:rsidRPr="00DF11AE" w:rsidRDefault="00CD701A" w:rsidP="00CD701A">
      <w:pPr>
        <w:numPr>
          <w:ilvl w:val="12"/>
          <w:numId w:val="0"/>
        </w:numPr>
        <w:spacing w:after="0" w:line="240" w:lineRule="auto"/>
        <w:ind w:left="1440" w:hanging="720"/>
        <w:jc w:val="both"/>
        <w:rPr>
          <w:rFonts w:ascii="Times New Roman" w:eastAsia="Times New Roman" w:hAnsi="Times New Roman" w:cs="Times New Roman"/>
          <w:sz w:val="28"/>
          <w:szCs w:val="24"/>
        </w:rPr>
      </w:pPr>
    </w:p>
    <w:p w14:paraId="3ABA249A" w14:textId="77777777" w:rsidR="00CD701A" w:rsidRPr="00DF11AE" w:rsidRDefault="00CD701A" w:rsidP="00CD701A">
      <w:pPr>
        <w:spacing w:after="0" w:line="240" w:lineRule="auto"/>
        <w:ind w:left="720"/>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(2)</w:t>
      </w:r>
      <w:r w:rsidRPr="00DF11AE">
        <w:rPr>
          <w:rFonts w:ascii="Times New Roman" w:eastAsia="Times New Roman" w:hAnsi="Times New Roman" w:cs="Times New Roman"/>
          <w:sz w:val="28"/>
          <w:szCs w:val="24"/>
        </w:rPr>
        <w:tab/>
        <w:t xml:space="preserve">Execute on my behalf any releases or other documents that may be required </w:t>
      </w:r>
      <w:proofErr w:type="gramStart"/>
      <w:r w:rsidRPr="00DF11AE">
        <w:rPr>
          <w:rFonts w:ascii="Times New Roman" w:eastAsia="Times New Roman" w:hAnsi="Times New Roman" w:cs="Times New Roman"/>
          <w:sz w:val="28"/>
          <w:szCs w:val="24"/>
        </w:rPr>
        <w:t>in order to</w:t>
      </w:r>
      <w:proofErr w:type="gramEnd"/>
      <w:r w:rsidRPr="00DF11AE">
        <w:rPr>
          <w:rFonts w:ascii="Times New Roman" w:eastAsia="Times New Roman" w:hAnsi="Times New Roman" w:cs="Times New Roman"/>
          <w:sz w:val="28"/>
          <w:szCs w:val="24"/>
        </w:rPr>
        <w:t xml:space="preserve"> obtain this information;</w:t>
      </w:r>
    </w:p>
    <w:p w14:paraId="121AEAC9" w14:textId="77777777" w:rsidR="00CD701A" w:rsidRPr="00DF11AE" w:rsidRDefault="00CD701A" w:rsidP="00CD701A">
      <w:pPr>
        <w:numPr>
          <w:ilvl w:val="12"/>
          <w:numId w:val="0"/>
        </w:numPr>
        <w:spacing w:after="0" w:line="240" w:lineRule="auto"/>
        <w:ind w:left="1440" w:hanging="720"/>
        <w:jc w:val="both"/>
        <w:rPr>
          <w:rFonts w:ascii="Times New Roman" w:eastAsia="Times New Roman" w:hAnsi="Times New Roman" w:cs="Times New Roman"/>
          <w:sz w:val="28"/>
          <w:szCs w:val="24"/>
        </w:rPr>
      </w:pPr>
    </w:p>
    <w:p w14:paraId="2DADD565" w14:textId="77777777" w:rsidR="00CD701A" w:rsidRPr="00DF11AE" w:rsidRDefault="00CD701A" w:rsidP="00CD701A">
      <w:pPr>
        <w:spacing w:after="0" w:line="240" w:lineRule="auto"/>
        <w:ind w:left="720"/>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lastRenderedPageBreak/>
        <w:t>(3)</w:t>
      </w:r>
      <w:r w:rsidRPr="00DF11AE">
        <w:rPr>
          <w:rFonts w:ascii="Times New Roman" w:eastAsia="Times New Roman" w:hAnsi="Times New Roman" w:cs="Times New Roman"/>
          <w:sz w:val="28"/>
          <w:szCs w:val="24"/>
        </w:rPr>
        <w:tab/>
        <w:t>Consent to the disclosure of this information;</w:t>
      </w:r>
    </w:p>
    <w:p w14:paraId="00E05C43" w14:textId="77777777" w:rsidR="00CD701A" w:rsidRPr="00DF11AE" w:rsidRDefault="00CD701A" w:rsidP="00CD701A">
      <w:pPr>
        <w:spacing w:after="0" w:line="240" w:lineRule="auto"/>
        <w:ind w:left="720"/>
        <w:jc w:val="both"/>
        <w:rPr>
          <w:rFonts w:ascii="Times New Roman" w:eastAsia="Times New Roman" w:hAnsi="Times New Roman" w:cs="Times New Roman"/>
          <w:sz w:val="28"/>
          <w:szCs w:val="24"/>
        </w:rPr>
      </w:pPr>
    </w:p>
    <w:p w14:paraId="3A401E47" w14:textId="77777777" w:rsidR="00CD701A" w:rsidRPr="00DF11AE" w:rsidRDefault="00CD701A" w:rsidP="00CD701A">
      <w:pPr>
        <w:widowControl w:val="0"/>
        <w:spacing w:after="0" w:line="240" w:lineRule="auto"/>
        <w:ind w:left="720"/>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(4)</w:t>
      </w:r>
      <w:r w:rsidRPr="00DF11AE">
        <w:rPr>
          <w:rFonts w:ascii="Times New Roman" w:eastAsia="Times New Roman" w:hAnsi="Times New Roman" w:cs="Times New Roman"/>
          <w:sz w:val="28"/>
          <w:szCs w:val="24"/>
        </w:rPr>
        <w:tab/>
        <w:t xml:space="preserve">Bring legal action to enforce this Authorization if it is not honored. </w:t>
      </w:r>
    </w:p>
    <w:p w14:paraId="48D65C84" w14:textId="77777777" w:rsidR="00CD701A" w:rsidRPr="00DF11AE" w:rsidRDefault="00CD701A" w:rsidP="00CD701A">
      <w:pPr>
        <w:spacing w:after="0" w:line="240" w:lineRule="auto"/>
        <w:jc w:val="both"/>
        <w:rPr>
          <w:rFonts w:ascii="Times New Roman" w:eastAsia="Times New Roman" w:hAnsi="Times New Roman" w:cs="Times New Roman"/>
          <w:sz w:val="28"/>
          <w:szCs w:val="24"/>
        </w:rPr>
      </w:pPr>
    </w:p>
    <w:p w14:paraId="62A80746"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B.</w:t>
      </w:r>
      <w:r w:rsidRPr="00DF11AE">
        <w:rPr>
          <w:rFonts w:ascii="Times New Roman" w:eastAsia="Times New Roman" w:hAnsi="Times New Roman" w:cs="Times New Roman"/>
          <w:sz w:val="28"/>
          <w:szCs w:val="24"/>
        </w:rPr>
        <w:tab/>
        <w:t>The specifically named persons who shall have the powers hereinabove described in Paragraph A are:</w:t>
      </w:r>
    </w:p>
    <w:p w14:paraId="632BE1AB" w14:textId="77777777" w:rsidR="00CD701A" w:rsidRDefault="00CD701A" w:rsidP="00CD701A">
      <w:pPr>
        <w:keepNext/>
        <w:autoSpaceDE w:val="0"/>
        <w:autoSpaceDN w:val="0"/>
        <w:adjustRightInd w:val="0"/>
        <w:spacing w:after="0" w:line="240" w:lineRule="auto"/>
        <w:jc w:val="both"/>
        <w:rPr>
          <w:rFonts w:ascii="Times New Roman" w:hAnsi="Times New Roman" w:cs="Times New Roman"/>
          <w:sz w:val="24"/>
          <w:szCs w:val="24"/>
        </w:rPr>
      </w:pPr>
    </w:p>
    <w:p w14:paraId="3D3EA3B6" w14:textId="77777777" w:rsidR="007808B5" w:rsidRDefault="007808B5" w:rsidP="007808B5">
      <w:pPr>
        <w:keepNext/>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90.0.0:b701c8a3-2e04-40ea-8206-23302cab52c4"/>
        <w:id w:val="-1430419885"/>
        <w:placeholder>
          <w:docPart w:val="B0FEE339E3834A8BA3C61A28DBEC4911"/>
        </w:placeholder>
      </w:sdtPr>
      <w:sdtContent>
        <w:p w14:paraId="271B59E1" w14:textId="77777777" w:rsidR="007808B5" w:rsidRDefault="007808B5" w:rsidP="007808B5">
          <w:pPr>
            <w:keepNext/>
            <w:autoSpaceDE w:val="0"/>
            <w:autoSpaceDN w:val="0"/>
            <w:adjustRightInd w:val="0"/>
            <w:spacing w:after="0" w:line="240" w:lineRule="auto"/>
            <w:ind w:left="2160"/>
            <w:jc w:val="both"/>
            <w:rPr>
              <w:rFonts w:ascii="Times New Roman" w:hAnsi="Times New Roman" w:cs="Times New Roman"/>
              <w:sz w:val="24"/>
              <w:szCs w:val="24"/>
            </w:rPr>
          </w:pPr>
          <w:r>
            <w:rPr>
              <w:rFonts w:ascii="Times New Roman" w:hAnsi="Times New Roman" w:cs="Times New Roman"/>
              <w:noProof/>
              <w:sz w:val="24"/>
              <w:szCs w:val="24"/>
            </w:rPr>
            <w:t>[</w:t>
          </w:r>
          <w:r w:rsidRPr="001475B3">
            <w:rPr>
              <w:rFonts w:ascii="Times New Roman" w:hAnsi="Times New Roman" w:cs="Times New Roman"/>
              <w:noProof/>
              <w:color w:val="0000FF"/>
              <w:sz w:val="24"/>
              <w:szCs w:val="24"/>
            </w:rPr>
            <w:t>LIST PrimaryHIPAANames.ImportantPeopleNameUse:LIKE THIS</w:t>
          </w:r>
          <w:r>
            <w:rPr>
              <w:rFonts w:ascii="Times New Roman" w:hAnsi="Times New Roman" w:cs="Times New Roman"/>
              <w:noProof/>
              <w:sz w:val="24"/>
              <w:szCs w:val="24"/>
            </w:rPr>
            <w:t>]</w:t>
          </w:r>
        </w:p>
      </w:sdtContent>
    </w:sdt>
    <w:p w14:paraId="5F53E1A1" w14:textId="77777777" w:rsidR="007808B5" w:rsidRDefault="007808B5" w:rsidP="007808B5">
      <w:pPr>
        <w:keepNext/>
        <w:autoSpaceDE w:val="0"/>
        <w:autoSpaceDN w:val="0"/>
        <w:adjustRightInd w:val="0"/>
        <w:spacing w:after="0" w:line="240" w:lineRule="auto"/>
        <w:ind w:left="2160"/>
        <w:jc w:val="both"/>
        <w:rPr>
          <w:rFonts w:ascii="Times New Roman" w:hAnsi="Times New Roman" w:cs="Times New Roman"/>
          <w:sz w:val="24"/>
          <w:szCs w:val="24"/>
        </w:rPr>
      </w:pPr>
    </w:p>
    <w:p w14:paraId="30B45CC8" w14:textId="77777777" w:rsidR="00CD701A" w:rsidRPr="00BA2262" w:rsidRDefault="00CD701A" w:rsidP="00CD701A">
      <w:pPr>
        <w:tabs>
          <w:tab w:val="left" w:pos="3240"/>
        </w:tabs>
        <w:autoSpaceDE w:val="0"/>
        <w:autoSpaceDN w:val="0"/>
        <w:adjustRightInd w:val="0"/>
        <w:spacing w:after="0" w:line="240" w:lineRule="auto"/>
        <w:ind w:left="1440"/>
        <w:rPr>
          <w:rFonts w:ascii="Times New Roman" w:hAnsi="Times New Roman" w:cs="Times New Roman"/>
          <w:sz w:val="24"/>
          <w:szCs w:val="24"/>
        </w:rPr>
      </w:pPr>
    </w:p>
    <w:p w14:paraId="12583C53"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C.</w:t>
      </w:r>
      <w:r w:rsidRPr="00DF11AE">
        <w:rPr>
          <w:rFonts w:ascii="Times New Roman" w:eastAsia="Times New Roman" w:hAnsi="Times New Roman" w:cs="Times New Roman"/>
          <w:sz w:val="28"/>
          <w:szCs w:val="24"/>
        </w:rPr>
        <w:tab/>
        <w:t>In addition to the persons who are specifically named in Paragraph B, the following described persons shall also have the powers hereinabove described in Paragraph A:</w:t>
      </w:r>
    </w:p>
    <w:p w14:paraId="5E0F038F"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p>
    <w:p w14:paraId="010862C3" w14:textId="77777777" w:rsidR="00CD701A" w:rsidRPr="00DF11AE" w:rsidRDefault="00CD701A" w:rsidP="00CD701A">
      <w:pPr>
        <w:keepNext/>
        <w:spacing w:after="0" w:line="240" w:lineRule="auto"/>
        <w:ind w:left="720"/>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Any Trustee or Successor/Alternate Trustee of any inter-</w:t>
      </w:r>
      <w:proofErr w:type="spellStart"/>
      <w:r w:rsidRPr="00DF11AE">
        <w:rPr>
          <w:rFonts w:ascii="Times New Roman" w:eastAsia="Times New Roman" w:hAnsi="Times New Roman" w:cs="Times New Roman"/>
          <w:sz w:val="28"/>
          <w:szCs w:val="24"/>
        </w:rPr>
        <w:t>vivos</w:t>
      </w:r>
      <w:proofErr w:type="spellEnd"/>
      <w:r w:rsidRPr="00DF11AE">
        <w:rPr>
          <w:rFonts w:ascii="Times New Roman" w:eastAsia="Times New Roman" w:hAnsi="Times New Roman" w:cs="Times New Roman"/>
          <w:sz w:val="28"/>
          <w:szCs w:val="24"/>
        </w:rPr>
        <w:t xml:space="preserve"> trust created by me wherein I am a Trustee and/or a beneficiary.</w:t>
      </w:r>
    </w:p>
    <w:p w14:paraId="39C19633" w14:textId="77777777" w:rsidR="00CD701A" w:rsidRPr="00DF11AE" w:rsidRDefault="00CD701A" w:rsidP="00CD701A">
      <w:pPr>
        <w:keepNext/>
        <w:spacing w:before="120" w:after="0" w:line="240" w:lineRule="auto"/>
        <w:ind w:left="720"/>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Any agent (or “attorney-in-fact”) in any General Power of Attorney created by me as the “Principal”.</w:t>
      </w:r>
    </w:p>
    <w:p w14:paraId="52AC07AE" w14:textId="77777777" w:rsidR="00CD701A" w:rsidRPr="00DF11AE" w:rsidRDefault="00CD701A" w:rsidP="00CD701A">
      <w:pPr>
        <w:spacing w:after="0" w:line="240" w:lineRule="auto"/>
        <w:jc w:val="both"/>
        <w:rPr>
          <w:rFonts w:ascii="Times New Roman" w:eastAsia="Times New Roman" w:hAnsi="Times New Roman" w:cs="Times New Roman"/>
          <w:sz w:val="28"/>
          <w:szCs w:val="24"/>
        </w:rPr>
      </w:pPr>
    </w:p>
    <w:p w14:paraId="2CAF8BC2" w14:textId="77777777" w:rsidR="00CD701A" w:rsidRPr="00DF11AE" w:rsidRDefault="00CD701A" w:rsidP="00CD701A">
      <w:pPr>
        <w:widowControl w:val="0"/>
        <w:spacing w:after="0" w:line="240" w:lineRule="auto"/>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D.</w:t>
      </w:r>
      <w:r w:rsidRPr="00DF11AE">
        <w:rPr>
          <w:rFonts w:ascii="Times New Roman" w:eastAsia="Times New Roman" w:hAnsi="Times New Roman" w:cs="Times New Roman"/>
          <w:sz w:val="28"/>
          <w:szCs w:val="24"/>
        </w:rP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w:t>
      </w:r>
      <w:proofErr w:type="gramStart"/>
      <w:r w:rsidRPr="00DF11AE">
        <w:rPr>
          <w:rFonts w:ascii="Times New Roman" w:eastAsia="Times New Roman" w:hAnsi="Times New Roman" w:cs="Times New Roman"/>
          <w:sz w:val="28"/>
          <w:szCs w:val="24"/>
        </w:rPr>
        <w:t>in order for</w:t>
      </w:r>
      <w:proofErr w:type="gramEnd"/>
      <w:r w:rsidRPr="00DF11AE">
        <w:rPr>
          <w:rFonts w:ascii="Times New Roman" w:eastAsia="Times New Roman" w:hAnsi="Times New Roman" w:cs="Times New Roman"/>
          <w:sz w:val="28"/>
          <w:szCs w:val="24"/>
        </w:rPr>
        <w:t xml:space="preserve"> the covered provider/entity to comply with this Authorization. </w:t>
      </w:r>
    </w:p>
    <w:p w14:paraId="65915A61" w14:textId="77777777" w:rsidR="00CD701A" w:rsidRPr="00DF11AE" w:rsidRDefault="00CD701A" w:rsidP="00CD701A">
      <w:pPr>
        <w:spacing w:after="0" w:line="240" w:lineRule="auto"/>
        <w:jc w:val="both"/>
        <w:rPr>
          <w:rFonts w:ascii="Times New Roman" w:eastAsia="Times New Roman" w:hAnsi="Times New Roman" w:cs="Times New Roman"/>
          <w:sz w:val="28"/>
          <w:szCs w:val="24"/>
        </w:rPr>
      </w:pPr>
    </w:p>
    <w:p w14:paraId="14453154" w14:textId="77777777" w:rsidR="00CD701A" w:rsidRPr="00DF11AE" w:rsidRDefault="00CD701A" w:rsidP="00CD701A">
      <w:pPr>
        <w:widowControl w:val="0"/>
        <w:spacing w:after="0" w:line="240" w:lineRule="auto"/>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E.</w:t>
      </w:r>
      <w:r w:rsidRPr="00DF11AE">
        <w:rPr>
          <w:rFonts w:ascii="Times New Roman" w:eastAsia="Times New Roman" w:hAnsi="Times New Roman" w:cs="Times New Roman"/>
          <w:sz w:val="28"/>
          <w:szCs w:val="24"/>
        </w:rPr>
        <w:tab/>
        <w:t>A copy or facsimile of this Authorization shall be accepted as though it were the original and I am aware that I am entitled to a copy of this Authorization.</w:t>
      </w:r>
    </w:p>
    <w:p w14:paraId="3D82212F" w14:textId="77777777" w:rsidR="00CD701A" w:rsidRPr="00DF11AE" w:rsidRDefault="00CD701A" w:rsidP="00CD701A">
      <w:pPr>
        <w:widowControl w:val="0"/>
        <w:spacing w:after="0" w:line="240" w:lineRule="auto"/>
        <w:jc w:val="both"/>
        <w:rPr>
          <w:rFonts w:ascii="Times New Roman" w:eastAsia="Times New Roman" w:hAnsi="Times New Roman" w:cs="Times New Roman"/>
          <w:sz w:val="28"/>
          <w:szCs w:val="24"/>
        </w:rPr>
      </w:pPr>
    </w:p>
    <w:p w14:paraId="443FCE5B" w14:textId="77777777" w:rsidR="00CD701A" w:rsidRPr="00DF11AE" w:rsidRDefault="00CD701A" w:rsidP="00CD701A">
      <w:pPr>
        <w:keepNext/>
        <w:keepLines/>
        <w:widowControl w:val="0"/>
        <w:spacing w:after="0" w:line="240" w:lineRule="auto"/>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F.</w:t>
      </w:r>
      <w:r w:rsidRPr="00DF11AE">
        <w:rPr>
          <w:rFonts w:ascii="Times New Roman" w:eastAsia="Times New Roman" w:hAnsi="Times New Roman" w:cs="Times New Roman"/>
          <w:sz w:val="28"/>
          <w:szCs w:val="24"/>
        </w:rPr>
        <w:tab/>
        <w:t>I hereby release any covered provider/entity that relies on this Authorization from any liability that may accrue from the use, release, or disclosure of my private information.</w:t>
      </w:r>
    </w:p>
    <w:p w14:paraId="5EDC616F" w14:textId="77777777" w:rsidR="00CD701A" w:rsidRPr="00DF11AE" w:rsidRDefault="00CD701A" w:rsidP="00CD701A">
      <w:pPr>
        <w:keepNext/>
        <w:keepLines/>
        <w:spacing w:after="0" w:line="240" w:lineRule="auto"/>
        <w:jc w:val="both"/>
        <w:rPr>
          <w:rFonts w:ascii="Times New Roman" w:eastAsia="Times New Roman" w:hAnsi="Times New Roman" w:cs="Times New Roman"/>
          <w:sz w:val="28"/>
          <w:szCs w:val="24"/>
        </w:rPr>
      </w:pPr>
    </w:p>
    <w:p w14:paraId="4792BA23" w14:textId="42A097EC" w:rsidR="00CD701A" w:rsidRPr="00DF11AE" w:rsidRDefault="00CD701A" w:rsidP="00CD701A">
      <w:pPr>
        <w:keepNext/>
        <w:keepLines/>
        <w:spacing w:after="0" w:line="240" w:lineRule="auto"/>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 xml:space="preserve">This Authorization and Waiver is executed by me on </w:t>
      </w:r>
      <w:sdt>
        <w:sdtPr>
          <w:rPr>
            <w:rFonts w:ascii="Times New Roman" w:eastAsia="Times New Roman" w:hAnsi="Times New Roman" w:cs="Times New Roman"/>
            <w:sz w:val="28"/>
            <w:szCs w:val="24"/>
          </w:rPr>
          <w:tag w:val="HD:1.185.0.0:c2c87420-7506-40b8-991e-4736497a2a0f"/>
          <w:id w:val="-939293185"/>
          <w:placeholder>
            <w:docPart w:val="E9AE55ED60C447A9AD44C1149B82C5ED"/>
          </w:placeholder>
        </w:sdtPr>
        <w:sdtContent>
          <w:r>
            <w:rPr>
              <w:rFonts w:ascii="Times New Roman" w:eastAsia="Times New Roman" w:hAnsi="Times New Roman" w:cs="Times New Roman"/>
              <w:noProof/>
              <w:sz w:val="28"/>
              <w:szCs w:val="24"/>
            </w:rPr>
            <w:t>[</w:t>
          </w:r>
          <w:r w:rsidRPr="00F34652">
            <w:rPr>
              <w:rFonts w:ascii="Times New Roman" w:eastAsia="Times New Roman" w:hAnsi="Times New Roman" w:cs="Times New Roman"/>
              <w:noProof/>
              <w:color w:val="0000FF"/>
              <w:sz w:val="28"/>
              <w:szCs w:val="24"/>
            </w:rPr>
            <w:t>SigningDate:Mmmm d, yyyy</w:t>
          </w:r>
          <w:r>
            <w:rPr>
              <w:rFonts w:ascii="Times New Roman" w:eastAsia="Times New Roman" w:hAnsi="Times New Roman" w:cs="Times New Roman"/>
              <w:noProof/>
              <w:sz w:val="28"/>
              <w:szCs w:val="24"/>
            </w:rPr>
            <w:t>]</w:t>
          </w:r>
        </w:sdtContent>
      </w:sdt>
      <w:r w:rsidRPr="00DF11AE">
        <w:rPr>
          <w:rFonts w:ascii="Times New Roman" w:eastAsia="Times New Roman" w:hAnsi="Times New Roman" w:cs="Times New Roman"/>
          <w:sz w:val="28"/>
          <w:szCs w:val="24"/>
        </w:rPr>
        <w:t>, in</w:t>
      </w:r>
      <w:r w:rsidR="00E460E4" w:rsidRPr="00E460E4">
        <w:rPr>
          <w:rFonts w:ascii="Times New Roman" w:hAnsi="Times New Roman" w:cs="Times New Roman"/>
          <w:sz w:val="24"/>
          <w:szCs w:val="24"/>
        </w:rPr>
        <w:t xml:space="preserve"> </w:t>
      </w:r>
      <w:sdt>
        <w:sdtPr>
          <w:rPr>
            <w:rFonts w:ascii="Times New Roman" w:hAnsi="Times New Roman" w:cs="Times New Roman"/>
            <w:sz w:val="24"/>
            <w:szCs w:val="24"/>
          </w:rPr>
          <w:tag w:val="HD:1.190.0.0:6dd7ab99-2aa0-4d80-bbe1-be5818a9fa49"/>
          <w:id w:val="-1329903056"/>
          <w:placeholder>
            <w:docPart w:val="8B6AE8A432574573AC3C949B7DD1CD80"/>
          </w:placeholder>
        </w:sdtPr>
        <w:sdtContent>
          <w:r w:rsidR="00E460E4">
            <w:rPr>
              <w:rFonts w:ascii="Times New Roman" w:hAnsi="Times New Roman" w:cs="Times New Roman"/>
              <w:noProof/>
              <w:sz w:val="24"/>
              <w:szCs w:val="24"/>
            </w:rPr>
            <w:t>[</w:t>
          </w:r>
          <w:r w:rsidR="00E460E4" w:rsidRPr="00E460E4">
            <w:rPr>
              <w:rFonts w:ascii="Times New Roman" w:hAnsi="Times New Roman" w:cs="Times New Roman"/>
              <w:noProof/>
              <w:color w:val="0000FF"/>
              <w:sz w:val="28"/>
              <w:szCs w:val="28"/>
            </w:rPr>
            <w:t>SigningCityActual</w:t>
          </w:r>
          <w:r w:rsidR="00E460E4">
            <w:rPr>
              <w:rFonts w:ascii="Times New Roman" w:hAnsi="Times New Roman" w:cs="Times New Roman"/>
              <w:noProof/>
              <w:sz w:val="24"/>
              <w:szCs w:val="24"/>
            </w:rPr>
            <w:t>]</w:t>
          </w:r>
        </w:sdtContent>
      </w:sdt>
      <w:r w:rsidR="004A6449" w:rsidRPr="0032010D">
        <w:rPr>
          <w:rFonts w:ascii="Times New Roman" w:eastAsia="Times New Roman" w:hAnsi="Times New Roman" w:cs="Times New Roman"/>
          <w:sz w:val="28"/>
          <w:szCs w:val="28"/>
        </w:rPr>
        <w:t xml:space="preserve">, </w:t>
      </w:r>
      <w:sdt>
        <w:sdtPr>
          <w:rPr>
            <w:rFonts w:ascii="Times New Roman" w:eastAsia="Times New Roman" w:hAnsi="Times New Roman" w:cs="Times New Roman"/>
            <w:sz w:val="28"/>
            <w:szCs w:val="28"/>
          </w:rPr>
          <w:tag w:val="HD:1.185.0.0:d24f9d88-d220-4cc9-a396-7ebb6b7d8234"/>
          <w:id w:val="612406188"/>
          <w:placeholder>
            <w:docPart w:val="B8F524E2773F426A995241D48B4E50DE"/>
          </w:placeholder>
        </w:sdtPr>
        <w:sdtContent>
          <w:r w:rsidR="004A6449" w:rsidRPr="0032010D">
            <w:rPr>
              <w:rFonts w:ascii="Times New Roman" w:eastAsia="Times New Roman" w:hAnsi="Times New Roman" w:cs="Times New Roman"/>
              <w:noProof/>
              <w:sz w:val="28"/>
              <w:szCs w:val="28"/>
            </w:rPr>
            <w:t>[</w:t>
          </w:r>
          <w:r w:rsidR="004A6449" w:rsidRPr="0032010D">
            <w:rPr>
              <w:rFonts w:ascii="Times New Roman" w:eastAsia="Times New Roman" w:hAnsi="Times New Roman" w:cs="Times New Roman"/>
              <w:noProof/>
              <w:color w:val="0000FF"/>
              <w:sz w:val="28"/>
              <w:szCs w:val="28"/>
            </w:rPr>
            <w:t>SigningState.State Name</w:t>
          </w:r>
          <w:r w:rsidR="004A6449" w:rsidRPr="0032010D">
            <w:rPr>
              <w:rFonts w:ascii="Times New Roman" w:eastAsia="Times New Roman" w:hAnsi="Times New Roman" w:cs="Times New Roman"/>
              <w:noProof/>
              <w:sz w:val="28"/>
              <w:szCs w:val="28"/>
            </w:rPr>
            <w:t>]</w:t>
          </w:r>
        </w:sdtContent>
      </w:sdt>
      <w:r w:rsidR="004A6449" w:rsidRPr="0032010D">
        <w:rPr>
          <w:rFonts w:ascii="Times New Roman" w:eastAsia="Times New Roman" w:hAnsi="Times New Roman" w:cs="Times New Roman"/>
          <w:sz w:val="28"/>
          <w:szCs w:val="28"/>
        </w:rPr>
        <w:t>.</w:t>
      </w:r>
    </w:p>
    <w:p w14:paraId="62FBB03F" w14:textId="77777777" w:rsidR="00CD701A" w:rsidRPr="00DF11AE" w:rsidRDefault="00CD701A" w:rsidP="00CD701A">
      <w:pPr>
        <w:keepNext/>
        <w:keepLines/>
        <w:spacing w:after="0" w:line="240" w:lineRule="auto"/>
        <w:jc w:val="both"/>
        <w:rPr>
          <w:rFonts w:ascii="Times New Roman" w:eastAsia="Times New Roman" w:hAnsi="Times New Roman" w:cs="Times New Roman"/>
          <w:sz w:val="28"/>
          <w:szCs w:val="24"/>
        </w:rPr>
      </w:pPr>
    </w:p>
    <w:p w14:paraId="6CA5516D" w14:textId="77777777" w:rsidR="00CD701A" w:rsidRPr="00DF11AE" w:rsidRDefault="00CD701A" w:rsidP="00CD701A">
      <w:pPr>
        <w:keepNext/>
        <w:keepLines/>
        <w:tabs>
          <w:tab w:val="left" w:pos="-1620"/>
        </w:tabs>
        <w:spacing w:before="120" w:after="0" w:line="240" w:lineRule="auto"/>
        <w:ind w:left="4680"/>
        <w:jc w:val="both"/>
        <w:rPr>
          <w:rFonts w:ascii="Times New Roman" w:eastAsia="Times New Roman" w:hAnsi="Times New Roman" w:cs="Times New Roman"/>
          <w:sz w:val="28"/>
          <w:szCs w:val="24"/>
        </w:rPr>
      </w:pPr>
      <w:r w:rsidRPr="00DF11AE">
        <w:rPr>
          <w:rFonts w:ascii="Times New Roman" w:eastAsia="Times New Roman" w:hAnsi="Times New Roman" w:cs="Times New Roman"/>
          <w:sz w:val="28"/>
          <w:szCs w:val="24"/>
        </w:rPr>
        <w:t>_________________________________</w:t>
      </w:r>
    </w:p>
    <w:sdt>
      <w:sdtPr>
        <w:rPr>
          <w:rFonts w:ascii="Times New Roman" w:hAnsi="Times New Roman" w:cs="Times New Roman"/>
          <w:sz w:val="28"/>
          <w:szCs w:val="28"/>
        </w:rPr>
        <w:tag w:val="HD:1.185.0.0:35f37d9d-7080-46ea-8d59-12402d0dd60b"/>
        <w:id w:val="814692781"/>
        <w:placeholder>
          <w:docPart w:val="4B8D2154AD4F4B38BF99D128698577CD"/>
        </w:placeholder>
      </w:sdtPr>
      <w:sdtContent>
        <w:p w14:paraId="1D31BC0F" w14:textId="4553E05F" w:rsidR="00CD701A" w:rsidRDefault="003B23AF" w:rsidP="00CD701A">
          <w:pPr>
            <w:ind w:left="4680"/>
            <w:rPr>
              <w:rFonts w:ascii="Times New Roman" w:hAnsi="Times New Roman" w:cs="Times New Roman"/>
              <w:sz w:val="28"/>
              <w:szCs w:val="28"/>
            </w:rPr>
          </w:pPr>
          <w:r>
            <w:rPr>
              <w:rFonts w:ascii="Times New Roman" w:hAnsi="Times New Roman" w:cs="Times New Roman"/>
              <w:noProof/>
              <w:sz w:val="28"/>
              <w:szCs w:val="28"/>
            </w:rPr>
            <w:t>{{PrimaryNameSigningUse}}</w:t>
          </w:r>
        </w:p>
      </w:sdtContent>
    </w:sdt>
    <w:sdt>
      <w:sdtPr>
        <w:rPr>
          <w:rFonts w:ascii="Times New Roman" w:eastAsia="Times New Roman" w:hAnsi="Times New Roman" w:cs="Times New Roman"/>
          <w:sz w:val="24"/>
          <w:szCs w:val="24"/>
        </w:rPr>
        <w:tag w:val="HD:1.190.0.0:c34cc56f-3276-442d-812b-fc4a06c5762f"/>
        <w:id w:val="-1832132351"/>
        <w:placeholder>
          <w:docPart w:val="A7C07CD50F2C483C90951206C656B955"/>
        </w:placeholder>
      </w:sdtPr>
      <w:sdtContent>
        <w:p w14:paraId="40704939" w14:textId="77777777" w:rsidR="00E942BC"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2EB5F94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1c589054-429e-41a2-9101-d71815d5229a"/>
          <w:id w:val="1587962748"/>
          <w:placeholder>
            <w:docPart w:val="4CA1128038414F1099F3C5B571201EE7"/>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16291660"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414C24D6" w14:textId="77777777" w:rsidR="00E942BC" w:rsidRPr="00BA2262" w:rsidRDefault="00000000"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3d522777-5283-4fb5-827d-8bc70e258a7f"/>
          <w:id w:val="-481003421"/>
          <w:placeholder>
            <w:docPart w:val="0E5343BCC63544729913F01666769B6F"/>
          </w:placeholder>
        </w:sdtPr>
        <w:sdtContent>
          <w:r w:rsidR="00E942BC">
            <w:rPr>
              <w:rFonts w:ascii="Times New Roman" w:eastAsia="Times New Roman" w:hAnsi="Times New Roman" w:cs="Times New Roman"/>
              <w:noProof/>
              <w:sz w:val="24"/>
              <w:szCs w:val="24"/>
            </w:rPr>
            <w:t>[</w:t>
          </w:r>
          <w:r w:rsidR="00E942BC" w:rsidRPr="00D52A6F">
            <w:rPr>
              <w:rFonts w:ascii="Times New Roman" w:eastAsia="Times New Roman" w:hAnsi="Times New Roman" w:cs="Times New Roman"/>
              <w:noProof/>
              <w:color w:val="008000"/>
              <w:sz w:val="24"/>
              <w:szCs w:val="24"/>
            </w:rPr>
            <w:t>IF OfficeCityandCounty.SigningCounty = "Honolulu"</w:t>
          </w:r>
          <w:r w:rsidR="00E942BC">
            <w:rPr>
              <w:rFonts w:ascii="Times New Roman" w:eastAsia="Times New Roman" w:hAnsi="Times New Roman" w:cs="Times New Roman"/>
              <w:noProof/>
              <w:sz w:val="24"/>
              <w:szCs w:val="24"/>
            </w:rPr>
            <w:t>]</w:t>
          </w:r>
        </w:sdtContent>
      </w:sdt>
      <w:r w:rsidR="00E942BC">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20f388ce-98ff-4389-a0be-c074660a5cc1"/>
          <w:id w:val="-900593262"/>
          <w:placeholder>
            <w:docPart w:val="EA59171A933949F7BBDE71A0EA5EC182"/>
          </w:placeholder>
        </w:sdtPr>
        <w:sdtContent>
          <w:r w:rsidR="00E942BC">
            <w:rPr>
              <w:rFonts w:ascii="Times New Roman" w:eastAsia="Times New Roman" w:hAnsi="Times New Roman" w:cs="Times New Roman"/>
              <w:noProof/>
              <w:sz w:val="24"/>
              <w:szCs w:val="24"/>
            </w:rPr>
            <w:t>[</w:t>
          </w:r>
          <w:r w:rsidR="00E942BC" w:rsidRPr="00D82E51">
            <w:rPr>
              <w:rFonts w:ascii="Times New Roman" w:eastAsia="Times New Roman" w:hAnsi="Times New Roman" w:cs="Times New Roman"/>
              <w:noProof/>
              <w:color w:val="008000"/>
              <w:sz w:val="24"/>
              <w:szCs w:val="24"/>
            </w:rPr>
            <w:t>END IF</w:t>
          </w:r>
          <w:r w:rsidR="00E942BC">
            <w:rPr>
              <w:rFonts w:ascii="Times New Roman" w:eastAsia="Times New Roman" w:hAnsi="Times New Roman" w:cs="Times New Roman"/>
              <w:noProof/>
              <w:sz w:val="24"/>
              <w:szCs w:val="24"/>
            </w:rPr>
            <w:t>]</w:t>
          </w:r>
        </w:sdtContent>
      </w:sdt>
      <w:r w:rsidR="00E942BC" w:rsidRPr="00BA2262">
        <w:rPr>
          <w:rFonts w:ascii="Times New Roman" w:eastAsia="Times New Roman" w:hAnsi="Times New Roman" w:cs="Times New Roman"/>
          <w:sz w:val="24"/>
          <w:szCs w:val="24"/>
        </w:rPr>
        <w:t>COUNTY OF</w:t>
      </w:r>
      <w:r w:rsidR="00E942BC">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fa429cd9-ee64-4538-8581-ee02561465cd"/>
          <w:id w:val="2040382695"/>
          <w:placeholder>
            <w:docPart w:val="B3804AD4D68148BE800175C822D28983"/>
          </w:placeholder>
        </w:sdtPr>
        <w:sdtContent>
          <w:r w:rsidR="00E942BC">
            <w:rPr>
              <w:rFonts w:ascii="Times New Roman" w:eastAsia="Times New Roman" w:hAnsi="Times New Roman" w:cs="Times New Roman"/>
              <w:noProof/>
              <w:sz w:val="24"/>
              <w:szCs w:val="24"/>
            </w:rPr>
            <w:t>[</w:t>
          </w:r>
          <w:r w:rsidR="00E942BC" w:rsidRPr="00D52A6F">
            <w:rPr>
              <w:rFonts w:ascii="Times New Roman" w:eastAsia="Times New Roman" w:hAnsi="Times New Roman" w:cs="Times New Roman"/>
              <w:noProof/>
              <w:color w:val="0000FF"/>
              <w:sz w:val="24"/>
              <w:szCs w:val="24"/>
            </w:rPr>
            <w:t>OfficeCityandCounty.SigningCounty:LIKE THIS</w:t>
          </w:r>
          <w:r w:rsidR="00E942BC">
            <w:rPr>
              <w:rFonts w:ascii="Times New Roman" w:eastAsia="Times New Roman" w:hAnsi="Times New Roman" w:cs="Times New Roman"/>
              <w:noProof/>
              <w:sz w:val="24"/>
              <w:szCs w:val="24"/>
            </w:rPr>
            <w:t>]</w:t>
          </w:r>
        </w:sdtContent>
      </w:sdt>
      <w:r w:rsidR="00E942BC" w:rsidRPr="00BA2262">
        <w:rPr>
          <w:rFonts w:ascii="Times New Roman" w:eastAsia="Times New Roman" w:hAnsi="Times New Roman" w:cs="Times New Roman"/>
          <w:sz w:val="24"/>
          <w:szCs w:val="24"/>
        </w:rPr>
        <w:tab/>
        <w:t>)</w:t>
      </w:r>
    </w:p>
    <w:p w14:paraId="212DF5EB"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B3FF97B" w14:textId="471DD191" w:rsidR="00E942BC" w:rsidRPr="00BA2262" w:rsidRDefault="00E942BC" w:rsidP="00E942BC">
      <w:pPr>
        <w:keepNext/>
        <w:keepLines/>
        <w:autoSpaceDE w:val="0"/>
        <w:autoSpaceDN w:val="0"/>
        <w:adjustRightInd w:val="0"/>
        <w:spacing w:after="0" w:line="36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 xml:space="preserve">On this </w:t>
      </w:r>
      <w:sdt>
        <w:sdtPr>
          <w:rPr>
            <w:rFonts w:ascii="Times New Roman" w:eastAsia="Times New Roman" w:hAnsi="Times New Roman" w:cs="Times New Roman"/>
            <w:sz w:val="24"/>
            <w:szCs w:val="24"/>
          </w:rPr>
          <w:tag w:val="HD:1.185.0.0:72ed8637-22a5-4a1c-9f17-d4a53c5a4c58"/>
          <w:id w:val="936875274"/>
          <w:placeholder>
            <w:docPart w:val="8910DAD6CC4541E39D3C0FA18640989C"/>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SigningDate:dth</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color w:val="0000FF"/>
          <w:sz w:val="24"/>
          <w:szCs w:val="24"/>
        </w:rPr>
        <w:t xml:space="preserve"> day of </w:t>
      </w:r>
      <w:sdt>
        <w:sdtPr>
          <w:rPr>
            <w:rFonts w:ascii="Times New Roman" w:eastAsia="Times New Roman" w:hAnsi="Times New Roman" w:cs="Times New Roman"/>
            <w:color w:val="0000FF"/>
            <w:sz w:val="24"/>
            <w:szCs w:val="24"/>
          </w:rPr>
          <w:tag w:val="HD:1.185.0.0:46272763-f55b-41df-8475-2cfb40ed2980"/>
          <w:id w:val="-293987502"/>
          <w:placeholder>
            <w:docPart w:val="375586C7F40742B7BD5293B542B3BB69"/>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SigningDate:Mmmm</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w:t>
      </w:r>
      <w:sdt>
        <w:sdtPr>
          <w:rPr>
            <w:rFonts w:ascii="Times New Roman" w:eastAsia="Times New Roman" w:hAnsi="Times New Roman" w:cs="Times New Roman"/>
            <w:color w:val="0000FF"/>
            <w:sz w:val="24"/>
            <w:szCs w:val="24"/>
          </w:rPr>
          <w:tag w:val="HD:1.185.0.0:8820493d-31eb-40bc-8c21-9877218bbf9a"/>
          <w:id w:val="1565606840"/>
          <w:placeholder>
            <w:docPart w:val="1C4714FE97F3453492009266A13ACB9F"/>
          </w:placeholder>
        </w:sdtPr>
        <w:sdtContent>
          <w:r>
            <w:rPr>
              <w:rFonts w:ascii="Times New Roman" w:eastAsia="Times New Roman" w:hAnsi="Times New Roman" w:cs="Times New Roman"/>
              <w:noProof/>
              <w:color w:val="0000FF"/>
              <w:sz w:val="24"/>
              <w:szCs w:val="24"/>
            </w:rPr>
            <w:t>[</w:t>
          </w:r>
          <w:r w:rsidRPr="00442384">
            <w:rPr>
              <w:rFonts w:ascii="Times New Roman" w:eastAsia="Times New Roman" w:hAnsi="Times New Roman" w:cs="Times New Roman"/>
              <w:noProof/>
              <w:color w:val="0000FF"/>
              <w:sz w:val="24"/>
              <w:szCs w:val="24"/>
            </w:rPr>
            <w:t>SigningDate:yyyy</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sz w:val="24"/>
          <w:szCs w:val="24"/>
        </w:rPr>
        <w:t xml:space="preserve">, in the </w:t>
      </w:r>
      <w:sdt>
        <w:sdtPr>
          <w:rPr>
            <w:rFonts w:ascii="Times New Roman" w:eastAsia="Times New Roman" w:hAnsi="Times New Roman" w:cs="Times New Roman"/>
            <w:sz w:val="24"/>
            <w:szCs w:val="24"/>
          </w:rPr>
          <w:tag w:val="HD:1.190.0.0:77960789-daf8-46e4-a5f3-517e7f76654c"/>
          <w:id w:val="942498711"/>
          <w:placeholder>
            <w:docPart w:val="95FD2EC8EAE54DF2B8CA06B32DD46A5C"/>
          </w:placeholder>
        </w:sdtPr>
        <w:sdtContent>
          <w:r>
            <w:rPr>
              <w:rFonts w:ascii="Times New Roman" w:eastAsia="Times New Roman" w:hAnsi="Times New Roman" w:cs="Times New Roman"/>
              <w:noProof/>
              <w:sz w:val="24"/>
              <w:szCs w:val="24"/>
            </w:rPr>
            <w:t>[</w:t>
          </w:r>
          <w:r w:rsidRPr="00D52A6F">
            <w:rPr>
              <w:rFonts w:ascii="Times New Roman" w:eastAsia="Times New Roman" w:hAnsi="Times New Roman" w:cs="Times New Roman"/>
              <w:noProof/>
              <w:color w:val="0000FF"/>
              <w:sz w:val="24"/>
              <w:szCs w:val="24"/>
            </w:rPr>
            <w:t>OfficeCityandCounty.SigningCircuit</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Circuit of the State of </w:t>
      </w:r>
      <w:sdt>
        <w:sdtPr>
          <w:rPr>
            <w:rFonts w:ascii="Times New Roman" w:eastAsia="Times New Roman" w:hAnsi="Times New Roman" w:cs="Times New Roman"/>
            <w:sz w:val="24"/>
            <w:szCs w:val="24"/>
          </w:rPr>
          <w:tag w:val="HD:1.185.0.0:2a1197df-b707-4fa8-99ec-2c599f1dafa1"/>
          <w:id w:val="19981845"/>
          <w:placeholder>
            <w:docPart w:val="D56E3ECC8E3F45B585196D4BF1E51EF3"/>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before me,</w:t>
      </w:r>
      <w:r w:rsidRPr="00BA2262">
        <w:rPr>
          <w:rFonts w:ascii="Times New Roman" w:hAnsi="Times New Roman" w:cs="Times New Roman"/>
          <w:sz w:val="24"/>
          <w:szCs w:val="24"/>
        </w:rPr>
        <w:t xml:space="preserve"> the undersigned Notary Public, personally appeared</w:t>
      </w:r>
      <w:r>
        <w:rPr>
          <w:rFonts w:ascii="Times New Roman" w:hAnsi="Times New Roman" w:cs="Times New Roman"/>
          <w:sz w:val="24"/>
          <w:szCs w:val="24"/>
        </w:rPr>
        <w:t xml:space="preserve"> </w:t>
      </w:r>
      <w:sdt>
        <w:sdtPr>
          <w:rPr>
            <w:rFonts w:ascii="Times New Roman" w:hAnsi="Times New Roman" w:cs="Times New Roman"/>
            <w:sz w:val="24"/>
            <w:szCs w:val="24"/>
          </w:rPr>
          <w:tag w:val="HD:1.185.0.0:03765f31-8a12-4131-a0e7-ad18ead192d2"/>
          <w:id w:val="455297240"/>
          <w:placeholder>
            <w:docPart w:val="C44DBBBFA4DA4DF493CC59C77458F2E7"/>
          </w:placeholder>
        </w:sdtPr>
        <w:sdtContent>
          <w:r>
            <w:rPr>
              <w:rFonts w:ascii="Times New Roman" w:hAnsi="Times New Roman" w:cs="Times New Roman"/>
              <w:noProof/>
              <w:sz w:val="24"/>
              <w:szCs w:val="24"/>
            </w:rPr>
            <w:t>[</w:t>
          </w:r>
          <w:r w:rsidRPr="00C91E3F">
            <w:rPr>
              <w:rFonts w:ascii="Times New Roman" w:hAnsi="Times New Roman" w:cs="Times New Roman"/>
              <w:noProof/>
              <w:color w:val="0000FF"/>
              <w:sz w:val="24"/>
              <w:szCs w:val="24"/>
            </w:rPr>
            <w:t>PrimaryNameSigningUse</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w:t>
      </w:r>
      <w:r w:rsidRPr="008519EF">
        <w:rPr>
          <w:rFonts w:ascii="Times New Roman" w:hAnsi="Times New Roman" w:cs="Times New Roman"/>
          <w:color w:val="000000"/>
          <w:sz w:val="24"/>
          <w:szCs w:val="24"/>
        </w:rPr>
        <w:t>to me known (or proved to me on the basis of satisfactory evidence) to be the person described in, and who executed, the foregoing</w:t>
      </w:r>
      <w:r>
        <w:rPr>
          <w:rFonts w:ascii="Times New Roman" w:hAnsi="Times New Roman" w:cs="Times New Roman"/>
          <w:sz w:val="24"/>
          <w:szCs w:val="24"/>
        </w:rPr>
        <w:t xml:space="preserve"> </w:t>
      </w:r>
      <w:r w:rsidRPr="00CB6640">
        <w:rPr>
          <w:rFonts w:ascii="Times New Roman" w:eastAsia="Times New Roman" w:hAnsi="Times New Roman" w:cs="Times New Roman"/>
          <w:bCs/>
          <w:sz w:val="24"/>
          <w:szCs w:val="24"/>
        </w:rPr>
        <w:t>AUTHORIZATION AND WAIVER FOR THE INSPECTION AND DISCLOSURE OF INFORMATION RELATING TO MY PHYSICAL OR MENTAL HEALTH</w:t>
      </w:r>
      <w:r w:rsidRPr="00BA2262">
        <w:rPr>
          <w:rFonts w:ascii="Times New Roman" w:hAnsi="Times New Roman" w:cs="Times New Roman"/>
          <w:sz w:val="24"/>
          <w:szCs w:val="24"/>
        </w:rPr>
        <w:t xml:space="preserve">, </w:t>
      </w:r>
      <w:r w:rsidRPr="00BA2262">
        <w:rPr>
          <w:rFonts w:ascii="Times New Roman" w:eastAsia="Times New Roman" w:hAnsi="Times New Roman" w:cs="Times New Roman"/>
          <w:sz w:val="24"/>
          <w:szCs w:val="24"/>
        </w:rPr>
        <w:t xml:space="preserve">said document dated </w:t>
      </w:r>
      <w:sdt>
        <w:sdtPr>
          <w:rPr>
            <w:rFonts w:ascii="Times New Roman" w:eastAsia="Times New Roman" w:hAnsi="Times New Roman" w:cs="Times New Roman"/>
            <w:sz w:val="24"/>
            <w:szCs w:val="24"/>
          </w:rPr>
          <w:tag w:val="HD:1.185.0.0:60aabd7e-b1ba-4f5d-aee2-a5a41d44e58a"/>
          <w:id w:val="-358120531"/>
          <w:placeholder>
            <w:docPart w:val="770AF05F79E04D8E802BE80F27D77C69"/>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consisting of </w:t>
      </w:r>
      <w:r>
        <w:rPr>
          <w:rFonts w:ascii="Times New Roman" w:eastAsia="Times New Roman" w:hAnsi="Times New Roman" w:cs="Times New Roman"/>
          <w:sz w:val="24"/>
          <w:szCs w:val="24"/>
        </w:rPr>
        <w:t>3</w:t>
      </w:r>
      <w:r w:rsidRPr="00BA2262">
        <w:rPr>
          <w:rFonts w:ascii="Times New Roman" w:eastAsia="Times New Roman" w:hAnsi="Times New Roman" w:cs="Times New Roman"/>
          <w:sz w:val="24"/>
          <w:szCs w:val="24"/>
        </w:rPr>
        <w:t xml:space="preserve"> pages</w:t>
      </w:r>
      <w:r>
        <w:rPr>
          <w:rFonts w:ascii="Times New Roman" w:eastAsia="Times New Roman" w:hAnsi="Times New Roman" w:cs="Times New Roman"/>
          <w:sz w:val="24"/>
          <w:szCs w:val="24"/>
        </w:rPr>
        <w:t xml:space="preserve"> </w:t>
      </w:r>
      <w:r w:rsidRPr="00EC771B">
        <w:rPr>
          <w:rFonts w:ascii="Times New Roman" w:hAnsi="Times New Roman" w:cs="Times New Roman"/>
          <w:color w:val="000000"/>
          <w:sz w:val="24"/>
          <w:szCs w:val="24"/>
        </w:rPr>
        <w:t>(including this page), and acknowledged that such person executed the same as their free act and deed, and, if applicable, in the capacities shown, having been duly authorized to execute such instrument in such capacity</w:t>
      </w:r>
      <w:r w:rsidRPr="00BA2262">
        <w:rPr>
          <w:rFonts w:ascii="Times New Roman" w:eastAsia="Times New Roman" w:hAnsi="Times New Roman" w:cs="Times New Roman"/>
          <w:sz w:val="24"/>
          <w:szCs w:val="24"/>
        </w:rPr>
        <w:t xml:space="preserve">. </w:t>
      </w:r>
    </w:p>
    <w:p w14:paraId="6052DDF7"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661A375A"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WITNESS my hand and official seal.</w:t>
      </w:r>
    </w:p>
    <w:p w14:paraId="16CA63BF"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6D614703"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47EE39DF"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192EFC8D" w14:textId="77777777" w:rsidR="00E942BC" w:rsidRPr="00BA2262" w:rsidRDefault="00E942BC" w:rsidP="00E942BC">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w:t>
      </w:r>
    </w:p>
    <w:sdt>
      <w:sdtPr>
        <w:tag w:val="HD:1.185.0.0:1dcf062c-b4a6-4c50-ae33-285c2f7cb239"/>
        <w:id w:val="-654828489"/>
        <w:placeholder>
          <w:docPart w:val="DB6822DDD8314265A2E52E21C70B2F69"/>
        </w:placeholder>
      </w:sdtPr>
      <w:sdtEndPr>
        <w:rPr>
          <w:rFonts w:ascii="Times New Roman" w:hAnsi="Times New Roman" w:cs="Times New Roman"/>
          <w:sz w:val="24"/>
          <w:szCs w:val="24"/>
        </w:rPr>
      </w:sdtEndPr>
      <w:sdtContent>
        <w:p w14:paraId="3A9B6D36" w14:textId="77777777" w:rsidR="00E942BC" w:rsidRDefault="00E942BC" w:rsidP="00E942BC">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72ad30de-13bc-4ddf-8868-24b8d6552649"/>
        <w:id w:val="1053733936"/>
        <w:placeholder>
          <w:docPart w:val="87BEF3D60B594F0497FF8064F83320F8"/>
        </w:placeholder>
      </w:sdtPr>
      <w:sdtContent>
        <w:p w14:paraId="77B98F19" w14:textId="77777777" w:rsidR="00E942BC" w:rsidRDefault="00E942BC" w:rsidP="00E942BC">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c8eafdd1-ffe0-4b82-8b67-107d50d029aa"/>
        <w:id w:val="-203090855"/>
        <w:placeholder>
          <w:docPart w:val="D009FFC445964100BD78B6032EF3DD66"/>
        </w:placeholder>
      </w:sdtPr>
      <w:sdtContent>
        <w:p w14:paraId="24B3B429" w14:textId="77777777" w:rsidR="00E942BC" w:rsidRDefault="00E942BC" w:rsidP="00E942BC">
          <w:pPr>
            <w:keepNext/>
            <w:keepLines/>
            <w:autoSpaceDE w:val="0"/>
            <w:autoSpaceDN w:val="0"/>
            <w:adjustRightInd w:val="0"/>
            <w:spacing w:after="0" w:line="360" w:lineRule="auto"/>
            <w:jc w:val="both"/>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9893bb2c-8786-4243-903e-46ec30ab5f87"/>
        <w:id w:val="-594481853"/>
        <w:placeholder>
          <w:docPart w:val="09113E9BB1154C0FBB2BF7A8492B483A"/>
        </w:placeholder>
      </w:sdtPr>
      <w:sdtContent>
        <w:p w14:paraId="1D1348F6" w14:textId="77777777" w:rsidR="00E942BC" w:rsidRDefault="00E942BC" w:rsidP="00E942BC">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21847F7D" w14:textId="77777777" w:rsidR="00E942BC" w:rsidRPr="004A6449" w:rsidRDefault="00E942BC" w:rsidP="00E942BC">
      <w:pPr>
        <w:jc w:val="both"/>
        <w:rPr>
          <w:rFonts w:ascii="Times New Roman" w:hAnsi="Times New Roman" w:cs="Times New Roman"/>
          <w:sz w:val="28"/>
          <w:szCs w:val="28"/>
        </w:rPr>
      </w:pPr>
    </w:p>
    <w:p w14:paraId="731BB46D" w14:textId="77777777" w:rsidR="00E942BC" w:rsidRPr="00D04935" w:rsidRDefault="00E942BC" w:rsidP="00E942BC">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rsidRPr="00D04935">
        <w:rPr>
          <w:rFonts w:ascii="Times New Roman" w:hAnsi="Times New Roman" w:cs="Times New Roman"/>
          <w:sz w:val="24"/>
          <w:szCs w:val="24"/>
        </w:rPr>
        <w:t>A notary public or other officer completing this certificate verifies only the identity of the individual who signed the document to which this certificate is attached, and not the truthfulness, accuracy, or validity of that document.</w:t>
      </w:r>
    </w:p>
    <w:p w14:paraId="08E5A785"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24a22630-8a8e-46ce-945c-d1a12dcb1404"/>
          <w:id w:val="-2097312206"/>
          <w:placeholder>
            <w:docPart w:val="E1FEA814DD5D4DD78A6A6F7BB695C941"/>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6D585EC6"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7238BA61" w14:textId="77777777" w:rsidR="00E942BC" w:rsidRPr="00BA2262" w:rsidRDefault="00000000"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3c9e5ccb-f758-49e8-9965-467322c9832e"/>
          <w:id w:val="2016332131"/>
          <w:placeholder>
            <w:docPart w:val="9B3F34164B2B47C7B12FCF0008424403"/>
          </w:placeholder>
        </w:sdtPr>
        <w:sdtContent>
          <w:r w:rsidR="00E942BC">
            <w:rPr>
              <w:rFonts w:ascii="Times New Roman" w:eastAsia="Times New Roman" w:hAnsi="Times New Roman" w:cs="Times New Roman"/>
              <w:noProof/>
              <w:sz w:val="24"/>
              <w:szCs w:val="24"/>
            </w:rPr>
            <w:t>[</w:t>
          </w:r>
          <w:r w:rsidR="00E942BC" w:rsidRPr="00D52A6F">
            <w:rPr>
              <w:rFonts w:ascii="Times New Roman" w:eastAsia="Times New Roman" w:hAnsi="Times New Roman" w:cs="Times New Roman"/>
              <w:noProof/>
              <w:color w:val="008000"/>
              <w:sz w:val="24"/>
              <w:szCs w:val="24"/>
            </w:rPr>
            <w:t>IF OfficeCityandCounty.SigningCounty = "Honolulu"</w:t>
          </w:r>
          <w:r w:rsidR="00E942BC">
            <w:rPr>
              <w:rFonts w:ascii="Times New Roman" w:eastAsia="Times New Roman" w:hAnsi="Times New Roman" w:cs="Times New Roman"/>
              <w:noProof/>
              <w:sz w:val="24"/>
              <w:szCs w:val="24"/>
            </w:rPr>
            <w:t>]</w:t>
          </w:r>
        </w:sdtContent>
      </w:sdt>
      <w:r w:rsidR="00E942BC">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ad7f6b9e-aeb3-4272-a6d5-9b7010fdab7c"/>
          <w:id w:val="1001394132"/>
          <w:placeholder>
            <w:docPart w:val="A569AD75184446928CDDBAE19259BB3D"/>
          </w:placeholder>
        </w:sdtPr>
        <w:sdtContent>
          <w:r w:rsidR="00E942BC">
            <w:rPr>
              <w:rFonts w:ascii="Times New Roman" w:eastAsia="Times New Roman" w:hAnsi="Times New Roman" w:cs="Times New Roman"/>
              <w:noProof/>
              <w:sz w:val="24"/>
              <w:szCs w:val="24"/>
            </w:rPr>
            <w:t>[</w:t>
          </w:r>
          <w:r w:rsidR="00E942BC" w:rsidRPr="00D82E51">
            <w:rPr>
              <w:rFonts w:ascii="Times New Roman" w:eastAsia="Times New Roman" w:hAnsi="Times New Roman" w:cs="Times New Roman"/>
              <w:noProof/>
              <w:color w:val="008000"/>
              <w:sz w:val="24"/>
              <w:szCs w:val="24"/>
            </w:rPr>
            <w:t>END IF</w:t>
          </w:r>
          <w:r w:rsidR="00E942BC">
            <w:rPr>
              <w:rFonts w:ascii="Times New Roman" w:eastAsia="Times New Roman" w:hAnsi="Times New Roman" w:cs="Times New Roman"/>
              <w:noProof/>
              <w:sz w:val="24"/>
              <w:szCs w:val="24"/>
            </w:rPr>
            <w:t>]</w:t>
          </w:r>
        </w:sdtContent>
      </w:sdt>
      <w:r w:rsidR="00E942BC" w:rsidRPr="00BA2262">
        <w:rPr>
          <w:rFonts w:ascii="Times New Roman" w:eastAsia="Times New Roman" w:hAnsi="Times New Roman" w:cs="Times New Roman"/>
          <w:sz w:val="24"/>
          <w:szCs w:val="24"/>
        </w:rPr>
        <w:t>COUNTY OF</w:t>
      </w:r>
      <w:r w:rsidR="00E942BC">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02a1745e-0923-44e5-986a-4a2ff0ce1921"/>
          <w:id w:val="1947498101"/>
          <w:placeholder>
            <w:docPart w:val="9B9414E5E63A4391A1085E6500A4956C"/>
          </w:placeholder>
        </w:sdtPr>
        <w:sdtContent>
          <w:r w:rsidR="00E942BC">
            <w:rPr>
              <w:rFonts w:ascii="Times New Roman" w:eastAsia="Times New Roman" w:hAnsi="Times New Roman" w:cs="Times New Roman"/>
              <w:noProof/>
              <w:sz w:val="24"/>
              <w:szCs w:val="24"/>
            </w:rPr>
            <w:t>[</w:t>
          </w:r>
          <w:r w:rsidR="00E942BC" w:rsidRPr="00D52A6F">
            <w:rPr>
              <w:rFonts w:ascii="Times New Roman" w:eastAsia="Times New Roman" w:hAnsi="Times New Roman" w:cs="Times New Roman"/>
              <w:noProof/>
              <w:color w:val="0000FF"/>
              <w:sz w:val="24"/>
              <w:szCs w:val="24"/>
            </w:rPr>
            <w:t>OfficeCityandCounty.SigningCounty:LIKE THIS</w:t>
          </w:r>
          <w:r w:rsidR="00E942BC">
            <w:rPr>
              <w:rFonts w:ascii="Times New Roman" w:eastAsia="Times New Roman" w:hAnsi="Times New Roman" w:cs="Times New Roman"/>
              <w:noProof/>
              <w:sz w:val="24"/>
              <w:szCs w:val="24"/>
            </w:rPr>
            <w:t>]</w:t>
          </w:r>
        </w:sdtContent>
      </w:sdt>
      <w:r w:rsidR="00E942BC" w:rsidRPr="00BA2262">
        <w:rPr>
          <w:rFonts w:ascii="Times New Roman" w:eastAsia="Times New Roman" w:hAnsi="Times New Roman" w:cs="Times New Roman"/>
          <w:sz w:val="24"/>
          <w:szCs w:val="24"/>
        </w:rPr>
        <w:tab/>
        <w:t>)</w:t>
      </w:r>
    </w:p>
    <w:p w14:paraId="0552FD2C" w14:textId="77777777" w:rsidR="00E942BC" w:rsidRDefault="00E942BC" w:rsidP="00E942BC">
      <w:pPr>
        <w:keepNext/>
        <w:keepLines/>
        <w:spacing w:after="120"/>
        <w:jc w:val="both"/>
        <w:rPr>
          <w:rFonts w:ascii="Times New Roman" w:hAnsi="Times New Roman" w:cs="Times New Roman"/>
          <w:sz w:val="24"/>
          <w:szCs w:val="24"/>
        </w:rPr>
      </w:pPr>
    </w:p>
    <w:p w14:paraId="5BC7440B" w14:textId="01E96CFC" w:rsidR="00E942BC" w:rsidRDefault="00E942BC" w:rsidP="00E942BC">
      <w:pPr>
        <w:spacing w:after="0" w:line="240" w:lineRule="auto"/>
        <w:jc w:val="both"/>
        <w:rPr>
          <w:rFonts w:ascii="Times New Roman" w:hAnsi="Times New Roman" w:cs="Times New Roman"/>
          <w:sz w:val="24"/>
          <w:szCs w:val="24"/>
        </w:rPr>
      </w:pPr>
      <w:r w:rsidRPr="00D04935">
        <w:rPr>
          <w:rFonts w:ascii="Times New Roman" w:hAnsi="Times New Roman" w:cs="Times New Roman"/>
          <w:sz w:val="24"/>
          <w:szCs w:val="24"/>
        </w:rPr>
        <w:t xml:space="preserve">On </w:t>
      </w:r>
      <w:sdt>
        <w:sdtPr>
          <w:rPr>
            <w:rFonts w:ascii="Times New Roman" w:eastAsia="Times New Roman" w:hAnsi="Times New Roman" w:cs="Times New Roman"/>
            <w:sz w:val="24"/>
            <w:szCs w:val="24"/>
          </w:rPr>
          <w:tag w:val="HD:1.185.0.0:abd54202-500d-4d53-9602-4b66d4950803"/>
          <w:id w:val="-832219880"/>
          <w:placeholder>
            <w:docPart w:val="C4A88E56C2D743EC96934502C4A89FD9"/>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SigningDate:Mmmm d, yyyy</w:t>
          </w:r>
          <w:r>
            <w:rPr>
              <w:rFonts w:ascii="Times New Roman" w:eastAsia="Times New Roman" w:hAnsi="Times New Roman" w:cs="Times New Roman"/>
              <w:noProof/>
              <w:sz w:val="24"/>
              <w:szCs w:val="24"/>
            </w:rPr>
            <w:t>]</w:t>
          </w:r>
        </w:sdtContent>
      </w:sdt>
      <w:r w:rsidRPr="00D04935">
        <w:rPr>
          <w:rFonts w:ascii="Times New Roman" w:hAnsi="Times New Roman" w:cs="Times New Roman"/>
          <w:sz w:val="24"/>
          <w:szCs w:val="24"/>
        </w:rPr>
        <w:t xml:space="preserve">, before me, </w:t>
      </w:r>
      <w:sdt>
        <w:sdtPr>
          <w:tag w:val="HD:1.185.0.0:a31ab9ee-6aac-4b89-9a79-a18e137029f9"/>
          <w:id w:val="-884323948"/>
          <w:placeholder>
            <w:docPart w:val="0EC3691A3E2A4C02852A2EBD23E3853F"/>
          </w:placeholder>
        </w:sdtPr>
        <w:sdtEndPr>
          <w:rPr>
            <w:rFonts w:ascii="Times New Roman" w:hAnsi="Times New Roman" w:cs="Times New Roman"/>
            <w:sz w:val="24"/>
            <w:szCs w:val="24"/>
          </w:rPr>
        </w:sdtEndPr>
        <w:sdtContent>
          <w:r>
            <w:rPr>
              <w:rFonts w:ascii="Times New Roman" w:hAnsi="Times New Roman" w:cs="Times New Roman"/>
              <w:noProof/>
              <w:sz w:val="24"/>
              <w:szCs w:val="24"/>
            </w:rPr>
            <w:t>[</w:t>
          </w:r>
          <w:r w:rsidRPr="00D97A90">
            <w:rPr>
              <w:rFonts w:ascii="Times New Roman" w:hAnsi="Times New Roman" w:cs="Times New Roman"/>
              <w:noProof/>
              <w:color w:val="0000FF"/>
              <w:sz w:val="24"/>
              <w:szCs w:val="24"/>
            </w:rPr>
            <w:t>SigningNotary.NotaryName:LIKE THIS</w:t>
          </w:r>
          <w:r>
            <w:rPr>
              <w:rFonts w:ascii="Times New Roman" w:hAnsi="Times New Roman" w:cs="Times New Roman"/>
              <w:noProof/>
              <w:sz w:val="24"/>
              <w:szCs w:val="24"/>
            </w:rPr>
            <w:t>]</w:t>
          </w:r>
        </w:sdtContent>
      </w:sdt>
      <w:r w:rsidRPr="00D04935">
        <w:rPr>
          <w:rFonts w:ascii="Times New Roman" w:hAnsi="Times New Roman" w:cs="Times New Roman"/>
          <w:sz w:val="24"/>
          <w:szCs w:val="24"/>
        </w:rPr>
        <w:t xml:space="preserve">, a Notary Public, personally appeared </w:t>
      </w:r>
      <w:sdt>
        <w:sdtPr>
          <w:rPr>
            <w:rFonts w:ascii="Times New Roman" w:eastAsia="Times New Roman" w:hAnsi="Times New Roman" w:cs="Times New Roman"/>
            <w:sz w:val="24"/>
            <w:szCs w:val="24"/>
          </w:rPr>
          <w:tag w:val="HD:1.185.0.0:a4a2c5f2-cf76-41f8-b646-80a16a245f8e"/>
          <w:id w:val="-62802982"/>
          <w:placeholder>
            <w:docPart w:val="6A4301DFA9E9444FB0DF9376C04A1BE8"/>
          </w:placeholder>
        </w:sdtPr>
        <w:sdtContent>
          <w:r w:rsidR="003B23AF">
            <w:rPr>
              <w:rFonts w:ascii="Times New Roman" w:eastAsia="Times New Roman" w:hAnsi="Times New Roman" w:cs="Times New Roman"/>
              <w:noProof/>
              <w:sz w:val="24"/>
              <w:szCs w:val="24"/>
            </w:rPr>
            <w:t>{{PrimaryNameSigningUse}}</w:t>
          </w:r>
        </w:sdtContent>
      </w:sdt>
      <w:r w:rsidRPr="00D04935">
        <w:rPr>
          <w:rFonts w:ascii="Times New Roman" w:hAnsi="Times New Roman" w:cs="Times New Roman"/>
          <w:sz w:val="24"/>
          <w:szCs w:val="24"/>
        </w:rPr>
        <w:t xml:space="preserve">, who proved to me on the basis </w:t>
      </w:r>
      <w:r w:rsidRPr="00D04935">
        <w:rPr>
          <w:rFonts w:ascii="Times New Roman" w:hAnsi="Times New Roman" w:cs="Times New Roman"/>
          <w:sz w:val="24"/>
          <w:szCs w:val="24"/>
        </w:rPr>
        <w:lastRenderedPageBreak/>
        <w:t>of satisfactory evidence to be the person(s) whose name(s) is/are subscribed to the within instrument and acknowledged to me that he/she/they executed the same in his/her/their authorized capacity(</w:t>
      </w:r>
      <w:proofErr w:type="spellStart"/>
      <w:r w:rsidRPr="00D04935">
        <w:rPr>
          <w:rFonts w:ascii="Times New Roman" w:hAnsi="Times New Roman" w:cs="Times New Roman"/>
          <w:sz w:val="24"/>
          <w:szCs w:val="24"/>
        </w:rPr>
        <w:t>ies</w:t>
      </w:r>
      <w:proofErr w:type="spellEnd"/>
      <w:r w:rsidRPr="00D04935">
        <w:rPr>
          <w:rFonts w:ascii="Times New Roman" w:hAnsi="Times New Roman" w:cs="Times New Roman"/>
          <w:sz w:val="24"/>
          <w:szCs w:val="24"/>
        </w:rPr>
        <w:t xml:space="preserve">), and that by his/her/their signature(s) on the instrument the person(s), or the entity upon behalf of which the person(s) acted, executed the instrument. </w:t>
      </w:r>
    </w:p>
    <w:p w14:paraId="068A49A5" w14:textId="77777777" w:rsidR="00E942BC" w:rsidRPr="00D04935" w:rsidRDefault="00E942BC" w:rsidP="00E942BC">
      <w:pPr>
        <w:spacing w:after="0" w:line="240" w:lineRule="auto"/>
        <w:jc w:val="both"/>
        <w:rPr>
          <w:rFonts w:ascii="Times New Roman" w:hAnsi="Times New Roman" w:cs="Times New Roman"/>
          <w:sz w:val="24"/>
          <w:szCs w:val="24"/>
        </w:rPr>
      </w:pPr>
    </w:p>
    <w:p w14:paraId="0237E4C9" w14:textId="77777777" w:rsidR="00E942BC" w:rsidRPr="00D04935" w:rsidRDefault="00E942BC" w:rsidP="00E942BC">
      <w:pPr>
        <w:keepNext/>
        <w:keepLines/>
        <w:tabs>
          <w:tab w:val="left" w:pos="7200"/>
        </w:tabs>
        <w:spacing w:after="120"/>
        <w:jc w:val="both"/>
        <w:rPr>
          <w:rFonts w:ascii="Times New Roman" w:hAnsi="Times New Roman" w:cs="Times New Roman"/>
          <w:sz w:val="24"/>
          <w:szCs w:val="24"/>
        </w:rPr>
      </w:pPr>
      <w:r w:rsidRPr="00D04935">
        <w:rPr>
          <w:rFonts w:ascii="Times New Roman" w:hAnsi="Times New Roman" w:cs="Times New Roman"/>
          <w:sz w:val="24"/>
          <w:szCs w:val="24"/>
        </w:rPr>
        <w:t>I certify under PENALTY OF PERJURY under the laws of the State of California that the foregoing paragraph is true and correct.</w:t>
      </w:r>
    </w:p>
    <w:p w14:paraId="35509C15" w14:textId="77777777" w:rsidR="00E942BC" w:rsidRDefault="00E942BC" w:rsidP="00E942BC">
      <w:pPr>
        <w:keepNext/>
        <w:keepLines/>
        <w:tabs>
          <w:tab w:val="left" w:pos="7200"/>
        </w:tabs>
        <w:spacing w:after="120"/>
        <w:rPr>
          <w:rFonts w:ascii="Times New Roman" w:hAnsi="Times New Roman" w:cs="Times New Roman"/>
          <w:sz w:val="24"/>
          <w:szCs w:val="24"/>
        </w:rPr>
      </w:pPr>
    </w:p>
    <w:p w14:paraId="708099C9" w14:textId="77777777" w:rsidR="00E942BC" w:rsidRPr="00D04935" w:rsidRDefault="00E942BC" w:rsidP="00E942BC">
      <w:pPr>
        <w:keepNext/>
        <w:keepLines/>
        <w:tabs>
          <w:tab w:val="left" w:pos="7200"/>
        </w:tabs>
        <w:spacing w:after="120"/>
        <w:rPr>
          <w:rFonts w:ascii="Times New Roman" w:hAnsi="Times New Roman" w:cs="Times New Roman"/>
          <w:sz w:val="24"/>
          <w:szCs w:val="24"/>
        </w:rPr>
      </w:pPr>
      <w:r w:rsidRPr="00D04935">
        <w:rPr>
          <w:rFonts w:ascii="Times New Roman" w:hAnsi="Times New Roman" w:cs="Times New Roman"/>
          <w:sz w:val="24"/>
          <w:szCs w:val="24"/>
        </w:rPr>
        <w:t>WITNESS my hand and official seal.</w:t>
      </w:r>
    </w:p>
    <w:p w14:paraId="1098A1CB" w14:textId="77777777" w:rsidR="00E942BC" w:rsidRPr="00D04935" w:rsidRDefault="00E942BC" w:rsidP="00E942BC">
      <w:pPr>
        <w:keepNext/>
        <w:keepLines/>
        <w:rPr>
          <w:rFonts w:ascii="Times New Roman" w:hAnsi="Times New Roman" w:cs="Times New Roman"/>
          <w:sz w:val="24"/>
          <w:szCs w:val="24"/>
        </w:rPr>
      </w:pPr>
    </w:p>
    <w:p w14:paraId="4A83A045" w14:textId="77777777" w:rsidR="00E942BC" w:rsidRPr="00D04935" w:rsidRDefault="00E942BC" w:rsidP="00E942BC">
      <w:pPr>
        <w:keepNext/>
        <w:keepLines/>
        <w:rPr>
          <w:rFonts w:ascii="Times New Roman" w:hAnsi="Times New Roman" w:cs="Times New Roman"/>
          <w:sz w:val="24"/>
          <w:szCs w:val="24"/>
        </w:rPr>
      </w:pPr>
    </w:p>
    <w:p w14:paraId="36A84165" w14:textId="77777777" w:rsidR="00E942BC" w:rsidRPr="00D04935" w:rsidRDefault="00E942BC" w:rsidP="00E942BC">
      <w:pPr>
        <w:keepNext/>
        <w:keepLines/>
        <w:tabs>
          <w:tab w:val="left" w:pos="5040"/>
        </w:tabs>
        <w:rPr>
          <w:rFonts w:ascii="Times New Roman" w:hAnsi="Times New Roman" w:cs="Times New Roman"/>
          <w:sz w:val="24"/>
          <w:szCs w:val="24"/>
        </w:rPr>
      </w:pPr>
      <w:r w:rsidRPr="00D04935">
        <w:rPr>
          <w:rFonts w:ascii="Times New Roman" w:hAnsi="Times New Roman" w:cs="Times New Roman"/>
          <w:sz w:val="24"/>
          <w:szCs w:val="24"/>
        </w:rPr>
        <w:t>_________________________________________</w:t>
      </w:r>
    </w:p>
    <w:p w14:paraId="6FE1A0B9" w14:textId="77777777" w:rsidR="00E942BC" w:rsidRDefault="00E942BC" w:rsidP="00E942BC">
      <w:r w:rsidRPr="00D04935">
        <w:rPr>
          <w:rFonts w:ascii="Times New Roman" w:hAnsi="Times New Roman" w:cs="Times New Roman"/>
          <w:sz w:val="24"/>
          <w:szCs w:val="24"/>
        </w:rPr>
        <w:tab/>
      </w:r>
      <w:sdt>
        <w:sdtPr>
          <w:tag w:val="HD:1.185.0.0:a3752e6a-8606-4ae8-9761-9f50dc9eebd7"/>
          <w:id w:val="577484240"/>
          <w:placeholder>
            <w:docPart w:val="44D247EEEA2842D3A54E01E52EE85AA5"/>
          </w:placeholder>
        </w:sdtPr>
        <w:sdtEndPr>
          <w:rPr>
            <w:rFonts w:ascii="Times New Roman" w:hAnsi="Times New Roman" w:cs="Times New Roman"/>
            <w:sz w:val="24"/>
            <w:szCs w:val="24"/>
          </w:rPr>
        </w:sdtEndPr>
        <w:sdtContent>
          <w:r>
            <w:rPr>
              <w:rFonts w:ascii="Times New Roman" w:hAnsi="Times New Roman" w:cs="Times New Roman"/>
              <w:noProof/>
              <w:sz w:val="24"/>
              <w:szCs w:val="24"/>
            </w:rPr>
            <w:t>[</w:t>
          </w:r>
          <w:r w:rsidRPr="00D97A90">
            <w:rPr>
              <w:rFonts w:ascii="Times New Roman" w:hAnsi="Times New Roman" w:cs="Times New Roman"/>
              <w:noProof/>
              <w:color w:val="0000FF"/>
              <w:sz w:val="24"/>
              <w:szCs w:val="24"/>
            </w:rPr>
            <w:t>SigningNotary.NotaryName:LIKE THIS</w:t>
          </w:r>
          <w:r>
            <w:rPr>
              <w:rFonts w:ascii="Times New Roman" w:hAnsi="Times New Roman" w:cs="Times New Roman"/>
              <w:noProof/>
              <w:sz w:val="24"/>
              <w:szCs w:val="24"/>
            </w:rPr>
            <w:t>]</w:t>
          </w:r>
        </w:sdtContent>
      </w:sdt>
      <w:r w:rsidRPr="00D04935">
        <w:rPr>
          <w:rFonts w:ascii="Times New Roman" w:hAnsi="Times New Roman" w:cs="Times New Roman"/>
          <w:sz w:val="24"/>
          <w:szCs w:val="24"/>
        </w:rPr>
        <w:tab/>
        <w:t xml:space="preserve">Notary Public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4935">
        <w:rPr>
          <w:rFonts w:ascii="Times New Roman" w:hAnsi="Times New Roman" w:cs="Times New Roman"/>
          <w:sz w:val="24"/>
          <w:szCs w:val="24"/>
        </w:rPr>
        <w:t>Seal</w:t>
      </w:r>
    </w:p>
    <w:p w14:paraId="07B61A65" w14:textId="77777777" w:rsidR="00E942BC" w:rsidRPr="00BA2262" w:rsidRDefault="00E942BC" w:rsidP="00E942BC">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0132b5d3-8fa9-4494-aae0-3ff17a5c3305"/>
        <w:id w:val="376518508"/>
        <w:placeholder>
          <w:docPart w:val="5BAF05F6EB9044F2863751A11E71FA22"/>
        </w:placeholder>
      </w:sdtPr>
      <w:sdtContent>
        <w:p w14:paraId="701F4AC9" w14:textId="77777777" w:rsidR="00E942BC" w:rsidRDefault="00E942BC" w:rsidP="00E942BC">
          <w:pPr>
            <w:autoSpaceDE w:val="0"/>
            <w:autoSpaceDN w:val="0"/>
            <w:adjustRightInd w:val="0"/>
            <w:spacing w:after="0" w:line="240" w:lineRule="auto"/>
            <w:jc w:val="both"/>
            <w:rPr>
              <w:rFonts w:ascii="Times New Roman" w:eastAsia="Times New Roman" w:hAnsi="Times New Roman" w:cs="Times New Roman"/>
              <w:b/>
              <w:sz w:val="36"/>
              <w:szCs w:val="24"/>
            </w:rPr>
            <w:sectPr w:rsidR="00E942BC" w:rsidSect="00E942BC">
              <w:headerReference w:type="default" r:id="rId168"/>
              <w:footerReference w:type="default" r:id="rId169"/>
              <w:headerReference w:type="first" r:id="rId170"/>
              <w:footerReference w:type="first" r:id="rId171"/>
              <w:type w:val="continuous"/>
              <w:pgSz w:w="12240" w:h="15840"/>
              <w:pgMar w:top="1440" w:right="1440" w:bottom="1440" w:left="1440" w:header="432" w:footer="864" w:gutter="0"/>
              <w:pgNumType w:start="1"/>
              <w:cols w:space="720"/>
              <w:noEndnote/>
              <w:titlePg/>
            </w:sect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9DE9F34" w14:textId="5FA6403C" w:rsidR="00CD701A" w:rsidRDefault="00000000" w:rsidP="00CD701A">
      <w:pPr>
        <w:ind w:left="144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5.0.0:40fd988b-17b7-487a-943e-dd019eeac3af"/>
          <w:id w:val="1325863343"/>
          <w:placeholder>
            <w:docPart w:val="1A97AE75F095451EA24E6FD2BD5BDE2E"/>
          </w:placeholder>
        </w:sdtPr>
        <w:sdtContent>
          <w:r w:rsidR="00CD701A">
            <w:rPr>
              <w:rFonts w:ascii="Times New Roman" w:hAnsi="Times New Roman" w:cs="Times New Roman"/>
              <w:noProof/>
              <w:color w:val="000000"/>
              <w:sz w:val="24"/>
              <w:szCs w:val="24"/>
            </w:rPr>
            <w:t>[</w:t>
          </w:r>
          <w:r w:rsidR="00CD701A" w:rsidRPr="00D047FC">
            <w:rPr>
              <w:rFonts w:ascii="Times New Roman" w:hAnsi="Times New Roman" w:cs="Times New Roman"/>
              <w:noProof/>
              <w:color w:val="008000"/>
              <w:sz w:val="24"/>
              <w:szCs w:val="24"/>
            </w:rPr>
            <w:t>END IF</w:t>
          </w:r>
          <w:r w:rsidR="00CD701A">
            <w:rPr>
              <w:rFonts w:ascii="Times New Roman" w:hAnsi="Times New Roman" w:cs="Times New Roman"/>
              <w:noProof/>
              <w:color w:val="000000"/>
              <w:sz w:val="24"/>
              <w:szCs w:val="24"/>
            </w:rPr>
            <w:t>]</w:t>
          </w:r>
        </w:sdtContent>
      </w:sdt>
      <w:r w:rsidR="005B2BF7" w:rsidRPr="005B2BF7">
        <w:t xml:space="preserve"> </w:t>
      </w:r>
      <w:sdt>
        <w:sdtPr>
          <w:tag w:val="HD:1.187.0.0:1bcb2309-72b2-44a5-b098-3516ce59a723"/>
          <w:id w:val="-1191829411"/>
          <w:placeholder>
            <w:docPart w:val="64F4B31DBB0E4133A68659DA811D312C"/>
          </w:placeholder>
        </w:sdtPr>
        <w:sdtContent>
          <w:r w:rsidR="005B2BF7">
            <w:rPr>
              <w:noProof/>
            </w:rPr>
            <w:t>[</w:t>
          </w:r>
          <w:r w:rsidR="005B2BF7" w:rsidRPr="005B2BF7">
            <w:rPr>
              <w:noProof/>
              <w:color w:val="008000"/>
            </w:rPr>
            <w:t>END IF</w:t>
          </w:r>
          <w:r w:rsidR="005B2BF7">
            <w:rPr>
              <w:noProof/>
            </w:rPr>
            <w:t>]</w:t>
          </w:r>
        </w:sdtContent>
      </w:sdt>
    </w:p>
    <w:p w14:paraId="432E96A4" w14:textId="77777777" w:rsidR="00CB6640" w:rsidRPr="00BA2262" w:rsidRDefault="00CB6640" w:rsidP="00BA2262">
      <w:pPr>
        <w:tabs>
          <w:tab w:val="left" w:pos="4770"/>
        </w:tabs>
        <w:autoSpaceDE w:val="0"/>
        <w:autoSpaceDN w:val="0"/>
        <w:adjustRightInd w:val="0"/>
        <w:spacing w:after="0" w:line="240" w:lineRule="auto"/>
        <w:jc w:val="both"/>
        <w:rPr>
          <w:rFonts w:ascii="Times New Roman" w:hAnsi="Times New Roman" w:cs="Times New Roman"/>
          <w:sz w:val="24"/>
          <w:szCs w:val="24"/>
        </w:rPr>
      </w:pPr>
    </w:p>
    <w:p w14:paraId="38C0E7AB" w14:textId="77777777" w:rsidR="00BA2262" w:rsidRPr="00BA2262" w:rsidRDefault="00BA2262" w:rsidP="00BA2262">
      <w:pPr>
        <w:autoSpaceDE w:val="0"/>
        <w:autoSpaceDN w:val="0"/>
        <w:adjustRightInd w:val="0"/>
        <w:spacing w:after="0" w:line="480" w:lineRule="auto"/>
        <w:jc w:val="both"/>
        <w:rPr>
          <w:rFonts w:ascii="Times New Roman" w:hAnsi="Times New Roman" w:cs="Times New Roman"/>
          <w:sz w:val="24"/>
          <w:szCs w:val="24"/>
        </w:rPr>
      </w:pPr>
    </w:p>
    <w:p w14:paraId="5B8455C0" w14:textId="77777777" w:rsidR="00BA2262" w:rsidRPr="00BA2262" w:rsidRDefault="00BA2262" w:rsidP="00BA2262">
      <w:pPr>
        <w:autoSpaceDE w:val="0"/>
        <w:autoSpaceDN w:val="0"/>
        <w:adjustRightInd w:val="0"/>
        <w:spacing w:after="0" w:line="480" w:lineRule="auto"/>
        <w:jc w:val="both"/>
        <w:rPr>
          <w:rFonts w:ascii="Times New Roman" w:hAnsi="Times New Roman" w:cs="Times New Roman"/>
          <w:sz w:val="24"/>
          <w:szCs w:val="24"/>
        </w:rPr>
        <w:sectPr w:rsidR="00BA2262" w:rsidRPr="00BA2262" w:rsidSect="00F70B9F">
          <w:headerReference w:type="default" r:id="rId172"/>
          <w:footerReference w:type="default" r:id="rId173"/>
          <w:type w:val="continuous"/>
          <w:pgSz w:w="12240" w:h="15840"/>
          <w:pgMar w:top="1440" w:right="1440" w:bottom="1440" w:left="1440" w:header="432" w:footer="720" w:gutter="0"/>
          <w:pgNumType w:start="1"/>
          <w:cols w:space="720"/>
          <w:noEndnote/>
          <w:titlePg/>
        </w:sectPr>
      </w:pPr>
    </w:p>
    <w:p w14:paraId="62DC780E" w14:textId="762CF7BC" w:rsidR="00BA2262" w:rsidRDefault="00BA2262" w:rsidP="00BA2262">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03DB4408" w14:textId="77777777" w:rsidR="00CB6640" w:rsidRPr="00BA2262" w:rsidRDefault="00CB6640" w:rsidP="00BA2262">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3EF6A1BE" w14:textId="77777777" w:rsidR="00BA2262" w:rsidRPr="00BA2262" w:rsidRDefault="00BA2262" w:rsidP="00BA2262">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51E340BB" w14:textId="421CF389" w:rsidR="00BA2262" w:rsidRPr="00BA2262" w:rsidRDefault="00BA2262" w:rsidP="00BA2262">
      <w:pPr>
        <w:tabs>
          <w:tab w:val="center" w:pos="1440"/>
          <w:tab w:val="left" w:pos="5040"/>
        </w:tabs>
        <w:autoSpaceDE w:val="0"/>
        <w:autoSpaceDN w:val="0"/>
        <w:adjustRightInd w:val="0"/>
        <w:spacing w:after="0" w:line="240" w:lineRule="auto"/>
        <w:jc w:val="both"/>
        <w:rPr>
          <w:rFonts w:ascii="Times New Roman" w:hAnsi="Times New Roman" w:cs="Times New Roman"/>
          <w:sz w:val="24"/>
          <w:szCs w:val="24"/>
        </w:rPr>
      </w:pPr>
    </w:p>
    <w:p w14:paraId="11135213" w14:textId="77777777" w:rsidR="00402B41" w:rsidRDefault="00402B41" w:rsidP="00BA2262">
      <w:pPr>
        <w:tabs>
          <w:tab w:val="center" w:pos="1440"/>
          <w:tab w:val="left" w:pos="5040"/>
        </w:tabs>
        <w:autoSpaceDE w:val="0"/>
        <w:autoSpaceDN w:val="0"/>
        <w:adjustRightInd w:val="0"/>
        <w:spacing w:after="0" w:line="240" w:lineRule="auto"/>
        <w:jc w:val="both"/>
        <w:rPr>
          <w:rFonts w:ascii="Times New Roman" w:hAnsi="Times New Roman" w:cs="Times New Roman"/>
          <w:sz w:val="24"/>
          <w:szCs w:val="24"/>
        </w:rPr>
        <w:sectPr w:rsidR="00402B41" w:rsidSect="00F70B9F">
          <w:headerReference w:type="default" r:id="rId174"/>
          <w:footerReference w:type="default" r:id="rId175"/>
          <w:type w:val="continuous"/>
          <w:pgSz w:w="12240" w:h="15840"/>
          <w:pgMar w:top="1440" w:right="1440" w:bottom="1440" w:left="1440" w:header="432" w:footer="864" w:gutter="0"/>
          <w:pgNumType w:start="1"/>
          <w:cols w:space="720"/>
          <w:noEndnote/>
          <w:titlePg/>
        </w:sectPr>
      </w:pPr>
    </w:p>
    <w:p w14:paraId="2D406058" w14:textId="77777777" w:rsidR="00402B41" w:rsidRDefault="00402B41" w:rsidP="00402B41"/>
    <w:p w14:paraId="19BCE7B6" w14:textId="77777777" w:rsidR="00402B41" w:rsidRPr="00264B01" w:rsidRDefault="00402B41" w:rsidP="00402B41">
      <w:pPr>
        <w:rPr>
          <w:rFonts w:ascii="Times New Roman" w:hAnsi="Times New Roman" w:cs="Times New Roman"/>
        </w:rPr>
        <w:sectPr w:rsidR="00402B41" w:rsidRPr="00264B01" w:rsidSect="00F70B9F">
          <w:footerReference w:type="default" r:id="rId176"/>
          <w:headerReference w:type="first" r:id="rId177"/>
          <w:footerReference w:type="first" r:id="rId178"/>
          <w:pgSz w:w="12240" w:h="15840" w:code="1"/>
          <w:pgMar w:top="1440" w:right="1440" w:bottom="1440" w:left="1440" w:header="432" w:footer="864" w:gutter="0"/>
          <w:pgNumType w:start="1"/>
          <w:cols w:space="720"/>
          <w:titlePg/>
        </w:sectPr>
      </w:pPr>
      <w:bookmarkStart w:id="747" w:name="Nomination_of_Guardian"/>
      <w:bookmarkEnd w:id="747"/>
    </w:p>
    <w:sdt>
      <w:sdtPr>
        <w:rPr>
          <w:bCs w:val="0"/>
          <w:szCs w:val="24"/>
        </w:rPr>
        <w:tag w:val="HD:1.187.0.0:ea49ac51-0538-4d1d-ae1a-ffc36c1bfd03"/>
        <w:id w:val="-1142265632"/>
        <w:placeholder>
          <w:docPart w:val="8617400633F04C3CBD96C7872DD36DFE"/>
        </w:placeholder>
      </w:sdtPr>
      <w:sdtContent>
        <w:p w14:paraId="2A71CB40" w14:textId="7DDD8A3A" w:rsidR="00402B41" w:rsidRDefault="00402B41" w:rsidP="00402B41">
          <w:pPr>
            <w:pStyle w:val="TitleSmall"/>
            <w:spacing w:before="0" w:after="360" w:line="240" w:lineRule="auto"/>
            <w:jc w:val="center"/>
            <w:rPr>
              <w:bCs w:val="0"/>
              <w:szCs w:val="24"/>
            </w:rPr>
          </w:pPr>
          <w:r>
            <w:rPr>
              <w:bCs w:val="0"/>
              <w:noProof/>
              <w:szCs w:val="24"/>
            </w:rPr>
            <w:t>[</w:t>
          </w:r>
          <w:r w:rsidRPr="00402B41">
            <w:rPr>
              <w:bCs w:val="0"/>
              <w:noProof/>
              <w:color w:val="008000"/>
              <w:szCs w:val="24"/>
            </w:rPr>
            <w:t>IF GuardianForMinors?</w:t>
          </w:r>
          <w:r>
            <w:rPr>
              <w:bCs w:val="0"/>
              <w:noProof/>
              <w:szCs w:val="24"/>
            </w:rPr>
            <w:t>]</w:t>
          </w:r>
        </w:p>
      </w:sdtContent>
    </w:sdt>
    <w:p w14:paraId="7F11FF7D" w14:textId="7AD3CD24" w:rsidR="00402B41" w:rsidRPr="00264B01" w:rsidRDefault="00402B41" w:rsidP="00402B41">
      <w:pPr>
        <w:pStyle w:val="TitleSmall"/>
        <w:spacing w:before="0" w:after="360" w:line="240" w:lineRule="auto"/>
        <w:jc w:val="center"/>
        <w:rPr>
          <w:bCs w:val="0"/>
          <w:szCs w:val="24"/>
        </w:rPr>
      </w:pPr>
      <w:r w:rsidRPr="00264B01">
        <w:rPr>
          <w:bCs w:val="0"/>
          <w:szCs w:val="24"/>
        </w:rPr>
        <w:t>APPOINTMENT OF TEMPORARY GUARDIAN</w:t>
      </w:r>
      <w:r w:rsidRPr="00264B01">
        <w:rPr>
          <w:bCs w:val="0"/>
          <w:kern w:val="28"/>
          <w:szCs w:val="24"/>
        </w:rPr>
        <w:t xml:space="preserve"> </w:t>
      </w:r>
    </w:p>
    <w:p w14:paraId="70835E76" w14:textId="0916FB00" w:rsidR="00402B41" w:rsidRPr="00264B01" w:rsidRDefault="00402B41" w:rsidP="00402B41">
      <w:pPr>
        <w:rPr>
          <w:rFonts w:ascii="Times New Roman" w:hAnsi="Times New Roman" w:cs="Times New Roman"/>
          <w:sz w:val="24"/>
          <w:szCs w:val="24"/>
        </w:rPr>
      </w:pPr>
      <w:r w:rsidRPr="00264B01">
        <w:rPr>
          <w:rFonts w:ascii="Times New Roman" w:hAnsi="Times New Roman" w:cs="Times New Roman"/>
          <w:sz w:val="24"/>
          <w:szCs w:val="24"/>
        </w:rPr>
        <w:t xml:space="preserve">If a Temporary Guardian of the person and/or Conservator of the estate is required for any minor child of mine, my choice for a Temporary Guardian until a permanent Guardian can be appointed </w:t>
      </w:r>
      <w:r w:rsidR="00D02ADD" w:rsidRPr="006976E2">
        <w:rPr>
          <w:rFonts w:ascii="Times New Roman" w:hAnsi="Times New Roman" w:cs="Times New Roman"/>
          <w:color w:val="000000" w:themeColor="text1"/>
          <w:sz w:val="24"/>
          <w:szCs w:val="24"/>
        </w:rPr>
        <w:t>shall be any of the following, and whoever is available immediately, in the following order of priority:</w:t>
      </w:r>
    </w:p>
    <w:sdt>
      <w:sdtPr>
        <w:rPr>
          <w:rFonts w:ascii="Times New Roman" w:hAnsi="Times New Roman" w:cs="Times New Roman"/>
          <w:color w:val="000000"/>
          <w:sz w:val="24"/>
          <w:szCs w:val="24"/>
        </w:rPr>
        <w:tag w:val="HD:1.187.0.0:9315dfd3-70f1-4a52-b157-e737cda4af86"/>
        <w:id w:val="1143922307"/>
        <w:placeholder>
          <w:docPart w:val="7CC3D97D9FAB4172BEF10F576ED86D5D"/>
        </w:placeholder>
      </w:sdtPr>
      <w:sdtContent>
        <w:p w14:paraId="7ACBBF0A" w14:textId="77777777" w:rsidR="00402B41" w:rsidRDefault="00402B41"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E2C93">
            <w:rPr>
              <w:rFonts w:ascii="Times New Roman" w:hAnsi="Times New Roman" w:cs="Times New Roman"/>
              <w:noProof/>
              <w:color w:val="008000"/>
              <w:sz w:val="24"/>
              <w:szCs w:val="24"/>
            </w:rPr>
            <w:t>IF PrimaryTempGuardianSameAsWill?</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64318e7c-8fef-46b6-b279-685504b4430a"/>
        <w:id w:val="-1548214659"/>
        <w:placeholder>
          <w:docPart w:val="4389EB9E2733407890894749ABA8934B"/>
        </w:placeholder>
      </w:sdtPr>
      <w:sdtContent>
        <w:p w14:paraId="756CCB4E" w14:textId="77777777" w:rsidR="00402B41" w:rsidRPr="00D55DC2" w:rsidRDefault="00402B41"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E72CA4">
            <w:rPr>
              <w:rFonts w:ascii="Times New Roman" w:hAnsi="Times New Roman" w:cs="Times New Roman"/>
              <w:noProof/>
              <w:color w:val="800080"/>
              <w:sz w:val="24"/>
              <w:szCs w:val="24"/>
            </w:rPr>
            <w:t>ASK PrimaryGuardianDialog</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4be51edf-8941-4d96-a476-53ddd7d5eee3"/>
        <w:id w:val="-122622384"/>
        <w:placeholder>
          <w:docPart w:val="F772638FE58D47B5AF0F81C89AD72ECF"/>
        </w:placeholder>
      </w:sdtPr>
      <w:sdtContent>
        <w:p w14:paraId="69C06618" w14:textId="77777777" w:rsidR="00402B41" w:rsidRDefault="00402B41"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E72CA4">
            <w:rPr>
              <w:rFonts w:ascii="Times New Roman" w:hAnsi="Times New Roman" w:cs="Times New Roman"/>
              <w:noProof/>
              <w:color w:val="800000"/>
              <w:sz w:val="24"/>
              <w:szCs w:val="24"/>
            </w:rPr>
            <w:t>REPEAT PrimaryGuardianDialog</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7eae7fe7-8fdc-4650-ba27-e56cdd87d90c"/>
        <w:id w:val="-680965290"/>
        <w:placeholder>
          <w:docPart w:val="879BEA679D8845F2AF613F4F3C33EEA7"/>
        </w:placeholder>
      </w:sdtPr>
      <w:sdtContent>
        <w:p w14:paraId="1519A32D" w14:textId="77777777" w:rsidR="00402B41" w:rsidRDefault="00402B41" w:rsidP="00402B41">
          <w:pPr>
            <w:ind w:left="144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PrimaryGuardianMultiPeriods?</w:t>
          </w:r>
          <w:r>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98317ebb-c5c2-4c00-bf0f-27526d674e4e"/>
        <w:id w:val="1723021586"/>
        <w:placeholder>
          <w:docPart w:val="F9E7BB4AFE65408DBC7D0159F713BC99"/>
        </w:placeholder>
      </w:sdtPr>
      <w:sdtContent>
        <w:p w14:paraId="1395C3E0"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1368A">
            <w:rPr>
              <w:rFonts w:ascii="Times New Roman" w:hAnsi="Times New Roman" w:cs="Times New Roman"/>
              <w:b/>
              <w:noProof/>
              <w:color w:val="008000"/>
              <w:spacing w:val="-3"/>
              <w:sz w:val="24"/>
              <w:szCs w:val="24"/>
            </w:rPr>
            <w:t>IF COUNTER = 1</w:t>
          </w:r>
          <w:r>
            <w:rPr>
              <w:rFonts w:ascii="Times New Roman" w:hAnsi="Times New Roman" w:cs="Times New Roman"/>
              <w:b/>
              <w:noProof/>
              <w:spacing w:val="-3"/>
              <w:sz w:val="24"/>
              <w:szCs w:val="24"/>
            </w:rPr>
            <w:t>]</w:t>
          </w:r>
        </w:p>
      </w:sdtContent>
    </w:sdt>
    <w:p w14:paraId="738829A2" w14:textId="4369B521" w:rsidR="00402B41" w:rsidRPr="0001368A" w:rsidRDefault="00402B41" w:rsidP="00402B41">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 xml:space="preserve">If a guardian is needed </w:t>
      </w:r>
      <w:r w:rsidR="00D02ADD">
        <w:rPr>
          <w:rFonts w:ascii="Times New Roman" w:hAnsi="Times New Roman" w:cs="Times New Roman"/>
          <w:b/>
          <w:spacing w:val="-3"/>
          <w:sz w:val="24"/>
          <w:szCs w:val="24"/>
        </w:rPr>
        <w:t xml:space="preserve">on or </w:t>
      </w:r>
      <w:r>
        <w:rPr>
          <w:rFonts w:ascii="Times New Roman" w:hAnsi="Times New Roman" w:cs="Times New Roman"/>
          <w:b/>
          <w:spacing w:val="-3"/>
          <w:sz w:val="24"/>
          <w:szCs w:val="24"/>
        </w:rPr>
        <w:t>before</w:t>
      </w:r>
      <w:r w:rsidRPr="0001368A">
        <w:rPr>
          <w:rFonts w:ascii="Times New Roman" w:hAnsi="Times New Roman" w:cs="Times New Roman"/>
          <w:b/>
          <w:spacing w:val="-3"/>
          <w:sz w:val="24"/>
          <w:szCs w:val="24"/>
        </w:rPr>
        <w:t xml:space="preserve"> </w:t>
      </w:r>
      <w:sdt>
        <w:sdtPr>
          <w:rPr>
            <w:rFonts w:ascii="Times New Roman" w:hAnsi="Times New Roman" w:cs="Times New Roman"/>
            <w:b/>
            <w:spacing w:val="-3"/>
            <w:sz w:val="24"/>
            <w:szCs w:val="24"/>
          </w:rPr>
          <w:tag w:val="HD:1.187.0.0:101ea93a-9b32-4ae7-8177-71b0564b7016"/>
          <w:id w:val="-1221672435"/>
          <w:placeholder>
            <w:docPart w:val="E9784954C6E04DDB8DD594B0D9CF7A25"/>
          </w:placeholder>
        </w:sdtPr>
        <w:sdtContent>
          <w:r>
            <w:rPr>
              <w:rFonts w:ascii="Times New Roman" w:hAnsi="Times New Roman" w:cs="Times New Roman"/>
              <w:b/>
              <w:noProof/>
              <w:spacing w:val="-3"/>
              <w:sz w:val="24"/>
              <w:szCs w:val="24"/>
            </w:rPr>
            <w:t>[</w:t>
          </w:r>
          <w:r w:rsidRPr="006228ED">
            <w:rPr>
              <w:rFonts w:ascii="Times New Roman" w:hAnsi="Times New Roman" w:cs="Times New Roman"/>
              <w:b/>
              <w:noProof/>
              <w:color w:val="0000FF"/>
              <w:spacing w:val="-3"/>
              <w:sz w:val="24"/>
              <w:szCs w:val="24"/>
            </w:rPr>
            <w:t>PrimaryGuardianEndDate:Mmmm d, yyyy</w:t>
          </w:r>
          <w:r>
            <w:rPr>
              <w:rFonts w:ascii="Times New Roman" w:hAnsi="Times New Roman" w:cs="Times New Roman"/>
              <w:b/>
              <w:noProof/>
              <w:spacing w:val="-3"/>
              <w:sz w:val="24"/>
              <w:szCs w:val="24"/>
            </w:rPr>
            <w:t>]</w:t>
          </w:r>
        </w:sdtContent>
      </w:sdt>
      <w:r w:rsidRPr="0001368A">
        <w:rPr>
          <w:rFonts w:ascii="Times New Roman" w:hAnsi="Times New Roman" w:cs="Times New Roman"/>
          <w:spacing w:val="-3"/>
          <w:sz w:val="24"/>
          <w:szCs w:val="24"/>
        </w:rPr>
        <w:t>,</w:t>
      </w:r>
      <w:r w:rsidRPr="0001368A">
        <w:rPr>
          <w:rFonts w:ascii="Times New Roman" w:hAnsi="Times New Roman" w:cs="Times New Roman"/>
          <w:color w:val="000000"/>
          <w:sz w:val="24"/>
          <w:szCs w:val="24"/>
        </w:rPr>
        <w:t xml:space="preserve"> the following shall be</w:t>
      </w:r>
      <w:r>
        <w:rPr>
          <w:rFonts w:ascii="Times New Roman" w:hAnsi="Times New Roman" w:cs="Times New Roman"/>
          <w:color w:val="000000"/>
          <w:sz w:val="24"/>
          <w:szCs w:val="24"/>
        </w:rPr>
        <w:t xml:space="preserve"> guardian</w:t>
      </w:r>
      <w:r w:rsidRPr="0001368A">
        <w:rPr>
          <w:rFonts w:ascii="Times New Roman" w:hAnsi="Times New Roman" w:cs="Times New Roman"/>
          <w:color w:val="000000"/>
          <w:sz w:val="24"/>
          <w:szCs w:val="24"/>
        </w:rPr>
        <w:t>:</w:t>
      </w:r>
    </w:p>
    <w:sdt>
      <w:sdtPr>
        <w:rPr>
          <w:rFonts w:ascii="Times New Roman" w:hAnsi="Times New Roman" w:cs="Times New Roman"/>
          <w:color w:val="000000"/>
          <w:sz w:val="24"/>
          <w:szCs w:val="24"/>
        </w:rPr>
        <w:tag w:val="HD:1.185.0.0:18929bc0-7336-4cc6-9467-ba23c98d431b"/>
        <w:id w:val="-805160206"/>
        <w:placeholder>
          <w:docPart w:val="A02B6FED6E6D4B4FA88AEBA18479C795"/>
        </w:placeholder>
      </w:sdtPr>
      <w:sdtContent>
        <w:p w14:paraId="49B23412"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4acdbc91-1dce-4226-8dc9-6d2cb7b4fd31"/>
        <w:id w:val="-1409842756"/>
        <w:placeholder>
          <w:docPart w:val="A5BC970DE91F4460ACE34525C181459E"/>
        </w:placeholder>
      </w:sdtPr>
      <w:sdtContent>
        <w:p w14:paraId="54847912"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COUNTER = 2 AND COUNT(PrimaryGuardianDialog) = 3</w:t>
          </w:r>
          <w:r>
            <w:rPr>
              <w:rFonts w:ascii="Times New Roman" w:hAnsi="Times New Roman" w:cs="Times New Roman"/>
              <w:b/>
              <w:noProof/>
              <w:spacing w:val="-3"/>
              <w:sz w:val="24"/>
              <w:szCs w:val="24"/>
            </w:rPr>
            <w:t>]</w:t>
          </w:r>
        </w:p>
      </w:sdtContent>
    </w:sdt>
    <w:p w14:paraId="79257BE8" w14:textId="77777777" w:rsidR="00402B41" w:rsidRPr="0001368A" w:rsidRDefault="00402B41" w:rsidP="00402B41">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 xml:space="preserve">If a guardian is needed between </w:t>
      </w:r>
      <w:sdt>
        <w:sdtPr>
          <w:rPr>
            <w:rFonts w:ascii="Times New Roman" w:hAnsi="Times New Roman" w:cs="Times New Roman"/>
            <w:b/>
            <w:spacing w:val="-3"/>
            <w:sz w:val="24"/>
            <w:szCs w:val="24"/>
          </w:rPr>
          <w:tag w:val="HD:1.187.0.0:a69efdd3-7a11-4b36-9636-749ec65eaf70"/>
          <w:id w:val="1687783225"/>
          <w:placeholder>
            <w:docPart w:val="9292FA1518654DB2B03BD6462D4F1453"/>
          </w:placeholder>
        </w:sdtPr>
        <w:sdtContent>
          <w:r>
            <w:rPr>
              <w:rFonts w:ascii="Times New Roman" w:hAnsi="Times New Roman" w:cs="Times New Roman"/>
              <w:b/>
              <w:noProof/>
              <w:spacing w:val="-3"/>
              <w:sz w:val="24"/>
              <w:szCs w:val="24"/>
            </w:rPr>
            <w:t>[</w:t>
          </w:r>
          <w:r w:rsidRPr="00E72CA4">
            <w:rPr>
              <w:rFonts w:ascii="Times New Roman" w:hAnsi="Times New Roman" w:cs="Times New Roman"/>
              <w:b/>
              <w:noProof/>
              <w:color w:val="0000FF"/>
              <w:spacing w:val="-3"/>
              <w:sz w:val="24"/>
              <w:szCs w:val="24"/>
            </w:rPr>
            <w:t>PrimaryGuardianBegDate:Mmmm d, yyyy</w:t>
          </w:r>
          <w:r>
            <w:rPr>
              <w:rFonts w:ascii="Times New Roman" w:hAnsi="Times New Roman" w:cs="Times New Roman"/>
              <w:b/>
              <w:noProof/>
              <w:spacing w:val="-3"/>
              <w:sz w:val="24"/>
              <w:szCs w:val="24"/>
            </w:rPr>
            <w:t>]</w:t>
          </w:r>
        </w:sdtContent>
      </w:sdt>
      <w:r w:rsidRPr="0001368A">
        <w:rPr>
          <w:rFonts w:ascii="Times New Roman" w:hAnsi="Times New Roman" w:cs="Times New Roman"/>
          <w:b/>
          <w:spacing w:val="-3"/>
          <w:sz w:val="24"/>
          <w:szCs w:val="24"/>
        </w:rPr>
        <w:t xml:space="preserve"> </w:t>
      </w:r>
      <w:r>
        <w:rPr>
          <w:rFonts w:ascii="Times New Roman" w:hAnsi="Times New Roman" w:cs="Times New Roman"/>
          <w:b/>
          <w:spacing w:val="-3"/>
          <w:sz w:val="24"/>
          <w:szCs w:val="24"/>
        </w:rPr>
        <w:t xml:space="preserve">and </w:t>
      </w:r>
      <w:r w:rsidRPr="0001368A">
        <w:rPr>
          <w:rFonts w:ascii="Times New Roman" w:hAnsi="Times New Roman" w:cs="Times New Roman"/>
          <w:b/>
          <w:spacing w:val="-3"/>
          <w:sz w:val="24"/>
          <w:szCs w:val="24"/>
        </w:rPr>
        <w:t xml:space="preserve"> </w:t>
      </w:r>
      <w:sdt>
        <w:sdtPr>
          <w:rPr>
            <w:rFonts w:ascii="Times New Roman" w:hAnsi="Times New Roman" w:cs="Times New Roman"/>
            <w:b/>
            <w:spacing w:val="-3"/>
            <w:sz w:val="24"/>
            <w:szCs w:val="24"/>
          </w:rPr>
          <w:tag w:val="HD:1.187.0.0:03efd1de-dfdc-4285-91e7-984547173087"/>
          <w:id w:val="-313655840"/>
          <w:placeholder>
            <w:docPart w:val="F562A9CF85224EADB4F19BC32122BDCB"/>
          </w:placeholder>
        </w:sdtPr>
        <w:sdtContent>
          <w:r>
            <w:rPr>
              <w:rFonts w:ascii="Times New Roman" w:hAnsi="Times New Roman" w:cs="Times New Roman"/>
              <w:b/>
              <w:noProof/>
              <w:spacing w:val="-3"/>
              <w:sz w:val="24"/>
              <w:szCs w:val="24"/>
            </w:rPr>
            <w:t>[</w:t>
          </w:r>
          <w:r w:rsidRPr="00E72CA4">
            <w:rPr>
              <w:rFonts w:ascii="Times New Roman" w:hAnsi="Times New Roman" w:cs="Times New Roman"/>
              <w:b/>
              <w:noProof/>
              <w:color w:val="0000FF"/>
              <w:spacing w:val="-3"/>
              <w:sz w:val="24"/>
              <w:szCs w:val="24"/>
            </w:rPr>
            <w:t>PrimaryGuardianEndDate:Mmmm d, yyyy</w:t>
          </w:r>
          <w:r>
            <w:rPr>
              <w:rFonts w:ascii="Times New Roman" w:hAnsi="Times New Roman" w:cs="Times New Roman"/>
              <w:b/>
              <w:noProof/>
              <w:spacing w:val="-3"/>
              <w:sz w:val="24"/>
              <w:szCs w:val="24"/>
            </w:rPr>
            <w:t>]</w:t>
          </w:r>
        </w:sdtContent>
      </w:sdt>
      <w:r w:rsidRPr="0001368A">
        <w:rPr>
          <w:rFonts w:ascii="Times New Roman" w:hAnsi="Times New Roman" w:cs="Times New Roman"/>
          <w:spacing w:val="-3"/>
          <w:sz w:val="24"/>
          <w:szCs w:val="24"/>
        </w:rPr>
        <w:t>,</w:t>
      </w:r>
      <w:r w:rsidRPr="0001368A">
        <w:rPr>
          <w:rFonts w:ascii="Times New Roman" w:hAnsi="Times New Roman" w:cs="Times New Roman"/>
          <w:color w:val="000000"/>
          <w:sz w:val="24"/>
          <w:szCs w:val="24"/>
        </w:rPr>
        <w:t xml:space="preserve"> the following shall be</w:t>
      </w:r>
      <w:r>
        <w:rPr>
          <w:rFonts w:ascii="Times New Roman" w:hAnsi="Times New Roman" w:cs="Times New Roman"/>
          <w:color w:val="000000"/>
          <w:sz w:val="24"/>
          <w:szCs w:val="24"/>
        </w:rPr>
        <w:t xml:space="preserve"> guardian</w:t>
      </w:r>
      <w:r w:rsidRPr="0001368A">
        <w:rPr>
          <w:rFonts w:ascii="Times New Roman" w:hAnsi="Times New Roman" w:cs="Times New Roman"/>
          <w:color w:val="000000"/>
          <w:sz w:val="24"/>
          <w:szCs w:val="24"/>
        </w:rPr>
        <w:t>:</w:t>
      </w:r>
    </w:p>
    <w:sdt>
      <w:sdtPr>
        <w:rPr>
          <w:rFonts w:ascii="Times New Roman" w:hAnsi="Times New Roman" w:cs="Times New Roman"/>
          <w:color w:val="000000"/>
          <w:sz w:val="24"/>
          <w:szCs w:val="24"/>
        </w:rPr>
        <w:tag w:val="HD:1.185.0.0:a99e874c-1f14-40fd-a1e7-4db073a112ed"/>
        <w:id w:val="-442153293"/>
        <w:placeholder>
          <w:docPart w:val="94EC8CAFAFB640C6BD29E39DCDEE3679"/>
        </w:placeholder>
      </w:sdtPr>
      <w:sdtContent>
        <w:p w14:paraId="2E0F615A"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878e7c2a-22aa-40f1-af54-aa0132bc4aa7"/>
        <w:id w:val="-1646428294"/>
        <w:placeholder>
          <w:docPart w:val="1BEC062993304B3BB1CB06F07EC0711A"/>
        </w:placeholder>
      </w:sdtPr>
      <w:sdtContent>
        <w:p w14:paraId="1F168D18"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COUNTER = 2 AND COUNT(PrimaryGuardianDialog) = 2</w:t>
          </w:r>
          <w:r>
            <w:rPr>
              <w:rFonts w:ascii="Times New Roman" w:hAnsi="Times New Roman" w:cs="Times New Roman"/>
              <w:b/>
              <w:noProof/>
              <w:spacing w:val="-3"/>
              <w:sz w:val="24"/>
              <w:szCs w:val="24"/>
            </w:rPr>
            <w:t>]</w:t>
          </w:r>
        </w:p>
      </w:sdtContent>
    </w:sdt>
    <w:p w14:paraId="3F2F8B90" w14:textId="77777777" w:rsidR="00402B41" w:rsidRPr="0001368A" w:rsidRDefault="00402B41" w:rsidP="00402B41">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 xml:space="preserve">If a guardian is needed on </w:t>
      </w:r>
      <w:sdt>
        <w:sdtPr>
          <w:rPr>
            <w:rFonts w:ascii="Times New Roman" w:hAnsi="Times New Roman" w:cs="Times New Roman"/>
            <w:b/>
            <w:spacing w:val="-3"/>
            <w:sz w:val="24"/>
            <w:szCs w:val="24"/>
          </w:rPr>
          <w:tag w:val="HD:1.187.0.0:18161efc-796f-43e0-b756-e7d3a3e0bb37"/>
          <w:id w:val="-1121908378"/>
          <w:placeholder>
            <w:docPart w:val="87CE009CA98648CBB8A24BD7F43E99C8"/>
          </w:placeholder>
        </w:sdtPr>
        <w:sdtContent>
          <w:r>
            <w:rPr>
              <w:rFonts w:ascii="Times New Roman" w:hAnsi="Times New Roman" w:cs="Times New Roman"/>
              <w:b/>
              <w:noProof/>
              <w:spacing w:val="-3"/>
              <w:sz w:val="24"/>
              <w:szCs w:val="24"/>
            </w:rPr>
            <w:t>[</w:t>
          </w:r>
          <w:r w:rsidRPr="00507584">
            <w:rPr>
              <w:rFonts w:ascii="Times New Roman" w:hAnsi="Times New Roman" w:cs="Times New Roman"/>
              <w:b/>
              <w:noProof/>
              <w:color w:val="0000FF"/>
              <w:spacing w:val="-3"/>
              <w:sz w:val="24"/>
              <w:szCs w:val="24"/>
            </w:rPr>
            <w:t>PrimaryGuardianBegDate:Mmmm d, yyyy</w:t>
          </w:r>
          <w:r>
            <w:rPr>
              <w:rFonts w:ascii="Times New Roman" w:hAnsi="Times New Roman" w:cs="Times New Roman"/>
              <w:b/>
              <w:noProof/>
              <w:spacing w:val="-3"/>
              <w:sz w:val="24"/>
              <w:szCs w:val="24"/>
            </w:rPr>
            <w:t>]</w:t>
          </w:r>
        </w:sdtContent>
      </w:sdt>
      <w:r w:rsidRPr="0001368A">
        <w:rPr>
          <w:rFonts w:ascii="Times New Roman" w:hAnsi="Times New Roman" w:cs="Times New Roman"/>
          <w:b/>
          <w:spacing w:val="-3"/>
          <w:sz w:val="24"/>
          <w:szCs w:val="24"/>
        </w:rPr>
        <w:t xml:space="preserve"> </w:t>
      </w:r>
      <w:r>
        <w:rPr>
          <w:rFonts w:ascii="Times New Roman" w:hAnsi="Times New Roman" w:cs="Times New Roman"/>
          <w:b/>
          <w:spacing w:val="-3"/>
          <w:sz w:val="24"/>
          <w:szCs w:val="24"/>
        </w:rPr>
        <w:t>or after</w:t>
      </w:r>
      <w:r w:rsidRPr="0001368A">
        <w:rPr>
          <w:rFonts w:ascii="Times New Roman" w:hAnsi="Times New Roman" w:cs="Times New Roman"/>
          <w:spacing w:val="-3"/>
          <w:sz w:val="24"/>
          <w:szCs w:val="24"/>
        </w:rPr>
        <w:t>,</w:t>
      </w:r>
      <w:r w:rsidRPr="0001368A">
        <w:rPr>
          <w:rFonts w:ascii="Times New Roman" w:hAnsi="Times New Roman" w:cs="Times New Roman"/>
          <w:color w:val="000000"/>
          <w:sz w:val="24"/>
          <w:szCs w:val="24"/>
        </w:rPr>
        <w:t xml:space="preserve"> the following shall be</w:t>
      </w:r>
      <w:r>
        <w:rPr>
          <w:rFonts w:ascii="Times New Roman" w:hAnsi="Times New Roman" w:cs="Times New Roman"/>
          <w:color w:val="000000"/>
          <w:sz w:val="24"/>
          <w:szCs w:val="24"/>
        </w:rPr>
        <w:t xml:space="preserve"> guardian</w:t>
      </w:r>
      <w:r w:rsidRPr="0001368A">
        <w:rPr>
          <w:rFonts w:ascii="Times New Roman" w:hAnsi="Times New Roman" w:cs="Times New Roman"/>
          <w:color w:val="000000"/>
          <w:sz w:val="24"/>
          <w:szCs w:val="24"/>
        </w:rPr>
        <w:t>:</w:t>
      </w:r>
    </w:p>
    <w:sdt>
      <w:sdtPr>
        <w:rPr>
          <w:rFonts w:ascii="Times New Roman" w:hAnsi="Times New Roman" w:cs="Times New Roman"/>
          <w:color w:val="000000"/>
          <w:sz w:val="24"/>
          <w:szCs w:val="24"/>
        </w:rPr>
        <w:tag w:val="HD:1.185.0.0:651ebc7e-ae86-4e72-9c34-d12e087825da"/>
        <w:id w:val="-548687585"/>
        <w:placeholder>
          <w:docPart w:val="C21524C7451C4A70924AB254BE507DD7"/>
        </w:placeholder>
      </w:sdtPr>
      <w:sdtContent>
        <w:p w14:paraId="1E09F5D8"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fb8b838b-0f6a-4ae7-8a53-e939b3bae6d7"/>
        <w:id w:val="1379901846"/>
        <w:placeholder>
          <w:docPart w:val="6C988EAD89E0480C8023D7A59D918265"/>
        </w:placeholder>
      </w:sdtPr>
      <w:sdtContent>
        <w:p w14:paraId="7F2933D6"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9A6D9C">
            <w:rPr>
              <w:rFonts w:ascii="Times New Roman" w:hAnsi="Times New Roman" w:cs="Times New Roman"/>
              <w:b/>
              <w:noProof/>
              <w:color w:val="008000"/>
              <w:spacing w:val="-3"/>
              <w:sz w:val="24"/>
              <w:szCs w:val="24"/>
            </w:rPr>
            <w:t>IF COUNTER = 3 AND COUNT(PrimaryGuardianDialog) = 3</w:t>
          </w:r>
          <w:r>
            <w:rPr>
              <w:rFonts w:ascii="Times New Roman" w:hAnsi="Times New Roman" w:cs="Times New Roman"/>
              <w:b/>
              <w:noProof/>
              <w:spacing w:val="-3"/>
              <w:sz w:val="24"/>
              <w:szCs w:val="24"/>
            </w:rPr>
            <w:t>]</w:t>
          </w:r>
        </w:p>
      </w:sdtContent>
    </w:sdt>
    <w:p w14:paraId="6AB686CF" w14:textId="77777777" w:rsidR="00402B41" w:rsidRPr="0001368A" w:rsidRDefault="00402B41" w:rsidP="00402B41">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 xml:space="preserve">If a guardian is needed </w:t>
      </w:r>
      <w:sdt>
        <w:sdtPr>
          <w:rPr>
            <w:rFonts w:ascii="Times New Roman" w:hAnsi="Times New Roman" w:cs="Times New Roman"/>
            <w:b/>
            <w:spacing w:val="-3"/>
            <w:sz w:val="24"/>
            <w:szCs w:val="24"/>
          </w:rPr>
          <w:tag w:val="HD:1.187.0.0:dc1e79d7-c2ec-4f4d-bc0e-6db6d108671c"/>
          <w:id w:val="1355383608"/>
          <w:placeholder>
            <w:docPart w:val="088A2D1C50B04196BA27587C1267FEDB"/>
          </w:placeholder>
        </w:sdtPr>
        <w:sdtContent>
          <w:r>
            <w:rPr>
              <w:rFonts w:ascii="Times New Roman" w:hAnsi="Times New Roman" w:cs="Times New Roman"/>
              <w:b/>
              <w:noProof/>
              <w:spacing w:val="-3"/>
              <w:sz w:val="24"/>
              <w:szCs w:val="24"/>
            </w:rPr>
            <w:t>[</w:t>
          </w:r>
          <w:r w:rsidRPr="009A6D9C">
            <w:rPr>
              <w:rFonts w:ascii="Times New Roman" w:hAnsi="Times New Roman" w:cs="Times New Roman"/>
              <w:b/>
              <w:noProof/>
              <w:color w:val="0000FF"/>
              <w:spacing w:val="-3"/>
              <w:sz w:val="24"/>
              <w:szCs w:val="24"/>
            </w:rPr>
            <w:t>PrimaryGuardianBegDate:Mmmm d, yyyy</w:t>
          </w:r>
          <w:r>
            <w:rPr>
              <w:rFonts w:ascii="Times New Roman" w:hAnsi="Times New Roman" w:cs="Times New Roman"/>
              <w:b/>
              <w:noProof/>
              <w:spacing w:val="-3"/>
              <w:sz w:val="24"/>
              <w:szCs w:val="24"/>
            </w:rPr>
            <w:t>]</w:t>
          </w:r>
        </w:sdtContent>
      </w:sdt>
      <w:r w:rsidRPr="0001368A">
        <w:rPr>
          <w:rFonts w:ascii="Times New Roman" w:hAnsi="Times New Roman" w:cs="Times New Roman"/>
          <w:b/>
          <w:spacing w:val="-3"/>
          <w:sz w:val="24"/>
          <w:szCs w:val="24"/>
        </w:rPr>
        <w:t xml:space="preserve"> </w:t>
      </w:r>
      <w:r>
        <w:rPr>
          <w:rFonts w:ascii="Times New Roman" w:hAnsi="Times New Roman" w:cs="Times New Roman"/>
          <w:b/>
          <w:spacing w:val="-3"/>
          <w:sz w:val="24"/>
          <w:szCs w:val="24"/>
        </w:rPr>
        <w:t>or after</w:t>
      </w:r>
      <w:r w:rsidRPr="0001368A">
        <w:rPr>
          <w:rFonts w:ascii="Times New Roman" w:hAnsi="Times New Roman" w:cs="Times New Roman"/>
          <w:spacing w:val="-3"/>
          <w:sz w:val="24"/>
          <w:szCs w:val="24"/>
        </w:rPr>
        <w:t>,</w:t>
      </w:r>
      <w:r w:rsidRPr="0001368A">
        <w:rPr>
          <w:rFonts w:ascii="Times New Roman" w:hAnsi="Times New Roman" w:cs="Times New Roman"/>
          <w:color w:val="000000"/>
          <w:sz w:val="24"/>
          <w:szCs w:val="24"/>
        </w:rPr>
        <w:t xml:space="preserve"> the following shall be</w:t>
      </w:r>
      <w:r>
        <w:rPr>
          <w:rFonts w:ascii="Times New Roman" w:hAnsi="Times New Roman" w:cs="Times New Roman"/>
          <w:color w:val="000000"/>
          <w:sz w:val="24"/>
          <w:szCs w:val="24"/>
        </w:rPr>
        <w:t xml:space="preserve"> guardian</w:t>
      </w:r>
      <w:r w:rsidRPr="0001368A">
        <w:rPr>
          <w:rFonts w:ascii="Times New Roman" w:hAnsi="Times New Roman" w:cs="Times New Roman"/>
          <w:color w:val="000000"/>
          <w:sz w:val="24"/>
          <w:szCs w:val="24"/>
        </w:rPr>
        <w:t>:</w:t>
      </w:r>
    </w:p>
    <w:sdt>
      <w:sdtPr>
        <w:rPr>
          <w:rFonts w:ascii="Times New Roman" w:hAnsi="Times New Roman" w:cs="Times New Roman"/>
          <w:color w:val="000000"/>
          <w:sz w:val="24"/>
          <w:szCs w:val="24"/>
        </w:rPr>
        <w:tag w:val="HD:1.185.0.0:c0644a6d-1f4d-43cc-82bf-5842ca05101e"/>
        <w:id w:val="1395773018"/>
        <w:placeholder>
          <w:docPart w:val="791CFE760A384F9FBF0C5FCCFC8FB973"/>
        </w:placeholder>
      </w:sdtPr>
      <w:sdtContent>
        <w:p w14:paraId="775EACF4"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79a98299-a9ee-49d4-889d-59795014d8a0"/>
        <w:id w:val="-1223054595"/>
        <w:placeholder>
          <w:docPart w:val="974970997B2D466B82EA6D05078B04B4"/>
        </w:placeholder>
      </w:sdtPr>
      <w:sdtContent>
        <w:p w14:paraId="061E1337" w14:textId="77777777" w:rsidR="00402B41" w:rsidRDefault="00402B41" w:rsidP="00402B41">
          <w:pPr>
            <w:ind w:left="144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6a373564-fe57-4574-89cd-718552d03b12"/>
        <w:id w:val="48808519"/>
        <w:placeholder>
          <w:docPart w:val="E1D42A3A7A2945C2A973A6175BA5B9C0"/>
        </w:placeholder>
      </w:sdtPr>
      <w:sdtContent>
        <w:p w14:paraId="4AD3E126" w14:textId="77777777" w:rsidR="00402B41" w:rsidRDefault="00402B41" w:rsidP="00402B41">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PrimaryGuardianFormat = "Single file list"</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0c9ef143-2daf-4871-9a90-98f940657c3c"/>
        <w:id w:val="2047180142"/>
        <w:placeholder>
          <w:docPart w:val="4C1A62237AFA4487AE23811535A17FFC"/>
        </w:placeholder>
      </w:sdtPr>
      <w:sdtContent>
        <w:p w14:paraId="3D71432D"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ANSWERED (PrimaryGuardianA2)</w:t>
          </w:r>
          <w:r>
            <w:rPr>
              <w:rFonts w:ascii="Times New Roman" w:hAnsi="Times New Roman" w:cs="Times New Roman"/>
              <w:noProof/>
              <w:color w:val="000000"/>
              <w:sz w:val="24"/>
              <w:szCs w:val="24"/>
            </w:rPr>
            <w:t>]</w:t>
          </w:r>
        </w:p>
      </w:sdtContent>
    </w:sdt>
    <w:p w14:paraId="3D2ADD0E"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306F3568" w14:textId="77777777" w:rsidR="00402B41" w:rsidRDefault="00402B41" w:rsidP="00402B41">
      <w:pPr>
        <w:tabs>
          <w:tab w:val="left" w:pos="-1440"/>
        </w:tabs>
        <w:spacing w:after="0"/>
        <w:ind w:left="2880" w:hanging="1440"/>
        <w:jc w:val="both"/>
        <w:rPr>
          <w:rFonts w:ascii="Times New Roman" w:hAnsi="Times New Roman" w:cs="Times New Roman"/>
          <w:sz w:val="24"/>
          <w:szCs w:val="24"/>
        </w:rPr>
      </w:pPr>
      <w:r w:rsidRPr="00D55DC2">
        <w:rPr>
          <w:rFonts w:ascii="Times New Roman" w:hAnsi="Times New Roman" w:cs="Times New Roman"/>
          <w:color w:val="000000"/>
          <w:sz w:val="24"/>
          <w:szCs w:val="24"/>
        </w:rPr>
        <w:lastRenderedPageBreak/>
        <w:t>First:</w:t>
      </w:r>
      <w:r w:rsidRPr="00D55DC2">
        <w:rPr>
          <w:rFonts w:ascii="Times New Roman" w:hAnsi="Times New Roman" w:cs="Times New Roman"/>
          <w:color w:val="000000"/>
          <w:sz w:val="24"/>
          <w:szCs w:val="24"/>
        </w:rPr>
        <w:tab/>
      </w:r>
      <w:r>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7.0.0:e1bccfc8-3d63-45e9-a4f3-dc09b935f0e2"/>
          <w:id w:val="900330860"/>
          <w:placeholder>
            <w:docPart w:val="F6EE912E2BC44D49A4E5BF9710763BAB"/>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00FF"/>
              <w:sz w:val="24"/>
              <w:szCs w:val="24"/>
            </w:rPr>
            <w:t>LIST PrimaryGuardianA1.ImportantPeopleNameUse:LIKE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7.0.0:aea93077-e851-4216-badd-30c0017c2ed8"/>
          <w:id w:val="-1456859506"/>
          <w:placeholder>
            <w:docPart w:val="94A37E6FBDE54BAAA185EF90EC3AAD7D"/>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COUNT(PrimaryGuardianA1)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2cf427c1-6e52-4175-9d2a-2460deae5faa"/>
          <w:id w:val="-1588761798"/>
          <w:placeholder>
            <w:docPart w:val="7205E3C5928E478498B64F46D7863B53"/>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54ebc6b6-59ed-4114-bf4f-3de19351592b"/>
          <w:id w:val="-461577882"/>
          <w:placeholder>
            <w:docPart w:val="C08585C100C74312BEDFDFA83864818E"/>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sdt>
        <w:sdtPr>
          <w:rPr>
            <w:rFonts w:ascii="Times New Roman" w:hAnsi="Times New Roman" w:cs="Times New Roman"/>
            <w:sz w:val="24"/>
            <w:szCs w:val="24"/>
          </w:rPr>
          <w:tag w:val="HD:1.187.0.0:140a2115-9abe-4b3f-b8cc-dcb5df8b4fe5"/>
          <w:id w:val="1827470338"/>
          <w:placeholder>
            <w:docPart w:val="26A47E71D1B64DE6B38320646BA3227F"/>
          </w:placeholder>
        </w:sdtPr>
        <w:sdtContent>
          <w:r>
            <w:rPr>
              <w:rFonts w:ascii="Times New Roman" w:hAnsi="Times New Roman" w:cs="Times New Roman"/>
              <w:noProof/>
              <w:sz w:val="24"/>
              <w:szCs w:val="24"/>
            </w:rPr>
            <w:t>[</w:t>
          </w:r>
          <w:r w:rsidRPr="004C4132">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p>
    <w:p w14:paraId="3560B006" w14:textId="77777777" w:rsidR="00402B41" w:rsidRPr="00EB600C" w:rsidRDefault="00000000" w:rsidP="00402B41">
      <w:pPr>
        <w:tabs>
          <w:tab w:val="left" w:pos="-1440"/>
        </w:tabs>
        <w:spacing w:after="0"/>
        <w:ind w:left="144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87.0.0:8981f4b4-d2f5-48fc-9bb5-cfb011e0df78"/>
          <w:id w:val="1480181490"/>
          <w:placeholder>
            <w:docPart w:val="1C275FD0C1C04AEBAED7095D5D3A1BF6"/>
          </w:placeholder>
        </w:sdtPr>
        <w:sdtContent>
          <w:r w:rsidR="00402B41">
            <w:rPr>
              <w:rFonts w:ascii="Times New Roman" w:hAnsi="Times New Roman" w:cs="Times New Roman"/>
              <w:noProof/>
              <w:color w:val="000000"/>
              <w:sz w:val="24"/>
              <w:szCs w:val="24"/>
            </w:rPr>
            <w:t>[</w:t>
          </w:r>
          <w:r w:rsidR="00402B41" w:rsidRPr="009E46FF">
            <w:rPr>
              <w:rFonts w:ascii="Times New Roman" w:hAnsi="Times New Roman" w:cs="Times New Roman"/>
              <w:noProof/>
              <w:color w:val="0000FF"/>
              <w:sz w:val="24"/>
              <w:szCs w:val="24"/>
            </w:rPr>
            <w:t>LIST PrimaryGuardianA1.ImportantPeopleNameUse:LIKE THIS:a, b and c</w:t>
          </w:r>
          <w:r w:rsidR="00402B41">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7.0.0:79547ae0-d50f-421d-bf55-fc9b67ea285b"/>
          <w:id w:val="-1832438306"/>
          <w:placeholder>
            <w:docPart w:val="98C6835F9C894BFC9F18939E18D06D06"/>
          </w:placeholder>
        </w:sdtPr>
        <w:sdtContent>
          <w:r w:rsidR="00402B41">
            <w:rPr>
              <w:rFonts w:ascii="Times New Roman" w:hAnsi="Times New Roman" w:cs="Times New Roman"/>
              <w:noProof/>
              <w:color w:val="000000"/>
              <w:sz w:val="24"/>
              <w:szCs w:val="24"/>
            </w:rPr>
            <w:t>[</w:t>
          </w:r>
          <w:r w:rsidR="00402B41" w:rsidRPr="009E46FF">
            <w:rPr>
              <w:rFonts w:ascii="Times New Roman" w:hAnsi="Times New Roman" w:cs="Times New Roman"/>
              <w:noProof/>
              <w:color w:val="008000"/>
              <w:sz w:val="24"/>
              <w:szCs w:val="24"/>
            </w:rPr>
            <w:t>IF COUNT(PrimaryGuardianA1) &gt; 1</w:t>
          </w:r>
          <w:r w:rsidR="00402B41">
            <w:rPr>
              <w:rFonts w:ascii="Times New Roman" w:hAnsi="Times New Roman" w:cs="Times New Roman"/>
              <w:noProof/>
              <w:color w:val="000000"/>
              <w:sz w:val="24"/>
              <w:szCs w:val="24"/>
            </w:rPr>
            <w:t>]</w:t>
          </w:r>
        </w:sdtContent>
      </w:sdt>
      <w:r w:rsidR="00402B41" w:rsidRPr="00EB600C">
        <w:rPr>
          <w:rFonts w:ascii="Times New Roman" w:hAnsi="Times New Roman" w:cs="Times New Roman"/>
          <w:color w:val="000000"/>
          <w:sz w:val="24"/>
          <w:szCs w:val="24"/>
        </w:rPr>
        <w:t xml:space="preserve">, or the remainder of them, as </w:t>
      </w:r>
      <w:r w:rsidR="00402B41" w:rsidRPr="009A6D9C">
        <w:rPr>
          <w:rFonts w:ascii="Times New Roman" w:hAnsi="Times New Roman" w:cs="Times New Roman"/>
          <w:spacing w:val="-3"/>
          <w:sz w:val="24"/>
          <w:szCs w:val="24"/>
        </w:rPr>
        <w:t>co-</w:t>
      </w:r>
      <w:r w:rsidR="00402B41" w:rsidRPr="009A6D9C">
        <w:rPr>
          <w:rFonts w:ascii="Times New Roman" w:hAnsi="Times New Roman" w:cs="Times New Roman"/>
          <w:color w:val="000000"/>
          <w:sz w:val="24"/>
          <w:szCs w:val="24"/>
        </w:rPr>
        <w:t>guardians</w:t>
      </w:r>
      <w:r w:rsidR="00402B41">
        <w:rPr>
          <w:rFonts w:ascii="Times New Roman" w:hAnsi="Times New Roman" w:cs="Times New Roman"/>
          <w:color w:val="000000"/>
          <w:sz w:val="24"/>
          <w:szCs w:val="24"/>
        </w:rPr>
        <w:t>,</w:t>
      </w:r>
      <w:r w:rsidR="00402B41" w:rsidRPr="00EB600C">
        <w:rPr>
          <w:rFonts w:ascii="Times New Roman" w:hAnsi="Times New Roman" w:cs="Times New Roman"/>
          <w:sz w:val="24"/>
          <w:szCs w:val="24"/>
        </w:rPr>
        <w:t xml:space="preserve"> acting together if more than one </w:t>
      </w:r>
      <w:proofErr w:type="gramStart"/>
      <w:r w:rsidR="00402B41" w:rsidRPr="00EB600C">
        <w:rPr>
          <w:rFonts w:ascii="Times New Roman" w:hAnsi="Times New Roman" w:cs="Times New Roman"/>
          <w:sz w:val="24"/>
          <w:szCs w:val="24"/>
        </w:rPr>
        <w:t>are</w:t>
      </w:r>
      <w:proofErr w:type="gramEnd"/>
      <w:r w:rsidR="00402B41" w:rsidRPr="00EB600C">
        <w:rPr>
          <w:rFonts w:ascii="Times New Roman" w:hAnsi="Times New Roman" w:cs="Times New Roman"/>
          <w:sz w:val="24"/>
          <w:szCs w:val="24"/>
        </w:rPr>
        <w:t xml:space="preserve"> serving or acting alone if only one is serving</w:t>
      </w:r>
      <w:r w:rsidR="00402B41">
        <w:rPr>
          <w:rFonts w:ascii="Times New Roman" w:hAnsi="Times New Roman" w:cs="Times New Roman"/>
          <w:sz w:val="24"/>
          <w:szCs w:val="24"/>
        </w:rPr>
        <w:t>.</w:t>
      </w:r>
      <w:sdt>
        <w:sdtPr>
          <w:rPr>
            <w:rFonts w:ascii="Times New Roman" w:hAnsi="Times New Roman" w:cs="Times New Roman"/>
            <w:sz w:val="24"/>
            <w:szCs w:val="24"/>
          </w:rPr>
          <w:tag w:val="HD:1.185.0.0:2343fe58-2af0-40e4-ab7f-14d21843de73"/>
          <w:id w:val="-881791493"/>
          <w:placeholder>
            <w:docPart w:val="2A1BDC038A7B4A9DBFC2F049586B3D06"/>
          </w:placeholder>
        </w:sdtPr>
        <w:sdtContent>
          <w:r w:rsidR="00402B41">
            <w:rPr>
              <w:rFonts w:ascii="Times New Roman" w:hAnsi="Times New Roman" w:cs="Times New Roman"/>
              <w:noProof/>
              <w:sz w:val="24"/>
              <w:szCs w:val="24"/>
            </w:rPr>
            <w:t>[</w:t>
          </w:r>
          <w:r w:rsidR="00402B41" w:rsidRPr="00EB600C">
            <w:rPr>
              <w:rFonts w:ascii="Times New Roman" w:hAnsi="Times New Roman" w:cs="Times New Roman"/>
              <w:noProof/>
              <w:color w:val="008000"/>
              <w:sz w:val="24"/>
              <w:szCs w:val="24"/>
            </w:rPr>
            <w:t>ELSE</w:t>
          </w:r>
          <w:r w:rsidR="00402B41">
            <w:rPr>
              <w:rFonts w:ascii="Times New Roman" w:hAnsi="Times New Roman" w:cs="Times New Roman"/>
              <w:noProof/>
              <w:sz w:val="24"/>
              <w:szCs w:val="24"/>
            </w:rPr>
            <w:t>]</w:t>
          </w:r>
        </w:sdtContent>
      </w:sdt>
      <w:r w:rsidR="00402B41">
        <w:rPr>
          <w:rFonts w:ascii="Times New Roman" w:hAnsi="Times New Roman" w:cs="Times New Roman"/>
          <w:sz w:val="24"/>
          <w:szCs w:val="24"/>
        </w:rPr>
        <w:t>.</w:t>
      </w:r>
      <w:sdt>
        <w:sdtPr>
          <w:rPr>
            <w:rFonts w:ascii="Times New Roman" w:hAnsi="Times New Roman" w:cs="Times New Roman"/>
            <w:sz w:val="24"/>
            <w:szCs w:val="24"/>
          </w:rPr>
          <w:tag w:val="HD:1.185.0.0:cfbe7f92-68e0-4f3c-a0cc-6ed55d9af494"/>
          <w:id w:val="448135848"/>
          <w:placeholder>
            <w:docPart w:val="9254848B857E4FDBBB7A1A85C0EE0E7E"/>
          </w:placeholder>
        </w:sdtPr>
        <w:sdtContent>
          <w:r w:rsidR="00402B41">
            <w:rPr>
              <w:rFonts w:ascii="Times New Roman" w:hAnsi="Times New Roman" w:cs="Times New Roman"/>
              <w:noProof/>
              <w:sz w:val="24"/>
              <w:szCs w:val="24"/>
            </w:rPr>
            <w:t>[</w:t>
          </w:r>
          <w:r w:rsidR="00402B41" w:rsidRPr="00EB600C">
            <w:rPr>
              <w:rFonts w:ascii="Times New Roman" w:hAnsi="Times New Roman" w:cs="Times New Roman"/>
              <w:noProof/>
              <w:color w:val="008000"/>
              <w:sz w:val="24"/>
              <w:szCs w:val="24"/>
            </w:rPr>
            <w:t>END IF</w:t>
          </w:r>
          <w:r w:rsidR="00402B41">
            <w:rPr>
              <w:rFonts w:ascii="Times New Roman" w:hAnsi="Times New Roman" w:cs="Times New Roman"/>
              <w:noProof/>
              <w:sz w:val="24"/>
              <w:szCs w:val="24"/>
            </w:rPr>
            <w:t>]</w:t>
          </w:r>
        </w:sdtContent>
      </w:sdt>
    </w:p>
    <w:sdt>
      <w:sdtPr>
        <w:rPr>
          <w:rFonts w:ascii="Times New Roman" w:hAnsi="Times New Roman" w:cs="Times New Roman"/>
          <w:b/>
          <w:sz w:val="24"/>
          <w:szCs w:val="24"/>
        </w:rPr>
        <w:tag w:val="HD:1.187.0.0:5875b520-b371-40f9-9da7-e11ce9e2add9"/>
        <w:id w:val="555128744"/>
        <w:placeholder>
          <w:docPart w:val="2082B6D7B9F64BCCA1C55AC09703EA44"/>
        </w:placeholder>
      </w:sdtPr>
      <w:sdtContent>
        <w:p w14:paraId="594D9678" w14:textId="77777777" w:rsidR="00402B41" w:rsidRDefault="00402B41" w:rsidP="00402B41">
          <w:pPr>
            <w:tabs>
              <w:tab w:val="left" w:pos="-1440"/>
            </w:tabs>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C4132">
            <w:rPr>
              <w:rFonts w:ascii="Times New Roman" w:hAnsi="Times New Roman" w:cs="Times New Roman"/>
              <w:b/>
              <w:noProof/>
              <w:color w:val="008000"/>
              <w:sz w:val="24"/>
              <w:szCs w:val="24"/>
            </w:rPr>
            <w:t>END IF</w:t>
          </w:r>
          <w:r>
            <w:rPr>
              <w:rFonts w:ascii="Times New Roman" w:hAnsi="Times New Roman" w:cs="Times New Roman"/>
              <w:b/>
              <w:noProof/>
              <w:sz w:val="24"/>
              <w:szCs w:val="24"/>
            </w:rPr>
            <w:t>]</w:t>
          </w:r>
        </w:p>
      </w:sdtContent>
    </w:sdt>
    <w:sdt>
      <w:sdtPr>
        <w:rPr>
          <w:rFonts w:ascii="Times New Roman" w:hAnsi="Times New Roman" w:cs="Times New Roman"/>
          <w:b/>
          <w:sz w:val="24"/>
          <w:szCs w:val="24"/>
        </w:rPr>
        <w:tag w:val="HD:1.187.0.0:6a4cc44d-f87e-4fcc-b359-ab661624ebe3"/>
        <w:id w:val="1469322842"/>
        <w:placeholder>
          <w:docPart w:val="4F4AE243FB1D4F818D089A9C3570E8BA"/>
        </w:placeholder>
      </w:sdtPr>
      <w:sdtContent>
        <w:p w14:paraId="10924D97" w14:textId="77777777" w:rsidR="00402B41" w:rsidRDefault="00402B41"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(PrimaryGuardianA2)</w:t>
          </w:r>
          <w:r>
            <w:rPr>
              <w:rFonts w:ascii="Times New Roman" w:hAnsi="Times New Roman" w:cs="Times New Roman"/>
              <w:b/>
              <w:noProof/>
              <w:sz w:val="24"/>
              <w:szCs w:val="24"/>
            </w:rPr>
            <w:t>]</w:t>
          </w:r>
        </w:p>
      </w:sdtContent>
    </w:sdt>
    <w:p w14:paraId="57B76515"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31ADBE8E" w14:textId="77777777" w:rsidR="00402B41" w:rsidRPr="00EB600C" w:rsidRDefault="00402B41"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Second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7.0.0:aad054ed-2002-4f03-8b74-4d33e816126c"/>
          <w:id w:val="-1064720527"/>
          <w:placeholder>
            <w:docPart w:val="87F37A8E6A8148508FEA28EF70A80D3C"/>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00FF"/>
              <w:sz w:val="24"/>
              <w:szCs w:val="24"/>
            </w:rPr>
            <w:t>LIST PrimaryGuardianA2.ImportantPeopleNameUse:LIKE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7.0.0:b0991147-f2b4-4f3e-8184-1ebdc0418735"/>
          <w:id w:val="-274871715"/>
          <w:placeholder>
            <w:docPart w:val="6B898197337B44CA9FA67B031D662125"/>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COUNT(PrimaryGuardianA2)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7ce2e795-4196-457c-87c7-b5416029a17e"/>
          <w:id w:val="-1088619169"/>
          <w:placeholder>
            <w:docPart w:val="EAB0A3DCA6FF49A782B2EEA67EBF9FB2"/>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76fa687f-6b80-4a2e-9495-47ac04bc004d"/>
          <w:id w:val="-1743719134"/>
          <w:placeholder>
            <w:docPart w:val="557CB4A53BBA43908B3963789105C00B"/>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d6cb4326-8680-42c0-8caa-c834ce91b7c7"/>
        <w:id w:val="-2026156955"/>
        <w:placeholder>
          <w:docPart w:val="537508CC083D42F294F7063328B70EED"/>
        </w:placeholder>
      </w:sdtPr>
      <w:sdtContent>
        <w:p w14:paraId="717424F3"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828ad4d3-60a7-427d-bff0-bc21f44356e5"/>
        <w:id w:val="555518076"/>
        <w:placeholder>
          <w:docPart w:val="5116AC04B7A14CACB94F2302EF8C7782"/>
        </w:placeholder>
      </w:sdtPr>
      <w:sdtContent>
        <w:p w14:paraId="0FBA768A" w14:textId="77777777" w:rsidR="00402B41" w:rsidRDefault="00402B41"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(PrimaryGuardianA3)</w:t>
          </w:r>
          <w:r>
            <w:rPr>
              <w:rFonts w:ascii="Times New Roman" w:hAnsi="Times New Roman" w:cs="Times New Roman"/>
              <w:b/>
              <w:noProof/>
              <w:sz w:val="24"/>
              <w:szCs w:val="24"/>
            </w:rPr>
            <w:t>]</w:t>
          </w:r>
        </w:p>
      </w:sdtContent>
    </w:sdt>
    <w:p w14:paraId="7F625423"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7A42B1E8" w14:textId="77777777"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7.0.0:6a0eece0-150f-4192-903c-c3955d408878"/>
          <w:id w:val="1807123416"/>
          <w:placeholder>
            <w:docPart w:val="57B47BF1B9F14355965505C65AE566E6"/>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00FF"/>
              <w:sz w:val="24"/>
              <w:szCs w:val="24"/>
            </w:rPr>
            <w:t>LIST PrimaryGuardianA3.ImportantPeopleNameUse:LIKE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7.0.0:181faec5-fbf6-4ec5-a583-90e13bb607af"/>
          <w:id w:val="1266963839"/>
          <w:placeholder>
            <w:docPart w:val="6AAD8E14EC0E48F8880E580A8F408D9B"/>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COUNT(PrimaryGuardianA3)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proofErr w:type="spellStart"/>
      <w:r w:rsidRPr="00EB600C">
        <w:rPr>
          <w:rFonts w:ascii="Times New Roman" w:hAnsi="Times New Roman" w:cs="Times New Roman"/>
          <w:color w:val="000000"/>
          <w:sz w:val="24"/>
          <w:szCs w:val="24"/>
        </w:rPr>
        <w:t>as</w:t>
      </w:r>
      <w:proofErr w:type="spellEnd"/>
      <w:r w:rsidRPr="00EB600C">
        <w:rPr>
          <w:rFonts w:ascii="Times New Roman" w:hAnsi="Times New Roman" w:cs="Times New Roman"/>
          <w:color w:val="000000"/>
          <w:sz w:val="24"/>
          <w:szCs w:val="24"/>
        </w:rPr>
        <w:t xml:space="preserve">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1548437c-386c-43f3-9291-b29c20869582"/>
          <w:id w:val="1328635460"/>
          <w:placeholder>
            <w:docPart w:val="1665A8492C144A82B328EC89FCEC057D"/>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2656aab1-aab4-4a28-9d01-063f678c4b4f"/>
          <w:id w:val="-1233696817"/>
          <w:placeholder>
            <w:docPart w:val="B8BBC6C1C2B7467494728600144CF492"/>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4bd8d394-af5f-42fb-acf0-a82234c00eac"/>
        <w:id w:val="822936255"/>
        <w:placeholder>
          <w:docPart w:val="7C892788AC054943B5A3110DF22A3341"/>
        </w:placeholder>
      </w:sdtPr>
      <w:sdtContent>
        <w:p w14:paraId="6BB00066"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29bc04b1-7378-4766-8caa-2a6021aa57a5"/>
        <w:id w:val="-1339612848"/>
        <w:placeholder>
          <w:docPart w:val="573FF5EC9AE144878F43E2BA3108212E"/>
        </w:placeholder>
      </w:sdtPr>
      <w:sdtContent>
        <w:p w14:paraId="5A0C3147" w14:textId="77777777" w:rsidR="00402B41" w:rsidRDefault="00402B41"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(PrimaryGuardianA4)</w:t>
          </w:r>
          <w:r>
            <w:rPr>
              <w:rFonts w:ascii="Times New Roman" w:hAnsi="Times New Roman" w:cs="Times New Roman"/>
              <w:b/>
              <w:noProof/>
              <w:sz w:val="24"/>
              <w:szCs w:val="24"/>
            </w:rPr>
            <w:t>]</w:t>
          </w:r>
        </w:p>
      </w:sdtContent>
    </w:sdt>
    <w:p w14:paraId="20CB641C"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35CC4E8E" w14:textId="77777777"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Fourth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7.0.0:47c526a6-6e46-476c-ba05-07e60573b780"/>
          <w:id w:val="1371962140"/>
          <w:placeholder>
            <w:docPart w:val="6ECC79DC71EF41618FB9A1151A4FA73E"/>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00FF"/>
              <w:sz w:val="24"/>
              <w:szCs w:val="24"/>
            </w:rPr>
            <w:t>LIST PrimaryGuardianA4.ImportantPeopleNameUse:LIKE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7.0.0:4dc03b34-5b8e-4a8d-a709-2b34994879bd"/>
          <w:id w:val="1052585517"/>
          <w:placeholder>
            <w:docPart w:val="F94F585EB4BB47AEBC8BF73DE041E4C4"/>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COUNT(PrimaryGuardianA4)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6ad1fe3b-d826-4be4-9c1c-09715e8eb2d5"/>
          <w:id w:val="-900128336"/>
          <w:placeholder>
            <w:docPart w:val="C7496E9CFDC044C990E0085C8043C4C7"/>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8da1a0f6-4f8f-45be-baba-baec69546501"/>
          <w:id w:val="-1382711326"/>
          <w:placeholder>
            <w:docPart w:val="8B290E27BC59422D91DEC6831139B2D3"/>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03838b90-74fb-47a1-ab73-c03ea5243368"/>
        <w:id w:val="1279074456"/>
        <w:placeholder>
          <w:docPart w:val="8BA671340AB14F2E8EB09E6F8E531254"/>
        </w:placeholder>
      </w:sdtPr>
      <w:sdtContent>
        <w:p w14:paraId="79EE62E4"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e030da1b-78b9-4bb7-97d4-fb21dd3ddc55"/>
        <w:id w:val="-956482159"/>
        <w:placeholder>
          <w:docPart w:val="9B0B6646D266476BAFC1BB759A63E35C"/>
        </w:placeholder>
      </w:sdtPr>
      <w:sdtContent>
        <w:p w14:paraId="4954C5B4" w14:textId="77777777" w:rsidR="00402B41" w:rsidRDefault="00402B41"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(PrimaryGuardianA5)</w:t>
          </w:r>
          <w:r>
            <w:rPr>
              <w:rFonts w:ascii="Times New Roman" w:hAnsi="Times New Roman" w:cs="Times New Roman"/>
              <w:b/>
              <w:noProof/>
              <w:sz w:val="24"/>
              <w:szCs w:val="24"/>
            </w:rPr>
            <w:t>]</w:t>
          </w:r>
        </w:p>
      </w:sdtContent>
    </w:sdt>
    <w:p w14:paraId="5431746A"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084BE12D" w14:textId="77777777"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Fifth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87.0.0:f4007c7f-021b-4ce8-a9de-a90898c72f9d"/>
          <w:id w:val="846992805"/>
          <w:placeholder>
            <w:docPart w:val="4E9E10F2D117470794475DDFA3ED01AE"/>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00FF"/>
              <w:sz w:val="24"/>
              <w:szCs w:val="24"/>
            </w:rPr>
            <w:t>LIST PrimaryGuardianA5.ImportantPeopleNameUse:LIKE THIS:a, b and c</w:t>
          </w:r>
          <w:r>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87.0.0:63f2df22-43cd-448e-bd5b-846db2422df4"/>
          <w:id w:val="-1801456489"/>
          <w:placeholder>
            <w:docPart w:val="A30588A59FA643AD8F358699A73CB3E4"/>
          </w:placeholder>
        </w:sdtPr>
        <w:sdtContent>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COUNT(PrimaryGuardianA5) &gt; 1</w:t>
          </w:r>
          <w:r>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d46c8e5e-0be2-4406-82f9-4e401e4382f4"/>
          <w:id w:val="-1445985270"/>
          <w:placeholder>
            <w:docPart w:val="252BDF41BF14435B821FC41CEE9B2E5E"/>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43fa0854-d8af-4017-be19-343072d37ced"/>
          <w:id w:val="958763305"/>
          <w:placeholder>
            <w:docPart w:val="1527A2FA6CA74B359DC47CB3957ECED8"/>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8e14ada9-5180-45d7-9c9b-29ce0a0b1301"/>
        <w:id w:val="923541073"/>
        <w:placeholder>
          <w:docPart w:val="3EC9DBD965804407800FD742B79891A3"/>
        </w:placeholder>
      </w:sdtPr>
      <w:sdtContent>
        <w:p w14:paraId="620A2694" w14:textId="77777777" w:rsidR="00402B41" w:rsidRDefault="00402B41" w:rsidP="00402B41">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sz w:val="24"/>
          <w:szCs w:val="24"/>
        </w:rPr>
        <w:tag w:val="HD:1.185.0.0:f3518b9f-78f0-48ce-a4fe-00f515cc63ef"/>
        <w:id w:val="1152026189"/>
        <w:placeholder>
          <w:docPart w:val="EF8BB35ED56140FAA6897C62A1CC4D96"/>
        </w:placeholder>
      </w:sdtPr>
      <w:sdtContent>
        <w:p w14:paraId="3A76F48D" w14:textId="77777777" w:rsidR="00402B41" w:rsidRDefault="00402B41" w:rsidP="00402B41">
          <w:pPr>
            <w:ind w:left="720"/>
            <w:jc w:val="both"/>
            <w:rPr>
              <w:rFonts w:ascii="Times New Roman" w:hAnsi="Times New Roman" w:cs="Times New Roman"/>
              <w:sz w:val="24"/>
              <w:szCs w:val="24"/>
            </w:rPr>
          </w:pPr>
          <w:r>
            <w:rPr>
              <w:rFonts w:ascii="Times New Roman" w:hAnsi="Times New Roman" w:cs="Times New Roman"/>
              <w:noProof/>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23a72cf6-215d-476e-baec-d134eaaa4a5a"/>
        <w:id w:val="-1487925243"/>
        <w:placeholder>
          <w:docPart w:val="5FB0C2262CCF4981811899B1195FBC0B"/>
        </w:placeholder>
      </w:sdtPr>
      <w:sdtContent>
        <w:p w14:paraId="00909793" w14:textId="77777777" w:rsidR="00402B41" w:rsidRDefault="00402B41" w:rsidP="00402B41">
          <w:pPr>
            <w:jc w:val="both"/>
            <w:rPr>
              <w:rFonts w:ascii="Times New Roman" w:hAnsi="Times New Roman" w:cs="Times New Roman"/>
              <w:sz w:val="24"/>
              <w:szCs w:val="24"/>
            </w:rPr>
          </w:pPr>
          <w:r>
            <w:rPr>
              <w:rFonts w:ascii="Times New Roman" w:hAnsi="Times New Roman" w:cs="Times New Roman"/>
              <w:noProof/>
              <w:sz w:val="24"/>
              <w:szCs w:val="24"/>
            </w:rPr>
            <w:t>[</w:t>
          </w:r>
          <w:r w:rsidRPr="0001450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be4550ca-f5b6-4ee5-9d86-2203c28c05f7"/>
        <w:id w:val="326335414"/>
        <w:placeholder>
          <w:docPart w:val="FC2B842B786647589D464A10D16E06C5"/>
        </w:placeholder>
      </w:sdtPr>
      <w:sdtContent>
        <w:p w14:paraId="4613876B" w14:textId="77777777" w:rsidR="00402B41" w:rsidRDefault="00402B41" w:rsidP="00402B41">
          <w:pPr>
            <w:jc w:val="both"/>
            <w:rPr>
              <w:rFonts w:ascii="Times New Roman" w:hAnsi="Times New Roman" w:cs="Times New Roman"/>
              <w:sz w:val="24"/>
              <w:szCs w:val="24"/>
            </w:rPr>
          </w:pPr>
          <w:r>
            <w:rPr>
              <w:rFonts w:ascii="Times New Roman" w:hAnsi="Times New Roman" w:cs="Times New Roman"/>
              <w:noProof/>
              <w:sz w:val="24"/>
              <w:szCs w:val="24"/>
            </w:rPr>
            <w:t>[</w:t>
          </w:r>
          <w:r w:rsidRPr="007E2C93">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sdt>
      <w:sdtPr>
        <w:rPr>
          <w:rFonts w:ascii="Times New Roman" w:hAnsi="Times New Roman" w:cs="Times New Roman"/>
          <w:color w:val="000000"/>
          <w:sz w:val="24"/>
          <w:szCs w:val="24"/>
        </w:rPr>
        <w:tag w:val="HD:1.190.0.0:96e8a15d-c7a9-4d3a-a0ba-25510d85f1be"/>
        <w:id w:val="1003712982"/>
        <w:placeholder>
          <w:docPart w:val="ADE1AB7D054D42B4ACC0C23BFD73E2B7"/>
        </w:placeholder>
      </w:sdtPr>
      <w:sdtContent>
        <w:p w14:paraId="763EE35E" w14:textId="184DC361" w:rsidR="00402B41" w:rsidRPr="00D55DC2" w:rsidRDefault="000F6473"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F6473">
            <w:rPr>
              <w:rFonts w:ascii="Times New Roman" w:hAnsi="Times New Roman" w:cs="Times New Roman"/>
              <w:noProof/>
              <w:color w:val="800080"/>
              <w:sz w:val="24"/>
              <w:szCs w:val="24"/>
            </w:rPr>
            <w:t>ASK PrimaryGuardianTemporaryDialog</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90.0.0:2cfd6da3-c3f0-4693-8572-48f5f9cc21ae"/>
        <w:id w:val="2110396158"/>
        <w:placeholder>
          <w:docPart w:val="42FDFA3FF314449A8D4D738F97615711"/>
        </w:placeholder>
      </w:sdtPr>
      <w:sdtContent>
        <w:p w14:paraId="65A58E19" w14:textId="2FBA9EDE" w:rsidR="00402B41" w:rsidRDefault="000F6473"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F6473">
            <w:rPr>
              <w:rFonts w:ascii="Times New Roman" w:hAnsi="Times New Roman" w:cs="Times New Roman"/>
              <w:noProof/>
              <w:color w:val="800000"/>
              <w:sz w:val="24"/>
              <w:szCs w:val="24"/>
            </w:rPr>
            <w:t>REPEAT PrimaryGuardianTemporaryDialog</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90.0.0:049cf414-33d3-4fc9-ab45-dca7e43dcf18"/>
        <w:id w:val="1675142670"/>
        <w:placeholder>
          <w:docPart w:val="492029E4BBD449808CAEE8C997E0834B"/>
        </w:placeholder>
      </w:sdtPr>
      <w:sdtContent>
        <w:p w14:paraId="1B494627" w14:textId="7E37CEC4" w:rsidR="00402B41" w:rsidRDefault="000F6473" w:rsidP="00402B41">
          <w:pPr>
            <w:ind w:left="144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F6473">
            <w:rPr>
              <w:rFonts w:ascii="Times New Roman" w:hAnsi="Times New Roman" w:cs="Times New Roman"/>
              <w:b/>
              <w:noProof/>
              <w:color w:val="008000"/>
              <w:spacing w:val="-3"/>
              <w:sz w:val="24"/>
              <w:szCs w:val="24"/>
            </w:rPr>
            <w:t>IF PrimaryGuardianTempMultiPeriods?</w:t>
          </w:r>
          <w:r>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b6c29393-8f13-4b02-9e05-072e324ced31"/>
        <w:id w:val="-1229298016"/>
        <w:placeholder>
          <w:docPart w:val="0D836D558F5F4FBCACA1CF036B04A4A2"/>
        </w:placeholder>
      </w:sdtPr>
      <w:sdtContent>
        <w:p w14:paraId="6514FD50"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1368A">
            <w:rPr>
              <w:rFonts w:ascii="Times New Roman" w:hAnsi="Times New Roman" w:cs="Times New Roman"/>
              <w:b/>
              <w:noProof/>
              <w:color w:val="008000"/>
              <w:spacing w:val="-3"/>
              <w:sz w:val="24"/>
              <w:szCs w:val="24"/>
            </w:rPr>
            <w:t>IF COUNTER = 1</w:t>
          </w:r>
          <w:r>
            <w:rPr>
              <w:rFonts w:ascii="Times New Roman" w:hAnsi="Times New Roman" w:cs="Times New Roman"/>
              <w:b/>
              <w:noProof/>
              <w:spacing w:val="-3"/>
              <w:sz w:val="24"/>
              <w:szCs w:val="24"/>
            </w:rPr>
            <w:t>]</w:t>
          </w:r>
        </w:p>
      </w:sdtContent>
    </w:sdt>
    <w:p w14:paraId="7146DA46" w14:textId="210E8DBE" w:rsidR="00402B41" w:rsidRPr="0001368A" w:rsidRDefault="00402B41" w:rsidP="00402B41">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 xml:space="preserve">If a guardian is needed </w:t>
      </w:r>
      <w:r w:rsidR="00273286">
        <w:rPr>
          <w:rFonts w:ascii="Times New Roman" w:hAnsi="Times New Roman" w:cs="Times New Roman"/>
          <w:b/>
          <w:spacing w:val="-3"/>
          <w:sz w:val="24"/>
          <w:szCs w:val="24"/>
        </w:rPr>
        <w:t xml:space="preserve">on or </w:t>
      </w:r>
      <w:r>
        <w:rPr>
          <w:rFonts w:ascii="Times New Roman" w:hAnsi="Times New Roman" w:cs="Times New Roman"/>
          <w:b/>
          <w:spacing w:val="-3"/>
          <w:sz w:val="24"/>
          <w:szCs w:val="24"/>
        </w:rPr>
        <w:t>before</w:t>
      </w:r>
      <w:r w:rsidRPr="0001368A">
        <w:rPr>
          <w:rFonts w:ascii="Times New Roman" w:hAnsi="Times New Roman" w:cs="Times New Roman"/>
          <w:b/>
          <w:spacing w:val="-3"/>
          <w:sz w:val="24"/>
          <w:szCs w:val="24"/>
        </w:rPr>
        <w:t xml:space="preserve"> </w:t>
      </w:r>
      <w:sdt>
        <w:sdtPr>
          <w:rPr>
            <w:rFonts w:ascii="Times New Roman" w:hAnsi="Times New Roman" w:cs="Times New Roman"/>
            <w:b/>
            <w:spacing w:val="-3"/>
            <w:sz w:val="24"/>
            <w:szCs w:val="24"/>
          </w:rPr>
          <w:tag w:val="HD:1.190.0.0:2c5a40da-7124-4b0c-affe-4310c8b4e2ca"/>
          <w:id w:val="1768508657"/>
          <w:placeholder>
            <w:docPart w:val="4CF0C4A1FE694FAFB3F4C9C355F519FB"/>
          </w:placeholder>
        </w:sdtPr>
        <w:sdtContent>
          <w:r w:rsidR="000F6473">
            <w:rPr>
              <w:rFonts w:ascii="Times New Roman" w:hAnsi="Times New Roman" w:cs="Times New Roman"/>
              <w:b/>
              <w:noProof/>
              <w:spacing w:val="-3"/>
              <w:sz w:val="24"/>
              <w:szCs w:val="24"/>
            </w:rPr>
            <w:t>[</w:t>
          </w:r>
          <w:r w:rsidR="000F6473" w:rsidRPr="000F6473">
            <w:rPr>
              <w:rFonts w:ascii="Times New Roman" w:hAnsi="Times New Roman" w:cs="Times New Roman"/>
              <w:b/>
              <w:noProof/>
              <w:color w:val="0000FF"/>
              <w:spacing w:val="-3"/>
              <w:sz w:val="24"/>
              <w:szCs w:val="24"/>
            </w:rPr>
            <w:t>PrimaryGuardianTempEndDate:Mmmm d, yyyy</w:t>
          </w:r>
          <w:r w:rsidR="000F6473">
            <w:rPr>
              <w:rFonts w:ascii="Times New Roman" w:hAnsi="Times New Roman" w:cs="Times New Roman"/>
              <w:b/>
              <w:noProof/>
              <w:spacing w:val="-3"/>
              <w:sz w:val="24"/>
              <w:szCs w:val="24"/>
            </w:rPr>
            <w:t>]</w:t>
          </w:r>
        </w:sdtContent>
      </w:sdt>
      <w:r w:rsidRPr="0001368A">
        <w:rPr>
          <w:rFonts w:ascii="Times New Roman" w:hAnsi="Times New Roman" w:cs="Times New Roman"/>
          <w:spacing w:val="-3"/>
          <w:sz w:val="24"/>
          <w:szCs w:val="24"/>
        </w:rPr>
        <w:t>,</w:t>
      </w:r>
      <w:r w:rsidRPr="0001368A">
        <w:rPr>
          <w:rFonts w:ascii="Times New Roman" w:hAnsi="Times New Roman" w:cs="Times New Roman"/>
          <w:color w:val="000000"/>
          <w:sz w:val="24"/>
          <w:szCs w:val="24"/>
        </w:rPr>
        <w:t xml:space="preserve"> the following shall be</w:t>
      </w:r>
      <w:r>
        <w:rPr>
          <w:rFonts w:ascii="Times New Roman" w:hAnsi="Times New Roman" w:cs="Times New Roman"/>
          <w:color w:val="000000"/>
          <w:sz w:val="24"/>
          <w:szCs w:val="24"/>
        </w:rPr>
        <w:t xml:space="preserve"> guardian</w:t>
      </w:r>
      <w:r w:rsidRPr="0001368A">
        <w:rPr>
          <w:rFonts w:ascii="Times New Roman" w:hAnsi="Times New Roman" w:cs="Times New Roman"/>
          <w:color w:val="000000"/>
          <w:sz w:val="24"/>
          <w:szCs w:val="24"/>
        </w:rPr>
        <w:t>:</w:t>
      </w:r>
    </w:p>
    <w:sdt>
      <w:sdtPr>
        <w:rPr>
          <w:rFonts w:ascii="Times New Roman" w:hAnsi="Times New Roman" w:cs="Times New Roman"/>
          <w:color w:val="000000"/>
          <w:sz w:val="24"/>
          <w:szCs w:val="24"/>
        </w:rPr>
        <w:tag w:val="HD:1.185.0.0:adeeda49-a4e3-45c2-a536-396bfd34d046"/>
        <w:id w:val="486212921"/>
        <w:placeholder>
          <w:docPart w:val="FE0B84BB1F314FB9A273CF21E91B1959"/>
        </w:placeholder>
      </w:sdtPr>
      <w:sdtContent>
        <w:p w14:paraId="4630A511"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90.0.0:74859dff-7f2f-42d2-a41b-f3e97b0a2235"/>
        <w:id w:val="-1682110381"/>
        <w:placeholder>
          <w:docPart w:val="02FFC496DADD4C9FAC5FD3BC13690866"/>
        </w:placeholder>
      </w:sdtPr>
      <w:sdtContent>
        <w:p w14:paraId="53395DE8" w14:textId="19C4C1E8" w:rsidR="00402B41" w:rsidRDefault="000F6473"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F6473">
            <w:rPr>
              <w:rFonts w:ascii="Times New Roman" w:hAnsi="Times New Roman" w:cs="Times New Roman"/>
              <w:b/>
              <w:noProof/>
              <w:color w:val="008000"/>
              <w:spacing w:val="-3"/>
              <w:sz w:val="24"/>
              <w:szCs w:val="24"/>
            </w:rPr>
            <w:t>IF COUNTER = 2 AND COUNT(PrimaryGuardianTemporaryDialog) = 3</w:t>
          </w:r>
          <w:r>
            <w:rPr>
              <w:rFonts w:ascii="Times New Roman" w:hAnsi="Times New Roman" w:cs="Times New Roman"/>
              <w:b/>
              <w:noProof/>
              <w:spacing w:val="-3"/>
              <w:sz w:val="24"/>
              <w:szCs w:val="24"/>
            </w:rPr>
            <w:t>]</w:t>
          </w:r>
        </w:p>
      </w:sdtContent>
    </w:sdt>
    <w:p w14:paraId="5AD47A3A" w14:textId="7195557D" w:rsidR="00402B41" w:rsidRPr="0001368A" w:rsidRDefault="00402B41" w:rsidP="00402B41">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 xml:space="preserve">If a guardian is needed between </w:t>
      </w:r>
      <w:sdt>
        <w:sdtPr>
          <w:rPr>
            <w:rFonts w:ascii="Times New Roman" w:hAnsi="Times New Roman" w:cs="Times New Roman"/>
            <w:b/>
            <w:spacing w:val="-3"/>
            <w:sz w:val="24"/>
            <w:szCs w:val="24"/>
          </w:rPr>
          <w:tag w:val="HD:1.190.0.0:ce9466be-31e4-4a1f-9d56-cdc3d0c42d40"/>
          <w:id w:val="-1386565743"/>
          <w:placeholder>
            <w:docPart w:val="A7AF75D820394CF0971CBD5902BA48B0"/>
          </w:placeholder>
        </w:sdtPr>
        <w:sdtContent>
          <w:r w:rsidR="000F6473">
            <w:rPr>
              <w:rFonts w:ascii="Times New Roman" w:hAnsi="Times New Roman" w:cs="Times New Roman"/>
              <w:b/>
              <w:noProof/>
              <w:spacing w:val="-3"/>
              <w:sz w:val="24"/>
              <w:szCs w:val="24"/>
            </w:rPr>
            <w:t>[</w:t>
          </w:r>
          <w:r w:rsidR="000F6473" w:rsidRPr="000F6473">
            <w:rPr>
              <w:rFonts w:ascii="Times New Roman" w:hAnsi="Times New Roman" w:cs="Times New Roman"/>
              <w:b/>
              <w:noProof/>
              <w:color w:val="0000FF"/>
              <w:spacing w:val="-3"/>
              <w:sz w:val="24"/>
              <w:szCs w:val="24"/>
            </w:rPr>
            <w:t>PrimaryGuardianTempBegDate:Mmmm d, yyyy</w:t>
          </w:r>
          <w:r w:rsidR="000F6473">
            <w:rPr>
              <w:rFonts w:ascii="Times New Roman" w:hAnsi="Times New Roman" w:cs="Times New Roman"/>
              <w:b/>
              <w:noProof/>
              <w:spacing w:val="-3"/>
              <w:sz w:val="24"/>
              <w:szCs w:val="24"/>
            </w:rPr>
            <w:t>]</w:t>
          </w:r>
        </w:sdtContent>
      </w:sdt>
      <w:r w:rsidRPr="0001368A">
        <w:rPr>
          <w:rFonts w:ascii="Times New Roman" w:hAnsi="Times New Roman" w:cs="Times New Roman"/>
          <w:b/>
          <w:spacing w:val="-3"/>
          <w:sz w:val="24"/>
          <w:szCs w:val="24"/>
        </w:rPr>
        <w:t xml:space="preserve"> </w:t>
      </w:r>
      <w:r>
        <w:rPr>
          <w:rFonts w:ascii="Times New Roman" w:hAnsi="Times New Roman" w:cs="Times New Roman"/>
          <w:b/>
          <w:spacing w:val="-3"/>
          <w:sz w:val="24"/>
          <w:szCs w:val="24"/>
        </w:rPr>
        <w:t xml:space="preserve">and </w:t>
      </w:r>
      <w:r w:rsidRPr="0001368A">
        <w:rPr>
          <w:rFonts w:ascii="Times New Roman" w:hAnsi="Times New Roman" w:cs="Times New Roman"/>
          <w:b/>
          <w:spacing w:val="-3"/>
          <w:sz w:val="24"/>
          <w:szCs w:val="24"/>
        </w:rPr>
        <w:t xml:space="preserve"> </w:t>
      </w:r>
      <w:sdt>
        <w:sdtPr>
          <w:rPr>
            <w:rFonts w:ascii="Times New Roman" w:hAnsi="Times New Roman" w:cs="Times New Roman"/>
            <w:b/>
            <w:spacing w:val="-3"/>
            <w:sz w:val="24"/>
            <w:szCs w:val="24"/>
          </w:rPr>
          <w:tag w:val="HD:1.190.0.0:bb400eae-47bd-4ce6-b452-93245cda3d4d"/>
          <w:id w:val="-1461342071"/>
          <w:placeholder>
            <w:docPart w:val="75C7E0411F524CE79A6D7EB7A9832CB6"/>
          </w:placeholder>
        </w:sdtPr>
        <w:sdtContent>
          <w:r w:rsidR="000F6473">
            <w:rPr>
              <w:rFonts w:ascii="Times New Roman" w:hAnsi="Times New Roman" w:cs="Times New Roman"/>
              <w:b/>
              <w:noProof/>
              <w:spacing w:val="-3"/>
              <w:sz w:val="24"/>
              <w:szCs w:val="24"/>
            </w:rPr>
            <w:t>[</w:t>
          </w:r>
          <w:r w:rsidR="000F6473" w:rsidRPr="000F6473">
            <w:rPr>
              <w:rFonts w:ascii="Times New Roman" w:hAnsi="Times New Roman" w:cs="Times New Roman"/>
              <w:b/>
              <w:noProof/>
              <w:color w:val="0000FF"/>
              <w:spacing w:val="-3"/>
              <w:sz w:val="24"/>
              <w:szCs w:val="24"/>
            </w:rPr>
            <w:t>PrimaryGuardianTempEndDate:Mmmm d, yyyy</w:t>
          </w:r>
          <w:r w:rsidR="000F6473">
            <w:rPr>
              <w:rFonts w:ascii="Times New Roman" w:hAnsi="Times New Roman" w:cs="Times New Roman"/>
              <w:b/>
              <w:noProof/>
              <w:spacing w:val="-3"/>
              <w:sz w:val="24"/>
              <w:szCs w:val="24"/>
            </w:rPr>
            <w:t>]</w:t>
          </w:r>
        </w:sdtContent>
      </w:sdt>
      <w:r w:rsidRPr="0001368A">
        <w:rPr>
          <w:rFonts w:ascii="Times New Roman" w:hAnsi="Times New Roman" w:cs="Times New Roman"/>
          <w:spacing w:val="-3"/>
          <w:sz w:val="24"/>
          <w:szCs w:val="24"/>
        </w:rPr>
        <w:t>,</w:t>
      </w:r>
      <w:r w:rsidRPr="0001368A">
        <w:rPr>
          <w:rFonts w:ascii="Times New Roman" w:hAnsi="Times New Roman" w:cs="Times New Roman"/>
          <w:color w:val="000000"/>
          <w:sz w:val="24"/>
          <w:szCs w:val="24"/>
        </w:rPr>
        <w:t xml:space="preserve"> the following shall be</w:t>
      </w:r>
      <w:r>
        <w:rPr>
          <w:rFonts w:ascii="Times New Roman" w:hAnsi="Times New Roman" w:cs="Times New Roman"/>
          <w:color w:val="000000"/>
          <w:sz w:val="24"/>
          <w:szCs w:val="24"/>
        </w:rPr>
        <w:t xml:space="preserve"> guardian</w:t>
      </w:r>
      <w:r w:rsidRPr="0001368A">
        <w:rPr>
          <w:rFonts w:ascii="Times New Roman" w:hAnsi="Times New Roman" w:cs="Times New Roman"/>
          <w:color w:val="000000"/>
          <w:sz w:val="24"/>
          <w:szCs w:val="24"/>
        </w:rPr>
        <w:t>:</w:t>
      </w:r>
    </w:p>
    <w:sdt>
      <w:sdtPr>
        <w:rPr>
          <w:rFonts w:ascii="Times New Roman" w:hAnsi="Times New Roman" w:cs="Times New Roman"/>
          <w:color w:val="000000"/>
          <w:sz w:val="24"/>
          <w:szCs w:val="24"/>
        </w:rPr>
        <w:tag w:val="HD:1.185.0.0:5e071809-b1dd-448b-87bc-7451d38196d0"/>
        <w:id w:val="-848555627"/>
        <w:placeholder>
          <w:docPart w:val="362544853C6D462097A4AE2D863785DB"/>
        </w:placeholder>
      </w:sdtPr>
      <w:sdtContent>
        <w:p w14:paraId="2461E0F5"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90.0.0:7b2cebe1-f349-4acc-970d-3c6697185629"/>
        <w:id w:val="-541363788"/>
        <w:placeholder>
          <w:docPart w:val="B7D9915601ED40F7A1A4D27DF832E34D"/>
        </w:placeholder>
      </w:sdtPr>
      <w:sdtContent>
        <w:p w14:paraId="59FFE155" w14:textId="0FD1A706" w:rsidR="00402B41" w:rsidRDefault="00695806"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695806">
            <w:rPr>
              <w:rFonts w:ascii="Times New Roman" w:hAnsi="Times New Roman" w:cs="Times New Roman"/>
              <w:b/>
              <w:noProof/>
              <w:color w:val="008000"/>
              <w:spacing w:val="-3"/>
              <w:sz w:val="24"/>
              <w:szCs w:val="24"/>
            </w:rPr>
            <w:t>IF COUNTER = 2 AND COUNT(PrimaryGuardianTemporaryDialog) = 2</w:t>
          </w:r>
          <w:r>
            <w:rPr>
              <w:rFonts w:ascii="Times New Roman" w:hAnsi="Times New Roman" w:cs="Times New Roman"/>
              <w:b/>
              <w:noProof/>
              <w:spacing w:val="-3"/>
              <w:sz w:val="24"/>
              <w:szCs w:val="24"/>
            </w:rPr>
            <w:t>]</w:t>
          </w:r>
        </w:p>
      </w:sdtContent>
    </w:sdt>
    <w:p w14:paraId="48745AE9" w14:textId="77FBE366" w:rsidR="00402B41" w:rsidRPr="0001368A" w:rsidRDefault="00402B41" w:rsidP="00402B41">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 xml:space="preserve">If a guardian is needed on </w:t>
      </w:r>
      <w:sdt>
        <w:sdtPr>
          <w:rPr>
            <w:rFonts w:ascii="Times New Roman" w:hAnsi="Times New Roman" w:cs="Times New Roman"/>
            <w:b/>
            <w:spacing w:val="-3"/>
            <w:sz w:val="24"/>
            <w:szCs w:val="24"/>
          </w:rPr>
          <w:tag w:val="HD:1.190.0.0:53d05d9f-bafd-49b6-a889-b9ffe82b93ae"/>
          <w:id w:val="1868640529"/>
          <w:placeholder>
            <w:docPart w:val="383FAB0184AA4FFAA50FCEBE532687F7"/>
          </w:placeholder>
        </w:sdtPr>
        <w:sdtContent>
          <w:r w:rsidR="00695806">
            <w:rPr>
              <w:rFonts w:ascii="Times New Roman" w:hAnsi="Times New Roman" w:cs="Times New Roman"/>
              <w:b/>
              <w:noProof/>
              <w:spacing w:val="-3"/>
              <w:sz w:val="24"/>
              <w:szCs w:val="24"/>
            </w:rPr>
            <w:t>[</w:t>
          </w:r>
          <w:r w:rsidR="00695806" w:rsidRPr="00695806">
            <w:rPr>
              <w:rFonts w:ascii="Times New Roman" w:hAnsi="Times New Roman" w:cs="Times New Roman"/>
              <w:b/>
              <w:noProof/>
              <w:color w:val="0000FF"/>
              <w:spacing w:val="-3"/>
              <w:sz w:val="24"/>
              <w:szCs w:val="24"/>
            </w:rPr>
            <w:t>PrimaryGuardianTempBegDate:Mmmm d, yyyy</w:t>
          </w:r>
          <w:r w:rsidR="00695806">
            <w:rPr>
              <w:rFonts w:ascii="Times New Roman" w:hAnsi="Times New Roman" w:cs="Times New Roman"/>
              <w:b/>
              <w:noProof/>
              <w:spacing w:val="-3"/>
              <w:sz w:val="24"/>
              <w:szCs w:val="24"/>
            </w:rPr>
            <w:t>]</w:t>
          </w:r>
        </w:sdtContent>
      </w:sdt>
      <w:r w:rsidRPr="0001368A">
        <w:rPr>
          <w:rFonts w:ascii="Times New Roman" w:hAnsi="Times New Roman" w:cs="Times New Roman"/>
          <w:b/>
          <w:spacing w:val="-3"/>
          <w:sz w:val="24"/>
          <w:szCs w:val="24"/>
        </w:rPr>
        <w:t xml:space="preserve"> </w:t>
      </w:r>
      <w:r>
        <w:rPr>
          <w:rFonts w:ascii="Times New Roman" w:hAnsi="Times New Roman" w:cs="Times New Roman"/>
          <w:b/>
          <w:spacing w:val="-3"/>
          <w:sz w:val="24"/>
          <w:szCs w:val="24"/>
        </w:rPr>
        <w:t>or after</w:t>
      </w:r>
      <w:r w:rsidRPr="0001368A">
        <w:rPr>
          <w:rFonts w:ascii="Times New Roman" w:hAnsi="Times New Roman" w:cs="Times New Roman"/>
          <w:spacing w:val="-3"/>
          <w:sz w:val="24"/>
          <w:szCs w:val="24"/>
        </w:rPr>
        <w:t>,</w:t>
      </w:r>
      <w:r w:rsidRPr="0001368A">
        <w:rPr>
          <w:rFonts w:ascii="Times New Roman" w:hAnsi="Times New Roman" w:cs="Times New Roman"/>
          <w:color w:val="000000"/>
          <w:sz w:val="24"/>
          <w:szCs w:val="24"/>
        </w:rPr>
        <w:t xml:space="preserve"> the following shall be</w:t>
      </w:r>
      <w:r>
        <w:rPr>
          <w:rFonts w:ascii="Times New Roman" w:hAnsi="Times New Roman" w:cs="Times New Roman"/>
          <w:color w:val="000000"/>
          <w:sz w:val="24"/>
          <w:szCs w:val="24"/>
        </w:rPr>
        <w:t xml:space="preserve"> guardian</w:t>
      </w:r>
      <w:r w:rsidRPr="0001368A">
        <w:rPr>
          <w:rFonts w:ascii="Times New Roman" w:hAnsi="Times New Roman" w:cs="Times New Roman"/>
          <w:color w:val="000000"/>
          <w:sz w:val="24"/>
          <w:szCs w:val="24"/>
        </w:rPr>
        <w:t>:</w:t>
      </w:r>
    </w:p>
    <w:sdt>
      <w:sdtPr>
        <w:rPr>
          <w:rFonts w:ascii="Times New Roman" w:hAnsi="Times New Roman" w:cs="Times New Roman"/>
          <w:color w:val="000000"/>
          <w:sz w:val="24"/>
          <w:szCs w:val="24"/>
        </w:rPr>
        <w:tag w:val="HD:1.185.0.0:78752069-f4e9-42c3-9035-d2a15e657817"/>
        <w:id w:val="-1696611324"/>
        <w:placeholder>
          <w:docPart w:val="6878BC3ED4714F8683893276CB4ACF23"/>
        </w:placeholder>
      </w:sdtPr>
      <w:sdtContent>
        <w:p w14:paraId="32D07F1A"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90.0.0:3a99e2c5-382a-4b2c-aaaa-9067025df9f2"/>
        <w:id w:val="556130665"/>
        <w:placeholder>
          <w:docPart w:val="0700A6721D064020BBF109E0D2636CAD"/>
        </w:placeholder>
      </w:sdtPr>
      <w:sdtContent>
        <w:p w14:paraId="03A8D5DA" w14:textId="00EA3817" w:rsidR="00402B41" w:rsidRDefault="00695806"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695806">
            <w:rPr>
              <w:rFonts w:ascii="Times New Roman" w:hAnsi="Times New Roman" w:cs="Times New Roman"/>
              <w:b/>
              <w:noProof/>
              <w:color w:val="008000"/>
              <w:spacing w:val="-3"/>
              <w:sz w:val="24"/>
              <w:szCs w:val="24"/>
            </w:rPr>
            <w:t>IF COUNTER = 3 AND COUNT(PrimaryGuardianTemporaryDialog) = 3</w:t>
          </w:r>
          <w:r>
            <w:rPr>
              <w:rFonts w:ascii="Times New Roman" w:hAnsi="Times New Roman" w:cs="Times New Roman"/>
              <w:b/>
              <w:noProof/>
              <w:spacing w:val="-3"/>
              <w:sz w:val="24"/>
              <w:szCs w:val="24"/>
            </w:rPr>
            <w:t>]</w:t>
          </w:r>
        </w:p>
      </w:sdtContent>
    </w:sdt>
    <w:p w14:paraId="7F20B1A8" w14:textId="05259068" w:rsidR="00402B41" w:rsidRPr="0001368A" w:rsidRDefault="00402B41" w:rsidP="00402B41">
      <w:pPr>
        <w:ind w:firstLine="720"/>
        <w:rPr>
          <w:rFonts w:ascii="Times New Roman" w:hAnsi="Times New Roman" w:cs="Times New Roman"/>
          <w:color w:val="000000"/>
          <w:sz w:val="24"/>
          <w:szCs w:val="24"/>
        </w:rPr>
      </w:pPr>
      <w:r>
        <w:rPr>
          <w:rFonts w:ascii="Times New Roman" w:hAnsi="Times New Roman" w:cs="Times New Roman"/>
          <w:b/>
          <w:spacing w:val="-3"/>
          <w:sz w:val="24"/>
          <w:szCs w:val="24"/>
        </w:rPr>
        <w:t xml:space="preserve">If a guardian is needed </w:t>
      </w:r>
      <w:sdt>
        <w:sdtPr>
          <w:rPr>
            <w:rFonts w:ascii="Times New Roman" w:hAnsi="Times New Roman" w:cs="Times New Roman"/>
            <w:b/>
            <w:spacing w:val="-3"/>
            <w:sz w:val="24"/>
            <w:szCs w:val="24"/>
          </w:rPr>
          <w:tag w:val="HD:1.190.0.0:c33aca96-17d9-495b-9697-0fec9b840f7a"/>
          <w:id w:val="-555244515"/>
          <w:placeholder>
            <w:docPart w:val="8321058904054B7A907620B68146D455"/>
          </w:placeholder>
        </w:sdtPr>
        <w:sdtContent>
          <w:r w:rsidR="00695806">
            <w:rPr>
              <w:rFonts w:ascii="Times New Roman" w:hAnsi="Times New Roman" w:cs="Times New Roman"/>
              <w:b/>
              <w:noProof/>
              <w:spacing w:val="-3"/>
              <w:sz w:val="24"/>
              <w:szCs w:val="24"/>
            </w:rPr>
            <w:t>[</w:t>
          </w:r>
          <w:r w:rsidR="00695806" w:rsidRPr="00695806">
            <w:rPr>
              <w:rFonts w:ascii="Times New Roman" w:hAnsi="Times New Roman" w:cs="Times New Roman"/>
              <w:b/>
              <w:noProof/>
              <w:color w:val="0000FF"/>
              <w:spacing w:val="-3"/>
              <w:sz w:val="24"/>
              <w:szCs w:val="24"/>
            </w:rPr>
            <w:t>PrimaryGuardianTempBegDate:Mmmm d, yyyy</w:t>
          </w:r>
          <w:r w:rsidR="00695806">
            <w:rPr>
              <w:rFonts w:ascii="Times New Roman" w:hAnsi="Times New Roman" w:cs="Times New Roman"/>
              <w:b/>
              <w:noProof/>
              <w:spacing w:val="-3"/>
              <w:sz w:val="24"/>
              <w:szCs w:val="24"/>
            </w:rPr>
            <w:t>]</w:t>
          </w:r>
        </w:sdtContent>
      </w:sdt>
      <w:r w:rsidRPr="0001368A">
        <w:rPr>
          <w:rFonts w:ascii="Times New Roman" w:hAnsi="Times New Roman" w:cs="Times New Roman"/>
          <w:b/>
          <w:spacing w:val="-3"/>
          <w:sz w:val="24"/>
          <w:szCs w:val="24"/>
        </w:rPr>
        <w:t xml:space="preserve"> </w:t>
      </w:r>
      <w:r>
        <w:rPr>
          <w:rFonts w:ascii="Times New Roman" w:hAnsi="Times New Roman" w:cs="Times New Roman"/>
          <w:b/>
          <w:spacing w:val="-3"/>
          <w:sz w:val="24"/>
          <w:szCs w:val="24"/>
        </w:rPr>
        <w:t>or after</w:t>
      </w:r>
      <w:r w:rsidRPr="0001368A">
        <w:rPr>
          <w:rFonts w:ascii="Times New Roman" w:hAnsi="Times New Roman" w:cs="Times New Roman"/>
          <w:spacing w:val="-3"/>
          <w:sz w:val="24"/>
          <w:szCs w:val="24"/>
        </w:rPr>
        <w:t>,</w:t>
      </w:r>
      <w:r w:rsidRPr="0001368A">
        <w:rPr>
          <w:rFonts w:ascii="Times New Roman" w:hAnsi="Times New Roman" w:cs="Times New Roman"/>
          <w:color w:val="000000"/>
          <w:sz w:val="24"/>
          <w:szCs w:val="24"/>
        </w:rPr>
        <w:t xml:space="preserve"> the following shall be</w:t>
      </w:r>
      <w:r>
        <w:rPr>
          <w:rFonts w:ascii="Times New Roman" w:hAnsi="Times New Roman" w:cs="Times New Roman"/>
          <w:color w:val="000000"/>
          <w:sz w:val="24"/>
          <w:szCs w:val="24"/>
        </w:rPr>
        <w:t xml:space="preserve"> guardian</w:t>
      </w:r>
      <w:r w:rsidRPr="0001368A">
        <w:rPr>
          <w:rFonts w:ascii="Times New Roman" w:hAnsi="Times New Roman" w:cs="Times New Roman"/>
          <w:color w:val="000000"/>
          <w:sz w:val="24"/>
          <w:szCs w:val="24"/>
        </w:rPr>
        <w:t>:</w:t>
      </w:r>
    </w:p>
    <w:sdt>
      <w:sdtPr>
        <w:rPr>
          <w:rFonts w:ascii="Times New Roman" w:hAnsi="Times New Roman" w:cs="Times New Roman"/>
          <w:color w:val="000000"/>
          <w:sz w:val="24"/>
          <w:szCs w:val="24"/>
        </w:rPr>
        <w:tag w:val="HD:1.185.0.0:031e464b-75af-483b-9e69-7806109e907e"/>
        <w:id w:val="1024907657"/>
        <w:placeholder>
          <w:docPart w:val="B829CB6DC3344DAFA0F276F8A8044549"/>
        </w:placeholder>
      </w:sdtPr>
      <w:sdtContent>
        <w:p w14:paraId="244C7358"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d2892fff-d414-4c1f-a28a-03d078396d4a"/>
        <w:id w:val="-1237550780"/>
        <w:placeholder>
          <w:docPart w:val="9A8222CD00C7478A978FF2A90D3EAA32"/>
        </w:placeholder>
      </w:sdtPr>
      <w:sdtContent>
        <w:p w14:paraId="23F1AD72" w14:textId="77777777" w:rsidR="00402B41" w:rsidRDefault="00402B41" w:rsidP="00402B41">
          <w:pPr>
            <w:ind w:left="144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90.0.0:56f9c29f-3921-4506-b022-a83430347be4"/>
        <w:id w:val="-2098627402"/>
        <w:placeholder>
          <w:docPart w:val="67E58768AFF34DE5AD2264DB02E846AD"/>
        </w:placeholder>
      </w:sdtPr>
      <w:sdtContent>
        <w:p w14:paraId="0997A3EB" w14:textId="2D0EB9ED" w:rsidR="00402B41" w:rsidRDefault="00695806" w:rsidP="00402B41">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695806">
            <w:rPr>
              <w:rFonts w:ascii="Times New Roman" w:hAnsi="Times New Roman" w:cs="Times New Roman"/>
              <w:noProof/>
              <w:color w:val="008000"/>
              <w:sz w:val="24"/>
              <w:szCs w:val="24"/>
            </w:rPr>
            <w:t>IF PrimaryGuardianTempFormat = "Single file list"</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90.0.0:4396519a-97fa-4cde-abdd-46e3e5a758a8"/>
        <w:id w:val="-1360651389"/>
        <w:placeholder>
          <w:docPart w:val="3E207B53E5A24CFF9FAFCC3118C3EB8F"/>
        </w:placeholder>
      </w:sdtPr>
      <w:sdtContent>
        <w:p w14:paraId="19781603" w14:textId="59BC03F9" w:rsidR="00402B41" w:rsidRDefault="00695806"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695806">
            <w:rPr>
              <w:rFonts w:ascii="Times New Roman" w:hAnsi="Times New Roman" w:cs="Times New Roman"/>
              <w:noProof/>
              <w:color w:val="008000"/>
              <w:sz w:val="24"/>
              <w:szCs w:val="24"/>
            </w:rPr>
            <w:t>IF ANSWERED (PrimaryGuardianTempA2)</w:t>
          </w:r>
          <w:r>
            <w:rPr>
              <w:rFonts w:ascii="Times New Roman" w:hAnsi="Times New Roman" w:cs="Times New Roman"/>
              <w:noProof/>
              <w:color w:val="000000"/>
              <w:sz w:val="24"/>
              <w:szCs w:val="24"/>
            </w:rPr>
            <w:t>]</w:t>
          </w:r>
        </w:p>
      </w:sdtContent>
    </w:sdt>
    <w:p w14:paraId="2EF127F0"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7495FA86" w14:textId="165828ED" w:rsidR="00402B41" w:rsidRDefault="00402B41" w:rsidP="00402B41">
      <w:pPr>
        <w:tabs>
          <w:tab w:val="left" w:pos="-1440"/>
        </w:tabs>
        <w:spacing w:after="0"/>
        <w:ind w:left="2880" w:hanging="1440"/>
        <w:jc w:val="both"/>
        <w:rPr>
          <w:rFonts w:ascii="Times New Roman" w:hAnsi="Times New Roman" w:cs="Times New Roman"/>
          <w:sz w:val="24"/>
          <w:szCs w:val="24"/>
        </w:rPr>
      </w:pPr>
      <w:r w:rsidRPr="00D55DC2">
        <w:rPr>
          <w:rFonts w:ascii="Times New Roman" w:hAnsi="Times New Roman" w:cs="Times New Roman"/>
          <w:color w:val="000000"/>
          <w:sz w:val="24"/>
          <w:szCs w:val="24"/>
        </w:rPr>
        <w:t>First:</w:t>
      </w:r>
      <w:r w:rsidRPr="00D55DC2">
        <w:rPr>
          <w:rFonts w:ascii="Times New Roman" w:hAnsi="Times New Roman" w:cs="Times New Roman"/>
          <w:color w:val="000000"/>
          <w:sz w:val="24"/>
          <w:szCs w:val="24"/>
        </w:rPr>
        <w:tab/>
      </w:r>
      <w:r>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90.0.0:d1363f96-1548-4bf2-8fcd-493de8811d63"/>
          <w:id w:val="-1075506201"/>
          <w:placeholder>
            <w:docPart w:val="1D0818E3563E4B278E66891D28FBB6F9"/>
          </w:placeholder>
        </w:sdtPr>
        <w:sdtContent>
          <w:r w:rsidR="00695806">
            <w:rPr>
              <w:rFonts w:ascii="Times New Roman" w:hAnsi="Times New Roman" w:cs="Times New Roman"/>
              <w:noProof/>
              <w:color w:val="000000"/>
              <w:sz w:val="24"/>
              <w:szCs w:val="24"/>
            </w:rPr>
            <w:t>[</w:t>
          </w:r>
          <w:r w:rsidR="00695806" w:rsidRPr="00695806">
            <w:rPr>
              <w:rFonts w:ascii="Times New Roman" w:hAnsi="Times New Roman" w:cs="Times New Roman"/>
              <w:noProof/>
              <w:color w:val="0000FF"/>
              <w:sz w:val="24"/>
              <w:szCs w:val="24"/>
            </w:rPr>
            <w:t>LIST PrimaryGuardianTempA1.ImportantPeopleNameUse:LIKE THIS:a, b and c</w:t>
          </w:r>
          <w:r w:rsidR="00695806">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90.0.0:489a7da0-35f5-4f6d-9b6c-26ddc8c20f53"/>
          <w:id w:val="-847242580"/>
          <w:placeholder>
            <w:docPart w:val="02D401FD85894B0896641CE34FE85CBD"/>
          </w:placeholder>
        </w:sdtPr>
        <w:sdtContent>
          <w:r w:rsidR="00695806">
            <w:rPr>
              <w:rFonts w:ascii="Times New Roman" w:hAnsi="Times New Roman" w:cs="Times New Roman"/>
              <w:noProof/>
              <w:color w:val="000000"/>
              <w:sz w:val="24"/>
              <w:szCs w:val="24"/>
            </w:rPr>
            <w:t>[</w:t>
          </w:r>
          <w:r w:rsidR="00695806" w:rsidRPr="00695806">
            <w:rPr>
              <w:rFonts w:ascii="Times New Roman" w:hAnsi="Times New Roman" w:cs="Times New Roman"/>
              <w:noProof/>
              <w:color w:val="008000"/>
              <w:sz w:val="24"/>
              <w:szCs w:val="24"/>
            </w:rPr>
            <w:t>IF COUNT(PrimaryGuardianTempA1) &gt; 1</w:t>
          </w:r>
          <w:r w:rsidR="00695806">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3bfe9195-4347-4a62-9573-1975c23c212e"/>
          <w:id w:val="-2089376453"/>
          <w:placeholder>
            <w:docPart w:val="CAC18C6DBC6D4014BB322BE63EFBF1F3"/>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1179b7fe-58d6-4579-9e95-a78784e03804"/>
          <w:id w:val="554891310"/>
          <w:placeholder>
            <w:docPart w:val="6AE6AD0C77F84CC8BEB0A6C696E12139"/>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sdt>
        <w:sdtPr>
          <w:rPr>
            <w:rFonts w:ascii="Times New Roman" w:hAnsi="Times New Roman" w:cs="Times New Roman"/>
            <w:sz w:val="24"/>
            <w:szCs w:val="24"/>
          </w:rPr>
          <w:tag w:val="HD:1.187.0.0:d5c883dd-efd2-4974-9887-7252f3eb6ef8"/>
          <w:id w:val="1893079267"/>
          <w:placeholder>
            <w:docPart w:val="FF7DC3E6539A4C7C8D1088EEA453DC97"/>
          </w:placeholder>
        </w:sdtPr>
        <w:sdtContent>
          <w:r>
            <w:rPr>
              <w:rFonts w:ascii="Times New Roman" w:hAnsi="Times New Roman" w:cs="Times New Roman"/>
              <w:noProof/>
              <w:sz w:val="24"/>
              <w:szCs w:val="24"/>
            </w:rPr>
            <w:t>[</w:t>
          </w:r>
          <w:r w:rsidRPr="004C4132">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p>
    <w:p w14:paraId="38B8ECCD" w14:textId="2E4D6FD1" w:rsidR="00402B41" w:rsidRPr="00EB600C" w:rsidRDefault="00000000" w:rsidP="00402B41">
      <w:pPr>
        <w:tabs>
          <w:tab w:val="left" w:pos="-1440"/>
        </w:tabs>
        <w:spacing w:after="0"/>
        <w:ind w:left="1440"/>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HD:1.190.0.0:c6bfe61d-ce16-48ee-a906-4a8218bcafa0"/>
          <w:id w:val="184336236"/>
          <w:placeholder>
            <w:docPart w:val="6B0E6498C46B4F6E83F2934A780C2695"/>
          </w:placeholder>
        </w:sdtPr>
        <w:sdtContent>
          <w:r w:rsidR="00695806">
            <w:rPr>
              <w:rFonts w:ascii="Times New Roman" w:hAnsi="Times New Roman" w:cs="Times New Roman"/>
              <w:noProof/>
              <w:color w:val="000000"/>
              <w:sz w:val="24"/>
              <w:szCs w:val="24"/>
            </w:rPr>
            <w:t>[</w:t>
          </w:r>
          <w:r w:rsidR="00695806" w:rsidRPr="00695806">
            <w:rPr>
              <w:rFonts w:ascii="Times New Roman" w:hAnsi="Times New Roman" w:cs="Times New Roman"/>
              <w:noProof/>
              <w:color w:val="0000FF"/>
              <w:sz w:val="24"/>
              <w:szCs w:val="24"/>
            </w:rPr>
            <w:t>LIST PrimaryGuardianTempA1.ImportantPeopleNameUse:LIKE THIS:a, b and c</w:t>
          </w:r>
          <w:r w:rsidR="00695806">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90.0.0:0e344c73-84e8-474d-ae87-bc4658fd1b40"/>
          <w:id w:val="140543964"/>
          <w:placeholder>
            <w:docPart w:val="A9D030D7CF8D4108BACBE3E6AA13EEA5"/>
          </w:placeholder>
        </w:sdtPr>
        <w:sdtContent>
          <w:r w:rsidR="00695806">
            <w:rPr>
              <w:rFonts w:ascii="Times New Roman" w:hAnsi="Times New Roman" w:cs="Times New Roman"/>
              <w:noProof/>
              <w:color w:val="000000"/>
              <w:sz w:val="24"/>
              <w:szCs w:val="24"/>
            </w:rPr>
            <w:t>[</w:t>
          </w:r>
          <w:r w:rsidR="00695806" w:rsidRPr="00695806">
            <w:rPr>
              <w:rFonts w:ascii="Times New Roman" w:hAnsi="Times New Roman" w:cs="Times New Roman"/>
              <w:noProof/>
              <w:color w:val="008000"/>
              <w:sz w:val="24"/>
              <w:szCs w:val="24"/>
            </w:rPr>
            <w:t>IF COUNT(PrimaryGuardianTempA1) &gt; 1</w:t>
          </w:r>
          <w:r w:rsidR="00695806">
            <w:rPr>
              <w:rFonts w:ascii="Times New Roman" w:hAnsi="Times New Roman" w:cs="Times New Roman"/>
              <w:noProof/>
              <w:color w:val="000000"/>
              <w:sz w:val="24"/>
              <w:szCs w:val="24"/>
            </w:rPr>
            <w:t>]</w:t>
          </w:r>
        </w:sdtContent>
      </w:sdt>
      <w:r w:rsidR="00402B41" w:rsidRPr="00EB600C">
        <w:rPr>
          <w:rFonts w:ascii="Times New Roman" w:hAnsi="Times New Roman" w:cs="Times New Roman"/>
          <w:color w:val="000000"/>
          <w:sz w:val="24"/>
          <w:szCs w:val="24"/>
        </w:rPr>
        <w:t xml:space="preserve">, or the remainder of them, as </w:t>
      </w:r>
      <w:r w:rsidR="00402B41" w:rsidRPr="009A6D9C">
        <w:rPr>
          <w:rFonts w:ascii="Times New Roman" w:hAnsi="Times New Roman" w:cs="Times New Roman"/>
          <w:spacing w:val="-3"/>
          <w:sz w:val="24"/>
          <w:szCs w:val="24"/>
        </w:rPr>
        <w:t>co-</w:t>
      </w:r>
      <w:r w:rsidR="00402B41" w:rsidRPr="009A6D9C">
        <w:rPr>
          <w:rFonts w:ascii="Times New Roman" w:hAnsi="Times New Roman" w:cs="Times New Roman"/>
          <w:color w:val="000000"/>
          <w:sz w:val="24"/>
          <w:szCs w:val="24"/>
        </w:rPr>
        <w:t>guardians</w:t>
      </w:r>
      <w:r w:rsidR="00402B41">
        <w:rPr>
          <w:rFonts w:ascii="Times New Roman" w:hAnsi="Times New Roman" w:cs="Times New Roman"/>
          <w:color w:val="000000"/>
          <w:sz w:val="24"/>
          <w:szCs w:val="24"/>
        </w:rPr>
        <w:t>,</w:t>
      </w:r>
      <w:r w:rsidR="00402B41" w:rsidRPr="00EB600C">
        <w:rPr>
          <w:rFonts w:ascii="Times New Roman" w:hAnsi="Times New Roman" w:cs="Times New Roman"/>
          <w:sz w:val="24"/>
          <w:szCs w:val="24"/>
        </w:rPr>
        <w:t xml:space="preserve"> acting together if more than one </w:t>
      </w:r>
      <w:proofErr w:type="gramStart"/>
      <w:r w:rsidR="00402B41" w:rsidRPr="00EB600C">
        <w:rPr>
          <w:rFonts w:ascii="Times New Roman" w:hAnsi="Times New Roman" w:cs="Times New Roman"/>
          <w:sz w:val="24"/>
          <w:szCs w:val="24"/>
        </w:rPr>
        <w:t>are</w:t>
      </w:r>
      <w:proofErr w:type="gramEnd"/>
      <w:r w:rsidR="00402B41" w:rsidRPr="00EB600C">
        <w:rPr>
          <w:rFonts w:ascii="Times New Roman" w:hAnsi="Times New Roman" w:cs="Times New Roman"/>
          <w:sz w:val="24"/>
          <w:szCs w:val="24"/>
        </w:rPr>
        <w:t xml:space="preserve"> serving or acting alone if only one is serving</w:t>
      </w:r>
      <w:r w:rsidR="00402B41">
        <w:rPr>
          <w:rFonts w:ascii="Times New Roman" w:hAnsi="Times New Roman" w:cs="Times New Roman"/>
          <w:sz w:val="24"/>
          <w:szCs w:val="24"/>
        </w:rPr>
        <w:t>.</w:t>
      </w:r>
      <w:sdt>
        <w:sdtPr>
          <w:rPr>
            <w:rFonts w:ascii="Times New Roman" w:hAnsi="Times New Roman" w:cs="Times New Roman"/>
            <w:sz w:val="24"/>
            <w:szCs w:val="24"/>
          </w:rPr>
          <w:tag w:val="HD:1.185.0.0:1d88c80d-4e3f-4d43-ad8c-3be13189ede6"/>
          <w:id w:val="1406419307"/>
          <w:placeholder>
            <w:docPart w:val="01B94B24B55947CA8C754BCF1FABFC75"/>
          </w:placeholder>
        </w:sdtPr>
        <w:sdtContent>
          <w:r w:rsidR="00402B41">
            <w:rPr>
              <w:rFonts w:ascii="Times New Roman" w:hAnsi="Times New Roman" w:cs="Times New Roman"/>
              <w:noProof/>
              <w:sz w:val="24"/>
              <w:szCs w:val="24"/>
            </w:rPr>
            <w:t>[</w:t>
          </w:r>
          <w:r w:rsidR="00402B41" w:rsidRPr="00EB600C">
            <w:rPr>
              <w:rFonts w:ascii="Times New Roman" w:hAnsi="Times New Roman" w:cs="Times New Roman"/>
              <w:noProof/>
              <w:color w:val="008000"/>
              <w:sz w:val="24"/>
              <w:szCs w:val="24"/>
            </w:rPr>
            <w:t>ELSE</w:t>
          </w:r>
          <w:r w:rsidR="00402B41">
            <w:rPr>
              <w:rFonts w:ascii="Times New Roman" w:hAnsi="Times New Roman" w:cs="Times New Roman"/>
              <w:noProof/>
              <w:sz w:val="24"/>
              <w:szCs w:val="24"/>
            </w:rPr>
            <w:t>]</w:t>
          </w:r>
        </w:sdtContent>
      </w:sdt>
      <w:r w:rsidR="00402B41">
        <w:rPr>
          <w:rFonts w:ascii="Times New Roman" w:hAnsi="Times New Roman" w:cs="Times New Roman"/>
          <w:sz w:val="24"/>
          <w:szCs w:val="24"/>
        </w:rPr>
        <w:t>.</w:t>
      </w:r>
      <w:sdt>
        <w:sdtPr>
          <w:rPr>
            <w:rFonts w:ascii="Times New Roman" w:hAnsi="Times New Roman" w:cs="Times New Roman"/>
            <w:sz w:val="24"/>
            <w:szCs w:val="24"/>
          </w:rPr>
          <w:tag w:val="HD:1.185.0.0:9066e0a9-9c42-44ad-8bc1-7e4cff7b8c7f"/>
          <w:id w:val="-419403966"/>
          <w:placeholder>
            <w:docPart w:val="99F4F6C208A547D585465228EF7EF568"/>
          </w:placeholder>
        </w:sdtPr>
        <w:sdtContent>
          <w:r w:rsidR="00402B41">
            <w:rPr>
              <w:rFonts w:ascii="Times New Roman" w:hAnsi="Times New Roman" w:cs="Times New Roman"/>
              <w:noProof/>
              <w:sz w:val="24"/>
              <w:szCs w:val="24"/>
            </w:rPr>
            <w:t>[</w:t>
          </w:r>
          <w:r w:rsidR="00402B41" w:rsidRPr="00EB600C">
            <w:rPr>
              <w:rFonts w:ascii="Times New Roman" w:hAnsi="Times New Roman" w:cs="Times New Roman"/>
              <w:noProof/>
              <w:color w:val="008000"/>
              <w:sz w:val="24"/>
              <w:szCs w:val="24"/>
            </w:rPr>
            <w:t>END IF</w:t>
          </w:r>
          <w:r w:rsidR="00402B41">
            <w:rPr>
              <w:rFonts w:ascii="Times New Roman" w:hAnsi="Times New Roman" w:cs="Times New Roman"/>
              <w:noProof/>
              <w:sz w:val="24"/>
              <w:szCs w:val="24"/>
            </w:rPr>
            <w:t>]</w:t>
          </w:r>
        </w:sdtContent>
      </w:sdt>
    </w:p>
    <w:sdt>
      <w:sdtPr>
        <w:rPr>
          <w:rFonts w:ascii="Times New Roman" w:hAnsi="Times New Roman" w:cs="Times New Roman"/>
          <w:b/>
          <w:sz w:val="24"/>
          <w:szCs w:val="24"/>
        </w:rPr>
        <w:tag w:val="HD:1.187.0.0:b07a7bd8-b4d6-4e4a-aef5-3ffee8c1b500"/>
        <w:id w:val="-1203476741"/>
        <w:placeholder>
          <w:docPart w:val="E1DA97D9A25148BA805CB842E3EF0594"/>
        </w:placeholder>
      </w:sdtPr>
      <w:sdtContent>
        <w:p w14:paraId="296153B5" w14:textId="77777777" w:rsidR="00402B41" w:rsidRDefault="00402B41" w:rsidP="00402B41">
          <w:pPr>
            <w:tabs>
              <w:tab w:val="left" w:pos="-1440"/>
            </w:tabs>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C4132">
            <w:rPr>
              <w:rFonts w:ascii="Times New Roman" w:hAnsi="Times New Roman" w:cs="Times New Roman"/>
              <w:b/>
              <w:noProof/>
              <w:color w:val="008000"/>
              <w:sz w:val="24"/>
              <w:szCs w:val="24"/>
            </w:rPr>
            <w:t>END IF</w:t>
          </w:r>
          <w:r>
            <w:rPr>
              <w:rFonts w:ascii="Times New Roman" w:hAnsi="Times New Roman" w:cs="Times New Roman"/>
              <w:b/>
              <w:noProof/>
              <w:sz w:val="24"/>
              <w:szCs w:val="24"/>
            </w:rPr>
            <w:t>]</w:t>
          </w:r>
        </w:p>
      </w:sdtContent>
    </w:sdt>
    <w:sdt>
      <w:sdtPr>
        <w:rPr>
          <w:rFonts w:ascii="Times New Roman" w:hAnsi="Times New Roman" w:cs="Times New Roman"/>
          <w:b/>
          <w:sz w:val="24"/>
          <w:szCs w:val="24"/>
        </w:rPr>
        <w:tag w:val="HD:1.190.0.0:81e9d5d5-417c-4c44-afc8-7143f050591d"/>
        <w:id w:val="112492846"/>
        <w:placeholder>
          <w:docPart w:val="D132BEC9DAA8448AAA06B1E8F498AD1E"/>
        </w:placeholder>
      </w:sdtPr>
      <w:sdtContent>
        <w:p w14:paraId="15D51B6D" w14:textId="06525EFC" w:rsidR="00402B41" w:rsidRDefault="00695806"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695806">
            <w:rPr>
              <w:rFonts w:ascii="Times New Roman" w:hAnsi="Times New Roman" w:cs="Times New Roman"/>
              <w:b/>
              <w:noProof/>
              <w:color w:val="008000"/>
              <w:sz w:val="24"/>
              <w:szCs w:val="24"/>
            </w:rPr>
            <w:t>IF ANSWERED (PrimaryGuardianTempA2)</w:t>
          </w:r>
          <w:r>
            <w:rPr>
              <w:rFonts w:ascii="Times New Roman" w:hAnsi="Times New Roman" w:cs="Times New Roman"/>
              <w:b/>
              <w:noProof/>
              <w:sz w:val="24"/>
              <w:szCs w:val="24"/>
            </w:rPr>
            <w:t>]</w:t>
          </w:r>
        </w:p>
      </w:sdtContent>
    </w:sdt>
    <w:p w14:paraId="2B89E1D1"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63A8D1C3" w14:textId="1CC59C22" w:rsidR="00402B41" w:rsidRPr="00EB600C" w:rsidRDefault="00402B41"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Second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90.0.0:54a9c450-3918-489b-baf9-e4b8fdcde59d"/>
          <w:id w:val="384535896"/>
          <w:placeholder>
            <w:docPart w:val="741A8ACF37BB45FD90C4273013F323A8"/>
          </w:placeholder>
        </w:sdtPr>
        <w:sdtContent>
          <w:r w:rsidR="00695806">
            <w:rPr>
              <w:rFonts w:ascii="Times New Roman" w:hAnsi="Times New Roman" w:cs="Times New Roman"/>
              <w:noProof/>
              <w:color w:val="000000"/>
              <w:sz w:val="24"/>
              <w:szCs w:val="24"/>
            </w:rPr>
            <w:t>[</w:t>
          </w:r>
          <w:r w:rsidR="00695806" w:rsidRPr="00695806">
            <w:rPr>
              <w:rFonts w:ascii="Times New Roman" w:hAnsi="Times New Roman" w:cs="Times New Roman"/>
              <w:noProof/>
              <w:color w:val="0000FF"/>
              <w:sz w:val="24"/>
              <w:szCs w:val="24"/>
            </w:rPr>
            <w:t>LIST PrimaryGuardianTempA2.ImportantPeopleNameUse:LIKE THIS:a, b and c</w:t>
          </w:r>
          <w:r w:rsidR="00695806">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90.0.0:18b32a10-3bd3-4390-bfb5-1ac75bc71df4"/>
          <w:id w:val="-1239395620"/>
          <w:placeholder>
            <w:docPart w:val="C430175FBE60473F865525E6A0AAA99D"/>
          </w:placeholder>
        </w:sdtPr>
        <w:sdtContent>
          <w:r w:rsidR="00695806">
            <w:rPr>
              <w:rFonts w:ascii="Times New Roman" w:hAnsi="Times New Roman" w:cs="Times New Roman"/>
              <w:noProof/>
              <w:color w:val="000000"/>
              <w:sz w:val="24"/>
              <w:szCs w:val="24"/>
            </w:rPr>
            <w:t>[</w:t>
          </w:r>
          <w:r w:rsidR="00695806" w:rsidRPr="00695806">
            <w:rPr>
              <w:rFonts w:ascii="Times New Roman" w:hAnsi="Times New Roman" w:cs="Times New Roman"/>
              <w:noProof/>
              <w:color w:val="008000"/>
              <w:sz w:val="24"/>
              <w:szCs w:val="24"/>
            </w:rPr>
            <w:t>IF COUNT(PrimaryGuardianTempA2) &gt; 1</w:t>
          </w:r>
          <w:r w:rsidR="00695806">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f275f929-118f-4882-9348-c4dcde88cc4a"/>
          <w:id w:val="252867830"/>
          <w:placeholder>
            <w:docPart w:val="0DD050A727414F489F8A6767C0F2DD32"/>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d69188e5-cc66-4421-bc65-ee8c237b8dc4"/>
          <w:id w:val="1390226301"/>
          <w:placeholder>
            <w:docPart w:val="C9EC34ABB8F742DBAE0FB6DA17456CDD"/>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d60cf774-3fe5-4a79-96f1-c3589781eec9"/>
        <w:id w:val="-1399974522"/>
        <w:placeholder>
          <w:docPart w:val="8C0919FC19CE4240889ECF412BBA1D12"/>
        </w:placeholder>
      </w:sdtPr>
      <w:sdtContent>
        <w:p w14:paraId="5E840094"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90.0.0:06d12c7d-db56-4bba-a0a8-1812f92f9ada"/>
        <w:id w:val="338434654"/>
        <w:placeholder>
          <w:docPart w:val="C3F94A6711CD44209EFCA6D06D3664E0"/>
        </w:placeholder>
      </w:sdtPr>
      <w:sdtContent>
        <w:p w14:paraId="09170656" w14:textId="1379CB3A" w:rsidR="00402B41" w:rsidRDefault="00695806"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695806">
            <w:rPr>
              <w:rFonts w:ascii="Times New Roman" w:hAnsi="Times New Roman" w:cs="Times New Roman"/>
              <w:b/>
              <w:noProof/>
              <w:color w:val="008000"/>
              <w:sz w:val="24"/>
              <w:szCs w:val="24"/>
            </w:rPr>
            <w:t>IF ANSWERED (PrimaryGuardianTempA3)</w:t>
          </w:r>
          <w:r>
            <w:rPr>
              <w:rFonts w:ascii="Times New Roman" w:hAnsi="Times New Roman" w:cs="Times New Roman"/>
              <w:b/>
              <w:noProof/>
              <w:sz w:val="24"/>
              <w:szCs w:val="24"/>
            </w:rPr>
            <w:t>]</w:t>
          </w:r>
        </w:p>
      </w:sdtContent>
    </w:sdt>
    <w:p w14:paraId="535AB92E"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5A7EEC6E" w14:textId="5971E78B"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Third</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90.0.0:7405e39c-eb7e-494c-95db-9ca9cd80f0c2"/>
          <w:id w:val="-741718816"/>
          <w:placeholder>
            <w:docPart w:val="BA21E3550E7A411DA234D37B53EEFBCC"/>
          </w:placeholder>
        </w:sdtPr>
        <w:sdtContent>
          <w:r w:rsidR="00695806">
            <w:rPr>
              <w:rFonts w:ascii="Times New Roman" w:hAnsi="Times New Roman" w:cs="Times New Roman"/>
              <w:noProof/>
              <w:color w:val="000000"/>
              <w:sz w:val="24"/>
              <w:szCs w:val="24"/>
            </w:rPr>
            <w:t>[</w:t>
          </w:r>
          <w:r w:rsidR="00695806" w:rsidRPr="00695806">
            <w:rPr>
              <w:rFonts w:ascii="Times New Roman" w:hAnsi="Times New Roman" w:cs="Times New Roman"/>
              <w:noProof/>
              <w:color w:val="0000FF"/>
              <w:sz w:val="24"/>
              <w:szCs w:val="24"/>
            </w:rPr>
            <w:t>LIST PrimaryGuardianTempA3.ImportantPeopleNameUse:LIKE THIS:a, b and c</w:t>
          </w:r>
          <w:r w:rsidR="00695806">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90.0.0:309fad7e-9e38-4cbd-8501-8e5449f911c2"/>
          <w:id w:val="-1875686296"/>
          <w:placeholder>
            <w:docPart w:val="74C72BC3FA7B4D469001933644241160"/>
          </w:placeholder>
        </w:sdtPr>
        <w:sdtContent>
          <w:r w:rsidR="00695806">
            <w:rPr>
              <w:rFonts w:ascii="Times New Roman" w:hAnsi="Times New Roman" w:cs="Times New Roman"/>
              <w:noProof/>
              <w:color w:val="000000"/>
              <w:sz w:val="24"/>
              <w:szCs w:val="24"/>
            </w:rPr>
            <w:t>[</w:t>
          </w:r>
          <w:r w:rsidR="00695806" w:rsidRPr="00695806">
            <w:rPr>
              <w:rFonts w:ascii="Times New Roman" w:hAnsi="Times New Roman" w:cs="Times New Roman"/>
              <w:noProof/>
              <w:color w:val="008000"/>
              <w:sz w:val="24"/>
              <w:szCs w:val="24"/>
            </w:rPr>
            <w:t>IF COUNT(PrimaryGuardianTempA3) &gt; 1</w:t>
          </w:r>
          <w:r w:rsidR="00695806">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proofErr w:type="spellStart"/>
      <w:r w:rsidRPr="00EB600C">
        <w:rPr>
          <w:rFonts w:ascii="Times New Roman" w:hAnsi="Times New Roman" w:cs="Times New Roman"/>
          <w:color w:val="000000"/>
          <w:sz w:val="24"/>
          <w:szCs w:val="24"/>
        </w:rPr>
        <w:t>as</w:t>
      </w:r>
      <w:proofErr w:type="spellEnd"/>
      <w:r w:rsidRPr="00EB600C">
        <w:rPr>
          <w:rFonts w:ascii="Times New Roman" w:hAnsi="Times New Roman" w:cs="Times New Roman"/>
          <w:color w:val="000000"/>
          <w:sz w:val="24"/>
          <w:szCs w:val="24"/>
        </w:rPr>
        <w:t xml:space="preserve">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b6dd1b96-8ed2-4381-9d95-f882e73d742f"/>
          <w:id w:val="-2036720887"/>
          <w:placeholder>
            <w:docPart w:val="BBB189E704EE463D929D7CFE25EE273F"/>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04698cd9-dd36-4eee-b0de-3e87eba03d48"/>
          <w:id w:val="1856385764"/>
          <w:placeholder>
            <w:docPart w:val="243199F62AE24484AE553DC0CB77982E"/>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046df16f-3535-464b-9e4f-17cd90ef0800"/>
        <w:id w:val="-1467430104"/>
        <w:placeholder>
          <w:docPart w:val="0364B9DBEB674E6C8325E274547E0EEB"/>
        </w:placeholder>
      </w:sdtPr>
      <w:sdtContent>
        <w:p w14:paraId="5241262E"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90.0.0:7623c74e-9fc2-4955-b93a-4952cb538110"/>
        <w:id w:val="866871709"/>
        <w:placeholder>
          <w:docPart w:val="CA17288FC4704FE49B9C869B4E336CF1"/>
        </w:placeholder>
      </w:sdtPr>
      <w:sdtContent>
        <w:p w14:paraId="286293F8" w14:textId="068D79C1" w:rsidR="00402B41" w:rsidRDefault="00695806"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695806">
            <w:rPr>
              <w:rFonts w:ascii="Times New Roman" w:hAnsi="Times New Roman" w:cs="Times New Roman"/>
              <w:b/>
              <w:noProof/>
              <w:color w:val="008000"/>
              <w:sz w:val="24"/>
              <w:szCs w:val="24"/>
            </w:rPr>
            <w:t>IF ANSWERED (PrimaryGuardianTempA4)</w:t>
          </w:r>
          <w:r>
            <w:rPr>
              <w:rFonts w:ascii="Times New Roman" w:hAnsi="Times New Roman" w:cs="Times New Roman"/>
              <w:b/>
              <w:noProof/>
              <w:sz w:val="24"/>
              <w:szCs w:val="24"/>
            </w:rPr>
            <w:t>]</w:t>
          </w:r>
        </w:p>
      </w:sdtContent>
    </w:sdt>
    <w:p w14:paraId="68D36217"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1066F3C2" w14:textId="69EAC5D5"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Fourth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90.0.0:c4dcddd9-f037-4266-bf1b-f6e07369b362"/>
          <w:id w:val="95602601"/>
          <w:placeholder>
            <w:docPart w:val="8C1E3DFA486840F599DEFA784C9E9234"/>
          </w:placeholder>
        </w:sdtPr>
        <w:sdtContent>
          <w:r w:rsidR="00695806">
            <w:rPr>
              <w:rFonts w:ascii="Times New Roman" w:hAnsi="Times New Roman" w:cs="Times New Roman"/>
              <w:noProof/>
              <w:color w:val="000000"/>
              <w:sz w:val="24"/>
              <w:szCs w:val="24"/>
            </w:rPr>
            <w:t>[</w:t>
          </w:r>
          <w:r w:rsidR="00695806" w:rsidRPr="00695806">
            <w:rPr>
              <w:rFonts w:ascii="Times New Roman" w:hAnsi="Times New Roman" w:cs="Times New Roman"/>
              <w:noProof/>
              <w:color w:val="0000FF"/>
              <w:sz w:val="24"/>
              <w:szCs w:val="24"/>
            </w:rPr>
            <w:t>LIST PrimaryGuardianTempA4.ImportantPeopleNameUse:LIKE THIS:a, b and c</w:t>
          </w:r>
          <w:r w:rsidR="00695806">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90.0.0:b9783d22-5012-4bf9-acb9-e9fd7532e470"/>
          <w:id w:val="296799181"/>
          <w:placeholder>
            <w:docPart w:val="CB9F2F6C20C249A89DF27652E3F089A7"/>
          </w:placeholder>
        </w:sdtPr>
        <w:sdtContent>
          <w:r w:rsidR="00695806">
            <w:rPr>
              <w:rFonts w:ascii="Times New Roman" w:hAnsi="Times New Roman" w:cs="Times New Roman"/>
              <w:noProof/>
              <w:color w:val="000000"/>
              <w:sz w:val="24"/>
              <w:szCs w:val="24"/>
            </w:rPr>
            <w:t>[</w:t>
          </w:r>
          <w:r w:rsidR="00695806" w:rsidRPr="00695806">
            <w:rPr>
              <w:rFonts w:ascii="Times New Roman" w:hAnsi="Times New Roman" w:cs="Times New Roman"/>
              <w:noProof/>
              <w:color w:val="008000"/>
              <w:sz w:val="24"/>
              <w:szCs w:val="24"/>
            </w:rPr>
            <w:t>IF COUNT(PrimaryGuardianTempA4) &gt; 1</w:t>
          </w:r>
          <w:r w:rsidR="00695806">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feba2823-39af-4b8e-8271-732197d3f834"/>
          <w:id w:val="-228001816"/>
          <w:placeholder>
            <w:docPart w:val="CDC7414F786F45A4B51E07AB72662729"/>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d7f4b555-5042-493f-8c84-fbd0dbf8578e"/>
          <w:id w:val="-131020224"/>
          <w:placeholder>
            <w:docPart w:val="8E4D4DCAC57E4C358C3D0C36F961F943"/>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afa9463c-2d43-4519-ad75-d7a0ed8f8e21"/>
        <w:id w:val="1690946820"/>
        <w:placeholder>
          <w:docPart w:val="F08E329AACAC4C8B91F232700938B5E0"/>
        </w:placeholder>
      </w:sdtPr>
      <w:sdtContent>
        <w:p w14:paraId="58A2266D"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90.0.0:b2a7bccf-5463-46cb-a31c-eeb63099a366"/>
        <w:id w:val="2002926457"/>
        <w:placeholder>
          <w:docPart w:val="A7E087C9599E4E98BA47B93F70534A87"/>
        </w:placeholder>
      </w:sdtPr>
      <w:sdtContent>
        <w:p w14:paraId="5FA91257" w14:textId="040256ED" w:rsidR="00402B41" w:rsidRDefault="00695806"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695806">
            <w:rPr>
              <w:rFonts w:ascii="Times New Roman" w:hAnsi="Times New Roman" w:cs="Times New Roman"/>
              <w:b/>
              <w:noProof/>
              <w:color w:val="008000"/>
              <w:sz w:val="24"/>
              <w:szCs w:val="24"/>
            </w:rPr>
            <w:t>IF ANSWERED (PrimaryGuardianTempA5)</w:t>
          </w:r>
          <w:r>
            <w:rPr>
              <w:rFonts w:ascii="Times New Roman" w:hAnsi="Times New Roman" w:cs="Times New Roman"/>
              <w:b/>
              <w:noProof/>
              <w:sz w:val="24"/>
              <w:szCs w:val="24"/>
            </w:rPr>
            <w:t>]</w:t>
          </w:r>
        </w:p>
      </w:sdtContent>
    </w:sdt>
    <w:p w14:paraId="74317F46"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29ECA14F" w14:textId="61FC3CFF"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color w:val="000000"/>
          <w:sz w:val="24"/>
          <w:szCs w:val="24"/>
        </w:rPr>
        <w:t>Fifth</w:t>
      </w:r>
      <w:r w:rsidRPr="00D55DC2">
        <w:rPr>
          <w:rFonts w:ascii="Times New Roman" w:hAnsi="Times New Roman" w:cs="Times New Roman"/>
          <w:color w:val="000000"/>
          <w:sz w:val="24"/>
          <w:szCs w:val="24"/>
        </w:rPr>
        <w:t>:</w:t>
      </w:r>
      <w:r w:rsidRPr="00D55DC2">
        <w:rPr>
          <w:rFonts w:ascii="Times New Roman" w:hAnsi="Times New Roman" w:cs="Times New Roman"/>
          <w:color w:val="000000"/>
          <w:sz w:val="24"/>
          <w:szCs w:val="24"/>
        </w:rPr>
        <w:tab/>
      </w:r>
      <w:sdt>
        <w:sdtPr>
          <w:rPr>
            <w:rFonts w:ascii="Times New Roman" w:hAnsi="Times New Roman" w:cs="Times New Roman"/>
            <w:color w:val="000000"/>
            <w:sz w:val="24"/>
            <w:szCs w:val="24"/>
          </w:rPr>
          <w:tag w:val="HD:1.190.0.0:29ff9ab2-12aa-4a15-8205-4c2e4d57cb40"/>
          <w:id w:val="-447311366"/>
          <w:placeholder>
            <w:docPart w:val="CDC37B5DF6D14FA590018A0F5E73DB34"/>
          </w:placeholder>
        </w:sdtPr>
        <w:sdtContent>
          <w:r w:rsidR="00695806">
            <w:rPr>
              <w:rFonts w:ascii="Times New Roman" w:hAnsi="Times New Roman" w:cs="Times New Roman"/>
              <w:noProof/>
              <w:color w:val="000000"/>
              <w:sz w:val="24"/>
              <w:szCs w:val="24"/>
            </w:rPr>
            <w:t>[</w:t>
          </w:r>
          <w:r w:rsidR="00695806" w:rsidRPr="00695806">
            <w:rPr>
              <w:rFonts w:ascii="Times New Roman" w:hAnsi="Times New Roman" w:cs="Times New Roman"/>
              <w:noProof/>
              <w:color w:val="0000FF"/>
              <w:sz w:val="24"/>
              <w:szCs w:val="24"/>
            </w:rPr>
            <w:t>LIST PrimaryGuardianTempA5.ImportantPeopleNameUse:LIKE THIS:a, b and c</w:t>
          </w:r>
          <w:r w:rsidR="00695806">
            <w:rPr>
              <w:rFonts w:ascii="Times New Roman" w:hAnsi="Times New Roman" w:cs="Times New Roman"/>
              <w:noProof/>
              <w:color w:val="000000"/>
              <w:sz w:val="24"/>
              <w:szCs w:val="24"/>
            </w:rPr>
            <w:t>]</w:t>
          </w:r>
        </w:sdtContent>
      </w:sdt>
      <w:sdt>
        <w:sdtPr>
          <w:rPr>
            <w:rFonts w:ascii="Times New Roman" w:hAnsi="Times New Roman" w:cs="Times New Roman"/>
            <w:color w:val="000000"/>
            <w:sz w:val="24"/>
            <w:szCs w:val="24"/>
          </w:rPr>
          <w:tag w:val="HD:1.190.0.0:0f5640e3-654c-4b28-8e56-14788de6eff7"/>
          <w:id w:val="-1941283079"/>
          <w:placeholder>
            <w:docPart w:val="4F69D03990EA4A22A1E6A53DF20B2904"/>
          </w:placeholder>
        </w:sdtPr>
        <w:sdtContent>
          <w:r w:rsidR="00695806">
            <w:rPr>
              <w:rFonts w:ascii="Times New Roman" w:hAnsi="Times New Roman" w:cs="Times New Roman"/>
              <w:noProof/>
              <w:color w:val="000000"/>
              <w:sz w:val="24"/>
              <w:szCs w:val="24"/>
            </w:rPr>
            <w:t>[</w:t>
          </w:r>
          <w:r w:rsidR="00695806" w:rsidRPr="00695806">
            <w:rPr>
              <w:rFonts w:ascii="Times New Roman" w:hAnsi="Times New Roman" w:cs="Times New Roman"/>
              <w:noProof/>
              <w:color w:val="008000"/>
              <w:sz w:val="24"/>
              <w:szCs w:val="24"/>
            </w:rPr>
            <w:t>IF COUNT(PrimaryGuardianTempA5) &gt; 1</w:t>
          </w:r>
          <w:r w:rsidR="00695806">
            <w:rPr>
              <w:rFonts w:ascii="Times New Roman" w:hAnsi="Times New Roman" w:cs="Times New Roman"/>
              <w:noProof/>
              <w:color w:val="000000"/>
              <w:sz w:val="24"/>
              <w:szCs w:val="24"/>
            </w:rPr>
            <w:t>]</w:t>
          </w:r>
        </w:sdtContent>
      </w:sdt>
      <w:r w:rsidRPr="00EB600C">
        <w:rPr>
          <w:rFonts w:ascii="Times New Roman" w:hAnsi="Times New Roman" w:cs="Times New Roman"/>
          <w:color w:val="000000"/>
          <w:sz w:val="24"/>
          <w:szCs w:val="24"/>
        </w:rPr>
        <w:t xml:space="preserve">, or the remainder of them, as </w:t>
      </w:r>
      <w:r w:rsidRPr="009A6D9C">
        <w:rPr>
          <w:rFonts w:ascii="Times New Roman" w:hAnsi="Times New Roman" w:cs="Times New Roman"/>
          <w:spacing w:val="-3"/>
          <w:sz w:val="24"/>
          <w:szCs w:val="24"/>
        </w:rPr>
        <w:t>co-</w:t>
      </w:r>
      <w:r w:rsidRPr="009A6D9C">
        <w:rPr>
          <w:rFonts w:ascii="Times New Roman" w:hAnsi="Times New Roman" w:cs="Times New Roman"/>
          <w:color w:val="000000"/>
          <w:sz w:val="24"/>
          <w:szCs w:val="24"/>
        </w:rPr>
        <w:t>guardians</w:t>
      </w:r>
      <w:r>
        <w:rPr>
          <w:rFonts w:ascii="Times New Roman" w:hAnsi="Times New Roman" w:cs="Times New Roman"/>
          <w:color w:val="000000"/>
          <w:sz w:val="24"/>
          <w:szCs w:val="24"/>
        </w:rPr>
        <w:t>,</w:t>
      </w:r>
      <w:r w:rsidRPr="00EB600C">
        <w:rPr>
          <w:rFonts w:ascii="Times New Roman" w:hAnsi="Times New Roman" w:cs="Times New Roman"/>
          <w:sz w:val="24"/>
          <w:szCs w:val="24"/>
        </w:rPr>
        <w:t xml:space="preserve"> acting together if more than one </w:t>
      </w:r>
      <w:proofErr w:type="gramStart"/>
      <w:r w:rsidRPr="00EB600C">
        <w:rPr>
          <w:rFonts w:ascii="Times New Roman" w:hAnsi="Times New Roman" w:cs="Times New Roman"/>
          <w:sz w:val="24"/>
          <w:szCs w:val="24"/>
        </w:rPr>
        <w:t>are</w:t>
      </w:r>
      <w:proofErr w:type="gramEnd"/>
      <w:r w:rsidRPr="00EB600C">
        <w:rPr>
          <w:rFonts w:ascii="Times New Roman" w:hAnsi="Times New Roman" w:cs="Times New Roman"/>
          <w:sz w:val="24"/>
          <w:szCs w:val="24"/>
        </w:rPr>
        <w:t xml:space="preserve"> serving or acting alone if only one is serving</w:t>
      </w:r>
      <w:r>
        <w:rPr>
          <w:rFonts w:ascii="Times New Roman" w:hAnsi="Times New Roman" w:cs="Times New Roman"/>
          <w:sz w:val="24"/>
          <w:szCs w:val="24"/>
        </w:rPr>
        <w:t>.</w:t>
      </w:r>
      <w:sdt>
        <w:sdtPr>
          <w:rPr>
            <w:rFonts w:ascii="Times New Roman" w:hAnsi="Times New Roman" w:cs="Times New Roman"/>
            <w:sz w:val="24"/>
            <w:szCs w:val="24"/>
          </w:rPr>
          <w:tag w:val="HD:1.185.0.0:8630dcd0-31de-4a59-b766-be5cdcf84886"/>
          <w:id w:val="-876626344"/>
          <w:placeholder>
            <w:docPart w:val="4EC2FB0F96F94A97AA993B37894528C8"/>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ELSE</w:t>
          </w:r>
          <w:r>
            <w:rPr>
              <w:rFonts w:ascii="Times New Roman" w:hAnsi="Times New Roman" w:cs="Times New Roman"/>
              <w:noProof/>
              <w:sz w:val="24"/>
              <w:szCs w:val="24"/>
            </w:rPr>
            <w:t>]</w:t>
          </w:r>
        </w:sdtContent>
      </w:sdt>
      <w:r>
        <w:rPr>
          <w:rFonts w:ascii="Times New Roman" w:hAnsi="Times New Roman" w:cs="Times New Roman"/>
          <w:sz w:val="24"/>
          <w:szCs w:val="24"/>
        </w:rPr>
        <w:t>.</w:t>
      </w:r>
      <w:sdt>
        <w:sdtPr>
          <w:rPr>
            <w:rFonts w:ascii="Times New Roman" w:hAnsi="Times New Roman" w:cs="Times New Roman"/>
            <w:sz w:val="24"/>
            <w:szCs w:val="24"/>
          </w:rPr>
          <w:tag w:val="HD:1.185.0.0:acd6f98e-58d6-48a7-8342-295b6ab3caf7"/>
          <w:id w:val="-1519151404"/>
          <w:placeholder>
            <w:docPart w:val="5A7511CD28DC490289A59BAD5DEE00DD"/>
          </w:placeholder>
        </w:sdtPr>
        <w:sdtContent>
          <w:r>
            <w:rPr>
              <w:rFonts w:ascii="Times New Roman" w:hAnsi="Times New Roman" w:cs="Times New Roman"/>
              <w:noProof/>
              <w:sz w:val="24"/>
              <w:szCs w:val="24"/>
            </w:rPr>
            <w:t>[</w:t>
          </w:r>
          <w:r w:rsidRPr="00EB600C">
            <w:rPr>
              <w:rFonts w:ascii="Times New Roman" w:hAnsi="Times New Roman" w:cs="Times New Roman"/>
              <w:noProof/>
              <w:color w:val="008000"/>
              <w:sz w:val="24"/>
              <w:szCs w:val="24"/>
            </w:rPr>
            <w:t>END IF</w:t>
          </w:r>
          <w:r>
            <w:rPr>
              <w:rFonts w:ascii="Times New Roman" w:hAnsi="Times New Roman" w:cs="Times New Roman"/>
              <w:noProof/>
              <w:sz w:val="24"/>
              <w:szCs w:val="24"/>
            </w:rPr>
            <w:t>]</w:t>
          </w:r>
        </w:sdtContent>
      </w:sdt>
    </w:p>
    <w:sdt>
      <w:sdtPr>
        <w:rPr>
          <w:rFonts w:ascii="Times New Roman" w:hAnsi="Times New Roman" w:cs="Times New Roman"/>
          <w:color w:val="000000"/>
          <w:sz w:val="24"/>
          <w:szCs w:val="24"/>
        </w:rPr>
        <w:tag w:val="HD:1.185.0.0:d37d3272-4c2e-4a3f-aa68-df195583598f"/>
        <w:id w:val="-1784643958"/>
        <w:placeholder>
          <w:docPart w:val="249C42229B9549EB96F8C6C2384E750F"/>
        </w:placeholder>
      </w:sdtPr>
      <w:sdtContent>
        <w:p w14:paraId="75F5175B" w14:textId="77777777" w:rsidR="00402B41" w:rsidRDefault="00402B41" w:rsidP="00402B41">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sz w:val="24"/>
          <w:szCs w:val="24"/>
        </w:rPr>
        <w:tag w:val="HD:1.185.0.0:237a5b9c-326a-4427-939e-61f8614cbe91"/>
        <w:id w:val="-555169523"/>
        <w:placeholder>
          <w:docPart w:val="C772256C24164CF69B46D6DEC6700CEA"/>
        </w:placeholder>
      </w:sdtPr>
      <w:sdtContent>
        <w:p w14:paraId="568DFF16" w14:textId="77777777" w:rsidR="00402B41" w:rsidRDefault="00402B41" w:rsidP="00402B41">
          <w:pPr>
            <w:ind w:left="720"/>
            <w:jc w:val="both"/>
            <w:rPr>
              <w:rFonts w:ascii="Times New Roman" w:hAnsi="Times New Roman" w:cs="Times New Roman"/>
              <w:sz w:val="24"/>
              <w:szCs w:val="24"/>
            </w:rPr>
          </w:pPr>
          <w:r>
            <w:rPr>
              <w:rFonts w:ascii="Times New Roman" w:hAnsi="Times New Roman" w:cs="Times New Roman"/>
              <w:noProof/>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eaf14636-f264-44d7-9cc7-df6ffb197343"/>
        <w:id w:val="1460693037"/>
        <w:placeholder>
          <w:docPart w:val="DBF2E21260714919B13361D1CF62E930"/>
        </w:placeholder>
      </w:sdtPr>
      <w:sdtContent>
        <w:p w14:paraId="207FC0BE" w14:textId="77777777" w:rsidR="00402B41" w:rsidRDefault="00402B41" w:rsidP="00402B41">
          <w:pPr>
            <w:jc w:val="both"/>
            <w:rPr>
              <w:rFonts w:ascii="Times New Roman" w:hAnsi="Times New Roman" w:cs="Times New Roman"/>
              <w:sz w:val="24"/>
              <w:szCs w:val="24"/>
            </w:rPr>
          </w:pPr>
          <w:r>
            <w:rPr>
              <w:rFonts w:ascii="Times New Roman" w:hAnsi="Times New Roman" w:cs="Times New Roman"/>
              <w:noProof/>
              <w:sz w:val="24"/>
              <w:szCs w:val="24"/>
            </w:rPr>
            <w:t>[</w:t>
          </w:r>
          <w:r w:rsidRPr="0001450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dbcc5410-415b-409c-a3ee-681cca8b81f2"/>
        <w:id w:val="-892810285"/>
        <w:placeholder>
          <w:docPart w:val="D080BF1ADDC5435F941828F197127297"/>
        </w:placeholder>
      </w:sdtPr>
      <w:sdtContent>
        <w:p w14:paraId="6011F304" w14:textId="77777777" w:rsidR="00402B41" w:rsidRDefault="00402B41" w:rsidP="00402B41">
          <w:pPr>
            <w:jc w:val="both"/>
            <w:rPr>
              <w:rFonts w:ascii="Times New Roman" w:hAnsi="Times New Roman" w:cs="Times New Roman"/>
              <w:sz w:val="24"/>
              <w:szCs w:val="24"/>
            </w:rPr>
          </w:pPr>
          <w:r>
            <w:rPr>
              <w:rFonts w:ascii="Times New Roman" w:hAnsi="Times New Roman" w:cs="Times New Roman"/>
              <w:noProof/>
              <w:sz w:val="24"/>
              <w:szCs w:val="24"/>
            </w:rPr>
            <w:t>[</w:t>
          </w:r>
          <w:r w:rsidRPr="007E2C93">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2BA4D0EC" w14:textId="77777777" w:rsidR="00402B41" w:rsidRPr="00264B01" w:rsidRDefault="00402B41" w:rsidP="00402B41">
      <w:pPr>
        <w:keepNext/>
        <w:keepLines/>
        <w:numPr>
          <w:ilvl w:val="12"/>
          <w:numId w:val="0"/>
        </w:numPr>
        <w:rPr>
          <w:rFonts w:ascii="Times New Roman" w:hAnsi="Times New Roman" w:cs="Times New Roman"/>
          <w:sz w:val="24"/>
          <w:szCs w:val="24"/>
        </w:rPr>
      </w:pPr>
    </w:p>
    <w:p w14:paraId="6CEFB9DC" w14:textId="0E4B8F70" w:rsidR="00402B41" w:rsidRPr="00BA2262" w:rsidRDefault="00402B41" w:rsidP="00402B41">
      <w:pPr>
        <w:keepNext/>
        <w:keepLine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w:t>
      </w:r>
      <w:r w:rsidRPr="00BA2262">
        <w:rPr>
          <w:rFonts w:ascii="Times New Roman" w:hAnsi="Times New Roman" w:cs="Times New Roman"/>
          <w:sz w:val="24"/>
          <w:szCs w:val="24"/>
        </w:rPr>
        <w:t>xecuted by me on</w:t>
      </w:r>
      <w:r>
        <w:rPr>
          <w:rFonts w:ascii="Times New Roman" w:hAnsi="Times New Roman" w:cs="Times New Roman"/>
          <w:sz w:val="24"/>
          <w:szCs w:val="24"/>
        </w:rPr>
        <w:t xml:space="preserve"> </w:t>
      </w:r>
      <w:sdt>
        <w:sdtPr>
          <w:rPr>
            <w:rFonts w:ascii="Times New Roman" w:hAnsi="Times New Roman" w:cs="Times New Roman"/>
            <w:sz w:val="24"/>
            <w:szCs w:val="24"/>
          </w:rPr>
          <w:tag w:val="HD:1.185.0.0:fda4f9e2-c3a6-46b0-9836-cb7b7240915e"/>
          <w:id w:val="-1480454863"/>
          <w:placeholder>
            <w:docPart w:val="C6D72BBAAA7348C88104D567C6696A50"/>
          </w:placeholder>
        </w:sdtPr>
        <w:sdtContent>
          <w:r>
            <w:rPr>
              <w:rFonts w:ascii="Times New Roman" w:hAnsi="Times New Roman" w:cs="Times New Roman"/>
              <w:noProof/>
              <w:sz w:val="24"/>
              <w:szCs w:val="24"/>
            </w:rPr>
            <w:t>[</w:t>
          </w:r>
          <w:r w:rsidRPr="0079287C">
            <w:rPr>
              <w:rFonts w:ascii="Times New Roman" w:hAnsi="Times New Roman" w:cs="Times New Roman"/>
              <w:noProof/>
              <w:color w:val="0000FF"/>
              <w:sz w:val="24"/>
              <w:szCs w:val="24"/>
            </w:rPr>
            <w:t>SigningDate:Mmmm d, yyyy</w:t>
          </w:r>
          <w:r>
            <w:rPr>
              <w:rFonts w:ascii="Times New Roman" w:hAnsi="Times New Roman" w:cs="Times New Roman"/>
              <w:noProof/>
              <w:sz w:val="24"/>
              <w:szCs w:val="24"/>
            </w:rPr>
            <w:t>]</w:t>
          </w:r>
        </w:sdtContent>
      </w:sdt>
      <w:r w:rsidRPr="00BA2262">
        <w:rPr>
          <w:rFonts w:ascii="Times New Roman" w:hAnsi="Times New Roman" w:cs="Times New Roman"/>
          <w:sz w:val="24"/>
          <w:szCs w:val="24"/>
        </w:rPr>
        <w:t>, in</w:t>
      </w:r>
      <w:r w:rsidR="00E460E4" w:rsidRPr="00E460E4">
        <w:rPr>
          <w:rFonts w:ascii="Times New Roman" w:hAnsi="Times New Roman" w:cs="Times New Roman"/>
          <w:sz w:val="24"/>
          <w:szCs w:val="24"/>
        </w:rPr>
        <w:t xml:space="preserve"> </w:t>
      </w:r>
      <w:sdt>
        <w:sdtPr>
          <w:rPr>
            <w:rFonts w:ascii="Times New Roman" w:hAnsi="Times New Roman" w:cs="Times New Roman"/>
            <w:sz w:val="24"/>
            <w:szCs w:val="24"/>
          </w:rPr>
          <w:tag w:val="HD:1.190.0.0:090dd5ac-b146-4664-9d50-3b36fc3cfcfd"/>
          <w:id w:val="-1393194790"/>
          <w:placeholder>
            <w:docPart w:val="ABC083F5D47A4B21BEAC37301E8BA85A"/>
          </w:placeholder>
        </w:sdtPr>
        <w:sdtContent>
          <w:r w:rsidR="00E460E4">
            <w:rPr>
              <w:rFonts w:ascii="Times New Roman" w:hAnsi="Times New Roman" w:cs="Times New Roman"/>
              <w:noProof/>
              <w:sz w:val="24"/>
              <w:szCs w:val="24"/>
            </w:rPr>
            <w:t>[</w:t>
          </w:r>
          <w:r w:rsidR="00E460E4" w:rsidRPr="00CF7785">
            <w:rPr>
              <w:rFonts w:ascii="Times New Roman" w:hAnsi="Times New Roman" w:cs="Times New Roman"/>
              <w:noProof/>
              <w:color w:val="0000FF"/>
              <w:sz w:val="24"/>
              <w:szCs w:val="24"/>
            </w:rPr>
            <w:t>SigningCityActual</w:t>
          </w:r>
          <w:r w:rsidR="00E460E4">
            <w:rPr>
              <w:rFonts w:ascii="Times New Roman" w:hAnsi="Times New Roman" w:cs="Times New Roman"/>
              <w:noProof/>
              <w:sz w:val="24"/>
              <w:szCs w:val="24"/>
            </w:rPr>
            <w:t>]</w:t>
          </w:r>
        </w:sdtContent>
      </w:sdt>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20ac6ed8-fc6b-464c-93f5-cb837cfb970a"/>
          <w:id w:val="-1423257320"/>
          <w:placeholder>
            <w:docPart w:val="1520BB30C380425D9904996AFF5FF69E"/>
          </w:placeholder>
        </w:sdtPr>
        <w:sdtContent>
          <w:r>
            <w:rPr>
              <w:rFonts w:ascii="Times New Roman" w:eastAsia="Times New Roman" w:hAnsi="Times New Roman" w:cs="Times New Roman"/>
              <w:noProof/>
              <w:sz w:val="24"/>
              <w:szCs w:val="24"/>
            </w:rPr>
            <w:t>[</w:t>
          </w:r>
          <w:r w:rsidRPr="00381BF7">
            <w:rPr>
              <w:rFonts w:ascii="Times New Roman" w:eastAsia="Times New Roman" w:hAnsi="Times New Roman" w:cs="Times New Roman"/>
              <w:noProof/>
              <w:color w:val="0000FF"/>
              <w:sz w:val="24"/>
              <w:szCs w:val="24"/>
            </w:rPr>
            <w:t>SigningState.State Name</w:t>
          </w:r>
          <w:r>
            <w:rPr>
              <w:rFonts w:ascii="Times New Roman" w:eastAsia="Times New Roman" w:hAnsi="Times New Roman" w:cs="Times New Roman"/>
              <w:noProof/>
              <w:sz w:val="24"/>
              <w:szCs w:val="24"/>
            </w:rPr>
            <w:t>]</w:t>
          </w:r>
        </w:sdtContent>
      </w:sdt>
      <w:r>
        <w:rPr>
          <w:rFonts w:ascii="Times New Roman" w:eastAsia="Times New Roman" w:hAnsi="Times New Roman" w:cs="Times New Roman"/>
          <w:sz w:val="24"/>
          <w:szCs w:val="24"/>
        </w:rPr>
        <w:t>.</w:t>
      </w:r>
    </w:p>
    <w:p w14:paraId="43BA1BBE" w14:textId="77777777" w:rsidR="00402B41" w:rsidRPr="00BA2262" w:rsidRDefault="00402B41" w:rsidP="00402B41">
      <w:pPr>
        <w:keepNext/>
        <w:keepLines/>
        <w:autoSpaceDE w:val="0"/>
        <w:autoSpaceDN w:val="0"/>
        <w:adjustRightInd w:val="0"/>
        <w:spacing w:after="0" w:line="240" w:lineRule="auto"/>
        <w:rPr>
          <w:rFonts w:ascii="Times New Roman" w:hAnsi="Times New Roman" w:cs="Times New Roman"/>
          <w:sz w:val="24"/>
          <w:szCs w:val="24"/>
        </w:rPr>
      </w:pPr>
    </w:p>
    <w:p w14:paraId="55C71460" w14:textId="77777777" w:rsidR="00402B41" w:rsidRPr="00BA2262" w:rsidRDefault="00402B41" w:rsidP="00402B41">
      <w:pPr>
        <w:keepNext/>
        <w:keepLines/>
        <w:tabs>
          <w:tab w:val="left" w:pos="-1620"/>
        </w:tabs>
        <w:autoSpaceDE w:val="0"/>
        <w:autoSpaceDN w:val="0"/>
        <w:adjustRightInd w:val="0"/>
        <w:spacing w:before="120" w:after="0" w:line="240" w:lineRule="auto"/>
        <w:ind w:left="4680"/>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w:t>
      </w:r>
    </w:p>
    <w:sdt>
      <w:sdtPr>
        <w:rPr>
          <w:rFonts w:ascii="Times New Roman" w:hAnsi="Times New Roman" w:cs="Times New Roman"/>
          <w:sz w:val="24"/>
          <w:szCs w:val="24"/>
        </w:rPr>
        <w:tag w:val="HD:1.185.0.0:37fb13c6-2552-4d91-9873-718f94b6a2bc"/>
        <w:id w:val="-235317371"/>
        <w:placeholder>
          <w:docPart w:val="8C3E6F884D3F4C87B50F459BC6FB4B04"/>
        </w:placeholder>
      </w:sdtPr>
      <w:sdtContent>
        <w:p w14:paraId="5165843C" w14:textId="0EE0C2AF" w:rsidR="00402B41" w:rsidRPr="00BA2262" w:rsidRDefault="003B23AF" w:rsidP="00402B41">
          <w:pPr>
            <w:tabs>
              <w:tab w:val="left" w:pos="-1620"/>
            </w:tabs>
            <w:autoSpaceDE w:val="0"/>
            <w:autoSpaceDN w:val="0"/>
            <w:adjustRightInd w:val="0"/>
            <w:spacing w:after="0" w:line="240" w:lineRule="auto"/>
            <w:ind w:left="4680"/>
            <w:jc w:val="both"/>
            <w:rPr>
              <w:rFonts w:ascii="Times New Roman" w:hAnsi="Times New Roman" w:cs="Times New Roman"/>
              <w:sz w:val="24"/>
              <w:szCs w:val="24"/>
            </w:rPr>
          </w:pPr>
          <w:r>
            <w:rPr>
              <w:rFonts w:ascii="Times New Roman" w:hAnsi="Times New Roman" w:cs="Times New Roman"/>
              <w:noProof/>
              <w:sz w:val="24"/>
              <w:szCs w:val="24"/>
            </w:rPr>
            <w:t>{{PrimaryNameSigningUse}}</w:t>
          </w:r>
        </w:p>
      </w:sdtContent>
    </w:sdt>
    <w:p w14:paraId="3E8ED813" w14:textId="77777777" w:rsidR="00402B41" w:rsidRDefault="00402B41" w:rsidP="00402B41">
      <w:pPr>
        <w:rPr>
          <w:rFonts w:ascii="Times New Roman" w:hAnsi="Times New Roman" w:cs="Times New Roman"/>
          <w:sz w:val="24"/>
          <w:szCs w:val="24"/>
        </w:rPr>
      </w:pPr>
      <w:r>
        <w:rPr>
          <w:rFonts w:ascii="Times New Roman" w:hAnsi="Times New Roman" w:cs="Times New Roman"/>
          <w:sz w:val="24"/>
          <w:szCs w:val="24"/>
        </w:rPr>
        <w:br w:type="page"/>
      </w:r>
    </w:p>
    <w:p w14:paraId="0904286C" w14:textId="77777777" w:rsidR="00402B41" w:rsidRPr="00BA2262" w:rsidRDefault="00402B41" w:rsidP="00402B41">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lastRenderedPageBreak/>
        <w:t>STATE OF</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85.0.0:92823e07-d6a8-4e8a-bb30-7d3c1915362b"/>
          <w:id w:val="-797140938"/>
          <w:placeholder>
            <w:docPart w:val="8A749BEE6C854C8BAD3E20020C63208E"/>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ab/>
        <w:t>)</w:t>
      </w:r>
    </w:p>
    <w:p w14:paraId="7F8F70B3" w14:textId="77777777" w:rsidR="00402B41" w:rsidRPr="00BA2262" w:rsidRDefault="00402B41" w:rsidP="00402B41">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sidRPr="00BA2262">
        <w:rPr>
          <w:rFonts w:ascii="Times New Roman" w:eastAsia="Times New Roman" w:hAnsi="Times New Roman" w:cs="Times New Roman"/>
          <w:sz w:val="24"/>
          <w:szCs w:val="24"/>
        </w:rPr>
        <w:tab/>
        <w:t xml:space="preserve">) ss. </w:t>
      </w:r>
    </w:p>
    <w:p w14:paraId="3CE38F72" w14:textId="0F113C28" w:rsidR="00402B41" w:rsidRPr="00BA2262" w:rsidRDefault="00000000" w:rsidP="00402B41">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HD:1.190.0.0:d34bc22a-5b2a-4d97-a12e-9e504a5fa453"/>
          <w:id w:val="-1662232154"/>
          <w:placeholder>
            <w:docPart w:val="051998C825DB4D0BA0178148E5DE320C"/>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8000"/>
              <w:sz w:val="24"/>
              <w:szCs w:val="24"/>
            </w:rPr>
            <w:t>IF OfficeCityandCounty.SigningCounty = "Honolulu"</w:t>
          </w:r>
          <w:r w:rsidR="00D52A6F">
            <w:rPr>
              <w:rFonts w:ascii="Times New Roman" w:eastAsia="Times New Roman" w:hAnsi="Times New Roman" w:cs="Times New Roman"/>
              <w:noProof/>
              <w:sz w:val="24"/>
              <w:szCs w:val="24"/>
            </w:rPr>
            <w:t>]</w:t>
          </w:r>
        </w:sdtContent>
      </w:sdt>
      <w:r w:rsidR="00402B41">
        <w:rPr>
          <w:rFonts w:ascii="Times New Roman" w:eastAsia="Times New Roman" w:hAnsi="Times New Roman" w:cs="Times New Roman"/>
          <w:sz w:val="24"/>
          <w:szCs w:val="24"/>
        </w:rPr>
        <w:t xml:space="preserve">CITY AND </w:t>
      </w:r>
      <w:sdt>
        <w:sdtPr>
          <w:rPr>
            <w:rFonts w:ascii="Times New Roman" w:eastAsia="Times New Roman" w:hAnsi="Times New Roman" w:cs="Times New Roman"/>
            <w:sz w:val="24"/>
            <w:szCs w:val="24"/>
          </w:rPr>
          <w:tag w:val="HD:1.187.0.0:de9a3708-82ae-4154-a4f2-99f7f40d31c9"/>
          <w:id w:val="-1751499659"/>
          <w:placeholder>
            <w:docPart w:val="0DEC49FD53FA4847A285538CEAADB386"/>
          </w:placeholder>
        </w:sdtPr>
        <w:sdtContent>
          <w:r w:rsidR="00402B41">
            <w:rPr>
              <w:rFonts w:ascii="Times New Roman" w:eastAsia="Times New Roman" w:hAnsi="Times New Roman" w:cs="Times New Roman"/>
              <w:noProof/>
              <w:sz w:val="24"/>
              <w:szCs w:val="24"/>
            </w:rPr>
            <w:t>[</w:t>
          </w:r>
          <w:r w:rsidR="00402B41" w:rsidRPr="00D82E51">
            <w:rPr>
              <w:rFonts w:ascii="Times New Roman" w:eastAsia="Times New Roman" w:hAnsi="Times New Roman" w:cs="Times New Roman"/>
              <w:noProof/>
              <w:color w:val="008000"/>
              <w:sz w:val="24"/>
              <w:szCs w:val="24"/>
            </w:rPr>
            <w:t>END IF</w:t>
          </w:r>
          <w:r w:rsidR="00402B41">
            <w:rPr>
              <w:rFonts w:ascii="Times New Roman" w:eastAsia="Times New Roman" w:hAnsi="Times New Roman" w:cs="Times New Roman"/>
              <w:noProof/>
              <w:sz w:val="24"/>
              <w:szCs w:val="24"/>
            </w:rPr>
            <w:t>]</w:t>
          </w:r>
        </w:sdtContent>
      </w:sdt>
      <w:r w:rsidR="00402B41" w:rsidRPr="00BA2262">
        <w:rPr>
          <w:rFonts w:ascii="Times New Roman" w:eastAsia="Times New Roman" w:hAnsi="Times New Roman" w:cs="Times New Roman"/>
          <w:sz w:val="24"/>
          <w:szCs w:val="24"/>
        </w:rPr>
        <w:t>COUNTY OF</w:t>
      </w:r>
      <w:r w:rsidR="00402B41">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HD:1.190.0.0:00672254-6311-4a9a-a00f-bae4d2cca62e"/>
          <w:id w:val="-1801294727"/>
          <w:placeholder>
            <w:docPart w:val="1E0CAB7B0258443EBB8552F67FC8F3C0"/>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OfficeCityandCounty.SigningCounty:LIKE THIS</w:t>
          </w:r>
          <w:r w:rsidR="00D52A6F">
            <w:rPr>
              <w:rFonts w:ascii="Times New Roman" w:eastAsia="Times New Roman" w:hAnsi="Times New Roman" w:cs="Times New Roman"/>
              <w:noProof/>
              <w:sz w:val="24"/>
              <w:szCs w:val="24"/>
            </w:rPr>
            <w:t>]</w:t>
          </w:r>
        </w:sdtContent>
      </w:sdt>
      <w:r w:rsidR="00402B41" w:rsidRPr="00BA2262">
        <w:rPr>
          <w:rFonts w:ascii="Times New Roman" w:eastAsia="Times New Roman" w:hAnsi="Times New Roman" w:cs="Times New Roman"/>
          <w:sz w:val="24"/>
          <w:szCs w:val="24"/>
        </w:rPr>
        <w:tab/>
        <w:t>)</w:t>
      </w:r>
    </w:p>
    <w:p w14:paraId="0102CB2E"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6339511E" w14:textId="00E717AA" w:rsidR="00402B41" w:rsidRPr="00BA2262" w:rsidRDefault="00402B41" w:rsidP="00402B41">
      <w:pPr>
        <w:keepNext/>
        <w:keepLines/>
        <w:autoSpaceDE w:val="0"/>
        <w:autoSpaceDN w:val="0"/>
        <w:adjustRightInd w:val="0"/>
        <w:spacing w:after="0" w:line="360" w:lineRule="auto"/>
        <w:jc w:val="both"/>
        <w:rPr>
          <w:rFonts w:ascii="Times New Roman" w:hAnsi="Times New Roman" w:cs="Times New Roman"/>
          <w:sz w:val="24"/>
          <w:szCs w:val="24"/>
        </w:rPr>
      </w:pPr>
      <w:r w:rsidRPr="00BA2262">
        <w:rPr>
          <w:rFonts w:ascii="Times New Roman" w:hAnsi="Times New Roman" w:cs="Times New Roman"/>
          <w:sz w:val="24"/>
          <w:szCs w:val="24"/>
        </w:rPr>
        <w:t xml:space="preserve">On this </w:t>
      </w:r>
      <w:sdt>
        <w:sdtPr>
          <w:rPr>
            <w:rFonts w:ascii="Times New Roman" w:hAnsi="Times New Roman" w:cs="Times New Roman"/>
            <w:sz w:val="24"/>
            <w:szCs w:val="24"/>
          </w:rPr>
          <w:tag w:val="HD:1.185.0.0:c258815b-ab6f-4c8e-b19a-c77fee819b6a"/>
          <w:id w:val="-1078819093"/>
          <w:placeholder>
            <w:docPart w:val="94109BB339AE4DBCAC8E2228DFD05705"/>
          </w:placeholder>
        </w:sdtPr>
        <w:sdtContent>
          <w:r>
            <w:rPr>
              <w:rFonts w:ascii="Times New Roman" w:hAnsi="Times New Roman" w:cs="Times New Roman"/>
              <w:noProof/>
              <w:sz w:val="24"/>
              <w:szCs w:val="24"/>
            </w:rPr>
            <w:t>[</w:t>
          </w:r>
          <w:r w:rsidRPr="00B200C9">
            <w:rPr>
              <w:rFonts w:ascii="Times New Roman" w:hAnsi="Times New Roman" w:cs="Times New Roman"/>
              <w:noProof/>
              <w:color w:val="0000FF"/>
              <w:sz w:val="24"/>
              <w:szCs w:val="24"/>
            </w:rPr>
            <w:t>SigningDate:dth</w:t>
          </w:r>
          <w:r>
            <w:rPr>
              <w:rFonts w:ascii="Times New Roman" w:hAnsi="Times New Roman" w:cs="Times New Roman"/>
              <w:noProof/>
              <w:sz w:val="24"/>
              <w:szCs w:val="24"/>
            </w:rPr>
            <w:t>]</w:t>
          </w:r>
        </w:sdtContent>
      </w:sdt>
      <w:r w:rsidRPr="00BA2262">
        <w:rPr>
          <w:rFonts w:ascii="Times New Roman" w:eastAsia="Times New Roman" w:hAnsi="Times New Roman" w:cs="Times New Roman"/>
          <w:color w:val="0000FF"/>
          <w:sz w:val="24"/>
          <w:szCs w:val="24"/>
        </w:rPr>
        <w:t xml:space="preserve"> day of </w:t>
      </w:r>
      <w:sdt>
        <w:sdtPr>
          <w:rPr>
            <w:rFonts w:ascii="Times New Roman" w:eastAsia="Times New Roman" w:hAnsi="Times New Roman" w:cs="Times New Roman"/>
            <w:color w:val="0000FF"/>
            <w:sz w:val="24"/>
            <w:szCs w:val="24"/>
          </w:rPr>
          <w:tag w:val="HD:1.185.0.0:b333857d-ded5-4e02-bc2f-347498b9b4c6"/>
          <w:id w:val="1233662143"/>
          <w:placeholder>
            <w:docPart w:val="0623B6EDB71745838AF18C3579203B70"/>
          </w:placeholder>
        </w:sdtPr>
        <w:sdtContent>
          <w:r>
            <w:rPr>
              <w:rFonts w:ascii="Times New Roman" w:eastAsia="Times New Roman" w:hAnsi="Times New Roman" w:cs="Times New Roman"/>
              <w:noProof/>
              <w:color w:val="0000FF"/>
              <w:sz w:val="24"/>
              <w:szCs w:val="24"/>
            </w:rPr>
            <w:t>[</w:t>
          </w:r>
          <w:r w:rsidRPr="00B200C9">
            <w:rPr>
              <w:rFonts w:ascii="Times New Roman" w:eastAsia="Times New Roman" w:hAnsi="Times New Roman" w:cs="Times New Roman"/>
              <w:noProof/>
              <w:color w:val="0000FF"/>
              <w:sz w:val="24"/>
              <w:szCs w:val="24"/>
            </w:rPr>
            <w:t>SigningDate:Mmmm</w:t>
          </w:r>
          <w:r>
            <w:rPr>
              <w:rFonts w:ascii="Times New Roman" w:eastAsia="Times New Roman" w:hAnsi="Times New Roman" w:cs="Times New Roman"/>
              <w:noProof/>
              <w:color w:val="0000FF"/>
              <w:sz w:val="24"/>
              <w:szCs w:val="24"/>
            </w:rPr>
            <w:t>]</w:t>
          </w:r>
        </w:sdtContent>
      </w:sdt>
      <w:r w:rsidRPr="00BA2262">
        <w:rPr>
          <w:rFonts w:ascii="Times New Roman" w:eastAsia="Times New Roman" w:hAnsi="Times New Roman" w:cs="Times New Roman"/>
          <w:color w:val="0000FF"/>
          <w:sz w:val="24"/>
          <w:szCs w:val="24"/>
        </w:rPr>
        <w:t xml:space="preserve">, </w:t>
      </w:r>
      <w:sdt>
        <w:sdtPr>
          <w:rPr>
            <w:rFonts w:ascii="Times New Roman" w:eastAsia="Times New Roman" w:hAnsi="Times New Roman" w:cs="Times New Roman"/>
            <w:color w:val="0000FF"/>
            <w:sz w:val="24"/>
            <w:szCs w:val="24"/>
          </w:rPr>
          <w:tag w:val="HD:1.185.0.0:ea04a500-6ee3-4d83-b66c-d2a2a47b6f2e"/>
          <w:id w:val="1554808248"/>
          <w:placeholder>
            <w:docPart w:val="E9F1F862A4A24BB6A3AB5A8CB32A3DC5"/>
          </w:placeholder>
        </w:sdtPr>
        <w:sdtContent>
          <w:r>
            <w:rPr>
              <w:rFonts w:ascii="Times New Roman" w:eastAsia="Times New Roman" w:hAnsi="Times New Roman" w:cs="Times New Roman"/>
              <w:noProof/>
              <w:color w:val="0000FF"/>
              <w:sz w:val="24"/>
              <w:szCs w:val="24"/>
            </w:rPr>
            <w:t>[</w:t>
          </w:r>
          <w:r w:rsidRPr="00B200C9">
            <w:rPr>
              <w:rFonts w:ascii="Times New Roman" w:eastAsia="Times New Roman" w:hAnsi="Times New Roman" w:cs="Times New Roman"/>
              <w:noProof/>
              <w:color w:val="0000FF"/>
              <w:sz w:val="24"/>
              <w:szCs w:val="24"/>
            </w:rPr>
            <w:t>SigningDate:yyyy</w:t>
          </w:r>
          <w:r>
            <w:rPr>
              <w:rFonts w:ascii="Times New Roman" w:eastAsia="Times New Roman" w:hAnsi="Times New Roman" w:cs="Times New Roman"/>
              <w:noProof/>
              <w:color w:val="0000FF"/>
              <w:sz w:val="24"/>
              <w:szCs w:val="24"/>
            </w:rPr>
            <w:t>]</w:t>
          </w:r>
        </w:sdtContent>
      </w:sdt>
      <w:r w:rsidRPr="00BA2262">
        <w:rPr>
          <w:rFonts w:ascii="Times New Roman" w:hAnsi="Times New Roman" w:cs="Times New Roman"/>
          <w:sz w:val="24"/>
          <w:szCs w:val="24"/>
        </w:rPr>
        <w:t xml:space="preserve">, </w:t>
      </w:r>
      <w:r w:rsidRPr="00BA2262">
        <w:rPr>
          <w:rFonts w:ascii="Times New Roman" w:eastAsia="Times New Roman" w:hAnsi="Times New Roman" w:cs="Times New Roman"/>
          <w:sz w:val="24"/>
          <w:szCs w:val="24"/>
        </w:rPr>
        <w:t xml:space="preserve">in the </w:t>
      </w:r>
      <w:sdt>
        <w:sdtPr>
          <w:rPr>
            <w:rFonts w:ascii="Times New Roman" w:eastAsia="Times New Roman" w:hAnsi="Times New Roman" w:cs="Times New Roman"/>
            <w:sz w:val="24"/>
            <w:szCs w:val="24"/>
          </w:rPr>
          <w:tag w:val="HD:1.190.0.0:f47ceaf8-6f75-4a53-b876-b51f13558941"/>
          <w:id w:val="1155034771"/>
          <w:placeholder>
            <w:docPart w:val="948D35CA91534D26B711425FA9AC55CE"/>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OfficeCityandCounty.SigningCircuit</w:t>
          </w:r>
          <w:r w:rsidR="00D52A6F">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 xml:space="preserve"> Circuit of the State of </w:t>
      </w:r>
      <w:sdt>
        <w:sdtPr>
          <w:rPr>
            <w:rFonts w:ascii="Times New Roman" w:eastAsia="Times New Roman" w:hAnsi="Times New Roman" w:cs="Times New Roman"/>
            <w:sz w:val="24"/>
            <w:szCs w:val="24"/>
          </w:rPr>
          <w:tag w:val="HD:1.185.0.0:6751ec50-54aa-4797-a937-62df595d5167"/>
          <w:id w:val="1282765653"/>
          <w:placeholder>
            <w:docPart w:val="471A1033B3004A6A8757BA4B086A728A"/>
          </w:placeholder>
        </w:sdtPr>
        <w:sdtContent>
          <w:r>
            <w:rPr>
              <w:rFonts w:ascii="Times New Roman" w:eastAsia="Times New Roman" w:hAnsi="Times New Roman" w:cs="Times New Roman"/>
              <w:noProof/>
              <w:sz w:val="24"/>
              <w:szCs w:val="24"/>
            </w:rPr>
            <w:t>[</w:t>
          </w:r>
          <w:r w:rsidRPr="00442384">
            <w:rPr>
              <w:rFonts w:ascii="Times New Roman" w:eastAsia="Times New Roman" w:hAnsi="Times New Roman" w:cs="Times New Roman"/>
              <w:noProof/>
              <w:color w:val="0000FF"/>
              <w:sz w:val="24"/>
              <w:szCs w:val="24"/>
            </w:rPr>
            <w:t>SigningState.State Name:Like This</w:t>
          </w:r>
          <w:r>
            <w:rPr>
              <w:rFonts w:ascii="Times New Roman" w:eastAsia="Times New Roman" w:hAnsi="Times New Roman" w:cs="Times New Roman"/>
              <w:noProof/>
              <w:sz w:val="24"/>
              <w:szCs w:val="24"/>
            </w:rPr>
            <w:t>]</w:t>
          </w:r>
        </w:sdtContent>
      </w:sdt>
      <w:r w:rsidRPr="00BA2262">
        <w:rPr>
          <w:rFonts w:ascii="Times New Roman" w:eastAsia="Times New Roman" w:hAnsi="Times New Roman" w:cs="Times New Roman"/>
          <w:sz w:val="24"/>
          <w:szCs w:val="24"/>
        </w:rPr>
        <w:t>,</w:t>
      </w:r>
      <w:r w:rsidRPr="00BA2262">
        <w:rPr>
          <w:rFonts w:ascii="Times New Roman" w:hAnsi="Times New Roman" w:cs="Times New Roman"/>
          <w:sz w:val="24"/>
          <w:szCs w:val="24"/>
        </w:rPr>
        <w:t xml:space="preserve"> before me, the undersigned Notary Public, personally appeared </w:t>
      </w:r>
      <w:sdt>
        <w:sdtPr>
          <w:rPr>
            <w:rFonts w:ascii="Times New Roman" w:hAnsi="Times New Roman" w:cs="Times New Roman"/>
            <w:sz w:val="24"/>
            <w:szCs w:val="24"/>
          </w:rPr>
          <w:tag w:val="HD:1.185.0.0:2d786e57-2fbc-4e19-9cde-c9db440899d4"/>
          <w:id w:val="-881792637"/>
          <w:placeholder>
            <w:docPart w:val="8E0791082B964329A229CE0C971CD574"/>
          </w:placeholder>
        </w:sdtPr>
        <w:sdtContent>
          <w:r w:rsidR="003B23AF">
            <w:rPr>
              <w:rFonts w:ascii="Times New Roman" w:hAnsi="Times New Roman" w:cs="Times New Roman"/>
              <w:noProof/>
              <w:sz w:val="24"/>
              <w:szCs w:val="24"/>
            </w:rPr>
            <w:t>{{PrimaryNameSigningUse}}</w:t>
          </w:r>
        </w:sdtContent>
      </w:sdt>
      <w:r w:rsidRPr="00BA2262">
        <w:rPr>
          <w:rFonts w:ascii="Times New Roman" w:hAnsi="Times New Roman" w:cs="Times New Roman"/>
          <w:sz w:val="24"/>
          <w:szCs w:val="24"/>
        </w:rPr>
        <w:t xml:space="preserve">, </w:t>
      </w:r>
      <w:r w:rsidRPr="008519EF">
        <w:rPr>
          <w:rFonts w:ascii="Times New Roman" w:hAnsi="Times New Roman" w:cs="Times New Roman"/>
          <w:color w:val="000000"/>
          <w:sz w:val="24"/>
          <w:szCs w:val="24"/>
        </w:rPr>
        <w:t>to me known (or proved to me on the basis of satisfactory evidence) to be the person described in, and who executed, the foregoing</w:t>
      </w:r>
      <w:r w:rsidRPr="00BA2262">
        <w:rPr>
          <w:rFonts w:ascii="Times New Roman" w:hAnsi="Times New Roman" w:cs="Times New Roman"/>
          <w:sz w:val="24"/>
          <w:szCs w:val="24"/>
        </w:rPr>
        <w:t xml:space="preserve"> </w:t>
      </w:r>
      <w:r>
        <w:rPr>
          <w:rFonts w:ascii="Times New Roman" w:eastAsia="Times New Roman" w:hAnsi="Times New Roman" w:cs="Times New Roman"/>
          <w:bCs/>
          <w:sz w:val="24"/>
          <w:szCs w:val="24"/>
        </w:rPr>
        <w:t>APPOINTMENT OF TEMPORARY GUARDIAN</w:t>
      </w:r>
      <w:r w:rsidRPr="00BA2262">
        <w:rPr>
          <w:rFonts w:ascii="Times New Roman" w:hAnsi="Times New Roman" w:cs="Times New Roman"/>
          <w:sz w:val="24"/>
          <w:szCs w:val="24"/>
        </w:rPr>
        <w:t xml:space="preserve">, said document dated </w:t>
      </w:r>
      <w:sdt>
        <w:sdtPr>
          <w:rPr>
            <w:rFonts w:ascii="Times New Roman" w:hAnsi="Times New Roman" w:cs="Times New Roman"/>
            <w:sz w:val="24"/>
            <w:szCs w:val="24"/>
          </w:rPr>
          <w:tag w:val="HD:1.185.0.0:837cd0ae-cc5e-4daa-9fb4-df7297f27ce8"/>
          <w:id w:val="-1375697246"/>
          <w:placeholder>
            <w:docPart w:val="4B39A139CE60410A9F9F97977D1DD94E"/>
          </w:placeholder>
        </w:sdtPr>
        <w:sdtContent>
          <w:r>
            <w:rPr>
              <w:rFonts w:ascii="Times New Roman" w:hAnsi="Times New Roman" w:cs="Times New Roman"/>
              <w:noProof/>
              <w:sz w:val="24"/>
              <w:szCs w:val="24"/>
            </w:rPr>
            <w:t>[</w:t>
          </w:r>
          <w:r w:rsidRPr="00B200C9">
            <w:rPr>
              <w:rFonts w:ascii="Times New Roman" w:hAnsi="Times New Roman" w:cs="Times New Roman"/>
              <w:noProof/>
              <w:color w:val="0000FF"/>
              <w:sz w:val="24"/>
              <w:szCs w:val="24"/>
            </w:rPr>
            <w:t>SigningDate:Mmmm d, yyyy</w:t>
          </w:r>
          <w:r>
            <w:rPr>
              <w:rFonts w:ascii="Times New Roman" w:hAnsi="Times New Roman" w:cs="Times New Roman"/>
              <w:noProof/>
              <w:sz w:val="24"/>
              <w:szCs w:val="24"/>
            </w:rPr>
            <w:t>]</w:t>
          </w:r>
        </w:sdtContent>
      </w:sdt>
      <w:r w:rsidRPr="00BA2262">
        <w:rPr>
          <w:rFonts w:ascii="Times New Roman" w:hAnsi="Times New Roman" w:cs="Times New Roman"/>
          <w:sz w:val="24"/>
          <w:szCs w:val="24"/>
        </w:rPr>
        <w:t xml:space="preserve">, consisting of </w:t>
      </w:r>
      <w:r>
        <w:rPr>
          <w:rFonts w:ascii="Times New Roman" w:hAnsi="Times New Roman" w:cs="Times New Roman"/>
          <w:sz w:val="24"/>
          <w:szCs w:val="24"/>
        </w:rPr>
        <w:t>2</w:t>
      </w:r>
      <w:r w:rsidRPr="00BA2262">
        <w:rPr>
          <w:rFonts w:ascii="Times New Roman" w:hAnsi="Times New Roman" w:cs="Times New Roman"/>
          <w:sz w:val="24"/>
          <w:szCs w:val="24"/>
        </w:rPr>
        <w:t xml:space="preserve"> pages</w:t>
      </w:r>
      <w:r>
        <w:rPr>
          <w:rFonts w:ascii="Times New Roman" w:hAnsi="Times New Roman" w:cs="Times New Roman"/>
          <w:sz w:val="24"/>
          <w:szCs w:val="24"/>
        </w:rPr>
        <w:t xml:space="preserve"> </w:t>
      </w:r>
      <w:r w:rsidRPr="00EC771B">
        <w:rPr>
          <w:rFonts w:ascii="Times New Roman" w:hAnsi="Times New Roman" w:cs="Times New Roman"/>
          <w:color w:val="000000"/>
          <w:sz w:val="24"/>
          <w:szCs w:val="24"/>
        </w:rPr>
        <w:t>(including this page), and acknowledged that such person executed the same as their free act and deed, and, if applicable, in the capacities shown,</w:t>
      </w:r>
      <w:r>
        <w:rPr>
          <w:rFonts w:ascii="Times New Roman" w:hAnsi="Times New Roman" w:cs="Times New Roman"/>
          <w:color w:val="000000"/>
          <w:sz w:val="24"/>
          <w:szCs w:val="24"/>
        </w:rPr>
        <w:t xml:space="preserve"> </w:t>
      </w:r>
      <w:r w:rsidRPr="00EC771B">
        <w:rPr>
          <w:rFonts w:ascii="Times New Roman" w:hAnsi="Times New Roman" w:cs="Times New Roman"/>
          <w:color w:val="000000"/>
          <w:sz w:val="24"/>
          <w:szCs w:val="24"/>
        </w:rPr>
        <w:t>having been duly authorized to execute such instrument in such capacity</w:t>
      </w:r>
      <w:r w:rsidRPr="00BA2262">
        <w:rPr>
          <w:rFonts w:ascii="Times New Roman" w:hAnsi="Times New Roman" w:cs="Times New Roman"/>
          <w:sz w:val="24"/>
          <w:szCs w:val="24"/>
        </w:rPr>
        <w:t xml:space="preserve">. </w:t>
      </w:r>
    </w:p>
    <w:p w14:paraId="28E9C896"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2BC0FBE2"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WITNESS my hand and official seal.</w:t>
      </w:r>
    </w:p>
    <w:p w14:paraId="258BDB54"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0169F146"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5859B00B"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03C376E2" w14:textId="77777777" w:rsidR="00402B41" w:rsidRPr="00BA2262" w:rsidRDefault="00402B41" w:rsidP="00402B41">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rsidRPr="00BA2262">
        <w:rPr>
          <w:rFonts w:ascii="Times New Roman" w:hAnsi="Times New Roman" w:cs="Times New Roman"/>
          <w:sz w:val="24"/>
          <w:szCs w:val="24"/>
        </w:rPr>
        <w:t>_________________________________________</w:t>
      </w:r>
    </w:p>
    <w:sdt>
      <w:sdtPr>
        <w:tag w:val="HD:1.185.0.0:9a9ebffd-3ed9-482b-ba00-80190c489850"/>
        <w:id w:val="1231431300"/>
        <w:placeholder>
          <w:docPart w:val="5A595333EF3E49D98B1D77FBC1359424"/>
        </w:placeholder>
      </w:sdtPr>
      <w:sdtEndPr>
        <w:rPr>
          <w:rFonts w:ascii="Times New Roman" w:hAnsi="Times New Roman" w:cs="Times New Roman"/>
          <w:sz w:val="24"/>
          <w:szCs w:val="24"/>
        </w:rPr>
      </w:sdtEndPr>
      <w:sdtContent>
        <w:p w14:paraId="7CB475B8" w14:textId="77777777" w:rsidR="00402B41" w:rsidRDefault="00402B41" w:rsidP="00402B41">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42384">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b73db8bf-c7a1-43db-bce2-6066ba3dda93"/>
        <w:id w:val="-535351899"/>
        <w:placeholder>
          <w:docPart w:val="68C00C02FCF74202BFCBE037233911CB"/>
        </w:placeholder>
      </w:sdtPr>
      <w:sdtContent>
        <w:p w14:paraId="321507D5" w14:textId="77777777" w:rsidR="00402B41" w:rsidRDefault="00402B41" w:rsidP="00402B41">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42384">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adfb56ea-7de9-4e75-aa90-821989d92b5c"/>
        <w:id w:val="1658340660"/>
        <w:placeholder>
          <w:docPart w:val="E2034CED596C4E8BB2105B5FC39A66BB"/>
        </w:placeholder>
      </w:sdtPr>
      <w:sdtContent>
        <w:p w14:paraId="6BDA571C" w14:textId="77777777" w:rsidR="00402B41" w:rsidRPr="00442384" w:rsidRDefault="00402B41" w:rsidP="00402B41">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42384">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2d5a7ade-7729-4388-8f5c-00379ca87f31"/>
        <w:id w:val="77956929"/>
        <w:placeholder>
          <w:docPart w:val="D8D2A5E547C947B18E3C4E7AB982B4D6"/>
        </w:placeholder>
      </w:sdtPr>
      <w:sdtContent>
        <w:p w14:paraId="14069804" w14:textId="6D098FDD" w:rsidR="00BA2262" w:rsidRDefault="00402B41" w:rsidP="00402B41">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02B41">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16373342" w14:textId="240FFA6B" w:rsidR="00402B41" w:rsidRPr="00BA2262" w:rsidRDefault="00402B41" w:rsidP="00BA2262">
      <w:pPr>
        <w:tabs>
          <w:tab w:val="center" w:pos="1440"/>
          <w:tab w:val="left" w:pos="5040"/>
        </w:tabs>
        <w:autoSpaceDE w:val="0"/>
        <w:autoSpaceDN w:val="0"/>
        <w:adjustRightInd w:val="0"/>
        <w:spacing w:after="0" w:line="240" w:lineRule="auto"/>
        <w:jc w:val="both"/>
        <w:rPr>
          <w:rFonts w:ascii="Times New Roman" w:hAnsi="Times New Roman" w:cs="Times New Roman"/>
          <w:sz w:val="24"/>
          <w:szCs w:val="24"/>
        </w:rPr>
        <w:sectPr w:rsidR="00402B41" w:rsidRPr="00BA2262" w:rsidSect="00F70B9F">
          <w:pgSz w:w="12240" w:h="15840"/>
          <w:pgMar w:top="1440" w:right="1440" w:bottom="1440" w:left="1440" w:header="432" w:footer="864" w:gutter="0"/>
          <w:pgNumType w:start="1"/>
          <w:cols w:space="720"/>
          <w:noEndnote/>
          <w:titlePg/>
        </w:sectPr>
      </w:pPr>
    </w:p>
    <w:p w14:paraId="27C6FF30" w14:textId="77777777" w:rsidR="00BA2262" w:rsidRPr="00BA2262" w:rsidRDefault="00BA2262" w:rsidP="00BA2262">
      <w:pPr>
        <w:autoSpaceDE w:val="0"/>
        <w:autoSpaceDN w:val="0"/>
        <w:adjustRightInd w:val="0"/>
        <w:spacing w:after="0" w:line="240" w:lineRule="auto"/>
        <w:rPr>
          <w:rFonts w:ascii="Times New Roman" w:eastAsia="Times New Roman" w:hAnsi="Times New Roman" w:cs="Times New Roman"/>
          <w:sz w:val="24"/>
          <w:szCs w:val="24"/>
        </w:rPr>
        <w:sectPr w:rsidR="00BA2262" w:rsidRPr="00BA2262" w:rsidSect="00F70B9F">
          <w:headerReference w:type="default" r:id="rId179"/>
          <w:footerReference w:type="default" r:id="rId180"/>
          <w:headerReference w:type="first" r:id="rId181"/>
          <w:footerReference w:type="first" r:id="rId182"/>
          <w:pgSz w:w="12240" w:h="15840"/>
          <w:pgMar w:top="1440" w:right="1440" w:bottom="1440" w:left="1440" w:header="432" w:footer="864" w:gutter="0"/>
          <w:pgNumType w:start="1"/>
          <w:cols w:space="720"/>
          <w:noEndnote/>
          <w:titlePg/>
          <w:docGrid w:linePitch="299"/>
        </w:sectPr>
      </w:pPr>
    </w:p>
    <w:p w14:paraId="3457B363" w14:textId="77777777" w:rsidR="00E81136" w:rsidRPr="00E81136" w:rsidRDefault="00E81136" w:rsidP="00E81136">
      <w:pPr>
        <w:pStyle w:val="IntroHeading"/>
        <w:keepNext w:val="0"/>
        <w:spacing w:before="0" w:after="0"/>
        <w:ind w:left="720"/>
      </w:pPr>
      <w:bookmarkStart w:id="748" w:name="Instructions_for_Pers_Prop"/>
      <w:bookmarkEnd w:id="748"/>
      <w:r w:rsidRPr="00E81136">
        <w:t xml:space="preserve">Estate Organizer </w:t>
      </w:r>
    </w:p>
    <w:p w14:paraId="2389B934" w14:textId="77777777" w:rsidR="00E81136" w:rsidRPr="00E81136" w:rsidRDefault="00E81136" w:rsidP="00E81136">
      <w:pPr>
        <w:tabs>
          <w:tab w:val="left" w:pos="-720"/>
        </w:tabs>
        <w:suppressAutoHyphens/>
        <w:ind w:left="2160"/>
        <w:rPr>
          <w:rFonts w:ascii="Times New Roman" w:hAnsi="Times New Roman" w:cs="Times New Roman"/>
          <w:b/>
          <w:spacing w:val="-4"/>
        </w:rPr>
      </w:pPr>
    </w:p>
    <w:p w14:paraId="7592CA5E" w14:textId="5B1B446A" w:rsidR="00E81136" w:rsidRPr="00E81136" w:rsidRDefault="00000000" w:rsidP="00E81136">
      <w:pPr>
        <w:pStyle w:val="Paragraph1Intro"/>
        <w:ind w:left="720"/>
      </w:pPr>
      <w:sdt>
        <w:sdtPr>
          <w:tag w:val="HD:1.185.0.0:af027102-b263-427a-99e2-94d7397e3566"/>
          <w:id w:val="-1071273647"/>
          <w:placeholder>
            <w:docPart w:val="B01225D1A0BB4237AA1C3B3AD737E12B"/>
          </w:placeholder>
        </w:sdtPr>
        <w:sdtContent>
          <w:r w:rsidR="00E81136">
            <w:rPr>
              <w:noProof/>
            </w:rPr>
            <w:t>[</w:t>
          </w:r>
          <w:r w:rsidR="00E81136" w:rsidRPr="00E81136">
            <w:rPr>
              <w:noProof/>
              <w:color w:val="008000"/>
            </w:rPr>
            <w:t>IF EPType = "Trust Plan"</w:t>
          </w:r>
          <w:r w:rsidR="00E81136">
            <w:rPr>
              <w:noProof/>
            </w:rPr>
            <w:t>]</w:t>
          </w:r>
        </w:sdtContent>
      </w:sdt>
    </w:p>
    <w:p w14:paraId="1B6A671F" w14:textId="77777777" w:rsidR="00E81136" w:rsidRPr="00E81136" w:rsidRDefault="00E81136" w:rsidP="00E81136">
      <w:pPr>
        <w:pStyle w:val="Paragraph1Intro"/>
        <w:ind w:left="720"/>
      </w:pPr>
      <w:r w:rsidRPr="00E81136">
        <w:t xml:space="preserve">In this section you should list all property, especially assets transferred to your </w:t>
      </w:r>
      <w:proofErr w:type="gramStart"/>
      <w:r w:rsidRPr="00E81136">
        <w:t>trust</w:t>
      </w:r>
      <w:proofErr w:type="gramEnd"/>
      <w:r w:rsidRPr="00E81136">
        <w:t xml:space="preserve"> and which therefore become part of your Trust Estate.  You should also list on the Organizer assets as they are acquired in the future by you or your Trustee.  Any assets that are sold or transferred out of your Trust should be crossed off the Organizer.  Furthermore, you should complete the Location Lists regarding important people and documents.</w:t>
      </w:r>
    </w:p>
    <w:p w14:paraId="5C02C430" w14:textId="77777777" w:rsidR="00E81136" w:rsidRPr="00E81136" w:rsidRDefault="00E81136" w:rsidP="00E81136">
      <w:pPr>
        <w:pStyle w:val="Paragraph1Intro"/>
        <w:ind w:left="720"/>
      </w:pPr>
      <w:r w:rsidRPr="00E81136">
        <w:t xml:space="preserve">The Estate Organizer should be </w:t>
      </w:r>
      <w:proofErr w:type="gramStart"/>
      <w:r w:rsidRPr="00E81136">
        <w:t>kept up to date at all times</w:t>
      </w:r>
      <w:proofErr w:type="gramEnd"/>
      <w:r w:rsidRPr="00E81136">
        <w:t>.  You may consider signing and adding replacement schedules to update the list of assets.  This may be the only readily available record of what assets are owned by you and your Trust on the date of your death.  Moreover, the successor Trustee who takes over management of your Trust will need to know what assets are owned by your Trust.  The inventory listed on the schedules may be the only way your successor Trustee can determine the exact nature of your Trust Estate.  Inadequate record keeping can result in unnecessary expense and delay when your successor Trustee begins management of your Trust.</w:t>
      </w:r>
    </w:p>
    <w:p w14:paraId="712D3A8E" w14:textId="77777777" w:rsidR="00E81136" w:rsidRPr="00E81136" w:rsidRDefault="00E81136" w:rsidP="00E81136">
      <w:pPr>
        <w:pStyle w:val="Paragraph1Intro"/>
        <w:ind w:left="720"/>
      </w:pPr>
      <w:r w:rsidRPr="00E81136">
        <w:t xml:space="preserve">This section should also be used to keep copies of all Trust Estate documents and correspondence including the following: </w:t>
      </w:r>
    </w:p>
    <w:p w14:paraId="6F2C409C" w14:textId="77777777" w:rsidR="00E81136" w:rsidRPr="00E81136" w:rsidRDefault="00E81136" w:rsidP="00E81136">
      <w:pPr>
        <w:pStyle w:val="AnaGiftBullet"/>
        <w:tabs>
          <w:tab w:val="clear" w:pos="720"/>
          <w:tab w:val="num" w:pos="2160"/>
        </w:tabs>
        <w:spacing w:after="120"/>
        <w:ind w:left="2160"/>
      </w:pPr>
      <w:r w:rsidRPr="00E81136">
        <w:t>Copies of real property deeds and assignments of contracts and mortgages.</w:t>
      </w:r>
    </w:p>
    <w:p w14:paraId="0FB79796" w14:textId="77777777" w:rsidR="00E81136" w:rsidRPr="00E81136" w:rsidRDefault="00E81136" w:rsidP="00E81136">
      <w:pPr>
        <w:pStyle w:val="AnaGiftBullet"/>
        <w:tabs>
          <w:tab w:val="clear" w:pos="720"/>
          <w:tab w:val="num" w:pos="2160"/>
        </w:tabs>
        <w:spacing w:after="120"/>
        <w:ind w:left="2160"/>
      </w:pPr>
      <w:r w:rsidRPr="00E81136">
        <w:t>Correspondence directing transfers.</w:t>
      </w:r>
    </w:p>
    <w:p w14:paraId="113F1329" w14:textId="77777777" w:rsidR="00E81136" w:rsidRPr="00E81136" w:rsidRDefault="00E81136" w:rsidP="00E81136">
      <w:pPr>
        <w:pStyle w:val="AnaGiftBullet"/>
        <w:tabs>
          <w:tab w:val="clear" w:pos="720"/>
          <w:tab w:val="num" w:pos="2160"/>
        </w:tabs>
        <w:spacing w:after="120"/>
        <w:ind w:left="2160"/>
      </w:pPr>
      <w:r w:rsidRPr="00E81136">
        <w:t>Change of beneficiary designations on IRAs, all types of retirement accounts, annuities or insurance policies.</w:t>
      </w:r>
    </w:p>
    <w:p w14:paraId="3BCED22E" w14:textId="77777777" w:rsidR="00E81136" w:rsidRPr="00E81136" w:rsidRDefault="00E81136" w:rsidP="00E81136">
      <w:pPr>
        <w:pStyle w:val="AnaGiftBullet"/>
        <w:tabs>
          <w:tab w:val="clear" w:pos="720"/>
          <w:tab w:val="num" w:pos="2160"/>
        </w:tabs>
        <w:spacing w:after="120"/>
        <w:ind w:left="2160"/>
      </w:pPr>
      <w:r w:rsidRPr="00E81136">
        <w:t>Bank statements, statements from brokerage firms or other statements reflecting assets transferred to your Trust.</w:t>
      </w:r>
    </w:p>
    <w:p w14:paraId="0861F0BA" w14:textId="77777777" w:rsidR="00E81136" w:rsidRPr="00E81136" w:rsidRDefault="00E81136" w:rsidP="00E81136">
      <w:pPr>
        <w:pStyle w:val="AnaGiftBullet"/>
        <w:tabs>
          <w:tab w:val="clear" w:pos="720"/>
          <w:tab w:val="num" w:pos="2160"/>
        </w:tabs>
        <w:spacing w:after="120"/>
        <w:ind w:left="2160"/>
      </w:pPr>
      <w:r w:rsidRPr="00E81136">
        <w:t>Assignments for personal property.</w:t>
      </w:r>
    </w:p>
    <w:p w14:paraId="305CC405" w14:textId="77777777" w:rsidR="00E81136" w:rsidRPr="00E81136" w:rsidRDefault="00E81136" w:rsidP="00E81136">
      <w:pPr>
        <w:pStyle w:val="AnaGiftBullet"/>
        <w:tabs>
          <w:tab w:val="clear" w:pos="720"/>
          <w:tab w:val="num" w:pos="2160"/>
        </w:tabs>
        <w:spacing w:after="120"/>
        <w:ind w:left="2160"/>
      </w:pPr>
      <w:r w:rsidRPr="00E81136">
        <w:t>Copies of stock and bond certificates.</w:t>
      </w:r>
    </w:p>
    <w:p w14:paraId="71D8D359" w14:textId="77777777" w:rsidR="00E81136" w:rsidRPr="00E81136" w:rsidRDefault="00E81136" w:rsidP="00E81136">
      <w:pPr>
        <w:pStyle w:val="AnaGiftBullet"/>
        <w:tabs>
          <w:tab w:val="clear" w:pos="720"/>
          <w:tab w:val="num" w:pos="2160"/>
        </w:tabs>
        <w:spacing w:after="120"/>
        <w:ind w:left="2160"/>
      </w:pPr>
      <w:r w:rsidRPr="00E81136">
        <w:t>Any other written evidence of property held by your Trust.</w:t>
      </w:r>
    </w:p>
    <w:p w14:paraId="2630EDE0" w14:textId="5B458511" w:rsidR="00E81136" w:rsidRPr="00E81136" w:rsidRDefault="00000000" w:rsidP="00E81136">
      <w:pPr>
        <w:pStyle w:val="AnaGiftBullet"/>
        <w:numPr>
          <w:ilvl w:val="0"/>
          <w:numId w:val="0"/>
        </w:numPr>
        <w:spacing w:after="120"/>
        <w:ind w:left="1440"/>
      </w:pPr>
      <w:sdt>
        <w:sdtPr>
          <w:tag w:val="HD:1.185.0.0:5671e3b0-add3-4f33-a118-3486b7c36ccc"/>
          <w:id w:val="1560360414"/>
          <w:placeholder>
            <w:docPart w:val="99E3EF7A82CA44A788103F66ED09B6BD"/>
          </w:placeholder>
        </w:sdtPr>
        <w:sdtContent>
          <w:r w:rsidR="00E81136">
            <w:rPr>
              <w:noProof/>
            </w:rPr>
            <w:t>[</w:t>
          </w:r>
          <w:r w:rsidR="00E81136" w:rsidRPr="00E81136">
            <w:rPr>
              <w:noProof/>
              <w:color w:val="008000"/>
            </w:rPr>
            <w:t>END IF</w:t>
          </w:r>
          <w:r w:rsidR="00E81136">
            <w:rPr>
              <w:noProof/>
            </w:rPr>
            <w:t>]</w:t>
          </w:r>
        </w:sdtContent>
      </w:sdt>
      <w:sdt>
        <w:sdtPr>
          <w:tag w:val="HD:1.185.0.0:aabaa488-90b6-4847-8347-8e0c3f4c1819"/>
          <w:id w:val="1331330382"/>
          <w:placeholder>
            <w:docPart w:val="236B203EDDB547DB86F6EEF792D3E45C"/>
          </w:placeholder>
        </w:sdtPr>
        <w:sdtContent>
          <w:r w:rsidR="00E81136">
            <w:rPr>
              <w:noProof/>
            </w:rPr>
            <w:t>[</w:t>
          </w:r>
          <w:r w:rsidR="00E81136" w:rsidRPr="00E81136">
            <w:rPr>
              <w:noProof/>
              <w:color w:val="008000"/>
            </w:rPr>
            <w:t>IF EPType = "Standard Will Package"</w:t>
          </w:r>
          <w:r w:rsidR="00E81136">
            <w:rPr>
              <w:noProof/>
            </w:rPr>
            <w:t>]</w:t>
          </w:r>
        </w:sdtContent>
      </w:sdt>
    </w:p>
    <w:p w14:paraId="3E227D9F" w14:textId="77777777" w:rsidR="00E81136" w:rsidRPr="00E81136" w:rsidRDefault="00E81136" w:rsidP="00E81136">
      <w:pPr>
        <w:pStyle w:val="Paragraph1Intro"/>
        <w:ind w:left="720"/>
      </w:pPr>
      <w:r w:rsidRPr="00E81136">
        <w:lastRenderedPageBreak/>
        <w:t>In this section you should list all property.  You should also list on the Estate Schedules assets as they are acquired in the future.  Any assets that are sold or transferred out of your Estate should be crossed off the Estate Schedules.  Furthermore, you should complete the Location Lists regarding important people and documents.</w:t>
      </w:r>
    </w:p>
    <w:p w14:paraId="4C3A0F08" w14:textId="3852BADA" w:rsidR="00E81136" w:rsidRPr="00E81136" w:rsidRDefault="00E81136" w:rsidP="00E81136">
      <w:pPr>
        <w:pStyle w:val="Paragraph1Intro"/>
        <w:ind w:left="720"/>
      </w:pPr>
      <w:r w:rsidRPr="00E81136">
        <w:t xml:space="preserve">The Estate Schedules should be </w:t>
      </w:r>
      <w:proofErr w:type="gramStart"/>
      <w:r w:rsidRPr="00E81136">
        <w:t>kept up to date at all times</w:t>
      </w:r>
      <w:proofErr w:type="gramEnd"/>
      <w:r w:rsidRPr="00E81136">
        <w:t xml:space="preserve">.  You may consider signing and adding replacement schedules to update the list of assets.  This may be the only readily available record of what assets are owned by you on the date of your death.  Moreover, the </w:t>
      </w:r>
      <w:sdt>
        <w:sdtPr>
          <w:tag w:val="HD:1.190.0.0:8e035382-1716-415f-875c-4d871ef8c377"/>
          <w:id w:val="-233620033"/>
          <w:placeholder>
            <w:docPart w:val="B3749EDB7C254569B1CCE31BE5676EEB"/>
          </w:placeholder>
        </w:sdtPr>
        <w:sdtContent>
          <w:r w:rsidR="0061173B">
            <w:rPr>
              <w:noProof/>
            </w:rPr>
            <w:t>[</w:t>
          </w:r>
          <w:r w:rsidR="0061173B" w:rsidRPr="0061173B">
            <w:rPr>
              <w:noProof/>
              <w:color w:val="0000FF"/>
            </w:rPr>
            <w:t>PRtitle:Like This</w:t>
          </w:r>
          <w:r w:rsidR="0061173B">
            <w:rPr>
              <w:noProof/>
            </w:rPr>
            <w:t>]</w:t>
          </w:r>
        </w:sdtContent>
      </w:sdt>
      <w:r w:rsidRPr="00E81136">
        <w:t xml:space="preserve"> who takes over management of your Estate will need to know what assets are owned by you.  The inventory listed on the schedules may be the only way your </w:t>
      </w:r>
      <w:sdt>
        <w:sdtPr>
          <w:tag w:val="HD:1.190.0.0:0ef4deb9-5f72-4dca-afca-f5fb03137a73"/>
          <w:id w:val="1286848209"/>
          <w:placeholder>
            <w:docPart w:val="E06FB3B3190F48C8BA125A81F2B4BE54"/>
          </w:placeholder>
        </w:sdtPr>
        <w:sdtContent>
          <w:r w:rsidR="0061173B">
            <w:rPr>
              <w:noProof/>
            </w:rPr>
            <w:t>[</w:t>
          </w:r>
          <w:r w:rsidR="0061173B" w:rsidRPr="0061173B">
            <w:rPr>
              <w:noProof/>
              <w:color w:val="0000FF"/>
            </w:rPr>
            <w:t>PRtitle:Like This</w:t>
          </w:r>
          <w:r w:rsidR="0061173B">
            <w:rPr>
              <w:noProof/>
            </w:rPr>
            <w:t>]</w:t>
          </w:r>
        </w:sdtContent>
      </w:sdt>
      <w:r w:rsidRPr="00E81136">
        <w:t xml:space="preserve"> can determine the exact nature of your Estate.  Inadequate record keeping can result in unnecessary expense and delay when your </w:t>
      </w:r>
      <w:sdt>
        <w:sdtPr>
          <w:tag w:val="HD:1.190.0.0:8e8d25a2-1420-40b9-8dce-1bd12890b751"/>
          <w:id w:val="720020995"/>
          <w:placeholder>
            <w:docPart w:val="761558CC24E84C95BC0878282B6F6CEE"/>
          </w:placeholder>
        </w:sdtPr>
        <w:sdtContent>
          <w:r w:rsidR="0061173B">
            <w:rPr>
              <w:noProof/>
            </w:rPr>
            <w:t>[</w:t>
          </w:r>
          <w:r w:rsidR="0061173B" w:rsidRPr="0061173B">
            <w:rPr>
              <w:noProof/>
              <w:color w:val="0000FF"/>
            </w:rPr>
            <w:t>PRtitle:Like This</w:t>
          </w:r>
          <w:r w:rsidR="0061173B">
            <w:rPr>
              <w:noProof/>
            </w:rPr>
            <w:t>]</w:t>
          </w:r>
        </w:sdtContent>
      </w:sdt>
      <w:r w:rsidRPr="00E81136">
        <w:t xml:space="preserve"> begins management of your Estate.</w:t>
      </w:r>
    </w:p>
    <w:p w14:paraId="6A5F90AD" w14:textId="77777777" w:rsidR="00E81136" w:rsidRPr="00E81136" w:rsidRDefault="00E81136" w:rsidP="00E81136">
      <w:pPr>
        <w:pStyle w:val="Paragraph1Intro"/>
        <w:ind w:left="720"/>
      </w:pPr>
      <w:r w:rsidRPr="00E81136">
        <w:t xml:space="preserve">This section should also be used to keep copies of all Estate documents and correspondence including the following: </w:t>
      </w:r>
    </w:p>
    <w:p w14:paraId="6F3E36D4" w14:textId="77777777" w:rsidR="00E81136" w:rsidRPr="00E81136" w:rsidRDefault="00E81136" w:rsidP="00E81136">
      <w:pPr>
        <w:pStyle w:val="AnaGiftBullet"/>
        <w:tabs>
          <w:tab w:val="clear" w:pos="720"/>
          <w:tab w:val="num" w:pos="2160"/>
        </w:tabs>
        <w:spacing w:after="120"/>
        <w:ind w:left="2160"/>
      </w:pPr>
      <w:r w:rsidRPr="00E81136">
        <w:t>Copies of real property deeds and assignments of contracts and mortgages.</w:t>
      </w:r>
    </w:p>
    <w:p w14:paraId="40CA5821" w14:textId="77777777" w:rsidR="00E81136" w:rsidRPr="00E81136" w:rsidRDefault="00E81136" w:rsidP="00E81136">
      <w:pPr>
        <w:pStyle w:val="AnaGiftBullet"/>
        <w:tabs>
          <w:tab w:val="clear" w:pos="720"/>
          <w:tab w:val="num" w:pos="2160"/>
        </w:tabs>
        <w:spacing w:after="120"/>
        <w:ind w:left="2160"/>
      </w:pPr>
      <w:r w:rsidRPr="00E81136">
        <w:t>Correspondence directing transfers.</w:t>
      </w:r>
    </w:p>
    <w:p w14:paraId="2DA3C03B" w14:textId="77777777" w:rsidR="00E81136" w:rsidRPr="00E81136" w:rsidRDefault="00E81136" w:rsidP="00E81136">
      <w:pPr>
        <w:pStyle w:val="AnaGiftBullet"/>
        <w:tabs>
          <w:tab w:val="clear" w:pos="720"/>
          <w:tab w:val="num" w:pos="2160"/>
        </w:tabs>
        <w:spacing w:after="120"/>
        <w:ind w:left="2160"/>
      </w:pPr>
      <w:r w:rsidRPr="00E81136">
        <w:t>Change of beneficiary designations on IRAs, all types of retirement accounts, annuities or insurance policies.</w:t>
      </w:r>
    </w:p>
    <w:p w14:paraId="7E1273E4" w14:textId="77777777" w:rsidR="00E81136" w:rsidRPr="00E81136" w:rsidRDefault="00E81136" w:rsidP="00E81136">
      <w:pPr>
        <w:pStyle w:val="AnaGiftBullet"/>
        <w:tabs>
          <w:tab w:val="clear" w:pos="720"/>
          <w:tab w:val="num" w:pos="2160"/>
        </w:tabs>
        <w:spacing w:after="120"/>
        <w:ind w:left="2160"/>
      </w:pPr>
      <w:r w:rsidRPr="00E81136">
        <w:t>Bank statements, statements from brokerage firms or other statements reflecting assets.</w:t>
      </w:r>
    </w:p>
    <w:p w14:paraId="24F4F794" w14:textId="77777777" w:rsidR="00E81136" w:rsidRPr="00E81136" w:rsidRDefault="00E81136" w:rsidP="00E81136">
      <w:pPr>
        <w:pStyle w:val="AnaGiftBullet"/>
        <w:tabs>
          <w:tab w:val="clear" w:pos="720"/>
          <w:tab w:val="num" w:pos="2160"/>
        </w:tabs>
        <w:spacing w:after="120"/>
        <w:ind w:left="2160"/>
      </w:pPr>
      <w:r w:rsidRPr="00E81136">
        <w:t>Assignments for personal property.</w:t>
      </w:r>
    </w:p>
    <w:p w14:paraId="64CAA515" w14:textId="77777777" w:rsidR="00E81136" w:rsidRPr="00E81136" w:rsidRDefault="00E81136" w:rsidP="00E81136">
      <w:pPr>
        <w:pStyle w:val="AnaGiftBullet"/>
        <w:tabs>
          <w:tab w:val="clear" w:pos="720"/>
          <w:tab w:val="num" w:pos="2160"/>
        </w:tabs>
        <w:spacing w:after="120"/>
        <w:ind w:left="2160"/>
      </w:pPr>
      <w:r w:rsidRPr="00E81136">
        <w:t>Copies of stock and bond certificates.</w:t>
      </w:r>
    </w:p>
    <w:p w14:paraId="4D2BF8EF" w14:textId="7DB3ADF4" w:rsidR="00E81136" w:rsidRPr="00E81136" w:rsidRDefault="00E81136" w:rsidP="00E81136">
      <w:pPr>
        <w:pStyle w:val="AnaGiftBullet"/>
        <w:tabs>
          <w:tab w:val="clear" w:pos="720"/>
          <w:tab w:val="num" w:pos="2160"/>
        </w:tabs>
        <w:spacing w:after="120"/>
        <w:ind w:left="2160"/>
      </w:pPr>
      <w:r w:rsidRPr="00E81136">
        <w:t>Any other written evidence of property.</w:t>
      </w:r>
      <w:sdt>
        <w:sdtPr>
          <w:tag w:val="HD:1.185.0.0:d136dbb2-8bf7-4f8f-820c-fcfe51ba84ab"/>
          <w:id w:val="797731435"/>
          <w:placeholder>
            <w:docPart w:val="662CE3BD514241ED8FA661A8234C3D85"/>
          </w:placeholder>
        </w:sdtPr>
        <w:sdtContent>
          <w:r>
            <w:rPr>
              <w:noProof/>
            </w:rPr>
            <w:t>[</w:t>
          </w:r>
          <w:r w:rsidRPr="00E81136">
            <w:rPr>
              <w:noProof/>
              <w:color w:val="008000"/>
            </w:rPr>
            <w:t>END IF</w:t>
          </w:r>
          <w:r>
            <w:rPr>
              <w:noProof/>
            </w:rPr>
            <w:t>]</w:t>
          </w:r>
        </w:sdtContent>
      </w:sdt>
    </w:p>
    <w:p w14:paraId="2AF9CEA7" w14:textId="77777777" w:rsidR="00E81136" w:rsidRPr="00E81136" w:rsidRDefault="00E81136" w:rsidP="00E81136">
      <w:pPr>
        <w:pStyle w:val="AnaGiftBullet"/>
        <w:numPr>
          <w:ilvl w:val="0"/>
          <w:numId w:val="0"/>
        </w:numPr>
        <w:spacing w:after="120"/>
        <w:sectPr w:rsidR="00E81136" w:rsidRPr="00E81136" w:rsidSect="00F70B9F">
          <w:footerReference w:type="default" r:id="rId183"/>
          <w:headerReference w:type="first" r:id="rId184"/>
          <w:footerReference w:type="first" r:id="rId185"/>
          <w:endnotePr>
            <w:numFmt w:val="decimal"/>
          </w:endnotePr>
          <w:type w:val="continuous"/>
          <w:pgSz w:w="12240" w:h="15840" w:code="1"/>
          <w:pgMar w:top="1440" w:right="1440" w:bottom="1440" w:left="1440" w:header="1440" w:footer="1440" w:gutter="0"/>
          <w:pgNumType w:start="1"/>
          <w:cols w:space="720"/>
          <w:noEndnote/>
          <w:titlePg/>
        </w:sectPr>
      </w:pPr>
    </w:p>
    <w:p w14:paraId="737E14DB" w14:textId="77777777" w:rsidR="00E81136" w:rsidRPr="00E81136" w:rsidRDefault="00E81136" w:rsidP="00E81136">
      <w:pPr>
        <w:pStyle w:val="Heading"/>
        <w:spacing w:after="0"/>
        <w:jc w:val="right"/>
      </w:pPr>
      <w:r w:rsidRPr="00E81136">
        <w:lastRenderedPageBreak/>
        <w:t>Directions for the Trustee and</w:t>
      </w:r>
    </w:p>
    <w:sdt>
      <w:sdtPr>
        <w:tag w:val="HD:1.187.0.0:4dd59480-aca4-4a71-bb4e-9534e8c2111a"/>
        <w:id w:val="-23782329"/>
        <w:placeholder>
          <w:docPart w:val="628CF5DF89544941926F2A0BD760B2A0"/>
        </w:placeholder>
      </w:sdtPr>
      <w:sdtContent>
        <w:p w14:paraId="46F2F95D" w14:textId="2EC09ABA" w:rsidR="00E81136" w:rsidRPr="00E81136" w:rsidRDefault="000A5F82" w:rsidP="00E81136">
          <w:pPr>
            <w:pStyle w:val="IntroHeading"/>
            <w:spacing w:before="0"/>
          </w:pPr>
          <w:r>
            <w:rPr>
              <w:noProof/>
            </w:rPr>
            <w:t>[</w:t>
          </w:r>
          <w:r w:rsidRPr="000A5F82">
            <w:rPr>
              <w:noProof/>
              <w:color w:val="0000FF"/>
            </w:rPr>
            <w:t>PRtitle</w:t>
          </w:r>
          <w:r>
            <w:rPr>
              <w:noProof/>
            </w:rPr>
            <w:t>]</w:t>
          </w:r>
        </w:p>
      </w:sdtContent>
    </w:sdt>
    <w:p w14:paraId="53AB43B6" w14:textId="7E731B13" w:rsidR="00E81136" w:rsidRPr="00E81136" w:rsidRDefault="00E81136" w:rsidP="00E81136">
      <w:pPr>
        <w:pStyle w:val="Paragraph1Intro"/>
      </w:pPr>
      <w:r w:rsidRPr="00E81136">
        <w:t xml:space="preserve">This section has two sets of instructions for the Trustee named in your trust document and the </w:t>
      </w:r>
      <w:sdt>
        <w:sdtPr>
          <w:tag w:val="HD:1.187.0.0:9f73e1b2-9f3c-44bf-9a3f-f814599807c8"/>
          <w:id w:val="1854615275"/>
          <w:placeholder>
            <w:docPart w:val="93F9AD81ABA942C9979E19F9D802CB0D"/>
          </w:placeholder>
        </w:sdtPr>
        <w:sdtContent>
          <w:r w:rsidR="000A5F82">
            <w:rPr>
              <w:noProof/>
            </w:rPr>
            <w:t>[</w:t>
          </w:r>
          <w:r w:rsidR="000A5F82" w:rsidRPr="000A5F82">
            <w:rPr>
              <w:noProof/>
              <w:color w:val="0000FF"/>
            </w:rPr>
            <w:t>PRtitle</w:t>
          </w:r>
          <w:r w:rsidR="000A5F82">
            <w:rPr>
              <w:noProof/>
            </w:rPr>
            <w:t>]</w:t>
          </w:r>
        </w:sdtContent>
      </w:sdt>
      <w:r w:rsidRPr="00E81136">
        <w:t xml:space="preserve"> named in the </w:t>
      </w:r>
      <w:r w:rsidR="00AE534F">
        <w:t>W</w:t>
      </w:r>
      <w:r w:rsidRPr="00E81136">
        <w:t xml:space="preserve">ill.  The first document called "Actions Upon Death or Incapacity" is a general checklist of actions to take in the event of the death or mental disability of a </w:t>
      </w:r>
      <w:r>
        <w:t>Trustor</w:t>
      </w:r>
      <w:r w:rsidRPr="00E81136">
        <w:t xml:space="preserve">.  Because this is often a time of great stress on the family, it's helpful to have a checklist to make certain everything is looked after. Of course, if any questions </w:t>
      </w:r>
      <w:proofErr w:type="gramStart"/>
      <w:r w:rsidRPr="00E81136">
        <w:t>arise</w:t>
      </w:r>
      <w:proofErr w:type="gramEnd"/>
      <w:r w:rsidRPr="00E81136">
        <w:t xml:space="preserve"> please call our office to arrange for a free consultation.</w:t>
      </w:r>
    </w:p>
    <w:p w14:paraId="6C516EC9" w14:textId="11E9F60B" w:rsidR="00E81136" w:rsidRPr="00E81136" w:rsidRDefault="00E81136" w:rsidP="00E81136">
      <w:pPr>
        <w:pStyle w:val="Paragraph1Intro"/>
      </w:pPr>
      <w:r w:rsidRPr="00E81136">
        <w:t xml:space="preserve">The second document called "Trustee and </w:t>
      </w:r>
      <w:sdt>
        <w:sdtPr>
          <w:tag w:val="HD:1.187.0.0:2f8c223e-f5d0-41ea-94c9-3ca9fac79d0d"/>
          <w:id w:val="588517043"/>
          <w:placeholder>
            <w:docPart w:val="3F55D41107174EDDA6F09D203E7A710B"/>
          </w:placeholder>
        </w:sdtPr>
        <w:sdtContent>
          <w:r w:rsidR="000A5F82">
            <w:rPr>
              <w:noProof/>
            </w:rPr>
            <w:t>[</w:t>
          </w:r>
          <w:r w:rsidR="000A5F82" w:rsidRPr="000A5F82">
            <w:rPr>
              <w:noProof/>
              <w:color w:val="0000FF"/>
            </w:rPr>
            <w:t>PRtitle</w:t>
          </w:r>
          <w:r w:rsidR="000A5F82">
            <w:rPr>
              <w:noProof/>
            </w:rPr>
            <w:t>]</w:t>
          </w:r>
        </w:sdtContent>
      </w:sdt>
      <w:r w:rsidRPr="00E81136">
        <w:t xml:space="preserve"> Duties" is designed to give the people named as Trustees and </w:t>
      </w:r>
      <w:sdt>
        <w:sdtPr>
          <w:tag w:val="HD:1.187.0.0:8c79faf6-3233-4a0b-8df8-2e1c33dec03a"/>
          <w:id w:val="1569222651"/>
          <w:placeholder>
            <w:docPart w:val="2B531A7CC68A4327862FABADA41ECA62"/>
          </w:placeholder>
        </w:sdtPr>
        <w:sdtContent>
          <w:r w:rsidR="000A5F82">
            <w:rPr>
              <w:noProof/>
            </w:rPr>
            <w:t>[</w:t>
          </w:r>
          <w:r w:rsidR="000A5F82" w:rsidRPr="000A5F82">
            <w:rPr>
              <w:noProof/>
              <w:color w:val="0000FF"/>
            </w:rPr>
            <w:t>PRtitle</w:t>
          </w:r>
          <w:r w:rsidR="000A5F82">
            <w:rPr>
              <w:noProof/>
            </w:rPr>
            <w:t>]</w:t>
          </w:r>
        </w:sdtContent>
      </w:sdt>
      <w:r w:rsidRPr="00E81136">
        <w:t>s a general overview of their duties.  This becomes particularly important if both spouses are deceased or unable to manage their financial affairs. The successor Trustees who need to step in and assume responsibility for overseeing the management and distribution of the estate will need guidance on their duties.  One of their first acts should be to call our office to schedule a free appointment to get them oriented in their new position.</w:t>
      </w:r>
    </w:p>
    <w:p w14:paraId="0B1414C7" w14:textId="77777777" w:rsidR="00E81136" w:rsidRPr="00E81136" w:rsidRDefault="00E81136" w:rsidP="00E81136">
      <w:pPr>
        <w:pStyle w:val="Paragraph1Intro"/>
        <w:sectPr w:rsidR="00E81136" w:rsidRPr="00E81136" w:rsidSect="00F70B9F">
          <w:footerReference w:type="default" r:id="rId186"/>
          <w:endnotePr>
            <w:numFmt w:val="decimal"/>
          </w:endnotePr>
          <w:pgSz w:w="12240" w:h="15840" w:code="1"/>
          <w:pgMar w:top="1440" w:right="1440" w:bottom="1440" w:left="1440" w:header="1440" w:footer="1440" w:gutter="0"/>
          <w:pgNumType w:start="1"/>
          <w:cols w:space="720"/>
          <w:noEndnote/>
        </w:sectPr>
      </w:pPr>
    </w:p>
    <w:p w14:paraId="1C6DBE3B" w14:textId="77777777" w:rsidR="00E81136" w:rsidRPr="00E81136" w:rsidRDefault="00E81136" w:rsidP="00E81136">
      <w:pPr>
        <w:pStyle w:val="Heading"/>
        <w:rPr>
          <w:sz w:val="28"/>
        </w:rPr>
      </w:pPr>
      <w:r w:rsidRPr="00E81136">
        <w:t>Actions Upon Death or Incapacity</w:t>
      </w:r>
    </w:p>
    <w:p w14:paraId="3927B028" w14:textId="59FF60D7" w:rsidR="00E81136" w:rsidRPr="00E81136" w:rsidRDefault="00E81136" w:rsidP="00E81136">
      <w:pPr>
        <w:pStyle w:val="Paragraph1Intro"/>
      </w:pPr>
      <w:r w:rsidRPr="00E81136">
        <w:t xml:space="preserve">Included below is a brief list of the actions which the surviving spouse and your </w:t>
      </w:r>
      <w:sdt>
        <w:sdtPr>
          <w:tag w:val="HD:1.187.0.0:92648536-40c6-4d02-96fe-29fb4f774090"/>
          <w:id w:val="1574229286"/>
          <w:placeholder>
            <w:docPart w:val="23A89D8A2CDE4C1DBDB6D704DE3D3F09"/>
          </w:placeholder>
        </w:sdtPr>
        <w:sdtContent>
          <w:r w:rsidR="000A5F82">
            <w:rPr>
              <w:noProof/>
            </w:rPr>
            <w:t>[</w:t>
          </w:r>
          <w:r w:rsidR="000A5F82" w:rsidRPr="000A5F82">
            <w:rPr>
              <w:noProof/>
              <w:color w:val="0000FF"/>
            </w:rPr>
            <w:t>PRtitle</w:t>
          </w:r>
          <w:r w:rsidR="000A5F82">
            <w:rPr>
              <w:noProof/>
            </w:rPr>
            <w:t>]</w:t>
          </w:r>
        </w:sdtContent>
      </w:sdt>
      <w:r w:rsidRPr="00E81136">
        <w:t xml:space="preserve"> and Trustee (if they are another person) should take immediately upon your death. (Many of these actions may similarly be required in the event of your incapacity). This is not intended as an exhaustive or detailed explanation of all actions which should be taken. Rather, it is for use as a checklist to help your appointed representatives step in and handle as expeditiously as possible </w:t>
      </w:r>
      <w:r w:rsidRPr="00E81136">
        <w:rPr>
          <w:b/>
        </w:rPr>
        <w:t>those items which demand immediate attention</w:t>
      </w:r>
      <w:r w:rsidRPr="00E81136">
        <w:t xml:space="preserve">. For a discussion of their </w:t>
      </w:r>
      <w:proofErr w:type="gramStart"/>
      <w:r w:rsidRPr="00E81136">
        <w:t>longer term</w:t>
      </w:r>
      <w:proofErr w:type="gramEnd"/>
      <w:r w:rsidRPr="00E81136">
        <w:t xml:space="preserve"> responsibilities and duties, please see the section entitled "Trustee and </w:t>
      </w:r>
      <w:sdt>
        <w:sdtPr>
          <w:tag w:val="HD:1.187.0.0:7e5e9e5d-deb7-40f6-9000-3d3d72088a8f"/>
          <w:id w:val="80186460"/>
          <w:placeholder>
            <w:docPart w:val="52E0BE5C89A7420C876DDC7387660EF9"/>
          </w:placeholder>
        </w:sdtPr>
        <w:sdtContent>
          <w:r w:rsidR="000A5F82">
            <w:rPr>
              <w:noProof/>
            </w:rPr>
            <w:t>[</w:t>
          </w:r>
          <w:r w:rsidR="000A5F82" w:rsidRPr="000A5F82">
            <w:rPr>
              <w:noProof/>
              <w:color w:val="0000FF"/>
            </w:rPr>
            <w:t>PRtitle</w:t>
          </w:r>
          <w:r w:rsidR="000A5F82">
            <w:rPr>
              <w:noProof/>
            </w:rPr>
            <w:t>]</w:t>
          </w:r>
        </w:sdtContent>
      </w:sdt>
      <w:r w:rsidRPr="00E81136">
        <w:t xml:space="preserve"> Duties".</w:t>
      </w:r>
    </w:p>
    <w:p w14:paraId="429DB663" w14:textId="77777777" w:rsidR="00E81136" w:rsidRPr="00E81136" w:rsidRDefault="00E81136" w:rsidP="00E81136">
      <w:pPr>
        <w:pStyle w:val="SectionHeading"/>
      </w:pPr>
      <w:r w:rsidRPr="00E81136">
        <w:t>Recommended Actions Upon Death or Incapacity</w:t>
      </w:r>
    </w:p>
    <w:p w14:paraId="376AD539" w14:textId="77777777" w:rsidR="00E81136" w:rsidRPr="00E81136" w:rsidRDefault="00E81136" w:rsidP="00E81136">
      <w:pPr>
        <w:pStyle w:val="IntroBulletSquare"/>
        <w:ind w:left="1440"/>
      </w:pPr>
      <w:r w:rsidRPr="00E81136">
        <w:t>1. If you are alone, telephone a friend who can spend the next few hours with you. Shock and trauma can take unexpected forms.</w:t>
      </w:r>
    </w:p>
    <w:p w14:paraId="1882BCB5" w14:textId="77777777" w:rsidR="00E81136" w:rsidRPr="00E81136" w:rsidRDefault="00E81136" w:rsidP="00E81136">
      <w:pPr>
        <w:pStyle w:val="IntroBulletSquare"/>
        <w:ind w:left="1440"/>
      </w:pPr>
      <w:r w:rsidRPr="00E81136">
        <w:lastRenderedPageBreak/>
        <w:t xml:space="preserve">2. Notify a funeral director and </w:t>
      </w:r>
      <w:proofErr w:type="gramStart"/>
      <w:r w:rsidRPr="00E81136">
        <w:t>clergy, and</w:t>
      </w:r>
      <w:proofErr w:type="gramEnd"/>
      <w:r w:rsidRPr="00E81136">
        <w:t xml:space="preserve"> make an appointment to discuss funeral arrangements. Consult the "Location List" and the "Estate Planning Letter" sections in your Portfolio for the names and phone numbers of the appropriate parties and any special requests of the decedent. Request several copies of decedent's death certificate, which you'll need for his or her employer, life insurance companies, and/or decedent's attorney for legal procedures.</w:t>
      </w:r>
    </w:p>
    <w:p w14:paraId="6A8E2CCA" w14:textId="77777777" w:rsidR="00E81136" w:rsidRPr="00E81136" w:rsidRDefault="00E81136" w:rsidP="00E81136">
      <w:pPr>
        <w:pStyle w:val="IntroBulletSquare"/>
        <w:ind w:left="1440"/>
      </w:pPr>
      <w:r w:rsidRPr="00E81136">
        <w:t>3. Contact by phone and notify the immediate family, close friends, business colleagues and employer (see "Location List" section for persons to contact).</w:t>
      </w:r>
    </w:p>
    <w:p w14:paraId="6B5934B2" w14:textId="77777777" w:rsidR="00E81136" w:rsidRPr="00E81136" w:rsidRDefault="00E81136" w:rsidP="00E81136">
      <w:pPr>
        <w:pStyle w:val="IntroBulletSquare"/>
        <w:ind w:left="1440"/>
      </w:pPr>
      <w:r w:rsidRPr="00E81136">
        <w:t xml:space="preserve">4. Arrange for care for members of the immediate family, including appropriate </w:t>
      </w:r>
      <w:proofErr w:type="gramStart"/>
      <w:r w:rsidRPr="00E81136">
        <w:t>child care</w:t>
      </w:r>
      <w:proofErr w:type="gramEnd"/>
      <w:r w:rsidRPr="00E81136">
        <w:t>, having people at the decedent's house, etc.</w:t>
      </w:r>
    </w:p>
    <w:p w14:paraId="58477F68" w14:textId="77777777" w:rsidR="00E81136" w:rsidRPr="00E81136" w:rsidRDefault="00E81136" w:rsidP="00E81136">
      <w:pPr>
        <w:pStyle w:val="IntroBulletSquare"/>
        <w:ind w:left="1440"/>
      </w:pPr>
      <w:r w:rsidRPr="00E81136">
        <w:t xml:space="preserve">5. Locate the family's important papers. Consult the "Location List" section in your Portfolio. Gather as many of the decedent's papers as </w:t>
      </w:r>
      <w:proofErr w:type="gramStart"/>
      <w:r w:rsidRPr="00E81136">
        <w:t>possible, and</w:t>
      </w:r>
      <w:proofErr w:type="gramEnd"/>
      <w:r w:rsidRPr="00E81136">
        <w:t xml:space="preserve"> continue to do so for the next few weeks.</w:t>
      </w:r>
    </w:p>
    <w:p w14:paraId="49EFA49A" w14:textId="77777777" w:rsidR="00E81136" w:rsidRPr="00E81136" w:rsidRDefault="00E81136" w:rsidP="00E81136">
      <w:pPr>
        <w:pStyle w:val="IntroBulletSquare"/>
        <w:ind w:left="1440"/>
      </w:pPr>
      <w:r w:rsidRPr="00E81136">
        <w:t xml:space="preserve">6. Notify the attorney who will be handling the decedent's affairs.  Make an appointment immediately because a tax return may be due </w:t>
      </w:r>
      <w:r w:rsidRPr="00E81136">
        <w:rPr>
          <w:b/>
        </w:rPr>
        <w:t>within nine (9) months of death</w:t>
      </w:r>
      <w:r w:rsidRPr="00E81136">
        <w:t>.  This meeting is important to review decedent's estate planning documents and to discuss state and federal death taxes that may be payable.  The attorney will also determine the extent to which it is necessary or advisable to open a probate estate. (In the event of incapacity, the attorney may suggest additional steps which should be taken for estate planning purposes, particularly if death is imminent.)</w:t>
      </w:r>
    </w:p>
    <w:p w14:paraId="098A9066" w14:textId="77777777" w:rsidR="00E81136" w:rsidRPr="00E81136" w:rsidRDefault="00E81136" w:rsidP="00E81136">
      <w:pPr>
        <w:pStyle w:val="IntroBulletSquare"/>
        <w:ind w:left="1440"/>
      </w:pPr>
      <w:r w:rsidRPr="00E81136">
        <w:t>7. Notify the decedent's financial counselor. Decisions may need to be made regarding repositioning financial assets and tax planning. The financial counselor may also be able to assist you with several of the items below.</w:t>
      </w:r>
    </w:p>
    <w:p w14:paraId="23D2547A" w14:textId="77777777" w:rsidR="00E81136" w:rsidRPr="00E81136" w:rsidRDefault="00E81136" w:rsidP="00E81136">
      <w:pPr>
        <w:pStyle w:val="IntroBulletSquare"/>
        <w:ind w:left="1440"/>
      </w:pPr>
      <w:r w:rsidRPr="00E81136">
        <w:t>8. Telephone decedent's employee benefits office with the following information: name, Social Security number, date of death (or incapacity); whether the death (or incapacity) was due to accident or illness; and your name and address. The company can begin to process benefits immediately.</w:t>
      </w:r>
    </w:p>
    <w:p w14:paraId="56FF815E" w14:textId="77777777" w:rsidR="00E81136" w:rsidRPr="00E81136" w:rsidRDefault="00E81136" w:rsidP="00E81136">
      <w:pPr>
        <w:pStyle w:val="IntroBulletSquare"/>
        <w:ind w:left="1440"/>
      </w:pPr>
      <w:r w:rsidRPr="00E81136">
        <w:t>9. If decedent was eligible for Medicare, notify the local program office and provide the same information as in number 8.</w:t>
      </w:r>
    </w:p>
    <w:p w14:paraId="2312E411" w14:textId="77777777" w:rsidR="00E81136" w:rsidRPr="00E81136" w:rsidRDefault="00E81136" w:rsidP="00E81136">
      <w:pPr>
        <w:pStyle w:val="IntroBulletSquare"/>
        <w:ind w:left="1440"/>
      </w:pPr>
      <w:r w:rsidRPr="00E81136">
        <w:lastRenderedPageBreak/>
        <w:t xml:space="preserve">10. Notify life, accident or disability insurers of decedent's death or disability. Give the same information as in number </w:t>
      </w:r>
      <w:proofErr w:type="gramStart"/>
      <w:r w:rsidRPr="00E81136">
        <w:t>8, and</w:t>
      </w:r>
      <w:proofErr w:type="gramEnd"/>
      <w:r w:rsidRPr="00E81136">
        <w:t xml:space="preserve"> ask what further information is needed to begin processing your claim. Ask which payment option decedent had </w:t>
      </w:r>
      <w:proofErr w:type="gramStart"/>
      <w:r w:rsidRPr="00E81136">
        <w:t>elected, and</w:t>
      </w:r>
      <w:proofErr w:type="gramEnd"/>
      <w:r w:rsidRPr="00E81136">
        <w:t xml:space="preserve"> select another option if you </w:t>
      </w:r>
      <w:proofErr w:type="gramStart"/>
      <w:r w:rsidRPr="00E81136">
        <w:t>would so</w:t>
      </w:r>
      <w:proofErr w:type="gramEnd"/>
      <w:r w:rsidRPr="00E81136">
        <w:t xml:space="preserve"> prefer. If there is no payment option, you will be paid in a lump sum.</w:t>
      </w:r>
    </w:p>
    <w:p w14:paraId="26C42FC0" w14:textId="77777777" w:rsidR="00E81136" w:rsidRPr="00E81136" w:rsidRDefault="00E81136" w:rsidP="00E81136">
      <w:pPr>
        <w:pStyle w:val="IntroBulletSquare"/>
        <w:ind w:left="1440"/>
      </w:pPr>
      <w:r w:rsidRPr="00E81136">
        <w:t>11. Notify your Social Security office of the death. Claims may be expedited if you go in person to the nearest office to sign a claim for survivor's benefits. Look for the address under U.S. Government in the phone book.</w:t>
      </w:r>
    </w:p>
    <w:p w14:paraId="4F68AED8" w14:textId="77777777" w:rsidR="00E81136" w:rsidRPr="00E81136" w:rsidRDefault="00E81136" w:rsidP="00E81136">
      <w:pPr>
        <w:pStyle w:val="IntroBulletSquare"/>
        <w:ind w:left="1440"/>
      </w:pPr>
      <w:r w:rsidRPr="00E81136">
        <w:t>12. If you need emergency cash before insurance claims are paid, a cash advance may be available from life insurance benefits to which you are entitled.</w:t>
      </w:r>
    </w:p>
    <w:p w14:paraId="7E0862FD" w14:textId="77777777" w:rsidR="00E81136" w:rsidRPr="00E81136" w:rsidRDefault="00E81136" w:rsidP="00E81136">
      <w:pPr>
        <w:pStyle w:val="IntroBulletSquare"/>
        <w:ind w:left="1440"/>
      </w:pPr>
      <w:r w:rsidRPr="00E81136">
        <w:t>13. If decedent was ever in the military service, notify the Veterans' Administration. You may be eligible for death or disability benefits.</w:t>
      </w:r>
    </w:p>
    <w:p w14:paraId="22CA91E7" w14:textId="77777777" w:rsidR="00E81136" w:rsidRPr="00E81136" w:rsidRDefault="00E81136" w:rsidP="00E81136">
      <w:pPr>
        <w:pStyle w:val="IntroBulletSquare"/>
        <w:ind w:left="1440"/>
      </w:pPr>
      <w:r w:rsidRPr="00E81136">
        <w:t>14. Record in a small ledger all money you or the immediate family spends. These figures may be needed for tax returns.</w:t>
      </w:r>
    </w:p>
    <w:p w14:paraId="504C067C" w14:textId="77777777" w:rsidR="00E81136" w:rsidRPr="00E81136" w:rsidRDefault="00E81136" w:rsidP="00E81136">
      <w:pPr>
        <w:pStyle w:val="IntroBulletSquare"/>
        <w:ind w:left="1440"/>
      </w:pPr>
      <w:r w:rsidRPr="00E81136">
        <w:t xml:space="preserve">15. Remember that you are in a highly emotional state. Avoid entering contracts for </w:t>
      </w:r>
      <w:proofErr w:type="gramStart"/>
      <w:r w:rsidRPr="00E81136">
        <w:t>anything, and</w:t>
      </w:r>
      <w:proofErr w:type="gramEnd"/>
      <w:r w:rsidRPr="00E81136">
        <w:t xml:space="preserve"> avoid spending or lending large sums of money. Consult the section of the Portfolio entitled "Other Documents" before proceeding further.</w:t>
      </w:r>
    </w:p>
    <w:p w14:paraId="0FA1AC66" w14:textId="77777777" w:rsidR="00E81136" w:rsidRPr="00E81136" w:rsidRDefault="00E81136" w:rsidP="00E81136">
      <w:pPr>
        <w:tabs>
          <w:tab w:val="left" w:pos="0"/>
        </w:tabs>
        <w:suppressAutoHyphens/>
        <w:ind w:left="720"/>
        <w:rPr>
          <w:rFonts w:ascii="Times New Roman" w:hAnsi="Times New Roman" w:cs="Times New Roman"/>
          <w:spacing w:val="-3"/>
          <w:sz w:val="28"/>
        </w:rPr>
      </w:pPr>
    </w:p>
    <w:p w14:paraId="485F875E" w14:textId="77777777" w:rsidR="00E81136" w:rsidRPr="00E81136" w:rsidRDefault="00E81136" w:rsidP="00E81136">
      <w:pPr>
        <w:tabs>
          <w:tab w:val="left" w:pos="0"/>
        </w:tabs>
        <w:suppressAutoHyphens/>
        <w:rPr>
          <w:rFonts w:ascii="Times New Roman" w:hAnsi="Times New Roman" w:cs="Times New Roman"/>
          <w:spacing w:val="-3"/>
          <w:sz w:val="28"/>
        </w:rPr>
      </w:pPr>
    </w:p>
    <w:p w14:paraId="13D8F179" w14:textId="77777777" w:rsidR="00E81136" w:rsidRPr="00E81136" w:rsidRDefault="00E81136" w:rsidP="00E81136">
      <w:pPr>
        <w:pStyle w:val="FreeConsult"/>
      </w:pPr>
      <w:r w:rsidRPr="00E81136">
        <w:t>TO ARRANGE A FREE CONSULTATION CONTACT:</w:t>
      </w:r>
    </w:p>
    <w:p w14:paraId="04B47E03" w14:textId="77777777" w:rsidR="00E81136" w:rsidRPr="00E81136" w:rsidRDefault="00E81136" w:rsidP="00E81136">
      <w:pPr>
        <w:pStyle w:val="FreeConsult"/>
      </w:pPr>
    </w:p>
    <w:sdt>
      <w:sdtPr>
        <w:rPr>
          <w:rFonts w:ascii="Times New Roman" w:eastAsia="Times New Roman" w:hAnsi="Times New Roman" w:cs="Times New Roman"/>
          <w:b/>
          <w:sz w:val="28"/>
          <w:szCs w:val="24"/>
        </w:rPr>
        <w:tag w:val="HD:1.185.0.0:4f513fa1-f4e7-4486-b855-ae29eb501ee1"/>
        <w:id w:val="2104229939"/>
        <w:placeholder>
          <w:docPart w:val="FD9722D2F27F4618BB8A2B3F650840A5"/>
        </w:placeholder>
      </w:sdtPr>
      <w:sdtContent>
        <w:p w14:paraId="4816733B" w14:textId="670C1518" w:rsidR="00470031" w:rsidRDefault="003B23AF" w:rsidP="0047003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204F85B0" w14:textId="77777777" w:rsidR="00470031" w:rsidRDefault="00470031" w:rsidP="00470031">
      <w:pPr>
        <w:autoSpaceDE w:val="0"/>
        <w:autoSpaceDN w:val="0"/>
        <w:adjustRightInd w:val="0"/>
        <w:spacing w:after="0" w:line="240" w:lineRule="auto"/>
        <w:jc w:val="center"/>
        <w:rPr>
          <w:rFonts w:ascii="Times New Roman" w:eastAsia="Times New Roman" w:hAnsi="Times New Roman" w:cs="Times New Roman"/>
          <w:b/>
          <w:sz w:val="28"/>
          <w:szCs w:val="24"/>
        </w:rPr>
      </w:pPr>
    </w:p>
    <w:p w14:paraId="25C86FF4" w14:textId="4440F18E" w:rsidR="00470031" w:rsidRPr="00C43FEA" w:rsidRDefault="00470031" w:rsidP="00470031">
      <w:pPr>
        <w:tabs>
          <w:tab w:val="center" w:pos="4680"/>
        </w:tabs>
        <w:suppressAutoHyphens/>
        <w:jc w:val="center"/>
        <w:outlineLvl w:val="0"/>
        <w:rPr>
          <w:rFonts w:ascii="Times New Roman" w:hAnsi="Times New Roman" w:cs="Times New Roman"/>
          <w:b/>
          <w:spacing w:val="-3"/>
          <w:sz w:val="28"/>
        </w:rPr>
      </w:pPr>
    </w:p>
    <w:p w14:paraId="157BB444" w14:textId="61DD2553" w:rsidR="00470031" w:rsidRPr="00336FB7" w:rsidRDefault="00000000" w:rsidP="00470031">
      <w:pPr>
        <w:autoSpaceDE w:val="0"/>
        <w:autoSpaceDN w:val="0"/>
        <w:adjustRightInd w:val="0"/>
        <w:spacing w:after="0" w:line="240" w:lineRule="auto"/>
        <w:jc w:val="center"/>
        <w:rPr>
          <w:rFonts w:ascii="Times New Roman" w:eastAsia="Times New Roman" w:hAnsi="Times New Roman" w:cs="Times New Roman"/>
          <w:b/>
        </w:rPr>
      </w:pPr>
      <w:sdt>
        <w:sdtPr>
          <w:rPr>
            <w:rFonts w:ascii="Times New Roman" w:hAnsi="Times New Roman" w:cs="Times New Roman"/>
            <w:b/>
            <w:spacing w:val="-3"/>
          </w:rPr>
          <w:tag w:val="HD:1.190.0.0:2d7da111-0085-4b9a-b50c-064aaf26ddb4"/>
          <w:id w:val="-279654864"/>
          <w:placeholder>
            <w:docPart w:val="84F5533E4B9745568EA51433A5E4E39C"/>
          </w:placeholder>
        </w:sdtPr>
        <w:sdtContent>
          <w:r w:rsidR="003B23AF">
            <w:rPr>
              <w:rFonts w:ascii="Times New Roman" w:hAnsi="Times New Roman" w:cs="Times New Roman"/>
              <w:b/>
              <w:noProof/>
              <w:spacing w:val="-3"/>
            </w:rPr>
            <w:t>{% if OfficeCityandCounty != “Van Nuys” %}</w:t>
          </w:r>
        </w:sdtContent>
      </w:sdt>
      <w:r w:rsidR="00470031" w:rsidRPr="00336FB7">
        <w:rPr>
          <w:rFonts w:ascii="Times New Roman" w:eastAsia="Times New Roman" w:hAnsi="Times New Roman" w:cs="Times New Roman"/>
          <w:b/>
        </w:rPr>
        <w:t xml:space="preserve"> </w:t>
      </w:r>
      <w:sdt>
        <w:sdtPr>
          <w:rPr>
            <w:rFonts w:ascii="Times New Roman" w:eastAsia="Times New Roman" w:hAnsi="Times New Roman" w:cs="Times New Roman"/>
            <w:b/>
          </w:rPr>
          <w:tag w:val="HD:1.185.0.0:92ca1f60-77d3-4f87-8ade-f1cdd5d2c6cc"/>
          <w:id w:val="2050033596"/>
          <w:placeholder>
            <w:docPart w:val="2CAE4471E4ED4ED089160492D563661D"/>
          </w:placeholder>
        </w:sdtPr>
        <w:sdtContent>
          <w:r w:rsidR="003B23AF">
            <w:rPr>
              <w:rFonts w:ascii="Times New Roman" w:eastAsia="Times New Roman" w:hAnsi="Times New Roman" w:cs="Times New Roman"/>
              <w:b/>
              <w:noProof/>
            </w:rPr>
            <w:t>{{ResponsibleAttorney.FirmName}}</w:t>
          </w:r>
        </w:sdtContent>
      </w:sdt>
      <w:r w:rsidR="00470031" w:rsidRPr="00336FB7">
        <w:rPr>
          <w:rFonts w:ascii="Times New Roman" w:hAnsi="Times New Roman" w:cs="Times New Roman"/>
          <w:b/>
          <w:spacing w:val="-3"/>
        </w:rPr>
        <w:t xml:space="preserve"> </w:t>
      </w:r>
      <w:sdt>
        <w:sdtPr>
          <w:rPr>
            <w:rFonts w:ascii="Times New Roman" w:hAnsi="Times New Roman" w:cs="Times New Roman"/>
            <w:b/>
            <w:spacing w:val="-3"/>
          </w:rPr>
          <w:tag w:val="HD:1.185.0.0:31f21ca9-ac31-4924-933e-cd46806099bc"/>
          <w:id w:val="269907502"/>
          <w:placeholder>
            <w:docPart w:val="09120B3D3382434EAC645DBF87F7F4AC"/>
          </w:placeholder>
        </w:sdtPr>
        <w:sdtContent>
          <w:r w:rsidR="00470031" w:rsidRPr="00336FB7">
            <w:rPr>
              <w:rFonts w:ascii="Times New Roman" w:hAnsi="Times New Roman" w:cs="Times New Roman"/>
              <w:b/>
              <w:noProof/>
              <w:spacing w:val="-3"/>
            </w:rPr>
            <w:t>[</w:t>
          </w:r>
          <w:r w:rsidR="00470031" w:rsidRPr="00336FB7">
            <w:rPr>
              <w:rFonts w:ascii="Times New Roman" w:hAnsi="Times New Roman" w:cs="Times New Roman"/>
              <w:b/>
              <w:noProof/>
              <w:color w:val="008000"/>
              <w:spacing w:val="-3"/>
            </w:rPr>
            <w:t>END IF</w:t>
          </w:r>
          <w:r w:rsidR="00470031" w:rsidRPr="00336FB7">
            <w:rPr>
              <w:rFonts w:ascii="Times New Roman" w:hAnsi="Times New Roman" w:cs="Times New Roman"/>
              <w:b/>
              <w:noProof/>
              <w:spacing w:val="-3"/>
            </w:rPr>
            <w:t>]</w:t>
          </w:r>
        </w:sdtContent>
      </w:sdt>
    </w:p>
    <w:sdt>
      <w:sdtPr>
        <w:rPr>
          <w:rFonts w:ascii="Times New Roman" w:eastAsia="Times New Roman" w:hAnsi="Times New Roman" w:cs="Times New Roman"/>
          <w:bCs/>
        </w:rPr>
        <w:tag w:val="HD:1.190.0.0:67392512-dafa-41b7-a146-857455733cef"/>
        <w:id w:val="1355157021"/>
        <w:placeholder>
          <w:docPart w:val="E001E0A8CA66419084852AEC37E5A9F6"/>
        </w:placeholder>
      </w:sdtPr>
      <w:sdtContent>
        <w:p w14:paraId="63BDDD25"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05D9CBBB" wp14:editId="0F697F02">
                <wp:extent cx="152381" cy="152381"/>
                <wp:effectExtent l="0" t="0" r="635" b="635"/>
                <wp:docPr id="1207318461"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9f1e1075-1b9d-4702-9fe5-fa9a86825fbc"/>
        <w:id w:val="1799642971"/>
        <w:placeholder>
          <w:docPart w:val="05875C5571AC42E5B6C6E5782A7EEF3B"/>
        </w:placeholder>
      </w:sdtPr>
      <w:sdtContent>
        <w:p w14:paraId="01328704" w14:textId="6279FEB3" w:rsidR="00E81136" w:rsidRPr="00C43FEA" w:rsidRDefault="003B23AF" w:rsidP="00470031">
          <w:pPr>
            <w:tabs>
              <w:tab w:val="center" w:pos="4680"/>
            </w:tabs>
            <w:suppressAutoHyphens/>
            <w:spacing w:after="120" w:line="240" w:lineRule="auto"/>
            <w:jc w:val="center"/>
            <w:outlineLvl w:val="0"/>
            <w:rPr>
              <w:rFonts w:ascii="Times New Roman" w:hAnsi="Times New Roman" w:cs="Times New Roman"/>
              <w:i/>
              <w:iCs/>
              <w:spacing w:val="-3"/>
            </w:rPr>
          </w:pPr>
          <w:r>
            <w:rPr>
              <w:rFonts w:ascii="Times New Roman" w:hAnsi="Times New Roman" w:cs="Times New Roman"/>
              <w:i/>
              <w:iCs/>
              <w:noProof/>
              <w:spacing w:val="-3"/>
            </w:rPr>
            <w:t xml:space="preserve">{{ResponsibleAttorney.Email}} </w:t>
          </w:r>
        </w:p>
      </w:sdtContent>
    </w:sdt>
    <w:p w14:paraId="7460EECE" w14:textId="77777777" w:rsidR="00E81136" w:rsidRDefault="00E81136" w:rsidP="00BA2262">
      <w:pPr>
        <w:tabs>
          <w:tab w:val="left" w:pos="4320"/>
        </w:tabs>
        <w:autoSpaceDE w:val="0"/>
        <w:autoSpaceDN w:val="0"/>
        <w:adjustRightInd w:val="0"/>
        <w:spacing w:after="0" w:line="240" w:lineRule="auto"/>
        <w:ind w:left="-86" w:right="-187"/>
        <w:jc w:val="both"/>
        <w:rPr>
          <w:rFonts w:ascii="Times New Roman" w:eastAsia="Times New Roman" w:hAnsi="Times New Roman" w:cs="Times New Roman"/>
          <w:sz w:val="24"/>
          <w:szCs w:val="24"/>
        </w:rPr>
        <w:sectPr w:rsidR="00E81136" w:rsidSect="00F70B9F">
          <w:type w:val="continuous"/>
          <w:pgSz w:w="12240" w:h="15840"/>
          <w:pgMar w:top="720" w:right="1440" w:bottom="792" w:left="1440" w:header="432" w:footer="720" w:gutter="0"/>
          <w:cols w:space="720"/>
          <w:noEndnote/>
        </w:sectPr>
      </w:pPr>
    </w:p>
    <w:p w14:paraId="39784AB2" w14:textId="6C6FD515" w:rsidR="00E81136" w:rsidRPr="00E81136" w:rsidRDefault="00E81136" w:rsidP="00E81136">
      <w:pPr>
        <w:pStyle w:val="Heading"/>
        <w:rPr>
          <w:sz w:val="28"/>
        </w:rPr>
      </w:pPr>
      <w:r w:rsidRPr="00E81136">
        <w:lastRenderedPageBreak/>
        <w:t xml:space="preserve">Trustee and </w:t>
      </w:r>
      <w:sdt>
        <w:sdtPr>
          <w:tag w:val="HD:1.187.0.0:7840426b-90d2-429a-88c9-1c47f413ac81"/>
          <w:id w:val="489140347"/>
          <w:placeholder>
            <w:docPart w:val="6C5FF79ACF4C41C5B0892FC4B90791B8"/>
          </w:placeholder>
        </w:sdtPr>
        <w:sdtContent>
          <w:r w:rsidR="000A5F82">
            <w:rPr>
              <w:noProof/>
            </w:rPr>
            <w:t>[</w:t>
          </w:r>
          <w:r w:rsidR="000A5F82" w:rsidRPr="000A5F82">
            <w:rPr>
              <w:noProof/>
              <w:color w:val="0000FF"/>
            </w:rPr>
            <w:t>PRtitle</w:t>
          </w:r>
          <w:r w:rsidR="000A5F82">
            <w:rPr>
              <w:noProof/>
            </w:rPr>
            <w:t>]</w:t>
          </w:r>
        </w:sdtContent>
      </w:sdt>
      <w:r w:rsidRPr="00E81136">
        <w:t xml:space="preserve"> Duties</w:t>
      </w:r>
    </w:p>
    <w:p w14:paraId="56D66ECC" w14:textId="41C5CFB4" w:rsidR="00E81136" w:rsidRPr="00E81136" w:rsidRDefault="00E81136" w:rsidP="00E81136">
      <w:pPr>
        <w:pStyle w:val="Paragraph1Intro"/>
        <w:rPr>
          <w:sz w:val="26"/>
          <w:szCs w:val="26"/>
        </w:rPr>
      </w:pPr>
      <w:r w:rsidRPr="00E81136">
        <w:rPr>
          <w:sz w:val="26"/>
          <w:szCs w:val="26"/>
        </w:rPr>
        <w:t xml:space="preserve">The following is a brief overview of the responsibilities and duties of your appointed Trustee and </w:t>
      </w:r>
      <w:sdt>
        <w:sdtPr>
          <w:rPr>
            <w:sz w:val="26"/>
            <w:szCs w:val="26"/>
          </w:rPr>
          <w:tag w:val="HD:1.187.0.0:ead85957-f624-43ad-8769-2985e589ee1f"/>
          <w:id w:val="1589658238"/>
          <w:placeholder>
            <w:docPart w:val="DE77405ED7C24251A27D1D9264B7BAD8"/>
          </w:placeholder>
        </w:sdtPr>
        <w:sdtContent>
          <w:r w:rsidR="000A5F82">
            <w:rPr>
              <w:noProof/>
              <w:sz w:val="26"/>
              <w:szCs w:val="26"/>
            </w:rPr>
            <w:t>[</w:t>
          </w:r>
          <w:r w:rsidR="000A5F82" w:rsidRPr="000A5F82">
            <w:rPr>
              <w:noProof/>
              <w:color w:val="0000FF"/>
              <w:sz w:val="26"/>
              <w:szCs w:val="26"/>
            </w:rPr>
            <w:t>PRtitle</w:t>
          </w:r>
          <w:r w:rsidR="000A5F82">
            <w:rPr>
              <w:noProof/>
              <w:sz w:val="26"/>
              <w:szCs w:val="26"/>
            </w:rPr>
            <w:t>]</w:t>
          </w:r>
        </w:sdtContent>
      </w:sdt>
      <w:r w:rsidRPr="00E81136">
        <w:rPr>
          <w:sz w:val="26"/>
          <w:szCs w:val="26"/>
        </w:rPr>
        <w:t xml:space="preserve">.  It is intended as a general guide only and your representatives should consult with an attorney immediately upon taking over, </w:t>
      </w:r>
      <w:proofErr w:type="gramStart"/>
      <w:r w:rsidRPr="00E81136">
        <w:rPr>
          <w:sz w:val="26"/>
          <w:szCs w:val="26"/>
        </w:rPr>
        <w:t>in order to</w:t>
      </w:r>
      <w:proofErr w:type="gramEnd"/>
      <w:r w:rsidRPr="00E81136">
        <w:rPr>
          <w:sz w:val="26"/>
          <w:szCs w:val="26"/>
        </w:rPr>
        <w:t xml:space="preserve"> </w:t>
      </w:r>
      <w:proofErr w:type="gramStart"/>
      <w:r w:rsidRPr="00E81136">
        <w:rPr>
          <w:sz w:val="26"/>
          <w:szCs w:val="26"/>
        </w:rPr>
        <w:t>assure</w:t>
      </w:r>
      <w:proofErr w:type="gramEnd"/>
      <w:r w:rsidRPr="00E81136">
        <w:rPr>
          <w:sz w:val="26"/>
          <w:szCs w:val="26"/>
        </w:rPr>
        <w:t xml:space="preserve"> that they comply with all legal requirements as well as properly carry out the directions given by you in your Living Trust, Wills and other estate planning documents.</w:t>
      </w:r>
    </w:p>
    <w:p w14:paraId="5F217086" w14:textId="77777777" w:rsidR="00AE534F" w:rsidRPr="00A34D2F" w:rsidRDefault="00AE534F" w:rsidP="00AE534F">
      <w:pPr>
        <w:pStyle w:val="Paragraph1Intro"/>
        <w:rPr>
          <w:color w:val="000000" w:themeColor="text1"/>
          <w:sz w:val="26"/>
          <w:szCs w:val="26"/>
        </w:rPr>
      </w:pPr>
      <w:r w:rsidRPr="00A34D2F">
        <w:rPr>
          <w:color w:val="000000" w:themeColor="text1"/>
          <w:sz w:val="26"/>
          <w:szCs w:val="26"/>
        </w:rPr>
        <w:t xml:space="preserve">During </w:t>
      </w:r>
      <w:r>
        <w:rPr>
          <w:color w:val="000000" w:themeColor="text1"/>
          <w:sz w:val="26"/>
          <w:szCs w:val="26"/>
        </w:rPr>
        <w:t>your</w:t>
      </w:r>
      <w:r w:rsidRPr="00A34D2F">
        <w:rPr>
          <w:color w:val="000000" w:themeColor="text1"/>
          <w:sz w:val="26"/>
          <w:szCs w:val="26"/>
        </w:rPr>
        <w:t xml:space="preserve"> lifetime, and assuming </w:t>
      </w:r>
      <w:r>
        <w:rPr>
          <w:color w:val="000000" w:themeColor="text1"/>
          <w:sz w:val="26"/>
          <w:szCs w:val="26"/>
        </w:rPr>
        <w:t>you</w:t>
      </w:r>
      <w:r w:rsidRPr="00A34D2F">
        <w:rPr>
          <w:color w:val="000000" w:themeColor="text1"/>
          <w:sz w:val="26"/>
          <w:szCs w:val="26"/>
        </w:rPr>
        <w:t xml:space="preserve"> </w:t>
      </w:r>
      <w:proofErr w:type="gramStart"/>
      <w:r w:rsidRPr="00A34D2F">
        <w:rPr>
          <w:color w:val="000000" w:themeColor="text1"/>
          <w:sz w:val="26"/>
          <w:szCs w:val="26"/>
        </w:rPr>
        <w:t>are able to</w:t>
      </w:r>
      <w:proofErr w:type="gramEnd"/>
      <w:r w:rsidRPr="00A34D2F">
        <w:rPr>
          <w:color w:val="000000" w:themeColor="text1"/>
          <w:sz w:val="26"/>
          <w:szCs w:val="26"/>
        </w:rPr>
        <w:t xml:space="preserve"> act, </w:t>
      </w:r>
      <w:r>
        <w:rPr>
          <w:color w:val="000000" w:themeColor="text1"/>
          <w:sz w:val="26"/>
          <w:szCs w:val="26"/>
        </w:rPr>
        <w:t>you</w:t>
      </w:r>
      <w:r w:rsidRPr="00A34D2F">
        <w:rPr>
          <w:color w:val="000000" w:themeColor="text1"/>
          <w:sz w:val="26"/>
          <w:szCs w:val="26"/>
        </w:rPr>
        <w:t xml:space="preserve"> will serve as Trustee of </w:t>
      </w:r>
      <w:r>
        <w:rPr>
          <w:color w:val="000000" w:themeColor="text1"/>
          <w:sz w:val="26"/>
          <w:szCs w:val="26"/>
        </w:rPr>
        <w:t>your</w:t>
      </w:r>
      <w:r w:rsidRPr="00A34D2F">
        <w:rPr>
          <w:color w:val="000000" w:themeColor="text1"/>
          <w:sz w:val="26"/>
          <w:szCs w:val="26"/>
        </w:rPr>
        <w:t xml:space="preserve"> Living Trust</w:t>
      </w:r>
      <w:r>
        <w:rPr>
          <w:color w:val="000000" w:themeColor="text1"/>
          <w:sz w:val="26"/>
          <w:szCs w:val="26"/>
        </w:rPr>
        <w:t>, if you have one</w:t>
      </w:r>
      <w:r w:rsidRPr="00A34D2F">
        <w:rPr>
          <w:color w:val="000000" w:themeColor="text1"/>
          <w:sz w:val="26"/>
          <w:szCs w:val="26"/>
        </w:rPr>
        <w:t xml:space="preserve">. A successor Trustee will step in only </w:t>
      </w:r>
      <w:proofErr w:type="gramStart"/>
      <w:r w:rsidRPr="00A34D2F">
        <w:rPr>
          <w:color w:val="000000" w:themeColor="text1"/>
          <w:sz w:val="26"/>
          <w:szCs w:val="26"/>
        </w:rPr>
        <w:t>in the event that</w:t>
      </w:r>
      <w:proofErr w:type="gramEnd"/>
      <w:r w:rsidRPr="00A34D2F">
        <w:rPr>
          <w:color w:val="000000" w:themeColor="text1"/>
          <w:sz w:val="26"/>
          <w:szCs w:val="26"/>
        </w:rPr>
        <w:t xml:space="preserve"> </w:t>
      </w:r>
      <w:r>
        <w:rPr>
          <w:color w:val="000000" w:themeColor="text1"/>
          <w:sz w:val="26"/>
          <w:szCs w:val="26"/>
        </w:rPr>
        <w:t>you</w:t>
      </w:r>
      <w:r w:rsidRPr="00A34D2F">
        <w:rPr>
          <w:color w:val="000000" w:themeColor="text1"/>
          <w:sz w:val="26"/>
          <w:szCs w:val="26"/>
        </w:rPr>
        <w:t xml:space="preserve"> become incapacitated or </w:t>
      </w:r>
      <w:proofErr w:type="gramStart"/>
      <w:r w:rsidRPr="00A34D2F">
        <w:rPr>
          <w:color w:val="000000" w:themeColor="text1"/>
          <w:sz w:val="26"/>
          <w:szCs w:val="26"/>
        </w:rPr>
        <w:t>dies</w:t>
      </w:r>
      <w:proofErr w:type="gramEnd"/>
      <w:r w:rsidRPr="00A34D2F">
        <w:rPr>
          <w:color w:val="000000" w:themeColor="text1"/>
          <w:sz w:val="26"/>
          <w:szCs w:val="26"/>
        </w:rPr>
        <w:t>. Consult the Living Trust for the order of succession of Trustees and the determination of when it is necessary for a successor Trustee to act.</w:t>
      </w:r>
    </w:p>
    <w:p w14:paraId="7BAD95F9" w14:textId="77777777" w:rsidR="00E81136" w:rsidRPr="00E81136" w:rsidRDefault="00E81136" w:rsidP="00E81136">
      <w:pPr>
        <w:pStyle w:val="Paragraph1Intro"/>
        <w:rPr>
          <w:sz w:val="26"/>
          <w:szCs w:val="26"/>
        </w:rPr>
      </w:pPr>
      <w:r w:rsidRPr="00E81136">
        <w:rPr>
          <w:sz w:val="26"/>
          <w:szCs w:val="26"/>
        </w:rPr>
        <w:t>These instructions should be consulted in conjunction with the other document in this section called "Actions Upon Death or Incapacity."</w:t>
      </w:r>
    </w:p>
    <w:p w14:paraId="4D5F5F3A" w14:textId="1204012E" w:rsidR="00E81136" w:rsidRPr="00E81136" w:rsidRDefault="00E81136" w:rsidP="00E81136">
      <w:pPr>
        <w:pStyle w:val="Paragraph1Intro"/>
        <w:rPr>
          <w:sz w:val="26"/>
          <w:szCs w:val="26"/>
        </w:rPr>
      </w:pPr>
      <w:r w:rsidRPr="00E81136">
        <w:rPr>
          <w:sz w:val="26"/>
          <w:szCs w:val="26"/>
        </w:rPr>
        <w:t xml:space="preserve">In general, all Trustees and </w:t>
      </w:r>
      <w:sdt>
        <w:sdtPr>
          <w:rPr>
            <w:sz w:val="26"/>
            <w:szCs w:val="26"/>
          </w:rPr>
          <w:tag w:val="HD:1.187.0.0:a4ff1b0f-5b96-4b55-9ad3-c5c63ea99b93"/>
          <w:id w:val="1740361132"/>
          <w:placeholder>
            <w:docPart w:val="B90A6837BAA44E52AD1ABA276A5FC5B5"/>
          </w:placeholder>
        </w:sdtPr>
        <w:sdtContent>
          <w:r w:rsidR="000A5F82">
            <w:rPr>
              <w:noProof/>
              <w:sz w:val="26"/>
              <w:szCs w:val="26"/>
            </w:rPr>
            <w:t>[</w:t>
          </w:r>
          <w:r w:rsidR="000A5F82" w:rsidRPr="000A5F82">
            <w:rPr>
              <w:noProof/>
              <w:color w:val="0000FF"/>
              <w:sz w:val="26"/>
              <w:szCs w:val="26"/>
            </w:rPr>
            <w:t>PRtitle</w:t>
          </w:r>
          <w:r w:rsidR="000A5F82">
            <w:rPr>
              <w:noProof/>
              <w:sz w:val="26"/>
              <w:szCs w:val="26"/>
            </w:rPr>
            <w:t>]</w:t>
          </w:r>
        </w:sdtContent>
      </w:sdt>
      <w:r w:rsidRPr="00E81136">
        <w:rPr>
          <w:sz w:val="26"/>
          <w:szCs w:val="26"/>
        </w:rPr>
        <w:t xml:space="preserve">s (referred to collectively hereafter as "representatives") face similar duties and responsibilities, regardless of the size of an estate. All steps in the administration of the estate are </w:t>
      </w:r>
      <w:proofErr w:type="gramStart"/>
      <w:r w:rsidRPr="00E81136">
        <w:rPr>
          <w:sz w:val="26"/>
          <w:szCs w:val="26"/>
        </w:rPr>
        <w:t>more or less directed</w:t>
      </w:r>
      <w:proofErr w:type="gramEnd"/>
      <w:r w:rsidRPr="00E81136">
        <w:rPr>
          <w:sz w:val="26"/>
          <w:szCs w:val="26"/>
        </w:rPr>
        <w:t xml:space="preserve"> toward three goals:</w:t>
      </w:r>
    </w:p>
    <w:p w14:paraId="5ED511F4" w14:textId="77777777" w:rsidR="00E81136" w:rsidRPr="00E81136" w:rsidRDefault="00E81136" w:rsidP="00E81136">
      <w:pPr>
        <w:pStyle w:val="Paragraph1Intro"/>
        <w:rPr>
          <w:sz w:val="26"/>
          <w:szCs w:val="26"/>
        </w:rPr>
      </w:pPr>
      <w:r w:rsidRPr="00E81136">
        <w:rPr>
          <w:sz w:val="26"/>
          <w:szCs w:val="26"/>
        </w:rPr>
        <w:t>1.</w:t>
      </w:r>
      <w:r w:rsidRPr="00E81136">
        <w:rPr>
          <w:sz w:val="26"/>
          <w:szCs w:val="26"/>
        </w:rPr>
        <w:tab/>
        <w:t>Collection and management of assets;</w:t>
      </w:r>
    </w:p>
    <w:p w14:paraId="2F1EAE56" w14:textId="77777777" w:rsidR="00E81136" w:rsidRPr="00E81136" w:rsidRDefault="00E81136" w:rsidP="00E81136">
      <w:pPr>
        <w:pStyle w:val="Paragraph1Intro"/>
        <w:rPr>
          <w:sz w:val="26"/>
          <w:szCs w:val="26"/>
        </w:rPr>
      </w:pPr>
      <w:r w:rsidRPr="00E81136">
        <w:rPr>
          <w:sz w:val="26"/>
          <w:szCs w:val="26"/>
        </w:rPr>
        <w:t xml:space="preserve">2 </w:t>
      </w:r>
      <w:r w:rsidRPr="00E81136">
        <w:rPr>
          <w:sz w:val="26"/>
          <w:szCs w:val="26"/>
        </w:rPr>
        <w:tab/>
        <w:t>Payment of debts, taxes and expenses; and</w:t>
      </w:r>
    </w:p>
    <w:p w14:paraId="4712D3E9" w14:textId="77777777" w:rsidR="00E81136" w:rsidRPr="00E81136" w:rsidRDefault="00E81136" w:rsidP="00E81136">
      <w:pPr>
        <w:pStyle w:val="Paragraph1Intro"/>
        <w:ind w:left="1440" w:hanging="720"/>
        <w:rPr>
          <w:sz w:val="26"/>
          <w:szCs w:val="26"/>
        </w:rPr>
      </w:pPr>
      <w:r w:rsidRPr="00E81136">
        <w:rPr>
          <w:sz w:val="26"/>
          <w:szCs w:val="26"/>
        </w:rPr>
        <w:t>3.</w:t>
      </w:r>
      <w:r w:rsidRPr="00E81136">
        <w:rPr>
          <w:sz w:val="26"/>
          <w:szCs w:val="26"/>
        </w:rPr>
        <w:tab/>
        <w:t>Distribution of the balance of the estate assets to the named beneficiaries</w:t>
      </w:r>
    </w:p>
    <w:p w14:paraId="3858741A" w14:textId="77777777" w:rsidR="00E81136" w:rsidRPr="00E81136" w:rsidRDefault="00E81136" w:rsidP="00E81136">
      <w:pPr>
        <w:pStyle w:val="SubsectionHeading"/>
        <w:rPr>
          <w:sz w:val="26"/>
          <w:szCs w:val="26"/>
        </w:rPr>
      </w:pPr>
      <w:r w:rsidRPr="00E81136">
        <w:rPr>
          <w:sz w:val="26"/>
          <w:szCs w:val="26"/>
        </w:rPr>
        <w:t>Collection and Management of Assets</w:t>
      </w:r>
    </w:p>
    <w:p w14:paraId="346AD6D9" w14:textId="44D5F8D3" w:rsidR="00E81136" w:rsidRPr="00E81136" w:rsidRDefault="00E81136" w:rsidP="00E81136">
      <w:pPr>
        <w:pStyle w:val="Paragraph1Intro"/>
        <w:rPr>
          <w:sz w:val="26"/>
          <w:szCs w:val="26"/>
        </w:rPr>
      </w:pPr>
      <w:r w:rsidRPr="00E81136">
        <w:rPr>
          <w:sz w:val="26"/>
          <w:szCs w:val="26"/>
        </w:rPr>
        <w:t xml:space="preserve">The first duty of a representative is to protect and preserve the estate assets. The representative should attempt to put together an inventory of all assets and their values as of the date of death. Refer to the section of the Portfolio entitled "Trust Property."  This will indicate to the Trustee which properties are already in the Trust name and subject to its control. The "Location List" section may help identify other assets which have not yet been placed in the </w:t>
      </w:r>
      <w:proofErr w:type="gramStart"/>
      <w:r w:rsidRPr="00E81136">
        <w:rPr>
          <w:sz w:val="26"/>
          <w:szCs w:val="26"/>
        </w:rPr>
        <w:t>Trust</w:t>
      </w:r>
      <w:proofErr w:type="gramEnd"/>
      <w:r w:rsidRPr="00E81136">
        <w:rPr>
          <w:sz w:val="26"/>
          <w:szCs w:val="26"/>
        </w:rPr>
        <w:t xml:space="preserve"> and which therefore may be subject to the jurisdiction of the probate court and the </w:t>
      </w:r>
      <w:sdt>
        <w:sdtPr>
          <w:rPr>
            <w:sz w:val="26"/>
            <w:szCs w:val="26"/>
          </w:rPr>
          <w:tag w:val="HD:1.187.0.0:07561b52-e5b0-419f-bbd5-deea7904bf3d"/>
          <w:id w:val="358559643"/>
          <w:placeholder>
            <w:docPart w:val="B2166D404CA64016BF7561F089DCE421"/>
          </w:placeholder>
        </w:sdtPr>
        <w:sdtContent>
          <w:r w:rsidR="000A5F82">
            <w:rPr>
              <w:noProof/>
              <w:sz w:val="26"/>
              <w:szCs w:val="26"/>
            </w:rPr>
            <w:t>[</w:t>
          </w:r>
          <w:r w:rsidR="000A5F82" w:rsidRPr="000A5F82">
            <w:rPr>
              <w:noProof/>
              <w:color w:val="0000FF"/>
              <w:sz w:val="26"/>
              <w:szCs w:val="26"/>
            </w:rPr>
            <w:t>PRtitle</w:t>
          </w:r>
          <w:r w:rsidR="000A5F82">
            <w:rPr>
              <w:noProof/>
              <w:sz w:val="26"/>
              <w:szCs w:val="26"/>
            </w:rPr>
            <w:t>]</w:t>
          </w:r>
        </w:sdtContent>
      </w:sdt>
      <w:r w:rsidRPr="00E81136">
        <w:rPr>
          <w:sz w:val="26"/>
          <w:szCs w:val="26"/>
        </w:rPr>
        <w:t>.</w:t>
      </w:r>
    </w:p>
    <w:p w14:paraId="01C10EAA" w14:textId="198D4B13" w:rsidR="00E81136" w:rsidRPr="00E81136" w:rsidRDefault="00E81136" w:rsidP="00E81136">
      <w:pPr>
        <w:pStyle w:val="Paragraph1Intro"/>
        <w:rPr>
          <w:sz w:val="26"/>
          <w:szCs w:val="26"/>
        </w:rPr>
      </w:pPr>
      <w:r w:rsidRPr="00E81136">
        <w:rPr>
          <w:sz w:val="26"/>
          <w:szCs w:val="26"/>
        </w:rPr>
        <w:t xml:space="preserve">The next step is for both the </w:t>
      </w:r>
      <w:sdt>
        <w:sdtPr>
          <w:rPr>
            <w:sz w:val="26"/>
            <w:szCs w:val="26"/>
          </w:rPr>
          <w:tag w:val="HD:1.187.0.0:ed681425-e652-4183-9f74-642b93af5d9b"/>
          <w:id w:val="1803806418"/>
          <w:placeholder>
            <w:docPart w:val="B8D2773E3C0848589F68F1ACC220543D"/>
          </w:placeholder>
        </w:sdtPr>
        <w:sdtContent>
          <w:r w:rsidR="000A5F82">
            <w:rPr>
              <w:noProof/>
              <w:sz w:val="26"/>
              <w:szCs w:val="26"/>
            </w:rPr>
            <w:t>[</w:t>
          </w:r>
          <w:r w:rsidR="000A5F82" w:rsidRPr="000A5F82">
            <w:rPr>
              <w:noProof/>
              <w:color w:val="0000FF"/>
              <w:sz w:val="26"/>
              <w:szCs w:val="26"/>
            </w:rPr>
            <w:t>PRtitle</w:t>
          </w:r>
          <w:r w:rsidR="000A5F82">
            <w:rPr>
              <w:noProof/>
              <w:sz w:val="26"/>
              <w:szCs w:val="26"/>
            </w:rPr>
            <w:t>]</w:t>
          </w:r>
        </w:sdtContent>
      </w:sdt>
      <w:r w:rsidRPr="00E81136">
        <w:rPr>
          <w:sz w:val="26"/>
          <w:szCs w:val="26"/>
        </w:rPr>
        <w:t xml:space="preserve"> and Trustee to check the powers which they will have over property by referring to the Will and the Trust documents. An attorney should be consulted if there are any questions as to the extent of the representative's powers.</w:t>
      </w:r>
    </w:p>
    <w:p w14:paraId="665C3C57" w14:textId="77777777" w:rsidR="00E81136" w:rsidRPr="00E81136" w:rsidRDefault="00E81136" w:rsidP="00E81136">
      <w:pPr>
        <w:pStyle w:val="Paragraph1Intro"/>
        <w:rPr>
          <w:sz w:val="26"/>
          <w:szCs w:val="26"/>
        </w:rPr>
      </w:pPr>
      <w:r w:rsidRPr="00E81136">
        <w:rPr>
          <w:sz w:val="26"/>
          <w:szCs w:val="26"/>
        </w:rPr>
        <w:t xml:space="preserve">The next step is to collect the various assets. Valuables, such as securities, jewelry and other personal items of substantial value should be kept in a safe place such as a safe deposit box, to which only representatives have access. The "Estate Planning Letter" </w:t>
      </w:r>
      <w:r w:rsidRPr="00E81136">
        <w:rPr>
          <w:sz w:val="26"/>
          <w:szCs w:val="26"/>
        </w:rPr>
        <w:lastRenderedPageBreak/>
        <w:t xml:space="preserve">contained in the Portfolio should be consulted as to the disposition of certain of these valuables. Provided that title of other assets was properly transferred into the name of the Trust, there will not need to be any change of title immediately. However, bank and savings and loan accounts and security brokerage accounts may need to be closed or have their ownership changed to reflect the representative's name. </w:t>
      </w:r>
      <w:proofErr w:type="gramStart"/>
      <w:r w:rsidRPr="00E81136">
        <w:rPr>
          <w:sz w:val="26"/>
          <w:szCs w:val="26"/>
        </w:rPr>
        <w:t>In order to</w:t>
      </w:r>
      <w:proofErr w:type="gramEnd"/>
      <w:r w:rsidRPr="00E81136">
        <w:rPr>
          <w:sz w:val="26"/>
          <w:szCs w:val="26"/>
        </w:rPr>
        <w:t xml:space="preserve"> make the change of accounts into the representative's name, the representative may need to use the "Trust Affidavit" provided in the Portfolio.  The representatives should thereafter maintain an accurate record of all deposits into and withdrawals from these accounts, reflecting the amount and sources of each deposit and the amount and purpose of each check drawn. Claims may need to be filed </w:t>
      </w:r>
      <w:proofErr w:type="gramStart"/>
      <w:r w:rsidRPr="00E81136">
        <w:rPr>
          <w:sz w:val="26"/>
          <w:szCs w:val="26"/>
        </w:rPr>
        <w:t>in order for</w:t>
      </w:r>
      <w:proofErr w:type="gramEnd"/>
      <w:r w:rsidRPr="00E81136">
        <w:rPr>
          <w:sz w:val="26"/>
          <w:szCs w:val="26"/>
        </w:rPr>
        <w:t xml:space="preserve"> the representative to obtain certain properties to which the decedent's estate is entitled, such as life insurance proceeds, employer pension and insurance benefits, Social Security benefits and Veterans' Administration benefits.</w:t>
      </w:r>
    </w:p>
    <w:p w14:paraId="7B83B25E" w14:textId="77777777" w:rsidR="00E81136" w:rsidRPr="00E81136" w:rsidRDefault="00E81136" w:rsidP="00E81136">
      <w:pPr>
        <w:pStyle w:val="Paragraph1Intro"/>
        <w:rPr>
          <w:sz w:val="26"/>
          <w:szCs w:val="26"/>
        </w:rPr>
      </w:pPr>
      <w:r w:rsidRPr="00E81136">
        <w:rPr>
          <w:sz w:val="26"/>
          <w:szCs w:val="26"/>
        </w:rPr>
        <w:t>Management of assets entails several duties. First, a representative should be sure to maintain adequate insurance on valuable assets by making sure that existing coverage will continue after the decedent's death and making a note of expiration dates on applicable policies, while also checking that coverage reflects current market values. Investment decisions will need to be made. Cash income not needed for other purposes of administration, such as immediate payment of expenses, should be placed in interest</w:t>
      </w:r>
      <w:r w:rsidRPr="00E81136">
        <w:rPr>
          <w:sz w:val="26"/>
          <w:szCs w:val="26"/>
        </w:rPr>
        <w:noBreakHyphen/>
        <w:t xml:space="preserve">producing investments. The Will and Trust documents should be consulted by the representatives for further direction regarding longer term investments. In due course, it may be necessary to sell some of the estate's property, either because an item should be disposed of to avoid needless expense or loss through depreciation in value, or to raise cash for payment of expenses, taxes or legacies to beneficiaries. Assets should not be sold before first consulting an attorney to ensure that appropriate authority exists or can be obtained. Holdings in a closely held corporation, partnership or sole proprietorship may pose special concerns and problems </w:t>
      </w:r>
      <w:r w:rsidRPr="00E81136">
        <w:rPr>
          <w:sz w:val="26"/>
          <w:szCs w:val="26"/>
        </w:rPr>
        <w:noBreakHyphen/>
      </w:r>
      <w:r w:rsidRPr="00E81136">
        <w:rPr>
          <w:sz w:val="26"/>
          <w:szCs w:val="26"/>
        </w:rPr>
        <w:noBreakHyphen/>
        <w:t xml:space="preserve"> the representative may be required to continue or windup the business </w:t>
      </w:r>
      <w:proofErr w:type="gramStart"/>
      <w:r w:rsidRPr="00E81136">
        <w:rPr>
          <w:sz w:val="26"/>
          <w:szCs w:val="26"/>
        </w:rPr>
        <w:t>in order to</w:t>
      </w:r>
      <w:proofErr w:type="gramEnd"/>
      <w:r w:rsidRPr="00E81136">
        <w:rPr>
          <w:sz w:val="26"/>
          <w:szCs w:val="26"/>
        </w:rPr>
        <w:t xml:space="preserve"> avoid a serious risk of loss to the estate. Again, an attorney should be consulted before the representative acts </w:t>
      </w:r>
      <w:proofErr w:type="gramStart"/>
      <w:r w:rsidRPr="00E81136">
        <w:rPr>
          <w:sz w:val="26"/>
          <w:szCs w:val="26"/>
        </w:rPr>
        <w:t>with regard to</w:t>
      </w:r>
      <w:proofErr w:type="gramEnd"/>
      <w:r w:rsidRPr="00E81136">
        <w:rPr>
          <w:sz w:val="26"/>
          <w:szCs w:val="26"/>
        </w:rPr>
        <w:t xml:space="preserve"> any </w:t>
      </w:r>
      <w:proofErr w:type="gramStart"/>
      <w:r w:rsidRPr="00E81136">
        <w:rPr>
          <w:sz w:val="26"/>
          <w:szCs w:val="26"/>
        </w:rPr>
        <w:t>businesses</w:t>
      </w:r>
      <w:proofErr w:type="gramEnd"/>
      <w:r w:rsidRPr="00E81136">
        <w:rPr>
          <w:sz w:val="26"/>
          <w:szCs w:val="26"/>
        </w:rPr>
        <w:t>.</w:t>
      </w:r>
    </w:p>
    <w:p w14:paraId="065EAC0D" w14:textId="77777777" w:rsidR="00E81136" w:rsidRPr="00E81136" w:rsidRDefault="00E81136" w:rsidP="00E81136">
      <w:pPr>
        <w:pStyle w:val="SubsectionHeading"/>
        <w:rPr>
          <w:sz w:val="26"/>
          <w:szCs w:val="26"/>
        </w:rPr>
      </w:pPr>
      <w:r w:rsidRPr="00E81136">
        <w:rPr>
          <w:sz w:val="26"/>
          <w:szCs w:val="26"/>
        </w:rPr>
        <w:t>Payment of Debts, Taxes and Expenses</w:t>
      </w:r>
    </w:p>
    <w:p w14:paraId="78FB1169" w14:textId="4DAC8B4B" w:rsidR="00E81136" w:rsidRPr="00E81136" w:rsidRDefault="00E81136" w:rsidP="00E81136">
      <w:pPr>
        <w:pStyle w:val="Paragraph1Intro"/>
        <w:rPr>
          <w:sz w:val="26"/>
          <w:szCs w:val="26"/>
        </w:rPr>
      </w:pPr>
      <w:r w:rsidRPr="00E81136">
        <w:rPr>
          <w:sz w:val="26"/>
          <w:szCs w:val="26"/>
        </w:rPr>
        <w:t xml:space="preserve">Again, the first step is for the representative to consult the appropriate estate planning documents </w:t>
      </w:r>
      <w:proofErr w:type="gramStart"/>
      <w:r w:rsidRPr="00E81136">
        <w:rPr>
          <w:sz w:val="26"/>
          <w:szCs w:val="26"/>
        </w:rPr>
        <w:t>in order to</w:t>
      </w:r>
      <w:proofErr w:type="gramEnd"/>
      <w:r w:rsidRPr="00E81136">
        <w:rPr>
          <w:sz w:val="26"/>
          <w:szCs w:val="26"/>
        </w:rPr>
        <w:t xml:space="preserve"> clearly define the representative's duties and powers in this area. Creditor claims may need to be paid and, depending on whether they are paid from a probate estate or from the Trust, the representative may have different responsibilities and latitude. Death taxes may need to be paid and, even if taxes are not due, many estates will nevertheless be required to file a federal estate tax return. </w:t>
      </w:r>
      <w:r w:rsidRPr="00E81136">
        <w:rPr>
          <w:b/>
          <w:sz w:val="26"/>
          <w:szCs w:val="26"/>
        </w:rPr>
        <w:t xml:space="preserve">The estate tax return must be filed within nine (9) months of death. Certain elections and disclaimers must be made prior to filing the estate tax return; therefore, in some cases, the failure to file this return promptly may result in adverse tax consequences. </w:t>
      </w:r>
      <w:r w:rsidRPr="00E81136">
        <w:rPr>
          <w:sz w:val="26"/>
          <w:szCs w:val="26"/>
        </w:rPr>
        <w:t xml:space="preserve">Also, income taxes and returns may be due for the probate </w:t>
      </w:r>
      <w:proofErr w:type="gramStart"/>
      <w:r w:rsidRPr="00E81136">
        <w:rPr>
          <w:sz w:val="26"/>
          <w:szCs w:val="26"/>
        </w:rPr>
        <w:t>estate  and</w:t>
      </w:r>
      <w:proofErr w:type="gramEnd"/>
      <w:r w:rsidRPr="00E81136">
        <w:rPr>
          <w:sz w:val="26"/>
          <w:szCs w:val="26"/>
        </w:rPr>
        <w:t xml:space="preserve"> the Trust. An attorney or accountant should be consulted. Professional fees may be paid to the attorney, accountant and others, </w:t>
      </w:r>
      <w:r w:rsidRPr="00E81136">
        <w:rPr>
          <w:sz w:val="26"/>
          <w:szCs w:val="26"/>
        </w:rPr>
        <w:lastRenderedPageBreak/>
        <w:t xml:space="preserve">including the </w:t>
      </w:r>
      <w:sdt>
        <w:sdtPr>
          <w:rPr>
            <w:sz w:val="26"/>
            <w:szCs w:val="26"/>
          </w:rPr>
          <w:tag w:val="HD:1.187.0.0:62f713b0-84d6-4262-bba4-9049673b2e10"/>
          <w:id w:val="613564617"/>
          <w:placeholder>
            <w:docPart w:val="D38AE39FC365479187CD30FFDA24CE48"/>
          </w:placeholder>
        </w:sdtPr>
        <w:sdtContent>
          <w:r w:rsidR="000A5F82">
            <w:rPr>
              <w:noProof/>
              <w:sz w:val="26"/>
              <w:szCs w:val="26"/>
            </w:rPr>
            <w:t>[</w:t>
          </w:r>
          <w:r w:rsidR="000A5F82" w:rsidRPr="000A5F82">
            <w:rPr>
              <w:noProof/>
              <w:color w:val="0000FF"/>
              <w:sz w:val="26"/>
              <w:szCs w:val="26"/>
            </w:rPr>
            <w:t>PRtitle</w:t>
          </w:r>
          <w:r w:rsidR="000A5F82">
            <w:rPr>
              <w:noProof/>
              <w:sz w:val="26"/>
              <w:szCs w:val="26"/>
            </w:rPr>
            <w:t>]</w:t>
          </w:r>
        </w:sdtContent>
      </w:sdt>
      <w:r w:rsidRPr="00E81136">
        <w:rPr>
          <w:sz w:val="26"/>
          <w:szCs w:val="26"/>
        </w:rPr>
        <w:t xml:space="preserve"> or Trustee </w:t>
      </w:r>
      <w:r w:rsidRPr="00E81136">
        <w:rPr>
          <w:sz w:val="26"/>
          <w:szCs w:val="26"/>
        </w:rPr>
        <w:noBreakHyphen/>
      </w:r>
      <w:r w:rsidRPr="00E81136">
        <w:rPr>
          <w:sz w:val="26"/>
          <w:szCs w:val="26"/>
        </w:rPr>
        <w:noBreakHyphen/>
        <w:t xml:space="preserve"> but the Will or Trust must first be consulted. Some of the fees and expenses may not be payable until the probate estate, if any, is ready for distribution to the beneficiaries.</w:t>
      </w:r>
    </w:p>
    <w:p w14:paraId="52D7ED2B" w14:textId="77777777" w:rsidR="00E81136" w:rsidRPr="00E81136" w:rsidRDefault="00E81136" w:rsidP="00E81136">
      <w:pPr>
        <w:pStyle w:val="SubsectionHeading"/>
        <w:keepNext w:val="0"/>
        <w:rPr>
          <w:sz w:val="26"/>
          <w:szCs w:val="26"/>
        </w:rPr>
      </w:pPr>
      <w:r w:rsidRPr="00E81136">
        <w:rPr>
          <w:sz w:val="26"/>
          <w:szCs w:val="26"/>
        </w:rPr>
        <w:t>Distribution to the Beneficiaries</w:t>
      </w:r>
    </w:p>
    <w:p w14:paraId="40B2668F" w14:textId="742B4904" w:rsidR="00E81136" w:rsidRPr="00E81136" w:rsidRDefault="00E81136" w:rsidP="00E81136">
      <w:pPr>
        <w:pStyle w:val="Paragraph1Intro"/>
        <w:spacing w:after="120"/>
        <w:rPr>
          <w:sz w:val="26"/>
          <w:szCs w:val="26"/>
        </w:rPr>
      </w:pPr>
      <w:r w:rsidRPr="00E81136">
        <w:rPr>
          <w:sz w:val="26"/>
          <w:szCs w:val="26"/>
        </w:rPr>
        <w:t xml:space="preserve">Beneficiaries may be entitled to ongoing payments of income and/or principal for </w:t>
      </w:r>
      <w:proofErr w:type="gramStart"/>
      <w:r w:rsidRPr="00E81136">
        <w:rPr>
          <w:sz w:val="26"/>
          <w:szCs w:val="26"/>
        </w:rPr>
        <w:t>a period of time</w:t>
      </w:r>
      <w:proofErr w:type="gramEnd"/>
      <w:r w:rsidRPr="00E81136">
        <w:rPr>
          <w:sz w:val="26"/>
          <w:szCs w:val="26"/>
        </w:rPr>
        <w:t xml:space="preserve"> beginning with the death of the </w:t>
      </w:r>
      <w:proofErr w:type="gramStart"/>
      <w:r w:rsidRPr="00E81136">
        <w:rPr>
          <w:sz w:val="26"/>
          <w:szCs w:val="26"/>
        </w:rPr>
        <w:t>decedent, or</w:t>
      </w:r>
      <w:proofErr w:type="gramEnd"/>
      <w:r w:rsidRPr="00E81136">
        <w:rPr>
          <w:sz w:val="26"/>
          <w:szCs w:val="26"/>
        </w:rPr>
        <w:t xml:space="preserve"> may be entitled to lump sum payments. The representative may be allowed to distribute property in kind or sell properties and distribute cash. The provisions relating to the distributions to beneficiaries are contained in the Living Trust document</w:t>
      </w:r>
      <w:r w:rsidR="00AE534F">
        <w:rPr>
          <w:sz w:val="26"/>
          <w:szCs w:val="26"/>
        </w:rPr>
        <w:t xml:space="preserve"> or Last Will</w:t>
      </w:r>
      <w:r w:rsidRPr="00E81136">
        <w:rPr>
          <w:sz w:val="26"/>
          <w:szCs w:val="26"/>
        </w:rPr>
        <w:t>. On final distribution of the remaining assets, it is advisable for the representative to obtain a receipt from each beneficiary.</w:t>
      </w:r>
    </w:p>
    <w:p w14:paraId="171550EC" w14:textId="77777777" w:rsidR="00E81136" w:rsidRPr="00E81136" w:rsidRDefault="00E81136" w:rsidP="00E81136">
      <w:pPr>
        <w:pStyle w:val="Paragraph1Intro"/>
        <w:spacing w:after="120"/>
        <w:rPr>
          <w:sz w:val="26"/>
          <w:szCs w:val="26"/>
        </w:rPr>
      </w:pPr>
    </w:p>
    <w:p w14:paraId="27316DFD" w14:textId="77777777" w:rsidR="00E81136" w:rsidRPr="00E81136" w:rsidRDefault="00E81136" w:rsidP="00E81136">
      <w:pPr>
        <w:pStyle w:val="FreeConsult"/>
      </w:pPr>
      <w:r w:rsidRPr="00E81136">
        <w:t>TO ARRANGE A FREE CONSULTATION CONTACT:</w:t>
      </w:r>
    </w:p>
    <w:p w14:paraId="2E553962" w14:textId="77777777" w:rsidR="00E81136" w:rsidRPr="00E81136" w:rsidRDefault="00E81136" w:rsidP="00E81136">
      <w:pPr>
        <w:pStyle w:val="FreeConsult"/>
      </w:pPr>
    </w:p>
    <w:sdt>
      <w:sdtPr>
        <w:rPr>
          <w:rFonts w:ascii="Times New Roman" w:eastAsia="Times New Roman" w:hAnsi="Times New Roman" w:cs="Times New Roman"/>
          <w:b/>
          <w:sz w:val="28"/>
          <w:szCs w:val="24"/>
        </w:rPr>
        <w:tag w:val="HD:1.185.0.0:e6b6bfca-9edc-45e1-adb2-b2f15ab7a93c"/>
        <w:id w:val="24141309"/>
        <w:placeholder>
          <w:docPart w:val="DAA9B4068A19492188456B25AB52F319"/>
        </w:placeholder>
      </w:sdtPr>
      <w:sdtContent>
        <w:p w14:paraId="47E28E16" w14:textId="47011517" w:rsidR="00470031" w:rsidRDefault="003B23AF" w:rsidP="0047003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5971B89C" w14:textId="77777777" w:rsidR="00470031" w:rsidRDefault="00470031" w:rsidP="00470031">
      <w:pPr>
        <w:autoSpaceDE w:val="0"/>
        <w:autoSpaceDN w:val="0"/>
        <w:adjustRightInd w:val="0"/>
        <w:spacing w:after="0" w:line="240" w:lineRule="auto"/>
        <w:jc w:val="center"/>
        <w:rPr>
          <w:rFonts w:ascii="Times New Roman" w:eastAsia="Times New Roman" w:hAnsi="Times New Roman" w:cs="Times New Roman"/>
          <w:b/>
          <w:sz w:val="28"/>
          <w:szCs w:val="24"/>
        </w:rPr>
      </w:pPr>
    </w:p>
    <w:p w14:paraId="7AC4119C" w14:textId="0A7FAC68" w:rsidR="00470031" w:rsidRPr="00C43FEA" w:rsidRDefault="00470031" w:rsidP="00470031">
      <w:pPr>
        <w:tabs>
          <w:tab w:val="center" w:pos="4680"/>
        </w:tabs>
        <w:suppressAutoHyphens/>
        <w:jc w:val="center"/>
        <w:outlineLvl w:val="0"/>
        <w:rPr>
          <w:rFonts w:ascii="Times New Roman" w:hAnsi="Times New Roman" w:cs="Times New Roman"/>
          <w:b/>
          <w:spacing w:val="-3"/>
          <w:sz w:val="28"/>
        </w:rPr>
      </w:pPr>
    </w:p>
    <w:p w14:paraId="4EE47ED0" w14:textId="111A58DF" w:rsidR="00470031" w:rsidRPr="00336FB7" w:rsidRDefault="00000000" w:rsidP="00470031">
      <w:pPr>
        <w:autoSpaceDE w:val="0"/>
        <w:autoSpaceDN w:val="0"/>
        <w:adjustRightInd w:val="0"/>
        <w:spacing w:after="0" w:line="240" w:lineRule="auto"/>
        <w:jc w:val="center"/>
        <w:rPr>
          <w:rFonts w:ascii="Times New Roman" w:eastAsia="Times New Roman" w:hAnsi="Times New Roman" w:cs="Times New Roman"/>
          <w:b/>
        </w:rPr>
      </w:pPr>
      <w:sdt>
        <w:sdtPr>
          <w:rPr>
            <w:rFonts w:ascii="Times New Roman" w:hAnsi="Times New Roman" w:cs="Times New Roman"/>
            <w:b/>
            <w:spacing w:val="-3"/>
          </w:rPr>
          <w:tag w:val="HD:1.190.0.0:99f3076b-ddcc-4bb3-a44e-dd1590e1aacf"/>
          <w:id w:val="22603116"/>
          <w:placeholder>
            <w:docPart w:val="B80D75D343BD414A81649D42B93FF176"/>
          </w:placeholder>
        </w:sdtPr>
        <w:sdtContent>
          <w:r w:rsidR="003B23AF">
            <w:rPr>
              <w:rFonts w:ascii="Times New Roman" w:hAnsi="Times New Roman" w:cs="Times New Roman"/>
              <w:b/>
              <w:noProof/>
              <w:spacing w:val="-3"/>
            </w:rPr>
            <w:t>{% if OfficeCityandCounty != “Van Nuys” %}</w:t>
          </w:r>
        </w:sdtContent>
      </w:sdt>
      <w:r w:rsidR="00470031" w:rsidRPr="00336FB7">
        <w:rPr>
          <w:rFonts w:ascii="Times New Roman" w:eastAsia="Times New Roman" w:hAnsi="Times New Roman" w:cs="Times New Roman"/>
          <w:b/>
        </w:rPr>
        <w:t xml:space="preserve"> </w:t>
      </w:r>
      <w:sdt>
        <w:sdtPr>
          <w:rPr>
            <w:rFonts w:ascii="Times New Roman" w:eastAsia="Times New Roman" w:hAnsi="Times New Roman" w:cs="Times New Roman"/>
            <w:b/>
          </w:rPr>
          <w:tag w:val="HD:1.185.0.0:496389b2-69a3-457d-a623-68aa24afb471"/>
          <w:id w:val="-939219438"/>
          <w:placeholder>
            <w:docPart w:val="21629C4286A24983A6BEAD436B872A90"/>
          </w:placeholder>
        </w:sdtPr>
        <w:sdtContent>
          <w:r w:rsidR="003B23AF">
            <w:rPr>
              <w:rFonts w:ascii="Times New Roman" w:eastAsia="Times New Roman" w:hAnsi="Times New Roman" w:cs="Times New Roman"/>
              <w:b/>
              <w:noProof/>
            </w:rPr>
            <w:t>{{ResponsibleAttorney.FirmName}}</w:t>
          </w:r>
        </w:sdtContent>
      </w:sdt>
      <w:r w:rsidR="00470031" w:rsidRPr="00336FB7">
        <w:rPr>
          <w:rFonts w:ascii="Times New Roman" w:hAnsi="Times New Roman" w:cs="Times New Roman"/>
          <w:b/>
          <w:spacing w:val="-3"/>
        </w:rPr>
        <w:t xml:space="preserve"> </w:t>
      </w:r>
      <w:sdt>
        <w:sdtPr>
          <w:rPr>
            <w:rFonts w:ascii="Times New Roman" w:hAnsi="Times New Roman" w:cs="Times New Roman"/>
            <w:b/>
            <w:spacing w:val="-3"/>
          </w:rPr>
          <w:tag w:val="HD:1.185.0.0:ac04f7d8-dfb8-458e-9d98-d45105ddacaa"/>
          <w:id w:val="1811206862"/>
          <w:placeholder>
            <w:docPart w:val="45669D0213FA444BBFC9B5EAF6601681"/>
          </w:placeholder>
        </w:sdtPr>
        <w:sdtContent>
          <w:r w:rsidR="00470031" w:rsidRPr="00336FB7">
            <w:rPr>
              <w:rFonts w:ascii="Times New Roman" w:hAnsi="Times New Roman" w:cs="Times New Roman"/>
              <w:b/>
              <w:noProof/>
              <w:spacing w:val="-3"/>
            </w:rPr>
            <w:t>[</w:t>
          </w:r>
          <w:r w:rsidR="00470031" w:rsidRPr="00336FB7">
            <w:rPr>
              <w:rFonts w:ascii="Times New Roman" w:hAnsi="Times New Roman" w:cs="Times New Roman"/>
              <w:b/>
              <w:noProof/>
              <w:color w:val="008000"/>
              <w:spacing w:val="-3"/>
            </w:rPr>
            <w:t>END IF</w:t>
          </w:r>
          <w:r w:rsidR="00470031" w:rsidRPr="00336FB7">
            <w:rPr>
              <w:rFonts w:ascii="Times New Roman" w:hAnsi="Times New Roman" w:cs="Times New Roman"/>
              <w:b/>
              <w:noProof/>
              <w:spacing w:val="-3"/>
            </w:rPr>
            <w:t>]</w:t>
          </w:r>
        </w:sdtContent>
      </w:sdt>
    </w:p>
    <w:sdt>
      <w:sdtPr>
        <w:rPr>
          <w:rFonts w:ascii="Times New Roman" w:eastAsia="Times New Roman" w:hAnsi="Times New Roman" w:cs="Times New Roman"/>
          <w:bCs/>
        </w:rPr>
        <w:tag w:val="HD:1.190.0.0:5a3e01ef-3b62-4f4e-bb60-6b23b9c7fca1"/>
        <w:id w:val="-112975659"/>
        <w:placeholder>
          <w:docPart w:val="9FD3C83EBBA84F91B3B7639D2154E80C"/>
        </w:placeholder>
      </w:sdtPr>
      <w:sdtContent>
        <w:p w14:paraId="72342BAB"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567C41A5" wp14:editId="77EF40F6">
                <wp:extent cx="152381" cy="152381"/>
                <wp:effectExtent l="0" t="0" r="635" b="635"/>
                <wp:docPr id="1964174214"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22d5dcbc-2563-49d0-9a00-97ce7077dc18"/>
        <w:id w:val="-415785827"/>
        <w:placeholder>
          <w:docPart w:val="5DE7E159654241D2A89E07F8B402BFCB"/>
        </w:placeholder>
      </w:sdtPr>
      <w:sdtContent>
        <w:p w14:paraId="2B74689A" w14:textId="71C73975" w:rsidR="00E81136" w:rsidRDefault="003B23AF" w:rsidP="00470031">
          <w:pPr>
            <w:tabs>
              <w:tab w:val="center" w:pos="4680"/>
            </w:tabs>
            <w:suppressAutoHyphens/>
            <w:spacing w:after="120" w:line="240" w:lineRule="auto"/>
            <w:jc w:val="center"/>
            <w:outlineLvl w:val="0"/>
            <w:rPr>
              <w:rFonts w:ascii="Times New Roman" w:hAnsi="Times New Roman" w:cs="Times New Roman"/>
              <w:i/>
              <w:iCs/>
              <w:spacing w:val="-3"/>
            </w:rPr>
          </w:pPr>
          <w:r>
            <w:rPr>
              <w:rFonts w:ascii="Times New Roman" w:hAnsi="Times New Roman" w:cs="Times New Roman"/>
              <w:i/>
              <w:iCs/>
              <w:noProof/>
              <w:spacing w:val="-3"/>
            </w:rPr>
            <w:t xml:space="preserve">{{ResponsibleAttorney.Email}} </w:t>
          </w:r>
        </w:p>
      </w:sdtContent>
    </w:sdt>
    <w:p w14:paraId="0762958A" w14:textId="77777777" w:rsidR="00835B00" w:rsidRDefault="00835B00" w:rsidP="00470031">
      <w:pPr>
        <w:tabs>
          <w:tab w:val="center" w:pos="4680"/>
        </w:tabs>
        <w:suppressAutoHyphens/>
        <w:spacing w:after="120" w:line="240" w:lineRule="auto"/>
        <w:jc w:val="center"/>
        <w:outlineLvl w:val="0"/>
        <w:rPr>
          <w:rFonts w:ascii="Times New Roman" w:hAnsi="Times New Roman" w:cs="Times New Roman"/>
          <w:i/>
          <w:iCs/>
          <w:spacing w:val="-3"/>
        </w:rPr>
      </w:pPr>
    </w:p>
    <w:p w14:paraId="72D18CFB" w14:textId="50848802" w:rsidR="00D802DB" w:rsidRDefault="00D802DB" w:rsidP="00470031">
      <w:pPr>
        <w:tabs>
          <w:tab w:val="center" w:pos="4680"/>
        </w:tabs>
        <w:suppressAutoHyphens/>
        <w:spacing w:after="120" w:line="240" w:lineRule="auto"/>
        <w:jc w:val="center"/>
        <w:outlineLvl w:val="0"/>
        <w:rPr>
          <w:rFonts w:ascii="Times New Roman" w:hAnsi="Times New Roman" w:cs="Times New Roman"/>
          <w:i/>
          <w:iCs/>
          <w:spacing w:val="-3"/>
        </w:rPr>
        <w:sectPr w:rsidR="00D802DB" w:rsidSect="00F70B9F">
          <w:pgSz w:w="12240" w:h="15840"/>
          <w:pgMar w:top="1440" w:right="1440" w:bottom="1440" w:left="1440" w:header="432" w:footer="720" w:gutter="0"/>
          <w:cols w:space="720"/>
          <w:noEndnote/>
          <w:docGrid w:linePitch="299"/>
        </w:sectPr>
      </w:pPr>
    </w:p>
    <w:p w14:paraId="7AB1B85E" w14:textId="77777777" w:rsidR="00835B00" w:rsidRDefault="00835B00" w:rsidP="00BA2262">
      <w:pPr>
        <w:autoSpaceDE w:val="0"/>
        <w:autoSpaceDN w:val="0"/>
        <w:adjustRightInd w:val="0"/>
        <w:spacing w:after="0" w:line="240" w:lineRule="auto"/>
        <w:jc w:val="both"/>
        <w:rPr>
          <w:rFonts w:ascii="Times New Roman" w:eastAsia="Times New Roman" w:hAnsi="Times New Roman" w:cs="Times New Roman"/>
          <w:szCs w:val="24"/>
        </w:rPr>
      </w:pPr>
    </w:p>
    <w:p w14:paraId="62A1FE80" w14:textId="77777777" w:rsidR="002A26E6" w:rsidRPr="002A26E6" w:rsidRDefault="002A26E6" w:rsidP="002A26E6">
      <w:pPr>
        <w:rPr>
          <w:rFonts w:ascii="Times New Roman" w:eastAsia="Times New Roman" w:hAnsi="Times New Roman" w:cs="Times New Roman"/>
          <w:szCs w:val="24"/>
        </w:rPr>
      </w:pPr>
    </w:p>
    <w:p w14:paraId="46046A5A" w14:textId="77777777" w:rsidR="002A26E6" w:rsidRPr="002A26E6" w:rsidRDefault="002A26E6" w:rsidP="002A26E6">
      <w:pPr>
        <w:rPr>
          <w:rFonts w:ascii="Times New Roman" w:eastAsia="Times New Roman" w:hAnsi="Times New Roman" w:cs="Times New Roman"/>
          <w:szCs w:val="24"/>
        </w:rPr>
      </w:pPr>
    </w:p>
    <w:p w14:paraId="2C35E834" w14:textId="77777777" w:rsidR="002A26E6" w:rsidRPr="002A26E6" w:rsidRDefault="002A26E6" w:rsidP="002A26E6">
      <w:pPr>
        <w:rPr>
          <w:rFonts w:ascii="Times New Roman" w:eastAsia="Times New Roman" w:hAnsi="Times New Roman" w:cs="Times New Roman"/>
          <w:szCs w:val="24"/>
        </w:rPr>
      </w:pPr>
    </w:p>
    <w:p w14:paraId="1C005A97" w14:textId="77777777" w:rsidR="002A26E6" w:rsidRPr="002A26E6" w:rsidRDefault="002A26E6" w:rsidP="002A26E6">
      <w:pPr>
        <w:rPr>
          <w:rFonts w:ascii="Times New Roman" w:eastAsia="Times New Roman" w:hAnsi="Times New Roman" w:cs="Times New Roman"/>
          <w:szCs w:val="24"/>
        </w:rPr>
      </w:pPr>
    </w:p>
    <w:p w14:paraId="1EA9084E" w14:textId="77777777" w:rsidR="002A26E6" w:rsidRPr="002A26E6" w:rsidRDefault="002A26E6" w:rsidP="002A26E6">
      <w:pPr>
        <w:rPr>
          <w:rFonts w:ascii="Times New Roman" w:eastAsia="Times New Roman" w:hAnsi="Times New Roman" w:cs="Times New Roman"/>
          <w:szCs w:val="24"/>
        </w:rPr>
      </w:pPr>
    </w:p>
    <w:p w14:paraId="6ABD552D" w14:textId="77777777" w:rsidR="002A26E6" w:rsidRPr="002A26E6" w:rsidRDefault="002A26E6" w:rsidP="002A26E6">
      <w:pPr>
        <w:rPr>
          <w:rFonts w:ascii="Times New Roman" w:eastAsia="Times New Roman" w:hAnsi="Times New Roman" w:cs="Times New Roman"/>
          <w:szCs w:val="24"/>
        </w:rPr>
      </w:pPr>
    </w:p>
    <w:p w14:paraId="5E4FD3E6" w14:textId="77777777" w:rsidR="002A26E6" w:rsidRPr="002A26E6" w:rsidRDefault="002A26E6" w:rsidP="002A26E6">
      <w:pPr>
        <w:rPr>
          <w:rFonts w:ascii="Times New Roman" w:eastAsia="Times New Roman" w:hAnsi="Times New Roman" w:cs="Times New Roman"/>
          <w:szCs w:val="24"/>
        </w:rPr>
      </w:pPr>
    </w:p>
    <w:p w14:paraId="6947920D" w14:textId="77777777" w:rsidR="002A26E6" w:rsidRPr="002A26E6" w:rsidRDefault="002A26E6" w:rsidP="002A26E6">
      <w:pPr>
        <w:rPr>
          <w:rFonts w:ascii="Times New Roman" w:eastAsia="Times New Roman" w:hAnsi="Times New Roman" w:cs="Times New Roman"/>
          <w:szCs w:val="24"/>
        </w:rPr>
      </w:pPr>
    </w:p>
    <w:p w14:paraId="13E234A7" w14:textId="77777777" w:rsidR="002A26E6" w:rsidRPr="002A26E6" w:rsidRDefault="002A26E6" w:rsidP="002A26E6">
      <w:pPr>
        <w:rPr>
          <w:rFonts w:ascii="Times New Roman" w:eastAsia="Times New Roman" w:hAnsi="Times New Roman" w:cs="Times New Roman"/>
          <w:szCs w:val="24"/>
        </w:rPr>
      </w:pPr>
    </w:p>
    <w:p w14:paraId="7E3E969F" w14:textId="77777777" w:rsidR="002A26E6" w:rsidRPr="002A26E6" w:rsidRDefault="002A26E6" w:rsidP="002A26E6">
      <w:pPr>
        <w:rPr>
          <w:rFonts w:ascii="Times New Roman" w:eastAsia="Times New Roman" w:hAnsi="Times New Roman" w:cs="Times New Roman"/>
          <w:szCs w:val="24"/>
        </w:rPr>
      </w:pPr>
    </w:p>
    <w:p w14:paraId="2CFA0027" w14:textId="77777777" w:rsidR="002A26E6" w:rsidRDefault="002A26E6" w:rsidP="002A26E6">
      <w:pPr>
        <w:rPr>
          <w:rFonts w:ascii="Times New Roman" w:eastAsia="Times New Roman" w:hAnsi="Times New Roman" w:cs="Times New Roman"/>
          <w:szCs w:val="24"/>
        </w:rPr>
      </w:pPr>
    </w:p>
    <w:p w14:paraId="0CCDC65C" w14:textId="362CAF21" w:rsidR="002A26E6" w:rsidRDefault="002A26E6" w:rsidP="002A26E6">
      <w:pPr>
        <w:tabs>
          <w:tab w:val="left" w:pos="5592"/>
        </w:tabs>
        <w:rPr>
          <w:rFonts w:ascii="Times New Roman" w:eastAsia="Times New Roman" w:hAnsi="Times New Roman" w:cs="Times New Roman"/>
          <w:szCs w:val="24"/>
        </w:rPr>
      </w:pPr>
      <w:r>
        <w:rPr>
          <w:rFonts w:ascii="Times New Roman" w:eastAsia="Times New Roman" w:hAnsi="Times New Roman" w:cs="Times New Roman"/>
          <w:szCs w:val="24"/>
        </w:rPr>
        <w:tab/>
      </w:r>
    </w:p>
    <w:p w14:paraId="4A572EAF" w14:textId="7685D14D" w:rsidR="00835B00" w:rsidRDefault="00000000" w:rsidP="002A26E6">
      <w:pPr>
        <w:tabs>
          <w:tab w:val="left" w:pos="5592"/>
        </w:tabs>
        <w:rPr>
          <w:rFonts w:ascii="Times New Roman" w:eastAsia="Times New Roman" w:hAnsi="Times New Roman" w:cs="Times New Roman"/>
          <w:szCs w:val="24"/>
        </w:rPr>
      </w:pPr>
      <w:sdt>
        <w:sdtPr>
          <w:rPr>
            <w:rFonts w:ascii="Times New Roman" w:eastAsia="Times New Roman" w:hAnsi="Times New Roman" w:cs="Times New Roman"/>
            <w:szCs w:val="24"/>
          </w:rPr>
          <w:tag w:val="HD:1.190.0.0:928e56f5-c352-4d19-8b19-f56fd33d76f3"/>
          <w:id w:val="1016962148"/>
          <w:placeholder>
            <w:docPart w:val="AB3A19E228D74311834C54B01E596E7E"/>
          </w:placeholder>
        </w:sdtPr>
        <w:sdtContent>
          <w:r w:rsidR="00BE029D">
            <w:rPr>
              <w:rFonts w:ascii="Times New Roman" w:eastAsia="Times New Roman" w:hAnsi="Times New Roman" w:cs="Times New Roman"/>
              <w:noProof/>
              <w:szCs w:val="24"/>
            </w:rPr>
            <w:t>[</w:t>
          </w:r>
          <w:r w:rsidR="00BE029D" w:rsidRPr="00BE029D">
            <w:rPr>
              <w:rFonts w:ascii="Times New Roman" w:eastAsia="Times New Roman" w:hAnsi="Times New Roman" w:cs="Times New Roman"/>
              <w:noProof/>
              <w:color w:val="008000"/>
              <w:szCs w:val="24"/>
            </w:rPr>
            <w:t>ELSE</w:t>
          </w:r>
          <w:r w:rsidR="00BE029D">
            <w:rPr>
              <w:rFonts w:ascii="Times New Roman" w:eastAsia="Times New Roman" w:hAnsi="Times New Roman" w:cs="Times New Roman"/>
              <w:noProof/>
              <w:szCs w:val="24"/>
            </w:rPr>
            <w:t>]</w:t>
          </w:r>
        </w:sdtContent>
      </w:sdt>
      <w:sdt>
        <w:sdtPr>
          <w:rPr>
            <w:rFonts w:ascii="Times New Roman" w:eastAsia="Times New Roman" w:hAnsi="Times New Roman" w:cs="Times New Roman"/>
            <w:szCs w:val="24"/>
          </w:rPr>
          <w:tag w:val="HD:1.190.0.0:c89715b1-45b0-4e43-a554-4086410ecbd6"/>
          <w:id w:val="1266191475"/>
          <w:placeholder>
            <w:docPart w:val="E61652BB32B8427598E27BE22EFDF764"/>
          </w:placeholder>
        </w:sdtPr>
        <w:sdtContent>
          <w:r w:rsidR="00BE029D">
            <w:rPr>
              <w:rFonts w:ascii="Times New Roman" w:eastAsia="Times New Roman" w:hAnsi="Times New Roman" w:cs="Times New Roman"/>
              <w:noProof/>
              <w:szCs w:val="24"/>
            </w:rPr>
            <w:t>[</w:t>
          </w:r>
          <w:r w:rsidR="00BE029D" w:rsidRPr="00BE029D">
            <w:rPr>
              <w:rFonts w:ascii="Times New Roman" w:eastAsia="Times New Roman" w:hAnsi="Times New Roman" w:cs="Times New Roman"/>
              <w:noProof/>
              <w:color w:val="FF8000"/>
              <w:szCs w:val="24"/>
            </w:rPr>
            <w:t>ASSEMBLE "MarJointAndMarSepEP.docx"</w:t>
          </w:r>
          <w:r w:rsidR="00BE029D">
            <w:rPr>
              <w:rFonts w:ascii="Times New Roman" w:eastAsia="Times New Roman" w:hAnsi="Times New Roman" w:cs="Times New Roman"/>
              <w:noProof/>
              <w:szCs w:val="24"/>
            </w:rPr>
            <w:t>]</w:t>
          </w:r>
        </w:sdtContent>
      </w:sdt>
      <w:sdt>
        <w:sdtPr>
          <w:rPr>
            <w:rFonts w:ascii="Times New Roman" w:eastAsia="Times New Roman" w:hAnsi="Times New Roman" w:cs="Times New Roman"/>
            <w:szCs w:val="24"/>
          </w:rPr>
          <w:tag w:val="HD:1.190.0.0:f8754097-e612-491d-8a03-0d1e036464d7"/>
          <w:id w:val="-249052150"/>
          <w:placeholder>
            <w:docPart w:val="73811C6CAA55496D83E139CE2F8C4CAB"/>
          </w:placeholder>
        </w:sdtPr>
        <w:sdtContent>
          <w:r w:rsidR="00BE029D">
            <w:rPr>
              <w:rFonts w:ascii="Times New Roman" w:eastAsia="Times New Roman" w:hAnsi="Times New Roman" w:cs="Times New Roman"/>
              <w:noProof/>
              <w:szCs w:val="24"/>
            </w:rPr>
            <w:t>[</w:t>
          </w:r>
          <w:r w:rsidR="00BE029D" w:rsidRPr="00BE029D">
            <w:rPr>
              <w:rFonts w:ascii="Times New Roman" w:eastAsia="Times New Roman" w:hAnsi="Times New Roman" w:cs="Times New Roman"/>
              <w:noProof/>
              <w:color w:val="008000"/>
              <w:szCs w:val="24"/>
            </w:rPr>
            <w:t>END IF</w:t>
          </w:r>
          <w:r w:rsidR="00BE029D">
            <w:rPr>
              <w:rFonts w:ascii="Times New Roman" w:eastAsia="Times New Roman" w:hAnsi="Times New Roman" w:cs="Times New Roman"/>
              <w:noProof/>
              <w:szCs w:val="24"/>
            </w:rPr>
            <w:t>]</w:t>
          </w:r>
        </w:sdtContent>
      </w:sdt>
    </w:p>
    <w:p w14:paraId="27BAAE82" w14:textId="137B4A4E" w:rsidR="00CB3448" w:rsidRDefault="00000000" w:rsidP="00BA2262">
      <w:pPr>
        <w:autoSpaceDE w:val="0"/>
        <w:autoSpaceDN w:val="0"/>
        <w:adjustRightInd w:val="0"/>
        <w:spacing w:after="0" w:line="240" w:lineRule="auto"/>
        <w:jc w:val="both"/>
        <w:rPr>
          <w:rFonts w:ascii="Times New Roman" w:eastAsia="Times New Roman" w:hAnsi="Times New Roman" w:cs="Times New Roman"/>
          <w:szCs w:val="24"/>
        </w:rPr>
      </w:pPr>
      <w:sdt>
        <w:sdtPr>
          <w:rPr>
            <w:rFonts w:ascii="Times New Roman" w:eastAsia="Times New Roman" w:hAnsi="Times New Roman" w:cs="Times New Roman"/>
            <w:szCs w:val="24"/>
          </w:rPr>
          <w:tag w:val="HD:1.187.0.0:26b78ec0-38b1-4291-848a-8648526c1ea1"/>
          <w:id w:val="1648855285"/>
          <w:placeholder>
            <w:docPart w:val="EC461BA2747F4A66892EC2E8FFA03847"/>
          </w:placeholder>
        </w:sdtPr>
        <w:sdtContent>
          <w:r w:rsidR="009F2197">
            <w:rPr>
              <w:rFonts w:ascii="Times New Roman" w:eastAsia="Times New Roman" w:hAnsi="Times New Roman" w:cs="Times New Roman"/>
              <w:noProof/>
              <w:szCs w:val="24"/>
            </w:rPr>
            <w:t>[</w:t>
          </w:r>
          <w:r w:rsidR="009F2197" w:rsidRPr="009F2197">
            <w:rPr>
              <w:rFonts w:ascii="Times New Roman" w:eastAsia="Times New Roman" w:hAnsi="Times New Roman" w:cs="Times New Roman"/>
              <w:noProof/>
              <w:color w:val="008000"/>
              <w:szCs w:val="24"/>
            </w:rPr>
            <w:t>IF RealPropertyInTrust?</w:t>
          </w:r>
          <w:r w:rsidR="009F2197">
            <w:rPr>
              <w:rFonts w:ascii="Times New Roman" w:eastAsia="Times New Roman" w:hAnsi="Times New Roman" w:cs="Times New Roman"/>
              <w:noProof/>
              <w:szCs w:val="24"/>
            </w:rPr>
            <w:t>]</w:t>
          </w:r>
        </w:sdtContent>
      </w:sdt>
      <w:sdt>
        <w:sdtPr>
          <w:rPr>
            <w:rFonts w:ascii="Times New Roman" w:eastAsia="Times New Roman" w:hAnsi="Times New Roman" w:cs="Times New Roman"/>
            <w:szCs w:val="24"/>
          </w:rPr>
          <w:tag w:val="HD:1.187.0.0:1efc8a18-bd87-4b83-a066-e1d6474af8bf"/>
          <w:id w:val="442418616"/>
          <w:placeholder>
            <w:docPart w:val="B7CCD6957F724F7392337CF56F3AC8F3"/>
          </w:placeholder>
        </w:sdtPr>
        <w:sdtContent>
          <w:r w:rsidR="00186750">
            <w:rPr>
              <w:rFonts w:ascii="Times New Roman" w:eastAsia="Times New Roman" w:hAnsi="Times New Roman" w:cs="Times New Roman"/>
              <w:noProof/>
              <w:szCs w:val="24"/>
            </w:rPr>
            <w:t>[</w:t>
          </w:r>
          <w:r w:rsidR="00186750" w:rsidRPr="00186750">
            <w:rPr>
              <w:rFonts w:ascii="Times New Roman" w:eastAsia="Times New Roman" w:hAnsi="Times New Roman" w:cs="Times New Roman"/>
              <w:noProof/>
              <w:color w:val="008000"/>
              <w:szCs w:val="24"/>
            </w:rPr>
            <w:t>IF PrepDeeds?</w:t>
          </w:r>
          <w:r w:rsidR="00186750">
            <w:rPr>
              <w:rFonts w:ascii="Times New Roman" w:eastAsia="Times New Roman" w:hAnsi="Times New Roman" w:cs="Times New Roman"/>
              <w:noProof/>
              <w:szCs w:val="24"/>
            </w:rPr>
            <w:t>]</w:t>
          </w:r>
        </w:sdtContent>
      </w:sdt>
      <w:sdt>
        <w:sdtPr>
          <w:rPr>
            <w:rFonts w:ascii="Times New Roman" w:eastAsia="Times New Roman" w:hAnsi="Times New Roman" w:cs="Times New Roman"/>
            <w:szCs w:val="24"/>
          </w:rPr>
          <w:tag w:val="HD:1.187.0.0:f5d8717f-23d4-4421-b9f0-b04d4d186977"/>
          <w:id w:val="-123238854"/>
          <w:placeholder>
            <w:docPart w:val="D8C55E09B86342D2B7E2C8FC75088820"/>
          </w:placeholder>
        </w:sdtPr>
        <w:sdtContent>
          <w:r w:rsidR="00380DE9" w:rsidRPr="00380DE9">
            <w:rPr>
              <w:rFonts w:ascii="Times New Roman" w:eastAsia="Times New Roman" w:hAnsi="Times New Roman" w:cs="Times New Roman"/>
              <w:noProof/>
              <w:sz w:val="24"/>
              <w:szCs w:val="24"/>
            </w:rPr>
            <w:t>[</w:t>
          </w:r>
          <w:r w:rsidR="00380DE9" w:rsidRPr="00380DE9">
            <w:rPr>
              <w:rFonts w:ascii="Times New Roman" w:eastAsia="Times New Roman" w:hAnsi="Times New Roman" w:cs="Times New Roman"/>
              <w:noProof/>
              <w:color w:val="004080"/>
              <w:sz w:val="24"/>
              <w:szCs w:val="24"/>
            </w:rPr>
            <w:t> </w:t>
          </w:r>
          <w:r w:rsidR="00380DE9" w:rsidRPr="00380DE9">
            <w:rPr>
              <w:rFonts w:ascii="Times New Roman" w:eastAsia="Times New Roman" w:hAnsi="Times New Roman" w:cs="Times New Roman"/>
              <w:noProof/>
              <w:color w:val="004080"/>
              <w:position w:val="-4"/>
              <w:sz w:val="24"/>
              <w:szCs w:val="24"/>
            </w:rPr>
            <w:drawing>
              <wp:inline distT="0" distB="0" distL="0" distR="0" wp14:anchorId="72166D4A" wp14:editId="6FC46818">
                <wp:extent cx="152381" cy="152381"/>
                <wp:effectExtent l="0" t="0" r="635" b="635"/>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380DE9" w:rsidRPr="00380DE9">
            <w:rPr>
              <w:rFonts w:ascii="Times New Roman" w:eastAsia="Times New Roman" w:hAnsi="Times New Roman" w:cs="Times New Roman"/>
              <w:noProof/>
              <w:color w:val="004080"/>
              <w:position w:val="-4"/>
              <w:sz w:val="24"/>
              <w:szCs w:val="24"/>
            </w:rPr>
            <w:t> </w:t>
          </w:r>
          <w:r w:rsidR="00380DE9" w:rsidRPr="00380DE9">
            <w:rPr>
              <w:rFonts w:ascii="Times New Roman" w:eastAsia="Times New Roman" w:hAnsi="Times New Roman" w:cs="Times New Roman"/>
              <w:noProof/>
              <w:color w:val="004080"/>
              <w:sz w:val="24"/>
              <w:szCs w:val="24"/>
            </w:rPr>
            <w:t>SingleDeeds.docx </w:t>
          </w:r>
          <w:r w:rsidR="00380DE9" w:rsidRPr="00380DE9">
            <w:rPr>
              <w:rFonts w:ascii="Times New Roman" w:eastAsia="Times New Roman" w:hAnsi="Times New Roman" w:cs="Times New Roman"/>
              <w:noProof/>
              <w:sz w:val="24"/>
              <w:szCs w:val="24"/>
            </w:rPr>
            <w:t>]</w:t>
          </w:r>
        </w:sdtContent>
      </w:sdt>
      <w:sdt>
        <w:sdtPr>
          <w:rPr>
            <w:rFonts w:ascii="Times New Roman" w:eastAsia="Times New Roman" w:hAnsi="Times New Roman" w:cs="Times New Roman"/>
            <w:szCs w:val="24"/>
          </w:rPr>
          <w:tag w:val="HD:1.187.0.0:7d24ebfa-f540-415f-883b-d073e5a72707"/>
          <w:id w:val="1518356357"/>
          <w:placeholder>
            <w:docPart w:val="9A982A15BF3346C083753C36E0CF79E3"/>
          </w:placeholder>
        </w:sdtPr>
        <w:sdtContent>
          <w:r w:rsidR="00186750">
            <w:rPr>
              <w:rFonts w:ascii="Times New Roman" w:eastAsia="Times New Roman" w:hAnsi="Times New Roman" w:cs="Times New Roman"/>
              <w:noProof/>
              <w:szCs w:val="24"/>
            </w:rPr>
            <w:t>[</w:t>
          </w:r>
          <w:r w:rsidR="00186750" w:rsidRPr="00186750">
            <w:rPr>
              <w:rFonts w:ascii="Times New Roman" w:eastAsia="Times New Roman" w:hAnsi="Times New Roman" w:cs="Times New Roman"/>
              <w:noProof/>
              <w:color w:val="008000"/>
              <w:szCs w:val="24"/>
            </w:rPr>
            <w:t>END IF</w:t>
          </w:r>
          <w:r w:rsidR="00186750">
            <w:rPr>
              <w:rFonts w:ascii="Times New Roman" w:eastAsia="Times New Roman" w:hAnsi="Times New Roman" w:cs="Times New Roman"/>
              <w:noProof/>
              <w:szCs w:val="24"/>
            </w:rPr>
            <w:t>]</w:t>
          </w:r>
        </w:sdtContent>
      </w:sdt>
      <w:sdt>
        <w:sdtPr>
          <w:rPr>
            <w:rFonts w:ascii="Times New Roman" w:eastAsia="Times New Roman" w:hAnsi="Times New Roman" w:cs="Times New Roman"/>
            <w:szCs w:val="24"/>
          </w:rPr>
          <w:tag w:val="HD:1.187.0.0:c4b1758f-e2db-482e-8cea-f34d5733f095"/>
          <w:id w:val="1372345408"/>
          <w:placeholder>
            <w:docPart w:val="93E7623FC89E4597BA6AC53F4FA358AD"/>
          </w:placeholder>
        </w:sdtPr>
        <w:sdtContent>
          <w:r w:rsidR="009F2197">
            <w:rPr>
              <w:rFonts w:ascii="Times New Roman" w:eastAsia="Times New Roman" w:hAnsi="Times New Roman" w:cs="Times New Roman"/>
              <w:noProof/>
              <w:szCs w:val="24"/>
            </w:rPr>
            <w:t>[</w:t>
          </w:r>
          <w:r w:rsidR="009F2197" w:rsidRPr="009F2197">
            <w:rPr>
              <w:rFonts w:ascii="Times New Roman" w:eastAsia="Times New Roman" w:hAnsi="Times New Roman" w:cs="Times New Roman"/>
              <w:noProof/>
              <w:color w:val="008000"/>
              <w:szCs w:val="24"/>
            </w:rPr>
            <w:t>END IF</w:t>
          </w:r>
          <w:r w:rsidR="009F2197">
            <w:rPr>
              <w:rFonts w:ascii="Times New Roman" w:eastAsia="Times New Roman" w:hAnsi="Times New Roman" w:cs="Times New Roman"/>
              <w:noProof/>
              <w:szCs w:val="24"/>
            </w:rPr>
            <w:t>]</w:t>
          </w:r>
        </w:sdtContent>
      </w:sdt>
    </w:p>
    <w:p w14:paraId="0C696F02" w14:textId="602D45CC" w:rsidR="00835B00" w:rsidRDefault="00000000" w:rsidP="00BA2262">
      <w:pPr>
        <w:autoSpaceDE w:val="0"/>
        <w:autoSpaceDN w:val="0"/>
        <w:adjustRightInd w:val="0"/>
        <w:spacing w:after="0" w:line="240" w:lineRule="auto"/>
        <w:jc w:val="both"/>
        <w:rPr>
          <w:rFonts w:ascii="Times New Roman" w:eastAsia="Times New Roman" w:hAnsi="Times New Roman" w:cs="Times New Roman"/>
          <w:szCs w:val="24"/>
        </w:rPr>
      </w:pPr>
      <w:sdt>
        <w:sdtPr>
          <w:rPr>
            <w:rFonts w:ascii="Times New Roman" w:eastAsia="Times New Roman" w:hAnsi="Times New Roman" w:cs="Times New Roman"/>
            <w:szCs w:val="24"/>
          </w:rPr>
          <w:tag w:val="HD:1.190.0.0:7139cd32-b1f5-4f01-8fd1-ae3a25baa8aa"/>
          <w:id w:val="2122871691"/>
          <w:placeholder>
            <w:docPart w:val="807DD050373F4831A2CE8A0B47559DE4"/>
          </w:placeholder>
        </w:sdtPr>
        <w:sdtContent>
          <w:r w:rsidR="00F403FB">
            <w:rPr>
              <w:rFonts w:ascii="Times New Roman" w:eastAsia="Times New Roman" w:hAnsi="Times New Roman" w:cs="Times New Roman"/>
              <w:noProof/>
              <w:szCs w:val="24"/>
            </w:rPr>
            <w:t>[</w:t>
          </w:r>
          <w:r w:rsidR="00F403FB" w:rsidRPr="00F403FB">
            <w:rPr>
              <w:rFonts w:ascii="Times New Roman" w:eastAsia="Times New Roman" w:hAnsi="Times New Roman" w:cs="Times New Roman"/>
              <w:noProof/>
              <w:color w:val="008000"/>
              <w:szCs w:val="24"/>
            </w:rPr>
            <w:t>IF PrimaryAssignBusiness?</w:t>
          </w:r>
          <w:r w:rsidR="00F403FB">
            <w:rPr>
              <w:rFonts w:ascii="Times New Roman" w:eastAsia="Times New Roman" w:hAnsi="Times New Roman" w:cs="Times New Roman"/>
              <w:noProof/>
              <w:szCs w:val="24"/>
            </w:rPr>
            <w:t>]</w:t>
          </w:r>
        </w:sdtContent>
      </w:sdt>
      <w:sdt>
        <w:sdtPr>
          <w:rPr>
            <w:rFonts w:ascii="Times New Roman" w:eastAsia="Times New Roman" w:hAnsi="Times New Roman" w:cs="Times New Roman"/>
            <w:szCs w:val="24"/>
          </w:rPr>
          <w:tag w:val="HD:1.190.0.0:ec0a2c62-a342-4364-bc15-392c2a3512da"/>
          <w:id w:val="121129612"/>
          <w:placeholder>
            <w:docPart w:val="EDB90D6CCD8D484699368929A648FA69"/>
          </w:placeholder>
        </w:sdtPr>
        <w:sdtContent>
          <w:r w:rsidR="00F403FB">
            <w:rPr>
              <w:rFonts w:ascii="Times New Roman" w:eastAsia="Times New Roman" w:hAnsi="Times New Roman" w:cs="Times New Roman"/>
              <w:noProof/>
              <w:szCs w:val="24"/>
            </w:rPr>
            <w:t>[</w:t>
          </w:r>
          <w:r w:rsidR="00F403FB" w:rsidRPr="00F403FB">
            <w:rPr>
              <w:rFonts w:ascii="Times New Roman" w:eastAsia="Times New Roman" w:hAnsi="Times New Roman" w:cs="Times New Roman"/>
              <w:noProof/>
              <w:color w:val="FF8000"/>
              <w:szCs w:val="24"/>
            </w:rPr>
            <w:t>ASSEMBLE "SingleAssignBusiness.docx"</w:t>
          </w:r>
          <w:r w:rsidR="00F403FB">
            <w:rPr>
              <w:rFonts w:ascii="Times New Roman" w:eastAsia="Times New Roman" w:hAnsi="Times New Roman" w:cs="Times New Roman"/>
              <w:noProof/>
              <w:szCs w:val="24"/>
            </w:rPr>
            <w:t>]</w:t>
          </w:r>
        </w:sdtContent>
      </w:sdt>
      <w:sdt>
        <w:sdtPr>
          <w:rPr>
            <w:rFonts w:ascii="Times New Roman" w:eastAsia="Times New Roman" w:hAnsi="Times New Roman" w:cs="Times New Roman"/>
            <w:szCs w:val="24"/>
          </w:rPr>
          <w:tag w:val="HD:1.187.0.0:401f2583-27a2-4c14-b830-0ac6379f0cb3"/>
          <w:id w:val="-251134708"/>
          <w:placeholder>
            <w:docPart w:val="A6C0BF6A026742568840E396B14BF25A"/>
          </w:placeholder>
        </w:sdtPr>
        <w:sdtContent>
          <w:r w:rsidR="00C868DF">
            <w:rPr>
              <w:rFonts w:ascii="Times New Roman" w:eastAsia="Times New Roman" w:hAnsi="Times New Roman" w:cs="Times New Roman"/>
              <w:noProof/>
              <w:szCs w:val="24"/>
            </w:rPr>
            <w:t>[</w:t>
          </w:r>
          <w:r w:rsidR="00C868DF" w:rsidRPr="00C868DF">
            <w:rPr>
              <w:rFonts w:ascii="Times New Roman" w:eastAsia="Times New Roman" w:hAnsi="Times New Roman" w:cs="Times New Roman"/>
              <w:noProof/>
              <w:color w:val="008000"/>
              <w:szCs w:val="24"/>
            </w:rPr>
            <w:t>END IF</w:t>
          </w:r>
          <w:r w:rsidR="00C868DF">
            <w:rPr>
              <w:rFonts w:ascii="Times New Roman" w:eastAsia="Times New Roman" w:hAnsi="Times New Roman" w:cs="Times New Roman"/>
              <w:noProof/>
              <w:szCs w:val="24"/>
            </w:rPr>
            <w:t>]</w:t>
          </w:r>
        </w:sdtContent>
      </w:sdt>
    </w:p>
    <w:p w14:paraId="6EA9D7F4" w14:textId="7784BF6C" w:rsidR="00C868DF" w:rsidRDefault="00000000" w:rsidP="00BA2262">
      <w:pPr>
        <w:autoSpaceDE w:val="0"/>
        <w:autoSpaceDN w:val="0"/>
        <w:adjustRightInd w:val="0"/>
        <w:spacing w:after="0" w:line="240" w:lineRule="auto"/>
        <w:jc w:val="both"/>
        <w:rPr>
          <w:rFonts w:ascii="Times New Roman" w:eastAsia="Times New Roman" w:hAnsi="Times New Roman" w:cs="Times New Roman"/>
          <w:noProof/>
          <w:color w:val="004080"/>
          <w:sz w:val="24"/>
          <w:szCs w:val="24"/>
        </w:rPr>
      </w:pPr>
      <w:sdt>
        <w:sdtPr>
          <w:rPr>
            <w:rFonts w:ascii="Times New Roman" w:eastAsia="Times New Roman" w:hAnsi="Times New Roman" w:cs="Times New Roman"/>
            <w:sz w:val="24"/>
            <w:szCs w:val="24"/>
          </w:rPr>
          <w:tag w:val="HD:1.190.0.0:c88b304d-ca1c-4ab4-aee2-effb62b4347e"/>
          <w:id w:val="-1989699893"/>
          <w:placeholder>
            <w:docPart w:val="D786888DC97A434ABCA3231F896EF48C"/>
          </w:placeholder>
        </w:sdtPr>
        <w:sdtContent>
          <w:r w:rsidR="007A1D11" w:rsidRPr="005C1BC7">
            <w:rPr>
              <w:rFonts w:ascii="Times New Roman" w:eastAsia="Times New Roman" w:hAnsi="Times New Roman" w:cs="Times New Roman"/>
              <w:noProof/>
              <w:sz w:val="24"/>
              <w:szCs w:val="24"/>
            </w:rPr>
            <w:t>[</w:t>
          </w:r>
          <w:r w:rsidR="007A1D11" w:rsidRPr="005C1BC7">
            <w:rPr>
              <w:rFonts w:ascii="Times New Roman" w:eastAsia="Times New Roman" w:hAnsi="Times New Roman" w:cs="Times New Roman"/>
              <w:noProof/>
              <w:color w:val="008000"/>
              <w:sz w:val="24"/>
              <w:szCs w:val="24"/>
            </w:rPr>
            <w:t>IF RevokeOldTrust?</w:t>
          </w:r>
          <w:r w:rsidR="007A1D11" w:rsidRPr="005C1BC7">
            <w:rPr>
              <w:rFonts w:ascii="Times New Roman" w:eastAsia="Times New Roman" w:hAnsi="Times New Roman" w:cs="Times New Roman"/>
              <w:noProof/>
              <w:sz w:val="24"/>
              <w:szCs w:val="24"/>
            </w:rPr>
            <w:t>]</w:t>
          </w:r>
        </w:sdtContent>
      </w:sdt>
      <w:sdt>
        <w:sdtPr>
          <w:rPr>
            <w:rFonts w:ascii="Times New Roman" w:eastAsia="Times New Roman" w:hAnsi="Times New Roman" w:cs="Times New Roman"/>
            <w:sz w:val="24"/>
            <w:szCs w:val="24"/>
          </w:rPr>
          <w:tag w:val="HD:1.190.0.0:d8f84389-e817-4d31-a2d3-63a6146b14c2"/>
          <w:id w:val="-1119907966"/>
          <w:placeholder>
            <w:docPart w:val="DD0394D00B5A41AEA950C61AE6BA806C"/>
          </w:placeholder>
        </w:sdtPr>
        <w:sdtContent>
          <w:r w:rsidR="00E915E2">
            <w:rPr>
              <w:rFonts w:ascii="Times New Roman" w:eastAsia="Times New Roman" w:hAnsi="Times New Roman" w:cs="Times New Roman"/>
              <w:noProof/>
              <w:sz w:val="24"/>
              <w:szCs w:val="24"/>
            </w:rPr>
            <w:t>[</w:t>
          </w:r>
          <w:r w:rsidR="00E915E2" w:rsidRPr="00E915E2">
            <w:rPr>
              <w:rFonts w:ascii="Times New Roman" w:eastAsia="Times New Roman" w:hAnsi="Times New Roman" w:cs="Times New Roman"/>
              <w:noProof/>
              <w:color w:val="FF8000"/>
              <w:sz w:val="24"/>
              <w:szCs w:val="24"/>
            </w:rPr>
            <w:t>ASSEMBLE "SingleRevocation.docx"</w:t>
          </w:r>
          <w:r w:rsidR="00E915E2">
            <w:rPr>
              <w:rFonts w:ascii="Times New Roman" w:eastAsia="Times New Roman" w:hAnsi="Times New Roman" w:cs="Times New Roman"/>
              <w:noProof/>
              <w:sz w:val="24"/>
              <w:szCs w:val="24"/>
            </w:rPr>
            <w:t>]</w:t>
          </w:r>
        </w:sdtContent>
      </w:sdt>
      <w:sdt>
        <w:sdtPr>
          <w:rPr>
            <w:rFonts w:ascii="Times New Roman" w:eastAsia="Times New Roman" w:hAnsi="Times New Roman" w:cs="Times New Roman"/>
            <w:sz w:val="24"/>
            <w:szCs w:val="24"/>
          </w:rPr>
          <w:tag w:val="HD:1.190.0.0:ad9a5546-7f7a-4060-b50d-f1a75cbcfbb6"/>
          <w:id w:val="-304244691"/>
          <w:placeholder>
            <w:docPart w:val="568918CD19E74ED0A980BFCDC05CBEE8"/>
          </w:placeholder>
        </w:sdtPr>
        <w:sdtContent>
          <w:r w:rsidR="007A1D11" w:rsidRPr="005C1BC7">
            <w:rPr>
              <w:rFonts w:ascii="Times New Roman" w:eastAsia="Times New Roman" w:hAnsi="Times New Roman" w:cs="Times New Roman"/>
              <w:noProof/>
              <w:sz w:val="24"/>
              <w:szCs w:val="24"/>
            </w:rPr>
            <w:t>[</w:t>
          </w:r>
          <w:r w:rsidR="007A1D11" w:rsidRPr="005C1BC7">
            <w:rPr>
              <w:rFonts w:ascii="Times New Roman" w:eastAsia="Times New Roman" w:hAnsi="Times New Roman" w:cs="Times New Roman"/>
              <w:noProof/>
              <w:color w:val="008000"/>
              <w:sz w:val="24"/>
              <w:szCs w:val="24"/>
            </w:rPr>
            <w:t>END IF</w:t>
          </w:r>
          <w:r w:rsidR="007A1D11" w:rsidRPr="005C1BC7">
            <w:rPr>
              <w:rFonts w:ascii="Times New Roman" w:eastAsia="Times New Roman" w:hAnsi="Times New Roman" w:cs="Times New Roman"/>
              <w:noProof/>
              <w:sz w:val="24"/>
              <w:szCs w:val="24"/>
            </w:rPr>
            <w:t>]</w:t>
          </w:r>
        </w:sdtContent>
      </w:sdt>
    </w:p>
    <w:p w14:paraId="08164A0C" w14:textId="77777777" w:rsidR="002357A4" w:rsidRPr="002357A4" w:rsidRDefault="002357A4" w:rsidP="002357A4">
      <w:pPr>
        <w:rPr>
          <w:rFonts w:ascii="Times New Roman" w:eastAsia="Times New Roman" w:hAnsi="Times New Roman" w:cs="Times New Roman"/>
          <w:sz w:val="24"/>
          <w:szCs w:val="24"/>
        </w:rPr>
      </w:pPr>
    </w:p>
    <w:p w14:paraId="19B248D3" w14:textId="77777777" w:rsidR="002357A4" w:rsidRDefault="002357A4" w:rsidP="002357A4">
      <w:pPr>
        <w:rPr>
          <w:rFonts w:ascii="Times New Roman" w:eastAsia="Times New Roman" w:hAnsi="Times New Roman" w:cs="Times New Roman"/>
          <w:noProof/>
          <w:color w:val="004080"/>
          <w:sz w:val="24"/>
          <w:szCs w:val="24"/>
        </w:rPr>
      </w:pPr>
    </w:p>
    <w:p w14:paraId="124EF79A" w14:textId="77777777" w:rsidR="002357A4" w:rsidRDefault="002357A4" w:rsidP="002357A4">
      <w:pPr>
        <w:jc w:val="center"/>
        <w:rPr>
          <w:rFonts w:ascii="Times New Roman" w:eastAsia="Times New Roman" w:hAnsi="Times New Roman" w:cs="Times New Roman"/>
          <w:noProof/>
          <w:color w:val="004080"/>
          <w:sz w:val="24"/>
          <w:szCs w:val="24"/>
        </w:rPr>
      </w:pPr>
    </w:p>
    <w:p w14:paraId="263D0917" w14:textId="7A7D996C" w:rsidR="002357A4" w:rsidRPr="002357A4" w:rsidRDefault="002357A4" w:rsidP="002357A4">
      <w:pPr>
        <w:tabs>
          <w:tab w:val="center" w:pos="4680"/>
        </w:tabs>
        <w:rPr>
          <w:rFonts w:ascii="Times New Roman" w:eastAsia="Times New Roman" w:hAnsi="Times New Roman" w:cs="Times New Roman"/>
          <w:sz w:val="24"/>
          <w:szCs w:val="24"/>
        </w:rPr>
        <w:sectPr w:rsidR="002357A4" w:rsidRPr="002357A4" w:rsidSect="00F70B9F">
          <w:pgSz w:w="12240" w:h="15840"/>
          <w:pgMar w:top="1440" w:right="1440" w:bottom="1440" w:left="1440" w:header="432" w:footer="864" w:gutter="0"/>
          <w:pgNumType w:start="1"/>
          <w:cols w:space="720"/>
          <w:noEndnote/>
          <w:titlePg/>
          <w:docGrid w:linePitch="299"/>
        </w:sectPr>
      </w:pPr>
      <w:r>
        <w:rPr>
          <w:rFonts w:ascii="Times New Roman" w:eastAsia="Times New Roman" w:hAnsi="Times New Roman" w:cs="Times New Roman"/>
          <w:sz w:val="24"/>
          <w:szCs w:val="24"/>
        </w:rPr>
        <w:tab/>
      </w:r>
    </w:p>
    <w:p w14:paraId="2B635AF6" w14:textId="77777777" w:rsidR="00B67291" w:rsidRDefault="00B67291" w:rsidP="00CB3448">
      <w:pPr>
        <w:autoSpaceDE w:val="0"/>
        <w:autoSpaceDN w:val="0"/>
        <w:adjustRightInd w:val="0"/>
        <w:spacing w:after="0" w:line="240" w:lineRule="auto"/>
        <w:jc w:val="center"/>
        <w:rPr>
          <w:rFonts w:ascii="Times New Roman" w:eastAsia="Times New Roman" w:hAnsi="Times New Roman" w:cs="Times New Roman"/>
          <w:b/>
          <w:sz w:val="28"/>
          <w:szCs w:val="24"/>
        </w:rPr>
        <w:sectPr w:rsidR="00B67291" w:rsidSect="00F70B9F">
          <w:pgSz w:w="12240" w:h="15840"/>
          <w:pgMar w:top="1440" w:right="1440" w:bottom="1440" w:left="1440" w:header="432" w:footer="864" w:gutter="0"/>
          <w:pgNumType w:start="1"/>
          <w:cols w:space="720"/>
          <w:noEndnote/>
          <w:titlePg/>
          <w:docGrid w:linePitch="299"/>
        </w:sectPr>
      </w:pPr>
    </w:p>
    <w:sdt>
      <w:sdtPr>
        <w:rPr>
          <w:rFonts w:ascii="Times New Roman" w:eastAsia="Times New Roman" w:hAnsi="Times New Roman" w:cs="Times New Roman"/>
          <w:b/>
          <w:sz w:val="28"/>
          <w:szCs w:val="24"/>
        </w:rPr>
        <w:tag w:val="HD:1.190.0.0:812a4dc5-77b8-4eb0-92b3-0b9718bd1b07"/>
        <w:id w:val="1477493461"/>
        <w:placeholder>
          <w:docPart w:val="B7009507204E4BE7A3A83ED3F382962F"/>
        </w:placeholder>
      </w:sdtPr>
      <w:sdtContent>
        <w:p w14:paraId="7F722110" w14:textId="6801CD57" w:rsidR="00B67291" w:rsidRDefault="00BE029D" w:rsidP="00CB3448">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w:t>
          </w:r>
          <w:r w:rsidRPr="00BE029D">
            <w:rPr>
              <w:rFonts w:ascii="Times New Roman" w:eastAsia="Times New Roman" w:hAnsi="Times New Roman" w:cs="Times New Roman"/>
              <w:b/>
              <w:noProof/>
              <w:color w:val="008000"/>
              <w:sz w:val="28"/>
              <w:szCs w:val="24"/>
            </w:rPr>
            <w:t>IF NOT EPTypeWillPkgForSpouse?</w:t>
          </w:r>
          <w:r>
            <w:rPr>
              <w:rFonts w:ascii="Times New Roman" w:eastAsia="Times New Roman" w:hAnsi="Times New Roman" w:cs="Times New Roman"/>
              <w:b/>
              <w:noProof/>
              <w:sz w:val="28"/>
              <w:szCs w:val="24"/>
            </w:rPr>
            <w:t>]</w:t>
          </w:r>
        </w:p>
      </w:sdtContent>
    </w:sdt>
    <w:p w14:paraId="0ACF9ED1" w14:textId="77777777" w:rsidR="00BE029D" w:rsidRDefault="00BE029D" w:rsidP="00CB3448">
      <w:pPr>
        <w:autoSpaceDE w:val="0"/>
        <w:autoSpaceDN w:val="0"/>
        <w:adjustRightInd w:val="0"/>
        <w:spacing w:after="0" w:line="240" w:lineRule="auto"/>
        <w:jc w:val="center"/>
        <w:rPr>
          <w:rFonts w:ascii="Times New Roman" w:eastAsia="Times New Roman" w:hAnsi="Times New Roman" w:cs="Times New Roman"/>
          <w:b/>
          <w:sz w:val="28"/>
          <w:szCs w:val="24"/>
        </w:rPr>
      </w:pPr>
    </w:p>
    <w:sdt>
      <w:sdtPr>
        <w:rPr>
          <w:rFonts w:ascii="Times New Roman" w:eastAsia="Times New Roman" w:hAnsi="Times New Roman" w:cs="Times New Roman"/>
          <w:b/>
          <w:sz w:val="28"/>
          <w:szCs w:val="24"/>
        </w:rPr>
        <w:tag w:val="HD:1.185.0.0:0b1de952-eda8-4324-a8f5-291965b4ed61"/>
        <w:id w:val="94827799"/>
        <w:placeholder>
          <w:docPart w:val="37EC0FF7E5AF42C9AC470E2AD2F51104"/>
        </w:placeholder>
      </w:sdtPr>
      <w:sdtContent>
        <w:p w14:paraId="4F76F485" w14:textId="3FF5DDE7" w:rsidR="00CB3448" w:rsidRDefault="003B23AF" w:rsidP="00CB3448">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218F7646" w14:textId="77777777" w:rsidR="00CB3448" w:rsidRDefault="00CB3448" w:rsidP="00CB3448">
      <w:pPr>
        <w:autoSpaceDE w:val="0"/>
        <w:autoSpaceDN w:val="0"/>
        <w:adjustRightInd w:val="0"/>
        <w:spacing w:after="0" w:line="240" w:lineRule="auto"/>
        <w:jc w:val="center"/>
        <w:rPr>
          <w:rFonts w:ascii="Times New Roman" w:eastAsia="Times New Roman" w:hAnsi="Times New Roman" w:cs="Times New Roman"/>
          <w:b/>
          <w:sz w:val="28"/>
          <w:szCs w:val="24"/>
        </w:rPr>
      </w:pPr>
    </w:p>
    <w:p w14:paraId="3343D785" w14:textId="736DF87E" w:rsidR="00CB3448" w:rsidRPr="00336FB7" w:rsidRDefault="00000000" w:rsidP="00CB3448">
      <w:pPr>
        <w:autoSpaceDE w:val="0"/>
        <w:autoSpaceDN w:val="0"/>
        <w:adjustRightInd w:val="0"/>
        <w:spacing w:after="0" w:line="240" w:lineRule="auto"/>
        <w:jc w:val="center"/>
        <w:rPr>
          <w:rFonts w:ascii="Times New Roman" w:eastAsia="Times New Roman" w:hAnsi="Times New Roman" w:cs="Times New Roman"/>
          <w:b/>
        </w:rPr>
      </w:pPr>
      <w:sdt>
        <w:sdtPr>
          <w:rPr>
            <w:rFonts w:ascii="Times New Roman" w:hAnsi="Times New Roman" w:cs="Times New Roman"/>
            <w:b/>
            <w:spacing w:val="-3"/>
          </w:rPr>
          <w:tag w:val="HD:1.190.0.0:6614e9f9-c831-45d1-aa76-3f4527c17dc3"/>
          <w:id w:val="-736858385"/>
          <w:placeholder>
            <w:docPart w:val="D0FE0CEE04004436AF5137188D86FFD6"/>
          </w:placeholder>
        </w:sdtPr>
        <w:sdtContent>
          <w:r w:rsidR="003B23AF">
            <w:rPr>
              <w:rFonts w:ascii="Times New Roman" w:hAnsi="Times New Roman" w:cs="Times New Roman"/>
              <w:b/>
              <w:noProof/>
              <w:spacing w:val="-3"/>
            </w:rPr>
            <w:t>{% if OfficeCityandCounty != “Van Nuys” %}</w:t>
          </w:r>
        </w:sdtContent>
      </w:sdt>
      <w:r w:rsidR="00CB3448" w:rsidRPr="00336FB7">
        <w:rPr>
          <w:rFonts w:ascii="Times New Roman" w:eastAsia="Times New Roman" w:hAnsi="Times New Roman" w:cs="Times New Roman"/>
          <w:b/>
        </w:rPr>
        <w:t xml:space="preserve"> </w:t>
      </w:r>
      <w:sdt>
        <w:sdtPr>
          <w:rPr>
            <w:rFonts w:ascii="Times New Roman" w:eastAsia="Times New Roman" w:hAnsi="Times New Roman" w:cs="Times New Roman"/>
            <w:b/>
          </w:rPr>
          <w:tag w:val="HD:1.185.0.0:9e16c6e0-90ce-4ea3-9148-0f80d6f03b63"/>
          <w:id w:val="695280397"/>
          <w:placeholder>
            <w:docPart w:val="095B6CB085764EFC93D785EEAE50E07F"/>
          </w:placeholder>
        </w:sdtPr>
        <w:sdtContent>
          <w:r w:rsidR="003B23AF">
            <w:rPr>
              <w:rFonts w:ascii="Times New Roman" w:eastAsia="Times New Roman" w:hAnsi="Times New Roman" w:cs="Times New Roman"/>
              <w:b/>
              <w:noProof/>
            </w:rPr>
            <w:t>{{ResponsibleAttorney.FirmName}}</w:t>
          </w:r>
        </w:sdtContent>
      </w:sdt>
      <w:r w:rsidR="00CB3448" w:rsidRPr="00336FB7">
        <w:rPr>
          <w:rFonts w:ascii="Times New Roman" w:hAnsi="Times New Roman" w:cs="Times New Roman"/>
          <w:b/>
          <w:spacing w:val="-3"/>
        </w:rPr>
        <w:t xml:space="preserve"> </w:t>
      </w:r>
      <w:sdt>
        <w:sdtPr>
          <w:rPr>
            <w:rFonts w:ascii="Times New Roman" w:hAnsi="Times New Roman" w:cs="Times New Roman"/>
            <w:b/>
            <w:spacing w:val="-3"/>
          </w:rPr>
          <w:tag w:val="HD:1.185.0.0:dd7d57ed-8fa8-49fc-b33f-055a397783e7"/>
          <w:id w:val="47661408"/>
          <w:placeholder>
            <w:docPart w:val="897FB90DCE014A17810ABB0F81514598"/>
          </w:placeholder>
        </w:sdtPr>
        <w:sdtContent>
          <w:r w:rsidR="00CB3448" w:rsidRPr="00336FB7">
            <w:rPr>
              <w:rFonts w:ascii="Times New Roman" w:hAnsi="Times New Roman" w:cs="Times New Roman"/>
              <w:b/>
              <w:noProof/>
              <w:spacing w:val="-3"/>
            </w:rPr>
            <w:t>[</w:t>
          </w:r>
          <w:r w:rsidR="00CB3448" w:rsidRPr="00336FB7">
            <w:rPr>
              <w:rFonts w:ascii="Times New Roman" w:hAnsi="Times New Roman" w:cs="Times New Roman"/>
              <w:b/>
              <w:noProof/>
              <w:color w:val="008000"/>
              <w:spacing w:val="-3"/>
            </w:rPr>
            <w:t>END IF</w:t>
          </w:r>
          <w:r w:rsidR="00CB3448" w:rsidRPr="00336FB7">
            <w:rPr>
              <w:rFonts w:ascii="Times New Roman" w:hAnsi="Times New Roman" w:cs="Times New Roman"/>
              <w:b/>
              <w:noProof/>
              <w:spacing w:val="-3"/>
            </w:rPr>
            <w:t>]</w:t>
          </w:r>
        </w:sdtContent>
      </w:sdt>
    </w:p>
    <w:sdt>
      <w:sdtPr>
        <w:rPr>
          <w:rFonts w:ascii="Times New Roman" w:eastAsia="Times New Roman" w:hAnsi="Times New Roman" w:cs="Times New Roman"/>
          <w:bCs/>
        </w:rPr>
        <w:tag w:val="HD:1.190.0.0:2ca404d5-370c-4916-af84-4c1fb9283e67"/>
        <w:id w:val="-1300066043"/>
        <w:placeholder>
          <w:docPart w:val="25751041F0E9400CAEF29D262D84FE7B"/>
        </w:placeholder>
      </w:sdtPr>
      <w:sdtContent>
        <w:p w14:paraId="6870ED15"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4F4438D6" wp14:editId="07454D67">
                <wp:extent cx="152381" cy="152381"/>
                <wp:effectExtent l="0" t="0" r="635" b="635"/>
                <wp:docPr id="1419486219"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c88be838-3d19-4d49-974f-dc0f99693015"/>
        <w:id w:val="802418784"/>
        <w:placeholder>
          <w:docPart w:val="1154FA9E781047FCB4D51090E08B4A6D"/>
        </w:placeholder>
      </w:sdtPr>
      <w:sdtContent>
        <w:p w14:paraId="30EF8D32" w14:textId="0ADBC55F" w:rsidR="00FA7379" w:rsidRDefault="003B23AF" w:rsidP="00FA7379">
          <w:pPr>
            <w:tabs>
              <w:tab w:val="left" w:pos="0"/>
            </w:tabs>
            <w:suppressAutoHyphens/>
            <w:jc w:val="center"/>
            <w:rPr>
              <w:rFonts w:ascii="Times New Roman" w:hAnsi="Times New Roman" w:cs="Times New Roman"/>
              <w:i/>
              <w:iCs/>
              <w:spacing w:val="-3"/>
            </w:rPr>
          </w:pPr>
          <w:r>
            <w:rPr>
              <w:rFonts w:ascii="Times New Roman" w:hAnsi="Times New Roman" w:cs="Times New Roman"/>
              <w:i/>
              <w:iCs/>
              <w:noProof/>
              <w:spacing w:val="-3"/>
            </w:rPr>
            <w:t xml:space="preserve">{{ResponsibleAttorney.Email}} </w:t>
          </w:r>
        </w:p>
      </w:sdtContent>
    </w:sdt>
    <w:p w14:paraId="2E579D9B" w14:textId="77777777" w:rsidR="00611C15" w:rsidRPr="00FA7379" w:rsidRDefault="00611C15" w:rsidP="00FA7379">
      <w:pPr>
        <w:tabs>
          <w:tab w:val="left" w:pos="0"/>
        </w:tabs>
        <w:suppressAutoHyphens/>
        <w:jc w:val="center"/>
        <w:rPr>
          <w:rFonts w:ascii="Times New Roman" w:hAnsi="Times New Roman" w:cs="Times New Roman"/>
          <w:i/>
          <w:iCs/>
          <w:spacing w:val="-3"/>
        </w:rPr>
      </w:pPr>
    </w:p>
    <w:p w14:paraId="71087B6C" w14:textId="602E647A" w:rsidR="00FA7379" w:rsidRDefault="00000000" w:rsidP="00FA7379">
      <w:pPr>
        <w:tabs>
          <w:tab w:val="center" w:pos="6480"/>
        </w:tabs>
        <w:suppressAutoHyphens/>
        <w:jc w:val="center"/>
        <w:rPr>
          <w:rFonts w:ascii="Dutch Roman 14pt" w:hAnsi="Dutch Roman 14pt"/>
          <w:spacing w:val="-3"/>
          <w:sz w:val="24"/>
        </w:rPr>
      </w:pPr>
      <w:sdt>
        <w:sdtPr>
          <w:rPr>
            <w:rFonts w:ascii="Times New Roman" w:hAnsi="Times New Roman" w:cs="Times New Roman"/>
            <w:sz w:val="24"/>
            <w:szCs w:val="24"/>
          </w:rPr>
          <w:tag w:val="HD:1.185.0.0:3b68ea2e-bcb1-48b8-9c14-b23ddbc9a586"/>
          <w:id w:val="-1790121757"/>
          <w:placeholder>
            <w:docPart w:val="362CC8311EEE4E4F8DBD39F30A75FB88"/>
          </w:placeholder>
        </w:sdtPr>
        <w:sdtContent>
          <w:r w:rsidR="00611C15">
            <w:rPr>
              <w:rFonts w:ascii="Times New Roman" w:hAnsi="Times New Roman" w:cs="Times New Roman"/>
              <w:noProof/>
              <w:sz w:val="24"/>
              <w:szCs w:val="24"/>
            </w:rPr>
            <w:t>[</w:t>
          </w:r>
          <w:r w:rsidR="00611C15" w:rsidRPr="005E1EB4">
            <w:rPr>
              <w:rFonts w:ascii="Times New Roman" w:hAnsi="Times New Roman" w:cs="Times New Roman"/>
              <w:noProof/>
              <w:color w:val="0000FF"/>
              <w:sz w:val="24"/>
              <w:szCs w:val="24"/>
            </w:rPr>
            <w:t>SigningDate</w:t>
          </w:r>
          <w:r w:rsidR="00611C15">
            <w:rPr>
              <w:rFonts w:ascii="Times New Roman" w:hAnsi="Times New Roman" w:cs="Times New Roman"/>
              <w:noProof/>
              <w:sz w:val="24"/>
              <w:szCs w:val="24"/>
            </w:rPr>
            <w:t>]</w:t>
          </w:r>
        </w:sdtContent>
      </w:sdt>
    </w:p>
    <w:p w14:paraId="5764B85C" w14:textId="10C38F85" w:rsidR="00CB3448" w:rsidRDefault="00CB3448" w:rsidP="00CB3448">
      <w:pPr>
        <w:tabs>
          <w:tab w:val="right" w:pos="9360"/>
        </w:tabs>
        <w:autoSpaceDE w:val="0"/>
        <w:autoSpaceDN w:val="0"/>
        <w:adjustRightInd w:val="0"/>
        <w:spacing w:after="0" w:line="240" w:lineRule="auto"/>
        <w:jc w:val="center"/>
        <w:rPr>
          <w:rFonts w:ascii="Times New Roman" w:hAnsi="Times New Roman" w:cs="Times New Roman"/>
          <w:sz w:val="24"/>
          <w:szCs w:val="24"/>
        </w:rPr>
      </w:pPr>
    </w:p>
    <w:p w14:paraId="4E019855" w14:textId="77777777" w:rsidR="00CB3448" w:rsidRPr="004E171F" w:rsidRDefault="00CB3448" w:rsidP="00CB3448">
      <w:pPr>
        <w:tabs>
          <w:tab w:val="left" w:pos="0"/>
        </w:tabs>
        <w:suppressAutoHyphens/>
        <w:rPr>
          <w:rFonts w:ascii="Times New Roman" w:hAnsi="Times New Roman" w:cs="Times New Roman"/>
          <w:sz w:val="24"/>
          <w:szCs w:val="24"/>
        </w:rPr>
      </w:pPr>
      <w:r w:rsidRPr="004E171F">
        <w:rPr>
          <w:rFonts w:ascii="Times New Roman" w:hAnsi="Times New Roman" w:cs="Times New Roman"/>
          <w:sz w:val="24"/>
          <w:szCs w:val="24"/>
          <w:u w:val="single"/>
        </w:rPr>
        <w:t>Hand Delivered</w:t>
      </w:r>
    </w:p>
    <w:p w14:paraId="2E3DD8D6" w14:textId="28A7E47F" w:rsidR="00CB3448" w:rsidRPr="005E1EB4" w:rsidRDefault="00000000" w:rsidP="00CB3448">
      <w:pPr>
        <w:tabs>
          <w:tab w:val="left" w:pos="0"/>
          <w:tab w:val="right" w:pos="9360"/>
        </w:tabs>
        <w:suppressAutoHyphens/>
        <w:spacing w:after="0" w:line="240" w:lineRule="auto"/>
        <w:rPr>
          <w:rFonts w:ascii="Times New Roman" w:hAnsi="Times New Roman" w:cs="Times New Roman"/>
          <w:sz w:val="24"/>
          <w:szCs w:val="24"/>
        </w:rPr>
      </w:pPr>
      <w:sdt>
        <w:sdtPr>
          <w:rPr>
            <w:rFonts w:ascii="Times New Roman" w:hAnsi="Times New Roman" w:cs="Times New Roman"/>
            <w:bCs/>
            <w:sz w:val="24"/>
            <w:szCs w:val="24"/>
          </w:rPr>
          <w:tag w:val="HD:1.187.0.0:8b2831fa-78fd-44a7-8ce7-78cc79a27483"/>
          <w:id w:val="2097515645"/>
          <w:placeholder>
            <w:docPart w:val="70E2E650F7824064B0269FC51D9D720C"/>
          </w:placeholder>
        </w:sdtPr>
        <w:sdtContent>
          <w:r w:rsidR="003B23AF">
            <w:rPr>
              <w:rFonts w:ascii="Times New Roman" w:hAnsi="Times New Roman" w:cs="Times New Roman"/>
              <w:bCs/>
              <w:noProof/>
              <w:sz w:val="24"/>
              <w:szCs w:val="24"/>
            </w:rPr>
            <w:t>{{PrimaryNameSigningUse}}</w:t>
          </w:r>
        </w:sdtContent>
      </w:sdt>
      <w:r w:rsidR="00CB3448" w:rsidRPr="005E1EB4">
        <w:rPr>
          <w:rFonts w:ascii="Times New Roman" w:hAnsi="Times New Roman" w:cs="Times New Roman"/>
          <w:b/>
          <w:sz w:val="24"/>
          <w:szCs w:val="24"/>
        </w:rPr>
        <w:tab/>
      </w:r>
    </w:p>
    <w:p w14:paraId="15B4490F" w14:textId="77777777" w:rsidR="00CB3448" w:rsidRDefault="00000000" w:rsidP="00CB3448">
      <w:pPr>
        <w:tabs>
          <w:tab w:val="left" w:pos="0"/>
        </w:tabs>
        <w:suppressAutoHyphens/>
        <w:spacing w:after="0" w:line="240" w:lineRule="auto"/>
        <w:rPr>
          <w:rFonts w:ascii="Times New Roman" w:hAnsi="Times New Roman" w:cs="Times New Roman"/>
          <w:sz w:val="24"/>
          <w:szCs w:val="24"/>
        </w:rPr>
      </w:pPr>
      <w:sdt>
        <w:sdtPr>
          <w:tag w:val="HD:1.187.0.0:c452fbba-f2d3-45a2-b082-386dd36a474b"/>
          <w:id w:val="-74823013"/>
          <w:placeholder>
            <w:docPart w:val="26E3ADED78944E8995C232602A03AFA0"/>
          </w:placeholder>
        </w:sdtPr>
        <w:sdtEndPr>
          <w:rPr>
            <w:rFonts w:ascii="Times New Roman" w:hAnsi="Times New Roman" w:cs="Times New Roman"/>
            <w:sz w:val="24"/>
            <w:szCs w:val="24"/>
          </w:rPr>
        </w:sdtEndPr>
        <w:sdtContent>
          <w:r w:rsidR="00CB3448" w:rsidRPr="00865DAE">
            <w:rPr>
              <w:rFonts w:ascii="Times New Roman" w:hAnsi="Times New Roman" w:cs="Times New Roman"/>
              <w:noProof/>
              <w:sz w:val="24"/>
              <w:szCs w:val="24"/>
            </w:rPr>
            <w:t>[</w:t>
          </w:r>
          <w:r w:rsidR="00CB3448" w:rsidRPr="00865DAE">
            <w:rPr>
              <w:rFonts w:ascii="Times New Roman" w:hAnsi="Times New Roman" w:cs="Times New Roman"/>
              <w:noProof/>
              <w:color w:val="008000"/>
              <w:sz w:val="24"/>
              <w:szCs w:val="24"/>
            </w:rPr>
            <w:t>IF NOT PrimaryMailingAddressSame?</w:t>
          </w:r>
          <w:r w:rsidR="00CB3448"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7.0.0:1dc1755e-0f7b-435b-a53d-f0bbac0c4d38"/>
          <w:id w:val="1596126406"/>
          <w:placeholder>
            <w:docPart w:val="6A1736EF95D1440CB20EBBA76388DB7A"/>
          </w:placeholder>
        </w:sdtPr>
        <w:sdtContent>
          <w:r w:rsidR="00CB3448" w:rsidRPr="00865DAE">
            <w:rPr>
              <w:rFonts w:ascii="Times New Roman" w:hAnsi="Times New Roman" w:cs="Times New Roman"/>
              <w:noProof/>
              <w:sz w:val="24"/>
              <w:szCs w:val="24"/>
            </w:rPr>
            <w:t>[</w:t>
          </w:r>
          <w:r w:rsidR="00CB3448" w:rsidRPr="00865DAE">
            <w:rPr>
              <w:rFonts w:ascii="Times New Roman" w:hAnsi="Times New Roman" w:cs="Times New Roman"/>
              <w:noProof/>
              <w:color w:val="0000FF"/>
              <w:sz w:val="24"/>
              <w:szCs w:val="24"/>
            </w:rPr>
            <w:t>PrimaryMailingAddressStreet1:Like This</w:t>
          </w:r>
          <w:r w:rsidR="00CB3448" w:rsidRPr="00865DAE">
            <w:rPr>
              <w:rFonts w:ascii="Times New Roman" w:hAnsi="Times New Roman" w:cs="Times New Roman"/>
              <w:noProof/>
              <w:sz w:val="24"/>
              <w:szCs w:val="24"/>
            </w:rPr>
            <w:t>]</w:t>
          </w:r>
        </w:sdtContent>
      </w:sdt>
      <w:r w:rsidR="00CB3448"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89244fe7-6f3e-4980-8528-a47c0ad25482"/>
          <w:id w:val="-1357806968"/>
          <w:placeholder>
            <w:docPart w:val="ABC40DF22B4B4D58A9BE45D012625853"/>
          </w:placeholder>
        </w:sdtPr>
        <w:sdtContent>
          <w:r w:rsidR="00CB3448" w:rsidRPr="00865DAE">
            <w:rPr>
              <w:rFonts w:ascii="Times New Roman" w:hAnsi="Times New Roman" w:cs="Times New Roman"/>
              <w:noProof/>
              <w:sz w:val="24"/>
              <w:szCs w:val="24"/>
            </w:rPr>
            <w:t>[</w:t>
          </w:r>
          <w:r w:rsidR="00CB3448" w:rsidRPr="00865DAE">
            <w:rPr>
              <w:rFonts w:ascii="Times New Roman" w:hAnsi="Times New Roman" w:cs="Times New Roman"/>
              <w:noProof/>
              <w:color w:val="008000"/>
              <w:sz w:val="24"/>
              <w:szCs w:val="24"/>
            </w:rPr>
            <w:t>IF ANSWERED (PrimaryMailingAddressStreet2)</w:t>
          </w:r>
          <w:r w:rsidR="00CB3448" w:rsidRPr="00865DAE">
            <w:rPr>
              <w:rFonts w:ascii="Times New Roman" w:hAnsi="Times New Roman" w:cs="Times New Roman"/>
              <w:noProof/>
              <w:sz w:val="24"/>
              <w:szCs w:val="24"/>
            </w:rPr>
            <w:t>]</w:t>
          </w:r>
        </w:sdtContent>
      </w:sdt>
      <w:r w:rsidR="00CB3448"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98264c53-f0a3-4936-99ee-942fadf55352"/>
          <w:id w:val="-66038725"/>
          <w:placeholder>
            <w:docPart w:val="F959E392CA194FE39DEC0EC1666F84A5"/>
          </w:placeholder>
        </w:sdtPr>
        <w:sdtContent>
          <w:r w:rsidR="00CB3448" w:rsidRPr="00865DAE">
            <w:rPr>
              <w:rFonts w:ascii="Times New Roman" w:hAnsi="Times New Roman" w:cs="Times New Roman"/>
              <w:noProof/>
              <w:sz w:val="24"/>
              <w:szCs w:val="24"/>
            </w:rPr>
            <w:t>[</w:t>
          </w:r>
          <w:r w:rsidR="00CB3448" w:rsidRPr="00865DAE">
            <w:rPr>
              <w:rFonts w:ascii="Times New Roman" w:hAnsi="Times New Roman" w:cs="Times New Roman"/>
              <w:noProof/>
              <w:color w:val="0000FF"/>
              <w:sz w:val="24"/>
              <w:szCs w:val="24"/>
            </w:rPr>
            <w:t>PrimaryMailingAddressStreet2:Like This</w:t>
          </w:r>
          <w:r w:rsidR="00CB3448"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5.0.0:3fb3b4ad-a528-4d03-910e-7fef92e515ec"/>
          <w:id w:val="-1216892765"/>
          <w:placeholder>
            <w:docPart w:val="7F2B8EC1828D4588BEE22CBE6EF824A3"/>
          </w:placeholder>
        </w:sdtPr>
        <w:sdtContent>
          <w:r w:rsidR="00CB3448" w:rsidRPr="00865DAE">
            <w:rPr>
              <w:rFonts w:ascii="Times New Roman" w:hAnsi="Times New Roman" w:cs="Times New Roman"/>
              <w:noProof/>
              <w:sz w:val="24"/>
              <w:szCs w:val="24"/>
            </w:rPr>
            <w:t>[</w:t>
          </w:r>
          <w:r w:rsidR="00CB3448" w:rsidRPr="00865DAE">
            <w:rPr>
              <w:rFonts w:ascii="Times New Roman" w:hAnsi="Times New Roman" w:cs="Times New Roman"/>
              <w:noProof/>
              <w:color w:val="008000"/>
              <w:sz w:val="24"/>
              <w:szCs w:val="24"/>
            </w:rPr>
            <w:t>END IF</w:t>
          </w:r>
          <w:r w:rsidR="00CB3448" w:rsidRPr="00865DAE">
            <w:rPr>
              <w:rFonts w:ascii="Times New Roman" w:hAnsi="Times New Roman" w:cs="Times New Roman"/>
              <w:noProof/>
              <w:sz w:val="24"/>
              <w:szCs w:val="24"/>
            </w:rPr>
            <w:t>]</w:t>
          </w:r>
        </w:sdtContent>
      </w:sdt>
      <w:r w:rsidR="00CB3448"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58ddb744-29cb-44da-b0cb-895fb9160677"/>
          <w:id w:val="-1239169090"/>
          <w:placeholder>
            <w:docPart w:val="D7BF4C553E1B46AFA14369C5E395024F"/>
          </w:placeholder>
        </w:sdtPr>
        <w:sdtContent>
          <w:r w:rsidR="00CB3448" w:rsidRPr="00865DAE">
            <w:rPr>
              <w:rFonts w:ascii="Times New Roman" w:hAnsi="Times New Roman" w:cs="Times New Roman"/>
              <w:noProof/>
              <w:sz w:val="24"/>
              <w:szCs w:val="24"/>
            </w:rPr>
            <w:t>[</w:t>
          </w:r>
          <w:r w:rsidR="00CB3448" w:rsidRPr="00865DAE">
            <w:rPr>
              <w:rFonts w:ascii="Times New Roman" w:hAnsi="Times New Roman" w:cs="Times New Roman"/>
              <w:noProof/>
              <w:color w:val="008000"/>
              <w:sz w:val="24"/>
              <w:szCs w:val="24"/>
            </w:rPr>
            <w:t>IF ANSWERED (PrimaryMailingAddressAptNo)</w:t>
          </w:r>
          <w:r w:rsidR="00CB3448" w:rsidRPr="00865DAE">
            <w:rPr>
              <w:rFonts w:ascii="Times New Roman" w:hAnsi="Times New Roman" w:cs="Times New Roman"/>
              <w:noProof/>
              <w:sz w:val="24"/>
              <w:szCs w:val="24"/>
            </w:rPr>
            <w:t>]</w:t>
          </w:r>
        </w:sdtContent>
      </w:sdt>
      <w:r w:rsidR="00CB3448" w:rsidRPr="00865DAE">
        <w:rPr>
          <w:rFonts w:ascii="Times New Roman" w:hAnsi="Times New Roman" w:cs="Times New Roman"/>
          <w:sz w:val="24"/>
          <w:szCs w:val="24"/>
        </w:rPr>
        <w:t>,</w:t>
      </w:r>
      <w:r w:rsidR="00CB3448">
        <w:rPr>
          <w:rFonts w:ascii="Times New Roman" w:hAnsi="Times New Roman" w:cs="Times New Roman"/>
          <w:sz w:val="24"/>
          <w:szCs w:val="24"/>
        </w:rPr>
        <w:t xml:space="preserve"> </w:t>
      </w:r>
      <w:r w:rsidR="00CB3448"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bb11f59d-a299-46ed-9b1a-6106868e815d"/>
          <w:id w:val="430632188"/>
          <w:placeholder>
            <w:docPart w:val="546F3F40B79E401AB0C642DBF38E4BD4"/>
          </w:placeholder>
        </w:sdtPr>
        <w:sdtContent>
          <w:r w:rsidR="00CB3448">
            <w:rPr>
              <w:rFonts w:ascii="Times New Roman" w:hAnsi="Times New Roman" w:cs="Times New Roman"/>
              <w:noProof/>
              <w:sz w:val="24"/>
              <w:szCs w:val="24"/>
            </w:rPr>
            <w:t>[</w:t>
          </w:r>
          <w:r w:rsidR="00CB3448" w:rsidRPr="00961B5F">
            <w:rPr>
              <w:rFonts w:ascii="Times New Roman" w:hAnsi="Times New Roman" w:cs="Times New Roman"/>
              <w:noProof/>
              <w:color w:val="0000FF"/>
              <w:sz w:val="24"/>
              <w:szCs w:val="24"/>
            </w:rPr>
            <w:t>PrimaryMailingAddressAptNo:Like This</w:t>
          </w:r>
          <w:r w:rsidR="00CB3448">
            <w:rPr>
              <w:rFonts w:ascii="Times New Roman" w:hAnsi="Times New Roman" w:cs="Times New Roman"/>
              <w:noProof/>
              <w:sz w:val="24"/>
              <w:szCs w:val="24"/>
            </w:rPr>
            <w:t>]</w:t>
          </w:r>
        </w:sdtContent>
      </w:sdt>
      <w:sdt>
        <w:sdtPr>
          <w:rPr>
            <w:rFonts w:ascii="Times New Roman" w:hAnsi="Times New Roman" w:cs="Times New Roman"/>
            <w:sz w:val="24"/>
            <w:szCs w:val="24"/>
          </w:rPr>
          <w:tag w:val="HD:1.185.0.0:9b986135-e2f1-4f59-8fff-361562e2f3c4"/>
          <w:id w:val="-131340200"/>
          <w:placeholder>
            <w:docPart w:val="020D112929C04256AF899F032E66208E"/>
          </w:placeholder>
        </w:sdtPr>
        <w:sdtContent>
          <w:r w:rsidR="00CB3448" w:rsidRPr="00865DAE">
            <w:rPr>
              <w:rFonts w:ascii="Times New Roman" w:hAnsi="Times New Roman" w:cs="Times New Roman"/>
              <w:noProof/>
              <w:sz w:val="24"/>
              <w:szCs w:val="24"/>
            </w:rPr>
            <w:t>[</w:t>
          </w:r>
          <w:r w:rsidR="00CB3448" w:rsidRPr="00865DAE">
            <w:rPr>
              <w:rFonts w:ascii="Times New Roman" w:hAnsi="Times New Roman" w:cs="Times New Roman"/>
              <w:noProof/>
              <w:color w:val="008000"/>
              <w:sz w:val="24"/>
              <w:szCs w:val="24"/>
            </w:rPr>
            <w:t>END IF</w:t>
          </w:r>
          <w:r w:rsidR="00CB3448" w:rsidRPr="00865DAE">
            <w:rPr>
              <w:rFonts w:ascii="Times New Roman" w:hAnsi="Times New Roman" w:cs="Times New Roman"/>
              <w:noProof/>
              <w:sz w:val="24"/>
              <w:szCs w:val="24"/>
            </w:rPr>
            <w:t>]</w:t>
          </w:r>
        </w:sdtContent>
      </w:sdt>
    </w:p>
    <w:p w14:paraId="40638A95" w14:textId="77777777" w:rsidR="00CB3448" w:rsidRPr="00865DAE" w:rsidRDefault="00000000" w:rsidP="00CB3448">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1d4f587e-418e-47b4-b3aa-a7f7f2aa3bc6"/>
          <w:id w:val="-779642906"/>
          <w:placeholder>
            <w:docPart w:val="8B84EA915D734F65B033E0D7B606F63E"/>
          </w:placeholder>
        </w:sdtPr>
        <w:sdtContent>
          <w:r w:rsidR="00CB3448" w:rsidRPr="00865DAE">
            <w:rPr>
              <w:rFonts w:ascii="Times New Roman" w:hAnsi="Times New Roman" w:cs="Times New Roman"/>
              <w:noProof/>
              <w:sz w:val="24"/>
              <w:szCs w:val="24"/>
            </w:rPr>
            <w:t>[</w:t>
          </w:r>
          <w:r w:rsidR="00CB3448" w:rsidRPr="00865DAE">
            <w:rPr>
              <w:rFonts w:ascii="Times New Roman" w:hAnsi="Times New Roman" w:cs="Times New Roman"/>
              <w:noProof/>
              <w:color w:val="0000FF"/>
              <w:sz w:val="24"/>
              <w:szCs w:val="24"/>
            </w:rPr>
            <w:t>PrimaryMailingAddressCity:Like This</w:t>
          </w:r>
          <w:r w:rsidR="00CB3448" w:rsidRPr="00865DAE">
            <w:rPr>
              <w:rFonts w:ascii="Times New Roman" w:hAnsi="Times New Roman" w:cs="Times New Roman"/>
              <w:noProof/>
              <w:sz w:val="24"/>
              <w:szCs w:val="24"/>
            </w:rPr>
            <w:t>]</w:t>
          </w:r>
        </w:sdtContent>
      </w:sdt>
      <w:r w:rsidR="00CB3448"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4d87d214-40ad-4301-9fc0-6b51f6ae0cf7"/>
          <w:id w:val="-1186046848"/>
          <w:placeholder>
            <w:docPart w:val="AA7114F3DAC14EFEB1F7871461B7C52D"/>
          </w:placeholder>
        </w:sdtPr>
        <w:sdtContent>
          <w:r w:rsidR="00CB3448">
            <w:rPr>
              <w:rFonts w:ascii="Times New Roman" w:hAnsi="Times New Roman" w:cs="Times New Roman"/>
              <w:noProof/>
              <w:sz w:val="24"/>
              <w:szCs w:val="24"/>
            </w:rPr>
            <w:t>[</w:t>
          </w:r>
          <w:r w:rsidR="00CB3448" w:rsidRPr="00250EA6">
            <w:rPr>
              <w:rFonts w:ascii="Times New Roman" w:hAnsi="Times New Roman" w:cs="Times New Roman"/>
              <w:noProof/>
              <w:color w:val="0000FF"/>
              <w:sz w:val="24"/>
              <w:szCs w:val="24"/>
            </w:rPr>
            <w:t>PrimaryMailingAddressState.State Abbreviation:LIKE THIS</w:t>
          </w:r>
          <w:r w:rsidR="00CB3448">
            <w:rPr>
              <w:rFonts w:ascii="Times New Roman" w:hAnsi="Times New Roman" w:cs="Times New Roman"/>
              <w:noProof/>
              <w:sz w:val="24"/>
              <w:szCs w:val="24"/>
            </w:rPr>
            <w:t>]</w:t>
          </w:r>
        </w:sdtContent>
      </w:sdt>
      <w:r w:rsidR="00CB3448"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72d5804e-d6cf-40ce-94b6-5653802be518"/>
          <w:id w:val="-471605548"/>
          <w:placeholder>
            <w:docPart w:val="56F8DDD4B94045DCB66926EA065DD4FA"/>
          </w:placeholder>
        </w:sdtPr>
        <w:sdtContent>
          <w:r w:rsidR="00CB3448" w:rsidRPr="00865DAE">
            <w:rPr>
              <w:rFonts w:ascii="Times New Roman" w:hAnsi="Times New Roman" w:cs="Times New Roman"/>
              <w:noProof/>
              <w:sz w:val="24"/>
              <w:szCs w:val="24"/>
            </w:rPr>
            <w:t>[</w:t>
          </w:r>
          <w:r w:rsidR="00CB3448" w:rsidRPr="00865DAE">
            <w:rPr>
              <w:rFonts w:ascii="Times New Roman" w:hAnsi="Times New Roman" w:cs="Times New Roman"/>
              <w:noProof/>
              <w:color w:val="0000FF"/>
              <w:sz w:val="24"/>
              <w:szCs w:val="24"/>
            </w:rPr>
            <w:t>PrimaryMailingAddressZip</w:t>
          </w:r>
          <w:r w:rsidR="00CB3448" w:rsidRPr="00865DAE">
            <w:rPr>
              <w:rFonts w:ascii="Times New Roman" w:hAnsi="Times New Roman" w:cs="Times New Roman"/>
              <w:noProof/>
              <w:sz w:val="24"/>
              <w:szCs w:val="24"/>
            </w:rPr>
            <w:t>]</w:t>
          </w:r>
        </w:sdtContent>
      </w:sdt>
    </w:p>
    <w:p w14:paraId="45C85091" w14:textId="77777777" w:rsidR="00CB3448" w:rsidRDefault="00000000" w:rsidP="00CB3448">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fe4e2864-bc9b-4200-b6c6-87beab3823f5"/>
          <w:id w:val="-819345067"/>
          <w:placeholder>
            <w:docPart w:val="732BB200638746F5BDB425E43EB88D7C"/>
          </w:placeholder>
        </w:sdtPr>
        <w:sdtContent>
          <w:r w:rsidR="00CB3448">
            <w:rPr>
              <w:rFonts w:ascii="Times New Roman" w:hAnsi="Times New Roman" w:cs="Times New Roman"/>
              <w:noProof/>
              <w:sz w:val="24"/>
              <w:szCs w:val="24"/>
            </w:rPr>
            <w:t>[</w:t>
          </w:r>
          <w:r w:rsidR="00CB3448" w:rsidRPr="00865DAE">
            <w:rPr>
              <w:rFonts w:ascii="Times New Roman" w:hAnsi="Times New Roman" w:cs="Times New Roman"/>
              <w:noProof/>
              <w:color w:val="008000"/>
              <w:sz w:val="24"/>
              <w:szCs w:val="24"/>
            </w:rPr>
            <w:t>ELSE</w:t>
          </w:r>
          <w:r w:rsidR="00CB3448">
            <w:rPr>
              <w:rFonts w:ascii="Times New Roman" w:hAnsi="Times New Roman" w:cs="Times New Roman"/>
              <w:noProof/>
              <w:sz w:val="24"/>
              <w:szCs w:val="24"/>
            </w:rPr>
            <w:t>]</w:t>
          </w:r>
        </w:sdtContent>
      </w:sdt>
      <w:sdt>
        <w:sdtPr>
          <w:rPr>
            <w:rFonts w:ascii="Times New Roman" w:hAnsi="Times New Roman" w:cs="Times New Roman"/>
            <w:sz w:val="24"/>
            <w:szCs w:val="24"/>
          </w:rPr>
          <w:tag w:val="HD:1.187.0.0:e3896c65-e960-4993-9691-677663b69af2"/>
          <w:id w:val="991603367"/>
          <w:placeholder>
            <w:docPart w:val="00B70BF22F1548EB8CA8856ED3807365"/>
          </w:placeholder>
        </w:sdtPr>
        <w:sdtContent>
          <w:r w:rsidR="00CB3448">
            <w:rPr>
              <w:rFonts w:ascii="Times New Roman" w:hAnsi="Times New Roman" w:cs="Times New Roman"/>
              <w:noProof/>
              <w:sz w:val="24"/>
              <w:szCs w:val="24"/>
            </w:rPr>
            <w:t>[</w:t>
          </w:r>
          <w:r w:rsidR="00CB3448" w:rsidRPr="00911049">
            <w:rPr>
              <w:rFonts w:ascii="Times New Roman" w:hAnsi="Times New Roman" w:cs="Times New Roman"/>
              <w:noProof/>
              <w:color w:val="0000FF"/>
              <w:sz w:val="24"/>
              <w:szCs w:val="24"/>
            </w:rPr>
            <w:t>PrimaryAddressStreet1:Like This</w:t>
          </w:r>
          <w:r w:rsidR="00CB3448">
            <w:rPr>
              <w:rFonts w:ascii="Times New Roman" w:hAnsi="Times New Roman" w:cs="Times New Roman"/>
              <w:noProof/>
              <w:sz w:val="24"/>
              <w:szCs w:val="24"/>
            </w:rPr>
            <w:t>]</w:t>
          </w:r>
        </w:sdtContent>
      </w:sdt>
      <w:sdt>
        <w:sdtPr>
          <w:rPr>
            <w:rFonts w:ascii="Times New Roman" w:hAnsi="Times New Roman" w:cs="Times New Roman"/>
            <w:sz w:val="24"/>
            <w:szCs w:val="24"/>
          </w:rPr>
          <w:tag w:val="HD:1.185.0.0:03397902-6d5d-4c0d-9a5e-5041c38127d6"/>
          <w:id w:val="464403840"/>
          <w:placeholder>
            <w:docPart w:val="2E53361FB4314CF384CBF883753718BF"/>
          </w:placeholder>
        </w:sdtPr>
        <w:sdtContent>
          <w:r w:rsidR="00CB3448">
            <w:rPr>
              <w:rFonts w:ascii="Times New Roman" w:hAnsi="Times New Roman" w:cs="Times New Roman"/>
              <w:noProof/>
              <w:sz w:val="24"/>
              <w:szCs w:val="24"/>
            </w:rPr>
            <w:t>[</w:t>
          </w:r>
          <w:r w:rsidR="00CB3448" w:rsidRPr="00AC21A4">
            <w:rPr>
              <w:rFonts w:ascii="Times New Roman" w:hAnsi="Times New Roman" w:cs="Times New Roman"/>
              <w:noProof/>
              <w:color w:val="008000"/>
              <w:sz w:val="24"/>
              <w:szCs w:val="24"/>
            </w:rPr>
            <w:t>IF ANSWERED (PrimaryAddressAptNo)</w:t>
          </w:r>
          <w:r w:rsidR="00CB3448">
            <w:rPr>
              <w:rFonts w:ascii="Times New Roman" w:hAnsi="Times New Roman" w:cs="Times New Roman"/>
              <w:noProof/>
              <w:sz w:val="24"/>
              <w:szCs w:val="24"/>
            </w:rPr>
            <w:t>]</w:t>
          </w:r>
        </w:sdtContent>
      </w:sdt>
      <w:r w:rsidR="00CB3448">
        <w:rPr>
          <w:rFonts w:ascii="Times New Roman" w:hAnsi="Times New Roman" w:cs="Times New Roman"/>
          <w:sz w:val="24"/>
          <w:szCs w:val="24"/>
        </w:rPr>
        <w:t xml:space="preserve">, </w:t>
      </w:r>
      <w:sdt>
        <w:sdtPr>
          <w:rPr>
            <w:rFonts w:ascii="Times New Roman" w:hAnsi="Times New Roman" w:cs="Times New Roman"/>
            <w:sz w:val="24"/>
            <w:szCs w:val="24"/>
          </w:rPr>
          <w:tag w:val="HD:1.187.0.0:13cb60d0-793f-4e3e-b5ff-fa13411bef18"/>
          <w:id w:val="-1461566608"/>
          <w:placeholder>
            <w:docPart w:val="56A792BBF3B242DE9A633C52AB02CB4F"/>
          </w:placeholder>
        </w:sdtPr>
        <w:sdtContent>
          <w:r w:rsidR="00CB3448">
            <w:rPr>
              <w:rFonts w:ascii="Times New Roman" w:hAnsi="Times New Roman" w:cs="Times New Roman"/>
              <w:noProof/>
              <w:sz w:val="24"/>
              <w:szCs w:val="24"/>
            </w:rPr>
            <w:t>[</w:t>
          </w:r>
          <w:r w:rsidR="00CB3448" w:rsidRPr="00961B5F">
            <w:rPr>
              <w:rFonts w:ascii="Times New Roman" w:hAnsi="Times New Roman" w:cs="Times New Roman"/>
              <w:noProof/>
              <w:color w:val="0000FF"/>
              <w:sz w:val="24"/>
              <w:szCs w:val="24"/>
            </w:rPr>
            <w:t>PrimaryAddressAptNo:Like This</w:t>
          </w:r>
          <w:r w:rsidR="00CB3448">
            <w:rPr>
              <w:rFonts w:ascii="Times New Roman" w:hAnsi="Times New Roman" w:cs="Times New Roman"/>
              <w:noProof/>
              <w:sz w:val="24"/>
              <w:szCs w:val="24"/>
            </w:rPr>
            <w:t>]</w:t>
          </w:r>
        </w:sdtContent>
      </w:sdt>
      <w:sdt>
        <w:sdtPr>
          <w:rPr>
            <w:rFonts w:ascii="Times New Roman" w:hAnsi="Times New Roman" w:cs="Times New Roman"/>
            <w:sz w:val="24"/>
            <w:szCs w:val="24"/>
          </w:rPr>
          <w:tag w:val="HD:1.185.0.0:1c5fd668-1e00-4e31-9db4-68153579b642"/>
          <w:id w:val="1992283119"/>
          <w:placeholder>
            <w:docPart w:val="45776E2186614E77BC35303A864681C9"/>
          </w:placeholder>
        </w:sdtPr>
        <w:sdtContent>
          <w:r w:rsidR="00CB3448">
            <w:rPr>
              <w:rFonts w:ascii="Times New Roman" w:hAnsi="Times New Roman" w:cs="Times New Roman"/>
              <w:noProof/>
              <w:sz w:val="24"/>
              <w:szCs w:val="24"/>
            </w:rPr>
            <w:t>[</w:t>
          </w:r>
          <w:r w:rsidR="00CB3448" w:rsidRPr="00AC21A4">
            <w:rPr>
              <w:rFonts w:ascii="Times New Roman" w:hAnsi="Times New Roman" w:cs="Times New Roman"/>
              <w:noProof/>
              <w:color w:val="008000"/>
              <w:sz w:val="24"/>
              <w:szCs w:val="24"/>
            </w:rPr>
            <w:t>END IF</w:t>
          </w:r>
          <w:r w:rsidR="00CB3448">
            <w:rPr>
              <w:rFonts w:ascii="Times New Roman" w:hAnsi="Times New Roman" w:cs="Times New Roman"/>
              <w:noProof/>
              <w:sz w:val="24"/>
              <w:szCs w:val="24"/>
            </w:rPr>
            <w:t>]</w:t>
          </w:r>
        </w:sdtContent>
      </w:sdt>
    </w:p>
    <w:p w14:paraId="30C7ADBB" w14:textId="77777777" w:rsidR="00CB3448" w:rsidRPr="005E1EB4" w:rsidRDefault="00000000" w:rsidP="00CB3448">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4081da62-779e-4d1d-a564-0abc4d98a4f1"/>
          <w:id w:val="-222837084"/>
          <w:placeholder>
            <w:docPart w:val="1EDFEBBDC89D437DAC51ACF11E33B3A8"/>
          </w:placeholder>
        </w:sdtPr>
        <w:sdtContent>
          <w:r w:rsidR="00CB3448">
            <w:rPr>
              <w:rFonts w:ascii="Times New Roman" w:hAnsi="Times New Roman" w:cs="Times New Roman"/>
              <w:noProof/>
              <w:sz w:val="24"/>
              <w:szCs w:val="24"/>
            </w:rPr>
            <w:t>[</w:t>
          </w:r>
          <w:r w:rsidR="00CB3448" w:rsidRPr="00911049">
            <w:rPr>
              <w:rFonts w:ascii="Times New Roman" w:hAnsi="Times New Roman" w:cs="Times New Roman"/>
              <w:noProof/>
              <w:color w:val="0000FF"/>
              <w:sz w:val="24"/>
              <w:szCs w:val="24"/>
            </w:rPr>
            <w:t>PrimaryAddressCity:Like This</w:t>
          </w:r>
          <w:r w:rsidR="00CB3448">
            <w:rPr>
              <w:rFonts w:ascii="Times New Roman" w:hAnsi="Times New Roman" w:cs="Times New Roman"/>
              <w:noProof/>
              <w:sz w:val="24"/>
              <w:szCs w:val="24"/>
            </w:rPr>
            <w:t>]</w:t>
          </w:r>
        </w:sdtContent>
      </w:sdt>
      <w:r w:rsidR="00CB3448"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7.0.0:a5877302-1cbc-430e-a10e-8ab238e64e30"/>
          <w:id w:val="-192624330"/>
          <w:placeholder>
            <w:docPart w:val="DDB79A1B89BE4B01BE73113D2A7D82DD"/>
          </w:placeholder>
        </w:sdtPr>
        <w:sdtContent>
          <w:r w:rsidR="00CB3448">
            <w:rPr>
              <w:rFonts w:ascii="Times New Roman" w:hAnsi="Times New Roman" w:cs="Times New Roman"/>
              <w:noProof/>
              <w:sz w:val="24"/>
              <w:szCs w:val="24"/>
            </w:rPr>
            <w:t>[</w:t>
          </w:r>
          <w:r w:rsidR="00CB3448" w:rsidRPr="00250EA6">
            <w:rPr>
              <w:rFonts w:ascii="Times New Roman" w:hAnsi="Times New Roman" w:cs="Times New Roman"/>
              <w:noProof/>
              <w:color w:val="0000FF"/>
              <w:sz w:val="24"/>
              <w:szCs w:val="24"/>
            </w:rPr>
            <w:t>PrimaryAddressState.State Abbreviation:LIKE THIS</w:t>
          </w:r>
          <w:r w:rsidR="00CB3448">
            <w:rPr>
              <w:rFonts w:ascii="Times New Roman" w:hAnsi="Times New Roman" w:cs="Times New Roman"/>
              <w:noProof/>
              <w:sz w:val="24"/>
              <w:szCs w:val="24"/>
            </w:rPr>
            <w:t>]</w:t>
          </w:r>
        </w:sdtContent>
      </w:sdt>
      <w:r w:rsidR="00CB3448"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5.0.0:59ab9a2d-af2d-4b1e-a4a2-e1b7a9672e55"/>
          <w:id w:val="1911028671"/>
          <w:placeholder>
            <w:docPart w:val="B6C9BCA42CCE40D99832D4B426E6C6A8"/>
          </w:placeholder>
        </w:sdtPr>
        <w:sdtContent>
          <w:r w:rsidR="00CB3448">
            <w:rPr>
              <w:rFonts w:ascii="Times New Roman" w:hAnsi="Times New Roman" w:cs="Times New Roman"/>
              <w:noProof/>
              <w:sz w:val="24"/>
              <w:szCs w:val="24"/>
            </w:rPr>
            <w:t>[</w:t>
          </w:r>
          <w:r w:rsidR="00CB3448" w:rsidRPr="005E1EB4">
            <w:rPr>
              <w:rFonts w:ascii="Times New Roman" w:hAnsi="Times New Roman" w:cs="Times New Roman"/>
              <w:noProof/>
              <w:color w:val="0000FF"/>
              <w:sz w:val="24"/>
              <w:szCs w:val="24"/>
            </w:rPr>
            <w:t>PrimaryAddressZip</w:t>
          </w:r>
          <w:r w:rsidR="00CB3448">
            <w:rPr>
              <w:rFonts w:ascii="Times New Roman" w:hAnsi="Times New Roman" w:cs="Times New Roman"/>
              <w:noProof/>
              <w:sz w:val="24"/>
              <w:szCs w:val="24"/>
            </w:rPr>
            <w:t>]</w:t>
          </w:r>
        </w:sdtContent>
      </w:sdt>
    </w:p>
    <w:sdt>
      <w:sdtPr>
        <w:rPr>
          <w:rFonts w:ascii="Times New Roman" w:hAnsi="Times New Roman" w:cs="Times New Roman"/>
          <w:sz w:val="24"/>
          <w:szCs w:val="24"/>
        </w:rPr>
        <w:tag w:val="HD:1.187.0.0:27423311-a957-4581-bed1-f4788255545c"/>
        <w:id w:val="977960316"/>
        <w:placeholder>
          <w:docPart w:val="E712F1267A3B4DD98CA5EE41096DF773"/>
        </w:placeholder>
      </w:sdtPr>
      <w:sdtContent>
        <w:p w14:paraId="7760BDB7" w14:textId="77777777" w:rsidR="00CB3448" w:rsidRPr="00865DAE" w:rsidRDefault="00CB3448" w:rsidP="00CB3448">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555B0D11" w14:textId="77777777" w:rsidR="00CB3448" w:rsidRPr="004E171F" w:rsidRDefault="00CB3448" w:rsidP="00CB3448">
      <w:pPr>
        <w:tabs>
          <w:tab w:val="left" w:pos="0"/>
        </w:tabs>
        <w:suppressAutoHyphens/>
        <w:spacing w:after="0" w:line="240" w:lineRule="auto"/>
        <w:rPr>
          <w:rFonts w:ascii="Times New Roman" w:hAnsi="Times New Roman" w:cs="Times New Roman"/>
          <w:sz w:val="24"/>
          <w:szCs w:val="24"/>
        </w:rPr>
      </w:pPr>
    </w:p>
    <w:p w14:paraId="21111B1F" w14:textId="77777777" w:rsidR="00CB3448" w:rsidRPr="004E171F" w:rsidRDefault="00CB3448" w:rsidP="00CB3448">
      <w:pPr>
        <w:tabs>
          <w:tab w:val="left" w:pos="0"/>
          <w:tab w:val="left" w:pos="720"/>
        </w:tabs>
        <w:suppressAutoHyphens/>
        <w:ind w:left="1440" w:hanging="1440"/>
        <w:rPr>
          <w:rFonts w:ascii="Times New Roman" w:hAnsi="Times New Roman" w:cs="Times New Roman"/>
          <w:sz w:val="24"/>
          <w:szCs w:val="24"/>
        </w:rPr>
      </w:pPr>
      <w:r w:rsidRPr="004E171F">
        <w:rPr>
          <w:rFonts w:ascii="Times New Roman" w:hAnsi="Times New Roman" w:cs="Times New Roman"/>
          <w:sz w:val="24"/>
          <w:szCs w:val="24"/>
        </w:rPr>
        <w:tab/>
        <w:t>RE:</w:t>
      </w:r>
      <w:r w:rsidRPr="004E171F">
        <w:rPr>
          <w:rFonts w:ascii="Times New Roman" w:hAnsi="Times New Roman" w:cs="Times New Roman"/>
          <w:sz w:val="24"/>
          <w:szCs w:val="24"/>
        </w:rPr>
        <w:tab/>
      </w:r>
      <w:r w:rsidRPr="004E171F">
        <w:rPr>
          <w:rFonts w:ascii="Times New Roman" w:hAnsi="Times New Roman" w:cs="Times New Roman"/>
          <w:sz w:val="24"/>
          <w:szCs w:val="24"/>
          <w:u w:val="single"/>
        </w:rPr>
        <w:t>Estate Plan</w:t>
      </w:r>
    </w:p>
    <w:p w14:paraId="284A34DA" w14:textId="77777777" w:rsidR="00CB3448" w:rsidRPr="005E1EB4" w:rsidRDefault="00CB3448" w:rsidP="00CB3448">
      <w:pPr>
        <w:tabs>
          <w:tab w:val="left" w:pos="0"/>
        </w:tabs>
        <w:suppressAutoHyphens/>
        <w:spacing w:line="240" w:lineRule="auto"/>
        <w:rPr>
          <w:rFonts w:ascii="Times New Roman" w:hAnsi="Times New Roman" w:cs="Times New Roman"/>
          <w:sz w:val="24"/>
          <w:szCs w:val="24"/>
        </w:rPr>
      </w:pPr>
      <w:r w:rsidRPr="005E1EB4">
        <w:rPr>
          <w:rFonts w:ascii="Times New Roman" w:hAnsi="Times New Roman" w:cs="Times New Roman"/>
          <w:sz w:val="24"/>
          <w:szCs w:val="24"/>
        </w:rPr>
        <w:t xml:space="preserve">Dear </w:t>
      </w:r>
      <w:sdt>
        <w:sdtPr>
          <w:rPr>
            <w:rFonts w:ascii="Times New Roman" w:hAnsi="Times New Roman" w:cs="Times New Roman"/>
            <w:sz w:val="24"/>
            <w:szCs w:val="24"/>
          </w:rPr>
          <w:tag w:val="HD:1.185.0.0:460c989a-0cef-40be-b564-b718b639bb7a"/>
          <w:id w:val="1660419079"/>
          <w:placeholder>
            <w:docPart w:val="91B2438EDB944D2BA4745D09EA7900D1"/>
          </w:placeholder>
        </w:sdtPr>
        <w:sdtContent>
          <w:r>
            <w:rPr>
              <w:rFonts w:ascii="Times New Roman" w:hAnsi="Times New Roman" w:cs="Times New Roman"/>
              <w:noProof/>
              <w:sz w:val="24"/>
              <w:szCs w:val="24"/>
            </w:rPr>
            <w:t>[</w:t>
          </w:r>
          <w:r w:rsidRPr="00AC21A4">
            <w:rPr>
              <w:rFonts w:ascii="Times New Roman" w:hAnsi="Times New Roman" w:cs="Times New Roman"/>
              <w:noProof/>
              <w:color w:val="0000FF"/>
              <w:sz w:val="24"/>
              <w:szCs w:val="24"/>
            </w:rPr>
            <w:t>PrimaryGender.Mr</w:t>
          </w:r>
          <w:r>
            <w:rPr>
              <w:rFonts w:ascii="Times New Roman" w:hAnsi="Times New Roman" w:cs="Times New Roman"/>
              <w:noProof/>
              <w:sz w:val="24"/>
              <w:szCs w:val="24"/>
            </w:rPr>
            <w:t>]</w:t>
          </w:r>
        </w:sdtContent>
      </w:sdt>
      <w:r>
        <w:rPr>
          <w:rFonts w:ascii="Times New Roman" w:hAnsi="Times New Roman" w:cs="Times New Roman"/>
          <w:sz w:val="24"/>
          <w:szCs w:val="24"/>
        </w:rPr>
        <w:t xml:space="preserve"> </w:t>
      </w:r>
      <w:sdt>
        <w:sdtPr>
          <w:rPr>
            <w:rFonts w:ascii="Times New Roman" w:hAnsi="Times New Roman" w:cs="Times New Roman"/>
            <w:sz w:val="24"/>
            <w:szCs w:val="24"/>
          </w:rPr>
          <w:tag w:val="HD:1.187.0.0:8654bc74-f465-4186-a3ff-cb61ef22147b"/>
          <w:id w:val="-111589642"/>
          <w:placeholder>
            <w:docPart w:val="5913501CD2544C8D9F7BF5D5968AFBC4"/>
          </w:placeholder>
        </w:sdtPr>
        <w:sdtContent>
          <w:r>
            <w:rPr>
              <w:rFonts w:ascii="Times New Roman" w:hAnsi="Times New Roman" w:cs="Times New Roman"/>
              <w:noProof/>
              <w:sz w:val="24"/>
              <w:szCs w:val="24"/>
            </w:rPr>
            <w:t>[</w:t>
          </w:r>
          <w:r w:rsidRPr="003D6EE3">
            <w:rPr>
              <w:rFonts w:ascii="Times New Roman" w:hAnsi="Times New Roman" w:cs="Times New Roman"/>
              <w:noProof/>
              <w:color w:val="0000FF"/>
              <w:sz w:val="24"/>
              <w:szCs w:val="24"/>
            </w:rPr>
            <w:t>PrimaryNameLast:Like This</w:t>
          </w:r>
          <w:r>
            <w:rPr>
              <w:rFonts w:ascii="Times New Roman" w:hAnsi="Times New Roman" w:cs="Times New Roman"/>
              <w:noProof/>
              <w:sz w:val="24"/>
              <w:szCs w:val="24"/>
            </w:rPr>
            <w:t>]</w:t>
          </w:r>
        </w:sdtContent>
      </w:sdt>
      <w:r w:rsidRPr="005E1EB4">
        <w:rPr>
          <w:rFonts w:ascii="Times New Roman" w:hAnsi="Times New Roman" w:cs="Times New Roman"/>
          <w:sz w:val="24"/>
          <w:szCs w:val="24"/>
        </w:rPr>
        <w:t>:</w:t>
      </w:r>
    </w:p>
    <w:p w14:paraId="392EC6BE" w14:textId="77777777" w:rsidR="00CB3448" w:rsidRPr="00CB3448" w:rsidRDefault="00CB3448" w:rsidP="00CB3448">
      <w:pPr>
        <w:tabs>
          <w:tab w:val="left" w:pos="-720"/>
        </w:tabs>
        <w:suppressAutoHyphens/>
        <w:rPr>
          <w:rFonts w:ascii="Times New Roman" w:hAnsi="Times New Roman" w:cs="Times New Roman"/>
          <w:i/>
          <w:iCs/>
          <w:spacing w:val="-3"/>
          <w:sz w:val="24"/>
          <w:szCs w:val="24"/>
        </w:rPr>
      </w:pPr>
      <w:r w:rsidRPr="00CB3448">
        <w:rPr>
          <w:rFonts w:ascii="Times New Roman" w:hAnsi="Times New Roman" w:cs="Times New Roman"/>
          <w:i/>
          <w:iCs/>
          <w:spacing w:val="-3"/>
          <w:sz w:val="24"/>
          <w:szCs w:val="24"/>
        </w:rPr>
        <w:t>Thank you for the opportunity to serve your estate planning needs.  We'd appreciate it if you would take a moment to provide us with the names and addresses or phone numbers of friends or family whom we can invite to one of our free estate planning seminars.  Thank you!</w:t>
      </w:r>
    </w:p>
    <w:p w14:paraId="528B3FF6" w14:textId="77777777" w:rsidR="00CB3448" w:rsidRPr="00CB3448" w:rsidRDefault="00CB3448" w:rsidP="00CB3448">
      <w:pPr>
        <w:tabs>
          <w:tab w:val="left" w:pos="-720"/>
        </w:tabs>
        <w:suppressAutoHyphens/>
        <w:ind w:firstLine="1440"/>
        <w:rPr>
          <w:rFonts w:ascii="Times New Roman" w:hAnsi="Times New Roman" w:cs="Times New Roman"/>
          <w:spacing w:val="-3"/>
          <w:sz w:val="24"/>
          <w:szCs w:val="24"/>
        </w:rPr>
      </w:pPr>
    </w:p>
    <w:p w14:paraId="4321B182"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Name(s):</w:t>
      </w:r>
      <w:r w:rsidRPr="00CB3448">
        <w:rPr>
          <w:rFonts w:ascii="Times New Roman" w:hAnsi="Times New Roman" w:cs="Times New Roman"/>
          <w:b/>
          <w:bCs/>
          <w:spacing w:val="-3"/>
          <w:sz w:val="24"/>
          <w:szCs w:val="24"/>
        </w:rPr>
        <w:tab/>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p>
    <w:p w14:paraId="7EA3ACB4"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Address:</w:t>
      </w:r>
      <w:r w:rsidRPr="00CB3448">
        <w:rPr>
          <w:rFonts w:ascii="Times New Roman" w:hAnsi="Times New Roman" w:cs="Times New Roman"/>
          <w:b/>
          <w:bCs/>
          <w:spacing w:val="-3"/>
          <w:sz w:val="24"/>
          <w:szCs w:val="24"/>
        </w:rPr>
        <w:tab/>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p>
    <w:p w14:paraId="6825657B" w14:textId="77777777" w:rsidR="00CB3448" w:rsidRPr="00CB3448" w:rsidRDefault="00CB3448" w:rsidP="00CB3448">
      <w:pPr>
        <w:tabs>
          <w:tab w:val="left" w:pos="-720"/>
        </w:tabs>
        <w:suppressAutoHyphens/>
        <w:spacing w:after="0" w:line="408" w:lineRule="auto"/>
        <w:ind w:left="-720" w:firstLine="144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ab/>
      </w:r>
      <w:r w:rsidRPr="00CB3448">
        <w:rPr>
          <w:rFonts w:ascii="Times New Roman" w:hAnsi="Times New Roman" w:cs="Times New Roman"/>
          <w:b/>
          <w:bCs/>
          <w:spacing w:val="-3"/>
          <w:sz w:val="24"/>
          <w:szCs w:val="24"/>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p>
    <w:p w14:paraId="7DB315B1"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 xml:space="preserve">City, State &amp; Zip </w:t>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u w:val="single"/>
        </w:rPr>
        <w:tab/>
      </w:r>
    </w:p>
    <w:p w14:paraId="5A542AB9"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 xml:space="preserve">Evening Phone </w:t>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rPr>
        <w:t xml:space="preserve"> Daytime Phone </w:t>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u w:val="single"/>
        </w:rPr>
        <w:tab/>
      </w:r>
    </w:p>
    <w:p w14:paraId="69F7EC1F" w14:textId="77777777" w:rsidR="00CB3448" w:rsidRPr="00CB3448" w:rsidRDefault="00CB3448" w:rsidP="00CB3448">
      <w:pPr>
        <w:tabs>
          <w:tab w:val="left" w:pos="-720"/>
        </w:tabs>
        <w:suppressAutoHyphens/>
        <w:spacing w:after="0"/>
        <w:ind w:left="-720"/>
        <w:jc w:val="center"/>
        <w:rPr>
          <w:rFonts w:ascii="Times New Roman" w:hAnsi="Times New Roman" w:cs="Times New Roman"/>
          <w:spacing w:val="-3"/>
          <w:sz w:val="24"/>
          <w:szCs w:val="24"/>
        </w:rPr>
      </w:pPr>
      <w:r w:rsidRPr="00CB3448">
        <w:rPr>
          <w:rFonts w:ascii="Times New Roman" w:hAnsi="Times New Roman" w:cs="Times New Roman"/>
          <w:b/>
          <w:bCs/>
          <w:spacing w:val="-3"/>
          <w:sz w:val="24"/>
          <w:szCs w:val="24"/>
        </w:rPr>
        <w:t>******************************************************************</w:t>
      </w:r>
    </w:p>
    <w:p w14:paraId="672A5732"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Name(s):</w:t>
      </w:r>
      <w:r w:rsidRPr="00CB3448">
        <w:rPr>
          <w:rFonts w:ascii="Times New Roman" w:hAnsi="Times New Roman" w:cs="Times New Roman"/>
          <w:b/>
          <w:bCs/>
          <w:spacing w:val="-3"/>
          <w:sz w:val="24"/>
          <w:szCs w:val="24"/>
        </w:rPr>
        <w:tab/>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p>
    <w:p w14:paraId="5E60159E"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lastRenderedPageBreak/>
        <w:t>Address:</w:t>
      </w:r>
      <w:r w:rsidRPr="00CB3448">
        <w:rPr>
          <w:rFonts w:ascii="Times New Roman" w:hAnsi="Times New Roman" w:cs="Times New Roman"/>
          <w:b/>
          <w:bCs/>
          <w:spacing w:val="-3"/>
          <w:sz w:val="24"/>
          <w:szCs w:val="24"/>
        </w:rPr>
        <w:tab/>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p>
    <w:p w14:paraId="272A434A" w14:textId="77777777" w:rsidR="00CB3448" w:rsidRPr="00CB3448" w:rsidRDefault="00CB3448" w:rsidP="00CB3448">
      <w:pPr>
        <w:tabs>
          <w:tab w:val="left" w:pos="-720"/>
        </w:tabs>
        <w:suppressAutoHyphens/>
        <w:spacing w:after="0" w:line="408" w:lineRule="auto"/>
        <w:ind w:left="-720" w:firstLine="144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ab/>
      </w:r>
      <w:r w:rsidRPr="00CB3448">
        <w:rPr>
          <w:rFonts w:ascii="Times New Roman" w:hAnsi="Times New Roman" w:cs="Times New Roman"/>
          <w:b/>
          <w:bCs/>
          <w:spacing w:val="-3"/>
          <w:sz w:val="24"/>
          <w:szCs w:val="24"/>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p>
    <w:p w14:paraId="1B642F26"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 xml:space="preserve">City, State &amp; Zip </w:t>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u w:val="single"/>
        </w:rPr>
        <w:tab/>
      </w:r>
    </w:p>
    <w:p w14:paraId="6D71804C"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 xml:space="preserve">Evening Phone </w:t>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rPr>
        <w:t xml:space="preserve"> Daytime Phone </w:t>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u w:val="single"/>
        </w:rPr>
        <w:tab/>
      </w:r>
    </w:p>
    <w:p w14:paraId="3653C5FE" w14:textId="77777777" w:rsidR="00CB3448" w:rsidRPr="00CB3448" w:rsidRDefault="00CB3448" w:rsidP="00CB3448">
      <w:pPr>
        <w:tabs>
          <w:tab w:val="left" w:pos="-720"/>
        </w:tabs>
        <w:suppressAutoHyphens/>
        <w:spacing w:after="0"/>
        <w:ind w:left="-720"/>
        <w:jc w:val="center"/>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w:t>
      </w:r>
    </w:p>
    <w:p w14:paraId="46DF67C8"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Name(s):</w:t>
      </w:r>
      <w:r w:rsidRPr="00CB3448">
        <w:rPr>
          <w:rFonts w:ascii="Times New Roman" w:hAnsi="Times New Roman" w:cs="Times New Roman"/>
          <w:b/>
          <w:bCs/>
          <w:spacing w:val="-3"/>
          <w:sz w:val="24"/>
          <w:szCs w:val="24"/>
        </w:rPr>
        <w:tab/>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p>
    <w:p w14:paraId="039D3A94"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Address:</w:t>
      </w:r>
      <w:r w:rsidRPr="00CB3448">
        <w:rPr>
          <w:rFonts w:ascii="Times New Roman" w:hAnsi="Times New Roman" w:cs="Times New Roman"/>
          <w:b/>
          <w:bCs/>
          <w:spacing w:val="-3"/>
          <w:sz w:val="24"/>
          <w:szCs w:val="24"/>
        </w:rPr>
        <w:tab/>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p>
    <w:p w14:paraId="41DCE7DA" w14:textId="77777777" w:rsidR="00CB3448" w:rsidRPr="00CB3448" w:rsidRDefault="00CB3448" w:rsidP="00CB3448">
      <w:pPr>
        <w:tabs>
          <w:tab w:val="left" w:pos="-720"/>
        </w:tabs>
        <w:suppressAutoHyphens/>
        <w:spacing w:after="0" w:line="408" w:lineRule="auto"/>
        <w:ind w:left="-720" w:firstLine="144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ab/>
      </w:r>
      <w:r w:rsidRPr="00CB3448">
        <w:rPr>
          <w:rFonts w:ascii="Times New Roman" w:hAnsi="Times New Roman" w:cs="Times New Roman"/>
          <w:b/>
          <w:bCs/>
          <w:spacing w:val="-3"/>
          <w:sz w:val="24"/>
          <w:szCs w:val="24"/>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r w:rsidRPr="00CB3448">
        <w:rPr>
          <w:rFonts w:ascii="Times New Roman" w:hAnsi="Times New Roman" w:cs="Times New Roman"/>
          <w:b/>
          <w:bCs/>
          <w:spacing w:val="-3"/>
          <w:sz w:val="24"/>
          <w:szCs w:val="24"/>
          <w:u w:val="single"/>
        </w:rPr>
        <w:tab/>
      </w:r>
    </w:p>
    <w:p w14:paraId="52B776DA"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 xml:space="preserve">City, State &amp; Zip </w:t>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u w:val="single"/>
        </w:rPr>
        <w:tab/>
      </w:r>
    </w:p>
    <w:p w14:paraId="63576F2C" w14:textId="77777777" w:rsidR="00CB3448" w:rsidRPr="00CB3448" w:rsidRDefault="00CB3448" w:rsidP="00CB3448">
      <w:pPr>
        <w:tabs>
          <w:tab w:val="left" w:pos="-720"/>
        </w:tabs>
        <w:suppressAutoHyphens/>
        <w:spacing w:after="0" w:line="408" w:lineRule="auto"/>
        <w:ind w:left="-720" w:firstLine="1440"/>
        <w:rPr>
          <w:rFonts w:ascii="Times New Roman" w:hAnsi="Times New Roman" w:cs="Times New Roman"/>
          <w:b/>
          <w:bCs/>
          <w:spacing w:val="-3"/>
          <w:sz w:val="24"/>
          <w:szCs w:val="24"/>
        </w:rPr>
      </w:pPr>
      <w:r w:rsidRPr="00CB3448">
        <w:rPr>
          <w:rFonts w:ascii="Times New Roman" w:hAnsi="Times New Roman" w:cs="Times New Roman"/>
          <w:b/>
          <w:bCs/>
          <w:spacing w:val="-3"/>
          <w:sz w:val="24"/>
          <w:szCs w:val="24"/>
        </w:rPr>
        <w:t xml:space="preserve">Evening Phone </w:t>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rPr>
        <w:t xml:space="preserve"> Daytime Phone </w:t>
      </w:r>
      <w:r w:rsidRPr="00CB3448">
        <w:rPr>
          <w:rFonts w:ascii="Times New Roman" w:hAnsi="Times New Roman" w:cs="Times New Roman"/>
          <w:b/>
          <w:bCs/>
          <w:spacing w:val="-3"/>
          <w:sz w:val="24"/>
          <w:szCs w:val="24"/>
          <w:u w:val="single"/>
        </w:rPr>
        <w:t xml:space="preserve">                           </w:t>
      </w:r>
      <w:r w:rsidRPr="00CB3448">
        <w:rPr>
          <w:rFonts w:ascii="Times New Roman" w:hAnsi="Times New Roman" w:cs="Times New Roman"/>
          <w:b/>
          <w:bCs/>
          <w:spacing w:val="-3"/>
          <w:sz w:val="24"/>
          <w:szCs w:val="24"/>
          <w:u w:val="single"/>
        </w:rPr>
        <w:tab/>
      </w:r>
    </w:p>
    <w:p w14:paraId="2C50CCFE" w14:textId="77777777" w:rsidR="00CB3448" w:rsidRPr="00CB3448" w:rsidRDefault="00CB3448" w:rsidP="00CB3448">
      <w:pPr>
        <w:tabs>
          <w:tab w:val="left" w:pos="-720"/>
        </w:tabs>
        <w:suppressAutoHyphens/>
        <w:spacing w:after="0" w:line="408" w:lineRule="auto"/>
        <w:ind w:firstLine="540"/>
        <w:rPr>
          <w:rFonts w:ascii="Times New Roman" w:hAnsi="Times New Roman" w:cs="Times New Roman"/>
          <w:b/>
          <w:bCs/>
          <w:spacing w:val="-3"/>
          <w:sz w:val="24"/>
          <w:szCs w:val="24"/>
        </w:rPr>
      </w:pPr>
    </w:p>
    <w:p w14:paraId="756E7B4E" w14:textId="738309E0" w:rsidR="00CB3448" w:rsidRDefault="00CB3448">
      <w:pPr>
        <w:rPr>
          <w:rFonts w:ascii="Times New Roman" w:eastAsia="Times New Roman" w:hAnsi="Times New Roman" w:cs="Times New Roman"/>
          <w:szCs w:val="24"/>
        </w:rPr>
      </w:pPr>
      <w:r>
        <w:rPr>
          <w:rFonts w:ascii="Times New Roman" w:eastAsia="Times New Roman" w:hAnsi="Times New Roman" w:cs="Times New Roman"/>
          <w:szCs w:val="24"/>
        </w:rPr>
        <w:br w:type="page"/>
      </w:r>
    </w:p>
    <w:p w14:paraId="0A20A8B1" w14:textId="77777777" w:rsidR="00CB3448" w:rsidRPr="00F24FB1" w:rsidRDefault="00CB3448" w:rsidP="00CB3448">
      <w:pPr>
        <w:tabs>
          <w:tab w:val="center" w:pos="4680"/>
        </w:tabs>
        <w:suppressAutoHyphens/>
        <w:spacing w:after="0"/>
        <w:jc w:val="center"/>
        <w:outlineLvl w:val="0"/>
        <w:rPr>
          <w:rFonts w:ascii="Times New Roman" w:hAnsi="Times New Roman" w:cs="Times New Roman"/>
          <w:b/>
          <w:bCs/>
          <w:spacing w:val="-4"/>
          <w:sz w:val="32"/>
          <w:szCs w:val="32"/>
        </w:rPr>
      </w:pPr>
      <w:r w:rsidRPr="00F24FB1">
        <w:rPr>
          <w:rFonts w:ascii="Times New Roman" w:hAnsi="Times New Roman" w:cs="Times New Roman"/>
          <w:b/>
          <w:bCs/>
          <w:spacing w:val="-4"/>
          <w:sz w:val="32"/>
          <w:szCs w:val="32"/>
        </w:rPr>
        <w:lastRenderedPageBreak/>
        <w:t>Client Evaluation</w:t>
      </w:r>
    </w:p>
    <w:p w14:paraId="21F44E97"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3477CADA" w14:textId="77777777" w:rsidR="00CB3448" w:rsidRPr="00CB3448" w:rsidRDefault="00CB3448" w:rsidP="00CB3448">
      <w:pPr>
        <w:tabs>
          <w:tab w:val="right" w:pos="9360"/>
        </w:tabs>
        <w:suppressAutoHyphens/>
        <w:spacing w:after="0"/>
        <w:rPr>
          <w:rFonts w:ascii="Times New Roman" w:hAnsi="Times New Roman" w:cs="Times New Roman"/>
          <w:spacing w:val="-2"/>
          <w:sz w:val="24"/>
          <w:szCs w:val="24"/>
        </w:rPr>
      </w:pPr>
      <w:r w:rsidRPr="00CB3448">
        <w:rPr>
          <w:rFonts w:ascii="Times New Roman" w:hAnsi="Times New Roman" w:cs="Times New Roman"/>
          <w:spacing w:val="-2"/>
          <w:sz w:val="24"/>
          <w:szCs w:val="24"/>
        </w:rPr>
        <w:t>Name (optional</w:t>
      </w:r>
      <w:proofErr w:type="gramStart"/>
      <w:r w:rsidRPr="00CB3448">
        <w:rPr>
          <w:rFonts w:ascii="Times New Roman" w:hAnsi="Times New Roman" w:cs="Times New Roman"/>
          <w:spacing w:val="-2"/>
          <w:sz w:val="24"/>
          <w:szCs w:val="24"/>
        </w:rPr>
        <w:t>):_</w:t>
      </w:r>
      <w:proofErr w:type="gramEnd"/>
      <w:r w:rsidRPr="00CB3448">
        <w:rPr>
          <w:rFonts w:ascii="Times New Roman" w:hAnsi="Times New Roman" w:cs="Times New Roman"/>
          <w:spacing w:val="-2"/>
          <w:sz w:val="24"/>
          <w:szCs w:val="24"/>
        </w:rPr>
        <w:t>___________________________________________</w:t>
      </w:r>
      <w:r w:rsidRPr="00CB3448">
        <w:rPr>
          <w:rFonts w:ascii="Times New Roman" w:hAnsi="Times New Roman" w:cs="Times New Roman"/>
          <w:spacing w:val="-2"/>
          <w:sz w:val="24"/>
          <w:szCs w:val="24"/>
        </w:rPr>
        <w:tab/>
      </w:r>
      <w:proofErr w:type="gramStart"/>
      <w:r w:rsidRPr="00CB3448">
        <w:rPr>
          <w:rFonts w:ascii="Times New Roman" w:hAnsi="Times New Roman" w:cs="Times New Roman"/>
          <w:spacing w:val="-2"/>
          <w:sz w:val="24"/>
          <w:szCs w:val="24"/>
        </w:rPr>
        <w:t>Date:_</w:t>
      </w:r>
      <w:proofErr w:type="gramEnd"/>
      <w:r w:rsidRPr="00CB3448">
        <w:rPr>
          <w:rFonts w:ascii="Times New Roman" w:hAnsi="Times New Roman" w:cs="Times New Roman"/>
          <w:spacing w:val="-2"/>
          <w:sz w:val="24"/>
          <w:szCs w:val="24"/>
        </w:rPr>
        <w:t>________</w:t>
      </w:r>
    </w:p>
    <w:p w14:paraId="72ADD86C"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12548F2A"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rsidRPr="00CB3448">
        <w:rPr>
          <w:rFonts w:ascii="Times New Roman" w:hAnsi="Times New Roman" w:cs="Times New Roman"/>
          <w:spacing w:val="-2"/>
          <w:sz w:val="24"/>
          <w:szCs w:val="24"/>
        </w:rPr>
        <w:t>1)</w:t>
      </w:r>
      <w:r w:rsidRPr="00CB3448">
        <w:rPr>
          <w:rFonts w:ascii="Times New Roman" w:hAnsi="Times New Roman" w:cs="Times New Roman"/>
          <w:spacing w:val="-2"/>
          <w:sz w:val="24"/>
          <w:szCs w:val="24"/>
        </w:rPr>
        <w:tab/>
        <w:t>Were you treated by the attorney and staff in a courteous and professional manner?</w:t>
      </w:r>
    </w:p>
    <w:p w14:paraId="5104EF56"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Yes</w:t>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No</w:t>
      </w:r>
    </w:p>
    <w:p w14:paraId="455E8F1B"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57A4E8FB"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rsidRPr="00CB3448">
        <w:rPr>
          <w:rFonts w:ascii="Times New Roman" w:hAnsi="Times New Roman" w:cs="Times New Roman"/>
          <w:spacing w:val="-2"/>
          <w:sz w:val="24"/>
          <w:szCs w:val="24"/>
        </w:rPr>
        <w:t>2)</w:t>
      </w:r>
      <w:r w:rsidRPr="00CB3448">
        <w:rPr>
          <w:rFonts w:ascii="Times New Roman" w:hAnsi="Times New Roman" w:cs="Times New Roman"/>
          <w:spacing w:val="-2"/>
          <w:sz w:val="24"/>
          <w:szCs w:val="24"/>
        </w:rPr>
        <w:tab/>
        <w:t>Were the fees clearly explained when you retained our firm:</w:t>
      </w:r>
    </w:p>
    <w:p w14:paraId="6C8ACDC8"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rsidRPr="00CB3448">
        <w:rPr>
          <w:rFonts w:ascii="Times New Roman" w:hAnsi="Times New Roman" w:cs="Times New Roman"/>
          <w:spacing w:val="-2"/>
          <w:sz w:val="24"/>
          <w:szCs w:val="24"/>
        </w:rPr>
        <w:tab/>
      </w:r>
    </w:p>
    <w:p w14:paraId="24056160" w14:textId="21C2B1A3" w:rsidR="00CB3448" w:rsidRPr="00CB3448" w:rsidRDefault="00CB3448" w:rsidP="00CB3448">
      <w:pPr>
        <w:tabs>
          <w:tab w:val="left" w:pos="-720"/>
        </w:tabs>
        <w:suppressAutoHyphens/>
        <w:spacing w:after="0"/>
        <w:rPr>
          <w:rFonts w:ascii="Times New Roman" w:hAnsi="Times New Roman" w:cs="Times New Roman"/>
          <w:spacing w:val="-2"/>
          <w:sz w:val="24"/>
          <w:szCs w:val="24"/>
        </w:rPr>
      </w:pPr>
      <w:r w:rsidRPr="00CB3448">
        <w:rPr>
          <w:rFonts w:ascii="Times New Roman" w:hAnsi="Times New Roman" w:cs="Times New Roman"/>
          <w:spacing w:val="-2"/>
          <w:sz w:val="24"/>
          <w:szCs w:val="24"/>
        </w:rPr>
        <w:tab/>
        <w:t xml:space="preserve">For the </w:t>
      </w:r>
      <w:sdt>
        <w:sdtPr>
          <w:rPr>
            <w:rFonts w:ascii="Times New Roman" w:hAnsi="Times New Roman" w:cs="Times New Roman"/>
            <w:spacing w:val="-2"/>
            <w:sz w:val="24"/>
            <w:szCs w:val="24"/>
          </w:rPr>
          <w:tag w:val="HD:1.187.0.0:d7806501-f15c-4199-a83c-6a38932cbab8"/>
          <w:id w:val="1149013373"/>
          <w:placeholder>
            <w:docPart w:val="31D6A5CD94324273A90986CC44C03963"/>
          </w:placeholder>
        </w:sdtPr>
        <w:sdtContent>
          <w:r>
            <w:rPr>
              <w:rFonts w:ascii="Times New Roman" w:hAnsi="Times New Roman" w:cs="Times New Roman"/>
              <w:noProof/>
              <w:spacing w:val="-2"/>
              <w:sz w:val="24"/>
              <w:szCs w:val="24"/>
            </w:rPr>
            <w:t>[</w:t>
          </w:r>
          <w:r w:rsidRPr="00CB3448">
            <w:rPr>
              <w:rFonts w:ascii="Times New Roman" w:hAnsi="Times New Roman" w:cs="Times New Roman"/>
              <w:noProof/>
              <w:color w:val="008000"/>
              <w:spacing w:val="-2"/>
              <w:sz w:val="24"/>
              <w:szCs w:val="24"/>
            </w:rPr>
            <w:t>IF EPType = "Trust Plan"</w:t>
          </w:r>
          <w:r>
            <w:rPr>
              <w:rFonts w:ascii="Times New Roman" w:hAnsi="Times New Roman" w:cs="Times New Roman"/>
              <w:noProof/>
              <w:spacing w:val="-2"/>
              <w:sz w:val="24"/>
              <w:szCs w:val="24"/>
            </w:rPr>
            <w:t>]</w:t>
          </w:r>
        </w:sdtContent>
      </w:sdt>
      <w:r w:rsidRPr="00CB3448">
        <w:rPr>
          <w:rFonts w:ascii="Times New Roman" w:hAnsi="Times New Roman" w:cs="Times New Roman"/>
          <w:spacing w:val="-3"/>
          <w:sz w:val="24"/>
          <w:szCs w:val="24"/>
        </w:rPr>
        <w:t xml:space="preserve">Trust estate plan </w:t>
      </w:r>
      <w:sdt>
        <w:sdtPr>
          <w:rPr>
            <w:rFonts w:ascii="Times New Roman" w:hAnsi="Times New Roman" w:cs="Times New Roman"/>
            <w:spacing w:val="-3"/>
            <w:sz w:val="24"/>
            <w:szCs w:val="24"/>
          </w:rPr>
          <w:tag w:val="HD:1.187.0.0:d130a72f-3cbd-4e70-9387-8604378d2135"/>
          <w:id w:val="1056903615"/>
          <w:placeholder>
            <w:docPart w:val="7D3851D80E7B4398BEB0A2E0C13DD6E8"/>
          </w:placeholder>
        </w:sdtPr>
        <w:sdtContent>
          <w:r>
            <w:rPr>
              <w:rFonts w:ascii="Times New Roman" w:hAnsi="Times New Roman" w:cs="Times New Roman"/>
              <w:noProof/>
              <w:spacing w:val="-3"/>
              <w:sz w:val="24"/>
              <w:szCs w:val="24"/>
            </w:rPr>
            <w:t>[</w:t>
          </w:r>
          <w:r w:rsidRPr="00CB3448">
            <w:rPr>
              <w:rFonts w:ascii="Times New Roman" w:hAnsi="Times New Roman" w:cs="Times New Roman"/>
              <w:noProof/>
              <w:color w:val="008000"/>
              <w:spacing w:val="-3"/>
              <w:sz w:val="24"/>
              <w:szCs w:val="24"/>
            </w:rPr>
            <w:t>ELSE</w:t>
          </w:r>
          <w:r>
            <w:rPr>
              <w:rFonts w:ascii="Times New Roman" w:hAnsi="Times New Roman" w:cs="Times New Roman"/>
              <w:noProof/>
              <w:spacing w:val="-3"/>
              <w:sz w:val="24"/>
              <w:szCs w:val="24"/>
            </w:rPr>
            <w:t>]</w:t>
          </w:r>
        </w:sdtContent>
      </w:sdt>
      <w:sdt>
        <w:sdtPr>
          <w:rPr>
            <w:rFonts w:ascii="Times New Roman" w:hAnsi="Times New Roman" w:cs="Times New Roman"/>
            <w:spacing w:val="-3"/>
            <w:sz w:val="24"/>
            <w:szCs w:val="24"/>
          </w:rPr>
          <w:tag w:val="HD:1.187.0.0:f3692a74-7f18-49cb-a24c-390acb185bf8"/>
          <w:id w:val="-435756408"/>
          <w:placeholder>
            <w:docPart w:val="41A59F6FB26D4280B29D929D72DF7D8D"/>
          </w:placeholder>
        </w:sdtPr>
        <w:sdtContent>
          <w:r w:rsidR="00F24FB1">
            <w:rPr>
              <w:rFonts w:ascii="Times New Roman" w:hAnsi="Times New Roman" w:cs="Times New Roman"/>
              <w:noProof/>
              <w:spacing w:val="-3"/>
              <w:sz w:val="24"/>
              <w:szCs w:val="24"/>
            </w:rPr>
            <w:t>[</w:t>
          </w:r>
          <w:r w:rsidR="00F24FB1" w:rsidRPr="00F24FB1">
            <w:rPr>
              <w:rFonts w:ascii="Times New Roman" w:hAnsi="Times New Roman" w:cs="Times New Roman"/>
              <w:noProof/>
              <w:color w:val="008000"/>
              <w:spacing w:val="-3"/>
              <w:sz w:val="24"/>
              <w:szCs w:val="24"/>
            </w:rPr>
            <w:t>IF EPType = "Standard Will Package"</w:t>
          </w:r>
          <w:r w:rsidR="00F24FB1">
            <w:rPr>
              <w:rFonts w:ascii="Times New Roman" w:hAnsi="Times New Roman" w:cs="Times New Roman"/>
              <w:noProof/>
              <w:spacing w:val="-3"/>
              <w:sz w:val="24"/>
              <w:szCs w:val="24"/>
            </w:rPr>
            <w:t>]</w:t>
          </w:r>
        </w:sdtContent>
      </w:sdt>
      <w:r w:rsidRPr="00CB3448">
        <w:rPr>
          <w:rFonts w:ascii="Times New Roman" w:hAnsi="Times New Roman" w:cs="Times New Roman"/>
          <w:spacing w:val="-3"/>
          <w:sz w:val="24"/>
          <w:szCs w:val="24"/>
        </w:rPr>
        <w:t xml:space="preserve">Will </w:t>
      </w:r>
      <w:proofErr w:type="spellStart"/>
      <w:r w:rsidRPr="00CB3448">
        <w:rPr>
          <w:rFonts w:ascii="Times New Roman" w:hAnsi="Times New Roman" w:cs="Times New Roman"/>
          <w:spacing w:val="-3"/>
          <w:sz w:val="24"/>
          <w:szCs w:val="24"/>
        </w:rPr>
        <w:t>PackageLegal</w:t>
      </w:r>
      <w:proofErr w:type="spellEnd"/>
      <w:r w:rsidRPr="00CB3448">
        <w:rPr>
          <w:rFonts w:ascii="Times New Roman" w:hAnsi="Times New Roman" w:cs="Times New Roman"/>
          <w:spacing w:val="-3"/>
          <w:sz w:val="24"/>
          <w:szCs w:val="24"/>
        </w:rPr>
        <w:t xml:space="preserve"> Documents</w:t>
      </w:r>
      <w:sdt>
        <w:sdtPr>
          <w:rPr>
            <w:rFonts w:ascii="Times New Roman" w:hAnsi="Times New Roman" w:cs="Times New Roman"/>
            <w:spacing w:val="-3"/>
            <w:sz w:val="24"/>
            <w:szCs w:val="24"/>
          </w:rPr>
          <w:tag w:val="HD:1.187.0.0:3a93e66d-5e67-4704-9dd4-ef6f0a222864"/>
          <w:id w:val="1299103140"/>
          <w:placeholder>
            <w:docPart w:val="B771D59969B44BABB0BFF823D3A99828"/>
          </w:placeholder>
        </w:sdtPr>
        <w:sdtContent>
          <w:r w:rsidR="00F24FB1">
            <w:rPr>
              <w:rFonts w:ascii="Times New Roman" w:hAnsi="Times New Roman" w:cs="Times New Roman"/>
              <w:noProof/>
              <w:spacing w:val="-3"/>
              <w:sz w:val="24"/>
              <w:szCs w:val="24"/>
            </w:rPr>
            <w:t>[</w:t>
          </w:r>
          <w:r w:rsidR="00F24FB1" w:rsidRPr="00F24FB1">
            <w:rPr>
              <w:rFonts w:ascii="Times New Roman" w:hAnsi="Times New Roman" w:cs="Times New Roman"/>
              <w:noProof/>
              <w:color w:val="008000"/>
              <w:spacing w:val="-3"/>
              <w:sz w:val="24"/>
              <w:szCs w:val="24"/>
            </w:rPr>
            <w:t>END IF</w:t>
          </w:r>
          <w:r w:rsidR="00F24FB1">
            <w:rPr>
              <w:rFonts w:ascii="Times New Roman" w:hAnsi="Times New Roman" w:cs="Times New Roman"/>
              <w:noProof/>
              <w:spacing w:val="-3"/>
              <w:sz w:val="24"/>
              <w:szCs w:val="24"/>
            </w:rPr>
            <w:t>]</w:t>
          </w:r>
        </w:sdtContent>
      </w:sdt>
      <w:sdt>
        <w:sdtPr>
          <w:rPr>
            <w:rFonts w:ascii="Times New Roman" w:hAnsi="Times New Roman" w:cs="Times New Roman"/>
            <w:spacing w:val="-3"/>
            <w:sz w:val="24"/>
            <w:szCs w:val="24"/>
          </w:rPr>
          <w:tag w:val="HD:1.187.0.0:5d1a6dc0-46c3-4e02-9a97-1416321627d2"/>
          <w:id w:val="1784616276"/>
          <w:placeholder>
            <w:docPart w:val="4E57C5A1F6E84D0FAB4B511A3FD6597E"/>
          </w:placeholder>
        </w:sdtPr>
        <w:sdtContent>
          <w:r>
            <w:rPr>
              <w:rFonts w:ascii="Times New Roman" w:hAnsi="Times New Roman" w:cs="Times New Roman"/>
              <w:noProof/>
              <w:spacing w:val="-3"/>
              <w:sz w:val="24"/>
              <w:szCs w:val="24"/>
            </w:rPr>
            <w:t>[</w:t>
          </w:r>
          <w:r w:rsidRPr="00CB3448">
            <w:rPr>
              <w:rFonts w:ascii="Times New Roman" w:hAnsi="Times New Roman" w:cs="Times New Roman"/>
              <w:noProof/>
              <w:color w:val="008000"/>
              <w:spacing w:val="-3"/>
              <w:sz w:val="24"/>
              <w:szCs w:val="24"/>
            </w:rPr>
            <w:t>END IF</w:t>
          </w:r>
          <w:r>
            <w:rPr>
              <w:rFonts w:ascii="Times New Roman" w:hAnsi="Times New Roman" w:cs="Times New Roman"/>
              <w:noProof/>
              <w:spacing w:val="-3"/>
              <w:sz w:val="24"/>
              <w:szCs w:val="24"/>
            </w:rPr>
            <w:t>]</w:t>
          </w:r>
        </w:sdtContent>
      </w:sdt>
      <w:r w:rsidRPr="00CB3448">
        <w:rPr>
          <w:rFonts w:ascii="Times New Roman" w:hAnsi="Times New Roman" w:cs="Times New Roman"/>
          <w:spacing w:val="-2"/>
          <w:sz w:val="24"/>
          <w:szCs w:val="24"/>
        </w:rPr>
        <w:t xml:space="preserve">? </w:t>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Yes</w:t>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No</w:t>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p>
    <w:p w14:paraId="7D75731E"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1DCE3E89"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rsidRPr="00CB3448">
        <w:rPr>
          <w:rFonts w:ascii="Times New Roman" w:hAnsi="Times New Roman" w:cs="Times New Roman"/>
          <w:spacing w:val="-2"/>
          <w:sz w:val="24"/>
          <w:szCs w:val="24"/>
        </w:rPr>
        <w:tab/>
        <w:t xml:space="preserve">For other services </w:t>
      </w:r>
      <w:proofErr w:type="gramStart"/>
      <w:r w:rsidRPr="00CB3448">
        <w:rPr>
          <w:rFonts w:ascii="Times New Roman" w:hAnsi="Times New Roman" w:cs="Times New Roman"/>
          <w:spacing w:val="-2"/>
          <w:sz w:val="24"/>
          <w:szCs w:val="24"/>
        </w:rPr>
        <w:t>rendered?</w:t>
      </w:r>
      <w:proofErr w:type="gramEnd"/>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Yes</w:t>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No</w:t>
      </w:r>
    </w:p>
    <w:p w14:paraId="0C41D255"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542EC212"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rsidRPr="00CB3448">
        <w:rPr>
          <w:rFonts w:ascii="Times New Roman" w:hAnsi="Times New Roman" w:cs="Times New Roman"/>
          <w:spacing w:val="-2"/>
          <w:sz w:val="24"/>
          <w:szCs w:val="24"/>
        </w:rPr>
        <w:t>3)</w:t>
      </w:r>
      <w:r w:rsidRPr="00CB3448">
        <w:rPr>
          <w:rFonts w:ascii="Times New Roman" w:hAnsi="Times New Roman" w:cs="Times New Roman"/>
          <w:spacing w:val="-2"/>
          <w:sz w:val="24"/>
          <w:szCs w:val="24"/>
        </w:rPr>
        <w:tab/>
        <w:t xml:space="preserve">Do you feel the fees are reasonable </w:t>
      </w:r>
      <w:proofErr w:type="gramStart"/>
      <w:r w:rsidRPr="00CB3448">
        <w:rPr>
          <w:rFonts w:ascii="Times New Roman" w:hAnsi="Times New Roman" w:cs="Times New Roman"/>
          <w:spacing w:val="-2"/>
          <w:sz w:val="24"/>
          <w:szCs w:val="24"/>
        </w:rPr>
        <w:t>in light of</w:t>
      </w:r>
      <w:proofErr w:type="gramEnd"/>
      <w:r w:rsidRPr="00CB3448">
        <w:rPr>
          <w:rFonts w:ascii="Times New Roman" w:hAnsi="Times New Roman" w:cs="Times New Roman"/>
          <w:spacing w:val="-2"/>
          <w:sz w:val="24"/>
          <w:szCs w:val="24"/>
        </w:rPr>
        <w:t xml:space="preserve"> the product and service?</w:t>
      </w:r>
    </w:p>
    <w:p w14:paraId="20D81969"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Yes</w:t>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No</w:t>
      </w:r>
    </w:p>
    <w:p w14:paraId="1D53A810"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2D633C44"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rsidRPr="00CB3448">
        <w:rPr>
          <w:rFonts w:ascii="Times New Roman" w:hAnsi="Times New Roman" w:cs="Times New Roman"/>
          <w:spacing w:val="-2"/>
          <w:sz w:val="24"/>
          <w:szCs w:val="24"/>
        </w:rPr>
        <w:t>4)</w:t>
      </w:r>
      <w:r w:rsidRPr="00CB3448">
        <w:rPr>
          <w:rFonts w:ascii="Times New Roman" w:hAnsi="Times New Roman" w:cs="Times New Roman"/>
          <w:spacing w:val="-2"/>
          <w:sz w:val="24"/>
          <w:szCs w:val="24"/>
        </w:rPr>
        <w:tab/>
        <w:t>Were you satisfied with the quality of legal services?</w:t>
      </w:r>
    </w:p>
    <w:p w14:paraId="530BB6FF"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Yes</w:t>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No</w:t>
      </w:r>
    </w:p>
    <w:p w14:paraId="03783A9E"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366D7B0B"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rsidRPr="00CB3448">
        <w:rPr>
          <w:rFonts w:ascii="Times New Roman" w:hAnsi="Times New Roman" w:cs="Times New Roman"/>
          <w:spacing w:val="-2"/>
          <w:sz w:val="24"/>
          <w:szCs w:val="24"/>
        </w:rPr>
        <w:t>5)</w:t>
      </w:r>
      <w:r w:rsidRPr="00CB3448">
        <w:rPr>
          <w:rFonts w:ascii="Times New Roman" w:hAnsi="Times New Roman" w:cs="Times New Roman"/>
          <w:spacing w:val="-2"/>
          <w:sz w:val="24"/>
          <w:szCs w:val="24"/>
        </w:rPr>
        <w:tab/>
        <w:t>Would you refer others to our firm for legal services?</w:t>
      </w:r>
    </w:p>
    <w:p w14:paraId="21161EF4"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Yes</w:t>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No</w:t>
      </w:r>
    </w:p>
    <w:p w14:paraId="68AE34D4"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7E2DA013" w14:textId="77777777" w:rsidR="00CB3448" w:rsidRPr="00CB3448" w:rsidRDefault="00CB3448" w:rsidP="00CB3448">
      <w:pPr>
        <w:tabs>
          <w:tab w:val="left" w:pos="-720"/>
        </w:tabs>
        <w:suppressAutoHyphens/>
        <w:spacing w:after="0"/>
        <w:ind w:left="720" w:hanging="720"/>
        <w:rPr>
          <w:rFonts w:ascii="Times New Roman" w:hAnsi="Times New Roman" w:cs="Times New Roman"/>
          <w:spacing w:val="-2"/>
          <w:sz w:val="24"/>
          <w:szCs w:val="24"/>
        </w:rPr>
      </w:pPr>
      <w:r w:rsidRPr="00CB3448">
        <w:rPr>
          <w:rFonts w:ascii="Times New Roman" w:hAnsi="Times New Roman" w:cs="Times New Roman"/>
          <w:spacing w:val="-2"/>
          <w:sz w:val="24"/>
          <w:szCs w:val="24"/>
        </w:rPr>
        <w:t>6)</w:t>
      </w:r>
      <w:r w:rsidRPr="00CB3448">
        <w:rPr>
          <w:rFonts w:ascii="Times New Roman" w:hAnsi="Times New Roman" w:cs="Times New Roman"/>
          <w:spacing w:val="-2"/>
          <w:sz w:val="24"/>
          <w:szCs w:val="24"/>
        </w:rPr>
        <w:tab/>
        <w:t xml:space="preserve">May we display a copy of this page (including your name if shown above) to our prospective clients? </w:t>
      </w:r>
    </w:p>
    <w:p w14:paraId="3762EACB"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Yes</w:t>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tab/>
      </w:r>
      <w:r w:rsidRPr="00CB3448">
        <w:rPr>
          <w:rFonts w:ascii="Times New Roman" w:hAnsi="Times New Roman" w:cs="Times New Roman"/>
          <w:spacing w:val="-2"/>
          <w:sz w:val="24"/>
          <w:szCs w:val="24"/>
        </w:rPr>
        <w:sym w:font="Wingdings" w:char="F0A8"/>
      </w:r>
      <w:r w:rsidRPr="00CB3448">
        <w:rPr>
          <w:rFonts w:ascii="Times New Roman" w:hAnsi="Times New Roman" w:cs="Times New Roman"/>
          <w:spacing w:val="-2"/>
          <w:sz w:val="24"/>
          <w:szCs w:val="24"/>
        </w:rPr>
        <w:t xml:space="preserve">  No</w:t>
      </w:r>
    </w:p>
    <w:p w14:paraId="68D64B2E"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000F10F6"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rsidRPr="00CB3448">
        <w:rPr>
          <w:rFonts w:ascii="Times New Roman" w:hAnsi="Times New Roman" w:cs="Times New Roman"/>
          <w:spacing w:val="-2"/>
          <w:sz w:val="24"/>
          <w:szCs w:val="24"/>
        </w:rPr>
        <w:t>7)</w:t>
      </w:r>
      <w:r w:rsidRPr="00CB3448">
        <w:rPr>
          <w:rFonts w:ascii="Times New Roman" w:hAnsi="Times New Roman" w:cs="Times New Roman"/>
          <w:spacing w:val="-2"/>
          <w:sz w:val="24"/>
          <w:szCs w:val="24"/>
        </w:rPr>
        <w:tab/>
        <w:t>Please make any comments that you feel would assist us in better serving our clients.  Feel free to use additional pages, if necessary.</w:t>
      </w:r>
    </w:p>
    <w:p w14:paraId="5D0A5A66"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rsidRPr="00CB3448">
        <w:rPr>
          <w:rFonts w:ascii="Times New Roman" w:hAnsi="Times New Roman" w:cs="Times New Roman"/>
          <w:spacing w:val="-2"/>
          <w:sz w:val="24"/>
          <w:szCs w:val="24"/>
        </w:rPr>
        <w:tab/>
        <w:t>______________________________________________________________</w:t>
      </w:r>
    </w:p>
    <w:p w14:paraId="713ADB43"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rsidRPr="00CB3448">
        <w:rPr>
          <w:rFonts w:ascii="Times New Roman" w:hAnsi="Times New Roman" w:cs="Times New Roman"/>
          <w:spacing w:val="-2"/>
          <w:sz w:val="24"/>
          <w:szCs w:val="24"/>
        </w:rPr>
        <w:tab/>
        <w:t>______________________________________________________________</w:t>
      </w:r>
    </w:p>
    <w:p w14:paraId="79FA8981"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rsidRPr="00CB3448">
        <w:rPr>
          <w:rFonts w:ascii="Times New Roman" w:hAnsi="Times New Roman" w:cs="Times New Roman"/>
          <w:spacing w:val="-2"/>
          <w:sz w:val="24"/>
          <w:szCs w:val="24"/>
        </w:rPr>
        <w:tab/>
        <w:t>______________________________________________________________</w:t>
      </w:r>
    </w:p>
    <w:p w14:paraId="1B7A16EC"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rsidRPr="00CB3448">
        <w:rPr>
          <w:rFonts w:ascii="Times New Roman" w:hAnsi="Times New Roman" w:cs="Times New Roman"/>
          <w:spacing w:val="-2"/>
          <w:sz w:val="24"/>
          <w:szCs w:val="24"/>
        </w:rPr>
        <w:tab/>
        <w:t>______________________________________________________________</w:t>
      </w:r>
    </w:p>
    <w:p w14:paraId="35CE155B"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rsidRPr="00CB3448">
        <w:rPr>
          <w:rFonts w:ascii="Times New Roman" w:hAnsi="Times New Roman" w:cs="Times New Roman"/>
          <w:spacing w:val="-2"/>
          <w:sz w:val="24"/>
          <w:szCs w:val="24"/>
        </w:rPr>
        <w:tab/>
        <w:t>______________________________________________________________</w:t>
      </w:r>
    </w:p>
    <w:p w14:paraId="3E1611AF"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rsidRPr="00CB3448">
        <w:rPr>
          <w:rFonts w:ascii="Times New Roman" w:hAnsi="Times New Roman" w:cs="Times New Roman"/>
          <w:spacing w:val="-2"/>
          <w:sz w:val="24"/>
          <w:szCs w:val="24"/>
        </w:rPr>
        <w:tab/>
        <w:t>______________________________________________________________</w:t>
      </w:r>
    </w:p>
    <w:p w14:paraId="6FB1474E"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rsidRPr="00CB3448">
        <w:rPr>
          <w:rFonts w:ascii="Times New Roman" w:hAnsi="Times New Roman" w:cs="Times New Roman"/>
          <w:spacing w:val="-2"/>
          <w:sz w:val="24"/>
          <w:szCs w:val="24"/>
        </w:rPr>
        <w:br w:type="page"/>
      </w:r>
      <w:r w:rsidRPr="00CB3448">
        <w:rPr>
          <w:rFonts w:ascii="Times New Roman" w:hAnsi="Times New Roman" w:cs="Times New Roman"/>
          <w:spacing w:val="-2"/>
          <w:sz w:val="24"/>
          <w:szCs w:val="24"/>
        </w:rPr>
        <w:lastRenderedPageBreak/>
        <w:t>8)</w:t>
      </w:r>
      <w:r w:rsidRPr="00CB3448">
        <w:rPr>
          <w:rFonts w:ascii="Times New Roman" w:hAnsi="Times New Roman" w:cs="Times New Roman"/>
          <w:spacing w:val="-2"/>
          <w:sz w:val="24"/>
          <w:szCs w:val="24"/>
        </w:rPr>
        <w:tab/>
        <w:t>Please list any work that you think has not been completed.</w:t>
      </w:r>
    </w:p>
    <w:p w14:paraId="7F096847"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rsidRPr="00CB3448">
        <w:rPr>
          <w:rFonts w:ascii="Times New Roman" w:hAnsi="Times New Roman" w:cs="Times New Roman"/>
          <w:spacing w:val="-2"/>
          <w:sz w:val="24"/>
          <w:szCs w:val="24"/>
        </w:rPr>
        <w:tab/>
        <w:t>______________________________________________________________</w:t>
      </w:r>
    </w:p>
    <w:p w14:paraId="26F27031"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rsidRPr="00CB3448">
        <w:rPr>
          <w:rFonts w:ascii="Times New Roman" w:hAnsi="Times New Roman" w:cs="Times New Roman"/>
          <w:spacing w:val="-2"/>
          <w:sz w:val="24"/>
          <w:szCs w:val="24"/>
        </w:rPr>
        <w:tab/>
        <w:t>______________________________________________________________</w:t>
      </w:r>
    </w:p>
    <w:p w14:paraId="3DC6E024"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1191A4D7"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1B6D84D4"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538D7FBF"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766AAE35"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75AA0FB3"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18294E53"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03AE8938"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r w:rsidRPr="00CB3448">
        <w:rPr>
          <w:rFonts w:ascii="Times New Roman" w:hAnsi="Times New Roman" w:cs="Times New Roman"/>
          <w:spacing w:val="-2"/>
          <w:sz w:val="24"/>
          <w:szCs w:val="24"/>
        </w:rPr>
        <w:t>Thank you!</w:t>
      </w:r>
    </w:p>
    <w:p w14:paraId="59D2CC42"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06F2F28C"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314F8DEC"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54045EE4"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46B92798"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4830D918"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1505569F" w14:textId="77777777" w:rsidR="00CB3448" w:rsidRPr="00CB3448" w:rsidRDefault="00CB3448" w:rsidP="00CB3448">
      <w:pPr>
        <w:spacing w:after="0" w:line="360" w:lineRule="auto"/>
        <w:jc w:val="center"/>
        <w:rPr>
          <w:rFonts w:ascii="Times New Roman" w:hAnsi="Times New Roman" w:cs="Times New Roman"/>
          <w:spacing w:val="-2"/>
          <w:sz w:val="24"/>
          <w:szCs w:val="24"/>
        </w:rPr>
      </w:pPr>
      <w:r w:rsidRPr="00CB3448">
        <w:rPr>
          <w:rFonts w:ascii="Times New Roman" w:hAnsi="Times New Roman" w:cs="Times New Roman"/>
          <w:spacing w:val="-2"/>
          <w:sz w:val="24"/>
          <w:szCs w:val="24"/>
        </w:rPr>
        <w:t>Please return this form in the enclosed envelope to:</w:t>
      </w:r>
    </w:p>
    <w:sdt>
      <w:sdtPr>
        <w:rPr>
          <w:rFonts w:ascii="Times New Roman" w:eastAsia="Times New Roman" w:hAnsi="Times New Roman" w:cs="Times New Roman"/>
          <w:b/>
          <w:sz w:val="28"/>
          <w:szCs w:val="24"/>
        </w:rPr>
        <w:tag w:val="HD:1.185.0.0:7c2c4415-f1f5-4d34-8cb6-b931aaf91336"/>
        <w:id w:val="-1088308128"/>
        <w:placeholder>
          <w:docPart w:val="ECEC61FD41D5429885E5C1B5D0BD9E28"/>
        </w:placeholder>
      </w:sdtPr>
      <w:sdtContent>
        <w:p w14:paraId="1EFA3F7B" w14:textId="387FBF7F" w:rsidR="00CB3448" w:rsidRDefault="003B23AF" w:rsidP="00CB3448">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016225C2" w14:textId="77777777" w:rsidR="00CB3448" w:rsidRDefault="00CB3448" w:rsidP="00CB3448">
      <w:pPr>
        <w:autoSpaceDE w:val="0"/>
        <w:autoSpaceDN w:val="0"/>
        <w:adjustRightInd w:val="0"/>
        <w:spacing w:after="0" w:line="240" w:lineRule="auto"/>
        <w:jc w:val="center"/>
        <w:rPr>
          <w:rFonts w:ascii="Times New Roman" w:eastAsia="Times New Roman" w:hAnsi="Times New Roman" w:cs="Times New Roman"/>
          <w:b/>
          <w:sz w:val="28"/>
          <w:szCs w:val="24"/>
        </w:rPr>
      </w:pPr>
    </w:p>
    <w:p w14:paraId="2D4F2F50" w14:textId="77777777" w:rsidR="00CB3448" w:rsidRPr="00C43FEA" w:rsidRDefault="00CB3448" w:rsidP="00CB3448">
      <w:pPr>
        <w:tabs>
          <w:tab w:val="center" w:pos="4680"/>
        </w:tabs>
        <w:suppressAutoHyphens/>
        <w:jc w:val="center"/>
        <w:outlineLvl w:val="0"/>
        <w:rPr>
          <w:rFonts w:ascii="Times New Roman" w:hAnsi="Times New Roman" w:cs="Times New Roman"/>
          <w:b/>
          <w:spacing w:val="-3"/>
          <w:sz w:val="28"/>
        </w:rPr>
      </w:pPr>
    </w:p>
    <w:p w14:paraId="51D6CD81" w14:textId="0AEBBA97" w:rsidR="00CB3448" w:rsidRPr="00336FB7" w:rsidRDefault="00000000" w:rsidP="00CB3448">
      <w:pPr>
        <w:autoSpaceDE w:val="0"/>
        <w:autoSpaceDN w:val="0"/>
        <w:adjustRightInd w:val="0"/>
        <w:spacing w:after="0" w:line="240" w:lineRule="auto"/>
        <w:jc w:val="center"/>
        <w:rPr>
          <w:rFonts w:ascii="Times New Roman" w:eastAsia="Times New Roman" w:hAnsi="Times New Roman" w:cs="Times New Roman"/>
          <w:b/>
        </w:rPr>
      </w:pPr>
      <w:sdt>
        <w:sdtPr>
          <w:rPr>
            <w:rFonts w:ascii="Times New Roman" w:hAnsi="Times New Roman" w:cs="Times New Roman"/>
            <w:b/>
            <w:spacing w:val="-3"/>
          </w:rPr>
          <w:tag w:val="HD:1.190.0.0:1b267b72-ad09-4a2f-a5f2-498d0644b144"/>
          <w:id w:val="105477376"/>
          <w:placeholder>
            <w:docPart w:val="2D935D64F12D458B9AC76F1155319FBD"/>
          </w:placeholder>
        </w:sdtPr>
        <w:sdtContent>
          <w:r w:rsidR="003B23AF">
            <w:rPr>
              <w:rFonts w:ascii="Times New Roman" w:hAnsi="Times New Roman" w:cs="Times New Roman"/>
              <w:b/>
              <w:noProof/>
              <w:spacing w:val="-3"/>
            </w:rPr>
            <w:t>{% if OfficeCityandCounty != “Van Nuys” %}</w:t>
          </w:r>
        </w:sdtContent>
      </w:sdt>
      <w:r w:rsidR="00CB3448" w:rsidRPr="00336FB7">
        <w:rPr>
          <w:rFonts w:ascii="Times New Roman" w:eastAsia="Times New Roman" w:hAnsi="Times New Roman" w:cs="Times New Roman"/>
          <w:b/>
        </w:rPr>
        <w:t xml:space="preserve"> </w:t>
      </w:r>
      <w:sdt>
        <w:sdtPr>
          <w:rPr>
            <w:rFonts w:ascii="Times New Roman" w:eastAsia="Times New Roman" w:hAnsi="Times New Roman" w:cs="Times New Roman"/>
            <w:b/>
          </w:rPr>
          <w:tag w:val="HD:1.185.0.0:76f5ed3b-d96c-420c-9f43-2d5b62b80ddc"/>
          <w:id w:val="-285507486"/>
          <w:placeholder>
            <w:docPart w:val="7F9D5B07403E4635AE778C37BC272514"/>
          </w:placeholder>
        </w:sdtPr>
        <w:sdtContent>
          <w:r w:rsidR="003B23AF">
            <w:rPr>
              <w:rFonts w:ascii="Times New Roman" w:eastAsia="Times New Roman" w:hAnsi="Times New Roman" w:cs="Times New Roman"/>
              <w:b/>
              <w:noProof/>
            </w:rPr>
            <w:t>{{ResponsibleAttorney.FirmName}}</w:t>
          </w:r>
        </w:sdtContent>
      </w:sdt>
      <w:r w:rsidR="00CB3448" w:rsidRPr="00336FB7">
        <w:rPr>
          <w:rFonts w:ascii="Times New Roman" w:hAnsi="Times New Roman" w:cs="Times New Roman"/>
          <w:b/>
          <w:spacing w:val="-3"/>
        </w:rPr>
        <w:t xml:space="preserve"> </w:t>
      </w:r>
      <w:sdt>
        <w:sdtPr>
          <w:rPr>
            <w:rFonts w:ascii="Times New Roman" w:hAnsi="Times New Roman" w:cs="Times New Roman"/>
            <w:b/>
            <w:spacing w:val="-3"/>
          </w:rPr>
          <w:tag w:val="HD:1.185.0.0:6865a5f5-18cd-45f8-8ebc-c908434ccc93"/>
          <w:id w:val="-1743330760"/>
          <w:placeholder>
            <w:docPart w:val="2EAD7F5CFFE845509BACB27E16C2CF04"/>
          </w:placeholder>
        </w:sdtPr>
        <w:sdtContent>
          <w:r w:rsidR="00CB3448" w:rsidRPr="00336FB7">
            <w:rPr>
              <w:rFonts w:ascii="Times New Roman" w:hAnsi="Times New Roman" w:cs="Times New Roman"/>
              <w:b/>
              <w:noProof/>
              <w:spacing w:val="-3"/>
            </w:rPr>
            <w:t>[</w:t>
          </w:r>
          <w:r w:rsidR="00CB3448" w:rsidRPr="00336FB7">
            <w:rPr>
              <w:rFonts w:ascii="Times New Roman" w:hAnsi="Times New Roman" w:cs="Times New Roman"/>
              <w:b/>
              <w:noProof/>
              <w:color w:val="008000"/>
              <w:spacing w:val="-3"/>
            </w:rPr>
            <w:t>END IF</w:t>
          </w:r>
          <w:r w:rsidR="00CB3448" w:rsidRPr="00336FB7">
            <w:rPr>
              <w:rFonts w:ascii="Times New Roman" w:hAnsi="Times New Roman" w:cs="Times New Roman"/>
              <w:b/>
              <w:noProof/>
              <w:spacing w:val="-3"/>
            </w:rPr>
            <w:t>]</w:t>
          </w:r>
        </w:sdtContent>
      </w:sdt>
    </w:p>
    <w:sdt>
      <w:sdtPr>
        <w:rPr>
          <w:rFonts w:ascii="Times New Roman" w:eastAsia="Times New Roman" w:hAnsi="Times New Roman" w:cs="Times New Roman"/>
          <w:bCs/>
        </w:rPr>
        <w:tag w:val="HD:1.190.0.0:6057e712-3277-434f-adca-52e85b4ae9ae"/>
        <w:id w:val="-1457260090"/>
        <w:placeholder>
          <w:docPart w:val="A703182899D14B0DB6CED1135DB53B6C"/>
        </w:placeholder>
      </w:sdtPr>
      <w:sdtContent>
        <w:p w14:paraId="47BB68DB"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7BB26AB4" wp14:editId="06B470BB">
                <wp:extent cx="152381" cy="152381"/>
                <wp:effectExtent l="0" t="0" r="635" b="635"/>
                <wp:docPr id="1208016784"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748e3085-2bf9-4a03-b464-9ca5062681b7"/>
        <w:id w:val="-988400987"/>
        <w:placeholder>
          <w:docPart w:val="8EFF368F5EB84712B3C9383E81EEB29D"/>
        </w:placeholder>
      </w:sdtPr>
      <w:sdtContent>
        <w:p w14:paraId="628BA882" w14:textId="652BCA3C" w:rsidR="00CB3448" w:rsidRDefault="003B23AF" w:rsidP="00CB3448">
          <w:pPr>
            <w:tabs>
              <w:tab w:val="left" w:pos="0"/>
            </w:tabs>
            <w:suppressAutoHyphens/>
            <w:jc w:val="center"/>
            <w:rPr>
              <w:rFonts w:ascii="Times New Roman" w:hAnsi="Times New Roman" w:cs="Times New Roman"/>
              <w:i/>
              <w:iCs/>
              <w:spacing w:val="-3"/>
            </w:rPr>
          </w:pPr>
          <w:r>
            <w:rPr>
              <w:rFonts w:ascii="Times New Roman" w:hAnsi="Times New Roman" w:cs="Times New Roman"/>
              <w:i/>
              <w:iCs/>
              <w:noProof/>
              <w:spacing w:val="-3"/>
            </w:rPr>
            <w:t xml:space="preserve">{{ResponsibleAttorney.Email}} </w:t>
          </w:r>
        </w:p>
      </w:sdtContent>
    </w:sdt>
    <w:p w14:paraId="0122C610" w14:textId="77777777" w:rsidR="00BD11B9" w:rsidRDefault="00E9708F">
      <w:pPr>
        <w:rPr>
          <w:rFonts w:ascii="Times New Roman" w:eastAsia="Times New Roman" w:hAnsi="Times New Roman" w:cs="Times New Roman"/>
          <w:szCs w:val="24"/>
        </w:rPr>
        <w:sectPr w:rsidR="00BD11B9" w:rsidSect="00F70B9F">
          <w:footerReference w:type="default" r:id="rId187"/>
          <w:footerReference w:type="first" r:id="rId188"/>
          <w:pgSz w:w="12240" w:h="15840"/>
          <w:pgMar w:top="1440" w:right="1440" w:bottom="1440" w:left="1440" w:header="432" w:footer="864" w:gutter="0"/>
          <w:pgNumType w:start="1"/>
          <w:cols w:space="720"/>
          <w:noEndnote/>
          <w:titlePg/>
          <w:docGrid w:linePitch="299"/>
        </w:sectPr>
      </w:pPr>
      <w:r>
        <w:rPr>
          <w:rFonts w:ascii="Times New Roman" w:eastAsia="Times New Roman" w:hAnsi="Times New Roman" w:cs="Times New Roman"/>
          <w:szCs w:val="24"/>
        </w:rPr>
        <w:br w:type="page"/>
      </w:r>
    </w:p>
    <w:p w14:paraId="447395C3" w14:textId="77777777" w:rsidR="00176226" w:rsidRPr="00176226" w:rsidRDefault="00176226" w:rsidP="00BB0D83">
      <w:pPr>
        <w:spacing w:after="0" w:line="240" w:lineRule="auto"/>
        <w:jc w:val="center"/>
        <w:rPr>
          <w:rFonts w:ascii="Times New Roman" w:hAnsi="Times New Roman" w:cs="Times New Roman"/>
          <w:sz w:val="28"/>
          <w:szCs w:val="28"/>
        </w:rPr>
      </w:pPr>
      <w:r w:rsidRPr="00176226">
        <w:rPr>
          <w:rFonts w:ascii="Times New Roman" w:hAnsi="Times New Roman" w:cs="Times New Roman"/>
          <w:sz w:val="28"/>
          <w:szCs w:val="28"/>
        </w:rPr>
        <w:lastRenderedPageBreak/>
        <w:t>CLIENT CHECKLIST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65"/>
        <w:gridCol w:w="2328"/>
        <w:gridCol w:w="912"/>
        <w:gridCol w:w="998"/>
        <w:gridCol w:w="1072"/>
        <w:gridCol w:w="799"/>
        <w:gridCol w:w="240"/>
      </w:tblGrid>
      <w:tr w:rsidR="00176226" w:rsidRPr="00176226" w14:paraId="59753FB9" w14:textId="77777777" w:rsidTr="00632DC9">
        <w:tc>
          <w:tcPr>
            <w:tcW w:w="3865" w:type="dxa"/>
          </w:tcPr>
          <w:sdt>
            <w:sdtPr>
              <w:rPr>
                <w:rFonts w:ascii="Times New Roman" w:hAnsi="Times New Roman" w:cs="Times New Roman"/>
              </w:rPr>
              <w:tag w:val="HD:1.187.0.0:d0898c6d-bb22-4bb2-925e-b0a57c2be889"/>
              <w:id w:val="931014220"/>
              <w:placeholder>
                <w:docPart w:val="DB330B235C4244118251CA72C0AD836B"/>
              </w:placeholder>
            </w:sdtPr>
            <w:sdtContent>
              <w:p w14:paraId="21452811" w14:textId="77777777" w:rsidR="00176226" w:rsidRPr="00176226" w:rsidRDefault="00176226" w:rsidP="00BB0D83">
                <w:pPr>
                  <w:spacing w:after="0" w:line="240" w:lineRule="auto"/>
                  <w:rPr>
                    <w:rFonts w:ascii="Times New Roman" w:hAnsi="Times New Roman" w:cs="Times New Roman"/>
                  </w:rPr>
                </w:pPr>
                <w:r w:rsidRPr="00176226">
                  <w:rPr>
                    <w:rFonts w:ascii="Times New Roman" w:hAnsi="Times New Roman" w:cs="Times New Roman"/>
                    <w:noProof/>
                  </w:rPr>
                  <w:t>[</w:t>
                </w:r>
                <w:r w:rsidRPr="00176226">
                  <w:rPr>
                    <w:rFonts w:ascii="Times New Roman" w:hAnsi="Times New Roman" w:cs="Times New Roman"/>
                    <w:noProof/>
                    <w:color w:val="008000"/>
                  </w:rPr>
                  <w:t>IF PrimaryPartner? AND PrimaryMaritalStatus = "Married"</w:t>
                </w:r>
                <w:r w:rsidRPr="00176226">
                  <w:rPr>
                    <w:rFonts w:ascii="Times New Roman" w:hAnsi="Times New Roman" w:cs="Times New Roman"/>
                    <w:noProof/>
                  </w:rPr>
                  <w:t>]</w:t>
                </w:r>
              </w:p>
            </w:sdtContent>
          </w:sdt>
          <w:p w14:paraId="751EDFED" w14:textId="77777777" w:rsidR="00176226" w:rsidRPr="00176226" w:rsidRDefault="00000000" w:rsidP="00BB0D83">
            <w:pPr>
              <w:spacing w:after="0" w:line="240" w:lineRule="auto"/>
              <w:rPr>
                <w:rFonts w:ascii="Times New Roman" w:hAnsi="Times New Roman" w:cs="Times New Roman"/>
              </w:rPr>
            </w:pPr>
            <w:sdt>
              <w:sdtPr>
                <w:rPr>
                  <w:rFonts w:ascii="Times New Roman" w:hAnsi="Times New Roman" w:cs="Times New Roman"/>
                </w:rPr>
                <w:tag w:val="HD:1.185.0.0:1b758da5-b609-40f8-aa18-b8b56c9c65b6"/>
                <w:id w:val="-695229674"/>
                <w:placeholder>
                  <w:docPart w:val="9E695B18FBA84EBBA273F71269B92125"/>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IF PrimaryGender.Gender = "Male"</w:t>
                </w:r>
                <w:r w:rsidR="00176226" w:rsidRPr="00176226">
                  <w:rPr>
                    <w:rFonts w:ascii="Times New Roman" w:hAnsi="Times New Roman" w:cs="Times New Roman"/>
                    <w:noProof/>
                  </w:rPr>
                  <w:t>]</w:t>
                </w:r>
              </w:sdtContent>
            </w:sdt>
            <w:sdt>
              <w:sdtPr>
                <w:rPr>
                  <w:rFonts w:ascii="Times New Roman" w:hAnsi="Times New Roman" w:cs="Times New Roman"/>
                  <w:b/>
                  <w:bCs/>
                </w:rPr>
                <w:tag w:val="HD:1.187.0.0:69513c9e-d2c7-4928-aba5-69a877606e53"/>
                <w:id w:val="1585032141"/>
                <w:placeholder>
                  <w:docPart w:val="3CDDC8F9A1D34C8D8C42D8E03918D2FC"/>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PrimaryNameLast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rPr>
                <w:tag w:val="HD:1.187.0.0:bb5752ca-50e2-48eb-9227-1b5fd903cc75"/>
                <w:id w:val="-1870440546"/>
                <w:placeholder>
                  <w:docPart w:val="0F071572289A43599E7CE30BA5C6971E"/>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PrimaryNameFirst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rPr>
                <w:tag w:val="HD:1.187.0.0:07d38d07-2235-4317-9d25-9af26b2249f0"/>
                <w:id w:val="-568721097"/>
                <w:placeholder>
                  <w:docPart w:val="4BAF927BC17A462292E2D9DB6748EE3E"/>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PrimaryNameMiddle</w:t>
                </w:r>
                <w:r w:rsidR="00176226" w:rsidRPr="00176226">
                  <w:rPr>
                    <w:rFonts w:ascii="Times New Roman" w:hAnsi="Times New Roman" w:cs="Times New Roman"/>
                    <w:b/>
                    <w:bCs/>
                    <w:noProof/>
                  </w:rPr>
                  <w:t>]</w:t>
                </w:r>
              </w:sdtContent>
            </w:sdt>
            <w:sdt>
              <w:sdtPr>
                <w:rPr>
                  <w:rFonts w:ascii="Times New Roman" w:hAnsi="Times New Roman" w:cs="Times New Roman"/>
                </w:rPr>
                <w:tag w:val="HD:1.187.0.0:a4d17b4b-6568-4c73-a342-7ca6e6e5b094"/>
                <w:id w:val="-1667163085"/>
                <w:placeholder>
                  <w:docPart w:val="2458037F3DA2447C87217F8E0FEFB520"/>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IF ANSWERED(PrimaryNameNicknames)</w:t>
                </w:r>
                <w:r w:rsidR="00176226" w:rsidRPr="00176226">
                  <w:rPr>
                    <w:rFonts w:ascii="Times New Roman" w:hAnsi="Times New Roman" w:cs="Times New Roman"/>
                    <w:noProof/>
                  </w:rPr>
                  <w:t>]</w:t>
                </w:r>
              </w:sdtContent>
            </w:sdt>
            <w:r w:rsidR="00176226" w:rsidRPr="00176226">
              <w:rPr>
                <w:rFonts w:ascii="Times New Roman" w:hAnsi="Times New Roman" w:cs="Times New Roman"/>
              </w:rPr>
              <w:t xml:space="preserve"> “</w:t>
            </w:r>
            <w:sdt>
              <w:sdtPr>
                <w:rPr>
                  <w:rFonts w:ascii="Times New Roman" w:hAnsi="Times New Roman" w:cs="Times New Roman"/>
                </w:rPr>
                <w:tag w:val="HD:1.187.0.0:93e8cd4a-8173-4a90-aad3-4debcf635aaa"/>
                <w:id w:val="1517729078"/>
                <w:placeholder>
                  <w:docPart w:val="AA598120A85146B3B7D7AB7D51AEC926"/>
                </w:placeholder>
              </w:sdtPr>
              <w:sdtContent>
                <w:r w:rsidR="00176226" w:rsidRPr="00176226">
                  <w:rPr>
                    <w:rFonts w:ascii="Times New Roman" w:hAnsi="Times New Roman" w:cs="Times New Roman"/>
                    <w:noProof/>
                  </w:rPr>
                  <w:t>[</w:t>
                </w:r>
                <w:proofErr w:type="spellStart"/>
                <w:r w:rsidR="00176226" w:rsidRPr="00176226">
                  <w:rPr>
                    <w:rFonts w:ascii="Times New Roman" w:hAnsi="Times New Roman" w:cs="Times New Roman"/>
                    <w:noProof/>
                    <w:color w:val="0000FF"/>
                  </w:rPr>
                  <w:t>PrimaryNameNicknames:LIKE</w:t>
                </w:r>
                <w:proofErr w:type="spellEnd"/>
                <w:r w:rsidR="00176226" w:rsidRPr="00176226">
                  <w:rPr>
                    <w:rFonts w:ascii="Times New Roman" w:hAnsi="Times New Roman" w:cs="Times New Roman"/>
                    <w:noProof/>
                    <w:color w:val="0000FF"/>
                  </w:rPr>
                  <w:t xml:space="preserve"> THIS</w:t>
                </w:r>
                <w:r w:rsidR="00176226" w:rsidRPr="00176226">
                  <w:rPr>
                    <w:rFonts w:ascii="Times New Roman" w:hAnsi="Times New Roman" w:cs="Times New Roman"/>
                    <w:noProof/>
                  </w:rPr>
                  <w:t>]</w:t>
                </w:r>
              </w:sdtContent>
            </w:sdt>
            <w:r w:rsidR="00176226" w:rsidRPr="00176226">
              <w:rPr>
                <w:rFonts w:ascii="Times New Roman" w:hAnsi="Times New Roman" w:cs="Times New Roman"/>
              </w:rPr>
              <w:t>”</w:t>
            </w:r>
            <w:sdt>
              <w:sdtPr>
                <w:rPr>
                  <w:rFonts w:ascii="Times New Roman" w:hAnsi="Times New Roman" w:cs="Times New Roman"/>
                </w:rPr>
                <w:tag w:val="HD:1.187.0.0:c25a72b6-3e40-430b-ae85-32a724dbe673"/>
                <w:id w:val="-1371299322"/>
                <w:placeholder>
                  <w:docPart w:val="7F86D0146A7347ADAAE34F14F6553F6A"/>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p>
          <w:p w14:paraId="3C817970" w14:textId="77777777" w:rsidR="00176226" w:rsidRPr="00176226" w:rsidRDefault="00176226" w:rsidP="00BB0D83">
            <w:pPr>
              <w:spacing w:after="0" w:line="240" w:lineRule="auto"/>
              <w:rPr>
                <w:rFonts w:ascii="Times New Roman" w:hAnsi="Times New Roman" w:cs="Times New Roman"/>
              </w:rPr>
            </w:pPr>
            <w:r w:rsidRPr="00176226">
              <w:rPr>
                <w:rFonts w:ascii="Times New Roman" w:hAnsi="Times New Roman" w:cs="Times New Roman"/>
                <w:b/>
                <w:bCs/>
              </w:rPr>
              <w:t xml:space="preserve"> </w:t>
            </w:r>
            <w:sdt>
              <w:sdtPr>
                <w:rPr>
                  <w:rFonts w:ascii="Times New Roman" w:hAnsi="Times New Roman" w:cs="Times New Roman"/>
                  <w:b/>
                  <w:bCs/>
                </w:rPr>
                <w:tag w:val="HD:1.187.0.0:e3293c94-7871-4572-8e26-865c91cabfa8"/>
                <w:id w:val="-1768846279"/>
                <w:placeholder>
                  <w:docPart w:val="DD44D43B281B4E7BB7F67F2145A19866"/>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PartnerNameLast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517f7eae-b576-443f-bbac-9173bf06801b"/>
                <w:id w:val="-1212493226"/>
                <w:placeholder>
                  <w:docPart w:val="D6AFD3D9677848D99787F999D769C00D"/>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PartnerNameFirst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0c7933ce-fa6e-40a4-8e09-970966b42df3"/>
                <w:id w:val="-2024846184"/>
                <w:placeholder>
                  <w:docPart w:val="12D330D3F73A45F6A33F4467FE57B7F3"/>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PartnerNameMiddle</w:t>
                </w:r>
                <w:r w:rsidRPr="00176226">
                  <w:rPr>
                    <w:rFonts w:ascii="Times New Roman" w:hAnsi="Times New Roman" w:cs="Times New Roman"/>
                    <w:b/>
                    <w:bCs/>
                    <w:noProof/>
                  </w:rPr>
                  <w:t>]</w:t>
                </w:r>
              </w:sdtContent>
            </w:sdt>
            <w:sdt>
              <w:sdtPr>
                <w:rPr>
                  <w:rFonts w:ascii="Times New Roman" w:hAnsi="Times New Roman" w:cs="Times New Roman"/>
                </w:rPr>
                <w:tag w:val="HD:1.187.0.0:af4845f8-dfca-4f67-abd8-2998553f753b"/>
                <w:id w:val="-1329121914"/>
                <w:placeholder>
                  <w:docPart w:val="1747998CD41347B1876FC108796E5843"/>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IF ANSWERED(PartnerNameNicknames)</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7.0.0:419597d7-67de-44a7-ab2e-4b7fdbc69ee3"/>
                <w:id w:val="-1709405833"/>
                <w:placeholder>
                  <w:docPart w:val="CEE80DB4ED804F23B8F91F8689C67DCF"/>
                </w:placeholder>
              </w:sdtPr>
              <w:sdtContent>
                <w:r w:rsidRPr="00176226">
                  <w:rPr>
                    <w:rFonts w:ascii="Times New Roman" w:hAnsi="Times New Roman" w:cs="Times New Roman"/>
                    <w:noProof/>
                  </w:rPr>
                  <w:t>[</w:t>
                </w:r>
                <w:proofErr w:type="spellStart"/>
                <w:r w:rsidRPr="00176226">
                  <w:rPr>
                    <w:rFonts w:ascii="Times New Roman" w:hAnsi="Times New Roman" w:cs="Times New Roman"/>
                    <w:noProof/>
                    <w:color w:val="0000FF"/>
                  </w:rPr>
                  <w:t>PartnerNameNicknames:LIKE</w:t>
                </w:r>
                <w:proofErr w:type="spellEnd"/>
                <w:r w:rsidRPr="00176226">
                  <w:rPr>
                    <w:rFonts w:ascii="Times New Roman" w:hAnsi="Times New Roman" w:cs="Times New Roman"/>
                    <w:noProof/>
                    <w:color w:val="0000FF"/>
                  </w:rPr>
                  <w:t xml:space="preserve"> THIS</w:t>
                </w:r>
                <w:r w:rsidRPr="00176226">
                  <w:rPr>
                    <w:rFonts w:ascii="Times New Roman" w:hAnsi="Times New Roman" w:cs="Times New Roman"/>
                    <w:noProof/>
                  </w:rPr>
                  <w:t>]</w:t>
                </w:r>
              </w:sdtContent>
            </w:sdt>
            <w:r w:rsidRPr="00176226">
              <w:rPr>
                <w:rFonts w:ascii="Times New Roman" w:hAnsi="Times New Roman" w:cs="Times New Roman"/>
              </w:rPr>
              <w:t>”</w:t>
            </w:r>
            <w:sdt>
              <w:sdtPr>
                <w:rPr>
                  <w:rFonts w:ascii="Times New Roman" w:hAnsi="Times New Roman" w:cs="Times New Roman"/>
                </w:rPr>
                <w:tag w:val="HD:1.187.0.0:4eeb9057-d394-4737-881e-a7bc3c2e5fa5"/>
                <w:id w:val="-58631766"/>
                <w:placeholder>
                  <w:docPart w:val="DAFBB7F06C9A44FB83E682FBAB77D2DE"/>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sdt>
              <w:sdtPr>
                <w:rPr>
                  <w:rFonts w:ascii="Times New Roman" w:hAnsi="Times New Roman" w:cs="Times New Roman"/>
                </w:rPr>
                <w:tag w:val="HD:1.185.0.0:94430c02-3183-486f-9f10-582e4dd4509b"/>
                <w:id w:val="-208031729"/>
                <w:placeholder>
                  <w:docPart w:val="4868833820034F02BFA93F9F92486CA4"/>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ELSE</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857e2924-0aac-42a1-9023-d5718265c568"/>
                <w:id w:val="1853689719"/>
                <w:placeholder>
                  <w:docPart w:val="1482AA1A7CA84E3F8A153258933C2923"/>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PartnerNameLast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847a2ed5-0862-44a1-9db3-f692689f21f1"/>
                <w:id w:val="-1544278087"/>
                <w:placeholder>
                  <w:docPart w:val="468C4A75FEAF44018E9CE9C5BEACCA2D"/>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PartnerNameFirst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08fe64e2-8c06-4fbb-aeae-42d8a6ca492d"/>
                <w:id w:val="306594607"/>
                <w:placeholder>
                  <w:docPart w:val="35ABB6A05E7243FDB5FFF153167C07DD"/>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PartnerNameMiddle</w:t>
                </w:r>
                <w:r w:rsidRPr="00176226">
                  <w:rPr>
                    <w:rFonts w:ascii="Times New Roman" w:hAnsi="Times New Roman" w:cs="Times New Roman"/>
                    <w:b/>
                    <w:bCs/>
                    <w:noProof/>
                  </w:rPr>
                  <w:t>]</w:t>
                </w:r>
              </w:sdtContent>
            </w:sdt>
            <w:sdt>
              <w:sdtPr>
                <w:rPr>
                  <w:rFonts w:ascii="Times New Roman" w:hAnsi="Times New Roman" w:cs="Times New Roman"/>
                </w:rPr>
                <w:tag w:val="HD:1.187.0.0:cb3b9b9c-e6f1-4739-adbb-ca27686ce0f3"/>
                <w:id w:val="-1208714123"/>
                <w:placeholder>
                  <w:docPart w:val="7305907976AE4047B0A71593F104B51A"/>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IF ANSWERED(PartnerNameNicknames)</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7.0.0:639b2e39-e419-4105-bde3-ec2f0093a5ee"/>
                <w:id w:val="-180125794"/>
                <w:placeholder>
                  <w:docPart w:val="F6000F794941489A8CEC77A90BFD3C8C"/>
                </w:placeholder>
              </w:sdtPr>
              <w:sdtContent>
                <w:r w:rsidRPr="00176226">
                  <w:rPr>
                    <w:rFonts w:ascii="Times New Roman" w:hAnsi="Times New Roman" w:cs="Times New Roman"/>
                    <w:noProof/>
                  </w:rPr>
                  <w:t>[</w:t>
                </w:r>
                <w:proofErr w:type="spellStart"/>
                <w:r w:rsidRPr="00176226">
                  <w:rPr>
                    <w:rFonts w:ascii="Times New Roman" w:hAnsi="Times New Roman" w:cs="Times New Roman"/>
                    <w:noProof/>
                    <w:color w:val="0000FF"/>
                  </w:rPr>
                  <w:t>PartnerNameNicknames:LIKE</w:t>
                </w:r>
                <w:proofErr w:type="spellEnd"/>
                <w:r w:rsidRPr="00176226">
                  <w:rPr>
                    <w:rFonts w:ascii="Times New Roman" w:hAnsi="Times New Roman" w:cs="Times New Roman"/>
                    <w:noProof/>
                    <w:color w:val="0000FF"/>
                  </w:rPr>
                  <w:t xml:space="preserve"> THIS</w:t>
                </w:r>
                <w:r w:rsidRPr="00176226">
                  <w:rPr>
                    <w:rFonts w:ascii="Times New Roman" w:hAnsi="Times New Roman" w:cs="Times New Roman"/>
                    <w:noProof/>
                  </w:rPr>
                  <w:t>]</w:t>
                </w:r>
              </w:sdtContent>
            </w:sdt>
            <w:r w:rsidRPr="00176226">
              <w:rPr>
                <w:rFonts w:ascii="Times New Roman" w:hAnsi="Times New Roman" w:cs="Times New Roman"/>
              </w:rPr>
              <w:t>”</w:t>
            </w:r>
            <w:sdt>
              <w:sdtPr>
                <w:rPr>
                  <w:rFonts w:ascii="Times New Roman" w:hAnsi="Times New Roman" w:cs="Times New Roman"/>
                </w:rPr>
                <w:tag w:val="HD:1.187.0.0:90e0bbce-8c99-4927-bada-ce204f3c3b68"/>
                <w:id w:val="-851565827"/>
                <w:placeholder>
                  <w:docPart w:val="1D0687E3250E48A9938D7AC1445891FA"/>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p>
          <w:p w14:paraId="4E1C9EB8" w14:textId="77777777" w:rsidR="00176226" w:rsidRDefault="00176226" w:rsidP="00BB0D83">
            <w:pPr>
              <w:spacing w:after="0" w:line="240" w:lineRule="auto"/>
              <w:rPr>
                <w:rFonts w:ascii="Times New Roman" w:hAnsi="Times New Roman" w:cs="Times New Roman"/>
              </w:rPr>
            </w:pPr>
            <w:r w:rsidRPr="00176226">
              <w:rPr>
                <w:rFonts w:ascii="Times New Roman" w:hAnsi="Times New Roman" w:cs="Times New Roman"/>
                <w:b/>
                <w:bCs/>
              </w:rPr>
              <w:t xml:space="preserve"> </w:t>
            </w:r>
            <w:sdt>
              <w:sdtPr>
                <w:rPr>
                  <w:rFonts w:ascii="Times New Roman" w:hAnsi="Times New Roman" w:cs="Times New Roman"/>
                  <w:b/>
                  <w:bCs/>
                </w:rPr>
                <w:tag w:val="HD:1.187.0.0:df0d758b-bc0a-42fe-8e55-910bab75a2a0"/>
                <w:id w:val="-1967812981"/>
                <w:placeholder>
                  <w:docPart w:val="E9006FDB7AE646C6B00E906C280445C8"/>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PrimaryNameLast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ab2c1fce-7e35-4572-8d03-cfc26d3fbf77"/>
                <w:id w:val="-894887030"/>
                <w:placeholder>
                  <w:docPart w:val="7C093FB038734D41B5CFCECD407AF4D4"/>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PrimaryNameFirst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df2b17d4-1f37-46a3-b4cc-900fdc7fb807"/>
                <w:id w:val="-1097015838"/>
                <w:placeholder>
                  <w:docPart w:val="3F9E4838A4574B54BF5BDD0674045B07"/>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PrimaryNameMiddle</w:t>
                </w:r>
                <w:r w:rsidRPr="00176226">
                  <w:rPr>
                    <w:rFonts w:ascii="Times New Roman" w:hAnsi="Times New Roman" w:cs="Times New Roman"/>
                    <w:b/>
                    <w:bCs/>
                    <w:noProof/>
                  </w:rPr>
                  <w:t>]</w:t>
                </w:r>
              </w:sdtContent>
            </w:sdt>
            <w:sdt>
              <w:sdtPr>
                <w:rPr>
                  <w:rFonts w:ascii="Times New Roman" w:hAnsi="Times New Roman" w:cs="Times New Roman"/>
                </w:rPr>
                <w:tag w:val="HD:1.187.0.0:1c942a31-7ea8-4b46-b9fe-b7765a171549"/>
                <w:id w:val="-1799444888"/>
                <w:placeholder>
                  <w:docPart w:val="BEC404364A4048A8AAD9D960F26616ED"/>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IF ANSWERED(PrimaryNameNicknames)</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7.0.0:6b270220-1244-4dba-b684-bef946d31de4"/>
                <w:id w:val="1378360927"/>
                <w:placeholder>
                  <w:docPart w:val="57C800221EC14748B3E7FDB441E25F49"/>
                </w:placeholder>
              </w:sdtPr>
              <w:sdtContent>
                <w:r w:rsidRPr="00176226">
                  <w:rPr>
                    <w:rFonts w:ascii="Times New Roman" w:hAnsi="Times New Roman" w:cs="Times New Roman"/>
                    <w:noProof/>
                  </w:rPr>
                  <w:t>[</w:t>
                </w:r>
                <w:proofErr w:type="spellStart"/>
                <w:r w:rsidRPr="00176226">
                  <w:rPr>
                    <w:rFonts w:ascii="Times New Roman" w:hAnsi="Times New Roman" w:cs="Times New Roman"/>
                    <w:noProof/>
                    <w:color w:val="0000FF"/>
                  </w:rPr>
                  <w:t>PrimaryNameNicknames:LIKE</w:t>
                </w:r>
                <w:proofErr w:type="spellEnd"/>
                <w:r w:rsidRPr="00176226">
                  <w:rPr>
                    <w:rFonts w:ascii="Times New Roman" w:hAnsi="Times New Roman" w:cs="Times New Roman"/>
                    <w:noProof/>
                    <w:color w:val="0000FF"/>
                  </w:rPr>
                  <w:t xml:space="preserve"> THIS</w:t>
                </w:r>
                <w:r w:rsidRPr="00176226">
                  <w:rPr>
                    <w:rFonts w:ascii="Times New Roman" w:hAnsi="Times New Roman" w:cs="Times New Roman"/>
                    <w:noProof/>
                  </w:rPr>
                  <w:t>]</w:t>
                </w:r>
              </w:sdtContent>
            </w:sdt>
            <w:r w:rsidRPr="00176226">
              <w:rPr>
                <w:rFonts w:ascii="Times New Roman" w:hAnsi="Times New Roman" w:cs="Times New Roman"/>
              </w:rPr>
              <w:t>”</w:t>
            </w:r>
            <w:sdt>
              <w:sdtPr>
                <w:rPr>
                  <w:rFonts w:ascii="Times New Roman" w:hAnsi="Times New Roman" w:cs="Times New Roman"/>
                </w:rPr>
                <w:tag w:val="HD:1.187.0.0:80455935-1725-4cbc-be96-3426ccb1fdfe"/>
                <w:id w:val="1717859813"/>
                <w:placeholder>
                  <w:docPart w:val="8E59033FA62B4EAA8EF2A543E8CB9656"/>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sdt>
              <w:sdtPr>
                <w:rPr>
                  <w:rFonts w:ascii="Times New Roman" w:hAnsi="Times New Roman" w:cs="Times New Roman"/>
                </w:rPr>
                <w:tag w:val="HD:1.187.0.0:b3fadf8c-61d1-4281-bc42-ac776be1c076"/>
                <w:id w:val="-70736751"/>
                <w:placeholder>
                  <w:docPart w:val="DB293586DFB74C5981BF3C553791B753"/>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sdt>
              <w:sdtPr>
                <w:rPr>
                  <w:rFonts w:ascii="Times New Roman" w:hAnsi="Times New Roman" w:cs="Times New Roman"/>
                </w:rPr>
                <w:tag w:val="HD:1.187.0.0:3eff1d18-aae1-40f4-9314-d986ac567471"/>
                <w:id w:val="1079866574"/>
                <w:placeholder>
                  <w:docPart w:val="B6DAA5CB9D664ADCB0AAA5BF79944AFF"/>
                </w:placeholder>
              </w:sdtPr>
              <w:sdtEndPr>
                <w:rPr>
                  <w:noProof/>
                </w:rPr>
              </w:sdtEndPr>
              <w:sdtContent>
                <w:r w:rsidRPr="00176226">
                  <w:rPr>
                    <w:rFonts w:ascii="Times New Roman" w:hAnsi="Times New Roman" w:cs="Times New Roman"/>
                    <w:noProof/>
                  </w:rPr>
                  <w:t>[</w:t>
                </w:r>
                <w:r w:rsidRPr="00176226">
                  <w:rPr>
                    <w:rFonts w:ascii="Times New Roman" w:hAnsi="Times New Roman" w:cs="Times New Roman"/>
                    <w:noProof/>
                    <w:color w:val="008000"/>
                  </w:rPr>
                  <w:t>ELSE</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cfcdefeb-4a63-4c4f-9367-4470576cb712"/>
                <w:id w:val="-981305096"/>
                <w:placeholder>
                  <w:docPart w:val="74801C274EA94C42A46BD5165A9D5BA9"/>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PrimaryNameLast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d1a4ecc8-0f2b-4847-b182-950c9bca3843"/>
                <w:id w:val="744224749"/>
                <w:placeholder>
                  <w:docPart w:val="2FC4D52FEA034AB28FAB8C245FAD8904"/>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PrimaryNameFirst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70c9b0e3-b370-49cb-b813-dc653f732b92"/>
                <w:id w:val="-1076353059"/>
                <w:placeholder>
                  <w:docPart w:val="2E84D3E31A494B4B803DCB3913C9F641"/>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PrimaryNameMiddle</w:t>
                </w:r>
                <w:r w:rsidRPr="00176226">
                  <w:rPr>
                    <w:rFonts w:ascii="Times New Roman" w:hAnsi="Times New Roman" w:cs="Times New Roman"/>
                    <w:b/>
                    <w:bCs/>
                    <w:noProof/>
                  </w:rPr>
                  <w:t>]</w:t>
                </w:r>
              </w:sdtContent>
            </w:sdt>
            <w:sdt>
              <w:sdtPr>
                <w:rPr>
                  <w:rFonts w:ascii="Times New Roman" w:hAnsi="Times New Roman" w:cs="Times New Roman"/>
                </w:rPr>
                <w:tag w:val="HD:1.187.0.0:aa7caad3-fed4-4e90-9fb7-5e6cfa68a68c"/>
                <w:id w:val="-1508434693"/>
                <w:placeholder>
                  <w:docPart w:val="75A0DE9FCBDE4DB59E77F43E92244287"/>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IF ANSWERED(PrimaryNameNicknames)</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7.0.0:4aed6ec7-8c5b-4634-b4d9-090337ff58ec"/>
                <w:id w:val="361870976"/>
                <w:placeholder>
                  <w:docPart w:val="4066020C1384491C965CFF5D42FCC143"/>
                </w:placeholder>
              </w:sdtPr>
              <w:sdtContent>
                <w:r w:rsidRPr="00176226">
                  <w:rPr>
                    <w:rFonts w:ascii="Times New Roman" w:hAnsi="Times New Roman" w:cs="Times New Roman"/>
                    <w:noProof/>
                  </w:rPr>
                  <w:t>[</w:t>
                </w:r>
                <w:proofErr w:type="spellStart"/>
                <w:r w:rsidRPr="00176226">
                  <w:rPr>
                    <w:rFonts w:ascii="Times New Roman" w:hAnsi="Times New Roman" w:cs="Times New Roman"/>
                    <w:noProof/>
                    <w:color w:val="0000FF"/>
                  </w:rPr>
                  <w:t>PrimaryNameNicknames:LIKE</w:t>
                </w:r>
                <w:proofErr w:type="spellEnd"/>
                <w:r w:rsidRPr="00176226">
                  <w:rPr>
                    <w:rFonts w:ascii="Times New Roman" w:hAnsi="Times New Roman" w:cs="Times New Roman"/>
                    <w:noProof/>
                    <w:color w:val="0000FF"/>
                  </w:rPr>
                  <w:t xml:space="preserve"> THIS</w:t>
                </w:r>
                <w:r w:rsidRPr="00176226">
                  <w:rPr>
                    <w:rFonts w:ascii="Times New Roman" w:hAnsi="Times New Roman" w:cs="Times New Roman"/>
                    <w:noProof/>
                  </w:rPr>
                  <w:t>]</w:t>
                </w:r>
              </w:sdtContent>
            </w:sdt>
            <w:r w:rsidRPr="00176226">
              <w:rPr>
                <w:rFonts w:ascii="Times New Roman" w:hAnsi="Times New Roman" w:cs="Times New Roman"/>
              </w:rPr>
              <w:t>”</w:t>
            </w:r>
            <w:sdt>
              <w:sdtPr>
                <w:rPr>
                  <w:rFonts w:ascii="Times New Roman" w:hAnsi="Times New Roman" w:cs="Times New Roman"/>
                </w:rPr>
                <w:tag w:val="HD:1.187.0.0:41fb1907-438d-4e6f-b32c-71c62466e1f2"/>
                <w:id w:val="-1301842531"/>
                <w:placeholder>
                  <w:docPart w:val="92D8287199FF4F2683A9485BECEBE652"/>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5.0.0:796ad2f1-e6b0-4b17-a4d7-72359954e4e1"/>
                <w:id w:val="853311717"/>
                <w:placeholder>
                  <w:docPart w:val="BAD8308751EC40D893DE2A0D30085AEB"/>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p>
          <w:p w14:paraId="310D34E6" w14:textId="282A7F22" w:rsidR="008477BA" w:rsidRPr="00176226" w:rsidRDefault="008477BA" w:rsidP="00BB0D83">
            <w:pPr>
              <w:spacing w:after="0" w:line="240" w:lineRule="auto"/>
              <w:rPr>
                <w:rFonts w:ascii="Times New Roman" w:hAnsi="Times New Roman" w:cs="Times New Roman"/>
              </w:rPr>
            </w:pPr>
            <w:r>
              <w:rPr>
                <w:rFonts w:ascii="Times New Roman" w:hAnsi="Times New Roman" w:cs="Times New Roman"/>
              </w:rPr>
              <w:t>(</w:t>
            </w:r>
            <w:sdt>
              <w:sdtPr>
                <w:rPr>
                  <w:rFonts w:ascii="Times New Roman" w:hAnsi="Times New Roman" w:cs="Times New Roman"/>
                </w:rPr>
                <w:tag w:val="HD:1.190.0.0:49545659-a42d-4d09-8bb7-fd5000b97599"/>
                <w:id w:val="2019429102"/>
                <w:placeholder>
                  <w:docPart w:val="740C187DC9914A07B7C5D9D41DA26B31"/>
                </w:placeholder>
              </w:sdtPr>
              <w:sdtContent>
                <w:r>
                  <w:rPr>
                    <w:rFonts w:ascii="Times New Roman" w:hAnsi="Times New Roman" w:cs="Times New Roman"/>
                    <w:noProof/>
                  </w:rPr>
                  <w:t>[</w:t>
                </w:r>
                <w:proofErr w:type="spellStart"/>
                <w:r w:rsidRPr="008477BA">
                  <w:rPr>
                    <w:rFonts w:ascii="Times New Roman" w:hAnsi="Times New Roman" w:cs="Times New Roman"/>
                    <w:noProof/>
                    <w:color w:val="0000FF"/>
                  </w:rPr>
                  <w:t>PrimaryMaritalStatus</w:t>
                </w:r>
                <w:proofErr w:type="spellEnd"/>
                <w:r>
                  <w:rPr>
                    <w:rFonts w:ascii="Times New Roman" w:hAnsi="Times New Roman" w:cs="Times New Roman"/>
                    <w:noProof/>
                  </w:rPr>
                  <w:t>]</w:t>
                </w:r>
              </w:sdtContent>
            </w:sdt>
            <w:r>
              <w:rPr>
                <w:rFonts w:ascii="Times New Roman" w:hAnsi="Times New Roman" w:cs="Times New Roman"/>
              </w:rPr>
              <w:t>)</w:t>
            </w:r>
          </w:p>
          <w:p w14:paraId="3B01DB4D" w14:textId="77777777" w:rsidR="00176226" w:rsidRPr="00176226" w:rsidRDefault="00176226" w:rsidP="00BB0D83">
            <w:pPr>
              <w:spacing w:after="0" w:line="240" w:lineRule="auto"/>
              <w:rPr>
                <w:rFonts w:ascii="Times New Roman" w:hAnsi="Times New Roman" w:cs="Times New Roman"/>
                <w:b/>
              </w:rPr>
            </w:pPr>
          </w:p>
          <w:p w14:paraId="5146E65F" w14:textId="77777777" w:rsidR="00176226" w:rsidRPr="00176226" w:rsidRDefault="00176226" w:rsidP="00BB0D83">
            <w:pPr>
              <w:spacing w:after="0" w:line="240" w:lineRule="auto"/>
              <w:rPr>
                <w:rFonts w:ascii="Times New Roman" w:hAnsi="Times New Roman" w:cs="Times New Roman"/>
                <w:b/>
                <w:sz w:val="20"/>
                <w:szCs w:val="20"/>
              </w:rPr>
            </w:pPr>
            <w:r w:rsidRPr="00176226">
              <w:rPr>
                <w:rFonts w:ascii="Times New Roman" w:hAnsi="Times New Roman" w:cs="Times New Roman"/>
                <w:b/>
              </w:rPr>
              <w:t xml:space="preserve">   (#</w:t>
            </w:r>
            <w:r w:rsidRPr="00176226">
              <w:rPr>
                <w:rFonts w:ascii="Times New Roman" w:hAnsi="Times New Roman" w:cs="Times New Roman"/>
                <w:b/>
                <w:sz w:val="20"/>
                <w:szCs w:val="20"/>
              </w:rPr>
              <w:t>_________________)</w:t>
            </w:r>
          </w:p>
        </w:tc>
        <w:tc>
          <w:tcPr>
            <w:tcW w:w="3240" w:type="dxa"/>
            <w:gridSpan w:val="2"/>
          </w:tcPr>
          <w:p w14:paraId="2800BCB4" w14:textId="77777777" w:rsidR="00176226" w:rsidRPr="00176226" w:rsidRDefault="00000000" w:rsidP="00BB0D83">
            <w:pPr>
              <w:tabs>
                <w:tab w:val="left" w:pos="0"/>
              </w:tabs>
              <w:suppressAutoHyphens/>
              <w:spacing w:after="0" w:line="240" w:lineRule="auto"/>
              <w:rPr>
                <w:rFonts w:ascii="Times New Roman" w:hAnsi="Times New Roman" w:cs="Times New Roman"/>
                <w:b/>
                <w:bCs/>
              </w:rPr>
            </w:pPr>
            <w:sdt>
              <w:sdtPr>
                <w:rPr>
                  <w:rFonts w:ascii="Times New Roman" w:hAnsi="Times New Roman" w:cs="Times New Roman"/>
                </w:rPr>
                <w:tag w:val="HD:1.187.0.0:7c21b363-7fb8-4bd9-9d3d-7421bbca54b1"/>
                <w:id w:val="1607696396"/>
                <w:placeholder>
                  <w:docPart w:val="75ED47351A3B4B4BB0376667309FB780"/>
                </w:placeholder>
              </w:sdtPr>
              <w:sdtEndPr>
                <w:rPr>
                  <w:b/>
                  <w:bCs/>
                </w:rPr>
              </w:sdtEnd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PrimaryAddressStreet1:Like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07c051fb-61c1-4ca7-b74e-99128ae841bb"/>
                <w:id w:val="356015774"/>
                <w:placeholder>
                  <w:docPart w:val="C13B312620554A788C4B97A726BA943F"/>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(PrimaryAddressStreet2)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b10e6da3-bf46-42f2-a6d9-08565a0e63b1"/>
                <w:id w:val="569623620"/>
                <w:placeholder>
                  <w:docPart w:val="4DA1A1547C0B40468554BB68C7BDB121"/>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PrimaryAddressStreet2:Like This</w:t>
                </w:r>
                <w:r w:rsidR="00176226" w:rsidRPr="00176226">
                  <w:rPr>
                    <w:rFonts w:ascii="Times New Roman" w:hAnsi="Times New Roman" w:cs="Times New Roman"/>
                    <w:b/>
                    <w:bCs/>
                    <w:noProof/>
                  </w:rPr>
                  <w:t>]</w:t>
                </w:r>
              </w:sdtContent>
            </w:sdt>
            <w:sdt>
              <w:sdtPr>
                <w:rPr>
                  <w:rFonts w:ascii="Times New Roman" w:hAnsi="Times New Roman" w:cs="Times New Roman"/>
                  <w:b/>
                  <w:bCs/>
                </w:rPr>
                <w:tag w:val="HD:1.185.0.0:4f727c27-3e8f-4355-945b-445914f892ff"/>
                <w:id w:val="-750885111"/>
                <w:placeholder>
                  <w:docPart w:val="3B0CE7C115C444A5BCEBAAB3EEB6139A"/>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END IF</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5.0.0:37d5fd9e-202b-43db-9b64-dcc1049f1a98"/>
                <w:id w:val="-1479212472"/>
                <w:placeholder>
                  <w:docPart w:val="A417D854978D4066A505B6EABC4F4460"/>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(PrimaryAddressAptNo)</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 </w:t>
            </w:r>
            <w:sdt>
              <w:sdtPr>
                <w:rPr>
                  <w:rFonts w:ascii="Times New Roman" w:hAnsi="Times New Roman" w:cs="Times New Roman"/>
                  <w:b/>
                  <w:bCs/>
                </w:rPr>
                <w:tag w:val="HD:1.185.0.0:0738e1ed-47ae-4ce8-b8cf-2564101cfaa3"/>
                <w:id w:val="-553619379"/>
                <w:placeholder>
                  <w:docPart w:val="431F379E36C54D3297F43BB829FA5933"/>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PrimaryAddressAptNo</w:t>
                </w:r>
                <w:r w:rsidR="00176226" w:rsidRPr="00176226">
                  <w:rPr>
                    <w:rFonts w:ascii="Times New Roman" w:hAnsi="Times New Roman" w:cs="Times New Roman"/>
                    <w:b/>
                    <w:bCs/>
                    <w:noProof/>
                  </w:rPr>
                  <w:t>]</w:t>
                </w:r>
              </w:sdtContent>
            </w:sdt>
            <w:sdt>
              <w:sdtPr>
                <w:rPr>
                  <w:rFonts w:ascii="Times New Roman" w:hAnsi="Times New Roman" w:cs="Times New Roman"/>
                  <w:b/>
                  <w:bCs/>
                </w:rPr>
                <w:tag w:val="HD:1.185.0.0:332407f2-f26d-405a-a7b0-f2f8e7236e41"/>
                <w:id w:val="-1590766610"/>
                <w:placeholder>
                  <w:docPart w:val="4E5F0A99144E4D6B82983AA6D329CBA3"/>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END IF</w:t>
                </w:r>
                <w:r w:rsidR="00176226" w:rsidRPr="00176226">
                  <w:rPr>
                    <w:rFonts w:ascii="Times New Roman" w:hAnsi="Times New Roman" w:cs="Times New Roman"/>
                    <w:b/>
                    <w:bCs/>
                    <w:noProof/>
                  </w:rPr>
                  <w:t>]</w:t>
                </w:r>
              </w:sdtContent>
            </w:sdt>
          </w:p>
          <w:p w14:paraId="3F541856" w14:textId="77777777" w:rsidR="00176226" w:rsidRPr="00176226" w:rsidRDefault="00000000" w:rsidP="00BB0D83">
            <w:pPr>
              <w:tabs>
                <w:tab w:val="left" w:pos="0"/>
              </w:tabs>
              <w:suppressAutoHyphens/>
              <w:spacing w:after="0" w:line="240" w:lineRule="auto"/>
              <w:rPr>
                <w:rFonts w:ascii="Times New Roman" w:hAnsi="Times New Roman" w:cs="Times New Roman"/>
                <w:b/>
                <w:bCs/>
              </w:rPr>
            </w:pPr>
            <w:sdt>
              <w:sdtPr>
                <w:rPr>
                  <w:rFonts w:ascii="Times New Roman" w:hAnsi="Times New Roman" w:cs="Times New Roman"/>
                  <w:b/>
                  <w:bCs/>
                </w:rPr>
                <w:tag w:val="HD:1.187.0.0:0f5d1f7f-b956-4d5a-9b43-0f1a07e0902f"/>
                <w:id w:val="-1355332258"/>
                <w:placeholder>
                  <w:docPart w:val="58E09489E36049DFACA24B0948A06167"/>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PrimaryAddressCity:Like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5df16de6-51df-4f3f-9e8b-f6c965cb3826"/>
                <w:id w:val="1786469354"/>
                <w:placeholder>
                  <w:docPart w:val="FCE76685E0CD404D93843776F500D2EA"/>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PrimaryAddressState:Like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5.0.0:84dd4816-7c55-4c3f-8c0b-39e46eb8d99e"/>
                <w:id w:val="2016955515"/>
                <w:placeholder>
                  <w:docPart w:val="14C3623F7B2E4EE4990606F29137B071"/>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PrimaryAddressZip</w:t>
                </w:r>
                <w:r w:rsidR="00176226" w:rsidRPr="00176226">
                  <w:rPr>
                    <w:rFonts w:ascii="Times New Roman" w:hAnsi="Times New Roman" w:cs="Times New Roman"/>
                    <w:b/>
                    <w:bCs/>
                    <w:noProof/>
                  </w:rPr>
                  <w:t>]</w:t>
                </w:r>
              </w:sdtContent>
            </w:sdt>
          </w:p>
          <w:p w14:paraId="18367802" w14:textId="77777777" w:rsidR="00176226" w:rsidRPr="00176226" w:rsidRDefault="00000000" w:rsidP="00BB0D83">
            <w:pPr>
              <w:spacing w:after="0" w:line="240" w:lineRule="auto"/>
              <w:rPr>
                <w:rFonts w:ascii="Times New Roman" w:hAnsi="Times New Roman" w:cs="Times New Roman"/>
                <w:b/>
              </w:rPr>
            </w:pPr>
            <w:sdt>
              <w:sdtPr>
                <w:rPr>
                  <w:rFonts w:ascii="Times New Roman" w:hAnsi="Times New Roman" w:cs="Times New Roman"/>
                  <w:b/>
                </w:rPr>
                <w:tag w:val="HD:1.187.0.0:dc209bff-2856-4555-aa21-f62ec20712a3"/>
                <w:id w:val="1701892718"/>
                <w:placeholder>
                  <w:docPart w:val="D8E95C45786C43D8A19BEC1866A0F9BA"/>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PrimaryAddressCounty:Like This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County</w:t>
            </w:r>
          </w:p>
          <w:p w14:paraId="7CA69341" w14:textId="77777777" w:rsidR="00176226" w:rsidRPr="00176226" w:rsidRDefault="00176226" w:rsidP="00BB0D83">
            <w:pPr>
              <w:spacing w:after="0" w:line="240" w:lineRule="auto"/>
              <w:rPr>
                <w:rFonts w:ascii="Times New Roman" w:hAnsi="Times New Roman" w:cs="Times New Roman"/>
                <w:b/>
              </w:rPr>
            </w:pPr>
          </w:p>
          <w:p w14:paraId="1D6C1D1A" w14:textId="77777777" w:rsidR="00176226" w:rsidRPr="00176226" w:rsidRDefault="00000000" w:rsidP="00BB0D83">
            <w:pPr>
              <w:tabs>
                <w:tab w:val="left" w:pos="0"/>
              </w:tabs>
              <w:suppressAutoHyphens/>
              <w:spacing w:after="0" w:line="240" w:lineRule="auto"/>
              <w:rPr>
                <w:rFonts w:ascii="Times New Roman" w:hAnsi="Times New Roman" w:cs="Times New Roman"/>
                <w:b/>
                <w:bCs/>
              </w:rPr>
            </w:pPr>
            <w:sdt>
              <w:sdtPr>
                <w:rPr>
                  <w:rFonts w:ascii="Times New Roman" w:hAnsi="Times New Roman" w:cs="Times New Roman"/>
                </w:rPr>
                <w:tag w:val="HD:1.187.0.0:0953a494-56eb-40f0-b106-3620d92d4cf3"/>
                <w:id w:val="1835494634"/>
                <w:placeholder>
                  <w:docPart w:val="B12EBB97D1B344BB9E593FF5D9154A18"/>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IF NOT PrimaryMailingAddressSame?</w:t>
                </w:r>
                <w:r w:rsidR="00176226" w:rsidRPr="00176226">
                  <w:rPr>
                    <w:rFonts w:ascii="Times New Roman" w:hAnsi="Times New Roman" w:cs="Times New Roman"/>
                    <w:noProof/>
                  </w:rPr>
                  <w:t>]</w:t>
                </w:r>
              </w:sdtContent>
            </w:sdt>
            <w:sdt>
              <w:sdtPr>
                <w:rPr>
                  <w:rFonts w:ascii="Times New Roman" w:hAnsi="Times New Roman" w:cs="Times New Roman"/>
                </w:rPr>
                <w:tag w:val="HD:1.187.0.0:aa8e234b-0734-42d4-96ad-75c20b897097"/>
                <w:id w:val="-1567715854"/>
                <w:placeholder>
                  <w:docPart w:val="E98B7816A65943EA9F11C5C7752525F1"/>
                </w:placeholder>
              </w:sdtPr>
              <w:sdtEndPr>
                <w:rPr>
                  <w:b/>
                  <w:bCs/>
                </w:rPr>
              </w:sdtEnd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PrimaryMailingAddressStreet1:Like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00074fa3-d9cc-4d15-bf0a-58cf054710a4"/>
                <w:id w:val="-633715515"/>
                <w:placeholder>
                  <w:docPart w:val="A3B901FDA8C644358046F3957A4E0F77"/>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(PrimaryMailingAddressStreet2)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1092dde3-76e1-4a1e-87ec-9327fc1414e2"/>
                <w:id w:val="-1956085658"/>
                <w:placeholder>
                  <w:docPart w:val="EDB5EB4AB3464A11A607138DF111246B"/>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PrimaryMailingAddressStreet2:Like This</w:t>
                </w:r>
                <w:r w:rsidR="00176226" w:rsidRPr="00176226">
                  <w:rPr>
                    <w:rFonts w:ascii="Times New Roman" w:hAnsi="Times New Roman" w:cs="Times New Roman"/>
                    <w:b/>
                    <w:bCs/>
                    <w:noProof/>
                  </w:rPr>
                  <w:t>]</w:t>
                </w:r>
              </w:sdtContent>
            </w:sdt>
            <w:sdt>
              <w:sdtPr>
                <w:rPr>
                  <w:rFonts w:ascii="Times New Roman" w:hAnsi="Times New Roman" w:cs="Times New Roman"/>
                  <w:b/>
                  <w:bCs/>
                </w:rPr>
                <w:tag w:val="HD:1.185.0.0:31334ea2-4ff9-4fd5-ac94-01b65bc95e00"/>
                <w:id w:val="323935759"/>
                <w:placeholder>
                  <w:docPart w:val="52D85439B51A4BF4AA4207072E4A0414"/>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END IF</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9e4d5a74-65f4-4592-9cfc-c099f95c0a23"/>
                <w:id w:val="1295022284"/>
                <w:placeholder>
                  <w:docPart w:val="4686D31E3F4543638274D9271CEAE43F"/>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(PrimaryMailingAddressAptNo)</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 </w:t>
            </w:r>
            <w:sdt>
              <w:sdtPr>
                <w:rPr>
                  <w:rFonts w:ascii="Times New Roman" w:hAnsi="Times New Roman" w:cs="Times New Roman"/>
                  <w:b/>
                  <w:bCs/>
                </w:rPr>
                <w:tag w:val="HD:1.187.0.0:d8c9d667-18b5-4403-a142-37f7760004f4"/>
                <w:id w:val="-2093617879"/>
                <w:placeholder>
                  <w:docPart w:val="EDC221E629F548D69AC73A68FC47E99A"/>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PrimaryMailingAddressAptNo</w:t>
                </w:r>
                <w:r w:rsidR="00176226" w:rsidRPr="00176226">
                  <w:rPr>
                    <w:rFonts w:ascii="Times New Roman" w:hAnsi="Times New Roman" w:cs="Times New Roman"/>
                    <w:b/>
                    <w:bCs/>
                    <w:noProof/>
                  </w:rPr>
                  <w:t>]</w:t>
                </w:r>
              </w:sdtContent>
            </w:sdt>
            <w:sdt>
              <w:sdtPr>
                <w:rPr>
                  <w:rFonts w:ascii="Times New Roman" w:hAnsi="Times New Roman" w:cs="Times New Roman"/>
                  <w:b/>
                  <w:bCs/>
                </w:rPr>
                <w:tag w:val="HD:1.185.0.0:448c3574-df81-4199-8e63-b386fb301548"/>
                <w:id w:val="-1590849333"/>
                <w:placeholder>
                  <w:docPart w:val="887D931BED744E2CAEA5A9920FF32887"/>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END IF</w:t>
                </w:r>
                <w:r w:rsidR="00176226" w:rsidRPr="00176226">
                  <w:rPr>
                    <w:rFonts w:ascii="Times New Roman" w:hAnsi="Times New Roman" w:cs="Times New Roman"/>
                    <w:b/>
                    <w:bCs/>
                    <w:noProof/>
                  </w:rPr>
                  <w:t>]</w:t>
                </w:r>
              </w:sdtContent>
            </w:sdt>
          </w:p>
          <w:p w14:paraId="57A524EB" w14:textId="77777777" w:rsidR="00176226" w:rsidRPr="00176226" w:rsidRDefault="00000000" w:rsidP="00BB0D83">
            <w:pPr>
              <w:tabs>
                <w:tab w:val="left" w:pos="0"/>
              </w:tabs>
              <w:suppressAutoHyphens/>
              <w:spacing w:after="0" w:line="240" w:lineRule="auto"/>
              <w:rPr>
                <w:rFonts w:ascii="Times New Roman" w:hAnsi="Times New Roman" w:cs="Times New Roman"/>
                <w:b/>
                <w:bCs/>
              </w:rPr>
            </w:pPr>
            <w:sdt>
              <w:sdtPr>
                <w:rPr>
                  <w:rFonts w:ascii="Times New Roman" w:hAnsi="Times New Roman" w:cs="Times New Roman"/>
                  <w:b/>
                  <w:bCs/>
                </w:rPr>
                <w:tag w:val="HD:1.187.0.0:7430d964-5cee-4bc9-af22-6e46c056901a"/>
                <w:id w:val="215474732"/>
                <w:placeholder>
                  <w:docPart w:val="D11A3B6E64BF47CDB490D9D7DCC706D1"/>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PrimaryMailingAddressCity:Like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b7b827e5-ada1-4348-8b5f-e8d749c00d78"/>
                <w:id w:val="737755144"/>
                <w:placeholder>
                  <w:docPart w:val="DC390F34D3014301889C5C8AC3A9891B"/>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PrimaryMailingAddressState:Like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132acc28-f0c6-4211-a847-d76655c5e973"/>
                <w:id w:val="-1001203858"/>
                <w:placeholder>
                  <w:docPart w:val="6126BAF9DD00454FAEB8DC6A0EDF7B81"/>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PrimaryMailingAddressZip</w:t>
                </w:r>
                <w:r w:rsidR="00176226" w:rsidRPr="00176226">
                  <w:rPr>
                    <w:rFonts w:ascii="Times New Roman" w:hAnsi="Times New Roman" w:cs="Times New Roman"/>
                    <w:b/>
                    <w:bCs/>
                    <w:noProof/>
                  </w:rPr>
                  <w:t>]</w:t>
                </w:r>
              </w:sdtContent>
            </w:sdt>
          </w:p>
          <w:p w14:paraId="7586273B" w14:textId="77777777" w:rsidR="00176226" w:rsidRPr="00176226" w:rsidRDefault="00000000" w:rsidP="00BB0D83">
            <w:pPr>
              <w:spacing w:after="0" w:line="240" w:lineRule="auto"/>
              <w:rPr>
                <w:rFonts w:ascii="Times New Roman" w:hAnsi="Times New Roman" w:cs="Times New Roman"/>
                <w:b/>
              </w:rPr>
            </w:pPr>
            <w:sdt>
              <w:sdtPr>
                <w:rPr>
                  <w:rFonts w:ascii="Times New Roman" w:hAnsi="Times New Roman" w:cs="Times New Roman"/>
                  <w:b/>
                </w:rPr>
                <w:tag w:val="HD:1.187.0.0:e30e5943-552b-4232-9068-aeccd0870e67"/>
                <w:id w:val="-768923542"/>
                <w:placeholder>
                  <w:docPart w:val="04D3B4BA20684A9F9AFBAE24F4DF7FD6"/>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PrimaryMailingAddressCounty:Like This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County</w:t>
            </w:r>
          </w:p>
          <w:p w14:paraId="369BF6CC" w14:textId="77777777" w:rsidR="00176226" w:rsidRPr="00176226" w:rsidRDefault="00176226" w:rsidP="00BB0D83">
            <w:pPr>
              <w:spacing w:after="0" w:line="240" w:lineRule="auto"/>
              <w:rPr>
                <w:rFonts w:ascii="Times New Roman" w:hAnsi="Times New Roman" w:cs="Times New Roman"/>
                <w:b/>
              </w:rPr>
            </w:pPr>
          </w:p>
          <w:sdt>
            <w:sdtPr>
              <w:rPr>
                <w:rFonts w:ascii="Times New Roman" w:hAnsi="Times New Roman" w:cs="Times New Roman"/>
                <w:b/>
              </w:rPr>
              <w:tag w:val="HD:1.187.0.0:62ce9661-8c32-4c7c-ade2-6475138d1124"/>
              <w:id w:val="250708692"/>
              <w:placeholder>
                <w:docPart w:val="CE479CB3527749809490F727BF022AF5"/>
              </w:placeholder>
            </w:sdtPr>
            <w:sdtContent>
              <w:p w14:paraId="1857CD66" w14:textId="77777777" w:rsidR="00176226" w:rsidRPr="00176226" w:rsidRDefault="00176226" w:rsidP="00BB0D83">
                <w:pPr>
                  <w:spacing w:after="0" w:line="240" w:lineRule="auto"/>
                  <w:rPr>
                    <w:rFonts w:ascii="Times New Roman" w:hAnsi="Times New Roman" w:cs="Times New Roman"/>
                    <w:b/>
                  </w:rPr>
                </w:pPr>
                <w:r w:rsidRPr="00176226">
                  <w:rPr>
                    <w:rFonts w:ascii="Times New Roman" w:hAnsi="Times New Roman" w:cs="Times New Roman"/>
                    <w:b/>
                    <w:noProof/>
                  </w:rPr>
                  <w:t>[</w:t>
                </w:r>
                <w:r w:rsidRPr="00176226">
                  <w:rPr>
                    <w:rFonts w:ascii="Times New Roman" w:hAnsi="Times New Roman" w:cs="Times New Roman"/>
                    <w:b/>
                    <w:noProof/>
                    <w:color w:val="008000"/>
                  </w:rPr>
                  <w:t>END IF</w:t>
                </w:r>
                <w:r w:rsidRPr="00176226">
                  <w:rPr>
                    <w:rFonts w:ascii="Times New Roman" w:hAnsi="Times New Roman" w:cs="Times New Roman"/>
                    <w:b/>
                    <w:noProof/>
                  </w:rPr>
                  <w:t>]</w:t>
                </w:r>
              </w:p>
            </w:sdtContent>
          </w:sdt>
          <w:p w14:paraId="7B6F7AFF" w14:textId="0F5718E2" w:rsidR="00176226" w:rsidRPr="00176226" w:rsidRDefault="00176226" w:rsidP="00BB0D83">
            <w:pPr>
              <w:spacing w:after="0" w:line="240" w:lineRule="auto"/>
              <w:rPr>
                <w:rFonts w:ascii="Times New Roman" w:hAnsi="Times New Roman" w:cs="Times New Roman"/>
                <w:b/>
              </w:rPr>
            </w:pPr>
            <w:r w:rsidRPr="00176226">
              <w:rPr>
                <w:rFonts w:ascii="Times New Roman" w:hAnsi="Times New Roman" w:cs="Times New Roman"/>
                <w:b/>
              </w:rPr>
              <w:t xml:space="preserve">Office: </w:t>
            </w:r>
            <w:sdt>
              <w:sdtPr>
                <w:rPr>
                  <w:rFonts w:ascii="Times New Roman" w:hAnsi="Times New Roman" w:cs="Times New Roman"/>
                  <w:b/>
                </w:rPr>
                <w:tag w:val="HD:1.190.0.0:e6cd9263-e18b-4310-8a72-ecc1575b69f8"/>
                <w:id w:val="-1127923471"/>
                <w:placeholder>
                  <w:docPart w:val="AE69D8A23E5941988870886DF105C15F"/>
                </w:placeholder>
              </w:sdtPr>
              <w:sdtContent>
                <w:r w:rsidR="00D52A6F">
                  <w:rPr>
                    <w:rFonts w:ascii="Times New Roman" w:hAnsi="Times New Roman" w:cs="Times New Roman"/>
                    <w:b/>
                    <w:noProof/>
                  </w:rPr>
                  <w:t>[</w:t>
                </w:r>
                <w:r w:rsidR="00D52A6F" w:rsidRPr="00D52A6F">
                  <w:rPr>
                    <w:rFonts w:ascii="Times New Roman" w:hAnsi="Times New Roman" w:cs="Times New Roman"/>
                    <w:b/>
                    <w:noProof/>
                    <w:color w:val="0000FF"/>
                  </w:rPr>
                  <w:t>FIRST (OfficeCityandCounty.OfficeCityStateZip, POSITION (OfficeCityandCounty.OfficeCityStateZip,",")-1)</w:t>
                </w:r>
                <w:r w:rsidR="00D52A6F">
                  <w:rPr>
                    <w:rFonts w:ascii="Times New Roman" w:hAnsi="Times New Roman" w:cs="Times New Roman"/>
                    <w:b/>
                    <w:noProof/>
                  </w:rPr>
                  <w:t>]</w:t>
                </w:r>
              </w:sdtContent>
            </w:sdt>
          </w:p>
          <w:p w14:paraId="7ECE8AA2" w14:textId="77777777" w:rsidR="00176226" w:rsidRPr="00176226" w:rsidRDefault="00176226" w:rsidP="00BB0D83">
            <w:pPr>
              <w:spacing w:after="0" w:line="240" w:lineRule="auto"/>
              <w:rPr>
                <w:rFonts w:ascii="Times New Roman" w:hAnsi="Times New Roman" w:cs="Times New Roman"/>
                <w:sz w:val="28"/>
                <w:szCs w:val="28"/>
              </w:rPr>
            </w:pPr>
            <w:r w:rsidRPr="00176226">
              <w:rPr>
                <w:rFonts w:ascii="Times New Roman" w:hAnsi="Times New Roman" w:cs="Times New Roman"/>
                <w:b/>
              </w:rPr>
              <w:t xml:space="preserve">             </w:t>
            </w:r>
          </w:p>
        </w:tc>
        <w:tc>
          <w:tcPr>
            <w:tcW w:w="3109" w:type="dxa"/>
            <w:gridSpan w:val="4"/>
          </w:tcPr>
          <w:sdt>
            <w:sdtPr>
              <w:rPr>
                <w:rFonts w:ascii="Times New Roman" w:hAnsi="Times New Roman" w:cs="Times New Roman"/>
              </w:rPr>
              <w:tag w:val="HD:1.187.0.0:f18e0274-2703-4ce4-ae9d-8266f7bf0b55"/>
              <w:id w:val="-1623610634"/>
              <w:placeholder>
                <w:docPart w:val="F6E29C5FF53640E8A0BC5AF54FC9FBDF"/>
              </w:placeholder>
            </w:sdtPr>
            <w:sdtContent>
              <w:p w14:paraId="54A96EBF" w14:textId="77777777" w:rsidR="00176226" w:rsidRPr="00176226" w:rsidRDefault="00176226" w:rsidP="00BB0D83">
                <w:pPr>
                  <w:spacing w:after="0" w:line="240" w:lineRule="auto"/>
                  <w:rPr>
                    <w:rFonts w:ascii="Times New Roman" w:hAnsi="Times New Roman" w:cs="Times New Roman"/>
                  </w:rPr>
                </w:pPr>
                <w:r w:rsidRPr="00176226">
                  <w:rPr>
                    <w:rFonts w:ascii="Times New Roman" w:hAnsi="Times New Roman" w:cs="Times New Roman"/>
                    <w:noProof/>
                  </w:rPr>
                  <w:t>[</w:t>
                </w:r>
                <w:r w:rsidRPr="00176226">
                  <w:rPr>
                    <w:rFonts w:ascii="Times New Roman" w:hAnsi="Times New Roman" w:cs="Times New Roman"/>
                    <w:noProof/>
                    <w:color w:val="008000"/>
                  </w:rPr>
                  <w:t>IF PrimaryPartner? AND PrimaryMaritalStatus = "Married"</w:t>
                </w:r>
                <w:r w:rsidRPr="00176226">
                  <w:rPr>
                    <w:rFonts w:ascii="Times New Roman" w:hAnsi="Times New Roman" w:cs="Times New Roman"/>
                    <w:noProof/>
                  </w:rPr>
                  <w:t>]</w:t>
                </w:r>
              </w:p>
            </w:sdtContent>
          </w:sdt>
          <w:p w14:paraId="030A8602" w14:textId="77777777" w:rsidR="00176226" w:rsidRPr="00176226" w:rsidRDefault="00000000" w:rsidP="00BB0D83">
            <w:pPr>
              <w:spacing w:after="0" w:line="240" w:lineRule="auto"/>
              <w:rPr>
                <w:rFonts w:ascii="Times New Roman" w:hAnsi="Times New Roman" w:cs="Times New Roman"/>
                <w:b/>
                <w:bCs/>
              </w:rPr>
            </w:pPr>
            <w:sdt>
              <w:sdtPr>
                <w:rPr>
                  <w:rFonts w:ascii="Times New Roman" w:hAnsi="Times New Roman" w:cs="Times New Roman"/>
                </w:rPr>
                <w:tag w:val="HD:1.185.0.0:5cb3dde2-fe49-4c9e-ae43-f3a85ca72992"/>
                <w:id w:val="12116240"/>
                <w:placeholder>
                  <w:docPart w:val="36B61D43444648C2AC8F8A92D957B200"/>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IF PrimaryGender.Gender = "Male"</w:t>
                </w:r>
                <w:r w:rsidR="00176226" w:rsidRPr="00176226">
                  <w:rPr>
                    <w:rFonts w:ascii="Times New Roman" w:hAnsi="Times New Roman" w:cs="Times New Roman"/>
                    <w:noProof/>
                  </w:rPr>
                  <w:t>]</w:t>
                </w:r>
              </w:sdtContent>
            </w:sdt>
            <w:r w:rsidR="00176226" w:rsidRPr="00176226">
              <w:rPr>
                <w:rFonts w:ascii="Times New Roman" w:hAnsi="Times New Roman" w:cs="Times New Roman"/>
                <w:sz w:val="20"/>
                <w:szCs w:val="20"/>
              </w:rPr>
              <w:t xml:space="preserve">H: </w:t>
            </w:r>
            <w:sdt>
              <w:sdtPr>
                <w:rPr>
                  <w:rFonts w:ascii="Times New Roman" w:hAnsi="Times New Roman" w:cs="Times New Roman"/>
                  <w:b/>
                  <w:bCs/>
                </w:rPr>
                <w:tag w:val="HD:1.187.0.0:854ced8a-5489-420f-80c9-036c481b729f"/>
                <w:id w:val="1131439740"/>
                <w:placeholder>
                  <w:docPart w:val="0AA0F93194DC4594804E1E5621006B4A"/>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PrimaryPhone1 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0cf6ae55-14db-4aa1-a86d-86fa4a3f7923"/>
                <w:id w:val="-374313482"/>
                <w:placeholder>
                  <w:docPart w:val="05A6D4070D5F481F87B68EF5FD9E9AA7"/>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PrimaryPhone1Type</w:t>
                </w:r>
                <w:r w:rsidR="00176226" w:rsidRPr="00176226">
                  <w:rPr>
                    <w:rFonts w:ascii="Times New Roman" w:hAnsi="Times New Roman" w:cs="Times New Roman"/>
                    <w:b/>
                    <w:bCs/>
                    <w:noProof/>
                    <w:sz w:val="20"/>
                    <w:szCs w:val="20"/>
                  </w:rPr>
                  <w:t>]</w:t>
                </w:r>
              </w:sdtContent>
            </w:sdt>
          </w:p>
          <w:p w14:paraId="45C3AE6D" w14:textId="77777777" w:rsidR="00176226" w:rsidRPr="00176226" w:rsidRDefault="00000000" w:rsidP="00BB0D83">
            <w:pPr>
              <w:spacing w:after="0" w:line="240" w:lineRule="auto"/>
              <w:rPr>
                <w:rFonts w:ascii="Times New Roman" w:hAnsi="Times New Roman" w:cs="Times New Roman"/>
                <w:b/>
                <w:sz w:val="20"/>
                <w:szCs w:val="20"/>
              </w:rPr>
            </w:pPr>
            <w:sdt>
              <w:sdtPr>
                <w:rPr>
                  <w:rFonts w:ascii="Times New Roman" w:hAnsi="Times New Roman" w:cs="Times New Roman"/>
                  <w:b/>
                  <w:bCs/>
                </w:rPr>
                <w:tag w:val="HD:1.187.0.0:9c0c813a-9527-4337-8b14-b5e23041e8d5"/>
                <w:id w:val="677307706"/>
                <w:placeholder>
                  <w:docPart w:val="E5CACE71F3D64A4D8A1108974C399F97"/>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cfc2d1f4-3143-49cc-90d0-d85bf32e6ed1"/>
                <w:id w:val="792179520"/>
                <w:placeholder>
                  <w:docPart w:val="69CE8B292BA949529BC1FF12104E57B4"/>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69f41b9e-f360-43aa-a139-6d3e785149aa"/>
                <w:id w:val="-199782815"/>
                <w:placeholder>
                  <w:docPart w:val="8B55379A8A1F4807850F52E1C39A9705"/>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PrimaryPhone2Type</w:t>
                </w:r>
                <w:r w:rsidR="00176226" w:rsidRPr="00176226">
                  <w:rPr>
                    <w:rFonts w:ascii="Times New Roman" w:hAnsi="Times New Roman" w:cs="Times New Roman"/>
                    <w:b/>
                    <w:bCs/>
                    <w:noProof/>
                    <w:sz w:val="20"/>
                    <w:szCs w:val="20"/>
                  </w:rPr>
                  <w:t>]</w:t>
                </w:r>
              </w:sdtContent>
            </w:sdt>
          </w:p>
          <w:sdt>
            <w:sdtPr>
              <w:rPr>
                <w:rFonts w:ascii="Times New Roman" w:hAnsi="Times New Roman" w:cs="Times New Roman"/>
                <w:sz w:val="20"/>
                <w:szCs w:val="20"/>
              </w:rPr>
              <w:tag w:val="HD:1.187.0.0:e5b6f700-108d-4d10-b322-2333b1453aad"/>
              <w:id w:val="427243219"/>
              <w:placeholder>
                <w:docPart w:val="459009494BD9498BA6D202DAFAFA4F50"/>
              </w:placeholder>
            </w:sdtPr>
            <w:sdtContent>
              <w:p w14:paraId="7F07722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noProof/>
                    <w:sz w:val="20"/>
                    <w:szCs w:val="20"/>
                  </w:rPr>
                  <w:t>[</w:t>
                </w:r>
                <w:r w:rsidRPr="00176226">
                  <w:rPr>
                    <w:rFonts w:ascii="Times New Roman" w:hAnsi="Times New Roman" w:cs="Times New Roman"/>
                    <w:noProof/>
                    <w:color w:val="008000"/>
                    <w:sz w:val="20"/>
                    <w:szCs w:val="20"/>
                  </w:rPr>
                  <w:t>END IF</w:t>
                </w:r>
                <w:r w:rsidRPr="00176226">
                  <w:rPr>
                    <w:rFonts w:ascii="Times New Roman" w:hAnsi="Times New Roman" w:cs="Times New Roman"/>
                    <w:noProof/>
                    <w:sz w:val="20"/>
                    <w:szCs w:val="20"/>
                  </w:rPr>
                  <w:t>]</w:t>
                </w:r>
              </w:p>
            </w:sdtContent>
          </w:sdt>
          <w:p w14:paraId="5BB40C60" w14:textId="77777777" w:rsidR="00176226" w:rsidRPr="00176226" w:rsidRDefault="00176226" w:rsidP="00BB0D83">
            <w:pPr>
              <w:spacing w:after="0" w:line="240" w:lineRule="auto"/>
              <w:rPr>
                <w:rFonts w:ascii="Times New Roman" w:hAnsi="Times New Roman" w:cs="Times New Roman"/>
                <w:b/>
                <w:bCs/>
              </w:rPr>
            </w:pPr>
            <w:r w:rsidRPr="00176226">
              <w:rPr>
                <w:rFonts w:ascii="Times New Roman" w:hAnsi="Times New Roman" w:cs="Times New Roman"/>
                <w:sz w:val="20"/>
                <w:szCs w:val="20"/>
              </w:rPr>
              <w:t xml:space="preserve">W: </w:t>
            </w:r>
            <w:sdt>
              <w:sdtPr>
                <w:rPr>
                  <w:rFonts w:ascii="Times New Roman" w:hAnsi="Times New Roman" w:cs="Times New Roman"/>
                  <w:b/>
                  <w:bCs/>
                </w:rPr>
                <w:tag w:val="HD:1.187.0.0:a1aec417-a6c1-426c-9573-ce73816e12c0"/>
                <w:id w:val="875364916"/>
                <w:placeholder>
                  <w:docPart w:val="E26E3AFECCF3437291DD7E499E4ACAD6"/>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PartnerPhone1 </w:t>
                </w:r>
                <w:r w:rsidRPr="00176226">
                  <w:rPr>
                    <w:rFonts w:ascii="Times New Roman" w:hAnsi="Times New Roman" w:cs="Times New Roman"/>
                    <w:b/>
                    <w:bCs/>
                    <w:noProof/>
                    <w:color w:val="808080"/>
                  </w:rPr>
                  <w: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sz w:val="20"/>
                  <w:szCs w:val="20"/>
                </w:rPr>
                <w:tag w:val="HD:1.187.0.0:1baa8b01-48d8-4473-9f8a-5913142d83ea"/>
                <w:id w:val="1365712858"/>
                <w:placeholder>
                  <w:docPart w:val="B20DEE22E9AE484EB0AA7C8CB3DABDE2"/>
                </w:placeholder>
              </w:sdtPr>
              <w:sdtContent>
                <w:r w:rsidRPr="00176226">
                  <w:rPr>
                    <w:rFonts w:ascii="Times New Roman" w:hAnsi="Times New Roman" w:cs="Times New Roman"/>
                    <w:b/>
                    <w:bCs/>
                    <w:noProof/>
                    <w:sz w:val="20"/>
                    <w:szCs w:val="20"/>
                  </w:rPr>
                  <w:t>[</w:t>
                </w:r>
                <w:r w:rsidRPr="00176226">
                  <w:rPr>
                    <w:rFonts w:ascii="Times New Roman" w:hAnsi="Times New Roman" w:cs="Times New Roman"/>
                    <w:b/>
                    <w:bCs/>
                    <w:noProof/>
                    <w:color w:val="0000FF"/>
                    <w:sz w:val="20"/>
                    <w:szCs w:val="20"/>
                  </w:rPr>
                  <w:t>PartnerPhone1Type</w:t>
                </w:r>
                <w:r w:rsidRPr="00176226">
                  <w:rPr>
                    <w:rFonts w:ascii="Times New Roman" w:hAnsi="Times New Roman" w:cs="Times New Roman"/>
                    <w:b/>
                    <w:bCs/>
                    <w:noProof/>
                    <w:sz w:val="20"/>
                    <w:szCs w:val="20"/>
                  </w:rPr>
                  <w:t>]</w:t>
                </w:r>
              </w:sdtContent>
            </w:sdt>
          </w:p>
          <w:p w14:paraId="254BAB99" w14:textId="77777777" w:rsidR="00176226" w:rsidRPr="00176226" w:rsidRDefault="00000000" w:rsidP="00BB0D83">
            <w:pPr>
              <w:spacing w:after="0" w:line="240" w:lineRule="auto"/>
              <w:rPr>
                <w:rFonts w:ascii="Times New Roman" w:hAnsi="Times New Roman" w:cs="Times New Roman"/>
              </w:rPr>
            </w:pPr>
            <w:sdt>
              <w:sdtPr>
                <w:rPr>
                  <w:rFonts w:ascii="Times New Roman" w:hAnsi="Times New Roman" w:cs="Times New Roman"/>
                  <w:b/>
                  <w:bCs/>
                </w:rPr>
                <w:tag w:val="HD:1.187.0.0:70035244-b124-44da-ba1f-2e096cc55b5c"/>
                <w:id w:val="-2105567453"/>
                <w:placeholder>
                  <w:docPart w:val="10AC8EA9227E478896D2E7CFA4FB8D69"/>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(PartnerPhone2)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8b530ad9-e8d8-424a-aa7d-8e7cc46dd7c9"/>
                <w:id w:val="1064377409"/>
                <w:placeholder>
                  <w:docPart w:val="79D39576E5CF484D940DC9F8332DA949"/>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PartnerPhone2 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sz w:val="20"/>
                  <w:szCs w:val="20"/>
                </w:rPr>
                <w:tag w:val="HD:1.187.0.0:452f1f95-740f-47d2-aa81-191133ce62dd"/>
                <w:id w:val="-1243952609"/>
                <w:placeholder>
                  <w:docPart w:val="2356FA6629294D4FAFEECAFEC02E4AFC"/>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PartnerPhone2Type</w:t>
                </w:r>
                <w:r w:rsidR="00176226" w:rsidRPr="00176226">
                  <w:rPr>
                    <w:rFonts w:ascii="Times New Roman" w:hAnsi="Times New Roman" w:cs="Times New Roman"/>
                    <w:b/>
                    <w:bCs/>
                    <w:noProof/>
                    <w:sz w:val="20"/>
                    <w:szCs w:val="20"/>
                  </w:rPr>
                  <w:t>]</w:t>
                </w:r>
              </w:sdtContent>
            </w:sdt>
          </w:p>
          <w:p w14:paraId="6302D58F" w14:textId="77777777" w:rsidR="00176226" w:rsidRPr="00176226" w:rsidRDefault="00000000" w:rsidP="00BB0D83">
            <w:pPr>
              <w:spacing w:after="0" w:line="240" w:lineRule="auto"/>
              <w:rPr>
                <w:rFonts w:ascii="Times New Roman" w:hAnsi="Times New Roman" w:cs="Times New Roman"/>
                <w:b/>
                <w:bCs/>
              </w:rPr>
            </w:pPr>
            <w:sdt>
              <w:sdtPr>
                <w:rPr>
                  <w:rFonts w:ascii="Times New Roman" w:hAnsi="Times New Roman" w:cs="Times New Roman"/>
                </w:rPr>
                <w:tag w:val="HD:1.187.0.0:b33cf601-d1c7-4287-922f-686e448c689f"/>
                <w:id w:val="-651761389"/>
                <w:placeholder>
                  <w:docPart w:val="EBEA36A217D945ED838EEE27142EC5C1"/>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sdt>
              <w:sdtPr>
                <w:rPr>
                  <w:rFonts w:ascii="Times New Roman" w:hAnsi="Times New Roman" w:cs="Times New Roman"/>
                </w:rPr>
                <w:tag w:val="HD:1.187.0.0:0398f190-fc5c-40e5-b41e-b8946d5cdb62"/>
                <w:id w:val="-914467438"/>
                <w:placeholder>
                  <w:docPart w:val="D1C05DDF70B84E7EBBD7451A5D6ECE0F"/>
                </w:placeholder>
              </w:sdtPr>
              <w:sdtEndPr>
                <w:rPr>
                  <w:noProof/>
                </w:rPr>
              </w:sdtEnd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ELSE</w:t>
                </w:r>
                <w:r w:rsidR="00176226" w:rsidRPr="00176226">
                  <w:rPr>
                    <w:rFonts w:ascii="Times New Roman" w:hAnsi="Times New Roman" w:cs="Times New Roman"/>
                    <w:noProof/>
                  </w:rPr>
                  <w:t>]</w:t>
                </w:r>
              </w:sdtContent>
            </w:sdt>
            <w:r w:rsidR="00176226" w:rsidRPr="00176226">
              <w:rPr>
                <w:rFonts w:ascii="Times New Roman" w:hAnsi="Times New Roman" w:cs="Times New Roman"/>
                <w:sz w:val="20"/>
                <w:szCs w:val="20"/>
              </w:rPr>
              <w:t xml:space="preserve">H: </w:t>
            </w:r>
            <w:sdt>
              <w:sdtPr>
                <w:rPr>
                  <w:rFonts w:ascii="Times New Roman" w:hAnsi="Times New Roman" w:cs="Times New Roman"/>
                  <w:b/>
                  <w:bCs/>
                </w:rPr>
                <w:tag w:val="HD:1.187.0.0:3c453123-60f4-447a-aefd-ff28c5e5febb"/>
                <w:id w:val="1997683703"/>
                <w:placeholder>
                  <w:docPart w:val="475DD0E5EC0C4473A20D0B2D6E7BAF52"/>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PartnerPhone1 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4aba1687-7bce-4d0e-b84f-ea8976388c19"/>
                <w:id w:val="-706108105"/>
                <w:placeholder>
                  <w:docPart w:val="FF3A150572F842018A98E53C7E4F4B7D"/>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PartnerPhone1Type</w:t>
                </w:r>
                <w:r w:rsidR="00176226" w:rsidRPr="00176226">
                  <w:rPr>
                    <w:rFonts w:ascii="Times New Roman" w:hAnsi="Times New Roman" w:cs="Times New Roman"/>
                    <w:b/>
                    <w:bCs/>
                    <w:noProof/>
                    <w:sz w:val="20"/>
                    <w:szCs w:val="20"/>
                  </w:rPr>
                  <w:t>]</w:t>
                </w:r>
              </w:sdtContent>
            </w:sdt>
          </w:p>
          <w:p w14:paraId="7EC7CC00" w14:textId="77777777" w:rsidR="00176226" w:rsidRPr="00176226" w:rsidRDefault="00000000" w:rsidP="00BB0D83">
            <w:pPr>
              <w:spacing w:after="0" w:line="240" w:lineRule="auto"/>
              <w:rPr>
                <w:rFonts w:ascii="Times New Roman" w:hAnsi="Times New Roman" w:cs="Times New Roman"/>
              </w:rPr>
            </w:pPr>
            <w:sdt>
              <w:sdtPr>
                <w:rPr>
                  <w:rFonts w:ascii="Times New Roman" w:hAnsi="Times New Roman" w:cs="Times New Roman"/>
                  <w:b/>
                  <w:bCs/>
                </w:rPr>
                <w:tag w:val="HD:1.187.0.0:34a65cfa-a715-4152-9b06-581b709a2ee8"/>
                <w:id w:val="-694925968"/>
                <w:placeholder>
                  <w:docPart w:val="FBFD425DDEE64B16900B144F5093363B"/>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(PartnerPhone2)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0bf63b80-6e6b-4b3a-9911-5e6f036f737e"/>
                <w:id w:val="-1702008994"/>
                <w:placeholder>
                  <w:docPart w:val="E15945AC23104C13A6A77DD4928E2FE8"/>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PartnerPhone2 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sz w:val="20"/>
                  <w:szCs w:val="20"/>
                </w:rPr>
                <w:tag w:val="HD:1.187.0.0:d97e4e6a-dee8-40ef-81cf-1b20a34d4eed"/>
                <w:id w:val="-930820338"/>
                <w:placeholder>
                  <w:docPart w:val="3B543EFBF40E4CB08FEF808E588C6C6F"/>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PartnerPhone2Type</w:t>
                </w:r>
                <w:r w:rsidR="00176226" w:rsidRPr="00176226">
                  <w:rPr>
                    <w:rFonts w:ascii="Times New Roman" w:hAnsi="Times New Roman" w:cs="Times New Roman"/>
                    <w:b/>
                    <w:bCs/>
                    <w:noProof/>
                    <w:sz w:val="20"/>
                    <w:szCs w:val="20"/>
                  </w:rPr>
                  <w:t>]</w:t>
                </w:r>
              </w:sdtContent>
            </w:sdt>
          </w:p>
          <w:p w14:paraId="51EA2245" w14:textId="77777777" w:rsidR="00176226" w:rsidRPr="00176226" w:rsidRDefault="00000000" w:rsidP="00BB0D83">
            <w:pPr>
              <w:spacing w:after="0" w:line="240" w:lineRule="auto"/>
              <w:rPr>
                <w:rFonts w:ascii="Times New Roman" w:hAnsi="Times New Roman" w:cs="Times New Roman"/>
                <w:b/>
                <w:bCs/>
              </w:rPr>
            </w:pPr>
            <w:sdt>
              <w:sdtPr>
                <w:rPr>
                  <w:rFonts w:ascii="Times New Roman" w:hAnsi="Times New Roman" w:cs="Times New Roman"/>
                  <w:sz w:val="20"/>
                  <w:szCs w:val="20"/>
                </w:rPr>
                <w:tag w:val="HD:1.187.0.0:0bdd994f-e511-42a8-afdd-1036e53d3b5e"/>
                <w:id w:val="-639413655"/>
                <w:placeholder>
                  <w:docPart w:val="FAB425A50CB342DC95DB6CA0234E6D08"/>
                </w:placeholder>
              </w:sdtPr>
              <w:sdtContent>
                <w:r w:rsidR="00176226" w:rsidRPr="00176226">
                  <w:rPr>
                    <w:rFonts w:ascii="Times New Roman" w:hAnsi="Times New Roman" w:cs="Times New Roman"/>
                    <w:noProof/>
                    <w:sz w:val="20"/>
                    <w:szCs w:val="20"/>
                  </w:rPr>
                  <w:t>[</w:t>
                </w:r>
                <w:r w:rsidR="00176226" w:rsidRPr="00176226">
                  <w:rPr>
                    <w:rFonts w:ascii="Times New Roman" w:hAnsi="Times New Roman" w:cs="Times New Roman"/>
                    <w:noProof/>
                    <w:color w:val="008000"/>
                    <w:sz w:val="20"/>
                    <w:szCs w:val="20"/>
                  </w:rPr>
                  <w:t>END IF</w:t>
                </w:r>
                <w:r w:rsidR="00176226" w:rsidRPr="00176226">
                  <w:rPr>
                    <w:rFonts w:ascii="Times New Roman" w:hAnsi="Times New Roman" w:cs="Times New Roman"/>
                    <w:noProof/>
                    <w:sz w:val="20"/>
                    <w:szCs w:val="20"/>
                  </w:rPr>
                  <w:t>]</w:t>
                </w:r>
              </w:sdtContent>
            </w:sdt>
            <w:r w:rsidR="00176226" w:rsidRPr="00176226">
              <w:rPr>
                <w:rFonts w:ascii="Times New Roman" w:hAnsi="Times New Roman" w:cs="Times New Roman"/>
                <w:sz w:val="20"/>
                <w:szCs w:val="20"/>
              </w:rPr>
              <w:t xml:space="preserve">W: </w:t>
            </w:r>
            <w:sdt>
              <w:sdtPr>
                <w:rPr>
                  <w:rFonts w:ascii="Times New Roman" w:hAnsi="Times New Roman" w:cs="Times New Roman"/>
                  <w:b/>
                  <w:bCs/>
                </w:rPr>
                <w:tag w:val="HD:1.187.0.0:c28886ff-b958-49c8-8f06-24c9188a7661"/>
                <w:id w:val="-393658041"/>
                <w:placeholder>
                  <w:docPart w:val="6758472FB62E465CAE4198ABBB7D5304"/>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PrimaryPhone1 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707c71b1-bce1-4e5a-8a13-0c1dd2c3d6fb"/>
                <w:id w:val="-2048365427"/>
                <w:placeholder>
                  <w:docPart w:val="8E4ECF0B85C54192AE102FC01DEA616F"/>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PrimaryPhone1Type</w:t>
                </w:r>
                <w:r w:rsidR="00176226" w:rsidRPr="00176226">
                  <w:rPr>
                    <w:rFonts w:ascii="Times New Roman" w:hAnsi="Times New Roman" w:cs="Times New Roman"/>
                    <w:b/>
                    <w:bCs/>
                    <w:noProof/>
                    <w:sz w:val="20"/>
                    <w:szCs w:val="20"/>
                  </w:rPr>
                  <w:t>]</w:t>
                </w:r>
              </w:sdtContent>
            </w:sdt>
          </w:p>
          <w:p w14:paraId="1E319E17" w14:textId="77777777" w:rsidR="00176226" w:rsidRPr="00176226" w:rsidRDefault="00000000" w:rsidP="00BB0D83">
            <w:pPr>
              <w:spacing w:after="0" w:line="240" w:lineRule="auto"/>
              <w:rPr>
                <w:rFonts w:ascii="Times New Roman" w:hAnsi="Times New Roman" w:cs="Times New Roman"/>
                <w:b/>
                <w:sz w:val="20"/>
                <w:szCs w:val="20"/>
              </w:rPr>
            </w:pPr>
            <w:sdt>
              <w:sdtPr>
                <w:rPr>
                  <w:rFonts w:ascii="Times New Roman" w:hAnsi="Times New Roman" w:cs="Times New Roman"/>
                  <w:b/>
                  <w:bCs/>
                </w:rPr>
                <w:tag w:val="HD:1.187.0.0:2b5942df-db9b-44f9-8d05-1cfc3cf9c216"/>
                <w:id w:val="-1408988291"/>
                <w:placeholder>
                  <w:docPart w:val="5747B7A18A0E4EC6A6F13C6538E27746"/>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55bbd88a-ecbd-4d70-bad4-5d2330b3bf04"/>
                <w:id w:val="-1351258197"/>
                <w:placeholder>
                  <w:docPart w:val="B7D3D84896194A089CD06F057868320D"/>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23ec1ed3-f365-4582-a1f1-262d3b386543"/>
                <w:id w:val="1177458855"/>
                <w:placeholder>
                  <w:docPart w:val="EDF017110C9742AEBD450C002F65B164"/>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PrimaryPhone2Type</w:t>
                </w:r>
                <w:r w:rsidR="00176226" w:rsidRPr="00176226">
                  <w:rPr>
                    <w:rFonts w:ascii="Times New Roman" w:hAnsi="Times New Roman" w:cs="Times New Roman"/>
                    <w:b/>
                    <w:bCs/>
                    <w:noProof/>
                    <w:sz w:val="20"/>
                    <w:szCs w:val="20"/>
                  </w:rPr>
                  <w:t>]</w:t>
                </w:r>
              </w:sdtContent>
            </w:sdt>
          </w:p>
          <w:p w14:paraId="708A96D8" w14:textId="77777777" w:rsidR="00176226" w:rsidRPr="00176226" w:rsidRDefault="00000000" w:rsidP="00BB0D83">
            <w:pPr>
              <w:spacing w:after="0" w:line="240" w:lineRule="auto"/>
              <w:rPr>
                <w:rFonts w:ascii="Times New Roman" w:hAnsi="Times New Roman" w:cs="Times New Roman"/>
                <w:b/>
                <w:bCs/>
              </w:rPr>
            </w:pPr>
            <w:sdt>
              <w:sdtPr>
                <w:rPr>
                  <w:rFonts w:ascii="Times New Roman" w:hAnsi="Times New Roman" w:cs="Times New Roman"/>
                </w:rPr>
                <w:tag w:val="HD:1.187.0.0:87054e35-3c99-4d7c-8107-3015899c78e7"/>
                <w:id w:val="-420640196"/>
                <w:placeholder>
                  <w:docPart w:val="A498D1E2028240C1A7B7DA7599C47953"/>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r w:rsidR="00176226" w:rsidRPr="00176226">
              <w:rPr>
                <w:rFonts w:ascii="Times New Roman" w:hAnsi="Times New Roman" w:cs="Times New Roman"/>
              </w:rPr>
              <w:t xml:space="preserve"> </w:t>
            </w:r>
            <w:sdt>
              <w:sdtPr>
                <w:rPr>
                  <w:rFonts w:ascii="Times New Roman" w:hAnsi="Times New Roman" w:cs="Times New Roman"/>
                </w:rPr>
                <w:tag w:val="HD:1.187.0.0:4b9d9354-4286-442e-812f-8b22e75643d4"/>
                <w:id w:val="-1775391745"/>
                <w:placeholder>
                  <w:docPart w:val="96411F9549164411AA4C8BB2EBBB119A"/>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r w:rsidR="00176226" w:rsidRPr="00176226">
              <w:rPr>
                <w:rFonts w:ascii="Times New Roman" w:hAnsi="Times New Roman" w:cs="Times New Roman"/>
                <w:noProof/>
              </w:rPr>
              <w:t xml:space="preserve"> </w:t>
            </w:r>
            <w:sdt>
              <w:sdtPr>
                <w:rPr>
                  <w:rFonts w:ascii="Times New Roman" w:hAnsi="Times New Roman" w:cs="Times New Roman"/>
                </w:rPr>
                <w:tag w:val="HD:1.187.0.0:5a7336a8-36ed-4e34-8d97-fa2bafe5b896"/>
                <w:id w:val="-982150313"/>
                <w:placeholder>
                  <w:docPart w:val="A5C846C120654434A89BD80EADA0B3A1"/>
                </w:placeholder>
              </w:sdtPr>
              <w:sdtEndPr>
                <w:rPr>
                  <w:noProof/>
                </w:rPr>
              </w:sdtEnd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ELSE</w:t>
                </w:r>
                <w:r w:rsidR="00176226" w:rsidRPr="00176226">
                  <w:rPr>
                    <w:rFonts w:ascii="Times New Roman" w:hAnsi="Times New Roman" w:cs="Times New Roman"/>
                    <w:noProof/>
                  </w:rPr>
                  <w:t>]</w:t>
                </w:r>
              </w:sdtContent>
            </w:sdt>
            <w:r w:rsidR="00176226" w:rsidRPr="00176226">
              <w:rPr>
                <w:rFonts w:ascii="Times New Roman" w:hAnsi="Times New Roman" w:cs="Times New Roman"/>
                <w:sz w:val="20"/>
                <w:szCs w:val="20"/>
              </w:rPr>
              <w:t xml:space="preserve">H: </w:t>
            </w:r>
            <w:sdt>
              <w:sdtPr>
                <w:rPr>
                  <w:rFonts w:ascii="Times New Roman" w:hAnsi="Times New Roman" w:cs="Times New Roman"/>
                  <w:b/>
                  <w:bCs/>
                </w:rPr>
                <w:tag w:val="HD:1.187.0.0:90d21663-b999-4a94-90fe-3d1f6a11855e"/>
                <w:id w:val="485357787"/>
                <w:placeholder>
                  <w:docPart w:val="E3F84E81DC654F399AA9017931122CF5"/>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PrimaryPhone1 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dc1f6593-3d62-4dc2-9c81-1d3ca25387ea"/>
                <w:id w:val="1411274298"/>
                <w:placeholder>
                  <w:docPart w:val="1094C145C5C74D68AD965F71402B2B1C"/>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PrimaryPhone1Type</w:t>
                </w:r>
                <w:r w:rsidR="00176226" w:rsidRPr="00176226">
                  <w:rPr>
                    <w:rFonts w:ascii="Times New Roman" w:hAnsi="Times New Roman" w:cs="Times New Roman"/>
                    <w:b/>
                    <w:bCs/>
                    <w:noProof/>
                    <w:sz w:val="20"/>
                    <w:szCs w:val="20"/>
                  </w:rPr>
                  <w:t>]</w:t>
                </w:r>
              </w:sdtContent>
            </w:sdt>
          </w:p>
          <w:p w14:paraId="0FC9C90B" w14:textId="77777777" w:rsidR="00176226" w:rsidRPr="00176226" w:rsidRDefault="00000000" w:rsidP="00BB0D83">
            <w:pPr>
              <w:spacing w:after="0" w:line="240" w:lineRule="auto"/>
              <w:rPr>
                <w:rFonts w:ascii="Times New Roman" w:hAnsi="Times New Roman" w:cs="Times New Roman"/>
                <w:b/>
                <w:sz w:val="20"/>
                <w:szCs w:val="20"/>
              </w:rPr>
            </w:pPr>
            <w:sdt>
              <w:sdtPr>
                <w:rPr>
                  <w:rFonts w:ascii="Times New Roman" w:hAnsi="Times New Roman" w:cs="Times New Roman"/>
                  <w:b/>
                  <w:bCs/>
                </w:rPr>
                <w:tag w:val="HD:1.187.0.0:1486c5c3-889c-4039-88cb-ae30287678b5"/>
                <w:id w:val="-1191828627"/>
                <w:placeholder>
                  <w:docPart w:val="E6F016AB7D494B2B88B46837D1CFBB43"/>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00ff461b-4e09-4476-bb71-d2c5884b3780"/>
                <w:id w:val="1280224104"/>
                <w:placeholder>
                  <w:docPart w:val="7021776E192F4909A8625FD9D358006F"/>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5492b2fc-dc84-42f8-897c-c0b19fa1c8ad"/>
                <w:id w:val="360948145"/>
                <w:placeholder>
                  <w:docPart w:val="642B721BD781408EAB22EB7F6F47439D"/>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PrimaryPhone2Type</w:t>
                </w:r>
                <w:r w:rsidR="00176226" w:rsidRPr="00176226">
                  <w:rPr>
                    <w:rFonts w:ascii="Times New Roman" w:hAnsi="Times New Roman" w:cs="Times New Roman"/>
                    <w:b/>
                    <w:bCs/>
                    <w:noProof/>
                    <w:sz w:val="20"/>
                    <w:szCs w:val="20"/>
                  </w:rPr>
                  <w:t>]</w:t>
                </w:r>
              </w:sdtContent>
            </w:sdt>
          </w:p>
          <w:p w14:paraId="4B32661D" w14:textId="77777777" w:rsidR="00176226" w:rsidRPr="00176226" w:rsidRDefault="00000000" w:rsidP="00BB0D83">
            <w:pPr>
              <w:spacing w:after="0" w:line="240" w:lineRule="auto"/>
              <w:rPr>
                <w:rFonts w:ascii="Times New Roman" w:hAnsi="Times New Roman" w:cs="Times New Roman"/>
                <w:sz w:val="20"/>
                <w:szCs w:val="20"/>
              </w:rPr>
            </w:pPr>
            <w:sdt>
              <w:sdtPr>
                <w:rPr>
                  <w:rFonts w:ascii="Times New Roman" w:hAnsi="Times New Roman" w:cs="Times New Roman"/>
                </w:rPr>
                <w:tag w:val="HD:1.187.0.0:8c59f37e-ccc0-4062-b15c-90f42cbc690a"/>
                <w:id w:val="1518118287"/>
                <w:placeholder>
                  <w:docPart w:val="4FC4CC4F9640427F9F2C52C75C79D3E9"/>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sdt>
              <w:sdtPr>
                <w:rPr>
                  <w:rFonts w:ascii="Times New Roman" w:hAnsi="Times New Roman" w:cs="Times New Roman"/>
                </w:rPr>
                <w:tag w:val="HD:1.187.0.0:9d4f9598-1da7-4bce-a3eb-e50749dd6dba"/>
                <w:id w:val="-891885218"/>
                <w:placeholder>
                  <w:docPart w:val="8E1E1FACD8C54A038A49069F77D0B014"/>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p>
          <w:p w14:paraId="67844C6F" w14:textId="77777777" w:rsidR="00176226" w:rsidRPr="00176226" w:rsidRDefault="00176226" w:rsidP="00BB0D83">
            <w:pPr>
              <w:spacing w:after="0" w:line="240" w:lineRule="auto"/>
              <w:rPr>
                <w:rFonts w:ascii="Times New Roman" w:hAnsi="Times New Roman" w:cs="Times New Roman"/>
                <w:sz w:val="28"/>
                <w:szCs w:val="28"/>
              </w:rPr>
            </w:pPr>
          </w:p>
        </w:tc>
      </w:tr>
      <w:tr w:rsidR="00176226" w:rsidRPr="00176226" w14:paraId="196AA2CA" w14:textId="77777777" w:rsidTr="00632DC9">
        <w:tc>
          <w:tcPr>
            <w:tcW w:w="8103" w:type="dxa"/>
            <w:gridSpan w:val="4"/>
          </w:tcPr>
          <w:p w14:paraId="021A90A6"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Seminar Data: </w:t>
            </w:r>
            <w:sdt>
              <w:sdtPr>
                <w:rPr>
                  <w:rFonts w:ascii="Times New Roman" w:hAnsi="Times New Roman" w:cs="Times New Roman"/>
                  <w:sz w:val="20"/>
                  <w:szCs w:val="20"/>
                </w:rPr>
                <w:tag w:val="HD:1.187.0.0:ff0f8705-51c3-4b2c-97f8-b9b1e8a64b56"/>
                <w:id w:val="-903671343"/>
                <w:placeholder>
                  <w:docPart w:val="0CE87362CE3D45DD9BD334642875E3D6"/>
                </w:placeholder>
              </w:sdtPr>
              <w:sdtContent>
                <w:r w:rsidRPr="00176226">
                  <w:rPr>
                    <w:rFonts w:ascii="Times New Roman" w:hAnsi="Times New Roman" w:cs="Times New Roman"/>
                    <w:b/>
                    <w:bCs/>
                    <w:noProof/>
                    <w:sz w:val="20"/>
                    <w:szCs w:val="20"/>
                  </w:rPr>
                  <w:t>[</w:t>
                </w:r>
                <w:r w:rsidRPr="00176226">
                  <w:rPr>
                    <w:rFonts w:ascii="Times New Roman" w:hAnsi="Times New Roman" w:cs="Times New Roman"/>
                    <w:b/>
                    <w:bCs/>
                    <w:noProof/>
                    <w:color w:val="0000FF"/>
                    <w:sz w:val="20"/>
                    <w:szCs w:val="20"/>
                  </w:rPr>
                  <w:t>EPWebinarAttended</w:t>
                </w:r>
                <w:r w:rsidRPr="00176226">
                  <w:rPr>
                    <w:rFonts w:ascii="Times New Roman" w:hAnsi="Times New Roman" w:cs="Times New Roman"/>
                    <w:b/>
                    <w:bCs/>
                    <w:noProof/>
                    <w:sz w:val="20"/>
                    <w:szCs w:val="20"/>
                  </w:rPr>
                  <w:t>]</w:t>
                </w:r>
              </w:sdtContent>
            </w:sdt>
          </w:p>
        </w:tc>
        <w:tc>
          <w:tcPr>
            <w:tcW w:w="2111" w:type="dxa"/>
            <w:gridSpan w:val="3"/>
          </w:tcPr>
          <w:p w14:paraId="502BEE1F" w14:textId="77777777" w:rsidR="00176226" w:rsidRPr="00176226" w:rsidRDefault="00176226" w:rsidP="00BB0D83">
            <w:pPr>
              <w:spacing w:after="0" w:line="240" w:lineRule="auto"/>
              <w:rPr>
                <w:rFonts w:ascii="Times New Roman" w:hAnsi="Times New Roman" w:cs="Times New Roman"/>
                <w:b/>
                <w:sz w:val="20"/>
                <w:szCs w:val="20"/>
              </w:rPr>
            </w:pPr>
            <w:r w:rsidRPr="00176226">
              <w:rPr>
                <w:rFonts w:ascii="Times New Roman" w:hAnsi="Times New Roman" w:cs="Times New Roman"/>
                <w:b/>
                <w:sz w:val="20"/>
                <w:szCs w:val="20"/>
              </w:rPr>
              <w:t>Former S&amp;T Client?</w:t>
            </w:r>
          </w:p>
          <w:p w14:paraId="405AEF7C" w14:textId="77777777" w:rsidR="00176226" w:rsidRPr="00176226" w:rsidRDefault="00176226" w:rsidP="00BB0D83">
            <w:pPr>
              <w:spacing w:after="0" w:line="240" w:lineRule="auto"/>
              <w:rPr>
                <w:rFonts w:ascii="Times New Roman" w:hAnsi="Times New Roman" w:cs="Times New Roman"/>
                <w:b/>
                <w:sz w:val="20"/>
                <w:szCs w:val="20"/>
              </w:rPr>
            </w:pPr>
          </w:p>
          <w:p w14:paraId="7BA238D1" w14:textId="77777777" w:rsidR="00176226" w:rsidRPr="00176226" w:rsidRDefault="00176226" w:rsidP="00BB0D83">
            <w:pPr>
              <w:spacing w:after="0" w:line="240" w:lineRule="auto"/>
              <w:rPr>
                <w:rFonts w:ascii="Times New Roman" w:hAnsi="Times New Roman" w:cs="Times New Roman"/>
                <w:b/>
                <w:sz w:val="20"/>
                <w:szCs w:val="20"/>
              </w:rPr>
            </w:pPr>
          </w:p>
        </w:tc>
      </w:tr>
      <w:tr w:rsidR="00176226" w:rsidRPr="00176226" w14:paraId="313658AF" w14:textId="77777777" w:rsidTr="00632DC9">
        <w:tc>
          <w:tcPr>
            <w:tcW w:w="3865" w:type="dxa"/>
          </w:tcPr>
          <w:p w14:paraId="2AF3D26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Consult: </w:t>
            </w:r>
            <w:sdt>
              <w:sdtPr>
                <w:rPr>
                  <w:rFonts w:ascii="Times New Roman" w:hAnsi="Times New Roman" w:cs="Times New Roman"/>
                  <w:b/>
                  <w:bCs/>
                  <w:sz w:val="20"/>
                  <w:szCs w:val="20"/>
                </w:rPr>
                <w:tag w:val="HD:1.187.0.0:7b5eb546-ec74-42ec-bfb7-34837d37c1b8"/>
                <w:id w:val="677238465"/>
                <w:placeholder>
                  <w:docPart w:val="F9D4C2945DA44A6BA42421742BAB1CCD"/>
                </w:placeholder>
              </w:sdtPr>
              <w:sdtContent>
                <w:r w:rsidRPr="00176226">
                  <w:rPr>
                    <w:rFonts w:ascii="Times New Roman" w:hAnsi="Times New Roman" w:cs="Times New Roman"/>
                    <w:b/>
                    <w:bCs/>
                    <w:noProof/>
                    <w:sz w:val="20"/>
                    <w:szCs w:val="20"/>
                  </w:rPr>
                  <w:t>[</w:t>
                </w:r>
                <w:r w:rsidRPr="00176226">
                  <w:rPr>
                    <w:rFonts w:ascii="Times New Roman" w:hAnsi="Times New Roman" w:cs="Times New Roman"/>
                    <w:b/>
                    <w:bCs/>
                    <w:noProof/>
                    <w:color w:val="0000FF"/>
                    <w:sz w:val="20"/>
                    <w:szCs w:val="20"/>
                  </w:rPr>
                  <w:t>EPConsultDate:Mmmm d, yyyy</w:t>
                </w:r>
                <w:r w:rsidRPr="00176226">
                  <w:rPr>
                    <w:rFonts w:ascii="Times New Roman" w:hAnsi="Times New Roman" w:cs="Times New Roman"/>
                    <w:b/>
                    <w:bCs/>
                    <w:noProof/>
                    <w:sz w:val="20"/>
                    <w:szCs w:val="20"/>
                  </w:rPr>
                  <w:t>]</w:t>
                </w:r>
              </w:sdtContent>
            </w:sdt>
            <w:r w:rsidRPr="00176226">
              <w:rPr>
                <w:rFonts w:ascii="Times New Roman" w:hAnsi="Times New Roman" w:cs="Times New Roman"/>
                <w:b/>
                <w:sz w:val="20"/>
                <w:szCs w:val="20"/>
              </w:rPr>
              <w:t xml:space="preserve">  </w:t>
            </w:r>
            <w:sdt>
              <w:sdtPr>
                <w:rPr>
                  <w:rFonts w:ascii="Times New Roman" w:hAnsi="Times New Roman" w:cs="Times New Roman"/>
                  <w:b/>
                  <w:sz w:val="20"/>
                  <w:szCs w:val="20"/>
                </w:rPr>
                <w:tag w:val="HD:1.187.0.0:1019416c-e4a8-4fb9-8e8a-2d4a10c28c66"/>
                <w:id w:val="-333999951"/>
                <w:placeholder>
                  <w:docPart w:val="813E1BA9C972417F84039A8E91CA8F1A"/>
                </w:placeholder>
              </w:sdtPr>
              <w:sdtContent>
                <w:r w:rsidRPr="00176226">
                  <w:rPr>
                    <w:rFonts w:ascii="Times New Roman" w:hAnsi="Times New Roman" w:cs="Times New Roman"/>
                    <w:b/>
                    <w:noProof/>
                    <w:sz w:val="20"/>
                    <w:szCs w:val="20"/>
                  </w:rPr>
                  <w:t>[</w:t>
                </w:r>
                <w:r w:rsidRPr="00176226">
                  <w:rPr>
                    <w:rFonts w:ascii="Times New Roman" w:hAnsi="Times New Roman" w:cs="Times New Roman"/>
                    <w:b/>
                    <w:noProof/>
                    <w:color w:val="0000FF"/>
                    <w:sz w:val="20"/>
                    <w:szCs w:val="20"/>
                  </w:rPr>
                  <w:t>EPConsultTime</w:t>
                </w:r>
                <w:r w:rsidRPr="00176226">
                  <w:rPr>
                    <w:rFonts w:ascii="Times New Roman" w:hAnsi="Times New Roman" w:cs="Times New Roman"/>
                    <w:b/>
                    <w:noProof/>
                    <w:sz w:val="20"/>
                    <w:szCs w:val="20"/>
                  </w:rPr>
                  <w:t>]</w:t>
                </w:r>
              </w:sdtContent>
            </w:sdt>
          </w:p>
        </w:tc>
        <w:tc>
          <w:tcPr>
            <w:tcW w:w="2328" w:type="dxa"/>
          </w:tcPr>
          <w:p w14:paraId="66DBD45E" w14:textId="77777777" w:rsidR="00176226" w:rsidRPr="00176226" w:rsidRDefault="00176226" w:rsidP="00BB0D83">
            <w:pPr>
              <w:spacing w:after="0" w:line="240" w:lineRule="auto"/>
              <w:rPr>
                <w:rFonts w:ascii="Times New Roman" w:hAnsi="Times New Roman" w:cs="Times New Roman"/>
                <w:sz w:val="28"/>
                <w:szCs w:val="28"/>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1A6F0C44" w14:textId="77777777" w:rsidR="00176226" w:rsidRPr="00176226" w:rsidRDefault="00176226" w:rsidP="00BB0D83">
            <w:pPr>
              <w:spacing w:after="0" w:line="240" w:lineRule="auto"/>
              <w:rPr>
                <w:rFonts w:ascii="Times New Roman" w:hAnsi="Times New Roman" w:cs="Times New Roman"/>
                <w:sz w:val="28"/>
                <w:szCs w:val="28"/>
              </w:rPr>
            </w:pPr>
          </w:p>
        </w:tc>
      </w:tr>
      <w:tr w:rsidR="00176226" w:rsidRPr="00176226" w14:paraId="05A44FEB" w14:textId="77777777" w:rsidTr="00632DC9">
        <w:tc>
          <w:tcPr>
            <w:tcW w:w="3865" w:type="dxa"/>
          </w:tcPr>
          <w:p w14:paraId="0CF4EC1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2</w:t>
            </w:r>
            <w:r w:rsidRPr="00176226">
              <w:rPr>
                <w:rFonts w:ascii="Times New Roman" w:hAnsi="Times New Roman" w:cs="Times New Roman"/>
                <w:sz w:val="20"/>
                <w:szCs w:val="20"/>
                <w:vertAlign w:val="superscript"/>
              </w:rPr>
              <w:t>ND</w:t>
            </w:r>
            <w:r w:rsidRPr="00176226">
              <w:rPr>
                <w:rFonts w:ascii="Times New Roman" w:hAnsi="Times New Roman" w:cs="Times New Roman"/>
                <w:sz w:val="20"/>
                <w:szCs w:val="20"/>
              </w:rPr>
              <w:t xml:space="preserve"> EP: </w:t>
            </w:r>
          </w:p>
        </w:tc>
        <w:tc>
          <w:tcPr>
            <w:tcW w:w="2328" w:type="dxa"/>
          </w:tcPr>
          <w:p w14:paraId="2B12293D" w14:textId="77777777" w:rsidR="00176226" w:rsidRPr="00176226" w:rsidRDefault="00176226" w:rsidP="00BB0D83">
            <w:pPr>
              <w:spacing w:after="0" w:line="240" w:lineRule="auto"/>
              <w:rPr>
                <w:rFonts w:ascii="Times New Roman" w:hAnsi="Times New Roman" w:cs="Times New Roman"/>
                <w:sz w:val="28"/>
                <w:szCs w:val="28"/>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72C4DECD" w14:textId="77777777" w:rsidR="00176226" w:rsidRPr="00176226" w:rsidRDefault="00176226" w:rsidP="00BB0D83">
            <w:pPr>
              <w:spacing w:after="0" w:line="240" w:lineRule="auto"/>
              <w:rPr>
                <w:rFonts w:ascii="Times New Roman" w:hAnsi="Times New Roman" w:cs="Times New Roman"/>
                <w:sz w:val="28"/>
                <w:szCs w:val="28"/>
              </w:rPr>
            </w:pPr>
          </w:p>
        </w:tc>
      </w:tr>
      <w:tr w:rsidR="00176226" w:rsidRPr="00176226" w14:paraId="2E9019A7" w14:textId="77777777" w:rsidTr="00632DC9">
        <w:tc>
          <w:tcPr>
            <w:tcW w:w="3865" w:type="dxa"/>
          </w:tcPr>
          <w:p w14:paraId="0B9A9E26"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Retained: </w:t>
            </w:r>
          </w:p>
        </w:tc>
        <w:tc>
          <w:tcPr>
            <w:tcW w:w="2328" w:type="dxa"/>
          </w:tcPr>
          <w:p w14:paraId="45B1DEFD" w14:textId="77777777" w:rsidR="00176226" w:rsidRPr="00176226" w:rsidRDefault="00176226" w:rsidP="00BB0D83">
            <w:pPr>
              <w:spacing w:after="0" w:line="240" w:lineRule="auto"/>
              <w:rPr>
                <w:rFonts w:ascii="Times New Roman" w:hAnsi="Times New Roman" w:cs="Times New Roman"/>
                <w:sz w:val="28"/>
                <w:szCs w:val="28"/>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53C458D1" w14:textId="77777777" w:rsidR="00176226" w:rsidRPr="00176226" w:rsidRDefault="00176226" w:rsidP="00BB0D83">
            <w:pPr>
              <w:spacing w:after="0" w:line="240" w:lineRule="auto"/>
              <w:rPr>
                <w:rFonts w:ascii="Times New Roman" w:hAnsi="Times New Roman" w:cs="Times New Roman"/>
                <w:sz w:val="28"/>
                <w:szCs w:val="28"/>
              </w:rPr>
            </w:pPr>
          </w:p>
        </w:tc>
      </w:tr>
      <w:tr w:rsidR="00176226" w:rsidRPr="00176226" w14:paraId="5E13CAE6" w14:textId="77777777" w:rsidTr="00632DC9">
        <w:tc>
          <w:tcPr>
            <w:tcW w:w="3865" w:type="dxa"/>
          </w:tcPr>
          <w:p w14:paraId="6934D955"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Homework: </w:t>
            </w:r>
          </w:p>
        </w:tc>
        <w:tc>
          <w:tcPr>
            <w:tcW w:w="2328" w:type="dxa"/>
          </w:tcPr>
          <w:p w14:paraId="2B827E87"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483CC30E"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270573FC" w14:textId="77777777" w:rsidTr="00632DC9">
        <w:tc>
          <w:tcPr>
            <w:tcW w:w="3865" w:type="dxa"/>
          </w:tcPr>
          <w:p w14:paraId="385BB917"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lastRenderedPageBreak/>
              <w:t>Draft MTG”</w:t>
            </w:r>
          </w:p>
        </w:tc>
        <w:tc>
          <w:tcPr>
            <w:tcW w:w="2328" w:type="dxa"/>
          </w:tcPr>
          <w:p w14:paraId="31D8718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578867DD"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6DF965EB" w14:textId="77777777" w:rsidTr="00632DC9">
        <w:tc>
          <w:tcPr>
            <w:tcW w:w="3865" w:type="dxa"/>
          </w:tcPr>
          <w:p w14:paraId="173F5734"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Generate: </w:t>
            </w:r>
          </w:p>
        </w:tc>
        <w:tc>
          <w:tcPr>
            <w:tcW w:w="2328" w:type="dxa"/>
          </w:tcPr>
          <w:p w14:paraId="74011265"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682BA8D8"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4A77EB94" w14:textId="77777777" w:rsidTr="00632DC9">
        <w:tc>
          <w:tcPr>
            <w:tcW w:w="3865" w:type="dxa"/>
          </w:tcPr>
          <w:p w14:paraId="13C7E774"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Phone Review:</w:t>
            </w:r>
          </w:p>
        </w:tc>
        <w:tc>
          <w:tcPr>
            <w:tcW w:w="2328" w:type="dxa"/>
          </w:tcPr>
          <w:p w14:paraId="77070303"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630B7AEE"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25F50B3B" w14:textId="77777777" w:rsidTr="00632DC9">
        <w:tc>
          <w:tcPr>
            <w:tcW w:w="3865" w:type="dxa"/>
          </w:tcPr>
          <w:p w14:paraId="759574EA"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Binder: </w:t>
            </w:r>
          </w:p>
        </w:tc>
        <w:tc>
          <w:tcPr>
            <w:tcW w:w="2328" w:type="dxa"/>
          </w:tcPr>
          <w:p w14:paraId="01B3214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50108CC4"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77F7E296" w14:textId="77777777" w:rsidTr="00632DC9">
        <w:tc>
          <w:tcPr>
            <w:tcW w:w="3865" w:type="dxa"/>
          </w:tcPr>
          <w:p w14:paraId="44BCA09D"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Deed Prep:</w:t>
            </w:r>
          </w:p>
        </w:tc>
        <w:tc>
          <w:tcPr>
            <w:tcW w:w="2328" w:type="dxa"/>
          </w:tcPr>
          <w:p w14:paraId="136A7A22"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76DC2EAF"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3A99AA2F" w14:textId="77777777" w:rsidTr="00632DC9">
        <w:tc>
          <w:tcPr>
            <w:tcW w:w="3865" w:type="dxa"/>
          </w:tcPr>
          <w:p w14:paraId="7BBC8DC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*FS:</w:t>
            </w:r>
            <w:r w:rsidRPr="00176226">
              <w:rPr>
                <w:rFonts w:ascii="Times New Roman" w:hAnsi="Times New Roman" w:cs="Times New Roman"/>
                <w:b/>
                <w:sz w:val="20"/>
                <w:szCs w:val="20"/>
              </w:rPr>
              <w:t xml:space="preserve"> </w:t>
            </w:r>
            <w:sdt>
              <w:sdtPr>
                <w:rPr>
                  <w:rFonts w:ascii="Times New Roman" w:hAnsi="Times New Roman" w:cs="Times New Roman"/>
                  <w:b/>
                  <w:sz w:val="20"/>
                  <w:szCs w:val="20"/>
                </w:rPr>
                <w:tag w:val="HD:1.187.0.0:d1761afc-a7f3-439b-92cf-822e1c3027f3"/>
                <w:id w:val="1115864406"/>
                <w:placeholder>
                  <w:docPart w:val="FF0E37E1012E4C12AB227CA32ECEC274"/>
                </w:placeholder>
              </w:sdtPr>
              <w:sdtContent>
                <w:r w:rsidRPr="00176226">
                  <w:rPr>
                    <w:rFonts w:ascii="Times New Roman" w:hAnsi="Times New Roman" w:cs="Times New Roman"/>
                    <w:b/>
                    <w:noProof/>
                    <w:sz w:val="20"/>
                    <w:szCs w:val="20"/>
                  </w:rPr>
                  <w:t>[</w:t>
                </w:r>
                <w:r w:rsidRPr="00176226">
                  <w:rPr>
                    <w:rFonts w:ascii="Times New Roman" w:hAnsi="Times New Roman" w:cs="Times New Roman"/>
                    <w:b/>
                    <w:noProof/>
                    <w:color w:val="0000FF"/>
                    <w:sz w:val="20"/>
                    <w:szCs w:val="20"/>
                  </w:rPr>
                  <w:t>SigningDate:Mmmm d, yyyy</w:t>
                </w:r>
                <w:r w:rsidRPr="00176226">
                  <w:rPr>
                    <w:rFonts w:ascii="Times New Roman" w:hAnsi="Times New Roman" w:cs="Times New Roman"/>
                    <w:b/>
                    <w:noProof/>
                    <w:sz w:val="20"/>
                    <w:szCs w:val="20"/>
                  </w:rPr>
                  <w:t>]</w:t>
                </w:r>
              </w:sdtContent>
            </w:sdt>
          </w:p>
        </w:tc>
        <w:tc>
          <w:tcPr>
            <w:tcW w:w="2328" w:type="dxa"/>
          </w:tcPr>
          <w:p w14:paraId="0B98CE50"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002F88A4"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BF39727" w14:textId="77777777" w:rsidTr="00632DC9">
        <w:tc>
          <w:tcPr>
            <w:tcW w:w="3865" w:type="dxa"/>
          </w:tcPr>
          <w:p w14:paraId="3422A62B"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Deeds to BOC:</w:t>
            </w:r>
          </w:p>
        </w:tc>
        <w:tc>
          <w:tcPr>
            <w:tcW w:w="2328" w:type="dxa"/>
          </w:tcPr>
          <w:p w14:paraId="304D805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284220DD"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223D7107" w14:textId="77777777" w:rsidTr="00632DC9">
        <w:tc>
          <w:tcPr>
            <w:tcW w:w="3865" w:type="dxa"/>
          </w:tcPr>
          <w:p w14:paraId="1AFA76FB"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Recorded Deeds</w:t>
            </w:r>
          </w:p>
        </w:tc>
        <w:tc>
          <w:tcPr>
            <w:tcW w:w="2328" w:type="dxa"/>
          </w:tcPr>
          <w:p w14:paraId="15B33D6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18482198"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100C52F" w14:textId="77777777" w:rsidTr="00632DC9">
        <w:tc>
          <w:tcPr>
            <w:tcW w:w="3865" w:type="dxa"/>
          </w:tcPr>
          <w:p w14:paraId="2A25E4D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FP:  </w:t>
            </w:r>
          </w:p>
        </w:tc>
        <w:tc>
          <w:tcPr>
            <w:tcW w:w="2328" w:type="dxa"/>
          </w:tcPr>
          <w:p w14:paraId="0AC9215E"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6111C007"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ab/>
            </w:r>
            <w:r w:rsidRPr="00176226">
              <w:rPr>
                <w:rFonts w:ascii="Times New Roman" w:hAnsi="Times New Roman" w:cs="Times New Roman"/>
                <w:sz w:val="20"/>
                <w:szCs w:val="20"/>
              </w:rPr>
              <w:tab/>
            </w:r>
            <w:r w:rsidRPr="00176226">
              <w:rPr>
                <w:rFonts w:ascii="Times New Roman" w:hAnsi="Times New Roman" w:cs="Times New Roman"/>
                <w:sz w:val="20"/>
                <w:szCs w:val="20"/>
              </w:rPr>
              <w:tab/>
            </w:r>
            <w:r w:rsidRPr="00176226">
              <w:rPr>
                <w:rFonts w:ascii="Times New Roman" w:hAnsi="Times New Roman" w:cs="Times New Roman"/>
                <w:sz w:val="20"/>
                <w:szCs w:val="20"/>
              </w:rPr>
              <w:tab/>
            </w:r>
            <w:r w:rsidRPr="00176226">
              <w:rPr>
                <w:rFonts w:ascii="Times New Roman" w:hAnsi="Times New Roman" w:cs="Times New Roman"/>
                <w:sz w:val="20"/>
                <w:szCs w:val="20"/>
              </w:rPr>
              <w:tab/>
            </w:r>
            <w:r w:rsidRPr="00176226">
              <w:rPr>
                <w:rFonts w:ascii="Times New Roman" w:hAnsi="Times New Roman" w:cs="Times New Roman"/>
                <w:sz w:val="20"/>
                <w:szCs w:val="20"/>
              </w:rPr>
              <w:tab/>
              <w:t>Date/Init</w:t>
            </w:r>
          </w:p>
        </w:tc>
      </w:tr>
      <w:tr w:rsidR="00176226" w:rsidRPr="00176226" w14:paraId="08009384" w14:textId="77777777" w:rsidTr="00632DC9">
        <w:tc>
          <w:tcPr>
            <w:tcW w:w="9175" w:type="dxa"/>
            <w:gridSpan w:val="5"/>
            <w:vMerge w:val="restart"/>
          </w:tcPr>
          <w:p w14:paraId="15993A20"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32578AE2"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6377DA5A"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16B7FD01" w14:textId="77777777" w:rsidTr="00632DC9">
        <w:tc>
          <w:tcPr>
            <w:tcW w:w="9175" w:type="dxa"/>
            <w:gridSpan w:val="5"/>
            <w:vMerge/>
          </w:tcPr>
          <w:p w14:paraId="1927DE76"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298E0E7D"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49CE9F09"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3D6E582" w14:textId="77777777" w:rsidTr="00632DC9">
        <w:tc>
          <w:tcPr>
            <w:tcW w:w="9175" w:type="dxa"/>
            <w:gridSpan w:val="5"/>
            <w:vMerge w:val="restart"/>
          </w:tcPr>
          <w:p w14:paraId="2B71D5F3"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492982CD"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588BBCCD"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2482C170" w14:textId="77777777" w:rsidTr="00632DC9">
        <w:tc>
          <w:tcPr>
            <w:tcW w:w="9175" w:type="dxa"/>
            <w:gridSpan w:val="5"/>
            <w:vMerge/>
          </w:tcPr>
          <w:p w14:paraId="662F6851"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43C1DF31"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7F9C26A0"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43B29188" w14:textId="77777777" w:rsidTr="00632DC9">
        <w:tc>
          <w:tcPr>
            <w:tcW w:w="9175" w:type="dxa"/>
            <w:gridSpan w:val="5"/>
            <w:vMerge w:val="restart"/>
          </w:tcPr>
          <w:p w14:paraId="47439C29"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07CAACC3"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05525C7B"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1832B8C7" w14:textId="77777777" w:rsidTr="00632DC9">
        <w:tc>
          <w:tcPr>
            <w:tcW w:w="9175" w:type="dxa"/>
            <w:gridSpan w:val="5"/>
            <w:vMerge/>
          </w:tcPr>
          <w:p w14:paraId="3485E6BF"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0FF20D26"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53EF2386"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54E3E8DA" w14:textId="77777777" w:rsidTr="00632DC9">
        <w:tc>
          <w:tcPr>
            <w:tcW w:w="9175" w:type="dxa"/>
            <w:gridSpan w:val="5"/>
            <w:vMerge w:val="restart"/>
          </w:tcPr>
          <w:p w14:paraId="6CE76FC0"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05B70134"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58B5E375"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DD94CED" w14:textId="77777777" w:rsidTr="00632DC9">
        <w:tc>
          <w:tcPr>
            <w:tcW w:w="9175" w:type="dxa"/>
            <w:gridSpan w:val="5"/>
            <w:vMerge/>
          </w:tcPr>
          <w:p w14:paraId="4668DBDF"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3FC7CA56"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6EAA144A"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2072554" w14:textId="77777777" w:rsidTr="00632DC9">
        <w:tc>
          <w:tcPr>
            <w:tcW w:w="9175" w:type="dxa"/>
            <w:gridSpan w:val="5"/>
            <w:vMerge w:val="restart"/>
          </w:tcPr>
          <w:p w14:paraId="6468E541"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272FE18E"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72ECD07C"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7A39C79C" w14:textId="77777777" w:rsidTr="00632DC9">
        <w:tc>
          <w:tcPr>
            <w:tcW w:w="9175" w:type="dxa"/>
            <w:gridSpan w:val="5"/>
            <w:vMerge/>
          </w:tcPr>
          <w:p w14:paraId="672FB9CA"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2CF77605"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2C775D0F"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36C327AE" w14:textId="77777777" w:rsidTr="00632DC9">
        <w:tc>
          <w:tcPr>
            <w:tcW w:w="9175" w:type="dxa"/>
            <w:gridSpan w:val="5"/>
            <w:vMerge w:val="restart"/>
          </w:tcPr>
          <w:p w14:paraId="15ABB099"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76A29A0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56FCAE9A"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675903ED" w14:textId="77777777" w:rsidTr="00632DC9">
        <w:tc>
          <w:tcPr>
            <w:tcW w:w="9175" w:type="dxa"/>
            <w:gridSpan w:val="5"/>
            <w:vMerge/>
          </w:tcPr>
          <w:p w14:paraId="77D620F7"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6CBB8D01"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721D4124"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6D05602E" w14:textId="77777777" w:rsidTr="00632DC9">
        <w:tc>
          <w:tcPr>
            <w:tcW w:w="9175" w:type="dxa"/>
            <w:gridSpan w:val="5"/>
            <w:vMerge/>
          </w:tcPr>
          <w:p w14:paraId="7CCA88F8"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00F58796"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665F31C6"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70B99563" w14:textId="77777777" w:rsidTr="00632DC9">
        <w:tc>
          <w:tcPr>
            <w:tcW w:w="9175" w:type="dxa"/>
            <w:gridSpan w:val="5"/>
            <w:vMerge/>
          </w:tcPr>
          <w:p w14:paraId="0247B58F"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140CD158"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4AC7DEC2"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5A5C41D8" w14:textId="77777777" w:rsidTr="00632DC9">
        <w:tc>
          <w:tcPr>
            <w:tcW w:w="9175" w:type="dxa"/>
            <w:gridSpan w:val="5"/>
            <w:vMerge/>
          </w:tcPr>
          <w:p w14:paraId="1AA4D9CC"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41443110"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701B175D" w14:textId="77777777" w:rsidR="00176226" w:rsidRPr="00176226" w:rsidRDefault="00176226" w:rsidP="00BB0D83">
            <w:pPr>
              <w:spacing w:after="0" w:line="240" w:lineRule="auto"/>
              <w:rPr>
                <w:rFonts w:ascii="Times New Roman" w:hAnsi="Times New Roman" w:cs="Times New Roman"/>
                <w:sz w:val="20"/>
                <w:szCs w:val="20"/>
              </w:rPr>
            </w:pPr>
          </w:p>
        </w:tc>
      </w:tr>
    </w:tbl>
    <w:p w14:paraId="2056ED70" w14:textId="77777777" w:rsidR="00176226" w:rsidRPr="00176226" w:rsidRDefault="00176226" w:rsidP="00BB0D83">
      <w:pPr>
        <w:tabs>
          <w:tab w:val="left" w:pos="4320"/>
          <w:tab w:val="left" w:pos="7920"/>
          <w:tab w:val="right" w:pos="9720"/>
        </w:tabs>
        <w:spacing w:after="0" w:line="240" w:lineRule="auto"/>
        <w:rPr>
          <w:rFonts w:ascii="Times New Roman" w:hAnsi="Times New Roman" w:cs="Times New Roman"/>
          <w:b/>
          <w:sz w:val="20"/>
          <w:szCs w:val="20"/>
        </w:rPr>
      </w:pPr>
      <w:r w:rsidRPr="00176226">
        <w:rPr>
          <w:rFonts w:ascii="Times New Roman" w:hAnsi="Times New Roman" w:cs="Times New Roman"/>
          <w:b/>
          <w:sz w:val="20"/>
          <w:szCs w:val="20"/>
        </w:rPr>
        <w:tab/>
      </w:r>
      <w:r w:rsidRPr="00176226">
        <w:rPr>
          <w:rFonts w:ascii="Times New Roman" w:hAnsi="Times New Roman" w:cs="Times New Roman"/>
          <w:b/>
          <w:sz w:val="20"/>
          <w:szCs w:val="20"/>
        </w:rPr>
        <w:tab/>
        <w:t>HMWK:</w:t>
      </w:r>
    </w:p>
    <w:p w14:paraId="41DF9FBA" w14:textId="77777777" w:rsidR="00176226" w:rsidRPr="00176226" w:rsidRDefault="00176226" w:rsidP="00BB0D83">
      <w:pPr>
        <w:tabs>
          <w:tab w:val="left" w:pos="4320"/>
          <w:tab w:val="left" w:pos="7920"/>
          <w:tab w:val="right" w:pos="9720"/>
        </w:tabs>
        <w:spacing w:after="0" w:line="240" w:lineRule="auto"/>
        <w:rPr>
          <w:rFonts w:ascii="Times New Roman" w:hAnsi="Times New Roman" w:cs="Times New Roman"/>
          <w:b/>
          <w:sz w:val="20"/>
          <w:szCs w:val="20"/>
        </w:rPr>
      </w:pPr>
      <w:r w:rsidRPr="00176226">
        <w:rPr>
          <w:rFonts w:ascii="Times New Roman" w:hAnsi="Times New Roman" w:cs="Times New Roman"/>
          <w:b/>
          <w:sz w:val="20"/>
          <w:szCs w:val="20"/>
        </w:rPr>
        <w:tab/>
      </w:r>
      <w:r w:rsidRPr="00176226">
        <w:rPr>
          <w:rFonts w:ascii="Times New Roman" w:hAnsi="Times New Roman" w:cs="Times New Roman"/>
          <w:b/>
          <w:sz w:val="20"/>
          <w:szCs w:val="20"/>
        </w:rPr>
        <w:tab/>
        <w:t>GEN:</w:t>
      </w:r>
      <w:r w:rsidRPr="00176226">
        <w:rPr>
          <w:rFonts w:ascii="Times New Roman" w:hAnsi="Times New Roman" w:cs="Times New Roman"/>
          <w:b/>
          <w:sz w:val="20"/>
          <w:szCs w:val="20"/>
        </w:rPr>
        <w:tab/>
      </w:r>
    </w:p>
    <w:p w14:paraId="3AFF8BB2" w14:textId="77777777" w:rsidR="00176226" w:rsidRPr="00176226" w:rsidRDefault="00176226" w:rsidP="00BB0D83">
      <w:pPr>
        <w:tabs>
          <w:tab w:val="left" w:pos="4320"/>
          <w:tab w:val="left" w:pos="7920"/>
          <w:tab w:val="right" w:pos="9720"/>
        </w:tabs>
        <w:spacing w:after="0" w:line="240" w:lineRule="auto"/>
        <w:rPr>
          <w:rFonts w:ascii="Times New Roman" w:hAnsi="Times New Roman" w:cs="Times New Roman"/>
          <w:b/>
          <w:sz w:val="20"/>
          <w:szCs w:val="20"/>
        </w:rPr>
      </w:pPr>
      <w:r w:rsidRPr="00176226">
        <w:rPr>
          <w:rFonts w:ascii="Times New Roman" w:hAnsi="Times New Roman" w:cs="Times New Roman"/>
          <w:b/>
          <w:sz w:val="20"/>
          <w:szCs w:val="20"/>
        </w:rPr>
        <w:tab/>
      </w:r>
      <w:r w:rsidRPr="00176226">
        <w:rPr>
          <w:rFonts w:ascii="Times New Roman" w:hAnsi="Times New Roman" w:cs="Times New Roman"/>
          <w:b/>
          <w:sz w:val="20"/>
          <w:szCs w:val="20"/>
        </w:rPr>
        <w:tab/>
        <w:t>*FS:</w:t>
      </w:r>
      <w:r w:rsidRPr="00176226">
        <w:rPr>
          <w:rFonts w:ascii="Times New Roman" w:hAnsi="Times New Roman" w:cs="Times New Roman"/>
          <w:b/>
          <w:sz w:val="20"/>
          <w:szCs w:val="20"/>
        </w:rPr>
        <w:tab/>
      </w:r>
      <w:sdt>
        <w:sdtPr>
          <w:rPr>
            <w:rFonts w:ascii="Times New Roman" w:hAnsi="Times New Roman" w:cs="Times New Roman"/>
            <w:b/>
            <w:sz w:val="20"/>
            <w:szCs w:val="20"/>
          </w:rPr>
          <w:tag w:val="HD:1.187.0.0:9bd2689d-217d-4198-8a92-e9b976ac05c6"/>
          <w:id w:val="-710110049"/>
          <w:placeholder>
            <w:docPart w:val="A12F2B983DF34D668F03C497AD9080BE"/>
          </w:placeholder>
        </w:sdtPr>
        <w:sdtContent>
          <w:r w:rsidRPr="00176226">
            <w:rPr>
              <w:rFonts w:ascii="Times New Roman" w:hAnsi="Times New Roman" w:cs="Times New Roman"/>
              <w:b/>
              <w:noProof/>
              <w:sz w:val="20"/>
              <w:szCs w:val="20"/>
            </w:rPr>
            <w:t>[</w:t>
          </w:r>
          <w:r w:rsidRPr="00176226">
            <w:rPr>
              <w:rFonts w:ascii="Times New Roman" w:hAnsi="Times New Roman" w:cs="Times New Roman"/>
              <w:b/>
              <w:noProof/>
              <w:color w:val="0000FF"/>
              <w:sz w:val="20"/>
              <w:szCs w:val="20"/>
            </w:rPr>
            <w:t>SigningDate</w:t>
          </w:r>
          <w:r w:rsidRPr="00176226">
            <w:rPr>
              <w:rFonts w:ascii="Times New Roman" w:hAnsi="Times New Roman" w:cs="Times New Roman"/>
              <w:b/>
              <w:noProof/>
              <w:sz w:val="20"/>
              <w:szCs w:val="20"/>
            </w:rPr>
            <w:t>]</w:t>
          </w:r>
        </w:sdtContent>
      </w:sdt>
    </w:p>
    <w:p w14:paraId="789EFF6E" w14:textId="37FCF563" w:rsidR="00176226" w:rsidRPr="00176226" w:rsidRDefault="00000000" w:rsidP="00BB0D83">
      <w:pPr>
        <w:spacing w:after="0" w:line="240" w:lineRule="auto"/>
        <w:rPr>
          <w:rFonts w:ascii="Times New Roman" w:hAnsi="Times New Roman" w:cs="Times New Roman"/>
          <w:b/>
          <w:sz w:val="20"/>
          <w:szCs w:val="20"/>
        </w:rPr>
      </w:pPr>
      <w:sdt>
        <w:sdtPr>
          <w:rPr>
            <w:rFonts w:ascii="Times New Roman" w:hAnsi="Times New Roman" w:cs="Times New Roman"/>
            <w:b/>
          </w:rPr>
          <w:tag w:val="HD:1.190.0.0:032772f7-7d35-4353-ba45-cd0b553551ba"/>
          <w:id w:val="1461155033"/>
          <w:placeholder>
            <w:docPart w:val="39FEEBBB01D943D986568AB8643BAD1A"/>
          </w:placeholder>
        </w:sdtPr>
        <w:sdtEndPr>
          <w:rPr>
            <w:sz w:val="20"/>
            <w:szCs w:val="20"/>
          </w:rPr>
        </w:sdtEndPr>
        <w:sdtContent>
          <w:r w:rsidR="00D52A6F">
            <w:rPr>
              <w:rFonts w:ascii="Times New Roman" w:hAnsi="Times New Roman" w:cs="Times New Roman"/>
              <w:b/>
              <w:noProof/>
              <w:sz w:val="20"/>
              <w:szCs w:val="20"/>
            </w:rPr>
            <w:t>[</w:t>
          </w:r>
          <w:r w:rsidR="00D52A6F" w:rsidRPr="00D52A6F">
            <w:rPr>
              <w:rFonts w:ascii="Times New Roman" w:hAnsi="Times New Roman" w:cs="Times New Roman"/>
              <w:b/>
              <w:noProof/>
              <w:color w:val="0000FF"/>
              <w:sz w:val="20"/>
              <w:szCs w:val="20"/>
            </w:rPr>
            <w:t>FIRST (OfficeCityandCounty.OfficeCityStateZip, POSITION (OfficeCityandCounty.OfficeCityStateZip,",")-1)</w:t>
          </w:r>
          <w:r w:rsidR="00D52A6F">
            <w:rPr>
              <w:rFonts w:ascii="Times New Roman" w:hAnsi="Times New Roman" w:cs="Times New Roman"/>
              <w:b/>
              <w:noProof/>
              <w:sz w:val="20"/>
              <w:szCs w:val="20"/>
            </w:rPr>
            <w:t>]</w:t>
          </w:r>
        </w:sdtContent>
      </w:sdt>
    </w:p>
    <w:p w14:paraId="06BA2204" w14:textId="77777777" w:rsidR="00176226" w:rsidRPr="00176226" w:rsidRDefault="00176226" w:rsidP="00BB0D83">
      <w:pPr>
        <w:spacing w:after="0" w:line="240" w:lineRule="auto"/>
        <w:rPr>
          <w:rFonts w:ascii="Times New Roman" w:hAnsi="Times New Roman" w:cs="Times New Roman"/>
          <w:b/>
        </w:rPr>
      </w:pPr>
      <w:r w:rsidRPr="00176226">
        <w:rPr>
          <w:rFonts w:ascii="Times New Roman" w:hAnsi="Times New Roman" w:cs="Times New Roman"/>
          <w:b/>
          <w:sz w:val="20"/>
          <w:szCs w:val="20"/>
        </w:rPr>
        <w:tab/>
      </w:r>
      <w:sdt>
        <w:sdtPr>
          <w:rPr>
            <w:rFonts w:ascii="Times New Roman" w:hAnsi="Times New Roman" w:cs="Times New Roman"/>
            <w:b/>
          </w:rPr>
          <w:tag w:val="HD:1.187.0.0:be158087-8d4b-4387-8050-37f09a0a1a6f"/>
          <w:id w:val="1269887993"/>
          <w:placeholder>
            <w:docPart w:val="FC90BBF16E334071B40F95959A83EA7D"/>
          </w:placeholder>
        </w:sdtPr>
        <w:sdtContent>
          <w:r w:rsidRPr="00176226">
            <w:rPr>
              <w:rFonts w:ascii="Times New Roman" w:hAnsi="Times New Roman" w:cs="Times New Roman"/>
              <w:b/>
              <w:noProof/>
            </w:rPr>
            <w:t>[</w:t>
          </w:r>
          <w:r w:rsidRPr="00176226">
            <w:rPr>
              <w:rFonts w:ascii="Times New Roman" w:hAnsi="Times New Roman" w:cs="Times New Roman"/>
              <w:b/>
              <w:noProof/>
              <w:color w:val="008000"/>
            </w:rPr>
            <w:t>IF PrimaryPartner? AND PrimaryMaritalStatus = "Married"</w:t>
          </w:r>
          <w:r w:rsidRPr="00176226">
            <w:rPr>
              <w:rFonts w:ascii="Times New Roman" w:hAnsi="Times New Roman" w:cs="Times New Roman"/>
              <w:b/>
              <w:noProof/>
            </w:rPr>
            <w:t>]</w:t>
          </w:r>
        </w:sdtContent>
      </w:sdt>
    </w:p>
    <w:p w14:paraId="2DB79B17" w14:textId="77777777" w:rsidR="00176226" w:rsidRPr="00176226" w:rsidRDefault="00000000" w:rsidP="00BB0D83">
      <w:pPr>
        <w:spacing w:after="0" w:line="240" w:lineRule="auto"/>
        <w:rPr>
          <w:rFonts w:ascii="Times New Roman" w:hAnsi="Times New Roman" w:cs="Times New Roman"/>
          <w:b/>
        </w:rPr>
      </w:pPr>
      <w:sdt>
        <w:sdtPr>
          <w:rPr>
            <w:rFonts w:ascii="Times New Roman" w:hAnsi="Times New Roman" w:cs="Times New Roman"/>
            <w:b/>
          </w:rPr>
          <w:tag w:val="HD:1.185.0.0:63648dfc-d9ab-41d1-b888-868465cc6514"/>
          <w:id w:val="297424364"/>
          <w:placeholder>
            <w:docPart w:val="1366643D54624254BD325ED3D261C559"/>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IF PrimaryGender.Gender = "Male"</w:t>
          </w:r>
          <w:r w:rsidR="00176226" w:rsidRPr="00176226">
            <w:rPr>
              <w:rFonts w:ascii="Times New Roman" w:hAnsi="Times New Roman" w:cs="Times New Roman"/>
              <w:b/>
              <w:noProof/>
            </w:rPr>
            <w:t>]</w:t>
          </w:r>
        </w:sdtContent>
      </w:sdt>
      <w:sdt>
        <w:sdtPr>
          <w:rPr>
            <w:rFonts w:ascii="Times New Roman" w:hAnsi="Times New Roman" w:cs="Times New Roman"/>
            <w:b/>
          </w:rPr>
          <w:tag w:val="HD:1.187.0.0:e1f6b975-327e-401e-bbd7-c3b8d0455769"/>
          <w:id w:val="-1842231826"/>
          <w:placeholder>
            <w:docPart w:val="62579410EFE6490CAEC3C1C89D819450"/>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PrimaryNameLast</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00030abf-2a4f-48ca-b9e5-f075a668f324"/>
          <w:id w:val="-1392187452"/>
          <w:placeholder>
            <w:docPart w:val="4FD4D7958EF7494694246D63328DBE64"/>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PrimaryNameFirst</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c40d7b0a-4566-48bb-b4c6-b3d33bc6329b"/>
          <w:id w:val="-1187980723"/>
          <w:placeholder>
            <w:docPart w:val="F6CDBA32BE6B441A8C8EFEF2BC88B31F"/>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PrimaryNameMiddle</w:t>
          </w:r>
          <w:r w:rsidR="00176226" w:rsidRPr="00176226">
            <w:rPr>
              <w:rFonts w:ascii="Times New Roman" w:hAnsi="Times New Roman" w:cs="Times New Roman"/>
              <w:b/>
              <w:noProof/>
            </w:rPr>
            <w:t>]</w:t>
          </w:r>
        </w:sdtContent>
      </w:sdt>
      <w:sdt>
        <w:sdtPr>
          <w:rPr>
            <w:rFonts w:ascii="Times New Roman" w:hAnsi="Times New Roman" w:cs="Times New Roman"/>
            <w:b/>
          </w:rPr>
          <w:tag w:val="HD:1.187.0.0:8f93b154-1a30-4a5b-bee1-e2de39e65868"/>
          <w:id w:val="895393766"/>
          <w:placeholder>
            <w:docPart w:val="8C08E39294A948D68AE498CBCEC260F2"/>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IF ANSWERED(PrimaryNameNicknames)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5d9cd740-e01d-4db9-9ef2-3dec1adeeef9"/>
          <w:id w:val="-1815026397"/>
          <w:placeholder>
            <w:docPart w:val="3618AF98BB0448AFB964A4B46C9C02AC"/>
          </w:placeholder>
        </w:sdtPr>
        <w:sdtContent>
          <w:r w:rsidR="00176226" w:rsidRPr="00176226">
            <w:rPr>
              <w:rFonts w:ascii="Times New Roman" w:hAnsi="Times New Roman" w:cs="Times New Roman"/>
              <w:b/>
              <w:noProof/>
            </w:rPr>
            <w:t>[</w:t>
          </w:r>
          <w:proofErr w:type="spellStart"/>
          <w:r w:rsidR="00176226" w:rsidRPr="00176226">
            <w:rPr>
              <w:rFonts w:ascii="Times New Roman" w:hAnsi="Times New Roman" w:cs="Times New Roman"/>
              <w:b/>
              <w:noProof/>
              <w:color w:val="0000FF"/>
            </w:rPr>
            <w:t>PrimaryNameNicknames:LIKE</w:t>
          </w:r>
          <w:proofErr w:type="spellEnd"/>
          <w:r w:rsidR="00176226" w:rsidRPr="00176226">
            <w:rPr>
              <w:rFonts w:ascii="Times New Roman" w:hAnsi="Times New Roman" w:cs="Times New Roman"/>
              <w:b/>
              <w:noProof/>
              <w:color w:val="0000FF"/>
            </w:rPr>
            <w:t xml:space="preserve"> THIS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w:t>
      </w:r>
      <w:sdt>
        <w:sdtPr>
          <w:rPr>
            <w:rFonts w:ascii="Times New Roman" w:hAnsi="Times New Roman" w:cs="Times New Roman"/>
            <w:b/>
          </w:rPr>
          <w:tag w:val="HD:1.187.0.0:70acab3b-5fa5-40e1-a9b5-83b7878f9d11"/>
          <w:id w:val="-717120973"/>
          <w:placeholder>
            <w:docPart w:val="6A46D9D37EAE4C58852D025467EB66E7"/>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END IF</w:t>
          </w:r>
          <w:r w:rsidR="00176226" w:rsidRPr="00176226">
            <w:rPr>
              <w:rFonts w:ascii="Times New Roman" w:hAnsi="Times New Roman" w:cs="Times New Roman"/>
              <w:b/>
              <w:noProof/>
            </w:rPr>
            <w:t>]</w:t>
          </w:r>
        </w:sdtContent>
      </w:sdt>
    </w:p>
    <w:p w14:paraId="77C59E90" w14:textId="77777777" w:rsidR="00176226" w:rsidRPr="00176226" w:rsidRDefault="00000000" w:rsidP="00BB0D83">
      <w:pPr>
        <w:spacing w:after="0" w:line="240" w:lineRule="auto"/>
        <w:rPr>
          <w:rFonts w:ascii="Times New Roman" w:hAnsi="Times New Roman" w:cs="Times New Roman"/>
          <w:b/>
        </w:rPr>
      </w:pPr>
      <w:sdt>
        <w:sdtPr>
          <w:rPr>
            <w:rFonts w:ascii="Times New Roman" w:hAnsi="Times New Roman" w:cs="Times New Roman"/>
            <w:b/>
          </w:rPr>
          <w:tag w:val="HD:1.187.0.0:af243734-c11e-4230-936f-5444ff0e6933"/>
          <w:id w:val="14900207"/>
          <w:placeholder>
            <w:docPart w:val="88AA8347B93145348C88B3472765EC0B"/>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PartnerNameLast</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0bb22ad5-e222-40d9-bbe3-9f712d387ec6"/>
          <w:id w:val="759944416"/>
          <w:placeholder>
            <w:docPart w:val="C9CDBFBC785B4D34B86505DACC36F289"/>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PartnerNameFirst</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6173205a-56a2-4ea5-9c54-2455aaa7f268"/>
          <w:id w:val="262968176"/>
          <w:placeholder>
            <w:docPart w:val="C6B7403A0E014850A33F5992B4FE3932"/>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PartnerNameMiddle</w:t>
          </w:r>
          <w:r w:rsidR="00176226" w:rsidRPr="00176226">
            <w:rPr>
              <w:rFonts w:ascii="Times New Roman" w:hAnsi="Times New Roman" w:cs="Times New Roman"/>
              <w:b/>
              <w:noProof/>
            </w:rPr>
            <w:t>]</w:t>
          </w:r>
        </w:sdtContent>
      </w:sdt>
      <w:sdt>
        <w:sdtPr>
          <w:rPr>
            <w:rFonts w:ascii="Times New Roman" w:hAnsi="Times New Roman" w:cs="Times New Roman"/>
            <w:b/>
          </w:rPr>
          <w:tag w:val="HD:1.187.0.0:d2e98534-ca97-4644-903d-cbf6b4306705"/>
          <w:id w:val="-1582591881"/>
          <w:placeholder>
            <w:docPart w:val="86D61DC5075D4592B7E864C0B8C7356C"/>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IF ANSWERED(PartnerNameNicknames)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ed6cf44b-9659-49e8-9caa-d4d0e1241d2b"/>
          <w:id w:val="-1998028814"/>
          <w:placeholder>
            <w:docPart w:val="0D3E2A233B7645A7BBD40940CE9A5665"/>
          </w:placeholder>
        </w:sdtPr>
        <w:sdtContent>
          <w:r w:rsidR="00176226" w:rsidRPr="00176226">
            <w:rPr>
              <w:rFonts w:ascii="Times New Roman" w:hAnsi="Times New Roman" w:cs="Times New Roman"/>
              <w:b/>
              <w:noProof/>
            </w:rPr>
            <w:t>[</w:t>
          </w:r>
          <w:proofErr w:type="spellStart"/>
          <w:r w:rsidR="00176226" w:rsidRPr="00176226">
            <w:rPr>
              <w:rFonts w:ascii="Times New Roman" w:hAnsi="Times New Roman" w:cs="Times New Roman"/>
              <w:b/>
              <w:noProof/>
              <w:color w:val="0000FF"/>
            </w:rPr>
            <w:t>PartnerNameNicknames:LIKE</w:t>
          </w:r>
          <w:proofErr w:type="spellEnd"/>
          <w:r w:rsidR="00176226" w:rsidRPr="00176226">
            <w:rPr>
              <w:rFonts w:ascii="Times New Roman" w:hAnsi="Times New Roman" w:cs="Times New Roman"/>
              <w:b/>
              <w:noProof/>
              <w:color w:val="0000FF"/>
            </w:rPr>
            <w:t xml:space="preserve"> THIS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w:t>
      </w:r>
      <w:sdt>
        <w:sdtPr>
          <w:rPr>
            <w:rFonts w:ascii="Times New Roman" w:hAnsi="Times New Roman" w:cs="Times New Roman"/>
            <w:b/>
          </w:rPr>
          <w:tag w:val="HD:1.187.0.0:72ccb951-6ef0-44a8-bee6-8ac6997e2764"/>
          <w:id w:val="-1204863873"/>
          <w:placeholder>
            <w:docPart w:val="78ADA98AC8AF471AA5D2960BA31C5085"/>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END IF</w:t>
          </w:r>
          <w:r w:rsidR="00176226" w:rsidRPr="00176226">
            <w:rPr>
              <w:rFonts w:ascii="Times New Roman" w:hAnsi="Times New Roman" w:cs="Times New Roman"/>
              <w:b/>
              <w:noProof/>
            </w:rPr>
            <w:t>]</w:t>
          </w:r>
        </w:sdtContent>
      </w:sdt>
      <w:sdt>
        <w:sdtPr>
          <w:rPr>
            <w:rFonts w:ascii="Times New Roman" w:hAnsi="Times New Roman" w:cs="Times New Roman"/>
            <w:b/>
          </w:rPr>
          <w:tag w:val="HD:1.185.0.0:63a144b4-975e-49dd-a956-28b1fa667fe1"/>
          <w:id w:val="711849739"/>
          <w:placeholder>
            <w:docPart w:val="8FBF57CCE40E4451A8C336C55748A548"/>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ELSE</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fe7375a9-a66d-4188-ab1a-fd32c43ae1a9"/>
          <w:id w:val="-1010823775"/>
          <w:placeholder>
            <w:docPart w:val="AEE6EF34DF1A425F95274F0B10A988D4"/>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PartnerNameLast</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2b8e74ce-3a94-4b33-8f5e-df3220d44cb7"/>
          <w:id w:val="409269529"/>
          <w:placeholder>
            <w:docPart w:val="0D414D9D247540D08DFA262A134E4C47"/>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PartnerNameFirst</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c5a44fe5-7e13-415f-8190-7b5fdb10b99e"/>
          <w:id w:val="1011879331"/>
          <w:placeholder>
            <w:docPart w:val="FA9E63C48BA04B55933829DEFAEFE98C"/>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PartnerNameMiddle</w:t>
          </w:r>
          <w:r w:rsidR="00176226" w:rsidRPr="00176226">
            <w:rPr>
              <w:rFonts w:ascii="Times New Roman" w:hAnsi="Times New Roman" w:cs="Times New Roman"/>
              <w:b/>
              <w:noProof/>
            </w:rPr>
            <w:t>]</w:t>
          </w:r>
        </w:sdtContent>
      </w:sdt>
      <w:sdt>
        <w:sdtPr>
          <w:rPr>
            <w:rFonts w:ascii="Times New Roman" w:hAnsi="Times New Roman" w:cs="Times New Roman"/>
            <w:b/>
          </w:rPr>
          <w:tag w:val="HD:1.187.0.0:1e92168b-26f9-49cc-8adb-ec0dd42310bb"/>
          <w:id w:val="-2082130291"/>
          <w:placeholder>
            <w:docPart w:val="D2150C5F5DF04EDEABE746F8CDAF0C34"/>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IF ANSWERED(PartnerNameNicknames)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6805a500-7739-49f2-9e69-1ba576f130b0"/>
          <w:id w:val="206919921"/>
          <w:placeholder>
            <w:docPart w:val="8062B7D0CE264AC3ADA36F06465BA2F6"/>
          </w:placeholder>
        </w:sdtPr>
        <w:sdtContent>
          <w:r w:rsidR="00176226" w:rsidRPr="00176226">
            <w:rPr>
              <w:rFonts w:ascii="Times New Roman" w:hAnsi="Times New Roman" w:cs="Times New Roman"/>
              <w:b/>
              <w:noProof/>
            </w:rPr>
            <w:t>[</w:t>
          </w:r>
          <w:proofErr w:type="spellStart"/>
          <w:r w:rsidR="00176226" w:rsidRPr="00176226">
            <w:rPr>
              <w:rFonts w:ascii="Times New Roman" w:hAnsi="Times New Roman" w:cs="Times New Roman"/>
              <w:b/>
              <w:noProof/>
              <w:color w:val="0000FF"/>
            </w:rPr>
            <w:t>PartnerNameNicknames:LIKE</w:t>
          </w:r>
          <w:proofErr w:type="spellEnd"/>
          <w:r w:rsidR="00176226" w:rsidRPr="00176226">
            <w:rPr>
              <w:rFonts w:ascii="Times New Roman" w:hAnsi="Times New Roman" w:cs="Times New Roman"/>
              <w:b/>
              <w:noProof/>
              <w:color w:val="0000FF"/>
            </w:rPr>
            <w:t xml:space="preserve"> THIS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b6d9184f-2ccd-4bb7-bea1-374b20df8c98"/>
          <w:id w:val="1536392025"/>
          <w:placeholder>
            <w:docPart w:val="5CAB04B8C8C545538477A2EEBB85FDE9"/>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END IF</w:t>
          </w:r>
          <w:r w:rsidR="00176226" w:rsidRPr="00176226">
            <w:rPr>
              <w:rFonts w:ascii="Times New Roman" w:hAnsi="Times New Roman" w:cs="Times New Roman"/>
              <w:b/>
              <w:noProof/>
            </w:rPr>
            <w:t>]</w:t>
          </w:r>
        </w:sdtContent>
      </w:sdt>
    </w:p>
    <w:p w14:paraId="40D50A75" w14:textId="77777777" w:rsidR="008477BA" w:rsidRDefault="00000000" w:rsidP="00BB0D83">
      <w:pPr>
        <w:spacing w:after="0" w:line="240" w:lineRule="auto"/>
        <w:rPr>
          <w:rFonts w:ascii="Times New Roman" w:hAnsi="Times New Roman" w:cs="Times New Roman"/>
        </w:rPr>
      </w:pPr>
      <w:sdt>
        <w:sdtPr>
          <w:rPr>
            <w:rFonts w:ascii="Times New Roman" w:hAnsi="Times New Roman" w:cs="Times New Roman"/>
            <w:b/>
          </w:rPr>
          <w:tag w:val="HD:1.187.0.0:88f71b0f-6c9e-498f-8c27-17ae4651ddd1"/>
          <w:id w:val="1776664436"/>
          <w:placeholder>
            <w:docPart w:val="7B200970AEF945C6B1990AE2651EB018"/>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PrimaryNameLast</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fbe23373-5440-4303-a4ec-a404bebdcbdd"/>
          <w:id w:val="644467418"/>
          <w:placeholder>
            <w:docPart w:val="8A1D3FC5CD1A413182EBDF2D2D39104D"/>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PrimaryNameFirst</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27e47994-f636-43b6-8356-17a7504e2665"/>
          <w:id w:val="1788236897"/>
          <w:placeholder>
            <w:docPart w:val="CF91107E691A43F69AAFE83FC5529C39"/>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PrimaryNameMiddle</w:t>
          </w:r>
          <w:r w:rsidR="00176226" w:rsidRPr="00176226">
            <w:rPr>
              <w:rFonts w:ascii="Times New Roman" w:hAnsi="Times New Roman" w:cs="Times New Roman"/>
              <w:b/>
              <w:noProof/>
            </w:rPr>
            <w:t>]</w:t>
          </w:r>
        </w:sdtContent>
      </w:sdt>
      <w:sdt>
        <w:sdtPr>
          <w:rPr>
            <w:rFonts w:ascii="Times New Roman" w:hAnsi="Times New Roman" w:cs="Times New Roman"/>
            <w:b/>
          </w:rPr>
          <w:tag w:val="HD:1.187.0.0:196edc9d-7640-4187-86c3-4c6db4d0dfd9"/>
          <w:id w:val="1383900392"/>
          <w:placeholder>
            <w:docPart w:val="3B835F5C56F44577BA09C73A7469B0BF"/>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IF ANSWERED(PrimaryNameNicknames)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10c529e6-95d8-44f8-841d-c46ec871a3f5"/>
          <w:id w:val="-1209330127"/>
          <w:placeholder>
            <w:docPart w:val="7872E98DFB1E4DFE9DAF67FAF1FA3CB5"/>
          </w:placeholder>
        </w:sdtPr>
        <w:sdtContent>
          <w:r w:rsidR="00176226" w:rsidRPr="00176226">
            <w:rPr>
              <w:rFonts w:ascii="Times New Roman" w:hAnsi="Times New Roman" w:cs="Times New Roman"/>
              <w:b/>
              <w:noProof/>
            </w:rPr>
            <w:t>[</w:t>
          </w:r>
          <w:proofErr w:type="spellStart"/>
          <w:r w:rsidR="00176226" w:rsidRPr="00176226">
            <w:rPr>
              <w:rFonts w:ascii="Times New Roman" w:hAnsi="Times New Roman" w:cs="Times New Roman"/>
              <w:b/>
              <w:noProof/>
              <w:color w:val="0000FF"/>
            </w:rPr>
            <w:t>PrimaryNameNicknames:LIKE</w:t>
          </w:r>
          <w:proofErr w:type="spellEnd"/>
          <w:r w:rsidR="00176226" w:rsidRPr="00176226">
            <w:rPr>
              <w:rFonts w:ascii="Times New Roman" w:hAnsi="Times New Roman" w:cs="Times New Roman"/>
              <w:b/>
              <w:noProof/>
              <w:color w:val="0000FF"/>
            </w:rPr>
            <w:t xml:space="preserve"> THIS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w:t>
      </w:r>
      <w:sdt>
        <w:sdtPr>
          <w:rPr>
            <w:rFonts w:ascii="Times New Roman" w:hAnsi="Times New Roman" w:cs="Times New Roman"/>
            <w:b/>
          </w:rPr>
          <w:tag w:val="HD:1.187.0.0:7b2badc0-1698-4b33-8994-5b1ca732cb62"/>
          <w:id w:val="-1683579465"/>
          <w:placeholder>
            <w:docPart w:val="D7A38BC51EC34C74A83972D834E04D13"/>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END IF</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33e23c4e-f6be-4e46-94ec-80176ab48c87"/>
          <w:id w:val="-479847371"/>
          <w:placeholder>
            <w:docPart w:val="6FAA7923EE73443AA7C7893344D7E495"/>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END IF</w:t>
          </w:r>
          <w:r w:rsidR="00176226" w:rsidRPr="00176226">
            <w:rPr>
              <w:rFonts w:ascii="Times New Roman" w:hAnsi="Times New Roman" w:cs="Times New Roman"/>
              <w:b/>
              <w:noProof/>
            </w:rPr>
            <w:t>]</w:t>
          </w:r>
        </w:sdtContent>
      </w:sdt>
      <w:r w:rsidR="00176226" w:rsidRPr="00176226">
        <w:rPr>
          <w:rFonts w:ascii="Times New Roman" w:hAnsi="Times New Roman" w:cs="Times New Roman"/>
          <w:b/>
          <w:noProof/>
        </w:rPr>
        <w:t xml:space="preserve"> </w:t>
      </w:r>
      <w:sdt>
        <w:sdtPr>
          <w:rPr>
            <w:rFonts w:ascii="Times New Roman" w:hAnsi="Times New Roman" w:cs="Times New Roman"/>
            <w:b/>
          </w:rPr>
          <w:tag w:val="HD:1.187.0.0:221287b2-1a63-4b57-87cd-bc24a1fc65bb"/>
          <w:id w:val="1731030870"/>
          <w:placeholder>
            <w:docPart w:val="87E1B5E05F6D4DE98FEFCA2194DA2AA4"/>
          </w:placeholder>
        </w:sdtPr>
        <w:sdtEndPr>
          <w:rPr>
            <w:noProof/>
          </w:rPr>
        </w:sdtEnd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ELSE</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0c9b26fe-a849-4e94-a7b3-13b8050cd4fa"/>
          <w:id w:val="-1955547763"/>
          <w:placeholder>
            <w:docPart w:val="68FDEDAC5FEA4011B06FA9FB22018900"/>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PrimaryNameLast</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c1cd51d9-ec83-4990-a185-97854f78d455"/>
          <w:id w:val="1240984395"/>
          <w:placeholder>
            <w:docPart w:val="45FA0BDB2ADC4987B915512AB1EDE6CB"/>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PrimaryNameFirst</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73956214-9c21-4869-9954-acec15b4982a"/>
          <w:id w:val="55829340"/>
          <w:placeholder>
            <w:docPart w:val="1067192E689F41A3AA05A6C3724AACC7"/>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PrimaryNameMiddle</w:t>
          </w:r>
          <w:r w:rsidR="00176226" w:rsidRPr="00176226">
            <w:rPr>
              <w:rFonts w:ascii="Times New Roman" w:hAnsi="Times New Roman" w:cs="Times New Roman"/>
              <w:b/>
              <w:noProof/>
            </w:rPr>
            <w:t>]</w:t>
          </w:r>
        </w:sdtContent>
      </w:sdt>
      <w:sdt>
        <w:sdtPr>
          <w:rPr>
            <w:rFonts w:ascii="Times New Roman" w:hAnsi="Times New Roman" w:cs="Times New Roman"/>
            <w:b/>
          </w:rPr>
          <w:tag w:val="HD:1.187.0.0:3081d897-b25d-4431-bd1a-bd48da6d114d"/>
          <w:id w:val="-1352339721"/>
          <w:placeholder>
            <w:docPart w:val="EBDDFA9A887A45CC8A4D5206F08513EA"/>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IF ANSWERED(PrimaryNameNicknames)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7.0.0:dabdce2a-f09d-4138-8a07-4fdf10da03a3"/>
          <w:id w:val="-600188003"/>
          <w:placeholder>
            <w:docPart w:val="931BF5A0FBA84985A32E050BD6840005"/>
          </w:placeholder>
        </w:sdtPr>
        <w:sdtContent>
          <w:r w:rsidR="00176226" w:rsidRPr="00176226">
            <w:rPr>
              <w:rFonts w:ascii="Times New Roman" w:hAnsi="Times New Roman" w:cs="Times New Roman"/>
              <w:b/>
              <w:noProof/>
            </w:rPr>
            <w:t>[</w:t>
          </w:r>
          <w:proofErr w:type="spellStart"/>
          <w:r w:rsidR="00176226" w:rsidRPr="00176226">
            <w:rPr>
              <w:rFonts w:ascii="Times New Roman" w:hAnsi="Times New Roman" w:cs="Times New Roman"/>
              <w:b/>
              <w:noProof/>
              <w:color w:val="0000FF"/>
            </w:rPr>
            <w:t>PrimaryNameNicknames:LIKE</w:t>
          </w:r>
          <w:proofErr w:type="spellEnd"/>
          <w:r w:rsidR="00176226" w:rsidRPr="00176226">
            <w:rPr>
              <w:rFonts w:ascii="Times New Roman" w:hAnsi="Times New Roman" w:cs="Times New Roman"/>
              <w:b/>
              <w:noProof/>
              <w:color w:val="0000FF"/>
            </w:rPr>
            <w:t xml:space="preserve"> THIS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w:t>
      </w:r>
      <w:sdt>
        <w:sdtPr>
          <w:rPr>
            <w:rFonts w:ascii="Times New Roman" w:hAnsi="Times New Roman" w:cs="Times New Roman"/>
            <w:b/>
          </w:rPr>
          <w:tag w:val="HD:1.187.0.0:c0fb008d-1b26-455a-92ef-4aedf14e9d86"/>
          <w:id w:val="-1949918700"/>
          <w:placeholder>
            <w:docPart w:val="D3D5459FC6244C6D980BF55D7F5623EB"/>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END IF</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w:t>
      </w:r>
      <w:sdt>
        <w:sdtPr>
          <w:rPr>
            <w:rFonts w:ascii="Times New Roman" w:hAnsi="Times New Roman" w:cs="Times New Roman"/>
            <w:b/>
          </w:rPr>
          <w:tag w:val="HD:1.185.0.0:47061c45-0082-44c5-9dba-0e92a92fa830"/>
          <w:id w:val="1606463213"/>
          <w:placeholder>
            <w:docPart w:val="485CC7A44B9842779AF584D5EF7889E0"/>
          </w:placeholder>
        </w:sdtPr>
        <w:sdtEndPr>
          <w:rPr>
            <w:b w:val="0"/>
          </w:rPr>
        </w:sdtEnd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8000"/>
            </w:rPr>
            <w:t>END IF</w:t>
          </w:r>
          <w:r w:rsidR="00176226" w:rsidRPr="00176226">
            <w:rPr>
              <w:rFonts w:ascii="Times New Roman" w:hAnsi="Times New Roman" w:cs="Times New Roman"/>
              <w:b/>
              <w:noProof/>
            </w:rPr>
            <w:t>]</w:t>
          </w:r>
        </w:sdtContent>
      </w:sdt>
    </w:p>
    <w:p w14:paraId="7360F903" w14:textId="65A55E08" w:rsidR="00176226" w:rsidRPr="00176226" w:rsidRDefault="008477BA" w:rsidP="00BB0D83">
      <w:pPr>
        <w:spacing w:after="0" w:line="240" w:lineRule="auto"/>
        <w:rPr>
          <w:rFonts w:ascii="Times New Roman" w:hAnsi="Times New Roman" w:cs="Times New Roman"/>
          <w:sz w:val="20"/>
          <w:szCs w:val="20"/>
        </w:rPr>
      </w:pPr>
      <w:r>
        <w:rPr>
          <w:rFonts w:ascii="Times New Roman" w:hAnsi="Times New Roman" w:cs="Times New Roman"/>
        </w:rPr>
        <w:t>(</w:t>
      </w:r>
      <w:sdt>
        <w:sdtPr>
          <w:rPr>
            <w:rFonts w:ascii="Times New Roman" w:hAnsi="Times New Roman" w:cs="Times New Roman"/>
          </w:rPr>
          <w:tag w:val="HD:1.190.0.0:605053a3-c0ee-4f6a-842d-916201b337d3"/>
          <w:id w:val="-1560163813"/>
          <w:placeholder>
            <w:docPart w:val="7FC000899B174B59BB0A91A2C75C1B6E"/>
          </w:placeholder>
        </w:sdtPr>
        <w:sdtContent>
          <w:r>
            <w:rPr>
              <w:rFonts w:ascii="Times New Roman" w:hAnsi="Times New Roman" w:cs="Times New Roman"/>
              <w:noProof/>
            </w:rPr>
            <w:t>[</w:t>
          </w:r>
          <w:proofErr w:type="spellStart"/>
          <w:r w:rsidRPr="008477BA">
            <w:rPr>
              <w:rFonts w:ascii="Times New Roman" w:hAnsi="Times New Roman" w:cs="Times New Roman"/>
              <w:noProof/>
              <w:color w:val="0000FF"/>
            </w:rPr>
            <w:t>PrimaryMaritalStatus</w:t>
          </w:r>
          <w:proofErr w:type="spellEnd"/>
          <w:r>
            <w:rPr>
              <w:rFonts w:ascii="Times New Roman" w:hAnsi="Times New Roman" w:cs="Times New Roman"/>
              <w:noProof/>
            </w:rPr>
            <w:t>]</w:t>
          </w:r>
        </w:sdtContent>
      </w:sdt>
      <w:r>
        <w:rPr>
          <w:rFonts w:ascii="Times New Roman" w:hAnsi="Times New Roman" w:cs="Times New Roman"/>
        </w:rPr>
        <w:t>)</w:t>
      </w:r>
      <w:r w:rsidR="00176226" w:rsidRPr="00176226">
        <w:rPr>
          <w:rFonts w:ascii="Times New Roman" w:hAnsi="Times New Roman" w:cs="Times New Roman"/>
          <w:b/>
          <w:sz w:val="20"/>
          <w:szCs w:val="20"/>
        </w:rPr>
        <w:tab/>
      </w:r>
      <w:r w:rsidR="00A72330">
        <w:rPr>
          <w:rFonts w:ascii="Times New Roman" w:hAnsi="Times New Roman" w:cs="Times New Roman"/>
          <w:b/>
          <w:sz w:val="20"/>
          <w:szCs w:val="20"/>
        </w:rPr>
        <w:tab/>
      </w:r>
      <w:r w:rsidR="00A72330">
        <w:rPr>
          <w:rFonts w:ascii="Times New Roman" w:hAnsi="Times New Roman" w:cs="Times New Roman"/>
          <w:b/>
          <w:sz w:val="20"/>
          <w:szCs w:val="20"/>
        </w:rPr>
        <w:tab/>
      </w:r>
      <w:r w:rsidR="00A72330">
        <w:rPr>
          <w:rFonts w:ascii="Times New Roman" w:hAnsi="Times New Roman" w:cs="Times New Roman"/>
          <w:b/>
          <w:sz w:val="20"/>
          <w:szCs w:val="20"/>
        </w:rPr>
        <w:tab/>
      </w:r>
      <w:r w:rsidR="00A72330">
        <w:rPr>
          <w:rFonts w:ascii="Times New Roman" w:hAnsi="Times New Roman" w:cs="Times New Roman"/>
          <w:b/>
          <w:sz w:val="20"/>
          <w:szCs w:val="20"/>
        </w:rPr>
        <w:tab/>
      </w:r>
      <w:r w:rsidR="00A72330">
        <w:rPr>
          <w:rFonts w:ascii="Times New Roman" w:hAnsi="Times New Roman" w:cs="Times New Roman"/>
          <w:b/>
          <w:sz w:val="20"/>
          <w:szCs w:val="20"/>
        </w:rPr>
        <w:tab/>
      </w:r>
      <w:r w:rsidR="00A72330">
        <w:rPr>
          <w:rFonts w:ascii="Times New Roman" w:hAnsi="Times New Roman" w:cs="Times New Roman"/>
          <w:b/>
          <w:sz w:val="20"/>
          <w:szCs w:val="20"/>
        </w:rPr>
        <w:tab/>
      </w:r>
      <w:r w:rsidR="00176226" w:rsidRPr="00176226">
        <w:rPr>
          <w:rFonts w:ascii="Times New Roman" w:hAnsi="Times New Roman" w:cs="Times New Roman"/>
          <w:b/>
          <w:sz w:val="20"/>
          <w:szCs w:val="20"/>
        </w:rPr>
        <w:t>FP:</w:t>
      </w:r>
      <w:r w:rsidR="00176226" w:rsidRPr="00176226">
        <w:rPr>
          <w:rFonts w:ascii="Times New Roman" w:hAnsi="Times New Roman" w:cs="Times New Roman"/>
          <w:b/>
          <w:sz w:val="20"/>
          <w:szCs w:val="20"/>
        </w:rPr>
        <w:tab/>
      </w:r>
    </w:p>
    <w:p w14:paraId="41473278" w14:textId="23C5B445" w:rsidR="00BD11B9" w:rsidRDefault="00BD11B9" w:rsidP="00BB0D83">
      <w:pPr>
        <w:spacing w:after="0" w:line="240" w:lineRule="auto"/>
        <w:rPr>
          <w:rFonts w:ascii="Times New Roman" w:eastAsia="Times New Roman" w:hAnsi="Times New Roman" w:cs="Times New Roman"/>
          <w:szCs w:val="24"/>
        </w:rPr>
        <w:sectPr w:rsidR="00BD11B9" w:rsidSect="00F70B9F">
          <w:pgSz w:w="12240" w:h="15840"/>
          <w:pgMar w:top="720" w:right="720" w:bottom="720" w:left="720" w:header="432" w:footer="864" w:gutter="0"/>
          <w:pgNumType w:start="1"/>
          <w:cols w:space="720"/>
          <w:noEndnote/>
          <w:titlePg/>
          <w:docGrid w:linePitch="299"/>
        </w:sectPr>
      </w:pPr>
    </w:p>
    <w:p w14:paraId="051ED010" w14:textId="2D50D7B9" w:rsidR="00E9708F" w:rsidRDefault="00E9708F">
      <w:pPr>
        <w:rPr>
          <w:rFonts w:ascii="Times New Roman" w:eastAsia="Times New Roman" w:hAnsi="Times New Roman" w:cs="Times New Roman"/>
          <w:szCs w:val="24"/>
        </w:rPr>
      </w:pPr>
      <w:bookmarkStart w:id="749" w:name="_Hlk155142788"/>
    </w:p>
    <w:sdt>
      <w:sdtPr>
        <w:rPr>
          <w:rFonts w:ascii="Times New Roman" w:eastAsia="Times New Roman" w:hAnsi="Times New Roman" w:cs="Times New Roman"/>
          <w:b/>
          <w:sz w:val="28"/>
          <w:szCs w:val="24"/>
        </w:rPr>
        <w:tag w:val="HD:1.185.0.0:1ad78a17-72a2-4e1b-906a-7d8bb7461799"/>
        <w:id w:val="1935860396"/>
        <w:placeholder>
          <w:docPart w:val="2748409973ED4EF6A5B450D8B3C17D36"/>
        </w:placeholder>
      </w:sdtPr>
      <w:sdtContent>
        <w:p w14:paraId="5EC0C0FC" w14:textId="7329C59F" w:rsidR="00E9708F" w:rsidRDefault="003B23AF" w:rsidP="00E9708F">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23B86960" w14:textId="77777777" w:rsidR="00E9708F" w:rsidRDefault="00E9708F" w:rsidP="00E9708F">
      <w:pPr>
        <w:autoSpaceDE w:val="0"/>
        <w:autoSpaceDN w:val="0"/>
        <w:adjustRightInd w:val="0"/>
        <w:spacing w:after="0" w:line="240" w:lineRule="auto"/>
        <w:jc w:val="center"/>
        <w:rPr>
          <w:rFonts w:ascii="Times New Roman" w:eastAsia="Times New Roman" w:hAnsi="Times New Roman" w:cs="Times New Roman"/>
          <w:b/>
          <w:sz w:val="28"/>
          <w:szCs w:val="24"/>
        </w:rPr>
      </w:pPr>
    </w:p>
    <w:p w14:paraId="74AF5BF1" w14:textId="77777777" w:rsidR="00E9708F" w:rsidRPr="00C43FEA" w:rsidRDefault="00E9708F" w:rsidP="00E9708F">
      <w:pPr>
        <w:tabs>
          <w:tab w:val="center" w:pos="4680"/>
        </w:tabs>
        <w:suppressAutoHyphens/>
        <w:jc w:val="center"/>
        <w:outlineLvl w:val="0"/>
        <w:rPr>
          <w:rFonts w:ascii="Times New Roman" w:hAnsi="Times New Roman" w:cs="Times New Roman"/>
          <w:b/>
          <w:spacing w:val="-3"/>
          <w:sz w:val="28"/>
        </w:rPr>
      </w:pPr>
    </w:p>
    <w:p w14:paraId="0667251D" w14:textId="554C27FF" w:rsidR="00E9708F" w:rsidRPr="00336FB7" w:rsidRDefault="00000000" w:rsidP="00E9708F">
      <w:pPr>
        <w:autoSpaceDE w:val="0"/>
        <w:autoSpaceDN w:val="0"/>
        <w:adjustRightInd w:val="0"/>
        <w:spacing w:after="0" w:line="240" w:lineRule="auto"/>
        <w:jc w:val="center"/>
        <w:rPr>
          <w:rFonts w:ascii="Times New Roman" w:eastAsia="Times New Roman" w:hAnsi="Times New Roman" w:cs="Times New Roman"/>
          <w:b/>
        </w:rPr>
      </w:pPr>
      <w:sdt>
        <w:sdtPr>
          <w:rPr>
            <w:rFonts w:ascii="Times New Roman" w:hAnsi="Times New Roman" w:cs="Times New Roman"/>
            <w:b/>
            <w:spacing w:val="-3"/>
          </w:rPr>
          <w:tag w:val="HD:1.190.0.0:82276b37-caf9-4c0b-a0c3-3dfff774ac16"/>
          <w:id w:val="1418209396"/>
          <w:placeholder>
            <w:docPart w:val="20046A1F1D224944B016820BFCE98DCA"/>
          </w:placeholder>
        </w:sdtPr>
        <w:sdtContent>
          <w:r w:rsidR="003B23AF">
            <w:rPr>
              <w:rFonts w:ascii="Times New Roman" w:hAnsi="Times New Roman" w:cs="Times New Roman"/>
              <w:b/>
              <w:noProof/>
              <w:spacing w:val="-3"/>
            </w:rPr>
            <w:t>{% if OfficeCityandCounty != “Van Nuys” %}</w:t>
          </w:r>
        </w:sdtContent>
      </w:sdt>
      <w:r w:rsidR="00E9708F" w:rsidRPr="00336FB7">
        <w:rPr>
          <w:rFonts w:ascii="Times New Roman" w:eastAsia="Times New Roman" w:hAnsi="Times New Roman" w:cs="Times New Roman"/>
          <w:b/>
        </w:rPr>
        <w:t xml:space="preserve"> </w:t>
      </w:r>
      <w:sdt>
        <w:sdtPr>
          <w:rPr>
            <w:rFonts w:ascii="Times New Roman" w:eastAsia="Times New Roman" w:hAnsi="Times New Roman" w:cs="Times New Roman"/>
            <w:b/>
          </w:rPr>
          <w:tag w:val="HD:1.185.0.0:bbf8e345-93f5-4437-88ad-dbc624055861"/>
          <w:id w:val="740597877"/>
          <w:placeholder>
            <w:docPart w:val="ADE0C6B5841342D5925065EF75E3AC99"/>
          </w:placeholder>
        </w:sdtPr>
        <w:sdtContent>
          <w:r w:rsidR="003B23AF">
            <w:rPr>
              <w:rFonts w:ascii="Times New Roman" w:eastAsia="Times New Roman" w:hAnsi="Times New Roman" w:cs="Times New Roman"/>
              <w:b/>
              <w:noProof/>
            </w:rPr>
            <w:t>{{ResponsibleAttorney.FirmName}}</w:t>
          </w:r>
        </w:sdtContent>
      </w:sdt>
      <w:r w:rsidR="00E9708F" w:rsidRPr="00336FB7">
        <w:rPr>
          <w:rFonts w:ascii="Times New Roman" w:hAnsi="Times New Roman" w:cs="Times New Roman"/>
          <w:b/>
          <w:spacing w:val="-3"/>
        </w:rPr>
        <w:t xml:space="preserve"> </w:t>
      </w:r>
      <w:sdt>
        <w:sdtPr>
          <w:rPr>
            <w:rFonts w:ascii="Times New Roman" w:hAnsi="Times New Roman" w:cs="Times New Roman"/>
            <w:b/>
            <w:spacing w:val="-3"/>
          </w:rPr>
          <w:tag w:val="HD:1.185.0.0:991f636f-2104-4ba9-ae80-c49ff60aa2b1"/>
          <w:id w:val="196904469"/>
          <w:placeholder>
            <w:docPart w:val="E7B27F861E8948EEB2BAD692097521CF"/>
          </w:placeholder>
        </w:sdtPr>
        <w:sdtContent>
          <w:r w:rsidR="00E9708F" w:rsidRPr="00336FB7">
            <w:rPr>
              <w:rFonts w:ascii="Times New Roman" w:hAnsi="Times New Roman" w:cs="Times New Roman"/>
              <w:b/>
              <w:noProof/>
              <w:spacing w:val="-3"/>
            </w:rPr>
            <w:t>[</w:t>
          </w:r>
          <w:r w:rsidR="00E9708F" w:rsidRPr="00336FB7">
            <w:rPr>
              <w:rFonts w:ascii="Times New Roman" w:hAnsi="Times New Roman" w:cs="Times New Roman"/>
              <w:b/>
              <w:noProof/>
              <w:color w:val="008000"/>
              <w:spacing w:val="-3"/>
            </w:rPr>
            <w:t>END IF</w:t>
          </w:r>
          <w:r w:rsidR="00E9708F" w:rsidRPr="00336FB7">
            <w:rPr>
              <w:rFonts w:ascii="Times New Roman" w:hAnsi="Times New Roman" w:cs="Times New Roman"/>
              <w:b/>
              <w:noProof/>
              <w:spacing w:val="-3"/>
            </w:rPr>
            <w:t>]</w:t>
          </w:r>
        </w:sdtContent>
      </w:sdt>
    </w:p>
    <w:sdt>
      <w:sdtPr>
        <w:rPr>
          <w:rFonts w:ascii="Times New Roman" w:eastAsia="Times New Roman" w:hAnsi="Times New Roman" w:cs="Times New Roman"/>
          <w:bCs/>
        </w:rPr>
        <w:tag w:val="HD:1.190.0.0:73c3acf5-fb17-4c58-b213-e4caadef6d20"/>
        <w:id w:val="1582959336"/>
        <w:placeholder>
          <w:docPart w:val="41D31BD6053548BA80D9F5BE1D540574"/>
        </w:placeholder>
      </w:sdtPr>
      <w:sdtContent>
        <w:p w14:paraId="5BB038C2"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127E4A9D" wp14:editId="12011E3D">
                <wp:extent cx="152381" cy="152381"/>
                <wp:effectExtent l="0" t="0" r="635" b="635"/>
                <wp:docPr id="1249195247"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90d267d5-bb46-422a-acd0-6ac6979dfb40"/>
        <w:id w:val="302671516"/>
        <w:placeholder>
          <w:docPart w:val="48BFB68C634C4EC98F4B6201322F71CE"/>
        </w:placeholder>
      </w:sdtPr>
      <w:sdtContent>
        <w:p w14:paraId="4D67FFD4" w14:textId="3E36E912" w:rsidR="00E9708F" w:rsidRDefault="003B23AF" w:rsidP="00E9708F">
          <w:pPr>
            <w:tabs>
              <w:tab w:val="left" w:pos="0"/>
            </w:tabs>
            <w:suppressAutoHyphens/>
            <w:jc w:val="center"/>
            <w:rPr>
              <w:rFonts w:ascii="Times New Roman" w:hAnsi="Times New Roman" w:cs="Times New Roman"/>
              <w:i/>
              <w:iCs/>
              <w:spacing w:val="-3"/>
            </w:rPr>
          </w:pPr>
          <w:r>
            <w:rPr>
              <w:rFonts w:ascii="Times New Roman" w:hAnsi="Times New Roman" w:cs="Times New Roman"/>
              <w:i/>
              <w:iCs/>
              <w:noProof/>
              <w:spacing w:val="-3"/>
            </w:rPr>
            <w:t xml:space="preserve">{{ResponsibleAttorney.Email}} </w:t>
          </w:r>
        </w:p>
      </w:sdtContent>
    </w:sdt>
    <w:p w14:paraId="16A6D64D" w14:textId="77777777" w:rsidR="00611C15" w:rsidRPr="00FA7379" w:rsidRDefault="00611C15" w:rsidP="00611C15">
      <w:pPr>
        <w:tabs>
          <w:tab w:val="left" w:pos="0"/>
        </w:tabs>
        <w:suppressAutoHyphens/>
        <w:jc w:val="center"/>
        <w:rPr>
          <w:rFonts w:ascii="Times New Roman" w:hAnsi="Times New Roman" w:cs="Times New Roman"/>
          <w:i/>
          <w:iCs/>
          <w:spacing w:val="-3"/>
        </w:rPr>
      </w:pPr>
    </w:p>
    <w:p w14:paraId="367317C4" w14:textId="6A1A9624" w:rsidR="00E9708F" w:rsidRDefault="00611C15" w:rsidP="00611C15">
      <w:pPr>
        <w:tabs>
          <w:tab w:val="right" w:pos="9360"/>
        </w:tabs>
        <w:autoSpaceDE w:val="0"/>
        <w:autoSpaceDN w:val="0"/>
        <w:adjustRightInd w:val="0"/>
        <w:spacing w:after="0" w:line="240" w:lineRule="auto"/>
        <w:jc w:val="center"/>
        <w:rPr>
          <w:rFonts w:ascii="Times New Roman" w:hAnsi="Times New Roman" w:cs="Times New Roman"/>
          <w:sz w:val="24"/>
          <w:szCs w:val="24"/>
        </w:rPr>
      </w:pPr>
      <w:r>
        <w:rPr>
          <w:rFonts w:ascii="Dutch Roman 14pt" w:hAnsi="Dutch Roman 14pt"/>
          <w:spacing w:val="-3"/>
          <w:sz w:val="24"/>
        </w:rPr>
        <w:fldChar w:fldCharType="begin"/>
      </w:r>
      <w:r>
        <w:rPr>
          <w:rFonts w:ascii="Dutch Roman 14pt" w:hAnsi="Dutch Roman 14pt"/>
          <w:spacing w:val="-3"/>
          <w:sz w:val="24"/>
        </w:rPr>
        <w:instrText xml:space="preserve"> DATE \@ "MMMM d, yyyy" </w:instrText>
      </w:r>
      <w:r>
        <w:rPr>
          <w:rFonts w:ascii="Dutch Roman 14pt" w:hAnsi="Dutch Roman 14pt"/>
          <w:spacing w:val="-3"/>
          <w:sz w:val="24"/>
        </w:rPr>
        <w:fldChar w:fldCharType="separate"/>
      </w:r>
      <w:r w:rsidR="00BB17E5">
        <w:rPr>
          <w:rFonts w:ascii="Dutch Roman 14pt" w:hAnsi="Dutch Roman 14pt"/>
          <w:noProof/>
          <w:spacing w:val="-3"/>
          <w:sz w:val="24"/>
        </w:rPr>
        <w:t>November 9, 2025</w:t>
      </w:r>
      <w:r>
        <w:rPr>
          <w:rFonts w:ascii="Dutch Roman 14pt" w:hAnsi="Dutch Roman 14pt"/>
          <w:spacing w:val="-3"/>
          <w:sz w:val="24"/>
        </w:rPr>
        <w:fldChar w:fldCharType="end"/>
      </w:r>
    </w:p>
    <w:p w14:paraId="3625990E" w14:textId="77777777" w:rsidR="00E9708F" w:rsidRPr="00E9708F" w:rsidRDefault="00E9708F" w:rsidP="00E9708F">
      <w:pPr>
        <w:tabs>
          <w:tab w:val="left" w:pos="0"/>
        </w:tabs>
        <w:suppressAutoHyphens/>
        <w:spacing w:after="0"/>
        <w:rPr>
          <w:rFonts w:ascii="Times New Roman" w:hAnsi="Times New Roman" w:cs="Times New Roman"/>
          <w:sz w:val="24"/>
          <w:szCs w:val="24"/>
        </w:rPr>
      </w:pPr>
    </w:p>
    <w:p w14:paraId="5B6D7711" w14:textId="77777777" w:rsidR="00E9708F" w:rsidRPr="00E9708F" w:rsidRDefault="00E9708F" w:rsidP="00E9708F">
      <w:pPr>
        <w:tabs>
          <w:tab w:val="left" w:pos="0"/>
        </w:tabs>
        <w:suppressAutoHyphens/>
        <w:spacing w:after="0"/>
        <w:rPr>
          <w:rFonts w:ascii="Times New Roman" w:hAnsi="Times New Roman" w:cs="Times New Roman"/>
          <w:sz w:val="24"/>
          <w:szCs w:val="24"/>
        </w:rPr>
      </w:pPr>
    </w:p>
    <w:p w14:paraId="117D9DDF" w14:textId="77777777" w:rsidR="00E9708F" w:rsidRPr="00E9708F" w:rsidRDefault="00E9708F" w:rsidP="00E9708F">
      <w:pPr>
        <w:tabs>
          <w:tab w:val="left" w:pos="0"/>
        </w:tabs>
        <w:suppressAutoHyphens/>
        <w:spacing w:after="0"/>
        <w:rPr>
          <w:rFonts w:ascii="Times New Roman" w:hAnsi="Times New Roman" w:cs="Times New Roman"/>
          <w:sz w:val="24"/>
          <w:szCs w:val="24"/>
        </w:rPr>
      </w:pPr>
      <w:r w:rsidRPr="00E9708F">
        <w:rPr>
          <w:rFonts w:ascii="Times New Roman" w:hAnsi="Times New Roman" w:cs="Times New Roman"/>
          <w:sz w:val="24"/>
          <w:szCs w:val="24"/>
          <w:u w:val="single"/>
        </w:rPr>
        <w:t>Via USPS Priority Express Mail</w:t>
      </w:r>
    </w:p>
    <w:p w14:paraId="1B1E2D8F" w14:textId="77777777" w:rsidR="00E9708F" w:rsidRPr="00E9708F" w:rsidRDefault="00E9708F" w:rsidP="00E9708F">
      <w:pPr>
        <w:tabs>
          <w:tab w:val="left" w:pos="0"/>
        </w:tabs>
        <w:suppressAutoHyphens/>
        <w:spacing w:after="0"/>
        <w:rPr>
          <w:rFonts w:ascii="Times New Roman" w:hAnsi="Times New Roman" w:cs="Times New Roman"/>
          <w:sz w:val="24"/>
          <w:szCs w:val="24"/>
        </w:rPr>
      </w:pPr>
    </w:p>
    <w:p w14:paraId="1CB51861" w14:textId="1FE22891" w:rsidR="00E9708F" w:rsidRPr="005E1EB4" w:rsidRDefault="00000000" w:rsidP="00E9708F">
      <w:pPr>
        <w:tabs>
          <w:tab w:val="left" w:pos="0"/>
          <w:tab w:val="right" w:pos="9360"/>
        </w:tabs>
        <w:suppressAutoHyphens/>
        <w:spacing w:after="0" w:line="240" w:lineRule="auto"/>
        <w:rPr>
          <w:rFonts w:ascii="Times New Roman" w:hAnsi="Times New Roman" w:cs="Times New Roman"/>
          <w:sz w:val="24"/>
          <w:szCs w:val="24"/>
        </w:rPr>
      </w:pPr>
      <w:sdt>
        <w:sdtPr>
          <w:rPr>
            <w:rFonts w:ascii="Times New Roman" w:hAnsi="Times New Roman" w:cs="Times New Roman"/>
            <w:bCs/>
            <w:sz w:val="24"/>
            <w:szCs w:val="24"/>
          </w:rPr>
          <w:tag w:val="HD:1.187.0.0:1a283a56-c669-405e-a287-0fb2503900b5"/>
          <w:id w:val="-444160550"/>
          <w:placeholder>
            <w:docPart w:val="7132A28252EB4BF2833D856A2B47968A"/>
          </w:placeholder>
        </w:sdtPr>
        <w:sdtContent>
          <w:r w:rsidR="003B23AF">
            <w:rPr>
              <w:rFonts w:ascii="Times New Roman" w:hAnsi="Times New Roman" w:cs="Times New Roman"/>
              <w:bCs/>
              <w:noProof/>
              <w:sz w:val="24"/>
              <w:szCs w:val="24"/>
            </w:rPr>
            <w:t>{{PrimaryNameSigningUse}}</w:t>
          </w:r>
        </w:sdtContent>
      </w:sdt>
      <w:r w:rsidR="00E9708F" w:rsidRPr="005E1EB4">
        <w:rPr>
          <w:rFonts w:ascii="Times New Roman" w:hAnsi="Times New Roman" w:cs="Times New Roman"/>
          <w:b/>
          <w:sz w:val="24"/>
          <w:szCs w:val="24"/>
        </w:rPr>
        <w:tab/>
      </w:r>
    </w:p>
    <w:p w14:paraId="6A7514C8" w14:textId="77777777" w:rsidR="00E9708F" w:rsidRDefault="00000000" w:rsidP="00E9708F">
      <w:pPr>
        <w:tabs>
          <w:tab w:val="left" w:pos="0"/>
        </w:tabs>
        <w:suppressAutoHyphens/>
        <w:spacing w:after="0" w:line="240" w:lineRule="auto"/>
        <w:rPr>
          <w:rFonts w:ascii="Times New Roman" w:hAnsi="Times New Roman" w:cs="Times New Roman"/>
          <w:sz w:val="24"/>
          <w:szCs w:val="24"/>
        </w:rPr>
      </w:pPr>
      <w:sdt>
        <w:sdtPr>
          <w:tag w:val="HD:1.187.0.0:6f8c2804-1cd5-4867-ac20-f42bc292524e"/>
          <w:id w:val="-123073490"/>
          <w:placeholder>
            <w:docPart w:val="29233A64B2DB40E7B881101038240198"/>
          </w:placeholder>
        </w:sdtPr>
        <w:sdtEndPr>
          <w:rPr>
            <w:rFonts w:ascii="Times New Roman" w:hAnsi="Times New Roman" w:cs="Times New Roman"/>
            <w:sz w:val="24"/>
            <w:szCs w:val="24"/>
          </w:rPr>
        </w:sdtEndPr>
        <w:sdtContent>
          <w:r w:rsidR="00E9708F" w:rsidRPr="00865DAE">
            <w:rPr>
              <w:rFonts w:ascii="Times New Roman" w:hAnsi="Times New Roman" w:cs="Times New Roman"/>
              <w:noProof/>
              <w:sz w:val="24"/>
              <w:szCs w:val="24"/>
            </w:rPr>
            <w:t>[</w:t>
          </w:r>
          <w:r w:rsidR="00E9708F" w:rsidRPr="00865DAE">
            <w:rPr>
              <w:rFonts w:ascii="Times New Roman" w:hAnsi="Times New Roman" w:cs="Times New Roman"/>
              <w:noProof/>
              <w:color w:val="008000"/>
              <w:sz w:val="24"/>
              <w:szCs w:val="24"/>
            </w:rPr>
            <w:t>IF NOT PrimaryMailingAddressSame?</w:t>
          </w:r>
          <w:r w:rsidR="00E9708F"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7.0.0:5edc17e0-2993-4fa1-b706-b10f920b778d"/>
          <w:id w:val="-2027545477"/>
          <w:placeholder>
            <w:docPart w:val="9C6465ECA22E4722AD0FA50CAA8BAA4E"/>
          </w:placeholder>
        </w:sdtPr>
        <w:sdtContent>
          <w:r w:rsidR="00E9708F" w:rsidRPr="00865DAE">
            <w:rPr>
              <w:rFonts w:ascii="Times New Roman" w:hAnsi="Times New Roman" w:cs="Times New Roman"/>
              <w:noProof/>
              <w:sz w:val="24"/>
              <w:szCs w:val="24"/>
            </w:rPr>
            <w:t>[</w:t>
          </w:r>
          <w:r w:rsidR="00E9708F" w:rsidRPr="00865DAE">
            <w:rPr>
              <w:rFonts w:ascii="Times New Roman" w:hAnsi="Times New Roman" w:cs="Times New Roman"/>
              <w:noProof/>
              <w:color w:val="0000FF"/>
              <w:sz w:val="24"/>
              <w:szCs w:val="24"/>
            </w:rPr>
            <w:t>PrimaryMailingAddressStreet1:Like This</w:t>
          </w:r>
          <w:r w:rsidR="00E9708F" w:rsidRPr="00865DAE">
            <w:rPr>
              <w:rFonts w:ascii="Times New Roman" w:hAnsi="Times New Roman" w:cs="Times New Roman"/>
              <w:noProof/>
              <w:sz w:val="24"/>
              <w:szCs w:val="24"/>
            </w:rPr>
            <w:t>]</w:t>
          </w:r>
        </w:sdtContent>
      </w:sdt>
      <w:r w:rsidR="00E9708F"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6dcb86d0-8aad-4b9f-9af4-02a5940f2d23"/>
          <w:id w:val="-635873124"/>
          <w:placeholder>
            <w:docPart w:val="2CE25B35F6C744EEA36D6CDFC7927B69"/>
          </w:placeholder>
        </w:sdtPr>
        <w:sdtContent>
          <w:r w:rsidR="00E9708F" w:rsidRPr="00865DAE">
            <w:rPr>
              <w:rFonts w:ascii="Times New Roman" w:hAnsi="Times New Roman" w:cs="Times New Roman"/>
              <w:noProof/>
              <w:sz w:val="24"/>
              <w:szCs w:val="24"/>
            </w:rPr>
            <w:t>[</w:t>
          </w:r>
          <w:r w:rsidR="00E9708F" w:rsidRPr="00865DAE">
            <w:rPr>
              <w:rFonts w:ascii="Times New Roman" w:hAnsi="Times New Roman" w:cs="Times New Roman"/>
              <w:noProof/>
              <w:color w:val="008000"/>
              <w:sz w:val="24"/>
              <w:szCs w:val="24"/>
            </w:rPr>
            <w:t>IF ANSWERED (PrimaryMailingAddressStreet2)</w:t>
          </w:r>
          <w:r w:rsidR="00E9708F" w:rsidRPr="00865DAE">
            <w:rPr>
              <w:rFonts w:ascii="Times New Roman" w:hAnsi="Times New Roman" w:cs="Times New Roman"/>
              <w:noProof/>
              <w:sz w:val="24"/>
              <w:szCs w:val="24"/>
            </w:rPr>
            <w:t>]</w:t>
          </w:r>
        </w:sdtContent>
      </w:sdt>
      <w:r w:rsidR="00E9708F"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da7261f0-ac6e-4200-9775-95f34dee8e1a"/>
          <w:id w:val="-1430352916"/>
          <w:placeholder>
            <w:docPart w:val="A2D501B4E12E4A5AA8A4C589C2FCE1FB"/>
          </w:placeholder>
        </w:sdtPr>
        <w:sdtContent>
          <w:r w:rsidR="00E9708F" w:rsidRPr="00865DAE">
            <w:rPr>
              <w:rFonts w:ascii="Times New Roman" w:hAnsi="Times New Roman" w:cs="Times New Roman"/>
              <w:noProof/>
              <w:sz w:val="24"/>
              <w:szCs w:val="24"/>
            </w:rPr>
            <w:t>[</w:t>
          </w:r>
          <w:r w:rsidR="00E9708F" w:rsidRPr="00865DAE">
            <w:rPr>
              <w:rFonts w:ascii="Times New Roman" w:hAnsi="Times New Roman" w:cs="Times New Roman"/>
              <w:noProof/>
              <w:color w:val="0000FF"/>
              <w:sz w:val="24"/>
              <w:szCs w:val="24"/>
            </w:rPr>
            <w:t>PrimaryMailingAddressStreet2:Like This</w:t>
          </w:r>
          <w:r w:rsidR="00E9708F"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5.0.0:dcb93715-447a-42f2-971a-eae9dadb46ce"/>
          <w:id w:val="891152094"/>
          <w:placeholder>
            <w:docPart w:val="9566A8FF65F9442FA3BC91BAF76BC28E"/>
          </w:placeholder>
        </w:sdtPr>
        <w:sdtContent>
          <w:r w:rsidR="00E9708F" w:rsidRPr="00865DAE">
            <w:rPr>
              <w:rFonts w:ascii="Times New Roman" w:hAnsi="Times New Roman" w:cs="Times New Roman"/>
              <w:noProof/>
              <w:sz w:val="24"/>
              <w:szCs w:val="24"/>
            </w:rPr>
            <w:t>[</w:t>
          </w:r>
          <w:r w:rsidR="00E9708F" w:rsidRPr="00865DAE">
            <w:rPr>
              <w:rFonts w:ascii="Times New Roman" w:hAnsi="Times New Roman" w:cs="Times New Roman"/>
              <w:noProof/>
              <w:color w:val="008000"/>
              <w:sz w:val="24"/>
              <w:szCs w:val="24"/>
            </w:rPr>
            <w:t>END IF</w:t>
          </w:r>
          <w:r w:rsidR="00E9708F" w:rsidRPr="00865DAE">
            <w:rPr>
              <w:rFonts w:ascii="Times New Roman" w:hAnsi="Times New Roman" w:cs="Times New Roman"/>
              <w:noProof/>
              <w:sz w:val="24"/>
              <w:szCs w:val="24"/>
            </w:rPr>
            <w:t>]</w:t>
          </w:r>
        </w:sdtContent>
      </w:sdt>
      <w:r w:rsidR="00E9708F"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54469bd0-a498-4095-b51d-5de7b25c955e"/>
          <w:id w:val="836496616"/>
          <w:placeholder>
            <w:docPart w:val="12940DD4987A41D085EA5E9DA5B37517"/>
          </w:placeholder>
        </w:sdtPr>
        <w:sdtContent>
          <w:r w:rsidR="00E9708F" w:rsidRPr="00865DAE">
            <w:rPr>
              <w:rFonts w:ascii="Times New Roman" w:hAnsi="Times New Roman" w:cs="Times New Roman"/>
              <w:noProof/>
              <w:sz w:val="24"/>
              <w:szCs w:val="24"/>
            </w:rPr>
            <w:t>[</w:t>
          </w:r>
          <w:r w:rsidR="00E9708F" w:rsidRPr="00865DAE">
            <w:rPr>
              <w:rFonts w:ascii="Times New Roman" w:hAnsi="Times New Roman" w:cs="Times New Roman"/>
              <w:noProof/>
              <w:color w:val="008000"/>
              <w:sz w:val="24"/>
              <w:szCs w:val="24"/>
            </w:rPr>
            <w:t>IF ANSWERED (PrimaryMailingAddressAptNo)</w:t>
          </w:r>
          <w:r w:rsidR="00E9708F" w:rsidRPr="00865DAE">
            <w:rPr>
              <w:rFonts w:ascii="Times New Roman" w:hAnsi="Times New Roman" w:cs="Times New Roman"/>
              <w:noProof/>
              <w:sz w:val="24"/>
              <w:szCs w:val="24"/>
            </w:rPr>
            <w:t>]</w:t>
          </w:r>
        </w:sdtContent>
      </w:sdt>
      <w:r w:rsidR="00E9708F" w:rsidRPr="00865DAE">
        <w:rPr>
          <w:rFonts w:ascii="Times New Roman" w:hAnsi="Times New Roman" w:cs="Times New Roman"/>
          <w:sz w:val="24"/>
          <w:szCs w:val="24"/>
        </w:rPr>
        <w:t>,</w:t>
      </w:r>
      <w:r w:rsidR="00E9708F">
        <w:rPr>
          <w:rFonts w:ascii="Times New Roman" w:hAnsi="Times New Roman" w:cs="Times New Roman"/>
          <w:sz w:val="24"/>
          <w:szCs w:val="24"/>
        </w:rPr>
        <w:t xml:space="preserve"> </w:t>
      </w:r>
      <w:r w:rsidR="00E9708F"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ea7d12e0-80cf-4384-b2b4-c5cfd147dd8a"/>
          <w:id w:val="-278342436"/>
          <w:placeholder>
            <w:docPart w:val="B3C9825C7AA246F09D76F57D50BACBD4"/>
          </w:placeholder>
        </w:sdtPr>
        <w:sdtContent>
          <w:r w:rsidR="00E9708F">
            <w:rPr>
              <w:rFonts w:ascii="Times New Roman" w:hAnsi="Times New Roman" w:cs="Times New Roman"/>
              <w:noProof/>
              <w:sz w:val="24"/>
              <w:szCs w:val="24"/>
            </w:rPr>
            <w:t>[</w:t>
          </w:r>
          <w:r w:rsidR="00E9708F" w:rsidRPr="00961B5F">
            <w:rPr>
              <w:rFonts w:ascii="Times New Roman" w:hAnsi="Times New Roman" w:cs="Times New Roman"/>
              <w:noProof/>
              <w:color w:val="0000FF"/>
              <w:sz w:val="24"/>
              <w:szCs w:val="24"/>
            </w:rPr>
            <w:t>PrimaryMailingAddressAptNo:Like This</w:t>
          </w:r>
          <w:r w:rsidR="00E9708F">
            <w:rPr>
              <w:rFonts w:ascii="Times New Roman" w:hAnsi="Times New Roman" w:cs="Times New Roman"/>
              <w:noProof/>
              <w:sz w:val="24"/>
              <w:szCs w:val="24"/>
            </w:rPr>
            <w:t>]</w:t>
          </w:r>
        </w:sdtContent>
      </w:sdt>
      <w:sdt>
        <w:sdtPr>
          <w:rPr>
            <w:rFonts w:ascii="Times New Roman" w:hAnsi="Times New Roman" w:cs="Times New Roman"/>
            <w:sz w:val="24"/>
            <w:szCs w:val="24"/>
          </w:rPr>
          <w:tag w:val="HD:1.185.0.0:3ab8a70b-e0f2-4523-b9c3-db0a18f43995"/>
          <w:id w:val="1462761724"/>
          <w:placeholder>
            <w:docPart w:val="F532D9B67447442BB71D20D29006B96F"/>
          </w:placeholder>
        </w:sdtPr>
        <w:sdtContent>
          <w:r w:rsidR="00E9708F" w:rsidRPr="00865DAE">
            <w:rPr>
              <w:rFonts w:ascii="Times New Roman" w:hAnsi="Times New Roman" w:cs="Times New Roman"/>
              <w:noProof/>
              <w:sz w:val="24"/>
              <w:szCs w:val="24"/>
            </w:rPr>
            <w:t>[</w:t>
          </w:r>
          <w:r w:rsidR="00E9708F" w:rsidRPr="00865DAE">
            <w:rPr>
              <w:rFonts w:ascii="Times New Roman" w:hAnsi="Times New Roman" w:cs="Times New Roman"/>
              <w:noProof/>
              <w:color w:val="008000"/>
              <w:sz w:val="24"/>
              <w:szCs w:val="24"/>
            </w:rPr>
            <w:t>END IF</w:t>
          </w:r>
          <w:r w:rsidR="00E9708F" w:rsidRPr="00865DAE">
            <w:rPr>
              <w:rFonts w:ascii="Times New Roman" w:hAnsi="Times New Roman" w:cs="Times New Roman"/>
              <w:noProof/>
              <w:sz w:val="24"/>
              <w:szCs w:val="24"/>
            </w:rPr>
            <w:t>]</w:t>
          </w:r>
        </w:sdtContent>
      </w:sdt>
    </w:p>
    <w:p w14:paraId="28AB2ACD" w14:textId="77777777" w:rsidR="00E9708F" w:rsidRPr="00865DAE" w:rsidRDefault="00000000" w:rsidP="00E9708F">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734b190d-65b0-423d-b164-be3d5864890f"/>
          <w:id w:val="1284688514"/>
          <w:placeholder>
            <w:docPart w:val="F503DB23BE384893AC2116F84750CD13"/>
          </w:placeholder>
        </w:sdtPr>
        <w:sdtContent>
          <w:r w:rsidR="00E9708F" w:rsidRPr="00865DAE">
            <w:rPr>
              <w:rFonts w:ascii="Times New Roman" w:hAnsi="Times New Roman" w:cs="Times New Roman"/>
              <w:noProof/>
              <w:sz w:val="24"/>
              <w:szCs w:val="24"/>
            </w:rPr>
            <w:t>[</w:t>
          </w:r>
          <w:r w:rsidR="00E9708F" w:rsidRPr="00865DAE">
            <w:rPr>
              <w:rFonts w:ascii="Times New Roman" w:hAnsi="Times New Roman" w:cs="Times New Roman"/>
              <w:noProof/>
              <w:color w:val="0000FF"/>
              <w:sz w:val="24"/>
              <w:szCs w:val="24"/>
            </w:rPr>
            <w:t>PrimaryMailingAddressCity:Like This</w:t>
          </w:r>
          <w:r w:rsidR="00E9708F" w:rsidRPr="00865DAE">
            <w:rPr>
              <w:rFonts w:ascii="Times New Roman" w:hAnsi="Times New Roman" w:cs="Times New Roman"/>
              <w:noProof/>
              <w:sz w:val="24"/>
              <w:szCs w:val="24"/>
            </w:rPr>
            <w:t>]</w:t>
          </w:r>
        </w:sdtContent>
      </w:sdt>
      <w:r w:rsidR="00E9708F"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43511109-baeb-4e5c-9955-1307db9d2021"/>
          <w:id w:val="1457916324"/>
          <w:placeholder>
            <w:docPart w:val="4CAC50A4C8E547AEA899CAD745550D7B"/>
          </w:placeholder>
        </w:sdtPr>
        <w:sdtContent>
          <w:r w:rsidR="00E9708F">
            <w:rPr>
              <w:rFonts w:ascii="Times New Roman" w:hAnsi="Times New Roman" w:cs="Times New Roman"/>
              <w:noProof/>
              <w:sz w:val="24"/>
              <w:szCs w:val="24"/>
            </w:rPr>
            <w:t>[</w:t>
          </w:r>
          <w:r w:rsidR="00E9708F" w:rsidRPr="00250EA6">
            <w:rPr>
              <w:rFonts w:ascii="Times New Roman" w:hAnsi="Times New Roman" w:cs="Times New Roman"/>
              <w:noProof/>
              <w:color w:val="0000FF"/>
              <w:sz w:val="24"/>
              <w:szCs w:val="24"/>
            </w:rPr>
            <w:t>PrimaryMailingAddressState.State Abbreviation:LIKE THIS</w:t>
          </w:r>
          <w:r w:rsidR="00E9708F">
            <w:rPr>
              <w:rFonts w:ascii="Times New Roman" w:hAnsi="Times New Roman" w:cs="Times New Roman"/>
              <w:noProof/>
              <w:sz w:val="24"/>
              <w:szCs w:val="24"/>
            </w:rPr>
            <w:t>]</w:t>
          </w:r>
        </w:sdtContent>
      </w:sdt>
      <w:r w:rsidR="00E9708F"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5a9bc582-382f-4411-a1f0-0a98d9967d70"/>
          <w:id w:val="477809560"/>
          <w:placeholder>
            <w:docPart w:val="26F143088B09408880039552A4C47209"/>
          </w:placeholder>
        </w:sdtPr>
        <w:sdtContent>
          <w:r w:rsidR="00E9708F" w:rsidRPr="00865DAE">
            <w:rPr>
              <w:rFonts w:ascii="Times New Roman" w:hAnsi="Times New Roman" w:cs="Times New Roman"/>
              <w:noProof/>
              <w:sz w:val="24"/>
              <w:szCs w:val="24"/>
            </w:rPr>
            <w:t>[</w:t>
          </w:r>
          <w:r w:rsidR="00E9708F" w:rsidRPr="00865DAE">
            <w:rPr>
              <w:rFonts w:ascii="Times New Roman" w:hAnsi="Times New Roman" w:cs="Times New Roman"/>
              <w:noProof/>
              <w:color w:val="0000FF"/>
              <w:sz w:val="24"/>
              <w:szCs w:val="24"/>
            </w:rPr>
            <w:t>PrimaryMailingAddressZip</w:t>
          </w:r>
          <w:r w:rsidR="00E9708F" w:rsidRPr="00865DAE">
            <w:rPr>
              <w:rFonts w:ascii="Times New Roman" w:hAnsi="Times New Roman" w:cs="Times New Roman"/>
              <w:noProof/>
              <w:sz w:val="24"/>
              <w:szCs w:val="24"/>
            </w:rPr>
            <w:t>]</w:t>
          </w:r>
        </w:sdtContent>
      </w:sdt>
    </w:p>
    <w:p w14:paraId="4995D4C3" w14:textId="77777777" w:rsidR="00E9708F" w:rsidRDefault="00000000" w:rsidP="00E9708F">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cd946816-0124-4146-b2ef-7e61a646c7e0"/>
          <w:id w:val="2178084"/>
          <w:placeholder>
            <w:docPart w:val="C96A43679C27488ABC0DDD0DC6B9B31D"/>
          </w:placeholder>
        </w:sdtPr>
        <w:sdtContent>
          <w:r w:rsidR="00E9708F">
            <w:rPr>
              <w:rFonts w:ascii="Times New Roman" w:hAnsi="Times New Roman" w:cs="Times New Roman"/>
              <w:noProof/>
              <w:sz w:val="24"/>
              <w:szCs w:val="24"/>
            </w:rPr>
            <w:t>[</w:t>
          </w:r>
          <w:r w:rsidR="00E9708F" w:rsidRPr="00865DAE">
            <w:rPr>
              <w:rFonts w:ascii="Times New Roman" w:hAnsi="Times New Roman" w:cs="Times New Roman"/>
              <w:noProof/>
              <w:color w:val="008000"/>
              <w:sz w:val="24"/>
              <w:szCs w:val="24"/>
            </w:rPr>
            <w:t>ELSE</w:t>
          </w:r>
          <w:r w:rsidR="00E9708F">
            <w:rPr>
              <w:rFonts w:ascii="Times New Roman" w:hAnsi="Times New Roman" w:cs="Times New Roman"/>
              <w:noProof/>
              <w:sz w:val="24"/>
              <w:szCs w:val="24"/>
            </w:rPr>
            <w:t>]</w:t>
          </w:r>
        </w:sdtContent>
      </w:sdt>
      <w:sdt>
        <w:sdtPr>
          <w:rPr>
            <w:rFonts w:ascii="Times New Roman" w:hAnsi="Times New Roman" w:cs="Times New Roman"/>
            <w:sz w:val="24"/>
            <w:szCs w:val="24"/>
          </w:rPr>
          <w:tag w:val="HD:1.187.0.0:c923f724-5b42-45a4-a203-1e42e0426cb9"/>
          <w:id w:val="2066294888"/>
          <w:placeholder>
            <w:docPart w:val="B35A0C65FE844224931024FF92750D4A"/>
          </w:placeholder>
        </w:sdtPr>
        <w:sdtContent>
          <w:r w:rsidR="00E9708F">
            <w:rPr>
              <w:rFonts w:ascii="Times New Roman" w:hAnsi="Times New Roman" w:cs="Times New Roman"/>
              <w:noProof/>
              <w:sz w:val="24"/>
              <w:szCs w:val="24"/>
            </w:rPr>
            <w:t>[</w:t>
          </w:r>
          <w:r w:rsidR="00E9708F" w:rsidRPr="00911049">
            <w:rPr>
              <w:rFonts w:ascii="Times New Roman" w:hAnsi="Times New Roman" w:cs="Times New Roman"/>
              <w:noProof/>
              <w:color w:val="0000FF"/>
              <w:sz w:val="24"/>
              <w:szCs w:val="24"/>
            </w:rPr>
            <w:t>PrimaryAddressStreet1:Like This</w:t>
          </w:r>
          <w:r w:rsidR="00E9708F">
            <w:rPr>
              <w:rFonts w:ascii="Times New Roman" w:hAnsi="Times New Roman" w:cs="Times New Roman"/>
              <w:noProof/>
              <w:sz w:val="24"/>
              <w:szCs w:val="24"/>
            </w:rPr>
            <w:t>]</w:t>
          </w:r>
        </w:sdtContent>
      </w:sdt>
      <w:sdt>
        <w:sdtPr>
          <w:rPr>
            <w:rFonts w:ascii="Times New Roman" w:hAnsi="Times New Roman" w:cs="Times New Roman"/>
            <w:sz w:val="24"/>
            <w:szCs w:val="24"/>
          </w:rPr>
          <w:tag w:val="HD:1.185.0.0:e4ae2af8-b98f-49ec-88cd-9ac6566da313"/>
          <w:id w:val="1888687671"/>
          <w:placeholder>
            <w:docPart w:val="9D55B2FAB2454F00855F23BCB65314FF"/>
          </w:placeholder>
        </w:sdtPr>
        <w:sdtContent>
          <w:r w:rsidR="00E9708F">
            <w:rPr>
              <w:rFonts w:ascii="Times New Roman" w:hAnsi="Times New Roman" w:cs="Times New Roman"/>
              <w:noProof/>
              <w:sz w:val="24"/>
              <w:szCs w:val="24"/>
            </w:rPr>
            <w:t>[</w:t>
          </w:r>
          <w:r w:rsidR="00E9708F" w:rsidRPr="00AC21A4">
            <w:rPr>
              <w:rFonts w:ascii="Times New Roman" w:hAnsi="Times New Roman" w:cs="Times New Roman"/>
              <w:noProof/>
              <w:color w:val="008000"/>
              <w:sz w:val="24"/>
              <w:szCs w:val="24"/>
            </w:rPr>
            <w:t>IF ANSWERED (PrimaryAddressAptNo)</w:t>
          </w:r>
          <w:r w:rsidR="00E9708F">
            <w:rPr>
              <w:rFonts w:ascii="Times New Roman" w:hAnsi="Times New Roman" w:cs="Times New Roman"/>
              <w:noProof/>
              <w:sz w:val="24"/>
              <w:szCs w:val="24"/>
            </w:rPr>
            <w:t>]</w:t>
          </w:r>
        </w:sdtContent>
      </w:sdt>
      <w:r w:rsidR="00E9708F">
        <w:rPr>
          <w:rFonts w:ascii="Times New Roman" w:hAnsi="Times New Roman" w:cs="Times New Roman"/>
          <w:sz w:val="24"/>
          <w:szCs w:val="24"/>
        </w:rPr>
        <w:t xml:space="preserve">, </w:t>
      </w:r>
      <w:sdt>
        <w:sdtPr>
          <w:rPr>
            <w:rFonts w:ascii="Times New Roman" w:hAnsi="Times New Roman" w:cs="Times New Roman"/>
            <w:sz w:val="24"/>
            <w:szCs w:val="24"/>
          </w:rPr>
          <w:tag w:val="HD:1.187.0.0:78ae6eb0-dc43-4e9c-bb29-a9966209a9eb"/>
          <w:id w:val="2048175965"/>
          <w:placeholder>
            <w:docPart w:val="428C44DD59954CF28D958121DC1C677E"/>
          </w:placeholder>
        </w:sdtPr>
        <w:sdtContent>
          <w:r w:rsidR="00E9708F">
            <w:rPr>
              <w:rFonts w:ascii="Times New Roman" w:hAnsi="Times New Roman" w:cs="Times New Roman"/>
              <w:noProof/>
              <w:sz w:val="24"/>
              <w:szCs w:val="24"/>
            </w:rPr>
            <w:t>[</w:t>
          </w:r>
          <w:r w:rsidR="00E9708F" w:rsidRPr="00961B5F">
            <w:rPr>
              <w:rFonts w:ascii="Times New Roman" w:hAnsi="Times New Roman" w:cs="Times New Roman"/>
              <w:noProof/>
              <w:color w:val="0000FF"/>
              <w:sz w:val="24"/>
              <w:szCs w:val="24"/>
            </w:rPr>
            <w:t>PrimaryAddressAptNo:Like This</w:t>
          </w:r>
          <w:r w:rsidR="00E9708F">
            <w:rPr>
              <w:rFonts w:ascii="Times New Roman" w:hAnsi="Times New Roman" w:cs="Times New Roman"/>
              <w:noProof/>
              <w:sz w:val="24"/>
              <w:szCs w:val="24"/>
            </w:rPr>
            <w:t>]</w:t>
          </w:r>
        </w:sdtContent>
      </w:sdt>
      <w:sdt>
        <w:sdtPr>
          <w:rPr>
            <w:rFonts w:ascii="Times New Roman" w:hAnsi="Times New Roman" w:cs="Times New Roman"/>
            <w:sz w:val="24"/>
            <w:szCs w:val="24"/>
          </w:rPr>
          <w:tag w:val="HD:1.185.0.0:f6d5a140-559e-4450-bf12-4608b5e7ebbd"/>
          <w:id w:val="-508453674"/>
          <w:placeholder>
            <w:docPart w:val="59F64086351145BEADAE3534BFCB4BE1"/>
          </w:placeholder>
        </w:sdtPr>
        <w:sdtContent>
          <w:r w:rsidR="00E9708F">
            <w:rPr>
              <w:rFonts w:ascii="Times New Roman" w:hAnsi="Times New Roman" w:cs="Times New Roman"/>
              <w:noProof/>
              <w:sz w:val="24"/>
              <w:szCs w:val="24"/>
            </w:rPr>
            <w:t>[</w:t>
          </w:r>
          <w:r w:rsidR="00E9708F" w:rsidRPr="00AC21A4">
            <w:rPr>
              <w:rFonts w:ascii="Times New Roman" w:hAnsi="Times New Roman" w:cs="Times New Roman"/>
              <w:noProof/>
              <w:color w:val="008000"/>
              <w:sz w:val="24"/>
              <w:szCs w:val="24"/>
            </w:rPr>
            <w:t>END IF</w:t>
          </w:r>
          <w:r w:rsidR="00E9708F">
            <w:rPr>
              <w:rFonts w:ascii="Times New Roman" w:hAnsi="Times New Roman" w:cs="Times New Roman"/>
              <w:noProof/>
              <w:sz w:val="24"/>
              <w:szCs w:val="24"/>
            </w:rPr>
            <w:t>]</w:t>
          </w:r>
        </w:sdtContent>
      </w:sdt>
    </w:p>
    <w:p w14:paraId="141011F6" w14:textId="77777777" w:rsidR="00E9708F" w:rsidRPr="005E1EB4" w:rsidRDefault="00000000" w:rsidP="00E9708F">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d5fe82fc-a072-4fb7-8963-f54571322b03"/>
          <w:id w:val="526142640"/>
          <w:placeholder>
            <w:docPart w:val="8278FB81A7864D55AF61584A44FF9DA1"/>
          </w:placeholder>
        </w:sdtPr>
        <w:sdtContent>
          <w:r w:rsidR="00E9708F">
            <w:rPr>
              <w:rFonts w:ascii="Times New Roman" w:hAnsi="Times New Roman" w:cs="Times New Roman"/>
              <w:noProof/>
              <w:sz w:val="24"/>
              <w:szCs w:val="24"/>
            </w:rPr>
            <w:t>[</w:t>
          </w:r>
          <w:r w:rsidR="00E9708F" w:rsidRPr="00911049">
            <w:rPr>
              <w:rFonts w:ascii="Times New Roman" w:hAnsi="Times New Roman" w:cs="Times New Roman"/>
              <w:noProof/>
              <w:color w:val="0000FF"/>
              <w:sz w:val="24"/>
              <w:szCs w:val="24"/>
            </w:rPr>
            <w:t>PrimaryAddressCity:Like This</w:t>
          </w:r>
          <w:r w:rsidR="00E9708F">
            <w:rPr>
              <w:rFonts w:ascii="Times New Roman" w:hAnsi="Times New Roman" w:cs="Times New Roman"/>
              <w:noProof/>
              <w:sz w:val="24"/>
              <w:szCs w:val="24"/>
            </w:rPr>
            <w:t>]</w:t>
          </w:r>
        </w:sdtContent>
      </w:sdt>
      <w:r w:rsidR="00E9708F"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7.0.0:34776f84-02b2-4e7b-8570-05df1d5b4bdb"/>
          <w:id w:val="1277524671"/>
          <w:placeholder>
            <w:docPart w:val="6FFA22D45BD24371AF02C1F50FDE1E54"/>
          </w:placeholder>
        </w:sdtPr>
        <w:sdtContent>
          <w:r w:rsidR="00E9708F">
            <w:rPr>
              <w:rFonts w:ascii="Times New Roman" w:hAnsi="Times New Roman" w:cs="Times New Roman"/>
              <w:noProof/>
              <w:sz w:val="24"/>
              <w:szCs w:val="24"/>
            </w:rPr>
            <w:t>[</w:t>
          </w:r>
          <w:r w:rsidR="00E9708F" w:rsidRPr="00250EA6">
            <w:rPr>
              <w:rFonts w:ascii="Times New Roman" w:hAnsi="Times New Roman" w:cs="Times New Roman"/>
              <w:noProof/>
              <w:color w:val="0000FF"/>
              <w:sz w:val="24"/>
              <w:szCs w:val="24"/>
            </w:rPr>
            <w:t>PrimaryAddressState.State Abbreviation:LIKE THIS</w:t>
          </w:r>
          <w:r w:rsidR="00E9708F">
            <w:rPr>
              <w:rFonts w:ascii="Times New Roman" w:hAnsi="Times New Roman" w:cs="Times New Roman"/>
              <w:noProof/>
              <w:sz w:val="24"/>
              <w:szCs w:val="24"/>
            </w:rPr>
            <w:t>]</w:t>
          </w:r>
        </w:sdtContent>
      </w:sdt>
      <w:r w:rsidR="00E9708F"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5.0.0:ac3ebe96-3192-4f5c-963c-e95ea69a03ff"/>
          <w:id w:val="1360854531"/>
          <w:placeholder>
            <w:docPart w:val="481FAAC7B6DB474C818B9CA55965A377"/>
          </w:placeholder>
        </w:sdtPr>
        <w:sdtContent>
          <w:r w:rsidR="00E9708F">
            <w:rPr>
              <w:rFonts w:ascii="Times New Roman" w:hAnsi="Times New Roman" w:cs="Times New Roman"/>
              <w:noProof/>
              <w:sz w:val="24"/>
              <w:szCs w:val="24"/>
            </w:rPr>
            <w:t>[</w:t>
          </w:r>
          <w:r w:rsidR="00E9708F" w:rsidRPr="005E1EB4">
            <w:rPr>
              <w:rFonts w:ascii="Times New Roman" w:hAnsi="Times New Roman" w:cs="Times New Roman"/>
              <w:noProof/>
              <w:color w:val="0000FF"/>
              <w:sz w:val="24"/>
              <w:szCs w:val="24"/>
            </w:rPr>
            <w:t>PrimaryAddressZip</w:t>
          </w:r>
          <w:r w:rsidR="00E9708F">
            <w:rPr>
              <w:rFonts w:ascii="Times New Roman" w:hAnsi="Times New Roman" w:cs="Times New Roman"/>
              <w:noProof/>
              <w:sz w:val="24"/>
              <w:szCs w:val="24"/>
            </w:rPr>
            <w:t>]</w:t>
          </w:r>
        </w:sdtContent>
      </w:sdt>
    </w:p>
    <w:sdt>
      <w:sdtPr>
        <w:rPr>
          <w:rFonts w:ascii="Times New Roman" w:hAnsi="Times New Roman" w:cs="Times New Roman"/>
          <w:sz w:val="24"/>
          <w:szCs w:val="24"/>
        </w:rPr>
        <w:tag w:val="HD:1.187.0.0:537afba9-abed-4c7d-8721-dbfce574f66d"/>
        <w:id w:val="627137480"/>
        <w:placeholder>
          <w:docPart w:val="B0BD381397A04697B2708D86415466AD"/>
        </w:placeholder>
      </w:sdtPr>
      <w:sdtContent>
        <w:p w14:paraId="478DCB08" w14:textId="77777777" w:rsidR="00E9708F" w:rsidRPr="00865DAE" w:rsidRDefault="00E9708F" w:rsidP="00E9708F">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25B2C262" w14:textId="77777777" w:rsidR="00E9708F" w:rsidRPr="004E171F" w:rsidRDefault="00E9708F" w:rsidP="00E9708F">
      <w:pPr>
        <w:tabs>
          <w:tab w:val="left" w:pos="0"/>
        </w:tabs>
        <w:suppressAutoHyphens/>
        <w:spacing w:after="0" w:line="240" w:lineRule="auto"/>
        <w:rPr>
          <w:rFonts w:ascii="Times New Roman" w:hAnsi="Times New Roman" w:cs="Times New Roman"/>
          <w:sz w:val="24"/>
          <w:szCs w:val="24"/>
        </w:rPr>
      </w:pPr>
    </w:p>
    <w:p w14:paraId="55D7E039" w14:textId="77777777" w:rsidR="00E9708F" w:rsidRPr="004E171F" w:rsidRDefault="00E9708F" w:rsidP="00E9708F">
      <w:pPr>
        <w:tabs>
          <w:tab w:val="left" w:pos="0"/>
          <w:tab w:val="left" w:pos="720"/>
        </w:tabs>
        <w:suppressAutoHyphens/>
        <w:ind w:left="1440" w:hanging="1440"/>
        <w:rPr>
          <w:rFonts w:ascii="Times New Roman" w:hAnsi="Times New Roman" w:cs="Times New Roman"/>
          <w:sz w:val="24"/>
          <w:szCs w:val="24"/>
        </w:rPr>
      </w:pPr>
      <w:r w:rsidRPr="004E171F">
        <w:rPr>
          <w:rFonts w:ascii="Times New Roman" w:hAnsi="Times New Roman" w:cs="Times New Roman"/>
          <w:sz w:val="24"/>
          <w:szCs w:val="24"/>
        </w:rPr>
        <w:tab/>
        <w:t>RE:</w:t>
      </w:r>
      <w:r w:rsidRPr="004E171F">
        <w:rPr>
          <w:rFonts w:ascii="Times New Roman" w:hAnsi="Times New Roman" w:cs="Times New Roman"/>
          <w:sz w:val="24"/>
          <w:szCs w:val="24"/>
        </w:rPr>
        <w:tab/>
      </w:r>
      <w:r w:rsidRPr="004E171F">
        <w:rPr>
          <w:rFonts w:ascii="Times New Roman" w:hAnsi="Times New Roman" w:cs="Times New Roman"/>
          <w:sz w:val="24"/>
          <w:szCs w:val="24"/>
          <w:u w:val="single"/>
        </w:rPr>
        <w:t>Estate Plan</w:t>
      </w:r>
    </w:p>
    <w:p w14:paraId="55C1D481" w14:textId="77777777" w:rsidR="00E9708F" w:rsidRPr="005E1EB4" w:rsidRDefault="00E9708F" w:rsidP="00E9708F">
      <w:pPr>
        <w:tabs>
          <w:tab w:val="left" w:pos="0"/>
        </w:tabs>
        <w:suppressAutoHyphens/>
        <w:spacing w:line="240" w:lineRule="auto"/>
        <w:rPr>
          <w:rFonts w:ascii="Times New Roman" w:hAnsi="Times New Roman" w:cs="Times New Roman"/>
          <w:sz w:val="24"/>
          <w:szCs w:val="24"/>
        </w:rPr>
      </w:pPr>
      <w:r w:rsidRPr="005E1EB4">
        <w:rPr>
          <w:rFonts w:ascii="Times New Roman" w:hAnsi="Times New Roman" w:cs="Times New Roman"/>
          <w:sz w:val="24"/>
          <w:szCs w:val="24"/>
        </w:rPr>
        <w:t xml:space="preserve">Dear </w:t>
      </w:r>
      <w:sdt>
        <w:sdtPr>
          <w:rPr>
            <w:rFonts w:ascii="Times New Roman" w:hAnsi="Times New Roman" w:cs="Times New Roman"/>
            <w:sz w:val="24"/>
            <w:szCs w:val="24"/>
          </w:rPr>
          <w:tag w:val="HD:1.185.0.0:5baf7b6b-f6b8-460a-8b74-80875bb548db"/>
          <w:id w:val="1850061589"/>
          <w:placeholder>
            <w:docPart w:val="FDA466281B9C4E43B3DD2FAD1413B51C"/>
          </w:placeholder>
        </w:sdtPr>
        <w:sdtContent>
          <w:r>
            <w:rPr>
              <w:rFonts w:ascii="Times New Roman" w:hAnsi="Times New Roman" w:cs="Times New Roman"/>
              <w:noProof/>
              <w:sz w:val="24"/>
              <w:szCs w:val="24"/>
            </w:rPr>
            <w:t>[</w:t>
          </w:r>
          <w:r w:rsidRPr="00AC21A4">
            <w:rPr>
              <w:rFonts w:ascii="Times New Roman" w:hAnsi="Times New Roman" w:cs="Times New Roman"/>
              <w:noProof/>
              <w:color w:val="0000FF"/>
              <w:sz w:val="24"/>
              <w:szCs w:val="24"/>
            </w:rPr>
            <w:t>PrimaryGender.Mr</w:t>
          </w:r>
          <w:r>
            <w:rPr>
              <w:rFonts w:ascii="Times New Roman" w:hAnsi="Times New Roman" w:cs="Times New Roman"/>
              <w:noProof/>
              <w:sz w:val="24"/>
              <w:szCs w:val="24"/>
            </w:rPr>
            <w:t>]</w:t>
          </w:r>
        </w:sdtContent>
      </w:sdt>
      <w:r>
        <w:rPr>
          <w:rFonts w:ascii="Times New Roman" w:hAnsi="Times New Roman" w:cs="Times New Roman"/>
          <w:sz w:val="24"/>
          <w:szCs w:val="24"/>
        </w:rPr>
        <w:t xml:space="preserve"> </w:t>
      </w:r>
      <w:sdt>
        <w:sdtPr>
          <w:rPr>
            <w:rFonts w:ascii="Times New Roman" w:hAnsi="Times New Roman" w:cs="Times New Roman"/>
            <w:sz w:val="24"/>
            <w:szCs w:val="24"/>
          </w:rPr>
          <w:tag w:val="HD:1.187.0.0:88aa4427-6ac3-43d1-a40b-abde6a7b7ee0"/>
          <w:id w:val="-1876462032"/>
          <w:placeholder>
            <w:docPart w:val="74563EAB73514E44B0A87DB62001E2E3"/>
          </w:placeholder>
        </w:sdtPr>
        <w:sdtContent>
          <w:r>
            <w:rPr>
              <w:rFonts w:ascii="Times New Roman" w:hAnsi="Times New Roman" w:cs="Times New Roman"/>
              <w:noProof/>
              <w:sz w:val="24"/>
              <w:szCs w:val="24"/>
            </w:rPr>
            <w:t>[</w:t>
          </w:r>
          <w:r w:rsidRPr="003D6EE3">
            <w:rPr>
              <w:rFonts w:ascii="Times New Roman" w:hAnsi="Times New Roman" w:cs="Times New Roman"/>
              <w:noProof/>
              <w:color w:val="0000FF"/>
              <w:sz w:val="24"/>
              <w:szCs w:val="24"/>
            </w:rPr>
            <w:t>PrimaryNameLast:Like This</w:t>
          </w:r>
          <w:r>
            <w:rPr>
              <w:rFonts w:ascii="Times New Roman" w:hAnsi="Times New Roman" w:cs="Times New Roman"/>
              <w:noProof/>
              <w:sz w:val="24"/>
              <w:szCs w:val="24"/>
            </w:rPr>
            <w:t>]</w:t>
          </w:r>
        </w:sdtContent>
      </w:sdt>
      <w:r w:rsidRPr="005E1EB4">
        <w:rPr>
          <w:rFonts w:ascii="Times New Roman" w:hAnsi="Times New Roman" w:cs="Times New Roman"/>
          <w:sz w:val="24"/>
          <w:szCs w:val="24"/>
        </w:rPr>
        <w:t>:</w:t>
      </w:r>
    </w:p>
    <w:p w14:paraId="7D176DDC" w14:textId="77777777" w:rsidR="00E9708F" w:rsidRPr="00E9708F" w:rsidRDefault="00E9708F" w:rsidP="00E9708F">
      <w:pPr>
        <w:tabs>
          <w:tab w:val="left" w:pos="0"/>
        </w:tabs>
        <w:suppressAutoHyphens/>
        <w:spacing w:after="0"/>
        <w:rPr>
          <w:rFonts w:ascii="Times New Roman" w:hAnsi="Times New Roman" w:cs="Times New Roman"/>
          <w:sz w:val="24"/>
          <w:szCs w:val="24"/>
        </w:rPr>
      </w:pPr>
    </w:p>
    <w:p w14:paraId="06DE8D62" w14:textId="77777777" w:rsidR="00E9708F" w:rsidRPr="00E9708F" w:rsidRDefault="00E9708F" w:rsidP="00E9708F">
      <w:pPr>
        <w:tabs>
          <w:tab w:val="left" w:pos="0"/>
        </w:tabs>
        <w:suppressAutoHyphens/>
        <w:spacing w:after="0"/>
        <w:jc w:val="both"/>
        <w:rPr>
          <w:rFonts w:ascii="Times New Roman" w:hAnsi="Times New Roman" w:cs="Times New Roman"/>
          <w:sz w:val="24"/>
          <w:szCs w:val="24"/>
        </w:rPr>
      </w:pPr>
      <w:r w:rsidRPr="00E9708F">
        <w:rPr>
          <w:rFonts w:ascii="Times New Roman" w:hAnsi="Times New Roman" w:cs="Times New Roman"/>
          <w:sz w:val="24"/>
          <w:szCs w:val="24"/>
        </w:rPr>
        <w:tab/>
        <w:t>Please find enclosed the following original documents for your review, signing and return:</w:t>
      </w:r>
    </w:p>
    <w:p w14:paraId="22E290D7" w14:textId="77777777" w:rsidR="00E9708F" w:rsidRPr="00E9708F" w:rsidRDefault="00E9708F" w:rsidP="00E9708F">
      <w:pPr>
        <w:tabs>
          <w:tab w:val="left" w:pos="0"/>
        </w:tabs>
        <w:suppressAutoHyphens/>
        <w:spacing w:after="0"/>
        <w:jc w:val="both"/>
        <w:rPr>
          <w:rFonts w:ascii="Times New Roman" w:hAnsi="Times New Roman" w:cs="Times New Roman"/>
          <w:sz w:val="24"/>
          <w:szCs w:val="24"/>
        </w:rPr>
      </w:pPr>
    </w:p>
    <w:sdt>
      <w:sdtPr>
        <w:rPr>
          <w:rFonts w:ascii="Times New Roman" w:hAnsi="Times New Roman" w:cs="Times New Roman"/>
          <w:color w:val="000000"/>
          <w:sz w:val="24"/>
          <w:szCs w:val="24"/>
        </w:rPr>
        <w:tag w:val="HD:1.185.0.0:0e80e577-4413-491d-865a-33d38b6c18d4"/>
        <w:id w:val="817074063"/>
        <w:placeholder>
          <w:docPart w:val="AEC9A6F58AB04C91A0843AA41C0851FE"/>
        </w:placeholder>
      </w:sdtPr>
      <w:sdtContent>
        <w:p w14:paraId="31DF90BE" w14:textId="77777777" w:rsidR="00E9708F" w:rsidRPr="005E1EB4" w:rsidRDefault="00E9708F" w:rsidP="00E9708F">
          <w:pPr>
            <w:spacing w:line="24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260">
            <w:rPr>
              <w:rFonts w:ascii="Times New Roman" w:hAnsi="Times New Roman" w:cs="Times New Roman"/>
              <w:noProof/>
              <w:color w:val="008000"/>
              <w:sz w:val="24"/>
              <w:szCs w:val="24"/>
            </w:rPr>
            <w:t>IF EPTypeTrust? OR EPTypePOWill?</w:t>
          </w:r>
          <w:r>
            <w:rPr>
              <w:rFonts w:ascii="Times New Roman" w:hAnsi="Times New Roman" w:cs="Times New Roman"/>
              <w:noProof/>
              <w:color w:val="000000"/>
              <w:sz w:val="24"/>
              <w:szCs w:val="24"/>
            </w:rPr>
            <w:t>]</w:t>
          </w:r>
        </w:p>
      </w:sdtContent>
    </w:sdt>
    <w:p w14:paraId="68C08F61" w14:textId="1DC19D89" w:rsidR="00E9708F" w:rsidRPr="005E1EB4" w:rsidRDefault="00000000" w:rsidP="00E9708F">
      <w:pPr>
        <w:widowControl w:val="0"/>
        <w:numPr>
          <w:ilvl w:val="0"/>
          <w:numId w:val="31"/>
        </w:numPr>
        <w:spacing w:after="0" w:line="240" w:lineRule="auto"/>
        <w:jc w:val="both"/>
        <w:rPr>
          <w:rFonts w:ascii="Times New Roman" w:hAnsi="Times New Roman" w:cs="Times New Roman"/>
          <w:sz w:val="24"/>
          <w:szCs w:val="24"/>
        </w:rPr>
      </w:pPr>
      <w:sdt>
        <w:sdtPr>
          <w:rPr>
            <w:rFonts w:eastAsia="Times New Roman"/>
            <w:bCs/>
            <w:sz w:val="18"/>
            <w:szCs w:val="18"/>
          </w:rPr>
          <w:tag w:val="HD:1.185.0.0:02dd1c67-c689-4bf4-ad05-d66de764fbba"/>
          <w:id w:val="-1227228496"/>
          <w:placeholder>
            <w:docPart w:val="1153E58D728E49DAA9A135E05ED43865"/>
          </w:placeholder>
        </w:sdtPr>
        <w:sdtEndPr>
          <w:rPr>
            <w:rFonts w:ascii="Times New Roman" w:hAnsi="Times New Roman" w:cs="Times New Roman"/>
            <w:sz w:val="24"/>
            <w:szCs w:val="24"/>
          </w:rPr>
        </w:sdtEndPr>
        <w:sdtContent>
          <w:r w:rsidR="00E9708F" w:rsidRPr="005E1EB4">
            <w:rPr>
              <w:rFonts w:ascii="Times New Roman" w:eastAsia="Times New Roman" w:hAnsi="Times New Roman" w:cs="Times New Roman"/>
              <w:bCs/>
              <w:noProof/>
              <w:sz w:val="24"/>
              <w:szCs w:val="24"/>
            </w:rPr>
            <w:t>[</w:t>
          </w:r>
          <w:r w:rsidR="00E9708F" w:rsidRPr="005E1EB4">
            <w:rPr>
              <w:rFonts w:ascii="Times New Roman" w:eastAsia="Times New Roman" w:hAnsi="Times New Roman" w:cs="Times New Roman"/>
              <w:bCs/>
              <w:noProof/>
              <w:color w:val="008000"/>
              <w:sz w:val="24"/>
              <w:szCs w:val="24"/>
            </w:rPr>
            <w:t>IF TrustAmendment?</w:t>
          </w:r>
          <w:r w:rsidR="00E9708F" w:rsidRPr="005E1EB4">
            <w:rPr>
              <w:rFonts w:ascii="Times New Roman" w:eastAsia="Times New Roman" w:hAnsi="Times New Roman" w:cs="Times New Roman"/>
              <w:bCs/>
              <w:noProof/>
              <w:sz w:val="24"/>
              <w:szCs w:val="24"/>
            </w:rPr>
            <w:t>]</w:t>
          </w:r>
        </w:sdtContent>
      </w:sdt>
      <w:sdt>
        <w:sdtPr>
          <w:rPr>
            <w:rFonts w:ascii="Times New Roman" w:eastAsia="Times New Roman" w:hAnsi="Times New Roman" w:cs="Times New Roman"/>
            <w:bCs/>
            <w:sz w:val="24"/>
            <w:szCs w:val="24"/>
          </w:rPr>
          <w:tag w:val="HD:1.185.0.0:04d92ca6-fea7-4e30-8e1e-6d19ef21b50f"/>
          <w:id w:val="-1838224451"/>
          <w:placeholder>
            <w:docPart w:val="B3C7F0541A314B51B0B611BE10E92981"/>
          </w:placeholder>
        </w:sdtPr>
        <w:sdtContent>
          <w:r w:rsidR="00E9708F" w:rsidRPr="005E1EB4">
            <w:rPr>
              <w:rFonts w:ascii="Times New Roman" w:eastAsia="Times New Roman" w:hAnsi="Times New Roman" w:cs="Times New Roman"/>
              <w:bCs/>
              <w:noProof/>
              <w:sz w:val="24"/>
              <w:szCs w:val="24"/>
            </w:rPr>
            <w:t>[</w:t>
          </w:r>
          <w:r w:rsidR="00E9708F" w:rsidRPr="005E1EB4">
            <w:rPr>
              <w:rFonts w:ascii="Times New Roman" w:eastAsia="Times New Roman" w:hAnsi="Times New Roman" w:cs="Times New Roman"/>
              <w:bCs/>
              <w:noProof/>
              <w:color w:val="0000FF"/>
              <w:sz w:val="24"/>
              <w:szCs w:val="24"/>
            </w:rPr>
            <w:t>TrustAmendmentNumber:Like This</w:t>
          </w:r>
          <w:r w:rsidR="00E9708F" w:rsidRPr="005E1EB4">
            <w:rPr>
              <w:rFonts w:ascii="Times New Roman" w:eastAsia="Times New Roman" w:hAnsi="Times New Roman" w:cs="Times New Roman"/>
              <w:bCs/>
              <w:noProof/>
              <w:sz w:val="24"/>
              <w:szCs w:val="24"/>
            </w:rPr>
            <w:t>]</w:t>
          </w:r>
        </w:sdtContent>
      </w:sdt>
      <w:r w:rsidR="00E9708F" w:rsidRPr="005E1EB4">
        <w:rPr>
          <w:rFonts w:ascii="Times New Roman" w:eastAsia="Times New Roman" w:hAnsi="Times New Roman" w:cs="Times New Roman"/>
          <w:bCs/>
          <w:sz w:val="24"/>
          <w:szCs w:val="24"/>
        </w:rPr>
        <w:t xml:space="preserve"> Amendment</w:t>
      </w:r>
      <w:sdt>
        <w:sdtPr>
          <w:rPr>
            <w:rFonts w:ascii="Times New Roman" w:eastAsia="Times New Roman" w:hAnsi="Times New Roman" w:cs="Times New Roman"/>
            <w:bCs/>
            <w:sz w:val="24"/>
            <w:szCs w:val="24"/>
          </w:rPr>
          <w:tag w:val="HD:1.185.0.0:91cad0b1-438a-4be7-9ba3-ead5c5bbc694"/>
          <w:id w:val="288548011"/>
          <w:placeholder>
            <w:docPart w:val="8682DF96C4EE452D93AAC0B1FFBA4950"/>
          </w:placeholder>
        </w:sdtPr>
        <w:sdtContent>
          <w:r w:rsidR="00E9708F" w:rsidRPr="005E1EB4">
            <w:rPr>
              <w:rFonts w:ascii="Times New Roman" w:eastAsia="Times New Roman" w:hAnsi="Times New Roman" w:cs="Times New Roman"/>
              <w:bCs/>
              <w:noProof/>
              <w:sz w:val="24"/>
              <w:szCs w:val="24"/>
            </w:rPr>
            <w:t>[</w:t>
          </w:r>
          <w:r w:rsidR="00E9708F" w:rsidRPr="005E1EB4">
            <w:rPr>
              <w:rFonts w:ascii="Times New Roman" w:eastAsia="Times New Roman" w:hAnsi="Times New Roman" w:cs="Times New Roman"/>
              <w:bCs/>
              <w:noProof/>
              <w:color w:val="008000"/>
              <w:sz w:val="24"/>
              <w:szCs w:val="24"/>
            </w:rPr>
            <w:t>IF TrustRestatement?</w:t>
          </w:r>
          <w:r w:rsidR="00E9708F" w:rsidRPr="005E1EB4">
            <w:rPr>
              <w:rFonts w:ascii="Times New Roman" w:eastAsia="Times New Roman" w:hAnsi="Times New Roman" w:cs="Times New Roman"/>
              <w:bCs/>
              <w:noProof/>
              <w:sz w:val="24"/>
              <w:szCs w:val="24"/>
            </w:rPr>
            <w:t>]</w:t>
          </w:r>
        </w:sdtContent>
      </w:sdt>
      <w:r w:rsidR="00E9708F" w:rsidRPr="005E1EB4">
        <w:rPr>
          <w:rFonts w:ascii="Times New Roman" w:eastAsia="Times New Roman" w:hAnsi="Times New Roman" w:cs="Times New Roman"/>
          <w:bCs/>
          <w:sz w:val="24"/>
          <w:szCs w:val="24"/>
        </w:rPr>
        <w:t xml:space="preserve"> and Restatement</w:t>
      </w:r>
      <w:sdt>
        <w:sdtPr>
          <w:rPr>
            <w:rFonts w:ascii="Times New Roman" w:eastAsia="Times New Roman" w:hAnsi="Times New Roman" w:cs="Times New Roman"/>
            <w:bCs/>
            <w:sz w:val="24"/>
            <w:szCs w:val="24"/>
          </w:rPr>
          <w:tag w:val="HD:1.185.0.0:88d53658-308b-4fbd-8e3d-f623ef89c98e"/>
          <w:id w:val="-673175382"/>
          <w:placeholder>
            <w:docPart w:val="9EC4F8903C944BFD925574AEEE21DBD8"/>
          </w:placeholder>
        </w:sdtPr>
        <w:sdtContent>
          <w:r w:rsidR="00E9708F" w:rsidRPr="005E1EB4">
            <w:rPr>
              <w:rFonts w:ascii="Times New Roman" w:eastAsia="Times New Roman" w:hAnsi="Times New Roman" w:cs="Times New Roman"/>
              <w:bCs/>
              <w:noProof/>
              <w:sz w:val="24"/>
              <w:szCs w:val="24"/>
            </w:rPr>
            <w:t>[</w:t>
          </w:r>
          <w:r w:rsidR="00E9708F" w:rsidRPr="005E1EB4">
            <w:rPr>
              <w:rFonts w:ascii="Times New Roman" w:eastAsia="Times New Roman" w:hAnsi="Times New Roman" w:cs="Times New Roman"/>
              <w:bCs/>
              <w:noProof/>
              <w:color w:val="008000"/>
              <w:sz w:val="24"/>
              <w:szCs w:val="24"/>
            </w:rPr>
            <w:t>END IF</w:t>
          </w:r>
          <w:r w:rsidR="00E9708F" w:rsidRPr="005E1EB4">
            <w:rPr>
              <w:rFonts w:ascii="Times New Roman" w:eastAsia="Times New Roman" w:hAnsi="Times New Roman" w:cs="Times New Roman"/>
              <w:bCs/>
              <w:noProof/>
              <w:sz w:val="24"/>
              <w:szCs w:val="24"/>
            </w:rPr>
            <w:t>]</w:t>
          </w:r>
        </w:sdtContent>
      </w:sdt>
      <w:r w:rsidR="00E9708F" w:rsidRPr="005E1EB4">
        <w:rPr>
          <w:rFonts w:ascii="Times New Roman" w:eastAsia="Times New Roman" w:hAnsi="Times New Roman" w:cs="Times New Roman"/>
          <w:bCs/>
          <w:sz w:val="24"/>
          <w:szCs w:val="24"/>
        </w:rPr>
        <w:t xml:space="preserve"> of the</w:t>
      </w:r>
      <w:r w:rsidR="00E9708F">
        <w:rPr>
          <w:rFonts w:ascii="Times New Roman" w:eastAsia="Times New Roman" w:hAnsi="Times New Roman" w:cs="Times New Roman"/>
          <w:bCs/>
          <w:sz w:val="24"/>
          <w:szCs w:val="24"/>
        </w:rPr>
        <w:t xml:space="preserve"> </w:t>
      </w:r>
      <w:sdt>
        <w:sdtPr>
          <w:rPr>
            <w:rFonts w:ascii="Times New Roman" w:eastAsia="Times New Roman" w:hAnsi="Times New Roman" w:cs="Times New Roman"/>
            <w:bCs/>
            <w:sz w:val="24"/>
            <w:szCs w:val="24"/>
          </w:rPr>
          <w:tag w:val="HD:1.185.0.0:62594e01-31e1-4e27-aee7-c068221f0d9f"/>
          <w:id w:val="1330942536"/>
          <w:placeholder>
            <w:docPart w:val="AB18D676C87F4CF8937623C751494396"/>
          </w:placeholder>
        </w:sdtPr>
        <w:sdtContent>
          <w:r w:rsidR="00E9708F" w:rsidRPr="005E1EB4">
            <w:rPr>
              <w:rFonts w:ascii="Times New Roman" w:eastAsia="Times New Roman" w:hAnsi="Times New Roman" w:cs="Times New Roman"/>
              <w:bCs/>
              <w:noProof/>
              <w:sz w:val="24"/>
              <w:szCs w:val="24"/>
            </w:rPr>
            <w:t>[</w:t>
          </w:r>
          <w:r w:rsidR="00E9708F" w:rsidRPr="005E1EB4">
            <w:rPr>
              <w:rFonts w:ascii="Times New Roman" w:eastAsia="Times New Roman" w:hAnsi="Times New Roman" w:cs="Times New Roman"/>
              <w:bCs/>
              <w:noProof/>
              <w:color w:val="008000"/>
              <w:sz w:val="24"/>
              <w:szCs w:val="24"/>
            </w:rPr>
            <w:t>END IF</w:t>
          </w:r>
          <w:r w:rsidR="00E9708F" w:rsidRPr="005E1EB4">
            <w:rPr>
              <w:rFonts w:ascii="Times New Roman" w:eastAsia="Times New Roman" w:hAnsi="Times New Roman" w:cs="Times New Roman"/>
              <w:bCs/>
              <w:noProof/>
              <w:sz w:val="24"/>
              <w:szCs w:val="24"/>
            </w:rPr>
            <w:t>]</w:t>
          </w:r>
        </w:sdtContent>
      </w:sdt>
      <w:sdt>
        <w:sdtPr>
          <w:rPr>
            <w:rFonts w:ascii="Times New Roman" w:eastAsia="Times New Roman" w:hAnsi="Times New Roman" w:cs="Times New Roman"/>
            <w:sz w:val="24"/>
            <w:szCs w:val="24"/>
          </w:rPr>
          <w:tag w:val="HD:1.185.0.0:d6af51c6-dedb-4e5a-a7c7-0141e16fbd8e"/>
          <w:id w:val="562218563"/>
          <w:placeholder>
            <w:docPart w:val="A1D93585F62640F491DCC40213A3B17A"/>
          </w:placeholder>
        </w:sdtPr>
        <w:sdtContent>
          <w:r w:rsidR="00E9708F" w:rsidRPr="005E1EB4">
            <w:rPr>
              <w:rFonts w:ascii="Times New Roman" w:eastAsia="Times New Roman" w:hAnsi="Times New Roman" w:cs="Times New Roman"/>
              <w:noProof/>
              <w:sz w:val="24"/>
              <w:szCs w:val="24"/>
            </w:rPr>
            <w:t>[</w:t>
          </w:r>
          <w:r w:rsidR="00E9708F" w:rsidRPr="005E1EB4">
            <w:rPr>
              <w:rFonts w:ascii="Times New Roman" w:eastAsia="Times New Roman" w:hAnsi="Times New Roman" w:cs="Times New Roman"/>
              <w:noProof/>
              <w:color w:val="0000FF"/>
              <w:sz w:val="24"/>
              <w:szCs w:val="24"/>
            </w:rPr>
            <w:t>TrustName</w:t>
          </w:r>
          <w:r w:rsidR="00E9708F" w:rsidRPr="005E1EB4">
            <w:rPr>
              <w:rFonts w:ascii="Times New Roman" w:eastAsia="Times New Roman" w:hAnsi="Times New Roman" w:cs="Times New Roman"/>
              <w:noProof/>
              <w:sz w:val="24"/>
              <w:szCs w:val="24"/>
            </w:rPr>
            <w:t>]</w:t>
          </w:r>
        </w:sdtContent>
      </w:sdt>
      <w:r w:rsidR="002130F4">
        <w:rPr>
          <w:rFonts w:ascii="Times New Roman" w:hAnsi="Times New Roman" w:cs="Times New Roman"/>
          <w:sz w:val="24"/>
          <w:szCs w:val="24"/>
        </w:rPr>
        <w:t xml:space="preserve"> dated</w:t>
      </w:r>
      <w:r w:rsidR="00E9708F"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5.0.0:6598fd24-e73c-4520-a59a-5668a13eabfa"/>
          <w:id w:val="1760407326"/>
          <w:placeholder>
            <w:docPart w:val="2AFD5EFD1B26489EA7644927069E52C4"/>
          </w:placeholder>
        </w:sdtPr>
        <w:sdtContent>
          <w:r w:rsidR="00E9708F">
            <w:rPr>
              <w:rFonts w:ascii="Times New Roman" w:hAnsi="Times New Roman" w:cs="Times New Roman"/>
              <w:noProof/>
              <w:sz w:val="24"/>
              <w:szCs w:val="24"/>
            </w:rPr>
            <w:t>[</w:t>
          </w:r>
          <w:r w:rsidR="00E9708F" w:rsidRPr="005E1EB4">
            <w:rPr>
              <w:rFonts w:ascii="Times New Roman" w:hAnsi="Times New Roman" w:cs="Times New Roman"/>
              <w:noProof/>
              <w:color w:val="0000FF"/>
              <w:sz w:val="24"/>
              <w:szCs w:val="24"/>
            </w:rPr>
            <w:t>TrustDate:Mmmm d, yyyy</w:t>
          </w:r>
          <w:r w:rsidR="00E9708F">
            <w:rPr>
              <w:rFonts w:ascii="Times New Roman" w:hAnsi="Times New Roman" w:cs="Times New Roman"/>
              <w:noProof/>
              <w:sz w:val="24"/>
              <w:szCs w:val="24"/>
            </w:rPr>
            <w:t>]</w:t>
          </w:r>
        </w:sdtContent>
      </w:sdt>
      <w:r w:rsidR="00E9708F">
        <w:rPr>
          <w:rFonts w:ascii="Times New Roman" w:hAnsi="Times New Roman" w:cs="Times New Roman"/>
          <w:sz w:val="24"/>
          <w:szCs w:val="24"/>
        </w:rPr>
        <w:t xml:space="preserve"> </w:t>
      </w:r>
      <w:r w:rsidR="00E9708F" w:rsidRPr="00E9708F">
        <w:rPr>
          <w:rFonts w:ascii="Times New Roman" w:hAnsi="Times New Roman" w:cs="Times New Roman"/>
          <w:sz w:val="24"/>
          <w:szCs w:val="24"/>
        </w:rPr>
        <w:t>(</w:t>
      </w:r>
      <w:r w:rsidR="00E9708F">
        <w:rPr>
          <w:rFonts w:ascii="Times New Roman" w:hAnsi="Times New Roman" w:cs="Times New Roman"/>
          <w:sz w:val="24"/>
          <w:szCs w:val="24"/>
        </w:rPr>
        <w:t>one</w:t>
      </w:r>
      <w:r w:rsidR="00E9708F" w:rsidRPr="00E9708F">
        <w:rPr>
          <w:rFonts w:ascii="Times New Roman" w:hAnsi="Times New Roman" w:cs="Times New Roman"/>
          <w:sz w:val="24"/>
          <w:szCs w:val="24"/>
        </w:rPr>
        <w:t xml:space="preserve"> original – </w:t>
      </w:r>
      <w:proofErr w:type="spellStart"/>
      <w:r w:rsidR="00E9708F" w:rsidRPr="00E9708F">
        <w:rPr>
          <w:rFonts w:ascii="Times New Roman" w:hAnsi="Times New Roman" w:cs="Times New Roman"/>
          <w:sz w:val="24"/>
          <w:szCs w:val="24"/>
        </w:rPr>
        <w:t>ackn</w:t>
      </w:r>
      <w:proofErr w:type="spellEnd"/>
      <w:r w:rsidR="00E9708F" w:rsidRPr="00E9708F">
        <w:rPr>
          <w:rFonts w:ascii="Times New Roman" w:hAnsi="Times New Roman" w:cs="Times New Roman"/>
          <w:sz w:val="24"/>
          <w:szCs w:val="24"/>
        </w:rPr>
        <w:t>)</w:t>
      </w:r>
      <w:r w:rsidR="00E9708F" w:rsidRPr="005E1EB4">
        <w:rPr>
          <w:rFonts w:ascii="Times New Roman" w:hAnsi="Times New Roman" w:cs="Times New Roman"/>
          <w:sz w:val="24"/>
          <w:szCs w:val="24"/>
        </w:rPr>
        <w:t>;</w:t>
      </w:r>
    </w:p>
    <w:p w14:paraId="21B109D3" w14:textId="30A3CD9B" w:rsidR="00E9708F" w:rsidRPr="005E1EB4"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Assignment of Personal Property (to Trust)</w:t>
      </w:r>
      <w:r>
        <w:rPr>
          <w:rFonts w:ascii="Times New Roman" w:hAnsi="Times New Roman" w:cs="Times New Roman"/>
          <w:sz w:val="24"/>
          <w:szCs w:val="24"/>
        </w:rPr>
        <w:t xml:space="preserve"> </w:t>
      </w:r>
      <w:r w:rsidRPr="00E9708F">
        <w:rPr>
          <w:rFonts w:ascii="Times New Roman" w:hAnsi="Times New Roman" w:cs="Times New Roman"/>
          <w:sz w:val="24"/>
          <w:szCs w:val="24"/>
        </w:rPr>
        <w:t>(</w:t>
      </w:r>
      <w:r>
        <w:rPr>
          <w:rFonts w:ascii="Times New Roman" w:hAnsi="Times New Roman" w:cs="Times New Roman"/>
          <w:sz w:val="24"/>
          <w:szCs w:val="24"/>
        </w:rPr>
        <w:t>one</w:t>
      </w:r>
      <w:r w:rsidRPr="00E9708F">
        <w:rPr>
          <w:rFonts w:ascii="Times New Roman" w:hAnsi="Times New Roman" w:cs="Times New Roman"/>
          <w:sz w:val="24"/>
          <w:szCs w:val="24"/>
        </w:rPr>
        <w:t xml:space="preserve"> original – </w:t>
      </w:r>
      <w:proofErr w:type="spellStart"/>
      <w:r w:rsidRPr="00E9708F">
        <w:rPr>
          <w:rFonts w:ascii="Times New Roman" w:hAnsi="Times New Roman" w:cs="Times New Roman"/>
          <w:sz w:val="24"/>
          <w:szCs w:val="24"/>
        </w:rPr>
        <w:t>ackn</w:t>
      </w:r>
      <w:proofErr w:type="spellEnd"/>
      <w:r w:rsidRPr="00E9708F">
        <w:rPr>
          <w:rFonts w:ascii="Times New Roman" w:hAnsi="Times New Roman" w:cs="Times New Roman"/>
          <w:sz w:val="24"/>
          <w:szCs w:val="24"/>
        </w:rPr>
        <w:t>)</w:t>
      </w:r>
      <w:r w:rsidRPr="005E1EB4">
        <w:rPr>
          <w:rFonts w:ascii="Times New Roman" w:hAnsi="Times New Roman" w:cs="Times New Roman"/>
          <w:sz w:val="24"/>
          <w:szCs w:val="24"/>
        </w:rPr>
        <w:t>;</w:t>
      </w:r>
    </w:p>
    <w:p w14:paraId="1FD29D33" w14:textId="2B297164" w:rsidR="00E9708F" w:rsidRPr="005E1EB4" w:rsidRDefault="00C75C93"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t>Certification of Trust</w:t>
      </w:r>
      <w:r w:rsidR="00E9708F">
        <w:rPr>
          <w:rFonts w:ascii="Times New Roman" w:hAnsi="Times New Roman" w:cs="Times New Roman"/>
          <w:sz w:val="24"/>
          <w:szCs w:val="24"/>
        </w:rPr>
        <w:t xml:space="preserve"> </w:t>
      </w:r>
      <w:r w:rsidR="00E9708F" w:rsidRPr="00E9708F">
        <w:rPr>
          <w:rFonts w:ascii="Times New Roman" w:hAnsi="Times New Roman" w:cs="Times New Roman"/>
          <w:sz w:val="24"/>
          <w:szCs w:val="24"/>
        </w:rPr>
        <w:t>(</w:t>
      </w:r>
      <w:r w:rsidR="00E9708F">
        <w:rPr>
          <w:rFonts w:ascii="Times New Roman" w:hAnsi="Times New Roman" w:cs="Times New Roman"/>
          <w:sz w:val="24"/>
          <w:szCs w:val="24"/>
        </w:rPr>
        <w:t>one</w:t>
      </w:r>
      <w:r w:rsidR="00E9708F" w:rsidRPr="00E9708F">
        <w:rPr>
          <w:rFonts w:ascii="Times New Roman" w:hAnsi="Times New Roman" w:cs="Times New Roman"/>
          <w:sz w:val="24"/>
          <w:szCs w:val="24"/>
        </w:rPr>
        <w:t xml:space="preserve"> original – </w:t>
      </w:r>
      <w:proofErr w:type="spellStart"/>
      <w:r w:rsidR="00E9708F" w:rsidRPr="00E9708F">
        <w:rPr>
          <w:rFonts w:ascii="Times New Roman" w:hAnsi="Times New Roman" w:cs="Times New Roman"/>
          <w:sz w:val="24"/>
          <w:szCs w:val="24"/>
        </w:rPr>
        <w:t>ackn</w:t>
      </w:r>
      <w:proofErr w:type="spellEnd"/>
      <w:r w:rsidR="00E9708F" w:rsidRPr="00E9708F">
        <w:rPr>
          <w:rFonts w:ascii="Times New Roman" w:hAnsi="Times New Roman" w:cs="Times New Roman"/>
          <w:sz w:val="24"/>
          <w:szCs w:val="24"/>
        </w:rPr>
        <w:t>)</w:t>
      </w:r>
      <w:r w:rsidR="00E9708F">
        <w:rPr>
          <w:rFonts w:ascii="Times New Roman" w:hAnsi="Times New Roman" w:cs="Times New Roman"/>
          <w:sz w:val="24"/>
          <w:szCs w:val="24"/>
        </w:rPr>
        <w:t>;</w:t>
      </w:r>
    </w:p>
    <w:p w14:paraId="6DE5742F" w14:textId="77777777" w:rsidR="00E9708F" w:rsidRPr="005E1EB4" w:rsidRDefault="00000000" w:rsidP="00E9708F">
      <w:pPr>
        <w:tabs>
          <w:tab w:val="left" w:pos="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9596d81c-04c6-4bc1-88d9-008ddca16c27"/>
          <w:id w:val="1055277179"/>
          <w:placeholder>
            <w:docPart w:val="4DC934E3E69E4A0285B39CE880965FED"/>
          </w:placeholder>
        </w:sdtPr>
        <w:sdtContent>
          <w:r w:rsidR="00E9708F">
            <w:rPr>
              <w:rFonts w:ascii="Times New Roman" w:hAnsi="Times New Roman" w:cs="Times New Roman"/>
              <w:noProof/>
              <w:sz w:val="24"/>
              <w:szCs w:val="24"/>
            </w:rPr>
            <w:t>[</w:t>
          </w:r>
          <w:r w:rsidR="00E9708F" w:rsidRPr="005E1EB4">
            <w:rPr>
              <w:rFonts w:ascii="Times New Roman" w:hAnsi="Times New Roman" w:cs="Times New Roman"/>
              <w:noProof/>
              <w:color w:val="008000"/>
              <w:sz w:val="24"/>
              <w:szCs w:val="24"/>
            </w:rPr>
            <w:t>END IF</w:t>
          </w:r>
          <w:r w:rsidR="00E9708F">
            <w:rPr>
              <w:rFonts w:ascii="Times New Roman" w:hAnsi="Times New Roman" w:cs="Times New Roman"/>
              <w:noProof/>
              <w:sz w:val="24"/>
              <w:szCs w:val="24"/>
            </w:rPr>
            <w:t>]</w:t>
          </w:r>
        </w:sdtContent>
      </w:sdt>
      <w:sdt>
        <w:sdtPr>
          <w:rPr>
            <w:rFonts w:ascii="Times New Roman" w:hAnsi="Times New Roman" w:cs="Times New Roman"/>
            <w:sz w:val="24"/>
            <w:szCs w:val="24"/>
          </w:rPr>
          <w:tag w:val="HD:1.185.0.0:5487f793-aab3-4702-a092-a8b9a5370f7c"/>
          <w:id w:val="-176272889"/>
          <w:placeholder>
            <w:docPart w:val="CD32502789E847AB80D6E65805346370"/>
          </w:placeholder>
        </w:sdtPr>
        <w:sdtContent>
          <w:r w:rsidR="00E9708F">
            <w:rPr>
              <w:rFonts w:ascii="Times New Roman" w:hAnsi="Times New Roman" w:cs="Times New Roman"/>
              <w:noProof/>
              <w:sz w:val="24"/>
              <w:szCs w:val="24"/>
            </w:rPr>
            <w:t>[</w:t>
          </w:r>
          <w:r w:rsidR="00E9708F" w:rsidRPr="005E1EB4">
            <w:rPr>
              <w:rFonts w:ascii="Times New Roman" w:hAnsi="Times New Roman" w:cs="Times New Roman"/>
              <w:noProof/>
              <w:color w:val="008000"/>
              <w:sz w:val="24"/>
              <w:szCs w:val="24"/>
            </w:rPr>
            <w:t>IF EPTypeTrust? OR EPTypePOWill? OR EPTypeStandardWill?</w:t>
          </w:r>
          <w:r w:rsidR="00E9708F">
            <w:rPr>
              <w:rFonts w:ascii="Times New Roman" w:hAnsi="Times New Roman" w:cs="Times New Roman"/>
              <w:noProof/>
              <w:sz w:val="24"/>
              <w:szCs w:val="24"/>
            </w:rPr>
            <w:t>]</w:t>
          </w:r>
        </w:sdtContent>
      </w:sdt>
    </w:p>
    <w:p w14:paraId="16A713EE" w14:textId="6B0D8752" w:rsidR="00E9708F" w:rsidRPr="00AC21A4"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Last Will &amp; Testament of </w:t>
      </w:r>
      <w:sdt>
        <w:sdtPr>
          <w:rPr>
            <w:rFonts w:ascii="Times New Roman" w:hAnsi="Times New Roman" w:cs="Times New Roman"/>
            <w:sz w:val="24"/>
            <w:szCs w:val="24"/>
          </w:rPr>
          <w:tag w:val="HD:1.187.0.0:03f1b731-7194-4a4b-ac10-eefe92e9f33e"/>
          <w:id w:val="893013940"/>
          <w:placeholder>
            <w:docPart w:val="4AE2DF99332A4DB7A2E914A2F50FD119"/>
          </w:placeholder>
        </w:sdtPr>
        <w:sdtContent>
          <w:r w:rsidR="003B23AF">
            <w:rPr>
              <w:rFonts w:ascii="Times New Roman" w:hAnsi="Times New Roman" w:cs="Times New Roman"/>
              <w:noProof/>
              <w:sz w:val="24"/>
              <w:szCs w:val="24"/>
            </w:rPr>
            <w:t>{{PrimaryNameSigningUse}}</w:t>
          </w:r>
        </w:sdtContent>
      </w:sdt>
      <w:r w:rsidRPr="00E9708F">
        <w:rPr>
          <w:rFonts w:ascii="Times New Roman" w:hAnsi="Times New Roman" w:cs="Times New Roman"/>
          <w:sz w:val="24"/>
          <w:szCs w:val="24"/>
        </w:rPr>
        <w:t xml:space="preserve"> (one original – jurat and 2 witnesses)</w:t>
      </w:r>
      <w:r w:rsidRPr="005E1EB4">
        <w:rPr>
          <w:rFonts w:ascii="Times New Roman" w:hAnsi="Times New Roman" w:cs="Times New Roman"/>
          <w:sz w:val="24"/>
          <w:szCs w:val="24"/>
        </w:rPr>
        <w:t>;</w:t>
      </w:r>
    </w:p>
    <w:p w14:paraId="22B457D2" w14:textId="77777777" w:rsidR="00E9708F" w:rsidRPr="005E1EB4" w:rsidRDefault="00000000" w:rsidP="00E9708F">
      <w:pPr>
        <w:tabs>
          <w:tab w:val="left" w:pos="0"/>
        </w:tabs>
        <w:suppressAutoHyphens/>
        <w:spacing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e00e56b9-4838-47e3-b8fc-ca1fa973c074"/>
          <w:id w:val="-110830570"/>
          <w:placeholder>
            <w:docPart w:val="5BF649715B6744AEA06D625050DA3486"/>
          </w:placeholder>
        </w:sdtPr>
        <w:sdtContent>
          <w:r w:rsidR="00E9708F">
            <w:rPr>
              <w:rFonts w:ascii="Times New Roman" w:hAnsi="Times New Roman" w:cs="Times New Roman"/>
              <w:noProof/>
              <w:sz w:val="24"/>
              <w:szCs w:val="24"/>
            </w:rPr>
            <w:t>[</w:t>
          </w:r>
          <w:r w:rsidR="00E9708F" w:rsidRPr="005E1EB4">
            <w:rPr>
              <w:rFonts w:ascii="Times New Roman" w:hAnsi="Times New Roman" w:cs="Times New Roman"/>
              <w:noProof/>
              <w:color w:val="008000"/>
              <w:sz w:val="24"/>
              <w:szCs w:val="24"/>
            </w:rPr>
            <w:t>END IF</w:t>
          </w:r>
          <w:r w:rsidR="00E9708F">
            <w:rPr>
              <w:rFonts w:ascii="Times New Roman" w:hAnsi="Times New Roman" w:cs="Times New Roman"/>
              <w:noProof/>
              <w:sz w:val="24"/>
              <w:szCs w:val="24"/>
            </w:rPr>
            <w:t>]</w:t>
          </w:r>
        </w:sdtContent>
      </w:sdt>
    </w:p>
    <w:p w14:paraId="44482713" w14:textId="74F8C33F" w:rsidR="003B4F67" w:rsidRDefault="003B4F67"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Disposition of Remains of </w:t>
      </w:r>
      <w:sdt>
        <w:sdtPr>
          <w:rPr>
            <w:rFonts w:ascii="Times New Roman" w:hAnsi="Times New Roman" w:cs="Times New Roman"/>
            <w:sz w:val="24"/>
            <w:szCs w:val="24"/>
          </w:rPr>
          <w:tag w:val="HD:1.187.0.0:756c71c9-4023-417c-aa49-81c8f86cd6fb"/>
          <w:id w:val="-673413492"/>
          <w:placeholder>
            <w:docPart w:val="A064F437786849678B74380EAC1157C0"/>
          </w:placeholder>
        </w:sdtPr>
        <w:sdtContent>
          <w:r w:rsidR="003B23AF">
            <w:rPr>
              <w:rFonts w:ascii="Times New Roman" w:hAnsi="Times New Roman" w:cs="Times New Roman"/>
              <w:noProof/>
              <w:sz w:val="24"/>
              <w:szCs w:val="24"/>
            </w:rPr>
            <w:t>{{PrimaryNameSigningUse}}</w:t>
          </w:r>
        </w:sdtContent>
      </w:sdt>
      <w:r>
        <w:rPr>
          <w:rFonts w:ascii="Times New Roman" w:hAnsi="Times New Roman" w:cs="Times New Roman"/>
          <w:sz w:val="24"/>
          <w:szCs w:val="24"/>
        </w:rPr>
        <w:t xml:space="preserve"> (one original – jurat);</w:t>
      </w:r>
    </w:p>
    <w:p w14:paraId="7B99DC44" w14:textId="7BB75BC2" w:rsidR="00E9708F" w:rsidRPr="005E1EB4"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General Durable Power of Attorney for </w:t>
      </w:r>
      <w:sdt>
        <w:sdtPr>
          <w:rPr>
            <w:rFonts w:ascii="Times New Roman" w:hAnsi="Times New Roman" w:cs="Times New Roman"/>
            <w:sz w:val="24"/>
            <w:szCs w:val="24"/>
          </w:rPr>
          <w:tag w:val="HD:1.187.0.0:33b720a4-61e7-4d63-bf8d-3892f93b7ed5"/>
          <w:id w:val="-1436206275"/>
          <w:placeholder>
            <w:docPart w:val="85C800C53F134ECA8F682905B068BF79"/>
          </w:placeholder>
        </w:sdtPr>
        <w:sdtContent>
          <w:r>
            <w:rPr>
              <w:rFonts w:ascii="Times New Roman" w:hAnsi="Times New Roman" w:cs="Times New Roman"/>
              <w:noProof/>
              <w:sz w:val="24"/>
              <w:szCs w:val="24"/>
            </w:rPr>
            <w:t>[</w:t>
          </w:r>
          <w:r w:rsidRPr="000A5F82">
            <w:rPr>
              <w:rFonts w:ascii="Times New Roman" w:hAnsi="Times New Roman" w:cs="Times New Roman"/>
              <w:noProof/>
              <w:color w:val="0000FF"/>
              <w:sz w:val="24"/>
              <w:szCs w:val="24"/>
            </w:rPr>
            <w:t>PrimaryNameFull:Like This</w:t>
          </w:r>
          <w:r>
            <w:rPr>
              <w:rFonts w:ascii="Times New Roman" w:hAnsi="Times New Roman" w:cs="Times New Roman"/>
              <w:noProof/>
              <w:sz w:val="24"/>
              <w:szCs w:val="24"/>
            </w:rPr>
            <w:t>]</w:t>
          </w:r>
        </w:sdtContent>
      </w:sdt>
      <w:r>
        <w:rPr>
          <w:rFonts w:ascii="Times New Roman" w:hAnsi="Times New Roman" w:cs="Times New Roman"/>
          <w:sz w:val="24"/>
          <w:szCs w:val="24"/>
        </w:rPr>
        <w:t xml:space="preserve"> </w:t>
      </w:r>
      <w:r w:rsidRPr="00E9708F">
        <w:rPr>
          <w:rFonts w:ascii="Times New Roman" w:hAnsi="Times New Roman" w:cs="Times New Roman"/>
          <w:sz w:val="24"/>
          <w:szCs w:val="24"/>
        </w:rPr>
        <w:t>(</w:t>
      </w:r>
      <w:r>
        <w:rPr>
          <w:rFonts w:ascii="Times New Roman" w:hAnsi="Times New Roman" w:cs="Times New Roman"/>
          <w:sz w:val="24"/>
          <w:szCs w:val="24"/>
        </w:rPr>
        <w:t>one</w:t>
      </w:r>
      <w:r w:rsidRPr="00E9708F">
        <w:rPr>
          <w:rFonts w:ascii="Times New Roman" w:hAnsi="Times New Roman" w:cs="Times New Roman"/>
          <w:sz w:val="24"/>
          <w:szCs w:val="24"/>
        </w:rPr>
        <w:t xml:space="preserve"> original – </w:t>
      </w:r>
      <w:proofErr w:type="spellStart"/>
      <w:r w:rsidRPr="00E9708F">
        <w:rPr>
          <w:rFonts w:ascii="Times New Roman" w:hAnsi="Times New Roman" w:cs="Times New Roman"/>
          <w:sz w:val="24"/>
          <w:szCs w:val="24"/>
        </w:rPr>
        <w:t>ackn</w:t>
      </w:r>
      <w:proofErr w:type="spellEnd"/>
      <w:r w:rsidRPr="00E9708F">
        <w:rPr>
          <w:rFonts w:ascii="Times New Roman" w:hAnsi="Times New Roman" w:cs="Times New Roman"/>
          <w:sz w:val="24"/>
          <w:szCs w:val="24"/>
        </w:rPr>
        <w:t>)</w:t>
      </w:r>
      <w:r w:rsidRPr="005E1EB4">
        <w:rPr>
          <w:rFonts w:ascii="Times New Roman" w:hAnsi="Times New Roman" w:cs="Times New Roman"/>
          <w:sz w:val="24"/>
          <w:szCs w:val="24"/>
        </w:rPr>
        <w:t>;</w:t>
      </w:r>
    </w:p>
    <w:p w14:paraId="58A419C2" w14:textId="4017FC2A" w:rsidR="00E9708F" w:rsidRPr="005E1EB4"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sz w:val="24"/>
          <w:szCs w:val="24"/>
        </w:rPr>
        <w:t xml:space="preserve">Advance Health-Care Directive for </w:t>
      </w:r>
      <w:sdt>
        <w:sdtPr>
          <w:rPr>
            <w:rFonts w:ascii="Times New Roman" w:hAnsi="Times New Roman" w:cs="Times New Roman"/>
            <w:sz w:val="24"/>
            <w:szCs w:val="24"/>
          </w:rPr>
          <w:tag w:val="HD:1.187.0.0:577b211e-93ce-440b-aca3-e07e27c5aa8a"/>
          <w:id w:val="-547145276"/>
          <w:placeholder>
            <w:docPart w:val="1D54FE3B3E824799B09502F459C61E75"/>
          </w:placeholder>
        </w:sdtPr>
        <w:sdtContent>
          <w:r w:rsidR="003B23AF">
            <w:rPr>
              <w:rFonts w:ascii="Times New Roman" w:hAnsi="Times New Roman" w:cs="Times New Roman"/>
              <w:noProof/>
              <w:sz w:val="24"/>
              <w:szCs w:val="24"/>
            </w:rPr>
            <w:t>{{PrimaryNameSigningUse}}</w:t>
          </w:r>
        </w:sdtContent>
      </w:sdt>
      <w:r w:rsidRPr="00E9708F">
        <w:rPr>
          <w:rFonts w:ascii="Times New Roman" w:hAnsi="Times New Roman" w:cs="Times New Roman"/>
          <w:sz w:val="24"/>
          <w:szCs w:val="24"/>
        </w:rPr>
        <w:t xml:space="preserve"> (one original – </w:t>
      </w:r>
      <w:r w:rsidR="003B4F67">
        <w:rPr>
          <w:rFonts w:ascii="Times New Roman" w:hAnsi="Times New Roman" w:cs="Times New Roman"/>
          <w:sz w:val="24"/>
          <w:szCs w:val="24"/>
        </w:rPr>
        <w:t>ack</w:t>
      </w:r>
      <w:r w:rsidRPr="00E9708F">
        <w:rPr>
          <w:rFonts w:ascii="Times New Roman" w:hAnsi="Times New Roman" w:cs="Times New Roman"/>
          <w:sz w:val="24"/>
          <w:szCs w:val="24"/>
        </w:rPr>
        <w:t>)</w:t>
      </w:r>
      <w:r w:rsidRPr="005E1EB4">
        <w:rPr>
          <w:rFonts w:ascii="Times New Roman" w:hAnsi="Times New Roman" w:cs="Times New Roman"/>
          <w:sz w:val="24"/>
          <w:szCs w:val="24"/>
        </w:rPr>
        <w:t>;</w:t>
      </w:r>
    </w:p>
    <w:p w14:paraId="2A7D0776" w14:textId="5677A5D4" w:rsidR="00E9708F"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rsidRPr="005E1EB4">
        <w:rPr>
          <w:rFonts w:ascii="Times New Roman" w:hAnsi="Times New Roman" w:cs="Times New Roman"/>
          <w:bCs/>
          <w:color w:val="000000"/>
          <w:kern w:val="28"/>
          <w:sz w:val="24"/>
          <w:szCs w:val="24"/>
        </w:rPr>
        <w:t>Authorization and Waiver (</w:t>
      </w:r>
      <w:r w:rsidRPr="005E1EB4">
        <w:rPr>
          <w:rFonts w:ascii="Times New Roman" w:hAnsi="Times New Roman" w:cs="Times New Roman"/>
          <w:sz w:val="24"/>
          <w:szCs w:val="24"/>
        </w:rPr>
        <w:t xml:space="preserve">HIPAA) for </w:t>
      </w:r>
      <w:sdt>
        <w:sdtPr>
          <w:rPr>
            <w:rFonts w:ascii="Times New Roman" w:hAnsi="Times New Roman" w:cs="Times New Roman"/>
            <w:sz w:val="24"/>
            <w:szCs w:val="24"/>
          </w:rPr>
          <w:tag w:val="HD:1.187.0.0:723dc9f2-633b-4596-9745-e7f3b5fb5544"/>
          <w:id w:val="1579476667"/>
          <w:placeholder>
            <w:docPart w:val="D1C237EC71624D9FA21A3DDB1320261D"/>
          </w:placeholder>
        </w:sdtPr>
        <w:sdtContent>
          <w:r w:rsidR="003B23AF">
            <w:rPr>
              <w:rFonts w:ascii="Times New Roman" w:hAnsi="Times New Roman" w:cs="Times New Roman"/>
              <w:noProof/>
              <w:sz w:val="24"/>
              <w:szCs w:val="24"/>
            </w:rPr>
            <w:t>{{PrimaryNameSigningUse}}</w:t>
          </w:r>
        </w:sdtContent>
      </w:sdt>
      <w:r>
        <w:rPr>
          <w:rFonts w:ascii="Times New Roman" w:hAnsi="Times New Roman" w:cs="Times New Roman"/>
          <w:sz w:val="24"/>
          <w:szCs w:val="24"/>
        </w:rPr>
        <w:t xml:space="preserve"> </w:t>
      </w:r>
      <w:r w:rsidRPr="00E9708F">
        <w:rPr>
          <w:rFonts w:ascii="Times New Roman" w:hAnsi="Times New Roman" w:cs="Times New Roman"/>
          <w:sz w:val="24"/>
          <w:szCs w:val="24"/>
        </w:rPr>
        <w:t>(</w:t>
      </w:r>
      <w:r>
        <w:rPr>
          <w:rFonts w:ascii="Times New Roman" w:hAnsi="Times New Roman" w:cs="Times New Roman"/>
          <w:sz w:val="24"/>
          <w:szCs w:val="24"/>
        </w:rPr>
        <w:t>one</w:t>
      </w:r>
      <w:r w:rsidRPr="00E9708F">
        <w:rPr>
          <w:rFonts w:ascii="Times New Roman" w:hAnsi="Times New Roman" w:cs="Times New Roman"/>
          <w:sz w:val="24"/>
          <w:szCs w:val="24"/>
        </w:rPr>
        <w:t xml:space="preserve"> original – </w:t>
      </w:r>
      <w:proofErr w:type="spellStart"/>
      <w:r w:rsidRPr="00E9708F">
        <w:rPr>
          <w:rFonts w:ascii="Times New Roman" w:hAnsi="Times New Roman" w:cs="Times New Roman"/>
          <w:sz w:val="24"/>
          <w:szCs w:val="24"/>
        </w:rPr>
        <w:t>ackn</w:t>
      </w:r>
      <w:proofErr w:type="spellEnd"/>
      <w:r w:rsidRPr="00E9708F">
        <w:rPr>
          <w:rFonts w:ascii="Times New Roman" w:hAnsi="Times New Roman" w:cs="Times New Roman"/>
          <w:sz w:val="24"/>
          <w:szCs w:val="24"/>
        </w:rPr>
        <w:t>)</w:t>
      </w:r>
      <w:r>
        <w:rPr>
          <w:rFonts w:ascii="Times New Roman" w:hAnsi="Times New Roman" w:cs="Times New Roman"/>
          <w:sz w:val="24"/>
          <w:szCs w:val="24"/>
        </w:rPr>
        <w:t>;</w:t>
      </w:r>
    </w:p>
    <w:p w14:paraId="04658451" w14:textId="4591DB29" w:rsidR="00E9708F"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rsidRPr="00E9708F">
        <w:rPr>
          <w:rFonts w:ascii="Times New Roman" w:hAnsi="Times New Roman" w:cs="Times New Roman"/>
          <w:color w:val="000000"/>
          <w:sz w:val="24"/>
          <w:szCs w:val="24"/>
        </w:rPr>
        <w:t xml:space="preserve">Exemption from Conveyance Tax Form P-64B (residence), </w:t>
      </w:r>
      <w:proofErr w:type="gramStart"/>
      <w:r w:rsidRPr="00E9708F">
        <w:rPr>
          <w:rFonts w:ascii="Times New Roman" w:hAnsi="Times New Roman" w:cs="Times New Roman"/>
          <w:color w:val="000000"/>
          <w:sz w:val="24"/>
          <w:szCs w:val="24"/>
        </w:rPr>
        <w:t>original  (</w:t>
      </w:r>
      <w:proofErr w:type="gramEnd"/>
      <w:r w:rsidRPr="00E9708F">
        <w:rPr>
          <w:rFonts w:ascii="Times New Roman" w:hAnsi="Times New Roman" w:cs="Times New Roman"/>
          <w:color w:val="000000"/>
          <w:sz w:val="24"/>
          <w:szCs w:val="24"/>
        </w:rPr>
        <w:t>no notary);</w:t>
      </w:r>
    </w:p>
    <w:p w14:paraId="43DA3ACF" w14:textId="700BE0F5" w:rsidR="00E9708F" w:rsidRPr="00E9708F" w:rsidRDefault="00000000"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sdt>
        <w:sdtPr>
          <w:rPr>
            <w:rFonts w:ascii="Times New Roman" w:hAnsi="Times New Roman" w:cs="Times New Roman"/>
            <w:sz w:val="24"/>
            <w:szCs w:val="24"/>
          </w:rPr>
          <w:tag w:val="HD:1.185.0.0:2bacdc1c-de4d-49f2-8e64-d24dbb75a9a0"/>
          <w:id w:val="16207219"/>
          <w:placeholder>
            <w:docPart w:val="13A323E9E5584ECC80B3C6A8448C41A8"/>
          </w:placeholder>
        </w:sdtPr>
        <w:sdtContent>
          <w:r w:rsidR="00E9708F" w:rsidRPr="00E9708F">
            <w:rPr>
              <w:rFonts w:ascii="Times New Roman" w:hAnsi="Times New Roman" w:cs="Times New Roman"/>
              <w:noProof/>
              <w:sz w:val="24"/>
              <w:szCs w:val="24"/>
            </w:rPr>
            <w:t>[</w:t>
          </w:r>
          <w:r w:rsidR="00E9708F" w:rsidRPr="00E9708F">
            <w:rPr>
              <w:rFonts w:ascii="Times New Roman" w:hAnsi="Times New Roman" w:cs="Times New Roman"/>
              <w:noProof/>
              <w:color w:val="008000"/>
              <w:sz w:val="24"/>
              <w:szCs w:val="24"/>
            </w:rPr>
            <w:t>IF EPTypeTrust?</w:t>
          </w:r>
          <w:r w:rsidR="00E9708F" w:rsidRPr="00E9708F">
            <w:rPr>
              <w:rFonts w:ascii="Times New Roman" w:hAnsi="Times New Roman" w:cs="Times New Roman"/>
              <w:noProof/>
              <w:sz w:val="24"/>
              <w:szCs w:val="24"/>
            </w:rPr>
            <w:t>]</w:t>
          </w:r>
        </w:sdtContent>
      </w:sdt>
      <w:r w:rsidR="00E9708F" w:rsidRPr="00E9708F">
        <w:rPr>
          <w:rFonts w:ascii="Times New Roman" w:hAnsi="Times New Roman" w:cs="Times New Roman"/>
          <w:sz w:val="24"/>
          <w:szCs w:val="24"/>
        </w:rPr>
        <w:t>Unrecorded copy of Limited Warranty Deed (residence)</w:t>
      </w:r>
      <w:r w:rsidR="00E9708F">
        <w:rPr>
          <w:rFonts w:ascii="Times New Roman" w:hAnsi="Times New Roman" w:cs="Times New Roman"/>
          <w:sz w:val="24"/>
          <w:szCs w:val="24"/>
        </w:rPr>
        <w:t xml:space="preserve"> </w:t>
      </w:r>
      <w:r w:rsidR="00E9708F" w:rsidRPr="00E9708F">
        <w:rPr>
          <w:rFonts w:ascii="Times New Roman" w:hAnsi="Times New Roman" w:cs="Times New Roman"/>
          <w:sz w:val="24"/>
          <w:szCs w:val="24"/>
        </w:rPr>
        <w:t>(</w:t>
      </w:r>
      <w:r w:rsidR="00E9708F">
        <w:rPr>
          <w:rFonts w:ascii="Times New Roman" w:hAnsi="Times New Roman" w:cs="Times New Roman"/>
          <w:sz w:val="24"/>
          <w:szCs w:val="24"/>
        </w:rPr>
        <w:t>one</w:t>
      </w:r>
      <w:r w:rsidR="00E9708F" w:rsidRPr="00E9708F">
        <w:rPr>
          <w:rFonts w:ascii="Times New Roman" w:hAnsi="Times New Roman" w:cs="Times New Roman"/>
          <w:sz w:val="24"/>
          <w:szCs w:val="24"/>
        </w:rPr>
        <w:t xml:space="preserve"> original – </w:t>
      </w:r>
      <w:proofErr w:type="spellStart"/>
      <w:r w:rsidR="00E9708F" w:rsidRPr="00E9708F">
        <w:rPr>
          <w:rFonts w:ascii="Times New Roman" w:hAnsi="Times New Roman" w:cs="Times New Roman"/>
          <w:sz w:val="24"/>
          <w:szCs w:val="24"/>
        </w:rPr>
        <w:t>ackn</w:t>
      </w:r>
      <w:proofErr w:type="spellEnd"/>
      <w:r w:rsidR="00E9708F" w:rsidRPr="00E9708F">
        <w:rPr>
          <w:rFonts w:ascii="Times New Roman" w:hAnsi="Times New Roman" w:cs="Times New Roman"/>
          <w:sz w:val="24"/>
          <w:szCs w:val="24"/>
        </w:rPr>
        <w:t>);</w:t>
      </w:r>
      <w:sdt>
        <w:sdtPr>
          <w:rPr>
            <w:rFonts w:ascii="Times New Roman" w:hAnsi="Times New Roman" w:cs="Times New Roman"/>
            <w:sz w:val="24"/>
            <w:szCs w:val="24"/>
          </w:rPr>
          <w:tag w:val="HD:1.185.0.0:ee39d3dc-4fb5-4bca-aa08-614f920bd5ac"/>
          <w:id w:val="2049020099"/>
          <w:placeholder>
            <w:docPart w:val="01A84A3017B54941AEC7D39B7A3D5D5A"/>
          </w:placeholder>
        </w:sdtPr>
        <w:sdtContent>
          <w:r w:rsidR="00E9708F" w:rsidRPr="00E9708F">
            <w:rPr>
              <w:rFonts w:ascii="Times New Roman" w:hAnsi="Times New Roman" w:cs="Times New Roman"/>
              <w:noProof/>
              <w:sz w:val="24"/>
              <w:szCs w:val="24"/>
            </w:rPr>
            <w:t>[</w:t>
          </w:r>
          <w:r w:rsidR="00E9708F" w:rsidRPr="00E9708F">
            <w:rPr>
              <w:rFonts w:ascii="Times New Roman" w:hAnsi="Times New Roman" w:cs="Times New Roman"/>
              <w:noProof/>
              <w:color w:val="008000"/>
              <w:sz w:val="24"/>
              <w:szCs w:val="24"/>
            </w:rPr>
            <w:t>ELSE</w:t>
          </w:r>
          <w:r w:rsidR="00E9708F" w:rsidRPr="00E9708F">
            <w:rPr>
              <w:rFonts w:ascii="Times New Roman" w:hAnsi="Times New Roman" w:cs="Times New Roman"/>
              <w:noProof/>
              <w:sz w:val="24"/>
              <w:szCs w:val="24"/>
            </w:rPr>
            <w:t>]</w:t>
          </w:r>
        </w:sdtContent>
      </w:sdt>
      <w:r w:rsidR="00E9708F" w:rsidRPr="00E9708F">
        <w:rPr>
          <w:rFonts w:ascii="Times New Roman" w:hAnsi="Times New Roman" w:cs="Times New Roman"/>
          <w:sz w:val="24"/>
          <w:szCs w:val="24"/>
        </w:rPr>
        <w:t xml:space="preserve"> Unrecorded copy of Revocable Transfer on Death Deed (residence)</w:t>
      </w:r>
      <w:r w:rsidR="00E9708F">
        <w:rPr>
          <w:rFonts w:ascii="Times New Roman" w:hAnsi="Times New Roman" w:cs="Times New Roman"/>
          <w:sz w:val="24"/>
          <w:szCs w:val="24"/>
        </w:rPr>
        <w:t xml:space="preserve"> </w:t>
      </w:r>
      <w:r w:rsidR="00E9708F" w:rsidRPr="00E9708F">
        <w:rPr>
          <w:rFonts w:ascii="Times New Roman" w:hAnsi="Times New Roman" w:cs="Times New Roman"/>
          <w:sz w:val="24"/>
          <w:szCs w:val="24"/>
        </w:rPr>
        <w:t>(</w:t>
      </w:r>
      <w:r w:rsidR="00E9708F">
        <w:rPr>
          <w:rFonts w:ascii="Times New Roman" w:hAnsi="Times New Roman" w:cs="Times New Roman"/>
          <w:sz w:val="24"/>
          <w:szCs w:val="24"/>
        </w:rPr>
        <w:t>one</w:t>
      </w:r>
      <w:r w:rsidR="00E9708F" w:rsidRPr="00E9708F">
        <w:rPr>
          <w:rFonts w:ascii="Times New Roman" w:hAnsi="Times New Roman" w:cs="Times New Roman"/>
          <w:sz w:val="24"/>
          <w:szCs w:val="24"/>
        </w:rPr>
        <w:t xml:space="preserve"> original – </w:t>
      </w:r>
      <w:proofErr w:type="spellStart"/>
      <w:r w:rsidR="00E9708F" w:rsidRPr="00E9708F">
        <w:rPr>
          <w:rFonts w:ascii="Times New Roman" w:hAnsi="Times New Roman" w:cs="Times New Roman"/>
          <w:sz w:val="24"/>
          <w:szCs w:val="24"/>
        </w:rPr>
        <w:t>ackn</w:t>
      </w:r>
      <w:proofErr w:type="spellEnd"/>
      <w:r w:rsidR="00E9708F" w:rsidRPr="00E9708F">
        <w:rPr>
          <w:rFonts w:ascii="Times New Roman" w:hAnsi="Times New Roman" w:cs="Times New Roman"/>
          <w:sz w:val="24"/>
          <w:szCs w:val="24"/>
        </w:rPr>
        <w:t>);</w:t>
      </w:r>
      <w:sdt>
        <w:sdtPr>
          <w:rPr>
            <w:rFonts w:ascii="Times New Roman" w:hAnsi="Times New Roman" w:cs="Times New Roman"/>
            <w:sz w:val="24"/>
            <w:szCs w:val="24"/>
          </w:rPr>
          <w:tag w:val="HD:1.185.0.0:629d7827-6d42-4c05-a0e9-ff8cf1ee3529"/>
          <w:id w:val="-280802052"/>
          <w:placeholder>
            <w:docPart w:val="31698C4535A14F97A24372D256BE6D1D"/>
          </w:placeholder>
        </w:sdtPr>
        <w:sdtContent>
          <w:r w:rsidR="00E9708F" w:rsidRPr="00E9708F">
            <w:rPr>
              <w:rFonts w:ascii="Times New Roman" w:hAnsi="Times New Roman" w:cs="Times New Roman"/>
              <w:noProof/>
              <w:sz w:val="24"/>
              <w:szCs w:val="24"/>
            </w:rPr>
            <w:t>[</w:t>
          </w:r>
          <w:r w:rsidR="00E9708F" w:rsidRPr="00E9708F">
            <w:rPr>
              <w:rFonts w:ascii="Times New Roman" w:hAnsi="Times New Roman" w:cs="Times New Roman"/>
              <w:noProof/>
              <w:color w:val="008000"/>
              <w:sz w:val="24"/>
              <w:szCs w:val="24"/>
            </w:rPr>
            <w:t>END IF</w:t>
          </w:r>
          <w:r w:rsidR="00E9708F" w:rsidRPr="00E9708F">
            <w:rPr>
              <w:rFonts w:ascii="Times New Roman" w:hAnsi="Times New Roman" w:cs="Times New Roman"/>
              <w:noProof/>
              <w:sz w:val="24"/>
              <w:szCs w:val="24"/>
            </w:rPr>
            <w:t>]</w:t>
          </w:r>
        </w:sdtContent>
      </w:sdt>
    </w:p>
    <w:p w14:paraId="31AF8BCA" w14:textId="77777777" w:rsidR="00E9708F" w:rsidRPr="005E1EB4" w:rsidRDefault="00E9708F" w:rsidP="00E9708F">
      <w:pPr>
        <w:tabs>
          <w:tab w:val="left" w:pos="0"/>
        </w:tabs>
        <w:suppressAutoHyphens/>
        <w:spacing w:line="240" w:lineRule="auto"/>
        <w:jc w:val="both"/>
        <w:rPr>
          <w:rFonts w:ascii="Times New Roman" w:hAnsi="Times New Roman" w:cs="Times New Roman"/>
          <w:sz w:val="24"/>
          <w:szCs w:val="24"/>
        </w:rPr>
      </w:pPr>
    </w:p>
    <w:p w14:paraId="3DE86AE6" w14:textId="77777777" w:rsidR="00E9708F" w:rsidRDefault="00E9708F" w:rsidP="00E9708F">
      <w:pPr>
        <w:spacing w:after="0"/>
        <w:jc w:val="both"/>
        <w:rPr>
          <w:rFonts w:ascii="Times New Roman" w:hAnsi="Times New Roman" w:cs="Times New Roman"/>
          <w:color w:val="000000"/>
          <w:sz w:val="24"/>
          <w:szCs w:val="24"/>
        </w:rPr>
      </w:pPr>
    </w:p>
    <w:p w14:paraId="5E77C96A" w14:textId="2C80E5F0" w:rsidR="00E9708F" w:rsidRPr="00E9708F" w:rsidRDefault="00E9708F" w:rsidP="00E9708F">
      <w:pPr>
        <w:spacing w:after="0"/>
        <w:ind w:firstLine="720"/>
        <w:jc w:val="both"/>
        <w:rPr>
          <w:rFonts w:ascii="Times New Roman" w:hAnsi="Times New Roman" w:cs="Times New Roman"/>
          <w:b/>
          <w:bCs/>
          <w:i/>
          <w:sz w:val="24"/>
          <w:szCs w:val="24"/>
        </w:rPr>
      </w:pPr>
      <w:r w:rsidRPr="00E9708F">
        <w:rPr>
          <w:rFonts w:ascii="Times New Roman" w:hAnsi="Times New Roman" w:cs="Times New Roman"/>
          <w:color w:val="000000"/>
          <w:sz w:val="24"/>
          <w:szCs w:val="24"/>
        </w:rPr>
        <w:t xml:space="preserve">Mr. Bernstein will be reviewing these documents with you prior to signing. Please note that </w:t>
      </w:r>
      <w:r w:rsidR="003B4F67">
        <w:rPr>
          <w:rFonts w:ascii="Times New Roman" w:hAnsi="Times New Roman" w:cs="Times New Roman"/>
          <w:color w:val="000000"/>
          <w:sz w:val="24"/>
          <w:szCs w:val="24"/>
        </w:rPr>
        <w:t xml:space="preserve">all </w:t>
      </w:r>
      <w:r w:rsidRPr="00E9708F">
        <w:rPr>
          <w:rFonts w:ascii="Times New Roman" w:hAnsi="Times New Roman" w:cs="Times New Roman"/>
          <w:color w:val="000000"/>
          <w:sz w:val="24"/>
          <w:szCs w:val="24"/>
        </w:rPr>
        <w:t xml:space="preserve">Documents </w:t>
      </w:r>
      <w:r w:rsidR="003B4F67">
        <w:rPr>
          <w:rFonts w:ascii="Times New Roman" w:hAnsi="Times New Roman" w:cs="Times New Roman"/>
          <w:color w:val="000000"/>
          <w:sz w:val="24"/>
          <w:szCs w:val="24"/>
        </w:rPr>
        <w:t>except Document ***9</w:t>
      </w:r>
      <w:r w:rsidRPr="00E9708F">
        <w:rPr>
          <w:rFonts w:ascii="Times New Roman" w:hAnsi="Times New Roman" w:cs="Times New Roman"/>
          <w:color w:val="000000"/>
          <w:sz w:val="24"/>
          <w:szCs w:val="24"/>
        </w:rPr>
        <w:t xml:space="preserve"> must be signed in the presence of a Notary Public, where indicated.  Document 4 will require the presence of a Notary Public and 2 witnesses. </w:t>
      </w:r>
      <w:r w:rsidR="003B4F67">
        <w:rPr>
          <w:rFonts w:ascii="Times New Roman" w:hAnsi="Times New Roman" w:cs="Times New Roman"/>
          <w:color w:val="000000"/>
          <w:sz w:val="24"/>
          <w:szCs w:val="24"/>
        </w:rPr>
        <w:t xml:space="preserve">(if CA: </w:t>
      </w:r>
      <w:r w:rsidRPr="00E9708F">
        <w:rPr>
          <w:rFonts w:ascii="Times New Roman" w:hAnsi="Times New Roman" w:cs="Times New Roman"/>
          <w:color w:val="000000"/>
          <w:sz w:val="24"/>
          <w:szCs w:val="24"/>
        </w:rPr>
        <w:t xml:space="preserve">Document </w:t>
      </w:r>
      <w:r w:rsidR="003B4F67">
        <w:rPr>
          <w:rFonts w:ascii="Times New Roman" w:hAnsi="Times New Roman" w:cs="Times New Roman"/>
          <w:color w:val="000000"/>
          <w:sz w:val="24"/>
          <w:szCs w:val="24"/>
        </w:rPr>
        <w:t>7</w:t>
      </w:r>
      <w:r w:rsidRPr="00E9708F">
        <w:rPr>
          <w:rFonts w:ascii="Times New Roman" w:hAnsi="Times New Roman" w:cs="Times New Roman"/>
          <w:color w:val="000000"/>
          <w:sz w:val="24"/>
          <w:szCs w:val="24"/>
        </w:rPr>
        <w:t xml:space="preserve"> will only require</w:t>
      </w:r>
      <w:r w:rsidRPr="00E9708F">
        <w:rPr>
          <w:rFonts w:ascii="Times New Roman" w:hAnsi="Times New Roman" w:cs="Times New Roman"/>
          <w:i/>
          <w:sz w:val="24"/>
          <w:szCs w:val="24"/>
        </w:rPr>
        <w:t xml:space="preserve"> 2 witnesses (no Notary Public needed).</w:t>
      </w:r>
      <w:r w:rsidRPr="00E9708F">
        <w:rPr>
          <w:rFonts w:ascii="Times New Roman" w:hAnsi="Times New Roman" w:cs="Times New Roman"/>
          <w:sz w:val="24"/>
          <w:szCs w:val="24"/>
        </w:rPr>
        <w:t xml:space="preserve">  Document </w:t>
      </w:r>
      <w:r w:rsidR="003B4F67">
        <w:rPr>
          <w:rFonts w:ascii="Times New Roman" w:hAnsi="Times New Roman" w:cs="Times New Roman"/>
          <w:sz w:val="24"/>
          <w:szCs w:val="24"/>
        </w:rPr>
        <w:t>9</w:t>
      </w:r>
      <w:r w:rsidRPr="00E9708F">
        <w:rPr>
          <w:rFonts w:ascii="Times New Roman" w:hAnsi="Times New Roman" w:cs="Times New Roman"/>
          <w:sz w:val="24"/>
          <w:szCs w:val="24"/>
        </w:rPr>
        <w:t xml:space="preserve"> does not require a Notary Public or witnesses but should be signed as indicated. The other enclosed documents do not require a Notary Public or witnesses. </w:t>
      </w:r>
      <w:r w:rsidRPr="00E9708F">
        <w:rPr>
          <w:rFonts w:ascii="Times New Roman" w:hAnsi="Times New Roman" w:cs="Times New Roman"/>
          <w:b/>
          <w:bCs/>
          <w:i/>
          <w:sz w:val="24"/>
          <w:szCs w:val="24"/>
        </w:rPr>
        <w:t xml:space="preserve">All documents should be returned to our </w:t>
      </w:r>
      <w:r w:rsidRPr="00E9708F">
        <w:rPr>
          <w:rFonts w:ascii="Times New Roman" w:hAnsi="Times New Roman" w:cs="Times New Roman"/>
          <w:b/>
          <w:bCs/>
          <w:i/>
          <w:sz w:val="24"/>
          <w:szCs w:val="24"/>
          <w:u w:val="single"/>
        </w:rPr>
        <w:t>Honolulu</w:t>
      </w:r>
      <w:r w:rsidRPr="00E9708F">
        <w:rPr>
          <w:rFonts w:ascii="Times New Roman" w:hAnsi="Times New Roman" w:cs="Times New Roman"/>
          <w:b/>
          <w:bCs/>
          <w:i/>
          <w:sz w:val="24"/>
          <w:szCs w:val="24"/>
        </w:rPr>
        <w:t xml:space="preserve"> office for processing.  </w:t>
      </w:r>
    </w:p>
    <w:p w14:paraId="3476C834" w14:textId="77777777" w:rsidR="00E9708F" w:rsidRPr="00E9708F" w:rsidRDefault="00E9708F" w:rsidP="00E9708F">
      <w:pPr>
        <w:spacing w:after="0"/>
        <w:ind w:firstLine="720"/>
        <w:jc w:val="both"/>
        <w:rPr>
          <w:rFonts w:ascii="Times New Roman" w:hAnsi="Times New Roman" w:cs="Times New Roman"/>
          <w:b/>
          <w:bCs/>
          <w:sz w:val="24"/>
          <w:szCs w:val="24"/>
        </w:rPr>
      </w:pPr>
    </w:p>
    <w:p w14:paraId="4BEB4935" w14:textId="77777777" w:rsidR="00E9708F" w:rsidRPr="00E9708F" w:rsidRDefault="00E9708F" w:rsidP="00E9708F">
      <w:pPr>
        <w:spacing w:after="0"/>
        <w:ind w:firstLine="720"/>
        <w:jc w:val="both"/>
        <w:rPr>
          <w:rFonts w:ascii="Times New Roman" w:hAnsi="Times New Roman" w:cs="Times New Roman"/>
          <w:sz w:val="24"/>
          <w:szCs w:val="24"/>
        </w:rPr>
      </w:pPr>
      <w:r w:rsidRPr="00E9708F">
        <w:rPr>
          <w:rFonts w:ascii="Times New Roman" w:hAnsi="Times New Roman" w:cs="Times New Roman"/>
          <w:sz w:val="24"/>
          <w:szCs w:val="24"/>
        </w:rPr>
        <w:t>Also enclosed is an Estate Plan Checklist Letter for administering and funding your trust, which Mr. Bernstein will review and discuss with you.  Our Invoice is also enclosed. You may pay with a check or credit card when you mail us the signed documents in the enclosed envelope.</w:t>
      </w:r>
    </w:p>
    <w:p w14:paraId="1C6459B0" w14:textId="77777777" w:rsidR="00E9708F" w:rsidRPr="00E9708F" w:rsidRDefault="00E9708F" w:rsidP="00E9708F">
      <w:pPr>
        <w:spacing w:after="0"/>
        <w:ind w:firstLine="720"/>
        <w:jc w:val="both"/>
        <w:rPr>
          <w:rFonts w:ascii="Times New Roman" w:hAnsi="Times New Roman" w:cs="Times New Roman"/>
          <w:sz w:val="24"/>
          <w:szCs w:val="24"/>
        </w:rPr>
      </w:pPr>
      <w:r w:rsidRPr="00E9708F">
        <w:rPr>
          <w:rFonts w:ascii="Times New Roman" w:hAnsi="Times New Roman" w:cs="Times New Roman"/>
          <w:sz w:val="24"/>
          <w:szCs w:val="24"/>
        </w:rPr>
        <w:t xml:space="preserve"> </w:t>
      </w:r>
    </w:p>
    <w:p w14:paraId="50D169D6" w14:textId="77777777" w:rsidR="00E9708F" w:rsidRPr="00E9708F" w:rsidRDefault="00E9708F" w:rsidP="00E9708F">
      <w:pPr>
        <w:spacing w:after="0"/>
        <w:ind w:firstLine="720"/>
        <w:jc w:val="both"/>
        <w:rPr>
          <w:rFonts w:ascii="Times New Roman" w:hAnsi="Times New Roman" w:cs="Times New Roman"/>
          <w:sz w:val="24"/>
          <w:szCs w:val="24"/>
        </w:rPr>
      </w:pPr>
      <w:r w:rsidRPr="00E9708F">
        <w:rPr>
          <w:rFonts w:ascii="Times New Roman" w:hAnsi="Times New Roman" w:cs="Times New Roman"/>
          <w:sz w:val="24"/>
          <w:szCs w:val="24"/>
        </w:rPr>
        <w:t>After we receive from you the envelope with the signed and notarized documents, we will make copies for our file and place copies in a binder for you to use to administer the trust.  The originals will be placed in an envelope that will also be mailed to you.</w:t>
      </w:r>
    </w:p>
    <w:p w14:paraId="0CD619BA" w14:textId="77777777" w:rsidR="00E9708F" w:rsidRPr="00E9708F" w:rsidRDefault="00E9708F" w:rsidP="00E9708F">
      <w:pPr>
        <w:spacing w:after="0"/>
        <w:ind w:firstLine="720"/>
        <w:jc w:val="both"/>
        <w:rPr>
          <w:rFonts w:ascii="Times New Roman" w:hAnsi="Times New Roman" w:cs="Times New Roman"/>
          <w:sz w:val="24"/>
          <w:szCs w:val="24"/>
        </w:rPr>
      </w:pPr>
    </w:p>
    <w:p w14:paraId="49DF0986" w14:textId="7EEFE928" w:rsidR="00E9708F" w:rsidRDefault="00E9708F" w:rsidP="00D11CA3">
      <w:pPr>
        <w:tabs>
          <w:tab w:val="right" w:pos="9360"/>
        </w:tabs>
        <w:autoSpaceDE w:val="0"/>
        <w:autoSpaceDN w:val="0"/>
        <w:adjustRightInd w:val="0"/>
        <w:spacing w:after="0" w:line="240" w:lineRule="auto"/>
        <w:jc w:val="both"/>
        <w:rPr>
          <w:rFonts w:ascii="Times New Roman" w:hAnsi="Times New Roman" w:cs="Times New Roman"/>
          <w:sz w:val="24"/>
          <w:szCs w:val="24"/>
        </w:rPr>
      </w:pPr>
      <w:r w:rsidRPr="00E9708F">
        <w:rPr>
          <w:rFonts w:ascii="Times New Roman" w:hAnsi="Times New Roman" w:cs="Times New Roman"/>
          <w:b/>
          <w:bCs/>
          <w:sz w:val="24"/>
          <w:szCs w:val="24"/>
        </w:rPr>
        <w:t xml:space="preserve">Please call our office as soon as you receive these documents to arrange for a telephone appointment with Mr. Bernstein to review and discuss the enclosed documents prior to your signing them on </w:t>
      </w:r>
      <w:sdt>
        <w:sdtPr>
          <w:rPr>
            <w:rFonts w:ascii="Times New Roman" w:hAnsi="Times New Roman" w:cs="Times New Roman"/>
            <w:sz w:val="24"/>
            <w:szCs w:val="24"/>
          </w:rPr>
          <w:tag w:val="HD:1.185.0.0:6593335d-7cd7-4f36-9f65-d8185fcc4d9a"/>
          <w:id w:val="730962004"/>
          <w:placeholder>
            <w:docPart w:val="0CE631F6D30944248806C2823BECB796"/>
          </w:placeholder>
        </w:sdtPr>
        <w:sdtContent>
          <w:r w:rsidR="00FA7379" w:rsidRPr="00E81136">
            <w:rPr>
              <w:rFonts w:ascii="Times New Roman" w:hAnsi="Times New Roman" w:cs="Times New Roman"/>
              <w:noProof/>
              <w:sz w:val="24"/>
              <w:szCs w:val="24"/>
            </w:rPr>
            <w:t>[</w:t>
          </w:r>
          <w:r w:rsidR="00FA7379" w:rsidRPr="00E81136">
            <w:rPr>
              <w:rFonts w:ascii="Times New Roman" w:hAnsi="Times New Roman" w:cs="Times New Roman"/>
              <w:noProof/>
              <w:color w:val="0000FF"/>
              <w:sz w:val="24"/>
              <w:szCs w:val="24"/>
            </w:rPr>
            <w:t>SigningDate:Mmmm d, yyyy</w:t>
          </w:r>
          <w:r w:rsidR="00FA7379" w:rsidRPr="00E81136">
            <w:rPr>
              <w:rFonts w:ascii="Times New Roman" w:hAnsi="Times New Roman" w:cs="Times New Roman"/>
              <w:noProof/>
              <w:sz w:val="24"/>
              <w:szCs w:val="24"/>
            </w:rPr>
            <w:t>]</w:t>
          </w:r>
        </w:sdtContent>
      </w:sdt>
      <w:r w:rsidR="00D11CA3" w:rsidRPr="00D11CA3">
        <w:rPr>
          <w:rFonts w:ascii="Times New Roman" w:hAnsi="Times New Roman" w:cs="Times New Roman"/>
          <w:b/>
          <w:bCs/>
          <w:sz w:val="24"/>
          <w:szCs w:val="24"/>
        </w:rPr>
        <w:t>.</w:t>
      </w:r>
    </w:p>
    <w:p w14:paraId="63992FDE" w14:textId="77777777" w:rsidR="00D11CA3" w:rsidRPr="00D11CA3" w:rsidRDefault="00D11CA3" w:rsidP="00D11CA3">
      <w:pPr>
        <w:tabs>
          <w:tab w:val="right" w:pos="9360"/>
        </w:tabs>
        <w:autoSpaceDE w:val="0"/>
        <w:autoSpaceDN w:val="0"/>
        <w:adjustRightInd w:val="0"/>
        <w:spacing w:after="0" w:line="240" w:lineRule="auto"/>
        <w:jc w:val="both"/>
        <w:rPr>
          <w:rFonts w:ascii="Times New Roman" w:hAnsi="Times New Roman" w:cs="Times New Roman"/>
          <w:sz w:val="24"/>
          <w:szCs w:val="24"/>
        </w:rPr>
      </w:pPr>
    </w:p>
    <w:p w14:paraId="0C7D2F40" w14:textId="77777777" w:rsidR="00E9708F" w:rsidRPr="00E9708F" w:rsidRDefault="00E9708F" w:rsidP="00E9708F">
      <w:pPr>
        <w:spacing w:after="0"/>
        <w:ind w:left="2880" w:firstLine="720"/>
        <w:rPr>
          <w:rFonts w:ascii="Times New Roman" w:hAnsi="Times New Roman" w:cs="Times New Roman"/>
          <w:sz w:val="24"/>
          <w:szCs w:val="24"/>
        </w:rPr>
      </w:pPr>
      <w:r w:rsidRPr="00E9708F">
        <w:rPr>
          <w:rFonts w:ascii="Times New Roman" w:hAnsi="Times New Roman" w:cs="Times New Roman"/>
          <w:sz w:val="24"/>
          <w:szCs w:val="24"/>
        </w:rPr>
        <w:t>Sincerely,</w:t>
      </w:r>
    </w:p>
    <w:p w14:paraId="398A6E5C" w14:textId="77777777" w:rsidR="00E9708F" w:rsidRPr="00E9708F" w:rsidRDefault="00E9708F" w:rsidP="00E9708F">
      <w:pPr>
        <w:spacing w:after="0"/>
        <w:ind w:left="2880" w:firstLine="720"/>
        <w:rPr>
          <w:rFonts w:ascii="Times New Roman" w:hAnsi="Times New Roman" w:cs="Times New Roman"/>
          <w:sz w:val="24"/>
          <w:szCs w:val="24"/>
        </w:rPr>
      </w:pPr>
    </w:p>
    <w:p w14:paraId="0EB89D89" w14:textId="77777777" w:rsidR="00E9708F" w:rsidRPr="00E9708F" w:rsidRDefault="00E9708F" w:rsidP="00E9708F">
      <w:pPr>
        <w:spacing w:after="0"/>
        <w:ind w:left="2880" w:firstLine="720"/>
        <w:rPr>
          <w:rFonts w:ascii="Times New Roman" w:hAnsi="Times New Roman" w:cs="Times New Roman"/>
          <w:sz w:val="24"/>
          <w:szCs w:val="24"/>
        </w:rPr>
      </w:pPr>
    </w:p>
    <w:p w14:paraId="5B8049A4" w14:textId="77777777" w:rsidR="00E9708F" w:rsidRPr="00E9708F" w:rsidRDefault="00E9708F" w:rsidP="00E9708F">
      <w:pPr>
        <w:spacing w:after="0"/>
        <w:ind w:left="2880" w:firstLine="720"/>
        <w:rPr>
          <w:rFonts w:ascii="Times New Roman" w:hAnsi="Times New Roman" w:cs="Times New Roman"/>
          <w:sz w:val="24"/>
          <w:szCs w:val="24"/>
        </w:rPr>
      </w:pPr>
      <w:r w:rsidRPr="00E9708F">
        <w:rPr>
          <w:rFonts w:ascii="Times New Roman" w:hAnsi="Times New Roman" w:cs="Times New Roman"/>
          <w:sz w:val="24"/>
          <w:szCs w:val="24"/>
        </w:rPr>
        <w:t>Laurie M. Cheu, Paralegal</w:t>
      </w:r>
    </w:p>
    <w:p w14:paraId="6395ED3F" w14:textId="77777777" w:rsidR="00E9708F" w:rsidRPr="00E9708F" w:rsidRDefault="00E9708F" w:rsidP="00E9708F">
      <w:pPr>
        <w:spacing w:after="0"/>
        <w:rPr>
          <w:rFonts w:ascii="Times New Roman" w:hAnsi="Times New Roman" w:cs="Times New Roman"/>
          <w:sz w:val="24"/>
          <w:szCs w:val="24"/>
        </w:rPr>
      </w:pPr>
    </w:p>
    <w:p w14:paraId="1170AA3A" w14:textId="3F804476" w:rsidR="005557F0" w:rsidRDefault="00E9708F" w:rsidP="00E9708F">
      <w:pPr>
        <w:spacing w:after="0"/>
        <w:rPr>
          <w:rFonts w:ascii="Times New Roman" w:hAnsi="Times New Roman" w:cs="Times New Roman"/>
          <w:sz w:val="24"/>
          <w:szCs w:val="24"/>
        </w:rPr>
      </w:pPr>
      <w:r w:rsidRPr="00E9708F">
        <w:rPr>
          <w:rFonts w:ascii="Times New Roman" w:hAnsi="Times New Roman" w:cs="Times New Roman"/>
          <w:sz w:val="24"/>
          <w:szCs w:val="24"/>
        </w:rPr>
        <w:t>Enclosures</w:t>
      </w:r>
    </w:p>
    <w:p w14:paraId="36CF2B79" w14:textId="77777777" w:rsidR="005557F0" w:rsidRDefault="005557F0">
      <w:pPr>
        <w:rPr>
          <w:rFonts w:ascii="Times New Roman" w:hAnsi="Times New Roman" w:cs="Times New Roman"/>
          <w:sz w:val="24"/>
          <w:szCs w:val="24"/>
        </w:rPr>
      </w:pPr>
      <w:r>
        <w:rPr>
          <w:rFonts w:ascii="Times New Roman" w:hAnsi="Times New Roman" w:cs="Times New Roman"/>
          <w:sz w:val="24"/>
          <w:szCs w:val="24"/>
        </w:rPr>
        <w:br w:type="page"/>
      </w:r>
    </w:p>
    <w:p w14:paraId="2375AA04" w14:textId="77777777" w:rsidR="005557F0" w:rsidRPr="00E9708F" w:rsidRDefault="005557F0" w:rsidP="005557F0">
      <w:pPr>
        <w:tabs>
          <w:tab w:val="left" w:pos="0"/>
        </w:tabs>
        <w:suppressAutoHyphens/>
        <w:spacing w:after="0"/>
        <w:rPr>
          <w:rFonts w:ascii="Times New Roman" w:hAnsi="Times New Roman" w:cs="Times New Roman"/>
          <w:sz w:val="24"/>
          <w:szCs w:val="24"/>
        </w:rPr>
      </w:pPr>
    </w:p>
    <w:p w14:paraId="2CE93E99" w14:textId="0515CA2B" w:rsidR="005557F0" w:rsidRPr="005557F0" w:rsidRDefault="005557F0" w:rsidP="005557F0">
      <w:pPr>
        <w:rPr>
          <w:rFonts w:ascii="Times New Roman" w:hAnsi="Times New Roman" w:cs="Times New Roman"/>
          <w:sz w:val="24"/>
          <w:szCs w:val="24"/>
        </w:rPr>
      </w:pPr>
      <w:r w:rsidRPr="005557F0">
        <w:rPr>
          <w:rFonts w:ascii="Times New Roman" w:hAnsi="Times New Roman" w:cs="Times New Roman"/>
          <w:color w:val="000000"/>
          <w:sz w:val="24"/>
          <w:szCs w:val="24"/>
        </w:rPr>
        <w:t xml:space="preserve">Hi </w:t>
      </w:r>
      <w:sdt>
        <w:sdtPr>
          <w:tag w:val="HD:1.185.0.0:0e9aa914-7a27-4adb-9bec-ca983774db43"/>
          <w:id w:val="-1522085708"/>
          <w:placeholder>
            <w:docPart w:val="AE7381482C504E179DDAFD805D6349C9"/>
          </w:placeholder>
        </w:sdtPr>
        <w:sdtEndPr>
          <w:rPr>
            <w:rFonts w:ascii="Times New Roman" w:hAnsi="Times New Roman" w:cs="Times New Roman"/>
            <w:sz w:val="24"/>
            <w:szCs w:val="24"/>
          </w:rPr>
        </w:sdtEndPr>
        <w:sdtContent>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sdtContent>
      </w:sdt>
      <w:r w:rsidRPr="005557F0">
        <w:rPr>
          <w:rFonts w:ascii="Times New Roman" w:hAnsi="Times New Roman" w:cs="Times New Roman"/>
          <w:color w:val="000000"/>
          <w:sz w:val="24"/>
          <w:szCs w:val="24"/>
        </w:rPr>
        <w:t>,</w:t>
      </w:r>
    </w:p>
    <w:p w14:paraId="0B134987" w14:textId="77777777" w:rsidR="005557F0" w:rsidRPr="005557F0" w:rsidRDefault="005557F0" w:rsidP="005557F0">
      <w:pPr>
        <w:spacing w:after="0" w:line="240" w:lineRule="auto"/>
        <w:rPr>
          <w:rFonts w:ascii="Times New Roman" w:hAnsi="Times New Roman" w:cs="Times New Roman"/>
          <w:color w:val="000000"/>
          <w:sz w:val="24"/>
          <w:szCs w:val="24"/>
        </w:rPr>
      </w:pPr>
    </w:p>
    <w:p w14:paraId="7DF880A1" w14:textId="6E450E78" w:rsidR="005557F0" w:rsidRPr="005557F0" w:rsidRDefault="005557F0" w:rsidP="005557F0">
      <w:pPr>
        <w:spacing w:after="0" w:line="240" w:lineRule="auto"/>
        <w:rPr>
          <w:rFonts w:ascii="Times New Roman" w:hAnsi="Times New Roman" w:cs="Times New Roman"/>
          <w:color w:val="000000"/>
          <w:sz w:val="24"/>
          <w:szCs w:val="24"/>
        </w:rPr>
      </w:pPr>
      <w:r w:rsidRPr="005557F0">
        <w:rPr>
          <w:rFonts w:ascii="Times New Roman" w:hAnsi="Times New Roman" w:cs="Times New Roman"/>
          <w:color w:val="000000"/>
          <w:sz w:val="24"/>
          <w:szCs w:val="24"/>
        </w:rPr>
        <w:t xml:space="preserve">Here is the information for your notary book for </w:t>
      </w:r>
      <w:sdt>
        <w:sdtPr>
          <w:rPr>
            <w:rFonts w:ascii="Times New Roman" w:hAnsi="Times New Roman" w:cs="Times New Roman"/>
            <w:bCs/>
            <w:sz w:val="24"/>
            <w:szCs w:val="24"/>
          </w:rPr>
          <w:tag w:val="HD:1.187.0.0:aed1a79a-babd-4841-952f-9340cde293f1"/>
          <w:id w:val="1996227535"/>
          <w:placeholder>
            <w:docPart w:val="8AA4983E87CF47ACA3E91D3A8139F3D6"/>
          </w:placeholder>
        </w:sdtPr>
        <w:sdtContent>
          <w:r w:rsidR="003B23AF">
            <w:rPr>
              <w:rFonts w:ascii="Times New Roman" w:hAnsi="Times New Roman" w:cs="Times New Roman"/>
              <w:bCs/>
              <w:noProof/>
              <w:sz w:val="24"/>
              <w:szCs w:val="24"/>
            </w:rPr>
            <w:t>{{PrimaryNameSigningUse}}</w:t>
          </w:r>
        </w:sdtContent>
      </w:sdt>
      <w:r w:rsidRPr="005557F0">
        <w:rPr>
          <w:rFonts w:ascii="Times New Roman" w:hAnsi="Times New Roman" w:cs="Times New Roman"/>
          <w:color w:val="000000"/>
          <w:sz w:val="24"/>
          <w:szCs w:val="24"/>
        </w:rPr>
        <w:t>.  Only the documents in</w:t>
      </w:r>
      <w:r w:rsidR="00561D35">
        <w:rPr>
          <w:rFonts w:ascii="Times New Roman" w:hAnsi="Times New Roman" w:cs="Times New Roman"/>
          <w:color w:val="000000"/>
          <w:sz w:val="24"/>
          <w:szCs w:val="24"/>
        </w:rPr>
        <w:t xml:space="preserve"> </w:t>
      </w:r>
      <w:r w:rsidR="00561D35" w:rsidRPr="00561D35">
        <w:rPr>
          <w:rFonts w:ascii="Times New Roman" w:hAnsi="Times New Roman" w:cs="Times New Roman"/>
          <w:color w:val="000000"/>
          <w:sz w:val="24"/>
          <w:szCs w:val="24"/>
          <w:highlight w:val="yellow"/>
        </w:rPr>
        <w:t>yellow</w:t>
      </w:r>
      <w:r w:rsidRPr="005557F0">
        <w:rPr>
          <w:rFonts w:ascii="Times New Roman" w:hAnsi="Times New Roman" w:cs="Times New Roman"/>
          <w:color w:val="000000"/>
          <w:sz w:val="24"/>
          <w:szCs w:val="24"/>
        </w:rPr>
        <w:t xml:space="preserve"> will be notarized:</w:t>
      </w:r>
    </w:p>
    <w:p w14:paraId="416B905B" w14:textId="77777777" w:rsidR="005557F0" w:rsidRPr="005557F0" w:rsidRDefault="005557F0" w:rsidP="005557F0">
      <w:pPr>
        <w:spacing w:after="0" w:line="240" w:lineRule="auto"/>
        <w:rPr>
          <w:rFonts w:ascii="Times New Roman" w:hAnsi="Times New Roman" w:cs="Times New Roman"/>
          <w:color w:val="000000"/>
          <w:sz w:val="24"/>
          <w:szCs w:val="24"/>
        </w:rPr>
      </w:pPr>
    </w:p>
    <w:p w14:paraId="568DD43D" w14:textId="274B278C" w:rsidR="005557F0" w:rsidRPr="005557F0" w:rsidRDefault="005557F0" w:rsidP="005557F0">
      <w:pPr>
        <w:spacing w:after="0" w:line="240" w:lineRule="auto"/>
        <w:rPr>
          <w:rFonts w:ascii="Times New Roman" w:hAnsi="Times New Roman" w:cs="Times New Roman"/>
          <w:sz w:val="28"/>
          <w:szCs w:val="28"/>
        </w:rPr>
      </w:pPr>
      <w:r w:rsidRPr="005557F0">
        <w:rPr>
          <w:rFonts w:ascii="Times New Roman" w:hAnsi="Times New Roman" w:cs="Times New Roman"/>
          <w:color w:val="000000"/>
          <w:sz w:val="24"/>
          <w:szCs w:val="24"/>
        </w:rPr>
        <w:t xml:space="preserve">Signing on </w:t>
      </w:r>
      <w:r>
        <w:rPr>
          <w:rFonts w:ascii="Times New Roman" w:hAnsi="Times New Roman" w:cs="Times New Roman"/>
          <w:color w:val="000000"/>
          <w:sz w:val="24"/>
          <w:szCs w:val="24"/>
        </w:rPr>
        <w:t>________</w:t>
      </w:r>
      <w:r w:rsidRPr="005557F0">
        <w:rPr>
          <w:rFonts w:ascii="Times New Roman" w:hAnsi="Times New Roman" w:cs="Times New Roman"/>
          <w:color w:val="000000"/>
          <w:sz w:val="24"/>
          <w:szCs w:val="24"/>
        </w:rPr>
        <w:t xml:space="preserve">day </w:t>
      </w:r>
      <w:sdt>
        <w:sdtPr>
          <w:rPr>
            <w:rFonts w:ascii="Times New Roman" w:hAnsi="Times New Roman" w:cs="Times New Roman"/>
            <w:sz w:val="24"/>
            <w:szCs w:val="24"/>
          </w:rPr>
          <w:tag w:val="HD:1.185.0.0:cd0da1ea-bba3-42f3-9e3d-5a68306259bb"/>
          <w:id w:val="-696543768"/>
          <w:placeholder>
            <w:docPart w:val="5417F722D6CF463C861FBD7000A0825C"/>
          </w:placeholder>
        </w:sdtPr>
        <w:sdtContent>
          <w:r>
            <w:rPr>
              <w:rFonts w:ascii="Times New Roman" w:hAnsi="Times New Roman" w:cs="Times New Roman"/>
              <w:noProof/>
              <w:sz w:val="24"/>
              <w:szCs w:val="24"/>
            </w:rPr>
            <w:t>[</w:t>
          </w:r>
          <w:r w:rsidRPr="005E1EB4">
            <w:rPr>
              <w:rFonts w:ascii="Times New Roman" w:hAnsi="Times New Roman" w:cs="Times New Roman"/>
              <w:noProof/>
              <w:color w:val="0000FF"/>
              <w:sz w:val="24"/>
              <w:szCs w:val="24"/>
            </w:rPr>
            <w:t>SigningDate</w:t>
          </w:r>
          <w:r>
            <w:rPr>
              <w:rFonts w:ascii="Times New Roman" w:hAnsi="Times New Roman" w:cs="Times New Roman"/>
              <w:noProof/>
              <w:sz w:val="24"/>
              <w:szCs w:val="24"/>
            </w:rPr>
            <w:t>]</w:t>
          </w:r>
        </w:sdtContent>
      </w:sdt>
      <w:r w:rsidRPr="005557F0">
        <w:rPr>
          <w:rFonts w:ascii="Times New Roman" w:hAnsi="Times New Roman" w:cs="Times New Roman"/>
          <w:color w:val="000000"/>
          <w:sz w:val="24"/>
          <w:szCs w:val="24"/>
        </w:rPr>
        <w:t xml:space="preserve"> at </w:t>
      </w:r>
      <w:r>
        <w:rPr>
          <w:rFonts w:ascii="Times New Roman" w:hAnsi="Times New Roman" w:cs="Times New Roman"/>
          <w:color w:val="000000"/>
          <w:sz w:val="24"/>
          <w:szCs w:val="24"/>
        </w:rPr>
        <w:t>____</w:t>
      </w:r>
      <w:r w:rsidRPr="005557F0">
        <w:rPr>
          <w:rFonts w:ascii="Times New Roman" w:hAnsi="Times New Roman" w:cs="Times New Roman"/>
          <w:color w:val="000000"/>
          <w:sz w:val="24"/>
          <w:szCs w:val="24"/>
        </w:rPr>
        <w:t xml:space="preserve">m at our office in </w:t>
      </w:r>
      <w:sdt>
        <w:sdtPr>
          <w:rPr>
            <w:rFonts w:ascii="Times New Roman" w:eastAsia="Times New Roman" w:hAnsi="Times New Roman" w:cs="Times New Roman"/>
            <w:sz w:val="24"/>
            <w:szCs w:val="24"/>
          </w:rPr>
          <w:tag w:val="HD:1.190.0.0:6acaa2ad-52d5-4ca1-95d9-72f4287d88b9"/>
          <w:id w:val="-510755656"/>
          <w:placeholder>
            <w:docPart w:val="DFEB5D3721B44BE3A16DDE228F79D010"/>
          </w:placeholder>
        </w:sdtPr>
        <w:sdtContent>
          <w:r w:rsidR="00D52A6F">
            <w:rPr>
              <w:rFonts w:ascii="Times New Roman" w:eastAsia="Times New Roman" w:hAnsi="Times New Roman" w:cs="Times New Roman"/>
              <w:noProof/>
              <w:sz w:val="24"/>
              <w:szCs w:val="24"/>
            </w:rPr>
            <w:t>[</w:t>
          </w:r>
          <w:r w:rsidR="00D52A6F" w:rsidRPr="00D52A6F">
            <w:rPr>
              <w:rFonts w:ascii="Times New Roman" w:eastAsia="Times New Roman" w:hAnsi="Times New Roman" w:cs="Times New Roman"/>
              <w:noProof/>
              <w:color w:val="0000FF"/>
              <w:sz w:val="24"/>
              <w:szCs w:val="24"/>
            </w:rPr>
            <w:t>OfficeCityandCounty.SigningCity</w:t>
          </w:r>
          <w:r w:rsidR="00D52A6F">
            <w:rPr>
              <w:rFonts w:ascii="Times New Roman" w:eastAsia="Times New Roman" w:hAnsi="Times New Roman" w:cs="Times New Roman"/>
              <w:noProof/>
              <w:sz w:val="24"/>
              <w:szCs w:val="24"/>
            </w:rPr>
            <w:t>]</w:t>
          </w:r>
        </w:sdtContent>
      </w:sdt>
      <w:r w:rsidRPr="005557F0">
        <w:rPr>
          <w:rFonts w:ascii="Times New Roman" w:hAnsi="Times New Roman" w:cs="Times New Roman"/>
          <w:color w:val="000000"/>
          <w:sz w:val="24"/>
          <w:szCs w:val="24"/>
        </w:rPr>
        <w:t>, address below.</w:t>
      </w:r>
      <w:r w:rsidRPr="005557F0">
        <w:rPr>
          <w:rFonts w:ascii="Times New Roman" w:hAnsi="Times New Roman" w:cs="Times New Roman"/>
          <w:sz w:val="28"/>
          <w:szCs w:val="28"/>
        </w:rPr>
        <w:t> </w:t>
      </w:r>
    </w:p>
    <w:p w14:paraId="1A14188E" w14:textId="77777777" w:rsidR="005557F0" w:rsidRPr="005557F0" w:rsidRDefault="005557F0" w:rsidP="005557F0">
      <w:pPr>
        <w:spacing w:after="0" w:line="240" w:lineRule="auto"/>
        <w:rPr>
          <w:rFonts w:ascii="Times New Roman" w:hAnsi="Times New Roman" w:cs="Times New Roman"/>
          <w:sz w:val="28"/>
          <w:szCs w:val="28"/>
        </w:rPr>
      </w:pPr>
    </w:p>
    <w:p w14:paraId="0FFEC4BF" w14:textId="7715644C" w:rsidR="005557F0" w:rsidRPr="005557F0" w:rsidRDefault="005557F0" w:rsidP="005557F0">
      <w:pPr>
        <w:spacing w:after="0" w:line="240" w:lineRule="auto"/>
        <w:rPr>
          <w:rFonts w:ascii="Times New Roman" w:hAnsi="Times New Roman" w:cs="Times New Roman"/>
          <w:color w:val="000000"/>
          <w:sz w:val="24"/>
          <w:szCs w:val="24"/>
        </w:rPr>
      </w:pPr>
      <w:r w:rsidRPr="005557F0">
        <w:rPr>
          <w:rFonts w:ascii="Times New Roman" w:hAnsi="Times New Roman" w:cs="Times New Roman"/>
          <w:color w:val="000000"/>
          <w:sz w:val="24"/>
          <w:szCs w:val="24"/>
        </w:rPr>
        <w:t xml:space="preserve">We will have 2 witnesses, </w:t>
      </w:r>
      <w:sdt>
        <w:sdtPr>
          <w:rPr>
            <w:rFonts w:ascii="Times New Roman" w:eastAsia="Times New Roman" w:hAnsi="Times New Roman" w:cs="Times New Roman"/>
            <w:sz w:val="24"/>
            <w:szCs w:val="24"/>
          </w:rPr>
          <w:tag w:val="HD:1.187.0.0:0d9640db-4eb3-4f2c-a543-a23f8c4cda07"/>
          <w:id w:val="-1900508075"/>
          <w:placeholder>
            <w:docPart w:val="49AD569DF5E443C6A60752A92A4EC21B"/>
          </w:placeholder>
        </w:sdtPr>
        <w:sdtContent>
          <w:r w:rsidRPr="005557F0">
            <w:rPr>
              <w:rFonts w:ascii="Times New Roman" w:eastAsia="Times New Roman" w:hAnsi="Times New Roman" w:cs="Times New Roman"/>
              <w:noProof/>
              <w:sz w:val="24"/>
              <w:szCs w:val="24"/>
            </w:rPr>
            <w:t>[</w:t>
          </w:r>
          <w:r w:rsidRPr="005557F0">
            <w:rPr>
              <w:rFonts w:ascii="Times New Roman" w:eastAsia="Times New Roman" w:hAnsi="Times New Roman" w:cs="Times New Roman"/>
              <w:noProof/>
              <w:color w:val="0000FF"/>
              <w:sz w:val="24"/>
              <w:szCs w:val="24"/>
            </w:rPr>
            <w:t>SigningWitness1</w:t>
          </w:r>
          <w:r w:rsidRPr="005557F0">
            <w:rPr>
              <w:rFonts w:ascii="Times New Roman" w:eastAsia="Times New Roman" w:hAnsi="Times New Roman" w:cs="Times New Roman"/>
              <w:noProof/>
              <w:sz w:val="24"/>
              <w:szCs w:val="24"/>
            </w:rPr>
            <w:t>]</w:t>
          </w:r>
        </w:sdtContent>
      </w:sdt>
      <w:r w:rsidRPr="005557F0">
        <w:rPr>
          <w:rFonts w:ascii="Times New Roman" w:hAnsi="Times New Roman" w:cs="Times New Roman"/>
          <w:color w:val="000000"/>
          <w:sz w:val="24"/>
          <w:szCs w:val="24"/>
        </w:rPr>
        <w:t xml:space="preserve"> and </w:t>
      </w:r>
      <w:sdt>
        <w:sdtPr>
          <w:rPr>
            <w:rFonts w:ascii="Times New Roman" w:eastAsia="Times New Roman" w:hAnsi="Times New Roman" w:cs="Times New Roman"/>
            <w:sz w:val="24"/>
            <w:szCs w:val="24"/>
          </w:rPr>
          <w:tag w:val="HD:1.187.0.0:10025339-921e-4f0b-a061-4480298dd273"/>
          <w:id w:val="-609895375"/>
          <w:placeholder>
            <w:docPart w:val="842B9460E1434D2DAD06933E2BEA08DE"/>
          </w:placeholder>
        </w:sdtPr>
        <w:sdtContent>
          <w:r>
            <w:rPr>
              <w:rFonts w:ascii="Times New Roman" w:eastAsia="Times New Roman" w:hAnsi="Times New Roman" w:cs="Times New Roman"/>
              <w:noProof/>
              <w:sz w:val="24"/>
              <w:szCs w:val="24"/>
            </w:rPr>
            <w:t>[</w:t>
          </w:r>
          <w:r w:rsidRPr="005557F0">
            <w:rPr>
              <w:rFonts w:ascii="Times New Roman" w:eastAsia="Times New Roman" w:hAnsi="Times New Roman" w:cs="Times New Roman"/>
              <w:noProof/>
              <w:color w:val="0000FF"/>
              <w:sz w:val="24"/>
              <w:szCs w:val="24"/>
            </w:rPr>
            <w:t>SigningWitness2</w:t>
          </w:r>
          <w:r>
            <w:rPr>
              <w:rFonts w:ascii="Times New Roman" w:eastAsia="Times New Roman" w:hAnsi="Times New Roman" w:cs="Times New Roman"/>
              <w:noProof/>
              <w:sz w:val="24"/>
              <w:szCs w:val="24"/>
            </w:rPr>
            <w:t>]</w:t>
          </w:r>
        </w:sdtContent>
      </w:sdt>
      <w:r w:rsidRPr="005557F0">
        <w:rPr>
          <w:rFonts w:ascii="Times New Roman" w:hAnsi="Times New Roman" w:cs="Times New Roman"/>
          <w:color w:val="000000"/>
          <w:sz w:val="24"/>
          <w:szCs w:val="24"/>
        </w:rPr>
        <w:t>.</w:t>
      </w:r>
    </w:p>
    <w:p w14:paraId="3BCE9FF7" w14:textId="77777777" w:rsidR="005557F0" w:rsidRPr="005557F0" w:rsidRDefault="005557F0" w:rsidP="005557F0">
      <w:pPr>
        <w:spacing w:after="0" w:line="240" w:lineRule="auto"/>
        <w:rPr>
          <w:rFonts w:ascii="Times New Roman" w:hAnsi="Times New Roman" w:cs="Times New Roman"/>
          <w:color w:val="000000"/>
          <w:sz w:val="24"/>
          <w:szCs w:val="24"/>
        </w:rPr>
      </w:pPr>
    </w:p>
    <w:p w14:paraId="00DB92A3" w14:textId="77777777" w:rsidR="005557F0" w:rsidRPr="005557F0" w:rsidRDefault="005557F0" w:rsidP="005557F0">
      <w:pPr>
        <w:spacing w:after="0" w:line="240" w:lineRule="auto"/>
        <w:rPr>
          <w:rFonts w:ascii="Times New Roman" w:hAnsi="Times New Roman" w:cs="Times New Roman"/>
          <w:color w:val="000000"/>
          <w:sz w:val="24"/>
          <w:szCs w:val="24"/>
          <w:u w:val="single"/>
        </w:rPr>
      </w:pPr>
      <w:r w:rsidRPr="005557F0">
        <w:rPr>
          <w:rFonts w:ascii="Times New Roman" w:hAnsi="Times New Roman" w:cs="Times New Roman"/>
          <w:color w:val="000000"/>
          <w:sz w:val="24"/>
          <w:szCs w:val="24"/>
          <w:u w:val="single"/>
        </w:rPr>
        <w:t>Note:  The notary blocks already include the certification, so you only need to sign and stamp them once (no separate certification</w:t>
      </w:r>
    </w:p>
    <w:p w14:paraId="656A2613" w14:textId="77777777" w:rsidR="005557F0" w:rsidRDefault="005557F0" w:rsidP="005557F0">
      <w:pPr>
        <w:tabs>
          <w:tab w:val="left" w:pos="0"/>
          <w:tab w:val="right" w:pos="9360"/>
        </w:tabs>
        <w:suppressAutoHyphens/>
        <w:spacing w:after="0" w:line="240" w:lineRule="auto"/>
        <w:rPr>
          <w:rFonts w:ascii="Times New Roman" w:hAnsi="Times New Roman" w:cs="Times New Roman"/>
          <w:bCs/>
          <w:sz w:val="24"/>
          <w:szCs w:val="24"/>
        </w:rPr>
      </w:pPr>
    </w:p>
    <w:p w14:paraId="740831EB" w14:textId="0D9BEF1F" w:rsidR="005557F0" w:rsidRPr="005E1EB4" w:rsidRDefault="00000000" w:rsidP="005557F0">
      <w:pPr>
        <w:tabs>
          <w:tab w:val="left" w:pos="0"/>
          <w:tab w:val="right" w:pos="9360"/>
        </w:tabs>
        <w:suppressAutoHyphens/>
        <w:spacing w:after="0" w:line="240" w:lineRule="auto"/>
        <w:rPr>
          <w:rFonts w:ascii="Times New Roman" w:hAnsi="Times New Roman" w:cs="Times New Roman"/>
          <w:sz w:val="24"/>
          <w:szCs w:val="24"/>
        </w:rPr>
      </w:pPr>
      <w:sdt>
        <w:sdtPr>
          <w:rPr>
            <w:rFonts w:ascii="Times New Roman" w:hAnsi="Times New Roman" w:cs="Times New Roman"/>
            <w:bCs/>
            <w:sz w:val="24"/>
            <w:szCs w:val="24"/>
          </w:rPr>
          <w:tag w:val="HD:1.187.0.0:2d6c800e-11fd-4796-ada6-aabc1c0d56c7"/>
          <w:id w:val="-1987690935"/>
          <w:placeholder>
            <w:docPart w:val="832C3EBA195F4D4A931CDD9412F642CE"/>
          </w:placeholder>
        </w:sdtPr>
        <w:sdtContent>
          <w:r w:rsidR="003B23AF">
            <w:rPr>
              <w:rFonts w:ascii="Times New Roman" w:hAnsi="Times New Roman" w:cs="Times New Roman"/>
              <w:bCs/>
              <w:noProof/>
              <w:sz w:val="24"/>
              <w:szCs w:val="24"/>
            </w:rPr>
            <w:t>{{PrimaryNameSigningUse}}</w:t>
          </w:r>
        </w:sdtContent>
      </w:sdt>
      <w:r w:rsidR="005557F0">
        <w:rPr>
          <w:rFonts w:ascii="Times New Roman" w:hAnsi="Times New Roman" w:cs="Times New Roman"/>
          <w:bCs/>
          <w:sz w:val="24"/>
          <w:szCs w:val="24"/>
        </w:rPr>
        <w:t xml:space="preserve"> (</w:t>
      </w:r>
      <w:sdt>
        <w:sdtPr>
          <w:rPr>
            <w:rFonts w:ascii="Times New Roman" w:hAnsi="Times New Roman" w:cs="Times New Roman"/>
            <w:sz w:val="24"/>
            <w:szCs w:val="24"/>
          </w:rPr>
          <w:tag w:val="HD:1.187.0.0:51c517d6-bfe7-46b1-a350-ce20cb018e6f"/>
          <w:id w:val="1087034849"/>
          <w:placeholder>
            <w:docPart w:val="F6051828E1274EE19DC354FE996C65E0"/>
          </w:placeholder>
        </w:sdtPr>
        <w:sdtContent>
          <w:r w:rsidR="005557F0">
            <w:rPr>
              <w:rFonts w:ascii="Times New Roman" w:hAnsi="Times New Roman" w:cs="Times New Roman"/>
              <w:noProof/>
              <w:sz w:val="24"/>
              <w:szCs w:val="24"/>
            </w:rPr>
            <w:t>[</w:t>
          </w:r>
          <w:r w:rsidR="005557F0" w:rsidRPr="000A5F82">
            <w:rPr>
              <w:rFonts w:ascii="Times New Roman" w:hAnsi="Times New Roman" w:cs="Times New Roman"/>
              <w:noProof/>
              <w:color w:val="0000FF"/>
              <w:sz w:val="24"/>
              <w:szCs w:val="24"/>
            </w:rPr>
            <w:t>PrimaryNameFull:Like This</w:t>
          </w:r>
          <w:r w:rsidR="005557F0">
            <w:rPr>
              <w:rFonts w:ascii="Times New Roman" w:hAnsi="Times New Roman" w:cs="Times New Roman"/>
              <w:noProof/>
              <w:sz w:val="24"/>
              <w:szCs w:val="24"/>
            </w:rPr>
            <w:t>]</w:t>
          </w:r>
        </w:sdtContent>
      </w:sdt>
      <w:r w:rsidR="005557F0">
        <w:rPr>
          <w:rFonts w:ascii="Times New Roman" w:hAnsi="Times New Roman" w:cs="Times New Roman"/>
          <w:sz w:val="24"/>
          <w:szCs w:val="24"/>
        </w:rPr>
        <w:t>)</w:t>
      </w:r>
      <w:r w:rsidR="005557F0" w:rsidRPr="005E1EB4">
        <w:rPr>
          <w:rFonts w:ascii="Times New Roman" w:hAnsi="Times New Roman" w:cs="Times New Roman"/>
          <w:b/>
          <w:sz w:val="24"/>
          <w:szCs w:val="24"/>
        </w:rPr>
        <w:tab/>
      </w:r>
    </w:p>
    <w:p w14:paraId="796FF5BC" w14:textId="77777777" w:rsidR="005557F0" w:rsidRDefault="00000000" w:rsidP="005557F0">
      <w:pPr>
        <w:tabs>
          <w:tab w:val="left" w:pos="0"/>
        </w:tabs>
        <w:suppressAutoHyphens/>
        <w:spacing w:after="0" w:line="240" w:lineRule="auto"/>
        <w:rPr>
          <w:rFonts w:ascii="Times New Roman" w:hAnsi="Times New Roman" w:cs="Times New Roman"/>
          <w:sz w:val="24"/>
          <w:szCs w:val="24"/>
        </w:rPr>
      </w:pPr>
      <w:sdt>
        <w:sdtPr>
          <w:tag w:val="HD:1.187.0.0:644e3d6c-8524-4c89-8333-ea58759ba944"/>
          <w:id w:val="-1131779297"/>
          <w:placeholder>
            <w:docPart w:val="7F5B13C46FE04C50B73278F4EC41B4EA"/>
          </w:placeholder>
        </w:sdtPr>
        <w:sdtEndPr>
          <w:rPr>
            <w:rFonts w:ascii="Times New Roman" w:hAnsi="Times New Roman" w:cs="Times New Roman"/>
            <w:sz w:val="24"/>
            <w:szCs w:val="24"/>
          </w:rPr>
        </w:sdtEndPr>
        <w:sdtContent>
          <w:r w:rsidR="005557F0" w:rsidRPr="00865DAE">
            <w:rPr>
              <w:rFonts w:ascii="Times New Roman" w:hAnsi="Times New Roman" w:cs="Times New Roman"/>
              <w:noProof/>
              <w:sz w:val="24"/>
              <w:szCs w:val="24"/>
            </w:rPr>
            <w:t>[</w:t>
          </w:r>
          <w:r w:rsidR="005557F0" w:rsidRPr="00865DAE">
            <w:rPr>
              <w:rFonts w:ascii="Times New Roman" w:hAnsi="Times New Roman" w:cs="Times New Roman"/>
              <w:noProof/>
              <w:color w:val="008000"/>
              <w:sz w:val="24"/>
              <w:szCs w:val="24"/>
            </w:rPr>
            <w:t>IF NOT PrimaryMailingAddressSame?</w:t>
          </w:r>
          <w:r w:rsidR="005557F0"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7.0.0:d0c10e67-87ee-4ff0-b356-4fc05a0c8661"/>
          <w:id w:val="-270323314"/>
          <w:placeholder>
            <w:docPart w:val="E2FB0040874249E698E81635F1AFCEA0"/>
          </w:placeholder>
        </w:sdtPr>
        <w:sdtContent>
          <w:r w:rsidR="005557F0" w:rsidRPr="00865DAE">
            <w:rPr>
              <w:rFonts w:ascii="Times New Roman" w:hAnsi="Times New Roman" w:cs="Times New Roman"/>
              <w:noProof/>
              <w:sz w:val="24"/>
              <w:szCs w:val="24"/>
            </w:rPr>
            <w:t>[</w:t>
          </w:r>
          <w:r w:rsidR="005557F0" w:rsidRPr="00865DAE">
            <w:rPr>
              <w:rFonts w:ascii="Times New Roman" w:hAnsi="Times New Roman" w:cs="Times New Roman"/>
              <w:noProof/>
              <w:color w:val="0000FF"/>
              <w:sz w:val="24"/>
              <w:szCs w:val="24"/>
            </w:rPr>
            <w:t>PrimaryMailingAddressStreet1:Like This</w:t>
          </w:r>
          <w:r w:rsidR="005557F0" w:rsidRPr="00865DAE">
            <w:rPr>
              <w:rFonts w:ascii="Times New Roman" w:hAnsi="Times New Roman" w:cs="Times New Roman"/>
              <w:noProof/>
              <w:sz w:val="24"/>
              <w:szCs w:val="24"/>
            </w:rPr>
            <w:t>]</w:t>
          </w:r>
        </w:sdtContent>
      </w:sdt>
      <w:r w:rsidR="005557F0"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89682a0c-81bb-4d24-b164-9dcc4055d1bb"/>
          <w:id w:val="1747765283"/>
          <w:placeholder>
            <w:docPart w:val="B69650AF391845088EEE21DE7D15B44A"/>
          </w:placeholder>
        </w:sdtPr>
        <w:sdtContent>
          <w:r w:rsidR="005557F0" w:rsidRPr="00865DAE">
            <w:rPr>
              <w:rFonts w:ascii="Times New Roman" w:hAnsi="Times New Roman" w:cs="Times New Roman"/>
              <w:noProof/>
              <w:sz w:val="24"/>
              <w:szCs w:val="24"/>
            </w:rPr>
            <w:t>[</w:t>
          </w:r>
          <w:r w:rsidR="005557F0" w:rsidRPr="00865DAE">
            <w:rPr>
              <w:rFonts w:ascii="Times New Roman" w:hAnsi="Times New Roman" w:cs="Times New Roman"/>
              <w:noProof/>
              <w:color w:val="008000"/>
              <w:sz w:val="24"/>
              <w:szCs w:val="24"/>
            </w:rPr>
            <w:t>IF ANSWERED (PrimaryMailingAddressStreet2)</w:t>
          </w:r>
          <w:r w:rsidR="005557F0" w:rsidRPr="00865DAE">
            <w:rPr>
              <w:rFonts w:ascii="Times New Roman" w:hAnsi="Times New Roman" w:cs="Times New Roman"/>
              <w:noProof/>
              <w:sz w:val="24"/>
              <w:szCs w:val="24"/>
            </w:rPr>
            <w:t>]</w:t>
          </w:r>
        </w:sdtContent>
      </w:sdt>
      <w:r w:rsidR="005557F0"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5bc464c7-abe3-4996-8b76-ea3280a1fd12"/>
          <w:id w:val="1230802890"/>
          <w:placeholder>
            <w:docPart w:val="7B98155133B742A7BF5DDCEA095F4944"/>
          </w:placeholder>
        </w:sdtPr>
        <w:sdtContent>
          <w:r w:rsidR="005557F0" w:rsidRPr="00865DAE">
            <w:rPr>
              <w:rFonts w:ascii="Times New Roman" w:hAnsi="Times New Roman" w:cs="Times New Roman"/>
              <w:noProof/>
              <w:sz w:val="24"/>
              <w:szCs w:val="24"/>
            </w:rPr>
            <w:t>[</w:t>
          </w:r>
          <w:r w:rsidR="005557F0" w:rsidRPr="00865DAE">
            <w:rPr>
              <w:rFonts w:ascii="Times New Roman" w:hAnsi="Times New Roman" w:cs="Times New Roman"/>
              <w:noProof/>
              <w:color w:val="0000FF"/>
              <w:sz w:val="24"/>
              <w:szCs w:val="24"/>
            </w:rPr>
            <w:t>PrimaryMailingAddressStreet2:Like This</w:t>
          </w:r>
          <w:r w:rsidR="005557F0" w:rsidRPr="00865DAE">
            <w:rPr>
              <w:rFonts w:ascii="Times New Roman" w:hAnsi="Times New Roman" w:cs="Times New Roman"/>
              <w:noProof/>
              <w:sz w:val="24"/>
              <w:szCs w:val="24"/>
            </w:rPr>
            <w:t>]</w:t>
          </w:r>
        </w:sdtContent>
      </w:sdt>
      <w:sdt>
        <w:sdtPr>
          <w:rPr>
            <w:rFonts w:ascii="Times New Roman" w:hAnsi="Times New Roman" w:cs="Times New Roman"/>
            <w:sz w:val="24"/>
            <w:szCs w:val="24"/>
          </w:rPr>
          <w:tag w:val="HD:1.185.0.0:c88e7e77-41d8-461c-9aed-6ca29d11c394"/>
          <w:id w:val="-1994556860"/>
          <w:placeholder>
            <w:docPart w:val="5FC40C0BA71A40FC8FA95DCFD20124E1"/>
          </w:placeholder>
        </w:sdtPr>
        <w:sdtContent>
          <w:r w:rsidR="005557F0" w:rsidRPr="00865DAE">
            <w:rPr>
              <w:rFonts w:ascii="Times New Roman" w:hAnsi="Times New Roman" w:cs="Times New Roman"/>
              <w:noProof/>
              <w:sz w:val="24"/>
              <w:szCs w:val="24"/>
            </w:rPr>
            <w:t>[</w:t>
          </w:r>
          <w:r w:rsidR="005557F0" w:rsidRPr="00865DAE">
            <w:rPr>
              <w:rFonts w:ascii="Times New Roman" w:hAnsi="Times New Roman" w:cs="Times New Roman"/>
              <w:noProof/>
              <w:color w:val="008000"/>
              <w:sz w:val="24"/>
              <w:szCs w:val="24"/>
            </w:rPr>
            <w:t>END IF</w:t>
          </w:r>
          <w:r w:rsidR="005557F0" w:rsidRPr="00865DAE">
            <w:rPr>
              <w:rFonts w:ascii="Times New Roman" w:hAnsi="Times New Roman" w:cs="Times New Roman"/>
              <w:noProof/>
              <w:sz w:val="24"/>
              <w:szCs w:val="24"/>
            </w:rPr>
            <w:t>]</w:t>
          </w:r>
        </w:sdtContent>
      </w:sdt>
      <w:r w:rsidR="005557F0"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db821454-93e2-4db6-adab-f4b043437402"/>
          <w:id w:val="-307934355"/>
          <w:placeholder>
            <w:docPart w:val="828E70D4F2824E9CA2D6A63B8016E958"/>
          </w:placeholder>
        </w:sdtPr>
        <w:sdtContent>
          <w:r w:rsidR="005557F0" w:rsidRPr="00865DAE">
            <w:rPr>
              <w:rFonts w:ascii="Times New Roman" w:hAnsi="Times New Roman" w:cs="Times New Roman"/>
              <w:noProof/>
              <w:sz w:val="24"/>
              <w:szCs w:val="24"/>
            </w:rPr>
            <w:t>[</w:t>
          </w:r>
          <w:r w:rsidR="005557F0" w:rsidRPr="00865DAE">
            <w:rPr>
              <w:rFonts w:ascii="Times New Roman" w:hAnsi="Times New Roman" w:cs="Times New Roman"/>
              <w:noProof/>
              <w:color w:val="008000"/>
              <w:sz w:val="24"/>
              <w:szCs w:val="24"/>
            </w:rPr>
            <w:t>IF ANSWERED (PrimaryMailingAddressAptNo)</w:t>
          </w:r>
          <w:r w:rsidR="005557F0" w:rsidRPr="00865DAE">
            <w:rPr>
              <w:rFonts w:ascii="Times New Roman" w:hAnsi="Times New Roman" w:cs="Times New Roman"/>
              <w:noProof/>
              <w:sz w:val="24"/>
              <w:szCs w:val="24"/>
            </w:rPr>
            <w:t>]</w:t>
          </w:r>
        </w:sdtContent>
      </w:sdt>
      <w:r w:rsidR="005557F0" w:rsidRPr="00865DAE">
        <w:rPr>
          <w:rFonts w:ascii="Times New Roman" w:hAnsi="Times New Roman" w:cs="Times New Roman"/>
          <w:sz w:val="24"/>
          <w:szCs w:val="24"/>
        </w:rPr>
        <w:t>,</w:t>
      </w:r>
      <w:r w:rsidR="005557F0">
        <w:rPr>
          <w:rFonts w:ascii="Times New Roman" w:hAnsi="Times New Roman" w:cs="Times New Roman"/>
          <w:sz w:val="24"/>
          <w:szCs w:val="24"/>
        </w:rPr>
        <w:t xml:space="preserve"> </w:t>
      </w:r>
      <w:r w:rsidR="005557F0"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82577aa0-cddb-4615-85ec-d94f3d0bd118"/>
          <w:id w:val="-121701757"/>
          <w:placeholder>
            <w:docPart w:val="CF8391ADF897435588F70EC5F942D630"/>
          </w:placeholder>
        </w:sdtPr>
        <w:sdtContent>
          <w:r w:rsidR="005557F0">
            <w:rPr>
              <w:rFonts w:ascii="Times New Roman" w:hAnsi="Times New Roman" w:cs="Times New Roman"/>
              <w:noProof/>
              <w:sz w:val="24"/>
              <w:szCs w:val="24"/>
            </w:rPr>
            <w:t>[</w:t>
          </w:r>
          <w:r w:rsidR="005557F0" w:rsidRPr="00961B5F">
            <w:rPr>
              <w:rFonts w:ascii="Times New Roman" w:hAnsi="Times New Roman" w:cs="Times New Roman"/>
              <w:noProof/>
              <w:color w:val="0000FF"/>
              <w:sz w:val="24"/>
              <w:szCs w:val="24"/>
            </w:rPr>
            <w:t>PrimaryMailingAddressAptNo:Like This</w:t>
          </w:r>
          <w:r w:rsidR="005557F0">
            <w:rPr>
              <w:rFonts w:ascii="Times New Roman" w:hAnsi="Times New Roman" w:cs="Times New Roman"/>
              <w:noProof/>
              <w:sz w:val="24"/>
              <w:szCs w:val="24"/>
            </w:rPr>
            <w:t>]</w:t>
          </w:r>
        </w:sdtContent>
      </w:sdt>
      <w:sdt>
        <w:sdtPr>
          <w:rPr>
            <w:rFonts w:ascii="Times New Roman" w:hAnsi="Times New Roman" w:cs="Times New Roman"/>
            <w:sz w:val="24"/>
            <w:szCs w:val="24"/>
          </w:rPr>
          <w:tag w:val="HD:1.185.0.0:b4322a67-ffec-4e83-9020-c7021309bcf2"/>
          <w:id w:val="-413866240"/>
          <w:placeholder>
            <w:docPart w:val="5EB3862D60BC494FA6F543C62414625F"/>
          </w:placeholder>
        </w:sdtPr>
        <w:sdtContent>
          <w:r w:rsidR="005557F0" w:rsidRPr="00865DAE">
            <w:rPr>
              <w:rFonts w:ascii="Times New Roman" w:hAnsi="Times New Roman" w:cs="Times New Roman"/>
              <w:noProof/>
              <w:sz w:val="24"/>
              <w:szCs w:val="24"/>
            </w:rPr>
            <w:t>[</w:t>
          </w:r>
          <w:r w:rsidR="005557F0" w:rsidRPr="00865DAE">
            <w:rPr>
              <w:rFonts w:ascii="Times New Roman" w:hAnsi="Times New Roman" w:cs="Times New Roman"/>
              <w:noProof/>
              <w:color w:val="008000"/>
              <w:sz w:val="24"/>
              <w:szCs w:val="24"/>
            </w:rPr>
            <w:t>END IF</w:t>
          </w:r>
          <w:r w:rsidR="005557F0" w:rsidRPr="00865DAE">
            <w:rPr>
              <w:rFonts w:ascii="Times New Roman" w:hAnsi="Times New Roman" w:cs="Times New Roman"/>
              <w:noProof/>
              <w:sz w:val="24"/>
              <w:szCs w:val="24"/>
            </w:rPr>
            <w:t>]</w:t>
          </w:r>
        </w:sdtContent>
      </w:sdt>
    </w:p>
    <w:p w14:paraId="573326C1" w14:textId="77777777" w:rsidR="005557F0" w:rsidRPr="00865DAE" w:rsidRDefault="00000000" w:rsidP="005557F0">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b55b0e83-6c11-42c2-9869-53f4a236030b"/>
          <w:id w:val="1594280482"/>
          <w:placeholder>
            <w:docPart w:val="4111E41D43E04F1AAC3BEE97D21D5107"/>
          </w:placeholder>
        </w:sdtPr>
        <w:sdtContent>
          <w:r w:rsidR="005557F0" w:rsidRPr="00865DAE">
            <w:rPr>
              <w:rFonts w:ascii="Times New Roman" w:hAnsi="Times New Roman" w:cs="Times New Roman"/>
              <w:noProof/>
              <w:sz w:val="24"/>
              <w:szCs w:val="24"/>
            </w:rPr>
            <w:t>[</w:t>
          </w:r>
          <w:r w:rsidR="005557F0" w:rsidRPr="00865DAE">
            <w:rPr>
              <w:rFonts w:ascii="Times New Roman" w:hAnsi="Times New Roman" w:cs="Times New Roman"/>
              <w:noProof/>
              <w:color w:val="0000FF"/>
              <w:sz w:val="24"/>
              <w:szCs w:val="24"/>
            </w:rPr>
            <w:t>PrimaryMailingAddressCity:Like This</w:t>
          </w:r>
          <w:r w:rsidR="005557F0" w:rsidRPr="00865DAE">
            <w:rPr>
              <w:rFonts w:ascii="Times New Roman" w:hAnsi="Times New Roman" w:cs="Times New Roman"/>
              <w:noProof/>
              <w:sz w:val="24"/>
              <w:szCs w:val="24"/>
            </w:rPr>
            <w:t>]</w:t>
          </w:r>
        </w:sdtContent>
      </w:sdt>
      <w:r w:rsidR="005557F0"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948d8f39-48fe-4d00-ab9d-e2017c5e8f7e"/>
          <w:id w:val="-806540250"/>
          <w:placeholder>
            <w:docPart w:val="81F8C31707A647D189BD81C25BA29F44"/>
          </w:placeholder>
        </w:sdtPr>
        <w:sdtContent>
          <w:r w:rsidR="005557F0">
            <w:rPr>
              <w:rFonts w:ascii="Times New Roman" w:hAnsi="Times New Roman" w:cs="Times New Roman"/>
              <w:noProof/>
              <w:sz w:val="24"/>
              <w:szCs w:val="24"/>
            </w:rPr>
            <w:t>[</w:t>
          </w:r>
          <w:r w:rsidR="005557F0" w:rsidRPr="00250EA6">
            <w:rPr>
              <w:rFonts w:ascii="Times New Roman" w:hAnsi="Times New Roman" w:cs="Times New Roman"/>
              <w:noProof/>
              <w:color w:val="0000FF"/>
              <w:sz w:val="24"/>
              <w:szCs w:val="24"/>
            </w:rPr>
            <w:t>PrimaryMailingAddressState.State Abbreviation:LIKE THIS</w:t>
          </w:r>
          <w:r w:rsidR="005557F0">
            <w:rPr>
              <w:rFonts w:ascii="Times New Roman" w:hAnsi="Times New Roman" w:cs="Times New Roman"/>
              <w:noProof/>
              <w:sz w:val="24"/>
              <w:szCs w:val="24"/>
            </w:rPr>
            <w:t>]</w:t>
          </w:r>
        </w:sdtContent>
      </w:sdt>
      <w:r w:rsidR="005557F0" w:rsidRPr="00865DAE">
        <w:rPr>
          <w:rFonts w:ascii="Times New Roman" w:hAnsi="Times New Roman" w:cs="Times New Roman"/>
          <w:sz w:val="24"/>
          <w:szCs w:val="24"/>
        </w:rPr>
        <w:t xml:space="preserve"> </w:t>
      </w:r>
      <w:sdt>
        <w:sdtPr>
          <w:rPr>
            <w:rFonts w:ascii="Times New Roman" w:hAnsi="Times New Roman" w:cs="Times New Roman"/>
            <w:sz w:val="24"/>
            <w:szCs w:val="24"/>
          </w:rPr>
          <w:tag w:val="HD:1.187.0.0:71cf46a9-1785-4685-a24a-fb261f6be097"/>
          <w:id w:val="-278725237"/>
          <w:placeholder>
            <w:docPart w:val="9646520AF2174CE68DF395B92CFE8817"/>
          </w:placeholder>
        </w:sdtPr>
        <w:sdtContent>
          <w:r w:rsidR="005557F0" w:rsidRPr="00865DAE">
            <w:rPr>
              <w:rFonts w:ascii="Times New Roman" w:hAnsi="Times New Roman" w:cs="Times New Roman"/>
              <w:noProof/>
              <w:sz w:val="24"/>
              <w:szCs w:val="24"/>
            </w:rPr>
            <w:t>[</w:t>
          </w:r>
          <w:r w:rsidR="005557F0" w:rsidRPr="00865DAE">
            <w:rPr>
              <w:rFonts w:ascii="Times New Roman" w:hAnsi="Times New Roman" w:cs="Times New Roman"/>
              <w:noProof/>
              <w:color w:val="0000FF"/>
              <w:sz w:val="24"/>
              <w:szCs w:val="24"/>
            </w:rPr>
            <w:t>PrimaryMailingAddressZip</w:t>
          </w:r>
          <w:r w:rsidR="005557F0" w:rsidRPr="00865DAE">
            <w:rPr>
              <w:rFonts w:ascii="Times New Roman" w:hAnsi="Times New Roman" w:cs="Times New Roman"/>
              <w:noProof/>
              <w:sz w:val="24"/>
              <w:szCs w:val="24"/>
            </w:rPr>
            <w:t>]</w:t>
          </w:r>
        </w:sdtContent>
      </w:sdt>
    </w:p>
    <w:p w14:paraId="6062A4E2" w14:textId="77777777" w:rsidR="005557F0" w:rsidRDefault="00000000" w:rsidP="005557F0">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15fa5d1b-f462-4e3b-b94a-1489962e5195"/>
          <w:id w:val="1017426296"/>
          <w:placeholder>
            <w:docPart w:val="6C9FB5D1533E44BCA85DC0500398C7AC"/>
          </w:placeholder>
        </w:sdtPr>
        <w:sdtContent>
          <w:r w:rsidR="005557F0">
            <w:rPr>
              <w:rFonts w:ascii="Times New Roman" w:hAnsi="Times New Roman" w:cs="Times New Roman"/>
              <w:noProof/>
              <w:sz w:val="24"/>
              <w:szCs w:val="24"/>
            </w:rPr>
            <w:t>[</w:t>
          </w:r>
          <w:r w:rsidR="005557F0" w:rsidRPr="00865DAE">
            <w:rPr>
              <w:rFonts w:ascii="Times New Roman" w:hAnsi="Times New Roman" w:cs="Times New Roman"/>
              <w:noProof/>
              <w:color w:val="008000"/>
              <w:sz w:val="24"/>
              <w:szCs w:val="24"/>
            </w:rPr>
            <w:t>ELSE</w:t>
          </w:r>
          <w:r w:rsidR="005557F0">
            <w:rPr>
              <w:rFonts w:ascii="Times New Roman" w:hAnsi="Times New Roman" w:cs="Times New Roman"/>
              <w:noProof/>
              <w:sz w:val="24"/>
              <w:szCs w:val="24"/>
            </w:rPr>
            <w:t>]</w:t>
          </w:r>
        </w:sdtContent>
      </w:sdt>
      <w:sdt>
        <w:sdtPr>
          <w:rPr>
            <w:rFonts w:ascii="Times New Roman" w:hAnsi="Times New Roman" w:cs="Times New Roman"/>
            <w:sz w:val="24"/>
            <w:szCs w:val="24"/>
          </w:rPr>
          <w:tag w:val="HD:1.187.0.0:a354e92e-2692-412a-bd02-4ab53bebe1b6"/>
          <w:id w:val="-1146363377"/>
          <w:placeholder>
            <w:docPart w:val="CAF2877A0EE346B78A3DD9B21F2CDEB4"/>
          </w:placeholder>
        </w:sdtPr>
        <w:sdtContent>
          <w:r w:rsidR="005557F0">
            <w:rPr>
              <w:rFonts w:ascii="Times New Roman" w:hAnsi="Times New Roman" w:cs="Times New Roman"/>
              <w:noProof/>
              <w:sz w:val="24"/>
              <w:szCs w:val="24"/>
            </w:rPr>
            <w:t>[</w:t>
          </w:r>
          <w:r w:rsidR="005557F0" w:rsidRPr="00911049">
            <w:rPr>
              <w:rFonts w:ascii="Times New Roman" w:hAnsi="Times New Roman" w:cs="Times New Roman"/>
              <w:noProof/>
              <w:color w:val="0000FF"/>
              <w:sz w:val="24"/>
              <w:szCs w:val="24"/>
            </w:rPr>
            <w:t>PrimaryAddressStreet1:Like This</w:t>
          </w:r>
          <w:r w:rsidR="005557F0">
            <w:rPr>
              <w:rFonts w:ascii="Times New Roman" w:hAnsi="Times New Roman" w:cs="Times New Roman"/>
              <w:noProof/>
              <w:sz w:val="24"/>
              <w:szCs w:val="24"/>
            </w:rPr>
            <w:t>]</w:t>
          </w:r>
        </w:sdtContent>
      </w:sdt>
      <w:sdt>
        <w:sdtPr>
          <w:rPr>
            <w:rFonts w:ascii="Times New Roman" w:hAnsi="Times New Roman" w:cs="Times New Roman"/>
            <w:sz w:val="24"/>
            <w:szCs w:val="24"/>
          </w:rPr>
          <w:tag w:val="HD:1.185.0.0:f70cae18-c9bb-43ed-b992-26e45b6ec13a"/>
          <w:id w:val="-1167475256"/>
          <w:placeholder>
            <w:docPart w:val="932981ACC7D34783A97CD7B4130C7D19"/>
          </w:placeholder>
        </w:sdtPr>
        <w:sdtContent>
          <w:r w:rsidR="005557F0">
            <w:rPr>
              <w:rFonts w:ascii="Times New Roman" w:hAnsi="Times New Roman" w:cs="Times New Roman"/>
              <w:noProof/>
              <w:sz w:val="24"/>
              <w:szCs w:val="24"/>
            </w:rPr>
            <w:t>[</w:t>
          </w:r>
          <w:r w:rsidR="005557F0" w:rsidRPr="00AC21A4">
            <w:rPr>
              <w:rFonts w:ascii="Times New Roman" w:hAnsi="Times New Roman" w:cs="Times New Roman"/>
              <w:noProof/>
              <w:color w:val="008000"/>
              <w:sz w:val="24"/>
              <w:szCs w:val="24"/>
            </w:rPr>
            <w:t>IF ANSWERED (PrimaryAddressAptNo)</w:t>
          </w:r>
          <w:r w:rsidR="005557F0">
            <w:rPr>
              <w:rFonts w:ascii="Times New Roman" w:hAnsi="Times New Roman" w:cs="Times New Roman"/>
              <w:noProof/>
              <w:sz w:val="24"/>
              <w:szCs w:val="24"/>
            </w:rPr>
            <w:t>]</w:t>
          </w:r>
        </w:sdtContent>
      </w:sdt>
      <w:r w:rsidR="005557F0">
        <w:rPr>
          <w:rFonts w:ascii="Times New Roman" w:hAnsi="Times New Roman" w:cs="Times New Roman"/>
          <w:sz w:val="24"/>
          <w:szCs w:val="24"/>
        </w:rPr>
        <w:t xml:space="preserve">, </w:t>
      </w:r>
      <w:sdt>
        <w:sdtPr>
          <w:rPr>
            <w:rFonts w:ascii="Times New Roman" w:hAnsi="Times New Roman" w:cs="Times New Roman"/>
            <w:sz w:val="24"/>
            <w:szCs w:val="24"/>
          </w:rPr>
          <w:tag w:val="HD:1.187.0.0:4e71dd1e-c61b-4b2b-8af6-e0d9499aa156"/>
          <w:id w:val="-181897336"/>
          <w:placeholder>
            <w:docPart w:val="0AD26E51652041D28E6233FD3CEB49DB"/>
          </w:placeholder>
        </w:sdtPr>
        <w:sdtContent>
          <w:r w:rsidR="005557F0">
            <w:rPr>
              <w:rFonts w:ascii="Times New Roman" w:hAnsi="Times New Roman" w:cs="Times New Roman"/>
              <w:noProof/>
              <w:sz w:val="24"/>
              <w:szCs w:val="24"/>
            </w:rPr>
            <w:t>[</w:t>
          </w:r>
          <w:r w:rsidR="005557F0" w:rsidRPr="00961B5F">
            <w:rPr>
              <w:rFonts w:ascii="Times New Roman" w:hAnsi="Times New Roman" w:cs="Times New Roman"/>
              <w:noProof/>
              <w:color w:val="0000FF"/>
              <w:sz w:val="24"/>
              <w:szCs w:val="24"/>
            </w:rPr>
            <w:t>PrimaryAddressAptNo:Like This</w:t>
          </w:r>
          <w:r w:rsidR="005557F0">
            <w:rPr>
              <w:rFonts w:ascii="Times New Roman" w:hAnsi="Times New Roman" w:cs="Times New Roman"/>
              <w:noProof/>
              <w:sz w:val="24"/>
              <w:szCs w:val="24"/>
            </w:rPr>
            <w:t>]</w:t>
          </w:r>
        </w:sdtContent>
      </w:sdt>
      <w:sdt>
        <w:sdtPr>
          <w:rPr>
            <w:rFonts w:ascii="Times New Roman" w:hAnsi="Times New Roman" w:cs="Times New Roman"/>
            <w:sz w:val="24"/>
            <w:szCs w:val="24"/>
          </w:rPr>
          <w:tag w:val="HD:1.185.0.0:1979c25c-5ead-4026-8599-93f005e71338"/>
          <w:id w:val="-331992785"/>
          <w:placeholder>
            <w:docPart w:val="EFD4D1AB28BF452ABED5BC9FF0F8F2C5"/>
          </w:placeholder>
        </w:sdtPr>
        <w:sdtContent>
          <w:r w:rsidR="005557F0">
            <w:rPr>
              <w:rFonts w:ascii="Times New Roman" w:hAnsi="Times New Roman" w:cs="Times New Roman"/>
              <w:noProof/>
              <w:sz w:val="24"/>
              <w:szCs w:val="24"/>
            </w:rPr>
            <w:t>[</w:t>
          </w:r>
          <w:r w:rsidR="005557F0" w:rsidRPr="00AC21A4">
            <w:rPr>
              <w:rFonts w:ascii="Times New Roman" w:hAnsi="Times New Roman" w:cs="Times New Roman"/>
              <w:noProof/>
              <w:color w:val="008000"/>
              <w:sz w:val="24"/>
              <w:szCs w:val="24"/>
            </w:rPr>
            <w:t>END IF</w:t>
          </w:r>
          <w:r w:rsidR="005557F0">
            <w:rPr>
              <w:rFonts w:ascii="Times New Roman" w:hAnsi="Times New Roman" w:cs="Times New Roman"/>
              <w:noProof/>
              <w:sz w:val="24"/>
              <w:szCs w:val="24"/>
            </w:rPr>
            <w:t>]</w:t>
          </w:r>
        </w:sdtContent>
      </w:sdt>
    </w:p>
    <w:p w14:paraId="435C6C16" w14:textId="77777777" w:rsidR="005557F0" w:rsidRPr="005E1EB4" w:rsidRDefault="00000000" w:rsidP="005557F0">
      <w:pPr>
        <w:tabs>
          <w:tab w:val="left" w:pos="0"/>
        </w:tabs>
        <w:suppressAutoHyphens/>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618e3e91-a20f-4c46-a1a3-cafc208af585"/>
          <w:id w:val="817687775"/>
          <w:placeholder>
            <w:docPart w:val="D3204D5DD5674A398004D9D7FA12EF3F"/>
          </w:placeholder>
        </w:sdtPr>
        <w:sdtContent>
          <w:r w:rsidR="005557F0">
            <w:rPr>
              <w:rFonts w:ascii="Times New Roman" w:hAnsi="Times New Roman" w:cs="Times New Roman"/>
              <w:noProof/>
              <w:sz w:val="24"/>
              <w:szCs w:val="24"/>
            </w:rPr>
            <w:t>[</w:t>
          </w:r>
          <w:r w:rsidR="005557F0" w:rsidRPr="00911049">
            <w:rPr>
              <w:rFonts w:ascii="Times New Roman" w:hAnsi="Times New Roman" w:cs="Times New Roman"/>
              <w:noProof/>
              <w:color w:val="0000FF"/>
              <w:sz w:val="24"/>
              <w:szCs w:val="24"/>
            </w:rPr>
            <w:t>PrimaryAddressCity:Like This</w:t>
          </w:r>
          <w:r w:rsidR="005557F0">
            <w:rPr>
              <w:rFonts w:ascii="Times New Roman" w:hAnsi="Times New Roman" w:cs="Times New Roman"/>
              <w:noProof/>
              <w:sz w:val="24"/>
              <w:szCs w:val="24"/>
            </w:rPr>
            <w:t>]</w:t>
          </w:r>
        </w:sdtContent>
      </w:sdt>
      <w:r w:rsidR="005557F0"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7.0.0:b16dfbd9-5479-4e04-bcc0-31aa4ce5dcf8"/>
          <w:id w:val="-1990083950"/>
          <w:placeholder>
            <w:docPart w:val="84FC9CC80A0B422B9B9F32C9FD63B3E1"/>
          </w:placeholder>
        </w:sdtPr>
        <w:sdtContent>
          <w:r w:rsidR="005557F0">
            <w:rPr>
              <w:rFonts w:ascii="Times New Roman" w:hAnsi="Times New Roman" w:cs="Times New Roman"/>
              <w:noProof/>
              <w:sz w:val="24"/>
              <w:szCs w:val="24"/>
            </w:rPr>
            <w:t>[</w:t>
          </w:r>
          <w:r w:rsidR="005557F0" w:rsidRPr="00250EA6">
            <w:rPr>
              <w:rFonts w:ascii="Times New Roman" w:hAnsi="Times New Roman" w:cs="Times New Roman"/>
              <w:noProof/>
              <w:color w:val="0000FF"/>
              <w:sz w:val="24"/>
              <w:szCs w:val="24"/>
            </w:rPr>
            <w:t>PrimaryAddressState.State Abbreviation:LIKE THIS</w:t>
          </w:r>
          <w:r w:rsidR="005557F0">
            <w:rPr>
              <w:rFonts w:ascii="Times New Roman" w:hAnsi="Times New Roman" w:cs="Times New Roman"/>
              <w:noProof/>
              <w:sz w:val="24"/>
              <w:szCs w:val="24"/>
            </w:rPr>
            <w:t>]</w:t>
          </w:r>
        </w:sdtContent>
      </w:sdt>
      <w:r w:rsidR="005557F0" w:rsidRPr="005E1EB4">
        <w:rPr>
          <w:rFonts w:ascii="Times New Roman" w:hAnsi="Times New Roman" w:cs="Times New Roman"/>
          <w:sz w:val="24"/>
          <w:szCs w:val="24"/>
        </w:rPr>
        <w:t xml:space="preserve"> </w:t>
      </w:r>
      <w:sdt>
        <w:sdtPr>
          <w:rPr>
            <w:rFonts w:ascii="Times New Roman" w:hAnsi="Times New Roman" w:cs="Times New Roman"/>
            <w:sz w:val="24"/>
            <w:szCs w:val="24"/>
          </w:rPr>
          <w:tag w:val="HD:1.185.0.0:1e8a38c0-5909-432c-be5d-b84d16f8c863"/>
          <w:id w:val="-615902049"/>
          <w:placeholder>
            <w:docPart w:val="8CA05AA859E940EABFCEF72E97C423A0"/>
          </w:placeholder>
        </w:sdtPr>
        <w:sdtContent>
          <w:r w:rsidR="005557F0">
            <w:rPr>
              <w:rFonts w:ascii="Times New Roman" w:hAnsi="Times New Roman" w:cs="Times New Roman"/>
              <w:noProof/>
              <w:sz w:val="24"/>
              <w:szCs w:val="24"/>
            </w:rPr>
            <w:t>[</w:t>
          </w:r>
          <w:r w:rsidR="005557F0" w:rsidRPr="005E1EB4">
            <w:rPr>
              <w:rFonts w:ascii="Times New Roman" w:hAnsi="Times New Roman" w:cs="Times New Roman"/>
              <w:noProof/>
              <w:color w:val="0000FF"/>
              <w:sz w:val="24"/>
              <w:szCs w:val="24"/>
            </w:rPr>
            <w:t>PrimaryAddressZip</w:t>
          </w:r>
          <w:r w:rsidR="005557F0">
            <w:rPr>
              <w:rFonts w:ascii="Times New Roman" w:hAnsi="Times New Roman" w:cs="Times New Roman"/>
              <w:noProof/>
              <w:sz w:val="24"/>
              <w:szCs w:val="24"/>
            </w:rPr>
            <w:t>]</w:t>
          </w:r>
        </w:sdtContent>
      </w:sdt>
    </w:p>
    <w:sdt>
      <w:sdtPr>
        <w:rPr>
          <w:rFonts w:ascii="Times New Roman" w:hAnsi="Times New Roman" w:cs="Times New Roman"/>
          <w:sz w:val="24"/>
          <w:szCs w:val="24"/>
        </w:rPr>
        <w:tag w:val="HD:1.187.0.0:8bb67d8d-4d8e-45ce-8d57-575222d7c64e"/>
        <w:id w:val="1370497938"/>
        <w:placeholder>
          <w:docPart w:val="23C39A4534024FBCAA4AEC55522F38DA"/>
        </w:placeholder>
      </w:sdtPr>
      <w:sdtContent>
        <w:p w14:paraId="4BAB56BE" w14:textId="77777777" w:rsidR="005557F0" w:rsidRPr="00865DAE" w:rsidRDefault="005557F0" w:rsidP="005557F0">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072B8D32" w14:textId="77777777" w:rsidR="005557F0" w:rsidRPr="004E171F" w:rsidRDefault="005557F0" w:rsidP="005557F0">
      <w:pPr>
        <w:tabs>
          <w:tab w:val="left" w:pos="0"/>
        </w:tabs>
        <w:suppressAutoHyphens/>
        <w:spacing w:after="0" w:line="240" w:lineRule="auto"/>
        <w:rPr>
          <w:rFonts w:ascii="Times New Roman" w:hAnsi="Times New Roman" w:cs="Times New Roman"/>
          <w:sz w:val="24"/>
          <w:szCs w:val="24"/>
        </w:rPr>
      </w:pPr>
    </w:p>
    <w:sdt>
      <w:sdtPr>
        <w:rPr>
          <w:rFonts w:ascii="Times New Roman" w:hAnsi="Times New Roman" w:cs="Times New Roman"/>
          <w:color w:val="000000"/>
          <w:sz w:val="24"/>
          <w:szCs w:val="24"/>
        </w:rPr>
        <w:tag w:val="HD:1.185.0.0:d6935844-18c3-41ff-8af9-cbce384b54a3"/>
        <w:id w:val="-153992102"/>
        <w:placeholder>
          <w:docPart w:val="D5B5521EDDCB4E4D92C22F404B8B29B0"/>
        </w:placeholder>
      </w:sdtPr>
      <w:sdtContent>
        <w:p w14:paraId="02E6604E" w14:textId="77777777" w:rsidR="005557F0" w:rsidRPr="005E1EB4" w:rsidRDefault="005557F0" w:rsidP="005557F0">
          <w:pPr>
            <w:spacing w:line="24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260">
            <w:rPr>
              <w:rFonts w:ascii="Times New Roman" w:hAnsi="Times New Roman" w:cs="Times New Roman"/>
              <w:noProof/>
              <w:color w:val="008000"/>
              <w:sz w:val="24"/>
              <w:szCs w:val="24"/>
            </w:rPr>
            <w:t>IF EPTypeTrust? OR EPTypePOWill?</w:t>
          </w:r>
          <w:r>
            <w:rPr>
              <w:rFonts w:ascii="Times New Roman" w:hAnsi="Times New Roman" w:cs="Times New Roman"/>
              <w:noProof/>
              <w:color w:val="000000"/>
              <w:sz w:val="24"/>
              <w:szCs w:val="24"/>
            </w:rPr>
            <w:t>]</w:t>
          </w:r>
        </w:p>
      </w:sdtContent>
    </w:sdt>
    <w:p w14:paraId="5B09393F" w14:textId="59E2C800" w:rsidR="005557F0" w:rsidRPr="005557F0" w:rsidRDefault="00000000" w:rsidP="005557F0">
      <w:pPr>
        <w:widowControl w:val="0"/>
        <w:numPr>
          <w:ilvl w:val="0"/>
          <w:numId w:val="32"/>
        </w:numPr>
        <w:spacing w:after="0" w:line="240" w:lineRule="auto"/>
        <w:jc w:val="both"/>
        <w:rPr>
          <w:rFonts w:ascii="Times New Roman" w:hAnsi="Times New Roman" w:cs="Times New Roman"/>
          <w:sz w:val="24"/>
          <w:szCs w:val="24"/>
          <w:highlight w:val="yellow"/>
        </w:rPr>
      </w:pPr>
      <w:sdt>
        <w:sdtPr>
          <w:rPr>
            <w:rFonts w:eastAsia="Times New Roman"/>
            <w:bCs/>
            <w:sz w:val="18"/>
            <w:szCs w:val="18"/>
            <w:highlight w:val="yellow"/>
          </w:rPr>
          <w:tag w:val="HD:1.185.0.0:3ca13c85-7795-4709-8d21-b94d45126e8b"/>
          <w:id w:val="2058900313"/>
          <w:placeholder>
            <w:docPart w:val="3415B2CB07D24884B589617D2D00FC93"/>
          </w:placeholder>
        </w:sdtPr>
        <w:sdtEndPr>
          <w:rPr>
            <w:rFonts w:ascii="Times New Roman" w:hAnsi="Times New Roman" w:cs="Times New Roman"/>
            <w:sz w:val="24"/>
            <w:szCs w:val="24"/>
          </w:rPr>
        </w:sdtEndPr>
        <w:sdtContent>
          <w:r w:rsidR="005557F0" w:rsidRPr="005557F0">
            <w:rPr>
              <w:rFonts w:ascii="Times New Roman" w:eastAsia="Times New Roman" w:hAnsi="Times New Roman" w:cs="Times New Roman"/>
              <w:bCs/>
              <w:noProof/>
              <w:sz w:val="24"/>
              <w:szCs w:val="24"/>
              <w:highlight w:val="yellow"/>
            </w:rPr>
            <w:t>[</w:t>
          </w:r>
          <w:r w:rsidR="005557F0" w:rsidRPr="005557F0">
            <w:rPr>
              <w:rFonts w:ascii="Times New Roman" w:eastAsia="Times New Roman" w:hAnsi="Times New Roman" w:cs="Times New Roman"/>
              <w:bCs/>
              <w:noProof/>
              <w:color w:val="008000"/>
              <w:sz w:val="24"/>
              <w:szCs w:val="24"/>
              <w:highlight w:val="yellow"/>
            </w:rPr>
            <w:t>IF TrustAmendment?</w:t>
          </w:r>
          <w:r w:rsidR="005557F0" w:rsidRPr="005557F0">
            <w:rPr>
              <w:rFonts w:ascii="Times New Roman" w:eastAsia="Times New Roman" w:hAnsi="Times New Roman" w:cs="Times New Roman"/>
              <w:bCs/>
              <w:noProof/>
              <w:sz w:val="24"/>
              <w:szCs w:val="24"/>
              <w:highlight w:val="yellow"/>
            </w:rPr>
            <w:t>]</w:t>
          </w:r>
        </w:sdtContent>
      </w:sdt>
      <w:sdt>
        <w:sdtPr>
          <w:rPr>
            <w:rFonts w:ascii="Times New Roman" w:eastAsia="Times New Roman" w:hAnsi="Times New Roman" w:cs="Times New Roman"/>
            <w:bCs/>
            <w:sz w:val="24"/>
            <w:szCs w:val="24"/>
            <w:highlight w:val="yellow"/>
          </w:rPr>
          <w:tag w:val="HD:1.185.0.0:cf265e29-f023-45f6-9ffc-827a053b3c6d"/>
          <w:id w:val="-568964349"/>
          <w:placeholder>
            <w:docPart w:val="045D10C55BAF4494AF667A9F8804F6D9"/>
          </w:placeholder>
        </w:sdtPr>
        <w:sdtContent>
          <w:r w:rsidR="005557F0" w:rsidRPr="005557F0">
            <w:rPr>
              <w:rFonts w:ascii="Times New Roman" w:eastAsia="Times New Roman" w:hAnsi="Times New Roman" w:cs="Times New Roman"/>
              <w:bCs/>
              <w:noProof/>
              <w:sz w:val="24"/>
              <w:szCs w:val="24"/>
              <w:highlight w:val="yellow"/>
            </w:rPr>
            <w:t>[</w:t>
          </w:r>
          <w:r w:rsidR="005557F0" w:rsidRPr="005557F0">
            <w:rPr>
              <w:rFonts w:ascii="Times New Roman" w:eastAsia="Times New Roman" w:hAnsi="Times New Roman" w:cs="Times New Roman"/>
              <w:bCs/>
              <w:noProof/>
              <w:color w:val="0000FF"/>
              <w:sz w:val="24"/>
              <w:szCs w:val="24"/>
              <w:highlight w:val="yellow"/>
            </w:rPr>
            <w:t>TrustAmendmentNumber:Like This</w:t>
          </w:r>
          <w:r w:rsidR="005557F0" w:rsidRPr="005557F0">
            <w:rPr>
              <w:rFonts w:ascii="Times New Roman" w:eastAsia="Times New Roman" w:hAnsi="Times New Roman" w:cs="Times New Roman"/>
              <w:bCs/>
              <w:noProof/>
              <w:sz w:val="24"/>
              <w:szCs w:val="24"/>
              <w:highlight w:val="yellow"/>
            </w:rPr>
            <w:t>]</w:t>
          </w:r>
        </w:sdtContent>
      </w:sdt>
      <w:r w:rsidR="005557F0" w:rsidRPr="005557F0">
        <w:rPr>
          <w:rFonts w:ascii="Times New Roman" w:eastAsia="Times New Roman" w:hAnsi="Times New Roman" w:cs="Times New Roman"/>
          <w:bCs/>
          <w:sz w:val="24"/>
          <w:szCs w:val="24"/>
          <w:highlight w:val="yellow"/>
        </w:rPr>
        <w:t xml:space="preserve"> Amendment</w:t>
      </w:r>
      <w:sdt>
        <w:sdtPr>
          <w:rPr>
            <w:rFonts w:ascii="Times New Roman" w:eastAsia="Times New Roman" w:hAnsi="Times New Roman" w:cs="Times New Roman"/>
            <w:bCs/>
            <w:sz w:val="24"/>
            <w:szCs w:val="24"/>
            <w:highlight w:val="yellow"/>
          </w:rPr>
          <w:tag w:val="HD:1.185.0.0:e44d8f7c-70bd-48a2-9dd6-53d158b42f26"/>
          <w:id w:val="251782359"/>
          <w:placeholder>
            <w:docPart w:val="BA82F5BCDF2249349349FD9AA4741B52"/>
          </w:placeholder>
        </w:sdtPr>
        <w:sdtContent>
          <w:r w:rsidR="005557F0" w:rsidRPr="005557F0">
            <w:rPr>
              <w:rFonts w:ascii="Times New Roman" w:eastAsia="Times New Roman" w:hAnsi="Times New Roman" w:cs="Times New Roman"/>
              <w:bCs/>
              <w:noProof/>
              <w:sz w:val="24"/>
              <w:szCs w:val="24"/>
              <w:highlight w:val="yellow"/>
            </w:rPr>
            <w:t>[</w:t>
          </w:r>
          <w:r w:rsidR="005557F0" w:rsidRPr="005557F0">
            <w:rPr>
              <w:rFonts w:ascii="Times New Roman" w:eastAsia="Times New Roman" w:hAnsi="Times New Roman" w:cs="Times New Roman"/>
              <w:bCs/>
              <w:noProof/>
              <w:color w:val="008000"/>
              <w:sz w:val="24"/>
              <w:szCs w:val="24"/>
              <w:highlight w:val="yellow"/>
            </w:rPr>
            <w:t>IF TrustRestatement?</w:t>
          </w:r>
          <w:r w:rsidR="005557F0" w:rsidRPr="005557F0">
            <w:rPr>
              <w:rFonts w:ascii="Times New Roman" w:eastAsia="Times New Roman" w:hAnsi="Times New Roman" w:cs="Times New Roman"/>
              <w:bCs/>
              <w:noProof/>
              <w:sz w:val="24"/>
              <w:szCs w:val="24"/>
              <w:highlight w:val="yellow"/>
            </w:rPr>
            <w:t>]</w:t>
          </w:r>
        </w:sdtContent>
      </w:sdt>
      <w:r w:rsidR="005557F0" w:rsidRPr="005557F0">
        <w:rPr>
          <w:rFonts w:ascii="Times New Roman" w:eastAsia="Times New Roman" w:hAnsi="Times New Roman" w:cs="Times New Roman"/>
          <w:bCs/>
          <w:sz w:val="24"/>
          <w:szCs w:val="24"/>
          <w:highlight w:val="yellow"/>
        </w:rPr>
        <w:t xml:space="preserve"> and Restatement</w:t>
      </w:r>
      <w:sdt>
        <w:sdtPr>
          <w:rPr>
            <w:rFonts w:ascii="Times New Roman" w:eastAsia="Times New Roman" w:hAnsi="Times New Roman" w:cs="Times New Roman"/>
            <w:bCs/>
            <w:sz w:val="24"/>
            <w:szCs w:val="24"/>
            <w:highlight w:val="yellow"/>
          </w:rPr>
          <w:tag w:val="HD:1.185.0.0:6182f33e-f7c8-4a45-a021-c88728544c85"/>
          <w:id w:val="-2042200333"/>
          <w:placeholder>
            <w:docPart w:val="EACE111875054E2F857262DBA7A1E4B0"/>
          </w:placeholder>
        </w:sdtPr>
        <w:sdtContent>
          <w:r w:rsidR="005557F0" w:rsidRPr="005557F0">
            <w:rPr>
              <w:rFonts w:ascii="Times New Roman" w:eastAsia="Times New Roman" w:hAnsi="Times New Roman" w:cs="Times New Roman"/>
              <w:bCs/>
              <w:noProof/>
              <w:sz w:val="24"/>
              <w:szCs w:val="24"/>
              <w:highlight w:val="yellow"/>
            </w:rPr>
            <w:t>[</w:t>
          </w:r>
          <w:r w:rsidR="005557F0" w:rsidRPr="005557F0">
            <w:rPr>
              <w:rFonts w:ascii="Times New Roman" w:eastAsia="Times New Roman" w:hAnsi="Times New Roman" w:cs="Times New Roman"/>
              <w:bCs/>
              <w:noProof/>
              <w:color w:val="008000"/>
              <w:sz w:val="24"/>
              <w:szCs w:val="24"/>
              <w:highlight w:val="yellow"/>
            </w:rPr>
            <w:t>END IF</w:t>
          </w:r>
          <w:r w:rsidR="005557F0" w:rsidRPr="005557F0">
            <w:rPr>
              <w:rFonts w:ascii="Times New Roman" w:eastAsia="Times New Roman" w:hAnsi="Times New Roman" w:cs="Times New Roman"/>
              <w:bCs/>
              <w:noProof/>
              <w:sz w:val="24"/>
              <w:szCs w:val="24"/>
              <w:highlight w:val="yellow"/>
            </w:rPr>
            <w:t>]</w:t>
          </w:r>
        </w:sdtContent>
      </w:sdt>
      <w:r w:rsidR="005557F0" w:rsidRPr="005557F0">
        <w:rPr>
          <w:rFonts w:ascii="Times New Roman" w:eastAsia="Times New Roman" w:hAnsi="Times New Roman" w:cs="Times New Roman"/>
          <w:bCs/>
          <w:sz w:val="24"/>
          <w:szCs w:val="24"/>
          <w:highlight w:val="yellow"/>
        </w:rPr>
        <w:t xml:space="preserve"> of the </w:t>
      </w:r>
      <w:sdt>
        <w:sdtPr>
          <w:rPr>
            <w:rFonts w:ascii="Times New Roman" w:eastAsia="Times New Roman" w:hAnsi="Times New Roman" w:cs="Times New Roman"/>
            <w:bCs/>
            <w:sz w:val="24"/>
            <w:szCs w:val="24"/>
            <w:highlight w:val="yellow"/>
          </w:rPr>
          <w:tag w:val="HD:1.185.0.0:f13fbb16-1115-4b0d-b78f-dbf2d636f10d"/>
          <w:id w:val="-1975986921"/>
          <w:placeholder>
            <w:docPart w:val="CAC45872E0BB40DE98EF08EB45B9A811"/>
          </w:placeholder>
        </w:sdtPr>
        <w:sdtContent>
          <w:r w:rsidR="005557F0" w:rsidRPr="005557F0">
            <w:rPr>
              <w:rFonts w:ascii="Times New Roman" w:eastAsia="Times New Roman" w:hAnsi="Times New Roman" w:cs="Times New Roman"/>
              <w:bCs/>
              <w:noProof/>
              <w:sz w:val="24"/>
              <w:szCs w:val="24"/>
              <w:highlight w:val="yellow"/>
            </w:rPr>
            <w:t>[</w:t>
          </w:r>
          <w:r w:rsidR="005557F0" w:rsidRPr="005557F0">
            <w:rPr>
              <w:rFonts w:ascii="Times New Roman" w:eastAsia="Times New Roman" w:hAnsi="Times New Roman" w:cs="Times New Roman"/>
              <w:bCs/>
              <w:noProof/>
              <w:color w:val="008000"/>
              <w:sz w:val="24"/>
              <w:szCs w:val="24"/>
              <w:highlight w:val="yellow"/>
            </w:rPr>
            <w:t>END IF</w:t>
          </w:r>
          <w:r w:rsidR="005557F0" w:rsidRPr="005557F0">
            <w:rPr>
              <w:rFonts w:ascii="Times New Roman" w:eastAsia="Times New Roman" w:hAnsi="Times New Roman" w:cs="Times New Roman"/>
              <w:bCs/>
              <w:noProof/>
              <w:sz w:val="24"/>
              <w:szCs w:val="24"/>
              <w:highlight w:val="yellow"/>
            </w:rPr>
            <w:t>]</w:t>
          </w:r>
        </w:sdtContent>
      </w:sdt>
      <w:sdt>
        <w:sdtPr>
          <w:rPr>
            <w:rFonts w:ascii="Times New Roman" w:eastAsia="Times New Roman" w:hAnsi="Times New Roman" w:cs="Times New Roman"/>
            <w:sz w:val="24"/>
            <w:szCs w:val="24"/>
            <w:highlight w:val="yellow"/>
          </w:rPr>
          <w:tag w:val="HD:1.185.0.0:0cb6c658-86fa-400c-8232-900a6ab1072f"/>
          <w:id w:val="924148521"/>
          <w:placeholder>
            <w:docPart w:val="7A18A0CB699D44E99BF2AB4AA76193D0"/>
          </w:placeholder>
        </w:sdtPr>
        <w:sdtContent>
          <w:r w:rsidR="005557F0" w:rsidRPr="005557F0">
            <w:rPr>
              <w:rFonts w:ascii="Times New Roman" w:eastAsia="Times New Roman" w:hAnsi="Times New Roman" w:cs="Times New Roman"/>
              <w:noProof/>
              <w:sz w:val="24"/>
              <w:szCs w:val="24"/>
              <w:highlight w:val="yellow"/>
            </w:rPr>
            <w:t>[</w:t>
          </w:r>
          <w:r w:rsidR="005557F0" w:rsidRPr="005557F0">
            <w:rPr>
              <w:rFonts w:ascii="Times New Roman" w:eastAsia="Times New Roman" w:hAnsi="Times New Roman" w:cs="Times New Roman"/>
              <w:noProof/>
              <w:color w:val="0000FF"/>
              <w:sz w:val="24"/>
              <w:szCs w:val="24"/>
              <w:highlight w:val="yellow"/>
            </w:rPr>
            <w:t>TrustName</w:t>
          </w:r>
          <w:r w:rsidR="005557F0" w:rsidRPr="005557F0">
            <w:rPr>
              <w:rFonts w:ascii="Times New Roman" w:eastAsia="Times New Roman" w:hAnsi="Times New Roman" w:cs="Times New Roman"/>
              <w:noProof/>
              <w:sz w:val="24"/>
              <w:szCs w:val="24"/>
              <w:highlight w:val="yellow"/>
            </w:rPr>
            <w:t>]</w:t>
          </w:r>
        </w:sdtContent>
      </w:sdt>
      <w:r w:rsidR="002130F4">
        <w:rPr>
          <w:rFonts w:ascii="Times New Roman" w:hAnsi="Times New Roman" w:cs="Times New Roman"/>
          <w:sz w:val="24"/>
          <w:szCs w:val="24"/>
          <w:highlight w:val="yellow"/>
        </w:rPr>
        <w:t xml:space="preserve"> dated</w:t>
      </w:r>
      <w:r w:rsidR="005557F0" w:rsidRPr="005557F0">
        <w:rPr>
          <w:rFonts w:ascii="Times New Roman" w:hAnsi="Times New Roman" w:cs="Times New Roman"/>
          <w:sz w:val="24"/>
          <w:szCs w:val="24"/>
          <w:highlight w:val="yellow"/>
        </w:rPr>
        <w:t xml:space="preserve"> </w:t>
      </w:r>
      <w:sdt>
        <w:sdtPr>
          <w:rPr>
            <w:rFonts w:ascii="Times New Roman" w:hAnsi="Times New Roman" w:cs="Times New Roman"/>
            <w:sz w:val="24"/>
            <w:szCs w:val="24"/>
            <w:highlight w:val="yellow"/>
          </w:rPr>
          <w:tag w:val="HD:1.185.0.0:373d083b-a5c7-4031-8da9-69f2fdde15da"/>
          <w:id w:val="1854302725"/>
          <w:placeholder>
            <w:docPart w:val="572E4A56ABEE46F88D6409ED3D3D2DE6"/>
          </w:placeholder>
        </w:sdtPr>
        <w:sdtContent>
          <w:r w:rsidR="005557F0" w:rsidRPr="005557F0">
            <w:rPr>
              <w:rFonts w:ascii="Times New Roman" w:hAnsi="Times New Roman" w:cs="Times New Roman"/>
              <w:noProof/>
              <w:sz w:val="24"/>
              <w:szCs w:val="24"/>
              <w:highlight w:val="yellow"/>
            </w:rPr>
            <w:t>[</w:t>
          </w:r>
          <w:r w:rsidR="005557F0" w:rsidRPr="005557F0">
            <w:rPr>
              <w:rFonts w:ascii="Times New Roman" w:hAnsi="Times New Roman" w:cs="Times New Roman"/>
              <w:noProof/>
              <w:color w:val="0000FF"/>
              <w:sz w:val="24"/>
              <w:szCs w:val="24"/>
              <w:highlight w:val="yellow"/>
            </w:rPr>
            <w:t>TrustDate:Mmmm d, yyyy</w:t>
          </w:r>
          <w:r w:rsidR="005557F0" w:rsidRPr="005557F0">
            <w:rPr>
              <w:rFonts w:ascii="Times New Roman" w:hAnsi="Times New Roman" w:cs="Times New Roman"/>
              <w:noProof/>
              <w:sz w:val="24"/>
              <w:szCs w:val="24"/>
              <w:highlight w:val="yellow"/>
            </w:rPr>
            <w:t>]</w:t>
          </w:r>
        </w:sdtContent>
      </w:sdt>
      <w:r w:rsidR="005557F0" w:rsidRPr="005557F0">
        <w:rPr>
          <w:rFonts w:ascii="Times New Roman" w:hAnsi="Times New Roman" w:cs="Times New Roman"/>
          <w:sz w:val="24"/>
          <w:szCs w:val="24"/>
          <w:highlight w:val="yellow"/>
        </w:rPr>
        <w:t xml:space="preserve"> (one original – </w:t>
      </w:r>
      <w:proofErr w:type="spellStart"/>
      <w:r w:rsidR="005557F0" w:rsidRPr="005557F0">
        <w:rPr>
          <w:rFonts w:ascii="Times New Roman" w:hAnsi="Times New Roman" w:cs="Times New Roman"/>
          <w:sz w:val="24"/>
          <w:szCs w:val="24"/>
          <w:highlight w:val="yellow"/>
        </w:rPr>
        <w:t>ackn</w:t>
      </w:r>
      <w:proofErr w:type="spellEnd"/>
      <w:r w:rsidR="005557F0" w:rsidRPr="005557F0">
        <w:rPr>
          <w:rFonts w:ascii="Times New Roman" w:hAnsi="Times New Roman" w:cs="Times New Roman"/>
          <w:sz w:val="24"/>
          <w:szCs w:val="24"/>
          <w:highlight w:val="yellow"/>
        </w:rPr>
        <w:t>);</w:t>
      </w:r>
    </w:p>
    <w:p w14:paraId="0BE6067A" w14:textId="77777777" w:rsidR="005557F0" w:rsidRPr="005557F0"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rsidRPr="005557F0">
        <w:rPr>
          <w:rFonts w:ascii="Times New Roman" w:hAnsi="Times New Roman" w:cs="Times New Roman"/>
          <w:sz w:val="24"/>
          <w:szCs w:val="24"/>
          <w:highlight w:val="yellow"/>
        </w:rPr>
        <w:t xml:space="preserve">Assignment of Personal Property (to Trust) (one original – </w:t>
      </w:r>
      <w:proofErr w:type="spellStart"/>
      <w:r w:rsidRPr="005557F0">
        <w:rPr>
          <w:rFonts w:ascii="Times New Roman" w:hAnsi="Times New Roman" w:cs="Times New Roman"/>
          <w:sz w:val="24"/>
          <w:szCs w:val="24"/>
          <w:highlight w:val="yellow"/>
        </w:rPr>
        <w:t>ackn</w:t>
      </w:r>
      <w:proofErr w:type="spellEnd"/>
      <w:r w:rsidRPr="005557F0">
        <w:rPr>
          <w:rFonts w:ascii="Times New Roman" w:hAnsi="Times New Roman" w:cs="Times New Roman"/>
          <w:sz w:val="24"/>
          <w:szCs w:val="24"/>
          <w:highlight w:val="yellow"/>
        </w:rPr>
        <w:t>);</w:t>
      </w:r>
    </w:p>
    <w:p w14:paraId="12931F9C" w14:textId="5D58A36B" w:rsidR="005557F0" w:rsidRPr="005557F0" w:rsidRDefault="00C75C93"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rPr>
          <w:rFonts w:ascii="Times New Roman" w:hAnsi="Times New Roman" w:cs="Times New Roman"/>
          <w:sz w:val="24"/>
          <w:szCs w:val="24"/>
          <w:highlight w:val="yellow"/>
        </w:rPr>
        <w:t>Certification of Trust</w:t>
      </w:r>
      <w:r w:rsidR="005557F0" w:rsidRPr="005557F0">
        <w:rPr>
          <w:rFonts w:ascii="Times New Roman" w:hAnsi="Times New Roman" w:cs="Times New Roman"/>
          <w:sz w:val="24"/>
          <w:szCs w:val="24"/>
          <w:highlight w:val="yellow"/>
        </w:rPr>
        <w:t xml:space="preserve"> (one original – </w:t>
      </w:r>
      <w:proofErr w:type="spellStart"/>
      <w:r w:rsidR="005557F0" w:rsidRPr="005557F0">
        <w:rPr>
          <w:rFonts w:ascii="Times New Roman" w:hAnsi="Times New Roman" w:cs="Times New Roman"/>
          <w:sz w:val="24"/>
          <w:szCs w:val="24"/>
          <w:highlight w:val="yellow"/>
        </w:rPr>
        <w:t>ackn</w:t>
      </w:r>
      <w:proofErr w:type="spellEnd"/>
      <w:r w:rsidR="005557F0" w:rsidRPr="005557F0">
        <w:rPr>
          <w:rFonts w:ascii="Times New Roman" w:hAnsi="Times New Roman" w:cs="Times New Roman"/>
          <w:sz w:val="24"/>
          <w:szCs w:val="24"/>
          <w:highlight w:val="yellow"/>
        </w:rPr>
        <w:t>);</w:t>
      </w:r>
    </w:p>
    <w:p w14:paraId="31305A5F" w14:textId="77777777" w:rsidR="005557F0" w:rsidRPr="005557F0" w:rsidRDefault="00000000" w:rsidP="005557F0">
      <w:pPr>
        <w:tabs>
          <w:tab w:val="left" w:pos="0"/>
        </w:tabs>
        <w:suppressAutoHyphens/>
        <w:spacing w:line="240" w:lineRule="auto"/>
        <w:jc w:val="both"/>
        <w:rPr>
          <w:rFonts w:ascii="Times New Roman" w:hAnsi="Times New Roman" w:cs="Times New Roman"/>
          <w:sz w:val="24"/>
          <w:szCs w:val="24"/>
          <w:highlight w:val="yellow"/>
        </w:rPr>
      </w:pPr>
      <w:sdt>
        <w:sdtPr>
          <w:rPr>
            <w:rFonts w:ascii="Times New Roman" w:hAnsi="Times New Roman" w:cs="Times New Roman"/>
            <w:sz w:val="24"/>
            <w:szCs w:val="24"/>
            <w:highlight w:val="yellow"/>
          </w:rPr>
          <w:tag w:val="HD:1.185.0.0:6737bec6-ff9a-4dbb-83b4-2636fbde0bc0"/>
          <w:id w:val="-1686817367"/>
          <w:placeholder>
            <w:docPart w:val="A327C694BF4B4D15B23DC4E2073529AD"/>
          </w:placeholder>
        </w:sdtPr>
        <w:sdtContent>
          <w:r w:rsidR="005557F0" w:rsidRPr="005557F0">
            <w:rPr>
              <w:rFonts w:ascii="Times New Roman" w:hAnsi="Times New Roman" w:cs="Times New Roman"/>
              <w:noProof/>
              <w:sz w:val="24"/>
              <w:szCs w:val="24"/>
              <w:highlight w:val="yellow"/>
            </w:rPr>
            <w:t>[</w:t>
          </w:r>
          <w:r w:rsidR="005557F0" w:rsidRPr="005557F0">
            <w:rPr>
              <w:rFonts w:ascii="Times New Roman" w:hAnsi="Times New Roman" w:cs="Times New Roman"/>
              <w:noProof/>
              <w:color w:val="008000"/>
              <w:sz w:val="24"/>
              <w:szCs w:val="24"/>
              <w:highlight w:val="yellow"/>
            </w:rPr>
            <w:t>END IF</w:t>
          </w:r>
          <w:r w:rsidR="005557F0" w:rsidRPr="005557F0">
            <w:rPr>
              <w:rFonts w:ascii="Times New Roman" w:hAnsi="Times New Roman" w:cs="Times New Roman"/>
              <w:noProof/>
              <w:sz w:val="24"/>
              <w:szCs w:val="24"/>
              <w:highlight w:val="yellow"/>
            </w:rPr>
            <w:t>]</w:t>
          </w:r>
        </w:sdtContent>
      </w:sdt>
      <w:sdt>
        <w:sdtPr>
          <w:rPr>
            <w:rFonts w:ascii="Times New Roman" w:hAnsi="Times New Roman" w:cs="Times New Roman"/>
            <w:sz w:val="24"/>
            <w:szCs w:val="24"/>
            <w:highlight w:val="yellow"/>
          </w:rPr>
          <w:tag w:val="HD:1.185.0.0:27e72474-20d2-4efb-84ed-e05e507422b5"/>
          <w:id w:val="-692911264"/>
          <w:placeholder>
            <w:docPart w:val="9C3652FC0E394E249D19DE3E50499E31"/>
          </w:placeholder>
        </w:sdtPr>
        <w:sdtContent>
          <w:r w:rsidR="005557F0" w:rsidRPr="005557F0">
            <w:rPr>
              <w:rFonts w:ascii="Times New Roman" w:hAnsi="Times New Roman" w:cs="Times New Roman"/>
              <w:noProof/>
              <w:sz w:val="24"/>
              <w:szCs w:val="24"/>
              <w:highlight w:val="yellow"/>
            </w:rPr>
            <w:t>[</w:t>
          </w:r>
          <w:r w:rsidR="005557F0" w:rsidRPr="005557F0">
            <w:rPr>
              <w:rFonts w:ascii="Times New Roman" w:hAnsi="Times New Roman" w:cs="Times New Roman"/>
              <w:noProof/>
              <w:color w:val="008000"/>
              <w:sz w:val="24"/>
              <w:szCs w:val="24"/>
              <w:highlight w:val="yellow"/>
            </w:rPr>
            <w:t>IF EPTypeTrust? OR EPTypePOWill? OR EPTypeStandardWill?</w:t>
          </w:r>
          <w:r w:rsidR="005557F0" w:rsidRPr="005557F0">
            <w:rPr>
              <w:rFonts w:ascii="Times New Roman" w:hAnsi="Times New Roman" w:cs="Times New Roman"/>
              <w:noProof/>
              <w:sz w:val="24"/>
              <w:szCs w:val="24"/>
              <w:highlight w:val="yellow"/>
            </w:rPr>
            <w:t>]</w:t>
          </w:r>
        </w:sdtContent>
      </w:sdt>
    </w:p>
    <w:p w14:paraId="6791F4C0" w14:textId="252B0F08" w:rsidR="00FC05CA" w:rsidRPr="00FC05CA" w:rsidRDefault="005557F0" w:rsidP="008B30A9">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rsidRPr="00FC05CA">
        <w:rPr>
          <w:rFonts w:ascii="Times New Roman" w:hAnsi="Times New Roman" w:cs="Times New Roman"/>
          <w:sz w:val="24"/>
          <w:szCs w:val="24"/>
          <w:highlight w:val="yellow"/>
        </w:rPr>
        <w:t xml:space="preserve">Last Will &amp; Testament of </w:t>
      </w:r>
      <w:sdt>
        <w:sdtPr>
          <w:rPr>
            <w:rFonts w:ascii="Times New Roman" w:hAnsi="Times New Roman" w:cs="Times New Roman"/>
            <w:sz w:val="24"/>
            <w:szCs w:val="24"/>
            <w:highlight w:val="yellow"/>
          </w:rPr>
          <w:tag w:val="HD:1.187.0.0:a49590ca-c49c-4035-aa4f-12d46b11387b"/>
          <w:id w:val="-695309757"/>
          <w:placeholder>
            <w:docPart w:val="217EE5038EAE4874B98FC098C191A3E2"/>
          </w:placeholder>
        </w:sdtPr>
        <w:sdtContent>
          <w:r w:rsidR="003B23AF">
            <w:rPr>
              <w:rFonts w:ascii="Times New Roman" w:hAnsi="Times New Roman" w:cs="Times New Roman"/>
              <w:noProof/>
              <w:sz w:val="24"/>
              <w:szCs w:val="24"/>
              <w:highlight w:val="yellow"/>
            </w:rPr>
            <w:t>{{PrimaryNameSigningUse}}</w:t>
          </w:r>
        </w:sdtContent>
      </w:sdt>
      <w:r w:rsidRPr="00FC05CA">
        <w:rPr>
          <w:rFonts w:ascii="Times New Roman" w:hAnsi="Times New Roman" w:cs="Times New Roman"/>
          <w:sz w:val="24"/>
          <w:szCs w:val="24"/>
          <w:highlight w:val="yellow"/>
        </w:rPr>
        <w:t xml:space="preserve"> (one original – jurat and 2 witnesses);</w:t>
      </w:r>
      <w:sdt>
        <w:sdtPr>
          <w:rPr>
            <w:rFonts w:ascii="Times New Roman" w:hAnsi="Times New Roman" w:cs="Times New Roman"/>
            <w:sz w:val="24"/>
            <w:szCs w:val="24"/>
            <w:highlight w:val="yellow"/>
          </w:rPr>
          <w:tag w:val="HD:1.185.0.0:41cc5d14-cadd-4b47-bac8-e2a8cac4980c"/>
          <w:id w:val="-260219734"/>
          <w:placeholder>
            <w:docPart w:val="63E33852004E44878EA957FBF1B141D4"/>
          </w:placeholder>
        </w:sdtPr>
        <w:sdtContent>
          <w:r w:rsidRPr="00FC05CA">
            <w:rPr>
              <w:rFonts w:ascii="Times New Roman" w:hAnsi="Times New Roman" w:cs="Times New Roman"/>
              <w:noProof/>
              <w:sz w:val="24"/>
              <w:szCs w:val="24"/>
              <w:highlight w:val="yellow"/>
            </w:rPr>
            <w:t>[</w:t>
          </w:r>
          <w:r w:rsidRPr="00FC05CA">
            <w:rPr>
              <w:rFonts w:ascii="Times New Roman" w:hAnsi="Times New Roman" w:cs="Times New Roman"/>
              <w:noProof/>
              <w:color w:val="008000"/>
              <w:sz w:val="24"/>
              <w:szCs w:val="24"/>
              <w:highlight w:val="yellow"/>
            </w:rPr>
            <w:t>END IF</w:t>
          </w:r>
          <w:r w:rsidRPr="00FC05CA">
            <w:rPr>
              <w:rFonts w:ascii="Times New Roman" w:hAnsi="Times New Roman" w:cs="Times New Roman"/>
              <w:noProof/>
              <w:sz w:val="24"/>
              <w:szCs w:val="24"/>
              <w:highlight w:val="yellow"/>
            </w:rPr>
            <w:t>]</w:t>
          </w:r>
        </w:sdtContent>
      </w:sdt>
      <w:sdt>
        <w:sdtPr>
          <w:rPr>
            <w:rFonts w:ascii="Times New Roman" w:hAnsi="Times New Roman" w:cs="Times New Roman"/>
            <w:sz w:val="24"/>
            <w:szCs w:val="24"/>
            <w:highlight w:val="yellow"/>
          </w:rPr>
          <w:tag w:val="HD:1.187.0.0:8076fcf1-d8ee-4130-89ce-f204b56fddcb"/>
          <w:id w:val="1036090034"/>
          <w:placeholder>
            <w:docPart w:val="C18EC0FDD2264C389865E3FF2BB8F201"/>
          </w:placeholder>
        </w:sdtPr>
        <w:sdtContent>
          <w:r w:rsidR="00FC05CA" w:rsidRPr="00FC05CA">
            <w:rPr>
              <w:rFonts w:ascii="Times New Roman" w:hAnsi="Times New Roman" w:cs="Times New Roman"/>
              <w:noProof/>
              <w:sz w:val="24"/>
              <w:szCs w:val="24"/>
              <w:highlight w:val="yellow"/>
            </w:rPr>
            <w:t>[</w:t>
          </w:r>
          <w:r w:rsidR="00FC05CA" w:rsidRPr="00FC05CA">
            <w:rPr>
              <w:rFonts w:ascii="Times New Roman" w:hAnsi="Times New Roman" w:cs="Times New Roman"/>
              <w:noProof/>
              <w:color w:val="008000"/>
              <w:sz w:val="24"/>
              <w:szCs w:val="24"/>
              <w:highlight w:val="yellow"/>
            </w:rPr>
            <w:t>IF GuardianForMinors?</w:t>
          </w:r>
          <w:r w:rsidR="00FC05CA" w:rsidRPr="00FC05CA">
            <w:rPr>
              <w:rFonts w:ascii="Times New Roman" w:hAnsi="Times New Roman" w:cs="Times New Roman"/>
              <w:noProof/>
              <w:sz w:val="24"/>
              <w:szCs w:val="24"/>
              <w:highlight w:val="yellow"/>
            </w:rPr>
            <w:t>]</w:t>
          </w:r>
        </w:sdtContent>
      </w:sdt>
    </w:p>
    <w:p w14:paraId="6E4DD101" w14:textId="29E2EE21" w:rsidR="005557F0" w:rsidRPr="00FC05CA" w:rsidRDefault="00FC05CA" w:rsidP="008B30A9">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rsidRPr="00573CCA">
        <w:rPr>
          <w:rFonts w:ascii="Times New Roman" w:hAnsi="Times New Roman" w:cs="Times New Roman"/>
          <w:sz w:val="24"/>
          <w:szCs w:val="24"/>
          <w:highlight w:val="yellow"/>
        </w:rPr>
        <w:t>Appointment of Temporary Guardians by</w:t>
      </w:r>
      <w:r>
        <w:rPr>
          <w:rFonts w:ascii="Times New Roman" w:hAnsi="Times New Roman" w:cs="Times New Roman"/>
          <w:sz w:val="24"/>
          <w:szCs w:val="24"/>
          <w:highlight w:val="yellow"/>
        </w:rPr>
        <w:t xml:space="preserve"> </w:t>
      </w:r>
      <w:sdt>
        <w:sdtPr>
          <w:rPr>
            <w:rFonts w:ascii="Times New Roman" w:hAnsi="Times New Roman" w:cs="Times New Roman"/>
            <w:sz w:val="24"/>
            <w:szCs w:val="24"/>
            <w:highlight w:val="yellow"/>
          </w:rPr>
          <w:tag w:val="HD:1.187.0.0:df000519-30b8-4ffb-985f-a536eb275002"/>
          <w:id w:val="-1178813537"/>
          <w:placeholder>
            <w:docPart w:val="1EEC16CB724945579D888AB44F775772"/>
          </w:placeholder>
        </w:sdtPr>
        <w:sdtContent>
          <w:r w:rsidR="003B23AF">
            <w:rPr>
              <w:rFonts w:ascii="Times New Roman" w:hAnsi="Times New Roman" w:cs="Times New Roman"/>
              <w:noProof/>
              <w:sz w:val="24"/>
              <w:szCs w:val="24"/>
              <w:highlight w:val="yellow"/>
            </w:rPr>
            <w:t>{{PrimaryNameSigningUse}}</w:t>
          </w:r>
        </w:sdtContent>
      </w:sdt>
      <w:r w:rsidRPr="00573CCA">
        <w:rPr>
          <w:rFonts w:ascii="Times New Roman" w:hAnsi="Times New Roman" w:cs="Times New Roman"/>
          <w:sz w:val="24"/>
          <w:szCs w:val="24"/>
          <w:highlight w:val="yellow"/>
        </w:rPr>
        <w:t xml:space="preserve">  (one original – </w:t>
      </w:r>
      <w:proofErr w:type="spellStart"/>
      <w:r w:rsidRPr="00573CCA">
        <w:rPr>
          <w:rFonts w:ascii="Times New Roman" w:hAnsi="Times New Roman" w:cs="Times New Roman"/>
          <w:sz w:val="24"/>
          <w:szCs w:val="24"/>
          <w:highlight w:val="yellow"/>
        </w:rPr>
        <w:t>ackn</w:t>
      </w:r>
      <w:proofErr w:type="spellEnd"/>
      <w:r w:rsidRPr="00573CCA">
        <w:rPr>
          <w:rFonts w:ascii="Times New Roman" w:hAnsi="Times New Roman" w:cs="Times New Roman"/>
          <w:sz w:val="24"/>
          <w:szCs w:val="24"/>
          <w:highlight w:val="yellow"/>
        </w:rPr>
        <w:t>);</w:t>
      </w:r>
      <w:sdt>
        <w:sdtPr>
          <w:rPr>
            <w:rFonts w:ascii="Times New Roman" w:hAnsi="Times New Roman" w:cs="Times New Roman"/>
            <w:sz w:val="24"/>
            <w:szCs w:val="24"/>
            <w:highlight w:val="yellow"/>
          </w:rPr>
          <w:tag w:val="HD:1.187.0.0:92b8dc48-4260-4520-9a8e-a568cbad3614"/>
          <w:id w:val="628282476"/>
          <w:placeholder>
            <w:docPart w:val="33835518CEE04C3DB866EFE29235F278"/>
          </w:placeholder>
        </w:sdtPr>
        <w:sdtContent>
          <w:r w:rsidRPr="00FC05CA">
            <w:rPr>
              <w:rFonts w:ascii="Times New Roman" w:hAnsi="Times New Roman" w:cs="Times New Roman"/>
              <w:noProof/>
              <w:sz w:val="24"/>
              <w:szCs w:val="24"/>
              <w:highlight w:val="yellow"/>
            </w:rPr>
            <w:t>[</w:t>
          </w:r>
          <w:r w:rsidRPr="00FC05CA">
            <w:rPr>
              <w:rFonts w:ascii="Times New Roman" w:hAnsi="Times New Roman" w:cs="Times New Roman"/>
              <w:noProof/>
              <w:color w:val="008000"/>
              <w:sz w:val="24"/>
              <w:szCs w:val="24"/>
              <w:highlight w:val="yellow"/>
            </w:rPr>
            <w:t>END IF</w:t>
          </w:r>
          <w:r w:rsidRPr="00FC05CA">
            <w:rPr>
              <w:rFonts w:ascii="Times New Roman" w:hAnsi="Times New Roman" w:cs="Times New Roman"/>
              <w:noProof/>
              <w:sz w:val="24"/>
              <w:szCs w:val="24"/>
              <w:highlight w:val="yellow"/>
            </w:rPr>
            <w:t>]</w:t>
          </w:r>
        </w:sdtContent>
      </w:sdt>
    </w:p>
    <w:p w14:paraId="1BE1CCC0" w14:textId="0F30272A" w:rsidR="00FC05CA" w:rsidRDefault="00FC05CA"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rPr>
          <w:rFonts w:ascii="Times New Roman" w:hAnsi="Times New Roman" w:cs="Times New Roman"/>
          <w:sz w:val="24"/>
          <w:szCs w:val="24"/>
          <w:highlight w:val="yellow"/>
        </w:rPr>
        <w:t>Disposition of Remains of</w:t>
      </w:r>
      <w:r w:rsidRPr="00FC05CA">
        <w:rPr>
          <w:rFonts w:ascii="Times New Roman" w:hAnsi="Times New Roman" w:cs="Times New Roman"/>
          <w:sz w:val="24"/>
          <w:szCs w:val="24"/>
          <w:highlight w:val="yellow"/>
        </w:rPr>
        <w:t xml:space="preserve"> </w:t>
      </w:r>
      <w:sdt>
        <w:sdtPr>
          <w:rPr>
            <w:rFonts w:ascii="Times New Roman" w:hAnsi="Times New Roman" w:cs="Times New Roman"/>
            <w:sz w:val="24"/>
            <w:szCs w:val="24"/>
            <w:highlight w:val="yellow"/>
          </w:rPr>
          <w:tag w:val="HD:1.187.0.0:460b1cf8-b188-4c2b-9442-e5cc2f497cac"/>
          <w:id w:val="-1695528382"/>
          <w:placeholder>
            <w:docPart w:val="077554C76F4B4354B2F9DC47A5F5E914"/>
          </w:placeholder>
        </w:sdtPr>
        <w:sdtContent>
          <w:r w:rsidR="003B23AF">
            <w:rPr>
              <w:rFonts w:ascii="Times New Roman" w:hAnsi="Times New Roman" w:cs="Times New Roman"/>
              <w:noProof/>
              <w:sz w:val="24"/>
              <w:szCs w:val="24"/>
              <w:highlight w:val="yellow"/>
            </w:rPr>
            <w:t>{{PrimaryNameSigningUse}}</w:t>
          </w:r>
        </w:sdtContent>
      </w:sdt>
      <w:r>
        <w:rPr>
          <w:rFonts w:ascii="Times New Roman" w:hAnsi="Times New Roman" w:cs="Times New Roman"/>
          <w:sz w:val="24"/>
          <w:szCs w:val="24"/>
          <w:highlight w:val="yellow"/>
        </w:rPr>
        <w:t xml:space="preserve">; </w:t>
      </w:r>
    </w:p>
    <w:p w14:paraId="3A581810" w14:textId="384DCDED" w:rsidR="005557F0" w:rsidRPr="003B4F67"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rsidRPr="003B4F67">
        <w:rPr>
          <w:rFonts w:ascii="Times New Roman" w:hAnsi="Times New Roman" w:cs="Times New Roman"/>
          <w:sz w:val="24"/>
          <w:szCs w:val="24"/>
          <w:highlight w:val="yellow"/>
        </w:rPr>
        <w:t xml:space="preserve">General Durable Power of Attorney for </w:t>
      </w:r>
      <w:sdt>
        <w:sdtPr>
          <w:rPr>
            <w:rFonts w:ascii="Times New Roman" w:hAnsi="Times New Roman" w:cs="Times New Roman"/>
            <w:sz w:val="24"/>
            <w:szCs w:val="24"/>
            <w:highlight w:val="yellow"/>
          </w:rPr>
          <w:tag w:val="HD:1.187.0.0:932832e1-faab-4398-bfc4-136587b684c6"/>
          <w:id w:val="1131289155"/>
          <w:placeholder>
            <w:docPart w:val="5A221A1C726849C68CE514A250582BD2"/>
          </w:placeholder>
        </w:sdtPr>
        <w:sdtContent>
          <w:r w:rsidRPr="003B4F67">
            <w:rPr>
              <w:rFonts w:ascii="Times New Roman" w:hAnsi="Times New Roman" w:cs="Times New Roman"/>
              <w:noProof/>
              <w:sz w:val="24"/>
              <w:szCs w:val="24"/>
              <w:highlight w:val="yellow"/>
            </w:rPr>
            <w:t>[</w:t>
          </w:r>
          <w:r w:rsidRPr="003B4F67">
            <w:rPr>
              <w:rFonts w:ascii="Times New Roman" w:hAnsi="Times New Roman" w:cs="Times New Roman"/>
              <w:noProof/>
              <w:color w:val="0000FF"/>
              <w:sz w:val="24"/>
              <w:szCs w:val="24"/>
              <w:highlight w:val="yellow"/>
            </w:rPr>
            <w:t>PrimaryNameFull:Like This</w:t>
          </w:r>
          <w:r w:rsidRPr="003B4F67">
            <w:rPr>
              <w:rFonts w:ascii="Times New Roman" w:hAnsi="Times New Roman" w:cs="Times New Roman"/>
              <w:noProof/>
              <w:sz w:val="24"/>
              <w:szCs w:val="24"/>
              <w:highlight w:val="yellow"/>
            </w:rPr>
            <w:t>]</w:t>
          </w:r>
        </w:sdtContent>
      </w:sdt>
      <w:r w:rsidRPr="003B4F67">
        <w:rPr>
          <w:rFonts w:ascii="Times New Roman" w:hAnsi="Times New Roman" w:cs="Times New Roman"/>
          <w:sz w:val="24"/>
          <w:szCs w:val="24"/>
          <w:highlight w:val="yellow"/>
        </w:rPr>
        <w:t xml:space="preserve"> (one original – </w:t>
      </w:r>
      <w:proofErr w:type="spellStart"/>
      <w:r w:rsidRPr="003B4F67">
        <w:rPr>
          <w:rFonts w:ascii="Times New Roman" w:hAnsi="Times New Roman" w:cs="Times New Roman"/>
          <w:sz w:val="24"/>
          <w:szCs w:val="24"/>
          <w:highlight w:val="yellow"/>
        </w:rPr>
        <w:t>ackn</w:t>
      </w:r>
      <w:proofErr w:type="spellEnd"/>
      <w:r w:rsidRPr="003B4F67">
        <w:rPr>
          <w:rFonts w:ascii="Times New Roman" w:hAnsi="Times New Roman" w:cs="Times New Roman"/>
          <w:sz w:val="24"/>
          <w:szCs w:val="24"/>
          <w:highlight w:val="yellow"/>
        </w:rPr>
        <w:t>);</w:t>
      </w:r>
    </w:p>
    <w:p w14:paraId="609FEBA9" w14:textId="53E18B0B" w:rsidR="005557F0" w:rsidRPr="003B4F67"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rsidRPr="003B4F67">
        <w:rPr>
          <w:rFonts w:ascii="Times New Roman" w:hAnsi="Times New Roman" w:cs="Times New Roman"/>
          <w:sz w:val="24"/>
          <w:szCs w:val="24"/>
          <w:highlight w:val="yellow"/>
        </w:rPr>
        <w:t xml:space="preserve">Advance Health-Care Directive for </w:t>
      </w:r>
      <w:sdt>
        <w:sdtPr>
          <w:rPr>
            <w:rFonts w:ascii="Times New Roman" w:hAnsi="Times New Roman" w:cs="Times New Roman"/>
            <w:sz w:val="24"/>
            <w:szCs w:val="24"/>
            <w:highlight w:val="yellow"/>
          </w:rPr>
          <w:tag w:val="HD:1.187.0.0:420d8628-0c13-40ed-a732-4489b1d66593"/>
          <w:id w:val="-1224438722"/>
          <w:placeholder>
            <w:docPart w:val="17E6A42E4465429597ECC1F2B9454851"/>
          </w:placeholder>
        </w:sdtPr>
        <w:sdtContent>
          <w:r w:rsidR="003B23AF">
            <w:rPr>
              <w:rFonts w:ascii="Times New Roman" w:hAnsi="Times New Roman" w:cs="Times New Roman"/>
              <w:noProof/>
              <w:sz w:val="24"/>
              <w:szCs w:val="24"/>
              <w:highlight w:val="yellow"/>
            </w:rPr>
            <w:t>{{PrimaryNameSigningUse}}</w:t>
          </w:r>
        </w:sdtContent>
      </w:sdt>
      <w:r w:rsidRPr="003B4F67">
        <w:rPr>
          <w:rFonts w:ascii="Times New Roman" w:hAnsi="Times New Roman" w:cs="Times New Roman"/>
          <w:sz w:val="24"/>
          <w:szCs w:val="24"/>
          <w:highlight w:val="yellow"/>
        </w:rPr>
        <w:t xml:space="preserve"> (one original – </w:t>
      </w:r>
      <w:proofErr w:type="spellStart"/>
      <w:r w:rsidR="003B4F67">
        <w:rPr>
          <w:rFonts w:ascii="Times New Roman" w:hAnsi="Times New Roman" w:cs="Times New Roman"/>
          <w:sz w:val="24"/>
          <w:szCs w:val="24"/>
          <w:highlight w:val="yellow"/>
        </w:rPr>
        <w:t>ack</w:t>
      </w:r>
      <w:r w:rsidR="00D11CA3">
        <w:rPr>
          <w:rFonts w:ascii="Times New Roman" w:hAnsi="Times New Roman" w:cs="Times New Roman"/>
          <w:sz w:val="24"/>
          <w:szCs w:val="24"/>
          <w:highlight w:val="yellow"/>
        </w:rPr>
        <w:t>n</w:t>
      </w:r>
      <w:proofErr w:type="spellEnd"/>
      <w:r w:rsidRPr="003B4F67">
        <w:rPr>
          <w:rFonts w:ascii="Times New Roman" w:hAnsi="Times New Roman" w:cs="Times New Roman"/>
          <w:sz w:val="24"/>
          <w:szCs w:val="24"/>
          <w:highlight w:val="yellow"/>
        </w:rPr>
        <w:t>);</w:t>
      </w:r>
    </w:p>
    <w:p w14:paraId="7220A807" w14:textId="2A9B8DF1" w:rsidR="005557F0" w:rsidRPr="005557F0"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rsidRPr="005557F0">
        <w:rPr>
          <w:rFonts w:ascii="Times New Roman" w:hAnsi="Times New Roman" w:cs="Times New Roman"/>
          <w:bCs/>
          <w:color w:val="000000"/>
          <w:kern w:val="28"/>
          <w:sz w:val="24"/>
          <w:szCs w:val="24"/>
          <w:highlight w:val="yellow"/>
        </w:rPr>
        <w:t>Authorization and Waiver (</w:t>
      </w:r>
      <w:r w:rsidRPr="005557F0">
        <w:rPr>
          <w:rFonts w:ascii="Times New Roman" w:hAnsi="Times New Roman" w:cs="Times New Roman"/>
          <w:sz w:val="24"/>
          <w:szCs w:val="24"/>
          <w:highlight w:val="yellow"/>
        </w:rPr>
        <w:t xml:space="preserve">HIPAA) for </w:t>
      </w:r>
      <w:sdt>
        <w:sdtPr>
          <w:rPr>
            <w:rFonts w:ascii="Times New Roman" w:hAnsi="Times New Roman" w:cs="Times New Roman"/>
            <w:sz w:val="24"/>
            <w:szCs w:val="24"/>
            <w:highlight w:val="yellow"/>
          </w:rPr>
          <w:tag w:val="HD:1.187.0.0:299cee46-1f96-4d66-9689-d22715820be3"/>
          <w:id w:val="1959366214"/>
          <w:placeholder>
            <w:docPart w:val="B581B9216410460C9C5C44998CB178E7"/>
          </w:placeholder>
        </w:sdtPr>
        <w:sdtContent>
          <w:r w:rsidR="003B23AF">
            <w:rPr>
              <w:rFonts w:ascii="Times New Roman" w:hAnsi="Times New Roman" w:cs="Times New Roman"/>
              <w:noProof/>
              <w:sz w:val="24"/>
              <w:szCs w:val="24"/>
              <w:highlight w:val="yellow"/>
            </w:rPr>
            <w:t>{{PrimaryNameSigningUse}}</w:t>
          </w:r>
        </w:sdtContent>
      </w:sdt>
      <w:r w:rsidRPr="005557F0">
        <w:rPr>
          <w:rFonts w:ascii="Times New Roman" w:hAnsi="Times New Roman" w:cs="Times New Roman"/>
          <w:sz w:val="24"/>
          <w:szCs w:val="24"/>
          <w:highlight w:val="yellow"/>
        </w:rPr>
        <w:t xml:space="preserve"> (one original – </w:t>
      </w:r>
      <w:proofErr w:type="spellStart"/>
      <w:r w:rsidRPr="005557F0">
        <w:rPr>
          <w:rFonts w:ascii="Times New Roman" w:hAnsi="Times New Roman" w:cs="Times New Roman"/>
          <w:sz w:val="24"/>
          <w:szCs w:val="24"/>
          <w:highlight w:val="yellow"/>
        </w:rPr>
        <w:t>ackn</w:t>
      </w:r>
      <w:proofErr w:type="spellEnd"/>
      <w:r w:rsidRPr="005557F0">
        <w:rPr>
          <w:rFonts w:ascii="Times New Roman" w:hAnsi="Times New Roman" w:cs="Times New Roman"/>
          <w:sz w:val="24"/>
          <w:szCs w:val="24"/>
          <w:highlight w:val="yellow"/>
        </w:rPr>
        <w:t>);</w:t>
      </w:r>
    </w:p>
    <w:p w14:paraId="69DB1B7D" w14:textId="77777777" w:rsidR="005557F0"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rPr>
      </w:pPr>
      <w:r w:rsidRPr="00E9708F">
        <w:rPr>
          <w:rFonts w:ascii="Times New Roman" w:hAnsi="Times New Roman" w:cs="Times New Roman"/>
          <w:color w:val="000000"/>
          <w:sz w:val="24"/>
          <w:szCs w:val="24"/>
        </w:rPr>
        <w:t xml:space="preserve">Exemption from Conveyance Tax Form P-64B (residence), </w:t>
      </w:r>
      <w:proofErr w:type="gramStart"/>
      <w:r w:rsidRPr="00E9708F">
        <w:rPr>
          <w:rFonts w:ascii="Times New Roman" w:hAnsi="Times New Roman" w:cs="Times New Roman"/>
          <w:color w:val="000000"/>
          <w:sz w:val="24"/>
          <w:szCs w:val="24"/>
        </w:rPr>
        <w:t>original  (</w:t>
      </w:r>
      <w:proofErr w:type="gramEnd"/>
      <w:r w:rsidRPr="00E9708F">
        <w:rPr>
          <w:rFonts w:ascii="Times New Roman" w:hAnsi="Times New Roman" w:cs="Times New Roman"/>
          <w:color w:val="000000"/>
          <w:sz w:val="24"/>
          <w:szCs w:val="24"/>
        </w:rPr>
        <w:t>no notary);</w:t>
      </w:r>
    </w:p>
    <w:p w14:paraId="15BA697F" w14:textId="77777777" w:rsidR="005557F0" w:rsidRPr="005557F0" w:rsidRDefault="0000000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sdt>
        <w:sdtPr>
          <w:rPr>
            <w:rFonts w:ascii="Times New Roman" w:hAnsi="Times New Roman" w:cs="Times New Roman"/>
            <w:sz w:val="24"/>
            <w:szCs w:val="24"/>
          </w:rPr>
          <w:tag w:val="HD:1.185.0.0:a2426035-c700-460c-8383-ed93d7d4715c"/>
          <w:id w:val="1872719857"/>
          <w:placeholder>
            <w:docPart w:val="2F2B89579B5B42C89CF10ACDE07E0096"/>
          </w:placeholder>
        </w:sdtPr>
        <w:sdtEndPr>
          <w:rPr>
            <w:highlight w:val="yellow"/>
          </w:rPr>
        </w:sdtEndPr>
        <w:sdtContent>
          <w:r w:rsidR="005557F0" w:rsidRPr="005557F0">
            <w:rPr>
              <w:rFonts w:ascii="Times New Roman" w:hAnsi="Times New Roman" w:cs="Times New Roman"/>
              <w:noProof/>
              <w:sz w:val="24"/>
              <w:szCs w:val="24"/>
              <w:highlight w:val="yellow"/>
            </w:rPr>
            <w:t>[</w:t>
          </w:r>
          <w:r w:rsidR="005557F0" w:rsidRPr="005557F0">
            <w:rPr>
              <w:rFonts w:ascii="Times New Roman" w:hAnsi="Times New Roman" w:cs="Times New Roman"/>
              <w:noProof/>
              <w:color w:val="008000"/>
              <w:sz w:val="24"/>
              <w:szCs w:val="24"/>
              <w:highlight w:val="yellow"/>
            </w:rPr>
            <w:t>IF EPTypeTrust?</w:t>
          </w:r>
          <w:r w:rsidR="005557F0" w:rsidRPr="005557F0">
            <w:rPr>
              <w:rFonts w:ascii="Times New Roman" w:hAnsi="Times New Roman" w:cs="Times New Roman"/>
              <w:noProof/>
              <w:sz w:val="24"/>
              <w:szCs w:val="24"/>
              <w:highlight w:val="yellow"/>
            </w:rPr>
            <w:t>]</w:t>
          </w:r>
        </w:sdtContent>
      </w:sdt>
      <w:r w:rsidR="005557F0" w:rsidRPr="005557F0">
        <w:rPr>
          <w:rFonts w:ascii="Times New Roman" w:hAnsi="Times New Roman" w:cs="Times New Roman"/>
          <w:sz w:val="24"/>
          <w:szCs w:val="24"/>
          <w:highlight w:val="yellow"/>
        </w:rPr>
        <w:t xml:space="preserve">Unrecorded copy of Limited Warranty Deed (residence) (one original – </w:t>
      </w:r>
      <w:proofErr w:type="spellStart"/>
      <w:r w:rsidR="005557F0" w:rsidRPr="005557F0">
        <w:rPr>
          <w:rFonts w:ascii="Times New Roman" w:hAnsi="Times New Roman" w:cs="Times New Roman"/>
          <w:sz w:val="24"/>
          <w:szCs w:val="24"/>
          <w:highlight w:val="yellow"/>
        </w:rPr>
        <w:lastRenderedPageBreak/>
        <w:t>ackn</w:t>
      </w:r>
      <w:proofErr w:type="spellEnd"/>
      <w:r w:rsidR="005557F0" w:rsidRPr="005557F0">
        <w:rPr>
          <w:rFonts w:ascii="Times New Roman" w:hAnsi="Times New Roman" w:cs="Times New Roman"/>
          <w:sz w:val="24"/>
          <w:szCs w:val="24"/>
          <w:highlight w:val="yellow"/>
        </w:rPr>
        <w:t>);</w:t>
      </w:r>
      <w:sdt>
        <w:sdtPr>
          <w:rPr>
            <w:rFonts w:ascii="Times New Roman" w:hAnsi="Times New Roman" w:cs="Times New Roman"/>
            <w:sz w:val="24"/>
            <w:szCs w:val="24"/>
            <w:highlight w:val="yellow"/>
          </w:rPr>
          <w:tag w:val="HD:1.185.0.0:1e0e1ee4-695f-4415-bfd8-9bc212110c72"/>
          <w:id w:val="-1056857873"/>
          <w:placeholder>
            <w:docPart w:val="E343345A15DE4FB780DA9B7192770458"/>
          </w:placeholder>
        </w:sdtPr>
        <w:sdtContent>
          <w:r w:rsidR="005557F0" w:rsidRPr="005557F0">
            <w:rPr>
              <w:rFonts w:ascii="Times New Roman" w:hAnsi="Times New Roman" w:cs="Times New Roman"/>
              <w:noProof/>
              <w:sz w:val="24"/>
              <w:szCs w:val="24"/>
              <w:highlight w:val="yellow"/>
            </w:rPr>
            <w:t>[</w:t>
          </w:r>
          <w:r w:rsidR="005557F0" w:rsidRPr="005557F0">
            <w:rPr>
              <w:rFonts w:ascii="Times New Roman" w:hAnsi="Times New Roman" w:cs="Times New Roman"/>
              <w:noProof/>
              <w:color w:val="008000"/>
              <w:sz w:val="24"/>
              <w:szCs w:val="24"/>
              <w:highlight w:val="yellow"/>
            </w:rPr>
            <w:t>ELSE</w:t>
          </w:r>
          <w:r w:rsidR="005557F0" w:rsidRPr="005557F0">
            <w:rPr>
              <w:rFonts w:ascii="Times New Roman" w:hAnsi="Times New Roman" w:cs="Times New Roman"/>
              <w:noProof/>
              <w:sz w:val="24"/>
              <w:szCs w:val="24"/>
              <w:highlight w:val="yellow"/>
            </w:rPr>
            <w:t>]</w:t>
          </w:r>
        </w:sdtContent>
      </w:sdt>
      <w:r w:rsidR="005557F0" w:rsidRPr="005557F0">
        <w:rPr>
          <w:rFonts w:ascii="Times New Roman" w:hAnsi="Times New Roman" w:cs="Times New Roman"/>
          <w:sz w:val="24"/>
          <w:szCs w:val="24"/>
          <w:highlight w:val="yellow"/>
        </w:rPr>
        <w:t xml:space="preserve"> Unrecorded copy of Revocable Transfer on Death Deed (residence) (one original – </w:t>
      </w:r>
      <w:proofErr w:type="spellStart"/>
      <w:r w:rsidR="005557F0" w:rsidRPr="005557F0">
        <w:rPr>
          <w:rFonts w:ascii="Times New Roman" w:hAnsi="Times New Roman" w:cs="Times New Roman"/>
          <w:sz w:val="24"/>
          <w:szCs w:val="24"/>
          <w:highlight w:val="yellow"/>
        </w:rPr>
        <w:t>ackn</w:t>
      </w:r>
      <w:proofErr w:type="spellEnd"/>
      <w:r w:rsidR="005557F0" w:rsidRPr="005557F0">
        <w:rPr>
          <w:rFonts w:ascii="Times New Roman" w:hAnsi="Times New Roman" w:cs="Times New Roman"/>
          <w:sz w:val="24"/>
          <w:szCs w:val="24"/>
          <w:highlight w:val="yellow"/>
        </w:rPr>
        <w:t>);</w:t>
      </w:r>
      <w:sdt>
        <w:sdtPr>
          <w:rPr>
            <w:rFonts w:ascii="Times New Roman" w:hAnsi="Times New Roman" w:cs="Times New Roman"/>
            <w:sz w:val="24"/>
            <w:szCs w:val="24"/>
            <w:highlight w:val="yellow"/>
          </w:rPr>
          <w:tag w:val="HD:1.185.0.0:c014d99a-f6a3-40e3-8978-54fc77203532"/>
          <w:id w:val="1223016989"/>
          <w:placeholder>
            <w:docPart w:val="731CD1D4EF23442CADC9021B3AE920DA"/>
          </w:placeholder>
        </w:sdtPr>
        <w:sdtContent>
          <w:r w:rsidR="005557F0" w:rsidRPr="005557F0">
            <w:rPr>
              <w:rFonts w:ascii="Times New Roman" w:hAnsi="Times New Roman" w:cs="Times New Roman"/>
              <w:noProof/>
              <w:sz w:val="24"/>
              <w:szCs w:val="24"/>
              <w:highlight w:val="yellow"/>
            </w:rPr>
            <w:t>[</w:t>
          </w:r>
          <w:r w:rsidR="005557F0" w:rsidRPr="005557F0">
            <w:rPr>
              <w:rFonts w:ascii="Times New Roman" w:hAnsi="Times New Roman" w:cs="Times New Roman"/>
              <w:noProof/>
              <w:color w:val="008000"/>
              <w:sz w:val="24"/>
              <w:szCs w:val="24"/>
              <w:highlight w:val="yellow"/>
            </w:rPr>
            <w:t>END IF</w:t>
          </w:r>
          <w:r w:rsidR="005557F0" w:rsidRPr="005557F0">
            <w:rPr>
              <w:rFonts w:ascii="Times New Roman" w:hAnsi="Times New Roman" w:cs="Times New Roman"/>
              <w:noProof/>
              <w:sz w:val="24"/>
              <w:szCs w:val="24"/>
              <w:highlight w:val="yellow"/>
            </w:rPr>
            <w:t>]</w:t>
          </w:r>
        </w:sdtContent>
      </w:sdt>
    </w:p>
    <w:bookmarkEnd w:id="749"/>
    <w:p w14:paraId="2B6DF3DF" w14:textId="2E2510AE" w:rsidR="005B54AA" w:rsidRDefault="005B54AA">
      <w:pPr>
        <w:rPr>
          <w:rFonts w:ascii="Times New Roman" w:hAnsi="Times New Roman" w:cs="Times New Roman"/>
          <w:sz w:val="24"/>
          <w:szCs w:val="24"/>
        </w:rPr>
      </w:pPr>
      <w:r>
        <w:rPr>
          <w:rFonts w:ascii="Times New Roman" w:hAnsi="Times New Roman" w:cs="Times New Roman"/>
          <w:sz w:val="24"/>
          <w:szCs w:val="24"/>
        </w:rPr>
        <w:br w:type="page"/>
      </w:r>
    </w:p>
    <w:sdt>
      <w:sdtPr>
        <w:rPr>
          <w:rFonts w:ascii="Times New Roman" w:hAnsi="Times New Roman" w:cs="Times New Roman"/>
          <w:sz w:val="24"/>
          <w:szCs w:val="24"/>
        </w:rPr>
        <w:tag w:val="HD:1.190.0.0:6f05952d-cbcc-43f8-bf25-9510444d9983"/>
        <w:id w:val="248469569"/>
        <w:placeholder>
          <w:docPart w:val="F98C019A1DEB4C96A2B51D4B7DB6A125"/>
        </w:placeholder>
      </w:sdtPr>
      <w:sdtContent>
        <w:p w14:paraId="10654679" w14:textId="08229758" w:rsidR="00BE029D" w:rsidRDefault="00BE029D" w:rsidP="00BE029D">
          <w:pPr>
            <w:rPr>
              <w:rFonts w:ascii="Times New Roman" w:hAnsi="Times New Roman" w:cs="Times New Roman"/>
              <w:sz w:val="24"/>
              <w:szCs w:val="24"/>
            </w:rPr>
          </w:pPr>
          <w:r>
            <w:rPr>
              <w:rFonts w:ascii="Times New Roman" w:hAnsi="Times New Roman" w:cs="Times New Roman"/>
              <w:noProof/>
              <w:sz w:val="24"/>
              <w:szCs w:val="24"/>
            </w:rPr>
            <w:t>[</w:t>
          </w:r>
          <w:r w:rsidRPr="00BE029D">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6F21B82" w14:textId="3DA57AD0" w:rsidR="00577750"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t>Trust Name Notes:</w:t>
      </w:r>
    </w:p>
    <w:sdt>
      <w:sdtPr>
        <w:rPr>
          <w:rFonts w:ascii="Times New Roman" w:hAnsi="Times New Roman" w:cs="Times New Roman"/>
          <w:sz w:val="24"/>
          <w:szCs w:val="24"/>
        </w:rPr>
        <w:tag w:val="HD:1.187.0.0:d6e8f24c-36e1-4a5f-86a1-481fa4f2016b"/>
        <w:id w:val="-1735007872"/>
        <w:placeholder>
          <w:docPart w:val="64D8A83029874762A11A6C35E8A9087B"/>
        </w:placeholder>
      </w:sdtPr>
      <w:sdtContent>
        <w:p w14:paraId="4116372C"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0000FF"/>
              <w:sz w:val="24"/>
              <w:szCs w:val="24"/>
            </w:rPr>
            <w:t>TrustNameNotes</w:t>
          </w:r>
          <w:r>
            <w:rPr>
              <w:rFonts w:ascii="Times New Roman" w:hAnsi="Times New Roman" w:cs="Times New Roman"/>
              <w:noProof/>
              <w:sz w:val="24"/>
              <w:szCs w:val="24"/>
            </w:rPr>
            <w:t>]</w:t>
          </w:r>
        </w:p>
      </w:sdtContent>
    </w:sdt>
    <w:p w14:paraId="0C4F7106"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p>
    <w:p w14:paraId="5EAFA515"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t>Signing Notes:</w:t>
      </w:r>
    </w:p>
    <w:sdt>
      <w:sdtPr>
        <w:rPr>
          <w:rFonts w:ascii="Times New Roman" w:hAnsi="Times New Roman" w:cs="Times New Roman"/>
          <w:sz w:val="24"/>
          <w:szCs w:val="24"/>
        </w:rPr>
        <w:tag w:val="HD:1.187.0.0:00e4e0de-4770-4a79-b41b-c9664a7892c6"/>
        <w:id w:val="-1265844739"/>
        <w:placeholder>
          <w:docPart w:val="B54AB75D70814172A3EFB43FF7543C2D"/>
        </w:placeholder>
      </w:sdtPr>
      <w:sdtContent>
        <w:p w14:paraId="135CEF6C"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0000FF"/>
              <w:sz w:val="24"/>
              <w:szCs w:val="24"/>
            </w:rPr>
            <w:t>SigningNotes</w:t>
          </w:r>
          <w:r>
            <w:rPr>
              <w:rFonts w:ascii="Times New Roman" w:hAnsi="Times New Roman" w:cs="Times New Roman"/>
              <w:noProof/>
              <w:sz w:val="24"/>
              <w:szCs w:val="24"/>
            </w:rPr>
            <w:t>]</w:t>
          </w:r>
        </w:p>
      </w:sdtContent>
    </w:sdt>
    <w:p w14:paraId="6F59BF13"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p>
    <w:p w14:paraId="6104289F"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t>Trust Details Notes:</w:t>
      </w:r>
    </w:p>
    <w:sdt>
      <w:sdtPr>
        <w:rPr>
          <w:rFonts w:ascii="Times New Roman" w:hAnsi="Times New Roman" w:cs="Times New Roman"/>
          <w:sz w:val="24"/>
          <w:szCs w:val="24"/>
        </w:rPr>
        <w:tag w:val="HD:1.187.0.0:b8391342-40cf-4eec-b980-174a272d1e2b"/>
        <w:id w:val="1593736702"/>
        <w:placeholder>
          <w:docPart w:val="8BD79B9AD58E4798B071AB9EEDAD25EB"/>
        </w:placeholder>
      </w:sdtPr>
      <w:sdtContent>
        <w:p w14:paraId="77974B2D"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0000FF"/>
              <w:sz w:val="24"/>
              <w:szCs w:val="24"/>
            </w:rPr>
            <w:t>TrustDetailsNotes</w:t>
          </w:r>
          <w:r>
            <w:rPr>
              <w:rFonts w:ascii="Times New Roman" w:hAnsi="Times New Roman" w:cs="Times New Roman"/>
              <w:noProof/>
              <w:sz w:val="24"/>
              <w:szCs w:val="24"/>
            </w:rPr>
            <w:t>]</w:t>
          </w:r>
        </w:p>
      </w:sdtContent>
    </w:sdt>
    <w:p w14:paraId="022C0160"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p>
    <w:p w14:paraId="3F419621" w14:textId="1539DF30" w:rsidR="00473474" w:rsidRDefault="00473474" w:rsidP="00473474">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t>Trust Special Drafting Notes:</w:t>
      </w:r>
    </w:p>
    <w:sdt>
      <w:sdtPr>
        <w:rPr>
          <w:rFonts w:ascii="Times New Roman" w:hAnsi="Times New Roman" w:cs="Times New Roman"/>
          <w:sz w:val="24"/>
          <w:szCs w:val="24"/>
        </w:rPr>
        <w:tag w:val="HD:1.190.0.0:f2769a92-8362-4f94-8fdf-54c43db6347f"/>
        <w:id w:val="42955983"/>
        <w:placeholder>
          <w:docPart w:val="AC5497BFA55545218A2A776D27359591"/>
        </w:placeholder>
      </w:sdtPr>
      <w:sdtContent>
        <w:p w14:paraId="52294841" w14:textId="6E5595E8" w:rsidR="00473474" w:rsidRDefault="00473474" w:rsidP="00473474">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473474">
            <w:rPr>
              <w:rFonts w:ascii="Times New Roman" w:hAnsi="Times New Roman" w:cs="Times New Roman"/>
              <w:noProof/>
              <w:color w:val="0000FF"/>
              <w:sz w:val="24"/>
              <w:szCs w:val="24"/>
            </w:rPr>
            <w:t>TrustSpecialDraftingNotes</w:t>
          </w:r>
          <w:r>
            <w:rPr>
              <w:rFonts w:ascii="Times New Roman" w:hAnsi="Times New Roman" w:cs="Times New Roman"/>
              <w:noProof/>
              <w:sz w:val="24"/>
              <w:szCs w:val="24"/>
            </w:rPr>
            <w:t>]</w:t>
          </w:r>
        </w:p>
      </w:sdtContent>
    </w:sdt>
    <w:p w14:paraId="43ED06A8" w14:textId="77777777" w:rsidR="00473474" w:rsidRDefault="00473474" w:rsidP="00577750">
      <w:pPr>
        <w:tabs>
          <w:tab w:val="left" w:pos="0"/>
        </w:tabs>
        <w:suppressAutoHyphens/>
        <w:spacing w:after="0" w:line="240" w:lineRule="auto"/>
        <w:jc w:val="both"/>
        <w:rPr>
          <w:rFonts w:ascii="Times New Roman" w:hAnsi="Times New Roman" w:cs="Times New Roman"/>
          <w:sz w:val="24"/>
          <w:szCs w:val="24"/>
        </w:rPr>
      </w:pPr>
    </w:p>
    <w:p w14:paraId="4AC8A19D" w14:textId="20F2022B" w:rsidR="007F5848" w:rsidRPr="005E1EB4" w:rsidRDefault="007F5848" w:rsidP="007F5848">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t>Primary Gift of Cash Notes:</w:t>
      </w:r>
    </w:p>
    <w:sdt>
      <w:sdtPr>
        <w:rPr>
          <w:rFonts w:ascii="Times New Roman" w:hAnsi="Times New Roman" w:cs="Times New Roman"/>
          <w:sz w:val="24"/>
          <w:szCs w:val="24"/>
        </w:rPr>
        <w:tag w:val="HD:1.190.0.0:cf8f0f2f-f9b5-4f69-8e11-674cc6391cdb"/>
        <w:id w:val="2049027653"/>
        <w:placeholder>
          <w:docPart w:val="D477CA3CA11F44FC9716731617BF0DE0"/>
        </w:placeholder>
      </w:sdtPr>
      <w:sdtContent>
        <w:p w14:paraId="0DECD902" w14:textId="62EA2BD8"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7F5848">
            <w:rPr>
              <w:rFonts w:ascii="Times New Roman" w:hAnsi="Times New Roman" w:cs="Times New Roman"/>
              <w:noProof/>
              <w:color w:val="800000"/>
              <w:sz w:val="24"/>
              <w:szCs w:val="24"/>
            </w:rPr>
            <w:t>REPEAT PrimaryGiftOfCashDialog</w:t>
          </w:r>
          <w:r>
            <w:rPr>
              <w:rFonts w:ascii="Times New Roman" w:hAnsi="Times New Roman" w:cs="Times New Roman"/>
              <w:noProof/>
              <w:sz w:val="24"/>
              <w:szCs w:val="24"/>
            </w:rPr>
            <w:t>]</w:t>
          </w:r>
        </w:p>
      </w:sdtContent>
    </w:sdt>
    <w:p w14:paraId="524DD474" w14:textId="4B892327" w:rsidR="007F5848" w:rsidRDefault="00000000" w:rsidP="007F5848">
      <w:pPr>
        <w:spacing w:after="0"/>
        <w:rPr>
          <w:rFonts w:ascii="Times New Roman" w:hAnsi="Times New Roman" w:cs="Times New Roman"/>
          <w:sz w:val="24"/>
          <w:szCs w:val="24"/>
        </w:rPr>
      </w:pPr>
      <w:sdt>
        <w:sdtPr>
          <w:rPr>
            <w:rFonts w:ascii="Times New Roman" w:hAnsi="Times New Roman" w:cs="Times New Roman"/>
            <w:sz w:val="24"/>
            <w:szCs w:val="24"/>
          </w:rPr>
          <w:tag w:val="HD:1.190.0.0:1dcf2da2-05a9-4fe0-97df-a248990484b8"/>
          <w:id w:val="-149600157"/>
          <w:placeholder>
            <w:docPart w:val="0A0C296D6A704843B3D05EB80BF06E2B"/>
          </w:placeholder>
        </w:sdtPr>
        <w:sdtContent>
          <w:r w:rsidR="007F5848">
            <w:rPr>
              <w:rFonts w:ascii="Times New Roman" w:hAnsi="Times New Roman" w:cs="Times New Roman"/>
              <w:noProof/>
              <w:sz w:val="24"/>
              <w:szCs w:val="24"/>
            </w:rPr>
            <w:t>[</w:t>
          </w:r>
          <w:r w:rsidR="007F5848" w:rsidRPr="007F5848">
            <w:rPr>
              <w:rFonts w:ascii="Times New Roman" w:hAnsi="Times New Roman" w:cs="Times New Roman"/>
              <w:noProof/>
              <w:color w:val="0000FF"/>
              <w:sz w:val="24"/>
              <w:szCs w:val="24"/>
            </w:rPr>
            <w:t>PrimaryGiftOfCashName</w:t>
          </w:r>
          <w:r w:rsidR="007F5848">
            <w:rPr>
              <w:rFonts w:ascii="Times New Roman" w:hAnsi="Times New Roman" w:cs="Times New Roman"/>
              <w:noProof/>
              <w:sz w:val="24"/>
              <w:szCs w:val="24"/>
            </w:rPr>
            <w:t>]</w:t>
          </w:r>
        </w:sdtContent>
      </w:sdt>
      <w:r w:rsidR="007F5848">
        <w:rPr>
          <w:rFonts w:ascii="Times New Roman" w:hAnsi="Times New Roman" w:cs="Times New Roman"/>
          <w:sz w:val="24"/>
          <w:szCs w:val="24"/>
        </w:rPr>
        <w:t xml:space="preserve">: </w:t>
      </w:r>
      <w:sdt>
        <w:sdtPr>
          <w:rPr>
            <w:rFonts w:ascii="Times New Roman" w:hAnsi="Times New Roman" w:cs="Times New Roman"/>
            <w:sz w:val="24"/>
            <w:szCs w:val="24"/>
          </w:rPr>
          <w:tag w:val="HD:1.190.0.0:5a3ac5f8-aa5f-4911-8942-72ebf07bbbce"/>
          <w:id w:val="1526050158"/>
          <w:placeholder>
            <w:docPart w:val="2D84FF558B474057B3271D7F511EBA26"/>
          </w:placeholder>
        </w:sdtPr>
        <w:sdtContent>
          <w:r w:rsidR="007F5848">
            <w:rPr>
              <w:rFonts w:ascii="Times New Roman" w:hAnsi="Times New Roman" w:cs="Times New Roman"/>
              <w:noProof/>
              <w:sz w:val="24"/>
              <w:szCs w:val="24"/>
            </w:rPr>
            <w:t>[</w:t>
          </w:r>
          <w:r w:rsidR="007F5848" w:rsidRPr="007F5848">
            <w:rPr>
              <w:rFonts w:ascii="Times New Roman" w:hAnsi="Times New Roman" w:cs="Times New Roman"/>
              <w:noProof/>
              <w:color w:val="0000FF"/>
              <w:sz w:val="24"/>
              <w:szCs w:val="24"/>
            </w:rPr>
            <w:t>PrimaryGiftOfCashNotes</w:t>
          </w:r>
          <w:r w:rsidR="007F5848">
            <w:rPr>
              <w:rFonts w:ascii="Times New Roman" w:hAnsi="Times New Roman" w:cs="Times New Roman"/>
              <w:noProof/>
              <w:sz w:val="24"/>
              <w:szCs w:val="24"/>
            </w:rPr>
            <w:t>]</w:t>
          </w:r>
        </w:sdtContent>
      </w:sdt>
    </w:p>
    <w:p w14:paraId="0EDC3EDC" w14:textId="77777777" w:rsidR="007F5848" w:rsidRDefault="007F5848" w:rsidP="007F5848">
      <w:pPr>
        <w:spacing w:after="0"/>
        <w:rPr>
          <w:rFonts w:ascii="Times New Roman" w:hAnsi="Times New Roman" w:cs="Times New Roman"/>
          <w:sz w:val="24"/>
          <w:szCs w:val="24"/>
        </w:rPr>
      </w:pPr>
    </w:p>
    <w:sdt>
      <w:sdtPr>
        <w:rPr>
          <w:rFonts w:ascii="Times New Roman" w:hAnsi="Times New Roman" w:cs="Times New Roman"/>
          <w:sz w:val="24"/>
          <w:szCs w:val="24"/>
        </w:rPr>
        <w:tag w:val="HD:1.187.0.0:9d2b76fc-d9af-47d9-bdbf-8d84ada9e4da"/>
        <w:id w:val="-950388530"/>
        <w:placeholder>
          <w:docPart w:val="A60C67421932411BB7A8B198E819EBA4"/>
        </w:placeholder>
      </w:sdtPr>
      <w:sdtContent>
        <w:p w14:paraId="326433CC" w14:textId="77777777"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5BA6695A" w14:textId="77777777" w:rsidR="007F5848" w:rsidRDefault="007F5848" w:rsidP="00577750">
      <w:pPr>
        <w:tabs>
          <w:tab w:val="left" w:pos="0"/>
        </w:tabs>
        <w:suppressAutoHyphens/>
        <w:spacing w:after="0" w:line="240" w:lineRule="auto"/>
        <w:jc w:val="both"/>
        <w:rPr>
          <w:rFonts w:ascii="Times New Roman" w:hAnsi="Times New Roman" w:cs="Times New Roman"/>
          <w:sz w:val="24"/>
          <w:szCs w:val="24"/>
        </w:rPr>
      </w:pPr>
    </w:p>
    <w:p w14:paraId="68A92BB3" w14:textId="1709EE92" w:rsidR="007F5848" w:rsidRPr="005E1EB4" w:rsidRDefault="007F5848" w:rsidP="007F5848">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t>Primary Gift of RP Notes:</w:t>
      </w:r>
    </w:p>
    <w:sdt>
      <w:sdtPr>
        <w:rPr>
          <w:rFonts w:ascii="Times New Roman" w:hAnsi="Times New Roman" w:cs="Times New Roman"/>
          <w:sz w:val="24"/>
          <w:szCs w:val="24"/>
        </w:rPr>
        <w:tag w:val="HD:1.190.0.0:87cd5f81-6aca-4c8e-aef0-e279507add61"/>
        <w:id w:val="-818802139"/>
        <w:placeholder>
          <w:docPart w:val="501F5F1E60E84C498CBDC8C135D1B963"/>
        </w:placeholder>
      </w:sdtPr>
      <w:sdtContent>
        <w:p w14:paraId="3CFE60B2" w14:textId="1A298D96"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7F5848">
            <w:rPr>
              <w:rFonts w:ascii="Times New Roman" w:hAnsi="Times New Roman" w:cs="Times New Roman"/>
              <w:noProof/>
              <w:color w:val="800000"/>
              <w:sz w:val="24"/>
              <w:szCs w:val="24"/>
            </w:rPr>
            <w:t>REPEAT PrimaryGiftOfRPDialog</w:t>
          </w:r>
          <w:r>
            <w:rPr>
              <w:rFonts w:ascii="Times New Roman" w:hAnsi="Times New Roman" w:cs="Times New Roman"/>
              <w:noProof/>
              <w:sz w:val="24"/>
              <w:szCs w:val="24"/>
            </w:rPr>
            <w:t>]</w:t>
          </w:r>
        </w:p>
      </w:sdtContent>
    </w:sdt>
    <w:p w14:paraId="05D0715F" w14:textId="42280D44" w:rsidR="007F5848" w:rsidRDefault="00000000" w:rsidP="007F5848">
      <w:pPr>
        <w:spacing w:after="0"/>
        <w:rPr>
          <w:rFonts w:ascii="Times New Roman" w:hAnsi="Times New Roman" w:cs="Times New Roman"/>
          <w:sz w:val="24"/>
          <w:szCs w:val="24"/>
        </w:rPr>
      </w:pPr>
      <w:sdt>
        <w:sdtPr>
          <w:rPr>
            <w:rFonts w:ascii="Times New Roman" w:hAnsi="Times New Roman" w:cs="Times New Roman"/>
            <w:sz w:val="24"/>
            <w:szCs w:val="24"/>
          </w:rPr>
          <w:tag w:val="HD:1.190.0.0:6ef597df-50bf-4b77-b26b-3a60cc4671a0"/>
          <w:id w:val="1703518452"/>
          <w:placeholder>
            <w:docPart w:val="E7B79425BA6C49668A2DD33DB117690E"/>
          </w:placeholder>
        </w:sdtPr>
        <w:sdtContent>
          <w:r w:rsidR="007F5848">
            <w:rPr>
              <w:rFonts w:ascii="Times New Roman" w:hAnsi="Times New Roman" w:cs="Times New Roman"/>
              <w:noProof/>
              <w:sz w:val="24"/>
              <w:szCs w:val="24"/>
            </w:rPr>
            <w:t>[</w:t>
          </w:r>
          <w:r w:rsidR="007F5848" w:rsidRPr="007F5848">
            <w:rPr>
              <w:rFonts w:ascii="Times New Roman" w:hAnsi="Times New Roman" w:cs="Times New Roman"/>
              <w:noProof/>
              <w:color w:val="0000FF"/>
              <w:sz w:val="24"/>
              <w:szCs w:val="24"/>
            </w:rPr>
            <w:t>LIST PrimaryGiftOfRPNames.ImportantPeopleNameUse:a, b and c</w:t>
          </w:r>
          <w:r w:rsidR="007F5848">
            <w:rPr>
              <w:rFonts w:ascii="Times New Roman" w:hAnsi="Times New Roman" w:cs="Times New Roman"/>
              <w:noProof/>
              <w:sz w:val="24"/>
              <w:szCs w:val="24"/>
            </w:rPr>
            <w:t>]</w:t>
          </w:r>
        </w:sdtContent>
      </w:sdt>
      <w:r w:rsidR="007F5848">
        <w:rPr>
          <w:rFonts w:ascii="Times New Roman" w:hAnsi="Times New Roman" w:cs="Times New Roman"/>
          <w:sz w:val="24"/>
          <w:szCs w:val="24"/>
        </w:rPr>
        <w:t xml:space="preserve">: </w:t>
      </w:r>
      <w:sdt>
        <w:sdtPr>
          <w:rPr>
            <w:rFonts w:ascii="Times New Roman" w:hAnsi="Times New Roman" w:cs="Times New Roman"/>
            <w:sz w:val="24"/>
            <w:szCs w:val="24"/>
          </w:rPr>
          <w:tag w:val="HD:1.190.0.0:3b4ed4f4-de4e-456b-a202-05d34c756fa3"/>
          <w:id w:val="187416005"/>
          <w:placeholder>
            <w:docPart w:val="54E79A02756D4A09BD6320E0EE24CC52"/>
          </w:placeholder>
        </w:sdtPr>
        <w:sdtContent>
          <w:r w:rsidR="007F5848">
            <w:rPr>
              <w:rFonts w:ascii="Times New Roman" w:hAnsi="Times New Roman" w:cs="Times New Roman"/>
              <w:noProof/>
              <w:sz w:val="24"/>
              <w:szCs w:val="24"/>
            </w:rPr>
            <w:t>[</w:t>
          </w:r>
          <w:r w:rsidR="007F5848" w:rsidRPr="007F5848">
            <w:rPr>
              <w:rFonts w:ascii="Times New Roman" w:hAnsi="Times New Roman" w:cs="Times New Roman"/>
              <w:noProof/>
              <w:color w:val="0000FF"/>
              <w:sz w:val="24"/>
              <w:szCs w:val="24"/>
            </w:rPr>
            <w:t>PrimaryGiftOfRPNotes</w:t>
          </w:r>
          <w:r w:rsidR="007F5848">
            <w:rPr>
              <w:rFonts w:ascii="Times New Roman" w:hAnsi="Times New Roman" w:cs="Times New Roman"/>
              <w:noProof/>
              <w:sz w:val="24"/>
              <w:szCs w:val="24"/>
            </w:rPr>
            <w:t>]</w:t>
          </w:r>
        </w:sdtContent>
      </w:sdt>
    </w:p>
    <w:p w14:paraId="289A01C9" w14:textId="77777777" w:rsidR="007F5848" w:rsidRDefault="007F5848" w:rsidP="007F5848">
      <w:pPr>
        <w:spacing w:after="0"/>
        <w:rPr>
          <w:rFonts w:ascii="Times New Roman" w:hAnsi="Times New Roman" w:cs="Times New Roman"/>
          <w:sz w:val="24"/>
          <w:szCs w:val="24"/>
        </w:rPr>
      </w:pPr>
    </w:p>
    <w:sdt>
      <w:sdtPr>
        <w:rPr>
          <w:rFonts w:ascii="Times New Roman" w:hAnsi="Times New Roman" w:cs="Times New Roman"/>
          <w:sz w:val="24"/>
          <w:szCs w:val="24"/>
        </w:rPr>
        <w:tag w:val="HD:1.187.0.0:74bf2316-e53a-42d3-9fcd-ded05bf8ac6e"/>
        <w:id w:val="-1619832816"/>
        <w:placeholder>
          <w:docPart w:val="1DB8B9607F0F403899F91E31215E980E"/>
        </w:placeholder>
      </w:sdtPr>
      <w:sdtContent>
        <w:p w14:paraId="37433F4E" w14:textId="77777777"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29E07186" w14:textId="77777777" w:rsidR="007F5848" w:rsidRDefault="007F5848" w:rsidP="007F5848">
      <w:pPr>
        <w:tabs>
          <w:tab w:val="left" w:pos="0"/>
        </w:tabs>
        <w:suppressAutoHyphens/>
        <w:spacing w:after="0" w:line="240" w:lineRule="auto"/>
        <w:jc w:val="both"/>
        <w:rPr>
          <w:rFonts w:ascii="Times New Roman" w:hAnsi="Times New Roman" w:cs="Times New Roman"/>
          <w:sz w:val="24"/>
          <w:szCs w:val="24"/>
        </w:rPr>
      </w:pPr>
    </w:p>
    <w:p w14:paraId="30ECB238" w14:textId="61A80552" w:rsidR="007F5848" w:rsidRPr="005E1EB4" w:rsidRDefault="007F5848" w:rsidP="007F5848">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t>Primary Gift of Other Notes:</w:t>
      </w:r>
    </w:p>
    <w:sdt>
      <w:sdtPr>
        <w:rPr>
          <w:rFonts w:ascii="Times New Roman" w:hAnsi="Times New Roman" w:cs="Times New Roman"/>
          <w:sz w:val="24"/>
          <w:szCs w:val="24"/>
        </w:rPr>
        <w:tag w:val="HD:1.190.0.0:dc1cf6f6-a050-4cd8-b4ec-7f2e8cc936bd"/>
        <w:id w:val="-1920014522"/>
        <w:placeholder>
          <w:docPart w:val="B8DD3389E37C4E75B78D868D7A7D6157"/>
        </w:placeholder>
      </w:sdtPr>
      <w:sdtContent>
        <w:p w14:paraId="037DDD3F" w14:textId="2240B439"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7F5848">
            <w:rPr>
              <w:rFonts w:ascii="Times New Roman" w:hAnsi="Times New Roman" w:cs="Times New Roman"/>
              <w:noProof/>
              <w:color w:val="800000"/>
              <w:sz w:val="24"/>
              <w:szCs w:val="24"/>
            </w:rPr>
            <w:t>REPEAT PrimaryGiftOfOtherDialog</w:t>
          </w:r>
          <w:r>
            <w:rPr>
              <w:rFonts w:ascii="Times New Roman" w:hAnsi="Times New Roman" w:cs="Times New Roman"/>
              <w:noProof/>
              <w:sz w:val="24"/>
              <w:szCs w:val="24"/>
            </w:rPr>
            <w:t>]</w:t>
          </w:r>
        </w:p>
      </w:sdtContent>
    </w:sdt>
    <w:p w14:paraId="0E9D77A2" w14:textId="4A6FCE4E" w:rsidR="007F5848" w:rsidRDefault="00000000" w:rsidP="007F5848">
      <w:pPr>
        <w:spacing w:after="0"/>
        <w:rPr>
          <w:rFonts w:ascii="Times New Roman" w:hAnsi="Times New Roman" w:cs="Times New Roman"/>
          <w:sz w:val="24"/>
          <w:szCs w:val="24"/>
        </w:rPr>
      </w:pPr>
      <w:sdt>
        <w:sdtPr>
          <w:rPr>
            <w:rFonts w:ascii="Times New Roman" w:hAnsi="Times New Roman" w:cs="Times New Roman"/>
            <w:sz w:val="24"/>
            <w:szCs w:val="24"/>
          </w:rPr>
          <w:tag w:val="HD:1.190.0.0:e6a77530-47e1-4f1f-a9fc-e5445ec45671"/>
          <w:id w:val="-902448024"/>
          <w:placeholder>
            <w:docPart w:val="9094AE9B14384B92937388B95CA2819C"/>
          </w:placeholder>
        </w:sdtPr>
        <w:sdtContent>
          <w:r w:rsidR="007F5848">
            <w:rPr>
              <w:rFonts w:ascii="Times New Roman" w:hAnsi="Times New Roman" w:cs="Times New Roman"/>
              <w:noProof/>
              <w:sz w:val="24"/>
              <w:szCs w:val="24"/>
            </w:rPr>
            <w:t>[</w:t>
          </w:r>
          <w:r w:rsidR="007F5848" w:rsidRPr="007F5848">
            <w:rPr>
              <w:rFonts w:ascii="Times New Roman" w:hAnsi="Times New Roman" w:cs="Times New Roman"/>
              <w:noProof/>
              <w:color w:val="0000FF"/>
              <w:sz w:val="24"/>
              <w:szCs w:val="24"/>
            </w:rPr>
            <w:t>LIST PrimaryGiftOfOtherNames.ImportantPeopleNameUse:a, b and c</w:t>
          </w:r>
          <w:r w:rsidR="007F5848">
            <w:rPr>
              <w:rFonts w:ascii="Times New Roman" w:hAnsi="Times New Roman" w:cs="Times New Roman"/>
              <w:noProof/>
              <w:sz w:val="24"/>
              <w:szCs w:val="24"/>
            </w:rPr>
            <w:t>]</w:t>
          </w:r>
        </w:sdtContent>
      </w:sdt>
      <w:r w:rsidR="007F5848">
        <w:rPr>
          <w:rFonts w:ascii="Times New Roman" w:hAnsi="Times New Roman" w:cs="Times New Roman"/>
          <w:sz w:val="24"/>
          <w:szCs w:val="24"/>
        </w:rPr>
        <w:t xml:space="preserve">: </w:t>
      </w:r>
      <w:sdt>
        <w:sdtPr>
          <w:rPr>
            <w:rFonts w:ascii="Times New Roman" w:hAnsi="Times New Roman" w:cs="Times New Roman"/>
            <w:sz w:val="24"/>
            <w:szCs w:val="24"/>
          </w:rPr>
          <w:tag w:val="HD:1.190.0.0:3c1ac043-a2e4-4c92-9121-75d30dd3a78f"/>
          <w:id w:val="932553380"/>
          <w:placeholder>
            <w:docPart w:val="8B0378D800B24A0BBA6B380E5D41CA69"/>
          </w:placeholder>
        </w:sdtPr>
        <w:sdtContent>
          <w:r w:rsidR="00A3027C">
            <w:rPr>
              <w:rFonts w:ascii="Times New Roman" w:hAnsi="Times New Roman" w:cs="Times New Roman"/>
              <w:noProof/>
              <w:sz w:val="24"/>
              <w:szCs w:val="24"/>
            </w:rPr>
            <w:t>[</w:t>
          </w:r>
          <w:r w:rsidR="00A3027C" w:rsidRPr="00A3027C">
            <w:rPr>
              <w:rFonts w:ascii="Times New Roman" w:hAnsi="Times New Roman" w:cs="Times New Roman"/>
              <w:noProof/>
              <w:color w:val="0000FF"/>
              <w:sz w:val="24"/>
              <w:szCs w:val="24"/>
            </w:rPr>
            <w:t>PrimaryGiftOfOtherNotes</w:t>
          </w:r>
          <w:r w:rsidR="00A3027C">
            <w:rPr>
              <w:rFonts w:ascii="Times New Roman" w:hAnsi="Times New Roman" w:cs="Times New Roman"/>
              <w:noProof/>
              <w:sz w:val="24"/>
              <w:szCs w:val="24"/>
            </w:rPr>
            <w:t>]</w:t>
          </w:r>
        </w:sdtContent>
      </w:sdt>
    </w:p>
    <w:p w14:paraId="4A0328BD" w14:textId="77777777" w:rsidR="007F5848" w:rsidRDefault="007F5848" w:rsidP="007F5848">
      <w:pPr>
        <w:spacing w:after="0"/>
        <w:rPr>
          <w:rFonts w:ascii="Times New Roman" w:hAnsi="Times New Roman" w:cs="Times New Roman"/>
          <w:sz w:val="24"/>
          <w:szCs w:val="24"/>
        </w:rPr>
      </w:pPr>
    </w:p>
    <w:sdt>
      <w:sdtPr>
        <w:rPr>
          <w:rFonts w:ascii="Times New Roman" w:hAnsi="Times New Roman" w:cs="Times New Roman"/>
          <w:sz w:val="24"/>
          <w:szCs w:val="24"/>
        </w:rPr>
        <w:tag w:val="HD:1.187.0.0:41a5799c-09a5-4ec0-a5e9-6b95496a720c"/>
        <w:id w:val="-1098092435"/>
        <w:placeholder>
          <w:docPart w:val="63EE6D9995C048288BDD8BB79725D83E"/>
        </w:placeholder>
      </w:sdtPr>
      <w:sdtContent>
        <w:p w14:paraId="763EBEE9" w14:textId="77777777"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602EF232" w14:textId="77777777" w:rsidR="007F5848" w:rsidRDefault="007F5848" w:rsidP="007F5848">
      <w:pPr>
        <w:tabs>
          <w:tab w:val="left" w:pos="0"/>
        </w:tabs>
        <w:suppressAutoHyphens/>
        <w:spacing w:after="0" w:line="240" w:lineRule="auto"/>
        <w:jc w:val="both"/>
        <w:rPr>
          <w:rFonts w:ascii="Times New Roman" w:hAnsi="Times New Roman" w:cs="Times New Roman"/>
          <w:sz w:val="24"/>
          <w:szCs w:val="24"/>
        </w:rPr>
      </w:pPr>
    </w:p>
    <w:p w14:paraId="46DB56B1" w14:textId="77777777" w:rsidR="007F5848" w:rsidRDefault="007F5848" w:rsidP="00577750">
      <w:pPr>
        <w:tabs>
          <w:tab w:val="left" w:pos="0"/>
        </w:tabs>
        <w:suppressAutoHyphens/>
        <w:spacing w:after="0" w:line="240" w:lineRule="auto"/>
        <w:jc w:val="both"/>
        <w:rPr>
          <w:rFonts w:ascii="Times New Roman" w:hAnsi="Times New Roman" w:cs="Times New Roman"/>
          <w:sz w:val="24"/>
          <w:szCs w:val="24"/>
        </w:rPr>
      </w:pPr>
    </w:p>
    <w:p w14:paraId="6D3D7572" w14:textId="77777777" w:rsidR="00577750" w:rsidRPr="005E1EB4"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sz w:val="24"/>
          <w:szCs w:val="24"/>
        </w:rPr>
        <w:t>Primary Beneficiary Notes:</w:t>
      </w:r>
    </w:p>
    <w:sdt>
      <w:sdtPr>
        <w:rPr>
          <w:rFonts w:ascii="Times New Roman" w:hAnsi="Times New Roman" w:cs="Times New Roman"/>
          <w:sz w:val="24"/>
          <w:szCs w:val="24"/>
        </w:rPr>
        <w:tag w:val="HD:1.187.0.0:5f67cb0b-6cf6-43e6-b86f-74c40352b751"/>
        <w:id w:val="-1701395388"/>
        <w:placeholder>
          <w:docPart w:val="A23E27383893445AA074533F4110266E"/>
        </w:placeholder>
      </w:sdtPr>
      <w:sdtContent>
        <w:p w14:paraId="69CF91BF" w14:textId="77777777" w:rsidR="00577750" w:rsidRDefault="00577750" w:rsidP="00577750">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REPEAT PrimaryBenesDialog</w:t>
          </w:r>
          <w:r>
            <w:rPr>
              <w:rFonts w:ascii="Times New Roman" w:hAnsi="Times New Roman" w:cs="Times New Roman"/>
              <w:noProof/>
              <w:sz w:val="24"/>
              <w:szCs w:val="24"/>
            </w:rPr>
            <w:t>]</w:t>
          </w:r>
        </w:p>
      </w:sdtContent>
    </w:sdt>
    <w:p w14:paraId="5B173C8E" w14:textId="77777777" w:rsidR="00577750" w:rsidRDefault="00000000" w:rsidP="00577750">
      <w:pPr>
        <w:spacing w:after="0"/>
        <w:rPr>
          <w:rFonts w:ascii="Times New Roman" w:hAnsi="Times New Roman" w:cs="Times New Roman"/>
          <w:sz w:val="24"/>
          <w:szCs w:val="24"/>
        </w:rPr>
      </w:pPr>
      <w:sdt>
        <w:sdtPr>
          <w:rPr>
            <w:rFonts w:ascii="Times New Roman" w:hAnsi="Times New Roman" w:cs="Times New Roman"/>
            <w:sz w:val="24"/>
            <w:szCs w:val="24"/>
          </w:rPr>
          <w:tag w:val="HD:1.187.0.0:c4ac39dc-dc75-4029-b5b5-f9a70464dc1a"/>
          <w:id w:val="-661231117"/>
          <w:placeholder>
            <w:docPart w:val="816D78ACEA0E4E748EB97857C17936B4"/>
          </w:placeholder>
        </w:sdtPr>
        <w:sdtContent>
          <w:r w:rsidR="00577750">
            <w:rPr>
              <w:rFonts w:ascii="Times New Roman" w:hAnsi="Times New Roman" w:cs="Times New Roman"/>
              <w:noProof/>
              <w:sz w:val="24"/>
              <w:szCs w:val="24"/>
            </w:rPr>
            <w:t>[</w:t>
          </w:r>
          <w:r w:rsidR="00577750" w:rsidRPr="000021B8">
            <w:rPr>
              <w:rFonts w:ascii="Times New Roman" w:hAnsi="Times New Roman" w:cs="Times New Roman"/>
              <w:noProof/>
              <w:color w:val="0000FF"/>
              <w:sz w:val="24"/>
              <w:szCs w:val="24"/>
            </w:rPr>
            <w:t>PrimaryBenesName</w:t>
          </w:r>
          <w:r w:rsidR="00577750">
            <w:rPr>
              <w:rFonts w:ascii="Times New Roman" w:hAnsi="Times New Roman" w:cs="Times New Roman"/>
              <w:noProof/>
              <w:sz w:val="24"/>
              <w:szCs w:val="24"/>
            </w:rPr>
            <w:t>]</w:t>
          </w:r>
        </w:sdtContent>
      </w:sdt>
      <w:r w:rsidR="00577750">
        <w:rPr>
          <w:rFonts w:ascii="Times New Roman" w:hAnsi="Times New Roman" w:cs="Times New Roman"/>
          <w:sz w:val="24"/>
          <w:szCs w:val="24"/>
        </w:rPr>
        <w:t xml:space="preserve">: </w:t>
      </w:r>
      <w:sdt>
        <w:sdtPr>
          <w:rPr>
            <w:rFonts w:ascii="Times New Roman" w:hAnsi="Times New Roman" w:cs="Times New Roman"/>
            <w:sz w:val="24"/>
            <w:szCs w:val="24"/>
          </w:rPr>
          <w:tag w:val="HD:1.187.0.0:db70f783-7e72-4096-9a39-35e0de5c2cba"/>
          <w:id w:val="-1539733427"/>
          <w:placeholder>
            <w:docPart w:val="B357AB3E6F9B492D8A26242EEDE77E8F"/>
          </w:placeholder>
        </w:sdtPr>
        <w:sdtContent>
          <w:r w:rsidR="00577750">
            <w:rPr>
              <w:rFonts w:ascii="Times New Roman" w:hAnsi="Times New Roman" w:cs="Times New Roman"/>
              <w:noProof/>
              <w:sz w:val="24"/>
              <w:szCs w:val="24"/>
            </w:rPr>
            <w:t>[</w:t>
          </w:r>
          <w:r w:rsidR="00577750" w:rsidRPr="005B54AA">
            <w:rPr>
              <w:rFonts w:ascii="Times New Roman" w:hAnsi="Times New Roman" w:cs="Times New Roman"/>
              <w:noProof/>
              <w:color w:val="0000FF"/>
              <w:sz w:val="24"/>
              <w:szCs w:val="24"/>
            </w:rPr>
            <w:t>PrimaryBeneNotes</w:t>
          </w:r>
          <w:r w:rsidR="00577750">
            <w:rPr>
              <w:rFonts w:ascii="Times New Roman" w:hAnsi="Times New Roman" w:cs="Times New Roman"/>
              <w:noProof/>
              <w:sz w:val="24"/>
              <w:szCs w:val="24"/>
            </w:rPr>
            <w:t>]</w:t>
          </w:r>
        </w:sdtContent>
      </w:sdt>
    </w:p>
    <w:p w14:paraId="257AEA34" w14:textId="77777777" w:rsidR="00577750" w:rsidRDefault="00577750" w:rsidP="00577750">
      <w:pPr>
        <w:spacing w:after="0"/>
        <w:rPr>
          <w:rFonts w:ascii="Times New Roman" w:hAnsi="Times New Roman" w:cs="Times New Roman"/>
          <w:sz w:val="24"/>
          <w:szCs w:val="24"/>
        </w:rPr>
      </w:pPr>
    </w:p>
    <w:sdt>
      <w:sdtPr>
        <w:rPr>
          <w:rFonts w:ascii="Times New Roman" w:hAnsi="Times New Roman" w:cs="Times New Roman"/>
          <w:sz w:val="24"/>
          <w:szCs w:val="24"/>
        </w:rPr>
        <w:tag w:val="HD:1.187.0.0:61b5ad94-2f39-4d2b-9cc7-4c0544a81d30"/>
        <w:id w:val="2100061398"/>
        <w:placeholder>
          <w:docPart w:val="4647582AF05A42749F078C23D958EBA0"/>
        </w:placeholder>
      </w:sdtPr>
      <w:sdtContent>
        <w:p w14:paraId="7777A5D4" w14:textId="77777777" w:rsidR="00577750" w:rsidRDefault="00577750" w:rsidP="00577750">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2FE1FB82" w14:textId="77777777" w:rsidR="009814FC" w:rsidRDefault="009814FC" w:rsidP="009814FC">
      <w:pPr>
        <w:spacing w:after="0"/>
        <w:rPr>
          <w:rFonts w:ascii="Times New Roman" w:hAnsi="Times New Roman" w:cs="Times New Roman"/>
          <w:sz w:val="24"/>
          <w:szCs w:val="24"/>
        </w:rPr>
      </w:pPr>
    </w:p>
    <w:p w14:paraId="0B7A7216"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sz w:val="24"/>
          <w:szCs w:val="24"/>
        </w:rPr>
        <w:t>Primary Ultimate Benes Notes:</w:t>
      </w:r>
    </w:p>
    <w:sdt>
      <w:sdtPr>
        <w:rPr>
          <w:rFonts w:ascii="Times New Roman" w:hAnsi="Times New Roman" w:cs="Times New Roman"/>
          <w:sz w:val="24"/>
          <w:szCs w:val="24"/>
        </w:rPr>
        <w:tag w:val="HD:1.187.0.0:8db13209-ec35-4745-9b05-633a10f005b4"/>
        <w:id w:val="-866218485"/>
        <w:placeholder>
          <w:docPart w:val="EBD0EA4D5B064A56ADA9176025C6444E"/>
        </w:placeholder>
      </w:sdtPr>
      <w:sdtContent>
        <w:p w14:paraId="737770E2"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PrimaryUltBenesNotes</w:t>
          </w:r>
          <w:r w:rsidRPr="009814FC">
            <w:rPr>
              <w:rFonts w:ascii="Times New Roman" w:hAnsi="Times New Roman" w:cs="Times New Roman"/>
              <w:noProof/>
              <w:sz w:val="24"/>
              <w:szCs w:val="24"/>
            </w:rPr>
            <w:t>]</w:t>
          </w:r>
        </w:p>
      </w:sdtContent>
    </w:sdt>
    <w:p w14:paraId="48328576" w14:textId="77777777" w:rsidR="009814FC" w:rsidRPr="009814FC" w:rsidRDefault="009814FC" w:rsidP="009814FC">
      <w:pPr>
        <w:spacing w:after="0"/>
        <w:rPr>
          <w:rFonts w:ascii="Times New Roman" w:hAnsi="Times New Roman" w:cs="Times New Roman"/>
          <w:sz w:val="24"/>
          <w:szCs w:val="24"/>
        </w:rPr>
      </w:pPr>
    </w:p>
    <w:p w14:paraId="5536E758"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sz w:val="24"/>
          <w:szCs w:val="24"/>
        </w:rPr>
        <w:t>Primary PR Notes:</w:t>
      </w:r>
    </w:p>
    <w:sdt>
      <w:sdtPr>
        <w:rPr>
          <w:rFonts w:ascii="Times New Roman" w:hAnsi="Times New Roman" w:cs="Times New Roman"/>
          <w:sz w:val="24"/>
          <w:szCs w:val="24"/>
        </w:rPr>
        <w:tag w:val="HD:1.187.0.0:03f39acb-d66d-46e4-94b7-b67910f2d0de"/>
        <w:id w:val="354394588"/>
        <w:placeholder>
          <w:docPart w:val="E2F1E82FFF034D8199609C654BD71FD8"/>
        </w:placeholder>
      </w:sdtPr>
      <w:sdtContent>
        <w:p w14:paraId="3655EEE4"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PrimaryPRNotes</w:t>
          </w:r>
          <w:r w:rsidRPr="009814FC">
            <w:rPr>
              <w:rFonts w:ascii="Times New Roman" w:hAnsi="Times New Roman" w:cs="Times New Roman"/>
              <w:noProof/>
              <w:sz w:val="24"/>
              <w:szCs w:val="24"/>
            </w:rPr>
            <w:t>]</w:t>
          </w:r>
        </w:p>
      </w:sdtContent>
    </w:sdt>
    <w:p w14:paraId="19BA6517" w14:textId="77777777" w:rsidR="009814FC" w:rsidRPr="009814FC" w:rsidRDefault="009814FC" w:rsidP="009814FC">
      <w:pPr>
        <w:spacing w:after="0"/>
        <w:rPr>
          <w:rFonts w:ascii="Times New Roman" w:hAnsi="Times New Roman" w:cs="Times New Roman"/>
          <w:sz w:val="24"/>
          <w:szCs w:val="24"/>
        </w:rPr>
      </w:pPr>
    </w:p>
    <w:p w14:paraId="1EC4E90B"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sz w:val="24"/>
          <w:szCs w:val="24"/>
        </w:rPr>
        <w:t>Primary Guardian Notes:</w:t>
      </w:r>
    </w:p>
    <w:sdt>
      <w:sdtPr>
        <w:rPr>
          <w:rFonts w:ascii="Times New Roman" w:hAnsi="Times New Roman" w:cs="Times New Roman"/>
          <w:sz w:val="24"/>
          <w:szCs w:val="24"/>
        </w:rPr>
        <w:tag w:val="HD:1.187.0.0:d58e2cd5-fb22-410f-b514-5847ed3a8e00"/>
        <w:id w:val="541711469"/>
        <w:placeholder>
          <w:docPart w:val="809FD944544141D0AF6B53E7BB1A8DDE"/>
        </w:placeholder>
      </w:sdtPr>
      <w:sdtContent>
        <w:p w14:paraId="032CFBA1"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PrimaryGuardianNotes</w:t>
          </w:r>
          <w:r w:rsidRPr="009814FC">
            <w:rPr>
              <w:rFonts w:ascii="Times New Roman" w:hAnsi="Times New Roman" w:cs="Times New Roman"/>
              <w:noProof/>
              <w:sz w:val="24"/>
              <w:szCs w:val="24"/>
            </w:rPr>
            <w:t>]</w:t>
          </w:r>
        </w:p>
      </w:sdtContent>
    </w:sdt>
    <w:p w14:paraId="6FBDFE8A" w14:textId="77777777" w:rsidR="009814FC" w:rsidRPr="009814FC" w:rsidRDefault="009814FC" w:rsidP="009814FC">
      <w:pPr>
        <w:spacing w:after="0"/>
        <w:rPr>
          <w:rFonts w:ascii="Times New Roman" w:hAnsi="Times New Roman" w:cs="Times New Roman"/>
          <w:sz w:val="24"/>
          <w:szCs w:val="24"/>
        </w:rPr>
      </w:pPr>
    </w:p>
    <w:p w14:paraId="37F6067C"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sz w:val="24"/>
          <w:szCs w:val="24"/>
        </w:rPr>
        <w:t>Primary POA Notes:</w:t>
      </w:r>
    </w:p>
    <w:sdt>
      <w:sdtPr>
        <w:rPr>
          <w:rFonts w:ascii="Times New Roman" w:hAnsi="Times New Roman" w:cs="Times New Roman"/>
          <w:sz w:val="24"/>
          <w:szCs w:val="24"/>
        </w:rPr>
        <w:tag w:val="HD:1.187.0.0:ff7265c0-0a3b-4f3d-8616-24cbbbc669f9"/>
        <w:id w:val="1542480727"/>
        <w:placeholder>
          <w:docPart w:val="14B25BEB70FF479BA46EDCF078A5841D"/>
        </w:placeholder>
      </w:sdtPr>
      <w:sdtContent>
        <w:p w14:paraId="7463831C"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PrimaryPOANotes</w:t>
          </w:r>
          <w:r w:rsidRPr="009814FC">
            <w:rPr>
              <w:rFonts w:ascii="Times New Roman" w:hAnsi="Times New Roman" w:cs="Times New Roman"/>
              <w:noProof/>
              <w:sz w:val="24"/>
              <w:szCs w:val="24"/>
            </w:rPr>
            <w:t>]</w:t>
          </w:r>
        </w:p>
      </w:sdtContent>
    </w:sdt>
    <w:p w14:paraId="28A9AEA0" w14:textId="77777777" w:rsidR="009814FC" w:rsidRPr="009814FC" w:rsidRDefault="009814FC" w:rsidP="009814FC">
      <w:pPr>
        <w:spacing w:after="0"/>
        <w:rPr>
          <w:rFonts w:ascii="Times New Roman" w:hAnsi="Times New Roman" w:cs="Times New Roman"/>
          <w:sz w:val="24"/>
          <w:szCs w:val="24"/>
        </w:rPr>
      </w:pPr>
    </w:p>
    <w:p w14:paraId="47439FD2"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sz w:val="24"/>
          <w:szCs w:val="24"/>
        </w:rPr>
        <w:t>Primary AHCD Notes:</w:t>
      </w:r>
    </w:p>
    <w:sdt>
      <w:sdtPr>
        <w:rPr>
          <w:rFonts w:ascii="Times New Roman" w:hAnsi="Times New Roman" w:cs="Times New Roman"/>
          <w:sz w:val="24"/>
          <w:szCs w:val="24"/>
        </w:rPr>
        <w:tag w:val="HD:1.187.0.0:0dd2ae4e-2977-41f9-9017-4cd890d224dc"/>
        <w:id w:val="846835333"/>
        <w:placeholder>
          <w:docPart w:val="8BAF2F8236EF4E959E078B8EE974F763"/>
        </w:placeholder>
      </w:sdtPr>
      <w:sdtContent>
        <w:p w14:paraId="085723E5"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PrimaryAHCDNotes</w:t>
          </w:r>
          <w:r w:rsidRPr="009814FC">
            <w:rPr>
              <w:rFonts w:ascii="Times New Roman" w:hAnsi="Times New Roman" w:cs="Times New Roman"/>
              <w:noProof/>
              <w:sz w:val="24"/>
              <w:szCs w:val="24"/>
            </w:rPr>
            <w:t>]</w:t>
          </w:r>
        </w:p>
      </w:sdtContent>
    </w:sdt>
    <w:p w14:paraId="1208AB30" w14:textId="77777777" w:rsidR="009814FC" w:rsidRPr="009814FC" w:rsidRDefault="009814FC" w:rsidP="009814FC">
      <w:pPr>
        <w:spacing w:after="0"/>
        <w:rPr>
          <w:rFonts w:ascii="Times New Roman" w:hAnsi="Times New Roman" w:cs="Times New Roman"/>
          <w:sz w:val="24"/>
          <w:szCs w:val="24"/>
        </w:rPr>
      </w:pPr>
    </w:p>
    <w:p w14:paraId="73A9D016" w14:textId="07291530" w:rsidR="00B552D9" w:rsidRDefault="00B552D9" w:rsidP="00E9708F">
      <w:pPr>
        <w:spacing w:after="0"/>
        <w:rPr>
          <w:rFonts w:ascii="Times New Roman" w:hAnsi="Times New Roman" w:cs="Times New Roman"/>
          <w:sz w:val="24"/>
          <w:szCs w:val="24"/>
        </w:rPr>
      </w:pPr>
      <w:r>
        <w:rPr>
          <w:rFonts w:ascii="Times New Roman" w:hAnsi="Times New Roman" w:cs="Times New Roman"/>
          <w:sz w:val="24"/>
          <w:szCs w:val="24"/>
        </w:rPr>
        <w:t>Real Property Notes:</w:t>
      </w:r>
    </w:p>
    <w:sdt>
      <w:sdtPr>
        <w:rPr>
          <w:rFonts w:ascii="Times New Roman" w:hAnsi="Times New Roman" w:cs="Times New Roman"/>
          <w:sz w:val="24"/>
          <w:szCs w:val="24"/>
        </w:rPr>
        <w:tag w:val="HD:1.190.0.0:27f56a2d-5894-4dc3-9c4c-21a20d5779c2"/>
        <w:id w:val="-680897467"/>
        <w:placeholder>
          <w:docPart w:val="877FE4BEDD0241CEA6DA8136B21E94D1"/>
        </w:placeholder>
      </w:sdtPr>
      <w:sdtContent>
        <w:p w14:paraId="0E7E4BA9" w14:textId="37BA2CC5" w:rsidR="00B552D9" w:rsidRDefault="00B552D9"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B552D9">
            <w:rPr>
              <w:rFonts w:ascii="Times New Roman" w:hAnsi="Times New Roman" w:cs="Times New Roman"/>
              <w:noProof/>
              <w:color w:val="800000"/>
              <w:sz w:val="24"/>
              <w:szCs w:val="24"/>
            </w:rPr>
            <w:t>REPEAT RealPropertyDialog</w:t>
          </w:r>
          <w:r>
            <w:rPr>
              <w:rFonts w:ascii="Times New Roman" w:hAnsi="Times New Roman" w:cs="Times New Roman"/>
              <w:noProof/>
              <w:sz w:val="24"/>
              <w:szCs w:val="24"/>
            </w:rPr>
            <w:t>]</w:t>
          </w:r>
        </w:p>
      </w:sdtContent>
    </w:sdt>
    <w:p w14:paraId="32CBB245" w14:textId="77777777" w:rsidR="00B552D9" w:rsidRDefault="00B552D9" w:rsidP="00E9708F">
      <w:pPr>
        <w:spacing w:after="0"/>
        <w:rPr>
          <w:rFonts w:ascii="Times New Roman" w:hAnsi="Times New Roman" w:cs="Times New Roman"/>
          <w:sz w:val="24"/>
          <w:szCs w:val="24"/>
        </w:rPr>
      </w:pPr>
    </w:p>
    <w:sdt>
      <w:sdtPr>
        <w:rPr>
          <w:rFonts w:ascii="Times New Roman" w:hAnsi="Times New Roman" w:cs="Times New Roman"/>
          <w:sz w:val="24"/>
          <w:szCs w:val="24"/>
        </w:rPr>
        <w:tag w:val="HD:1.190.0.0:7873e74f-1dd9-42de-90d1-af2c414a717f"/>
        <w:id w:val="-1859805243"/>
        <w:placeholder>
          <w:docPart w:val="8CD7EDC0516A4015B238FD4EE5F8A237"/>
        </w:placeholder>
      </w:sdtPr>
      <w:sdtContent>
        <w:p w14:paraId="12C4155F" w14:textId="7C1FEA02" w:rsidR="00B552D9" w:rsidRDefault="00B552D9"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B552D9">
            <w:rPr>
              <w:rFonts w:ascii="Times New Roman" w:hAnsi="Times New Roman" w:cs="Times New Roman"/>
              <w:noProof/>
              <w:color w:val="0000FF"/>
              <w:sz w:val="24"/>
              <w:szCs w:val="24"/>
            </w:rPr>
            <w:t>RealPropertyTMK</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90.0.0:5833a65a-2521-490d-953a-f0fab9b45252"/>
        <w:id w:val="-1163551147"/>
        <w:placeholder>
          <w:docPart w:val="0653DA44F6E64CA6BD73D16517B419DF"/>
        </w:placeholder>
      </w:sdtPr>
      <w:sdtContent>
        <w:p w14:paraId="522412E7" w14:textId="59FF977D" w:rsidR="00B552D9" w:rsidRDefault="00B552D9"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B552D9">
            <w:rPr>
              <w:rFonts w:ascii="Times New Roman" w:hAnsi="Times New Roman" w:cs="Times New Roman"/>
              <w:noProof/>
              <w:color w:val="0000FF"/>
              <w:sz w:val="24"/>
              <w:szCs w:val="24"/>
            </w:rPr>
            <w:t>RealPropertyAddressStreet1</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90.0.0:eb40317a-ca50-4d5a-845a-b5e35343ef9a"/>
        <w:id w:val="786466401"/>
        <w:placeholder>
          <w:docPart w:val="C47E83A975904DE0834E97390FA4E660"/>
        </w:placeholder>
      </w:sdtPr>
      <w:sdtContent>
        <w:p w14:paraId="2982C072" w14:textId="61B6DBC1" w:rsidR="00E26741" w:rsidRDefault="00E26741"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E26741">
            <w:rPr>
              <w:rFonts w:ascii="Times New Roman" w:hAnsi="Times New Roman" w:cs="Times New Roman"/>
              <w:noProof/>
              <w:color w:val="0000FF"/>
              <w:sz w:val="24"/>
              <w:szCs w:val="24"/>
            </w:rPr>
            <w:t>RealPropertyAdditionalInfo</w:t>
          </w:r>
          <w:r>
            <w:rPr>
              <w:rFonts w:ascii="Times New Roman" w:hAnsi="Times New Roman" w:cs="Times New Roman"/>
              <w:noProof/>
              <w:sz w:val="24"/>
              <w:szCs w:val="24"/>
            </w:rPr>
            <w:t>]</w:t>
          </w:r>
        </w:p>
      </w:sdtContent>
    </w:sdt>
    <w:p w14:paraId="0C634E82" w14:textId="77777777" w:rsidR="00727D1A" w:rsidRDefault="00727D1A" w:rsidP="00E9708F">
      <w:pPr>
        <w:spacing w:after="0"/>
        <w:rPr>
          <w:rFonts w:ascii="Times New Roman" w:hAnsi="Times New Roman" w:cs="Times New Roman"/>
          <w:sz w:val="24"/>
          <w:szCs w:val="24"/>
        </w:rPr>
      </w:pPr>
    </w:p>
    <w:sdt>
      <w:sdtPr>
        <w:rPr>
          <w:rFonts w:ascii="Times New Roman" w:hAnsi="Times New Roman" w:cs="Times New Roman"/>
          <w:sz w:val="24"/>
          <w:szCs w:val="24"/>
        </w:rPr>
        <w:tag w:val="HD:1.190.0.0:fcc721ac-5def-4b5f-93ea-6f1df0ece1cf"/>
        <w:id w:val="-1577505185"/>
        <w:placeholder>
          <w:docPart w:val="DEDDFC684B5A44AF8B6A3204E5EB455A"/>
        </w:placeholder>
      </w:sdtPr>
      <w:sdtContent>
        <w:p w14:paraId="05600409" w14:textId="4E1B75AD" w:rsidR="00B552D9" w:rsidRDefault="00B552D9"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B552D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1C5491B5" w14:textId="77777777" w:rsidR="00B552D9" w:rsidRDefault="00B552D9" w:rsidP="00E9708F">
      <w:pPr>
        <w:spacing w:after="0"/>
        <w:rPr>
          <w:rFonts w:ascii="Times New Roman" w:hAnsi="Times New Roman" w:cs="Times New Roman"/>
          <w:sz w:val="24"/>
          <w:szCs w:val="24"/>
        </w:rPr>
      </w:pPr>
    </w:p>
    <w:p w14:paraId="3A03FDB9" w14:textId="77777777" w:rsidR="00B552D9" w:rsidRDefault="00B552D9" w:rsidP="00E9708F">
      <w:pPr>
        <w:spacing w:after="0"/>
        <w:rPr>
          <w:rFonts w:ascii="Times New Roman" w:hAnsi="Times New Roman" w:cs="Times New Roman"/>
          <w:sz w:val="24"/>
          <w:szCs w:val="24"/>
        </w:rPr>
      </w:pPr>
    </w:p>
    <w:p w14:paraId="62E76931" w14:textId="372E631E" w:rsidR="00B552D9" w:rsidRDefault="00B552D9" w:rsidP="00E9708F">
      <w:pPr>
        <w:spacing w:after="0"/>
        <w:rPr>
          <w:rFonts w:ascii="Times New Roman" w:hAnsi="Times New Roman" w:cs="Times New Roman"/>
          <w:sz w:val="24"/>
          <w:szCs w:val="24"/>
        </w:rPr>
      </w:pPr>
      <w:r>
        <w:rPr>
          <w:rFonts w:ascii="Times New Roman" w:hAnsi="Times New Roman" w:cs="Times New Roman"/>
          <w:sz w:val="24"/>
          <w:szCs w:val="24"/>
        </w:rPr>
        <w:t>Deed Notes:</w:t>
      </w:r>
    </w:p>
    <w:p w14:paraId="59F86FE3" w14:textId="77777777" w:rsidR="00B955FB" w:rsidRDefault="00B955FB" w:rsidP="00E9708F">
      <w:pPr>
        <w:spacing w:after="0"/>
        <w:rPr>
          <w:rFonts w:ascii="Times New Roman" w:hAnsi="Times New Roman" w:cs="Times New Roman"/>
          <w:sz w:val="24"/>
          <w:szCs w:val="24"/>
        </w:rPr>
      </w:pPr>
    </w:p>
    <w:p w14:paraId="740AF378" w14:textId="77777777" w:rsidR="005E7252" w:rsidRPr="005E7252" w:rsidRDefault="00000000" w:rsidP="005E7252">
      <w:pPr>
        <w:rPr>
          <w:rFonts w:ascii="Times New Roman" w:hAnsi="Times New Roman" w:cs="Times New Roman"/>
          <w:sz w:val="24"/>
          <w:szCs w:val="24"/>
        </w:rPr>
      </w:pPr>
      <w:sdt>
        <w:sdtPr>
          <w:rPr>
            <w:rFonts w:ascii="Times New Roman" w:hAnsi="Times New Roman" w:cs="Times New Roman"/>
            <w:sz w:val="24"/>
            <w:szCs w:val="24"/>
          </w:rPr>
          <w:tag w:val="HD:1.187.0.0:4ccbc521-6fcf-4def-9c94-4547706a1646"/>
          <w:id w:val="-540047832"/>
          <w:placeholder>
            <w:docPart w:val="70A581540DEE4D20B5CC5C345CFD24D0"/>
          </w:placeholder>
        </w:sdtPr>
        <w:sdtContent>
          <w:r w:rsidR="005E7252" w:rsidRPr="005E7252">
            <w:rPr>
              <w:rFonts w:ascii="Times New Roman" w:hAnsi="Times New Roman" w:cs="Times New Roman"/>
              <w:noProof/>
              <w:sz w:val="24"/>
              <w:szCs w:val="24"/>
            </w:rPr>
            <w:t>[</w:t>
          </w:r>
          <w:r w:rsidR="005E7252" w:rsidRPr="005E7252">
            <w:rPr>
              <w:rFonts w:ascii="Times New Roman" w:hAnsi="Times New Roman" w:cs="Times New Roman"/>
              <w:noProof/>
              <w:color w:val="800000"/>
              <w:sz w:val="24"/>
              <w:szCs w:val="24"/>
            </w:rPr>
            <w:t>REPEAT DeedPrepDialog</w:t>
          </w:r>
          <w:r w:rsidR="005E7252" w:rsidRPr="005E7252">
            <w:rPr>
              <w:rFonts w:ascii="Times New Roman" w:hAnsi="Times New Roman" w:cs="Times New Roman"/>
              <w:noProof/>
              <w:sz w:val="24"/>
              <w:szCs w:val="24"/>
            </w:rPr>
            <w:t>]</w:t>
          </w:r>
        </w:sdtContent>
      </w:sdt>
    </w:p>
    <w:p w14:paraId="0BDCB2CF" w14:textId="77777777" w:rsidR="005E7252" w:rsidRPr="005E7252" w:rsidRDefault="00000000" w:rsidP="005E7252">
      <w:pPr>
        <w:spacing w:after="0"/>
        <w:rPr>
          <w:rFonts w:ascii="Times New Roman" w:hAnsi="Times New Roman" w:cs="Times New Roman"/>
          <w:sz w:val="24"/>
          <w:szCs w:val="24"/>
        </w:rPr>
      </w:pPr>
      <w:sdt>
        <w:sdtPr>
          <w:rPr>
            <w:rFonts w:ascii="Times New Roman" w:hAnsi="Times New Roman" w:cs="Times New Roman"/>
            <w:sz w:val="24"/>
            <w:szCs w:val="24"/>
          </w:rPr>
          <w:tag w:val="HD:1.187.0.0:463b0490-1f28-40ae-a958-d7748389e026"/>
          <w:id w:val="599691493"/>
          <w:placeholder>
            <w:docPart w:val="822EDE2D69A54E0C879AF1F4719A95B0"/>
          </w:placeholder>
        </w:sdtPr>
        <w:sdtContent>
          <w:r w:rsidR="005E7252" w:rsidRPr="005E7252">
            <w:rPr>
              <w:rFonts w:ascii="Times New Roman" w:hAnsi="Times New Roman" w:cs="Times New Roman"/>
              <w:noProof/>
              <w:sz w:val="24"/>
              <w:szCs w:val="24"/>
            </w:rPr>
            <w:t>[</w:t>
          </w:r>
          <w:r w:rsidR="005E7252" w:rsidRPr="005E7252">
            <w:rPr>
              <w:rFonts w:ascii="Times New Roman" w:hAnsi="Times New Roman" w:cs="Times New Roman"/>
              <w:noProof/>
              <w:color w:val="0000FF"/>
              <w:sz w:val="24"/>
              <w:szCs w:val="24"/>
            </w:rPr>
            <w:t>DeedDocSequence</w:t>
          </w:r>
          <w:r w:rsidR="005E7252" w:rsidRPr="005E7252">
            <w:rPr>
              <w:rFonts w:ascii="Times New Roman" w:hAnsi="Times New Roman" w:cs="Times New Roman"/>
              <w:noProof/>
              <w:sz w:val="24"/>
              <w:szCs w:val="24"/>
            </w:rPr>
            <w:t>]</w:t>
          </w:r>
        </w:sdtContent>
      </w:sdt>
      <w:r w:rsidR="005E7252" w:rsidRPr="005E7252">
        <w:rPr>
          <w:rFonts w:ascii="Times New Roman" w:hAnsi="Times New Roman" w:cs="Times New Roman"/>
          <w:sz w:val="24"/>
          <w:szCs w:val="24"/>
        </w:rPr>
        <w:t xml:space="preserve">  </w:t>
      </w:r>
      <w:sdt>
        <w:sdtPr>
          <w:rPr>
            <w:rFonts w:ascii="Times New Roman" w:hAnsi="Times New Roman" w:cs="Times New Roman"/>
            <w:sz w:val="24"/>
            <w:szCs w:val="24"/>
          </w:rPr>
          <w:tag w:val="HD:1.187.0.0:9f2f5e03-bf59-4d35-bc44-7a0b85115ee7"/>
          <w:id w:val="29314683"/>
          <w:placeholder>
            <w:docPart w:val="D3BFB0CC16FE41B2BCA6C8826F6CC9E3"/>
          </w:placeholder>
        </w:sdtPr>
        <w:sdtContent>
          <w:r w:rsidR="005E7252" w:rsidRPr="005E7252">
            <w:rPr>
              <w:rFonts w:ascii="Times New Roman" w:hAnsi="Times New Roman" w:cs="Times New Roman"/>
              <w:noProof/>
              <w:sz w:val="24"/>
              <w:szCs w:val="24"/>
            </w:rPr>
            <w:t>[</w:t>
          </w:r>
          <w:r w:rsidR="005E7252" w:rsidRPr="005E7252">
            <w:rPr>
              <w:rFonts w:ascii="Times New Roman" w:hAnsi="Times New Roman" w:cs="Times New Roman"/>
              <w:noProof/>
              <w:color w:val="0000FF"/>
              <w:sz w:val="24"/>
              <w:szCs w:val="24"/>
            </w:rPr>
            <w:t>DeedPropStreet.RealPropertyAddressStreet1</w:t>
          </w:r>
          <w:r w:rsidR="005E7252" w:rsidRPr="005E7252">
            <w:rPr>
              <w:rFonts w:ascii="Times New Roman" w:hAnsi="Times New Roman" w:cs="Times New Roman"/>
              <w:noProof/>
              <w:sz w:val="24"/>
              <w:szCs w:val="24"/>
            </w:rPr>
            <w:t>]</w:t>
          </w:r>
        </w:sdtContent>
      </w:sdt>
    </w:p>
    <w:sdt>
      <w:sdtPr>
        <w:rPr>
          <w:rFonts w:ascii="Times New Roman" w:hAnsi="Times New Roman" w:cs="Times New Roman"/>
          <w:sz w:val="24"/>
          <w:szCs w:val="24"/>
        </w:rPr>
        <w:tag w:val="HD:1.187.0.0:01f69416-4acb-476c-ba2d-296dacfa06f0"/>
        <w:id w:val="-499350620"/>
        <w:placeholder>
          <w:docPart w:val="97B44A0C8E1A4A148BB8EC77929E49AD"/>
        </w:placeholder>
      </w:sdtPr>
      <w:sdtContent>
        <w:p w14:paraId="2CC478A1" w14:textId="77777777" w:rsidR="005E7252" w:rsidRPr="005E7252" w:rsidRDefault="005E7252" w:rsidP="005E7252">
          <w:pPr>
            <w:spacing w:after="0"/>
            <w:rPr>
              <w:rFonts w:ascii="Times New Roman" w:hAnsi="Times New Roman" w:cs="Times New Roman"/>
              <w:sz w:val="24"/>
              <w:szCs w:val="24"/>
            </w:rPr>
          </w:pPr>
          <w:r w:rsidRPr="005E7252">
            <w:rPr>
              <w:rFonts w:ascii="Times New Roman" w:hAnsi="Times New Roman" w:cs="Times New Roman"/>
              <w:noProof/>
              <w:sz w:val="24"/>
              <w:szCs w:val="24"/>
            </w:rPr>
            <w:t>[</w:t>
          </w:r>
          <w:r w:rsidRPr="005E7252">
            <w:rPr>
              <w:rFonts w:ascii="Times New Roman" w:hAnsi="Times New Roman" w:cs="Times New Roman"/>
              <w:noProof/>
              <w:color w:val="0000FF"/>
              <w:sz w:val="24"/>
              <w:szCs w:val="24"/>
            </w:rPr>
            <w:t>DeedPropStreet.RealPropertyAdditionalInfo</w:t>
          </w:r>
          <w:r w:rsidRPr="005E7252">
            <w:rPr>
              <w:rFonts w:ascii="Times New Roman" w:hAnsi="Times New Roman" w:cs="Times New Roman"/>
              <w:noProof/>
              <w:sz w:val="24"/>
              <w:szCs w:val="24"/>
            </w:rPr>
            <w:t>]</w:t>
          </w:r>
        </w:p>
      </w:sdtContent>
    </w:sdt>
    <w:p w14:paraId="085492A1" w14:textId="77777777" w:rsidR="005E7252" w:rsidRDefault="00000000" w:rsidP="005E7252">
      <w:pPr>
        <w:spacing w:after="0"/>
        <w:rPr>
          <w:rFonts w:ascii="Times New Roman" w:hAnsi="Times New Roman" w:cs="Times New Roman"/>
          <w:sz w:val="24"/>
          <w:szCs w:val="24"/>
        </w:rPr>
      </w:pPr>
      <w:sdt>
        <w:sdtPr>
          <w:rPr>
            <w:rFonts w:ascii="Times New Roman" w:hAnsi="Times New Roman" w:cs="Times New Roman"/>
            <w:sz w:val="24"/>
            <w:szCs w:val="24"/>
          </w:rPr>
          <w:tag w:val="HD:1.187.0.0:206ba914-89d3-404c-a617-b033272b9fae"/>
          <w:id w:val="-1755967238"/>
          <w:placeholder>
            <w:docPart w:val="B14FEF7F8DB140D6B2DF6B668C76847A"/>
          </w:placeholder>
        </w:sdtPr>
        <w:sdtContent>
          <w:r w:rsidR="005E7252" w:rsidRPr="005E7252">
            <w:rPr>
              <w:rFonts w:ascii="Times New Roman" w:hAnsi="Times New Roman" w:cs="Times New Roman"/>
              <w:noProof/>
              <w:sz w:val="24"/>
              <w:szCs w:val="24"/>
            </w:rPr>
            <w:t>[</w:t>
          </w:r>
          <w:r w:rsidR="005E7252" w:rsidRPr="005E7252">
            <w:rPr>
              <w:rFonts w:ascii="Times New Roman" w:hAnsi="Times New Roman" w:cs="Times New Roman"/>
              <w:noProof/>
              <w:color w:val="0000FF"/>
              <w:sz w:val="24"/>
              <w:szCs w:val="24"/>
            </w:rPr>
            <w:t>DeedNotes</w:t>
          </w:r>
          <w:r w:rsidR="005E7252" w:rsidRPr="005E7252">
            <w:rPr>
              <w:rFonts w:ascii="Times New Roman" w:hAnsi="Times New Roman" w:cs="Times New Roman"/>
              <w:noProof/>
              <w:sz w:val="24"/>
              <w:szCs w:val="24"/>
            </w:rPr>
            <w:t>]</w:t>
          </w:r>
        </w:sdtContent>
      </w:sdt>
    </w:p>
    <w:p w14:paraId="610AB4C1" w14:textId="77777777" w:rsidR="00727D1A" w:rsidRPr="005E7252" w:rsidRDefault="00727D1A" w:rsidP="005E7252">
      <w:pPr>
        <w:spacing w:after="0"/>
        <w:rPr>
          <w:rFonts w:ascii="Times New Roman" w:hAnsi="Times New Roman" w:cs="Times New Roman"/>
          <w:sz w:val="24"/>
          <w:szCs w:val="24"/>
        </w:rPr>
      </w:pPr>
    </w:p>
    <w:sdt>
      <w:sdtPr>
        <w:rPr>
          <w:rFonts w:ascii="Times New Roman" w:hAnsi="Times New Roman" w:cs="Times New Roman"/>
          <w:sz w:val="24"/>
          <w:szCs w:val="24"/>
        </w:rPr>
        <w:tag w:val="HD:1.187.0.0:284363a1-23f0-4762-9d1a-92538a369dd3"/>
        <w:id w:val="-1681275605"/>
        <w:placeholder>
          <w:docPart w:val="924D2776FEF94D09871BD36BD80285B1"/>
        </w:placeholder>
      </w:sdtPr>
      <w:sdtContent>
        <w:p w14:paraId="3DC1D1EC" w14:textId="77777777" w:rsidR="005E7252" w:rsidRPr="005E7252" w:rsidRDefault="005E7252" w:rsidP="005E7252">
          <w:pPr>
            <w:spacing w:after="0"/>
            <w:rPr>
              <w:rFonts w:ascii="Times New Roman" w:hAnsi="Times New Roman" w:cs="Times New Roman"/>
              <w:sz w:val="24"/>
              <w:szCs w:val="24"/>
            </w:rPr>
          </w:pPr>
          <w:r w:rsidRPr="005E7252">
            <w:rPr>
              <w:rFonts w:ascii="Times New Roman" w:hAnsi="Times New Roman" w:cs="Times New Roman"/>
              <w:noProof/>
              <w:sz w:val="24"/>
              <w:szCs w:val="24"/>
            </w:rPr>
            <w:t>[</w:t>
          </w:r>
          <w:r w:rsidRPr="005E7252">
            <w:rPr>
              <w:rFonts w:ascii="Times New Roman" w:hAnsi="Times New Roman" w:cs="Times New Roman"/>
              <w:noProof/>
              <w:color w:val="800000"/>
              <w:sz w:val="24"/>
              <w:szCs w:val="24"/>
            </w:rPr>
            <w:t>END REPEAT</w:t>
          </w:r>
          <w:r w:rsidRPr="005E7252">
            <w:rPr>
              <w:rFonts w:ascii="Times New Roman" w:hAnsi="Times New Roman" w:cs="Times New Roman"/>
              <w:noProof/>
              <w:sz w:val="24"/>
              <w:szCs w:val="24"/>
            </w:rPr>
            <w:t>]</w:t>
          </w:r>
        </w:p>
      </w:sdtContent>
    </w:sdt>
    <w:p w14:paraId="76991485" w14:textId="77777777" w:rsidR="005E7252" w:rsidRPr="0014102D" w:rsidRDefault="005E7252" w:rsidP="005E7252">
      <w:pPr>
        <w:spacing w:after="0"/>
        <w:rPr>
          <w:rFonts w:ascii="Times New Roman" w:hAnsi="Times New Roman" w:cs="Times New Roman"/>
          <w:sz w:val="24"/>
          <w:szCs w:val="24"/>
          <w:highlight w:val="yellow"/>
        </w:rPr>
      </w:pPr>
    </w:p>
    <w:p w14:paraId="5E3BF20F" w14:textId="77777777" w:rsidR="005E7252" w:rsidRDefault="005E7252" w:rsidP="00E9708F">
      <w:pPr>
        <w:spacing w:after="0"/>
        <w:rPr>
          <w:rFonts w:ascii="Times New Roman" w:hAnsi="Times New Roman" w:cs="Times New Roman"/>
          <w:sz w:val="24"/>
          <w:szCs w:val="24"/>
        </w:rPr>
        <w:sectPr w:rsidR="005E7252" w:rsidSect="00F70B9F">
          <w:pgSz w:w="12240" w:h="15840"/>
          <w:pgMar w:top="1440" w:right="1440" w:bottom="1440" w:left="1440" w:header="432" w:footer="864" w:gutter="0"/>
          <w:pgNumType w:start="1"/>
          <w:cols w:space="720"/>
          <w:noEndnote/>
          <w:titlePg/>
          <w:docGrid w:linePitch="299"/>
        </w:sectPr>
      </w:pPr>
    </w:p>
    <w:p w14:paraId="3DFAEFC0" w14:textId="3BF23983" w:rsidR="00103C52" w:rsidRDefault="00103C52" w:rsidP="00E9708F">
      <w:pPr>
        <w:spacing w:after="0"/>
        <w:rPr>
          <w:rFonts w:ascii="Times New Roman" w:hAnsi="Times New Roman" w:cs="Times New Roman"/>
          <w:sz w:val="24"/>
          <w:szCs w:val="24"/>
        </w:rPr>
        <w:sectPr w:rsidR="00103C52" w:rsidSect="00F70B9F">
          <w:pgSz w:w="12240" w:h="15840"/>
          <w:pgMar w:top="1440" w:right="1440" w:bottom="1440" w:left="1440" w:header="432" w:footer="864" w:gutter="0"/>
          <w:pgNumType w:start="1"/>
          <w:cols w:space="720"/>
          <w:noEndnote/>
          <w:titlePg/>
          <w:docGrid w:linePitch="299"/>
        </w:sectPr>
      </w:pPr>
    </w:p>
    <w:sdt>
      <w:sdtPr>
        <w:rPr>
          <w:rFonts w:ascii="Times New Roman" w:hAnsi="Times New Roman" w:cs="Times New Roman"/>
          <w:sz w:val="24"/>
          <w:szCs w:val="24"/>
        </w:rPr>
        <w:tag w:val="HD:1.187.0.0:21a43d49-f710-48da-a324-eb4b9da74e05"/>
        <w:id w:val="2020279148"/>
        <w:placeholder>
          <w:docPart w:val="3E9336954BDB4053BCB613E5FCE7EC23"/>
        </w:placeholder>
      </w:sdtPr>
      <w:sdtContent>
        <w:p w14:paraId="5ECC75E2" w14:textId="77777777" w:rsidR="003652E9" w:rsidRDefault="003652E9" w:rsidP="003652E9">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1048CC">
            <w:rPr>
              <w:rFonts w:ascii="Times New Roman" w:hAnsi="Times New Roman" w:cs="Times New Roman"/>
              <w:noProof/>
              <w:color w:val="008000"/>
              <w:sz w:val="24"/>
              <w:szCs w:val="24"/>
            </w:rPr>
            <w:t>IF AssembleEPSummary?</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260bcf44-382d-4810-9ce7-de049a619557"/>
        <w:id w:val="728576375"/>
        <w:placeholder>
          <w:docPart w:val="B0BB29429B6B4E59B5DEB31D534B9C97"/>
        </w:placeholder>
      </w:sdtPr>
      <w:sdtContent>
        <w:p w14:paraId="567C6D71" w14:textId="569B87C7" w:rsidR="00D83782" w:rsidRDefault="00D83782" w:rsidP="003652E9">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D83782">
            <w:rPr>
              <w:rFonts w:ascii="Times New Roman" w:hAnsi="Times New Roman" w:cs="Times New Roman"/>
              <w:noProof/>
              <w:color w:val="FF8000"/>
              <w:sz w:val="24"/>
              <w:szCs w:val="24"/>
            </w:rPr>
            <w:t>ASSEMBLE "SingleEPsummary.docx"</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245750c8-cb37-4b2d-b30c-9abff86fbb94"/>
        <w:id w:val="-1099174868"/>
        <w:placeholder>
          <w:docPart w:val="1D142B4EDE934FAFA2C5130B7CDEC340"/>
        </w:placeholder>
      </w:sdtPr>
      <w:sdtContent>
        <w:p w14:paraId="1AB733A0" w14:textId="77777777" w:rsidR="003652E9" w:rsidRPr="009757BA" w:rsidRDefault="003652E9" w:rsidP="003652E9">
          <w:pPr>
            <w:spacing w:after="0" w:line="240" w:lineRule="auto"/>
            <w:rPr>
              <w:rFonts w:ascii="Times New Roman" w:hAnsi="Times New Roman" w:cs="Times New Roman"/>
              <w:sz w:val="24"/>
              <w:szCs w:val="24"/>
            </w:rPr>
          </w:pPr>
          <w:r w:rsidRPr="009757BA">
            <w:rPr>
              <w:rFonts w:ascii="Times New Roman" w:hAnsi="Times New Roman" w:cs="Times New Roman"/>
              <w:noProof/>
              <w:sz w:val="24"/>
              <w:szCs w:val="24"/>
            </w:rPr>
            <w:t>[</w:t>
          </w:r>
          <w:r w:rsidRPr="009757BA">
            <w:rPr>
              <w:rFonts w:ascii="Times New Roman" w:hAnsi="Times New Roman" w:cs="Times New Roman"/>
              <w:noProof/>
              <w:color w:val="008000"/>
              <w:sz w:val="24"/>
              <w:szCs w:val="24"/>
            </w:rPr>
            <w:t>END IF</w:t>
          </w:r>
          <w:r w:rsidRPr="009757BA">
            <w:rPr>
              <w:rFonts w:ascii="Times New Roman" w:hAnsi="Times New Roman" w:cs="Times New Roman"/>
              <w:noProof/>
              <w:sz w:val="24"/>
              <w:szCs w:val="24"/>
            </w:rPr>
            <w:t>]</w:t>
          </w:r>
        </w:p>
      </w:sdtContent>
    </w:sdt>
    <w:p w14:paraId="7A93888C" w14:textId="48FB5150" w:rsidR="00DD00C9" w:rsidRDefault="00DD00C9">
      <w:pPr>
        <w:rPr>
          <w:rFonts w:ascii="Times New Roman" w:hAnsi="Times New Roman" w:cs="Times New Roman"/>
          <w:sz w:val="24"/>
          <w:szCs w:val="24"/>
        </w:rPr>
      </w:pPr>
      <w:r>
        <w:rPr>
          <w:rFonts w:ascii="Times New Roman" w:hAnsi="Times New Roman" w:cs="Times New Roman"/>
          <w:sz w:val="24"/>
          <w:szCs w:val="24"/>
        </w:rPr>
        <w:br w:type="page"/>
      </w:r>
    </w:p>
    <w:bookmarkStart w:id="750" w:name="_Hlk175479548" w:displacedByCustomXml="next"/>
    <w:sdt>
      <w:sdtPr>
        <w:rPr>
          <w:rFonts w:ascii="Times New Roman" w:hAnsi="Times New Roman" w:cs="Times New Roman"/>
          <w:sz w:val="24"/>
          <w:szCs w:val="24"/>
        </w:rPr>
        <w:tag w:val="HD:1.190.0.0:0b551755-7afd-4d6c-9b79-0bb1a0a15c14"/>
        <w:id w:val="1200055246"/>
        <w:placeholder>
          <w:docPart w:val="9630634B53E24B8285655A68B36857D6"/>
        </w:placeholder>
      </w:sdtPr>
      <w:sdtContent>
        <w:p w14:paraId="162888E1" w14:textId="0B88C663" w:rsidR="006313DD" w:rsidRDefault="008D5701"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8D5701">
            <w:rPr>
              <w:rFonts w:ascii="Times New Roman" w:hAnsi="Times New Roman" w:cs="Times New Roman"/>
              <w:noProof/>
              <w:color w:val="008000"/>
              <w:sz w:val="24"/>
              <w:szCs w:val="24"/>
            </w:rPr>
            <w:t>IF EPTypeWillPkgForSpouse?</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90.0.0:40dd9d5e-1c40-437e-acee-45386cfadfc6"/>
        <w:id w:val="362399773"/>
        <w:placeholder>
          <w:docPart w:val="5E21AC2A8EA94D668EC3441501D9F489"/>
        </w:placeholder>
      </w:sdtPr>
      <w:sdtContent>
        <w:p w14:paraId="2C17D8C3" w14:textId="77777777" w:rsidR="006313DD" w:rsidRDefault="006313DD"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121933">
            <w:rPr>
              <w:rFonts w:ascii="Times New Roman" w:hAnsi="Times New Roman" w:cs="Times New Roman"/>
              <w:noProof/>
              <w:color w:val="008000"/>
              <w:sz w:val="24"/>
              <w:szCs w:val="24"/>
            </w:rPr>
            <w:t>IF TrustStateLaw.State Abbreviation = "CA"</w:t>
          </w:r>
          <w:r>
            <w:rPr>
              <w:rFonts w:ascii="Times New Roman" w:hAnsi="Times New Roman" w:cs="Times New Roman"/>
              <w:noProof/>
              <w:sz w:val="24"/>
              <w:szCs w:val="24"/>
            </w:rPr>
            <w:t>]</w:t>
          </w:r>
        </w:p>
      </w:sdtContent>
    </w:sdt>
    <w:p w14:paraId="29E36D15" w14:textId="77777777" w:rsidR="006313DD" w:rsidRDefault="006313DD" w:rsidP="006313DD">
      <w:pPr>
        <w:spacing w:after="0" w:line="240" w:lineRule="auto"/>
        <w:rPr>
          <w:rFonts w:ascii="Times New Roman" w:hAnsi="Times New Roman" w:cs="Times New Roman"/>
          <w:sz w:val="24"/>
          <w:szCs w:val="24"/>
        </w:rPr>
      </w:pPr>
    </w:p>
    <w:p w14:paraId="14DC99F8" w14:textId="77777777" w:rsidR="006313DD" w:rsidRPr="00DF3D77" w:rsidRDefault="006313DD" w:rsidP="006313DD">
      <w:pPr>
        <w:spacing w:after="0" w:line="240" w:lineRule="auto"/>
        <w:jc w:val="center"/>
        <w:rPr>
          <w:rFonts w:ascii="Times New Roman" w:hAnsi="Times New Roman" w:cs="Times New Roman"/>
          <w:sz w:val="24"/>
          <w:szCs w:val="24"/>
          <w:highlight w:val="yellow"/>
        </w:rPr>
      </w:pPr>
      <w:bookmarkStart w:id="751" w:name="_Hlk175421086"/>
      <w:r>
        <w:rPr>
          <w:rFonts w:ascii="Times New Roman" w:hAnsi="Times New Roman" w:cs="Times New Roman"/>
          <w:sz w:val="24"/>
          <w:szCs w:val="24"/>
          <w:highlight w:val="yellow"/>
        </w:rPr>
        <w:t>California</w:t>
      </w:r>
    </w:p>
    <w:p w14:paraId="6E0B82AD" w14:textId="77777777" w:rsidR="006313DD" w:rsidRPr="00DF3D77" w:rsidRDefault="006313DD" w:rsidP="006313DD">
      <w:pPr>
        <w:spacing w:after="0" w:line="240" w:lineRule="auto"/>
        <w:jc w:val="center"/>
        <w:rPr>
          <w:rFonts w:ascii="Times New Roman" w:hAnsi="Times New Roman" w:cs="Times New Roman"/>
          <w:sz w:val="24"/>
          <w:szCs w:val="24"/>
          <w:highlight w:val="yellow"/>
        </w:rPr>
      </w:pPr>
    </w:p>
    <w:bookmarkEnd w:id="751"/>
    <w:p w14:paraId="4AA120E8" w14:textId="77777777" w:rsidR="006313DD" w:rsidRDefault="006313DD" w:rsidP="006313DD">
      <w:pPr>
        <w:spacing w:after="0" w:line="240" w:lineRule="auto"/>
        <w:rPr>
          <w:rFonts w:ascii="Times New Roman" w:hAnsi="Times New Roman" w:cs="Times New Roman"/>
          <w:sz w:val="24"/>
          <w:szCs w:val="24"/>
        </w:rPr>
      </w:pPr>
    </w:p>
    <w:p w14:paraId="7958C3EA" w14:textId="77777777" w:rsidR="006313DD" w:rsidRDefault="006313DD" w:rsidP="006313DD">
      <w:pPr>
        <w:spacing w:after="0" w:line="240" w:lineRule="auto"/>
        <w:rPr>
          <w:rFonts w:ascii="Times New Roman" w:hAnsi="Times New Roman" w:cs="Times New Roman"/>
          <w:sz w:val="24"/>
          <w:szCs w:val="24"/>
        </w:rPr>
      </w:pPr>
    </w:p>
    <w:p w14:paraId="5D60E01E" w14:textId="2A5590ED" w:rsidR="006313DD" w:rsidRDefault="006313DD" w:rsidP="006313DD">
      <w:pPr>
        <w:spacing w:after="0" w:line="240" w:lineRule="auto"/>
        <w:rPr>
          <w:rFonts w:ascii="Times New Roman" w:hAnsi="Times New Roman" w:cs="Times New Roman"/>
          <w:sz w:val="24"/>
          <w:szCs w:val="24"/>
        </w:rPr>
      </w:pPr>
      <w:r w:rsidRPr="00DF3D77">
        <w:rPr>
          <w:rFonts w:ascii="Times New Roman" w:hAnsi="Times New Roman" w:cs="Times New Roman"/>
          <w:sz w:val="24"/>
          <w:szCs w:val="24"/>
          <w:highlight w:val="yellow"/>
        </w:rPr>
        <w:t>s1-s</w:t>
      </w:r>
      <w:r w:rsidR="000913C3">
        <w:rPr>
          <w:rFonts w:ascii="Times New Roman" w:hAnsi="Times New Roman" w:cs="Times New Roman"/>
          <w:sz w:val="24"/>
          <w:szCs w:val="24"/>
          <w:highlight w:val="yellow"/>
        </w:rPr>
        <w:t>31</w:t>
      </w:r>
      <w:r w:rsidRPr="00DF3D77">
        <w:rPr>
          <w:rFonts w:ascii="Times New Roman" w:hAnsi="Times New Roman" w:cs="Times New Roman"/>
          <w:sz w:val="24"/>
          <w:szCs w:val="24"/>
          <w:highlight w:val="yellow"/>
        </w:rPr>
        <w:t xml:space="preserve"> (3-hole)</w:t>
      </w:r>
    </w:p>
    <w:p w14:paraId="6882BF54" w14:textId="77777777" w:rsidR="006313DD" w:rsidRDefault="006313DD" w:rsidP="006313DD">
      <w:pPr>
        <w:spacing w:after="0" w:line="240" w:lineRule="auto"/>
        <w:rPr>
          <w:rFonts w:ascii="Times New Roman" w:hAnsi="Times New Roman" w:cs="Times New Roman"/>
          <w:sz w:val="24"/>
          <w:szCs w:val="24"/>
        </w:rPr>
      </w:pPr>
    </w:p>
    <w:p w14:paraId="7AF2F0F3" w14:textId="77777777" w:rsidR="006313DD" w:rsidRDefault="006313DD" w:rsidP="006313DD">
      <w:pPr>
        <w:rPr>
          <w:rFonts w:ascii="Times New Roman" w:hAnsi="Times New Roman" w:cs="Times New Roman"/>
          <w:sz w:val="24"/>
          <w:szCs w:val="24"/>
        </w:rPr>
      </w:pPr>
      <w:r w:rsidRPr="00DF3D77">
        <w:rPr>
          <w:rFonts w:ascii="Times New Roman" w:hAnsi="Times New Roman" w:cs="Times New Roman"/>
          <w:sz w:val="24"/>
          <w:szCs w:val="24"/>
          <w:highlight w:val="yellow"/>
        </w:rPr>
        <w:t>s5 (Letter in color and 3-hole)</w:t>
      </w:r>
    </w:p>
    <w:p w14:paraId="40475700" w14:textId="77777777" w:rsidR="006313DD" w:rsidRDefault="006313DD" w:rsidP="006313DD">
      <w:pPr>
        <w:spacing w:after="0" w:line="240" w:lineRule="auto"/>
        <w:rPr>
          <w:rFonts w:ascii="Times New Roman" w:hAnsi="Times New Roman" w:cs="Times New Roman"/>
          <w:sz w:val="24"/>
          <w:szCs w:val="24"/>
          <w:highlight w:val="yellow"/>
        </w:rPr>
      </w:pPr>
    </w:p>
    <w:p w14:paraId="15828505" w14:textId="77777777" w:rsidR="00C40813" w:rsidRPr="00B82595" w:rsidRDefault="006313DD" w:rsidP="00C40813">
      <w:pPr>
        <w:spacing w:after="0" w:line="240" w:lineRule="auto"/>
        <w:rPr>
          <w:rFonts w:ascii="Times New Roman" w:hAnsi="Times New Roman" w:cs="Times New Roman"/>
          <w:sz w:val="24"/>
          <w:szCs w:val="24"/>
        </w:rPr>
      </w:pPr>
      <w:r w:rsidRPr="00DF3D77">
        <w:rPr>
          <w:rFonts w:ascii="Times New Roman" w:hAnsi="Times New Roman" w:cs="Times New Roman"/>
          <w:sz w:val="24"/>
          <w:szCs w:val="24"/>
          <w:highlight w:val="yellow"/>
        </w:rPr>
        <w:t>s5-s</w:t>
      </w:r>
      <w:proofErr w:type="gramStart"/>
      <w:r w:rsidRPr="00DF3D77">
        <w:rPr>
          <w:rFonts w:ascii="Times New Roman" w:hAnsi="Times New Roman" w:cs="Times New Roman"/>
          <w:sz w:val="24"/>
          <w:szCs w:val="24"/>
          <w:highlight w:val="yellow"/>
        </w:rPr>
        <w:t>7,s9,s11,s</w:t>
      </w:r>
      <w:proofErr w:type="gramEnd"/>
      <w:r w:rsidRPr="00DF3D77">
        <w:rPr>
          <w:rFonts w:ascii="Times New Roman" w:hAnsi="Times New Roman" w:cs="Times New Roman"/>
          <w:sz w:val="24"/>
          <w:szCs w:val="24"/>
          <w:highlight w:val="yellow"/>
        </w:rPr>
        <w:t>14-s</w:t>
      </w:r>
      <w:proofErr w:type="gramStart"/>
      <w:r w:rsidRPr="00DF3D77">
        <w:rPr>
          <w:rFonts w:ascii="Times New Roman" w:hAnsi="Times New Roman" w:cs="Times New Roman"/>
          <w:sz w:val="24"/>
          <w:szCs w:val="24"/>
          <w:highlight w:val="yellow"/>
        </w:rPr>
        <w:t>33,s</w:t>
      </w:r>
      <w:proofErr w:type="gramEnd"/>
      <w:r w:rsidRPr="00DF3D77">
        <w:rPr>
          <w:rFonts w:ascii="Times New Roman" w:hAnsi="Times New Roman" w:cs="Times New Roman"/>
          <w:sz w:val="24"/>
          <w:szCs w:val="24"/>
          <w:highlight w:val="yellow"/>
        </w:rPr>
        <w:t>35-s</w:t>
      </w:r>
      <w:proofErr w:type="gramStart"/>
      <w:r w:rsidRPr="00DF3D77">
        <w:rPr>
          <w:rFonts w:ascii="Times New Roman" w:hAnsi="Times New Roman" w:cs="Times New Roman"/>
          <w:sz w:val="24"/>
          <w:szCs w:val="24"/>
          <w:highlight w:val="yellow"/>
        </w:rPr>
        <w:t>38,s40,s4</w:t>
      </w:r>
      <w:r w:rsidR="00114B0C">
        <w:rPr>
          <w:rFonts w:ascii="Times New Roman" w:hAnsi="Times New Roman" w:cs="Times New Roman"/>
          <w:sz w:val="24"/>
          <w:szCs w:val="24"/>
          <w:highlight w:val="yellow"/>
        </w:rPr>
        <w:t>2</w:t>
      </w:r>
      <w:r w:rsidRPr="00DF3D77">
        <w:rPr>
          <w:rFonts w:ascii="Times New Roman" w:hAnsi="Times New Roman" w:cs="Times New Roman"/>
          <w:sz w:val="24"/>
          <w:szCs w:val="24"/>
          <w:highlight w:val="yellow"/>
        </w:rPr>
        <w:t>,s4</w:t>
      </w:r>
      <w:r w:rsidR="00114B0C">
        <w:rPr>
          <w:rFonts w:ascii="Times New Roman" w:hAnsi="Times New Roman" w:cs="Times New Roman"/>
          <w:sz w:val="24"/>
          <w:szCs w:val="24"/>
          <w:highlight w:val="yellow"/>
        </w:rPr>
        <w:t>4</w:t>
      </w:r>
      <w:r w:rsidRPr="00DF3D77">
        <w:rPr>
          <w:rFonts w:ascii="Times New Roman" w:hAnsi="Times New Roman" w:cs="Times New Roman"/>
          <w:sz w:val="24"/>
          <w:szCs w:val="24"/>
          <w:highlight w:val="yellow"/>
        </w:rPr>
        <w:t>,s4</w:t>
      </w:r>
      <w:r w:rsidR="00114B0C">
        <w:rPr>
          <w:rFonts w:ascii="Times New Roman" w:hAnsi="Times New Roman" w:cs="Times New Roman"/>
          <w:sz w:val="24"/>
          <w:szCs w:val="24"/>
          <w:highlight w:val="yellow"/>
        </w:rPr>
        <w:t>6</w:t>
      </w:r>
      <w:r w:rsidRPr="00DF3D77">
        <w:rPr>
          <w:rFonts w:ascii="Times New Roman" w:hAnsi="Times New Roman" w:cs="Times New Roman"/>
          <w:sz w:val="24"/>
          <w:szCs w:val="24"/>
          <w:highlight w:val="yellow"/>
        </w:rPr>
        <w:t>,s</w:t>
      </w:r>
      <w:proofErr w:type="gramEnd"/>
      <w:r w:rsidRPr="00DF3D77">
        <w:rPr>
          <w:rFonts w:ascii="Times New Roman" w:hAnsi="Times New Roman" w:cs="Times New Roman"/>
          <w:sz w:val="24"/>
          <w:szCs w:val="24"/>
          <w:highlight w:val="yellow"/>
        </w:rPr>
        <w:t>4</w:t>
      </w:r>
      <w:r w:rsidR="00432611">
        <w:rPr>
          <w:rFonts w:ascii="Times New Roman" w:hAnsi="Times New Roman" w:cs="Times New Roman"/>
          <w:sz w:val="24"/>
          <w:szCs w:val="24"/>
          <w:highlight w:val="yellow"/>
        </w:rPr>
        <w:t>8</w:t>
      </w:r>
      <w:r w:rsidRPr="00DF3D77">
        <w:rPr>
          <w:rFonts w:ascii="Times New Roman" w:hAnsi="Times New Roman" w:cs="Times New Roman"/>
          <w:sz w:val="24"/>
          <w:szCs w:val="24"/>
          <w:highlight w:val="yellow"/>
        </w:rPr>
        <w:t>-s</w:t>
      </w:r>
      <w:proofErr w:type="gramStart"/>
      <w:r w:rsidRPr="00DF3D77">
        <w:rPr>
          <w:rFonts w:ascii="Times New Roman" w:hAnsi="Times New Roman" w:cs="Times New Roman"/>
          <w:sz w:val="24"/>
          <w:szCs w:val="24"/>
          <w:highlight w:val="yellow"/>
        </w:rPr>
        <w:t>5</w:t>
      </w:r>
      <w:r w:rsidR="00432611">
        <w:rPr>
          <w:rFonts w:ascii="Times New Roman" w:hAnsi="Times New Roman" w:cs="Times New Roman"/>
          <w:sz w:val="24"/>
          <w:szCs w:val="24"/>
          <w:highlight w:val="yellow"/>
        </w:rPr>
        <w:t>1</w:t>
      </w:r>
      <w:r w:rsidRPr="00DF3D77">
        <w:rPr>
          <w:rFonts w:ascii="Times New Roman" w:hAnsi="Times New Roman" w:cs="Times New Roman"/>
          <w:sz w:val="24"/>
          <w:szCs w:val="24"/>
          <w:highlight w:val="yellow"/>
        </w:rPr>
        <w:t>,s</w:t>
      </w:r>
      <w:proofErr w:type="gramEnd"/>
      <w:r w:rsidRPr="00DF3D77">
        <w:rPr>
          <w:rFonts w:ascii="Times New Roman" w:hAnsi="Times New Roman" w:cs="Times New Roman"/>
          <w:sz w:val="24"/>
          <w:szCs w:val="24"/>
          <w:highlight w:val="yellow"/>
        </w:rPr>
        <w:t>5</w:t>
      </w:r>
      <w:r w:rsidR="00432611">
        <w:rPr>
          <w:rFonts w:ascii="Times New Roman" w:hAnsi="Times New Roman" w:cs="Times New Roman"/>
          <w:sz w:val="24"/>
          <w:szCs w:val="24"/>
          <w:highlight w:val="yellow"/>
        </w:rPr>
        <w:t>3</w:t>
      </w:r>
      <w:r w:rsidRPr="00DF3D77">
        <w:rPr>
          <w:rFonts w:ascii="Times New Roman" w:hAnsi="Times New Roman" w:cs="Times New Roman"/>
          <w:sz w:val="24"/>
          <w:szCs w:val="24"/>
          <w:highlight w:val="yellow"/>
        </w:rPr>
        <w:t>-s</w:t>
      </w:r>
      <w:proofErr w:type="gramStart"/>
      <w:r w:rsidRPr="00DF3D77">
        <w:rPr>
          <w:rFonts w:ascii="Times New Roman" w:hAnsi="Times New Roman" w:cs="Times New Roman"/>
          <w:sz w:val="24"/>
          <w:szCs w:val="24"/>
          <w:highlight w:val="yellow"/>
        </w:rPr>
        <w:t>5</w:t>
      </w:r>
      <w:r w:rsidR="00432611">
        <w:rPr>
          <w:rFonts w:ascii="Times New Roman" w:hAnsi="Times New Roman" w:cs="Times New Roman"/>
          <w:sz w:val="24"/>
          <w:szCs w:val="24"/>
          <w:highlight w:val="yellow"/>
        </w:rPr>
        <w:t>6</w:t>
      </w:r>
      <w:r w:rsidRPr="0066102F">
        <w:rPr>
          <w:rFonts w:ascii="Times New Roman" w:hAnsi="Times New Roman" w:cs="Times New Roman"/>
          <w:sz w:val="24"/>
          <w:szCs w:val="24"/>
          <w:highlight w:val="yellow"/>
        </w:rPr>
        <w:t>,s5</w:t>
      </w:r>
      <w:r w:rsidR="00C40813">
        <w:rPr>
          <w:rFonts w:ascii="Times New Roman" w:hAnsi="Times New Roman" w:cs="Times New Roman"/>
          <w:sz w:val="24"/>
          <w:szCs w:val="24"/>
          <w:highlight w:val="yellow"/>
        </w:rPr>
        <w:t>8</w:t>
      </w:r>
      <w:r w:rsidRPr="0066102F">
        <w:rPr>
          <w:rFonts w:ascii="Times New Roman" w:hAnsi="Times New Roman" w:cs="Times New Roman"/>
          <w:sz w:val="24"/>
          <w:szCs w:val="24"/>
          <w:highlight w:val="yellow"/>
        </w:rPr>
        <w:t>,s</w:t>
      </w:r>
      <w:proofErr w:type="gramEnd"/>
      <w:r w:rsidR="00C40813">
        <w:rPr>
          <w:rFonts w:ascii="Times New Roman" w:hAnsi="Times New Roman" w:cs="Times New Roman"/>
          <w:sz w:val="24"/>
          <w:szCs w:val="24"/>
          <w:highlight w:val="yellow"/>
        </w:rPr>
        <w:t xml:space="preserve">61 </w:t>
      </w:r>
      <w:r w:rsidR="00C40813" w:rsidRPr="006953B3">
        <w:rPr>
          <w:rFonts w:ascii="Times New Roman" w:hAnsi="Times New Roman" w:cs="Times New Roman"/>
          <w:sz w:val="24"/>
          <w:szCs w:val="24"/>
          <w:highlight w:val="yellow"/>
        </w:rPr>
        <w:t>(signing copy and file copy)</w:t>
      </w:r>
    </w:p>
    <w:p w14:paraId="551288A5" w14:textId="4B35CD35" w:rsidR="006313DD" w:rsidRDefault="006313DD" w:rsidP="006313DD">
      <w:pPr>
        <w:spacing w:after="0" w:line="240" w:lineRule="auto"/>
        <w:rPr>
          <w:rFonts w:ascii="Times New Roman" w:hAnsi="Times New Roman" w:cs="Times New Roman"/>
          <w:sz w:val="24"/>
          <w:szCs w:val="24"/>
        </w:rPr>
      </w:pPr>
    </w:p>
    <w:p w14:paraId="00CE1458" w14:textId="77777777" w:rsidR="006313DD" w:rsidRDefault="006313DD" w:rsidP="006313DD">
      <w:pPr>
        <w:spacing w:after="0" w:line="240" w:lineRule="auto"/>
        <w:rPr>
          <w:rFonts w:ascii="Times New Roman" w:hAnsi="Times New Roman" w:cs="Times New Roman"/>
          <w:sz w:val="24"/>
          <w:szCs w:val="24"/>
          <w:highlight w:val="yellow"/>
        </w:rPr>
      </w:pPr>
    </w:p>
    <w:p w14:paraId="7CEF31A2" w14:textId="57D94C38" w:rsidR="006313DD" w:rsidRPr="00B82595" w:rsidRDefault="00C40813" w:rsidP="006313DD">
      <w:pPr>
        <w:spacing w:after="0" w:line="240" w:lineRule="auto"/>
        <w:rPr>
          <w:rFonts w:ascii="Times New Roman" w:hAnsi="Times New Roman" w:cs="Times New Roman"/>
          <w:sz w:val="24"/>
          <w:szCs w:val="24"/>
        </w:rPr>
      </w:pPr>
      <w:r w:rsidRPr="00C40813">
        <w:rPr>
          <w:rFonts w:ascii="Times New Roman" w:hAnsi="Times New Roman" w:cs="Times New Roman"/>
          <w:sz w:val="24"/>
          <w:szCs w:val="24"/>
          <w:highlight w:val="yellow"/>
        </w:rPr>
        <w:t>s</w:t>
      </w:r>
      <w:proofErr w:type="gramStart"/>
      <w:r w:rsidRPr="00C40813">
        <w:rPr>
          <w:rFonts w:ascii="Times New Roman" w:hAnsi="Times New Roman" w:cs="Times New Roman"/>
          <w:sz w:val="24"/>
          <w:szCs w:val="24"/>
          <w:highlight w:val="yellow"/>
        </w:rPr>
        <w:t>58,s</w:t>
      </w:r>
      <w:proofErr w:type="gramEnd"/>
      <w:r w:rsidRPr="00C40813">
        <w:rPr>
          <w:rFonts w:ascii="Times New Roman" w:hAnsi="Times New Roman" w:cs="Times New Roman"/>
          <w:sz w:val="24"/>
          <w:szCs w:val="24"/>
          <w:highlight w:val="yellow"/>
        </w:rPr>
        <w:t>61 (binder copy)</w:t>
      </w:r>
    </w:p>
    <w:p w14:paraId="7F50007F" w14:textId="77777777" w:rsidR="006313DD" w:rsidRDefault="006313DD" w:rsidP="006313DD">
      <w:pPr>
        <w:spacing w:after="0" w:line="240" w:lineRule="auto"/>
        <w:rPr>
          <w:rFonts w:ascii="Times New Roman" w:hAnsi="Times New Roman" w:cs="Times New Roman"/>
          <w:sz w:val="24"/>
          <w:szCs w:val="24"/>
        </w:rPr>
      </w:pPr>
    </w:p>
    <w:p w14:paraId="3B2FFC0D" w14:textId="77777777" w:rsidR="006313DD" w:rsidRPr="00B82595" w:rsidRDefault="006313DD" w:rsidP="006313DD">
      <w:pPr>
        <w:spacing w:after="0" w:line="240" w:lineRule="auto"/>
        <w:rPr>
          <w:rFonts w:ascii="Times New Roman" w:hAnsi="Times New Roman" w:cs="Times New Roman"/>
          <w:sz w:val="24"/>
          <w:szCs w:val="24"/>
        </w:rPr>
      </w:pPr>
    </w:p>
    <w:p w14:paraId="69ABD037" w14:textId="77777777" w:rsidR="006313DD" w:rsidRPr="00B82595" w:rsidRDefault="006313DD" w:rsidP="006313DD">
      <w:pPr>
        <w:spacing w:after="0" w:line="240" w:lineRule="auto"/>
        <w:rPr>
          <w:rFonts w:ascii="Times New Roman" w:hAnsi="Times New Roman" w:cs="Times New Roman"/>
          <w:sz w:val="24"/>
          <w:szCs w:val="24"/>
        </w:rPr>
      </w:pPr>
    </w:p>
    <w:p w14:paraId="7F5FC244" w14:textId="77777777" w:rsidR="006313DD" w:rsidRDefault="006313DD" w:rsidP="006313DD">
      <w:pPr>
        <w:spacing w:after="0" w:line="240" w:lineRule="auto"/>
        <w:rPr>
          <w:rFonts w:ascii="Times New Roman" w:hAnsi="Times New Roman" w:cs="Times New Roman"/>
          <w:sz w:val="24"/>
          <w:szCs w:val="24"/>
        </w:rPr>
      </w:pPr>
    </w:p>
    <w:p w14:paraId="17ACA750" w14:textId="77777777" w:rsidR="006313DD" w:rsidRDefault="00000000" w:rsidP="006313DD">
      <w:pPr>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90.0.0:c2e3d38d-bd0a-4557-8694-ae41b6b8e8ce"/>
          <w:id w:val="-1288958220"/>
          <w:placeholder>
            <w:docPart w:val="89B218604BDC4AD883DE4918C8306486"/>
          </w:placeholder>
        </w:sdtPr>
        <w:sdtContent>
          <w:r w:rsidR="006313DD">
            <w:rPr>
              <w:rFonts w:ascii="Times New Roman" w:hAnsi="Times New Roman" w:cs="Times New Roman"/>
              <w:noProof/>
              <w:sz w:val="24"/>
              <w:szCs w:val="24"/>
            </w:rPr>
            <w:t>[</w:t>
          </w:r>
          <w:r w:rsidR="006313DD" w:rsidRPr="00121933">
            <w:rPr>
              <w:rFonts w:ascii="Times New Roman" w:hAnsi="Times New Roman" w:cs="Times New Roman"/>
              <w:noProof/>
              <w:color w:val="008000"/>
              <w:sz w:val="24"/>
              <w:szCs w:val="24"/>
            </w:rPr>
            <w:t>ELSE</w:t>
          </w:r>
          <w:r w:rsidR="006313DD">
            <w:rPr>
              <w:rFonts w:ascii="Times New Roman" w:hAnsi="Times New Roman" w:cs="Times New Roman"/>
              <w:noProof/>
              <w:sz w:val="24"/>
              <w:szCs w:val="24"/>
            </w:rPr>
            <w:t>]</w:t>
          </w:r>
        </w:sdtContent>
      </w:sdt>
    </w:p>
    <w:p w14:paraId="559B5E3C" w14:textId="77777777" w:rsidR="006313DD" w:rsidRDefault="006313DD" w:rsidP="006313DD">
      <w:pPr>
        <w:spacing w:after="0" w:line="240" w:lineRule="auto"/>
        <w:rPr>
          <w:rFonts w:ascii="Times New Roman" w:hAnsi="Times New Roman" w:cs="Times New Roman"/>
          <w:sz w:val="24"/>
          <w:szCs w:val="24"/>
        </w:rPr>
      </w:pPr>
    </w:p>
    <w:p w14:paraId="447B0A26" w14:textId="77777777" w:rsidR="006313DD" w:rsidRPr="00DF3D77" w:rsidRDefault="006313DD" w:rsidP="006313DD">
      <w:pPr>
        <w:spacing w:after="0" w:line="240" w:lineRule="auto"/>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Hawaii</w:t>
      </w:r>
    </w:p>
    <w:p w14:paraId="3F41324A" w14:textId="77777777" w:rsidR="006313DD" w:rsidRPr="00DF3D77" w:rsidRDefault="006313DD" w:rsidP="006313DD">
      <w:pPr>
        <w:spacing w:after="0" w:line="240" w:lineRule="auto"/>
        <w:jc w:val="center"/>
        <w:rPr>
          <w:rFonts w:ascii="Times New Roman" w:hAnsi="Times New Roman" w:cs="Times New Roman"/>
          <w:sz w:val="24"/>
          <w:szCs w:val="24"/>
          <w:highlight w:val="yellow"/>
        </w:rPr>
      </w:pPr>
    </w:p>
    <w:p w14:paraId="43331C98" w14:textId="77777777" w:rsidR="006313DD" w:rsidRDefault="006313DD" w:rsidP="006313DD">
      <w:pPr>
        <w:spacing w:after="0" w:line="240" w:lineRule="auto"/>
        <w:rPr>
          <w:rFonts w:ascii="Times New Roman" w:hAnsi="Times New Roman" w:cs="Times New Roman"/>
          <w:sz w:val="24"/>
          <w:szCs w:val="24"/>
        </w:rPr>
      </w:pPr>
    </w:p>
    <w:p w14:paraId="76391CEF" w14:textId="4511C4F9" w:rsidR="000D35A9" w:rsidRDefault="000D35A9" w:rsidP="000D35A9">
      <w:pPr>
        <w:spacing w:after="0" w:line="240" w:lineRule="auto"/>
        <w:rPr>
          <w:rFonts w:ascii="Times New Roman" w:hAnsi="Times New Roman" w:cs="Times New Roman"/>
          <w:sz w:val="24"/>
          <w:szCs w:val="24"/>
        </w:rPr>
      </w:pPr>
      <w:r w:rsidRPr="00DF3D77">
        <w:rPr>
          <w:rFonts w:ascii="Times New Roman" w:hAnsi="Times New Roman" w:cs="Times New Roman"/>
          <w:sz w:val="24"/>
          <w:szCs w:val="24"/>
          <w:highlight w:val="yellow"/>
        </w:rPr>
        <w:t>s1-s</w:t>
      </w:r>
      <w:r w:rsidR="000913C3">
        <w:rPr>
          <w:rFonts w:ascii="Times New Roman" w:hAnsi="Times New Roman" w:cs="Times New Roman"/>
          <w:sz w:val="24"/>
          <w:szCs w:val="24"/>
          <w:highlight w:val="yellow"/>
        </w:rPr>
        <w:t>3</w:t>
      </w:r>
      <w:r w:rsidR="009C6A1C">
        <w:rPr>
          <w:rFonts w:ascii="Times New Roman" w:hAnsi="Times New Roman" w:cs="Times New Roman"/>
          <w:sz w:val="24"/>
          <w:szCs w:val="24"/>
          <w:highlight w:val="yellow"/>
        </w:rPr>
        <w:t>9</w:t>
      </w:r>
      <w:r w:rsidRPr="00DF3D77">
        <w:rPr>
          <w:rFonts w:ascii="Times New Roman" w:hAnsi="Times New Roman" w:cs="Times New Roman"/>
          <w:sz w:val="24"/>
          <w:szCs w:val="24"/>
          <w:highlight w:val="yellow"/>
        </w:rPr>
        <w:t xml:space="preserve"> (3-hole)</w:t>
      </w:r>
    </w:p>
    <w:p w14:paraId="0817ED72" w14:textId="77777777" w:rsidR="000D35A9" w:rsidRDefault="000D35A9" w:rsidP="000D35A9">
      <w:pPr>
        <w:spacing w:after="0" w:line="240" w:lineRule="auto"/>
        <w:rPr>
          <w:rFonts w:ascii="Times New Roman" w:hAnsi="Times New Roman" w:cs="Times New Roman"/>
          <w:sz w:val="24"/>
          <w:szCs w:val="24"/>
        </w:rPr>
      </w:pPr>
    </w:p>
    <w:p w14:paraId="18FCE231" w14:textId="77777777" w:rsidR="000D35A9" w:rsidRDefault="000D35A9" w:rsidP="000D35A9">
      <w:pPr>
        <w:rPr>
          <w:rFonts w:ascii="Times New Roman" w:hAnsi="Times New Roman" w:cs="Times New Roman"/>
          <w:sz w:val="24"/>
          <w:szCs w:val="24"/>
        </w:rPr>
      </w:pPr>
      <w:r w:rsidRPr="00DF3D77">
        <w:rPr>
          <w:rFonts w:ascii="Times New Roman" w:hAnsi="Times New Roman" w:cs="Times New Roman"/>
          <w:sz w:val="24"/>
          <w:szCs w:val="24"/>
          <w:highlight w:val="yellow"/>
        </w:rPr>
        <w:t>s5 (Letter in color and 3-hole)</w:t>
      </w:r>
    </w:p>
    <w:p w14:paraId="162CA4F5" w14:textId="77777777" w:rsidR="00AD0E0E" w:rsidRPr="00B82595" w:rsidRDefault="000913C3" w:rsidP="00AD0E0E">
      <w:pPr>
        <w:spacing w:after="0" w:line="240" w:lineRule="auto"/>
        <w:rPr>
          <w:rFonts w:ascii="Times New Roman" w:hAnsi="Times New Roman" w:cs="Times New Roman"/>
          <w:sz w:val="24"/>
          <w:szCs w:val="24"/>
        </w:rPr>
      </w:pPr>
      <w:r w:rsidRPr="00AD0E0E">
        <w:rPr>
          <w:rFonts w:ascii="Times New Roman" w:hAnsi="Times New Roman" w:cs="Times New Roman"/>
          <w:sz w:val="24"/>
          <w:szCs w:val="24"/>
          <w:highlight w:val="yellow"/>
        </w:rPr>
        <w:t>s5-s</w:t>
      </w:r>
      <w:proofErr w:type="gramStart"/>
      <w:r w:rsidRPr="00AD0E0E">
        <w:rPr>
          <w:rFonts w:ascii="Times New Roman" w:hAnsi="Times New Roman" w:cs="Times New Roman"/>
          <w:sz w:val="24"/>
          <w:szCs w:val="24"/>
          <w:highlight w:val="yellow"/>
        </w:rPr>
        <w:t>11,s</w:t>
      </w:r>
      <w:proofErr w:type="gramEnd"/>
      <w:r w:rsidRPr="00AD0E0E">
        <w:rPr>
          <w:rFonts w:ascii="Times New Roman" w:hAnsi="Times New Roman" w:cs="Times New Roman"/>
          <w:sz w:val="24"/>
          <w:szCs w:val="24"/>
          <w:highlight w:val="yellow"/>
        </w:rPr>
        <w:t>14-s</w:t>
      </w:r>
      <w:proofErr w:type="gramStart"/>
      <w:r w:rsidRPr="00AD0E0E">
        <w:rPr>
          <w:rFonts w:ascii="Times New Roman" w:hAnsi="Times New Roman" w:cs="Times New Roman"/>
          <w:sz w:val="24"/>
          <w:szCs w:val="24"/>
          <w:highlight w:val="yellow"/>
        </w:rPr>
        <w:t>2</w:t>
      </w:r>
      <w:r w:rsidR="00AD0E0E" w:rsidRPr="00AD0E0E">
        <w:rPr>
          <w:rFonts w:ascii="Times New Roman" w:hAnsi="Times New Roman" w:cs="Times New Roman"/>
          <w:sz w:val="24"/>
          <w:szCs w:val="24"/>
          <w:highlight w:val="yellow"/>
        </w:rPr>
        <w:t>5</w:t>
      </w:r>
      <w:r w:rsidRPr="00AD0E0E">
        <w:rPr>
          <w:rFonts w:ascii="Times New Roman" w:hAnsi="Times New Roman" w:cs="Times New Roman"/>
          <w:sz w:val="24"/>
          <w:szCs w:val="24"/>
          <w:highlight w:val="yellow"/>
        </w:rPr>
        <w:t>,s</w:t>
      </w:r>
      <w:proofErr w:type="gramEnd"/>
      <w:r w:rsidR="00AD0E0E" w:rsidRPr="00AD0E0E">
        <w:rPr>
          <w:rFonts w:ascii="Times New Roman" w:hAnsi="Times New Roman" w:cs="Times New Roman"/>
          <w:sz w:val="24"/>
          <w:szCs w:val="24"/>
          <w:highlight w:val="yellow"/>
        </w:rPr>
        <w:t>27</w:t>
      </w:r>
      <w:r w:rsidRPr="00AD0E0E">
        <w:rPr>
          <w:rFonts w:ascii="Times New Roman" w:hAnsi="Times New Roman" w:cs="Times New Roman"/>
          <w:sz w:val="24"/>
          <w:szCs w:val="24"/>
          <w:highlight w:val="yellow"/>
        </w:rPr>
        <w:t>-s</w:t>
      </w:r>
      <w:proofErr w:type="gramStart"/>
      <w:r w:rsidR="00AD0E0E" w:rsidRPr="00AD0E0E">
        <w:rPr>
          <w:rFonts w:ascii="Times New Roman" w:hAnsi="Times New Roman" w:cs="Times New Roman"/>
          <w:sz w:val="24"/>
          <w:szCs w:val="24"/>
          <w:highlight w:val="yellow"/>
        </w:rPr>
        <w:t>28</w:t>
      </w:r>
      <w:r w:rsidRPr="00AD0E0E">
        <w:rPr>
          <w:rFonts w:ascii="Times New Roman" w:hAnsi="Times New Roman" w:cs="Times New Roman"/>
          <w:sz w:val="24"/>
          <w:szCs w:val="24"/>
          <w:highlight w:val="yellow"/>
        </w:rPr>
        <w:t>,s</w:t>
      </w:r>
      <w:r w:rsidR="00AD0E0E" w:rsidRPr="00AD0E0E">
        <w:rPr>
          <w:rFonts w:ascii="Times New Roman" w:hAnsi="Times New Roman" w:cs="Times New Roman"/>
          <w:sz w:val="24"/>
          <w:szCs w:val="24"/>
          <w:highlight w:val="yellow"/>
        </w:rPr>
        <w:t>3</w:t>
      </w:r>
      <w:r w:rsidRPr="00AD0E0E">
        <w:rPr>
          <w:rFonts w:ascii="Times New Roman" w:hAnsi="Times New Roman" w:cs="Times New Roman"/>
          <w:sz w:val="24"/>
          <w:szCs w:val="24"/>
          <w:highlight w:val="yellow"/>
        </w:rPr>
        <w:t>0,</w:t>
      </w:r>
      <w:r w:rsidR="00AD0E0E" w:rsidRPr="00AD0E0E">
        <w:rPr>
          <w:rFonts w:ascii="Times New Roman" w:hAnsi="Times New Roman" w:cs="Times New Roman"/>
          <w:sz w:val="24"/>
          <w:szCs w:val="24"/>
          <w:highlight w:val="yellow"/>
        </w:rPr>
        <w:t>s32,</w:t>
      </w:r>
      <w:r w:rsidRPr="00AD0E0E">
        <w:rPr>
          <w:rFonts w:ascii="Times New Roman" w:hAnsi="Times New Roman" w:cs="Times New Roman"/>
          <w:sz w:val="24"/>
          <w:szCs w:val="24"/>
          <w:highlight w:val="yellow"/>
        </w:rPr>
        <w:t>s</w:t>
      </w:r>
      <w:proofErr w:type="gramEnd"/>
      <w:r w:rsidR="00AD0E0E" w:rsidRPr="00AD0E0E">
        <w:rPr>
          <w:rFonts w:ascii="Times New Roman" w:hAnsi="Times New Roman" w:cs="Times New Roman"/>
          <w:sz w:val="24"/>
          <w:szCs w:val="24"/>
          <w:highlight w:val="yellow"/>
        </w:rPr>
        <w:t>34</w:t>
      </w:r>
      <w:r w:rsidRPr="00AD0E0E">
        <w:rPr>
          <w:rFonts w:ascii="Times New Roman" w:hAnsi="Times New Roman" w:cs="Times New Roman"/>
          <w:sz w:val="24"/>
          <w:szCs w:val="24"/>
          <w:highlight w:val="yellow"/>
        </w:rPr>
        <w:t>-s</w:t>
      </w:r>
      <w:proofErr w:type="gramStart"/>
      <w:r w:rsidR="00AD0E0E" w:rsidRPr="00AD0E0E">
        <w:rPr>
          <w:rFonts w:ascii="Times New Roman" w:hAnsi="Times New Roman" w:cs="Times New Roman"/>
          <w:sz w:val="24"/>
          <w:szCs w:val="24"/>
          <w:highlight w:val="yellow"/>
        </w:rPr>
        <w:t>37</w:t>
      </w:r>
      <w:r w:rsidRPr="00AD0E0E">
        <w:rPr>
          <w:rFonts w:ascii="Times New Roman" w:hAnsi="Times New Roman" w:cs="Times New Roman"/>
          <w:sz w:val="24"/>
          <w:szCs w:val="24"/>
          <w:highlight w:val="yellow"/>
        </w:rPr>
        <w:t>,s</w:t>
      </w:r>
      <w:proofErr w:type="gramEnd"/>
      <w:r w:rsidR="00AD0E0E" w:rsidRPr="00AD0E0E">
        <w:rPr>
          <w:rFonts w:ascii="Times New Roman" w:hAnsi="Times New Roman" w:cs="Times New Roman"/>
          <w:sz w:val="24"/>
          <w:szCs w:val="24"/>
          <w:highlight w:val="yellow"/>
        </w:rPr>
        <w:t>39 (signing copy and file copy</w:t>
      </w:r>
      <w:r w:rsidR="00AD0E0E" w:rsidRPr="006953B3">
        <w:rPr>
          <w:rFonts w:ascii="Times New Roman" w:hAnsi="Times New Roman" w:cs="Times New Roman"/>
          <w:sz w:val="24"/>
          <w:szCs w:val="24"/>
          <w:highlight w:val="yellow"/>
        </w:rPr>
        <w:t>)</w:t>
      </w:r>
    </w:p>
    <w:p w14:paraId="387E38FC" w14:textId="49C10A8B" w:rsidR="000D35A9" w:rsidRDefault="000D35A9" w:rsidP="000D35A9">
      <w:pPr>
        <w:spacing w:after="0" w:line="240" w:lineRule="auto"/>
        <w:rPr>
          <w:rFonts w:ascii="Times New Roman" w:hAnsi="Times New Roman" w:cs="Times New Roman"/>
          <w:sz w:val="24"/>
          <w:szCs w:val="24"/>
        </w:rPr>
      </w:pPr>
    </w:p>
    <w:p w14:paraId="43ED90B5" w14:textId="23C5229E" w:rsidR="000D35A9" w:rsidRPr="00B82595" w:rsidRDefault="000D35A9" w:rsidP="000D35A9">
      <w:pPr>
        <w:spacing w:after="0" w:line="240" w:lineRule="auto"/>
        <w:rPr>
          <w:rFonts w:ascii="Times New Roman" w:hAnsi="Times New Roman" w:cs="Times New Roman"/>
          <w:sz w:val="24"/>
          <w:szCs w:val="24"/>
        </w:rPr>
      </w:pPr>
      <w:r w:rsidRPr="00C40813">
        <w:rPr>
          <w:rFonts w:ascii="Times New Roman" w:hAnsi="Times New Roman" w:cs="Times New Roman"/>
          <w:sz w:val="24"/>
          <w:szCs w:val="24"/>
          <w:highlight w:val="yellow"/>
        </w:rPr>
        <w:t>s</w:t>
      </w:r>
      <w:r w:rsidR="00AD0E0E">
        <w:rPr>
          <w:rFonts w:ascii="Times New Roman" w:hAnsi="Times New Roman" w:cs="Times New Roman"/>
          <w:sz w:val="24"/>
          <w:szCs w:val="24"/>
          <w:highlight w:val="yellow"/>
        </w:rPr>
        <w:t>39</w:t>
      </w:r>
      <w:r w:rsidRPr="00C40813">
        <w:rPr>
          <w:rFonts w:ascii="Times New Roman" w:hAnsi="Times New Roman" w:cs="Times New Roman"/>
          <w:sz w:val="24"/>
          <w:szCs w:val="24"/>
          <w:highlight w:val="yellow"/>
        </w:rPr>
        <w:t xml:space="preserve"> (binder copy)</w:t>
      </w:r>
    </w:p>
    <w:p w14:paraId="0BD55848" w14:textId="77777777" w:rsidR="000D35A9" w:rsidRDefault="000D35A9" w:rsidP="000D35A9">
      <w:pPr>
        <w:spacing w:after="0" w:line="240" w:lineRule="auto"/>
        <w:rPr>
          <w:rFonts w:ascii="Times New Roman" w:hAnsi="Times New Roman" w:cs="Times New Roman"/>
          <w:sz w:val="24"/>
          <w:szCs w:val="24"/>
        </w:rPr>
      </w:pPr>
    </w:p>
    <w:p w14:paraId="12A8848C" w14:textId="77777777" w:rsidR="000D35A9" w:rsidRPr="00B82595" w:rsidRDefault="000D35A9" w:rsidP="000D35A9">
      <w:pPr>
        <w:spacing w:after="0" w:line="240" w:lineRule="auto"/>
        <w:rPr>
          <w:rFonts w:ascii="Times New Roman" w:hAnsi="Times New Roman" w:cs="Times New Roman"/>
          <w:sz w:val="24"/>
          <w:szCs w:val="24"/>
        </w:rPr>
      </w:pPr>
    </w:p>
    <w:p w14:paraId="3519D617" w14:textId="77777777" w:rsidR="006313DD" w:rsidRDefault="006313DD" w:rsidP="006313DD">
      <w:pPr>
        <w:spacing w:after="0" w:line="240" w:lineRule="auto"/>
        <w:rPr>
          <w:rFonts w:ascii="Times New Roman" w:hAnsi="Times New Roman" w:cs="Times New Roman"/>
          <w:sz w:val="24"/>
          <w:szCs w:val="24"/>
        </w:rPr>
      </w:pPr>
    </w:p>
    <w:p w14:paraId="3B370028" w14:textId="77777777" w:rsidR="006313DD" w:rsidRDefault="006313DD" w:rsidP="006313DD">
      <w:pPr>
        <w:spacing w:after="0" w:line="240" w:lineRule="auto"/>
        <w:rPr>
          <w:rFonts w:ascii="Times New Roman" w:hAnsi="Times New Roman" w:cs="Times New Roman"/>
          <w:sz w:val="24"/>
          <w:szCs w:val="24"/>
        </w:rPr>
      </w:pPr>
    </w:p>
    <w:p w14:paraId="480DC32A" w14:textId="77777777" w:rsidR="006313DD" w:rsidRDefault="00000000" w:rsidP="006313DD">
      <w:pPr>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90.0.0:75c4096e-9aff-4f07-a980-4b6da3aef368"/>
          <w:id w:val="103849894"/>
          <w:placeholder>
            <w:docPart w:val="079952B060D74406BE084191EEC5E124"/>
          </w:placeholder>
        </w:sdtPr>
        <w:sdtContent>
          <w:r w:rsidR="006313DD">
            <w:rPr>
              <w:rFonts w:ascii="Times New Roman" w:hAnsi="Times New Roman" w:cs="Times New Roman"/>
              <w:noProof/>
              <w:sz w:val="24"/>
              <w:szCs w:val="24"/>
            </w:rPr>
            <w:t>[</w:t>
          </w:r>
          <w:r w:rsidR="006313DD" w:rsidRPr="00121933">
            <w:rPr>
              <w:rFonts w:ascii="Times New Roman" w:hAnsi="Times New Roman" w:cs="Times New Roman"/>
              <w:noProof/>
              <w:color w:val="008000"/>
              <w:sz w:val="24"/>
              <w:szCs w:val="24"/>
            </w:rPr>
            <w:t>END IF</w:t>
          </w:r>
          <w:r w:rsidR="006313DD">
            <w:rPr>
              <w:rFonts w:ascii="Times New Roman" w:hAnsi="Times New Roman" w:cs="Times New Roman"/>
              <w:noProof/>
              <w:sz w:val="24"/>
              <w:szCs w:val="24"/>
            </w:rPr>
            <w:t>]</w:t>
          </w:r>
        </w:sdtContent>
      </w:sdt>
    </w:p>
    <w:sdt>
      <w:sdtPr>
        <w:rPr>
          <w:rFonts w:ascii="Times New Roman" w:hAnsi="Times New Roman" w:cs="Times New Roman"/>
          <w:sz w:val="24"/>
          <w:szCs w:val="24"/>
        </w:rPr>
        <w:tag w:val="HD:1.190.0.0:8e5e983e-5666-480e-853d-47582598b7a9"/>
        <w:id w:val="-1568102438"/>
        <w:placeholder>
          <w:docPart w:val="D7CA25689432403A8B99810CC2F29E8C"/>
        </w:placeholder>
      </w:sdtPr>
      <w:sdtContent>
        <w:p w14:paraId="2A5899BE" w14:textId="1E593075" w:rsidR="00B86219" w:rsidRDefault="00B86219"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B86219">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90.0.0:5e1df30a-19c0-424f-ae37-8c68dd78fafe"/>
        <w:id w:val="-440615095"/>
        <w:placeholder>
          <w:docPart w:val="095CC175021449E998E58B064E29E0DB"/>
        </w:placeholder>
      </w:sdtPr>
      <w:sdtContent>
        <w:p w14:paraId="59465F54" w14:textId="16DC616E" w:rsidR="007A0A5B" w:rsidRDefault="007A0A5B"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7A0A5B">
            <w:rPr>
              <w:rFonts w:ascii="Times New Roman" w:hAnsi="Times New Roman" w:cs="Times New Roman"/>
              <w:noProof/>
              <w:color w:val="008000"/>
              <w:sz w:val="24"/>
              <w:szCs w:val="24"/>
            </w:rPr>
            <w:t>IF TrustStateLaw.State Abbreviation = "HI"</w:t>
          </w:r>
          <w:r>
            <w:rPr>
              <w:rFonts w:ascii="Times New Roman" w:hAnsi="Times New Roman" w:cs="Times New Roman"/>
              <w:noProof/>
              <w:sz w:val="24"/>
              <w:szCs w:val="24"/>
            </w:rPr>
            <w:t>]</w:t>
          </w:r>
        </w:p>
      </w:sdtContent>
    </w:sdt>
    <w:p w14:paraId="355DA521" w14:textId="77777777" w:rsidR="004C1E24" w:rsidRDefault="004C1E24" w:rsidP="006313DD">
      <w:pPr>
        <w:spacing w:after="0" w:line="240" w:lineRule="auto"/>
        <w:rPr>
          <w:rFonts w:ascii="Times New Roman" w:hAnsi="Times New Roman" w:cs="Times New Roman"/>
          <w:sz w:val="24"/>
          <w:szCs w:val="24"/>
        </w:rPr>
      </w:pPr>
    </w:p>
    <w:p w14:paraId="06EFEABC" w14:textId="77777777" w:rsidR="00934A31" w:rsidRPr="00DF3D77" w:rsidRDefault="00934A31" w:rsidP="00934A31">
      <w:pPr>
        <w:spacing w:after="0" w:line="240" w:lineRule="auto"/>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Hawaii</w:t>
      </w:r>
    </w:p>
    <w:p w14:paraId="7ACCC235" w14:textId="77777777" w:rsidR="00F54C27" w:rsidRDefault="00F54C27" w:rsidP="006313DD">
      <w:pPr>
        <w:spacing w:after="0" w:line="240" w:lineRule="auto"/>
        <w:rPr>
          <w:rFonts w:ascii="Times New Roman" w:hAnsi="Times New Roman" w:cs="Times New Roman"/>
          <w:sz w:val="24"/>
          <w:szCs w:val="24"/>
        </w:rPr>
      </w:pPr>
    </w:p>
    <w:p w14:paraId="52B932F3" w14:textId="77777777" w:rsidR="00F54C27" w:rsidRPr="00415B32" w:rsidRDefault="00F54C27" w:rsidP="00934A31">
      <w:pPr>
        <w:jc w:val="center"/>
        <w:rPr>
          <w:rFonts w:ascii="Times New Roman" w:hAnsi="Times New Roman" w:cs="Times New Roman"/>
          <w:color w:val="000000" w:themeColor="text1"/>
          <w:sz w:val="24"/>
          <w:szCs w:val="24"/>
          <w:u w:val="single"/>
        </w:rPr>
      </w:pPr>
      <w:r w:rsidRPr="009B5CFB">
        <w:rPr>
          <w:rFonts w:ascii="Times New Roman" w:hAnsi="Times New Roman" w:cs="Times New Roman"/>
          <w:color w:val="000000" w:themeColor="text1"/>
          <w:sz w:val="24"/>
          <w:szCs w:val="24"/>
          <w:highlight w:val="yellow"/>
          <w:u w:val="single"/>
        </w:rPr>
        <w:t>If Assignment is s30:</w:t>
      </w:r>
    </w:p>
    <w:p w14:paraId="25E48472" w14:textId="033CAD4A" w:rsidR="00F54C27" w:rsidRPr="00415B32" w:rsidRDefault="00F54C27" w:rsidP="00934A31">
      <w:pPr>
        <w:jc w:val="center"/>
        <w:rPr>
          <w:rFonts w:ascii="Times New Roman" w:hAnsi="Times New Roman" w:cs="Times New Roman"/>
          <w:color w:val="000000" w:themeColor="text1"/>
          <w:sz w:val="24"/>
          <w:szCs w:val="24"/>
          <w:u w:val="single"/>
        </w:rPr>
      </w:pPr>
      <w:r w:rsidRPr="009B5CFB">
        <w:rPr>
          <w:rFonts w:ascii="Times New Roman" w:hAnsi="Times New Roman" w:cs="Times New Roman"/>
          <w:color w:val="000000" w:themeColor="text1"/>
          <w:sz w:val="24"/>
          <w:szCs w:val="24"/>
          <w:highlight w:val="yellow"/>
          <w:u w:val="single"/>
        </w:rPr>
        <w:t xml:space="preserve">(if no </w:t>
      </w:r>
      <w:r w:rsidR="00934A31">
        <w:rPr>
          <w:rFonts w:ascii="Times New Roman" w:hAnsi="Times New Roman" w:cs="Times New Roman"/>
          <w:color w:val="000000" w:themeColor="text1"/>
          <w:sz w:val="24"/>
          <w:szCs w:val="24"/>
          <w:highlight w:val="yellow"/>
          <w:u w:val="single"/>
        </w:rPr>
        <w:t>D</w:t>
      </w:r>
      <w:r w:rsidRPr="009B5CFB">
        <w:rPr>
          <w:rFonts w:ascii="Times New Roman" w:hAnsi="Times New Roman" w:cs="Times New Roman"/>
          <w:color w:val="000000" w:themeColor="text1"/>
          <w:sz w:val="24"/>
          <w:szCs w:val="24"/>
          <w:highlight w:val="yellow"/>
          <w:u w:val="single"/>
        </w:rPr>
        <w:t>eed</w:t>
      </w:r>
      <w:r w:rsidR="00934A31">
        <w:rPr>
          <w:rFonts w:ascii="Times New Roman" w:hAnsi="Times New Roman" w:cs="Times New Roman"/>
          <w:color w:val="000000" w:themeColor="text1"/>
          <w:sz w:val="24"/>
          <w:szCs w:val="24"/>
          <w:highlight w:val="yellow"/>
          <w:u w:val="single"/>
        </w:rPr>
        <w:t xml:space="preserve">s and </w:t>
      </w:r>
      <w:r w:rsidR="005653EF">
        <w:rPr>
          <w:rFonts w:ascii="Times New Roman" w:hAnsi="Times New Roman" w:cs="Times New Roman"/>
          <w:color w:val="000000" w:themeColor="text1"/>
          <w:sz w:val="24"/>
          <w:szCs w:val="24"/>
          <w:highlight w:val="yellow"/>
          <w:u w:val="single"/>
        </w:rPr>
        <w:t>NO</w:t>
      </w:r>
      <w:r w:rsidR="00934A31">
        <w:rPr>
          <w:rFonts w:ascii="Times New Roman" w:hAnsi="Times New Roman" w:cs="Times New Roman"/>
          <w:color w:val="000000" w:themeColor="text1"/>
          <w:sz w:val="24"/>
          <w:szCs w:val="24"/>
          <w:highlight w:val="yellow"/>
          <w:u w:val="single"/>
        </w:rPr>
        <w:t xml:space="preserve"> Temp Guardians</w:t>
      </w:r>
      <w:r w:rsidRPr="009B5CFB">
        <w:rPr>
          <w:rFonts w:ascii="Times New Roman" w:hAnsi="Times New Roman" w:cs="Times New Roman"/>
          <w:color w:val="000000" w:themeColor="text1"/>
          <w:sz w:val="24"/>
          <w:szCs w:val="24"/>
          <w:highlight w:val="yellow"/>
          <w:u w:val="single"/>
        </w:rPr>
        <w:t>)</w:t>
      </w:r>
    </w:p>
    <w:p w14:paraId="4AB9E008" w14:textId="77777777" w:rsidR="00F54C27" w:rsidRPr="00415B32" w:rsidRDefault="00F54C27" w:rsidP="00F54C27">
      <w:pPr>
        <w:rPr>
          <w:rFonts w:ascii="Times New Roman" w:hAnsi="Times New Roman" w:cs="Times New Roman"/>
          <w:color w:val="000000" w:themeColor="text1"/>
          <w:sz w:val="24"/>
          <w:szCs w:val="24"/>
        </w:rPr>
      </w:pPr>
      <w:r w:rsidRPr="009B5CFB">
        <w:rPr>
          <w:rFonts w:ascii="Times New Roman" w:hAnsi="Times New Roman" w:cs="Times New Roman"/>
          <w:color w:val="000000" w:themeColor="text1"/>
          <w:sz w:val="24"/>
          <w:szCs w:val="24"/>
          <w:highlight w:val="yellow"/>
        </w:rPr>
        <w:t>s1-s67 (3-hole)</w:t>
      </w:r>
    </w:p>
    <w:p w14:paraId="57D46BD8" w14:textId="77777777" w:rsidR="00F54C27" w:rsidRPr="00415B32" w:rsidRDefault="00F54C27" w:rsidP="00F54C27">
      <w:pPr>
        <w:rPr>
          <w:rFonts w:ascii="Times New Roman" w:hAnsi="Times New Roman" w:cs="Times New Roman"/>
          <w:color w:val="000000" w:themeColor="text1"/>
          <w:sz w:val="24"/>
          <w:szCs w:val="24"/>
        </w:rPr>
      </w:pPr>
      <w:r w:rsidRPr="009B5CFB">
        <w:rPr>
          <w:rFonts w:ascii="Times New Roman" w:hAnsi="Times New Roman" w:cs="Times New Roman"/>
          <w:color w:val="000000" w:themeColor="text1"/>
          <w:sz w:val="24"/>
          <w:szCs w:val="24"/>
          <w:highlight w:val="yellow"/>
        </w:rPr>
        <w:lastRenderedPageBreak/>
        <w:t>s5 (Letter in color and 3-hole)</w:t>
      </w:r>
    </w:p>
    <w:p w14:paraId="0B3A2E9D" w14:textId="77777777" w:rsidR="00F54C27" w:rsidRPr="00415B32" w:rsidRDefault="00F54C27" w:rsidP="00F54C27">
      <w:pPr>
        <w:rPr>
          <w:rFonts w:ascii="Times New Roman" w:hAnsi="Times New Roman" w:cs="Times New Roman"/>
          <w:color w:val="000000" w:themeColor="text1"/>
          <w:sz w:val="24"/>
          <w:szCs w:val="24"/>
        </w:rPr>
      </w:pPr>
      <w:r w:rsidRPr="009B5CFB">
        <w:rPr>
          <w:rFonts w:ascii="Times New Roman" w:hAnsi="Times New Roman" w:cs="Times New Roman"/>
          <w:color w:val="000000" w:themeColor="text1"/>
          <w:sz w:val="24"/>
          <w:szCs w:val="24"/>
          <w:highlight w:val="yellow"/>
        </w:rPr>
        <w:t>s5-s</w:t>
      </w:r>
      <w:proofErr w:type="gramStart"/>
      <w:r w:rsidRPr="009B5CFB">
        <w:rPr>
          <w:rFonts w:ascii="Times New Roman" w:hAnsi="Times New Roman" w:cs="Times New Roman"/>
          <w:color w:val="000000" w:themeColor="text1"/>
          <w:sz w:val="24"/>
          <w:szCs w:val="24"/>
          <w:highlight w:val="yellow"/>
        </w:rPr>
        <w:t>11</w:t>
      </w:r>
      <w:r w:rsidRPr="00E75D12">
        <w:rPr>
          <w:rFonts w:ascii="Times New Roman" w:hAnsi="Times New Roman" w:cs="Times New Roman"/>
          <w:color w:val="000000" w:themeColor="text1"/>
          <w:sz w:val="24"/>
          <w:szCs w:val="24"/>
          <w:highlight w:val="yellow"/>
        </w:rPr>
        <w:t>,s</w:t>
      </w:r>
      <w:proofErr w:type="gramEnd"/>
      <w:r w:rsidRPr="00E75D12">
        <w:rPr>
          <w:rFonts w:ascii="Times New Roman" w:hAnsi="Times New Roman" w:cs="Times New Roman"/>
          <w:color w:val="000000" w:themeColor="text1"/>
          <w:sz w:val="24"/>
          <w:szCs w:val="24"/>
          <w:highlight w:val="yellow"/>
        </w:rPr>
        <w:t>14-s</w:t>
      </w:r>
      <w:proofErr w:type="gramStart"/>
      <w:r w:rsidRPr="00E75D12">
        <w:rPr>
          <w:rFonts w:ascii="Times New Roman" w:hAnsi="Times New Roman" w:cs="Times New Roman"/>
          <w:color w:val="000000" w:themeColor="text1"/>
          <w:sz w:val="24"/>
          <w:szCs w:val="24"/>
          <w:highlight w:val="yellow"/>
        </w:rPr>
        <w:t>25</w:t>
      </w:r>
      <w:r w:rsidRPr="00F60F11">
        <w:rPr>
          <w:rFonts w:ascii="Times New Roman" w:hAnsi="Times New Roman" w:cs="Times New Roman"/>
          <w:color w:val="000000" w:themeColor="text1"/>
          <w:sz w:val="24"/>
          <w:szCs w:val="24"/>
          <w:highlight w:val="yellow"/>
        </w:rPr>
        <w:t>,s</w:t>
      </w:r>
      <w:proofErr w:type="gramEnd"/>
      <w:r w:rsidRPr="00F60F11">
        <w:rPr>
          <w:rFonts w:ascii="Times New Roman" w:hAnsi="Times New Roman" w:cs="Times New Roman"/>
          <w:color w:val="000000" w:themeColor="text1"/>
          <w:sz w:val="24"/>
          <w:szCs w:val="24"/>
          <w:highlight w:val="yellow"/>
        </w:rPr>
        <w:t>27-s</w:t>
      </w:r>
      <w:proofErr w:type="gramStart"/>
      <w:r w:rsidRPr="00F60F11">
        <w:rPr>
          <w:rFonts w:ascii="Times New Roman" w:hAnsi="Times New Roman" w:cs="Times New Roman"/>
          <w:color w:val="000000" w:themeColor="text1"/>
          <w:sz w:val="24"/>
          <w:szCs w:val="24"/>
          <w:highlight w:val="yellow"/>
        </w:rPr>
        <w:t>28,s30,s32,s</w:t>
      </w:r>
      <w:proofErr w:type="gramEnd"/>
      <w:r w:rsidRPr="00F60F11">
        <w:rPr>
          <w:rFonts w:ascii="Times New Roman" w:hAnsi="Times New Roman" w:cs="Times New Roman"/>
          <w:color w:val="000000" w:themeColor="text1"/>
          <w:sz w:val="24"/>
          <w:szCs w:val="24"/>
          <w:highlight w:val="yellow"/>
        </w:rPr>
        <w:t>34-s</w:t>
      </w:r>
      <w:proofErr w:type="gramStart"/>
      <w:r w:rsidRPr="00F60F11">
        <w:rPr>
          <w:rFonts w:ascii="Times New Roman" w:hAnsi="Times New Roman" w:cs="Times New Roman"/>
          <w:color w:val="000000" w:themeColor="text1"/>
          <w:sz w:val="24"/>
          <w:szCs w:val="24"/>
          <w:highlight w:val="yellow"/>
        </w:rPr>
        <w:t>37,</w:t>
      </w:r>
      <w:r w:rsidRPr="000E06DF">
        <w:rPr>
          <w:rFonts w:ascii="Times New Roman" w:hAnsi="Times New Roman" w:cs="Times New Roman"/>
          <w:color w:val="000000" w:themeColor="text1"/>
          <w:sz w:val="24"/>
          <w:szCs w:val="24"/>
          <w:highlight w:val="yellow"/>
        </w:rPr>
        <w:t>s39,s</w:t>
      </w:r>
      <w:proofErr w:type="gramEnd"/>
      <w:r w:rsidRPr="000E06DF">
        <w:rPr>
          <w:rFonts w:ascii="Times New Roman" w:hAnsi="Times New Roman" w:cs="Times New Roman"/>
          <w:color w:val="000000" w:themeColor="text1"/>
          <w:sz w:val="24"/>
          <w:szCs w:val="24"/>
          <w:highlight w:val="yellow"/>
        </w:rPr>
        <w:t>42-s</w:t>
      </w:r>
      <w:proofErr w:type="gramStart"/>
      <w:r w:rsidRPr="000E06DF">
        <w:rPr>
          <w:rFonts w:ascii="Times New Roman" w:hAnsi="Times New Roman" w:cs="Times New Roman"/>
          <w:color w:val="000000" w:themeColor="text1"/>
          <w:sz w:val="24"/>
          <w:szCs w:val="24"/>
          <w:highlight w:val="yellow"/>
        </w:rPr>
        <w:t>43</w:t>
      </w:r>
      <w:r w:rsidRPr="00F54C27">
        <w:rPr>
          <w:rFonts w:ascii="Times New Roman" w:hAnsi="Times New Roman" w:cs="Times New Roman"/>
          <w:color w:val="000000" w:themeColor="text1"/>
          <w:sz w:val="24"/>
          <w:szCs w:val="24"/>
          <w:highlight w:val="yellow"/>
        </w:rPr>
        <w:t>,s</w:t>
      </w:r>
      <w:proofErr w:type="gramEnd"/>
      <w:r w:rsidRPr="00F54C27">
        <w:rPr>
          <w:rFonts w:ascii="Times New Roman" w:hAnsi="Times New Roman" w:cs="Times New Roman"/>
          <w:color w:val="000000" w:themeColor="text1"/>
          <w:sz w:val="24"/>
          <w:szCs w:val="24"/>
          <w:highlight w:val="yellow"/>
        </w:rPr>
        <w:t>45-s</w:t>
      </w:r>
      <w:proofErr w:type="gramStart"/>
      <w:r w:rsidRPr="00F54C27">
        <w:rPr>
          <w:rFonts w:ascii="Times New Roman" w:hAnsi="Times New Roman" w:cs="Times New Roman"/>
          <w:color w:val="000000" w:themeColor="text1"/>
          <w:sz w:val="24"/>
          <w:szCs w:val="24"/>
          <w:highlight w:val="yellow"/>
        </w:rPr>
        <w:t>46,s</w:t>
      </w:r>
      <w:proofErr w:type="gramEnd"/>
      <w:r w:rsidRPr="00F54C27">
        <w:rPr>
          <w:rFonts w:ascii="Times New Roman" w:hAnsi="Times New Roman" w:cs="Times New Roman"/>
          <w:color w:val="000000" w:themeColor="text1"/>
          <w:sz w:val="24"/>
          <w:szCs w:val="24"/>
          <w:highlight w:val="yellow"/>
        </w:rPr>
        <w:t>48-s</w:t>
      </w:r>
      <w:proofErr w:type="gramStart"/>
      <w:r w:rsidRPr="00F54C27">
        <w:rPr>
          <w:rFonts w:ascii="Times New Roman" w:hAnsi="Times New Roman" w:cs="Times New Roman"/>
          <w:color w:val="000000" w:themeColor="text1"/>
          <w:sz w:val="24"/>
          <w:szCs w:val="24"/>
          <w:highlight w:val="yellow"/>
        </w:rPr>
        <w:t>50,s</w:t>
      </w:r>
      <w:proofErr w:type="gramEnd"/>
      <w:r w:rsidRPr="00F54C27">
        <w:rPr>
          <w:rFonts w:ascii="Times New Roman" w:hAnsi="Times New Roman" w:cs="Times New Roman"/>
          <w:color w:val="000000" w:themeColor="text1"/>
          <w:sz w:val="24"/>
          <w:szCs w:val="24"/>
          <w:highlight w:val="yellow"/>
        </w:rPr>
        <w:t>53-s</w:t>
      </w:r>
      <w:proofErr w:type="gramStart"/>
      <w:r w:rsidRPr="00F54C27">
        <w:rPr>
          <w:rFonts w:ascii="Times New Roman" w:hAnsi="Times New Roman" w:cs="Times New Roman"/>
          <w:color w:val="000000" w:themeColor="text1"/>
          <w:sz w:val="24"/>
          <w:szCs w:val="24"/>
          <w:highlight w:val="yellow"/>
        </w:rPr>
        <w:t>54,s</w:t>
      </w:r>
      <w:proofErr w:type="gramEnd"/>
      <w:r w:rsidRPr="00F54C27">
        <w:rPr>
          <w:rFonts w:ascii="Times New Roman" w:hAnsi="Times New Roman" w:cs="Times New Roman"/>
          <w:color w:val="000000" w:themeColor="text1"/>
          <w:sz w:val="24"/>
          <w:szCs w:val="24"/>
          <w:highlight w:val="yellow"/>
        </w:rPr>
        <w:t>58-s59 (signing and file copy)</w:t>
      </w:r>
    </w:p>
    <w:p w14:paraId="521AFB26" w14:textId="77777777" w:rsidR="00F54C27" w:rsidRDefault="00F54C27" w:rsidP="00F54C27">
      <w:pPr>
        <w:rPr>
          <w:rFonts w:ascii="Times New Roman" w:hAnsi="Times New Roman" w:cs="Times New Roman"/>
          <w:color w:val="000000" w:themeColor="text1"/>
          <w:sz w:val="24"/>
          <w:szCs w:val="24"/>
        </w:rPr>
      </w:pPr>
      <w:r w:rsidRPr="00F54C27">
        <w:rPr>
          <w:rFonts w:ascii="Times New Roman" w:hAnsi="Times New Roman" w:cs="Times New Roman"/>
          <w:color w:val="000000" w:themeColor="text1"/>
          <w:sz w:val="24"/>
          <w:szCs w:val="24"/>
          <w:highlight w:val="yellow"/>
        </w:rPr>
        <w:t>s</w:t>
      </w:r>
      <w:proofErr w:type="gramStart"/>
      <w:r w:rsidRPr="00F54C27">
        <w:rPr>
          <w:rFonts w:ascii="Times New Roman" w:hAnsi="Times New Roman" w:cs="Times New Roman"/>
          <w:color w:val="000000" w:themeColor="text1"/>
          <w:sz w:val="24"/>
          <w:szCs w:val="24"/>
          <w:highlight w:val="yellow"/>
        </w:rPr>
        <w:t>39,s48,s53,s</w:t>
      </w:r>
      <w:proofErr w:type="gramEnd"/>
      <w:r w:rsidRPr="00F54C27">
        <w:rPr>
          <w:rFonts w:ascii="Times New Roman" w:hAnsi="Times New Roman" w:cs="Times New Roman"/>
          <w:color w:val="000000" w:themeColor="text1"/>
          <w:sz w:val="24"/>
          <w:szCs w:val="24"/>
          <w:highlight w:val="yellow"/>
        </w:rPr>
        <w:t>70-s71 (binder copy with eval and checklist) (add s72 for Transmittal letter for signing at home)</w:t>
      </w:r>
    </w:p>
    <w:p w14:paraId="5184FC01" w14:textId="77777777" w:rsidR="00B046E7" w:rsidRDefault="00B046E7" w:rsidP="00B046E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or </w:t>
      </w:r>
    </w:p>
    <w:p w14:paraId="75C48C33" w14:textId="77777777" w:rsidR="00B046E7" w:rsidRPr="00415B32" w:rsidRDefault="00B046E7" w:rsidP="00B046E7">
      <w:pPr>
        <w:rPr>
          <w:rFonts w:ascii="Times New Roman" w:hAnsi="Times New Roman" w:cs="Times New Roman"/>
          <w:color w:val="000000" w:themeColor="text1"/>
          <w:sz w:val="24"/>
          <w:szCs w:val="24"/>
        </w:rPr>
      </w:pPr>
      <w:r w:rsidRPr="00F54C27">
        <w:rPr>
          <w:rFonts w:ascii="Times New Roman" w:hAnsi="Times New Roman" w:cs="Times New Roman"/>
          <w:color w:val="000000" w:themeColor="text1"/>
          <w:sz w:val="24"/>
          <w:szCs w:val="24"/>
          <w:highlight w:val="yellow"/>
        </w:rPr>
        <w:t>s</w:t>
      </w:r>
      <w:proofErr w:type="gramStart"/>
      <w:r w:rsidRPr="00F54C27">
        <w:rPr>
          <w:rFonts w:ascii="Times New Roman" w:hAnsi="Times New Roman" w:cs="Times New Roman"/>
          <w:color w:val="000000" w:themeColor="text1"/>
          <w:sz w:val="24"/>
          <w:szCs w:val="24"/>
          <w:highlight w:val="yellow"/>
        </w:rPr>
        <w:t>39,s48,s53,s</w:t>
      </w:r>
      <w:proofErr w:type="gramEnd"/>
      <w:r w:rsidRPr="00F54C27">
        <w:rPr>
          <w:rFonts w:ascii="Times New Roman" w:hAnsi="Times New Roman" w:cs="Times New Roman"/>
          <w:color w:val="000000" w:themeColor="text1"/>
          <w:sz w:val="24"/>
          <w:szCs w:val="24"/>
          <w:highlight w:val="yellow"/>
        </w:rPr>
        <w:t>7</w:t>
      </w:r>
      <w:r>
        <w:rPr>
          <w:rFonts w:ascii="Times New Roman" w:hAnsi="Times New Roman" w:cs="Times New Roman"/>
          <w:color w:val="000000" w:themeColor="text1"/>
          <w:sz w:val="24"/>
          <w:szCs w:val="24"/>
          <w:highlight w:val="yellow"/>
        </w:rPr>
        <w:t>1</w:t>
      </w:r>
      <w:r w:rsidRPr="00F54C27">
        <w:rPr>
          <w:rFonts w:ascii="Times New Roman" w:hAnsi="Times New Roman" w:cs="Times New Roman"/>
          <w:color w:val="000000" w:themeColor="text1"/>
          <w:sz w:val="24"/>
          <w:szCs w:val="24"/>
          <w:highlight w:val="yellow"/>
        </w:rPr>
        <w:t>-s7</w:t>
      </w:r>
      <w:r>
        <w:rPr>
          <w:rFonts w:ascii="Times New Roman" w:hAnsi="Times New Roman" w:cs="Times New Roman"/>
          <w:color w:val="000000" w:themeColor="text1"/>
          <w:sz w:val="24"/>
          <w:szCs w:val="24"/>
          <w:highlight w:val="yellow"/>
        </w:rPr>
        <w:t>2</w:t>
      </w:r>
      <w:r w:rsidRPr="00F54C27">
        <w:rPr>
          <w:rFonts w:ascii="Times New Roman" w:hAnsi="Times New Roman" w:cs="Times New Roman"/>
          <w:color w:val="000000" w:themeColor="text1"/>
          <w:sz w:val="24"/>
          <w:szCs w:val="24"/>
          <w:highlight w:val="yellow"/>
        </w:rPr>
        <w:t xml:space="preserve"> (binder copy with eval and checklist) (add s7</w:t>
      </w:r>
      <w:r>
        <w:rPr>
          <w:rFonts w:ascii="Times New Roman" w:hAnsi="Times New Roman" w:cs="Times New Roman"/>
          <w:color w:val="000000" w:themeColor="text1"/>
          <w:sz w:val="24"/>
          <w:szCs w:val="24"/>
          <w:highlight w:val="yellow"/>
        </w:rPr>
        <w:t>3</w:t>
      </w:r>
      <w:r w:rsidRPr="00F54C27">
        <w:rPr>
          <w:rFonts w:ascii="Times New Roman" w:hAnsi="Times New Roman" w:cs="Times New Roman"/>
          <w:color w:val="000000" w:themeColor="text1"/>
          <w:sz w:val="24"/>
          <w:szCs w:val="24"/>
          <w:highlight w:val="yellow"/>
        </w:rPr>
        <w:t xml:space="preserve"> for Transmittal letter for signing at home)</w:t>
      </w:r>
    </w:p>
    <w:p w14:paraId="743C89F2" w14:textId="77777777" w:rsidR="00B046E7" w:rsidRPr="00415B32" w:rsidRDefault="00B046E7" w:rsidP="00F54C27">
      <w:pPr>
        <w:rPr>
          <w:rFonts w:ascii="Times New Roman" w:hAnsi="Times New Roman" w:cs="Times New Roman"/>
          <w:color w:val="000000" w:themeColor="text1"/>
          <w:sz w:val="24"/>
          <w:szCs w:val="24"/>
        </w:rPr>
      </w:pPr>
    </w:p>
    <w:p w14:paraId="7021D0E5" w14:textId="77777777" w:rsidR="00F54C27" w:rsidRPr="00415B32" w:rsidRDefault="00F54C27" w:rsidP="00097A3B">
      <w:pPr>
        <w:jc w:val="center"/>
        <w:rPr>
          <w:rFonts w:ascii="Times New Roman" w:hAnsi="Times New Roman" w:cs="Times New Roman"/>
          <w:color w:val="000000" w:themeColor="text1"/>
          <w:sz w:val="24"/>
          <w:szCs w:val="24"/>
        </w:rPr>
      </w:pPr>
      <w:r w:rsidRPr="00415B32">
        <w:rPr>
          <w:rFonts w:ascii="Times New Roman" w:hAnsi="Times New Roman" w:cs="Times New Roman"/>
          <w:color w:val="000000" w:themeColor="text1"/>
          <w:sz w:val="24"/>
          <w:szCs w:val="24"/>
        </w:rPr>
        <w:t>or</w:t>
      </w:r>
    </w:p>
    <w:p w14:paraId="5C57D734" w14:textId="3F6A557E" w:rsidR="00F54C27" w:rsidRPr="00415B32" w:rsidRDefault="00F54C27" w:rsidP="00097A3B">
      <w:pPr>
        <w:jc w:val="center"/>
        <w:rPr>
          <w:rFonts w:ascii="Times New Roman" w:hAnsi="Times New Roman" w:cs="Times New Roman"/>
          <w:color w:val="000000" w:themeColor="text1"/>
          <w:sz w:val="24"/>
          <w:szCs w:val="24"/>
          <w:u w:val="single"/>
        </w:rPr>
      </w:pPr>
      <w:r w:rsidRPr="005653EF">
        <w:rPr>
          <w:rFonts w:ascii="Times New Roman" w:hAnsi="Times New Roman" w:cs="Times New Roman"/>
          <w:color w:val="000000" w:themeColor="text1"/>
          <w:sz w:val="24"/>
          <w:szCs w:val="24"/>
          <w:highlight w:val="yellow"/>
          <w:u w:val="single"/>
        </w:rPr>
        <w:t xml:space="preserve">(if one </w:t>
      </w:r>
      <w:r w:rsidR="005653EF">
        <w:rPr>
          <w:rFonts w:ascii="Times New Roman" w:hAnsi="Times New Roman" w:cs="Times New Roman"/>
          <w:color w:val="000000" w:themeColor="text1"/>
          <w:sz w:val="24"/>
          <w:szCs w:val="24"/>
          <w:highlight w:val="yellow"/>
          <w:u w:val="single"/>
        </w:rPr>
        <w:t>D</w:t>
      </w:r>
      <w:r w:rsidRPr="005653EF">
        <w:rPr>
          <w:rFonts w:ascii="Times New Roman" w:hAnsi="Times New Roman" w:cs="Times New Roman"/>
          <w:color w:val="000000" w:themeColor="text1"/>
          <w:sz w:val="24"/>
          <w:szCs w:val="24"/>
          <w:highlight w:val="yellow"/>
          <w:u w:val="single"/>
        </w:rPr>
        <w:t>eed</w:t>
      </w:r>
      <w:r w:rsidR="005653EF">
        <w:rPr>
          <w:rFonts w:ascii="Times New Roman" w:hAnsi="Times New Roman" w:cs="Times New Roman"/>
          <w:color w:val="000000" w:themeColor="text1"/>
          <w:sz w:val="24"/>
          <w:szCs w:val="24"/>
          <w:highlight w:val="yellow"/>
          <w:u w:val="single"/>
        </w:rPr>
        <w:t xml:space="preserve"> and NO Temp Guardians</w:t>
      </w:r>
      <w:r w:rsidRPr="005653EF">
        <w:rPr>
          <w:rFonts w:ascii="Times New Roman" w:hAnsi="Times New Roman" w:cs="Times New Roman"/>
          <w:color w:val="000000" w:themeColor="text1"/>
          <w:sz w:val="24"/>
          <w:szCs w:val="24"/>
          <w:highlight w:val="yellow"/>
          <w:u w:val="single"/>
        </w:rPr>
        <w:t>)</w:t>
      </w:r>
    </w:p>
    <w:p w14:paraId="38A2689B" w14:textId="30B0DDF8" w:rsidR="005653EF" w:rsidRPr="00415B32" w:rsidRDefault="005653EF" w:rsidP="005653EF">
      <w:pPr>
        <w:rPr>
          <w:rFonts w:ascii="Times New Roman" w:hAnsi="Times New Roman" w:cs="Times New Roman"/>
          <w:color w:val="000000" w:themeColor="text1"/>
          <w:sz w:val="24"/>
          <w:szCs w:val="24"/>
        </w:rPr>
      </w:pPr>
      <w:r w:rsidRPr="009B5CFB">
        <w:rPr>
          <w:rFonts w:ascii="Times New Roman" w:hAnsi="Times New Roman" w:cs="Times New Roman"/>
          <w:color w:val="000000" w:themeColor="text1"/>
          <w:sz w:val="24"/>
          <w:szCs w:val="24"/>
          <w:highlight w:val="yellow"/>
        </w:rPr>
        <w:t>s1-s</w:t>
      </w:r>
      <w:r w:rsidR="00097A3B">
        <w:rPr>
          <w:rFonts w:ascii="Times New Roman" w:hAnsi="Times New Roman" w:cs="Times New Roman"/>
          <w:color w:val="000000" w:themeColor="text1"/>
          <w:sz w:val="24"/>
          <w:szCs w:val="24"/>
          <w:highlight w:val="yellow"/>
        </w:rPr>
        <w:t>70</w:t>
      </w:r>
      <w:r w:rsidRPr="009B5CFB">
        <w:rPr>
          <w:rFonts w:ascii="Times New Roman" w:hAnsi="Times New Roman" w:cs="Times New Roman"/>
          <w:color w:val="000000" w:themeColor="text1"/>
          <w:sz w:val="24"/>
          <w:szCs w:val="24"/>
          <w:highlight w:val="yellow"/>
        </w:rPr>
        <w:t xml:space="preserve"> (3-hole)</w:t>
      </w:r>
    </w:p>
    <w:p w14:paraId="4993CAB0" w14:textId="77777777" w:rsidR="005653EF" w:rsidRPr="00415B32" w:rsidRDefault="005653EF" w:rsidP="005653EF">
      <w:pPr>
        <w:rPr>
          <w:rFonts w:ascii="Times New Roman" w:hAnsi="Times New Roman" w:cs="Times New Roman"/>
          <w:color w:val="000000" w:themeColor="text1"/>
          <w:sz w:val="24"/>
          <w:szCs w:val="24"/>
        </w:rPr>
      </w:pPr>
      <w:r w:rsidRPr="009B5CFB">
        <w:rPr>
          <w:rFonts w:ascii="Times New Roman" w:hAnsi="Times New Roman" w:cs="Times New Roman"/>
          <w:color w:val="000000" w:themeColor="text1"/>
          <w:sz w:val="24"/>
          <w:szCs w:val="24"/>
          <w:highlight w:val="yellow"/>
        </w:rPr>
        <w:t>s5 (Letter in color and 3-hole)</w:t>
      </w:r>
    </w:p>
    <w:p w14:paraId="45D3AD9C" w14:textId="723D513A" w:rsidR="005653EF" w:rsidRPr="00415B32" w:rsidRDefault="005653EF" w:rsidP="005653EF">
      <w:pPr>
        <w:rPr>
          <w:rFonts w:ascii="Times New Roman" w:hAnsi="Times New Roman" w:cs="Times New Roman"/>
          <w:color w:val="000000" w:themeColor="text1"/>
          <w:sz w:val="24"/>
          <w:szCs w:val="24"/>
        </w:rPr>
      </w:pPr>
      <w:r w:rsidRPr="009B5CFB">
        <w:rPr>
          <w:rFonts w:ascii="Times New Roman" w:hAnsi="Times New Roman" w:cs="Times New Roman"/>
          <w:color w:val="000000" w:themeColor="text1"/>
          <w:sz w:val="24"/>
          <w:szCs w:val="24"/>
          <w:highlight w:val="yellow"/>
        </w:rPr>
        <w:t>s5-s</w:t>
      </w:r>
      <w:proofErr w:type="gramStart"/>
      <w:r w:rsidRPr="009B5CFB">
        <w:rPr>
          <w:rFonts w:ascii="Times New Roman" w:hAnsi="Times New Roman" w:cs="Times New Roman"/>
          <w:color w:val="000000" w:themeColor="text1"/>
          <w:sz w:val="24"/>
          <w:szCs w:val="24"/>
          <w:highlight w:val="yellow"/>
        </w:rPr>
        <w:t>11</w:t>
      </w:r>
      <w:r w:rsidRPr="00E75D12">
        <w:rPr>
          <w:rFonts w:ascii="Times New Roman" w:hAnsi="Times New Roman" w:cs="Times New Roman"/>
          <w:color w:val="000000" w:themeColor="text1"/>
          <w:sz w:val="24"/>
          <w:szCs w:val="24"/>
          <w:highlight w:val="yellow"/>
        </w:rPr>
        <w:t>,s</w:t>
      </w:r>
      <w:proofErr w:type="gramEnd"/>
      <w:r w:rsidRPr="00E75D12">
        <w:rPr>
          <w:rFonts w:ascii="Times New Roman" w:hAnsi="Times New Roman" w:cs="Times New Roman"/>
          <w:color w:val="000000" w:themeColor="text1"/>
          <w:sz w:val="24"/>
          <w:szCs w:val="24"/>
          <w:highlight w:val="yellow"/>
        </w:rPr>
        <w:t>14-s</w:t>
      </w:r>
      <w:proofErr w:type="gramStart"/>
      <w:r w:rsidRPr="00E75D12">
        <w:rPr>
          <w:rFonts w:ascii="Times New Roman" w:hAnsi="Times New Roman" w:cs="Times New Roman"/>
          <w:color w:val="000000" w:themeColor="text1"/>
          <w:sz w:val="24"/>
          <w:szCs w:val="24"/>
          <w:highlight w:val="yellow"/>
        </w:rPr>
        <w:t>25</w:t>
      </w:r>
      <w:r w:rsidRPr="00F60F11">
        <w:rPr>
          <w:rFonts w:ascii="Times New Roman" w:hAnsi="Times New Roman" w:cs="Times New Roman"/>
          <w:color w:val="000000" w:themeColor="text1"/>
          <w:sz w:val="24"/>
          <w:szCs w:val="24"/>
          <w:highlight w:val="yellow"/>
        </w:rPr>
        <w:t>,s</w:t>
      </w:r>
      <w:proofErr w:type="gramEnd"/>
      <w:r w:rsidRPr="00F60F11">
        <w:rPr>
          <w:rFonts w:ascii="Times New Roman" w:hAnsi="Times New Roman" w:cs="Times New Roman"/>
          <w:color w:val="000000" w:themeColor="text1"/>
          <w:sz w:val="24"/>
          <w:szCs w:val="24"/>
          <w:highlight w:val="yellow"/>
        </w:rPr>
        <w:t>27-s</w:t>
      </w:r>
      <w:proofErr w:type="gramStart"/>
      <w:r w:rsidRPr="00F60F11">
        <w:rPr>
          <w:rFonts w:ascii="Times New Roman" w:hAnsi="Times New Roman" w:cs="Times New Roman"/>
          <w:color w:val="000000" w:themeColor="text1"/>
          <w:sz w:val="24"/>
          <w:szCs w:val="24"/>
          <w:highlight w:val="yellow"/>
        </w:rPr>
        <w:t>28,s30,s32,s</w:t>
      </w:r>
      <w:proofErr w:type="gramEnd"/>
      <w:r w:rsidRPr="00F60F11">
        <w:rPr>
          <w:rFonts w:ascii="Times New Roman" w:hAnsi="Times New Roman" w:cs="Times New Roman"/>
          <w:color w:val="000000" w:themeColor="text1"/>
          <w:sz w:val="24"/>
          <w:szCs w:val="24"/>
          <w:highlight w:val="yellow"/>
        </w:rPr>
        <w:t>34-s</w:t>
      </w:r>
      <w:proofErr w:type="gramStart"/>
      <w:r w:rsidRPr="00F60F11">
        <w:rPr>
          <w:rFonts w:ascii="Times New Roman" w:hAnsi="Times New Roman" w:cs="Times New Roman"/>
          <w:color w:val="000000" w:themeColor="text1"/>
          <w:sz w:val="24"/>
          <w:szCs w:val="24"/>
          <w:highlight w:val="yellow"/>
        </w:rPr>
        <w:t>37,</w:t>
      </w:r>
      <w:r w:rsidRPr="000E06DF">
        <w:rPr>
          <w:rFonts w:ascii="Times New Roman" w:hAnsi="Times New Roman" w:cs="Times New Roman"/>
          <w:color w:val="000000" w:themeColor="text1"/>
          <w:sz w:val="24"/>
          <w:szCs w:val="24"/>
          <w:highlight w:val="yellow"/>
        </w:rPr>
        <w:t>s39,s</w:t>
      </w:r>
      <w:proofErr w:type="gramEnd"/>
      <w:r w:rsidRPr="000E06DF">
        <w:rPr>
          <w:rFonts w:ascii="Times New Roman" w:hAnsi="Times New Roman" w:cs="Times New Roman"/>
          <w:color w:val="000000" w:themeColor="text1"/>
          <w:sz w:val="24"/>
          <w:szCs w:val="24"/>
          <w:highlight w:val="yellow"/>
        </w:rPr>
        <w:t>42-s</w:t>
      </w:r>
      <w:proofErr w:type="gramStart"/>
      <w:r w:rsidRPr="000E06DF">
        <w:rPr>
          <w:rFonts w:ascii="Times New Roman" w:hAnsi="Times New Roman" w:cs="Times New Roman"/>
          <w:color w:val="000000" w:themeColor="text1"/>
          <w:sz w:val="24"/>
          <w:szCs w:val="24"/>
          <w:highlight w:val="yellow"/>
        </w:rPr>
        <w:t>43</w:t>
      </w:r>
      <w:r w:rsidRPr="00F54C27">
        <w:rPr>
          <w:rFonts w:ascii="Times New Roman" w:hAnsi="Times New Roman" w:cs="Times New Roman"/>
          <w:color w:val="000000" w:themeColor="text1"/>
          <w:sz w:val="24"/>
          <w:szCs w:val="24"/>
          <w:highlight w:val="yellow"/>
        </w:rPr>
        <w:t>,s</w:t>
      </w:r>
      <w:proofErr w:type="gramEnd"/>
      <w:r w:rsidRPr="00F54C27">
        <w:rPr>
          <w:rFonts w:ascii="Times New Roman" w:hAnsi="Times New Roman" w:cs="Times New Roman"/>
          <w:color w:val="000000" w:themeColor="text1"/>
          <w:sz w:val="24"/>
          <w:szCs w:val="24"/>
          <w:highlight w:val="yellow"/>
        </w:rPr>
        <w:t>45-s</w:t>
      </w:r>
      <w:proofErr w:type="gramStart"/>
      <w:r w:rsidRPr="00F54C27">
        <w:rPr>
          <w:rFonts w:ascii="Times New Roman" w:hAnsi="Times New Roman" w:cs="Times New Roman"/>
          <w:color w:val="000000" w:themeColor="text1"/>
          <w:sz w:val="24"/>
          <w:szCs w:val="24"/>
          <w:highlight w:val="yellow"/>
        </w:rPr>
        <w:t>46,s</w:t>
      </w:r>
      <w:proofErr w:type="gramEnd"/>
      <w:r w:rsidRPr="00F54C27">
        <w:rPr>
          <w:rFonts w:ascii="Times New Roman" w:hAnsi="Times New Roman" w:cs="Times New Roman"/>
          <w:color w:val="000000" w:themeColor="text1"/>
          <w:sz w:val="24"/>
          <w:szCs w:val="24"/>
          <w:highlight w:val="yellow"/>
        </w:rPr>
        <w:t>48-s</w:t>
      </w:r>
      <w:proofErr w:type="gramStart"/>
      <w:r w:rsidRPr="00F54C27">
        <w:rPr>
          <w:rFonts w:ascii="Times New Roman" w:hAnsi="Times New Roman" w:cs="Times New Roman"/>
          <w:color w:val="000000" w:themeColor="text1"/>
          <w:sz w:val="24"/>
          <w:szCs w:val="24"/>
          <w:highlight w:val="yellow"/>
        </w:rPr>
        <w:t>50,s</w:t>
      </w:r>
      <w:proofErr w:type="gramEnd"/>
      <w:r w:rsidRPr="00F54C27">
        <w:rPr>
          <w:rFonts w:ascii="Times New Roman" w:hAnsi="Times New Roman" w:cs="Times New Roman"/>
          <w:color w:val="000000" w:themeColor="text1"/>
          <w:sz w:val="24"/>
          <w:szCs w:val="24"/>
          <w:highlight w:val="yellow"/>
        </w:rPr>
        <w:t>53-s</w:t>
      </w:r>
      <w:proofErr w:type="gramStart"/>
      <w:r w:rsidRPr="00F54C27">
        <w:rPr>
          <w:rFonts w:ascii="Times New Roman" w:hAnsi="Times New Roman" w:cs="Times New Roman"/>
          <w:color w:val="000000" w:themeColor="text1"/>
          <w:sz w:val="24"/>
          <w:szCs w:val="24"/>
          <w:highlight w:val="yellow"/>
        </w:rPr>
        <w:t>54,s</w:t>
      </w:r>
      <w:proofErr w:type="gramEnd"/>
      <w:r w:rsidRPr="00F54C27">
        <w:rPr>
          <w:rFonts w:ascii="Times New Roman" w:hAnsi="Times New Roman" w:cs="Times New Roman"/>
          <w:color w:val="000000" w:themeColor="text1"/>
          <w:sz w:val="24"/>
          <w:szCs w:val="24"/>
          <w:highlight w:val="yellow"/>
        </w:rPr>
        <w:t>58-s</w:t>
      </w:r>
      <w:proofErr w:type="gramStart"/>
      <w:r w:rsidRPr="00F54C27">
        <w:rPr>
          <w:rFonts w:ascii="Times New Roman" w:hAnsi="Times New Roman" w:cs="Times New Roman"/>
          <w:color w:val="000000" w:themeColor="text1"/>
          <w:sz w:val="24"/>
          <w:szCs w:val="24"/>
          <w:highlight w:val="yellow"/>
        </w:rPr>
        <w:t>59</w:t>
      </w:r>
      <w:r w:rsidR="00097A3B">
        <w:rPr>
          <w:rFonts w:ascii="Times New Roman" w:hAnsi="Times New Roman" w:cs="Times New Roman"/>
          <w:color w:val="000000" w:themeColor="text1"/>
          <w:sz w:val="24"/>
          <w:szCs w:val="24"/>
          <w:highlight w:val="yellow"/>
        </w:rPr>
        <w:t>,s</w:t>
      </w:r>
      <w:proofErr w:type="gramEnd"/>
      <w:r w:rsidR="00097A3B">
        <w:rPr>
          <w:rFonts w:ascii="Times New Roman" w:hAnsi="Times New Roman" w:cs="Times New Roman"/>
          <w:color w:val="000000" w:themeColor="text1"/>
          <w:sz w:val="24"/>
          <w:szCs w:val="24"/>
          <w:highlight w:val="yellow"/>
        </w:rPr>
        <w:t>69-s70</w:t>
      </w:r>
      <w:r w:rsidRPr="00F54C27">
        <w:rPr>
          <w:rFonts w:ascii="Times New Roman" w:hAnsi="Times New Roman" w:cs="Times New Roman"/>
          <w:color w:val="000000" w:themeColor="text1"/>
          <w:sz w:val="24"/>
          <w:szCs w:val="24"/>
          <w:highlight w:val="yellow"/>
        </w:rPr>
        <w:t xml:space="preserve"> (signing and file copy)</w:t>
      </w:r>
    </w:p>
    <w:p w14:paraId="64B8142F" w14:textId="0D71594C" w:rsidR="005653EF" w:rsidRPr="00415B32" w:rsidRDefault="005653EF" w:rsidP="005653EF">
      <w:pPr>
        <w:rPr>
          <w:rFonts w:ascii="Times New Roman" w:hAnsi="Times New Roman" w:cs="Times New Roman"/>
          <w:color w:val="000000" w:themeColor="text1"/>
          <w:sz w:val="24"/>
          <w:szCs w:val="24"/>
        </w:rPr>
      </w:pPr>
      <w:r w:rsidRPr="00F54C27">
        <w:rPr>
          <w:rFonts w:ascii="Times New Roman" w:hAnsi="Times New Roman" w:cs="Times New Roman"/>
          <w:color w:val="000000" w:themeColor="text1"/>
          <w:sz w:val="24"/>
          <w:szCs w:val="24"/>
          <w:highlight w:val="yellow"/>
        </w:rPr>
        <w:t>s</w:t>
      </w:r>
      <w:proofErr w:type="gramStart"/>
      <w:r w:rsidRPr="00F54C27">
        <w:rPr>
          <w:rFonts w:ascii="Times New Roman" w:hAnsi="Times New Roman" w:cs="Times New Roman"/>
          <w:color w:val="000000" w:themeColor="text1"/>
          <w:sz w:val="24"/>
          <w:szCs w:val="24"/>
          <w:highlight w:val="yellow"/>
        </w:rPr>
        <w:t>39,s48,s53,s</w:t>
      </w:r>
      <w:proofErr w:type="gramEnd"/>
      <w:r w:rsidRPr="00F54C27">
        <w:rPr>
          <w:rFonts w:ascii="Times New Roman" w:hAnsi="Times New Roman" w:cs="Times New Roman"/>
          <w:color w:val="000000" w:themeColor="text1"/>
          <w:sz w:val="24"/>
          <w:szCs w:val="24"/>
          <w:highlight w:val="yellow"/>
        </w:rPr>
        <w:t>7</w:t>
      </w:r>
      <w:r w:rsidR="00097A3B">
        <w:rPr>
          <w:rFonts w:ascii="Times New Roman" w:hAnsi="Times New Roman" w:cs="Times New Roman"/>
          <w:color w:val="000000" w:themeColor="text1"/>
          <w:sz w:val="24"/>
          <w:szCs w:val="24"/>
          <w:highlight w:val="yellow"/>
        </w:rPr>
        <w:t>3</w:t>
      </w:r>
      <w:r w:rsidRPr="00F54C27">
        <w:rPr>
          <w:rFonts w:ascii="Times New Roman" w:hAnsi="Times New Roman" w:cs="Times New Roman"/>
          <w:color w:val="000000" w:themeColor="text1"/>
          <w:sz w:val="24"/>
          <w:szCs w:val="24"/>
          <w:highlight w:val="yellow"/>
        </w:rPr>
        <w:t>-s7</w:t>
      </w:r>
      <w:r w:rsidR="00097A3B">
        <w:rPr>
          <w:rFonts w:ascii="Times New Roman" w:hAnsi="Times New Roman" w:cs="Times New Roman"/>
          <w:color w:val="000000" w:themeColor="text1"/>
          <w:sz w:val="24"/>
          <w:szCs w:val="24"/>
          <w:highlight w:val="yellow"/>
        </w:rPr>
        <w:t>4</w:t>
      </w:r>
      <w:r w:rsidRPr="00F54C27">
        <w:rPr>
          <w:rFonts w:ascii="Times New Roman" w:hAnsi="Times New Roman" w:cs="Times New Roman"/>
          <w:color w:val="000000" w:themeColor="text1"/>
          <w:sz w:val="24"/>
          <w:szCs w:val="24"/>
          <w:highlight w:val="yellow"/>
        </w:rPr>
        <w:t xml:space="preserve"> (binder copy with eval and checklist) (add s7</w:t>
      </w:r>
      <w:r w:rsidR="00097A3B">
        <w:rPr>
          <w:rFonts w:ascii="Times New Roman" w:hAnsi="Times New Roman" w:cs="Times New Roman"/>
          <w:color w:val="000000" w:themeColor="text1"/>
          <w:sz w:val="24"/>
          <w:szCs w:val="24"/>
          <w:highlight w:val="yellow"/>
        </w:rPr>
        <w:t>5</w:t>
      </w:r>
      <w:r w:rsidRPr="00F54C27">
        <w:rPr>
          <w:rFonts w:ascii="Times New Roman" w:hAnsi="Times New Roman" w:cs="Times New Roman"/>
          <w:color w:val="000000" w:themeColor="text1"/>
          <w:sz w:val="24"/>
          <w:szCs w:val="24"/>
          <w:highlight w:val="yellow"/>
        </w:rPr>
        <w:t xml:space="preserve"> for Transmittal letter for signing at home)</w:t>
      </w:r>
    </w:p>
    <w:p w14:paraId="4C31179A" w14:textId="77777777" w:rsidR="00F54C27" w:rsidRPr="00415B32" w:rsidRDefault="00F54C27" w:rsidP="00097A3B">
      <w:pPr>
        <w:jc w:val="center"/>
        <w:rPr>
          <w:rFonts w:ascii="Times New Roman" w:hAnsi="Times New Roman" w:cs="Times New Roman"/>
          <w:color w:val="000000" w:themeColor="text1"/>
          <w:sz w:val="24"/>
          <w:szCs w:val="24"/>
        </w:rPr>
      </w:pPr>
      <w:r w:rsidRPr="00415B32">
        <w:rPr>
          <w:rFonts w:ascii="Times New Roman" w:hAnsi="Times New Roman" w:cs="Times New Roman"/>
          <w:color w:val="000000" w:themeColor="text1"/>
          <w:sz w:val="24"/>
          <w:szCs w:val="24"/>
        </w:rPr>
        <w:t>or</w:t>
      </w:r>
    </w:p>
    <w:p w14:paraId="12634903" w14:textId="7984D2BD" w:rsidR="00F54C27" w:rsidRPr="00415B32" w:rsidRDefault="00F54C27" w:rsidP="00097A3B">
      <w:pPr>
        <w:jc w:val="center"/>
        <w:rPr>
          <w:rFonts w:ascii="Times New Roman" w:hAnsi="Times New Roman" w:cs="Times New Roman"/>
          <w:color w:val="000000" w:themeColor="text1"/>
          <w:sz w:val="24"/>
          <w:szCs w:val="24"/>
          <w:u w:val="single"/>
        </w:rPr>
      </w:pPr>
      <w:r w:rsidRPr="00097A3B">
        <w:rPr>
          <w:rFonts w:ascii="Times New Roman" w:hAnsi="Times New Roman" w:cs="Times New Roman"/>
          <w:color w:val="000000" w:themeColor="text1"/>
          <w:sz w:val="24"/>
          <w:szCs w:val="24"/>
          <w:highlight w:val="yellow"/>
          <w:u w:val="single"/>
        </w:rPr>
        <w:t xml:space="preserve">(if two </w:t>
      </w:r>
      <w:r w:rsidR="00097A3B">
        <w:rPr>
          <w:rFonts w:ascii="Times New Roman" w:hAnsi="Times New Roman" w:cs="Times New Roman"/>
          <w:color w:val="000000" w:themeColor="text1"/>
          <w:sz w:val="24"/>
          <w:szCs w:val="24"/>
          <w:highlight w:val="yellow"/>
          <w:u w:val="single"/>
        </w:rPr>
        <w:t>D</w:t>
      </w:r>
      <w:r w:rsidRPr="00097A3B">
        <w:rPr>
          <w:rFonts w:ascii="Times New Roman" w:hAnsi="Times New Roman" w:cs="Times New Roman"/>
          <w:color w:val="000000" w:themeColor="text1"/>
          <w:sz w:val="24"/>
          <w:szCs w:val="24"/>
          <w:highlight w:val="yellow"/>
          <w:u w:val="single"/>
        </w:rPr>
        <w:t>eeds</w:t>
      </w:r>
      <w:r w:rsidR="00097A3B">
        <w:rPr>
          <w:rFonts w:ascii="Times New Roman" w:hAnsi="Times New Roman" w:cs="Times New Roman"/>
          <w:color w:val="000000" w:themeColor="text1"/>
          <w:sz w:val="24"/>
          <w:szCs w:val="24"/>
          <w:highlight w:val="yellow"/>
          <w:u w:val="single"/>
        </w:rPr>
        <w:t xml:space="preserve"> and NO Temp Guardians</w:t>
      </w:r>
      <w:r w:rsidRPr="00097A3B">
        <w:rPr>
          <w:rFonts w:ascii="Times New Roman" w:hAnsi="Times New Roman" w:cs="Times New Roman"/>
          <w:color w:val="000000" w:themeColor="text1"/>
          <w:sz w:val="24"/>
          <w:szCs w:val="24"/>
          <w:highlight w:val="yellow"/>
          <w:u w:val="single"/>
        </w:rPr>
        <w:t>)</w:t>
      </w:r>
    </w:p>
    <w:p w14:paraId="709DBFA6" w14:textId="4184F1E1" w:rsidR="00097A3B" w:rsidRPr="00415B32" w:rsidRDefault="00097A3B" w:rsidP="00097A3B">
      <w:pPr>
        <w:rPr>
          <w:rFonts w:ascii="Times New Roman" w:hAnsi="Times New Roman" w:cs="Times New Roman"/>
          <w:color w:val="000000" w:themeColor="text1"/>
          <w:sz w:val="24"/>
          <w:szCs w:val="24"/>
        </w:rPr>
      </w:pPr>
      <w:r w:rsidRPr="009B5CFB">
        <w:rPr>
          <w:rFonts w:ascii="Times New Roman" w:hAnsi="Times New Roman" w:cs="Times New Roman"/>
          <w:color w:val="000000" w:themeColor="text1"/>
          <w:sz w:val="24"/>
          <w:szCs w:val="24"/>
          <w:highlight w:val="yellow"/>
        </w:rPr>
        <w:t>s1-s</w:t>
      </w:r>
      <w:r>
        <w:rPr>
          <w:rFonts w:ascii="Times New Roman" w:hAnsi="Times New Roman" w:cs="Times New Roman"/>
          <w:color w:val="000000" w:themeColor="text1"/>
          <w:sz w:val="24"/>
          <w:szCs w:val="24"/>
          <w:highlight w:val="yellow"/>
        </w:rPr>
        <w:t>73</w:t>
      </w:r>
      <w:r w:rsidRPr="009B5CFB">
        <w:rPr>
          <w:rFonts w:ascii="Times New Roman" w:hAnsi="Times New Roman" w:cs="Times New Roman"/>
          <w:color w:val="000000" w:themeColor="text1"/>
          <w:sz w:val="24"/>
          <w:szCs w:val="24"/>
          <w:highlight w:val="yellow"/>
        </w:rPr>
        <w:t xml:space="preserve"> (3-hole)</w:t>
      </w:r>
    </w:p>
    <w:p w14:paraId="6ECE4202" w14:textId="77777777" w:rsidR="00097A3B" w:rsidRPr="00415B32" w:rsidRDefault="00097A3B" w:rsidP="00097A3B">
      <w:pPr>
        <w:rPr>
          <w:rFonts w:ascii="Times New Roman" w:hAnsi="Times New Roman" w:cs="Times New Roman"/>
          <w:color w:val="000000" w:themeColor="text1"/>
          <w:sz w:val="24"/>
          <w:szCs w:val="24"/>
        </w:rPr>
      </w:pPr>
      <w:r w:rsidRPr="009B5CFB">
        <w:rPr>
          <w:rFonts w:ascii="Times New Roman" w:hAnsi="Times New Roman" w:cs="Times New Roman"/>
          <w:color w:val="000000" w:themeColor="text1"/>
          <w:sz w:val="24"/>
          <w:szCs w:val="24"/>
          <w:highlight w:val="yellow"/>
        </w:rPr>
        <w:t>s5 (Letter in color and 3-hole)</w:t>
      </w:r>
    </w:p>
    <w:p w14:paraId="79C7268F" w14:textId="08DCE292" w:rsidR="00097A3B" w:rsidRPr="00415B32" w:rsidRDefault="00097A3B" w:rsidP="00097A3B">
      <w:pPr>
        <w:rPr>
          <w:rFonts w:ascii="Times New Roman" w:hAnsi="Times New Roman" w:cs="Times New Roman"/>
          <w:color w:val="000000" w:themeColor="text1"/>
          <w:sz w:val="24"/>
          <w:szCs w:val="24"/>
        </w:rPr>
      </w:pPr>
      <w:r w:rsidRPr="009B5CFB">
        <w:rPr>
          <w:rFonts w:ascii="Times New Roman" w:hAnsi="Times New Roman" w:cs="Times New Roman"/>
          <w:color w:val="000000" w:themeColor="text1"/>
          <w:sz w:val="24"/>
          <w:szCs w:val="24"/>
          <w:highlight w:val="yellow"/>
        </w:rPr>
        <w:t>s5-s</w:t>
      </w:r>
      <w:proofErr w:type="gramStart"/>
      <w:r w:rsidRPr="009B5CFB">
        <w:rPr>
          <w:rFonts w:ascii="Times New Roman" w:hAnsi="Times New Roman" w:cs="Times New Roman"/>
          <w:color w:val="000000" w:themeColor="text1"/>
          <w:sz w:val="24"/>
          <w:szCs w:val="24"/>
          <w:highlight w:val="yellow"/>
        </w:rPr>
        <w:t>11</w:t>
      </w:r>
      <w:r w:rsidRPr="00E75D12">
        <w:rPr>
          <w:rFonts w:ascii="Times New Roman" w:hAnsi="Times New Roman" w:cs="Times New Roman"/>
          <w:color w:val="000000" w:themeColor="text1"/>
          <w:sz w:val="24"/>
          <w:szCs w:val="24"/>
          <w:highlight w:val="yellow"/>
        </w:rPr>
        <w:t>,s</w:t>
      </w:r>
      <w:proofErr w:type="gramEnd"/>
      <w:r w:rsidRPr="00E75D12">
        <w:rPr>
          <w:rFonts w:ascii="Times New Roman" w:hAnsi="Times New Roman" w:cs="Times New Roman"/>
          <w:color w:val="000000" w:themeColor="text1"/>
          <w:sz w:val="24"/>
          <w:szCs w:val="24"/>
          <w:highlight w:val="yellow"/>
        </w:rPr>
        <w:t>14-s</w:t>
      </w:r>
      <w:proofErr w:type="gramStart"/>
      <w:r w:rsidRPr="00E75D12">
        <w:rPr>
          <w:rFonts w:ascii="Times New Roman" w:hAnsi="Times New Roman" w:cs="Times New Roman"/>
          <w:color w:val="000000" w:themeColor="text1"/>
          <w:sz w:val="24"/>
          <w:szCs w:val="24"/>
          <w:highlight w:val="yellow"/>
        </w:rPr>
        <w:t>25</w:t>
      </w:r>
      <w:r w:rsidRPr="00F60F11">
        <w:rPr>
          <w:rFonts w:ascii="Times New Roman" w:hAnsi="Times New Roman" w:cs="Times New Roman"/>
          <w:color w:val="000000" w:themeColor="text1"/>
          <w:sz w:val="24"/>
          <w:szCs w:val="24"/>
          <w:highlight w:val="yellow"/>
        </w:rPr>
        <w:t>,s</w:t>
      </w:r>
      <w:proofErr w:type="gramEnd"/>
      <w:r w:rsidRPr="00F60F11">
        <w:rPr>
          <w:rFonts w:ascii="Times New Roman" w:hAnsi="Times New Roman" w:cs="Times New Roman"/>
          <w:color w:val="000000" w:themeColor="text1"/>
          <w:sz w:val="24"/>
          <w:szCs w:val="24"/>
          <w:highlight w:val="yellow"/>
        </w:rPr>
        <w:t>27-s</w:t>
      </w:r>
      <w:proofErr w:type="gramStart"/>
      <w:r w:rsidRPr="00F60F11">
        <w:rPr>
          <w:rFonts w:ascii="Times New Roman" w:hAnsi="Times New Roman" w:cs="Times New Roman"/>
          <w:color w:val="000000" w:themeColor="text1"/>
          <w:sz w:val="24"/>
          <w:szCs w:val="24"/>
          <w:highlight w:val="yellow"/>
        </w:rPr>
        <w:t>28,s30,s32,s</w:t>
      </w:r>
      <w:proofErr w:type="gramEnd"/>
      <w:r w:rsidRPr="00F60F11">
        <w:rPr>
          <w:rFonts w:ascii="Times New Roman" w:hAnsi="Times New Roman" w:cs="Times New Roman"/>
          <w:color w:val="000000" w:themeColor="text1"/>
          <w:sz w:val="24"/>
          <w:szCs w:val="24"/>
          <w:highlight w:val="yellow"/>
        </w:rPr>
        <w:t>34-s</w:t>
      </w:r>
      <w:proofErr w:type="gramStart"/>
      <w:r w:rsidRPr="00F60F11">
        <w:rPr>
          <w:rFonts w:ascii="Times New Roman" w:hAnsi="Times New Roman" w:cs="Times New Roman"/>
          <w:color w:val="000000" w:themeColor="text1"/>
          <w:sz w:val="24"/>
          <w:szCs w:val="24"/>
          <w:highlight w:val="yellow"/>
        </w:rPr>
        <w:t>37,</w:t>
      </w:r>
      <w:r w:rsidRPr="000E06DF">
        <w:rPr>
          <w:rFonts w:ascii="Times New Roman" w:hAnsi="Times New Roman" w:cs="Times New Roman"/>
          <w:color w:val="000000" w:themeColor="text1"/>
          <w:sz w:val="24"/>
          <w:szCs w:val="24"/>
          <w:highlight w:val="yellow"/>
        </w:rPr>
        <w:t>s39,s</w:t>
      </w:r>
      <w:proofErr w:type="gramEnd"/>
      <w:r w:rsidRPr="000E06DF">
        <w:rPr>
          <w:rFonts w:ascii="Times New Roman" w:hAnsi="Times New Roman" w:cs="Times New Roman"/>
          <w:color w:val="000000" w:themeColor="text1"/>
          <w:sz w:val="24"/>
          <w:szCs w:val="24"/>
          <w:highlight w:val="yellow"/>
        </w:rPr>
        <w:t>42-s</w:t>
      </w:r>
      <w:proofErr w:type="gramStart"/>
      <w:r w:rsidRPr="000E06DF">
        <w:rPr>
          <w:rFonts w:ascii="Times New Roman" w:hAnsi="Times New Roman" w:cs="Times New Roman"/>
          <w:color w:val="000000" w:themeColor="text1"/>
          <w:sz w:val="24"/>
          <w:szCs w:val="24"/>
          <w:highlight w:val="yellow"/>
        </w:rPr>
        <w:t>43</w:t>
      </w:r>
      <w:r w:rsidRPr="00F54C27">
        <w:rPr>
          <w:rFonts w:ascii="Times New Roman" w:hAnsi="Times New Roman" w:cs="Times New Roman"/>
          <w:color w:val="000000" w:themeColor="text1"/>
          <w:sz w:val="24"/>
          <w:szCs w:val="24"/>
          <w:highlight w:val="yellow"/>
        </w:rPr>
        <w:t>,s</w:t>
      </w:r>
      <w:proofErr w:type="gramEnd"/>
      <w:r w:rsidRPr="00F54C27">
        <w:rPr>
          <w:rFonts w:ascii="Times New Roman" w:hAnsi="Times New Roman" w:cs="Times New Roman"/>
          <w:color w:val="000000" w:themeColor="text1"/>
          <w:sz w:val="24"/>
          <w:szCs w:val="24"/>
          <w:highlight w:val="yellow"/>
        </w:rPr>
        <w:t>45-s</w:t>
      </w:r>
      <w:proofErr w:type="gramStart"/>
      <w:r w:rsidRPr="00F54C27">
        <w:rPr>
          <w:rFonts w:ascii="Times New Roman" w:hAnsi="Times New Roman" w:cs="Times New Roman"/>
          <w:color w:val="000000" w:themeColor="text1"/>
          <w:sz w:val="24"/>
          <w:szCs w:val="24"/>
          <w:highlight w:val="yellow"/>
        </w:rPr>
        <w:t>46,s</w:t>
      </w:r>
      <w:proofErr w:type="gramEnd"/>
      <w:r w:rsidRPr="00F54C27">
        <w:rPr>
          <w:rFonts w:ascii="Times New Roman" w:hAnsi="Times New Roman" w:cs="Times New Roman"/>
          <w:color w:val="000000" w:themeColor="text1"/>
          <w:sz w:val="24"/>
          <w:szCs w:val="24"/>
          <w:highlight w:val="yellow"/>
        </w:rPr>
        <w:t>48-s</w:t>
      </w:r>
      <w:proofErr w:type="gramStart"/>
      <w:r w:rsidRPr="00F54C27">
        <w:rPr>
          <w:rFonts w:ascii="Times New Roman" w:hAnsi="Times New Roman" w:cs="Times New Roman"/>
          <w:color w:val="000000" w:themeColor="text1"/>
          <w:sz w:val="24"/>
          <w:szCs w:val="24"/>
          <w:highlight w:val="yellow"/>
        </w:rPr>
        <w:t>50,s</w:t>
      </w:r>
      <w:proofErr w:type="gramEnd"/>
      <w:r w:rsidRPr="00F54C27">
        <w:rPr>
          <w:rFonts w:ascii="Times New Roman" w:hAnsi="Times New Roman" w:cs="Times New Roman"/>
          <w:color w:val="000000" w:themeColor="text1"/>
          <w:sz w:val="24"/>
          <w:szCs w:val="24"/>
          <w:highlight w:val="yellow"/>
        </w:rPr>
        <w:t>53-s</w:t>
      </w:r>
      <w:proofErr w:type="gramStart"/>
      <w:r w:rsidRPr="00F54C27">
        <w:rPr>
          <w:rFonts w:ascii="Times New Roman" w:hAnsi="Times New Roman" w:cs="Times New Roman"/>
          <w:color w:val="000000" w:themeColor="text1"/>
          <w:sz w:val="24"/>
          <w:szCs w:val="24"/>
          <w:highlight w:val="yellow"/>
        </w:rPr>
        <w:t>54,s</w:t>
      </w:r>
      <w:proofErr w:type="gramEnd"/>
      <w:r w:rsidRPr="00F54C27">
        <w:rPr>
          <w:rFonts w:ascii="Times New Roman" w:hAnsi="Times New Roman" w:cs="Times New Roman"/>
          <w:color w:val="000000" w:themeColor="text1"/>
          <w:sz w:val="24"/>
          <w:szCs w:val="24"/>
          <w:highlight w:val="yellow"/>
        </w:rPr>
        <w:t>58-s</w:t>
      </w:r>
      <w:proofErr w:type="gramStart"/>
      <w:r w:rsidRPr="00F54C27">
        <w:rPr>
          <w:rFonts w:ascii="Times New Roman" w:hAnsi="Times New Roman" w:cs="Times New Roman"/>
          <w:color w:val="000000" w:themeColor="text1"/>
          <w:sz w:val="24"/>
          <w:szCs w:val="24"/>
          <w:highlight w:val="yellow"/>
        </w:rPr>
        <w:t>59</w:t>
      </w:r>
      <w:r>
        <w:rPr>
          <w:rFonts w:ascii="Times New Roman" w:hAnsi="Times New Roman" w:cs="Times New Roman"/>
          <w:color w:val="000000" w:themeColor="text1"/>
          <w:sz w:val="24"/>
          <w:szCs w:val="24"/>
          <w:highlight w:val="yellow"/>
        </w:rPr>
        <w:t>,s</w:t>
      </w:r>
      <w:proofErr w:type="gramEnd"/>
      <w:r>
        <w:rPr>
          <w:rFonts w:ascii="Times New Roman" w:hAnsi="Times New Roman" w:cs="Times New Roman"/>
          <w:color w:val="000000" w:themeColor="text1"/>
          <w:sz w:val="24"/>
          <w:szCs w:val="24"/>
          <w:highlight w:val="yellow"/>
        </w:rPr>
        <w:t>69-s</w:t>
      </w:r>
      <w:proofErr w:type="gramStart"/>
      <w:r>
        <w:rPr>
          <w:rFonts w:ascii="Times New Roman" w:hAnsi="Times New Roman" w:cs="Times New Roman"/>
          <w:color w:val="000000" w:themeColor="text1"/>
          <w:sz w:val="24"/>
          <w:szCs w:val="24"/>
          <w:highlight w:val="yellow"/>
        </w:rPr>
        <w:t>70,s</w:t>
      </w:r>
      <w:proofErr w:type="gramEnd"/>
      <w:r>
        <w:rPr>
          <w:rFonts w:ascii="Times New Roman" w:hAnsi="Times New Roman" w:cs="Times New Roman"/>
          <w:color w:val="000000" w:themeColor="text1"/>
          <w:sz w:val="24"/>
          <w:szCs w:val="24"/>
          <w:highlight w:val="yellow"/>
        </w:rPr>
        <w:t>72-s73</w:t>
      </w:r>
      <w:r w:rsidRPr="00F54C27">
        <w:rPr>
          <w:rFonts w:ascii="Times New Roman" w:hAnsi="Times New Roman" w:cs="Times New Roman"/>
          <w:color w:val="000000" w:themeColor="text1"/>
          <w:sz w:val="24"/>
          <w:szCs w:val="24"/>
          <w:highlight w:val="yellow"/>
        </w:rPr>
        <w:t xml:space="preserve"> (signing and file copy)</w:t>
      </w:r>
    </w:p>
    <w:p w14:paraId="681F2213" w14:textId="194A968D" w:rsidR="00097A3B" w:rsidRPr="00415B32" w:rsidRDefault="00097A3B" w:rsidP="00097A3B">
      <w:pPr>
        <w:rPr>
          <w:rFonts w:ascii="Times New Roman" w:hAnsi="Times New Roman" w:cs="Times New Roman"/>
          <w:color w:val="000000" w:themeColor="text1"/>
          <w:sz w:val="24"/>
          <w:szCs w:val="24"/>
        </w:rPr>
      </w:pPr>
      <w:r w:rsidRPr="00F54C27">
        <w:rPr>
          <w:rFonts w:ascii="Times New Roman" w:hAnsi="Times New Roman" w:cs="Times New Roman"/>
          <w:color w:val="000000" w:themeColor="text1"/>
          <w:sz w:val="24"/>
          <w:szCs w:val="24"/>
          <w:highlight w:val="yellow"/>
        </w:rPr>
        <w:t>s</w:t>
      </w:r>
      <w:proofErr w:type="gramStart"/>
      <w:r w:rsidRPr="00F54C27">
        <w:rPr>
          <w:rFonts w:ascii="Times New Roman" w:hAnsi="Times New Roman" w:cs="Times New Roman"/>
          <w:color w:val="000000" w:themeColor="text1"/>
          <w:sz w:val="24"/>
          <w:szCs w:val="24"/>
          <w:highlight w:val="yellow"/>
        </w:rPr>
        <w:t>39,s48,s53,s</w:t>
      </w:r>
      <w:proofErr w:type="gramEnd"/>
      <w:r w:rsidRPr="00F54C27">
        <w:rPr>
          <w:rFonts w:ascii="Times New Roman" w:hAnsi="Times New Roman" w:cs="Times New Roman"/>
          <w:color w:val="000000" w:themeColor="text1"/>
          <w:sz w:val="24"/>
          <w:szCs w:val="24"/>
          <w:highlight w:val="yellow"/>
        </w:rPr>
        <w:t>7</w:t>
      </w:r>
      <w:r>
        <w:rPr>
          <w:rFonts w:ascii="Times New Roman" w:hAnsi="Times New Roman" w:cs="Times New Roman"/>
          <w:color w:val="000000" w:themeColor="text1"/>
          <w:sz w:val="24"/>
          <w:szCs w:val="24"/>
          <w:highlight w:val="yellow"/>
        </w:rPr>
        <w:t>6</w:t>
      </w:r>
      <w:r w:rsidRPr="00F54C27">
        <w:rPr>
          <w:rFonts w:ascii="Times New Roman" w:hAnsi="Times New Roman" w:cs="Times New Roman"/>
          <w:color w:val="000000" w:themeColor="text1"/>
          <w:sz w:val="24"/>
          <w:szCs w:val="24"/>
          <w:highlight w:val="yellow"/>
        </w:rPr>
        <w:t>-s7</w:t>
      </w:r>
      <w:r>
        <w:rPr>
          <w:rFonts w:ascii="Times New Roman" w:hAnsi="Times New Roman" w:cs="Times New Roman"/>
          <w:color w:val="000000" w:themeColor="text1"/>
          <w:sz w:val="24"/>
          <w:szCs w:val="24"/>
          <w:highlight w:val="yellow"/>
        </w:rPr>
        <w:t>7</w:t>
      </w:r>
      <w:r w:rsidRPr="00F54C27">
        <w:rPr>
          <w:rFonts w:ascii="Times New Roman" w:hAnsi="Times New Roman" w:cs="Times New Roman"/>
          <w:color w:val="000000" w:themeColor="text1"/>
          <w:sz w:val="24"/>
          <w:szCs w:val="24"/>
          <w:highlight w:val="yellow"/>
        </w:rPr>
        <w:t xml:space="preserve"> (binder copy with eval and checklist) (add s7</w:t>
      </w:r>
      <w:r>
        <w:rPr>
          <w:rFonts w:ascii="Times New Roman" w:hAnsi="Times New Roman" w:cs="Times New Roman"/>
          <w:color w:val="000000" w:themeColor="text1"/>
          <w:sz w:val="24"/>
          <w:szCs w:val="24"/>
          <w:highlight w:val="yellow"/>
        </w:rPr>
        <w:t>8</w:t>
      </w:r>
      <w:r w:rsidRPr="00F54C27">
        <w:rPr>
          <w:rFonts w:ascii="Times New Roman" w:hAnsi="Times New Roman" w:cs="Times New Roman"/>
          <w:color w:val="000000" w:themeColor="text1"/>
          <w:sz w:val="24"/>
          <w:szCs w:val="24"/>
          <w:highlight w:val="yellow"/>
        </w:rPr>
        <w:t xml:space="preserve"> for Transmittal letter for signing at home)</w:t>
      </w:r>
    </w:p>
    <w:p w14:paraId="278ABBCF" w14:textId="77777777" w:rsidR="00F54C27" w:rsidRPr="00415B32" w:rsidRDefault="00F54C27" w:rsidP="00097A3B">
      <w:pPr>
        <w:jc w:val="center"/>
        <w:rPr>
          <w:rFonts w:ascii="Times New Roman" w:hAnsi="Times New Roman" w:cs="Times New Roman"/>
          <w:color w:val="000000" w:themeColor="text1"/>
          <w:sz w:val="24"/>
          <w:szCs w:val="24"/>
        </w:rPr>
      </w:pPr>
      <w:r w:rsidRPr="00415B32">
        <w:rPr>
          <w:rFonts w:ascii="Times New Roman" w:hAnsi="Times New Roman" w:cs="Times New Roman"/>
          <w:color w:val="000000" w:themeColor="text1"/>
          <w:sz w:val="24"/>
          <w:szCs w:val="24"/>
        </w:rPr>
        <w:t>or</w:t>
      </w:r>
    </w:p>
    <w:p w14:paraId="414C78B1" w14:textId="20AF57AA" w:rsidR="00097A3B" w:rsidRPr="00415B32" w:rsidRDefault="00097A3B" w:rsidP="00097A3B">
      <w:pPr>
        <w:jc w:val="center"/>
        <w:rPr>
          <w:rFonts w:ascii="Times New Roman" w:hAnsi="Times New Roman" w:cs="Times New Roman"/>
          <w:color w:val="000000" w:themeColor="text1"/>
          <w:sz w:val="24"/>
          <w:szCs w:val="24"/>
          <w:u w:val="single"/>
        </w:rPr>
      </w:pPr>
      <w:r w:rsidRPr="009B5CFB">
        <w:rPr>
          <w:rFonts w:ascii="Times New Roman" w:hAnsi="Times New Roman" w:cs="Times New Roman"/>
          <w:color w:val="000000" w:themeColor="text1"/>
          <w:sz w:val="24"/>
          <w:szCs w:val="24"/>
          <w:highlight w:val="yellow"/>
          <w:u w:val="single"/>
        </w:rPr>
        <w:t xml:space="preserve">(if </w:t>
      </w:r>
      <w:r>
        <w:rPr>
          <w:rFonts w:ascii="Times New Roman" w:hAnsi="Times New Roman" w:cs="Times New Roman"/>
          <w:color w:val="000000" w:themeColor="text1"/>
          <w:sz w:val="24"/>
          <w:szCs w:val="24"/>
          <w:highlight w:val="yellow"/>
          <w:u w:val="single"/>
        </w:rPr>
        <w:t>Temp Guardians</w:t>
      </w:r>
      <w:r w:rsidRPr="009B5CFB">
        <w:rPr>
          <w:rFonts w:ascii="Times New Roman" w:hAnsi="Times New Roman" w:cs="Times New Roman"/>
          <w:color w:val="000000" w:themeColor="text1"/>
          <w:sz w:val="24"/>
          <w:szCs w:val="24"/>
          <w:highlight w:val="yellow"/>
          <w:u w:val="single"/>
        </w:rPr>
        <w:t xml:space="preserve"> </w:t>
      </w:r>
      <w:r>
        <w:rPr>
          <w:rFonts w:ascii="Times New Roman" w:hAnsi="Times New Roman" w:cs="Times New Roman"/>
          <w:color w:val="000000" w:themeColor="text1"/>
          <w:sz w:val="24"/>
          <w:szCs w:val="24"/>
          <w:highlight w:val="yellow"/>
          <w:u w:val="single"/>
        </w:rPr>
        <w:t xml:space="preserve">and </w:t>
      </w:r>
      <w:r w:rsidRPr="009B5CFB">
        <w:rPr>
          <w:rFonts w:ascii="Times New Roman" w:hAnsi="Times New Roman" w:cs="Times New Roman"/>
          <w:color w:val="000000" w:themeColor="text1"/>
          <w:sz w:val="24"/>
          <w:szCs w:val="24"/>
          <w:highlight w:val="yellow"/>
          <w:u w:val="single"/>
        </w:rPr>
        <w:t xml:space="preserve">no </w:t>
      </w:r>
      <w:r>
        <w:rPr>
          <w:rFonts w:ascii="Times New Roman" w:hAnsi="Times New Roman" w:cs="Times New Roman"/>
          <w:color w:val="000000" w:themeColor="text1"/>
          <w:sz w:val="24"/>
          <w:szCs w:val="24"/>
          <w:highlight w:val="yellow"/>
          <w:u w:val="single"/>
        </w:rPr>
        <w:t>D</w:t>
      </w:r>
      <w:r w:rsidRPr="009B5CFB">
        <w:rPr>
          <w:rFonts w:ascii="Times New Roman" w:hAnsi="Times New Roman" w:cs="Times New Roman"/>
          <w:color w:val="000000" w:themeColor="text1"/>
          <w:sz w:val="24"/>
          <w:szCs w:val="24"/>
          <w:highlight w:val="yellow"/>
          <w:u w:val="single"/>
        </w:rPr>
        <w:t>eed</w:t>
      </w:r>
      <w:r>
        <w:rPr>
          <w:rFonts w:ascii="Times New Roman" w:hAnsi="Times New Roman" w:cs="Times New Roman"/>
          <w:color w:val="000000" w:themeColor="text1"/>
          <w:sz w:val="24"/>
          <w:szCs w:val="24"/>
          <w:highlight w:val="yellow"/>
          <w:u w:val="single"/>
        </w:rPr>
        <w:t>s</w:t>
      </w:r>
      <w:r w:rsidRPr="00097A3B">
        <w:rPr>
          <w:rFonts w:ascii="Times New Roman" w:hAnsi="Times New Roman" w:cs="Times New Roman"/>
          <w:color w:val="000000" w:themeColor="text1"/>
          <w:sz w:val="24"/>
          <w:szCs w:val="24"/>
          <w:highlight w:val="yellow"/>
          <w:u w:val="single"/>
        </w:rPr>
        <w:t>)</w:t>
      </w:r>
    </w:p>
    <w:p w14:paraId="65CBF26A" w14:textId="712E9F1B" w:rsidR="001751F2" w:rsidRPr="00415B32" w:rsidRDefault="001751F2" w:rsidP="001751F2">
      <w:pPr>
        <w:rPr>
          <w:rFonts w:ascii="Times New Roman" w:hAnsi="Times New Roman" w:cs="Times New Roman"/>
          <w:color w:val="000000" w:themeColor="text1"/>
          <w:sz w:val="24"/>
          <w:szCs w:val="24"/>
        </w:rPr>
      </w:pPr>
      <w:r w:rsidRPr="001751F2">
        <w:rPr>
          <w:rFonts w:ascii="Times New Roman" w:hAnsi="Times New Roman" w:cs="Times New Roman"/>
          <w:color w:val="000000" w:themeColor="text1"/>
          <w:sz w:val="24"/>
          <w:szCs w:val="24"/>
          <w:highlight w:val="yellow"/>
        </w:rPr>
        <w:t>s1-s</w:t>
      </w:r>
      <w:r w:rsidR="00E87B54">
        <w:rPr>
          <w:rFonts w:ascii="Times New Roman" w:hAnsi="Times New Roman" w:cs="Times New Roman"/>
          <w:color w:val="000000" w:themeColor="text1"/>
          <w:sz w:val="24"/>
          <w:szCs w:val="24"/>
          <w:highlight w:val="yellow"/>
        </w:rPr>
        <w:t>67</w:t>
      </w:r>
      <w:r w:rsidRPr="001751F2">
        <w:rPr>
          <w:rFonts w:ascii="Times New Roman" w:hAnsi="Times New Roman" w:cs="Times New Roman"/>
          <w:color w:val="000000" w:themeColor="text1"/>
          <w:sz w:val="24"/>
          <w:szCs w:val="24"/>
          <w:highlight w:val="yellow"/>
        </w:rPr>
        <w:t xml:space="preserve"> (3-hole)</w:t>
      </w:r>
    </w:p>
    <w:p w14:paraId="5C1FAA2B" w14:textId="77777777" w:rsidR="001751F2" w:rsidRPr="00415B32" w:rsidRDefault="001751F2" w:rsidP="001751F2">
      <w:pPr>
        <w:rPr>
          <w:rFonts w:ascii="Times New Roman" w:hAnsi="Times New Roman" w:cs="Times New Roman"/>
          <w:color w:val="000000" w:themeColor="text1"/>
          <w:sz w:val="24"/>
          <w:szCs w:val="24"/>
        </w:rPr>
      </w:pPr>
      <w:r w:rsidRPr="001751F2">
        <w:rPr>
          <w:rFonts w:ascii="Times New Roman" w:hAnsi="Times New Roman" w:cs="Times New Roman"/>
          <w:color w:val="000000" w:themeColor="text1"/>
          <w:sz w:val="24"/>
          <w:szCs w:val="24"/>
          <w:highlight w:val="yellow"/>
        </w:rPr>
        <w:t>s5 (Letter in color and 3-hole)</w:t>
      </w:r>
    </w:p>
    <w:p w14:paraId="45D00F69" w14:textId="2E625492" w:rsidR="001751F2" w:rsidRPr="00415B32" w:rsidRDefault="001751F2" w:rsidP="001751F2">
      <w:pPr>
        <w:rPr>
          <w:rFonts w:ascii="Times New Roman" w:hAnsi="Times New Roman" w:cs="Times New Roman"/>
          <w:color w:val="000000" w:themeColor="text1"/>
          <w:sz w:val="24"/>
          <w:szCs w:val="24"/>
        </w:rPr>
      </w:pPr>
      <w:r w:rsidRPr="001751F2">
        <w:rPr>
          <w:rFonts w:ascii="Times New Roman" w:hAnsi="Times New Roman" w:cs="Times New Roman"/>
          <w:color w:val="000000" w:themeColor="text1"/>
          <w:sz w:val="24"/>
          <w:szCs w:val="24"/>
          <w:highlight w:val="yellow"/>
        </w:rPr>
        <w:t>s5-s</w:t>
      </w:r>
      <w:proofErr w:type="gramStart"/>
      <w:r w:rsidRPr="001751F2">
        <w:rPr>
          <w:rFonts w:ascii="Times New Roman" w:hAnsi="Times New Roman" w:cs="Times New Roman"/>
          <w:color w:val="000000" w:themeColor="text1"/>
          <w:sz w:val="24"/>
          <w:szCs w:val="24"/>
          <w:highlight w:val="yellow"/>
        </w:rPr>
        <w:t>11,s</w:t>
      </w:r>
      <w:proofErr w:type="gramEnd"/>
      <w:r w:rsidRPr="001751F2">
        <w:rPr>
          <w:rFonts w:ascii="Times New Roman" w:hAnsi="Times New Roman" w:cs="Times New Roman"/>
          <w:color w:val="000000" w:themeColor="text1"/>
          <w:sz w:val="24"/>
          <w:szCs w:val="24"/>
          <w:highlight w:val="yellow"/>
        </w:rPr>
        <w:t>14-s</w:t>
      </w:r>
      <w:proofErr w:type="gramStart"/>
      <w:r w:rsidRPr="001751F2">
        <w:rPr>
          <w:rFonts w:ascii="Times New Roman" w:hAnsi="Times New Roman" w:cs="Times New Roman"/>
          <w:color w:val="000000" w:themeColor="text1"/>
          <w:sz w:val="24"/>
          <w:szCs w:val="24"/>
          <w:highlight w:val="yellow"/>
        </w:rPr>
        <w:t>28,s</w:t>
      </w:r>
      <w:proofErr w:type="gramEnd"/>
      <w:r w:rsidRPr="001751F2">
        <w:rPr>
          <w:rFonts w:ascii="Times New Roman" w:hAnsi="Times New Roman" w:cs="Times New Roman"/>
          <w:color w:val="000000" w:themeColor="text1"/>
          <w:sz w:val="24"/>
          <w:szCs w:val="24"/>
          <w:highlight w:val="yellow"/>
        </w:rPr>
        <w:t>30-s</w:t>
      </w:r>
      <w:proofErr w:type="gramStart"/>
      <w:r w:rsidRPr="001751F2">
        <w:rPr>
          <w:rFonts w:ascii="Times New Roman" w:hAnsi="Times New Roman" w:cs="Times New Roman"/>
          <w:color w:val="000000" w:themeColor="text1"/>
          <w:sz w:val="24"/>
          <w:szCs w:val="24"/>
          <w:highlight w:val="yellow"/>
        </w:rPr>
        <w:t>37,s39,s</w:t>
      </w:r>
      <w:proofErr w:type="gramEnd"/>
      <w:r w:rsidRPr="001751F2">
        <w:rPr>
          <w:rFonts w:ascii="Times New Roman" w:hAnsi="Times New Roman" w:cs="Times New Roman"/>
          <w:color w:val="000000" w:themeColor="text1"/>
          <w:sz w:val="24"/>
          <w:szCs w:val="24"/>
          <w:highlight w:val="yellow"/>
        </w:rPr>
        <w:t>42-s</w:t>
      </w:r>
      <w:proofErr w:type="gramStart"/>
      <w:r w:rsidRPr="001751F2">
        <w:rPr>
          <w:rFonts w:ascii="Times New Roman" w:hAnsi="Times New Roman" w:cs="Times New Roman"/>
          <w:color w:val="000000" w:themeColor="text1"/>
          <w:sz w:val="24"/>
          <w:szCs w:val="24"/>
          <w:highlight w:val="yellow"/>
        </w:rPr>
        <w:t>43,s</w:t>
      </w:r>
      <w:proofErr w:type="gramEnd"/>
      <w:r w:rsidRPr="001751F2">
        <w:rPr>
          <w:rFonts w:ascii="Times New Roman" w:hAnsi="Times New Roman" w:cs="Times New Roman"/>
          <w:color w:val="000000" w:themeColor="text1"/>
          <w:sz w:val="24"/>
          <w:szCs w:val="24"/>
          <w:highlight w:val="yellow"/>
        </w:rPr>
        <w:t>45-s</w:t>
      </w:r>
      <w:proofErr w:type="gramStart"/>
      <w:r w:rsidRPr="001751F2">
        <w:rPr>
          <w:rFonts w:ascii="Times New Roman" w:hAnsi="Times New Roman" w:cs="Times New Roman"/>
          <w:color w:val="000000" w:themeColor="text1"/>
          <w:sz w:val="24"/>
          <w:szCs w:val="24"/>
          <w:highlight w:val="yellow"/>
        </w:rPr>
        <w:t>46,s</w:t>
      </w:r>
      <w:proofErr w:type="gramEnd"/>
      <w:r w:rsidRPr="001751F2">
        <w:rPr>
          <w:rFonts w:ascii="Times New Roman" w:hAnsi="Times New Roman" w:cs="Times New Roman"/>
          <w:color w:val="000000" w:themeColor="text1"/>
          <w:sz w:val="24"/>
          <w:szCs w:val="24"/>
          <w:highlight w:val="yellow"/>
        </w:rPr>
        <w:t>48-s</w:t>
      </w:r>
      <w:proofErr w:type="gramStart"/>
      <w:r w:rsidRPr="001751F2">
        <w:rPr>
          <w:rFonts w:ascii="Times New Roman" w:hAnsi="Times New Roman" w:cs="Times New Roman"/>
          <w:color w:val="000000" w:themeColor="text1"/>
          <w:sz w:val="24"/>
          <w:szCs w:val="24"/>
          <w:highlight w:val="yellow"/>
        </w:rPr>
        <w:t>50,s</w:t>
      </w:r>
      <w:proofErr w:type="gramEnd"/>
      <w:r w:rsidRPr="001751F2">
        <w:rPr>
          <w:rFonts w:ascii="Times New Roman" w:hAnsi="Times New Roman" w:cs="Times New Roman"/>
          <w:color w:val="000000" w:themeColor="text1"/>
          <w:sz w:val="24"/>
          <w:szCs w:val="24"/>
          <w:highlight w:val="yellow"/>
        </w:rPr>
        <w:t>53-s</w:t>
      </w:r>
      <w:proofErr w:type="gramStart"/>
      <w:r w:rsidRPr="001751F2">
        <w:rPr>
          <w:rFonts w:ascii="Times New Roman" w:hAnsi="Times New Roman" w:cs="Times New Roman"/>
          <w:color w:val="000000" w:themeColor="text1"/>
          <w:sz w:val="24"/>
          <w:szCs w:val="24"/>
          <w:highlight w:val="yellow"/>
        </w:rPr>
        <w:t>54,s</w:t>
      </w:r>
      <w:proofErr w:type="gramEnd"/>
      <w:r w:rsidRPr="001751F2">
        <w:rPr>
          <w:rFonts w:ascii="Times New Roman" w:hAnsi="Times New Roman" w:cs="Times New Roman"/>
          <w:color w:val="000000" w:themeColor="text1"/>
          <w:sz w:val="24"/>
          <w:szCs w:val="24"/>
          <w:highlight w:val="yellow"/>
        </w:rPr>
        <w:t>58-s</w:t>
      </w:r>
      <w:proofErr w:type="gramStart"/>
      <w:r w:rsidRPr="001751F2">
        <w:rPr>
          <w:rFonts w:ascii="Times New Roman" w:hAnsi="Times New Roman" w:cs="Times New Roman"/>
          <w:color w:val="000000" w:themeColor="text1"/>
          <w:sz w:val="24"/>
          <w:szCs w:val="24"/>
          <w:highlight w:val="yellow"/>
        </w:rPr>
        <w:t>59,s</w:t>
      </w:r>
      <w:proofErr w:type="gramEnd"/>
      <w:r w:rsidRPr="001751F2">
        <w:rPr>
          <w:rFonts w:ascii="Times New Roman" w:hAnsi="Times New Roman" w:cs="Times New Roman"/>
          <w:color w:val="000000" w:themeColor="text1"/>
          <w:sz w:val="24"/>
          <w:szCs w:val="24"/>
          <w:highlight w:val="yellow"/>
        </w:rPr>
        <w:t>62 (signing and file copy)</w:t>
      </w:r>
    </w:p>
    <w:p w14:paraId="59EBF62D" w14:textId="6BC2A299" w:rsidR="001751F2" w:rsidRPr="00415B32" w:rsidRDefault="001751F2" w:rsidP="001751F2">
      <w:pPr>
        <w:rPr>
          <w:rFonts w:ascii="Times New Roman" w:hAnsi="Times New Roman" w:cs="Times New Roman"/>
          <w:color w:val="000000" w:themeColor="text1"/>
          <w:sz w:val="24"/>
          <w:szCs w:val="24"/>
        </w:rPr>
      </w:pPr>
      <w:r w:rsidRPr="001751F2">
        <w:rPr>
          <w:rFonts w:ascii="Times New Roman" w:hAnsi="Times New Roman" w:cs="Times New Roman"/>
          <w:color w:val="000000" w:themeColor="text1"/>
          <w:sz w:val="24"/>
          <w:szCs w:val="24"/>
          <w:highlight w:val="yellow"/>
        </w:rPr>
        <w:lastRenderedPageBreak/>
        <w:t>s</w:t>
      </w:r>
      <w:proofErr w:type="gramStart"/>
      <w:r w:rsidRPr="001751F2">
        <w:rPr>
          <w:rFonts w:ascii="Times New Roman" w:hAnsi="Times New Roman" w:cs="Times New Roman"/>
          <w:color w:val="000000" w:themeColor="text1"/>
          <w:sz w:val="24"/>
          <w:szCs w:val="24"/>
          <w:highlight w:val="yellow"/>
        </w:rPr>
        <w:t>39,s48,s53,s</w:t>
      </w:r>
      <w:proofErr w:type="gramEnd"/>
      <w:r w:rsidRPr="001751F2">
        <w:rPr>
          <w:rFonts w:ascii="Times New Roman" w:hAnsi="Times New Roman" w:cs="Times New Roman"/>
          <w:color w:val="000000" w:themeColor="text1"/>
          <w:sz w:val="24"/>
          <w:szCs w:val="24"/>
          <w:highlight w:val="yellow"/>
        </w:rPr>
        <w:t>7</w:t>
      </w:r>
      <w:r w:rsidR="00E87B54">
        <w:rPr>
          <w:rFonts w:ascii="Times New Roman" w:hAnsi="Times New Roman" w:cs="Times New Roman"/>
          <w:color w:val="000000" w:themeColor="text1"/>
          <w:sz w:val="24"/>
          <w:szCs w:val="24"/>
          <w:highlight w:val="yellow"/>
        </w:rPr>
        <w:t>0</w:t>
      </w:r>
      <w:r w:rsidRPr="001751F2">
        <w:rPr>
          <w:rFonts w:ascii="Times New Roman" w:hAnsi="Times New Roman" w:cs="Times New Roman"/>
          <w:color w:val="000000" w:themeColor="text1"/>
          <w:sz w:val="24"/>
          <w:szCs w:val="24"/>
          <w:highlight w:val="yellow"/>
        </w:rPr>
        <w:t>-s7</w:t>
      </w:r>
      <w:r w:rsidR="00E87B54">
        <w:rPr>
          <w:rFonts w:ascii="Times New Roman" w:hAnsi="Times New Roman" w:cs="Times New Roman"/>
          <w:color w:val="000000" w:themeColor="text1"/>
          <w:sz w:val="24"/>
          <w:szCs w:val="24"/>
          <w:highlight w:val="yellow"/>
        </w:rPr>
        <w:t>1</w:t>
      </w:r>
      <w:r w:rsidRPr="001751F2">
        <w:rPr>
          <w:rFonts w:ascii="Times New Roman" w:hAnsi="Times New Roman" w:cs="Times New Roman"/>
          <w:color w:val="000000" w:themeColor="text1"/>
          <w:sz w:val="24"/>
          <w:szCs w:val="24"/>
          <w:highlight w:val="yellow"/>
        </w:rPr>
        <w:t xml:space="preserve"> (binder copy with eval and checklist) (add s7</w:t>
      </w:r>
      <w:r w:rsidR="00E87B54">
        <w:rPr>
          <w:rFonts w:ascii="Times New Roman" w:hAnsi="Times New Roman" w:cs="Times New Roman"/>
          <w:color w:val="000000" w:themeColor="text1"/>
          <w:sz w:val="24"/>
          <w:szCs w:val="24"/>
          <w:highlight w:val="yellow"/>
        </w:rPr>
        <w:t>2</w:t>
      </w:r>
      <w:r w:rsidRPr="001751F2">
        <w:rPr>
          <w:rFonts w:ascii="Times New Roman" w:hAnsi="Times New Roman" w:cs="Times New Roman"/>
          <w:color w:val="000000" w:themeColor="text1"/>
          <w:sz w:val="24"/>
          <w:szCs w:val="24"/>
          <w:highlight w:val="yellow"/>
        </w:rPr>
        <w:t xml:space="preserve"> for Transmittal letter for signing at home)</w:t>
      </w:r>
    </w:p>
    <w:p w14:paraId="3D83010C" w14:textId="77777777" w:rsidR="001751F2" w:rsidRDefault="001751F2" w:rsidP="00097A3B">
      <w:pPr>
        <w:rPr>
          <w:rFonts w:ascii="Times New Roman" w:hAnsi="Times New Roman" w:cs="Times New Roman"/>
          <w:color w:val="000000" w:themeColor="text1"/>
          <w:sz w:val="24"/>
          <w:szCs w:val="24"/>
        </w:rPr>
      </w:pPr>
    </w:p>
    <w:p w14:paraId="58229233" w14:textId="22ADF5A4" w:rsidR="00097A3B" w:rsidRPr="00415B32" w:rsidRDefault="00097A3B" w:rsidP="00097A3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w:t>
      </w:r>
    </w:p>
    <w:p w14:paraId="1053B46A" w14:textId="74A4B86D" w:rsidR="00F54C27" w:rsidRPr="00415B32" w:rsidRDefault="00F54C27" w:rsidP="00097A3B">
      <w:pPr>
        <w:jc w:val="center"/>
        <w:rPr>
          <w:rFonts w:ascii="Times New Roman" w:hAnsi="Times New Roman" w:cs="Times New Roman"/>
          <w:color w:val="000000" w:themeColor="text1"/>
          <w:sz w:val="24"/>
          <w:szCs w:val="24"/>
          <w:u w:val="single"/>
        </w:rPr>
      </w:pPr>
      <w:r w:rsidRPr="00097A3B">
        <w:rPr>
          <w:rFonts w:ascii="Times New Roman" w:hAnsi="Times New Roman" w:cs="Times New Roman"/>
          <w:color w:val="000000" w:themeColor="text1"/>
          <w:sz w:val="24"/>
          <w:szCs w:val="24"/>
          <w:highlight w:val="yellow"/>
          <w:u w:val="single"/>
        </w:rPr>
        <w:t xml:space="preserve">(if </w:t>
      </w:r>
      <w:r w:rsidR="00097A3B">
        <w:rPr>
          <w:rFonts w:ascii="Times New Roman" w:hAnsi="Times New Roman" w:cs="Times New Roman"/>
          <w:color w:val="000000" w:themeColor="text1"/>
          <w:sz w:val="24"/>
          <w:szCs w:val="24"/>
          <w:highlight w:val="yellow"/>
          <w:u w:val="single"/>
        </w:rPr>
        <w:t>T</w:t>
      </w:r>
      <w:r w:rsidRPr="00097A3B">
        <w:rPr>
          <w:rFonts w:ascii="Times New Roman" w:hAnsi="Times New Roman" w:cs="Times New Roman"/>
          <w:color w:val="000000" w:themeColor="text1"/>
          <w:sz w:val="24"/>
          <w:szCs w:val="24"/>
          <w:highlight w:val="yellow"/>
          <w:u w:val="single"/>
        </w:rPr>
        <w:t xml:space="preserve">emp </w:t>
      </w:r>
      <w:r w:rsidR="00097A3B">
        <w:rPr>
          <w:rFonts w:ascii="Times New Roman" w:hAnsi="Times New Roman" w:cs="Times New Roman"/>
          <w:color w:val="000000" w:themeColor="text1"/>
          <w:sz w:val="24"/>
          <w:szCs w:val="24"/>
          <w:highlight w:val="yellow"/>
          <w:u w:val="single"/>
        </w:rPr>
        <w:t>G</w:t>
      </w:r>
      <w:r w:rsidRPr="00097A3B">
        <w:rPr>
          <w:rFonts w:ascii="Times New Roman" w:hAnsi="Times New Roman" w:cs="Times New Roman"/>
          <w:color w:val="000000" w:themeColor="text1"/>
          <w:sz w:val="24"/>
          <w:szCs w:val="24"/>
          <w:highlight w:val="yellow"/>
          <w:u w:val="single"/>
        </w:rPr>
        <w:t xml:space="preserve">uardians and one </w:t>
      </w:r>
      <w:r w:rsidR="00097A3B">
        <w:rPr>
          <w:rFonts w:ascii="Times New Roman" w:hAnsi="Times New Roman" w:cs="Times New Roman"/>
          <w:color w:val="000000" w:themeColor="text1"/>
          <w:sz w:val="24"/>
          <w:szCs w:val="24"/>
          <w:highlight w:val="yellow"/>
          <w:u w:val="single"/>
        </w:rPr>
        <w:t>D</w:t>
      </w:r>
      <w:r w:rsidRPr="00097A3B">
        <w:rPr>
          <w:rFonts w:ascii="Times New Roman" w:hAnsi="Times New Roman" w:cs="Times New Roman"/>
          <w:color w:val="000000" w:themeColor="text1"/>
          <w:sz w:val="24"/>
          <w:szCs w:val="24"/>
          <w:highlight w:val="yellow"/>
          <w:u w:val="single"/>
        </w:rPr>
        <w:t>eed)</w:t>
      </w:r>
    </w:p>
    <w:p w14:paraId="763D1388" w14:textId="77777777" w:rsidR="00F54C27" w:rsidRPr="00415B32" w:rsidRDefault="00F54C27" w:rsidP="00F54C27">
      <w:pPr>
        <w:rPr>
          <w:rFonts w:ascii="Times New Roman" w:hAnsi="Times New Roman" w:cs="Times New Roman"/>
          <w:color w:val="000000" w:themeColor="text1"/>
          <w:sz w:val="24"/>
          <w:szCs w:val="24"/>
        </w:rPr>
      </w:pPr>
      <w:r w:rsidRPr="001751F2">
        <w:rPr>
          <w:rFonts w:ascii="Times New Roman" w:hAnsi="Times New Roman" w:cs="Times New Roman"/>
          <w:color w:val="000000" w:themeColor="text1"/>
          <w:sz w:val="24"/>
          <w:szCs w:val="24"/>
          <w:highlight w:val="yellow"/>
        </w:rPr>
        <w:t>s1-s70 (3-hole)</w:t>
      </w:r>
    </w:p>
    <w:p w14:paraId="20233E1F" w14:textId="77777777" w:rsidR="00F54C27" w:rsidRPr="00415B32" w:rsidRDefault="00F54C27" w:rsidP="00F54C27">
      <w:pPr>
        <w:rPr>
          <w:rFonts w:ascii="Times New Roman" w:hAnsi="Times New Roman" w:cs="Times New Roman"/>
          <w:color w:val="000000" w:themeColor="text1"/>
          <w:sz w:val="24"/>
          <w:szCs w:val="24"/>
        </w:rPr>
      </w:pPr>
      <w:r w:rsidRPr="001751F2">
        <w:rPr>
          <w:rFonts w:ascii="Times New Roman" w:hAnsi="Times New Roman" w:cs="Times New Roman"/>
          <w:color w:val="000000" w:themeColor="text1"/>
          <w:sz w:val="24"/>
          <w:szCs w:val="24"/>
          <w:highlight w:val="yellow"/>
        </w:rPr>
        <w:t>s5 (Letter in color and 3-hole)</w:t>
      </w:r>
    </w:p>
    <w:p w14:paraId="0312EC87" w14:textId="1E003731" w:rsidR="00F54C27" w:rsidRPr="00415B32" w:rsidRDefault="00F54C27" w:rsidP="00F54C27">
      <w:pPr>
        <w:rPr>
          <w:rFonts w:ascii="Times New Roman" w:hAnsi="Times New Roman" w:cs="Times New Roman"/>
          <w:color w:val="000000" w:themeColor="text1"/>
          <w:sz w:val="24"/>
          <w:szCs w:val="24"/>
        </w:rPr>
      </w:pPr>
      <w:r w:rsidRPr="001751F2">
        <w:rPr>
          <w:rFonts w:ascii="Times New Roman" w:hAnsi="Times New Roman" w:cs="Times New Roman"/>
          <w:color w:val="000000" w:themeColor="text1"/>
          <w:sz w:val="24"/>
          <w:szCs w:val="24"/>
          <w:highlight w:val="yellow"/>
        </w:rPr>
        <w:t>s5-s</w:t>
      </w:r>
      <w:proofErr w:type="gramStart"/>
      <w:r w:rsidRPr="001751F2">
        <w:rPr>
          <w:rFonts w:ascii="Times New Roman" w:hAnsi="Times New Roman" w:cs="Times New Roman"/>
          <w:color w:val="000000" w:themeColor="text1"/>
          <w:sz w:val="24"/>
          <w:szCs w:val="24"/>
          <w:highlight w:val="yellow"/>
        </w:rPr>
        <w:t>11,s</w:t>
      </w:r>
      <w:proofErr w:type="gramEnd"/>
      <w:r w:rsidRPr="001751F2">
        <w:rPr>
          <w:rFonts w:ascii="Times New Roman" w:hAnsi="Times New Roman" w:cs="Times New Roman"/>
          <w:color w:val="000000" w:themeColor="text1"/>
          <w:sz w:val="24"/>
          <w:szCs w:val="24"/>
          <w:highlight w:val="yellow"/>
        </w:rPr>
        <w:t>14-s</w:t>
      </w:r>
      <w:proofErr w:type="gramStart"/>
      <w:r w:rsidRPr="001751F2">
        <w:rPr>
          <w:rFonts w:ascii="Times New Roman" w:hAnsi="Times New Roman" w:cs="Times New Roman"/>
          <w:color w:val="000000" w:themeColor="text1"/>
          <w:sz w:val="24"/>
          <w:szCs w:val="24"/>
          <w:highlight w:val="yellow"/>
        </w:rPr>
        <w:t>28,s</w:t>
      </w:r>
      <w:proofErr w:type="gramEnd"/>
      <w:r w:rsidRPr="001751F2">
        <w:rPr>
          <w:rFonts w:ascii="Times New Roman" w:hAnsi="Times New Roman" w:cs="Times New Roman"/>
          <w:color w:val="000000" w:themeColor="text1"/>
          <w:sz w:val="24"/>
          <w:szCs w:val="24"/>
          <w:highlight w:val="yellow"/>
        </w:rPr>
        <w:t>30-s</w:t>
      </w:r>
      <w:proofErr w:type="gramStart"/>
      <w:r w:rsidRPr="001751F2">
        <w:rPr>
          <w:rFonts w:ascii="Times New Roman" w:hAnsi="Times New Roman" w:cs="Times New Roman"/>
          <w:color w:val="000000" w:themeColor="text1"/>
          <w:sz w:val="24"/>
          <w:szCs w:val="24"/>
          <w:highlight w:val="yellow"/>
        </w:rPr>
        <w:t>37,s39,s</w:t>
      </w:r>
      <w:proofErr w:type="gramEnd"/>
      <w:r w:rsidRPr="001751F2">
        <w:rPr>
          <w:rFonts w:ascii="Times New Roman" w:hAnsi="Times New Roman" w:cs="Times New Roman"/>
          <w:color w:val="000000" w:themeColor="text1"/>
          <w:sz w:val="24"/>
          <w:szCs w:val="24"/>
          <w:highlight w:val="yellow"/>
        </w:rPr>
        <w:t>42-s</w:t>
      </w:r>
      <w:proofErr w:type="gramStart"/>
      <w:r w:rsidRPr="001751F2">
        <w:rPr>
          <w:rFonts w:ascii="Times New Roman" w:hAnsi="Times New Roman" w:cs="Times New Roman"/>
          <w:color w:val="000000" w:themeColor="text1"/>
          <w:sz w:val="24"/>
          <w:szCs w:val="24"/>
          <w:highlight w:val="yellow"/>
        </w:rPr>
        <w:t>43,s</w:t>
      </w:r>
      <w:proofErr w:type="gramEnd"/>
      <w:r w:rsidRPr="001751F2">
        <w:rPr>
          <w:rFonts w:ascii="Times New Roman" w:hAnsi="Times New Roman" w:cs="Times New Roman"/>
          <w:color w:val="000000" w:themeColor="text1"/>
          <w:sz w:val="24"/>
          <w:szCs w:val="24"/>
          <w:highlight w:val="yellow"/>
        </w:rPr>
        <w:t>45-s</w:t>
      </w:r>
      <w:proofErr w:type="gramStart"/>
      <w:r w:rsidRPr="001751F2">
        <w:rPr>
          <w:rFonts w:ascii="Times New Roman" w:hAnsi="Times New Roman" w:cs="Times New Roman"/>
          <w:color w:val="000000" w:themeColor="text1"/>
          <w:sz w:val="24"/>
          <w:szCs w:val="24"/>
          <w:highlight w:val="yellow"/>
        </w:rPr>
        <w:t>46,s</w:t>
      </w:r>
      <w:proofErr w:type="gramEnd"/>
      <w:r w:rsidRPr="001751F2">
        <w:rPr>
          <w:rFonts w:ascii="Times New Roman" w:hAnsi="Times New Roman" w:cs="Times New Roman"/>
          <w:color w:val="000000" w:themeColor="text1"/>
          <w:sz w:val="24"/>
          <w:szCs w:val="24"/>
          <w:highlight w:val="yellow"/>
        </w:rPr>
        <w:t>48-s</w:t>
      </w:r>
      <w:proofErr w:type="gramStart"/>
      <w:r w:rsidRPr="001751F2">
        <w:rPr>
          <w:rFonts w:ascii="Times New Roman" w:hAnsi="Times New Roman" w:cs="Times New Roman"/>
          <w:color w:val="000000" w:themeColor="text1"/>
          <w:sz w:val="24"/>
          <w:szCs w:val="24"/>
          <w:highlight w:val="yellow"/>
        </w:rPr>
        <w:t>50,s</w:t>
      </w:r>
      <w:proofErr w:type="gramEnd"/>
      <w:r w:rsidRPr="001751F2">
        <w:rPr>
          <w:rFonts w:ascii="Times New Roman" w:hAnsi="Times New Roman" w:cs="Times New Roman"/>
          <w:color w:val="000000" w:themeColor="text1"/>
          <w:sz w:val="24"/>
          <w:szCs w:val="24"/>
          <w:highlight w:val="yellow"/>
        </w:rPr>
        <w:t>53-s</w:t>
      </w:r>
      <w:proofErr w:type="gramStart"/>
      <w:r w:rsidRPr="001751F2">
        <w:rPr>
          <w:rFonts w:ascii="Times New Roman" w:hAnsi="Times New Roman" w:cs="Times New Roman"/>
          <w:color w:val="000000" w:themeColor="text1"/>
          <w:sz w:val="24"/>
          <w:szCs w:val="24"/>
          <w:highlight w:val="yellow"/>
        </w:rPr>
        <w:t>54,s</w:t>
      </w:r>
      <w:proofErr w:type="gramEnd"/>
      <w:r w:rsidRPr="001751F2">
        <w:rPr>
          <w:rFonts w:ascii="Times New Roman" w:hAnsi="Times New Roman" w:cs="Times New Roman"/>
          <w:color w:val="000000" w:themeColor="text1"/>
          <w:sz w:val="24"/>
          <w:szCs w:val="24"/>
          <w:highlight w:val="yellow"/>
        </w:rPr>
        <w:t>58-s</w:t>
      </w:r>
      <w:proofErr w:type="gramStart"/>
      <w:r w:rsidRPr="001751F2">
        <w:rPr>
          <w:rFonts w:ascii="Times New Roman" w:hAnsi="Times New Roman" w:cs="Times New Roman"/>
          <w:color w:val="000000" w:themeColor="text1"/>
          <w:sz w:val="24"/>
          <w:szCs w:val="24"/>
          <w:highlight w:val="yellow"/>
        </w:rPr>
        <w:t>59,s62,s</w:t>
      </w:r>
      <w:proofErr w:type="gramEnd"/>
      <w:r w:rsidRPr="001751F2">
        <w:rPr>
          <w:rFonts w:ascii="Times New Roman" w:hAnsi="Times New Roman" w:cs="Times New Roman"/>
          <w:color w:val="000000" w:themeColor="text1"/>
          <w:sz w:val="24"/>
          <w:szCs w:val="24"/>
          <w:highlight w:val="yellow"/>
        </w:rPr>
        <w:t>69-s70 (signing and file copy)</w:t>
      </w:r>
    </w:p>
    <w:p w14:paraId="0808B28A" w14:textId="0C61B961" w:rsidR="00F54C27" w:rsidRPr="00415B32" w:rsidRDefault="00F54C27" w:rsidP="00F54C27">
      <w:pPr>
        <w:rPr>
          <w:rFonts w:ascii="Times New Roman" w:hAnsi="Times New Roman" w:cs="Times New Roman"/>
          <w:color w:val="000000" w:themeColor="text1"/>
          <w:sz w:val="24"/>
          <w:szCs w:val="24"/>
        </w:rPr>
      </w:pPr>
      <w:r w:rsidRPr="001751F2">
        <w:rPr>
          <w:rFonts w:ascii="Times New Roman" w:hAnsi="Times New Roman" w:cs="Times New Roman"/>
          <w:color w:val="000000" w:themeColor="text1"/>
          <w:sz w:val="24"/>
          <w:szCs w:val="24"/>
          <w:highlight w:val="yellow"/>
        </w:rPr>
        <w:t>s</w:t>
      </w:r>
      <w:proofErr w:type="gramStart"/>
      <w:r w:rsidRPr="001751F2">
        <w:rPr>
          <w:rFonts w:ascii="Times New Roman" w:hAnsi="Times New Roman" w:cs="Times New Roman"/>
          <w:color w:val="000000" w:themeColor="text1"/>
          <w:sz w:val="24"/>
          <w:szCs w:val="24"/>
          <w:highlight w:val="yellow"/>
        </w:rPr>
        <w:t>39,s48,s53,s</w:t>
      </w:r>
      <w:proofErr w:type="gramEnd"/>
      <w:r w:rsidRPr="001751F2">
        <w:rPr>
          <w:rFonts w:ascii="Times New Roman" w:hAnsi="Times New Roman" w:cs="Times New Roman"/>
          <w:color w:val="000000" w:themeColor="text1"/>
          <w:sz w:val="24"/>
          <w:szCs w:val="24"/>
          <w:highlight w:val="yellow"/>
        </w:rPr>
        <w:t>7</w:t>
      </w:r>
      <w:r w:rsidR="001751F2" w:rsidRPr="001751F2">
        <w:rPr>
          <w:rFonts w:ascii="Times New Roman" w:hAnsi="Times New Roman" w:cs="Times New Roman"/>
          <w:color w:val="000000" w:themeColor="text1"/>
          <w:sz w:val="24"/>
          <w:szCs w:val="24"/>
          <w:highlight w:val="yellow"/>
        </w:rPr>
        <w:t>3</w:t>
      </w:r>
      <w:r w:rsidRPr="001751F2">
        <w:rPr>
          <w:rFonts w:ascii="Times New Roman" w:hAnsi="Times New Roman" w:cs="Times New Roman"/>
          <w:color w:val="000000" w:themeColor="text1"/>
          <w:sz w:val="24"/>
          <w:szCs w:val="24"/>
          <w:highlight w:val="yellow"/>
        </w:rPr>
        <w:t>-s7</w:t>
      </w:r>
      <w:r w:rsidR="001751F2" w:rsidRPr="001751F2">
        <w:rPr>
          <w:rFonts w:ascii="Times New Roman" w:hAnsi="Times New Roman" w:cs="Times New Roman"/>
          <w:color w:val="000000" w:themeColor="text1"/>
          <w:sz w:val="24"/>
          <w:szCs w:val="24"/>
          <w:highlight w:val="yellow"/>
        </w:rPr>
        <w:t>4</w:t>
      </w:r>
      <w:r w:rsidRPr="001751F2">
        <w:rPr>
          <w:rFonts w:ascii="Times New Roman" w:hAnsi="Times New Roman" w:cs="Times New Roman"/>
          <w:color w:val="000000" w:themeColor="text1"/>
          <w:sz w:val="24"/>
          <w:szCs w:val="24"/>
          <w:highlight w:val="yellow"/>
        </w:rPr>
        <w:t xml:space="preserve"> (binder copy with eval and checklist) (add s7</w:t>
      </w:r>
      <w:r w:rsidR="001751F2" w:rsidRPr="001751F2">
        <w:rPr>
          <w:rFonts w:ascii="Times New Roman" w:hAnsi="Times New Roman" w:cs="Times New Roman"/>
          <w:color w:val="000000" w:themeColor="text1"/>
          <w:sz w:val="24"/>
          <w:szCs w:val="24"/>
          <w:highlight w:val="yellow"/>
        </w:rPr>
        <w:t>5</w:t>
      </w:r>
      <w:r w:rsidRPr="001751F2">
        <w:rPr>
          <w:rFonts w:ascii="Times New Roman" w:hAnsi="Times New Roman" w:cs="Times New Roman"/>
          <w:color w:val="000000" w:themeColor="text1"/>
          <w:sz w:val="24"/>
          <w:szCs w:val="24"/>
          <w:highlight w:val="yellow"/>
        </w:rPr>
        <w:t xml:space="preserve"> for Transmittal letter for signing at home)</w:t>
      </w:r>
    </w:p>
    <w:p w14:paraId="5E287FBC" w14:textId="77777777" w:rsidR="00F54C27" w:rsidRDefault="00F54C27" w:rsidP="006313DD">
      <w:pPr>
        <w:spacing w:after="0" w:line="240" w:lineRule="auto"/>
        <w:rPr>
          <w:rFonts w:ascii="Times New Roman" w:hAnsi="Times New Roman" w:cs="Times New Roman"/>
          <w:sz w:val="24"/>
          <w:szCs w:val="24"/>
        </w:rPr>
      </w:pPr>
    </w:p>
    <w:p w14:paraId="7527C380" w14:textId="77777777" w:rsidR="00B86219" w:rsidRPr="00FE4497" w:rsidRDefault="00B86219" w:rsidP="007F5DE7">
      <w:pPr>
        <w:jc w:val="center"/>
        <w:rPr>
          <w:rFonts w:ascii="Times New Roman" w:hAnsi="Times New Roman" w:cs="Times New Roman"/>
          <w:sz w:val="24"/>
          <w:szCs w:val="24"/>
          <w:u w:val="single"/>
        </w:rPr>
      </w:pPr>
      <w:r w:rsidRPr="007F5DE7">
        <w:rPr>
          <w:rFonts w:ascii="Times New Roman" w:hAnsi="Times New Roman" w:cs="Times New Roman"/>
          <w:sz w:val="24"/>
          <w:szCs w:val="24"/>
          <w:highlight w:val="yellow"/>
          <w:u w:val="single"/>
        </w:rPr>
        <w:t>If Assignment is s31:</w:t>
      </w:r>
    </w:p>
    <w:p w14:paraId="1183F79E" w14:textId="77777777" w:rsidR="00B86219" w:rsidRPr="007124F4" w:rsidRDefault="00B86219" w:rsidP="00B86219">
      <w:pPr>
        <w:rPr>
          <w:rFonts w:ascii="Times New Roman" w:hAnsi="Times New Roman" w:cs="Times New Roman"/>
          <w:sz w:val="24"/>
          <w:szCs w:val="24"/>
          <w:u w:val="single"/>
        </w:rPr>
      </w:pPr>
      <w:r w:rsidRPr="007124F4">
        <w:rPr>
          <w:rFonts w:ascii="Times New Roman" w:hAnsi="Times New Roman" w:cs="Times New Roman"/>
          <w:sz w:val="24"/>
          <w:szCs w:val="24"/>
          <w:u w:val="single"/>
        </w:rPr>
        <w:t>(if no deed)</w:t>
      </w:r>
    </w:p>
    <w:p w14:paraId="0EBF3474" w14:textId="77777777" w:rsidR="00B86219" w:rsidRDefault="00B86219" w:rsidP="00B86219">
      <w:pPr>
        <w:rPr>
          <w:rFonts w:ascii="Times New Roman" w:hAnsi="Times New Roman" w:cs="Times New Roman"/>
          <w:sz w:val="24"/>
          <w:szCs w:val="24"/>
        </w:rPr>
      </w:pPr>
      <w:r>
        <w:rPr>
          <w:rFonts w:ascii="Times New Roman" w:hAnsi="Times New Roman" w:cs="Times New Roman"/>
          <w:sz w:val="24"/>
          <w:szCs w:val="24"/>
        </w:rPr>
        <w:t>s1-s68 (3-hole)</w:t>
      </w:r>
    </w:p>
    <w:p w14:paraId="584C07A0" w14:textId="77777777" w:rsidR="00B86219" w:rsidRDefault="00B86219" w:rsidP="00B86219">
      <w:pPr>
        <w:rPr>
          <w:rFonts w:ascii="Times New Roman" w:hAnsi="Times New Roman" w:cs="Times New Roman"/>
          <w:sz w:val="24"/>
          <w:szCs w:val="24"/>
        </w:rPr>
      </w:pPr>
      <w:r>
        <w:rPr>
          <w:rFonts w:ascii="Times New Roman" w:hAnsi="Times New Roman" w:cs="Times New Roman"/>
          <w:sz w:val="24"/>
          <w:szCs w:val="24"/>
        </w:rPr>
        <w:t>s5 (Letter in color and 3-hole)</w:t>
      </w:r>
    </w:p>
    <w:p w14:paraId="77CD7BE2" w14:textId="77777777" w:rsidR="00B86219" w:rsidRPr="00DD00C9" w:rsidRDefault="00B86219" w:rsidP="00B86219">
      <w:pPr>
        <w:rPr>
          <w:rFonts w:ascii="Times New Roman" w:hAnsi="Times New Roman" w:cs="Times New Roman"/>
          <w:sz w:val="24"/>
          <w:szCs w:val="24"/>
        </w:rPr>
      </w:pPr>
      <w:r w:rsidRPr="00DD00C9">
        <w:rPr>
          <w:rFonts w:ascii="Times New Roman" w:hAnsi="Times New Roman" w:cs="Times New Roman"/>
          <w:sz w:val="24"/>
          <w:szCs w:val="24"/>
        </w:rPr>
        <w:t>s5-s</w:t>
      </w:r>
      <w:proofErr w:type="gramStart"/>
      <w:r w:rsidRPr="00DD00C9">
        <w:rPr>
          <w:rFonts w:ascii="Times New Roman" w:hAnsi="Times New Roman" w:cs="Times New Roman"/>
          <w:sz w:val="24"/>
          <w:szCs w:val="24"/>
        </w:rPr>
        <w:t>11,s</w:t>
      </w:r>
      <w:proofErr w:type="gramEnd"/>
      <w:r w:rsidRPr="00DD00C9">
        <w:rPr>
          <w:rFonts w:ascii="Times New Roman" w:hAnsi="Times New Roman" w:cs="Times New Roman"/>
          <w:sz w:val="24"/>
          <w:szCs w:val="24"/>
        </w:rPr>
        <w:t>14-s</w:t>
      </w:r>
      <w:proofErr w:type="gramStart"/>
      <w:r w:rsidRPr="00DD00C9">
        <w:rPr>
          <w:rFonts w:ascii="Times New Roman" w:hAnsi="Times New Roman" w:cs="Times New Roman"/>
          <w:sz w:val="24"/>
          <w:szCs w:val="24"/>
        </w:rPr>
        <w:t>29,s</w:t>
      </w:r>
      <w:proofErr w:type="gramEnd"/>
      <w:r w:rsidRPr="00DD00C9">
        <w:rPr>
          <w:rFonts w:ascii="Times New Roman" w:hAnsi="Times New Roman" w:cs="Times New Roman"/>
          <w:sz w:val="24"/>
          <w:szCs w:val="24"/>
        </w:rPr>
        <w:t>31-s</w:t>
      </w:r>
      <w:proofErr w:type="gramStart"/>
      <w:r w:rsidRPr="00DD00C9">
        <w:rPr>
          <w:rFonts w:ascii="Times New Roman" w:hAnsi="Times New Roman" w:cs="Times New Roman"/>
          <w:sz w:val="24"/>
          <w:szCs w:val="24"/>
        </w:rPr>
        <w:t>38,s40,s</w:t>
      </w:r>
      <w:proofErr w:type="gramEnd"/>
      <w:r w:rsidRPr="00DD00C9">
        <w:rPr>
          <w:rFonts w:ascii="Times New Roman" w:hAnsi="Times New Roman" w:cs="Times New Roman"/>
          <w:sz w:val="24"/>
          <w:szCs w:val="24"/>
        </w:rPr>
        <w:t>43-s</w:t>
      </w:r>
      <w:proofErr w:type="gramStart"/>
      <w:r w:rsidRPr="00DD00C9">
        <w:rPr>
          <w:rFonts w:ascii="Times New Roman" w:hAnsi="Times New Roman" w:cs="Times New Roman"/>
          <w:sz w:val="24"/>
          <w:szCs w:val="24"/>
        </w:rPr>
        <w:t>44,s</w:t>
      </w:r>
      <w:proofErr w:type="gramEnd"/>
      <w:r w:rsidRPr="00DD00C9">
        <w:rPr>
          <w:rFonts w:ascii="Times New Roman" w:hAnsi="Times New Roman" w:cs="Times New Roman"/>
          <w:sz w:val="24"/>
          <w:szCs w:val="24"/>
        </w:rPr>
        <w:t>46</w:t>
      </w:r>
      <w:r>
        <w:rPr>
          <w:rFonts w:ascii="Times New Roman" w:hAnsi="Times New Roman" w:cs="Times New Roman"/>
          <w:sz w:val="24"/>
          <w:szCs w:val="24"/>
        </w:rPr>
        <w:t>-s</w:t>
      </w:r>
      <w:proofErr w:type="gramStart"/>
      <w:r>
        <w:rPr>
          <w:rFonts w:ascii="Times New Roman" w:hAnsi="Times New Roman" w:cs="Times New Roman"/>
          <w:sz w:val="24"/>
          <w:szCs w:val="24"/>
        </w:rPr>
        <w:t>47</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4</w:t>
      </w:r>
      <w:r>
        <w:rPr>
          <w:rFonts w:ascii="Times New Roman" w:hAnsi="Times New Roman" w:cs="Times New Roman"/>
          <w:sz w:val="24"/>
          <w:szCs w:val="24"/>
        </w:rPr>
        <w:t>9</w:t>
      </w:r>
      <w:r w:rsidRPr="00DD00C9">
        <w:rPr>
          <w:rFonts w:ascii="Times New Roman" w:hAnsi="Times New Roman" w:cs="Times New Roman"/>
          <w:sz w:val="24"/>
          <w:szCs w:val="24"/>
        </w:rPr>
        <w:t>-s</w:t>
      </w:r>
      <w:proofErr w:type="gramStart"/>
      <w:r w:rsidRPr="00DD00C9">
        <w:rPr>
          <w:rFonts w:ascii="Times New Roman" w:hAnsi="Times New Roman" w:cs="Times New Roman"/>
          <w:sz w:val="24"/>
          <w:szCs w:val="24"/>
        </w:rPr>
        <w:t>5</w:t>
      </w:r>
      <w:r>
        <w:rPr>
          <w:rFonts w:ascii="Times New Roman" w:hAnsi="Times New Roman" w:cs="Times New Roman"/>
          <w:sz w:val="24"/>
          <w:szCs w:val="24"/>
        </w:rPr>
        <w:t>1</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5</w:t>
      </w:r>
      <w:r>
        <w:rPr>
          <w:rFonts w:ascii="Times New Roman" w:hAnsi="Times New Roman" w:cs="Times New Roman"/>
          <w:sz w:val="24"/>
          <w:szCs w:val="24"/>
        </w:rPr>
        <w:t>4</w:t>
      </w:r>
      <w:r w:rsidRPr="00DD00C9">
        <w:rPr>
          <w:rFonts w:ascii="Times New Roman" w:hAnsi="Times New Roman" w:cs="Times New Roman"/>
          <w:sz w:val="24"/>
          <w:szCs w:val="24"/>
        </w:rPr>
        <w:t>-s</w:t>
      </w:r>
      <w:proofErr w:type="gramStart"/>
      <w:r w:rsidRPr="00DD00C9">
        <w:rPr>
          <w:rFonts w:ascii="Times New Roman" w:hAnsi="Times New Roman" w:cs="Times New Roman"/>
          <w:sz w:val="24"/>
          <w:szCs w:val="24"/>
        </w:rPr>
        <w:t>5</w:t>
      </w:r>
      <w:r>
        <w:rPr>
          <w:rFonts w:ascii="Times New Roman" w:hAnsi="Times New Roman" w:cs="Times New Roman"/>
          <w:sz w:val="24"/>
          <w:szCs w:val="24"/>
        </w:rPr>
        <w:t>5</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5</w:t>
      </w:r>
      <w:r>
        <w:rPr>
          <w:rFonts w:ascii="Times New Roman" w:hAnsi="Times New Roman" w:cs="Times New Roman"/>
          <w:sz w:val="24"/>
          <w:szCs w:val="24"/>
        </w:rPr>
        <w:t>9</w:t>
      </w:r>
      <w:r w:rsidRPr="00DD00C9">
        <w:rPr>
          <w:rFonts w:ascii="Times New Roman" w:hAnsi="Times New Roman" w:cs="Times New Roman"/>
          <w:sz w:val="24"/>
          <w:szCs w:val="24"/>
        </w:rPr>
        <w:t>-s</w:t>
      </w:r>
      <w:r>
        <w:rPr>
          <w:rFonts w:ascii="Times New Roman" w:hAnsi="Times New Roman" w:cs="Times New Roman"/>
          <w:sz w:val="24"/>
          <w:szCs w:val="24"/>
        </w:rPr>
        <w:t>60 (signing and file copy)</w:t>
      </w:r>
    </w:p>
    <w:p w14:paraId="2116897C" w14:textId="77777777" w:rsidR="00B86219" w:rsidRPr="00DD00C9" w:rsidRDefault="00B86219" w:rsidP="00B86219">
      <w:pPr>
        <w:rPr>
          <w:rFonts w:ascii="Times New Roman" w:hAnsi="Times New Roman" w:cs="Times New Roman"/>
          <w:sz w:val="24"/>
          <w:szCs w:val="24"/>
        </w:rPr>
      </w:pPr>
      <w:r w:rsidRPr="00DD00C9">
        <w:rPr>
          <w:rFonts w:ascii="Times New Roman" w:hAnsi="Times New Roman" w:cs="Times New Roman"/>
          <w:sz w:val="24"/>
          <w:szCs w:val="24"/>
        </w:rPr>
        <w:t>s</w:t>
      </w:r>
      <w:proofErr w:type="gramStart"/>
      <w:r w:rsidRPr="00DD00C9">
        <w:rPr>
          <w:rFonts w:ascii="Times New Roman" w:hAnsi="Times New Roman" w:cs="Times New Roman"/>
          <w:sz w:val="24"/>
          <w:szCs w:val="24"/>
        </w:rPr>
        <w:t>40,s4</w:t>
      </w:r>
      <w:r>
        <w:rPr>
          <w:rFonts w:ascii="Times New Roman" w:hAnsi="Times New Roman" w:cs="Times New Roman"/>
          <w:sz w:val="24"/>
          <w:szCs w:val="24"/>
        </w:rPr>
        <w:t>9</w:t>
      </w:r>
      <w:r w:rsidRPr="00DD00C9">
        <w:rPr>
          <w:rFonts w:ascii="Times New Roman" w:hAnsi="Times New Roman" w:cs="Times New Roman"/>
          <w:sz w:val="24"/>
          <w:szCs w:val="24"/>
        </w:rPr>
        <w:t>,s5</w:t>
      </w:r>
      <w:r>
        <w:rPr>
          <w:rFonts w:ascii="Times New Roman" w:hAnsi="Times New Roman" w:cs="Times New Roman"/>
          <w:sz w:val="24"/>
          <w:szCs w:val="24"/>
        </w:rPr>
        <w:t>4</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7</w:t>
      </w:r>
      <w:r>
        <w:rPr>
          <w:rFonts w:ascii="Times New Roman" w:hAnsi="Times New Roman" w:cs="Times New Roman"/>
          <w:sz w:val="24"/>
          <w:szCs w:val="24"/>
        </w:rPr>
        <w:t>2</w:t>
      </w:r>
      <w:r w:rsidRPr="00DD00C9">
        <w:rPr>
          <w:rFonts w:ascii="Times New Roman" w:hAnsi="Times New Roman" w:cs="Times New Roman"/>
          <w:sz w:val="24"/>
          <w:szCs w:val="24"/>
        </w:rPr>
        <w:t>-s7</w:t>
      </w:r>
      <w:r>
        <w:rPr>
          <w:rFonts w:ascii="Times New Roman" w:hAnsi="Times New Roman" w:cs="Times New Roman"/>
          <w:sz w:val="24"/>
          <w:szCs w:val="24"/>
        </w:rPr>
        <w:t>3</w:t>
      </w:r>
      <w:r w:rsidRPr="00DD00C9">
        <w:rPr>
          <w:rFonts w:ascii="Times New Roman" w:hAnsi="Times New Roman" w:cs="Times New Roman"/>
          <w:sz w:val="24"/>
          <w:szCs w:val="24"/>
        </w:rPr>
        <w:t xml:space="preserve"> </w:t>
      </w:r>
      <w:bookmarkStart w:id="752" w:name="_Hlk173620181"/>
      <w:r>
        <w:rPr>
          <w:rFonts w:ascii="Times New Roman" w:hAnsi="Times New Roman" w:cs="Times New Roman"/>
          <w:sz w:val="24"/>
          <w:szCs w:val="24"/>
        </w:rPr>
        <w:t xml:space="preserve">(binder copy </w:t>
      </w:r>
      <w:r w:rsidRPr="00DD00C9">
        <w:rPr>
          <w:rFonts w:ascii="Times New Roman" w:hAnsi="Times New Roman" w:cs="Times New Roman"/>
          <w:sz w:val="24"/>
          <w:szCs w:val="24"/>
        </w:rPr>
        <w:t xml:space="preserve">with </w:t>
      </w:r>
      <w:r>
        <w:rPr>
          <w:rFonts w:ascii="Times New Roman" w:hAnsi="Times New Roman" w:cs="Times New Roman"/>
          <w:sz w:val="24"/>
          <w:szCs w:val="24"/>
        </w:rPr>
        <w:t xml:space="preserve">eval and </w:t>
      </w:r>
      <w:r w:rsidRPr="00DD00C9">
        <w:rPr>
          <w:rFonts w:ascii="Times New Roman" w:hAnsi="Times New Roman" w:cs="Times New Roman"/>
          <w:sz w:val="24"/>
          <w:szCs w:val="24"/>
        </w:rPr>
        <w:t>checklist)</w:t>
      </w:r>
      <w:bookmarkEnd w:id="752"/>
      <w:r w:rsidRPr="00DD00C9">
        <w:rPr>
          <w:rFonts w:ascii="Times New Roman" w:hAnsi="Times New Roman" w:cs="Times New Roman"/>
          <w:sz w:val="24"/>
          <w:szCs w:val="24"/>
        </w:rPr>
        <w:t xml:space="preserve"> (add s7</w:t>
      </w:r>
      <w:r>
        <w:rPr>
          <w:rFonts w:ascii="Times New Roman" w:hAnsi="Times New Roman" w:cs="Times New Roman"/>
          <w:sz w:val="24"/>
          <w:szCs w:val="24"/>
        </w:rPr>
        <w:t>4</w:t>
      </w:r>
      <w:r w:rsidRPr="00DD00C9">
        <w:rPr>
          <w:rFonts w:ascii="Times New Roman" w:hAnsi="Times New Roman" w:cs="Times New Roman"/>
          <w:sz w:val="24"/>
          <w:szCs w:val="24"/>
        </w:rPr>
        <w:t xml:space="preserve"> for Transmittal letter for signing at home)</w:t>
      </w:r>
    </w:p>
    <w:p w14:paraId="78A5219A" w14:textId="77777777" w:rsidR="00B86219" w:rsidRDefault="00B86219" w:rsidP="00B86219">
      <w:pPr>
        <w:rPr>
          <w:rFonts w:ascii="Times New Roman" w:hAnsi="Times New Roman" w:cs="Times New Roman"/>
          <w:sz w:val="24"/>
          <w:szCs w:val="24"/>
        </w:rPr>
      </w:pPr>
      <w:r w:rsidRPr="00DD00C9">
        <w:rPr>
          <w:rFonts w:ascii="Times New Roman" w:hAnsi="Times New Roman" w:cs="Times New Roman"/>
          <w:sz w:val="24"/>
          <w:szCs w:val="24"/>
        </w:rPr>
        <w:t>or</w:t>
      </w:r>
    </w:p>
    <w:p w14:paraId="6F922403" w14:textId="77777777" w:rsidR="007F5DE7" w:rsidRPr="00BF1042" w:rsidRDefault="007F5DE7" w:rsidP="007F5DE7">
      <w:pPr>
        <w:jc w:val="center"/>
        <w:rPr>
          <w:rFonts w:ascii="Times New Roman" w:hAnsi="Times New Roman" w:cs="Times New Roman"/>
          <w:color w:val="000000" w:themeColor="text1"/>
          <w:sz w:val="24"/>
          <w:szCs w:val="24"/>
          <w:u w:val="single"/>
        </w:rPr>
      </w:pPr>
      <w:r w:rsidRPr="008B41C7">
        <w:rPr>
          <w:rFonts w:ascii="Times New Roman" w:hAnsi="Times New Roman" w:cs="Times New Roman"/>
          <w:color w:val="000000" w:themeColor="text1"/>
          <w:sz w:val="24"/>
          <w:szCs w:val="24"/>
          <w:highlight w:val="yellow"/>
          <w:u w:val="single"/>
        </w:rPr>
        <w:t>(if one deed)</w:t>
      </w:r>
    </w:p>
    <w:p w14:paraId="547C8711" w14:textId="77777777" w:rsidR="007F5DE7" w:rsidRPr="00BF1042" w:rsidRDefault="007F5DE7" w:rsidP="007F5DE7">
      <w:pPr>
        <w:rPr>
          <w:rFonts w:ascii="Times New Roman" w:hAnsi="Times New Roman" w:cs="Times New Roman"/>
          <w:color w:val="000000" w:themeColor="text1"/>
          <w:sz w:val="24"/>
          <w:szCs w:val="24"/>
          <w:highlight w:val="yellow"/>
        </w:rPr>
      </w:pPr>
      <w:r w:rsidRPr="00BF1042">
        <w:rPr>
          <w:rFonts w:ascii="Times New Roman" w:hAnsi="Times New Roman" w:cs="Times New Roman"/>
          <w:color w:val="000000" w:themeColor="text1"/>
          <w:sz w:val="24"/>
          <w:szCs w:val="24"/>
          <w:highlight w:val="yellow"/>
        </w:rPr>
        <w:t>s1-s71 (3-hole)</w:t>
      </w:r>
    </w:p>
    <w:p w14:paraId="48567A4E" w14:textId="77777777" w:rsidR="007F5DE7" w:rsidRPr="00BF1042" w:rsidRDefault="007F5DE7" w:rsidP="007F5DE7">
      <w:pPr>
        <w:rPr>
          <w:rFonts w:ascii="Times New Roman" w:hAnsi="Times New Roman" w:cs="Times New Roman"/>
          <w:color w:val="000000" w:themeColor="text1"/>
          <w:sz w:val="24"/>
          <w:szCs w:val="24"/>
          <w:highlight w:val="yellow"/>
        </w:rPr>
      </w:pPr>
      <w:r w:rsidRPr="00BF1042">
        <w:rPr>
          <w:rFonts w:ascii="Times New Roman" w:hAnsi="Times New Roman" w:cs="Times New Roman"/>
          <w:color w:val="000000" w:themeColor="text1"/>
          <w:sz w:val="24"/>
          <w:szCs w:val="24"/>
          <w:highlight w:val="yellow"/>
        </w:rPr>
        <w:t>s5 (Letter in color and 3-hole)</w:t>
      </w:r>
    </w:p>
    <w:p w14:paraId="389EE817" w14:textId="77777777" w:rsidR="007F5DE7" w:rsidRPr="00BF1042" w:rsidRDefault="007F5DE7" w:rsidP="007F5DE7">
      <w:pPr>
        <w:rPr>
          <w:rFonts w:ascii="Times New Roman" w:hAnsi="Times New Roman" w:cs="Times New Roman"/>
          <w:color w:val="000000" w:themeColor="text1"/>
          <w:sz w:val="24"/>
          <w:szCs w:val="24"/>
          <w:highlight w:val="yellow"/>
        </w:rPr>
      </w:pPr>
      <w:r w:rsidRPr="00BF1042">
        <w:rPr>
          <w:rFonts w:ascii="Times New Roman" w:hAnsi="Times New Roman" w:cs="Times New Roman"/>
          <w:color w:val="000000" w:themeColor="text1"/>
          <w:sz w:val="24"/>
          <w:szCs w:val="24"/>
          <w:highlight w:val="yellow"/>
        </w:rPr>
        <w:t>s5-s</w:t>
      </w:r>
      <w:proofErr w:type="gramStart"/>
      <w:r w:rsidRPr="00BF1042">
        <w:rPr>
          <w:rFonts w:ascii="Times New Roman" w:hAnsi="Times New Roman" w:cs="Times New Roman"/>
          <w:color w:val="000000" w:themeColor="text1"/>
          <w:sz w:val="24"/>
          <w:szCs w:val="24"/>
          <w:highlight w:val="yellow"/>
        </w:rPr>
        <w:t>11,s</w:t>
      </w:r>
      <w:proofErr w:type="gramEnd"/>
      <w:r w:rsidRPr="00BF1042">
        <w:rPr>
          <w:rFonts w:ascii="Times New Roman" w:hAnsi="Times New Roman" w:cs="Times New Roman"/>
          <w:color w:val="000000" w:themeColor="text1"/>
          <w:sz w:val="24"/>
          <w:szCs w:val="24"/>
          <w:highlight w:val="yellow"/>
        </w:rPr>
        <w:t>14-s</w:t>
      </w:r>
      <w:proofErr w:type="gramStart"/>
      <w:r w:rsidRPr="00BF1042">
        <w:rPr>
          <w:rFonts w:ascii="Times New Roman" w:hAnsi="Times New Roman" w:cs="Times New Roman"/>
          <w:color w:val="000000" w:themeColor="text1"/>
          <w:sz w:val="24"/>
          <w:szCs w:val="24"/>
          <w:highlight w:val="yellow"/>
        </w:rPr>
        <w:t>29,s</w:t>
      </w:r>
      <w:proofErr w:type="gramEnd"/>
      <w:r w:rsidRPr="00BF1042">
        <w:rPr>
          <w:rFonts w:ascii="Times New Roman" w:hAnsi="Times New Roman" w:cs="Times New Roman"/>
          <w:color w:val="000000" w:themeColor="text1"/>
          <w:sz w:val="24"/>
          <w:szCs w:val="24"/>
          <w:highlight w:val="yellow"/>
        </w:rPr>
        <w:t>31-s</w:t>
      </w:r>
      <w:proofErr w:type="gramStart"/>
      <w:r w:rsidRPr="00BF1042">
        <w:rPr>
          <w:rFonts w:ascii="Times New Roman" w:hAnsi="Times New Roman" w:cs="Times New Roman"/>
          <w:color w:val="000000" w:themeColor="text1"/>
          <w:sz w:val="24"/>
          <w:szCs w:val="24"/>
          <w:highlight w:val="yellow"/>
        </w:rPr>
        <w:t>38,s40,s</w:t>
      </w:r>
      <w:proofErr w:type="gramEnd"/>
      <w:r w:rsidRPr="00BF1042">
        <w:rPr>
          <w:rFonts w:ascii="Times New Roman" w:hAnsi="Times New Roman" w:cs="Times New Roman"/>
          <w:color w:val="000000" w:themeColor="text1"/>
          <w:sz w:val="24"/>
          <w:szCs w:val="24"/>
          <w:highlight w:val="yellow"/>
        </w:rPr>
        <w:t>43-s44, s46-s</w:t>
      </w:r>
      <w:proofErr w:type="gramStart"/>
      <w:r w:rsidRPr="00BF1042">
        <w:rPr>
          <w:rFonts w:ascii="Times New Roman" w:hAnsi="Times New Roman" w:cs="Times New Roman"/>
          <w:color w:val="000000" w:themeColor="text1"/>
          <w:sz w:val="24"/>
          <w:szCs w:val="24"/>
          <w:highlight w:val="yellow"/>
        </w:rPr>
        <w:t>47,s</w:t>
      </w:r>
      <w:proofErr w:type="gramEnd"/>
      <w:r w:rsidRPr="00BF1042">
        <w:rPr>
          <w:rFonts w:ascii="Times New Roman" w:hAnsi="Times New Roman" w:cs="Times New Roman"/>
          <w:color w:val="000000" w:themeColor="text1"/>
          <w:sz w:val="24"/>
          <w:szCs w:val="24"/>
          <w:highlight w:val="yellow"/>
        </w:rPr>
        <w:t>49-s</w:t>
      </w:r>
      <w:proofErr w:type="gramStart"/>
      <w:r w:rsidRPr="00BF1042">
        <w:rPr>
          <w:rFonts w:ascii="Times New Roman" w:hAnsi="Times New Roman" w:cs="Times New Roman"/>
          <w:color w:val="000000" w:themeColor="text1"/>
          <w:sz w:val="24"/>
          <w:szCs w:val="24"/>
          <w:highlight w:val="yellow"/>
        </w:rPr>
        <w:t>51,s</w:t>
      </w:r>
      <w:proofErr w:type="gramEnd"/>
      <w:r w:rsidRPr="00BF1042">
        <w:rPr>
          <w:rFonts w:ascii="Times New Roman" w:hAnsi="Times New Roman" w:cs="Times New Roman"/>
          <w:color w:val="000000" w:themeColor="text1"/>
          <w:sz w:val="24"/>
          <w:szCs w:val="24"/>
          <w:highlight w:val="yellow"/>
        </w:rPr>
        <w:t>54-s</w:t>
      </w:r>
      <w:proofErr w:type="gramStart"/>
      <w:r w:rsidRPr="00BF1042">
        <w:rPr>
          <w:rFonts w:ascii="Times New Roman" w:hAnsi="Times New Roman" w:cs="Times New Roman"/>
          <w:color w:val="000000" w:themeColor="text1"/>
          <w:sz w:val="24"/>
          <w:szCs w:val="24"/>
          <w:highlight w:val="yellow"/>
        </w:rPr>
        <w:t>55,s</w:t>
      </w:r>
      <w:proofErr w:type="gramEnd"/>
      <w:r w:rsidRPr="00BF1042">
        <w:rPr>
          <w:rFonts w:ascii="Times New Roman" w:hAnsi="Times New Roman" w:cs="Times New Roman"/>
          <w:color w:val="000000" w:themeColor="text1"/>
          <w:sz w:val="24"/>
          <w:szCs w:val="24"/>
          <w:highlight w:val="yellow"/>
        </w:rPr>
        <w:t>59-s</w:t>
      </w:r>
      <w:proofErr w:type="gramStart"/>
      <w:r w:rsidRPr="00BF1042">
        <w:rPr>
          <w:rFonts w:ascii="Times New Roman" w:hAnsi="Times New Roman" w:cs="Times New Roman"/>
          <w:color w:val="000000" w:themeColor="text1"/>
          <w:sz w:val="24"/>
          <w:szCs w:val="24"/>
          <w:highlight w:val="yellow"/>
        </w:rPr>
        <w:t>60,s</w:t>
      </w:r>
      <w:proofErr w:type="gramEnd"/>
      <w:r w:rsidRPr="00BF1042">
        <w:rPr>
          <w:rFonts w:ascii="Times New Roman" w:hAnsi="Times New Roman" w:cs="Times New Roman"/>
          <w:color w:val="000000" w:themeColor="text1"/>
          <w:sz w:val="24"/>
          <w:szCs w:val="24"/>
          <w:highlight w:val="yellow"/>
        </w:rPr>
        <w:t>70-s71 (signing and file copy)</w:t>
      </w:r>
    </w:p>
    <w:p w14:paraId="433A8775" w14:textId="77777777" w:rsidR="007F5DE7" w:rsidRPr="00BF1042" w:rsidRDefault="007F5DE7" w:rsidP="007F5DE7">
      <w:pPr>
        <w:rPr>
          <w:rFonts w:ascii="Times New Roman" w:hAnsi="Times New Roman" w:cs="Times New Roman"/>
          <w:color w:val="000000" w:themeColor="text1"/>
          <w:sz w:val="24"/>
          <w:szCs w:val="24"/>
        </w:rPr>
      </w:pPr>
      <w:r w:rsidRPr="00BF1042">
        <w:rPr>
          <w:rFonts w:ascii="Times New Roman" w:hAnsi="Times New Roman" w:cs="Times New Roman"/>
          <w:color w:val="000000" w:themeColor="text1"/>
          <w:sz w:val="24"/>
          <w:szCs w:val="24"/>
          <w:highlight w:val="yellow"/>
        </w:rPr>
        <w:t>s</w:t>
      </w:r>
      <w:proofErr w:type="gramStart"/>
      <w:r w:rsidRPr="00BF1042">
        <w:rPr>
          <w:rFonts w:ascii="Times New Roman" w:hAnsi="Times New Roman" w:cs="Times New Roman"/>
          <w:color w:val="000000" w:themeColor="text1"/>
          <w:sz w:val="24"/>
          <w:szCs w:val="24"/>
          <w:highlight w:val="yellow"/>
        </w:rPr>
        <w:t>40,s49,s54,s</w:t>
      </w:r>
      <w:proofErr w:type="gramEnd"/>
      <w:r w:rsidRPr="00BF1042">
        <w:rPr>
          <w:rFonts w:ascii="Times New Roman" w:hAnsi="Times New Roman" w:cs="Times New Roman"/>
          <w:color w:val="000000" w:themeColor="text1"/>
          <w:sz w:val="24"/>
          <w:szCs w:val="24"/>
          <w:highlight w:val="yellow"/>
        </w:rPr>
        <w:t>74-s75 (binder copy with eval and checklist) (add s76 for Transmittal letter for signing at home)</w:t>
      </w:r>
    </w:p>
    <w:p w14:paraId="47D362AB" w14:textId="77777777" w:rsidR="00B86219" w:rsidRDefault="00B86219" w:rsidP="00B86219">
      <w:pPr>
        <w:rPr>
          <w:rFonts w:ascii="Times New Roman" w:hAnsi="Times New Roman" w:cs="Times New Roman"/>
          <w:sz w:val="24"/>
          <w:szCs w:val="24"/>
        </w:rPr>
      </w:pPr>
      <w:r w:rsidRPr="00DD00C9">
        <w:rPr>
          <w:rFonts w:ascii="Times New Roman" w:hAnsi="Times New Roman" w:cs="Times New Roman"/>
          <w:sz w:val="24"/>
          <w:szCs w:val="24"/>
        </w:rPr>
        <w:t>or</w:t>
      </w:r>
    </w:p>
    <w:p w14:paraId="137D07FA" w14:textId="77777777" w:rsidR="00B86219" w:rsidRPr="00223E8B" w:rsidRDefault="00B86219" w:rsidP="00B86219">
      <w:pPr>
        <w:rPr>
          <w:rFonts w:ascii="Times New Roman" w:hAnsi="Times New Roman" w:cs="Times New Roman"/>
          <w:sz w:val="24"/>
          <w:szCs w:val="24"/>
          <w:u w:val="single"/>
        </w:rPr>
      </w:pPr>
      <w:r w:rsidRPr="00223E8B">
        <w:rPr>
          <w:rFonts w:ascii="Times New Roman" w:hAnsi="Times New Roman" w:cs="Times New Roman"/>
          <w:sz w:val="24"/>
          <w:szCs w:val="24"/>
          <w:u w:val="single"/>
        </w:rPr>
        <w:t>(if two deeds)</w:t>
      </w:r>
    </w:p>
    <w:p w14:paraId="3EA7AABB" w14:textId="77777777" w:rsidR="00B86219" w:rsidRDefault="00B86219" w:rsidP="00B86219">
      <w:pPr>
        <w:rPr>
          <w:rFonts w:ascii="Times New Roman" w:hAnsi="Times New Roman" w:cs="Times New Roman"/>
          <w:sz w:val="24"/>
          <w:szCs w:val="24"/>
        </w:rPr>
      </w:pPr>
      <w:r>
        <w:rPr>
          <w:rFonts w:ascii="Times New Roman" w:hAnsi="Times New Roman" w:cs="Times New Roman"/>
          <w:sz w:val="24"/>
          <w:szCs w:val="24"/>
        </w:rPr>
        <w:t>s1-s74 (3-hole)</w:t>
      </w:r>
    </w:p>
    <w:p w14:paraId="414DA884" w14:textId="77777777" w:rsidR="00B86219" w:rsidRDefault="00B86219" w:rsidP="00B86219">
      <w:pPr>
        <w:rPr>
          <w:rFonts w:ascii="Times New Roman" w:hAnsi="Times New Roman" w:cs="Times New Roman"/>
          <w:sz w:val="24"/>
          <w:szCs w:val="24"/>
        </w:rPr>
      </w:pPr>
      <w:r>
        <w:rPr>
          <w:rFonts w:ascii="Times New Roman" w:hAnsi="Times New Roman" w:cs="Times New Roman"/>
          <w:sz w:val="24"/>
          <w:szCs w:val="24"/>
        </w:rPr>
        <w:t>s5 (Letter in color and 3-hole)</w:t>
      </w:r>
    </w:p>
    <w:p w14:paraId="5B46AEF6" w14:textId="77777777" w:rsidR="00B86219" w:rsidRPr="00DD00C9" w:rsidRDefault="00B86219" w:rsidP="00B86219">
      <w:pPr>
        <w:rPr>
          <w:rFonts w:ascii="Times New Roman" w:hAnsi="Times New Roman" w:cs="Times New Roman"/>
          <w:sz w:val="24"/>
          <w:szCs w:val="24"/>
        </w:rPr>
      </w:pPr>
      <w:r w:rsidRPr="00DD00C9">
        <w:rPr>
          <w:rFonts w:ascii="Times New Roman" w:hAnsi="Times New Roman" w:cs="Times New Roman"/>
          <w:sz w:val="24"/>
          <w:szCs w:val="24"/>
        </w:rPr>
        <w:lastRenderedPageBreak/>
        <w:t>s5-s</w:t>
      </w:r>
      <w:proofErr w:type="gramStart"/>
      <w:r w:rsidRPr="00DD00C9">
        <w:rPr>
          <w:rFonts w:ascii="Times New Roman" w:hAnsi="Times New Roman" w:cs="Times New Roman"/>
          <w:sz w:val="24"/>
          <w:szCs w:val="24"/>
        </w:rPr>
        <w:t>11,s</w:t>
      </w:r>
      <w:proofErr w:type="gramEnd"/>
      <w:r w:rsidRPr="00DD00C9">
        <w:rPr>
          <w:rFonts w:ascii="Times New Roman" w:hAnsi="Times New Roman" w:cs="Times New Roman"/>
          <w:sz w:val="24"/>
          <w:szCs w:val="24"/>
        </w:rPr>
        <w:t>14-s</w:t>
      </w:r>
      <w:proofErr w:type="gramStart"/>
      <w:r w:rsidRPr="00DD00C9">
        <w:rPr>
          <w:rFonts w:ascii="Times New Roman" w:hAnsi="Times New Roman" w:cs="Times New Roman"/>
          <w:sz w:val="24"/>
          <w:szCs w:val="24"/>
        </w:rPr>
        <w:t>29,s</w:t>
      </w:r>
      <w:proofErr w:type="gramEnd"/>
      <w:r w:rsidRPr="00DD00C9">
        <w:rPr>
          <w:rFonts w:ascii="Times New Roman" w:hAnsi="Times New Roman" w:cs="Times New Roman"/>
          <w:sz w:val="24"/>
          <w:szCs w:val="24"/>
        </w:rPr>
        <w:t>31-s</w:t>
      </w:r>
      <w:proofErr w:type="gramStart"/>
      <w:r w:rsidRPr="00DD00C9">
        <w:rPr>
          <w:rFonts w:ascii="Times New Roman" w:hAnsi="Times New Roman" w:cs="Times New Roman"/>
          <w:sz w:val="24"/>
          <w:szCs w:val="24"/>
        </w:rPr>
        <w:t>38,s40,s</w:t>
      </w:r>
      <w:proofErr w:type="gramEnd"/>
      <w:r w:rsidRPr="00DD00C9">
        <w:rPr>
          <w:rFonts w:ascii="Times New Roman" w:hAnsi="Times New Roman" w:cs="Times New Roman"/>
          <w:sz w:val="24"/>
          <w:szCs w:val="24"/>
        </w:rPr>
        <w:t>43-s44,</w:t>
      </w:r>
      <w:r w:rsidRPr="00DE317B">
        <w:rPr>
          <w:rFonts w:ascii="Times New Roman" w:hAnsi="Times New Roman" w:cs="Times New Roman"/>
          <w:sz w:val="24"/>
          <w:szCs w:val="24"/>
        </w:rPr>
        <w:t xml:space="preserve"> </w:t>
      </w:r>
      <w:r w:rsidRPr="00DD00C9">
        <w:rPr>
          <w:rFonts w:ascii="Times New Roman" w:hAnsi="Times New Roman" w:cs="Times New Roman"/>
          <w:sz w:val="24"/>
          <w:szCs w:val="24"/>
        </w:rPr>
        <w:t>s46</w:t>
      </w:r>
      <w:r>
        <w:rPr>
          <w:rFonts w:ascii="Times New Roman" w:hAnsi="Times New Roman" w:cs="Times New Roman"/>
          <w:sz w:val="24"/>
          <w:szCs w:val="24"/>
        </w:rPr>
        <w:t>-s</w:t>
      </w:r>
      <w:proofErr w:type="gramStart"/>
      <w:r>
        <w:rPr>
          <w:rFonts w:ascii="Times New Roman" w:hAnsi="Times New Roman" w:cs="Times New Roman"/>
          <w:sz w:val="24"/>
          <w:szCs w:val="24"/>
        </w:rPr>
        <w:t>47</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4</w:t>
      </w:r>
      <w:r>
        <w:rPr>
          <w:rFonts w:ascii="Times New Roman" w:hAnsi="Times New Roman" w:cs="Times New Roman"/>
          <w:sz w:val="24"/>
          <w:szCs w:val="24"/>
        </w:rPr>
        <w:t>9</w:t>
      </w:r>
      <w:r w:rsidRPr="00DD00C9">
        <w:rPr>
          <w:rFonts w:ascii="Times New Roman" w:hAnsi="Times New Roman" w:cs="Times New Roman"/>
          <w:sz w:val="24"/>
          <w:szCs w:val="24"/>
        </w:rPr>
        <w:t>-s</w:t>
      </w:r>
      <w:proofErr w:type="gramStart"/>
      <w:r w:rsidRPr="00DD00C9">
        <w:rPr>
          <w:rFonts w:ascii="Times New Roman" w:hAnsi="Times New Roman" w:cs="Times New Roman"/>
          <w:sz w:val="24"/>
          <w:szCs w:val="24"/>
        </w:rPr>
        <w:t>5</w:t>
      </w:r>
      <w:r>
        <w:rPr>
          <w:rFonts w:ascii="Times New Roman" w:hAnsi="Times New Roman" w:cs="Times New Roman"/>
          <w:sz w:val="24"/>
          <w:szCs w:val="24"/>
        </w:rPr>
        <w:t>1</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5</w:t>
      </w:r>
      <w:r>
        <w:rPr>
          <w:rFonts w:ascii="Times New Roman" w:hAnsi="Times New Roman" w:cs="Times New Roman"/>
          <w:sz w:val="24"/>
          <w:szCs w:val="24"/>
        </w:rPr>
        <w:t>4</w:t>
      </w:r>
      <w:r w:rsidRPr="00DD00C9">
        <w:rPr>
          <w:rFonts w:ascii="Times New Roman" w:hAnsi="Times New Roman" w:cs="Times New Roman"/>
          <w:sz w:val="24"/>
          <w:szCs w:val="24"/>
        </w:rPr>
        <w:t>-s</w:t>
      </w:r>
      <w:proofErr w:type="gramStart"/>
      <w:r w:rsidRPr="00DD00C9">
        <w:rPr>
          <w:rFonts w:ascii="Times New Roman" w:hAnsi="Times New Roman" w:cs="Times New Roman"/>
          <w:sz w:val="24"/>
          <w:szCs w:val="24"/>
        </w:rPr>
        <w:t>5</w:t>
      </w:r>
      <w:r>
        <w:rPr>
          <w:rFonts w:ascii="Times New Roman" w:hAnsi="Times New Roman" w:cs="Times New Roman"/>
          <w:sz w:val="24"/>
          <w:szCs w:val="24"/>
        </w:rPr>
        <w:t>5</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5</w:t>
      </w:r>
      <w:r>
        <w:rPr>
          <w:rFonts w:ascii="Times New Roman" w:hAnsi="Times New Roman" w:cs="Times New Roman"/>
          <w:sz w:val="24"/>
          <w:szCs w:val="24"/>
        </w:rPr>
        <w:t>9</w:t>
      </w:r>
      <w:r w:rsidRPr="00DD00C9">
        <w:rPr>
          <w:rFonts w:ascii="Times New Roman" w:hAnsi="Times New Roman" w:cs="Times New Roman"/>
          <w:sz w:val="24"/>
          <w:szCs w:val="24"/>
        </w:rPr>
        <w:t>-s</w:t>
      </w:r>
      <w:proofErr w:type="gramStart"/>
      <w:r>
        <w:rPr>
          <w:rFonts w:ascii="Times New Roman" w:hAnsi="Times New Roman" w:cs="Times New Roman"/>
          <w:sz w:val="24"/>
          <w:szCs w:val="24"/>
        </w:rPr>
        <w:t>60</w:t>
      </w:r>
      <w:r w:rsidRPr="00DD00C9">
        <w:rPr>
          <w:rFonts w:ascii="Times New Roman" w:hAnsi="Times New Roman" w:cs="Times New Roman"/>
          <w:sz w:val="24"/>
          <w:szCs w:val="24"/>
        </w:rPr>
        <w:t>,s</w:t>
      </w:r>
      <w:proofErr w:type="gramEnd"/>
      <w:r>
        <w:rPr>
          <w:rFonts w:ascii="Times New Roman" w:hAnsi="Times New Roman" w:cs="Times New Roman"/>
          <w:sz w:val="24"/>
          <w:szCs w:val="24"/>
        </w:rPr>
        <w:t>70</w:t>
      </w:r>
      <w:r w:rsidRPr="00DD00C9">
        <w:rPr>
          <w:rFonts w:ascii="Times New Roman" w:hAnsi="Times New Roman" w:cs="Times New Roman"/>
          <w:sz w:val="24"/>
          <w:szCs w:val="24"/>
        </w:rPr>
        <w:t>-s</w:t>
      </w:r>
      <w:proofErr w:type="gramStart"/>
      <w:r w:rsidRPr="00DD00C9">
        <w:rPr>
          <w:rFonts w:ascii="Times New Roman" w:hAnsi="Times New Roman" w:cs="Times New Roman"/>
          <w:sz w:val="24"/>
          <w:szCs w:val="24"/>
        </w:rPr>
        <w:t>7</w:t>
      </w:r>
      <w:r>
        <w:rPr>
          <w:rFonts w:ascii="Times New Roman" w:hAnsi="Times New Roman" w:cs="Times New Roman"/>
          <w:sz w:val="24"/>
          <w:szCs w:val="24"/>
        </w:rPr>
        <w:t>1</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7</w:t>
      </w:r>
      <w:r>
        <w:rPr>
          <w:rFonts w:ascii="Times New Roman" w:hAnsi="Times New Roman" w:cs="Times New Roman"/>
          <w:sz w:val="24"/>
          <w:szCs w:val="24"/>
        </w:rPr>
        <w:t>3</w:t>
      </w:r>
      <w:r w:rsidRPr="00DD00C9">
        <w:rPr>
          <w:rFonts w:ascii="Times New Roman" w:hAnsi="Times New Roman" w:cs="Times New Roman"/>
          <w:sz w:val="24"/>
          <w:szCs w:val="24"/>
        </w:rPr>
        <w:t>-s7</w:t>
      </w:r>
      <w:r>
        <w:rPr>
          <w:rFonts w:ascii="Times New Roman" w:hAnsi="Times New Roman" w:cs="Times New Roman"/>
          <w:sz w:val="24"/>
          <w:szCs w:val="24"/>
        </w:rPr>
        <w:t>4</w:t>
      </w:r>
      <w:r w:rsidRPr="00DD00C9">
        <w:rPr>
          <w:rFonts w:ascii="Times New Roman" w:hAnsi="Times New Roman" w:cs="Times New Roman"/>
          <w:sz w:val="24"/>
          <w:szCs w:val="24"/>
        </w:rPr>
        <w:t xml:space="preserve"> </w:t>
      </w:r>
      <w:r>
        <w:rPr>
          <w:rFonts w:ascii="Times New Roman" w:hAnsi="Times New Roman" w:cs="Times New Roman"/>
          <w:sz w:val="24"/>
          <w:szCs w:val="24"/>
        </w:rPr>
        <w:t>(signing and file copy)</w:t>
      </w:r>
    </w:p>
    <w:p w14:paraId="41B2F97F" w14:textId="77777777" w:rsidR="00B86219" w:rsidRPr="00DD00C9" w:rsidRDefault="00B86219" w:rsidP="00B86219">
      <w:pPr>
        <w:rPr>
          <w:rFonts w:ascii="Times New Roman" w:hAnsi="Times New Roman" w:cs="Times New Roman"/>
          <w:sz w:val="24"/>
          <w:szCs w:val="24"/>
        </w:rPr>
      </w:pPr>
      <w:r w:rsidRPr="00DD00C9">
        <w:rPr>
          <w:rFonts w:ascii="Times New Roman" w:hAnsi="Times New Roman" w:cs="Times New Roman"/>
          <w:sz w:val="24"/>
          <w:szCs w:val="24"/>
        </w:rPr>
        <w:t>s</w:t>
      </w:r>
      <w:proofErr w:type="gramStart"/>
      <w:r w:rsidRPr="00DD00C9">
        <w:rPr>
          <w:rFonts w:ascii="Times New Roman" w:hAnsi="Times New Roman" w:cs="Times New Roman"/>
          <w:sz w:val="24"/>
          <w:szCs w:val="24"/>
        </w:rPr>
        <w:t>40,s4</w:t>
      </w:r>
      <w:r>
        <w:rPr>
          <w:rFonts w:ascii="Times New Roman" w:hAnsi="Times New Roman" w:cs="Times New Roman"/>
          <w:sz w:val="24"/>
          <w:szCs w:val="24"/>
        </w:rPr>
        <w:t>9</w:t>
      </w:r>
      <w:r w:rsidRPr="00DD00C9">
        <w:rPr>
          <w:rFonts w:ascii="Times New Roman" w:hAnsi="Times New Roman" w:cs="Times New Roman"/>
          <w:sz w:val="24"/>
          <w:szCs w:val="24"/>
        </w:rPr>
        <w:t>,s5</w:t>
      </w:r>
      <w:r>
        <w:rPr>
          <w:rFonts w:ascii="Times New Roman" w:hAnsi="Times New Roman" w:cs="Times New Roman"/>
          <w:sz w:val="24"/>
          <w:szCs w:val="24"/>
        </w:rPr>
        <w:t>4</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7</w:t>
      </w:r>
      <w:r>
        <w:rPr>
          <w:rFonts w:ascii="Times New Roman" w:hAnsi="Times New Roman" w:cs="Times New Roman"/>
          <w:sz w:val="24"/>
          <w:szCs w:val="24"/>
        </w:rPr>
        <w:t>7</w:t>
      </w:r>
      <w:r w:rsidRPr="00DD00C9">
        <w:rPr>
          <w:rFonts w:ascii="Times New Roman" w:hAnsi="Times New Roman" w:cs="Times New Roman"/>
          <w:sz w:val="24"/>
          <w:szCs w:val="24"/>
        </w:rPr>
        <w:t>-s7</w:t>
      </w:r>
      <w:r>
        <w:rPr>
          <w:rFonts w:ascii="Times New Roman" w:hAnsi="Times New Roman" w:cs="Times New Roman"/>
          <w:sz w:val="24"/>
          <w:szCs w:val="24"/>
        </w:rPr>
        <w:t>8</w:t>
      </w:r>
      <w:r w:rsidRPr="00DD00C9">
        <w:rPr>
          <w:rFonts w:ascii="Times New Roman" w:hAnsi="Times New Roman" w:cs="Times New Roman"/>
          <w:sz w:val="24"/>
          <w:szCs w:val="24"/>
        </w:rPr>
        <w:t xml:space="preserve"> (</w:t>
      </w:r>
      <w:r>
        <w:rPr>
          <w:rFonts w:ascii="Times New Roman" w:hAnsi="Times New Roman" w:cs="Times New Roman"/>
          <w:sz w:val="24"/>
          <w:szCs w:val="24"/>
        </w:rPr>
        <w:t xml:space="preserve">binder copy </w:t>
      </w:r>
      <w:r w:rsidRPr="00DD00C9">
        <w:rPr>
          <w:rFonts w:ascii="Times New Roman" w:hAnsi="Times New Roman" w:cs="Times New Roman"/>
          <w:sz w:val="24"/>
          <w:szCs w:val="24"/>
        </w:rPr>
        <w:t xml:space="preserve">with </w:t>
      </w:r>
      <w:r>
        <w:rPr>
          <w:rFonts w:ascii="Times New Roman" w:hAnsi="Times New Roman" w:cs="Times New Roman"/>
          <w:sz w:val="24"/>
          <w:szCs w:val="24"/>
        </w:rPr>
        <w:t xml:space="preserve">eval and </w:t>
      </w:r>
      <w:r w:rsidRPr="00DD00C9">
        <w:rPr>
          <w:rFonts w:ascii="Times New Roman" w:hAnsi="Times New Roman" w:cs="Times New Roman"/>
          <w:sz w:val="24"/>
          <w:szCs w:val="24"/>
        </w:rPr>
        <w:t>checklist) (add s7</w:t>
      </w:r>
      <w:r>
        <w:rPr>
          <w:rFonts w:ascii="Times New Roman" w:hAnsi="Times New Roman" w:cs="Times New Roman"/>
          <w:sz w:val="24"/>
          <w:szCs w:val="24"/>
        </w:rPr>
        <w:t>9</w:t>
      </w:r>
      <w:r w:rsidRPr="00DD00C9">
        <w:rPr>
          <w:rFonts w:ascii="Times New Roman" w:hAnsi="Times New Roman" w:cs="Times New Roman"/>
          <w:sz w:val="24"/>
          <w:szCs w:val="24"/>
        </w:rPr>
        <w:t xml:space="preserve"> for Transmittal letter for signing at home)</w:t>
      </w:r>
    </w:p>
    <w:p w14:paraId="0A1A46B8" w14:textId="77777777" w:rsidR="00B86219" w:rsidRDefault="00B86219" w:rsidP="00B86219">
      <w:pPr>
        <w:rPr>
          <w:rFonts w:ascii="Times New Roman" w:hAnsi="Times New Roman" w:cs="Times New Roman"/>
          <w:sz w:val="24"/>
          <w:szCs w:val="24"/>
        </w:rPr>
      </w:pPr>
      <w:r w:rsidRPr="00DD00C9">
        <w:rPr>
          <w:rFonts w:ascii="Times New Roman" w:hAnsi="Times New Roman" w:cs="Times New Roman"/>
          <w:sz w:val="24"/>
          <w:szCs w:val="24"/>
        </w:rPr>
        <w:t>or</w:t>
      </w:r>
    </w:p>
    <w:p w14:paraId="2D17C28F" w14:textId="77777777" w:rsidR="00B86219" w:rsidRPr="00223E8B" w:rsidRDefault="00B86219" w:rsidP="00B86219">
      <w:pPr>
        <w:rPr>
          <w:rFonts w:ascii="Times New Roman" w:hAnsi="Times New Roman" w:cs="Times New Roman"/>
          <w:sz w:val="24"/>
          <w:szCs w:val="24"/>
          <w:u w:val="single"/>
        </w:rPr>
      </w:pPr>
      <w:r w:rsidRPr="00223E8B">
        <w:rPr>
          <w:rFonts w:ascii="Times New Roman" w:hAnsi="Times New Roman" w:cs="Times New Roman"/>
          <w:sz w:val="24"/>
          <w:szCs w:val="24"/>
          <w:u w:val="single"/>
        </w:rPr>
        <w:t>(if temp guardians and one deed)</w:t>
      </w:r>
    </w:p>
    <w:p w14:paraId="038FA6E5" w14:textId="77777777" w:rsidR="00B86219" w:rsidRDefault="00B86219" w:rsidP="00B86219">
      <w:pPr>
        <w:rPr>
          <w:rFonts w:ascii="Times New Roman" w:hAnsi="Times New Roman" w:cs="Times New Roman"/>
          <w:sz w:val="24"/>
          <w:szCs w:val="24"/>
        </w:rPr>
      </w:pPr>
      <w:r>
        <w:rPr>
          <w:rFonts w:ascii="Times New Roman" w:hAnsi="Times New Roman" w:cs="Times New Roman"/>
          <w:sz w:val="24"/>
          <w:szCs w:val="24"/>
        </w:rPr>
        <w:t>s1-s71 (3-hole)</w:t>
      </w:r>
    </w:p>
    <w:p w14:paraId="3902427C" w14:textId="77777777" w:rsidR="00B86219" w:rsidRDefault="00B86219" w:rsidP="00B86219">
      <w:pPr>
        <w:rPr>
          <w:rFonts w:ascii="Times New Roman" w:hAnsi="Times New Roman" w:cs="Times New Roman"/>
          <w:sz w:val="24"/>
          <w:szCs w:val="24"/>
        </w:rPr>
      </w:pPr>
      <w:r>
        <w:rPr>
          <w:rFonts w:ascii="Times New Roman" w:hAnsi="Times New Roman" w:cs="Times New Roman"/>
          <w:sz w:val="24"/>
          <w:szCs w:val="24"/>
        </w:rPr>
        <w:t>s5 (Letter in color and 3-hole)</w:t>
      </w:r>
    </w:p>
    <w:p w14:paraId="26BD57BB" w14:textId="77777777" w:rsidR="00B86219" w:rsidRPr="00DD00C9" w:rsidRDefault="00B86219" w:rsidP="00B86219">
      <w:pPr>
        <w:rPr>
          <w:rFonts w:ascii="Times New Roman" w:hAnsi="Times New Roman" w:cs="Times New Roman"/>
          <w:sz w:val="24"/>
          <w:szCs w:val="24"/>
        </w:rPr>
      </w:pPr>
      <w:r w:rsidRPr="00DD00C9">
        <w:rPr>
          <w:rFonts w:ascii="Times New Roman" w:hAnsi="Times New Roman" w:cs="Times New Roman"/>
          <w:sz w:val="24"/>
          <w:szCs w:val="24"/>
        </w:rPr>
        <w:t>s5-s</w:t>
      </w:r>
      <w:proofErr w:type="gramStart"/>
      <w:r w:rsidRPr="00DD00C9">
        <w:rPr>
          <w:rFonts w:ascii="Times New Roman" w:hAnsi="Times New Roman" w:cs="Times New Roman"/>
          <w:sz w:val="24"/>
          <w:szCs w:val="24"/>
        </w:rPr>
        <w:t>11,s</w:t>
      </w:r>
      <w:proofErr w:type="gramEnd"/>
      <w:r w:rsidRPr="00DD00C9">
        <w:rPr>
          <w:rFonts w:ascii="Times New Roman" w:hAnsi="Times New Roman" w:cs="Times New Roman"/>
          <w:sz w:val="24"/>
          <w:szCs w:val="24"/>
        </w:rPr>
        <w:t>14-s</w:t>
      </w:r>
      <w:proofErr w:type="gramStart"/>
      <w:r w:rsidRPr="00DD00C9">
        <w:rPr>
          <w:rFonts w:ascii="Times New Roman" w:hAnsi="Times New Roman" w:cs="Times New Roman"/>
          <w:sz w:val="24"/>
          <w:szCs w:val="24"/>
        </w:rPr>
        <w:t>29,s</w:t>
      </w:r>
      <w:proofErr w:type="gramEnd"/>
      <w:r w:rsidRPr="00DD00C9">
        <w:rPr>
          <w:rFonts w:ascii="Times New Roman" w:hAnsi="Times New Roman" w:cs="Times New Roman"/>
          <w:sz w:val="24"/>
          <w:szCs w:val="24"/>
        </w:rPr>
        <w:t>31-s</w:t>
      </w:r>
      <w:proofErr w:type="gramStart"/>
      <w:r w:rsidRPr="00DD00C9">
        <w:rPr>
          <w:rFonts w:ascii="Times New Roman" w:hAnsi="Times New Roman" w:cs="Times New Roman"/>
          <w:sz w:val="24"/>
          <w:szCs w:val="24"/>
        </w:rPr>
        <w:t>38,s40,s</w:t>
      </w:r>
      <w:proofErr w:type="gramEnd"/>
      <w:r w:rsidRPr="00DD00C9">
        <w:rPr>
          <w:rFonts w:ascii="Times New Roman" w:hAnsi="Times New Roman" w:cs="Times New Roman"/>
          <w:sz w:val="24"/>
          <w:szCs w:val="24"/>
        </w:rPr>
        <w:t>43-s</w:t>
      </w:r>
      <w:proofErr w:type="gramStart"/>
      <w:r w:rsidRPr="00DD00C9">
        <w:rPr>
          <w:rFonts w:ascii="Times New Roman" w:hAnsi="Times New Roman" w:cs="Times New Roman"/>
          <w:sz w:val="24"/>
          <w:szCs w:val="24"/>
        </w:rPr>
        <w:t>44,s</w:t>
      </w:r>
      <w:proofErr w:type="gramEnd"/>
      <w:r w:rsidRPr="00DD00C9">
        <w:rPr>
          <w:rFonts w:ascii="Times New Roman" w:hAnsi="Times New Roman" w:cs="Times New Roman"/>
          <w:sz w:val="24"/>
          <w:szCs w:val="24"/>
        </w:rPr>
        <w:t>46</w:t>
      </w:r>
      <w:r>
        <w:rPr>
          <w:rFonts w:ascii="Times New Roman" w:hAnsi="Times New Roman" w:cs="Times New Roman"/>
          <w:sz w:val="24"/>
          <w:szCs w:val="24"/>
        </w:rPr>
        <w:t>-s</w:t>
      </w:r>
      <w:proofErr w:type="gramStart"/>
      <w:r>
        <w:rPr>
          <w:rFonts w:ascii="Times New Roman" w:hAnsi="Times New Roman" w:cs="Times New Roman"/>
          <w:sz w:val="24"/>
          <w:szCs w:val="24"/>
        </w:rPr>
        <w:t>47</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4</w:t>
      </w:r>
      <w:r>
        <w:rPr>
          <w:rFonts w:ascii="Times New Roman" w:hAnsi="Times New Roman" w:cs="Times New Roman"/>
          <w:sz w:val="24"/>
          <w:szCs w:val="24"/>
        </w:rPr>
        <w:t>9</w:t>
      </w:r>
      <w:r w:rsidRPr="00DD00C9">
        <w:rPr>
          <w:rFonts w:ascii="Times New Roman" w:hAnsi="Times New Roman" w:cs="Times New Roman"/>
          <w:sz w:val="24"/>
          <w:szCs w:val="24"/>
        </w:rPr>
        <w:t>-s</w:t>
      </w:r>
      <w:proofErr w:type="gramStart"/>
      <w:r w:rsidRPr="00DD00C9">
        <w:rPr>
          <w:rFonts w:ascii="Times New Roman" w:hAnsi="Times New Roman" w:cs="Times New Roman"/>
          <w:sz w:val="24"/>
          <w:szCs w:val="24"/>
        </w:rPr>
        <w:t>5</w:t>
      </w:r>
      <w:r>
        <w:rPr>
          <w:rFonts w:ascii="Times New Roman" w:hAnsi="Times New Roman" w:cs="Times New Roman"/>
          <w:sz w:val="24"/>
          <w:szCs w:val="24"/>
        </w:rPr>
        <w:t>1</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5</w:t>
      </w:r>
      <w:r>
        <w:rPr>
          <w:rFonts w:ascii="Times New Roman" w:hAnsi="Times New Roman" w:cs="Times New Roman"/>
          <w:sz w:val="24"/>
          <w:szCs w:val="24"/>
        </w:rPr>
        <w:t>4</w:t>
      </w:r>
      <w:r w:rsidRPr="00DD00C9">
        <w:rPr>
          <w:rFonts w:ascii="Times New Roman" w:hAnsi="Times New Roman" w:cs="Times New Roman"/>
          <w:sz w:val="24"/>
          <w:szCs w:val="24"/>
        </w:rPr>
        <w:t>-s</w:t>
      </w:r>
      <w:proofErr w:type="gramStart"/>
      <w:r>
        <w:rPr>
          <w:rFonts w:ascii="Times New Roman" w:hAnsi="Times New Roman" w:cs="Times New Roman"/>
          <w:sz w:val="24"/>
          <w:szCs w:val="24"/>
        </w:rPr>
        <w:t>60</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6</w:t>
      </w:r>
      <w:r>
        <w:rPr>
          <w:rFonts w:ascii="Times New Roman" w:hAnsi="Times New Roman" w:cs="Times New Roman"/>
          <w:sz w:val="24"/>
          <w:szCs w:val="24"/>
        </w:rPr>
        <w:t>3</w:t>
      </w:r>
      <w:r w:rsidRPr="00DD00C9">
        <w:rPr>
          <w:rFonts w:ascii="Times New Roman" w:hAnsi="Times New Roman" w:cs="Times New Roman"/>
          <w:sz w:val="24"/>
          <w:szCs w:val="24"/>
        </w:rPr>
        <w:t>, s</w:t>
      </w:r>
      <w:r>
        <w:rPr>
          <w:rFonts w:ascii="Times New Roman" w:hAnsi="Times New Roman" w:cs="Times New Roman"/>
          <w:sz w:val="24"/>
          <w:szCs w:val="24"/>
        </w:rPr>
        <w:t>70</w:t>
      </w:r>
      <w:r w:rsidRPr="00DD00C9">
        <w:rPr>
          <w:rFonts w:ascii="Times New Roman" w:hAnsi="Times New Roman" w:cs="Times New Roman"/>
          <w:sz w:val="24"/>
          <w:szCs w:val="24"/>
        </w:rPr>
        <w:t>-s7</w:t>
      </w:r>
      <w:r>
        <w:rPr>
          <w:rFonts w:ascii="Times New Roman" w:hAnsi="Times New Roman" w:cs="Times New Roman"/>
          <w:sz w:val="24"/>
          <w:szCs w:val="24"/>
        </w:rPr>
        <w:t>1</w:t>
      </w:r>
      <w:r w:rsidRPr="00DD00C9">
        <w:rPr>
          <w:rFonts w:ascii="Times New Roman" w:hAnsi="Times New Roman" w:cs="Times New Roman"/>
          <w:sz w:val="24"/>
          <w:szCs w:val="24"/>
        </w:rPr>
        <w:t xml:space="preserve"> </w:t>
      </w:r>
      <w:r>
        <w:rPr>
          <w:rFonts w:ascii="Times New Roman" w:hAnsi="Times New Roman" w:cs="Times New Roman"/>
          <w:sz w:val="24"/>
          <w:szCs w:val="24"/>
        </w:rPr>
        <w:t>(signing and file copy)</w:t>
      </w:r>
    </w:p>
    <w:p w14:paraId="48DB5BC1" w14:textId="77777777" w:rsidR="00B86219" w:rsidRDefault="00B86219" w:rsidP="00B86219">
      <w:pPr>
        <w:rPr>
          <w:rFonts w:ascii="Times New Roman" w:hAnsi="Times New Roman" w:cs="Times New Roman"/>
          <w:sz w:val="24"/>
          <w:szCs w:val="24"/>
        </w:rPr>
      </w:pPr>
      <w:r w:rsidRPr="00DD00C9">
        <w:rPr>
          <w:rFonts w:ascii="Times New Roman" w:hAnsi="Times New Roman" w:cs="Times New Roman"/>
          <w:sz w:val="24"/>
          <w:szCs w:val="24"/>
        </w:rPr>
        <w:t>s</w:t>
      </w:r>
      <w:proofErr w:type="gramStart"/>
      <w:r w:rsidRPr="00DD00C9">
        <w:rPr>
          <w:rFonts w:ascii="Times New Roman" w:hAnsi="Times New Roman" w:cs="Times New Roman"/>
          <w:sz w:val="24"/>
          <w:szCs w:val="24"/>
        </w:rPr>
        <w:t>40,s4</w:t>
      </w:r>
      <w:r>
        <w:rPr>
          <w:rFonts w:ascii="Times New Roman" w:hAnsi="Times New Roman" w:cs="Times New Roman"/>
          <w:sz w:val="24"/>
          <w:szCs w:val="24"/>
        </w:rPr>
        <w:t>9</w:t>
      </w:r>
      <w:r w:rsidRPr="00DD00C9">
        <w:rPr>
          <w:rFonts w:ascii="Times New Roman" w:hAnsi="Times New Roman" w:cs="Times New Roman"/>
          <w:sz w:val="24"/>
          <w:szCs w:val="24"/>
        </w:rPr>
        <w:t>,s5</w:t>
      </w:r>
      <w:r>
        <w:rPr>
          <w:rFonts w:ascii="Times New Roman" w:hAnsi="Times New Roman" w:cs="Times New Roman"/>
          <w:sz w:val="24"/>
          <w:szCs w:val="24"/>
        </w:rPr>
        <w:t>4</w:t>
      </w:r>
      <w:r w:rsidRPr="00DD00C9">
        <w:rPr>
          <w:rFonts w:ascii="Times New Roman" w:hAnsi="Times New Roman" w:cs="Times New Roman"/>
          <w:sz w:val="24"/>
          <w:szCs w:val="24"/>
        </w:rPr>
        <w:t>,s</w:t>
      </w:r>
      <w:proofErr w:type="gramEnd"/>
      <w:r w:rsidRPr="00DD00C9">
        <w:rPr>
          <w:rFonts w:ascii="Times New Roman" w:hAnsi="Times New Roman" w:cs="Times New Roman"/>
          <w:sz w:val="24"/>
          <w:szCs w:val="24"/>
        </w:rPr>
        <w:t>7</w:t>
      </w:r>
      <w:r>
        <w:rPr>
          <w:rFonts w:ascii="Times New Roman" w:hAnsi="Times New Roman" w:cs="Times New Roman"/>
          <w:sz w:val="24"/>
          <w:szCs w:val="24"/>
        </w:rPr>
        <w:t>4</w:t>
      </w:r>
      <w:r w:rsidRPr="00DD00C9">
        <w:rPr>
          <w:rFonts w:ascii="Times New Roman" w:hAnsi="Times New Roman" w:cs="Times New Roman"/>
          <w:sz w:val="24"/>
          <w:szCs w:val="24"/>
        </w:rPr>
        <w:t>-s7</w:t>
      </w:r>
      <w:r>
        <w:rPr>
          <w:rFonts w:ascii="Times New Roman" w:hAnsi="Times New Roman" w:cs="Times New Roman"/>
          <w:sz w:val="24"/>
          <w:szCs w:val="24"/>
        </w:rPr>
        <w:t>5</w:t>
      </w:r>
      <w:r w:rsidRPr="00DD00C9">
        <w:rPr>
          <w:rFonts w:ascii="Times New Roman" w:hAnsi="Times New Roman" w:cs="Times New Roman"/>
          <w:sz w:val="24"/>
          <w:szCs w:val="24"/>
        </w:rPr>
        <w:t xml:space="preserve"> (</w:t>
      </w:r>
      <w:r>
        <w:rPr>
          <w:rFonts w:ascii="Times New Roman" w:hAnsi="Times New Roman" w:cs="Times New Roman"/>
          <w:sz w:val="24"/>
          <w:szCs w:val="24"/>
        </w:rPr>
        <w:t xml:space="preserve">binder copy </w:t>
      </w:r>
      <w:r w:rsidRPr="00DD00C9">
        <w:rPr>
          <w:rFonts w:ascii="Times New Roman" w:hAnsi="Times New Roman" w:cs="Times New Roman"/>
          <w:sz w:val="24"/>
          <w:szCs w:val="24"/>
        </w:rPr>
        <w:t xml:space="preserve">with </w:t>
      </w:r>
      <w:r>
        <w:rPr>
          <w:rFonts w:ascii="Times New Roman" w:hAnsi="Times New Roman" w:cs="Times New Roman"/>
          <w:sz w:val="24"/>
          <w:szCs w:val="24"/>
        </w:rPr>
        <w:t xml:space="preserve">eval and </w:t>
      </w:r>
      <w:r w:rsidRPr="00DD00C9">
        <w:rPr>
          <w:rFonts w:ascii="Times New Roman" w:hAnsi="Times New Roman" w:cs="Times New Roman"/>
          <w:sz w:val="24"/>
          <w:szCs w:val="24"/>
        </w:rPr>
        <w:t>checklist) (add s7</w:t>
      </w:r>
      <w:r>
        <w:rPr>
          <w:rFonts w:ascii="Times New Roman" w:hAnsi="Times New Roman" w:cs="Times New Roman"/>
          <w:sz w:val="24"/>
          <w:szCs w:val="24"/>
        </w:rPr>
        <w:t>6</w:t>
      </w:r>
      <w:r w:rsidRPr="00DD00C9">
        <w:rPr>
          <w:rFonts w:ascii="Times New Roman" w:hAnsi="Times New Roman" w:cs="Times New Roman"/>
          <w:sz w:val="24"/>
          <w:szCs w:val="24"/>
        </w:rPr>
        <w:t xml:space="preserve"> for Transmittal letter for signing at home)</w:t>
      </w:r>
    </w:p>
    <w:sdt>
      <w:sdtPr>
        <w:rPr>
          <w:rFonts w:ascii="Times New Roman" w:hAnsi="Times New Roman" w:cs="Times New Roman"/>
          <w:sz w:val="24"/>
          <w:szCs w:val="24"/>
        </w:rPr>
        <w:tag w:val="HD:1.190.0.0:b18b59a8-248d-42dd-a607-4ea2384c44f6"/>
        <w:id w:val="-623317657"/>
        <w:placeholder>
          <w:docPart w:val="CD4325C1178044B5A697E89BBBE0CDDA"/>
        </w:placeholder>
      </w:sdtPr>
      <w:sdtContent>
        <w:p w14:paraId="5FF1132C" w14:textId="4363BAB9" w:rsidR="004C1E24" w:rsidRDefault="004C1E24" w:rsidP="00B86219">
          <w:pPr>
            <w:rPr>
              <w:rFonts w:ascii="Times New Roman" w:hAnsi="Times New Roman" w:cs="Times New Roman"/>
              <w:sz w:val="24"/>
              <w:szCs w:val="24"/>
            </w:rPr>
          </w:pPr>
          <w:r>
            <w:rPr>
              <w:rFonts w:ascii="Times New Roman" w:hAnsi="Times New Roman" w:cs="Times New Roman"/>
              <w:noProof/>
              <w:sz w:val="24"/>
              <w:szCs w:val="24"/>
            </w:rPr>
            <w:t>[</w:t>
          </w:r>
          <w:r w:rsidRPr="004C1E24">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1C0775ED" w14:textId="591D43B1" w:rsidR="004C1E24" w:rsidRPr="004C1E24" w:rsidRDefault="004C1E24" w:rsidP="004C1E24">
      <w:pPr>
        <w:jc w:val="center"/>
        <w:rPr>
          <w:rFonts w:ascii="Times New Roman" w:hAnsi="Times New Roman" w:cs="Times New Roman"/>
          <w:sz w:val="24"/>
          <w:szCs w:val="24"/>
        </w:rPr>
      </w:pPr>
      <w:r w:rsidRPr="007F5DE7">
        <w:rPr>
          <w:rFonts w:ascii="Times New Roman" w:hAnsi="Times New Roman" w:cs="Times New Roman"/>
          <w:sz w:val="24"/>
          <w:szCs w:val="24"/>
          <w:highlight w:val="yellow"/>
        </w:rPr>
        <w:t>California:</w:t>
      </w:r>
    </w:p>
    <w:p w14:paraId="6543D126"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s5-s</w:t>
      </w:r>
      <w:proofErr w:type="gramStart"/>
      <w:r w:rsidRPr="004C1E24">
        <w:rPr>
          <w:rFonts w:ascii="Times New Roman" w:hAnsi="Times New Roman" w:cs="Times New Roman"/>
          <w:sz w:val="24"/>
          <w:szCs w:val="24"/>
        </w:rPr>
        <w:t>11,s</w:t>
      </w:r>
      <w:proofErr w:type="gramEnd"/>
      <w:r w:rsidRPr="004C1E24">
        <w:rPr>
          <w:rFonts w:ascii="Times New Roman" w:hAnsi="Times New Roman" w:cs="Times New Roman"/>
          <w:sz w:val="24"/>
          <w:szCs w:val="24"/>
        </w:rPr>
        <w:t>14-s</w:t>
      </w:r>
      <w:proofErr w:type="gramStart"/>
      <w:r w:rsidRPr="004C1E24">
        <w:rPr>
          <w:rFonts w:ascii="Times New Roman" w:hAnsi="Times New Roman" w:cs="Times New Roman"/>
          <w:sz w:val="24"/>
          <w:szCs w:val="24"/>
        </w:rPr>
        <w:t>29,s</w:t>
      </w:r>
      <w:proofErr w:type="gramEnd"/>
      <w:r w:rsidRPr="004C1E24">
        <w:rPr>
          <w:rFonts w:ascii="Times New Roman" w:hAnsi="Times New Roman" w:cs="Times New Roman"/>
          <w:sz w:val="24"/>
          <w:szCs w:val="24"/>
        </w:rPr>
        <w:t>31-s</w:t>
      </w:r>
      <w:proofErr w:type="gramStart"/>
      <w:r w:rsidRPr="004C1E24">
        <w:rPr>
          <w:rFonts w:ascii="Times New Roman" w:hAnsi="Times New Roman" w:cs="Times New Roman"/>
          <w:sz w:val="24"/>
          <w:szCs w:val="24"/>
        </w:rPr>
        <w:t>38,s40,s</w:t>
      </w:r>
      <w:proofErr w:type="gramEnd"/>
      <w:r w:rsidRPr="004C1E24">
        <w:rPr>
          <w:rFonts w:ascii="Times New Roman" w:hAnsi="Times New Roman" w:cs="Times New Roman"/>
          <w:sz w:val="24"/>
          <w:szCs w:val="24"/>
        </w:rPr>
        <w:t>43-s</w:t>
      </w:r>
      <w:proofErr w:type="gramStart"/>
      <w:r w:rsidRPr="004C1E24">
        <w:rPr>
          <w:rFonts w:ascii="Times New Roman" w:hAnsi="Times New Roman" w:cs="Times New Roman"/>
          <w:sz w:val="24"/>
          <w:szCs w:val="24"/>
        </w:rPr>
        <w:t>44,s46,s48,s</w:t>
      </w:r>
      <w:proofErr w:type="gramEnd"/>
      <w:r w:rsidRPr="004C1E24">
        <w:rPr>
          <w:rFonts w:ascii="Times New Roman" w:hAnsi="Times New Roman" w:cs="Times New Roman"/>
          <w:sz w:val="24"/>
          <w:szCs w:val="24"/>
        </w:rPr>
        <w:t>51-s55</w:t>
      </w:r>
    </w:p>
    <w:p w14:paraId="75BB86A7"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s</w:t>
      </w:r>
      <w:proofErr w:type="gramStart"/>
      <w:r w:rsidRPr="004C1E24">
        <w:rPr>
          <w:rFonts w:ascii="Times New Roman" w:hAnsi="Times New Roman" w:cs="Times New Roman"/>
          <w:sz w:val="24"/>
          <w:szCs w:val="24"/>
        </w:rPr>
        <w:t>40,s48,s</w:t>
      </w:r>
      <w:proofErr w:type="gramEnd"/>
      <w:r w:rsidRPr="004C1E24">
        <w:rPr>
          <w:rFonts w:ascii="Times New Roman" w:hAnsi="Times New Roman" w:cs="Times New Roman"/>
          <w:sz w:val="24"/>
          <w:szCs w:val="24"/>
        </w:rPr>
        <w:t>51-s</w:t>
      </w:r>
      <w:proofErr w:type="gramStart"/>
      <w:r w:rsidRPr="004C1E24">
        <w:rPr>
          <w:rFonts w:ascii="Times New Roman" w:hAnsi="Times New Roman" w:cs="Times New Roman"/>
          <w:sz w:val="24"/>
          <w:szCs w:val="24"/>
        </w:rPr>
        <w:t>52,s</w:t>
      </w:r>
      <w:proofErr w:type="gramEnd"/>
      <w:r w:rsidRPr="004C1E24">
        <w:rPr>
          <w:rFonts w:ascii="Times New Roman" w:hAnsi="Times New Roman" w:cs="Times New Roman"/>
          <w:sz w:val="24"/>
          <w:szCs w:val="24"/>
        </w:rPr>
        <w:t>67-s68</w:t>
      </w:r>
    </w:p>
    <w:p w14:paraId="3629AB6E"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or</w:t>
      </w:r>
    </w:p>
    <w:p w14:paraId="77A2710D"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s5-s</w:t>
      </w:r>
      <w:proofErr w:type="gramStart"/>
      <w:r w:rsidRPr="004C1E24">
        <w:rPr>
          <w:rFonts w:ascii="Times New Roman" w:hAnsi="Times New Roman" w:cs="Times New Roman"/>
          <w:sz w:val="24"/>
          <w:szCs w:val="24"/>
        </w:rPr>
        <w:t>11,s</w:t>
      </w:r>
      <w:proofErr w:type="gramEnd"/>
      <w:r w:rsidRPr="004C1E24">
        <w:rPr>
          <w:rFonts w:ascii="Times New Roman" w:hAnsi="Times New Roman" w:cs="Times New Roman"/>
          <w:sz w:val="24"/>
          <w:szCs w:val="24"/>
        </w:rPr>
        <w:t>14-s</w:t>
      </w:r>
      <w:proofErr w:type="gramStart"/>
      <w:r w:rsidRPr="004C1E24">
        <w:rPr>
          <w:rFonts w:ascii="Times New Roman" w:hAnsi="Times New Roman" w:cs="Times New Roman"/>
          <w:sz w:val="24"/>
          <w:szCs w:val="24"/>
        </w:rPr>
        <w:t>29,s</w:t>
      </w:r>
      <w:proofErr w:type="gramEnd"/>
      <w:r w:rsidRPr="004C1E24">
        <w:rPr>
          <w:rFonts w:ascii="Times New Roman" w:hAnsi="Times New Roman" w:cs="Times New Roman"/>
          <w:sz w:val="24"/>
          <w:szCs w:val="24"/>
        </w:rPr>
        <w:t>31-s</w:t>
      </w:r>
      <w:proofErr w:type="gramStart"/>
      <w:r w:rsidRPr="004C1E24">
        <w:rPr>
          <w:rFonts w:ascii="Times New Roman" w:hAnsi="Times New Roman" w:cs="Times New Roman"/>
          <w:sz w:val="24"/>
          <w:szCs w:val="24"/>
        </w:rPr>
        <w:t>38,s40,s</w:t>
      </w:r>
      <w:proofErr w:type="gramEnd"/>
      <w:r w:rsidRPr="004C1E24">
        <w:rPr>
          <w:rFonts w:ascii="Times New Roman" w:hAnsi="Times New Roman" w:cs="Times New Roman"/>
          <w:sz w:val="24"/>
          <w:szCs w:val="24"/>
        </w:rPr>
        <w:t>42-s</w:t>
      </w:r>
      <w:proofErr w:type="gramStart"/>
      <w:r w:rsidRPr="004C1E24">
        <w:rPr>
          <w:rFonts w:ascii="Times New Roman" w:hAnsi="Times New Roman" w:cs="Times New Roman"/>
          <w:sz w:val="24"/>
          <w:szCs w:val="24"/>
        </w:rPr>
        <w:t>43,s45,s47,s</w:t>
      </w:r>
      <w:proofErr w:type="gramEnd"/>
      <w:r w:rsidRPr="004C1E24">
        <w:rPr>
          <w:rFonts w:ascii="Times New Roman" w:hAnsi="Times New Roman" w:cs="Times New Roman"/>
          <w:sz w:val="24"/>
          <w:szCs w:val="24"/>
        </w:rPr>
        <w:t>50-s</w:t>
      </w:r>
      <w:proofErr w:type="gramStart"/>
      <w:r w:rsidRPr="004C1E24">
        <w:rPr>
          <w:rFonts w:ascii="Times New Roman" w:hAnsi="Times New Roman" w:cs="Times New Roman"/>
          <w:sz w:val="24"/>
          <w:szCs w:val="24"/>
        </w:rPr>
        <w:t>51,s</w:t>
      </w:r>
      <w:proofErr w:type="gramEnd"/>
      <w:r w:rsidRPr="004C1E24">
        <w:rPr>
          <w:rFonts w:ascii="Times New Roman" w:hAnsi="Times New Roman" w:cs="Times New Roman"/>
          <w:sz w:val="24"/>
          <w:szCs w:val="24"/>
        </w:rPr>
        <w:t>53-s54</w:t>
      </w:r>
    </w:p>
    <w:p w14:paraId="2DD7F49D"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s</w:t>
      </w:r>
      <w:proofErr w:type="gramStart"/>
      <w:r w:rsidRPr="004C1E24">
        <w:rPr>
          <w:rFonts w:ascii="Times New Roman" w:hAnsi="Times New Roman" w:cs="Times New Roman"/>
          <w:sz w:val="24"/>
          <w:szCs w:val="24"/>
        </w:rPr>
        <w:t>40,s47,s</w:t>
      </w:r>
      <w:proofErr w:type="gramEnd"/>
      <w:r w:rsidRPr="004C1E24">
        <w:rPr>
          <w:rFonts w:ascii="Times New Roman" w:hAnsi="Times New Roman" w:cs="Times New Roman"/>
          <w:sz w:val="24"/>
          <w:szCs w:val="24"/>
        </w:rPr>
        <w:t>50-s51</w:t>
      </w:r>
    </w:p>
    <w:p w14:paraId="50CFEC4C" w14:textId="77777777" w:rsidR="004C1E24" w:rsidRPr="004C1E24" w:rsidRDefault="004C1E24" w:rsidP="004C1E24">
      <w:pPr>
        <w:rPr>
          <w:rFonts w:ascii="Times New Roman" w:hAnsi="Times New Roman" w:cs="Times New Roman"/>
          <w:sz w:val="24"/>
          <w:szCs w:val="24"/>
        </w:rPr>
      </w:pPr>
    </w:p>
    <w:p w14:paraId="53A90177" w14:textId="77777777" w:rsidR="004C1E24" w:rsidRPr="004C1E24" w:rsidRDefault="004C1E24" w:rsidP="004C1E24">
      <w:pPr>
        <w:rPr>
          <w:rFonts w:ascii="Times New Roman" w:hAnsi="Times New Roman" w:cs="Times New Roman"/>
          <w:sz w:val="24"/>
          <w:szCs w:val="24"/>
        </w:rPr>
      </w:pPr>
    </w:p>
    <w:p w14:paraId="15AA149D"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s5-s</w:t>
      </w:r>
      <w:proofErr w:type="gramStart"/>
      <w:r w:rsidRPr="004C1E24">
        <w:rPr>
          <w:rFonts w:ascii="Times New Roman" w:hAnsi="Times New Roman" w:cs="Times New Roman"/>
          <w:sz w:val="24"/>
          <w:szCs w:val="24"/>
        </w:rPr>
        <w:t>11,s</w:t>
      </w:r>
      <w:proofErr w:type="gramEnd"/>
      <w:r w:rsidRPr="004C1E24">
        <w:rPr>
          <w:rFonts w:ascii="Times New Roman" w:hAnsi="Times New Roman" w:cs="Times New Roman"/>
          <w:sz w:val="24"/>
          <w:szCs w:val="24"/>
        </w:rPr>
        <w:t>14-s</w:t>
      </w:r>
      <w:proofErr w:type="gramStart"/>
      <w:r w:rsidRPr="004C1E24">
        <w:rPr>
          <w:rFonts w:ascii="Times New Roman" w:hAnsi="Times New Roman" w:cs="Times New Roman"/>
          <w:sz w:val="24"/>
          <w:szCs w:val="24"/>
        </w:rPr>
        <w:t>27,s29,s</w:t>
      </w:r>
      <w:proofErr w:type="gramEnd"/>
      <w:r w:rsidRPr="004C1E24">
        <w:rPr>
          <w:rFonts w:ascii="Times New Roman" w:hAnsi="Times New Roman" w:cs="Times New Roman"/>
          <w:sz w:val="24"/>
          <w:szCs w:val="24"/>
        </w:rPr>
        <w:t>31-s</w:t>
      </w:r>
      <w:proofErr w:type="gramStart"/>
      <w:r w:rsidRPr="004C1E24">
        <w:rPr>
          <w:rFonts w:ascii="Times New Roman" w:hAnsi="Times New Roman" w:cs="Times New Roman"/>
          <w:sz w:val="24"/>
          <w:szCs w:val="24"/>
        </w:rPr>
        <w:t>35,s37,s</w:t>
      </w:r>
      <w:proofErr w:type="gramEnd"/>
      <w:r w:rsidRPr="004C1E24">
        <w:rPr>
          <w:rFonts w:ascii="Times New Roman" w:hAnsi="Times New Roman" w:cs="Times New Roman"/>
          <w:sz w:val="24"/>
          <w:szCs w:val="24"/>
        </w:rPr>
        <w:t>39-s</w:t>
      </w:r>
      <w:proofErr w:type="gramStart"/>
      <w:r w:rsidRPr="004C1E24">
        <w:rPr>
          <w:rFonts w:ascii="Times New Roman" w:hAnsi="Times New Roman" w:cs="Times New Roman"/>
          <w:sz w:val="24"/>
          <w:szCs w:val="24"/>
        </w:rPr>
        <w:t>40,s42,s44,s45,s46,s48,s49,s51,s</w:t>
      </w:r>
      <w:proofErr w:type="gramEnd"/>
      <w:r w:rsidRPr="004C1E24">
        <w:rPr>
          <w:rFonts w:ascii="Times New Roman" w:hAnsi="Times New Roman" w:cs="Times New Roman"/>
          <w:sz w:val="24"/>
          <w:szCs w:val="24"/>
        </w:rPr>
        <w:t>52</w:t>
      </w:r>
    </w:p>
    <w:p w14:paraId="38E59178"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s</w:t>
      </w:r>
      <w:proofErr w:type="gramStart"/>
      <w:r w:rsidRPr="004C1E24">
        <w:rPr>
          <w:rFonts w:ascii="Times New Roman" w:hAnsi="Times New Roman" w:cs="Times New Roman"/>
          <w:sz w:val="24"/>
          <w:szCs w:val="24"/>
        </w:rPr>
        <w:t>37,s44,s</w:t>
      </w:r>
      <w:proofErr w:type="gramEnd"/>
      <w:r w:rsidRPr="004C1E24">
        <w:rPr>
          <w:rFonts w:ascii="Times New Roman" w:hAnsi="Times New Roman" w:cs="Times New Roman"/>
          <w:sz w:val="24"/>
          <w:szCs w:val="24"/>
        </w:rPr>
        <w:t xml:space="preserve">48 </w:t>
      </w:r>
      <w:r w:rsidRPr="004C1E24">
        <w:rPr>
          <w:rFonts w:ascii="Times New Roman" w:hAnsi="Times New Roman" w:cs="Times New Roman"/>
          <w:sz w:val="24"/>
          <w:szCs w:val="24"/>
        </w:rPr>
        <w:tab/>
      </w:r>
    </w:p>
    <w:p w14:paraId="5A0A788A"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 xml:space="preserve">or </w:t>
      </w:r>
      <w:r w:rsidRPr="004C1E24">
        <w:rPr>
          <w:rFonts w:ascii="Times New Roman" w:hAnsi="Times New Roman" w:cs="Times New Roman"/>
          <w:sz w:val="24"/>
          <w:szCs w:val="24"/>
        </w:rPr>
        <w:tab/>
      </w:r>
    </w:p>
    <w:p w14:paraId="5EBF3F11"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s5-s</w:t>
      </w:r>
      <w:proofErr w:type="gramStart"/>
      <w:r w:rsidRPr="004C1E24">
        <w:rPr>
          <w:rFonts w:ascii="Times New Roman" w:hAnsi="Times New Roman" w:cs="Times New Roman"/>
          <w:sz w:val="24"/>
          <w:szCs w:val="24"/>
        </w:rPr>
        <w:t>11,s</w:t>
      </w:r>
      <w:proofErr w:type="gramEnd"/>
      <w:r w:rsidRPr="004C1E24">
        <w:rPr>
          <w:rFonts w:ascii="Times New Roman" w:hAnsi="Times New Roman" w:cs="Times New Roman"/>
          <w:sz w:val="24"/>
          <w:szCs w:val="24"/>
        </w:rPr>
        <w:t>14-s</w:t>
      </w:r>
      <w:proofErr w:type="gramStart"/>
      <w:r w:rsidRPr="004C1E24">
        <w:rPr>
          <w:rFonts w:ascii="Times New Roman" w:hAnsi="Times New Roman" w:cs="Times New Roman"/>
          <w:sz w:val="24"/>
          <w:szCs w:val="24"/>
        </w:rPr>
        <w:t>27,s29,s</w:t>
      </w:r>
      <w:proofErr w:type="gramEnd"/>
      <w:r w:rsidRPr="004C1E24">
        <w:rPr>
          <w:rFonts w:ascii="Times New Roman" w:hAnsi="Times New Roman" w:cs="Times New Roman"/>
          <w:sz w:val="24"/>
          <w:szCs w:val="24"/>
        </w:rPr>
        <w:t>31-s</w:t>
      </w:r>
      <w:proofErr w:type="gramStart"/>
      <w:r w:rsidRPr="004C1E24">
        <w:rPr>
          <w:rFonts w:ascii="Times New Roman" w:hAnsi="Times New Roman" w:cs="Times New Roman"/>
          <w:sz w:val="24"/>
          <w:szCs w:val="24"/>
        </w:rPr>
        <w:t>35,s37,s38,s</w:t>
      </w:r>
      <w:proofErr w:type="gramEnd"/>
      <w:r w:rsidRPr="004C1E24">
        <w:rPr>
          <w:rFonts w:ascii="Times New Roman" w:hAnsi="Times New Roman" w:cs="Times New Roman"/>
          <w:sz w:val="24"/>
          <w:szCs w:val="24"/>
        </w:rPr>
        <w:t>40-s</w:t>
      </w:r>
      <w:proofErr w:type="gramStart"/>
      <w:r w:rsidRPr="004C1E24">
        <w:rPr>
          <w:rFonts w:ascii="Times New Roman" w:hAnsi="Times New Roman" w:cs="Times New Roman"/>
          <w:sz w:val="24"/>
          <w:szCs w:val="24"/>
        </w:rPr>
        <w:t>41,s43,s45,s46,s48,s49,s51,s</w:t>
      </w:r>
      <w:proofErr w:type="gramEnd"/>
      <w:r w:rsidRPr="004C1E24">
        <w:rPr>
          <w:rFonts w:ascii="Times New Roman" w:hAnsi="Times New Roman" w:cs="Times New Roman"/>
          <w:sz w:val="24"/>
          <w:szCs w:val="24"/>
        </w:rPr>
        <w:t>52</w:t>
      </w:r>
    </w:p>
    <w:p w14:paraId="69E34F75"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s</w:t>
      </w:r>
      <w:proofErr w:type="gramStart"/>
      <w:r w:rsidRPr="004C1E24">
        <w:rPr>
          <w:rFonts w:ascii="Times New Roman" w:hAnsi="Times New Roman" w:cs="Times New Roman"/>
          <w:sz w:val="24"/>
          <w:szCs w:val="24"/>
        </w:rPr>
        <w:t>38,s45,s</w:t>
      </w:r>
      <w:proofErr w:type="gramEnd"/>
      <w:r w:rsidRPr="004C1E24">
        <w:rPr>
          <w:rFonts w:ascii="Times New Roman" w:hAnsi="Times New Roman" w:cs="Times New Roman"/>
          <w:sz w:val="24"/>
          <w:szCs w:val="24"/>
        </w:rPr>
        <w:t>47-s48</w:t>
      </w:r>
    </w:p>
    <w:p w14:paraId="506C2501"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or</w:t>
      </w:r>
    </w:p>
    <w:p w14:paraId="5FD4679C"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s5-s</w:t>
      </w:r>
      <w:proofErr w:type="gramStart"/>
      <w:r w:rsidRPr="004C1E24">
        <w:rPr>
          <w:rFonts w:ascii="Times New Roman" w:hAnsi="Times New Roman" w:cs="Times New Roman"/>
          <w:sz w:val="24"/>
          <w:szCs w:val="24"/>
        </w:rPr>
        <w:t>11,s</w:t>
      </w:r>
      <w:proofErr w:type="gramEnd"/>
      <w:r w:rsidRPr="004C1E24">
        <w:rPr>
          <w:rFonts w:ascii="Times New Roman" w:hAnsi="Times New Roman" w:cs="Times New Roman"/>
          <w:sz w:val="24"/>
          <w:szCs w:val="24"/>
        </w:rPr>
        <w:t>14-s</w:t>
      </w:r>
      <w:proofErr w:type="gramStart"/>
      <w:r w:rsidRPr="004C1E24">
        <w:rPr>
          <w:rFonts w:ascii="Times New Roman" w:hAnsi="Times New Roman" w:cs="Times New Roman"/>
          <w:sz w:val="24"/>
          <w:szCs w:val="24"/>
        </w:rPr>
        <w:t>25,s</w:t>
      </w:r>
      <w:proofErr w:type="gramEnd"/>
      <w:r w:rsidRPr="004C1E24">
        <w:rPr>
          <w:rFonts w:ascii="Times New Roman" w:hAnsi="Times New Roman" w:cs="Times New Roman"/>
          <w:sz w:val="24"/>
          <w:szCs w:val="24"/>
        </w:rPr>
        <w:t>28-s</w:t>
      </w:r>
      <w:proofErr w:type="gramStart"/>
      <w:r w:rsidRPr="004C1E24">
        <w:rPr>
          <w:rFonts w:ascii="Times New Roman" w:hAnsi="Times New Roman" w:cs="Times New Roman"/>
          <w:sz w:val="24"/>
          <w:szCs w:val="24"/>
        </w:rPr>
        <w:t>29,s31,s33,s</w:t>
      </w:r>
      <w:proofErr w:type="gramEnd"/>
      <w:r w:rsidRPr="004C1E24">
        <w:rPr>
          <w:rFonts w:ascii="Times New Roman" w:hAnsi="Times New Roman" w:cs="Times New Roman"/>
          <w:sz w:val="24"/>
          <w:szCs w:val="24"/>
        </w:rPr>
        <w:t>35-s</w:t>
      </w:r>
      <w:proofErr w:type="gramStart"/>
      <w:r w:rsidRPr="004C1E24">
        <w:rPr>
          <w:rFonts w:ascii="Times New Roman" w:hAnsi="Times New Roman" w:cs="Times New Roman"/>
          <w:sz w:val="24"/>
          <w:szCs w:val="24"/>
        </w:rPr>
        <w:t>38,s40,s</w:t>
      </w:r>
      <w:proofErr w:type="gramEnd"/>
      <w:r w:rsidRPr="004C1E24">
        <w:rPr>
          <w:rFonts w:ascii="Times New Roman" w:hAnsi="Times New Roman" w:cs="Times New Roman"/>
          <w:sz w:val="24"/>
          <w:szCs w:val="24"/>
        </w:rPr>
        <w:t>43-s</w:t>
      </w:r>
      <w:proofErr w:type="gramStart"/>
      <w:r w:rsidRPr="004C1E24">
        <w:rPr>
          <w:rFonts w:ascii="Times New Roman" w:hAnsi="Times New Roman" w:cs="Times New Roman"/>
          <w:sz w:val="24"/>
          <w:szCs w:val="24"/>
        </w:rPr>
        <w:t>44,s46,s48,s</w:t>
      </w:r>
      <w:proofErr w:type="gramEnd"/>
      <w:r w:rsidRPr="004C1E24">
        <w:rPr>
          <w:rFonts w:ascii="Times New Roman" w:hAnsi="Times New Roman" w:cs="Times New Roman"/>
          <w:sz w:val="24"/>
          <w:szCs w:val="24"/>
        </w:rPr>
        <w:t>50-s</w:t>
      </w:r>
      <w:proofErr w:type="gramStart"/>
      <w:r w:rsidRPr="004C1E24">
        <w:rPr>
          <w:rFonts w:ascii="Times New Roman" w:hAnsi="Times New Roman" w:cs="Times New Roman"/>
          <w:sz w:val="24"/>
          <w:szCs w:val="24"/>
        </w:rPr>
        <w:t>52,s</w:t>
      </w:r>
      <w:proofErr w:type="gramEnd"/>
      <w:r w:rsidRPr="004C1E24">
        <w:rPr>
          <w:rFonts w:ascii="Times New Roman" w:hAnsi="Times New Roman" w:cs="Times New Roman"/>
          <w:sz w:val="24"/>
          <w:szCs w:val="24"/>
        </w:rPr>
        <w:t>56-s57</w:t>
      </w:r>
    </w:p>
    <w:p w14:paraId="7297BA1D"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s</w:t>
      </w:r>
      <w:proofErr w:type="gramStart"/>
      <w:r w:rsidRPr="004C1E24">
        <w:rPr>
          <w:rFonts w:ascii="Times New Roman" w:hAnsi="Times New Roman" w:cs="Times New Roman"/>
          <w:sz w:val="24"/>
          <w:szCs w:val="24"/>
        </w:rPr>
        <w:t>40,s48,s</w:t>
      </w:r>
      <w:proofErr w:type="gramEnd"/>
      <w:r w:rsidRPr="004C1E24">
        <w:rPr>
          <w:rFonts w:ascii="Times New Roman" w:hAnsi="Times New Roman" w:cs="Times New Roman"/>
          <w:sz w:val="24"/>
          <w:szCs w:val="24"/>
        </w:rPr>
        <w:t>50</w:t>
      </w:r>
    </w:p>
    <w:p w14:paraId="41CBE0B3"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or</w:t>
      </w:r>
    </w:p>
    <w:p w14:paraId="4577F7BD" w14:textId="77777777" w:rsidR="004C1E24" w:rsidRP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lastRenderedPageBreak/>
        <w:t>s5-s</w:t>
      </w:r>
      <w:proofErr w:type="gramStart"/>
      <w:r w:rsidRPr="004C1E24">
        <w:rPr>
          <w:rFonts w:ascii="Times New Roman" w:hAnsi="Times New Roman" w:cs="Times New Roman"/>
          <w:sz w:val="24"/>
          <w:szCs w:val="24"/>
        </w:rPr>
        <w:t>11,s</w:t>
      </w:r>
      <w:proofErr w:type="gramEnd"/>
      <w:r w:rsidRPr="004C1E24">
        <w:rPr>
          <w:rFonts w:ascii="Times New Roman" w:hAnsi="Times New Roman" w:cs="Times New Roman"/>
          <w:sz w:val="24"/>
          <w:szCs w:val="24"/>
        </w:rPr>
        <w:t>14-s</w:t>
      </w:r>
      <w:proofErr w:type="gramStart"/>
      <w:r w:rsidRPr="004C1E24">
        <w:rPr>
          <w:rFonts w:ascii="Times New Roman" w:hAnsi="Times New Roman" w:cs="Times New Roman"/>
          <w:sz w:val="24"/>
          <w:szCs w:val="24"/>
        </w:rPr>
        <w:t>25,s</w:t>
      </w:r>
      <w:proofErr w:type="gramEnd"/>
      <w:r w:rsidRPr="004C1E24">
        <w:rPr>
          <w:rFonts w:ascii="Times New Roman" w:hAnsi="Times New Roman" w:cs="Times New Roman"/>
          <w:sz w:val="24"/>
          <w:szCs w:val="24"/>
        </w:rPr>
        <w:t>27-s</w:t>
      </w:r>
      <w:proofErr w:type="gramStart"/>
      <w:r w:rsidRPr="004C1E24">
        <w:rPr>
          <w:rFonts w:ascii="Times New Roman" w:hAnsi="Times New Roman" w:cs="Times New Roman"/>
          <w:sz w:val="24"/>
          <w:szCs w:val="24"/>
        </w:rPr>
        <w:t>28,s30,s32,s</w:t>
      </w:r>
      <w:proofErr w:type="gramEnd"/>
      <w:r w:rsidRPr="004C1E24">
        <w:rPr>
          <w:rFonts w:ascii="Times New Roman" w:hAnsi="Times New Roman" w:cs="Times New Roman"/>
          <w:sz w:val="24"/>
          <w:szCs w:val="24"/>
        </w:rPr>
        <w:t>34-s</w:t>
      </w:r>
      <w:proofErr w:type="gramStart"/>
      <w:r w:rsidRPr="004C1E24">
        <w:rPr>
          <w:rFonts w:ascii="Times New Roman" w:hAnsi="Times New Roman" w:cs="Times New Roman"/>
          <w:sz w:val="24"/>
          <w:szCs w:val="24"/>
        </w:rPr>
        <w:t>37,s39,s</w:t>
      </w:r>
      <w:proofErr w:type="gramEnd"/>
      <w:r w:rsidRPr="004C1E24">
        <w:rPr>
          <w:rFonts w:ascii="Times New Roman" w:hAnsi="Times New Roman" w:cs="Times New Roman"/>
          <w:sz w:val="24"/>
          <w:szCs w:val="24"/>
        </w:rPr>
        <w:t>42-s</w:t>
      </w:r>
      <w:proofErr w:type="gramStart"/>
      <w:r w:rsidRPr="004C1E24">
        <w:rPr>
          <w:rFonts w:ascii="Times New Roman" w:hAnsi="Times New Roman" w:cs="Times New Roman"/>
          <w:sz w:val="24"/>
          <w:szCs w:val="24"/>
        </w:rPr>
        <w:t>43,s45,s47,s</w:t>
      </w:r>
      <w:proofErr w:type="gramEnd"/>
      <w:r w:rsidRPr="004C1E24">
        <w:rPr>
          <w:rFonts w:ascii="Times New Roman" w:hAnsi="Times New Roman" w:cs="Times New Roman"/>
          <w:sz w:val="24"/>
          <w:szCs w:val="24"/>
        </w:rPr>
        <w:t>49-s</w:t>
      </w:r>
      <w:proofErr w:type="gramStart"/>
      <w:r w:rsidRPr="004C1E24">
        <w:rPr>
          <w:rFonts w:ascii="Times New Roman" w:hAnsi="Times New Roman" w:cs="Times New Roman"/>
          <w:sz w:val="24"/>
          <w:szCs w:val="24"/>
        </w:rPr>
        <w:t>51,s</w:t>
      </w:r>
      <w:proofErr w:type="gramEnd"/>
      <w:r w:rsidRPr="004C1E24">
        <w:rPr>
          <w:rFonts w:ascii="Times New Roman" w:hAnsi="Times New Roman" w:cs="Times New Roman"/>
          <w:sz w:val="24"/>
          <w:szCs w:val="24"/>
        </w:rPr>
        <w:t>,</w:t>
      </w:r>
      <w:proofErr w:type="gramStart"/>
      <w:r w:rsidRPr="004C1E24">
        <w:rPr>
          <w:rFonts w:ascii="Times New Roman" w:hAnsi="Times New Roman" w:cs="Times New Roman"/>
          <w:sz w:val="24"/>
          <w:szCs w:val="24"/>
        </w:rPr>
        <w:t>55,s</w:t>
      </w:r>
      <w:proofErr w:type="gramEnd"/>
      <w:r w:rsidRPr="004C1E24">
        <w:rPr>
          <w:rFonts w:ascii="Times New Roman" w:hAnsi="Times New Roman" w:cs="Times New Roman"/>
          <w:sz w:val="24"/>
          <w:szCs w:val="24"/>
        </w:rPr>
        <w:t>56</w:t>
      </w:r>
    </w:p>
    <w:p w14:paraId="2667D6CB" w14:textId="77777777" w:rsidR="004C1E24" w:rsidRDefault="004C1E24" w:rsidP="004C1E24">
      <w:pPr>
        <w:rPr>
          <w:rFonts w:ascii="Times New Roman" w:hAnsi="Times New Roman" w:cs="Times New Roman"/>
          <w:sz w:val="24"/>
          <w:szCs w:val="24"/>
        </w:rPr>
      </w:pPr>
      <w:r w:rsidRPr="004C1E24">
        <w:rPr>
          <w:rFonts w:ascii="Times New Roman" w:hAnsi="Times New Roman" w:cs="Times New Roman"/>
          <w:sz w:val="24"/>
          <w:szCs w:val="24"/>
        </w:rPr>
        <w:t>s</w:t>
      </w:r>
      <w:proofErr w:type="gramStart"/>
      <w:r w:rsidRPr="004C1E24">
        <w:rPr>
          <w:rFonts w:ascii="Times New Roman" w:hAnsi="Times New Roman" w:cs="Times New Roman"/>
          <w:sz w:val="24"/>
          <w:szCs w:val="24"/>
        </w:rPr>
        <w:t>39,s47,s</w:t>
      </w:r>
      <w:proofErr w:type="gramEnd"/>
      <w:r w:rsidRPr="004C1E24">
        <w:rPr>
          <w:rFonts w:ascii="Times New Roman" w:hAnsi="Times New Roman" w:cs="Times New Roman"/>
          <w:sz w:val="24"/>
          <w:szCs w:val="24"/>
        </w:rPr>
        <w:t>49</w:t>
      </w:r>
    </w:p>
    <w:p w14:paraId="0F8C5528" w14:textId="77777777" w:rsidR="00B96057" w:rsidRDefault="00B96057" w:rsidP="00B9605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w:t>
      </w:r>
    </w:p>
    <w:p w14:paraId="15ABA358" w14:textId="357274E7" w:rsidR="00B96057" w:rsidRDefault="00B96057" w:rsidP="00B96057">
      <w:pPr>
        <w:rPr>
          <w:rFonts w:ascii="Times New Roman" w:hAnsi="Times New Roman" w:cs="Times New Roman"/>
          <w:color w:val="000000" w:themeColor="text1"/>
          <w:sz w:val="24"/>
          <w:szCs w:val="24"/>
        </w:rPr>
      </w:pPr>
      <w:r w:rsidRPr="005643D1">
        <w:rPr>
          <w:rFonts w:ascii="Times New Roman" w:hAnsi="Times New Roman" w:cs="Times New Roman"/>
          <w:color w:val="000000" w:themeColor="text1"/>
          <w:sz w:val="24"/>
          <w:szCs w:val="24"/>
          <w:highlight w:val="yellow"/>
        </w:rPr>
        <w:t>s1-s68 (if no deeds</w:t>
      </w:r>
      <w:r w:rsidR="000F0FFE">
        <w:rPr>
          <w:rFonts w:ascii="Times New Roman" w:hAnsi="Times New Roman" w:cs="Times New Roman"/>
          <w:color w:val="000000" w:themeColor="text1"/>
          <w:sz w:val="24"/>
          <w:szCs w:val="24"/>
          <w:highlight w:val="yellow"/>
        </w:rPr>
        <w:t xml:space="preserve"> and Assignment is s31</w:t>
      </w:r>
      <w:r w:rsidRPr="005643D1">
        <w:rPr>
          <w:rFonts w:ascii="Times New Roman" w:hAnsi="Times New Roman" w:cs="Times New Roman"/>
          <w:color w:val="000000" w:themeColor="text1"/>
          <w:sz w:val="24"/>
          <w:szCs w:val="24"/>
          <w:highlight w:val="yellow"/>
        </w:rPr>
        <w:t>)</w:t>
      </w:r>
    </w:p>
    <w:p w14:paraId="74A62934" w14:textId="77777777" w:rsidR="00B96057" w:rsidRPr="005643D1" w:rsidRDefault="00B96057" w:rsidP="00B96057">
      <w:pPr>
        <w:rPr>
          <w:rFonts w:ascii="Times New Roman" w:hAnsi="Times New Roman" w:cs="Times New Roman"/>
          <w:color w:val="000000" w:themeColor="text1"/>
          <w:sz w:val="24"/>
          <w:szCs w:val="24"/>
          <w:highlight w:val="yellow"/>
        </w:rPr>
      </w:pPr>
      <w:r w:rsidRPr="005643D1">
        <w:rPr>
          <w:rFonts w:ascii="Times New Roman" w:hAnsi="Times New Roman" w:cs="Times New Roman"/>
          <w:color w:val="000000" w:themeColor="text1"/>
          <w:sz w:val="24"/>
          <w:szCs w:val="24"/>
          <w:highlight w:val="yellow"/>
        </w:rPr>
        <w:t>s5-s</w:t>
      </w:r>
      <w:proofErr w:type="gramStart"/>
      <w:r w:rsidRPr="005643D1">
        <w:rPr>
          <w:rFonts w:ascii="Times New Roman" w:hAnsi="Times New Roman" w:cs="Times New Roman"/>
          <w:color w:val="000000" w:themeColor="text1"/>
          <w:sz w:val="24"/>
          <w:szCs w:val="24"/>
          <w:highlight w:val="yellow"/>
        </w:rPr>
        <w:t>11,s</w:t>
      </w:r>
      <w:proofErr w:type="gramEnd"/>
      <w:r w:rsidRPr="005643D1">
        <w:rPr>
          <w:rFonts w:ascii="Times New Roman" w:hAnsi="Times New Roman" w:cs="Times New Roman"/>
          <w:color w:val="000000" w:themeColor="text1"/>
          <w:sz w:val="24"/>
          <w:szCs w:val="24"/>
          <w:highlight w:val="yellow"/>
        </w:rPr>
        <w:t>14-s</w:t>
      </w:r>
      <w:proofErr w:type="gramStart"/>
      <w:r w:rsidRPr="005643D1">
        <w:rPr>
          <w:rFonts w:ascii="Times New Roman" w:hAnsi="Times New Roman" w:cs="Times New Roman"/>
          <w:color w:val="000000" w:themeColor="text1"/>
          <w:sz w:val="24"/>
          <w:szCs w:val="24"/>
          <w:highlight w:val="yellow"/>
        </w:rPr>
        <w:t>25,s</w:t>
      </w:r>
      <w:proofErr w:type="gramEnd"/>
      <w:r w:rsidRPr="005643D1">
        <w:rPr>
          <w:rFonts w:ascii="Times New Roman" w:hAnsi="Times New Roman" w:cs="Times New Roman"/>
          <w:color w:val="000000" w:themeColor="text1"/>
          <w:sz w:val="24"/>
          <w:szCs w:val="24"/>
          <w:highlight w:val="yellow"/>
        </w:rPr>
        <w:t>28-s</w:t>
      </w:r>
      <w:proofErr w:type="gramStart"/>
      <w:r w:rsidRPr="005643D1">
        <w:rPr>
          <w:rFonts w:ascii="Times New Roman" w:hAnsi="Times New Roman" w:cs="Times New Roman"/>
          <w:color w:val="000000" w:themeColor="text1"/>
          <w:sz w:val="24"/>
          <w:szCs w:val="24"/>
          <w:highlight w:val="yellow"/>
        </w:rPr>
        <w:t>29,s31,s33,s</w:t>
      </w:r>
      <w:proofErr w:type="gramEnd"/>
      <w:r w:rsidRPr="005643D1">
        <w:rPr>
          <w:rFonts w:ascii="Times New Roman" w:hAnsi="Times New Roman" w:cs="Times New Roman"/>
          <w:color w:val="000000" w:themeColor="text1"/>
          <w:sz w:val="24"/>
          <w:szCs w:val="24"/>
          <w:highlight w:val="yellow"/>
        </w:rPr>
        <w:t>35-s</w:t>
      </w:r>
      <w:proofErr w:type="gramStart"/>
      <w:r w:rsidRPr="005643D1">
        <w:rPr>
          <w:rFonts w:ascii="Times New Roman" w:hAnsi="Times New Roman" w:cs="Times New Roman"/>
          <w:color w:val="000000" w:themeColor="text1"/>
          <w:sz w:val="24"/>
          <w:szCs w:val="24"/>
          <w:highlight w:val="yellow"/>
        </w:rPr>
        <w:t>38,s40,s</w:t>
      </w:r>
      <w:proofErr w:type="gramEnd"/>
      <w:r w:rsidRPr="005643D1">
        <w:rPr>
          <w:rFonts w:ascii="Times New Roman" w:hAnsi="Times New Roman" w:cs="Times New Roman"/>
          <w:color w:val="000000" w:themeColor="text1"/>
          <w:sz w:val="24"/>
          <w:szCs w:val="24"/>
          <w:highlight w:val="yellow"/>
        </w:rPr>
        <w:t>43-s</w:t>
      </w:r>
      <w:proofErr w:type="gramStart"/>
      <w:r w:rsidRPr="005643D1">
        <w:rPr>
          <w:rFonts w:ascii="Times New Roman" w:hAnsi="Times New Roman" w:cs="Times New Roman"/>
          <w:color w:val="000000" w:themeColor="text1"/>
          <w:sz w:val="24"/>
          <w:szCs w:val="24"/>
          <w:highlight w:val="yellow"/>
        </w:rPr>
        <w:t>44,s46,s49,s</w:t>
      </w:r>
      <w:proofErr w:type="gramEnd"/>
      <w:r w:rsidRPr="005643D1">
        <w:rPr>
          <w:rFonts w:ascii="Times New Roman" w:hAnsi="Times New Roman" w:cs="Times New Roman"/>
          <w:color w:val="000000" w:themeColor="text1"/>
          <w:sz w:val="24"/>
          <w:szCs w:val="24"/>
          <w:highlight w:val="yellow"/>
        </w:rPr>
        <w:t>52-s</w:t>
      </w:r>
      <w:proofErr w:type="gramStart"/>
      <w:r w:rsidRPr="005643D1">
        <w:rPr>
          <w:rFonts w:ascii="Times New Roman" w:hAnsi="Times New Roman" w:cs="Times New Roman"/>
          <w:color w:val="000000" w:themeColor="text1"/>
          <w:sz w:val="24"/>
          <w:szCs w:val="24"/>
          <w:highlight w:val="yellow"/>
        </w:rPr>
        <w:t>54,s</w:t>
      </w:r>
      <w:proofErr w:type="gramEnd"/>
      <w:r w:rsidRPr="005643D1">
        <w:rPr>
          <w:rFonts w:ascii="Times New Roman" w:hAnsi="Times New Roman" w:cs="Times New Roman"/>
          <w:color w:val="000000" w:themeColor="text1"/>
          <w:sz w:val="24"/>
          <w:szCs w:val="24"/>
          <w:highlight w:val="yellow"/>
        </w:rPr>
        <w:t>5</w:t>
      </w:r>
      <w:r>
        <w:rPr>
          <w:rFonts w:ascii="Times New Roman" w:hAnsi="Times New Roman" w:cs="Times New Roman"/>
          <w:color w:val="000000" w:themeColor="text1"/>
          <w:sz w:val="24"/>
          <w:szCs w:val="24"/>
          <w:highlight w:val="yellow"/>
        </w:rPr>
        <w:t>8</w:t>
      </w:r>
      <w:r w:rsidRPr="005643D1">
        <w:rPr>
          <w:rFonts w:ascii="Times New Roman" w:hAnsi="Times New Roman" w:cs="Times New Roman"/>
          <w:color w:val="000000" w:themeColor="text1"/>
          <w:sz w:val="24"/>
          <w:szCs w:val="24"/>
          <w:highlight w:val="yellow"/>
        </w:rPr>
        <w:t>-s5</w:t>
      </w:r>
      <w:r>
        <w:rPr>
          <w:rFonts w:ascii="Times New Roman" w:hAnsi="Times New Roman" w:cs="Times New Roman"/>
          <w:color w:val="000000" w:themeColor="text1"/>
          <w:sz w:val="24"/>
          <w:szCs w:val="24"/>
          <w:highlight w:val="yellow"/>
        </w:rPr>
        <w:t>9</w:t>
      </w:r>
    </w:p>
    <w:p w14:paraId="25879F9C" w14:textId="77777777" w:rsidR="00B96057" w:rsidRPr="00B473F7" w:rsidRDefault="00B96057" w:rsidP="00B96057">
      <w:pPr>
        <w:rPr>
          <w:rFonts w:ascii="Times New Roman" w:hAnsi="Times New Roman" w:cs="Times New Roman"/>
          <w:color w:val="000000" w:themeColor="text1"/>
          <w:sz w:val="24"/>
          <w:szCs w:val="24"/>
        </w:rPr>
      </w:pPr>
      <w:r w:rsidRPr="005643D1">
        <w:rPr>
          <w:rFonts w:ascii="Times New Roman" w:hAnsi="Times New Roman" w:cs="Times New Roman"/>
          <w:color w:val="000000" w:themeColor="text1"/>
          <w:sz w:val="24"/>
          <w:szCs w:val="24"/>
          <w:highlight w:val="yellow"/>
        </w:rPr>
        <w:t>s</w:t>
      </w:r>
      <w:proofErr w:type="gramStart"/>
      <w:r w:rsidRPr="005643D1">
        <w:rPr>
          <w:rFonts w:ascii="Times New Roman" w:hAnsi="Times New Roman" w:cs="Times New Roman"/>
          <w:color w:val="000000" w:themeColor="text1"/>
          <w:sz w:val="24"/>
          <w:szCs w:val="24"/>
          <w:highlight w:val="yellow"/>
        </w:rPr>
        <w:t>40,s4</w:t>
      </w:r>
      <w:r>
        <w:rPr>
          <w:rFonts w:ascii="Times New Roman" w:hAnsi="Times New Roman" w:cs="Times New Roman"/>
          <w:color w:val="000000" w:themeColor="text1"/>
          <w:sz w:val="24"/>
          <w:szCs w:val="24"/>
          <w:highlight w:val="yellow"/>
        </w:rPr>
        <w:t>9</w:t>
      </w:r>
      <w:r w:rsidRPr="005643D1">
        <w:rPr>
          <w:rFonts w:ascii="Times New Roman" w:hAnsi="Times New Roman" w:cs="Times New Roman"/>
          <w:color w:val="000000" w:themeColor="text1"/>
          <w:sz w:val="24"/>
          <w:szCs w:val="24"/>
          <w:highlight w:val="yellow"/>
        </w:rPr>
        <w:t>,s</w:t>
      </w:r>
      <w:proofErr w:type="gramEnd"/>
      <w:r w:rsidRPr="005643D1">
        <w:rPr>
          <w:rFonts w:ascii="Times New Roman" w:hAnsi="Times New Roman" w:cs="Times New Roman"/>
          <w:color w:val="000000" w:themeColor="text1"/>
          <w:sz w:val="24"/>
          <w:szCs w:val="24"/>
          <w:highlight w:val="yellow"/>
        </w:rPr>
        <w:t>52</w:t>
      </w:r>
    </w:p>
    <w:p w14:paraId="4329772A" w14:textId="77777777" w:rsidR="000F0FFE" w:rsidRDefault="000F0FFE" w:rsidP="000F0FF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w:t>
      </w:r>
    </w:p>
    <w:p w14:paraId="681DA593" w14:textId="77777777" w:rsidR="000F0FFE" w:rsidRPr="00D51D3D" w:rsidRDefault="000F0FFE" w:rsidP="000F0FFE">
      <w:pPr>
        <w:rPr>
          <w:rFonts w:ascii="Times New Roman" w:hAnsi="Times New Roman" w:cs="Times New Roman"/>
          <w:color w:val="000000" w:themeColor="text1"/>
          <w:sz w:val="24"/>
          <w:szCs w:val="24"/>
          <w:highlight w:val="yellow"/>
        </w:rPr>
      </w:pPr>
      <w:r w:rsidRPr="00D51D3D">
        <w:rPr>
          <w:rFonts w:ascii="Times New Roman" w:hAnsi="Times New Roman" w:cs="Times New Roman"/>
          <w:color w:val="000000" w:themeColor="text1"/>
          <w:sz w:val="24"/>
          <w:szCs w:val="24"/>
          <w:highlight w:val="yellow"/>
        </w:rPr>
        <w:t>s1-s67 (if no deeds and Assignment is s30)</w:t>
      </w:r>
    </w:p>
    <w:p w14:paraId="5465DD1B" w14:textId="77777777" w:rsidR="000F0FFE" w:rsidRPr="00D51D3D" w:rsidRDefault="000F0FFE" w:rsidP="000F0FFE">
      <w:pPr>
        <w:rPr>
          <w:rFonts w:ascii="Times New Roman" w:hAnsi="Times New Roman" w:cs="Times New Roman"/>
          <w:color w:val="000000" w:themeColor="text1"/>
          <w:sz w:val="24"/>
          <w:szCs w:val="24"/>
          <w:highlight w:val="yellow"/>
        </w:rPr>
      </w:pPr>
      <w:r w:rsidRPr="00D51D3D">
        <w:rPr>
          <w:rFonts w:ascii="Times New Roman" w:hAnsi="Times New Roman" w:cs="Times New Roman"/>
          <w:color w:val="000000" w:themeColor="text1"/>
          <w:sz w:val="24"/>
          <w:szCs w:val="24"/>
          <w:highlight w:val="yellow"/>
        </w:rPr>
        <w:t>s5</w:t>
      </w:r>
    </w:p>
    <w:p w14:paraId="62E03371" w14:textId="77777777" w:rsidR="000F0FFE" w:rsidRPr="00D51D3D" w:rsidRDefault="000F0FFE" w:rsidP="000F0FFE">
      <w:pPr>
        <w:rPr>
          <w:rFonts w:ascii="Times New Roman" w:hAnsi="Times New Roman" w:cs="Times New Roman"/>
          <w:color w:val="000000" w:themeColor="text1"/>
          <w:sz w:val="24"/>
          <w:szCs w:val="24"/>
          <w:highlight w:val="yellow"/>
        </w:rPr>
      </w:pPr>
      <w:r w:rsidRPr="00D51D3D">
        <w:rPr>
          <w:rFonts w:ascii="Times New Roman" w:hAnsi="Times New Roman" w:cs="Times New Roman"/>
          <w:color w:val="000000" w:themeColor="text1"/>
          <w:sz w:val="24"/>
          <w:szCs w:val="24"/>
          <w:highlight w:val="yellow"/>
        </w:rPr>
        <w:t>s5-s</w:t>
      </w:r>
      <w:proofErr w:type="gramStart"/>
      <w:r w:rsidRPr="00D51D3D">
        <w:rPr>
          <w:rFonts w:ascii="Times New Roman" w:hAnsi="Times New Roman" w:cs="Times New Roman"/>
          <w:color w:val="000000" w:themeColor="text1"/>
          <w:sz w:val="24"/>
          <w:szCs w:val="24"/>
          <w:highlight w:val="yellow"/>
        </w:rPr>
        <w:t>11,s</w:t>
      </w:r>
      <w:proofErr w:type="gramEnd"/>
      <w:r w:rsidRPr="00D51D3D">
        <w:rPr>
          <w:rFonts w:ascii="Times New Roman" w:hAnsi="Times New Roman" w:cs="Times New Roman"/>
          <w:color w:val="000000" w:themeColor="text1"/>
          <w:sz w:val="24"/>
          <w:szCs w:val="24"/>
          <w:highlight w:val="yellow"/>
        </w:rPr>
        <w:t>14-s</w:t>
      </w:r>
      <w:proofErr w:type="gramStart"/>
      <w:r w:rsidRPr="00D51D3D">
        <w:rPr>
          <w:rFonts w:ascii="Times New Roman" w:hAnsi="Times New Roman" w:cs="Times New Roman"/>
          <w:color w:val="000000" w:themeColor="text1"/>
          <w:sz w:val="24"/>
          <w:szCs w:val="24"/>
          <w:highlight w:val="yellow"/>
        </w:rPr>
        <w:t>23,s</w:t>
      </w:r>
      <w:proofErr w:type="gramEnd"/>
      <w:r w:rsidRPr="00D51D3D">
        <w:rPr>
          <w:rFonts w:ascii="Times New Roman" w:hAnsi="Times New Roman" w:cs="Times New Roman"/>
          <w:color w:val="000000" w:themeColor="text1"/>
          <w:sz w:val="24"/>
          <w:szCs w:val="24"/>
          <w:highlight w:val="yellow"/>
        </w:rPr>
        <w:t>27-s</w:t>
      </w:r>
      <w:proofErr w:type="gramStart"/>
      <w:r w:rsidRPr="00D51D3D">
        <w:rPr>
          <w:rFonts w:ascii="Times New Roman" w:hAnsi="Times New Roman" w:cs="Times New Roman"/>
          <w:color w:val="000000" w:themeColor="text1"/>
          <w:sz w:val="24"/>
          <w:szCs w:val="24"/>
          <w:highlight w:val="yellow"/>
        </w:rPr>
        <w:t>28,s30,s32,s</w:t>
      </w:r>
      <w:proofErr w:type="gramEnd"/>
      <w:r w:rsidRPr="00D51D3D">
        <w:rPr>
          <w:rFonts w:ascii="Times New Roman" w:hAnsi="Times New Roman" w:cs="Times New Roman"/>
          <w:color w:val="000000" w:themeColor="text1"/>
          <w:sz w:val="24"/>
          <w:szCs w:val="24"/>
          <w:highlight w:val="yellow"/>
        </w:rPr>
        <w:t>34-s</w:t>
      </w:r>
      <w:proofErr w:type="gramStart"/>
      <w:r w:rsidRPr="00D51D3D">
        <w:rPr>
          <w:rFonts w:ascii="Times New Roman" w:hAnsi="Times New Roman" w:cs="Times New Roman"/>
          <w:color w:val="000000" w:themeColor="text1"/>
          <w:sz w:val="24"/>
          <w:szCs w:val="24"/>
          <w:highlight w:val="yellow"/>
        </w:rPr>
        <w:t>37,s39,s</w:t>
      </w:r>
      <w:proofErr w:type="gramEnd"/>
      <w:r w:rsidRPr="00D51D3D">
        <w:rPr>
          <w:rFonts w:ascii="Times New Roman" w:hAnsi="Times New Roman" w:cs="Times New Roman"/>
          <w:color w:val="000000" w:themeColor="text1"/>
          <w:sz w:val="24"/>
          <w:szCs w:val="24"/>
          <w:highlight w:val="yellow"/>
        </w:rPr>
        <w:t>42-s</w:t>
      </w:r>
      <w:proofErr w:type="gramStart"/>
      <w:r w:rsidRPr="00D51D3D">
        <w:rPr>
          <w:rFonts w:ascii="Times New Roman" w:hAnsi="Times New Roman" w:cs="Times New Roman"/>
          <w:color w:val="000000" w:themeColor="text1"/>
          <w:sz w:val="24"/>
          <w:szCs w:val="24"/>
          <w:highlight w:val="yellow"/>
        </w:rPr>
        <w:t>43,s45,s48,s</w:t>
      </w:r>
      <w:proofErr w:type="gramEnd"/>
      <w:r w:rsidRPr="00D51D3D">
        <w:rPr>
          <w:rFonts w:ascii="Times New Roman" w:hAnsi="Times New Roman" w:cs="Times New Roman"/>
          <w:color w:val="000000" w:themeColor="text1"/>
          <w:sz w:val="24"/>
          <w:szCs w:val="24"/>
          <w:highlight w:val="yellow"/>
        </w:rPr>
        <w:t>51-s</w:t>
      </w:r>
      <w:proofErr w:type="gramStart"/>
      <w:r w:rsidRPr="00D51D3D">
        <w:rPr>
          <w:rFonts w:ascii="Times New Roman" w:hAnsi="Times New Roman" w:cs="Times New Roman"/>
          <w:color w:val="000000" w:themeColor="text1"/>
          <w:sz w:val="24"/>
          <w:szCs w:val="24"/>
          <w:highlight w:val="yellow"/>
        </w:rPr>
        <w:t>53,s</w:t>
      </w:r>
      <w:proofErr w:type="gramEnd"/>
      <w:r w:rsidRPr="00D51D3D">
        <w:rPr>
          <w:rFonts w:ascii="Times New Roman" w:hAnsi="Times New Roman" w:cs="Times New Roman"/>
          <w:color w:val="000000" w:themeColor="text1"/>
          <w:sz w:val="24"/>
          <w:szCs w:val="24"/>
          <w:highlight w:val="yellow"/>
        </w:rPr>
        <w:t>57-s58</w:t>
      </w:r>
    </w:p>
    <w:p w14:paraId="4E225FB3" w14:textId="77777777" w:rsidR="000F0FFE" w:rsidRPr="004274EC" w:rsidRDefault="000F0FFE" w:rsidP="000F0FFE">
      <w:pPr>
        <w:rPr>
          <w:rFonts w:ascii="Times New Roman" w:hAnsi="Times New Roman" w:cs="Times New Roman"/>
          <w:color w:val="000000" w:themeColor="text1"/>
          <w:sz w:val="24"/>
          <w:szCs w:val="24"/>
        </w:rPr>
      </w:pPr>
      <w:r w:rsidRPr="00D51D3D">
        <w:rPr>
          <w:rFonts w:ascii="Times New Roman" w:hAnsi="Times New Roman" w:cs="Times New Roman"/>
          <w:color w:val="000000" w:themeColor="text1"/>
          <w:sz w:val="24"/>
          <w:szCs w:val="24"/>
          <w:highlight w:val="yellow"/>
        </w:rPr>
        <w:t>s</w:t>
      </w:r>
      <w:proofErr w:type="gramStart"/>
      <w:r w:rsidRPr="00D51D3D">
        <w:rPr>
          <w:rFonts w:ascii="Times New Roman" w:hAnsi="Times New Roman" w:cs="Times New Roman"/>
          <w:color w:val="000000" w:themeColor="text1"/>
          <w:sz w:val="24"/>
          <w:szCs w:val="24"/>
          <w:highlight w:val="yellow"/>
        </w:rPr>
        <w:t>39,s48,s</w:t>
      </w:r>
      <w:proofErr w:type="gramEnd"/>
      <w:r w:rsidRPr="00D51D3D">
        <w:rPr>
          <w:rFonts w:ascii="Times New Roman" w:hAnsi="Times New Roman" w:cs="Times New Roman"/>
          <w:color w:val="000000" w:themeColor="text1"/>
          <w:sz w:val="24"/>
          <w:szCs w:val="24"/>
          <w:highlight w:val="yellow"/>
        </w:rPr>
        <w:t>51</w:t>
      </w:r>
    </w:p>
    <w:p w14:paraId="4757D4D2" w14:textId="77777777" w:rsidR="00B96057" w:rsidRPr="004C1E24" w:rsidRDefault="00B96057" w:rsidP="004C1E24">
      <w:pPr>
        <w:rPr>
          <w:rFonts w:ascii="Times New Roman" w:hAnsi="Times New Roman" w:cs="Times New Roman"/>
          <w:sz w:val="24"/>
          <w:szCs w:val="24"/>
        </w:rPr>
      </w:pPr>
    </w:p>
    <w:sdt>
      <w:sdtPr>
        <w:rPr>
          <w:rFonts w:ascii="Times New Roman" w:hAnsi="Times New Roman" w:cs="Times New Roman"/>
          <w:sz w:val="24"/>
          <w:szCs w:val="24"/>
        </w:rPr>
        <w:tag w:val="HD:1.190.0.0:a3133660-1552-4838-963c-761bac34d353"/>
        <w:id w:val="-103891469"/>
        <w:placeholder>
          <w:docPart w:val="474E316E43E540F8A71A2D629A394A5E"/>
        </w:placeholder>
      </w:sdtPr>
      <w:sdtContent>
        <w:p w14:paraId="14C9115D" w14:textId="7779AE47" w:rsidR="004C1E24" w:rsidRDefault="004C1E24" w:rsidP="00B86219">
          <w:pPr>
            <w:rPr>
              <w:rFonts w:ascii="Times New Roman" w:hAnsi="Times New Roman" w:cs="Times New Roman"/>
              <w:sz w:val="24"/>
              <w:szCs w:val="24"/>
            </w:rPr>
          </w:pPr>
          <w:r>
            <w:rPr>
              <w:rFonts w:ascii="Times New Roman" w:hAnsi="Times New Roman" w:cs="Times New Roman"/>
              <w:noProof/>
              <w:sz w:val="24"/>
              <w:szCs w:val="24"/>
            </w:rPr>
            <w:t>[</w:t>
          </w:r>
          <w:r w:rsidRPr="004C1E24">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225BC525" w14:textId="580A0E07" w:rsidR="00B86219" w:rsidRPr="004C1E24" w:rsidRDefault="00B86219" w:rsidP="00B86219">
      <w:pPr>
        <w:rPr>
          <w:rFonts w:ascii="Times New Roman" w:hAnsi="Times New Roman" w:cs="Times New Roman"/>
          <w:sz w:val="24"/>
          <w:szCs w:val="24"/>
        </w:rPr>
      </w:pPr>
      <w:r w:rsidRPr="004C1E24">
        <w:rPr>
          <w:rFonts w:ascii="Times New Roman" w:hAnsi="Times New Roman" w:cs="Times New Roman"/>
          <w:sz w:val="24"/>
          <w:szCs w:val="24"/>
        </w:rPr>
        <w:br w:type="page"/>
      </w:r>
    </w:p>
    <w:p w14:paraId="79E6BD0B" w14:textId="77777777" w:rsidR="00B86219" w:rsidRDefault="00B86219" w:rsidP="006313DD">
      <w:pPr>
        <w:spacing w:after="0" w:line="240" w:lineRule="auto"/>
        <w:rPr>
          <w:rFonts w:ascii="Times New Roman" w:hAnsi="Times New Roman" w:cs="Times New Roman"/>
          <w:sz w:val="24"/>
          <w:szCs w:val="24"/>
        </w:rPr>
      </w:pPr>
    </w:p>
    <w:sdt>
      <w:sdtPr>
        <w:rPr>
          <w:rFonts w:ascii="Times New Roman" w:hAnsi="Times New Roman" w:cs="Times New Roman"/>
          <w:sz w:val="24"/>
          <w:szCs w:val="24"/>
        </w:rPr>
        <w:tag w:val="HD:1.190.0.0:c2a6c52f-17ba-48d2-bcd8-afed80ac8d32"/>
        <w:id w:val="893860592"/>
        <w:placeholder>
          <w:docPart w:val="B8924B652B07455B90D08531F75922E2"/>
        </w:placeholder>
      </w:sdtPr>
      <w:sdtContent>
        <w:p w14:paraId="53050AC8" w14:textId="323D6F61" w:rsidR="006313DD" w:rsidRDefault="006313DD"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5A1E0A">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bookmarkEnd w:id="750"/>
    <w:p w14:paraId="037B8369" w14:textId="77777777" w:rsidR="006313DD" w:rsidRPr="001877D1" w:rsidRDefault="006313DD" w:rsidP="006313DD">
      <w:pPr>
        <w:spacing w:after="0" w:line="240" w:lineRule="auto"/>
        <w:rPr>
          <w:rFonts w:ascii="Times New Roman" w:hAnsi="Times New Roman" w:cs="Times New Roman"/>
          <w:sz w:val="24"/>
          <w:szCs w:val="24"/>
        </w:rPr>
      </w:pPr>
    </w:p>
    <w:p w14:paraId="5548B01B" w14:textId="77777777" w:rsidR="005B54AA" w:rsidRPr="00E9708F" w:rsidRDefault="005B54AA" w:rsidP="00CF522B">
      <w:pPr>
        <w:rPr>
          <w:rFonts w:ascii="Times New Roman" w:hAnsi="Times New Roman" w:cs="Times New Roman"/>
          <w:sz w:val="24"/>
          <w:szCs w:val="24"/>
        </w:rPr>
      </w:pPr>
    </w:p>
    <w:sectPr w:rsidR="005B54AA" w:rsidRPr="00E9708F" w:rsidSect="00F70B9F">
      <w:pgSz w:w="12240" w:h="15840"/>
      <w:pgMar w:top="1440" w:right="1440" w:bottom="1440" w:left="1440" w:header="432" w:footer="864"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3595A" w14:textId="77777777" w:rsidR="00A542AE" w:rsidRDefault="00A542AE">
      <w:pPr>
        <w:spacing w:after="0" w:line="240" w:lineRule="auto"/>
      </w:pPr>
      <w:r>
        <w:separator/>
      </w:r>
    </w:p>
  </w:endnote>
  <w:endnote w:type="continuationSeparator" w:id="0">
    <w:p w14:paraId="51A616F6" w14:textId="77777777" w:rsidR="00A542AE" w:rsidRDefault="00A54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Light">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MS Reference Specialty">
    <w:panose1 w:val="050005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Dutch Roman 14p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2181" w14:textId="77777777" w:rsidR="003324BE" w:rsidRDefault="003324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022217"/>
      <w:docPartObj>
        <w:docPartGallery w:val="Page Numbers (Bottom of Page)"/>
        <w:docPartUnique/>
      </w:docPartObj>
    </w:sdtPr>
    <w:sdtEndPr>
      <w:rPr>
        <w:noProof/>
        <w:sz w:val="20"/>
        <w:szCs w:val="20"/>
      </w:rPr>
    </w:sdtEndPr>
    <w:sdtContent>
      <w:p w14:paraId="151FF537" w14:textId="08D9A8C3" w:rsidR="00EF7784" w:rsidRPr="00EF7784" w:rsidRDefault="00EF7784">
        <w:pPr>
          <w:pStyle w:val="Footer"/>
          <w:rPr>
            <w:sz w:val="20"/>
            <w:szCs w:val="20"/>
          </w:rPr>
        </w:pPr>
        <w:r w:rsidRPr="00EF7784">
          <w:rPr>
            <w:sz w:val="20"/>
            <w:szCs w:val="20"/>
          </w:rPr>
          <w:fldChar w:fldCharType="begin"/>
        </w:r>
        <w:r w:rsidRPr="00EF7784">
          <w:rPr>
            <w:sz w:val="20"/>
            <w:szCs w:val="20"/>
          </w:rPr>
          <w:instrText xml:space="preserve"> PAGE   \* MERGEFORMAT </w:instrText>
        </w:r>
        <w:r w:rsidRPr="00EF7784">
          <w:rPr>
            <w:sz w:val="20"/>
            <w:szCs w:val="20"/>
          </w:rPr>
          <w:fldChar w:fldCharType="separate"/>
        </w:r>
        <w:r w:rsidRPr="00EF7784">
          <w:rPr>
            <w:noProof/>
            <w:sz w:val="20"/>
            <w:szCs w:val="20"/>
          </w:rPr>
          <w:t>2</w:t>
        </w:r>
        <w:r w:rsidRPr="00EF7784">
          <w:rPr>
            <w:noProof/>
            <w:sz w:val="20"/>
            <w:szCs w:val="20"/>
          </w:rPr>
          <w:fldChar w:fldCharType="end"/>
        </w:r>
      </w:p>
    </w:sdtContent>
  </w:sdt>
  <w:p w14:paraId="46201320" w14:textId="77777777" w:rsidR="003324BE" w:rsidRDefault="003324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C304" w14:textId="6B46DAC6" w:rsidR="00EF7784" w:rsidRPr="00EF7784" w:rsidRDefault="00EF7784">
    <w:pPr>
      <w:pStyle w:val="Footer"/>
      <w:rPr>
        <w:sz w:val="20"/>
        <w:szCs w:val="20"/>
      </w:rPr>
    </w:pPr>
  </w:p>
  <w:p w14:paraId="12A9E221" w14:textId="709C2C8D" w:rsidR="00940F34" w:rsidRDefault="00940F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624494"/>
      <w:docPartObj>
        <w:docPartGallery w:val="Page Numbers (Bottom of Page)"/>
        <w:docPartUnique/>
      </w:docPartObj>
    </w:sdtPr>
    <w:sdtEndPr>
      <w:rPr>
        <w:noProof/>
        <w:sz w:val="20"/>
        <w:szCs w:val="20"/>
      </w:rPr>
    </w:sdtEndPr>
    <w:sdtContent>
      <w:p w14:paraId="77FB6D7E" w14:textId="22DEF0F7" w:rsidR="00015FE8" w:rsidRPr="00EF7784" w:rsidRDefault="00000000">
        <w:pPr>
          <w:pStyle w:val="Footer"/>
          <w:rPr>
            <w:sz w:val="20"/>
            <w:szCs w:val="20"/>
          </w:rPr>
        </w:pPr>
      </w:p>
    </w:sdtContent>
  </w:sdt>
  <w:p w14:paraId="03A47CA1" w14:textId="77777777" w:rsidR="00015FE8" w:rsidRDefault="00015F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434A" w14:textId="77777777" w:rsidR="00015FE8" w:rsidRPr="00EF7784" w:rsidRDefault="00015FE8">
    <w:pPr>
      <w:pStyle w:val="Footer"/>
      <w:rPr>
        <w:sz w:val="20"/>
        <w:szCs w:val="20"/>
      </w:rPr>
    </w:pPr>
  </w:p>
  <w:p w14:paraId="34E82781" w14:textId="77777777" w:rsidR="00015FE8" w:rsidRDefault="00015F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220249"/>
      <w:docPartObj>
        <w:docPartGallery w:val="Page Numbers (Bottom of Page)"/>
        <w:docPartUnique/>
      </w:docPartObj>
    </w:sdtPr>
    <w:sdtEndPr>
      <w:rPr>
        <w:noProof/>
        <w:sz w:val="20"/>
        <w:szCs w:val="20"/>
      </w:rPr>
    </w:sdtEndPr>
    <w:sdtContent>
      <w:p w14:paraId="47817B2A" w14:textId="77777777" w:rsidR="00015FE8" w:rsidRPr="00EF7784" w:rsidRDefault="00015FE8">
        <w:pPr>
          <w:pStyle w:val="Footer"/>
          <w:rPr>
            <w:sz w:val="20"/>
            <w:szCs w:val="20"/>
          </w:rPr>
        </w:pPr>
        <w:r w:rsidRPr="00EF7784">
          <w:rPr>
            <w:sz w:val="20"/>
            <w:szCs w:val="20"/>
          </w:rPr>
          <w:fldChar w:fldCharType="begin"/>
        </w:r>
        <w:r w:rsidRPr="00EF7784">
          <w:rPr>
            <w:sz w:val="20"/>
            <w:szCs w:val="20"/>
          </w:rPr>
          <w:instrText xml:space="preserve"> PAGE   \* MERGEFORMAT </w:instrText>
        </w:r>
        <w:r w:rsidRPr="00EF7784">
          <w:rPr>
            <w:sz w:val="20"/>
            <w:szCs w:val="20"/>
          </w:rPr>
          <w:fldChar w:fldCharType="separate"/>
        </w:r>
        <w:r w:rsidRPr="00EF7784">
          <w:rPr>
            <w:noProof/>
            <w:sz w:val="20"/>
            <w:szCs w:val="20"/>
          </w:rPr>
          <w:t>2</w:t>
        </w:r>
        <w:r w:rsidRPr="00EF7784">
          <w:rPr>
            <w:noProof/>
            <w:sz w:val="20"/>
            <w:szCs w:val="20"/>
          </w:rPr>
          <w:fldChar w:fldCharType="end"/>
        </w:r>
      </w:p>
    </w:sdtContent>
  </w:sdt>
  <w:p w14:paraId="4D5EDDC3" w14:textId="77777777" w:rsidR="00015FE8" w:rsidRDefault="00015FE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61D1F" w14:textId="77777777" w:rsidR="00015FE8" w:rsidRPr="00EF7784" w:rsidRDefault="00015FE8">
    <w:pPr>
      <w:pStyle w:val="Footer"/>
      <w:rPr>
        <w:sz w:val="20"/>
        <w:szCs w:val="20"/>
      </w:rPr>
    </w:pPr>
  </w:p>
  <w:p w14:paraId="5647FDC2" w14:textId="77777777" w:rsidR="00015FE8" w:rsidRDefault="00015FE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EB55F" w14:textId="77777777" w:rsidR="00E81136" w:rsidRDefault="00E81136">
    <w:pPr>
      <w:pStyle w:val="Footer"/>
      <w:rPr>
        <w:rFonts w:eastAsia="Times New Roman"/>
        <w:szCs w:val="24"/>
      </w:rPr>
    </w:pPr>
    <w:r>
      <w:rPr>
        <w:rFonts w:eastAsia="Times New Roman"/>
        <w:szCs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95386" w14:textId="77777777" w:rsidR="00E81136" w:rsidRDefault="00E81136">
    <w:pPr>
      <w:pStyle w:val="Footer"/>
      <w:rPr>
        <w:rFonts w:eastAsia="Times New Roman"/>
        <w:szCs w:val="24"/>
      </w:rPr>
    </w:pPr>
    <w:r>
      <w:rPr>
        <w:rFonts w:eastAsia="Times New Roman"/>
        <w:szCs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A1DF" w14:textId="7D517554" w:rsidR="00E81136" w:rsidRDefault="00E81136">
    <w:pPr>
      <w:pStyle w:val="Footer"/>
      <w:rPr>
        <w:rFonts w:eastAsia="Times New Roman"/>
        <w:szCs w:val="24"/>
      </w:rPr>
    </w:pPr>
    <w:r>
      <w:rPr>
        <w:rFonts w:eastAsia="Times New Roman"/>
        <w:szCs w:val="24"/>
      </w:rPr>
      <w:t xml:space="preserve">Summary of Estate Planning Documents for </w:t>
    </w:r>
    <w:sdt>
      <w:sdtPr>
        <w:rPr>
          <w:rFonts w:eastAsia="Times New Roman"/>
          <w:szCs w:val="24"/>
        </w:rPr>
        <w:tag w:val="HD:1.185.0.0:c9651b33-4fae-4ee4-9128-693003d2c9c9"/>
        <w:id w:val="914284664"/>
        <w:placeholder>
          <w:docPart w:val="A27DE92AB3F0495584D2E56A87389319"/>
        </w:placeholder>
      </w:sdtPr>
      <w:sdtContent>
        <w:r w:rsidR="00AC21A4">
          <w:rPr>
            <w:rFonts w:eastAsia="Times New Roman"/>
            <w:noProof/>
            <w:szCs w:val="24"/>
          </w:rPr>
          <w:t>[</w:t>
        </w:r>
        <w:r w:rsidR="00C91E3F">
          <w:rPr>
            <w:rFonts w:eastAsia="Times New Roman"/>
            <w:noProof/>
            <w:color w:val="0000FF"/>
            <w:szCs w:val="24"/>
          </w:rPr>
          <w:t>PrimaryNameSigningUse</w:t>
        </w:r>
        <w:r w:rsidR="00AC21A4">
          <w:rPr>
            <w:rFonts w:eastAsia="Times New Roman"/>
            <w:noProof/>
            <w:szCs w:val="24"/>
          </w:rPr>
          <w:t>]</w:t>
        </w:r>
      </w:sdtContent>
    </w:sdt>
    <w:r>
      <w:rPr>
        <w:rFonts w:eastAsia="Times New Roman"/>
        <w:szCs w:val="24"/>
      </w:rPr>
      <w:t xml:space="preserve">: Page </w:t>
    </w:r>
    <w:r>
      <w:rPr>
        <w:rFonts w:eastAsia="Times New Roman"/>
        <w:szCs w:val="24"/>
      </w:rPr>
      <w:fldChar w:fldCharType="begin"/>
    </w:r>
    <w:r>
      <w:rPr>
        <w:rFonts w:eastAsia="Times New Roman"/>
        <w:szCs w:val="24"/>
      </w:rPr>
      <w:instrText xml:space="preserve">PAGE </w:instrText>
    </w:r>
    <w:r>
      <w:rPr>
        <w:rFonts w:eastAsia="Times New Roman"/>
        <w:szCs w:val="24"/>
      </w:rPr>
      <w:fldChar w:fldCharType="separate"/>
    </w:r>
    <w:r>
      <w:rPr>
        <w:rFonts w:eastAsia="Times New Roman"/>
        <w:szCs w:val="24"/>
      </w:rPr>
      <w:t xml:space="preserve"> 3</w:t>
    </w:r>
    <w:r>
      <w:rPr>
        <w:rFonts w:eastAsia="Times New Roman"/>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D768" w14:textId="0C4836DA" w:rsidR="00E81136" w:rsidRDefault="00E81136" w:rsidP="00CB6640">
    <w:pPr>
      <w:pStyle w:val="Footer"/>
      <w:rPr>
        <w:rFonts w:eastAsia="Times New Roman"/>
        <w:szCs w:val="24"/>
      </w:rPr>
    </w:pPr>
    <w:r>
      <w:rPr>
        <w:rFonts w:eastAsia="Times New Roman"/>
        <w:szCs w:val="24"/>
      </w:rPr>
      <w:t xml:space="preserve">Summary of Estate Planning Documents for </w:t>
    </w:r>
    <w:sdt>
      <w:sdtPr>
        <w:rPr>
          <w:rFonts w:eastAsia="Times New Roman"/>
          <w:szCs w:val="24"/>
        </w:rPr>
        <w:tag w:val="HD:1.185.0.0:0ca8d556-2094-41e4-9c22-4723d4f74c0a"/>
        <w:id w:val="-911158581"/>
        <w:placeholder>
          <w:docPart w:val="BED4861BB80249739C7717FC9D4CDEAC"/>
        </w:placeholder>
      </w:sdtPr>
      <w:sdtContent>
        <w:r w:rsidR="00AC21A4">
          <w:rPr>
            <w:rFonts w:eastAsia="Times New Roman"/>
            <w:noProof/>
            <w:szCs w:val="24"/>
          </w:rPr>
          <w:t>[</w:t>
        </w:r>
        <w:r w:rsidR="00C91E3F">
          <w:rPr>
            <w:rFonts w:eastAsia="Times New Roman"/>
            <w:noProof/>
            <w:color w:val="0000FF"/>
            <w:szCs w:val="24"/>
          </w:rPr>
          <w:t>PrimaryNameSigningUse</w:t>
        </w:r>
        <w:r w:rsidR="00AC21A4">
          <w:rPr>
            <w:rFonts w:eastAsia="Times New Roman"/>
            <w:noProof/>
            <w:szCs w:val="24"/>
          </w:rPr>
          <w:t>]</w:t>
        </w:r>
      </w:sdtContent>
    </w:sdt>
    <w:r>
      <w:rPr>
        <w:rFonts w:eastAsia="Times New Roman"/>
        <w:szCs w:val="24"/>
      </w:rPr>
      <w:t xml:space="preserve">: Page </w:t>
    </w:r>
    <w:r>
      <w:rPr>
        <w:rFonts w:eastAsia="Times New Roman"/>
        <w:szCs w:val="24"/>
      </w:rPr>
      <w:fldChar w:fldCharType="begin"/>
    </w:r>
    <w:r>
      <w:rPr>
        <w:rFonts w:eastAsia="Times New Roman"/>
        <w:szCs w:val="24"/>
      </w:rPr>
      <w:instrText xml:space="preserve">PAGE </w:instrText>
    </w:r>
    <w:r>
      <w:rPr>
        <w:rFonts w:eastAsia="Times New Roman"/>
        <w:szCs w:val="24"/>
      </w:rPr>
      <w:fldChar w:fldCharType="separate"/>
    </w:r>
    <w:r>
      <w:rPr>
        <w:rFonts w:eastAsia="Times New Roman"/>
        <w:szCs w:val="24"/>
      </w:rPr>
      <w:t>2</w:t>
    </w:r>
    <w:r>
      <w:rPr>
        <w:rFonts w:eastAsia="Times New Roman"/>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4617" w14:textId="77777777" w:rsidR="00E81136" w:rsidRDefault="00E81136">
    <w:pPr>
      <w:pStyle w:val="Footer"/>
      <w:rPr>
        <w:rFonts w:eastAsia="Times New Roman"/>
        <w:szCs w:val="24"/>
      </w:rPr>
    </w:pPr>
    <w:r>
      <w:rPr>
        <w:rFonts w:eastAsia="Times New Roman"/>
        <w:szCs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DF7A" w14:textId="77777777" w:rsidR="00E81136" w:rsidRDefault="00E81136">
    <w:pPr>
      <w:pStyle w:val="Footer"/>
      <w:rPr>
        <w:rFonts w:eastAsia="Times New Roman"/>
        <w:szCs w:val="24"/>
      </w:rPr>
    </w:pPr>
    <w:r>
      <w:rPr>
        <w:rFonts w:eastAsia="Times New Roman"/>
        <w:szCs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1147" w14:textId="77777777" w:rsidR="003D6EE3" w:rsidRDefault="003D6EE3">
    <w:pPr>
      <w:pStyle w:val="Footer"/>
      <w:rPr>
        <w:rFonts w:eastAsia="Times New Roman"/>
        <w:szCs w:val="24"/>
      </w:rPr>
    </w:pPr>
    <w:r>
      <w:rPr>
        <w:rFonts w:eastAsia="Times New Roman"/>
        <w:szCs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187198"/>
      <w:docPartObj>
        <w:docPartGallery w:val="Page Numbers (Bottom of Page)"/>
        <w:docPartUnique/>
      </w:docPartObj>
    </w:sdtPr>
    <w:sdtEndPr>
      <w:rPr>
        <w:noProof/>
      </w:rPr>
    </w:sdtEndPr>
    <w:sdtContent>
      <w:p w14:paraId="5D98AB42" w14:textId="1F0C67DA" w:rsidR="003D6EE3" w:rsidRDefault="003D6EE3">
        <w:pPr>
          <w:pStyle w:val="Footer"/>
        </w:pPr>
        <w:r>
          <w:fldChar w:fldCharType="begin"/>
        </w:r>
        <w:r>
          <w:instrText xml:space="preserve"> PAGE   \* MERGEFORMAT </w:instrText>
        </w:r>
        <w:r>
          <w:fldChar w:fldCharType="separate"/>
        </w:r>
        <w:r>
          <w:rPr>
            <w:noProof/>
          </w:rPr>
          <w:t>2</w:t>
        </w:r>
        <w:r>
          <w:rPr>
            <w:noProof/>
          </w:rPr>
          <w:fldChar w:fldCharType="end"/>
        </w:r>
      </w:p>
    </w:sdtContent>
  </w:sdt>
  <w:p w14:paraId="31498811" w14:textId="016011D4" w:rsidR="003D6EE3" w:rsidRDefault="003D6EE3">
    <w:pPr>
      <w:pStyle w:val="Footer"/>
      <w:rPr>
        <w:rFonts w:eastAsia="Times New Roman"/>
        <w:szCs w:val="24"/>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871643"/>
      <w:docPartObj>
        <w:docPartGallery w:val="Page Numbers (Bottom of Page)"/>
        <w:docPartUnique/>
      </w:docPartObj>
    </w:sdtPr>
    <w:sdtEndPr>
      <w:rPr>
        <w:noProof/>
      </w:rPr>
    </w:sdtEndPr>
    <w:sdtContent>
      <w:p w14:paraId="5F73DA65" w14:textId="3FB23A01" w:rsidR="003D6EE3" w:rsidRDefault="003D6EE3">
        <w:pPr>
          <w:pStyle w:val="Footer"/>
        </w:pPr>
        <w:r>
          <w:fldChar w:fldCharType="begin"/>
        </w:r>
        <w:r>
          <w:instrText xml:space="preserve"> PAGE   \* MERGEFORMAT </w:instrText>
        </w:r>
        <w:r>
          <w:fldChar w:fldCharType="separate"/>
        </w:r>
        <w:r>
          <w:rPr>
            <w:noProof/>
          </w:rPr>
          <w:t>2</w:t>
        </w:r>
        <w:r>
          <w:rPr>
            <w:noProof/>
          </w:rPr>
          <w:fldChar w:fldCharType="end"/>
        </w:r>
      </w:p>
    </w:sdtContent>
  </w:sdt>
  <w:p w14:paraId="21098921" w14:textId="615A4772" w:rsidR="003D6EE3" w:rsidRDefault="003D6EE3">
    <w:pPr>
      <w:pStyle w:val="Footer"/>
      <w:rPr>
        <w:rFonts w:eastAsia="Times New Roman"/>
        <w:szCs w:val="24"/>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A171" w14:textId="77777777" w:rsidR="003D6EE3" w:rsidRDefault="003D6EE3">
    <w:pPr>
      <w:pStyle w:val="Footer"/>
      <w:rPr>
        <w:rFonts w:eastAsia="Times New Roman"/>
        <w:szCs w:val="24"/>
      </w:rPr>
    </w:pPr>
    <w:r>
      <w:rPr>
        <w:rFonts w:eastAsia="Times New Roman"/>
        <w:szCs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FB9C" w14:textId="77777777" w:rsidR="003D6EE3" w:rsidRDefault="003D6EE3">
    <w:pPr>
      <w:pStyle w:val="Footer"/>
      <w:rPr>
        <w:rFonts w:eastAsia="Times New Roman"/>
        <w:szCs w:val="24"/>
      </w:rPr>
    </w:pPr>
    <w:r>
      <w:rPr>
        <w:rFonts w:eastAsia="Times New Roman"/>
        <w:szCs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4349" w14:textId="77777777" w:rsidR="00E27C10" w:rsidRDefault="00645FB5">
    <w:pPr>
      <w:pStyle w:val="Footer"/>
      <w:rPr>
        <w:rFonts w:eastAsia="Times New Roman"/>
        <w:sz w:val="18"/>
        <w:szCs w:val="24"/>
      </w:rPr>
    </w:pPr>
    <w:r>
      <w:rPr>
        <w:rFonts w:eastAsia="Times New Roman"/>
        <w:sz w:val="18"/>
        <w:szCs w:val="24"/>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A545" w14:textId="57E0E592" w:rsidR="00940F34" w:rsidRDefault="00940F34">
    <w:pPr>
      <w:pStyle w:val="Footer"/>
    </w:pPr>
  </w:p>
  <w:p w14:paraId="079EFFAB" w14:textId="77777777" w:rsidR="00940F34" w:rsidRDefault="00940F34">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D163" w14:textId="2CB67EEB" w:rsidR="00940F34" w:rsidRPr="00940F34" w:rsidRDefault="00000000">
    <w:pPr>
      <w:pStyle w:val="Footer"/>
      <w:rPr>
        <w:sz w:val="18"/>
        <w:szCs w:val="18"/>
      </w:rPr>
    </w:pPr>
    <w:sdt>
      <w:sdtPr>
        <w:rPr>
          <w:rFonts w:eastAsia="Times New Roman"/>
          <w:bCs/>
          <w:sz w:val="18"/>
          <w:szCs w:val="18"/>
        </w:rPr>
        <w:tag w:val="HD:1.185.0.0:604b05bc-37ae-45ba-a867-9371ff82b08d"/>
        <w:id w:val="-1245633985"/>
        <w:placeholder>
          <w:docPart w:val="AB57923743A64A828BE87A02111B8E5D"/>
        </w:placeholder>
      </w:sdtPr>
      <w:sdtContent>
        <w:r w:rsidR="00791F5C" w:rsidRPr="00791F5C">
          <w:rPr>
            <w:rFonts w:eastAsia="Times New Roman"/>
            <w:bCs/>
            <w:noProof/>
            <w:sz w:val="18"/>
            <w:szCs w:val="18"/>
          </w:rPr>
          <w:t>[</w:t>
        </w:r>
        <w:r w:rsidR="00791F5C" w:rsidRPr="00791F5C">
          <w:rPr>
            <w:rFonts w:eastAsia="Times New Roman"/>
            <w:bCs/>
            <w:noProof/>
            <w:color w:val="008000"/>
            <w:sz w:val="18"/>
            <w:szCs w:val="18"/>
          </w:rPr>
          <w:t>IF TrustAmendment?</w:t>
        </w:r>
        <w:r w:rsidR="00791F5C" w:rsidRPr="00791F5C">
          <w:rPr>
            <w:rFonts w:eastAsia="Times New Roman"/>
            <w:bCs/>
            <w:noProof/>
            <w:sz w:val="18"/>
            <w:szCs w:val="18"/>
          </w:rPr>
          <w:t>]</w:t>
        </w:r>
      </w:sdtContent>
    </w:sdt>
    <w:sdt>
      <w:sdtPr>
        <w:rPr>
          <w:rFonts w:eastAsia="Times New Roman"/>
          <w:bCs/>
          <w:sz w:val="18"/>
          <w:szCs w:val="18"/>
        </w:rPr>
        <w:tag w:val="HD:1.185.0.0:d04cef69-a37b-454b-bce9-c74fba0713f0"/>
        <w:id w:val="724948558"/>
        <w:placeholder>
          <w:docPart w:val="5AFFA9DED2C5448B8ACA3E555E50D09D"/>
        </w:placeholder>
      </w:sdtPr>
      <w:sdtContent>
        <w:r w:rsidR="00791F5C">
          <w:rPr>
            <w:rFonts w:eastAsia="Times New Roman"/>
            <w:bCs/>
            <w:noProof/>
            <w:sz w:val="18"/>
            <w:szCs w:val="18"/>
          </w:rPr>
          <w:t>[</w:t>
        </w:r>
        <w:r w:rsidR="00791F5C" w:rsidRPr="00791F5C">
          <w:rPr>
            <w:rFonts w:eastAsia="Times New Roman"/>
            <w:bCs/>
            <w:noProof/>
            <w:color w:val="0000FF"/>
            <w:sz w:val="18"/>
            <w:szCs w:val="18"/>
          </w:rPr>
          <w:t>TrustAmendmentNumber:Like This</w:t>
        </w:r>
        <w:r w:rsidR="00791F5C">
          <w:rPr>
            <w:rFonts w:eastAsia="Times New Roman"/>
            <w:bCs/>
            <w:noProof/>
            <w:sz w:val="18"/>
            <w:szCs w:val="18"/>
          </w:rPr>
          <w:t>]</w:t>
        </w:r>
      </w:sdtContent>
    </w:sdt>
    <w:r w:rsidR="00791F5C" w:rsidRPr="00791F5C">
      <w:rPr>
        <w:rFonts w:eastAsia="Times New Roman"/>
        <w:bCs/>
        <w:sz w:val="18"/>
        <w:szCs w:val="18"/>
      </w:rPr>
      <w:t xml:space="preserve"> </w:t>
    </w:r>
    <w:r w:rsidR="00791F5C">
      <w:rPr>
        <w:rFonts w:eastAsia="Times New Roman"/>
        <w:bCs/>
        <w:sz w:val="18"/>
        <w:szCs w:val="18"/>
      </w:rPr>
      <w:t>Amendment</w:t>
    </w:r>
    <w:sdt>
      <w:sdtPr>
        <w:rPr>
          <w:rFonts w:eastAsia="Times New Roman"/>
          <w:bCs/>
          <w:sz w:val="18"/>
          <w:szCs w:val="18"/>
        </w:rPr>
        <w:tag w:val="HD:1.185.0.0:c13cc06a-5135-44e0-86c7-f8d932b9c1b2"/>
        <w:id w:val="-924337857"/>
        <w:placeholder>
          <w:docPart w:val="EDEAC05684984D8F97596D7D0736E149"/>
        </w:placeholder>
      </w:sdtPr>
      <w:sdtContent>
        <w:r w:rsidR="00791F5C" w:rsidRPr="00791F5C">
          <w:rPr>
            <w:rFonts w:eastAsia="Times New Roman"/>
            <w:bCs/>
            <w:noProof/>
            <w:sz w:val="18"/>
            <w:szCs w:val="18"/>
          </w:rPr>
          <w:t>[</w:t>
        </w:r>
        <w:r w:rsidR="00791F5C" w:rsidRPr="00791F5C">
          <w:rPr>
            <w:rFonts w:eastAsia="Times New Roman"/>
            <w:bCs/>
            <w:noProof/>
            <w:color w:val="008000"/>
            <w:sz w:val="18"/>
            <w:szCs w:val="18"/>
          </w:rPr>
          <w:t>IF TrustRestatement?</w:t>
        </w:r>
        <w:r w:rsidR="00791F5C" w:rsidRPr="00791F5C">
          <w:rPr>
            <w:rFonts w:eastAsia="Times New Roman"/>
            <w:bCs/>
            <w:noProof/>
            <w:sz w:val="18"/>
            <w:szCs w:val="18"/>
          </w:rPr>
          <w:t>]</w:t>
        </w:r>
      </w:sdtContent>
    </w:sdt>
    <w:r w:rsidR="00791F5C" w:rsidRPr="00791F5C">
      <w:rPr>
        <w:rFonts w:eastAsia="Times New Roman"/>
        <w:bCs/>
        <w:sz w:val="18"/>
        <w:szCs w:val="18"/>
      </w:rPr>
      <w:t xml:space="preserve"> </w:t>
    </w:r>
    <w:r w:rsidR="00791F5C">
      <w:rPr>
        <w:rFonts w:eastAsia="Times New Roman"/>
        <w:bCs/>
        <w:sz w:val="18"/>
        <w:szCs w:val="18"/>
      </w:rPr>
      <w:t>and Restatement</w:t>
    </w:r>
    <w:sdt>
      <w:sdtPr>
        <w:rPr>
          <w:rFonts w:eastAsia="Times New Roman"/>
          <w:bCs/>
          <w:sz w:val="18"/>
          <w:szCs w:val="18"/>
        </w:rPr>
        <w:tag w:val="HD:1.185.0.0:fae914e2-ba72-4d0f-a634-dfe60e2ce1c4"/>
        <w:id w:val="-85857928"/>
        <w:placeholder>
          <w:docPart w:val="A02F1D090D974FB2BE49E280A4586F78"/>
        </w:placeholder>
      </w:sdtPr>
      <w:sdtContent>
        <w:r w:rsidR="00791F5C" w:rsidRPr="00791F5C">
          <w:rPr>
            <w:rFonts w:eastAsia="Times New Roman"/>
            <w:bCs/>
            <w:noProof/>
            <w:sz w:val="18"/>
            <w:szCs w:val="18"/>
          </w:rPr>
          <w:t>[</w:t>
        </w:r>
        <w:r w:rsidR="00791F5C" w:rsidRPr="00791F5C">
          <w:rPr>
            <w:rFonts w:eastAsia="Times New Roman"/>
            <w:bCs/>
            <w:noProof/>
            <w:color w:val="008000"/>
            <w:sz w:val="18"/>
            <w:szCs w:val="18"/>
          </w:rPr>
          <w:t>END IF</w:t>
        </w:r>
        <w:r w:rsidR="00791F5C" w:rsidRPr="00791F5C">
          <w:rPr>
            <w:rFonts w:eastAsia="Times New Roman"/>
            <w:bCs/>
            <w:noProof/>
            <w:sz w:val="18"/>
            <w:szCs w:val="18"/>
          </w:rPr>
          <w:t>]</w:t>
        </w:r>
      </w:sdtContent>
    </w:sdt>
    <w:r w:rsidR="00791F5C">
      <w:rPr>
        <w:rFonts w:eastAsia="Times New Roman"/>
        <w:bCs/>
        <w:sz w:val="18"/>
        <w:szCs w:val="18"/>
      </w:rPr>
      <w:t xml:space="preserve"> of the</w:t>
    </w:r>
    <w:sdt>
      <w:sdtPr>
        <w:rPr>
          <w:rFonts w:eastAsia="Times New Roman"/>
          <w:bCs/>
          <w:sz w:val="18"/>
          <w:szCs w:val="18"/>
        </w:rPr>
        <w:tag w:val="HD:1.185.0.0:8234b396-8cc3-44a6-b39e-60b97a60c4fa"/>
        <w:id w:val="-93328613"/>
        <w:placeholder>
          <w:docPart w:val="A83D17E837F0404C99E80B5AA5E3FAA3"/>
        </w:placeholder>
      </w:sdtPr>
      <w:sdtContent>
        <w:r w:rsidR="00791F5C" w:rsidRPr="00791F5C">
          <w:rPr>
            <w:rFonts w:eastAsia="Times New Roman"/>
            <w:bCs/>
            <w:noProof/>
            <w:sz w:val="18"/>
            <w:szCs w:val="18"/>
          </w:rPr>
          <w:t>[</w:t>
        </w:r>
        <w:r w:rsidR="00791F5C" w:rsidRPr="00791F5C">
          <w:rPr>
            <w:rFonts w:eastAsia="Times New Roman"/>
            <w:bCs/>
            <w:noProof/>
            <w:color w:val="008000"/>
            <w:sz w:val="18"/>
            <w:szCs w:val="18"/>
          </w:rPr>
          <w:t>END IF</w:t>
        </w:r>
        <w:r w:rsidR="00791F5C" w:rsidRPr="00791F5C">
          <w:rPr>
            <w:rFonts w:eastAsia="Times New Roman"/>
            <w:bCs/>
            <w:noProof/>
            <w:sz w:val="18"/>
            <w:szCs w:val="18"/>
          </w:rPr>
          <w:t>]</w:t>
        </w:r>
      </w:sdtContent>
    </w:sdt>
    <w:r w:rsidR="00791F5C" w:rsidRPr="00791F5C">
      <w:rPr>
        <w:rFonts w:eastAsia="Times New Roman"/>
        <w:bCs/>
        <w:sz w:val="18"/>
        <w:szCs w:val="18"/>
      </w:rPr>
      <w:t xml:space="preserve"> </w:t>
    </w:r>
    <w:sdt>
      <w:sdtPr>
        <w:rPr>
          <w:rFonts w:eastAsia="Times New Roman"/>
          <w:sz w:val="18"/>
          <w:szCs w:val="24"/>
        </w:rPr>
        <w:tag w:val="HD:1.185.0.0:ef0a8bf6-b9be-4217-94e3-76f0dce8b7cb"/>
        <w:id w:val="1087971326"/>
        <w:placeholder>
          <w:docPart w:val="4D015DD9748F4FAE9E50E7A2F6CA0EB9"/>
        </w:placeholder>
      </w:sdtPr>
      <w:sdtContent>
        <w:r w:rsidR="00B47230">
          <w:rPr>
            <w:rFonts w:eastAsia="Times New Roman"/>
            <w:noProof/>
            <w:sz w:val="18"/>
            <w:szCs w:val="24"/>
          </w:rPr>
          <w:t>[</w:t>
        </w:r>
        <w:r w:rsidR="00B47230" w:rsidRPr="00E76B53">
          <w:rPr>
            <w:rFonts w:eastAsia="Times New Roman"/>
            <w:noProof/>
            <w:color w:val="0000FF"/>
            <w:sz w:val="18"/>
            <w:szCs w:val="24"/>
          </w:rPr>
          <w:t>TrustName</w:t>
        </w:r>
        <w:r w:rsidR="00B47230">
          <w:rPr>
            <w:rFonts w:eastAsia="Times New Roman"/>
            <w:noProof/>
            <w:sz w:val="18"/>
            <w:szCs w:val="24"/>
          </w:rPr>
          <w:t>]</w:t>
        </w:r>
      </w:sdtContent>
    </w:sdt>
    <w:r w:rsidR="00B47230">
      <w:rPr>
        <w:rFonts w:eastAsia="Times New Roman"/>
        <w:sz w:val="18"/>
        <w:szCs w:val="24"/>
      </w:rPr>
      <w:t xml:space="preserve">: </w:t>
    </w:r>
    <w:r w:rsidR="00940F34" w:rsidRPr="00940F34">
      <w:rPr>
        <w:sz w:val="18"/>
        <w:szCs w:val="18"/>
      </w:rPr>
      <w:t xml:space="preserve">Page </w:t>
    </w:r>
    <w:sdt>
      <w:sdtPr>
        <w:rPr>
          <w:sz w:val="18"/>
          <w:szCs w:val="18"/>
        </w:rPr>
        <w:id w:val="-142279827"/>
        <w:docPartObj>
          <w:docPartGallery w:val="Page Numbers (Bottom of Page)"/>
          <w:docPartUnique/>
        </w:docPartObj>
      </w:sdtPr>
      <w:sdtEndPr>
        <w:rPr>
          <w:noProof/>
        </w:rPr>
      </w:sdtEndPr>
      <w:sdtContent>
        <w:r w:rsidR="00940F34" w:rsidRPr="00940F34">
          <w:rPr>
            <w:sz w:val="18"/>
            <w:szCs w:val="18"/>
          </w:rPr>
          <w:fldChar w:fldCharType="begin"/>
        </w:r>
        <w:r w:rsidR="00940F34" w:rsidRPr="00940F34">
          <w:rPr>
            <w:sz w:val="18"/>
            <w:szCs w:val="18"/>
          </w:rPr>
          <w:instrText xml:space="preserve"> PAGE   \* MERGEFORMAT </w:instrText>
        </w:r>
        <w:r w:rsidR="00940F34" w:rsidRPr="00940F34">
          <w:rPr>
            <w:sz w:val="18"/>
            <w:szCs w:val="18"/>
          </w:rPr>
          <w:fldChar w:fldCharType="separate"/>
        </w:r>
        <w:r w:rsidR="00940F34" w:rsidRPr="00940F34">
          <w:rPr>
            <w:noProof/>
            <w:sz w:val="18"/>
            <w:szCs w:val="18"/>
          </w:rPr>
          <w:t>2</w:t>
        </w:r>
        <w:r w:rsidR="00940F34" w:rsidRPr="00940F34">
          <w:rPr>
            <w:noProof/>
            <w:sz w:val="18"/>
            <w:szCs w:val="18"/>
          </w:rPr>
          <w:fldChar w:fldCharType="end"/>
        </w:r>
      </w:sdtContent>
    </w:sdt>
    <w:r w:rsidR="00A70088">
      <w:rPr>
        <w:noProof/>
        <w:sz w:val="18"/>
        <w:szCs w:val="18"/>
      </w:rPr>
      <w:t xml:space="preserve"> - 1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8B49" w14:textId="77777777" w:rsidR="00E27C10" w:rsidRDefault="00E27C10">
    <w:pPr>
      <w:pStyle w:val="Footer"/>
      <w:rPr>
        <w:rFonts w:eastAsia="Times New Roman"/>
        <w:sz w:val="18"/>
        <w:szCs w:val="24"/>
      </w:rPr>
    </w:pPr>
  </w:p>
  <w:bookmarkStart w:id="53" w:name="HDSTE5"/>
  <w:bookmarkStart w:id="54" w:name="HDNDE5"/>
  <w:bookmarkEnd w:id="53"/>
  <w:bookmarkEnd w:id="54"/>
  <w:p w14:paraId="21E841B8" w14:textId="3B00A8FB" w:rsidR="00E27C10" w:rsidRDefault="00000000">
    <w:pPr>
      <w:pStyle w:val="Footer"/>
      <w:rPr>
        <w:rFonts w:eastAsia="Times New Roman"/>
        <w:sz w:val="18"/>
        <w:szCs w:val="24"/>
      </w:rPr>
    </w:pPr>
    <w:sdt>
      <w:sdtPr>
        <w:rPr>
          <w:rFonts w:eastAsia="Times New Roman"/>
          <w:bCs/>
          <w:sz w:val="18"/>
          <w:szCs w:val="18"/>
        </w:rPr>
        <w:tag w:val="HD:1.185.0.0:995ae9bf-5d12-4cac-91e3-09984dae66f5"/>
        <w:id w:val="-795979513"/>
        <w:placeholder>
          <w:docPart w:val="36C811C8C45A49C699E377561C219A3C"/>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917bab76-0301-4f2c-bddd-f3960907d067"/>
        <w:id w:val="-902836914"/>
        <w:placeholder>
          <w:docPart w:val="5596923F62674E9BA5EE8944752FA20F"/>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cfd4332c-8bd0-4d18-ae06-9ad2512006e0"/>
        <w:id w:val="-1620362487"/>
        <w:placeholder>
          <w:docPart w:val="4162B723B192435D8A0C33CF15F8D86B"/>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b0055d11-2992-4504-9919-90b7f48a58e3"/>
        <w:id w:val="507566044"/>
        <w:placeholder>
          <w:docPart w:val="879541F0B354464288A3936DDB78AF00"/>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4d7b9e9f-02f4-4f7e-965f-aa9f97a5a300"/>
        <w:id w:val="-2113895510"/>
        <w:placeholder>
          <w:docPart w:val="AF2AD3E74865445EB86365F9D44F69A2"/>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111a608c-caba-46be-8a17-3a4dbcb37264"/>
        <w:id w:val="-500052091"/>
        <w:placeholder>
          <w:docPart w:val="345336A1DE574DF8B1BCDCCBC90DAAF3"/>
        </w:placeholder>
      </w:sdtPr>
      <w:sdtContent>
        <w:r w:rsidR="00B53123">
          <w:rPr>
            <w:rFonts w:eastAsia="Times New Roman"/>
            <w:noProof/>
            <w:sz w:val="18"/>
            <w:szCs w:val="24"/>
          </w:rPr>
          <w:t>[</w:t>
        </w:r>
        <w:r w:rsidR="00B53123" w:rsidRPr="00B53123">
          <w:rPr>
            <w:rFonts w:eastAsia="Times New Roman"/>
            <w:noProof/>
            <w:color w:val="0000FF"/>
            <w:sz w:val="18"/>
            <w:szCs w:val="24"/>
          </w:rPr>
          <w:t>TrustName</w:t>
        </w:r>
        <w:r w:rsidR="00B53123">
          <w:rPr>
            <w:rFonts w:eastAsia="Times New Roman"/>
            <w:noProof/>
            <w:sz w:val="18"/>
            <w:szCs w:val="24"/>
          </w:rPr>
          <w:t>]</w:t>
        </w:r>
      </w:sdtContent>
    </w:sdt>
    <w:r w:rsidR="00645FB5">
      <w:rPr>
        <w:rFonts w:eastAsia="Times New Roman"/>
        <w:sz w:val="18"/>
        <w:szCs w:val="24"/>
      </w:rPr>
      <w:t xml:space="preserve">: Page </w:t>
    </w:r>
    <w:r w:rsidR="00AC5B76">
      <w:rPr>
        <w:rFonts w:eastAsia="Times New Roman"/>
        <w:sz w:val="18"/>
        <w:szCs w:val="24"/>
      </w:rPr>
      <w:t>2</w:t>
    </w:r>
    <w:r w:rsidR="00645FB5">
      <w:rPr>
        <w:rFonts w:eastAsia="Times New Roman"/>
        <w:sz w:val="18"/>
        <w:szCs w:val="24"/>
      </w:rPr>
      <w:t xml:space="preserve">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1</w:t>
    </w:r>
    <w:r w:rsidR="00645FB5">
      <w:rPr>
        <w:rFonts w:eastAsia="Times New Roman"/>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5EF3" w14:textId="406AC55D" w:rsidR="00E0000C" w:rsidRDefault="00000000" w:rsidP="00E0000C">
    <w:pPr>
      <w:pStyle w:val="Footer"/>
      <w:rPr>
        <w:rFonts w:eastAsia="Times New Roman"/>
        <w:sz w:val="18"/>
        <w:szCs w:val="24"/>
      </w:rPr>
    </w:pPr>
    <w:sdt>
      <w:sdtPr>
        <w:rPr>
          <w:rFonts w:eastAsia="Times New Roman"/>
          <w:bCs/>
          <w:sz w:val="18"/>
          <w:szCs w:val="18"/>
        </w:rPr>
        <w:tag w:val="HD:1.185.0.0:8096eea0-db3a-4152-a24c-2f97618f6cdd"/>
        <w:id w:val="1080721176"/>
        <w:placeholder>
          <w:docPart w:val="17D69F617C1F4541943BCF511BA7D621"/>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4602753c-0dcb-46f7-9fba-c972de6e1077"/>
        <w:id w:val="621268272"/>
        <w:placeholder>
          <w:docPart w:val="6BE82B0BF9AB4A0BAE30A52773DB5E3B"/>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a9d6372f-589e-44a1-9484-7a1e213f96d1"/>
        <w:id w:val="439966948"/>
        <w:placeholder>
          <w:docPart w:val="128F301B24734C038F3369C67D47761C"/>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5ddb7ed9-e5fd-4daf-b5b7-f84f42137d91"/>
        <w:id w:val="-496729934"/>
        <w:placeholder>
          <w:docPart w:val="7369AA25D66842C5BC7E6EA8DD555EB4"/>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2102ab56-b0c9-4e48-bfdd-bf14af50cba7"/>
        <w:id w:val="2143531696"/>
        <w:placeholder>
          <w:docPart w:val="8FA39D8378AE47A8A59FA4C7EE402117"/>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1b0ecea8-c88c-4c78-bd90-3f7fbb0b596c"/>
        <w:id w:val="-54473285"/>
        <w:placeholder>
          <w:docPart w:val="1C3FF5C1B86E4355B8FFA1441DAF20D9"/>
        </w:placeholder>
      </w:sdtPr>
      <w:sdtContent>
        <w:r w:rsidR="00E0000C">
          <w:rPr>
            <w:rFonts w:eastAsia="Times New Roman"/>
            <w:noProof/>
            <w:sz w:val="18"/>
            <w:szCs w:val="24"/>
          </w:rPr>
          <w:t>[</w:t>
        </w:r>
        <w:r w:rsidR="00E0000C" w:rsidRPr="00D176DD">
          <w:rPr>
            <w:rFonts w:eastAsia="Times New Roman"/>
            <w:noProof/>
            <w:color w:val="0000FF"/>
            <w:sz w:val="18"/>
            <w:szCs w:val="24"/>
          </w:rPr>
          <w:t>TrustName</w:t>
        </w:r>
        <w:r w:rsidR="00E0000C">
          <w:rPr>
            <w:rFonts w:eastAsia="Times New Roman"/>
            <w:noProof/>
            <w:sz w:val="18"/>
            <w:szCs w:val="24"/>
          </w:rPr>
          <w:t>]</w:t>
        </w:r>
      </w:sdtContent>
    </w:sdt>
    <w:r w:rsidR="00E0000C">
      <w:rPr>
        <w:rFonts w:eastAsia="Times New Roman"/>
        <w:sz w:val="18"/>
        <w:szCs w:val="24"/>
      </w:rPr>
      <w:t xml:space="preserve">: Page 2 - </w:t>
    </w:r>
    <w:r w:rsidR="00E0000C">
      <w:rPr>
        <w:rFonts w:eastAsia="Times New Roman"/>
        <w:sz w:val="18"/>
        <w:szCs w:val="24"/>
      </w:rPr>
      <w:fldChar w:fldCharType="begin"/>
    </w:r>
    <w:r w:rsidR="00E0000C">
      <w:rPr>
        <w:rFonts w:eastAsia="Times New Roman"/>
        <w:sz w:val="18"/>
        <w:szCs w:val="24"/>
      </w:rPr>
      <w:instrText xml:space="preserve">PAGE </w:instrText>
    </w:r>
    <w:r w:rsidR="00E0000C">
      <w:rPr>
        <w:rFonts w:eastAsia="Times New Roman"/>
        <w:sz w:val="18"/>
        <w:szCs w:val="24"/>
      </w:rPr>
      <w:fldChar w:fldCharType="separate"/>
    </w:r>
    <w:r w:rsidR="00E0000C">
      <w:rPr>
        <w:rFonts w:eastAsia="Times New Roman"/>
        <w:sz w:val="18"/>
        <w:szCs w:val="24"/>
      </w:rPr>
      <w:t>1</w:t>
    </w:r>
    <w:r w:rsidR="00E0000C">
      <w:rPr>
        <w:rFonts w:eastAsia="Times New Roman"/>
        <w:sz w:val="18"/>
        <w:szCs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481C" w14:textId="77777777" w:rsidR="00E27C10" w:rsidRDefault="00E27C10">
    <w:pPr>
      <w:pStyle w:val="Footer"/>
      <w:rPr>
        <w:rFonts w:eastAsia="Times New Roman"/>
        <w:sz w:val="18"/>
        <w:szCs w:val="24"/>
      </w:rPr>
    </w:pPr>
  </w:p>
  <w:bookmarkStart w:id="194" w:name="HDSTE4a"/>
  <w:bookmarkStart w:id="195" w:name="HDNDE4a"/>
  <w:bookmarkEnd w:id="194"/>
  <w:bookmarkEnd w:id="195"/>
  <w:p w14:paraId="0D1A257A" w14:textId="2A137AC0" w:rsidR="00E27C10" w:rsidRDefault="00000000">
    <w:pPr>
      <w:pStyle w:val="Footer"/>
      <w:rPr>
        <w:rFonts w:eastAsia="Times New Roman"/>
        <w:sz w:val="18"/>
        <w:szCs w:val="24"/>
      </w:rPr>
    </w:pPr>
    <w:sdt>
      <w:sdtPr>
        <w:rPr>
          <w:rFonts w:eastAsia="Times New Roman"/>
          <w:bCs/>
          <w:sz w:val="18"/>
          <w:szCs w:val="18"/>
        </w:rPr>
        <w:tag w:val="HD:1.185.0.0:552223d2-4568-4e72-be95-f8782ba4d37e"/>
        <w:id w:val="-118996787"/>
        <w:placeholder>
          <w:docPart w:val="1554ADE109C64083920F956C72BD2EC9"/>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992c0dcc-c70b-4bfa-8b8a-d63af75b864e"/>
        <w:id w:val="1372032498"/>
        <w:placeholder>
          <w:docPart w:val="AD10C06A1C5C4F36BD21F7895326935E"/>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e4ef4c8f-68f9-46fa-8de8-a70f57b47ad9"/>
        <w:id w:val="-357590142"/>
        <w:placeholder>
          <w:docPart w:val="9A75F14DFFF34455B68E289826A1FFC2"/>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113bf65c-2fa6-441f-8c02-978ae8033079"/>
        <w:id w:val="445972602"/>
        <w:placeholder>
          <w:docPart w:val="51C07B618D5C431C80EF7D2E0C1EC226"/>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dd209952-511d-4f89-b2e5-e56b39d83871"/>
        <w:id w:val="-1774856896"/>
        <w:placeholder>
          <w:docPart w:val="6F77DA45FE414F81B7FFB8D615FDFB29"/>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bf431470-f14e-448d-8cce-fe6003e7e9b1"/>
        <w:id w:val="-933980382"/>
        <w:placeholder>
          <w:docPart w:val="7DBADB0DBAD14791B495D82B8210D830"/>
        </w:placeholder>
      </w:sdtPr>
      <w:sdtContent>
        <w:r w:rsidR="00D176DD">
          <w:rPr>
            <w:rFonts w:eastAsia="Times New Roman"/>
            <w:noProof/>
            <w:sz w:val="18"/>
            <w:szCs w:val="24"/>
          </w:rPr>
          <w:t>[</w:t>
        </w:r>
        <w:r w:rsidR="00D176DD" w:rsidRPr="00D176DD">
          <w:rPr>
            <w:rFonts w:eastAsia="Times New Roman"/>
            <w:noProof/>
            <w:color w:val="0000FF"/>
            <w:sz w:val="18"/>
            <w:szCs w:val="24"/>
          </w:rPr>
          <w:t>TrustName</w:t>
        </w:r>
        <w:r w:rsidR="00D176DD">
          <w:rPr>
            <w:rFonts w:eastAsia="Times New Roman"/>
            <w:noProof/>
            <w:sz w:val="18"/>
            <w:szCs w:val="24"/>
          </w:rPr>
          <w:t>]</w:t>
        </w:r>
      </w:sdtContent>
    </w:sdt>
    <w:r w:rsidR="00645FB5">
      <w:rPr>
        <w:rFonts w:eastAsia="Times New Roman"/>
        <w:sz w:val="18"/>
        <w:szCs w:val="24"/>
      </w:rPr>
      <w:t xml:space="preserve">: Page 3 -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3</w:t>
    </w:r>
    <w:r w:rsidR="00645FB5">
      <w:rPr>
        <w:rFonts w:eastAsia="Times New Roman"/>
        <w:sz w:val="18"/>
        <w:szCs w:val="24"/>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2C490" w14:textId="77777777" w:rsidR="00E27C10" w:rsidRDefault="00E27C10">
    <w:pPr>
      <w:pStyle w:val="Footer"/>
      <w:rPr>
        <w:rFonts w:eastAsia="Times New Roman"/>
        <w:sz w:val="18"/>
        <w:szCs w:val="24"/>
      </w:rPr>
    </w:pPr>
  </w:p>
  <w:bookmarkStart w:id="241" w:name="HDSTE6a"/>
  <w:bookmarkStart w:id="242" w:name="HDNDE6a"/>
  <w:bookmarkEnd w:id="241"/>
  <w:bookmarkEnd w:id="242"/>
  <w:p w14:paraId="7C5B9BEE" w14:textId="26E650A3" w:rsidR="00E27C10" w:rsidRDefault="00000000">
    <w:pPr>
      <w:pStyle w:val="Footer"/>
      <w:rPr>
        <w:rFonts w:eastAsia="Times New Roman"/>
        <w:sz w:val="18"/>
        <w:szCs w:val="24"/>
      </w:rPr>
    </w:pPr>
    <w:sdt>
      <w:sdtPr>
        <w:rPr>
          <w:rFonts w:eastAsia="Times New Roman"/>
          <w:bCs/>
          <w:sz w:val="18"/>
          <w:szCs w:val="18"/>
        </w:rPr>
        <w:tag w:val="HD:1.185.0.0:bb29d07a-a461-4c27-a060-7a5db6c33f55"/>
        <w:id w:val="1271208755"/>
        <w:placeholder>
          <w:docPart w:val="82C0408C82D945458266D1B7F060741A"/>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9a8b9771-6b08-40eb-99dd-fefc38975780"/>
        <w:id w:val="-1082600412"/>
        <w:placeholder>
          <w:docPart w:val="36D7EE9531CD48E4BE076028BC5B9325"/>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533ce03e-a291-4798-802f-f5cc7e86fb74"/>
        <w:id w:val="-928494076"/>
        <w:placeholder>
          <w:docPart w:val="DE137AB01DF74C09A8BFB23D3FD534D4"/>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9822fbc5-14fc-4cb0-8561-2dc4439c64ce"/>
        <w:id w:val="1176001114"/>
        <w:placeholder>
          <w:docPart w:val="04A50CAC9EC34CCCB26ACD51BCF3E872"/>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636ce6fb-d1ef-4c11-84ac-8c32bdd7c8d5"/>
        <w:id w:val="-1892036045"/>
        <w:placeholder>
          <w:docPart w:val="09DB55CE017343949BE901D7CE1ED213"/>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16fef298-0a58-4e9b-a629-6dfd496d9faa"/>
        <w:id w:val="-1680040712"/>
        <w:placeholder>
          <w:docPart w:val="428EF359E9B04951BD93965E32B38CD3"/>
        </w:placeholder>
      </w:sdtPr>
      <w:sdtContent>
        <w:r w:rsidR="00FA4D12">
          <w:rPr>
            <w:rFonts w:eastAsia="Times New Roman"/>
            <w:noProof/>
            <w:sz w:val="18"/>
            <w:szCs w:val="24"/>
          </w:rPr>
          <w:t>[</w:t>
        </w:r>
        <w:r w:rsidR="00FA4D12" w:rsidRPr="00FA4D12">
          <w:rPr>
            <w:rFonts w:eastAsia="Times New Roman"/>
            <w:noProof/>
            <w:color w:val="0000FF"/>
            <w:sz w:val="18"/>
            <w:szCs w:val="24"/>
          </w:rPr>
          <w:t>TrustName</w:t>
        </w:r>
        <w:r w:rsidR="00FA4D12">
          <w:rPr>
            <w:rFonts w:eastAsia="Times New Roman"/>
            <w:noProof/>
            <w:sz w:val="18"/>
            <w:szCs w:val="24"/>
          </w:rPr>
          <w:t>]</w:t>
        </w:r>
      </w:sdtContent>
    </w:sdt>
    <w:r w:rsidR="00645FB5">
      <w:rPr>
        <w:rFonts w:eastAsia="Times New Roman"/>
        <w:sz w:val="18"/>
        <w:szCs w:val="24"/>
      </w:rPr>
      <w:t xml:space="preserve">: Page 4 -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2</w:t>
    </w:r>
    <w:r w:rsidR="00645FB5">
      <w:rPr>
        <w:rFonts w:eastAsia="Times New Roman"/>
        <w:sz w:val="18"/>
        <w:szCs w:val="24"/>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F7CD" w14:textId="77777777" w:rsidR="00E27C10" w:rsidRDefault="00E27C10">
    <w:pPr>
      <w:pStyle w:val="Footer"/>
      <w:rPr>
        <w:rFonts w:eastAsia="Times New Roman"/>
        <w:sz w:val="18"/>
        <w:szCs w:val="24"/>
      </w:rPr>
    </w:pPr>
  </w:p>
  <w:bookmarkStart w:id="316" w:name="HDSTE7e"/>
  <w:bookmarkStart w:id="317" w:name="HDNDE7e"/>
  <w:bookmarkEnd w:id="316"/>
  <w:bookmarkEnd w:id="317"/>
  <w:p w14:paraId="70EC5613" w14:textId="1FEBC23B" w:rsidR="00E27C10" w:rsidRDefault="00000000">
    <w:pPr>
      <w:pStyle w:val="Footer"/>
      <w:rPr>
        <w:rFonts w:eastAsia="Times New Roman"/>
        <w:sz w:val="18"/>
        <w:szCs w:val="24"/>
      </w:rPr>
    </w:pPr>
    <w:sdt>
      <w:sdtPr>
        <w:rPr>
          <w:rFonts w:eastAsia="Times New Roman"/>
          <w:bCs/>
          <w:sz w:val="18"/>
          <w:szCs w:val="18"/>
        </w:rPr>
        <w:tag w:val="HD:1.185.0.0:e28624b3-abb8-49bc-ac5b-56a6101934a6"/>
        <w:id w:val="949362125"/>
        <w:placeholder>
          <w:docPart w:val="8048987E913046D7BA0FB7A4D5DE22D9"/>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b8e1a48a-32d9-472a-82d1-3a348abbbf47"/>
        <w:id w:val="-1834836688"/>
        <w:placeholder>
          <w:docPart w:val="C9A882C92F2E44EDB39437D3DFB190AC"/>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b64f8c1b-0336-49e7-9621-a831ca21a91e"/>
        <w:id w:val="-1437828882"/>
        <w:placeholder>
          <w:docPart w:val="B101956F9DFE4A06B5B2FBE47118DFE5"/>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60fda383-83f4-4c49-b1bc-53e0b3d095c3"/>
        <w:id w:val="-1567956876"/>
        <w:placeholder>
          <w:docPart w:val="3EE2B4457D6849989CDF968E0306D67F"/>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5bc97646-b629-4300-9a38-20e2439f7e0c"/>
        <w:id w:val="764728359"/>
        <w:placeholder>
          <w:docPart w:val="46B84B0FF3FE4A879722A66E21735165"/>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fa14150d-7425-40d1-9d55-8820e39f9066"/>
        <w:id w:val="1192650054"/>
        <w:placeholder>
          <w:docPart w:val="E1422D30680F42519D60020ACC23E269"/>
        </w:placeholder>
      </w:sdtPr>
      <w:sdtContent>
        <w:r w:rsidR="00FA4D12">
          <w:rPr>
            <w:rFonts w:eastAsia="Times New Roman"/>
            <w:noProof/>
            <w:sz w:val="18"/>
            <w:szCs w:val="24"/>
          </w:rPr>
          <w:t>[</w:t>
        </w:r>
        <w:r w:rsidR="00FA4D12" w:rsidRPr="00FA4D12">
          <w:rPr>
            <w:rFonts w:eastAsia="Times New Roman"/>
            <w:noProof/>
            <w:color w:val="0000FF"/>
            <w:sz w:val="18"/>
            <w:szCs w:val="24"/>
          </w:rPr>
          <w:t>TrustName</w:t>
        </w:r>
        <w:r w:rsidR="00FA4D12">
          <w:rPr>
            <w:rFonts w:eastAsia="Times New Roman"/>
            <w:noProof/>
            <w:sz w:val="18"/>
            <w:szCs w:val="24"/>
          </w:rPr>
          <w:t>]</w:t>
        </w:r>
      </w:sdtContent>
    </w:sdt>
    <w:r w:rsidR="00645FB5">
      <w:rPr>
        <w:rFonts w:eastAsia="Times New Roman"/>
        <w:sz w:val="18"/>
        <w:szCs w:val="24"/>
      </w:rPr>
      <w:t xml:space="preserve">: Page 5 -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2</w:t>
    </w:r>
    <w:r w:rsidR="00645FB5">
      <w:rPr>
        <w:rFonts w:eastAsia="Times New Roman"/>
        <w:sz w:val="18"/>
        <w:szCs w:val="24"/>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37513" w14:textId="77777777" w:rsidR="00E27C10" w:rsidRDefault="00E27C10">
    <w:pPr>
      <w:pStyle w:val="Footer"/>
      <w:rPr>
        <w:rFonts w:eastAsia="Times New Roman"/>
        <w:sz w:val="18"/>
        <w:szCs w:val="24"/>
      </w:rPr>
    </w:pPr>
  </w:p>
  <w:bookmarkStart w:id="448" w:name="HDSTEa3"/>
  <w:bookmarkStart w:id="449" w:name="HDNDEa3"/>
  <w:bookmarkEnd w:id="448"/>
  <w:bookmarkEnd w:id="449"/>
  <w:p w14:paraId="674F2C52" w14:textId="306600E7" w:rsidR="00E27C10" w:rsidRDefault="00000000">
    <w:pPr>
      <w:pStyle w:val="Footer"/>
      <w:rPr>
        <w:rFonts w:eastAsia="Times New Roman"/>
        <w:sz w:val="18"/>
        <w:szCs w:val="24"/>
      </w:rPr>
    </w:pPr>
    <w:sdt>
      <w:sdtPr>
        <w:rPr>
          <w:rFonts w:eastAsia="Times New Roman"/>
          <w:bCs/>
          <w:sz w:val="18"/>
          <w:szCs w:val="18"/>
        </w:rPr>
        <w:tag w:val="HD:1.185.0.0:ab51ee13-b372-4d2d-ab5b-f0dab473b831"/>
        <w:id w:val="-882795183"/>
        <w:placeholder>
          <w:docPart w:val="90DA0122A1A84959AE584AB4096264A0"/>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b0da65ec-114e-410f-b51f-7c51e1812fb2"/>
        <w:id w:val="-2136247783"/>
        <w:placeholder>
          <w:docPart w:val="61D7DF3F93C54C9F889E9C6FF0A352DD"/>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1dc05261-58df-4cbc-923a-79e6102a0270"/>
        <w:id w:val="-1770299988"/>
        <w:placeholder>
          <w:docPart w:val="9F952763E5B94618B2065580FD5151C4"/>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4e13c183-bbd6-49c6-8286-6055a490795c"/>
        <w:id w:val="-248582115"/>
        <w:placeholder>
          <w:docPart w:val="15C437BC1EE64796B70ADAAB5F65799C"/>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dde6875d-1e83-46bc-9fc3-8ba3ab68febc"/>
        <w:id w:val="-379018024"/>
        <w:placeholder>
          <w:docPart w:val="83C60E958B6541F7AD02F2461181547F"/>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30d0778f-e157-44b8-bf01-6bcb172b836d"/>
        <w:id w:val="-1386097451"/>
        <w:placeholder>
          <w:docPart w:val="6A4952B4AD2F48D78A34071D50E1E7C7"/>
        </w:placeholder>
      </w:sdtPr>
      <w:sdtContent>
        <w:r w:rsidR="00FA4D12">
          <w:rPr>
            <w:rFonts w:eastAsia="Times New Roman"/>
            <w:noProof/>
            <w:sz w:val="18"/>
            <w:szCs w:val="24"/>
          </w:rPr>
          <w:t>[</w:t>
        </w:r>
        <w:r w:rsidR="00FA4D12" w:rsidRPr="00FA4D12">
          <w:rPr>
            <w:rFonts w:eastAsia="Times New Roman"/>
            <w:noProof/>
            <w:color w:val="0000FF"/>
            <w:sz w:val="18"/>
            <w:szCs w:val="24"/>
          </w:rPr>
          <w:t>TrustName</w:t>
        </w:r>
        <w:r w:rsidR="00FA4D12">
          <w:rPr>
            <w:rFonts w:eastAsia="Times New Roman"/>
            <w:noProof/>
            <w:sz w:val="18"/>
            <w:szCs w:val="24"/>
          </w:rPr>
          <w:t>]</w:t>
        </w:r>
      </w:sdtContent>
    </w:sdt>
    <w:r w:rsidR="00645FB5">
      <w:rPr>
        <w:rFonts w:eastAsia="Times New Roman"/>
        <w:sz w:val="18"/>
        <w:szCs w:val="24"/>
      </w:rPr>
      <w:t xml:space="preserve">: Page 6 -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2</w:t>
    </w:r>
    <w:r w:rsidR="00645FB5">
      <w:rPr>
        <w:rFonts w:eastAsia="Times New Roman"/>
        <w:sz w:val="18"/>
        <w:szCs w:val="24"/>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83A3" w14:textId="77777777" w:rsidR="00E27C10" w:rsidRDefault="00E27C10">
    <w:pPr>
      <w:pStyle w:val="Footer"/>
      <w:rPr>
        <w:rFonts w:eastAsia="Times New Roman"/>
        <w:sz w:val="18"/>
        <w:szCs w:val="24"/>
      </w:rPr>
    </w:pPr>
  </w:p>
  <w:p w14:paraId="321F88E3" w14:textId="77777777" w:rsidR="00BA65A9" w:rsidRDefault="00000000" w:rsidP="00BA65A9">
    <w:pPr>
      <w:pStyle w:val="Footer"/>
      <w:rPr>
        <w:rFonts w:eastAsia="Times New Roman"/>
        <w:sz w:val="18"/>
        <w:szCs w:val="24"/>
      </w:rPr>
    </w:pPr>
    <w:sdt>
      <w:sdtPr>
        <w:rPr>
          <w:rFonts w:eastAsia="Times New Roman"/>
          <w:bCs/>
          <w:sz w:val="18"/>
          <w:szCs w:val="18"/>
        </w:rPr>
        <w:tag w:val="HD:1.185.0.0:28a97e20-46b0-41f7-b289-a6b97b0dd3da"/>
        <w:id w:val="-1713570382"/>
        <w:placeholder>
          <w:docPart w:val="0DF233CD2E5D4D5191B61078695B4C12"/>
        </w:placeholder>
      </w:sdtPr>
      <w:sdtContent>
        <w:r w:rsidR="00BA65A9" w:rsidRPr="00791F5C">
          <w:rPr>
            <w:rFonts w:eastAsia="Times New Roman"/>
            <w:bCs/>
            <w:noProof/>
            <w:sz w:val="18"/>
            <w:szCs w:val="18"/>
          </w:rPr>
          <w:t>[</w:t>
        </w:r>
        <w:r w:rsidR="00BA65A9" w:rsidRPr="00791F5C">
          <w:rPr>
            <w:rFonts w:eastAsia="Times New Roman"/>
            <w:bCs/>
            <w:noProof/>
            <w:color w:val="008000"/>
            <w:sz w:val="18"/>
            <w:szCs w:val="18"/>
          </w:rPr>
          <w:t>IF TrustAmendment?</w:t>
        </w:r>
        <w:r w:rsidR="00BA65A9" w:rsidRPr="00791F5C">
          <w:rPr>
            <w:rFonts w:eastAsia="Times New Roman"/>
            <w:bCs/>
            <w:noProof/>
            <w:sz w:val="18"/>
            <w:szCs w:val="18"/>
          </w:rPr>
          <w:t>]</w:t>
        </w:r>
      </w:sdtContent>
    </w:sdt>
    <w:sdt>
      <w:sdtPr>
        <w:rPr>
          <w:rFonts w:eastAsia="Times New Roman"/>
          <w:bCs/>
          <w:sz w:val="18"/>
          <w:szCs w:val="18"/>
        </w:rPr>
        <w:tag w:val="HD:1.185.0.0:c8afec8e-4ff0-4bbf-9a16-10c3803b1b95"/>
        <w:id w:val="-154914727"/>
        <w:placeholder>
          <w:docPart w:val="0C030E99A31C4D06A428E07EAF286E54"/>
        </w:placeholder>
      </w:sdtPr>
      <w:sdtContent>
        <w:r w:rsidR="00BA65A9">
          <w:rPr>
            <w:rFonts w:eastAsia="Times New Roman"/>
            <w:bCs/>
            <w:noProof/>
            <w:sz w:val="18"/>
            <w:szCs w:val="18"/>
          </w:rPr>
          <w:t>[</w:t>
        </w:r>
        <w:r w:rsidR="00BA65A9" w:rsidRPr="00791F5C">
          <w:rPr>
            <w:rFonts w:eastAsia="Times New Roman"/>
            <w:bCs/>
            <w:noProof/>
            <w:color w:val="0000FF"/>
            <w:sz w:val="18"/>
            <w:szCs w:val="18"/>
          </w:rPr>
          <w:t>TrustAmendmentNumber:Like This</w:t>
        </w:r>
        <w:r w:rsidR="00BA65A9">
          <w:rPr>
            <w:rFonts w:eastAsia="Times New Roman"/>
            <w:bCs/>
            <w:noProof/>
            <w:sz w:val="18"/>
            <w:szCs w:val="18"/>
          </w:rPr>
          <w:t>]</w:t>
        </w:r>
      </w:sdtContent>
    </w:sdt>
    <w:r w:rsidR="00BA65A9" w:rsidRPr="00791F5C">
      <w:rPr>
        <w:rFonts w:eastAsia="Times New Roman"/>
        <w:bCs/>
        <w:sz w:val="18"/>
        <w:szCs w:val="18"/>
      </w:rPr>
      <w:t xml:space="preserve"> </w:t>
    </w:r>
    <w:r w:rsidR="00BA65A9">
      <w:rPr>
        <w:rFonts w:eastAsia="Times New Roman"/>
        <w:bCs/>
        <w:sz w:val="18"/>
        <w:szCs w:val="18"/>
      </w:rPr>
      <w:t>Amendment</w:t>
    </w:r>
    <w:sdt>
      <w:sdtPr>
        <w:rPr>
          <w:rFonts w:eastAsia="Times New Roman"/>
          <w:bCs/>
          <w:sz w:val="18"/>
          <w:szCs w:val="18"/>
        </w:rPr>
        <w:tag w:val="HD:1.185.0.0:2628248f-e428-498a-8d47-e31c43fa566e"/>
        <w:id w:val="405739966"/>
        <w:placeholder>
          <w:docPart w:val="C21F1B5A51BE4E66B90D8C7F366D8524"/>
        </w:placeholder>
      </w:sdtPr>
      <w:sdtContent>
        <w:r w:rsidR="00BA65A9" w:rsidRPr="00791F5C">
          <w:rPr>
            <w:rFonts w:eastAsia="Times New Roman"/>
            <w:bCs/>
            <w:noProof/>
            <w:sz w:val="18"/>
            <w:szCs w:val="18"/>
          </w:rPr>
          <w:t>[</w:t>
        </w:r>
        <w:r w:rsidR="00BA65A9" w:rsidRPr="00791F5C">
          <w:rPr>
            <w:rFonts w:eastAsia="Times New Roman"/>
            <w:bCs/>
            <w:noProof/>
            <w:color w:val="008000"/>
            <w:sz w:val="18"/>
            <w:szCs w:val="18"/>
          </w:rPr>
          <w:t>IF TrustRestatement?</w:t>
        </w:r>
        <w:r w:rsidR="00BA65A9" w:rsidRPr="00791F5C">
          <w:rPr>
            <w:rFonts w:eastAsia="Times New Roman"/>
            <w:bCs/>
            <w:noProof/>
            <w:sz w:val="18"/>
            <w:szCs w:val="18"/>
          </w:rPr>
          <w:t>]</w:t>
        </w:r>
      </w:sdtContent>
    </w:sdt>
    <w:r w:rsidR="00BA65A9" w:rsidRPr="00791F5C">
      <w:rPr>
        <w:rFonts w:eastAsia="Times New Roman"/>
        <w:bCs/>
        <w:sz w:val="18"/>
        <w:szCs w:val="18"/>
      </w:rPr>
      <w:t xml:space="preserve"> </w:t>
    </w:r>
    <w:r w:rsidR="00BA65A9">
      <w:rPr>
        <w:rFonts w:eastAsia="Times New Roman"/>
        <w:bCs/>
        <w:sz w:val="18"/>
        <w:szCs w:val="18"/>
      </w:rPr>
      <w:t>and Restatement</w:t>
    </w:r>
    <w:sdt>
      <w:sdtPr>
        <w:rPr>
          <w:rFonts w:eastAsia="Times New Roman"/>
          <w:bCs/>
          <w:sz w:val="18"/>
          <w:szCs w:val="18"/>
        </w:rPr>
        <w:tag w:val="HD:1.185.0.0:ab02483f-6ec3-4b8a-9c6a-c1c2ebe71908"/>
        <w:id w:val="-818036442"/>
        <w:placeholder>
          <w:docPart w:val="BF64BE82F8134E5A990FD2D0F1DB430B"/>
        </w:placeholder>
      </w:sdtPr>
      <w:sdtContent>
        <w:r w:rsidR="00BA65A9" w:rsidRPr="00791F5C">
          <w:rPr>
            <w:rFonts w:eastAsia="Times New Roman"/>
            <w:bCs/>
            <w:noProof/>
            <w:sz w:val="18"/>
            <w:szCs w:val="18"/>
          </w:rPr>
          <w:t>[</w:t>
        </w:r>
        <w:r w:rsidR="00BA65A9" w:rsidRPr="00791F5C">
          <w:rPr>
            <w:rFonts w:eastAsia="Times New Roman"/>
            <w:bCs/>
            <w:noProof/>
            <w:color w:val="008000"/>
            <w:sz w:val="18"/>
            <w:szCs w:val="18"/>
          </w:rPr>
          <w:t>END IF</w:t>
        </w:r>
        <w:r w:rsidR="00BA65A9" w:rsidRPr="00791F5C">
          <w:rPr>
            <w:rFonts w:eastAsia="Times New Roman"/>
            <w:bCs/>
            <w:noProof/>
            <w:sz w:val="18"/>
            <w:szCs w:val="18"/>
          </w:rPr>
          <w:t>]</w:t>
        </w:r>
      </w:sdtContent>
    </w:sdt>
    <w:r w:rsidR="00BA65A9">
      <w:rPr>
        <w:rFonts w:eastAsia="Times New Roman"/>
        <w:bCs/>
        <w:sz w:val="18"/>
        <w:szCs w:val="18"/>
      </w:rPr>
      <w:t xml:space="preserve"> of the</w:t>
    </w:r>
    <w:sdt>
      <w:sdtPr>
        <w:rPr>
          <w:rFonts w:eastAsia="Times New Roman"/>
          <w:bCs/>
          <w:sz w:val="18"/>
          <w:szCs w:val="18"/>
        </w:rPr>
        <w:tag w:val="HD:1.185.0.0:bb0be5c6-b367-4cfd-868e-0618ae7caf53"/>
        <w:id w:val="683790159"/>
        <w:placeholder>
          <w:docPart w:val="354986A0374842F78D7706A320F96299"/>
        </w:placeholder>
      </w:sdtPr>
      <w:sdtContent>
        <w:r w:rsidR="00BA65A9" w:rsidRPr="00791F5C">
          <w:rPr>
            <w:rFonts w:eastAsia="Times New Roman"/>
            <w:bCs/>
            <w:noProof/>
            <w:sz w:val="18"/>
            <w:szCs w:val="18"/>
          </w:rPr>
          <w:t>[</w:t>
        </w:r>
        <w:r w:rsidR="00BA65A9" w:rsidRPr="00791F5C">
          <w:rPr>
            <w:rFonts w:eastAsia="Times New Roman"/>
            <w:bCs/>
            <w:noProof/>
            <w:color w:val="008000"/>
            <w:sz w:val="18"/>
            <w:szCs w:val="18"/>
          </w:rPr>
          <w:t>END IF</w:t>
        </w:r>
        <w:r w:rsidR="00BA65A9" w:rsidRPr="00791F5C">
          <w:rPr>
            <w:rFonts w:eastAsia="Times New Roman"/>
            <w:bCs/>
            <w:noProof/>
            <w:sz w:val="18"/>
            <w:szCs w:val="18"/>
          </w:rPr>
          <w:t>]</w:t>
        </w:r>
      </w:sdtContent>
    </w:sdt>
    <w:r w:rsidR="00BA65A9" w:rsidRPr="00791F5C">
      <w:rPr>
        <w:rFonts w:eastAsia="Times New Roman"/>
        <w:bCs/>
        <w:sz w:val="18"/>
        <w:szCs w:val="18"/>
      </w:rPr>
      <w:t xml:space="preserve"> </w:t>
    </w:r>
    <w:sdt>
      <w:sdtPr>
        <w:rPr>
          <w:rFonts w:eastAsia="Times New Roman"/>
          <w:sz w:val="18"/>
          <w:szCs w:val="24"/>
        </w:rPr>
        <w:tag w:val="HD:1.185.0.0:a529b1ec-baf2-4be5-8f67-d13989b15d67"/>
        <w:id w:val="1776900624"/>
        <w:placeholder>
          <w:docPart w:val="BCF8FF6DD2404C1083C468D7D29031F1"/>
        </w:placeholder>
      </w:sdtPr>
      <w:sdtContent>
        <w:r w:rsidR="00BA65A9">
          <w:rPr>
            <w:rFonts w:eastAsia="Times New Roman"/>
            <w:noProof/>
            <w:sz w:val="18"/>
            <w:szCs w:val="24"/>
          </w:rPr>
          <w:t>[</w:t>
        </w:r>
        <w:r w:rsidR="00BA65A9" w:rsidRPr="00FA4D12">
          <w:rPr>
            <w:rFonts w:eastAsia="Times New Roman"/>
            <w:noProof/>
            <w:color w:val="0000FF"/>
            <w:sz w:val="18"/>
            <w:szCs w:val="24"/>
          </w:rPr>
          <w:t>TrustName</w:t>
        </w:r>
        <w:r w:rsidR="00BA65A9">
          <w:rPr>
            <w:rFonts w:eastAsia="Times New Roman"/>
            <w:noProof/>
            <w:sz w:val="18"/>
            <w:szCs w:val="24"/>
          </w:rPr>
          <w:t>]</w:t>
        </w:r>
      </w:sdtContent>
    </w:sdt>
    <w:r w:rsidR="00BA65A9">
      <w:rPr>
        <w:rFonts w:eastAsia="Times New Roman"/>
        <w:sz w:val="18"/>
        <w:szCs w:val="24"/>
      </w:rPr>
      <w:t xml:space="preserve">: Page 6 - </w:t>
    </w:r>
    <w:r w:rsidR="00BA65A9">
      <w:rPr>
        <w:rFonts w:eastAsia="Times New Roman"/>
        <w:sz w:val="18"/>
        <w:szCs w:val="24"/>
      </w:rPr>
      <w:fldChar w:fldCharType="begin"/>
    </w:r>
    <w:r w:rsidR="00BA65A9">
      <w:rPr>
        <w:rFonts w:eastAsia="Times New Roman"/>
        <w:sz w:val="18"/>
        <w:szCs w:val="24"/>
      </w:rPr>
      <w:instrText xml:space="preserve">PAGE </w:instrText>
    </w:r>
    <w:r w:rsidR="00BA65A9">
      <w:rPr>
        <w:rFonts w:eastAsia="Times New Roman"/>
        <w:sz w:val="18"/>
        <w:szCs w:val="24"/>
      </w:rPr>
      <w:fldChar w:fldCharType="separate"/>
    </w:r>
    <w:r w:rsidR="00BA65A9">
      <w:rPr>
        <w:rFonts w:eastAsia="Times New Roman"/>
        <w:sz w:val="18"/>
        <w:szCs w:val="24"/>
      </w:rPr>
      <w:t>13</w:t>
    </w:r>
    <w:r w:rsidR="00BA65A9">
      <w:rPr>
        <w:rFonts w:eastAsia="Times New Roman"/>
        <w:sz w:val="18"/>
        <w:szCs w:val="24"/>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96C1" w14:textId="77777777" w:rsidR="00E27C10" w:rsidRDefault="00645FB5">
    <w:pPr>
      <w:pStyle w:val="Footer"/>
      <w:spacing w:line="360" w:lineRule="auto"/>
      <w:rPr>
        <w:rFonts w:eastAsia="Times New Roman"/>
        <w:sz w:val="18"/>
        <w:szCs w:val="24"/>
      </w:rPr>
    </w:pPr>
    <w:r>
      <w:rPr>
        <w:rFonts w:eastAsia="Times New Roman"/>
        <w:sz w:val="18"/>
        <w:szCs w:val="24"/>
      </w:rPr>
      <w:t xml:space="preserve">Schedule “A” of </w:t>
    </w:r>
    <w:bookmarkStart w:id="476" w:name="HDSTE118"/>
    <w:bookmarkEnd w:id="476"/>
    <w:r>
      <w:rPr>
        <w:rFonts w:eastAsia="Times New Roman"/>
        <w:color w:val="0000FF"/>
        <w:sz w:val="18"/>
        <w:szCs w:val="24"/>
      </w:rPr>
      <w:t>The Roy M. Harada Living Trust</w:t>
    </w:r>
    <w:bookmarkStart w:id="477" w:name="HDNDE118"/>
    <w:bookmarkEnd w:id="477"/>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 xml:space="preserve"> 3</w:t>
    </w:r>
    <w:r>
      <w:rPr>
        <w:rFonts w:eastAsia="Times New Roman"/>
        <w:sz w:val="18"/>
        <w:szCs w:val="24"/>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0E5B" w14:textId="74924663" w:rsidR="00BA65A9" w:rsidRDefault="00BA65A9" w:rsidP="00BA65A9">
    <w:pPr>
      <w:pStyle w:val="Footer"/>
      <w:rPr>
        <w:rFonts w:eastAsia="Times New Roman"/>
        <w:sz w:val="18"/>
        <w:szCs w:val="24"/>
      </w:rPr>
    </w:pPr>
    <w:r>
      <w:rPr>
        <w:rFonts w:eastAsia="Times New Roman"/>
        <w:bCs/>
        <w:noProof/>
        <w:sz w:val="18"/>
        <w:szCs w:val="18"/>
      </w:rPr>
      <w:t>Schedule “A”</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8284" w14:textId="6CF039BE" w:rsidR="00E27C10" w:rsidRDefault="00C75C93">
    <w:pPr>
      <w:pStyle w:val="Footer"/>
      <w:rPr>
        <w:rFonts w:eastAsia="Times New Roman"/>
        <w:szCs w:val="24"/>
      </w:rPr>
    </w:pPr>
    <w:r>
      <w:rPr>
        <w:rFonts w:eastAsia="Times New Roman"/>
        <w:szCs w:val="24"/>
      </w:rPr>
      <w:t>Certification</w:t>
    </w:r>
    <w:r w:rsidR="00645FB5">
      <w:rPr>
        <w:rFonts w:eastAsia="Times New Roman"/>
        <w:szCs w:val="24"/>
      </w:rPr>
      <w:t xml:space="preserve"> of</w:t>
    </w:r>
    <w:r w:rsidR="00FD20FC">
      <w:rPr>
        <w:rFonts w:eastAsia="Times New Roman"/>
        <w:szCs w:val="24"/>
      </w:rPr>
      <w:t xml:space="preserve"> the</w:t>
    </w:r>
    <w:r w:rsidR="00645FB5">
      <w:rPr>
        <w:rFonts w:eastAsia="Times New Roman"/>
        <w:szCs w:val="24"/>
      </w:rPr>
      <w:t xml:space="preserve"> </w:t>
    </w:r>
    <w:bookmarkStart w:id="478" w:name="HDSTE128"/>
    <w:bookmarkStart w:id="479" w:name="HDNDE128"/>
    <w:bookmarkEnd w:id="478"/>
    <w:bookmarkEnd w:id="479"/>
    <w:sdt>
      <w:sdtPr>
        <w:rPr>
          <w:rFonts w:eastAsia="Times New Roman"/>
          <w:szCs w:val="24"/>
        </w:rPr>
        <w:tag w:val="HD:1.185.0.0:74cfb17b-7f87-462a-b716-07cb35d89754"/>
        <w:id w:val="-541056520"/>
        <w:placeholder>
          <w:docPart w:val="D2AF815AA3E046DAB254CE9C8E1BA606"/>
        </w:placeholder>
      </w:sdtPr>
      <w:sdtContent>
        <w:r w:rsidR="00FD20FC">
          <w:rPr>
            <w:rFonts w:eastAsia="Times New Roman"/>
            <w:noProof/>
            <w:szCs w:val="24"/>
          </w:rPr>
          <w:t>[</w:t>
        </w:r>
        <w:r w:rsidR="00FD20FC" w:rsidRPr="00FD20FC">
          <w:rPr>
            <w:rFonts w:eastAsia="Times New Roman"/>
            <w:noProof/>
            <w:color w:val="0000FF"/>
            <w:szCs w:val="24"/>
          </w:rPr>
          <w:t>TrustName</w:t>
        </w:r>
        <w:r w:rsidR="00FD20FC">
          <w:rPr>
            <w:rFonts w:eastAsia="Times New Roman"/>
            <w:noProof/>
            <w:szCs w:val="24"/>
          </w:rPr>
          <w:t>]</w:t>
        </w:r>
      </w:sdtContent>
    </w:sdt>
    <w:r w:rsidR="00645FB5">
      <w:rPr>
        <w:rFonts w:eastAsia="Times New Roman"/>
        <w:szCs w:val="24"/>
      </w:rPr>
      <w:t xml:space="preserve">: Page </w:t>
    </w:r>
    <w:r w:rsidR="00645FB5">
      <w:rPr>
        <w:rFonts w:eastAsia="Times New Roman"/>
        <w:szCs w:val="24"/>
      </w:rPr>
      <w:fldChar w:fldCharType="begin"/>
    </w:r>
    <w:r w:rsidR="00645FB5">
      <w:rPr>
        <w:rFonts w:eastAsia="Times New Roman"/>
        <w:szCs w:val="24"/>
      </w:rPr>
      <w:instrText xml:space="preserve">PAGE </w:instrText>
    </w:r>
    <w:r w:rsidR="00645FB5">
      <w:rPr>
        <w:rFonts w:eastAsia="Times New Roman"/>
        <w:szCs w:val="24"/>
      </w:rPr>
      <w:fldChar w:fldCharType="separate"/>
    </w:r>
    <w:r w:rsidR="00645FB5">
      <w:rPr>
        <w:rFonts w:eastAsia="Times New Roman"/>
        <w:szCs w:val="24"/>
      </w:rPr>
      <w:t xml:space="preserve"> 3</w:t>
    </w:r>
    <w:r w:rsidR="00645FB5">
      <w:rPr>
        <w:rFonts w:eastAsia="Times New Roman"/>
        <w:szCs w:val="24"/>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F902" w14:textId="7C8E5089" w:rsidR="00470031" w:rsidRPr="00470031" w:rsidRDefault="00470031" w:rsidP="00470031">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00768" w14:textId="5859457B" w:rsidR="00695BE9" w:rsidRDefault="00695BE9" w:rsidP="00695BE9">
    <w:pPr>
      <w:pStyle w:val="Footer"/>
      <w:spacing w:line="360" w:lineRule="auto"/>
      <w:rPr>
        <w:rFonts w:eastAsia="Times New Roman"/>
        <w:sz w:val="18"/>
        <w:szCs w:val="24"/>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05EA" w14:textId="32FFF8FA" w:rsidR="00695BE9" w:rsidRDefault="00695BE9">
    <w:pPr>
      <w:pStyle w:val="Footer"/>
      <w:spacing w:line="360" w:lineRule="auto"/>
      <w:rPr>
        <w:rFonts w:eastAsia="Times New Roman"/>
        <w:sz w:val="18"/>
        <w:szCs w:val="24"/>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AC14" w14:textId="77777777" w:rsidR="004F1C96" w:rsidRDefault="004F1C96">
    <w:pPr>
      <w:pStyle w:val="Footer"/>
      <w:spacing w:line="360" w:lineRule="auto"/>
      <w:rPr>
        <w:rFonts w:eastAsia="Times New Roman"/>
        <w:sz w:val="18"/>
        <w:szCs w:val="24"/>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E2F9" w14:textId="77777777" w:rsidR="001835DD" w:rsidRDefault="001835DD" w:rsidP="00695BE9">
    <w:pPr>
      <w:pStyle w:val="Footer"/>
      <w:spacing w:line="360" w:lineRule="auto"/>
      <w:rPr>
        <w:rFonts w:eastAsia="Times New Roman"/>
        <w:sz w:val="18"/>
        <w:szCs w:val="24"/>
      </w:rPr>
    </w:pPr>
    <w:r>
      <w:rPr>
        <w:rFonts w:eastAsia="Times New Roman"/>
        <w:sz w:val="18"/>
        <w:szCs w:val="24"/>
      </w:rPr>
      <w:t>Assignment of Personal Property: Page 2</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FC72" w14:textId="77777777" w:rsidR="00695BE9" w:rsidRDefault="00695BE9" w:rsidP="00BE5F69">
    <w:pPr>
      <w:pStyle w:val="Footer"/>
      <w:spacing w:line="360" w:lineRule="auto"/>
      <w:rPr>
        <w:rFonts w:eastAsia="Times New Roman"/>
        <w:sz w:val="18"/>
        <w:szCs w:val="24"/>
      </w:rPr>
    </w:pPr>
    <w:r>
      <w:rPr>
        <w:rFonts w:eastAsia="Times New Roman"/>
        <w:sz w:val="18"/>
        <w:szCs w:val="24"/>
      </w:rPr>
      <w:t>Assignment of Personal Property: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C9BF" w14:textId="43505FE1" w:rsidR="00470031" w:rsidRPr="00470031" w:rsidRDefault="00470031" w:rsidP="00470031">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D176" w14:textId="1C062BB6" w:rsidR="001835DD" w:rsidRDefault="001835DD" w:rsidP="00695BE9">
    <w:pPr>
      <w:pStyle w:val="Footer"/>
      <w:spacing w:line="360" w:lineRule="auto"/>
      <w:rPr>
        <w:rFonts w:eastAsia="Times New Roman"/>
        <w:sz w:val="18"/>
        <w:szCs w:val="24"/>
      </w:rPr>
    </w:pPr>
    <w:r>
      <w:rPr>
        <w:rFonts w:eastAsia="Times New Roman"/>
        <w:sz w:val="18"/>
        <w:szCs w:val="24"/>
      </w:rPr>
      <w:t xml:space="preserve">Funding Instructions: Page </w:t>
    </w:r>
    <w:r w:rsidRPr="001835DD">
      <w:rPr>
        <w:rFonts w:eastAsia="Times New Roman"/>
        <w:sz w:val="18"/>
        <w:szCs w:val="24"/>
      </w:rPr>
      <w:fldChar w:fldCharType="begin"/>
    </w:r>
    <w:r w:rsidRPr="001835DD">
      <w:rPr>
        <w:rFonts w:eastAsia="Times New Roman"/>
        <w:sz w:val="18"/>
        <w:szCs w:val="24"/>
      </w:rPr>
      <w:instrText xml:space="preserve"> PAGE   \* MERGEFORMAT </w:instrText>
    </w:r>
    <w:r w:rsidRPr="001835DD">
      <w:rPr>
        <w:rFonts w:eastAsia="Times New Roman"/>
        <w:sz w:val="18"/>
        <w:szCs w:val="24"/>
      </w:rPr>
      <w:fldChar w:fldCharType="separate"/>
    </w:r>
    <w:r w:rsidRPr="001835DD">
      <w:rPr>
        <w:rFonts w:eastAsia="Times New Roman"/>
        <w:noProof/>
        <w:sz w:val="18"/>
        <w:szCs w:val="24"/>
      </w:rPr>
      <w:t>1</w:t>
    </w:r>
    <w:r w:rsidRPr="001835DD">
      <w:rPr>
        <w:rFonts w:eastAsia="Times New Roman"/>
        <w:noProof/>
        <w:sz w:val="18"/>
        <w:szCs w:val="24"/>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B44A" w14:textId="21F897E5" w:rsidR="001835DD" w:rsidRDefault="001835DD" w:rsidP="00BE5F69">
    <w:pPr>
      <w:pStyle w:val="Footer"/>
      <w:spacing w:line="360" w:lineRule="auto"/>
      <w:rPr>
        <w:rFonts w:eastAsia="Times New Roman"/>
        <w:sz w:val="18"/>
        <w:szCs w:val="24"/>
      </w:rPr>
    </w:pPr>
    <w:r>
      <w:rPr>
        <w:rFonts w:eastAsia="Times New Roman"/>
        <w:sz w:val="18"/>
        <w:szCs w:val="24"/>
      </w:rPr>
      <w:t>Funding Instructions: Page 1</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D0091" w14:textId="69CB7CAF" w:rsidR="00470031" w:rsidRPr="00470031" w:rsidRDefault="00470031" w:rsidP="00470031">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D034" w14:textId="54AD5409" w:rsidR="00E81136" w:rsidRDefault="00E81136" w:rsidP="00BE5F69">
    <w:pPr>
      <w:pStyle w:val="Footer"/>
      <w:spacing w:line="360" w:lineRule="auto"/>
      <w:rPr>
        <w:rFonts w:eastAsia="Times New Roman"/>
        <w:sz w:val="18"/>
        <w:szCs w:val="24"/>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B50B" w14:textId="187DBE28" w:rsidR="00E81136" w:rsidRDefault="00E81136" w:rsidP="00BE5F69">
    <w:pPr>
      <w:pStyle w:val="Footer"/>
      <w:spacing w:line="360" w:lineRule="auto"/>
      <w:rPr>
        <w:rFonts w:eastAsia="Times New Roman"/>
        <w:sz w:val="18"/>
        <w:szCs w:val="24"/>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3A47" w14:textId="2AF4B2B0" w:rsidR="00E81136" w:rsidRDefault="00E81136" w:rsidP="00BE5F69">
    <w:pPr>
      <w:pStyle w:val="Footer"/>
      <w:spacing w:line="360" w:lineRule="auto"/>
      <w:rPr>
        <w:rFonts w:eastAsia="Times New Roman"/>
        <w:sz w:val="18"/>
        <w:szCs w:val="24"/>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295B" w14:textId="0877DF96" w:rsidR="00E81136" w:rsidRDefault="00E81136" w:rsidP="00BE5F69">
    <w:pPr>
      <w:pStyle w:val="Footer"/>
      <w:spacing w:line="360" w:lineRule="auto"/>
      <w:rPr>
        <w:rFonts w:eastAsia="Times New Roman"/>
        <w:sz w:val="18"/>
        <w:szCs w:val="24"/>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3BF0" w14:textId="6A6E8464" w:rsidR="00675498" w:rsidRPr="00936DA3" w:rsidRDefault="00C75C93" w:rsidP="00675498">
    <w:pPr>
      <w:pStyle w:val="Footer"/>
      <w:spacing w:line="360" w:lineRule="auto"/>
      <w:rPr>
        <w:sz w:val="18"/>
        <w:szCs w:val="24"/>
      </w:rPr>
    </w:pPr>
    <w:r>
      <w:rPr>
        <w:sz w:val="18"/>
        <w:szCs w:val="24"/>
      </w:rPr>
      <w:t>Certification</w:t>
    </w:r>
    <w:r w:rsidR="00675498" w:rsidRPr="00936DA3">
      <w:rPr>
        <w:sz w:val="18"/>
        <w:szCs w:val="24"/>
      </w:rPr>
      <w:t xml:space="preserve"> of the </w:t>
    </w:r>
    <w:sdt>
      <w:sdtPr>
        <w:rPr>
          <w:sz w:val="18"/>
          <w:szCs w:val="24"/>
        </w:rPr>
        <w:tag w:val="HD:1.185.0.0:2feaa4ec-dcce-4630-ab26-5d9e4cf4f625"/>
        <w:id w:val="1639295468"/>
        <w:placeholder>
          <w:docPart w:val="9178CE04E13D411290E36A8EF8BB4B4E"/>
        </w:placeholder>
      </w:sdtPr>
      <w:sdtContent>
        <w:r w:rsidR="00675498" w:rsidRPr="00936DA3">
          <w:rPr>
            <w:noProof/>
            <w:sz w:val="18"/>
            <w:szCs w:val="24"/>
          </w:rPr>
          <w:t>[</w:t>
        </w:r>
        <w:r w:rsidR="00675498" w:rsidRPr="00936DA3">
          <w:rPr>
            <w:noProof/>
            <w:color w:val="0000FF"/>
            <w:sz w:val="18"/>
            <w:szCs w:val="24"/>
          </w:rPr>
          <w:t>TrustName</w:t>
        </w:r>
        <w:r w:rsidR="00675498" w:rsidRPr="00936DA3">
          <w:rPr>
            <w:noProof/>
            <w:sz w:val="18"/>
            <w:szCs w:val="24"/>
          </w:rPr>
          <w:t>]</w:t>
        </w:r>
      </w:sdtContent>
    </w:sdt>
    <w:r w:rsidR="00675498" w:rsidRPr="00936DA3">
      <w:rPr>
        <w:sz w:val="18"/>
        <w:szCs w:val="24"/>
      </w:rPr>
      <w:t xml:space="preserve">: Page </w:t>
    </w:r>
    <w:r w:rsidR="00675498" w:rsidRPr="00936DA3">
      <w:rPr>
        <w:sz w:val="18"/>
        <w:szCs w:val="24"/>
      </w:rPr>
      <w:fldChar w:fldCharType="begin"/>
    </w:r>
    <w:r w:rsidR="00675498" w:rsidRPr="00936DA3">
      <w:rPr>
        <w:sz w:val="18"/>
        <w:szCs w:val="24"/>
      </w:rPr>
      <w:instrText xml:space="preserve"> PAGE </w:instrText>
    </w:r>
    <w:r w:rsidR="00675498" w:rsidRPr="00936DA3">
      <w:rPr>
        <w:sz w:val="18"/>
        <w:szCs w:val="24"/>
      </w:rPr>
      <w:fldChar w:fldCharType="separate"/>
    </w:r>
    <w:r w:rsidR="00675498">
      <w:rPr>
        <w:sz w:val="18"/>
        <w:szCs w:val="24"/>
      </w:rPr>
      <w:t>2</w:t>
    </w:r>
    <w:r w:rsidR="00675498" w:rsidRPr="00936DA3">
      <w:rPr>
        <w:sz w:val="18"/>
        <w:szCs w:val="24"/>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AFFE" w14:textId="0C34221E" w:rsidR="00675498" w:rsidRPr="00936DA3" w:rsidRDefault="00C75C93" w:rsidP="00675498">
    <w:pPr>
      <w:pStyle w:val="Footer"/>
      <w:spacing w:line="360" w:lineRule="auto"/>
      <w:rPr>
        <w:sz w:val="18"/>
        <w:szCs w:val="24"/>
      </w:rPr>
    </w:pPr>
    <w:r>
      <w:rPr>
        <w:sz w:val="18"/>
        <w:szCs w:val="24"/>
      </w:rPr>
      <w:t>Certification</w:t>
    </w:r>
    <w:r w:rsidR="00675498" w:rsidRPr="00936DA3">
      <w:rPr>
        <w:sz w:val="18"/>
        <w:szCs w:val="24"/>
      </w:rPr>
      <w:t xml:space="preserve"> of the </w:t>
    </w:r>
    <w:sdt>
      <w:sdtPr>
        <w:rPr>
          <w:sz w:val="18"/>
          <w:szCs w:val="24"/>
        </w:rPr>
        <w:tag w:val="HD:1.185.0.0:7a38018c-d4d0-4aa5-ad57-211dc44da972"/>
        <w:id w:val="1383371285"/>
        <w:placeholder>
          <w:docPart w:val="5E2E7B82CB5E4D38B125FA0D8DFC6520"/>
        </w:placeholder>
      </w:sdtPr>
      <w:sdtContent>
        <w:r w:rsidR="00675498" w:rsidRPr="00936DA3">
          <w:rPr>
            <w:noProof/>
            <w:sz w:val="18"/>
            <w:szCs w:val="24"/>
          </w:rPr>
          <w:t>[</w:t>
        </w:r>
        <w:r w:rsidR="00675498" w:rsidRPr="00936DA3">
          <w:rPr>
            <w:noProof/>
            <w:color w:val="0000FF"/>
            <w:sz w:val="18"/>
            <w:szCs w:val="24"/>
          </w:rPr>
          <w:t>TrustName</w:t>
        </w:r>
        <w:r w:rsidR="00675498" w:rsidRPr="00936DA3">
          <w:rPr>
            <w:noProof/>
            <w:sz w:val="18"/>
            <w:szCs w:val="24"/>
          </w:rPr>
          <w:t>]</w:t>
        </w:r>
      </w:sdtContent>
    </w:sdt>
    <w:r w:rsidR="00675498" w:rsidRPr="00936DA3">
      <w:rPr>
        <w:sz w:val="18"/>
        <w:szCs w:val="24"/>
      </w:rPr>
      <w:t xml:space="preserve">: Page </w:t>
    </w:r>
    <w:r w:rsidR="00675498" w:rsidRPr="00936DA3">
      <w:rPr>
        <w:sz w:val="18"/>
        <w:szCs w:val="24"/>
      </w:rPr>
      <w:fldChar w:fldCharType="begin"/>
    </w:r>
    <w:r w:rsidR="00675498" w:rsidRPr="00936DA3">
      <w:rPr>
        <w:sz w:val="18"/>
        <w:szCs w:val="24"/>
      </w:rPr>
      <w:instrText xml:space="preserve"> PAGE </w:instrText>
    </w:r>
    <w:r w:rsidR="00675498" w:rsidRPr="00936DA3">
      <w:rPr>
        <w:sz w:val="18"/>
        <w:szCs w:val="24"/>
      </w:rPr>
      <w:fldChar w:fldCharType="separate"/>
    </w:r>
    <w:r w:rsidR="00675498">
      <w:rPr>
        <w:sz w:val="18"/>
        <w:szCs w:val="24"/>
      </w:rPr>
      <w:t>3</w:t>
    </w:r>
    <w:r w:rsidR="00675498" w:rsidRPr="00936DA3">
      <w:rPr>
        <w:sz w:val="18"/>
        <w:szCs w:val="24"/>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DB202" w14:textId="133B0F83" w:rsidR="00097CFD" w:rsidRPr="006A1FBD" w:rsidRDefault="00097CFD" w:rsidP="00097CFD">
    <w:pPr>
      <w:pStyle w:val="Footer"/>
      <w:spacing w:line="360" w:lineRule="auto"/>
      <w:rPr>
        <w:sz w:val="18"/>
        <w:szCs w:val="24"/>
      </w:rPr>
    </w:pPr>
    <w:r w:rsidRPr="006A1FBD">
      <w:rPr>
        <w:sz w:val="18"/>
        <w:szCs w:val="24"/>
      </w:rPr>
      <w:t xml:space="preserve">Short Form of </w:t>
    </w:r>
    <w:r w:rsidR="004F1C96">
      <w:rPr>
        <w:sz w:val="18"/>
        <w:szCs w:val="24"/>
      </w:rPr>
      <w:t>the</w:t>
    </w:r>
    <w:r w:rsidR="001835DD">
      <w:rPr>
        <w:sz w:val="18"/>
        <w:szCs w:val="24"/>
      </w:rPr>
      <w:t xml:space="preserve"> </w:t>
    </w:r>
    <w:sdt>
      <w:sdtPr>
        <w:rPr>
          <w:sz w:val="18"/>
          <w:szCs w:val="24"/>
        </w:rPr>
        <w:tag w:val="HD:1.185.0.0:e0d498a0-9f3a-4e91-87ad-d3eb6a54089f"/>
        <w:id w:val="-843011875"/>
        <w:placeholder>
          <w:docPart w:val="C0F2E0BB154340BAB85FCD0275286675"/>
        </w:placeholder>
      </w:sdtPr>
      <w:sdtContent>
        <w:r w:rsidR="001835DD">
          <w:rPr>
            <w:noProof/>
            <w:sz w:val="18"/>
            <w:szCs w:val="24"/>
          </w:rPr>
          <w:t>[</w:t>
        </w:r>
        <w:r w:rsidR="001835DD" w:rsidRPr="001835DD">
          <w:rPr>
            <w:noProof/>
            <w:color w:val="0000FF"/>
            <w:sz w:val="18"/>
            <w:szCs w:val="24"/>
          </w:rPr>
          <w:t>TrustName</w:t>
        </w:r>
        <w:r w:rsidR="001835DD">
          <w:rPr>
            <w:noProof/>
            <w:sz w:val="18"/>
            <w:szCs w:val="24"/>
          </w:rPr>
          <w:t>]</w:t>
        </w:r>
      </w:sdtContent>
    </w:sdt>
    <w:r w:rsidRPr="006A1FBD">
      <w:rPr>
        <w:sz w:val="18"/>
        <w:szCs w:val="24"/>
      </w:rPr>
      <w:t xml:space="preserve">: Page </w:t>
    </w:r>
    <w:r w:rsidRPr="006A1FBD">
      <w:rPr>
        <w:sz w:val="18"/>
        <w:szCs w:val="24"/>
      </w:rPr>
      <w:fldChar w:fldCharType="begin"/>
    </w:r>
    <w:r w:rsidRPr="006A1FBD">
      <w:rPr>
        <w:sz w:val="18"/>
        <w:szCs w:val="24"/>
      </w:rPr>
      <w:instrText xml:space="preserve"> PAGE </w:instrText>
    </w:r>
    <w:r w:rsidRPr="006A1FBD">
      <w:rPr>
        <w:sz w:val="18"/>
        <w:szCs w:val="24"/>
      </w:rPr>
      <w:fldChar w:fldCharType="separate"/>
    </w:r>
    <w:r>
      <w:rPr>
        <w:sz w:val="18"/>
        <w:szCs w:val="24"/>
      </w:rPr>
      <w:t>2</w:t>
    </w:r>
    <w:r w:rsidRPr="006A1FBD">
      <w:rPr>
        <w:sz w:val="18"/>
        <w:szCs w:val="24"/>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E69B" w14:textId="67C09D05" w:rsidR="00097CFD" w:rsidRPr="006A1FBD" w:rsidRDefault="00097CFD" w:rsidP="00097CFD">
    <w:pPr>
      <w:pStyle w:val="Footer"/>
      <w:spacing w:line="360" w:lineRule="auto"/>
      <w:rPr>
        <w:sz w:val="18"/>
        <w:szCs w:val="24"/>
      </w:rPr>
    </w:pPr>
    <w:r w:rsidRPr="006A1FBD">
      <w:rPr>
        <w:sz w:val="18"/>
        <w:szCs w:val="24"/>
      </w:rPr>
      <w:t xml:space="preserve">Short Form of </w:t>
    </w:r>
    <w:r w:rsidR="004F1C96">
      <w:rPr>
        <w:sz w:val="18"/>
        <w:szCs w:val="24"/>
      </w:rPr>
      <w:t>the</w:t>
    </w:r>
    <w:r w:rsidR="001835DD">
      <w:rPr>
        <w:sz w:val="18"/>
        <w:szCs w:val="24"/>
      </w:rPr>
      <w:t xml:space="preserve"> </w:t>
    </w:r>
    <w:sdt>
      <w:sdtPr>
        <w:rPr>
          <w:sz w:val="18"/>
          <w:szCs w:val="24"/>
        </w:rPr>
        <w:tag w:val="HD:1.185.0.0:52701e9e-71cd-4fb6-a7c1-d7899f44b92c"/>
        <w:id w:val="-884635466"/>
        <w:placeholder>
          <w:docPart w:val="EF9BE7858313432782C5E00F3A37634E"/>
        </w:placeholder>
      </w:sdtPr>
      <w:sdtContent>
        <w:r w:rsidR="001835DD">
          <w:rPr>
            <w:noProof/>
            <w:sz w:val="18"/>
            <w:szCs w:val="24"/>
          </w:rPr>
          <w:t>[</w:t>
        </w:r>
        <w:r w:rsidR="001835DD" w:rsidRPr="001835DD">
          <w:rPr>
            <w:noProof/>
            <w:color w:val="0000FF"/>
            <w:sz w:val="18"/>
            <w:szCs w:val="24"/>
          </w:rPr>
          <w:t>TrustName</w:t>
        </w:r>
        <w:r w:rsidR="001835DD">
          <w:rPr>
            <w:noProof/>
            <w:sz w:val="18"/>
            <w:szCs w:val="24"/>
          </w:rPr>
          <w:t>]</w:t>
        </w:r>
      </w:sdtContent>
    </w:sdt>
    <w:r w:rsidRPr="006A1FBD">
      <w:rPr>
        <w:sz w:val="18"/>
        <w:szCs w:val="24"/>
      </w:rPr>
      <w:t xml:space="preserve">: Page </w:t>
    </w:r>
    <w:r w:rsidRPr="006A1FBD">
      <w:rPr>
        <w:sz w:val="18"/>
        <w:szCs w:val="24"/>
      </w:rPr>
      <w:fldChar w:fldCharType="begin"/>
    </w:r>
    <w:r w:rsidRPr="006A1FBD">
      <w:rPr>
        <w:sz w:val="18"/>
        <w:szCs w:val="24"/>
      </w:rPr>
      <w:instrText xml:space="preserve"> PAGE </w:instrText>
    </w:r>
    <w:r w:rsidRPr="006A1FBD">
      <w:rPr>
        <w:sz w:val="18"/>
        <w:szCs w:val="24"/>
      </w:rPr>
      <w:fldChar w:fldCharType="separate"/>
    </w:r>
    <w:r>
      <w:rPr>
        <w:sz w:val="18"/>
        <w:szCs w:val="24"/>
      </w:rPr>
      <w:t>2</w:t>
    </w:r>
    <w:r w:rsidRPr="006A1FBD">
      <w:rPr>
        <w:sz w:val="18"/>
        <w:szCs w:val="24"/>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FE80" w14:textId="7F3230F2" w:rsidR="00C75ADC" w:rsidRPr="006A1FBD" w:rsidRDefault="00C75ADC" w:rsidP="00097CFD">
    <w:pPr>
      <w:pStyle w:val="Footer"/>
      <w:spacing w:line="360" w:lineRule="auto"/>
      <w:rPr>
        <w:sz w:val="18"/>
        <w:szCs w:val="24"/>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94A1" w14:textId="1EE7A0AD" w:rsidR="00C75ADC" w:rsidRPr="006A1FBD" w:rsidRDefault="00C75ADC" w:rsidP="00097CFD">
    <w:pPr>
      <w:pStyle w:val="Footer"/>
      <w:spacing w:line="360" w:lineRule="auto"/>
      <w:rPr>
        <w:sz w:val="18"/>
        <w:szCs w:val="24"/>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74CC" w14:textId="77777777" w:rsidR="00E27C10" w:rsidRDefault="00645FB5">
    <w:pPr>
      <w:pStyle w:val="Footer"/>
      <w:spacing w:line="360" w:lineRule="auto"/>
      <w:rPr>
        <w:rFonts w:eastAsia="Times New Roman"/>
        <w:sz w:val="18"/>
        <w:szCs w:val="24"/>
      </w:rPr>
    </w:pPr>
    <w:r>
      <w:rPr>
        <w:rFonts w:eastAsia="Times New Roman"/>
        <w:sz w:val="18"/>
        <w:szCs w:val="24"/>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54F36" w14:textId="77777777" w:rsidR="00E27C10" w:rsidRDefault="00E27C10">
    <w:pPr>
      <w:pStyle w:val="Footer"/>
      <w:rPr>
        <w:rFonts w:eastAsia="Times New Roman"/>
        <w:szCs w:val="24"/>
      </w:rPr>
    </w:pPr>
  </w:p>
  <w:p w14:paraId="5FEBAFD6" w14:textId="39FE40CC" w:rsidR="00E057A1" w:rsidRPr="00E942BC" w:rsidRDefault="00E057A1" w:rsidP="00E057A1">
    <w:pPr>
      <w:pStyle w:val="Footer"/>
      <w:rPr>
        <w:rFonts w:eastAsia="Times New Roman"/>
        <w:sz w:val="18"/>
        <w:szCs w:val="18"/>
      </w:rPr>
    </w:pPr>
    <w:r w:rsidRPr="00E942BC">
      <w:rPr>
        <w:rFonts w:eastAsia="Times New Roman"/>
        <w:sz w:val="18"/>
        <w:szCs w:val="18"/>
      </w:rPr>
      <w:t xml:space="preserve">Will of </w:t>
    </w:r>
    <w:sdt>
      <w:sdtPr>
        <w:rPr>
          <w:rFonts w:eastAsia="Times New Roman"/>
          <w:sz w:val="18"/>
          <w:szCs w:val="18"/>
        </w:rPr>
        <w:tag w:val="HD:1.185.0.0:076323c1-b7ed-465e-8f88-25a676b1dafd"/>
        <w:id w:val="1949044106"/>
        <w:placeholder>
          <w:docPart w:val="3B2DD14BC9EC43A8BAA338D60D89C909"/>
        </w:placeholder>
      </w:sdtPr>
      <w:sdtContent>
        <w:r w:rsidRPr="00E942BC">
          <w:rPr>
            <w:rFonts w:eastAsia="Times New Roman"/>
            <w:noProof/>
            <w:sz w:val="18"/>
            <w:szCs w:val="18"/>
          </w:rPr>
          <w:t>[</w:t>
        </w:r>
        <w:r w:rsidR="00C91E3F" w:rsidRPr="00E942BC">
          <w:rPr>
            <w:rFonts w:eastAsia="Times New Roman"/>
            <w:noProof/>
            <w:color w:val="0000FF"/>
            <w:sz w:val="18"/>
            <w:szCs w:val="18"/>
          </w:rPr>
          <w:t>PrimaryNameSigningUse</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3</w:t>
    </w:r>
    <w:r w:rsidRPr="00E942BC">
      <w:rPr>
        <w:rFonts w:eastAsia="Times New Roman"/>
        <w:sz w:val="18"/>
        <w:szCs w:val="18"/>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47F3" w14:textId="77777777" w:rsidR="00E27C10" w:rsidRDefault="00E27C10">
    <w:pPr>
      <w:pStyle w:val="Footer"/>
      <w:rPr>
        <w:rFonts w:eastAsia="Times New Roman"/>
        <w:szCs w:val="24"/>
      </w:rPr>
    </w:pPr>
  </w:p>
  <w:p w14:paraId="0AF61F87" w14:textId="01FCE27C" w:rsidR="00E27C10" w:rsidRPr="00E942BC" w:rsidRDefault="00645FB5">
    <w:pPr>
      <w:pStyle w:val="Footer"/>
      <w:rPr>
        <w:rFonts w:eastAsia="Times New Roman"/>
        <w:sz w:val="18"/>
        <w:szCs w:val="18"/>
      </w:rPr>
    </w:pPr>
    <w:r w:rsidRPr="00E942BC">
      <w:rPr>
        <w:rFonts w:eastAsia="Times New Roman"/>
        <w:sz w:val="18"/>
        <w:szCs w:val="18"/>
      </w:rPr>
      <w:t xml:space="preserve">Will of </w:t>
    </w:r>
    <w:bookmarkStart w:id="680" w:name="HDSTE15c"/>
    <w:bookmarkStart w:id="681" w:name="HDNDE15c"/>
    <w:bookmarkEnd w:id="680"/>
    <w:bookmarkEnd w:id="681"/>
    <w:sdt>
      <w:sdtPr>
        <w:rPr>
          <w:rFonts w:eastAsia="Times New Roman"/>
          <w:sz w:val="18"/>
          <w:szCs w:val="18"/>
        </w:rPr>
        <w:tag w:val="HD:1.185.0.0:f14c4429-bcf8-41b8-bc2a-50b3a7add47d"/>
        <w:id w:val="-604655495"/>
        <w:placeholder>
          <w:docPart w:val="33A0A47243C54F42982E69AA7BB298A9"/>
        </w:placeholder>
      </w:sdtPr>
      <w:sdtContent>
        <w:r w:rsidR="00E057A1" w:rsidRPr="00E942BC">
          <w:rPr>
            <w:rFonts w:eastAsia="Times New Roman"/>
            <w:noProof/>
            <w:sz w:val="18"/>
            <w:szCs w:val="18"/>
          </w:rPr>
          <w:t>[</w:t>
        </w:r>
        <w:r w:rsidR="00C91E3F" w:rsidRPr="00E942BC">
          <w:rPr>
            <w:rFonts w:eastAsia="Times New Roman"/>
            <w:noProof/>
            <w:color w:val="0000FF"/>
            <w:sz w:val="18"/>
            <w:szCs w:val="18"/>
          </w:rPr>
          <w:t>PrimaryNameSigningUse</w:t>
        </w:r>
        <w:r w:rsidR="00E057A1"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 xml:space="preserve"> 2</w:t>
    </w:r>
    <w:r w:rsidRPr="00E942BC">
      <w:rPr>
        <w:rFonts w:eastAsia="Times New Roman"/>
        <w:sz w:val="18"/>
        <w:szCs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8DE8" w14:textId="77777777" w:rsidR="00E81136" w:rsidRDefault="00E81136">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4E93" w14:textId="77777777" w:rsidR="00E81136" w:rsidRDefault="00E81136">
    <w:pPr>
      <w:pStyle w:val="Foo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3B3A" w14:textId="77777777" w:rsidR="00E81136" w:rsidRDefault="00E81136">
    <w:pPr>
      <w:pStyle w:val="Footer"/>
      <w:rPr>
        <w:rFonts w:eastAsia="Times New Roman"/>
        <w:szCs w:val="24"/>
      </w:rPr>
    </w:pPr>
  </w:p>
  <w:p w14:paraId="3C49E6A7" w14:textId="388260A6" w:rsidR="00E81136" w:rsidRDefault="00E81136" w:rsidP="00E81136">
    <w:pPr>
      <w:pStyle w:val="Footer"/>
      <w:jc w:val="left"/>
      <w:rPr>
        <w:rFonts w:eastAsia="Times New Roman"/>
        <w:szCs w:val="24"/>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A300" w14:textId="380B13DA" w:rsidR="00151C2C" w:rsidRPr="00E942BC" w:rsidRDefault="00151C2C" w:rsidP="00151C2C">
    <w:pPr>
      <w:pStyle w:val="Footer"/>
      <w:rPr>
        <w:rFonts w:eastAsia="Times New Roman"/>
        <w:sz w:val="18"/>
        <w:szCs w:val="18"/>
      </w:rPr>
    </w:pPr>
    <w:r w:rsidRPr="00E942BC">
      <w:rPr>
        <w:rFonts w:eastAsia="Times New Roman"/>
        <w:sz w:val="18"/>
        <w:szCs w:val="18"/>
      </w:rPr>
      <w:t xml:space="preserve">Final Disposition Authorization and Instructions for </w:t>
    </w:r>
    <w:sdt>
      <w:sdtPr>
        <w:rPr>
          <w:rFonts w:eastAsia="Times New Roman"/>
          <w:sz w:val="18"/>
          <w:szCs w:val="18"/>
        </w:rPr>
        <w:tag w:val="HD:1.185.0.0:9af38b7e-77ce-4cdf-a05a-df2b0a9a8e4a"/>
        <w:id w:val="-1498498059"/>
        <w:placeholder>
          <w:docPart w:val="B24F0AB55D414DC2A5FD888ED7F4C572"/>
        </w:placeholder>
      </w:sdtPr>
      <w:sdtContent>
        <w:r w:rsidRPr="00E942BC">
          <w:rPr>
            <w:rFonts w:eastAsia="Times New Roman"/>
            <w:noProof/>
            <w:sz w:val="18"/>
            <w:szCs w:val="18"/>
          </w:rPr>
          <w:t>[</w:t>
        </w:r>
        <w:r w:rsidR="00C91E3F" w:rsidRPr="00E942BC">
          <w:rPr>
            <w:rFonts w:eastAsia="Times New Roman"/>
            <w:noProof/>
            <w:color w:val="0000FF"/>
            <w:sz w:val="18"/>
            <w:szCs w:val="18"/>
          </w:rPr>
          <w:t>PrimaryNameSigningUse</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PAGE \* MERGEFORMAT</w:instrText>
    </w:r>
    <w:r w:rsidRPr="00E942BC">
      <w:rPr>
        <w:rFonts w:eastAsia="Times New Roman"/>
        <w:sz w:val="18"/>
        <w:szCs w:val="18"/>
      </w:rPr>
      <w:fldChar w:fldCharType="separate"/>
    </w:r>
    <w:r w:rsidRPr="00E942BC">
      <w:rPr>
        <w:rFonts w:eastAsia="Times New Roman"/>
        <w:sz w:val="18"/>
        <w:szCs w:val="18"/>
      </w:rPr>
      <w:t>1</w:t>
    </w:r>
    <w:r w:rsidRPr="00E942BC">
      <w:rPr>
        <w:rFonts w:eastAsia="Times New Roman"/>
        <w:sz w:val="18"/>
        <w:szCs w:val="18"/>
      </w:rPr>
      <w:fldChar w:fldCharType="end"/>
    </w:r>
  </w:p>
  <w:p w14:paraId="76F5A808" w14:textId="77777777" w:rsidR="00151C2C" w:rsidRDefault="00151C2C">
    <w:pPr>
      <w:pStyle w:val="Footer"/>
      <w:spacing w:line="360" w:lineRule="auto"/>
      <w:rPr>
        <w:rFonts w:eastAsia="Times New Roman"/>
        <w:sz w:val="18"/>
        <w:szCs w:val="24"/>
      </w:rPr>
    </w:pPr>
    <w:r>
      <w:rPr>
        <w:rFonts w:eastAsia="Times New Roman"/>
        <w:sz w:val="18"/>
        <w:szCs w:val="24"/>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B3B8" w14:textId="58B0DBBD" w:rsidR="00151C2C" w:rsidRPr="00E942BC" w:rsidRDefault="00151C2C" w:rsidP="00CB6640">
    <w:pPr>
      <w:pStyle w:val="Footer"/>
      <w:rPr>
        <w:rFonts w:eastAsia="Times New Roman"/>
        <w:sz w:val="18"/>
        <w:szCs w:val="18"/>
      </w:rPr>
    </w:pPr>
    <w:r w:rsidRPr="00E942BC">
      <w:rPr>
        <w:rFonts w:eastAsia="Times New Roman"/>
        <w:sz w:val="18"/>
        <w:szCs w:val="18"/>
      </w:rPr>
      <w:t xml:space="preserve"> Final Disposition Authorization and Instructions for </w:t>
    </w:r>
    <w:sdt>
      <w:sdtPr>
        <w:rPr>
          <w:rFonts w:eastAsia="Times New Roman"/>
          <w:sz w:val="18"/>
          <w:szCs w:val="18"/>
        </w:rPr>
        <w:tag w:val="HD:1.185.0.0:9980f958-d0b6-41f0-868a-82fa53a968f3"/>
        <w:id w:val="-372853047"/>
        <w:placeholder>
          <w:docPart w:val="6E79A1B58CD041D09C7B9341B0F1B181"/>
        </w:placeholder>
      </w:sdtPr>
      <w:sdtContent>
        <w:r w:rsidRPr="00E942BC">
          <w:rPr>
            <w:rFonts w:eastAsia="Times New Roman"/>
            <w:noProof/>
            <w:sz w:val="18"/>
            <w:szCs w:val="18"/>
          </w:rPr>
          <w:t>[</w:t>
        </w:r>
        <w:r w:rsidR="00C91E3F" w:rsidRPr="00E942BC">
          <w:rPr>
            <w:rFonts w:eastAsia="Times New Roman"/>
            <w:noProof/>
            <w:color w:val="0000FF"/>
            <w:sz w:val="18"/>
            <w:szCs w:val="18"/>
          </w:rPr>
          <w:t>PrimaryNameSigningUse</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PAGE \* MERGEFORMAT</w:instrText>
    </w:r>
    <w:r w:rsidRPr="00E942BC">
      <w:rPr>
        <w:rFonts w:eastAsia="Times New Roman"/>
        <w:sz w:val="18"/>
        <w:szCs w:val="18"/>
      </w:rPr>
      <w:fldChar w:fldCharType="separate"/>
    </w:r>
    <w:r w:rsidRPr="00E942BC">
      <w:rPr>
        <w:rFonts w:eastAsia="Times New Roman"/>
        <w:sz w:val="18"/>
        <w:szCs w:val="18"/>
      </w:rPr>
      <w:t>2</w:t>
    </w:r>
    <w:r w:rsidRPr="00E942BC">
      <w:rPr>
        <w:rFonts w:eastAsia="Times New Roman"/>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658C" w14:textId="66849B52" w:rsidR="00C76F61" w:rsidRPr="00E942BC" w:rsidRDefault="00C76F61" w:rsidP="00CB6640">
    <w:pPr>
      <w:pStyle w:val="Footer"/>
      <w:rPr>
        <w:rFonts w:eastAsia="Times New Roman"/>
        <w:sz w:val="18"/>
        <w:szCs w:val="18"/>
      </w:rPr>
    </w:pPr>
    <w:r w:rsidRPr="00E942BC">
      <w:rPr>
        <w:rFonts w:eastAsia="Times New Roman"/>
        <w:sz w:val="18"/>
        <w:szCs w:val="18"/>
      </w:rPr>
      <w:t xml:space="preserve"> Final Disposition Authorization and Instructions for </w:t>
    </w:r>
    <w:sdt>
      <w:sdtPr>
        <w:rPr>
          <w:rFonts w:eastAsia="Times New Roman"/>
          <w:sz w:val="18"/>
          <w:szCs w:val="18"/>
        </w:rPr>
        <w:tag w:val="HD:1.185.0.0:0ef8a295-a6d3-4728-bb1a-79353857dd7d"/>
        <w:id w:val="-1983762687"/>
        <w:placeholder>
          <w:docPart w:val="D6D83BD1CE194DE79DC783A4F1A3F589"/>
        </w:placeholder>
      </w:sdtPr>
      <w:sdtContent>
        <w:r w:rsidRPr="00E942BC">
          <w:rPr>
            <w:rFonts w:eastAsia="Times New Roman"/>
            <w:noProof/>
            <w:sz w:val="18"/>
            <w:szCs w:val="18"/>
          </w:rPr>
          <w:t>[</w:t>
        </w:r>
        <w:r w:rsidRPr="00E942BC">
          <w:rPr>
            <w:rFonts w:eastAsia="Times New Roman"/>
            <w:noProof/>
            <w:color w:val="0000FF"/>
            <w:sz w:val="18"/>
            <w:szCs w:val="18"/>
          </w:rPr>
          <w:t>PrimaryNameSigningUse</w:t>
        </w:r>
        <w:r w:rsidRPr="00E942BC">
          <w:rPr>
            <w:rFonts w:eastAsia="Times New Roman"/>
            <w:noProof/>
            <w:sz w:val="18"/>
            <w:szCs w:val="18"/>
          </w:rPr>
          <w:t>]</w:t>
        </w:r>
      </w:sdtContent>
    </w:sdt>
    <w:r w:rsidRPr="00E942BC">
      <w:rPr>
        <w:rFonts w:eastAsia="Times New Roman"/>
        <w:sz w:val="18"/>
        <w:szCs w:val="18"/>
      </w:rPr>
      <w:t>: Page 3</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E276" w14:textId="6C212FBB" w:rsidR="00151C2C" w:rsidRDefault="00151C2C" w:rsidP="00CB6640">
    <w:pPr>
      <w:pStyle w:val="Footer"/>
      <w:rPr>
        <w:rFonts w:eastAsia="Times New Roman"/>
        <w:szCs w:val="24"/>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F601" w14:textId="77777777" w:rsidR="00E27C10" w:rsidRDefault="00645FB5">
    <w:pPr>
      <w:pStyle w:val="Footer"/>
      <w:rPr>
        <w:rFonts w:eastAsia="Times New Roman"/>
        <w:szCs w:val="24"/>
      </w:rPr>
    </w:pPr>
    <w:r>
      <w:rPr>
        <w:rFonts w:eastAsia="Times New Roman"/>
        <w:szCs w:val="24"/>
      </w:rPr>
      <w:t xml:space="preserve">Durable Power of Attorney: Page </w:t>
    </w:r>
    <w:r>
      <w:rPr>
        <w:rFonts w:eastAsia="Times New Roman"/>
        <w:szCs w:val="24"/>
      </w:rPr>
      <w:fldChar w:fldCharType="begin"/>
    </w:r>
    <w:r>
      <w:rPr>
        <w:rFonts w:eastAsia="Times New Roman"/>
        <w:szCs w:val="24"/>
      </w:rPr>
      <w:instrText xml:space="preserve">PAGE </w:instrText>
    </w:r>
    <w:r>
      <w:rPr>
        <w:rFonts w:eastAsia="Times New Roman"/>
        <w:szCs w:val="24"/>
      </w:rPr>
      <w:fldChar w:fldCharType="separate"/>
    </w:r>
    <w:r>
      <w:rPr>
        <w:rFonts w:eastAsia="Times New Roman"/>
        <w:szCs w:val="24"/>
      </w:rPr>
      <w:t xml:space="preserve"> 4</w:t>
    </w:r>
    <w:r>
      <w:rPr>
        <w:rFonts w:eastAsia="Times New Roman"/>
        <w:szCs w:val="24"/>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4C742" w14:textId="77777777" w:rsidR="003E1339" w:rsidRPr="00E942BC" w:rsidRDefault="00645FB5" w:rsidP="003E1339">
    <w:pPr>
      <w:pStyle w:val="Footer"/>
      <w:rPr>
        <w:rFonts w:eastAsia="Times New Roman"/>
        <w:sz w:val="18"/>
        <w:szCs w:val="18"/>
      </w:rPr>
    </w:pPr>
    <w:r w:rsidRPr="00E942BC">
      <w:rPr>
        <w:rFonts w:eastAsia="Times New Roman"/>
        <w:sz w:val="18"/>
        <w:szCs w:val="18"/>
      </w:rPr>
      <w:t xml:space="preserve"> </w:t>
    </w:r>
    <w:r w:rsidR="003E1339" w:rsidRPr="00E942BC">
      <w:rPr>
        <w:rFonts w:eastAsia="Times New Roman"/>
        <w:sz w:val="18"/>
        <w:szCs w:val="18"/>
      </w:rPr>
      <w:t xml:space="preserve">Statutory Form Power of Attorney of </w:t>
    </w:r>
    <w:sdt>
      <w:sdtPr>
        <w:rPr>
          <w:rFonts w:eastAsia="Times New Roman"/>
          <w:sz w:val="18"/>
          <w:szCs w:val="18"/>
        </w:rPr>
        <w:tag w:val="HD:1.185.0.0:17f430a3-1beb-4788-9b9d-97b2c5d34475"/>
        <w:id w:val="-576523616"/>
        <w:placeholder>
          <w:docPart w:val="6D6521A5462E436EB5F565BCBA4AE573"/>
        </w:placeholder>
      </w:sdtPr>
      <w:sdtContent>
        <w:r w:rsidR="003E1339" w:rsidRPr="00E942BC">
          <w:rPr>
            <w:rFonts w:eastAsia="Times New Roman"/>
            <w:noProof/>
            <w:sz w:val="18"/>
            <w:szCs w:val="18"/>
          </w:rPr>
          <w:t>[</w:t>
        </w:r>
        <w:r w:rsidR="003E1339" w:rsidRPr="00E942BC">
          <w:rPr>
            <w:rFonts w:eastAsia="Times New Roman"/>
            <w:noProof/>
            <w:color w:val="0000FF"/>
            <w:sz w:val="18"/>
            <w:szCs w:val="18"/>
          </w:rPr>
          <w:t>PrimaryNameFull</w:t>
        </w:r>
        <w:r w:rsidR="003E1339" w:rsidRPr="00E942BC">
          <w:rPr>
            <w:rFonts w:eastAsia="Times New Roman"/>
            <w:noProof/>
            <w:sz w:val="18"/>
            <w:szCs w:val="18"/>
          </w:rPr>
          <w:t>]</w:t>
        </w:r>
      </w:sdtContent>
    </w:sdt>
    <w:r w:rsidR="003E1339" w:rsidRPr="00E942BC">
      <w:rPr>
        <w:rFonts w:eastAsia="Times New Roman"/>
        <w:sz w:val="18"/>
        <w:szCs w:val="18"/>
      </w:rPr>
      <w:t xml:space="preserve">: Page </w:t>
    </w:r>
    <w:r w:rsidR="003E1339" w:rsidRPr="00E942BC">
      <w:rPr>
        <w:rFonts w:eastAsia="Times New Roman"/>
        <w:sz w:val="18"/>
        <w:szCs w:val="18"/>
      </w:rPr>
      <w:fldChar w:fldCharType="begin"/>
    </w:r>
    <w:r w:rsidR="003E1339" w:rsidRPr="00E942BC">
      <w:rPr>
        <w:rFonts w:eastAsia="Times New Roman"/>
        <w:sz w:val="18"/>
        <w:szCs w:val="18"/>
      </w:rPr>
      <w:instrText xml:space="preserve">PAGE </w:instrText>
    </w:r>
    <w:r w:rsidR="003E1339" w:rsidRPr="00E942BC">
      <w:rPr>
        <w:rFonts w:eastAsia="Times New Roman"/>
        <w:sz w:val="18"/>
        <w:szCs w:val="18"/>
      </w:rPr>
      <w:fldChar w:fldCharType="separate"/>
    </w:r>
    <w:r w:rsidR="003E1339" w:rsidRPr="00E942BC">
      <w:rPr>
        <w:rFonts w:eastAsia="Times New Roman"/>
        <w:sz w:val="18"/>
        <w:szCs w:val="18"/>
      </w:rPr>
      <w:t>2</w:t>
    </w:r>
    <w:r w:rsidR="003E1339" w:rsidRPr="00E942BC">
      <w:rPr>
        <w:rFonts w:eastAsia="Times New Roman"/>
        <w:sz w:val="18"/>
        <w:szCs w:val="18"/>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0C41" w14:textId="00CBCD84" w:rsidR="00E27C10" w:rsidRPr="00E942BC" w:rsidRDefault="00645FB5">
    <w:pPr>
      <w:pStyle w:val="Footer"/>
      <w:rPr>
        <w:rFonts w:eastAsia="Times New Roman"/>
        <w:sz w:val="18"/>
        <w:szCs w:val="18"/>
      </w:rPr>
    </w:pPr>
    <w:r w:rsidRPr="00E942BC">
      <w:rPr>
        <w:rFonts w:eastAsia="Times New Roman"/>
        <w:sz w:val="18"/>
        <w:szCs w:val="18"/>
      </w:rPr>
      <w:t>Statutory Form Power of Attorney</w:t>
    </w:r>
    <w:r w:rsidR="003E1339" w:rsidRPr="00E942BC">
      <w:rPr>
        <w:rFonts w:eastAsia="Times New Roman"/>
        <w:sz w:val="18"/>
        <w:szCs w:val="18"/>
      </w:rPr>
      <w:t xml:space="preserve"> of </w:t>
    </w:r>
    <w:sdt>
      <w:sdtPr>
        <w:rPr>
          <w:rFonts w:eastAsia="Times New Roman"/>
          <w:sz w:val="18"/>
          <w:szCs w:val="18"/>
        </w:rPr>
        <w:tag w:val="HD:1.185.0.0:e5ee9249-f341-407f-a2d0-796ff53d448c"/>
        <w:id w:val="-849255473"/>
        <w:placeholder>
          <w:docPart w:val="F73119E028DC4C1CA6BA0610CC4997F9"/>
        </w:placeholder>
      </w:sdtPr>
      <w:sdtContent>
        <w:r w:rsidR="003E1339" w:rsidRPr="00E942BC">
          <w:rPr>
            <w:rFonts w:eastAsia="Times New Roman"/>
            <w:noProof/>
            <w:sz w:val="18"/>
            <w:szCs w:val="18"/>
          </w:rPr>
          <w:t>[</w:t>
        </w:r>
        <w:r w:rsidR="003E1339" w:rsidRPr="00E942BC">
          <w:rPr>
            <w:rFonts w:eastAsia="Times New Roman"/>
            <w:noProof/>
            <w:color w:val="0000FF"/>
            <w:sz w:val="18"/>
            <w:szCs w:val="18"/>
          </w:rPr>
          <w:t>PrimaryNameFull</w:t>
        </w:r>
        <w:r w:rsidR="003E1339"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 xml:space="preserve"> 4</w:t>
    </w:r>
    <w:r w:rsidRPr="00E942BC">
      <w:rPr>
        <w:rFonts w:eastAsia="Times New Roman"/>
        <w:sz w:val="18"/>
        <w:szCs w:val="18"/>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343C" w14:textId="77777777" w:rsidR="00E27C10" w:rsidRDefault="00645FB5">
    <w:pPr>
      <w:pStyle w:val="Footer"/>
      <w:rPr>
        <w:rFonts w:eastAsia="Times New Roman"/>
        <w:szCs w:val="24"/>
      </w:rPr>
    </w:pPr>
    <w:r>
      <w:rPr>
        <w:rFonts w:eastAsia="Times New Roman"/>
        <w:szCs w:val="24"/>
      </w:rPr>
      <w:t xml:space="preserve">Statutory Power of Attorney: Page </w:t>
    </w:r>
    <w:r>
      <w:rPr>
        <w:rFonts w:eastAsia="Times New Roman"/>
        <w:szCs w:val="24"/>
      </w:rPr>
      <w:fldChar w:fldCharType="begin"/>
    </w:r>
    <w:r>
      <w:rPr>
        <w:rFonts w:eastAsia="Times New Roman"/>
        <w:szCs w:val="24"/>
      </w:rPr>
      <w:instrText xml:space="preserve">PAGE </w:instrText>
    </w:r>
    <w:r>
      <w:rPr>
        <w:rFonts w:eastAsia="Times New Roman"/>
        <w:szCs w:val="24"/>
      </w:rPr>
      <w:fldChar w:fldCharType="separate"/>
    </w:r>
    <w:r>
      <w:rPr>
        <w:rFonts w:eastAsia="Times New Roman"/>
        <w:szCs w:val="24"/>
      </w:rPr>
      <w:t xml:space="preserve"> 4</w:t>
    </w:r>
    <w:r>
      <w:rPr>
        <w:rFonts w:eastAsia="Times New Roman"/>
        <w:szCs w:val="24"/>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7C74" w14:textId="77777777" w:rsidR="006754DB" w:rsidRDefault="006754DB">
    <w:pPr>
      <w:pStyle w:val="Footer"/>
      <w:rPr>
        <w:sz w:val="20"/>
        <w:szCs w:val="20"/>
      </w:rPr>
    </w:pPr>
  </w:p>
  <w:sdt>
    <w:sdtPr>
      <w:id w:val="1701520426"/>
      <w:docPartObj>
        <w:docPartGallery w:val="Page Numbers (Bottom of Page)"/>
        <w:docPartUnique/>
      </w:docPartObj>
    </w:sdtPr>
    <w:sdtEndPr>
      <w:rPr>
        <w:noProof/>
        <w:sz w:val="24"/>
        <w:szCs w:val="24"/>
      </w:rPr>
    </w:sdtEndPr>
    <w:sdtContent>
      <w:p w14:paraId="3AB8B9EB" w14:textId="6E9EBC44" w:rsidR="006754DB" w:rsidRPr="006754DB" w:rsidRDefault="006754DB">
        <w:pPr>
          <w:pStyle w:val="Footer"/>
          <w:rPr>
            <w:sz w:val="24"/>
            <w:szCs w:val="24"/>
          </w:rPr>
        </w:pPr>
        <w:r w:rsidRPr="006754DB">
          <w:rPr>
            <w:sz w:val="24"/>
            <w:szCs w:val="24"/>
          </w:rPr>
          <w:fldChar w:fldCharType="begin"/>
        </w:r>
        <w:r w:rsidRPr="006754DB">
          <w:rPr>
            <w:sz w:val="24"/>
            <w:szCs w:val="24"/>
          </w:rPr>
          <w:instrText xml:space="preserve"> PAGE   \* MERGEFORMAT </w:instrText>
        </w:r>
        <w:r w:rsidRPr="006754DB">
          <w:rPr>
            <w:sz w:val="24"/>
            <w:szCs w:val="24"/>
          </w:rPr>
          <w:fldChar w:fldCharType="separate"/>
        </w:r>
        <w:r w:rsidRPr="006754DB">
          <w:rPr>
            <w:noProof/>
            <w:sz w:val="24"/>
            <w:szCs w:val="24"/>
          </w:rPr>
          <w:t>2</w:t>
        </w:r>
        <w:r w:rsidRPr="006754DB">
          <w:rPr>
            <w:noProof/>
            <w:sz w:val="24"/>
            <w:szCs w:val="24"/>
          </w:rPr>
          <w:fldChar w:fldCharType="end"/>
        </w:r>
      </w:p>
    </w:sdtContent>
  </w:sdt>
  <w:p w14:paraId="53391D57" w14:textId="6EDD4BFA" w:rsidR="00E27C10" w:rsidRDefault="00E27C10">
    <w:pPr>
      <w:pStyle w:val="Footer"/>
      <w:rPr>
        <w:rFonts w:eastAsia="Times New Roman"/>
        <w:szCs w:val="24"/>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4B8E" w14:textId="77777777" w:rsidR="006754DB" w:rsidRDefault="006754DB">
    <w:pPr>
      <w:pStyle w:val="Footer"/>
    </w:pPr>
  </w:p>
  <w:p w14:paraId="61E3145A" w14:textId="1210DC7F" w:rsidR="006754DB" w:rsidRPr="006754DB" w:rsidRDefault="006754DB">
    <w:pPr>
      <w:pStyle w:val="Footer"/>
      <w:rPr>
        <w:sz w:val="24"/>
        <w:szCs w:val="24"/>
      </w:rPr>
    </w:pPr>
  </w:p>
  <w:p w14:paraId="0F84CB29" w14:textId="35037D1A" w:rsidR="00E27C10" w:rsidRDefault="00E27C10">
    <w:pPr>
      <w:pStyle w:val="Footer"/>
      <w:rPr>
        <w:rFonts w:eastAsia="Times New Roman"/>
        <w:szCs w:val="24"/>
      </w:rP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BF30" w14:textId="77777777" w:rsidR="00E848D3" w:rsidRDefault="00E848D3">
    <w:pPr>
      <w:pStyle w:val="Footer"/>
    </w:pPr>
  </w:p>
  <w:p w14:paraId="014A740D" w14:textId="77777777" w:rsidR="00E848D3" w:rsidRPr="006754DB" w:rsidRDefault="00E848D3">
    <w:pPr>
      <w:pStyle w:val="Footer"/>
      <w:rPr>
        <w:sz w:val="24"/>
        <w:szCs w:val="24"/>
      </w:rPr>
    </w:pPr>
  </w:p>
  <w:p w14:paraId="2052C182" w14:textId="77777777" w:rsidR="00E848D3" w:rsidRDefault="00E848D3">
    <w:pPr>
      <w:pStyle w:val="Footer"/>
      <w:rPr>
        <w:rFonts w:eastAsia="Times New Roman"/>
        <w:szCs w:val="24"/>
      </w:rP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B720" w14:textId="77777777" w:rsidR="00E942BC" w:rsidRPr="00E942BC" w:rsidRDefault="00E942BC" w:rsidP="00E942BC">
    <w:pPr>
      <w:pStyle w:val="Footer"/>
      <w:rPr>
        <w:rFonts w:eastAsia="Times New Roman"/>
        <w:sz w:val="18"/>
        <w:szCs w:val="18"/>
      </w:rPr>
    </w:pPr>
    <w:r w:rsidRPr="00E942BC">
      <w:rPr>
        <w:rFonts w:eastAsia="Times New Roman"/>
        <w:sz w:val="18"/>
        <w:szCs w:val="18"/>
      </w:rPr>
      <w:t xml:space="preserve">Statutory Form Power of Attorney of </w:t>
    </w:r>
    <w:sdt>
      <w:sdtPr>
        <w:rPr>
          <w:rFonts w:eastAsia="Times New Roman"/>
          <w:sz w:val="18"/>
          <w:szCs w:val="18"/>
        </w:rPr>
        <w:tag w:val="HD:1.185.0.0:5b6ea514-c55d-46c7-b7c8-61765544917b"/>
        <w:id w:val="-1068949399"/>
        <w:placeholder>
          <w:docPart w:val="18B1ABE7B39049B2914417951C6E974C"/>
        </w:placeholder>
      </w:sdtPr>
      <w:sdtContent>
        <w:r w:rsidRPr="00E942BC">
          <w:rPr>
            <w:rFonts w:eastAsia="Times New Roman"/>
            <w:noProof/>
            <w:sz w:val="18"/>
            <w:szCs w:val="18"/>
          </w:rPr>
          <w:t>[</w:t>
        </w:r>
        <w:r w:rsidRPr="00E942BC">
          <w:rPr>
            <w:rFonts w:eastAsia="Times New Roman"/>
            <w:noProof/>
            <w:color w:val="0000FF"/>
            <w:sz w:val="18"/>
            <w:szCs w:val="18"/>
          </w:rPr>
          <w:t>PrimaryNameFull</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7</w:t>
    </w:r>
    <w:r w:rsidRPr="00E942BC">
      <w:rPr>
        <w:rFonts w:eastAsia="Times New Roman"/>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D9E6" w14:textId="77777777" w:rsidR="00E942BC" w:rsidRPr="00E942BC" w:rsidRDefault="00E942BC" w:rsidP="00E942BC">
    <w:pPr>
      <w:pStyle w:val="Footer"/>
      <w:rPr>
        <w:rFonts w:eastAsia="Times New Roman"/>
        <w:sz w:val="18"/>
        <w:szCs w:val="18"/>
      </w:rPr>
    </w:pPr>
    <w:r w:rsidRPr="00E942BC">
      <w:rPr>
        <w:rFonts w:eastAsia="Times New Roman"/>
        <w:sz w:val="18"/>
        <w:szCs w:val="18"/>
      </w:rPr>
      <w:t xml:space="preserve">Statutory Form Power of Attorney of </w:t>
    </w:r>
    <w:sdt>
      <w:sdtPr>
        <w:rPr>
          <w:rFonts w:eastAsia="Times New Roman"/>
          <w:sz w:val="18"/>
          <w:szCs w:val="18"/>
        </w:rPr>
        <w:tag w:val="HD:1.185.0.0:6bcfd895-79f8-4c21-9b5c-53d2e9b3e552"/>
        <w:id w:val="-269080344"/>
        <w:placeholder>
          <w:docPart w:val="366E0723AAB443359A3CFAFFB92AED4E"/>
        </w:placeholder>
      </w:sdtPr>
      <w:sdtContent>
        <w:r w:rsidRPr="00E942BC">
          <w:rPr>
            <w:rFonts w:eastAsia="Times New Roman"/>
            <w:noProof/>
            <w:sz w:val="18"/>
            <w:szCs w:val="18"/>
          </w:rPr>
          <w:t>[</w:t>
        </w:r>
        <w:r w:rsidRPr="00E942BC">
          <w:rPr>
            <w:rFonts w:eastAsia="Times New Roman"/>
            <w:noProof/>
            <w:color w:val="0000FF"/>
            <w:sz w:val="18"/>
            <w:szCs w:val="18"/>
          </w:rPr>
          <w:t>PrimaryNameFull</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7</w:t>
    </w:r>
    <w:r w:rsidRPr="00E942BC">
      <w:rPr>
        <w:rFonts w:eastAsia="Times New Roman"/>
        <w:sz w:val="18"/>
        <w:szCs w:val="18"/>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5CBEE" w14:textId="19803F75" w:rsidR="006754DB" w:rsidRDefault="006754DB">
    <w:pPr>
      <w:pStyle w:val="Footer"/>
      <w:rPr>
        <w:sz w:val="20"/>
        <w:szCs w:val="20"/>
      </w:rPr>
    </w:pPr>
  </w:p>
  <w:sdt>
    <w:sdtPr>
      <w:id w:val="2101670045"/>
      <w:docPartObj>
        <w:docPartGallery w:val="Page Numbers (Bottom of Page)"/>
        <w:docPartUnique/>
      </w:docPartObj>
    </w:sdtPr>
    <w:sdtEndPr>
      <w:rPr>
        <w:noProof/>
        <w:sz w:val="24"/>
        <w:szCs w:val="24"/>
      </w:rPr>
    </w:sdtEndPr>
    <w:sdtContent>
      <w:sdt>
        <w:sdtPr>
          <w:id w:val="-720515117"/>
          <w:docPartObj>
            <w:docPartGallery w:val="Page Numbers (Bottom of Page)"/>
            <w:docPartUnique/>
          </w:docPartObj>
        </w:sdtPr>
        <w:sdtEndPr>
          <w:rPr>
            <w:noProof/>
            <w:sz w:val="24"/>
            <w:szCs w:val="24"/>
          </w:rPr>
        </w:sdtEndPr>
        <w:sdtContent>
          <w:sdt>
            <w:sdtPr>
              <w:id w:val="1067687502"/>
              <w:docPartObj>
                <w:docPartGallery w:val="Page Numbers (Bottom of Page)"/>
                <w:docPartUnique/>
              </w:docPartObj>
            </w:sdtPr>
            <w:sdtEndPr>
              <w:rPr>
                <w:noProof/>
                <w:sz w:val="24"/>
                <w:szCs w:val="24"/>
              </w:rPr>
            </w:sdtEndPr>
            <w:sdtContent>
              <w:p w14:paraId="08296E32" w14:textId="1DF4E3F6" w:rsidR="00E848D3" w:rsidRPr="00E848D3" w:rsidRDefault="00E848D3" w:rsidP="00E848D3">
                <w:pPr>
                  <w:pStyle w:val="Footer"/>
                  <w:rPr>
                    <w:rFonts w:eastAsia="Times New Roman"/>
                    <w:sz w:val="20"/>
                    <w:szCs w:val="20"/>
                  </w:rPr>
                </w:pPr>
                <w:r w:rsidRPr="00E848D3">
                  <w:rPr>
                    <w:rFonts w:eastAsia="Times New Roman"/>
                    <w:sz w:val="20"/>
                    <w:szCs w:val="20"/>
                  </w:rPr>
                  <w:t xml:space="preserve">Statutory Form Power of Attorney of </w:t>
                </w:r>
                <w:sdt>
                  <w:sdtPr>
                    <w:rPr>
                      <w:rFonts w:eastAsia="Times New Roman"/>
                      <w:sz w:val="20"/>
                      <w:szCs w:val="20"/>
                    </w:rPr>
                    <w:tag w:val="HD:1.187.0.0:d318d531-3986-4ebc-a597-2c7ac52cec25"/>
                    <w:id w:val="1962918688"/>
                    <w:placeholder>
                      <w:docPart w:val="83EDDC96CEF54577BB1C90D2B4A17205"/>
                    </w:placeholder>
                  </w:sdtPr>
                  <w:sdtContent>
                    <w:r>
                      <w:rPr>
                        <w:rFonts w:eastAsia="Times New Roman"/>
                        <w:noProof/>
                        <w:sz w:val="20"/>
                        <w:szCs w:val="20"/>
                      </w:rPr>
                      <w:t>[</w:t>
                    </w:r>
                    <w:r w:rsidRPr="00E848D3">
                      <w:rPr>
                        <w:rFonts w:eastAsia="Times New Roman"/>
                        <w:noProof/>
                        <w:color w:val="0000FF"/>
                        <w:sz w:val="20"/>
                        <w:szCs w:val="20"/>
                      </w:rPr>
                      <w:t>PrimaryNameSigningUse</w:t>
                    </w:r>
                    <w:r>
                      <w:rPr>
                        <w:rFonts w:eastAsia="Times New Roman"/>
                        <w:noProof/>
                        <w:sz w:val="20"/>
                        <w:szCs w:val="20"/>
                      </w:rPr>
                      <w:t>]</w:t>
                    </w:r>
                  </w:sdtContent>
                </w:sdt>
                <w:r w:rsidRPr="00E848D3">
                  <w:rPr>
                    <w:rFonts w:eastAsia="Times New Roman"/>
                    <w:sz w:val="20"/>
                    <w:szCs w:val="20"/>
                  </w:rPr>
                  <w:t xml:space="preserve">: Page </w:t>
                </w:r>
                <w:r w:rsidRPr="00E848D3">
                  <w:rPr>
                    <w:rFonts w:eastAsia="Times New Roman"/>
                    <w:sz w:val="20"/>
                    <w:szCs w:val="20"/>
                  </w:rPr>
                  <w:fldChar w:fldCharType="begin"/>
                </w:r>
                <w:r w:rsidRPr="00E848D3">
                  <w:rPr>
                    <w:rFonts w:eastAsia="Times New Roman"/>
                    <w:sz w:val="20"/>
                    <w:szCs w:val="20"/>
                  </w:rPr>
                  <w:instrText xml:space="preserve">PAGE </w:instrText>
                </w:r>
                <w:r w:rsidRPr="00E848D3">
                  <w:rPr>
                    <w:rFonts w:eastAsia="Times New Roman"/>
                    <w:sz w:val="20"/>
                    <w:szCs w:val="20"/>
                  </w:rPr>
                  <w:fldChar w:fldCharType="separate"/>
                </w:r>
                <w:r>
                  <w:rPr>
                    <w:rFonts w:eastAsia="Times New Roman"/>
                    <w:sz w:val="20"/>
                    <w:szCs w:val="20"/>
                  </w:rPr>
                  <w:t>1</w:t>
                </w:r>
                <w:r w:rsidRPr="00E848D3">
                  <w:rPr>
                    <w:rFonts w:eastAsia="Times New Roman"/>
                    <w:sz w:val="20"/>
                    <w:szCs w:val="20"/>
                  </w:rPr>
                  <w:fldChar w:fldCharType="end"/>
                </w:r>
              </w:p>
              <w:p w14:paraId="1B2D2B53" w14:textId="12706676" w:rsidR="006754DB" w:rsidRPr="00E848D3" w:rsidRDefault="00000000" w:rsidP="00E848D3">
                <w:pPr>
                  <w:pStyle w:val="Footer"/>
                  <w:rPr>
                    <w:rFonts w:asciiTheme="minorHAnsi" w:hAnsiTheme="minorHAnsi" w:cstheme="minorBidi"/>
                    <w:noProof/>
                    <w:sz w:val="24"/>
                    <w:szCs w:val="24"/>
                  </w:rPr>
                </w:pPr>
              </w:p>
            </w:sdtContent>
          </w:sdt>
        </w:sdtContent>
      </w:sdt>
    </w:sdtContent>
  </w:sdt>
  <w:p w14:paraId="2EE3DC08" w14:textId="77777777" w:rsidR="006754DB" w:rsidRDefault="006754DB">
    <w:pPr>
      <w:pStyle w:val="Footer"/>
      <w:rPr>
        <w:rFonts w:eastAsia="Times New Roman"/>
        <w:szCs w:val="24"/>
      </w:rP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387DF" w14:textId="77777777" w:rsidR="00ED163E" w:rsidRDefault="00ED163E">
    <w:pPr>
      <w:pStyle w:val="Footer"/>
    </w:pPr>
  </w:p>
  <w:sdt>
    <w:sdtPr>
      <w:id w:val="982817298"/>
      <w:docPartObj>
        <w:docPartGallery w:val="Page Numbers (Bottom of Page)"/>
        <w:docPartUnique/>
      </w:docPartObj>
    </w:sdtPr>
    <w:sdtEndPr>
      <w:rPr>
        <w:noProof/>
        <w:sz w:val="24"/>
        <w:szCs w:val="24"/>
      </w:rPr>
    </w:sdtEndPr>
    <w:sdtContent>
      <w:sdt>
        <w:sdtPr>
          <w:id w:val="-124625723"/>
          <w:docPartObj>
            <w:docPartGallery w:val="Page Numbers (Bottom of Page)"/>
            <w:docPartUnique/>
          </w:docPartObj>
        </w:sdtPr>
        <w:sdtEndPr>
          <w:rPr>
            <w:noProof/>
            <w:sz w:val="24"/>
            <w:szCs w:val="24"/>
          </w:rPr>
        </w:sdtEndPr>
        <w:sdtContent>
          <w:p w14:paraId="0DE57824" w14:textId="4DF7D471" w:rsidR="00E848D3" w:rsidRPr="00E848D3" w:rsidRDefault="00E848D3" w:rsidP="00E848D3">
            <w:pPr>
              <w:pStyle w:val="Footer"/>
              <w:rPr>
                <w:rFonts w:eastAsia="Times New Roman"/>
                <w:sz w:val="20"/>
                <w:szCs w:val="20"/>
              </w:rPr>
            </w:pPr>
            <w:r w:rsidRPr="00E848D3">
              <w:rPr>
                <w:rFonts w:eastAsia="Times New Roman"/>
                <w:sz w:val="20"/>
                <w:szCs w:val="20"/>
              </w:rPr>
              <w:t xml:space="preserve">Statutory Form Power of Attorney of </w:t>
            </w:r>
            <w:sdt>
              <w:sdtPr>
                <w:rPr>
                  <w:rFonts w:eastAsia="Times New Roman"/>
                  <w:sz w:val="20"/>
                  <w:szCs w:val="20"/>
                </w:rPr>
                <w:tag w:val="HD:1.187.0.0:da6fd83c-5492-4a30-8a79-c738b0235692"/>
                <w:id w:val="22912574"/>
                <w:placeholder>
                  <w:docPart w:val="3DD1F125B6E74180AF0A81E1E8DB43FD"/>
                </w:placeholder>
              </w:sdtPr>
              <w:sdtContent>
                <w:r>
                  <w:rPr>
                    <w:rFonts w:eastAsia="Times New Roman"/>
                    <w:noProof/>
                    <w:sz w:val="20"/>
                    <w:szCs w:val="20"/>
                  </w:rPr>
                  <w:t>[</w:t>
                </w:r>
                <w:r w:rsidRPr="00E848D3">
                  <w:rPr>
                    <w:rFonts w:eastAsia="Times New Roman"/>
                    <w:noProof/>
                    <w:color w:val="0000FF"/>
                    <w:sz w:val="20"/>
                    <w:szCs w:val="20"/>
                  </w:rPr>
                  <w:t>PrimaryNameSigningUse</w:t>
                </w:r>
                <w:r>
                  <w:rPr>
                    <w:rFonts w:eastAsia="Times New Roman"/>
                    <w:noProof/>
                    <w:sz w:val="20"/>
                    <w:szCs w:val="20"/>
                  </w:rPr>
                  <w:t>]</w:t>
                </w:r>
              </w:sdtContent>
            </w:sdt>
            <w:r w:rsidRPr="00E848D3">
              <w:rPr>
                <w:rFonts w:eastAsia="Times New Roman"/>
                <w:sz w:val="20"/>
                <w:szCs w:val="20"/>
              </w:rPr>
              <w:t xml:space="preserve">: Page </w:t>
            </w:r>
            <w:r w:rsidRPr="00E848D3">
              <w:rPr>
                <w:rFonts w:eastAsia="Times New Roman"/>
                <w:sz w:val="20"/>
                <w:szCs w:val="20"/>
              </w:rPr>
              <w:fldChar w:fldCharType="begin"/>
            </w:r>
            <w:r w:rsidRPr="00E848D3">
              <w:rPr>
                <w:rFonts w:eastAsia="Times New Roman"/>
                <w:sz w:val="20"/>
                <w:szCs w:val="20"/>
              </w:rPr>
              <w:instrText xml:space="preserve">PAGE </w:instrText>
            </w:r>
            <w:r w:rsidRPr="00E848D3">
              <w:rPr>
                <w:rFonts w:eastAsia="Times New Roman"/>
                <w:sz w:val="20"/>
                <w:szCs w:val="20"/>
              </w:rPr>
              <w:fldChar w:fldCharType="separate"/>
            </w:r>
            <w:r w:rsidRPr="00E848D3">
              <w:rPr>
                <w:rFonts w:eastAsia="Times New Roman"/>
                <w:sz w:val="20"/>
                <w:szCs w:val="20"/>
              </w:rPr>
              <w:t>6</w:t>
            </w:r>
            <w:r w:rsidRPr="00E848D3">
              <w:rPr>
                <w:rFonts w:eastAsia="Times New Roman"/>
                <w:sz w:val="20"/>
                <w:szCs w:val="20"/>
              </w:rPr>
              <w:fldChar w:fldCharType="end"/>
            </w:r>
          </w:p>
          <w:p w14:paraId="22460A1B" w14:textId="373EB31A" w:rsidR="00ED163E" w:rsidRPr="00F61AC1" w:rsidRDefault="00000000" w:rsidP="00F61AC1">
            <w:pPr>
              <w:pStyle w:val="Footer"/>
              <w:rPr>
                <w:rFonts w:asciiTheme="minorHAnsi" w:hAnsiTheme="minorHAnsi" w:cstheme="minorBidi"/>
                <w:noProof/>
                <w:sz w:val="24"/>
                <w:szCs w:val="24"/>
              </w:rPr>
            </w:pPr>
          </w:p>
        </w:sdtContent>
      </w:sdt>
    </w:sdtContent>
  </w:sdt>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5BB3" w14:textId="77777777" w:rsidR="006754DB" w:rsidRDefault="006754DB">
    <w:pPr>
      <w:pStyle w:val="Footer"/>
    </w:pPr>
  </w:p>
  <w:p w14:paraId="3A6ECC5A" w14:textId="7703B379" w:rsidR="006754DB" w:rsidRPr="006754DB" w:rsidRDefault="006754DB">
    <w:pPr>
      <w:pStyle w:val="Footer"/>
      <w:rPr>
        <w:sz w:val="24"/>
        <w:szCs w:val="24"/>
      </w:rPr>
    </w:pPr>
  </w:p>
  <w:p w14:paraId="47A268F2" w14:textId="77777777" w:rsidR="006754DB" w:rsidRDefault="006754DB">
    <w:pPr>
      <w:pStyle w:val="Footer"/>
      <w:rPr>
        <w:rFonts w:eastAsia="Times New Roman"/>
        <w:szCs w:val="24"/>
      </w:rP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A789" w14:textId="14D5AB9C" w:rsidR="00495C8E" w:rsidRDefault="00495C8E" w:rsidP="00495C8E">
    <w:pPr>
      <w:pStyle w:val="Footer"/>
      <w:spacing w:line="360" w:lineRule="auto"/>
      <w:rPr>
        <w:sz w:val="18"/>
        <w:szCs w:val="24"/>
      </w:rPr>
    </w:pPr>
    <w:r>
      <w:rPr>
        <w:rFonts w:eastAsia="Times New Roman"/>
        <w:sz w:val="18"/>
        <w:szCs w:val="24"/>
      </w:rPr>
      <w:t xml:space="preserve">Advance Directive of </w:t>
    </w:r>
    <w:sdt>
      <w:sdtPr>
        <w:rPr>
          <w:rFonts w:eastAsia="Times New Roman"/>
          <w:sz w:val="18"/>
          <w:szCs w:val="24"/>
        </w:rPr>
        <w:tag w:val="HD:1.185.0.0:54fa2565-8747-4450-9141-c48637f3ee51"/>
        <w:id w:val="1710453435"/>
        <w:placeholder>
          <w:docPart w:val="B527257FEE494C1D91DB6DFE03A198C4"/>
        </w:placeholder>
      </w:sdtPr>
      <w:sdtContent>
        <w:r>
          <w:rPr>
            <w:rFonts w:eastAsia="Times New Roman"/>
            <w:noProof/>
            <w:sz w:val="18"/>
            <w:szCs w:val="24"/>
          </w:rPr>
          <w:t>[</w:t>
        </w:r>
        <w:r w:rsidR="00C91E3F" w:rsidRPr="00C91E3F">
          <w:rPr>
            <w:rFonts w:eastAsia="Times New Roman"/>
            <w:noProof/>
            <w:color w:val="0000FF"/>
            <w:sz w:val="18"/>
            <w:szCs w:val="24"/>
          </w:rPr>
          <w:t>PrimaryNameSigningUse</w:t>
        </w:r>
        <w:r>
          <w:rPr>
            <w:rFonts w:eastAsia="Times New Roman"/>
            <w:noProof/>
            <w:sz w:val="18"/>
            <w:szCs w:val="24"/>
          </w:rPr>
          <w:t>]</w:t>
        </w:r>
      </w:sdtContent>
    </w:sdt>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sz w:val="18"/>
        <w:szCs w:val="24"/>
      </w:rPr>
      <w:t>2</w:t>
    </w:r>
    <w:r>
      <w:rPr>
        <w:sz w:val="18"/>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35A2" w14:textId="3B265993" w:rsidR="00495C8E" w:rsidRDefault="00645FB5" w:rsidP="00495C8E">
    <w:pPr>
      <w:pStyle w:val="Footer"/>
      <w:spacing w:line="360" w:lineRule="auto"/>
      <w:rPr>
        <w:sz w:val="18"/>
        <w:szCs w:val="24"/>
      </w:rPr>
    </w:pPr>
    <w:r>
      <w:rPr>
        <w:rFonts w:eastAsia="Times New Roman"/>
        <w:sz w:val="18"/>
        <w:szCs w:val="24"/>
      </w:rPr>
      <w:t xml:space="preserve">Advance Directive of </w:t>
    </w:r>
    <w:bookmarkStart w:id="729" w:name="HDSTE1d6"/>
    <w:bookmarkStart w:id="730" w:name="HDNDE1d6"/>
    <w:bookmarkEnd w:id="729"/>
    <w:bookmarkEnd w:id="730"/>
    <w:sdt>
      <w:sdtPr>
        <w:rPr>
          <w:rFonts w:eastAsia="Times New Roman"/>
          <w:sz w:val="18"/>
          <w:szCs w:val="24"/>
        </w:rPr>
        <w:tag w:val="HD:1.185.0.0:c52ba951-1ea6-495b-a33b-74b70118aaf3"/>
        <w:id w:val="544877955"/>
        <w:placeholder>
          <w:docPart w:val="C1C6BF762E7E4D94B49F513A1A678253"/>
        </w:placeholder>
      </w:sdtPr>
      <w:sdtContent>
        <w:r w:rsidR="00495C8E">
          <w:rPr>
            <w:rFonts w:eastAsia="Times New Roman"/>
            <w:noProof/>
            <w:sz w:val="18"/>
            <w:szCs w:val="24"/>
          </w:rPr>
          <w:t>[</w:t>
        </w:r>
        <w:r w:rsidR="00C91E3F" w:rsidRPr="00C91E3F">
          <w:rPr>
            <w:rFonts w:eastAsia="Times New Roman"/>
            <w:noProof/>
            <w:color w:val="0000FF"/>
            <w:sz w:val="18"/>
            <w:szCs w:val="24"/>
          </w:rPr>
          <w:t>PrimaryNameSigningUse</w:t>
        </w:r>
        <w:r w:rsidR="00495C8E">
          <w:rPr>
            <w:rFonts w:eastAsia="Times New Roman"/>
            <w:noProof/>
            <w:sz w:val="18"/>
            <w:szCs w:val="24"/>
          </w:rPr>
          <w:t>]</w:t>
        </w:r>
      </w:sdtContent>
    </w:sdt>
    <w:r w:rsidR="00495C8E">
      <w:rPr>
        <w:sz w:val="18"/>
        <w:szCs w:val="24"/>
      </w:rPr>
      <w:t xml:space="preserve">: Page </w:t>
    </w:r>
    <w:r w:rsidR="00495C8E">
      <w:rPr>
        <w:sz w:val="18"/>
        <w:szCs w:val="24"/>
      </w:rPr>
      <w:fldChar w:fldCharType="begin"/>
    </w:r>
    <w:r w:rsidR="00495C8E">
      <w:rPr>
        <w:sz w:val="18"/>
        <w:szCs w:val="24"/>
      </w:rPr>
      <w:instrText xml:space="preserve"> PAGE </w:instrText>
    </w:r>
    <w:r w:rsidR="00495C8E">
      <w:rPr>
        <w:sz w:val="18"/>
        <w:szCs w:val="24"/>
      </w:rPr>
      <w:fldChar w:fldCharType="separate"/>
    </w:r>
    <w:r w:rsidR="00495C8E">
      <w:rPr>
        <w:sz w:val="18"/>
        <w:szCs w:val="24"/>
      </w:rPr>
      <w:t>2</w:t>
    </w:r>
    <w:r w:rsidR="00495C8E">
      <w:rPr>
        <w:sz w:val="18"/>
        <w:szCs w:val="24"/>
      </w:rP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8998C" w14:textId="77777777" w:rsidR="00CD701A" w:rsidRDefault="00CD701A">
    <w:pPr>
      <w:pStyle w:val="Footer"/>
      <w:spacing w:line="360" w:lineRule="auto"/>
      <w:rPr>
        <w:sz w:val="18"/>
        <w:szCs w:val="24"/>
      </w:rPr>
    </w:pPr>
    <w:r>
      <w:rPr>
        <w:sz w:val="18"/>
        <w:szCs w:val="24"/>
      </w:rPr>
      <w:t xml:space="preserve"> </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6185" w14:textId="2A421BB6" w:rsidR="00CD701A" w:rsidRDefault="007E467B">
    <w:pPr>
      <w:pStyle w:val="Footer"/>
      <w:spacing w:line="360" w:lineRule="auto"/>
      <w:rPr>
        <w:sz w:val="18"/>
        <w:szCs w:val="24"/>
      </w:rPr>
    </w:pPr>
    <w:r>
      <w:rPr>
        <w:sz w:val="18"/>
        <w:szCs w:val="24"/>
      </w:rPr>
      <w:t>Explanation of Advance Health Directive</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B70B" w14:textId="77777777" w:rsidR="00CD701A" w:rsidRDefault="00CD701A">
    <w:pPr>
      <w:pStyle w:val="Footer"/>
      <w:spacing w:line="360" w:lineRule="auto"/>
      <w:rPr>
        <w:sz w:val="18"/>
        <w:szCs w:val="24"/>
      </w:rPr>
    </w:pPr>
    <w:r>
      <w:rPr>
        <w:sz w:val="18"/>
        <w:szCs w:val="24"/>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9D27" w14:textId="77777777" w:rsidR="00CD701A" w:rsidRDefault="00CD701A">
    <w:pPr>
      <w:pStyle w:val="Footer"/>
      <w:spacing w:line="360" w:lineRule="auto"/>
      <w:rPr>
        <w:sz w:val="18"/>
        <w:szCs w:val="24"/>
      </w:rPr>
    </w:pPr>
  </w:p>
  <w:p w14:paraId="7541C438" w14:textId="77777777" w:rsidR="00CD701A" w:rsidRDefault="00CD701A">
    <w:pPr>
      <w:pStyle w:val="Footer"/>
      <w:spacing w:line="360" w:lineRule="auto"/>
      <w:rPr>
        <w:sz w:val="18"/>
        <w:szCs w:val="24"/>
      </w:rPr>
    </w:pPr>
    <w:r>
      <w:rPr>
        <w:sz w:val="18"/>
        <w:szCs w:val="24"/>
      </w:rPr>
      <w:t>Explanation of Advance Health Care Directive for Stephanie Gillenberg</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8D8D" w14:textId="77777777" w:rsidR="00CD701A" w:rsidRDefault="00CD701A">
    <w:pPr>
      <w:pStyle w:val="Footer"/>
      <w:spacing w:line="360" w:lineRule="auto"/>
      <w:rPr>
        <w:sz w:val="18"/>
        <w:szCs w:val="24"/>
      </w:rPr>
    </w:pPr>
  </w:p>
  <w:p w14:paraId="089F4D51" w14:textId="77777777" w:rsidR="00CD701A" w:rsidRDefault="00CD701A" w:rsidP="00BD3F61">
    <w:pPr>
      <w:pStyle w:val="Footer"/>
      <w:rPr>
        <w:rFonts w:eastAsia="Times New Roman"/>
        <w:sz w:val="18"/>
        <w:szCs w:val="18"/>
      </w:rPr>
    </w:pPr>
    <w:r>
      <w:rPr>
        <w:sz w:val="18"/>
        <w:szCs w:val="24"/>
      </w:rPr>
      <w:t xml:space="preserve">Advance Health Directive </w:t>
    </w:r>
    <w:r>
      <w:rPr>
        <w:sz w:val="18"/>
        <w:szCs w:val="18"/>
      </w:rPr>
      <w:t>of</w:t>
    </w:r>
    <w:r w:rsidRPr="004E6FAD">
      <w:rPr>
        <w:rFonts w:eastAsia="Times New Roman"/>
        <w:sz w:val="18"/>
        <w:szCs w:val="18"/>
      </w:rPr>
      <w:t xml:space="preserve"> </w:t>
    </w:r>
    <w:sdt>
      <w:sdtPr>
        <w:rPr>
          <w:rFonts w:eastAsia="Times New Roman"/>
          <w:sz w:val="18"/>
          <w:szCs w:val="18"/>
        </w:rPr>
        <w:tag w:val="HD:1.185.0.0:311a6570-3c43-4cc5-b349-1a6589ade599"/>
        <w:id w:val="-1404215100"/>
        <w:placeholder>
          <w:docPart w:val="D3FD9A0794BC45E58A363AD340B24A2B"/>
        </w:placeholder>
      </w:sdtPr>
      <w:sdtContent>
        <w:r>
          <w:rPr>
            <w:rFonts w:eastAsia="Times New Roman"/>
            <w:noProof/>
            <w:sz w:val="18"/>
            <w:szCs w:val="18"/>
          </w:rPr>
          <w:t>[</w:t>
        </w:r>
        <w:r w:rsidRPr="00BD3F61">
          <w:rPr>
            <w:rFonts w:eastAsia="Times New Roman"/>
            <w:noProof/>
            <w:color w:val="0000FF"/>
            <w:sz w:val="18"/>
            <w:szCs w:val="18"/>
          </w:rPr>
          <w:t>PrimaryNameSigningUse</w:t>
        </w:r>
        <w:r>
          <w:rPr>
            <w:rFonts w:eastAsia="Times New Roman"/>
            <w:noProof/>
            <w:sz w:val="18"/>
            <w:szCs w:val="18"/>
          </w:rPr>
          <w:t>]</w:t>
        </w:r>
      </w:sdtContent>
    </w:sdt>
    <w:r w:rsidRPr="004E6FAD">
      <w:rPr>
        <w:rFonts w:eastAsia="Times New Roman"/>
        <w:sz w:val="18"/>
        <w:szCs w:val="18"/>
      </w:rPr>
      <w:t xml:space="preserve">:  Page </w:t>
    </w:r>
    <w:r w:rsidRPr="004E6FAD">
      <w:rPr>
        <w:rFonts w:eastAsia="Times New Roman"/>
        <w:sz w:val="18"/>
        <w:szCs w:val="18"/>
      </w:rPr>
      <w:fldChar w:fldCharType="begin"/>
    </w:r>
    <w:r w:rsidRPr="004E6FAD">
      <w:rPr>
        <w:rFonts w:eastAsia="Times New Roman"/>
        <w:sz w:val="18"/>
        <w:szCs w:val="18"/>
      </w:rPr>
      <w:instrText xml:space="preserve">PAGE </w:instrText>
    </w:r>
    <w:r w:rsidRPr="004E6FAD">
      <w:rPr>
        <w:rFonts w:eastAsia="Times New Roman"/>
        <w:sz w:val="18"/>
        <w:szCs w:val="18"/>
      </w:rPr>
      <w:fldChar w:fldCharType="separate"/>
    </w:r>
    <w:r>
      <w:rPr>
        <w:rFonts w:eastAsia="Times New Roman"/>
        <w:sz w:val="18"/>
        <w:szCs w:val="18"/>
      </w:rPr>
      <w:t>2</w:t>
    </w:r>
    <w:r w:rsidRPr="004E6FAD">
      <w:rPr>
        <w:rFonts w:eastAsia="Times New Roman"/>
        <w:sz w:val="18"/>
        <w:szCs w:val="18"/>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C32F" w14:textId="77777777" w:rsidR="00CD701A" w:rsidRDefault="00CD701A">
    <w:pPr>
      <w:pStyle w:val="Footer"/>
      <w:spacing w:line="360" w:lineRule="auto"/>
      <w:rPr>
        <w:sz w:val="18"/>
        <w:szCs w:val="24"/>
      </w:rPr>
    </w:pPr>
  </w:p>
  <w:p w14:paraId="047BDB2A" w14:textId="77777777" w:rsidR="00CD701A" w:rsidRDefault="00CD701A" w:rsidP="00BD3F61">
    <w:pPr>
      <w:pStyle w:val="Footer"/>
      <w:rPr>
        <w:rFonts w:eastAsia="Times New Roman"/>
        <w:sz w:val="18"/>
        <w:szCs w:val="18"/>
      </w:rPr>
    </w:pPr>
    <w:r>
      <w:rPr>
        <w:sz w:val="18"/>
        <w:szCs w:val="24"/>
      </w:rPr>
      <w:t xml:space="preserve">Advance Health Directive </w:t>
    </w:r>
    <w:r>
      <w:rPr>
        <w:sz w:val="18"/>
        <w:szCs w:val="18"/>
      </w:rPr>
      <w:t>of</w:t>
    </w:r>
    <w:r w:rsidRPr="004E6FAD">
      <w:rPr>
        <w:rFonts w:eastAsia="Times New Roman"/>
        <w:sz w:val="18"/>
        <w:szCs w:val="18"/>
      </w:rPr>
      <w:t xml:space="preserve"> </w:t>
    </w:r>
    <w:sdt>
      <w:sdtPr>
        <w:rPr>
          <w:rFonts w:eastAsia="Times New Roman"/>
          <w:sz w:val="18"/>
          <w:szCs w:val="18"/>
        </w:rPr>
        <w:tag w:val="HD:1.185.0.0:d68b12e1-738b-440d-9b68-7ddb1008455f"/>
        <w:id w:val="-907156791"/>
        <w:placeholder>
          <w:docPart w:val="4053F3577F504506BDDB2ABDC580E880"/>
        </w:placeholder>
      </w:sdtPr>
      <w:sdtContent>
        <w:r>
          <w:rPr>
            <w:rFonts w:eastAsia="Times New Roman"/>
            <w:noProof/>
            <w:sz w:val="18"/>
            <w:szCs w:val="18"/>
          </w:rPr>
          <w:t>[</w:t>
        </w:r>
        <w:r w:rsidRPr="00BD3F61">
          <w:rPr>
            <w:rFonts w:eastAsia="Times New Roman"/>
            <w:noProof/>
            <w:color w:val="0000FF"/>
            <w:sz w:val="18"/>
            <w:szCs w:val="18"/>
          </w:rPr>
          <w:t>PrimaryNameSigningUse</w:t>
        </w:r>
        <w:r>
          <w:rPr>
            <w:rFonts w:eastAsia="Times New Roman"/>
            <w:noProof/>
            <w:sz w:val="18"/>
            <w:szCs w:val="18"/>
          </w:rPr>
          <w:t>]</w:t>
        </w:r>
      </w:sdtContent>
    </w:sdt>
    <w:r w:rsidRPr="004E6FAD">
      <w:rPr>
        <w:rFonts w:eastAsia="Times New Roman"/>
        <w:sz w:val="18"/>
        <w:szCs w:val="18"/>
      </w:rPr>
      <w:t xml:space="preserve">:  Page </w:t>
    </w:r>
    <w:r w:rsidRPr="004E6FAD">
      <w:rPr>
        <w:rFonts w:eastAsia="Times New Roman"/>
        <w:sz w:val="18"/>
        <w:szCs w:val="18"/>
      </w:rPr>
      <w:fldChar w:fldCharType="begin"/>
    </w:r>
    <w:r w:rsidRPr="004E6FAD">
      <w:rPr>
        <w:rFonts w:eastAsia="Times New Roman"/>
        <w:sz w:val="18"/>
        <w:szCs w:val="18"/>
      </w:rPr>
      <w:instrText xml:space="preserve">PAGE </w:instrText>
    </w:r>
    <w:r w:rsidRPr="004E6FAD">
      <w:rPr>
        <w:rFonts w:eastAsia="Times New Roman"/>
        <w:sz w:val="18"/>
        <w:szCs w:val="18"/>
      </w:rPr>
      <w:fldChar w:fldCharType="separate"/>
    </w:r>
    <w:r>
      <w:rPr>
        <w:rFonts w:eastAsia="Times New Roman"/>
        <w:sz w:val="18"/>
        <w:szCs w:val="18"/>
      </w:rPr>
      <w:t>2</w:t>
    </w:r>
    <w:r w:rsidRPr="004E6FAD">
      <w:rPr>
        <w:rFonts w:eastAsia="Times New Roman"/>
        <w:sz w:val="18"/>
        <w:szCs w:val="18"/>
      </w:rPr>
      <w:fldChar w:fldCharType="end"/>
    </w:r>
  </w:p>
  <w:p w14:paraId="3BCFE3F2" w14:textId="77777777" w:rsidR="00C30176" w:rsidRDefault="00C30176"/>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87CD" w14:textId="77777777" w:rsidR="00CD701A" w:rsidRDefault="00CD701A">
    <w:pPr>
      <w:pStyle w:val="Footer"/>
      <w:spacing w:line="360" w:lineRule="auto"/>
      <w:rPr>
        <w:sz w:val="18"/>
        <w:szCs w:val="24"/>
      </w:rPr>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1338" w14:textId="328F937D" w:rsidR="00470031" w:rsidRPr="00470031" w:rsidRDefault="00470031" w:rsidP="00470031">
    <w:pPr>
      <w:pStyle w:val="Footer"/>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79061" w14:textId="77777777" w:rsidR="00E27C10" w:rsidRDefault="00645FB5">
    <w:pPr>
      <w:pStyle w:val="Footer"/>
      <w:spacing w:line="360" w:lineRule="auto"/>
      <w:rPr>
        <w:rFonts w:eastAsia="Times New Roman"/>
        <w:sz w:val="18"/>
        <w:szCs w:val="24"/>
      </w:rPr>
    </w:pPr>
    <w:r>
      <w:rPr>
        <w:rFonts w:eastAsia="Times New Roman"/>
        <w:sz w:val="18"/>
        <w:szCs w:val="24"/>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0114" w14:textId="0EBC1BFE" w:rsidR="00CB6640" w:rsidRDefault="00CB6640" w:rsidP="00CB6640">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7bde39c3-c899-4025-850e-84ebc494b345"/>
        <w:id w:val="-62721981"/>
        <w:placeholder>
          <w:docPart w:val="97F16950213D40D0A0073E6EB333A135"/>
        </w:placeholder>
      </w:sdtPr>
      <w:sdtContent>
        <w:r>
          <w:rPr>
            <w:rFonts w:eastAsia="Times New Roman"/>
            <w:noProof/>
            <w:sz w:val="18"/>
            <w:szCs w:val="24"/>
          </w:rPr>
          <w:t>[</w:t>
        </w:r>
        <w:r w:rsidR="00C91E3F"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2</w:t>
    </w:r>
    <w:r>
      <w:rPr>
        <w:rFonts w:eastAsia="Times New Roman"/>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372E" w14:textId="77777777" w:rsidR="00441E7F" w:rsidRDefault="00441E7F" w:rsidP="00441E7F">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345157b7-0217-453c-89be-4581fc027691"/>
        <w:id w:val="484826474"/>
        <w:placeholder>
          <w:docPart w:val="19FE9BE41D234EDBBBE844F228857CA7"/>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1</w:t>
    </w:r>
    <w:r>
      <w:rPr>
        <w:rFonts w:eastAsia="Times New Roman"/>
        <w:sz w:val="18"/>
        <w:szCs w:val="24"/>
      </w:rP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6F5E" w14:textId="77777777" w:rsidR="00AF0FCA" w:rsidRDefault="00AF0FCA" w:rsidP="00AF0FCA">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98683734-9200-48cb-b051-74db7a39bfac"/>
        <w:id w:val="168681329"/>
        <w:placeholder>
          <w:docPart w:val="C9763039432141D8809E751BBA5B5E3C"/>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1</w:t>
    </w:r>
    <w:r>
      <w:rPr>
        <w:rFonts w:eastAsia="Times New Roman"/>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A1B0" w14:textId="77777777" w:rsidR="00E942BC" w:rsidRDefault="00E942BC" w:rsidP="00E942BC">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d6bcb1d0-f723-4f3a-877c-0cf6665fc705"/>
        <w:id w:val="-354507618"/>
        <w:placeholder>
          <w:docPart w:val="CD89B22C33DF4604A56E9EF67759352B"/>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1</w:t>
    </w:r>
    <w:r>
      <w:rPr>
        <w:rFonts w:eastAsia="Times New Roman"/>
        <w:sz w:val="18"/>
        <w:szCs w:val="24"/>
      </w:rP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401AE" w14:textId="77777777" w:rsidR="00E942BC" w:rsidRPr="00E942BC" w:rsidRDefault="00E942BC" w:rsidP="00E942BC">
    <w:pPr>
      <w:pStyle w:val="Footer"/>
      <w:rPr>
        <w:rFonts w:eastAsia="Times New Roman"/>
        <w:sz w:val="18"/>
        <w:szCs w:val="18"/>
      </w:rPr>
    </w:pPr>
    <w:r w:rsidRPr="00E942BC">
      <w:rPr>
        <w:rFonts w:eastAsia="Times New Roman"/>
        <w:sz w:val="18"/>
        <w:szCs w:val="18"/>
      </w:rPr>
      <w:t xml:space="preserve">Statutory Form Power of Attorney of </w:t>
    </w:r>
    <w:sdt>
      <w:sdtPr>
        <w:rPr>
          <w:rFonts w:eastAsia="Times New Roman"/>
          <w:sz w:val="18"/>
          <w:szCs w:val="18"/>
        </w:rPr>
        <w:tag w:val="HD:1.190.0.0:e97d1cef-be01-4e5b-8a6b-529c5284651d"/>
        <w:id w:val="-736398820"/>
        <w:placeholder>
          <w:docPart w:val="366E0723AAB443359A3CFAFFB92AED4E"/>
        </w:placeholder>
      </w:sdtPr>
      <w:sdtContent>
        <w:r w:rsidRPr="00E942BC">
          <w:rPr>
            <w:rFonts w:eastAsia="Times New Roman"/>
            <w:noProof/>
            <w:sz w:val="18"/>
            <w:szCs w:val="18"/>
          </w:rPr>
          <w:t>[</w:t>
        </w:r>
        <w:r w:rsidRPr="004C1E24">
          <w:rPr>
            <w:rFonts w:eastAsia="Times New Roman"/>
            <w:noProof/>
            <w:color w:val="0000FF"/>
            <w:sz w:val="18"/>
            <w:szCs w:val="18"/>
          </w:rPr>
          <w:t>PrimaryNameFull</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7</w:t>
    </w:r>
    <w:r w:rsidRPr="00E942BC">
      <w:rPr>
        <w:rFonts w:eastAsia="Times New Roman"/>
        <w:sz w:val="18"/>
        <w:szCs w:val="18"/>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26E5" w14:textId="77777777" w:rsidR="00AF0FCA" w:rsidRDefault="00AF0FCA" w:rsidP="00AF0FCA">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f6b26396-37d0-4faa-b614-e91c0eb6d517"/>
        <w:id w:val="-1206554782"/>
        <w:placeholder>
          <w:docPart w:val="456F5E9718FD42D78DE7985A49C10CEB"/>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1</w:t>
    </w:r>
    <w:r>
      <w:rPr>
        <w:rFonts w:eastAsia="Times New Roman"/>
        <w:sz w:val="18"/>
        <w:szCs w:val="24"/>
      </w:rPr>
      <w:fldChar w:fldCharType="end"/>
    </w:r>
  </w:p>
  <w:p w14:paraId="4334FD46" w14:textId="38C40347" w:rsidR="00E27C10" w:rsidRPr="000076AF" w:rsidRDefault="00E27C10" w:rsidP="000076AF">
    <w:pPr>
      <w:pStyle w:val="Footer"/>
      <w:rPr>
        <w:rStyle w:val="PageNumber"/>
      </w:rP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039E" w14:textId="33FBDBD4" w:rsidR="00E27C10" w:rsidRDefault="00645FB5">
    <w:pPr>
      <w:pStyle w:val="Footer"/>
      <w:rPr>
        <w:rFonts w:eastAsia="Times New Roman"/>
        <w:szCs w:val="24"/>
      </w:rPr>
    </w:pPr>
    <w:r>
      <w:rPr>
        <w:rFonts w:eastAsia="Times New Roman"/>
        <w:szCs w:val="24"/>
      </w:rPr>
      <w:t xml:space="preserve">Final Disposition Authorization and Instructions for </w:t>
    </w:r>
    <w:bookmarkStart w:id="745" w:name="HDSTE1fa"/>
    <w:bookmarkStart w:id="746" w:name="HDNDE1fa"/>
    <w:bookmarkEnd w:id="745"/>
    <w:bookmarkEnd w:id="746"/>
    <w:sdt>
      <w:sdtPr>
        <w:rPr>
          <w:rFonts w:eastAsia="Times New Roman"/>
          <w:szCs w:val="24"/>
        </w:rPr>
        <w:tag w:val="HD:1.185.0.0:2b2a3f43-6b66-4a60-b2b5-430250aca652"/>
        <w:id w:val="-111441074"/>
        <w:placeholder>
          <w:docPart w:val="93AC8FBAD7E24992BECAC1E8273ED351"/>
        </w:placeholder>
      </w:sdtPr>
      <w:sdtContent>
        <w:r w:rsidR="00CB6640">
          <w:rPr>
            <w:rFonts w:eastAsia="Times New Roman"/>
            <w:noProof/>
            <w:szCs w:val="24"/>
          </w:rPr>
          <w:t>[</w:t>
        </w:r>
        <w:r w:rsidR="00C91E3F" w:rsidRPr="00C91E3F">
          <w:rPr>
            <w:rFonts w:eastAsia="Times New Roman"/>
            <w:noProof/>
            <w:color w:val="0000FF"/>
            <w:szCs w:val="24"/>
          </w:rPr>
          <w:t>PrimaryNameSigningUse</w:t>
        </w:r>
        <w:r w:rsidR="00CB6640">
          <w:rPr>
            <w:rFonts w:eastAsia="Times New Roman"/>
            <w:noProof/>
            <w:szCs w:val="24"/>
          </w:rPr>
          <w:t>]</w:t>
        </w:r>
      </w:sdtContent>
    </w:sdt>
    <w:r>
      <w:rPr>
        <w:rFonts w:eastAsia="Times New Roman"/>
        <w:szCs w:val="24"/>
      </w:rPr>
      <w:t xml:space="preserve">: Page </w:t>
    </w:r>
    <w:r>
      <w:rPr>
        <w:rFonts w:eastAsia="Times New Roman"/>
        <w:szCs w:val="24"/>
      </w:rPr>
      <w:fldChar w:fldCharType="begin"/>
    </w:r>
    <w:r>
      <w:rPr>
        <w:rFonts w:eastAsia="Times New Roman"/>
        <w:szCs w:val="24"/>
      </w:rPr>
      <w:instrText>PAGE \* MERGEFORMAT</w:instrText>
    </w:r>
    <w:r>
      <w:rPr>
        <w:rFonts w:eastAsia="Times New Roman"/>
        <w:szCs w:val="24"/>
      </w:rPr>
      <w:fldChar w:fldCharType="separate"/>
    </w:r>
    <w:r>
      <w:rPr>
        <w:rFonts w:eastAsia="Times New Roman"/>
        <w:szCs w:val="24"/>
      </w:rPr>
      <w:t xml:space="preserve"> 1</w:t>
    </w:r>
    <w:r>
      <w:rPr>
        <w:rFonts w:eastAsia="Times New Roman"/>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E2EC" w14:textId="00525B8A" w:rsidR="00CB4536" w:rsidRDefault="00402B41" w:rsidP="00CB4536">
    <w:pPr>
      <w:pStyle w:val="Footer"/>
      <w:spacing w:line="360" w:lineRule="auto"/>
      <w:ind w:right="360" w:firstLine="360"/>
      <w:rPr>
        <w:rStyle w:val="PageNumber"/>
        <w:rFonts w:eastAsia="Times New Roman"/>
        <w:sz w:val="18"/>
      </w:rPr>
    </w:pPr>
    <w:r>
      <w:rPr>
        <w:rFonts w:eastAsia="Times New Roman"/>
        <w:sz w:val="18"/>
        <w:szCs w:val="18"/>
      </w:rPr>
      <w:t>Appointment of Temporary Guardian</w:t>
    </w:r>
    <w:r w:rsidRPr="004E6FAD">
      <w:rPr>
        <w:rFonts w:eastAsia="Times New Roman"/>
        <w:sz w:val="18"/>
        <w:szCs w:val="18"/>
      </w:rPr>
      <w:t xml:space="preserve"> </w:t>
    </w:r>
    <w:r>
      <w:rPr>
        <w:rFonts w:eastAsia="Times New Roman"/>
        <w:sz w:val="18"/>
        <w:szCs w:val="18"/>
      </w:rPr>
      <w:t>by</w:t>
    </w:r>
    <w:r w:rsidR="00CB4536" w:rsidRPr="00CB4536">
      <w:rPr>
        <w:rFonts w:eastAsia="Times New Roman"/>
        <w:sz w:val="18"/>
        <w:szCs w:val="24"/>
      </w:rPr>
      <w:t xml:space="preserve"> </w:t>
    </w:r>
    <w:sdt>
      <w:sdtPr>
        <w:rPr>
          <w:rFonts w:eastAsia="Times New Roman"/>
          <w:sz w:val="18"/>
          <w:szCs w:val="24"/>
        </w:rPr>
        <w:tag w:val="HD:1.185.0.0:ca737269-d4f4-4394-8a74-459c9a828b98"/>
        <w:id w:val="813837806"/>
        <w:placeholder>
          <w:docPart w:val="D969CD4B807843E491D22EBAA7B7984C"/>
        </w:placeholder>
      </w:sdtPr>
      <w:sdtContent>
        <w:r w:rsidR="00CB4536">
          <w:rPr>
            <w:rFonts w:eastAsia="Times New Roman"/>
            <w:noProof/>
            <w:sz w:val="18"/>
            <w:szCs w:val="24"/>
          </w:rPr>
          <w:t>[</w:t>
        </w:r>
        <w:r w:rsidR="00CB4536" w:rsidRPr="00C91E3F">
          <w:rPr>
            <w:rFonts w:eastAsia="Times New Roman"/>
            <w:noProof/>
            <w:color w:val="0000FF"/>
            <w:sz w:val="18"/>
            <w:szCs w:val="24"/>
          </w:rPr>
          <w:t>PrimaryNameSigningUse</w:t>
        </w:r>
        <w:r w:rsidR="00CB4536">
          <w:rPr>
            <w:rFonts w:eastAsia="Times New Roman"/>
            <w:noProof/>
            <w:sz w:val="18"/>
            <w:szCs w:val="24"/>
          </w:rPr>
          <w:t>]</w:t>
        </w:r>
      </w:sdtContent>
    </w:sdt>
    <w:r w:rsidR="00CB4536">
      <w:rPr>
        <w:rFonts w:eastAsia="Times New Roman"/>
        <w:sz w:val="18"/>
        <w:szCs w:val="24"/>
      </w:rPr>
      <w:t xml:space="preserve">: Page </w:t>
    </w:r>
    <w:r w:rsidR="00CB4536">
      <w:rPr>
        <w:rFonts w:eastAsia="Times New Roman"/>
        <w:sz w:val="18"/>
        <w:szCs w:val="24"/>
      </w:rPr>
      <w:fldChar w:fldCharType="begin"/>
    </w:r>
    <w:r w:rsidR="00CB4536">
      <w:rPr>
        <w:rFonts w:eastAsia="Times New Roman"/>
        <w:sz w:val="18"/>
        <w:szCs w:val="24"/>
      </w:rPr>
      <w:instrText xml:space="preserve">PAGE </w:instrText>
    </w:r>
    <w:r w:rsidR="00CB4536">
      <w:rPr>
        <w:rFonts w:eastAsia="Times New Roman"/>
        <w:sz w:val="18"/>
        <w:szCs w:val="24"/>
      </w:rPr>
      <w:fldChar w:fldCharType="separate"/>
    </w:r>
    <w:r w:rsidR="00CB4536">
      <w:rPr>
        <w:rFonts w:eastAsia="Times New Roman"/>
        <w:sz w:val="18"/>
        <w:szCs w:val="24"/>
      </w:rPr>
      <w:t>2</w:t>
    </w:r>
    <w:r w:rsidR="00CB4536">
      <w:rPr>
        <w:rFonts w:eastAsia="Times New Roman"/>
        <w:sz w:val="18"/>
        <w:szCs w:val="24"/>
      </w:rP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8500" w14:textId="77777777" w:rsidR="00CB4536" w:rsidRDefault="00CB4536" w:rsidP="00CB4536">
    <w:pPr>
      <w:pStyle w:val="Footer"/>
      <w:spacing w:line="360" w:lineRule="auto"/>
      <w:ind w:right="360" w:firstLine="360"/>
      <w:rPr>
        <w:rStyle w:val="PageNumber"/>
        <w:rFonts w:eastAsia="Times New Roman"/>
        <w:sz w:val="18"/>
      </w:rPr>
    </w:pPr>
    <w:r>
      <w:rPr>
        <w:rFonts w:eastAsia="Times New Roman"/>
        <w:sz w:val="18"/>
        <w:szCs w:val="18"/>
      </w:rPr>
      <w:t>Appointment of Temporary Guardian</w:t>
    </w:r>
    <w:r w:rsidRPr="004E6FAD">
      <w:rPr>
        <w:rFonts w:eastAsia="Times New Roman"/>
        <w:sz w:val="18"/>
        <w:szCs w:val="18"/>
      </w:rPr>
      <w:t xml:space="preserve"> </w:t>
    </w:r>
    <w:r>
      <w:rPr>
        <w:rFonts w:eastAsia="Times New Roman"/>
        <w:sz w:val="18"/>
        <w:szCs w:val="18"/>
      </w:rPr>
      <w:t>by</w:t>
    </w:r>
    <w:r w:rsidRPr="00CB4536">
      <w:rPr>
        <w:rFonts w:eastAsia="Times New Roman"/>
        <w:sz w:val="18"/>
        <w:szCs w:val="24"/>
      </w:rPr>
      <w:t xml:space="preserve"> </w:t>
    </w:r>
    <w:sdt>
      <w:sdtPr>
        <w:rPr>
          <w:rFonts w:eastAsia="Times New Roman"/>
          <w:sz w:val="18"/>
          <w:szCs w:val="24"/>
        </w:rPr>
        <w:tag w:val="HD:1.185.0.0:a6a7b1f9-b8d2-4779-bf4b-a17eb8e96c67"/>
        <w:id w:val="1487825689"/>
        <w:placeholder>
          <w:docPart w:val="1946B74A95E44054A05A28B38BE7AE41"/>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2</w:t>
    </w:r>
    <w:r>
      <w:rPr>
        <w:rFonts w:eastAsia="Times New Roman"/>
        <w:sz w:val="18"/>
        <w:szCs w:val="24"/>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86F1A" w14:textId="77777777" w:rsidR="00E27C10" w:rsidRDefault="00645FB5">
    <w:pPr>
      <w:pStyle w:val="Footer"/>
      <w:rPr>
        <w:rFonts w:eastAsia="Times New Roman"/>
        <w:szCs w:val="24"/>
      </w:rPr>
    </w:pPr>
    <w:r>
      <w:rPr>
        <w:rFonts w:eastAsia="Times New Roman"/>
        <w:szCs w:val="24"/>
      </w:rPr>
      <w:t xml:space="preserve"> </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FA570" w14:textId="77777777" w:rsidR="00E27C10" w:rsidRDefault="00645FB5">
    <w:pPr>
      <w:pStyle w:val="Footer"/>
      <w:rPr>
        <w:rFonts w:eastAsia="Times New Roman"/>
        <w:szCs w:val="24"/>
      </w:rPr>
    </w:pPr>
    <w:r>
      <w:rPr>
        <w:rFonts w:eastAsia="Times New Roman"/>
        <w:szCs w:val="24"/>
      </w:rPr>
      <w:t xml:space="preserve"> </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5EFA" w14:textId="77777777" w:rsidR="00E81136" w:rsidRDefault="00E81136">
    <w:pPr>
      <w:spacing w:line="240" w:lineRule="exact"/>
    </w:pPr>
  </w:p>
  <w:p w14:paraId="373E63EE" w14:textId="77777777" w:rsidR="00E81136" w:rsidRDefault="00E81136">
    <w:pPr>
      <w:ind w:left="288" w:right="72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659569"/>
      <w:docPartObj>
        <w:docPartGallery w:val="Page Numbers (Bottom of Page)"/>
        <w:docPartUnique/>
      </w:docPartObj>
    </w:sdtPr>
    <w:sdtEndPr>
      <w:rPr>
        <w:noProof/>
        <w:sz w:val="24"/>
        <w:szCs w:val="24"/>
      </w:rPr>
    </w:sdtEndPr>
    <w:sdtContent>
      <w:p w14:paraId="09E77098" w14:textId="42EA622E" w:rsidR="00D802DB" w:rsidRDefault="00D802DB">
        <w:pPr>
          <w:pStyle w:val="Footer"/>
        </w:pPr>
        <w:r w:rsidRPr="00D802DB">
          <w:rPr>
            <w:sz w:val="24"/>
            <w:szCs w:val="24"/>
          </w:rPr>
          <w:fldChar w:fldCharType="begin"/>
        </w:r>
        <w:r w:rsidRPr="00D802DB">
          <w:rPr>
            <w:sz w:val="24"/>
            <w:szCs w:val="24"/>
          </w:rPr>
          <w:instrText xml:space="preserve"> PAGE   \* MERGEFORMAT </w:instrText>
        </w:r>
        <w:r w:rsidRPr="00D802DB">
          <w:rPr>
            <w:sz w:val="24"/>
            <w:szCs w:val="24"/>
          </w:rPr>
          <w:fldChar w:fldCharType="separate"/>
        </w:r>
        <w:r w:rsidRPr="00D802DB">
          <w:rPr>
            <w:noProof/>
            <w:sz w:val="24"/>
            <w:szCs w:val="24"/>
          </w:rPr>
          <w:t>2</w:t>
        </w:r>
        <w:r w:rsidRPr="00D802DB">
          <w:rPr>
            <w:noProof/>
            <w:sz w:val="24"/>
            <w:szCs w:val="24"/>
          </w:rPr>
          <w:fldChar w:fldCharType="end"/>
        </w:r>
      </w:p>
    </w:sdtContent>
  </w:sdt>
  <w:p w14:paraId="64A1BB5E" w14:textId="77777777" w:rsidR="00E81136" w:rsidRDefault="00E81136">
    <w:pPr>
      <w:pStyle w:val="Footer"/>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677069"/>
      <w:docPartObj>
        <w:docPartGallery w:val="Page Numbers (Bottom of Page)"/>
        <w:docPartUnique/>
      </w:docPartObj>
    </w:sdtPr>
    <w:sdtEndPr>
      <w:rPr>
        <w:noProof/>
        <w:sz w:val="24"/>
        <w:szCs w:val="24"/>
      </w:rPr>
    </w:sdtEndPr>
    <w:sdtContent>
      <w:p w14:paraId="1961D0FC" w14:textId="5579D2BC" w:rsidR="00D802DB" w:rsidRDefault="00D802DB">
        <w:pPr>
          <w:pStyle w:val="Footer"/>
        </w:pPr>
        <w:r w:rsidRPr="00D802DB">
          <w:rPr>
            <w:sz w:val="24"/>
            <w:szCs w:val="24"/>
          </w:rPr>
          <w:fldChar w:fldCharType="begin"/>
        </w:r>
        <w:r w:rsidRPr="00D802DB">
          <w:rPr>
            <w:sz w:val="24"/>
            <w:szCs w:val="24"/>
          </w:rPr>
          <w:instrText xml:space="preserve"> PAGE   \* MERGEFORMAT </w:instrText>
        </w:r>
        <w:r w:rsidRPr="00D802DB">
          <w:rPr>
            <w:sz w:val="24"/>
            <w:szCs w:val="24"/>
          </w:rPr>
          <w:fldChar w:fldCharType="separate"/>
        </w:r>
        <w:r w:rsidRPr="00D802DB">
          <w:rPr>
            <w:noProof/>
            <w:sz w:val="24"/>
            <w:szCs w:val="24"/>
          </w:rPr>
          <w:t>2</w:t>
        </w:r>
        <w:r w:rsidRPr="00D802DB">
          <w:rPr>
            <w:noProof/>
            <w:sz w:val="24"/>
            <w:szCs w:val="24"/>
          </w:rPr>
          <w:fldChar w:fldCharType="end"/>
        </w:r>
      </w:p>
    </w:sdtContent>
  </w:sdt>
  <w:p w14:paraId="4ACC5911" w14:textId="77777777" w:rsidR="00E81136" w:rsidRDefault="00E81136">
    <w:pPr>
      <w:ind w:left="288" w:right="72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0DA74" w14:textId="3654B686" w:rsidR="00B67291" w:rsidRDefault="00B67291">
    <w:pPr>
      <w:pStyle w:val="Footer"/>
    </w:pPr>
  </w:p>
  <w:p w14:paraId="7C59528D" w14:textId="77777777" w:rsidR="00B67291" w:rsidRDefault="00B67291">
    <w:pPr>
      <w:ind w:left="288" w:right="720"/>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62935"/>
      <w:docPartObj>
        <w:docPartGallery w:val="Page Numbers (Bottom of Page)"/>
        <w:docPartUnique/>
      </w:docPartObj>
    </w:sdtPr>
    <w:sdtEndPr>
      <w:rPr>
        <w:noProof/>
        <w:sz w:val="24"/>
        <w:szCs w:val="24"/>
      </w:rPr>
    </w:sdtEndPr>
    <w:sdtContent>
      <w:p w14:paraId="6525B6E5" w14:textId="091937BC" w:rsidR="00B67291" w:rsidRDefault="00000000">
        <w:pPr>
          <w:pStyle w:val="Footer"/>
        </w:pPr>
      </w:p>
    </w:sdtContent>
  </w:sdt>
  <w:p w14:paraId="72E6535E" w14:textId="77777777" w:rsidR="00B67291" w:rsidRDefault="00B672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B0C60" w14:textId="77777777" w:rsidR="00A542AE" w:rsidRDefault="00A542AE">
      <w:pPr>
        <w:spacing w:after="0" w:line="240" w:lineRule="auto"/>
      </w:pPr>
      <w:r>
        <w:separator/>
      </w:r>
    </w:p>
  </w:footnote>
  <w:footnote w:type="continuationSeparator" w:id="0">
    <w:p w14:paraId="15035B41" w14:textId="77777777" w:rsidR="00A542AE" w:rsidRDefault="00A54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F373" w14:textId="77777777" w:rsidR="003324BE" w:rsidRDefault="003324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4F8B" w14:textId="77777777" w:rsidR="003324BE" w:rsidRDefault="003324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95552" w14:textId="77777777" w:rsidR="003324BE" w:rsidRDefault="003324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5240" w14:textId="77777777" w:rsidR="00015FE8" w:rsidRDefault="00015FE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9E54" w14:textId="77777777" w:rsidR="00E81136" w:rsidRDefault="00E81136">
    <w:pPr>
      <w:pStyle w:val="Header"/>
      <w:tabs>
        <w:tab w:val="center" w:pos="4320"/>
        <w:tab w:val="right" w:pos="8640"/>
      </w:tabs>
      <w:jc w:val="both"/>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1403" w14:textId="77777777" w:rsidR="00E81136" w:rsidRDefault="00E81136">
    <w:pPr>
      <w:pStyle w:val="Header"/>
      <w:tabs>
        <w:tab w:val="center" w:pos="4320"/>
        <w:tab w:val="right" w:pos="8640"/>
      </w:tabs>
      <w:jc w:val="both"/>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AA3E" w14:textId="77777777" w:rsidR="00E81136" w:rsidRDefault="00E81136">
    <w:pPr>
      <w:pStyle w:val="Header"/>
      <w:tabs>
        <w:tab w:val="center" w:pos="4320"/>
        <w:tab w:val="right" w:pos="8640"/>
      </w:tabs>
      <w:jc w:val="both"/>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08FEF" w14:textId="77777777" w:rsidR="00E81136" w:rsidRDefault="00E81136">
    <w:pPr>
      <w:pStyle w:val="Header"/>
      <w:tabs>
        <w:tab w:val="center" w:pos="4320"/>
        <w:tab w:val="right" w:pos="8640"/>
      </w:tabs>
      <w:jc w:val="both"/>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2DF4" w14:textId="77777777" w:rsidR="003D6EE3" w:rsidRDefault="003D6EE3">
    <w:pPr>
      <w:pStyle w:val="Header"/>
      <w:tabs>
        <w:tab w:val="center" w:pos="4320"/>
        <w:tab w:val="right" w:pos="8640"/>
      </w:tabs>
      <w:jc w:val="both"/>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E184" w14:textId="77777777" w:rsidR="003D6EE3" w:rsidRDefault="003D6EE3">
    <w:pPr>
      <w:pStyle w:val="Header"/>
      <w:tabs>
        <w:tab w:val="center" w:pos="4320"/>
        <w:tab w:val="right" w:pos="8640"/>
      </w:tabs>
      <w:jc w:val="both"/>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C9B9" w14:textId="77777777" w:rsidR="003D6EE3" w:rsidRDefault="003D6EE3">
    <w:pPr>
      <w:pStyle w:val="Header"/>
      <w:tabs>
        <w:tab w:val="center" w:pos="4320"/>
        <w:tab w:val="right" w:pos="8640"/>
      </w:tabs>
      <w:jc w:val="both"/>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6FCA" w14:textId="77777777" w:rsidR="003D6EE3" w:rsidRDefault="003D6EE3">
    <w:pPr>
      <w:pStyle w:val="Header"/>
      <w:tabs>
        <w:tab w:val="center" w:pos="4320"/>
        <w:tab w:val="right" w:pos="8640"/>
      </w:tabs>
      <w:jc w:val="both"/>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1515" w14:textId="77777777" w:rsidR="003D6EE3" w:rsidRDefault="003D6EE3">
    <w:pPr>
      <w:pStyle w:val="Header"/>
      <w:tabs>
        <w:tab w:val="center" w:pos="4320"/>
        <w:tab w:val="right" w:pos="8640"/>
      </w:tabs>
      <w:jc w:val="both"/>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3BD4" w14:textId="77777777" w:rsidR="00E27C10" w:rsidRDefault="00645FB5">
    <w:pPr>
      <w:pStyle w:val="Header"/>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FBA4" w14:textId="77777777" w:rsidR="00E27C10" w:rsidRDefault="00645FB5">
    <w:pPr>
      <w:pStyle w:val="Header"/>
    </w:pP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551C" w14:textId="77777777" w:rsidR="00E27C10" w:rsidRDefault="00645FB5">
    <w:pPr>
      <w:pStyle w:val="Header"/>
    </w:pP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E144" w14:textId="77777777" w:rsidR="00E27C10" w:rsidRDefault="00645FB5">
    <w:pPr>
      <w:pStyle w:val="Header"/>
    </w:pP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4259" w14:textId="77777777" w:rsidR="00E27C10" w:rsidRDefault="00645FB5">
    <w:pPr>
      <w:pStyle w:val="Header"/>
    </w:pP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5B71" w14:textId="77777777" w:rsidR="00E27C10" w:rsidRDefault="00645FB5">
    <w:pPr>
      <w:pStyle w:val="Header"/>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53A6" w14:textId="77777777" w:rsidR="00E27C10" w:rsidRDefault="00645FB5">
    <w:pPr>
      <w:pStyle w:val="Header"/>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FB5F9" w14:textId="77777777" w:rsidR="00E27C10" w:rsidRDefault="00645FB5">
    <w:pPr>
      <w:pStyle w:val="Header"/>
    </w:pP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A6E8" w14:textId="77777777" w:rsidR="00E27C10" w:rsidRDefault="00645FB5">
    <w:pPr>
      <w:pStyle w:val="Header"/>
    </w:pP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C6C3" w14:textId="77777777" w:rsidR="00E27C10" w:rsidRDefault="00645FB5">
    <w:pPr>
      <w:pStyle w:val="Header"/>
    </w:pPr>
    <w: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789F" w14:textId="77777777" w:rsidR="00E27C10" w:rsidRDefault="00645FB5">
    <w:pPr>
      <w:pStyle w:val="Header"/>
    </w:pPr>
    <w:r>
      <w:t xml:space="preserve"> </w:t>
    </w:r>
  </w:p>
  <w:p w14:paraId="29D57104" w14:textId="77777777" w:rsidR="00682F4A" w:rsidRDefault="00682F4A"/>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59BE" w14:textId="77777777" w:rsidR="00470031" w:rsidRDefault="00470031">
    <w:pPr>
      <w:pStyle w:val="Header"/>
    </w:pP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7038" w14:textId="4C75FE8B" w:rsidR="00695BE9" w:rsidRDefault="00695BE9">
    <w:r>
      <w:rPr>
        <w:noProof/>
      </w:rPr>
      <mc:AlternateContent>
        <mc:Choice Requires="wps">
          <w:drawing>
            <wp:anchor distT="0" distB="0" distL="114300" distR="114300" simplePos="0" relativeHeight="251659264" behindDoc="0" locked="0" layoutInCell="0" allowOverlap="1" wp14:anchorId="3D84FD99" wp14:editId="538FBDED">
              <wp:simplePos x="0" y="0"/>
              <wp:positionH relativeFrom="page">
                <wp:posOffset>914400</wp:posOffset>
              </wp:positionH>
              <wp:positionV relativeFrom="paragraph">
                <wp:posOffset>0</wp:posOffset>
              </wp:positionV>
              <wp:extent cx="5943600" cy="15240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ffectLst/>
                    </wps:spPr>
                    <wps:txbx>
                      <w:txbxContent>
                        <w:p w14:paraId="32019AD8" w14:textId="77777777" w:rsidR="00695BE9" w:rsidRDefault="00695BE9">
                          <w:pPr>
                            <w:tabs>
                              <w:tab w:val="center" w:pos="4680"/>
                              <w:tab w:val="right" w:pos="9360"/>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84FD99" id="Rectangle 8" o:spid="_x0000_s1026" style="position:absolute;margin-left:1in;margin-top:0;width:468pt;height: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" o:allowincell="f" filled="f" stroked="f">
              <v:textbox inset="0,0,0,0">
                <w:txbxContent>
                  <w:p w14:paraId="32019AD8" w14:textId="77777777" w:rsidR="00695BE9" w:rsidRDefault="00695BE9">
                    <w:pPr>
                      <w:tabs>
                        <w:tab w:val="center" w:pos="4680"/>
                        <w:tab w:val="right" w:pos="9360"/>
                      </w:tabs>
                    </w:pPr>
                  </w:p>
                </w:txbxContent>
              </v:textbox>
              <w10:wrap anchorx="page"/>
            </v:rect>
          </w:pict>
        </mc:Fallback>
      </mc:AlternateContent>
    </w:r>
  </w:p>
  <w:p w14:paraId="5EBFF18E" w14:textId="77777777" w:rsidR="00695BE9" w:rsidRDefault="00695BE9">
    <w:pPr>
      <w:spacing w:after="140" w:line="100" w:lineRule="exact"/>
      <w:rPr>
        <w:sz w:val="1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B9E1" w14:textId="77777777" w:rsidR="004F1C96" w:rsidRDefault="004F1C96">
    <w:pPr>
      <w:pStyle w:val="Header"/>
    </w:pPr>
    <w: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E046" w14:textId="77777777" w:rsidR="004F1C96" w:rsidRDefault="004F1C96">
    <w:pPr>
      <w:pStyle w:val="Header"/>
    </w:pPr>
    <w: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C249" w14:textId="77777777" w:rsidR="00695BE9" w:rsidRDefault="00695BE9">
    <w:pPr>
      <w:pStyle w:val="Header"/>
    </w:pPr>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067D" w14:textId="77777777" w:rsidR="00695BE9" w:rsidRDefault="00695BE9">
    <w:pPr>
      <w:pStyle w:val="Header"/>
    </w:pPr>
    <w: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047B9" w14:textId="77777777" w:rsidR="00470031" w:rsidRDefault="00470031">
    <w:pPr>
      <w:pStyle w:val="Header"/>
    </w:pPr>
    <w: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17CA" w14:textId="77777777" w:rsidR="001835DD" w:rsidRDefault="001835DD">
    <w:pPr>
      <w:pStyle w:val="Header"/>
    </w:pPr>
    <w: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2D91" w14:textId="77777777" w:rsidR="001835DD" w:rsidRDefault="001835DD">
    <w:pPr>
      <w:pStyle w:val="Header"/>
    </w:pPr>
    <w: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22D3" w14:textId="77777777" w:rsidR="00470031" w:rsidRDefault="00470031">
    <w:pPr>
      <w:pStyle w:val="Header"/>
    </w:pPr>
    <w: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A1B2" w14:textId="77777777" w:rsidR="00470031" w:rsidRDefault="00470031">
    <w:pPr>
      <w:pStyle w:val="Header"/>
    </w:pPr>
    <w: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6EFD" w14:textId="77777777" w:rsidR="00E81136" w:rsidRDefault="00E81136">
    <w:pPr>
      <w:pStyle w:val="Header"/>
    </w:pPr>
    <w: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D1008" w14:textId="77777777" w:rsidR="00E81136" w:rsidRDefault="00E81136">
    <w:pPr>
      <w:pStyle w:val="Header"/>
    </w:pPr>
    <w: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8A34" w14:textId="77777777" w:rsidR="00E81136" w:rsidRDefault="00E81136">
    <w:pPr>
      <w:pStyle w:val="Header"/>
    </w:pPr>
    <w: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010D" w14:textId="77777777" w:rsidR="00CD701A" w:rsidRDefault="00CD701A">
    <w:pPr>
      <w:pStyle w:val="Header"/>
    </w:pPr>
    <w: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62D2" w14:textId="77777777" w:rsidR="00CD701A" w:rsidRDefault="00CD701A">
    <w:pPr>
      <w:pStyle w:val="Header"/>
    </w:pPr>
    <w: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582B" w14:textId="77777777" w:rsidR="00EE29A8" w:rsidRDefault="00EE29A8">
    <w:pPr>
      <w:pStyle w:val="Header"/>
    </w:pPr>
    <w:r>
      <w:t xml:space="preserve"> </w:t>
    </w:r>
  </w:p>
  <w:p w14:paraId="7A934CBF" w14:textId="77777777" w:rsidR="00EE29A8" w:rsidRDefault="00EE29A8"/>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83D5" w14:textId="77777777" w:rsidR="00EE29A8" w:rsidRDefault="00EE29A8">
    <w:pPr>
      <w:pStyle w:val="Header"/>
    </w:pPr>
    <w: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C4C1" w14:textId="77777777" w:rsidR="00E27C10" w:rsidRDefault="00645FB5">
    <w:pPr>
      <w:pStyle w:val="Header"/>
    </w:pPr>
    <w: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87D8" w14:textId="5D4902B8" w:rsidR="00E81136" w:rsidRDefault="00E81136">
    <w:r>
      <w:rPr>
        <w:noProof/>
      </w:rPr>
      <mc:AlternateContent>
        <mc:Choice Requires="wps">
          <w:drawing>
            <wp:anchor distT="0" distB="0" distL="114300" distR="114300" simplePos="0" relativeHeight="251661312" behindDoc="0" locked="0" layoutInCell="0" allowOverlap="1" wp14:anchorId="1798F179" wp14:editId="7DA5D0D2">
              <wp:simplePos x="0" y="0"/>
              <wp:positionH relativeFrom="page">
                <wp:posOffset>914400</wp:posOffset>
              </wp:positionH>
              <wp:positionV relativeFrom="paragraph">
                <wp:posOffset>0</wp:posOffset>
              </wp:positionV>
              <wp:extent cx="5943600" cy="1524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ffectLst/>
                    </wps:spPr>
                    <wps:txbx>
                      <w:txbxContent>
                        <w:p w14:paraId="617468BA" w14:textId="77777777" w:rsidR="00E81136" w:rsidRDefault="00E81136">
                          <w:pPr>
                            <w:tabs>
                              <w:tab w:val="center" w:pos="4680"/>
                              <w:tab w:val="right" w:pos="9360"/>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8F179" id="Rectangle 9" o:spid="_x0000_s1027" style="position:absolute;margin-left:1in;margin-top:0;width:468pt;height:1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" o:allowincell="f" filled="f" stroked="f">
              <v:textbox inset="0,0,0,0">
                <w:txbxContent>
                  <w:p w14:paraId="617468BA" w14:textId="77777777" w:rsidR="00E81136" w:rsidRDefault="00E81136">
                    <w:pPr>
                      <w:tabs>
                        <w:tab w:val="center" w:pos="4680"/>
                        <w:tab w:val="right" w:pos="9360"/>
                      </w:tabs>
                    </w:pPr>
                  </w:p>
                </w:txbxContent>
              </v:textbox>
              <w10:wrap anchorx="page"/>
            </v:rect>
          </w:pict>
        </mc:Fallback>
      </mc:AlternateContent>
    </w:r>
  </w:p>
  <w:p w14:paraId="14E130CE" w14:textId="77777777" w:rsidR="00E81136" w:rsidRDefault="00E81136">
    <w:pPr>
      <w:spacing w:after="140" w:line="100" w:lineRule="exact"/>
      <w:rPr>
        <w:sz w:val="10"/>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2F9EA" w14:textId="77777777" w:rsidR="00E81136" w:rsidRDefault="00E81136">
    <w:r>
      <w:rPr>
        <w:noProof/>
      </w:rPr>
      <mc:AlternateContent>
        <mc:Choice Requires="wps">
          <w:drawing>
            <wp:anchor distT="0" distB="0" distL="114300" distR="114300" simplePos="0" relativeHeight="251663360" behindDoc="0" locked="0" layoutInCell="0" allowOverlap="1" wp14:anchorId="702F4A8E" wp14:editId="614C29A3">
              <wp:simplePos x="0" y="0"/>
              <wp:positionH relativeFrom="page">
                <wp:posOffset>914400</wp:posOffset>
              </wp:positionH>
              <wp:positionV relativeFrom="paragraph">
                <wp:posOffset>0</wp:posOffset>
              </wp:positionV>
              <wp:extent cx="59436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ffectLst/>
                    </wps:spPr>
                    <wps:txbx>
                      <w:txbxContent>
                        <w:p w14:paraId="058AFEF9" w14:textId="77777777" w:rsidR="00E81136" w:rsidRDefault="00E81136">
                          <w:pPr>
                            <w:tabs>
                              <w:tab w:val="center" w:pos="4680"/>
                              <w:tab w:val="right" w:pos="9360"/>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F4A8E" id="Rectangle 1" o:spid="_x0000_s1028" style="position:absolute;margin-left:1in;margin-top:0;width:468pt;height:12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" o:allowincell="f" filled="f" stroked="f">
              <v:textbox inset="0,0,0,0">
                <w:txbxContent>
                  <w:p w14:paraId="058AFEF9" w14:textId="77777777" w:rsidR="00E81136" w:rsidRDefault="00E81136">
                    <w:pPr>
                      <w:tabs>
                        <w:tab w:val="center" w:pos="4680"/>
                        <w:tab w:val="right" w:pos="9360"/>
                      </w:tabs>
                    </w:pPr>
                  </w:p>
                </w:txbxContent>
              </v:textbox>
              <w10:wrap anchorx="page"/>
            </v:rect>
          </w:pict>
        </mc:Fallback>
      </mc:AlternateContent>
    </w:r>
  </w:p>
  <w:p w14:paraId="7E5A7B0B" w14:textId="77777777" w:rsidR="00E81136" w:rsidRDefault="00E81136">
    <w:pPr>
      <w:spacing w:after="140" w:line="100" w:lineRule="exact"/>
      <w:rPr>
        <w:sz w:val="10"/>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A261" w14:textId="77777777" w:rsidR="00151C2C" w:rsidRDefault="00151C2C">
    <w:pPr>
      <w:pStyle w:val="Header"/>
    </w:pPr>
    <w: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E6E4" w14:textId="77777777" w:rsidR="00151C2C" w:rsidRDefault="00151C2C">
    <w:pPr>
      <w:pStyle w:val="Header"/>
    </w:pPr>
    <w: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277C" w14:textId="77777777" w:rsidR="00E27C10" w:rsidRDefault="00645FB5">
    <w: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F03BF" w14:textId="77777777" w:rsidR="00E27C10" w:rsidRDefault="00645FB5">
    <w:pPr>
      <w:pStyle w:val="Header"/>
    </w:pPr>
    <w: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EE5E" w14:textId="77777777" w:rsidR="00E27C10" w:rsidRDefault="00645FB5">
    <w:pPr>
      <w:rPr>
        <w:rFonts w:eastAsia="Times New Roman"/>
        <w:sz w:val="16"/>
      </w:rPr>
    </w:pPr>
    <w:r>
      <w:rPr>
        <w:rFonts w:eastAsia="Times New Roman"/>
        <w:sz w:val="16"/>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4295" w14:textId="77777777" w:rsidR="00E27C10" w:rsidRDefault="00645FB5">
    <w:pPr>
      <w:rPr>
        <w:rFonts w:eastAsia="Times New Roman"/>
        <w:sz w:val="16"/>
      </w:rPr>
    </w:pPr>
    <w:r>
      <w:rPr>
        <w:rFonts w:eastAsia="Times New Roman"/>
        <w:sz w:val="16"/>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F8DE0" w14:textId="77777777" w:rsidR="00E27C10" w:rsidRDefault="00645FB5">
    <w:pPr>
      <w:rPr>
        <w:rFonts w:eastAsia="Times New Roman"/>
      </w:rPr>
    </w:pPr>
    <w:r>
      <w:rPr>
        <w:rFonts w:eastAsia="Times New Roman"/>
      </w:rP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96EB" w14:textId="77777777" w:rsidR="00E848D3" w:rsidRDefault="00E848D3">
    <w:pPr>
      <w:rPr>
        <w:rFonts w:eastAsia="Times New Roman"/>
      </w:rPr>
    </w:pPr>
    <w:r>
      <w:rPr>
        <w:rFonts w:eastAsia="Times New Roman"/>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8A6B" w14:textId="77777777" w:rsidR="00E942BC" w:rsidRDefault="00E942BC">
    <w:pPr>
      <w:pStyle w:val="Header"/>
    </w:pPr>
    <w: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B6EB" w14:textId="77777777" w:rsidR="00E942BC" w:rsidRDefault="00E942BC">
    <w:pPr>
      <w:pStyle w:val="Header"/>
    </w:pPr>
    <w: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057D" w14:textId="77777777" w:rsidR="006754DB" w:rsidRDefault="006754DB">
    <w:pPr>
      <w:rPr>
        <w:rFonts w:eastAsia="Times New Roman"/>
        <w:sz w:val="16"/>
      </w:rPr>
    </w:pPr>
    <w:r>
      <w:rPr>
        <w:rFonts w:eastAsia="Times New Roman"/>
        <w:sz w:val="16"/>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DB05E" w14:textId="77777777" w:rsidR="00ED163E" w:rsidRDefault="00ED163E">
    <w:pPr>
      <w:rPr>
        <w:rFonts w:eastAsia="Times New Roman"/>
      </w:rPr>
    </w:pPr>
    <w:r>
      <w:rPr>
        <w:rFonts w:eastAsia="Times New Roman"/>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6652" w14:textId="77777777" w:rsidR="006754DB" w:rsidRDefault="006754DB">
    <w:pPr>
      <w:rPr>
        <w:rFonts w:eastAsia="Times New Roman"/>
      </w:rPr>
    </w:pPr>
    <w:r>
      <w:rPr>
        <w:rFonts w:eastAsia="Times New Roman"/>
      </w:rPr>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38F6" w14:textId="77777777" w:rsidR="00E27C10" w:rsidRDefault="00645FB5">
    <w:pPr>
      <w:rPr>
        <w:rFonts w:eastAsia="Times New Roman"/>
      </w:rPr>
    </w:pPr>
    <w:r>
      <w:rPr>
        <w:rFonts w:eastAsia="Times New Roman"/>
      </w:rP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F95E" w14:textId="77777777" w:rsidR="00E27C10" w:rsidRDefault="00645FB5">
    <w:pPr>
      <w:pStyle w:val="Header"/>
    </w:pPr>
    <w: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3B85" w14:textId="77777777" w:rsidR="00CD701A" w:rsidRDefault="00CD701A">
    <w:pPr>
      <w:rPr>
        <w:sz w:val="16"/>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9CFD" w14:textId="77777777" w:rsidR="00CD701A" w:rsidRDefault="00CD701A"/>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D243" w14:textId="77777777" w:rsidR="00CD701A" w:rsidRDefault="00CD701A">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C3F4" w14:textId="77777777" w:rsidR="00CD701A" w:rsidRDefault="00CD701A">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BC11" w14:textId="77777777" w:rsidR="00CD701A" w:rsidRDefault="00CD701A">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A296" w14:textId="77777777" w:rsidR="00CD701A" w:rsidRDefault="00CD701A">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0881" w14:textId="77777777" w:rsidR="00CD701A" w:rsidRDefault="00CD701A">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91177" w14:textId="77777777" w:rsidR="00470031" w:rsidRDefault="00470031">
    <w:pPr>
      <w:rPr>
        <w:rFonts w:eastAsia="Times New Roman"/>
      </w:rPr>
    </w:pPr>
    <w:r>
      <w:rPr>
        <w:rFonts w:eastAsia="Times New Roman"/>
      </w:rP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83410" w14:textId="77777777" w:rsidR="00E27C10" w:rsidRDefault="00645FB5">
    <w:pPr>
      <w:pStyle w:val="Header"/>
    </w:pPr>
    <w:r>
      <w:t xml:space="preserve"> </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F29D" w14:textId="77777777" w:rsidR="00E27C10" w:rsidRDefault="00645FB5">
    <w:pPr>
      <w:pStyle w:val="Header"/>
    </w:pPr>
    <w:r>
      <w:t xml:space="preserve"> </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28A2" w14:textId="77777777" w:rsidR="00CD701A" w:rsidRDefault="00CD701A">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D642" w14:textId="77777777" w:rsidR="00CD701A" w:rsidRDefault="00CD701A">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38A1" w14:textId="77777777" w:rsidR="00E942BC" w:rsidRDefault="00E942BC">
    <w:pPr>
      <w:pStyle w:val="Header"/>
    </w:pPr>
    <w:r>
      <w:t xml:space="preserve"> </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54F2B" w14:textId="77777777" w:rsidR="00E942BC" w:rsidRDefault="00E942BC">
    <w:pPr>
      <w:pStyle w:val="Header"/>
    </w:pPr>
    <w:r>
      <w:t xml:space="preserve"> </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7518" w14:textId="77777777" w:rsidR="00470031" w:rsidRDefault="00470031">
    <w:pPr>
      <w:pStyle w:val="Header"/>
    </w:pPr>
    <w:r>
      <w:t xml:space="preserve"> </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1EBF" w14:textId="77777777" w:rsidR="00E27C10" w:rsidRDefault="00645FB5">
    <w:pPr>
      <w:pStyle w:val="Header"/>
      <w:tabs>
        <w:tab w:val="center" w:pos="4320"/>
        <w:tab w:val="right" w:pos="8640"/>
      </w:tabs>
      <w:jc w:val="both"/>
    </w:pPr>
    <w:r>
      <w:t xml:space="preserve"> </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1F16" w14:textId="77777777" w:rsidR="00402B41" w:rsidRDefault="00402B41">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1CD6" w14:textId="77777777" w:rsidR="00E27C10" w:rsidRDefault="00645FB5">
    <w:pPr>
      <w:pStyle w:val="Header"/>
      <w:tabs>
        <w:tab w:val="center" w:pos="4320"/>
        <w:tab w:val="right" w:pos="8640"/>
      </w:tabs>
      <w:jc w:val="both"/>
      <w:rPr>
        <w:rFonts w:eastAsia="Times New Roman"/>
      </w:rPr>
    </w:pPr>
    <w:r>
      <w:rPr>
        <w:rFonts w:eastAsia="Times New Roman"/>
      </w:rPr>
      <w:t xml:space="preserve"> </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F0EC" w14:textId="77777777" w:rsidR="00E27C10" w:rsidRDefault="00645FB5">
    <w:pPr>
      <w:pStyle w:val="Header"/>
      <w:rPr>
        <w:rFonts w:eastAsia="Times New Roman"/>
      </w:rPr>
    </w:pPr>
    <w:r>
      <w:rPr>
        <w:rFonts w:eastAsia="Times New Roman"/>
      </w:rPr>
      <w:t xml:space="preserve"> </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13E5" w14:textId="77777777" w:rsidR="00E81136" w:rsidRDefault="00E81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80F"/>
    <w:multiLevelType w:val="singleLevel"/>
    <w:tmpl w:val="9CA261D2"/>
    <w:lvl w:ilvl="0">
      <w:start w:val="1"/>
      <w:numFmt w:val="decimal"/>
      <w:lvlText w:val="%1."/>
      <w:lvlJc w:val="left"/>
      <w:pPr>
        <w:tabs>
          <w:tab w:val="num" w:pos="576"/>
        </w:tabs>
        <w:ind w:left="576" w:hanging="576"/>
      </w:pPr>
      <w:rPr>
        <w:rFonts w:hint="default"/>
      </w:rPr>
    </w:lvl>
  </w:abstractNum>
  <w:abstractNum w:abstractNumId="1" w15:restartNumberingAfterBreak="0">
    <w:nsid w:val="065343F5"/>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1A987F3E"/>
    <w:multiLevelType w:val="multilevel"/>
    <w:tmpl w:val="C846A6DE"/>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 w15:restartNumberingAfterBreak="0">
    <w:nsid w:val="1CA77C9B"/>
    <w:multiLevelType w:val="singleLevel"/>
    <w:tmpl w:val="9CA261D2"/>
    <w:lvl w:ilvl="0">
      <w:start w:val="1"/>
      <w:numFmt w:val="decimal"/>
      <w:lvlText w:val="%1."/>
      <w:lvlJc w:val="left"/>
      <w:pPr>
        <w:tabs>
          <w:tab w:val="num" w:pos="576"/>
        </w:tabs>
        <w:ind w:left="576" w:hanging="576"/>
      </w:pPr>
      <w:rPr>
        <w:rFonts w:hint="default"/>
      </w:rPr>
    </w:lvl>
  </w:abstractNum>
  <w:abstractNum w:abstractNumId="4" w15:restartNumberingAfterBreak="0">
    <w:nsid w:val="203A052D"/>
    <w:multiLevelType w:val="multilevel"/>
    <w:tmpl w:val="953EE51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7842EB"/>
    <w:multiLevelType w:val="multilevel"/>
    <w:tmpl w:val="A80EC07E"/>
    <w:lvl w:ilvl="0">
      <w:start w:val="1"/>
      <w:numFmt w:val="upperLetter"/>
      <w:lvlText w:val="4.%1."/>
      <w:lvlJc w:val="left"/>
      <w:rPr>
        <w:b w:val="0"/>
        <w:bCs/>
      </w:rPr>
    </w:lvl>
    <w:lvl w:ilvl="1">
      <w:start w:val="1"/>
      <w:numFmt w:val="decimal"/>
      <w:lvlText w:val="(%2)"/>
      <w:lvlJc w:val="left"/>
      <w:rPr>
        <w:sz w:val="24"/>
      </w:rPr>
    </w:lvl>
    <w:lvl w:ilvl="2">
      <w:start w:val="1"/>
      <w:numFmt w:val="lowerLetter"/>
      <w:lvlText w:val="(%3)"/>
      <w:lvlJc w:val="left"/>
      <w:rPr>
        <w:sz w:val="24"/>
      </w:rPr>
    </w:lvl>
    <w:lvl w:ilvl="3">
      <w:start w:val="1"/>
      <w:numFmt w:val="lowerRoman"/>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 w15:restartNumberingAfterBreak="0">
    <w:nsid w:val="21C115B5"/>
    <w:multiLevelType w:val="multilevel"/>
    <w:tmpl w:val="0760286C"/>
    <w:lvl w:ilvl="0">
      <w:start w:val="1"/>
      <w:numFmt w:val="upperLetter"/>
      <w:lvlText w:val="6.%1."/>
      <w:lvlJc w:val="left"/>
      <w:pPr>
        <w:ind w:left="0" w:firstLine="0"/>
      </w:pPr>
      <w:rPr>
        <w:rFonts w:hint="default"/>
      </w:rPr>
    </w:lvl>
    <w:lvl w:ilvl="1">
      <w:start w:val="1"/>
      <w:numFmt w:val="decimal"/>
      <w:lvlText w:val="(%2)"/>
      <w:lvlJc w:val="left"/>
      <w:pPr>
        <w:ind w:left="0" w:firstLine="0"/>
      </w:pPr>
      <w:rPr>
        <w:rFonts w:ascii="Times New Roman" w:hAnsi="Times New Roman" w:cs="Times New Roman" w:hint="default"/>
        <w:sz w:val="24"/>
        <w:szCs w:val="24"/>
      </w:rPr>
    </w:lvl>
    <w:lvl w:ilvl="2">
      <w:start w:val="1"/>
      <w:numFmt w:val="lowerLetter"/>
      <w:lvlText w:val="(%3)"/>
      <w:lvlJc w:val="left"/>
      <w:pPr>
        <w:ind w:left="0" w:firstLine="0"/>
      </w:pPr>
      <w:rPr>
        <w:rFonts w:hint="default"/>
      </w:rPr>
    </w:lvl>
    <w:lvl w:ilvl="3">
      <w:start w:val="1"/>
      <w:numFmt w:val="lowerRoman"/>
      <w:lvlText w:val="(%4)"/>
      <w:lvlJc w:val="left"/>
      <w:pPr>
        <w:ind w:left="0" w:firstLine="0"/>
      </w:pPr>
      <w:rPr>
        <w:rFonts w:hint="default"/>
      </w:rPr>
    </w:lvl>
    <w:lvl w:ilvl="4">
      <w:start w:val="1"/>
      <w:numFmt w:val="upp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24254C9A"/>
    <w:multiLevelType w:val="singleLevel"/>
    <w:tmpl w:val="9CA261D2"/>
    <w:lvl w:ilvl="0">
      <w:start w:val="1"/>
      <w:numFmt w:val="decimal"/>
      <w:lvlText w:val="%1."/>
      <w:lvlJc w:val="left"/>
      <w:pPr>
        <w:tabs>
          <w:tab w:val="num" w:pos="576"/>
        </w:tabs>
        <w:ind w:left="576" w:hanging="576"/>
      </w:pPr>
      <w:rPr>
        <w:rFonts w:hint="default"/>
      </w:rPr>
    </w:lvl>
  </w:abstractNum>
  <w:abstractNum w:abstractNumId="8" w15:restartNumberingAfterBreak="0">
    <w:nsid w:val="2B312031"/>
    <w:multiLevelType w:val="multilevel"/>
    <w:tmpl w:val="C846A6DE"/>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9" w15:restartNumberingAfterBreak="0">
    <w:nsid w:val="2C422E0A"/>
    <w:multiLevelType w:val="multilevel"/>
    <w:tmpl w:val="BE508236"/>
    <w:lvl w:ilvl="0">
      <w:start w:val="3"/>
      <w:numFmt w:val="decimal"/>
      <w:lvlText w:val="PART %1"/>
      <w:lvlJc w:val="left"/>
      <w:pPr>
        <w:tabs>
          <w:tab w:val="num" w:pos="0"/>
        </w:tabs>
      </w:pPr>
      <w:rPr>
        <w:rFonts w:hint="default"/>
      </w:rPr>
    </w:lvl>
    <w:lvl w:ilvl="1">
      <w:start w:val="1"/>
      <w:numFmt w:val="decimal"/>
      <w:lvlText w:val="%1.%2"/>
      <w:lvlJc w:val="left"/>
      <w:pPr>
        <w:tabs>
          <w:tab w:val="num" w:pos="720"/>
        </w:tabs>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31F66B75"/>
    <w:multiLevelType w:val="multilevel"/>
    <w:tmpl w:val="5C660824"/>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336D0D96"/>
    <w:multiLevelType w:val="multilevel"/>
    <w:tmpl w:val="479EDC70"/>
    <w:lvl w:ilvl="0">
      <w:start w:val="1"/>
      <w:numFmt w:val="upperLetter"/>
      <w:suff w:val="space"/>
      <w:lvlText w:val="Paragraph 3.%1."/>
      <w:lvlJc w:val="left"/>
      <w:pPr>
        <w:ind w:left="0" w:firstLine="0"/>
      </w:pPr>
      <w:rPr>
        <w:rFonts w:ascii="Times New Roman" w:hAnsi="Times New Roman" w:hint="default"/>
        <w:color w:val="000000"/>
        <w:sz w:val="24"/>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35E96FD3"/>
    <w:multiLevelType w:val="multilevel"/>
    <w:tmpl w:val="BA76C2C8"/>
    <w:lvl w:ilvl="0">
      <w:start w:val="1"/>
      <w:numFmt w:val="upperLetter"/>
      <w:suff w:val="space"/>
      <w:lvlText w:val="Paragraph 3.%1."/>
      <w:lvlJc w:val="left"/>
      <w:rPr>
        <w:rFonts w:ascii="Times New Roman" w:hAnsi="Times New Roman"/>
        <w:color w:val="000000"/>
        <w:sz w:val="24"/>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3" w15:restartNumberingAfterBreak="0">
    <w:nsid w:val="36034145"/>
    <w:multiLevelType w:val="multilevel"/>
    <w:tmpl w:val="5F1C3B6A"/>
    <w:lvl w:ilvl="0">
      <w:start w:val="1"/>
      <w:numFmt w:val="upperLetter"/>
      <w:lvlText w:val="6.%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14" w15:restartNumberingAfterBreak="0">
    <w:nsid w:val="3A6B6526"/>
    <w:multiLevelType w:val="multilevel"/>
    <w:tmpl w:val="8350F2BE"/>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5" w15:restartNumberingAfterBreak="0">
    <w:nsid w:val="41423410"/>
    <w:multiLevelType w:val="multilevel"/>
    <w:tmpl w:val="B4444D36"/>
    <w:lvl w:ilvl="0">
      <w:start w:val="1"/>
      <w:numFmt w:val="upperLetter"/>
      <w:lvlText w:val="5.%1."/>
      <w:lvlJc w:val="left"/>
    </w:lvl>
    <w:lvl w:ilvl="1">
      <w:start w:val="1"/>
      <w:numFmt w:val="decimal"/>
      <w:lvlText w:val="(%2)"/>
      <w:lvlJc w:val="left"/>
      <w:rPr>
        <w:rFonts w:ascii="Times New Roman" w:hAnsi="Times New Roman"/>
        <w:sz w:val="24"/>
      </w:rPr>
    </w:lvl>
    <w:lvl w:ilvl="2">
      <w:start w:val="1"/>
      <w:numFmt w:val="lowerLetter"/>
      <w:lvlText w:val="(%3)"/>
      <w:lvlJc w:val="left"/>
      <w:rPr>
        <w:rFonts w:ascii="Times New Roman" w:hAnsi="Times New Roman"/>
        <w:sz w:val="24"/>
      </w:rPr>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16" w15:restartNumberingAfterBreak="0">
    <w:nsid w:val="49C9759E"/>
    <w:multiLevelType w:val="multilevel"/>
    <w:tmpl w:val="0409001D"/>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 w15:restartNumberingAfterBreak="0">
    <w:nsid w:val="4A4331BC"/>
    <w:multiLevelType w:val="multilevel"/>
    <w:tmpl w:val="23EC7108"/>
    <w:lvl w:ilvl="0">
      <w:start w:val="1"/>
      <w:numFmt w:val="upperLetter"/>
      <w:lvlText w:val="3.%1."/>
      <w:lvlJc w:val="left"/>
      <w:pPr>
        <w:tabs>
          <w:tab w:val="num" w:pos="720"/>
        </w:tabs>
      </w:pPr>
      <w:rPr>
        <w:rFonts w:hint="default"/>
        <w:b w:val="0"/>
        <w:bCs/>
        <w:sz w:val="24"/>
        <w:szCs w:val="24"/>
      </w:rPr>
    </w:lvl>
    <w:lvl w:ilvl="1">
      <w:start w:val="1"/>
      <w:numFmt w:val="decimal"/>
      <w:lvlText w:val="(%2)"/>
      <w:lvlJc w:val="left"/>
      <w:pPr>
        <w:tabs>
          <w:tab w:val="num" w:pos="1440"/>
        </w:tabs>
        <w:ind w:left="720"/>
      </w:pPr>
      <w:rPr>
        <w:rFonts w:hint="default"/>
      </w:rPr>
    </w:lvl>
    <w:lvl w:ilvl="2">
      <w:start w:val="1"/>
      <w:numFmt w:val="lowerLetter"/>
      <w:lvlText w:val="(%3)"/>
      <w:lvlJc w:val="righ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8" w15:restartNumberingAfterBreak="0">
    <w:nsid w:val="4C245131"/>
    <w:multiLevelType w:val="singleLevel"/>
    <w:tmpl w:val="18CA5930"/>
    <w:lvl w:ilvl="0">
      <w:start w:val="1"/>
      <w:numFmt w:val="decimal"/>
      <w:lvlText w:val="%1."/>
      <w:lvlJc w:val="left"/>
      <w:pPr>
        <w:tabs>
          <w:tab w:val="num" w:pos="576"/>
        </w:tabs>
        <w:ind w:left="576" w:hanging="576"/>
      </w:pPr>
      <w:rPr>
        <w:rFonts w:cs="Times New Roman" w:hint="default"/>
      </w:rPr>
    </w:lvl>
  </w:abstractNum>
  <w:abstractNum w:abstractNumId="19" w15:restartNumberingAfterBreak="0">
    <w:nsid w:val="4E34711C"/>
    <w:multiLevelType w:val="multilevel"/>
    <w:tmpl w:val="E2F8097A"/>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0" w15:restartNumberingAfterBreak="0">
    <w:nsid w:val="51E91505"/>
    <w:multiLevelType w:val="multilevel"/>
    <w:tmpl w:val="EAD46B80"/>
    <w:lvl w:ilvl="0">
      <w:start w:val="1"/>
      <w:numFmt w:val="decimal"/>
      <w:lvlText w:val="%1."/>
      <w:lvlJc w:val="left"/>
      <w:pPr>
        <w:ind w:left="0" w:firstLine="0"/>
      </w:pPr>
      <w:rPr>
        <w:rFonts w:cs="Times New Roman" w:hint="default"/>
      </w:rPr>
    </w:lvl>
    <w:lvl w:ilvl="1">
      <w:start w:val="1"/>
      <w:numFmt w:val="lowerLetter"/>
      <w:lvlText w:val="%2."/>
      <w:lvlJc w:val="left"/>
      <w:pPr>
        <w:ind w:left="0" w:firstLine="0"/>
      </w:pPr>
      <w:rPr>
        <w:rFonts w:cs="Times New Roman" w:hint="default"/>
      </w:rPr>
    </w:lvl>
    <w:lvl w:ilvl="2">
      <w:start w:val="1"/>
      <w:numFmt w:val="lowerRoman"/>
      <w:lvlText w:val="%3."/>
      <w:lvlJc w:val="left"/>
      <w:pPr>
        <w:ind w:left="0" w:firstLine="0"/>
      </w:pPr>
      <w:rPr>
        <w:rFonts w:cs="Times New Roman" w:hint="default"/>
      </w:rPr>
    </w:lvl>
    <w:lvl w:ilvl="3">
      <w:start w:val="1"/>
      <w:numFmt w:val="decimal"/>
      <w:lvlText w:val="%4."/>
      <w:lvlJc w:val="left"/>
      <w:pPr>
        <w:ind w:left="0" w:firstLine="0"/>
      </w:pPr>
      <w:rPr>
        <w:rFonts w:cs="Times New Roman" w:hint="default"/>
      </w:rPr>
    </w:lvl>
    <w:lvl w:ilvl="4">
      <w:start w:val="1"/>
      <w:numFmt w:val="lowerLetter"/>
      <w:lvlText w:val="%5."/>
      <w:lvlJc w:val="left"/>
      <w:pPr>
        <w:ind w:left="0" w:firstLine="0"/>
      </w:pPr>
      <w:rPr>
        <w:rFonts w:cs="Times New Roman" w:hint="default"/>
      </w:rPr>
    </w:lvl>
    <w:lvl w:ilvl="5">
      <w:start w:val="1"/>
      <w:numFmt w:val="lowerRoman"/>
      <w:lvlText w:val="%6."/>
      <w:lvlJc w:val="left"/>
      <w:pPr>
        <w:ind w:left="0" w:firstLine="0"/>
      </w:pPr>
      <w:rPr>
        <w:rFonts w:cs="Times New Roman" w:hint="default"/>
      </w:rPr>
    </w:lvl>
    <w:lvl w:ilvl="6">
      <w:start w:val="1"/>
      <w:numFmt w:val="decimal"/>
      <w:lvlText w:val="%7."/>
      <w:lvlJc w:val="left"/>
      <w:pPr>
        <w:ind w:left="0" w:firstLine="0"/>
      </w:pPr>
      <w:rPr>
        <w:rFonts w:cs="Times New Roman" w:hint="default"/>
      </w:rPr>
    </w:lvl>
    <w:lvl w:ilvl="7">
      <w:start w:val="1"/>
      <w:numFmt w:val="lowerLetter"/>
      <w:lvlText w:val="%8."/>
      <w:lvlJc w:val="left"/>
      <w:pPr>
        <w:ind w:left="0" w:firstLine="0"/>
      </w:pPr>
      <w:rPr>
        <w:rFonts w:cs="Times New Roman" w:hint="default"/>
      </w:rPr>
    </w:lvl>
    <w:lvl w:ilvl="8">
      <w:start w:val="1"/>
      <w:numFmt w:val="lowerRoman"/>
      <w:lvlText w:val="%9."/>
      <w:lvlJc w:val="left"/>
      <w:pPr>
        <w:ind w:left="0" w:firstLine="0"/>
      </w:pPr>
      <w:rPr>
        <w:rFonts w:cs="Times New Roman" w:hint="default"/>
      </w:rPr>
    </w:lvl>
  </w:abstractNum>
  <w:abstractNum w:abstractNumId="21" w15:restartNumberingAfterBreak="0">
    <w:nsid w:val="5202637B"/>
    <w:multiLevelType w:val="multilevel"/>
    <w:tmpl w:val="E74A9558"/>
    <w:lvl w:ilvl="0">
      <w:start w:val="1"/>
      <w:numFmt w:val="upperLetter"/>
      <w:pStyle w:val="Distribution"/>
      <w:lvlText w:val="2.%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 w15:restartNumberingAfterBreak="0">
    <w:nsid w:val="524F5C1B"/>
    <w:multiLevelType w:val="multilevel"/>
    <w:tmpl w:val="AE8EF9E4"/>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lef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lef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left"/>
      <w:rPr>
        <w:rFonts w:cs="Times New Roman"/>
      </w:rPr>
    </w:lvl>
  </w:abstractNum>
  <w:abstractNum w:abstractNumId="23" w15:restartNumberingAfterBreak="0">
    <w:nsid w:val="526B1571"/>
    <w:multiLevelType w:val="multilevel"/>
    <w:tmpl w:val="613CC1BC"/>
    <w:lvl w:ilvl="0">
      <w:start w:val="4"/>
      <w:numFmt w:val="upperLetter"/>
      <w:lvlText w:val="6.%1."/>
      <w:lvlJc w:val="left"/>
      <w:pPr>
        <w:ind w:left="0" w:firstLine="0"/>
      </w:pPr>
      <w:rPr>
        <w:rFonts w:hint="default"/>
      </w:rPr>
    </w:lvl>
    <w:lvl w:ilvl="1">
      <w:start w:val="15"/>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Roman"/>
      <w:lvlText w:val="(%4)"/>
      <w:lvlJc w:val="left"/>
      <w:pPr>
        <w:ind w:left="0" w:firstLine="0"/>
      </w:pPr>
      <w:rPr>
        <w:rFonts w:hint="default"/>
      </w:rPr>
    </w:lvl>
    <w:lvl w:ilvl="4">
      <w:start w:val="1"/>
      <w:numFmt w:val="upp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4" w15:restartNumberingAfterBreak="0">
    <w:nsid w:val="52F00EFC"/>
    <w:multiLevelType w:val="multilevel"/>
    <w:tmpl w:val="DF0A3F14"/>
    <w:lvl w:ilvl="0">
      <w:start w:val="1"/>
      <w:numFmt w:val="upperLetter"/>
      <w:lvlText w:val="6.%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25" w15:restartNumberingAfterBreak="0">
    <w:nsid w:val="55544BCC"/>
    <w:multiLevelType w:val="multilevel"/>
    <w:tmpl w:val="7612FBAA"/>
    <w:lvl w:ilvl="0">
      <w:start w:val="15"/>
      <w:numFmt w:val="upperLetter"/>
      <w:lvlText w:val="3.%1."/>
      <w:lvlJc w:val="left"/>
      <w:pPr>
        <w:tabs>
          <w:tab w:val="num" w:pos="720"/>
        </w:tabs>
        <w:ind w:left="0" w:firstLine="0"/>
      </w:pPr>
      <w:rPr>
        <w:rFonts w:hint="default"/>
        <w:b w:val="0"/>
        <w:i w:val="0"/>
      </w:rPr>
    </w:lvl>
    <w:lvl w:ilvl="1">
      <w:start w:val="1"/>
      <w:numFmt w:val="decimal"/>
      <w:lvlText w:val="(%2)"/>
      <w:lvlJc w:val="left"/>
      <w:pPr>
        <w:tabs>
          <w:tab w:val="num" w:pos="1440"/>
        </w:tabs>
        <w:ind w:left="720" w:firstLine="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6" w15:restartNumberingAfterBreak="0">
    <w:nsid w:val="56CD30C5"/>
    <w:multiLevelType w:val="singleLevel"/>
    <w:tmpl w:val="F52428E0"/>
    <w:lvl w:ilvl="0">
      <w:start w:val="1"/>
      <w:numFmt w:val="decimal"/>
      <w:lvlText w:val="%1."/>
      <w:lvlJc w:val="left"/>
      <w:pPr>
        <w:tabs>
          <w:tab w:val="num" w:pos="576"/>
        </w:tabs>
        <w:ind w:left="576" w:hanging="576"/>
      </w:pPr>
      <w:rPr>
        <w:rFonts w:hint="default"/>
      </w:rPr>
    </w:lvl>
  </w:abstractNum>
  <w:abstractNum w:abstractNumId="27" w15:restartNumberingAfterBreak="0">
    <w:nsid w:val="5A094625"/>
    <w:multiLevelType w:val="multilevel"/>
    <w:tmpl w:val="F9E6B66A"/>
    <w:lvl w:ilvl="0">
      <w:start w:val="1"/>
      <w:numFmt w:val="upperLetter"/>
      <w:pStyle w:val="ArticleIV"/>
      <w:lvlText w:val="6.%1."/>
      <w:lvlJc w:val="left"/>
      <w:pPr>
        <w:ind w:left="0" w:firstLine="0"/>
      </w:pPr>
      <w:rPr>
        <w:rFonts w:ascii="Times New Roman" w:hAnsi="Times New Roman" w:hint="default"/>
        <w:sz w:val="24"/>
      </w:rPr>
    </w:lvl>
    <w:lvl w:ilvl="1">
      <w:start w:val="1"/>
      <w:numFmt w:val="decimal"/>
      <w:lvlText w:val="(%2)"/>
      <w:lvlJc w:val="left"/>
      <w:pPr>
        <w:ind w:left="0" w:firstLine="0"/>
      </w:pPr>
      <w:rPr>
        <w:rFonts w:ascii="Times New Roman" w:hAnsi="Times New Roman" w:hint="default"/>
        <w:sz w:val="24"/>
      </w:rPr>
    </w:lvl>
    <w:lvl w:ilvl="2">
      <w:start w:val="1"/>
      <w:numFmt w:val="lowerLetter"/>
      <w:lvlText w:val="(%3)"/>
      <w:lvlJc w:val="left"/>
      <w:pPr>
        <w:ind w:left="0" w:firstLine="0"/>
      </w:pPr>
      <w:rPr>
        <w:rFonts w:ascii="Times New Roman" w:hAnsi="Times New Roman" w:hint="default"/>
        <w:sz w:val="24"/>
      </w:rPr>
    </w:lvl>
    <w:lvl w:ilvl="3">
      <w:start w:val="1"/>
      <w:numFmt w:val="lowerRoman"/>
      <w:lvlText w:val="(%4)"/>
      <w:lvlJc w:val="left"/>
      <w:pPr>
        <w:ind w:left="0" w:firstLine="0"/>
      </w:pPr>
      <w:rPr>
        <w:rFonts w:hint="default"/>
      </w:rPr>
    </w:lvl>
    <w:lvl w:ilvl="4">
      <w:start w:val="1"/>
      <w:numFmt w:val="upp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5AC035AF"/>
    <w:multiLevelType w:val="multilevel"/>
    <w:tmpl w:val="3BF2391E"/>
    <w:lvl w:ilvl="0">
      <w:start w:val="1"/>
      <w:numFmt w:val="upperLetter"/>
      <w:lvlText w:val="5.%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9" w15:restartNumberingAfterBreak="0">
    <w:nsid w:val="5DFD793B"/>
    <w:multiLevelType w:val="multilevel"/>
    <w:tmpl w:val="9BBCE016"/>
    <w:lvl w:ilvl="0">
      <w:start w:val="2"/>
      <w:numFmt w:val="upperLetter"/>
      <w:lvlText w:val="3.%1."/>
      <w:lvlJc w:val="left"/>
      <w:pPr>
        <w:ind w:left="0" w:firstLine="0"/>
      </w:pPr>
      <w:rPr>
        <w:rFonts w:ascii="Times New Roman" w:hAnsi="Times New Roman" w:hint="default"/>
        <w:sz w:val="24"/>
      </w:rPr>
    </w:lvl>
    <w:lvl w:ilvl="1">
      <w:start w:val="1"/>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Roman"/>
      <w:lvlText w:val="(%4)"/>
      <w:lvlJc w:val="left"/>
      <w:pPr>
        <w:ind w:left="0" w:firstLine="0"/>
      </w:pPr>
      <w:rPr>
        <w:rFonts w:hint="default"/>
      </w:rPr>
    </w:lvl>
    <w:lvl w:ilvl="4">
      <w:start w:val="1"/>
      <w:numFmt w:val="upp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0" w15:restartNumberingAfterBreak="0">
    <w:nsid w:val="61CE62F5"/>
    <w:multiLevelType w:val="multilevel"/>
    <w:tmpl w:val="CF382E88"/>
    <w:lvl w:ilvl="0">
      <w:start w:val="1"/>
      <w:numFmt w:val="upperLetter"/>
      <w:lvlText w:val="2.%1."/>
      <w:lvlJc w:val="left"/>
      <w:pPr>
        <w:tabs>
          <w:tab w:val="num" w:pos="720"/>
        </w:tabs>
      </w:pPr>
      <w:rPr>
        <w:rFonts w:hint="default"/>
        <w:b w:val="0"/>
        <w:i w:val="0"/>
      </w:rPr>
    </w:lvl>
    <w:lvl w:ilvl="1">
      <w:start w:val="1"/>
      <w:numFmt w:val="decimal"/>
      <w:lvlText w:val="(%2)"/>
      <w:lvlJc w:val="left"/>
      <w:pPr>
        <w:tabs>
          <w:tab w:val="num" w:pos="1440"/>
        </w:tabs>
        <w:ind w:left="720"/>
      </w:pPr>
      <w:rPr>
        <w:rFonts w:hint="default"/>
        <w:sz w:val="24"/>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1" w15:restartNumberingAfterBreak="0">
    <w:nsid w:val="6468446A"/>
    <w:multiLevelType w:val="multilevel"/>
    <w:tmpl w:val="129A2504"/>
    <w:lvl w:ilvl="0">
      <w:start w:val="4"/>
      <w:numFmt w:val="upperLetter"/>
      <w:lvlText w:val="6.%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32" w15:restartNumberingAfterBreak="0">
    <w:nsid w:val="651817D4"/>
    <w:multiLevelType w:val="multilevel"/>
    <w:tmpl w:val="DFBE2AD6"/>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3" w15:restartNumberingAfterBreak="0">
    <w:nsid w:val="67FA2928"/>
    <w:multiLevelType w:val="singleLevel"/>
    <w:tmpl w:val="2AEE678C"/>
    <w:lvl w:ilvl="0">
      <w:start w:val="1"/>
      <w:numFmt w:val="bullet"/>
      <w:pStyle w:val="AnaGiftBullet"/>
      <w:lvlText w:val=""/>
      <w:lvlJc w:val="left"/>
      <w:pPr>
        <w:tabs>
          <w:tab w:val="num" w:pos="720"/>
        </w:tabs>
        <w:ind w:left="720" w:hanging="720"/>
      </w:pPr>
      <w:rPr>
        <w:rFonts w:ascii="Wingdings" w:hAnsi="Wingdings" w:hint="default"/>
        <w:sz w:val="20"/>
      </w:rPr>
    </w:lvl>
  </w:abstractNum>
  <w:abstractNum w:abstractNumId="34" w15:restartNumberingAfterBreak="0">
    <w:nsid w:val="6FD339FD"/>
    <w:multiLevelType w:val="multilevel"/>
    <w:tmpl w:val="1FDA49CE"/>
    <w:lvl w:ilvl="0">
      <w:start w:val="1"/>
      <w:numFmt w:val="upperLetter"/>
      <w:lvlText w:val="4.%1."/>
      <w:lvlJc w:val="left"/>
    </w:lvl>
    <w:lvl w:ilvl="1">
      <w:start w:val="1"/>
      <w:numFmt w:val="decimal"/>
      <w:lvlText w:val="(%2)"/>
      <w:lvlJc w:val="left"/>
      <w:rPr>
        <w:rFonts w:ascii="Times New Roman" w:hAnsi="Times New Roman"/>
        <w:sz w:val="24"/>
      </w:rPr>
    </w:lvl>
    <w:lvl w:ilvl="2">
      <w:start w:val="1"/>
      <w:numFmt w:val="lowerLetter"/>
      <w:lvlText w:val="(%3)"/>
      <w:lvlJc w:val="left"/>
      <w:rPr>
        <w:rFonts w:ascii="Times New Roman" w:hAnsi="Times New Roman"/>
        <w:sz w:val="24"/>
      </w:rPr>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35" w15:restartNumberingAfterBreak="0">
    <w:nsid w:val="720F02CA"/>
    <w:multiLevelType w:val="multilevel"/>
    <w:tmpl w:val="4E5EECE0"/>
    <w:lvl w:ilvl="0">
      <w:start w:val="3"/>
      <w:numFmt w:val="upperLetter"/>
      <w:lvlText w:val="1.%1."/>
      <w:lvlJc w:val="left"/>
      <w:pPr>
        <w:tabs>
          <w:tab w:val="num" w:pos="720"/>
        </w:tabs>
        <w:ind w:left="0" w:firstLine="0"/>
      </w:pPr>
      <w:rPr>
        <w:rFonts w:hint="default"/>
        <w:b w:val="0"/>
        <w:i w:val="0"/>
      </w:rPr>
    </w:lvl>
    <w:lvl w:ilvl="1">
      <w:start w:val="1"/>
      <w:numFmt w:val="decimal"/>
      <w:lvlText w:val="(%2)"/>
      <w:lvlJc w:val="left"/>
      <w:pPr>
        <w:tabs>
          <w:tab w:val="num" w:pos="1440"/>
        </w:tabs>
        <w:ind w:left="720" w:firstLine="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6" w15:restartNumberingAfterBreak="0">
    <w:nsid w:val="735F4387"/>
    <w:multiLevelType w:val="singleLevel"/>
    <w:tmpl w:val="4ADC3FB8"/>
    <w:lvl w:ilvl="0">
      <w:numFmt w:val="bullet"/>
      <w:pStyle w:val="IntroBulletSquare"/>
      <w:lvlText w:val=""/>
      <w:lvlJc w:val="left"/>
      <w:pPr>
        <w:tabs>
          <w:tab w:val="num" w:pos="720"/>
        </w:tabs>
        <w:ind w:left="720" w:hanging="720"/>
      </w:pPr>
      <w:rPr>
        <w:rFonts w:ascii="Webdings" w:hAnsi="Webdings" w:hint="default"/>
      </w:rPr>
    </w:lvl>
  </w:abstractNum>
  <w:abstractNum w:abstractNumId="37" w15:restartNumberingAfterBreak="0">
    <w:nsid w:val="74261665"/>
    <w:multiLevelType w:val="multilevel"/>
    <w:tmpl w:val="B9ACA0EE"/>
    <w:lvl w:ilvl="0">
      <w:start w:val="3"/>
      <w:numFmt w:val="upperLetter"/>
      <w:lvlText w:val="1.%1."/>
      <w:lvlJc w:val="left"/>
      <w:pPr>
        <w:tabs>
          <w:tab w:val="num" w:pos="720"/>
        </w:tabs>
        <w:ind w:left="0" w:firstLine="0"/>
      </w:pPr>
      <w:rPr>
        <w:rFonts w:hint="default"/>
        <w:b w:val="0"/>
        <w:i w:val="0"/>
      </w:rPr>
    </w:lvl>
    <w:lvl w:ilvl="1">
      <w:start w:val="1"/>
      <w:numFmt w:val="decimal"/>
      <w:lvlText w:val="(%2)"/>
      <w:lvlJc w:val="left"/>
      <w:pPr>
        <w:tabs>
          <w:tab w:val="num" w:pos="1440"/>
        </w:tabs>
        <w:ind w:left="720" w:firstLine="0"/>
      </w:pPr>
      <w:rPr>
        <w:rFonts w:hint="default"/>
        <w:b w:val="0"/>
        <w:bCs w:val="0"/>
        <w:i w:val="0"/>
        <w:iCs w:val="0"/>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8" w15:restartNumberingAfterBreak="0">
    <w:nsid w:val="75B618EC"/>
    <w:multiLevelType w:val="multilevel"/>
    <w:tmpl w:val="CF382E88"/>
    <w:lvl w:ilvl="0">
      <w:start w:val="1"/>
      <w:numFmt w:val="upperLetter"/>
      <w:lvlText w:val="2.%1."/>
      <w:lvlJc w:val="left"/>
    </w:lvl>
    <w:lvl w:ilvl="1">
      <w:start w:val="1"/>
      <w:numFmt w:val="decimal"/>
      <w:lvlText w:val="(%2)"/>
      <w:lvlJc w:val="left"/>
      <w:rPr>
        <w:sz w:val="24"/>
      </w:rPr>
    </w:lvl>
    <w:lvl w:ilvl="2">
      <w:start w:val="1"/>
      <w:numFmt w:val="lowerLetter"/>
      <w:lvlText w:val="(%3)"/>
      <w:lvlJc w:val="left"/>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39" w15:restartNumberingAfterBreak="0">
    <w:nsid w:val="7C203D32"/>
    <w:multiLevelType w:val="multilevel"/>
    <w:tmpl w:val="FDE24A3A"/>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0" w15:restartNumberingAfterBreak="0">
    <w:nsid w:val="7F3F55A8"/>
    <w:multiLevelType w:val="multilevel"/>
    <w:tmpl w:val="262E1672"/>
    <w:lvl w:ilvl="0">
      <w:start w:val="7"/>
      <w:numFmt w:val="upperLetter"/>
      <w:lvlText w:val="6.%1."/>
      <w:lvlJc w:val="left"/>
      <w:pPr>
        <w:tabs>
          <w:tab w:val="num" w:pos="720"/>
        </w:tabs>
        <w:ind w:left="0" w:firstLine="0"/>
      </w:pPr>
      <w:rPr>
        <w:rFonts w:hint="default"/>
      </w:rPr>
    </w:lvl>
    <w:lvl w:ilvl="1">
      <w:start w:val="1"/>
      <w:numFmt w:val="decimal"/>
      <w:lvlText w:val="(%2)"/>
      <w:lvlJc w:val="left"/>
      <w:pPr>
        <w:tabs>
          <w:tab w:val="num" w:pos="720"/>
        </w:tabs>
        <w:ind w:left="720" w:firstLine="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num w:numId="1" w16cid:durableId="1554460173">
    <w:abstractNumId w:val="29"/>
  </w:num>
  <w:num w:numId="2" w16cid:durableId="1167786485">
    <w:abstractNumId w:val="21"/>
  </w:num>
  <w:num w:numId="3" w16cid:durableId="559942730">
    <w:abstractNumId w:val="28"/>
  </w:num>
  <w:num w:numId="4" w16cid:durableId="319384350">
    <w:abstractNumId w:val="27"/>
  </w:num>
  <w:num w:numId="5" w16cid:durableId="1651245979">
    <w:abstractNumId w:val="16"/>
  </w:num>
  <w:num w:numId="6" w16cid:durableId="714426542">
    <w:abstractNumId w:val="31"/>
  </w:num>
  <w:num w:numId="7" w16cid:durableId="1809400132">
    <w:abstractNumId w:val="38"/>
  </w:num>
  <w:num w:numId="8" w16cid:durableId="1795362900">
    <w:abstractNumId w:val="5"/>
  </w:num>
  <w:num w:numId="9" w16cid:durableId="1359966122">
    <w:abstractNumId w:val="6"/>
  </w:num>
  <w:num w:numId="10" w16cid:durableId="1341548376">
    <w:abstractNumId w:val="14"/>
  </w:num>
  <w:num w:numId="11" w16cid:durableId="955402263">
    <w:abstractNumId w:val="19"/>
  </w:num>
  <w:num w:numId="12" w16cid:durableId="987394193">
    <w:abstractNumId w:val="34"/>
  </w:num>
  <w:num w:numId="13" w16cid:durableId="159122428">
    <w:abstractNumId w:val="15"/>
  </w:num>
  <w:num w:numId="14" w16cid:durableId="1242376970">
    <w:abstractNumId w:val="24"/>
  </w:num>
  <w:num w:numId="15" w16cid:durableId="1051226802">
    <w:abstractNumId w:val="22"/>
  </w:num>
  <w:num w:numId="16" w16cid:durableId="165729398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46283866">
    <w:abstractNumId w:val="11"/>
  </w:num>
  <w:num w:numId="18" w16cid:durableId="1021588216">
    <w:abstractNumId w:val="33"/>
  </w:num>
  <w:num w:numId="19" w16cid:durableId="1257591600">
    <w:abstractNumId w:val="36"/>
  </w:num>
  <w:num w:numId="20" w16cid:durableId="1735352017">
    <w:abstractNumId w:val="18"/>
  </w:num>
  <w:num w:numId="21" w16cid:durableId="570889247">
    <w:abstractNumId w:val="1"/>
  </w:num>
  <w:num w:numId="22" w16cid:durableId="186336657">
    <w:abstractNumId w:val="7"/>
  </w:num>
  <w:num w:numId="23" w16cid:durableId="1774933081">
    <w:abstractNumId w:val="9"/>
  </w:num>
  <w:num w:numId="24" w16cid:durableId="1977559920">
    <w:abstractNumId w:val="30"/>
  </w:num>
  <w:num w:numId="25" w16cid:durableId="61299143">
    <w:abstractNumId w:val="8"/>
  </w:num>
  <w:num w:numId="26" w16cid:durableId="1902710005">
    <w:abstractNumId w:val="10"/>
  </w:num>
  <w:num w:numId="27" w16cid:durableId="989210780">
    <w:abstractNumId w:val="35"/>
  </w:num>
  <w:num w:numId="28" w16cid:durableId="522942324">
    <w:abstractNumId w:val="17"/>
  </w:num>
  <w:num w:numId="29" w16cid:durableId="1883904183">
    <w:abstractNumId w:val="23"/>
  </w:num>
  <w:num w:numId="30" w16cid:durableId="978025963">
    <w:abstractNumId w:val="13"/>
  </w:num>
  <w:num w:numId="31" w16cid:durableId="1182550517">
    <w:abstractNumId w:val="0"/>
  </w:num>
  <w:num w:numId="32" w16cid:durableId="1058168098">
    <w:abstractNumId w:val="26"/>
  </w:num>
  <w:num w:numId="33" w16cid:durableId="1021470745">
    <w:abstractNumId w:val="20"/>
  </w:num>
  <w:num w:numId="34" w16cid:durableId="838622145">
    <w:abstractNumId w:val="39"/>
  </w:num>
  <w:num w:numId="35" w16cid:durableId="910851766">
    <w:abstractNumId w:val="25"/>
  </w:num>
  <w:num w:numId="36" w16cid:durableId="818494634">
    <w:abstractNumId w:val="12"/>
  </w:num>
  <w:num w:numId="37" w16cid:durableId="1504274515">
    <w:abstractNumId w:val="40"/>
  </w:num>
  <w:num w:numId="38" w16cid:durableId="210656969">
    <w:abstractNumId w:val="2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94383337">
    <w:abstractNumId w:val="2"/>
  </w:num>
  <w:num w:numId="40" w16cid:durableId="449327079">
    <w:abstractNumId w:val="37"/>
  </w:num>
  <w:num w:numId="41" w16cid:durableId="366490869">
    <w:abstractNumId w:val="4"/>
  </w:num>
  <w:num w:numId="42" w16cid:durableId="362370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262"/>
    <w:rsid w:val="00000DD3"/>
    <w:rsid w:val="0000168F"/>
    <w:rsid w:val="00002FE3"/>
    <w:rsid w:val="00003749"/>
    <w:rsid w:val="00003954"/>
    <w:rsid w:val="00004254"/>
    <w:rsid w:val="00004407"/>
    <w:rsid w:val="00004EA7"/>
    <w:rsid w:val="00005CFC"/>
    <w:rsid w:val="000076AF"/>
    <w:rsid w:val="0001019B"/>
    <w:rsid w:val="0001320B"/>
    <w:rsid w:val="00013AEC"/>
    <w:rsid w:val="00013FC9"/>
    <w:rsid w:val="0001472C"/>
    <w:rsid w:val="000158EC"/>
    <w:rsid w:val="00015FE8"/>
    <w:rsid w:val="00016858"/>
    <w:rsid w:val="00017062"/>
    <w:rsid w:val="00017114"/>
    <w:rsid w:val="0002073F"/>
    <w:rsid w:val="0002198E"/>
    <w:rsid w:val="0002205B"/>
    <w:rsid w:val="00022D76"/>
    <w:rsid w:val="00024398"/>
    <w:rsid w:val="00031B4C"/>
    <w:rsid w:val="00034417"/>
    <w:rsid w:val="00034916"/>
    <w:rsid w:val="00035928"/>
    <w:rsid w:val="0004017A"/>
    <w:rsid w:val="00041278"/>
    <w:rsid w:val="000424AD"/>
    <w:rsid w:val="00042E17"/>
    <w:rsid w:val="00043869"/>
    <w:rsid w:val="00044EB8"/>
    <w:rsid w:val="00045BC1"/>
    <w:rsid w:val="00045D19"/>
    <w:rsid w:val="00046100"/>
    <w:rsid w:val="00046251"/>
    <w:rsid w:val="000473A4"/>
    <w:rsid w:val="00047EE9"/>
    <w:rsid w:val="00050F9C"/>
    <w:rsid w:val="00052393"/>
    <w:rsid w:val="00052D38"/>
    <w:rsid w:val="00057B6F"/>
    <w:rsid w:val="00060179"/>
    <w:rsid w:val="00060CE9"/>
    <w:rsid w:val="00062B39"/>
    <w:rsid w:val="000630D1"/>
    <w:rsid w:val="00063CA6"/>
    <w:rsid w:val="00064153"/>
    <w:rsid w:val="00064E5C"/>
    <w:rsid w:val="000661F7"/>
    <w:rsid w:val="00066288"/>
    <w:rsid w:val="000663D6"/>
    <w:rsid w:val="00073D79"/>
    <w:rsid w:val="00073F8C"/>
    <w:rsid w:val="00073FD0"/>
    <w:rsid w:val="000754B5"/>
    <w:rsid w:val="00077B56"/>
    <w:rsid w:val="00077E1E"/>
    <w:rsid w:val="000833A0"/>
    <w:rsid w:val="00083748"/>
    <w:rsid w:val="00090840"/>
    <w:rsid w:val="0009125E"/>
    <w:rsid w:val="000913C3"/>
    <w:rsid w:val="00092B5D"/>
    <w:rsid w:val="00093CC8"/>
    <w:rsid w:val="00093F2E"/>
    <w:rsid w:val="00097A3B"/>
    <w:rsid w:val="00097CFD"/>
    <w:rsid w:val="00097F1D"/>
    <w:rsid w:val="000A0154"/>
    <w:rsid w:val="000A596F"/>
    <w:rsid w:val="000A5F82"/>
    <w:rsid w:val="000A61E3"/>
    <w:rsid w:val="000A7734"/>
    <w:rsid w:val="000B35D0"/>
    <w:rsid w:val="000B39D6"/>
    <w:rsid w:val="000B627E"/>
    <w:rsid w:val="000B694D"/>
    <w:rsid w:val="000C05D3"/>
    <w:rsid w:val="000C09B3"/>
    <w:rsid w:val="000C1A84"/>
    <w:rsid w:val="000C3058"/>
    <w:rsid w:val="000C5FA2"/>
    <w:rsid w:val="000C60E7"/>
    <w:rsid w:val="000C7E5C"/>
    <w:rsid w:val="000D0221"/>
    <w:rsid w:val="000D0B8E"/>
    <w:rsid w:val="000D35A9"/>
    <w:rsid w:val="000D3D8A"/>
    <w:rsid w:val="000D500D"/>
    <w:rsid w:val="000D5264"/>
    <w:rsid w:val="000D6F51"/>
    <w:rsid w:val="000E0172"/>
    <w:rsid w:val="000E06DF"/>
    <w:rsid w:val="000E0FFB"/>
    <w:rsid w:val="000E42CF"/>
    <w:rsid w:val="000E6421"/>
    <w:rsid w:val="000E667D"/>
    <w:rsid w:val="000E6B38"/>
    <w:rsid w:val="000E6B94"/>
    <w:rsid w:val="000E7E56"/>
    <w:rsid w:val="000F0338"/>
    <w:rsid w:val="000F0FFE"/>
    <w:rsid w:val="000F17FD"/>
    <w:rsid w:val="000F20FC"/>
    <w:rsid w:val="000F3C90"/>
    <w:rsid w:val="000F5A99"/>
    <w:rsid w:val="000F6473"/>
    <w:rsid w:val="001011B5"/>
    <w:rsid w:val="00102565"/>
    <w:rsid w:val="00102E47"/>
    <w:rsid w:val="00103BC0"/>
    <w:rsid w:val="00103C52"/>
    <w:rsid w:val="00104170"/>
    <w:rsid w:val="00104A81"/>
    <w:rsid w:val="001109C3"/>
    <w:rsid w:val="001110EA"/>
    <w:rsid w:val="001149A9"/>
    <w:rsid w:val="00114B0C"/>
    <w:rsid w:val="00116F1D"/>
    <w:rsid w:val="00116F36"/>
    <w:rsid w:val="001217F6"/>
    <w:rsid w:val="00125AD9"/>
    <w:rsid w:val="00125F7E"/>
    <w:rsid w:val="00130159"/>
    <w:rsid w:val="00131997"/>
    <w:rsid w:val="00131BE8"/>
    <w:rsid w:val="0014057F"/>
    <w:rsid w:val="00141A72"/>
    <w:rsid w:val="001435E3"/>
    <w:rsid w:val="0014480D"/>
    <w:rsid w:val="00146FB0"/>
    <w:rsid w:val="001475B3"/>
    <w:rsid w:val="00151AAC"/>
    <w:rsid w:val="00151C2C"/>
    <w:rsid w:val="00153D46"/>
    <w:rsid w:val="00155BBD"/>
    <w:rsid w:val="001563CB"/>
    <w:rsid w:val="00157096"/>
    <w:rsid w:val="0015796E"/>
    <w:rsid w:val="001619B8"/>
    <w:rsid w:val="00163C03"/>
    <w:rsid w:val="00164632"/>
    <w:rsid w:val="00167BEB"/>
    <w:rsid w:val="00171F0A"/>
    <w:rsid w:val="00172238"/>
    <w:rsid w:val="00174890"/>
    <w:rsid w:val="001751F2"/>
    <w:rsid w:val="00175F53"/>
    <w:rsid w:val="00175FC5"/>
    <w:rsid w:val="00176226"/>
    <w:rsid w:val="001765C8"/>
    <w:rsid w:val="00180764"/>
    <w:rsid w:val="00180DE8"/>
    <w:rsid w:val="001835DD"/>
    <w:rsid w:val="00184212"/>
    <w:rsid w:val="00184CFD"/>
    <w:rsid w:val="00185427"/>
    <w:rsid w:val="00186750"/>
    <w:rsid w:val="00186A30"/>
    <w:rsid w:val="0019054A"/>
    <w:rsid w:val="00190906"/>
    <w:rsid w:val="00192B2A"/>
    <w:rsid w:val="001935AE"/>
    <w:rsid w:val="00195E6B"/>
    <w:rsid w:val="00196CBA"/>
    <w:rsid w:val="001A156D"/>
    <w:rsid w:val="001A1DE6"/>
    <w:rsid w:val="001A36F1"/>
    <w:rsid w:val="001A49EA"/>
    <w:rsid w:val="001A4D7E"/>
    <w:rsid w:val="001A5551"/>
    <w:rsid w:val="001A762B"/>
    <w:rsid w:val="001A79DE"/>
    <w:rsid w:val="001B06A2"/>
    <w:rsid w:val="001B08F4"/>
    <w:rsid w:val="001B0C03"/>
    <w:rsid w:val="001B5838"/>
    <w:rsid w:val="001B62CE"/>
    <w:rsid w:val="001B6B67"/>
    <w:rsid w:val="001B7AEF"/>
    <w:rsid w:val="001C2441"/>
    <w:rsid w:val="001C328D"/>
    <w:rsid w:val="001C3884"/>
    <w:rsid w:val="001C3A10"/>
    <w:rsid w:val="001C4398"/>
    <w:rsid w:val="001C5886"/>
    <w:rsid w:val="001C59D9"/>
    <w:rsid w:val="001D040E"/>
    <w:rsid w:val="001D2058"/>
    <w:rsid w:val="001D5CB5"/>
    <w:rsid w:val="001E1394"/>
    <w:rsid w:val="001E33D1"/>
    <w:rsid w:val="001E52C8"/>
    <w:rsid w:val="001F0046"/>
    <w:rsid w:val="001F03E0"/>
    <w:rsid w:val="001F0BCF"/>
    <w:rsid w:val="001F0F7B"/>
    <w:rsid w:val="001F14C3"/>
    <w:rsid w:val="001F3655"/>
    <w:rsid w:val="001F3BDF"/>
    <w:rsid w:val="001F7A3B"/>
    <w:rsid w:val="001F7DBA"/>
    <w:rsid w:val="00200762"/>
    <w:rsid w:val="00201F17"/>
    <w:rsid w:val="0020544D"/>
    <w:rsid w:val="00206233"/>
    <w:rsid w:val="002064D7"/>
    <w:rsid w:val="00210FDB"/>
    <w:rsid w:val="0021226B"/>
    <w:rsid w:val="002130F4"/>
    <w:rsid w:val="00213B09"/>
    <w:rsid w:val="002153C5"/>
    <w:rsid w:val="00216860"/>
    <w:rsid w:val="00216CDE"/>
    <w:rsid w:val="002171CE"/>
    <w:rsid w:val="002202BF"/>
    <w:rsid w:val="00223E8B"/>
    <w:rsid w:val="002249F1"/>
    <w:rsid w:val="00227379"/>
    <w:rsid w:val="00227E04"/>
    <w:rsid w:val="002308A2"/>
    <w:rsid w:val="00230B91"/>
    <w:rsid w:val="00231A7B"/>
    <w:rsid w:val="00232C45"/>
    <w:rsid w:val="002357A4"/>
    <w:rsid w:val="00235D0B"/>
    <w:rsid w:val="00237A49"/>
    <w:rsid w:val="00240256"/>
    <w:rsid w:val="00241346"/>
    <w:rsid w:val="00241797"/>
    <w:rsid w:val="00243262"/>
    <w:rsid w:val="0024345A"/>
    <w:rsid w:val="00243FFB"/>
    <w:rsid w:val="0024770E"/>
    <w:rsid w:val="00247EB6"/>
    <w:rsid w:val="00250EA6"/>
    <w:rsid w:val="00251C80"/>
    <w:rsid w:val="00251F95"/>
    <w:rsid w:val="00254B8E"/>
    <w:rsid w:val="00255695"/>
    <w:rsid w:val="00256166"/>
    <w:rsid w:val="002578E2"/>
    <w:rsid w:val="002623BC"/>
    <w:rsid w:val="00262CE5"/>
    <w:rsid w:val="00267177"/>
    <w:rsid w:val="00267553"/>
    <w:rsid w:val="002677C6"/>
    <w:rsid w:val="00270269"/>
    <w:rsid w:val="00273286"/>
    <w:rsid w:val="00275B64"/>
    <w:rsid w:val="002772C8"/>
    <w:rsid w:val="00277592"/>
    <w:rsid w:val="00277608"/>
    <w:rsid w:val="00277DFF"/>
    <w:rsid w:val="00280BE5"/>
    <w:rsid w:val="0028121B"/>
    <w:rsid w:val="00285493"/>
    <w:rsid w:val="0028578E"/>
    <w:rsid w:val="0028587B"/>
    <w:rsid w:val="00293222"/>
    <w:rsid w:val="00295158"/>
    <w:rsid w:val="0029566F"/>
    <w:rsid w:val="002959E4"/>
    <w:rsid w:val="002962E7"/>
    <w:rsid w:val="002A0863"/>
    <w:rsid w:val="002A0913"/>
    <w:rsid w:val="002A0DD0"/>
    <w:rsid w:val="002A1516"/>
    <w:rsid w:val="002A26E6"/>
    <w:rsid w:val="002A476D"/>
    <w:rsid w:val="002A4C38"/>
    <w:rsid w:val="002A4C82"/>
    <w:rsid w:val="002A68A8"/>
    <w:rsid w:val="002A6D42"/>
    <w:rsid w:val="002A740F"/>
    <w:rsid w:val="002A7638"/>
    <w:rsid w:val="002B263A"/>
    <w:rsid w:val="002B7855"/>
    <w:rsid w:val="002C022D"/>
    <w:rsid w:val="002C0E16"/>
    <w:rsid w:val="002C1711"/>
    <w:rsid w:val="002C3A3A"/>
    <w:rsid w:val="002C4011"/>
    <w:rsid w:val="002C50B4"/>
    <w:rsid w:val="002D0A17"/>
    <w:rsid w:val="002D420B"/>
    <w:rsid w:val="002D428E"/>
    <w:rsid w:val="002D4628"/>
    <w:rsid w:val="002D5319"/>
    <w:rsid w:val="002D6DF8"/>
    <w:rsid w:val="002D7454"/>
    <w:rsid w:val="002E60D3"/>
    <w:rsid w:val="002E6B25"/>
    <w:rsid w:val="002F1BB9"/>
    <w:rsid w:val="002F31D5"/>
    <w:rsid w:val="002F4B97"/>
    <w:rsid w:val="002F7B93"/>
    <w:rsid w:val="00301E39"/>
    <w:rsid w:val="0030514A"/>
    <w:rsid w:val="003060B2"/>
    <w:rsid w:val="003062DB"/>
    <w:rsid w:val="003064CD"/>
    <w:rsid w:val="0030700C"/>
    <w:rsid w:val="0030761C"/>
    <w:rsid w:val="0030765D"/>
    <w:rsid w:val="00307D6E"/>
    <w:rsid w:val="00312921"/>
    <w:rsid w:val="003129A9"/>
    <w:rsid w:val="00313115"/>
    <w:rsid w:val="00314B09"/>
    <w:rsid w:val="00314F11"/>
    <w:rsid w:val="00315BE0"/>
    <w:rsid w:val="00316188"/>
    <w:rsid w:val="00322DDE"/>
    <w:rsid w:val="00323010"/>
    <w:rsid w:val="00323F80"/>
    <w:rsid w:val="00324B09"/>
    <w:rsid w:val="003251F0"/>
    <w:rsid w:val="00330DB2"/>
    <w:rsid w:val="003324BE"/>
    <w:rsid w:val="00333C17"/>
    <w:rsid w:val="0033459A"/>
    <w:rsid w:val="003348DE"/>
    <w:rsid w:val="00337F12"/>
    <w:rsid w:val="00341D58"/>
    <w:rsid w:val="003428C8"/>
    <w:rsid w:val="00343473"/>
    <w:rsid w:val="0034629A"/>
    <w:rsid w:val="00347818"/>
    <w:rsid w:val="003501BE"/>
    <w:rsid w:val="0035060C"/>
    <w:rsid w:val="00351967"/>
    <w:rsid w:val="003543E5"/>
    <w:rsid w:val="0035631F"/>
    <w:rsid w:val="00356465"/>
    <w:rsid w:val="003566DD"/>
    <w:rsid w:val="00356917"/>
    <w:rsid w:val="0036070A"/>
    <w:rsid w:val="003617C0"/>
    <w:rsid w:val="00362305"/>
    <w:rsid w:val="00362622"/>
    <w:rsid w:val="003652E9"/>
    <w:rsid w:val="00365F02"/>
    <w:rsid w:val="003664B9"/>
    <w:rsid w:val="00367800"/>
    <w:rsid w:val="00371885"/>
    <w:rsid w:val="00371D32"/>
    <w:rsid w:val="00373BE5"/>
    <w:rsid w:val="00374565"/>
    <w:rsid w:val="003756E8"/>
    <w:rsid w:val="00376025"/>
    <w:rsid w:val="00376A0C"/>
    <w:rsid w:val="003770F6"/>
    <w:rsid w:val="00377828"/>
    <w:rsid w:val="003801B9"/>
    <w:rsid w:val="00380DE9"/>
    <w:rsid w:val="00381445"/>
    <w:rsid w:val="003818D9"/>
    <w:rsid w:val="00382879"/>
    <w:rsid w:val="00384158"/>
    <w:rsid w:val="00385CAF"/>
    <w:rsid w:val="003927A0"/>
    <w:rsid w:val="00392FBA"/>
    <w:rsid w:val="003947D7"/>
    <w:rsid w:val="00394CEF"/>
    <w:rsid w:val="00395374"/>
    <w:rsid w:val="003A151F"/>
    <w:rsid w:val="003A1F5D"/>
    <w:rsid w:val="003A2C01"/>
    <w:rsid w:val="003A3A71"/>
    <w:rsid w:val="003A4804"/>
    <w:rsid w:val="003A4C47"/>
    <w:rsid w:val="003A4C5E"/>
    <w:rsid w:val="003A4CC4"/>
    <w:rsid w:val="003B0075"/>
    <w:rsid w:val="003B183B"/>
    <w:rsid w:val="003B185B"/>
    <w:rsid w:val="003B237C"/>
    <w:rsid w:val="003B23AF"/>
    <w:rsid w:val="003B38F5"/>
    <w:rsid w:val="003B4DFB"/>
    <w:rsid w:val="003B4F67"/>
    <w:rsid w:val="003B6958"/>
    <w:rsid w:val="003B746B"/>
    <w:rsid w:val="003C05A4"/>
    <w:rsid w:val="003C14F4"/>
    <w:rsid w:val="003C1BD3"/>
    <w:rsid w:val="003C2E5E"/>
    <w:rsid w:val="003C3F48"/>
    <w:rsid w:val="003C78E0"/>
    <w:rsid w:val="003D0809"/>
    <w:rsid w:val="003D0D7A"/>
    <w:rsid w:val="003D192F"/>
    <w:rsid w:val="003D2347"/>
    <w:rsid w:val="003D6352"/>
    <w:rsid w:val="003D6EE3"/>
    <w:rsid w:val="003E035B"/>
    <w:rsid w:val="003E0B5A"/>
    <w:rsid w:val="003E1339"/>
    <w:rsid w:val="003E17BF"/>
    <w:rsid w:val="003E19F8"/>
    <w:rsid w:val="003E1D5E"/>
    <w:rsid w:val="003E406A"/>
    <w:rsid w:val="003E46D3"/>
    <w:rsid w:val="003E4809"/>
    <w:rsid w:val="003E5369"/>
    <w:rsid w:val="003E62D2"/>
    <w:rsid w:val="003E6418"/>
    <w:rsid w:val="003E6574"/>
    <w:rsid w:val="003E693C"/>
    <w:rsid w:val="003E6BD5"/>
    <w:rsid w:val="003E6F13"/>
    <w:rsid w:val="003E73FA"/>
    <w:rsid w:val="003F01E8"/>
    <w:rsid w:val="003F0E01"/>
    <w:rsid w:val="003F0FD9"/>
    <w:rsid w:val="003F1CEA"/>
    <w:rsid w:val="003F2E54"/>
    <w:rsid w:val="003F3D77"/>
    <w:rsid w:val="003F513A"/>
    <w:rsid w:val="003F6567"/>
    <w:rsid w:val="003F6CBF"/>
    <w:rsid w:val="003F7ACC"/>
    <w:rsid w:val="003F7BBE"/>
    <w:rsid w:val="0040050F"/>
    <w:rsid w:val="00402AEF"/>
    <w:rsid w:val="00402B41"/>
    <w:rsid w:val="00402C82"/>
    <w:rsid w:val="00403318"/>
    <w:rsid w:val="004046D0"/>
    <w:rsid w:val="004049C0"/>
    <w:rsid w:val="00405B22"/>
    <w:rsid w:val="00405C2A"/>
    <w:rsid w:val="00405DCF"/>
    <w:rsid w:val="004070B3"/>
    <w:rsid w:val="004078EC"/>
    <w:rsid w:val="0040794C"/>
    <w:rsid w:val="004112E8"/>
    <w:rsid w:val="00413BDF"/>
    <w:rsid w:val="00413EE4"/>
    <w:rsid w:val="00415473"/>
    <w:rsid w:val="00416D55"/>
    <w:rsid w:val="004173E9"/>
    <w:rsid w:val="004204ED"/>
    <w:rsid w:val="00420793"/>
    <w:rsid w:val="004207AE"/>
    <w:rsid w:val="0042339F"/>
    <w:rsid w:val="0042474A"/>
    <w:rsid w:val="00425FC1"/>
    <w:rsid w:val="004267FB"/>
    <w:rsid w:val="004279B5"/>
    <w:rsid w:val="0043152B"/>
    <w:rsid w:val="00431D3D"/>
    <w:rsid w:val="00432611"/>
    <w:rsid w:val="00432A0E"/>
    <w:rsid w:val="00433A41"/>
    <w:rsid w:val="004349B9"/>
    <w:rsid w:val="00435218"/>
    <w:rsid w:val="00437F56"/>
    <w:rsid w:val="00441E7F"/>
    <w:rsid w:val="004422B8"/>
    <w:rsid w:val="00442A97"/>
    <w:rsid w:val="00442FFE"/>
    <w:rsid w:val="004446E4"/>
    <w:rsid w:val="00444F72"/>
    <w:rsid w:val="004457EA"/>
    <w:rsid w:val="004467B7"/>
    <w:rsid w:val="00446B0B"/>
    <w:rsid w:val="00453D14"/>
    <w:rsid w:val="00454BEE"/>
    <w:rsid w:val="00457EF3"/>
    <w:rsid w:val="004601FC"/>
    <w:rsid w:val="00462118"/>
    <w:rsid w:val="004643FC"/>
    <w:rsid w:val="00467378"/>
    <w:rsid w:val="004677AA"/>
    <w:rsid w:val="00470031"/>
    <w:rsid w:val="004705CB"/>
    <w:rsid w:val="00473474"/>
    <w:rsid w:val="00473843"/>
    <w:rsid w:val="00475B75"/>
    <w:rsid w:val="00477B5C"/>
    <w:rsid w:val="00477BF7"/>
    <w:rsid w:val="00480CB6"/>
    <w:rsid w:val="0048141B"/>
    <w:rsid w:val="004814D3"/>
    <w:rsid w:val="00482B01"/>
    <w:rsid w:val="0048389E"/>
    <w:rsid w:val="00484B53"/>
    <w:rsid w:val="00485DE4"/>
    <w:rsid w:val="004860B5"/>
    <w:rsid w:val="00487050"/>
    <w:rsid w:val="00495C8E"/>
    <w:rsid w:val="00496232"/>
    <w:rsid w:val="00496CE8"/>
    <w:rsid w:val="00497AB0"/>
    <w:rsid w:val="004A047F"/>
    <w:rsid w:val="004A07C6"/>
    <w:rsid w:val="004A09A5"/>
    <w:rsid w:val="004A1457"/>
    <w:rsid w:val="004A1D64"/>
    <w:rsid w:val="004A1E01"/>
    <w:rsid w:val="004A497D"/>
    <w:rsid w:val="004A52E5"/>
    <w:rsid w:val="004A6449"/>
    <w:rsid w:val="004B3B72"/>
    <w:rsid w:val="004B3D52"/>
    <w:rsid w:val="004B4DA7"/>
    <w:rsid w:val="004B527E"/>
    <w:rsid w:val="004B6419"/>
    <w:rsid w:val="004B6873"/>
    <w:rsid w:val="004B76A5"/>
    <w:rsid w:val="004B7F1C"/>
    <w:rsid w:val="004C137A"/>
    <w:rsid w:val="004C17BC"/>
    <w:rsid w:val="004C1E24"/>
    <w:rsid w:val="004C33BE"/>
    <w:rsid w:val="004C4470"/>
    <w:rsid w:val="004C46E9"/>
    <w:rsid w:val="004C5C77"/>
    <w:rsid w:val="004C60E0"/>
    <w:rsid w:val="004C6FBE"/>
    <w:rsid w:val="004D3290"/>
    <w:rsid w:val="004D52D6"/>
    <w:rsid w:val="004D65C1"/>
    <w:rsid w:val="004E0A1D"/>
    <w:rsid w:val="004E1F1F"/>
    <w:rsid w:val="004E2D13"/>
    <w:rsid w:val="004E32BA"/>
    <w:rsid w:val="004E33F6"/>
    <w:rsid w:val="004E5282"/>
    <w:rsid w:val="004E7018"/>
    <w:rsid w:val="004E794D"/>
    <w:rsid w:val="004F1C96"/>
    <w:rsid w:val="004F22A0"/>
    <w:rsid w:val="004F3977"/>
    <w:rsid w:val="004F6717"/>
    <w:rsid w:val="004F78FB"/>
    <w:rsid w:val="004F7923"/>
    <w:rsid w:val="00501442"/>
    <w:rsid w:val="00502191"/>
    <w:rsid w:val="00503EA0"/>
    <w:rsid w:val="00504236"/>
    <w:rsid w:val="005055FF"/>
    <w:rsid w:val="00505691"/>
    <w:rsid w:val="005069EF"/>
    <w:rsid w:val="00507902"/>
    <w:rsid w:val="00510019"/>
    <w:rsid w:val="005104F3"/>
    <w:rsid w:val="005151B4"/>
    <w:rsid w:val="00515B83"/>
    <w:rsid w:val="00515CC5"/>
    <w:rsid w:val="00516280"/>
    <w:rsid w:val="00516E15"/>
    <w:rsid w:val="005171F2"/>
    <w:rsid w:val="005229B1"/>
    <w:rsid w:val="005230EB"/>
    <w:rsid w:val="005235FA"/>
    <w:rsid w:val="005265E3"/>
    <w:rsid w:val="00533045"/>
    <w:rsid w:val="00534938"/>
    <w:rsid w:val="00534DB3"/>
    <w:rsid w:val="005409B5"/>
    <w:rsid w:val="00542503"/>
    <w:rsid w:val="00543417"/>
    <w:rsid w:val="00543A14"/>
    <w:rsid w:val="005441A1"/>
    <w:rsid w:val="0054445D"/>
    <w:rsid w:val="00544561"/>
    <w:rsid w:val="00545671"/>
    <w:rsid w:val="00550605"/>
    <w:rsid w:val="00550C90"/>
    <w:rsid w:val="00553778"/>
    <w:rsid w:val="005541ED"/>
    <w:rsid w:val="005557F0"/>
    <w:rsid w:val="00555C4B"/>
    <w:rsid w:val="00557282"/>
    <w:rsid w:val="00561121"/>
    <w:rsid w:val="0056157C"/>
    <w:rsid w:val="00561D35"/>
    <w:rsid w:val="00561DE6"/>
    <w:rsid w:val="0056280B"/>
    <w:rsid w:val="005653EF"/>
    <w:rsid w:val="00566969"/>
    <w:rsid w:val="00566A6A"/>
    <w:rsid w:val="00566B0E"/>
    <w:rsid w:val="00566C9B"/>
    <w:rsid w:val="005679E5"/>
    <w:rsid w:val="005707E7"/>
    <w:rsid w:val="00573709"/>
    <w:rsid w:val="00573E06"/>
    <w:rsid w:val="00577750"/>
    <w:rsid w:val="00577CCF"/>
    <w:rsid w:val="0058038E"/>
    <w:rsid w:val="00580C34"/>
    <w:rsid w:val="00582967"/>
    <w:rsid w:val="00583903"/>
    <w:rsid w:val="00583F50"/>
    <w:rsid w:val="00585601"/>
    <w:rsid w:val="00587E4F"/>
    <w:rsid w:val="00591655"/>
    <w:rsid w:val="0059171C"/>
    <w:rsid w:val="00591D02"/>
    <w:rsid w:val="00591DA0"/>
    <w:rsid w:val="0059230A"/>
    <w:rsid w:val="00592387"/>
    <w:rsid w:val="005929DE"/>
    <w:rsid w:val="005929EA"/>
    <w:rsid w:val="00592E71"/>
    <w:rsid w:val="00593193"/>
    <w:rsid w:val="00593390"/>
    <w:rsid w:val="00594D5D"/>
    <w:rsid w:val="00597D71"/>
    <w:rsid w:val="00597F2D"/>
    <w:rsid w:val="005A0FF9"/>
    <w:rsid w:val="005A1A19"/>
    <w:rsid w:val="005A46E4"/>
    <w:rsid w:val="005A4DFA"/>
    <w:rsid w:val="005A687D"/>
    <w:rsid w:val="005A6CD9"/>
    <w:rsid w:val="005A6F3B"/>
    <w:rsid w:val="005A77CF"/>
    <w:rsid w:val="005B26B1"/>
    <w:rsid w:val="005B2B5E"/>
    <w:rsid w:val="005B2BF7"/>
    <w:rsid w:val="005B43D5"/>
    <w:rsid w:val="005B54AA"/>
    <w:rsid w:val="005B6698"/>
    <w:rsid w:val="005B68B4"/>
    <w:rsid w:val="005B7975"/>
    <w:rsid w:val="005C026E"/>
    <w:rsid w:val="005C181F"/>
    <w:rsid w:val="005C1BC7"/>
    <w:rsid w:val="005C6562"/>
    <w:rsid w:val="005D1D21"/>
    <w:rsid w:val="005D4A27"/>
    <w:rsid w:val="005D4D12"/>
    <w:rsid w:val="005D4EC7"/>
    <w:rsid w:val="005D512C"/>
    <w:rsid w:val="005D6618"/>
    <w:rsid w:val="005D67EA"/>
    <w:rsid w:val="005E0110"/>
    <w:rsid w:val="005E0CEC"/>
    <w:rsid w:val="005E1110"/>
    <w:rsid w:val="005E26DD"/>
    <w:rsid w:val="005E3AF9"/>
    <w:rsid w:val="005E3FEA"/>
    <w:rsid w:val="005E4933"/>
    <w:rsid w:val="005E56A9"/>
    <w:rsid w:val="005E5E27"/>
    <w:rsid w:val="005E7252"/>
    <w:rsid w:val="005E74DD"/>
    <w:rsid w:val="005F1BAE"/>
    <w:rsid w:val="005F26BA"/>
    <w:rsid w:val="005F3636"/>
    <w:rsid w:val="005F38C0"/>
    <w:rsid w:val="005F3C9E"/>
    <w:rsid w:val="005F5092"/>
    <w:rsid w:val="005F5AEB"/>
    <w:rsid w:val="005F7587"/>
    <w:rsid w:val="0060029E"/>
    <w:rsid w:val="006008A5"/>
    <w:rsid w:val="00601721"/>
    <w:rsid w:val="00601CDD"/>
    <w:rsid w:val="00605D6C"/>
    <w:rsid w:val="0061173B"/>
    <w:rsid w:val="00611C15"/>
    <w:rsid w:val="00612A09"/>
    <w:rsid w:val="00614074"/>
    <w:rsid w:val="00616E7C"/>
    <w:rsid w:val="006219F9"/>
    <w:rsid w:val="006240C1"/>
    <w:rsid w:val="00624C08"/>
    <w:rsid w:val="0062627D"/>
    <w:rsid w:val="006313DD"/>
    <w:rsid w:val="006315B9"/>
    <w:rsid w:val="00635872"/>
    <w:rsid w:val="006376A3"/>
    <w:rsid w:val="0064012C"/>
    <w:rsid w:val="0064148D"/>
    <w:rsid w:val="00645A82"/>
    <w:rsid w:val="00645FB5"/>
    <w:rsid w:val="00646F9F"/>
    <w:rsid w:val="0065254F"/>
    <w:rsid w:val="00652B8C"/>
    <w:rsid w:val="00654145"/>
    <w:rsid w:val="00654BFF"/>
    <w:rsid w:val="0066096E"/>
    <w:rsid w:val="00660BBF"/>
    <w:rsid w:val="00663BC7"/>
    <w:rsid w:val="00664923"/>
    <w:rsid w:val="00666670"/>
    <w:rsid w:val="00667055"/>
    <w:rsid w:val="00670405"/>
    <w:rsid w:val="006709F5"/>
    <w:rsid w:val="00671A3F"/>
    <w:rsid w:val="0067326A"/>
    <w:rsid w:val="00673EF5"/>
    <w:rsid w:val="00675498"/>
    <w:rsid w:val="006754DB"/>
    <w:rsid w:val="00677AF9"/>
    <w:rsid w:val="00682F4A"/>
    <w:rsid w:val="006863C0"/>
    <w:rsid w:val="00687556"/>
    <w:rsid w:val="006900CA"/>
    <w:rsid w:val="00692FE5"/>
    <w:rsid w:val="0069338C"/>
    <w:rsid w:val="00693FB0"/>
    <w:rsid w:val="00694DF1"/>
    <w:rsid w:val="00695806"/>
    <w:rsid w:val="00695BE9"/>
    <w:rsid w:val="00696729"/>
    <w:rsid w:val="006A23A6"/>
    <w:rsid w:val="006A53B4"/>
    <w:rsid w:val="006B3245"/>
    <w:rsid w:val="006B3A6B"/>
    <w:rsid w:val="006B41E2"/>
    <w:rsid w:val="006B5FDE"/>
    <w:rsid w:val="006C1698"/>
    <w:rsid w:val="006C1A43"/>
    <w:rsid w:val="006C1BF0"/>
    <w:rsid w:val="006C7139"/>
    <w:rsid w:val="006C7467"/>
    <w:rsid w:val="006D17A4"/>
    <w:rsid w:val="006D1EEA"/>
    <w:rsid w:val="006D3262"/>
    <w:rsid w:val="006D605D"/>
    <w:rsid w:val="006D6D61"/>
    <w:rsid w:val="006D6FCD"/>
    <w:rsid w:val="006E0801"/>
    <w:rsid w:val="006E11BE"/>
    <w:rsid w:val="006E2853"/>
    <w:rsid w:val="006E38EC"/>
    <w:rsid w:val="006E392F"/>
    <w:rsid w:val="006E53C1"/>
    <w:rsid w:val="006E5B0D"/>
    <w:rsid w:val="006E6B2E"/>
    <w:rsid w:val="006E6B81"/>
    <w:rsid w:val="006E7BB7"/>
    <w:rsid w:val="006F0945"/>
    <w:rsid w:val="006F1C9E"/>
    <w:rsid w:val="006F221E"/>
    <w:rsid w:val="006F328D"/>
    <w:rsid w:val="006F4270"/>
    <w:rsid w:val="006F5BED"/>
    <w:rsid w:val="00700B80"/>
    <w:rsid w:val="00701157"/>
    <w:rsid w:val="00701C6D"/>
    <w:rsid w:val="00704079"/>
    <w:rsid w:val="0070619A"/>
    <w:rsid w:val="007124F4"/>
    <w:rsid w:val="007157CC"/>
    <w:rsid w:val="00715815"/>
    <w:rsid w:val="00720E51"/>
    <w:rsid w:val="00721C82"/>
    <w:rsid w:val="00725DE9"/>
    <w:rsid w:val="00727902"/>
    <w:rsid w:val="00727D1A"/>
    <w:rsid w:val="00730B08"/>
    <w:rsid w:val="007359E1"/>
    <w:rsid w:val="00735F57"/>
    <w:rsid w:val="0073623D"/>
    <w:rsid w:val="007376C2"/>
    <w:rsid w:val="00740C2F"/>
    <w:rsid w:val="00741281"/>
    <w:rsid w:val="0074178A"/>
    <w:rsid w:val="007456B4"/>
    <w:rsid w:val="0074620A"/>
    <w:rsid w:val="007525AE"/>
    <w:rsid w:val="00752C19"/>
    <w:rsid w:val="00752F03"/>
    <w:rsid w:val="00754717"/>
    <w:rsid w:val="00756B61"/>
    <w:rsid w:val="007627CC"/>
    <w:rsid w:val="00763184"/>
    <w:rsid w:val="00765A2C"/>
    <w:rsid w:val="00766624"/>
    <w:rsid w:val="007669B1"/>
    <w:rsid w:val="00767069"/>
    <w:rsid w:val="0077113B"/>
    <w:rsid w:val="00772947"/>
    <w:rsid w:val="00773126"/>
    <w:rsid w:val="0077336F"/>
    <w:rsid w:val="00773E72"/>
    <w:rsid w:val="00775619"/>
    <w:rsid w:val="0077634C"/>
    <w:rsid w:val="00777507"/>
    <w:rsid w:val="007808B5"/>
    <w:rsid w:val="007818F8"/>
    <w:rsid w:val="00781C31"/>
    <w:rsid w:val="00782EC1"/>
    <w:rsid w:val="00783B2A"/>
    <w:rsid w:val="00785087"/>
    <w:rsid w:val="00785359"/>
    <w:rsid w:val="007866BD"/>
    <w:rsid w:val="007868D7"/>
    <w:rsid w:val="00791F5C"/>
    <w:rsid w:val="0079278A"/>
    <w:rsid w:val="007927E3"/>
    <w:rsid w:val="00794440"/>
    <w:rsid w:val="00796CD4"/>
    <w:rsid w:val="007975AF"/>
    <w:rsid w:val="007A0A5B"/>
    <w:rsid w:val="007A139D"/>
    <w:rsid w:val="007A1D11"/>
    <w:rsid w:val="007A2DB6"/>
    <w:rsid w:val="007A3A6D"/>
    <w:rsid w:val="007A66BE"/>
    <w:rsid w:val="007B3D72"/>
    <w:rsid w:val="007B41CD"/>
    <w:rsid w:val="007B47D1"/>
    <w:rsid w:val="007C05B7"/>
    <w:rsid w:val="007C42E4"/>
    <w:rsid w:val="007C55D3"/>
    <w:rsid w:val="007C7E61"/>
    <w:rsid w:val="007D111C"/>
    <w:rsid w:val="007D1384"/>
    <w:rsid w:val="007D160A"/>
    <w:rsid w:val="007D33C4"/>
    <w:rsid w:val="007D5D5C"/>
    <w:rsid w:val="007D6E76"/>
    <w:rsid w:val="007E0F08"/>
    <w:rsid w:val="007E467B"/>
    <w:rsid w:val="007E7AB3"/>
    <w:rsid w:val="007F12E4"/>
    <w:rsid w:val="007F566C"/>
    <w:rsid w:val="007F5848"/>
    <w:rsid w:val="007F5DE7"/>
    <w:rsid w:val="00804BA5"/>
    <w:rsid w:val="00805825"/>
    <w:rsid w:val="00806086"/>
    <w:rsid w:val="0080721A"/>
    <w:rsid w:val="00814FC8"/>
    <w:rsid w:val="0081564D"/>
    <w:rsid w:val="00816AD3"/>
    <w:rsid w:val="00820973"/>
    <w:rsid w:val="00820B78"/>
    <w:rsid w:val="00820D80"/>
    <w:rsid w:val="008211E7"/>
    <w:rsid w:val="00823B15"/>
    <w:rsid w:val="00823E2F"/>
    <w:rsid w:val="008249F2"/>
    <w:rsid w:val="00826A7E"/>
    <w:rsid w:val="0083151F"/>
    <w:rsid w:val="00835B00"/>
    <w:rsid w:val="008371BF"/>
    <w:rsid w:val="008406AB"/>
    <w:rsid w:val="00841856"/>
    <w:rsid w:val="00843AB2"/>
    <w:rsid w:val="00843BC2"/>
    <w:rsid w:val="00847433"/>
    <w:rsid w:val="008477BA"/>
    <w:rsid w:val="008503BA"/>
    <w:rsid w:val="0085144A"/>
    <w:rsid w:val="00854BEA"/>
    <w:rsid w:val="008552FE"/>
    <w:rsid w:val="008557CC"/>
    <w:rsid w:val="008558D0"/>
    <w:rsid w:val="00856300"/>
    <w:rsid w:val="008634F0"/>
    <w:rsid w:val="0086428B"/>
    <w:rsid w:val="00864944"/>
    <w:rsid w:val="00872B24"/>
    <w:rsid w:val="00874F1A"/>
    <w:rsid w:val="0087572E"/>
    <w:rsid w:val="008832A0"/>
    <w:rsid w:val="00883A4D"/>
    <w:rsid w:val="0088479F"/>
    <w:rsid w:val="008877BA"/>
    <w:rsid w:val="00891E82"/>
    <w:rsid w:val="008929F6"/>
    <w:rsid w:val="00894D4B"/>
    <w:rsid w:val="00894DE2"/>
    <w:rsid w:val="0089684F"/>
    <w:rsid w:val="008971E6"/>
    <w:rsid w:val="008A06AA"/>
    <w:rsid w:val="008A1D04"/>
    <w:rsid w:val="008A2DFE"/>
    <w:rsid w:val="008A546C"/>
    <w:rsid w:val="008A7485"/>
    <w:rsid w:val="008B08FC"/>
    <w:rsid w:val="008B16E6"/>
    <w:rsid w:val="008B1E04"/>
    <w:rsid w:val="008B30A9"/>
    <w:rsid w:val="008B3560"/>
    <w:rsid w:val="008B3BE8"/>
    <w:rsid w:val="008B4596"/>
    <w:rsid w:val="008C02E6"/>
    <w:rsid w:val="008C35E4"/>
    <w:rsid w:val="008C38DD"/>
    <w:rsid w:val="008C3DE1"/>
    <w:rsid w:val="008C4BAB"/>
    <w:rsid w:val="008C6737"/>
    <w:rsid w:val="008D41E4"/>
    <w:rsid w:val="008D5701"/>
    <w:rsid w:val="008D57B1"/>
    <w:rsid w:val="008D5A19"/>
    <w:rsid w:val="008E3803"/>
    <w:rsid w:val="008E620E"/>
    <w:rsid w:val="008F1300"/>
    <w:rsid w:val="008F1ADA"/>
    <w:rsid w:val="008F2A71"/>
    <w:rsid w:val="008F361E"/>
    <w:rsid w:val="008F4B2B"/>
    <w:rsid w:val="008F6308"/>
    <w:rsid w:val="008F67D6"/>
    <w:rsid w:val="008F69A1"/>
    <w:rsid w:val="008F75A9"/>
    <w:rsid w:val="008F7C19"/>
    <w:rsid w:val="00900558"/>
    <w:rsid w:val="009019BF"/>
    <w:rsid w:val="0090248B"/>
    <w:rsid w:val="00905CAC"/>
    <w:rsid w:val="00911261"/>
    <w:rsid w:val="00912F1C"/>
    <w:rsid w:val="0091697F"/>
    <w:rsid w:val="00917F05"/>
    <w:rsid w:val="00921617"/>
    <w:rsid w:val="00922A7C"/>
    <w:rsid w:val="00922F29"/>
    <w:rsid w:val="009248AB"/>
    <w:rsid w:val="00927FD0"/>
    <w:rsid w:val="00930A6B"/>
    <w:rsid w:val="0093202E"/>
    <w:rsid w:val="00932175"/>
    <w:rsid w:val="00934126"/>
    <w:rsid w:val="00934A31"/>
    <w:rsid w:val="009374AF"/>
    <w:rsid w:val="0093795D"/>
    <w:rsid w:val="00937BD4"/>
    <w:rsid w:val="00940F34"/>
    <w:rsid w:val="009419CE"/>
    <w:rsid w:val="00941C1C"/>
    <w:rsid w:val="00942741"/>
    <w:rsid w:val="00942F28"/>
    <w:rsid w:val="0094399C"/>
    <w:rsid w:val="0094399D"/>
    <w:rsid w:val="00943CB9"/>
    <w:rsid w:val="00944B40"/>
    <w:rsid w:val="00945268"/>
    <w:rsid w:val="00945BAF"/>
    <w:rsid w:val="0094655D"/>
    <w:rsid w:val="00946E0E"/>
    <w:rsid w:val="00950295"/>
    <w:rsid w:val="009512B7"/>
    <w:rsid w:val="0095211E"/>
    <w:rsid w:val="00953553"/>
    <w:rsid w:val="0095511C"/>
    <w:rsid w:val="009563D6"/>
    <w:rsid w:val="00957A11"/>
    <w:rsid w:val="00957BFA"/>
    <w:rsid w:val="00961B5F"/>
    <w:rsid w:val="009626D3"/>
    <w:rsid w:val="00962BA2"/>
    <w:rsid w:val="00963A6D"/>
    <w:rsid w:val="0096612B"/>
    <w:rsid w:val="00967625"/>
    <w:rsid w:val="00970649"/>
    <w:rsid w:val="00971ECC"/>
    <w:rsid w:val="0097308D"/>
    <w:rsid w:val="00974843"/>
    <w:rsid w:val="0097514D"/>
    <w:rsid w:val="00976F7A"/>
    <w:rsid w:val="00977093"/>
    <w:rsid w:val="00977A05"/>
    <w:rsid w:val="009800CA"/>
    <w:rsid w:val="009809A7"/>
    <w:rsid w:val="00980A68"/>
    <w:rsid w:val="009814FC"/>
    <w:rsid w:val="00981E7D"/>
    <w:rsid w:val="009828AB"/>
    <w:rsid w:val="00985807"/>
    <w:rsid w:val="009877AC"/>
    <w:rsid w:val="009A10FC"/>
    <w:rsid w:val="009A242B"/>
    <w:rsid w:val="009A2A43"/>
    <w:rsid w:val="009A438D"/>
    <w:rsid w:val="009A5246"/>
    <w:rsid w:val="009B03A0"/>
    <w:rsid w:val="009B3B0D"/>
    <w:rsid w:val="009B4DF5"/>
    <w:rsid w:val="009B5CFB"/>
    <w:rsid w:val="009B6239"/>
    <w:rsid w:val="009B6AC1"/>
    <w:rsid w:val="009C0D0C"/>
    <w:rsid w:val="009C3682"/>
    <w:rsid w:val="009C3685"/>
    <w:rsid w:val="009C3F2D"/>
    <w:rsid w:val="009C3F98"/>
    <w:rsid w:val="009C4762"/>
    <w:rsid w:val="009C494A"/>
    <w:rsid w:val="009C6A1C"/>
    <w:rsid w:val="009D0088"/>
    <w:rsid w:val="009D013B"/>
    <w:rsid w:val="009D1B47"/>
    <w:rsid w:val="009D278A"/>
    <w:rsid w:val="009D38E2"/>
    <w:rsid w:val="009D5928"/>
    <w:rsid w:val="009E036E"/>
    <w:rsid w:val="009E1ED9"/>
    <w:rsid w:val="009E4260"/>
    <w:rsid w:val="009E4C94"/>
    <w:rsid w:val="009F1C23"/>
    <w:rsid w:val="009F2197"/>
    <w:rsid w:val="009F3F99"/>
    <w:rsid w:val="009F4E03"/>
    <w:rsid w:val="009F5402"/>
    <w:rsid w:val="009F6159"/>
    <w:rsid w:val="009F6F52"/>
    <w:rsid w:val="009F7028"/>
    <w:rsid w:val="00A00787"/>
    <w:rsid w:val="00A0092B"/>
    <w:rsid w:val="00A00B1F"/>
    <w:rsid w:val="00A03F3B"/>
    <w:rsid w:val="00A04066"/>
    <w:rsid w:val="00A0408E"/>
    <w:rsid w:val="00A04B2B"/>
    <w:rsid w:val="00A04DAF"/>
    <w:rsid w:val="00A0537F"/>
    <w:rsid w:val="00A06E9E"/>
    <w:rsid w:val="00A076C0"/>
    <w:rsid w:val="00A10A9B"/>
    <w:rsid w:val="00A12B70"/>
    <w:rsid w:val="00A15242"/>
    <w:rsid w:val="00A16E0C"/>
    <w:rsid w:val="00A17729"/>
    <w:rsid w:val="00A241AD"/>
    <w:rsid w:val="00A24640"/>
    <w:rsid w:val="00A24FBB"/>
    <w:rsid w:val="00A300B4"/>
    <w:rsid w:val="00A3027C"/>
    <w:rsid w:val="00A31318"/>
    <w:rsid w:val="00A35BA6"/>
    <w:rsid w:val="00A40030"/>
    <w:rsid w:val="00A40252"/>
    <w:rsid w:val="00A42BE2"/>
    <w:rsid w:val="00A43DA3"/>
    <w:rsid w:val="00A45EBE"/>
    <w:rsid w:val="00A45FC4"/>
    <w:rsid w:val="00A467A7"/>
    <w:rsid w:val="00A46AEA"/>
    <w:rsid w:val="00A523D2"/>
    <w:rsid w:val="00A52A75"/>
    <w:rsid w:val="00A542AE"/>
    <w:rsid w:val="00A55758"/>
    <w:rsid w:val="00A57B04"/>
    <w:rsid w:val="00A6559C"/>
    <w:rsid w:val="00A6737C"/>
    <w:rsid w:val="00A67B17"/>
    <w:rsid w:val="00A67CE1"/>
    <w:rsid w:val="00A70088"/>
    <w:rsid w:val="00A71D38"/>
    <w:rsid w:val="00A72330"/>
    <w:rsid w:val="00A75515"/>
    <w:rsid w:val="00A838F8"/>
    <w:rsid w:val="00A86C25"/>
    <w:rsid w:val="00A87457"/>
    <w:rsid w:val="00A87B3C"/>
    <w:rsid w:val="00A9024D"/>
    <w:rsid w:val="00A90BAE"/>
    <w:rsid w:val="00A91445"/>
    <w:rsid w:val="00A931D8"/>
    <w:rsid w:val="00A932FC"/>
    <w:rsid w:val="00A93977"/>
    <w:rsid w:val="00A94D03"/>
    <w:rsid w:val="00A97D4D"/>
    <w:rsid w:val="00AA0273"/>
    <w:rsid w:val="00AA039C"/>
    <w:rsid w:val="00AA0BD2"/>
    <w:rsid w:val="00AA2A4B"/>
    <w:rsid w:val="00AA3B7B"/>
    <w:rsid w:val="00AA3FB2"/>
    <w:rsid w:val="00AA4BB3"/>
    <w:rsid w:val="00AA5377"/>
    <w:rsid w:val="00AA63AF"/>
    <w:rsid w:val="00AB1361"/>
    <w:rsid w:val="00AB48DB"/>
    <w:rsid w:val="00AB5156"/>
    <w:rsid w:val="00AB5CAB"/>
    <w:rsid w:val="00AB7FB8"/>
    <w:rsid w:val="00AC0078"/>
    <w:rsid w:val="00AC0DFD"/>
    <w:rsid w:val="00AC21A4"/>
    <w:rsid w:val="00AC21F4"/>
    <w:rsid w:val="00AC2EF7"/>
    <w:rsid w:val="00AC4B89"/>
    <w:rsid w:val="00AC51D5"/>
    <w:rsid w:val="00AC5B76"/>
    <w:rsid w:val="00AC70DA"/>
    <w:rsid w:val="00AD0195"/>
    <w:rsid w:val="00AD0207"/>
    <w:rsid w:val="00AD0E0E"/>
    <w:rsid w:val="00AD11FC"/>
    <w:rsid w:val="00AD13C7"/>
    <w:rsid w:val="00AD15F7"/>
    <w:rsid w:val="00AD2596"/>
    <w:rsid w:val="00AD5150"/>
    <w:rsid w:val="00AD57DD"/>
    <w:rsid w:val="00AD62AA"/>
    <w:rsid w:val="00AE1FC0"/>
    <w:rsid w:val="00AE2773"/>
    <w:rsid w:val="00AE3C1C"/>
    <w:rsid w:val="00AE534F"/>
    <w:rsid w:val="00AE77B5"/>
    <w:rsid w:val="00AE7A3D"/>
    <w:rsid w:val="00AE7DBD"/>
    <w:rsid w:val="00AF0FCA"/>
    <w:rsid w:val="00AF2977"/>
    <w:rsid w:val="00AF4C6E"/>
    <w:rsid w:val="00AF672A"/>
    <w:rsid w:val="00AF6C65"/>
    <w:rsid w:val="00AF780C"/>
    <w:rsid w:val="00B01EEE"/>
    <w:rsid w:val="00B023EE"/>
    <w:rsid w:val="00B038AB"/>
    <w:rsid w:val="00B046E7"/>
    <w:rsid w:val="00B05939"/>
    <w:rsid w:val="00B05969"/>
    <w:rsid w:val="00B060A4"/>
    <w:rsid w:val="00B0660B"/>
    <w:rsid w:val="00B07973"/>
    <w:rsid w:val="00B1046C"/>
    <w:rsid w:val="00B12EAE"/>
    <w:rsid w:val="00B14068"/>
    <w:rsid w:val="00B15A89"/>
    <w:rsid w:val="00B16971"/>
    <w:rsid w:val="00B205DA"/>
    <w:rsid w:val="00B22A18"/>
    <w:rsid w:val="00B2326B"/>
    <w:rsid w:val="00B24DB1"/>
    <w:rsid w:val="00B24EC6"/>
    <w:rsid w:val="00B26D06"/>
    <w:rsid w:val="00B27F74"/>
    <w:rsid w:val="00B32B15"/>
    <w:rsid w:val="00B3365B"/>
    <w:rsid w:val="00B343A3"/>
    <w:rsid w:val="00B34620"/>
    <w:rsid w:val="00B36A6A"/>
    <w:rsid w:val="00B40041"/>
    <w:rsid w:val="00B4184F"/>
    <w:rsid w:val="00B425D4"/>
    <w:rsid w:val="00B43C10"/>
    <w:rsid w:val="00B458EE"/>
    <w:rsid w:val="00B47230"/>
    <w:rsid w:val="00B4758B"/>
    <w:rsid w:val="00B502C0"/>
    <w:rsid w:val="00B52DAF"/>
    <w:rsid w:val="00B52F92"/>
    <w:rsid w:val="00B52FF3"/>
    <w:rsid w:val="00B53123"/>
    <w:rsid w:val="00B54658"/>
    <w:rsid w:val="00B552D9"/>
    <w:rsid w:val="00B60BE5"/>
    <w:rsid w:val="00B62701"/>
    <w:rsid w:val="00B62D5E"/>
    <w:rsid w:val="00B63EC1"/>
    <w:rsid w:val="00B65000"/>
    <w:rsid w:val="00B667DF"/>
    <w:rsid w:val="00B67291"/>
    <w:rsid w:val="00B701EF"/>
    <w:rsid w:val="00B70BA0"/>
    <w:rsid w:val="00B71924"/>
    <w:rsid w:val="00B72760"/>
    <w:rsid w:val="00B72E2C"/>
    <w:rsid w:val="00B72F40"/>
    <w:rsid w:val="00B74A1C"/>
    <w:rsid w:val="00B8118D"/>
    <w:rsid w:val="00B81F67"/>
    <w:rsid w:val="00B81F8C"/>
    <w:rsid w:val="00B8295F"/>
    <w:rsid w:val="00B8393D"/>
    <w:rsid w:val="00B84B1D"/>
    <w:rsid w:val="00B86219"/>
    <w:rsid w:val="00B87090"/>
    <w:rsid w:val="00B90194"/>
    <w:rsid w:val="00B90229"/>
    <w:rsid w:val="00B9039A"/>
    <w:rsid w:val="00B92248"/>
    <w:rsid w:val="00B955FB"/>
    <w:rsid w:val="00B96057"/>
    <w:rsid w:val="00BA0194"/>
    <w:rsid w:val="00BA0A3A"/>
    <w:rsid w:val="00BA0D5E"/>
    <w:rsid w:val="00BA1001"/>
    <w:rsid w:val="00BA1DE2"/>
    <w:rsid w:val="00BA2262"/>
    <w:rsid w:val="00BA44E0"/>
    <w:rsid w:val="00BA4DD1"/>
    <w:rsid w:val="00BA55AE"/>
    <w:rsid w:val="00BA55B9"/>
    <w:rsid w:val="00BA65A9"/>
    <w:rsid w:val="00BA6E13"/>
    <w:rsid w:val="00BB030C"/>
    <w:rsid w:val="00BB0D83"/>
    <w:rsid w:val="00BB132A"/>
    <w:rsid w:val="00BB17E5"/>
    <w:rsid w:val="00BB6608"/>
    <w:rsid w:val="00BC4309"/>
    <w:rsid w:val="00BC448B"/>
    <w:rsid w:val="00BC527E"/>
    <w:rsid w:val="00BD0976"/>
    <w:rsid w:val="00BD11B9"/>
    <w:rsid w:val="00BD318A"/>
    <w:rsid w:val="00BD56A1"/>
    <w:rsid w:val="00BE029D"/>
    <w:rsid w:val="00BE0C84"/>
    <w:rsid w:val="00BE2DF5"/>
    <w:rsid w:val="00BE53E1"/>
    <w:rsid w:val="00BE5BAA"/>
    <w:rsid w:val="00BE5F69"/>
    <w:rsid w:val="00BE63C5"/>
    <w:rsid w:val="00BE714E"/>
    <w:rsid w:val="00BE73D5"/>
    <w:rsid w:val="00BF0140"/>
    <w:rsid w:val="00BF0BA2"/>
    <w:rsid w:val="00BF0C4B"/>
    <w:rsid w:val="00BF1010"/>
    <w:rsid w:val="00BF2C65"/>
    <w:rsid w:val="00BF3590"/>
    <w:rsid w:val="00BF5D2C"/>
    <w:rsid w:val="00C021E3"/>
    <w:rsid w:val="00C03E65"/>
    <w:rsid w:val="00C049F0"/>
    <w:rsid w:val="00C07071"/>
    <w:rsid w:val="00C10A4E"/>
    <w:rsid w:val="00C11271"/>
    <w:rsid w:val="00C13772"/>
    <w:rsid w:val="00C16A35"/>
    <w:rsid w:val="00C17650"/>
    <w:rsid w:val="00C23089"/>
    <w:rsid w:val="00C245B4"/>
    <w:rsid w:val="00C24699"/>
    <w:rsid w:val="00C25BEC"/>
    <w:rsid w:val="00C25E9D"/>
    <w:rsid w:val="00C30176"/>
    <w:rsid w:val="00C33CB9"/>
    <w:rsid w:val="00C404B1"/>
    <w:rsid w:val="00C40813"/>
    <w:rsid w:val="00C43163"/>
    <w:rsid w:val="00C432CB"/>
    <w:rsid w:val="00C43FEA"/>
    <w:rsid w:val="00C45CCF"/>
    <w:rsid w:val="00C46A0F"/>
    <w:rsid w:val="00C46AEE"/>
    <w:rsid w:val="00C507D2"/>
    <w:rsid w:val="00C515A7"/>
    <w:rsid w:val="00C521C1"/>
    <w:rsid w:val="00C529E2"/>
    <w:rsid w:val="00C536C6"/>
    <w:rsid w:val="00C555DE"/>
    <w:rsid w:val="00C572BC"/>
    <w:rsid w:val="00C57AC2"/>
    <w:rsid w:val="00C615A0"/>
    <w:rsid w:val="00C6221A"/>
    <w:rsid w:val="00C6286A"/>
    <w:rsid w:val="00C636DA"/>
    <w:rsid w:val="00C662A7"/>
    <w:rsid w:val="00C70B9F"/>
    <w:rsid w:val="00C7253C"/>
    <w:rsid w:val="00C73ABA"/>
    <w:rsid w:val="00C74D3E"/>
    <w:rsid w:val="00C751F3"/>
    <w:rsid w:val="00C75ADC"/>
    <w:rsid w:val="00C75C93"/>
    <w:rsid w:val="00C76F61"/>
    <w:rsid w:val="00C80D3B"/>
    <w:rsid w:val="00C83132"/>
    <w:rsid w:val="00C841A0"/>
    <w:rsid w:val="00C868DF"/>
    <w:rsid w:val="00C90816"/>
    <w:rsid w:val="00C91CA8"/>
    <w:rsid w:val="00C91E3F"/>
    <w:rsid w:val="00C92655"/>
    <w:rsid w:val="00C937A6"/>
    <w:rsid w:val="00C94312"/>
    <w:rsid w:val="00C947CC"/>
    <w:rsid w:val="00C97BA1"/>
    <w:rsid w:val="00CA0080"/>
    <w:rsid w:val="00CA1297"/>
    <w:rsid w:val="00CA3102"/>
    <w:rsid w:val="00CA3256"/>
    <w:rsid w:val="00CA33F8"/>
    <w:rsid w:val="00CA786C"/>
    <w:rsid w:val="00CB0035"/>
    <w:rsid w:val="00CB0423"/>
    <w:rsid w:val="00CB04AF"/>
    <w:rsid w:val="00CB078B"/>
    <w:rsid w:val="00CB20E0"/>
    <w:rsid w:val="00CB234F"/>
    <w:rsid w:val="00CB2B86"/>
    <w:rsid w:val="00CB3448"/>
    <w:rsid w:val="00CB4536"/>
    <w:rsid w:val="00CB4E95"/>
    <w:rsid w:val="00CB6640"/>
    <w:rsid w:val="00CB7583"/>
    <w:rsid w:val="00CC030F"/>
    <w:rsid w:val="00CC3660"/>
    <w:rsid w:val="00CC3AF8"/>
    <w:rsid w:val="00CC3B76"/>
    <w:rsid w:val="00CC4823"/>
    <w:rsid w:val="00CC517B"/>
    <w:rsid w:val="00CC559D"/>
    <w:rsid w:val="00CC5CD0"/>
    <w:rsid w:val="00CC6893"/>
    <w:rsid w:val="00CD0C4C"/>
    <w:rsid w:val="00CD4329"/>
    <w:rsid w:val="00CD701A"/>
    <w:rsid w:val="00CD734A"/>
    <w:rsid w:val="00CE0255"/>
    <w:rsid w:val="00CE1B25"/>
    <w:rsid w:val="00CE2957"/>
    <w:rsid w:val="00CE484D"/>
    <w:rsid w:val="00CE4AD3"/>
    <w:rsid w:val="00CE730D"/>
    <w:rsid w:val="00CF05D9"/>
    <w:rsid w:val="00CF106E"/>
    <w:rsid w:val="00CF30E0"/>
    <w:rsid w:val="00CF3ADB"/>
    <w:rsid w:val="00CF522B"/>
    <w:rsid w:val="00CF5AFF"/>
    <w:rsid w:val="00CF7785"/>
    <w:rsid w:val="00D024FE"/>
    <w:rsid w:val="00D02659"/>
    <w:rsid w:val="00D02ADD"/>
    <w:rsid w:val="00D046EC"/>
    <w:rsid w:val="00D05C9C"/>
    <w:rsid w:val="00D10AE7"/>
    <w:rsid w:val="00D10CDF"/>
    <w:rsid w:val="00D11CA3"/>
    <w:rsid w:val="00D141F8"/>
    <w:rsid w:val="00D14820"/>
    <w:rsid w:val="00D15135"/>
    <w:rsid w:val="00D15525"/>
    <w:rsid w:val="00D1562E"/>
    <w:rsid w:val="00D1647F"/>
    <w:rsid w:val="00D176DD"/>
    <w:rsid w:val="00D20463"/>
    <w:rsid w:val="00D224CE"/>
    <w:rsid w:val="00D230B6"/>
    <w:rsid w:val="00D23360"/>
    <w:rsid w:val="00D24095"/>
    <w:rsid w:val="00D253F1"/>
    <w:rsid w:val="00D2668D"/>
    <w:rsid w:val="00D275A2"/>
    <w:rsid w:val="00D30F41"/>
    <w:rsid w:val="00D32273"/>
    <w:rsid w:val="00D3234F"/>
    <w:rsid w:val="00D325C4"/>
    <w:rsid w:val="00D33455"/>
    <w:rsid w:val="00D34EBD"/>
    <w:rsid w:val="00D36235"/>
    <w:rsid w:val="00D37F9A"/>
    <w:rsid w:val="00D403B7"/>
    <w:rsid w:val="00D408D6"/>
    <w:rsid w:val="00D40F42"/>
    <w:rsid w:val="00D42FDF"/>
    <w:rsid w:val="00D44352"/>
    <w:rsid w:val="00D503FF"/>
    <w:rsid w:val="00D52A6F"/>
    <w:rsid w:val="00D54C62"/>
    <w:rsid w:val="00D5538D"/>
    <w:rsid w:val="00D57F56"/>
    <w:rsid w:val="00D60382"/>
    <w:rsid w:val="00D60734"/>
    <w:rsid w:val="00D60DED"/>
    <w:rsid w:val="00D60F56"/>
    <w:rsid w:val="00D612C6"/>
    <w:rsid w:val="00D61468"/>
    <w:rsid w:val="00D676D8"/>
    <w:rsid w:val="00D67E3E"/>
    <w:rsid w:val="00D70B85"/>
    <w:rsid w:val="00D7121C"/>
    <w:rsid w:val="00D714A0"/>
    <w:rsid w:val="00D76C49"/>
    <w:rsid w:val="00D802DB"/>
    <w:rsid w:val="00D81647"/>
    <w:rsid w:val="00D81887"/>
    <w:rsid w:val="00D820EB"/>
    <w:rsid w:val="00D8258D"/>
    <w:rsid w:val="00D82E51"/>
    <w:rsid w:val="00D83754"/>
    <w:rsid w:val="00D83782"/>
    <w:rsid w:val="00D83C92"/>
    <w:rsid w:val="00D862C9"/>
    <w:rsid w:val="00D867C8"/>
    <w:rsid w:val="00D86C46"/>
    <w:rsid w:val="00D915EF"/>
    <w:rsid w:val="00D92449"/>
    <w:rsid w:val="00D93433"/>
    <w:rsid w:val="00D942F8"/>
    <w:rsid w:val="00D94DB5"/>
    <w:rsid w:val="00D96C6E"/>
    <w:rsid w:val="00DA14FC"/>
    <w:rsid w:val="00DA2655"/>
    <w:rsid w:val="00DA3FB3"/>
    <w:rsid w:val="00DA4907"/>
    <w:rsid w:val="00DA512B"/>
    <w:rsid w:val="00DA7255"/>
    <w:rsid w:val="00DA7D8D"/>
    <w:rsid w:val="00DB06DF"/>
    <w:rsid w:val="00DB2235"/>
    <w:rsid w:val="00DB30F4"/>
    <w:rsid w:val="00DB5D57"/>
    <w:rsid w:val="00DB5D8B"/>
    <w:rsid w:val="00DB68C1"/>
    <w:rsid w:val="00DB6CBC"/>
    <w:rsid w:val="00DB7327"/>
    <w:rsid w:val="00DB753F"/>
    <w:rsid w:val="00DB7898"/>
    <w:rsid w:val="00DC04B6"/>
    <w:rsid w:val="00DC07A3"/>
    <w:rsid w:val="00DC0A84"/>
    <w:rsid w:val="00DC19BA"/>
    <w:rsid w:val="00DC2C1C"/>
    <w:rsid w:val="00DC617D"/>
    <w:rsid w:val="00DC650D"/>
    <w:rsid w:val="00DD00C9"/>
    <w:rsid w:val="00DD0637"/>
    <w:rsid w:val="00DD3F21"/>
    <w:rsid w:val="00DD7ABF"/>
    <w:rsid w:val="00DE0622"/>
    <w:rsid w:val="00DE0B15"/>
    <w:rsid w:val="00DE16DA"/>
    <w:rsid w:val="00DE26E6"/>
    <w:rsid w:val="00DE317B"/>
    <w:rsid w:val="00DE3803"/>
    <w:rsid w:val="00DE5270"/>
    <w:rsid w:val="00DF18BE"/>
    <w:rsid w:val="00DF64CE"/>
    <w:rsid w:val="00DF6A95"/>
    <w:rsid w:val="00DF7995"/>
    <w:rsid w:val="00E0000C"/>
    <w:rsid w:val="00E0044A"/>
    <w:rsid w:val="00E01932"/>
    <w:rsid w:val="00E0201C"/>
    <w:rsid w:val="00E026D7"/>
    <w:rsid w:val="00E051BE"/>
    <w:rsid w:val="00E052A8"/>
    <w:rsid w:val="00E05443"/>
    <w:rsid w:val="00E057A1"/>
    <w:rsid w:val="00E05A81"/>
    <w:rsid w:val="00E07F2E"/>
    <w:rsid w:val="00E114C2"/>
    <w:rsid w:val="00E126F5"/>
    <w:rsid w:val="00E15FF9"/>
    <w:rsid w:val="00E163A4"/>
    <w:rsid w:val="00E16571"/>
    <w:rsid w:val="00E1744D"/>
    <w:rsid w:val="00E203A6"/>
    <w:rsid w:val="00E22495"/>
    <w:rsid w:val="00E22E42"/>
    <w:rsid w:val="00E22EE9"/>
    <w:rsid w:val="00E24321"/>
    <w:rsid w:val="00E26741"/>
    <w:rsid w:val="00E270AC"/>
    <w:rsid w:val="00E27C10"/>
    <w:rsid w:val="00E31A9B"/>
    <w:rsid w:val="00E332ED"/>
    <w:rsid w:val="00E3433A"/>
    <w:rsid w:val="00E34910"/>
    <w:rsid w:val="00E3494E"/>
    <w:rsid w:val="00E34D5B"/>
    <w:rsid w:val="00E3557A"/>
    <w:rsid w:val="00E423B3"/>
    <w:rsid w:val="00E42656"/>
    <w:rsid w:val="00E4365D"/>
    <w:rsid w:val="00E4473A"/>
    <w:rsid w:val="00E4495D"/>
    <w:rsid w:val="00E460E4"/>
    <w:rsid w:val="00E46C5A"/>
    <w:rsid w:val="00E47020"/>
    <w:rsid w:val="00E47F10"/>
    <w:rsid w:val="00E520C7"/>
    <w:rsid w:val="00E609C0"/>
    <w:rsid w:val="00E62011"/>
    <w:rsid w:val="00E62AC6"/>
    <w:rsid w:val="00E650E4"/>
    <w:rsid w:val="00E66B2E"/>
    <w:rsid w:val="00E70E54"/>
    <w:rsid w:val="00E73F2E"/>
    <w:rsid w:val="00E74AB0"/>
    <w:rsid w:val="00E75AC3"/>
    <w:rsid w:val="00E75D12"/>
    <w:rsid w:val="00E76B53"/>
    <w:rsid w:val="00E7709D"/>
    <w:rsid w:val="00E81136"/>
    <w:rsid w:val="00E81897"/>
    <w:rsid w:val="00E81B12"/>
    <w:rsid w:val="00E833B2"/>
    <w:rsid w:val="00E848D3"/>
    <w:rsid w:val="00E867A6"/>
    <w:rsid w:val="00E86B6E"/>
    <w:rsid w:val="00E86D0F"/>
    <w:rsid w:val="00E87B54"/>
    <w:rsid w:val="00E900F4"/>
    <w:rsid w:val="00E915E2"/>
    <w:rsid w:val="00E923B8"/>
    <w:rsid w:val="00E930E0"/>
    <w:rsid w:val="00E942BC"/>
    <w:rsid w:val="00E942DC"/>
    <w:rsid w:val="00E95431"/>
    <w:rsid w:val="00E957CE"/>
    <w:rsid w:val="00E961D2"/>
    <w:rsid w:val="00E96393"/>
    <w:rsid w:val="00E9708F"/>
    <w:rsid w:val="00E97853"/>
    <w:rsid w:val="00E97DF0"/>
    <w:rsid w:val="00EA02B3"/>
    <w:rsid w:val="00EA2D7E"/>
    <w:rsid w:val="00EA48FA"/>
    <w:rsid w:val="00EA4A0E"/>
    <w:rsid w:val="00EA6524"/>
    <w:rsid w:val="00EB1A36"/>
    <w:rsid w:val="00EB25CD"/>
    <w:rsid w:val="00EB5B41"/>
    <w:rsid w:val="00EB7F0E"/>
    <w:rsid w:val="00EB7FCB"/>
    <w:rsid w:val="00EC063F"/>
    <w:rsid w:val="00EC1659"/>
    <w:rsid w:val="00EC30E2"/>
    <w:rsid w:val="00EC3D0B"/>
    <w:rsid w:val="00EC61B1"/>
    <w:rsid w:val="00ED163E"/>
    <w:rsid w:val="00ED2C89"/>
    <w:rsid w:val="00ED3362"/>
    <w:rsid w:val="00ED40B0"/>
    <w:rsid w:val="00ED50BC"/>
    <w:rsid w:val="00ED6C71"/>
    <w:rsid w:val="00EE29A8"/>
    <w:rsid w:val="00EE40E6"/>
    <w:rsid w:val="00EE5474"/>
    <w:rsid w:val="00EE5941"/>
    <w:rsid w:val="00EE719A"/>
    <w:rsid w:val="00EE7CEB"/>
    <w:rsid w:val="00EF003C"/>
    <w:rsid w:val="00EF0E38"/>
    <w:rsid w:val="00EF173B"/>
    <w:rsid w:val="00EF17BA"/>
    <w:rsid w:val="00EF2589"/>
    <w:rsid w:val="00EF275A"/>
    <w:rsid w:val="00EF3B82"/>
    <w:rsid w:val="00EF4D4D"/>
    <w:rsid w:val="00EF5391"/>
    <w:rsid w:val="00EF7784"/>
    <w:rsid w:val="00F00FD9"/>
    <w:rsid w:val="00F012FF"/>
    <w:rsid w:val="00F02056"/>
    <w:rsid w:val="00F02281"/>
    <w:rsid w:val="00F025C7"/>
    <w:rsid w:val="00F02799"/>
    <w:rsid w:val="00F0383B"/>
    <w:rsid w:val="00F03E24"/>
    <w:rsid w:val="00F0458D"/>
    <w:rsid w:val="00F04BD5"/>
    <w:rsid w:val="00F065B7"/>
    <w:rsid w:val="00F11A2A"/>
    <w:rsid w:val="00F128D5"/>
    <w:rsid w:val="00F13924"/>
    <w:rsid w:val="00F14832"/>
    <w:rsid w:val="00F17615"/>
    <w:rsid w:val="00F208C8"/>
    <w:rsid w:val="00F20EBB"/>
    <w:rsid w:val="00F2146C"/>
    <w:rsid w:val="00F226B6"/>
    <w:rsid w:val="00F22969"/>
    <w:rsid w:val="00F22C88"/>
    <w:rsid w:val="00F22EA7"/>
    <w:rsid w:val="00F248C6"/>
    <w:rsid w:val="00F24FB1"/>
    <w:rsid w:val="00F26945"/>
    <w:rsid w:val="00F26BFC"/>
    <w:rsid w:val="00F32875"/>
    <w:rsid w:val="00F36187"/>
    <w:rsid w:val="00F36575"/>
    <w:rsid w:val="00F37C82"/>
    <w:rsid w:val="00F403FB"/>
    <w:rsid w:val="00F4220B"/>
    <w:rsid w:val="00F427D2"/>
    <w:rsid w:val="00F4500E"/>
    <w:rsid w:val="00F45252"/>
    <w:rsid w:val="00F45FA1"/>
    <w:rsid w:val="00F46ADA"/>
    <w:rsid w:val="00F51762"/>
    <w:rsid w:val="00F53310"/>
    <w:rsid w:val="00F533A1"/>
    <w:rsid w:val="00F53910"/>
    <w:rsid w:val="00F54C27"/>
    <w:rsid w:val="00F5659E"/>
    <w:rsid w:val="00F57139"/>
    <w:rsid w:val="00F60F11"/>
    <w:rsid w:val="00F6104D"/>
    <w:rsid w:val="00F61AC1"/>
    <w:rsid w:val="00F6527A"/>
    <w:rsid w:val="00F65F2D"/>
    <w:rsid w:val="00F6694E"/>
    <w:rsid w:val="00F70AF1"/>
    <w:rsid w:val="00F70B9F"/>
    <w:rsid w:val="00F7189D"/>
    <w:rsid w:val="00F7313C"/>
    <w:rsid w:val="00F7416A"/>
    <w:rsid w:val="00F758D4"/>
    <w:rsid w:val="00F8128E"/>
    <w:rsid w:val="00F8450E"/>
    <w:rsid w:val="00F86855"/>
    <w:rsid w:val="00F914C1"/>
    <w:rsid w:val="00F915E2"/>
    <w:rsid w:val="00F9161B"/>
    <w:rsid w:val="00F927AD"/>
    <w:rsid w:val="00F9373C"/>
    <w:rsid w:val="00FA0F51"/>
    <w:rsid w:val="00FA0FFC"/>
    <w:rsid w:val="00FA1F24"/>
    <w:rsid w:val="00FA38E2"/>
    <w:rsid w:val="00FA42DB"/>
    <w:rsid w:val="00FA4D12"/>
    <w:rsid w:val="00FA5A16"/>
    <w:rsid w:val="00FA651C"/>
    <w:rsid w:val="00FA6AFD"/>
    <w:rsid w:val="00FA7379"/>
    <w:rsid w:val="00FA7FE8"/>
    <w:rsid w:val="00FB1AE6"/>
    <w:rsid w:val="00FB2D83"/>
    <w:rsid w:val="00FB5FEA"/>
    <w:rsid w:val="00FB7BA2"/>
    <w:rsid w:val="00FC05CA"/>
    <w:rsid w:val="00FC1BA8"/>
    <w:rsid w:val="00FC23E5"/>
    <w:rsid w:val="00FC29FE"/>
    <w:rsid w:val="00FC39B1"/>
    <w:rsid w:val="00FC4918"/>
    <w:rsid w:val="00FC5B24"/>
    <w:rsid w:val="00FC6262"/>
    <w:rsid w:val="00FC76E4"/>
    <w:rsid w:val="00FD0C7D"/>
    <w:rsid w:val="00FD11BA"/>
    <w:rsid w:val="00FD197A"/>
    <w:rsid w:val="00FD20FC"/>
    <w:rsid w:val="00FD2271"/>
    <w:rsid w:val="00FD25FA"/>
    <w:rsid w:val="00FD37EC"/>
    <w:rsid w:val="00FD4352"/>
    <w:rsid w:val="00FE13A6"/>
    <w:rsid w:val="00FE2519"/>
    <w:rsid w:val="00FE4497"/>
    <w:rsid w:val="00FE4C62"/>
    <w:rsid w:val="00FE5A12"/>
    <w:rsid w:val="00FE5EB3"/>
    <w:rsid w:val="00FE7064"/>
    <w:rsid w:val="00FE70EB"/>
    <w:rsid w:val="00FE725E"/>
    <w:rsid w:val="00FE79D5"/>
    <w:rsid w:val="00FF1E24"/>
    <w:rsid w:val="00FF223E"/>
    <w:rsid w:val="00FF26A7"/>
    <w:rsid w:val="00FF2E78"/>
    <w:rsid w:val="00FF46A7"/>
    <w:rsid w:val="00FF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6C2A0"/>
  <w15:chartTrackingRefBased/>
  <w15:docId w15:val="{9E768459-E486-4E57-8A94-FB5AA5C8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BA2262"/>
    <w:pPr>
      <w:keepNext/>
      <w:autoSpaceDE w:val="0"/>
      <w:autoSpaceDN w:val="0"/>
      <w:adjustRightInd w:val="0"/>
      <w:spacing w:before="240" w:after="120" w:line="240" w:lineRule="auto"/>
      <w:jc w:val="center"/>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9"/>
    <w:qFormat/>
    <w:rsid w:val="00BA2262"/>
    <w:pPr>
      <w:keepNext/>
      <w:keepLines/>
      <w:autoSpaceDE w:val="0"/>
      <w:autoSpaceDN w:val="0"/>
      <w:adjustRightInd w:val="0"/>
      <w:spacing w:after="240" w:line="240" w:lineRule="auto"/>
      <w:jc w:val="center"/>
      <w:outlineLvl w:val="1"/>
    </w:pPr>
    <w:rPr>
      <w:rFonts w:ascii="Times New Roman" w:hAnsi="Times New Roman" w:cs="Times New Roman"/>
      <w:i/>
      <w:iCs/>
      <w:sz w:val="28"/>
      <w:szCs w:val="28"/>
      <w:u w:val="single"/>
    </w:rPr>
  </w:style>
  <w:style w:type="paragraph" w:styleId="Heading3">
    <w:name w:val="heading 3"/>
    <w:basedOn w:val="Normal"/>
    <w:next w:val="Normal"/>
    <w:link w:val="Heading3Char"/>
    <w:uiPriority w:val="99"/>
    <w:qFormat/>
    <w:rsid w:val="00BA2262"/>
    <w:pPr>
      <w:autoSpaceDE w:val="0"/>
      <w:autoSpaceDN w:val="0"/>
      <w:adjustRightInd w:val="0"/>
      <w:spacing w:after="0" w:line="240" w:lineRule="auto"/>
      <w:jc w:val="both"/>
      <w:outlineLvl w:val="2"/>
    </w:pPr>
    <w:rPr>
      <w:rFonts w:ascii="Times New Roman" w:hAnsi="Times New Roman" w:cs="Times New Roman"/>
      <w:b/>
      <w:bCs/>
      <w:sz w:val="24"/>
      <w:szCs w:val="24"/>
    </w:rPr>
  </w:style>
  <w:style w:type="paragraph" w:styleId="Heading4">
    <w:name w:val="heading 4"/>
    <w:basedOn w:val="Normal"/>
    <w:next w:val="Normal"/>
    <w:link w:val="Heading4Char"/>
    <w:uiPriority w:val="99"/>
    <w:qFormat/>
    <w:rsid w:val="00BA2262"/>
    <w:pPr>
      <w:keepNext/>
      <w:autoSpaceDE w:val="0"/>
      <w:autoSpaceDN w:val="0"/>
      <w:adjustRightInd w:val="0"/>
      <w:spacing w:after="240" w:line="240" w:lineRule="auto"/>
      <w:jc w:val="both"/>
      <w:outlineLvl w:val="3"/>
    </w:pPr>
    <w:rPr>
      <w:rFonts w:ascii="Times New Roman" w:hAnsi="Times New Roman" w:cs="Times New Roman"/>
      <w:i/>
      <w:iCs/>
      <w:sz w:val="24"/>
      <w:szCs w:val="24"/>
    </w:rPr>
  </w:style>
  <w:style w:type="paragraph" w:styleId="Heading5">
    <w:name w:val="heading 5"/>
    <w:basedOn w:val="Normal"/>
    <w:next w:val="Normal"/>
    <w:link w:val="Heading5Char"/>
    <w:uiPriority w:val="99"/>
    <w:qFormat/>
    <w:rsid w:val="00BA2262"/>
    <w:pPr>
      <w:keepNext/>
      <w:autoSpaceDE w:val="0"/>
      <w:autoSpaceDN w:val="0"/>
      <w:adjustRightInd w:val="0"/>
      <w:spacing w:after="0" w:line="240" w:lineRule="auto"/>
      <w:jc w:val="right"/>
      <w:outlineLvl w:val="4"/>
    </w:pPr>
    <w:rPr>
      <w:rFonts w:ascii="Times New Roman" w:hAnsi="Times New Roman" w:cs="Times New Roman"/>
      <w:b/>
      <w:bCs/>
      <w:sz w:val="20"/>
      <w:szCs w:val="20"/>
    </w:rPr>
  </w:style>
  <w:style w:type="paragraph" w:styleId="Heading6">
    <w:name w:val="heading 6"/>
    <w:basedOn w:val="Normal"/>
    <w:next w:val="Normal"/>
    <w:link w:val="Heading6Char"/>
    <w:uiPriority w:val="99"/>
    <w:qFormat/>
    <w:rsid w:val="00BA2262"/>
    <w:pPr>
      <w:keepNext/>
      <w:autoSpaceDE w:val="0"/>
      <w:autoSpaceDN w:val="0"/>
      <w:adjustRightInd w:val="0"/>
      <w:spacing w:after="0" w:line="240" w:lineRule="auto"/>
      <w:jc w:val="both"/>
      <w:outlineLvl w:val="5"/>
    </w:pPr>
    <w:rPr>
      <w:rFonts w:ascii="Calibri" w:hAnsi="Calibri" w:cs="Calibri"/>
      <w:b/>
      <w:bCs/>
    </w:rPr>
  </w:style>
  <w:style w:type="paragraph" w:styleId="Heading7">
    <w:name w:val="heading 7"/>
    <w:basedOn w:val="Normal"/>
    <w:next w:val="Normal"/>
    <w:link w:val="Heading7Char"/>
    <w:uiPriority w:val="99"/>
    <w:qFormat/>
    <w:rsid w:val="00BA2262"/>
    <w:pPr>
      <w:keepNext/>
      <w:autoSpaceDE w:val="0"/>
      <w:autoSpaceDN w:val="0"/>
      <w:adjustRightInd w:val="0"/>
      <w:spacing w:after="0" w:line="240" w:lineRule="auto"/>
      <w:jc w:val="right"/>
      <w:outlineLvl w:val="6"/>
    </w:pPr>
    <w:rPr>
      <w:rFonts w:ascii="Calibri" w:hAnsi="Calibri" w:cs="Calibri"/>
      <w:b/>
      <w:bCs/>
      <w:sz w:val="18"/>
      <w:szCs w:val="18"/>
    </w:rPr>
  </w:style>
  <w:style w:type="paragraph" w:styleId="Heading8">
    <w:name w:val="heading 8"/>
    <w:basedOn w:val="Normal"/>
    <w:next w:val="Normal"/>
    <w:link w:val="Heading8Char"/>
    <w:uiPriority w:val="99"/>
    <w:qFormat/>
    <w:rsid w:val="00BA2262"/>
    <w:pPr>
      <w:keepNext/>
      <w:autoSpaceDE w:val="0"/>
      <w:autoSpaceDN w:val="0"/>
      <w:adjustRightInd w:val="0"/>
      <w:spacing w:after="0" w:line="240" w:lineRule="auto"/>
      <w:jc w:val="center"/>
      <w:outlineLvl w:val="7"/>
    </w:pPr>
    <w:rPr>
      <w:rFonts w:ascii="Arial" w:hAnsi="Arial" w:cs="Arial"/>
      <w:b/>
      <w:bCs/>
      <w:sz w:val="28"/>
      <w:szCs w:val="28"/>
      <w:u w:val="single"/>
    </w:rPr>
  </w:style>
  <w:style w:type="paragraph" w:styleId="Heading9">
    <w:name w:val="heading 9"/>
    <w:basedOn w:val="Normal"/>
    <w:next w:val="Normal"/>
    <w:link w:val="Heading9Char"/>
    <w:uiPriority w:val="99"/>
    <w:qFormat/>
    <w:rsid w:val="00BA2262"/>
    <w:pPr>
      <w:autoSpaceDE w:val="0"/>
      <w:autoSpaceDN w:val="0"/>
      <w:adjustRightInd w:val="0"/>
      <w:spacing w:before="240" w:after="60" w:line="240" w:lineRule="auto"/>
      <w:jc w:val="both"/>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A2262"/>
    <w:rPr>
      <w:rFonts w:ascii="Times New Roman" w:hAnsi="Times New Roman" w:cs="Times New Roman"/>
      <w:b/>
      <w:bCs/>
      <w:sz w:val="28"/>
      <w:szCs w:val="28"/>
    </w:rPr>
  </w:style>
  <w:style w:type="character" w:customStyle="1" w:styleId="Heading2Char">
    <w:name w:val="Heading 2 Char"/>
    <w:basedOn w:val="DefaultParagraphFont"/>
    <w:link w:val="Heading2"/>
    <w:uiPriority w:val="99"/>
    <w:rsid w:val="00BA2262"/>
    <w:rPr>
      <w:rFonts w:ascii="Times New Roman" w:hAnsi="Times New Roman" w:cs="Times New Roman"/>
      <w:i/>
      <w:iCs/>
      <w:sz w:val="28"/>
      <w:szCs w:val="28"/>
      <w:u w:val="single"/>
    </w:rPr>
  </w:style>
  <w:style w:type="character" w:customStyle="1" w:styleId="Heading3Char">
    <w:name w:val="Heading 3 Char"/>
    <w:basedOn w:val="DefaultParagraphFont"/>
    <w:link w:val="Heading3"/>
    <w:uiPriority w:val="99"/>
    <w:rsid w:val="00BA2262"/>
    <w:rPr>
      <w:rFonts w:ascii="Times New Roman" w:hAnsi="Times New Roman" w:cs="Times New Roman"/>
      <w:b/>
      <w:bCs/>
      <w:sz w:val="24"/>
      <w:szCs w:val="24"/>
    </w:rPr>
  </w:style>
  <w:style w:type="character" w:customStyle="1" w:styleId="Heading4Char">
    <w:name w:val="Heading 4 Char"/>
    <w:basedOn w:val="DefaultParagraphFont"/>
    <w:link w:val="Heading4"/>
    <w:uiPriority w:val="99"/>
    <w:rsid w:val="00BA2262"/>
    <w:rPr>
      <w:rFonts w:ascii="Times New Roman" w:hAnsi="Times New Roman" w:cs="Times New Roman"/>
      <w:i/>
      <w:iCs/>
      <w:sz w:val="24"/>
      <w:szCs w:val="24"/>
    </w:rPr>
  </w:style>
  <w:style w:type="character" w:customStyle="1" w:styleId="Heading5Char">
    <w:name w:val="Heading 5 Char"/>
    <w:basedOn w:val="DefaultParagraphFont"/>
    <w:link w:val="Heading5"/>
    <w:uiPriority w:val="99"/>
    <w:rsid w:val="00BA2262"/>
    <w:rPr>
      <w:rFonts w:ascii="Times New Roman" w:hAnsi="Times New Roman" w:cs="Times New Roman"/>
      <w:b/>
      <w:bCs/>
      <w:sz w:val="20"/>
      <w:szCs w:val="20"/>
    </w:rPr>
  </w:style>
  <w:style w:type="character" w:customStyle="1" w:styleId="Heading6Char">
    <w:name w:val="Heading 6 Char"/>
    <w:basedOn w:val="DefaultParagraphFont"/>
    <w:link w:val="Heading6"/>
    <w:uiPriority w:val="99"/>
    <w:rsid w:val="00BA2262"/>
    <w:rPr>
      <w:rFonts w:ascii="Calibri" w:hAnsi="Calibri" w:cs="Calibri"/>
      <w:b/>
      <w:bCs/>
    </w:rPr>
  </w:style>
  <w:style w:type="character" w:customStyle="1" w:styleId="Heading7Char">
    <w:name w:val="Heading 7 Char"/>
    <w:basedOn w:val="DefaultParagraphFont"/>
    <w:link w:val="Heading7"/>
    <w:uiPriority w:val="99"/>
    <w:rsid w:val="00BA2262"/>
    <w:rPr>
      <w:rFonts w:ascii="Calibri" w:hAnsi="Calibri" w:cs="Calibri"/>
      <w:b/>
      <w:bCs/>
      <w:sz w:val="18"/>
      <w:szCs w:val="18"/>
    </w:rPr>
  </w:style>
  <w:style w:type="character" w:customStyle="1" w:styleId="Heading8Char">
    <w:name w:val="Heading 8 Char"/>
    <w:basedOn w:val="DefaultParagraphFont"/>
    <w:link w:val="Heading8"/>
    <w:uiPriority w:val="99"/>
    <w:rsid w:val="00BA2262"/>
    <w:rPr>
      <w:rFonts w:ascii="Arial" w:hAnsi="Arial" w:cs="Arial"/>
      <w:b/>
      <w:bCs/>
      <w:sz w:val="28"/>
      <w:szCs w:val="28"/>
      <w:u w:val="single"/>
    </w:rPr>
  </w:style>
  <w:style w:type="character" w:customStyle="1" w:styleId="Heading9Char">
    <w:name w:val="Heading 9 Char"/>
    <w:basedOn w:val="DefaultParagraphFont"/>
    <w:link w:val="Heading9"/>
    <w:uiPriority w:val="99"/>
    <w:rsid w:val="00BA2262"/>
    <w:rPr>
      <w:rFonts w:ascii="Arial" w:hAnsi="Arial" w:cs="Arial"/>
    </w:rPr>
  </w:style>
  <w:style w:type="paragraph" w:styleId="Footer">
    <w:name w:val="footer"/>
    <w:basedOn w:val="Normal"/>
    <w:link w:val="FooterChar"/>
    <w:uiPriority w:val="99"/>
    <w:rsid w:val="00BA2262"/>
    <w:pPr>
      <w:autoSpaceDE w:val="0"/>
      <w:autoSpaceDN w:val="0"/>
      <w:adjustRightInd w:val="0"/>
      <w:spacing w:after="0" w:line="240" w:lineRule="auto"/>
      <w:jc w:val="center"/>
    </w:pPr>
    <w:rPr>
      <w:rFonts w:ascii="Times New Roman" w:hAnsi="Times New Roman" w:cs="Times New Roman"/>
      <w:sz w:val="16"/>
      <w:szCs w:val="16"/>
    </w:rPr>
  </w:style>
  <w:style w:type="character" w:customStyle="1" w:styleId="FooterChar">
    <w:name w:val="Footer Char"/>
    <w:basedOn w:val="DefaultParagraphFont"/>
    <w:link w:val="Footer"/>
    <w:uiPriority w:val="99"/>
    <w:rsid w:val="00BA2262"/>
    <w:rPr>
      <w:rFonts w:ascii="Times New Roman" w:hAnsi="Times New Roman" w:cs="Times New Roman"/>
      <w:sz w:val="16"/>
      <w:szCs w:val="16"/>
    </w:rPr>
  </w:style>
  <w:style w:type="paragraph" w:styleId="Header">
    <w:name w:val="header"/>
    <w:basedOn w:val="Normal"/>
    <w:link w:val="HeaderChar"/>
    <w:uiPriority w:val="99"/>
    <w:rsid w:val="00BA2262"/>
    <w:pPr>
      <w:autoSpaceDE w:val="0"/>
      <w:autoSpaceDN w:val="0"/>
      <w:adjustRightInd w:val="0"/>
      <w:spacing w:after="0" w:line="240" w:lineRule="auto"/>
    </w:pPr>
    <w:rPr>
      <w:rFonts w:ascii="Times New Roman" w:hAnsi="Times New Roman" w:cs="Times New Roman"/>
      <w:sz w:val="24"/>
      <w:szCs w:val="24"/>
    </w:rPr>
  </w:style>
  <w:style w:type="character" w:customStyle="1" w:styleId="HeaderChar">
    <w:name w:val="Header Char"/>
    <w:basedOn w:val="DefaultParagraphFont"/>
    <w:link w:val="Header"/>
    <w:uiPriority w:val="99"/>
    <w:rsid w:val="00BA2262"/>
    <w:rPr>
      <w:rFonts w:ascii="Times New Roman" w:hAnsi="Times New Roman" w:cs="Times New Roman"/>
      <w:sz w:val="24"/>
      <w:szCs w:val="24"/>
    </w:rPr>
  </w:style>
  <w:style w:type="paragraph" w:styleId="NormalIndent">
    <w:name w:val="Normal Indent"/>
    <w:basedOn w:val="Normal"/>
    <w:uiPriority w:val="99"/>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paragraph" w:customStyle="1" w:styleId="Normal10pt">
    <w:name w:val="Normal_10pt"/>
    <w:uiPriority w:val="99"/>
    <w:rsid w:val="00BA2262"/>
    <w:pPr>
      <w:autoSpaceDE w:val="0"/>
      <w:autoSpaceDN w:val="0"/>
      <w:adjustRightInd w:val="0"/>
      <w:spacing w:after="0" w:line="240" w:lineRule="auto"/>
      <w:jc w:val="both"/>
    </w:pPr>
    <w:rPr>
      <w:rFonts w:ascii="Times New Roman" w:hAnsi="Times New Roman" w:cs="Times New Roman"/>
      <w:sz w:val="20"/>
      <w:szCs w:val="20"/>
    </w:rPr>
  </w:style>
  <w:style w:type="paragraph" w:customStyle="1" w:styleId="NormalDouble">
    <w:name w:val="Normal_Double"/>
    <w:uiPriority w:val="99"/>
    <w:rsid w:val="00BA2262"/>
    <w:pPr>
      <w:autoSpaceDE w:val="0"/>
      <w:autoSpaceDN w:val="0"/>
      <w:adjustRightInd w:val="0"/>
      <w:spacing w:after="0" w:line="480" w:lineRule="auto"/>
      <w:jc w:val="both"/>
    </w:pPr>
    <w:rPr>
      <w:rFonts w:ascii="Times New Roman" w:hAnsi="Times New Roman" w:cs="Times New Roman"/>
      <w:sz w:val="24"/>
      <w:szCs w:val="24"/>
    </w:rPr>
  </w:style>
  <w:style w:type="paragraph" w:customStyle="1" w:styleId="NormalOne-Half">
    <w:name w:val="Normal_One-Half"/>
    <w:uiPriority w:val="99"/>
    <w:rsid w:val="00BA2262"/>
    <w:pPr>
      <w:autoSpaceDE w:val="0"/>
      <w:autoSpaceDN w:val="0"/>
      <w:adjustRightInd w:val="0"/>
      <w:spacing w:after="0" w:line="360" w:lineRule="auto"/>
      <w:jc w:val="both"/>
    </w:pPr>
    <w:rPr>
      <w:rFonts w:ascii="Times New Roman" w:hAnsi="Times New Roman" w:cs="Times New Roman"/>
      <w:sz w:val="24"/>
      <w:szCs w:val="24"/>
    </w:rPr>
  </w:style>
  <w:style w:type="paragraph" w:customStyle="1" w:styleId="Section">
    <w:name w:val="Section"/>
    <w:uiPriority w:val="99"/>
    <w:rsid w:val="00BA2262"/>
    <w:pPr>
      <w:keepNext/>
      <w:keepLines/>
      <w:autoSpaceDE w:val="0"/>
      <w:autoSpaceDN w:val="0"/>
      <w:adjustRightInd w:val="0"/>
      <w:spacing w:after="240" w:line="240" w:lineRule="auto"/>
      <w:ind w:left="360" w:hanging="360"/>
      <w:jc w:val="center"/>
    </w:pPr>
    <w:rPr>
      <w:rFonts w:ascii="Times New Roman" w:hAnsi="Times New Roman" w:cs="Times New Roman"/>
      <w:i/>
      <w:iCs/>
      <w:sz w:val="28"/>
      <w:szCs w:val="28"/>
      <w:u w:val="single"/>
    </w:rPr>
  </w:style>
  <w:style w:type="paragraph" w:styleId="Subtitle">
    <w:name w:val="Subtitle"/>
    <w:basedOn w:val="Normal"/>
    <w:link w:val="SubtitleChar"/>
    <w:uiPriority w:val="99"/>
    <w:qFormat/>
    <w:rsid w:val="00BA2262"/>
    <w:pPr>
      <w:keepNext/>
      <w:keepLines/>
      <w:autoSpaceDE w:val="0"/>
      <w:autoSpaceDN w:val="0"/>
      <w:adjustRightInd w:val="0"/>
      <w:spacing w:before="120" w:after="120" w:line="240" w:lineRule="auto"/>
      <w:jc w:val="center"/>
    </w:pPr>
    <w:rPr>
      <w:rFonts w:ascii="Times New Roman" w:hAnsi="Times New Roman" w:cs="Times New Roman"/>
      <w:b/>
      <w:bCs/>
      <w:sz w:val="32"/>
      <w:szCs w:val="32"/>
    </w:rPr>
  </w:style>
  <w:style w:type="character" w:customStyle="1" w:styleId="SubtitleChar">
    <w:name w:val="Subtitle Char"/>
    <w:basedOn w:val="DefaultParagraphFont"/>
    <w:link w:val="Subtitle"/>
    <w:uiPriority w:val="99"/>
    <w:rsid w:val="00BA2262"/>
    <w:rPr>
      <w:rFonts w:ascii="Times New Roman" w:hAnsi="Times New Roman" w:cs="Times New Roman"/>
      <w:b/>
      <w:bCs/>
      <w:sz w:val="32"/>
      <w:szCs w:val="32"/>
    </w:rPr>
  </w:style>
  <w:style w:type="paragraph" w:customStyle="1" w:styleId="Subheading">
    <w:name w:val="Subheading"/>
    <w:uiPriority w:val="99"/>
    <w:rsid w:val="00BA2262"/>
    <w:pPr>
      <w:keepNext/>
      <w:keepLines/>
      <w:pBdr>
        <w:bottom w:val="single" w:sz="6" w:space="0" w:color="auto"/>
      </w:pBdr>
      <w:autoSpaceDE w:val="0"/>
      <w:autoSpaceDN w:val="0"/>
      <w:adjustRightInd w:val="0"/>
      <w:spacing w:before="120" w:after="120" w:line="240" w:lineRule="auto"/>
      <w:jc w:val="center"/>
    </w:pPr>
    <w:rPr>
      <w:rFonts w:ascii="Times New Roman" w:hAnsi="Times New Roman" w:cs="Times New Roman"/>
      <w:i/>
      <w:iCs/>
      <w:sz w:val="32"/>
      <w:szCs w:val="32"/>
    </w:rPr>
  </w:style>
  <w:style w:type="paragraph" w:customStyle="1" w:styleId="Text">
    <w:name w:val="Text"/>
    <w:uiPriority w:val="99"/>
    <w:rsid w:val="00BA2262"/>
    <w:pPr>
      <w:autoSpaceDE w:val="0"/>
      <w:autoSpaceDN w:val="0"/>
      <w:adjustRightInd w:val="0"/>
      <w:spacing w:after="0" w:line="473" w:lineRule="exact"/>
      <w:ind w:right="144"/>
      <w:jc w:val="both"/>
    </w:pPr>
    <w:rPr>
      <w:rFonts w:ascii="Times New Roman" w:hAnsi="Times New Roman" w:cs="Times New Roman"/>
      <w:color w:val="0000FF"/>
      <w:sz w:val="24"/>
      <w:szCs w:val="24"/>
    </w:rPr>
  </w:style>
  <w:style w:type="paragraph" w:styleId="Title">
    <w:name w:val="Title"/>
    <w:basedOn w:val="Normal"/>
    <w:link w:val="TitleChar"/>
    <w:uiPriority w:val="99"/>
    <w:qFormat/>
    <w:rsid w:val="00BA2262"/>
    <w:pPr>
      <w:autoSpaceDE w:val="0"/>
      <w:autoSpaceDN w:val="0"/>
      <w:adjustRightInd w:val="0"/>
      <w:spacing w:before="240" w:after="60" w:line="360" w:lineRule="auto"/>
      <w:jc w:val="center"/>
    </w:pPr>
    <w:rPr>
      <w:rFonts w:ascii="Impact" w:hAnsi="Impact" w:cs="Impact"/>
      <w:b/>
      <w:bCs/>
      <w:sz w:val="48"/>
      <w:szCs w:val="48"/>
    </w:rPr>
  </w:style>
  <w:style w:type="character" w:customStyle="1" w:styleId="TitleChar">
    <w:name w:val="Title Char"/>
    <w:basedOn w:val="DefaultParagraphFont"/>
    <w:link w:val="Title"/>
    <w:uiPriority w:val="99"/>
    <w:rsid w:val="00BA2262"/>
    <w:rPr>
      <w:rFonts w:ascii="Impact" w:hAnsi="Impact" w:cs="Impact"/>
      <w:b/>
      <w:bCs/>
      <w:sz w:val="48"/>
      <w:szCs w:val="48"/>
    </w:rPr>
  </w:style>
  <w:style w:type="paragraph" w:customStyle="1" w:styleId="TitleSmall">
    <w:name w:val="TitleSmall"/>
    <w:next w:val="Normal"/>
    <w:uiPriority w:val="99"/>
    <w:rsid w:val="00BA2262"/>
    <w:pPr>
      <w:autoSpaceDE w:val="0"/>
      <w:autoSpaceDN w:val="0"/>
      <w:adjustRightInd w:val="0"/>
      <w:spacing w:before="120" w:after="240" w:line="360" w:lineRule="auto"/>
      <w:jc w:val="both"/>
    </w:pPr>
    <w:rPr>
      <w:rFonts w:ascii="Times New Roman" w:hAnsi="Times New Roman" w:cs="Times New Roman"/>
      <w:b/>
      <w:bCs/>
      <w:sz w:val="36"/>
      <w:szCs w:val="36"/>
    </w:rPr>
  </w:style>
  <w:style w:type="paragraph" w:styleId="BodyText2">
    <w:name w:val="Body Text 2"/>
    <w:basedOn w:val="Normal"/>
    <w:link w:val="BodyText2Char"/>
    <w:uiPriority w:val="99"/>
    <w:rsid w:val="00BA2262"/>
    <w:pPr>
      <w:autoSpaceDE w:val="0"/>
      <w:autoSpaceDN w:val="0"/>
      <w:adjustRightInd w:val="0"/>
      <w:spacing w:after="0" w:line="240" w:lineRule="auto"/>
      <w:ind w:firstLine="720"/>
      <w:jc w:val="both"/>
    </w:pPr>
    <w:rPr>
      <w:rFonts w:ascii="Times New Roman" w:hAnsi="Times New Roman" w:cs="Times New Roman"/>
      <w:sz w:val="24"/>
      <w:szCs w:val="24"/>
    </w:rPr>
  </w:style>
  <w:style w:type="character" w:customStyle="1" w:styleId="BodyText2Char">
    <w:name w:val="Body Text 2 Char"/>
    <w:basedOn w:val="DefaultParagraphFont"/>
    <w:link w:val="BodyText2"/>
    <w:uiPriority w:val="99"/>
    <w:rsid w:val="00BA2262"/>
    <w:rPr>
      <w:rFonts w:ascii="Times New Roman" w:hAnsi="Times New Roman" w:cs="Times New Roman"/>
      <w:sz w:val="24"/>
      <w:szCs w:val="24"/>
    </w:rPr>
  </w:style>
  <w:style w:type="paragraph" w:customStyle="1" w:styleId="BodyText">
    <w:name w:val="BodyText"/>
    <w:uiPriority w:val="99"/>
    <w:rsid w:val="00BA2262"/>
    <w:pPr>
      <w:autoSpaceDE w:val="0"/>
      <w:autoSpaceDN w:val="0"/>
      <w:adjustRightInd w:val="0"/>
      <w:spacing w:after="120" w:line="360" w:lineRule="auto"/>
      <w:jc w:val="both"/>
    </w:pPr>
    <w:rPr>
      <w:rFonts w:ascii="Times New Roman" w:hAnsi="Times New Roman" w:cs="Times New Roman"/>
      <w:sz w:val="24"/>
      <w:szCs w:val="24"/>
    </w:rPr>
  </w:style>
  <w:style w:type="paragraph" w:customStyle="1" w:styleId="Indent">
    <w:name w:val="Indent"/>
    <w:uiPriority w:val="99"/>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paragraph" w:customStyle="1" w:styleId="Normaldouble0">
    <w:name w:val="Normal + double"/>
    <w:uiPriority w:val="99"/>
    <w:rsid w:val="00BA2262"/>
    <w:pPr>
      <w:autoSpaceDE w:val="0"/>
      <w:autoSpaceDN w:val="0"/>
      <w:adjustRightInd w:val="0"/>
      <w:spacing w:after="0" w:line="480" w:lineRule="auto"/>
      <w:jc w:val="both"/>
    </w:pPr>
    <w:rPr>
      <w:rFonts w:ascii="Times New Roman" w:hAnsi="Times New Roman" w:cs="Times New Roman"/>
      <w:sz w:val="24"/>
      <w:szCs w:val="24"/>
    </w:rPr>
  </w:style>
  <w:style w:type="paragraph" w:customStyle="1" w:styleId="NormalHalf">
    <w:name w:val="Normal+Half"/>
    <w:uiPriority w:val="99"/>
    <w:rsid w:val="00BA2262"/>
    <w:pPr>
      <w:autoSpaceDE w:val="0"/>
      <w:autoSpaceDN w:val="0"/>
      <w:adjustRightInd w:val="0"/>
      <w:spacing w:after="0" w:line="360" w:lineRule="auto"/>
      <w:jc w:val="both"/>
    </w:pPr>
    <w:rPr>
      <w:rFonts w:ascii="Times New Roman" w:hAnsi="Times New Roman" w:cs="Times New Roman"/>
      <w:sz w:val="24"/>
      <w:szCs w:val="24"/>
    </w:rPr>
  </w:style>
  <w:style w:type="character" w:styleId="PageNumber">
    <w:name w:val="page number"/>
    <w:basedOn w:val="DefaultParagraphFont"/>
    <w:rsid w:val="00BA2262"/>
  </w:style>
  <w:style w:type="paragraph" w:customStyle="1" w:styleId="TextSingle">
    <w:name w:val="TextSingle"/>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paragraph" w:customStyle="1" w:styleId="TrustHeading1">
    <w:name w:val="Trust Heading 1"/>
    <w:next w:val="Normal"/>
    <w:uiPriority w:val="99"/>
    <w:rsid w:val="00BA2262"/>
    <w:pPr>
      <w:keepNext/>
      <w:autoSpaceDE w:val="0"/>
      <w:autoSpaceDN w:val="0"/>
      <w:adjustRightInd w:val="0"/>
      <w:spacing w:before="240" w:after="120" w:line="240" w:lineRule="auto"/>
      <w:jc w:val="center"/>
    </w:pPr>
    <w:rPr>
      <w:rFonts w:ascii="Times New Roman" w:hAnsi="Times New Roman" w:cs="Times New Roman"/>
      <w:b/>
      <w:bCs/>
      <w:sz w:val="28"/>
      <w:szCs w:val="28"/>
    </w:rPr>
  </w:style>
  <w:style w:type="paragraph" w:customStyle="1" w:styleId="TrustHeading2">
    <w:name w:val="Trust Heading 2"/>
    <w:uiPriority w:val="99"/>
    <w:rsid w:val="00BA2262"/>
    <w:pPr>
      <w:keepNext/>
      <w:keepLines/>
      <w:autoSpaceDE w:val="0"/>
      <w:autoSpaceDN w:val="0"/>
      <w:adjustRightInd w:val="0"/>
      <w:spacing w:after="240" w:line="240" w:lineRule="auto"/>
      <w:jc w:val="center"/>
    </w:pPr>
    <w:rPr>
      <w:rFonts w:ascii="Times New Roman" w:hAnsi="Times New Roman" w:cs="Times New Roman"/>
      <w:i/>
      <w:iCs/>
      <w:sz w:val="28"/>
      <w:szCs w:val="28"/>
      <w:u w:val="single"/>
    </w:rPr>
  </w:style>
  <w:style w:type="paragraph" w:customStyle="1" w:styleId="Will-Heading1">
    <w:name w:val="Will-Heading 1"/>
    <w:uiPriority w:val="99"/>
    <w:rsid w:val="00BA2262"/>
    <w:pPr>
      <w:keepNext/>
      <w:autoSpaceDE w:val="0"/>
      <w:autoSpaceDN w:val="0"/>
      <w:adjustRightInd w:val="0"/>
      <w:spacing w:before="240" w:after="120" w:line="240" w:lineRule="auto"/>
      <w:jc w:val="center"/>
    </w:pPr>
    <w:rPr>
      <w:rFonts w:ascii="Times New Roman" w:hAnsi="Times New Roman" w:cs="Times New Roman"/>
      <w:b/>
      <w:bCs/>
      <w:sz w:val="28"/>
      <w:szCs w:val="28"/>
    </w:rPr>
  </w:style>
  <w:style w:type="paragraph" w:customStyle="1" w:styleId="Will-Heading2">
    <w:name w:val="Will-Heading 2"/>
    <w:uiPriority w:val="99"/>
    <w:rsid w:val="00BA2262"/>
    <w:pPr>
      <w:keepNext/>
      <w:autoSpaceDE w:val="0"/>
      <w:autoSpaceDN w:val="0"/>
      <w:adjustRightInd w:val="0"/>
      <w:spacing w:after="240" w:line="240" w:lineRule="auto"/>
      <w:jc w:val="center"/>
    </w:pPr>
    <w:rPr>
      <w:rFonts w:ascii="Times New Roman" w:hAnsi="Times New Roman" w:cs="Times New Roman"/>
      <w:i/>
      <w:iCs/>
      <w:sz w:val="28"/>
      <w:szCs w:val="28"/>
      <w:u w:val="single"/>
    </w:rPr>
  </w:style>
  <w:style w:type="paragraph" w:customStyle="1" w:styleId="CertificateArticles">
    <w:name w:val="Certificate Articles"/>
    <w:uiPriority w:val="99"/>
    <w:rsid w:val="00BA2262"/>
    <w:pPr>
      <w:keepNext/>
      <w:autoSpaceDE w:val="0"/>
      <w:autoSpaceDN w:val="0"/>
      <w:adjustRightInd w:val="0"/>
      <w:spacing w:after="240" w:line="240" w:lineRule="auto"/>
      <w:jc w:val="center"/>
    </w:pPr>
    <w:rPr>
      <w:rFonts w:ascii="Times New Roman" w:hAnsi="Times New Roman" w:cs="Times New Roman"/>
      <w:i/>
      <w:iCs/>
      <w:sz w:val="28"/>
      <w:szCs w:val="28"/>
      <w:u w:val="single"/>
    </w:rPr>
  </w:style>
  <w:style w:type="paragraph" w:customStyle="1" w:styleId="DEFAULTS">
    <w:name w:val="DEFAULTS"/>
    <w:uiPriority w:val="99"/>
    <w:rsid w:val="00BA2262"/>
    <w:pPr>
      <w:autoSpaceDE w:val="0"/>
      <w:autoSpaceDN w:val="0"/>
      <w:adjustRightInd w:val="0"/>
      <w:spacing w:after="0" w:line="240" w:lineRule="auto"/>
    </w:pPr>
    <w:rPr>
      <w:rFonts w:ascii="Times New Roman" w:hAnsi="Times New Roman" w:cs="Times New Roman"/>
      <w:sz w:val="24"/>
      <w:szCs w:val="24"/>
    </w:rPr>
  </w:style>
  <w:style w:type="character" w:customStyle="1" w:styleId="TITLE1">
    <w:name w:val="TITLE1"/>
    <w:uiPriority w:val="99"/>
    <w:rsid w:val="00BA2262"/>
    <w:rPr>
      <w:b/>
      <w:bCs/>
    </w:rPr>
  </w:style>
  <w:style w:type="character" w:customStyle="1" w:styleId="TITLEEND1">
    <w:name w:val="TITLEEND1"/>
    <w:uiPriority w:val="99"/>
    <w:rsid w:val="00BA2262"/>
  </w:style>
  <w:style w:type="character" w:customStyle="1" w:styleId="COUNTER2">
    <w:name w:val="COUNTER2"/>
    <w:uiPriority w:val="99"/>
    <w:rsid w:val="00BA2262"/>
    <w:rPr>
      <w:b/>
      <w:bCs/>
    </w:rPr>
  </w:style>
  <w:style w:type="character" w:customStyle="1" w:styleId="TITLE2">
    <w:name w:val="TITLE2"/>
    <w:uiPriority w:val="99"/>
    <w:rsid w:val="00BA2262"/>
    <w:rPr>
      <w:b/>
      <w:bCs/>
    </w:rPr>
  </w:style>
  <w:style w:type="character" w:customStyle="1" w:styleId="TITLEEND2">
    <w:name w:val="TITLEEND2"/>
    <w:uiPriority w:val="99"/>
    <w:rsid w:val="00BA2262"/>
  </w:style>
  <w:style w:type="character" w:styleId="CommentReference">
    <w:name w:val="annotation reference"/>
    <w:basedOn w:val="DefaultParagraphFont"/>
    <w:uiPriority w:val="99"/>
    <w:rsid w:val="00BA2262"/>
    <w:rPr>
      <w:sz w:val="16"/>
      <w:szCs w:val="16"/>
    </w:rPr>
  </w:style>
  <w:style w:type="paragraph" w:styleId="CommentText">
    <w:name w:val="annotation text"/>
    <w:basedOn w:val="Normal"/>
    <w:link w:val="CommentTextChar"/>
    <w:uiPriority w:val="99"/>
    <w:rsid w:val="00BA2262"/>
    <w:pPr>
      <w:autoSpaceDE w:val="0"/>
      <w:autoSpaceDN w:val="0"/>
      <w:adjustRightInd w:val="0"/>
      <w:spacing w:after="0" w:line="240" w:lineRule="auto"/>
      <w:jc w:val="both"/>
    </w:pPr>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BA2262"/>
    <w:rPr>
      <w:rFonts w:ascii="Times New Roman" w:hAnsi="Times New Roman" w:cs="Times New Roman"/>
      <w:sz w:val="20"/>
      <w:szCs w:val="20"/>
    </w:rPr>
  </w:style>
  <w:style w:type="paragraph" w:styleId="CommentSubject">
    <w:name w:val="annotation subject"/>
    <w:basedOn w:val="CommentText"/>
    <w:link w:val="CommentSubjectChar"/>
    <w:uiPriority w:val="99"/>
    <w:rsid w:val="00BA2262"/>
    <w:rPr>
      <w:b/>
      <w:bCs/>
    </w:rPr>
  </w:style>
  <w:style w:type="character" w:customStyle="1" w:styleId="CommentSubjectChar">
    <w:name w:val="Comment Subject Char"/>
    <w:basedOn w:val="CommentTextChar"/>
    <w:link w:val="CommentSubject"/>
    <w:uiPriority w:val="99"/>
    <w:rsid w:val="00BA2262"/>
    <w:rPr>
      <w:rFonts w:ascii="Times New Roman" w:hAnsi="Times New Roman" w:cs="Times New Roman"/>
      <w:b/>
      <w:bCs/>
      <w:sz w:val="20"/>
      <w:szCs w:val="20"/>
    </w:rPr>
  </w:style>
  <w:style w:type="paragraph" w:styleId="BalloonText">
    <w:name w:val="Balloon Text"/>
    <w:basedOn w:val="Normal"/>
    <w:link w:val="BalloonTextChar"/>
    <w:uiPriority w:val="99"/>
    <w:rsid w:val="00BA2262"/>
    <w:pPr>
      <w:autoSpaceDE w:val="0"/>
      <w:autoSpaceDN w:val="0"/>
      <w:adjustRightInd w:val="0"/>
      <w:spacing w:after="0" w:line="240" w:lineRule="auto"/>
      <w:jc w:val="both"/>
    </w:pPr>
    <w:rPr>
      <w:rFonts w:ascii="Tahoma" w:hAnsi="Tahoma" w:cs="Tahoma"/>
      <w:sz w:val="16"/>
      <w:szCs w:val="16"/>
    </w:rPr>
  </w:style>
  <w:style w:type="character" w:customStyle="1" w:styleId="BalloonTextChar">
    <w:name w:val="Balloon Text Char"/>
    <w:basedOn w:val="DefaultParagraphFont"/>
    <w:link w:val="BalloonText"/>
    <w:uiPriority w:val="99"/>
    <w:rsid w:val="00BA2262"/>
    <w:rPr>
      <w:rFonts w:ascii="Tahoma" w:hAnsi="Tahoma" w:cs="Tahoma"/>
      <w:sz w:val="16"/>
      <w:szCs w:val="16"/>
    </w:rPr>
  </w:style>
  <w:style w:type="paragraph" w:customStyle="1" w:styleId="BODYTEXT20">
    <w:name w:val="BODYTEXT2"/>
    <w:uiPriority w:val="99"/>
    <w:rsid w:val="00BA2262"/>
    <w:pPr>
      <w:autoSpaceDE w:val="0"/>
      <w:autoSpaceDN w:val="0"/>
      <w:adjustRightInd w:val="0"/>
      <w:spacing w:after="0" w:line="240" w:lineRule="auto"/>
      <w:ind w:firstLine="864"/>
    </w:pPr>
    <w:rPr>
      <w:rFonts w:ascii="Times New Roman" w:hAnsi="Times New Roman" w:cs="Times New Roman"/>
      <w:sz w:val="24"/>
      <w:szCs w:val="24"/>
    </w:rPr>
  </w:style>
  <w:style w:type="paragraph" w:styleId="TOC1">
    <w:name w:val="toc 1"/>
    <w:basedOn w:val="Normal"/>
    <w:next w:val="Normal"/>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paragraph" w:customStyle="1" w:styleId="ArticleIV">
    <w:name w:val="Article IV"/>
    <w:uiPriority w:val="99"/>
    <w:rsid w:val="00BA2262"/>
    <w:pPr>
      <w:numPr>
        <w:numId w:val="4"/>
      </w:numPr>
      <w:tabs>
        <w:tab w:val="left" w:pos="720"/>
      </w:tabs>
      <w:autoSpaceDE w:val="0"/>
      <w:autoSpaceDN w:val="0"/>
      <w:adjustRightInd w:val="0"/>
      <w:spacing w:after="0" w:line="240" w:lineRule="auto"/>
      <w:jc w:val="both"/>
    </w:pPr>
    <w:rPr>
      <w:rFonts w:ascii="Times New Roman" w:hAnsi="Times New Roman" w:cs="Times New Roman"/>
      <w:sz w:val="24"/>
      <w:szCs w:val="24"/>
    </w:rPr>
  </w:style>
  <w:style w:type="paragraph" w:styleId="TOC2">
    <w:name w:val="toc 2"/>
    <w:basedOn w:val="Normal"/>
    <w:next w:val="Normal"/>
    <w:uiPriority w:val="99"/>
    <w:rsid w:val="00BA2262"/>
    <w:pPr>
      <w:autoSpaceDE w:val="0"/>
      <w:autoSpaceDN w:val="0"/>
      <w:adjustRightInd w:val="0"/>
      <w:spacing w:after="0" w:line="240" w:lineRule="auto"/>
      <w:ind w:left="240"/>
      <w:jc w:val="both"/>
    </w:pPr>
    <w:rPr>
      <w:rFonts w:ascii="Times New Roman" w:hAnsi="Times New Roman" w:cs="Times New Roman"/>
      <w:sz w:val="24"/>
      <w:szCs w:val="24"/>
    </w:rPr>
  </w:style>
  <w:style w:type="paragraph" w:styleId="TOC3">
    <w:name w:val="toc 3"/>
    <w:basedOn w:val="Normal"/>
    <w:next w:val="Normal"/>
    <w:uiPriority w:val="99"/>
    <w:rsid w:val="00BA2262"/>
    <w:pPr>
      <w:autoSpaceDE w:val="0"/>
      <w:autoSpaceDN w:val="0"/>
      <w:adjustRightInd w:val="0"/>
      <w:spacing w:after="0" w:line="240" w:lineRule="auto"/>
      <w:ind w:left="480"/>
      <w:jc w:val="both"/>
    </w:pPr>
    <w:rPr>
      <w:rFonts w:ascii="Times New Roman" w:hAnsi="Times New Roman" w:cs="Times New Roman"/>
      <w:sz w:val="24"/>
      <w:szCs w:val="24"/>
    </w:rPr>
  </w:style>
  <w:style w:type="paragraph" w:styleId="TOC4">
    <w:name w:val="toc 4"/>
    <w:basedOn w:val="Normal"/>
    <w:next w:val="Normal"/>
    <w:uiPriority w:val="99"/>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character" w:styleId="Hyperlink">
    <w:name w:val="Hyperlink"/>
    <w:basedOn w:val="DefaultParagraphFont"/>
    <w:uiPriority w:val="99"/>
    <w:rsid w:val="00BA2262"/>
    <w:rPr>
      <w:color w:val="0000FF"/>
      <w:u w:val="single"/>
    </w:rPr>
  </w:style>
  <w:style w:type="paragraph" w:styleId="NormalWeb">
    <w:name w:val="Normal (Web)"/>
    <w:basedOn w:val="Normal"/>
    <w:next w:val="ArticleIV"/>
    <w:uiPriority w:val="99"/>
    <w:rsid w:val="00BA2262"/>
    <w:pPr>
      <w:autoSpaceDE w:val="0"/>
      <w:autoSpaceDN w:val="0"/>
      <w:adjustRightInd w:val="0"/>
      <w:spacing w:before="100" w:after="100" w:line="240" w:lineRule="auto"/>
    </w:pPr>
    <w:rPr>
      <w:rFonts w:ascii="Times New Roman" w:hAnsi="Times New Roman" w:cs="Times New Roman"/>
      <w:sz w:val="24"/>
      <w:szCs w:val="24"/>
    </w:rPr>
  </w:style>
  <w:style w:type="character" w:customStyle="1" w:styleId="heading4char0">
    <w:name w:val="heading4char"/>
    <w:uiPriority w:val="99"/>
    <w:rsid w:val="00BA2262"/>
  </w:style>
  <w:style w:type="character" w:styleId="Strong">
    <w:name w:val="Strong"/>
    <w:basedOn w:val="DefaultParagraphFont"/>
    <w:uiPriority w:val="99"/>
    <w:qFormat/>
    <w:rsid w:val="00BA2262"/>
    <w:rPr>
      <w:b/>
      <w:bCs/>
    </w:rPr>
  </w:style>
  <w:style w:type="character" w:customStyle="1" w:styleId="CharChar2">
    <w:name w:val="Char Char2"/>
    <w:uiPriority w:val="99"/>
    <w:rsid w:val="00BA2262"/>
  </w:style>
  <w:style w:type="paragraph" w:customStyle="1" w:styleId="Trusts">
    <w:name w:val="Trusts"/>
    <w:next w:val="TOC4"/>
    <w:uiPriority w:val="99"/>
    <w:rsid w:val="00BA2262"/>
    <w:pPr>
      <w:tabs>
        <w:tab w:val="left" w:pos="-1440"/>
        <w:tab w:val="left" w:pos="-720"/>
      </w:tabs>
      <w:autoSpaceDE w:val="0"/>
      <w:autoSpaceDN w:val="0"/>
      <w:adjustRightInd w:val="0"/>
      <w:spacing w:after="0" w:line="240" w:lineRule="atLeast"/>
    </w:pPr>
    <w:rPr>
      <w:rFonts w:ascii="Yu Mincho Light" w:eastAsia="Yu Mincho Light" w:hAnsi="Times New Roman" w:cs="Yu Mincho Light"/>
      <w:sz w:val="24"/>
      <w:szCs w:val="24"/>
    </w:rPr>
  </w:style>
  <w:style w:type="character" w:customStyle="1" w:styleId="TrustRAO">
    <w:name w:val="Trust # RAO"/>
    <w:uiPriority w:val="99"/>
    <w:rsid w:val="00BA2262"/>
    <w:rPr>
      <w:rFonts w:ascii="Yu Mincho Light" w:eastAsia="Yu Mincho Light" w:cs="Yu Mincho Light"/>
    </w:rPr>
  </w:style>
  <w:style w:type="character" w:customStyle="1" w:styleId="TextHeading2CharChar">
    <w:name w:val="Text Heading 2 Char Char"/>
    <w:uiPriority w:val="99"/>
    <w:rsid w:val="00BA2262"/>
  </w:style>
  <w:style w:type="paragraph" w:customStyle="1" w:styleId="TextHeading2">
    <w:name w:val="Text Heading 2"/>
    <w:uiPriority w:val="99"/>
    <w:rsid w:val="00BA2262"/>
    <w:pPr>
      <w:autoSpaceDE w:val="0"/>
      <w:autoSpaceDN w:val="0"/>
      <w:adjustRightInd w:val="0"/>
      <w:spacing w:before="120" w:after="120" w:line="240" w:lineRule="auto"/>
      <w:jc w:val="both"/>
    </w:pPr>
    <w:rPr>
      <w:rFonts w:ascii="Times New Roman" w:hAnsi="Times New Roman" w:cs="Times New Roman"/>
      <w:sz w:val="24"/>
      <w:szCs w:val="24"/>
    </w:rPr>
  </w:style>
  <w:style w:type="paragraph" w:styleId="BodyText0">
    <w:name w:val="Body Text"/>
    <w:basedOn w:val="Normal"/>
    <w:link w:val="BodyTextChar"/>
    <w:uiPriority w:val="99"/>
    <w:rsid w:val="00BA2262"/>
    <w:pPr>
      <w:autoSpaceDE w:val="0"/>
      <w:autoSpaceDN w:val="0"/>
      <w:adjustRightInd w:val="0"/>
      <w:spacing w:after="120" w:line="240" w:lineRule="auto"/>
      <w:jc w:val="both"/>
    </w:pPr>
    <w:rPr>
      <w:rFonts w:ascii="Times New Roman" w:hAnsi="Times New Roman" w:cs="Times New Roman"/>
      <w:sz w:val="24"/>
      <w:szCs w:val="24"/>
    </w:rPr>
  </w:style>
  <w:style w:type="character" w:customStyle="1" w:styleId="BodyTextChar">
    <w:name w:val="Body Text Char"/>
    <w:basedOn w:val="DefaultParagraphFont"/>
    <w:link w:val="BodyText0"/>
    <w:uiPriority w:val="99"/>
    <w:rsid w:val="00BA2262"/>
    <w:rPr>
      <w:rFonts w:ascii="Times New Roman" w:hAnsi="Times New Roman" w:cs="Times New Roman"/>
      <w:sz w:val="24"/>
      <w:szCs w:val="24"/>
    </w:rPr>
  </w:style>
  <w:style w:type="paragraph" w:styleId="ListParagraph">
    <w:name w:val="List Paragraph"/>
    <w:basedOn w:val="Normal"/>
    <w:next w:val="Trusts"/>
    <w:uiPriority w:val="99"/>
    <w:qFormat/>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paragraph" w:customStyle="1" w:styleId="StyleListParagraph12pt">
    <w:name w:val="Style List Paragraph + 12 pt"/>
    <w:uiPriority w:val="99"/>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character" w:customStyle="1" w:styleId="COUNTER3">
    <w:name w:val="COUNTER3"/>
    <w:uiPriority w:val="99"/>
    <w:rsid w:val="00BA2262"/>
    <w:rPr>
      <w:b/>
      <w:bCs/>
    </w:rPr>
  </w:style>
  <w:style w:type="paragraph" w:customStyle="1" w:styleId="BODYTEXT3">
    <w:name w:val="BODYTEXT3"/>
    <w:next w:val="Will-Heading1"/>
    <w:uiPriority w:val="99"/>
    <w:rsid w:val="00BA2262"/>
    <w:pPr>
      <w:autoSpaceDE w:val="0"/>
      <w:autoSpaceDN w:val="0"/>
      <w:adjustRightInd w:val="0"/>
      <w:spacing w:after="0" w:line="240" w:lineRule="auto"/>
      <w:ind w:firstLine="1728"/>
    </w:pPr>
    <w:rPr>
      <w:rFonts w:ascii="Times New Roman" w:hAnsi="Times New Roman" w:cs="Times New Roman"/>
      <w:sz w:val="24"/>
      <w:szCs w:val="24"/>
    </w:rPr>
  </w:style>
  <w:style w:type="paragraph" w:customStyle="1" w:styleId="Distribution">
    <w:name w:val="Distribution"/>
    <w:next w:val="TrustHeading1"/>
    <w:uiPriority w:val="99"/>
    <w:rsid w:val="00BA2262"/>
    <w:pPr>
      <w:numPr>
        <w:numId w:val="2"/>
      </w:numPr>
      <w:tabs>
        <w:tab w:val="left" w:pos="1440"/>
      </w:tabs>
      <w:autoSpaceDE w:val="0"/>
      <w:autoSpaceDN w:val="0"/>
      <w:adjustRightInd w:val="0"/>
      <w:spacing w:after="0" w:line="240" w:lineRule="auto"/>
      <w:ind w:left="720"/>
      <w:jc w:val="both"/>
    </w:pPr>
    <w:rPr>
      <w:rFonts w:ascii="Times New Roman" w:hAnsi="Times New Roman" w:cs="Times New Roman"/>
      <w:sz w:val="24"/>
      <w:szCs w:val="24"/>
    </w:rPr>
  </w:style>
  <w:style w:type="paragraph" w:customStyle="1" w:styleId="ArticleV">
    <w:name w:val="Article V"/>
    <w:next w:val="CertificateArticles"/>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paragraph" w:customStyle="1" w:styleId="ArticleVI">
    <w:name w:val="Article VI"/>
    <w:next w:val="DEFAULTS"/>
    <w:uiPriority w:val="99"/>
    <w:rsid w:val="00BA2262"/>
    <w:pPr>
      <w:tabs>
        <w:tab w:val="left" w:pos="360"/>
      </w:tabs>
      <w:autoSpaceDE w:val="0"/>
      <w:autoSpaceDN w:val="0"/>
      <w:adjustRightInd w:val="0"/>
      <w:spacing w:after="0" w:line="240" w:lineRule="auto"/>
      <w:jc w:val="both"/>
    </w:pPr>
    <w:rPr>
      <w:rFonts w:ascii="Times New Roman" w:hAnsi="Times New Roman" w:cs="Times New Roman"/>
      <w:sz w:val="24"/>
      <w:szCs w:val="24"/>
    </w:rPr>
  </w:style>
  <w:style w:type="paragraph" w:customStyle="1" w:styleId="POAHeading3">
    <w:name w:val="POA Heading 3"/>
    <w:uiPriority w:val="99"/>
    <w:rsid w:val="00BA2262"/>
    <w:pPr>
      <w:keepNext/>
      <w:autoSpaceDE w:val="0"/>
      <w:autoSpaceDN w:val="0"/>
      <w:adjustRightInd w:val="0"/>
      <w:spacing w:before="360" w:after="240" w:line="240" w:lineRule="auto"/>
      <w:jc w:val="both"/>
      <w:outlineLvl w:val="2"/>
    </w:pPr>
    <w:rPr>
      <w:rFonts w:ascii="Times New Roman" w:hAnsi="Times New Roman" w:cs="Times New Roman"/>
      <w:sz w:val="28"/>
      <w:szCs w:val="28"/>
      <w:u w:val="single"/>
    </w:rPr>
  </w:style>
  <w:style w:type="paragraph" w:customStyle="1" w:styleId="POAHeading1">
    <w:name w:val="POA Heading1"/>
    <w:next w:val="CommentText"/>
    <w:uiPriority w:val="99"/>
    <w:rsid w:val="00BA2262"/>
    <w:pPr>
      <w:keepNext/>
      <w:pBdr>
        <w:bottom w:val="single" w:sz="6" w:space="0" w:color="auto"/>
      </w:pBdr>
      <w:autoSpaceDE w:val="0"/>
      <w:autoSpaceDN w:val="0"/>
      <w:adjustRightInd w:val="0"/>
      <w:spacing w:before="240" w:after="60" w:line="240" w:lineRule="auto"/>
      <w:jc w:val="both"/>
      <w:outlineLvl w:val="0"/>
    </w:pPr>
    <w:rPr>
      <w:rFonts w:ascii="Arial" w:hAnsi="Arial" w:cs="Arial"/>
      <w:b/>
      <w:bCs/>
      <w:sz w:val="32"/>
      <w:szCs w:val="32"/>
    </w:rPr>
  </w:style>
  <w:style w:type="paragraph" w:customStyle="1" w:styleId="Style1">
    <w:name w:val="Style 1"/>
    <w:next w:val="NormalWeb"/>
    <w:uiPriority w:val="99"/>
    <w:rsid w:val="00BA2262"/>
    <w:pPr>
      <w:autoSpaceDE w:val="0"/>
      <w:autoSpaceDN w:val="0"/>
      <w:adjustRightInd w:val="0"/>
      <w:spacing w:before="36" w:after="180" w:line="240" w:lineRule="auto"/>
      <w:jc w:val="both"/>
    </w:pPr>
    <w:rPr>
      <w:rFonts w:ascii="Times New Roman" w:hAnsi="Times New Roman" w:cs="Times New Roman"/>
      <w:sz w:val="24"/>
      <w:szCs w:val="24"/>
    </w:rPr>
  </w:style>
  <w:style w:type="character" w:customStyle="1" w:styleId="CharacterStyle1">
    <w:name w:val="Character Style 1"/>
    <w:uiPriority w:val="99"/>
    <w:rsid w:val="00BA2262"/>
  </w:style>
  <w:style w:type="character" w:styleId="FootnoteReference">
    <w:name w:val="footnote reference"/>
    <w:basedOn w:val="DefaultParagraphFont"/>
    <w:uiPriority w:val="99"/>
    <w:rsid w:val="00BA2262"/>
  </w:style>
  <w:style w:type="character" w:customStyle="1" w:styleId="DistributionChar">
    <w:name w:val="Distribution Char"/>
    <w:uiPriority w:val="99"/>
    <w:rsid w:val="00BA2262"/>
  </w:style>
  <w:style w:type="character" w:styleId="FollowedHyperlink">
    <w:name w:val="FollowedHyperlink"/>
    <w:basedOn w:val="DefaultParagraphFont"/>
    <w:uiPriority w:val="99"/>
    <w:rsid w:val="00BA2262"/>
    <w:rPr>
      <w:color w:val="800080"/>
      <w:u w:val="single"/>
    </w:rPr>
  </w:style>
  <w:style w:type="paragraph" w:styleId="MessageHeader">
    <w:name w:val="Message Header"/>
    <w:basedOn w:val="Normal"/>
    <w:link w:val="MessageHeaderChar"/>
    <w:uiPriority w:val="99"/>
    <w:rsid w:val="00BA2262"/>
    <w:pPr>
      <w:pBdr>
        <w:top w:val="single" w:sz="6" w:space="0" w:color="auto"/>
        <w:left w:val="single" w:sz="6" w:space="0" w:color="auto"/>
        <w:bottom w:val="single" w:sz="6" w:space="0" w:color="auto"/>
        <w:right w:val="single" w:sz="6" w:space="0" w:color="auto"/>
      </w:pBdr>
      <w:shd w:val="pct20" w:color="auto" w:fill="auto"/>
      <w:autoSpaceDE w:val="0"/>
      <w:autoSpaceDN w:val="0"/>
      <w:adjustRightInd w:val="0"/>
      <w:spacing w:after="0" w:line="240" w:lineRule="auto"/>
      <w:ind w:left="1080" w:hanging="1080"/>
      <w:jc w:val="both"/>
    </w:pPr>
    <w:rPr>
      <w:rFonts w:ascii="Arial" w:hAnsi="Arial" w:cs="Arial"/>
      <w:sz w:val="24"/>
      <w:szCs w:val="24"/>
    </w:rPr>
  </w:style>
  <w:style w:type="character" w:customStyle="1" w:styleId="MessageHeaderChar">
    <w:name w:val="Message Header Char"/>
    <w:basedOn w:val="DefaultParagraphFont"/>
    <w:link w:val="MessageHeader"/>
    <w:uiPriority w:val="99"/>
    <w:rsid w:val="00BA2262"/>
    <w:rPr>
      <w:rFonts w:ascii="Arial" w:hAnsi="Arial" w:cs="Arial"/>
      <w:sz w:val="24"/>
      <w:szCs w:val="24"/>
      <w:shd w:val="pct20" w:color="auto" w:fill="auto"/>
    </w:rPr>
  </w:style>
  <w:style w:type="paragraph" w:customStyle="1" w:styleId="Style2">
    <w:name w:val="Style 2"/>
    <w:next w:val="TextSingle"/>
    <w:uiPriority w:val="99"/>
    <w:rsid w:val="00BA2262"/>
    <w:pPr>
      <w:autoSpaceDE w:val="0"/>
      <w:autoSpaceDN w:val="0"/>
      <w:adjustRightInd w:val="0"/>
      <w:spacing w:before="36" w:after="216" w:line="240" w:lineRule="auto"/>
      <w:jc w:val="both"/>
    </w:pPr>
    <w:rPr>
      <w:rFonts w:ascii="Times New Roman" w:hAnsi="Times New Roman" w:cs="Times New Roman"/>
      <w:sz w:val="24"/>
      <w:szCs w:val="24"/>
    </w:rPr>
  </w:style>
  <w:style w:type="paragraph" w:customStyle="1" w:styleId="StyleArticleIV">
    <w:name w:val="Style Article IV"/>
    <w:next w:val="Will-Heading2"/>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character" w:customStyle="1" w:styleId="StyleArticleIVChar">
    <w:name w:val="Style Article IV Char"/>
    <w:uiPriority w:val="99"/>
    <w:rsid w:val="00BA2262"/>
  </w:style>
  <w:style w:type="character" w:customStyle="1" w:styleId="tab">
    <w:name w:val="tab"/>
    <w:uiPriority w:val="99"/>
    <w:rsid w:val="00BA2262"/>
  </w:style>
  <w:style w:type="paragraph" w:customStyle="1" w:styleId="Paragraph1">
    <w:name w:val="Paragraph1"/>
    <w:next w:val="BodyText2"/>
    <w:rsid w:val="00BA2262"/>
    <w:pPr>
      <w:autoSpaceDE w:val="0"/>
      <w:autoSpaceDN w:val="0"/>
      <w:adjustRightInd w:val="0"/>
      <w:spacing w:after="240" w:line="240" w:lineRule="auto"/>
      <w:jc w:val="both"/>
    </w:pPr>
    <w:rPr>
      <w:rFonts w:ascii="Times New Roman" w:hAnsi="Times New Roman" w:cs="Times New Roman"/>
      <w:sz w:val="24"/>
      <w:szCs w:val="24"/>
    </w:rPr>
  </w:style>
  <w:style w:type="paragraph" w:customStyle="1" w:styleId="FundParagraph">
    <w:name w:val="FundParagraph"/>
    <w:uiPriority w:val="99"/>
    <w:rsid w:val="00BA2262"/>
    <w:pPr>
      <w:tabs>
        <w:tab w:val="left" w:pos="-720"/>
      </w:tabs>
      <w:autoSpaceDE w:val="0"/>
      <w:autoSpaceDN w:val="0"/>
      <w:adjustRightInd w:val="0"/>
      <w:spacing w:after="240" w:line="240" w:lineRule="auto"/>
      <w:jc w:val="both"/>
    </w:pPr>
    <w:rPr>
      <w:rFonts w:ascii="Times New Roman" w:hAnsi="Times New Roman" w:cs="Times New Roman"/>
      <w:spacing w:val="-3"/>
      <w:sz w:val="24"/>
      <w:szCs w:val="24"/>
    </w:rPr>
  </w:style>
  <w:style w:type="paragraph" w:customStyle="1" w:styleId="DWTAParaL2">
    <w:name w:val="DWTA Para L2"/>
    <w:next w:val="Will-Heading2"/>
    <w:uiPriority w:val="99"/>
    <w:rsid w:val="00BA2262"/>
    <w:pPr>
      <w:tabs>
        <w:tab w:val="left" w:pos="720"/>
      </w:tabs>
      <w:autoSpaceDE w:val="0"/>
      <w:autoSpaceDN w:val="0"/>
      <w:adjustRightInd w:val="0"/>
      <w:spacing w:after="0" w:line="240" w:lineRule="auto"/>
      <w:ind w:firstLine="720"/>
      <w:jc w:val="both"/>
    </w:pPr>
    <w:rPr>
      <w:rFonts w:ascii="Times New Roman" w:hAnsi="Times New Roman" w:cs="Times New Roman"/>
      <w:sz w:val="24"/>
      <w:szCs w:val="24"/>
    </w:rPr>
  </w:style>
  <w:style w:type="paragraph" w:customStyle="1" w:styleId="DWTAParaL1">
    <w:name w:val="DWTA Para L1"/>
    <w:next w:val="CertificateArticles"/>
    <w:uiPriority w:val="99"/>
    <w:rsid w:val="00BA2262"/>
    <w:pPr>
      <w:tabs>
        <w:tab w:val="left" w:pos="720"/>
      </w:tabs>
      <w:autoSpaceDE w:val="0"/>
      <w:autoSpaceDN w:val="0"/>
      <w:adjustRightInd w:val="0"/>
      <w:spacing w:after="0" w:line="240" w:lineRule="auto"/>
      <w:jc w:val="both"/>
    </w:pPr>
    <w:rPr>
      <w:rFonts w:ascii="Times New Roman" w:hAnsi="Times New Roman" w:cs="Times New Roman"/>
      <w:sz w:val="24"/>
      <w:szCs w:val="24"/>
    </w:rPr>
  </w:style>
  <w:style w:type="paragraph" w:styleId="PlainText">
    <w:name w:val="Plain Text"/>
    <w:basedOn w:val="Normal"/>
    <w:next w:val="DEFAULTS"/>
    <w:link w:val="PlainTextChar"/>
    <w:uiPriority w:val="99"/>
    <w:rsid w:val="00BA2262"/>
    <w:pPr>
      <w:autoSpaceDE w:val="0"/>
      <w:autoSpaceDN w:val="0"/>
      <w:adjustRightInd w:val="0"/>
      <w:spacing w:after="0" w:line="240" w:lineRule="auto"/>
    </w:pPr>
    <w:rPr>
      <w:rFonts w:ascii="Courier New" w:hAnsi="Courier New" w:cs="Courier New"/>
      <w:sz w:val="20"/>
      <w:szCs w:val="20"/>
    </w:rPr>
  </w:style>
  <w:style w:type="character" w:customStyle="1" w:styleId="PlainTextChar">
    <w:name w:val="Plain Text Char"/>
    <w:basedOn w:val="DefaultParagraphFont"/>
    <w:link w:val="PlainText"/>
    <w:uiPriority w:val="99"/>
    <w:rsid w:val="00BA2262"/>
    <w:rPr>
      <w:rFonts w:ascii="Courier New" w:hAnsi="Courier New" w:cs="Courier New"/>
      <w:sz w:val="20"/>
      <w:szCs w:val="20"/>
    </w:rPr>
  </w:style>
  <w:style w:type="paragraph" w:customStyle="1" w:styleId="Default">
    <w:name w:val="Default"/>
    <w:uiPriority w:val="99"/>
    <w:rsid w:val="00BA2262"/>
    <w:pPr>
      <w:autoSpaceDE w:val="0"/>
      <w:autoSpaceDN w:val="0"/>
      <w:adjustRightInd w:val="0"/>
      <w:spacing w:after="0" w:line="240" w:lineRule="auto"/>
    </w:pPr>
    <w:rPr>
      <w:rFonts w:ascii="MS Reference Specialty" w:hAnsi="MS Reference Specialty" w:cs="MS Reference Specialty"/>
      <w:color w:val="000000"/>
      <w:sz w:val="24"/>
      <w:szCs w:val="24"/>
    </w:rPr>
  </w:style>
  <w:style w:type="paragraph" w:customStyle="1" w:styleId="section-para">
    <w:name w:val="section-para"/>
    <w:uiPriority w:val="99"/>
    <w:rsid w:val="00BA2262"/>
    <w:pPr>
      <w:autoSpaceDE w:val="0"/>
      <w:autoSpaceDN w:val="0"/>
      <w:adjustRightInd w:val="0"/>
      <w:spacing w:before="100" w:after="100" w:line="240" w:lineRule="auto"/>
      <w:ind w:left="400" w:right="400"/>
      <w:jc w:val="both"/>
    </w:pPr>
    <w:rPr>
      <w:rFonts w:ascii="Impact" w:hAnsi="Impact" w:cs="Impact"/>
      <w:sz w:val="24"/>
      <w:szCs w:val="24"/>
    </w:rPr>
  </w:style>
  <w:style w:type="paragraph" w:styleId="BodyTextIndent">
    <w:name w:val="Body Text Indent"/>
    <w:basedOn w:val="Normal"/>
    <w:link w:val="BodyTextIndentChar"/>
    <w:rsid w:val="00BA2262"/>
    <w:pPr>
      <w:autoSpaceDE w:val="0"/>
      <w:autoSpaceDN w:val="0"/>
      <w:adjustRightInd w:val="0"/>
      <w:spacing w:after="0" w:line="240" w:lineRule="auto"/>
      <w:ind w:left="720"/>
      <w:jc w:val="both"/>
    </w:pPr>
    <w:rPr>
      <w:rFonts w:ascii="Times New Roman" w:hAnsi="Times New Roman" w:cs="Times New Roman"/>
      <w:color w:val="0000FF"/>
    </w:rPr>
  </w:style>
  <w:style w:type="character" w:customStyle="1" w:styleId="BodyTextIndentChar">
    <w:name w:val="Body Text Indent Char"/>
    <w:basedOn w:val="DefaultParagraphFont"/>
    <w:link w:val="BodyTextIndent"/>
    <w:uiPriority w:val="99"/>
    <w:rsid w:val="00BA2262"/>
    <w:rPr>
      <w:rFonts w:ascii="Times New Roman" w:hAnsi="Times New Roman" w:cs="Times New Roman"/>
      <w:color w:val="0000FF"/>
    </w:rPr>
  </w:style>
  <w:style w:type="paragraph" w:styleId="BodyTextIndent2">
    <w:name w:val="Body Text Indent 2"/>
    <w:basedOn w:val="Normal"/>
    <w:next w:val="Footer"/>
    <w:link w:val="BodyTextIndent2Char"/>
    <w:rsid w:val="00BA2262"/>
    <w:pPr>
      <w:autoSpaceDE w:val="0"/>
      <w:autoSpaceDN w:val="0"/>
      <w:adjustRightInd w:val="0"/>
      <w:spacing w:after="0" w:line="240" w:lineRule="auto"/>
      <w:ind w:left="3600"/>
      <w:jc w:val="right"/>
    </w:pPr>
    <w:rPr>
      <w:rFonts w:ascii="Calibri" w:hAnsi="Calibri" w:cs="Calibri"/>
      <w:sz w:val="20"/>
      <w:szCs w:val="20"/>
    </w:rPr>
  </w:style>
  <w:style w:type="character" w:customStyle="1" w:styleId="BodyTextIndent2Char">
    <w:name w:val="Body Text Indent 2 Char"/>
    <w:basedOn w:val="DefaultParagraphFont"/>
    <w:link w:val="BodyTextIndent2"/>
    <w:uiPriority w:val="99"/>
    <w:rsid w:val="00BA2262"/>
    <w:rPr>
      <w:rFonts w:ascii="Calibri" w:hAnsi="Calibri" w:cs="Calibri"/>
      <w:sz w:val="20"/>
      <w:szCs w:val="20"/>
    </w:rPr>
  </w:style>
  <w:style w:type="paragraph" w:styleId="BlockText">
    <w:name w:val="Block Text"/>
    <w:basedOn w:val="Normal"/>
    <w:uiPriority w:val="99"/>
    <w:rsid w:val="00BA2262"/>
    <w:pPr>
      <w:autoSpaceDE w:val="0"/>
      <w:autoSpaceDN w:val="0"/>
      <w:adjustRightInd w:val="0"/>
      <w:spacing w:after="0" w:line="240" w:lineRule="auto"/>
      <w:ind w:left="252" w:right="108"/>
      <w:jc w:val="both"/>
    </w:pPr>
    <w:rPr>
      <w:rFonts w:ascii="Arial Unicode MS" w:hAnsi="Arial Unicode MS" w:cs="Arial Unicode MS"/>
      <w:sz w:val="16"/>
      <w:szCs w:val="16"/>
    </w:rPr>
  </w:style>
  <w:style w:type="paragraph" w:styleId="BodyText30">
    <w:name w:val="Body Text 3"/>
    <w:basedOn w:val="Normal"/>
    <w:next w:val="Normal10pt"/>
    <w:link w:val="BodyText3Char"/>
    <w:uiPriority w:val="99"/>
    <w:rsid w:val="00BA2262"/>
    <w:pPr>
      <w:autoSpaceDE w:val="0"/>
      <w:autoSpaceDN w:val="0"/>
      <w:adjustRightInd w:val="0"/>
      <w:spacing w:after="0" w:line="240" w:lineRule="auto"/>
      <w:jc w:val="both"/>
    </w:pPr>
    <w:rPr>
      <w:rFonts w:ascii="Calibri" w:hAnsi="Calibri" w:cs="Calibri"/>
      <w:sz w:val="18"/>
      <w:szCs w:val="18"/>
    </w:rPr>
  </w:style>
  <w:style w:type="character" w:customStyle="1" w:styleId="BodyText3Char">
    <w:name w:val="Body Text 3 Char"/>
    <w:basedOn w:val="DefaultParagraphFont"/>
    <w:link w:val="BodyText30"/>
    <w:uiPriority w:val="99"/>
    <w:rsid w:val="00BA2262"/>
    <w:rPr>
      <w:rFonts w:ascii="Calibri" w:hAnsi="Calibri" w:cs="Calibri"/>
      <w:sz w:val="18"/>
      <w:szCs w:val="18"/>
    </w:rPr>
  </w:style>
  <w:style w:type="character" w:customStyle="1" w:styleId="post1">
    <w:name w:val="post1"/>
    <w:uiPriority w:val="99"/>
    <w:rsid w:val="00BA2262"/>
  </w:style>
  <w:style w:type="paragraph" w:customStyle="1" w:styleId="WfxFaxNum">
    <w:name w:val="WfxFaxNum"/>
    <w:next w:val="Section"/>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paragraph" w:styleId="EnvelopeAddress">
    <w:name w:val="envelope address"/>
    <w:basedOn w:val="Normal"/>
    <w:next w:val="Subtitle"/>
    <w:uiPriority w:val="99"/>
    <w:rsid w:val="00BA2262"/>
    <w:pPr>
      <w:autoSpaceDE w:val="0"/>
      <w:autoSpaceDN w:val="0"/>
      <w:adjustRightInd w:val="0"/>
      <w:spacing w:after="0" w:line="240" w:lineRule="auto"/>
      <w:ind w:left="2880"/>
      <w:jc w:val="both"/>
    </w:pPr>
    <w:rPr>
      <w:rFonts w:ascii="Courier New" w:hAnsi="Courier New" w:cs="Courier New"/>
      <w:b/>
      <w:bCs/>
      <w:sz w:val="28"/>
      <w:szCs w:val="28"/>
    </w:rPr>
  </w:style>
  <w:style w:type="paragraph" w:styleId="EnvelopeReturn">
    <w:name w:val="envelope return"/>
    <w:basedOn w:val="Normal"/>
    <w:uiPriority w:val="99"/>
    <w:rsid w:val="00BA2262"/>
    <w:pPr>
      <w:autoSpaceDE w:val="0"/>
      <w:autoSpaceDN w:val="0"/>
      <w:adjustRightInd w:val="0"/>
      <w:spacing w:after="0" w:line="240" w:lineRule="auto"/>
      <w:jc w:val="both"/>
    </w:pPr>
    <w:rPr>
      <w:rFonts w:ascii="Courier New" w:hAnsi="Courier New" w:cs="Courier New"/>
      <w:sz w:val="24"/>
      <w:szCs w:val="24"/>
    </w:rPr>
  </w:style>
  <w:style w:type="character" w:styleId="PlaceholderText">
    <w:name w:val="Placeholder Text"/>
    <w:basedOn w:val="DefaultParagraphFont"/>
    <w:uiPriority w:val="99"/>
    <w:semiHidden/>
    <w:rsid w:val="00B34620"/>
    <w:rPr>
      <w:color w:val="808080"/>
    </w:rPr>
  </w:style>
  <w:style w:type="paragraph" w:customStyle="1" w:styleId="Center10Pt">
    <w:name w:val="Center10Pt"/>
    <w:basedOn w:val="Normal"/>
    <w:rsid w:val="00024398"/>
    <w:pPr>
      <w:tabs>
        <w:tab w:val="left" w:pos="-1440"/>
        <w:tab w:val="left" w:pos="-720"/>
      </w:tabs>
      <w:suppressAutoHyphens/>
      <w:spacing w:after="0" w:line="240" w:lineRule="auto"/>
      <w:jc w:val="center"/>
    </w:pPr>
    <w:rPr>
      <w:rFonts w:ascii="Times New Roman" w:eastAsia="Times New Roman" w:hAnsi="Times New Roman" w:cs="Times New Roman"/>
      <w:spacing w:val="-2"/>
      <w:sz w:val="20"/>
      <w:szCs w:val="20"/>
    </w:rPr>
  </w:style>
  <w:style w:type="paragraph" w:customStyle="1" w:styleId="IntroHeading">
    <w:name w:val="Intro Heading"/>
    <w:basedOn w:val="Normal"/>
    <w:rsid w:val="00F7416A"/>
    <w:pPr>
      <w:keepNext/>
      <w:pBdr>
        <w:bottom w:val="single" w:sz="36" w:space="1" w:color="auto"/>
      </w:pBdr>
      <w:spacing w:before="240" w:after="240" w:line="240" w:lineRule="auto"/>
      <w:jc w:val="right"/>
    </w:pPr>
    <w:rPr>
      <w:rFonts w:ascii="Times New Roman" w:eastAsia="Times New Roman" w:hAnsi="Times New Roman" w:cs="Times New Roman"/>
      <w:b/>
      <w:sz w:val="36"/>
      <w:szCs w:val="20"/>
    </w:rPr>
  </w:style>
  <w:style w:type="paragraph" w:customStyle="1" w:styleId="Paragraph1Intro">
    <w:name w:val="Paragraph1Intro"/>
    <w:basedOn w:val="Paragraph1"/>
    <w:rsid w:val="00F7416A"/>
    <w:pPr>
      <w:autoSpaceDE/>
      <w:autoSpaceDN/>
      <w:adjustRightInd/>
      <w:spacing w:after="280"/>
      <w:ind w:firstLine="720"/>
    </w:pPr>
    <w:rPr>
      <w:rFonts w:eastAsia="Times New Roman"/>
      <w:sz w:val="28"/>
      <w:szCs w:val="20"/>
    </w:rPr>
  </w:style>
  <w:style w:type="paragraph" w:customStyle="1" w:styleId="IntroSubtitle">
    <w:name w:val="IntroSubtitle"/>
    <w:basedOn w:val="Normal"/>
    <w:rsid w:val="00A45EBE"/>
    <w:pPr>
      <w:suppressAutoHyphens/>
      <w:spacing w:after="240" w:line="240" w:lineRule="auto"/>
      <w:jc w:val="center"/>
    </w:pPr>
    <w:rPr>
      <w:rFonts w:ascii="Times New Roman" w:eastAsia="Times New Roman" w:hAnsi="Times New Roman" w:cs="Times New Roman"/>
      <w:b/>
      <w:spacing w:val="-3"/>
      <w:sz w:val="28"/>
      <w:szCs w:val="20"/>
    </w:rPr>
  </w:style>
  <w:style w:type="paragraph" w:customStyle="1" w:styleId="AnaGiftBullet">
    <w:name w:val="AnaGiftBullet"/>
    <w:basedOn w:val="Normal"/>
    <w:rsid w:val="00C25BEC"/>
    <w:pPr>
      <w:numPr>
        <w:numId w:val="18"/>
      </w:numPr>
      <w:tabs>
        <w:tab w:val="left" w:pos="-720"/>
      </w:tabs>
      <w:suppressAutoHyphens/>
      <w:spacing w:after="280" w:line="240" w:lineRule="auto"/>
      <w:jc w:val="both"/>
    </w:pPr>
    <w:rPr>
      <w:rFonts w:ascii="Times New Roman" w:eastAsia="Times New Roman" w:hAnsi="Times New Roman" w:cs="Times New Roman"/>
      <w:spacing w:val="-3"/>
      <w:sz w:val="28"/>
      <w:szCs w:val="20"/>
    </w:rPr>
  </w:style>
  <w:style w:type="paragraph" w:customStyle="1" w:styleId="Indent2Full">
    <w:name w:val="Indent2Full"/>
    <w:basedOn w:val="Normal"/>
    <w:rsid w:val="00C25BEC"/>
    <w:pPr>
      <w:tabs>
        <w:tab w:val="left" w:pos="-720"/>
        <w:tab w:val="left" w:pos="0"/>
        <w:tab w:val="left" w:pos="720"/>
      </w:tabs>
      <w:suppressAutoHyphens/>
      <w:spacing w:after="240" w:line="240" w:lineRule="auto"/>
      <w:ind w:left="1440" w:right="1440" w:hanging="1440"/>
      <w:jc w:val="both"/>
    </w:pPr>
    <w:rPr>
      <w:rFonts w:ascii="Times New Roman" w:eastAsia="Times New Roman" w:hAnsi="Times New Roman" w:cs="Times New Roman"/>
      <w:spacing w:val="-3"/>
      <w:sz w:val="24"/>
      <w:szCs w:val="20"/>
    </w:rPr>
  </w:style>
  <w:style w:type="paragraph" w:customStyle="1" w:styleId="Witness">
    <w:name w:val="Witness"/>
    <w:basedOn w:val="Normal"/>
    <w:rsid w:val="00695BE9"/>
    <w:pPr>
      <w:tabs>
        <w:tab w:val="left" w:pos="-1440"/>
        <w:tab w:val="left" w:pos="-720"/>
        <w:tab w:val="left" w:pos="5040"/>
      </w:tabs>
      <w:suppressAutoHyphens/>
      <w:spacing w:after="0" w:line="240" w:lineRule="atLeast"/>
      <w:jc w:val="both"/>
    </w:pPr>
    <w:rPr>
      <w:rFonts w:ascii="Times New Roman" w:eastAsia="Times New Roman" w:hAnsi="Times New Roman" w:cs="Times New Roman"/>
      <w:spacing w:val="-2"/>
      <w:sz w:val="20"/>
      <w:szCs w:val="20"/>
    </w:rPr>
  </w:style>
  <w:style w:type="paragraph" w:customStyle="1" w:styleId="SectionHeading">
    <w:name w:val="Section Heading"/>
    <w:basedOn w:val="Normal"/>
    <w:next w:val="Paragraph1"/>
    <w:rsid w:val="001835DD"/>
    <w:pPr>
      <w:keepNext/>
      <w:spacing w:before="240" w:after="240" w:line="240" w:lineRule="auto"/>
      <w:jc w:val="both"/>
    </w:pPr>
    <w:rPr>
      <w:rFonts w:ascii="Times New Roman" w:eastAsia="Times New Roman" w:hAnsi="Times New Roman" w:cs="Times New Roman"/>
      <w:b/>
      <w:sz w:val="28"/>
      <w:szCs w:val="20"/>
    </w:rPr>
  </w:style>
  <w:style w:type="paragraph" w:styleId="EndnoteText">
    <w:name w:val="endnote text"/>
    <w:basedOn w:val="Normal"/>
    <w:link w:val="EndnoteTextChar"/>
    <w:semiHidden/>
    <w:rsid w:val="001835DD"/>
    <w:pPr>
      <w:spacing w:after="0" w:line="240" w:lineRule="auto"/>
      <w:jc w:val="both"/>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1835DD"/>
    <w:rPr>
      <w:rFonts w:ascii="Times New Roman" w:eastAsia="Times New Roman" w:hAnsi="Times New Roman" w:cs="Times New Roman"/>
      <w:sz w:val="24"/>
      <w:szCs w:val="20"/>
    </w:rPr>
  </w:style>
  <w:style w:type="paragraph" w:customStyle="1" w:styleId="Heading">
    <w:name w:val="Heading"/>
    <w:basedOn w:val="Normal"/>
    <w:next w:val="Normal"/>
    <w:rsid w:val="00E81136"/>
    <w:pPr>
      <w:spacing w:after="360" w:line="240" w:lineRule="auto"/>
      <w:jc w:val="center"/>
    </w:pPr>
    <w:rPr>
      <w:rFonts w:ascii="Times New Roman" w:eastAsia="Times New Roman" w:hAnsi="Times New Roman" w:cs="Times New Roman"/>
      <w:b/>
      <w:sz w:val="36"/>
      <w:szCs w:val="20"/>
    </w:rPr>
  </w:style>
  <w:style w:type="paragraph" w:customStyle="1" w:styleId="IntroBulletSquare">
    <w:name w:val="IntroBulletSquare"/>
    <w:basedOn w:val="Normal"/>
    <w:rsid w:val="00E81136"/>
    <w:pPr>
      <w:numPr>
        <w:numId w:val="19"/>
      </w:numPr>
      <w:suppressAutoHyphens/>
      <w:spacing w:after="280" w:line="240" w:lineRule="auto"/>
      <w:jc w:val="both"/>
    </w:pPr>
    <w:rPr>
      <w:rFonts w:ascii="Times New Roman" w:eastAsia="Times New Roman" w:hAnsi="Times New Roman" w:cs="Times New Roman"/>
      <w:sz w:val="28"/>
      <w:szCs w:val="20"/>
    </w:rPr>
  </w:style>
  <w:style w:type="paragraph" w:customStyle="1" w:styleId="FreeConsult">
    <w:name w:val="FreeConsult"/>
    <w:basedOn w:val="Normal"/>
    <w:rsid w:val="00E81136"/>
    <w:pPr>
      <w:keepNext/>
      <w:keepLines/>
      <w:pBdr>
        <w:top w:val="single" w:sz="4" w:space="12" w:color="auto"/>
      </w:pBdr>
      <w:suppressAutoHyphens/>
      <w:spacing w:after="0" w:line="240" w:lineRule="auto"/>
      <w:jc w:val="center"/>
    </w:pPr>
    <w:rPr>
      <w:rFonts w:ascii="Times New Roman" w:eastAsia="Times New Roman" w:hAnsi="Times New Roman" w:cs="Times New Roman"/>
      <w:b/>
      <w:caps/>
      <w:sz w:val="20"/>
      <w:szCs w:val="20"/>
    </w:rPr>
  </w:style>
  <w:style w:type="paragraph" w:customStyle="1" w:styleId="SubsectionHeading">
    <w:name w:val="Subsection Heading"/>
    <w:basedOn w:val="Normal"/>
    <w:next w:val="Normal"/>
    <w:rsid w:val="00E81136"/>
    <w:pPr>
      <w:keepNext/>
      <w:tabs>
        <w:tab w:val="left" w:pos="720"/>
      </w:tabs>
      <w:spacing w:after="240" w:line="240" w:lineRule="auto"/>
      <w:ind w:left="1440" w:hanging="1440"/>
      <w:jc w:val="both"/>
    </w:pPr>
    <w:rPr>
      <w:rFonts w:ascii="Times New Roman" w:eastAsia="Times New Roman" w:hAnsi="Times New Roman" w:cs="Times New Roman"/>
      <w:b/>
      <w:sz w:val="24"/>
      <w:szCs w:val="20"/>
    </w:rPr>
  </w:style>
  <w:style w:type="table" w:styleId="TableGrid">
    <w:name w:val="Table Grid"/>
    <w:basedOn w:val="TableNormal"/>
    <w:uiPriority w:val="39"/>
    <w:rsid w:val="0069338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121761">
      <w:bodyDiv w:val="1"/>
      <w:marLeft w:val="0"/>
      <w:marRight w:val="0"/>
      <w:marTop w:val="0"/>
      <w:marBottom w:val="0"/>
      <w:divBdr>
        <w:top w:val="none" w:sz="0" w:space="0" w:color="auto"/>
        <w:left w:val="none" w:sz="0" w:space="0" w:color="auto"/>
        <w:bottom w:val="none" w:sz="0" w:space="0" w:color="auto"/>
        <w:right w:val="none" w:sz="0" w:space="0" w:color="auto"/>
      </w:divBdr>
    </w:div>
    <w:div w:id="926886604">
      <w:bodyDiv w:val="1"/>
      <w:marLeft w:val="0"/>
      <w:marRight w:val="0"/>
      <w:marTop w:val="0"/>
      <w:marBottom w:val="0"/>
      <w:divBdr>
        <w:top w:val="none" w:sz="0" w:space="0" w:color="auto"/>
        <w:left w:val="none" w:sz="0" w:space="0" w:color="auto"/>
        <w:bottom w:val="none" w:sz="0" w:space="0" w:color="auto"/>
        <w:right w:val="none" w:sz="0" w:space="0" w:color="auto"/>
      </w:divBdr>
    </w:div>
    <w:div w:id="957952396">
      <w:bodyDiv w:val="1"/>
      <w:marLeft w:val="0"/>
      <w:marRight w:val="0"/>
      <w:marTop w:val="0"/>
      <w:marBottom w:val="0"/>
      <w:divBdr>
        <w:top w:val="none" w:sz="0" w:space="0" w:color="auto"/>
        <w:left w:val="none" w:sz="0" w:space="0" w:color="auto"/>
        <w:bottom w:val="none" w:sz="0" w:space="0" w:color="auto"/>
        <w:right w:val="none" w:sz="0" w:space="0" w:color="auto"/>
      </w:divBdr>
    </w:div>
    <w:div w:id="1041709456">
      <w:bodyDiv w:val="1"/>
      <w:marLeft w:val="0"/>
      <w:marRight w:val="0"/>
      <w:marTop w:val="0"/>
      <w:marBottom w:val="0"/>
      <w:divBdr>
        <w:top w:val="none" w:sz="0" w:space="0" w:color="auto"/>
        <w:left w:val="none" w:sz="0" w:space="0" w:color="auto"/>
        <w:bottom w:val="none" w:sz="0" w:space="0" w:color="auto"/>
        <w:right w:val="none" w:sz="0" w:space="0" w:color="auto"/>
      </w:divBdr>
    </w:div>
    <w:div w:id="1238126660">
      <w:bodyDiv w:val="1"/>
      <w:marLeft w:val="0"/>
      <w:marRight w:val="0"/>
      <w:marTop w:val="0"/>
      <w:marBottom w:val="0"/>
      <w:divBdr>
        <w:top w:val="none" w:sz="0" w:space="0" w:color="auto"/>
        <w:left w:val="none" w:sz="0" w:space="0" w:color="auto"/>
        <w:bottom w:val="none" w:sz="0" w:space="0" w:color="auto"/>
        <w:right w:val="none" w:sz="0" w:space="0" w:color="auto"/>
      </w:divBdr>
    </w:div>
    <w:div w:id="1483306793">
      <w:bodyDiv w:val="1"/>
      <w:marLeft w:val="0"/>
      <w:marRight w:val="0"/>
      <w:marTop w:val="0"/>
      <w:marBottom w:val="0"/>
      <w:divBdr>
        <w:top w:val="none" w:sz="0" w:space="0" w:color="auto"/>
        <w:left w:val="none" w:sz="0" w:space="0" w:color="auto"/>
        <w:bottom w:val="none" w:sz="0" w:space="0" w:color="auto"/>
        <w:right w:val="none" w:sz="0" w:space="0" w:color="auto"/>
      </w:divBdr>
    </w:div>
    <w:div w:id="153396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48.xml"/><Relationship Id="rId21" Type="http://schemas.openxmlformats.org/officeDocument/2006/relationships/footer" Target="footer9.xml"/><Relationship Id="rId42" Type="http://schemas.openxmlformats.org/officeDocument/2006/relationships/header" Target="header15.xml"/><Relationship Id="rId63" Type="http://schemas.openxmlformats.org/officeDocument/2006/relationships/footer" Target="footer31.xml"/><Relationship Id="rId84" Type="http://schemas.openxmlformats.org/officeDocument/2006/relationships/header" Target="header35.xml"/><Relationship Id="rId138" Type="http://schemas.openxmlformats.org/officeDocument/2006/relationships/header" Target="header58.xml"/><Relationship Id="rId159" Type="http://schemas.openxmlformats.org/officeDocument/2006/relationships/footer" Target="footer83.xml"/><Relationship Id="rId170" Type="http://schemas.openxmlformats.org/officeDocument/2006/relationships/header" Target="header74.xml"/><Relationship Id="rId191" Type="http://schemas.openxmlformats.org/officeDocument/2006/relationships/theme" Target="theme/theme1.xml"/><Relationship Id="rId107" Type="http://schemas.openxmlformats.org/officeDocument/2006/relationships/footer" Target="footer55.xml"/><Relationship Id="rId11" Type="http://schemas.openxmlformats.org/officeDocument/2006/relationships/footer" Target="footer1.xml"/><Relationship Id="rId32" Type="http://schemas.openxmlformats.org/officeDocument/2006/relationships/header" Target="header10.xml"/><Relationship Id="rId53" Type="http://schemas.openxmlformats.org/officeDocument/2006/relationships/header" Target="header20.xml"/><Relationship Id="rId74" Type="http://schemas.openxmlformats.org/officeDocument/2006/relationships/header" Target="header30.xml"/><Relationship Id="rId128" Type="http://schemas.openxmlformats.org/officeDocument/2006/relationships/header" Target="header53.xml"/><Relationship Id="rId149" Type="http://schemas.openxmlformats.org/officeDocument/2006/relationships/footer" Target="footer78.xml"/><Relationship Id="rId5" Type="http://schemas.openxmlformats.org/officeDocument/2006/relationships/webSettings" Target="webSettings.xml"/><Relationship Id="rId95" Type="http://schemas.openxmlformats.org/officeDocument/2006/relationships/footer" Target="footer47.xml"/><Relationship Id="rId160" Type="http://schemas.openxmlformats.org/officeDocument/2006/relationships/header" Target="header69.xml"/><Relationship Id="rId181" Type="http://schemas.openxmlformats.org/officeDocument/2006/relationships/header" Target="header79.xml"/><Relationship Id="rId22" Type="http://schemas.openxmlformats.org/officeDocument/2006/relationships/header" Target="header5.xml"/><Relationship Id="rId43" Type="http://schemas.openxmlformats.org/officeDocument/2006/relationships/footer" Target="footer20.xml"/><Relationship Id="rId64" Type="http://schemas.openxmlformats.org/officeDocument/2006/relationships/header" Target="header25.xml"/><Relationship Id="rId118" Type="http://schemas.openxmlformats.org/officeDocument/2006/relationships/footer" Target="footer62.xml"/><Relationship Id="rId139" Type="http://schemas.openxmlformats.org/officeDocument/2006/relationships/footer" Target="footer73.xml"/><Relationship Id="rId85" Type="http://schemas.openxmlformats.org/officeDocument/2006/relationships/footer" Target="footer42.xml"/><Relationship Id="rId150" Type="http://schemas.openxmlformats.org/officeDocument/2006/relationships/header" Target="header64.xml"/><Relationship Id="rId171" Type="http://schemas.openxmlformats.org/officeDocument/2006/relationships/footer" Target="footer89.xml"/><Relationship Id="rId12" Type="http://schemas.openxmlformats.org/officeDocument/2006/relationships/footer" Target="footer2.xml"/><Relationship Id="rId33" Type="http://schemas.openxmlformats.org/officeDocument/2006/relationships/footer" Target="footer15.xml"/><Relationship Id="rId108" Type="http://schemas.openxmlformats.org/officeDocument/2006/relationships/header" Target="header45.xml"/><Relationship Id="rId129" Type="http://schemas.openxmlformats.org/officeDocument/2006/relationships/footer" Target="footer68.xml"/><Relationship Id="rId54" Type="http://schemas.openxmlformats.org/officeDocument/2006/relationships/footer" Target="footer26.xml"/><Relationship Id="rId75" Type="http://schemas.openxmlformats.org/officeDocument/2006/relationships/footer" Target="footer37.xml"/><Relationship Id="rId96" Type="http://schemas.openxmlformats.org/officeDocument/2006/relationships/header" Target="header41.xml"/><Relationship Id="rId140" Type="http://schemas.openxmlformats.org/officeDocument/2006/relationships/header" Target="header59.xml"/><Relationship Id="rId161" Type="http://schemas.openxmlformats.org/officeDocument/2006/relationships/footer" Target="footer84.xml"/><Relationship Id="rId182" Type="http://schemas.openxmlformats.org/officeDocument/2006/relationships/footer" Target="footer95.xml"/><Relationship Id="rId6" Type="http://schemas.openxmlformats.org/officeDocument/2006/relationships/footnotes" Target="footnotes.xml"/><Relationship Id="rId23" Type="http://schemas.openxmlformats.org/officeDocument/2006/relationships/footer" Target="footer10.xml"/><Relationship Id="rId119" Type="http://schemas.openxmlformats.org/officeDocument/2006/relationships/header" Target="header49.xml"/><Relationship Id="rId44" Type="http://schemas.openxmlformats.org/officeDocument/2006/relationships/footer" Target="footer21.xml"/><Relationship Id="rId65" Type="http://schemas.openxmlformats.org/officeDocument/2006/relationships/footer" Target="footer32.xml"/><Relationship Id="rId86" Type="http://schemas.openxmlformats.org/officeDocument/2006/relationships/header" Target="header36.xml"/><Relationship Id="rId130" Type="http://schemas.openxmlformats.org/officeDocument/2006/relationships/header" Target="header54.xml"/><Relationship Id="rId151" Type="http://schemas.openxmlformats.org/officeDocument/2006/relationships/footer" Target="footer79.xml"/><Relationship Id="rId172" Type="http://schemas.openxmlformats.org/officeDocument/2006/relationships/header" Target="header75.xml"/><Relationship Id="rId13" Type="http://schemas.openxmlformats.org/officeDocument/2006/relationships/header" Target="header3.xml"/><Relationship Id="rId18" Type="http://schemas.openxmlformats.org/officeDocument/2006/relationships/footer" Target="footer6.xml"/><Relationship Id="rId39" Type="http://schemas.openxmlformats.org/officeDocument/2006/relationships/footer" Target="footer18.xml"/><Relationship Id="rId109" Type="http://schemas.openxmlformats.org/officeDocument/2006/relationships/footer" Target="footer56.xml"/><Relationship Id="rId34" Type="http://schemas.openxmlformats.org/officeDocument/2006/relationships/header" Target="header11.xml"/><Relationship Id="rId50" Type="http://schemas.openxmlformats.org/officeDocument/2006/relationships/footer" Target="footer24.xml"/><Relationship Id="rId55" Type="http://schemas.openxmlformats.org/officeDocument/2006/relationships/header" Target="header21.xml"/><Relationship Id="rId76" Type="http://schemas.openxmlformats.org/officeDocument/2006/relationships/header" Target="header31.xml"/><Relationship Id="rId97" Type="http://schemas.openxmlformats.org/officeDocument/2006/relationships/footer" Target="footer48.xml"/><Relationship Id="rId104" Type="http://schemas.openxmlformats.org/officeDocument/2006/relationships/footer" Target="footer53.xml"/><Relationship Id="rId120" Type="http://schemas.openxmlformats.org/officeDocument/2006/relationships/footer" Target="footer63.xml"/><Relationship Id="rId125" Type="http://schemas.openxmlformats.org/officeDocument/2006/relationships/footer" Target="footer66.xml"/><Relationship Id="rId141" Type="http://schemas.openxmlformats.org/officeDocument/2006/relationships/footer" Target="footer74.xml"/><Relationship Id="rId146" Type="http://schemas.openxmlformats.org/officeDocument/2006/relationships/header" Target="header62.xml"/><Relationship Id="rId167" Type="http://schemas.openxmlformats.org/officeDocument/2006/relationships/footer" Target="footer87.xml"/><Relationship Id="rId188" Type="http://schemas.openxmlformats.org/officeDocument/2006/relationships/footer" Target="footer100.xml"/><Relationship Id="rId7" Type="http://schemas.openxmlformats.org/officeDocument/2006/relationships/endnotes" Target="endnotes.xml"/><Relationship Id="rId71" Type="http://schemas.openxmlformats.org/officeDocument/2006/relationships/footer" Target="footer35.xml"/><Relationship Id="rId92" Type="http://schemas.openxmlformats.org/officeDocument/2006/relationships/header" Target="header39.xml"/><Relationship Id="rId162" Type="http://schemas.openxmlformats.org/officeDocument/2006/relationships/header" Target="header70.xml"/><Relationship Id="rId183" Type="http://schemas.openxmlformats.org/officeDocument/2006/relationships/footer" Target="footer96.xml"/><Relationship Id="rId2" Type="http://schemas.openxmlformats.org/officeDocument/2006/relationships/numbering" Target="numbering.xml"/><Relationship Id="rId29" Type="http://schemas.openxmlformats.org/officeDocument/2006/relationships/footer" Target="footer13.xml"/><Relationship Id="rId24" Type="http://schemas.openxmlformats.org/officeDocument/2006/relationships/header" Target="header6.xml"/><Relationship Id="rId40" Type="http://schemas.openxmlformats.org/officeDocument/2006/relationships/header" Target="header14.xml"/><Relationship Id="rId45" Type="http://schemas.openxmlformats.org/officeDocument/2006/relationships/header" Target="header16.xml"/><Relationship Id="rId66" Type="http://schemas.openxmlformats.org/officeDocument/2006/relationships/header" Target="header26.xml"/><Relationship Id="rId87" Type="http://schemas.openxmlformats.org/officeDocument/2006/relationships/footer" Target="footer43.xml"/><Relationship Id="rId110" Type="http://schemas.openxmlformats.org/officeDocument/2006/relationships/footer" Target="footer57.xml"/><Relationship Id="rId115" Type="http://schemas.openxmlformats.org/officeDocument/2006/relationships/footer" Target="footer60.xml"/><Relationship Id="rId131" Type="http://schemas.openxmlformats.org/officeDocument/2006/relationships/footer" Target="footer69.xml"/><Relationship Id="rId136" Type="http://schemas.openxmlformats.org/officeDocument/2006/relationships/header" Target="header57.xml"/><Relationship Id="rId157" Type="http://schemas.openxmlformats.org/officeDocument/2006/relationships/footer" Target="footer82.xml"/><Relationship Id="rId178" Type="http://schemas.openxmlformats.org/officeDocument/2006/relationships/footer" Target="footer93.xml"/><Relationship Id="rId61" Type="http://schemas.openxmlformats.org/officeDocument/2006/relationships/footer" Target="footer30.xml"/><Relationship Id="rId82" Type="http://schemas.openxmlformats.org/officeDocument/2006/relationships/header" Target="header34.xml"/><Relationship Id="rId152" Type="http://schemas.openxmlformats.org/officeDocument/2006/relationships/header" Target="header65.xml"/><Relationship Id="rId173" Type="http://schemas.openxmlformats.org/officeDocument/2006/relationships/footer" Target="footer90.xml"/><Relationship Id="rId19" Type="http://schemas.openxmlformats.org/officeDocument/2006/relationships/footer" Target="footer7.xml"/><Relationship Id="rId14" Type="http://schemas.openxmlformats.org/officeDocument/2006/relationships/footer" Target="footer3.xml"/><Relationship Id="rId30" Type="http://schemas.openxmlformats.org/officeDocument/2006/relationships/header" Target="header9.xml"/><Relationship Id="rId35" Type="http://schemas.openxmlformats.org/officeDocument/2006/relationships/footer" Target="footer16.xml"/><Relationship Id="rId56" Type="http://schemas.openxmlformats.org/officeDocument/2006/relationships/footer" Target="footer27.xml"/><Relationship Id="rId77" Type="http://schemas.openxmlformats.org/officeDocument/2006/relationships/footer" Target="footer38.xml"/><Relationship Id="rId100" Type="http://schemas.openxmlformats.org/officeDocument/2006/relationships/footer" Target="footer50.xml"/><Relationship Id="rId105" Type="http://schemas.openxmlformats.org/officeDocument/2006/relationships/footer" Target="footer54.xml"/><Relationship Id="rId126" Type="http://schemas.openxmlformats.org/officeDocument/2006/relationships/header" Target="header52.xml"/><Relationship Id="rId147" Type="http://schemas.openxmlformats.org/officeDocument/2006/relationships/footer" Target="footer77.xml"/><Relationship Id="rId168" Type="http://schemas.openxmlformats.org/officeDocument/2006/relationships/header" Target="header73.xml"/><Relationship Id="rId8" Type="http://schemas.openxmlformats.org/officeDocument/2006/relationships/image" Target="media/image1.png"/><Relationship Id="rId51" Type="http://schemas.openxmlformats.org/officeDocument/2006/relationships/header" Target="header19.xml"/><Relationship Id="rId72" Type="http://schemas.openxmlformats.org/officeDocument/2006/relationships/header" Target="header29.xml"/><Relationship Id="rId93" Type="http://schemas.openxmlformats.org/officeDocument/2006/relationships/footer" Target="footer46.xml"/><Relationship Id="rId98" Type="http://schemas.openxmlformats.org/officeDocument/2006/relationships/header" Target="header42.xml"/><Relationship Id="rId121" Type="http://schemas.openxmlformats.org/officeDocument/2006/relationships/header" Target="header50.xml"/><Relationship Id="rId142" Type="http://schemas.openxmlformats.org/officeDocument/2006/relationships/header" Target="header60.xml"/><Relationship Id="rId163" Type="http://schemas.openxmlformats.org/officeDocument/2006/relationships/footer" Target="footer85.xml"/><Relationship Id="rId184" Type="http://schemas.openxmlformats.org/officeDocument/2006/relationships/header" Target="header80.xml"/><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footer" Target="footer11.xml"/><Relationship Id="rId46" Type="http://schemas.openxmlformats.org/officeDocument/2006/relationships/footer" Target="footer22.xml"/><Relationship Id="rId67" Type="http://schemas.openxmlformats.org/officeDocument/2006/relationships/footer" Target="footer33.xml"/><Relationship Id="rId116" Type="http://schemas.openxmlformats.org/officeDocument/2006/relationships/footer" Target="footer61.xml"/><Relationship Id="rId137" Type="http://schemas.openxmlformats.org/officeDocument/2006/relationships/footer" Target="footer72.xml"/><Relationship Id="rId158" Type="http://schemas.openxmlformats.org/officeDocument/2006/relationships/header" Target="header68.xml"/><Relationship Id="rId20" Type="http://schemas.openxmlformats.org/officeDocument/2006/relationships/footer" Target="footer8.xml"/><Relationship Id="rId41" Type="http://schemas.openxmlformats.org/officeDocument/2006/relationships/footer" Target="footer19.xml"/><Relationship Id="rId62" Type="http://schemas.openxmlformats.org/officeDocument/2006/relationships/header" Target="header24.xml"/><Relationship Id="rId83" Type="http://schemas.openxmlformats.org/officeDocument/2006/relationships/footer" Target="footer41.xml"/><Relationship Id="rId88" Type="http://schemas.openxmlformats.org/officeDocument/2006/relationships/header" Target="header37.xml"/><Relationship Id="rId111" Type="http://schemas.openxmlformats.org/officeDocument/2006/relationships/header" Target="header46.xml"/><Relationship Id="rId132" Type="http://schemas.openxmlformats.org/officeDocument/2006/relationships/header" Target="header55.xml"/><Relationship Id="rId153" Type="http://schemas.openxmlformats.org/officeDocument/2006/relationships/footer" Target="footer80.xml"/><Relationship Id="rId174" Type="http://schemas.openxmlformats.org/officeDocument/2006/relationships/header" Target="header76.xml"/><Relationship Id="rId179" Type="http://schemas.openxmlformats.org/officeDocument/2006/relationships/header" Target="header78.xml"/><Relationship Id="rId190" Type="http://schemas.openxmlformats.org/officeDocument/2006/relationships/glossaryDocument" Target="glossary/document.xml"/><Relationship Id="rId15" Type="http://schemas.openxmlformats.org/officeDocument/2006/relationships/footer" Target="footer4.xml"/><Relationship Id="rId36" Type="http://schemas.openxmlformats.org/officeDocument/2006/relationships/header" Target="header12.xml"/><Relationship Id="rId57" Type="http://schemas.openxmlformats.org/officeDocument/2006/relationships/header" Target="header22.xml"/><Relationship Id="rId106" Type="http://schemas.openxmlformats.org/officeDocument/2006/relationships/header" Target="header44.xml"/><Relationship Id="rId127" Type="http://schemas.openxmlformats.org/officeDocument/2006/relationships/footer" Target="footer67.xml"/><Relationship Id="rId10" Type="http://schemas.openxmlformats.org/officeDocument/2006/relationships/header" Target="header2.xml"/><Relationship Id="rId31" Type="http://schemas.openxmlformats.org/officeDocument/2006/relationships/footer" Target="footer14.xml"/><Relationship Id="rId52" Type="http://schemas.openxmlformats.org/officeDocument/2006/relationships/footer" Target="footer25.xml"/><Relationship Id="rId73" Type="http://schemas.openxmlformats.org/officeDocument/2006/relationships/footer" Target="footer36.xml"/><Relationship Id="rId78" Type="http://schemas.openxmlformats.org/officeDocument/2006/relationships/header" Target="header32.xml"/><Relationship Id="rId94" Type="http://schemas.openxmlformats.org/officeDocument/2006/relationships/header" Target="header40.xml"/><Relationship Id="rId99" Type="http://schemas.openxmlformats.org/officeDocument/2006/relationships/footer" Target="footer49.xml"/><Relationship Id="rId101" Type="http://schemas.openxmlformats.org/officeDocument/2006/relationships/footer" Target="footer51.xml"/><Relationship Id="rId122" Type="http://schemas.openxmlformats.org/officeDocument/2006/relationships/footer" Target="footer64.xml"/><Relationship Id="rId143" Type="http://schemas.openxmlformats.org/officeDocument/2006/relationships/footer" Target="footer75.xml"/><Relationship Id="rId148" Type="http://schemas.openxmlformats.org/officeDocument/2006/relationships/header" Target="header63.xml"/><Relationship Id="rId164" Type="http://schemas.openxmlformats.org/officeDocument/2006/relationships/header" Target="header71.xml"/><Relationship Id="rId169" Type="http://schemas.openxmlformats.org/officeDocument/2006/relationships/footer" Target="footer88.xml"/><Relationship Id="rId185" Type="http://schemas.openxmlformats.org/officeDocument/2006/relationships/footer" Target="footer97.xm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footer" Target="footer94.xml"/><Relationship Id="rId26" Type="http://schemas.openxmlformats.org/officeDocument/2006/relationships/header" Target="header7.xml"/><Relationship Id="rId47" Type="http://schemas.openxmlformats.org/officeDocument/2006/relationships/header" Target="header17.xml"/><Relationship Id="rId68" Type="http://schemas.openxmlformats.org/officeDocument/2006/relationships/header" Target="header27.xml"/><Relationship Id="rId89" Type="http://schemas.openxmlformats.org/officeDocument/2006/relationships/footer" Target="footer44.xml"/><Relationship Id="rId112" Type="http://schemas.openxmlformats.org/officeDocument/2006/relationships/footer" Target="footer58.xml"/><Relationship Id="rId133" Type="http://schemas.openxmlformats.org/officeDocument/2006/relationships/footer" Target="footer70.xml"/><Relationship Id="rId154" Type="http://schemas.openxmlformats.org/officeDocument/2006/relationships/header" Target="header66.xml"/><Relationship Id="rId175" Type="http://schemas.openxmlformats.org/officeDocument/2006/relationships/footer" Target="footer91.xml"/><Relationship Id="rId16" Type="http://schemas.openxmlformats.org/officeDocument/2006/relationships/header" Target="header4.xml"/><Relationship Id="rId37" Type="http://schemas.openxmlformats.org/officeDocument/2006/relationships/footer" Target="footer17.xml"/><Relationship Id="rId58" Type="http://schemas.openxmlformats.org/officeDocument/2006/relationships/footer" Target="footer28.xml"/><Relationship Id="rId79" Type="http://schemas.openxmlformats.org/officeDocument/2006/relationships/footer" Target="footer39.xml"/><Relationship Id="rId102" Type="http://schemas.openxmlformats.org/officeDocument/2006/relationships/header" Target="header43.xml"/><Relationship Id="rId123" Type="http://schemas.openxmlformats.org/officeDocument/2006/relationships/footer" Target="footer65.xml"/><Relationship Id="rId144" Type="http://schemas.openxmlformats.org/officeDocument/2006/relationships/header" Target="header61.xml"/><Relationship Id="rId90" Type="http://schemas.openxmlformats.org/officeDocument/2006/relationships/header" Target="header38.xml"/><Relationship Id="rId165" Type="http://schemas.openxmlformats.org/officeDocument/2006/relationships/footer" Target="footer86.xml"/><Relationship Id="rId186" Type="http://schemas.openxmlformats.org/officeDocument/2006/relationships/footer" Target="footer98.xml"/><Relationship Id="rId27" Type="http://schemas.openxmlformats.org/officeDocument/2006/relationships/footer" Target="footer12.xml"/><Relationship Id="rId48" Type="http://schemas.openxmlformats.org/officeDocument/2006/relationships/footer" Target="footer23.xml"/><Relationship Id="rId69" Type="http://schemas.openxmlformats.org/officeDocument/2006/relationships/footer" Target="footer34.xml"/><Relationship Id="rId113" Type="http://schemas.openxmlformats.org/officeDocument/2006/relationships/header" Target="header47.xml"/><Relationship Id="rId134" Type="http://schemas.openxmlformats.org/officeDocument/2006/relationships/header" Target="header56.xml"/><Relationship Id="rId80" Type="http://schemas.openxmlformats.org/officeDocument/2006/relationships/header" Target="header33.xml"/><Relationship Id="rId155" Type="http://schemas.openxmlformats.org/officeDocument/2006/relationships/footer" Target="footer81.xml"/><Relationship Id="rId176" Type="http://schemas.openxmlformats.org/officeDocument/2006/relationships/footer" Target="footer92.xml"/><Relationship Id="rId17" Type="http://schemas.openxmlformats.org/officeDocument/2006/relationships/footer" Target="footer5.xml"/><Relationship Id="rId38" Type="http://schemas.openxmlformats.org/officeDocument/2006/relationships/header" Target="header13.xml"/><Relationship Id="rId59" Type="http://schemas.openxmlformats.org/officeDocument/2006/relationships/footer" Target="footer29.xml"/><Relationship Id="rId103" Type="http://schemas.openxmlformats.org/officeDocument/2006/relationships/footer" Target="footer52.xml"/><Relationship Id="rId124" Type="http://schemas.openxmlformats.org/officeDocument/2006/relationships/header" Target="header51.xml"/><Relationship Id="rId70" Type="http://schemas.openxmlformats.org/officeDocument/2006/relationships/header" Target="header28.xml"/><Relationship Id="rId91" Type="http://schemas.openxmlformats.org/officeDocument/2006/relationships/footer" Target="footer45.xml"/><Relationship Id="rId145" Type="http://schemas.openxmlformats.org/officeDocument/2006/relationships/footer" Target="footer76.xml"/><Relationship Id="rId166" Type="http://schemas.openxmlformats.org/officeDocument/2006/relationships/header" Target="header72.xml"/><Relationship Id="rId187" Type="http://schemas.openxmlformats.org/officeDocument/2006/relationships/footer" Target="footer99.xml"/><Relationship Id="rId1" Type="http://schemas.openxmlformats.org/officeDocument/2006/relationships/customXml" Target="../customXml/item1.xml"/><Relationship Id="rId28" Type="http://schemas.openxmlformats.org/officeDocument/2006/relationships/header" Target="header8.xml"/><Relationship Id="rId49" Type="http://schemas.openxmlformats.org/officeDocument/2006/relationships/header" Target="header18.xml"/><Relationship Id="rId114" Type="http://schemas.openxmlformats.org/officeDocument/2006/relationships/footer" Target="footer59.xml"/><Relationship Id="rId60" Type="http://schemas.openxmlformats.org/officeDocument/2006/relationships/header" Target="header23.xml"/><Relationship Id="rId81" Type="http://schemas.openxmlformats.org/officeDocument/2006/relationships/footer" Target="footer40.xml"/><Relationship Id="rId135" Type="http://schemas.openxmlformats.org/officeDocument/2006/relationships/footer" Target="footer71.xml"/><Relationship Id="rId156" Type="http://schemas.openxmlformats.org/officeDocument/2006/relationships/header" Target="header67.xml"/><Relationship Id="rId177" Type="http://schemas.openxmlformats.org/officeDocument/2006/relationships/header" Target="header77.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41F6BAAF524E309BD7D5681CFF6B78"/>
        <w:category>
          <w:name w:val="General"/>
          <w:gallery w:val="placeholder"/>
        </w:category>
        <w:types>
          <w:type w:val="bbPlcHdr"/>
        </w:types>
        <w:behaviors>
          <w:behavior w:val="content"/>
        </w:behaviors>
        <w:guid w:val="{D03CDB6C-41BD-4C8B-BF3C-9AE72683C68D}"/>
      </w:docPartPr>
      <w:docPartBody>
        <w:p w:rsidR="00ED1900" w:rsidRDefault="00820BC2">
          <w:r w:rsidRPr="00EA4D25">
            <w:rPr>
              <w:rStyle w:val="PlaceholderText"/>
            </w:rPr>
            <w:t>ASK PrimaryNameDialog</w:t>
          </w:r>
        </w:p>
      </w:docPartBody>
    </w:docPart>
    <w:docPart>
      <w:docPartPr>
        <w:name w:val="7DBADB0DBAD14791B495D82B8210D830"/>
        <w:category>
          <w:name w:val="General"/>
          <w:gallery w:val="placeholder"/>
        </w:category>
        <w:types>
          <w:type w:val="bbPlcHdr"/>
        </w:types>
        <w:behaviors>
          <w:behavior w:val="content"/>
        </w:behaviors>
        <w:guid w:val="{0CDE9E61-CF35-4FA0-82FA-15B42A902330}"/>
      </w:docPartPr>
      <w:docPartBody>
        <w:p w:rsidR="00CB0513" w:rsidRDefault="00ED1900">
          <w:r w:rsidRPr="00ED2720">
            <w:rPr>
              <w:rStyle w:val="PlaceholderText"/>
            </w:rPr>
            <w:t>TrustName</w:t>
          </w:r>
        </w:p>
      </w:docPartBody>
    </w:docPart>
    <w:docPart>
      <w:docPartPr>
        <w:name w:val="345336A1DE574DF8B1BCDCCBC90DAAF3"/>
        <w:category>
          <w:name w:val="General"/>
          <w:gallery w:val="placeholder"/>
        </w:category>
        <w:types>
          <w:type w:val="bbPlcHdr"/>
        </w:types>
        <w:behaviors>
          <w:behavior w:val="content"/>
        </w:behaviors>
        <w:guid w:val="{96F54F41-327D-4D36-AB77-C683BEB74C8A}"/>
      </w:docPartPr>
      <w:docPartBody>
        <w:p w:rsidR="00CB0513" w:rsidRDefault="00ED1900">
          <w:r w:rsidRPr="00ED2720">
            <w:rPr>
              <w:rStyle w:val="PlaceholderText"/>
            </w:rPr>
            <w:t>TrustName</w:t>
          </w:r>
        </w:p>
      </w:docPartBody>
    </w:docPart>
    <w:docPart>
      <w:docPartPr>
        <w:name w:val="428EF359E9B04951BD93965E32B38CD3"/>
        <w:category>
          <w:name w:val="General"/>
          <w:gallery w:val="placeholder"/>
        </w:category>
        <w:types>
          <w:type w:val="bbPlcHdr"/>
        </w:types>
        <w:behaviors>
          <w:behavior w:val="content"/>
        </w:behaviors>
        <w:guid w:val="{B635B1F9-8AA7-4320-B115-47BC1DCC919D}"/>
      </w:docPartPr>
      <w:docPartBody>
        <w:p w:rsidR="00CB0513" w:rsidRDefault="00ED1900">
          <w:r w:rsidRPr="00ED2720">
            <w:rPr>
              <w:rStyle w:val="PlaceholderText"/>
            </w:rPr>
            <w:t>TrustName</w:t>
          </w:r>
        </w:p>
      </w:docPartBody>
    </w:docPart>
    <w:docPart>
      <w:docPartPr>
        <w:name w:val="E1422D30680F42519D60020ACC23E269"/>
        <w:category>
          <w:name w:val="General"/>
          <w:gallery w:val="placeholder"/>
        </w:category>
        <w:types>
          <w:type w:val="bbPlcHdr"/>
        </w:types>
        <w:behaviors>
          <w:behavior w:val="content"/>
        </w:behaviors>
        <w:guid w:val="{65DE731A-6167-4B50-83C1-00AB71743774}"/>
      </w:docPartPr>
      <w:docPartBody>
        <w:p w:rsidR="00CB0513" w:rsidRDefault="00ED1900">
          <w:r w:rsidRPr="00ED2720">
            <w:rPr>
              <w:rStyle w:val="PlaceholderText"/>
            </w:rPr>
            <w:t>TrustName</w:t>
          </w:r>
        </w:p>
      </w:docPartBody>
    </w:docPart>
    <w:docPart>
      <w:docPartPr>
        <w:name w:val="6A4952B4AD2F48D78A34071D50E1E7C7"/>
        <w:category>
          <w:name w:val="General"/>
          <w:gallery w:val="placeholder"/>
        </w:category>
        <w:types>
          <w:type w:val="bbPlcHdr"/>
        </w:types>
        <w:behaviors>
          <w:behavior w:val="content"/>
        </w:behaviors>
        <w:guid w:val="{3414E0AA-EF6D-4599-97E7-AA549D7C7193}"/>
      </w:docPartPr>
      <w:docPartBody>
        <w:p w:rsidR="00CB0513" w:rsidRDefault="00ED1900">
          <w:r w:rsidRPr="00ED2720">
            <w:rPr>
              <w:rStyle w:val="PlaceholderText"/>
            </w:rPr>
            <w:t>TrustName</w:t>
          </w:r>
        </w:p>
      </w:docPartBody>
    </w:docPart>
    <w:docPart>
      <w:docPartPr>
        <w:name w:val="1C3FF5C1B86E4355B8FFA1441DAF20D9"/>
        <w:category>
          <w:name w:val="General"/>
          <w:gallery w:val="placeholder"/>
        </w:category>
        <w:types>
          <w:type w:val="bbPlcHdr"/>
        </w:types>
        <w:behaviors>
          <w:behavior w:val="content"/>
        </w:behaviors>
        <w:guid w:val="{3314CC50-8008-458A-AB48-C9B1DC690EE4}"/>
      </w:docPartPr>
      <w:docPartBody>
        <w:p w:rsidR="00CB0513" w:rsidRDefault="00ED1900" w:rsidP="00ED1900">
          <w:pPr>
            <w:pStyle w:val="4D015DD9748F4FAE9E50E7A2F6CA0EB9"/>
          </w:pPr>
          <w:r w:rsidRPr="00ED2720">
            <w:rPr>
              <w:rStyle w:val="PlaceholderText"/>
            </w:rPr>
            <w:t>TrustName</w:t>
          </w:r>
        </w:p>
      </w:docPartBody>
    </w:docPart>
    <w:docPart>
      <w:docPartPr>
        <w:name w:val="4D015DD9748F4FAE9E50E7A2F6CA0EB9"/>
        <w:category>
          <w:name w:val="General"/>
          <w:gallery w:val="placeholder"/>
        </w:category>
        <w:types>
          <w:type w:val="bbPlcHdr"/>
        </w:types>
        <w:behaviors>
          <w:behavior w:val="content"/>
        </w:behaviors>
        <w:guid w:val="{8FA990F0-D98F-4417-A0DC-9537A90FA8E9}"/>
      </w:docPartPr>
      <w:docPartBody>
        <w:p w:rsidR="00CB0513" w:rsidRDefault="00ED1900" w:rsidP="00ED1900">
          <w:r w:rsidRPr="00ED2720">
            <w:rPr>
              <w:rStyle w:val="PlaceholderText"/>
            </w:rPr>
            <w:t>TrustName</w:t>
          </w:r>
        </w:p>
      </w:docPartBody>
    </w:docPart>
    <w:docPart>
      <w:docPartPr>
        <w:name w:val="D2AF815AA3E046DAB254CE9C8E1BA606"/>
        <w:category>
          <w:name w:val="General"/>
          <w:gallery w:val="placeholder"/>
        </w:category>
        <w:types>
          <w:type w:val="bbPlcHdr"/>
        </w:types>
        <w:behaviors>
          <w:behavior w:val="content"/>
        </w:behaviors>
        <w:guid w:val="{E82AC0B7-CA33-46DB-909A-415E53479D08}"/>
      </w:docPartPr>
      <w:docPartBody>
        <w:p w:rsidR="000B06FA" w:rsidRDefault="00167DDF">
          <w:r w:rsidRPr="00C61402">
            <w:rPr>
              <w:rStyle w:val="PlaceholderText"/>
            </w:rPr>
            <w:t>TrustName</w:t>
          </w:r>
        </w:p>
      </w:docPartBody>
    </w:docPart>
    <w:docPart>
      <w:docPartPr>
        <w:name w:val="7F1BAA6C58734846A0DF4BBEBB483AC4"/>
        <w:category>
          <w:name w:val="General"/>
          <w:gallery w:val="placeholder"/>
        </w:category>
        <w:types>
          <w:type w:val="bbPlcHdr"/>
        </w:types>
        <w:behaviors>
          <w:behavior w:val="content"/>
        </w:behaviors>
        <w:guid w:val="{795D769F-629C-47E9-9C10-6E22D12B82CC}"/>
      </w:docPartPr>
      <w:docPartBody>
        <w:p w:rsidR="001C1CE4" w:rsidRDefault="00A5301A">
          <w:r w:rsidRPr="00390DA2">
            <w:rPr>
              <w:rStyle w:val="PlaceholderText"/>
            </w:rPr>
            <w:t>PrimaryNameFull:LIKE THIS</w:t>
          </w:r>
        </w:p>
      </w:docPartBody>
    </w:docPart>
    <w:docPart>
      <w:docPartPr>
        <w:name w:val="F73119E028DC4C1CA6BA0610CC4997F9"/>
        <w:category>
          <w:name w:val="General"/>
          <w:gallery w:val="placeholder"/>
        </w:category>
        <w:types>
          <w:type w:val="bbPlcHdr"/>
        </w:types>
        <w:behaviors>
          <w:behavior w:val="content"/>
        </w:behaviors>
        <w:guid w:val="{384EE4F6-0BB5-43E1-8AE6-786B4D763C9F}"/>
      </w:docPartPr>
      <w:docPartBody>
        <w:p w:rsidR="001C1CE4" w:rsidRDefault="00A5301A">
          <w:r w:rsidRPr="00390DA2">
            <w:rPr>
              <w:rStyle w:val="PlaceholderText"/>
            </w:rPr>
            <w:t>PrimaryNameFull</w:t>
          </w:r>
        </w:p>
      </w:docPartBody>
    </w:docPart>
    <w:docPart>
      <w:docPartPr>
        <w:name w:val="6D6521A5462E436EB5F565BCBA4AE573"/>
        <w:category>
          <w:name w:val="General"/>
          <w:gallery w:val="placeholder"/>
        </w:category>
        <w:types>
          <w:type w:val="bbPlcHdr"/>
        </w:types>
        <w:behaviors>
          <w:behavior w:val="content"/>
        </w:behaviors>
        <w:guid w:val="{BB05151D-1991-47F1-9510-6E10F2B4BE95}"/>
      </w:docPartPr>
      <w:docPartBody>
        <w:p w:rsidR="001C1CE4" w:rsidRDefault="00A5301A" w:rsidP="00A5301A">
          <w:r w:rsidRPr="00390DA2">
            <w:rPr>
              <w:rStyle w:val="PlaceholderText"/>
            </w:rPr>
            <w:t>PrimaryNameFull</w:t>
          </w:r>
        </w:p>
      </w:docPartBody>
    </w:docPart>
    <w:docPart>
      <w:docPartPr>
        <w:name w:val="F9FF043469B64F0B99999B23DFF9F365"/>
        <w:category>
          <w:name w:val="General"/>
          <w:gallery w:val="placeholder"/>
        </w:category>
        <w:types>
          <w:type w:val="bbPlcHdr"/>
        </w:types>
        <w:behaviors>
          <w:behavior w:val="content"/>
        </w:behaviors>
        <w:guid w:val="{E1A3C14F-77A6-45C6-8563-AD77BEFF945C}"/>
      </w:docPartPr>
      <w:docPartBody>
        <w:p w:rsidR="000543F3" w:rsidRDefault="001C1CE4">
          <w:r w:rsidRPr="00532FF7">
            <w:rPr>
              <w:rStyle w:val="PlaceholderText"/>
            </w:rPr>
            <w:t>ASK SigningDetailsDialog</w:t>
          </w:r>
        </w:p>
      </w:docPartBody>
    </w:docPart>
    <w:docPart>
      <w:docPartPr>
        <w:name w:val="B2B174F4F427492FA5F019275D04C1D7"/>
        <w:category>
          <w:name w:val="General"/>
          <w:gallery w:val="placeholder"/>
        </w:category>
        <w:types>
          <w:type w:val="bbPlcHdr"/>
        </w:types>
        <w:behaviors>
          <w:behavior w:val="content"/>
        </w:behaviors>
        <w:guid w:val="{D67301EA-7DD3-4C22-BDDE-0490152CB870}"/>
      </w:docPartPr>
      <w:docPartBody>
        <w:p w:rsidR="00B14A0E" w:rsidRDefault="00467E47" w:rsidP="00467E47">
          <w:pPr>
            <w:pStyle w:val="B2B174F4F427492FA5F019275D04C1D7"/>
          </w:pPr>
          <w:r w:rsidRPr="00ED2720">
            <w:rPr>
              <w:rStyle w:val="PlaceholderText"/>
            </w:rPr>
            <w:t>TrustName:LIKE THIS</w:t>
          </w:r>
        </w:p>
      </w:docPartBody>
    </w:docPart>
    <w:docPart>
      <w:docPartPr>
        <w:name w:val="DA752661D5B647E888AB43ACE86BBF83"/>
        <w:category>
          <w:name w:val="General"/>
          <w:gallery w:val="placeholder"/>
        </w:category>
        <w:types>
          <w:type w:val="bbPlcHdr"/>
        </w:types>
        <w:behaviors>
          <w:behavior w:val="content"/>
        </w:behaviors>
        <w:guid w:val="{9D1F4128-7EE5-4C2E-B98B-3B7D9182CA62}"/>
      </w:docPartPr>
      <w:docPartBody>
        <w:p w:rsidR="00B14A0E" w:rsidRDefault="00467E47" w:rsidP="00467E47">
          <w:pPr>
            <w:pStyle w:val="DA752661D5B647E888AB43ACE86BBF83"/>
          </w:pPr>
          <w:r w:rsidRPr="00EA4D25">
            <w:rPr>
              <w:rStyle w:val="PlaceholderText"/>
            </w:rPr>
            <w:t>TrustName:LIKE THIS</w:t>
          </w:r>
        </w:p>
      </w:docPartBody>
    </w:docPart>
    <w:docPart>
      <w:docPartPr>
        <w:name w:val="CDB88A64066F4741801228EB33FE04AC"/>
        <w:category>
          <w:name w:val="General"/>
          <w:gallery w:val="placeholder"/>
        </w:category>
        <w:types>
          <w:type w:val="bbPlcHdr"/>
        </w:types>
        <w:behaviors>
          <w:behavior w:val="content"/>
        </w:behaviors>
        <w:guid w:val="{8E2560A1-7ED6-42F3-8B41-5BF009BF70B8}"/>
      </w:docPartPr>
      <w:docPartBody>
        <w:p w:rsidR="00B14A0E" w:rsidRDefault="00467E47" w:rsidP="00467E47">
          <w:pPr>
            <w:pStyle w:val="CDB88A64066F4741801228EB33FE04AC"/>
          </w:pPr>
          <w:r w:rsidRPr="009952CA">
            <w:rPr>
              <w:rStyle w:val="PlaceholderText"/>
            </w:rPr>
            <w:t>IF PrimaryNameSigning != PrimaryNameFull</w:t>
          </w:r>
        </w:p>
      </w:docPartBody>
    </w:docPart>
    <w:docPart>
      <w:docPartPr>
        <w:name w:val="4D0CE9400F0549459357CB7BEA1FBA45"/>
        <w:category>
          <w:name w:val="General"/>
          <w:gallery w:val="placeholder"/>
        </w:category>
        <w:types>
          <w:type w:val="bbPlcHdr"/>
        </w:types>
        <w:behaviors>
          <w:behavior w:val="content"/>
        </w:behaviors>
        <w:guid w:val="{F9B0FF7A-4786-4991-9947-3D72DE3077EF}"/>
      </w:docPartPr>
      <w:docPartBody>
        <w:p w:rsidR="00B14A0E" w:rsidRDefault="00467E47" w:rsidP="00467E47">
          <w:pPr>
            <w:pStyle w:val="4D0CE9400F0549459357CB7BEA1FBA45"/>
          </w:pPr>
          <w:r w:rsidRPr="009952CA">
            <w:rPr>
              <w:rStyle w:val="PlaceholderText"/>
            </w:rPr>
            <w:t>END IF</w:t>
          </w:r>
        </w:p>
      </w:docPartBody>
    </w:docPart>
    <w:docPart>
      <w:docPartPr>
        <w:name w:val="F98D3FA66E6D4C58A8CF7B966C4301AF"/>
        <w:category>
          <w:name w:val="General"/>
          <w:gallery w:val="placeholder"/>
        </w:category>
        <w:types>
          <w:type w:val="bbPlcHdr"/>
        </w:types>
        <w:behaviors>
          <w:behavior w:val="content"/>
        </w:behaviors>
        <w:guid w:val="{6A114FC3-BDDC-489F-8AFA-9E07D871C714}"/>
      </w:docPartPr>
      <w:docPartBody>
        <w:p w:rsidR="00B14A0E" w:rsidRDefault="00467E47" w:rsidP="00467E47">
          <w:pPr>
            <w:pStyle w:val="F98D3FA66E6D4C58A8CF7B966C4301AF"/>
          </w:pPr>
          <w:r w:rsidRPr="00261FF7">
            <w:rPr>
              <w:rStyle w:val="PlaceholderText"/>
            </w:rPr>
            <w:t>TrustName:LIKE THIS</w:t>
          </w:r>
        </w:p>
      </w:docPartBody>
    </w:docPart>
    <w:docPart>
      <w:docPartPr>
        <w:name w:val="3D39AA8A0CFA4D75A4D1772360AD26E8"/>
        <w:category>
          <w:name w:val="General"/>
          <w:gallery w:val="placeholder"/>
        </w:category>
        <w:types>
          <w:type w:val="bbPlcHdr"/>
        </w:types>
        <w:behaviors>
          <w:behavior w:val="content"/>
        </w:behaviors>
        <w:guid w:val="{3300159E-04A1-45AC-A0A8-81993FD7211F}"/>
      </w:docPartPr>
      <w:docPartBody>
        <w:p w:rsidR="00B14A0E" w:rsidRDefault="00467E47" w:rsidP="00467E47">
          <w:pPr>
            <w:pStyle w:val="3D39AA8A0CFA4D75A4D1772360AD26E8"/>
          </w:pPr>
          <w:r w:rsidRPr="00CA1771">
            <w:rPr>
              <w:rStyle w:val="PlaceholderText"/>
            </w:rPr>
            <w:t>TrustDate</w:t>
          </w:r>
        </w:p>
      </w:docPartBody>
    </w:docPart>
    <w:docPart>
      <w:docPartPr>
        <w:name w:val="A38B3F2352C540678938BB556041B672"/>
        <w:category>
          <w:name w:val="General"/>
          <w:gallery w:val="placeholder"/>
        </w:category>
        <w:types>
          <w:type w:val="bbPlcHdr"/>
        </w:types>
        <w:behaviors>
          <w:behavior w:val="content"/>
        </w:behaviors>
        <w:guid w:val="{6489426F-C493-46E8-8879-910A793B21A7}"/>
      </w:docPartPr>
      <w:docPartBody>
        <w:p w:rsidR="00B14A0E" w:rsidRDefault="00467E47" w:rsidP="00467E47">
          <w:pPr>
            <w:pStyle w:val="A38B3F2352C540678938BB556041B672"/>
          </w:pPr>
          <w:r w:rsidRPr="00D666F4">
            <w:rPr>
              <w:rStyle w:val="PlaceholderText"/>
            </w:rPr>
            <w:t>ASK PrimaryPartnerStatusDialog</w:t>
          </w:r>
        </w:p>
      </w:docPartBody>
    </w:docPart>
    <w:docPart>
      <w:docPartPr>
        <w:name w:val="DD6A802B8B7047ADB9DAE7ED82FBC183"/>
        <w:category>
          <w:name w:val="General"/>
          <w:gallery w:val="placeholder"/>
        </w:category>
        <w:types>
          <w:type w:val="bbPlcHdr"/>
        </w:types>
        <w:behaviors>
          <w:behavior w:val="content"/>
        </w:behaviors>
        <w:guid w:val="{24719E5C-F72F-4669-B194-8FB500252F68}"/>
      </w:docPartPr>
      <w:docPartBody>
        <w:p w:rsidR="00B14A0E" w:rsidRDefault="00467E47" w:rsidP="00467E47">
          <w:pPr>
            <w:pStyle w:val="DD6A802B8B7047ADB9DAE7ED82FBC183"/>
          </w:pPr>
          <w:r w:rsidRPr="00D666F4">
            <w:rPr>
              <w:rStyle w:val="PlaceholderText"/>
            </w:rPr>
            <w:t>ASK ImportantPeopleDialogIntro</w:t>
          </w:r>
        </w:p>
      </w:docPartBody>
    </w:docPart>
    <w:docPart>
      <w:docPartPr>
        <w:name w:val="55047A0CFC484E24AAE66DEAC279928E"/>
        <w:category>
          <w:name w:val="General"/>
          <w:gallery w:val="placeholder"/>
        </w:category>
        <w:types>
          <w:type w:val="bbPlcHdr"/>
        </w:types>
        <w:behaviors>
          <w:behavior w:val="content"/>
        </w:behaviors>
        <w:guid w:val="{8BEA6CC4-272F-413E-946C-5B8BBED4B3B8}"/>
      </w:docPartPr>
      <w:docPartBody>
        <w:p w:rsidR="00B14A0E" w:rsidRDefault="00467E47" w:rsidP="00467E47">
          <w:pPr>
            <w:pStyle w:val="55047A0CFC484E24AAE66DEAC279928E"/>
          </w:pPr>
          <w:r w:rsidRPr="00D666F4">
            <w:rPr>
              <w:rStyle w:val="PlaceholderText"/>
            </w:rPr>
            <w:t>ASK ImportantPeopleDialog</w:t>
          </w:r>
        </w:p>
      </w:docPartBody>
    </w:docPart>
    <w:docPart>
      <w:docPartPr>
        <w:name w:val="6A885BB88EC641B3A2D530DA9C24C9CD"/>
        <w:category>
          <w:name w:val="General"/>
          <w:gallery w:val="placeholder"/>
        </w:category>
        <w:types>
          <w:type w:val="bbPlcHdr"/>
        </w:types>
        <w:behaviors>
          <w:behavior w:val="content"/>
        </w:behaviors>
        <w:guid w:val="{A933E019-0AAD-4701-B27D-5E2C7EF5FD9B}"/>
      </w:docPartPr>
      <w:docPartBody>
        <w:p w:rsidR="00B14A0E" w:rsidRDefault="00467E47" w:rsidP="00467E47">
          <w:pPr>
            <w:pStyle w:val="6A885BB88EC641B3A2D530DA9C24C9CD"/>
          </w:pPr>
          <w:r w:rsidRPr="00D666F4">
            <w:rPr>
              <w:rStyle w:val="PlaceholderText"/>
            </w:rPr>
            <w:t>ASK ChildrenDialogIntro</w:t>
          </w:r>
        </w:p>
      </w:docPartBody>
    </w:docPart>
    <w:docPart>
      <w:docPartPr>
        <w:name w:val="EDF12E26966C44DD8DB769C80A8B7213"/>
        <w:category>
          <w:name w:val="General"/>
          <w:gallery w:val="placeholder"/>
        </w:category>
        <w:types>
          <w:type w:val="bbPlcHdr"/>
        </w:types>
        <w:behaviors>
          <w:behavior w:val="content"/>
        </w:behaviors>
        <w:guid w:val="{038BF752-4D5C-42BA-92A1-CD4A4B926004}"/>
      </w:docPartPr>
      <w:docPartBody>
        <w:p w:rsidR="00B14A0E" w:rsidRDefault="00467E47" w:rsidP="00467E47">
          <w:pPr>
            <w:pStyle w:val="5C26F96C24314ED5A197F315BB904507"/>
          </w:pPr>
          <w:r w:rsidRPr="00261FF7">
            <w:rPr>
              <w:rStyle w:val="PlaceholderText"/>
            </w:rPr>
            <w:t>ASK PrimaryTrusteeDialog</w:t>
          </w:r>
        </w:p>
      </w:docPartBody>
    </w:docPart>
    <w:docPart>
      <w:docPartPr>
        <w:name w:val="3399F3BFD5D144ADB86A8CACAD32624D"/>
        <w:category>
          <w:name w:val="General"/>
          <w:gallery w:val="placeholder"/>
        </w:category>
        <w:types>
          <w:type w:val="bbPlcHdr"/>
        </w:types>
        <w:behaviors>
          <w:behavior w:val="content"/>
        </w:behaviors>
        <w:guid w:val="{04F3CA6F-BFD2-42C2-ABEF-E99C1D80DF60}"/>
      </w:docPartPr>
      <w:docPartBody>
        <w:p w:rsidR="00B14A0E" w:rsidRDefault="00467E47" w:rsidP="00467E47">
          <w:pPr>
            <w:pStyle w:val="7E497867E6124339914E23C0932D32B2"/>
          </w:pPr>
          <w:r w:rsidRPr="005D73DC">
            <w:rPr>
              <w:rStyle w:val="PlaceholderText"/>
            </w:rPr>
            <w:t>TrustStateLaw.State Name</w:t>
          </w:r>
        </w:p>
      </w:docPartBody>
    </w:docPart>
    <w:docPart>
      <w:docPartPr>
        <w:name w:val="AB5B814A21794CF887EDA599EF40E827"/>
        <w:category>
          <w:name w:val="General"/>
          <w:gallery w:val="placeholder"/>
        </w:category>
        <w:types>
          <w:type w:val="bbPlcHdr"/>
        </w:types>
        <w:behaviors>
          <w:behavior w:val="content"/>
        </w:behaviors>
        <w:guid w:val="{3B7E2B7E-5E57-4AE0-A418-9CF72D4B6612}"/>
      </w:docPartPr>
      <w:docPartBody>
        <w:p w:rsidR="00B14A0E" w:rsidRDefault="00467E47" w:rsidP="00467E47">
          <w:pPr>
            <w:pStyle w:val="51F07AEE40014B57AFBC75672B3AB6DD"/>
          </w:pPr>
          <w:r w:rsidRPr="005D73DC">
            <w:rPr>
              <w:rStyle w:val="PlaceholderText"/>
            </w:rPr>
            <w:t>TrustStateLaw.State Name</w:t>
          </w:r>
        </w:p>
      </w:docPartBody>
    </w:docPart>
    <w:docPart>
      <w:docPartPr>
        <w:name w:val="27EAB8B0FFEB4A1A85A5E5E6CEA2835D"/>
        <w:category>
          <w:name w:val="General"/>
          <w:gallery w:val="placeholder"/>
        </w:category>
        <w:types>
          <w:type w:val="bbPlcHdr"/>
        </w:types>
        <w:behaviors>
          <w:behavior w:val="content"/>
        </w:behaviors>
        <w:guid w:val="{D871FE8E-0663-472B-A55A-2FCE1025929D}"/>
      </w:docPartPr>
      <w:docPartBody>
        <w:p w:rsidR="00B14A0E" w:rsidRDefault="00467E47" w:rsidP="00467E47">
          <w:pPr>
            <w:pStyle w:val="A1DB9839767845F0AF6C5513FDBEA235"/>
          </w:pPr>
          <w:r w:rsidRPr="005D73DC">
            <w:rPr>
              <w:rStyle w:val="PlaceholderText"/>
            </w:rPr>
            <w:t>TrustStateLaw.State Name</w:t>
          </w:r>
        </w:p>
      </w:docPartBody>
    </w:docPart>
    <w:docPart>
      <w:docPartPr>
        <w:name w:val="7DD10D145D764D9EAA70CCC688C1B310"/>
        <w:category>
          <w:name w:val="General"/>
          <w:gallery w:val="placeholder"/>
        </w:category>
        <w:types>
          <w:type w:val="bbPlcHdr"/>
        </w:types>
        <w:behaviors>
          <w:behavior w:val="content"/>
        </w:behaviors>
        <w:guid w:val="{94A1B3FE-1156-4F74-875C-288C2AAB74AC}"/>
      </w:docPartPr>
      <w:docPartBody>
        <w:p w:rsidR="00B14A0E" w:rsidRDefault="00467E47" w:rsidP="00467E47">
          <w:pPr>
            <w:pStyle w:val="54DFEE327F344D0FA2CE49544300AA85"/>
          </w:pPr>
          <w:r w:rsidRPr="005D73DC">
            <w:rPr>
              <w:rStyle w:val="PlaceholderText"/>
            </w:rPr>
            <w:t>TrustStateLaw.State Name</w:t>
          </w:r>
        </w:p>
      </w:docPartBody>
    </w:docPart>
    <w:docPart>
      <w:docPartPr>
        <w:name w:val="3F143C3F65004B9095F18DECBEE2ADF8"/>
        <w:category>
          <w:name w:val="General"/>
          <w:gallery w:val="placeholder"/>
        </w:category>
        <w:types>
          <w:type w:val="bbPlcHdr"/>
        </w:types>
        <w:behaviors>
          <w:behavior w:val="content"/>
        </w:behaviors>
        <w:guid w:val="{2633F89E-EC9E-4BE7-9F4A-2B7756B02EF4}"/>
      </w:docPartPr>
      <w:docPartBody>
        <w:p w:rsidR="00B14A0E" w:rsidRDefault="00467E47" w:rsidP="00467E47">
          <w:pPr>
            <w:pStyle w:val="28B7F7C126D44B0DABDA7404970FF559"/>
          </w:pPr>
          <w:r w:rsidRPr="005D73DC">
            <w:rPr>
              <w:rStyle w:val="PlaceholderText"/>
            </w:rPr>
            <w:t>TrustStateLaw.State Name</w:t>
          </w:r>
        </w:p>
      </w:docPartBody>
    </w:docPart>
    <w:docPart>
      <w:docPartPr>
        <w:name w:val="E605CE6D15D245998CA064D0FF8DCC8D"/>
        <w:category>
          <w:name w:val="General"/>
          <w:gallery w:val="placeholder"/>
        </w:category>
        <w:types>
          <w:type w:val="bbPlcHdr"/>
        </w:types>
        <w:behaviors>
          <w:behavior w:val="content"/>
        </w:behaviors>
        <w:guid w:val="{FE3540BC-798A-4D03-83DF-EC7A2E1E24D8}"/>
      </w:docPartPr>
      <w:docPartBody>
        <w:p w:rsidR="00B14A0E" w:rsidRDefault="00467E47" w:rsidP="00467E47">
          <w:pPr>
            <w:pStyle w:val="BF08FAA64F944B9AAE58229B27C60F1E"/>
          </w:pPr>
          <w:r w:rsidRPr="005D73DC">
            <w:rPr>
              <w:rStyle w:val="PlaceholderText"/>
            </w:rPr>
            <w:t>TrustStateLaw.State Name</w:t>
          </w:r>
        </w:p>
      </w:docPartBody>
    </w:docPart>
    <w:docPart>
      <w:docPartPr>
        <w:name w:val="51F07AEE40014B57AFBC75672B3AB6DD"/>
        <w:category>
          <w:name w:val="General"/>
          <w:gallery w:val="placeholder"/>
        </w:category>
        <w:types>
          <w:type w:val="bbPlcHdr"/>
        </w:types>
        <w:behaviors>
          <w:behavior w:val="content"/>
        </w:behaviors>
        <w:guid w:val="{F2A0E2B3-2E48-4284-AFB1-FD73DAA2E788}"/>
      </w:docPartPr>
      <w:docPartBody>
        <w:p w:rsidR="00B14A0E" w:rsidRDefault="00467E47" w:rsidP="00467E47">
          <w:pPr>
            <w:pStyle w:val="E5F1D2C32BD441D29225C2CAED359ED5"/>
          </w:pPr>
          <w:r w:rsidRPr="005D73DC">
            <w:rPr>
              <w:rStyle w:val="PlaceholderText"/>
            </w:rPr>
            <w:t>TrustStateLaw.State Name</w:t>
          </w:r>
        </w:p>
      </w:docPartBody>
    </w:docPart>
    <w:docPart>
      <w:docPartPr>
        <w:name w:val="A1DB9839767845F0AF6C5513FDBEA235"/>
        <w:category>
          <w:name w:val="General"/>
          <w:gallery w:val="placeholder"/>
        </w:category>
        <w:types>
          <w:type w:val="bbPlcHdr"/>
        </w:types>
        <w:behaviors>
          <w:behavior w:val="content"/>
        </w:behaviors>
        <w:guid w:val="{3BEC8CEA-46D8-428E-8DD8-BD0DE07BF5E2}"/>
      </w:docPartPr>
      <w:docPartBody>
        <w:p w:rsidR="00B14A0E" w:rsidRDefault="00467E47" w:rsidP="00467E47">
          <w:pPr>
            <w:pStyle w:val="4637C99C95D6447F873C5C8CE1CC368F"/>
          </w:pPr>
          <w:r w:rsidRPr="005D73DC">
            <w:rPr>
              <w:rStyle w:val="PlaceholderText"/>
            </w:rPr>
            <w:t>TrustStateLaw.State Name</w:t>
          </w:r>
        </w:p>
      </w:docPartBody>
    </w:docPart>
    <w:docPart>
      <w:docPartPr>
        <w:name w:val="54DFEE327F344D0FA2CE49544300AA85"/>
        <w:category>
          <w:name w:val="General"/>
          <w:gallery w:val="placeholder"/>
        </w:category>
        <w:types>
          <w:type w:val="bbPlcHdr"/>
        </w:types>
        <w:behaviors>
          <w:behavior w:val="content"/>
        </w:behaviors>
        <w:guid w:val="{9EF735AA-16C9-4A80-B769-A04E89631AB3}"/>
      </w:docPartPr>
      <w:docPartBody>
        <w:p w:rsidR="00B14A0E" w:rsidRDefault="00467E47" w:rsidP="00467E47">
          <w:pPr>
            <w:pStyle w:val="5919EFEF381048F2A368B573B4DFE57F"/>
          </w:pPr>
          <w:r w:rsidRPr="000B678B">
            <w:rPr>
              <w:rStyle w:val="PlaceholderText"/>
            </w:rPr>
            <w:t>PrimaryGender.he</w:t>
          </w:r>
        </w:p>
      </w:docPartBody>
    </w:docPart>
    <w:docPart>
      <w:docPartPr>
        <w:name w:val="28B7F7C126D44B0DABDA7404970FF559"/>
        <w:category>
          <w:name w:val="General"/>
          <w:gallery w:val="placeholder"/>
        </w:category>
        <w:types>
          <w:type w:val="bbPlcHdr"/>
        </w:types>
        <w:behaviors>
          <w:behavior w:val="content"/>
        </w:behaviors>
        <w:guid w:val="{FC7AD5CD-92C2-48B0-9D4E-7C9A92B45001}"/>
      </w:docPartPr>
      <w:docPartBody>
        <w:p w:rsidR="00B14A0E" w:rsidRDefault="00467E47" w:rsidP="00467E47">
          <w:pPr>
            <w:pStyle w:val="D8E2468A15FF48C3A5C3D41CA0B84F58"/>
          </w:pPr>
          <w:r w:rsidRPr="000B678B">
            <w:rPr>
              <w:rStyle w:val="PlaceholderText"/>
            </w:rPr>
            <w:t>PrimaryGender.his</w:t>
          </w:r>
        </w:p>
      </w:docPartBody>
    </w:docPart>
    <w:docPart>
      <w:docPartPr>
        <w:name w:val="BF08FAA64F944B9AAE58229B27C60F1E"/>
        <w:category>
          <w:name w:val="General"/>
          <w:gallery w:val="placeholder"/>
        </w:category>
        <w:types>
          <w:type w:val="bbPlcHdr"/>
        </w:types>
        <w:behaviors>
          <w:behavior w:val="content"/>
        </w:behaviors>
        <w:guid w:val="{D81AEA5F-DAA3-44E1-A922-8E30671BC3ED}"/>
      </w:docPartPr>
      <w:docPartBody>
        <w:p w:rsidR="00B14A0E" w:rsidRDefault="00467E47" w:rsidP="00467E47">
          <w:pPr>
            <w:pStyle w:val="D12EB5F0F0D44842BEB44EE00E43ED63"/>
          </w:pPr>
          <w:r w:rsidRPr="000B678B">
            <w:rPr>
              <w:rStyle w:val="PlaceholderText"/>
            </w:rPr>
            <w:t>PrimaryGender.his</w:t>
          </w:r>
        </w:p>
      </w:docPartBody>
    </w:docPart>
    <w:docPart>
      <w:docPartPr>
        <w:name w:val="43AF5D97BBA44C819230F36337C8CFD9"/>
        <w:category>
          <w:name w:val="General"/>
          <w:gallery w:val="placeholder"/>
        </w:category>
        <w:types>
          <w:type w:val="bbPlcHdr"/>
        </w:types>
        <w:behaviors>
          <w:behavior w:val="content"/>
        </w:behaviors>
        <w:guid w:val="{D57DDBEC-9A13-495B-8F8B-77CA8C147D3D}"/>
      </w:docPartPr>
      <w:docPartBody>
        <w:p w:rsidR="00B14A0E" w:rsidRDefault="00467E47" w:rsidP="00467E47">
          <w:pPr>
            <w:pStyle w:val="EA228F19734E4BE7BEC5E5C049DD331C"/>
          </w:pPr>
          <w:r w:rsidRPr="000B678B">
            <w:rPr>
              <w:rStyle w:val="PlaceholderText"/>
            </w:rPr>
            <w:t>PrimaryGender.his</w:t>
          </w:r>
        </w:p>
      </w:docPartBody>
    </w:docPart>
    <w:docPart>
      <w:docPartPr>
        <w:name w:val="DC2FCC40B6BA45F3B2E20E67281A1512"/>
        <w:category>
          <w:name w:val="General"/>
          <w:gallery w:val="placeholder"/>
        </w:category>
        <w:types>
          <w:type w:val="bbPlcHdr"/>
        </w:types>
        <w:behaviors>
          <w:behavior w:val="content"/>
        </w:behaviors>
        <w:guid w:val="{D6596C6A-B1E2-4ABC-B680-6EE8918E7829}"/>
      </w:docPartPr>
      <w:docPartBody>
        <w:p w:rsidR="00B14A0E" w:rsidRDefault="00467E47" w:rsidP="00467E47">
          <w:pPr>
            <w:pStyle w:val="EDD803DD1DC643978D3D6DF12BE4E206"/>
          </w:pPr>
          <w:r w:rsidRPr="002C00A9">
            <w:rPr>
              <w:rStyle w:val="PlaceholderText"/>
            </w:rPr>
            <w:t>TrustStateLaw</w:t>
          </w:r>
        </w:p>
      </w:docPartBody>
    </w:docPart>
    <w:docPart>
      <w:docPartPr>
        <w:name w:val="1FA3A96142A3491D8D5EF4FACEBEDA04"/>
        <w:category>
          <w:name w:val="General"/>
          <w:gallery w:val="placeholder"/>
        </w:category>
        <w:types>
          <w:type w:val="bbPlcHdr"/>
        </w:types>
        <w:behaviors>
          <w:behavior w:val="content"/>
        </w:behaviors>
        <w:guid w:val="{415D7507-D14C-4D62-9B12-5F89303120BD}"/>
      </w:docPartPr>
      <w:docPartBody>
        <w:p w:rsidR="00B14A0E" w:rsidRDefault="00467E47" w:rsidP="00467E47">
          <w:pPr>
            <w:pStyle w:val="694479DB582C40EB8117F74DE5B2A03D"/>
          </w:pPr>
          <w:r w:rsidRPr="002C00A9">
            <w:rPr>
              <w:rStyle w:val="PlaceholderText"/>
            </w:rPr>
            <w:t>TrustStateLaw</w:t>
          </w:r>
        </w:p>
      </w:docPartBody>
    </w:docPart>
    <w:docPart>
      <w:docPartPr>
        <w:name w:val="0A46D876821E4A0AB0EF8C2D55C40910"/>
        <w:category>
          <w:name w:val="General"/>
          <w:gallery w:val="placeholder"/>
        </w:category>
        <w:types>
          <w:type w:val="bbPlcHdr"/>
        </w:types>
        <w:behaviors>
          <w:behavior w:val="content"/>
        </w:behaviors>
        <w:guid w:val="{516DD723-A335-4CC9-8C28-C4EED174BA04}"/>
      </w:docPartPr>
      <w:docPartBody>
        <w:p w:rsidR="00B14A0E" w:rsidRDefault="00467E47" w:rsidP="00467E47">
          <w:pPr>
            <w:pStyle w:val="6EB5D4151C82468FA8EAAB38E8533EEB"/>
          </w:pPr>
          <w:r w:rsidRPr="002C00A9">
            <w:rPr>
              <w:rStyle w:val="PlaceholderText"/>
            </w:rPr>
            <w:t>TrustStateLaw</w:t>
          </w:r>
        </w:p>
      </w:docPartBody>
    </w:docPart>
    <w:docPart>
      <w:docPartPr>
        <w:name w:val="A8457271082645048967706D4DAF2873"/>
        <w:category>
          <w:name w:val="General"/>
          <w:gallery w:val="placeholder"/>
        </w:category>
        <w:types>
          <w:type w:val="bbPlcHdr"/>
        </w:types>
        <w:behaviors>
          <w:behavior w:val="content"/>
        </w:behaviors>
        <w:guid w:val="{C7D4D6AA-0649-4DE0-9562-4ABE64290C12}"/>
      </w:docPartPr>
      <w:docPartBody>
        <w:p w:rsidR="00B14A0E" w:rsidRDefault="00467E47" w:rsidP="00467E47">
          <w:pPr>
            <w:pStyle w:val="957141FB9432479AA43F4845F8F5C1DF"/>
          </w:pPr>
          <w:r w:rsidRPr="002C00A9">
            <w:rPr>
              <w:rStyle w:val="PlaceholderText"/>
            </w:rPr>
            <w:t>TrustStateLaw</w:t>
          </w:r>
        </w:p>
      </w:docPartBody>
    </w:docPart>
    <w:docPart>
      <w:docPartPr>
        <w:name w:val="E5F1D2C32BD441D29225C2CAED359ED5"/>
        <w:category>
          <w:name w:val="General"/>
          <w:gallery w:val="placeholder"/>
        </w:category>
        <w:types>
          <w:type w:val="bbPlcHdr"/>
        </w:types>
        <w:behaviors>
          <w:behavior w:val="content"/>
        </w:behaviors>
        <w:guid w:val="{A687FDBE-85BE-4796-A4FC-34F6EA67F21A}"/>
      </w:docPartPr>
      <w:docPartBody>
        <w:p w:rsidR="00B14A0E" w:rsidRDefault="00467E47" w:rsidP="00467E47">
          <w:pPr>
            <w:pStyle w:val="A260CC55ECB94D11876E19E8901A082A"/>
          </w:pPr>
          <w:r w:rsidRPr="002C00A9">
            <w:rPr>
              <w:rStyle w:val="PlaceholderText"/>
            </w:rPr>
            <w:t>TrustStateLaw</w:t>
          </w:r>
        </w:p>
      </w:docPartBody>
    </w:docPart>
    <w:docPart>
      <w:docPartPr>
        <w:name w:val="4637C99C95D6447F873C5C8CE1CC368F"/>
        <w:category>
          <w:name w:val="General"/>
          <w:gallery w:val="placeholder"/>
        </w:category>
        <w:types>
          <w:type w:val="bbPlcHdr"/>
        </w:types>
        <w:behaviors>
          <w:behavior w:val="content"/>
        </w:behaviors>
        <w:guid w:val="{83BFDB8D-EA12-46CB-AD01-0C5BE8BBD0C8}"/>
      </w:docPartPr>
      <w:docPartBody>
        <w:p w:rsidR="00B14A0E" w:rsidRDefault="00467E47" w:rsidP="00467E47">
          <w:pPr>
            <w:pStyle w:val="0B08CEF3948840AD9581B2EAFE0415B3"/>
          </w:pPr>
          <w:r w:rsidRPr="006B5CBC">
            <w:rPr>
              <w:rStyle w:val="PlaceholderText"/>
            </w:rPr>
            <w:t>PrimaryGender.his:like this</w:t>
          </w:r>
        </w:p>
      </w:docPartBody>
    </w:docPart>
    <w:docPart>
      <w:docPartPr>
        <w:name w:val="5919EFEF381048F2A368B573B4DFE57F"/>
        <w:category>
          <w:name w:val="General"/>
          <w:gallery w:val="placeholder"/>
        </w:category>
        <w:types>
          <w:type w:val="bbPlcHdr"/>
        </w:types>
        <w:behaviors>
          <w:behavior w:val="content"/>
        </w:behaviors>
        <w:guid w:val="{7763884F-72A8-4385-AE59-ED82CAA224B1}"/>
      </w:docPartPr>
      <w:docPartBody>
        <w:p w:rsidR="00B14A0E" w:rsidRDefault="00467E47" w:rsidP="00467E47">
          <w:pPr>
            <w:pStyle w:val="54F63D219BF7452595844C67D006777B"/>
          </w:pPr>
          <w:r w:rsidRPr="006B5CBC">
            <w:rPr>
              <w:rStyle w:val="PlaceholderText"/>
            </w:rPr>
            <w:t>PrimaryGender.his:like this</w:t>
          </w:r>
        </w:p>
      </w:docPartBody>
    </w:docPart>
    <w:docPart>
      <w:docPartPr>
        <w:name w:val="D8E2468A15FF48C3A5C3D41CA0B84F58"/>
        <w:category>
          <w:name w:val="General"/>
          <w:gallery w:val="placeholder"/>
        </w:category>
        <w:types>
          <w:type w:val="bbPlcHdr"/>
        </w:types>
        <w:behaviors>
          <w:behavior w:val="content"/>
        </w:behaviors>
        <w:guid w:val="{AD34DB3C-C632-4F26-91C5-737F25C6E0D5}"/>
      </w:docPartPr>
      <w:docPartBody>
        <w:p w:rsidR="00B14A0E" w:rsidRDefault="00467E47" w:rsidP="00467E47">
          <w:pPr>
            <w:pStyle w:val="47F937A0572646B19965D899DC1702F8"/>
          </w:pPr>
          <w:r w:rsidRPr="006B5CBC">
            <w:rPr>
              <w:rStyle w:val="PlaceholderText"/>
            </w:rPr>
            <w:t>PrimaryGender.his:like this</w:t>
          </w:r>
        </w:p>
      </w:docPartBody>
    </w:docPart>
    <w:docPart>
      <w:docPartPr>
        <w:name w:val="D12EB5F0F0D44842BEB44EE00E43ED63"/>
        <w:category>
          <w:name w:val="General"/>
          <w:gallery w:val="placeholder"/>
        </w:category>
        <w:types>
          <w:type w:val="bbPlcHdr"/>
        </w:types>
        <w:behaviors>
          <w:behavior w:val="content"/>
        </w:behaviors>
        <w:guid w:val="{BDB6F714-C9D4-41B4-9B74-03F220E3605E}"/>
      </w:docPartPr>
      <w:docPartBody>
        <w:p w:rsidR="00B14A0E" w:rsidRDefault="00467E47" w:rsidP="00467E47">
          <w:pPr>
            <w:pStyle w:val="3844B22A0BF34002AD7395E3B4EF22C0"/>
          </w:pPr>
          <w:r w:rsidRPr="006B5CBC">
            <w:rPr>
              <w:rStyle w:val="PlaceholderText"/>
            </w:rPr>
            <w:t>PrimaryGender.his:like this</w:t>
          </w:r>
        </w:p>
      </w:docPartBody>
    </w:docPart>
    <w:docPart>
      <w:docPartPr>
        <w:name w:val="EA228F19734E4BE7BEC5E5C049DD331C"/>
        <w:category>
          <w:name w:val="General"/>
          <w:gallery w:val="placeholder"/>
        </w:category>
        <w:types>
          <w:type w:val="bbPlcHdr"/>
        </w:types>
        <w:behaviors>
          <w:behavior w:val="content"/>
        </w:behaviors>
        <w:guid w:val="{FEA0A866-0890-4146-84AD-9E740161F0DA}"/>
      </w:docPartPr>
      <w:docPartBody>
        <w:p w:rsidR="00B14A0E" w:rsidRDefault="00467E47" w:rsidP="00467E47">
          <w:pPr>
            <w:pStyle w:val="79210973EDA047A3A31B9E99E6F5304D"/>
          </w:pPr>
          <w:r w:rsidRPr="006B5CBC">
            <w:rPr>
              <w:rStyle w:val="PlaceholderText"/>
            </w:rPr>
            <w:t>PrimaryGender.his:like this</w:t>
          </w:r>
        </w:p>
      </w:docPartBody>
    </w:docPart>
    <w:docPart>
      <w:docPartPr>
        <w:name w:val="EDD803DD1DC643978D3D6DF12BE4E206"/>
        <w:category>
          <w:name w:val="General"/>
          <w:gallery w:val="placeholder"/>
        </w:category>
        <w:types>
          <w:type w:val="bbPlcHdr"/>
        </w:types>
        <w:behaviors>
          <w:behavior w:val="content"/>
        </w:behaviors>
        <w:guid w:val="{20556D5B-B3F1-4CA9-982B-92A211183091}"/>
      </w:docPartPr>
      <w:docPartBody>
        <w:p w:rsidR="00B14A0E" w:rsidRDefault="00467E47" w:rsidP="00467E47">
          <w:pPr>
            <w:pStyle w:val="DFE5753CD208400487CDE96D3E8C80A6"/>
          </w:pPr>
          <w:r w:rsidRPr="006B5CBC">
            <w:rPr>
              <w:rStyle w:val="PlaceholderText"/>
            </w:rPr>
            <w:t>PrimaryGender.his:like this</w:t>
          </w:r>
        </w:p>
      </w:docPartBody>
    </w:docPart>
    <w:docPart>
      <w:docPartPr>
        <w:name w:val="694479DB582C40EB8117F74DE5B2A03D"/>
        <w:category>
          <w:name w:val="General"/>
          <w:gallery w:val="placeholder"/>
        </w:category>
        <w:types>
          <w:type w:val="bbPlcHdr"/>
        </w:types>
        <w:behaviors>
          <w:behavior w:val="content"/>
        </w:behaviors>
        <w:guid w:val="{7D7B5FD4-1CE8-483B-A996-A899D4E82B4C}"/>
      </w:docPartPr>
      <w:docPartBody>
        <w:p w:rsidR="00B14A0E" w:rsidRDefault="00467E47" w:rsidP="00467E47">
          <w:pPr>
            <w:pStyle w:val="831EA2F843AE48358D238C2E703B3549"/>
          </w:pPr>
          <w:r w:rsidRPr="006B5CBC">
            <w:rPr>
              <w:rStyle w:val="PlaceholderText"/>
            </w:rPr>
            <w:t>PrimaryGender.his:like this</w:t>
          </w:r>
        </w:p>
      </w:docPartBody>
    </w:docPart>
    <w:docPart>
      <w:docPartPr>
        <w:name w:val="6EB5D4151C82468FA8EAAB38E8533EEB"/>
        <w:category>
          <w:name w:val="General"/>
          <w:gallery w:val="placeholder"/>
        </w:category>
        <w:types>
          <w:type w:val="bbPlcHdr"/>
        </w:types>
        <w:behaviors>
          <w:behavior w:val="content"/>
        </w:behaviors>
        <w:guid w:val="{6FD59B6B-1BD5-49EA-A48E-35F1D1263D42}"/>
      </w:docPartPr>
      <w:docPartBody>
        <w:p w:rsidR="00B14A0E" w:rsidRDefault="00467E47" w:rsidP="00467E47">
          <w:pPr>
            <w:pStyle w:val="1D74A3CAA0374CEFAADA2FAE56E0F6CA"/>
          </w:pPr>
          <w:r w:rsidRPr="006B5CBC">
            <w:rPr>
              <w:rStyle w:val="PlaceholderText"/>
            </w:rPr>
            <w:t>PrimaryGender.his</w:t>
          </w:r>
        </w:p>
      </w:docPartBody>
    </w:docPart>
    <w:docPart>
      <w:docPartPr>
        <w:name w:val="F8DDAB3110814409B1E725F7279DAAAD"/>
        <w:category>
          <w:name w:val="General"/>
          <w:gallery w:val="placeholder"/>
        </w:category>
        <w:types>
          <w:type w:val="bbPlcHdr"/>
        </w:types>
        <w:behaviors>
          <w:behavior w:val="content"/>
        </w:behaviors>
        <w:guid w:val="{0E5F214A-CF01-4D66-B2ED-75336B24116F}"/>
      </w:docPartPr>
      <w:docPartBody>
        <w:p w:rsidR="00B14A0E" w:rsidRDefault="00467E47" w:rsidP="00467E47">
          <w:pPr>
            <w:pStyle w:val="EE9116C1B0AF48F98DD7558DE5B6A571"/>
          </w:pPr>
          <w:r w:rsidRPr="002C00A9">
            <w:rPr>
              <w:rStyle w:val="PlaceholderText"/>
            </w:rPr>
            <w:t>END IF</w:t>
          </w:r>
        </w:p>
      </w:docPartBody>
    </w:docPart>
    <w:docPart>
      <w:docPartPr>
        <w:name w:val="D4BE561365344E59ACC72A274D4DEC45"/>
        <w:category>
          <w:name w:val="General"/>
          <w:gallery w:val="placeholder"/>
        </w:category>
        <w:types>
          <w:type w:val="bbPlcHdr"/>
        </w:types>
        <w:behaviors>
          <w:behavior w:val="content"/>
        </w:behaviors>
        <w:guid w:val="{A9134F2A-C802-4590-8DEA-6EF418E54E89}"/>
      </w:docPartPr>
      <w:docPartBody>
        <w:p w:rsidR="00B14A0E" w:rsidRDefault="00467E47" w:rsidP="00467E47">
          <w:pPr>
            <w:pStyle w:val="72E725D2A66846F1AE1ED32D58423BD2"/>
          </w:pPr>
          <w:r w:rsidRPr="00532FF7">
            <w:rPr>
              <w:rStyle w:val="PlaceholderText"/>
            </w:rPr>
            <w:t>SigningDate:Mmmm d, yyyy</w:t>
          </w:r>
        </w:p>
      </w:docPartBody>
    </w:docPart>
    <w:docPart>
      <w:docPartPr>
        <w:name w:val="53044DC5B4694F66984C9B64AE0B3C20"/>
        <w:category>
          <w:name w:val="General"/>
          <w:gallery w:val="placeholder"/>
        </w:category>
        <w:types>
          <w:type w:val="bbPlcHdr"/>
        </w:types>
        <w:behaviors>
          <w:behavior w:val="content"/>
        </w:behaviors>
        <w:guid w:val="{B845F737-165F-49E0-B4C3-B0C04915B28E}"/>
      </w:docPartPr>
      <w:docPartBody>
        <w:p w:rsidR="00B14A0E" w:rsidRDefault="00467E47" w:rsidP="00467E47">
          <w:pPr>
            <w:pStyle w:val="BCB49822CAF34540A7A172A8188F3BF4"/>
          </w:pPr>
          <w:r w:rsidRPr="00532FF7">
            <w:rPr>
              <w:rStyle w:val="PlaceholderText"/>
            </w:rPr>
            <w:t>SigningState.State Name</w:t>
          </w:r>
        </w:p>
      </w:docPartBody>
    </w:docPart>
    <w:docPart>
      <w:docPartPr>
        <w:name w:val="482AD2135E414A9DA9158C11F09F2293"/>
        <w:category>
          <w:name w:val="General"/>
          <w:gallery w:val="placeholder"/>
        </w:category>
        <w:types>
          <w:type w:val="bbPlcHdr"/>
        </w:types>
        <w:behaviors>
          <w:behavior w:val="content"/>
        </w:behaviors>
        <w:guid w:val="{7C249215-283A-4C4D-8DDC-0083732526CB}"/>
      </w:docPartPr>
      <w:docPartBody>
        <w:p w:rsidR="00B14A0E" w:rsidRDefault="00467E47" w:rsidP="00467E47">
          <w:pPr>
            <w:pStyle w:val="4EF1FD649C7444D3A4DAE27030A71F1C"/>
          </w:pPr>
          <w:r w:rsidRPr="00203384">
            <w:rPr>
              <w:rStyle w:val="PlaceholderText"/>
            </w:rPr>
            <w:t>TrustName</w:t>
          </w:r>
        </w:p>
      </w:docPartBody>
    </w:docPart>
    <w:docPart>
      <w:docPartPr>
        <w:name w:val="C94EEDDA581A4E6489E5B7F6F57A6ED4"/>
        <w:category>
          <w:name w:val="General"/>
          <w:gallery w:val="placeholder"/>
        </w:category>
        <w:types>
          <w:type w:val="bbPlcHdr"/>
        </w:types>
        <w:behaviors>
          <w:behavior w:val="content"/>
        </w:behaviors>
        <w:guid w:val="{4D0A29E1-7B0E-4862-A46C-E1D0DC343787}"/>
      </w:docPartPr>
      <w:docPartBody>
        <w:p w:rsidR="00B14A0E" w:rsidRDefault="00467E47" w:rsidP="00467E47">
          <w:pPr>
            <w:pStyle w:val="F7E84F2664E44278A46E0404462DE9A0"/>
          </w:pPr>
          <w:r w:rsidRPr="00532FF7">
            <w:rPr>
              <w:rStyle w:val="PlaceholderText"/>
            </w:rPr>
            <w:t>SigningState.State Name:LIKE THIS</w:t>
          </w:r>
        </w:p>
      </w:docPartBody>
    </w:docPart>
    <w:docPart>
      <w:docPartPr>
        <w:name w:val="3610908520C64AFBBBC6B942DBF60DAB"/>
        <w:category>
          <w:name w:val="General"/>
          <w:gallery w:val="placeholder"/>
        </w:category>
        <w:types>
          <w:type w:val="bbPlcHdr"/>
        </w:types>
        <w:behaviors>
          <w:behavior w:val="content"/>
        </w:behaviors>
        <w:guid w:val="{A2262BF7-EDDF-4315-A38F-5B5561371F87}"/>
      </w:docPartPr>
      <w:docPartBody>
        <w:p w:rsidR="00B14A0E" w:rsidRDefault="00467E47" w:rsidP="00467E47">
          <w:pPr>
            <w:pStyle w:val="EE6490F471EC46FAB1EF4AEDB1E07E4E"/>
          </w:pPr>
          <w:r w:rsidRPr="00532FF7">
            <w:rPr>
              <w:rStyle w:val="PlaceholderText"/>
            </w:rPr>
            <w:t>SigningDate:dth</w:t>
          </w:r>
        </w:p>
      </w:docPartBody>
    </w:docPart>
    <w:docPart>
      <w:docPartPr>
        <w:name w:val="4729722B2B194007895857DAEA42B893"/>
        <w:category>
          <w:name w:val="General"/>
          <w:gallery w:val="placeholder"/>
        </w:category>
        <w:types>
          <w:type w:val="bbPlcHdr"/>
        </w:types>
        <w:behaviors>
          <w:behavior w:val="content"/>
        </w:behaviors>
        <w:guid w:val="{3892EDC4-A3CC-4D89-8C86-340EDFABF8FC}"/>
      </w:docPartPr>
      <w:docPartBody>
        <w:p w:rsidR="00B14A0E" w:rsidRDefault="00467E47" w:rsidP="00467E47">
          <w:pPr>
            <w:pStyle w:val="CEF93BB7809C4081BB655DB2FB115C42"/>
          </w:pPr>
          <w:r w:rsidRPr="00532FF7">
            <w:rPr>
              <w:rStyle w:val="PlaceholderText"/>
            </w:rPr>
            <w:t>SigningDate:Mmmm</w:t>
          </w:r>
        </w:p>
      </w:docPartBody>
    </w:docPart>
    <w:docPart>
      <w:docPartPr>
        <w:name w:val="9776648D643E4BDFB4F4FDD11F1B5B53"/>
        <w:category>
          <w:name w:val="General"/>
          <w:gallery w:val="placeholder"/>
        </w:category>
        <w:types>
          <w:type w:val="bbPlcHdr"/>
        </w:types>
        <w:behaviors>
          <w:behavior w:val="content"/>
        </w:behaviors>
        <w:guid w:val="{00F5EF63-297F-47F0-8323-3FF9BFAD5F9C}"/>
      </w:docPartPr>
      <w:docPartBody>
        <w:p w:rsidR="00B14A0E" w:rsidRDefault="00467E47" w:rsidP="00467E47">
          <w:pPr>
            <w:pStyle w:val="8E21B999BFFB43E3B8CA8C80DA58B138"/>
          </w:pPr>
          <w:r w:rsidRPr="00532FF7">
            <w:rPr>
              <w:rStyle w:val="PlaceholderText"/>
            </w:rPr>
            <w:t>SigningDate:yyyy</w:t>
          </w:r>
        </w:p>
      </w:docPartBody>
    </w:docPart>
    <w:docPart>
      <w:docPartPr>
        <w:name w:val="E1776CDF01D74352B0332E151E2B0145"/>
        <w:category>
          <w:name w:val="General"/>
          <w:gallery w:val="placeholder"/>
        </w:category>
        <w:types>
          <w:type w:val="bbPlcHdr"/>
        </w:types>
        <w:behaviors>
          <w:behavior w:val="content"/>
        </w:behaviors>
        <w:guid w:val="{50553837-BD95-47F6-A5C2-B835A2B27254}"/>
      </w:docPartPr>
      <w:docPartBody>
        <w:p w:rsidR="00B14A0E" w:rsidRDefault="00467E47" w:rsidP="00467E47">
          <w:pPr>
            <w:pStyle w:val="77B9959BE3BE43EB88728694C4998BAF"/>
          </w:pPr>
          <w:r w:rsidRPr="00532FF7">
            <w:rPr>
              <w:rStyle w:val="PlaceholderText"/>
            </w:rPr>
            <w:t>SigningState.State Name:Like This</w:t>
          </w:r>
        </w:p>
      </w:docPartBody>
    </w:docPart>
    <w:docPart>
      <w:docPartPr>
        <w:name w:val="486995F1F34845C1AA080CFB63EE49F9"/>
        <w:category>
          <w:name w:val="General"/>
          <w:gallery w:val="placeholder"/>
        </w:category>
        <w:types>
          <w:type w:val="bbPlcHdr"/>
        </w:types>
        <w:behaviors>
          <w:behavior w:val="content"/>
        </w:behaviors>
        <w:guid w:val="{72D4D1BB-FA21-49D6-A23A-53BBBFCD24EC}"/>
      </w:docPartPr>
      <w:docPartBody>
        <w:p w:rsidR="00B14A0E" w:rsidRDefault="00467E47" w:rsidP="00467E47">
          <w:pPr>
            <w:pStyle w:val="21F03496FA4847FE9F35650A8D410CF9"/>
          </w:pPr>
          <w:r w:rsidRPr="00532FF7">
            <w:rPr>
              <w:rStyle w:val="PlaceholderText"/>
            </w:rPr>
            <w:t>SigningDate:Mmmm d, yyyy</w:t>
          </w:r>
        </w:p>
      </w:docPartBody>
    </w:docPart>
    <w:docPart>
      <w:docPartPr>
        <w:name w:val="3221E1284F564E399BDA155DB635B162"/>
        <w:category>
          <w:name w:val="General"/>
          <w:gallery w:val="placeholder"/>
        </w:category>
        <w:types>
          <w:type w:val="bbPlcHdr"/>
        </w:types>
        <w:behaviors>
          <w:behavior w:val="content"/>
        </w:behaviors>
        <w:guid w:val="{C6AE9319-00A3-426A-B139-4819B02B366D}"/>
      </w:docPartPr>
      <w:docPartBody>
        <w:p w:rsidR="00B14A0E" w:rsidRDefault="00467E47" w:rsidP="00467E47">
          <w:pPr>
            <w:pStyle w:val="A3E20EA763E141D388B500EF494D9A3E"/>
          </w:pPr>
          <w:r w:rsidRPr="00532FF7">
            <w:rPr>
              <w:rStyle w:val="PlaceholderText"/>
            </w:rPr>
            <w:t>SigningNotary.NotaryName</w:t>
          </w:r>
        </w:p>
      </w:docPartBody>
    </w:docPart>
    <w:docPart>
      <w:docPartPr>
        <w:name w:val="44DBA29D348E4959A83B75E5D22297D5"/>
        <w:category>
          <w:name w:val="General"/>
          <w:gallery w:val="placeholder"/>
        </w:category>
        <w:types>
          <w:type w:val="bbPlcHdr"/>
        </w:types>
        <w:behaviors>
          <w:behavior w:val="content"/>
        </w:behaviors>
        <w:guid w:val="{285FC35A-9009-41A3-B9F8-8FB6F5F05ED8}"/>
      </w:docPartPr>
      <w:docPartBody>
        <w:p w:rsidR="00B14A0E" w:rsidRDefault="00467E47" w:rsidP="00467E47">
          <w:pPr>
            <w:pStyle w:val="84D8B26898E6472282DC2DFB54704170"/>
          </w:pPr>
          <w:r w:rsidRPr="00532FF7">
            <w:rPr>
              <w:rStyle w:val="PlaceholderText"/>
            </w:rPr>
            <w:t>SigningNotary.Line2</w:t>
          </w:r>
        </w:p>
      </w:docPartBody>
    </w:docPart>
    <w:docPart>
      <w:docPartPr>
        <w:name w:val="5BA5294E4CD84281AFE4269F0EAB6900"/>
        <w:category>
          <w:name w:val="General"/>
          <w:gallery w:val="placeholder"/>
        </w:category>
        <w:types>
          <w:type w:val="bbPlcHdr"/>
        </w:types>
        <w:behaviors>
          <w:behavior w:val="content"/>
        </w:behaviors>
        <w:guid w:val="{B59EE4B9-F8F4-45B2-95FB-07D12398050F}"/>
      </w:docPartPr>
      <w:docPartBody>
        <w:p w:rsidR="00B14A0E" w:rsidRDefault="00467E47" w:rsidP="00467E47">
          <w:pPr>
            <w:pStyle w:val="2C1FD6D6C6114B5C985301653FD8ECD2"/>
          </w:pPr>
          <w:r w:rsidRPr="00532FF7">
            <w:rPr>
              <w:rStyle w:val="PlaceholderText"/>
            </w:rPr>
            <w:t>SigningNotary.Line3</w:t>
          </w:r>
        </w:p>
      </w:docPartBody>
    </w:docPart>
    <w:docPart>
      <w:docPartPr>
        <w:name w:val="832FFB4E3FFB4D70ACEA19B5CA913DD4"/>
        <w:category>
          <w:name w:val="General"/>
          <w:gallery w:val="placeholder"/>
        </w:category>
        <w:types>
          <w:type w:val="bbPlcHdr"/>
        </w:types>
        <w:behaviors>
          <w:behavior w:val="content"/>
        </w:behaviors>
        <w:guid w:val="{CCC32A4A-E6EB-400F-8FB8-3B9F2555F481}"/>
      </w:docPartPr>
      <w:docPartBody>
        <w:p w:rsidR="00B14A0E" w:rsidRDefault="00467E47" w:rsidP="00467E47">
          <w:pPr>
            <w:pStyle w:val="1ABDBCBD4B0E4E6695C8A8DF51B122C9"/>
          </w:pPr>
          <w:r w:rsidRPr="00021804">
            <w:rPr>
              <w:rStyle w:val="PlaceholderText"/>
            </w:rPr>
            <w:t>TrustName:LIKE THIS</w:t>
          </w:r>
        </w:p>
      </w:docPartBody>
    </w:docPart>
    <w:docPart>
      <w:docPartPr>
        <w:name w:val="B827F4A9504D44339382E01F241EB1CB"/>
        <w:category>
          <w:name w:val="General"/>
          <w:gallery w:val="placeholder"/>
        </w:category>
        <w:types>
          <w:type w:val="bbPlcHdr"/>
        </w:types>
        <w:behaviors>
          <w:behavior w:val="content"/>
        </w:behaviors>
        <w:guid w:val="{E94FD553-FC34-447D-BAB8-9DB20059448C}"/>
      </w:docPartPr>
      <w:docPartBody>
        <w:p w:rsidR="00B14A0E" w:rsidRDefault="00467E47" w:rsidP="00467E47">
          <w:pPr>
            <w:pStyle w:val="94F3AA1D0AE347629B2979CD9CEE1677"/>
          </w:pPr>
          <w:r w:rsidRPr="00021804">
            <w:rPr>
              <w:rStyle w:val="PlaceholderText"/>
            </w:rPr>
            <w:t>REPEAT RealPropertyDialog</w:t>
          </w:r>
        </w:p>
      </w:docPartBody>
    </w:docPart>
    <w:docPart>
      <w:docPartPr>
        <w:name w:val="D3D7E9B3B92E4899A892CE1A7024B12D"/>
        <w:category>
          <w:name w:val="General"/>
          <w:gallery w:val="placeholder"/>
        </w:category>
        <w:types>
          <w:type w:val="bbPlcHdr"/>
        </w:types>
        <w:behaviors>
          <w:behavior w:val="content"/>
        </w:behaviors>
        <w:guid w:val="{5A7E090A-6913-4E77-B709-8FD4ACDF4CAE}"/>
      </w:docPartPr>
      <w:docPartBody>
        <w:p w:rsidR="00B14A0E" w:rsidRDefault="00467E47" w:rsidP="00467E47">
          <w:pPr>
            <w:pStyle w:val="A42254D4A423434797F36DBCA5C84846"/>
          </w:pPr>
          <w:r w:rsidRPr="009109EE">
            <w:rPr>
              <w:rStyle w:val="PlaceholderText"/>
            </w:rPr>
            <w:t>RealPropertyAddressStreet1</w:t>
          </w:r>
        </w:p>
      </w:docPartBody>
    </w:docPart>
    <w:docPart>
      <w:docPartPr>
        <w:name w:val="F74D4C7A750B405190BC9B0F7CC5111F"/>
        <w:category>
          <w:name w:val="General"/>
          <w:gallery w:val="placeholder"/>
        </w:category>
        <w:types>
          <w:type w:val="bbPlcHdr"/>
        </w:types>
        <w:behaviors>
          <w:behavior w:val="content"/>
        </w:behaviors>
        <w:guid w:val="{21095578-968D-4F99-A2CE-56C1BE3A6A81}"/>
      </w:docPartPr>
      <w:docPartBody>
        <w:p w:rsidR="00B14A0E" w:rsidRDefault="00467E47" w:rsidP="00467E47">
          <w:pPr>
            <w:pStyle w:val="D62DE8CD6D424A2095C0B43B65DCD663"/>
          </w:pPr>
          <w:r w:rsidRPr="000B678B">
            <w:rPr>
              <w:rStyle w:val="PlaceholderText"/>
            </w:rPr>
            <w:t>IF ANSWERED (RealPropertyAddressStreet2)</w:t>
          </w:r>
        </w:p>
      </w:docPartBody>
    </w:docPart>
    <w:docPart>
      <w:docPartPr>
        <w:name w:val="8BBF78B6AB6A4EBF8C7337E06A3A2F9F"/>
        <w:category>
          <w:name w:val="General"/>
          <w:gallery w:val="placeholder"/>
        </w:category>
        <w:types>
          <w:type w:val="bbPlcHdr"/>
        </w:types>
        <w:behaviors>
          <w:behavior w:val="content"/>
        </w:behaviors>
        <w:guid w:val="{24375B26-DE9D-44AE-B7A8-88A814838906}"/>
      </w:docPartPr>
      <w:docPartBody>
        <w:p w:rsidR="00B14A0E" w:rsidRDefault="00467E47" w:rsidP="00467E47">
          <w:pPr>
            <w:pStyle w:val="5A0F0F71B0EB4F9C9B9416CD8865A41A"/>
          </w:pPr>
          <w:r w:rsidRPr="009109EE">
            <w:rPr>
              <w:rStyle w:val="PlaceholderText"/>
            </w:rPr>
            <w:t>RealPropertyAddressStreet2</w:t>
          </w:r>
        </w:p>
      </w:docPartBody>
    </w:docPart>
    <w:docPart>
      <w:docPartPr>
        <w:name w:val="EE9116C1B0AF48F98DD7558DE5B6A571"/>
        <w:category>
          <w:name w:val="General"/>
          <w:gallery w:val="placeholder"/>
        </w:category>
        <w:types>
          <w:type w:val="bbPlcHdr"/>
        </w:types>
        <w:behaviors>
          <w:behavior w:val="content"/>
        </w:behaviors>
        <w:guid w:val="{BD0F7230-F57D-4213-9F09-B706F52F321B}"/>
      </w:docPartPr>
      <w:docPartBody>
        <w:p w:rsidR="00B14A0E" w:rsidRDefault="00467E47" w:rsidP="00467E47">
          <w:pPr>
            <w:pStyle w:val="C2C19B743D2043098A3A5A28A8177191"/>
          </w:pPr>
          <w:r w:rsidRPr="000B678B">
            <w:rPr>
              <w:rStyle w:val="PlaceholderText"/>
            </w:rPr>
            <w:t>END IF</w:t>
          </w:r>
        </w:p>
      </w:docPartBody>
    </w:docPart>
    <w:docPart>
      <w:docPartPr>
        <w:name w:val="72E725D2A66846F1AE1ED32D58423BD2"/>
        <w:category>
          <w:name w:val="General"/>
          <w:gallery w:val="placeholder"/>
        </w:category>
        <w:types>
          <w:type w:val="bbPlcHdr"/>
        </w:types>
        <w:behaviors>
          <w:behavior w:val="content"/>
        </w:behaviors>
        <w:guid w:val="{0908E144-3077-44FA-A0C9-6898602EED4C}"/>
      </w:docPartPr>
      <w:docPartBody>
        <w:p w:rsidR="00B14A0E" w:rsidRDefault="00467E47" w:rsidP="00467E47">
          <w:pPr>
            <w:pStyle w:val="D9EC67CEA4164293867EC6FD2D7D5C26"/>
          </w:pPr>
          <w:r w:rsidRPr="000B678B">
            <w:rPr>
              <w:rStyle w:val="PlaceholderText"/>
            </w:rPr>
            <w:t>IF ANSWERED (RealPropertyAddressAptNo)</w:t>
          </w:r>
        </w:p>
      </w:docPartBody>
    </w:docPart>
    <w:docPart>
      <w:docPartPr>
        <w:name w:val="B63B5AA376A340B4BAB04BD5C87EA956"/>
        <w:category>
          <w:name w:val="General"/>
          <w:gallery w:val="placeholder"/>
        </w:category>
        <w:types>
          <w:type w:val="bbPlcHdr"/>
        </w:types>
        <w:behaviors>
          <w:behavior w:val="content"/>
        </w:behaviors>
        <w:guid w:val="{6CAB4640-5AEF-4A90-A4C9-3822326C9A84}"/>
      </w:docPartPr>
      <w:docPartBody>
        <w:p w:rsidR="00B14A0E" w:rsidRDefault="00467E47" w:rsidP="00467E47">
          <w:pPr>
            <w:pStyle w:val="FCA3B540B8A241BC999C6E7F3F6FE6CD"/>
          </w:pPr>
          <w:r w:rsidRPr="009109EE">
            <w:rPr>
              <w:rStyle w:val="PlaceholderText"/>
            </w:rPr>
            <w:t>RealPropertyAddressAptNo</w:t>
          </w:r>
        </w:p>
      </w:docPartBody>
    </w:docPart>
    <w:docPart>
      <w:docPartPr>
        <w:name w:val="BCB49822CAF34540A7A172A8188F3BF4"/>
        <w:category>
          <w:name w:val="General"/>
          <w:gallery w:val="placeholder"/>
        </w:category>
        <w:types>
          <w:type w:val="bbPlcHdr"/>
        </w:types>
        <w:behaviors>
          <w:behavior w:val="content"/>
        </w:behaviors>
        <w:guid w:val="{1F4E4634-19C1-4645-81F1-531860AAE57F}"/>
      </w:docPartPr>
      <w:docPartBody>
        <w:p w:rsidR="00B14A0E" w:rsidRDefault="00467E47" w:rsidP="00467E47">
          <w:pPr>
            <w:pStyle w:val="DD6ED01CCE414DE4AF8AAD9B41E1516D"/>
          </w:pPr>
          <w:r w:rsidRPr="000B678B">
            <w:rPr>
              <w:rStyle w:val="PlaceholderText"/>
            </w:rPr>
            <w:t>END IF</w:t>
          </w:r>
        </w:p>
      </w:docPartBody>
    </w:docPart>
    <w:docPart>
      <w:docPartPr>
        <w:name w:val="8DC9F033044A4FC69503939FC58F826B"/>
        <w:category>
          <w:name w:val="General"/>
          <w:gallery w:val="placeholder"/>
        </w:category>
        <w:types>
          <w:type w:val="bbPlcHdr"/>
        </w:types>
        <w:behaviors>
          <w:behavior w:val="content"/>
        </w:behaviors>
        <w:guid w:val="{5F7AA409-9F69-4AA5-9B0B-180D87CA84A6}"/>
      </w:docPartPr>
      <w:docPartBody>
        <w:p w:rsidR="00B14A0E" w:rsidRDefault="00467E47" w:rsidP="00467E47">
          <w:pPr>
            <w:pStyle w:val="1ECF0A1151B34E8CA880049C4603EF36"/>
          </w:pPr>
          <w:r w:rsidRPr="009109EE">
            <w:rPr>
              <w:rStyle w:val="PlaceholderText"/>
            </w:rPr>
            <w:t>RealPropertyAddressCity</w:t>
          </w:r>
        </w:p>
      </w:docPartBody>
    </w:docPart>
    <w:docPart>
      <w:docPartPr>
        <w:name w:val="F7E84F2664E44278A46E0404462DE9A0"/>
        <w:category>
          <w:name w:val="General"/>
          <w:gallery w:val="placeholder"/>
        </w:category>
        <w:types>
          <w:type w:val="bbPlcHdr"/>
        </w:types>
        <w:behaviors>
          <w:behavior w:val="content"/>
        </w:behaviors>
        <w:guid w:val="{AA3431C3-DA8F-4EDC-9E87-BB6DF727CEE7}"/>
      </w:docPartPr>
      <w:docPartBody>
        <w:p w:rsidR="00B14A0E" w:rsidRDefault="00467E47" w:rsidP="00467E47">
          <w:pPr>
            <w:pStyle w:val="47D8FCB7D60149B9B03AEDC36D66F868"/>
          </w:pPr>
          <w:r w:rsidRPr="009109EE">
            <w:rPr>
              <w:rStyle w:val="PlaceholderText"/>
            </w:rPr>
            <w:t>RealPropertyAddressZip</w:t>
          </w:r>
        </w:p>
      </w:docPartBody>
    </w:docPart>
    <w:docPart>
      <w:docPartPr>
        <w:name w:val="083E0731006E43A38391E5584014B77F"/>
        <w:category>
          <w:name w:val="General"/>
          <w:gallery w:val="placeholder"/>
        </w:category>
        <w:types>
          <w:type w:val="bbPlcHdr"/>
        </w:types>
        <w:behaviors>
          <w:behavior w:val="content"/>
        </w:behaviors>
        <w:guid w:val="{5C7792F9-83F8-42C8-B9EC-3947A83DAEAF}"/>
      </w:docPartPr>
      <w:docPartBody>
        <w:p w:rsidR="00B14A0E" w:rsidRDefault="00467E47" w:rsidP="00467E47">
          <w:pPr>
            <w:pStyle w:val="7D738C52E8A94277BBA74D240992F4C4"/>
          </w:pPr>
          <w:r w:rsidRPr="00021804">
            <w:rPr>
              <w:rStyle w:val="PlaceholderText"/>
            </w:rPr>
            <w:t>END REPEAT</w:t>
          </w:r>
        </w:p>
      </w:docPartBody>
    </w:docPart>
    <w:docPart>
      <w:docPartPr>
        <w:name w:val="EE6490F471EC46FAB1EF4AEDB1E07E4E"/>
        <w:category>
          <w:name w:val="General"/>
          <w:gallery w:val="placeholder"/>
        </w:category>
        <w:types>
          <w:type w:val="bbPlcHdr"/>
        </w:types>
        <w:behaviors>
          <w:behavior w:val="content"/>
        </w:behaviors>
        <w:guid w:val="{2A1FCAC9-1123-4FA7-9AB9-71EECBA02B94}"/>
      </w:docPartPr>
      <w:docPartBody>
        <w:p w:rsidR="00B14A0E" w:rsidRDefault="00467E47" w:rsidP="00467E47">
          <w:pPr>
            <w:pStyle w:val="C0179D1C7FA64173ACF7622776C4A868"/>
          </w:pPr>
          <w:r w:rsidRPr="00C84823">
            <w:rPr>
              <w:rStyle w:val="PlaceholderText"/>
            </w:rPr>
            <w:t>TrustName:LIKE THIS</w:t>
          </w:r>
        </w:p>
      </w:docPartBody>
    </w:docPart>
    <w:docPart>
      <w:docPartPr>
        <w:name w:val="CEF93BB7809C4081BB655DB2FB115C42"/>
        <w:category>
          <w:name w:val="General"/>
          <w:gallery w:val="placeholder"/>
        </w:category>
        <w:types>
          <w:type w:val="bbPlcHdr"/>
        </w:types>
        <w:behaviors>
          <w:behavior w:val="content"/>
        </w:behaviors>
        <w:guid w:val="{866EB37E-81EA-4F16-9AC4-880AC8D44320}"/>
      </w:docPartPr>
      <w:docPartBody>
        <w:p w:rsidR="00B14A0E" w:rsidRDefault="00467E47" w:rsidP="00467E47">
          <w:pPr>
            <w:pStyle w:val="6154597D5BC64669BAE14517E9CE9815"/>
          </w:pPr>
          <w:r w:rsidRPr="00C84823">
            <w:rPr>
              <w:rStyle w:val="PlaceholderText"/>
            </w:rPr>
            <w:t>PrimaryGender.his</w:t>
          </w:r>
        </w:p>
      </w:docPartBody>
    </w:docPart>
    <w:docPart>
      <w:docPartPr>
        <w:name w:val="8E21B999BFFB43E3B8CA8C80DA58B138"/>
        <w:category>
          <w:name w:val="General"/>
          <w:gallery w:val="placeholder"/>
        </w:category>
        <w:types>
          <w:type w:val="bbPlcHdr"/>
        </w:types>
        <w:behaviors>
          <w:behavior w:val="content"/>
        </w:behaviors>
        <w:guid w:val="{F52F01E8-C0AF-4B67-8E77-21888551425C}"/>
      </w:docPartPr>
      <w:docPartBody>
        <w:p w:rsidR="00B14A0E" w:rsidRDefault="00467E47" w:rsidP="00467E47">
          <w:pPr>
            <w:pStyle w:val="B8C3B5823B784D878CB56CD6749158E6"/>
          </w:pPr>
          <w:r w:rsidRPr="00C84823">
            <w:rPr>
              <w:rStyle w:val="PlaceholderText"/>
            </w:rPr>
            <w:t>PrimaryGender.his</w:t>
          </w:r>
        </w:p>
      </w:docPartBody>
    </w:docPart>
    <w:docPart>
      <w:docPartPr>
        <w:name w:val="EE01E0E9E1AA4BBEAB0459A981CC2E21"/>
        <w:category>
          <w:name w:val="General"/>
          <w:gallery w:val="placeholder"/>
        </w:category>
        <w:types>
          <w:type w:val="bbPlcHdr"/>
        </w:types>
        <w:behaviors>
          <w:behavior w:val="content"/>
        </w:behaviors>
        <w:guid w:val="{CA651604-9549-49C2-89EF-6C90EAE32817}"/>
      </w:docPartPr>
      <w:docPartBody>
        <w:p w:rsidR="00B14A0E" w:rsidRDefault="00467E47" w:rsidP="00467E47">
          <w:pPr>
            <w:pStyle w:val="1D90CE9291DC4ADDB2AB485C9FE433DE"/>
          </w:pPr>
          <w:r w:rsidRPr="00C84823">
            <w:rPr>
              <w:rStyle w:val="PlaceholderText"/>
            </w:rPr>
            <w:t>TrustName:LIKE THIS</w:t>
          </w:r>
        </w:p>
      </w:docPartBody>
    </w:docPart>
    <w:docPart>
      <w:docPartPr>
        <w:name w:val="70F39E5656C240B384557C9092BE9DA0"/>
        <w:category>
          <w:name w:val="General"/>
          <w:gallery w:val="placeholder"/>
        </w:category>
        <w:types>
          <w:type w:val="bbPlcHdr"/>
        </w:types>
        <w:behaviors>
          <w:behavior w:val="content"/>
        </w:behaviors>
        <w:guid w:val="{1682CC1E-7369-4E96-B3A7-6168D51F3FF4}"/>
      </w:docPartPr>
      <w:docPartBody>
        <w:p w:rsidR="00B14A0E" w:rsidRDefault="00467E47" w:rsidP="00467E47">
          <w:pPr>
            <w:pStyle w:val="76945231F45648B585DD58A2484B8756"/>
          </w:pPr>
          <w:r w:rsidRPr="00C84823">
            <w:rPr>
              <w:rStyle w:val="PlaceholderText"/>
            </w:rPr>
            <w:t>TrustName:LIKE THIS</w:t>
          </w:r>
        </w:p>
      </w:docPartBody>
    </w:docPart>
    <w:docPart>
      <w:docPartPr>
        <w:name w:val="28F6BD13E2F94916A348C83AB5ADC060"/>
        <w:category>
          <w:name w:val="General"/>
          <w:gallery w:val="placeholder"/>
        </w:category>
        <w:types>
          <w:type w:val="bbPlcHdr"/>
        </w:types>
        <w:behaviors>
          <w:behavior w:val="content"/>
        </w:behaviors>
        <w:guid w:val="{AB0B82F7-298F-4E56-A6B2-28ECD71FAC2E}"/>
      </w:docPartPr>
      <w:docPartBody>
        <w:p w:rsidR="00B14A0E" w:rsidRDefault="00467E47" w:rsidP="00467E47">
          <w:pPr>
            <w:pStyle w:val="A635349BF30042BB997D81A084FA2F25"/>
          </w:pPr>
          <w:r w:rsidRPr="00C84823">
            <w:rPr>
              <w:rStyle w:val="PlaceholderText"/>
            </w:rPr>
            <w:t>TrustDate:Mmmm d, yyyy</w:t>
          </w:r>
        </w:p>
      </w:docPartBody>
    </w:docPart>
    <w:docPart>
      <w:docPartPr>
        <w:name w:val="1E1E6EE1E3BB4C97B3B6E271B2C7B020"/>
        <w:category>
          <w:name w:val="General"/>
          <w:gallery w:val="placeholder"/>
        </w:category>
        <w:types>
          <w:type w:val="bbPlcHdr"/>
        </w:types>
        <w:behaviors>
          <w:behavior w:val="content"/>
        </w:behaviors>
        <w:guid w:val="{7289B341-3ACD-44DE-833C-26F412A650F5}"/>
      </w:docPartPr>
      <w:docPartBody>
        <w:p w:rsidR="00B14A0E" w:rsidRDefault="00467E47" w:rsidP="00467E47">
          <w:pPr>
            <w:pStyle w:val="6FE87BC2913A432183EB5EE130598910"/>
          </w:pPr>
          <w:r w:rsidRPr="00D666F4">
            <w:rPr>
              <w:rStyle w:val="PlaceholderText"/>
            </w:rPr>
            <w:t>PrimaryGender.he</w:t>
          </w:r>
        </w:p>
      </w:docPartBody>
    </w:docPart>
    <w:docPart>
      <w:docPartPr>
        <w:name w:val="50B12E8BF65344D185D36652854C23A9"/>
        <w:category>
          <w:name w:val="General"/>
          <w:gallery w:val="placeholder"/>
        </w:category>
        <w:types>
          <w:type w:val="bbPlcHdr"/>
        </w:types>
        <w:behaviors>
          <w:behavior w:val="content"/>
        </w:behaviors>
        <w:guid w:val="{F9E0E654-AEF1-4389-B56C-907B343059AB}"/>
      </w:docPartPr>
      <w:docPartBody>
        <w:p w:rsidR="00B14A0E" w:rsidRDefault="00467E47" w:rsidP="00467E47">
          <w:pPr>
            <w:pStyle w:val="DE46D630265E455A84241CEED58F9036"/>
          </w:pPr>
          <w:r w:rsidRPr="00C84823">
            <w:rPr>
              <w:rStyle w:val="PlaceholderText"/>
            </w:rPr>
            <w:t>TrustStateLaw</w:t>
          </w:r>
        </w:p>
      </w:docPartBody>
    </w:docPart>
    <w:docPart>
      <w:docPartPr>
        <w:name w:val="7359B688D2894B34B93B925C8E8A36C8"/>
        <w:category>
          <w:name w:val="General"/>
          <w:gallery w:val="placeholder"/>
        </w:category>
        <w:types>
          <w:type w:val="bbPlcHdr"/>
        </w:types>
        <w:behaviors>
          <w:behavior w:val="content"/>
        </w:behaviors>
        <w:guid w:val="{47185922-90B1-47FE-BA06-B96F53B5B278}"/>
      </w:docPartPr>
      <w:docPartBody>
        <w:p w:rsidR="00B14A0E" w:rsidRDefault="00467E47" w:rsidP="00467E47">
          <w:pPr>
            <w:pStyle w:val="8AC6B52D0FBA464EA6848C5B4DE288C4"/>
          </w:pPr>
          <w:r w:rsidRPr="00C84823">
            <w:rPr>
              <w:rStyle w:val="PlaceholderText"/>
            </w:rPr>
            <w:t>TrustStateLaw</w:t>
          </w:r>
        </w:p>
      </w:docPartBody>
    </w:docPart>
    <w:docPart>
      <w:docPartPr>
        <w:name w:val="11B308FE338F45C3AAEB33472276EADC"/>
        <w:category>
          <w:name w:val="General"/>
          <w:gallery w:val="placeholder"/>
        </w:category>
        <w:types>
          <w:type w:val="bbPlcHdr"/>
        </w:types>
        <w:behaviors>
          <w:behavior w:val="content"/>
        </w:behaviors>
        <w:guid w:val="{64479728-E78F-40FE-B7EE-A3AF2F547D09}"/>
      </w:docPartPr>
      <w:docPartBody>
        <w:p w:rsidR="00B14A0E" w:rsidRDefault="00467E47" w:rsidP="00467E47">
          <w:pPr>
            <w:pStyle w:val="6F7FABA9CCB64154A1DDCABCF5C692EB"/>
          </w:pPr>
          <w:r w:rsidRPr="00532FF7">
            <w:rPr>
              <w:rStyle w:val="PlaceholderText"/>
            </w:rPr>
            <w:t>PrimaryGender.he</w:t>
          </w:r>
        </w:p>
      </w:docPartBody>
    </w:docPart>
    <w:docPart>
      <w:docPartPr>
        <w:name w:val="CD7D83F35FBE46159B840E4A75972212"/>
        <w:category>
          <w:name w:val="General"/>
          <w:gallery w:val="placeholder"/>
        </w:category>
        <w:types>
          <w:type w:val="bbPlcHdr"/>
        </w:types>
        <w:behaviors>
          <w:behavior w:val="content"/>
        </w:behaviors>
        <w:guid w:val="{7DBD0D48-2B5A-403E-935E-CA292E55A719}"/>
      </w:docPartPr>
      <w:docPartBody>
        <w:p w:rsidR="00B14A0E" w:rsidRDefault="00467E47" w:rsidP="00467E47">
          <w:pPr>
            <w:pStyle w:val="DEDCFA0D5E84429B9EFC2C19BC264C10"/>
          </w:pPr>
          <w:r w:rsidRPr="00532FF7">
            <w:rPr>
              <w:rStyle w:val="PlaceholderText"/>
            </w:rPr>
            <w:t>SigningDate:Mmmm d, yyyy</w:t>
          </w:r>
        </w:p>
      </w:docPartBody>
    </w:docPart>
    <w:docPart>
      <w:docPartPr>
        <w:name w:val="0B36C40074ED426083A123B057B4719A"/>
        <w:category>
          <w:name w:val="General"/>
          <w:gallery w:val="placeholder"/>
        </w:category>
        <w:types>
          <w:type w:val="bbPlcHdr"/>
        </w:types>
        <w:behaviors>
          <w:behavior w:val="content"/>
        </w:behaviors>
        <w:guid w:val="{D5B84740-6D7C-474D-B6D8-A08CED9F02FD}"/>
      </w:docPartPr>
      <w:docPartBody>
        <w:p w:rsidR="00B14A0E" w:rsidRDefault="00467E47" w:rsidP="00467E47">
          <w:pPr>
            <w:pStyle w:val="C70B8E64277A4806AF381AF0D09CE715"/>
          </w:pPr>
          <w:r w:rsidRPr="00532FF7">
            <w:rPr>
              <w:rStyle w:val="PlaceholderText"/>
            </w:rPr>
            <w:t>SigningState</w:t>
          </w:r>
        </w:p>
      </w:docPartBody>
    </w:docPart>
    <w:docPart>
      <w:docPartPr>
        <w:name w:val="438E21A960844E57BD7FE2C0C9FCD1AC"/>
        <w:category>
          <w:name w:val="General"/>
          <w:gallery w:val="placeholder"/>
        </w:category>
        <w:types>
          <w:type w:val="bbPlcHdr"/>
        </w:types>
        <w:behaviors>
          <w:behavior w:val="content"/>
        </w:behaviors>
        <w:guid w:val="{5B59AE3F-9586-4591-A1D7-41B6CE28C03E}"/>
      </w:docPartPr>
      <w:docPartBody>
        <w:p w:rsidR="00B14A0E" w:rsidRDefault="00467E47" w:rsidP="00467E47">
          <w:pPr>
            <w:pStyle w:val="04CD208F93C746F1BC8CD0927EAE9039"/>
          </w:pPr>
          <w:r w:rsidRPr="00532FF7">
            <w:rPr>
              <w:rStyle w:val="PlaceholderText"/>
            </w:rPr>
            <w:t>SigningState.State Name:LIKE THIS</w:t>
          </w:r>
        </w:p>
      </w:docPartBody>
    </w:docPart>
    <w:docPart>
      <w:docPartPr>
        <w:name w:val="EF1AA166F0AC4F2A9CBD7A272DBCA705"/>
        <w:category>
          <w:name w:val="General"/>
          <w:gallery w:val="placeholder"/>
        </w:category>
        <w:types>
          <w:type w:val="bbPlcHdr"/>
        </w:types>
        <w:behaviors>
          <w:behavior w:val="content"/>
        </w:behaviors>
        <w:guid w:val="{8474C652-0ED4-474B-95C3-47E88DA8515D}"/>
      </w:docPartPr>
      <w:docPartBody>
        <w:p w:rsidR="00B14A0E" w:rsidRDefault="00467E47" w:rsidP="00467E47">
          <w:pPr>
            <w:pStyle w:val="9A786C1DC1194F9FB28BC8E5288A7575"/>
          </w:pPr>
          <w:r w:rsidRPr="00532FF7">
            <w:rPr>
              <w:rStyle w:val="PlaceholderText"/>
            </w:rPr>
            <w:t>SigningDate:dth</w:t>
          </w:r>
        </w:p>
      </w:docPartBody>
    </w:docPart>
    <w:docPart>
      <w:docPartPr>
        <w:name w:val="7DE968BAFAF944F8ADACC3C5288095D8"/>
        <w:category>
          <w:name w:val="General"/>
          <w:gallery w:val="placeholder"/>
        </w:category>
        <w:types>
          <w:type w:val="bbPlcHdr"/>
        </w:types>
        <w:behaviors>
          <w:behavior w:val="content"/>
        </w:behaviors>
        <w:guid w:val="{C2AF691C-69C6-4255-86F3-B834EE423F27}"/>
      </w:docPartPr>
      <w:docPartBody>
        <w:p w:rsidR="00B14A0E" w:rsidRDefault="00467E47" w:rsidP="00467E47">
          <w:pPr>
            <w:pStyle w:val="7A98AF9C3A884CD781EC76002044F019"/>
          </w:pPr>
          <w:r w:rsidRPr="00532FF7">
            <w:rPr>
              <w:rStyle w:val="PlaceholderText"/>
            </w:rPr>
            <w:t>SigningDate:Mmmm</w:t>
          </w:r>
        </w:p>
      </w:docPartBody>
    </w:docPart>
    <w:docPart>
      <w:docPartPr>
        <w:name w:val="36B13394957641CCA0E58E304731F32D"/>
        <w:category>
          <w:name w:val="General"/>
          <w:gallery w:val="placeholder"/>
        </w:category>
        <w:types>
          <w:type w:val="bbPlcHdr"/>
        </w:types>
        <w:behaviors>
          <w:behavior w:val="content"/>
        </w:behaviors>
        <w:guid w:val="{FFE74956-3A78-44F4-A00A-C7F2296A18ED}"/>
      </w:docPartPr>
      <w:docPartBody>
        <w:p w:rsidR="00B14A0E" w:rsidRDefault="00467E47" w:rsidP="00467E47">
          <w:pPr>
            <w:pStyle w:val="E19F74B6A32B4453A5FEC84A35C22CEF"/>
          </w:pPr>
          <w:r w:rsidRPr="00532FF7">
            <w:rPr>
              <w:rStyle w:val="PlaceholderText"/>
            </w:rPr>
            <w:t>SigningDate:yyyy</w:t>
          </w:r>
        </w:p>
      </w:docPartBody>
    </w:docPart>
    <w:docPart>
      <w:docPartPr>
        <w:name w:val="3287C29F0C7242279BC6A2124C50263D"/>
        <w:category>
          <w:name w:val="General"/>
          <w:gallery w:val="placeholder"/>
        </w:category>
        <w:types>
          <w:type w:val="bbPlcHdr"/>
        </w:types>
        <w:behaviors>
          <w:behavior w:val="content"/>
        </w:behaviors>
        <w:guid w:val="{2DEC43E8-F562-4ADF-B73E-0BA8765FCA1D}"/>
      </w:docPartPr>
      <w:docPartBody>
        <w:p w:rsidR="00B14A0E" w:rsidRDefault="00467E47" w:rsidP="00467E47">
          <w:pPr>
            <w:pStyle w:val="37A02F13C5C64388B8E83CC43B6329C2"/>
          </w:pPr>
          <w:r w:rsidRPr="00532FF7">
            <w:rPr>
              <w:rStyle w:val="PlaceholderText"/>
            </w:rPr>
            <w:t>SigningState.State Name:Like This</w:t>
          </w:r>
        </w:p>
      </w:docPartBody>
    </w:docPart>
    <w:docPart>
      <w:docPartPr>
        <w:name w:val="3D144EE58E904F8FB39D56991ED9E0C7"/>
        <w:category>
          <w:name w:val="General"/>
          <w:gallery w:val="placeholder"/>
        </w:category>
        <w:types>
          <w:type w:val="bbPlcHdr"/>
        </w:types>
        <w:behaviors>
          <w:behavior w:val="content"/>
        </w:behaviors>
        <w:guid w:val="{77565D57-4F46-4964-96C6-7E0026BC6E43}"/>
      </w:docPartPr>
      <w:docPartBody>
        <w:p w:rsidR="00B14A0E" w:rsidRDefault="00467E47" w:rsidP="00467E47">
          <w:pPr>
            <w:pStyle w:val="67BD091418454801A5C458D0AF45B5AA"/>
          </w:pPr>
          <w:r w:rsidRPr="00532FF7">
            <w:rPr>
              <w:rStyle w:val="PlaceholderText"/>
            </w:rPr>
            <w:t>SigningDate:Mmmm d, yyyy</w:t>
          </w:r>
        </w:p>
      </w:docPartBody>
    </w:docPart>
    <w:docPart>
      <w:docPartPr>
        <w:name w:val="7395C65C7F374FC085DA0F6E8CA84AC9"/>
        <w:category>
          <w:name w:val="General"/>
          <w:gallery w:val="placeholder"/>
        </w:category>
        <w:types>
          <w:type w:val="bbPlcHdr"/>
        </w:types>
        <w:behaviors>
          <w:behavior w:val="content"/>
        </w:behaviors>
        <w:guid w:val="{EC857EB0-6C8D-43F6-92DF-962BAB064F96}"/>
      </w:docPartPr>
      <w:docPartBody>
        <w:p w:rsidR="00B14A0E" w:rsidRDefault="00467E47" w:rsidP="00467E47">
          <w:pPr>
            <w:pStyle w:val="B1F4C3B684854572849FBCE1ACEB71AF"/>
          </w:pPr>
          <w:r w:rsidRPr="00532FF7">
            <w:rPr>
              <w:rStyle w:val="PlaceholderText"/>
            </w:rPr>
            <w:t>SigningNotary.NotaryName</w:t>
          </w:r>
        </w:p>
      </w:docPartBody>
    </w:docPart>
    <w:docPart>
      <w:docPartPr>
        <w:name w:val="9838F5978D054304B78F8CB566601581"/>
        <w:category>
          <w:name w:val="General"/>
          <w:gallery w:val="placeholder"/>
        </w:category>
        <w:types>
          <w:type w:val="bbPlcHdr"/>
        </w:types>
        <w:behaviors>
          <w:behavior w:val="content"/>
        </w:behaviors>
        <w:guid w:val="{4E0AB157-3979-4AB8-87FD-3C6C13823639}"/>
      </w:docPartPr>
      <w:docPartBody>
        <w:p w:rsidR="00B14A0E" w:rsidRDefault="00467E47" w:rsidP="00467E47">
          <w:pPr>
            <w:pStyle w:val="050D5F31A2164DC4896263729EB14012"/>
          </w:pPr>
          <w:r w:rsidRPr="00532FF7">
            <w:rPr>
              <w:rStyle w:val="PlaceholderText"/>
            </w:rPr>
            <w:t>SigningNotary.Line2</w:t>
          </w:r>
        </w:p>
      </w:docPartBody>
    </w:docPart>
    <w:docPart>
      <w:docPartPr>
        <w:name w:val="F89EC9C1F3B840C99D1743CEDE432F56"/>
        <w:category>
          <w:name w:val="General"/>
          <w:gallery w:val="placeholder"/>
        </w:category>
        <w:types>
          <w:type w:val="bbPlcHdr"/>
        </w:types>
        <w:behaviors>
          <w:behavior w:val="content"/>
        </w:behaviors>
        <w:guid w:val="{95EC6921-78D1-4013-AD04-E1AC4494D9F9}"/>
      </w:docPartPr>
      <w:docPartBody>
        <w:p w:rsidR="00B14A0E" w:rsidRDefault="00467E47" w:rsidP="00467E47">
          <w:pPr>
            <w:pStyle w:val="3C447DEE8B234030B30B102CBEE29B24"/>
          </w:pPr>
          <w:r w:rsidRPr="00532FF7">
            <w:rPr>
              <w:rStyle w:val="PlaceholderText"/>
            </w:rPr>
            <w:t>SigningNotary.Line3</w:t>
          </w:r>
        </w:p>
      </w:docPartBody>
    </w:docPart>
    <w:docPart>
      <w:docPartPr>
        <w:name w:val="CF417AAAB22A4A219617E50516DD1F98"/>
        <w:category>
          <w:name w:val="General"/>
          <w:gallery w:val="placeholder"/>
        </w:category>
        <w:types>
          <w:type w:val="bbPlcHdr"/>
        </w:types>
        <w:behaviors>
          <w:behavior w:val="content"/>
        </w:behaviors>
        <w:guid w:val="{F6FD56CA-51C1-42D9-825E-8C234D1DA2EE}"/>
      </w:docPartPr>
      <w:docPartBody>
        <w:p w:rsidR="00B14A0E" w:rsidRDefault="00467E47" w:rsidP="00467E47">
          <w:pPr>
            <w:pStyle w:val="4377C45A663142448C408B819787E481"/>
          </w:pPr>
          <w:r w:rsidRPr="009952CA">
            <w:rPr>
              <w:rStyle w:val="PlaceholderText"/>
            </w:rPr>
            <w:t>END IF</w:t>
          </w:r>
        </w:p>
      </w:docPartBody>
    </w:docPart>
    <w:docPart>
      <w:docPartPr>
        <w:name w:val="01C1C3A32924451CB9415E0048C1D636"/>
        <w:category>
          <w:name w:val="General"/>
          <w:gallery w:val="placeholder"/>
        </w:category>
        <w:types>
          <w:type w:val="bbPlcHdr"/>
        </w:types>
        <w:behaviors>
          <w:behavior w:val="content"/>
        </w:behaviors>
        <w:guid w:val="{9A282A93-EC83-410D-9F93-F3BDDC37EE0C}"/>
      </w:docPartPr>
      <w:docPartBody>
        <w:p w:rsidR="00B14A0E" w:rsidRDefault="00467E47" w:rsidP="00467E47">
          <w:pPr>
            <w:pStyle w:val="DBA8FD91654740EE972923A6CD8A2F0A"/>
          </w:pPr>
          <w:r w:rsidRPr="00532FF7">
            <w:rPr>
              <w:rStyle w:val="PlaceholderText"/>
            </w:rPr>
            <w:t>PrimaryAddressState.State Name:Like This</w:t>
          </w:r>
        </w:p>
      </w:docPartBody>
    </w:docPart>
    <w:docPart>
      <w:docPartPr>
        <w:name w:val="90DF5E7262484B30B546012E0169D430"/>
        <w:category>
          <w:name w:val="General"/>
          <w:gallery w:val="placeholder"/>
        </w:category>
        <w:types>
          <w:type w:val="bbPlcHdr"/>
        </w:types>
        <w:behaviors>
          <w:behavior w:val="content"/>
        </w:behaviors>
        <w:guid w:val="{18678DD8-5A5D-48C4-AADE-17E1F8ED84A1}"/>
      </w:docPartPr>
      <w:docPartBody>
        <w:p w:rsidR="00B14A0E" w:rsidRDefault="00467E47" w:rsidP="00467E47">
          <w:pPr>
            <w:pStyle w:val="247D1BAC3AFA452ABA3ADF5CCA663E5D"/>
          </w:pPr>
          <w:r w:rsidRPr="00390DA2">
            <w:rPr>
              <w:rStyle w:val="PlaceholderText"/>
            </w:rPr>
            <w:t>END IF</w:t>
          </w:r>
        </w:p>
      </w:docPartBody>
    </w:docPart>
    <w:docPart>
      <w:docPartPr>
        <w:name w:val="9CFDCCC3F98B4C3D823C88EF5CA92321"/>
        <w:category>
          <w:name w:val="General"/>
          <w:gallery w:val="placeholder"/>
        </w:category>
        <w:types>
          <w:type w:val="bbPlcHdr"/>
        </w:types>
        <w:behaviors>
          <w:behavior w:val="content"/>
        </w:behaviors>
        <w:guid w:val="{5CC97863-43C5-49C9-B201-15CFF123124D}"/>
      </w:docPartPr>
      <w:docPartBody>
        <w:p w:rsidR="00B14A0E" w:rsidRDefault="00467E47" w:rsidP="00467E47">
          <w:pPr>
            <w:pStyle w:val="3AC68C9F141D467085E6E8427E44CE78"/>
          </w:pPr>
          <w:r w:rsidRPr="009952CA">
            <w:rPr>
              <w:rStyle w:val="PlaceholderText"/>
            </w:rPr>
            <w:t>END IF</w:t>
          </w:r>
        </w:p>
      </w:docPartBody>
    </w:docPart>
    <w:docPart>
      <w:docPartPr>
        <w:name w:val="1EF2FA0A952A4930AC0C623A724AC846"/>
        <w:category>
          <w:name w:val="General"/>
          <w:gallery w:val="placeholder"/>
        </w:category>
        <w:types>
          <w:type w:val="bbPlcHdr"/>
        </w:types>
        <w:behaviors>
          <w:behavior w:val="content"/>
        </w:behaviors>
        <w:guid w:val="{9103F87A-CADE-48DE-A9D6-4DEEA8CDA3D4}"/>
      </w:docPartPr>
      <w:docPartBody>
        <w:p w:rsidR="00B14A0E" w:rsidRDefault="00467E47" w:rsidP="00467E47">
          <w:pPr>
            <w:pStyle w:val="C402C05F26444BEBA87E658F9A2ADE3A"/>
          </w:pPr>
          <w:r w:rsidRPr="00390DA2">
            <w:rPr>
              <w:rStyle w:val="PlaceholderText"/>
            </w:rPr>
            <w:t>ASK PrimaryPersRepDialog</w:t>
          </w:r>
        </w:p>
      </w:docPartBody>
    </w:docPart>
    <w:docPart>
      <w:docPartPr>
        <w:name w:val="CA019EA5FDB847B5B36DC8C7DAE28360"/>
        <w:category>
          <w:name w:val="General"/>
          <w:gallery w:val="placeholder"/>
        </w:category>
        <w:types>
          <w:type w:val="bbPlcHdr"/>
        </w:types>
        <w:behaviors>
          <w:behavior w:val="content"/>
        </w:behaviors>
        <w:guid w:val="{BFC34053-22A7-44FC-96F8-96B86418107E}"/>
      </w:docPartPr>
      <w:docPartBody>
        <w:p w:rsidR="00B14A0E" w:rsidRDefault="00467E47" w:rsidP="00467E47">
          <w:pPr>
            <w:pStyle w:val="EC4F9E2D6513466C8314D4043596C29D"/>
          </w:pPr>
          <w:r w:rsidRPr="00390DA2">
            <w:rPr>
              <w:rStyle w:val="PlaceholderText"/>
            </w:rPr>
            <w:t>REPEAT PrimaryPersRepDialog</w:t>
          </w:r>
        </w:p>
      </w:docPartBody>
    </w:docPart>
    <w:docPart>
      <w:docPartPr>
        <w:name w:val="4377C45A663142448C408B819787E481"/>
        <w:category>
          <w:name w:val="General"/>
          <w:gallery w:val="placeholder"/>
        </w:category>
        <w:types>
          <w:type w:val="bbPlcHdr"/>
        </w:types>
        <w:behaviors>
          <w:behavior w:val="content"/>
        </w:behaviors>
        <w:guid w:val="{FD4352A9-6226-4516-9153-F30B9EB56A56}"/>
      </w:docPartPr>
      <w:docPartBody>
        <w:p w:rsidR="00B14A0E" w:rsidRDefault="00467E47" w:rsidP="00467E47">
          <w:pPr>
            <w:pStyle w:val="D69F00D09AD24E00BF31D161EF16914B"/>
          </w:pPr>
          <w:r w:rsidRPr="00390DA2">
            <w:rPr>
              <w:rStyle w:val="PlaceholderText"/>
            </w:rPr>
            <w:t>IF PrimaryPersRepMultiPeriods?</w:t>
          </w:r>
        </w:p>
      </w:docPartBody>
    </w:docPart>
    <w:docPart>
      <w:docPartPr>
        <w:name w:val="4F490A06E80346C99899A6436179D2BB"/>
        <w:category>
          <w:name w:val="General"/>
          <w:gallery w:val="placeholder"/>
        </w:category>
        <w:types>
          <w:type w:val="bbPlcHdr"/>
        </w:types>
        <w:behaviors>
          <w:behavior w:val="content"/>
        </w:behaviors>
        <w:guid w:val="{92ADEC28-3983-4D1B-8897-45EF0418923A}"/>
      </w:docPartPr>
      <w:docPartBody>
        <w:p w:rsidR="00B14A0E" w:rsidRDefault="00467E47" w:rsidP="00467E47">
          <w:pPr>
            <w:pStyle w:val="0C33C7C2164E49C49A71B1221E48CE62"/>
          </w:pPr>
          <w:r w:rsidRPr="008A57A8">
            <w:rPr>
              <w:rStyle w:val="PlaceholderText"/>
            </w:rPr>
            <w:t>IF COUNTER = 1</w:t>
          </w:r>
        </w:p>
      </w:docPartBody>
    </w:docPart>
    <w:docPart>
      <w:docPartPr>
        <w:name w:val="DBA8FD91654740EE972923A6CD8A2F0A"/>
        <w:category>
          <w:name w:val="General"/>
          <w:gallery w:val="placeholder"/>
        </w:category>
        <w:types>
          <w:type w:val="bbPlcHdr"/>
        </w:types>
        <w:behaviors>
          <w:behavior w:val="content"/>
        </w:behaviors>
        <w:guid w:val="{D71A7AFA-1733-4A45-9B78-C3B83CBDAF7D}"/>
      </w:docPartPr>
      <w:docPartBody>
        <w:p w:rsidR="00B14A0E" w:rsidRDefault="00467E47" w:rsidP="00467E47">
          <w:pPr>
            <w:pStyle w:val="1BAFF33597C94465AC4015CBD4FF622E"/>
          </w:pPr>
          <w:r w:rsidRPr="00390DA2">
            <w:rPr>
              <w:rStyle w:val="PlaceholderText"/>
            </w:rPr>
            <w:t>PrimaryPersRepEndDate:Mmmm d, yyyy</w:t>
          </w:r>
        </w:p>
      </w:docPartBody>
    </w:docPart>
    <w:docPart>
      <w:docPartPr>
        <w:name w:val="9BADD5735F9D42288AA3678944A9C614"/>
        <w:category>
          <w:name w:val="General"/>
          <w:gallery w:val="placeholder"/>
        </w:category>
        <w:types>
          <w:type w:val="bbPlcHdr"/>
        </w:types>
        <w:behaviors>
          <w:behavior w:val="content"/>
        </w:behaviors>
        <w:guid w:val="{FFE95801-632B-4CD9-B7E0-E3219AD9AE93}"/>
      </w:docPartPr>
      <w:docPartBody>
        <w:p w:rsidR="00B14A0E" w:rsidRDefault="00467E47" w:rsidP="00467E47">
          <w:pPr>
            <w:pStyle w:val="C8EC32A5938E4FF2BFCA58FC6F193B17"/>
          </w:pPr>
          <w:r w:rsidRPr="008A57A8">
            <w:rPr>
              <w:rStyle w:val="PlaceholderText"/>
            </w:rPr>
            <w:t>END IF</w:t>
          </w:r>
        </w:p>
      </w:docPartBody>
    </w:docPart>
    <w:docPart>
      <w:docPartPr>
        <w:name w:val="F4605F6237A94304872EFE85335A9BB8"/>
        <w:category>
          <w:name w:val="General"/>
          <w:gallery w:val="placeholder"/>
        </w:category>
        <w:types>
          <w:type w:val="bbPlcHdr"/>
        </w:types>
        <w:behaviors>
          <w:behavior w:val="content"/>
        </w:behaviors>
        <w:guid w:val="{8C8DF3F1-9294-4D65-9DE0-52F7EF1EFFC0}"/>
      </w:docPartPr>
      <w:docPartBody>
        <w:p w:rsidR="00B14A0E" w:rsidRDefault="00467E47" w:rsidP="00467E47">
          <w:pPr>
            <w:pStyle w:val="2A5129BC9BBF4629AB141F4164B7D2B1"/>
          </w:pPr>
          <w:r w:rsidRPr="00390DA2">
            <w:rPr>
              <w:rStyle w:val="PlaceholderText"/>
            </w:rPr>
            <w:t>IF COUNTER = 2 AND COUNT(PrimaryPersRepDialog) = 3</w:t>
          </w:r>
        </w:p>
      </w:docPartBody>
    </w:docPart>
    <w:docPart>
      <w:docPartPr>
        <w:name w:val="0DF579A52CB24DDEBB9B78F57ACDACB8"/>
        <w:category>
          <w:name w:val="General"/>
          <w:gallery w:val="placeholder"/>
        </w:category>
        <w:types>
          <w:type w:val="bbPlcHdr"/>
        </w:types>
        <w:behaviors>
          <w:behavior w:val="content"/>
        </w:behaviors>
        <w:guid w:val="{8EC78C50-1FCB-4C0D-8570-C625423537FF}"/>
      </w:docPartPr>
      <w:docPartBody>
        <w:p w:rsidR="00B14A0E" w:rsidRDefault="00467E47" w:rsidP="00467E47">
          <w:pPr>
            <w:pStyle w:val="09D8D59BFFEA4C34A60ACA582905A819"/>
          </w:pPr>
          <w:r w:rsidRPr="00390DA2">
            <w:rPr>
              <w:rStyle w:val="PlaceholderText"/>
            </w:rPr>
            <w:t>PrimaryPersRepBegDate:Mmmm d, yyyy</w:t>
          </w:r>
        </w:p>
      </w:docPartBody>
    </w:docPart>
    <w:docPart>
      <w:docPartPr>
        <w:name w:val="1AE8B3E0D5624A70A1EAE22BD7D562A3"/>
        <w:category>
          <w:name w:val="General"/>
          <w:gallery w:val="placeholder"/>
        </w:category>
        <w:types>
          <w:type w:val="bbPlcHdr"/>
        </w:types>
        <w:behaviors>
          <w:behavior w:val="content"/>
        </w:behaviors>
        <w:guid w:val="{900DD78E-56C5-4CAA-B266-01C6B1C0D2E9}"/>
      </w:docPartPr>
      <w:docPartBody>
        <w:p w:rsidR="00B14A0E" w:rsidRDefault="00467E47" w:rsidP="00467E47">
          <w:pPr>
            <w:pStyle w:val="4D10FD760D104233AC00506A5E009436"/>
          </w:pPr>
          <w:r w:rsidRPr="00390DA2">
            <w:rPr>
              <w:rStyle w:val="PlaceholderText"/>
            </w:rPr>
            <w:t>PrimaryPersRepEndDate:Mmmm d, yyyy</w:t>
          </w:r>
        </w:p>
      </w:docPartBody>
    </w:docPart>
    <w:docPart>
      <w:docPartPr>
        <w:name w:val="AA33AA895D564F17B239BBA105368A3B"/>
        <w:category>
          <w:name w:val="General"/>
          <w:gallery w:val="placeholder"/>
        </w:category>
        <w:types>
          <w:type w:val="bbPlcHdr"/>
        </w:types>
        <w:behaviors>
          <w:behavior w:val="content"/>
        </w:behaviors>
        <w:guid w:val="{FF216028-EDB5-491A-A470-10DF58EF927D}"/>
      </w:docPartPr>
      <w:docPartBody>
        <w:p w:rsidR="00B14A0E" w:rsidRDefault="00467E47" w:rsidP="00467E47">
          <w:pPr>
            <w:pStyle w:val="F528484AD21F434EAFBDFB3B1BC5CB0D"/>
          </w:pPr>
          <w:r w:rsidRPr="008A57A8">
            <w:rPr>
              <w:rStyle w:val="PlaceholderText"/>
            </w:rPr>
            <w:t>END IF</w:t>
          </w:r>
        </w:p>
      </w:docPartBody>
    </w:docPart>
    <w:docPart>
      <w:docPartPr>
        <w:name w:val="6609B0E29BF24B8AA226334F4481A872"/>
        <w:category>
          <w:name w:val="General"/>
          <w:gallery w:val="placeholder"/>
        </w:category>
        <w:types>
          <w:type w:val="bbPlcHdr"/>
        </w:types>
        <w:behaviors>
          <w:behavior w:val="content"/>
        </w:behaviors>
        <w:guid w:val="{D2FF2EBC-DCCB-4728-A195-29422FA9B0CC}"/>
      </w:docPartPr>
      <w:docPartBody>
        <w:p w:rsidR="00B14A0E" w:rsidRDefault="00467E47" w:rsidP="00467E47">
          <w:pPr>
            <w:pStyle w:val="207015CBA8C349EFA52F17696BA327B4"/>
          </w:pPr>
          <w:r w:rsidRPr="00390DA2">
            <w:rPr>
              <w:rStyle w:val="PlaceholderText"/>
            </w:rPr>
            <w:t>IF COUNTER = 2 AND COUNT(PrimaryPersRepDialog) = 2</w:t>
          </w:r>
        </w:p>
      </w:docPartBody>
    </w:docPart>
    <w:docPart>
      <w:docPartPr>
        <w:name w:val="3BF8979455C8499397275601C210FFFD"/>
        <w:category>
          <w:name w:val="General"/>
          <w:gallery w:val="placeholder"/>
        </w:category>
        <w:types>
          <w:type w:val="bbPlcHdr"/>
        </w:types>
        <w:behaviors>
          <w:behavior w:val="content"/>
        </w:behaviors>
        <w:guid w:val="{B25C9D2B-2DEA-44B1-8037-F3DB720F85D3}"/>
      </w:docPartPr>
      <w:docPartBody>
        <w:p w:rsidR="00B14A0E" w:rsidRDefault="00467E47" w:rsidP="00467E47">
          <w:pPr>
            <w:pStyle w:val="16CA596B50A94D108ED899DCE4DA4F57"/>
          </w:pPr>
          <w:r w:rsidRPr="00390DA2">
            <w:rPr>
              <w:rStyle w:val="PlaceholderText"/>
            </w:rPr>
            <w:t>PrimaryPersRepBegDate:Mmmm d, yyyy</w:t>
          </w:r>
        </w:p>
      </w:docPartBody>
    </w:docPart>
    <w:docPart>
      <w:docPartPr>
        <w:name w:val="6944A07C8BBA4BC4BD618EB1094CD2F2"/>
        <w:category>
          <w:name w:val="General"/>
          <w:gallery w:val="placeholder"/>
        </w:category>
        <w:types>
          <w:type w:val="bbPlcHdr"/>
        </w:types>
        <w:behaviors>
          <w:behavior w:val="content"/>
        </w:behaviors>
        <w:guid w:val="{58E142B5-50BB-4785-B403-FB25518400CE}"/>
      </w:docPartPr>
      <w:docPartBody>
        <w:p w:rsidR="00B14A0E" w:rsidRDefault="00467E47" w:rsidP="00467E47">
          <w:pPr>
            <w:pStyle w:val="F39999EA6B4345689894651BDA4E4180"/>
          </w:pPr>
          <w:r w:rsidRPr="008A57A8">
            <w:rPr>
              <w:rStyle w:val="PlaceholderText"/>
            </w:rPr>
            <w:t>END IF</w:t>
          </w:r>
        </w:p>
      </w:docPartBody>
    </w:docPart>
    <w:docPart>
      <w:docPartPr>
        <w:name w:val="AA0FCE79A62E4BEB90222B6D0D3BA90B"/>
        <w:category>
          <w:name w:val="General"/>
          <w:gallery w:val="placeholder"/>
        </w:category>
        <w:types>
          <w:type w:val="bbPlcHdr"/>
        </w:types>
        <w:behaviors>
          <w:behavior w:val="content"/>
        </w:behaviors>
        <w:guid w:val="{866D96B0-D898-4B16-85F0-98FFB2822147}"/>
      </w:docPartPr>
      <w:docPartBody>
        <w:p w:rsidR="00B14A0E" w:rsidRDefault="00467E47" w:rsidP="00467E47">
          <w:pPr>
            <w:pStyle w:val="90D7F70B30E64078A0C71763A444D614"/>
          </w:pPr>
          <w:r w:rsidRPr="00390DA2">
            <w:rPr>
              <w:rStyle w:val="PlaceholderText"/>
            </w:rPr>
            <w:t>IF COUNTER = 3 AND COUNT(PrimaryPersRepDialog) = 3</w:t>
          </w:r>
        </w:p>
      </w:docPartBody>
    </w:docPart>
    <w:docPart>
      <w:docPartPr>
        <w:name w:val="EC62F337E95A40F0A142D118CE304A8C"/>
        <w:category>
          <w:name w:val="General"/>
          <w:gallery w:val="placeholder"/>
        </w:category>
        <w:types>
          <w:type w:val="bbPlcHdr"/>
        </w:types>
        <w:behaviors>
          <w:behavior w:val="content"/>
        </w:behaviors>
        <w:guid w:val="{3D1AB1D7-7F15-4A8B-A51A-72F3AF9FD89C}"/>
      </w:docPartPr>
      <w:docPartBody>
        <w:p w:rsidR="00B14A0E" w:rsidRDefault="00467E47" w:rsidP="00467E47">
          <w:pPr>
            <w:pStyle w:val="0101322EC1C34B2082AFC8E244D637AB"/>
          </w:pPr>
          <w:r w:rsidRPr="00390DA2">
            <w:rPr>
              <w:rStyle w:val="PlaceholderText"/>
            </w:rPr>
            <w:t>PrimaryPersRepBegDate:Mmmm d, yyyy</w:t>
          </w:r>
        </w:p>
      </w:docPartBody>
    </w:docPart>
    <w:docPart>
      <w:docPartPr>
        <w:name w:val="988FBCBC20774B6999500CD9FD314A19"/>
        <w:category>
          <w:name w:val="General"/>
          <w:gallery w:val="placeholder"/>
        </w:category>
        <w:types>
          <w:type w:val="bbPlcHdr"/>
        </w:types>
        <w:behaviors>
          <w:behavior w:val="content"/>
        </w:behaviors>
        <w:guid w:val="{70311742-7A6C-435E-9B53-5ABBC25E1354}"/>
      </w:docPartPr>
      <w:docPartBody>
        <w:p w:rsidR="00B14A0E" w:rsidRDefault="00467E47" w:rsidP="00467E47">
          <w:pPr>
            <w:pStyle w:val="9984F83D8E61461FABE2B08BD598BA3D"/>
          </w:pPr>
          <w:r w:rsidRPr="008A57A8">
            <w:rPr>
              <w:rStyle w:val="PlaceholderText"/>
            </w:rPr>
            <w:t>END IF</w:t>
          </w:r>
        </w:p>
      </w:docPartBody>
    </w:docPart>
    <w:docPart>
      <w:docPartPr>
        <w:name w:val="F2EAE936668B4EC1B4DF5AF4DAD33CD4"/>
        <w:category>
          <w:name w:val="General"/>
          <w:gallery w:val="placeholder"/>
        </w:category>
        <w:types>
          <w:type w:val="bbPlcHdr"/>
        </w:types>
        <w:behaviors>
          <w:behavior w:val="content"/>
        </w:behaviors>
        <w:guid w:val="{D99D429D-0F07-443B-A5FF-E1807511005C}"/>
      </w:docPartPr>
      <w:docPartBody>
        <w:p w:rsidR="00B14A0E" w:rsidRDefault="00467E47" w:rsidP="00467E47">
          <w:pPr>
            <w:pStyle w:val="596E97B5954D410A93BC5AC92D04012F"/>
          </w:pPr>
          <w:r w:rsidRPr="00390DA2">
            <w:rPr>
              <w:rStyle w:val="PlaceholderText"/>
            </w:rPr>
            <w:t>END IF</w:t>
          </w:r>
        </w:p>
      </w:docPartBody>
    </w:docPart>
    <w:docPart>
      <w:docPartPr>
        <w:name w:val="74E682003AF34649AE7C904E9FA0B550"/>
        <w:category>
          <w:name w:val="General"/>
          <w:gallery w:val="placeholder"/>
        </w:category>
        <w:types>
          <w:type w:val="bbPlcHdr"/>
        </w:types>
        <w:behaviors>
          <w:behavior w:val="content"/>
        </w:behaviors>
        <w:guid w:val="{7C84BAFF-55F6-45C7-B1FD-DC637F1EFF69}"/>
      </w:docPartPr>
      <w:docPartBody>
        <w:p w:rsidR="00B14A0E" w:rsidRDefault="00467E47" w:rsidP="00467E47">
          <w:pPr>
            <w:pStyle w:val="F740D72678644C5DACBAEC7D55AD26AD"/>
          </w:pPr>
          <w:r w:rsidRPr="00390DA2">
            <w:rPr>
              <w:rStyle w:val="PlaceholderText"/>
            </w:rPr>
            <w:t>IF PrimaryPersRepFormat = "Single file list"</w:t>
          </w:r>
        </w:p>
      </w:docPartBody>
    </w:docPart>
    <w:docPart>
      <w:docPartPr>
        <w:name w:val="F87DCD101D6B4409814EB151C81EA861"/>
        <w:category>
          <w:name w:val="General"/>
          <w:gallery w:val="placeholder"/>
        </w:category>
        <w:types>
          <w:type w:val="bbPlcHdr"/>
        </w:types>
        <w:behaviors>
          <w:behavior w:val="content"/>
        </w:behaviors>
        <w:guid w:val="{AC6C91A1-DF20-4324-A589-81AE71032EF3}"/>
      </w:docPartPr>
      <w:docPartBody>
        <w:p w:rsidR="00B14A0E" w:rsidRDefault="00467E47" w:rsidP="00467E47">
          <w:pPr>
            <w:pStyle w:val="2E87B4F4E81A4992BCC4F14E4A9EECCA"/>
          </w:pPr>
          <w:r w:rsidRPr="00390DA2">
            <w:rPr>
              <w:rStyle w:val="PlaceholderText"/>
            </w:rPr>
            <w:t>IF ANSWERED (PrimaryPersRepA2)</w:t>
          </w:r>
        </w:p>
      </w:docPartBody>
    </w:docPart>
    <w:docPart>
      <w:docPartPr>
        <w:name w:val="85C884B0CAB243AC949E3750034C4DD9"/>
        <w:category>
          <w:name w:val="General"/>
          <w:gallery w:val="placeholder"/>
        </w:category>
        <w:types>
          <w:type w:val="bbPlcHdr"/>
        </w:types>
        <w:behaviors>
          <w:behavior w:val="content"/>
        </w:behaviors>
        <w:guid w:val="{5F16D656-C3DB-4149-B099-16DDBAF2EA1D}"/>
      </w:docPartPr>
      <w:docPartBody>
        <w:p w:rsidR="00B14A0E" w:rsidRDefault="00467E47" w:rsidP="00467E47">
          <w:pPr>
            <w:pStyle w:val="0D1421FD872C49E58F600FCDE7193A12"/>
          </w:pPr>
          <w:r w:rsidRPr="00390DA2">
            <w:rPr>
              <w:rStyle w:val="PlaceholderText"/>
            </w:rPr>
            <w:t>IF COUNT(PrimaryPersRepA2) &gt; 1</w:t>
          </w:r>
        </w:p>
      </w:docPartBody>
    </w:docPart>
    <w:docPart>
      <w:docPartPr>
        <w:name w:val="55F0219940D547D3BCC7790AAE3A21BE"/>
        <w:category>
          <w:name w:val="General"/>
          <w:gallery w:val="placeholder"/>
        </w:category>
        <w:types>
          <w:type w:val="bbPlcHdr"/>
        </w:types>
        <w:behaviors>
          <w:behavior w:val="content"/>
        </w:behaviors>
        <w:guid w:val="{BB2AF53F-8ED8-482B-A001-2B6A6CAAD963}"/>
      </w:docPartPr>
      <w:docPartBody>
        <w:p w:rsidR="00B14A0E" w:rsidRDefault="00467E47" w:rsidP="00467E47">
          <w:pPr>
            <w:pStyle w:val="721E631A71BF4CA78C617A9E40536BC8"/>
          </w:pPr>
          <w:r w:rsidRPr="00261FF7">
            <w:rPr>
              <w:rStyle w:val="PlaceholderText"/>
            </w:rPr>
            <w:t>ELSE</w:t>
          </w:r>
        </w:p>
      </w:docPartBody>
    </w:docPart>
    <w:docPart>
      <w:docPartPr>
        <w:name w:val="808E6F2452E64BC08598D1DCD962E79C"/>
        <w:category>
          <w:name w:val="General"/>
          <w:gallery w:val="placeholder"/>
        </w:category>
        <w:types>
          <w:type w:val="bbPlcHdr"/>
        </w:types>
        <w:behaviors>
          <w:behavior w:val="content"/>
        </w:behaviors>
        <w:guid w:val="{EBB7F5D3-E489-4D4A-BBD6-F6CC7549C27C}"/>
      </w:docPartPr>
      <w:docPartBody>
        <w:p w:rsidR="00B14A0E" w:rsidRDefault="00467E47" w:rsidP="00467E47">
          <w:pPr>
            <w:pStyle w:val="42CC208AA6E043D485AF36CA70CA99CA"/>
          </w:pPr>
          <w:r w:rsidRPr="00261FF7">
            <w:rPr>
              <w:rStyle w:val="PlaceholderText"/>
            </w:rPr>
            <w:t>END IF</w:t>
          </w:r>
        </w:p>
      </w:docPartBody>
    </w:docPart>
    <w:docPart>
      <w:docPartPr>
        <w:name w:val="AC6A7D78C6A84A9EB70C54169332F13E"/>
        <w:category>
          <w:name w:val="General"/>
          <w:gallery w:val="placeholder"/>
        </w:category>
        <w:types>
          <w:type w:val="bbPlcHdr"/>
        </w:types>
        <w:behaviors>
          <w:behavior w:val="content"/>
        </w:behaviors>
        <w:guid w:val="{2FF5C07E-736C-44A0-9002-6B4F52E9BA6D}"/>
      </w:docPartPr>
      <w:docPartBody>
        <w:p w:rsidR="00B14A0E" w:rsidRDefault="00467E47" w:rsidP="00467E47">
          <w:pPr>
            <w:pStyle w:val="4D3913180B444F6DAE8B02917C05F326"/>
          </w:pPr>
          <w:r w:rsidRPr="00261FF7">
            <w:rPr>
              <w:rStyle w:val="PlaceholderText"/>
            </w:rPr>
            <w:t>END IF</w:t>
          </w:r>
        </w:p>
      </w:docPartBody>
    </w:docPart>
    <w:docPart>
      <w:docPartPr>
        <w:name w:val="16F67FC50A1447B7A616574B4551EBB3"/>
        <w:category>
          <w:name w:val="General"/>
          <w:gallery w:val="placeholder"/>
        </w:category>
        <w:types>
          <w:type w:val="bbPlcHdr"/>
        </w:types>
        <w:behaviors>
          <w:behavior w:val="content"/>
        </w:behaviors>
        <w:guid w:val="{BE302D7D-7774-4DC4-B5B2-33B456B5A0F8}"/>
      </w:docPartPr>
      <w:docPartBody>
        <w:p w:rsidR="00B14A0E" w:rsidRDefault="00467E47" w:rsidP="00467E47">
          <w:pPr>
            <w:pStyle w:val="FA1BE77346574231955D08122F57C1F8"/>
          </w:pPr>
          <w:r w:rsidRPr="00390DA2">
            <w:rPr>
              <w:rStyle w:val="PlaceholderText"/>
            </w:rPr>
            <w:t>IF ANSWERED (PrimaryPersRepA3)</w:t>
          </w:r>
        </w:p>
      </w:docPartBody>
    </w:docPart>
    <w:docPart>
      <w:docPartPr>
        <w:name w:val="3363556D02DF4D28894E62D2333625CB"/>
        <w:category>
          <w:name w:val="General"/>
          <w:gallery w:val="placeholder"/>
        </w:category>
        <w:types>
          <w:type w:val="bbPlcHdr"/>
        </w:types>
        <w:behaviors>
          <w:behavior w:val="content"/>
        </w:behaviors>
        <w:guid w:val="{8BEED67F-E7C4-476A-AF24-D0039571D0BB}"/>
      </w:docPartPr>
      <w:docPartBody>
        <w:p w:rsidR="00B14A0E" w:rsidRDefault="00467E47" w:rsidP="00467E47">
          <w:pPr>
            <w:pStyle w:val="E3B1C443B14E47C99EEE4FE155ECE882"/>
          </w:pPr>
          <w:r w:rsidRPr="00390DA2">
            <w:rPr>
              <w:rStyle w:val="PlaceholderText"/>
            </w:rPr>
            <w:t>IF COUNT(PrimaryPersRepA3) &gt; 1</w:t>
          </w:r>
        </w:p>
      </w:docPartBody>
    </w:docPart>
    <w:docPart>
      <w:docPartPr>
        <w:name w:val="E62AB462AA0E4BAA86F898974DF62A1B"/>
        <w:category>
          <w:name w:val="General"/>
          <w:gallery w:val="placeholder"/>
        </w:category>
        <w:types>
          <w:type w:val="bbPlcHdr"/>
        </w:types>
        <w:behaviors>
          <w:behavior w:val="content"/>
        </w:behaviors>
        <w:guid w:val="{FA7146D8-CCED-4C5F-8533-A62750931201}"/>
      </w:docPartPr>
      <w:docPartBody>
        <w:p w:rsidR="00B14A0E" w:rsidRDefault="00467E47" w:rsidP="00467E47">
          <w:pPr>
            <w:pStyle w:val="54A3477811134856AAF015FF8776D5B6"/>
          </w:pPr>
          <w:r w:rsidRPr="00261FF7">
            <w:rPr>
              <w:rStyle w:val="PlaceholderText"/>
            </w:rPr>
            <w:t>ELSE</w:t>
          </w:r>
        </w:p>
      </w:docPartBody>
    </w:docPart>
    <w:docPart>
      <w:docPartPr>
        <w:name w:val="2A163639BECB45BDB1D87279D6E3C288"/>
        <w:category>
          <w:name w:val="General"/>
          <w:gallery w:val="placeholder"/>
        </w:category>
        <w:types>
          <w:type w:val="bbPlcHdr"/>
        </w:types>
        <w:behaviors>
          <w:behavior w:val="content"/>
        </w:behaviors>
        <w:guid w:val="{CCFA6F74-7B16-4A6A-835B-AA50B6D5A26B}"/>
      </w:docPartPr>
      <w:docPartBody>
        <w:p w:rsidR="00B14A0E" w:rsidRDefault="00467E47" w:rsidP="00467E47">
          <w:pPr>
            <w:pStyle w:val="98A1F27C76AE475EA902AF9EC1CBACCB"/>
          </w:pPr>
          <w:r w:rsidRPr="00261FF7">
            <w:rPr>
              <w:rStyle w:val="PlaceholderText"/>
            </w:rPr>
            <w:t>END IF</w:t>
          </w:r>
        </w:p>
      </w:docPartBody>
    </w:docPart>
    <w:docPart>
      <w:docPartPr>
        <w:name w:val="00359D278D8C486FB3B154E5E664E0E7"/>
        <w:category>
          <w:name w:val="General"/>
          <w:gallery w:val="placeholder"/>
        </w:category>
        <w:types>
          <w:type w:val="bbPlcHdr"/>
        </w:types>
        <w:behaviors>
          <w:behavior w:val="content"/>
        </w:behaviors>
        <w:guid w:val="{BBE1B649-2216-4BAD-8456-01F33442B2EF}"/>
      </w:docPartPr>
      <w:docPartBody>
        <w:p w:rsidR="00B14A0E" w:rsidRDefault="00467E47" w:rsidP="00467E47">
          <w:pPr>
            <w:pStyle w:val="54BE8B74F46445769B8894BC7ED620B0"/>
          </w:pPr>
          <w:r w:rsidRPr="00261FF7">
            <w:rPr>
              <w:rStyle w:val="PlaceholderText"/>
            </w:rPr>
            <w:t>END IF</w:t>
          </w:r>
        </w:p>
      </w:docPartBody>
    </w:docPart>
    <w:docPart>
      <w:docPartPr>
        <w:name w:val="6281597B748045DDA3D82A9FB4F612B1"/>
        <w:category>
          <w:name w:val="General"/>
          <w:gallery w:val="placeholder"/>
        </w:category>
        <w:types>
          <w:type w:val="bbPlcHdr"/>
        </w:types>
        <w:behaviors>
          <w:behavior w:val="content"/>
        </w:behaviors>
        <w:guid w:val="{EA463B75-C67E-4827-A555-9294AFF8EAEE}"/>
      </w:docPartPr>
      <w:docPartBody>
        <w:p w:rsidR="00B14A0E" w:rsidRDefault="00467E47" w:rsidP="00467E47">
          <w:pPr>
            <w:pStyle w:val="D1D61AB77F554D78AFDB6EF767BB8AF2"/>
          </w:pPr>
          <w:r w:rsidRPr="00390DA2">
            <w:rPr>
              <w:rStyle w:val="PlaceholderText"/>
            </w:rPr>
            <w:t>IF ANSWERED (PrimaryPersRepA4)</w:t>
          </w:r>
        </w:p>
      </w:docPartBody>
    </w:docPart>
    <w:docPart>
      <w:docPartPr>
        <w:name w:val="CB0055BA856D43C3AF748C30D817F936"/>
        <w:category>
          <w:name w:val="General"/>
          <w:gallery w:val="placeholder"/>
        </w:category>
        <w:types>
          <w:type w:val="bbPlcHdr"/>
        </w:types>
        <w:behaviors>
          <w:behavior w:val="content"/>
        </w:behaviors>
        <w:guid w:val="{651FB0BD-8170-4073-8DBB-5D9EF2D70706}"/>
      </w:docPartPr>
      <w:docPartBody>
        <w:p w:rsidR="00B14A0E" w:rsidRDefault="00467E47" w:rsidP="00467E47">
          <w:pPr>
            <w:pStyle w:val="8BBFF480E2824BB89BD1A44ED49F36D7"/>
          </w:pPr>
          <w:r w:rsidRPr="00390DA2">
            <w:rPr>
              <w:rStyle w:val="PlaceholderText"/>
            </w:rPr>
            <w:t>IF COUNT(PrimaryPersRepA4) &gt; 1</w:t>
          </w:r>
        </w:p>
      </w:docPartBody>
    </w:docPart>
    <w:docPart>
      <w:docPartPr>
        <w:name w:val="BBDFD062111D4498B5EB5C8FFDC9D9F3"/>
        <w:category>
          <w:name w:val="General"/>
          <w:gallery w:val="placeholder"/>
        </w:category>
        <w:types>
          <w:type w:val="bbPlcHdr"/>
        </w:types>
        <w:behaviors>
          <w:behavior w:val="content"/>
        </w:behaviors>
        <w:guid w:val="{3833F7FF-87FC-41CA-AE75-0C3C66284B73}"/>
      </w:docPartPr>
      <w:docPartBody>
        <w:p w:rsidR="00B14A0E" w:rsidRDefault="00467E47" w:rsidP="00467E47">
          <w:pPr>
            <w:pStyle w:val="974589D48B6942789C3307EB52A9398A"/>
          </w:pPr>
          <w:r w:rsidRPr="00261FF7">
            <w:rPr>
              <w:rStyle w:val="PlaceholderText"/>
            </w:rPr>
            <w:t>ELSE</w:t>
          </w:r>
        </w:p>
      </w:docPartBody>
    </w:docPart>
    <w:docPart>
      <w:docPartPr>
        <w:name w:val="87A0D817612D4485A1579BE65E18C107"/>
        <w:category>
          <w:name w:val="General"/>
          <w:gallery w:val="placeholder"/>
        </w:category>
        <w:types>
          <w:type w:val="bbPlcHdr"/>
        </w:types>
        <w:behaviors>
          <w:behavior w:val="content"/>
        </w:behaviors>
        <w:guid w:val="{10B3A5EF-3F9D-4DA0-A828-2CC3E353BC8C}"/>
      </w:docPartPr>
      <w:docPartBody>
        <w:p w:rsidR="00B14A0E" w:rsidRDefault="00467E47" w:rsidP="00467E47">
          <w:pPr>
            <w:pStyle w:val="CB47EBBBC5674E76B1D0B3367E81751C"/>
          </w:pPr>
          <w:r w:rsidRPr="00261FF7">
            <w:rPr>
              <w:rStyle w:val="PlaceholderText"/>
            </w:rPr>
            <w:t>END IF</w:t>
          </w:r>
        </w:p>
      </w:docPartBody>
    </w:docPart>
    <w:docPart>
      <w:docPartPr>
        <w:name w:val="74689123BE774F7CA739B4949B9ECE69"/>
        <w:category>
          <w:name w:val="General"/>
          <w:gallery w:val="placeholder"/>
        </w:category>
        <w:types>
          <w:type w:val="bbPlcHdr"/>
        </w:types>
        <w:behaviors>
          <w:behavior w:val="content"/>
        </w:behaviors>
        <w:guid w:val="{5B50AC27-EB16-41C8-B372-FF614FF70BA9}"/>
      </w:docPartPr>
      <w:docPartBody>
        <w:p w:rsidR="00B14A0E" w:rsidRDefault="00467E47" w:rsidP="00467E47">
          <w:pPr>
            <w:pStyle w:val="06761D44C26348E9AF7151FBEB2CA9F9"/>
          </w:pPr>
          <w:r w:rsidRPr="00261FF7">
            <w:rPr>
              <w:rStyle w:val="PlaceholderText"/>
            </w:rPr>
            <w:t>END IF</w:t>
          </w:r>
        </w:p>
      </w:docPartBody>
    </w:docPart>
    <w:docPart>
      <w:docPartPr>
        <w:name w:val="EC19516846544BC7ACA646DE2E78A7E2"/>
        <w:category>
          <w:name w:val="General"/>
          <w:gallery w:val="placeholder"/>
        </w:category>
        <w:types>
          <w:type w:val="bbPlcHdr"/>
        </w:types>
        <w:behaviors>
          <w:behavior w:val="content"/>
        </w:behaviors>
        <w:guid w:val="{32596AAC-66CD-4488-BFD0-544B52A82FD2}"/>
      </w:docPartPr>
      <w:docPartBody>
        <w:p w:rsidR="00B14A0E" w:rsidRDefault="00467E47" w:rsidP="00467E47">
          <w:pPr>
            <w:pStyle w:val="71C7F87C0A3D48F98E50DB86BCE01088"/>
          </w:pPr>
          <w:r w:rsidRPr="00390DA2">
            <w:rPr>
              <w:rStyle w:val="PlaceholderText"/>
            </w:rPr>
            <w:t>IF ANSWERED (PrimaryPersRepA5)</w:t>
          </w:r>
        </w:p>
      </w:docPartBody>
    </w:docPart>
    <w:docPart>
      <w:docPartPr>
        <w:name w:val="6DB8EADD779A4BAB88E17E1CD7F4F60A"/>
        <w:category>
          <w:name w:val="General"/>
          <w:gallery w:val="placeholder"/>
        </w:category>
        <w:types>
          <w:type w:val="bbPlcHdr"/>
        </w:types>
        <w:behaviors>
          <w:behavior w:val="content"/>
        </w:behaviors>
        <w:guid w:val="{C2D3DCD2-ECD7-43FD-957E-529AF353F36B}"/>
      </w:docPartPr>
      <w:docPartBody>
        <w:p w:rsidR="00B14A0E" w:rsidRDefault="00467E47" w:rsidP="00467E47">
          <w:pPr>
            <w:pStyle w:val="523816FE8EFA45B9B2616B245FDBE0C6"/>
          </w:pPr>
          <w:r w:rsidRPr="00390DA2">
            <w:rPr>
              <w:rStyle w:val="PlaceholderText"/>
            </w:rPr>
            <w:t>IF COUNT(PrimaryPersRepA5) &gt; 1</w:t>
          </w:r>
        </w:p>
      </w:docPartBody>
    </w:docPart>
    <w:docPart>
      <w:docPartPr>
        <w:name w:val="445FC6CDD02F4EB690518F48051AD745"/>
        <w:category>
          <w:name w:val="General"/>
          <w:gallery w:val="placeholder"/>
        </w:category>
        <w:types>
          <w:type w:val="bbPlcHdr"/>
        </w:types>
        <w:behaviors>
          <w:behavior w:val="content"/>
        </w:behaviors>
        <w:guid w:val="{15207494-C141-4778-976E-7143BC45FD0E}"/>
      </w:docPartPr>
      <w:docPartBody>
        <w:p w:rsidR="00B14A0E" w:rsidRDefault="00467E47" w:rsidP="00467E47">
          <w:pPr>
            <w:pStyle w:val="77F153A6BDB74468B39098237C0B00E2"/>
          </w:pPr>
          <w:r w:rsidRPr="00261FF7">
            <w:rPr>
              <w:rStyle w:val="PlaceholderText"/>
            </w:rPr>
            <w:t>ELSE</w:t>
          </w:r>
        </w:p>
      </w:docPartBody>
    </w:docPart>
    <w:docPart>
      <w:docPartPr>
        <w:name w:val="D2B1E112D3844108805914C71752C96E"/>
        <w:category>
          <w:name w:val="General"/>
          <w:gallery w:val="placeholder"/>
        </w:category>
        <w:types>
          <w:type w:val="bbPlcHdr"/>
        </w:types>
        <w:behaviors>
          <w:behavior w:val="content"/>
        </w:behaviors>
        <w:guid w:val="{81387E0E-90F5-4306-81A1-544D962BD10F}"/>
      </w:docPartPr>
      <w:docPartBody>
        <w:p w:rsidR="00B14A0E" w:rsidRDefault="00467E47" w:rsidP="00467E47">
          <w:pPr>
            <w:pStyle w:val="E7CF97C54AEF4D4EA135F7362F80E8C5"/>
          </w:pPr>
          <w:r w:rsidRPr="00261FF7">
            <w:rPr>
              <w:rStyle w:val="PlaceholderText"/>
            </w:rPr>
            <w:t>END IF</w:t>
          </w:r>
        </w:p>
      </w:docPartBody>
    </w:docPart>
    <w:docPart>
      <w:docPartPr>
        <w:name w:val="79B571BED37445B3A4727C0BE7AB3054"/>
        <w:category>
          <w:name w:val="General"/>
          <w:gallery w:val="placeholder"/>
        </w:category>
        <w:types>
          <w:type w:val="bbPlcHdr"/>
        </w:types>
        <w:behaviors>
          <w:behavior w:val="content"/>
        </w:behaviors>
        <w:guid w:val="{E75C5A7C-5A0A-4294-812D-A8D0E8D76935}"/>
      </w:docPartPr>
      <w:docPartBody>
        <w:p w:rsidR="00B14A0E" w:rsidRDefault="00467E47" w:rsidP="00467E47">
          <w:pPr>
            <w:pStyle w:val="FF1B98D6D2484EEA8D2111865EBD09CE"/>
          </w:pPr>
          <w:r w:rsidRPr="00261FF7">
            <w:rPr>
              <w:rStyle w:val="PlaceholderText"/>
            </w:rPr>
            <w:t>END IF</w:t>
          </w:r>
        </w:p>
      </w:docPartBody>
    </w:docPart>
    <w:docPart>
      <w:docPartPr>
        <w:name w:val="6FEE45F277C549C5A554CF23555C5996"/>
        <w:category>
          <w:name w:val="General"/>
          <w:gallery w:val="placeholder"/>
        </w:category>
        <w:types>
          <w:type w:val="bbPlcHdr"/>
        </w:types>
        <w:behaviors>
          <w:behavior w:val="content"/>
        </w:behaviors>
        <w:guid w:val="{B9546C6B-6838-4728-9737-C3683427553F}"/>
      </w:docPartPr>
      <w:docPartBody>
        <w:p w:rsidR="00B14A0E" w:rsidRDefault="00467E47" w:rsidP="00467E47">
          <w:pPr>
            <w:pStyle w:val="03BCDC6EE8184B2B9B53E61CEE947A5C"/>
          </w:pPr>
          <w:r w:rsidRPr="00261FF7">
            <w:rPr>
              <w:rStyle w:val="PlaceholderText"/>
            </w:rPr>
            <w:t>ELSE</w:t>
          </w:r>
        </w:p>
      </w:docPartBody>
    </w:docPart>
    <w:docPart>
      <w:docPartPr>
        <w:name w:val="B7A80DFF3AD0449FAF12E0C2EEDF49A1"/>
        <w:category>
          <w:name w:val="General"/>
          <w:gallery w:val="placeholder"/>
        </w:category>
        <w:types>
          <w:type w:val="bbPlcHdr"/>
        </w:types>
        <w:behaviors>
          <w:behavior w:val="content"/>
        </w:behaviors>
        <w:guid w:val="{F4F24D6B-66CC-40A2-A13B-EC709126CCAE}"/>
      </w:docPartPr>
      <w:docPartBody>
        <w:p w:rsidR="00B14A0E" w:rsidRDefault="00467E47" w:rsidP="00467E47">
          <w:pPr>
            <w:pStyle w:val="94F6EA5DBE974C088DA5C7B7BDCD6D05"/>
          </w:pPr>
          <w:r w:rsidRPr="00390DA2">
            <w:rPr>
              <w:rStyle w:val="PlaceholderText"/>
            </w:rPr>
            <w:t>IF PrimaryPersRepFormat CONTAINS "from list"</w:t>
          </w:r>
        </w:p>
      </w:docPartBody>
    </w:docPart>
    <w:docPart>
      <w:docPartPr>
        <w:name w:val="4FAC4850EA9047DE8F9D3B33A077E825"/>
        <w:category>
          <w:name w:val="General"/>
          <w:gallery w:val="placeholder"/>
        </w:category>
        <w:types>
          <w:type w:val="bbPlcHdr"/>
        </w:types>
        <w:behaviors>
          <w:behavior w:val="content"/>
        </w:behaviors>
        <w:guid w:val="{8481E819-08E1-43DE-82BF-82A0E55AB0BE}"/>
      </w:docPartPr>
      <w:docPartBody>
        <w:p w:rsidR="00B14A0E" w:rsidRDefault="00467E47" w:rsidP="00467E47">
          <w:pPr>
            <w:pStyle w:val="25976D2790914147817EB55E1CBC1098"/>
          </w:pPr>
          <w:r w:rsidRPr="00390DA2">
            <w:rPr>
              <w:rStyle w:val="PlaceholderText"/>
            </w:rPr>
            <w:t>IF PrimaryPersRepFormat = "First TWO from list"</w:t>
          </w:r>
        </w:p>
      </w:docPartBody>
    </w:docPart>
    <w:docPart>
      <w:docPartPr>
        <w:name w:val="E9F3C9E3741E4B92AA702C4E3A1640D4"/>
        <w:category>
          <w:name w:val="General"/>
          <w:gallery w:val="placeholder"/>
        </w:category>
        <w:types>
          <w:type w:val="bbPlcHdr"/>
        </w:types>
        <w:behaviors>
          <w:behavior w:val="content"/>
        </w:behaviors>
        <w:guid w:val="{F5D511C8-6AC8-4150-86A1-B45EB80C7F78}"/>
      </w:docPartPr>
      <w:docPartBody>
        <w:p w:rsidR="00B14A0E" w:rsidRDefault="00467E47" w:rsidP="00467E47">
          <w:pPr>
            <w:pStyle w:val="42B79B08B184420E96DE2E8FAF0A9520"/>
          </w:pPr>
          <w:r w:rsidRPr="00261FF7">
            <w:rPr>
              <w:rStyle w:val="PlaceholderText"/>
            </w:rPr>
            <w:t>ELSE</w:t>
          </w:r>
        </w:p>
      </w:docPartBody>
    </w:docPart>
    <w:docPart>
      <w:docPartPr>
        <w:name w:val="A67C8E69FE4D4B71ABDAAF50B8974E36"/>
        <w:category>
          <w:name w:val="General"/>
          <w:gallery w:val="placeholder"/>
        </w:category>
        <w:types>
          <w:type w:val="bbPlcHdr"/>
        </w:types>
        <w:behaviors>
          <w:behavior w:val="content"/>
        </w:behaviors>
        <w:guid w:val="{6315BB02-742B-45E9-A558-52859AB43B05}"/>
      </w:docPartPr>
      <w:docPartBody>
        <w:p w:rsidR="00B14A0E" w:rsidRDefault="00467E47" w:rsidP="00467E47">
          <w:pPr>
            <w:pStyle w:val="69F45C40AC9A499D9C52313A5735D3D8"/>
          </w:pPr>
          <w:r w:rsidRPr="00261FF7">
            <w:rPr>
              <w:rStyle w:val="PlaceholderText"/>
            </w:rPr>
            <w:t>END IF</w:t>
          </w:r>
        </w:p>
      </w:docPartBody>
    </w:docPart>
    <w:docPart>
      <w:docPartPr>
        <w:name w:val="3AC68C9F141D467085E6E8427E44CE78"/>
        <w:category>
          <w:name w:val="General"/>
          <w:gallery w:val="placeholder"/>
        </w:category>
        <w:types>
          <w:type w:val="bbPlcHdr"/>
        </w:types>
        <w:behaviors>
          <w:behavior w:val="content"/>
        </w:behaviors>
        <w:guid w:val="{C9ED31D5-2D98-4C49-A995-68C69B0F3DD1}"/>
      </w:docPartPr>
      <w:docPartBody>
        <w:p w:rsidR="00B14A0E" w:rsidRDefault="00467E47" w:rsidP="00467E47">
          <w:pPr>
            <w:pStyle w:val="460EEF4CCB5F4E75ACA7A0C89CAD0A27"/>
          </w:pPr>
          <w:r w:rsidRPr="00261FF7">
            <w:rPr>
              <w:rStyle w:val="PlaceholderText"/>
            </w:rPr>
            <w:t>IF COUNT(PrimaryTrusteeA1) &gt; 1</w:t>
          </w:r>
        </w:p>
      </w:docPartBody>
    </w:docPart>
    <w:docPart>
      <w:docPartPr>
        <w:name w:val="C402C05F26444BEBA87E658F9A2ADE3A"/>
        <w:category>
          <w:name w:val="General"/>
          <w:gallery w:val="placeholder"/>
        </w:category>
        <w:types>
          <w:type w:val="bbPlcHdr"/>
        </w:types>
        <w:behaviors>
          <w:behavior w:val="content"/>
        </w:behaviors>
        <w:guid w:val="{1DFE669A-4E91-4507-A721-73385E0628C1}"/>
      </w:docPartPr>
      <w:docPartBody>
        <w:p w:rsidR="00B14A0E" w:rsidRDefault="00467E47" w:rsidP="00467E47">
          <w:pPr>
            <w:pStyle w:val="2A788AC0D5FC4E15ADC1F0A2F77CB472"/>
          </w:pPr>
          <w:r w:rsidRPr="00261FF7">
            <w:rPr>
              <w:rStyle w:val="PlaceholderText"/>
            </w:rPr>
            <w:t>ELSE</w:t>
          </w:r>
        </w:p>
      </w:docPartBody>
    </w:docPart>
    <w:docPart>
      <w:docPartPr>
        <w:name w:val="EC4F9E2D6513466C8314D4043596C29D"/>
        <w:category>
          <w:name w:val="General"/>
          <w:gallery w:val="placeholder"/>
        </w:category>
        <w:types>
          <w:type w:val="bbPlcHdr"/>
        </w:types>
        <w:behaviors>
          <w:behavior w:val="content"/>
        </w:behaviors>
        <w:guid w:val="{E2A69334-67CE-4DFE-83ED-643B08F4F256}"/>
      </w:docPartPr>
      <w:docPartBody>
        <w:p w:rsidR="00B14A0E" w:rsidRDefault="00467E47" w:rsidP="00467E47">
          <w:pPr>
            <w:pStyle w:val="9192E2A493D04E4EB7F0DB68B42451FA"/>
          </w:pPr>
          <w:r w:rsidRPr="00261FF7">
            <w:rPr>
              <w:rStyle w:val="PlaceholderText"/>
            </w:rPr>
            <w:t>END IF</w:t>
          </w:r>
        </w:p>
      </w:docPartBody>
    </w:docPart>
    <w:docPart>
      <w:docPartPr>
        <w:name w:val="D69F00D09AD24E00BF31D161EF16914B"/>
        <w:category>
          <w:name w:val="General"/>
          <w:gallery w:val="placeholder"/>
        </w:category>
        <w:types>
          <w:type w:val="bbPlcHdr"/>
        </w:types>
        <w:behaviors>
          <w:behavior w:val="content"/>
        </w:behaviors>
        <w:guid w:val="{C096FF82-116C-42EC-83BD-317BF2C808EE}"/>
      </w:docPartPr>
      <w:docPartBody>
        <w:p w:rsidR="00B14A0E" w:rsidRDefault="00467E47" w:rsidP="00467E47">
          <w:pPr>
            <w:pStyle w:val="6A1683B627784733929D15BF5830138B"/>
          </w:pPr>
          <w:r w:rsidRPr="00390DA2">
            <w:rPr>
              <w:rStyle w:val="PlaceholderText"/>
            </w:rPr>
            <w:t>IF ANSWERED (PrimaryPersRepA2)</w:t>
          </w:r>
        </w:p>
      </w:docPartBody>
    </w:docPart>
    <w:docPart>
      <w:docPartPr>
        <w:name w:val="1BAFF33597C94465AC4015CBD4FF622E"/>
        <w:category>
          <w:name w:val="General"/>
          <w:gallery w:val="placeholder"/>
        </w:category>
        <w:types>
          <w:type w:val="bbPlcHdr"/>
        </w:types>
        <w:behaviors>
          <w:behavior w:val="content"/>
        </w:behaviors>
        <w:guid w:val="{A2AE16FC-8AC1-4641-A2C6-646D8ECD1B16}"/>
      </w:docPartPr>
      <w:docPartBody>
        <w:p w:rsidR="00B14A0E" w:rsidRDefault="00467E47" w:rsidP="00467E47">
          <w:pPr>
            <w:pStyle w:val="0212CE51808E402C98AD4CD351BEA402"/>
          </w:pPr>
          <w:r w:rsidRPr="00390DA2">
            <w:rPr>
              <w:rStyle w:val="PlaceholderText"/>
            </w:rPr>
            <w:t>IF COUNT(PrimaryPersRepA2) &gt; 1</w:t>
          </w:r>
        </w:p>
      </w:docPartBody>
    </w:docPart>
    <w:docPart>
      <w:docPartPr>
        <w:name w:val="C8EC32A5938E4FF2BFCA58FC6F193B17"/>
        <w:category>
          <w:name w:val="General"/>
          <w:gallery w:val="placeholder"/>
        </w:category>
        <w:types>
          <w:type w:val="bbPlcHdr"/>
        </w:types>
        <w:behaviors>
          <w:behavior w:val="content"/>
        </w:behaviors>
        <w:guid w:val="{668F038C-5124-4E6F-A2B6-1E9D3185E44D}"/>
      </w:docPartPr>
      <w:docPartBody>
        <w:p w:rsidR="00B14A0E" w:rsidRDefault="00467E47" w:rsidP="00467E47">
          <w:pPr>
            <w:pStyle w:val="88EFD34BDFF24ABCA4A3422A01471B5B"/>
          </w:pPr>
          <w:r w:rsidRPr="00261FF7">
            <w:rPr>
              <w:rStyle w:val="PlaceholderText"/>
            </w:rPr>
            <w:t>ELSE</w:t>
          </w:r>
        </w:p>
      </w:docPartBody>
    </w:docPart>
    <w:docPart>
      <w:docPartPr>
        <w:name w:val="2A5129BC9BBF4629AB141F4164B7D2B1"/>
        <w:category>
          <w:name w:val="General"/>
          <w:gallery w:val="placeholder"/>
        </w:category>
        <w:types>
          <w:type w:val="bbPlcHdr"/>
        </w:types>
        <w:behaviors>
          <w:behavior w:val="content"/>
        </w:behaviors>
        <w:guid w:val="{21F8CB95-5966-4BB5-B60F-11D40FD5CDF1}"/>
      </w:docPartPr>
      <w:docPartBody>
        <w:p w:rsidR="00B14A0E" w:rsidRDefault="00467E47" w:rsidP="00467E47">
          <w:pPr>
            <w:pStyle w:val="4E42A0D917774FBBA2F0C54A15F945E0"/>
          </w:pPr>
          <w:r w:rsidRPr="00261FF7">
            <w:rPr>
              <w:rStyle w:val="PlaceholderText"/>
            </w:rPr>
            <w:t>END IF</w:t>
          </w:r>
        </w:p>
      </w:docPartBody>
    </w:docPart>
    <w:docPart>
      <w:docPartPr>
        <w:name w:val="09D8D59BFFEA4C34A60ACA582905A819"/>
        <w:category>
          <w:name w:val="General"/>
          <w:gallery w:val="placeholder"/>
        </w:category>
        <w:types>
          <w:type w:val="bbPlcHdr"/>
        </w:types>
        <w:behaviors>
          <w:behavior w:val="content"/>
        </w:behaviors>
        <w:guid w:val="{089CA8AE-355C-4BB4-9498-DA57E80D3E53}"/>
      </w:docPartPr>
      <w:docPartBody>
        <w:p w:rsidR="00B14A0E" w:rsidRDefault="00467E47" w:rsidP="00467E47">
          <w:pPr>
            <w:pStyle w:val="B6E569D0715D4115AAC32BC63D9D8806"/>
          </w:pPr>
          <w:r w:rsidRPr="00261FF7">
            <w:rPr>
              <w:rStyle w:val="PlaceholderText"/>
            </w:rPr>
            <w:t>END IF</w:t>
          </w:r>
        </w:p>
      </w:docPartBody>
    </w:docPart>
    <w:docPart>
      <w:docPartPr>
        <w:name w:val="4D10FD760D104233AC00506A5E009436"/>
        <w:category>
          <w:name w:val="General"/>
          <w:gallery w:val="placeholder"/>
        </w:category>
        <w:types>
          <w:type w:val="bbPlcHdr"/>
        </w:types>
        <w:behaviors>
          <w:behavior w:val="content"/>
        </w:behaviors>
        <w:guid w:val="{C6425608-195A-4938-8D7F-EC120AF0A214}"/>
      </w:docPartPr>
      <w:docPartBody>
        <w:p w:rsidR="00B14A0E" w:rsidRDefault="00467E47" w:rsidP="00467E47">
          <w:pPr>
            <w:pStyle w:val="E42533FD45B44E7A9FC9E45A886390C6"/>
          </w:pPr>
          <w:r w:rsidRPr="00390DA2">
            <w:rPr>
              <w:rStyle w:val="PlaceholderText"/>
            </w:rPr>
            <w:t>IF ANSWERED (PrimaryPersRepA3)</w:t>
          </w:r>
        </w:p>
      </w:docPartBody>
    </w:docPart>
    <w:docPart>
      <w:docPartPr>
        <w:name w:val="207015CBA8C349EFA52F17696BA327B4"/>
        <w:category>
          <w:name w:val="General"/>
          <w:gallery w:val="placeholder"/>
        </w:category>
        <w:types>
          <w:type w:val="bbPlcHdr"/>
        </w:types>
        <w:behaviors>
          <w:behavior w:val="content"/>
        </w:behaviors>
        <w:guid w:val="{401DE87D-7F48-4F94-8E51-4D4E5F9853A2}"/>
      </w:docPartPr>
      <w:docPartBody>
        <w:p w:rsidR="00B14A0E" w:rsidRDefault="00467E47" w:rsidP="00467E47">
          <w:pPr>
            <w:pStyle w:val="3A48E858E4174CC7B2362D84974AAD87"/>
          </w:pPr>
          <w:r w:rsidRPr="00390DA2">
            <w:rPr>
              <w:rStyle w:val="PlaceholderText"/>
            </w:rPr>
            <w:t>IF COUNT(PrimaryPersRepA3) &gt; 1</w:t>
          </w:r>
        </w:p>
      </w:docPartBody>
    </w:docPart>
    <w:docPart>
      <w:docPartPr>
        <w:name w:val="16CA596B50A94D108ED899DCE4DA4F57"/>
        <w:category>
          <w:name w:val="General"/>
          <w:gallery w:val="placeholder"/>
        </w:category>
        <w:types>
          <w:type w:val="bbPlcHdr"/>
        </w:types>
        <w:behaviors>
          <w:behavior w:val="content"/>
        </w:behaviors>
        <w:guid w:val="{73CB7B60-432A-41FD-8CF9-5378388E08D7}"/>
      </w:docPartPr>
      <w:docPartBody>
        <w:p w:rsidR="00B14A0E" w:rsidRDefault="00467E47" w:rsidP="00467E47">
          <w:pPr>
            <w:pStyle w:val="E0A29F74989949AFB6B1A94353453BE9"/>
          </w:pPr>
          <w:r w:rsidRPr="00261FF7">
            <w:rPr>
              <w:rStyle w:val="PlaceholderText"/>
            </w:rPr>
            <w:t>ELSE</w:t>
          </w:r>
        </w:p>
      </w:docPartBody>
    </w:docPart>
    <w:docPart>
      <w:docPartPr>
        <w:name w:val="F39999EA6B4345689894651BDA4E4180"/>
        <w:category>
          <w:name w:val="General"/>
          <w:gallery w:val="placeholder"/>
        </w:category>
        <w:types>
          <w:type w:val="bbPlcHdr"/>
        </w:types>
        <w:behaviors>
          <w:behavior w:val="content"/>
        </w:behaviors>
        <w:guid w:val="{130B208B-DE7A-4699-9B77-FE66E4757512}"/>
      </w:docPartPr>
      <w:docPartBody>
        <w:p w:rsidR="00B14A0E" w:rsidRDefault="00467E47" w:rsidP="00467E47">
          <w:pPr>
            <w:pStyle w:val="4830F0E7E2A542C2BC6F9F1200D10DF9"/>
          </w:pPr>
          <w:r w:rsidRPr="00261FF7">
            <w:rPr>
              <w:rStyle w:val="PlaceholderText"/>
            </w:rPr>
            <w:t>END IF</w:t>
          </w:r>
        </w:p>
      </w:docPartBody>
    </w:docPart>
    <w:docPart>
      <w:docPartPr>
        <w:name w:val="90D7F70B30E64078A0C71763A444D614"/>
        <w:category>
          <w:name w:val="General"/>
          <w:gallery w:val="placeholder"/>
        </w:category>
        <w:types>
          <w:type w:val="bbPlcHdr"/>
        </w:types>
        <w:behaviors>
          <w:behavior w:val="content"/>
        </w:behaviors>
        <w:guid w:val="{01B39974-B220-4C47-915A-8B260A37E02F}"/>
      </w:docPartPr>
      <w:docPartBody>
        <w:p w:rsidR="00B14A0E" w:rsidRDefault="00467E47" w:rsidP="00467E47">
          <w:pPr>
            <w:pStyle w:val="4EC97A3C06C2493384B2B03D31B43A0F"/>
          </w:pPr>
          <w:r w:rsidRPr="00261FF7">
            <w:rPr>
              <w:rStyle w:val="PlaceholderText"/>
            </w:rPr>
            <w:t>END IF</w:t>
          </w:r>
        </w:p>
      </w:docPartBody>
    </w:docPart>
    <w:docPart>
      <w:docPartPr>
        <w:name w:val="0101322EC1C34B2082AFC8E244D637AB"/>
        <w:category>
          <w:name w:val="General"/>
          <w:gallery w:val="placeholder"/>
        </w:category>
        <w:types>
          <w:type w:val="bbPlcHdr"/>
        </w:types>
        <w:behaviors>
          <w:behavior w:val="content"/>
        </w:behaviors>
        <w:guid w:val="{0C366910-B40D-4E28-AAB9-7650A55CE6E5}"/>
      </w:docPartPr>
      <w:docPartBody>
        <w:p w:rsidR="00B14A0E" w:rsidRDefault="00467E47" w:rsidP="00467E47">
          <w:pPr>
            <w:pStyle w:val="32CA884031574511A4B9240DC1A1E595"/>
          </w:pPr>
          <w:r w:rsidRPr="00390DA2">
            <w:rPr>
              <w:rStyle w:val="PlaceholderText"/>
            </w:rPr>
            <w:t>IF ANSWERED (PrimaryPersRepA4)</w:t>
          </w:r>
        </w:p>
      </w:docPartBody>
    </w:docPart>
    <w:docPart>
      <w:docPartPr>
        <w:name w:val="596E97B5954D410A93BC5AC92D04012F"/>
        <w:category>
          <w:name w:val="General"/>
          <w:gallery w:val="placeholder"/>
        </w:category>
        <w:types>
          <w:type w:val="bbPlcHdr"/>
        </w:types>
        <w:behaviors>
          <w:behavior w:val="content"/>
        </w:behaviors>
        <w:guid w:val="{9BE5D5E3-73A1-4BEA-92CD-4EB83560BCA8}"/>
      </w:docPartPr>
      <w:docPartBody>
        <w:p w:rsidR="00B14A0E" w:rsidRDefault="00467E47" w:rsidP="00467E47">
          <w:pPr>
            <w:pStyle w:val="1D1048A21D564B0F80791DDF7D88CED1"/>
          </w:pPr>
          <w:r w:rsidRPr="00390DA2">
            <w:rPr>
              <w:rStyle w:val="PlaceholderText"/>
            </w:rPr>
            <w:t>IF COUNT(PrimaryPersRepA4) &gt; 1</w:t>
          </w:r>
        </w:p>
      </w:docPartBody>
    </w:docPart>
    <w:docPart>
      <w:docPartPr>
        <w:name w:val="F740D72678644C5DACBAEC7D55AD26AD"/>
        <w:category>
          <w:name w:val="General"/>
          <w:gallery w:val="placeholder"/>
        </w:category>
        <w:types>
          <w:type w:val="bbPlcHdr"/>
        </w:types>
        <w:behaviors>
          <w:behavior w:val="content"/>
        </w:behaviors>
        <w:guid w:val="{9307B7F9-6B49-4572-A757-68ED89BAD855}"/>
      </w:docPartPr>
      <w:docPartBody>
        <w:p w:rsidR="00B14A0E" w:rsidRDefault="00467E47" w:rsidP="00467E47">
          <w:pPr>
            <w:pStyle w:val="686E5AFE66554786A2935748E0C64423"/>
          </w:pPr>
          <w:r w:rsidRPr="00261FF7">
            <w:rPr>
              <w:rStyle w:val="PlaceholderText"/>
            </w:rPr>
            <w:t>ELSE</w:t>
          </w:r>
        </w:p>
      </w:docPartBody>
    </w:docPart>
    <w:docPart>
      <w:docPartPr>
        <w:name w:val="086B739C7FDD4B1FA63F2F9EE7EAC15D"/>
        <w:category>
          <w:name w:val="General"/>
          <w:gallery w:val="placeholder"/>
        </w:category>
        <w:types>
          <w:type w:val="bbPlcHdr"/>
        </w:types>
        <w:behaviors>
          <w:behavior w:val="content"/>
        </w:behaviors>
        <w:guid w:val="{E50C8AC2-3FC8-46EE-8A6A-E557FE579D3C}"/>
      </w:docPartPr>
      <w:docPartBody>
        <w:p w:rsidR="00B14A0E" w:rsidRDefault="00467E47" w:rsidP="00467E47">
          <w:pPr>
            <w:pStyle w:val="D24C6FD1F8FC4157BACDDA18BDEA1EE9"/>
          </w:pPr>
          <w:r w:rsidRPr="00261FF7">
            <w:rPr>
              <w:rStyle w:val="PlaceholderText"/>
            </w:rPr>
            <w:t>END IF</w:t>
          </w:r>
        </w:p>
      </w:docPartBody>
    </w:docPart>
    <w:docPart>
      <w:docPartPr>
        <w:name w:val="2E87B4F4E81A4992BCC4F14E4A9EECCA"/>
        <w:category>
          <w:name w:val="General"/>
          <w:gallery w:val="placeholder"/>
        </w:category>
        <w:types>
          <w:type w:val="bbPlcHdr"/>
        </w:types>
        <w:behaviors>
          <w:behavior w:val="content"/>
        </w:behaviors>
        <w:guid w:val="{596C6050-5DA1-4BBB-B08A-8D9AACC653DA}"/>
      </w:docPartPr>
      <w:docPartBody>
        <w:p w:rsidR="00B14A0E" w:rsidRDefault="00467E47" w:rsidP="00467E47">
          <w:pPr>
            <w:pStyle w:val="E96C60E3DC9A4ABC9629E117DA7418F2"/>
          </w:pPr>
          <w:r w:rsidRPr="00261FF7">
            <w:rPr>
              <w:rStyle w:val="PlaceholderText"/>
            </w:rPr>
            <w:t>END IF</w:t>
          </w:r>
        </w:p>
      </w:docPartBody>
    </w:docPart>
    <w:docPart>
      <w:docPartPr>
        <w:name w:val="0D1421FD872C49E58F600FCDE7193A12"/>
        <w:category>
          <w:name w:val="General"/>
          <w:gallery w:val="placeholder"/>
        </w:category>
        <w:types>
          <w:type w:val="bbPlcHdr"/>
        </w:types>
        <w:behaviors>
          <w:behavior w:val="content"/>
        </w:behaviors>
        <w:guid w:val="{776D7EDB-6D3A-4AE4-9260-241A108065A0}"/>
      </w:docPartPr>
      <w:docPartBody>
        <w:p w:rsidR="00B14A0E" w:rsidRDefault="00467E47" w:rsidP="00467E47">
          <w:pPr>
            <w:pStyle w:val="7F3987565CC34791BB86E46BF03839C4"/>
          </w:pPr>
          <w:r w:rsidRPr="00390DA2">
            <w:rPr>
              <w:rStyle w:val="PlaceholderText"/>
            </w:rPr>
            <w:t>IF ANSWERED (PrimaryPersRepA5)</w:t>
          </w:r>
        </w:p>
      </w:docPartBody>
    </w:docPart>
    <w:docPart>
      <w:docPartPr>
        <w:name w:val="42CC208AA6E043D485AF36CA70CA99CA"/>
        <w:category>
          <w:name w:val="General"/>
          <w:gallery w:val="placeholder"/>
        </w:category>
        <w:types>
          <w:type w:val="bbPlcHdr"/>
        </w:types>
        <w:behaviors>
          <w:behavior w:val="content"/>
        </w:behaviors>
        <w:guid w:val="{5EE08BE0-B774-440A-A611-9F077C91FC3D}"/>
      </w:docPartPr>
      <w:docPartBody>
        <w:p w:rsidR="00B14A0E" w:rsidRDefault="00467E47" w:rsidP="00467E47">
          <w:pPr>
            <w:pStyle w:val="4276E72E2E56408DB8AA794FAD381011"/>
          </w:pPr>
          <w:r w:rsidRPr="00390DA2">
            <w:rPr>
              <w:rStyle w:val="PlaceholderText"/>
            </w:rPr>
            <w:t>IF COUNT(PrimaryPersRepA5) &gt; 1</w:t>
          </w:r>
        </w:p>
      </w:docPartBody>
    </w:docPart>
    <w:docPart>
      <w:docPartPr>
        <w:name w:val="4D3913180B444F6DAE8B02917C05F326"/>
        <w:category>
          <w:name w:val="General"/>
          <w:gallery w:val="placeholder"/>
        </w:category>
        <w:types>
          <w:type w:val="bbPlcHdr"/>
        </w:types>
        <w:behaviors>
          <w:behavior w:val="content"/>
        </w:behaviors>
        <w:guid w:val="{F7472420-90DC-418F-AE38-AFB81D16DF59}"/>
      </w:docPartPr>
      <w:docPartBody>
        <w:p w:rsidR="00B14A0E" w:rsidRDefault="00467E47" w:rsidP="00467E47">
          <w:pPr>
            <w:pStyle w:val="26D8C5B7DB734018B25BFAE2EC01C642"/>
          </w:pPr>
          <w:r w:rsidRPr="00261FF7">
            <w:rPr>
              <w:rStyle w:val="PlaceholderText"/>
            </w:rPr>
            <w:t>ELSE</w:t>
          </w:r>
        </w:p>
      </w:docPartBody>
    </w:docPart>
    <w:docPart>
      <w:docPartPr>
        <w:name w:val="411EE65273C8494391723AC9F99EE7C2"/>
        <w:category>
          <w:name w:val="General"/>
          <w:gallery w:val="placeholder"/>
        </w:category>
        <w:types>
          <w:type w:val="bbPlcHdr"/>
        </w:types>
        <w:behaviors>
          <w:behavior w:val="content"/>
        </w:behaviors>
        <w:guid w:val="{4211ED1F-E634-4BD1-83AC-EB69C47329C6}"/>
      </w:docPartPr>
      <w:docPartBody>
        <w:p w:rsidR="00B14A0E" w:rsidRDefault="00467E47" w:rsidP="00467E47">
          <w:pPr>
            <w:pStyle w:val="6F1B57D9D61E4C79B409BAA1F2F23239"/>
          </w:pPr>
          <w:r w:rsidRPr="00261FF7">
            <w:rPr>
              <w:rStyle w:val="PlaceholderText"/>
            </w:rPr>
            <w:t>END IF</w:t>
          </w:r>
        </w:p>
      </w:docPartBody>
    </w:docPart>
    <w:docPart>
      <w:docPartPr>
        <w:name w:val="FA1BE77346574231955D08122F57C1F8"/>
        <w:category>
          <w:name w:val="General"/>
          <w:gallery w:val="placeholder"/>
        </w:category>
        <w:types>
          <w:type w:val="bbPlcHdr"/>
        </w:types>
        <w:behaviors>
          <w:behavior w:val="content"/>
        </w:behaviors>
        <w:guid w:val="{17C88690-5E74-4731-A7AA-644CF9404C9E}"/>
      </w:docPartPr>
      <w:docPartBody>
        <w:p w:rsidR="00B14A0E" w:rsidRDefault="00467E47" w:rsidP="00467E47">
          <w:pPr>
            <w:pStyle w:val="A5B42A0D235A41BFA63258CA748849CE"/>
          </w:pPr>
          <w:r w:rsidRPr="00261FF7">
            <w:rPr>
              <w:rStyle w:val="PlaceholderText"/>
            </w:rPr>
            <w:t>END IF</w:t>
          </w:r>
        </w:p>
      </w:docPartBody>
    </w:docPart>
    <w:docPart>
      <w:docPartPr>
        <w:name w:val="E3B1C443B14E47C99EEE4FE155ECE882"/>
        <w:category>
          <w:name w:val="General"/>
          <w:gallery w:val="placeholder"/>
        </w:category>
        <w:types>
          <w:type w:val="bbPlcHdr"/>
        </w:types>
        <w:behaviors>
          <w:behavior w:val="content"/>
        </w:behaviors>
        <w:guid w:val="{52285881-D82E-4CD0-99E2-CB316F13C5CB}"/>
      </w:docPartPr>
      <w:docPartBody>
        <w:p w:rsidR="00B14A0E" w:rsidRDefault="00467E47" w:rsidP="00467E47">
          <w:pPr>
            <w:pStyle w:val="15D30692C31445D4A7CC219FAC1219E5"/>
          </w:pPr>
          <w:r w:rsidRPr="00390DA2">
            <w:rPr>
              <w:rStyle w:val="PlaceholderText"/>
            </w:rPr>
            <w:t>IF PrimaryPersRepFormat = "First TWO from list"</w:t>
          </w:r>
        </w:p>
      </w:docPartBody>
    </w:docPart>
    <w:docPart>
      <w:docPartPr>
        <w:name w:val="54A3477811134856AAF015FF8776D5B6"/>
        <w:category>
          <w:name w:val="General"/>
          <w:gallery w:val="placeholder"/>
        </w:category>
        <w:types>
          <w:type w:val="bbPlcHdr"/>
        </w:types>
        <w:behaviors>
          <w:behavior w:val="content"/>
        </w:behaviors>
        <w:guid w:val="{3DE2B25D-4B95-46F8-983C-1F60EF0A6964}"/>
      </w:docPartPr>
      <w:docPartBody>
        <w:p w:rsidR="00B14A0E" w:rsidRDefault="00467E47" w:rsidP="00467E47">
          <w:pPr>
            <w:pStyle w:val="F16EF5692AEE4A1A84A07B75F21898CA"/>
          </w:pPr>
          <w:r w:rsidRPr="00261FF7">
            <w:rPr>
              <w:rStyle w:val="PlaceholderText"/>
            </w:rPr>
            <w:t>ELSE</w:t>
          </w:r>
        </w:p>
      </w:docPartBody>
    </w:docPart>
    <w:docPart>
      <w:docPartPr>
        <w:name w:val="98A1F27C76AE475EA902AF9EC1CBACCB"/>
        <w:category>
          <w:name w:val="General"/>
          <w:gallery w:val="placeholder"/>
        </w:category>
        <w:types>
          <w:type w:val="bbPlcHdr"/>
        </w:types>
        <w:behaviors>
          <w:behavior w:val="content"/>
        </w:behaviors>
        <w:guid w:val="{D03EE8BC-2AE9-45C0-8791-F5F9941BB56A}"/>
      </w:docPartPr>
      <w:docPartBody>
        <w:p w:rsidR="00B14A0E" w:rsidRDefault="00467E47" w:rsidP="00467E47">
          <w:pPr>
            <w:pStyle w:val="EFB196676C534EC19316EAFF09017613"/>
          </w:pPr>
          <w:r w:rsidRPr="00261FF7">
            <w:rPr>
              <w:rStyle w:val="PlaceholderText"/>
            </w:rPr>
            <w:t>END IF</w:t>
          </w:r>
        </w:p>
      </w:docPartBody>
    </w:docPart>
    <w:docPart>
      <w:docPartPr>
        <w:name w:val="54BE8B74F46445769B8894BC7ED620B0"/>
        <w:category>
          <w:name w:val="General"/>
          <w:gallery w:val="placeholder"/>
        </w:category>
        <w:types>
          <w:type w:val="bbPlcHdr"/>
        </w:types>
        <w:behaviors>
          <w:behavior w:val="content"/>
        </w:behaviors>
        <w:guid w:val="{421DA465-356D-449A-BA70-287495ED85B2}"/>
      </w:docPartPr>
      <w:docPartBody>
        <w:p w:rsidR="00B14A0E" w:rsidRDefault="00467E47" w:rsidP="00467E47">
          <w:pPr>
            <w:pStyle w:val="4A47DD1F009848C9A35F71F86FF2F7A8"/>
          </w:pPr>
          <w:r w:rsidRPr="00261FF7">
            <w:rPr>
              <w:rStyle w:val="PlaceholderText"/>
            </w:rPr>
            <w:t>ELSE</w:t>
          </w:r>
        </w:p>
      </w:docPartBody>
    </w:docPart>
    <w:docPart>
      <w:docPartPr>
        <w:name w:val="90E88CDE13D14298993D44757E142DA1"/>
        <w:category>
          <w:name w:val="General"/>
          <w:gallery w:val="placeholder"/>
        </w:category>
        <w:types>
          <w:type w:val="bbPlcHdr"/>
        </w:types>
        <w:behaviors>
          <w:behavior w:val="content"/>
        </w:behaviors>
        <w:guid w:val="{5B25CCD6-213D-410C-9751-FBE2F6820958}"/>
      </w:docPartPr>
      <w:docPartBody>
        <w:p w:rsidR="00B14A0E" w:rsidRDefault="00467E47" w:rsidP="00467E47">
          <w:pPr>
            <w:pStyle w:val="C4DC5DCDF90D47F9A4F82A2B4E0F800A"/>
          </w:pPr>
          <w:r w:rsidRPr="00390DA2">
            <w:rPr>
              <w:rStyle w:val="PlaceholderText"/>
            </w:rPr>
            <w:t>IF PrimaryPersRepFormat = "List A and B"</w:t>
          </w:r>
        </w:p>
      </w:docPartBody>
    </w:docPart>
    <w:docPart>
      <w:docPartPr>
        <w:name w:val="8BBFF480E2824BB89BD1A44ED49F36D7"/>
        <w:category>
          <w:name w:val="General"/>
          <w:gallery w:val="placeholder"/>
        </w:category>
        <w:types>
          <w:type w:val="bbPlcHdr"/>
        </w:types>
        <w:behaviors>
          <w:behavior w:val="content"/>
        </w:behaviors>
        <w:guid w:val="{92A17C00-2C06-418C-86FF-5D8325019EE2}"/>
      </w:docPartPr>
      <w:docPartBody>
        <w:p w:rsidR="00B14A0E" w:rsidRDefault="00467E47" w:rsidP="00467E47">
          <w:pPr>
            <w:pStyle w:val="4615104CBA4A40FF9485F410107D9DDF"/>
          </w:pPr>
          <w:r w:rsidRPr="00390DA2">
            <w:rPr>
              <w:rStyle w:val="PlaceholderText"/>
            </w:rPr>
            <w:t>IF ANSWERED (PrimaryPersRepA2)</w:t>
          </w:r>
        </w:p>
      </w:docPartBody>
    </w:docPart>
    <w:docPart>
      <w:docPartPr>
        <w:name w:val="CB47EBBBC5674E76B1D0B3367E81751C"/>
        <w:category>
          <w:name w:val="General"/>
          <w:gallery w:val="placeholder"/>
        </w:category>
        <w:types>
          <w:type w:val="bbPlcHdr"/>
        </w:types>
        <w:behaviors>
          <w:behavior w:val="content"/>
        </w:behaviors>
        <w:guid w:val="{C55BC6F7-42AE-4CFA-8398-518BBCADBC3F}"/>
      </w:docPartPr>
      <w:docPartBody>
        <w:p w:rsidR="00B14A0E" w:rsidRDefault="00467E47" w:rsidP="00467E47">
          <w:pPr>
            <w:pStyle w:val="E36FB49991F24CF08EDF435D916602B3"/>
          </w:pPr>
          <w:r w:rsidRPr="00261FF7">
            <w:rPr>
              <w:rStyle w:val="PlaceholderText"/>
            </w:rPr>
            <w:t>END IF</w:t>
          </w:r>
        </w:p>
      </w:docPartBody>
    </w:docPart>
    <w:docPart>
      <w:docPartPr>
        <w:name w:val="06761D44C26348E9AF7151FBEB2CA9F9"/>
        <w:category>
          <w:name w:val="General"/>
          <w:gallery w:val="placeholder"/>
        </w:category>
        <w:types>
          <w:type w:val="bbPlcHdr"/>
        </w:types>
        <w:behaviors>
          <w:behavior w:val="content"/>
        </w:behaviors>
        <w:guid w:val="{A4933C2F-7C5D-4755-B311-302A987C4919}"/>
      </w:docPartPr>
      <w:docPartBody>
        <w:p w:rsidR="00B14A0E" w:rsidRDefault="00467E47" w:rsidP="00467E47">
          <w:pPr>
            <w:pStyle w:val="8D73706D44D34FA29FA6E3791E166241"/>
          </w:pPr>
          <w:r w:rsidRPr="00390DA2">
            <w:rPr>
              <w:rStyle w:val="PlaceholderText"/>
            </w:rPr>
            <w:t>IF ANSWERED (PrimaryPersRepA3)</w:t>
          </w:r>
        </w:p>
      </w:docPartBody>
    </w:docPart>
    <w:docPart>
      <w:docPartPr>
        <w:name w:val="71C7F87C0A3D48F98E50DB86BCE01088"/>
        <w:category>
          <w:name w:val="General"/>
          <w:gallery w:val="placeholder"/>
        </w:category>
        <w:types>
          <w:type w:val="bbPlcHdr"/>
        </w:types>
        <w:behaviors>
          <w:behavior w:val="content"/>
        </w:behaviors>
        <w:guid w:val="{71E61EC5-7FD5-4B01-B294-8A5627C234CA}"/>
      </w:docPartPr>
      <w:docPartBody>
        <w:p w:rsidR="00B14A0E" w:rsidRDefault="00467E47" w:rsidP="00467E47">
          <w:pPr>
            <w:pStyle w:val="7FE41AB589D1466F867F4DA0A7A70BB0"/>
          </w:pPr>
          <w:r w:rsidRPr="00261FF7">
            <w:rPr>
              <w:rStyle w:val="PlaceholderText"/>
            </w:rPr>
            <w:t>END IF</w:t>
          </w:r>
        </w:p>
      </w:docPartBody>
    </w:docPart>
    <w:docPart>
      <w:docPartPr>
        <w:name w:val="523816FE8EFA45B9B2616B245FDBE0C6"/>
        <w:category>
          <w:name w:val="General"/>
          <w:gallery w:val="placeholder"/>
        </w:category>
        <w:types>
          <w:type w:val="bbPlcHdr"/>
        </w:types>
        <w:behaviors>
          <w:behavior w:val="content"/>
        </w:behaviors>
        <w:guid w:val="{B08D1150-80B0-409C-8531-9E5F40461490}"/>
      </w:docPartPr>
      <w:docPartBody>
        <w:p w:rsidR="00B14A0E" w:rsidRDefault="00467E47" w:rsidP="00467E47">
          <w:pPr>
            <w:pStyle w:val="FA39B42DC2254EA894C13AC681C2BCBA"/>
          </w:pPr>
          <w:r w:rsidRPr="00390DA2">
            <w:rPr>
              <w:rStyle w:val="PlaceholderText"/>
            </w:rPr>
            <w:t>IF ANSWERED (PrimaryPersRepA4)</w:t>
          </w:r>
        </w:p>
      </w:docPartBody>
    </w:docPart>
    <w:docPart>
      <w:docPartPr>
        <w:name w:val="E7CF97C54AEF4D4EA135F7362F80E8C5"/>
        <w:category>
          <w:name w:val="General"/>
          <w:gallery w:val="placeholder"/>
        </w:category>
        <w:types>
          <w:type w:val="bbPlcHdr"/>
        </w:types>
        <w:behaviors>
          <w:behavior w:val="content"/>
        </w:behaviors>
        <w:guid w:val="{06768C64-3D73-4495-B85C-AABE3BE61258}"/>
      </w:docPartPr>
      <w:docPartBody>
        <w:p w:rsidR="00B14A0E" w:rsidRDefault="00467E47" w:rsidP="00467E47">
          <w:pPr>
            <w:pStyle w:val="2EC841A5499A4F538D36D769A4C39708"/>
          </w:pPr>
          <w:r w:rsidRPr="00261FF7">
            <w:rPr>
              <w:rStyle w:val="PlaceholderText"/>
            </w:rPr>
            <w:t>END IF</w:t>
          </w:r>
        </w:p>
      </w:docPartBody>
    </w:docPart>
    <w:docPart>
      <w:docPartPr>
        <w:name w:val="FF1B98D6D2484EEA8D2111865EBD09CE"/>
        <w:category>
          <w:name w:val="General"/>
          <w:gallery w:val="placeholder"/>
        </w:category>
        <w:types>
          <w:type w:val="bbPlcHdr"/>
        </w:types>
        <w:behaviors>
          <w:behavior w:val="content"/>
        </w:behaviors>
        <w:guid w:val="{612D1723-88DE-4050-B4E7-320F1DB1A6FA}"/>
      </w:docPartPr>
      <w:docPartBody>
        <w:p w:rsidR="00B14A0E" w:rsidRDefault="00467E47" w:rsidP="00467E47">
          <w:pPr>
            <w:pStyle w:val="4A9A8610099843E5B9EEB9CF14071B80"/>
          </w:pPr>
          <w:r w:rsidRPr="00390DA2">
            <w:rPr>
              <w:rStyle w:val="PlaceholderText"/>
            </w:rPr>
            <w:t>IF ANSWERED (PrimaryPersRepA5)</w:t>
          </w:r>
        </w:p>
      </w:docPartBody>
    </w:docPart>
    <w:docPart>
      <w:docPartPr>
        <w:name w:val="94F6EA5DBE974C088DA5C7B7BDCD6D05"/>
        <w:category>
          <w:name w:val="General"/>
          <w:gallery w:val="placeholder"/>
        </w:category>
        <w:types>
          <w:type w:val="bbPlcHdr"/>
        </w:types>
        <w:behaviors>
          <w:behavior w:val="content"/>
        </w:behaviors>
        <w:guid w:val="{9072EDA9-0574-4BA7-BD5A-813B08F61A34}"/>
      </w:docPartPr>
      <w:docPartBody>
        <w:p w:rsidR="00B14A0E" w:rsidRDefault="00467E47" w:rsidP="00467E47">
          <w:pPr>
            <w:pStyle w:val="D683870B544942368ACBDC66CF8F18D5"/>
          </w:pPr>
          <w:r w:rsidRPr="00261FF7">
            <w:rPr>
              <w:rStyle w:val="PlaceholderText"/>
            </w:rPr>
            <w:t>END IF</w:t>
          </w:r>
        </w:p>
      </w:docPartBody>
    </w:docPart>
    <w:docPart>
      <w:docPartPr>
        <w:name w:val="42B79B08B184420E96DE2E8FAF0A9520"/>
        <w:category>
          <w:name w:val="General"/>
          <w:gallery w:val="placeholder"/>
        </w:category>
        <w:types>
          <w:type w:val="bbPlcHdr"/>
        </w:types>
        <w:behaviors>
          <w:behavior w:val="content"/>
        </w:behaviors>
        <w:guid w:val="{48DA75FA-B003-4F63-A92D-4BE1AB6D7C27}"/>
      </w:docPartPr>
      <w:docPartBody>
        <w:p w:rsidR="00B14A0E" w:rsidRDefault="00467E47" w:rsidP="00467E47">
          <w:pPr>
            <w:pStyle w:val="82EEA11B16F24179AE348AF54DEC3B53"/>
          </w:pPr>
          <w:r w:rsidRPr="00390DA2">
            <w:rPr>
              <w:rStyle w:val="PlaceholderText"/>
            </w:rPr>
            <w:t>IF ANSWERED (PrimaryPersRepB2)</w:t>
          </w:r>
        </w:p>
      </w:docPartBody>
    </w:docPart>
    <w:docPart>
      <w:docPartPr>
        <w:name w:val="69F45C40AC9A499D9C52313A5735D3D8"/>
        <w:category>
          <w:name w:val="General"/>
          <w:gallery w:val="placeholder"/>
        </w:category>
        <w:types>
          <w:type w:val="bbPlcHdr"/>
        </w:types>
        <w:behaviors>
          <w:behavior w:val="content"/>
        </w:behaviors>
        <w:guid w:val="{14FF2412-93E2-4F22-9791-8950FA53D166}"/>
      </w:docPartPr>
      <w:docPartBody>
        <w:p w:rsidR="00B14A0E" w:rsidRDefault="00467E47" w:rsidP="00467E47">
          <w:pPr>
            <w:pStyle w:val="6C671A93FED44B13AEDD94CFAF84917D"/>
          </w:pPr>
          <w:r w:rsidRPr="00261FF7">
            <w:rPr>
              <w:rStyle w:val="PlaceholderText"/>
            </w:rPr>
            <w:t>END IF</w:t>
          </w:r>
        </w:p>
      </w:docPartBody>
    </w:docPart>
    <w:docPart>
      <w:docPartPr>
        <w:name w:val="460EEF4CCB5F4E75ACA7A0C89CAD0A27"/>
        <w:category>
          <w:name w:val="General"/>
          <w:gallery w:val="placeholder"/>
        </w:category>
        <w:types>
          <w:type w:val="bbPlcHdr"/>
        </w:types>
        <w:behaviors>
          <w:behavior w:val="content"/>
        </w:behaviors>
        <w:guid w:val="{5641757B-2A67-4534-B601-ADFE7A3339AC}"/>
      </w:docPartPr>
      <w:docPartBody>
        <w:p w:rsidR="00B14A0E" w:rsidRDefault="00467E47" w:rsidP="00467E47">
          <w:pPr>
            <w:pStyle w:val="684EECDB8AD84F0CA105270236C5C0C2"/>
          </w:pPr>
          <w:r w:rsidRPr="00390DA2">
            <w:rPr>
              <w:rStyle w:val="PlaceholderText"/>
            </w:rPr>
            <w:t>IF ANSWERED (PrimaryPersRepB3)</w:t>
          </w:r>
        </w:p>
      </w:docPartBody>
    </w:docPart>
    <w:docPart>
      <w:docPartPr>
        <w:name w:val="9192E2A493D04E4EB7F0DB68B42451FA"/>
        <w:category>
          <w:name w:val="General"/>
          <w:gallery w:val="placeholder"/>
        </w:category>
        <w:types>
          <w:type w:val="bbPlcHdr"/>
        </w:types>
        <w:behaviors>
          <w:behavior w:val="content"/>
        </w:behaviors>
        <w:guid w:val="{978354DD-601B-4C72-9620-52F888A0373D}"/>
      </w:docPartPr>
      <w:docPartBody>
        <w:p w:rsidR="00B14A0E" w:rsidRDefault="00467E47" w:rsidP="00467E47">
          <w:pPr>
            <w:pStyle w:val="13EC1508DAD6414EB4F1BC3C0D1C5482"/>
          </w:pPr>
          <w:r w:rsidRPr="00261FF7">
            <w:rPr>
              <w:rStyle w:val="PlaceholderText"/>
            </w:rPr>
            <w:t>END IF</w:t>
          </w:r>
        </w:p>
      </w:docPartBody>
    </w:docPart>
    <w:docPart>
      <w:docPartPr>
        <w:name w:val="E5184CBA175340989A6423B4D7680C76"/>
        <w:category>
          <w:name w:val="General"/>
          <w:gallery w:val="placeholder"/>
        </w:category>
        <w:types>
          <w:type w:val="bbPlcHdr"/>
        </w:types>
        <w:behaviors>
          <w:behavior w:val="content"/>
        </w:behaviors>
        <w:guid w:val="{99D1E04F-910F-4B7E-AB3E-1806AD403259}"/>
      </w:docPartPr>
      <w:docPartBody>
        <w:p w:rsidR="00B14A0E" w:rsidRDefault="00467E47" w:rsidP="00467E47">
          <w:pPr>
            <w:pStyle w:val="DC40D2521A75472BB3183E2F053AEB8D"/>
          </w:pPr>
          <w:r w:rsidRPr="00390DA2">
            <w:rPr>
              <w:rStyle w:val="PlaceholderText"/>
            </w:rPr>
            <w:t>IF ANSWERED (PrimaryPersRepB4)</w:t>
          </w:r>
        </w:p>
      </w:docPartBody>
    </w:docPart>
    <w:docPart>
      <w:docPartPr>
        <w:name w:val="0212CE51808E402C98AD4CD351BEA402"/>
        <w:category>
          <w:name w:val="General"/>
          <w:gallery w:val="placeholder"/>
        </w:category>
        <w:types>
          <w:type w:val="bbPlcHdr"/>
        </w:types>
        <w:behaviors>
          <w:behavior w:val="content"/>
        </w:behaviors>
        <w:guid w:val="{8916BB5C-6984-43E9-8734-7CE5614DAC4E}"/>
      </w:docPartPr>
      <w:docPartBody>
        <w:p w:rsidR="00B14A0E" w:rsidRDefault="00467E47" w:rsidP="00467E47">
          <w:pPr>
            <w:pStyle w:val="49A04E5E7DA24DBC9082C5D9DBA7F8F4"/>
          </w:pPr>
          <w:r w:rsidRPr="00261FF7">
            <w:rPr>
              <w:rStyle w:val="PlaceholderText"/>
            </w:rPr>
            <w:t>END IF</w:t>
          </w:r>
        </w:p>
      </w:docPartBody>
    </w:docPart>
    <w:docPart>
      <w:docPartPr>
        <w:name w:val="88EFD34BDFF24ABCA4A3422A01471B5B"/>
        <w:category>
          <w:name w:val="General"/>
          <w:gallery w:val="placeholder"/>
        </w:category>
        <w:types>
          <w:type w:val="bbPlcHdr"/>
        </w:types>
        <w:behaviors>
          <w:behavior w:val="content"/>
        </w:behaviors>
        <w:guid w:val="{5CCD8BBA-01B8-4B92-B79E-42B2810B406B}"/>
      </w:docPartPr>
      <w:docPartBody>
        <w:p w:rsidR="00B14A0E" w:rsidRDefault="00467E47" w:rsidP="00467E47">
          <w:pPr>
            <w:pStyle w:val="08BBE2D9E91748E98D68D7ECC2945741"/>
          </w:pPr>
          <w:r w:rsidRPr="00390DA2">
            <w:rPr>
              <w:rStyle w:val="PlaceholderText"/>
            </w:rPr>
            <w:t>IF ANSWERED (PrimaryPersRepB5)</w:t>
          </w:r>
        </w:p>
      </w:docPartBody>
    </w:docPart>
    <w:docPart>
      <w:docPartPr>
        <w:name w:val="B6E569D0715D4115AAC32BC63D9D8806"/>
        <w:category>
          <w:name w:val="General"/>
          <w:gallery w:val="placeholder"/>
        </w:category>
        <w:types>
          <w:type w:val="bbPlcHdr"/>
        </w:types>
        <w:behaviors>
          <w:behavior w:val="content"/>
        </w:behaviors>
        <w:guid w:val="{4C32EE35-4DB6-4835-A724-330A53553EAB}"/>
      </w:docPartPr>
      <w:docPartBody>
        <w:p w:rsidR="00B14A0E" w:rsidRDefault="00467E47" w:rsidP="00467E47">
          <w:pPr>
            <w:pStyle w:val="DBD81F74A40F42E985992355C38EF249"/>
          </w:pPr>
          <w:r w:rsidRPr="00261FF7">
            <w:rPr>
              <w:rStyle w:val="PlaceholderText"/>
            </w:rPr>
            <w:t>END IF</w:t>
          </w:r>
        </w:p>
      </w:docPartBody>
    </w:docPart>
    <w:docPart>
      <w:docPartPr>
        <w:name w:val="24526C18AC4841E9B27459B4C857BD6F"/>
        <w:category>
          <w:name w:val="General"/>
          <w:gallery w:val="placeholder"/>
        </w:category>
        <w:types>
          <w:type w:val="bbPlcHdr"/>
        </w:types>
        <w:behaviors>
          <w:behavior w:val="content"/>
        </w:behaviors>
        <w:guid w:val="{B8AA193F-FD9E-4DE5-B3A2-C20991A4CC51}"/>
      </w:docPartPr>
      <w:docPartBody>
        <w:p w:rsidR="00B14A0E" w:rsidRDefault="00467E47" w:rsidP="00467E47">
          <w:pPr>
            <w:pStyle w:val="AD46BCD4605B4B06804AB9C5DD120212"/>
          </w:pPr>
          <w:r w:rsidRPr="00261FF7">
            <w:rPr>
              <w:rStyle w:val="PlaceholderText"/>
            </w:rPr>
            <w:t>END IF</w:t>
          </w:r>
        </w:p>
      </w:docPartBody>
    </w:docPart>
    <w:docPart>
      <w:docPartPr>
        <w:name w:val="E42533FD45B44E7A9FC9E45A886390C6"/>
        <w:category>
          <w:name w:val="General"/>
          <w:gallery w:val="placeholder"/>
        </w:category>
        <w:types>
          <w:type w:val="bbPlcHdr"/>
        </w:types>
        <w:behaviors>
          <w:behavior w:val="content"/>
        </w:behaviors>
        <w:guid w:val="{77ED2A73-C880-4FE8-96AB-D990B82CE6F9}"/>
      </w:docPartPr>
      <w:docPartBody>
        <w:p w:rsidR="00B14A0E" w:rsidRDefault="00467E47" w:rsidP="00467E47">
          <w:pPr>
            <w:pStyle w:val="A9B6414B6E89413C905465CA0D7DD3E5"/>
          </w:pPr>
          <w:r w:rsidRPr="00390DA2">
            <w:rPr>
              <w:rStyle w:val="PlaceholderText"/>
            </w:rPr>
            <w:t>IF PrimaryPersRepFormat = "List A, B and C"</w:t>
          </w:r>
        </w:p>
      </w:docPartBody>
    </w:docPart>
    <w:docPart>
      <w:docPartPr>
        <w:name w:val="E0A29F74989949AFB6B1A94353453BE9"/>
        <w:category>
          <w:name w:val="General"/>
          <w:gallery w:val="placeholder"/>
        </w:category>
        <w:types>
          <w:type w:val="bbPlcHdr"/>
        </w:types>
        <w:behaviors>
          <w:behavior w:val="content"/>
        </w:behaviors>
        <w:guid w:val="{B29421AA-0F43-427E-AFE1-F7328C52EA04}"/>
      </w:docPartPr>
      <w:docPartBody>
        <w:p w:rsidR="00B14A0E" w:rsidRDefault="00467E47" w:rsidP="00467E47">
          <w:pPr>
            <w:pStyle w:val="55F6ADA011904228BABA41D98E4B38C5"/>
          </w:pPr>
          <w:r w:rsidRPr="00390DA2">
            <w:rPr>
              <w:rStyle w:val="PlaceholderText"/>
            </w:rPr>
            <w:t>IF ANSWERED (PrimaryPersRepA2)</w:t>
          </w:r>
        </w:p>
      </w:docPartBody>
    </w:docPart>
    <w:docPart>
      <w:docPartPr>
        <w:name w:val="4EC97A3C06C2493384B2B03D31B43A0F"/>
        <w:category>
          <w:name w:val="General"/>
          <w:gallery w:val="placeholder"/>
        </w:category>
        <w:types>
          <w:type w:val="bbPlcHdr"/>
        </w:types>
        <w:behaviors>
          <w:behavior w:val="content"/>
        </w:behaviors>
        <w:guid w:val="{442B4636-BD1C-431E-947D-65AB68BD3A48}"/>
      </w:docPartPr>
      <w:docPartBody>
        <w:p w:rsidR="00B14A0E" w:rsidRDefault="00467E47" w:rsidP="00467E47">
          <w:pPr>
            <w:pStyle w:val="ED04BCD7F4784411B9CFE6FEEE5FE5AC"/>
          </w:pPr>
          <w:r w:rsidRPr="00261FF7">
            <w:rPr>
              <w:rStyle w:val="PlaceholderText"/>
            </w:rPr>
            <w:t>END IF</w:t>
          </w:r>
        </w:p>
      </w:docPartBody>
    </w:docPart>
    <w:docPart>
      <w:docPartPr>
        <w:name w:val="DD90A1AA1A4A4F7794A7BD88598A1279"/>
        <w:category>
          <w:name w:val="General"/>
          <w:gallery w:val="placeholder"/>
        </w:category>
        <w:types>
          <w:type w:val="bbPlcHdr"/>
        </w:types>
        <w:behaviors>
          <w:behavior w:val="content"/>
        </w:behaviors>
        <w:guid w:val="{408C554D-BE63-492A-84F0-4B53A77DB396}"/>
      </w:docPartPr>
      <w:docPartBody>
        <w:p w:rsidR="00B14A0E" w:rsidRDefault="00467E47" w:rsidP="00467E47">
          <w:pPr>
            <w:pStyle w:val="9BE9DE7B7ACC47AEBFA6B16D82A275F5"/>
          </w:pPr>
          <w:r w:rsidRPr="00390DA2">
            <w:rPr>
              <w:rStyle w:val="PlaceholderText"/>
            </w:rPr>
            <w:t>IF ANSWERED (PrimaryPersRepA3)</w:t>
          </w:r>
        </w:p>
      </w:docPartBody>
    </w:docPart>
    <w:docPart>
      <w:docPartPr>
        <w:name w:val="1D1048A21D564B0F80791DDF7D88CED1"/>
        <w:category>
          <w:name w:val="General"/>
          <w:gallery w:val="placeholder"/>
        </w:category>
        <w:types>
          <w:type w:val="bbPlcHdr"/>
        </w:types>
        <w:behaviors>
          <w:behavior w:val="content"/>
        </w:behaviors>
        <w:guid w:val="{15B608B0-DF03-4DBF-99A8-A2212F6EE543}"/>
      </w:docPartPr>
      <w:docPartBody>
        <w:p w:rsidR="00B14A0E" w:rsidRDefault="00467E47" w:rsidP="00467E47">
          <w:pPr>
            <w:pStyle w:val="3E17372DC2D94BACB80B7A92A1DAB823"/>
          </w:pPr>
          <w:r w:rsidRPr="00261FF7">
            <w:rPr>
              <w:rStyle w:val="PlaceholderText"/>
            </w:rPr>
            <w:t>END IF</w:t>
          </w:r>
        </w:p>
      </w:docPartBody>
    </w:docPart>
    <w:docPart>
      <w:docPartPr>
        <w:name w:val="686E5AFE66554786A2935748E0C64423"/>
        <w:category>
          <w:name w:val="General"/>
          <w:gallery w:val="placeholder"/>
        </w:category>
        <w:types>
          <w:type w:val="bbPlcHdr"/>
        </w:types>
        <w:behaviors>
          <w:behavior w:val="content"/>
        </w:behaviors>
        <w:guid w:val="{DCF11165-C27C-46EB-88E8-57867AC9224E}"/>
      </w:docPartPr>
      <w:docPartBody>
        <w:p w:rsidR="00B14A0E" w:rsidRDefault="00467E47" w:rsidP="00467E47">
          <w:pPr>
            <w:pStyle w:val="4341C44BB7B5471E922CCCCF27FA0F1A"/>
          </w:pPr>
          <w:r w:rsidRPr="00390DA2">
            <w:rPr>
              <w:rStyle w:val="PlaceholderText"/>
            </w:rPr>
            <w:t>IF ANSWERED (PrimaryPersRepA4)</w:t>
          </w:r>
        </w:p>
      </w:docPartBody>
    </w:docPart>
    <w:docPart>
      <w:docPartPr>
        <w:name w:val="E96C60E3DC9A4ABC9629E117DA7418F2"/>
        <w:category>
          <w:name w:val="General"/>
          <w:gallery w:val="placeholder"/>
        </w:category>
        <w:types>
          <w:type w:val="bbPlcHdr"/>
        </w:types>
        <w:behaviors>
          <w:behavior w:val="content"/>
        </w:behaviors>
        <w:guid w:val="{BCEA098F-2925-4E48-A4FC-811141003C6C}"/>
      </w:docPartPr>
      <w:docPartBody>
        <w:p w:rsidR="00B14A0E" w:rsidRDefault="00467E47" w:rsidP="00467E47">
          <w:pPr>
            <w:pStyle w:val="D8C0EA41A9CA4059AE81FE1980DA1946"/>
          </w:pPr>
          <w:r w:rsidRPr="00261FF7">
            <w:rPr>
              <w:rStyle w:val="PlaceholderText"/>
            </w:rPr>
            <w:t>END IF</w:t>
          </w:r>
        </w:p>
      </w:docPartBody>
    </w:docPart>
    <w:docPart>
      <w:docPartPr>
        <w:name w:val="4276E72E2E56408DB8AA794FAD381011"/>
        <w:category>
          <w:name w:val="General"/>
          <w:gallery w:val="placeholder"/>
        </w:category>
        <w:types>
          <w:type w:val="bbPlcHdr"/>
        </w:types>
        <w:behaviors>
          <w:behavior w:val="content"/>
        </w:behaviors>
        <w:guid w:val="{4AC02CBF-D48C-4FC3-B223-5B023C69ED9E}"/>
      </w:docPartPr>
      <w:docPartBody>
        <w:p w:rsidR="00B14A0E" w:rsidRDefault="00467E47" w:rsidP="00467E47">
          <w:pPr>
            <w:pStyle w:val="2A5E4623CA0B4BADB49B29450ADA6A01"/>
          </w:pPr>
          <w:r w:rsidRPr="00261FF7">
            <w:rPr>
              <w:rStyle w:val="PlaceholderText"/>
            </w:rPr>
            <w:t>END IF</w:t>
          </w:r>
        </w:p>
      </w:docPartBody>
    </w:docPart>
    <w:docPart>
      <w:docPartPr>
        <w:name w:val="6F1B57D9D61E4C79B409BAA1F2F23239"/>
        <w:category>
          <w:name w:val="General"/>
          <w:gallery w:val="placeholder"/>
        </w:category>
        <w:types>
          <w:type w:val="bbPlcHdr"/>
        </w:types>
        <w:behaviors>
          <w:behavior w:val="content"/>
        </w:behaviors>
        <w:guid w:val="{45698172-E7E5-4194-994F-953A93986E26}"/>
      </w:docPartPr>
      <w:docPartBody>
        <w:p w:rsidR="00B14A0E" w:rsidRDefault="00467E47" w:rsidP="00467E47">
          <w:pPr>
            <w:pStyle w:val="424E65C1E00C422594EEA7DFC2FDB380"/>
          </w:pPr>
          <w:r w:rsidRPr="00390DA2">
            <w:rPr>
              <w:rStyle w:val="PlaceholderText"/>
            </w:rPr>
            <w:t>IF ANSWERED (PrimaryPersRepB2)</w:t>
          </w:r>
        </w:p>
      </w:docPartBody>
    </w:docPart>
    <w:docPart>
      <w:docPartPr>
        <w:name w:val="15D30692C31445D4A7CC219FAC1219E5"/>
        <w:category>
          <w:name w:val="General"/>
          <w:gallery w:val="placeholder"/>
        </w:category>
        <w:types>
          <w:type w:val="bbPlcHdr"/>
        </w:types>
        <w:behaviors>
          <w:behavior w:val="content"/>
        </w:behaviors>
        <w:guid w:val="{326884CA-9131-44D7-84F2-7737827236F8}"/>
      </w:docPartPr>
      <w:docPartBody>
        <w:p w:rsidR="00B14A0E" w:rsidRDefault="00467E47" w:rsidP="00467E47">
          <w:pPr>
            <w:pStyle w:val="A88EF493CB954AB592DA81B0D302BF24"/>
          </w:pPr>
          <w:r w:rsidRPr="00261FF7">
            <w:rPr>
              <w:rStyle w:val="PlaceholderText"/>
            </w:rPr>
            <w:t>END IF</w:t>
          </w:r>
        </w:p>
      </w:docPartBody>
    </w:docPart>
    <w:docPart>
      <w:docPartPr>
        <w:name w:val="F16EF5692AEE4A1A84A07B75F21898CA"/>
        <w:category>
          <w:name w:val="General"/>
          <w:gallery w:val="placeholder"/>
        </w:category>
        <w:types>
          <w:type w:val="bbPlcHdr"/>
        </w:types>
        <w:behaviors>
          <w:behavior w:val="content"/>
        </w:behaviors>
        <w:guid w:val="{8A979096-EC9F-4C61-8D07-FD2B8B86D373}"/>
      </w:docPartPr>
      <w:docPartBody>
        <w:p w:rsidR="00B14A0E" w:rsidRDefault="00467E47" w:rsidP="00467E47">
          <w:pPr>
            <w:pStyle w:val="661121509DB148CF91F320535DA52CE9"/>
          </w:pPr>
          <w:r w:rsidRPr="00390DA2">
            <w:rPr>
              <w:rStyle w:val="PlaceholderText"/>
            </w:rPr>
            <w:t>IF ANSWERED (PrimaryPersRepB3)</w:t>
          </w:r>
        </w:p>
      </w:docPartBody>
    </w:docPart>
    <w:docPart>
      <w:docPartPr>
        <w:name w:val="4A47DD1F009848C9A35F71F86FF2F7A8"/>
        <w:category>
          <w:name w:val="General"/>
          <w:gallery w:val="placeholder"/>
        </w:category>
        <w:types>
          <w:type w:val="bbPlcHdr"/>
        </w:types>
        <w:behaviors>
          <w:behavior w:val="content"/>
        </w:behaviors>
        <w:guid w:val="{FED531BF-D75C-4865-B265-19FE1D4D1DB6}"/>
      </w:docPartPr>
      <w:docPartBody>
        <w:p w:rsidR="00B14A0E" w:rsidRDefault="00467E47" w:rsidP="00467E47">
          <w:pPr>
            <w:pStyle w:val="DCCEE0432A654BA7A064F9A0CDF65F02"/>
          </w:pPr>
          <w:r w:rsidRPr="00261FF7">
            <w:rPr>
              <w:rStyle w:val="PlaceholderText"/>
            </w:rPr>
            <w:t>END IF</w:t>
          </w:r>
        </w:p>
      </w:docPartBody>
    </w:docPart>
    <w:docPart>
      <w:docPartPr>
        <w:name w:val="E447D5E54187444DB7049252C7AFC46F"/>
        <w:category>
          <w:name w:val="General"/>
          <w:gallery w:val="placeholder"/>
        </w:category>
        <w:types>
          <w:type w:val="bbPlcHdr"/>
        </w:types>
        <w:behaviors>
          <w:behavior w:val="content"/>
        </w:behaviors>
        <w:guid w:val="{12154E78-1F79-43F8-97E2-7E0C1E1B07DC}"/>
      </w:docPartPr>
      <w:docPartBody>
        <w:p w:rsidR="00B14A0E" w:rsidRDefault="00467E47" w:rsidP="00467E47">
          <w:pPr>
            <w:pStyle w:val="839754BB6EA04400A490F5413E730178"/>
          </w:pPr>
          <w:r w:rsidRPr="00390DA2">
            <w:rPr>
              <w:rStyle w:val="PlaceholderText"/>
            </w:rPr>
            <w:t>IF ANSWERED (PrimaryPersRepB4)</w:t>
          </w:r>
        </w:p>
      </w:docPartBody>
    </w:docPart>
    <w:docPart>
      <w:docPartPr>
        <w:name w:val="B1EE959275584237B1FBE9542C1A092B"/>
        <w:category>
          <w:name w:val="General"/>
          <w:gallery w:val="placeholder"/>
        </w:category>
        <w:types>
          <w:type w:val="bbPlcHdr"/>
        </w:types>
        <w:behaviors>
          <w:behavior w:val="content"/>
        </w:behaviors>
        <w:guid w:val="{84B82410-951D-4A3F-A736-1F5AE0D4816A}"/>
      </w:docPartPr>
      <w:docPartBody>
        <w:p w:rsidR="00B14A0E" w:rsidRDefault="00467E47" w:rsidP="00467E47">
          <w:pPr>
            <w:pStyle w:val="B6D7568D71B34C5EBC96E0AFCEAF1FE8"/>
          </w:pPr>
          <w:r w:rsidRPr="00261FF7">
            <w:rPr>
              <w:rStyle w:val="PlaceholderText"/>
            </w:rPr>
            <w:t>END IF</w:t>
          </w:r>
        </w:p>
      </w:docPartBody>
    </w:docPart>
    <w:docPart>
      <w:docPartPr>
        <w:name w:val="4615104CBA4A40FF9485F410107D9DDF"/>
        <w:category>
          <w:name w:val="General"/>
          <w:gallery w:val="placeholder"/>
        </w:category>
        <w:types>
          <w:type w:val="bbPlcHdr"/>
        </w:types>
        <w:behaviors>
          <w:behavior w:val="content"/>
        </w:behaviors>
        <w:guid w:val="{8DA04DA3-1E8A-4864-8711-DC3836760E4C}"/>
      </w:docPartPr>
      <w:docPartBody>
        <w:p w:rsidR="00B14A0E" w:rsidRDefault="00467E47" w:rsidP="00467E47">
          <w:pPr>
            <w:pStyle w:val="C7D341FCA71741499166AB15EF11C1A9"/>
          </w:pPr>
          <w:r w:rsidRPr="00390DA2">
            <w:rPr>
              <w:rStyle w:val="PlaceholderText"/>
            </w:rPr>
            <w:t>IF ANSWERED (PrimaryPersRepB5)</w:t>
          </w:r>
        </w:p>
      </w:docPartBody>
    </w:docPart>
    <w:docPart>
      <w:docPartPr>
        <w:name w:val="FA094AC2E36D453D9C8F6EF4A5658CAD"/>
        <w:category>
          <w:name w:val="General"/>
          <w:gallery w:val="placeholder"/>
        </w:category>
        <w:types>
          <w:type w:val="bbPlcHdr"/>
        </w:types>
        <w:behaviors>
          <w:behavior w:val="content"/>
        </w:behaviors>
        <w:guid w:val="{EE067584-609B-48A5-97EA-955A7C19620C}"/>
      </w:docPartPr>
      <w:docPartBody>
        <w:p w:rsidR="00B14A0E" w:rsidRDefault="00467E47" w:rsidP="00467E47">
          <w:pPr>
            <w:pStyle w:val="1BFF6A638D8C4AC887424E578C9F3F63"/>
          </w:pPr>
          <w:r w:rsidRPr="00261FF7">
            <w:rPr>
              <w:rStyle w:val="PlaceholderText"/>
            </w:rPr>
            <w:t>END IF</w:t>
          </w:r>
        </w:p>
      </w:docPartBody>
    </w:docPart>
    <w:docPart>
      <w:docPartPr>
        <w:name w:val="7FE41AB589D1466F867F4DA0A7A70BB0"/>
        <w:category>
          <w:name w:val="General"/>
          <w:gallery w:val="placeholder"/>
        </w:category>
        <w:types>
          <w:type w:val="bbPlcHdr"/>
        </w:types>
        <w:behaviors>
          <w:behavior w:val="content"/>
        </w:behaviors>
        <w:guid w:val="{345F822E-C717-49CC-A9B1-E2950B0E18F5}"/>
      </w:docPartPr>
      <w:docPartBody>
        <w:p w:rsidR="00B14A0E" w:rsidRDefault="00467E47" w:rsidP="00467E47">
          <w:pPr>
            <w:pStyle w:val="7D7D0DFB0E0243E48099CC9FCFCB3D80"/>
          </w:pPr>
          <w:r w:rsidRPr="00390DA2">
            <w:rPr>
              <w:rStyle w:val="PlaceholderText"/>
            </w:rPr>
            <w:t>IF ANSWERED (PrimaryPersRepC2)</w:t>
          </w:r>
        </w:p>
      </w:docPartBody>
    </w:docPart>
    <w:docPart>
      <w:docPartPr>
        <w:name w:val="FA39B42DC2254EA894C13AC681C2BCBA"/>
        <w:category>
          <w:name w:val="General"/>
          <w:gallery w:val="placeholder"/>
        </w:category>
        <w:types>
          <w:type w:val="bbPlcHdr"/>
        </w:types>
        <w:behaviors>
          <w:behavior w:val="content"/>
        </w:behaviors>
        <w:guid w:val="{7D9F7F6D-6B1D-4C93-8B67-4EE68B98704B}"/>
      </w:docPartPr>
      <w:docPartBody>
        <w:p w:rsidR="00B14A0E" w:rsidRDefault="00467E47" w:rsidP="00467E47">
          <w:pPr>
            <w:pStyle w:val="EDCF7D7840C6433294A20BB92EAB352E"/>
          </w:pPr>
          <w:r w:rsidRPr="00261FF7">
            <w:rPr>
              <w:rStyle w:val="PlaceholderText"/>
            </w:rPr>
            <w:t>END IF</w:t>
          </w:r>
        </w:p>
      </w:docPartBody>
    </w:docPart>
    <w:docPart>
      <w:docPartPr>
        <w:name w:val="2EC841A5499A4F538D36D769A4C39708"/>
        <w:category>
          <w:name w:val="General"/>
          <w:gallery w:val="placeholder"/>
        </w:category>
        <w:types>
          <w:type w:val="bbPlcHdr"/>
        </w:types>
        <w:behaviors>
          <w:behavior w:val="content"/>
        </w:behaviors>
        <w:guid w:val="{293AB3F2-574E-4BC8-82F4-41B245149924}"/>
      </w:docPartPr>
      <w:docPartBody>
        <w:p w:rsidR="00B14A0E" w:rsidRDefault="00467E47" w:rsidP="00467E47">
          <w:pPr>
            <w:pStyle w:val="34ABFCA5DD5F4D61B70798739A88DF8C"/>
          </w:pPr>
          <w:r w:rsidRPr="00390DA2">
            <w:rPr>
              <w:rStyle w:val="PlaceholderText"/>
            </w:rPr>
            <w:t>IF ANSWERED (PrimaryPersRepC3)</w:t>
          </w:r>
        </w:p>
      </w:docPartBody>
    </w:docPart>
    <w:docPart>
      <w:docPartPr>
        <w:name w:val="4A9A8610099843E5B9EEB9CF14071B80"/>
        <w:category>
          <w:name w:val="General"/>
          <w:gallery w:val="placeholder"/>
        </w:category>
        <w:types>
          <w:type w:val="bbPlcHdr"/>
        </w:types>
        <w:behaviors>
          <w:behavior w:val="content"/>
        </w:behaviors>
        <w:guid w:val="{EF558CB5-5895-4598-B80B-E08F9A564166}"/>
      </w:docPartPr>
      <w:docPartBody>
        <w:p w:rsidR="00B14A0E" w:rsidRDefault="00467E47" w:rsidP="00467E47">
          <w:pPr>
            <w:pStyle w:val="A15BF6D2C51347C88209150CDCD504BF"/>
          </w:pPr>
          <w:r w:rsidRPr="00261FF7">
            <w:rPr>
              <w:rStyle w:val="PlaceholderText"/>
            </w:rPr>
            <w:t>END IF</w:t>
          </w:r>
        </w:p>
      </w:docPartBody>
    </w:docPart>
    <w:docPart>
      <w:docPartPr>
        <w:name w:val="7A425F0C736C4897A40F928379BBD0F9"/>
        <w:category>
          <w:name w:val="General"/>
          <w:gallery w:val="placeholder"/>
        </w:category>
        <w:types>
          <w:type w:val="bbPlcHdr"/>
        </w:types>
        <w:behaviors>
          <w:behavior w:val="content"/>
        </w:behaviors>
        <w:guid w:val="{51CC1F2E-A3CB-45C4-B7DB-C895DF917C2B}"/>
      </w:docPartPr>
      <w:docPartBody>
        <w:p w:rsidR="00B14A0E" w:rsidRDefault="00467E47" w:rsidP="00467E47">
          <w:pPr>
            <w:pStyle w:val="48183A29D69E460F8D39B4A3224E2D15"/>
          </w:pPr>
          <w:r w:rsidRPr="00390DA2">
            <w:rPr>
              <w:rStyle w:val="PlaceholderText"/>
            </w:rPr>
            <w:t>IF ANSWERED (PrimaryPersRepC4)</w:t>
          </w:r>
        </w:p>
      </w:docPartBody>
    </w:docPart>
    <w:docPart>
      <w:docPartPr>
        <w:name w:val="C1AC1C484D4346B7B923DB1F65D48B63"/>
        <w:category>
          <w:name w:val="General"/>
          <w:gallery w:val="placeholder"/>
        </w:category>
        <w:types>
          <w:type w:val="bbPlcHdr"/>
        </w:types>
        <w:behaviors>
          <w:behavior w:val="content"/>
        </w:behaviors>
        <w:guid w:val="{FE19B06B-E95E-4DC5-A7AD-8B6357074722}"/>
      </w:docPartPr>
      <w:docPartBody>
        <w:p w:rsidR="00B14A0E" w:rsidRDefault="00467E47" w:rsidP="00467E47">
          <w:pPr>
            <w:pStyle w:val="C8F35DFC62914FF29E73DAFBE0D31471"/>
          </w:pPr>
          <w:r w:rsidRPr="00261FF7">
            <w:rPr>
              <w:rStyle w:val="PlaceholderText"/>
            </w:rPr>
            <w:t>END IF</w:t>
          </w:r>
        </w:p>
      </w:docPartBody>
    </w:docPart>
    <w:docPart>
      <w:docPartPr>
        <w:name w:val="82EEA11B16F24179AE348AF54DEC3B53"/>
        <w:category>
          <w:name w:val="General"/>
          <w:gallery w:val="placeholder"/>
        </w:category>
        <w:types>
          <w:type w:val="bbPlcHdr"/>
        </w:types>
        <w:behaviors>
          <w:behavior w:val="content"/>
        </w:behaviors>
        <w:guid w:val="{D0EC6866-FB4D-45A6-A818-86382F1ABF5E}"/>
      </w:docPartPr>
      <w:docPartBody>
        <w:p w:rsidR="00B14A0E" w:rsidRDefault="00467E47" w:rsidP="00467E47">
          <w:pPr>
            <w:pStyle w:val="6667507F751B4212B8ACDB42BA4C0F39"/>
          </w:pPr>
          <w:r w:rsidRPr="00390DA2">
            <w:rPr>
              <w:rStyle w:val="PlaceholderText"/>
            </w:rPr>
            <w:t>IF ANSWERED (PrimaryPersRepC5)</w:t>
          </w:r>
        </w:p>
      </w:docPartBody>
    </w:docPart>
    <w:docPart>
      <w:docPartPr>
        <w:name w:val="7679504924A6415A8F0E17806C42BE4A"/>
        <w:category>
          <w:name w:val="General"/>
          <w:gallery w:val="placeholder"/>
        </w:category>
        <w:types>
          <w:type w:val="bbPlcHdr"/>
        </w:types>
        <w:behaviors>
          <w:behavior w:val="content"/>
        </w:behaviors>
        <w:guid w:val="{5CE63FE2-E954-43D4-83EA-59C2F537E48D}"/>
      </w:docPartPr>
      <w:docPartBody>
        <w:p w:rsidR="00B14A0E" w:rsidRDefault="00467E47" w:rsidP="00467E47">
          <w:pPr>
            <w:pStyle w:val="250545073F8647CD827A5E9D6C3EC194"/>
          </w:pPr>
          <w:r w:rsidRPr="00261FF7">
            <w:rPr>
              <w:rStyle w:val="PlaceholderText"/>
            </w:rPr>
            <w:t>END IF</w:t>
          </w:r>
        </w:p>
      </w:docPartBody>
    </w:docPart>
    <w:docPart>
      <w:docPartPr>
        <w:name w:val="684EECDB8AD84F0CA105270236C5C0C2"/>
        <w:category>
          <w:name w:val="General"/>
          <w:gallery w:val="placeholder"/>
        </w:category>
        <w:types>
          <w:type w:val="bbPlcHdr"/>
        </w:types>
        <w:behaviors>
          <w:behavior w:val="content"/>
        </w:behaviors>
        <w:guid w:val="{2634A0BF-FF4D-47FD-BE29-B1F585F7AE7C}"/>
      </w:docPartPr>
      <w:docPartBody>
        <w:p w:rsidR="00B14A0E" w:rsidRDefault="00467E47" w:rsidP="00467E47">
          <w:pPr>
            <w:pStyle w:val="4EE53604570B4E9E8D6D1A210EA788F1"/>
          </w:pPr>
          <w:r w:rsidRPr="00261FF7">
            <w:rPr>
              <w:rStyle w:val="PlaceholderText"/>
            </w:rPr>
            <w:t>END IF</w:t>
          </w:r>
        </w:p>
      </w:docPartBody>
    </w:docPart>
    <w:docPart>
      <w:docPartPr>
        <w:name w:val="13EC1508DAD6414EB4F1BC3C0D1C5482"/>
        <w:category>
          <w:name w:val="General"/>
          <w:gallery w:val="placeholder"/>
        </w:category>
        <w:types>
          <w:type w:val="bbPlcHdr"/>
        </w:types>
        <w:behaviors>
          <w:behavior w:val="content"/>
        </w:behaviors>
        <w:guid w:val="{8D93F102-6533-452E-B1A3-265A13E02A34}"/>
      </w:docPartPr>
      <w:docPartBody>
        <w:p w:rsidR="00B14A0E" w:rsidRDefault="00467E47" w:rsidP="00467E47">
          <w:pPr>
            <w:pStyle w:val="43B825D5A08E46AEA40A6428AE3D4C4A"/>
          </w:pPr>
          <w:r w:rsidRPr="00261FF7">
            <w:rPr>
              <w:rStyle w:val="PlaceholderText"/>
            </w:rPr>
            <w:t>END IF</w:t>
          </w:r>
        </w:p>
      </w:docPartBody>
    </w:docPart>
    <w:docPart>
      <w:docPartPr>
        <w:name w:val="F52C0898F653474B87B56BFE32BA3899"/>
        <w:category>
          <w:name w:val="General"/>
          <w:gallery w:val="placeholder"/>
        </w:category>
        <w:types>
          <w:type w:val="bbPlcHdr"/>
        </w:types>
        <w:behaviors>
          <w:behavior w:val="content"/>
        </w:behaviors>
        <w:guid w:val="{5B6F934E-86D5-4BA1-9E95-47B4F93979D6}"/>
      </w:docPartPr>
      <w:docPartBody>
        <w:p w:rsidR="00B14A0E" w:rsidRDefault="00467E47" w:rsidP="00467E47">
          <w:pPr>
            <w:pStyle w:val="A053127F226B43D183053171CBC52D36"/>
          </w:pPr>
          <w:r w:rsidRPr="00261FF7">
            <w:rPr>
              <w:rStyle w:val="PlaceholderText"/>
            </w:rPr>
            <w:t>END IF</w:t>
          </w:r>
        </w:p>
      </w:docPartBody>
    </w:docPart>
    <w:docPart>
      <w:docPartPr>
        <w:name w:val="DC40D2521A75472BB3183E2F053AEB8D"/>
        <w:category>
          <w:name w:val="General"/>
          <w:gallery w:val="placeholder"/>
        </w:category>
        <w:types>
          <w:type w:val="bbPlcHdr"/>
        </w:types>
        <w:behaviors>
          <w:behavior w:val="content"/>
        </w:behaviors>
        <w:guid w:val="{0B41EAC4-C33A-4ADF-81FB-FFC35FA0F9B3}"/>
      </w:docPartPr>
      <w:docPartBody>
        <w:p w:rsidR="00B14A0E" w:rsidRDefault="00467E47" w:rsidP="00467E47">
          <w:pPr>
            <w:pStyle w:val="210D8FF690A540618EA390B10D99D998"/>
          </w:pPr>
          <w:r w:rsidRPr="008A57A8">
            <w:rPr>
              <w:rStyle w:val="PlaceholderText"/>
            </w:rPr>
            <w:t>END REPEAT</w:t>
          </w:r>
        </w:p>
      </w:docPartBody>
    </w:docPart>
    <w:docPart>
      <w:docPartPr>
        <w:name w:val="49A04E5E7DA24DBC9082C5D9DBA7F8F4"/>
        <w:category>
          <w:name w:val="General"/>
          <w:gallery w:val="placeholder"/>
        </w:category>
        <w:types>
          <w:type w:val="bbPlcHdr"/>
        </w:types>
        <w:behaviors>
          <w:behavior w:val="content"/>
        </w:behaviors>
        <w:guid w:val="{E1B8A080-705C-4579-94A7-0D02D21BE9E2}"/>
      </w:docPartPr>
      <w:docPartBody>
        <w:p w:rsidR="00B14A0E" w:rsidRDefault="00467E47" w:rsidP="00467E47">
          <w:pPr>
            <w:pStyle w:val="B9246CC7CB674279880A13E7FBB2F27A"/>
          </w:pPr>
          <w:r w:rsidRPr="009952CA">
            <w:rPr>
              <w:rStyle w:val="PlaceholderText"/>
            </w:rPr>
            <w:t>IF ANSWERED (PrimaryMaritalStatus)</w:t>
          </w:r>
        </w:p>
      </w:docPartBody>
    </w:docPart>
    <w:docPart>
      <w:docPartPr>
        <w:name w:val="EAA91584844242009EB90CEA0709D048"/>
        <w:category>
          <w:name w:val="General"/>
          <w:gallery w:val="placeholder"/>
        </w:category>
        <w:types>
          <w:type w:val="bbPlcHdr"/>
        </w:types>
        <w:behaviors>
          <w:behavior w:val="content"/>
        </w:behaviors>
        <w:guid w:val="{89C92A1F-7DAC-4DA4-AD38-5C9F94DA5A7E}"/>
      </w:docPartPr>
      <w:docPartBody>
        <w:p w:rsidR="00B14A0E" w:rsidRDefault="00467E47" w:rsidP="00467E47">
          <w:pPr>
            <w:pStyle w:val="8562EE3218C94FC59B9A0DE2360ADA79"/>
          </w:pPr>
          <w:r w:rsidRPr="00390DA2">
            <w:rPr>
              <w:rStyle w:val="PlaceholderText"/>
            </w:rPr>
            <w:t>END IF</w:t>
          </w:r>
        </w:p>
      </w:docPartBody>
    </w:docPart>
    <w:docPart>
      <w:docPartPr>
        <w:name w:val="A9B6414B6E89413C905465CA0D7DD3E5"/>
        <w:category>
          <w:name w:val="General"/>
          <w:gallery w:val="placeholder"/>
        </w:category>
        <w:types>
          <w:type w:val="bbPlcHdr"/>
        </w:types>
        <w:behaviors>
          <w:behavior w:val="content"/>
        </w:behaviors>
        <w:guid w:val="{F7CD08FD-B814-4EA1-9227-6C3D79D5D661}"/>
      </w:docPartPr>
      <w:docPartBody>
        <w:p w:rsidR="00B14A0E" w:rsidRDefault="00467E47" w:rsidP="00467E47">
          <w:pPr>
            <w:pStyle w:val="83A239FE0ED34C44B9983C20F7B2B5DC"/>
          </w:pPr>
          <w:r w:rsidRPr="009952CA">
            <w:rPr>
              <w:rStyle w:val="PlaceholderText"/>
            </w:rPr>
            <w:t>END IF</w:t>
          </w:r>
        </w:p>
      </w:docPartBody>
    </w:docPart>
    <w:docPart>
      <w:docPartPr>
        <w:name w:val="69C85AFA54DC4C8E98E895D3CE26C333"/>
        <w:category>
          <w:name w:val="General"/>
          <w:gallery w:val="placeholder"/>
        </w:category>
        <w:types>
          <w:type w:val="bbPlcHdr"/>
        </w:types>
        <w:behaviors>
          <w:behavior w:val="content"/>
        </w:behaviors>
        <w:guid w:val="{258CFCD2-92A5-44DA-B752-22B43DE715E8}"/>
      </w:docPartPr>
      <w:docPartBody>
        <w:p w:rsidR="00B14A0E" w:rsidRDefault="00467E47" w:rsidP="00467E47">
          <w:pPr>
            <w:pStyle w:val="D5A011EB8FC84F0D8F4AEA667F933F21"/>
          </w:pPr>
          <w:r w:rsidRPr="00571910">
            <w:rPr>
              <w:rStyle w:val="PlaceholderText"/>
            </w:rPr>
            <w:t>TrustStateLaw.State Name:Like This</w:t>
          </w:r>
        </w:p>
      </w:docPartBody>
    </w:docPart>
    <w:docPart>
      <w:docPartPr>
        <w:name w:val="55F6ADA011904228BABA41D98E4B38C5"/>
        <w:category>
          <w:name w:val="General"/>
          <w:gallery w:val="placeholder"/>
        </w:category>
        <w:types>
          <w:type w:val="bbPlcHdr"/>
        </w:types>
        <w:behaviors>
          <w:behavior w:val="content"/>
        </w:behaviors>
        <w:guid w:val="{746E82BE-7006-4E9D-8977-311AC6E1EF14}"/>
      </w:docPartPr>
      <w:docPartBody>
        <w:p w:rsidR="00B14A0E" w:rsidRDefault="00467E47" w:rsidP="00467E47">
          <w:pPr>
            <w:pStyle w:val="34D1A80E1C6F436598B8E6E554EFF171"/>
          </w:pPr>
          <w:r w:rsidRPr="00571910">
            <w:rPr>
              <w:rStyle w:val="PlaceholderText"/>
            </w:rPr>
            <w:t>TrustStateLaw.State Name:Like This</w:t>
          </w:r>
        </w:p>
      </w:docPartBody>
    </w:docPart>
    <w:docPart>
      <w:docPartPr>
        <w:name w:val="E4D75BC4B2934506838C0FE052A45EB3"/>
        <w:category>
          <w:name w:val="General"/>
          <w:gallery w:val="placeholder"/>
        </w:category>
        <w:types>
          <w:type w:val="bbPlcHdr"/>
        </w:types>
        <w:behaviors>
          <w:behavior w:val="content"/>
        </w:behaviors>
        <w:guid w:val="{0C2CBF90-1F93-45C5-ADB8-94B925D236D2}"/>
      </w:docPartPr>
      <w:docPartBody>
        <w:p w:rsidR="00B14A0E" w:rsidRDefault="00467E47" w:rsidP="00467E47">
          <w:pPr>
            <w:pStyle w:val="6C9A9360BF8D4CD4A38F7DA04A621D81"/>
          </w:pPr>
          <w:r w:rsidRPr="00532FF7">
            <w:rPr>
              <w:rStyle w:val="PlaceholderText"/>
            </w:rPr>
            <w:t>SigningDate:Mmmm d, yyyy</w:t>
          </w:r>
        </w:p>
      </w:docPartBody>
    </w:docPart>
    <w:docPart>
      <w:docPartPr>
        <w:name w:val="272251FA9733495C9F4DD91AF70ACFC5"/>
        <w:category>
          <w:name w:val="General"/>
          <w:gallery w:val="placeholder"/>
        </w:category>
        <w:types>
          <w:type w:val="bbPlcHdr"/>
        </w:types>
        <w:behaviors>
          <w:behavior w:val="content"/>
        </w:behaviors>
        <w:guid w:val="{F0877CBA-029A-4748-A77F-0D92FDD5E2C2}"/>
      </w:docPartPr>
      <w:docPartBody>
        <w:p w:rsidR="00B14A0E" w:rsidRDefault="00467E47" w:rsidP="00467E47">
          <w:pPr>
            <w:pStyle w:val="F9B306E8C3264F9E8A442A0F640FF168"/>
          </w:pPr>
          <w:r w:rsidRPr="00532FF7">
            <w:rPr>
              <w:rStyle w:val="PlaceholderText"/>
            </w:rPr>
            <w:t>SigningState.State Name:Like This</w:t>
          </w:r>
        </w:p>
      </w:docPartBody>
    </w:docPart>
    <w:docPart>
      <w:docPartPr>
        <w:name w:val="424E65C1E00C422594EEA7DFC2FDB380"/>
        <w:category>
          <w:name w:val="General"/>
          <w:gallery w:val="placeholder"/>
        </w:category>
        <w:types>
          <w:type w:val="bbPlcHdr"/>
        </w:types>
        <w:behaviors>
          <w:behavior w:val="content"/>
        </w:behaviors>
        <w:guid w:val="{42F3FEAD-73DF-479F-BF7F-FE5CF25BE7E4}"/>
      </w:docPartPr>
      <w:docPartBody>
        <w:p w:rsidR="00B14A0E" w:rsidRDefault="00467E47" w:rsidP="00467E47">
          <w:pPr>
            <w:pStyle w:val="0E4CAAA8469943C7AEAD6DC672F92B15"/>
          </w:pPr>
          <w:r w:rsidRPr="00532FF7">
            <w:rPr>
              <w:rStyle w:val="PlaceholderText"/>
            </w:rPr>
            <w:t>SigningState.State Name:LIKE THIS</w:t>
          </w:r>
        </w:p>
      </w:docPartBody>
    </w:docPart>
    <w:docPart>
      <w:docPartPr>
        <w:name w:val="A2FF5A11F2B947D0B983E33C9597B7DA"/>
        <w:category>
          <w:name w:val="General"/>
          <w:gallery w:val="placeholder"/>
        </w:category>
        <w:types>
          <w:type w:val="bbPlcHdr"/>
        </w:types>
        <w:behaviors>
          <w:behavior w:val="content"/>
        </w:behaviors>
        <w:guid w:val="{F5C2E21A-C233-4BAD-A995-7FA6FE37AA18}"/>
      </w:docPartPr>
      <w:docPartBody>
        <w:p w:rsidR="00B14A0E" w:rsidRDefault="00467E47" w:rsidP="00467E47">
          <w:pPr>
            <w:pStyle w:val="84C8905C560B42C2B0D06BD89DBD803C"/>
          </w:pPr>
          <w:r w:rsidRPr="00532FF7">
            <w:rPr>
              <w:rStyle w:val="PlaceholderText"/>
            </w:rPr>
            <w:t>SigningDate:Mmmm d, yyyy</w:t>
          </w:r>
        </w:p>
      </w:docPartBody>
    </w:docPart>
    <w:docPart>
      <w:docPartPr>
        <w:name w:val="839754BB6EA04400A490F5413E730178"/>
        <w:category>
          <w:name w:val="General"/>
          <w:gallery w:val="placeholder"/>
        </w:category>
        <w:types>
          <w:type w:val="bbPlcHdr"/>
        </w:types>
        <w:behaviors>
          <w:behavior w:val="content"/>
        </w:behaviors>
        <w:guid w:val="{0F528FF0-53C3-4509-8503-4FB7FA3D90DC}"/>
      </w:docPartPr>
      <w:docPartBody>
        <w:p w:rsidR="00B14A0E" w:rsidRDefault="00467E47" w:rsidP="00467E47">
          <w:pPr>
            <w:pStyle w:val="2120C56A430D4E7094A8D64462A65772"/>
          </w:pPr>
          <w:r w:rsidRPr="00532FF7">
            <w:rPr>
              <w:rStyle w:val="PlaceholderText"/>
            </w:rPr>
            <w:t>SigningDate:dth</w:t>
          </w:r>
        </w:p>
      </w:docPartBody>
    </w:docPart>
    <w:docPart>
      <w:docPartPr>
        <w:name w:val="B6D7568D71B34C5EBC96E0AFCEAF1FE8"/>
        <w:category>
          <w:name w:val="General"/>
          <w:gallery w:val="placeholder"/>
        </w:category>
        <w:types>
          <w:type w:val="bbPlcHdr"/>
        </w:types>
        <w:behaviors>
          <w:behavior w:val="content"/>
        </w:behaviors>
        <w:guid w:val="{2A04704D-600F-4FBE-AF73-9478B96CB4E2}"/>
      </w:docPartPr>
      <w:docPartBody>
        <w:p w:rsidR="00B14A0E" w:rsidRDefault="00467E47" w:rsidP="00467E47">
          <w:pPr>
            <w:pStyle w:val="1B803C870A924760A0110C4E372B4681"/>
          </w:pPr>
          <w:r w:rsidRPr="00532FF7">
            <w:rPr>
              <w:rStyle w:val="PlaceholderText"/>
            </w:rPr>
            <w:t>SigningDate:Mmmm</w:t>
          </w:r>
        </w:p>
      </w:docPartBody>
    </w:docPart>
    <w:docPart>
      <w:docPartPr>
        <w:name w:val="12637EA4F6AF4716BFCC5D1E78A3582D"/>
        <w:category>
          <w:name w:val="General"/>
          <w:gallery w:val="placeholder"/>
        </w:category>
        <w:types>
          <w:type w:val="bbPlcHdr"/>
        </w:types>
        <w:behaviors>
          <w:behavior w:val="content"/>
        </w:behaviors>
        <w:guid w:val="{9015F507-4A10-4D4A-A149-CBA2A5C539E5}"/>
      </w:docPartPr>
      <w:docPartBody>
        <w:p w:rsidR="00B14A0E" w:rsidRDefault="00467E47" w:rsidP="00467E47">
          <w:pPr>
            <w:pStyle w:val="69E2661C08BE4A228D179030B3F51A97"/>
          </w:pPr>
          <w:r w:rsidRPr="00532FF7">
            <w:rPr>
              <w:rStyle w:val="PlaceholderText"/>
            </w:rPr>
            <w:t>SigningDate:yyyy</w:t>
          </w:r>
        </w:p>
      </w:docPartBody>
    </w:docPart>
    <w:docPart>
      <w:docPartPr>
        <w:name w:val="40710752CEFE4338A37D8A7B0E540906"/>
        <w:category>
          <w:name w:val="General"/>
          <w:gallery w:val="placeholder"/>
        </w:category>
        <w:types>
          <w:type w:val="bbPlcHdr"/>
        </w:types>
        <w:behaviors>
          <w:behavior w:val="content"/>
        </w:behaviors>
        <w:guid w:val="{62133B27-A66D-42A9-BCAB-3C6542A53921}"/>
      </w:docPartPr>
      <w:docPartBody>
        <w:p w:rsidR="00B14A0E" w:rsidRDefault="00467E47" w:rsidP="00467E47">
          <w:pPr>
            <w:pStyle w:val="5F6E8730D1864AEFAEF5A62BE5EAD67E"/>
          </w:pPr>
          <w:r w:rsidRPr="00532FF7">
            <w:rPr>
              <w:rStyle w:val="PlaceholderText"/>
            </w:rPr>
            <w:t>SigningState.State Name:Like This</w:t>
          </w:r>
        </w:p>
      </w:docPartBody>
    </w:docPart>
    <w:docPart>
      <w:docPartPr>
        <w:name w:val="2E18801043694757A1B91E5CDE88C454"/>
        <w:category>
          <w:name w:val="General"/>
          <w:gallery w:val="placeholder"/>
        </w:category>
        <w:types>
          <w:type w:val="bbPlcHdr"/>
        </w:types>
        <w:behaviors>
          <w:behavior w:val="content"/>
        </w:behaviors>
        <w:guid w:val="{1BC098B4-3737-414F-80CC-362371239208}"/>
      </w:docPartPr>
      <w:docPartBody>
        <w:p w:rsidR="00B14A0E" w:rsidRDefault="00467E47" w:rsidP="00467E47">
          <w:pPr>
            <w:pStyle w:val="D4ECEF341D2A4C0DBDFB97B5246E549B"/>
          </w:pPr>
          <w:r w:rsidRPr="00532FF7">
            <w:rPr>
              <w:rStyle w:val="PlaceholderText"/>
            </w:rPr>
            <w:t>SigningNotary.NotaryName</w:t>
          </w:r>
        </w:p>
      </w:docPartBody>
    </w:docPart>
    <w:docPart>
      <w:docPartPr>
        <w:name w:val="7D7D0DFB0E0243E48099CC9FCFCB3D80"/>
        <w:category>
          <w:name w:val="General"/>
          <w:gallery w:val="placeholder"/>
        </w:category>
        <w:types>
          <w:type w:val="bbPlcHdr"/>
        </w:types>
        <w:behaviors>
          <w:behavior w:val="content"/>
        </w:behaviors>
        <w:guid w:val="{410BDD56-22A3-49E7-9FDD-F7CD9C9ECC97}"/>
      </w:docPartPr>
      <w:docPartBody>
        <w:p w:rsidR="00B14A0E" w:rsidRDefault="00467E47" w:rsidP="00467E47">
          <w:pPr>
            <w:pStyle w:val="26180003720F4A89A9B4EFA0AD4FC305"/>
          </w:pPr>
          <w:r w:rsidRPr="00532FF7">
            <w:rPr>
              <w:rStyle w:val="PlaceholderText"/>
            </w:rPr>
            <w:t>SigningNotary.Line2</w:t>
          </w:r>
        </w:p>
      </w:docPartBody>
    </w:docPart>
    <w:docPart>
      <w:docPartPr>
        <w:name w:val="EDCF7D7840C6433294A20BB92EAB352E"/>
        <w:category>
          <w:name w:val="General"/>
          <w:gallery w:val="placeholder"/>
        </w:category>
        <w:types>
          <w:type w:val="bbPlcHdr"/>
        </w:types>
        <w:behaviors>
          <w:behavior w:val="content"/>
        </w:behaviors>
        <w:guid w:val="{D08AD6CB-1BDB-4600-A59A-E2F360CDFFE8}"/>
      </w:docPartPr>
      <w:docPartBody>
        <w:p w:rsidR="00B14A0E" w:rsidRDefault="00467E47" w:rsidP="00467E47">
          <w:pPr>
            <w:pStyle w:val="1E8572D1813E45FF9A9584BBA9F153DE"/>
          </w:pPr>
          <w:r w:rsidRPr="00532FF7">
            <w:rPr>
              <w:rStyle w:val="PlaceholderText"/>
            </w:rPr>
            <w:t>SigningNotary.Line3</w:t>
          </w:r>
        </w:p>
      </w:docPartBody>
    </w:docPart>
    <w:docPart>
      <w:docPartPr>
        <w:name w:val="52F0216A501C4E27A413C690856F68FE"/>
        <w:category>
          <w:name w:val="General"/>
          <w:gallery w:val="placeholder"/>
        </w:category>
        <w:types>
          <w:type w:val="bbPlcHdr"/>
        </w:types>
        <w:behaviors>
          <w:behavior w:val="content"/>
        </w:behaviors>
        <w:guid w:val="{AF702846-CFEB-4B28-ADAD-BB6403EB42A2}"/>
      </w:docPartPr>
      <w:docPartBody>
        <w:p w:rsidR="00B14A0E" w:rsidRDefault="00467E47" w:rsidP="00467E47">
          <w:pPr>
            <w:pStyle w:val="974B08DBD6704EE58378334B4902FE12"/>
          </w:pPr>
          <w:r w:rsidRPr="00390DA2">
            <w:rPr>
              <w:rStyle w:val="PlaceholderText"/>
            </w:rPr>
            <w:t>PrimaryNameFull:LIKE THIS</w:t>
          </w:r>
        </w:p>
      </w:docPartBody>
    </w:docPart>
    <w:docPart>
      <w:docPartPr>
        <w:name w:val="A15BF6D2C51347C88209150CDCD504BF"/>
        <w:category>
          <w:name w:val="General"/>
          <w:gallery w:val="placeholder"/>
        </w:category>
        <w:types>
          <w:type w:val="bbPlcHdr"/>
        </w:types>
        <w:behaviors>
          <w:behavior w:val="content"/>
        </w:behaviors>
        <w:guid w:val="{8FD2627A-55D9-44E1-9AC6-214A91F7E685}"/>
      </w:docPartPr>
      <w:docPartBody>
        <w:p w:rsidR="00B14A0E" w:rsidRDefault="00467E47" w:rsidP="00467E47">
          <w:pPr>
            <w:pStyle w:val="2063C5832C0B4D9DA56E9A67E565D2B9"/>
          </w:pPr>
          <w:r w:rsidRPr="00571910">
            <w:rPr>
              <w:rStyle w:val="PlaceholderText"/>
            </w:rPr>
            <w:t>TrustName:LIKE THIS</w:t>
          </w:r>
        </w:p>
      </w:docPartBody>
    </w:docPart>
    <w:docPart>
      <w:docPartPr>
        <w:name w:val="5A53CD379C1541C48AD45DDC29431266"/>
        <w:category>
          <w:name w:val="General"/>
          <w:gallery w:val="placeholder"/>
        </w:category>
        <w:types>
          <w:type w:val="bbPlcHdr"/>
        </w:types>
        <w:behaviors>
          <w:behavior w:val="content"/>
        </w:behaviors>
        <w:guid w:val="{F84526FF-96BB-4683-BA52-E410F8708F92}"/>
      </w:docPartPr>
      <w:docPartBody>
        <w:p w:rsidR="00B14A0E" w:rsidRDefault="00467E47" w:rsidP="00467E47">
          <w:pPr>
            <w:pStyle w:val="969456568D384B4A973E80B4EEDE594F"/>
          </w:pPr>
          <w:r w:rsidRPr="00477E68">
            <w:rPr>
              <w:rStyle w:val="PlaceholderText"/>
            </w:rPr>
            <w:t>TrustDate:Mmmm d, yyyy</w:t>
          </w:r>
        </w:p>
      </w:docPartBody>
    </w:docPart>
    <w:docPart>
      <w:docPartPr>
        <w:name w:val="48183A29D69E460F8D39B4A3224E2D15"/>
        <w:category>
          <w:name w:val="General"/>
          <w:gallery w:val="placeholder"/>
        </w:category>
        <w:types>
          <w:type w:val="bbPlcHdr"/>
        </w:types>
        <w:behaviors>
          <w:behavior w:val="content"/>
        </w:behaviors>
        <w:guid w:val="{25348715-27F4-4CEB-8A37-F232DA1D604C}"/>
      </w:docPartPr>
      <w:docPartBody>
        <w:p w:rsidR="00B14A0E" w:rsidRDefault="00467E47" w:rsidP="00467E47">
          <w:pPr>
            <w:pStyle w:val="FA20C0A5D9624EA2AD60AC91FEDDA897"/>
          </w:pPr>
          <w:r w:rsidRPr="00532FF7">
            <w:rPr>
              <w:rStyle w:val="PlaceholderText"/>
            </w:rPr>
            <w:t>ASK PrimaryPoaDialog</w:t>
          </w:r>
        </w:p>
      </w:docPartBody>
    </w:docPart>
    <w:docPart>
      <w:docPartPr>
        <w:name w:val="7315E05C84414A8F84074DBB425AFCD1"/>
        <w:category>
          <w:name w:val="General"/>
          <w:gallery w:val="placeholder"/>
        </w:category>
        <w:types>
          <w:type w:val="bbPlcHdr"/>
        </w:types>
        <w:behaviors>
          <w:behavior w:val="content"/>
        </w:behaviors>
        <w:guid w:val="{39B7B8B1-B6FE-4BB1-A2D4-33762DFD00F2}"/>
      </w:docPartPr>
      <w:docPartBody>
        <w:p w:rsidR="00B14A0E" w:rsidRDefault="00467E47" w:rsidP="00467E47">
          <w:pPr>
            <w:pStyle w:val="C86DDD860B3445B38C5A53B5CA9E7740"/>
          </w:pPr>
          <w:r w:rsidRPr="00532FF7">
            <w:rPr>
              <w:rStyle w:val="PlaceholderText"/>
            </w:rPr>
            <w:t>IF ANSWERED (PrimaryPoaA2)</w:t>
          </w:r>
        </w:p>
      </w:docPartBody>
    </w:docPart>
    <w:docPart>
      <w:docPartPr>
        <w:name w:val="6667507F751B4212B8ACDB42BA4C0F39"/>
        <w:category>
          <w:name w:val="General"/>
          <w:gallery w:val="placeholder"/>
        </w:category>
        <w:types>
          <w:type w:val="bbPlcHdr"/>
        </w:types>
        <w:behaviors>
          <w:behavior w:val="content"/>
        </w:behaviors>
        <w:guid w:val="{02F3019D-83D7-4790-A6B3-D600BAF2F274}"/>
      </w:docPartPr>
      <w:docPartBody>
        <w:p w:rsidR="00B14A0E" w:rsidRDefault="00467E47" w:rsidP="00467E47">
          <w:pPr>
            <w:pStyle w:val="3D409A9894474B32A5527298C92988F8"/>
          </w:pPr>
          <w:r w:rsidRPr="00532FF7">
            <w:rPr>
              <w:rStyle w:val="PlaceholderText"/>
            </w:rPr>
            <w:t>IF COUNT(PrimaryPoaA2) &gt; 1</w:t>
          </w:r>
        </w:p>
      </w:docPartBody>
    </w:docPart>
    <w:docPart>
      <w:docPartPr>
        <w:name w:val="250545073F8647CD827A5E9D6C3EC194"/>
        <w:category>
          <w:name w:val="General"/>
          <w:gallery w:val="placeholder"/>
        </w:category>
        <w:types>
          <w:type w:val="bbPlcHdr"/>
        </w:types>
        <w:behaviors>
          <w:behavior w:val="content"/>
        </w:behaviors>
        <w:guid w:val="{DC4E4DC1-A817-4762-A7B8-374C9C980C3C}"/>
      </w:docPartPr>
      <w:docPartBody>
        <w:p w:rsidR="00B14A0E" w:rsidRDefault="00467E47" w:rsidP="00467E47">
          <w:pPr>
            <w:pStyle w:val="ED000768B428477781ADD8D447EDB212"/>
          </w:pPr>
          <w:r w:rsidRPr="00261FF7">
            <w:rPr>
              <w:rStyle w:val="PlaceholderText"/>
            </w:rPr>
            <w:t>ELSE</w:t>
          </w:r>
        </w:p>
      </w:docPartBody>
    </w:docPart>
    <w:docPart>
      <w:docPartPr>
        <w:name w:val="4EE53604570B4E9E8D6D1A210EA788F1"/>
        <w:category>
          <w:name w:val="General"/>
          <w:gallery w:val="placeholder"/>
        </w:category>
        <w:types>
          <w:type w:val="bbPlcHdr"/>
        </w:types>
        <w:behaviors>
          <w:behavior w:val="content"/>
        </w:behaviors>
        <w:guid w:val="{659113E1-6EC3-42A3-A09F-98D2F744EA54}"/>
      </w:docPartPr>
      <w:docPartBody>
        <w:p w:rsidR="00B14A0E" w:rsidRDefault="00467E47" w:rsidP="00467E47">
          <w:pPr>
            <w:pStyle w:val="B8EF346671154710BB3F00CCC54BE89C"/>
          </w:pPr>
          <w:r w:rsidRPr="00261FF7">
            <w:rPr>
              <w:rStyle w:val="PlaceholderText"/>
            </w:rPr>
            <w:t>END IF</w:t>
          </w:r>
        </w:p>
      </w:docPartBody>
    </w:docPart>
    <w:docPart>
      <w:docPartPr>
        <w:name w:val="43B825D5A08E46AEA40A6428AE3D4C4A"/>
        <w:category>
          <w:name w:val="General"/>
          <w:gallery w:val="placeholder"/>
        </w:category>
        <w:types>
          <w:type w:val="bbPlcHdr"/>
        </w:types>
        <w:behaviors>
          <w:behavior w:val="content"/>
        </w:behaviors>
        <w:guid w:val="{A07630C5-6B65-41A1-B8C5-C1234957804E}"/>
      </w:docPartPr>
      <w:docPartBody>
        <w:p w:rsidR="00B14A0E" w:rsidRDefault="00467E47" w:rsidP="00467E47">
          <w:pPr>
            <w:pStyle w:val="C31E7F1590394EE7ACAE3F68899F9195"/>
          </w:pPr>
          <w:r w:rsidRPr="00261FF7">
            <w:rPr>
              <w:rStyle w:val="PlaceholderText"/>
            </w:rPr>
            <w:t>END IF</w:t>
          </w:r>
        </w:p>
      </w:docPartBody>
    </w:docPart>
    <w:docPart>
      <w:docPartPr>
        <w:name w:val="A053127F226B43D183053171CBC52D36"/>
        <w:category>
          <w:name w:val="General"/>
          <w:gallery w:val="placeholder"/>
        </w:category>
        <w:types>
          <w:type w:val="bbPlcHdr"/>
        </w:types>
        <w:behaviors>
          <w:behavior w:val="content"/>
        </w:behaviors>
        <w:guid w:val="{8DAB2219-23AC-4D60-909C-4DD1171167FC}"/>
      </w:docPartPr>
      <w:docPartBody>
        <w:p w:rsidR="00B14A0E" w:rsidRDefault="00467E47" w:rsidP="00467E47">
          <w:pPr>
            <w:pStyle w:val="462D8D4EB2FA49CE9827151F03098C77"/>
          </w:pPr>
          <w:r w:rsidRPr="00532FF7">
            <w:rPr>
              <w:rStyle w:val="PlaceholderText"/>
            </w:rPr>
            <w:t>IF ANSWERED (PrimaryPoaA3)</w:t>
          </w:r>
        </w:p>
      </w:docPartBody>
    </w:docPart>
    <w:docPart>
      <w:docPartPr>
        <w:name w:val="4300CB6F0AD34CDCB644451260AE8065"/>
        <w:category>
          <w:name w:val="General"/>
          <w:gallery w:val="placeholder"/>
        </w:category>
        <w:types>
          <w:type w:val="bbPlcHdr"/>
        </w:types>
        <w:behaviors>
          <w:behavior w:val="content"/>
        </w:behaviors>
        <w:guid w:val="{626F262D-8F35-455C-AC17-8F78B56E3576}"/>
      </w:docPartPr>
      <w:docPartBody>
        <w:p w:rsidR="00B14A0E" w:rsidRDefault="00467E47" w:rsidP="00467E47">
          <w:pPr>
            <w:pStyle w:val="C7B9282F2F864E7995D988AD91A976F3"/>
          </w:pPr>
          <w:r w:rsidRPr="00532FF7">
            <w:rPr>
              <w:rStyle w:val="PlaceholderText"/>
            </w:rPr>
            <w:t>IF COUNT(PrimaryPoaA3) &gt; 1</w:t>
          </w:r>
        </w:p>
      </w:docPartBody>
    </w:docPart>
    <w:docPart>
      <w:docPartPr>
        <w:name w:val="B9246CC7CB674279880A13E7FBB2F27A"/>
        <w:category>
          <w:name w:val="General"/>
          <w:gallery w:val="placeholder"/>
        </w:category>
        <w:types>
          <w:type w:val="bbPlcHdr"/>
        </w:types>
        <w:behaviors>
          <w:behavior w:val="content"/>
        </w:behaviors>
        <w:guid w:val="{5B771690-3F5C-40D5-8024-FB2BB1F6C3D3}"/>
      </w:docPartPr>
      <w:docPartBody>
        <w:p w:rsidR="00B14A0E" w:rsidRDefault="00467E47" w:rsidP="00467E47">
          <w:pPr>
            <w:pStyle w:val="D5E6F52AB50F44548D18F8AE76143E06"/>
          </w:pPr>
          <w:r w:rsidRPr="00261FF7">
            <w:rPr>
              <w:rStyle w:val="PlaceholderText"/>
            </w:rPr>
            <w:t>ELSE</w:t>
          </w:r>
        </w:p>
      </w:docPartBody>
    </w:docPart>
    <w:docPart>
      <w:docPartPr>
        <w:name w:val="914B569F99F841559CBAD73D255EE432"/>
        <w:category>
          <w:name w:val="General"/>
          <w:gallery w:val="placeholder"/>
        </w:category>
        <w:types>
          <w:type w:val="bbPlcHdr"/>
        </w:types>
        <w:behaviors>
          <w:behavior w:val="content"/>
        </w:behaviors>
        <w:guid w:val="{1953B63F-6020-4AF4-A15E-1F8B8AEF72CB}"/>
      </w:docPartPr>
      <w:docPartBody>
        <w:p w:rsidR="00B14A0E" w:rsidRDefault="00467E47" w:rsidP="00467E47">
          <w:pPr>
            <w:pStyle w:val="6F236B4F824B496FAE5EA4965DD3A198"/>
          </w:pPr>
          <w:r w:rsidRPr="00261FF7">
            <w:rPr>
              <w:rStyle w:val="PlaceholderText"/>
            </w:rPr>
            <w:t>END IF</w:t>
          </w:r>
        </w:p>
      </w:docPartBody>
    </w:docPart>
    <w:docPart>
      <w:docPartPr>
        <w:name w:val="B99906D995154FEDB0D5B50677BFDC31"/>
        <w:category>
          <w:name w:val="General"/>
          <w:gallery w:val="placeholder"/>
        </w:category>
        <w:types>
          <w:type w:val="bbPlcHdr"/>
        </w:types>
        <w:behaviors>
          <w:behavior w:val="content"/>
        </w:behaviors>
        <w:guid w:val="{C0309B2A-E476-420F-9BCC-ED3F99679438}"/>
      </w:docPartPr>
      <w:docPartBody>
        <w:p w:rsidR="00B14A0E" w:rsidRDefault="00467E47" w:rsidP="00467E47">
          <w:pPr>
            <w:pStyle w:val="BE214241A83443EDB44C5BE7300D9F6E"/>
          </w:pPr>
          <w:r w:rsidRPr="00261FF7">
            <w:rPr>
              <w:rStyle w:val="PlaceholderText"/>
            </w:rPr>
            <w:t>END IF</w:t>
          </w:r>
        </w:p>
      </w:docPartBody>
    </w:docPart>
    <w:docPart>
      <w:docPartPr>
        <w:name w:val="CFAB18627ACF4397BFA5B65233C70FDE"/>
        <w:category>
          <w:name w:val="General"/>
          <w:gallery w:val="placeholder"/>
        </w:category>
        <w:types>
          <w:type w:val="bbPlcHdr"/>
        </w:types>
        <w:behaviors>
          <w:behavior w:val="content"/>
        </w:behaviors>
        <w:guid w:val="{235BAFBE-0619-4F6D-B611-0D3A43C63A53}"/>
      </w:docPartPr>
      <w:docPartBody>
        <w:p w:rsidR="00B14A0E" w:rsidRDefault="00467E47" w:rsidP="00467E47">
          <w:pPr>
            <w:pStyle w:val="87031530E74140C4BCFC2190C4D8F5AB"/>
          </w:pPr>
          <w:r w:rsidRPr="00532FF7">
            <w:rPr>
              <w:rStyle w:val="PlaceholderText"/>
            </w:rPr>
            <w:t>IF ANSWERED (PrimaryPoaA4)</w:t>
          </w:r>
        </w:p>
      </w:docPartBody>
    </w:docPart>
    <w:docPart>
      <w:docPartPr>
        <w:name w:val="8562EE3218C94FC59B9A0DE2360ADA79"/>
        <w:category>
          <w:name w:val="General"/>
          <w:gallery w:val="placeholder"/>
        </w:category>
        <w:types>
          <w:type w:val="bbPlcHdr"/>
        </w:types>
        <w:behaviors>
          <w:behavior w:val="content"/>
        </w:behaviors>
        <w:guid w:val="{B6CEEF0A-86B3-4A92-A4D2-EC433FB0FB36}"/>
      </w:docPartPr>
      <w:docPartBody>
        <w:p w:rsidR="00B14A0E" w:rsidRDefault="00467E47" w:rsidP="00467E47">
          <w:pPr>
            <w:pStyle w:val="906E178EED5A485FA7B3746870995C1F"/>
          </w:pPr>
          <w:r w:rsidRPr="00532FF7">
            <w:rPr>
              <w:rStyle w:val="PlaceholderText"/>
            </w:rPr>
            <w:t>IF COUNT(PrimaryPoaA4) &gt; 1</w:t>
          </w:r>
        </w:p>
      </w:docPartBody>
    </w:docPart>
    <w:docPart>
      <w:docPartPr>
        <w:name w:val="83A239FE0ED34C44B9983C20F7B2B5DC"/>
        <w:category>
          <w:name w:val="General"/>
          <w:gallery w:val="placeholder"/>
        </w:category>
        <w:types>
          <w:type w:val="bbPlcHdr"/>
        </w:types>
        <w:behaviors>
          <w:behavior w:val="content"/>
        </w:behaviors>
        <w:guid w:val="{5854E911-7C33-4E01-8C5E-F0F9973A5CC5}"/>
      </w:docPartPr>
      <w:docPartBody>
        <w:p w:rsidR="00B14A0E" w:rsidRDefault="00467E47" w:rsidP="00467E47">
          <w:pPr>
            <w:pStyle w:val="45CEBFEAFAEB4C58A5B1F8C51F6DAA1D"/>
          </w:pPr>
          <w:r w:rsidRPr="00261FF7">
            <w:rPr>
              <w:rStyle w:val="PlaceholderText"/>
            </w:rPr>
            <w:t>ELSE</w:t>
          </w:r>
        </w:p>
      </w:docPartBody>
    </w:docPart>
    <w:docPart>
      <w:docPartPr>
        <w:name w:val="A9A5F4E5650440838125E0B052178AF1"/>
        <w:category>
          <w:name w:val="General"/>
          <w:gallery w:val="placeholder"/>
        </w:category>
        <w:types>
          <w:type w:val="bbPlcHdr"/>
        </w:types>
        <w:behaviors>
          <w:behavior w:val="content"/>
        </w:behaviors>
        <w:guid w:val="{B03E9B44-7EB1-4847-9858-6D4F2E7C5DD4}"/>
      </w:docPartPr>
      <w:docPartBody>
        <w:p w:rsidR="00B14A0E" w:rsidRDefault="00467E47" w:rsidP="00467E47">
          <w:pPr>
            <w:pStyle w:val="E1E51E9AB08E416291A6DD9FD35698A6"/>
          </w:pPr>
          <w:r w:rsidRPr="00261FF7">
            <w:rPr>
              <w:rStyle w:val="PlaceholderText"/>
            </w:rPr>
            <w:t>END IF</w:t>
          </w:r>
        </w:p>
      </w:docPartBody>
    </w:docPart>
    <w:docPart>
      <w:docPartPr>
        <w:name w:val="D5A011EB8FC84F0D8F4AEA667F933F21"/>
        <w:category>
          <w:name w:val="General"/>
          <w:gallery w:val="placeholder"/>
        </w:category>
        <w:types>
          <w:type w:val="bbPlcHdr"/>
        </w:types>
        <w:behaviors>
          <w:behavior w:val="content"/>
        </w:behaviors>
        <w:guid w:val="{256AED08-6452-4F4E-95BB-2AED82C7FA2F}"/>
      </w:docPartPr>
      <w:docPartBody>
        <w:p w:rsidR="00B14A0E" w:rsidRDefault="00467E47" w:rsidP="00467E47">
          <w:pPr>
            <w:pStyle w:val="9CDD9ED22D304451B865665547B5B17C"/>
          </w:pPr>
          <w:r w:rsidRPr="00261FF7">
            <w:rPr>
              <w:rStyle w:val="PlaceholderText"/>
            </w:rPr>
            <w:t>END IF</w:t>
          </w:r>
        </w:p>
      </w:docPartBody>
    </w:docPart>
    <w:docPart>
      <w:docPartPr>
        <w:name w:val="1AB979D9B26A4C0AA83DB035D34DEB2C"/>
        <w:category>
          <w:name w:val="General"/>
          <w:gallery w:val="placeholder"/>
        </w:category>
        <w:types>
          <w:type w:val="bbPlcHdr"/>
        </w:types>
        <w:behaviors>
          <w:behavior w:val="content"/>
        </w:behaviors>
        <w:guid w:val="{5D3A2514-5BFD-4164-84CD-CD53CDD91E71}"/>
      </w:docPartPr>
      <w:docPartBody>
        <w:p w:rsidR="00B14A0E" w:rsidRDefault="00467E47" w:rsidP="00467E47">
          <w:pPr>
            <w:pStyle w:val="397E731AA3E24E0C843A6F2743A1FF51"/>
          </w:pPr>
          <w:r w:rsidRPr="00532FF7">
            <w:rPr>
              <w:rStyle w:val="PlaceholderText"/>
            </w:rPr>
            <w:t>IF ANSWERED (PrimaryPoaA5)</w:t>
          </w:r>
        </w:p>
      </w:docPartBody>
    </w:docPart>
    <w:docPart>
      <w:docPartPr>
        <w:name w:val="E694376E8EA44AE2AFAA78ED6EDC0107"/>
        <w:category>
          <w:name w:val="General"/>
          <w:gallery w:val="placeholder"/>
        </w:category>
        <w:types>
          <w:type w:val="bbPlcHdr"/>
        </w:types>
        <w:behaviors>
          <w:behavior w:val="content"/>
        </w:behaviors>
        <w:guid w:val="{DB0FF14B-F505-4B58-B4C4-FCA757D7BDFF}"/>
      </w:docPartPr>
      <w:docPartBody>
        <w:p w:rsidR="00B14A0E" w:rsidRDefault="00467E47" w:rsidP="00467E47">
          <w:pPr>
            <w:pStyle w:val="3D2EAD8C3D16466C9F562D911465081D"/>
          </w:pPr>
          <w:r w:rsidRPr="00532FF7">
            <w:rPr>
              <w:rStyle w:val="PlaceholderText"/>
            </w:rPr>
            <w:t>IF COUNT(PrimaryPoaA5) &gt; 1</w:t>
          </w:r>
        </w:p>
      </w:docPartBody>
    </w:docPart>
    <w:docPart>
      <w:docPartPr>
        <w:name w:val="4AD8CE8463924A49A6990B47ED625C2B"/>
        <w:category>
          <w:name w:val="General"/>
          <w:gallery w:val="placeholder"/>
        </w:category>
        <w:types>
          <w:type w:val="bbPlcHdr"/>
        </w:types>
        <w:behaviors>
          <w:behavior w:val="content"/>
        </w:behaviors>
        <w:guid w:val="{7BDEEA0D-EE47-4F3D-9A5E-2384083F6469}"/>
      </w:docPartPr>
      <w:docPartBody>
        <w:p w:rsidR="00B14A0E" w:rsidRDefault="00467E47" w:rsidP="00467E47">
          <w:pPr>
            <w:pStyle w:val="AED57659DAD14A0DB6F126CD3E29FC31"/>
          </w:pPr>
          <w:r w:rsidRPr="00261FF7">
            <w:rPr>
              <w:rStyle w:val="PlaceholderText"/>
            </w:rPr>
            <w:t>ELSE</w:t>
          </w:r>
        </w:p>
      </w:docPartBody>
    </w:docPart>
    <w:docPart>
      <w:docPartPr>
        <w:name w:val="C141D32183784B69966E0BFBBEC90897"/>
        <w:category>
          <w:name w:val="General"/>
          <w:gallery w:val="placeholder"/>
        </w:category>
        <w:types>
          <w:type w:val="bbPlcHdr"/>
        </w:types>
        <w:behaviors>
          <w:behavior w:val="content"/>
        </w:behaviors>
        <w:guid w:val="{6CACA243-DF42-4508-B598-EA07E67E9446}"/>
      </w:docPartPr>
      <w:docPartBody>
        <w:p w:rsidR="00B14A0E" w:rsidRDefault="00467E47" w:rsidP="00467E47">
          <w:pPr>
            <w:pStyle w:val="8C639E76E64A4F9282CC6F018E037334"/>
          </w:pPr>
          <w:r w:rsidRPr="00261FF7">
            <w:rPr>
              <w:rStyle w:val="PlaceholderText"/>
            </w:rPr>
            <w:t>END IF</w:t>
          </w:r>
        </w:p>
      </w:docPartBody>
    </w:docPart>
    <w:docPart>
      <w:docPartPr>
        <w:name w:val="34D1A80E1C6F436598B8E6E554EFF171"/>
        <w:category>
          <w:name w:val="General"/>
          <w:gallery w:val="placeholder"/>
        </w:category>
        <w:types>
          <w:type w:val="bbPlcHdr"/>
        </w:types>
        <w:behaviors>
          <w:behavior w:val="content"/>
        </w:behaviors>
        <w:guid w:val="{8011A247-7F69-48D7-96D5-ED6C6BC99001}"/>
      </w:docPartPr>
      <w:docPartBody>
        <w:p w:rsidR="00B14A0E" w:rsidRDefault="00467E47" w:rsidP="00467E47">
          <w:pPr>
            <w:pStyle w:val="97F79C607FED4643A99022D78463F537"/>
          </w:pPr>
          <w:r w:rsidRPr="00261FF7">
            <w:rPr>
              <w:rStyle w:val="PlaceholderText"/>
            </w:rPr>
            <w:t>END IF</w:t>
          </w:r>
        </w:p>
      </w:docPartBody>
    </w:docPart>
    <w:docPart>
      <w:docPartPr>
        <w:name w:val="C10E25E1908E4D429F734E61A90E96EF"/>
        <w:category>
          <w:name w:val="General"/>
          <w:gallery w:val="placeholder"/>
        </w:category>
        <w:types>
          <w:type w:val="bbPlcHdr"/>
        </w:types>
        <w:behaviors>
          <w:behavior w:val="content"/>
        </w:behaviors>
        <w:guid w:val="{F8305DC0-9A83-4351-8B76-77C45B25C251}"/>
      </w:docPartPr>
      <w:docPartBody>
        <w:p w:rsidR="00B14A0E" w:rsidRDefault="00467E47" w:rsidP="00467E47">
          <w:pPr>
            <w:pStyle w:val="176C79BD3CCE48A7B8059CE4970FBE59"/>
          </w:pPr>
          <w:r w:rsidRPr="00390DA2">
            <w:rPr>
              <w:rStyle w:val="PlaceholderText"/>
            </w:rPr>
            <w:t>IF PrimarySpringingPOA?</w:t>
          </w:r>
        </w:p>
      </w:docPartBody>
    </w:docPart>
    <w:docPart>
      <w:docPartPr>
        <w:name w:val="41282EB97F934864B6590317BCD95084"/>
        <w:category>
          <w:name w:val="General"/>
          <w:gallery w:val="placeholder"/>
        </w:category>
        <w:types>
          <w:type w:val="bbPlcHdr"/>
        </w:types>
        <w:behaviors>
          <w:behavior w:val="content"/>
        </w:behaviors>
        <w:guid w:val="{70F5DAAD-DA48-470A-9B08-C1E1C2F181D2}"/>
      </w:docPartPr>
      <w:docPartBody>
        <w:p w:rsidR="00B14A0E" w:rsidRDefault="00467E47" w:rsidP="00467E47">
          <w:pPr>
            <w:pStyle w:val="0E62BD6C0F774D1AA473BE75F314CB41"/>
          </w:pPr>
          <w:r w:rsidRPr="00390DA2">
            <w:rPr>
              <w:rStyle w:val="PlaceholderText"/>
            </w:rPr>
            <w:t>END IF</w:t>
          </w:r>
        </w:p>
      </w:docPartBody>
    </w:docPart>
    <w:docPart>
      <w:docPartPr>
        <w:name w:val="6E465D8D6F014B899C212496A1725BE5"/>
        <w:category>
          <w:name w:val="General"/>
          <w:gallery w:val="placeholder"/>
        </w:category>
        <w:types>
          <w:type w:val="bbPlcHdr"/>
        </w:types>
        <w:behaviors>
          <w:behavior w:val="content"/>
        </w:behaviors>
        <w:guid w:val="{BA019317-25B4-4B96-89CE-7F6E5ACF8B06}"/>
      </w:docPartPr>
      <w:docPartBody>
        <w:p w:rsidR="00B14A0E" w:rsidRDefault="00467E47" w:rsidP="00467E47">
          <w:pPr>
            <w:pStyle w:val="3BF21143D6094C5497328ABD38246064"/>
          </w:pPr>
          <w:r w:rsidRPr="00532FF7">
            <w:rPr>
              <w:rStyle w:val="PlaceholderText"/>
            </w:rPr>
            <w:t>IF PrimaryBroadGifting?</w:t>
          </w:r>
        </w:p>
      </w:docPartBody>
    </w:docPart>
    <w:docPart>
      <w:docPartPr>
        <w:name w:val="2FBE3BEB7EB747F49CFE8CD5EDE3495B"/>
        <w:category>
          <w:name w:val="General"/>
          <w:gallery w:val="placeholder"/>
        </w:category>
        <w:types>
          <w:type w:val="bbPlcHdr"/>
        </w:types>
        <w:behaviors>
          <w:behavior w:val="content"/>
        </w:behaviors>
        <w:guid w:val="{EBD76A28-C125-4857-A182-6F6FA656CC42}"/>
      </w:docPartPr>
      <w:docPartBody>
        <w:p w:rsidR="00B14A0E" w:rsidRDefault="00467E47" w:rsidP="00467E47">
          <w:pPr>
            <w:pStyle w:val="893D6068845B41E1838990B79FDC4B52"/>
          </w:pPr>
          <w:r w:rsidRPr="00532FF7">
            <w:rPr>
              <w:rStyle w:val="PlaceholderText"/>
            </w:rPr>
            <w:t>END IF</w:t>
          </w:r>
        </w:p>
      </w:docPartBody>
    </w:docPart>
    <w:docPart>
      <w:docPartPr>
        <w:name w:val="6C9A9360BF8D4CD4A38F7DA04A621D81"/>
        <w:category>
          <w:name w:val="General"/>
          <w:gallery w:val="placeholder"/>
        </w:category>
        <w:types>
          <w:type w:val="bbPlcHdr"/>
        </w:types>
        <w:behaviors>
          <w:behavior w:val="content"/>
        </w:behaviors>
        <w:guid w:val="{7C461179-0D1F-4BAB-B77E-8B6DDFFCDB66}"/>
      </w:docPartPr>
      <w:docPartBody>
        <w:p w:rsidR="00B14A0E" w:rsidRDefault="00467E47" w:rsidP="00467E47">
          <w:pPr>
            <w:pStyle w:val="24978587996F415D8F9952381B1C86D6"/>
          </w:pPr>
          <w:r w:rsidRPr="00390DA2">
            <w:rPr>
              <w:rStyle w:val="PlaceholderText"/>
            </w:rPr>
            <w:t>PrimaryNameFull:LIKE THIS</w:t>
          </w:r>
        </w:p>
      </w:docPartBody>
    </w:docPart>
    <w:docPart>
      <w:docPartPr>
        <w:name w:val="25A27B02A4FD40EAB085117F1C3FC273"/>
        <w:category>
          <w:name w:val="General"/>
          <w:gallery w:val="placeholder"/>
        </w:category>
        <w:types>
          <w:type w:val="bbPlcHdr"/>
        </w:types>
        <w:behaviors>
          <w:behavior w:val="content"/>
        </w:behaviors>
        <w:guid w:val="{F025809E-50D3-4B44-8327-349493FEB403}"/>
      </w:docPartPr>
      <w:docPartBody>
        <w:p w:rsidR="00B14A0E" w:rsidRDefault="00467E47" w:rsidP="00467E47">
          <w:pPr>
            <w:pStyle w:val="6091AC4F9B5B432AB01650E4A7E85042"/>
          </w:pPr>
          <w:r w:rsidRPr="00532FF7">
            <w:rPr>
              <w:rStyle w:val="PlaceholderText"/>
            </w:rPr>
            <w:t>SigningState.State Name:LIKE THIS</w:t>
          </w:r>
        </w:p>
      </w:docPartBody>
    </w:docPart>
    <w:docPart>
      <w:docPartPr>
        <w:name w:val="BFC73F10BA214482BF90FBCA3BED7FDE"/>
        <w:category>
          <w:name w:val="General"/>
          <w:gallery w:val="placeholder"/>
        </w:category>
        <w:types>
          <w:type w:val="bbPlcHdr"/>
        </w:types>
        <w:behaviors>
          <w:behavior w:val="content"/>
        </w:behaviors>
        <w:guid w:val="{2B3C9E76-0E16-46DE-92D7-2589108A78D0}"/>
      </w:docPartPr>
      <w:docPartBody>
        <w:p w:rsidR="00B14A0E" w:rsidRDefault="00467E47" w:rsidP="00467E47">
          <w:pPr>
            <w:pStyle w:val="F8A5DC274B3B42B38DE204BC8E26D9B9"/>
          </w:pPr>
          <w:r w:rsidRPr="00532FF7">
            <w:rPr>
              <w:rStyle w:val="PlaceholderText"/>
            </w:rPr>
            <w:t>SigningDate:dth</w:t>
          </w:r>
        </w:p>
      </w:docPartBody>
    </w:docPart>
    <w:docPart>
      <w:docPartPr>
        <w:name w:val="980DD55C2F6344AFB4932F44C035B063"/>
        <w:category>
          <w:name w:val="General"/>
          <w:gallery w:val="placeholder"/>
        </w:category>
        <w:types>
          <w:type w:val="bbPlcHdr"/>
        </w:types>
        <w:behaviors>
          <w:behavior w:val="content"/>
        </w:behaviors>
        <w:guid w:val="{1C5CD471-CF33-412C-83AD-9AB990D86933}"/>
      </w:docPartPr>
      <w:docPartBody>
        <w:p w:rsidR="00B14A0E" w:rsidRDefault="00467E47" w:rsidP="00467E47">
          <w:pPr>
            <w:pStyle w:val="DED1E142870644129C18E622EB0E6F7F"/>
          </w:pPr>
          <w:r w:rsidRPr="00532FF7">
            <w:rPr>
              <w:rStyle w:val="PlaceholderText"/>
            </w:rPr>
            <w:t>SigningDate:Mmmm</w:t>
          </w:r>
        </w:p>
      </w:docPartBody>
    </w:docPart>
    <w:docPart>
      <w:docPartPr>
        <w:name w:val="0B2E6A29EC9545FD9A66C55E5A6B027D"/>
        <w:category>
          <w:name w:val="General"/>
          <w:gallery w:val="placeholder"/>
        </w:category>
        <w:types>
          <w:type w:val="bbPlcHdr"/>
        </w:types>
        <w:behaviors>
          <w:behavior w:val="content"/>
        </w:behaviors>
        <w:guid w:val="{1AB6E9DD-56A2-45DA-8746-FACEB09091A6}"/>
      </w:docPartPr>
      <w:docPartBody>
        <w:p w:rsidR="00B14A0E" w:rsidRDefault="00467E47" w:rsidP="00467E47">
          <w:pPr>
            <w:pStyle w:val="A086A0BD457F43B6B3C1F666FD6ABA5B"/>
          </w:pPr>
          <w:r w:rsidRPr="00532FF7">
            <w:rPr>
              <w:rStyle w:val="PlaceholderText"/>
            </w:rPr>
            <w:t>SigningDate:yyyy</w:t>
          </w:r>
        </w:p>
      </w:docPartBody>
    </w:docPart>
    <w:docPart>
      <w:docPartPr>
        <w:name w:val="A3034D2920D64C2CBC9BE88951E8C1B9"/>
        <w:category>
          <w:name w:val="General"/>
          <w:gallery w:val="placeholder"/>
        </w:category>
        <w:types>
          <w:type w:val="bbPlcHdr"/>
        </w:types>
        <w:behaviors>
          <w:behavior w:val="content"/>
        </w:behaviors>
        <w:guid w:val="{D39DCDBF-BDBD-4AAF-870F-78238BE19473}"/>
      </w:docPartPr>
      <w:docPartBody>
        <w:p w:rsidR="00B14A0E" w:rsidRDefault="00467E47" w:rsidP="00467E47">
          <w:pPr>
            <w:pStyle w:val="34C42F14894940B69DE59CB3260267E9"/>
          </w:pPr>
          <w:r w:rsidRPr="00532FF7">
            <w:rPr>
              <w:rStyle w:val="PlaceholderText"/>
            </w:rPr>
            <w:t>SigningState.State Name:Like This</w:t>
          </w:r>
        </w:p>
      </w:docPartBody>
    </w:docPart>
    <w:docPart>
      <w:docPartPr>
        <w:name w:val="CC9D339FE1F948B28D5BB8FD59B2C3D6"/>
        <w:category>
          <w:name w:val="General"/>
          <w:gallery w:val="placeholder"/>
        </w:category>
        <w:types>
          <w:type w:val="bbPlcHdr"/>
        </w:types>
        <w:behaviors>
          <w:behavior w:val="content"/>
        </w:behaviors>
        <w:guid w:val="{AFD8CBF6-1DB1-47AA-B1DF-27A2C0BB9B17}"/>
      </w:docPartPr>
      <w:docPartBody>
        <w:p w:rsidR="00B14A0E" w:rsidRDefault="00467E47" w:rsidP="00467E47">
          <w:pPr>
            <w:pStyle w:val="729CEE728E6A42AEAC99AD074A657C35"/>
          </w:pPr>
          <w:r w:rsidRPr="00390DA2">
            <w:rPr>
              <w:rStyle w:val="PlaceholderText"/>
            </w:rPr>
            <w:t>PrimaryNameFull:LIKE THIS</w:t>
          </w:r>
        </w:p>
      </w:docPartBody>
    </w:docPart>
    <w:docPart>
      <w:docPartPr>
        <w:name w:val="9FDB982AE0AA42E2A827F873868CC732"/>
        <w:category>
          <w:name w:val="General"/>
          <w:gallery w:val="placeholder"/>
        </w:category>
        <w:types>
          <w:type w:val="bbPlcHdr"/>
        </w:types>
        <w:behaviors>
          <w:behavior w:val="content"/>
        </w:behaviors>
        <w:guid w:val="{77FA6F3D-73B9-46E6-985C-C233F6772B07}"/>
      </w:docPartPr>
      <w:docPartBody>
        <w:p w:rsidR="00B14A0E" w:rsidRDefault="00467E47" w:rsidP="00467E47">
          <w:pPr>
            <w:pStyle w:val="20A8611AA2754478809B22A59EC1EE87"/>
          </w:pPr>
          <w:r w:rsidRPr="00532FF7">
            <w:rPr>
              <w:rStyle w:val="PlaceholderText"/>
            </w:rPr>
            <w:t>SigningDate:Mmmm d, yyyy</w:t>
          </w:r>
        </w:p>
      </w:docPartBody>
    </w:docPart>
    <w:docPart>
      <w:docPartPr>
        <w:name w:val="D27BEF204AE043A7B093C92869E76430"/>
        <w:category>
          <w:name w:val="General"/>
          <w:gallery w:val="placeholder"/>
        </w:category>
        <w:types>
          <w:type w:val="bbPlcHdr"/>
        </w:types>
        <w:behaviors>
          <w:behavior w:val="content"/>
        </w:behaviors>
        <w:guid w:val="{4812CCAD-DA2D-4B53-920C-536119754EBA}"/>
      </w:docPartPr>
      <w:docPartBody>
        <w:p w:rsidR="00B14A0E" w:rsidRDefault="00467E47" w:rsidP="00467E47">
          <w:pPr>
            <w:pStyle w:val="FF04A61F3E70463199BFFC7176051C67"/>
          </w:pPr>
          <w:r w:rsidRPr="00532FF7">
            <w:rPr>
              <w:rStyle w:val="PlaceholderText"/>
            </w:rPr>
            <w:t>SigningNotary.NotaryName</w:t>
          </w:r>
        </w:p>
      </w:docPartBody>
    </w:docPart>
    <w:docPart>
      <w:docPartPr>
        <w:name w:val="84C8905C560B42C2B0D06BD89DBD803C"/>
        <w:category>
          <w:name w:val="General"/>
          <w:gallery w:val="placeholder"/>
        </w:category>
        <w:types>
          <w:type w:val="bbPlcHdr"/>
        </w:types>
        <w:behaviors>
          <w:behavior w:val="content"/>
        </w:behaviors>
        <w:guid w:val="{AB2A307D-F57A-4C06-AB36-8FDFD3610141}"/>
      </w:docPartPr>
      <w:docPartBody>
        <w:p w:rsidR="00B14A0E" w:rsidRDefault="00467E47" w:rsidP="00467E47">
          <w:pPr>
            <w:pStyle w:val="2B83DF56761448C69A72BC6A5B5A42DD"/>
          </w:pPr>
          <w:r w:rsidRPr="00532FF7">
            <w:rPr>
              <w:rStyle w:val="PlaceholderText"/>
            </w:rPr>
            <w:t>SigningNotary.Line2</w:t>
          </w:r>
        </w:p>
      </w:docPartBody>
    </w:docPart>
    <w:docPart>
      <w:docPartPr>
        <w:name w:val="2120C56A430D4E7094A8D64462A65772"/>
        <w:category>
          <w:name w:val="General"/>
          <w:gallery w:val="placeholder"/>
        </w:category>
        <w:types>
          <w:type w:val="bbPlcHdr"/>
        </w:types>
        <w:behaviors>
          <w:behavior w:val="content"/>
        </w:behaviors>
        <w:guid w:val="{13532227-3092-448B-80C6-8EFB9A7AF971}"/>
      </w:docPartPr>
      <w:docPartBody>
        <w:p w:rsidR="00B14A0E" w:rsidRDefault="00467E47" w:rsidP="00467E47">
          <w:pPr>
            <w:pStyle w:val="714B8FC86E234B4D9AAAE36A3C650E56"/>
          </w:pPr>
          <w:r w:rsidRPr="00532FF7">
            <w:rPr>
              <w:rStyle w:val="PlaceholderText"/>
            </w:rPr>
            <w:t>SigningNotary.Line3</w:t>
          </w:r>
        </w:p>
      </w:docPartBody>
    </w:docPart>
    <w:docPart>
      <w:docPartPr>
        <w:name w:val="ACD035DB6C75460EB8823E86E4A4DE90"/>
        <w:category>
          <w:name w:val="General"/>
          <w:gallery w:val="placeholder"/>
        </w:category>
        <w:types>
          <w:type w:val="bbPlcHdr"/>
        </w:types>
        <w:behaviors>
          <w:behavior w:val="content"/>
        </w:behaviors>
        <w:guid w:val="{2E726038-BB41-4131-9BCA-E64FAC55BE92}"/>
      </w:docPartPr>
      <w:docPartBody>
        <w:p w:rsidR="00B14A0E" w:rsidRDefault="00467E47" w:rsidP="00467E47">
          <w:pPr>
            <w:pStyle w:val="E9077063473D4FCAAEB99212B5791915"/>
          </w:pPr>
          <w:r w:rsidRPr="00532FF7">
            <w:rPr>
              <w:rStyle w:val="PlaceholderText"/>
            </w:rPr>
            <w:t>IF ANSWERED (PrimaryAhcdA2)</w:t>
          </w:r>
        </w:p>
      </w:docPartBody>
    </w:docPart>
    <w:docPart>
      <w:docPartPr>
        <w:name w:val="5F6E8730D1864AEFAEF5A62BE5EAD67E"/>
        <w:category>
          <w:name w:val="General"/>
          <w:gallery w:val="placeholder"/>
        </w:category>
        <w:types>
          <w:type w:val="bbPlcHdr"/>
        </w:types>
        <w:behaviors>
          <w:behavior w:val="content"/>
        </w:behaviors>
        <w:guid w:val="{4866B92A-E120-47CA-8201-05DBCDF3BC4A}"/>
      </w:docPartPr>
      <w:docPartBody>
        <w:p w:rsidR="00B14A0E" w:rsidRDefault="00467E47" w:rsidP="00467E47">
          <w:pPr>
            <w:pStyle w:val="FFCAF97FABC940008FF4BAD5E666725D"/>
          </w:pPr>
          <w:r w:rsidRPr="00532FF7">
            <w:rPr>
              <w:rStyle w:val="PlaceholderText"/>
            </w:rPr>
            <w:t>IF COUNT(PrimaryAhcdA2) &gt; 1</w:t>
          </w:r>
        </w:p>
      </w:docPartBody>
    </w:docPart>
    <w:docPart>
      <w:docPartPr>
        <w:name w:val="D4ECEF341D2A4C0DBDFB97B5246E549B"/>
        <w:category>
          <w:name w:val="General"/>
          <w:gallery w:val="placeholder"/>
        </w:category>
        <w:types>
          <w:type w:val="bbPlcHdr"/>
        </w:types>
        <w:behaviors>
          <w:behavior w:val="content"/>
        </w:behaviors>
        <w:guid w:val="{9D408D7A-71D5-43DA-A95A-0174417178D7}"/>
      </w:docPartPr>
      <w:docPartBody>
        <w:p w:rsidR="00B14A0E" w:rsidRDefault="00467E47" w:rsidP="00467E47">
          <w:pPr>
            <w:pStyle w:val="D65D42E5841D416F84B90002E7AFBB24"/>
          </w:pPr>
          <w:r w:rsidRPr="00261FF7">
            <w:rPr>
              <w:rStyle w:val="PlaceholderText"/>
            </w:rPr>
            <w:t>ELSE</w:t>
          </w:r>
        </w:p>
      </w:docPartBody>
    </w:docPart>
    <w:docPart>
      <w:docPartPr>
        <w:name w:val="26180003720F4A89A9B4EFA0AD4FC305"/>
        <w:category>
          <w:name w:val="General"/>
          <w:gallery w:val="placeholder"/>
        </w:category>
        <w:types>
          <w:type w:val="bbPlcHdr"/>
        </w:types>
        <w:behaviors>
          <w:behavior w:val="content"/>
        </w:behaviors>
        <w:guid w:val="{BA7D6B10-8002-4904-8DE8-578FE65F2E4D}"/>
      </w:docPartPr>
      <w:docPartBody>
        <w:p w:rsidR="00B14A0E" w:rsidRDefault="00467E47" w:rsidP="00467E47">
          <w:pPr>
            <w:pStyle w:val="CCEF9BFC660148FF946322350B4417BD"/>
          </w:pPr>
          <w:r w:rsidRPr="00261FF7">
            <w:rPr>
              <w:rStyle w:val="PlaceholderText"/>
            </w:rPr>
            <w:t>END IF</w:t>
          </w:r>
        </w:p>
      </w:docPartBody>
    </w:docPart>
    <w:docPart>
      <w:docPartPr>
        <w:name w:val="A35EF3CFDD4C48049B735B75410026FD"/>
        <w:category>
          <w:name w:val="General"/>
          <w:gallery w:val="placeholder"/>
        </w:category>
        <w:types>
          <w:type w:val="bbPlcHdr"/>
        </w:types>
        <w:behaviors>
          <w:behavior w:val="content"/>
        </w:behaviors>
        <w:guid w:val="{F0651769-5A07-44C5-9E57-E3378665CA4A}"/>
      </w:docPartPr>
      <w:docPartBody>
        <w:p w:rsidR="00B14A0E" w:rsidRDefault="00467E47" w:rsidP="00467E47">
          <w:pPr>
            <w:pStyle w:val="3343186757AE4CC588978687E0ACD773"/>
          </w:pPr>
          <w:r w:rsidRPr="00261FF7">
            <w:rPr>
              <w:rStyle w:val="PlaceholderText"/>
            </w:rPr>
            <w:t>END IF</w:t>
          </w:r>
        </w:p>
      </w:docPartBody>
    </w:docPart>
    <w:docPart>
      <w:docPartPr>
        <w:name w:val="1E8572D1813E45FF9A9584BBA9F153DE"/>
        <w:category>
          <w:name w:val="General"/>
          <w:gallery w:val="placeholder"/>
        </w:category>
        <w:types>
          <w:type w:val="bbPlcHdr"/>
        </w:types>
        <w:behaviors>
          <w:behavior w:val="content"/>
        </w:behaviors>
        <w:guid w:val="{98604F72-8C26-45C8-AC6D-0801C6CC7C4D}"/>
      </w:docPartPr>
      <w:docPartBody>
        <w:p w:rsidR="00B14A0E" w:rsidRDefault="00467E47" w:rsidP="00467E47">
          <w:pPr>
            <w:pStyle w:val="00777495C1D64D5986AAEF9D785B1379"/>
          </w:pPr>
          <w:r w:rsidRPr="00532FF7">
            <w:rPr>
              <w:rStyle w:val="PlaceholderText"/>
            </w:rPr>
            <w:t>IF ANSWERED (PrimaryAhcdA3)</w:t>
          </w:r>
        </w:p>
      </w:docPartBody>
    </w:docPart>
    <w:docPart>
      <w:docPartPr>
        <w:name w:val="2063C5832C0B4D9DA56E9A67E565D2B9"/>
        <w:category>
          <w:name w:val="General"/>
          <w:gallery w:val="placeholder"/>
        </w:category>
        <w:types>
          <w:type w:val="bbPlcHdr"/>
        </w:types>
        <w:behaviors>
          <w:behavior w:val="content"/>
        </w:behaviors>
        <w:guid w:val="{69E906E3-4EED-4CE6-816D-463EA40F5F42}"/>
      </w:docPartPr>
      <w:docPartBody>
        <w:p w:rsidR="00B14A0E" w:rsidRDefault="00467E47" w:rsidP="00467E47">
          <w:pPr>
            <w:pStyle w:val="E146F1C9E0A546FA95370A58ACB9FAD3"/>
          </w:pPr>
          <w:r w:rsidRPr="00532FF7">
            <w:rPr>
              <w:rStyle w:val="PlaceholderText"/>
            </w:rPr>
            <w:t>IF COUNT(PrimaryAhcdA3) &gt; 1</w:t>
          </w:r>
        </w:p>
      </w:docPartBody>
    </w:docPart>
    <w:docPart>
      <w:docPartPr>
        <w:name w:val="969456568D384B4A973E80B4EEDE594F"/>
        <w:category>
          <w:name w:val="General"/>
          <w:gallery w:val="placeholder"/>
        </w:category>
        <w:types>
          <w:type w:val="bbPlcHdr"/>
        </w:types>
        <w:behaviors>
          <w:behavior w:val="content"/>
        </w:behaviors>
        <w:guid w:val="{D2B8883D-91BC-4EA0-9623-A9F1047774AC}"/>
      </w:docPartPr>
      <w:docPartBody>
        <w:p w:rsidR="00B14A0E" w:rsidRDefault="00467E47" w:rsidP="00467E47">
          <w:pPr>
            <w:pStyle w:val="057C5F642D4747DD9243F5A0230AD82B"/>
          </w:pPr>
          <w:r w:rsidRPr="00261FF7">
            <w:rPr>
              <w:rStyle w:val="PlaceholderText"/>
            </w:rPr>
            <w:t>ELSE</w:t>
          </w:r>
        </w:p>
      </w:docPartBody>
    </w:docPart>
    <w:docPart>
      <w:docPartPr>
        <w:name w:val="00D03FA2B8084C1CBC4BE81BA28CDECB"/>
        <w:category>
          <w:name w:val="General"/>
          <w:gallery w:val="placeholder"/>
        </w:category>
        <w:types>
          <w:type w:val="bbPlcHdr"/>
        </w:types>
        <w:behaviors>
          <w:behavior w:val="content"/>
        </w:behaviors>
        <w:guid w:val="{A68947DD-1A86-4F47-BC7B-C3816775999F}"/>
      </w:docPartPr>
      <w:docPartBody>
        <w:p w:rsidR="00B14A0E" w:rsidRDefault="00467E47" w:rsidP="00467E47">
          <w:pPr>
            <w:pStyle w:val="77C9057D5E7B4531A0F1BEBCA3126EBB"/>
          </w:pPr>
          <w:r w:rsidRPr="00261FF7">
            <w:rPr>
              <w:rStyle w:val="PlaceholderText"/>
            </w:rPr>
            <w:t>END IF</w:t>
          </w:r>
        </w:p>
      </w:docPartBody>
    </w:docPart>
    <w:docPart>
      <w:docPartPr>
        <w:name w:val="FA20C0A5D9624EA2AD60AC91FEDDA897"/>
        <w:category>
          <w:name w:val="General"/>
          <w:gallery w:val="placeholder"/>
        </w:category>
        <w:types>
          <w:type w:val="bbPlcHdr"/>
        </w:types>
        <w:behaviors>
          <w:behavior w:val="content"/>
        </w:behaviors>
        <w:guid w:val="{9D4A3811-50C8-4D92-BBA6-C280133BD6BB}"/>
      </w:docPartPr>
      <w:docPartBody>
        <w:p w:rsidR="00B14A0E" w:rsidRDefault="00467E47" w:rsidP="00467E47">
          <w:pPr>
            <w:pStyle w:val="76DA085476C54BE49C0B3E0D13C40736"/>
          </w:pPr>
          <w:r w:rsidRPr="00261FF7">
            <w:rPr>
              <w:rStyle w:val="PlaceholderText"/>
            </w:rPr>
            <w:t>END IF</w:t>
          </w:r>
        </w:p>
      </w:docPartBody>
    </w:docPart>
    <w:docPart>
      <w:docPartPr>
        <w:name w:val="C86DDD860B3445B38C5A53B5CA9E7740"/>
        <w:category>
          <w:name w:val="General"/>
          <w:gallery w:val="placeholder"/>
        </w:category>
        <w:types>
          <w:type w:val="bbPlcHdr"/>
        </w:types>
        <w:behaviors>
          <w:behavior w:val="content"/>
        </w:behaviors>
        <w:guid w:val="{9CC5035E-D15F-48F3-ABB2-6A148FFF31C9}"/>
      </w:docPartPr>
      <w:docPartBody>
        <w:p w:rsidR="00B14A0E" w:rsidRDefault="00467E47" w:rsidP="00467E47">
          <w:pPr>
            <w:pStyle w:val="587B31DD9725471EB70F7DE5C70FC4C9"/>
          </w:pPr>
          <w:r w:rsidRPr="00532FF7">
            <w:rPr>
              <w:rStyle w:val="PlaceholderText"/>
            </w:rPr>
            <w:t>IF ANSWERED (PrimaryAhcdA4)</w:t>
          </w:r>
        </w:p>
      </w:docPartBody>
    </w:docPart>
    <w:docPart>
      <w:docPartPr>
        <w:name w:val="3D409A9894474B32A5527298C92988F8"/>
        <w:category>
          <w:name w:val="General"/>
          <w:gallery w:val="placeholder"/>
        </w:category>
        <w:types>
          <w:type w:val="bbPlcHdr"/>
        </w:types>
        <w:behaviors>
          <w:behavior w:val="content"/>
        </w:behaviors>
        <w:guid w:val="{D7D30175-22AE-4DF4-A6CA-8EBD6B542ADA}"/>
      </w:docPartPr>
      <w:docPartBody>
        <w:p w:rsidR="00B14A0E" w:rsidRDefault="00467E47" w:rsidP="00467E47">
          <w:pPr>
            <w:pStyle w:val="F566A6A9B599496AB2EE364513EE9598"/>
          </w:pPr>
          <w:r w:rsidRPr="00532FF7">
            <w:rPr>
              <w:rStyle w:val="PlaceholderText"/>
            </w:rPr>
            <w:t>IF COUNT(PrimaryAhcdA4) &gt; 1</w:t>
          </w:r>
        </w:p>
      </w:docPartBody>
    </w:docPart>
    <w:docPart>
      <w:docPartPr>
        <w:name w:val="ED000768B428477781ADD8D447EDB212"/>
        <w:category>
          <w:name w:val="General"/>
          <w:gallery w:val="placeholder"/>
        </w:category>
        <w:types>
          <w:type w:val="bbPlcHdr"/>
        </w:types>
        <w:behaviors>
          <w:behavior w:val="content"/>
        </w:behaviors>
        <w:guid w:val="{DDEAFB86-B39F-4B8D-BA42-ACE5A55308F0}"/>
      </w:docPartPr>
      <w:docPartBody>
        <w:p w:rsidR="00B14A0E" w:rsidRDefault="00467E47" w:rsidP="00467E47">
          <w:pPr>
            <w:pStyle w:val="774A3E18A98148B4BA8EF72C2070C892"/>
          </w:pPr>
          <w:r w:rsidRPr="00261FF7">
            <w:rPr>
              <w:rStyle w:val="PlaceholderText"/>
            </w:rPr>
            <w:t>ELSE</w:t>
          </w:r>
        </w:p>
      </w:docPartBody>
    </w:docPart>
    <w:docPart>
      <w:docPartPr>
        <w:name w:val="B8EF346671154710BB3F00CCC54BE89C"/>
        <w:category>
          <w:name w:val="General"/>
          <w:gallery w:val="placeholder"/>
        </w:category>
        <w:types>
          <w:type w:val="bbPlcHdr"/>
        </w:types>
        <w:behaviors>
          <w:behavior w:val="content"/>
        </w:behaviors>
        <w:guid w:val="{77D03D3E-8102-4E34-87CA-E0169BE198AE}"/>
      </w:docPartPr>
      <w:docPartBody>
        <w:p w:rsidR="00B14A0E" w:rsidRDefault="00467E47" w:rsidP="00467E47">
          <w:pPr>
            <w:pStyle w:val="9340899FBD0F40C1A605B0663AC18AFF"/>
          </w:pPr>
          <w:r w:rsidRPr="00261FF7">
            <w:rPr>
              <w:rStyle w:val="PlaceholderText"/>
            </w:rPr>
            <w:t>END IF</w:t>
          </w:r>
        </w:p>
      </w:docPartBody>
    </w:docPart>
    <w:docPart>
      <w:docPartPr>
        <w:name w:val="74A209535EEE498F96035820F3041D28"/>
        <w:category>
          <w:name w:val="General"/>
          <w:gallery w:val="placeholder"/>
        </w:category>
        <w:types>
          <w:type w:val="bbPlcHdr"/>
        </w:types>
        <w:behaviors>
          <w:behavior w:val="content"/>
        </w:behaviors>
        <w:guid w:val="{857C9ECC-6669-4D3F-842D-7279471D5DD2}"/>
      </w:docPartPr>
      <w:docPartBody>
        <w:p w:rsidR="00B14A0E" w:rsidRDefault="00467E47" w:rsidP="00467E47">
          <w:pPr>
            <w:pStyle w:val="E847195EDB724081A12DE1028FEAB462"/>
          </w:pPr>
          <w:r w:rsidRPr="00261FF7">
            <w:rPr>
              <w:rStyle w:val="PlaceholderText"/>
            </w:rPr>
            <w:t>END IF</w:t>
          </w:r>
        </w:p>
      </w:docPartBody>
    </w:docPart>
    <w:docPart>
      <w:docPartPr>
        <w:name w:val="C31E7F1590394EE7ACAE3F68899F9195"/>
        <w:category>
          <w:name w:val="General"/>
          <w:gallery w:val="placeholder"/>
        </w:category>
        <w:types>
          <w:type w:val="bbPlcHdr"/>
        </w:types>
        <w:behaviors>
          <w:behavior w:val="content"/>
        </w:behaviors>
        <w:guid w:val="{18D638B0-FDB4-4513-AB13-F558B203ED55}"/>
      </w:docPartPr>
      <w:docPartBody>
        <w:p w:rsidR="00B14A0E" w:rsidRDefault="00467E47" w:rsidP="00467E47">
          <w:pPr>
            <w:pStyle w:val="2B46051A4102455A96B6519ADCB7E7F3"/>
          </w:pPr>
          <w:r w:rsidRPr="00532FF7">
            <w:rPr>
              <w:rStyle w:val="PlaceholderText"/>
            </w:rPr>
            <w:t>IF ANSWERED (PrimaryAhcdA5)</w:t>
          </w:r>
        </w:p>
      </w:docPartBody>
    </w:docPart>
    <w:docPart>
      <w:docPartPr>
        <w:name w:val="C7B9282F2F864E7995D988AD91A976F3"/>
        <w:category>
          <w:name w:val="General"/>
          <w:gallery w:val="placeholder"/>
        </w:category>
        <w:types>
          <w:type w:val="bbPlcHdr"/>
        </w:types>
        <w:behaviors>
          <w:behavior w:val="content"/>
        </w:behaviors>
        <w:guid w:val="{66E82C14-12FD-40D6-AC7C-89D12F62D08A}"/>
      </w:docPartPr>
      <w:docPartBody>
        <w:p w:rsidR="00B14A0E" w:rsidRDefault="00467E47" w:rsidP="00467E47">
          <w:pPr>
            <w:pStyle w:val="D682FD2179CE4061A20D68BB51689455"/>
          </w:pPr>
          <w:r w:rsidRPr="00532FF7">
            <w:rPr>
              <w:rStyle w:val="PlaceholderText"/>
            </w:rPr>
            <w:t>IF COUNT(PrimaryAhcdA5) &gt; 1</w:t>
          </w:r>
        </w:p>
      </w:docPartBody>
    </w:docPart>
    <w:docPart>
      <w:docPartPr>
        <w:name w:val="D5E6F52AB50F44548D18F8AE76143E06"/>
        <w:category>
          <w:name w:val="General"/>
          <w:gallery w:val="placeholder"/>
        </w:category>
        <w:types>
          <w:type w:val="bbPlcHdr"/>
        </w:types>
        <w:behaviors>
          <w:behavior w:val="content"/>
        </w:behaviors>
        <w:guid w:val="{FFC1D389-BF9F-4F8E-B988-3F4176CAEC86}"/>
      </w:docPartPr>
      <w:docPartBody>
        <w:p w:rsidR="00B14A0E" w:rsidRDefault="00467E47" w:rsidP="00467E47">
          <w:pPr>
            <w:pStyle w:val="69D22C63C8EA4DFB96169982EAB66116"/>
          </w:pPr>
          <w:r w:rsidRPr="00261FF7">
            <w:rPr>
              <w:rStyle w:val="PlaceholderText"/>
            </w:rPr>
            <w:t>ELSE</w:t>
          </w:r>
        </w:p>
      </w:docPartBody>
    </w:docPart>
    <w:docPart>
      <w:docPartPr>
        <w:name w:val="6F236B4F824B496FAE5EA4965DD3A198"/>
        <w:category>
          <w:name w:val="General"/>
          <w:gallery w:val="placeholder"/>
        </w:category>
        <w:types>
          <w:type w:val="bbPlcHdr"/>
        </w:types>
        <w:behaviors>
          <w:behavior w:val="content"/>
        </w:behaviors>
        <w:guid w:val="{C8AE8767-BBCD-432F-89DF-B4E176BCDB60}"/>
      </w:docPartPr>
      <w:docPartBody>
        <w:p w:rsidR="00B14A0E" w:rsidRDefault="00467E47" w:rsidP="00467E47">
          <w:pPr>
            <w:pStyle w:val="1F04F37EAC194B099B5B5F4D6A2111B6"/>
          </w:pPr>
          <w:r w:rsidRPr="00261FF7">
            <w:rPr>
              <w:rStyle w:val="PlaceholderText"/>
            </w:rPr>
            <w:t>END IF</w:t>
          </w:r>
        </w:p>
      </w:docPartBody>
    </w:docPart>
    <w:docPart>
      <w:docPartPr>
        <w:name w:val="A38B56781AAF47B09160983C5058C4CA"/>
        <w:category>
          <w:name w:val="General"/>
          <w:gallery w:val="placeholder"/>
        </w:category>
        <w:types>
          <w:type w:val="bbPlcHdr"/>
        </w:types>
        <w:behaviors>
          <w:behavior w:val="content"/>
        </w:behaviors>
        <w:guid w:val="{C1E0AF4C-2089-49D4-91E2-AD1C9A25627B}"/>
      </w:docPartPr>
      <w:docPartBody>
        <w:p w:rsidR="00B14A0E" w:rsidRDefault="00467E47" w:rsidP="00467E47">
          <w:pPr>
            <w:pStyle w:val="A9B14098A93A4393B5988FDDEC51F185"/>
          </w:pPr>
          <w:r w:rsidRPr="00261FF7">
            <w:rPr>
              <w:rStyle w:val="PlaceholderText"/>
            </w:rPr>
            <w:t>END IF</w:t>
          </w:r>
        </w:p>
      </w:docPartBody>
    </w:docPart>
    <w:docPart>
      <w:docPartPr>
        <w:name w:val="BE214241A83443EDB44C5BE7300D9F6E"/>
        <w:category>
          <w:name w:val="General"/>
          <w:gallery w:val="placeholder"/>
        </w:category>
        <w:types>
          <w:type w:val="bbPlcHdr"/>
        </w:types>
        <w:behaviors>
          <w:behavior w:val="content"/>
        </w:behaviors>
        <w:guid w:val="{CCA24DAC-6EE1-4C8E-B9FE-0EF98874576E}"/>
      </w:docPartPr>
      <w:docPartBody>
        <w:p w:rsidR="00B14A0E" w:rsidRDefault="00467E47" w:rsidP="00467E47">
          <w:pPr>
            <w:pStyle w:val="F25264A2DEA340E0963346ADE4016FF7"/>
          </w:pPr>
          <w:r w:rsidRPr="00532FF7">
            <w:rPr>
              <w:rStyle w:val="PlaceholderText"/>
            </w:rPr>
            <w:t>SigningDate:Mmmm d, yyyy</w:t>
          </w:r>
        </w:p>
      </w:docPartBody>
    </w:docPart>
    <w:docPart>
      <w:docPartPr>
        <w:name w:val="906E178EED5A485FA7B3746870995C1F"/>
        <w:category>
          <w:name w:val="General"/>
          <w:gallery w:val="placeholder"/>
        </w:category>
        <w:types>
          <w:type w:val="bbPlcHdr"/>
        </w:types>
        <w:behaviors>
          <w:behavior w:val="content"/>
        </w:behaviors>
        <w:guid w:val="{FCC03D98-DDBE-4ADB-90A4-BC5B31FFCF55}"/>
      </w:docPartPr>
      <w:docPartBody>
        <w:p w:rsidR="00B14A0E" w:rsidRDefault="00467E47" w:rsidP="00467E47">
          <w:pPr>
            <w:pStyle w:val="EDBCC9BE292A4F8A8DA2541DA8B42363"/>
          </w:pPr>
          <w:r w:rsidRPr="00532FF7">
            <w:rPr>
              <w:rStyle w:val="PlaceholderText"/>
            </w:rPr>
            <w:t>SigningState.State Name:Like This</w:t>
          </w:r>
        </w:p>
      </w:docPartBody>
    </w:docPart>
    <w:docPart>
      <w:docPartPr>
        <w:name w:val="1646F72714F04DECBC51A056FD13C968"/>
        <w:category>
          <w:name w:val="General"/>
          <w:gallery w:val="placeholder"/>
        </w:category>
        <w:types>
          <w:type w:val="bbPlcHdr"/>
        </w:types>
        <w:behaviors>
          <w:behavior w:val="content"/>
        </w:behaviors>
        <w:guid w:val="{BB598016-1506-480B-B3B4-A4F36360B513}"/>
      </w:docPartPr>
      <w:docPartBody>
        <w:p w:rsidR="00B14A0E" w:rsidRDefault="00467E47" w:rsidP="00467E47">
          <w:pPr>
            <w:pStyle w:val="22C8CFEE52674525917770EA43508C77"/>
          </w:pPr>
          <w:r w:rsidRPr="00532FF7">
            <w:rPr>
              <w:rStyle w:val="PlaceholderText"/>
            </w:rPr>
            <w:t>SigningNotary.NotaryName</w:t>
          </w:r>
        </w:p>
      </w:docPartBody>
    </w:docPart>
    <w:docPart>
      <w:docPartPr>
        <w:name w:val="62EBEAB7234844E897AC570ED0B966A5"/>
        <w:category>
          <w:name w:val="General"/>
          <w:gallery w:val="placeholder"/>
        </w:category>
        <w:types>
          <w:type w:val="bbPlcHdr"/>
        </w:types>
        <w:behaviors>
          <w:behavior w:val="content"/>
        </w:behaviors>
        <w:guid w:val="{AE10AE78-94B4-475F-8C3A-1C81112A5169}"/>
      </w:docPartPr>
      <w:docPartBody>
        <w:p w:rsidR="00B14A0E" w:rsidRDefault="00467E47" w:rsidP="00467E47">
          <w:pPr>
            <w:pStyle w:val="1DE2507C8DB743849D29101F0FFF0BEB"/>
          </w:pPr>
          <w:r w:rsidRPr="00532FF7">
            <w:rPr>
              <w:rStyle w:val="PlaceholderText"/>
            </w:rPr>
            <w:t>SigningNotary.Line2</w:t>
          </w:r>
        </w:p>
      </w:docPartBody>
    </w:docPart>
    <w:docPart>
      <w:docPartPr>
        <w:name w:val="E9077063473D4FCAAEB99212B5791915"/>
        <w:category>
          <w:name w:val="General"/>
          <w:gallery w:val="placeholder"/>
        </w:category>
        <w:types>
          <w:type w:val="bbPlcHdr"/>
        </w:types>
        <w:behaviors>
          <w:behavior w:val="content"/>
        </w:behaviors>
        <w:guid w:val="{224E0F1E-F645-4DAD-B517-585AFD6B15ED}"/>
      </w:docPartPr>
      <w:docPartBody>
        <w:p w:rsidR="00B14A0E" w:rsidRDefault="00467E47" w:rsidP="00467E47">
          <w:pPr>
            <w:pStyle w:val="9516D93D46E7402CB3AF5FD0CF3A247A"/>
          </w:pPr>
          <w:r w:rsidRPr="00532FF7">
            <w:rPr>
              <w:rStyle w:val="PlaceholderText"/>
            </w:rPr>
            <w:t>SigningNotary.Line3</w:t>
          </w:r>
        </w:p>
      </w:docPartBody>
    </w:docPart>
    <w:docPart>
      <w:docPartPr>
        <w:name w:val="08DD23B964D442B5A3EC3FECF5BA9CCE"/>
        <w:category>
          <w:name w:val="General"/>
          <w:gallery w:val="placeholder"/>
        </w:category>
        <w:types>
          <w:type w:val="bbPlcHdr"/>
        </w:types>
        <w:behaviors>
          <w:behavior w:val="content"/>
        </w:behaviors>
        <w:guid w:val="{F56EBB0C-CEBD-4897-B90B-A83E13A63B99}"/>
      </w:docPartPr>
      <w:docPartBody>
        <w:p w:rsidR="00B14A0E" w:rsidRDefault="00467E47" w:rsidP="00467E47">
          <w:pPr>
            <w:pStyle w:val="5E3536BF71B449F6A32D3967F2C4941B"/>
          </w:pPr>
          <w:r w:rsidRPr="00EA4D25">
            <w:rPr>
              <w:rStyle w:val="PlaceholderText"/>
            </w:rPr>
            <w:t>TrustName:LIKE THIS</w:t>
          </w:r>
        </w:p>
      </w:docPartBody>
    </w:docPart>
    <w:docPart>
      <w:docPartPr>
        <w:name w:val="2341FC7C8BB442939F4A239BB7F49906"/>
        <w:category>
          <w:name w:val="General"/>
          <w:gallery w:val="placeholder"/>
        </w:category>
        <w:types>
          <w:type w:val="bbPlcHdr"/>
        </w:types>
        <w:behaviors>
          <w:behavior w:val="content"/>
        </w:behaviors>
        <w:guid w:val="{92B81FA6-5234-4D17-B6C1-5C72B1B3944F}"/>
      </w:docPartPr>
      <w:docPartBody>
        <w:p w:rsidR="00E13B47" w:rsidRDefault="00B14A0E">
          <w:r w:rsidRPr="00814826">
            <w:rPr>
              <w:rStyle w:val="PlaceholderText"/>
            </w:rPr>
            <w:t>END IF</w:t>
          </w:r>
        </w:p>
      </w:docPartBody>
    </w:docPart>
    <w:docPart>
      <w:docPartPr>
        <w:name w:val="1A1281AE144440CAB15F28FAD7A76755"/>
        <w:category>
          <w:name w:val="General"/>
          <w:gallery w:val="placeholder"/>
        </w:category>
        <w:types>
          <w:type w:val="bbPlcHdr"/>
        </w:types>
        <w:behaviors>
          <w:behavior w:val="content"/>
        </w:behaviors>
        <w:guid w:val="{418B5FD9-8B24-44A7-BF74-42DE4131D046}"/>
      </w:docPartPr>
      <w:docPartBody>
        <w:p w:rsidR="00E13B47" w:rsidRDefault="00B14A0E">
          <w:r w:rsidRPr="00814826">
            <w:rPr>
              <w:rStyle w:val="PlaceholderText"/>
            </w:rPr>
            <w:t>IF TrustAmendment?</w:t>
          </w:r>
        </w:p>
      </w:docPartBody>
    </w:docPart>
    <w:docPart>
      <w:docPartPr>
        <w:name w:val="DBBC900387F2455284FF711A5712E056"/>
        <w:category>
          <w:name w:val="General"/>
          <w:gallery w:val="placeholder"/>
        </w:category>
        <w:types>
          <w:type w:val="bbPlcHdr"/>
        </w:types>
        <w:behaviors>
          <w:behavior w:val="content"/>
        </w:behaviors>
        <w:guid w:val="{18C177B9-4AFF-477E-B3D9-A949246FF3FE}"/>
      </w:docPartPr>
      <w:docPartBody>
        <w:p w:rsidR="00E13B47" w:rsidRDefault="00B14A0E">
          <w:r w:rsidRPr="00814826">
            <w:rPr>
              <w:rStyle w:val="PlaceholderText"/>
            </w:rPr>
            <w:t>END IF</w:t>
          </w:r>
        </w:p>
      </w:docPartBody>
    </w:docPart>
    <w:docPart>
      <w:docPartPr>
        <w:name w:val="77D9DAF48FD44DCE88037884464DD0FF"/>
        <w:category>
          <w:name w:val="General"/>
          <w:gallery w:val="placeholder"/>
        </w:category>
        <w:types>
          <w:type w:val="bbPlcHdr"/>
        </w:types>
        <w:behaviors>
          <w:behavior w:val="content"/>
        </w:behaviors>
        <w:guid w:val="{D0F1FBAB-6041-42A3-87DE-D85FAFA16DD5}"/>
      </w:docPartPr>
      <w:docPartBody>
        <w:p w:rsidR="00E13B47" w:rsidRDefault="00B14A0E">
          <w:r w:rsidRPr="00814826">
            <w:rPr>
              <w:rStyle w:val="PlaceholderText"/>
            </w:rPr>
            <w:t>IF TrustRestatement?</w:t>
          </w:r>
        </w:p>
      </w:docPartBody>
    </w:docPart>
    <w:docPart>
      <w:docPartPr>
        <w:name w:val="56FDA0F09E5C43F3A88C9D4E8B7FCD9C"/>
        <w:category>
          <w:name w:val="General"/>
          <w:gallery w:val="placeholder"/>
        </w:category>
        <w:types>
          <w:type w:val="bbPlcHdr"/>
        </w:types>
        <w:behaviors>
          <w:behavior w:val="content"/>
        </w:behaviors>
        <w:guid w:val="{A4C7AB0F-4794-48E8-966C-50AC9A0254F3}"/>
      </w:docPartPr>
      <w:docPartBody>
        <w:p w:rsidR="00E13B47" w:rsidRDefault="00B14A0E">
          <w:r w:rsidRPr="00814826">
            <w:rPr>
              <w:rStyle w:val="PlaceholderText"/>
            </w:rPr>
            <w:t>TrustAmendmentNumber:LIKE THIS</w:t>
          </w:r>
        </w:p>
      </w:docPartBody>
    </w:docPart>
    <w:docPart>
      <w:docPartPr>
        <w:name w:val="50633A6820964803917F48B468C15AF0"/>
        <w:category>
          <w:name w:val="General"/>
          <w:gallery w:val="placeholder"/>
        </w:category>
        <w:types>
          <w:type w:val="bbPlcHdr"/>
        </w:types>
        <w:behaviors>
          <w:behavior w:val="content"/>
        </w:behaviors>
        <w:guid w:val="{BC5341CE-5CC9-4BCE-96B9-FB7198303FE4}"/>
      </w:docPartPr>
      <w:docPartBody>
        <w:p w:rsidR="00E13B47" w:rsidRDefault="00B14A0E" w:rsidP="00B14A0E">
          <w:pPr>
            <w:pStyle w:val="50633A6820964803917F48B468C15AF0"/>
          </w:pPr>
          <w:r w:rsidRPr="00814826">
            <w:rPr>
              <w:rStyle w:val="PlaceholderText"/>
            </w:rPr>
            <w:t>IF TrustAmendment?</w:t>
          </w:r>
        </w:p>
      </w:docPartBody>
    </w:docPart>
    <w:docPart>
      <w:docPartPr>
        <w:name w:val="FCB456439CE6453BADE5D74EA6D78A34"/>
        <w:category>
          <w:name w:val="General"/>
          <w:gallery w:val="placeholder"/>
        </w:category>
        <w:types>
          <w:type w:val="bbPlcHdr"/>
        </w:types>
        <w:behaviors>
          <w:behavior w:val="content"/>
        </w:behaviors>
        <w:guid w:val="{02AC822D-2F71-4071-89EC-C1E08B9F14AD}"/>
      </w:docPartPr>
      <w:docPartBody>
        <w:p w:rsidR="00E13B47" w:rsidRDefault="00B14A0E" w:rsidP="00B14A0E">
          <w:pPr>
            <w:pStyle w:val="FCB456439CE6453BADE5D74EA6D78A34"/>
          </w:pPr>
          <w:r w:rsidRPr="00814826">
            <w:rPr>
              <w:rStyle w:val="PlaceholderText"/>
            </w:rPr>
            <w:t>TrustAmendmentNumber:LIKE THIS</w:t>
          </w:r>
        </w:p>
      </w:docPartBody>
    </w:docPart>
    <w:docPart>
      <w:docPartPr>
        <w:name w:val="3F55B02F968043C18DAA2DA413F6B153"/>
        <w:category>
          <w:name w:val="General"/>
          <w:gallery w:val="placeholder"/>
        </w:category>
        <w:types>
          <w:type w:val="bbPlcHdr"/>
        </w:types>
        <w:behaviors>
          <w:behavior w:val="content"/>
        </w:behaviors>
        <w:guid w:val="{9B51C1C2-4465-4ECD-B427-071B8A844C85}"/>
      </w:docPartPr>
      <w:docPartBody>
        <w:p w:rsidR="00E13B47" w:rsidRDefault="00B14A0E" w:rsidP="00B14A0E">
          <w:pPr>
            <w:pStyle w:val="3F55B02F968043C18DAA2DA413F6B153"/>
          </w:pPr>
          <w:r w:rsidRPr="00814826">
            <w:rPr>
              <w:rStyle w:val="PlaceholderText"/>
            </w:rPr>
            <w:t>IF TrustRestatement?</w:t>
          </w:r>
        </w:p>
      </w:docPartBody>
    </w:docPart>
    <w:docPart>
      <w:docPartPr>
        <w:name w:val="C1EB0902521D4A6F93B1D4365D9C57D0"/>
        <w:category>
          <w:name w:val="General"/>
          <w:gallery w:val="placeholder"/>
        </w:category>
        <w:types>
          <w:type w:val="bbPlcHdr"/>
        </w:types>
        <w:behaviors>
          <w:behavior w:val="content"/>
        </w:behaviors>
        <w:guid w:val="{4602D36E-3889-4881-BCC3-6D83DB8DECEA}"/>
      </w:docPartPr>
      <w:docPartBody>
        <w:p w:rsidR="00E13B47" w:rsidRDefault="00B14A0E" w:rsidP="00B14A0E">
          <w:pPr>
            <w:pStyle w:val="C1EB0902521D4A6F93B1D4365D9C57D0"/>
          </w:pPr>
          <w:r w:rsidRPr="00814826">
            <w:rPr>
              <w:rStyle w:val="PlaceholderText"/>
            </w:rPr>
            <w:t>END IF</w:t>
          </w:r>
        </w:p>
      </w:docPartBody>
    </w:docPart>
    <w:docPart>
      <w:docPartPr>
        <w:name w:val="48DD95B59CE64FC5A6B0A53D19B9D44E"/>
        <w:category>
          <w:name w:val="General"/>
          <w:gallery w:val="placeholder"/>
        </w:category>
        <w:types>
          <w:type w:val="bbPlcHdr"/>
        </w:types>
        <w:behaviors>
          <w:behavior w:val="content"/>
        </w:behaviors>
        <w:guid w:val="{8CD22BA8-81E6-4C29-82F6-440996141810}"/>
      </w:docPartPr>
      <w:docPartBody>
        <w:p w:rsidR="00E13B47" w:rsidRDefault="00B14A0E" w:rsidP="00B14A0E">
          <w:pPr>
            <w:pStyle w:val="48DD95B59CE64FC5A6B0A53D19B9D44E"/>
          </w:pPr>
          <w:r w:rsidRPr="00814826">
            <w:rPr>
              <w:rStyle w:val="PlaceholderText"/>
            </w:rPr>
            <w:t>END IF</w:t>
          </w:r>
        </w:p>
      </w:docPartBody>
    </w:docPart>
    <w:docPart>
      <w:docPartPr>
        <w:name w:val="189301A759E1462D9ABC52CB9EC6EC0A"/>
        <w:category>
          <w:name w:val="General"/>
          <w:gallery w:val="placeholder"/>
        </w:category>
        <w:types>
          <w:type w:val="bbPlcHdr"/>
        </w:types>
        <w:behaviors>
          <w:behavior w:val="content"/>
        </w:behaviors>
        <w:guid w:val="{63BAA2BD-A5A5-4507-A3BB-CE8658C030B9}"/>
      </w:docPartPr>
      <w:docPartBody>
        <w:p w:rsidR="00E13B47" w:rsidRDefault="00B14A0E" w:rsidP="00B14A0E">
          <w:pPr>
            <w:pStyle w:val="189301A759E1462D9ABC52CB9EC6EC0A"/>
          </w:pPr>
          <w:r w:rsidRPr="00CA1771">
            <w:rPr>
              <w:rStyle w:val="PlaceholderText"/>
            </w:rPr>
            <w:t>TrustDate</w:t>
          </w:r>
        </w:p>
      </w:docPartBody>
    </w:docPart>
    <w:docPart>
      <w:docPartPr>
        <w:name w:val="7A28F3F6CA3A4EC8B89276DFDFCF73D5"/>
        <w:category>
          <w:name w:val="General"/>
          <w:gallery w:val="placeholder"/>
        </w:category>
        <w:types>
          <w:type w:val="bbPlcHdr"/>
        </w:types>
        <w:behaviors>
          <w:behavior w:val="content"/>
        </w:behaviors>
        <w:guid w:val="{5103128F-E32F-4A46-833E-2BB318636A22}"/>
      </w:docPartPr>
      <w:docPartBody>
        <w:p w:rsidR="00E13B47" w:rsidRDefault="00B14A0E" w:rsidP="00B14A0E">
          <w:pPr>
            <w:pStyle w:val="7A28F3F6CA3A4EC8B89276DFDFCF73D5"/>
          </w:pPr>
          <w:r w:rsidRPr="00FB421D">
            <w:rPr>
              <w:rStyle w:val="PlaceholderText"/>
            </w:rPr>
            <w:t>PrimaryGender.he</w:t>
          </w:r>
        </w:p>
      </w:docPartBody>
    </w:docPart>
    <w:docPart>
      <w:docPartPr>
        <w:name w:val="A84652CC31D84F61A8C92C1CEF0D0A35"/>
        <w:category>
          <w:name w:val="General"/>
          <w:gallery w:val="placeholder"/>
        </w:category>
        <w:types>
          <w:type w:val="bbPlcHdr"/>
        </w:types>
        <w:behaviors>
          <w:behavior w:val="content"/>
        </w:behaviors>
        <w:guid w:val="{719610E4-4660-4F57-9025-BAA35FD3F779}"/>
      </w:docPartPr>
      <w:docPartBody>
        <w:p w:rsidR="00E13B47" w:rsidRDefault="00B14A0E">
          <w:r w:rsidRPr="00814826">
            <w:rPr>
              <w:rStyle w:val="PlaceholderText"/>
            </w:rPr>
            <w:t>END IF</w:t>
          </w:r>
        </w:p>
      </w:docPartBody>
    </w:docPart>
    <w:docPart>
      <w:docPartPr>
        <w:name w:val="6E257BAD70634957A16A603CE41EEA38"/>
        <w:category>
          <w:name w:val="General"/>
          <w:gallery w:val="placeholder"/>
        </w:category>
        <w:types>
          <w:type w:val="bbPlcHdr"/>
        </w:types>
        <w:behaviors>
          <w:behavior w:val="content"/>
        </w:behaviors>
        <w:guid w:val="{5C008069-FD43-4A6A-BEDB-43EE4C8EE15B}"/>
      </w:docPartPr>
      <w:docPartBody>
        <w:p w:rsidR="00E13B47" w:rsidRDefault="00B14A0E">
          <w:r w:rsidRPr="00814826">
            <w:rPr>
              <w:rStyle w:val="PlaceholderText"/>
            </w:rPr>
            <w:t>ELSE</w:t>
          </w:r>
        </w:p>
      </w:docPartBody>
    </w:docPart>
    <w:docPart>
      <w:docPartPr>
        <w:name w:val="AB57923743A64A828BE87A02111B8E5D"/>
        <w:category>
          <w:name w:val="General"/>
          <w:gallery w:val="placeholder"/>
        </w:category>
        <w:types>
          <w:type w:val="bbPlcHdr"/>
        </w:types>
        <w:behaviors>
          <w:behavior w:val="content"/>
        </w:behaviors>
        <w:guid w:val="{E7B1F504-7594-4B6E-BC36-EF44C00383F7}"/>
      </w:docPartPr>
      <w:docPartBody>
        <w:p w:rsidR="00E13B47" w:rsidRDefault="00B14A0E" w:rsidP="00B14A0E">
          <w:pPr>
            <w:pStyle w:val="AB57923743A64A828BE87A02111B8E5D"/>
          </w:pPr>
          <w:r w:rsidRPr="00814826">
            <w:rPr>
              <w:rStyle w:val="PlaceholderText"/>
            </w:rPr>
            <w:t>IF TrustAmendment?</w:t>
          </w:r>
        </w:p>
      </w:docPartBody>
    </w:docPart>
    <w:docPart>
      <w:docPartPr>
        <w:name w:val="EDEAC05684984D8F97596D7D0736E149"/>
        <w:category>
          <w:name w:val="General"/>
          <w:gallery w:val="placeholder"/>
        </w:category>
        <w:types>
          <w:type w:val="bbPlcHdr"/>
        </w:types>
        <w:behaviors>
          <w:behavior w:val="content"/>
        </w:behaviors>
        <w:guid w:val="{9C960711-A0DD-4614-A523-88DF34483566}"/>
      </w:docPartPr>
      <w:docPartBody>
        <w:p w:rsidR="00E13B47" w:rsidRDefault="00B14A0E" w:rsidP="00B14A0E">
          <w:pPr>
            <w:pStyle w:val="EDEAC05684984D8F97596D7D0736E149"/>
          </w:pPr>
          <w:r w:rsidRPr="00814826">
            <w:rPr>
              <w:rStyle w:val="PlaceholderText"/>
            </w:rPr>
            <w:t>IF TrustRestatement?</w:t>
          </w:r>
        </w:p>
      </w:docPartBody>
    </w:docPart>
    <w:docPart>
      <w:docPartPr>
        <w:name w:val="A02F1D090D974FB2BE49E280A4586F78"/>
        <w:category>
          <w:name w:val="General"/>
          <w:gallery w:val="placeholder"/>
        </w:category>
        <w:types>
          <w:type w:val="bbPlcHdr"/>
        </w:types>
        <w:behaviors>
          <w:behavior w:val="content"/>
        </w:behaviors>
        <w:guid w:val="{FE9C41C4-1726-408A-90A8-0BD13157633B}"/>
      </w:docPartPr>
      <w:docPartBody>
        <w:p w:rsidR="00E13B47" w:rsidRDefault="00B14A0E" w:rsidP="00B14A0E">
          <w:pPr>
            <w:pStyle w:val="A02F1D090D974FB2BE49E280A4586F78"/>
          </w:pPr>
          <w:r w:rsidRPr="00814826">
            <w:rPr>
              <w:rStyle w:val="PlaceholderText"/>
            </w:rPr>
            <w:t>END IF</w:t>
          </w:r>
        </w:p>
      </w:docPartBody>
    </w:docPart>
    <w:docPart>
      <w:docPartPr>
        <w:name w:val="A83D17E837F0404C99E80B5AA5E3FAA3"/>
        <w:category>
          <w:name w:val="General"/>
          <w:gallery w:val="placeholder"/>
        </w:category>
        <w:types>
          <w:type w:val="bbPlcHdr"/>
        </w:types>
        <w:behaviors>
          <w:behavior w:val="content"/>
        </w:behaviors>
        <w:guid w:val="{E3931F81-DAE1-435B-8FB3-25BBFE75AC9F}"/>
      </w:docPartPr>
      <w:docPartBody>
        <w:p w:rsidR="00E13B47" w:rsidRDefault="00B14A0E" w:rsidP="00B14A0E">
          <w:pPr>
            <w:pStyle w:val="A83D17E837F0404C99E80B5AA5E3FAA3"/>
          </w:pPr>
          <w:r w:rsidRPr="00814826">
            <w:rPr>
              <w:rStyle w:val="PlaceholderText"/>
            </w:rPr>
            <w:t>END IF</w:t>
          </w:r>
        </w:p>
      </w:docPartBody>
    </w:docPart>
    <w:docPart>
      <w:docPartPr>
        <w:name w:val="5AFFA9DED2C5448B8ACA3E555E50D09D"/>
        <w:category>
          <w:name w:val="General"/>
          <w:gallery w:val="placeholder"/>
        </w:category>
        <w:types>
          <w:type w:val="bbPlcHdr"/>
        </w:types>
        <w:behaviors>
          <w:behavior w:val="content"/>
        </w:behaviors>
        <w:guid w:val="{1C742522-EF87-4B91-9E32-133E3052E1DA}"/>
      </w:docPartPr>
      <w:docPartBody>
        <w:p w:rsidR="00E13B47" w:rsidRDefault="00B14A0E">
          <w:r w:rsidRPr="00814826">
            <w:rPr>
              <w:rStyle w:val="PlaceholderText"/>
            </w:rPr>
            <w:t>TrustAmendmentNumber:Like This</w:t>
          </w:r>
        </w:p>
      </w:docPartBody>
    </w:docPart>
    <w:docPart>
      <w:docPartPr>
        <w:name w:val="17D69F617C1F4541943BCF511BA7D621"/>
        <w:category>
          <w:name w:val="General"/>
          <w:gallery w:val="placeholder"/>
        </w:category>
        <w:types>
          <w:type w:val="bbPlcHdr"/>
        </w:types>
        <w:behaviors>
          <w:behavior w:val="content"/>
        </w:behaviors>
        <w:guid w:val="{82E5AABD-2D78-4145-998A-0E6BC6919150}"/>
      </w:docPartPr>
      <w:docPartBody>
        <w:p w:rsidR="00E13B47" w:rsidRDefault="00B14A0E" w:rsidP="00B14A0E">
          <w:pPr>
            <w:pStyle w:val="17D69F617C1F4541943BCF511BA7D621"/>
          </w:pPr>
          <w:r w:rsidRPr="00814826">
            <w:rPr>
              <w:rStyle w:val="PlaceholderText"/>
            </w:rPr>
            <w:t>IF TrustAmendment?</w:t>
          </w:r>
        </w:p>
      </w:docPartBody>
    </w:docPart>
    <w:docPart>
      <w:docPartPr>
        <w:name w:val="6BE82B0BF9AB4A0BAE30A52773DB5E3B"/>
        <w:category>
          <w:name w:val="General"/>
          <w:gallery w:val="placeholder"/>
        </w:category>
        <w:types>
          <w:type w:val="bbPlcHdr"/>
        </w:types>
        <w:behaviors>
          <w:behavior w:val="content"/>
        </w:behaviors>
        <w:guid w:val="{12381373-A46E-4FAD-A994-AEC11C7746B3}"/>
      </w:docPartPr>
      <w:docPartBody>
        <w:p w:rsidR="00E13B47" w:rsidRDefault="00B14A0E" w:rsidP="00B14A0E">
          <w:pPr>
            <w:pStyle w:val="6BE82B0BF9AB4A0BAE30A52773DB5E3B"/>
          </w:pPr>
          <w:r w:rsidRPr="00814826">
            <w:rPr>
              <w:rStyle w:val="PlaceholderText"/>
            </w:rPr>
            <w:t>TrustAmendmentNumber:Like This</w:t>
          </w:r>
        </w:p>
      </w:docPartBody>
    </w:docPart>
    <w:docPart>
      <w:docPartPr>
        <w:name w:val="128F301B24734C038F3369C67D47761C"/>
        <w:category>
          <w:name w:val="General"/>
          <w:gallery w:val="placeholder"/>
        </w:category>
        <w:types>
          <w:type w:val="bbPlcHdr"/>
        </w:types>
        <w:behaviors>
          <w:behavior w:val="content"/>
        </w:behaviors>
        <w:guid w:val="{398513C8-9FD0-4B0F-9256-BE14D82B72B4}"/>
      </w:docPartPr>
      <w:docPartBody>
        <w:p w:rsidR="00E13B47" w:rsidRDefault="00B14A0E" w:rsidP="00B14A0E">
          <w:pPr>
            <w:pStyle w:val="128F301B24734C038F3369C67D47761C"/>
          </w:pPr>
          <w:r w:rsidRPr="00814826">
            <w:rPr>
              <w:rStyle w:val="PlaceholderText"/>
            </w:rPr>
            <w:t>IF TrustRestatement?</w:t>
          </w:r>
        </w:p>
      </w:docPartBody>
    </w:docPart>
    <w:docPart>
      <w:docPartPr>
        <w:name w:val="7369AA25D66842C5BC7E6EA8DD555EB4"/>
        <w:category>
          <w:name w:val="General"/>
          <w:gallery w:val="placeholder"/>
        </w:category>
        <w:types>
          <w:type w:val="bbPlcHdr"/>
        </w:types>
        <w:behaviors>
          <w:behavior w:val="content"/>
        </w:behaviors>
        <w:guid w:val="{CFF9DA7A-8F4A-4A0C-AB85-D823DB1352CA}"/>
      </w:docPartPr>
      <w:docPartBody>
        <w:p w:rsidR="00E13B47" w:rsidRDefault="00B14A0E" w:rsidP="00B14A0E">
          <w:pPr>
            <w:pStyle w:val="7369AA25D66842C5BC7E6EA8DD555EB4"/>
          </w:pPr>
          <w:r w:rsidRPr="00814826">
            <w:rPr>
              <w:rStyle w:val="PlaceholderText"/>
            </w:rPr>
            <w:t>END IF</w:t>
          </w:r>
        </w:p>
      </w:docPartBody>
    </w:docPart>
    <w:docPart>
      <w:docPartPr>
        <w:name w:val="8FA39D8378AE47A8A59FA4C7EE402117"/>
        <w:category>
          <w:name w:val="General"/>
          <w:gallery w:val="placeholder"/>
        </w:category>
        <w:types>
          <w:type w:val="bbPlcHdr"/>
        </w:types>
        <w:behaviors>
          <w:behavior w:val="content"/>
        </w:behaviors>
        <w:guid w:val="{8E20CE2F-D371-44CB-A6B1-8540AB42AB2E}"/>
      </w:docPartPr>
      <w:docPartBody>
        <w:p w:rsidR="00E13B47" w:rsidRDefault="00B14A0E" w:rsidP="00B14A0E">
          <w:pPr>
            <w:pStyle w:val="8FA39D8378AE47A8A59FA4C7EE402117"/>
          </w:pPr>
          <w:r w:rsidRPr="00814826">
            <w:rPr>
              <w:rStyle w:val="PlaceholderText"/>
            </w:rPr>
            <w:t>END IF</w:t>
          </w:r>
        </w:p>
      </w:docPartBody>
    </w:docPart>
    <w:docPart>
      <w:docPartPr>
        <w:name w:val="36C811C8C45A49C699E377561C219A3C"/>
        <w:category>
          <w:name w:val="General"/>
          <w:gallery w:val="placeholder"/>
        </w:category>
        <w:types>
          <w:type w:val="bbPlcHdr"/>
        </w:types>
        <w:behaviors>
          <w:behavior w:val="content"/>
        </w:behaviors>
        <w:guid w:val="{8D662269-4ECA-4C9C-BDE8-419139AC3BCA}"/>
      </w:docPartPr>
      <w:docPartBody>
        <w:p w:rsidR="00E13B47" w:rsidRDefault="00B14A0E" w:rsidP="00B14A0E">
          <w:pPr>
            <w:pStyle w:val="36C811C8C45A49C699E377561C219A3C"/>
          </w:pPr>
          <w:r w:rsidRPr="00814826">
            <w:rPr>
              <w:rStyle w:val="PlaceholderText"/>
            </w:rPr>
            <w:t>IF TrustAmendment?</w:t>
          </w:r>
        </w:p>
      </w:docPartBody>
    </w:docPart>
    <w:docPart>
      <w:docPartPr>
        <w:name w:val="5596923F62674E9BA5EE8944752FA20F"/>
        <w:category>
          <w:name w:val="General"/>
          <w:gallery w:val="placeholder"/>
        </w:category>
        <w:types>
          <w:type w:val="bbPlcHdr"/>
        </w:types>
        <w:behaviors>
          <w:behavior w:val="content"/>
        </w:behaviors>
        <w:guid w:val="{A4DA528E-7C41-43A1-B54C-225BFA40BC6B}"/>
      </w:docPartPr>
      <w:docPartBody>
        <w:p w:rsidR="00E13B47" w:rsidRDefault="00B14A0E" w:rsidP="00B14A0E">
          <w:pPr>
            <w:pStyle w:val="5596923F62674E9BA5EE8944752FA20F"/>
          </w:pPr>
          <w:r w:rsidRPr="00814826">
            <w:rPr>
              <w:rStyle w:val="PlaceholderText"/>
            </w:rPr>
            <w:t>TrustAmendmentNumber:Like This</w:t>
          </w:r>
        </w:p>
      </w:docPartBody>
    </w:docPart>
    <w:docPart>
      <w:docPartPr>
        <w:name w:val="4162B723B192435D8A0C33CF15F8D86B"/>
        <w:category>
          <w:name w:val="General"/>
          <w:gallery w:val="placeholder"/>
        </w:category>
        <w:types>
          <w:type w:val="bbPlcHdr"/>
        </w:types>
        <w:behaviors>
          <w:behavior w:val="content"/>
        </w:behaviors>
        <w:guid w:val="{A98D534C-38AF-4A80-9D93-AB7C02290C71}"/>
      </w:docPartPr>
      <w:docPartBody>
        <w:p w:rsidR="00E13B47" w:rsidRDefault="00B14A0E" w:rsidP="00B14A0E">
          <w:pPr>
            <w:pStyle w:val="4162B723B192435D8A0C33CF15F8D86B"/>
          </w:pPr>
          <w:r w:rsidRPr="00814826">
            <w:rPr>
              <w:rStyle w:val="PlaceholderText"/>
            </w:rPr>
            <w:t>IF TrustRestatement?</w:t>
          </w:r>
        </w:p>
      </w:docPartBody>
    </w:docPart>
    <w:docPart>
      <w:docPartPr>
        <w:name w:val="879541F0B354464288A3936DDB78AF00"/>
        <w:category>
          <w:name w:val="General"/>
          <w:gallery w:val="placeholder"/>
        </w:category>
        <w:types>
          <w:type w:val="bbPlcHdr"/>
        </w:types>
        <w:behaviors>
          <w:behavior w:val="content"/>
        </w:behaviors>
        <w:guid w:val="{ECF9F45A-3FAD-46FA-89A3-90E2CD596C10}"/>
      </w:docPartPr>
      <w:docPartBody>
        <w:p w:rsidR="00E13B47" w:rsidRDefault="00B14A0E" w:rsidP="00B14A0E">
          <w:pPr>
            <w:pStyle w:val="879541F0B354464288A3936DDB78AF00"/>
          </w:pPr>
          <w:r w:rsidRPr="00814826">
            <w:rPr>
              <w:rStyle w:val="PlaceholderText"/>
            </w:rPr>
            <w:t>END IF</w:t>
          </w:r>
        </w:p>
      </w:docPartBody>
    </w:docPart>
    <w:docPart>
      <w:docPartPr>
        <w:name w:val="AF2AD3E74865445EB86365F9D44F69A2"/>
        <w:category>
          <w:name w:val="General"/>
          <w:gallery w:val="placeholder"/>
        </w:category>
        <w:types>
          <w:type w:val="bbPlcHdr"/>
        </w:types>
        <w:behaviors>
          <w:behavior w:val="content"/>
        </w:behaviors>
        <w:guid w:val="{0D6CAF83-8586-4D51-A4EE-6563ECAAA33F}"/>
      </w:docPartPr>
      <w:docPartBody>
        <w:p w:rsidR="00E13B47" w:rsidRDefault="00B14A0E" w:rsidP="00B14A0E">
          <w:pPr>
            <w:pStyle w:val="AF2AD3E74865445EB86365F9D44F69A2"/>
          </w:pPr>
          <w:r w:rsidRPr="00814826">
            <w:rPr>
              <w:rStyle w:val="PlaceholderText"/>
            </w:rPr>
            <w:t>END IF</w:t>
          </w:r>
        </w:p>
      </w:docPartBody>
    </w:docPart>
    <w:docPart>
      <w:docPartPr>
        <w:name w:val="1554ADE109C64083920F956C72BD2EC9"/>
        <w:category>
          <w:name w:val="General"/>
          <w:gallery w:val="placeholder"/>
        </w:category>
        <w:types>
          <w:type w:val="bbPlcHdr"/>
        </w:types>
        <w:behaviors>
          <w:behavior w:val="content"/>
        </w:behaviors>
        <w:guid w:val="{D3C1CD57-ABDD-48E2-BDF0-80E60A3377C3}"/>
      </w:docPartPr>
      <w:docPartBody>
        <w:p w:rsidR="00E13B47" w:rsidRDefault="00B14A0E" w:rsidP="00B14A0E">
          <w:pPr>
            <w:pStyle w:val="1554ADE109C64083920F956C72BD2EC9"/>
          </w:pPr>
          <w:r w:rsidRPr="00814826">
            <w:rPr>
              <w:rStyle w:val="PlaceholderText"/>
            </w:rPr>
            <w:t>IF TrustAmendment?</w:t>
          </w:r>
        </w:p>
      </w:docPartBody>
    </w:docPart>
    <w:docPart>
      <w:docPartPr>
        <w:name w:val="AD10C06A1C5C4F36BD21F7895326935E"/>
        <w:category>
          <w:name w:val="General"/>
          <w:gallery w:val="placeholder"/>
        </w:category>
        <w:types>
          <w:type w:val="bbPlcHdr"/>
        </w:types>
        <w:behaviors>
          <w:behavior w:val="content"/>
        </w:behaviors>
        <w:guid w:val="{F638822A-D44C-4FB0-96E1-D86BD0487F2F}"/>
      </w:docPartPr>
      <w:docPartBody>
        <w:p w:rsidR="00E13B47" w:rsidRDefault="00B14A0E" w:rsidP="00B14A0E">
          <w:pPr>
            <w:pStyle w:val="AD10C06A1C5C4F36BD21F7895326935E"/>
          </w:pPr>
          <w:r w:rsidRPr="00814826">
            <w:rPr>
              <w:rStyle w:val="PlaceholderText"/>
            </w:rPr>
            <w:t>TrustAmendmentNumber:Like This</w:t>
          </w:r>
        </w:p>
      </w:docPartBody>
    </w:docPart>
    <w:docPart>
      <w:docPartPr>
        <w:name w:val="9A75F14DFFF34455B68E289826A1FFC2"/>
        <w:category>
          <w:name w:val="General"/>
          <w:gallery w:val="placeholder"/>
        </w:category>
        <w:types>
          <w:type w:val="bbPlcHdr"/>
        </w:types>
        <w:behaviors>
          <w:behavior w:val="content"/>
        </w:behaviors>
        <w:guid w:val="{ACAF5468-352F-4E53-BEAE-EEA46A5C5FC1}"/>
      </w:docPartPr>
      <w:docPartBody>
        <w:p w:rsidR="00E13B47" w:rsidRDefault="00B14A0E" w:rsidP="00B14A0E">
          <w:pPr>
            <w:pStyle w:val="9A75F14DFFF34455B68E289826A1FFC2"/>
          </w:pPr>
          <w:r w:rsidRPr="00814826">
            <w:rPr>
              <w:rStyle w:val="PlaceholderText"/>
            </w:rPr>
            <w:t>IF TrustRestatement?</w:t>
          </w:r>
        </w:p>
      </w:docPartBody>
    </w:docPart>
    <w:docPart>
      <w:docPartPr>
        <w:name w:val="51C07B618D5C431C80EF7D2E0C1EC226"/>
        <w:category>
          <w:name w:val="General"/>
          <w:gallery w:val="placeholder"/>
        </w:category>
        <w:types>
          <w:type w:val="bbPlcHdr"/>
        </w:types>
        <w:behaviors>
          <w:behavior w:val="content"/>
        </w:behaviors>
        <w:guid w:val="{04303F6A-24ED-493D-BA29-6DBF62E0EF4F}"/>
      </w:docPartPr>
      <w:docPartBody>
        <w:p w:rsidR="00E13B47" w:rsidRDefault="00B14A0E" w:rsidP="00B14A0E">
          <w:pPr>
            <w:pStyle w:val="51C07B618D5C431C80EF7D2E0C1EC226"/>
          </w:pPr>
          <w:r w:rsidRPr="00814826">
            <w:rPr>
              <w:rStyle w:val="PlaceholderText"/>
            </w:rPr>
            <w:t>END IF</w:t>
          </w:r>
        </w:p>
      </w:docPartBody>
    </w:docPart>
    <w:docPart>
      <w:docPartPr>
        <w:name w:val="6F77DA45FE414F81B7FFB8D615FDFB29"/>
        <w:category>
          <w:name w:val="General"/>
          <w:gallery w:val="placeholder"/>
        </w:category>
        <w:types>
          <w:type w:val="bbPlcHdr"/>
        </w:types>
        <w:behaviors>
          <w:behavior w:val="content"/>
        </w:behaviors>
        <w:guid w:val="{0687C772-4DA1-4AEA-AE88-B6A5B8344BD5}"/>
      </w:docPartPr>
      <w:docPartBody>
        <w:p w:rsidR="00E13B47" w:rsidRDefault="00B14A0E" w:rsidP="00B14A0E">
          <w:pPr>
            <w:pStyle w:val="6F77DA45FE414F81B7FFB8D615FDFB29"/>
          </w:pPr>
          <w:r w:rsidRPr="00814826">
            <w:rPr>
              <w:rStyle w:val="PlaceholderText"/>
            </w:rPr>
            <w:t>END IF</w:t>
          </w:r>
        </w:p>
      </w:docPartBody>
    </w:docPart>
    <w:docPart>
      <w:docPartPr>
        <w:name w:val="82C0408C82D945458266D1B7F060741A"/>
        <w:category>
          <w:name w:val="General"/>
          <w:gallery w:val="placeholder"/>
        </w:category>
        <w:types>
          <w:type w:val="bbPlcHdr"/>
        </w:types>
        <w:behaviors>
          <w:behavior w:val="content"/>
        </w:behaviors>
        <w:guid w:val="{F4848396-3114-4633-B078-4D17C93BD542}"/>
      </w:docPartPr>
      <w:docPartBody>
        <w:p w:rsidR="00E13B47" w:rsidRDefault="00B14A0E" w:rsidP="00B14A0E">
          <w:pPr>
            <w:pStyle w:val="82C0408C82D945458266D1B7F060741A"/>
          </w:pPr>
          <w:r w:rsidRPr="00814826">
            <w:rPr>
              <w:rStyle w:val="PlaceholderText"/>
            </w:rPr>
            <w:t>IF TrustAmendment?</w:t>
          </w:r>
        </w:p>
      </w:docPartBody>
    </w:docPart>
    <w:docPart>
      <w:docPartPr>
        <w:name w:val="36D7EE9531CD48E4BE076028BC5B9325"/>
        <w:category>
          <w:name w:val="General"/>
          <w:gallery w:val="placeholder"/>
        </w:category>
        <w:types>
          <w:type w:val="bbPlcHdr"/>
        </w:types>
        <w:behaviors>
          <w:behavior w:val="content"/>
        </w:behaviors>
        <w:guid w:val="{60EE52E4-DB37-424B-A19E-ACD3EF8ED88E}"/>
      </w:docPartPr>
      <w:docPartBody>
        <w:p w:rsidR="00E13B47" w:rsidRDefault="00B14A0E" w:rsidP="00B14A0E">
          <w:pPr>
            <w:pStyle w:val="36D7EE9531CD48E4BE076028BC5B9325"/>
          </w:pPr>
          <w:r w:rsidRPr="00814826">
            <w:rPr>
              <w:rStyle w:val="PlaceholderText"/>
            </w:rPr>
            <w:t>TrustAmendmentNumber:Like This</w:t>
          </w:r>
        </w:p>
      </w:docPartBody>
    </w:docPart>
    <w:docPart>
      <w:docPartPr>
        <w:name w:val="DE137AB01DF74C09A8BFB23D3FD534D4"/>
        <w:category>
          <w:name w:val="General"/>
          <w:gallery w:val="placeholder"/>
        </w:category>
        <w:types>
          <w:type w:val="bbPlcHdr"/>
        </w:types>
        <w:behaviors>
          <w:behavior w:val="content"/>
        </w:behaviors>
        <w:guid w:val="{213DF6CC-4291-47C7-99E0-65801094E6BC}"/>
      </w:docPartPr>
      <w:docPartBody>
        <w:p w:rsidR="00E13B47" w:rsidRDefault="00B14A0E" w:rsidP="00B14A0E">
          <w:pPr>
            <w:pStyle w:val="DE137AB01DF74C09A8BFB23D3FD534D4"/>
          </w:pPr>
          <w:r w:rsidRPr="00814826">
            <w:rPr>
              <w:rStyle w:val="PlaceholderText"/>
            </w:rPr>
            <w:t>IF TrustRestatement?</w:t>
          </w:r>
        </w:p>
      </w:docPartBody>
    </w:docPart>
    <w:docPart>
      <w:docPartPr>
        <w:name w:val="04A50CAC9EC34CCCB26ACD51BCF3E872"/>
        <w:category>
          <w:name w:val="General"/>
          <w:gallery w:val="placeholder"/>
        </w:category>
        <w:types>
          <w:type w:val="bbPlcHdr"/>
        </w:types>
        <w:behaviors>
          <w:behavior w:val="content"/>
        </w:behaviors>
        <w:guid w:val="{0261F35E-5385-4BA2-946D-23A75D1E787D}"/>
      </w:docPartPr>
      <w:docPartBody>
        <w:p w:rsidR="00E13B47" w:rsidRDefault="00B14A0E" w:rsidP="00B14A0E">
          <w:pPr>
            <w:pStyle w:val="04A50CAC9EC34CCCB26ACD51BCF3E872"/>
          </w:pPr>
          <w:r w:rsidRPr="00814826">
            <w:rPr>
              <w:rStyle w:val="PlaceholderText"/>
            </w:rPr>
            <w:t>END IF</w:t>
          </w:r>
        </w:p>
      </w:docPartBody>
    </w:docPart>
    <w:docPart>
      <w:docPartPr>
        <w:name w:val="09DB55CE017343949BE901D7CE1ED213"/>
        <w:category>
          <w:name w:val="General"/>
          <w:gallery w:val="placeholder"/>
        </w:category>
        <w:types>
          <w:type w:val="bbPlcHdr"/>
        </w:types>
        <w:behaviors>
          <w:behavior w:val="content"/>
        </w:behaviors>
        <w:guid w:val="{1FDD7D14-7BB2-4351-A62C-6B54B4D62114}"/>
      </w:docPartPr>
      <w:docPartBody>
        <w:p w:rsidR="00E13B47" w:rsidRDefault="00B14A0E" w:rsidP="00B14A0E">
          <w:pPr>
            <w:pStyle w:val="09DB55CE017343949BE901D7CE1ED213"/>
          </w:pPr>
          <w:r w:rsidRPr="00814826">
            <w:rPr>
              <w:rStyle w:val="PlaceholderText"/>
            </w:rPr>
            <w:t>END IF</w:t>
          </w:r>
        </w:p>
      </w:docPartBody>
    </w:docPart>
    <w:docPart>
      <w:docPartPr>
        <w:name w:val="8048987E913046D7BA0FB7A4D5DE22D9"/>
        <w:category>
          <w:name w:val="General"/>
          <w:gallery w:val="placeholder"/>
        </w:category>
        <w:types>
          <w:type w:val="bbPlcHdr"/>
        </w:types>
        <w:behaviors>
          <w:behavior w:val="content"/>
        </w:behaviors>
        <w:guid w:val="{134C3AE3-4A12-494E-95BE-B32ADF3EFEF6}"/>
      </w:docPartPr>
      <w:docPartBody>
        <w:p w:rsidR="00E13B47" w:rsidRDefault="00B14A0E" w:rsidP="00B14A0E">
          <w:pPr>
            <w:pStyle w:val="8048987E913046D7BA0FB7A4D5DE22D9"/>
          </w:pPr>
          <w:r w:rsidRPr="00814826">
            <w:rPr>
              <w:rStyle w:val="PlaceholderText"/>
            </w:rPr>
            <w:t>IF TrustAmendment?</w:t>
          </w:r>
        </w:p>
      </w:docPartBody>
    </w:docPart>
    <w:docPart>
      <w:docPartPr>
        <w:name w:val="C9A882C92F2E44EDB39437D3DFB190AC"/>
        <w:category>
          <w:name w:val="General"/>
          <w:gallery w:val="placeholder"/>
        </w:category>
        <w:types>
          <w:type w:val="bbPlcHdr"/>
        </w:types>
        <w:behaviors>
          <w:behavior w:val="content"/>
        </w:behaviors>
        <w:guid w:val="{07B7B00B-DF9E-4849-9B5C-0D998E61DAC1}"/>
      </w:docPartPr>
      <w:docPartBody>
        <w:p w:rsidR="00E13B47" w:rsidRDefault="00B14A0E" w:rsidP="00B14A0E">
          <w:pPr>
            <w:pStyle w:val="C9A882C92F2E44EDB39437D3DFB190AC"/>
          </w:pPr>
          <w:r w:rsidRPr="00814826">
            <w:rPr>
              <w:rStyle w:val="PlaceholderText"/>
            </w:rPr>
            <w:t>TrustAmendmentNumber:Like This</w:t>
          </w:r>
        </w:p>
      </w:docPartBody>
    </w:docPart>
    <w:docPart>
      <w:docPartPr>
        <w:name w:val="B101956F9DFE4A06B5B2FBE47118DFE5"/>
        <w:category>
          <w:name w:val="General"/>
          <w:gallery w:val="placeholder"/>
        </w:category>
        <w:types>
          <w:type w:val="bbPlcHdr"/>
        </w:types>
        <w:behaviors>
          <w:behavior w:val="content"/>
        </w:behaviors>
        <w:guid w:val="{358B2E69-B28A-41EB-95C6-AFF517F50C88}"/>
      </w:docPartPr>
      <w:docPartBody>
        <w:p w:rsidR="00E13B47" w:rsidRDefault="00B14A0E" w:rsidP="00B14A0E">
          <w:pPr>
            <w:pStyle w:val="B101956F9DFE4A06B5B2FBE47118DFE5"/>
          </w:pPr>
          <w:r w:rsidRPr="00814826">
            <w:rPr>
              <w:rStyle w:val="PlaceholderText"/>
            </w:rPr>
            <w:t>IF TrustRestatement?</w:t>
          </w:r>
        </w:p>
      </w:docPartBody>
    </w:docPart>
    <w:docPart>
      <w:docPartPr>
        <w:name w:val="3EE2B4457D6849989CDF968E0306D67F"/>
        <w:category>
          <w:name w:val="General"/>
          <w:gallery w:val="placeholder"/>
        </w:category>
        <w:types>
          <w:type w:val="bbPlcHdr"/>
        </w:types>
        <w:behaviors>
          <w:behavior w:val="content"/>
        </w:behaviors>
        <w:guid w:val="{56C19D21-8636-412E-B621-0A77703A52E0}"/>
      </w:docPartPr>
      <w:docPartBody>
        <w:p w:rsidR="00E13B47" w:rsidRDefault="00B14A0E" w:rsidP="00B14A0E">
          <w:pPr>
            <w:pStyle w:val="3EE2B4457D6849989CDF968E0306D67F"/>
          </w:pPr>
          <w:r w:rsidRPr="00814826">
            <w:rPr>
              <w:rStyle w:val="PlaceholderText"/>
            </w:rPr>
            <w:t>END IF</w:t>
          </w:r>
        </w:p>
      </w:docPartBody>
    </w:docPart>
    <w:docPart>
      <w:docPartPr>
        <w:name w:val="46B84B0FF3FE4A879722A66E21735165"/>
        <w:category>
          <w:name w:val="General"/>
          <w:gallery w:val="placeholder"/>
        </w:category>
        <w:types>
          <w:type w:val="bbPlcHdr"/>
        </w:types>
        <w:behaviors>
          <w:behavior w:val="content"/>
        </w:behaviors>
        <w:guid w:val="{7E93A732-EDCF-4710-A21A-9A2E2489146A}"/>
      </w:docPartPr>
      <w:docPartBody>
        <w:p w:rsidR="00E13B47" w:rsidRDefault="00B14A0E" w:rsidP="00B14A0E">
          <w:pPr>
            <w:pStyle w:val="46B84B0FF3FE4A879722A66E21735165"/>
          </w:pPr>
          <w:r w:rsidRPr="00814826">
            <w:rPr>
              <w:rStyle w:val="PlaceholderText"/>
            </w:rPr>
            <w:t>END IF</w:t>
          </w:r>
        </w:p>
      </w:docPartBody>
    </w:docPart>
    <w:docPart>
      <w:docPartPr>
        <w:name w:val="90DA0122A1A84959AE584AB4096264A0"/>
        <w:category>
          <w:name w:val="General"/>
          <w:gallery w:val="placeholder"/>
        </w:category>
        <w:types>
          <w:type w:val="bbPlcHdr"/>
        </w:types>
        <w:behaviors>
          <w:behavior w:val="content"/>
        </w:behaviors>
        <w:guid w:val="{5123FEC1-E5F7-4C28-81AA-385D14BE22EC}"/>
      </w:docPartPr>
      <w:docPartBody>
        <w:p w:rsidR="00E13B47" w:rsidRDefault="00B14A0E" w:rsidP="00B14A0E">
          <w:pPr>
            <w:pStyle w:val="90DA0122A1A84959AE584AB4096264A0"/>
          </w:pPr>
          <w:r w:rsidRPr="00814826">
            <w:rPr>
              <w:rStyle w:val="PlaceholderText"/>
            </w:rPr>
            <w:t>IF TrustAmendment?</w:t>
          </w:r>
        </w:p>
      </w:docPartBody>
    </w:docPart>
    <w:docPart>
      <w:docPartPr>
        <w:name w:val="61D7DF3F93C54C9F889E9C6FF0A352DD"/>
        <w:category>
          <w:name w:val="General"/>
          <w:gallery w:val="placeholder"/>
        </w:category>
        <w:types>
          <w:type w:val="bbPlcHdr"/>
        </w:types>
        <w:behaviors>
          <w:behavior w:val="content"/>
        </w:behaviors>
        <w:guid w:val="{2DFD8712-C993-40B3-BD9D-14050F79A253}"/>
      </w:docPartPr>
      <w:docPartBody>
        <w:p w:rsidR="00E13B47" w:rsidRDefault="00B14A0E" w:rsidP="00B14A0E">
          <w:pPr>
            <w:pStyle w:val="61D7DF3F93C54C9F889E9C6FF0A352DD"/>
          </w:pPr>
          <w:r w:rsidRPr="00814826">
            <w:rPr>
              <w:rStyle w:val="PlaceholderText"/>
            </w:rPr>
            <w:t>TrustAmendmentNumber:Like This</w:t>
          </w:r>
        </w:p>
      </w:docPartBody>
    </w:docPart>
    <w:docPart>
      <w:docPartPr>
        <w:name w:val="9F952763E5B94618B2065580FD5151C4"/>
        <w:category>
          <w:name w:val="General"/>
          <w:gallery w:val="placeholder"/>
        </w:category>
        <w:types>
          <w:type w:val="bbPlcHdr"/>
        </w:types>
        <w:behaviors>
          <w:behavior w:val="content"/>
        </w:behaviors>
        <w:guid w:val="{4ECEF88B-B799-4970-846F-0078452FA57F}"/>
      </w:docPartPr>
      <w:docPartBody>
        <w:p w:rsidR="00E13B47" w:rsidRDefault="00B14A0E" w:rsidP="00B14A0E">
          <w:pPr>
            <w:pStyle w:val="9F952763E5B94618B2065580FD5151C4"/>
          </w:pPr>
          <w:r w:rsidRPr="00814826">
            <w:rPr>
              <w:rStyle w:val="PlaceholderText"/>
            </w:rPr>
            <w:t>IF TrustRestatement?</w:t>
          </w:r>
        </w:p>
      </w:docPartBody>
    </w:docPart>
    <w:docPart>
      <w:docPartPr>
        <w:name w:val="15C437BC1EE64796B70ADAAB5F65799C"/>
        <w:category>
          <w:name w:val="General"/>
          <w:gallery w:val="placeholder"/>
        </w:category>
        <w:types>
          <w:type w:val="bbPlcHdr"/>
        </w:types>
        <w:behaviors>
          <w:behavior w:val="content"/>
        </w:behaviors>
        <w:guid w:val="{6AD86FF7-8C04-4911-857D-152F5E47AD35}"/>
      </w:docPartPr>
      <w:docPartBody>
        <w:p w:rsidR="00E13B47" w:rsidRDefault="00B14A0E" w:rsidP="00B14A0E">
          <w:pPr>
            <w:pStyle w:val="15C437BC1EE64796B70ADAAB5F65799C"/>
          </w:pPr>
          <w:r w:rsidRPr="00814826">
            <w:rPr>
              <w:rStyle w:val="PlaceholderText"/>
            </w:rPr>
            <w:t>END IF</w:t>
          </w:r>
        </w:p>
      </w:docPartBody>
    </w:docPart>
    <w:docPart>
      <w:docPartPr>
        <w:name w:val="83C60E958B6541F7AD02F2461181547F"/>
        <w:category>
          <w:name w:val="General"/>
          <w:gallery w:val="placeholder"/>
        </w:category>
        <w:types>
          <w:type w:val="bbPlcHdr"/>
        </w:types>
        <w:behaviors>
          <w:behavior w:val="content"/>
        </w:behaviors>
        <w:guid w:val="{56518C19-8B15-47E2-978A-21542BB10BB8}"/>
      </w:docPartPr>
      <w:docPartBody>
        <w:p w:rsidR="00E13B47" w:rsidRDefault="00B14A0E" w:rsidP="00B14A0E">
          <w:pPr>
            <w:pStyle w:val="83C60E958B6541F7AD02F2461181547F"/>
          </w:pPr>
          <w:r w:rsidRPr="00814826">
            <w:rPr>
              <w:rStyle w:val="PlaceholderText"/>
            </w:rPr>
            <w:t>END IF</w:t>
          </w:r>
        </w:p>
      </w:docPartBody>
    </w:docPart>
    <w:docPart>
      <w:docPartPr>
        <w:name w:val="7A02105FE1DB441EBFA219EB94A5C62B"/>
        <w:category>
          <w:name w:val="General"/>
          <w:gallery w:val="placeholder"/>
        </w:category>
        <w:types>
          <w:type w:val="bbPlcHdr"/>
        </w:types>
        <w:behaviors>
          <w:behavior w:val="content"/>
        </w:behaviors>
        <w:guid w:val="{65533062-005A-48FC-A728-1F94AD99FD3C}"/>
      </w:docPartPr>
      <w:docPartBody>
        <w:p w:rsidR="00E13B47" w:rsidRDefault="00B14A0E">
          <w:r w:rsidRPr="00814826">
            <w:rPr>
              <w:rStyle w:val="PlaceholderText"/>
            </w:rPr>
            <w:t>END IF</w:t>
          </w:r>
        </w:p>
      </w:docPartBody>
    </w:docPart>
    <w:docPart>
      <w:docPartPr>
        <w:name w:val="3AC19BE880604AA6A59D455FA226E723"/>
        <w:category>
          <w:name w:val="General"/>
          <w:gallery w:val="placeholder"/>
        </w:category>
        <w:types>
          <w:type w:val="bbPlcHdr"/>
        </w:types>
        <w:behaviors>
          <w:behavior w:val="content"/>
        </w:behaviors>
        <w:guid w:val="{126E1BF6-9B31-4A71-B22E-CBCC0260F5AC}"/>
      </w:docPartPr>
      <w:docPartBody>
        <w:p w:rsidR="00E13B47" w:rsidRDefault="00B14A0E">
          <w:r w:rsidRPr="00814826">
            <w:rPr>
              <w:rStyle w:val="PlaceholderText"/>
            </w:rPr>
            <w:t>IF NOT TrustAmendment?</w:t>
          </w:r>
        </w:p>
      </w:docPartBody>
    </w:docPart>
    <w:docPart>
      <w:docPartPr>
        <w:name w:val="EB2116E0566A40BF9A45D2F8B450FC6E"/>
        <w:category>
          <w:name w:val="General"/>
          <w:gallery w:val="placeholder"/>
        </w:category>
        <w:types>
          <w:type w:val="bbPlcHdr"/>
        </w:types>
        <w:behaviors>
          <w:behavior w:val="content"/>
        </w:behaviors>
        <w:guid w:val="{FB473F26-9433-4C37-99E6-9306C5A7C5B1}"/>
      </w:docPartPr>
      <w:docPartBody>
        <w:p w:rsidR="00E13B47" w:rsidRDefault="00B14A0E">
          <w:r w:rsidRPr="00814826">
            <w:rPr>
              <w:rStyle w:val="PlaceholderText"/>
            </w:rPr>
            <w:t>TrustDate:Mmmm d, yyyy</w:t>
          </w:r>
        </w:p>
      </w:docPartBody>
    </w:docPart>
    <w:docPart>
      <w:docPartPr>
        <w:name w:val="24D5EC766ED44ECAB984223D08A3A79A"/>
        <w:category>
          <w:name w:val="General"/>
          <w:gallery w:val="placeholder"/>
        </w:category>
        <w:types>
          <w:type w:val="bbPlcHdr"/>
        </w:types>
        <w:behaviors>
          <w:behavior w:val="content"/>
        </w:behaviors>
        <w:guid w:val="{9FAD31EC-C477-4A05-9A8B-D67457594AF0}"/>
      </w:docPartPr>
      <w:docPartBody>
        <w:p w:rsidR="00E13B47" w:rsidRDefault="00B14A0E" w:rsidP="00B14A0E">
          <w:pPr>
            <w:pStyle w:val="24D5EC766ED44ECAB984223D08A3A79A"/>
          </w:pPr>
          <w:r w:rsidRPr="00C84823">
            <w:rPr>
              <w:rStyle w:val="PlaceholderText"/>
            </w:rPr>
            <w:t>PrimaryGender.his</w:t>
          </w:r>
        </w:p>
      </w:docPartBody>
    </w:docPart>
    <w:docPart>
      <w:docPartPr>
        <w:name w:val="352CF2FAC16A467B815F52295AACB737"/>
        <w:category>
          <w:name w:val="General"/>
          <w:gallery w:val="placeholder"/>
        </w:category>
        <w:types>
          <w:type w:val="bbPlcHdr"/>
        </w:types>
        <w:behaviors>
          <w:behavior w:val="content"/>
        </w:behaviors>
        <w:guid w:val="{3D88B563-9F4D-4D2B-AD69-F7927D18ABFE}"/>
      </w:docPartPr>
      <w:docPartBody>
        <w:p w:rsidR="00E13B47" w:rsidRDefault="00B14A0E">
          <w:r w:rsidRPr="00814826">
            <w:rPr>
              <w:rStyle w:val="PlaceholderText"/>
            </w:rPr>
            <w:t>END IF</w:t>
          </w:r>
        </w:p>
      </w:docPartBody>
    </w:docPart>
    <w:docPart>
      <w:docPartPr>
        <w:name w:val="9B6CCA6749514304BC94833072AD868E"/>
        <w:category>
          <w:name w:val="General"/>
          <w:gallery w:val="placeholder"/>
        </w:category>
        <w:types>
          <w:type w:val="bbPlcHdr"/>
        </w:types>
        <w:behaviors>
          <w:behavior w:val="content"/>
        </w:behaviors>
        <w:guid w:val="{70C8AA7C-1444-4C42-BA33-538C3F6886D7}"/>
      </w:docPartPr>
      <w:docPartBody>
        <w:p w:rsidR="00E13B47" w:rsidRDefault="00B14A0E">
          <w:r w:rsidRPr="00814826">
            <w:rPr>
              <w:rStyle w:val="PlaceholderText"/>
            </w:rPr>
            <w:t>IF TrustAmendment?</w:t>
          </w:r>
        </w:p>
      </w:docPartBody>
    </w:docPart>
    <w:docPart>
      <w:docPartPr>
        <w:name w:val="5855CD9AB116405BA76ADDF7801A117F"/>
        <w:category>
          <w:name w:val="General"/>
          <w:gallery w:val="placeholder"/>
        </w:category>
        <w:types>
          <w:type w:val="bbPlcHdr"/>
        </w:types>
        <w:behaviors>
          <w:behavior w:val="content"/>
        </w:behaviors>
        <w:guid w:val="{D8AFA1E4-7300-4F4F-BFC9-EA2753BFB211}"/>
      </w:docPartPr>
      <w:docPartBody>
        <w:p w:rsidR="00E13B47" w:rsidRDefault="00B14A0E">
          <w:r w:rsidRPr="00814826">
            <w:rPr>
              <w:rStyle w:val="PlaceholderText"/>
            </w:rPr>
            <w:t>ELSE</w:t>
          </w:r>
        </w:p>
      </w:docPartBody>
    </w:docPart>
    <w:docPart>
      <w:docPartPr>
        <w:name w:val="A2F7D00DF32B4F10AB202DD079CBA0AB"/>
        <w:category>
          <w:name w:val="General"/>
          <w:gallery w:val="placeholder"/>
        </w:category>
        <w:types>
          <w:type w:val="bbPlcHdr"/>
        </w:types>
        <w:behaviors>
          <w:behavior w:val="content"/>
        </w:behaviors>
        <w:guid w:val="{767D9409-3DF0-4945-BA86-1C867AA62385}"/>
      </w:docPartPr>
      <w:docPartBody>
        <w:p w:rsidR="00E13B47" w:rsidRDefault="00B14A0E">
          <w:r w:rsidRPr="00814826">
            <w:rPr>
              <w:rStyle w:val="PlaceholderText"/>
            </w:rPr>
            <w:t>END IF</w:t>
          </w:r>
        </w:p>
      </w:docPartBody>
    </w:docPart>
    <w:docPart>
      <w:docPartPr>
        <w:name w:val="B5272B48CC9F4AF2BFF7CF90B386A2FA"/>
        <w:category>
          <w:name w:val="General"/>
          <w:gallery w:val="placeholder"/>
        </w:category>
        <w:types>
          <w:type w:val="bbPlcHdr"/>
        </w:types>
        <w:behaviors>
          <w:behavior w:val="content"/>
        </w:behaviors>
        <w:guid w:val="{21FEFEDD-D809-49AD-B190-9E4A2E1AFAB6}"/>
      </w:docPartPr>
      <w:docPartBody>
        <w:p w:rsidR="00E13B47" w:rsidRDefault="00B14A0E">
          <w:r w:rsidRPr="00814826">
            <w:rPr>
              <w:rStyle w:val="PlaceholderText"/>
            </w:rPr>
            <w:t>IF TrustAmendment?</w:t>
          </w:r>
        </w:p>
      </w:docPartBody>
    </w:docPart>
    <w:docPart>
      <w:docPartPr>
        <w:name w:val="3303A8AB34E449E7BA2CFD08230863D6"/>
        <w:category>
          <w:name w:val="General"/>
          <w:gallery w:val="placeholder"/>
        </w:category>
        <w:types>
          <w:type w:val="bbPlcHdr"/>
        </w:types>
        <w:behaviors>
          <w:behavior w:val="content"/>
        </w:behaviors>
        <w:guid w:val="{7D4EC7F0-4BCB-4CD6-9E4A-7A4672B1F960}"/>
      </w:docPartPr>
      <w:docPartBody>
        <w:p w:rsidR="00E13B47" w:rsidRDefault="00B14A0E">
          <w:r w:rsidRPr="00814826">
            <w:rPr>
              <w:rStyle w:val="PlaceholderText"/>
            </w:rPr>
            <w:t>ELSE</w:t>
          </w:r>
        </w:p>
      </w:docPartBody>
    </w:docPart>
    <w:docPart>
      <w:docPartPr>
        <w:name w:val="0802BE8EEB304156AE797CA80FEC8E89"/>
        <w:category>
          <w:name w:val="General"/>
          <w:gallery w:val="placeholder"/>
        </w:category>
        <w:types>
          <w:type w:val="bbPlcHdr"/>
        </w:types>
        <w:behaviors>
          <w:behavior w:val="content"/>
        </w:behaviors>
        <w:guid w:val="{4990D079-BD30-41F7-89F7-9F05AF9C5971}"/>
      </w:docPartPr>
      <w:docPartBody>
        <w:p w:rsidR="00E13B47" w:rsidRDefault="00B14A0E">
          <w:r w:rsidRPr="00814826">
            <w:rPr>
              <w:rStyle w:val="PlaceholderText"/>
            </w:rPr>
            <w:t>PrimaryGender.his</w:t>
          </w:r>
        </w:p>
      </w:docPartBody>
    </w:docPart>
    <w:docPart>
      <w:docPartPr>
        <w:name w:val="71779A5AD6D5467491BFEF9B2E9E9481"/>
        <w:category>
          <w:name w:val="General"/>
          <w:gallery w:val="placeholder"/>
        </w:category>
        <w:types>
          <w:type w:val="bbPlcHdr"/>
        </w:types>
        <w:behaviors>
          <w:behavior w:val="content"/>
        </w:behaviors>
        <w:guid w:val="{29AE4304-1EA7-481A-B08D-24290F090223}"/>
      </w:docPartPr>
      <w:docPartBody>
        <w:p w:rsidR="00E13B47" w:rsidRDefault="00B14A0E" w:rsidP="00B14A0E">
          <w:pPr>
            <w:pStyle w:val="60EFD474D69D4894B56C6C4452F09D45"/>
          </w:pPr>
          <w:r w:rsidRPr="00FB421D">
            <w:rPr>
              <w:rStyle w:val="PlaceholderText"/>
            </w:rPr>
            <w:t>PrimaryGender.he</w:t>
          </w:r>
        </w:p>
      </w:docPartBody>
    </w:docPart>
    <w:docPart>
      <w:docPartPr>
        <w:name w:val="48A153D862CF423E9BD99AA368D1EAA4"/>
        <w:category>
          <w:name w:val="General"/>
          <w:gallery w:val="placeholder"/>
        </w:category>
        <w:types>
          <w:type w:val="bbPlcHdr"/>
        </w:types>
        <w:behaviors>
          <w:behavior w:val="content"/>
        </w:behaviors>
        <w:guid w:val="{9C741460-7F73-421B-B640-3E0FA8B7D7DF}"/>
      </w:docPartPr>
      <w:docPartBody>
        <w:p w:rsidR="00E13B47" w:rsidRDefault="00B14A0E" w:rsidP="00B14A0E">
          <w:pPr>
            <w:pStyle w:val="ACD02C053BD84B249C4F392919E82BA1"/>
          </w:pPr>
          <w:r w:rsidRPr="00814826">
            <w:rPr>
              <w:rStyle w:val="PlaceholderText"/>
            </w:rPr>
            <w:t>PrimaryGender.his</w:t>
          </w:r>
        </w:p>
      </w:docPartBody>
    </w:docPart>
    <w:docPart>
      <w:docPartPr>
        <w:name w:val="9FBF2B4FA84C4BF792B16A78464942ED"/>
        <w:category>
          <w:name w:val="General"/>
          <w:gallery w:val="placeholder"/>
        </w:category>
        <w:types>
          <w:type w:val="bbPlcHdr"/>
        </w:types>
        <w:behaviors>
          <w:behavior w:val="content"/>
        </w:behaviors>
        <w:guid w:val="{259AB4F0-5ECC-47E9-A48C-9B8B7C8703AA}"/>
      </w:docPartPr>
      <w:docPartBody>
        <w:p w:rsidR="00E13B47" w:rsidRDefault="00B14A0E" w:rsidP="00B14A0E">
          <w:pPr>
            <w:pStyle w:val="9FD0F849B2BA40479F78FFA55A6EEB30"/>
          </w:pPr>
          <w:r w:rsidRPr="00FB421D">
            <w:rPr>
              <w:rStyle w:val="PlaceholderText"/>
            </w:rPr>
            <w:t>PrimaryGender.he</w:t>
          </w:r>
        </w:p>
      </w:docPartBody>
    </w:docPart>
    <w:docPart>
      <w:docPartPr>
        <w:name w:val="E4933BEEC414428383D733B90EC65DC8"/>
        <w:category>
          <w:name w:val="General"/>
          <w:gallery w:val="placeholder"/>
        </w:category>
        <w:types>
          <w:type w:val="bbPlcHdr"/>
        </w:types>
        <w:behaviors>
          <w:behavior w:val="content"/>
        </w:behaviors>
        <w:guid w:val="{F0D165BD-2B58-40BC-9423-64AFB81E961E}"/>
      </w:docPartPr>
      <w:docPartBody>
        <w:p w:rsidR="002F3F39" w:rsidRDefault="001D4ADF">
          <w:r w:rsidRPr="00AC1E0A">
            <w:rPr>
              <w:rStyle w:val="PlaceholderText"/>
            </w:rPr>
            <w:t>SigningDate:Mmmm d, yyyy</w:t>
          </w:r>
        </w:p>
      </w:docPartBody>
    </w:docPart>
    <w:docPart>
      <w:docPartPr>
        <w:name w:val="88C17080DF30415C9B1AEE79B9068879"/>
        <w:category>
          <w:name w:val="General"/>
          <w:gallery w:val="placeholder"/>
        </w:category>
        <w:types>
          <w:type w:val="bbPlcHdr"/>
        </w:types>
        <w:behaviors>
          <w:behavior w:val="content"/>
        </w:behaviors>
        <w:guid w:val="{AB9066CC-60FE-4550-A12A-74CB84914E2F}"/>
      </w:docPartPr>
      <w:docPartBody>
        <w:p w:rsidR="002F3F39" w:rsidRDefault="001D4ADF">
          <w:r w:rsidRPr="00AC1E0A">
            <w:rPr>
              <w:rStyle w:val="PlaceholderText"/>
            </w:rPr>
            <w:t>SigningDate:Mmmm d, yyyy</w:t>
          </w:r>
        </w:p>
      </w:docPartBody>
    </w:docPart>
    <w:docPart>
      <w:docPartPr>
        <w:name w:val="6E984F28011B4501BEF0F9B341B4387D"/>
        <w:category>
          <w:name w:val="General"/>
          <w:gallery w:val="placeholder"/>
        </w:category>
        <w:types>
          <w:type w:val="bbPlcHdr"/>
        </w:types>
        <w:behaviors>
          <w:behavior w:val="content"/>
        </w:behaviors>
        <w:guid w:val="{1509CE31-4972-4B5B-90BC-C83816ADC590}"/>
      </w:docPartPr>
      <w:docPartBody>
        <w:p w:rsidR="002F3F39" w:rsidRDefault="001D4ADF">
          <w:r w:rsidRPr="00AC1E0A">
            <w:rPr>
              <w:rStyle w:val="PlaceholderText"/>
            </w:rPr>
            <w:t>SigningDate:Mmmm d, yyyy</w:t>
          </w:r>
        </w:p>
      </w:docPartBody>
    </w:docPart>
    <w:docPart>
      <w:docPartPr>
        <w:name w:val="BF007BE11A7E4B1FA01EA9178B21CFA3"/>
        <w:category>
          <w:name w:val="General"/>
          <w:gallery w:val="placeholder"/>
        </w:category>
        <w:types>
          <w:type w:val="bbPlcHdr"/>
        </w:types>
        <w:behaviors>
          <w:behavior w:val="content"/>
        </w:behaviors>
        <w:guid w:val="{A9459E0C-07D7-4394-9D74-09EDC5A71613}"/>
      </w:docPartPr>
      <w:docPartBody>
        <w:p w:rsidR="002F3F39" w:rsidRDefault="001D4ADF">
          <w:r w:rsidRPr="00AC1E0A">
            <w:rPr>
              <w:rStyle w:val="PlaceholderText"/>
            </w:rPr>
            <w:t>SigningDate:dth</w:t>
          </w:r>
        </w:p>
      </w:docPartBody>
    </w:docPart>
    <w:docPart>
      <w:docPartPr>
        <w:name w:val="A5C13398D50C453D9528A008A82D7E64"/>
        <w:category>
          <w:name w:val="General"/>
          <w:gallery w:val="placeholder"/>
        </w:category>
        <w:types>
          <w:type w:val="bbPlcHdr"/>
        </w:types>
        <w:behaviors>
          <w:behavior w:val="content"/>
        </w:behaviors>
        <w:guid w:val="{BB4EBAEC-E092-4137-BB87-569CC5F34F36}"/>
      </w:docPartPr>
      <w:docPartBody>
        <w:p w:rsidR="002F3F39" w:rsidRDefault="001D4ADF">
          <w:r w:rsidRPr="00AC1E0A">
            <w:rPr>
              <w:rStyle w:val="PlaceholderText"/>
            </w:rPr>
            <w:t>SigningDate:Mmmm</w:t>
          </w:r>
        </w:p>
      </w:docPartBody>
    </w:docPart>
    <w:docPart>
      <w:docPartPr>
        <w:name w:val="59EA330151AF47F4BFD92F0F6013C9D7"/>
        <w:category>
          <w:name w:val="General"/>
          <w:gallery w:val="placeholder"/>
        </w:category>
        <w:types>
          <w:type w:val="bbPlcHdr"/>
        </w:types>
        <w:behaviors>
          <w:behavior w:val="content"/>
        </w:behaviors>
        <w:guid w:val="{9BFFD8E0-5CFF-474D-B755-B0E34E598764}"/>
      </w:docPartPr>
      <w:docPartBody>
        <w:p w:rsidR="002F3F39" w:rsidRDefault="001D4ADF">
          <w:r w:rsidRPr="00AC1E0A">
            <w:rPr>
              <w:rStyle w:val="PlaceholderText"/>
            </w:rPr>
            <w:t>SigningDate:yyyy</w:t>
          </w:r>
        </w:p>
      </w:docPartBody>
    </w:docPart>
    <w:docPart>
      <w:docPartPr>
        <w:name w:val="239C8FB2D694458FB091BBAB25A43D7D"/>
        <w:category>
          <w:name w:val="General"/>
          <w:gallery w:val="placeholder"/>
        </w:category>
        <w:types>
          <w:type w:val="bbPlcHdr"/>
        </w:types>
        <w:behaviors>
          <w:behavior w:val="content"/>
        </w:behaviors>
        <w:guid w:val="{F54FC24A-976E-401C-B056-0D17B975D0E4}"/>
      </w:docPartPr>
      <w:docPartBody>
        <w:p w:rsidR="008870F1" w:rsidRDefault="002F3F39">
          <w:r w:rsidRPr="00423EE4">
            <w:rPr>
              <w:rStyle w:val="PlaceholderText"/>
            </w:rPr>
            <w:t>PartnerNameSigning:LIKE THIS</w:t>
          </w:r>
        </w:p>
      </w:docPartBody>
    </w:docPart>
    <w:docPart>
      <w:docPartPr>
        <w:name w:val="3ACDD36DA0CE487CBEC1C68C5207D607"/>
        <w:category>
          <w:name w:val="General"/>
          <w:gallery w:val="placeholder"/>
        </w:category>
        <w:types>
          <w:type w:val="bbPlcHdr"/>
        </w:types>
        <w:behaviors>
          <w:behavior w:val="content"/>
        </w:behaviors>
        <w:guid w:val="{5577A1D1-8F41-4D0A-8CC9-9D16C57C4CBA}"/>
      </w:docPartPr>
      <w:docPartBody>
        <w:p w:rsidR="008870F1" w:rsidRDefault="002F3F39">
          <w:r w:rsidRPr="00423EE4">
            <w:rPr>
              <w:rStyle w:val="PlaceholderText"/>
            </w:rPr>
            <w:t>PartnerGender.his</w:t>
          </w:r>
        </w:p>
      </w:docPartBody>
    </w:docPart>
    <w:docPart>
      <w:docPartPr>
        <w:name w:val="A68D8C1EBE1740A49CE96468A6A9C05B"/>
        <w:category>
          <w:name w:val="General"/>
          <w:gallery w:val="placeholder"/>
        </w:category>
        <w:types>
          <w:type w:val="bbPlcHdr"/>
        </w:types>
        <w:behaviors>
          <w:behavior w:val="content"/>
        </w:behaviors>
        <w:guid w:val="{F7423AC9-40C6-4AA1-A9D8-F95454D03A3C}"/>
      </w:docPartPr>
      <w:docPartBody>
        <w:p w:rsidR="008870F1" w:rsidRDefault="002F3F39">
          <w:r w:rsidRPr="00423EE4">
            <w:rPr>
              <w:rStyle w:val="PlaceholderText"/>
            </w:rPr>
            <w:t>ELSE</w:t>
          </w:r>
        </w:p>
      </w:docPartBody>
    </w:docPart>
    <w:docPart>
      <w:docPartPr>
        <w:name w:val="747838E327324D4E97C084E01F93D1A0"/>
        <w:category>
          <w:name w:val="General"/>
          <w:gallery w:val="placeholder"/>
        </w:category>
        <w:types>
          <w:type w:val="bbPlcHdr"/>
        </w:types>
        <w:behaviors>
          <w:behavior w:val="content"/>
        </w:behaviors>
        <w:guid w:val="{00AD67CD-DF13-4829-91BE-576624FEB961}"/>
      </w:docPartPr>
      <w:docPartBody>
        <w:p w:rsidR="008870F1" w:rsidRDefault="002F3F39" w:rsidP="002F3F39">
          <w:pPr>
            <w:pStyle w:val="8A251D3F96FE4F508BBDCA5680E38B3E"/>
          </w:pPr>
          <w:r w:rsidRPr="00390DA2">
            <w:rPr>
              <w:rStyle w:val="PlaceholderText"/>
            </w:rPr>
            <w:t>IF COUNT(PrimaryPersRepA1) &gt; 1</w:t>
          </w:r>
        </w:p>
      </w:docPartBody>
    </w:docPart>
    <w:docPart>
      <w:docPartPr>
        <w:name w:val="260391F7841140358A35829566DAF7B5"/>
        <w:category>
          <w:name w:val="General"/>
          <w:gallery w:val="placeholder"/>
        </w:category>
        <w:types>
          <w:type w:val="bbPlcHdr"/>
        </w:types>
        <w:behaviors>
          <w:behavior w:val="content"/>
        </w:behaviors>
        <w:guid w:val="{FE1A13B3-0C3E-478E-8E74-D200B2DCB89C}"/>
      </w:docPartPr>
      <w:docPartBody>
        <w:p w:rsidR="008870F1" w:rsidRDefault="002F3F39" w:rsidP="002F3F39">
          <w:pPr>
            <w:pStyle w:val="9FEC54AC92474810BEE2454F97CAE67C"/>
          </w:pPr>
          <w:r w:rsidRPr="00261FF7">
            <w:rPr>
              <w:rStyle w:val="PlaceholderText"/>
            </w:rPr>
            <w:t>ELSE</w:t>
          </w:r>
        </w:p>
      </w:docPartBody>
    </w:docPart>
    <w:docPart>
      <w:docPartPr>
        <w:name w:val="E20F21A207B1422784FFB1FE1F20C770"/>
        <w:category>
          <w:name w:val="General"/>
          <w:gallery w:val="placeholder"/>
        </w:category>
        <w:types>
          <w:type w:val="bbPlcHdr"/>
        </w:types>
        <w:behaviors>
          <w:behavior w:val="content"/>
        </w:behaviors>
        <w:guid w:val="{616CDC57-E3A8-4C26-A84C-BA437B631260}"/>
      </w:docPartPr>
      <w:docPartBody>
        <w:p w:rsidR="008870F1" w:rsidRDefault="002F3F39" w:rsidP="002F3F39">
          <w:pPr>
            <w:pStyle w:val="E0A35F1F5A89490C887EEE6B72176DC9"/>
          </w:pPr>
          <w:r w:rsidRPr="00261FF7">
            <w:rPr>
              <w:rStyle w:val="PlaceholderText"/>
            </w:rPr>
            <w:t>END IF</w:t>
          </w:r>
        </w:p>
      </w:docPartBody>
    </w:docPart>
    <w:docPart>
      <w:docPartPr>
        <w:name w:val="C636EB914A6D4CA38407FBD1925337D2"/>
        <w:category>
          <w:name w:val="General"/>
          <w:gallery w:val="placeholder"/>
        </w:category>
        <w:types>
          <w:type w:val="bbPlcHdr"/>
        </w:types>
        <w:behaviors>
          <w:behavior w:val="content"/>
        </w:behaviors>
        <w:guid w:val="{1543242F-FBA8-4F72-93D3-C7FB62558580}"/>
      </w:docPartPr>
      <w:docPartBody>
        <w:p w:rsidR="008870F1" w:rsidRDefault="002F3F39">
          <w:r w:rsidRPr="00423EE4">
            <w:rPr>
              <w:rStyle w:val="PlaceholderText"/>
            </w:rPr>
            <w:t>ELSE</w:t>
          </w:r>
        </w:p>
      </w:docPartBody>
    </w:docPart>
    <w:docPart>
      <w:docPartPr>
        <w:name w:val="59C76726DC9448999C3A02BCF58BA5D6"/>
        <w:category>
          <w:name w:val="General"/>
          <w:gallery w:val="placeholder"/>
        </w:category>
        <w:types>
          <w:type w:val="bbPlcHdr"/>
        </w:types>
        <w:behaviors>
          <w:behavior w:val="content"/>
        </w:behaviors>
        <w:guid w:val="{061E77F2-4C76-4649-9ABC-C42775FD90CB}"/>
      </w:docPartPr>
      <w:docPartBody>
        <w:p w:rsidR="008870F1" w:rsidRDefault="002F3F39" w:rsidP="002F3F39">
          <w:pPr>
            <w:pStyle w:val="CFAD2D10610A4140A68135AADD687E0E"/>
          </w:pPr>
          <w:r w:rsidRPr="00390DA2">
            <w:rPr>
              <w:rStyle w:val="PlaceholderText"/>
            </w:rPr>
            <w:t>IF COUNT(PrimaryPersRepA1) &gt; 1</w:t>
          </w:r>
        </w:p>
      </w:docPartBody>
    </w:docPart>
    <w:docPart>
      <w:docPartPr>
        <w:name w:val="BC67B31ADF6940E5B44D8A52F204E1E8"/>
        <w:category>
          <w:name w:val="General"/>
          <w:gallery w:val="placeholder"/>
        </w:category>
        <w:types>
          <w:type w:val="bbPlcHdr"/>
        </w:types>
        <w:behaviors>
          <w:behavior w:val="content"/>
        </w:behaviors>
        <w:guid w:val="{CB9889A1-4512-4F90-A84E-98AC73F42D82}"/>
      </w:docPartPr>
      <w:docPartBody>
        <w:p w:rsidR="008870F1" w:rsidRDefault="002F3F39" w:rsidP="002F3F39">
          <w:pPr>
            <w:pStyle w:val="02D4198B46E94B168B4E28114D8A1FAF"/>
          </w:pPr>
          <w:r w:rsidRPr="00261FF7">
            <w:rPr>
              <w:rStyle w:val="PlaceholderText"/>
            </w:rPr>
            <w:t>ELSE</w:t>
          </w:r>
        </w:p>
      </w:docPartBody>
    </w:docPart>
    <w:docPart>
      <w:docPartPr>
        <w:name w:val="CBBA82CDD40243CA83F8AC4790422F04"/>
        <w:category>
          <w:name w:val="General"/>
          <w:gallery w:val="placeholder"/>
        </w:category>
        <w:types>
          <w:type w:val="bbPlcHdr"/>
        </w:types>
        <w:behaviors>
          <w:behavior w:val="content"/>
        </w:behaviors>
        <w:guid w:val="{99FCB507-EAE8-4E04-95BC-FD9186703D38}"/>
      </w:docPartPr>
      <w:docPartBody>
        <w:p w:rsidR="008870F1" w:rsidRDefault="002F3F39" w:rsidP="002F3F39">
          <w:pPr>
            <w:pStyle w:val="FEB325B150D3437D8F80C50621FF0856"/>
          </w:pPr>
          <w:r w:rsidRPr="00261FF7">
            <w:rPr>
              <w:rStyle w:val="PlaceholderText"/>
            </w:rPr>
            <w:t>END IF</w:t>
          </w:r>
        </w:p>
      </w:docPartBody>
    </w:docPart>
    <w:docPart>
      <w:docPartPr>
        <w:name w:val="98740E19501442489165E7FAD56406D7"/>
        <w:category>
          <w:name w:val="General"/>
          <w:gallery w:val="placeholder"/>
        </w:category>
        <w:types>
          <w:type w:val="bbPlcHdr"/>
        </w:types>
        <w:behaviors>
          <w:behavior w:val="content"/>
        </w:behaviors>
        <w:guid w:val="{D197BA58-FFE3-41C5-B908-600C1DDBFC01}"/>
      </w:docPartPr>
      <w:docPartBody>
        <w:p w:rsidR="008870F1" w:rsidRDefault="002F3F39" w:rsidP="002F3F39">
          <w:pPr>
            <w:pStyle w:val="D3F153D3D4C74CFC985C59B41B1FD315"/>
          </w:pPr>
          <w:r w:rsidRPr="00532FF7">
            <w:rPr>
              <w:rStyle w:val="PlaceholderText"/>
            </w:rPr>
            <w:t>IF COUNT(PrimaryPoaA1) &gt; 1</w:t>
          </w:r>
        </w:p>
      </w:docPartBody>
    </w:docPart>
    <w:docPart>
      <w:docPartPr>
        <w:name w:val="8154170DF38E404BA041DA1366935AF4"/>
        <w:category>
          <w:name w:val="General"/>
          <w:gallery w:val="placeholder"/>
        </w:category>
        <w:types>
          <w:type w:val="bbPlcHdr"/>
        </w:types>
        <w:behaviors>
          <w:behavior w:val="content"/>
        </w:behaviors>
        <w:guid w:val="{40505862-B2BE-427A-A7A8-81AB8D2A6637}"/>
      </w:docPartPr>
      <w:docPartBody>
        <w:p w:rsidR="008870F1" w:rsidRDefault="002F3F39" w:rsidP="002F3F39">
          <w:pPr>
            <w:pStyle w:val="42D9C7E085204969B02BC0F043F96BCE"/>
          </w:pPr>
          <w:r w:rsidRPr="00261FF7">
            <w:rPr>
              <w:rStyle w:val="PlaceholderText"/>
            </w:rPr>
            <w:t>ELSE</w:t>
          </w:r>
        </w:p>
      </w:docPartBody>
    </w:docPart>
    <w:docPart>
      <w:docPartPr>
        <w:name w:val="5D3ACF14A65B4C5D8C19C64AA01F4981"/>
        <w:category>
          <w:name w:val="General"/>
          <w:gallery w:val="placeholder"/>
        </w:category>
        <w:types>
          <w:type w:val="bbPlcHdr"/>
        </w:types>
        <w:behaviors>
          <w:behavior w:val="content"/>
        </w:behaviors>
        <w:guid w:val="{EB017200-C250-4D6D-9E3D-68C76051A2A2}"/>
      </w:docPartPr>
      <w:docPartBody>
        <w:p w:rsidR="008870F1" w:rsidRDefault="002F3F39" w:rsidP="002F3F39">
          <w:pPr>
            <w:pStyle w:val="3EE76DAAC3744A6A90D00CDC50090160"/>
          </w:pPr>
          <w:r w:rsidRPr="00261FF7">
            <w:rPr>
              <w:rStyle w:val="PlaceholderText"/>
            </w:rPr>
            <w:t>END IF</w:t>
          </w:r>
        </w:p>
      </w:docPartBody>
    </w:docPart>
    <w:docPart>
      <w:docPartPr>
        <w:name w:val="34ED0DFBBF404F2F85EA7484A5E9619A"/>
        <w:category>
          <w:name w:val="General"/>
          <w:gallery w:val="placeholder"/>
        </w:category>
        <w:types>
          <w:type w:val="bbPlcHdr"/>
        </w:types>
        <w:behaviors>
          <w:behavior w:val="content"/>
        </w:behaviors>
        <w:guid w:val="{402DAFB0-C596-432C-8C40-EC07AD5E788D}"/>
      </w:docPartPr>
      <w:docPartBody>
        <w:p w:rsidR="008870F1" w:rsidRDefault="002F3F39">
          <w:r w:rsidRPr="00423EE4">
            <w:rPr>
              <w:rStyle w:val="PlaceholderText"/>
            </w:rPr>
            <w:t>ELSE</w:t>
          </w:r>
        </w:p>
      </w:docPartBody>
    </w:docPart>
    <w:docPart>
      <w:docPartPr>
        <w:name w:val="F25264A2DEA340E0963346ADE4016FF7"/>
        <w:category>
          <w:name w:val="General"/>
          <w:gallery w:val="placeholder"/>
        </w:category>
        <w:types>
          <w:type w:val="bbPlcHdr"/>
        </w:types>
        <w:behaviors>
          <w:behavior w:val="content"/>
        </w:behaviors>
        <w:guid w:val="{A825D4DA-397C-4438-8485-C51F1FD77F55}"/>
      </w:docPartPr>
      <w:docPartBody>
        <w:p w:rsidR="008870F1" w:rsidRDefault="002F3F39" w:rsidP="002F3F39">
          <w:pPr>
            <w:pStyle w:val="2F0DC09422FE418083624E09CAF3D363"/>
          </w:pPr>
          <w:r w:rsidRPr="00532FF7">
            <w:rPr>
              <w:rStyle w:val="PlaceholderText"/>
            </w:rPr>
            <w:t>IF COUNT(PrimaryPoaA1) &gt; 1</w:t>
          </w:r>
        </w:p>
      </w:docPartBody>
    </w:docPart>
    <w:docPart>
      <w:docPartPr>
        <w:name w:val="EDABE9C4B74D4F34AC44C6B6F40B8B62"/>
        <w:category>
          <w:name w:val="General"/>
          <w:gallery w:val="placeholder"/>
        </w:category>
        <w:types>
          <w:type w:val="bbPlcHdr"/>
        </w:types>
        <w:behaviors>
          <w:behavior w:val="content"/>
        </w:behaviors>
        <w:guid w:val="{3955E229-B9D7-4260-A46B-250301CB5591}"/>
      </w:docPartPr>
      <w:docPartBody>
        <w:p w:rsidR="008870F1" w:rsidRDefault="002F3F39" w:rsidP="002F3F39">
          <w:pPr>
            <w:pStyle w:val="9EDF30F1E1AB4AA8813ABB2B40ADA9D5"/>
          </w:pPr>
          <w:r w:rsidRPr="00261FF7">
            <w:rPr>
              <w:rStyle w:val="PlaceholderText"/>
            </w:rPr>
            <w:t>ELSE</w:t>
          </w:r>
        </w:p>
      </w:docPartBody>
    </w:docPart>
    <w:docPart>
      <w:docPartPr>
        <w:name w:val="59D9BBB829CE4143B1477AEDC3F795CF"/>
        <w:category>
          <w:name w:val="General"/>
          <w:gallery w:val="placeholder"/>
        </w:category>
        <w:types>
          <w:type w:val="bbPlcHdr"/>
        </w:types>
        <w:behaviors>
          <w:behavior w:val="content"/>
        </w:behaviors>
        <w:guid w:val="{06C2FAE6-D8F3-409D-A254-902A539404B2}"/>
      </w:docPartPr>
      <w:docPartBody>
        <w:p w:rsidR="008870F1" w:rsidRDefault="002F3F39" w:rsidP="002F3F39">
          <w:pPr>
            <w:pStyle w:val="3467D30F81D9401697268FD035B539BC"/>
          </w:pPr>
          <w:r w:rsidRPr="00261FF7">
            <w:rPr>
              <w:rStyle w:val="PlaceholderText"/>
            </w:rPr>
            <w:t>END IF</w:t>
          </w:r>
        </w:p>
      </w:docPartBody>
    </w:docPart>
    <w:docPart>
      <w:docPartPr>
        <w:name w:val="EBE12DC5FE084B1D90B7D52DEDAD06E0"/>
        <w:category>
          <w:name w:val="General"/>
          <w:gallery w:val="placeholder"/>
        </w:category>
        <w:types>
          <w:type w:val="bbPlcHdr"/>
        </w:types>
        <w:behaviors>
          <w:behavior w:val="content"/>
        </w:behaviors>
        <w:guid w:val="{29B6072F-35D2-46E2-9D50-6E351D0A68D8}"/>
      </w:docPartPr>
      <w:docPartBody>
        <w:p w:rsidR="008870F1" w:rsidRDefault="002F3F39">
          <w:r w:rsidRPr="00423EE4">
            <w:rPr>
              <w:rStyle w:val="PlaceholderText"/>
            </w:rPr>
            <w:t>ELSE</w:t>
          </w:r>
        </w:p>
      </w:docPartBody>
    </w:docPart>
    <w:docPart>
      <w:docPartPr>
        <w:name w:val="69F35F90E0BC47319120CCC52DA6031E"/>
        <w:category>
          <w:name w:val="General"/>
          <w:gallery w:val="placeholder"/>
        </w:category>
        <w:types>
          <w:type w:val="bbPlcHdr"/>
        </w:types>
        <w:behaviors>
          <w:behavior w:val="content"/>
        </w:behaviors>
        <w:guid w:val="{D669818B-A804-4995-B3FE-110C281A7204}"/>
      </w:docPartPr>
      <w:docPartBody>
        <w:p w:rsidR="00694602" w:rsidRDefault="008870F1">
          <w:r w:rsidRPr="00A67505">
            <w:rPr>
              <w:rStyle w:val="PlaceholderText"/>
            </w:rPr>
            <w:t>END IF</w:t>
          </w:r>
        </w:p>
      </w:docPartBody>
    </w:docPart>
    <w:docPart>
      <w:docPartPr>
        <w:name w:val="ABE015F2D0C94764B20692E5DA148ACE"/>
        <w:category>
          <w:name w:val="General"/>
          <w:gallery w:val="placeholder"/>
        </w:category>
        <w:types>
          <w:type w:val="bbPlcHdr"/>
        </w:types>
        <w:behaviors>
          <w:behavior w:val="content"/>
        </w:behaviors>
        <w:guid w:val="{8D4427B1-E43E-4E5E-AF1D-1EBDDF8B3FDC}"/>
      </w:docPartPr>
      <w:docPartBody>
        <w:p w:rsidR="00694602" w:rsidRDefault="008870F1">
          <w:r w:rsidRPr="00A67505">
            <w:rPr>
              <w:rStyle w:val="PlaceholderText"/>
            </w:rPr>
            <w:t>IF EPType.Key = "Trust Plan"</w:t>
          </w:r>
        </w:p>
      </w:docPartBody>
    </w:docPart>
    <w:docPart>
      <w:docPartPr>
        <w:name w:val="76724A4E9EEF4B499C0D06DE02239E29"/>
        <w:category>
          <w:name w:val="General"/>
          <w:gallery w:val="placeholder"/>
        </w:category>
        <w:types>
          <w:type w:val="bbPlcHdr"/>
        </w:types>
        <w:behaviors>
          <w:behavior w:val="content"/>
        </w:behaviors>
        <w:guid w:val="{68D2BB11-CFE7-4C5A-AFA7-ECA5333848F4}"/>
      </w:docPartPr>
      <w:docPartBody>
        <w:p w:rsidR="00694602" w:rsidRDefault="008870F1">
          <w:r w:rsidRPr="00A67505">
            <w:rPr>
              <w:rStyle w:val="PlaceholderText"/>
            </w:rPr>
            <w:t>END IF</w:t>
          </w:r>
        </w:p>
      </w:docPartBody>
    </w:docPart>
    <w:docPart>
      <w:docPartPr>
        <w:name w:val="5A84B2B8B7B144E2BAD7B1793D7CD3CD"/>
        <w:category>
          <w:name w:val="General"/>
          <w:gallery w:val="placeholder"/>
        </w:category>
        <w:types>
          <w:type w:val="bbPlcHdr"/>
        </w:types>
        <w:behaviors>
          <w:behavior w:val="content"/>
        </w:behaviors>
        <w:guid w:val="{77F2026D-E4F5-4AA1-9BB5-F79D7C8E2000}"/>
      </w:docPartPr>
      <w:docPartBody>
        <w:p w:rsidR="00694602" w:rsidRDefault="008870F1">
          <w:r w:rsidRPr="00A67505">
            <w:rPr>
              <w:rStyle w:val="PlaceholderText"/>
            </w:rPr>
            <w:t>IF EPType = "Standard Will Package"</w:t>
          </w:r>
        </w:p>
      </w:docPartBody>
    </w:docPart>
    <w:docPart>
      <w:docPartPr>
        <w:name w:val="99D56A28EF7248B49C7DE7F08A8EDB73"/>
        <w:category>
          <w:name w:val="General"/>
          <w:gallery w:val="placeholder"/>
        </w:category>
        <w:types>
          <w:type w:val="bbPlcHdr"/>
        </w:types>
        <w:behaviors>
          <w:behavior w:val="content"/>
        </w:behaviors>
        <w:guid w:val="{B138DFE5-0FE3-47F1-BEC1-B3A9B156F113}"/>
      </w:docPartPr>
      <w:docPartBody>
        <w:p w:rsidR="00694602" w:rsidRDefault="008870F1">
          <w:r w:rsidRPr="00A67505">
            <w:rPr>
              <w:rStyle w:val="PlaceholderText"/>
            </w:rPr>
            <w:t>END IF</w:t>
          </w:r>
        </w:p>
      </w:docPartBody>
    </w:docPart>
    <w:docPart>
      <w:docPartPr>
        <w:name w:val="24D0D746619B44A5B427C1218E4B9607"/>
        <w:category>
          <w:name w:val="General"/>
          <w:gallery w:val="placeholder"/>
        </w:category>
        <w:types>
          <w:type w:val="bbPlcHdr"/>
        </w:types>
        <w:behaviors>
          <w:behavior w:val="content"/>
        </w:behaviors>
        <w:guid w:val="{BBE0F5BD-BDAE-4674-8505-5E4B72CB6911}"/>
      </w:docPartPr>
      <w:docPartBody>
        <w:p w:rsidR="00694602" w:rsidRDefault="008870F1">
          <w:r w:rsidRPr="00A67505">
            <w:rPr>
              <w:rStyle w:val="PlaceholderText"/>
            </w:rPr>
            <w:t>IF EPType = "Trust Plan"</w:t>
          </w:r>
        </w:p>
      </w:docPartBody>
    </w:docPart>
    <w:docPart>
      <w:docPartPr>
        <w:name w:val="57E441EAE251499AB0470B9604342545"/>
        <w:category>
          <w:name w:val="General"/>
          <w:gallery w:val="placeholder"/>
        </w:category>
        <w:types>
          <w:type w:val="bbPlcHdr"/>
        </w:types>
        <w:behaviors>
          <w:behavior w:val="content"/>
        </w:behaviors>
        <w:guid w:val="{3ED612DB-3FF8-47E9-894F-1295F513D76B}"/>
      </w:docPartPr>
      <w:docPartBody>
        <w:p w:rsidR="00694602" w:rsidRDefault="008870F1">
          <w:r w:rsidRPr="00A67505">
            <w:rPr>
              <w:rStyle w:val="PlaceholderText"/>
            </w:rPr>
            <w:t>END IF</w:t>
          </w:r>
        </w:p>
      </w:docPartBody>
    </w:docPart>
    <w:docPart>
      <w:docPartPr>
        <w:name w:val="869630DF4CD74DF38951478F803C9E53"/>
        <w:category>
          <w:name w:val="General"/>
          <w:gallery w:val="placeholder"/>
        </w:category>
        <w:types>
          <w:type w:val="bbPlcHdr"/>
        </w:types>
        <w:behaviors>
          <w:behavior w:val="content"/>
        </w:behaviors>
        <w:guid w:val="{B2CB49D9-C1A9-4D1A-91B1-A32B6FDE96E4}"/>
      </w:docPartPr>
      <w:docPartBody>
        <w:p w:rsidR="00694602" w:rsidRDefault="008870F1">
          <w:r w:rsidRPr="00A67505">
            <w:rPr>
              <w:rStyle w:val="PlaceholderText"/>
            </w:rPr>
            <w:t>IF EPType = "Standard Will Package"</w:t>
          </w:r>
        </w:p>
      </w:docPartBody>
    </w:docPart>
    <w:docPart>
      <w:docPartPr>
        <w:name w:val="935AD5E721124F35868D2AF10C006D64"/>
        <w:category>
          <w:name w:val="General"/>
          <w:gallery w:val="placeholder"/>
        </w:category>
        <w:types>
          <w:type w:val="bbPlcHdr"/>
        </w:types>
        <w:behaviors>
          <w:behavior w:val="content"/>
        </w:behaviors>
        <w:guid w:val="{304FB17B-14F9-4556-A037-DFB6C3BB418C}"/>
      </w:docPartPr>
      <w:docPartBody>
        <w:p w:rsidR="00694602" w:rsidRDefault="008870F1">
          <w:r w:rsidRPr="00A67505">
            <w:rPr>
              <w:rStyle w:val="PlaceholderText"/>
            </w:rPr>
            <w:t>IF EPTypeTrust?</w:t>
          </w:r>
        </w:p>
      </w:docPartBody>
    </w:docPart>
    <w:docPart>
      <w:docPartPr>
        <w:name w:val="8A5A202B265844EDA3F8294957C01B05"/>
        <w:category>
          <w:name w:val="General"/>
          <w:gallery w:val="placeholder"/>
        </w:category>
        <w:types>
          <w:type w:val="bbPlcHdr"/>
        </w:types>
        <w:behaviors>
          <w:behavior w:val="content"/>
        </w:behaviors>
        <w:guid w:val="{F0B9D648-5CED-479B-8916-B1A313B04147}"/>
      </w:docPartPr>
      <w:docPartBody>
        <w:p w:rsidR="00694602" w:rsidRDefault="008870F1">
          <w:r w:rsidRPr="00A67505">
            <w:rPr>
              <w:rStyle w:val="PlaceholderText"/>
            </w:rPr>
            <w:t>TrustName</w:t>
          </w:r>
        </w:p>
      </w:docPartBody>
    </w:docPart>
    <w:docPart>
      <w:docPartPr>
        <w:name w:val="A9623A51AF1248C18F1AC5BAC8BD143E"/>
        <w:category>
          <w:name w:val="General"/>
          <w:gallery w:val="placeholder"/>
        </w:category>
        <w:types>
          <w:type w:val="bbPlcHdr"/>
        </w:types>
        <w:behaviors>
          <w:behavior w:val="content"/>
        </w:behaviors>
        <w:guid w:val="{91911824-5A1D-4B41-B7A7-E1727188A388}"/>
      </w:docPartPr>
      <w:docPartBody>
        <w:p w:rsidR="00694602" w:rsidRDefault="008870F1">
          <w:r w:rsidRPr="00A67505">
            <w:rPr>
              <w:rStyle w:val="PlaceholderText"/>
            </w:rPr>
            <w:t>TrustDate</w:t>
          </w:r>
        </w:p>
      </w:docPartBody>
    </w:docPart>
    <w:docPart>
      <w:docPartPr>
        <w:name w:val="A46DAD1100FA4CE9A73C5FB13A712DAB"/>
        <w:category>
          <w:name w:val="General"/>
          <w:gallery w:val="placeholder"/>
        </w:category>
        <w:types>
          <w:type w:val="bbPlcHdr"/>
        </w:types>
        <w:behaviors>
          <w:behavior w:val="content"/>
        </w:behaviors>
        <w:guid w:val="{00B1A395-0C21-4BD3-96B4-4082B88D073A}"/>
      </w:docPartPr>
      <w:docPartBody>
        <w:p w:rsidR="00694602" w:rsidRDefault="008870F1" w:rsidP="008870F1">
          <w:pPr>
            <w:pStyle w:val="67F8B52FE52D43F4A90D43AE9D326FBE"/>
          </w:pPr>
          <w:r w:rsidRPr="00571910">
            <w:rPr>
              <w:rStyle w:val="PlaceholderText"/>
            </w:rPr>
            <w:t>TrustName:LIKE THIS</w:t>
          </w:r>
        </w:p>
      </w:docPartBody>
    </w:docPart>
    <w:docPart>
      <w:docPartPr>
        <w:name w:val="51C1677860524B0BB5180FB9284B8387"/>
        <w:category>
          <w:name w:val="General"/>
          <w:gallery w:val="placeholder"/>
        </w:category>
        <w:types>
          <w:type w:val="bbPlcHdr"/>
        </w:types>
        <w:behaviors>
          <w:behavior w:val="content"/>
        </w:behaviors>
        <w:guid w:val="{ED7FD858-FECE-4AEE-9D25-4938C74D5991}"/>
      </w:docPartPr>
      <w:docPartBody>
        <w:p w:rsidR="00694602" w:rsidRDefault="008870F1" w:rsidP="008870F1">
          <w:pPr>
            <w:pStyle w:val="69C5E10F04154CFDA7122E73DB6596FA"/>
          </w:pPr>
          <w:r w:rsidRPr="00AC1E0A">
            <w:rPr>
              <w:rStyle w:val="PlaceholderText"/>
            </w:rPr>
            <w:t>SigningDate:Mmmm d, yyyy</w:t>
          </w:r>
        </w:p>
      </w:docPartBody>
    </w:docPart>
    <w:docPart>
      <w:docPartPr>
        <w:name w:val="3C6A1D7F32CE42BFB1445013EC8235A4"/>
        <w:category>
          <w:name w:val="General"/>
          <w:gallery w:val="placeholder"/>
        </w:category>
        <w:types>
          <w:type w:val="bbPlcHdr"/>
        </w:types>
        <w:behaviors>
          <w:behavior w:val="content"/>
        </w:behaviors>
        <w:guid w:val="{03166D26-9AD7-4F18-8636-B9BAA2228128}"/>
      </w:docPartPr>
      <w:docPartBody>
        <w:p w:rsidR="00694602" w:rsidRDefault="008870F1" w:rsidP="008870F1">
          <w:pPr>
            <w:pStyle w:val="7E59150B56CE4B4FAE11DD74DDE30A51"/>
          </w:pPr>
          <w:r w:rsidRPr="00532FF7">
            <w:rPr>
              <w:rStyle w:val="PlaceholderText"/>
            </w:rPr>
            <w:t>SigningState.State Name:Like This</w:t>
          </w:r>
        </w:p>
      </w:docPartBody>
    </w:docPart>
    <w:docPart>
      <w:docPartPr>
        <w:name w:val="27891B9BD41B4CC0AE95EE514367722B"/>
        <w:category>
          <w:name w:val="General"/>
          <w:gallery w:val="placeholder"/>
        </w:category>
        <w:types>
          <w:type w:val="bbPlcHdr"/>
        </w:types>
        <w:behaviors>
          <w:behavior w:val="content"/>
        </w:behaviors>
        <w:guid w:val="{D64FFEBB-1E9C-4049-A258-93BE0AE984D4}"/>
      </w:docPartPr>
      <w:docPartBody>
        <w:p w:rsidR="00694602" w:rsidRDefault="008870F1" w:rsidP="008870F1">
          <w:pPr>
            <w:pStyle w:val="FCDEE0E935BB4897B155306A0B7F374F"/>
          </w:pPr>
          <w:r w:rsidRPr="00532FF7">
            <w:rPr>
              <w:rStyle w:val="PlaceholderText"/>
            </w:rPr>
            <w:t>SigningState.State Name:LIKE THIS</w:t>
          </w:r>
        </w:p>
      </w:docPartBody>
    </w:docPart>
    <w:docPart>
      <w:docPartPr>
        <w:name w:val="6E06D611DAC448ECADC6B0DE928B2D0A"/>
        <w:category>
          <w:name w:val="General"/>
          <w:gallery w:val="placeholder"/>
        </w:category>
        <w:types>
          <w:type w:val="bbPlcHdr"/>
        </w:types>
        <w:behaviors>
          <w:behavior w:val="content"/>
        </w:behaviors>
        <w:guid w:val="{4E4E8CD7-4CA2-496F-BB03-377AD5CA7F42}"/>
      </w:docPartPr>
      <w:docPartBody>
        <w:p w:rsidR="00694602" w:rsidRDefault="008870F1" w:rsidP="008870F1">
          <w:pPr>
            <w:pStyle w:val="79417250036E4BB68D66312F67B11B77"/>
          </w:pPr>
          <w:r w:rsidRPr="00532FF7">
            <w:rPr>
              <w:rStyle w:val="PlaceholderText"/>
            </w:rPr>
            <w:t>SigningDate:dth</w:t>
          </w:r>
        </w:p>
      </w:docPartBody>
    </w:docPart>
    <w:docPart>
      <w:docPartPr>
        <w:name w:val="60FDB729C48D4B0F80E0DA3763633A48"/>
        <w:category>
          <w:name w:val="General"/>
          <w:gallery w:val="placeholder"/>
        </w:category>
        <w:types>
          <w:type w:val="bbPlcHdr"/>
        </w:types>
        <w:behaviors>
          <w:behavior w:val="content"/>
        </w:behaviors>
        <w:guid w:val="{9777F310-775C-426A-B22D-295718AED78C}"/>
      </w:docPartPr>
      <w:docPartBody>
        <w:p w:rsidR="00694602" w:rsidRDefault="008870F1" w:rsidP="008870F1">
          <w:pPr>
            <w:pStyle w:val="3DBB091F40EE4A6FB7ED0246770E769B"/>
          </w:pPr>
          <w:r w:rsidRPr="00532FF7">
            <w:rPr>
              <w:rStyle w:val="PlaceholderText"/>
            </w:rPr>
            <w:t>SigningDate:Mmmm</w:t>
          </w:r>
        </w:p>
      </w:docPartBody>
    </w:docPart>
    <w:docPart>
      <w:docPartPr>
        <w:name w:val="8268042CEC324D6594C3A711296A129E"/>
        <w:category>
          <w:name w:val="General"/>
          <w:gallery w:val="placeholder"/>
        </w:category>
        <w:types>
          <w:type w:val="bbPlcHdr"/>
        </w:types>
        <w:behaviors>
          <w:behavior w:val="content"/>
        </w:behaviors>
        <w:guid w:val="{0E147A1E-2D81-44B1-B6B6-90E9C5FFE35D}"/>
      </w:docPartPr>
      <w:docPartBody>
        <w:p w:rsidR="00694602" w:rsidRDefault="008870F1" w:rsidP="008870F1">
          <w:pPr>
            <w:pStyle w:val="63C9EEEC77214BFAB861229A464AB5D5"/>
          </w:pPr>
          <w:r w:rsidRPr="00532FF7">
            <w:rPr>
              <w:rStyle w:val="PlaceholderText"/>
            </w:rPr>
            <w:t>SigningDate:yyyy</w:t>
          </w:r>
        </w:p>
      </w:docPartBody>
    </w:docPart>
    <w:docPart>
      <w:docPartPr>
        <w:name w:val="E95C7011B5FF46188E3486E313B353A4"/>
        <w:category>
          <w:name w:val="General"/>
          <w:gallery w:val="placeholder"/>
        </w:category>
        <w:types>
          <w:type w:val="bbPlcHdr"/>
        </w:types>
        <w:behaviors>
          <w:behavior w:val="content"/>
        </w:behaviors>
        <w:guid w:val="{2CC4A154-5F3D-4793-A521-80934335406F}"/>
      </w:docPartPr>
      <w:docPartBody>
        <w:p w:rsidR="00694602" w:rsidRDefault="008870F1" w:rsidP="008870F1">
          <w:pPr>
            <w:pStyle w:val="0DF1B98E91F34D8783D617FBAF50B1D0"/>
          </w:pPr>
          <w:r w:rsidRPr="00532FF7">
            <w:rPr>
              <w:rStyle w:val="PlaceholderText"/>
            </w:rPr>
            <w:t>SigningState.State Name:Like This</w:t>
          </w:r>
        </w:p>
      </w:docPartBody>
    </w:docPart>
    <w:docPart>
      <w:docPartPr>
        <w:name w:val="5AAE7C81E8494CB8B365AEC03FA64BB3"/>
        <w:category>
          <w:name w:val="General"/>
          <w:gallery w:val="placeholder"/>
        </w:category>
        <w:types>
          <w:type w:val="bbPlcHdr"/>
        </w:types>
        <w:behaviors>
          <w:behavior w:val="content"/>
        </w:behaviors>
        <w:guid w:val="{A56EC907-3CFF-4259-92E0-AEED439443DD}"/>
      </w:docPartPr>
      <w:docPartBody>
        <w:p w:rsidR="00694602" w:rsidRDefault="008870F1" w:rsidP="008870F1">
          <w:pPr>
            <w:pStyle w:val="0BA4A6F6DBFF49E987EF1436850ABFA0"/>
          </w:pPr>
          <w:r w:rsidRPr="00532FF7">
            <w:rPr>
              <w:rStyle w:val="PlaceholderText"/>
            </w:rPr>
            <w:t>SigningDate:Mmmm d, yyyy</w:t>
          </w:r>
        </w:p>
      </w:docPartBody>
    </w:docPart>
    <w:docPart>
      <w:docPartPr>
        <w:name w:val="ACFF0B87463548508F27C812F923105F"/>
        <w:category>
          <w:name w:val="General"/>
          <w:gallery w:val="placeholder"/>
        </w:category>
        <w:types>
          <w:type w:val="bbPlcHdr"/>
        </w:types>
        <w:behaviors>
          <w:behavior w:val="content"/>
        </w:behaviors>
        <w:guid w:val="{5240412C-EB69-447A-8209-9EE198DD5E5D}"/>
      </w:docPartPr>
      <w:docPartBody>
        <w:p w:rsidR="00694602" w:rsidRDefault="008870F1" w:rsidP="008870F1">
          <w:pPr>
            <w:pStyle w:val="444111434AE243F681E6A34887075E43"/>
          </w:pPr>
          <w:r w:rsidRPr="00532FF7">
            <w:rPr>
              <w:rStyle w:val="PlaceholderText"/>
            </w:rPr>
            <w:t>SigningNotary.NotaryName</w:t>
          </w:r>
        </w:p>
      </w:docPartBody>
    </w:docPart>
    <w:docPart>
      <w:docPartPr>
        <w:name w:val="94BF8F1AC82B4AFE803AE08C5F08D248"/>
        <w:category>
          <w:name w:val="General"/>
          <w:gallery w:val="placeholder"/>
        </w:category>
        <w:types>
          <w:type w:val="bbPlcHdr"/>
        </w:types>
        <w:behaviors>
          <w:behavior w:val="content"/>
        </w:behaviors>
        <w:guid w:val="{82FE7E11-19D7-4674-BB54-F51BBBFDD0ED}"/>
      </w:docPartPr>
      <w:docPartBody>
        <w:p w:rsidR="00694602" w:rsidRDefault="008870F1" w:rsidP="008870F1">
          <w:pPr>
            <w:pStyle w:val="4DE1F8EE4C064C879948D64069A42560"/>
          </w:pPr>
          <w:r w:rsidRPr="00532FF7">
            <w:rPr>
              <w:rStyle w:val="PlaceholderText"/>
            </w:rPr>
            <w:t>SigningNotary.Line2</w:t>
          </w:r>
        </w:p>
      </w:docPartBody>
    </w:docPart>
    <w:docPart>
      <w:docPartPr>
        <w:name w:val="82D1BA22652940B28751B964CEFEE137"/>
        <w:category>
          <w:name w:val="General"/>
          <w:gallery w:val="placeholder"/>
        </w:category>
        <w:types>
          <w:type w:val="bbPlcHdr"/>
        </w:types>
        <w:behaviors>
          <w:behavior w:val="content"/>
        </w:behaviors>
        <w:guid w:val="{A68EE2E9-7760-456A-BD68-B244DDD00397}"/>
      </w:docPartPr>
      <w:docPartBody>
        <w:p w:rsidR="00694602" w:rsidRDefault="008870F1" w:rsidP="008870F1">
          <w:pPr>
            <w:pStyle w:val="6EFBA73B09BF4FFB9ACFFA758E1E1703"/>
          </w:pPr>
          <w:r w:rsidRPr="00532FF7">
            <w:rPr>
              <w:rStyle w:val="PlaceholderText"/>
            </w:rPr>
            <w:t>SigningNotary.Line3</w:t>
          </w:r>
        </w:p>
      </w:docPartBody>
    </w:docPart>
    <w:docPart>
      <w:docPartPr>
        <w:name w:val="3EC02CDAB71C4EA9A8A885145F232FF7"/>
        <w:category>
          <w:name w:val="General"/>
          <w:gallery w:val="placeholder"/>
        </w:category>
        <w:types>
          <w:type w:val="bbPlcHdr"/>
        </w:types>
        <w:behaviors>
          <w:behavior w:val="content"/>
        </w:behaviors>
        <w:guid w:val="{3971269E-288A-442F-BEE5-292CD0886A9E}"/>
      </w:docPartPr>
      <w:docPartBody>
        <w:p w:rsidR="00694602" w:rsidRDefault="008870F1">
          <w:r w:rsidRPr="00A67505">
            <w:rPr>
              <w:rStyle w:val="PlaceholderText"/>
            </w:rPr>
            <w:t>TrustDate</w:t>
          </w:r>
        </w:p>
      </w:docPartBody>
    </w:docPart>
    <w:docPart>
      <w:docPartPr>
        <w:name w:val="028F26C6B88E4C3386757368286C03F5"/>
        <w:category>
          <w:name w:val="General"/>
          <w:gallery w:val="placeholder"/>
        </w:category>
        <w:types>
          <w:type w:val="bbPlcHdr"/>
        </w:types>
        <w:behaviors>
          <w:behavior w:val="content"/>
        </w:behaviors>
        <w:guid w:val="{3F7068BC-C70F-479F-AD80-93388FFD7119}"/>
      </w:docPartPr>
      <w:docPartBody>
        <w:p w:rsidR="00694602" w:rsidRDefault="008870F1">
          <w:r w:rsidRPr="00A67505">
            <w:rPr>
              <w:rStyle w:val="PlaceholderText"/>
            </w:rPr>
            <w:t>TrustDate</w:t>
          </w:r>
        </w:p>
      </w:docPartBody>
    </w:docPart>
    <w:docPart>
      <w:docPartPr>
        <w:name w:val="EF9BE7858313432782C5E00F3A37634E"/>
        <w:category>
          <w:name w:val="General"/>
          <w:gallery w:val="placeholder"/>
        </w:category>
        <w:types>
          <w:type w:val="bbPlcHdr"/>
        </w:types>
        <w:behaviors>
          <w:behavior w:val="content"/>
        </w:behaviors>
        <w:guid w:val="{B168054B-53F2-4CB9-AE27-1B9612FAFD6D}"/>
      </w:docPartPr>
      <w:docPartBody>
        <w:p w:rsidR="00694602" w:rsidRDefault="008870F1">
          <w:r w:rsidRPr="006D549E">
            <w:rPr>
              <w:rStyle w:val="PlaceholderText"/>
            </w:rPr>
            <w:t>TrustName</w:t>
          </w:r>
        </w:p>
      </w:docPartBody>
    </w:docPart>
    <w:docPart>
      <w:docPartPr>
        <w:name w:val="C0F2E0BB154340BAB85FCD0275286675"/>
        <w:category>
          <w:name w:val="General"/>
          <w:gallery w:val="placeholder"/>
        </w:category>
        <w:types>
          <w:type w:val="bbPlcHdr"/>
        </w:types>
        <w:behaviors>
          <w:behavior w:val="content"/>
        </w:behaviors>
        <w:guid w:val="{BD31B27D-1701-444E-A3EE-F5D3FE23D093}"/>
      </w:docPartPr>
      <w:docPartBody>
        <w:p w:rsidR="00694602" w:rsidRDefault="008870F1">
          <w:r w:rsidRPr="006D549E">
            <w:rPr>
              <w:rStyle w:val="PlaceholderText"/>
            </w:rPr>
            <w:t>TrustName</w:t>
          </w:r>
        </w:p>
      </w:docPartBody>
    </w:docPart>
    <w:docPart>
      <w:docPartPr>
        <w:name w:val="0FBFEE2153604E8D9B6616BAE5ADAE1E"/>
        <w:category>
          <w:name w:val="General"/>
          <w:gallery w:val="placeholder"/>
        </w:category>
        <w:types>
          <w:type w:val="bbPlcHdr"/>
        </w:types>
        <w:behaviors>
          <w:behavior w:val="content"/>
        </w:behaviors>
        <w:guid w:val="{E2352AE7-8AE6-43BE-BF35-C7C1FD2231FE}"/>
      </w:docPartPr>
      <w:docPartBody>
        <w:p w:rsidR="00694602" w:rsidRDefault="008870F1">
          <w:r w:rsidRPr="006D549E">
            <w:rPr>
              <w:rStyle w:val="PlaceholderText"/>
            </w:rPr>
            <w:t>TrustName</w:t>
          </w:r>
        </w:p>
      </w:docPartBody>
    </w:docPart>
    <w:docPart>
      <w:docPartPr>
        <w:name w:val="601A0F0012F54F5B97D6536DAF128A2E"/>
        <w:category>
          <w:name w:val="General"/>
          <w:gallery w:val="placeholder"/>
        </w:category>
        <w:types>
          <w:type w:val="bbPlcHdr"/>
        </w:types>
        <w:behaviors>
          <w:behavior w:val="content"/>
        </w:behaviors>
        <w:guid w:val="{3B08A82B-A0E1-4CF9-B342-134AAB162CF4}"/>
      </w:docPartPr>
      <w:docPartBody>
        <w:p w:rsidR="00694602" w:rsidRDefault="008870F1">
          <w:r w:rsidRPr="006D549E">
            <w:rPr>
              <w:rStyle w:val="PlaceholderText"/>
            </w:rPr>
            <w:t>TrustDate</w:t>
          </w:r>
        </w:p>
      </w:docPartBody>
    </w:docPart>
    <w:docPart>
      <w:docPartPr>
        <w:name w:val="E9D03CEF67C84329BD8AD05773963354"/>
        <w:category>
          <w:name w:val="General"/>
          <w:gallery w:val="placeholder"/>
        </w:category>
        <w:types>
          <w:type w:val="bbPlcHdr"/>
        </w:types>
        <w:behaviors>
          <w:behavior w:val="content"/>
        </w:behaviors>
        <w:guid w:val="{F86D9B0C-0434-4E80-9325-5E0906E4D1C4}"/>
      </w:docPartPr>
      <w:docPartBody>
        <w:p w:rsidR="00694602" w:rsidRDefault="008870F1" w:rsidP="008870F1">
          <w:pPr>
            <w:pStyle w:val="C00F6C997C0E4DBA8869DD5B5958647A"/>
          </w:pPr>
          <w:r w:rsidRPr="006D549E">
            <w:rPr>
              <w:rStyle w:val="PlaceholderText"/>
            </w:rPr>
            <w:t>TrustName</w:t>
          </w:r>
        </w:p>
      </w:docPartBody>
    </w:docPart>
    <w:docPart>
      <w:docPartPr>
        <w:name w:val="2D64A5727800454A8172C82B2335C387"/>
        <w:category>
          <w:name w:val="General"/>
          <w:gallery w:val="placeholder"/>
        </w:category>
        <w:types>
          <w:type w:val="bbPlcHdr"/>
        </w:types>
        <w:behaviors>
          <w:behavior w:val="content"/>
        </w:behaviors>
        <w:guid w:val="{7899306A-95E3-46AF-B0E8-3223922A79C4}"/>
      </w:docPartPr>
      <w:docPartBody>
        <w:p w:rsidR="00694602" w:rsidRDefault="008870F1" w:rsidP="008870F1">
          <w:pPr>
            <w:pStyle w:val="D24448F754E04867B0DAC74FF24EE935"/>
          </w:pPr>
          <w:r w:rsidRPr="006D549E">
            <w:rPr>
              <w:rStyle w:val="PlaceholderText"/>
            </w:rPr>
            <w:t>TrustDate</w:t>
          </w:r>
        </w:p>
      </w:docPartBody>
    </w:docPart>
    <w:docPart>
      <w:docPartPr>
        <w:name w:val="4C5CBAFCFB424E3594986EDED95F3C13"/>
        <w:category>
          <w:name w:val="General"/>
          <w:gallery w:val="placeholder"/>
        </w:category>
        <w:types>
          <w:type w:val="bbPlcHdr"/>
        </w:types>
        <w:behaviors>
          <w:behavior w:val="content"/>
        </w:behaviors>
        <w:guid w:val="{71881000-E35C-4A89-8365-07D2BCF557FD}"/>
      </w:docPartPr>
      <w:docPartBody>
        <w:p w:rsidR="00694602" w:rsidRDefault="008870F1" w:rsidP="008870F1">
          <w:pPr>
            <w:pStyle w:val="E0A35F1F5A89490C887EEE6B72176DC9"/>
          </w:pPr>
          <w:r w:rsidRPr="006D549E">
            <w:rPr>
              <w:rStyle w:val="PlaceholderText"/>
            </w:rPr>
            <w:t>TrustName</w:t>
          </w:r>
        </w:p>
      </w:docPartBody>
    </w:docPart>
    <w:docPart>
      <w:docPartPr>
        <w:name w:val="D59B3B20462942408021AB6F39D4B5FA"/>
        <w:category>
          <w:name w:val="General"/>
          <w:gallery w:val="placeholder"/>
        </w:category>
        <w:types>
          <w:type w:val="bbPlcHdr"/>
        </w:types>
        <w:behaviors>
          <w:behavior w:val="content"/>
        </w:behaviors>
        <w:guid w:val="{DFDE005D-77CF-41F9-B4B3-C8E18F15B2A1}"/>
      </w:docPartPr>
      <w:docPartBody>
        <w:p w:rsidR="00694602" w:rsidRDefault="008870F1" w:rsidP="008870F1">
          <w:pPr>
            <w:pStyle w:val="B6049BD61A23422D880D00D0AF2F51B7"/>
          </w:pPr>
          <w:r w:rsidRPr="006D549E">
            <w:rPr>
              <w:rStyle w:val="PlaceholderText"/>
            </w:rPr>
            <w:t>TrustDate</w:t>
          </w:r>
        </w:p>
      </w:docPartBody>
    </w:docPart>
    <w:docPart>
      <w:docPartPr>
        <w:name w:val="1DE2507C8DB743849D29101F0FFF0BEB"/>
        <w:category>
          <w:name w:val="General"/>
          <w:gallery w:val="placeholder"/>
        </w:category>
        <w:types>
          <w:type w:val="bbPlcHdr"/>
        </w:types>
        <w:behaviors>
          <w:behavior w:val="content"/>
        </w:behaviors>
        <w:guid w:val="{B5C8951E-48DA-4DE3-80AC-CBCC6F7FED19}"/>
      </w:docPartPr>
      <w:docPartBody>
        <w:p w:rsidR="00694602" w:rsidRDefault="008870F1" w:rsidP="008870F1">
          <w:pPr>
            <w:pStyle w:val="FEB325B150D3437D8F80C50621FF0856"/>
          </w:pPr>
          <w:r w:rsidRPr="006D549E">
            <w:rPr>
              <w:rStyle w:val="PlaceholderText"/>
            </w:rPr>
            <w:t>TrustName</w:t>
          </w:r>
        </w:p>
      </w:docPartBody>
    </w:docPart>
    <w:docPart>
      <w:docPartPr>
        <w:name w:val="9516D93D46E7402CB3AF5FD0CF3A247A"/>
        <w:category>
          <w:name w:val="General"/>
          <w:gallery w:val="placeholder"/>
        </w:category>
        <w:types>
          <w:type w:val="bbPlcHdr"/>
        </w:types>
        <w:behaviors>
          <w:behavior w:val="content"/>
        </w:behaviors>
        <w:guid w:val="{AE59169C-3C34-46C7-928F-38CA2EB7EEB0}"/>
      </w:docPartPr>
      <w:docPartBody>
        <w:p w:rsidR="00694602" w:rsidRDefault="008870F1" w:rsidP="008870F1">
          <w:pPr>
            <w:pStyle w:val="360FDDEED3E74ACCAB4428E267A2FCDF"/>
          </w:pPr>
          <w:r w:rsidRPr="006D549E">
            <w:rPr>
              <w:rStyle w:val="PlaceholderText"/>
            </w:rPr>
            <w:t>TrustDate</w:t>
          </w:r>
        </w:p>
      </w:docPartBody>
    </w:docPart>
    <w:docPart>
      <w:docPartPr>
        <w:name w:val="8A542B50E23A4E4DB19F098BCD9D4DB2"/>
        <w:category>
          <w:name w:val="General"/>
          <w:gallery w:val="placeholder"/>
        </w:category>
        <w:types>
          <w:type w:val="bbPlcHdr"/>
        </w:types>
        <w:behaviors>
          <w:behavior w:val="content"/>
        </w:behaviors>
        <w:guid w:val="{2C1F3B40-9CE2-44F4-A66A-09D9A29DC6E0}"/>
      </w:docPartPr>
      <w:docPartBody>
        <w:p w:rsidR="00694602" w:rsidRDefault="008870F1">
          <w:r w:rsidRPr="006D549E">
            <w:rPr>
              <w:rStyle w:val="PlaceholderText"/>
            </w:rPr>
            <w:t>END IF</w:t>
          </w:r>
        </w:p>
      </w:docPartBody>
    </w:docPart>
    <w:docPart>
      <w:docPartPr>
        <w:name w:val="106EE1CB0FA04918B95DB6236EFAD7C4"/>
        <w:category>
          <w:name w:val="General"/>
          <w:gallery w:val="placeholder"/>
        </w:category>
        <w:types>
          <w:type w:val="bbPlcHdr"/>
        </w:types>
        <w:behaviors>
          <w:behavior w:val="content"/>
        </w:behaviors>
        <w:guid w:val="{D13DDEE4-EB28-4797-9112-AAC35116745C}"/>
      </w:docPartPr>
      <w:docPartBody>
        <w:p w:rsidR="00694602" w:rsidRDefault="008870F1">
          <w:r w:rsidRPr="006D549E">
            <w:rPr>
              <w:rStyle w:val="PlaceholderText"/>
            </w:rPr>
            <w:t>IF EPTypeStandardWill?</w:t>
          </w:r>
        </w:p>
      </w:docPartBody>
    </w:docPart>
    <w:docPart>
      <w:docPartPr>
        <w:name w:val="B3265346790B4BAF849D4B521822E9C6"/>
        <w:category>
          <w:name w:val="General"/>
          <w:gallery w:val="placeholder"/>
        </w:category>
        <w:types>
          <w:type w:val="bbPlcHdr"/>
        </w:types>
        <w:behaviors>
          <w:behavior w:val="content"/>
        </w:behaviors>
        <w:guid w:val="{37A89C55-574D-41AB-99A5-10C67DE790D1}"/>
      </w:docPartPr>
      <w:docPartBody>
        <w:p w:rsidR="00694602" w:rsidRDefault="008870F1">
          <w:r w:rsidRPr="006D549E">
            <w:rPr>
              <w:rStyle w:val="PlaceholderText"/>
            </w:rPr>
            <w:t>END IF</w:t>
          </w:r>
        </w:p>
      </w:docPartBody>
    </w:docPart>
    <w:docPart>
      <w:docPartPr>
        <w:name w:val="9962284A2AFE4FE6A4753164DD6A588A"/>
        <w:category>
          <w:name w:val="General"/>
          <w:gallery w:val="placeholder"/>
        </w:category>
        <w:types>
          <w:type w:val="bbPlcHdr"/>
        </w:types>
        <w:behaviors>
          <w:behavior w:val="content"/>
        </w:behaviors>
        <w:guid w:val="{C3BDD2CC-2541-483B-9A82-F9BFC2F8CC12}"/>
      </w:docPartPr>
      <w:docPartBody>
        <w:p w:rsidR="00694602" w:rsidRDefault="008870F1">
          <w:r w:rsidRPr="006D549E">
            <w:rPr>
              <w:rStyle w:val="PlaceholderText"/>
            </w:rPr>
            <w:t>END IF</w:t>
          </w:r>
        </w:p>
      </w:docPartBody>
    </w:docPart>
    <w:docPart>
      <w:docPartPr>
        <w:name w:val="80EFD62B2F8140E2AC7D8DA3293F35F7"/>
        <w:category>
          <w:name w:val="General"/>
          <w:gallery w:val="placeholder"/>
        </w:category>
        <w:types>
          <w:type w:val="bbPlcHdr"/>
        </w:types>
        <w:behaviors>
          <w:behavior w:val="content"/>
        </w:behaviors>
        <w:guid w:val="{FA3334BD-5590-4F95-860B-BB47F3793D13}"/>
      </w:docPartPr>
      <w:docPartBody>
        <w:p w:rsidR="00694602" w:rsidRDefault="008870F1">
          <w:r w:rsidRPr="006D549E">
            <w:rPr>
              <w:rStyle w:val="PlaceholderText"/>
            </w:rPr>
            <w:t>IF EPTypeStandardWill?</w:t>
          </w:r>
        </w:p>
      </w:docPartBody>
    </w:docPart>
    <w:docPart>
      <w:docPartPr>
        <w:name w:val="637FC4DD0AEF41A5B6442E2E8CC31628"/>
        <w:category>
          <w:name w:val="General"/>
          <w:gallery w:val="placeholder"/>
        </w:category>
        <w:types>
          <w:type w:val="bbPlcHdr"/>
        </w:types>
        <w:behaviors>
          <w:behavior w:val="content"/>
        </w:behaviors>
        <w:guid w:val="{F5F92118-8CA7-40CA-9771-29B33707AFE5}"/>
      </w:docPartPr>
      <w:docPartBody>
        <w:p w:rsidR="00694602" w:rsidRDefault="008870F1">
          <w:r w:rsidRPr="006D549E">
            <w:rPr>
              <w:rStyle w:val="PlaceholderText"/>
            </w:rPr>
            <w:t>END IF</w:t>
          </w:r>
        </w:p>
      </w:docPartBody>
    </w:docPart>
    <w:docPart>
      <w:docPartPr>
        <w:name w:val="093B98C6A7CC43F6B72095B1E2910A69"/>
        <w:category>
          <w:name w:val="General"/>
          <w:gallery w:val="placeholder"/>
        </w:category>
        <w:types>
          <w:type w:val="bbPlcHdr"/>
        </w:types>
        <w:behaviors>
          <w:behavior w:val="content"/>
        </w:behaviors>
        <w:guid w:val="{53199821-0E75-4226-9DA1-D763A525F462}"/>
      </w:docPartPr>
      <w:docPartBody>
        <w:p w:rsidR="00694602" w:rsidRDefault="008870F1">
          <w:r w:rsidRPr="006D549E">
            <w:rPr>
              <w:rStyle w:val="PlaceholderText"/>
            </w:rPr>
            <w:t>IF EPType = "Trust Plan"</w:t>
          </w:r>
        </w:p>
      </w:docPartBody>
    </w:docPart>
    <w:docPart>
      <w:docPartPr>
        <w:name w:val="FC6FAF8E05D7418C95A6901BE2EA15AB"/>
        <w:category>
          <w:name w:val="General"/>
          <w:gallery w:val="placeholder"/>
        </w:category>
        <w:types>
          <w:type w:val="bbPlcHdr"/>
        </w:types>
        <w:behaviors>
          <w:behavior w:val="content"/>
        </w:behaviors>
        <w:guid w:val="{958921E3-F35C-4138-AE5D-84BD0F856B32}"/>
      </w:docPartPr>
      <w:docPartBody>
        <w:p w:rsidR="00694602" w:rsidRDefault="008870F1">
          <w:r w:rsidRPr="006D549E">
            <w:rPr>
              <w:rStyle w:val="PlaceholderText"/>
            </w:rPr>
            <w:t>END IF</w:t>
          </w:r>
        </w:p>
      </w:docPartBody>
    </w:docPart>
    <w:docPart>
      <w:docPartPr>
        <w:name w:val="99855F19FDE14DD38AC6EA439FA0EFBE"/>
        <w:category>
          <w:name w:val="General"/>
          <w:gallery w:val="placeholder"/>
        </w:category>
        <w:types>
          <w:type w:val="bbPlcHdr"/>
        </w:types>
        <w:behaviors>
          <w:behavior w:val="content"/>
        </w:behaviors>
        <w:guid w:val="{A0C808D6-0998-4A28-A7C9-041119AA672E}"/>
      </w:docPartPr>
      <w:docPartBody>
        <w:p w:rsidR="00694602" w:rsidRDefault="008870F1">
          <w:r w:rsidRPr="006D549E">
            <w:rPr>
              <w:rStyle w:val="PlaceholderText"/>
            </w:rPr>
            <w:t>IF EPTypeStandardWill?</w:t>
          </w:r>
        </w:p>
      </w:docPartBody>
    </w:docPart>
    <w:docPart>
      <w:docPartPr>
        <w:name w:val="5D1CBB02AE5C4E2E99BD11B98F6A1BA6"/>
        <w:category>
          <w:name w:val="General"/>
          <w:gallery w:val="placeholder"/>
        </w:category>
        <w:types>
          <w:type w:val="bbPlcHdr"/>
        </w:types>
        <w:behaviors>
          <w:behavior w:val="content"/>
        </w:behaviors>
        <w:guid w:val="{C915028C-335F-4C36-9D01-5884D8723F21}"/>
      </w:docPartPr>
      <w:docPartBody>
        <w:p w:rsidR="00694602" w:rsidRDefault="008870F1">
          <w:r w:rsidRPr="006D549E">
            <w:rPr>
              <w:rStyle w:val="PlaceholderText"/>
            </w:rPr>
            <w:t>END IF</w:t>
          </w:r>
        </w:p>
      </w:docPartBody>
    </w:docPart>
    <w:docPart>
      <w:docPartPr>
        <w:name w:val="5925C3D379324536924281330DB60254"/>
        <w:category>
          <w:name w:val="General"/>
          <w:gallery w:val="placeholder"/>
        </w:category>
        <w:types>
          <w:type w:val="bbPlcHdr"/>
        </w:types>
        <w:behaviors>
          <w:behavior w:val="content"/>
        </w:behaviors>
        <w:guid w:val="{F359C2DE-1413-492A-B7D7-67D5CB69E6CC}"/>
      </w:docPartPr>
      <w:docPartBody>
        <w:p w:rsidR="00694602" w:rsidRDefault="008870F1">
          <w:r w:rsidRPr="006D549E">
            <w:rPr>
              <w:rStyle w:val="PlaceholderText"/>
            </w:rPr>
            <w:t>IF EPType = "Trust Plan"</w:t>
          </w:r>
        </w:p>
      </w:docPartBody>
    </w:docPart>
    <w:docPart>
      <w:docPartPr>
        <w:name w:val="99E3EF7A82CA44A788103F66ED09B6BD"/>
        <w:category>
          <w:name w:val="General"/>
          <w:gallery w:val="placeholder"/>
        </w:category>
        <w:types>
          <w:type w:val="bbPlcHdr"/>
        </w:types>
        <w:behaviors>
          <w:behavior w:val="content"/>
        </w:behaviors>
        <w:guid w:val="{4136DCE5-855D-45F4-BA2A-EA2A968C0A81}"/>
      </w:docPartPr>
      <w:docPartBody>
        <w:p w:rsidR="00694602" w:rsidRDefault="008870F1">
          <w:r w:rsidRPr="006D549E">
            <w:rPr>
              <w:rStyle w:val="PlaceholderText"/>
            </w:rPr>
            <w:t>END IF</w:t>
          </w:r>
        </w:p>
      </w:docPartBody>
    </w:docPart>
    <w:docPart>
      <w:docPartPr>
        <w:name w:val="B01225D1A0BB4237AA1C3B3AD737E12B"/>
        <w:category>
          <w:name w:val="General"/>
          <w:gallery w:val="placeholder"/>
        </w:category>
        <w:types>
          <w:type w:val="bbPlcHdr"/>
        </w:types>
        <w:behaviors>
          <w:behavior w:val="content"/>
        </w:behaviors>
        <w:guid w:val="{1E65F98F-F13E-4527-BA40-3CE7B007CC89}"/>
      </w:docPartPr>
      <w:docPartBody>
        <w:p w:rsidR="00694602" w:rsidRDefault="008870F1">
          <w:r w:rsidRPr="006D549E">
            <w:rPr>
              <w:rStyle w:val="PlaceholderText"/>
            </w:rPr>
            <w:t>IF EPType = "Trust Plan"</w:t>
          </w:r>
        </w:p>
      </w:docPartBody>
    </w:docPart>
    <w:docPart>
      <w:docPartPr>
        <w:name w:val="662CE3BD514241ED8FA661A8234C3D85"/>
        <w:category>
          <w:name w:val="General"/>
          <w:gallery w:val="placeholder"/>
        </w:category>
        <w:types>
          <w:type w:val="bbPlcHdr"/>
        </w:types>
        <w:behaviors>
          <w:behavior w:val="content"/>
        </w:behaviors>
        <w:guid w:val="{CAF000AE-7702-4CCD-A83D-826E6B2BD670}"/>
      </w:docPartPr>
      <w:docPartBody>
        <w:p w:rsidR="00694602" w:rsidRDefault="008870F1">
          <w:r w:rsidRPr="006D549E">
            <w:rPr>
              <w:rStyle w:val="PlaceholderText"/>
            </w:rPr>
            <w:t>END IF</w:t>
          </w:r>
        </w:p>
      </w:docPartBody>
    </w:docPart>
    <w:docPart>
      <w:docPartPr>
        <w:name w:val="236B203EDDB547DB86F6EEF792D3E45C"/>
        <w:category>
          <w:name w:val="General"/>
          <w:gallery w:val="placeholder"/>
        </w:category>
        <w:types>
          <w:type w:val="bbPlcHdr"/>
        </w:types>
        <w:behaviors>
          <w:behavior w:val="content"/>
        </w:behaviors>
        <w:guid w:val="{367A3A5B-308D-40A0-95A9-7AA9A9CE66E8}"/>
      </w:docPartPr>
      <w:docPartBody>
        <w:p w:rsidR="00694602" w:rsidRDefault="008870F1">
          <w:r w:rsidRPr="006D549E">
            <w:rPr>
              <w:rStyle w:val="PlaceholderText"/>
            </w:rPr>
            <w:t>IF EPType = "Standard Will Package"</w:t>
          </w:r>
        </w:p>
      </w:docPartBody>
    </w:docPart>
    <w:docPart>
      <w:docPartPr>
        <w:name w:val="67F8B52FE52D43F4A90D43AE9D326FBE"/>
        <w:category>
          <w:name w:val="General"/>
          <w:gallery w:val="placeholder"/>
        </w:category>
        <w:types>
          <w:type w:val="bbPlcHdr"/>
        </w:types>
        <w:behaviors>
          <w:behavior w:val="content"/>
        </w:behaviors>
        <w:guid w:val="{95100823-27BA-4390-87BB-5BB2BE294FA1}"/>
      </w:docPartPr>
      <w:docPartBody>
        <w:p w:rsidR="00694602" w:rsidRDefault="008870F1" w:rsidP="008870F1">
          <w:pPr>
            <w:pStyle w:val="77B1073B591647C2895EBE96A9D318DD"/>
          </w:pPr>
          <w:r w:rsidRPr="00571910">
            <w:rPr>
              <w:rStyle w:val="PlaceholderText"/>
            </w:rPr>
            <w:t>TrustStateLaw.State Name:Like This</w:t>
          </w:r>
        </w:p>
      </w:docPartBody>
    </w:docPart>
    <w:docPart>
      <w:docPartPr>
        <w:name w:val="69C5E10F04154CFDA7122E73DB6596FA"/>
        <w:category>
          <w:name w:val="General"/>
          <w:gallery w:val="placeholder"/>
        </w:category>
        <w:types>
          <w:type w:val="bbPlcHdr"/>
        </w:types>
        <w:behaviors>
          <w:behavior w:val="content"/>
        </w:behaviors>
        <w:guid w:val="{812D3679-4D70-452D-B07D-EF90290D0771}"/>
      </w:docPartPr>
      <w:docPartBody>
        <w:p w:rsidR="00694602" w:rsidRDefault="008870F1" w:rsidP="008870F1">
          <w:pPr>
            <w:pStyle w:val="7100CF03482D474B88B891E541FF669C"/>
          </w:pPr>
          <w:r w:rsidRPr="00571910">
            <w:rPr>
              <w:rStyle w:val="PlaceholderText"/>
            </w:rPr>
            <w:t>TrustStateLaw.State Name:Like This</w:t>
          </w:r>
        </w:p>
      </w:docPartBody>
    </w:docPart>
    <w:docPart>
      <w:docPartPr>
        <w:name w:val="46DDC5509C9F468AA8FAF6B52851B287"/>
        <w:category>
          <w:name w:val="General"/>
          <w:gallery w:val="placeholder"/>
        </w:category>
        <w:types>
          <w:type w:val="bbPlcHdr"/>
        </w:types>
        <w:behaviors>
          <w:behavior w:val="content"/>
        </w:behaviors>
        <w:guid w:val="{8928C9A4-3E7E-4377-9B16-F5A05544BC24}"/>
      </w:docPartPr>
      <w:docPartBody>
        <w:p w:rsidR="00694602" w:rsidRDefault="008870F1" w:rsidP="008870F1">
          <w:pPr>
            <w:pStyle w:val="63AC4D4364A1465693AB4C9A0BE2350B"/>
          </w:pPr>
          <w:r w:rsidRPr="00571910">
            <w:rPr>
              <w:rStyle w:val="PlaceholderText"/>
            </w:rPr>
            <w:t>TrustStateLaw.State Name:Like This</w:t>
          </w:r>
        </w:p>
      </w:docPartBody>
    </w:docPart>
    <w:docPart>
      <w:docPartPr>
        <w:name w:val="0BA4A6F6DBFF49E987EF1436850ABFA0"/>
        <w:category>
          <w:name w:val="General"/>
          <w:gallery w:val="placeholder"/>
        </w:category>
        <w:types>
          <w:type w:val="bbPlcHdr"/>
        </w:types>
        <w:behaviors>
          <w:behavior w:val="content"/>
        </w:behaviors>
        <w:guid w:val="{687F0E03-3D64-47A5-88B7-6C912AEA6B9A}"/>
      </w:docPartPr>
      <w:docPartBody>
        <w:p w:rsidR="00694602" w:rsidRDefault="008870F1" w:rsidP="008870F1">
          <w:pPr>
            <w:pStyle w:val="00394580BC424B26A2CBE44743AFA269"/>
          </w:pPr>
          <w:r w:rsidRPr="00AC1E0A">
            <w:rPr>
              <w:rStyle w:val="PlaceholderText"/>
            </w:rPr>
            <w:t>SigningDate:Mmmm d, yyyy</w:t>
          </w:r>
        </w:p>
      </w:docPartBody>
    </w:docPart>
    <w:docPart>
      <w:docPartPr>
        <w:name w:val="E96BC42934554CBE9D8B2C0B4BEDD8DB"/>
        <w:category>
          <w:name w:val="General"/>
          <w:gallery w:val="placeholder"/>
        </w:category>
        <w:types>
          <w:type w:val="bbPlcHdr"/>
        </w:types>
        <w:behaviors>
          <w:behavior w:val="content"/>
        </w:behaviors>
        <w:guid w:val="{2F492205-C6D5-4CB8-AACE-91F1812DE657}"/>
      </w:docPartPr>
      <w:docPartBody>
        <w:p w:rsidR="00694602" w:rsidRDefault="008870F1" w:rsidP="008870F1">
          <w:pPr>
            <w:pStyle w:val="D148B60288824651BBBDD7EEB0C0A908"/>
          </w:pPr>
          <w:r w:rsidRPr="00390DA2">
            <w:rPr>
              <w:rStyle w:val="PlaceholderText"/>
            </w:rPr>
            <w:t>FeeTotal:9,999.00</w:t>
          </w:r>
        </w:p>
      </w:docPartBody>
    </w:docPart>
    <w:docPart>
      <w:docPartPr>
        <w:name w:val="444111434AE243F681E6A34887075E43"/>
        <w:category>
          <w:name w:val="General"/>
          <w:gallery w:val="placeholder"/>
        </w:category>
        <w:types>
          <w:type w:val="bbPlcHdr"/>
        </w:types>
        <w:behaviors>
          <w:behavior w:val="content"/>
        </w:behaviors>
        <w:guid w:val="{8E29DB31-C267-42C4-8A2C-C3B43B064F16}"/>
      </w:docPartPr>
      <w:docPartBody>
        <w:p w:rsidR="00694602" w:rsidRDefault="008870F1" w:rsidP="008870F1">
          <w:pPr>
            <w:pStyle w:val="9DFEB25CAD554653B6CA2793CF0D032E"/>
          </w:pPr>
          <w:r w:rsidRPr="00390DA2">
            <w:rPr>
              <w:rStyle w:val="PlaceholderText"/>
            </w:rPr>
            <w:t>FeeRetainer:$9,999.00</w:t>
          </w:r>
        </w:p>
      </w:docPartBody>
    </w:docPart>
    <w:docPart>
      <w:docPartPr>
        <w:name w:val="8958C55FE0BA443081B5D3D46624BA83"/>
        <w:category>
          <w:name w:val="General"/>
          <w:gallery w:val="placeholder"/>
        </w:category>
        <w:types>
          <w:type w:val="bbPlcHdr"/>
        </w:types>
        <w:behaviors>
          <w:behavior w:val="content"/>
        </w:behaviors>
        <w:guid w:val="{90D65730-2550-4E4D-8CEC-9005029D7F8A}"/>
      </w:docPartPr>
      <w:docPartBody>
        <w:p w:rsidR="00694602" w:rsidRDefault="008870F1" w:rsidP="008870F1">
          <w:pPr>
            <w:pStyle w:val="F9498D8E5A084DD8BD70EC042181386F"/>
          </w:pPr>
          <w:r w:rsidRPr="00390DA2">
            <w:rPr>
              <w:rStyle w:val="PlaceholderText"/>
            </w:rPr>
            <w:t>FeeBalance:9,999.00</w:t>
          </w:r>
        </w:p>
      </w:docPartBody>
    </w:docPart>
    <w:docPart>
      <w:docPartPr>
        <w:name w:val="2C5D6086FF834DE3A63A1022D3F984D3"/>
        <w:category>
          <w:name w:val="General"/>
          <w:gallery w:val="placeholder"/>
        </w:category>
        <w:types>
          <w:type w:val="bbPlcHdr"/>
        </w:types>
        <w:behaviors>
          <w:behavior w:val="content"/>
        </w:behaviors>
        <w:guid w:val="{A36E537A-E536-423A-9346-C68D22F235D1}"/>
      </w:docPartPr>
      <w:docPartBody>
        <w:p w:rsidR="00CB6CD1" w:rsidRDefault="00EF528B">
          <w:r w:rsidRPr="00C34E64">
            <w:rPr>
              <w:rStyle w:val="PlaceholderText"/>
            </w:rPr>
            <w:t>LIST PrimaryPersRepA1.ImportantPeopleNameUse:LIKE THIS:a, b and c</w:t>
          </w:r>
        </w:p>
      </w:docPartBody>
    </w:docPart>
    <w:docPart>
      <w:docPartPr>
        <w:name w:val="444B37D20E4A44678B445111962C1D93"/>
        <w:category>
          <w:name w:val="General"/>
          <w:gallery w:val="placeholder"/>
        </w:category>
        <w:types>
          <w:type w:val="bbPlcHdr"/>
        </w:types>
        <w:behaviors>
          <w:behavior w:val="content"/>
        </w:behaviors>
        <w:guid w:val="{B1F2DF19-0B4C-4F50-9176-05006BC822C3}"/>
      </w:docPartPr>
      <w:docPartBody>
        <w:p w:rsidR="00CB6CD1" w:rsidRDefault="00EF528B">
          <w:r w:rsidRPr="00C34E64">
            <w:rPr>
              <w:rStyle w:val="PlaceholderText"/>
            </w:rPr>
            <w:t>LIST PrimaryPersRepA2.ImportantPeopleNameUse:LIKE THIS:a, b and c</w:t>
          </w:r>
        </w:p>
      </w:docPartBody>
    </w:docPart>
    <w:docPart>
      <w:docPartPr>
        <w:name w:val="B25AB478DA25424A863514C1F4405175"/>
        <w:category>
          <w:name w:val="General"/>
          <w:gallery w:val="placeholder"/>
        </w:category>
        <w:types>
          <w:type w:val="bbPlcHdr"/>
        </w:types>
        <w:behaviors>
          <w:behavior w:val="content"/>
        </w:behaviors>
        <w:guid w:val="{E08A7FEF-F387-4499-925C-93594E07E279}"/>
      </w:docPartPr>
      <w:docPartBody>
        <w:p w:rsidR="00CB6CD1" w:rsidRDefault="00EF528B">
          <w:r w:rsidRPr="00C34E64">
            <w:rPr>
              <w:rStyle w:val="PlaceholderText"/>
            </w:rPr>
            <w:t>LIST PrimaryPersRepA1.ImportantPeopleNameUse:LIKE THIS:a, b and c</w:t>
          </w:r>
        </w:p>
      </w:docPartBody>
    </w:docPart>
    <w:docPart>
      <w:docPartPr>
        <w:name w:val="068F60EFCE1E4C139D4B45AB277D7389"/>
        <w:category>
          <w:name w:val="General"/>
          <w:gallery w:val="placeholder"/>
        </w:category>
        <w:types>
          <w:type w:val="bbPlcHdr"/>
        </w:types>
        <w:behaviors>
          <w:behavior w:val="content"/>
        </w:behaviors>
        <w:guid w:val="{6BF17526-325B-41C5-89C7-D72B4618AFAB}"/>
      </w:docPartPr>
      <w:docPartBody>
        <w:p w:rsidR="00CB6CD1" w:rsidRDefault="00EF528B">
          <w:r w:rsidRPr="00C34E64">
            <w:rPr>
              <w:rStyle w:val="PlaceholderText"/>
            </w:rPr>
            <w:t>LIST PrimaryPersRepA3.ImportantPeopleNameUse:LIKE THIS:a, b and c</w:t>
          </w:r>
        </w:p>
      </w:docPartBody>
    </w:docPart>
    <w:docPart>
      <w:docPartPr>
        <w:name w:val="943143AF811841F788CAD639137A9D0C"/>
        <w:category>
          <w:name w:val="General"/>
          <w:gallery w:val="placeholder"/>
        </w:category>
        <w:types>
          <w:type w:val="bbPlcHdr"/>
        </w:types>
        <w:behaviors>
          <w:behavior w:val="content"/>
        </w:behaviors>
        <w:guid w:val="{B2F5CD47-C341-4735-B006-110EDAA4AE1E}"/>
      </w:docPartPr>
      <w:docPartBody>
        <w:p w:rsidR="00CB6CD1" w:rsidRDefault="00EF528B">
          <w:r w:rsidRPr="00C34E64">
            <w:rPr>
              <w:rStyle w:val="PlaceholderText"/>
            </w:rPr>
            <w:t>LIST PrimaryPersRepA4.ImportantPeopleNameUse:LIKE THIS:a, b and c</w:t>
          </w:r>
        </w:p>
      </w:docPartBody>
    </w:docPart>
    <w:docPart>
      <w:docPartPr>
        <w:name w:val="C6C9697B80D64FBEA5350BF6E8E0C15A"/>
        <w:category>
          <w:name w:val="General"/>
          <w:gallery w:val="placeholder"/>
        </w:category>
        <w:types>
          <w:type w:val="bbPlcHdr"/>
        </w:types>
        <w:behaviors>
          <w:behavior w:val="content"/>
        </w:behaviors>
        <w:guid w:val="{7ABE15ED-21BA-4CBF-8701-0D41DC7838DD}"/>
      </w:docPartPr>
      <w:docPartBody>
        <w:p w:rsidR="00CB6CD1" w:rsidRDefault="00EF528B">
          <w:r w:rsidRPr="00C34E64">
            <w:rPr>
              <w:rStyle w:val="PlaceholderText"/>
            </w:rPr>
            <w:t>LIST PrimaryPersRepA5.ImportantPeopleNameUse:LIKE THIS:a, b and c</w:t>
          </w:r>
        </w:p>
      </w:docPartBody>
    </w:docPart>
    <w:docPart>
      <w:docPartPr>
        <w:name w:val="E131F2A104AB42F9B54FE98D1811ACF0"/>
        <w:category>
          <w:name w:val="General"/>
          <w:gallery w:val="placeholder"/>
        </w:category>
        <w:types>
          <w:type w:val="bbPlcHdr"/>
        </w:types>
        <w:behaviors>
          <w:behavior w:val="content"/>
        </w:behaviors>
        <w:guid w:val="{153920B7-FBC4-4BFF-A667-644772A52953}"/>
      </w:docPartPr>
      <w:docPartBody>
        <w:p w:rsidR="00CB6CD1" w:rsidRDefault="00EF528B">
          <w:r w:rsidRPr="00C34E64">
            <w:rPr>
              <w:rStyle w:val="PlaceholderText"/>
            </w:rPr>
            <w:t>LIST PrimaryPersRepA1.ImportantPeopleNameUse:LIKE THIS:a, b and c</w:t>
          </w:r>
        </w:p>
      </w:docPartBody>
    </w:docPart>
    <w:docPart>
      <w:docPartPr>
        <w:name w:val="095FEBF55E834F2989E55C2EA962DCA4"/>
        <w:category>
          <w:name w:val="General"/>
          <w:gallery w:val="placeholder"/>
        </w:category>
        <w:types>
          <w:type w:val="bbPlcHdr"/>
        </w:types>
        <w:behaviors>
          <w:behavior w:val="content"/>
        </w:behaviors>
        <w:guid w:val="{E010BC91-750C-4408-B2A8-9C43A5CA82DB}"/>
      </w:docPartPr>
      <w:docPartBody>
        <w:p w:rsidR="00CB6CD1" w:rsidRDefault="00EF528B">
          <w:r w:rsidRPr="00C34E64">
            <w:rPr>
              <w:rStyle w:val="PlaceholderText"/>
            </w:rPr>
            <w:t>LIST PrimaryPersRepA2.ImportantPeopleNameUse:LIKE THIS:a, b and c</w:t>
          </w:r>
        </w:p>
      </w:docPartBody>
    </w:docPart>
    <w:docPart>
      <w:docPartPr>
        <w:name w:val="E1556D36DF4D44399D7B921159D9286F"/>
        <w:category>
          <w:name w:val="General"/>
          <w:gallery w:val="placeholder"/>
        </w:category>
        <w:types>
          <w:type w:val="bbPlcHdr"/>
        </w:types>
        <w:behaviors>
          <w:behavior w:val="content"/>
        </w:behaviors>
        <w:guid w:val="{7C431231-554B-4581-9A77-400617F73332}"/>
      </w:docPartPr>
      <w:docPartBody>
        <w:p w:rsidR="00CB6CD1" w:rsidRDefault="00EF528B">
          <w:r w:rsidRPr="00C34E64">
            <w:rPr>
              <w:rStyle w:val="PlaceholderText"/>
            </w:rPr>
            <w:t>LIST PrimaryPersRepA3.ImportantPeopleNameUse:LIKE THIS:a, b and c</w:t>
          </w:r>
        </w:p>
      </w:docPartBody>
    </w:docPart>
    <w:docPart>
      <w:docPartPr>
        <w:name w:val="A022696FB4ED4BBF839F552B3292E1D8"/>
        <w:category>
          <w:name w:val="General"/>
          <w:gallery w:val="placeholder"/>
        </w:category>
        <w:types>
          <w:type w:val="bbPlcHdr"/>
        </w:types>
        <w:behaviors>
          <w:behavior w:val="content"/>
        </w:behaviors>
        <w:guid w:val="{A00AFABB-F5FD-4D88-9C7F-D13BFC28D2EC}"/>
      </w:docPartPr>
      <w:docPartBody>
        <w:p w:rsidR="00CB6CD1" w:rsidRDefault="00EF528B">
          <w:r w:rsidRPr="00C34E64">
            <w:rPr>
              <w:rStyle w:val="PlaceholderText"/>
            </w:rPr>
            <w:t>LIST PrimaryPersRepA4.ImportantPeopleNameUse:LIKE THIS:a, b and c</w:t>
          </w:r>
        </w:p>
      </w:docPartBody>
    </w:docPart>
    <w:docPart>
      <w:docPartPr>
        <w:name w:val="7C19066E53C948D6B115732F53A958A7"/>
        <w:category>
          <w:name w:val="General"/>
          <w:gallery w:val="placeholder"/>
        </w:category>
        <w:types>
          <w:type w:val="bbPlcHdr"/>
        </w:types>
        <w:behaviors>
          <w:behavior w:val="content"/>
        </w:behaviors>
        <w:guid w:val="{391FC99F-BED7-4F72-8002-E634DEF9CD42}"/>
      </w:docPartPr>
      <w:docPartBody>
        <w:p w:rsidR="00CB6CD1" w:rsidRDefault="00EF528B">
          <w:r w:rsidRPr="00C34E64">
            <w:rPr>
              <w:rStyle w:val="PlaceholderText"/>
            </w:rPr>
            <w:t>LIST PrimaryPersRepA5.ImportantPeopleNameUse:LIKE THIS:a, b and c</w:t>
          </w:r>
        </w:p>
      </w:docPartBody>
    </w:docPart>
    <w:docPart>
      <w:docPartPr>
        <w:name w:val="DBCCCC7807CD4A5D883A4E4F01992D9E"/>
        <w:category>
          <w:name w:val="General"/>
          <w:gallery w:val="placeholder"/>
        </w:category>
        <w:types>
          <w:type w:val="bbPlcHdr"/>
        </w:types>
        <w:behaviors>
          <w:behavior w:val="content"/>
        </w:behaviors>
        <w:guid w:val="{4D53EC31-CBAC-4588-A502-80F596E042CB}"/>
      </w:docPartPr>
      <w:docPartBody>
        <w:p w:rsidR="00CB6CD1" w:rsidRDefault="00EF528B">
          <w:r w:rsidRPr="00C34E64">
            <w:rPr>
              <w:rStyle w:val="PlaceholderText"/>
            </w:rPr>
            <w:t>LIST PrimaryPersRepA1.ImportantPeopleNameUse:LIKE THIS:a, b and c</w:t>
          </w:r>
        </w:p>
      </w:docPartBody>
    </w:docPart>
    <w:docPart>
      <w:docPartPr>
        <w:name w:val="44C0E5CBE896478FA1B263AB8098F2C0"/>
        <w:category>
          <w:name w:val="General"/>
          <w:gallery w:val="placeholder"/>
        </w:category>
        <w:types>
          <w:type w:val="bbPlcHdr"/>
        </w:types>
        <w:behaviors>
          <w:behavior w:val="content"/>
        </w:behaviors>
        <w:guid w:val="{FCE75CA5-A8C2-428D-BCA7-D2A377E01661}"/>
      </w:docPartPr>
      <w:docPartBody>
        <w:p w:rsidR="00CB6CD1" w:rsidRDefault="00EF528B">
          <w:r w:rsidRPr="00C34E64">
            <w:rPr>
              <w:rStyle w:val="PlaceholderText"/>
            </w:rPr>
            <w:t>LIST PrimaryPersRepA2.ImportantPeopleNameUse:LIKE THIS:a, b and c</w:t>
          </w:r>
        </w:p>
      </w:docPartBody>
    </w:docPart>
    <w:docPart>
      <w:docPartPr>
        <w:name w:val="B5012FC491F8461DA5EE017667B8F05E"/>
        <w:category>
          <w:name w:val="General"/>
          <w:gallery w:val="placeholder"/>
        </w:category>
        <w:types>
          <w:type w:val="bbPlcHdr"/>
        </w:types>
        <w:behaviors>
          <w:behavior w:val="content"/>
        </w:behaviors>
        <w:guid w:val="{627C3FCA-912C-44A1-9989-5032DC81FCCC}"/>
      </w:docPartPr>
      <w:docPartBody>
        <w:p w:rsidR="00CB6CD1" w:rsidRDefault="00EF528B">
          <w:r w:rsidRPr="00C34E64">
            <w:rPr>
              <w:rStyle w:val="PlaceholderText"/>
            </w:rPr>
            <w:t>LIST PrimaryPersRepA3.ImportantPeopleNameUse:LIKE THIS:a, b and c</w:t>
          </w:r>
        </w:p>
      </w:docPartBody>
    </w:docPart>
    <w:docPart>
      <w:docPartPr>
        <w:name w:val="49A5A45C59524BF4AD5BAEF5E7ECF924"/>
        <w:category>
          <w:name w:val="General"/>
          <w:gallery w:val="placeholder"/>
        </w:category>
        <w:types>
          <w:type w:val="bbPlcHdr"/>
        </w:types>
        <w:behaviors>
          <w:behavior w:val="content"/>
        </w:behaviors>
        <w:guid w:val="{EEFC3002-68DD-4A27-AF8E-084092A13CC8}"/>
      </w:docPartPr>
      <w:docPartBody>
        <w:p w:rsidR="00CB6CD1" w:rsidRDefault="00EF528B">
          <w:r w:rsidRPr="00C34E64">
            <w:rPr>
              <w:rStyle w:val="PlaceholderText"/>
            </w:rPr>
            <w:t>LIST PrimaryPersRepA4.ImportantPeopleNameUse:LIKE THIS:a, b and c</w:t>
          </w:r>
        </w:p>
      </w:docPartBody>
    </w:docPart>
    <w:docPart>
      <w:docPartPr>
        <w:name w:val="05C8A7784B094411B18AA22D9FFB4645"/>
        <w:category>
          <w:name w:val="General"/>
          <w:gallery w:val="placeholder"/>
        </w:category>
        <w:types>
          <w:type w:val="bbPlcHdr"/>
        </w:types>
        <w:behaviors>
          <w:behavior w:val="content"/>
        </w:behaviors>
        <w:guid w:val="{A589D558-F5B4-4922-B58B-7A68A7217DEF}"/>
      </w:docPartPr>
      <w:docPartBody>
        <w:p w:rsidR="00CB6CD1" w:rsidRDefault="00EF528B">
          <w:r w:rsidRPr="00C34E64">
            <w:rPr>
              <w:rStyle w:val="PlaceholderText"/>
            </w:rPr>
            <w:t>LIST PrimaryPersRepA5.ImportantPeopleNameUse:LIKE THIS:a, b and c</w:t>
          </w:r>
        </w:p>
      </w:docPartBody>
    </w:docPart>
    <w:docPart>
      <w:docPartPr>
        <w:name w:val="DC82C71809BA4E7B980C7B180EA5BB11"/>
        <w:category>
          <w:name w:val="General"/>
          <w:gallery w:val="placeholder"/>
        </w:category>
        <w:types>
          <w:type w:val="bbPlcHdr"/>
        </w:types>
        <w:behaviors>
          <w:behavior w:val="content"/>
        </w:behaviors>
        <w:guid w:val="{0ED30A66-BEFA-40C8-8955-50F52422CDA5}"/>
      </w:docPartPr>
      <w:docPartBody>
        <w:p w:rsidR="00CB6CD1" w:rsidRDefault="00EF528B">
          <w:r w:rsidRPr="00C34E64">
            <w:rPr>
              <w:rStyle w:val="PlaceholderText"/>
            </w:rPr>
            <w:t>LIST PrimaryPersRepB1.ImportantPeopleNameUse:LIKE THIS:a, b and c</w:t>
          </w:r>
        </w:p>
      </w:docPartBody>
    </w:docPart>
    <w:docPart>
      <w:docPartPr>
        <w:name w:val="35D2F8BF7EF64AC4812F53812526F45C"/>
        <w:category>
          <w:name w:val="General"/>
          <w:gallery w:val="placeholder"/>
        </w:category>
        <w:types>
          <w:type w:val="bbPlcHdr"/>
        </w:types>
        <w:behaviors>
          <w:behavior w:val="content"/>
        </w:behaviors>
        <w:guid w:val="{D17C8E8D-8E1D-4D68-8458-92719C5DED08}"/>
      </w:docPartPr>
      <w:docPartBody>
        <w:p w:rsidR="00CB6CD1" w:rsidRDefault="00EF528B">
          <w:r w:rsidRPr="00C34E64">
            <w:rPr>
              <w:rStyle w:val="PlaceholderText"/>
            </w:rPr>
            <w:t>LIST PrimaryPersRepB2.ImportantPeopleNameUse:LIKE THIS:a, b and c</w:t>
          </w:r>
        </w:p>
      </w:docPartBody>
    </w:docPart>
    <w:docPart>
      <w:docPartPr>
        <w:name w:val="52B75C6AC64D483DA4C714FAFE7A9F6A"/>
        <w:category>
          <w:name w:val="General"/>
          <w:gallery w:val="placeholder"/>
        </w:category>
        <w:types>
          <w:type w:val="bbPlcHdr"/>
        </w:types>
        <w:behaviors>
          <w:behavior w:val="content"/>
        </w:behaviors>
        <w:guid w:val="{F33F9ADF-1C00-4714-9AB9-A332439C2F3D}"/>
      </w:docPartPr>
      <w:docPartBody>
        <w:p w:rsidR="00CB6CD1" w:rsidRDefault="00EF528B">
          <w:r w:rsidRPr="00C34E64">
            <w:rPr>
              <w:rStyle w:val="PlaceholderText"/>
            </w:rPr>
            <w:t>LIST PrimaryPersRepB3.ImportantPeopleNameUse:LIKE THIS:a, b and c</w:t>
          </w:r>
        </w:p>
      </w:docPartBody>
    </w:docPart>
    <w:docPart>
      <w:docPartPr>
        <w:name w:val="E78ADFF7539D4B8286512E09C697A846"/>
        <w:category>
          <w:name w:val="General"/>
          <w:gallery w:val="placeholder"/>
        </w:category>
        <w:types>
          <w:type w:val="bbPlcHdr"/>
        </w:types>
        <w:behaviors>
          <w:behavior w:val="content"/>
        </w:behaviors>
        <w:guid w:val="{6B28CA8A-B415-415F-9F31-43D68963CDA6}"/>
      </w:docPartPr>
      <w:docPartBody>
        <w:p w:rsidR="00CB6CD1" w:rsidRDefault="00EF528B">
          <w:r w:rsidRPr="00C34E64">
            <w:rPr>
              <w:rStyle w:val="PlaceholderText"/>
            </w:rPr>
            <w:t>LIST PrimaryPersRepB4.ImportantPeopleNameUse:LIKE THIS:a, b and c</w:t>
          </w:r>
        </w:p>
      </w:docPartBody>
    </w:docPart>
    <w:docPart>
      <w:docPartPr>
        <w:name w:val="C051DC2CFCDA4567B208E3DDA441CD4E"/>
        <w:category>
          <w:name w:val="General"/>
          <w:gallery w:val="placeholder"/>
        </w:category>
        <w:types>
          <w:type w:val="bbPlcHdr"/>
        </w:types>
        <w:behaviors>
          <w:behavior w:val="content"/>
        </w:behaviors>
        <w:guid w:val="{A84AB2A0-7FD8-42BC-AFC6-BAAB552033F4}"/>
      </w:docPartPr>
      <w:docPartBody>
        <w:p w:rsidR="00CB6CD1" w:rsidRDefault="00EF528B">
          <w:r w:rsidRPr="00C34E64">
            <w:rPr>
              <w:rStyle w:val="PlaceholderText"/>
            </w:rPr>
            <w:t>LIST PrimaryPersRepB5.ImportantPeopleNameUse:LIKE THIS:a, b and c</w:t>
          </w:r>
        </w:p>
      </w:docPartBody>
    </w:docPart>
    <w:docPart>
      <w:docPartPr>
        <w:name w:val="F12D23C332114C76829032A5792ABC9E"/>
        <w:category>
          <w:name w:val="General"/>
          <w:gallery w:val="placeholder"/>
        </w:category>
        <w:types>
          <w:type w:val="bbPlcHdr"/>
        </w:types>
        <w:behaviors>
          <w:behavior w:val="content"/>
        </w:behaviors>
        <w:guid w:val="{A025A17E-EC32-4D9D-9529-DDFC21DF4790}"/>
      </w:docPartPr>
      <w:docPartBody>
        <w:p w:rsidR="00CB6CD1" w:rsidRDefault="00EF528B">
          <w:r w:rsidRPr="00C34E64">
            <w:rPr>
              <w:rStyle w:val="PlaceholderText"/>
            </w:rPr>
            <w:t>LIST PrimaryPersRepA1.ImportantPeopleNameUse:LIKE THIS:a, b and c</w:t>
          </w:r>
        </w:p>
      </w:docPartBody>
    </w:docPart>
    <w:docPart>
      <w:docPartPr>
        <w:name w:val="386CE05DAADE41409DB412A47B89C288"/>
        <w:category>
          <w:name w:val="General"/>
          <w:gallery w:val="placeholder"/>
        </w:category>
        <w:types>
          <w:type w:val="bbPlcHdr"/>
        </w:types>
        <w:behaviors>
          <w:behavior w:val="content"/>
        </w:behaviors>
        <w:guid w:val="{D7A565AC-6920-4229-9ACB-C0DE66CCB507}"/>
      </w:docPartPr>
      <w:docPartBody>
        <w:p w:rsidR="00CB6CD1" w:rsidRDefault="00EF528B">
          <w:r w:rsidRPr="00C34E64">
            <w:rPr>
              <w:rStyle w:val="PlaceholderText"/>
            </w:rPr>
            <w:t>LIST PrimaryPersRepA2.ImportantPeopleNameUse:LIKE THIS:a, b and c</w:t>
          </w:r>
        </w:p>
      </w:docPartBody>
    </w:docPart>
    <w:docPart>
      <w:docPartPr>
        <w:name w:val="E1E77B9DC07E490C8DB96DBD9563F698"/>
        <w:category>
          <w:name w:val="General"/>
          <w:gallery w:val="placeholder"/>
        </w:category>
        <w:types>
          <w:type w:val="bbPlcHdr"/>
        </w:types>
        <w:behaviors>
          <w:behavior w:val="content"/>
        </w:behaviors>
        <w:guid w:val="{30885E20-B920-4242-A77B-ECA6695B8205}"/>
      </w:docPartPr>
      <w:docPartBody>
        <w:p w:rsidR="00CB6CD1" w:rsidRDefault="00EF528B">
          <w:r w:rsidRPr="00C34E64">
            <w:rPr>
              <w:rStyle w:val="PlaceholderText"/>
            </w:rPr>
            <w:t>LIST PrimaryPersRepA3.ImportantPeopleNameUse:LIKE THIS:a, b and c</w:t>
          </w:r>
        </w:p>
      </w:docPartBody>
    </w:docPart>
    <w:docPart>
      <w:docPartPr>
        <w:name w:val="0F4729C36E3649E4BC64365FBB376C8D"/>
        <w:category>
          <w:name w:val="General"/>
          <w:gallery w:val="placeholder"/>
        </w:category>
        <w:types>
          <w:type w:val="bbPlcHdr"/>
        </w:types>
        <w:behaviors>
          <w:behavior w:val="content"/>
        </w:behaviors>
        <w:guid w:val="{AE6EBC55-7E53-4326-928B-6640CF986F8E}"/>
      </w:docPartPr>
      <w:docPartBody>
        <w:p w:rsidR="00CB6CD1" w:rsidRDefault="00EF528B">
          <w:r w:rsidRPr="00C34E64">
            <w:rPr>
              <w:rStyle w:val="PlaceholderText"/>
            </w:rPr>
            <w:t>LIST PrimaryPersRepA4.ImportantPeopleNameUse:LIKE THIS:a, b and c</w:t>
          </w:r>
        </w:p>
      </w:docPartBody>
    </w:docPart>
    <w:docPart>
      <w:docPartPr>
        <w:name w:val="1013930FD38B4A8B82DCB6066052870D"/>
        <w:category>
          <w:name w:val="General"/>
          <w:gallery w:val="placeholder"/>
        </w:category>
        <w:types>
          <w:type w:val="bbPlcHdr"/>
        </w:types>
        <w:behaviors>
          <w:behavior w:val="content"/>
        </w:behaviors>
        <w:guid w:val="{00977609-21C8-4B25-A248-A2E50F1DE27D}"/>
      </w:docPartPr>
      <w:docPartBody>
        <w:p w:rsidR="00CB6CD1" w:rsidRDefault="00EF528B">
          <w:r w:rsidRPr="00C34E64">
            <w:rPr>
              <w:rStyle w:val="PlaceholderText"/>
            </w:rPr>
            <w:t>LIST PrimaryPersRepA5.ImportantPeopleNameUse:LIKE THIS:a, b and c</w:t>
          </w:r>
        </w:p>
      </w:docPartBody>
    </w:docPart>
    <w:docPart>
      <w:docPartPr>
        <w:name w:val="613DC912B66F48059AB29F1175288F5D"/>
        <w:category>
          <w:name w:val="General"/>
          <w:gallery w:val="placeholder"/>
        </w:category>
        <w:types>
          <w:type w:val="bbPlcHdr"/>
        </w:types>
        <w:behaviors>
          <w:behavior w:val="content"/>
        </w:behaviors>
        <w:guid w:val="{3761C2DD-AE4B-43E3-BCF5-A69B2AA00209}"/>
      </w:docPartPr>
      <w:docPartBody>
        <w:p w:rsidR="00CB6CD1" w:rsidRDefault="00EF528B">
          <w:r w:rsidRPr="00C34E64">
            <w:rPr>
              <w:rStyle w:val="PlaceholderText"/>
            </w:rPr>
            <w:t>LIST PrimaryPersRepB1.ImportantPeopleNameUse:LIKE THIS:a, b and c</w:t>
          </w:r>
        </w:p>
      </w:docPartBody>
    </w:docPart>
    <w:docPart>
      <w:docPartPr>
        <w:name w:val="E0C1CF48BC344C9BA137D64712EB3969"/>
        <w:category>
          <w:name w:val="General"/>
          <w:gallery w:val="placeholder"/>
        </w:category>
        <w:types>
          <w:type w:val="bbPlcHdr"/>
        </w:types>
        <w:behaviors>
          <w:behavior w:val="content"/>
        </w:behaviors>
        <w:guid w:val="{EFA9572A-5691-4C0E-9F73-3970CF3C5967}"/>
      </w:docPartPr>
      <w:docPartBody>
        <w:p w:rsidR="00CB6CD1" w:rsidRDefault="00EF528B">
          <w:r w:rsidRPr="00C34E64">
            <w:rPr>
              <w:rStyle w:val="PlaceholderText"/>
            </w:rPr>
            <w:t>LIST PrimaryPersRepB2.ImportantPeopleNameUse:LIKE THIS:a, b and c</w:t>
          </w:r>
        </w:p>
      </w:docPartBody>
    </w:docPart>
    <w:docPart>
      <w:docPartPr>
        <w:name w:val="02E6BDF68518402F817E7852616A0C92"/>
        <w:category>
          <w:name w:val="General"/>
          <w:gallery w:val="placeholder"/>
        </w:category>
        <w:types>
          <w:type w:val="bbPlcHdr"/>
        </w:types>
        <w:behaviors>
          <w:behavior w:val="content"/>
        </w:behaviors>
        <w:guid w:val="{63289615-C508-4D4E-AB0C-6A729E8363A2}"/>
      </w:docPartPr>
      <w:docPartBody>
        <w:p w:rsidR="00CB6CD1" w:rsidRDefault="00EF528B">
          <w:r w:rsidRPr="00C34E64">
            <w:rPr>
              <w:rStyle w:val="PlaceholderText"/>
            </w:rPr>
            <w:t>LIST PrimaryPersRepB3.ImportantPeopleNameUse:LIKE THIS:a, b and c</w:t>
          </w:r>
        </w:p>
      </w:docPartBody>
    </w:docPart>
    <w:docPart>
      <w:docPartPr>
        <w:name w:val="472281ECA29748238294515D7349354F"/>
        <w:category>
          <w:name w:val="General"/>
          <w:gallery w:val="placeholder"/>
        </w:category>
        <w:types>
          <w:type w:val="bbPlcHdr"/>
        </w:types>
        <w:behaviors>
          <w:behavior w:val="content"/>
        </w:behaviors>
        <w:guid w:val="{0F53B8D2-32DB-4E6B-AD45-7B07F8B5D4CC}"/>
      </w:docPartPr>
      <w:docPartBody>
        <w:p w:rsidR="00CB6CD1" w:rsidRDefault="00EF528B">
          <w:r w:rsidRPr="00C34E64">
            <w:rPr>
              <w:rStyle w:val="PlaceholderText"/>
            </w:rPr>
            <w:t>LIST PrimaryPersRepB4.ImportantPeopleNameUse:LIKE THIS:a, b and c</w:t>
          </w:r>
        </w:p>
      </w:docPartBody>
    </w:docPart>
    <w:docPart>
      <w:docPartPr>
        <w:name w:val="2009AD91F269408697154FCA644B98C8"/>
        <w:category>
          <w:name w:val="General"/>
          <w:gallery w:val="placeholder"/>
        </w:category>
        <w:types>
          <w:type w:val="bbPlcHdr"/>
        </w:types>
        <w:behaviors>
          <w:behavior w:val="content"/>
        </w:behaviors>
        <w:guid w:val="{329A7873-B9D5-438A-9A0C-30661AE98CC8}"/>
      </w:docPartPr>
      <w:docPartBody>
        <w:p w:rsidR="00CB6CD1" w:rsidRDefault="00EF528B">
          <w:r w:rsidRPr="00C34E64">
            <w:rPr>
              <w:rStyle w:val="PlaceholderText"/>
            </w:rPr>
            <w:t>LIST PrimaryPersRepB5.ImportantPeopleNameUse:LIKE THIS:a, b and c</w:t>
          </w:r>
        </w:p>
      </w:docPartBody>
    </w:docPart>
    <w:docPart>
      <w:docPartPr>
        <w:name w:val="EC946CCE8E654FD2B6387925C5987E7A"/>
        <w:category>
          <w:name w:val="General"/>
          <w:gallery w:val="placeholder"/>
        </w:category>
        <w:types>
          <w:type w:val="bbPlcHdr"/>
        </w:types>
        <w:behaviors>
          <w:behavior w:val="content"/>
        </w:behaviors>
        <w:guid w:val="{8AA2ED9A-00CD-4B7A-B96C-8135935CFAF7}"/>
      </w:docPartPr>
      <w:docPartBody>
        <w:p w:rsidR="00CB6CD1" w:rsidRDefault="00EF528B">
          <w:r w:rsidRPr="00C34E64">
            <w:rPr>
              <w:rStyle w:val="PlaceholderText"/>
            </w:rPr>
            <w:t>LIST PrimaryPersRepC1.ImportantPeopleNameUse:LIKE THIS:a, b and c</w:t>
          </w:r>
        </w:p>
      </w:docPartBody>
    </w:docPart>
    <w:docPart>
      <w:docPartPr>
        <w:name w:val="3C1B2F090E084C3EAB1A9D493BAA4C4E"/>
        <w:category>
          <w:name w:val="General"/>
          <w:gallery w:val="placeholder"/>
        </w:category>
        <w:types>
          <w:type w:val="bbPlcHdr"/>
        </w:types>
        <w:behaviors>
          <w:behavior w:val="content"/>
        </w:behaviors>
        <w:guid w:val="{7A989A8D-5ED9-44EA-A301-7BF880664095}"/>
      </w:docPartPr>
      <w:docPartBody>
        <w:p w:rsidR="00CB6CD1" w:rsidRDefault="00EF528B">
          <w:r w:rsidRPr="00C34E64">
            <w:rPr>
              <w:rStyle w:val="PlaceholderText"/>
            </w:rPr>
            <w:t>LIST PrimaryPersRepC2.ImportantPeopleNameUse:LIKE THIS:a, b and c</w:t>
          </w:r>
        </w:p>
      </w:docPartBody>
    </w:docPart>
    <w:docPart>
      <w:docPartPr>
        <w:name w:val="CEB6045B1A094257BE080FB2BB4F765B"/>
        <w:category>
          <w:name w:val="General"/>
          <w:gallery w:val="placeholder"/>
        </w:category>
        <w:types>
          <w:type w:val="bbPlcHdr"/>
        </w:types>
        <w:behaviors>
          <w:behavior w:val="content"/>
        </w:behaviors>
        <w:guid w:val="{F4328A40-21DD-471D-BD7C-4D1C016F3D0B}"/>
      </w:docPartPr>
      <w:docPartBody>
        <w:p w:rsidR="00CB6CD1" w:rsidRDefault="00EF528B">
          <w:r w:rsidRPr="00C34E64">
            <w:rPr>
              <w:rStyle w:val="PlaceholderText"/>
            </w:rPr>
            <w:t>LIST PrimaryPersRepC3.ImportantPeopleNameUse:LIKE THIS:a, b and c</w:t>
          </w:r>
        </w:p>
      </w:docPartBody>
    </w:docPart>
    <w:docPart>
      <w:docPartPr>
        <w:name w:val="FC364F094386486AB6549C0328C65F2A"/>
        <w:category>
          <w:name w:val="General"/>
          <w:gallery w:val="placeholder"/>
        </w:category>
        <w:types>
          <w:type w:val="bbPlcHdr"/>
        </w:types>
        <w:behaviors>
          <w:behavior w:val="content"/>
        </w:behaviors>
        <w:guid w:val="{FDCAD84F-F8E3-4789-A514-C7A5EBAF4637}"/>
      </w:docPartPr>
      <w:docPartBody>
        <w:p w:rsidR="00CB6CD1" w:rsidRDefault="00EF528B">
          <w:r w:rsidRPr="00C34E64">
            <w:rPr>
              <w:rStyle w:val="PlaceholderText"/>
            </w:rPr>
            <w:t>LIST PrimaryPersRepC4.ImportantPeopleNameUse:LIKE THIS:a, b and c</w:t>
          </w:r>
        </w:p>
      </w:docPartBody>
    </w:docPart>
    <w:docPart>
      <w:docPartPr>
        <w:name w:val="B43F8465A8E8475B8BC7588CEC305D82"/>
        <w:category>
          <w:name w:val="General"/>
          <w:gallery w:val="placeholder"/>
        </w:category>
        <w:types>
          <w:type w:val="bbPlcHdr"/>
        </w:types>
        <w:behaviors>
          <w:behavior w:val="content"/>
        </w:behaviors>
        <w:guid w:val="{F0ED3B8D-42DD-42F2-87D7-77A343DF5BBE}"/>
      </w:docPartPr>
      <w:docPartBody>
        <w:p w:rsidR="00CB6CD1" w:rsidRDefault="00EF528B">
          <w:r w:rsidRPr="00C34E64">
            <w:rPr>
              <w:rStyle w:val="PlaceholderText"/>
            </w:rPr>
            <w:t>LIST PrimaryPersRepC5.ImportantPeopleNameRevised:LIKE THIS:a, b and c</w:t>
          </w:r>
        </w:p>
      </w:docPartBody>
    </w:docPart>
    <w:docPart>
      <w:docPartPr>
        <w:name w:val="EDF886751D0D464BA6F2166240ADDD29"/>
        <w:category>
          <w:name w:val="General"/>
          <w:gallery w:val="placeholder"/>
        </w:category>
        <w:types>
          <w:type w:val="bbPlcHdr"/>
        </w:types>
        <w:behaviors>
          <w:behavior w:val="content"/>
        </w:behaviors>
        <w:guid w:val="{2CD3177E-7997-412A-A0BF-8F92148895A1}"/>
      </w:docPartPr>
      <w:docPartBody>
        <w:p w:rsidR="00CB6CD1" w:rsidRDefault="00EF528B">
          <w:r w:rsidRPr="00C34E64">
            <w:rPr>
              <w:rStyle w:val="PlaceholderText"/>
            </w:rPr>
            <w:t>LIST PrimaryPoaA1.ImportantPeopleNameUse:LIKE THIS:a, b and c</w:t>
          </w:r>
        </w:p>
      </w:docPartBody>
    </w:docPart>
    <w:docPart>
      <w:docPartPr>
        <w:name w:val="53BA2F262EBA407792CE704EF5D4408F"/>
        <w:category>
          <w:name w:val="General"/>
          <w:gallery w:val="placeholder"/>
        </w:category>
        <w:types>
          <w:type w:val="bbPlcHdr"/>
        </w:types>
        <w:behaviors>
          <w:behavior w:val="content"/>
        </w:behaviors>
        <w:guid w:val="{95836C6B-2620-4419-906F-8B1B085A17AC}"/>
      </w:docPartPr>
      <w:docPartBody>
        <w:p w:rsidR="00CB6CD1" w:rsidRDefault="00EF528B">
          <w:r w:rsidRPr="00C34E64">
            <w:rPr>
              <w:rStyle w:val="PlaceholderText"/>
            </w:rPr>
            <w:t>LIST PrimaryPoaA2.ImportantPeopleNameUse:LIKE THIS:a, b and c</w:t>
          </w:r>
        </w:p>
      </w:docPartBody>
    </w:docPart>
    <w:docPart>
      <w:docPartPr>
        <w:name w:val="964D388238B3439784CD3D2EE794816F"/>
        <w:category>
          <w:name w:val="General"/>
          <w:gallery w:val="placeholder"/>
        </w:category>
        <w:types>
          <w:type w:val="bbPlcHdr"/>
        </w:types>
        <w:behaviors>
          <w:behavior w:val="content"/>
        </w:behaviors>
        <w:guid w:val="{BF51EC18-403B-40CC-B063-F1CF9F945D2A}"/>
      </w:docPartPr>
      <w:docPartBody>
        <w:p w:rsidR="00CB6CD1" w:rsidRDefault="00EF528B">
          <w:r w:rsidRPr="00C34E64">
            <w:rPr>
              <w:rStyle w:val="PlaceholderText"/>
            </w:rPr>
            <w:t>LIST PrimaryPoaA1.ImportantPeopleNameUse:LIKE THIS:a, b and c</w:t>
          </w:r>
        </w:p>
      </w:docPartBody>
    </w:docPart>
    <w:docPart>
      <w:docPartPr>
        <w:name w:val="CC86949AE6854DBDA81F60102995607F"/>
        <w:category>
          <w:name w:val="General"/>
          <w:gallery w:val="placeholder"/>
        </w:category>
        <w:types>
          <w:type w:val="bbPlcHdr"/>
        </w:types>
        <w:behaviors>
          <w:behavior w:val="content"/>
        </w:behaviors>
        <w:guid w:val="{5A0B5D32-DCAE-4A1C-B12A-D507067265B8}"/>
      </w:docPartPr>
      <w:docPartBody>
        <w:p w:rsidR="00CB6CD1" w:rsidRDefault="00EF528B">
          <w:r w:rsidRPr="00C34E64">
            <w:rPr>
              <w:rStyle w:val="PlaceholderText"/>
            </w:rPr>
            <w:t>LIST PrimaryPoaA3.ImportantPeopleNameUse:LIKE THIS:a, b and c</w:t>
          </w:r>
        </w:p>
      </w:docPartBody>
    </w:docPart>
    <w:docPart>
      <w:docPartPr>
        <w:name w:val="34BEC19BAFE942F6991E2B53C153F90A"/>
        <w:category>
          <w:name w:val="General"/>
          <w:gallery w:val="placeholder"/>
        </w:category>
        <w:types>
          <w:type w:val="bbPlcHdr"/>
        </w:types>
        <w:behaviors>
          <w:behavior w:val="content"/>
        </w:behaviors>
        <w:guid w:val="{8DB2E8D9-C984-4315-B5E0-06B0BBF2BA98}"/>
      </w:docPartPr>
      <w:docPartBody>
        <w:p w:rsidR="00CB6CD1" w:rsidRDefault="00EF528B">
          <w:r w:rsidRPr="00C34E64">
            <w:rPr>
              <w:rStyle w:val="PlaceholderText"/>
            </w:rPr>
            <w:t>LIST PrimaryPoaA4.ImportantPeopleNameUse:LIKE THIS:a, b and c</w:t>
          </w:r>
        </w:p>
      </w:docPartBody>
    </w:docPart>
    <w:docPart>
      <w:docPartPr>
        <w:name w:val="36929F2AD1E24CF791F403F7058228A4"/>
        <w:category>
          <w:name w:val="General"/>
          <w:gallery w:val="placeholder"/>
        </w:category>
        <w:types>
          <w:type w:val="bbPlcHdr"/>
        </w:types>
        <w:behaviors>
          <w:behavior w:val="content"/>
        </w:behaviors>
        <w:guid w:val="{2E2BB8C8-8BE9-4FDF-9B9A-AD0D52A7034A}"/>
      </w:docPartPr>
      <w:docPartBody>
        <w:p w:rsidR="00CB6CD1" w:rsidRDefault="00EF528B">
          <w:r w:rsidRPr="00C34E64">
            <w:rPr>
              <w:rStyle w:val="PlaceholderText"/>
            </w:rPr>
            <w:t>LIST PrimaryPoaA5.ImportantPeopleNameUse:LIKE THIS:a, b and c</w:t>
          </w:r>
        </w:p>
      </w:docPartBody>
    </w:docPart>
    <w:docPart>
      <w:docPartPr>
        <w:name w:val="E817ABB73753487CB321A4943B00F993"/>
        <w:category>
          <w:name w:val="General"/>
          <w:gallery w:val="placeholder"/>
        </w:category>
        <w:types>
          <w:type w:val="bbPlcHdr"/>
        </w:types>
        <w:behaviors>
          <w:behavior w:val="content"/>
        </w:behaviors>
        <w:guid w:val="{C934142E-1DB3-45AA-B552-2BE8A32A966C}"/>
      </w:docPartPr>
      <w:docPartBody>
        <w:p w:rsidR="00CB6CD1" w:rsidRDefault="00EF528B">
          <w:r w:rsidRPr="00C34E64">
            <w:rPr>
              <w:rStyle w:val="PlaceholderText"/>
            </w:rPr>
            <w:t>LIST PrimaryAhcdA1.ImportantPeopleNameUse:LIKE THIS:a, b and c</w:t>
          </w:r>
        </w:p>
      </w:docPartBody>
    </w:docPart>
    <w:docPart>
      <w:docPartPr>
        <w:name w:val="025763EF9C6546F1A2DE69F54CED67AB"/>
        <w:category>
          <w:name w:val="General"/>
          <w:gallery w:val="placeholder"/>
        </w:category>
        <w:types>
          <w:type w:val="bbPlcHdr"/>
        </w:types>
        <w:behaviors>
          <w:behavior w:val="content"/>
        </w:behaviors>
        <w:guid w:val="{E4D0E3D0-26FD-4264-BD03-9B86AF8235D5}"/>
      </w:docPartPr>
      <w:docPartBody>
        <w:p w:rsidR="00CB6CD1" w:rsidRDefault="00EF528B">
          <w:r w:rsidRPr="00C34E64">
            <w:rPr>
              <w:rStyle w:val="PlaceholderText"/>
            </w:rPr>
            <w:t>LIST PrimaryAhcdA2.ImportantPeopleNameUse:LIKE THIS:a, b and c</w:t>
          </w:r>
        </w:p>
      </w:docPartBody>
    </w:docPart>
    <w:docPart>
      <w:docPartPr>
        <w:name w:val="323491BB655740AFAE5567C27A364894"/>
        <w:category>
          <w:name w:val="General"/>
          <w:gallery w:val="placeholder"/>
        </w:category>
        <w:types>
          <w:type w:val="bbPlcHdr"/>
        </w:types>
        <w:behaviors>
          <w:behavior w:val="content"/>
        </w:behaviors>
        <w:guid w:val="{4D8C7BD4-7360-4348-BE2C-2209814374AC}"/>
      </w:docPartPr>
      <w:docPartBody>
        <w:p w:rsidR="00CB6CD1" w:rsidRDefault="00EF528B">
          <w:r w:rsidRPr="00C34E64">
            <w:rPr>
              <w:rStyle w:val="PlaceholderText"/>
            </w:rPr>
            <w:t>LIST PrimaryAhcdA3.ImportantPeopleNameUse:LIKE THIS:a, b and c</w:t>
          </w:r>
        </w:p>
      </w:docPartBody>
    </w:docPart>
    <w:docPart>
      <w:docPartPr>
        <w:name w:val="4AB2308A0912473E9323B76FF0297AF4"/>
        <w:category>
          <w:name w:val="General"/>
          <w:gallery w:val="placeholder"/>
        </w:category>
        <w:types>
          <w:type w:val="bbPlcHdr"/>
        </w:types>
        <w:behaviors>
          <w:behavior w:val="content"/>
        </w:behaviors>
        <w:guid w:val="{781EE01A-7E9E-4E01-B8E1-82B43733EBE8}"/>
      </w:docPartPr>
      <w:docPartBody>
        <w:p w:rsidR="00CB6CD1" w:rsidRDefault="00EF528B">
          <w:r w:rsidRPr="00C34E64">
            <w:rPr>
              <w:rStyle w:val="PlaceholderText"/>
            </w:rPr>
            <w:t>LIST PrimaryAhcdA4.ImportantPeopleNameUse:LIKE THIS:a, b and c</w:t>
          </w:r>
        </w:p>
      </w:docPartBody>
    </w:docPart>
    <w:docPart>
      <w:docPartPr>
        <w:name w:val="F81E5285BC914C1C965127C41B850B05"/>
        <w:category>
          <w:name w:val="General"/>
          <w:gallery w:val="placeholder"/>
        </w:category>
        <w:types>
          <w:type w:val="bbPlcHdr"/>
        </w:types>
        <w:behaviors>
          <w:behavior w:val="content"/>
        </w:behaviors>
        <w:guid w:val="{2A72054A-BEF4-45A5-9307-469CEACFB939}"/>
      </w:docPartPr>
      <w:docPartBody>
        <w:p w:rsidR="00CB6CD1" w:rsidRDefault="00EF528B">
          <w:r w:rsidRPr="00C34E64">
            <w:rPr>
              <w:rStyle w:val="PlaceholderText"/>
            </w:rPr>
            <w:t>LIST PrimaryAhcdA5.ImportantPeopleNameUse:LIKE THIS:a, b and c</w:t>
          </w:r>
        </w:p>
      </w:docPartBody>
    </w:docPart>
    <w:docPart>
      <w:docPartPr>
        <w:name w:val="82A4B659A454499C84D19B2ECEE5D222"/>
        <w:category>
          <w:name w:val="General"/>
          <w:gallery w:val="placeholder"/>
        </w:category>
        <w:types>
          <w:type w:val="bbPlcHdr"/>
        </w:types>
        <w:behaviors>
          <w:behavior w:val="content"/>
        </w:behaviors>
        <w:guid w:val="{78DD6377-C33F-4380-85F9-EFCDF0CF9966}"/>
      </w:docPartPr>
      <w:docPartBody>
        <w:p w:rsidR="00622210" w:rsidRDefault="003C3FF9" w:rsidP="003C3FF9">
          <w:pPr>
            <w:pStyle w:val="4A1921CDDBE94B1B888F5316EC290231"/>
          </w:pPr>
          <w:r w:rsidRPr="00867209">
            <w:rPr>
              <w:rStyle w:val="PlaceholderText"/>
            </w:rPr>
            <w:t>END IF</w:t>
          </w:r>
        </w:p>
      </w:docPartBody>
    </w:docPart>
    <w:docPart>
      <w:docPartPr>
        <w:name w:val="F86069FC6E754DE0AB3D2E433DF546BB"/>
        <w:category>
          <w:name w:val="General"/>
          <w:gallery w:val="placeholder"/>
        </w:category>
        <w:types>
          <w:type w:val="bbPlcHdr"/>
        </w:types>
        <w:behaviors>
          <w:behavior w:val="content"/>
        </w:behaviors>
        <w:guid w:val="{54EE2790-521D-4766-ADCA-25DB5AD0BBD6}"/>
      </w:docPartPr>
      <w:docPartBody>
        <w:p w:rsidR="00622210" w:rsidRDefault="003C3FF9" w:rsidP="003C3FF9">
          <w:pPr>
            <w:pStyle w:val="CCB6D3B275E74A499013409CDA50947F"/>
          </w:pPr>
          <w:r w:rsidRPr="00867209">
            <w:rPr>
              <w:rStyle w:val="PlaceholderText"/>
            </w:rPr>
            <w:t>IF EPTypeTrust?</w:t>
          </w:r>
        </w:p>
      </w:docPartBody>
    </w:docPart>
    <w:docPart>
      <w:docPartPr>
        <w:name w:val="4A1921CDDBE94B1B888F5316EC290231"/>
        <w:category>
          <w:name w:val="General"/>
          <w:gallery w:val="placeholder"/>
        </w:category>
        <w:types>
          <w:type w:val="bbPlcHdr"/>
        </w:types>
        <w:behaviors>
          <w:behavior w:val="content"/>
        </w:behaviors>
        <w:guid w:val="{E6F8CA94-17F9-4D98-8C42-825BA38CC60F}"/>
      </w:docPartPr>
      <w:docPartBody>
        <w:p w:rsidR="00622210" w:rsidRDefault="003C3FF9" w:rsidP="003C3FF9">
          <w:pPr>
            <w:pStyle w:val="E15BE55DBF094C2982B205C792DEFB0D"/>
          </w:pPr>
          <w:r w:rsidRPr="00A67505">
            <w:rPr>
              <w:rStyle w:val="PlaceholderText"/>
            </w:rPr>
            <w:t>END IF</w:t>
          </w:r>
        </w:p>
      </w:docPartBody>
    </w:docPart>
    <w:docPart>
      <w:docPartPr>
        <w:name w:val="09C9A2006D094026B70072F9F66FB242"/>
        <w:category>
          <w:name w:val="General"/>
          <w:gallery w:val="placeholder"/>
        </w:category>
        <w:types>
          <w:type w:val="bbPlcHdr"/>
        </w:types>
        <w:behaviors>
          <w:behavior w:val="content"/>
        </w:behaviors>
        <w:guid w:val="{B763080F-9448-493A-BDA0-513D70A1F134}"/>
      </w:docPartPr>
      <w:docPartBody>
        <w:p w:rsidR="001F66CE" w:rsidRDefault="005257B2">
          <w:r w:rsidRPr="00900A36">
            <w:rPr>
              <w:rStyle w:val="PlaceholderText"/>
            </w:rPr>
            <w:t>PrimaryNameSigningUse:LIKE THIS</w:t>
          </w:r>
        </w:p>
      </w:docPartBody>
    </w:docPart>
    <w:docPart>
      <w:docPartPr>
        <w:name w:val="CCB6D3B275E74A499013409CDA50947F"/>
        <w:category>
          <w:name w:val="General"/>
          <w:gallery w:val="placeholder"/>
        </w:category>
        <w:types>
          <w:type w:val="bbPlcHdr"/>
        </w:types>
        <w:behaviors>
          <w:behavior w:val="content"/>
        </w:behaviors>
        <w:guid w:val="{63E49227-B043-4C04-AE78-0327328BD037}"/>
      </w:docPartPr>
      <w:docPartBody>
        <w:p w:rsidR="001F66CE" w:rsidRDefault="005257B2" w:rsidP="005257B2">
          <w:pPr>
            <w:pStyle w:val="55E76408A87341FBAAFAE7F195CDF68A"/>
          </w:pPr>
          <w:r w:rsidRPr="00750AEF">
            <w:rPr>
              <w:rStyle w:val="PlaceholderText"/>
            </w:rPr>
            <w:t>ResponsibleAttorney.Name:LIKE THIS</w:t>
          </w:r>
        </w:p>
      </w:docPartBody>
    </w:docPart>
    <w:docPart>
      <w:docPartPr>
        <w:name w:val="55E76408A87341FBAAFAE7F195CDF68A"/>
        <w:category>
          <w:name w:val="General"/>
          <w:gallery w:val="placeholder"/>
        </w:category>
        <w:types>
          <w:type w:val="bbPlcHdr"/>
        </w:types>
        <w:behaviors>
          <w:behavior w:val="content"/>
        </w:behaviors>
        <w:guid w:val="{5C3ACD57-1119-4E7B-9CEE-4F488A061380}"/>
      </w:docPartPr>
      <w:docPartBody>
        <w:p w:rsidR="001F66CE" w:rsidRDefault="005257B2" w:rsidP="005257B2">
          <w:pPr>
            <w:pStyle w:val="D036AE8E5B494A7A8DBA37C785199D58"/>
          </w:pPr>
          <w:r w:rsidRPr="00750AEF">
            <w:rPr>
              <w:rStyle w:val="PlaceholderText"/>
            </w:rPr>
            <w:t>ResponsibleAttorney.Firm Name</w:t>
          </w:r>
        </w:p>
      </w:docPartBody>
    </w:docPart>
    <w:docPart>
      <w:docPartPr>
        <w:name w:val="411D90FC93254DA685FB203B0F5F7A12"/>
        <w:category>
          <w:name w:val="General"/>
          <w:gallery w:val="placeholder"/>
        </w:category>
        <w:types>
          <w:type w:val="bbPlcHdr"/>
        </w:types>
        <w:behaviors>
          <w:behavior w:val="content"/>
        </w:behaviors>
        <w:guid w:val="{23675B42-82EF-4031-9AB8-949869D95D80}"/>
      </w:docPartPr>
      <w:docPartBody>
        <w:p w:rsidR="001F66CE" w:rsidRDefault="005257B2" w:rsidP="005257B2">
          <w:pPr>
            <w:pStyle w:val="B9156E526C194524B660EC4FD92B71D2"/>
          </w:pPr>
          <w:r w:rsidRPr="00A67505">
            <w:rPr>
              <w:rStyle w:val="PlaceholderText"/>
            </w:rPr>
            <w:t>END IF</w:t>
          </w:r>
        </w:p>
      </w:docPartBody>
    </w:docPart>
    <w:docPart>
      <w:docPartPr>
        <w:name w:val="7518EE2D0D6940D5A4C7651030D4768A"/>
        <w:category>
          <w:name w:val="General"/>
          <w:gallery w:val="placeholder"/>
        </w:category>
        <w:types>
          <w:type w:val="bbPlcHdr"/>
        </w:types>
        <w:behaviors>
          <w:behavior w:val="content"/>
        </w:behaviors>
        <w:guid w:val="{7B922708-5368-4374-9B0B-9A7C93697750}"/>
      </w:docPartPr>
      <w:docPartBody>
        <w:p w:rsidR="001F66CE" w:rsidRDefault="005257B2" w:rsidP="005257B2">
          <w:pPr>
            <w:pStyle w:val="96CA2ECCA957484BA52911B2A0AEC569"/>
          </w:pPr>
          <w:r w:rsidRPr="00750AEF">
            <w:rPr>
              <w:rStyle w:val="PlaceholderText"/>
            </w:rPr>
            <w:t>ResponsibleAttorney.Email</w:t>
          </w:r>
        </w:p>
      </w:docPartBody>
    </w:docPart>
    <w:docPart>
      <w:docPartPr>
        <w:name w:val="A49F442C183C49B4AD40DFCC49E12577"/>
        <w:category>
          <w:name w:val="General"/>
          <w:gallery w:val="placeholder"/>
        </w:category>
        <w:types>
          <w:type w:val="bbPlcHdr"/>
        </w:types>
        <w:behaviors>
          <w:behavior w:val="content"/>
        </w:behaviors>
        <w:guid w:val="{57C7FF6C-75CE-4B5C-B00C-D80CC20C98E8}"/>
      </w:docPartPr>
      <w:docPartBody>
        <w:p w:rsidR="001F66CE" w:rsidRDefault="005257B2" w:rsidP="005257B2">
          <w:pPr>
            <w:pStyle w:val="14F1E92EF2E44528B1375617F9E47E32"/>
          </w:pPr>
          <w:r w:rsidRPr="00A67505">
            <w:rPr>
              <w:rStyle w:val="PlaceholderText"/>
            </w:rPr>
            <w:t>IF EPType = "Trust Plan"</w:t>
          </w:r>
        </w:p>
      </w:docPartBody>
    </w:docPart>
    <w:docPart>
      <w:docPartPr>
        <w:name w:val="96CA2ECCA957484BA52911B2A0AEC569"/>
        <w:category>
          <w:name w:val="General"/>
          <w:gallery w:val="placeholder"/>
        </w:category>
        <w:types>
          <w:type w:val="bbPlcHdr"/>
        </w:types>
        <w:behaviors>
          <w:behavior w:val="content"/>
        </w:behaviors>
        <w:guid w:val="{5229D8EC-08DD-4A5A-B3C6-2BAA147F80F8}"/>
      </w:docPartPr>
      <w:docPartBody>
        <w:p w:rsidR="001F66CE" w:rsidRDefault="005257B2" w:rsidP="005257B2">
          <w:pPr>
            <w:pStyle w:val="BB83BEF3759C4EFCB807041B03172EDC"/>
          </w:pPr>
          <w:r w:rsidRPr="00A67505">
            <w:rPr>
              <w:rStyle w:val="PlaceholderText"/>
            </w:rPr>
            <w:t>END IF</w:t>
          </w:r>
        </w:p>
      </w:docPartBody>
    </w:docPart>
    <w:docPart>
      <w:docPartPr>
        <w:name w:val="14F1E92EF2E44528B1375617F9E47E32"/>
        <w:category>
          <w:name w:val="General"/>
          <w:gallery w:val="placeholder"/>
        </w:category>
        <w:types>
          <w:type w:val="bbPlcHdr"/>
        </w:types>
        <w:behaviors>
          <w:behavior w:val="content"/>
        </w:behaviors>
        <w:guid w:val="{0239A5FA-DA8F-43AE-9638-CA155CD6CAA6}"/>
      </w:docPartPr>
      <w:docPartBody>
        <w:p w:rsidR="001F66CE" w:rsidRDefault="005257B2" w:rsidP="005257B2">
          <w:pPr>
            <w:pStyle w:val="C4BD5D0ECB2347C19171F8F2A85631E1"/>
          </w:pPr>
          <w:r w:rsidRPr="00A67505">
            <w:rPr>
              <w:rStyle w:val="PlaceholderText"/>
            </w:rPr>
            <w:t>IF EPType = "Standard Will Package"</w:t>
          </w:r>
        </w:p>
      </w:docPartBody>
    </w:docPart>
    <w:docPart>
      <w:docPartPr>
        <w:name w:val="BB83BEF3759C4EFCB807041B03172EDC"/>
        <w:category>
          <w:name w:val="General"/>
          <w:gallery w:val="placeholder"/>
        </w:category>
        <w:types>
          <w:type w:val="bbPlcHdr"/>
        </w:types>
        <w:behaviors>
          <w:behavior w:val="content"/>
        </w:behaviors>
        <w:guid w:val="{8CED1457-046C-4A5C-A1D8-147CE184612A}"/>
      </w:docPartPr>
      <w:docPartBody>
        <w:p w:rsidR="001F66CE" w:rsidRDefault="005257B2" w:rsidP="005257B2">
          <w:pPr>
            <w:pStyle w:val="6BF222D324D44DD882A044726D35285B"/>
          </w:pPr>
          <w:r w:rsidRPr="00A67505">
            <w:rPr>
              <w:rStyle w:val="PlaceholderText"/>
            </w:rPr>
            <w:t>END IF</w:t>
          </w:r>
        </w:p>
      </w:docPartBody>
    </w:docPart>
    <w:docPart>
      <w:docPartPr>
        <w:name w:val="C4BD5D0ECB2347C19171F8F2A85631E1"/>
        <w:category>
          <w:name w:val="General"/>
          <w:gallery w:val="placeholder"/>
        </w:category>
        <w:types>
          <w:type w:val="bbPlcHdr"/>
        </w:types>
        <w:behaviors>
          <w:behavior w:val="content"/>
        </w:behaviors>
        <w:guid w:val="{F0D19D4F-D59D-4D0E-B5FF-C2F37AE5068A}"/>
      </w:docPartPr>
      <w:docPartBody>
        <w:p w:rsidR="00531051" w:rsidRDefault="008007E7" w:rsidP="008007E7">
          <w:pPr>
            <w:pStyle w:val="26C3C2B6A3494D2F91DCBCF991C73304"/>
          </w:pPr>
          <w:r w:rsidRPr="00C96EAA">
            <w:rPr>
              <w:rStyle w:val="PlaceholderText"/>
            </w:rPr>
            <w:t>ASK EPTypeDialog</w:t>
          </w:r>
        </w:p>
      </w:docPartBody>
    </w:docPart>
    <w:docPart>
      <w:docPartPr>
        <w:name w:val="6BF222D324D44DD882A044726D35285B"/>
        <w:category>
          <w:name w:val="General"/>
          <w:gallery w:val="placeholder"/>
        </w:category>
        <w:types>
          <w:type w:val="bbPlcHdr"/>
        </w:types>
        <w:behaviors>
          <w:behavior w:val="content"/>
        </w:behaviors>
        <w:guid w:val="{D78DC392-E277-478B-BC9B-AA90A58A14BA}"/>
      </w:docPartPr>
      <w:docPartBody>
        <w:p w:rsidR="00531051" w:rsidRDefault="008007E7" w:rsidP="008007E7">
          <w:pPr>
            <w:pStyle w:val="2AC43C75F5394C8499BEDFF90A104F0D"/>
          </w:pPr>
          <w:r w:rsidRPr="00C96EAA">
            <w:rPr>
              <w:rStyle w:val="PlaceholderText"/>
            </w:rPr>
            <w:t>ASK TrustNameDialog</w:t>
          </w:r>
        </w:p>
      </w:docPartBody>
    </w:docPart>
    <w:docPart>
      <w:docPartPr>
        <w:name w:val="26C3C2B6A3494D2F91DCBCF991C73304"/>
        <w:category>
          <w:name w:val="General"/>
          <w:gallery w:val="placeholder"/>
        </w:category>
        <w:types>
          <w:type w:val="bbPlcHdr"/>
        </w:types>
        <w:behaviors>
          <w:behavior w:val="content"/>
        </w:behaviors>
        <w:guid w:val="{8281629E-BBB0-4D52-8C4A-914D06F32BD7}"/>
      </w:docPartPr>
      <w:docPartBody>
        <w:p w:rsidR="00531051" w:rsidRDefault="008007E7" w:rsidP="008007E7">
          <w:pPr>
            <w:pStyle w:val="8EDC54CFF78B439DB86FBF173930753E"/>
          </w:pPr>
          <w:r w:rsidRPr="00C96EAA">
            <w:rPr>
              <w:rStyle w:val="PlaceholderText"/>
            </w:rPr>
            <w:t>ASK TrustDetailsDialog</w:t>
          </w:r>
        </w:p>
      </w:docPartBody>
    </w:docPart>
    <w:docPart>
      <w:docPartPr>
        <w:name w:val="2AC43C75F5394C8499BEDFF90A104F0D"/>
        <w:category>
          <w:name w:val="General"/>
          <w:gallery w:val="placeholder"/>
        </w:category>
        <w:types>
          <w:type w:val="bbPlcHdr"/>
        </w:types>
        <w:behaviors>
          <w:behavior w:val="content"/>
        </w:behaviors>
        <w:guid w:val="{000CA0F3-7D28-4E20-A267-27BDE50195D1}"/>
      </w:docPartPr>
      <w:docPartBody>
        <w:p w:rsidR="00531051" w:rsidRDefault="008007E7" w:rsidP="008007E7">
          <w:pPr>
            <w:pStyle w:val="4800B4F792E845A3A9BBA917669B78FA"/>
          </w:pPr>
          <w:r w:rsidRPr="00C96EAA">
            <w:rPr>
              <w:rStyle w:val="PlaceholderText"/>
            </w:rPr>
            <w:t>ASK PrimaryTrusteeDialog</w:t>
          </w:r>
        </w:p>
      </w:docPartBody>
    </w:docPart>
    <w:docPart>
      <w:docPartPr>
        <w:name w:val="4800B4F792E845A3A9BBA917669B78FA"/>
        <w:category>
          <w:name w:val="General"/>
          <w:gallery w:val="placeholder"/>
        </w:category>
        <w:types>
          <w:type w:val="bbPlcHdr"/>
        </w:types>
        <w:behaviors>
          <w:behavior w:val="content"/>
        </w:behaviors>
        <w:guid w:val="{79BF73B8-D534-43CF-841C-4FD000189A4D}"/>
      </w:docPartPr>
      <w:docPartBody>
        <w:p w:rsidR="00531051" w:rsidRDefault="008007E7" w:rsidP="008007E7">
          <w:pPr>
            <w:pStyle w:val="88CBF98169E247219E0F95002172AF30"/>
          </w:pPr>
          <w:r w:rsidRPr="00C96EAA">
            <w:rPr>
              <w:rStyle w:val="PlaceholderText"/>
            </w:rPr>
            <w:t>ASK PrimaryUltimateBenesDialog</w:t>
          </w:r>
        </w:p>
      </w:docPartBody>
    </w:docPart>
    <w:docPart>
      <w:docPartPr>
        <w:name w:val="88CBF98169E247219E0F95002172AF30"/>
        <w:category>
          <w:name w:val="General"/>
          <w:gallery w:val="placeholder"/>
        </w:category>
        <w:types>
          <w:type w:val="bbPlcHdr"/>
        </w:types>
        <w:behaviors>
          <w:behavior w:val="content"/>
        </w:behaviors>
        <w:guid w:val="{8EC7F225-9B3F-4CFF-91EE-7527695DB366}"/>
      </w:docPartPr>
      <w:docPartBody>
        <w:p w:rsidR="00531051" w:rsidRDefault="008007E7" w:rsidP="008007E7">
          <w:pPr>
            <w:pStyle w:val="2566E5D300A54025B421C564CE263F09"/>
          </w:pPr>
          <w:r w:rsidRPr="00C96EAA">
            <w:rPr>
              <w:rStyle w:val="PlaceholderText"/>
            </w:rPr>
            <w:t>ASK PrimaryPersRepDialog</w:t>
          </w:r>
        </w:p>
      </w:docPartBody>
    </w:docPart>
    <w:docPart>
      <w:docPartPr>
        <w:name w:val="F7DCFC73D1724CCA9608099DD08F49D0"/>
        <w:category>
          <w:name w:val="General"/>
          <w:gallery w:val="placeholder"/>
        </w:category>
        <w:types>
          <w:type w:val="bbPlcHdr"/>
        </w:types>
        <w:behaviors>
          <w:behavior w:val="content"/>
        </w:behaviors>
        <w:guid w:val="{12D1F6C1-11F1-4BC4-A286-D1B07FB42198}"/>
      </w:docPartPr>
      <w:docPartBody>
        <w:p w:rsidR="00531051" w:rsidRDefault="008007E7" w:rsidP="008007E7">
          <w:pPr>
            <w:pStyle w:val="5622A9A661F34431B0A6FCB5D66CC73D"/>
          </w:pPr>
          <w:r w:rsidRPr="00C96EAA">
            <w:rPr>
              <w:rStyle w:val="PlaceholderText"/>
            </w:rPr>
            <w:t>ASK PrimaryPoaDialog</w:t>
          </w:r>
        </w:p>
      </w:docPartBody>
    </w:docPart>
    <w:docPart>
      <w:docPartPr>
        <w:name w:val="2566E5D300A54025B421C564CE263F09"/>
        <w:category>
          <w:name w:val="General"/>
          <w:gallery w:val="placeholder"/>
        </w:category>
        <w:types>
          <w:type w:val="bbPlcHdr"/>
        </w:types>
        <w:behaviors>
          <w:behavior w:val="content"/>
        </w:behaviors>
        <w:guid w:val="{5AE80746-D2E9-445C-8B32-B9A4A6C5DACE}"/>
      </w:docPartPr>
      <w:docPartBody>
        <w:p w:rsidR="00531051" w:rsidRDefault="008007E7" w:rsidP="008007E7">
          <w:pPr>
            <w:pStyle w:val="264849CE568246AC9C07807110DA572F"/>
          </w:pPr>
          <w:r w:rsidRPr="00C96EAA">
            <w:rPr>
              <w:rStyle w:val="PlaceholderText"/>
            </w:rPr>
            <w:t>ASK PrimaryAhcdDialog</w:t>
          </w:r>
        </w:p>
      </w:docPartBody>
    </w:docPart>
    <w:docPart>
      <w:docPartPr>
        <w:name w:val="F6E52FD9743F4F94B60DDAAB159FA497"/>
        <w:category>
          <w:name w:val="General"/>
          <w:gallery w:val="placeholder"/>
        </w:category>
        <w:types>
          <w:type w:val="bbPlcHdr"/>
        </w:types>
        <w:behaviors>
          <w:behavior w:val="content"/>
        </w:behaviors>
        <w:guid w:val="{25F43B6F-B340-4B28-B83C-F04CB99AAB26}"/>
      </w:docPartPr>
      <w:docPartBody>
        <w:p w:rsidR="00531051" w:rsidRDefault="008007E7">
          <w:r w:rsidRPr="0048144F">
            <w:rPr>
              <w:rStyle w:val="PlaceholderText"/>
            </w:rPr>
            <w:t>END IF</w:t>
          </w:r>
        </w:p>
      </w:docPartBody>
    </w:docPart>
    <w:docPart>
      <w:docPartPr>
        <w:name w:val="C629EBC073214B0FB7E85D5A8D6A889B"/>
        <w:category>
          <w:name w:val="General"/>
          <w:gallery w:val="placeholder"/>
        </w:category>
        <w:types>
          <w:type w:val="bbPlcHdr"/>
        </w:types>
        <w:behaviors>
          <w:behavior w:val="content"/>
        </w:behaviors>
        <w:guid w:val="{0454BC74-B6B7-4BEA-93C4-23D600602920}"/>
      </w:docPartPr>
      <w:docPartBody>
        <w:p w:rsidR="00531051" w:rsidRDefault="008007E7">
          <w:r w:rsidRPr="0048144F">
            <w:rPr>
              <w:rStyle w:val="PlaceholderText"/>
            </w:rPr>
            <w:t>IF EPTypeTrust?</w:t>
          </w:r>
        </w:p>
      </w:docPartBody>
    </w:docPart>
    <w:docPart>
      <w:docPartPr>
        <w:name w:val="4038CFD624E14DB2A9021DF551DA6039"/>
        <w:category>
          <w:name w:val="General"/>
          <w:gallery w:val="placeholder"/>
        </w:category>
        <w:types>
          <w:type w:val="bbPlcHdr"/>
        </w:types>
        <w:behaviors>
          <w:behavior w:val="content"/>
        </w:behaviors>
        <w:guid w:val="{40C665EB-BA64-459F-9972-CDAEAF076337}"/>
      </w:docPartPr>
      <w:docPartBody>
        <w:p w:rsidR="00531051" w:rsidRDefault="008007E7" w:rsidP="008007E7">
          <w:pPr>
            <w:pStyle w:val="63E881C55B334C93B2C49769951CDB7A"/>
          </w:pPr>
          <w:r w:rsidRPr="00750AEF">
            <w:rPr>
              <w:rStyle w:val="PlaceholderText"/>
            </w:rPr>
            <w:t>ResponsibleAttorney.Name:LIKE THIS</w:t>
          </w:r>
        </w:p>
      </w:docPartBody>
    </w:docPart>
    <w:docPart>
      <w:docPartPr>
        <w:name w:val="63E881C55B334C93B2C49769951CDB7A"/>
        <w:category>
          <w:name w:val="General"/>
          <w:gallery w:val="placeholder"/>
        </w:category>
        <w:types>
          <w:type w:val="bbPlcHdr"/>
        </w:types>
        <w:behaviors>
          <w:behavior w:val="content"/>
        </w:behaviors>
        <w:guid w:val="{0756C19E-1868-4C35-AA74-DD0EBB9A174E}"/>
      </w:docPartPr>
      <w:docPartBody>
        <w:p w:rsidR="00531051" w:rsidRDefault="008007E7" w:rsidP="008007E7">
          <w:pPr>
            <w:pStyle w:val="22BB4A9D54344B3B8E45A9E5AB94C3DC"/>
          </w:pPr>
          <w:r w:rsidRPr="00750AEF">
            <w:rPr>
              <w:rStyle w:val="PlaceholderText"/>
            </w:rPr>
            <w:t>ResponsibleAttorney.Firm Name</w:t>
          </w:r>
        </w:p>
      </w:docPartBody>
    </w:docPart>
    <w:docPart>
      <w:docPartPr>
        <w:name w:val="AB7AEBA37E0B440AA56B2B3ABB0124A5"/>
        <w:category>
          <w:name w:val="General"/>
          <w:gallery w:val="placeholder"/>
        </w:category>
        <w:types>
          <w:type w:val="bbPlcHdr"/>
        </w:types>
        <w:behaviors>
          <w:behavior w:val="content"/>
        </w:behaviors>
        <w:guid w:val="{112777FF-0266-412B-B5C4-D7BE87A05B62}"/>
      </w:docPartPr>
      <w:docPartBody>
        <w:p w:rsidR="00531051" w:rsidRDefault="008007E7" w:rsidP="008007E7">
          <w:pPr>
            <w:pStyle w:val="3594558295A3476E90D3694A63491958"/>
          </w:pPr>
          <w:r w:rsidRPr="00A67505">
            <w:rPr>
              <w:rStyle w:val="PlaceholderText"/>
            </w:rPr>
            <w:t>END IF</w:t>
          </w:r>
        </w:p>
      </w:docPartBody>
    </w:docPart>
    <w:docPart>
      <w:docPartPr>
        <w:name w:val="1E854FCC4EF343E58F516589F8B74821"/>
        <w:category>
          <w:name w:val="General"/>
          <w:gallery w:val="placeholder"/>
        </w:category>
        <w:types>
          <w:type w:val="bbPlcHdr"/>
        </w:types>
        <w:behaviors>
          <w:behavior w:val="content"/>
        </w:behaviors>
        <w:guid w:val="{E95154ED-FF14-4A09-89C1-38C18A167398}"/>
      </w:docPartPr>
      <w:docPartBody>
        <w:p w:rsidR="00531051" w:rsidRDefault="008007E7" w:rsidP="008007E7">
          <w:pPr>
            <w:pStyle w:val="2F0D61FC1BB64D06BF005C1FABFF6460"/>
          </w:pPr>
          <w:r w:rsidRPr="00750AEF">
            <w:rPr>
              <w:rStyle w:val="PlaceholderText"/>
            </w:rPr>
            <w:t>ResponsibleAttorney.Email</w:t>
          </w:r>
        </w:p>
      </w:docPartBody>
    </w:docPart>
    <w:docPart>
      <w:docPartPr>
        <w:name w:val="49DFFEDAC39F421D8A9A8DB843FFBA57"/>
        <w:category>
          <w:name w:val="General"/>
          <w:gallery w:val="placeholder"/>
        </w:category>
        <w:types>
          <w:type w:val="bbPlcHdr"/>
        </w:types>
        <w:behaviors>
          <w:behavior w:val="content"/>
        </w:behaviors>
        <w:guid w:val="{7F027F35-6C31-4824-97C4-B75942C3A731}"/>
      </w:docPartPr>
      <w:docPartBody>
        <w:p w:rsidR="00531051" w:rsidRDefault="008007E7" w:rsidP="008007E7">
          <w:pPr>
            <w:pStyle w:val="FCB2820973364ED385017216D2D43CC4"/>
          </w:pPr>
          <w:r w:rsidRPr="00F02674">
            <w:rPr>
              <w:rStyle w:val="PlaceholderText"/>
            </w:rPr>
            <w:t>SigningDate</w:t>
          </w:r>
        </w:p>
      </w:docPartBody>
    </w:docPart>
    <w:docPart>
      <w:docPartPr>
        <w:name w:val="8F4040FD0B034CAF96DC70D1E823C2B2"/>
        <w:category>
          <w:name w:val="General"/>
          <w:gallery w:val="placeholder"/>
        </w:category>
        <w:types>
          <w:type w:val="bbPlcHdr"/>
        </w:types>
        <w:behaviors>
          <w:behavior w:val="content"/>
        </w:behaviors>
        <w:guid w:val="{770C7946-3C81-4C53-BBEE-F349513BD442}"/>
      </w:docPartPr>
      <w:docPartBody>
        <w:p w:rsidR="00531051" w:rsidRDefault="008007E7" w:rsidP="008007E7">
          <w:pPr>
            <w:pStyle w:val="5BD20B180BD94D91B9BF2364E35E2466"/>
          </w:pPr>
          <w:r w:rsidRPr="00F02674">
            <w:rPr>
              <w:rStyle w:val="PlaceholderText"/>
            </w:rPr>
            <w:t>SigningDate</w:t>
          </w:r>
        </w:p>
      </w:docPartBody>
    </w:docPart>
    <w:docPart>
      <w:docPartPr>
        <w:name w:val="1B9971A33D634377818DF840D58D54D6"/>
        <w:category>
          <w:name w:val="General"/>
          <w:gallery w:val="placeholder"/>
        </w:category>
        <w:types>
          <w:type w:val="bbPlcHdr"/>
        </w:types>
        <w:behaviors>
          <w:behavior w:val="content"/>
        </w:behaviors>
        <w:guid w:val="{B505441B-46D8-4E02-A36F-FADD46825E7B}"/>
      </w:docPartPr>
      <w:docPartBody>
        <w:p w:rsidR="00531051" w:rsidRDefault="008007E7" w:rsidP="008007E7">
          <w:pPr>
            <w:pStyle w:val="8D173F6401C04337A231A4ACF5FCB966"/>
          </w:pPr>
          <w:r w:rsidRPr="00F02674">
            <w:rPr>
              <w:rStyle w:val="PlaceholderText"/>
            </w:rPr>
            <w:t>END IF</w:t>
          </w:r>
        </w:p>
      </w:docPartBody>
    </w:docPart>
    <w:docPart>
      <w:docPartPr>
        <w:name w:val="C41C3103BE024BFA9E0462562A553FDA"/>
        <w:category>
          <w:name w:val="General"/>
          <w:gallery w:val="placeholder"/>
        </w:category>
        <w:types>
          <w:type w:val="bbPlcHdr"/>
        </w:types>
        <w:behaviors>
          <w:behavior w:val="content"/>
        </w:behaviors>
        <w:guid w:val="{F3AD3B76-BE53-4471-9B48-D7E213AB5143}"/>
      </w:docPartPr>
      <w:docPartBody>
        <w:p w:rsidR="00531051" w:rsidRDefault="008007E7" w:rsidP="008007E7">
          <w:pPr>
            <w:pStyle w:val="1447037BCC57402092AAFB4C5C37234B"/>
          </w:pPr>
          <w:r w:rsidRPr="00F02674">
            <w:rPr>
              <w:rStyle w:val="PlaceholderText"/>
            </w:rPr>
            <w:t>IF EPTypeTrust?</w:t>
          </w:r>
        </w:p>
      </w:docPartBody>
    </w:docPart>
    <w:docPart>
      <w:docPartPr>
        <w:name w:val="94B36A5E2D6540C3B7070C80F938B336"/>
        <w:category>
          <w:name w:val="General"/>
          <w:gallery w:val="placeholder"/>
        </w:category>
        <w:types>
          <w:type w:val="bbPlcHdr"/>
        </w:types>
        <w:behaviors>
          <w:behavior w:val="content"/>
        </w:behaviors>
        <w:guid w:val="{6A0EC253-E27B-44C8-90A1-98679948215C}"/>
      </w:docPartPr>
      <w:docPartBody>
        <w:p w:rsidR="00531051" w:rsidRDefault="008007E7" w:rsidP="008007E7">
          <w:pPr>
            <w:pStyle w:val="B2BA8C5ABE004285B172F8E2E83C8C58"/>
          </w:pPr>
          <w:r w:rsidRPr="00F02674">
            <w:rPr>
              <w:rStyle w:val="PlaceholderText"/>
            </w:rPr>
            <w:t>ELSE</w:t>
          </w:r>
        </w:p>
      </w:docPartBody>
    </w:docPart>
    <w:docPart>
      <w:docPartPr>
        <w:name w:val="8D173F6401C04337A231A4ACF5FCB966"/>
        <w:category>
          <w:name w:val="General"/>
          <w:gallery w:val="placeholder"/>
        </w:category>
        <w:types>
          <w:type w:val="bbPlcHdr"/>
        </w:types>
        <w:behaviors>
          <w:behavior w:val="content"/>
        </w:behaviors>
        <w:guid w:val="{50016C71-8490-4C55-B29D-8626A43BC4A7}"/>
      </w:docPartPr>
      <w:docPartBody>
        <w:p w:rsidR="00531051" w:rsidRDefault="008007E7" w:rsidP="008007E7">
          <w:pPr>
            <w:pStyle w:val="2607B893BAC947D985C8FCAE114EC2DD"/>
          </w:pPr>
          <w:r w:rsidRPr="00F02674">
            <w:rPr>
              <w:rStyle w:val="PlaceholderText"/>
            </w:rPr>
            <w:t>END IF</w:t>
          </w:r>
        </w:p>
      </w:docPartBody>
    </w:docPart>
    <w:docPart>
      <w:docPartPr>
        <w:name w:val="1447037BCC57402092AAFB4C5C37234B"/>
        <w:category>
          <w:name w:val="General"/>
          <w:gallery w:val="placeholder"/>
        </w:category>
        <w:types>
          <w:type w:val="bbPlcHdr"/>
        </w:types>
        <w:behaviors>
          <w:behavior w:val="content"/>
        </w:behaviors>
        <w:guid w:val="{E030B9A0-E7C0-4728-895A-10E0F43F1B24}"/>
      </w:docPartPr>
      <w:docPartBody>
        <w:p w:rsidR="00531051" w:rsidRDefault="008007E7" w:rsidP="008007E7">
          <w:pPr>
            <w:pStyle w:val="EDAB7067C19D46A18015748A865C2D7F"/>
          </w:pPr>
          <w:r w:rsidRPr="00F02674">
            <w:rPr>
              <w:rStyle w:val="PlaceholderText"/>
            </w:rPr>
            <w:t>IF EPTypeTrust? OR EPTypePOWill? OR EPTypeStandardWill?</w:t>
          </w:r>
        </w:p>
      </w:docPartBody>
    </w:docPart>
    <w:docPart>
      <w:docPartPr>
        <w:name w:val="B2BA8C5ABE004285B172F8E2E83C8C58"/>
        <w:category>
          <w:name w:val="General"/>
          <w:gallery w:val="placeholder"/>
        </w:category>
        <w:types>
          <w:type w:val="bbPlcHdr"/>
        </w:types>
        <w:behaviors>
          <w:behavior w:val="content"/>
        </w:behaviors>
        <w:guid w:val="{3534EE85-4E52-4E9B-8542-D4AB66878686}"/>
      </w:docPartPr>
      <w:docPartBody>
        <w:p w:rsidR="00531051" w:rsidRDefault="008007E7" w:rsidP="008007E7">
          <w:pPr>
            <w:pStyle w:val="AC036889AF6740F3A0F74BF4F256268F"/>
          </w:pPr>
          <w:r w:rsidRPr="00F02674">
            <w:rPr>
              <w:rStyle w:val="PlaceholderText"/>
            </w:rPr>
            <w:t>END IF</w:t>
          </w:r>
        </w:p>
      </w:docPartBody>
    </w:docPart>
    <w:docPart>
      <w:docPartPr>
        <w:name w:val="2607B893BAC947D985C8FCAE114EC2DD"/>
        <w:category>
          <w:name w:val="General"/>
          <w:gallery w:val="placeholder"/>
        </w:category>
        <w:types>
          <w:type w:val="bbPlcHdr"/>
        </w:types>
        <w:behaviors>
          <w:behavior w:val="content"/>
        </w:behaviors>
        <w:guid w:val="{99A3FD0F-5961-42E5-A0F6-4F37DF8B5DA3}"/>
      </w:docPartPr>
      <w:docPartBody>
        <w:p w:rsidR="00531051" w:rsidRDefault="008007E7" w:rsidP="008007E7">
          <w:pPr>
            <w:pStyle w:val="5F8A44450508440DBC9BFB558F256D56"/>
          </w:pPr>
          <w:r w:rsidRPr="00F02674">
            <w:rPr>
              <w:rStyle w:val="PlaceholderText"/>
            </w:rPr>
            <w:t>IF EPTypeTrust?</w:t>
          </w:r>
        </w:p>
      </w:docPartBody>
    </w:docPart>
    <w:docPart>
      <w:docPartPr>
        <w:name w:val="EDAB7067C19D46A18015748A865C2D7F"/>
        <w:category>
          <w:name w:val="General"/>
          <w:gallery w:val="placeholder"/>
        </w:category>
        <w:types>
          <w:type w:val="bbPlcHdr"/>
        </w:types>
        <w:behaviors>
          <w:behavior w:val="content"/>
        </w:behaviors>
        <w:guid w:val="{6D89C67A-4F89-4EDD-8F35-48B120607592}"/>
      </w:docPartPr>
      <w:docPartBody>
        <w:p w:rsidR="00531051" w:rsidRDefault="008007E7" w:rsidP="008007E7">
          <w:pPr>
            <w:pStyle w:val="6CF47EB793F34F60B8B8EDAFEC4402CA"/>
          </w:pPr>
          <w:r w:rsidRPr="00F02674">
            <w:rPr>
              <w:rStyle w:val="PlaceholderText"/>
            </w:rPr>
            <w:t>ELSE</w:t>
          </w:r>
        </w:p>
      </w:docPartBody>
    </w:docPart>
    <w:docPart>
      <w:docPartPr>
        <w:name w:val="AC036889AF6740F3A0F74BF4F256268F"/>
        <w:category>
          <w:name w:val="General"/>
          <w:gallery w:val="placeholder"/>
        </w:category>
        <w:types>
          <w:type w:val="bbPlcHdr"/>
        </w:types>
        <w:behaviors>
          <w:behavior w:val="content"/>
        </w:behaviors>
        <w:guid w:val="{DF34BB8A-3F79-434D-922A-98137ACDBBF0}"/>
      </w:docPartPr>
      <w:docPartBody>
        <w:p w:rsidR="00531051" w:rsidRDefault="008007E7" w:rsidP="008007E7">
          <w:pPr>
            <w:pStyle w:val="FF97785DB6DC4FE0A88AAF73A2FC4097"/>
          </w:pPr>
          <w:r w:rsidRPr="00F02674">
            <w:rPr>
              <w:rStyle w:val="PlaceholderText"/>
            </w:rPr>
            <w:t>END IF</w:t>
          </w:r>
        </w:p>
      </w:docPartBody>
    </w:docPart>
    <w:docPart>
      <w:docPartPr>
        <w:name w:val="5F8A44450508440DBC9BFB558F256D56"/>
        <w:category>
          <w:name w:val="General"/>
          <w:gallery w:val="placeholder"/>
        </w:category>
        <w:types>
          <w:type w:val="bbPlcHdr"/>
        </w:types>
        <w:behaviors>
          <w:behavior w:val="content"/>
        </w:behaviors>
        <w:guid w:val="{8AB3524F-49C9-47DE-9266-D2E480591B0A}"/>
      </w:docPartPr>
      <w:docPartBody>
        <w:p w:rsidR="00531051" w:rsidRDefault="008007E7" w:rsidP="008007E7">
          <w:pPr>
            <w:pStyle w:val="7CB48783275B490DAEDE523BA7D0A5B5"/>
          </w:pPr>
          <w:r w:rsidRPr="00F02674">
            <w:rPr>
              <w:rStyle w:val="PlaceholderText"/>
            </w:rPr>
            <w:t>IF EPTypeTrust?</w:t>
          </w:r>
        </w:p>
      </w:docPartBody>
    </w:docPart>
    <w:docPart>
      <w:docPartPr>
        <w:name w:val="6CF47EB793F34F60B8B8EDAFEC4402CA"/>
        <w:category>
          <w:name w:val="General"/>
          <w:gallery w:val="placeholder"/>
        </w:category>
        <w:types>
          <w:type w:val="bbPlcHdr"/>
        </w:types>
        <w:behaviors>
          <w:behavior w:val="content"/>
        </w:behaviors>
        <w:guid w:val="{B26CECB1-FE80-4CB9-886A-5F56CD28A9F2}"/>
      </w:docPartPr>
      <w:docPartBody>
        <w:p w:rsidR="00531051" w:rsidRDefault="008007E7" w:rsidP="008007E7">
          <w:pPr>
            <w:pStyle w:val="D5E4044FD2D049A69D3D490F29FE3811"/>
          </w:pPr>
          <w:r w:rsidRPr="00F02674">
            <w:rPr>
              <w:rStyle w:val="PlaceholderText"/>
            </w:rPr>
            <w:t>END IF</w:t>
          </w:r>
        </w:p>
      </w:docPartBody>
    </w:docPart>
    <w:docPart>
      <w:docPartPr>
        <w:name w:val="FF97785DB6DC4FE0A88AAF73A2FC4097"/>
        <w:category>
          <w:name w:val="General"/>
          <w:gallery w:val="placeholder"/>
        </w:category>
        <w:types>
          <w:type w:val="bbPlcHdr"/>
        </w:types>
        <w:behaviors>
          <w:behavior w:val="content"/>
        </w:behaviors>
        <w:guid w:val="{2447C543-B5FA-4D40-86ED-203FA12399FF}"/>
      </w:docPartPr>
      <w:docPartBody>
        <w:p w:rsidR="00531051" w:rsidRDefault="008007E7" w:rsidP="008007E7">
          <w:pPr>
            <w:pStyle w:val="CDDE9F91A20C49BF90915133B9239D12"/>
          </w:pPr>
          <w:r w:rsidRPr="00814826">
            <w:rPr>
              <w:rStyle w:val="PlaceholderText"/>
            </w:rPr>
            <w:t>IF TrustAmendment?</w:t>
          </w:r>
        </w:p>
      </w:docPartBody>
    </w:docPart>
    <w:docPart>
      <w:docPartPr>
        <w:name w:val="7CB48783275B490DAEDE523BA7D0A5B5"/>
        <w:category>
          <w:name w:val="General"/>
          <w:gallery w:val="placeholder"/>
        </w:category>
        <w:types>
          <w:type w:val="bbPlcHdr"/>
        </w:types>
        <w:behaviors>
          <w:behavior w:val="content"/>
        </w:behaviors>
        <w:guid w:val="{F8F54BB7-D593-46EC-943F-1642B34DC222}"/>
      </w:docPartPr>
      <w:docPartBody>
        <w:p w:rsidR="00531051" w:rsidRDefault="008007E7" w:rsidP="008007E7">
          <w:pPr>
            <w:pStyle w:val="91711E808E884054A3BA2073DB945FCE"/>
          </w:pPr>
          <w:r w:rsidRPr="00F02674">
            <w:rPr>
              <w:rStyle w:val="PlaceholderText"/>
            </w:rPr>
            <w:t>IF TrustRestatement?</w:t>
          </w:r>
        </w:p>
      </w:docPartBody>
    </w:docPart>
    <w:docPart>
      <w:docPartPr>
        <w:name w:val="D5E4044FD2D049A69D3D490F29FE3811"/>
        <w:category>
          <w:name w:val="General"/>
          <w:gallery w:val="placeholder"/>
        </w:category>
        <w:types>
          <w:type w:val="bbPlcHdr"/>
        </w:types>
        <w:behaviors>
          <w:behavior w:val="content"/>
        </w:behaviors>
        <w:guid w:val="{096447E8-24BC-4445-9FD6-D983729C061F}"/>
      </w:docPartPr>
      <w:docPartBody>
        <w:p w:rsidR="00531051" w:rsidRDefault="008007E7" w:rsidP="008007E7">
          <w:pPr>
            <w:pStyle w:val="32CE44FEEDFC4DEE88F631525FD7039E"/>
          </w:pPr>
          <w:r w:rsidRPr="00F02674">
            <w:rPr>
              <w:rStyle w:val="PlaceholderText"/>
            </w:rPr>
            <w:t>END IF</w:t>
          </w:r>
        </w:p>
      </w:docPartBody>
    </w:docPart>
    <w:docPart>
      <w:docPartPr>
        <w:name w:val="CDDE9F91A20C49BF90915133B9239D12"/>
        <w:category>
          <w:name w:val="General"/>
          <w:gallery w:val="placeholder"/>
        </w:category>
        <w:types>
          <w:type w:val="bbPlcHdr"/>
        </w:types>
        <w:behaviors>
          <w:behavior w:val="content"/>
        </w:behaviors>
        <w:guid w:val="{80920508-02C1-4B50-92D4-87F1E66800E3}"/>
      </w:docPartPr>
      <w:docPartBody>
        <w:p w:rsidR="00531051" w:rsidRDefault="008007E7" w:rsidP="008007E7">
          <w:pPr>
            <w:pStyle w:val="D2A5DBA378C84EE09B41068BBCE7E329"/>
          </w:pPr>
          <w:r w:rsidRPr="00F02674">
            <w:rPr>
              <w:rStyle w:val="PlaceholderText"/>
            </w:rPr>
            <w:t>END IF</w:t>
          </w:r>
        </w:p>
      </w:docPartBody>
    </w:docPart>
    <w:docPart>
      <w:docPartPr>
        <w:name w:val="91711E808E884054A3BA2073DB945FCE"/>
        <w:category>
          <w:name w:val="General"/>
          <w:gallery w:val="placeholder"/>
        </w:category>
        <w:types>
          <w:type w:val="bbPlcHdr"/>
        </w:types>
        <w:behaviors>
          <w:behavior w:val="content"/>
        </w:behaviors>
        <w:guid w:val="{BDC7D146-C932-4A92-A5C5-3111044B79A9}"/>
      </w:docPartPr>
      <w:docPartBody>
        <w:p w:rsidR="00531051" w:rsidRDefault="008007E7" w:rsidP="008007E7">
          <w:pPr>
            <w:pStyle w:val="A3019BFB22B6487F9E0A93B9D50C20DD"/>
          </w:pPr>
          <w:r w:rsidRPr="00F02674">
            <w:rPr>
              <w:rStyle w:val="PlaceholderText"/>
            </w:rPr>
            <w:t>IF EPTypeTrust? OR EPTypePOWill? OR EPTypeStandardWill?</w:t>
          </w:r>
        </w:p>
      </w:docPartBody>
    </w:docPart>
    <w:docPart>
      <w:docPartPr>
        <w:name w:val="C0C78187D4CF48409325216D5A483C0B"/>
        <w:category>
          <w:name w:val="General"/>
          <w:gallery w:val="placeholder"/>
        </w:category>
        <w:types>
          <w:type w:val="bbPlcHdr"/>
        </w:types>
        <w:behaviors>
          <w:behavior w:val="content"/>
        </w:behaviors>
        <w:guid w:val="{4ED0F4F0-0B24-4E86-B9EC-BC4288F39EE0}"/>
      </w:docPartPr>
      <w:docPartBody>
        <w:p w:rsidR="00531051" w:rsidRDefault="008007E7" w:rsidP="008007E7">
          <w:pPr>
            <w:pStyle w:val="1CC82E7E7AC242A39191FE45AEE26F36"/>
          </w:pPr>
          <w:r w:rsidRPr="00F02674">
            <w:rPr>
              <w:rStyle w:val="PlaceholderText"/>
            </w:rPr>
            <w:t>END IF</w:t>
          </w:r>
        </w:p>
      </w:docPartBody>
    </w:docPart>
    <w:docPart>
      <w:docPartPr>
        <w:name w:val="F793468E48FB4EF5BB9613A8BD1C2DD9"/>
        <w:category>
          <w:name w:val="General"/>
          <w:gallery w:val="placeholder"/>
        </w:category>
        <w:types>
          <w:type w:val="bbPlcHdr"/>
        </w:types>
        <w:behaviors>
          <w:behavior w:val="content"/>
        </w:behaviors>
        <w:guid w:val="{379DE4F1-1B48-4177-AD46-1165DBCE3858}"/>
      </w:docPartPr>
      <w:docPartBody>
        <w:p w:rsidR="00531051" w:rsidRDefault="008007E7" w:rsidP="008007E7">
          <w:pPr>
            <w:pStyle w:val="7A9FBC2F7B864E8DA51236F69D0C0575"/>
          </w:pPr>
          <w:r w:rsidRPr="00F02674">
            <w:rPr>
              <w:rStyle w:val="PlaceholderText"/>
            </w:rPr>
            <w:t>IF EPTypeTrust?</w:t>
          </w:r>
        </w:p>
      </w:docPartBody>
    </w:docPart>
    <w:docPart>
      <w:docPartPr>
        <w:name w:val="1CC82E7E7AC242A39191FE45AEE26F36"/>
        <w:category>
          <w:name w:val="General"/>
          <w:gallery w:val="placeholder"/>
        </w:category>
        <w:types>
          <w:type w:val="bbPlcHdr"/>
        </w:types>
        <w:behaviors>
          <w:behavior w:val="content"/>
        </w:behaviors>
        <w:guid w:val="{628E271D-12EE-4D06-9851-5974E01BEAEB}"/>
      </w:docPartPr>
      <w:docPartBody>
        <w:p w:rsidR="00531051" w:rsidRDefault="008007E7" w:rsidP="008007E7">
          <w:pPr>
            <w:pStyle w:val="58FA7685E5E943D3BC073A7165F4B625"/>
          </w:pPr>
          <w:r w:rsidRPr="00F02674">
            <w:rPr>
              <w:rStyle w:val="PlaceholderText"/>
            </w:rPr>
            <w:t>END IF</w:t>
          </w:r>
        </w:p>
      </w:docPartBody>
    </w:docPart>
    <w:docPart>
      <w:docPartPr>
        <w:name w:val="7A9FBC2F7B864E8DA51236F69D0C0575"/>
        <w:category>
          <w:name w:val="General"/>
          <w:gallery w:val="placeholder"/>
        </w:category>
        <w:types>
          <w:type w:val="bbPlcHdr"/>
        </w:types>
        <w:behaviors>
          <w:behavior w:val="content"/>
        </w:behaviors>
        <w:guid w:val="{DBD0EA35-E701-4842-8137-2BCB5C258903}"/>
      </w:docPartPr>
      <w:docPartBody>
        <w:p w:rsidR="00531051" w:rsidRDefault="008007E7" w:rsidP="008007E7">
          <w:pPr>
            <w:pStyle w:val="C3589A86ED0841A9812B886491834359"/>
          </w:pPr>
          <w:r w:rsidRPr="00F02674">
            <w:rPr>
              <w:rStyle w:val="PlaceholderText"/>
            </w:rPr>
            <w:t>END IF</w:t>
          </w:r>
        </w:p>
      </w:docPartBody>
    </w:docPart>
    <w:docPart>
      <w:docPartPr>
        <w:name w:val="B0F52A54322F4350B19CDCDF93283B24"/>
        <w:category>
          <w:name w:val="General"/>
          <w:gallery w:val="placeholder"/>
        </w:category>
        <w:types>
          <w:type w:val="bbPlcHdr"/>
        </w:types>
        <w:behaviors>
          <w:behavior w:val="content"/>
        </w:behaviors>
        <w:guid w:val="{07BA3D93-D63E-46FC-9AE1-D89B50EC9CA3}"/>
      </w:docPartPr>
      <w:docPartBody>
        <w:p w:rsidR="00531051" w:rsidRDefault="008007E7" w:rsidP="008007E7">
          <w:pPr>
            <w:pStyle w:val="4F5BC28CA5FB48BC99866D2902DE092A"/>
          </w:pPr>
          <w:r w:rsidRPr="00F02674">
            <w:rPr>
              <w:rStyle w:val="PlaceholderText"/>
            </w:rPr>
            <w:t>IF EPTypeTrust? OR EPTypePOWill? OR EPTypeStandardWill?</w:t>
          </w:r>
        </w:p>
      </w:docPartBody>
    </w:docPart>
    <w:docPart>
      <w:docPartPr>
        <w:name w:val="58FA7685E5E943D3BC073A7165F4B625"/>
        <w:category>
          <w:name w:val="General"/>
          <w:gallery w:val="placeholder"/>
        </w:category>
        <w:types>
          <w:type w:val="bbPlcHdr"/>
        </w:types>
        <w:behaviors>
          <w:behavior w:val="content"/>
        </w:behaviors>
        <w:guid w:val="{2A59D7DF-C11F-4D6A-9463-99FFB3904D89}"/>
      </w:docPartPr>
      <w:docPartBody>
        <w:p w:rsidR="00531051" w:rsidRDefault="008007E7" w:rsidP="008007E7">
          <w:pPr>
            <w:pStyle w:val="55AC642E55F342D3A70FECBE99C740ED"/>
          </w:pPr>
          <w:r w:rsidRPr="00F02674">
            <w:rPr>
              <w:rStyle w:val="PlaceholderText"/>
            </w:rPr>
            <w:t>IF EPTypeTrust?</w:t>
          </w:r>
        </w:p>
      </w:docPartBody>
    </w:docPart>
    <w:docPart>
      <w:docPartPr>
        <w:name w:val="C3589A86ED0841A9812B886491834359"/>
        <w:category>
          <w:name w:val="General"/>
          <w:gallery w:val="placeholder"/>
        </w:category>
        <w:types>
          <w:type w:val="bbPlcHdr"/>
        </w:types>
        <w:behaviors>
          <w:behavior w:val="content"/>
        </w:behaviors>
        <w:guid w:val="{36D879BB-8777-4303-9DC6-61ADE57B9DF8}"/>
      </w:docPartPr>
      <w:docPartBody>
        <w:p w:rsidR="00531051" w:rsidRDefault="008007E7" w:rsidP="008007E7">
          <w:pPr>
            <w:pStyle w:val="449A99BFE2EE49C4AAFCDE835C827E62"/>
          </w:pPr>
          <w:r w:rsidRPr="00F02674">
            <w:rPr>
              <w:rStyle w:val="PlaceholderText"/>
            </w:rPr>
            <w:t>END IF</w:t>
          </w:r>
        </w:p>
      </w:docPartBody>
    </w:docPart>
    <w:docPart>
      <w:docPartPr>
        <w:name w:val="4F5BC28CA5FB48BC99866D2902DE092A"/>
        <w:category>
          <w:name w:val="General"/>
          <w:gallery w:val="placeholder"/>
        </w:category>
        <w:types>
          <w:type w:val="bbPlcHdr"/>
        </w:types>
        <w:behaviors>
          <w:behavior w:val="content"/>
        </w:behaviors>
        <w:guid w:val="{89B69AA5-251D-4F95-A74B-A48879B2F425}"/>
      </w:docPartPr>
      <w:docPartBody>
        <w:p w:rsidR="00531051" w:rsidRDefault="008007E7" w:rsidP="008007E7">
          <w:pPr>
            <w:pStyle w:val="15B4D492620246E19DB6203243E1EC89"/>
          </w:pPr>
          <w:r w:rsidRPr="00F02674">
            <w:rPr>
              <w:rStyle w:val="PlaceholderText"/>
            </w:rPr>
            <w:t>IF EPTypeTrust?</w:t>
          </w:r>
        </w:p>
      </w:docPartBody>
    </w:docPart>
    <w:docPart>
      <w:docPartPr>
        <w:name w:val="55AC642E55F342D3A70FECBE99C740ED"/>
        <w:category>
          <w:name w:val="General"/>
          <w:gallery w:val="placeholder"/>
        </w:category>
        <w:types>
          <w:type w:val="bbPlcHdr"/>
        </w:types>
        <w:behaviors>
          <w:behavior w:val="content"/>
        </w:behaviors>
        <w:guid w:val="{36FEE3C4-A9BE-4E45-B38E-1E60521F67BB}"/>
      </w:docPartPr>
      <w:docPartBody>
        <w:p w:rsidR="00531051" w:rsidRDefault="008007E7" w:rsidP="008007E7">
          <w:pPr>
            <w:pStyle w:val="75177F89F5534EC1B1F1EAC5A62912B9"/>
          </w:pPr>
          <w:r w:rsidRPr="00F02674">
            <w:rPr>
              <w:rStyle w:val="PlaceholderText"/>
            </w:rPr>
            <w:t>END IF</w:t>
          </w:r>
        </w:p>
      </w:docPartBody>
    </w:docPart>
    <w:docPart>
      <w:docPartPr>
        <w:name w:val="449A99BFE2EE49C4AAFCDE835C827E62"/>
        <w:category>
          <w:name w:val="General"/>
          <w:gallery w:val="placeholder"/>
        </w:category>
        <w:types>
          <w:type w:val="bbPlcHdr"/>
        </w:types>
        <w:behaviors>
          <w:behavior w:val="content"/>
        </w:behaviors>
        <w:guid w:val="{5BBA6155-A73A-41D4-B982-E5852F997599}"/>
      </w:docPartPr>
      <w:docPartBody>
        <w:p w:rsidR="00531051" w:rsidRDefault="008007E7" w:rsidP="008007E7">
          <w:pPr>
            <w:pStyle w:val="CCACFA3667E0427791145A775CD92F54"/>
          </w:pPr>
          <w:r w:rsidRPr="00F02674">
            <w:rPr>
              <w:rStyle w:val="PlaceholderText"/>
            </w:rPr>
            <w:t>ELSE</w:t>
          </w:r>
        </w:p>
      </w:docPartBody>
    </w:docPart>
    <w:docPart>
      <w:docPartPr>
        <w:name w:val="15B4D492620246E19DB6203243E1EC89"/>
        <w:category>
          <w:name w:val="General"/>
          <w:gallery w:val="placeholder"/>
        </w:category>
        <w:types>
          <w:type w:val="bbPlcHdr"/>
        </w:types>
        <w:behaviors>
          <w:behavior w:val="content"/>
        </w:behaviors>
        <w:guid w:val="{8B395AF1-2E2A-4AD3-820B-31FB5E215281}"/>
      </w:docPartPr>
      <w:docPartBody>
        <w:p w:rsidR="00531051" w:rsidRDefault="008007E7" w:rsidP="008007E7">
          <w:pPr>
            <w:pStyle w:val="623ED727EFCA404CBA5B188C531B0CF5"/>
          </w:pPr>
          <w:r w:rsidRPr="00F02674">
            <w:rPr>
              <w:rStyle w:val="PlaceholderText"/>
            </w:rPr>
            <w:t>END IF</w:t>
          </w:r>
        </w:p>
      </w:docPartBody>
    </w:docPart>
    <w:docPart>
      <w:docPartPr>
        <w:name w:val="75177F89F5534EC1B1F1EAC5A62912B9"/>
        <w:category>
          <w:name w:val="General"/>
          <w:gallery w:val="placeholder"/>
        </w:category>
        <w:types>
          <w:type w:val="bbPlcHdr"/>
        </w:types>
        <w:behaviors>
          <w:behavior w:val="content"/>
        </w:behaviors>
        <w:guid w:val="{607CA7A7-EEC3-4F81-A2CA-50CA2D7F3717}"/>
      </w:docPartPr>
      <w:docPartBody>
        <w:p w:rsidR="00531051" w:rsidRDefault="008007E7" w:rsidP="008007E7">
          <w:pPr>
            <w:pStyle w:val="6D19FDAD8AE145D59C5F873D846D9784"/>
          </w:pPr>
          <w:r w:rsidRPr="00F02674">
            <w:rPr>
              <w:rStyle w:val="PlaceholderText"/>
            </w:rPr>
            <w:t>TrustStateLaw</w:t>
          </w:r>
        </w:p>
      </w:docPartBody>
    </w:docPart>
    <w:docPart>
      <w:docPartPr>
        <w:name w:val="521213AD530C46479CB9D3473B9D0D26"/>
        <w:category>
          <w:name w:val="General"/>
          <w:gallery w:val="placeholder"/>
        </w:category>
        <w:types>
          <w:type w:val="bbPlcHdr"/>
        </w:types>
        <w:behaviors>
          <w:behavior w:val="content"/>
        </w:behaviors>
        <w:guid w:val="{40589504-2CCD-4C7A-A6EC-0F01C27E1B64}"/>
      </w:docPartPr>
      <w:docPartBody>
        <w:p w:rsidR="00531051" w:rsidRDefault="008007E7" w:rsidP="008007E7">
          <w:pPr>
            <w:pStyle w:val="D094DCE8501E45009098E1A956987AE7"/>
          </w:pPr>
          <w:r w:rsidRPr="00F02674">
            <w:rPr>
              <w:rStyle w:val="PlaceholderText"/>
            </w:rPr>
            <w:t>IF EPTypeTrust?</w:t>
          </w:r>
        </w:p>
      </w:docPartBody>
    </w:docPart>
    <w:docPart>
      <w:docPartPr>
        <w:name w:val="CCACFA3667E0427791145A775CD92F54"/>
        <w:category>
          <w:name w:val="General"/>
          <w:gallery w:val="placeholder"/>
        </w:category>
        <w:types>
          <w:type w:val="bbPlcHdr"/>
        </w:types>
        <w:behaviors>
          <w:behavior w:val="content"/>
        </w:behaviors>
        <w:guid w:val="{352F1C09-D1C3-432A-AC08-41274E995367}"/>
      </w:docPartPr>
      <w:docPartBody>
        <w:p w:rsidR="00531051" w:rsidRDefault="008007E7" w:rsidP="008007E7">
          <w:pPr>
            <w:pStyle w:val="9D370A5E43134845B25665C5C0E1B011"/>
          </w:pPr>
          <w:r w:rsidRPr="00F02674">
            <w:rPr>
              <w:rStyle w:val="PlaceholderText"/>
            </w:rPr>
            <w:t>END IF</w:t>
          </w:r>
        </w:p>
      </w:docPartBody>
    </w:docPart>
    <w:docPart>
      <w:docPartPr>
        <w:name w:val="623ED727EFCA404CBA5B188C531B0CF5"/>
        <w:category>
          <w:name w:val="General"/>
          <w:gallery w:val="placeholder"/>
        </w:category>
        <w:types>
          <w:type w:val="bbPlcHdr"/>
        </w:types>
        <w:behaviors>
          <w:behavior w:val="content"/>
        </w:behaviors>
        <w:guid w:val="{EFD30C3B-3A5C-403E-996E-38D85544C399}"/>
      </w:docPartPr>
      <w:docPartBody>
        <w:p w:rsidR="00531051" w:rsidRDefault="008007E7" w:rsidP="008007E7">
          <w:pPr>
            <w:pStyle w:val="95A20FD5A4E8495BB31F98C331684026"/>
          </w:pPr>
          <w:r w:rsidRPr="00F02674">
            <w:rPr>
              <w:rStyle w:val="PlaceholderText"/>
            </w:rPr>
            <w:t>IF TrustStateLaw = "Hawaii"</w:t>
          </w:r>
        </w:p>
      </w:docPartBody>
    </w:docPart>
    <w:docPart>
      <w:docPartPr>
        <w:name w:val="6D19FDAD8AE145D59C5F873D846D9784"/>
        <w:category>
          <w:name w:val="General"/>
          <w:gallery w:val="placeholder"/>
        </w:category>
        <w:types>
          <w:type w:val="bbPlcHdr"/>
        </w:types>
        <w:behaviors>
          <w:behavior w:val="content"/>
        </w:behaviors>
        <w:guid w:val="{A4EE7501-AC69-4B90-89EC-A011828763EE}"/>
      </w:docPartPr>
      <w:docPartBody>
        <w:p w:rsidR="00531051" w:rsidRDefault="008007E7" w:rsidP="008007E7">
          <w:pPr>
            <w:pStyle w:val="B0D4F38556824606B230BC138F89FB2C"/>
          </w:pPr>
          <w:r w:rsidRPr="00F02674">
            <w:rPr>
              <w:rStyle w:val="PlaceholderText"/>
            </w:rPr>
            <w:t>ELSE</w:t>
          </w:r>
        </w:p>
      </w:docPartBody>
    </w:docPart>
    <w:docPart>
      <w:docPartPr>
        <w:name w:val="D094DCE8501E45009098E1A956987AE7"/>
        <w:category>
          <w:name w:val="General"/>
          <w:gallery w:val="placeholder"/>
        </w:category>
        <w:types>
          <w:type w:val="bbPlcHdr"/>
        </w:types>
        <w:behaviors>
          <w:behavior w:val="content"/>
        </w:behaviors>
        <w:guid w:val="{892ED269-0DE4-474A-9F90-03C99B99E582}"/>
      </w:docPartPr>
      <w:docPartBody>
        <w:p w:rsidR="00531051" w:rsidRDefault="008007E7" w:rsidP="008007E7">
          <w:pPr>
            <w:pStyle w:val="A16A7C62A1F6404EB764B58E82232E7D"/>
          </w:pPr>
          <w:r w:rsidRPr="00F02674">
            <w:rPr>
              <w:rStyle w:val="PlaceholderText"/>
            </w:rPr>
            <w:t>END IF</w:t>
          </w:r>
        </w:p>
      </w:docPartBody>
    </w:docPart>
    <w:docPart>
      <w:docPartPr>
        <w:name w:val="9D370A5E43134845B25665C5C0E1B011"/>
        <w:category>
          <w:name w:val="General"/>
          <w:gallery w:val="placeholder"/>
        </w:category>
        <w:types>
          <w:type w:val="bbPlcHdr"/>
        </w:types>
        <w:behaviors>
          <w:behavior w:val="content"/>
        </w:behaviors>
        <w:guid w:val="{9760733D-E27D-42EB-8604-D6430A5567C8}"/>
      </w:docPartPr>
      <w:docPartBody>
        <w:p w:rsidR="00531051" w:rsidRDefault="008007E7" w:rsidP="008007E7">
          <w:pPr>
            <w:pStyle w:val="A3DB74A21F6E47E69958C109C543CE24"/>
          </w:pPr>
          <w:r w:rsidRPr="00F02674">
            <w:rPr>
              <w:rStyle w:val="PlaceholderText"/>
            </w:rPr>
            <w:t>IF EPTypeTrust?</w:t>
          </w:r>
        </w:p>
      </w:docPartBody>
    </w:docPart>
    <w:docPart>
      <w:docPartPr>
        <w:name w:val="95A20FD5A4E8495BB31F98C331684026"/>
        <w:category>
          <w:name w:val="General"/>
          <w:gallery w:val="placeholder"/>
        </w:category>
        <w:types>
          <w:type w:val="bbPlcHdr"/>
        </w:types>
        <w:behaviors>
          <w:behavior w:val="content"/>
        </w:behaviors>
        <w:guid w:val="{D28BA74A-1A6E-41FF-957C-AB59A1FD1D67}"/>
      </w:docPartPr>
      <w:docPartBody>
        <w:p w:rsidR="00531051" w:rsidRDefault="008007E7" w:rsidP="008007E7">
          <w:pPr>
            <w:pStyle w:val="0E32DE6E64C241498B5D068C39193E7F"/>
          </w:pPr>
          <w:r w:rsidRPr="00F02674">
            <w:rPr>
              <w:rStyle w:val="PlaceholderText"/>
            </w:rPr>
            <w:t>IF TrustAmendment?</w:t>
          </w:r>
        </w:p>
      </w:docPartBody>
    </w:docPart>
    <w:docPart>
      <w:docPartPr>
        <w:name w:val="B0D4F38556824606B230BC138F89FB2C"/>
        <w:category>
          <w:name w:val="General"/>
          <w:gallery w:val="placeholder"/>
        </w:category>
        <w:types>
          <w:type w:val="bbPlcHdr"/>
        </w:types>
        <w:behaviors>
          <w:behavior w:val="content"/>
        </w:behaviors>
        <w:guid w:val="{E9990F24-3E4D-4FD9-812D-C398D47AB64D}"/>
      </w:docPartPr>
      <w:docPartBody>
        <w:p w:rsidR="00531051" w:rsidRDefault="008007E7" w:rsidP="008007E7">
          <w:pPr>
            <w:pStyle w:val="578673814C1D4320985BD64D8B3FB760"/>
          </w:pPr>
          <w:r w:rsidRPr="00F02674">
            <w:rPr>
              <w:rStyle w:val="PlaceholderText"/>
            </w:rPr>
            <w:t>ELSE</w:t>
          </w:r>
        </w:p>
      </w:docPartBody>
    </w:docPart>
    <w:docPart>
      <w:docPartPr>
        <w:name w:val="A16A7C62A1F6404EB764B58E82232E7D"/>
        <w:category>
          <w:name w:val="General"/>
          <w:gallery w:val="placeholder"/>
        </w:category>
        <w:types>
          <w:type w:val="bbPlcHdr"/>
        </w:types>
        <w:behaviors>
          <w:behavior w:val="content"/>
        </w:behaviors>
        <w:guid w:val="{330395D7-4216-40BF-836B-5164D4B1F989}"/>
      </w:docPartPr>
      <w:docPartBody>
        <w:p w:rsidR="00531051" w:rsidRDefault="008007E7" w:rsidP="008007E7">
          <w:pPr>
            <w:pStyle w:val="802079F00D864C1EAA2B7FCE27B59E1C"/>
          </w:pPr>
          <w:r w:rsidRPr="00F02674">
            <w:rPr>
              <w:rStyle w:val="PlaceholderText"/>
            </w:rPr>
            <w:t>END IF</w:t>
          </w:r>
        </w:p>
      </w:docPartBody>
    </w:docPart>
    <w:docPart>
      <w:docPartPr>
        <w:name w:val="A3DB74A21F6E47E69958C109C543CE24"/>
        <w:category>
          <w:name w:val="General"/>
          <w:gallery w:val="placeholder"/>
        </w:category>
        <w:types>
          <w:type w:val="bbPlcHdr"/>
        </w:types>
        <w:behaviors>
          <w:behavior w:val="content"/>
        </w:behaviors>
        <w:guid w:val="{48AA3B83-F212-4C67-9B2D-B6A9439F6289}"/>
      </w:docPartPr>
      <w:docPartBody>
        <w:p w:rsidR="00531051" w:rsidRDefault="008007E7" w:rsidP="008007E7">
          <w:pPr>
            <w:pStyle w:val="870FA2E4BD5C420BB40FEE694A5A3D5F"/>
          </w:pPr>
          <w:r w:rsidRPr="00F02674">
            <w:rPr>
              <w:rStyle w:val="PlaceholderText"/>
            </w:rPr>
            <w:t>IF BusOwner?</w:t>
          </w:r>
        </w:p>
      </w:docPartBody>
    </w:docPart>
    <w:docPart>
      <w:docPartPr>
        <w:name w:val="0E32DE6E64C241498B5D068C39193E7F"/>
        <w:category>
          <w:name w:val="General"/>
          <w:gallery w:val="placeholder"/>
        </w:category>
        <w:types>
          <w:type w:val="bbPlcHdr"/>
        </w:types>
        <w:behaviors>
          <w:behavior w:val="content"/>
        </w:behaviors>
        <w:guid w:val="{0B523B2E-5BD1-4A52-919F-83CDCA18BE0F}"/>
      </w:docPartPr>
      <w:docPartBody>
        <w:p w:rsidR="00531051" w:rsidRDefault="008007E7" w:rsidP="008007E7">
          <w:pPr>
            <w:pStyle w:val="C4B2B66F78E7451095C420D05DE24A0D"/>
          </w:pPr>
          <w:r w:rsidRPr="00F02674">
            <w:rPr>
              <w:rStyle w:val="PlaceholderText"/>
            </w:rPr>
            <w:t>END IF</w:t>
          </w:r>
        </w:p>
      </w:docPartBody>
    </w:docPart>
    <w:docPart>
      <w:docPartPr>
        <w:name w:val="578673814C1D4320985BD64D8B3FB760"/>
        <w:category>
          <w:name w:val="General"/>
          <w:gallery w:val="placeholder"/>
        </w:category>
        <w:types>
          <w:type w:val="bbPlcHdr"/>
        </w:types>
        <w:behaviors>
          <w:behavior w:val="content"/>
        </w:behaviors>
        <w:guid w:val="{1CA5BD29-75DB-49F2-8997-89D1E4EADD86}"/>
      </w:docPartPr>
      <w:docPartBody>
        <w:p w:rsidR="00531051" w:rsidRDefault="008007E7" w:rsidP="008007E7">
          <w:pPr>
            <w:pStyle w:val="4F7B424C94E44C7CA710CC9EBBBBB4AD"/>
          </w:pPr>
          <w:r w:rsidRPr="00F02674">
            <w:rPr>
              <w:rStyle w:val="PlaceholderText"/>
            </w:rPr>
            <w:t>IF RealProperty?</w:t>
          </w:r>
        </w:p>
      </w:docPartBody>
    </w:docPart>
    <w:docPart>
      <w:docPartPr>
        <w:name w:val="802079F00D864C1EAA2B7FCE27B59E1C"/>
        <w:category>
          <w:name w:val="General"/>
          <w:gallery w:val="placeholder"/>
        </w:category>
        <w:types>
          <w:type w:val="bbPlcHdr"/>
        </w:types>
        <w:behaviors>
          <w:behavior w:val="content"/>
        </w:behaviors>
        <w:guid w:val="{8E30D5BA-A36C-44D5-81A7-71D92E2B1E81}"/>
      </w:docPartPr>
      <w:docPartBody>
        <w:p w:rsidR="00531051" w:rsidRDefault="008007E7" w:rsidP="008007E7">
          <w:pPr>
            <w:pStyle w:val="9776CD7B9B93466A90189EB0A13F2092"/>
          </w:pPr>
          <w:r w:rsidRPr="00F02674">
            <w:rPr>
              <w:rStyle w:val="PlaceholderText"/>
            </w:rPr>
            <w:t>IF TrustStateLaw = "Hawaii"</w:t>
          </w:r>
        </w:p>
      </w:docPartBody>
    </w:docPart>
    <w:docPart>
      <w:docPartPr>
        <w:name w:val="870FA2E4BD5C420BB40FEE694A5A3D5F"/>
        <w:category>
          <w:name w:val="General"/>
          <w:gallery w:val="placeholder"/>
        </w:category>
        <w:types>
          <w:type w:val="bbPlcHdr"/>
        </w:types>
        <w:behaviors>
          <w:behavior w:val="content"/>
        </w:behaviors>
        <w:guid w:val="{5952FC3C-156B-48A2-9B81-918724CE69E0}"/>
      </w:docPartPr>
      <w:docPartBody>
        <w:p w:rsidR="00531051" w:rsidRDefault="008007E7" w:rsidP="008007E7">
          <w:pPr>
            <w:pStyle w:val="249096A8E8AE4F0393B0CD594F17CAB8"/>
          </w:pPr>
          <w:r w:rsidRPr="00F02674">
            <w:rPr>
              <w:rStyle w:val="PlaceholderText"/>
            </w:rPr>
            <w:t>END IF</w:t>
          </w:r>
        </w:p>
      </w:docPartBody>
    </w:docPart>
    <w:docPart>
      <w:docPartPr>
        <w:name w:val="C4B2B66F78E7451095C420D05DE24A0D"/>
        <w:category>
          <w:name w:val="General"/>
          <w:gallery w:val="placeholder"/>
        </w:category>
        <w:types>
          <w:type w:val="bbPlcHdr"/>
        </w:types>
        <w:behaviors>
          <w:behavior w:val="content"/>
        </w:behaviors>
        <w:guid w:val="{0947862A-E0B8-4922-9CF7-5509ABFE012F}"/>
      </w:docPartPr>
      <w:docPartBody>
        <w:p w:rsidR="00531051" w:rsidRDefault="008007E7" w:rsidP="008007E7">
          <w:pPr>
            <w:pStyle w:val="D861B6B6B32F48E5A1483116BE812AC1"/>
          </w:pPr>
          <w:r w:rsidRPr="00F02674">
            <w:rPr>
              <w:rStyle w:val="PlaceholderText"/>
            </w:rPr>
            <w:t>END IF</w:t>
          </w:r>
        </w:p>
      </w:docPartBody>
    </w:docPart>
    <w:docPart>
      <w:docPartPr>
        <w:name w:val="4F7B424C94E44C7CA710CC9EBBBBB4AD"/>
        <w:category>
          <w:name w:val="General"/>
          <w:gallery w:val="placeholder"/>
        </w:category>
        <w:types>
          <w:type w:val="bbPlcHdr"/>
        </w:types>
        <w:behaviors>
          <w:behavior w:val="content"/>
        </w:behaviors>
        <w:guid w:val="{5E429BB4-5AF9-468D-8384-5FA7593DCB9D}"/>
      </w:docPartPr>
      <w:docPartBody>
        <w:p w:rsidR="00531051" w:rsidRDefault="008007E7" w:rsidP="008007E7">
          <w:pPr>
            <w:pStyle w:val="918DC4EE4C75445AA307B20219B6F9BC"/>
          </w:pPr>
          <w:r w:rsidRPr="00F02674">
            <w:rPr>
              <w:rStyle w:val="PlaceholderText"/>
            </w:rPr>
            <w:t>IF BusType = "Oil, Gas or Mineral Interest"</w:t>
          </w:r>
        </w:p>
      </w:docPartBody>
    </w:docPart>
    <w:docPart>
      <w:docPartPr>
        <w:name w:val="9776CD7B9B93466A90189EB0A13F2092"/>
        <w:category>
          <w:name w:val="General"/>
          <w:gallery w:val="placeholder"/>
        </w:category>
        <w:types>
          <w:type w:val="bbPlcHdr"/>
        </w:types>
        <w:behaviors>
          <w:behavior w:val="content"/>
        </w:behaviors>
        <w:guid w:val="{56A8A3BE-4603-4780-99E7-E438E508277C}"/>
      </w:docPartPr>
      <w:docPartBody>
        <w:p w:rsidR="00531051" w:rsidRDefault="008007E7" w:rsidP="008007E7">
          <w:pPr>
            <w:pStyle w:val="A6B45F06D8E44335863BBC3EDCF64E4F"/>
          </w:pPr>
          <w:r w:rsidRPr="00F02674">
            <w:rPr>
              <w:rStyle w:val="PlaceholderText"/>
            </w:rPr>
            <w:t>END IF</w:t>
          </w:r>
        </w:p>
      </w:docPartBody>
    </w:docPart>
    <w:docPart>
      <w:docPartPr>
        <w:name w:val="249096A8E8AE4F0393B0CD594F17CAB8"/>
        <w:category>
          <w:name w:val="General"/>
          <w:gallery w:val="placeholder"/>
        </w:category>
        <w:types>
          <w:type w:val="bbPlcHdr"/>
        </w:types>
        <w:behaviors>
          <w:behavior w:val="content"/>
        </w:behaviors>
        <w:guid w:val="{862E9BF2-116F-4354-9B48-EA1BEF2801F0}"/>
      </w:docPartPr>
      <w:docPartBody>
        <w:p w:rsidR="00531051" w:rsidRDefault="008007E7" w:rsidP="008007E7">
          <w:pPr>
            <w:pStyle w:val="63DFDA4AE8FB4859862959F8F56FF02C"/>
          </w:pPr>
          <w:r w:rsidRPr="00F02674">
            <w:rPr>
              <w:rStyle w:val="PlaceholderText"/>
            </w:rPr>
            <w:t>IF MoniesOwedToYou?</w:t>
          </w:r>
        </w:p>
      </w:docPartBody>
    </w:docPart>
    <w:docPart>
      <w:docPartPr>
        <w:name w:val="D861B6B6B32F48E5A1483116BE812AC1"/>
        <w:category>
          <w:name w:val="General"/>
          <w:gallery w:val="placeholder"/>
        </w:category>
        <w:types>
          <w:type w:val="bbPlcHdr"/>
        </w:types>
        <w:behaviors>
          <w:behavior w:val="content"/>
        </w:behaviors>
        <w:guid w:val="{B0EDD0F2-6FDF-4E9B-BA6C-375ADD51DC56}"/>
      </w:docPartPr>
      <w:docPartBody>
        <w:p w:rsidR="00531051" w:rsidRDefault="008007E7" w:rsidP="008007E7">
          <w:pPr>
            <w:pStyle w:val="8ACADB713A9A464AADD9CBE008D0E2FF"/>
          </w:pPr>
          <w:r w:rsidRPr="00F02674">
            <w:rPr>
              <w:rStyle w:val="PlaceholderText"/>
            </w:rPr>
            <w:t>END IF</w:t>
          </w:r>
        </w:p>
      </w:docPartBody>
    </w:docPart>
    <w:docPart>
      <w:docPartPr>
        <w:name w:val="918DC4EE4C75445AA307B20219B6F9BC"/>
        <w:category>
          <w:name w:val="General"/>
          <w:gallery w:val="placeholder"/>
        </w:category>
        <w:types>
          <w:type w:val="bbPlcHdr"/>
        </w:types>
        <w:behaviors>
          <w:behavior w:val="content"/>
        </w:behaviors>
        <w:guid w:val="{3F79A43A-1D03-4834-9DAD-4A7FA8D9142F}"/>
      </w:docPartPr>
      <w:docPartBody>
        <w:p w:rsidR="00531051" w:rsidRDefault="008007E7" w:rsidP="008007E7">
          <w:pPr>
            <w:pStyle w:val="1C051DB09D0F4C8C9408D6AF29E739B5"/>
          </w:pPr>
          <w:r w:rsidRPr="00F02674">
            <w:rPr>
              <w:rStyle w:val="PlaceholderText"/>
            </w:rPr>
            <w:t>TrustName:LIKE THIS</w:t>
          </w:r>
        </w:p>
      </w:docPartBody>
    </w:docPart>
    <w:docPart>
      <w:docPartPr>
        <w:name w:val="A6B45F06D8E44335863BBC3EDCF64E4F"/>
        <w:category>
          <w:name w:val="General"/>
          <w:gallery w:val="placeholder"/>
        </w:category>
        <w:types>
          <w:type w:val="bbPlcHdr"/>
        </w:types>
        <w:behaviors>
          <w:behavior w:val="content"/>
        </w:behaviors>
        <w:guid w:val="{7F6DBF71-6C3A-4B3C-9DFF-5CD0A718963C}"/>
      </w:docPartPr>
      <w:docPartBody>
        <w:p w:rsidR="00531051" w:rsidRDefault="008007E7" w:rsidP="008007E7">
          <w:pPr>
            <w:pStyle w:val="B831E690A0C84DF381FB5D952AF489E7"/>
          </w:pPr>
          <w:r w:rsidRPr="00F02674">
            <w:rPr>
              <w:rStyle w:val="PlaceholderText"/>
            </w:rPr>
            <w:t>TrustDate:Mmmm d, yyyy</w:t>
          </w:r>
        </w:p>
      </w:docPartBody>
    </w:docPart>
    <w:docPart>
      <w:docPartPr>
        <w:name w:val="63DFDA4AE8FB4859862959F8F56FF02C"/>
        <w:category>
          <w:name w:val="General"/>
          <w:gallery w:val="placeholder"/>
        </w:category>
        <w:types>
          <w:type w:val="bbPlcHdr"/>
        </w:types>
        <w:behaviors>
          <w:behavior w:val="content"/>
        </w:behaviors>
        <w:guid w:val="{EA5FBC5E-E798-4BE1-A528-6A9FE3FE8BA9}"/>
      </w:docPartPr>
      <w:docPartBody>
        <w:p w:rsidR="00531051" w:rsidRDefault="008007E7" w:rsidP="008007E7">
          <w:pPr>
            <w:pStyle w:val="FB57847F42BC4A52A6613CC9ED58E780"/>
          </w:pPr>
          <w:r w:rsidRPr="00F02674">
            <w:rPr>
              <w:rStyle w:val="PlaceholderText"/>
            </w:rPr>
            <w:t>TrustName:LIKE THIS</w:t>
          </w:r>
        </w:p>
      </w:docPartBody>
    </w:docPart>
    <w:docPart>
      <w:docPartPr>
        <w:name w:val="8ACADB713A9A464AADD9CBE008D0E2FF"/>
        <w:category>
          <w:name w:val="General"/>
          <w:gallery w:val="placeholder"/>
        </w:category>
        <w:types>
          <w:type w:val="bbPlcHdr"/>
        </w:types>
        <w:behaviors>
          <w:behavior w:val="content"/>
        </w:behaviors>
        <w:guid w:val="{6F6B346F-185E-455A-B698-63EC4B360DA8}"/>
      </w:docPartPr>
      <w:docPartBody>
        <w:p w:rsidR="00531051" w:rsidRDefault="008007E7" w:rsidP="008007E7">
          <w:pPr>
            <w:pStyle w:val="ED2934DAD34C4DDAB090E6F400D3DAC9"/>
          </w:pPr>
          <w:r w:rsidRPr="00F02674">
            <w:rPr>
              <w:rStyle w:val="PlaceholderText"/>
            </w:rPr>
            <w:t>TrustDate:Mmmm d, yyyy</w:t>
          </w:r>
        </w:p>
      </w:docPartBody>
    </w:docPart>
    <w:docPart>
      <w:docPartPr>
        <w:name w:val="1C051DB09D0F4C8C9408D6AF29E739B5"/>
        <w:category>
          <w:name w:val="General"/>
          <w:gallery w:val="placeholder"/>
        </w:category>
        <w:types>
          <w:type w:val="bbPlcHdr"/>
        </w:types>
        <w:behaviors>
          <w:behavior w:val="content"/>
        </w:behaviors>
        <w:guid w:val="{4D227770-6186-44AA-9A48-F8F8721835C9}"/>
      </w:docPartPr>
      <w:docPartBody>
        <w:p w:rsidR="00531051" w:rsidRDefault="008007E7" w:rsidP="008007E7">
          <w:pPr>
            <w:pStyle w:val="8470BD9982E3414DA6F92F7EF8301AFF"/>
          </w:pPr>
          <w:r w:rsidRPr="00F02674">
            <w:rPr>
              <w:rStyle w:val="PlaceholderText"/>
            </w:rPr>
            <w:t>TrustName:LIKE THIS</w:t>
          </w:r>
        </w:p>
      </w:docPartBody>
    </w:docPart>
    <w:docPart>
      <w:docPartPr>
        <w:name w:val="B831E690A0C84DF381FB5D952AF489E7"/>
        <w:category>
          <w:name w:val="General"/>
          <w:gallery w:val="placeholder"/>
        </w:category>
        <w:types>
          <w:type w:val="bbPlcHdr"/>
        </w:types>
        <w:behaviors>
          <w:behavior w:val="content"/>
        </w:behaviors>
        <w:guid w:val="{19BEB613-78FF-4A5F-A79E-5DA97F91EE74}"/>
      </w:docPartPr>
      <w:docPartBody>
        <w:p w:rsidR="00531051" w:rsidRDefault="008007E7" w:rsidP="008007E7">
          <w:pPr>
            <w:pStyle w:val="BD495311FEED4AF0B6F0EA8BC1B96BF3"/>
          </w:pPr>
          <w:r w:rsidRPr="00F02674">
            <w:rPr>
              <w:rStyle w:val="PlaceholderText"/>
            </w:rPr>
            <w:t>TrustDate:Mmmm d, yyyy</w:t>
          </w:r>
        </w:p>
      </w:docPartBody>
    </w:docPart>
    <w:docPart>
      <w:docPartPr>
        <w:name w:val="FB57847F42BC4A52A6613CC9ED58E780"/>
        <w:category>
          <w:name w:val="General"/>
          <w:gallery w:val="placeholder"/>
        </w:category>
        <w:types>
          <w:type w:val="bbPlcHdr"/>
        </w:types>
        <w:behaviors>
          <w:behavior w:val="content"/>
        </w:behaviors>
        <w:guid w:val="{4E79855C-74A6-4947-A301-96E5C1C50741}"/>
      </w:docPartPr>
      <w:docPartBody>
        <w:p w:rsidR="00531051" w:rsidRDefault="008007E7" w:rsidP="008007E7">
          <w:pPr>
            <w:pStyle w:val="36D1732C82654C50B354C377E81042E7"/>
          </w:pPr>
          <w:r w:rsidRPr="00F02674">
            <w:rPr>
              <w:rStyle w:val="PlaceholderText"/>
            </w:rPr>
            <w:t>TrustName:LIKE THIS</w:t>
          </w:r>
        </w:p>
      </w:docPartBody>
    </w:docPart>
    <w:docPart>
      <w:docPartPr>
        <w:name w:val="ED2934DAD34C4DDAB090E6F400D3DAC9"/>
        <w:category>
          <w:name w:val="General"/>
          <w:gallery w:val="placeholder"/>
        </w:category>
        <w:types>
          <w:type w:val="bbPlcHdr"/>
        </w:types>
        <w:behaviors>
          <w:behavior w:val="content"/>
        </w:behaviors>
        <w:guid w:val="{1056E463-CD61-4180-8FD5-ED8EEC4C9640}"/>
      </w:docPartPr>
      <w:docPartBody>
        <w:p w:rsidR="00531051" w:rsidRDefault="008007E7" w:rsidP="008007E7">
          <w:pPr>
            <w:pStyle w:val="C08F6A773A39416EAA99F41BB6D4522D"/>
          </w:pPr>
          <w:r w:rsidRPr="00F02674">
            <w:rPr>
              <w:rStyle w:val="PlaceholderText"/>
            </w:rPr>
            <w:t>TrustDate:Mmmm d, yyyy</w:t>
          </w:r>
        </w:p>
      </w:docPartBody>
    </w:docPart>
    <w:docPart>
      <w:docPartPr>
        <w:name w:val="8470BD9982E3414DA6F92F7EF8301AFF"/>
        <w:category>
          <w:name w:val="General"/>
          <w:gallery w:val="placeholder"/>
        </w:category>
        <w:types>
          <w:type w:val="bbPlcHdr"/>
        </w:types>
        <w:behaviors>
          <w:behavior w:val="content"/>
        </w:behaviors>
        <w:guid w:val="{77E33E9D-8DCD-45D5-B506-5E00FF63929E}"/>
      </w:docPartPr>
      <w:docPartBody>
        <w:p w:rsidR="00531051" w:rsidRDefault="008007E7" w:rsidP="008007E7">
          <w:pPr>
            <w:pStyle w:val="27BE0A59150449B1ABDF84D4F15AC7B3"/>
          </w:pPr>
          <w:r w:rsidRPr="00F02674">
            <w:rPr>
              <w:rStyle w:val="PlaceholderText"/>
            </w:rPr>
            <w:t>TrustName:LIKE THIS</w:t>
          </w:r>
        </w:p>
      </w:docPartBody>
    </w:docPart>
    <w:docPart>
      <w:docPartPr>
        <w:name w:val="BD495311FEED4AF0B6F0EA8BC1B96BF3"/>
        <w:category>
          <w:name w:val="General"/>
          <w:gallery w:val="placeholder"/>
        </w:category>
        <w:types>
          <w:type w:val="bbPlcHdr"/>
        </w:types>
        <w:behaviors>
          <w:behavior w:val="content"/>
        </w:behaviors>
        <w:guid w:val="{EB2A01F4-5D89-4CB6-8B7A-EC2F2366269A}"/>
      </w:docPartPr>
      <w:docPartBody>
        <w:p w:rsidR="00531051" w:rsidRDefault="008007E7" w:rsidP="008007E7">
          <w:pPr>
            <w:pStyle w:val="EE60DBC47F66401CA97B3A90B65FB803"/>
          </w:pPr>
          <w:r w:rsidRPr="00F02674">
            <w:rPr>
              <w:rStyle w:val="PlaceholderText"/>
            </w:rPr>
            <w:t>TrustDate:Mmmm d, yyyy</w:t>
          </w:r>
        </w:p>
      </w:docPartBody>
    </w:docPart>
    <w:docPart>
      <w:docPartPr>
        <w:name w:val="36D1732C82654C50B354C377E81042E7"/>
        <w:category>
          <w:name w:val="General"/>
          <w:gallery w:val="placeholder"/>
        </w:category>
        <w:types>
          <w:type w:val="bbPlcHdr"/>
        </w:types>
        <w:behaviors>
          <w:behavior w:val="content"/>
        </w:behaviors>
        <w:guid w:val="{7A699770-66D9-465C-B61B-FB032A54B6E1}"/>
      </w:docPartPr>
      <w:docPartBody>
        <w:p w:rsidR="00531051" w:rsidRDefault="008007E7" w:rsidP="008007E7">
          <w:pPr>
            <w:pStyle w:val="180F9BC814274E9A9C7193A2D665D7B3"/>
          </w:pPr>
          <w:r w:rsidRPr="00F02674">
            <w:rPr>
              <w:rStyle w:val="PlaceholderText"/>
            </w:rPr>
            <w:t>END IF</w:t>
          </w:r>
        </w:p>
      </w:docPartBody>
    </w:docPart>
    <w:docPart>
      <w:docPartPr>
        <w:name w:val="C08F6A773A39416EAA99F41BB6D4522D"/>
        <w:category>
          <w:name w:val="General"/>
          <w:gallery w:val="placeholder"/>
        </w:category>
        <w:types>
          <w:type w:val="bbPlcHdr"/>
        </w:types>
        <w:behaviors>
          <w:behavior w:val="content"/>
        </w:behaviors>
        <w:guid w:val="{32C813E4-7619-4C27-B210-3D5372AC225A}"/>
      </w:docPartPr>
      <w:docPartBody>
        <w:p w:rsidR="00531051" w:rsidRDefault="008007E7" w:rsidP="008007E7">
          <w:pPr>
            <w:pStyle w:val="58FCBBE23AEE4C91A8FC416EF532B50D"/>
          </w:pPr>
          <w:r w:rsidRPr="00F02674">
            <w:rPr>
              <w:rStyle w:val="PlaceholderText"/>
            </w:rPr>
            <w:t>IF BusType = "Farm or Ranch Interest"</w:t>
          </w:r>
        </w:p>
      </w:docPartBody>
    </w:docPart>
    <w:docPart>
      <w:docPartPr>
        <w:name w:val="27BE0A59150449B1ABDF84D4F15AC7B3"/>
        <w:category>
          <w:name w:val="General"/>
          <w:gallery w:val="placeholder"/>
        </w:category>
        <w:types>
          <w:type w:val="bbPlcHdr"/>
        </w:types>
        <w:behaviors>
          <w:behavior w:val="content"/>
        </w:behaviors>
        <w:guid w:val="{58DAF857-D24B-4766-B25E-77E350358593}"/>
      </w:docPartPr>
      <w:docPartBody>
        <w:p w:rsidR="00531051" w:rsidRDefault="008007E7" w:rsidP="008007E7">
          <w:pPr>
            <w:pStyle w:val="49E1CF6C33F34268B3A5ECD0EA6ECC1E"/>
          </w:pPr>
          <w:r w:rsidRPr="00F02674">
            <w:rPr>
              <w:rStyle w:val="PlaceholderText"/>
            </w:rPr>
            <w:t>END IF</w:t>
          </w:r>
        </w:p>
      </w:docPartBody>
    </w:docPart>
    <w:docPart>
      <w:docPartPr>
        <w:name w:val="EE60DBC47F66401CA97B3A90B65FB803"/>
        <w:category>
          <w:name w:val="General"/>
          <w:gallery w:val="placeholder"/>
        </w:category>
        <w:types>
          <w:type w:val="bbPlcHdr"/>
        </w:types>
        <w:behaviors>
          <w:behavior w:val="content"/>
        </w:behaviors>
        <w:guid w:val="{BF069233-3848-4DDD-AB71-0FFFED79BC44}"/>
      </w:docPartPr>
      <w:docPartBody>
        <w:p w:rsidR="00531051" w:rsidRDefault="008007E7" w:rsidP="008007E7">
          <w:pPr>
            <w:pStyle w:val="8EE67816BA004815AE9B3CA5487CC88F"/>
          </w:pPr>
          <w:r w:rsidRPr="00F02674">
            <w:rPr>
              <w:rStyle w:val="PlaceholderText"/>
            </w:rPr>
            <w:t>END IF</w:t>
          </w:r>
        </w:p>
      </w:docPartBody>
    </w:docPart>
    <w:docPart>
      <w:docPartPr>
        <w:name w:val="F0250000356042F18D48C16FFBF5E9AC"/>
        <w:category>
          <w:name w:val="General"/>
          <w:gallery w:val="placeholder"/>
        </w:category>
        <w:types>
          <w:type w:val="bbPlcHdr"/>
        </w:types>
        <w:behaviors>
          <w:behavior w:val="content"/>
        </w:behaviors>
        <w:guid w:val="{45E0ABE2-4747-4F52-8BA7-0DDBF2A0B168}"/>
      </w:docPartPr>
      <w:docPartBody>
        <w:p w:rsidR="00531051" w:rsidRDefault="008007E7" w:rsidP="008007E7">
          <w:pPr>
            <w:pStyle w:val="EB6017E61468458785741FA15CD99637"/>
          </w:pPr>
          <w:r w:rsidRPr="00F02674">
            <w:rPr>
              <w:rStyle w:val="PlaceholderText"/>
            </w:rPr>
            <w:t>END IF</w:t>
          </w:r>
        </w:p>
      </w:docPartBody>
    </w:docPart>
    <w:docPart>
      <w:docPartPr>
        <w:name w:val="180F9BC814274E9A9C7193A2D665D7B3"/>
        <w:category>
          <w:name w:val="General"/>
          <w:gallery w:val="placeholder"/>
        </w:category>
        <w:types>
          <w:type w:val="bbPlcHdr"/>
        </w:types>
        <w:behaviors>
          <w:behavior w:val="content"/>
        </w:behaviors>
        <w:guid w:val="{F5A23231-0862-4CA1-847C-5C06F9A077B4}"/>
      </w:docPartPr>
      <w:docPartBody>
        <w:p w:rsidR="00531051" w:rsidRDefault="008007E7" w:rsidP="008007E7">
          <w:pPr>
            <w:pStyle w:val="EA18CAF276664111876273EB7FBD0132"/>
          </w:pPr>
          <w:r w:rsidRPr="00F02674">
            <w:rPr>
              <w:rStyle w:val="PlaceholderText"/>
            </w:rPr>
            <w:t>ResponsibleAttorney</w:t>
          </w:r>
        </w:p>
      </w:docPartBody>
    </w:docPart>
    <w:docPart>
      <w:docPartPr>
        <w:name w:val="58FCBBE23AEE4C91A8FC416EF532B50D"/>
        <w:category>
          <w:name w:val="General"/>
          <w:gallery w:val="placeholder"/>
        </w:category>
        <w:types>
          <w:type w:val="bbPlcHdr"/>
        </w:types>
        <w:behaviors>
          <w:behavior w:val="content"/>
        </w:behaviors>
        <w:guid w:val="{2F67ED82-17E8-460B-9EC8-A7E9B006A7D2}"/>
      </w:docPartPr>
      <w:docPartBody>
        <w:p w:rsidR="00531051" w:rsidRDefault="008007E7" w:rsidP="008007E7">
          <w:pPr>
            <w:pStyle w:val="411A2ABE2D824F66BCF7CBCE7AE1042C"/>
          </w:pPr>
          <w:r w:rsidRPr="00F02674">
            <w:rPr>
              <w:rStyle w:val="PlaceholderText"/>
            </w:rPr>
            <w:t>IF EPTypeTrust?</w:t>
          </w:r>
        </w:p>
      </w:docPartBody>
    </w:docPart>
    <w:docPart>
      <w:docPartPr>
        <w:name w:val="49E1CF6C33F34268B3A5ECD0EA6ECC1E"/>
        <w:category>
          <w:name w:val="General"/>
          <w:gallery w:val="placeholder"/>
        </w:category>
        <w:types>
          <w:type w:val="bbPlcHdr"/>
        </w:types>
        <w:behaviors>
          <w:behavior w:val="content"/>
        </w:behaviors>
        <w:guid w:val="{77333C6F-DD4F-4187-B9DE-CC2DA4E6DBD1}"/>
      </w:docPartPr>
      <w:docPartBody>
        <w:p w:rsidR="00531051" w:rsidRDefault="008007E7" w:rsidP="008007E7">
          <w:pPr>
            <w:pStyle w:val="22720961BF1A4D81BC0F5FA48E9F265F"/>
          </w:pPr>
          <w:r w:rsidRPr="00F02674">
            <w:rPr>
              <w:rStyle w:val="PlaceholderText"/>
            </w:rPr>
            <w:t>END IF</w:t>
          </w:r>
        </w:p>
      </w:docPartBody>
    </w:docPart>
    <w:docPart>
      <w:docPartPr>
        <w:name w:val="8EE67816BA004815AE9B3CA5487CC88F"/>
        <w:category>
          <w:name w:val="General"/>
          <w:gallery w:val="placeholder"/>
        </w:category>
        <w:types>
          <w:type w:val="bbPlcHdr"/>
        </w:types>
        <w:behaviors>
          <w:behavior w:val="content"/>
        </w:behaviors>
        <w:guid w:val="{DAD60B6D-FA37-4C12-A29A-4C390CEC92C8}"/>
      </w:docPartPr>
      <w:docPartBody>
        <w:p w:rsidR="00531051" w:rsidRDefault="008007E7" w:rsidP="008007E7">
          <w:pPr>
            <w:pStyle w:val="E9D32C787579433E82E70528FD21F562"/>
          </w:pPr>
          <w:r w:rsidRPr="00F02674">
            <w:rPr>
              <w:rStyle w:val="PlaceholderText"/>
            </w:rPr>
            <w:t>SigningDate</w:t>
          </w:r>
        </w:p>
      </w:docPartBody>
    </w:docPart>
    <w:docPart>
      <w:docPartPr>
        <w:name w:val="C81588597E7749ACB0AD2E3DD6303B53"/>
        <w:category>
          <w:name w:val="General"/>
          <w:gallery w:val="placeholder"/>
        </w:category>
        <w:types>
          <w:type w:val="bbPlcHdr"/>
        </w:types>
        <w:behaviors>
          <w:behavior w:val="content"/>
        </w:behaviors>
        <w:guid w:val="{9B86712F-0C5E-4743-A5D0-71395A833AAA}"/>
      </w:docPartPr>
      <w:docPartBody>
        <w:p w:rsidR="00531051" w:rsidRDefault="008007E7">
          <w:r w:rsidRPr="0048144F">
            <w:rPr>
              <w:rStyle w:val="PlaceholderText"/>
            </w:rPr>
            <w:t>PrimaryGender.Mr</w:t>
          </w:r>
        </w:p>
      </w:docPartBody>
    </w:docPart>
    <w:docPart>
      <w:docPartPr>
        <w:name w:val="AD013146933A4055A7355176207ADE36"/>
        <w:category>
          <w:name w:val="General"/>
          <w:gallery w:val="placeholder"/>
        </w:category>
        <w:types>
          <w:type w:val="bbPlcHdr"/>
        </w:types>
        <w:behaviors>
          <w:behavior w:val="content"/>
        </w:behaviors>
        <w:guid w:val="{9D3BFEC4-4FBC-423C-8E95-42BE20E634AB}"/>
      </w:docPartPr>
      <w:docPartBody>
        <w:p w:rsidR="00531051" w:rsidRDefault="008007E7">
          <w:r w:rsidRPr="0048144F">
            <w:rPr>
              <w:rStyle w:val="PlaceholderText"/>
            </w:rPr>
            <w:t>PrimaryNameSigningUse</w:t>
          </w:r>
        </w:p>
      </w:docPartBody>
    </w:docPart>
    <w:docPart>
      <w:docPartPr>
        <w:name w:val="FA9C3B9815C240DCA9E2CEF274B793E6"/>
        <w:category>
          <w:name w:val="General"/>
          <w:gallery w:val="placeholder"/>
        </w:category>
        <w:types>
          <w:type w:val="bbPlcHdr"/>
        </w:types>
        <w:behaviors>
          <w:behavior w:val="content"/>
        </w:behaviors>
        <w:guid w:val="{1932433E-B2E4-462F-9839-E2CB6067F34A}"/>
      </w:docPartPr>
      <w:docPartBody>
        <w:p w:rsidR="00531051" w:rsidRDefault="008007E7">
          <w:r w:rsidRPr="0048144F">
            <w:rPr>
              <w:rStyle w:val="PlaceholderText"/>
            </w:rPr>
            <w:t>PrimaryNameSigningUse:LIKE THIS</w:t>
          </w:r>
        </w:p>
      </w:docPartBody>
    </w:docPart>
    <w:docPart>
      <w:docPartPr>
        <w:name w:val="BED4861BB80249739C7717FC9D4CDEAC"/>
        <w:category>
          <w:name w:val="General"/>
          <w:gallery w:val="placeholder"/>
        </w:category>
        <w:types>
          <w:type w:val="bbPlcHdr"/>
        </w:types>
        <w:behaviors>
          <w:behavior w:val="content"/>
        </w:behaviors>
        <w:guid w:val="{6C4BD850-9FE3-4A91-9D82-48B998127AD5}"/>
      </w:docPartPr>
      <w:docPartBody>
        <w:p w:rsidR="00531051" w:rsidRDefault="008007E7">
          <w:r w:rsidRPr="0048144F">
            <w:rPr>
              <w:rStyle w:val="PlaceholderText"/>
            </w:rPr>
            <w:t>PrimaryNameSigningUse</w:t>
          </w:r>
        </w:p>
      </w:docPartBody>
    </w:docPart>
    <w:docPart>
      <w:docPartPr>
        <w:name w:val="A27DE92AB3F0495584D2E56A87389319"/>
        <w:category>
          <w:name w:val="General"/>
          <w:gallery w:val="placeholder"/>
        </w:category>
        <w:types>
          <w:type w:val="bbPlcHdr"/>
        </w:types>
        <w:behaviors>
          <w:behavior w:val="content"/>
        </w:behaviors>
        <w:guid w:val="{EF9332C1-B325-4499-B1FF-817A857C0F4C}"/>
      </w:docPartPr>
      <w:docPartBody>
        <w:p w:rsidR="00531051" w:rsidRDefault="008007E7">
          <w:r w:rsidRPr="0048144F">
            <w:rPr>
              <w:rStyle w:val="PlaceholderText"/>
            </w:rPr>
            <w:t>PrimaryNameSigningUse</w:t>
          </w:r>
        </w:p>
      </w:docPartBody>
    </w:docPart>
    <w:docPart>
      <w:docPartPr>
        <w:name w:val="22720961BF1A4D81BC0F5FA48E9F265F"/>
        <w:category>
          <w:name w:val="General"/>
          <w:gallery w:val="placeholder"/>
        </w:category>
        <w:types>
          <w:type w:val="bbPlcHdr"/>
        </w:types>
        <w:behaviors>
          <w:behavior w:val="content"/>
        </w:behaviors>
        <w:guid w:val="{D163F1E8-36E7-4E45-B553-FE6E18920244}"/>
      </w:docPartPr>
      <w:docPartBody>
        <w:p w:rsidR="00531051" w:rsidRDefault="008007E7" w:rsidP="008007E7">
          <w:pPr>
            <w:pStyle w:val="6C3F8D7B2AC347878055D7FA5DC6E872"/>
          </w:pPr>
          <w:r w:rsidRPr="00750AEF">
            <w:rPr>
              <w:rStyle w:val="PlaceholderText"/>
            </w:rPr>
            <w:t>ResponsibleAttorney.Name:LIKE THIS</w:t>
          </w:r>
        </w:p>
      </w:docPartBody>
    </w:docPart>
    <w:docPart>
      <w:docPartPr>
        <w:name w:val="0983F1F290554551BE6865069E242866"/>
        <w:category>
          <w:name w:val="General"/>
          <w:gallery w:val="placeholder"/>
        </w:category>
        <w:types>
          <w:type w:val="bbPlcHdr"/>
        </w:types>
        <w:behaviors>
          <w:behavior w:val="content"/>
        </w:behaviors>
        <w:guid w:val="{D6F1EE6A-05A8-42AF-B246-CF4144D36D92}"/>
      </w:docPartPr>
      <w:docPartBody>
        <w:p w:rsidR="00531051" w:rsidRDefault="008007E7" w:rsidP="008007E7">
          <w:pPr>
            <w:pStyle w:val="F3DCBD822F3D4D0181C95BC92AC9AD3F"/>
          </w:pPr>
          <w:r w:rsidRPr="00750AEF">
            <w:rPr>
              <w:rStyle w:val="PlaceholderText"/>
            </w:rPr>
            <w:t>ResponsibleAttorney.Firm Name</w:t>
          </w:r>
        </w:p>
      </w:docPartBody>
    </w:docPart>
    <w:docPart>
      <w:docPartPr>
        <w:name w:val="94DEA0B9D3BD42AEBA854728577B198C"/>
        <w:category>
          <w:name w:val="General"/>
          <w:gallery w:val="placeholder"/>
        </w:category>
        <w:types>
          <w:type w:val="bbPlcHdr"/>
        </w:types>
        <w:behaviors>
          <w:behavior w:val="content"/>
        </w:behaviors>
        <w:guid w:val="{6F7F6622-228F-4B86-85C6-1695D7275E23}"/>
      </w:docPartPr>
      <w:docPartBody>
        <w:p w:rsidR="00531051" w:rsidRDefault="008007E7" w:rsidP="008007E7">
          <w:pPr>
            <w:pStyle w:val="4C98FA67131B4ABB8BB2CC7C2EEAA0AB"/>
          </w:pPr>
          <w:r w:rsidRPr="00A67505">
            <w:rPr>
              <w:rStyle w:val="PlaceholderText"/>
            </w:rPr>
            <w:t>END IF</w:t>
          </w:r>
        </w:p>
      </w:docPartBody>
    </w:docPart>
    <w:docPart>
      <w:docPartPr>
        <w:name w:val="F3DCBD822F3D4D0181C95BC92AC9AD3F"/>
        <w:category>
          <w:name w:val="General"/>
          <w:gallery w:val="placeholder"/>
        </w:category>
        <w:types>
          <w:type w:val="bbPlcHdr"/>
        </w:types>
        <w:behaviors>
          <w:behavior w:val="content"/>
        </w:behaviors>
        <w:guid w:val="{D40795CE-FD17-4574-B5F9-6FEFB219B8DD}"/>
      </w:docPartPr>
      <w:docPartBody>
        <w:p w:rsidR="00531051" w:rsidRDefault="008007E7" w:rsidP="008007E7">
          <w:pPr>
            <w:pStyle w:val="BD78A3D1CCE24E8485D5D2F24D6A24B4"/>
          </w:pPr>
          <w:r w:rsidRPr="00750AEF">
            <w:rPr>
              <w:rStyle w:val="PlaceholderText"/>
            </w:rPr>
            <w:t>ResponsibleAttorney.Email</w:t>
          </w:r>
        </w:p>
      </w:docPartBody>
    </w:docPart>
    <w:docPart>
      <w:docPartPr>
        <w:name w:val="4C98FA67131B4ABB8BB2CC7C2EEAA0AB"/>
        <w:category>
          <w:name w:val="General"/>
          <w:gallery w:val="placeholder"/>
        </w:category>
        <w:types>
          <w:type w:val="bbPlcHdr"/>
        </w:types>
        <w:behaviors>
          <w:behavior w:val="content"/>
        </w:behaviors>
        <w:guid w:val="{862E1771-DB08-410B-8BBC-375DE4788766}"/>
      </w:docPartPr>
      <w:docPartBody>
        <w:p w:rsidR="00531051" w:rsidRDefault="008007E7" w:rsidP="008007E7">
          <w:pPr>
            <w:pStyle w:val="834E10C7A8CF4244BD2699ABB5ABFE41"/>
          </w:pPr>
          <w:r w:rsidRPr="00AC1E0A">
            <w:rPr>
              <w:rStyle w:val="PlaceholderText"/>
            </w:rPr>
            <w:t>SigningDate:Mmmm d, yyyy</w:t>
          </w:r>
        </w:p>
      </w:docPartBody>
    </w:docPart>
    <w:docPart>
      <w:docPartPr>
        <w:name w:val="7EA529C4F135499EAB21FAEC4BF41281"/>
        <w:category>
          <w:name w:val="General"/>
          <w:gallery w:val="placeholder"/>
        </w:category>
        <w:types>
          <w:type w:val="bbPlcHdr"/>
        </w:types>
        <w:behaviors>
          <w:behavior w:val="content"/>
        </w:behaviors>
        <w:guid w:val="{8A6119B0-ED75-4388-A4C5-2B74E5105685}"/>
      </w:docPartPr>
      <w:docPartBody>
        <w:p w:rsidR="00531051" w:rsidRDefault="008007E7" w:rsidP="008007E7">
          <w:pPr>
            <w:pStyle w:val="3557CA769A9D4C25B80A2DC9E062C7E1"/>
          </w:pPr>
          <w:r w:rsidRPr="00856C6B">
            <w:rPr>
              <w:rStyle w:val="PlaceholderText"/>
            </w:rPr>
            <w:t>ResponsibleAttorney</w:t>
          </w:r>
        </w:p>
      </w:docPartBody>
    </w:docPart>
    <w:docPart>
      <w:docPartPr>
        <w:name w:val="8454D6E13B5642C6B9D20E21B2D44C19"/>
        <w:category>
          <w:name w:val="General"/>
          <w:gallery w:val="placeholder"/>
        </w:category>
        <w:types>
          <w:type w:val="bbPlcHdr"/>
        </w:types>
        <w:behaviors>
          <w:behavior w:val="content"/>
        </w:behaviors>
        <w:guid w:val="{22EB77DD-384D-4903-8BC8-C51F6FE0BAE6}"/>
      </w:docPartPr>
      <w:docPartBody>
        <w:p w:rsidR="00531051" w:rsidRDefault="008007E7" w:rsidP="008007E7">
          <w:pPr>
            <w:pStyle w:val="AAEF6221F501433A9F3E6A5D4CC660D3"/>
          </w:pPr>
          <w:r w:rsidRPr="0048144F">
            <w:rPr>
              <w:rStyle w:val="PlaceholderText"/>
            </w:rPr>
            <w:t>PrimaryGender.Mr</w:t>
          </w:r>
        </w:p>
      </w:docPartBody>
    </w:docPart>
    <w:docPart>
      <w:docPartPr>
        <w:name w:val="1041688261D04E05A38EE941F7FCC751"/>
        <w:category>
          <w:name w:val="General"/>
          <w:gallery w:val="placeholder"/>
        </w:category>
        <w:types>
          <w:type w:val="bbPlcHdr"/>
        </w:types>
        <w:behaviors>
          <w:behavior w:val="content"/>
        </w:behaviors>
        <w:guid w:val="{F4065B42-1B5C-4325-924B-49126C520B95}"/>
      </w:docPartPr>
      <w:docPartBody>
        <w:p w:rsidR="00531051" w:rsidRDefault="008007E7">
          <w:r w:rsidRPr="0048144F">
            <w:rPr>
              <w:rStyle w:val="PlaceholderText"/>
            </w:rPr>
            <w:t>PrimaryNameSigningUse:LIKE THIS</w:t>
          </w:r>
        </w:p>
      </w:docPartBody>
    </w:docPart>
    <w:docPart>
      <w:docPartPr>
        <w:name w:val="9BBDF48280064DC6A80E083DBE827F02"/>
        <w:category>
          <w:name w:val="General"/>
          <w:gallery w:val="placeholder"/>
        </w:category>
        <w:types>
          <w:type w:val="bbPlcHdr"/>
        </w:types>
        <w:behaviors>
          <w:behavior w:val="content"/>
        </w:behaviors>
        <w:guid w:val="{CA791512-D3C6-4D82-B8EB-F19E069D7B5F}"/>
      </w:docPartPr>
      <w:docPartBody>
        <w:p w:rsidR="00531051" w:rsidRDefault="008007E7">
          <w:r w:rsidRPr="0048144F">
            <w:rPr>
              <w:rStyle w:val="PlaceholderText"/>
            </w:rPr>
            <w:t>PrimaryNameSigningUse:LIKE THIS</w:t>
          </w:r>
        </w:p>
      </w:docPartBody>
    </w:docPart>
    <w:docPart>
      <w:docPartPr>
        <w:name w:val="9D4116808C7245F389C257B67475E7FB"/>
        <w:category>
          <w:name w:val="General"/>
          <w:gallery w:val="placeholder"/>
        </w:category>
        <w:types>
          <w:type w:val="bbPlcHdr"/>
        </w:types>
        <w:behaviors>
          <w:behavior w:val="content"/>
        </w:behaviors>
        <w:guid w:val="{6969CCD5-C19A-44E4-BAA0-821208B76581}"/>
      </w:docPartPr>
      <w:docPartBody>
        <w:p w:rsidR="00531051" w:rsidRDefault="008007E7">
          <w:r w:rsidRPr="0048144F">
            <w:rPr>
              <w:rStyle w:val="PlaceholderText"/>
            </w:rPr>
            <w:t>PrimaryNameSigningUse:LIKE THIS</w:t>
          </w:r>
        </w:p>
      </w:docPartBody>
    </w:docPart>
    <w:docPart>
      <w:docPartPr>
        <w:name w:val="D93ACF7E745F486DA6B5D79AC14731FE"/>
        <w:category>
          <w:name w:val="General"/>
          <w:gallery w:val="placeholder"/>
        </w:category>
        <w:types>
          <w:type w:val="bbPlcHdr"/>
        </w:types>
        <w:behaviors>
          <w:behavior w:val="content"/>
        </w:behaviors>
        <w:guid w:val="{8CCBE097-F2B3-4AFA-AEB3-BB53C3897578}"/>
      </w:docPartPr>
      <w:docPartBody>
        <w:p w:rsidR="00531051" w:rsidRDefault="008007E7">
          <w:r w:rsidRPr="0048144F">
            <w:rPr>
              <w:rStyle w:val="PlaceholderText"/>
            </w:rPr>
            <w:t>PrimaryNameSigningUse</w:t>
          </w:r>
        </w:p>
      </w:docPartBody>
    </w:docPart>
    <w:docPart>
      <w:docPartPr>
        <w:name w:val="04BFCF75B2634B5C927B1007B8E0EB6E"/>
        <w:category>
          <w:name w:val="General"/>
          <w:gallery w:val="placeholder"/>
        </w:category>
        <w:types>
          <w:type w:val="bbPlcHdr"/>
        </w:types>
        <w:behaviors>
          <w:behavior w:val="content"/>
        </w:behaviors>
        <w:guid w:val="{164D4034-9FDD-47D8-A6A4-A991D38BD80D}"/>
      </w:docPartPr>
      <w:docPartBody>
        <w:p w:rsidR="00531051" w:rsidRDefault="008007E7">
          <w:r w:rsidRPr="0048144F">
            <w:rPr>
              <w:rStyle w:val="PlaceholderText"/>
            </w:rPr>
            <w:t>PrimaryNameSigningUse</w:t>
          </w:r>
        </w:p>
      </w:docPartBody>
    </w:docPart>
    <w:docPart>
      <w:docPartPr>
        <w:name w:val="6A8447711062494DB438DD204B526C2A"/>
        <w:category>
          <w:name w:val="General"/>
          <w:gallery w:val="placeholder"/>
        </w:category>
        <w:types>
          <w:type w:val="bbPlcHdr"/>
        </w:types>
        <w:behaviors>
          <w:behavior w:val="content"/>
        </w:behaviors>
        <w:guid w:val="{4CDC7058-30A1-401D-8C27-2416DFD4D489}"/>
      </w:docPartPr>
      <w:docPartBody>
        <w:p w:rsidR="00531051" w:rsidRDefault="008007E7">
          <w:r w:rsidRPr="0048144F">
            <w:rPr>
              <w:rStyle w:val="PlaceholderText"/>
            </w:rPr>
            <w:t>PrimaryNameSigningUse</w:t>
          </w:r>
        </w:p>
      </w:docPartBody>
    </w:docPart>
    <w:docPart>
      <w:docPartPr>
        <w:name w:val="9B257AD4314B4BB48B16860674669214"/>
        <w:category>
          <w:name w:val="General"/>
          <w:gallery w:val="placeholder"/>
        </w:category>
        <w:types>
          <w:type w:val="bbPlcHdr"/>
        </w:types>
        <w:behaviors>
          <w:behavior w:val="content"/>
        </w:behaviors>
        <w:guid w:val="{28D83375-14BF-4F33-B0B4-6D81F2EDDC67}"/>
      </w:docPartPr>
      <w:docPartBody>
        <w:p w:rsidR="00531051" w:rsidRDefault="008007E7">
          <w:r w:rsidRPr="0048144F">
            <w:rPr>
              <w:rStyle w:val="PlaceholderText"/>
            </w:rPr>
            <w:t>PrimaryNameSigningUse</w:t>
          </w:r>
        </w:p>
      </w:docPartBody>
    </w:docPart>
    <w:docPart>
      <w:docPartPr>
        <w:name w:val="E4A3FB9813F046C5A9AE78957C615B58"/>
        <w:category>
          <w:name w:val="General"/>
          <w:gallery w:val="placeholder"/>
        </w:category>
        <w:types>
          <w:type w:val="bbPlcHdr"/>
        </w:types>
        <w:behaviors>
          <w:behavior w:val="content"/>
        </w:behaviors>
        <w:guid w:val="{8B14A76F-772E-4730-A6B3-7BCC6E13D6F6}"/>
      </w:docPartPr>
      <w:docPartBody>
        <w:p w:rsidR="00531051" w:rsidRDefault="008007E7">
          <w:r w:rsidRPr="0048144F">
            <w:rPr>
              <w:rStyle w:val="PlaceholderText"/>
            </w:rPr>
            <w:t>PrimaryNameSigningUse:LIKE THIS</w:t>
          </w:r>
        </w:p>
      </w:docPartBody>
    </w:docPart>
    <w:docPart>
      <w:docPartPr>
        <w:name w:val="8F742D8CD6EB4696B981C02186715AC8"/>
        <w:category>
          <w:name w:val="General"/>
          <w:gallery w:val="placeholder"/>
        </w:category>
        <w:types>
          <w:type w:val="bbPlcHdr"/>
        </w:types>
        <w:behaviors>
          <w:behavior w:val="content"/>
        </w:behaviors>
        <w:guid w:val="{79F79AB6-B231-49C6-B91A-10E5083355BC}"/>
      </w:docPartPr>
      <w:docPartBody>
        <w:p w:rsidR="00531051" w:rsidRDefault="008007E7">
          <w:r w:rsidRPr="0048144F">
            <w:rPr>
              <w:rStyle w:val="PlaceholderText"/>
            </w:rPr>
            <w:t>PrimaryNameSigningUse:LIKE THIS</w:t>
          </w:r>
        </w:p>
      </w:docPartBody>
    </w:docPart>
    <w:docPart>
      <w:docPartPr>
        <w:name w:val="B2129C0782704DFD90A0283F9D5C1B06"/>
        <w:category>
          <w:name w:val="General"/>
          <w:gallery w:val="placeholder"/>
        </w:category>
        <w:types>
          <w:type w:val="bbPlcHdr"/>
        </w:types>
        <w:behaviors>
          <w:behavior w:val="content"/>
        </w:behaviors>
        <w:guid w:val="{E856FE8B-AD34-4132-98CB-16BCA878B0B7}"/>
      </w:docPartPr>
      <w:docPartBody>
        <w:p w:rsidR="00531051" w:rsidRDefault="008007E7">
          <w:r w:rsidRPr="0048144F">
            <w:rPr>
              <w:rStyle w:val="PlaceholderText"/>
            </w:rPr>
            <w:t>PrimaryNameSigningUse:LIKE THIS</w:t>
          </w:r>
        </w:p>
      </w:docPartBody>
    </w:docPart>
    <w:docPart>
      <w:docPartPr>
        <w:name w:val="ECF9B5B7833E40EFBF91D5D3E5C0787C"/>
        <w:category>
          <w:name w:val="General"/>
          <w:gallery w:val="placeholder"/>
        </w:category>
        <w:types>
          <w:type w:val="bbPlcHdr"/>
        </w:types>
        <w:behaviors>
          <w:behavior w:val="content"/>
        </w:behaviors>
        <w:guid w:val="{DBE7BF6C-AC81-4E56-A12E-277B44CEA31F}"/>
      </w:docPartPr>
      <w:docPartBody>
        <w:p w:rsidR="00531051" w:rsidRDefault="008007E7">
          <w:r w:rsidRPr="0048144F">
            <w:rPr>
              <w:rStyle w:val="PlaceholderText"/>
            </w:rPr>
            <w:t>PrimaryNameSigningUse:LIKE THIS</w:t>
          </w:r>
        </w:p>
      </w:docPartBody>
    </w:docPart>
    <w:docPart>
      <w:docPartPr>
        <w:name w:val="830CFB8E13FD44C7AF783B8640EF2A67"/>
        <w:category>
          <w:name w:val="General"/>
          <w:gallery w:val="placeholder"/>
        </w:category>
        <w:types>
          <w:type w:val="bbPlcHdr"/>
        </w:types>
        <w:behaviors>
          <w:behavior w:val="content"/>
        </w:behaviors>
        <w:guid w:val="{29A11274-A2E3-4AD1-8784-6C6560F4E761}"/>
      </w:docPartPr>
      <w:docPartBody>
        <w:p w:rsidR="00531051" w:rsidRDefault="008007E7">
          <w:r w:rsidRPr="0048144F">
            <w:rPr>
              <w:rStyle w:val="PlaceholderText"/>
            </w:rPr>
            <w:t>PrimaryNameSigningUse</w:t>
          </w:r>
        </w:p>
      </w:docPartBody>
    </w:docPart>
    <w:docPart>
      <w:docPartPr>
        <w:name w:val="1592F0DA1B4446CD913EF8D3CEF5535D"/>
        <w:category>
          <w:name w:val="General"/>
          <w:gallery w:val="placeholder"/>
        </w:category>
        <w:types>
          <w:type w:val="bbPlcHdr"/>
        </w:types>
        <w:behaviors>
          <w:behavior w:val="content"/>
        </w:behaviors>
        <w:guid w:val="{4290A162-3C50-48B5-8F6E-93425833636B}"/>
      </w:docPartPr>
      <w:docPartBody>
        <w:p w:rsidR="00531051" w:rsidRDefault="008007E7">
          <w:r w:rsidRPr="0048144F">
            <w:rPr>
              <w:rStyle w:val="PlaceholderText"/>
            </w:rPr>
            <w:t>PrimaryNameSigningUse</w:t>
          </w:r>
        </w:p>
      </w:docPartBody>
    </w:docPart>
    <w:docPart>
      <w:docPartPr>
        <w:name w:val="AF0A271B83A548F7AC336FBAC845AFFB"/>
        <w:category>
          <w:name w:val="General"/>
          <w:gallery w:val="placeholder"/>
        </w:category>
        <w:types>
          <w:type w:val="bbPlcHdr"/>
        </w:types>
        <w:behaviors>
          <w:behavior w:val="content"/>
        </w:behaviors>
        <w:guid w:val="{4CE065B3-673A-4D39-B4D8-83498BB9F3C8}"/>
      </w:docPartPr>
      <w:docPartBody>
        <w:p w:rsidR="00531051" w:rsidRDefault="008007E7">
          <w:r w:rsidRPr="0048144F">
            <w:rPr>
              <w:rStyle w:val="PlaceholderText"/>
            </w:rPr>
            <w:t>PrimaryNameSigningUse</w:t>
          </w:r>
        </w:p>
      </w:docPartBody>
    </w:docPart>
    <w:docPart>
      <w:docPartPr>
        <w:name w:val="F7465738D5D645D4954CF21BA78BED0A"/>
        <w:category>
          <w:name w:val="General"/>
          <w:gallery w:val="placeholder"/>
        </w:category>
        <w:types>
          <w:type w:val="bbPlcHdr"/>
        </w:types>
        <w:behaviors>
          <w:behavior w:val="content"/>
        </w:behaviors>
        <w:guid w:val="{39CE94A4-7944-4094-8F87-19404042CFB5}"/>
      </w:docPartPr>
      <w:docPartBody>
        <w:p w:rsidR="00531051" w:rsidRDefault="008007E7">
          <w:r w:rsidRPr="0048144F">
            <w:rPr>
              <w:rStyle w:val="PlaceholderText"/>
            </w:rPr>
            <w:t>PrimaryNameSigningUse</w:t>
          </w:r>
        </w:p>
      </w:docPartBody>
    </w:docPart>
    <w:docPart>
      <w:docPartPr>
        <w:name w:val="0E3772CC7C0F41C1997A6052A4191D83"/>
        <w:category>
          <w:name w:val="General"/>
          <w:gallery w:val="placeholder"/>
        </w:category>
        <w:types>
          <w:type w:val="bbPlcHdr"/>
        </w:types>
        <w:behaviors>
          <w:behavior w:val="content"/>
        </w:behaviors>
        <w:guid w:val="{3BB6D260-43B4-466B-B982-AC9DD42FD372}"/>
      </w:docPartPr>
      <w:docPartBody>
        <w:p w:rsidR="00531051" w:rsidRDefault="008007E7">
          <w:r w:rsidRPr="0048144F">
            <w:rPr>
              <w:rStyle w:val="PlaceholderText"/>
            </w:rPr>
            <w:t>PrimaryNameSigningUse</w:t>
          </w:r>
        </w:p>
      </w:docPartBody>
    </w:docPart>
    <w:docPart>
      <w:docPartPr>
        <w:name w:val="DF513C0F1DA94A298E9479872EBF0B3F"/>
        <w:category>
          <w:name w:val="General"/>
          <w:gallery w:val="placeholder"/>
        </w:category>
        <w:types>
          <w:type w:val="bbPlcHdr"/>
        </w:types>
        <w:behaviors>
          <w:behavior w:val="content"/>
        </w:behaviors>
        <w:guid w:val="{52435F6B-F953-411D-8E7F-CB26916A697D}"/>
      </w:docPartPr>
      <w:docPartBody>
        <w:p w:rsidR="00531051" w:rsidRDefault="008007E7">
          <w:r w:rsidRPr="0048144F">
            <w:rPr>
              <w:rStyle w:val="PlaceholderText"/>
            </w:rPr>
            <w:t>PrimaryNameSigningUse</w:t>
          </w:r>
        </w:p>
      </w:docPartBody>
    </w:docPart>
    <w:docPart>
      <w:docPartPr>
        <w:name w:val="4DD33DE9A8EB4DD4B6FC4CFE630A98E6"/>
        <w:category>
          <w:name w:val="General"/>
          <w:gallery w:val="placeholder"/>
        </w:category>
        <w:types>
          <w:type w:val="bbPlcHdr"/>
        </w:types>
        <w:behaviors>
          <w:behavior w:val="content"/>
        </w:behaviors>
        <w:guid w:val="{1FC1CD03-2F27-432D-A1D6-725A0DB8D37B}"/>
      </w:docPartPr>
      <w:docPartBody>
        <w:p w:rsidR="00531051" w:rsidRDefault="008007E7">
          <w:r w:rsidRPr="0048144F">
            <w:rPr>
              <w:rStyle w:val="PlaceholderText"/>
            </w:rPr>
            <w:t>PrimaryNameSigningUse</w:t>
          </w:r>
        </w:p>
      </w:docPartBody>
    </w:docPart>
    <w:docPart>
      <w:docPartPr>
        <w:name w:val="45645AFB613E4055BA4FD24E88319B36"/>
        <w:category>
          <w:name w:val="General"/>
          <w:gallery w:val="placeholder"/>
        </w:category>
        <w:types>
          <w:type w:val="bbPlcHdr"/>
        </w:types>
        <w:behaviors>
          <w:behavior w:val="content"/>
        </w:behaviors>
        <w:guid w:val="{2C727379-E8AF-48D0-A22E-457205A98CEF}"/>
      </w:docPartPr>
      <w:docPartBody>
        <w:p w:rsidR="00531051" w:rsidRDefault="008007E7">
          <w:r w:rsidRPr="0048144F">
            <w:rPr>
              <w:rStyle w:val="PlaceholderText"/>
            </w:rPr>
            <w:t>PrimaryNameSigningUse</w:t>
          </w:r>
        </w:p>
      </w:docPartBody>
    </w:docPart>
    <w:docPart>
      <w:docPartPr>
        <w:name w:val="A3E13D46BEE54A93BC5D9D56FD08BE6B"/>
        <w:category>
          <w:name w:val="General"/>
          <w:gallery w:val="placeholder"/>
        </w:category>
        <w:types>
          <w:type w:val="bbPlcHdr"/>
        </w:types>
        <w:behaviors>
          <w:behavior w:val="content"/>
        </w:behaviors>
        <w:guid w:val="{3E69C437-2EBD-4AE8-9AA9-F5A9216AF42F}"/>
      </w:docPartPr>
      <w:docPartBody>
        <w:p w:rsidR="00531051" w:rsidRDefault="008007E7">
          <w:r w:rsidRPr="0048144F">
            <w:rPr>
              <w:rStyle w:val="PlaceholderText"/>
            </w:rPr>
            <w:t>PrimaryNameSigningUse</w:t>
          </w:r>
        </w:p>
      </w:docPartBody>
    </w:docPart>
    <w:docPart>
      <w:docPartPr>
        <w:name w:val="A9B8672F045048D9AE6D95C79D1419C2"/>
        <w:category>
          <w:name w:val="General"/>
          <w:gallery w:val="placeholder"/>
        </w:category>
        <w:types>
          <w:type w:val="bbPlcHdr"/>
        </w:types>
        <w:behaviors>
          <w:behavior w:val="content"/>
        </w:behaviors>
        <w:guid w:val="{4B610523-6ECE-42DE-9AB1-AB8313BA8632}"/>
      </w:docPartPr>
      <w:docPartBody>
        <w:p w:rsidR="00531051" w:rsidRDefault="008007E7">
          <w:r w:rsidRPr="0048144F">
            <w:rPr>
              <w:rStyle w:val="PlaceholderText"/>
            </w:rPr>
            <w:t>PrimaryNameSigningUse</w:t>
          </w:r>
        </w:p>
      </w:docPartBody>
    </w:docPart>
    <w:docPart>
      <w:docPartPr>
        <w:name w:val="FB6D018B5E4F4372988293FB424B91C3"/>
        <w:category>
          <w:name w:val="General"/>
          <w:gallery w:val="placeholder"/>
        </w:category>
        <w:types>
          <w:type w:val="bbPlcHdr"/>
        </w:types>
        <w:behaviors>
          <w:behavior w:val="content"/>
        </w:behaviors>
        <w:guid w:val="{9BF4D9A5-104C-4F7C-A947-70F0D248BAA8}"/>
      </w:docPartPr>
      <w:docPartBody>
        <w:p w:rsidR="00531051" w:rsidRDefault="008007E7">
          <w:r w:rsidRPr="0048144F">
            <w:rPr>
              <w:rStyle w:val="PlaceholderText"/>
            </w:rPr>
            <w:t>PrimaryNameSigningUse:LIKE THIS</w:t>
          </w:r>
        </w:p>
      </w:docPartBody>
    </w:docPart>
    <w:docPart>
      <w:docPartPr>
        <w:name w:val="21A1B3382CB74981A19CABE3DD8D0615"/>
        <w:category>
          <w:name w:val="General"/>
          <w:gallery w:val="placeholder"/>
        </w:category>
        <w:types>
          <w:type w:val="bbPlcHdr"/>
        </w:types>
        <w:behaviors>
          <w:behavior w:val="content"/>
        </w:behaviors>
        <w:guid w:val="{68BEE86D-011B-4CD2-97FF-286E3111B25D}"/>
      </w:docPartPr>
      <w:docPartBody>
        <w:p w:rsidR="00531051" w:rsidRDefault="008007E7">
          <w:r w:rsidRPr="0048144F">
            <w:rPr>
              <w:rStyle w:val="PlaceholderText"/>
            </w:rPr>
            <w:t>PrimaryNameSigningUse:LIKE THIS</w:t>
          </w:r>
        </w:p>
      </w:docPartBody>
    </w:docPart>
    <w:docPart>
      <w:docPartPr>
        <w:name w:val="84BF93B59F8C4A8A8CF7214D6E63334B"/>
        <w:category>
          <w:name w:val="General"/>
          <w:gallery w:val="placeholder"/>
        </w:category>
        <w:types>
          <w:type w:val="bbPlcHdr"/>
        </w:types>
        <w:behaviors>
          <w:behavior w:val="content"/>
        </w:behaviors>
        <w:guid w:val="{6E836BCA-8E99-47A9-8CE4-746CBAAEF4BF}"/>
      </w:docPartPr>
      <w:docPartBody>
        <w:p w:rsidR="00531051" w:rsidRDefault="008007E7">
          <w:r w:rsidRPr="0048144F">
            <w:rPr>
              <w:rStyle w:val="PlaceholderText"/>
            </w:rPr>
            <w:t>PrimaryNameSigningUse:LIKE THIS</w:t>
          </w:r>
        </w:p>
      </w:docPartBody>
    </w:docPart>
    <w:docPart>
      <w:docPartPr>
        <w:name w:val="0CCA3AAA7FD7493E97BC6108707241F9"/>
        <w:category>
          <w:name w:val="General"/>
          <w:gallery w:val="placeholder"/>
        </w:category>
        <w:types>
          <w:type w:val="bbPlcHdr"/>
        </w:types>
        <w:behaviors>
          <w:behavior w:val="content"/>
        </w:behaviors>
        <w:guid w:val="{A384E92A-832D-4396-8AE0-3FD15E66B866}"/>
      </w:docPartPr>
      <w:docPartBody>
        <w:p w:rsidR="00531051" w:rsidRDefault="008007E7">
          <w:r w:rsidRPr="0048144F">
            <w:rPr>
              <w:rStyle w:val="PlaceholderText"/>
            </w:rPr>
            <w:t>PrimaryNameSigningUse</w:t>
          </w:r>
        </w:p>
      </w:docPartBody>
    </w:docPart>
    <w:docPart>
      <w:docPartPr>
        <w:name w:val="AEBDE3C4D6684EE7B30D3AE292EDED4B"/>
        <w:category>
          <w:name w:val="General"/>
          <w:gallery w:val="placeholder"/>
        </w:category>
        <w:types>
          <w:type w:val="bbPlcHdr"/>
        </w:types>
        <w:behaviors>
          <w:behavior w:val="content"/>
        </w:behaviors>
        <w:guid w:val="{C8193282-4C2E-4EE6-A87E-F2FE1EE66CA1}"/>
      </w:docPartPr>
      <w:docPartBody>
        <w:p w:rsidR="00531051" w:rsidRDefault="008007E7">
          <w:r w:rsidRPr="0048144F">
            <w:rPr>
              <w:rStyle w:val="PlaceholderText"/>
            </w:rPr>
            <w:t>PrimaryNameSigningUse:LIKE THIS</w:t>
          </w:r>
        </w:p>
      </w:docPartBody>
    </w:docPart>
    <w:docPart>
      <w:docPartPr>
        <w:name w:val="1F9742D757DD4328BA8E003FC17CFEB4"/>
        <w:category>
          <w:name w:val="General"/>
          <w:gallery w:val="placeholder"/>
        </w:category>
        <w:types>
          <w:type w:val="bbPlcHdr"/>
        </w:types>
        <w:behaviors>
          <w:behavior w:val="content"/>
        </w:behaviors>
        <w:guid w:val="{726E225E-6010-43D7-BF04-8FB4890C0EE0}"/>
      </w:docPartPr>
      <w:docPartBody>
        <w:p w:rsidR="00531051" w:rsidRDefault="008007E7">
          <w:r w:rsidRPr="0048144F">
            <w:rPr>
              <w:rStyle w:val="PlaceholderText"/>
            </w:rPr>
            <w:t>PrimaryNameSigningUse:LIKE THIS</w:t>
          </w:r>
        </w:p>
      </w:docPartBody>
    </w:docPart>
    <w:docPart>
      <w:docPartPr>
        <w:name w:val="834575ACF5E040238328CB762122908B"/>
        <w:category>
          <w:name w:val="General"/>
          <w:gallery w:val="placeholder"/>
        </w:category>
        <w:types>
          <w:type w:val="bbPlcHdr"/>
        </w:types>
        <w:behaviors>
          <w:behavior w:val="content"/>
        </w:behaviors>
        <w:guid w:val="{6CCB347A-2502-4DA0-A4FC-4BFE2E572F26}"/>
      </w:docPartPr>
      <w:docPartBody>
        <w:p w:rsidR="00531051" w:rsidRDefault="008007E7">
          <w:r w:rsidRPr="0048144F">
            <w:rPr>
              <w:rStyle w:val="PlaceholderText"/>
            </w:rPr>
            <w:t>IF PrimaryNameSigningUse != PrimaryNameFull</w:t>
          </w:r>
        </w:p>
      </w:docPartBody>
    </w:docPart>
    <w:docPart>
      <w:docPartPr>
        <w:name w:val="75089E7AED77461BA6A0D8FA5ECEF939"/>
        <w:category>
          <w:name w:val="General"/>
          <w:gallery w:val="placeholder"/>
        </w:category>
        <w:types>
          <w:type w:val="bbPlcHdr"/>
        </w:types>
        <w:behaviors>
          <w:behavior w:val="content"/>
        </w:behaviors>
        <w:guid w:val="{61D31EB6-F203-4C72-8638-F1839B050AEE}"/>
      </w:docPartPr>
      <w:docPartBody>
        <w:p w:rsidR="00531051" w:rsidRDefault="008007E7">
          <w:r w:rsidRPr="0048144F">
            <w:rPr>
              <w:rStyle w:val="PlaceholderText"/>
            </w:rPr>
            <w:t>PrimaryNameSigningUse:LIKE THIS</w:t>
          </w:r>
        </w:p>
      </w:docPartBody>
    </w:docPart>
    <w:docPart>
      <w:docPartPr>
        <w:name w:val="AC5D42FF4FAE495EB71DC7E4B7863CA9"/>
        <w:category>
          <w:name w:val="General"/>
          <w:gallery w:val="placeholder"/>
        </w:category>
        <w:types>
          <w:type w:val="bbPlcHdr"/>
        </w:types>
        <w:behaviors>
          <w:behavior w:val="content"/>
        </w:behaviors>
        <w:guid w:val="{04A42A1D-9B41-4C2A-BD7F-FE3A89EC0C81}"/>
      </w:docPartPr>
      <w:docPartBody>
        <w:p w:rsidR="00531051" w:rsidRDefault="008007E7">
          <w:r w:rsidRPr="0048144F">
            <w:rPr>
              <w:rStyle w:val="PlaceholderText"/>
            </w:rPr>
            <w:t>PrimaryNameSigningUse:LIKE THIS</w:t>
          </w:r>
        </w:p>
      </w:docPartBody>
    </w:docPart>
    <w:docPart>
      <w:docPartPr>
        <w:name w:val="A2C5BA4F9EEB4EC198356B467C2F2E20"/>
        <w:category>
          <w:name w:val="General"/>
          <w:gallery w:val="placeholder"/>
        </w:category>
        <w:types>
          <w:type w:val="bbPlcHdr"/>
        </w:types>
        <w:behaviors>
          <w:behavior w:val="content"/>
        </w:behaviors>
        <w:guid w:val="{B22C10AC-2EC0-4123-BCC2-710C8DF21380}"/>
      </w:docPartPr>
      <w:docPartBody>
        <w:p w:rsidR="00531051" w:rsidRDefault="008007E7">
          <w:r w:rsidRPr="0048144F">
            <w:rPr>
              <w:rStyle w:val="PlaceholderText"/>
            </w:rPr>
            <w:t>PrimaryNameSigningUse:LIKE THIS</w:t>
          </w:r>
        </w:p>
      </w:docPartBody>
    </w:docPart>
    <w:docPart>
      <w:docPartPr>
        <w:name w:val="3168D598AB2A4D569B6FE86D83756D99"/>
        <w:category>
          <w:name w:val="General"/>
          <w:gallery w:val="placeholder"/>
        </w:category>
        <w:types>
          <w:type w:val="bbPlcHdr"/>
        </w:types>
        <w:behaviors>
          <w:behavior w:val="content"/>
        </w:behaviors>
        <w:guid w:val="{DAF010EB-701B-46A6-8537-4D08AE25C44B}"/>
      </w:docPartPr>
      <w:docPartBody>
        <w:p w:rsidR="00531051" w:rsidRDefault="008007E7">
          <w:r w:rsidRPr="0048144F">
            <w:rPr>
              <w:rStyle w:val="PlaceholderText"/>
            </w:rPr>
            <w:t>PrimaryNameSigningUse:LIKE THIS</w:t>
          </w:r>
        </w:p>
      </w:docPartBody>
    </w:docPart>
    <w:docPart>
      <w:docPartPr>
        <w:name w:val="10BA5635EC214DFC9722E8A0519C17A7"/>
        <w:category>
          <w:name w:val="General"/>
          <w:gallery w:val="placeholder"/>
        </w:category>
        <w:types>
          <w:type w:val="bbPlcHdr"/>
        </w:types>
        <w:behaviors>
          <w:behavior w:val="content"/>
        </w:behaviors>
        <w:guid w:val="{1681C6B0-08AC-41B1-B3F2-717DEE6767F2}"/>
      </w:docPartPr>
      <w:docPartBody>
        <w:p w:rsidR="00531051" w:rsidRDefault="008007E7">
          <w:r w:rsidRPr="0048144F">
            <w:rPr>
              <w:rStyle w:val="PlaceholderText"/>
            </w:rPr>
            <w:t>PrimaryNameSigningUse:LIKE THIS</w:t>
          </w:r>
        </w:p>
      </w:docPartBody>
    </w:docPart>
    <w:docPart>
      <w:docPartPr>
        <w:name w:val="0CE8A9EF517E4D5C86325AAFA08FF6CD"/>
        <w:category>
          <w:name w:val="General"/>
          <w:gallery w:val="placeholder"/>
        </w:category>
        <w:types>
          <w:type w:val="bbPlcHdr"/>
        </w:types>
        <w:behaviors>
          <w:behavior w:val="content"/>
        </w:behaviors>
        <w:guid w:val="{79578DE4-C8CB-4854-8C05-778D09B8527E}"/>
      </w:docPartPr>
      <w:docPartBody>
        <w:p w:rsidR="00531051" w:rsidRDefault="008007E7">
          <w:r w:rsidRPr="0048144F">
            <w:rPr>
              <w:rStyle w:val="PlaceholderText"/>
            </w:rPr>
            <w:t>PrimaryNameSigningUse:LIKE THIS</w:t>
          </w:r>
        </w:p>
      </w:docPartBody>
    </w:docPart>
    <w:docPart>
      <w:docPartPr>
        <w:name w:val="9EBC2D6BDF5047608DC0654B32B4C860"/>
        <w:category>
          <w:name w:val="General"/>
          <w:gallery w:val="placeholder"/>
        </w:category>
        <w:types>
          <w:type w:val="bbPlcHdr"/>
        </w:types>
        <w:behaviors>
          <w:behavior w:val="content"/>
        </w:behaviors>
        <w:guid w:val="{BF0089D5-A747-4258-BC93-4B59382F0451}"/>
      </w:docPartPr>
      <w:docPartBody>
        <w:p w:rsidR="00531051" w:rsidRDefault="008007E7">
          <w:r w:rsidRPr="0048144F">
            <w:rPr>
              <w:rStyle w:val="PlaceholderText"/>
            </w:rPr>
            <w:t>PrimaryNameSigningUse:LIKE THIS</w:t>
          </w:r>
        </w:p>
      </w:docPartBody>
    </w:docPart>
    <w:docPart>
      <w:docPartPr>
        <w:name w:val="46427064DD5742F7B2CA8E431A63B92E"/>
        <w:category>
          <w:name w:val="General"/>
          <w:gallery w:val="placeholder"/>
        </w:category>
        <w:types>
          <w:type w:val="bbPlcHdr"/>
        </w:types>
        <w:behaviors>
          <w:behavior w:val="content"/>
        </w:behaviors>
        <w:guid w:val="{5BF0529C-56CC-4C05-9650-B3F049B45D2B}"/>
      </w:docPartPr>
      <w:docPartBody>
        <w:p w:rsidR="00531051" w:rsidRDefault="008007E7">
          <w:r w:rsidRPr="0048144F">
            <w:rPr>
              <w:rStyle w:val="PlaceholderText"/>
            </w:rPr>
            <w:t>PrimaryNameSigningUse:LIKE THIS</w:t>
          </w:r>
        </w:p>
      </w:docPartBody>
    </w:docPart>
    <w:docPart>
      <w:docPartPr>
        <w:name w:val="37AA2858074C4B1697FC19D234761E20"/>
        <w:category>
          <w:name w:val="General"/>
          <w:gallery w:val="placeholder"/>
        </w:category>
        <w:types>
          <w:type w:val="bbPlcHdr"/>
        </w:types>
        <w:behaviors>
          <w:behavior w:val="content"/>
        </w:behaviors>
        <w:guid w:val="{A83AB5F1-7198-4BE7-B079-FC326A32E777}"/>
      </w:docPartPr>
      <w:docPartBody>
        <w:p w:rsidR="00531051" w:rsidRDefault="008007E7">
          <w:r w:rsidRPr="0048144F">
            <w:rPr>
              <w:rStyle w:val="PlaceholderText"/>
            </w:rPr>
            <w:t>PrimaryNameSigningUse:LIKE THIS</w:t>
          </w:r>
        </w:p>
      </w:docPartBody>
    </w:docPart>
    <w:docPart>
      <w:docPartPr>
        <w:name w:val="61218904B18E40B99F6F7BC373441818"/>
        <w:category>
          <w:name w:val="General"/>
          <w:gallery w:val="placeholder"/>
        </w:category>
        <w:types>
          <w:type w:val="bbPlcHdr"/>
        </w:types>
        <w:behaviors>
          <w:behavior w:val="content"/>
        </w:behaviors>
        <w:guid w:val="{6E3DB8E2-70B8-4F1C-8812-F377694AE94F}"/>
      </w:docPartPr>
      <w:docPartBody>
        <w:p w:rsidR="00531051" w:rsidRDefault="008007E7">
          <w:r w:rsidRPr="0048144F">
            <w:rPr>
              <w:rStyle w:val="PlaceholderText"/>
            </w:rPr>
            <w:t>PrimaryNameSigningUse:LIKE THIS</w:t>
          </w:r>
        </w:p>
      </w:docPartBody>
    </w:docPart>
    <w:docPart>
      <w:docPartPr>
        <w:name w:val="712AD6146C1649E0BD5DEECA2F665BD0"/>
        <w:category>
          <w:name w:val="General"/>
          <w:gallery w:val="placeholder"/>
        </w:category>
        <w:types>
          <w:type w:val="bbPlcHdr"/>
        </w:types>
        <w:behaviors>
          <w:behavior w:val="content"/>
        </w:behaviors>
        <w:guid w:val="{47FE976F-F8E3-4142-83ED-3E18F7279CF4}"/>
      </w:docPartPr>
      <w:docPartBody>
        <w:p w:rsidR="00531051" w:rsidRDefault="008007E7">
          <w:r w:rsidRPr="0048144F">
            <w:rPr>
              <w:rStyle w:val="PlaceholderText"/>
            </w:rPr>
            <w:t>PrimaryNameSigningUse:LIKE THIS</w:t>
          </w:r>
        </w:p>
      </w:docPartBody>
    </w:docPart>
    <w:docPart>
      <w:docPartPr>
        <w:name w:val="100A1D2D03204AEF96FC901F28624676"/>
        <w:category>
          <w:name w:val="General"/>
          <w:gallery w:val="placeholder"/>
        </w:category>
        <w:types>
          <w:type w:val="bbPlcHdr"/>
        </w:types>
        <w:behaviors>
          <w:behavior w:val="content"/>
        </w:behaviors>
        <w:guid w:val="{4722FB2D-406A-404B-9B91-483991529B49}"/>
      </w:docPartPr>
      <w:docPartBody>
        <w:p w:rsidR="00531051" w:rsidRDefault="008007E7">
          <w:r w:rsidRPr="0048144F">
            <w:rPr>
              <w:rStyle w:val="PlaceholderText"/>
            </w:rPr>
            <w:t>PrimaryNameSigningUse:LIKE THIS</w:t>
          </w:r>
        </w:p>
      </w:docPartBody>
    </w:docPart>
    <w:docPart>
      <w:docPartPr>
        <w:name w:val="002B8753F1D5493AA7A044340CAEAB17"/>
        <w:category>
          <w:name w:val="General"/>
          <w:gallery w:val="placeholder"/>
        </w:category>
        <w:types>
          <w:type w:val="bbPlcHdr"/>
        </w:types>
        <w:behaviors>
          <w:behavior w:val="content"/>
        </w:behaviors>
        <w:guid w:val="{F2170B53-21C0-4962-BD81-07AAA84C1E2D}"/>
      </w:docPartPr>
      <w:docPartBody>
        <w:p w:rsidR="00531051" w:rsidRDefault="008007E7">
          <w:r w:rsidRPr="0048144F">
            <w:rPr>
              <w:rStyle w:val="PlaceholderText"/>
            </w:rPr>
            <w:t>PrimaryNameSigningUse:LIKE THIS</w:t>
          </w:r>
        </w:p>
      </w:docPartBody>
    </w:docPart>
    <w:docPart>
      <w:docPartPr>
        <w:name w:val="64E7C8083314457CA6561B129F342312"/>
        <w:category>
          <w:name w:val="General"/>
          <w:gallery w:val="placeholder"/>
        </w:category>
        <w:types>
          <w:type w:val="bbPlcHdr"/>
        </w:types>
        <w:behaviors>
          <w:behavior w:val="content"/>
        </w:behaviors>
        <w:guid w:val="{86B5221C-87D8-4853-BF60-ED91E538009A}"/>
      </w:docPartPr>
      <w:docPartBody>
        <w:p w:rsidR="00531051" w:rsidRDefault="008007E7">
          <w:r w:rsidRPr="0048144F">
            <w:rPr>
              <w:rStyle w:val="PlaceholderText"/>
            </w:rPr>
            <w:t>PrimaryNameSigningUse:LIKE THIS</w:t>
          </w:r>
        </w:p>
      </w:docPartBody>
    </w:docPart>
    <w:docPart>
      <w:docPartPr>
        <w:name w:val="EDB536952C7C4587B15F83006286F815"/>
        <w:category>
          <w:name w:val="General"/>
          <w:gallery w:val="placeholder"/>
        </w:category>
        <w:types>
          <w:type w:val="bbPlcHdr"/>
        </w:types>
        <w:behaviors>
          <w:behavior w:val="content"/>
        </w:behaviors>
        <w:guid w:val="{1205C10A-0CE5-43E4-A1E5-BD5EB06AAA51}"/>
      </w:docPartPr>
      <w:docPartBody>
        <w:p w:rsidR="00531051" w:rsidRDefault="008007E7">
          <w:r w:rsidRPr="0048144F">
            <w:rPr>
              <w:rStyle w:val="PlaceholderText"/>
            </w:rPr>
            <w:t>PrimaryNameSigningUse:LIKE THIS</w:t>
          </w:r>
        </w:p>
      </w:docPartBody>
    </w:docPart>
    <w:docPart>
      <w:docPartPr>
        <w:name w:val="DBCD24DDA831404DB2B03CE90DB20934"/>
        <w:category>
          <w:name w:val="General"/>
          <w:gallery w:val="placeholder"/>
        </w:category>
        <w:types>
          <w:type w:val="bbPlcHdr"/>
        </w:types>
        <w:behaviors>
          <w:behavior w:val="content"/>
        </w:behaviors>
        <w:guid w:val="{F4291414-E5B0-4564-9CD4-EFCAE2F0C530}"/>
      </w:docPartPr>
      <w:docPartBody>
        <w:p w:rsidR="00531051" w:rsidRDefault="008007E7">
          <w:r w:rsidRPr="0048144F">
            <w:rPr>
              <w:rStyle w:val="PlaceholderText"/>
            </w:rPr>
            <w:t>PrimaryNameSigningUse:LIKE THIS</w:t>
          </w:r>
        </w:p>
      </w:docPartBody>
    </w:docPart>
    <w:docPart>
      <w:docPartPr>
        <w:name w:val="FA129CC867D9484C94022D554CAC207B"/>
        <w:category>
          <w:name w:val="General"/>
          <w:gallery w:val="placeholder"/>
        </w:category>
        <w:types>
          <w:type w:val="bbPlcHdr"/>
        </w:types>
        <w:behaviors>
          <w:behavior w:val="content"/>
        </w:behaviors>
        <w:guid w:val="{1472C13E-00A4-44D2-9F7C-B1DEC75BA891}"/>
      </w:docPartPr>
      <w:docPartBody>
        <w:p w:rsidR="00531051" w:rsidRDefault="008007E7">
          <w:r w:rsidRPr="0048144F">
            <w:rPr>
              <w:rStyle w:val="PlaceholderText"/>
            </w:rPr>
            <w:t>PrimaryNameSigningUse:LIKE THIS</w:t>
          </w:r>
        </w:p>
      </w:docPartBody>
    </w:docPart>
    <w:docPart>
      <w:docPartPr>
        <w:name w:val="3B2DD14BC9EC43A8BAA338D60D89C909"/>
        <w:category>
          <w:name w:val="General"/>
          <w:gallery w:val="placeholder"/>
        </w:category>
        <w:types>
          <w:type w:val="bbPlcHdr"/>
        </w:types>
        <w:behaviors>
          <w:behavior w:val="content"/>
        </w:behaviors>
        <w:guid w:val="{B7BD7705-479A-4F06-B761-BCE8E8CBBE9F}"/>
      </w:docPartPr>
      <w:docPartBody>
        <w:p w:rsidR="00531051" w:rsidRDefault="008007E7">
          <w:r w:rsidRPr="0048144F">
            <w:rPr>
              <w:rStyle w:val="PlaceholderText"/>
            </w:rPr>
            <w:t>PrimaryNameSigningUse</w:t>
          </w:r>
        </w:p>
      </w:docPartBody>
    </w:docPart>
    <w:docPart>
      <w:docPartPr>
        <w:name w:val="33A0A47243C54F42982E69AA7BB298A9"/>
        <w:category>
          <w:name w:val="General"/>
          <w:gallery w:val="placeholder"/>
        </w:category>
        <w:types>
          <w:type w:val="bbPlcHdr"/>
        </w:types>
        <w:behaviors>
          <w:behavior w:val="content"/>
        </w:behaviors>
        <w:guid w:val="{9916CFA6-707E-45C5-A8F4-1E0302001D28}"/>
      </w:docPartPr>
      <w:docPartBody>
        <w:p w:rsidR="00531051" w:rsidRDefault="008007E7">
          <w:r w:rsidRPr="0048144F">
            <w:rPr>
              <w:rStyle w:val="PlaceholderText"/>
            </w:rPr>
            <w:t>PrimaryNameSigningUse</w:t>
          </w:r>
        </w:p>
      </w:docPartBody>
    </w:docPart>
    <w:docPart>
      <w:docPartPr>
        <w:name w:val="B24F0AB55D414DC2A5FD888ED7F4C572"/>
        <w:category>
          <w:name w:val="General"/>
          <w:gallery w:val="placeholder"/>
        </w:category>
        <w:types>
          <w:type w:val="bbPlcHdr"/>
        </w:types>
        <w:behaviors>
          <w:behavior w:val="content"/>
        </w:behaviors>
        <w:guid w:val="{375F896A-3071-4207-BD66-3CBD832EDF7E}"/>
      </w:docPartPr>
      <w:docPartBody>
        <w:p w:rsidR="00531051" w:rsidRDefault="008007E7">
          <w:r w:rsidRPr="0048144F">
            <w:rPr>
              <w:rStyle w:val="PlaceholderText"/>
            </w:rPr>
            <w:t>PrimaryNameSigningUse</w:t>
          </w:r>
        </w:p>
      </w:docPartBody>
    </w:docPart>
    <w:docPart>
      <w:docPartPr>
        <w:name w:val="6E79A1B58CD041D09C7B9341B0F1B181"/>
        <w:category>
          <w:name w:val="General"/>
          <w:gallery w:val="placeholder"/>
        </w:category>
        <w:types>
          <w:type w:val="bbPlcHdr"/>
        </w:types>
        <w:behaviors>
          <w:behavior w:val="content"/>
        </w:behaviors>
        <w:guid w:val="{C6FA434E-1CF6-4682-B0CA-4067B650A378}"/>
      </w:docPartPr>
      <w:docPartBody>
        <w:p w:rsidR="00531051" w:rsidRDefault="008007E7">
          <w:r w:rsidRPr="0048144F">
            <w:rPr>
              <w:rStyle w:val="PlaceholderText"/>
            </w:rPr>
            <w:t>PrimaryNameSigningUse</w:t>
          </w:r>
        </w:p>
      </w:docPartBody>
    </w:docPart>
    <w:docPart>
      <w:docPartPr>
        <w:name w:val="B527257FEE494C1D91DB6DFE03A198C4"/>
        <w:category>
          <w:name w:val="General"/>
          <w:gallery w:val="placeholder"/>
        </w:category>
        <w:types>
          <w:type w:val="bbPlcHdr"/>
        </w:types>
        <w:behaviors>
          <w:behavior w:val="content"/>
        </w:behaviors>
        <w:guid w:val="{BC41346F-6FCD-4B3A-81A5-0B226B278D0C}"/>
      </w:docPartPr>
      <w:docPartBody>
        <w:p w:rsidR="00531051" w:rsidRDefault="008007E7">
          <w:r w:rsidRPr="0048144F">
            <w:rPr>
              <w:rStyle w:val="PlaceholderText"/>
            </w:rPr>
            <w:t>PrimaryNameSigningUse</w:t>
          </w:r>
        </w:p>
      </w:docPartBody>
    </w:docPart>
    <w:docPart>
      <w:docPartPr>
        <w:name w:val="C1C6BF762E7E4D94B49F513A1A678253"/>
        <w:category>
          <w:name w:val="General"/>
          <w:gallery w:val="placeholder"/>
        </w:category>
        <w:types>
          <w:type w:val="bbPlcHdr"/>
        </w:types>
        <w:behaviors>
          <w:behavior w:val="content"/>
        </w:behaviors>
        <w:guid w:val="{999F027E-868D-4C67-8853-74C642F71DE0}"/>
      </w:docPartPr>
      <w:docPartBody>
        <w:p w:rsidR="00531051" w:rsidRDefault="008007E7">
          <w:r w:rsidRPr="0048144F">
            <w:rPr>
              <w:rStyle w:val="PlaceholderText"/>
            </w:rPr>
            <w:t>PrimaryNameSigningUse</w:t>
          </w:r>
        </w:p>
      </w:docPartBody>
    </w:docPart>
    <w:docPart>
      <w:docPartPr>
        <w:name w:val="97F16950213D40D0A0073E6EB333A135"/>
        <w:category>
          <w:name w:val="General"/>
          <w:gallery w:val="placeholder"/>
        </w:category>
        <w:types>
          <w:type w:val="bbPlcHdr"/>
        </w:types>
        <w:behaviors>
          <w:behavior w:val="content"/>
        </w:behaviors>
        <w:guid w:val="{412805D7-A48A-471C-B53C-C25FC2E9C243}"/>
      </w:docPartPr>
      <w:docPartBody>
        <w:p w:rsidR="00531051" w:rsidRDefault="008007E7">
          <w:r w:rsidRPr="0048144F">
            <w:rPr>
              <w:rStyle w:val="PlaceholderText"/>
            </w:rPr>
            <w:t>PrimaryNameSigningUse</w:t>
          </w:r>
        </w:p>
      </w:docPartBody>
    </w:docPart>
    <w:docPart>
      <w:docPartPr>
        <w:name w:val="93AC8FBAD7E24992BECAC1E8273ED351"/>
        <w:category>
          <w:name w:val="General"/>
          <w:gallery w:val="placeholder"/>
        </w:category>
        <w:types>
          <w:type w:val="bbPlcHdr"/>
        </w:types>
        <w:behaviors>
          <w:behavior w:val="content"/>
        </w:behaviors>
        <w:guid w:val="{1938427B-F546-4347-91E7-FC1904278D19}"/>
      </w:docPartPr>
      <w:docPartBody>
        <w:p w:rsidR="00531051" w:rsidRDefault="008007E7">
          <w:r w:rsidRPr="0048144F">
            <w:rPr>
              <w:rStyle w:val="PlaceholderText"/>
            </w:rPr>
            <w:t>PrimaryNameSigningUse</w:t>
          </w:r>
        </w:p>
      </w:docPartBody>
    </w:docPart>
    <w:docPart>
      <w:docPartPr>
        <w:name w:val="BD0061A7F2DF443E9715F677FFB2BFDF"/>
        <w:category>
          <w:name w:val="General"/>
          <w:gallery w:val="placeholder"/>
        </w:category>
        <w:types>
          <w:type w:val="bbPlcHdr"/>
        </w:types>
        <w:behaviors>
          <w:behavior w:val="content"/>
        </w:behaviors>
        <w:guid w:val="{345F5A57-D72B-4A24-A091-09279C3CB770}"/>
      </w:docPartPr>
      <w:docPartBody>
        <w:p w:rsidR="00531051" w:rsidRDefault="008007E7" w:rsidP="008007E7">
          <w:pPr>
            <w:pStyle w:val="496AC6BB2F584847A9EC3ED3E69DE0BF"/>
          </w:pPr>
          <w:r w:rsidRPr="00750AEF">
            <w:rPr>
              <w:rStyle w:val="PlaceholderText"/>
            </w:rPr>
            <w:t>ResponsibleAttorney.Name:LIKE THIS</w:t>
          </w:r>
        </w:p>
      </w:docPartBody>
    </w:docPart>
    <w:docPart>
      <w:docPartPr>
        <w:name w:val="29489ABF9AFC4BFAACE186CD8B77C518"/>
        <w:category>
          <w:name w:val="General"/>
          <w:gallery w:val="placeholder"/>
        </w:category>
        <w:types>
          <w:type w:val="bbPlcHdr"/>
        </w:types>
        <w:behaviors>
          <w:behavior w:val="content"/>
        </w:behaviors>
        <w:guid w:val="{AC8EF62D-D928-45E4-BB26-0D94D50BDD80}"/>
      </w:docPartPr>
      <w:docPartBody>
        <w:p w:rsidR="00531051" w:rsidRDefault="008007E7">
          <w:r w:rsidRPr="0048144F">
            <w:rPr>
              <w:rStyle w:val="PlaceholderText"/>
            </w:rPr>
            <w:t>ResponsibleAttorney.Firm Name</w:t>
          </w:r>
        </w:p>
      </w:docPartBody>
    </w:docPart>
    <w:docPart>
      <w:docPartPr>
        <w:name w:val="50A9767FEFAE49BCAF5B8125ECE2514A"/>
        <w:category>
          <w:name w:val="General"/>
          <w:gallery w:val="placeholder"/>
        </w:category>
        <w:types>
          <w:type w:val="bbPlcHdr"/>
        </w:types>
        <w:behaviors>
          <w:behavior w:val="content"/>
        </w:behaviors>
        <w:guid w:val="{68310B4B-2F8F-4077-B91E-0C25A826724E}"/>
      </w:docPartPr>
      <w:docPartBody>
        <w:p w:rsidR="00531051" w:rsidRDefault="008007E7" w:rsidP="008007E7">
          <w:pPr>
            <w:pStyle w:val="D5080B1CB5F1431699E55C8892391DE9"/>
          </w:pPr>
          <w:r w:rsidRPr="00750AEF">
            <w:rPr>
              <w:rStyle w:val="PlaceholderText"/>
            </w:rPr>
            <w:t>ResponsibleAttorney.Name:LIKE THIS</w:t>
          </w:r>
        </w:p>
      </w:docPartBody>
    </w:docPart>
    <w:docPart>
      <w:docPartPr>
        <w:name w:val="9698961869FB40C5A26AE1E1283275FC"/>
        <w:category>
          <w:name w:val="General"/>
          <w:gallery w:val="placeholder"/>
        </w:category>
        <w:types>
          <w:type w:val="bbPlcHdr"/>
        </w:types>
        <w:behaviors>
          <w:behavior w:val="content"/>
        </w:behaviors>
        <w:guid w:val="{291391B3-D777-48E8-BBC5-A9486649D597}"/>
      </w:docPartPr>
      <w:docPartBody>
        <w:p w:rsidR="00531051" w:rsidRDefault="008007E7" w:rsidP="008007E7">
          <w:pPr>
            <w:pStyle w:val="CAF821BAD15243658C68C058C6DE38E7"/>
          </w:pPr>
          <w:r w:rsidRPr="00750AEF">
            <w:rPr>
              <w:rStyle w:val="PlaceholderText"/>
            </w:rPr>
            <w:t>ResponsibleAttorney.Firm Name</w:t>
          </w:r>
        </w:p>
      </w:docPartBody>
    </w:docPart>
    <w:docPart>
      <w:docPartPr>
        <w:name w:val="843BD460A1C944B88D3DAA5B74CA562D"/>
        <w:category>
          <w:name w:val="General"/>
          <w:gallery w:val="placeholder"/>
        </w:category>
        <w:types>
          <w:type w:val="bbPlcHdr"/>
        </w:types>
        <w:behaviors>
          <w:behavior w:val="content"/>
        </w:behaviors>
        <w:guid w:val="{465C00C3-67C2-4E7C-AE2A-ABA63E990852}"/>
      </w:docPartPr>
      <w:docPartBody>
        <w:p w:rsidR="00531051" w:rsidRDefault="008007E7" w:rsidP="008007E7">
          <w:pPr>
            <w:pStyle w:val="FD9722D2F27F4618BB8A2B3F650840A5"/>
          </w:pPr>
          <w:r w:rsidRPr="00A67505">
            <w:rPr>
              <w:rStyle w:val="PlaceholderText"/>
            </w:rPr>
            <w:t>END IF</w:t>
          </w:r>
        </w:p>
      </w:docPartBody>
    </w:docPart>
    <w:docPart>
      <w:docPartPr>
        <w:name w:val="CAF821BAD15243658C68C058C6DE38E7"/>
        <w:category>
          <w:name w:val="General"/>
          <w:gallery w:val="placeholder"/>
        </w:category>
        <w:types>
          <w:type w:val="bbPlcHdr"/>
        </w:types>
        <w:behaviors>
          <w:behavior w:val="content"/>
        </w:behaviors>
        <w:guid w:val="{1CBE857B-F54B-45D5-9E53-2EDDA7C2BEF6}"/>
      </w:docPartPr>
      <w:docPartBody>
        <w:p w:rsidR="00531051" w:rsidRDefault="008007E7" w:rsidP="008007E7">
          <w:pPr>
            <w:pStyle w:val="07BEAB0B88B3464485E3BD8E0ED08CC8"/>
          </w:pPr>
          <w:r w:rsidRPr="00750AEF">
            <w:rPr>
              <w:rStyle w:val="PlaceholderText"/>
            </w:rPr>
            <w:t>ResponsibleAttorney.Email</w:t>
          </w:r>
        </w:p>
      </w:docPartBody>
    </w:docPart>
    <w:docPart>
      <w:docPartPr>
        <w:name w:val="FD9722D2F27F4618BB8A2B3F650840A5"/>
        <w:category>
          <w:name w:val="General"/>
          <w:gallery w:val="placeholder"/>
        </w:category>
        <w:types>
          <w:type w:val="bbPlcHdr"/>
        </w:types>
        <w:behaviors>
          <w:behavior w:val="content"/>
        </w:behaviors>
        <w:guid w:val="{30DEDB23-B8B1-46CA-9C59-9ACD696ABCD0}"/>
      </w:docPartPr>
      <w:docPartBody>
        <w:p w:rsidR="00531051" w:rsidRDefault="008007E7" w:rsidP="008007E7">
          <w:pPr>
            <w:pStyle w:val="CDE4BD3367C4410DB1901362284D0770"/>
          </w:pPr>
          <w:r w:rsidRPr="00750AEF">
            <w:rPr>
              <w:rStyle w:val="PlaceholderText"/>
            </w:rPr>
            <w:t>ResponsibleAttorney.Name:LIKE THIS</w:t>
          </w:r>
        </w:p>
      </w:docPartBody>
    </w:docPart>
    <w:docPart>
      <w:docPartPr>
        <w:name w:val="2CAE4471E4ED4ED089160492D563661D"/>
        <w:category>
          <w:name w:val="General"/>
          <w:gallery w:val="placeholder"/>
        </w:category>
        <w:types>
          <w:type w:val="bbPlcHdr"/>
        </w:types>
        <w:behaviors>
          <w:behavior w:val="content"/>
        </w:behaviors>
        <w:guid w:val="{D487A832-BF97-4D5B-B276-2684C2FA5A85}"/>
      </w:docPartPr>
      <w:docPartBody>
        <w:p w:rsidR="00531051" w:rsidRDefault="008007E7" w:rsidP="008007E7">
          <w:pPr>
            <w:pStyle w:val="05875C5571AC42E5B6C6E5782A7EEF3B"/>
          </w:pPr>
          <w:r w:rsidRPr="00750AEF">
            <w:rPr>
              <w:rStyle w:val="PlaceholderText"/>
            </w:rPr>
            <w:t>ResponsibleAttorney.Firm Name</w:t>
          </w:r>
        </w:p>
      </w:docPartBody>
    </w:docPart>
    <w:docPart>
      <w:docPartPr>
        <w:name w:val="09120B3D3382434EAC645DBF87F7F4AC"/>
        <w:category>
          <w:name w:val="General"/>
          <w:gallery w:val="placeholder"/>
        </w:category>
        <w:types>
          <w:type w:val="bbPlcHdr"/>
        </w:types>
        <w:behaviors>
          <w:behavior w:val="content"/>
        </w:behaviors>
        <w:guid w:val="{F8ECD33C-7F3B-43E0-BF88-45F820B73231}"/>
      </w:docPartPr>
      <w:docPartBody>
        <w:p w:rsidR="00531051" w:rsidRDefault="008007E7" w:rsidP="008007E7">
          <w:pPr>
            <w:pStyle w:val="DAA9B4068A19492188456B25AB52F319"/>
          </w:pPr>
          <w:r w:rsidRPr="00A67505">
            <w:rPr>
              <w:rStyle w:val="PlaceholderText"/>
            </w:rPr>
            <w:t>END IF</w:t>
          </w:r>
        </w:p>
      </w:docPartBody>
    </w:docPart>
    <w:docPart>
      <w:docPartPr>
        <w:name w:val="05875C5571AC42E5B6C6E5782A7EEF3B"/>
        <w:category>
          <w:name w:val="General"/>
          <w:gallery w:val="placeholder"/>
        </w:category>
        <w:types>
          <w:type w:val="bbPlcHdr"/>
        </w:types>
        <w:behaviors>
          <w:behavior w:val="content"/>
        </w:behaviors>
        <w:guid w:val="{F3DEAD5D-8897-4CBE-AB4E-B3EA7C22154B}"/>
      </w:docPartPr>
      <w:docPartBody>
        <w:p w:rsidR="00531051" w:rsidRDefault="008007E7" w:rsidP="008007E7">
          <w:pPr>
            <w:pStyle w:val="5FEA29C3D95E4E31B74E54A86E115D56"/>
          </w:pPr>
          <w:r w:rsidRPr="00750AEF">
            <w:rPr>
              <w:rStyle w:val="PlaceholderText"/>
            </w:rPr>
            <w:t>ResponsibleAttorney.Email</w:t>
          </w:r>
        </w:p>
      </w:docPartBody>
    </w:docPart>
    <w:docPart>
      <w:docPartPr>
        <w:name w:val="DAA9B4068A19492188456B25AB52F319"/>
        <w:category>
          <w:name w:val="General"/>
          <w:gallery w:val="placeholder"/>
        </w:category>
        <w:types>
          <w:type w:val="bbPlcHdr"/>
        </w:types>
        <w:behaviors>
          <w:behavior w:val="content"/>
        </w:behaviors>
        <w:guid w:val="{C41B7B6A-8375-4EB0-A79E-EB8D5B89126D}"/>
      </w:docPartPr>
      <w:docPartBody>
        <w:p w:rsidR="00531051" w:rsidRDefault="008007E7" w:rsidP="008007E7">
          <w:pPr>
            <w:pStyle w:val="AF8ABF8FDB624AC0B9E9CE3FD71769CD"/>
          </w:pPr>
          <w:r w:rsidRPr="00750AEF">
            <w:rPr>
              <w:rStyle w:val="PlaceholderText"/>
            </w:rPr>
            <w:t>ResponsibleAttorney.Name:LIKE THIS</w:t>
          </w:r>
        </w:p>
      </w:docPartBody>
    </w:docPart>
    <w:docPart>
      <w:docPartPr>
        <w:name w:val="21629C4286A24983A6BEAD436B872A90"/>
        <w:category>
          <w:name w:val="General"/>
          <w:gallery w:val="placeholder"/>
        </w:category>
        <w:types>
          <w:type w:val="bbPlcHdr"/>
        </w:types>
        <w:behaviors>
          <w:behavior w:val="content"/>
        </w:behaviors>
        <w:guid w:val="{D96C443A-C272-4E76-BCF7-460D912EFC54}"/>
      </w:docPartPr>
      <w:docPartBody>
        <w:p w:rsidR="00531051" w:rsidRDefault="008007E7" w:rsidP="008007E7">
          <w:pPr>
            <w:pStyle w:val="5DE7E159654241D2A89E07F8B402BFCB"/>
          </w:pPr>
          <w:r w:rsidRPr="00750AEF">
            <w:rPr>
              <w:rStyle w:val="PlaceholderText"/>
            </w:rPr>
            <w:t>ResponsibleAttorney.Firm Name</w:t>
          </w:r>
        </w:p>
      </w:docPartBody>
    </w:docPart>
    <w:docPart>
      <w:docPartPr>
        <w:name w:val="45669D0213FA444BBFC9B5EAF6601681"/>
        <w:category>
          <w:name w:val="General"/>
          <w:gallery w:val="placeholder"/>
        </w:category>
        <w:types>
          <w:type w:val="bbPlcHdr"/>
        </w:types>
        <w:behaviors>
          <w:behavior w:val="content"/>
        </w:behaviors>
        <w:guid w:val="{52EBE3CE-67F4-4985-9B47-D7F5010CC528}"/>
      </w:docPartPr>
      <w:docPartBody>
        <w:p w:rsidR="00531051" w:rsidRDefault="008007E7" w:rsidP="008007E7">
          <w:pPr>
            <w:pStyle w:val="8CEA7FF2AC5240EBB1EE68852AFE606A"/>
          </w:pPr>
          <w:r w:rsidRPr="00A67505">
            <w:rPr>
              <w:rStyle w:val="PlaceholderText"/>
            </w:rPr>
            <w:t>END IF</w:t>
          </w:r>
        </w:p>
      </w:docPartBody>
    </w:docPart>
    <w:docPart>
      <w:docPartPr>
        <w:name w:val="5DE7E159654241D2A89E07F8B402BFCB"/>
        <w:category>
          <w:name w:val="General"/>
          <w:gallery w:val="placeholder"/>
        </w:category>
        <w:types>
          <w:type w:val="bbPlcHdr"/>
        </w:types>
        <w:behaviors>
          <w:behavior w:val="content"/>
        </w:behaviors>
        <w:guid w:val="{FD1840E2-7503-41F3-924F-B2D5DB36D837}"/>
      </w:docPartPr>
      <w:docPartBody>
        <w:p w:rsidR="00531051" w:rsidRDefault="008007E7" w:rsidP="008007E7">
          <w:r w:rsidRPr="00750AEF">
            <w:rPr>
              <w:rStyle w:val="PlaceholderText"/>
            </w:rPr>
            <w:t>ResponsibleAttorney.Email</w:t>
          </w:r>
        </w:p>
      </w:docPartBody>
    </w:docPart>
    <w:docPart>
      <w:docPartPr>
        <w:name w:val="B42577D0254D41F787873A3EC868C8DA"/>
        <w:category>
          <w:name w:val="General"/>
          <w:gallery w:val="placeholder"/>
        </w:category>
        <w:types>
          <w:type w:val="bbPlcHdr"/>
        </w:types>
        <w:behaviors>
          <w:behavior w:val="content"/>
        </w:behaviors>
        <w:guid w:val="{B754E7D1-0BA5-4ECF-899F-E33DA0677A0F}"/>
      </w:docPartPr>
      <w:docPartBody>
        <w:p w:rsidR="00BB0289" w:rsidRDefault="002C1612">
          <w:r w:rsidRPr="004F158B">
            <w:rPr>
              <w:rStyle w:val="PlaceholderText"/>
            </w:rPr>
            <w:t>ASK PrimaryPartnerStatusDialog</w:t>
          </w:r>
        </w:p>
      </w:docPartBody>
    </w:docPart>
    <w:docPart>
      <w:docPartPr>
        <w:name w:val="D03150E2C7084626BDDDBECA8BDEAE3A"/>
        <w:category>
          <w:name w:val="General"/>
          <w:gallery w:val="placeholder"/>
        </w:category>
        <w:types>
          <w:type w:val="bbPlcHdr"/>
        </w:types>
        <w:behaviors>
          <w:behavior w:val="content"/>
        </w:behaviors>
        <w:guid w:val="{BCAA2BF3-72B5-4520-97BE-72F57DF9C823}"/>
      </w:docPartPr>
      <w:docPartBody>
        <w:p w:rsidR="00FC1B80" w:rsidRDefault="00BB0289">
          <w:r w:rsidRPr="00A1132C">
            <w:rPr>
              <w:rStyle w:val="PlaceholderText"/>
            </w:rPr>
            <w:t>IF EPTypeTrust? OR EPTypePOWill?</w:t>
          </w:r>
        </w:p>
      </w:docPartBody>
    </w:docPart>
    <w:docPart>
      <w:docPartPr>
        <w:name w:val="8B8E0DC3FFBC468C8390E3C82D509563"/>
        <w:category>
          <w:name w:val="General"/>
          <w:gallery w:val="placeholder"/>
        </w:category>
        <w:types>
          <w:type w:val="bbPlcHdr"/>
        </w:types>
        <w:behaviors>
          <w:behavior w:val="content"/>
        </w:behaviors>
        <w:guid w:val="{3D1C3040-E130-4557-8333-8C6E8AB53537}"/>
      </w:docPartPr>
      <w:docPartBody>
        <w:p w:rsidR="00FC1B80" w:rsidRDefault="00BB0289">
          <w:r w:rsidRPr="00A1132C">
            <w:rPr>
              <w:rStyle w:val="PlaceholderText"/>
            </w:rPr>
            <w:t>IF PrimaryBroadGifting?</w:t>
          </w:r>
        </w:p>
      </w:docPartBody>
    </w:docPart>
    <w:docPart>
      <w:docPartPr>
        <w:name w:val="4878733F5B314853A21A51DBF8B99E20"/>
        <w:category>
          <w:name w:val="General"/>
          <w:gallery w:val="placeholder"/>
        </w:category>
        <w:types>
          <w:type w:val="bbPlcHdr"/>
        </w:types>
        <w:behaviors>
          <w:behavior w:val="content"/>
        </w:behaviors>
        <w:guid w:val="{DF45FC6E-432A-4446-91F7-81619FA744B8}"/>
      </w:docPartPr>
      <w:docPartBody>
        <w:p w:rsidR="00FC1B80" w:rsidRDefault="00BB0289">
          <w:r w:rsidRPr="00A1132C">
            <w:rPr>
              <w:rStyle w:val="PlaceholderText"/>
            </w:rPr>
            <w:t>IF PrimaryEducationIPCreated?</w:t>
          </w:r>
        </w:p>
      </w:docPartBody>
    </w:docPart>
    <w:docPart>
      <w:docPartPr>
        <w:name w:val="8DC2319BED1546B180FB4092B3E53831"/>
        <w:category>
          <w:name w:val="General"/>
          <w:gallery w:val="placeholder"/>
        </w:category>
        <w:types>
          <w:type w:val="bbPlcHdr"/>
        </w:types>
        <w:behaviors>
          <w:behavior w:val="content"/>
        </w:behaviors>
        <w:guid w:val="{D4B579A4-3E10-4638-BE1D-48C39BA4EB55}"/>
      </w:docPartPr>
      <w:docPartBody>
        <w:p w:rsidR="00FC1B80" w:rsidRDefault="00BB0289">
          <w:r w:rsidRPr="00A1132C">
            <w:rPr>
              <w:rStyle w:val="PlaceholderText"/>
            </w:rPr>
            <w:t>IF PrimaryMaritalStatus.LifePartnerType = "Married"</w:t>
          </w:r>
        </w:p>
      </w:docPartBody>
    </w:docPart>
    <w:docPart>
      <w:docPartPr>
        <w:name w:val="167B88E6AF6A45249A57F663EC1F3678"/>
        <w:category>
          <w:name w:val="General"/>
          <w:gallery w:val="placeholder"/>
        </w:category>
        <w:types>
          <w:type w:val="bbPlcHdr"/>
        </w:types>
        <w:behaviors>
          <w:behavior w:val="content"/>
        </w:behaviors>
        <w:guid w:val="{533C3386-D63C-4E29-942F-4FB41CFA4EE5}"/>
      </w:docPartPr>
      <w:docPartBody>
        <w:p w:rsidR="00FC1B80" w:rsidRDefault="00BB0289">
          <w:r w:rsidRPr="00A1132C">
            <w:rPr>
              <w:rStyle w:val="PlaceholderText"/>
            </w:rPr>
            <w:t>IF PrimaryMaritalStatus.LifePartnerType = "Married"</w:t>
          </w:r>
        </w:p>
      </w:docPartBody>
    </w:docPart>
    <w:docPart>
      <w:docPartPr>
        <w:name w:val="F8C6DFD3BF794658AF7370EADC6EBAE7"/>
        <w:category>
          <w:name w:val="General"/>
          <w:gallery w:val="placeholder"/>
        </w:category>
        <w:types>
          <w:type w:val="bbPlcHdr"/>
        </w:types>
        <w:behaviors>
          <w:behavior w:val="content"/>
        </w:behaviors>
        <w:guid w:val="{7A013F7C-3791-49FC-8CED-BAA13C9FE468}"/>
      </w:docPartPr>
      <w:docPartBody>
        <w:p w:rsidR="00875FDE" w:rsidRDefault="00FC1B80">
          <w:r w:rsidRPr="00234843">
            <w:rPr>
              <w:rStyle w:val="PlaceholderText"/>
            </w:rPr>
            <w:t>IF PrimaryPartner?</w:t>
          </w:r>
        </w:p>
      </w:docPartBody>
    </w:docPart>
    <w:docPart>
      <w:docPartPr>
        <w:name w:val="CFC4F3B730C84E999E4C17FAC54FF096"/>
        <w:category>
          <w:name w:val="General"/>
          <w:gallery w:val="placeholder"/>
        </w:category>
        <w:types>
          <w:type w:val="bbPlcHdr"/>
        </w:types>
        <w:behaviors>
          <w:behavior w:val="content"/>
        </w:behaviors>
        <w:guid w:val="{4E04238D-E736-4F13-B897-C2F2887B5C9E}"/>
      </w:docPartPr>
      <w:docPartBody>
        <w:p w:rsidR="00837C21" w:rsidRDefault="00EE181E" w:rsidP="00EE181E">
          <w:pPr>
            <w:pStyle w:val="CFC4F3B730C84E999E4C17FAC54FF096"/>
          </w:pPr>
          <w:r w:rsidRPr="005D73DC">
            <w:rPr>
              <w:rStyle w:val="PlaceholderText"/>
            </w:rPr>
            <w:t>TrustStateLaw.State Name</w:t>
          </w:r>
        </w:p>
      </w:docPartBody>
    </w:docPart>
    <w:docPart>
      <w:docPartPr>
        <w:name w:val="9B8FACEE9A7D4366BAE813C61E0DAB2C"/>
        <w:category>
          <w:name w:val="General"/>
          <w:gallery w:val="placeholder"/>
        </w:category>
        <w:types>
          <w:type w:val="bbPlcHdr"/>
        </w:types>
        <w:behaviors>
          <w:behavior w:val="content"/>
        </w:behaviors>
        <w:guid w:val="{61B01DF2-5938-4232-A7C9-C56E2F0DD93B}"/>
      </w:docPartPr>
      <w:docPartBody>
        <w:p w:rsidR="00837C21" w:rsidRDefault="00EE181E" w:rsidP="00EE181E">
          <w:pPr>
            <w:pStyle w:val="9B8FACEE9A7D4366BAE813C61E0DAB2C"/>
          </w:pPr>
          <w:r w:rsidRPr="005D73DC">
            <w:rPr>
              <w:rStyle w:val="PlaceholderText"/>
            </w:rPr>
            <w:t>TrustStateLaw.State Name</w:t>
          </w:r>
        </w:p>
      </w:docPartBody>
    </w:docPart>
    <w:docPart>
      <w:docPartPr>
        <w:name w:val="CA02414BD66F40A19171462733CCF286"/>
        <w:category>
          <w:name w:val="General"/>
          <w:gallery w:val="placeholder"/>
        </w:category>
        <w:types>
          <w:type w:val="bbPlcHdr"/>
        </w:types>
        <w:behaviors>
          <w:behavior w:val="content"/>
        </w:behaviors>
        <w:guid w:val="{48D046AC-4BEA-47A7-905E-466CBCEA4ACA}"/>
      </w:docPartPr>
      <w:docPartBody>
        <w:p w:rsidR="00837C21" w:rsidRDefault="00EE181E" w:rsidP="00EE181E">
          <w:pPr>
            <w:pStyle w:val="CA02414BD66F40A19171462733CCF286"/>
          </w:pPr>
          <w:r w:rsidRPr="005D73DC">
            <w:rPr>
              <w:rStyle w:val="PlaceholderText"/>
            </w:rPr>
            <w:t>TrustStateLaw.State Name</w:t>
          </w:r>
        </w:p>
      </w:docPartBody>
    </w:docPart>
    <w:docPart>
      <w:docPartPr>
        <w:name w:val="0E63D0BC3BD04F3693D9257B56E1CA10"/>
        <w:category>
          <w:name w:val="General"/>
          <w:gallery w:val="placeholder"/>
        </w:category>
        <w:types>
          <w:type w:val="bbPlcHdr"/>
        </w:types>
        <w:behaviors>
          <w:behavior w:val="content"/>
        </w:behaviors>
        <w:guid w:val="{71231851-82AA-4E04-A4F9-CDE4FDBA5A5C}"/>
      </w:docPartPr>
      <w:docPartBody>
        <w:p w:rsidR="00837C21" w:rsidRDefault="00EE181E">
          <w:r w:rsidRPr="001D6419">
            <w:rPr>
              <w:rStyle w:val="PlaceholderText"/>
            </w:rPr>
            <w:t>TrustName:Like This</w:t>
          </w:r>
        </w:p>
      </w:docPartBody>
    </w:docPart>
    <w:docPart>
      <w:docPartPr>
        <w:name w:val="C446E564332740C0BFCF23008466CF2E"/>
        <w:category>
          <w:name w:val="General"/>
          <w:gallery w:val="placeholder"/>
        </w:category>
        <w:types>
          <w:type w:val="bbPlcHdr"/>
        </w:types>
        <w:behaviors>
          <w:behavior w:val="content"/>
        </w:behaviors>
        <w:guid w:val="{8BB0C6F9-AB03-42FD-9509-D52A8BD0EC7F}"/>
      </w:docPartPr>
      <w:docPartBody>
        <w:p w:rsidR="00837C21" w:rsidRDefault="00EE181E">
          <w:r w:rsidRPr="001D6419">
            <w:rPr>
              <w:rStyle w:val="PlaceholderText"/>
            </w:rPr>
            <w:t>TrustName:Like This</w:t>
          </w:r>
        </w:p>
      </w:docPartBody>
    </w:docPart>
    <w:docPart>
      <w:docPartPr>
        <w:name w:val="510AC51057D641FC813B28BA37525F82"/>
        <w:category>
          <w:name w:val="General"/>
          <w:gallery w:val="placeholder"/>
        </w:category>
        <w:types>
          <w:type w:val="bbPlcHdr"/>
        </w:types>
        <w:behaviors>
          <w:behavior w:val="content"/>
        </w:behaviors>
        <w:guid w:val="{81FA4ABF-990E-448E-8648-08993C32E740}"/>
      </w:docPartPr>
      <w:docPartBody>
        <w:p w:rsidR="00D6118F" w:rsidRDefault="00837C21">
          <w:r w:rsidRPr="00C2279D">
            <w:rPr>
              <w:rStyle w:val="PlaceholderText"/>
            </w:rPr>
            <w:t>PrimaryNameLast:Like This</w:t>
          </w:r>
        </w:p>
      </w:docPartBody>
    </w:docPart>
    <w:docPart>
      <w:docPartPr>
        <w:name w:val="D599DD5B7358475C983C47CD4FE117B7"/>
        <w:category>
          <w:name w:val="General"/>
          <w:gallery w:val="placeholder"/>
        </w:category>
        <w:types>
          <w:type w:val="bbPlcHdr"/>
        </w:types>
        <w:behaviors>
          <w:behavior w:val="content"/>
        </w:behaviors>
        <w:guid w:val="{2F03A731-F531-4AAA-8FC8-1DD2E41E87CA}"/>
      </w:docPartPr>
      <w:docPartBody>
        <w:p w:rsidR="004D1E0C" w:rsidRDefault="008D16CD" w:rsidP="008D16CD">
          <w:pPr>
            <w:pStyle w:val="D599DD5B7358475C983C47CD4FE117B7"/>
          </w:pPr>
          <w:r w:rsidRPr="002C00A9">
            <w:rPr>
              <w:rStyle w:val="PlaceholderText"/>
            </w:rPr>
            <w:t>IF PrimaryUltBenesHeirs?</w:t>
          </w:r>
        </w:p>
      </w:docPartBody>
    </w:docPart>
    <w:docPart>
      <w:docPartPr>
        <w:name w:val="349C8F9F38B5412A9EA014863FF949C8"/>
        <w:category>
          <w:name w:val="General"/>
          <w:gallery w:val="placeholder"/>
        </w:category>
        <w:types>
          <w:type w:val="bbPlcHdr"/>
        </w:types>
        <w:behaviors>
          <w:behavior w:val="content"/>
        </w:behaviors>
        <w:guid w:val="{7DC27891-2384-4133-A31A-B81304E1E0C8}"/>
      </w:docPartPr>
      <w:docPartBody>
        <w:p w:rsidR="004D1E0C" w:rsidRDefault="008D16CD" w:rsidP="008D16CD">
          <w:pPr>
            <w:pStyle w:val="349C8F9F38B5412A9EA014863FF949C8"/>
          </w:pPr>
          <w:r w:rsidRPr="005D73DC">
            <w:rPr>
              <w:rStyle w:val="PlaceholderText"/>
            </w:rPr>
            <w:t>TrustStateLaw.State Name</w:t>
          </w:r>
        </w:p>
      </w:docPartBody>
    </w:docPart>
    <w:docPart>
      <w:docPartPr>
        <w:name w:val="FB7F6A2ED88E4B27B42B5E4E7D978043"/>
        <w:category>
          <w:name w:val="General"/>
          <w:gallery w:val="placeholder"/>
        </w:category>
        <w:types>
          <w:type w:val="bbPlcHdr"/>
        </w:types>
        <w:behaviors>
          <w:behavior w:val="content"/>
        </w:behaviors>
        <w:guid w:val="{77001215-57D9-4AE2-B8D3-465BE6D5D746}"/>
      </w:docPartPr>
      <w:docPartBody>
        <w:p w:rsidR="004D1E0C" w:rsidRDefault="008D16CD" w:rsidP="008D16CD">
          <w:pPr>
            <w:pStyle w:val="FB7F6A2ED88E4B27B42B5E4E7D978043"/>
          </w:pPr>
          <w:r w:rsidRPr="002C00A9">
            <w:rPr>
              <w:rStyle w:val="PlaceholderText"/>
            </w:rPr>
            <w:t>ELSE</w:t>
          </w:r>
        </w:p>
      </w:docPartBody>
    </w:docPart>
    <w:docPart>
      <w:docPartPr>
        <w:name w:val="5FAAD815E3B9491DA543FE31FCC2CA68"/>
        <w:category>
          <w:name w:val="General"/>
          <w:gallery w:val="placeholder"/>
        </w:category>
        <w:types>
          <w:type w:val="bbPlcHdr"/>
        </w:types>
        <w:behaviors>
          <w:behavior w:val="content"/>
        </w:behaviors>
        <w:guid w:val="{B65C8BD1-09D5-4034-B35E-569A92FDBC1B}"/>
      </w:docPartPr>
      <w:docPartBody>
        <w:p w:rsidR="004D1E0C" w:rsidRDefault="008D16CD" w:rsidP="008D16CD">
          <w:pPr>
            <w:pStyle w:val="5FAAD815E3B9491DA543FE31FCC2CA68"/>
          </w:pPr>
          <w:r w:rsidRPr="009952CA">
            <w:rPr>
              <w:rStyle w:val="PlaceholderText"/>
            </w:rPr>
            <w:t>IF ANSWERED (PrimaryUltimateBenes)</w:t>
          </w:r>
        </w:p>
      </w:docPartBody>
    </w:docPart>
    <w:docPart>
      <w:docPartPr>
        <w:name w:val="B8249C053E7141E18032D0C5C803F2B0"/>
        <w:category>
          <w:name w:val="General"/>
          <w:gallery w:val="placeholder"/>
        </w:category>
        <w:types>
          <w:type w:val="bbPlcHdr"/>
        </w:types>
        <w:behaviors>
          <w:behavior w:val="content"/>
        </w:behaviors>
        <w:guid w:val="{EDC94186-9275-46F8-8EF8-D4065B3EEE08}"/>
      </w:docPartPr>
      <w:docPartBody>
        <w:p w:rsidR="004D1E0C" w:rsidRDefault="008D16CD" w:rsidP="008D16CD">
          <w:pPr>
            <w:pStyle w:val="B8249C053E7141E18032D0C5C803F2B0"/>
          </w:pPr>
          <w:r w:rsidRPr="00A01EB1">
            <w:rPr>
              <w:rStyle w:val="PlaceholderText"/>
            </w:rPr>
            <w:t>LIST PrimaryUltimateBenes.ImportantPeopleNameUse::a, b and c</w:t>
          </w:r>
        </w:p>
      </w:docPartBody>
    </w:docPart>
    <w:docPart>
      <w:docPartPr>
        <w:name w:val="67235B0CD9E64AD18B859815D463D541"/>
        <w:category>
          <w:name w:val="General"/>
          <w:gallery w:val="placeholder"/>
        </w:category>
        <w:types>
          <w:type w:val="bbPlcHdr"/>
        </w:types>
        <w:behaviors>
          <w:behavior w:val="content"/>
        </w:behaviors>
        <w:guid w:val="{8C20D9AA-6522-4808-BB49-6A6B1E775EEF}"/>
      </w:docPartPr>
      <w:docPartBody>
        <w:p w:rsidR="004D1E0C" w:rsidRDefault="008D16CD" w:rsidP="008D16CD">
          <w:pPr>
            <w:pStyle w:val="67235B0CD9E64AD18B859815D463D541"/>
          </w:pPr>
          <w:r w:rsidRPr="009952CA">
            <w:rPr>
              <w:rStyle w:val="PlaceholderText"/>
            </w:rPr>
            <w:t>ELSE</w:t>
          </w:r>
        </w:p>
      </w:docPartBody>
    </w:docPart>
    <w:docPart>
      <w:docPartPr>
        <w:name w:val="01D10114F12F41E9883E7E7093C91FE4"/>
        <w:category>
          <w:name w:val="General"/>
          <w:gallery w:val="placeholder"/>
        </w:category>
        <w:types>
          <w:type w:val="bbPlcHdr"/>
        </w:types>
        <w:behaviors>
          <w:behavior w:val="content"/>
        </w:behaviors>
        <w:guid w:val="{153733AE-79D8-49ED-AD12-D3FED523593C}"/>
      </w:docPartPr>
      <w:docPartBody>
        <w:p w:rsidR="004D1E0C" w:rsidRDefault="008D16CD" w:rsidP="008D16CD">
          <w:pPr>
            <w:pStyle w:val="01D10114F12F41E9883E7E7093C91FE4"/>
          </w:pPr>
          <w:r w:rsidRPr="009952CA">
            <w:rPr>
              <w:rStyle w:val="PlaceholderText"/>
            </w:rPr>
            <w:t>PrimaryUltimateBenesOther</w:t>
          </w:r>
        </w:p>
      </w:docPartBody>
    </w:docPart>
    <w:docPart>
      <w:docPartPr>
        <w:name w:val="2734A45A46874154B7FD2B53CC53CE94"/>
        <w:category>
          <w:name w:val="General"/>
          <w:gallery w:val="placeholder"/>
        </w:category>
        <w:types>
          <w:type w:val="bbPlcHdr"/>
        </w:types>
        <w:behaviors>
          <w:behavior w:val="content"/>
        </w:behaviors>
        <w:guid w:val="{E8D3BA6E-EFA8-4004-BF9C-6C7D886BA292}"/>
      </w:docPartPr>
      <w:docPartBody>
        <w:p w:rsidR="004D1E0C" w:rsidRDefault="008D16CD" w:rsidP="008D16CD">
          <w:pPr>
            <w:pStyle w:val="2734A45A46874154B7FD2B53CC53CE94"/>
          </w:pPr>
          <w:r w:rsidRPr="009952CA">
            <w:rPr>
              <w:rStyle w:val="PlaceholderText"/>
            </w:rPr>
            <w:t>END IF</w:t>
          </w:r>
        </w:p>
      </w:docPartBody>
    </w:docPart>
    <w:docPart>
      <w:docPartPr>
        <w:name w:val="4209D5D2876F4AD2B3F4C08075968FD4"/>
        <w:category>
          <w:name w:val="General"/>
          <w:gallery w:val="placeholder"/>
        </w:category>
        <w:types>
          <w:type w:val="bbPlcHdr"/>
        </w:types>
        <w:behaviors>
          <w:behavior w:val="content"/>
        </w:behaviors>
        <w:guid w:val="{1E070528-60C5-4A79-8930-EAFBB6845064}"/>
      </w:docPartPr>
      <w:docPartBody>
        <w:p w:rsidR="004D1E0C" w:rsidRDefault="008D16CD" w:rsidP="008D16CD">
          <w:pPr>
            <w:pStyle w:val="4209D5D2876F4AD2B3F4C08075968FD4"/>
          </w:pPr>
          <w:r w:rsidRPr="002C00A9">
            <w:rPr>
              <w:rStyle w:val="PlaceholderText"/>
            </w:rPr>
            <w:t>END IF</w:t>
          </w:r>
        </w:p>
      </w:docPartBody>
    </w:docPart>
    <w:docPart>
      <w:docPartPr>
        <w:name w:val="F66A9F83E7554430A734C3472664A4E9"/>
        <w:category>
          <w:name w:val="General"/>
          <w:gallery w:val="placeholder"/>
        </w:category>
        <w:types>
          <w:type w:val="bbPlcHdr"/>
        </w:types>
        <w:behaviors>
          <w:behavior w:val="content"/>
        </w:behaviors>
        <w:guid w:val="{821516F5-6AFF-4301-A360-FAEDE259C572}"/>
      </w:docPartPr>
      <w:docPartBody>
        <w:p w:rsidR="004D1E0C" w:rsidRDefault="008D16CD">
          <w:r w:rsidRPr="0062249F">
            <w:rPr>
              <w:rStyle w:val="PlaceholderText"/>
            </w:rPr>
            <w:t>PrimaryNameSigningUse</w:t>
          </w:r>
        </w:p>
      </w:docPartBody>
    </w:docPart>
    <w:docPart>
      <w:docPartPr>
        <w:name w:val="2275A2F385314EEFB1D1E7923129A8B7"/>
        <w:category>
          <w:name w:val="General"/>
          <w:gallery w:val="placeholder"/>
        </w:category>
        <w:types>
          <w:type w:val="bbPlcHdr"/>
        </w:types>
        <w:behaviors>
          <w:behavior w:val="content"/>
        </w:behaviors>
        <w:guid w:val="{F3FAF2CE-6335-4E65-865B-2B5A631E9A52}"/>
      </w:docPartPr>
      <w:docPartBody>
        <w:p w:rsidR="004D1E0C" w:rsidRDefault="008D16CD" w:rsidP="008D16CD">
          <w:pPr>
            <w:pStyle w:val="2275A2F385314EEFB1D1E7923129A8B7"/>
          </w:pPr>
          <w:r w:rsidRPr="00F02674">
            <w:rPr>
              <w:rStyle w:val="PlaceholderText"/>
            </w:rPr>
            <w:t>IF BusOwner?</w:t>
          </w:r>
        </w:p>
      </w:docPartBody>
    </w:docPart>
    <w:docPart>
      <w:docPartPr>
        <w:name w:val="3C32B35E691A49178A5D62854AA53796"/>
        <w:category>
          <w:name w:val="General"/>
          <w:gallery w:val="placeholder"/>
        </w:category>
        <w:types>
          <w:type w:val="bbPlcHdr"/>
        </w:types>
        <w:behaviors>
          <w:behavior w:val="content"/>
        </w:behaviors>
        <w:guid w:val="{32207F83-C3D6-4D4D-BCCE-84402E1F81D1}"/>
      </w:docPartPr>
      <w:docPartBody>
        <w:p w:rsidR="004D1E0C" w:rsidRDefault="008D16CD" w:rsidP="008D16CD">
          <w:pPr>
            <w:pStyle w:val="3C32B35E691A49178A5D62854AA53796"/>
          </w:pPr>
          <w:r w:rsidRPr="00F02674">
            <w:rPr>
              <w:rStyle w:val="PlaceholderText"/>
            </w:rPr>
            <w:t>END IF</w:t>
          </w:r>
        </w:p>
      </w:docPartBody>
    </w:docPart>
    <w:docPart>
      <w:docPartPr>
        <w:name w:val="B28C89CB025943758565D6855BAF72F9"/>
        <w:category>
          <w:name w:val="General"/>
          <w:gallery w:val="placeholder"/>
        </w:category>
        <w:types>
          <w:type w:val="bbPlcHdr"/>
        </w:types>
        <w:behaviors>
          <w:behavior w:val="content"/>
        </w:behaviors>
        <w:guid w:val="{4FAFD48F-04DE-4B87-9405-5B0740487F03}"/>
      </w:docPartPr>
      <w:docPartBody>
        <w:p w:rsidR="008610AA" w:rsidRDefault="004D1E0C" w:rsidP="004D1E0C">
          <w:pPr>
            <w:pStyle w:val="B28C89CB025943758565D6855BAF72F9"/>
          </w:pPr>
          <w:r w:rsidRPr="00F02674">
            <w:rPr>
              <w:rStyle w:val="PlaceholderText"/>
            </w:rPr>
            <w:t>IF BusOwner?</w:t>
          </w:r>
        </w:p>
      </w:docPartBody>
    </w:docPart>
    <w:docPart>
      <w:docPartPr>
        <w:name w:val="66742D8C8E374269A1B0B4EF5C9C1D81"/>
        <w:category>
          <w:name w:val="General"/>
          <w:gallery w:val="placeholder"/>
        </w:category>
        <w:types>
          <w:type w:val="bbPlcHdr"/>
        </w:types>
        <w:behaviors>
          <w:behavior w:val="content"/>
        </w:behaviors>
        <w:guid w:val="{856CD48E-D7DD-4FE1-AD9C-22CBC513B8AA}"/>
      </w:docPartPr>
      <w:docPartBody>
        <w:p w:rsidR="008610AA" w:rsidRDefault="004D1E0C" w:rsidP="004D1E0C">
          <w:pPr>
            <w:pStyle w:val="66742D8C8E374269A1B0B4EF5C9C1D81"/>
          </w:pPr>
          <w:r w:rsidRPr="00F02674">
            <w:rPr>
              <w:rStyle w:val="PlaceholderText"/>
            </w:rPr>
            <w:t>END IF</w:t>
          </w:r>
        </w:p>
      </w:docPartBody>
    </w:docPart>
    <w:docPart>
      <w:docPartPr>
        <w:name w:val="D39CDB8F18EE4563B41AC73ECE1F26D2"/>
        <w:category>
          <w:name w:val="General"/>
          <w:gallery w:val="placeholder"/>
        </w:category>
        <w:types>
          <w:type w:val="bbPlcHdr"/>
        </w:types>
        <w:behaviors>
          <w:behavior w:val="content"/>
        </w:behaviors>
        <w:guid w:val="{5BD64F29-D3C2-47CC-817E-C51A731851E5}"/>
      </w:docPartPr>
      <w:docPartBody>
        <w:p w:rsidR="008610AA" w:rsidRDefault="004D1E0C" w:rsidP="004D1E0C">
          <w:pPr>
            <w:pStyle w:val="D39CDB8F18EE4563B41AC73ECE1F26D2"/>
          </w:pPr>
          <w:r w:rsidRPr="00DF0793">
            <w:rPr>
              <w:rStyle w:val="PlaceholderText"/>
            </w:rPr>
            <w:t>ASK PrimaryBenesDialog</w:t>
          </w:r>
        </w:p>
      </w:docPartBody>
    </w:docPart>
    <w:docPart>
      <w:docPartPr>
        <w:name w:val="FE6373312C5E4D27BB625C49BA784C3D"/>
        <w:category>
          <w:name w:val="General"/>
          <w:gallery w:val="placeholder"/>
        </w:category>
        <w:types>
          <w:type w:val="bbPlcHdr"/>
        </w:types>
        <w:behaviors>
          <w:behavior w:val="content"/>
        </w:behaviors>
        <w:guid w:val="{587C04BD-E7E0-474F-B4DC-102C0B1EE001}"/>
      </w:docPartPr>
      <w:docPartBody>
        <w:p w:rsidR="008610AA" w:rsidRDefault="004D1E0C">
          <w:r w:rsidRPr="00DF0793">
            <w:rPr>
              <w:rStyle w:val="PlaceholderText"/>
            </w:rPr>
            <w:t>END IF</w:t>
          </w:r>
        </w:p>
      </w:docPartBody>
    </w:docPart>
    <w:docPart>
      <w:docPartPr>
        <w:name w:val="8A2A572917044D43A38B95F3C3494FC3"/>
        <w:category>
          <w:name w:val="General"/>
          <w:gallery w:val="placeholder"/>
        </w:category>
        <w:types>
          <w:type w:val="bbPlcHdr"/>
        </w:types>
        <w:behaviors>
          <w:behavior w:val="content"/>
        </w:behaviors>
        <w:guid w:val="{E02E5303-E44B-45BB-9EEB-33BA68F9108A}"/>
      </w:docPartPr>
      <w:docPartBody>
        <w:p w:rsidR="008610AA" w:rsidRDefault="004D1E0C">
          <w:r w:rsidRPr="00DF0793">
            <w:rPr>
              <w:rStyle w:val="PlaceholderText"/>
            </w:rPr>
            <w:t>IF NOT PrimaryBenesIssuePS?</w:t>
          </w:r>
        </w:p>
      </w:docPartBody>
    </w:docPart>
    <w:docPart>
      <w:docPartPr>
        <w:name w:val="CA17A2DD7FA745F6ADD594C4A894FB0F"/>
        <w:category>
          <w:name w:val="General"/>
          <w:gallery w:val="placeholder"/>
        </w:category>
        <w:types>
          <w:type w:val="bbPlcHdr"/>
        </w:types>
        <w:behaviors>
          <w:behavior w:val="content"/>
        </w:behaviors>
        <w:guid w:val="{09FA5DBC-ADE6-4713-8592-09F375C41770}"/>
      </w:docPartPr>
      <w:docPartBody>
        <w:p w:rsidR="00D8471E" w:rsidRDefault="008610AA" w:rsidP="008610AA">
          <w:pPr>
            <w:pStyle w:val="CA17A2DD7FA745F6ADD594C4A894FB0F"/>
          </w:pPr>
          <w:r w:rsidRPr="00750AEF">
            <w:rPr>
              <w:rStyle w:val="PlaceholderText"/>
            </w:rPr>
            <w:t>IF PrimaryHybridPOA?</w:t>
          </w:r>
        </w:p>
      </w:docPartBody>
    </w:docPart>
    <w:docPart>
      <w:docPartPr>
        <w:name w:val="C7B3ADC3E6F44C8FA727CF5BB29B0A78"/>
        <w:category>
          <w:name w:val="General"/>
          <w:gallery w:val="placeholder"/>
        </w:category>
        <w:types>
          <w:type w:val="bbPlcHdr"/>
        </w:types>
        <w:behaviors>
          <w:behavior w:val="content"/>
        </w:behaviors>
        <w:guid w:val="{5282EE53-1733-4ACA-AA43-7C9362E9938B}"/>
      </w:docPartPr>
      <w:docPartBody>
        <w:p w:rsidR="00D8471E" w:rsidRDefault="008610AA" w:rsidP="008610AA">
          <w:pPr>
            <w:pStyle w:val="C7B3ADC3E6F44C8FA727CF5BB29B0A78"/>
          </w:pPr>
          <w:r w:rsidRPr="00390DA2">
            <w:rPr>
              <w:rStyle w:val="PlaceholderText"/>
            </w:rPr>
            <w:t>END IF</w:t>
          </w:r>
        </w:p>
      </w:docPartBody>
    </w:docPart>
    <w:docPart>
      <w:docPartPr>
        <w:name w:val="ACD2456211A345288776A42F79A4953A"/>
        <w:category>
          <w:name w:val="General"/>
          <w:gallery w:val="placeholder"/>
        </w:category>
        <w:types>
          <w:type w:val="bbPlcHdr"/>
        </w:types>
        <w:behaviors>
          <w:behavior w:val="content"/>
        </w:behaviors>
        <w:guid w:val="{C720D0AC-C661-429D-940A-15BCAB8265C7}"/>
      </w:docPartPr>
      <w:docPartBody>
        <w:p w:rsidR="00A51BE7" w:rsidRDefault="00932F80">
          <w:r w:rsidRPr="000B18FC">
            <w:rPr>
              <w:rStyle w:val="PlaceholderText"/>
            </w:rPr>
            <w:t>PrimaryNameSigningUse:Like This</w:t>
          </w:r>
        </w:p>
      </w:docPartBody>
    </w:docPart>
    <w:docPart>
      <w:docPartPr>
        <w:name w:val="1909ECF5D95C4EEF9AF9ED363CBFC86C"/>
        <w:category>
          <w:name w:val="General"/>
          <w:gallery w:val="placeholder"/>
        </w:category>
        <w:types>
          <w:type w:val="bbPlcHdr"/>
        </w:types>
        <w:behaviors>
          <w:behavior w:val="content"/>
        </w:behaviors>
        <w:guid w:val="{5657D258-8454-4888-8474-654601F9FAAC}"/>
      </w:docPartPr>
      <w:docPartBody>
        <w:p w:rsidR="00A51BE7" w:rsidRDefault="00932F80">
          <w:r w:rsidRPr="000B18FC">
            <w:rPr>
              <w:rStyle w:val="PlaceholderText"/>
            </w:rPr>
            <w:t>PrimaryNameLast:Like This</w:t>
          </w:r>
        </w:p>
      </w:docPartBody>
    </w:docPart>
    <w:docPart>
      <w:docPartPr>
        <w:name w:val="2131962883A142DE9E77C74E83C14AD1"/>
        <w:category>
          <w:name w:val="General"/>
          <w:gallery w:val="placeholder"/>
        </w:category>
        <w:types>
          <w:type w:val="bbPlcHdr"/>
        </w:types>
        <w:behaviors>
          <w:behavior w:val="content"/>
        </w:behaviors>
        <w:guid w:val="{1F7536FB-06EC-4012-90A3-4C8BAD9F4A4B}"/>
      </w:docPartPr>
      <w:docPartBody>
        <w:p w:rsidR="00A10712" w:rsidRDefault="00A51BE7">
          <w:r w:rsidRPr="008048DA">
            <w:rPr>
              <w:rStyle w:val="PlaceholderText"/>
            </w:rPr>
            <w:t>PRtitle</w:t>
          </w:r>
        </w:p>
      </w:docPartBody>
    </w:docPart>
    <w:docPart>
      <w:docPartPr>
        <w:name w:val="9B00FE2BEBDD4F059D94BE40196F6599"/>
        <w:category>
          <w:name w:val="General"/>
          <w:gallery w:val="placeholder"/>
        </w:category>
        <w:types>
          <w:type w:val="bbPlcHdr"/>
        </w:types>
        <w:behaviors>
          <w:behavior w:val="content"/>
        </w:behaviors>
        <w:guid w:val="{B8BDFDE6-6B8B-464B-8944-7F8711F7445E}"/>
      </w:docPartPr>
      <w:docPartBody>
        <w:p w:rsidR="004B447D" w:rsidRDefault="00A10712">
          <w:r w:rsidRPr="00950FC7">
            <w:rPr>
              <w:rStyle w:val="PlaceholderText"/>
            </w:rPr>
            <w:t>PrimaryNameSigningUse:LIKE THIS</w:t>
          </w:r>
        </w:p>
      </w:docPartBody>
    </w:docPart>
    <w:docPart>
      <w:docPartPr>
        <w:name w:val="BF06981C08CE47E2B1806DD605A66E00"/>
        <w:category>
          <w:name w:val="General"/>
          <w:gallery w:val="placeholder"/>
        </w:category>
        <w:types>
          <w:type w:val="bbPlcHdr"/>
        </w:types>
        <w:behaviors>
          <w:behavior w:val="content"/>
        </w:behaviors>
        <w:guid w:val="{C0E656DA-4F1B-4AC8-9854-25F0D6D4AC03}"/>
      </w:docPartPr>
      <w:docPartBody>
        <w:p w:rsidR="00B94D07" w:rsidRDefault="006F6285">
          <w:r w:rsidRPr="002C15AC">
            <w:rPr>
              <w:rStyle w:val="PlaceholderText"/>
            </w:rPr>
            <w:t>PrimaryNameSigningUse:Like This</w:t>
          </w:r>
        </w:p>
      </w:docPartBody>
    </w:docPart>
    <w:docPart>
      <w:docPartPr>
        <w:name w:val="682A80BBAB884092964F5B9EEF368270"/>
        <w:category>
          <w:name w:val="General"/>
          <w:gallery w:val="placeholder"/>
        </w:category>
        <w:types>
          <w:type w:val="bbPlcHdr"/>
        </w:types>
        <w:behaviors>
          <w:behavior w:val="content"/>
        </w:behaviors>
        <w:guid w:val="{68D191D9-BCC5-4CBC-9750-83C619FFEFDD}"/>
      </w:docPartPr>
      <w:docPartBody>
        <w:p w:rsidR="00B94D07" w:rsidRDefault="006F6285">
          <w:r w:rsidRPr="002C15AC">
            <w:rPr>
              <w:rStyle w:val="PlaceholderText"/>
            </w:rPr>
            <w:t>PrimaryNameSigningUse:Like This</w:t>
          </w:r>
        </w:p>
      </w:docPartBody>
    </w:docPart>
    <w:docPart>
      <w:docPartPr>
        <w:name w:val="C59D8E88B6A04D3CBE27D08DE7B59318"/>
        <w:category>
          <w:name w:val="General"/>
          <w:gallery w:val="placeholder"/>
        </w:category>
        <w:types>
          <w:type w:val="bbPlcHdr"/>
        </w:types>
        <w:behaviors>
          <w:behavior w:val="content"/>
        </w:behaviors>
        <w:guid w:val="{5B7F77F9-B51C-4291-8494-C79597A58E59}"/>
      </w:docPartPr>
      <w:docPartBody>
        <w:p w:rsidR="00B94D07" w:rsidRDefault="006F6285">
          <w:r w:rsidRPr="002C15AC">
            <w:rPr>
              <w:rStyle w:val="PlaceholderText"/>
            </w:rPr>
            <w:t>PrimaryNameFull:Like This</w:t>
          </w:r>
        </w:p>
      </w:docPartBody>
    </w:docPart>
    <w:docPart>
      <w:docPartPr>
        <w:name w:val="C76D0CEE13F84949BB2BBFB9BA075484"/>
        <w:category>
          <w:name w:val="General"/>
          <w:gallery w:val="placeholder"/>
        </w:category>
        <w:types>
          <w:type w:val="bbPlcHdr"/>
        </w:types>
        <w:behaviors>
          <w:behavior w:val="content"/>
        </w:behaviors>
        <w:guid w:val="{F3C78AE4-E940-44F0-838E-9D70EC3E4BDB}"/>
      </w:docPartPr>
      <w:docPartBody>
        <w:p w:rsidR="00B94D07" w:rsidRDefault="006F6285">
          <w:r w:rsidRPr="002C15AC">
            <w:rPr>
              <w:rStyle w:val="PlaceholderText"/>
            </w:rPr>
            <w:t>PrimaryNameSigningUse:Like This</w:t>
          </w:r>
        </w:p>
      </w:docPartBody>
    </w:docPart>
    <w:docPart>
      <w:docPartPr>
        <w:name w:val="A9260EAB27E0458FB61F7556DC1005D9"/>
        <w:category>
          <w:name w:val="General"/>
          <w:gallery w:val="placeholder"/>
        </w:category>
        <w:types>
          <w:type w:val="bbPlcHdr"/>
        </w:types>
        <w:behaviors>
          <w:behavior w:val="content"/>
        </w:behaviors>
        <w:guid w:val="{FEA6167C-164F-4D43-AA1E-0E1C6891776A}"/>
      </w:docPartPr>
      <w:docPartBody>
        <w:p w:rsidR="00B94D07" w:rsidRDefault="006F6285">
          <w:r w:rsidRPr="002C15AC">
            <w:rPr>
              <w:rStyle w:val="PlaceholderText"/>
            </w:rPr>
            <w:t>PrimaryNameSigningUse:Like This</w:t>
          </w:r>
        </w:p>
      </w:docPartBody>
    </w:docPart>
    <w:docPart>
      <w:docPartPr>
        <w:name w:val="15EDB3E34F7A43FFAD1631C27E39DA28"/>
        <w:category>
          <w:name w:val="General"/>
          <w:gallery w:val="placeholder"/>
        </w:category>
        <w:types>
          <w:type w:val="bbPlcHdr"/>
        </w:types>
        <w:behaviors>
          <w:behavior w:val="content"/>
        </w:behaviors>
        <w:guid w:val="{AF54FB2E-DF62-4401-A7D3-F66C63DF470C}"/>
      </w:docPartPr>
      <w:docPartBody>
        <w:p w:rsidR="00B94D07" w:rsidRDefault="006F6285">
          <w:r w:rsidRPr="002C15AC">
            <w:rPr>
              <w:rStyle w:val="PlaceholderText"/>
            </w:rPr>
            <w:t>PRtitle</w:t>
          </w:r>
        </w:p>
      </w:docPartBody>
    </w:docPart>
    <w:docPart>
      <w:docPartPr>
        <w:name w:val="747BDFED11404CCCB80E109A1728169A"/>
        <w:category>
          <w:name w:val="General"/>
          <w:gallery w:val="placeholder"/>
        </w:category>
        <w:types>
          <w:type w:val="bbPlcHdr"/>
        </w:types>
        <w:behaviors>
          <w:behavior w:val="content"/>
        </w:behaviors>
        <w:guid w:val="{55093695-53CF-4127-8D69-66A2D7625EB5}"/>
      </w:docPartPr>
      <w:docPartBody>
        <w:p w:rsidR="00B94D07" w:rsidRDefault="006F6285">
          <w:r w:rsidRPr="002C15AC">
            <w:rPr>
              <w:rStyle w:val="PlaceholderText"/>
            </w:rPr>
            <w:t>PRtitle</w:t>
          </w:r>
        </w:p>
      </w:docPartBody>
    </w:docPart>
    <w:docPart>
      <w:docPartPr>
        <w:name w:val="A7CDCDFA35C643B187F1B8D687243425"/>
        <w:category>
          <w:name w:val="General"/>
          <w:gallery w:val="placeholder"/>
        </w:category>
        <w:types>
          <w:type w:val="bbPlcHdr"/>
        </w:types>
        <w:behaviors>
          <w:behavior w:val="content"/>
        </w:behaviors>
        <w:guid w:val="{0F9E881F-C183-4947-9C0C-EAE78562AEB7}"/>
      </w:docPartPr>
      <w:docPartBody>
        <w:p w:rsidR="00B94D07" w:rsidRDefault="006F6285">
          <w:r w:rsidRPr="002C15AC">
            <w:rPr>
              <w:rStyle w:val="PlaceholderText"/>
            </w:rPr>
            <w:t>PRtitle</w:t>
          </w:r>
        </w:p>
      </w:docPartBody>
    </w:docPart>
    <w:docPart>
      <w:docPartPr>
        <w:name w:val="73D794C849A641E0B218D315B427F1D8"/>
        <w:category>
          <w:name w:val="General"/>
          <w:gallery w:val="placeholder"/>
        </w:category>
        <w:types>
          <w:type w:val="bbPlcHdr"/>
        </w:types>
        <w:behaviors>
          <w:behavior w:val="content"/>
        </w:behaviors>
        <w:guid w:val="{76C042FD-42F0-48C7-A21A-0091E662D5D3}"/>
      </w:docPartPr>
      <w:docPartBody>
        <w:p w:rsidR="00B94D07" w:rsidRDefault="006F6285">
          <w:r w:rsidRPr="002C15AC">
            <w:rPr>
              <w:rStyle w:val="PlaceholderText"/>
            </w:rPr>
            <w:t>PRtitle</w:t>
          </w:r>
        </w:p>
      </w:docPartBody>
    </w:docPart>
    <w:docPart>
      <w:docPartPr>
        <w:name w:val="D7B915C3EEC34343943179136A8B6CA2"/>
        <w:category>
          <w:name w:val="General"/>
          <w:gallery w:val="placeholder"/>
        </w:category>
        <w:types>
          <w:type w:val="bbPlcHdr"/>
        </w:types>
        <w:behaviors>
          <w:behavior w:val="content"/>
        </w:behaviors>
        <w:guid w:val="{8D89874E-E977-4F8F-AAE9-73C999518B44}"/>
      </w:docPartPr>
      <w:docPartBody>
        <w:p w:rsidR="00B94D07" w:rsidRDefault="006F6285">
          <w:r w:rsidRPr="002C15AC">
            <w:rPr>
              <w:rStyle w:val="PlaceholderText"/>
            </w:rPr>
            <w:t>PRtitle</w:t>
          </w:r>
        </w:p>
      </w:docPartBody>
    </w:docPart>
    <w:docPart>
      <w:docPartPr>
        <w:name w:val="02E61D13EA0540AEB860E1E7347A38C5"/>
        <w:category>
          <w:name w:val="General"/>
          <w:gallery w:val="placeholder"/>
        </w:category>
        <w:types>
          <w:type w:val="bbPlcHdr"/>
        </w:types>
        <w:behaviors>
          <w:behavior w:val="content"/>
        </w:behaviors>
        <w:guid w:val="{AC63113B-04E4-485A-829E-1B938260BA52}"/>
      </w:docPartPr>
      <w:docPartBody>
        <w:p w:rsidR="00B94D07" w:rsidRDefault="006F6285">
          <w:r w:rsidRPr="002C15AC">
            <w:rPr>
              <w:rStyle w:val="PlaceholderText"/>
            </w:rPr>
            <w:t>PRtitle</w:t>
          </w:r>
        </w:p>
      </w:docPartBody>
    </w:docPart>
    <w:docPart>
      <w:docPartPr>
        <w:name w:val="723AB28A0A1E4FD2A25FA1644A13E115"/>
        <w:category>
          <w:name w:val="General"/>
          <w:gallery w:val="placeholder"/>
        </w:category>
        <w:types>
          <w:type w:val="bbPlcHdr"/>
        </w:types>
        <w:behaviors>
          <w:behavior w:val="content"/>
        </w:behaviors>
        <w:guid w:val="{A70ADA00-BD53-4ABA-8731-0E0D68B523B4}"/>
      </w:docPartPr>
      <w:docPartBody>
        <w:p w:rsidR="00B94D07" w:rsidRDefault="006F6285">
          <w:r w:rsidRPr="002C15AC">
            <w:rPr>
              <w:rStyle w:val="PlaceholderText"/>
            </w:rPr>
            <w:t>PRtitle</w:t>
          </w:r>
        </w:p>
      </w:docPartBody>
    </w:docPart>
    <w:docPart>
      <w:docPartPr>
        <w:name w:val="1ED41FE0A9BF411CBBB11870EE10F43A"/>
        <w:category>
          <w:name w:val="General"/>
          <w:gallery w:val="placeholder"/>
        </w:category>
        <w:types>
          <w:type w:val="bbPlcHdr"/>
        </w:types>
        <w:behaviors>
          <w:behavior w:val="content"/>
        </w:behaviors>
        <w:guid w:val="{EEAC314C-851D-44F0-868E-01F44DA92068}"/>
      </w:docPartPr>
      <w:docPartBody>
        <w:p w:rsidR="00B94D07" w:rsidRDefault="006F6285">
          <w:r w:rsidRPr="002C15AC">
            <w:rPr>
              <w:rStyle w:val="PlaceholderText"/>
            </w:rPr>
            <w:t>PRtitle</w:t>
          </w:r>
        </w:p>
      </w:docPartBody>
    </w:docPart>
    <w:docPart>
      <w:docPartPr>
        <w:name w:val="94614618FE644F67A5649061AD76FE1C"/>
        <w:category>
          <w:name w:val="General"/>
          <w:gallery w:val="placeholder"/>
        </w:category>
        <w:types>
          <w:type w:val="bbPlcHdr"/>
        </w:types>
        <w:behaviors>
          <w:behavior w:val="content"/>
        </w:behaviors>
        <w:guid w:val="{0B848608-30A0-427B-A3ED-7A70D3CF628D}"/>
      </w:docPartPr>
      <w:docPartBody>
        <w:p w:rsidR="00B94D07" w:rsidRDefault="006F6285">
          <w:r w:rsidRPr="002C15AC">
            <w:rPr>
              <w:rStyle w:val="PlaceholderText"/>
            </w:rPr>
            <w:t>PRtitle</w:t>
          </w:r>
        </w:p>
      </w:docPartBody>
    </w:docPart>
    <w:docPart>
      <w:docPartPr>
        <w:name w:val="7B5158107A124F2181A6E5FA28CD5CA1"/>
        <w:category>
          <w:name w:val="General"/>
          <w:gallery w:val="placeholder"/>
        </w:category>
        <w:types>
          <w:type w:val="bbPlcHdr"/>
        </w:types>
        <w:behaviors>
          <w:behavior w:val="content"/>
        </w:behaviors>
        <w:guid w:val="{FC17B01F-E568-4F51-B26B-F1F48718F1D0}"/>
      </w:docPartPr>
      <w:docPartBody>
        <w:p w:rsidR="00B94D07" w:rsidRDefault="006F6285">
          <w:r w:rsidRPr="002C15AC">
            <w:rPr>
              <w:rStyle w:val="PlaceholderText"/>
            </w:rPr>
            <w:t>PRtitle</w:t>
          </w:r>
        </w:p>
      </w:docPartBody>
    </w:docPart>
    <w:docPart>
      <w:docPartPr>
        <w:name w:val="F5EB8E9D9F90410A8D803BEDA59B08AB"/>
        <w:category>
          <w:name w:val="General"/>
          <w:gallery w:val="placeholder"/>
        </w:category>
        <w:types>
          <w:type w:val="bbPlcHdr"/>
        </w:types>
        <w:behaviors>
          <w:behavior w:val="content"/>
        </w:behaviors>
        <w:guid w:val="{8439373A-DFF9-498D-B02F-73904DA8E281}"/>
      </w:docPartPr>
      <w:docPartBody>
        <w:p w:rsidR="00B94D07" w:rsidRDefault="006F6285">
          <w:r w:rsidRPr="002C15AC">
            <w:rPr>
              <w:rStyle w:val="PlaceholderText"/>
            </w:rPr>
            <w:t>PRtitle</w:t>
          </w:r>
        </w:p>
      </w:docPartBody>
    </w:docPart>
    <w:docPart>
      <w:docPartPr>
        <w:name w:val="BA13CED1728648FD939FB56189F6561C"/>
        <w:category>
          <w:name w:val="General"/>
          <w:gallery w:val="placeholder"/>
        </w:category>
        <w:types>
          <w:type w:val="bbPlcHdr"/>
        </w:types>
        <w:behaviors>
          <w:behavior w:val="content"/>
        </w:behaviors>
        <w:guid w:val="{01FC0513-4F36-404A-86A2-2D631F8FA5BB}"/>
      </w:docPartPr>
      <w:docPartBody>
        <w:p w:rsidR="00B94D07" w:rsidRDefault="006F6285">
          <w:r w:rsidRPr="002C15AC">
            <w:rPr>
              <w:rStyle w:val="PlaceholderText"/>
            </w:rPr>
            <w:t>PRtitle</w:t>
          </w:r>
        </w:p>
      </w:docPartBody>
    </w:docPart>
    <w:docPart>
      <w:docPartPr>
        <w:name w:val="CFFE09AC01B14D84B3CDBAA4E0206745"/>
        <w:category>
          <w:name w:val="General"/>
          <w:gallery w:val="placeholder"/>
        </w:category>
        <w:types>
          <w:type w:val="bbPlcHdr"/>
        </w:types>
        <w:behaviors>
          <w:behavior w:val="content"/>
        </w:behaviors>
        <w:guid w:val="{9B9880BC-EF32-45F8-9F07-C3213E064E2D}"/>
      </w:docPartPr>
      <w:docPartBody>
        <w:p w:rsidR="00B94D07" w:rsidRDefault="006F6285">
          <w:r w:rsidRPr="002C15AC">
            <w:rPr>
              <w:rStyle w:val="PlaceholderText"/>
            </w:rPr>
            <w:t>PRtitle</w:t>
          </w:r>
        </w:p>
      </w:docPartBody>
    </w:docPart>
    <w:docPart>
      <w:docPartPr>
        <w:name w:val="E97FEB3214484BF3A2019A8F1AA138BA"/>
        <w:category>
          <w:name w:val="General"/>
          <w:gallery w:val="placeholder"/>
        </w:category>
        <w:types>
          <w:type w:val="bbPlcHdr"/>
        </w:types>
        <w:behaviors>
          <w:behavior w:val="content"/>
        </w:behaviors>
        <w:guid w:val="{C3670FEC-273F-42D5-A9A2-F6D7D4231A43}"/>
      </w:docPartPr>
      <w:docPartBody>
        <w:p w:rsidR="00B94D07" w:rsidRDefault="006F6285">
          <w:r w:rsidRPr="002C15AC">
            <w:rPr>
              <w:rStyle w:val="PlaceholderText"/>
            </w:rPr>
            <w:t>PRtitle</w:t>
          </w:r>
        </w:p>
      </w:docPartBody>
    </w:docPart>
    <w:docPart>
      <w:docPartPr>
        <w:name w:val="F7C3A878F05A4F8E8726F3C8342E786B"/>
        <w:category>
          <w:name w:val="General"/>
          <w:gallery w:val="placeholder"/>
        </w:category>
        <w:types>
          <w:type w:val="bbPlcHdr"/>
        </w:types>
        <w:behaviors>
          <w:behavior w:val="content"/>
        </w:behaviors>
        <w:guid w:val="{513F9FC9-1417-46A5-A3F7-6B047B98A866}"/>
      </w:docPartPr>
      <w:docPartBody>
        <w:p w:rsidR="00B94D07" w:rsidRDefault="006F6285">
          <w:r w:rsidRPr="002C15AC">
            <w:rPr>
              <w:rStyle w:val="PlaceholderText"/>
            </w:rPr>
            <w:t>PRtitle</w:t>
          </w:r>
        </w:p>
      </w:docPartBody>
    </w:docPart>
    <w:docPart>
      <w:docPartPr>
        <w:name w:val="46F32F93903049C986D15262B22ECD19"/>
        <w:category>
          <w:name w:val="General"/>
          <w:gallery w:val="placeholder"/>
        </w:category>
        <w:types>
          <w:type w:val="bbPlcHdr"/>
        </w:types>
        <w:behaviors>
          <w:behavior w:val="content"/>
        </w:behaviors>
        <w:guid w:val="{43288AF5-3A46-40FF-A9E4-D59BBF4A2C63}"/>
      </w:docPartPr>
      <w:docPartBody>
        <w:p w:rsidR="00B94D07" w:rsidRDefault="006F6285">
          <w:r w:rsidRPr="002C15AC">
            <w:rPr>
              <w:rStyle w:val="PlaceholderText"/>
            </w:rPr>
            <w:t>PRtitle</w:t>
          </w:r>
        </w:p>
      </w:docPartBody>
    </w:docPart>
    <w:docPart>
      <w:docPartPr>
        <w:name w:val="04FA3F0E51AF4B60A93168EB7CA5568D"/>
        <w:category>
          <w:name w:val="General"/>
          <w:gallery w:val="placeholder"/>
        </w:category>
        <w:types>
          <w:type w:val="bbPlcHdr"/>
        </w:types>
        <w:behaviors>
          <w:behavior w:val="content"/>
        </w:behaviors>
        <w:guid w:val="{AA6E0ED6-D17F-40C4-A3C8-02CD8394EBC4}"/>
      </w:docPartPr>
      <w:docPartBody>
        <w:p w:rsidR="00B94D07" w:rsidRDefault="006F6285">
          <w:r w:rsidRPr="002C15AC">
            <w:rPr>
              <w:rStyle w:val="PlaceholderText"/>
            </w:rPr>
            <w:t>PRtitle</w:t>
          </w:r>
        </w:p>
      </w:docPartBody>
    </w:docPart>
    <w:docPart>
      <w:docPartPr>
        <w:name w:val="656ACA14B2394B35A85AD0C7FE8F7211"/>
        <w:category>
          <w:name w:val="General"/>
          <w:gallery w:val="placeholder"/>
        </w:category>
        <w:types>
          <w:type w:val="bbPlcHdr"/>
        </w:types>
        <w:behaviors>
          <w:behavior w:val="content"/>
        </w:behaviors>
        <w:guid w:val="{08945FE3-662B-4035-9623-D6631896FA3E}"/>
      </w:docPartPr>
      <w:docPartBody>
        <w:p w:rsidR="00B94D07" w:rsidRDefault="006F6285">
          <w:r w:rsidRPr="002C15AC">
            <w:rPr>
              <w:rStyle w:val="PlaceholderText"/>
            </w:rPr>
            <w:t>PRtitle</w:t>
          </w:r>
        </w:p>
      </w:docPartBody>
    </w:docPart>
    <w:docPart>
      <w:docPartPr>
        <w:name w:val="D3370C95E453407CA11AE2644AFC08B7"/>
        <w:category>
          <w:name w:val="General"/>
          <w:gallery w:val="placeholder"/>
        </w:category>
        <w:types>
          <w:type w:val="bbPlcHdr"/>
        </w:types>
        <w:behaviors>
          <w:behavior w:val="content"/>
        </w:behaviors>
        <w:guid w:val="{7C91890B-5600-4F08-ACAE-B43A899360BA}"/>
      </w:docPartPr>
      <w:docPartBody>
        <w:p w:rsidR="00B94D07" w:rsidRDefault="006F6285">
          <w:r w:rsidRPr="002C15AC">
            <w:rPr>
              <w:rStyle w:val="PlaceholderText"/>
            </w:rPr>
            <w:t>PRtitle</w:t>
          </w:r>
        </w:p>
      </w:docPartBody>
    </w:docPart>
    <w:docPart>
      <w:docPartPr>
        <w:name w:val="B545ECFBD6E644F1B88F652E217C80FE"/>
        <w:category>
          <w:name w:val="General"/>
          <w:gallery w:val="placeholder"/>
        </w:category>
        <w:types>
          <w:type w:val="bbPlcHdr"/>
        </w:types>
        <w:behaviors>
          <w:behavior w:val="content"/>
        </w:behaviors>
        <w:guid w:val="{73C2C69F-83D5-435A-9044-5E1540C5B596}"/>
      </w:docPartPr>
      <w:docPartBody>
        <w:p w:rsidR="00B94D07" w:rsidRDefault="006F6285">
          <w:r w:rsidRPr="002C15AC">
            <w:rPr>
              <w:rStyle w:val="PlaceholderText"/>
            </w:rPr>
            <w:t>PRtitle</w:t>
          </w:r>
        </w:p>
      </w:docPartBody>
    </w:docPart>
    <w:docPart>
      <w:docPartPr>
        <w:name w:val="9DAFD885B0874DF5931DF5BD4D3A53F4"/>
        <w:category>
          <w:name w:val="General"/>
          <w:gallery w:val="placeholder"/>
        </w:category>
        <w:types>
          <w:type w:val="bbPlcHdr"/>
        </w:types>
        <w:behaviors>
          <w:behavior w:val="content"/>
        </w:behaviors>
        <w:guid w:val="{4A4DA103-8141-4B3B-90E0-0759264E7A15}"/>
      </w:docPartPr>
      <w:docPartBody>
        <w:p w:rsidR="00B94D07" w:rsidRDefault="006F6285">
          <w:r w:rsidRPr="002C15AC">
            <w:rPr>
              <w:rStyle w:val="PlaceholderText"/>
            </w:rPr>
            <w:t>PRtitle</w:t>
          </w:r>
        </w:p>
      </w:docPartBody>
    </w:docPart>
    <w:docPart>
      <w:docPartPr>
        <w:name w:val="6345FE6133864294B031E728E767E0B8"/>
        <w:category>
          <w:name w:val="General"/>
          <w:gallery w:val="placeholder"/>
        </w:category>
        <w:types>
          <w:type w:val="bbPlcHdr"/>
        </w:types>
        <w:behaviors>
          <w:behavior w:val="content"/>
        </w:behaviors>
        <w:guid w:val="{E0DD9A0B-DB37-4FFA-909C-EA82F5EA415E}"/>
      </w:docPartPr>
      <w:docPartBody>
        <w:p w:rsidR="00B94D07" w:rsidRDefault="006F6285">
          <w:r w:rsidRPr="002C15AC">
            <w:rPr>
              <w:rStyle w:val="PlaceholderText"/>
            </w:rPr>
            <w:t>PRtitle</w:t>
          </w:r>
        </w:p>
      </w:docPartBody>
    </w:docPart>
    <w:docPart>
      <w:docPartPr>
        <w:name w:val="2B0687878EE74F128FED7B6222CA8B5F"/>
        <w:category>
          <w:name w:val="General"/>
          <w:gallery w:val="placeholder"/>
        </w:category>
        <w:types>
          <w:type w:val="bbPlcHdr"/>
        </w:types>
        <w:behaviors>
          <w:behavior w:val="content"/>
        </w:behaviors>
        <w:guid w:val="{DDF7CC33-A260-44CB-9BE1-982F086618C0}"/>
      </w:docPartPr>
      <w:docPartBody>
        <w:p w:rsidR="00B94D07" w:rsidRDefault="006F6285">
          <w:r w:rsidRPr="002C15AC">
            <w:rPr>
              <w:rStyle w:val="PlaceholderText"/>
            </w:rPr>
            <w:t>PRtitle</w:t>
          </w:r>
        </w:p>
      </w:docPartBody>
    </w:docPart>
    <w:docPart>
      <w:docPartPr>
        <w:name w:val="DCE7BE306A3D4AA9BAC8978B4CA4D119"/>
        <w:category>
          <w:name w:val="General"/>
          <w:gallery w:val="placeholder"/>
        </w:category>
        <w:types>
          <w:type w:val="bbPlcHdr"/>
        </w:types>
        <w:behaviors>
          <w:behavior w:val="content"/>
        </w:behaviors>
        <w:guid w:val="{5761AAC1-B8A2-48BE-8ECF-5FCCA3321E35}"/>
      </w:docPartPr>
      <w:docPartBody>
        <w:p w:rsidR="00B94D07" w:rsidRDefault="006F6285">
          <w:r w:rsidRPr="002C15AC">
            <w:rPr>
              <w:rStyle w:val="PlaceholderText"/>
            </w:rPr>
            <w:t>PRtitle</w:t>
          </w:r>
        </w:p>
      </w:docPartBody>
    </w:docPart>
    <w:docPart>
      <w:docPartPr>
        <w:name w:val="557C8ADBA9D04F78900A55841849A0C5"/>
        <w:category>
          <w:name w:val="General"/>
          <w:gallery w:val="placeholder"/>
        </w:category>
        <w:types>
          <w:type w:val="bbPlcHdr"/>
        </w:types>
        <w:behaviors>
          <w:behavior w:val="content"/>
        </w:behaviors>
        <w:guid w:val="{86DB16B2-BBD4-477B-B683-2A248D124460}"/>
      </w:docPartPr>
      <w:docPartBody>
        <w:p w:rsidR="00B94D07" w:rsidRDefault="006F6285">
          <w:r w:rsidRPr="002C15AC">
            <w:rPr>
              <w:rStyle w:val="PlaceholderText"/>
            </w:rPr>
            <w:t>PRtitle</w:t>
          </w:r>
        </w:p>
      </w:docPartBody>
    </w:docPart>
    <w:docPart>
      <w:docPartPr>
        <w:name w:val="8C8F56ACE8A0472ABA539BF2B6AE7752"/>
        <w:category>
          <w:name w:val="General"/>
          <w:gallery w:val="placeholder"/>
        </w:category>
        <w:types>
          <w:type w:val="bbPlcHdr"/>
        </w:types>
        <w:behaviors>
          <w:behavior w:val="content"/>
        </w:behaviors>
        <w:guid w:val="{94195D87-15FB-45C8-9C2B-9C5EC28121F5}"/>
      </w:docPartPr>
      <w:docPartBody>
        <w:p w:rsidR="00B94D07" w:rsidRDefault="006F6285">
          <w:r w:rsidRPr="002C15AC">
            <w:rPr>
              <w:rStyle w:val="PlaceholderText"/>
            </w:rPr>
            <w:t>PRtitle</w:t>
          </w:r>
        </w:p>
      </w:docPartBody>
    </w:docPart>
    <w:docPart>
      <w:docPartPr>
        <w:name w:val="94467EDE7B18478E8408D8BB9CC0C0C4"/>
        <w:category>
          <w:name w:val="General"/>
          <w:gallery w:val="placeholder"/>
        </w:category>
        <w:types>
          <w:type w:val="bbPlcHdr"/>
        </w:types>
        <w:behaviors>
          <w:behavior w:val="content"/>
        </w:behaviors>
        <w:guid w:val="{25555FA5-2007-4E94-B147-F94584962EA8}"/>
      </w:docPartPr>
      <w:docPartBody>
        <w:p w:rsidR="00B94D07" w:rsidRDefault="006F6285">
          <w:r w:rsidRPr="002C15AC">
            <w:rPr>
              <w:rStyle w:val="PlaceholderText"/>
            </w:rPr>
            <w:t>PRtitle</w:t>
          </w:r>
        </w:p>
      </w:docPartBody>
    </w:docPart>
    <w:docPart>
      <w:docPartPr>
        <w:name w:val="32EF0434ABE4427DBC5ADC5087D66F9F"/>
        <w:category>
          <w:name w:val="General"/>
          <w:gallery w:val="placeholder"/>
        </w:category>
        <w:types>
          <w:type w:val="bbPlcHdr"/>
        </w:types>
        <w:behaviors>
          <w:behavior w:val="content"/>
        </w:behaviors>
        <w:guid w:val="{751B092B-046C-4E79-B931-21DEC71C9B7D}"/>
      </w:docPartPr>
      <w:docPartBody>
        <w:p w:rsidR="00B94D07" w:rsidRDefault="006F6285">
          <w:r w:rsidRPr="002C15AC">
            <w:rPr>
              <w:rStyle w:val="PlaceholderText"/>
            </w:rPr>
            <w:t>PRtitle</w:t>
          </w:r>
        </w:p>
      </w:docPartBody>
    </w:docPart>
    <w:docPart>
      <w:docPartPr>
        <w:name w:val="A3FC419544424C2296752FCB4C98E7E7"/>
        <w:category>
          <w:name w:val="General"/>
          <w:gallery w:val="placeholder"/>
        </w:category>
        <w:types>
          <w:type w:val="bbPlcHdr"/>
        </w:types>
        <w:behaviors>
          <w:behavior w:val="content"/>
        </w:behaviors>
        <w:guid w:val="{0ADBB294-AB90-462F-83E4-7718E8527BD8}"/>
      </w:docPartPr>
      <w:docPartBody>
        <w:p w:rsidR="00B94D07" w:rsidRDefault="006F6285">
          <w:r w:rsidRPr="002C15AC">
            <w:rPr>
              <w:rStyle w:val="PlaceholderText"/>
            </w:rPr>
            <w:t>PRtitle</w:t>
          </w:r>
        </w:p>
      </w:docPartBody>
    </w:docPart>
    <w:docPart>
      <w:docPartPr>
        <w:name w:val="BDF7676CD5DC48A19C2AC1A2CD69335A"/>
        <w:category>
          <w:name w:val="General"/>
          <w:gallery w:val="placeholder"/>
        </w:category>
        <w:types>
          <w:type w:val="bbPlcHdr"/>
        </w:types>
        <w:behaviors>
          <w:behavior w:val="content"/>
        </w:behaviors>
        <w:guid w:val="{B78B1068-EA88-4575-B93F-7B8C52E96C0C}"/>
      </w:docPartPr>
      <w:docPartBody>
        <w:p w:rsidR="00B94D07" w:rsidRDefault="006F6285">
          <w:r w:rsidRPr="002C15AC">
            <w:rPr>
              <w:rStyle w:val="PlaceholderText"/>
            </w:rPr>
            <w:t>PRtitle</w:t>
          </w:r>
        </w:p>
      </w:docPartBody>
    </w:docPart>
    <w:docPart>
      <w:docPartPr>
        <w:name w:val="B2DD42ACCEAC4F2E831FA5317D79453E"/>
        <w:category>
          <w:name w:val="General"/>
          <w:gallery w:val="placeholder"/>
        </w:category>
        <w:types>
          <w:type w:val="bbPlcHdr"/>
        </w:types>
        <w:behaviors>
          <w:behavior w:val="content"/>
        </w:behaviors>
        <w:guid w:val="{B01E76FF-E909-4892-A9B4-7F7D0DFF1222}"/>
      </w:docPartPr>
      <w:docPartBody>
        <w:p w:rsidR="00B94D07" w:rsidRDefault="006F6285">
          <w:r w:rsidRPr="002C15AC">
            <w:rPr>
              <w:rStyle w:val="PlaceholderText"/>
            </w:rPr>
            <w:t>PRtitle</w:t>
          </w:r>
        </w:p>
      </w:docPartBody>
    </w:docPart>
    <w:docPart>
      <w:docPartPr>
        <w:name w:val="B04624A860C94CE3AC3B987FD3EC87B7"/>
        <w:category>
          <w:name w:val="General"/>
          <w:gallery w:val="placeholder"/>
        </w:category>
        <w:types>
          <w:type w:val="bbPlcHdr"/>
        </w:types>
        <w:behaviors>
          <w:behavior w:val="content"/>
        </w:behaviors>
        <w:guid w:val="{498C1F37-7D05-4DB7-A3AD-BE67E1A2B6FB}"/>
      </w:docPartPr>
      <w:docPartBody>
        <w:p w:rsidR="00B94D07" w:rsidRDefault="006F6285">
          <w:r w:rsidRPr="002C15AC">
            <w:rPr>
              <w:rStyle w:val="PlaceholderText"/>
            </w:rPr>
            <w:t>PRtitle</w:t>
          </w:r>
        </w:p>
      </w:docPartBody>
    </w:docPart>
    <w:docPart>
      <w:docPartPr>
        <w:name w:val="F96A73367B49452286621F2D5CF43301"/>
        <w:category>
          <w:name w:val="General"/>
          <w:gallery w:val="placeholder"/>
        </w:category>
        <w:types>
          <w:type w:val="bbPlcHdr"/>
        </w:types>
        <w:behaviors>
          <w:behavior w:val="content"/>
        </w:behaviors>
        <w:guid w:val="{E4C69AC9-1D9E-4FDE-A0B3-F017CB4F9C94}"/>
      </w:docPartPr>
      <w:docPartBody>
        <w:p w:rsidR="00B94D07" w:rsidRDefault="006F6285">
          <w:r w:rsidRPr="002C15AC">
            <w:rPr>
              <w:rStyle w:val="PlaceholderText"/>
            </w:rPr>
            <w:t>PRtitle</w:t>
          </w:r>
        </w:p>
      </w:docPartBody>
    </w:docPart>
    <w:docPart>
      <w:docPartPr>
        <w:name w:val="5AB16FE68B334800982F904B8FA01FCA"/>
        <w:category>
          <w:name w:val="General"/>
          <w:gallery w:val="placeholder"/>
        </w:category>
        <w:types>
          <w:type w:val="bbPlcHdr"/>
        </w:types>
        <w:behaviors>
          <w:behavior w:val="content"/>
        </w:behaviors>
        <w:guid w:val="{A1A11405-C05B-48D7-B395-7BC77DE3AA5C}"/>
      </w:docPartPr>
      <w:docPartBody>
        <w:p w:rsidR="00B94D07" w:rsidRDefault="006F6285">
          <w:r w:rsidRPr="002C15AC">
            <w:rPr>
              <w:rStyle w:val="PlaceholderText"/>
            </w:rPr>
            <w:t>PRtitle</w:t>
          </w:r>
        </w:p>
      </w:docPartBody>
    </w:docPart>
    <w:docPart>
      <w:docPartPr>
        <w:name w:val="006D624C0ACA4691AAA0EC4C4AB6DDB7"/>
        <w:category>
          <w:name w:val="General"/>
          <w:gallery w:val="placeholder"/>
        </w:category>
        <w:types>
          <w:type w:val="bbPlcHdr"/>
        </w:types>
        <w:behaviors>
          <w:behavior w:val="content"/>
        </w:behaviors>
        <w:guid w:val="{35533BC8-4143-44A6-A6CF-096DCAA2062B}"/>
      </w:docPartPr>
      <w:docPartBody>
        <w:p w:rsidR="00B94D07" w:rsidRDefault="006F6285">
          <w:r w:rsidRPr="002C15AC">
            <w:rPr>
              <w:rStyle w:val="PlaceholderText"/>
            </w:rPr>
            <w:t>PRtitle</w:t>
          </w:r>
        </w:p>
      </w:docPartBody>
    </w:docPart>
    <w:docPart>
      <w:docPartPr>
        <w:name w:val="DB7FEA69FB774C66B36647F1E831B7E3"/>
        <w:category>
          <w:name w:val="General"/>
          <w:gallery w:val="placeholder"/>
        </w:category>
        <w:types>
          <w:type w:val="bbPlcHdr"/>
        </w:types>
        <w:behaviors>
          <w:behavior w:val="content"/>
        </w:behaviors>
        <w:guid w:val="{6A4E7D8C-C038-454C-AA1A-3DD5A69354B4}"/>
      </w:docPartPr>
      <w:docPartBody>
        <w:p w:rsidR="00B94D07" w:rsidRDefault="006F6285">
          <w:r w:rsidRPr="002C15AC">
            <w:rPr>
              <w:rStyle w:val="PlaceholderText"/>
            </w:rPr>
            <w:t>PRtitle</w:t>
          </w:r>
        </w:p>
      </w:docPartBody>
    </w:docPart>
    <w:docPart>
      <w:docPartPr>
        <w:name w:val="92A571D6BCE94FEC9BCE92AFB686103A"/>
        <w:category>
          <w:name w:val="General"/>
          <w:gallery w:val="placeholder"/>
        </w:category>
        <w:types>
          <w:type w:val="bbPlcHdr"/>
        </w:types>
        <w:behaviors>
          <w:behavior w:val="content"/>
        </w:behaviors>
        <w:guid w:val="{B9E001DE-29F4-46C2-BA0E-AD12DD564DEF}"/>
      </w:docPartPr>
      <w:docPartBody>
        <w:p w:rsidR="00B94D07" w:rsidRDefault="006F6285">
          <w:r w:rsidRPr="002C15AC">
            <w:rPr>
              <w:rStyle w:val="PlaceholderText"/>
            </w:rPr>
            <w:t>PRtitle</w:t>
          </w:r>
        </w:p>
      </w:docPartBody>
    </w:docPart>
    <w:docPart>
      <w:docPartPr>
        <w:name w:val="BB324DA051814F719EEB9D3E44C484B9"/>
        <w:category>
          <w:name w:val="General"/>
          <w:gallery w:val="placeholder"/>
        </w:category>
        <w:types>
          <w:type w:val="bbPlcHdr"/>
        </w:types>
        <w:behaviors>
          <w:behavior w:val="content"/>
        </w:behaviors>
        <w:guid w:val="{BDF8E5D3-5532-4403-9983-BB995950FC4A}"/>
      </w:docPartPr>
      <w:docPartBody>
        <w:p w:rsidR="00B94D07" w:rsidRDefault="006F6285">
          <w:r w:rsidRPr="002C15AC">
            <w:rPr>
              <w:rStyle w:val="PlaceholderText"/>
            </w:rPr>
            <w:t>PRtitle</w:t>
          </w:r>
        </w:p>
      </w:docPartBody>
    </w:docPart>
    <w:docPart>
      <w:docPartPr>
        <w:name w:val="FF38D0004B734AB2B61B1671125EDE89"/>
        <w:category>
          <w:name w:val="General"/>
          <w:gallery w:val="placeholder"/>
        </w:category>
        <w:types>
          <w:type w:val="bbPlcHdr"/>
        </w:types>
        <w:behaviors>
          <w:behavior w:val="content"/>
        </w:behaviors>
        <w:guid w:val="{1BD5D51E-A46F-4096-83BC-EB478161DED0}"/>
      </w:docPartPr>
      <w:docPartBody>
        <w:p w:rsidR="00B94D07" w:rsidRDefault="006F6285">
          <w:r w:rsidRPr="002C15AC">
            <w:rPr>
              <w:rStyle w:val="PlaceholderText"/>
            </w:rPr>
            <w:t>PRtitle</w:t>
          </w:r>
        </w:p>
      </w:docPartBody>
    </w:docPart>
    <w:docPart>
      <w:docPartPr>
        <w:name w:val="8F108B57FF1A474FB17C12174BDFCD3F"/>
        <w:category>
          <w:name w:val="General"/>
          <w:gallery w:val="placeholder"/>
        </w:category>
        <w:types>
          <w:type w:val="bbPlcHdr"/>
        </w:types>
        <w:behaviors>
          <w:behavior w:val="content"/>
        </w:behaviors>
        <w:guid w:val="{76D021C9-265A-445C-8BAF-30E7CDD80FB7}"/>
      </w:docPartPr>
      <w:docPartBody>
        <w:p w:rsidR="00B94D07" w:rsidRDefault="006F6285">
          <w:r w:rsidRPr="002C15AC">
            <w:rPr>
              <w:rStyle w:val="PlaceholderText"/>
            </w:rPr>
            <w:t>PRtitle</w:t>
          </w:r>
        </w:p>
      </w:docPartBody>
    </w:docPart>
    <w:docPart>
      <w:docPartPr>
        <w:name w:val="FD63EE1AF1B34081B0E7E52651BD42C5"/>
        <w:category>
          <w:name w:val="General"/>
          <w:gallery w:val="placeholder"/>
        </w:category>
        <w:types>
          <w:type w:val="bbPlcHdr"/>
        </w:types>
        <w:behaviors>
          <w:behavior w:val="content"/>
        </w:behaviors>
        <w:guid w:val="{285A9ED7-D87E-4410-ABDB-287D3C0BFB63}"/>
      </w:docPartPr>
      <w:docPartBody>
        <w:p w:rsidR="00B94D07" w:rsidRDefault="006F6285">
          <w:r w:rsidRPr="002C15AC">
            <w:rPr>
              <w:rStyle w:val="PlaceholderText"/>
            </w:rPr>
            <w:t>PRtitle</w:t>
          </w:r>
        </w:p>
      </w:docPartBody>
    </w:docPart>
    <w:docPart>
      <w:docPartPr>
        <w:name w:val="193FD894A1CC490E94430871EB64392B"/>
        <w:category>
          <w:name w:val="General"/>
          <w:gallery w:val="placeholder"/>
        </w:category>
        <w:types>
          <w:type w:val="bbPlcHdr"/>
        </w:types>
        <w:behaviors>
          <w:behavior w:val="content"/>
        </w:behaviors>
        <w:guid w:val="{D15DACBE-63BA-4F4B-A885-FC89E6885A7C}"/>
      </w:docPartPr>
      <w:docPartBody>
        <w:p w:rsidR="00B94D07" w:rsidRDefault="006F6285">
          <w:r w:rsidRPr="002C15AC">
            <w:rPr>
              <w:rStyle w:val="PlaceholderText"/>
            </w:rPr>
            <w:t>PRtitle</w:t>
          </w:r>
        </w:p>
      </w:docPartBody>
    </w:docPart>
    <w:docPart>
      <w:docPartPr>
        <w:name w:val="332D6318B5BA499A86DFAEBDD688EA17"/>
        <w:category>
          <w:name w:val="General"/>
          <w:gallery w:val="placeholder"/>
        </w:category>
        <w:types>
          <w:type w:val="bbPlcHdr"/>
        </w:types>
        <w:behaviors>
          <w:behavior w:val="content"/>
        </w:behaviors>
        <w:guid w:val="{20B54BC7-A172-4C1D-A1BF-3978EB9384DD}"/>
      </w:docPartPr>
      <w:docPartBody>
        <w:p w:rsidR="00B94D07" w:rsidRDefault="006F6285">
          <w:r w:rsidRPr="002C15AC">
            <w:rPr>
              <w:rStyle w:val="PlaceholderText"/>
            </w:rPr>
            <w:t>PRtitle</w:t>
          </w:r>
        </w:p>
      </w:docPartBody>
    </w:docPart>
    <w:docPart>
      <w:docPartPr>
        <w:name w:val="3C561581C2A845ACA6FC4EE8D09BEBC9"/>
        <w:category>
          <w:name w:val="General"/>
          <w:gallery w:val="placeholder"/>
        </w:category>
        <w:types>
          <w:type w:val="bbPlcHdr"/>
        </w:types>
        <w:behaviors>
          <w:behavior w:val="content"/>
        </w:behaviors>
        <w:guid w:val="{B073B442-6336-4C2D-A051-82DCB15AB3DA}"/>
      </w:docPartPr>
      <w:docPartBody>
        <w:p w:rsidR="00B94D07" w:rsidRDefault="006F6285">
          <w:r w:rsidRPr="002C15AC">
            <w:rPr>
              <w:rStyle w:val="PlaceholderText"/>
            </w:rPr>
            <w:t>PRtitle</w:t>
          </w:r>
        </w:p>
      </w:docPartBody>
    </w:docPart>
    <w:docPart>
      <w:docPartPr>
        <w:name w:val="6C394C0E7970486FA0B9B7B61EAB5B77"/>
        <w:category>
          <w:name w:val="General"/>
          <w:gallery w:val="placeholder"/>
        </w:category>
        <w:types>
          <w:type w:val="bbPlcHdr"/>
        </w:types>
        <w:behaviors>
          <w:behavior w:val="content"/>
        </w:behaviors>
        <w:guid w:val="{3B806791-B8C6-48C8-A313-708258338284}"/>
      </w:docPartPr>
      <w:docPartBody>
        <w:p w:rsidR="00B94D07" w:rsidRDefault="006F6285">
          <w:r w:rsidRPr="002C15AC">
            <w:rPr>
              <w:rStyle w:val="PlaceholderText"/>
            </w:rPr>
            <w:t>PRtitle</w:t>
          </w:r>
        </w:p>
      </w:docPartBody>
    </w:docPart>
    <w:docPart>
      <w:docPartPr>
        <w:name w:val="23B3B14351A24185B27967FCA67D530F"/>
        <w:category>
          <w:name w:val="General"/>
          <w:gallery w:val="placeholder"/>
        </w:category>
        <w:types>
          <w:type w:val="bbPlcHdr"/>
        </w:types>
        <w:behaviors>
          <w:behavior w:val="content"/>
        </w:behaviors>
        <w:guid w:val="{16D5B4EB-A79E-4F35-A14E-91DA247A5B2F}"/>
      </w:docPartPr>
      <w:docPartBody>
        <w:p w:rsidR="00B94D07" w:rsidRDefault="006F6285">
          <w:r w:rsidRPr="002C15AC">
            <w:rPr>
              <w:rStyle w:val="PlaceholderText"/>
            </w:rPr>
            <w:t>PRtitle</w:t>
          </w:r>
        </w:p>
      </w:docPartBody>
    </w:docPart>
    <w:docPart>
      <w:docPartPr>
        <w:name w:val="FA186027A76542B99E6899F900152559"/>
        <w:category>
          <w:name w:val="General"/>
          <w:gallery w:val="placeholder"/>
        </w:category>
        <w:types>
          <w:type w:val="bbPlcHdr"/>
        </w:types>
        <w:behaviors>
          <w:behavior w:val="content"/>
        </w:behaviors>
        <w:guid w:val="{9CEC3F5A-EDEC-4766-B6C5-31880B81DD74}"/>
      </w:docPartPr>
      <w:docPartBody>
        <w:p w:rsidR="00B94D07" w:rsidRDefault="006F6285">
          <w:r w:rsidRPr="002C15AC">
            <w:rPr>
              <w:rStyle w:val="PlaceholderText"/>
            </w:rPr>
            <w:t>PRtitle</w:t>
          </w:r>
        </w:p>
      </w:docPartBody>
    </w:docPart>
    <w:docPart>
      <w:docPartPr>
        <w:name w:val="A72DE7DC2A784504A9960564A67251EC"/>
        <w:category>
          <w:name w:val="General"/>
          <w:gallery w:val="placeholder"/>
        </w:category>
        <w:types>
          <w:type w:val="bbPlcHdr"/>
        </w:types>
        <w:behaviors>
          <w:behavior w:val="content"/>
        </w:behaviors>
        <w:guid w:val="{C2683B49-C846-48A9-8E5F-4824BCF167C9}"/>
      </w:docPartPr>
      <w:docPartBody>
        <w:p w:rsidR="00B94D07" w:rsidRDefault="006F6285">
          <w:r w:rsidRPr="002C15AC">
            <w:rPr>
              <w:rStyle w:val="PlaceholderText"/>
            </w:rPr>
            <w:t>PRtitle</w:t>
          </w:r>
        </w:p>
      </w:docPartBody>
    </w:docPart>
    <w:docPart>
      <w:docPartPr>
        <w:name w:val="6A6585647DDF43BC9A556E0E0450AA3E"/>
        <w:category>
          <w:name w:val="General"/>
          <w:gallery w:val="placeholder"/>
        </w:category>
        <w:types>
          <w:type w:val="bbPlcHdr"/>
        </w:types>
        <w:behaviors>
          <w:behavior w:val="content"/>
        </w:behaviors>
        <w:guid w:val="{3EB9CB69-B4F4-4FE7-9ACB-3901594D4640}"/>
      </w:docPartPr>
      <w:docPartBody>
        <w:p w:rsidR="00B94D07" w:rsidRDefault="006F6285">
          <w:r w:rsidRPr="002C15AC">
            <w:rPr>
              <w:rStyle w:val="PlaceholderText"/>
            </w:rPr>
            <w:t>PRtitle</w:t>
          </w:r>
        </w:p>
      </w:docPartBody>
    </w:docPart>
    <w:docPart>
      <w:docPartPr>
        <w:name w:val="4BE95DF4EE9546C0BB122B7B06B60EF4"/>
        <w:category>
          <w:name w:val="General"/>
          <w:gallery w:val="placeholder"/>
        </w:category>
        <w:types>
          <w:type w:val="bbPlcHdr"/>
        </w:types>
        <w:behaviors>
          <w:behavior w:val="content"/>
        </w:behaviors>
        <w:guid w:val="{AFBD44C6-F066-402D-8B9B-C5D714E5BC43}"/>
      </w:docPartPr>
      <w:docPartBody>
        <w:p w:rsidR="00B94D07" w:rsidRDefault="006F6285">
          <w:r w:rsidRPr="002C15AC">
            <w:rPr>
              <w:rStyle w:val="PlaceholderText"/>
            </w:rPr>
            <w:t>PRtitle</w:t>
          </w:r>
        </w:p>
      </w:docPartBody>
    </w:docPart>
    <w:docPart>
      <w:docPartPr>
        <w:name w:val="B266480023B345A2B25F8B85ECD9FEDD"/>
        <w:category>
          <w:name w:val="General"/>
          <w:gallery w:val="placeholder"/>
        </w:category>
        <w:types>
          <w:type w:val="bbPlcHdr"/>
        </w:types>
        <w:behaviors>
          <w:behavior w:val="content"/>
        </w:behaviors>
        <w:guid w:val="{764F90D2-617F-4400-B528-CCF0715C7BE3}"/>
      </w:docPartPr>
      <w:docPartBody>
        <w:p w:rsidR="00B94D07" w:rsidRDefault="006F6285">
          <w:r w:rsidRPr="002C15AC">
            <w:rPr>
              <w:rStyle w:val="PlaceholderText"/>
            </w:rPr>
            <w:t>PRtitle</w:t>
          </w:r>
        </w:p>
      </w:docPartBody>
    </w:docPart>
    <w:docPart>
      <w:docPartPr>
        <w:name w:val="2CF1BC8E2FFA453F9DBA2CB5DC306A32"/>
        <w:category>
          <w:name w:val="General"/>
          <w:gallery w:val="placeholder"/>
        </w:category>
        <w:types>
          <w:type w:val="bbPlcHdr"/>
        </w:types>
        <w:behaviors>
          <w:behavior w:val="content"/>
        </w:behaviors>
        <w:guid w:val="{9F0A722A-D283-4298-AD0A-8042D8E2E390}"/>
      </w:docPartPr>
      <w:docPartBody>
        <w:p w:rsidR="00B94D07" w:rsidRDefault="006F6285">
          <w:r w:rsidRPr="002C15AC">
            <w:rPr>
              <w:rStyle w:val="PlaceholderText"/>
            </w:rPr>
            <w:t>PRtitle</w:t>
          </w:r>
        </w:p>
      </w:docPartBody>
    </w:docPart>
    <w:docPart>
      <w:docPartPr>
        <w:name w:val="876694A9349F489E9A71DCF5B775ED38"/>
        <w:category>
          <w:name w:val="General"/>
          <w:gallery w:val="placeholder"/>
        </w:category>
        <w:types>
          <w:type w:val="bbPlcHdr"/>
        </w:types>
        <w:behaviors>
          <w:behavior w:val="content"/>
        </w:behaviors>
        <w:guid w:val="{90B724A5-60AE-4C43-B0B9-CA91A4461F0E}"/>
      </w:docPartPr>
      <w:docPartBody>
        <w:p w:rsidR="00B94D07" w:rsidRDefault="006F6285">
          <w:r w:rsidRPr="002C15AC">
            <w:rPr>
              <w:rStyle w:val="PlaceholderText"/>
            </w:rPr>
            <w:t>PRtitle</w:t>
          </w:r>
        </w:p>
      </w:docPartBody>
    </w:docPart>
    <w:docPart>
      <w:docPartPr>
        <w:name w:val="035158C1386D47EA8E4C5A243B20629C"/>
        <w:category>
          <w:name w:val="General"/>
          <w:gallery w:val="placeholder"/>
        </w:category>
        <w:types>
          <w:type w:val="bbPlcHdr"/>
        </w:types>
        <w:behaviors>
          <w:behavior w:val="content"/>
        </w:behaviors>
        <w:guid w:val="{04225F29-16BF-45E6-844D-A89D11267076}"/>
      </w:docPartPr>
      <w:docPartBody>
        <w:p w:rsidR="00B94D07" w:rsidRDefault="006F6285">
          <w:r w:rsidRPr="002C15AC">
            <w:rPr>
              <w:rStyle w:val="PlaceholderText"/>
            </w:rPr>
            <w:t>PRtitle</w:t>
          </w:r>
        </w:p>
      </w:docPartBody>
    </w:docPart>
    <w:docPart>
      <w:docPartPr>
        <w:name w:val="0D8FC2DB484C493DAC76B042C9021208"/>
        <w:category>
          <w:name w:val="General"/>
          <w:gallery w:val="placeholder"/>
        </w:category>
        <w:types>
          <w:type w:val="bbPlcHdr"/>
        </w:types>
        <w:behaviors>
          <w:behavior w:val="content"/>
        </w:behaviors>
        <w:guid w:val="{11C4AA39-5A16-42F8-BE37-B82B32E9969C}"/>
      </w:docPartPr>
      <w:docPartBody>
        <w:p w:rsidR="00B94D07" w:rsidRDefault="006F6285">
          <w:r w:rsidRPr="002C15AC">
            <w:rPr>
              <w:rStyle w:val="PlaceholderText"/>
            </w:rPr>
            <w:t>PRtitle</w:t>
          </w:r>
        </w:p>
      </w:docPartBody>
    </w:docPart>
    <w:docPart>
      <w:docPartPr>
        <w:name w:val="9A053C1033B444928EA24C3E3DE086FA"/>
        <w:category>
          <w:name w:val="General"/>
          <w:gallery w:val="placeholder"/>
        </w:category>
        <w:types>
          <w:type w:val="bbPlcHdr"/>
        </w:types>
        <w:behaviors>
          <w:behavior w:val="content"/>
        </w:behaviors>
        <w:guid w:val="{9699659E-A699-48E8-B28E-FCC8C872650D}"/>
      </w:docPartPr>
      <w:docPartBody>
        <w:p w:rsidR="00B94D07" w:rsidRDefault="006F6285">
          <w:r w:rsidRPr="002C15AC">
            <w:rPr>
              <w:rStyle w:val="PlaceholderText"/>
            </w:rPr>
            <w:t>PRtitle</w:t>
          </w:r>
        </w:p>
      </w:docPartBody>
    </w:docPart>
    <w:docPart>
      <w:docPartPr>
        <w:name w:val="FDE29FDD6DB2490F84729E69F393F84A"/>
        <w:category>
          <w:name w:val="General"/>
          <w:gallery w:val="placeholder"/>
        </w:category>
        <w:types>
          <w:type w:val="bbPlcHdr"/>
        </w:types>
        <w:behaviors>
          <w:behavior w:val="content"/>
        </w:behaviors>
        <w:guid w:val="{D1D7CAB2-AEE0-404F-85E8-71D4EF646235}"/>
      </w:docPartPr>
      <w:docPartBody>
        <w:p w:rsidR="00B94D07" w:rsidRDefault="006F6285">
          <w:r w:rsidRPr="002C15AC">
            <w:rPr>
              <w:rStyle w:val="PlaceholderText"/>
            </w:rPr>
            <w:t>PRtitle</w:t>
          </w:r>
        </w:p>
      </w:docPartBody>
    </w:docPart>
    <w:docPart>
      <w:docPartPr>
        <w:name w:val="E15E5646FF6040A4856CF5558F38E3D4"/>
        <w:category>
          <w:name w:val="General"/>
          <w:gallery w:val="placeholder"/>
        </w:category>
        <w:types>
          <w:type w:val="bbPlcHdr"/>
        </w:types>
        <w:behaviors>
          <w:behavior w:val="content"/>
        </w:behaviors>
        <w:guid w:val="{7296177F-7C03-456D-AAC0-187BDF9D0472}"/>
      </w:docPartPr>
      <w:docPartBody>
        <w:p w:rsidR="00B94D07" w:rsidRDefault="006F6285">
          <w:r w:rsidRPr="002C15AC">
            <w:rPr>
              <w:rStyle w:val="PlaceholderText"/>
            </w:rPr>
            <w:t>PRtitle</w:t>
          </w:r>
        </w:p>
      </w:docPartBody>
    </w:docPart>
    <w:docPart>
      <w:docPartPr>
        <w:name w:val="5F068EF333EF4EC994EB1DB95449F086"/>
        <w:category>
          <w:name w:val="General"/>
          <w:gallery w:val="placeholder"/>
        </w:category>
        <w:types>
          <w:type w:val="bbPlcHdr"/>
        </w:types>
        <w:behaviors>
          <w:behavior w:val="content"/>
        </w:behaviors>
        <w:guid w:val="{C27EE9DD-714E-4B06-B7DE-FC9EC45502F8}"/>
      </w:docPartPr>
      <w:docPartBody>
        <w:p w:rsidR="00B94D07" w:rsidRDefault="006F6285">
          <w:r w:rsidRPr="002C15AC">
            <w:rPr>
              <w:rStyle w:val="PlaceholderText"/>
            </w:rPr>
            <w:t>PRtitle</w:t>
          </w:r>
        </w:p>
      </w:docPartBody>
    </w:docPart>
    <w:docPart>
      <w:docPartPr>
        <w:name w:val="45AFD74D3B6A4297B0CC279FE6AE40D5"/>
        <w:category>
          <w:name w:val="General"/>
          <w:gallery w:val="placeholder"/>
        </w:category>
        <w:types>
          <w:type w:val="bbPlcHdr"/>
        </w:types>
        <w:behaviors>
          <w:behavior w:val="content"/>
        </w:behaviors>
        <w:guid w:val="{DA3E650A-9AD1-4424-B251-E7A523EBC15F}"/>
      </w:docPartPr>
      <w:docPartBody>
        <w:p w:rsidR="00B94D07" w:rsidRDefault="006F6285">
          <w:r w:rsidRPr="002C15AC">
            <w:rPr>
              <w:rStyle w:val="PlaceholderText"/>
            </w:rPr>
            <w:t>PRtitle</w:t>
          </w:r>
        </w:p>
      </w:docPartBody>
    </w:docPart>
    <w:docPart>
      <w:docPartPr>
        <w:name w:val="944703DD8E954DEBA89D7656859B61D0"/>
        <w:category>
          <w:name w:val="General"/>
          <w:gallery w:val="placeholder"/>
        </w:category>
        <w:types>
          <w:type w:val="bbPlcHdr"/>
        </w:types>
        <w:behaviors>
          <w:behavior w:val="content"/>
        </w:behaviors>
        <w:guid w:val="{665066DD-3AC7-47F4-B7FD-77246C4616B0}"/>
      </w:docPartPr>
      <w:docPartBody>
        <w:p w:rsidR="00B94D07" w:rsidRDefault="006F6285">
          <w:r w:rsidRPr="002C15AC">
            <w:rPr>
              <w:rStyle w:val="PlaceholderText"/>
            </w:rPr>
            <w:t>PRtitle</w:t>
          </w:r>
        </w:p>
      </w:docPartBody>
    </w:docPart>
    <w:docPart>
      <w:docPartPr>
        <w:name w:val="B02F40132B494782A041A51AEC9D5FD8"/>
        <w:category>
          <w:name w:val="General"/>
          <w:gallery w:val="placeholder"/>
        </w:category>
        <w:types>
          <w:type w:val="bbPlcHdr"/>
        </w:types>
        <w:behaviors>
          <w:behavior w:val="content"/>
        </w:behaviors>
        <w:guid w:val="{CDEB4E1E-502D-4CA8-9FB6-FB9D6C167F07}"/>
      </w:docPartPr>
      <w:docPartBody>
        <w:p w:rsidR="00B94D07" w:rsidRDefault="006F6285">
          <w:r w:rsidRPr="002C15AC">
            <w:rPr>
              <w:rStyle w:val="PlaceholderText"/>
            </w:rPr>
            <w:t>PRtitle</w:t>
          </w:r>
        </w:p>
      </w:docPartBody>
    </w:docPart>
    <w:docPart>
      <w:docPartPr>
        <w:name w:val="6C3A1A341BA848CDBF96614E90899343"/>
        <w:category>
          <w:name w:val="General"/>
          <w:gallery w:val="placeholder"/>
        </w:category>
        <w:types>
          <w:type w:val="bbPlcHdr"/>
        </w:types>
        <w:behaviors>
          <w:behavior w:val="content"/>
        </w:behaviors>
        <w:guid w:val="{04F8E39C-F7E6-4F5B-A15B-4853E9496173}"/>
      </w:docPartPr>
      <w:docPartBody>
        <w:p w:rsidR="00B94D07" w:rsidRDefault="006F6285">
          <w:r w:rsidRPr="002C15AC">
            <w:rPr>
              <w:rStyle w:val="PlaceholderText"/>
            </w:rPr>
            <w:t>PRtitle</w:t>
          </w:r>
        </w:p>
      </w:docPartBody>
    </w:docPart>
    <w:docPart>
      <w:docPartPr>
        <w:name w:val="3E1DBFF6BF7F493C96BEDEE783041B02"/>
        <w:category>
          <w:name w:val="General"/>
          <w:gallery w:val="placeholder"/>
        </w:category>
        <w:types>
          <w:type w:val="bbPlcHdr"/>
        </w:types>
        <w:behaviors>
          <w:behavior w:val="content"/>
        </w:behaviors>
        <w:guid w:val="{598DE253-E92F-454A-A229-3229A321AD4E}"/>
      </w:docPartPr>
      <w:docPartBody>
        <w:p w:rsidR="00B94D07" w:rsidRDefault="006F6285">
          <w:r w:rsidRPr="002C15AC">
            <w:rPr>
              <w:rStyle w:val="PlaceholderText"/>
            </w:rPr>
            <w:t>PRtitle</w:t>
          </w:r>
        </w:p>
      </w:docPartBody>
    </w:docPart>
    <w:docPart>
      <w:docPartPr>
        <w:name w:val="15DC6BD781154F64BD5DE712C980D00B"/>
        <w:category>
          <w:name w:val="General"/>
          <w:gallery w:val="placeholder"/>
        </w:category>
        <w:types>
          <w:type w:val="bbPlcHdr"/>
        </w:types>
        <w:behaviors>
          <w:behavior w:val="content"/>
        </w:behaviors>
        <w:guid w:val="{5E7BDC19-5EAD-4FCB-8204-18571CDB56B3}"/>
      </w:docPartPr>
      <w:docPartBody>
        <w:p w:rsidR="00B94D07" w:rsidRDefault="006F6285">
          <w:r w:rsidRPr="002C15AC">
            <w:rPr>
              <w:rStyle w:val="PlaceholderText"/>
            </w:rPr>
            <w:t>PRtitle</w:t>
          </w:r>
        </w:p>
      </w:docPartBody>
    </w:docPart>
    <w:docPart>
      <w:docPartPr>
        <w:name w:val="6D090905CBCF409BAC1E0B74843F0BB6"/>
        <w:category>
          <w:name w:val="General"/>
          <w:gallery w:val="placeholder"/>
        </w:category>
        <w:types>
          <w:type w:val="bbPlcHdr"/>
        </w:types>
        <w:behaviors>
          <w:behavior w:val="content"/>
        </w:behaviors>
        <w:guid w:val="{940D0F27-0307-4F0D-9D6E-6C68360820D2}"/>
      </w:docPartPr>
      <w:docPartBody>
        <w:p w:rsidR="00B94D07" w:rsidRDefault="006F6285">
          <w:r w:rsidRPr="002C15AC">
            <w:rPr>
              <w:rStyle w:val="PlaceholderText"/>
            </w:rPr>
            <w:t>PRtitle</w:t>
          </w:r>
        </w:p>
      </w:docPartBody>
    </w:docPart>
    <w:docPart>
      <w:docPartPr>
        <w:name w:val="24185FCBB08F4491AC8BBD0635139473"/>
        <w:category>
          <w:name w:val="General"/>
          <w:gallery w:val="placeholder"/>
        </w:category>
        <w:types>
          <w:type w:val="bbPlcHdr"/>
        </w:types>
        <w:behaviors>
          <w:behavior w:val="content"/>
        </w:behaviors>
        <w:guid w:val="{5F3360AE-D4E6-43E4-91EB-E364262EB115}"/>
      </w:docPartPr>
      <w:docPartBody>
        <w:p w:rsidR="00B94D07" w:rsidRDefault="006F6285">
          <w:r w:rsidRPr="002C15AC">
            <w:rPr>
              <w:rStyle w:val="PlaceholderText"/>
            </w:rPr>
            <w:t>PRtitle</w:t>
          </w:r>
        </w:p>
      </w:docPartBody>
    </w:docPart>
    <w:docPart>
      <w:docPartPr>
        <w:name w:val="E0A8931A0CDA4F188BC847692F249A71"/>
        <w:category>
          <w:name w:val="General"/>
          <w:gallery w:val="placeholder"/>
        </w:category>
        <w:types>
          <w:type w:val="bbPlcHdr"/>
        </w:types>
        <w:behaviors>
          <w:behavior w:val="content"/>
        </w:behaviors>
        <w:guid w:val="{8A3A3F04-7F3A-4AC6-8C92-29F00EE35AB6}"/>
      </w:docPartPr>
      <w:docPartBody>
        <w:p w:rsidR="00B94D07" w:rsidRDefault="006F6285">
          <w:r w:rsidRPr="002C15AC">
            <w:rPr>
              <w:rStyle w:val="PlaceholderText"/>
            </w:rPr>
            <w:t>PRtitle</w:t>
          </w:r>
        </w:p>
      </w:docPartBody>
    </w:docPart>
    <w:docPart>
      <w:docPartPr>
        <w:name w:val="2C71D4FF39A14254A72B490C055F9641"/>
        <w:category>
          <w:name w:val="General"/>
          <w:gallery w:val="placeholder"/>
        </w:category>
        <w:types>
          <w:type w:val="bbPlcHdr"/>
        </w:types>
        <w:behaviors>
          <w:behavior w:val="content"/>
        </w:behaviors>
        <w:guid w:val="{CBA3FFFB-FE20-4D6B-A7B5-AA9B2FCC40A6}"/>
      </w:docPartPr>
      <w:docPartBody>
        <w:p w:rsidR="00B94D07" w:rsidRDefault="006F6285">
          <w:r w:rsidRPr="002C15AC">
            <w:rPr>
              <w:rStyle w:val="PlaceholderText"/>
            </w:rPr>
            <w:t>PRtitle</w:t>
          </w:r>
        </w:p>
      </w:docPartBody>
    </w:docPart>
    <w:docPart>
      <w:docPartPr>
        <w:name w:val="ACE0995017F1481BA80DCA7F2A150762"/>
        <w:category>
          <w:name w:val="General"/>
          <w:gallery w:val="placeholder"/>
        </w:category>
        <w:types>
          <w:type w:val="bbPlcHdr"/>
        </w:types>
        <w:behaviors>
          <w:behavior w:val="content"/>
        </w:behaviors>
        <w:guid w:val="{D6975DB4-CA00-4076-88EA-CD567E1A7AB2}"/>
      </w:docPartPr>
      <w:docPartBody>
        <w:p w:rsidR="00B94D07" w:rsidRDefault="006F6285">
          <w:r w:rsidRPr="002C15AC">
            <w:rPr>
              <w:rStyle w:val="PlaceholderText"/>
            </w:rPr>
            <w:t>PRtitle</w:t>
          </w:r>
        </w:p>
      </w:docPartBody>
    </w:docPart>
    <w:docPart>
      <w:docPartPr>
        <w:name w:val="938B049AF88D4062B3FCE92A6460DA12"/>
        <w:category>
          <w:name w:val="General"/>
          <w:gallery w:val="placeholder"/>
        </w:category>
        <w:types>
          <w:type w:val="bbPlcHdr"/>
        </w:types>
        <w:behaviors>
          <w:behavior w:val="content"/>
        </w:behaviors>
        <w:guid w:val="{961AD43A-F72C-41B0-B497-0FEF51077A36}"/>
      </w:docPartPr>
      <w:docPartBody>
        <w:p w:rsidR="00B94D07" w:rsidRDefault="006F6285">
          <w:r w:rsidRPr="002C15AC">
            <w:rPr>
              <w:rStyle w:val="PlaceholderText"/>
            </w:rPr>
            <w:t>PRtitle</w:t>
          </w:r>
        </w:p>
      </w:docPartBody>
    </w:docPart>
    <w:docPart>
      <w:docPartPr>
        <w:name w:val="6FBF1F0CB08740AB87B1A4558D71ADC4"/>
        <w:category>
          <w:name w:val="General"/>
          <w:gallery w:val="placeholder"/>
        </w:category>
        <w:types>
          <w:type w:val="bbPlcHdr"/>
        </w:types>
        <w:behaviors>
          <w:behavior w:val="content"/>
        </w:behaviors>
        <w:guid w:val="{35F022F0-C5A8-4D5D-8C64-99C6FCB9A5C2}"/>
      </w:docPartPr>
      <w:docPartBody>
        <w:p w:rsidR="00B94D07" w:rsidRDefault="006F6285">
          <w:r w:rsidRPr="002C15AC">
            <w:rPr>
              <w:rStyle w:val="PlaceholderText"/>
            </w:rPr>
            <w:t>PRtitle</w:t>
          </w:r>
        </w:p>
      </w:docPartBody>
    </w:docPart>
    <w:docPart>
      <w:docPartPr>
        <w:name w:val="8415C1B5D5634DBA8E6B1699BB9F654A"/>
        <w:category>
          <w:name w:val="General"/>
          <w:gallery w:val="placeholder"/>
        </w:category>
        <w:types>
          <w:type w:val="bbPlcHdr"/>
        </w:types>
        <w:behaviors>
          <w:behavior w:val="content"/>
        </w:behaviors>
        <w:guid w:val="{FA5F3582-817A-495E-89BA-78FD125F08D0}"/>
      </w:docPartPr>
      <w:docPartBody>
        <w:p w:rsidR="00B94D07" w:rsidRDefault="006F6285">
          <w:r w:rsidRPr="002C15AC">
            <w:rPr>
              <w:rStyle w:val="PlaceholderText"/>
            </w:rPr>
            <w:t>PRtitle</w:t>
          </w:r>
        </w:p>
      </w:docPartBody>
    </w:docPart>
    <w:docPart>
      <w:docPartPr>
        <w:name w:val="719FDDD20DB94A799B1F1ABC63A4118C"/>
        <w:category>
          <w:name w:val="General"/>
          <w:gallery w:val="placeholder"/>
        </w:category>
        <w:types>
          <w:type w:val="bbPlcHdr"/>
        </w:types>
        <w:behaviors>
          <w:behavior w:val="content"/>
        </w:behaviors>
        <w:guid w:val="{F43701F1-959B-4007-9D72-7258D6D2E754}"/>
      </w:docPartPr>
      <w:docPartBody>
        <w:p w:rsidR="00B94D07" w:rsidRDefault="006F6285">
          <w:r w:rsidRPr="002C15AC">
            <w:rPr>
              <w:rStyle w:val="PlaceholderText"/>
            </w:rPr>
            <w:t>PRtitle</w:t>
          </w:r>
        </w:p>
      </w:docPartBody>
    </w:docPart>
    <w:docPart>
      <w:docPartPr>
        <w:name w:val="0A24260F1E5B4B89BC31C0273FD1366F"/>
        <w:category>
          <w:name w:val="General"/>
          <w:gallery w:val="placeholder"/>
        </w:category>
        <w:types>
          <w:type w:val="bbPlcHdr"/>
        </w:types>
        <w:behaviors>
          <w:behavior w:val="content"/>
        </w:behaviors>
        <w:guid w:val="{854BA8D2-83DA-4AF0-B429-E06173EFC226}"/>
      </w:docPartPr>
      <w:docPartBody>
        <w:p w:rsidR="00B94D07" w:rsidRDefault="006F6285">
          <w:r w:rsidRPr="002C15AC">
            <w:rPr>
              <w:rStyle w:val="PlaceholderText"/>
            </w:rPr>
            <w:t>PRtitle</w:t>
          </w:r>
        </w:p>
      </w:docPartBody>
    </w:docPart>
    <w:docPart>
      <w:docPartPr>
        <w:name w:val="DCA6D6AC3E944A27B55C6509C38CC405"/>
        <w:category>
          <w:name w:val="General"/>
          <w:gallery w:val="placeholder"/>
        </w:category>
        <w:types>
          <w:type w:val="bbPlcHdr"/>
        </w:types>
        <w:behaviors>
          <w:behavior w:val="content"/>
        </w:behaviors>
        <w:guid w:val="{AA4DB416-D33E-4E17-94FA-EC792B555602}"/>
      </w:docPartPr>
      <w:docPartBody>
        <w:p w:rsidR="00B94D07" w:rsidRDefault="006F6285">
          <w:r w:rsidRPr="002C15AC">
            <w:rPr>
              <w:rStyle w:val="PlaceholderText"/>
            </w:rPr>
            <w:t>PRtitle</w:t>
          </w:r>
        </w:p>
      </w:docPartBody>
    </w:docPart>
    <w:docPart>
      <w:docPartPr>
        <w:name w:val="2CEBEE47CC7F48F4A6110ACF10CC14D7"/>
        <w:category>
          <w:name w:val="General"/>
          <w:gallery w:val="placeholder"/>
        </w:category>
        <w:types>
          <w:type w:val="bbPlcHdr"/>
        </w:types>
        <w:behaviors>
          <w:behavior w:val="content"/>
        </w:behaviors>
        <w:guid w:val="{31830D9D-CD6F-4B9D-9871-9A52964F53F6}"/>
      </w:docPartPr>
      <w:docPartBody>
        <w:p w:rsidR="00B94D07" w:rsidRDefault="006F6285">
          <w:r w:rsidRPr="002C15AC">
            <w:rPr>
              <w:rStyle w:val="PlaceholderText"/>
            </w:rPr>
            <w:t>PRtitle</w:t>
          </w:r>
        </w:p>
      </w:docPartBody>
    </w:docPart>
    <w:docPart>
      <w:docPartPr>
        <w:name w:val="B35254C0465A4293BF10B456EA7E46AC"/>
        <w:category>
          <w:name w:val="General"/>
          <w:gallery w:val="placeholder"/>
        </w:category>
        <w:types>
          <w:type w:val="bbPlcHdr"/>
        </w:types>
        <w:behaviors>
          <w:behavior w:val="content"/>
        </w:behaviors>
        <w:guid w:val="{9FE5FEAD-9ABC-41EE-A45C-13C96925843E}"/>
      </w:docPartPr>
      <w:docPartBody>
        <w:p w:rsidR="00B94D07" w:rsidRDefault="006F6285">
          <w:r w:rsidRPr="002C15AC">
            <w:rPr>
              <w:rStyle w:val="PlaceholderText"/>
            </w:rPr>
            <w:t>PRtitle</w:t>
          </w:r>
        </w:p>
      </w:docPartBody>
    </w:docPart>
    <w:docPart>
      <w:docPartPr>
        <w:name w:val="467C2F0158534254AB190EDCFECB849D"/>
        <w:category>
          <w:name w:val="General"/>
          <w:gallery w:val="placeholder"/>
        </w:category>
        <w:types>
          <w:type w:val="bbPlcHdr"/>
        </w:types>
        <w:behaviors>
          <w:behavior w:val="content"/>
        </w:behaviors>
        <w:guid w:val="{AB2A38B8-0059-4346-A2E4-DB6834A68B23}"/>
      </w:docPartPr>
      <w:docPartBody>
        <w:p w:rsidR="00B94D07" w:rsidRDefault="006F6285">
          <w:r w:rsidRPr="002C15AC">
            <w:rPr>
              <w:rStyle w:val="PlaceholderText"/>
            </w:rPr>
            <w:t>PRtitle</w:t>
          </w:r>
        </w:p>
      </w:docPartBody>
    </w:docPart>
    <w:docPart>
      <w:docPartPr>
        <w:name w:val="A93BC00D4D48471084E8062D7A8D9A03"/>
        <w:category>
          <w:name w:val="General"/>
          <w:gallery w:val="placeholder"/>
        </w:category>
        <w:types>
          <w:type w:val="bbPlcHdr"/>
        </w:types>
        <w:behaviors>
          <w:behavior w:val="content"/>
        </w:behaviors>
        <w:guid w:val="{186D7A82-7D01-4B9A-A506-4BC68489A3AA}"/>
      </w:docPartPr>
      <w:docPartBody>
        <w:p w:rsidR="00B94D07" w:rsidRDefault="006F6285">
          <w:r w:rsidRPr="002C15AC">
            <w:rPr>
              <w:rStyle w:val="PlaceholderText"/>
            </w:rPr>
            <w:t>PRtitle</w:t>
          </w:r>
        </w:p>
      </w:docPartBody>
    </w:docPart>
    <w:docPart>
      <w:docPartPr>
        <w:name w:val="C9BB302AD59A4ADEB3E4B8E760DA4938"/>
        <w:category>
          <w:name w:val="General"/>
          <w:gallery w:val="placeholder"/>
        </w:category>
        <w:types>
          <w:type w:val="bbPlcHdr"/>
        </w:types>
        <w:behaviors>
          <w:behavior w:val="content"/>
        </w:behaviors>
        <w:guid w:val="{FDC72A68-929A-4426-84A8-6C5BCA2B4A16}"/>
      </w:docPartPr>
      <w:docPartBody>
        <w:p w:rsidR="00B94D07" w:rsidRDefault="006F6285">
          <w:r w:rsidRPr="002C15AC">
            <w:rPr>
              <w:rStyle w:val="PlaceholderText"/>
            </w:rPr>
            <w:t>PRtitle</w:t>
          </w:r>
        </w:p>
      </w:docPartBody>
    </w:docPart>
    <w:docPart>
      <w:docPartPr>
        <w:name w:val="DB8FD8B47ADD4322AFA85DF26C98AA75"/>
        <w:category>
          <w:name w:val="General"/>
          <w:gallery w:val="placeholder"/>
        </w:category>
        <w:types>
          <w:type w:val="bbPlcHdr"/>
        </w:types>
        <w:behaviors>
          <w:behavior w:val="content"/>
        </w:behaviors>
        <w:guid w:val="{B37A69A1-D899-450B-A0CB-5D03C640D8BE}"/>
      </w:docPartPr>
      <w:docPartBody>
        <w:p w:rsidR="00B94D07" w:rsidRDefault="006F6285">
          <w:r w:rsidRPr="002C15AC">
            <w:rPr>
              <w:rStyle w:val="PlaceholderText"/>
            </w:rPr>
            <w:t>PRtitle</w:t>
          </w:r>
        </w:p>
      </w:docPartBody>
    </w:docPart>
    <w:docPart>
      <w:docPartPr>
        <w:name w:val="628CF5DF89544941926F2A0BD760B2A0"/>
        <w:category>
          <w:name w:val="General"/>
          <w:gallery w:val="placeholder"/>
        </w:category>
        <w:types>
          <w:type w:val="bbPlcHdr"/>
        </w:types>
        <w:behaviors>
          <w:behavior w:val="content"/>
        </w:behaviors>
        <w:guid w:val="{9E74DA99-F7CB-4894-8DC3-B77C47C97B90}"/>
      </w:docPartPr>
      <w:docPartBody>
        <w:p w:rsidR="00B94D07" w:rsidRDefault="006F6285">
          <w:r w:rsidRPr="002C15AC">
            <w:rPr>
              <w:rStyle w:val="PlaceholderText"/>
            </w:rPr>
            <w:t>PRtitle</w:t>
          </w:r>
        </w:p>
      </w:docPartBody>
    </w:docPart>
    <w:docPart>
      <w:docPartPr>
        <w:name w:val="93F9AD81ABA942C9979E19F9D802CB0D"/>
        <w:category>
          <w:name w:val="General"/>
          <w:gallery w:val="placeholder"/>
        </w:category>
        <w:types>
          <w:type w:val="bbPlcHdr"/>
        </w:types>
        <w:behaviors>
          <w:behavior w:val="content"/>
        </w:behaviors>
        <w:guid w:val="{54EE86D6-3441-474A-9781-384D639FAF4B}"/>
      </w:docPartPr>
      <w:docPartBody>
        <w:p w:rsidR="00B94D07" w:rsidRDefault="006F6285">
          <w:r w:rsidRPr="002C15AC">
            <w:rPr>
              <w:rStyle w:val="PlaceholderText"/>
            </w:rPr>
            <w:t>PRtitle</w:t>
          </w:r>
        </w:p>
      </w:docPartBody>
    </w:docPart>
    <w:docPart>
      <w:docPartPr>
        <w:name w:val="3F55D41107174EDDA6F09D203E7A710B"/>
        <w:category>
          <w:name w:val="General"/>
          <w:gallery w:val="placeholder"/>
        </w:category>
        <w:types>
          <w:type w:val="bbPlcHdr"/>
        </w:types>
        <w:behaviors>
          <w:behavior w:val="content"/>
        </w:behaviors>
        <w:guid w:val="{E02FF53D-B109-46B1-B1BF-CB11727CBA5C}"/>
      </w:docPartPr>
      <w:docPartBody>
        <w:p w:rsidR="00B94D07" w:rsidRDefault="006F6285">
          <w:r w:rsidRPr="002C15AC">
            <w:rPr>
              <w:rStyle w:val="PlaceholderText"/>
            </w:rPr>
            <w:t>PRtitle</w:t>
          </w:r>
        </w:p>
      </w:docPartBody>
    </w:docPart>
    <w:docPart>
      <w:docPartPr>
        <w:name w:val="2B531A7CC68A4327862FABADA41ECA62"/>
        <w:category>
          <w:name w:val="General"/>
          <w:gallery w:val="placeholder"/>
        </w:category>
        <w:types>
          <w:type w:val="bbPlcHdr"/>
        </w:types>
        <w:behaviors>
          <w:behavior w:val="content"/>
        </w:behaviors>
        <w:guid w:val="{B82C9E72-B633-4971-8A72-8C2D1CDB2048}"/>
      </w:docPartPr>
      <w:docPartBody>
        <w:p w:rsidR="00B94D07" w:rsidRDefault="006F6285">
          <w:r w:rsidRPr="002C15AC">
            <w:rPr>
              <w:rStyle w:val="PlaceholderText"/>
            </w:rPr>
            <w:t>PRtitle</w:t>
          </w:r>
        </w:p>
      </w:docPartBody>
    </w:docPart>
    <w:docPart>
      <w:docPartPr>
        <w:name w:val="23A89D8A2CDE4C1DBDB6D704DE3D3F09"/>
        <w:category>
          <w:name w:val="General"/>
          <w:gallery w:val="placeholder"/>
        </w:category>
        <w:types>
          <w:type w:val="bbPlcHdr"/>
        </w:types>
        <w:behaviors>
          <w:behavior w:val="content"/>
        </w:behaviors>
        <w:guid w:val="{1B5C6831-694F-4EE8-9C04-FD461C816209}"/>
      </w:docPartPr>
      <w:docPartBody>
        <w:p w:rsidR="00B94D07" w:rsidRDefault="006F6285">
          <w:r w:rsidRPr="002C15AC">
            <w:rPr>
              <w:rStyle w:val="PlaceholderText"/>
            </w:rPr>
            <w:t>PRtitle</w:t>
          </w:r>
        </w:p>
      </w:docPartBody>
    </w:docPart>
    <w:docPart>
      <w:docPartPr>
        <w:name w:val="52E0BE5C89A7420C876DDC7387660EF9"/>
        <w:category>
          <w:name w:val="General"/>
          <w:gallery w:val="placeholder"/>
        </w:category>
        <w:types>
          <w:type w:val="bbPlcHdr"/>
        </w:types>
        <w:behaviors>
          <w:behavior w:val="content"/>
        </w:behaviors>
        <w:guid w:val="{DB312906-4B6D-4C18-A519-4F2248735151}"/>
      </w:docPartPr>
      <w:docPartBody>
        <w:p w:rsidR="00B94D07" w:rsidRDefault="006F6285">
          <w:r w:rsidRPr="002C15AC">
            <w:rPr>
              <w:rStyle w:val="PlaceholderText"/>
            </w:rPr>
            <w:t>PRtitle</w:t>
          </w:r>
        </w:p>
      </w:docPartBody>
    </w:docPart>
    <w:docPart>
      <w:docPartPr>
        <w:name w:val="6C5FF79ACF4C41C5B0892FC4B90791B8"/>
        <w:category>
          <w:name w:val="General"/>
          <w:gallery w:val="placeholder"/>
        </w:category>
        <w:types>
          <w:type w:val="bbPlcHdr"/>
        </w:types>
        <w:behaviors>
          <w:behavior w:val="content"/>
        </w:behaviors>
        <w:guid w:val="{72189387-6221-4885-9A25-2ECDF893E481}"/>
      </w:docPartPr>
      <w:docPartBody>
        <w:p w:rsidR="00B94D07" w:rsidRDefault="006F6285">
          <w:r w:rsidRPr="002C15AC">
            <w:rPr>
              <w:rStyle w:val="PlaceholderText"/>
            </w:rPr>
            <w:t>PRtitle</w:t>
          </w:r>
        </w:p>
      </w:docPartBody>
    </w:docPart>
    <w:docPart>
      <w:docPartPr>
        <w:name w:val="DE77405ED7C24251A27D1D9264B7BAD8"/>
        <w:category>
          <w:name w:val="General"/>
          <w:gallery w:val="placeholder"/>
        </w:category>
        <w:types>
          <w:type w:val="bbPlcHdr"/>
        </w:types>
        <w:behaviors>
          <w:behavior w:val="content"/>
        </w:behaviors>
        <w:guid w:val="{CC9B3615-2F31-4231-9A9E-FBE4075BEC10}"/>
      </w:docPartPr>
      <w:docPartBody>
        <w:p w:rsidR="00B94D07" w:rsidRDefault="006F6285">
          <w:r w:rsidRPr="002C15AC">
            <w:rPr>
              <w:rStyle w:val="PlaceholderText"/>
            </w:rPr>
            <w:t>PRtitle</w:t>
          </w:r>
        </w:p>
      </w:docPartBody>
    </w:docPart>
    <w:docPart>
      <w:docPartPr>
        <w:name w:val="B90A6837BAA44E52AD1ABA276A5FC5B5"/>
        <w:category>
          <w:name w:val="General"/>
          <w:gallery w:val="placeholder"/>
        </w:category>
        <w:types>
          <w:type w:val="bbPlcHdr"/>
        </w:types>
        <w:behaviors>
          <w:behavior w:val="content"/>
        </w:behaviors>
        <w:guid w:val="{B705F42B-1624-4766-886A-9AD9DC7FA246}"/>
      </w:docPartPr>
      <w:docPartBody>
        <w:p w:rsidR="00B94D07" w:rsidRDefault="006F6285">
          <w:r w:rsidRPr="002C15AC">
            <w:rPr>
              <w:rStyle w:val="PlaceholderText"/>
            </w:rPr>
            <w:t>PRtitle</w:t>
          </w:r>
        </w:p>
      </w:docPartBody>
    </w:docPart>
    <w:docPart>
      <w:docPartPr>
        <w:name w:val="B2166D404CA64016BF7561F089DCE421"/>
        <w:category>
          <w:name w:val="General"/>
          <w:gallery w:val="placeholder"/>
        </w:category>
        <w:types>
          <w:type w:val="bbPlcHdr"/>
        </w:types>
        <w:behaviors>
          <w:behavior w:val="content"/>
        </w:behaviors>
        <w:guid w:val="{8D6096FF-A806-4F8C-98E8-20556458A599}"/>
      </w:docPartPr>
      <w:docPartBody>
        <w:p w:rsidR="00B94D07" w:rsidRDefault="006F6285">
          <w:r w:rsidRPr="002C15AC">
            <w:rPr>
              <w:rStyle w:val="PlaceholderText"/>
            </w:rPr>
            <w:t>PRtitle</w:t>
          </w:r>
        </w:p>
      </w:docPartBody>
    </w:docPart>
    <w:docPart>
      <w:docPartPr>
        <w:name w:val="B8D2773E3C0848589F68F1ACC220543D"/>
        <w:category>
          <w:name w:val="General"/>
          <w:gallery w:val="placeholder"/>
        </w:category>
        <w:types>
          <w:type w:val="bbPlcHdr"/>
        </w:types>
        <w:behaviors>
          <w:behavior w:val="content"/>
        </w:behaviors>
        <w:guid w:val="{C590AB4D-A638-4EDB-9F35-4FFDC10D3989}"/>
      </w:docPartPr>
      <w:docPartBody>
        <w:p w:rsidR="00B94D07" w:rsidRDefault="006F6285">
          <w:r w:rsidRPr="002C15AC">
            <w:rPr>
              <w:rStyle w:val="PlaceholderText"/>
            </w:rPr>
            <w:t>PRtitle</w:t>
          </w:r>
        </w:p>
      </w:docPartBody>
    </w:docPart>
    <w:docPart>
      <w:docPartPr>
        <w:name w:val="D38AE39FC365479187CD30FFDA24CE48"/>
        <w:category>
          <w:name w:val="General"/>
          <w:gallery w:val="placeholder"/>
        </w:category>
        <w:types>
          <w:type w:val="bbPlcHdr"/>
        </w:types>
        <w:behaviors>
          <w:behavior w:val="content"/>
        </w:behaviors>
        <w:guid w:val="{56FBF5A3-C35C-4B30-B022-C0AF2928DE2E}"/>
      </w:docPartPr>
      <w:docPartBody>
        <w:p w:rsidR="00B94D07" w:rsidRDefault="006F6285">
          <w:r w:rsidRPr="002C15AC">
            <w:rPr>
              <w:rStyle w:val="PlaceholderText"/>
            </w:rPr>
            <w:t>PRtitle</w:t>
          </w:r>
        </w:p>
      </w:docPartBody>
    </w:docPart>
    <w:docPart>
      <w:docPartPr>
        <w:name w:val="18BF190510F84720908A3AA5BFA3B743"/>
        <w:category>
          <w:name w:val="General"/>
          <w:gallery w:val="placeholder"/>
        </w:category>
        <w:types>
          <w:type w:val="bbPlcHdr"/>
        </w:types>
        <w:behaviors>
          <w:behavior w:val="content"/>
        </w:behaviors>
        <w:guid w:val="{00043C93-8700-41EB-8C12-6C5AA34A7015}"/>
      </w:docPartPr>
      <w:docPartBody>
        <w:p w:rsidR="00B94D07" w:rsidRDefault="006F6285">
          <w:r w:rsidRPr="002C15AC">
            <w:rPr>
              <w:rStyle w:val="PlaceholderText"/>
            </w:rPr>
            <w:t>END IF</w:t>
          </w:r>
        </w:p>
      </w:docPartBody>
    </w:docPart>
    <w:docPart>
      <w:docPartPr>
        <w:name w:val="5C865A3696A0498A97710FF7EA85D3BA"/>
        <w:category>
          <w:name w:val="General"/>
          <w:gallery w:val="placeholder"/>
        </w:category>
        <w:types>
          <w:type w:val="bbPlcHdr"/>
        </w:types>
        <w:behaviors>
          <w:behavior w:val="content"/>
        </w:behaviors>
        <w:guid w:val="{82B72C54-9E0B-447F-9649-BDAF2BEC1B36}"/>
      </w:docPartPr>
      <w:docPartBody>
        <w:p w:rsidR="00B94D07" w:rsidRDefault="006F6285">
          <w:r w:rsidRPr="002C15AC">
            <w:rPr>
              <w:rStyle w:val="PlaceholderText"/>
            </w:rPr>
            <w:t>END IF</w:t>
          </w:r>
        </w:p>
      </w:docPartBody>
    </w:docPart>
    <w:docPart>
      <w:docPartPr>
        <w:name w:val="4DB7DB70FF174D06813C3680DE273280"/>
        <w:category>
          <w:name w:val="General"/>
          <w:gallery w:val="placeholder"/>
        </w:category>
        <w:types>
          <w:type w:val="bbPlcHdr"/>
        </w:types>
        <w:behaviors>
          <w:behavior w:val="content"/>
        </w:behaviors>
        <w:guid w:val="{FA49AAE6-90E2-4182-A659-D8CDD4EC92E3}"/>
      </w:docPartPr>
      <w:docPartBody>
        <w:p w:rsidR="00B94D07" w:rsidRDefault="006F6285">
          <w:r w:rsidRPr="002C15AC">
            <w:rPr>
              <w:rStyle w:val="PlaceholderText"/>
            </w:rPr>
            <w:t>IF TrustStateLaw.State Abbreviation = "HI"</w:t>
          </w:r>
        </w:p>
      </w:docPartBody>
    </w:docPart>
    <w:docPart>
      <w:docPartPr>
        <w:name w:val="24A9B692E9E1461E90E3CF029A64C518"/>
        <w:category>
          <w:name w:val="General"/>
          <w:gallery w:val="placeholder"/>
        </w:category>
        <w:types>
          <w:type w:val="bbPlcHdr"/>
        </w:types>
        <w:behaviors>
          <w:behavior w:val="content"/>
        </w:behaviors>
        <w:guid w:val="{392B3BFB-0C06-4FB4-8177-5757F1320842}"/>
      </w:docPartPr>
      <w:docPartBody>
        <w:p w:rsidR="00B94D07" w:rsidRDefault="006F6285">
          <w:r w:rsidRPr="002C15AC">
            <w:rPr>
              <w:rStyle w:val="PlaceholderText"/>
            </w:rPr>
            <w:t>ELSE</w:t>
          </w:r>
        </w:p>
      </w:docPartBody>
    </w:docPart>
    <w:docPart>
      <w:docPartPr>
        <w:name w:val="5691B1F6E51E49829A48DC70A7E13612"/>
        <w:category>
          <w:name w:val="General"/>
          <w:gallery w:val="placeholder"/>
        </w:category>
        <w:types>
          <w:type w:val="bbPlcHdr"/>
        </w:types>
        <w:behaviors>
          <w:behavior w:val="content"/>
        </w:behaviors>
        <w:guid w:val="{22E9CCA7-ABAE-4E36-AF17-CA01CAE3948F}"/>
      </w:docPartPr>
      <w:docPartBody>
        <w:p w:rsidR="00B94D07" w:rsidRDefault="006F6285" w:rsidP="006F6285">
          <w:pPr>
            <w:pStyle w:val="5691B1F6E51E49829A48DC70A7E13612"/>
          </w:pPr>
          <w:r w:rsidRPr="003B28FD">
            <w:rPr>
              <w:rStyle w:val="PlaceholderText"/>
            </w:rPr>
            <w:t>PrimaryNameFull:Like This</w:t>
          </w:r>
        </w:p>
      </w:docPartBody>
    </w:docPart>
    <w:docPart>
      <w:docPartPr>
        <w:name w:val="591D855EF4C74751A2F20125F87FECBC"/>
        <w:category>
          <w:name w:val="General"/>
          <w:gallery w:val="placeholder"/>
        </w:category>
        <w:types>
          <w:type w:val="bbPlcHdr"/>
        </w:types>
        <w:behaviors>
          <w:behavior w:val="content"/>
        </w:behaviors>
        <w:guid w:val="{C4E75372-EAC3-4902-8812-201F201DFB84}"/>
      </w:docPartPr>
      <w:docPartBody>
        <w:p w:rsidR="00B94D07" w:rsidRDefault="006F6285" w:rsidP="006F6285">
          <w:pPr>
            <w:pStyle w:val="591D855EF4C74751A2F20125F87FECBC"/>
          </w:pPr>
          <w:r w:rsidRPr="00532FF7">
            <w:rPr>
              <w:rStyle w:val="PlaceholderText"/>
            </w:rPr>
            <w:t>ASK PrimaryPoaDialog</w:t>
          </w:r>
        </w:p>
      </w:docPartBody>
    </w:docPart>
    <w:docPart>
      <w:docPartPr>
        <w:name w:val="28D6F8A827A64FFA90934BD5DDACFB32"/>
        <w:category>
          <w:name w:val="General"/>
          <w:gallery w:val="placeholder"/>
        </w:category>
        <w:types>
          <w:type w:val="bbPlcHdr"/>
        </w:types>
        <w:behaviors>
          <w:behavior w:val="content"/>
        </w:behaviors>
        <w:guid w:val="{BCF77C85-F460-4726-AAE5-AC20D0CC2E94}"/>
      </w:docPartPr>
      <w:docPartBody>
        <w:p w:rsidR="00B94D07" w:rsidRDefault="006F6285" w:rsidP="006F6285">
          <w:pPr>
            <w:pStyle w:val="28D6F8A827A64FFA90934BD5DDACFB32"/>
          </w:pPr>
          <w:r w:rsidRPr="00750AEF">
            <w:rPr>
              <w:rStyle w:val="PlaceholderText"/>
            </w:rPr>
            <w:t>LIST PrimaryPoaA1.ImportantPeopleNameUse:LIKE THIS:a, b and c</w:t>
          </w:r>
        </w:p>
      </w:docPartBody>
    </w:docPart>
    <w:docPart>
      <w:docPartPr>
        <w:name w:val="F1DB0ADE59814BF7A32579930EF22F95"/>
        <w:category>
          <w:name w:val="General"/>
          <w:gallery w:val="placeholder"/>
        </w:category>
        <w:types>
          <w:type w:val="bbPlcHdr"/>
        </w:types>
        <w:behaviors>
          <w:behavior w:val="content"/>
        </w:behaviors>
        <w:guid w:val="{7C2E6DFC-A2CB-47CC-815A-62E9327EBF71}"/>
      </w:docPartPr>
      <w:docPartBody>
        <w:p w:rsidR="00B94D07" w:rsidRDefault="006F6285" w:rsidP="006F6285">
          <w:pPr>
            <w:pStyle w:val="F1DB0ADE59814BF7A32579930EF22F95"/>
          </w:pPr>
          <w:r w:rsidRPr="00532FF7">
            <w:rPr>
              <w:rStyle w:val="PlaceholderText"/>
            </w:rPr>
            <w:t>IF COUNT(PrimaryPoaA1) &gt; 1</w:t>
          </w:r>
        </w:p>
      </w:docPartBody>
    </w:docPart>
    <w:docPart>
      <w:docPartPr>
        <w:name w:val="697271E837EF47518DB731CBD408EDBC"/>
        <w:category>
          <w:name w:val="General"/>
          <w:gallery w:val="placeholder"/>
        </w:category>
        <w:types>
          <w:type w:val="bbPlcHdr"/>
        </w:types>
        <w:behaviors>
          <w:behavior w:val="content"/>
        </w:behaviors>
        <w:guid w:val="{874F20DD-41FB-4C37-8BE7-CA53658A0708}"/>
      </w:docPartPr>
      <w:docPartBody>
        <w:p w:rsidR="00B94D07" w:rsidRDefault="006F6285" w:rsidP="006F6285">
          <w:pPr>
            <w:pStyle w:val="697271E837EF47518DB731CBD408EDBC"/>
          </w:pPr>
          <w:r w:rsidRPr="00261FF7">
            <w:rPr>
              <w:rStyle w:val="PlaceholderText"/>
            </w:rPr>
            <w:t>ELSE</w:t>
          </w:r>
        </w:p>
      </w:docPartBody>
    </w:docPart>
    <w:docPart>
      <w:docPartPr>
        <w:name w:val="78671CF0836D430F873AAAECD582BDCF"/>
        <w:category>
          <w:name w:val="General"/>
          <w:gallery w:val="placeholder"/>
        </w:category>
        <w:types>
          <w:type w:val="bbPlcHdr"/>
        </w:types>
        <w:behaviors>
          <w:behavior w:val="content"/>
        </w:behaviors>
        <w:guid w:val="{3FF8CE03-607D-4514-92DB-4B567387E4D3}"/>
      </w:docPartPr>
      <w:docPartBody>
        <w:p w:rsidR="00B94D07" w:rsidRDefault="006F6285" w:rsidP="006F6285">
          <w:pPr>
            <w:pStyle w:val="78671CF0836D430F873AAAECD582BDCF"/>
          </w:pPr>
          <w:r w:rsidRPr="00261FF7">
            <w:rPr>
              <w:rStyle w:val="PlaceholderText"/>
            </w:rPr>
            <w:t>END IF</w:t>
          </w:r>
        </w:p>
      </w:docPartBody>
    </w:docPart>
    <w:docPart>
      <w:docPartPr>
        <w:name w:val="577031E86C774D94BAD347985DBA023E"/>
        <w:category>
          <w:name w:val="General"/>
          <w:gallery w:val="placeholder"/>
        </w:category>
        <w:types>
          <w:type w:val="bbPlcHdr"/>
        </w:types>
        <w:behaviors>
          <w:behavior w:val="content"/>
        </w:behaviors>
        <w:guid w:val="{3CF2E951-3DC7-4288-937F-1381BD90A56C}"/>
      </w:docPartPr>
      <w:docPartBody>
        <w:p w:rsidR="00B94D07" w:rsidRDefault="006F6285" w:rsidP="006F6285">
          <w:pPr>
            <w:pStyle w:val="577031E86C774D94BAD347985DBA023E"/>
          </w:pPr>
          <w:r w:rsidRPr="00532FF7">
            <w:rPr>
              <w:rStyle w:val="PlaceholderText"/>
            </w:rPr>
            <w:t>IF ANSWERED (PrimaryPoaA2)</w:t>
          </w:r>
        </w:p>
      </w:docPartBody>
    </w:docPart>
    <w:docPart>
      <w:docPartPr>
        <w:name w:val="E8124FAC8FF84B7DA3AA45D1BFA99FAA"/>
        <w:category>
          <w:name w:val="General"/>
          <w:gallery w:val="placeholder"/>
        </w:category>
        <w:types>
          <w:type w:val="bbPlcHdr"/>
        </w:types>
        <w:behaviors>
          <w:behavior w:val="content"/>
        </w:behaviors>
        <w:guid w:val="{B5686275-4EF7-4601-9E33-2FA18D4DE40C}"/>
      </w:docPartPr>
      <w:docPartBody>
        <w:p w:rsidR="00B94D07" w:rsidRDefault="006F6285" w:rsidP="006F6285">
          <w:pPr>
            <w:pStyle w:val="E8124FAC8FF84B7DA3AA45D1BFA99FAA"/>
          </w:pPr>
          <w:r w:rsidRPr="00750AEF">
            <w:rPr>
              <w:rStyle w:val="PlaceholderText"/>
            </w:rPr>
            <w:t>LIST PrimaryPoaA2.ImportantPeopleNameUse:LIKE THIS:a, b and c</w:t>
          </w:r>
        </w:p>
      </w:docPartBody>
    </w:docPart>
    <w:docPart>
      <w:docPartPr>
        <w:name w:val="986847BD01B04D328AFF18BA900929D4"/>
        <w:category>
          <w:name w:val="General"/>
          <w:gallery w:val="placeholder"/>
        </w:category>
        <w:types>
          <w:type w:val="bbPlcHdr"/>
        </w:types>
        <w:behaviors>
          <w:behavior w:val="content"/>
        </w:behaviors>
        <w:guid w:val="{1F07AD25-4369-4ADB-B0BE-FDE19CA5702A}"/>
      </w:docPartPr>
      <w:docPartBody>
        <w:p w:rsidR="00B94D07" w:rsidRDefault="006F6285" w:rsidP="006F6285">
          <w:pPr>
            <w:pStyle w:val="986847BD01B04D328AFF18BA900929D4"/>
          </w:pPr>
          <w:r w:rsidRPr="00532FF7">
            <w:rPr>
              <w:rStyle w:val="PlaceholderText"/>
            </w:rPr>
            <w:t>IF COUNT(PrimaryPoaA2) &gt; 1</w:t>
          </w:r>
        </w:p>
      </w:docPartBody>
    </w:docPart>
    <w:docPart>
      <w:docPartPr>
        <w:name w:val="D17DCC76791C4CDA83933F7B04F6AED2"/>
        <w:category>
          <w:name w:val="General"/>
          <w:gallery w:val="placeholder"/>
        </w:category>
        <w:types>
          <w:type w:val="bbPlcHdr"/>
        </w:types>
        <w:behaviors>
          <w:behavior w:val="content"/>
        </w:behaviors>
        <w:guid w:val="{76094D5F-809B-45E3-B536-A2259D6E55BA}"/>
      </w:docPartPr>
      <w:docPartBody>
        <w:p w:rsidR="00B94D07" w:rsidRDefault="006F6285" w:rsidP="006F6285">
          <w:pPr>
            <w:pStyle w:val="D17DCC76791C4CDA83933F7B04F6AED2"/>
          </w:pPr>
          <w:r w:rsidRPr="00261FF7">
            <w:rPr>
              <w:rStyle w:val="PlaceholderText"/>
            </w:rPr>
            <w:t>ELSE</w:t>
          </w:r>
        </w:p>
      </w:docPartBody>
    </w:docPart>
    <w:docPart>
      <w:docPartPr>
        <w:name w:val="030A5933958F477FB04808E78BBC178D"/>
        <w:category>
          <w:name w:val="General"/>
          <w:gallery w:val="placeholder"/>
        </w:category>
        <w:types>
          <w:type w:val="bbPlcHdr"/>
        </w:types>
        <w:behaviors>
          <w:behavior w:val="content"/>
        </w:behaviors>
        <w:guid w:val="{BFC354FD-5DB3-4325-9127-44A00C330716}"/>
      </w:docPartPr>
      <w:docPartBody>
        <w:p w:rsidR="00B94D07" w:rsidRDefault="006F6285" w:rsidP="006F6285">
          <w:pPr>
            <w:pStyle w:val="030A5933958F477FB04808E78BBC178D"/>
          </w:pPr>
          <w:r w:rsidRPr="00261FF7">
            <w:rPr>
              <w:rStyle w:val="PlaceholderText"/>
            </w:rPr>
            <w:t>END IF</w:t>
          </w:r>
        </w:p>
      </w:docPartBody>
    </w:docPart>
    <w:docPart>
      <w:docPartPr>
        <w:name w:val="0A8A0879578D4DB3AE9FAF4CB7545496"/>
        <w:category>
          <w:name w:val="General"/>
          <w:gallery w:val="placeholder"/>
        </w:category>
        <w:types>
          <w:type w:val="bbPlcHdr"/>
        </w:types>
        <w:behaviors>
          <w:behavior w:val="content"/>
        </w:behaviors>
        <w:guid w:val="{B9AFD21D-5409-4B85-8D14-72F65C9B62FA}"/>
      </w:docPartPr>
      <w:docPartBody>
        <w:p w:rsidR="00B94D07" w:rsidRDefault="006F6285" w:rsidP="006F6285">
          <w:pPr>
            <w:pStyle w:val="0A8A0879578D4DB3AE9FAF4CB7545496"/>
          </w:pPr>
          <w:r w:rsidRPr="00261FF7">
            <w:rPr>
              <w:rStyle w:val="PlaceholderText"/>
            </w:rPr>
            <w:t>END IF</w:t>
          </w:r>
        </w:p>
      </w:docPartBody>
    </w:docPart>
    <w:docPart>
      <w:docPartPr>
        <w:name w:val="D9837488B2F54315AC0FCCAAEDB20F4E"/>
        <w:category>
          <w:name w:val="General"/>
          <w:gallery w:val="placeholder"/>
        </w:category>
        <w:types>
          <w:type w:val="bbPlcHdr"/>
        </w:types>
        <w:behaviors>
          <w:behavior w:val="content"/>
        </w:behaviors>
        <w:guid w:val="{460D00BD-84FE-4645-83D1-408B97F234B6}"/>
      </w:docPartPr>
      <w:docPartBody>
        <w:p w:rsidR="00B94D07" w:rsidRDefault="006F6285" w:rsidP="006F6285">
          <w:pPr>
            <w:pStyle w:val="D9837488B2F54315AC0FCCAAEDB20F4E"/>
          </w:pPr>
          <w:r w:rsidRPr="00532FF7">
            <w:rPr>
              <w:rStyle w:val="PlaceholderText"/>
            </w:rPr>
            <w:t>IF ANSWERED (PrimaryPoaA3)</w:t>
          </w:r>
        </w:p>
      </w:docPartBody>
    </w:docPart>
    <w:docPart>
      <w:docPartPr>
        <w:name w:val="C4938989B74D48B8B0E690FF6D664078"/>
        <w:category>
          <w:name w:val="General"/>
          <w:gallery w:val="placeholder"/>
        </w:category>
        <w:types>
          <w:type w:val="bbPlcHdr"/>
        </w:types>
        <w:behaviors>
          <w:behavior w:val="content"/>
        </w:behaviors>
        <w:guid w:val="{8F66320B-A7B3-40CE-97F0-55825624DBC2}"/>
      </w:docPartPr>
      <w:docPartBody>
        <w:p w:rsidR="00B94D07" w:rsidRDefault="006F6285" w:rsidP="006F6285">
          <w:pPr>
            <w:pStyle w:val="C4938989B74D48B8B0E690FF6D664078"/>
          </w:pPr>
          <w:r w:rsidRPr="00750AEF">
            <w:rPr>
              <w:rStyle w:val="PlaceholderText"/>
            </w:rPr>
            <w:t>LIST PrimaryPoaA3.ImportantPeopleNameUse:LIKE THIS:a, b and c</w:t>
          </w:r>
        </w:p>
      </w:docPartBody>
    </w:docPart>
    <w:docPart>
      <w:docPartPr>
        <w:name w:val="A0BE4EF629EC468C944CEE77BEE83BB0"/>
        <w:category>
          <w:name w:val="General"/>
          <w:gallery w:val="placeholder"/>
        </w:category>
        <w:types>
          <w:type w:val="bbPlcHdr"/>
        </w:types>
        <w:behaviors>
          <w:behavior w:val="content"/>
        </w:behaviors>
        <w:guid w:val="{7F370D34-F3FA-4DC4-A586-A4367887FF44}"/>
      </w:docPartPr>
      <w:docPartBody>
        <w:p w:rsidR="00B94D07" w:rsidRDefault="006F6285" w:rsidP="006F6285">
          <w:pPr>
            <w:pStyle w:val="A0BE4EF629EC468C944CEE77BEE83BB0"/>
          </w:pPr>
          <w:r w:rsidRPr="00532FF7">
            <w:rPr>
              <w:rStyle w:val="PlaceholderText"/>
            </w:rPr>
            <w:t>IF COUNT(PrimaryPoaA3) &gt; 1</w:t>
          </w:r>
        </w:p>
      </w:docPartBody>
    </w:docPart>
    <w:docPart>
      <w:docPartPr>
        <w:name w:val="A726FD59346A4E2186318612D97B532D"/>
        <w:category>
          <w:name w:val="General"/>
          <w:gallery w:val="placeholder"/>
        </w:category>
        <w:types>
          <w:type w:val="bbPlcHdr"/>
        </w:types>
        <w:behaviors>
          <w:behavior w:val="content"/>
        </w:behaviors>
        <w:guid w:val="{5F0E06FB-6633-4686-A88D-5A2A8FD76665}"/>
      </w:docPartPr>
      <w:docPartBody>
        <w:p w:rsidR="00B94D07" w:rsidRDefault="006F6285" w:rsidP="006F6285">
          <w:pPr>
            <w:pStyle w:val="A726FD59346A4E2186318612D97B532D"/>
          </w:pPr>
          <w:r w:rsidRPr="00261FF7">
            <w:rPr>
              <w:rStyle w:val="PlaceholderText"/>
            </w:rPr>
            <w:t>ELSE</w:t>
          </w:r>
        </w:p>
      </w:docPartBody>
    </w:docPart>
    <w:docPart>
      <w:docPartPr>
        <w:name w:val="13EA25B9CE524B8CB78C47AABE888C3E"/>
        <w:category>
          <w:name w:val="General"/>
          <w:gallery w:val="placeholder"/>
        </w:category>
        <w:types>
          <w:type w:val="bbPlcHdr"/>
        </w:types>
        <w:behaviors>
          <w:behavior w:val="content"/>
        </w:behaviors>
        <w:guid w:val="{67A5862B-959D-433F-AA7E-22A4F577EC2C}"/>
      </w:docPartPr>
      <w:docPartBody>
        <w:p w:rsidR="00B94D07" w:rsidRDefault="006F6285" w:rsidP="006F6285">
          <w:pPr>
            <w:pStyle w:val="13EA25B9CE524B8CB78C47AABE888C3E"/>
          </w:pPr>
          <w:r w:rsidRPr="00261FF7">
            <w:rPr>
              <w:rStyle w:val="PlaceholderText"/>
            </w:rPr>
            <w:t>END IF</w:t>
          </w:r>
        </w:p>
      </w:docPartBody>
    </w:docPart>
    <w:docPart>
      <w:docPartPr>
        <w:name w:val="66763342D8E84FED8CA510E38FF4D239"/>
        <w:category>
          <w:name w:val="General"/>
          <w:gallery w:val="placeholder"/>
        </w:category>
        <w:types>
          <w:type w:val="bbPlcHdr"/>
        </w:types>
        <w:behaviors>
          <w:behavior w:val="content"/>
        </w:behaviors>
        <w:guid w:val="{0224E628-7FA9-476F-87F9-C4D9145053F9}"/>
      </w:docPartPr>
      <w:docPartBody>
        <w:p w:rsidR="00B94D07" w:rsidRDefault="006F6285" w:rsidP="006F6285">
          <w:pPr>
            <w:pStyle w:val="66763342D8E84FED8CA510E38FF4D239"/>
          </w:pPr>
          <w:r w:rsidRPr="00261FF7">
            <w:rPr>
              <w:rStyle w:val="PlaceholderText"/>
            </w:rPr>
            <w:t>END IF</w:t>
          </w:r>
        </w:p>
      </w:docPartBody>
    </w:docPart>
    <w:docPart>
      <w:docPartPr>
        <w:name w:val="2882478067D346C4AE19BFBDAE7645FC"/>
        <w:category>
          <w:name w:val="General"/>
          <w:gallery w:val="placeholder"/>
        </w:category>
        <w:types>
          <w:type w:val="bbPlcHdr"/>
        </w:types>
        <w:behaviors>
          <w:behavior w:val="content"/>
        </w:behaviors>
        <w:guid w:val="{7A4AABC8-B91F-4F11-A928-5E03C4153EF4}"/>
      </w:docPartPr>
      <w:docPartBody>
        <w:p w:rsidR="00B94D07" w:rsidRDefault="006F6285" w:rsidP="006F6285">
          <w:pPr>
            <w:pStyle w:val="2882478067D346C4AE19BFBDAE7645FC"/>
          </w:pPr>
          <w:r w:rsidRPr="00532FF7">
            <w:rPr>
              <w:rStyle w:val="PlaceholderText"/>
            </w:rPr>
            <w:t>IF ANSWERED (PrimaryPoaA4)</w:t>
          </w:r>
        </w:p>
      </w:docPartBody>
    </w:docPart>
    <w:docPart>
      <w:docPartPr>
        <w:name w:val="FE07BF107AF74989B3742CA584C49A9B"/>
        <w:category>
          <w:name w:val="General"/>
          <w:gallery w:val="placeholder"/>
        </w:category>
        <w:types>
          <w:type w:val="bbPlcHdr"/>
        </w:types>
        <w:behaviors>
          <w:behavior w:val="content"/>
        </w:behaviors>
        <w:guid w:val="{431860A5-1E08-4F3A-862F-ACBC97BB998E}"/>
      </w:docPartPr>
      <w:docPartBody>
        <w:p w:rsidR="00B94D07" w:rsidRDefault="006F6285" w:rsidP="006F6285">
          <w:pPr>
            <w:pStyle w:val="FE07BF107AF74989B3742CA584C49A9B"/>
          </w:pPr>
          <w:r w:rsidRPr="00750AEF">
            <w:rPr>
              <w:rStyle w:val="PlaceholderText"/>
            </w:rPr>
            <w:t>LIST PrimaryPoaA4.ImportantPeopleNameUse:LIKE THIS:a, b and c</w:t>
          </w:r>
        </w:p>
      </w:docPartBody>
    </w:docPart>
    <w:docPart>
      <w:docPartPr>
        <w:name w:val="A94D86571C594C1BA533799E30781D00"/>
        <w:category>
          <w:name w:val="General"/>
          <w:gallery w:val="placeholder"/>
        </w:category>
        <w:types>
          <w:type w:val="bbPlcHdr"/>
        </w:types>
        <w:behaviors>
          <w:behavior w:val="content"/>
        </w:behaviors>
        <w:guid w:val="{5AFA78D7-364C-4CF8-BEBC-E835E4C96E80}"/>
      </w:docPartPr>
      <w:docPartBody>
        <w:p w:rsidR="00B94D07" w:rsidRDefault="006F6285" w:rsidP="006F6285">
          <w:pPr>
            <w:pStyle w:val="A94D86571C594C1BA533799E30781D00"/>
          </w:pPr>
          <w:r w:rsidRPr="00532FF7">
            <w:rPr>
              <w:rStyle w:val="PlaceholderText"/>
            </w:rPr>
            <w:t>IF COUNT(PrimaryPoaA4) &gt; 1</w:t>
          </w:r>
        </w:p>
      </w:docPartBody>
    </w:docPart>
    <w:docPart>
      <w:docPartPr>
        <w:name w:val="26C56A29D0044858A868AF0494A7773E"/>
        <w:category>
          <w:name w:val="General"/>
          <w:gallery w:val="placeholder"/>
        </w:category>
        <w:types>
          <w:type w:val="bbPlcHdr"/>
        </w:types>
        <w:behaviors>
          <w:behavior w:val="content"/>
        </w:behaviors>
        <w:guid w:val="{C1613B26-D334-42C0-9B5C-4786D4646D86}"/>
      </w:docPartPr>
      <w:docPartBody>
        <w:p w:rsidR="00B94D07" w:rsidRDefault="006F6285" w:rsidP="006F6285">
          <w:pPr>
            <w:pStyle w:val="26C56A29D0044858A868AF0494A7773E"/>
          </w:pPr>
          <w:r w:rsidRPr="00261FF7">
            <w:rPr>
              <w:rStyle w:val="PlaceholderText"/>
            </w:rPr>
            <w:t>ELSE</w:t>
          </w:r>
        </w:p>
      </w:docPartBody>
    </w:docPart>
    <w:docPart>
      <w:docPartPr>
        <w:name w:val="DE7B2F71974341EDB2CD9063DE5DC515"/>
        <w:category>
          <w:name w:val="General"/>
          <w:gallery w:val="placeholder"/>
        </w:category>
        <w:types>
          <w:type w:val="bbPlcHdr"/>
        </w:types>
        <w:behaviors>
          <w:behavior w:val="content"/>
        </w:behaviors>
        <w:guid w:val="{7A5A9A0B-7CCA-4E81-AC2E-0DF5A27FA968}"/>
      </w:docPartPr>
      <w:docPartBody>
        <w:p w:rsidR="00B94D07" w:rsidRDefault="006F6285" w:rsidP="006F6285">
          <w:pPr>
            <w:pStyle w:val="DE7B2F71974341EDB2CD9063DE5DC515"/>
          </w:pPr>
          <w:r w:rsidRPr="00261FF7">
            <w:rPr>
              <w:rStyle w:val="PlaceholderText"/>
            </w:rPr>
            <w:t>END IF</w:t>
          </w:r>
        </w:p>
      </w:docPartBody>
    </w:docPart>
    <w:docPart>
      <w:docPartPr>
        <w:name w:val="D4FEA366A11745E680FC5033176B550C"/>
        <w:category>
          <w:name w:val="General"/>
          <w:gallery w:val="placeholder"/>
        </w:category>
        <w:types>
          <w:type w:val="bbPlcHdr"/>
        </w:types>
        <w:behaviors>
          <w:behavior w:val="content"/>
        </w:behaviors>
        <w:guid w:val="{3D4BF9E6-1B24-4D23-9262-759D151E770D}"/>
      </w:docPartPr>
      <w:docPartBody>
        <w:p w:rsidR="00B94D07" w:rsidRDefault="006F6285" w:rsidP="006F6285">
          <w:pPr>
            <w:pStyle w:val="D4FEA366A11745E680FC5033176B550C"/>
          </w:pPr>
          <w:r w:rsidRPr="00261FF7">
            <w:rPr>
              <w:rStyle w:val="PlaceholderText"/>
            </w:rPr>
            <w:t>END IF</w:t>
          </w:r>
        </w:p>
      </w:docPartBody>
    </w:docPart>
    <w:docPart>
      <w:docPartPr>
        <w:name w:val="539AB561839A4DABA8312FDA66DDBD3E"/>
        <w:category>
          <w:name w:val="General"/>
          <w:gallery w:val="placeholder"/>
        </w:category>
        <w:types>
          <w:type w:val="bbPlcHdr"/>
        </w:types>
        <w:behaviors>
          <w:behavior w:val="content"/>
        </w:behaviors>
        <w:guid w:val="{41834B5C-4FE1-48D2-9871-52332A5B2938}"/>
      </w:docPartPr>
      <w:docPartBody>
        <w:p w:rsidR="00B94D07" w:rsidRDefault="006F6285" w:rsidP="006F6285">
          <w:pPr>
            <w:pStyle w:val="539AB561839A4DABA8312FDA66DDBD3E"/>
          </w:pPr>
          <w:r w:rsidRPr="00532FF7">
            <w:rPr>
              <w:rStyle w:val="PlaceholderText"/>
            </w:rPr>
            <w:t>IF ANSWERED (PrimaryPoaA5)</w:t>
          </w:r>
        </w:p>
      </w:docPartBody>
    </w:docPart>
    <w:docPart>
      <w:docPartPr>
        <w:name w:val="38B8254554CF4F13BDD5CFED1032902B"/>
        <w:category>
          <w:name w:val="General"/>
          <w:gallery w:val="placeholder"/>
        </w:category>
        <w:types>
          <w:type w:val="bbPlcHdr"/>
        </w:types>
        <w:behaviors>
          <w:behavior w:val="content"/>
        </w:behaviors>
        <w:guid w:val="{D9EE6376-FF71-4619-B98B-0E9BBCF5E3CE}"/>
      </w:docPartPr>
      <w:docPartBody>
        <w:p w:rsidR="00B94D07" w:rsidRDefault="006F6285" w:rsidP="006F6285">
          <w:pPr>
            <w:pStyle w:val="38B8254554CF4F13BDD5CFED1032902B"/>
          </w:pPr>
          <w:r w:rsidRPr="00750AEF">
            <w:rPr>
              <w:rStyle w:val="PlaceholderText"/>
            </w:rPr>
            <w:t>LIST PrimaryPoaA5.ImportantPeopleNameUse:LIKE THIS:a, b and c</w:t>
          </w:r>
        </w:p>
      </w:docPartBody>
    </w:docPart>
    <w:docPart>
      <w:docPartPr>
        <w:name w:val="FD779230ED5F4178B7AE17DE907C0DA5"/>
        <w:category>
          <w:name w:val="General"/>
          <w:gallery w:val="placeholder"/>
        </w:category>
        <w:types>
          <w:type w:val="bbPlcHdr"/>
        </w:types>
        <w:behaviors>
          <w:behavior w:val="content"/>
        </w:behaviors>
        <w:guid w:val="{0B710855-8F0B-4B16-9FD5-C636222B0023}"/>
      </w:docPartPr>
      <w:docPartBody>
        <w:p w:rsidR="00B94D07" w:rsidRDefault="006F6285" w:rsidP="006F6285">
          <w:pPr>
            <w:pStyle w:val="FD779230ED5F4178B7AE17DE907C0DA5"/>
          </w:pPr>
          <w:r w:rsidRPr="00532FF7">
            <w:rPr>
              <w:rStyle w:val="PlaceholderText"/>
            </w:rPr>
            <w:t>IF COUNT(PrimaryPoaA5) &gt; 1</w:t>
          </w:r>
        </w:p>
      </w:docPartBody>
    </w:docPart>
    <w:docPart>
      <w:docPartPr>
        <w:name w:val="F08F3E6E33764D3988A996B5459C0BE1"/>
        <w:category>
          <w:name w:val="General"/>
          <w:gallery w:val="placeholder"/>
        </w:category>
        <w:types>
          <w:type w:val="bbPlcHdr"/>
        </w:types>
        <w:behaviors>
          <w:behavior w:val="content"/>
        </w:behaviors>
        <w:guid w:val="{AD4EF989-CB26-45A9-A839-32FEE895E899}"/>
      </w:docPartPr>
      <w:docPartBody>
        <w:p w:rsidR="00B94D07" w:rsidRDefault="006F6285" w:rsidP="006F6285">
          <w:pPr>
            <w:pStyle w:val="F08F3E6E33764D3988A996B5459C0BE1"/>
          </w:pPr>
          <w:r w:rsidRPr="00261FF7">
            <w:rPr>
              <w:rStyle w:val="PlaceholderText"/>
            </w:rPr>
            <w:t>ELSE</w:t>
          </w:r>
        </w:p>
      </w:docPartBody>
    </w:docPart>
    <w:docPart>
      <w:docPartPr>
        <w:name w:val="8FCFF9084D704255BD158B132D12F8FA"/>
        <w:category>
          <w:name w:val="General"/>
          <w:gallery w:val="placeholder"/>
        </w:category>
        <w:types>
          <w:type w:val="bbPlcHdr"/>
        </w:types>
        <w:behaviors>
          <w:behavior w:val="content"/>
        </w:behaviors>
        <w:guid w:val="{9AFBC5C8-0525-4EFD-8A84-7FF9DBF4B2E8}"/>
      </w:docPartPr>
      <w:docPartBody>
        <w:p w:rsidR="00B94D07" w:rsidRDefault="006F6285" w:rsidP="006F6285">
          <w:pPr>
            <w:pStyle w:val="8FCFF9084D704255BD158B132D12F8FA"/>
          </w:pPr>
          <w:r w:rsidRPr="00261FF7">
            <w:rPr>
              <w:rStyle w:val="PlaceholderText"/>
            </w:rPr>
            <w:t>END IF</w:t>
          </w:r>
        </w:p>
      </w:docPartBody>
    </w:docPart>
    <w:docPart>
      <w:docPartPr>
        <w:name w:val="AA5335CE77EE4C39B5D66F513EFF6624"/>
        <w:category>
          <w:name w:val="General"/>
          <w:gallery w:val="placeholder"/>
        </w:category>
        <w:types>
          <w:type w:val="bbPlcHdr"/>
        </w:types>
        <w:behaviors>
          <w:behavior w:val="content"/>
        </w:behaviors>
        <w:guid w:val="{CF6FEB09-CD1B-4B9C-9169-3587EA1ABECB}"/>
      </w:docPartPr>
      <w:docPartBody>
        <w:p w:rsidR="00B94D07" w:rsidRDefault="006F6285" w:rsidP="006F6285">
          <w:pPr>
            <w:pStyle w:val="AA5335CE77EE4C39B5D66F513EFF6624"/>
          </w:pPr>
          <w:r w:rsidRPr="00261FF7">
            <w:rPr>
              <w:rStyle w:val="PlaceholderText"/>
            </w:rPr>
            <w:t>END IF</w:t>
          </w:r>
        </w:p>
      </w:docPartBody>
    </w:docPart>
    <w:docPart>
      <w:docPartPr>
        <w:name w:val="1BA762183DBE4663B12D219493B5CF7D"/>
        <w:category>
          <w:name w:val="General"/>
          <w:gallery w:val="placeholder"/>
        </w:category>
        <w:types>
          <w:type w:val="bbPlcHdr"/>
        </w:types>
        <w:behaviors>
          <w:behavior w:val="content"/>
        </w:behaviors>
        <w:guid w:val="{2E85A19C-634C-4CDB-A90A-0FB0F0427AE7}"/>
      </w:docPartPr>
      <w:docPartBody>
        <w:p w:rsidR="00B94D07" w:rsidRDefault="006F6285" w:rsidP="006F6285">
          <w:pPr>
            <w:pStyle w:val="1BA762183DBE4663B12D219493B5CF7D"/>
          </w:pPr>
          <w:r w:rsidRPr="003B28FD">
            <w:rPr>
              <w:rStyle w:val="PlaceholderText"/>
            </w:rPr>
            <w:t>IF PrimaryBroadGifting?</w:t>
          </w:r>
        </w:p>
      </w:docPartBody>
    </w:docPart>
    <w:docPart>
      <w:docPartPr>
        <w:name w:val="50EF6D2993FC4459B11164557F6E01BA"/>
        <w:category>
          <w:name w:val="General"/>
          <w:gallery w:val="placeholder"/>
        </w:category>
        <w:types>
          <w:type w:val="bbPlcHdr"/>
        </w:types>
        <w:behaviors>
          <w:behavior w:val="content"/>
        </w:behaviors>
        <w:guid w:val="{F925B388-3283-43E6-A5A2-F4E558ED888C}"/>
      </w:docPartPr>
      <w:docPartBody>
        <w:p w:rsidR="00B94D07" w:rsidRDefault="006F6285" w:rsidP="006F6285">
          <w:pPr>
            <w:pStyle w:val="50EF6D2993FC4459B11164557F6E01BA"/>
          </w:pPr>
          <w:r w:rsidRPr="003B28FD">
            <w:rPr>
              <w:rStyle w:val="PlaceholderText"/>
            </w:rPr>
            <w:t>END IF</w:t>
          </w:r>
        </w:p>
      </w:docPartBody>
    </w:docPart>
    <w:docPart>
      <w:docPartPr>
        <w:name w:val="0C57DAD188A54D8E91E00508B5DD4E3D"/>
        <w:category>
          <w:name w:val="General"/>
          <w:gallery w:val="placeholder"/>
        </w:category>
        <w:types>
          <w:type w:val="bbPlcHdr"/>
        </w:types>
        <w:behaviors>
          <w:behavior w:val="content"/>
        </w:behaviors>
        <w:guid w:val="{69529BF3-C8EA-42C8-B153-FB8167CDF22D}"/>
      </w:docPartPr>
      <w:docPartBody>
        <w:p w:rsidR="00B94D07" w:rsidRDefault="006F6285" w:rsidP="006F6285">
          <w:pPr>
            <w:pStyle w:val="0C57DAD188A54D8E91E00508B5DD4E3D"/>
          </w:pPr>
          <w:r w:rsidRPr="00390DA2">
            <w:rPr>
              <w:rStyle w:val="PlaceholderText"/>
            </w:rPr>
            <w:t>IF PrimarySpringingPOA?</w:t>
          </w:r>
        </w:p>
      </w:docPartBody>
    </w:docPart>
    <w:docPart>
      <w:docPartPr>
        <w:name w:val="823EB2E7AE7F4E2CBD2A072085F81FC7"/>
        <w:category>
          <w:name w:val="General"/>
          <w:gallery w:val="placeholder"/>
        </w:category>
        <w:types>
          <w:type w:val="bbPlcHdr"/>
        </w:types>
        <w:behaviors>
          <w:behavior w:val="content"/>
        </w:behaviors>
        <w:guid w:val="{BF0BA11E-1589-46CC-A9EA-5F9F644EC1B3}"/>
      </w:docPartPr>
      <w:docPartBody>
        <w:p w:rsidR="00B94D07" w:rsidRDefault="006F6285" w:rsidP="006F6285">
          <w:pPr>
            <w:pStyle w:val="823EB2E7AE7F4E2CBD2A072085F81FC7"/>
          </w:pPr>
          <w:r w:rsidRPr="00390DA2">
            <w:rPr>
              <w:rStyle w:val="PlaceholderText"/>
            </w:rPr>
            <w:t>END IF</w:t>
          </w:r>
        </w:p>
      </w:docPartBody>
    </w:docPart>
    <w:docPart>
      <w:docPartPr>
        <w:name w:val="8F6D279EDBE84986BCE49E04ADC76D25"/>
        <w:category>
          <w:name w:val="General"/>
          <w:gallery w:val="placeholder"/>
        </w:category>
        <w:types>
          <w:type w:val="bbPlcHdr"/>
        </w:types>
        <w:behaviors>
          <w:behavior w:val="content"/>
        </w:behaviors>
        <w:guid w:val="{8EA76560-6715-4149-AD12-218BC73B6D38}"/>
      </w:docPartPr>
      <w:docPartBody>
        <w:p w:rsidR="00B94D07" w:rsidRDefault="006F6285" w:rsidP="006F6285">
          <w:pPr>
            <w:pStyle w:val="8F6D279EDBE84986BCE49E04ADC76D25"/>
          </w:pPr>
          <w:r w:rsidRPr="00750AEF">
            <w:rPr>
              <w:rStyle w:val="PlaceholderText"/>
            </w:rPr>
            <w:t>IF PrimaryHybridPOA?</w:t>
          </w:r>
        </w:p>
      </w:docPartBody>
    </w:docPart>
    <w:docPart>
      <w:docPartPr>
        <w:name w:val="8835C2C934664A508FBBAB9E444F75CB"/>
        <w:category>
          <w:name w:val="General"/>
          <w:gallery w:val="placeholder"/>
        </w:category>
        <w:types>
          <w:type w:val="bbPlcHdr"/>
        </w:types>
        <w:behaviors>
          <w:behavior w:val="content"/>
        </w:behaviors>
        <w:guid w:val="{67199B4B-8744-4A12-B753-6D6C6F4CFD36}"/>
      </w:docPartPr>
      <w:docPartBody>
        <w:p w:rsidR="00B94D07" w:rsidRDefault="006F6285" w:rsidP="006F6285">
          <w:pPr>
            <w:pStyle w:val="8835C2C934664A508FBBAB9E444F75CB"/>
          </w:pPr>
          <w:r w:rsidRPr="00390DA2">
            <w:rPr>
              <w:rStyle w:val="PlaceholderText"/>
            </w:rPr>
            <w:t>END IF</w:t>
          </w:r>
        </w:p>
      </w:docPartBody>
    </w:docPart>
    <w:docPart>
      <w:docPartPr>
        <w:name w:val="1D010A24B2454DE0B6F4E131362BD9D7"/>
        <w:category>
          <w:name w:val="General"/>
          <w:gallery w:val="placeholder"/>
        </w:category>
        <w:types>
          <w:type w:val="bbPlcHdr"/>
        </w:types>
        <w:behaviors>
          <w:behavior w:val="content"/>
        </w:behaviors>
        <w:guid w:val="{F2C96547-1845-4923-AD23-2628EC516A0B}"/>
      </w:docPartPr>
      <w:docPartBody>
        <w:p w:rsidR="00B94D07" w:rsidRDefault="006F6285" w:rsidP="006F6285">
          <w:pPr>
            <w:pStyle w:val="1D010A24B2454DE0B6F4E131362BD9D7"/>
          </w:pPr>
          <w:r w:rsidRPr="00532FF7">
            <w:rPr>
              <w:rStyle w:val="PlaceholderText"/>
            </w:rPr>
            <w:t>SigningDate:dth</w:t>
          </w:r>
        </w:p>
      </w:docPartBody>
    </w:docPart>
    <w:docPart>
      <w:docPartPr>
        <w:name w:val="93812C3C69F54D6CAC3584AC0AE859A1"/>
        <w:category>
          <w:name w:val="General"/>
          <w:gallery w:val="placeholder"/>
        </w:category>
        <w:types>
          <w:type w:val="bbPlcHdr"/>
        </w:types>
        <w:behaviors>
          <w:behavior w:val="content"/>
        </w:behaviors>
        <w:guid w:val="{D45F11B0-7270-437F-BC34-B4AC5ED508AA}"/>
      </w:docPartPr>
      <w:docPartBody>
        <w:p w:rsidR="00B94D07" w:rsidRDefault="006F6285" w:rsidP="006F6285">
          <w:pPr>
            <w:pStyle w:val="93812C3C69F54D6CAC3584AC0AE859A1"/>
          </w:pPr>
          <w:r w:rsidRPr="00532FF7">
            <w:rPr>
              <w:rStyle w:val="PlaceholderText"/>
            </w:rPr>
            <w:t>SigningDate:Mmmm</w:t>
          </w:r>
        </w:p>
      </w:docPartBody>
    </w:docPart>
    <w:docPart>
      <w:docPartPr>
        <w:name w:val="2E4AFE7B19484FADBE7B58D602169BDA"/>
        <w:category>
          <w:name w:val="General"/>
          <w:gallery w:val="placeholder"/>
        </w:category>
        <w:types>
          <w:type w:val="bbPlcHdr"/>
        </w:types>
        <w:behaviors>
          <w:behavior w:val="content"/>
        </w:behaviors>
        <w:guid w:val="{DBEE1AD2-0307-4751-A1DC-A8CC73FA669B}"/>
      </w:docPartPr>
      <w:docPartBody>
        <w:p w:rsidR="00B94D07" w:rsidRDefault="006F6285" w:rsidP="006F6285">
          <w:pPr>
            <w:pStyle w:val="2E4AFE7B19484FADBE7B58D602169BDA"/>
          </w:pPr>
          <w:r w:rsidRPr="00532FF7">
            <w:rPr>
              <w:rStyle w:val="PlaceholderText"/>
            </w:rPr>
            <w:t>SigningDate:yyyy</w:t>
          </w:r>
        </w:p>
      </w:docPartBody>
    </w:docPart>
    <w:docPart>
      <w:docPartPr>
        <w:name w:val="6EBEC582E8C140EBA3BC76A9B8272D58"/>
        <w:category>
          <w:name w:val="General"/>
          <w:gallery w:val="placeholder"/>
        </w:category>
        <w:types>
          <w:type w:val="bbPlcHdr"/>
        </w:types>
        <w:behaviors>
          <w:behavior w:val="content"/>
        </w:behaviors>
        <w:guid w:val="{2228A86C-C504-414D-94F0-762C029E3CC2}"/>
      </w:docPartPr>
      <w:docPartBody>
        <w:p w:rsidR="00B94D07" w:rsidRDefault="006F6285">
          <w:r w:rsidRPr="003616DE">
            <w:rPr>
              <w:rStyle w:val="PlaceholderText"/>
            </w:rPr>
            <w:t>PrimaryNameSigningUse:LIKE THIS</w:t>
          </w:r>
        </w:p>
      </w:docPartBody>
    </w:docPart>
    <w:docPart>
      <w:docPartPr>
        <w:name w:val="BFA5F2E5CE4349309475CFF9DA12D371"/>
        <w:category>
          <w:name w:val="General"/>
          <w:gallery w:val="placeholder"/>
        </w:category>
        <w:types>
          <w:type w:val="bbPlcHdr"/>
        </w:types>
        <w:behaviors>
          <w:behavior w:val="content"/>
        </w:behaviors>
        <w:guid w:val="{608EEBBC-CDE6-4F8B-98E1-FCEFCC11413B}"/>
      </w:docPartPr>
      <w:docPartBody>
        <w:p w:rsidR="00B94D07" w:rsidRDefault="006F6285">
          <w:r w:rsidRPr="003616DE">
            <w:rPr>
              <w:rStyle w:val="PlaceholderText"/>
            </w:rPr>
            <w:t>PrimaryNameSigningUse:LIKE THIS</w:t>
          </w:r>
        </w:p>
      </w:docPartBody>
    </w:docPart>
    <w:docPart>
      <w:docPartPr>
        <w:name w:val="B40771244754400FB468D5BBD202F5B6"/>
        <w:category>
          <w:name w:val="General"/>
          <w:gallery w:val="placeholder"/>
        </w:category>
        <w:types>
          <w:type w:val="bbPlcHdr"/>
        </w:types>
        <w:behaviors>
          <w:behavior w:val="content"/>
        </w:behaviors>
        <w:guid w:val="{7A170ABB-6AF2-44E8-9246-350BC6E02B5C}"/>
      </w:docPartPr>
      <w:docPartBody>
        <w:p w:rsidR="00B94D07" w:rsidRDefault="006F6285">
          <w:r w:rsidRPr="003616DE">
            <w:rPr>
              <w:rStyle w:val="PlaceholderText"/>
            </w:rPr>
            <w:t>END IF</w:t>
          </w:r>
        </w:p>
      </w:docPartBody>
    </w:docPart>
    <w:docPart>
      <w:docPartPr>
        <w:name w:val="3159B8AA1C884A39A8E921F3FC870008"/>
        <w:category>
          <w:name w:val="General"/>
          <w:gallery w:val="placeholder"/>
        </w:category>
        <w:types>
          <w:type w:val="bbPlcHdr"/>
        </w:types>
        <w:behaviors>
          <w:behavior w:val="content"/>
        </w:behaviors>
        <w:guid w:val="{BD4E716F-CCA5-4BEE-9E87-FDA9745F8766}"/>
      </w:docPartPr>
      <w:docPartBody>
        <w:p w:rsidR="00B94D07" w:rsidRDefault="006F6285" w:rsidP="006F6285">
          <w:pPr>
            <w:pStyle w:val="3159B8AA1C884A39A8E921F3FC870008"/>
          </w:pPr>
          <w:r w:rsidRPr="00532FF7">
            <w:rPr>
              <w:rStyle w:val="PlaceholderText"/>
            </w:rPr>
            <w:t>SigningState.State Name:LIKE THIS</w:t>
          </w:r>
        </w:p>
      </w:docPartBody>
    </w:docPart>
    <w:docPart>
      <w:docPartPr>
        <w:name w:val="B30B92880A224DC08A24264E06E7C97B"/>
        <w:category>
          <w:name w:val="General"/>
          <w:gallery w:val="placeholder"/>
        </w:category>
        <w:types>
          <w:type w:val="bbPlcHdr"/>
        </w:types>
        <w:behaviors>
          <w:behavior w:val="content"/>
        </w:behaviors>
        <w:guid w:val="{C2BA906B-A289-4237-B5F0-BE6D73B1E873}"/>
      </w:docPartPr>
      <w:docPartBody>
        <w:p w:rsidR="00B94D07" w:rsidRDefault="006F6285" w:rsidP="006F6285">
          <w:pPr>
            <w:pStyle w:val="B30B92880A224DC08A24264E06E7C97B"/>
          </w:pPr>
          <w:r w:rsidRPr="00532FF7">
            <w:rPr>
              <w:rStyle w:val="PlaceholderText"/>
            </w:rPr>
            <w:t>SigningDate:Mmmm d, yyyy</w:t>
          </w:r>
        </w:p>
      </w:docPartBody>
    </w:docPart>
    <w:docPart>
      <w:docPartPr>
        <w:name w:val="D6F276C5E02745F6A4C47AC9BCF35C9D"/>
        <w:category>
          <w:name w:val="General"/>
          <w:gallery w:val="placeholder"/>
        </w:category>
        <w:types>
          <w:type w:val="bbPlcHdr"/>
        </w:types>
        <w:behaviors>
          <w:behavior w:val="content"/>
        </w:behaviors>
        <w:guid w:val="{5820A15D-EE50-410F-AF8E-C3129DE36AC8}"/>
      </w:docPartPr>
      <w:docPartBody>
        <w:p w:rsidR="00B94D07" w:rsidRDefault="006F6285" w:rsidP="006F6285">
          <w:pPr>
            <w:pStyle w:val="D6F276C5E02745F6A4C47AC9BCF35C9D"/>
          </w:pPr>
          <w:r w:rsidRPr="003B28FD">
            <w:rPr>
              <w:rStyle w:val="PlaceholderText"/>
            </w:rPr>
            <w:t>SigningNotary.NotaryName:LIKE THIS</w:t>
          </w:r>
        </w:p>
      </w:docPartBody>
    </w:docPart>
    <w:docPart>
      <w:docPartPr>
        <w:name w:val="CD36DD9E4119435A91E62EE8D8E3EBB6"/>
        <w:category>
          <w:name w:val="General"/>
          <w:gallery w:val="placeholder"/>
        </w:category>
        <w:types>
          <w:type w:val="bbPlcHdr"/>
        </w:types>
        <w:behaviors>
          <w:behavior w:val="content"/>
        </w:behaviors>
        <w:guid w:val="{45ABAC9D-764A-4F8D-8E8B-75E20BEFF269}"/>
      </w:docPartPr>
      <w:docPartBody>
        <w:p w:rsidR="00B94D07" w:rsidRDefault="006F6285" w:rsidP="006F6285">
          <w:pPr>
            <w:pStyle w:val="CD36DD9E4119435A91E62EE8D8E3EBB6"/>
          </w:pPr>
          <w:r w:rsidRPr="003B28FD">
            <w:rPr>
              <w:rStyle w:val="PlaceholderText"/>
            </w:rPr>
            <w:t>SigningNotary.NotaryName:LIKE THIS</w:t>
          </w:r>
        </w:p>
      </w:docPartBody>
    </w:docPart>
    <w:docPart>
      <w:docPartPr>
        <w:name w:val="EC9E00F2563F4A7FAAF9C9756C58F815"/>
        <w:category>
          <w:name w:val="General"/>
          <w:gallery w:val="placeholder"/>
        </w:category>
        <w:types>
          <w:type w:val="bbPlcHdr"/>
        </w:types>
        <w:behaviors>
          <w:behavior w:val="content"/>
        </w:behaviors>
        <w:guid w:val="{0BD3FD87-710C-4010-97DD-995BDA041C12}"/>
      </w:docPartPr>
      <w:docPartBody>
        <w:p w:rsidR="00B94D07" w:rsidRDefault="006F6285">
          <w:r w:rsidRPr="003616DE">
            <w:rPr>
              <w:rStyle w:val="PlaceholderText"/>
            </w:rPr>
            <w:t>PrimaryNameSigningUse:LIKE THIS</w:t>
          </w:r>
        </w:p>
      </w:docPartBody>
    </w:docPart>
    <w:docPart>
      <w:docPartPr>
        <w:name w:val="9CEDB15F79E74B448F8CCB3E4B8C7BD4"/>
        <w:category>
          <w:name w:val="General"/>
          <w:gallery w:val="placeholder"/>
        </w:category>
        <w:types>
          <w:type w:val="bbPlcHdr"/>
        </w:types>
        <w:behaviors>
          <w:behavior w:val="content"/>
        </w:behaviors>
        <w:guid w:val="{23CE2F5F-7BE7-4051-9F48-40BAB77F692A}"/>
      </w:docPartPr>
      <w:docPartBody>
        <w:p w:rsidR="00B94D07" w:rsidRDefault="006F6285">
          <w:r w:rsidRPr="003616DE">
            <w:rPr>
              <w:rStyle w:val="PlaceholderText"/>
            </w:rPr>
            <w:t>ELSE</w:t>
          </w:r>
        </w:p>
      </w:docPartBody>
    </w:docPart>
    <w:docPart>
      <w:docPartPr>
        <w:name w:val="385132329F704712B76E74DED96780A4"/>
        <w:category>
          <w:name w:val="General"/>
          <w:gallery w:val="placeholder"/>
        </w:category>
        <w:types>
          <w:type w:val="bbPlcHdr"/>
        </w:types>
        <w:behaviors>
          <w:behavior w:val="content"/>
        </w:behaviors>
        <w:guid w:val="{FE695FA8-109F-42A2-9727-32BAC2B3EC51}"/>
      </w:docPartPr>
      <w:docPartBody>
        <w:p w:rsidR="00B94D07" w:rsidRDefault="006F6285" w:rsidP="006F6285">
          <w:pPr>
            <w:pStyle w:val="385132329F704712B76E74DED96780A4"/>
          </w:pPr>
          <w:r w:rsidRPr="003616DE">
            <w:rPr>
              <w:rStyle w:val="PlaceholderText"/>
            </w:rPr>
            <w:t>ELSE</w:t>
          </w:r>
        </w:p>
      </w:docPartBody>
    </w:docPart>
    <w:docPart>
      <w:docPartPr>
        <w:name w:val="1B4B6F95F58F47A499BE12D69D5FC892"/>
        <w:category>
          <w:name w:val="General"/>
          <w:gallery w:val="placeholder"/>
        </w:category>
        <w:types>
          <w:type w:val="bbPlcHdr"/>
        </w:types>
        <w:behaviors>
          <w:behavior w:val="content"/>
        </w:behaviors>
        <w:guid w:val="{30DA976C-3CA8-4502-B2E9-22C8DC6DF37B}"/>
      </w:docPartPr>
      <w:docPartBody>
        <w:p w:rsidR="00B94D07" w:rsidRDefault="006F6285" w:rsidP="006F6285">
          <w:pPr>
            <w:pStyle w:val="1B4B6F95F58F47A499BE12D69D5FC892"/>
          </w:pPr>
          <w:r w:rsidRPr="00532FF7">
            <w:rPr>
              <w:rStyle w:val="PlaceholderText"/>
            </w:rPr>
            <w:t>SigningState.State Name:LIKE THIS</w:t>
          </w:r>
        </w:p>
      </w:docPartBody>
    </w:docPart>
    <w:docPart>
      <w:docPartPr>
        <w:name w:val="E1DC52A6B1D8444C8C9E2090DB270AB1"/>
        <w:category>
          <w:name w:val="General"/>
          <w:gallery w:val="placeholder"/>
        </w:category>
        <w:types>
          <w:type w:val="bbPlcHdr"/>
        </w:types>
        <w:behaviors>
          <w:behavior w:val="content"/>
        </w:behaviors>
        <w:guid w:val="{78398C09-F08A-45DE-89B0-10EC59FD9DEE}"/>
      </w:docPartPr>
      <w:docPartBody>
        <w:p w:rsidR="00B94D07" w:rsidRDefault="006F6285" w:rsidP="006F6285">
          <w:pPr>
            <w:pStyle w:val="E1DC52A6B1D8444C8C9E2090DB270AB1"/>
          </w:pPr>
          <w:r w:rsidRPr="00532FF7">
            <w:rPr>
              <w:rStyle w:val="PlaceholderText"/>
            </w:rPr>
            <w:t>SigningDate:Mmmm d, yyyy</w:t>
          </w:r>
        </w:p>
      </w:docPartBody>
    </w:docPart>
    <w:docPart>
      <w:docPartPr>
        <w:name w:val="1EE44C5386044F6F945771C68953F3D2"/>
        <w:category>
          <w:name w:val="General"/>
          <w:gallery w:val="placeholder"/>
        </w:category>
        <w:types>
          <w:type w:val="bbPlcHdr"/>
        </w:types>
        <w:behaviors>
          <w:behavior w:val="content"/>
        </w:behaviors>
        <w:guid w:val="{269617C7-F77A-46E8-BAAE-22D0E854FFBE}"/>
      </w:docPartPr>
      <w:docPartBody>
        <w:p w:rsidR="00B94D07" w:rsidRDefault="006F6285" w:rsidP="006F6285">
          <w:pPr>
            <w:pStyle w:val="1EE44C5386044F6F945771C68953F3D2"/>
          </w:pPr>
          <w:r w:rsidRPr="003B28FD">
            <w:rPr>
              <w:rStyle w:val="PlaceholderText"/>
            </w:rPr>
            <w:t>SigningNotary.NotaryName:LIKE THIS</w:t>
          </w:r>
        </w:p>
      </w:docPartBody>
    </w:docPart>
    <w:docPart>
      <w:docPartPr>
        <w:name w:val="4A7F2750F55A456A8DF847C96EE0A6A3"/>
        <w:category>
          <w:name w:val="General"/>
          <w:gallery w:val="placeholder"/>
        </w:category>
        <w:types>
          <w:type w:val="bbPlcHdr"/>
        </w:types>
        <w:behaviors>
          <w:behavior w:val="content"/>
        </w:behaviors>
        <w:guid w:val="{750C3B20-C1D0-44A6-890D-5562E7EB6982}"/>
      </w:docPartPr>
      <w:docPartBody>
        <w:p w:rsidR="00B94D07" w:rsidRDefault="006F6285" w:rsidP="006F6285">
          <w:pPr>
            <w:pStyle w:val="4A7F2750F55A456A8DF847C96EE0A6A3"/>
          </w:pPr>
          <w:r w:rsidRPr="003616DE">
            <w:rPr>
              <w:rStyle w:val="PlaceholderText"/>
            </w:rPr>
            <w:t>PrimaryNameSigningUse:LIKE THIS</w:t>
          </w:r>
        </w:p>
      </w:docPartBody>
    </w:docPart>
    <w:docPart>
      <w:docPartPr>
        <w:name w:val="A92F178067AA4691912E69D7F92A1FB5"/>
        <w:category>
          <w:name w:val="General"/>
          <w:gallery w:val="placeholder"/>
        </w:category>
        <w:types>
          <w:type w:val="bbPlcHdr"/>
        </w:types>
        <w:behaviors>
          <w:behavior w:val="content"/>
        </w:behaviors>
        <w:guid w:val="{3D45389F-E026-4FC7-9031-C3AEDFEF298D}"/>
      </w:docPartPr>
      <w:docPartBody>
        <w:p w:rsidR="00B94D07" w:rsidRDefault="006F6285" w:rsidP="006F6285">
          <w:pPr>
            <w:pStyle w:val="A92F178067AA4691912E69D7F92A1FB5"/>
          </w:pPr>
          <w:r w:rsidRPr="003B28FD">
            <w:rPr>
              <w:rStyle w:val="PlaceholderText"/>
            </w:rPr>
            <w:t>SigningNotary.NotaryName:LIKE THIS</w:t>
          </w:r>
        </w:p>
      </w:docPartBody>
    </w:docPart>
    <w:docPart>
      <w:docPartPr>
        <w:name w:val="1B50BF7F92F64858A3B8A2C45C03F715"/>
        <w:category>
          <w:name w:val="General"/>
          <w:gallery w:val="placeholder"/>
        </w:category>
        <w:types>
          <w:type w:val="bbPlcHdr"/>
        </w:types>
        <w:behaviors>
          <w:behavior w:val="content"/>
        </w:behaviors>
        <w:guid w:val="{2DB00AF2-D047-456B-BF9C-CF1952D2B4B6}"/>
      </w:docPartPr>
      <w:docPartBody>
        <w:p w:rsidR="00B94D07" w:rsidRDefault="006F6285" w:rsidP="006F6285">
          <w:pPr>
            <w:pStyle w:val="1B50BF7F92F64858A3B8A2C45C03F715"/>
          </w:pPr>
          <w:r w:rsidRPr="003616DE">
            <w:rPr>
              <w:rStyle w:val="PlaceholderText"/>
            </w:rPr>
            <w:t>END IF</w:t>
          </w:r>
        </w:p>
      </w:docPartBody>
    </w:docPart>
    <w:docPart>
      <w:docPartPr>
        <w:name w:val="B93FBC76AB3D44E29FB269953BA7F81F"/>
        <w:category>
          <w:name w:val="General"/>
          <w:gallery w:val="placeholder"/>
        </w:category>
        <w:types>
          <w:type w:val="bbPlcHdr"/>
        </w:types>
        <w:behaviors>
          <w:behavior w:val="content"/>
        </w:behaviors>
        <w:guid w:val="{08765D51-BC3C-4B22-8D43-DD27AF726014}"/>
      </w:docPartPr>
      <w:docPartBody>
        <w:p w:rsidR="00B94D07" w:rsidRDefault="006F6285" w:rsidP="006F6285">
          <w:pPr>
            <w:pStyle w:val="B93FBC76AB3D44E29FB269953BA7F81F"/>
          </w:pPr>
          <w:r w:rsidRPr="005B020C">
            <w:rPr>
              <w:rStyle w:val="PlaceholderText"/>
            </w:rPr>
            <w:t>IF TrustStateLaw = "Hawaii"</w:t>
          </w:r>
        </w:p>
      </w:docPartBody>
    </w:docPart>
    <w:docPart>
      <w:docPartPr>
        <w:name w:val="7D37A4EA81D9429F9D08DE3DDE2F5D51"/>
        <w:category>
          <w:name w:val="General"/>
          <w:gallery w:val="placeholder"/>
        </w:category>
        <w:types>
          <w:type w:val="bbPlcHdr"/>
        </w:types>
        <w:behaviors>
          <w:behavior w:val="content"/>
        </w:behaviors>
        <w:guid w:val="{7CDCB439-6663-443D-886F-381A45FC1467}"/>
      </w:docPartPr>
      <w:docPartBody>
        <w:p w:rsidR="00B94D07" w:rsidRDefault="006F6285" w:rsidP="006F6285">
          <w:pPr>
            <w:pStyle w:val="7D37A4EA81D9429F9D08DE3DDE2F5D51"/>
          </w:pPr>
          <w:r w:rsidRPr="005B020C">
            <w:rPr>
              <w:rStyle w:val="PlaceholderText"/>
            </w:rPr>
            <w:t>ELSE</w:t>
          </w:r>
        </w:p>
      </w:docPartBody>
    </w:docPart>
    <w:docPart>
      <w:docPartPr>
        <w:name w:val="0342EAA4B5E2452C9D34EFB1F3BEDFDC"/>
        <w:category>
          <w:name w:val="General"/>
          <w:gallery w:val="placeholder"/>
        </w:category>
        <w:types>
          <w:type w:val="bbPlcHdr"/>
        </w:types>
        <w:behaviors>
          <w:behavior w:val="content"/>
        </w:behaviors>
        <w:guid w:val="{3BD525C5-53FF-40F5-B226-951A542D8029}"/>
      </w:docPartPr>
      <w:docPartBody>
        <w:p w:rsidR="00B94D07" w:rsidRDefault="006F6285" w:rsidP="006F6285">
          <w:pPr>
            <w:pStyle w:val="0342EAA4B5E2452C9D34EFB1F3BEDFDC"/>
          </w:pPr>
          <w:r w:rsidRPr="005B020C">
            <w:rPr>
              <w:rStyle w:val="PlaceholderText"/>
            </w:rPr>
            <w:t>END IF</w:t>
          </w:r>
        </w:p>
      </w:docPartBody>
    </w:docPart>
    <w:docPart>
      <w:docPartPr>
        <w:name w:val="41210D95E9594729A15EE9D7A8A36B7C"/>
        <w:category>
          <w:name w:val="General"/>
          <w:gallery w:val="placeholder"/>
        </w:category>
        <w:types>
          <w:type w:val="bbPlcHdr"/>
        </w:types>
        <w:behaviors>
          <w:behavior w:val="content"/>
        </w:behaviors>
        <w:guid w:val="{ED0B3083-3779-4EC0-85AA-F77F4FCDF59A}"/>
      </w:docPartPr>
      <w:docPartBody>
        <w:p w:rsidR="00B94D07" w:rsidRDefault="006F6285" w:rsidP="006F6285">
          <w:pPr>
            <w:pStyle w:val="41210D95E9594729A15EE9D7A8A36B7C"/>
          </w:pPr>
          <w:r w:rsidRPr="003616DE">
            <w:rPr>
              <w:rStyle w:val="PlaceholderText"/>
            </w:rPr>
            <w:t>ELSE</w:t>
          </w:r>
        </w:p>
      </w:docPartBody>
    </w:docPart>
    <w:docPart>
      <w:docPartPr>
        <w:name w:val="4CE3C13C09A64ECB9699D1A5D000D1AA"/>
        <w:category>
          <w:name w:val="General"/>
          <w:gallery w:val="placeholder"/>
        </w:category>
        <w:types>
          <w:type w:val="bbPlcHdr"/>
        </w:types>
        <w:behaviors>
          <w:behavior w:val="content"/>
        </w:behaviors>
        <w:guid w:val="{2B63064A-827F-4014-9533-3068F5A67694}"/>
      </w:docPartPr>
      <w:docPartBody>
        <w:p w:rsidR="00B94D07" w:rsidRDefault="006F6285" w:rsidP="006F6285">
          <w:pPr>
            <w:pStyle w:val="4CE3C13C09A64ECB9699D1A5D000D1AA"/>
          </w:pPr>
          <w:r w:rsidRPr="00532FF7">
            <w:rPr>
              <w:rStyle w:val="PlaceholderText"/>
            </w:rPr>
            <w:t>SigningState.State Name:LIKE THIS</w:t>
          </w:r>
        </w:p>
      </w:docPartBody>
    </w:docPart>
    <w:docPart>
      <w:docPartPr>
        <w:name w:val="2851863BAE6E492380F9B70BE698A984"/>
        <w:category>
          <w:name w:val="General"/>
          <w:gallery w:val="placeholder"/>
        </w:category>
        <w:types>
          <w:type w:val="bbPlcHdr"/>
        </w:types>
        <w:behaviors>
          <w:behavior w:val="content"/>
        </w:behaviors>
        <w:guid w:val="{5577CBDA-09F5-45B8-8687-2A98482EB6D4}"/>
      </w:docPartPr>
      <w:docPartBody>
        <w:p w:rsidR="00B94D07" w:rsidRDefault="006F6285" w:rsidP="006F6285">
          <w:pPr>
            <w:pStyle w:val="2851863BAE6E492380F9B70BE698A984"/>
          </w:pPr>
          <w:r w:rsidRPr="00532FF7">
            <w:rPr>
              <w:rStyle w:val="PlaceholderText"/>
            </w:rPr>
            <w:t>SigningDate:Mmmm d, yyyy</w:t>
          </w:r>
        </w:p>
      </w:docPartBody>
    </w:docPart>
    <w:docPart>
      <w:docPartPr>
        <w:name w:val="223418CD9A1743F1B9A69B694E5E237A"/>
        <w:category>
          <w:name w:val="General"/>
          <w:gallery w:val="placeholder"/>
        </w:category>
        <w:types>
          <w:type w:val="bbPlcHdr"/>
        </w:types>
        <w:behaviors>
          <w:behavior w:val="content"/>
        </w:behaviors>
        <w:guid w:val="{4B085C94-9D6F-428F-8F41-CBFF58968DE7}"/>
      </w:docPartPr>
      <w:docPartBody>
        <w:p w:rsidR="00B94D07" w:rsidRDefault="006F6285" w:rsidP="006F6285">
          <w:pPr>
            <w:pStyle w:val="223418CD9A1743F1B9A69B694E5E237A"/>
          </w:pPr>
          <w:r w:rsidRPr="003B28FD">
            <w:rPr>
              <w:rStyle w:val="PlaceholderText"/>
            </w:rPr>
            <w:t>SigningNotary.NotaryName:LIKE THIS</w:t>
          </w:r>
        </w:p>
      </w:docPartBody>
    </w:docPart>
    <w:docPart>
      <w:docPartPr>
        <w:name w:val="BFD54E83408D4B878D2547074879A420"/>
        <w:category>
          <w:name w:val="General"/>
          <w:gallery w:val="placeholder"/>
        </w:category>
        <w:types>
          <w:type w:val="bbPlcHdr"/>
        </w:types>
        <w:behaviors>
          <w:behavior w:val="content"/>
        </w:behaviors>
        <w:guid w:val="{1516EAAC-5D76-4360-B5FE-C65FD266CA97}"/>
      </w:docPartPr>
      <w:docPartBody>
        <w:p w:rsidR="00B94D07" w:rsidRDefault="006F6285" w:rsidP="006F6285">
          <w:pPr>
            <w:pStyle w:val="BFD54E83408D4B878D2547074879A420"/>
          </w:pPr>
          <w:r w:rsidRPr="003616DE">
            <w:rPr>
              <w:rStyle w:val="PlaceholderText"/>
            </w:rPr>
            <w:t>PrimaryNameSigningUse:LIKE THIS</w:t>
          </w:r>
        </w:p>
      </w:docPartBody>
    </w:docPart>
    <w:docPart>
      <w:docPartPr>
        <w:name w:val="0B598F810DF5421A990DCDD7C76BEEC5"/>
        <w:category>
          <w:name w:val="General"/>
          <w:gallery w:val="placeholder"/>
        </w:category>
        <w:types>
          <w:type w:val="bbPlcHdr"/>
        </w:types>
        <w:behaviors>
          <w:behavior w:val="content"/>
        </w:behaviors>
        <w:guid w:val="{AEE8BD54-15ED-4822-BF11-F9B9A2B8B1F8}"/>
      </w:docPartPr>
      <w:docPartBody>
        <w:p w:rsidR="00B94D07" w:rsidRDefault="006F6285" w:rsidP="006F6285">
          <w:pPr>
            <w:pStyle w:val="0B598F810DF5421A990DCDD7C76BEEC5"/>
          </w:pPr>
          <w:r w:rsidRPr="003B28FD">
            <w:rPr>
              <w:rStyle w:val="PlaceholderText"/>
            </w:rPr>
            <w:t>SigningNotary.NotaryName:LIKE THIS</w:t>
          </w:r>
        </w:p>
      </w:docPartBody>
    </w:docPart>
    <w:docPart>
      <w:docPartPr>
        <w:name w:val="0D2C61B1A1514AF694617DAF7CBB42BB"/>
        <w:category>
          <w:name w:val="General"/>
          <w:gallery w:val="placeholder"/>
        </w:category>
        <w:types>
          <w:type w:val="bbPlcHdr"/>
        </w:types>
        <w:behaviors>
          <w:behavior w:val="content"/>
        </w:behaviors>
        <w:guid w:val="{A514052C-2C43-448D-BD37-86B68DC2A376}"/>
      </w:docPartPr>
      <w:docPartBody>
        <w:p w:rsidR="00B94D07" w:rsidRDefault="006F6285" w:rsidP="006F6285">
          <w:pPr>
            <w:pStyle w:val="0D2C61B1A1514AF694617DAF7CBB42BB"/>
          </w:pPr>
          <w:r w:rsidRPr="003616DE">
            <w:rPr>
              <w:rStyle w:val="PlaceholderText"/>
            </w:rPr>
            <w:t>END IF</w:t>
          </w:r>
        </w:p>
      </w:docPartBody>
    </w:docPart>
    <w:docPart>
      <w:docPartPr>
        <w:name w:val="7560D12524C5427C9D4AFC3EBE745D69"/>
        <w:category>
          <w:name w:val="General"/>
          <w:gallery w:val="placeholder"/>
        </w:category>
        <w:types>
          <w:type w:val="bbPlcHdr"/>
        </w:types>
        <w:behaviors>
          <w:behavior w:val="content"/>
        </w:behaviors>
        <w:guid w:val="{BFA894B7-2479-4553-8DB4-D31AF96DF34D}"/>
      </w:docPartPr>
      <w:docPartBody>
        <w:p w:rsidR="00B94D07" w:rsidRDefault="006F6285" w:rsidP="006F6285">
          <w:pPr>
            <w:pStyle w:val="7560D12524C5427C9D4AFC3EBE745D69"/>
          </w:pPr>
          <w:r w:rsidRPr="003B28FD">
            <w:rPr>
              <w:rStyle w:val="PlaceholderText"/>
            </w:rPr>
            <w:t>IF TrustStateLaw = "Hawaii"</w:t>
          </w:r>
        </w:p>
      </w:docPartBody>
    </w:docPart>
    <w:docPart>
      <w:docPartPr>
        <w:name w:val="D62D32773E1248B194924FD2D6045227"/>
        <w:category>
          <w:name w:val="General"/>
          <w:gallery w:val="placeholder"/>
        </w:category>
        <w:types>
          <w:type w:val="bbPlcHdr"/>
        </w:types>
        <w:behaviors>
          <w:behavior w:val="content"/>
        </w:behaviors>
        <w:guid w:val="{5024EA5E-7099-4064-B84F-5F43EF5F4154}"/>
      </w:docPartPr>
      <w:docPartBody>
        <w:p w:rsidR="00B94D07" w:rsidRDefault="006F6285" w:rsidP="006F6285">
          <w:pPr>
            <w:pStyle w:val="D62D32773E1248B194924FD2D6045227"/>
          </w:pPr>
          <w:r w:rsidRPr="003B28FD">
            <w:rPr>
              <w:rStyle w:val="PlaceholderText"/>
            </w:rPr>
            <w:t>ELSE</w:t>
          </w:r>
        </w:p>
      </w:docPartBody>
    </w:docPart>
    <w:docPart>
      <w:docPartPr>
        <w:name w:val="06F2B95E7F9D4ED2AE0AA0D8A5BCC30A"/>
        <w:category>
          <w:name w:val="General"/>
          <w:gallery w:val="placeholder"/>
        </w:category>
        <w:types>
          <w:type w:val="bbPlcHdr"/>
        </w:types>
        <w:behaviors>
          <w:behavior w:val="content"/>
        </w:behaviors>
        <w:guid w:val="{F55D4EB4-EBA5-481F-B5AF-E2F48BD13556}"/>
      </w:docPartPr>
      <w:docPartBody>
        <w:p w:rsidR="00B94D07" w:rsidRDefault="006F6285" w:rsidP="006F6285">
          <w:pPr>
            <w:pStyle w:val="06F2B95E7F9D4ED2AE0AA0D8A5BCC30A"/>
          </w:pPr>
          <w:r w:rsidRPr="00750AEF">
            <w:rPr>
              <w:rStyle w:val="PlaceholderText"/>
            </w:rPr>
            <w:t>PrimaryNameSigningUse:LIKE THIS</w:t>
          </w:r>
        </w:p>
      </w:docPartBody>
    </w:docPart>
    <w:docPart>
      <w:docPartPr>
        <w:name w:val="986A91C1440347668C36C0CA8A8776B8"/>
        <w:category>
          <w:name w:val="General"/>
          <w:gallery w:val="placeholder"/>
        </w:category>
        <w:types>
          <w:type w:val="bbPlcHdr"/>
        </w:types>
        <w:behaviors>
          <w:behavior w:val="content"/>
        </w:behaviors>
        <w:guid w:val="{0BBF696A-42E9-4920-B360-885605F9B46B}"/>
      </w:docPartPr>
      <w:docPartBody>
        <w:p w:rsidR="00B94D07" w:rsidRDefault="006F6285" w:rsidP="006F6285">
          <w:pPr>
            <w:pStyle w:val="986A91C1440347668C36C0CA8A8776B8"/>
          </w:pPr>
          <w:r w:rsidRPr="00750AEF">
            <w:rPr>
              <w:rStyle w:val="PlaceholderText"/>
            </w:rPr>
            <w:t>ASK PrimaryAhcdDialog</w:t>
          </w:r>
        </w:p>
      </w:docPartBody>
    </w:docPart>
    <w:docPart>
      <w:docPartPr>
        <w:name w:val="50BEAF8B953B4166AA60DB898D13EAB3"/>
        <w:category>
          <w:name w:val="General"/>
          <w:gallery w:val="placeholder"/>
        </w:category>
        <w:types>
          <w:type w:val="bbPlcHdr"/>
        </w:types>
        <w:behaviors>
          <w:behavior w:val="content"/>
        </w:behaviors>
        <w:guid w:val="{D6DB2AFC-B772-452D-902B-82180108DD4B}"/>
      </w:docPartPr>
      <w:docPartBody>
        <w:p w:rsidR="00B94D07" w:rsidRDefault="006F6285" w:rsidP="006F6285">
          <w:pPr>
            <w:pStyle w:val="50BEAF8B953B4166AA60DB898D13EAB3"/>
          </w:pPr>
          <w:r w:rsidRPr="00532FF7">
            <w:rPr>
              <w:rStyle w:val="PlaceholderText"/>
            </w:rPr>
            <w:t>IF ANSWERED (PrimaryAhcdA2)</w:t>
          </w:r>
        </w:p>
      </w:docPartBody>
    </w:docPart>
    <w:docPart>
      <w:docPartPr>
        <w:name w:val="0C87FE6781C045B1A61C9264E93709B7"/>
        <w:category>
          <w:name w:val="General"/>
          <w:gallery w:val="placeholder"/>
        </w:category>
        <w:types>
          <w:type w:val="bbPlcHdr"/>
        </w:types>
        <w:behaviors>
          <w:behavior w:val="content"/>
        </w:behaviors>
        <w:guid w:val="{72AB84F3-A5AD-4900-B8E0-FBDD9A9940FA}"/>
      </w:docPartPr>
      <w:docPartBody>
        <w:p w:rsidR="00B94D07" w:rsidRDefault="006F6285" w:rsidP="006F6285">
          <w:pPr>
            <w:pStyle w:val="0C87FE6781C045B1A61C9264E93709B7"/>
          </w:pPr>
          <w:r w:rsidRPr="00750AEF">
            <w:rPr>
              <w:rStyle w:val="PlaceholderText"/>
            </w:rPr>
            <w:t>LIST PrimaryAhcdA2.ImportantPeopleNameUse:LIKE THIS:a, b and c</w:t>
          </w:r>
        </w:p>
      </w:docPartBody>
    </w:docPart>
    <w:docPart>
      <w:docPartPr>
        <w:name w:val="E37A7936DCFD4485A36A75443F34B429"/>
        <w:category>
          <w:name w:val="General"/>
          <w:gallery w:val="placeholder"/>
        </w:category>
        <w:types>
          <w:type w:val="bbPlcHdr"/>
        </w:types>
        <w:behaviors>
          <w:behavior w:val="content"/>
        </w:behaviors>
        <w:guid w:val="{839AD016-8C0E-4561-ACBD-E88AD8E8B117}"/>
      </w:docPartPr>
      <w:docPartBody>
        <w:p w:rsidR="00B94D07" w:rsidRDefault="006F6285" w:rsidP="006F6285">
          <w:pPr>
            <w:pStyle w:val="E37A7936DCFD4485A36A75443F34B429"/>
          </w:pPr>
          <w:r w:rsidRPr="00532FF7">
            <w:rPr>
              <w:rStyle w:val="PlaceholderText"/>
            </w:rPr>
            <w:t>IF COUNT(PrimaryAhcdA2) &gt; 1</w:t>
          </w:r>
        </w:p>
      </w:docPartBody>
    </w:docPart>
    <w:docPart>
      <w:docPartPr>
        <w:name w:val="3206F4D5785E472AB908DEA333C49D02"/>
        <w:category>
          <w:name w:val="General"/>
          <w:gallery w:val="placeholder"/>
        </w:category>
        <w:types>
          <w:type w:val="bbPlcHdr"/>
        </w:types>
        <w:behaviors>
          <w:behavior w:val="content"/>
        </w:behaviors>
        <w:guid w:val="{88B7C9FF-CE1A-4F3E-968C-AE0D16FEEA67}"/>
      </w:docPartPr>
      <w:docPartBody>
        <w:p w:rsidR="00B94D07" w:rsidRDefault="006F6285" w:rsidP="006F6285">
          <w:pPr>
            <w:pStyle w:val="3206F4D5785E472AB908DEA333C49D02"/>
          </w:pPr>
          <w:r w:rsidRPr="000502B8">
            <w:rPr>
              <w:rStyle w:val="PlaceholderText"/>
            </w:rPr>
            <w:t>PRtitle</w:t>
          </w:r>
        </w:p>
      </w:docPartBody>
    </w:docPart>
    <w:docPart>
      <w:docPartPr>
        <w:name w:val="9D0C1311E855415C9F5A5DFC31133C36"/>
        <w:category>
          <w:name w:val="General"/>
          <w:gallery w:val="placeholder"/>
        </w:category>
        <w:types>
          <w:type w:val="bbPlcHdr"/>
        </w:types>
        <w:behaviors>
          <w:behavior w:val="content"/>
        </w:behaviors>
        <w:guid w:val="{6C4F5DA7-51A8-48ED-B41B-CFEC6832FD9E}"/>
      </w:docPartPr>
      <w:docPartBody>
        <w:p w:rsidR="00B94D07" w:rsidRDefault="006F6285" w:rsidP="006F6285">
          <w:pPr>
            <w:pStyle w:val="9D0C1311E855415C9F5A5DFC31133C36"/>
          </w:pPr>
          <w:r w:rsidRPr="00261FF7">
            <w:rPr>
              <w:rStyle w:val="PlaceholderText"/>
            </w:rPr>
            <w:t>ELSE</w:t>
          </w:r>
        </w:p>
      </w:docPartBody>
    </w:docPart>
    <w:docPart>
      <w:docPartPr>
        <w:name w:val="63B5E9D6D93F4ACB9C7BB46F9E496CFF"/>
        <w:category>
          <w:name w:val="General"/>
          <w:gallery w:val="placeholder"/>
        </w:category>
        <w:types>
          <w:type w:val="bbPlcHdr"/>
        </w:types>
        <w:behaviors>
          <w:behavior w:val="content"/>
        </w:behaviors>
        <w:guid w:val="{B307A9A5-D194-4B28-A224-232D7D635FF8}"/>
      </w:docPartPr>
      <w:docPartBody>
        <w:p w:rsidR="00B94D07" w:rsidRDefault="006F6285" w:rsidP="006F6285">
          <w:pPr>
            <w:pStyle w:val="63B5E9D6D93F4ACB9C7BB46F9E496CFF"/>
          </w:pPr>
          <w:r w:rsidRPr="00261FF7">
            <w:rPr>
              <w:rStyle w:val="PlaceholderText"/>
            </w:rPr>
            <w:t>END IF</w:t>
          </w:r>
        </w:p>
      </w:docPartBody>
    </w:docPart>
    <w:docPart>
      <w:docPartPr>
        <w:name w:val="E8C06D992AB24A06AE8870EC82F46C25"/>
        <w:category>
          <w:name w:val="General"/>
          <w:gallery w:val="placeholder"/>
        </w:category>
        <w:types>
          <w:type w:val="bbPlcHdr"/>
        </w:types>
        <w:behaviors>
          <w:behavior w:val="content"/>
        </w:behaviors>
        <w:guid w:val="{F2AEFFCD-4E81-4634-81A3-13386864BCDE}"/>
      </w:docPartPr>
      <w:docPartBody>
        <w:p w:rsidR="00B94D07" w:rsidRDefault="006F6285" w:rsidP="006F6285">
          <w:pPr>
            <w:pStyle w:val="E8C06D992AB24A06AE8870EC82F46C25"/>
          </w:pPr>
          <w:r w:rsidRPr="00261FF7">
            <w:rPr>
              <w:rStyle w:val="PlaceholderText"/>
            </w:rPr>
            <w:t>END IF</w:t>
          </w:r>
        </w:p>
      </w:docPartBody>
    </w:docPart>
    <w:docPart>
      <w:docPartPr>
        <w:name w:val="5C3D290EA59B47069A85CCF4CC993B29"/>
        <w:category>
          <w:name w:val="General"/>
          <w:gallery w:val="placeholder"/>
        </w:category>
        <w:types>
          <w:type w:val="bbPlcHdr"/>
        </w:types>
        <w:behaviors>
          <w:behavior w:val="content"/>
        </w:behaviors>
        <w:guid w:val="{EF80BBDB-A00E-41CD-83F0-E2770ACD871D}"/>
      </w:docPartPr>
      <w:docPartBody>
        <w:p w:rsidR="00B94D07" w:rsidRDefault="006F6285" w:rsidP="006F6285">
          <w:pPr>
            <w:pStyle w:val="5C3D290EA59B47069A85CCF4CC993B29"/>
          </w:pPr>
          <w:r w:rsidRPr="00532FF7">
            <w:rPr>
              <w:rStyle w:val="PlaceholderText"/>
            </w:rPr>
            <w:t>IF ANSWERED (PrimaryAhcdA3)</w:t>
          </w:r>
        </w:p>
      </w:docPartBody>
    </w:docPart>
    <w:docPart>
      <w:docPartPr>
        <w:name w:val="C664A87CA8B24E12B0364690A0B6CD8A"/>
        <w:category>
          <w:name w:val="General"/>
          <w:gallery w:val="placeholder"/>
        </w:category>
        <w:types>
          <w:type w:val="bbPlcHdr"/>
        </w:types>
        <w:behaviors>
          <w:behavior w:val="content"/>
        </w:behaviors>
        <w:guid w:val="{DC859AA8-8D67-413D-9673-19009C45A30E}"/>
      </w:docPartPr>
      <w:docPartBody>
        <w:p w:rsidR="00B94D07" w:rsidRDefault="006F6285" w:rsidP="006F6285">
          <w:pPr>
            <w:pStyle w:val="C664A87CA8B24E12B0364690A0B6CD8A"/>
          </w:pPr>
          <w:r w:rsidRPr="00750AEF">
            <w:rPr>
              <w:rStyle w:val="PlaceholderText"/>
            </w:rPr>
            <w:t>LIST PrimaryAhcdA3.ImportantPeopleNameUse:LIKE THIS:a, b and c</w:t>
          </w:r>
        </w:p>
      </w:docPartBody>
    </w:docPart>
    <w:docPart>
      <w:docPartPr>
        <w:name w:val="C2E7AD4D470F4CAC83233EBFA6B487EB"/>
        <w:category>
          <w:name w:val="General"/>
          <w:gallery w:val="placeholder"/>
        </w:category>
        <w:types>
          <w:type w:val="bbPlcHdr"/>
        </w:types>
        <w:behaviors>
          <w:behavior w:val="content"/>
        </w:behaviors>
        <w:guid w:val="{7E00C341-2E37-4184-A62A-732872845EC8}"/>
      </w:docPartPr>
      <w:docPartBody>
        <w:p w:rsidR="00B94D07" w:rsidRDefault="006F6285" w:rsidP="006F6285">
          <w:pPr>
            <w:pStyle w:val="C2E7AD4D470F4CAC83233EBFA6B487EB"/>
          </w:pPr>
          <w:r w:rsidRPr="00532FF7">
            <w:rPr>
              <w:rStyle w:val="PlaceholderText"/>
            </w:rPr>
            <w:t>IF COUNT(PrimaryAhcdA3) &gt; 1</w:t>
          </w:r>
        </w:p>
      </w:docPartBody>
    </w:docPart>
    <w:docPart>
      <w:docPartPr>
        <w:name w:val="97E2361ACAAB430982246346869274BD"/>
        <w:category>
          <w:name w:val="General"/>
          <w:gallery w:val="placeholder"/>
        </w:category>
        <w:types>
          <w:type w:val="bbPlcHdr"/>
        </w:types>
        <w:behaviors>
          <w:behavior w:val="content"/>
        </w:behaviors>
        <w:guid w:val="{3A29D570-87F4-4509-AC82-852987D58F21}"/>
      </w:docPartPr>
      <w:docPartBody>
        <w:p w:rsidR="00B94D07" w:rsidRDefault="006F6285" w:rsidP="006F6285">
          <w:pPr>
            <w:pStyle w:val="97E2361ACAAB430982246346869274BD"/>
          </w:pPr>
          <w:r w:rsidRPr="000502B8">
            <w:rPr>
              <w:rStyle w:val="PlaceholderText"/>
            </w:rPr>
            <w:t>PRtitle</w:t>
          </w:r>
        </w:p>
      </w:docPartBody>
    </w:docPart>
    <w:docPart>
      <w:docPartPr>
        <w:name w:val="C9A2CFA6C41344968E69BA9771456884"/>
        <w:category>
          <w:name w:val="General"/>
          <w:gallery w:val="placeholder"/>
        </w:category>
        <w:types>
          <w:type w:val="bbPlcHdr"/>
        </w:types>
        <w:behaviors>
          <w:behavior w:val="content"/>
        </w:behaviors>
        <w:guid w:val="{86252232-516D-4ECD-B57C-70058EB03A37}"/>
      </w:docPartPr>
      <w:docPartBody>
        <w:p w:rsidR="00B94D07" w:rsidRDefault="006F6285" w:rsidP="006F6285">
          <w:pPr>
            <w:pStyle w:val="C9A2CFA6C41344968E69BA9771456884"/>
          </w:pPr>
          <w:r w:rsidRPr="00261FF7">
            <w:rPr>
              <w:rStyle w:val="PlaceholderText"/>
            </w:rPr>
            <w:t>ELSE</w:t>
          </w:r>
        </w:p>
      </w:docPartBody>
    </w:docPart>
    <w:docPart>
      <w:docPartPr>
        <w:name w:val="064EDEA2DCCE41D8AC86CEC3CC4612CD"/>
        <w:category>
          <w:name w:val="General"/>
          <w:gallery w:val="placeholder"/>
        </w:category>
        <w:types>
          <w:type w:val="bbPlcHdr"/>
        </w:types>
        <w:behaviors>
          <w:behavior w:val="content"/>
        </w:behaviors>
        <w:guid w:val="{2DCC81A4-97F1-4295-9D64-9EF1F5EB5AC3}"/>
      </w:docPartPr>
      <w:docPartBody>
        <w:p w:rsidR="00B94D07" w:rsidRDefault="006F6285" w:rsidP="006F6285">
          <w:pPr>
            <w:pStyle w:val="064EDEA2DCCE41D8AC86CEC3CC4612CD"/>
          </w:pPr>
          <w:r w:rsidRPr="00261FF7">
            <w:rPr>
              <w:rStyle w:val="PlaceholderText"/>
            </w:rPr>
            <w:t>END IF</w:t>
          </w:r>
        </w:p>
      </w:docPartBody>
    </w:docPart>
    <w:docPart>
      <w:docPartPr>
        <w:name w:val="0FD81CC9F52C49DE8351FAF0EFEE1A98"/>
        <w:category>
          <w:name w:val="General"/>
          <w:gallery w:val="placeholder"/>
        </w:category>
        <w:types>
          <w:type w:val="bbPlcHdr"/>
        </w:types>
        <w:behaviors>
          <w:behavior w:val="content"/>
        </w:behaviors>
        <w:guid w:val="{1DC9E1DC-6F82-4363-9CCE-351332523C5D}"/>
      </w:docPartPr>
      <w:docPartBody>
        <w:p w:rsidR="00B94D07" w:rsidRDefault="006F6285" w:rsidP="006F6285">
          <w:pPr>
            <w:pStyle w:val="0FD81CC9F52C49DE8351FAF0EFEE1A98"/>
          </w:pPr>
          <w:r w:rsidRPr="00261FF7">
            <w:rPr>
              <w:rStyle w:val="PlaceholderText"/>
            </w:rPr>
            <w:t>END IF</w:t>
          </w:r>
        </w:p>
      </w:docPartBody>
    </w:docPart>
    <w:docPart>
      <w:docPartPr>
        <w:name w:val="A258CAA955454FD19A71A1AFC4E91274"/>
        <w:category>
          <w:name w:val="General"/>
          <w:gallery w:val="placeholder"/>
        </w:category>
        <w:types>
          <w:type w:val="bbPlcHdr"/>
        </w:types>
        <w:behaviors>
          <w:behavior w:val="content"/>
        </w:behaviors>
        <w:guid w:val="{303BDE19-DFF9-4228-924F-C20CC4208D2D}"/>
      </w:docPartPr>
      <w:docPartBody>
        <w:p w:rsidR="00B94D07" w:rsidRDefault="006F6285" w:rsidP="006F6285">
          <w:pPr>
            <w:pStyle w:val="A258CAA955454FD19A71A1AFC4E91274"/>
          </w:pPr>
          <w:r w:rsidRPr="00532FF7">
            <w:rPr>
              <w:rStyle w:val="PlaceholderText"/>
            </w:rPr>
            <w:t>IF ANSWERED (PrimaryAhcdA4)</w:t>
          </w:r>
        </w:p>
      </w:docPartBody>
    </w:docPart>
    <w:docPart>
      <w:docPartPr>
        <w:name w:val="928A6C94789748E18DD5EB74356E401C"/>
        <w:category>
          <w:name w:val="General"/>
          <w:gallery w:val="placeholder"/>
        </w:category>
        <w:types>
          <w:type w:val="bbPlcHdr"/>
        </w:types>
        <w:behaviors>
          <w:behavior w:val="content"/>
        </w:behaviors>
        <w:guid w:val="{7C185035-DF9D-456F-BEA7-4350DB0FC0E5}"/>
      </w:docPartPr>
      <w:docPartBody>
        <w:p w:rsidR="00B94D07" w:rsidRDefault="006F6285" w:rsidP="006F6285">
          <w:pPr>
            <w:pStyle w:val="928A6C94789748E18DD5EB74356E401C"/>
          </w:pPr>
          <w:r w:rsidRPr="00750AEF">
            <w:rPr>
              <w:rStyle w:val="PlaceholderText"/>
            </w:rPr>
            <w:t>LIST PrimaryAhcdA4.ImportantPeopleNameUse:LIKE THIS:a, b and c</w:t>
          </w:r>
        </w:p>
      </w:docPartBody>
    </w:docPart>
    <w:docPart>
      <w:docPartPr>
        <w:name w:val="179D8717FAEF48D8B92614C017E7BAFA"/>
        <w:category>
          <w:name w:val="General"/>
          <w:gallery w:val="placeholder"/>
        </w:category>
        <w:types>
          <w:type w:val="bbPlcHdr"/>
        </w:types>
        <w:behaviors>
          <w:behavior w:val="content"/>
        </w:behaviors>
        <w:guid w:val="{BCA72AC3-43CD-45CF-9522-4884AAEA7867}"/>
      </w:docPartPr>
      <w:docPartBody>
        <w:p w:rsidR="00B94D07" w:rsidRDefault="006F6285" w:rsidP="006F6285">
          <w:pPr>
            <w:pStyle w:val="179D8717FAEF48D8B92614C017E7BAFA"/>
          </w:pPr>
          <w:r w:rsidRPr="00532FF7">
            <w:rPr>
              <w:rStyle w:val="PlaceholderText"/>
            </w:rPr>
            <w:t>IF COUNT(PrimaryAhcdA4) &gt; 1</w:t>
          </w:r>
        </w:p>
      </w:docPartBody>
    </w:docPart>
    <w:docPart>
      <w:docPartPr>
        <w:name w:val="48781EE4EA994D3FB0C417169D6C3217"/>
        <w:category>
          <w:name w:val="General"/>
          <w:gallery w:val="placeholder"/>
        </w:category>
        <w:types>
          <w:type w:val="bbPlcHdr"/>
        </w:types>
        <w:behaviors>
          <w:behavior w:val="content"/>
        </w:behaviors>
        <w:guid w:val="{846ABB5D-22C2-4B27-9A42-10E332F7DAFF}"/>
      </w:docPartPr>
      <w:docPartBody>
        <w:p w:rsidR="00B94D07" w:rsidRDefault="006F6285" w:rsidP="006F6285">
          <w:pPr>
            <w:pStyle w:val="48781EE4EA994D3FB0C417169D6C3217"/>
          </w:pPr>
          <w:r w:rsidRPr="000502B8">
            <w:rPr>
              <w:rStyle w:val="PlaceholderText"/>
            </w:rPr>
            <w:t>PRtitle</w:t>
          </w:r>
        </w:p>
      </w:docPartBody>
    </w:docPart>
    <w:docPart>
      <w:docPartPr>
        <w:name w:val="272A4A4450444009A7DCA0E21C9BDC6C"/>
        <w:category>
          <w:name w:val="General"/>
          <w:gallery w:val="placeholder"/>
        </w:category>
        <w:types>
          <w:type w:val="bbPlcHdr"/>
        </w:types>
        <w:behaviors>
          <w:behavior w:val="content"/>
        </w:behaviors>
        <w:guid w:val="{193DA2EE-366A-467E-88AB-FD465BA07210}"/>
      </w:docPartPr>
      <w:docPartBody>
        <w:p w:rsidR="00B94D07" w:rsidRDefault="006F6285" w:rsidP="006F6285">
          <w:pPr>
            <w:pStyle w:val="272A4A4450444009A7DCA0E21C9BDC6C"/>
          </w:pPr>
          <w:r w:rsidRPr="00261FF7">
            <w:rPr>
              <w:rStyle w:val="PlaceholderText"/>
            </w:rPr>
            <w:t>ELSE</w:t>
          </w:r>
        </w:p>
      </w:docPartBody>
    </w:docPart>
    <w:docPart>
      <w:docPartPr>
        <w:name w:val="58ED422F07934FDABF1A08C0A2238968"/>
        <w:category>
          <w:name w:val="General"/>
          <w:gallery w:val="placeholder"/>
        </w:category>
        <w:types>
          <w:type w:val="bbPlcHdr"/>
        </w:types>
        <w:behaviors>
          <w:behavior w:val="content"/>
        </w:behaviors>
        <w:guid w:val="{97708D90-6DD4-4C7C-8020-85AFAAE78EE3}"/>
      </w:docPartPr>
      <w:docPartBody>
        <w:p w:rsidR="00B94D07" w:rsidRDefault="006F6285" w:rsidP="006F6285">
          <w:pPr>
            <w:pStyle w:val="58ED422F07934FDABF1A08C0A2238968"/>
          </w:pPr>
          <w:r w:rsidRPr="00261FF7">
            <w:rPr>
              <w:rStyle w:val="PlaceholderText"/>
            </w:rPr>
            <w:t>END IF</w:t>
          </w:r>
        </w:p>
      </w:docPartBody>
    </w:docPart>
    <w:docPart>
      <w:docPartPr>
        <w:name w:val="E9E78BB51032494BB6DA6678F8194A23"/>
        <w:category>
          <w:name w:val="General"/>
          <w:gallery w:val="placeholder"/>
        </w:category>
        <w:types>
          <w:type w:val="bbPlcHdr"/>
        </w:types>
        <w:behaviors>
          <w:behavior w:val="content"/>
        </w:behaviors>
        <w:guid w:val="{0C87B1BD-818A-4506-8C84-7F6664AADD62}"/>
      </w:docPartPr>
      <w:docPartBody>
        <w:p w:rsidR="00B94D07" w:rsidRDefault="006F6285" w:rsidP="006F6285">
          <w:pPr>
            <w:pStyle w:val="E9E78BB51032494BB6DA6678F8194A23"/>
          </w:pPr>
          <w:r w:rsidRPr="00261FF7">
            <w:rPr>
              <w:rStyle w:val="PlaceholderText"/>
            </w:rPr>
            <w:t>END IF</w:t>
          </w:r>
        </w:p>
      </w:docPartBody>
    </w:docPart>
    <w:docPart>
      <w:docPartPr>
        <w:name w:val="1216A56244C14F14A258CB3937755F0D"/>
        <w:category>
          <w:name w:val="General"/>
          <w:gallery w:val="placeholder"/>
        </w:category>
        <w:types>
          <w:type w:val="bbPlcHdr"/>
        </w:types>
        <w:behaviors>
          <w:behavior w:val="content"/>
        </w:behaviors>
        <w:guid w:val="{2848106D-32D9-4792-9C00-7A5D48FAFEA5}"/>
      </w:docPartPr>
      <w:docPartBody>
        <w:p w:rsidR="00B94D07" w:rsidRDefault="006F6285" w:rsidP="006F6285">
          <w:pPr>
            <w:pStyle w:val="1216A56244C14F14A258CB3937755F0D"/>
          </w:pPr>
          <w:r w:rsidRPr="00532FF7">
            <w:rPr>
              <w:rStyle w:val="PlaceholderText"/>
            </w:rPr>
            <w:t>IF ANSWERED (PrimaryAhcdA5)</w:t>
          </w:r>
        </w:p>
      </w:docPartBody>
    </w:docPart>
    <w:docPart>
      <w:docPartPr>
        <w:name w:val="E92F97351DB84AA8AEEFA3242A123A6D"/>
        <w:category>
          <w:name w:val="General"/>
          <w:gallery w:val="placeholder"/>
        </w:category>
        <w:types>
          <w:type w:val="bbPlcHdr"/>
        </w:types>
        <w:behaviors>
          <w:behavior w:val="content"/>
        </w:behaviors>
        <w:guid w:val="{6EB73596-AA3A-43EA-9060-106F15893F7D}"/>
      </w:docPartPr>
      <w:docPartBody>
        <w:p w:rsidR="00B94D07" w:rsidRDefault="006F6285" w:rsidP="006F6285">
          <w:pPr>
            <w:pStyle w:val="E92F97351DB84AA8AEEFA3242A123A6D"/>
          </w:pPr>
          <w:r w:rsidRPr="00750AEF">
            <w:rPr>
              <w:rStyle w:val="PlaceholderText"/>
            </w:rPr>
            <w:t>LIST PrimaryAhcdA5.ImportantPeopleNameUse:LIKE THIS:a, b and c</w:t>
          </w:r>
        </w:p>
      </w:docPartBody>
    </w:docPart>
    <w:docPart>
      <w:docPartPr>
        <w:name w:val="E1C6B386056843829380ACEDE9B0BE23"/>
        <w:category>
          <w:name w:val="General"/>
          <w:gallery w:val="placeholder"/>
        </w:category>
        <w:types>
          <w:type w:val="bbPlcHdr"/>
        </w:types>
        <w:behaviors>
          <w:behavior w:val="content"/>
        </w:behaviors>
        <w:guid w:val="{9A909A14-4189-4BC7-8809-EA5EACFD1988}"/>
      </w:docPartPr>
      <w:docPartBody>
        <w:p w:rsidR="00B94D07" w:rsidRDefault="006F6285" w:rsidP="006F6285">
          <w:pPr>
            <w:pStyle w:val="E1C6B386056843829380ACEDE9B0BE23"/>
          </w:pPr>
          <w:r w:rsidRPr="00532FF7">
            <w:rPr>
              <w:rStyle w:val="PlaceholderText"/>
            </w:rPr>
            <w:t>IF COUNT(PrimaryAhcdA5) &gt; 1</w:t>
          </w:r>
        </w:p>
      </w:docPartBody>
    </w:docPart>
    <w:docPart>
      <w:docPartPr>
        <w:name w:val="B977CB4BD74340F3ADDCAB077CF3A063"/>
        <w:category>
          <w:name w:val="General"/>
          <w:gallery w:val="placeholder"/>
        </w:category>
        <w:types>
          <w:type w:val="bbPlcHdr"/>
        </w:types>
        <w:behaviors>
          <w:behavior w:val="content"/>
        </w:behaviors>
        <w:guid w:val="{BBD34F51-4B62-403D-A6A2-4FE511B5F46F}"/>
      </w:docPartPr>
      <w:docPartBody>
        <w:p w:rsidR="00B94D07" w:rsidRDefault="006F6285" w:rsidP="006F6285">
          <w:pPr>
            <w:pStyle w:val="B977CB4BD74340F3ADDCAB077CF3A063"/>
          </w:pPr>
          <w:r w:rsidRPr="000502B8">
            <w:rPr>
              <w:rStyle w:val="PlaceholderText"/>
            </w:rPr>
            <w:t>PRtitle</w:t>
          </w:r>
        </w:p>
      </w:docPartBody>
    </w:docPart>
    <w:docPart>
      <w:docPartPr>
        <w:name w:val="0F684D17F00A452DBBD50F67078D7C5F"/>
        <w:category>
          <w:name w:val="General"/>
          <w:gallery w:val="placeholder"/>
        </w:category>
        <w:types>
          <w:type w:val="bbPlcHdr"/>
        </w:types>
        <w:behaviors>
          <w:behavior w:val="content"/>
        </w:behaviors>
        <w:guid w:val="{FA731353-E398-4F46-B533-EE07CA2B910A}"/>
      </w:docPartPr>
      <w:docPartBody>
        <w:p w:rsidR="00B94D07" w:rsidRDefault="006F6285" w:rsidP="006F6285">
          <w:pPr>
            <w:pStyle w:val="0F684D17F00A452DBBD50F67078D7C5F"/>
          </w:pPr>
          <w:r w:rsidRPr="00261FF7">
            <w:rPr>
              <w:rStyle w:val="PlaceholderText"/>
            </w:rPr>
            <w:t>ELSE</w:t>
          </w:r>
        </w:p>
      </w:docPartBody>
    </w:docPart>
    <w:docPart>
      <w:docPartPr>
        <w:name w:val="A9DBEE0359544474A66A7AF07ED9DBFF"/>
        <w:category>
          <w:name w:val="General"/>
          <w:gallery w:val="placeholder"/>
        </w:category>
        <w:types>
          <w:type w:val="bbPlcHdr"/>
        </w:types>
        <w:behaviors>
          <w:behavior w:val="content"/>
        </w:behaviors>
        <w:guid w:val="{7E1A16E8-0151-4B6E-93E2-5D8511787F6D}"/>
      </w:docPartPr>
      <w:docPartBody>
        <w:p w:rsidR="00B94D07" w:rsidRDefault="006F6285" w:rsidP="006F6285">
          <w:pPr>
            <w:pStyle w:val="A9DBEE0359544474A66A7AF07ED9DBFF"/>
          </w:pPr>
          <w:r w:rsidRPr="00261FF7">
            <w:rPr>
              <w:rStyle w:val="PlaceholderText"/>
            </w:rPr>
            <w:t>END IF</w:t>
          </w:r>
        </w:p>
      </w:docPartBody>
    </w:docPart>
    <w:docPart>
      <w:docPartPr>
        <w:name w:val="5C964EC661F145CC968DF6E73120C3C6"/>
        <w:category>
          <w:name w:val="General"/>
          <w:gallery w:val="placeholder"/>
        </w:category>
        <w:types>
          <w:type w:val="bbPlcHdr"/>
        </w:types>
        <w:behaviors>
          <w:behavior w:val="content"/>
        </w:behaviors>
        <w:guid w:val="{890ABC4F-5A81-4364-8A69-BEF2647FCB66}"/>
      </w:docPartPr>
      <w:docPartBody>
        <w:p w:rsidR="00B94D07" w:rsidRDefault="006F6285" w:rsidP="006F6285">
          <w:pPr>
            <w:pStyle w:val="5C964EC661F145CC968DF6E73120C3C6"/>
          </w:pPr>
          <w:r w:rsidRPr="00261FF7">
            <w:rPr>
              <w:rStyle w:val="PlaceholderText"/>
            </w:rPr>
            <w:t>END IF</w:t>
          </w:r>
        </w:p>
      </w:docPartBody>
    </w:docPart>
    <w:docPart>
      <w:docPartPr>
        <w:name w:val="D3C87E3F9D66408EBF334BF866329468"/>
        <w:category>
          <w:name w:val="General"/>
          <w:gallery w:val="placeholder"/>
        </w:category>
        <w:types>
          <w:type w:val="bbPlcHdr"/>
        </w:types>
        <w:behaviors>
          <w:behavior w:val="content"/>
        </w:behaviors>
        <w:guid w:val="{9B051D3E-5A86-426D-A619-17613A74353C}"/>
      </w:docPartPr>
      <w:docPartBody>
        <w:p w:rsidR="00B94D07" w:rsidRDefault="006F6285" w:rsidP="006F6285">
          <w:pPr>
            <w:pStyle w:val="D3C87E3F9D66408EBF334BF866329468"/>
          </w:pPr>
          <w:r w:rsidRPr="00532FF7">
            <w:rPr>
              <w:rStyle w:val="PlaceholderText"/>
            </w:rPr>
            <w:t>SigningDate:Mmmm d, yyyy</w:t>
          </w:r>
        </w:p>
      </w:docPartBody>
    </w:docPart>
    <w:docPart>
      <w:docPartPr>
        <w:name w:val="53F1A9B6715A4714A0BBA3AA08656A44"/>
        <w:category>
          <w:name w:val="General"/>
          <w:gallery w:val="placeholder"/>
        </w:category>
        <w:types>
          <w:type w:val="bbPlcHdr"/>
        </w:types>
        <w:behaviors>
          <w:behavior w:val="content"/>
        </w:behaviors>
        <w:guid w:val="{DECCF61A-7054-42AF-89F7-807ED0B00B3C}"/>
      </w:docPartPr>
      <w:docPartBody>
        <w:p w:rsidR="00B94D07" w:rsidRDefault="006F6285" w:rsidP="006F6285">
          <w:pPr>
            <w:pStyle w:val="53F1A9B6715A4714A0BBA3AA08656A44"/>
          </w:pPr>
          <w:r w:rsidRPr="00750AEF">
            <w:rPr>
              <w:rStyle w:val="PlaceholderText"/>
            </w:rPr>
            <w:t>PrimaryNameSigningUse:LIKE THIS</w:t>
          </w:r>
        </w:p>
      </w:docPartBody>
    </w:docPart>
    <w:docPart>
      <w:docPartPr>
        <w:name w:val="C04D136547C94E73B881367B5F27799E"/>
        <w:category>
          <w:name w:val="General"/>
          <w:gallery w:val="placeholder"/>
        </w:category>
        <w:types>
          <w:type w:val="bbPlcHdr"/>
        </w:types>
        <w:behaviors>
          <w:behavior w:val="content"/>
        </w:behaviors>
        <w:guid w:val="{5A85CE74-EC64-4784-839F-CEC53D549772}"/>
      </w:docPartPr>
      <w:docPartBody>
        <w:p w:rsidR="00B94D07" w:rsidRDefault="006F6285" w:rsidP="006F6285">
          <w:pPr>
            <w:pStyle w:val="C04D136547C94E73B881367B5F27799E"/>
          </w:pPr>
          <w:r w:rsidRPr="00750AEF">
            <w:rPr>
              <w:rStyle w:val="PlaceholderText"/>
            </w:rPr>
            <w:t>PrimaryNameSigningUse:LIKE THIS</w:t>
          </w:r>
        </w:p>
      </w:docPartBody>
    </w:docPart>
    <w:docPart>
      <w:docPartPr>
        <w:name w:val="D3FD9A0794BC45E58A363AD340B24A2B"/>
        <w:category>
          <w:name w:val="General"/>
          <w:gallery w:val="placeholder"/>
        </w:category>
        <w:types>
          <w:type w:val="bbPlcHdr"/>
        </w:types>
        <w:behaviors>
          <w:behavior w:val="content"/>
        </w:behaviors>
        <w:guid w:val="{D9836690-2ACE-4FDB-BC42-1626AD094CC4}"/>
      </w:docPartPr>
      <w:docPartBody>
        <w:p w:rsidR="00B94D07" w:rsidRDefault="006F6285" w:rsidP="006F6285">
          <w:pPr>
            <w:pStyle w:val="D3FD9A0794BC45E58A363AD340B24A2B"/>
          </w:pPr>
          <w:r w:rsidRPr="00750AEF">
            <w:rPr>
              <w:rStyle w:val="PlaceholderText"/>
            </w:rPr>
            <w:t>PrimaryNameSigningUse</w:t>
          </w:r>
        </w:p>
      </w:docPartBody>
    </w:docPart>
    <w:docPart>
      <w:docPartPr>
        <w:name w:val="4053F3577F504506BDDB2ABDC580E880"/>
        <w:category>
          <w:name w:val="General"/>
          <w:gallery w:val="placeholder"/>
        </w:category>
        <w:types>
          <w:type w:val="bbPlcHdr"/>
        </w:types>
        <w:behaviors>
          <w:behavior w:val="content"/>
        </w:behaviors>
        <w:guid w:val="{DB75DDF8-AE3B-4A30-BBA9-525BC67DD5CC}"/>
      </w:docPartPr>
      <w:docPartBody>
        <w:p w:rsidR="00B94D07" w:rsidRDefault="006F6285" w:rsidP="006F6285">
          <w:pPr>
            <w:pStyle w:val="4053F3577F504506BDDB2ABDC580E880"/>
          </w:pPr>
          <w:r w:rsidRPr="00750AEF">
            <w:rPr>
              <w:rStyle w:val="PlaceholderText"/>
            </w:rPr>
            <w:t>PrimaryNameSigningUse</w:t>
          </w:r>
        </w:p>
      </w:docPartBody>
    </w:docPart>
    <w:docPart>
      <w:docPartPr>
        <w:name w:val="D79502DE440840D4816A93365C0246C7"/>
        <w:category>
          <w:name w:val="General"/>
          <w:gallery w:val="placeholder"/>
        </w:category>
        <w:types>
          <w:type w:val="bbPlcHdr"/>
        </w:types>
        <w:behaviors>
          <w:behavior w:val="content"/>
        </w:behaviors>
        <w:guid w:val="{956B9BF4-7F0A-4D16-B7C2-FB1B1B5556D5}"/>
      </w:docPartPr>
      <w:docPartBody>
        <w:p w:rsidR="00B94D07" w:rsidRDefault="006F6285" w:rsidP="006F6285">
          <w:pPr>
            <w:pStyle w:val="D79502DE440840D4816A93365C0246C7"/>
          </w:pPr>
          <w:r w:rsidRPr="003B28FD">
            <w:rPr>
              <w:rStyle w:val="PlaceholderText"/>
            </w:rPr>
            <w:t>IF TrustStateLaw = "Hawaii"</w:t>
          </w:r>
        </w:p>
      </w:docPartBody>
    </w:docPart>
    <w:docPart>
      <w:docPartPr>
        <w:name w:val="B1C8FFF78F1240968010C50F01B9FFB1"/>
        <w:category>
          <w:name w:val="General"/>
          <w:gallery w:val="placeholder"/>
        </w:category>
        <w:types>
          <w:type w:val="bbPlcHdr"/>
        </w:types>
        <w:behaviors>
          <w:behavior w:val="content"/>
        </w:behaviors>
        <w:guid w:val="{F0845F45-1BE3-4559-9BB7-DE487498BA54}"/>
      </w:docPartPr>
      <w:docPartBody>
        <w:p w:rsidR="00B94D07" w:rsidRDefault="006F6285" w:rsidP="006F6285">
          <w:pPr>
            <w:pStyle w:val="B1C8FFF78F1240968010C50F01B9FFB1"/>
          </w:pPr>
          <w:r w:rsidRPr="003B28FD">
            <w:rPr>
              <w:rStyle w:val="PlaceholderText"/>
            </w:rPr>
            <w:t>ELSE</w:t>
          </w:r>
        </w:p>
      </w:docPartBody>
    </w:docPart>
    <w:docPart>
      <w:docPartPr>
        <w:name w:val="6DD292DD78074E38885096C480896C2A"/>
        <w:category>
          <w:name w:val="General"/>
          <w:gallery w:val="placeholder"/>
        </w:category>
        <w:types>
          <w:type w:val="bbPlcHdr"/>
        </w:types>
        <w:behaviors>
          <w:behavior w:val="content"/>
        </w:behaviors>
        <w:guid w:val="{C99FB09D-6852-4A86-8162-032E676BFDE0}"/>
      </w:docPartPr>
      <w:docPartBody>
        <w:p w:rsidR="00B94D07" w:rsidRDefault="006F6285" w:rsidP="006F6285">
          <w:pPr>
            <w:pStyle w:val="6DD292DD78074E38885096C480896C2A"/>
          </w:pPr>
          <w:r w:rsidRPr="00750AEF">
            <w:rPr>
              <w:rStyle w:val="PlaceholderText"/>
            </w:rPr>
            <w:t>PrimaryNameSigningUse:LIKE THIS</w:t>
          </w:r>
        </w:p>
      </w:docPartBody>
    </w:docPart>
    <w:docPart>
      <w:docPartPr>
        <w:name w:val="E9AE55ED60C447A9AD44C1149B82C5ED"/>
        <w:category>
          <w:name w:val="General"/>
          <w:gallery w:val="placeholder"/>
        </w:category>
        <w:types>
          <w:type w:val="bbPlcHdr"/>
        </w:types>
        <w:behaviors>
          <w:behavior w:val="content"/>
        </w:behaviors>
        <w:guid w:val="{810CEF62-C72F-4246-BF7E-39EBC9C92239}"/>
      </w:docPartPr>
      <w:docPartBody>
        <w:p w:rsidR="00B94D07" w:rsidRDefault="006F6285" w:rsidP="006F6285">
          <w:pPr>
            <w:pStyle w:val="E9AE55ED60C447A9AD44C1149B82C5ED"/>
          </w:pPr>
          <w:r w:rsidRPr="00EE6858">
            <w:rPr>
              <w:rStyle w:val="PlaceholderText"/>
            </w:rPr>
            <w:t>SigningDate:Mmmm d, yyyy</w:t>
          </w:r>
        </w:p>
      </w:docPartBody>
    </w:docPart>
    <w:docPart>
      <w:docPartPr>
        <w:name w:val="4B8D2154AD4F4B38BF99D128698577CD"/>
        <w:category>
          <w:name w:val="General"/>
          <w:gallery w:val="placeholder"/>
        </w:category>
        <w:types>
          <w:type w:val="bbPlcHdr"/>
        </w:types>
        <w:behaviors>
          <w:behavior w:val="content"/>
        </w:behaviors>
        <w:guid w:val="{659A14EB-2EB0-4B6D-A425-E8F75B58245E}"/>
      </w:docPartPr>
      <w:docPartBody>
        <w:p w:rsidR="00B94D07" w:rsidRDefault="006F6285" w:rsidP="006F6285">
          <w:pPr>
            <w:pStyle w:val="4B8D2154AD4F4B38BF99D128698577CD"/>
          </w:pPr>
          <w:r w:rsidRPr="00750AEF">
            <w:rPr>
              <w:rStyle w:val="PlaceholderText"/>
            </w:rPr>
            <w:t>PrimaryNameSigningUse:LIKE THIS</w:t>
          </w:r>
        </w:p>
      </w:docPartBody>
    </w:docPart>
    <w:docPart>
      <w:docPartPr>
        <w:name w:val="4579E1AD18574EC5B7E0C4B982676268"/>
        <w:category>
          <w:name w:val="General"/>
          <w:gallery w:val="placeholder"/>
        </w:category>
        <w:types>
          <w:type w:val="bbPlcHdr"/>
        </w:types>
        <w:behaviors>
          <w:behavior w:val="content"/>
        </w:behaviors>
        <w:guid w:val="{00693F4C-F8D9-4344-96C2-7C535148797C}"/>
      </w:docPartPr>
      <w:docPartBody>
        <w:p w:rsidR="00B94D07" w:rsidRDefault="006F6285" w:rsidP="006F6285">
          <w:pPr>
            <w:pStyle w:val="4579E1AD18574EC5B7E0C4B982676268"/>
          </w:pPr>
          <w:r w:rsidRPr="00261FF7">
            <w:rPr>
              <w:rStyle w:val="PlaceholderText"/>
            </w:rPr>
            <w:t>END IF</w:t>
          </w:r>
        </w:p>
      </w:docPartBody>
    </w:docPart>
    <w:docPart>
      <w:docPartPr>
        <w:name w:val="1A97AE75F095451EA24E6FD2BD5BDE2E"/>
        <w:category>
          <w:name w:val="General"/>
          <w:gallery w:val="placeholder"/>
        </w:category>
        <w:types>
          <w:type w:val="bbPlcHdr"/>
        </w:types>
        <w:behaviors>
          <w:behavior w:val="content"/>
        </w:behaviors>
        <w:guid w:val="{807F6D24-DBAC-431E-B077-B7EA5AE03D10}"/>
      </w:docPartPr>
      <w:docPartBody>
        <w:p w:rsidR="00B94D07" w:rsidRDefault="006F6285" w:rsidP="006F6285">
          <w:pPr>
            <w:pStyle w:val="1A97AE75F095451EA24E6FD2BD5BDE2E"/>
          </w:pPr>
          <w:r w:rsidRPr="00261FF7">
            <w:rPr>
              <w:rStyle w:val="PlaceholderText"/>
            </w:rPr>
            <w:t>END IF</w:t>
          </w:r>
        </w:p>
      </w:docPartBody>
    </w:docPart>
    <w:docPart>
      <w:docPartPr>
        <w:name w:val="4286ABE50CEA4CC4AD08EFE65F33A5EE"/>
        <w:category>
          <w:name w:val="General"/>
          <w:gallery w:val="placeholder"/>
        </w:category>
        <w:types>
          <w:type w:val="bbPlcHdr"/>
        </w:types>
        <w:behaviors>
          <w:behavior w:val="content"/>
        </w:behaviors>
        <w:guid w:val="{BCF0A3AE-71A6-44AC-A035-D11C8CC19F7B}"/>
      </w:docPartPr>
      <w:docPartBody>
        <w:p w:rsidR="00B94D07" w:rsidRDefault="006F6285">
          <w:r w:rsidRPr="003616DE">
            <w:rPr>
              <w:rStyle w:val="PlaceholderText"/>
            </w:rPr>
            <w:t>PrimaryNameFull:Like This</w:t>
          </w:r>
        </w:p>
      </w:docPartBody>
    </w:docPart>
    <w:docPart>
      <w:docPartPr>
        <w:name w:val="9178CE04E13D411290E36A8EF8BB4B4E"/>
        <w:category>
          <w:name w:val="General"/>
          <w:gallery w:val="placeholder"/>
        </w:category>
        <w:types>
          <w:type w:val="bbPlcHdr"/>
        </w:types>
        <w:behaviors>
          <w:behavior w:val="content"/>
        </w:behaviors>
        <w:guid w:val="{E87D6D33-EA6F-4F3B-B4C6-A1B8E2FCE976}"/>
      </w:docPartPr>
      <w:docPartBody>
        <w:p w:rsidR="00B94D07" w:rsidRDefault="006F6285" w:rsidP="006F6285">
          <w:pPr>
            <w:pStyle w:val="9178CE04E13D411290E36A8EF8BB4B4E"/>
          </w:pPr>
          <w:r w:rsidRPr="006D549E">
            <w:rPr>
              <w:rStyle w:val="PlaceholderText"/>
            </w:rPr>
            <w:t>TrustName</w:t>
          </w:r>
        </w:p>
      </w:docPartBody>
    </w:docPart>
    <w:docPart>
      <w:docPartPr>
        <w:name w:val="5E2E7B82CB5E4D38B125FA0D8DFC6520"/>
        <w:category>
          <w:name w:val="General"/>
          <w:gallery w:val="placeholder"/>
        </w:category>
        <w:types>
          <w:type w:val="bbPlcHdr"/>
        </w:types>
        <w:behaviors>
          <w:behavior w:val="content"/>
        </w:behaviors>
        <w:guid w:val="{693DEF3C-B555-46AF-922E-850F012E5B82}"/>
      </w:docPartPr>
      <w:docPartBody>
        <w:p w:rsidR="00B94D07" w:rsidRDefault="006F6285" w:rsidP="006F6285">
          <w:pPr>
            <w:pStyle w:val="5E2E7B82CB5E4D38B125FA0D8DFC6520"/>
          </w:pPr>
          <w:r w:rsidRPr="006D549E">
            <w:rPr>
              <w:rStyle w:val="PlaceholderText"/>
            </w:rPr>
            <w:t>TrustName</w:t>
          </w:r>
        </w:p>
      </w:docPartBody>
    </w:docPart>
    <w:docPart>
      <w:docPartPr>
        <w:name w:val="B8B5EA7DB703421EA283E5E1C50EE5E2"/>
        <w:category>
          <w:name w:val="General"/>
          <w:gallery w:val="placeholder"/>
        </w:category>
        <w:types>
          <w:type w:val="bbPlcHdr"/>
        </w:types>
        <w:behaviors>
          <w:behavior w:val="content"/>
        </w:behaviors>
        <w:guid w:val="{04BC3CE1-DE3E-4212-9CB3-FBBC859883D6}"/>
      </w:docPartPr>
      <w:docPartBody>
        <w:p w:rsidR="00B94D07" w:rsidRDefault="006F6285">
          <w:r w:rsidRPr="003616DE">
            <w:rPr>
              <w:rStyle w:val="PlaceholderText"/>
            </w:rPr>
            <w:t>PrimaryAddressCounty:Like This</w:t>
          </w:r>
        </w:p>
      </w:docPartBody>
    </w:docPart>
    <w:docPart>
      <w:docPartPr>
        <w:name w:val="456F5E9718FD42D78DE7985A49C10CEB"/>
        <w:category>
          <w:name w:val="General"/>
          <w:gallery w:val="placeholder"/>
        </w:category>
        <w:types>
          <w:type w:val="bbPlcHdr"/>
        </w:types>
        <w:behaviors>
          <w:behavior w:val="content"/>
        </w:behaviors>
        <w:guid w:val="{E0A99DB7-26A8-4C15-AF8A-C6A3BFB5B4BE}"/>
      </w:docPartPr>
      <w:docPartBody>
        <w:p w:rsidR="00127195" w:rsidRDefault="00846ED3" w:rsidP="00846ED3">
          <w:pPr>
            <w:pStyle w:val="456F5E9718FD42D78DE7985A49C10CEB"/>
          </w:pPr>
          <w:r w:rsidRPr="0048144F">
            <w:rPr>
              <w:rStyle w:val="PlaceholderText"/>
            </w:rPr>
            <w:t>PrimaryNameSigningUse</w:t>
          </w:r>
        </w:p>
      </w:docPartBody>
    </w:docPart>
    <w:docPart>
      <w:docPartPr>
        <w:name w:val="C9763039432141D8809E751BBA5B5E3C"/>
        <w:category>
          <w:name w:val="General"/>
          <w:gallery w:val="placeholder"/>
        </w:category>
        <w:types>
          <w:type w:val="bbPlcHdr"/>
        </w:types>
        <w:behaviors>
          <w:behavior w:val="content"/>
        </w:behaviors>
        <w:guid w:val="{54D9AE93-2C87-4F8D-90AE-8DC3D57772E5}"/>
      </w:docPartPr>
      <w:docPartBody>
        <w:p w:rsidR="00127195" w:rsidRDefault="00846ED3" w:rsidP="00846ED3">
          <w:pPr>
            <w:pStyle w:val="C9763039432141D8809E751BBA5B5E3C"/>
          </w:pPr>
          <w:r w:rsidRPr="0048144F">
            <w:rPr>
              <w:rStyle w:val="PlaceholderText"/>
            </w:rPr>
            <w:t>PrimaryNameSigningUse</w:t>
          </w:r>
        </w:p>
      </w:docPartBody>
    </w:docPart>
    <w:docPart>
      <w:docPartPr>
        <w:name w:val="3DD1F125B6E74180AF0A81E1E8DB43FD"/>
        <w:category>
          <w:name w:val="General"/>
          <w:gallery w:val="placeholder"/>
        </w:category>
        <w:types>
          <w:type w:val="bbPlcHdr"/>
        </w:types>
        <w:behaviors>
          <w:behavior w:val="content"/>
        </w:behaviors>
        <w:guid w:val="{3FAEC9AD-BBC3-41B0-A2D1-A461D6BCE811}"/>
      </w:docPartPr>
      <w:docPartBody>
        <w:p w:rsidR="006F20C0" w:rsidRDefault="00127195">
          <w:r w:rsidRPr="006150B1">
            <w:rPr>
              <w:rStyle w:val="PlaceholderText"/>
            </w:rPr>
            <w:t>PrimaryNameSigningUse</w:t>
          </w:r>
        </w:p>
      </w:docPartBody>
    </w:docPart>
    <w:docPart>
      <w:docPartPr>
        <w:name w:val="83EDDC96CEF54577BB1C90D2B4A17205"/>
        <w:category>
          <w:name w:val="General"/>
          <w:gallery w:val="placeholder"/>
        </w:category>
        <w:types>
          <w:type w:val="bbPlcHdr"/>
        </w:types>
        <w:behaviors>
          <w:behavior w:val="content"/>
        </w:behaviors>
        <w:guid w:val="{48C48C45-A54F-41F3-BFCE-756F0D67E445}"/>
      </w:docPartPr>
      <w:docPartBody>
        <w:p w:rsidR="006F20C0" w:rsidRDefault="00127195">
          <w:r w:rsidRPr="006150B1">
            <w:rPr>
              <w:rStyle w:val="PlaceholderText"/>
            </w:rPr>
            <w:t>PrimaryNameSigningUse</w:t>
          </w:r>
        </w:p>
      </w:docPartBody>
    </w:docPart>
    <w:docPart>
      <w:docPartPr>
        <w:name w:val="1B46701E4E9A40798C919EA90A9A53C3"/>
        <w:category>
          <w:name w:val="General"/>
          <w:gallery w:val="placeholder"/>
        </w:category>
        <w:types>
          <w:type w:val="bbPlcHdr"/>
        </w:types>
        <w:behaviors>
          <w:behavior w:val="content"/>
        </w:behaviors>
        <w:guid w:val="{F06DA727-BDBC-42FD-AE21-B98421B5EC47}"/>
      </w:docPartPr>
      <w:docPartBody>
        <w:p w:rsidR="004D57F5" w:rsidRDefault="00456628" w:rsidP="00456628">
          <w:pPr>
            <w:pStyle w:val="1B46701E4E9A40798C919EA90A9A53C3"/>
          </w:pPr>
          <w:r w:rsidRPr="00D15798">
            <w:rPr>
              <w:rStyle w:val="PlaceholderText"/>
            </w:rPr>
            <w:t>TrustStateLaw.State Name</w:t>
          </w:r>
        </w:p>
      </w:docPartBody>
    </w:docPart>
    <w:docPart>
      <w:docPartPr>
        <w:name w:val="0870E64E7AB34C60A94FF0B2752352E9"/>
        <w:category>
          <w:name w:val="General"/>
          <w:gallery w:val="placeholder"/>
        </w:category>
        <w:types>
          <w:type w:val="bbPlcHdr"/>
        </w:types>
        <w:behaviors>
          <w:behavior w:val="content"/>
        </w:behaviors>
        <w:guid w:val="{1A26ED23-7640-4E57-94AC-EC3298CD6A3A}"/>
      </w:docPartPr>
      <w:docPartBody>
        <w:p w:rsidR="007E2DF9" w:rsidRDefault="004D57F5">
          <w:r w:rsidRPr="003B7700">
            <w:rPr>
              <w:rStyle w:val="PlaceholderText"/>
            </w:rPr>
            <w:t>END IF</w:t>
          </w:r>
        </w:p>
      </w:docPartBody>
    </w:docPart>
    <w:docPart>
      <w:docPartPr>
        <w:name w:val="30943A67AAF942F289AECD79F3A87FF9"/>
        <w:category>
          <w:name w:val="General"/>
          <w:gallery w:val="placeholder"/>
        </w:category>
        <w:types>
          <w:type w:val="bbPlcHdr"/>
        </w:types>
        <w:behaviors>
          <w:behavior w:val="content"/>
        </w:behaviors>
        <w:guid w:val="{8A86E33D-CCBD-4240-8C3D-56FAC1C54FD9}"/>
      </w:docPartPr>
      <w:docPartBody>
        <w:p w:rsidR="007E2DF9" w:rsidRDefault="004D57F5" w:rsidP="004D57F5">
          <w:pPr>
            <w:pStyle w:val="30943A67AAF942F289AECD79F3A87FF9"/>
          </w:pPr>
          <w:r w:rsidRPr="003B7700">
            <w:rPr>
              <w:rStyle w:val="PlaceholderText"/>
            </w:rPr>
            <w:t>END IF</w:t>
          </w:r>
        </w:p>
      </w:docPartBody>
    </w:docPart>
    <w:docPart>
      <w:docPartPr>
        <w:name w:val="95DE289B02E7474BB033145D721D42C5"/>
        <w:category>
          <w:name w:val="General"/>
          <w:gallery w:val="placeholder"/>
        </w:category>
        <w:types>
          <w:type w:val="bbPlcHdr"/>
        </w:types>
        <w:behaviors>
          <w:behavior w:val="content"/>
        </w:behaviors>
        <w:guid w:val="{69CC7A67-9620-4ED6-BDD5-0972F8562A59}"/>
      </w:docPartPr>
      <w:docPartBody>
        <w:p w:rsidR="007E2DF9" w:rsidRDefault="004D57F5" w:rsidP="004D57F5">
          <w:pPr>
            <w:pStyle w:val="95DE289B02E7474BB033145D721D42C5"/>
          </w:pPr>
          <w:r w:rsidRPr="003B7700">
            <w:rPr>
              <w:rStyle w:val="PlaceholderText"/>
            </w:rPr>
            <w:t>END IF</w:t>
          </w:r>
        </w:p>
      </w:docPartBody>
    </w:docPart>
    <w:docPart>
      <w:docPartPr>
        <w:name w:val="E165EB9E9427411B99215AE1CF68D739"/>
        <w:category>
          <w:name w:val="General"/>
          <w:gallery w:val="placeholder"/>
        </w:category>
        <w:types>
          <w:type w:val="bbPlcHdr"/>
        </w:types>
        <w:behaviors>
          <w:behavior w:val="content"/>
        </w:behaviors>
        <w:guid w:val="{9D19C8B7-C732-409F-B094-A24A1BF7F89A}"/>
      </w:docPartPr>
      <w:docPartBody>
        <w:p w:rsidR="007E2DF9" w:rsidRDefault="004D57F5" w:rsidP="004D57F5">
          <w:pPr>
            <w:pStyle w:val="E165EB9E9427411B99215AE1CF68D739"/>
          </w:pPr>
          <w:r w:rsidRPr="003B7700">
            <w:rPr>
              <w:rStyle w:val="PlaceholderText"/>
            </w:rPr>
            <w:t>END IF</w:t>
          </w:r>
        </w:p>
      </w:docPartBody>
    </w:docPart>
    <w:docPart>
      <w:docPartPr>
        <w:name w:val="340477934247499F99A463B84FFB96A6"/>
        <w:category>
          <w:name w:val="General"/>
          <w:gallery w:val="placeholder"/>
        </w:category>
        <w:types>
          <w:type w:val="bbPlcHdr"/>
        </w:types>
        <w:behaviors>
          <w:behavior w:val="content"/>
        </w:behaviors>
        <w:guid w:val="{F9BFACE2-A6AF-460D-8671-8F77A8FC3CDF}"/>
      </w:docPartPr>
      <w:docPartBody>
        <w:p w:rsidR="007E2DF9" w:rsidRDefault="004D57F5" w:rsidP="004D57F5">
          <w:pPr>
            <w:pStyle w:val="340477934247499F99A463B84FFB96A6"/>
          </w:pPr>
          <w:r w:rsidRPr="003B7700">
            <w:rPr>
              <w:rStyle w:val="PlaceholderText"/>
            </w:rPr>
            <w:t>END IF</w:t>
          </w:r>
        </w:p>
      </w:docPartBody>
    </w:docPart>
    <w:docPart>
      <w:docPartPr>
        <w:name w:val="881787ED0E0C4203837FDBDA96731C79"/>
        <w:category>
          <w:name w:val="General"/>
          <w:gallery w:val="placeholder"/>
        </w:category>
        <w:types>
          <w:type w:val="bbPlcHdr"/>
        </w:types>
        <w:behaviors>
          <w:behavior w:val="content"/>
        </w:behaviors>
        <w:guid w:val="{2AB689F9-2590-4A55-9E12-92203C6B14FA}"/>
      </w:docPartPr>
      <w:docPartBody>
        <w:p w:rsidR="007E2DF9" w:rsidRDefault="004D57F5" w:rsidP="004D57F5">
          <w:pPr>
            <w:pStyle w:val="881787ED0E0C4203837FDBDA96731C79"/>
          </w:pPr>
          <w:r w:rsidRPr="003B7700">
            <w:rPr>
              <w:rStyle w:val="PlaceholderText"/>
            </w:rPr>
            <w:t>END IF</w:t>
          </w:r>
        </w:p>
      </w:docPartBody>
    </w:docPart>
    <w:docPart>
      <w:docPartPr>
        <w:name w:val="7547A11E89434C40A21D3AC557291884"/>
        <w:category>
          <w:name w:val="General"/>
          <w:gallery w:val="placeholder"/>
        </w:category>
        <w:types>
          <w:type w:val="bbPlcHdr"/>
        </w:types>
        <w:behaviors>
          <w:behavior w:val="content"/>
        </w:behaviors>
        <w:guid w:val="{69BB51B2-672D-4724-AF65-DFFCEC275FD2}"/>
      </w:docPartPr>
      <w:docPartBody>
        <w:p w:rsidR="007E2DF9" w:rsidRDefault="004D57F5" w:rsidP="004D57F5">
          <w:pPr>
            <w:pStyle w:val="7547A11E89434C40A21D3AC557291884"/>
          </w:pPr>
          <w:r w:rsidRPr="003B7700">
            <w:rPr>
              <w:rStyle w:val="PlaceholderText"/>
            </w:rPr>
            <w:t>END IF</w:t>
          </w:r>
        </w:p>
      </w:docPartBody>
    </w:docPart>
    <w:docPart>
      <w:docPartPr>
        <w:name w:val="DDAE084A3C1B4AA28C9F7252DA9655D6"/>
        <w:category>
          <w:name w:val="General"/>
          <w:gallery w:val="placeholder"/>
        </w:category>
        <w:types>
          <w:type w:val="bbPlcHdr"/>
        </w:types>
        <w:behaviors>
          <w:behavior w:val="content"/>
        </w:behaviors>
        <w:guid w:val="{D2E0C131-F702-481A-A5E4-07359712E36B}"/>
      </w:docPartPr>
      <w:docPartBody>
        <w:p w:rsidR="007E2DF9" w:rsidRDefault="004D57F5" w:rsidP="004D57F5">
          <w:pPr>
            <w:pStyle w:val="DDAE084A3C1B4AA28C9F7252DA9655D6"/>
          </w:pPr>
          <w:r w:rsidRPr="003B7700">
            <w:rPr>
              <w:rStyle w:val="PlaceholderText"/>
            </w:rPr>
            <w:t>END IF</w:t>
          </w:r>
        </w:p>
      </w:docPartBody>
    </w:docPart>
    <w:docPart>
      <w:docPartPr>
        <w:name w:val="B8F524E2773F426A995241D48B4E50DE"/>
        <w:category>
          <w:name w:val="General"/>
          <w:gallery w:val="placeholder"/>
        </w:category>
        <w:types>
          <w:type w:val="bbPlcHdr"/>
        </w:types>
        <w:behaviors>
          <w:behavior w:val="content"/>
        </w:behaviors>
        <w:guid w:val="{A6F1D7A3-60AF-4CE5-B5D9-F79E9638C582}"/>
      </w:docPartPr>
      <w:docPartBody>
        <w:p w:rsidR="007E2DF9" w:rsidRDefault="004D57F5" w:rsidP="004D57F5">
          <w:pPr>
            <w:pStyle w:val="B8F524E2773F426A995241D48B4E50DE"/>
          </w:pPr>
          <w:r w:rsidRPr="000F1835">
            <w:rPr>
              <w:rStyle w:val="PlaceholderText"/>
            </w:rPr>
            <w:t>SigningState.State Name</w:t>
          </w:r>
        </w:p>
      </w:docPartBody>
    </w:docPart>
    <w:docPart>
      <w:docPartPr>
        <w:name w:val="28709E87EF2B4D37831672E65A2D521F"/>
        <w:category>
          <w:name w:val="General"/>
          <w:gallery w:val="placeholder"/>
        </w:category>
        <w:types>
          <w:type w:val="bbPlcHdr"/>
        </w:types>
        <w:behaviors>
          <w:behavior w:val="content"/>
        </w:behaviors>
        <w:guid w:val="{99D19138-2881-4960-A3DA-8C010252E3C1}"/>
      </w:docPartPr>
      <w:docPartBody>
        <w:p w:rsidR="007E2DF9" w:rsidRDefault="004D57F5" w:rsidP="004D57F5">
          <w:pPr>
            <w:pStyle w:val="28709E87EF2B4D37831672E65A2D521F"/>
          </w:pPr>
          <w:r w:rsidRPr="003B7700">
            <w:rPr>
              <w:rStyle w:val="PlaceholderText"/>
            </w:rPr>
            <w:t>END IF</w:t>
          </w:r>
        </w:p>
      </w:docPartBody>
    </w:docPart>
    <w:docPart>
      <w:docPartPr>
        <w:name w:val="14967FB822BF417AA1D25906D65AFA32"/>
        <w:category>
          <w:name w:val="General"/>
          <w:gallery w:val="placeholder"/>
        </w:category>
        <w:types>
          <w:type w:val="bbPlcHdr"/>
        </w:types>
        <w:behaviors>
          <w:behavior w:val="content"/>
        </w:behaviors>
        <w:guid w:val="{B21177CD-4F67-4122-AF7A-AB34C1DB985B}"/>
      </w:docPartPr>
      <w:docPartBody>
        <w:p w:rsidR="007E2DF9" w:rsidRDefault="004D57F5">
          <w:r w:rsidRPr="003B7700">
            <w:rPr>
              <w:rStyle w:val="PlaceholderText"/>
            </w:rPr>
            <w:t>SigningState:LIKE THIS</w:t>
          </w:r>
        </w:p>
      </w:docPartBody>
    </w:docPart>
    <w:docPart>
      <w:docPartPr>
        <w:name w:val="44316D8B1AFF44969E35F1853D56D47F"/>
        <w:category>
          <w:name w:val="General"/>
          <w:gallery w:val="placeholder"/>
        </w:category>
        <w:types>
          <w:type w:val="bbPlcHdr"/>
        </w:types>
        <w:behaviors>
          <w:behavior w:val="content"/>
        </w:behaviors>
        <w:guid w:val="{660A9B40-3E89-46B4-8795-BF9A70F216F7}"/>
      </w:docPartPr>
      <w:docPartBody>
        <w:p w:rsidR="007E2DF9" w:rsidRDefault="004D57F5">
          <w:r w:rsidRPr="003B7700">
            <w:rPr>
              <w:rStyle w:val="PlaceholderText"/>
            </w:rPr>
            <w:t>SigningState.State Name:Like This</w:t>
          </w:r>
        </w:p>
      </w:docPartBody>
    </w:docPart>
    <w:docPart>
      <w:docPartPr>
        <w:name w:val="7DB3DB6373064925AC935CAD5D2CC9A0"/>
        <w:category>
          <w:name w:val="General"/>
          <w:gallery w:val="placeholder"/>
        </w:category>
        <w:types>
          <w:type w:val="bbPlcHdr"/>
        </w:types>
        <w:behaviors>
          <w:behavior w:val="content"/>
        </w:behaviors>
        <w:guid w:val="{5B54B034-419E-4A7D-9193-AF63821DC464}"/>
      </w:docPartPr>
      <w:docPartBody>
        <w:p w:rsidR="009C28E0" w:rsidRDefault="00660FC3">
          <w:r w:rsidRPr="004C5A9D">
            <w:rPr>
              <w:rStyle w:val="PlaceholderText"/>
            </w:rPr>
            <w:t>END IF</w:t>
          </w:r>
        </w:p>
      </w:docPartBody>
    </w:docPart>
    <w:docPart>
      <w:docPartPr>
        <w:name w:val="BE07CED5A440489194D01F8F91A91866"/>
        <w:category>
          <w:name w:val="General"/>
          <w:gallery w:val="placeholder"/>
        </w:category>
        <w:types>
          <w:type w:val="bbPlcHdr"/>
        </w:types>
        <w:behaviors>
          <w:behavior w:val="content"/>
        </w:behaviors>
        <w:guid w:val="{2951D845-2F45-41C8-9124-F95C17C01C9C}"/>
      </w:docPartPr>
      <w:docPartBody>
        <w:p w:rsidR="009C28E0" w:rsidRDefault="00660FC3">
          <w:r w:rsidRPr="004C5A9D">
            <w:rPr>
              <w:rStyle w:val="PlaceholderText"/>
            </w:rPr>
            <w:t>IF EPCorpPowers?</w:t>
          </w:r>
        </w:p>
      </w:docPartBody>
    </w:docPart>
    <w:docPart>
      <w:docPartPr>
        <w:name w:val="9698300C73F648C58A08AFC5B8A5B91B"/>
        <w:category>
          <w:name w:val="General"/>
          <w:gallery w:val="placeholder"/>
        </w:category>
        <w:types>
          <w:type w:val="bbPlcHdr"/>
        </w:types>
        <w:behaviors>
          <w:behavior w:val="content"/>
        </w:behaviors>
        <w:guid w:val="{4145E3FE-B0A1-4698-B2C7-50389CFFFEB3}"/>
      </w:docPartPr>
      <w:docPartBody>
        <w:p w:rsidR="009C28E0" w:rsidRDefault="00660FC3">
          <w:r w:rsidRPr="004C5A9D">
            <w:rPr>
              <w:rStyle w:val="PlaceholderText"/>
            </w:rPr>
            <w:t>END IF</w:t>
          </w:r>
        </w:p>
      </w:docPartBody>
    </w:docPart>
    <w:docPart>
      <w:docPartPr>
        <w:name w:val="A60C3BE015C5425C9B45DB328ED3F61B"/>
        <w:category>
          <w:name w:val="General"/>
          <w:gallery w:val="placeholder"/>
        </w:category>
        <w:types>
          <w:type w:val="bbPlcHdr"/>
        </w:types>
        <w:behaviors>
          <w:behavior w:val="content"/>
        </w:behaviors>
        <w:guid w:val="{BF6D0A19-82FF-4F04-AAC6-927C13AB0903}"/>
      </w:docPartPr>
      <w:docPartBody>
        <w:p w:rsidR="009C28E0" w:rsidRDefault="00660FC3">
          <w:r w:rsidRPr="004C5A9D">
            <w:rPr>
              <w:rStyle w:val="PlaceholderText"/>
            </w:rPr>
            <w:t>IF EPCorpPowers?</w:t>
          </w:r>
        </w:p>
      </w:docPartBody>
    </w:docPart>
    <w:docPart>
      <w:docPartPr>
        <w:name w:val="0DF233CD2E5D4D5191B61078695B4C12"/>
        <w:category>
          <w:name w:val="General"/>
          <w:gallery w:val="placeholder"/>
        </w:category>
        <w:types>
          <w:type w:val="bbPlcHdr"/>
        </w:types>
        <w:behaviors>
          <w:behavior w:val="content"/>
        </w:behaviors>
        <w:guid w:val="{957A12DA-723E-4BCC-8AE1-056071B9D851}"/>
      </w:docPartPr>
      <w:docPartBody>
        <w:p w:rsidR="008F0FA4" w:rsidRDefault="006525FC" w:rsidP="006525FC">
          <w:pPr>
            <w:pStyle w:val="0DF233CD2E5D4D5191B61078695B4C12"/>
          </w:pPr>
          <w:r w:rsidRPr="00814826">
            <w:rPr>
              <w:rStyle w:val="PlaceholderText"/>
            </w:rPr>
            <w:t>IF TrustAmendment?</w:t>
          </w:r>
        </w:p>
      </w:docPartBody>
    </w:docPart>
    <w:docPart>
      <w:docPartPr>
        <w:name w:val="0C030E99A31C4D06A428E07EAF286E54"/>
        <w:category>
          <w:name w:val="General"/>
          <w:gallery w:val="placeholder"/>
        </w:category>
        <w:types>
          <w:type w:val="bbPlcHdr"/>
        </w:types>
        <w:behaviors>
          <w:behavior w:val="content"/>
        </w:behaviors>
        <w:guid w:val="{982E8AD4-7B77-40E5-B33A-7CED80EA0CA9}"/>
      </w:docPartPr>
      <w:docPartBody>
        <w:p w:rsidR="008F0FA4" w:rsidRDefault="006525FC" w:rsidP="006525FC">
          <w:pPr>
            <w:pStyle w:val="0C030E99A31C4D06A428E07EAF286E54"/>
          </w:pPr>
          <w:r w:rsidRPr="00814826">
            <w:rPr>
              <w:rStyle w:val="PlaceholderText"/>
            </w:rPr>
            <w:t>TrustAmendmentNumber:Like This</w:t>
          </w:r>
        </w:p>
      </w:docPartBody>
    </w:docPart>
    <w:docPart>
      <w:docPartPr>
        <w:name w:val="C21F1B5A51BE4E66B90D8C7F366D8524"/>
        <w:category>
          <w:name w:val="General"/>
          <w:gallery w:val="placeholder"/>
        </w:category>
        <w:types>
          <w:type w:val="bbPlcHdr"/>
        </w:types>
        <w:behaviors>
          <w:behavior w:val="content"/>
        </w:behaviors>
        <w:guid w:val="{1237D41F-1949-40C2-9333-E5D3849B72E7}"/>
      </w:docPartPr>
      <w:docPartBody>
        <w:p w:rsidR="008F0FA4" w:rsidRDefault="006525FC" w:rsidP="006525FC">
          <w:pPr>
            <w:pStyle w:val="C21F1B5A51BE4E66B90D8C7F366D8524"/>
          </w:pPr>
          <w:r w:rsidRPr="00814826">
            <w:rPr>
              <w:rStyle w:val="PlaceholderText"/>
            </w:rPr>
            <w:t>IF TrustRestatement?</w:t>
          </w:r>
        </w:p>
      </w:docPartBody>
    </w:docPart>
    <w:docPart>
      <w:docPartPr>
        <w:name w:val="BF64BE82F8134E5A990FD2D0F1DB430B"/>
        <w:category>
          <w:name w:val="General"/>
          <w:gallery w:val="placeholder"/>
        </w:category>
        <w:types>
          <w:type w:val="bbPlcHdr"/>
        </w:types>
        <w:behaviors>
          <w:behavior w:val="content"/>
        </w:behaviors>
        <w:guid w:val="{CC91ED53-DC96-4BD4-9105-2B3076D6E600}"/>
      </w:docPartPr>
      <w:docPartBody>
        <w:p w:rsidR="008F0FA4" w:rsidRDefault="006525FC" w:rsidP="006525FC">
          <w:pPr>
            <w:pStyle w:val="BF64BE82F8134E5A990FD2D0F1DB430B"/>
          </w:pPr>
          <w:r w:rsidRPr="00814826">
            <w:rPr>
              <w:rStyle w:val="PlaceholderText"/>
            </w:rPr>
            <w:t>END IF</w:t>
          </w:r>
        </w:p>
      </w:docPartBody>
    </w:docPart>
    <w:docPart>
      <w:docPartPr>
        <w:name w:val="354986A0374842F78D7706A320F96299"/>
        <w:category>
          <w:name w:val="General"/>
          <w:gallery w:val="placeholder"/>
        </w:category>
        <w:types>
          <w:type w:val="bbPlcHdr"/>
        </w:types>
        <w:behaviors>
          <w:behavior w:val="content"/>
        </w:behaviors>
        <w:guid w:val="{C6E406C7-5676-4F40-8577-919C8AA45F90}"/>
      </w:docPartPr>
      <w:docPartBody>
        <w:p w:rsidR="008F0FA4" w:rsidRDefault="006525FC" w:rsidP="006525FC">
          <w:pPr>
            <w:pStyle w:val="354986A0374842F78D7706A320F96299"/>
          </w:pPr>
          <w:r w:rsidRPr="00814826">
            <w:rPr>
              <w:rStyle w:val="PlaceholderText"/>
            </w:rPr>
            <w:t>END IF</w:t>
          </w:r>
        </w:p>
      </w:docPartBody>
    </w:docPart>
    <w:docPart>
      <w:docPartPr>
        <w:name w:val="BCF8FF6DD2404C1083C468D7D29031F1"/>
        <w:category>
          <w:name w:val="General"/>
          <w:gallery w:val="placeholder"/>
        </w:category>
        <w:types>
          <w:type w:val="bbPlcHdr"/>
        </w:types>
        <w:behaviors>
          <w:behavior w:val="content"/>
        </w:behaviors>
        <w:guid w:val="{FE99489E-5C13-4138-91B9-4827F028A07E}"/>
      </w:docPartPr>
      <w:docPartBody>
        <w:p w:rsidR="008F0FA4" w:rsidRDefault="006525FC" w:rsidP="006525FC">
          <w:pPr>
            <w:pStyle w:val="BCF8FF6DD2404C1083C468D7D29031F1"/>
          </w:pPr>
          <w:r w:rsidRPr="00ED2720">
            <w:rPr>
              <w:rStyle w:val="PlaceholderText"/>
            </w:rPr>
            <w:t>TrustName</w:t>
          </w:r>
        </w:p>
      </w:docPartBody>
    </w:docPart>
    <w:docPart>
      <w:docPartPr>
        <w:name w:val="C52300DCFA97477C848E10BC80EA6874"/>
        <w:category>
          <w:name w:val="General"/>
          <w:gallery w:val="placeholder"/>
        </w:category>
        <w:types>
          <w:type w:val="bbPlcHdr"/>
        </w:types>
        <w:behaviors>
          <w:behavior w:val="content"/>
        </w:behaviors>
        <w:guid w:val="{F7E16699-3CD4-4B6F-834B-26C62A3C9557}"/>
      </w:docPartPr>
      <w:docPartBody>
        <w:p w:rsidR="008F0FA4" w:rsidRDefault="006525FC">
          <w:r w:rsidRPr="007C5B6E">
            <w:rPr>
              <w:rStyle w:val="PlaceholderText"/>
            </w:rPr>
            <w:t>SigningWitness1</w:t>
          </w:r>
        </w:p>
      </w:docPartBody>
    </w:docPart>
    <w:docPart>
      <w:docPartPr>
        <w:name w:val="8D2FCA881B404CA48CB5AA94781AEAD7"/>
        <w:category>
          <w:name w:val="General"/>
          <w:gallery w:val="placeholder"/>
        </w:category>
        <w:types>
          <w:type w:val="bbPlcHdr"/>
        </w:types>
        <w:behaviors>
          <w:behavior w:val="content"/>
        </w:behaviors>
        <w:guid w:val="{66937EA3-760B-46E0-861D-DD6D6416F02A}"/>
      </w:docPartPr>
      <w:docPartBody>
        <w:p w:rsidR="008F0FA4" w:rsidRDefault="006525FC">
          <w:r w:rsidRPr="007C5B6E">
            <w:rPr>
              <w:rStyle w:val="PlaceholderText"/>
            </w:rPr>
            <w:t>SigningWitness2</w:t>
          </w:r>
        </w:p>
      </w:docPartBody>
    </w:docPart>
    <w:docPart>
      <w:docPartPr>
        <w:name w:val="19FE9BE41D234EDBBBE844F228857CA7"/>
        <w:category>
          <w:name w:val="General"/>
          <w:gallery w:val="placeholder"/>
        </w:category>
        <w:types>
          <w:type w:val="bbPlcHdr"/>
        </w:types>
        <w:behaviors>
          <w:behavior w:val="content"/>
        </w:behaviors>
        <w:guid w:val="{966B4A3E-EE1B-4119-B9A8-CA27D94CD736}"/>
      </w:docPartPr>
      <w:docPartBody>
        <w:p w:rsidR="008F0FA4" w:rsidRDefault="006525FC" w:rsidP="006525FC">
          <w:pPr>
            <w:pStyle w:val="19FE9BE41D234EDBBBE844F228857CA7"/>
          </w:pPr>
          <w:r w:rsidRPr="0048144F">
            <w:rPr>
              <w:rStyle w:val="PlaceholderText"/>
            </w:rPr>
            <w:t>PrimaryNameSigningUse</w:t>
          </w:r>
        </w:p>
      </w:docPartBody>
    </w:docPart>
    <w:docPart>
      <w:docPartPr>
        <w:name w:val="6C5E9FBA080F4B8DBD3772250F61D229"/>
        <w:category>
          <w:name w:val="General"/>
          <w:gallery w:val="placeholder"/>
        </w:category>
        <w:types>
          <w:type w:val="bbPlcHdr"/>
        </w:types>
        <w:behaviors>
          <w:behavior w:val="content"/>
        </w:behaviors>
        <w:guid w:val="{0458A6D5-43CE-46BC-8674-85AD16BC0D66}"/>
      </w:docPartPr>
      <w:docPartBody>
        <w:p w:rsidR="0087229B" w:rsidRDefault="00F81186" w:rsidP="00F81186">
          <w:pPr>
            <w:pStyle w:val="6C5E9FBA080F4B8DBD3772250F61D229"/>
          </w:pPr>
          <w:r w:rsidRPr="00E7389D">
            <w:rPr>
              <w:rStyle w:val="PlaceholderText"/>
            </w:rPr>
            <w:t>IF ANSWERED (PrimaryNameAKAs)</w:t>
          </w:r>
        </w:p>
      </w:docPartBody>
    </w:docPart>
    <w:docPart>
      <w:docPartPr>
        <w:name w:val="E3F4CB32C0DA4404B510849B7B9E1219"/>
        <w:category>
          <w:name w:val="General"/>
          <w:gallery w:val="placeholder"/>
        </w:category>
        <w:types>
          <w:type w:val="bbPlcHdr"/>
        </w:types>
        <w:behaviors>
          <w:behavior w:val="content"/>
        </w:behaviors>
        <w:guid w:val="{E2D94762-9A53-4F88-865D-93B48CCC4BCF}"/>
      </w:docPartPr>
      <w:docPartBody>
        <w:p w:rsidR="0087229B" w:rsidRDefault="00F81186" w:rsidP="00F81186">
          <w:pPr>
            <w:pStyle w:val="E3F4CB32C0DA4404B510849B7B9E1219"/>
          </w:pPr>
          <w:r w:rsidRPr="00E7389D">
            <w:rPr>
              <w:rStyle w:val="PlaceholderText"/>
            </w:rPr>
            <w:t>PrimaryNameAKAs</w:t>
          </w:r>
        </w:p>
      </w:docPartBody>
    </w:docPart>
    <w:docPart>
      <w:docPartPr>
        <w:name w:val="14F84E54E5A14D0CABB8AF9038A68345"/>
        <w:category>
          <w:name w:val="General"/>
          <w:gallery w:val="placeholder"/>
        </w:category>
        <w:types>
          <w:type w:val="bbPlcHdr"/>
        </w:types>
        <w:behaviors>
          <w:behavior w:val="content"/>
        </w:behaviors>
        <w:guid w:val="{1F06E484-73AE-40DC-8BA3-81718DD8A8FE}"/>
      </w:docPartPr>
      <w:docPartBody>
        <w:p w:rsidR="0087229B" w:rsidRDefault="00F81186" w:rsidP="00F81186">
          <w:pPr>
            <w:pStyle w:val="14F84E54E5A14D0CABB8AF9038A68345"/>
          </w:pPr>
          <w:r w:rsidRPr="00E7389D">
            <w:rPr>
              <w:rStyle w:val="PlaceholderText"/>
            </w:rPr>
            <w:t>END IF</w:t>
          </w:r>
        </w:p>
      </w:docPartBody>
    </w:docPart>
    <w:docPart>
      <w:docPartPr>
        <w:name w:val="F54B627EC19D43E78CA1DD004C8A5AE1"/>
        <w:category>
          <w:name w:val="General"/>
          <w:gallery w:val="placeholder"/>
        </w:category>
        <w:types>
          <w:type w:val="bbPlcHdr"/>
        </w:types>
        <w:behaviors>
          <w:behavior w:val="content"/>
        </w:behaviors>
        <w:guid w:val="{F1BED73C-2362-4AAC-AF35-B7C3729C1C33}"/>
      </w:docPartPr>
      <w:docPartBody>
        <w:p w:rsidR="0087229B" w:rsidRDefault="00F81186" w:rsidP="00F81186">
          <w:pPr>
            <w:pStyle w:val="F54B627EC19D43E78CA1DD004C8A5AE1"/>
          </w:pPr>
          <w:r w:rsidRPr="00E7389D">
            <w:rPr>
              <w:rStyle w:val="PlaceholderText"/>
            </w:rPr>
            <w:t>IF ANSWERED (PrimaryNameAKAs)</w:t>
          </w:r>
        </w:p>
      </w:docPartBody>
    </w:docPart>
    <w:docPart>
      <w:docPartPr>
        <w:name w:val="6A1EF7B74A1D41A490D31783F6C3FE0E"/>
        <w:category>
          <w:name w:val="General"/>
          <w:gallery w:val="placeholder"/>
        </w:category>
        <w:types>
          <w:type w:val="bbPlcHdr"/>
        </w:types>
        <w:behaviors>
          <w:behavior w:val="content"/>
        </w:behaviors>
        <w:guid w:val="{0E32E801-B8A9-45B6-A881-94243B577D29}"/>
      </w:docPartPr>
      <w:docPartBody>
        <w:p w:rsidR="0087229B" w:rsidRDefault="00F81186" w:rsidP="00F81186">
          <w:pPr>
            <w:pStyle w:val="6A1EF7B74A1D41A490D31783F6C3FE0E"/>
          </w:pPr>
          <w:r w:rsidRPr="00E7389D">
            <w:rPr>
              <w:rStyle w:val="PlaceholderText"/>
            </w:rPr>
            <w:t>PrimaryNameAKAs</w:t>
          </w:r>
        </w:p>
      </w:docPartBody>
    </w:docPart>
    <w:docPart>
      <w:docPartPr>
        <w:name w:val="EE656CA56DE74D25B6733845A39453A2"/>
        <w:category>
          <w:name w:val="General"/>
          <w:gallery w:val="placeholder"/>
        </w:category>
        <w:types>
          <w:type w:val="bbPlcHdr"/>
        </w:types>
        <w:behaviors>
          <w:behavior w:val="content"/>
        </w:behaviors>
        <w:guid w:val="{578DA6F1-649B-4C44-8C50-D6A33DE0576F}"/>
      </w:docPartPr>
      <w:docPartBody>
        <w:p w:rsidR="0087229B" w:rsidRDefault="00F81186" w:rsidP="00F81186">
          <w:pPr>
            <w:pStyle w:val="EE656CA56DE74D25B6733845A39453A2"/>
          </w:pPr>
          <w:r w:rsidRPr="00E7389D">
            <w:rPr>
              <w:rStyle w:val="PlaceholderText"/>
            </w:rPr>
            <w:t>END IF</w:t>
          </w:r>
        </w:p>
      </w:docPartBody>
    </w:docPart>
    <w:docPart>
      <w:docPartPr>
        <w:name w:val="D222DE36DDCA40BF96A53644B0516CFC"/>
        <w:category>
          <w:name w:val="General"/>
          <w:gallery w:val="placeholder"/>
        </w:category>
        <w:types>
          <w:type w:val="bbPlcHdr"/>
        </w:types>
        <w:behaviors>
          <w:behavior w:val="content"/>
        </w:behaviors>
        <w:guid w:val="{D1823190-7482-462C-BE3D-1575F2C83304}"/>
      </w:docPartPr>
      <w:docPartBody>
        <w:p w:rsidR="0087229B" w:rsidRDefault="00F81186" w:rsidP="00F81186">
          <w:pPr>
            <w:pStyle w:val="D222DE36DDCA40BF96A53644B0516CFC"/>
          </w:pPr>
          <w:r w:rsidRPr="0048144F">
            <w:rPr>
              <w:rStyle w:val="PlaceholderText"/>
            </w:rPr>
            <w:t>IF PrimaryNameSigningUse != PrimaryNameFull</w:t>
          </w:r>
        </w:p>
      </w:docPartBody>
    </w:docPart>
    <w:docPart>
      <w:docPartPr>
        <w:name w:val="4E885E09F7BF4372A9555F701314414F"/>
        <w:category>
          <w:name w:val="General"/>
          <w:gallery w:val="placeholder"/>
        </w:category>
        <w:types>
          <w:type w:val="bbPlcHdr"/>
        </w:types>
        <w:behaviors>
          <w:behavior w:val="content"/>
        </w:behaviors>
        <w:guid w:val="{3B27A682-1867-4A65-A41A-5FF830F34F64}"/>
      </w:docPartPr>
      <w:docPartBody>
        <w:p w:rsidR="0087229B" w:rsidRDefault="00F81186" w:rsidP="00F81186">
          <w:pPr>
            <w:pStyle w:val="4E885E09F7BF4372A9555F701314414F"/>
          </w:pPr>
          <w:r w:rsidRPr="009952CA">
            <w:rPr>
              <w:rStyle w:val="PlaceholderText"/>
            </w:rPr>
            <w:t>END IF</w:t>
          </w:r>
        </w:p>
      </w:docPartBody>
    </w:docPart>
    <w:docPart>
      <w:docPartPr>
        <w:name w:val="A120730F3DA64ED79FD05806952FA6ED"/>
        <w:category>
          <w:name w:val="General"/>
          <w:gallery w:val="placeholder"/>
        </w:category>
        <w:types>
          <w:type w:val="bbPlcHdr"/>
        </w:types>
        <w:behaviors>
          <w:behavior w:val="content"/>
        </w:behaviors>
        <w:guid w:val="{A1481336-61CA-4632-A565-A3863EC4DA1B}"/>
      </w:docPartPr>
      <w:docPartBody>
        <w:p w:rsidR="0087229B" w:rsidRDefault="00F81186" w:rsidP="00F81186">
          <w:pPr>
            <w:pStyle w:val="A120730F3DA64ED79FD05806952FA6ED"/>
          </w:pPr>
          <w:r w:rsidRPr="0048144F">
            <w:rPr>
              <w:rStyle w:val="PlaceholderText"/>
            </w:rPr>
            <w:t>PrimaryNameSigningUse:Like This</w:t>
          </w:r>
        </w:p>
      </w:docPartBody>
    </w:docPart>
    <w:docPart>
      <w:docPartPr>
        <w:name w:val="2471DA3121FF4F28A6AB0CC67F3CFE2F"/>
        <w:category>
          <w:name w:val="General"/>
          <w:gallery w:val="placeholder"/>
        </w:category>
        <w:types>
          <w:type w:val="bbPlcHdr"/>
        </w:types>
        <w:behaviors>
          <w:behavior w:val="content"/>
        </w:behaviors>
        <w:guid w:val="{C55A6CEA-FDB1-4902-8CB2-DB7D055B8AF6}"/>
      </w:docPartPr>
      <w:docPartBody>
        <w:p w:rsidR="0087229B" w:rsidRDefault="00F81186" w:rsidP="00F81186">
          <w:pPr>
            <w:pStyle w:val="2471DA3121FF4F28A6AB0CC67F3CFE2F"/>
          </w:pPr>
          <w:r w:rsidRPr="00E7389D">
            <w:rPr>
              <w:rStyle w:val="PlaceholderText"/>
            </w:rPr>
            <w:t>IF ANSWERED (PrimaryNameAKAs)</w:t>
          </w:r>
        </w:p>
      </w:docPartBody>
    </w:docPart>
    <w:docPart>
      <w:docPartPr>
        <w:name w:val="5131689086744F55BF6481812C9A585E"/>
        <w:category>
          <w:name w:val="General"/>
          <w:gallery w:val="placeholder"/>
        </w:category>
        <w:types>
          <w:type w:val="bbPlcHdr"/>
        </w:types>
        <w:behaviors>
          <w:behavior w:val="content"/>
        </w:behaviors>
        <w:guid w:val="{8C779A42-8186-4353-8979-6EA178949B15}"/>
      </w:docPartPr>
      <w:docPartBody>
        <w:p w:rsidR="0087229B" w:rsidRDefault="00F81186" w:rsidP="00F81186">
          <w:pPr>
            <w:pStyle w:val="5131689086744F55BF6481812C9A585E"/>
          </w:pPr>
          <w:r w:rsidRPr="00E7389D">
            <w:rPr>
              <w:rStyle w:val="PlaceholderText"/>
            </w:rPr>
            <w:t>PrimaryNameAKAs</w:t>
          </w:r>
        </w:p>
      </w:docPartBody>
    </w:docPart>
    <w:docPart>
      <w:docPartPr>
        <w:name w:val="17A52519ADAD410596CB403F2BB80DA0"/>
        <w:category>
          <w:name w:val="General"/>
          <w:gallery w:val="placeholder"/>
        </w:category>
        <w:types>
          <w:type w:val="bbPlcHdr"/>
        </w:types>
        <w:behaviors>
          <w:behavior w:val="content"/>
        </w:behaviors>
        <w:guid w:val="{A8C69195-136D-4734-98B0-C0ABF7B828EC}"/>
      </w:docPartPr>
      <w:docPartBody>
        <w:p w:rsidR="0087229B" w:rsidRDefault="00F81186" w:rsidP="00F81186">
          <w:pPr>
            <w:pStyle w:val="17A52519ADAD410596CB403F2BB80DA0"/>
          </w:pPr>
          <w:r w:rsidRPr="00E7389D">
            <w:rPr>
              <w:rStyle w:val="PlaceholderText"/>
            </w:rPr>
            <w:t>END IF</w:t>
          </w:r>
        </w:p>
      </w:docPartBody>
    </w:docPart>
    <w:docPart>
      <w:docPartPr>
        <w:name w:val="F31E46A3ECCF4E14AA3EA560586EDC9B"/>
        <w:category>
          <w:name w:val="General"/>
          <w:gallery w:val="placeholder"/>
        </w:category>
        <w:types>
          <w:type w:val="bbPlcHdr"/>
        </w:types>
        <w:behaviors>
          <w:behavior w:val="content"/>
        </w:behaviors>
        <w:guid w:val="{BD0F071D-B2BE-4DF3-A36C-493E487AC2C8}"/>
      </w:docPartPr>
      <w:docPartBody>
        <w:p w:rsidR="0087229B" w:rsidRDefault="00F81186">
          <w:r w:rsidRPr="00D92247">
            <w:rPr>
              <w:rStyle w:val="PlaceholderText"/>
            </w:rPr>
            <w:t>ELSE</w:t>
          </w:r>
        </w:p>
      </w:docPartBody>
    </w:docPart>
    <w:docPart>
      <w:docPartPr>
        <w:name w:val="B2DAF4D457A04AD9B4A6E261EFD0A78B"/>
        <w:category>
          <w:name w:val="General"/>
          <w:gallery w:val="placeholder"/>
        </w:category>
        <w:types>
          <w:type w:val="bbPlcHdr"/>
        </w:types>
        <w:behaviors>
          <w:behavior w:val="content"/>
        </w:behaviors>
        <w:guid w:val="{56BF0F40-3892-4613-8989-6B6CFCF9FFB9}"/>
      </w:docPartPr>
      <w:docPartBody>
        <w:p w:rsidR="0087229B" w:rsidRDefault="00F81186" w:rsidP="00F81186">
          <w:pPr>
            <w:pStyle w:val="B2DAF4D457A04AD9B4A6E261EFD0A78B"/>
          </w:pPr>
          <w:r w:rsidRPr="00E7389D">
            <w:rPr>
              <w:rStyle w:val="PlaceholderText"/>
            </w:rPr>
            <w:t>IF ANSWERED (PrimaryNameAKAs)</w:t>
          </w:r>
        </w:p>
      </w:docPartBody>
    </w:docPart>
    <w:docPart>
      <w:docPartPr>
        <w:name w:val="75B9E9D6445B453C8F4FECA2942329DA"/>
        <w:category>
          <w:name w:val="General"/>
          <w:gallery w:val="placeholder"/>
        </w:category>
        <w:types>
          <w:type w:val="bbPlcHdr"/>
        </w:types>
        <w:behaviors>
          <w:behavior w:val="content"/>
        </w:behaviors>
        <w:guid w:val="{ABA1AE4B-BD25-4D12-AC80-EE08B9A74FA5}"/>
      </w:docPartPr>
      <w:docPartBody>
        <w:p w:rsidR="0087229B" w:rsidRDefault="00F81186" w:rsidP="00F81186">
          <w:pPr>
            <w:pStyle w:val="75B9E9D6445B453C8F4FECA2942329DA"/>
          </w:pPr>
          <w:r w:rsidRPr="00E7389D">
            <w:rPr>
              <w:rStyle w:val="PlaceholderText"/>
            </w:rPr>
            <w:t>PrimaryNameAKAs</w:t>
          </w:r>
        </w:p>
      </w:docPartBody>
    </w:docPart>
    <w:docPart>
      <w:docPartPr>
        <w:name w:val="82A31AAD5B9440F2A9429A158FAE87B6"/>
        <w:category>
          <w:name w:val="General"/>
          <w:gallery w:val="placeholder"/>
        </w:category>
        <w:types>
          <w:type w:val="bbPlcHdr"/>
        </w:types>
        <w:behaviors>
          <w:behavior w:val="content"/>
        </w:behaviors>
        <w:guid w:val="{2FF22788-993F-4F7D-AB88-92A2398EBFF2}"/>
      </w:docPartPr>
      <w:docPartBody>
        <w:p w:rsidR="0087229B" w:rsidRDefault="00F81186" w:rsidP="00F81186">
          <w:pPr>
            <w:pStyle w:val="82A31AAD5B9440F2A9429A158FAE87B6"/>
          </w:pPr>
          <w:r w:rsidRPr="00E7389D">
            <w:rPr>
              <w:rStyle w:val="PlaceholderText"/>
            </w:rPr>
            <w:t>END IF</w:t>
          </w:r>
        </w:p>
      </w:docPartBody>
    </w:docPart>
    <w:docPart>
      <w:docPartPr>
        <w:name w:val="FDD79F076EDF4CC3A6217B392E844CE9"/>
        <w:category>
          <w:name w:val="General"/>
          <w:gallery w:val="placeholder"/>
        </w:category>
        <w:types>
          <w:type w:val="bbPlcHdr"/>
        </w:types>
        <w:behaviors>
          <w:behavior w:val="content"/>
        </w:behaviors>
        <w:guid w:val="{80778109-3717-47F9-B72D-DD815B57296F}"/>
      </w:docPartPr>
      <w:docPartBody>
        <w:p w:rsidR="00A953F6" w:rsidRDefault="002F5FCA" w:rsidP="002F5FCA">
          <w:pPr>
            <w:pStyle w:val="FDD79F076EDF4CC3A6217B392E844CE9"/>
          </w:pPr>
          <w:r w:rsidRPr="00AA0885">
            <w:rPr>
              <w:rStyle w:val="PlaceholderText"/>
            </w:rPr>
            <w:t>IF NOT PrimaryMailingAddressSame?</w:t>
          </w:r>
        </w:p>
      </w:docPartBody>
    </w:docPart>
    <w:docPart>
      <w:docPartPr>
        <w:name w:val="2A37452798DA4A4BA18DAA2C5F43EDCC"/>
        <w:category>
          <w:name w:val="General"/>
          <w:gallery w:val="placeholder"/>
        </w:category>
        <w:types>
          <w:type w:val="bbPlcHdr"/>
        </w:types>
        <w:behaviors>
          <w:behavior w:val="content"/>
        </w:behaviors>
        <w:guid w:val="{3ED66515-1D6A-49B6-86D3-D3904BCF4D26}"/>
      </w:docPartPr>
      <w:docPartBody>
        <w:p w:rsidR="00A953F6" w:rsidRDefault="002F5FCA" w:rsidP="002F5FCA">
          <w:pPr>
            <w:pStyle w:val="2A37452798DA4A4BA18DAA2C5F43EDCC"/>
          </w:pPr>
          <w:r w:rsidRPr="00AA0885">
            <w:rPr>
              <w:rStyle w:val="PlaceholderText"/>
            </w:rPr>
            <w:t>PrimaryMailingAddressStreet1:Like This</w:t>
          </w:r>
        </w:p>
      </w:docPartBody>
    </w:docPart>
    <w:docPart>
      <w:docPartPr>
        <w:name w:val="397635305B174C5792546F7909117044"/>
        <w:category>
          <w:name w:val="General"/>
          <w:gallery w:val="placeholder"/>
        </w:category>
        <w:types>
          <w:type w:val="bbPlcHdr"/>
        </w:types>
        <w:behaviors>
          <w:behavior w:val="content"/>
        </w:behaviors>
        <w:guid w:val="{B32ECF0E-3300-462C-9F2A-00A7AA453AE6}"/>
      </w:docPartPr>
      <w:docPartBody>
        <w:p w:rsidR="00A953F6" w:rsidRDefault="002F5FCA" w:rsidP="002F5FCA">
          <w:pPr>
            <w:pStyle w:val="397635305B174C5792546F7909117044"/>
          </w:pPr>
          <w:r w:rsidRPr="00AA0885">
            <w:rPr>
              <w:rStyle w:val="PlaceholderText"/>
            </w:rPr>
            <w:t>IF ANSWERED (PrimaryMailingAddressStreet2)</w:t>
          </w:r>
        </w:p>
      </w:docPartBody>
    </w:docPart>
    <w:docPart>
      <w:docPartPr>
        <w:name w:val="F32AF34F1DBB4425909E84B7BEA64982"/>
        <w:category>
          <w:name w:val="General"/>
          <w:gallery w:val="placeholder"/>
        </w:category>
        <w:types>
          <w:type w:val="bbPlcHdr"/>
        </w:types>
        <w:behaviors>
          <w:behavior w:val="content"/>
        </w:behaviors>
        <w:guid w:val="{B2C1669E-58F4-4525-A348-B2EF4AA0C087}"/>
      </w:docPartPr>
      <w:docPartBody>
        <w:p w:rsidR="00A953F6" w:rsidRDefault="002F5FCA" w:rsidP="002F5FCA">
          <w:pPr>
            <w:pStyle w:val="F32AF34F1DBB4425909E84B7BEA64982"/>
          </w:pPr>
          <w:r w:rsidRPr="00AA0885">
            <w:rPr>
              <w:rStyle w:val="PlaceholderText"/>
            </w:rPr>
            <w:t>PrimaryMailingAddressStreet2:Like This</w:t>
          </w:r>
        </w:p>
      </w:docPartBody>
    </w:docPart>
    <w:docPart>
      <w:docPartPr>
        <w:name w:val="39A24D9429344FEB885A37282087052B"/>
        <w:category>
          <w:name w:val="General"/>
          <w:gallery w:val="placeholder"/>
        </w:category>
        <w:types>
          <w:type w:val="bbPlcHdr"/>
        </w:types>
        <w:behaviors>
          <w:behavior w:val="content"/>
        </w:behaviors>
        <w:guid w:val="{113E678B-C70A-4D70-8D20-86F8D6630DC3}"/>
      </w:docPartPr>
      <w:docPartBody>
        <w:p w:rsidR="00A953F6" w:rsidRDefault="002F5FCA" w:rsidP="002F5FCA">
          <w:pPr>
            <w:pStyle w:val="39A24D9429344FEB885A37282087052B"/>
          </w:pPr>
          <w:r w:rsidRPr="0048144F">
            <w:rPr>
              <w:rStyle w:val="PlaceholderText"/>
            </w:rPr>
            <w:t>END IF</w:t>
          </w:r>
        </w:p>
      </w:docPartBody>
    </w:docPart>
    <w:docPart>
      <w:docPartPr>
        <w:name w:val="B9C003A26ACD43EB9F0A7BDECE01D457"/>
        <w:category>
          <w:name w:val="General"/>
          <w:gallery w:val="placeholder"/>
        </w:category>
        <w:types>
          <w:type w:val="bbPlcHdr"/>
        </w:types>
        <w:behaviors>
          <w:behavior w:val="content"/>
        </w:behaviors>
        <w:guid w:val="{04E6E1CB-9265-4A05-9015-B2845AA8D450}"/>
      </w:docPartPr>
      <w:docPartBody>
        <w:p w:rsidR="00A953F6" w:rsidRDefault="002F5FCA" w:rsidP="002F5FCA">
          <w:pPr>
            <w:pStyle w:val="B9C003A26ACD43EB9F0A7BDECE01D457"/>
          </w:pPr>
          <w:r w:rsidRPr="00AA0885">
            <w:rPr>
              <w:rStyle w:val="PlaceholderText"/>
            </w:rPr>
            <w:t>IF ANSWERED (PrimaryMailingAddressAptNo)</w:t>
          </w:r>
        </w:p>
      </w:docPartBody>
    </w:docPart>
    <w:docPart>
      <w:docPartPr>
        <w:name w:val="A3ED0C1FEC2343BB9A1142F8B25D8015"/>
        <w:category>
          <w:name w:val="General"/>
          <w:gallery w:val="placeholder"/>
        </w:category>
        <w:types>
          <w:type w:val="bbPlcHdr"/>
        </w:types>
        <w:behaviors>
          <w:behavior w:val="content"/>
        </w:behaviors>
        <w:guid w:val="{E10AC15B-ADA6-4177-AD8E-12D4D76E4597}"/>
      </w:docPartPr>
      <w:docPartBody>
        <w:p w:rsidR="00A953F6" w:rsidRDefault="002F5FCA" w:rsidP="002F5FCA">
          <w:pPr>
            <w:pStyle w:val="A3ED0C1FEC2343BB9A1142F8B25D8015"/>
          </w:pPr>
          <w:r w:rsidRPr="0048144F">
            <w:rPr>
              <w:rStyle w:val="PlaceholderText"/>
            </w:rPr>
            <w:t>END IF</w:t>
          </w:r>
        </w:p>
      </w:docPartBody>
    </w:docPart>
    <w:docPart>
      <w:docPartPr>
        <w:name w:val="E87B15440E6442108C9D2ACCAF138D2B"/>
        <w:category>
          <w:name w:val="General"/>
          <w:gallery w:val="placeholder"/>
        </w:category>
        <w:types>
          <w:type w:val="bbPlcHdr"/>
        </w:types>
        <w:behaviors>
          <w:behavior w:val="content"/>
        </w:behaviors>
        <w:guid w:val="{9BD3F1D5-5DB1-41B5-8DD1-7C8E07BFC972}"/>
      </w:docPartPr>
      <w:docPartBody>
        <w:p w:rsidR="00A953F6" w:rsidRDefault="002F5FCA" w:rsidP="002F5FCA">
          <w:pPr>
            <w:pStyle w:val="E87B15440E6442108C9D2ACCAF138D2B"/>
          </w:pPr>
          <w:r w:rsidRPr="00AA0885">
            <w:rPr>
              <w:rStyle w:val="PlaceholderText"/>
            </w:rPr>
            <w:t>PrimaryMailingAddressCity:Like This</w:t>
          </w:r>
        </w:p>
      </w:docPartBody>
    </w:docPart>
    <w:docPart>
      <w:docPartPr>
        <w:name w:val="65B59E2BBF6D49E9BE87813A5FFC2833"/>
        <w:category>
          <w:name w:val="General"/>
          <w:gallery w:val="placeholder"/>
        </w:category>
        <w:types>
          <w:type w:val="bbPlcHdr"/>
        </w:types>
        <w:behaviors>
          <w:behavior w:val="content"/>
        </w:behaviors>
        <w:guid w:val="{B78D6E7A-2B6C-4606-8590-D37EAD7F6E88}"/>
      </w:docPartPr>
      <w:docPartBody>
        <w:p w:rsidR="00A953F6" w:rsidRDefault="002F5FCA" w:rsidP="002F5FCA">
          <w:pPr>
            <w:pStyle w:val="65B59E2BBF6D49E9BE87813A5FFC2833"/>
          </w:pPr>
          <w:r w:rsidRPr="00AA0885">
            <w:rPr>
              <w:rStyle w:val="PlaceholderText"/>
            </w:rPr>
            <w:t>PrimaryMailingAddressZip</w:t>
          </w:r>
        </w:p>
      </w:docPartBody>
    </w:docPart>
    <w:docPart>
      <w:docPartPr>
        <w:name w:val="B0A66D7A0DA4400D824942E1BD756249"/>
        <w:category>
          <w:name w:val="General"/>
          <w:gallery w:val="placeholder"/>
        </w:category>
        <w:types>
          <w:type w:val="bbPlcHdr"/>
        </w:types>
        <w:behaviors>
          <w:behavior w:val="content"/>
        </w:behaviors>
        <w:guid w:val="{CB75BA89-99BA-4121-8186-18B67C74E4B0}"/>
      </w:docPartPr>
      <w:docPartBody>
        <w:p w:rsidR="00A953F6" w:rsidRDefault="002F5FCA" w:rsidP="002F5FCA">
          <w:pPr>
            <w:pStyle w:val="B0A66D7A0DA4400D824942E1BD756249"/>
          </w:pPr>
          <w:r w:rsidRPr="000E7756">
            <w:rPr>
              <w:rStyle w:val="PlaceholderText"/>
            </w:rPr>
            <w:t>ELSE</w:t>
          </w:r>
        </w:p>
      </w:docPartBody>
    </w:docPart>
    <w:docPart>
      <w:docPartPr>
        <w:name w:val="2DB3450C184B479FBE57D63A3F499B8A"/>
        <w:category>
          <w:name w:val="General"/>
          <w:gallery w:val="placeholder"/>
        </w:category>
        <w:types>
          <w:type w:val="bbPlcHdr"/>
        </w:types>
        <w:behaviors>
          <w:behavior w:val="content"/>
        </w:behaviors>
        <w:guid w:val="{55DF8A53-C16D-45F5-8356-880E5B086DE3}"/>
      </w:docPartPr>
      <w:docPartBody>
        <w:p w:rsidR="00A953F6" w:rsidRDefault="002F5FCA" w:rsidP="002F5FCA">
          <w:pPr>
            <w:pStyle w:val="2DB3450C184B479FBE57D63A3F499B8A"/>
          </w:pPr>
          <w:r w:rsidRPr="00C46056">
            <w:rPr>
              <w:rStyle w:val="PlaceholderText"/>
            </w:rPr>
            <w:t>PrimaryAddressStreet1:Like This</w:t>
          </w:r>
        </w:p>
      </w:docPartBody>
    </w:docPart>
    <w:docPart>
      <w:docPartPr>
        <w:name w:val="C7D35F5739124F2CBFF6E6FCF1FD8611"/>
        <w:category>
          <w:name w:val="General"/>
          <w:gallery w:val="placeholder"/>
        </w:category>
        <w:types>
          <w:type w:val="bbPlcHdr"/>
        </w:types>
        <w:behaviors>
          <w:behavior w:val="content"/>
        </w:behaviors>
        <w:guid w:val="{67C0C0FD-363A-4592-AE00-0855E7166E14}"/>
      </w:docPartPr>
      <w:docPartBody>
        <w:p w:rsidR="00A953F6" w:rsidRDefault="002F5FCA" w:rsidP="002F5FCA">
          <w:pPr>
            <w:pStyle w:val="C7D35F5739124F2CBFF6E6FCF1FD8611"/>
          </w:pPr>
          <w:r w:rsidRPr="0048144F">
            <w:rPr>
              <w:rStyle w:val="PlaceholderText"/>
            </w:rPr>
            <w:t>IF ANSWERED (PrimaryAddressAptNo)</w:t>
          </w:r>
        </w:p>
      </w:docPartBody>
    </w:docPart>
    <w:docPart>
      <w:docPartPr>
        <w:name w:val="0A98A8D2D0CD40E3B39D67D10786A529"/>
        <w:category>
          <w:name w:val="General"/>
          <w:gallery w:val="placeholder"/>
        </w:category>
        <w:types>
          <w:type w:val="bbPlcHdr"/>
        </w:types>
        <w:behaviors>
          <w:behavior w:val="content"/>
        </w:behaviors>
        <w:guid w:val="{1BCBFF15-7DB5-4C14-9080-788FDF07F3AF}"/>
      </w:docPartPr>
      <w:docPartBody>
        <w:p w:rsidR="00A953F6" w:rsidRDefault="002F5FCA" w:rsidP="002F5FCA">
          <w:pPr>
            <w:pStyle w:val="0A98A8D2D0CD40E3B39D67D10786A529"/>
          </w:pPr>
          <w:r w:rsidRPr="0048144F">
            <w:rPr>
              <w:rStyle w:val="PlaceholderText"/>
            </w:rPr>
            <w:t>END IF</w:t>
          </w:r>
        </w:p>
      </w:docPartBody>
    </w:docPart>
    <w:docPart>
      <w:docPartPr>
        <w:name w:val="6C578CCEE56541E0ACEC5D81113C71B1"/>
        <w:category>
          <w:name w:val="General"/>
          <w:gallery w:val="placeholder"/>
        </w:category>
        <w:types>
          <w:type w:val="bbPlcHdr"/>
        </w:types>
        <w:behaviors>
          <w:behavior w:val="content"/>
        </w:behaviors>
        <w:guid w:val="{8126CFDA-D2B1-4C5A-A1BB-CAE89F49CB3B}"/>
      </w:docPartPr>
      <w:docPartBody>
        <w:p w:rsidR="00A953F6" w:rsidRDefault="002F5FCA" w:rsidP="002F5FCA">
          <w:pPr>
            <w:pStyle w:val="6C578CCEE56541E0ACEC5D81113C71B1"/>
          </w:pPr>
          <w:r w:rsidRPr="00C46056">
            <w:rPr>
              <w:rStyle w:val="PlaceholderText"/>
            </w:rPr>
            <w:t>PrimaryAddressCity:Like This</w:t>
          </w:r>
        </w:p>
      </w:docPartBody>
    </w:docPart>
    <w:docPart>
      <w:docPartPr>
        <w:name w:val="6C9B6E2ED43C465590EBF0D73160056E"/>
        <w:category>
          <w:name w:val="General"/>
          <w:gallery w:val="placeholder"/>
        </w:category>
        <w:types>
          <w:type w:val="bbPlcHdr"/>
        </w:types>
        <w:behaviors>
          <w:behavior w:val="content"/>
        </w:behaviors>
        <w:guid w:val="{627CD64C-52C1-4D08-BA01-B8730861BDEF}"/>
      </w:docPartPr>
      <w:docPartBody>
        <w:p w:rsidR="00A953F6" w:rsidRDefault="002F5FCA" w:rsidP="002F5FCA">
          <w:pPr>
            <w:pStyle w:val="6C9B6E2ED43C465590EBF0D73160056E"/>
          </w:pPr>
          <w:r w:rsidRPr="00F02674">
            <w:rPr>
              <w:rStyle w:val="PlaceholderText"/>
            </w:rPr>
            <w:t>PrimaryAddressZip</w:t>
          </w:r>
        </w:p>
      </w:docPartBody>
    </w:docPart>
    <w:docPart>
      <w:docPartPr>
        <w:name w:val="65CE629B702347A88CE1FD1A32B2C0E8"/>
        <w:category>
          <w:name w:val="General"/>
          <w:gallery w:val="placeholder"/>
        </w:category>
        <w:types>
          <w:type w:val="bbPlcHdr"/>
        </w:types>
        <w:behaviors>
          <w:behavior w:val="content"/>
        </w:behaviors>
        <w:guid w:val="{72517B00-C302-4BAF-8C01-660DDEDEA79A}"/>
      </w:docPartPr>
      <w:docPartBody>
        <w:p w:rsidR="00A953F6" w:rsidRDefault="002F5FCA" w:rsidP="002F5FCA">
          <w:pPr>
            <w:pStyle w:val="65CE629B702347A88CE1FD1A32B2C0E8"/>
          </w:pPr>
          <w:r w:rsidRPr="00AA0885">
            <w:rPr>
              <w:rStyle w:val="PlaceholderText"/>
            </w:rPr>
            <w:t>END IF</w:t>
          </w:r>
        </w:p>
      </w:docPartBody>
    </w:docPart>
    <w:docPart>
      <w:docPartPr>
        <w:name w:val="29AE2968119243578AD6218BAB0A0434"/>
        <w:category>
          <w:name w:val="General"/>
          <w:gallery w:val="placeholder"/>
        </w:category>
        <w:types>
          <w:type w:val="bbPlcHdr"/>
        </w:types>
        <w:behaviors>
          <w:behavior w:val="content"/>
        </w:behaviors>
        <w:guid w:val="{47F48439-F216-4029-AFCD-AAF27EBDA9CA}"/>
      </w:docPartPr>
      <w:docPartBody>
        <w:p w:rsidR="005E2E0E" w:rsidRDefault="00A953F6" w:rsidP="00A953F6">
          <w:pPr>
            <w:pStyle w:val="29AE2968119243578AD6218BAB0A0434"/>
          </w:pPr>
          <w:r w:rsidRPr="00DE55D9">
            <w:rPr>
              <w:rStyle w:val="PlaceholderText"/>
            </w:rPr>
            <w:t>SigningWitness1:LIKE THIS</w:t>
          </w:r>
        </w:p>
      </w:docPartBody>
    </w:docPart>
    <w:docPart>
      <w:docPartPr>
        <w:name w:val="7D9733FFBF50491A886E2681C4F31272"/>
        <w:category>
          <w:name w:val="General"/>
          <w:gallery w:val="placeholder"/>
        </w:category>
        <w:types>
          <w:type w:val="bbPlcHdr"/>
        </w:types>
        <w:behaviors>
          <w:behavior w:val="content"/>
        </w:behaviors>
        <w:guid w:val="{5A58C293-C683-49E5-A785-1A3B9DF46F58}"/>
      </w:docPartPr>
      <w:docPartBody>
        <w:p w:rsidR="005E2E0E" w:rsidRDefault="00A953F6" w:rsidP="00A953F6">
          <w:pPr>
            <w:pStyle w:val="7D9733FFBF50491A886E2681C4F31272"/>
          </w:pPr>
          <w:r w:rsidRPr="00DE55D9">
            <w:rPr>
              <w:rStyle w:val="PlaceholderText"/>
            </w:rPr>
            <w:t>SigningWitness2:LIKE THIS</w:t>
          </w:r>
        </w:p>
      </w:docPartBody>
    </w:docPart>
    <w:docPart>
      <w:docPartPr>
        <w:name w:val="474DBBE4063D4E52A16F33607943C157"/>
        <w:category>
          <w:name w:val="General"/>
          <w:gallery w:val="placeholder"/>
        </w:category>
        <w:types>
          <w:type w:val="bbPlcHdr"/>
        </w:types>
        <w:behaviors>
          <w:behavior w:val="content"/>
        </w:behaviors>
        <w:guid w:val="{3A8D846B-2398-41FB-9410-C213FE699042}"/>
      </w:docPartPr>
      <w:docPartBody>
        <w:p w:rsidR="005E2E0E" w:rsidRDefault="00A953F6" w:rsidP="00A953F6">
          <w:pPr>
            <w:pStyle w:val="474DBBE4063D4E52A16F33607943C157"/>
          </w:pPr>
          <w:r w:rsidRPr="00DE55D9">
            <w:rPr>
              <w:rStyle w:val="PlaceholderText"/>
            </w:rPr>
            <w:t>SigningWitness1:LIKE THIS</w:t>
          </w:r>
        </w:p>
      </w:docPartBody>
    </w:docPart>
    <w:docPart>
      <w:docPartPr>
        <w:name w:val="ABDD3E159C6941A19A32D61C820EF04A"/>
        <w:category>
          <w:name w:val="General"/>
          <w:gallery w:val="placeholder"/>
        </w:category>
        <w:types>
          <w:type w:val="bbPlcHdr"/>
        </w:types>
        <w:behaviors>
          <w:behavior w:val="content"/>
        </w:behaviors>
        <w:guid w:val="{5BB182E8-1E1F-4279-9E60-61DFBD787028}"/>
      </w:docPartPr>
      <w:docPartBody>
        <w:p w:rsidR="005E2E0E" w:rsidRDefault="00A953F6" w:rsidP="00A953F6">
          <w:pPr>
            <w:pStyle w:val="ABDD3E159C6941A19A32D61C820EF04A"/>
          </w:pPr>
          <w:r w:rsidRPr="00DE55D9">
            <w:rPr>
              <w:rStyle w:val="PlaceholderText"/>
            </w:rPr>
            <w:t>SigningWitness2:LIKE THIS</w:t>
          </w:r>
        </w:p>
      </w:docPartBody>
    </w:docPart>
    <w:docPart>
      <w:docPartPr>
        <w:name w:val="8C1329F1C90C4B93AD7E5AF5AC2588AD"/>
        <w:category>
          <w:name w:val="General"/>
          <w:gallery w:val="placeholder"/>
        </w:category>
        <w:types>
          <w:type w:val="bbPlcHdr"/>
        </w:types>
        <w:behaviors>
          <w:behavior w:val="content"/>
        </w:behaviors>
        <w:guid w:val="{F7B30CA6-A67A-4A54-8474-7A9950C10FBD}"/>
      </w:docPartPr>
      <w:docPartBody>
        <w:p w:rsidR="0015551F" w:rsidRDefault="005E2E0E">
          <w:r w:rsidRPr="00304309">
            <w:rPr>
              <w:rStyle w:val="PlaceholderText"/>
            </w:rPr>
            <w:t>RealPropertyAddressState.State Abbreviation:LIKE THIS</w:t>
          </w:r>
        </w:p>
      </w:docPartBody>
    </w:docPart>
    <w:docPart>
      <w:docPartPr>
        <w:name w:val="28181C34DE964171A1CEA82CF4CE3957"/>
        <w:category>
          <w:name w:val="General"/>
          <w:gallery w:val="placeholder"/>
        </w:category>
        <w:types>
          <w:type w:val="bbPlcHdr"/>
        </w:types>
        <w:behaviors>
          <w:behavior w:val="content"/>
        </w:behaviors>
        <w:guid w:val="{BD48260D-502C-4BA2-8B1C-900B518007CC}"/>
      </w:docPartPr>
      <w:docPartBody>
        <w:p w:rsidR="0015551F" w:rsidRDefault="005E2E0E">
          <w:r w:rsidRPr="00304309">
            <w:rPr>
              <w:rStyle w:val="PlaceholderText"/>
            </w:rPr>
            <w:t>END IF</w:t>
          </w:r>
        </w:p>
      </w:docPartBody>
    </w:docPart>
    <w:docPart>
      <w:docPartPr>
        <w:name w:val="CBB99F86B90D47C3B1F303431A8CC9E2"/>
        <w:category>
          <w:name w:val="General"/>
          <w:gallery w:val="placeholder"/>
        </w:category>
        <w:types>
          <w:type w:val="bbPlcHdr"/>
        </w:types>
        <w:behaviors>
          <w:behavior w:val="content"/>
        </w:behaviors>
        <w:guid w:val="{6B58243C-2A66-4B9B-BE46-2312CCFFD7A9}"/>
      </w:docPartPr>
      <w:docPartBody>
        <w:p w:rsidR="0015551F" w:rsidRDefault="005E2E0E">
          <w:r w:rsidRPr="00304309">
            <w:rPr>
              <w:rStyle w:val="PlaceholderText"/>
            </w:rPr>
            <w:t>IF BusOwner?</w:t>
          </w:r>
        </w:p>
      </w:docPartBody>
    </w:docPart>
    <w:docPart>
      <w:docPartPr>
        <w:name w:val="ACE16F5EDABF4982B51D058D9653F27D"/>
        <w:category>
          <w:name w:val="General"/>
          <w:gallery w:val="placeholder"/>
        </w:category>
        <w:types>
          <w:type w:val="bbPlcHdr"/>
        </w:types>
        <w:behaviors>
          <w:behavior w:val="content"/>
        </w:behaviors>
        <w:guid w:val="{DF5725F4-A9A9-4DD9-8FCA-88773F7CDCE1}"/>
      </w:docPartPr>
      <w:docPartBody>
        <w:p w:rsidR="00BB3AE7" w:rsidRDefault="0015551F" w:rsidP="0015551F">
          <w:pPr>
            <w:pStyle w:val="ACE16F5EDABF4982B51D058D9653F27D"/>
          </w:pPr>
          <w:r w:rsidRPr="00866FCD">
            <w:rPr>
              <w:rStyle w:val="PlaceholderText"/>
            </w:rPr>
            <w:t>IF TrustFundLifeInsurPrimary?</w:t>
          </w:r>
        </w:p>
      </w:docPartBody>
    </w:docPart>
    <w:docPart>
      <w:docPartPr>
        <w:name w:val="8E22F17E1D7640DBAE39B2DE6266711B"/>
        <w:category>
          <w:name w:val="General"/>
          <w:gallery w:val="placeholder"/>
        </w:category>
        <w:types>
          <w:type w:val="bbPlcHdr"/>
        </w:types>
        <w:behaviors>
          <w:behavior w:val="content"/>
        </w:behaviors>
        <w:guid w:val="{93757F4C-AC28-4EF9-A4F7-8B4D861CF152}"/>
      </w:docPartPr>
      <w:docPartBody>
        <w:p w:rsidR="00BB3AE7" w:rsidRDefault="0015551F" w:rsidP="0015551F">
          <w:pPr>
            <w:pStyle w:val="8E22F17E1D7640DBAE39B2DE6266711B"/>
          </w:pPr>
          <w:r w:rsidRPr="00866FCD">
            <w:rPr>
              <w:rStyle w:val="PlaceholderText"/>
            </w:rPr>
            <w:t>ELSE</w:t>
          </w:r>
        </w:p>
      </w:docPartBody>
    </w:docPart>
    <w:docPart>
      <w:docPartPr>
        <w:name w:val="C405DC3C85B742AFA622ACAB4FD7E387"/>
        <w:category>
          <w:name w:val="General"/>
          <w:gallery w:val="placeholder"/>
        </w:category>
        <w:types>
          <w:type w:val="bbPlcHdr"/>
        </w:types>
        <w:behaviors>
          <w:behavior w:val="content"/>
        </w:behaviors>
        <w:guid w:val="{6FA92889-07E6-4E15-976E-566CFADD4136}"/>
      </w:docPartPr>
      <w:docPartBody>
        <w:p w:rsidR="00BB3AE7" w:rsidRDefault="0015551F" w:rsidP="0015551F">
          <w:pPr>
            <w:pStyle w:val="C405DC3C85B742AFA622ACAB4FD7E387"/>
          </w:pPr>
          <w:r w:rsidRPr="00866FCD">
            <w:rPr>
              <w:rStyle w:val="PlaceholderText"/>
            </w:rPr>
            <w:t>END IF</w:t>
          </w:r>
        </w:p>
      </w:docPartBody>
    </w:docPart>
    <w:docPart>
      <w:docPartPr>
        <w:name w:val="FFE4810CF0A0442B9C4E36B22302310D"/>
        <w:category>
          <w:name w:val="General"/>
          <w:gallery w:val="placeholder"/>
        </w:category>
        <w:types>
          <w:type w:val="bbPlcHdr"/>
        </w:types>
        <w:behaviors>
          <w:behavior w:val="content"/>
        </w:behaviors>
        <w:guid w:val="{1C0704C0-8CB9-4A06-A010-19E525DD060D}"/>
      </w:docPartPr>
      <w:docPartBody>
        <w:p w:rsidR="00BB3AE7" w:rsidRDefault="0015551F" w:rsidP="0015551F">
          <w:pPr>
            <w:pStyle w:val="FFE4810CF0A0442B9C4E36B22302310D"/>
          </w:pPr>
          <w:r w:rsidRPr="00866FCD">
            <w:rPr>
              <w:rStyle w:val="PlaceholderText"/>
            </w:rPr>
            <w:t>IF TrustFundRetirementPrimary? OR TrustFundRetirementContingent?</w:t>
          </w:r>
        </w:p>
      </w:docPartBody>
    </w:docPart>
    <w:docPart>
      <w:docPartPr>
        <w:name w:val="66CAFF1FDCEA413BBD83C6A4C86710B6"/>
        <w:category>
          <w:name w:val="General"/>
          <w:gallery w:val="placeholder"/>
        </w:category>
        <w:types>
          <w:type w:val="bbPlcHdr"/>
        </w:types>
        <w:behaviors>
          <w:behavior w:val="content"/>
        </w:behaviors>
        <w:guid w:val="{142BD1BE-1BDB-4197-86A8-5B8F848E949F}"/>
      </w:docPartPr>
      <w:docPartBody>
        <w:p w:rsidR="00BB3AE7" w:rsidRDefault="0015551F" w:rsidP="0015551F">
          <w:pPr>
            <w:pStyle w:val="66CAFF1FDCEA413BBD83C6A4C86710B6"/>
          </w:pPr>
          <w:r w:rsidRPr="00866FCD">
            <w:rPr>
              <w:rStyle w:val="PlaceholderText"/>
            </w:rPr>
            <w:t>IF TrustFundRetirementPrimary?</w:t>
          </w:r>
        </w:p>
      </w:docPartBody>
    </w:docPart>
    <w:docPart>
      <w:docPartPr>
        <w:name w:val="3F8669B82FA44D208145D6CD672C9E2C"/>
        <w:category>
          <w:name w:val="General"/>
          <w:gallery w:val="placeholder"/>
        </w:category>
        <w:types>
          <w:type w:val="bbPlcHdr"/>
        </w:types>
        <w:behaviors>
          <w:behavior w:val="content"/>
        </w:behaviors>
        <w:guid w:val="{9B063A59-DBB5-4127-8BDD-87FD6397B26B}"/>
      </w:docPartPr>
      <w:docPartBody>
        <w:p w:rsidR="00BB3AE7" w:rsidRDefault="0015551F" w:rsidP="0015551F">
          <w:pPr>
            <w:pStyle w:val="3F8669B82FA44D208145D6CD672C9E2C"/>
          </w:pPr>
          <w:r w:rsidRPr="00866FCD">
            <w:rPr>
              <w:rStyle w:val="PlaceholderText"/>
            </w:rPr>
            <w:t>ELSE</w:t>
          </w:r>
        </w:p>
      </w:docPartBody>
    </w:docPart>
    <w:docPart>
      <w:docPartPr>
        <w:name w:val="46DC3D2C5E174380BF395D6A246FC28F"/>
        <w:category>
          <w:name w:val="General"/>
          <w:gallery w:val="placeholder"/>
        </w:category>
        <w:types>
          <w:type w:val="bbPlcHdr"/>
        </w:types>
        <w:behaviors>
          <w:behavior w:val="content"/>
        </w:behaviors>
        <w:guid w:val="{F95F703B-09AD-4C5C-AE98-3A0A5572913B}"/>
      </w:docPartPr>
      <w:docPartBody>
        <w:p w:rsidR="00BB3AE7" w:rsidRDefault="0015551F" w:rsidP="0015551F">
          <w:pPr>
            <w:pStyle w:val="46DC3D2C5E174380BF395D6A246FC28F"/>
          </w:pPr>
          <w:r w:rsidRPr="00866FCD">
            <w:rPr>
              <w:rStyle w:val="PlaceholderText"/>
            </w:rPr>
            <w:t>ELSE</w:t>
          </w:r>
        </w:p>
      </w:docPartBody>
    </w:docPart>
    <w:docPart>
      <w:docPartPr>
        <w:name w:val="979115D9ABF24D09ACFDF49797061CD0"/>
        <w:category>
          <w:name w:val="General"/>
          <w:gallery w:val="placeholder"/>
        </w:category>
        <w:types>
          <w:type w:val="bbPlcHdr"/>
        </w:types>
        <w:behaviors>
          <w:behavior w:val="content"/>
        </w:behaviors>
        <w:guid w:val="{AFA80D10-49CE-4096-B76B-44D0ED612DBF}"/>
      </w:docPartPr>
      <w:docPartBody>
        <w:p w:rsidR="00BB3AE7" w:rsidRDefault="0015551F" w:rsidP="0015551F">
          <w:pPr>
            <w:pStyle w:val="979115D9ABF24D09ACFDF49797061CD0"/>
          </w:pPr>
          <w:r w:rsidRPr="00866FCD">
            <w:rPr>
              <w:rStyle w:val="PlaceholderText"/>
            </w:rPr>
            <w:t>END IF</w:t>
          </w:r>
        </w:p>
      </w:docPartBody>
    </w:docPart>
    <w:docPart>
      <w:docPartPr>
        <w:name w:val="5D18767CC67D4EAFBAB13227FEEB3DCE"/>
        <w:category>
          <w:name w:val="General"/>
          <w:gallery w:val="placeholder"/>
        </w:category>
        <w:types>
          <w:type w:val="bbPlcHdr"/>
        </w:types>
        <w:behaviors>
          <w:behavior w:val="content"/>
        </w:behaviors>
        <w:guid w:val="{8E5C4003-F229-4AF4-A796-68D623253001}"/>
      </w:docPartPr>
      <w:docPartBody>
        <w:p w:rsidR="00BB3AE7" w:rsidRDefault="0015551F" w:rsidP="0015551F">
          <w:pPr>
            <w:pStyle w:val="5D18767CC67D4EAFBAB13227FEEB3DCE"/>
          </w:pPr>
          <w:r w:rsidRPr="00866FCD">
            <w:rPr>
              <w:rStyle w:val="PlaceholderText"/>
            </w:rPr>
            <w:t>END IF</w:t>
          </w:r>
        </w:p>
      </w:docPartBody>
    </w:docPart>
    <w:docPart>
      <w:docPartPr>
        <w:name w:val="AAC1DBC3C42B470F9FB151B0F6E3A74D"/>
        <w:category>
          <w:name w:val="General"/>
          <w:gallery w:val="placeholder"/>
        </w:category>
        <w:types>
          <w:type w:val="bbPlcHdr"/>
        </w:types>
        <w:behaviors>
          <w:behavior w:val="content"/>
        </w:behaviors>
        <w:guid w:val="{386E6CDB-CAB1-458D-9962-1666986A9D34}"/>
      </w:docPartPr>
      <w:docPartBody>
        <w:p w:rsidR="00F32F2F" w:rsidRDefault="007345B7" w:rsidP="007345B7">
          <w:pPr>
            <w:pStyle w:val="AAC1DBC3C42B470F9FB151B0F6E3A74D"/>
          </w:pPr>
          <w:r w:rsidRPr="00B900B1">
            <w:rPr>
              <w:rStyle w:val="PlaceholderText"/>
            </w:rPr>
            <w:t>IF PrimaryGiftOfCash?</w:t>
          </w:r>
        </w:p>
      </w:docPartBody>
    </w:docPart>
    <w:docPart>
      <w:docPartPr>
        <w:name w:val="F1CB3CFF4FED498FA544B3E6DD9D1A70"/>
        <w:category>
          <w:name w:val="General"/>
          <w:gallery w:val="placeholder"/>
        </w:category>
        <w:types>
          <w:type w:val="bbPlcHdr"/>
        </w:types>
        <w:behaviors>
          <w:behavior w:val="content"/>
        </w:behaviors>
        <w:guid w:val="{4D300B9C-DE83-479E-8F3D-568E2A1FD59C}"/>
      </w:docPartPr>
      <w:docPartBody>
        <w:p w:rsidR="00F32F2F" w:rsidRDefault="007345B7" w:rsidP="007345B7">
          <w:pPr>
            <w:pStyle w:val="F1CB3CFF4FED498FA544B3E6DD9D1A70"/>
          </w:pPr>
          <w:r w:rsidRPr="00AA0885">
            <w:rPr>
              <w:rStyle w:val="PlaceholderText"/>
            </w:rPr>
            <w:t>IF NOT PrimaryMailingAddressSame?</w:t>
          </w:r>
        </w:p>
      </w:docPartBody>
    </w:docPart>
    <w:docPart>
      <w:docPartPr>
        <w:name w:val="5F526C02210E4FA28C7E343E24DA3C32"/>
        <w:category>
          <w:name w:val="General"/>
          <w:gallery w:val="placeholder"/>
        </w:category>
        <w:types>
          <w:type w:val="bbPlcHdr"/>
        </w:types>
        <w:behaviors>
          <w:behavior w:val="content"/>
        </w:behaviors>
        <w:guid w:val="{B5485067-6CE2-4B67-B230-F2F12130EDAB}"/>
      </w:docPartPr>
      <w:docPartBody>
        <w:p w:rsidR="00F32F2F" w:rsidRDefault="007345B7" w:rsidP="007345B7">
          <w:pPr>
            <w:pStyle w:val="5F526C02210E4FA28C7E343E24DA3C32"/>
          </w:pPr>
          <w:r w:rsidRPr="00AA0885">
            <w:rPr>
              <w:rStyle w:val="PlaceholderText"/>
            </w:rPr>
            <w:t>PrimaryMailingAddressStreet1:Like This</w:t>
          </w:r>
        </w:p>
      </w:docPartBody>
    </w:docPart>
    <w:docPart>
      <w:docPartPr>
        <w:name w:val="1308E2C0AC66435DA0A6E26EE8B1BFD7"/>
        <w:category>
          <w:name w:val="General"/>
          <w:gallery w:val="placeholder"/>
        </w:category>
        <w:types>
          <w:type w:val="bbPlcHdr"/>
        </w:types>
        <w:behaviors>
          <w:behavior w:val="content"/>
        </w:behaviors>
        <w:guid w:val="{D3DAFFF9-8281-4101-846E-B47ED87A7BE3}"/>
      </w:docPartPr>
      <w:docPartBody>
        <w:p w:rsidR="00F32F2F" w:rsidRDefault="007345B7" w:rsidP="007345B7">
          <w:pPr>
            <w:pStyle w:val="1308E2C0AC66435DA0A6E26EE8B1BFD7"/>
          </w:pPr>
          <w:r w:rsidRPr="00AA0885">
            <w:rPr>
              <w:rStyle w:val="PlaceholderText"/>
            </w:rPr>
            <w:t>IF ANSWERED (PrimaryMailingAddressStreet2)</w:t>
          </w:r>
        </w:p>
      </w:docPartBody>
    </w:docPart>
    <w:docPart>
      <w:docPartPr>
        <w:name w:val="B4EDB73139DA4B84951D98550E58CD87"/>
        <w:category>
          <w:name w:val="General"/>
          <w:gallery w:val="placeholder"/>
        </w:category>
        <w:types>
          <w:type w:val="bbPlcHdr"/>
        </w:types>
        <w:behaviors>
          <w:behavior w:val="content"/>
        </w:behaviors>
        <w:guid w:val="{AC521514-9BEC-4A2C-938C-852FA7EF14CE}"/>
      </w:docPartPr>
      <w:docPartBody>
        <w:p w:rsidR="00F32F2F" w:rsidRDefault="007345B7" w:rsidP="007345B7">
          <w:pPr>
            <w:pStyle w:val="B4EDB73139DA4B84951D98550E58CD87"/>
          </w:pPr>
          <w:r w:rsidRPr="00AA0885">
            <w:rPr>
              <w:rStyle w:val="PlaceholderText"/>
            </w:rPr>
            <w:t>PrimaryMailingAddressStreet2:Like This</w:t>
          </w:r>
        </w:p>
      </w:docPartBody>
    </w:docPart>
    <w:docPart>
      <w:docPartPr>
        <w:name w:val="A85AE89D2A0B4367B2315229497A08CF"/>
        <w:category>
          <w:name w:val="General"/>
          <w:gallery w:val="placeholder"/>
        </w:category>
        <w:types>
          <w:type w:val="bbPlcHdr"/>
        </w:types>
        <w:behaviors>
          <w:behavior w:val="content"/>
        </w:behaviors>
        <w:guid w:val="{B4476944-A878-4D96-B8DA-B2CBD921C26F}"/>
      </w:docPartPr>
      <w:docPartBody>
        <w:p w:rsidR="00F32F2F" w:rsidRDefault="007345B7" w:rsidP="007345B7">
          <w:pPr>
            <w:pStyle w:val="A85AE89D2A0B4367B2315229497A08CF"/>
          </w:pPr>
          <w:r w:rsidRPr="0048144F">
            <w:rPr>
              <w:rStyle w:val="PlaceholderText"/>
            </w:rPr>
            <w:t>END IF</w:t>
          </w:r>
        </w:p>
      </w:docPartBody>
    </w:docPart>
    <w:docPart>
      <w:docPartPr>
        <w:name w:val="2A9B823A670445399B0EAF0F93922223"/>
        <w:category>
          <w:name w:val="General"/>
          <w:gallery w:val="placeholder"/>
        </w:category>
        <w:types>
          <w:type w:val="bbPlcHdr"/>
        </w:types>
        <w:behaviors>
          <w:behavior w:val="content"/>
        </w:behaviors>
        <w:guid w:val="{947D55B8-29B0-4FCC-BCED-095E66B7A1A1}"/>
      </w:docPartPr>
      <w:docPartBody>
        <w:p w:rsidR="00F32F2F" w:rsidRDefault="007345B7" w:rsidP="007345B7">
          <w:pPr>
            <w:pStyle w:val="2A9B823A670445399B0EAF0F93922223"/>
          </w:pPr>
          <w:r w:rsidRPr="00AA0885">
            <w:rPr>
              <w:rStyle w:val="PlaceholderText"/>
            </w:rPr>
            <w:t>IF ANSWERED (PrimaryMailingAddressAptNo)</w:t>
          </w:r>
        </w:p>
      </w:docPartBody>
    </w:docPart>
    <w:docPart>
      <w:docPartPr>
        <w:name w:val="EB042CAF526D45048DDD2EB3A19B0285"/>
        <w:category>
          <w:name w:val="General"/>
          <w:gallery w:val="placeholder"/>
        </w:category>
        <w:types>
          <w:type w:val="bbPlcHdr"/>
        </w:types>
        <w:behaviors>
          <w:behavior w:val="content"/>
        </w:behaviors>
        <w:guid w:val="{68E0B77D-81D4-45D3-A9F7-94DF86C5C063}"/>
      </w:docPartPr>
      <w:docPartBody>
        <w:p w:rsidR="00F32F2F" w:rsidRDefault="007345B7" w:rsidP="007345B7">
          <w:pPr>
            <w:pStyle w:val="EB042CAF526D45048DDD2EB3A19B0285"/>
          </w:pPr>
          <w:r w:rsidRPr="0048144F">
            <w:rPr>
              <w:rStyle w:val="PlaceholderText"/>
            </w:rPr>
            <w:t>END IF</w:t>
          </w:r>
        </w:p>
      </w:docPartBody>
    </w:docPart>
    <w:docPart>
      <w:docPartPr>
        <w:name w:val="812EC9AC920247F3B267A837E91BAC4E"/>
        <w:category>
          <w:name w:val="General"/>
          <w:gallery w:val="placeholder"/>
        </w:category>
        <w:types>
          <w:type w:val="bbPlcHdr"/>
        </w:types>
        <w:behaviors>
          <w:behavior w:val="content"/>
        </w:behaviors>
        <w:guid w:val="{E37C638A-AEC2-4FD4-8891-8EAD47738E7A}"/>
      </w:docPartPr>
      <w:docPartBody>
        <w:p w:rsidR="00F32F2F" w:rsidRDefault="007345B7" w:rsidP="007345B7">
          <w:pPr>
            <w:pStyle w:val="812EC9AC920247F3B267A837E91BAC4E"/>
          </w:pPr>
          <w:r w:rsidRPr="00AA0885">
            <w:rPr>
              <w:rStyle w:val="PlaceholderText"/>
            </w:rPr>
            <w:t>PrimaryMailingAddressCity:Like This</w:t>
          </w:r>
        </w:p>
      </w:docPartBody>
    </w:docPart>
    <w:docPart>
      <w:docPartPr>
        <w:name w:val="64B1DC3FD1584F1C8D008DA03DE613AE"/>
        <w:category>
          <w:name w:val="General"/>
          <w:gallery w:val="placeholder"/>
        </w:category>
        <w:types>
          <w:type w:val="bbPlcHdr"/>
        </w:types>
        <w:behaviors>
          <w:behavior w:val="content"/>
        </w:behaviors>
        <w:guid w:val="{405F397B-C59C-42C0-8EB4-4E0C5AB6EA8F}"/>
      </w:docPartPr>
      <w:docPartBody>
        <w:p w:rsidR="00F32F2F" w:rsidRDefault="007345B7" w:rsidP="007345B7">
          <w:pPr>
            <w:pStyle w:val="64B1DC3FD1584F1C8D008DA03DE613AE"/>
          </w:pPr>
          <w:r w:rsidRPr="00AA0885">
            <w:rPr>
              <w:rStyle w:val="PlaceholderText"/>
            </w:rPr>
            <w:t>PrimaryMailingAddressZip</w:t>
          </w:r>
        </w:p>
      </w:docPartBody>
    </w:docPart>
    <w:docPart>
      <w:docPartPr>
        <w:name w:val="AB4B99E834F84D7895811A570F3B4996"/>
        <w:category>
          <w:name w:val="General"/>
          <w:gallery w:val="placeholder"/>
        </w:category>
        <w:types>
          <w:type w:val="bbPlcHdr"/>
        </w:types>
        <w:behaviors>
          <w:behavior w:val="content"/>
        </w:behaviors>
        <w:guid w:val="{FFA5F4B6-23D6-492B-ACC8-202E46523F66}"/>
      </w:docPartPr>
      <w:docPartBody>
        <w:p w:rsidR="00F32F2F" w:rsidRDefault="007345B7" w:rsidP="007345B7">
          <w:pPr>
            <w:pStyle w:val="AB4B99E834F84D7895811A570F3B4996"/>
          </w:pPr>
          <w:r w:rsidRPr="000E7756">
            <w:rPr>
              <w:rStyle w:val="PlaceholderText"/>
            </w:rPr>
            <w:t>ELSE</w:t>
          </w:r>
        </w:p>
      </w:docPartBody>
    </w:docPart>
    <w:docPart>
      <w:docPartPr>
        <w:name w:val="D0AA4B0E6FB741BDAF04201F678E6A50"/>
        <w:category>
          <w:name w:val="General"/>
          <w:gallery w:val="placeholder"/>
        </w:category>
        <w:types>
          <w:type w:val="bbPlcHdr"/>
        </w:types>
        <w:behaviors>
          <w:behavior w:val="content"/>
        </w:behaviors>
        <w:guid w:val="{0877ED6B-8E32-49EE-8CF5-35A92A7038A6}"/>
      </w:docPartPr>
      <w:docPartBody>
        <w:p w:rsidR="00F32F2F" w:rsidRDefault="007345B7" w:rsidP="007345B7">
          <w:pPr>
            <w:pStyle w:val="D0AA4B0E6FB741BDAF04201F678E6A50"/>
          </w:pPr>
          <w:r w:rsidRPr="00C46056">
            <w:rPr>
              <w:rStyle w:val="PlaceholderText"/>
            </w:rPr>
            <w:t>PrimaryAddressStreet1:Like This</w:t>
          </w:r>
        </w:p>
      </w:docPartBody>
    </w:docPart>
    <w:docPart>
      <w:docPartPr>
        <w:name w:val="9C2F988136F94C74A4D7B4E1A35666E7"/>
        <w:category>
          <w:name w:val="General"/>
          <w:gallery w:val="placeholder"/>
        </w:category>
        <w:types>
          <w:type w:val="bbPlcHdr"/>
        </w:types>
        <w:behaviors>
          <w:behavior w:val="content"/>
        </w:behaviors>
        <w:guid w:val="{02F822A9-E937-4801-BFA2-86C7A3CD772A}"/>
      </w:docPartPr>
      <w:docPartBody>
        <w:p w:rsidR="00F32F2F" w:rsidRDefault="007345B7" w:rsidP="007345B7">
          <w:pPr>
            <w:pStyle w:val="9C2F988136F94C74A4D7B4E1A35666E7"/>
          </w:pPr>
          <w:r w:rsidRPr="0048144F">
            <w:rPr>
              <w:rStyle w:val="PlaceholderText"/>
            </w:rPr>
            <w:t>IF ANSWERED (PrimaryAddressAptNo)</w:t>
          </w:r>
        </w:p>
      </w:docPartBody>
    </w:docPart>
    <w:docPart>
      <w:docPartPr>
        <w:name w:val="25A2C7FF78F34DBBA4949F9F1F2D8F8C"/>
        <w:category>
          <w:name w:val="General"/>
          <w:gallery w:val="placeholder"/>
        </w:category>
        <w:types>
          <w:type w:val="bbPlcHdr"/>
        </w:types>
        <w:behaviors>
          <w:behavior w:val="content"/>
        </w:behaviors>
        <w:guid w:val="{11960267-E234-4E48-8127-17E1E341EB53}"/>
      </w:docPartPr>
      <w:docPartBody>
        <w:p w:rsidR="00F32F2F" w:rsidRDefault="007345B7" w:rsidP="007345B7">
          <w:pPr>
            <w:pStyle w:val="25A2C7FF78F34DBBA4949F9F1F2D8F8C"/>
          </w:pPr>
          <w:r w:rsidRPr="0048144F">
            <w:rPr>
              <w:rStyle w:val="PlaceholderText"/>
            </w:rPr>
            <w:t>END IF</w:t>
          </w:r>
        </w:p>
      </w:docPartBody>
    </w:docPart>
    <w:docPart>
      <w:docPartPr>
        <w:name w:val="9E0A408A6BC64B4B824F85077B11A405"/>
        <w:category>
          <w:name w:val="General"/>
          <w:gallery w:val="placeholder"/>
        </w:category>
        <w:types>
          <w:type w:val="bbPlcHdr"/>
        </w:types>
        <w:behaviors>
          <w:behavior w:val="content"/>
        </w:behaviors>
        <w:guid w:val="{00FC0F0C-18C0-4CE9-913F-BB6FAC5CE81E}"/>
      </w:docPartPr>
      <w:docPartBody>
        <w:p w:rsidR="00F32F2F" w:rsidRDefault="007345B7" w:rsidP="007345B7">
          <w:pPr>
            <w:pStyle w:val="9E0A408A6BC64B4B824F85077B11A405"/>
          </w:pPr>
          <w:r w:rsidRPr="00C46056">
            <w:rPr>
              <w:rStyle w:val="PlaceholderText"/>
            </w:rPr>
            <w:t>PrimaryAddressCity:Like This</w:t>
          </w:r>
        </w:p>
      </w:docPartBody>
    </w:docPart>
    <w:docPart>
      <w:docPartPr>
        <w:name w:val="C18CA198AAED439C9D955050301DEF1E"/>
        <w:category>
          <w:name w:val="General"/>
          <w:gallery w:val="placeholder"/>
        </w:category>
        <w:types>
          <w:type w:val="bbPlcHdr"/>
        </w:types>
        <w:behaviors>
          <w:behavior w:val="content"/>
        </w:behaviors>
        <w:guid w:val="{C152AE32-4E6E-4C27-A7D1-AD717F24D0B8}"/>
      </w:docPartPr>
      <w:docPartBody>
        <w:p w:rsidR="00F32F2F" w:rsidRDefault="007345B7" w:rsidP="007345B7">
          <w:pPr>
            <w:pStyle w:val="C18CA198AAED439C9D955050301DEF1E"/>
          </w:pPr>
          <w:r w:rsidRPr="00F02674">
            <w:rPr>
              <w:rStyle w:val="PlaceholderText"/>
            </w:rPr>
            <w:t>PrimaryAddressZip</w:t>
          </w:r>
        </w:p>
      </w:docPartBody>
    </w:docPart>
    <w:docPart>
      <w:docPartPr>
        <w:name w:val="F96FAD86E16C46E580BAE46C13BD1B21"/>
        <w:category>
          <w:name w:val="General"/>
          <w:gallery w:val="placeholder"/>
        </w:category>
        <w:types>
          <w:type w:val="bbPlcHdr"/>
        </w:types>
        <w:behaviors>
          <w:behavior w:val="content"/>
        </w:behaviors>
        <w:guid w:val="{7C8A6CB3-579E-4580-BE09-A930E84248EC}"/>
      </w:docPartPr>
      <w:docPartBody>
        <w:p w:rsidR="00F32F2F" w:rsidRDefault="007345B7" w:rsidP="007345B7">
          <w:pPr>
            <w:pStyle w:val="F96FAD86E16C46E580BAE46C13BD1B21"/>
          </w:pPr>
          <w:r w:rsidRPr="00AA0885">
            <w:rPr>
              <w:rStyle w:val="PlaceholderText"/>
            </w:rPr>
            <w:t>END IF</w:t>
          </w:r>
        </w:p>
      </w:docPartBody>
    </w:docPart>
    <w:docPart>
      <w:docPartPr>
        <w:name w:val="8A10429217B64AD1AD9D521D614776D1"/>
        <w:category>
          <w:name w:val="General"/>
          <w:gallery w:val="placeholder"/>
        </w:category>
        <w:types>
          <w:type w:val="bbPlcHdr"/>
        </w:types>
        <w:behaviors>
          <w:behavior w:val="content"/>
        </w:behaviors>
        <w:guid w:val="{970A4088-7EF0-496C-B1EB-8A04422B012D}"/>
      </w:docPartPr>
      <w:docPartBody>
        <w:p w:rsidR="00232DA5" w:rsidRDefault="002E6D65">
          <w:r w:rsidRPr="007C3DB5">
            <w:rPr>
              <w:rStyle w:val="PlaceholderText"/>
            </w:rPr>
            <w:t>PrimaryAddressAptNo:Like This</w:t>
          </w:r>
        </w:p>
      </w:docPartBody>
    </w:docPart>
    <w:docPart>
      <w:docPartPr>
        <w:name w:val="9EEDB25E2886410681D414C52AC553AF"/>
        <w:category>
          <w:name w:val="General"/>
          <w:gallery w:val="placeholder"/>
        </w:category>
        <w:types>
          <w:type w:val="bbPlcHdr"/>
        </w:types>
        <w:behaviors>
          <w:behavior w:val="content"/>
        </w:behaviors>
        <w:guid w:val="{B9B635E6-7E63-47B0-82B6-1ADAF6618DB2}"/>
      </w:docPartPr>
      <w:docPartBody>
        <w:p w:rsidR="00232DA5" w:rsidRDefault="002E6D65">
          <w:r w:rsidRPr="007C3DB5">
            <w:rPr>
              <w:rStyle w:val="PlaceholderText"/>
            </w:rPr>
            <w:t>PrimaryMailingAddressAptNo:Like This</w:t>
          </w:r>
        </w:p>
      </w:docPartBody>
    </w:docPart>
    <w:docPart>
      <w:docPartPr>
        <w:name w:val="C8D4282026D24188AF3DD6EFE82A38D3"/>
        <w:category>
          <w:name w:val="General"/>
          <w:gallery w:val="placeholder"/>
        </w:category>
        <w:types>
          <w:type w:val="bbPlcHdr"/>
        </w:types>
        <w:behaviors>
          <w:behavior w:val="content"/>
        </w:behaviors>
        <w:guid w:val="{99D3EF1F-7921-468B-94FC-6C6721AA1D68}"/>
      </w:docPartPr>
      <w:docPartBody>
        <w:p w:rsidR="00232DA5" w:rsidRDefault="002E6D65">
          <w:r w:rsidRPr="007C3DB5">
            <w:rPr>
              <w:rStyle w:val="PlaceholderText"/>
            </w:rPr>
            <w:t>PrimaryMailingAddressAptNo:Like This</w:t>
          </w:r>
        </w:p>
      </w:docPartBody>
    </w:docPart>
    <w:docPart>
      <w:docPartPr>
        <w:name w:val="CA8EF28821BA435680CD1D21F166F52A"/>
        <w:category>
          <w:name w:val="General"/>
          <w:gallery w:val="placeholder"/>
        </w:category>
        <w:types>
          <w:type w:val="bbPlcHdr"/>
        </w:types>
        <w:behaviors>
          <w:behavior w:val="content"/>
        </w:behaviors>
        <w:guid w:val="{BB677629-FD56-4075-A529-2E35096B4069}"/>
      </w:docPartPr>
      <w:docPartBody>
        <w:p w:rsidR="00232DA5" w:rsidRDefault="002E6D65">
          <w:r w:rsidRPr="007C3DB5">
            <w:rPr>
              <w:rStyle w:val="PlaceholderText"/>
            </w:rPr>
            <w:t>PrimaryAddressAptNo:Like This</w:t>
          </w:r>
        </w:p>
      </w:docPartBody>
    </w:docPart>
    <w:docPart>
      <w:docPartPr>
        <w:name w:val="7CC3D97D9FAB4172BEF10F576ED86D5D"/>
        <w:category>
          <w:name w:val="General"/>
          <w:gallery w:val="placeholder"/>
        </w:category>
        <w:types>
          <w:type w:val="bbPlcHdr"/>
        </w:types>
        <w:behaviors>
          <w:behavior w:val="content"/>
        </w:behaviors>
        <w:guid w:val="{63D62997-FD53-4D41-BE50-CC22DE73509F}"/>
      </w:docPartPr>
      <w:docPartBody>
        <w:p w:rsidR="008120D1" w:rsidRDefault="00C37CD6" w:rsidP="00C37CD6">
          <w:pPr>
            <w:pStyle w:val="7CC3D97D9FAB4172BEF10F576ED86D5D"/>
          </w:pPr>
          <w:r w:rsidRPr="00636DA8">
            <w:rPr>
              <w:rStyle w:val="PlaceholderText"/>
            </w:rPr>
            <w:t>IF PrimaryTempGuardianSameAsWill?</w:t>
          </w:r>
        </w:p>
      </w:docPartBody>
    </w:docPart>
    <w:docPart>
      <w:docPartPr>
        <w:name w:val="4389EB9E2733407890894749ABA8934B"/>
        <w:category>
          <w:name w:val="General"/>
          <w:gallery w:val="placeholder"/>
        </w:category>
        <w:types>
          <w:type w:val="bbPlcHdr"/>
        </w:types>
        <w:behaviors>
          <w:behavior w:val="content"/>
        </w:behaviors>
        <w:guid w:val="{9667207E-1D4D-4731-BC0E-E5CBEA97443B}"/>
      </w:docPartPr>
      <w:docPartBody>
        <w:p w:rsidR="008120D1" w:rsidRDefault="00C37CD6" w:rsidP="00C37CD6">
          <w:pPr>
            <w:pStyle w:val="4389EB9E2733407890894749ABA8934B"/>
          </w:pPr>
          <w:r w:rsidRPr="008F71D7">
            <w:rPr>
              <w:rStyle w:val="PlaceholderText"/>
            </w:rPr>
            <w:t>ASK PrimaryGuardianDialog</w:t>
          </w:r>
        </w:p>
      </w:docPartBody>
    </w:docPart>
    <w:docPart>
      <w:docPartPr>
        <w:name w:val="F772638FE58D47B5AF0F81C89AD72ECF"/>
        <w:category>
          <w:name w:val="General"/>
          <w:gallery w:val="placeholder"/>
        </w:category>
        <w:types>
          <w:type w:val="bbPlcHdr"/>
        </w:types>
        <w:behaviors>
          <w:behavior w:val="content"/>
        </w:behaviors>
        <w:guid w:val="{8EC6E2BA-BF80-4DC2-8EC0-9C6DEA88AC55}"/>
      </w:docPartPr>
      <w:docPartBody>
        <w:p w:rsidR="008120D1" w:rsidRDefault="00C37CD6" w:rsidP="00C37CD6">
          <w:pPr>
            <w:pStyle w:val="F772638FE58D47B5AF0F81C89AD72ECF"/>
          </w:pPr>
          <w:r w:rsidRPr="008F71D7">
            <w:rPr>
              <w:rStyle w:val="PlaceholderText"/>
            </w:rPr>
            <w:t>REPEAT PrimaryGuardianDialog</w:t>
          </w:r>
        </w:p>
      </w:docPartBody>
    </w:docPart>
    <w:docPart>
      <w:docPartPr>
        <w:name w:val="879BEA679D8845F2AF613F4F3C33EEA7"/>
        <w:category>
          <w:name w:val="General"/>
          <w:gallery w:val="placeholder"/>
        </w:category>
        <w:types>
          <w:type w:val="bbPlcHdr"/>
        </w:types>
        <w:behaviors>
          <w:behavior w:val="content"/>
        </w:behaviors>
        <w:guid w:val="{89FA7DEF-3423-4024-A9EC-0D4D7820119F}"/>
      </w:docPartPr>
      <w:docPartBody>
        <w:p w:rsidR="008120D1" w:rsidRDefault="00C37CD6" w:rsidP="00C37CD6">
          <w:pPr>
            <w:pStyle w:val="879BEA679D8845F2AF613F4F3C33EEA7"/>
          </w:pPr>
          <w:r w:rsidRPr="008F71D7">
            <w:rPr>
              <w:rStyle w:val="PlaceholderText"/>
            </w:rPr>
            <w:t>IF PrimaryGuardianMultiPeriods?</w:t>
          </w:r>
        </w:p>
      </w:docPartBody>
    </w:docPart>
    <w:docPart>
      <w:docPartPr>
        <w:name w:val="F9E7BB4AFE65408DBC7D0159F713BC99"/>
        <w:category>
          <w:name w:val="General"/>
          <w:gallery w:val="placeholder"/>
        </w:category>
        <w:types>
          <w:type w:val="bbPlcHdr"/>
        </w:types>
        <w:behaviors>
          <w:behavior w:val="content"/>
        </w:behaviors>
        <w:guid w:val="{694DD098-23D3-4EB0-92AF-0B6F10BF7E8E}"/>
      </w:docPartPr>
      <w:docPartBody>
        <w:p w:rsidR="008120D1" w:rsidRDefault="00C37CD6" w:rsidP="00C37CD6">
          <w:pPr>
            <w:pStyle w:val="F9E7BB4AFE65408DBC7D0159F713BC99"/>
          </w:pPr>
          <w:r w:rsidRPr="008A57A8">
            <w:rPr>
              <w:rStyle w:val="PlaceholderText"/>
            </w:rPr>
            <w:t>IF COUNTER = 1</w:t>
          </w:r>
        </w:p>
      </w:docPartBody>
    </w:docPart>
    <w:docPart>
      <w:docPartPr>
        <w:name w:val="E9784954C6E04DDB8DD594B0D9CF7A25"/>
        <w:category>
          <w:name w:val="General"/>
          <w:gallery w:val="placeholder"/>
        </w:category>
        <w:types>
          <w:type w:val="bbPlcHdr"/>
        </w:types>
        <w:behaviors>
          <w:behavior w:val="content"/>
        </w:behaviors>
        <w:guid w:val="{C0488C8A-A104-42EB-863D-4E935F2F2828}"/>
      </w:docPartPr>
      <w:docPartBody>
        <w:p w:rsidR="008120D1" w:rsidRDefault="00C37CD6" w:rsidP="00C37CD6">
          <w:pPr>
            <w:pStyle w:val="E9784954C6E04DDB8DD594B0D9CF7A25"/>
          </w:pPr>
          <w:r w:rsidRPr="00061A7D">
            <w:rPr>
              <w:rStyle w:val="PlaceholderText"/>
            </w:rPr>
            <w:t>PrimaryGuardianEndDate:Mmmm d, yyyy</w:t>
          </w:r>
        </w:p>
      </w:docPartBody>
    </w:docPart>
    <w:docPart>
      <w:docPartPr>
        <w:name w:val="A02B6FED6E6D4B4FA88AEBA18479C795"/>
        <w:category>
          <w:name w:val="General"/>
          <w:gallery w:val="placeholder"/>
        </w:category>
        <w:types>
          <w:type w:val="bbPlcHdr"/>
        </w:types>
        <w:behaviors>
          <w:behavior w:val="content"/>
        </w:behaviors>
        <w:guid w:val="{15A349FC-02BD-4A51-B0D0-D252B540D72A}"/>
      </w:docPartPr>
      <w:docPartBody>
        <w:p w:rsidR="008120D1" w:rsidRDefault="00C37CD6" w:rsidP="00C37CD6">
          <w:pPr>
            <w:pStyle w:val="A02B6FED6E6D4B4FA88AEBA18479C795"/>
          </w:pPr>
          <w:r w:rsidRPr="008A57A8">
            <w:rPr>
              <w:rStyle w:val="PlaceholderText"/>
            </w:rPr>
            <w:t>END IF</w:t>
          </w:r>
        </w:p>
      </w:docPartBody>
    </w:docPart>
    <w:docPart>
      <w:docPartPr>
        <w:name w:val="A5BC970DE91F4460ACE34525C181459E"/>
        <w:category>
          <w:name w:val="General"/>
          <w:gallery w:val="placeholder"/>
        </w:category>
        <w:types>
          <w:type w:val="bbPlcHdr"/>
        </w:types>
        <w:behaviors>
          <w:behavior w:val="content"/>
        </w:behaviors>
        <w:guid w:val="{FDCDAE17-7D3C-411F-AC94-3BAE21F9742B}"/>
      </w:docPartPr>
      <w:docPartBody>
        <w:p w:rsidR="008120D1" w:rsidRDefault="00C37CD6" w:rsidP="00C37CD6">
          <w:pPr>
            <w:pStyle w:val="A5BC970DE91F4460ACE34525C181459E"/>
          </w:pPr>
          <w:r w:rsidRPr="008F71D7">
            <w:rPr>
              <w:rStyle w:val="PlaceholderText"/>
            </w:rPr>
            <w:t>IF COUNTER = 2 AND COUNT(PrimaryGuardianDialog) = 3</w:t>
          </w:r>
        </w:p>
      </w:docPartBody>
    </w:docPart>
    <w:docPart>
      <w:docPartPr>
        <w:name w:val="9292FA1518654DB2B03BD6462D4F1453"/>
        <w:category>
          <w:name w:val="General"/>
          <w:gallery w:val="placeholder"/>
        </w:category>
        <w:types>
          <w:type w:val="bbPlcHdr"/>
        </w:types>
        <w:behaviors>
          <w:behavior w:val="content"/>
        </w:behaviors>
        <w:guid w:val="{94227D2C-D812-40ED-828D-1B4046E4B1DF}"/>
      </w:docPartPr>
      <w:docPartBody>
        <w:p w:rsidR="008120D1" w:rsidRDefault="00C37CD6" w:rsidP="00C37CD6">
          <w:pPr>
            <w:pStyle w:val="9292FA1518654DB2B03BD6462D4F1453"/>
          </w:pPr>
          <w:r w:rsidRPr="008F71D7">
            <w:rPr>
              <w:rStyle w:val="PlaceholderText"/>
            </w:rPr>
            <w:t>PrimaryGuardianBegDate:Mmmm d, yyyy</w:t>
          </w:r>
        </w:p>
      </w:docPartBody>
    </w:docPart>
    <w:docPart>
      <w:docPartPr>
        <w:name w:val="F562A9CF85224EADB4F19BC32122BDCB"/>
        <w:category>
          <w:name w:val="General"/>
          <w:gallery w:val="placeholder"/>
        </w:category>
        <w:types>
          <w:type w:val="bbPlcHdr"/>
        </w:types>
        <w:behaviors>
          <w:behavior w:val="content"/>
        </w:behaviors>
        <w:guid w:val="{BC494FBC-9225-4715-8861-83D7588D9007}"/>
      </w:docPartPr>
      <w:docPartBody>
        <w:p w:rsidR="008120D1" w:rsidRDefault="00C37CD6" w:rsidP="00C37CD6">
          <w:pPr>
            <w:pStyle w:val="F562A9CF85224EADB4F19BC32122BDCB"/>
          </w:pPr>
          <w:r w:rsidRPr="008F71D7">
            <w:rPr>
              <w:rStyle w:val="PlaceholderText"/>
            </w:rPr>
            <w:t>PrimaryGuardianEndDate:Mmmm d, yyyy</w:t>
          </w:r>
        </w:p>
      </w:docPartBody>
    </w:docPart>
    <w:docPart>
      <w:docPartPr>
        <w:name w:val="94EC8CAFAFB640C6BD29E39DCDEE3679"/>
        <w:category>
          <w:name w:val="General"/>
          <w:gallery w:val="placeholder"/>
        </w:category>
        <w:types>
          <w:type w:val="bbPlcHdr"/>
        </w:types>
        <w:behaviors>
          <w:behavior w:val="content"/>
        </w:behaviors>
        <w:guid w:val="{7A8550D1-EDE4-498F-8F69-226F65F2C584}"/>
      </w:docPartPr>
      <w:docPartBody>
        <w:p w:rsidR="008120D1" w:rsidRDefault="00C37CD6" w:rsidP="00C37CD6">
          <w:pPr>
            <w:pStyle w:val="94EC8CAFAFB640C6BD29E39DCDEE3679"/>
          </w:pPr>
          <w:r w:rsidRPr="008A57A8">
            <w:rPr>
              <w:rStyle w:val="PlaceholderText"/>
            </w:rPr>
            <w:t>END IF</w:t>
          </w:r>
        </w:p>
      </w:docPartBody>
    </w:docPart>
    <w:docPart>
      <w:docPartPr>
        <w:name w:val="1BEC062993304B3BB1CB06F07EC0711A"/>
        <w:category>
          <w:name w:val="General"/>
          <w:gallery w:val="placeholder"/>
        </w:category>
        <w:types>
          <w:type w:val="bbPlcHdr"/>
        </w:types>
        <w:behaviors>
          <w:behavior w:val="content"/>
        </w:behaviors>
        <w:guid w:val="{195E8CE1-1A68-4371-81A5-5824D7828837}"/>
      </w:docPartPr>
      <w:docPartBody>
        <w:p w:rsidR="008120D1" w:rsidRDefault="00C37CD6" w:rsidP="00C37CD6">
          <w:pPr>
            <w:pStyle w:val="1BEC062993304B3BB1CB06F07EC0711A"/>
          </w:pPr>
          <w:r w:rsidRPr="008F71D7">
            <w:rPr>
              <w:rStyle w:val="PlaceholderText"/>
            </w:rPr>
            <w:t>IF COUNTER = 2 AND COUNT(PrimaryGuardianDialog) = 2</w:t>
          </w:r>
        </w:p>
      </w:docPartBody>
    </w:docPart>
    <w:docPart>
      <w:docPartPr>
        <w:name w:val="87CE009CA98648CBB8A24BD7F43E99C8"/>
        <w:category>
          <w:name w:val="General"/>
          <w:gallery w:val="placeholder"/>
        </w:category>
        <w:types>
          <w:type w:val="bbPlcHdr"/>
        </w:types>
        <w:behaviors>
          <w:behavior w:val="content"/>
        </w:behaviors>
        <w:guid w:val="{EBD75A19-2121-48AE-92EC-40B0EA9398F1}"/>
      </w:docPartPr>
      <w:docPartBody>
        <w:p w:rsidR="008120D1" w:rsidRDefault="00C37CD6" w:rsidP="00C37CD6">
          <w:pPr>
            <w:pStyle w:val="87CE009CA98648CBB8A24BD7F43E99C8"/>
          </w:pPr>
          <w:r w:rsidRPr="008F71D7">
            <w:rPr>
              <w:rStyle w:val="PlaceholderText"/>
            </w:rPr>
            <w:t>PrimaryGuardianBegDate:Mmmm d, yyyy</w:t>
          </w:r>
        </w:p>
      </w:docPartBody>
    </w:docPart>
    <w:docPart>
      <w:docPartPr>
        <w:name w:val="C21524C7451C4A70924AB254BE507DD7"/>
        <w:category>
          <w:name w:val="General"/>
          <w:gallery w:val="placeholder"/>
        </w:category>
        <w:types>
          <w:type w:val="bbPlcHdr"/>
        </w:types>
        <w:behaviors>
          <w:behavior w:val="content"/>
        </w:behaviors>
        <w:guid w:val="{9A2C9DF6-2981-4FCF-9A78-253747EC0826}"/>
      </w:docPartPr>
      <w:docPartBody>
        <w:p w:rsidR="008120D1" w:rsidRDefault="00C37CD6" w:rsidP="00C37CD6">
          <w:pPr>
            <w:pStyle w:val="C21524C7451C4A70924AB254BE507DD7"/>
          </w:pPr>
          <w:r w:rsidRPr="008A57A8">
            <w:rPr>
              <w:rStyle w:val="PlaceholderText"/>
            </w:rPr>
            <w:t>END IF</w:t>
          </w:r>
        </w:p>
      </w:docPartBody>
    </w:docPart>
    <w:docPart>
      <w:docPartPr>
        <w:name w:val="6C988EAD89E0480C8023D7A59D918265"/>
        <w:category>
          <w:name w:val="General"/>
          <w:gallery w:val="placeholder"/>
        </w:category>
        <w:types>
          <w:type w:val="bbPlcHdr"/>
        </w:types>
        <w:behaviors>
          <w:behavior w:val="content"/>
        </w:behaviors>
        <w:guid w:val="{166C809A-DDC3-4815-B7A2-2E8874C452AD}"/>
      </w:docPartPr>
      <w:docPartBody>
        <w:p w:rsidR="008120D1" w:rsidRDefault="00C37CD6" w:rsidP="00C37CD6">
          <w:pPr>
            <w:pStyle w:val="6C988EAD89E0480C8023D7A59D918265"/>
          </w:pPr>
          <w:r w:rsidRPr="008F71D7">
            <w:rPr>
              <w:rStyle w:val="PlaceholderText"/>
            </w:rPr>
            <w:t>IF COUNTER = 3 AND COUNT(PrimaryGuardianDialog) = 3</w:t>
          </w:r>
        </w:p>
      </w:docPartBody>
    </w:docPart>
    <w:docPart>
      <w:docPartPr>
        <w:name w:val="088A2D1C50B04196BA27587C1267FEDB"/>
        <w:category>
          <w:name w:val="General"/>
          <w:gallery w:val="placeholder"/>
        </w:category>
        <w:types>
          <w:type w:val="bbPlcHdr"/>
        </w:types>
        <w:behaviors>
          <w:behavior w:val="content"/>
        </w:behaviors>
        <w:guid w:val="{73520AEF-F0D6-4B39-84DB-D30BA5270480}"/>
      </w:docPartPr>
      <w:docPartBody>
        <w:p w:rsidR="008120D1" w:rsidRDefault="00C37CD6" w:rsidP="00C37CD6">
          <w:pPr>
            <w:pStyle w:val="088A2D1C50B04196BA27587C1267FEDB"/>
          </w:pPr>
          <w:r w:rsidRPr="008F71D7">
            <w:rPr>
              <w:rStyle w:val="PlaceholderText"/>
            </w:rPr>
            <w:t>PrimaryGuardianBegDate:Mmmm d, yyyy</w:t>
          </w:r>
        </w:p>
      </w:docPartBody>
    </w:docPart>
    <w:docPart>
      <w:docPartPr>
        <w:name w:val="791CFE760A384F9FBF0C5FCCFC8FB973"/>
        <w:category>
          <w:name w:val="General"/>
          <w:gallery w:val="placeholder"/>
        </w:category>
        <w:types>
          <w:type w:val="bbPlcHdr"/>
        </w:types>
        <w:behaviors>
          <w:behavior w:val="content"/>
        </w:behaviors>
        <w:guid w:val="{4D9E31C2-E697-454A-9BAE-07141501C45D}"/>
      </w:docPartPr>
      <w:docPartBody>
        <w:p w:rsidR="008120D1" w:rsidRDefault="00C37CD6" w:rsidP="00C37CD6">
          <w:pPr>
            <w:pStyle w:val="791CFE760A384F9FBF0C5FCCFC8FB973"/>
          </w:pPr>
          <w:r w:rsidRPr="008A57A8">
            <w:rPr>
              <w:rStyle w:val="PlaceholderText"/>
            </w:rPr>
            <w:t>END IF</w:t>
          </w:r>
        </w:p>
      </w:docPartBody>
    </w:docPart>
    <w:docPart>
      <w:docPartPr>
        <w:name w:val="974970997B2D466B82EA6D05078B04B4"/>
        <w:category>
          <w:name w:val="General"/>
          <w:gallery w:val="placeholder"/>
        </w:category>
        <w:types>
          <w:type w:val="bbPlcHdr"/>
        </w:types>
        <w:behaviors>
          <w:behavior w:val="content"/>
        </w:behaviors>
        <w:guid w:val="{0FD7BA8E-9806-429B-A1CC-2D17342E902F}"/>
      </w:docPartPr>
      <w:docPartBody>
        <w:p w:rsidR="008120D1" w:rsidRDefault="00C37CD6" w:rsidP="00C37CD6">
          <w:pPr>
            <w:pStyle w:val="974970997B2D466B82EA6D05078B04B4"/>
          </w:pPr>
          <w:r w:rsidRPr="00390DA2">
            <w:rPr>
              <w:rStyle w:val="PlaceholderText"/>
            </w:rPr>
            <w:t>END IF</w:t>
          </w:r>
        </w:p>
      </w:docPartBody>
    </w:docPart>
    <w:docPart>
      <w:docPartPr>
        <w:name w:val="E1D42A3A7A2945C2A973A6175BA5B9C0"/>
        <w:category>
          <w:name w:val="General"/>
          <w:gallery w:val="placeholder"/>
        </w:category>
        <w:types>
          <w:type w:val="bbPlcHdr"/>
        </w:types>
        <w:behaviors>
          <w:behavior w:val="content"/>
        </w:behaviors>
        <w:guid w:val="{6319850F-8C7E-4FC5-9D74-4C17BAED89C8}"/>
      </w:docPartPr>
      <w:docPartBody>
        <w:p w:rsidR="008120D1" w:rsidRDefault="00C37CD6" w:rsidP="00C37CD6">
          <w:pPr>
            <w:pStyle w:val="E1D42A3A7A2945C2A973A6175BA5B9C0"/>
          </w:pPr>
          <w:r w:rsidRPr="00061A7D">
            <w:rPr>
              <w:rStyle w:val="PlaceholderText"/>
            </w:rPr>
            <w:t>IF PrimaryGuardianFormat = "Single file list"</w:t>
          </w:r>
        </w:p>
      </w:docPartBody>
    </w:docPart>
    <w:docPart>
      <w:docPartPr>
        <w:name w:val="4C1A62237AFA4487AE23811535A17FFC"/>
        <w:category>
          <w:name w:val="General"/>
          <w:gallery w:val="placeholder"/>
        </w:category>
        <w:types>
          <w:type w:val="bbPlcHdr"/>
        </w:types>
        <w:behaviors>
          <w:behavior w:val="content"/>
        </w:behaviors>
        <w:guid w:val="{ADB93639-D69C-4AF5-8244-813B2EAFC64A}"/>
      </w:docPartPr>
      <w:docPartBody>
        <w:p w:rsidR="008120D1" w:rsidRDefault="00C37CD6" w:rsidP="00C37CD6">
          <w:pPr>
            <w:pStyle w:val="4C1A62237AFA4487AE23811535A17FFC"/>
          </w:pPr>
          <w:r w:rsidRPr="00061A7D">
            <w:rPr>
              <w:rStyle w:val="PlaceholderText"/>
            </w:rPr>
            <w:t>IF ANSWERED (PrimaryGuardianA2)</w:t>
          </w:r>
        </w:p>
      </w:docPartBody>
    </w:docPart>
    <w:docPart>
      <w:docPartPr>
        <w:name w:val="F6EE912E2BC44D49A4E5BF9710763BAB"/>
        <w:category>
          <w:name w:val="General"/>
          <w:gallery w:val="placeholder"/>
        </w:category>
        <w:types>
          <w:type w:val="bbPlcHdr"/>
        </w:types>
        <w:behaviors>
          <w:behavior w:val="content"/>
        </w:behaviors>
        <w:guid w:val="{550E1095-A111-4981-AE9D-E639092BF53D}"/>
      </w:docPartPr>
      <w:docPartBody>
        <w:p w:rsidR="008120D1" w:rsidRDefault="00C37CD6" w:rsidP="00C37CD6">
          <w:pPr>
            <w:pStyle w:val="F6EE912E2BC44D49A4E5BF9710763BAB"/>
          </w:pPr>
          <w:r w:rsidRPr="00061A7D">
            <w:rPr>
              <w:rStyle w:val="PlaceholderText"/>
            </w:rPr>
            <w:t>LIST PrimaryGuardianA1.ImportantPeopleNameUse:LIKE THIS:a, b and c</w:t>
          </w:r>
        </w:p>
      </w:docPartBody>
    </w:docPart>
    <w:docPart>
      <w:docPartPr>
        <w:name w:val="94A37E6FBDE54BAAA185EF90EC3AAD7D"/>
        <w:category>
          <w:name w:val="General"/>
          <w:gallery w:val="placeholder"/>
        </w:category>
        <w:types>
          <w:type w:val="bbPlcHdr"/>
        </w:types>
        <w:behaviors>
          <w:behavior w:val="content"/>
        </w:behaviors>
        <w:guid w:val="{985FDF70-F80C-49D1-9C2E-4987E9586F2D}"/>
      </w:docPartPr>
      <w:docPartBody>
        <w:p w:rsidR="008120D1" w:rsidRDefault="00C37CD6" w:rsidP="00C37CD6">
          <w:pPr>
            <w:pStyle w:val="94A37E6FBDE54BAAA185EF90EC3AAD7D"/>
          </w:pPr>
          <w:r w:rsidRPr="00061A7D">
            <w:rPr>
              <w:rStyle w:val="PlaceholderText"/>
            </w:rPr>
            <w:t>IF COUNT(PrimaryGuardianA1) &gt; 1</w:t>
          </w:r>
        </w:p>
      </w:docPartBody>
    </w:docPart>
    <w:docPart>
      <w:docPartPr>
        <w:name w:val="7205E3C5928E478498B64F46D7863B53"/>
        <w:category>
          <w:name w:val="General"/>
          <w:gallery w:val="placeholder"/>
        </w:category>
        <w:types>
          <w:type w:val="bbPlcHdr"/>
        </w:types>
        <w:behaviors>
          <w:behavior w:val="content"/>
        </w:behaviors>
        <w:guid w:val="{1768FD70-FFF4-409B-9719-77E8E5822659}"/>
      </w:docPartPr>
      <w:docPartBody>
        <w:p w:rsidR="008120D1" w:rsidRDefault="00C37CD6" w:rsidP="00C37CD6">
          <w:pPr>
            <w:pStyle w:val="7205E3C5928E478498B64F46D7863B53"/>
          </w:pPr>
          <w:r w:rsidRPr="00261FF7">
            <w:rPr>
              <w:rStyle w:val="PlaceholderText"/>
            </w:rPr>
            <w:t>ELSE</w:t>
          </w:r>
        </w:p>
      </w:docPartBody>
    </w:docPart>
    <w:docPart>
      <w:docPartPr>
        <w:name w:val="C08585C100C74312BEDFDFA83864818E"/>
        <w:category>
          <w:name w:val="General"/>
          <w:gallery w:val="placeholder"/>
        </w:category>
        <w:types>
          <w:type w:val="bbPlcHdr"/>
        </w:types>
        <w:behaviors>
          <w:behavior w:val="content"/>
        </w:behaviors>
        <w:guid w:val="{F92C1058-C61A-4110-9744-41A1A7A66D87}"/>
      </w:docPartPr>
      <w:docPartBody>
        <w:p w:rsidR="008120D1" w:rsidRDefault="00C37CD6" w:rsidP="00C37CD6">
          <w:pPr>
            <w:pStyle w:val="C08585C100C74312BEDFDFA83864818E"/>
          </w:pPr>
          <w:r w:rsidRPr="00261FF7">
            <w:rPr>
              <w:rStyle w:val="PlaceholderText"/>
            </w:rPr>
            <w:t>END IF</w:t>
          </w:r>
        </w:p>
      </w:docPartBody>
    </w:docPart>
    <w:docPart>
      <w:docPartPr>
        <w:name w:val="26A47E71D1B64DE6B38320646BA3227F"/>
        <w:category>
          <w:name w:val="General"/>
          <w:gallery w:val="placeholder"/>
        </w:category>
        <w:types>
          <w:type w:val="bbPlcHdr"/>
        </w:types>
        <w:behaviors>
          <w:behavior w:val="content"/>
        </w:behaviors>
        <w:guid w:val="{8DF035E8-F45F-47BB-AD5D-CB5032D37A99}"/>
      </w:docPartPr>
      <w:docPartBody>
        <w:p w:rsidR="008120D1" w:rsidRDefault="00C37CD6" w:rsidP="00C37CD6">
          <w:pPr>
            <w:pStyle w:val="26A47E71D1B64DE6B38320646BA3227F"/>
          </w:pPr>
          <w:r w:rsidRPr="00DE55D9">
            <w:rPr>
              <w:rStyle w:val="PlaceholderText"/>
            </w:rPr>
            <w:t>ELSE</w:t>
          </w:r>
        </w:p>
      </w:docPartBody>
    </w:docPart>
    <w:docPart>
      <w:docPartPr>
        <w:name w:val="1C275FD0C1C04AEBAED7095D5D3A1BF6"/>
        <w:category>
          <w:name w:val="General"/>
          <w:gallery w:val="placeholder"/>
        </w:category>
        <w:types>
          <w:type w:val="bbPlcHdr"/>
        </w:types>
        <w:behaviors>
          <w:behavior w:val="content"/>
        </w:behaviors>
        <w:guid w:val="{8D4C7CC0-2B2E-427A-B27D-6BE23CE8770E}"/>
      </w:docPartPr>
      <w:docPartBody>
        <w:p w:rsidR="008120D1" w:rsidRDefault="00C37CD6" w:rsidP="00C37CD6">
          <w:pPr>
            <w:pStyle w:val="1C275FD0C1C04AEBAED7095D5D3A1BF6"/>
          </w:pPr>
          <w:r w:rsidRPr="00061A7D">
            <w:rPr>
              <w:rStyle w:val="PlaceholderText"/>
            </w:rPr>
            <w:t>LIST PrimaryGuardianA1.ImportantPeopleNameUse:LIKE THIS:a, b and c</w:t>
          </w:r>
        </w:p>
      </w:docPartBody>
    </w:docPart>
    <w:docPart>
      <w:docPartPr>
        <w:name w:val="98C6835F9C894BFC9F18939E18D06D06"/>
        <w:category>
          <w:name w:val="General"/>
          <w:gallery w:val="placeholder"/>
        </w:category>
        <w:types>
          <w:type w:val="bbPlcHdr"/>
        </w:types>
        <w:behaviors>
          <w:behavior w:val="content"/>
        </w:behaviors>
        <w:guid w:val="{57B777C1-537E-48C3-A99F-69748A9DC0CF}"/>
      </w:docPartPr>
      <w:docPartBody>
        <w:p w:rsidR="008120D1" w:rsidRDefault="00C37CD6" w:rsidP="00C37CD6">
          <w:pPr>
            <w:pStyle w:val="98C6835F9C894BFC9F18939E18D06D06"/>
          </w:pPr>
          <w:r w:rsidRPr="00061A7D">
            <w:rPr>
              <w:rStyle w:val="PlaceholderText"/>
            </w:rPr>
            <w:t>IF COUNT(PrimaryGuardianA1) &gt; 1</w:t>
          </w:r>
        </w:p>
      </w:docPartBody>
    </w:docPart>
    <w:docPart>
      <w:docPartPr>
        <w:name w:val="2A1BDC038A7B4A9DBFC2F049586B3D06"/>
        <w:category>
          <w:name w:val="General"/>
          <w:gallery w:val="placeholder"/>
        </w:category>
        <w:types>
          <w:type w:val="bbPlcHdr"/>
        </w:types>
        <w:behaviors>
          <w:behavior w:val="content"/>
        </w:behaviors>
        <w:guid w:val="{8EDA16D5-C915-49F0-9AE6-F935E0BB55A6}"/>
      </w:docPartPr>
      <w:docPartBody>
        <w:p w:rsidR="008120D1" w:rsidRDefault="00C37CD6" w:rsidP="00C37CD6">
          <w:pPr>
            <w:pStyle w:val="2A1BDC038A7B4A9DBFC2F049586B3D06"/>
          </w:pPr>
          <w:r w:rsidRPr="00261FF7">
            <w:rPr>
              <w:rStyle w:val="PlaceholderText"/>
            </w:rPr>
            <w:t>ELSE</w:t>
          </w:r>
        </w:p>
      </w:docPartBody>
    </w:docPart>
    <w:docPart>
      <w:docPartPr>
        <w:name w:val="9254848B857E4FDBBB7A1A85C0EE0E7E"/>
        <w:category>
          <w:name w:val="General"/>
          <w:gallery w:val="placeholder"/>
        </w:category>
        <w:types>
          <w:type w:val="bbPlcHdr"/>
        </w:types>
        <w:behaviors>
          <w:behavior w:val="content"/>
        </w:behaviors>
        <w:guid w:val="{52D00F44-A849-404E-AEE5-91B0F2D95E8D}"/>
      </w:docPartPr>
      <w:docPartBody>
        <w:p w:rsidR="008120D1" w:rsidRDefault="00C37CD6" w:rsidP="00C37CD6">
          <w:pPr>
            <w:pStyle w:val="9254848B857E4FDBBB7A1A85C0EE0E7E"/>
          </w:pPr>
          <w:r w:rsidRPr="00261FF7">
            <w:rPr>
              <w:rStyle w:val="PlaceholderText"/>
            </w:rPr>
            <w:t>END IF</w:t>
          </w:r>
        </w:p>
      </w:docPartBody>
    </w:docPart>
    <w:docPart>
      <w:docPartPr>
        <w:name w:val="2082B6D7B9F64BCCA1C55AC09703EA44"/>
        <w:category>
          <w:name w:val="General"/>
          <w:gallery w:val="placeholder"/>
        </w:category>
        <w:types>
          <w:type w:val="bbPlcHdr"/>
        </w:types>
        <w:behaviors>
          <w:behavior w:val="content"/>
        </w:behaviors>
        <w:guid w:val="{3AD6F422-4D39-49FC-843C-58E41B855BF4}"/>
      </w:docPartPr>
      <w:docPartBody>
        <w:p w:rsidR="008120D1" w:rsidRDefault="00C37CD6" w:rsidP="00C37CD6">
          <w:pPr>
            <w:pStyle w:val="2082B6D7B9F64BCCA1C55AC09703EA44"/>
          </w:pPr>
          <w:r w:rsidRPr="00DE55D9">
            <w:rPr>
              <w:rStyle w:val="PlaceholderText"/>
            </w:rPr>
            <w:t>END IF</w:t>
          </w:r>
        </w:p>
      </w:docPartBody>
    </w:docPart>
    <w:docPart>
      <w:docPartPr>
        <w:name w:val="4F4AE243FB1D4F818D089A9C3570E8BA"/>
        <w:category>
          <w:name w:val="General"/>
          <w:gallery w:val="placeholder"/>
        </w:category>
        <w:types>
          <w:type w:val="bbPlcHdr"/>
        </w:types>
        <w:behaviors>
          <w:behavior w:val="content"/>
        </w:behaviors>
        <w:guid w:val="{F3A498FF-27C0-476C-830B-367DBE26BA8E}"/>
      </w:docPartPr>
      <w:docPartBody>
        <w:p w:rsidR="008120D1" w:rsidRDefault="00C37CD6" w:rsidP="00C37CD6">
          <w:pPr>
            <w:pStyle w:val="4F4AE243FB1D4F818D089A9C3570E8BA"/>
          </w:pPr>
          <w:r w:rsidRPr="00061A7D">
            <w:rPr>
              <w:rStyle w:val="PlaceholderText"/>
            </w:rPr>
            <w:t>IF ANSWERED (PrimaryGuardianA2)</w:t>
          </w:r>
        </w:p>
      </w:docPartBody>
    </w:docPart>
    <w:docPart>
      <w:docPartPr>
        <w:name w:val="87F37A8E6A8148508FEA28EF70A80D3C"/>
        <w:category>
          <w:name w:val="General"/>
          <w:gallery w:val="placeholder"/>
        </w:category>
        <w:types>
          <w:type w:val="bbPlcHdr"/>
        </w:types>
        <w:behaviors>
          <w:behavior w:val="content"/>
        </w:behaviors>
        <w:guid w:val="{CF512BEE-393F-46AF-97C6-D98FDDC2D965}"/>
      </w:docPartPr>
      <w:docPartBody>
        <w:p w:rsidR="008120D1" w:rsidRDefault="00C37CD6" w:rsidP="00C37CD6">
          <w:pPr>
            <w:pStyle w:val="87F37A8E6A8148508FEA28EF70A80D3C"/>
          </w:pPr>
          <w:r w:rsidRPr="00061A7D">
            <w:rPr>
              <w:rStyle w:val="PlaceholderText"/>
            </w:rPr>
            <w:t>LIST PrimaryGuardianA2.ImportantPeopleNameUse:LIKE THIS:a, b and c</w:t>
          </w:r>
        </w:p>
      </w:docPartBody>
    </w:docPart>
    <w:docPart>
      <w:docPartPr>
        <w:name w:val="6B898197337B44CA9FA67B031D662125"/>
        <w:category>
          <w:name w:val="General"/>
          <w:gallery w:val="placeholder"/>
        </w:category>
        <w:types>
          <w:type w:val="bbPlcHdr"/>
        </w:types>
        <w:behaviors>
          <w:behavior w:val="content"/>
        </w:behaviors>
        <w:guid w:val="{03A260E2-A94E-4B8A-9AA8-EE45F2D42547}"/>
      </w:docPartPr>
      <w:docPartBody>
        <w:p w:rsidR="008120D1" w:rsidRDefault="00C37CD6" w:rsidP="00C37CD6">
          <w:pPr>
            <w:pStyle w:val="6B898197337B44CA9FA67B031D662125"/>
          </w:pPr>
          <w:r w:rsidRPr="00061A7D">
            <w:rPr>
              <w:rStyle w:val="PlaceholderText"/>
            </w:rPr>
            <w:t>IF COUNT(PrimaryGuardianA2) &gt; 1</w:t>
          </w:r>
        </w:p>
      </w:docPartBody>
    </w:docPart>
    <w:docPart>
      <w:docPartPr>
        <w:name w:val="EAB0A3DCA6FF49A782B2EEA67EBF9FB2"/>
        <w:category>
          <w:name w:val="General"/>
          <w:gallery w:val="placeholder"/>
        </w:category>
        <w:types>
          <w:type w:val="bbPlcHdr"/>
        </w:types>
        <w:behaviors>
          <w:behavior w:val="content"/>
        </w:behaviors>
        <w:guid w:val="{C61D888F-656B-4E34-A4E7-4F21AAAFF14B}"/>
      </w:docPartPr>
      <w:docPartBody>
        <w:p w:rsidR="008120D1" w:rsidRDefault="00C37CD6" w:rsidP="00C37CD6">
          <w:pPr>
            <w:pStyle w:val="EAB0A3DCA6FF49A782B2EEA67EBF9FB2"/>
          </w:pPr>
          <w:r w:rsidRPr="00261FF7">
            <w:rPr>
              <w:rStyle w:val="PlaceholderText"/>
            </w:rPr>
            <w:t>ELSE</w:t>
          </w:r>
        </w:p>
      </w:docPartBody>
    </w:docPart>
    <w:docPart>
      <w:docPartPr>
        <w:name w:val="557CB4A53BBA43908B3963789105C00B"/>
        <w:category>
          <w:name w:val="General"/>
          <w:gallery w:val="placeholder"/>
        </w:category>
        <w:types>
          <w:type w:val="bbPlcHdr"/>
        </w:types>
        <w:behaviors>
          <w:behavior w:val="content"/>
        </w:behaviors>
        <w:guid w:val="{DB598F36-5B40-4ED1-9130-3B20B417A6D5}"/>
      </w:docPartPr>
      <w:docPartBody>
        <w:p w:rsidR="008120D1" w:rsidRDefault="00C37CD6" w:rsidP="00C37CD6">
          <w:pPr>
            <w:pStyle w:val="557CB4A53BBA43908B3963789105C00B"/>
          </w:pPr>
          <w:r w:rsidRPr="00261FF7">
            <w:rPr>
              <w:rStyle w:val="PlaceholderText"/>
            </w:rPr>
            <w:t>END IF</w:t>
          </w:r>
        </w:p>
      </w:docPartBody>
    </w:docPart>
    <w:docPart>
      <w:docPartPr>
        <w:name w:val="537508CC083D42F294F7063328B70EED"/>
        <w:category>
          <w:name w:val="General"/>
          <w:gallery w:val="placeholder"/>
        </w:category>
        <w:types>
          <w:type w:val="bbPlcHdr"/>
        </w:types>
        <w:behaviors>
          <w:behavior w:val="content"/>
        </w:behaviors>
        <w:guid w:val="{651245B5-D242-46FC-825B-9EF9701A7614}"/>
      </w:docPartPr>
      <w:docPartBody>
        <w:p w:rsidR="008120D1" w:rsidRDefault="00C37CD6" w:rsidP="00C37CD6">
          <w:pPr>
            <w:pStyle w:val="537508CC083D42F294F7063328B70EED"/>
          </w:pPr>
          <w:r w:rsidRPr="00261FF7">
            <w:rPr>
              <w:rStyle w:val="PlaceholderText"/>
            </w:rPr>
            <w:t>END IF</w:t>
          </w:r>
        </w:p>
      </w:docPartBody>
    </w:docPart>
    <w:docPart>
      <w:docPartPr>
        <w:name w:val="5116AC04B7A14CACB94F2302EF8C7782"/>
        <w:category>
          <w:name w:val="General"/>
          <w:gallery w:val="placeholder"/>
        </w:category>
        <w:types>
          <w:type w:val="bbPlcHdr"/>
        </w:types>
        <w:behaviors>
          <w:behavior w:val="content"/>
        </w:behaviors>
        <w:guid w:val="{4D00C314-D466-4B95-99C5-D0F43454A674}"/>
      </w:docPartPr>
      <w:docPartBody>
        <w:p w:rsidR="008120D1" w:rsidRDefault="00C37CD6" w:rsidP="00C37CD6">
          <w:pPr>
            <w:pStyle w:val="5116AC04B7A14CACB94F2302EF8C7782"/>
          </w:pPr>
          <w:r w:rsidRPr="00061A7D">
            <w:rPr>
              <w:rStyle w:val="PlaceholderText"/>
            </w:rPr>
            <w:t>IF ANSWERED (PrimaryGuardianA3)</w:t>
          </w:r>
        </w:p>
      </w:docPartBody>
    </w:docPart>
    <w:docPart>
      <w:docPartPr>
        <w:name w:val="57B47BF1B9F14355965505C65AE566E6"/>
        <w:category>
          <w:name w:val="General"/>
          <w:gallery w:val="placeholder"/>
        </w:category>
        <w:types>
          <w:type w:val="bbPlcHdr"/>
        </w:types>
        <w:behaviors>
          <w:behavior w:val="content"/>
        </w:behaviors>
        <w:guid w:val="{A95501E7-91ED-4AC3-A229-F1C058E4F178}"/>
      </w:docPartPr>
      <w:docPartBody>
        <w:p w:rsidR="008120D1" w:rsidRDefault="00C37CD6" w:rsidP="00C37CD6">
          <w:pPr>
            <w:pStyle w:val="57B47BF1B9F14355965505C65AE566E6"/>
          </w:pPr>
          <w:r w:rsidRPr="00061A7D">
            <w:rPr>
              <w:rStyle w:val="PlaceholderText"/>
            </w:rPr>
            <w:t>LIST PrimaryGuardianA3.ImportantPeopleNameUse:LIKE THIS:a, b and c</w:t>
          </w:r>
        </w:p>
      </w:docPartBody>
    </w:docPart>
    <w:docPart>
      <w:docPartPr>
        <w:name w:val="6AAD8E14EC0E48F8880E580A8F408D9B"/>
        <w:category>
          <w:name w:val="General"/>
          <w:gallery w:val="placeholder"/>
        </w:category>
        <w:types>
          <w:type w:val="bbPlcHdr"/>
        </w:types>
        <w:behaviors>
          <w:behavior w:val="content"/>
        </w:behaviors>
        <w:guid w:val="{C93D65EE-BA70-4AB6-92D5-31325408115D}"/>
      </w:docPartPr>
      <w:docPartBody>
        <w:p w:rsidR="008120D1" w:rsidRDefault="00C37CD6" w:rsidP="00C37CD6">
          <w:pPr>
            <w:pStyle w:val="6AAD8E14EC0E48F8880E580A8F408D9B"/>
          </w:pPr>
          <w:r w:rsidRPr="00061A7D">
            <w:rPr>
              <w:rStyle w:val="PlaceholderText"/>
            </w:rPr>
            <w:t>IF COUNT(PrimaryGuardianA3) &gt; 1</w:t>
          </w:r>
        </w:p>
      </w:docPartBody>
    </w:docPart>
    <w:docPart>
      <w:docPartPr>
        <w:name w:val="1665A8492C144A82B328EC89FCEC057D"/>
        <w:category>
          <w:name w:val="General"/>
          <w:gallery w:val="placeholder"/>
        </w:category>
        <w:types>
          <w:type w:val="bbPlcHdr"/>
        </w:types>
        <w:behaviors>
          <w:behavior w:val="content"/>
        </w:behaviors>
        <w:guid w:val="{38BD7A76-3449-4C73-9149-28F1E6699600}"/>
      </w:docPartPr>
      <w:docPartBody>
        <w:p w:rsidR="008120D1" w:rsidRDefault="00C37CD6" w:rsidP="00C37CD6">
          <w:pPr>
            <w:pStyle w:val="1665A8492C144A82B328EC89FCEC057D"/>
          </w:pPr>
          <w:r w:rsidRPr="00261FF7">
            <w:rPr>
              <w:rStyle w:val="PlaceholderText"/>
            </w:rPr>
            <w:t>ELSE</w:t>
          </w:r>
        </w:p>
      </w:docPartBody>
    </w:docPart>
    <w:docPart>
      <w:docPartPr>
        <w:name w:val="B8BBC6C1C2B7467494728600144CF492"/>
        <w:category>
          <w:name w:val="General"/>
          <w:gallery w:val="placeholder"/>
        </w:category>
        <w:types>
          <w:type w:val="bbPlcHdr"/>
        </w:types>
        <w:behaviors>
          <w:behavior w:val="content"/>
        </w:behaviors>
        <w:guid w:val="{17D1D642-CEDC-4278-83BF-3D96819E0897}"/>
      </w:docPartPr>
      <w:docPartBody>
        <w:p w:rsidR="008120D1" w:rsidRDefault="00C37CD6" w:rsidP="00C37CD6">
          <w:pPr>
            <w:pStyle w:val="B8BBC6C1C2B7467494728600144CF492"/>
          </w:pPr>
          <w:r w:rsidRPr="00261FF7">
            <w:rPr>
              <w:rStyle w:val="PlaceholderText"/>
            </w:rPr>
            <w:t>END IF</w:t>
          </w:r>
        </w:p>
      </w:docPartBody>
    </w:docPart>
    <w:docPart>
      <w:docPartPr>
        <w:name w:val="7C892788AC054943B5A3110DF22A3341"/>
        <w:category>
          <w:name w:val="General"/>
          <w:gallery w:val="placeholder"/>
        </w:category>
        <w:types>
          <w:type w:val="bbPlcHdr"/>
        </w:types>
        <w:behaviors>
          <w:behavior w:val="content"/>
        </w:behaviors>
        <w:guid w:val="{9D9579B9-AF2C-427E-9589-9AB061FD84CF}"/>
      </w:docPartPr>
      <w:docPartBody>
        <w:p w:rsidR="008120D1" w:rsidRDefault="00C37CD6" w:rsidP="00C37CD6">
          <w:pPr>
            <w:pStyle w:val="7C892788AC054943B5A3110DF22A3341"/>
          </w:pPr>
          <w:r w:rsidRPr="00261FF7">
            <w:rPr>
              <w:rStyle w:val="PlaceholderText"/>
            </w:rPr>
            <w:t>END IF</w:t>
          </w:r>
        </w:p>
      </w:docPartBody>
    </w:docPart>
    <w:docPart>
      <w:docPartPr>
        <w:name w:val="573FF5EC9AE144878F43E2BA3108212E"/>
        <w:category>
          <w:name w:val="General"/>
          <w:gallery w:val="placeholder"/>
        </w:category>
        <w:types>
          <w:type w:val="bbPlcHdr"/>
        </w:types>
        <w:behaviors>
          <w:behavior w:val="content"/>
        </w:behaviors>
        <w:guid w:val="{82AE475E-C5FD-453E-897A-04D24B4E37A9}"/>
      </w:docPartPr>
      <w:docPartBody>
        <w:p w:rsidR="008120D1" w:rsidRDefault="00C37CD6" w:rsidP="00C37CD6">
          <w:pPr>
            <w:pStyle w:val="573FF5EC9AE144878F43E2BA3108212E"/>
          </w:pPr>
          <w:r w:rsidRPr="00061A7D">
            <w:rPr>
              <w:rStyle w:val="PlaceholderText"/>
            </w:rPr>
            <w:t>IF ANSWERED (PrimaryGuardianA4)</w:t>
          </w:r>
        </w:p>
      </w:docPartBody>
    </w:docPart>
    <w:docPart>
      <w:docPartPr>
        <w:name w:val="6ECC79DC71EF41618FB9A1151A4FA73E"/>
        <w:category>
          <w:name w:val="General"/>
          <w:gallery w:val="placeholder"/>
        </w:category>
        <w:types>
          <w:type w:val="bbPlcHdr"/>
        </w:types>
        <w:behaviors>
          <w:behavior w:val="content"/>
        </w:behaviors>
        <w:guid w:val="{F0A339F4-DBE8-4431-BDBD-B7D27BD45228}"/>
      </w:docPartPr>
      <w:docPartBody>
        <w:p w:rsidR="008120D1" w:rsidRDefault="00C37CD6" w:rsidP="00C37CD6">
          <w:pPr>
            <w:pStyle w:val="6ECC79DC71EF41618FB9A1151A4FA73E"/>
          </w:pPr>
          <w:r w:rsidRPr="00061A7D">
            <w:rPr>
              <w:rStyle w:val="PlaceholderText"/>
            </w:rPr>
            <w:t>LIST PrimaryGuardianA4.ImportantPeopleNameUse:LIKE THIS:a, b and c</w:t>
          </w:r>
        </w:p>
      </w:docPartBody>
    </w:docPart>
    <w:docPart>
      <w:docPartPr>
        <w:name w:val="F94F585EB4BB47AEBC8BF73DE041E4C4"/>
        <w:category>
          <w:name w:val="General"/>
          <w:gallery w:val="placeholder"/>
        </w:category>
        <w:types>
          <w:type w:val="bbPlcHdr"/>
        </w:types>
        <w:behaviors>
          <w:behavior w:val="content"/>
        </w:behaviors>
        <w:guid w:val="{EFCB492B-088D-4945-8B1F-0BAB2C16D745}"/>
      </w:docPartPr>
      <w:docPartBody>
        <w:p w:rsidR="008120D1" w:rsidRDefault="00C37CD6" w:rsidP="00C37CD6">
          <w:pPr>
            <w:pStyle w:val="F94F585EB4BB47AEBC8BF73DE041E4C4"/>
          </w:pPr>
          <w:r w:rsidRPr="00061A7D">
            <w:rPr>
              <w:rStyle w:val="PlaceholderText"/>
            </w:rPr>
            <w:t>IF COUNT(PrimaryGuardianA4) &gt; 1</w:t>
          </w:r>
        </w:p>
      </w:docPartBody>
    </w:docPart>
    <w:docPart>
      <w:docPartPr>
        <w:name w:val="C7496E9CFDC044C990E0085C8043C4C7"/>
        <w:category>
          <w:name w:val="General"/>
          <w:gallery w:val="placeholder"/>
        </w:category>
        <w:types>
          <w:type w:val="bbPlcHdr"/>
        </w:types>
        <w:behaviors>
          <w:behavior w:val="content"/>
        </w:behaviors>
        <w:guid w:val="{F706CDC4-4EE5-42C7-A24D-D9A4D88D233B}"/>
      </w:docPartPr>
      <w:docPartBody>
        <w:p w:rsidR="008120D1" w:rsidRDefault="00C37CD6" w:rsidP="00C37CD6">
          <w:pPr>
            <w:pStyle w:val="C7496E9CFDC044C990E0085C8043C4C7"/>
          </w:pPr>
          <w:r w:rsidRPr="00261FF7">
            <w:rPr>
              <w:rStyle w:val="PlaceholderText"/>
            </w:rPr>
            <w:t>ELSE</w:t>
          </w:r>
        </w:p>
      </w:docPartBody>
    </w:docPart>
    <w:docPart>
      <w:docPartPr>
        <w:name w:val="8B290E27BC59422D91DEC6831139B2D3"/>
        <w:category>
          <w:name w:val="General"/>
          <w:gallery w:val="placeholder"/>
        </w:category>
        <w:types>
          <w:type w:val="bbPlcHdr"/>
        </w:types>
        <w:behaviors>
          <w:behavior w:val="content"/>
        </w:behaviors>
        <w:guid w:val="{E92BEF02-67D3-42F2-8F2E-BA3C774F01D5}"/>
      </w:docPartPr>
      <w:docPartBody>
        <w:p w:rsidR="008120D1" w:rsidRDefault="00C37CD6" w:rsidP="00C37CD6">
          <w:pPr>
            <w:pStyle w:val="8B290E27BC59422D91DEC6831139B2D3"/>
          </w:pPr>
          <w:r w:rsidRPr="00261FF7">
            <w:rPr>
              <w:rStyle w:val="PlaceholderText"/>
            </w:rPr>
            <w:t>END IF</w:t>
          </w:r>
        </w:p>
      </w:docPartBody>
    </w:docPart>
    <w:docPart>
      <w:docPartPr>
        <w:name w:val="8BA671340AB14F2E8EB09E6F8E531254"/>
        <w:category>
          <w:name w:val="General"/>
          <w:gallery w:val="placeholder"/>
        </w:category>
        <w:types>
          <w:type w:val="bbPlcHdr"/>
        </w:types>
        <w:behaviors>
          <w:behavior w:val="content"/>
        </w:behaviors>
        <w:guid w:val="{84C53ECD-D3A1-48C4-AAEA-79C020A61697}"/>
      </w:docPartPr>
      <w:docPartBody>
        <w:p w:rsidR="008120D1" w:rsidRDefault="00C37CD6" w:rsidP="00C37CD6">
          <w:pPr>
            <w:pStyle w:val="8BA671340AB14F2E8EB09E6F8E531254"/>
          </w:pPr>
          <w:r w:rsidRPr="00261FF7">
            <w:rPr>
              <w:rStyle w:val="PlaceholderText"/>
            </w:rPr>
            <w:t>END IF</w:t>
          </w:r>
        </w:p>
      </w:docPartBody>
    </w:docPart>
    <w:docPart>
      <w:docPartPr>
        <w:name w:val="9B0B6646D266476BAFC1BB759A63E35C"/>
        <w:category>
          <w:name w:val="General"/>
          <w:gallery w:val="placeholder"/>
        </w:category>
        <w:types>
          <w:type w:val="bbPlcHdr"/>
        </w:types>
        <w:behaviors>
          <w:behavior w:val="content"/>
        </w:behaviors>
        <w:guid w:val="{DF321EA8-A5AB-4144-820B-3C9878DD32E2}"/>
      </w:docPartPr>
      <w:docPartBody>
        <w:p w:rsidR="008120D1" w:rsidRDefault="00C37CD6" w:rsidP="00C37CD6">
          <w:pPr>
            <w:pStyle w:val="9B0B6646D266476BAFC1BB759A63E35C"/>
          </w:pPr>
          <w:r w:rsidRPr="00061A7D">
            <w:rPr>
              <w:rStyle w:val="PlaceholderText"/>
            </w:rPr>
            <w:t>IF ANSWERED (PrimaryGuardianA5)</w:t>
          </w:r>
        </w:p>
      </w:docPartBody>
    </w:docPart>
    <w:docPart>
      <w:docPartPr>
        <w:name w:val="4E9E10F2D117470794475DDFA3ED01AE"/>
        <w:category>
          <w:name w:val="General"/>
          <w:gallery w:val="placeholder"/>
        </w:category>
        <w:types>
          <w:type w:val="bbPlcHdr"/>
        </w:types>
        <w:behaviors>
          <w:behavior w:val="content"/>
        </w:behaviors>
        <w:guid w:val="{3CE75281-1E21-4E96-8ABC-1FCC5309B915}"/>
      </w:docPartPr>
      <w:docPartBody>
        <w:p w:rsidR="008120D1" w:rsidRDefault="00C37CD6" w:rsidP="00C37CD6">
          <w:pPr>
            <w:pStyle w:val="4E9E10F2D117470794475DDFA3ED01AE"/>
          </w:pPr>
          <w:r w:rsidRPr="00061A7D">
            <w:rPr>
              <w:rStyle w:val="PlaceholderText"/>
            </w:rPr>
            <w:t>LIST PrimaryGuardianA5.ImportantPeopleNameUse:LIKE THIS:a, b and c</w:t>
          </w:r>
        </w:p>
      </w:docPartBody>
    </w:docPart>
    <w:docPart>
      <w:docPartPr>
        <w:name w:val="A30588A59FA643AD8F358699A73CB3E4"/>
        <w:category>
          <w:name w:val="General"/>
          <w:gallery w:val="placeholder"/>
        </w:category>
        <w:types>
          <w:type w:val="bbPlcHdr"/>
        </w:types>
        <w:behaviors>
          <w:behavior w:val="content"/>
        </w:behaviors>
        <w:guid w:val="{BC3A6BA5-A6DE-47F5-ADF6-9DE5D8CCCCA0}"/>
      </w:docPartPr>
      <w:docPartBody>
        <w:p w:rsidR="008120D1" w:rsidRDefault="00C37CD6" w:rsidP="00C37CD6">
          <w:pPr>
            <w:pStyle w:val="A30588A59FA643AD8F358699A73CB3E4"/>
          </w:pPr>
          <w:r w:rsidRPr="00061A7D">
            <w:rPr>
              <w:rStyle w:val="PlaceholderText"/>
            </w:rPr>
            <w:t>IF COUNT(PrimaryGuardianA5) &gt; 1</w:t>
          </w:r>
        </w:p>
      </w:docPartBody>
    </w:docPart>
    <w:docPart>
      <w:docPartPr>
        <w:name w:val="252BDF41BF14435B821FC41CEE9B2E5E"/>
        <w:category>
          <w:name w:val="General"/>
          <w:gallery w:val="placeholder"/>
        </w:category>
        <w:types>
          <w:type w:val="bbPlcHdr"/>
        </w:types>
        <w:behaviors>
          <w:behavior w:val="content"/>
        </w:behaviors>
        <w:guid w:val="{57899E25-2C3C-4A52-8588-656DB63EAD02}"/>
      </w:docPartPr>
      <w:docPartBody>
        <w:p w:rsidR="008120D1" w:rsidRDefault="00C37CD6" w:rsidP="00C37CD6">
          <w:pPr>
            <w:pStyle w:val="252BDF41BF14435B821FC41CEE9B2E5E"/>
          </w:pPr>
          <w:r w:rsidRPr="00261FF7">
            <w:rPr>
              <w:rStyle w:val="PlaceholderText"/>
            </w:rPr>
            <w:t>ELSE</w:t>
          </w:r>
        </w:p>
      </w:docPartBody>
    </w:docPart>
    <w:docPart>
      <w:docPartPr>
        <w:name w:val="1527A2FA6CA74B359DC47CB3957ECED8"/>
        <w:category>
          <w:name w:val="General"/>
          <w:gallery w:val="placeholder"/>
        </w:category>
        <w:types>
          <w:type w:val="bbPlcHdr"/>
        </w:types>
        <w:behaviors>
          <w:behavior w:val="content"/>
        </w:behaviors>
        <w:guid w:val="{144FB55F-3A93-4078-AEDA-954BFC3962A2}"/>
      </w:docPartPr>
      <w:docPartBody>
        <w:p w:rsidR="008120D1" w:rsidRDefault="00C37CD6" w:rsidP="00C37CD6">
          <w:pPr>
            <w:pStyle w:val="1527A2FA6CA74B359DC47CB3957ECED8"/>
          </w:pPr>
          <w:r w:rsidRPr="00261FF7">
            <w:rPr>
              <w:rStyle w:val="PlaceholderText"/>
            </w:rPr>
            <w:t>END IF</w:t>
          </w:r>
        </w:p>
      </w:docPartBody>
    </w:docPart>
    <w:docPart>
      <w:docPartPr>
        <w:name w:val="3EC9DBD965804407800FD742B79891A3"/>
        <w:category>
          <w:name w:val="General"/>
          <w:gallery w:val="placeholder"/>
        </w:category>
        <w:types>
          <w:type w:val="bbPlcHdr"/>
        </w:types>
        <w:behaviors>
          <w:behavior w:val="content"/>
        </w:behaviors>
        <w:guid w:val="{E2B53E5E-E0D5-4136-BF98-7584F662FB25}"/>
      </w:docPartPr>
      <w:docPartBody>
        <w:p w:rsidR="008120D1" w:rsidRDefault="00C37CD6" w:rsidP="00C37CD6">
          <w:pPr>
            <w:pStyle w:val="3EC9DBD965804407800FD742B79891A3"/>
          </w:pPr>
          <w:r w:rsidRPr="00261FF7">
            <w:rPr>
              <w:rStyle w:val="PlaceholderText"/>
            </w:rPr>
            <w:t>END IF</w:t>
          </w:r>
        </w:p>
      </w:docPartBody>
    </w:docPart>
    <w:docPart>
      <w:docPartPr>
        <w:name w:val="EF8BB35ED56140FAA6897C62A1CC4D96"/>
        <w:category>
          <w:name w:val="General"/>
          <w:gallery w:val="placeholder"/>
        </w:category>
        <w:types>
          <w:type w:val="bbPlcHdr"/>
        </w:types>
        <w:behaviors>
          <w:behavior w:val="content"/>
        </w:behaviors>
        <w:guid w:val="{F95A1FD2-6695-4DB9-8680-761B6F0B9EA6}"/>
      </w:docPartPr>
      <w:docPartBody>
        <w:p w:rsidR="008120D1" w:rsidRDefault="00C37CD6" w:rsidP="00C37CD6">
          <w:pPr>
            <w:pStyle w:val="EF8BB35ED56140FAA6897C62A1CC4D96"/>
          </w:pPr>
          <w:r w:rsidRPr="00261FF7">
            <w:rPr>
              <w:rStyle w:val="PlaceholderText"/>
            </w:rPr>
            <w:t>END IF</w:t>
          </w:r>
        </w:p>
      </w:docPartBody>
    </w:docPart>
    <w:docPart>
      <w:docPartPr>
        <w:name w:val="5FB0C2262CCF4981811899B1195FBC0B"/>
        <w:category>
          <w:name w:val="General"/>
          <w:gallery w:val="placeholder"/>
        </w:category>
        <w:types>
          <w:type w:val="bbPlcHdr"/>
        </w:types>
        <w:behaviors>
          <w:behavior w:val="content"/>
        </w:behaviors>
        <w:guid w:val="{DED1E4D7-C8C0-4767-ACCF-81777FE05CE1}"/>
      </w:docPartPr>
      <w:docPartBody>
        <w:p w:rsidR="008120D1" w:rsidRDefault="00C37CD6" w:rsidP="00C37CD6">
          <w:pPr>
            <w:pStyle w:val="5FB0C2262CCF4981811899B1195FBC0B"/>
          </w:pPr>
          <w:r w:rsidRPr="008A57A8">
            <w:rPr>
              <w:rStyle w:val="PlaceholderText"/>
            </w:rPr>
            <w:t>END REPEAT</w:t>
          </w:r>
        </w:p>
      </w:docPartBody>
    </w:docPart>
    <w:docPart>
      <w:docPartPr>
        <w:name w:val="FC2B842B786647589D464A10D16E06C5"/>
        <w:category>
          <w:name w:val="General"/>
          <w:gallery w:val="placeholder"/>
        </w:category>
        <w:types>
          <w:type w:val="bbPlcHdr"/>
        </w:types>
        <w:behaviors>
          <w:behavior w:val="content"/>
        </w:behaviors>
        <w:guid w:val="{1BC2DB9B-2D4A-4234-87F1-77CD9FFB38A1}"/>
      </w:docPartPr>
      <w:docPartBody>
        <w:p w:rsidR="008120D1" w:rsidRDefault="00C37CD6" w:rsidP="00C37CD6">
          <w:pPr>
            <w:pStyle w:val="FC2B842B786647589D464A10D16E06C5"/>
          </w:pPr>
          <w:r w:rsidRPr="00636DA8">
            <w:rPr>
              <w:rStyle w:val="PlaceholderText"/>
            </w:rPr>
            <w:t>ELSE</w:t>
          </w:r>
        </w:p>
      </w:docPartBody>
    </w:docPart>
    <w:docPart>
      <w:docPartPr>
        <w:name w:val="0D836D558F5F4FBCACA1CF036B04A4A2"/>
        <w:category>
          <w:name w:val="General"/>
          <w:gallery w:val="placeholder"/>
        </w:category>
        <w:types>
          <w:type w:val="bbPlcHdr"/>
        </w:types>
        <w:behaviors>
          <w:behavior w:val="content"/>
        </w:behaviors>
        <w:guid w:val="{0D43E44D-D585-4E10-A018-2A023FFF1074}"/>
      </w:docPartPr>
      <w:docPartBody>
        <w:p w:rsidR="008120D1" w:rsidRDefault="00C37CD6" w:rsidP="00C37CD6">
          <w:pPr>
            <w:pStyle w:val="0D836D558F5F4FBCACA1CF036B04A4A2"/>
          </w:pPr>
          <w:r w:rsidRPr="008A57A8">
            <w:rPr>
              <w:rStyle w:val="PlaceholderText"/>
            </w:rPr>
            <w:t>IF COUNTER = 1</w:t>
          </w:r>
        </w:p>
      </w:docPartBody>
    </w:docPart>
    <w:docPart>
      <w:docPartPr>
        <w:name w:val="FE0B84BB1F314FB9A273CF21E91B1959"/>
        <w:category>
          <w:name w:val="General"/>
          <w:gallery w:val="placeholder"/>
        </w:category>
        <w:types>
          <w:type w:val="bbPlcHdr"/>
        </w:types>
        <w:behaviors>
          <w:behavior w:val="content"/>
        </w:behaviors>
        <w:guid w:val="{9683DEDF-569B-4509-803F-815BA8504662}"/>
      </w:docPartPr>
      <w:docPartBody>
        <w:p w:rsidR="008120D1" w:rsidRDefault="00C37CD6" w:rsidP="00C37CD6">
          <w:pPr>
            <w:pStyle w:val="FE0B84BB1F314FB9A273CF21E91B1959"/>
          </w:pPr>
          <w:r w:rsidRPr="008A57A8">
            <w:rPr>
              <w:rStyle w:val="PlaceholderText"/>
            </w:rPr>
            <w:t>END IF</w:t>
          </w:r>
        </w:p>
      </w:docPartBody>
    </w:docPart>
    <w:docPart>
      <w:docPartPr>
        <w:name w:val="362544853C6D462097A4AE2D863785DB"/>
        <w:category>
          <w:name w:val="General"/>
          <w:gallery w:val="placeholder"/>
        </w:category>
        <w:types>
          <w:type w:val="bbPlcHdr"/>
        </w:types>
        <w:behaviors>
          <w:behavior w:val="content"/>
        </w:behaviors>
        <w:guid w:val="{B1013B85-6597-4A0C-A92F-728D21D59B89}"/>
      </w:docPartPr>
      <w:docPartBody>
        <w:p w:rsidR="008120D1" w:rsidRDefault="00C37CD6" w:rsidP="00C37CD6">
          <w:pPr>
            <w:pStyle w:val="362544853C6D462097A4AE2D863785DB"/>
          </w:pPr>
          <w:r w:rsidRPr="008A57A8">
            <w:rPr>
              <w:rStyle w:val="PlaceholderText"/>
            </w:rPr>
            <w:t>END IF</w:t>
          </w:r>
        </w:p>
      </w:docPartBody>
    </w:docPart>
    <w:docPart>
      <w:docPartPr>
        <w:name w:val="6878BC3ED4714F8683893276CB4ACF23"/>
        <w:category>
          <w:name w:val="General"/>
          <w:gallery w:val="placeholder"/>
        </w:category>
        <w:types>
          <w:type w:val="bbPlcHdr"/>
        </w:types>
        <w:behaviors>
          <w:behavior w:val="content"/>
        </w:behaviors>
        <w:guid w:val="{8483DDFC-3855-4AC0-A126-371FFD8A3ED8}"/>
      </w:docPartPr>
      <w:docPartBody>
        <w:p w:rsidR="008120D1" w:rsidRDefault="00C37CD6" w:rsidP="00C37CD6">
          <w:pPr>
            <w:pStyle w:val="6878BC3ED4714F8683893276CB4ACF23"/>
          </w:pPr>
          <w:r w:rsidRPr="008A57A8">
            <w:rPr>
              <w:rStyle w:val="PlaceholderText"/>
            </w:rPr>
            <w:t>END IF</w:t>
          </w:r>
        </w:p>
      </w:docPartBody>
    </w:docPart>
    <w:docPart>
      <w:docPartPr>
        <w:name w:val="B829CB6DC3344DAFA0F276F8A8044549"/>
        <w:category>
          <w:name w:val="General"/>
          <w:gallery w:val="placeholder"/>
        </w:category>
        <w:types>
          <w:type w:val="bbPlcHdr"/>
        </w:types>
        <w:behaviors>
          <w:behavior w:val="content"/>
        </w:behaviors>
        <w:guid w:val="{E2136E1B-38B2-4B28-B5C6-CF7FE057E190}"/>
      </w:docPartPr>
      <w:docPartBody>
        <w:p w:rsidR="008120D1" w:rsidRDefault="00C37CD6" w:rsidP="00C37CD6">
          <w:pPr>
            <w:pStyle w:val="B829CB6DC3344DAFA0F276F8A8044549"/>
          </w:pPr>
          <w:r w:rsidRPr="008A57A8">
            <w:rPr>
              <w:rStyle w:val="PlaceholderText"/>
            </w:rPr>
            <w:t>END IF</w:t>
          </w:r>
        </w:p>
      </w:docPartBody>
    </w:docPart>
    <w:docPart>
      <w:docPartPr>
        <w:name w:val="9A8222CD00C7478A978FF2A90D3EAA32"/>
        <w:category>
          <w:name w:val="General"/>
          <w:gallery w:val="placeholder"/>
        </w:category>
        <w:types>
          <w:type w:val="bbPlcHdr"/>
        </w:types>
        <w:behaviors>
          <w:behavior w:val="content"/>
        </w:behaviors>
        <w:guid w:val="{9CCACCAE-D635-43A0-8AFE-4BC20D41C1DD}"/>
      </w:docPartPr>
      <w:docPartBody>
        <w:p w:rsidR="008120D1" w:rsidRDefault="00C37CD6" w:rsidP="00C37CD6">
          <w:pPr>
            <w:pStyle w:val="9A8222CD00C7478A978FF2A90D3EAA32"/>
          </w:pPr>
          <w:r w:rsidRPr="00390DA2">
            <w:rPr>
              <w:rStyle w:val="PlaceholderText"/>
            </w:rPr>
            <w:t>END IF</w:t>
          </w:r>
        </w:p>
      </w:docPartBody>
    </w:docPart>
    <w:docPart>
      <w:docPartPr>
        <w:name w:val="CAC18C6DBC6D4014BB322BE63EFBF1F3"/>
        <w:category>
          <w:name w:val="General"/>
          <w:gallery w:val="placeholder"/>
        </w:category>
        <w:types>
          <w:type w:val="bbPlcHdr"/>
        </w:types>
        <w:behaviors>
          <w:behavior w:val="content"/>
        </w:behaviors>
        <w:guid w:val="{AEA7B646-01F1-487B-B9C1-E1DE6EE92B40}"/>
      </w:docPartPr>
      <w:docPartBody>
        <w:p w:rsidR="008120D1" w:rsidRDefault="00C37CD6" w:rsidP="00C37CD6">
          <w:pPr>
            <w:pStyle w:val="CAC18C6DBC6D4014BB322BE63EFBF1F3"/>
          </w:pPr>
          <w:r w:rsidRPr="00261FF7">
            <w:rPr>
              <w:rStyle w:val="PlaceholderText"/>
            </w:rPr>
            <w:t>ELSE</w:t>
          </w:r>
        </w:p>
      </w:docPartBody>
    </w:docPart>
    <w:docPart>
      <w:docPartPr>
        <w:name w:val="6AE6AD0C77F84CC8BEB0A6C696E12139"/>
        <w:category>
          <w:name w:val="General"/>
          <w:gallery w:val="placeholder"/>
        </w:category>
        <w:types>
          <w:type w:val="bbPlcHdr"/>
        </w:types>
        <w:behaviors>
          <w:behavior w:val="content"/>
        </w:behaviors>
        <w:guid w:val="{479071AE-4E5D-4F8F-835A-AA73EC5BBD65}"/>
      </w:docPartPr>
      <w:docPartBody>
        <w:p w:rsidR="008120D1" w:rsidRDefault="00C37CD6" w:rsidP="00C37CD6">
          <w:pPr>
            <w:pStyle w:val="6AE6AD0C77F84CC8BEB0A6C696E12139"/>
          </w:pPr>
          <w:r w:rsidRPr="00261FF7">
            <w:rPr>
              <w:rStyle w:val="PlaceholderText"/>
            </w:rPr>
            <w:t>END IF</w:t>
          </w:r>
        </w:p>
      </w:docPartBody>
    </w:docPart>
    <w:docPart>
      <w:docPartPr>
        <w:name w:val="FF7DC3E6539A4C7C8D1088EEA453DC97"/>
        <w:category>
          <w:name w:val="General"/>
          <w:gallery w:val="placeholder"/>
        </w:category>
        <w:types>
          <w:type w:val="bbPlcHdr"/>
        </w:types>
        <w:behaviors>
          <w:behavior w:val="content"/>
        </w:behaviors>
        <w:guid w:val="{E75582C4-11CA-4551-B30D-2399AADD7B70}"/>
      </w:docPartPr>
      <w:docPartBody>
        <w:p w:rsidR="008120D1" w:rsidRDefault="00C37CD6" w:rsidP="00C37CD6">
          <w:pPr>
            <w:pStyle w:val="FF7DC3E6539A4C7C8D1088EEA453DC97"/>
          </w:pPr>
          <w:r w:rsidRPr="00DE55D9">
            <w:rPr>
              <w:rStyle w:val="PlaceholderText"/>
            </w:rPr>
            <w:t>ELSE</w:t>
          </w:r>
        </w:p>
      </w:docPartBody>
    </w:docPart>
    <w:docPart>
      <w:docPartPr>
        <w:name w:val="01B94B24B55947CA8C754BCF1FABFC75"/>
        <w:category>
          <w:name w:val="General"/>
          <w:gallery w:val="placeholder"/>
        </w:category>
        <w:types>
          <w:type w:val="bbPlcHdr"/>
        </w:types>
        <w:behaviors>
          <w:behavior w:val="content"/>
        </w:behaviors>
        <w:guid w:val="{0AA2A3DF-1CF2-4C78-8E66-044155A5EE0C}"/>
      </w:docPartPr>
      <w:docPartBody>
        <w:p w:rsidR="008120D1" w:rsidRDefault="00C37CD6" w:rsidP="00C37CD6">
          <w:pPr>
            <w:pStyle w:val="01B94B24B55947CA8C754BCF1FABFC75"/>
          </w:pPr>
          <w:r w:rsidRPr="00261FF7">
            <w:rPr>
              <w:rStyle w:val="PlaceholderText"/>
            </w:rPr>
            <w:t>ELSE</w:t>
          </w:r>
        </w:p>
      </w:docPartBody>
    </w:docPart>
    <w:docPart>
      <w:docPartPr>
        <w:name w:val="99F4F6C208A547D585465228EF7EF568"/>
        <w:category>
          <w:name w:val="General"/>
          <w:gallery w:val="placeholder"/>
        </w:category>
        <w:types>
          <w:type w:val="bbPlcHdr"/>
        </w:types>
        <w:behaviors>
          <w:behavior w:val="content"/>
        </w:behaviors>
        <w:guid w:val="{07F608F8-7672-4E99-B55A-03CF8FCA6629}"/>
      </w:docPartPr>
      <w:docPartBody>
        <w:p w:rsidR="008120D1" w:rsidRDefault="00C37CD6" w:rsidP="00C37CD6">
          <w:pPr>
            <w:pStyle w:val="99F4F6C208A547D585465228EF7EF568"/>
          </w:pPr>
          <w:r w:rsidRPr="00261FF7">
            <w:rPr>
              <w:rStyle w:val="PlaceholderText"/>
            </w:rPr>
            <w:t>END IF</w:t>
          </w:r>
        </w:p>
      </w:docPartBody>
    </w:docPart>
    <w:docPart>
      <w:docPartPr>
        <w:name w:val="E1DA97D9A25148BA805CB842E3EF0594"/>
        <w:category>
          <w:name w:val="General"/>
          <w:gallery w:val="placeholder"/>
        </w:category>
        <w:types>
          <w:type w:val="bbPlcHdr"/>
        </w:types>
        <w:behaviors>
          <w:behavior w:val="content"/>
        </w:behaviors>
        <w:guid w:val="{3AC36E78-99C8-44D4-BB36-ACB8C31ABD63}"/>
      </w:docPartPr>
      <w:docPartBody>
        <w:p w:rsidR="008120D1" w:rsidRDefault="00C37CD6" w:rsidP="00C37CD6">
          <w:pPr>
            <w:pStyle w:val="E1DA97D9A25148BA805CB842E3EF0594"/>
          </w:pPr>
          <w:r w:rsidRPr="00DE55D9">
            <w:rPr>
              <w:rStyle w:val="PlaceholderText"/>
            </w:rPr>
            <w:t>END IF</w:t>
          </w:r>
        </w:p>
      </w:docPartBody>
    </w:docPart>
    <w:docPart>
      <w:docPartPr>
        <w:name w:val="0DD050A727414F489F8A6767C0F2DD32"/>
        <w:category>
          <w:name w:val="General"/>
          <w:gallery w:val="placeholder"/>
        </w:category>
        <w:types>
          <w:type w:val="bbPlcHdr"/>
        </w:types>
        <w:behaviors>
          <w:behavior w:val="content"/>
        </w:behaviors>
        <w:guid w:val="{AEBDE213-8218-4628-912D-4727543549E3}"/>
      </w:docPartPr>
      <w:docPartBody>
        <w:p w:rsidR="008120D1" w:rsidRDefault="00C37CD6" w:rsidP="00C37CD6">
          <w:pPr>
            <w:pStyle w:val="0DD050A727414F489F8A6767C0F2DD32"/>
          </w:pPr>
          <w:r w:rsidRPr="00261FF7">
            <w:rPr>
              <w:rStyle w:val="PlaceholderText"/>
            </w:rPr>
            <w:t>ELSE</w:t>
          </w:r>
        </w:p>
      </w:docPartBody>
    </w:docPart>
    <w:docPart>
      <w:docPartPr>
        <w:name w:val="C9EC34ABB8F742DBAE0FB6DA17456CDD"/>
        <w:category>
          <w:name w:val="General"/>
          <w:gallery w:val="placeholder"/>
        </w:category>
        <w:types>
          <w:type w:val="bbPlcHdr"/>
        </w:types>
        <w:behaviors>
          <w:behavior w:val="content"/>
        </w:behaviors>
        <w:guid w:val="{5C1372F7-4052-4079-9A2D-BFC4F6F44F01}"/>
      </w:docPartPr>
      <w:docPartBody>
        <w:p w:rsidR="008120D1" w:rsidRDefault="00C37CD6" w:rsidP="00C37CD6">
          <w:pPr>
            <w:pStyle w:val="C9EC34ABB8F742DBAE0FB6DA17456CDD"/>
          </w:pPr>
          <w:r w:rsidRPr="00261FF7">
            <w:rPr>
              <w:rStyle w:val="PlaceholderText"/>
            </w:rPr>
            <w:t>END IF</w:t>
          </w:r>
        </w:p>
      </w:docPartBody>
    </w:docPart>
    <w:docPart>
      <w:docPartPr>
        <w:name w:val="8C0919FC19CE4240889ECF412BBA1D12"/>
        <w:category>
          <w:name w:val="General"/>
          <w:gallery w:val="placeholder"/>
        </w:category>
        <w:types>
          <w:type w:val="bbPlcHdr"/>
        </w:types>
        <w:behaviors>
          <w:behavior w:val="content"/>
        </w:behaviors>
        <w:guid w:val="{AC95DB43-0CE3-4411-A72A-B8E0F015F9E0}"/>
      </w:docPartPr>
      <w:docPartBody>
        <w:p w:rsidR="008120D1" w:rsidRDefault="00C37CD6" w:rsidP="00C37CD6">
          <w:pPr>
            <w:pStyle w:val="8C0919FC19CE4240889ECF412BBA1D12"/>
          </w:pPr>
          <w:r w:rsidRPr="00261FF7">
            <w:rPr>
              <w:rStyle w:val="PlaceholderText"/>
            </w:rPr>
            <w:t>END IF</w:t>
          </w:r>
        </w:p>
      </w:docPartBody>
    </w:docPart>
    <w:docPart>
      <w:docPartPr>
        <w:name w:val="BBB189E704EE463D929D7CFE25EE273F"/>
        <w:category>
          <w:name w:val="General"/>
          <w:gallery w:val="placeholder"/>
        </w:category>
        <w:types>
          <w:type w:val="bbPlcHdr"/>
        </w:types>
        <w:behaviors>
          <w:behavior w:val="content"/>
        </w:behaviors>
        <w:guid w:val="{42E41E20-1A0F-4CDF-9576-3362DC3F3A3C}"/>
      </w:docPartPr>
      <w:docPartBody>
        <w:p w:rsidR="008120D1" w:rsidRDefault="00C37CD6" w:rsidP="00C37CD6">
          <w:pPr>
            <w:pStyle w:val="BBB189E704EE463D929D7CFE25EE273F"/>
          </w:pPr>
          <w:r w:rsidRPr="00261FF7">
            <w:rPr>
              <w:rStyle w:val="PlaceholderText"/>
            </w:rPr>
            <w:t>ELSE</w:t>
          </w:r>
        </w:p>
      </w:docPartBody>
    </w:docPart>
    <w:docPart>
      <w:docPartPr>
        <w:name w:val="243199F62AE24484AE553DC0CB77982E"/>
        <w:category>
          <w:name w:val="General"/>
          <w:gallery w:val="placeholder"/>
        </w:category>
        <w:types>
          <w:type w:val="bbPlcHdr"/>
        </w:types>
        <w:behaviors>
          <w:behavior w:val="content"/>
        </w:behaviors>
        <w:guid w:val="{BE7C5CA8-647D-4926-AFF1-C7F65079F3F1}"/>
      </w:docPartPr>
      <w:docPartBody>
        <w:p w:rsidR="008120D1" w:rsidRDefault="00C37CD6" w:rsidP="00C37CD6">
          <w:pPr>
            <w:pStyle w:val="243199F62AE24484AE553DC0CB77982E"/>
          </w:pPr>
          <w:r w:rsidRPr="00261FF7">
            <w:rPr>
              <w:rStyle w:val="PlaceholderText"/>
            </w:rPr>
            <w:t>END IF</w:t>
          </w:r>
        </w:p>
      </w:docPartBody>
    </w:docPart>
    <w:docPart>
      <w:docPartPr>
        <w:name w:val="0364B9DBEB674E6C8325E274547E0EEB"/>
        <w:category>
          <w:name w:val="General"/>
          <w:gallery w:val="placeholder"/>
        </w:category>
        <w:types>
          <w:type w:val="bbPlcHdr"/>
        </w:types>
        <w:behaviors>
          <w:behavior w:val="content"/>
        </w:behaviors>
        <w:guid w:val="{3D1E763A-3E4B-41D6-B19B-F997293C5C54}"/>
      </w:docPartPr>
      <w:docPartBody>
        <w:p w:rsidR="008120D1" w:rsidRDefault="00C37CD6" w:rsidP="00C37CD6">
          <w:pPr>
            <w:pStyle w:val="0364B9DBEB674E6C8325E274547E0EEB"/>
          </w:pPr>
          <w:r w:rsidRPr="00261FF7">
            <w:rPr>
              <w:rStyle w:val="PlaceholderText"/>
            </w:rPr>
            <w:t>END IF</w:t>
          </w:r>
        </w:p>
      </w:docPartBody>
    </w:docPart>
    <w:docPart>
      <w:docPartPr>
        <w:name w:val="CDC7414F786F45A4B51E07AB72662729"/>
        <w:category>
          <w:name w:val="General"/>
          <w:gallery w:val="placeholder"/>
        </w:category>
        <w:types>
          <w:type w:val="bbPlcHdr"/>
        </w:types>
        <w:behaviors>
          <w:behavior w:val="content"/>
        </w:behaviors>
        <w:guid w:val="{617A914D-F171-4EDE-8995-2ABD96192CD4}"/>
      </w:docPartPr>
      <w:docPartBody>
        <w:p w:rsidR="008120D1" w:rsidRDefault="00C37CD6" w:rsidP="00C37CD6">
          <w:pPr>
            <w:pStyle w:val="CDC7414F786F45A4B51E07AB72662729"/>
          </w:pPr>
          <w:r w:rsidRPr="00261FF7">
            <w:rPr>
              <w:rStyle w:val="PlaceholderText"/>
            </w:rPr>
            <w:t>ELSE</w:t>
          </w:r>
        </w:p>
      </w:docPartBody>
    </w:docPart>
    <w:docPart>
      <w:docPartPr>
        <w:name w:val="8E4D4DCAC57E4C358C3D0C36F961F943"/>
        <w:category>
          <w:name w:val="General"/>
          <w:gallery w:val="placeholder"/>
        </w:category>
        <w:types>
          <w:type w:val="bbPlcHdr"/>
        </w:types>
        <w:behaviors>
          <w:behavior w:val="content"/>
        </w:behaviors>
        <w:guid w:val="{B7711D1B-E32A-4692-99A0-A895E4098924}"/>
      </w:docPartPr>
      <w:docPartBody>
        <w:p w:rsidR="008120D1" w:rsidRDefault="00C37CD6" w:rsidP="00C37CD6">
          <w:pPr>
            <w:pStyle w:val="8E4D4DCAC57E4C358C3D0C36F961F943"/>
          </w:pPr>
          <w:r w:rsidRPr="00261FF7">
            <w:rPr>
              <w:rStyle w:val="PlaceholderText"/>
            </w:rPr>
            <w:t>END IF</w:t>
          </w:r>
        </w:p>
      </w:docPartBody>
    </w:docPart>
    <w:docPart>
      <w:docPartPr>
        <w:name w:val="F08E329AACAC4C8B91F232700938B5E0"/>
        <w:category>
          <w:name w:val="General"/>
          <w:gallery w:val="placeholder"/>
        </w:category>
        <w:types>
          <w:type w:val="bbPlcHdr"/>
        </w:types>
        <w:behaviors>
          <w:behavior w:val="content"/>
        </w:behaviors>
        <w:guid w:val="{DB67FF4A-2E15-4B3F-8A17-E0ED9CF7EFBA}"/>
      </w:docPartPr>
      <w:docPartBody>
        <w:p w:rsidR="008120D1" w:rsidRDefault="00C37CD6" w:rsidP="00C37CD6">
          <w:pPr>
            <w:pStyle w:val="F08E329AACAC4C8B91F232700938B5E0"/>
          </w:pPr>
          <w:r w:rsidRPr="00261FF7">
            <w:rPr>
              <w:rStyle w:val="PlaceholderText"/>
            </w:rPr>
            <w:t>END IF</w:t>
          </w:r>
        </w:p>
      </w:docPartBody>
    </w:docPart>
    <w:docPart>
      <w:docPartPr>
        <w:name w:val="4EC2FB0F96F94A97AA993B37894528C8"/>
        <w:category>
          <w:name w:val="General"/>
          <w:gallery w:val="placeholder"/>
        </w:category>
        <w:types>
          <w:type w:val="bbPlcHdr"/>
        </w:types>
        <w:behaviors>
          <w:behavior w:val="content"/>
        </w:behaviors>
        <w:guid w:val="{C833B421-BF8F-44F2-BA3A-92CE29ED3F8B}"/>
      </w:docPartPr>
      <w:docPartBody>
        <w:p w:rsidR="008120D1" w:rsidRDefault="00C37CD6" w:rsidP="00C37CD6">
          <w:pPr>
            <w:pStyle w:val="4EC2FB0F96F94A97AA993B37894528C8"/>
          </w:pPr>
          <w:r w:rsidRPr="00261FF7">
            <w:rPr>
              <w:rStyle w:val="PlaceholderText"/>
            </w:rPr>
            <w:t>ELSE</w:t>
          </w:r>
        </w:p>
      </w:docPartBody>
    </w:docPart>
    <w:docPart>
      <w:docPartPr>
        <w:name w:val="5A7511CD28DC490289A59BAD5DEE00DD"/>
        <w:category>
          <w:name w:val="General"/>
          <w:gallery w:val="placeholder"/>
        </w:category>
        <w:types>
          <w:type w:val="bbPlcHdr"/>
        </w:types>
        <w:behaviors>
          <w:behavior w:val="content"/>
        </w:behaviors>
        <w:guid w:val="{0E3D2794-9D97-424B-A7AC-735C13AFDF19}"/>
      </w:docPartPr>
      <w:docPartBody>
        <w:p w:rsidR="008120D1" w:rsidRDefault="00C37CD6" w:rsidP="00C37CD6">
          <w:pPr>
            <w:pStyle w:val="5A7511CD28DC490289A59BAD5DEE00DD"/>
          </w:pPr>
          <w:r w:rsidRPr="00261FF7">
            <w:rPr>
              <w:rStyle w:val="PlaceholderText"/>
            </w:rPr>
            <w:t>END IF</w:t>
          </w:r>
        </w:p>
      </w:docPartBody>
    </w:docPart>
    <w:docPart>
      <w:docPartPr>
        <w:name w:val="249C42229B9549EB96F8C6C2384E750F"/>
        <w:category>
          <w:name w:val="General"/>
          <w:gallery w:val="placeholder"/>
        </w:category>
        <w:types>
          <w:type w:val="bbPlcHdr"/>
        </w:types>
        <w:behaviors>
          <w:behavior w:val="content"/>
        </w:behaviors>
        <w:guid w:val="{7A7E5B3A-E49A-4DE5-A0B9-C3AB67F7C5A9}"/>
      </w:docPartPr>
      <w:docPartBody>
        <w:p w:rsidR="008120D1" w:rsidRDefault="00C37CD6" w:rsidP="00C37CD6">
          <w:pPr>
            <w:pStyle w:val="249C42229B9549EB96F8C6C2384E750F"/>
          </w:pPr>
          <w:r w:rsidRPr="00261FF7">
            <w:rPr>
              <w:rStyle w:val="PlaceholderText"/>
            </w:rPr>
            <w:t>END IF</w:t>
          </w:r>
        </w:p>
      </w:docPartBody>
    </w:docPart>
    <w:docPart>
      <w:docPartPr>
        <w:name w:val="C772256C24164CF69B46D6DEC6700CEA"/>
        <w:category>
          <w:name w:val="General"/>
          <w:gallery w:val="placeholder"/>
        </w:category>
        <w:types>
          <w:type w:val="bbPlcHdr"/>
        </w:types>
        <w:behaviors>
          <w:behavior w:val="content"/>
        </w:behaviors>
        <w:guid w:val="{DDA5D35E-722C-4DD0-999C-B84D2E4DDD51}"/>
      </w:docPartPr>
      <w:docPartBody>
        <w:p w:rsidR="008120D1" w:rsidRDefault="00C37CD6" w:rsidP="00C37CD6">
          <w:pPr>
            <w:pStyle w:val="C772256C24164CF69B46D6DEC6700CEA"/>
          </w:pPr>
          <w:r w:rsidRPr="00261FF7">
            <w:rPr>
              <w:rStyle w:val="PlaceholderText"/>
            </w:rPr>
            <w:t>END IF</w:t>
          </w:r>
        </w:p>
      </w:docPartBody>
    </w:docPart>
    <w:docPart>
      <w:docPartPr>
        <w:name w:val="DBF2E21260714919B13361D1CF62E930"/>
        <w:category>
          <w:name w:val="General"/>
          <w:gallery w:val="placeholder"/>
        </w:category>
        <w:types>
          <w:type w:val="bbPlcHdr"/>
        </w:types>
        <w:behaviors>
          <w:behavior w:val="content"/>
        </w:behaviors>
        <w:guid w:val="{432044DC-B6D8-4698-9203-1021196DBD86}"/>
      </w:docPartPr>
      <w:docPartBody>
        <w:p w:rsidR="008120D1" w:rsidRDefault="00C37CD6" w:rsidP="00C37CD6">
          <w:pPr>
            <w:pStyle w:val="DBF2E21260714919B13361D1CF62E930"/>
          </w:pPr>
          <w:r w:rsidRPr="008A57A8">
            <w:rPr>
              <w:rStyle w:val="PlaceholderText"/>
            </w:rPr>
            <w:t>END REPEAT</w:t>
          </w:r>
        </w:p>
      </w:docPartBody>
    </w:docPart>
    <w:docPart>
      <w:docPartPr>
        <w:name w:val="D080BF1ADDC5435F941828F197127297"/>
        <w:category>
          <w:name w:val="General"/>
          <w:gallery w:val="placeholder"/>
        </w:category>
        <w:types>
          <w:type w:val="bbPlcHdr"/>
        </w:types>
        <w:behaviors>
          <w:behavior w:val="content"/>
        </w:behaviors>
        <w:guid w:val="{282C0F2B-0E98-4B17-B163-60D87F6CFD43}"/>
      </w:docPartPr>
      <w:docPartBody>
        <w:p w:rsidR="008120D1" w:rsidRDefault="00C37CD6" w:rsidP="00C37CD6">
          <w:pPr>
            <w:pStyle w:val="D080BF1ADDC5435F941828F197127297"/>
          </w:pPr>
          <w:r w:rsidRPr="00636DA8">
            <w:rPr>
              <w:rStyle w:val="PlaceholderText"/>
            </w:rPr>
            <w:t>END IF</w:t>
          </w:r>
        </w:p>
      </w:docPartBody>
    </w:docPart>
    <w:docPart>
      <w:docPartPr>
        <w:name w:val="C6D72BBAAA7348C88104D567C6696A50"/>
        <w:category>
          <w:name w:val="General"/>
          <w:gallery w:val="placeholder"/>
        </w:category>
        <w:types>
          <w:type w:val="bbPlcHdr"/>
        </w:types>
        <w:behaviors>
          <w:behavior w:val="content"/>
        </w:behaviors>
        <w:guid w:val="{4BCA6DFF-120F-4079-A467-AC3403FAF629}"/>
      </w:docPartPr>
      <w:docPartBody>
        <w:p w:rsidR="008120D1" w:rsidRDefault="00C37CD6" w:rsidP="00C37CD6">
          <w:pPr>
            <w:pStyle w:val="C6D72BBAAA7348C88104D567C6696A50"/>
          </w:pPr>
          <w:r w:rsidRPr="00532FF7">
            <w:rPr>
              <w:rStyle w:val="PlaceholderText"/>
            </w:rPr>
            <w:t>SigningDate:Mmmm d, yyyy</w:t>
          </w:r>
        </w:p>
      </w:docPartBody>
    </w:docPart>
    <w:docPart>
      <w:docPartPr>
        <w:name w:val="1520BB30C380425D9904996AFF5FF69E"/>
        <w:category>
          <w:name w:val="General"/>
          <w:gallery w:val="placeholder"/>
        </w:category>
        <w:types>
          <w:type w:val="bbPlcHdr"/>
        </w:types>
        <w:behaviors>
          <w:behavior w:val="content"/>
        </w:behaviors>
        <w:guid w:val="{2AE139DC-33FA-40BB-9DD4-35453238A8C4}"/>
      </w:docPartPr>
      <w:docPartBody>
        <w:p w:rsidR="008120D1" w:rsidRDefault="00C37CD6" w:rsidP="00C37CD6">
          <w:pPr>
            <w:pStyle w:val="1520BB30C380425D9904996AFF5FF69E"/>
          </w:pPr>
          <w:r w:rsidRPr="000F1835">
            <w:rPr>
              <w:rStyle w:val="PlaceholderText"/>
            </w:rPr>
            <w:t>SigningState.State Name</w:t>
          </w:r>
        </w:p>
      </w:docPartBody>
    </w:docPart>
    <w:docPart>
      <w:docPartPr>
        <w:name w:val="8C3E6F884D3F4C87B50F459BC6FB4B04"/>
        <w:category>
          <w:name w:val="General"/>
          <w:gallery w:val="placeholder"/>
        </w:category>
        <w:types>
          <w:type w:val="bbPlcHdr"/>
        </w:types>
        <w:behaviors>
          <w:behavior w:val="content"/>
        </w:behaviors>
        <w:guid w:val="{F6FAD906-AF27-465F-A083-4D442AE880A2}"/>
      </w:docPartPr>
      <w:docPartBody>
        <w:p w:rsidR="008120D1" w:rsidRDefault="00C37CD6" w:rsidP="00C37CD6">
          <w:pPr>
            <w:pStyle w:val="8C3E6F884D3F4C87B50F459BC6FB4B04"/>
          </w:pPr>
          <w:r w:rsidRPr="00750AEF">
            <w:rPr>
              <w:rStyle w:val="PlaceholderText"/>
            </w:rPr>
            <w:t>PrimaryNameSigningUse:LIKE THIS</w:t>
          </w:r>
        </w:p>
      </w:docPartBody>
    </w:docPart>
    <w:docPart>
      <w:docPartPr>
        <w:name w:val="8A749BEE6C854C8BAD3E20020C63208E"/>
        <w:category>
          <w:name w:val="General"/>
          <w:gallery w:val="placeholder"/>
        </w:category>
        <w:types>
          <w:type w:val="bbPlcHdr"/>
        </w:types>
        <w:behaviors>
          <w:behavior w:val="content"/>
        </w:behaviors>
        <w:guid w:val="{4FE236F1-5D64-4F36-AE19-077597C357A5}"/>
      </w:docPartPr>
      <w:docPartBody>
        <w:p w:rsidR="008120D1" w:rsidRDefault="00C37CD6" w:rsidP="00C37CD6">
          <w:pPr>
            <w:pStyle w:val="8A749BEE6C854C8BAD3E20020C63208E"/>
          </w:pPr>
          <w:r w:rsidRPr="00532FF7">
            <w:rPr>
              <w:rStyle w:val="PlaceholderText"/>
            </w:rPr>
            <w:t>SigningState.State Name:LIKE THIS</w:t>
          </w:r>
        </w:p>
      </w:docPartBody>
    </w:docPart>
    <w:docPart>
      <w:docPartPr>
        <w:name w:val="0DEC49FD53FA4847A285538CEAADB386"/>
        <w:category>
          <w:name w:val="General"/>
          <w:gallery w:val="placeholder"/>
        </w:category>
        <w:types>
          <w:type w:val="bbPlcHdr"/>
        </w:types>
        <w:behaviors>
          <w:behavior w:val="content"/>
        </w:behaviors>
        <w:guid w:val="{138A57F9-DF08-4B51-9F2E-B9D351300D64}"/>
      </w:docPartPr>
      <w:docPartBody>
        <w:p w:rsidR="008120D1" w:rsidRDefault="00C37CD6" w:rsidP="00C37CD6">
          <w:pPr>
            <w:pStyle w:val="0DEC49FD53FA4847A285538CEAADB386"/>
          </w:pPr>
          <w:r w:rsidRPr="003B7700">
            <w:rPr>
              <w:rStyle w:val="PlaceholderText"/>
            </w:rPr>
            <w:t>END IF</w:t>
          </w:r>
        </w:p>
      </w:docPartBody>
    </w:docPart>
    <w:docPart>
      <w:docPartPr>
        <w:name w:val="94109BB339AE4DBCAC8E2228DFD05705"/>
        <w:category>
          <w:name w:val="General"/>
          <w:gallery w:val="placeholder"/>
        </w:category>
        <w:types>
          <w:type w:val="bbPlcHdr"/>
        </w:types>
        <w:behaviors>
          <w:behavior w:val="content"/>
        </w:behaviors>
        <w:guid w:val="{106792F4-A920-43D6-850E-825AC1CBCC3A}"/>
      </w:docPartPr>
      <w:docPartBody>
        <w:p w:rsidR="008120D1" w:rsidRDefault="00C37CD6" w:rsidP="00C37CD6">
          <w:pPr>
            <w:pStyle w:val="94109BB339AE4DBCAC8E2228DFD05705"/>
          </w:pPr>
          <w:r w:rsidRPr="000F1835">
            <w:rPr>
              <w:rStyle w:val="PlaceholderText"/>
            </w:rPr>
            <w:t>SigningDate:dth</w:t>
          </w:r>
        </w:p>
      </w:docPartBody>
    </w:docPart>
    <w:docPart>
      <w:docPartPr>
        <w:name w:val="0623B6EDB71745838AF18C3579203B70"/>
        <w:category>
          <w:name w:val="General"/>
          <w:gallery w:val="placeholder"/>
        </w:category>
        <w:types>
          <w:type w:val="bbPlcHdr"/>
        </w:types>
        <w:behaviors>
          <w:behavior w:val="content"/>
        </w:behaviors>
        <w:guid w:val="{ABECBB63-C069-4C36-895B-AA2F96EDDA62}"/>
      </w:docPartPr>
      <w:docPartBody>
        <w:p w:rsidR="008120D1" w:rsidRDefault="00C37CD6" w:rsidP="00C37CD6">
          <w:pPr>
            <w:pStyle w:val="0623B6EDB71745838AF18C3579203B70"/>
          </w:pPr>
          <w:r w:rsidRPr="000F1835">
            <w:rPr>
              <w:rStyle w:val="PlaceholderText"/>
            </w:rPr>
            <w:t>SigningDate:Mmmm</w:t>
          </w:r>
        </w:p>
      </w:docPartBody>
    </w:docPart>
    <w:docPart>
      <w:docPartPr>
        <w:name w:val="E9F1F862A4A24BB6A3AB5A8CB32A3DC5"/>
        <w:category>
          <w:name w:val="General"/>
          <w:gallery w:val="placeholder"/>
        </w:category>
        <w:types>
          <w:type w:val="bbPlcHdr"/>
        </w:types>
        <w:behaviors>
          <w:behavior w:val="content"/>
        </w:behaviors>
        <w:guid w:val="{B9CCD921-9958-41F2-920B-3E36A080CBFF}"/>
      </w:docPartPr>
      <w:docPartBody>
        <w:p w:rsidR="008120D1" w:rsidRDefault="00C37CD6" w:rsidP="00C37CD6">
          <w:pPr>
            <w:pStyle w:val="E9F1F862A4A24BB6A3AB5A8CB32A3DC5"/>
          </w:pPr>
          <w:r w:rsidRPr="000F1835">
            <w:rPr>
              <w:rStyle w:val="PlaceholderText"/>
            </w:rPr>
            <w:t>SigningDate:yyyy</w:t>
          </w:r>
        </w:p>
      </w:docPartBody>
    </w:docPart>
    <w:docPart>
      <w:docPartPr>
        <w:name w:val="471A1033B3004A6A8757BA4B086A728A"/>
        <w:category>
          <w:name w:val="General"/>
          <w:gallery w:val="placeholder"/>
        </w:category>
        <w:types>
          <w:type w:val="bbPlcHdr"/>
        </w:types>
        <w:behaviors>
          <w:behavior w:val="content"/>
        </w:behaviors>
        <w:guid w:val="{A6034982-9FB3-4221-9E26-3F271E7A36FA}"/>
      </w:docPartPr>
      <w:docPartBody>
        <w:p w:rsidR="008120D1" w:rsidRDefault="00C37CD6" w:rsidP="00C37CD6">
          <w:pPr>
            <w:pStyle w:val="471A1033B3004A6A8757BA4B086A728A"/>
          </w:pPr>
          <w:r w:rsidRPr="00532FF7">
            <w:rPr>
              <w:rStyle w:val="PlaceholderText"/>
            </w:rPr>
            <w:t>SigningState.State Name:Like This</w:t>
          </w:r>
        </w:p>
      </w:docPartBody>
    </w:docPart>
    <w:docPart>
      <w:docPartPr>
        <w:name w:val="8E0791082B964329A229CE0C971CD574"/>
        <w:category>
          <w:name w:val="General"/>
          <w:gallery w:val="placeholder"/>
        </w:category>
        <w:types>
          <w:type w:val="bbPlcHdr"/>
        </w:types>
        <w:behaviors>
          <w:behavior w:val="content"/>
        </w:behaviors>
        <w:guid w:val="{0815207B-AA0C-401E-860A-0B6E57FA1F1F}"/>
      </w:docPartPr>
      <w:docPartBody>
        <w:p w:rsidR="008120D1" w:rsidRDefault="00C37CD6" w:rsidP="00C37CD6">
          <w:pPr>
            <w:pStyle w:val="8E0791082B964329A229CE0C971CD574"/>
          </w:pPr>
          <w:r w:rsidRPr="00750AEF">
            <w:rPr>
              <w:rStyle w:val="PlaceholderText"/>
            </w:rPr>
            <w:t>PrimaryNameSigningUse:LIKE THIS</w:t>
          </w:r>
        </w:p>
      </w:docPartBody>
    </w:docPart>
    <w:docPart>
      <w:docPartPr>
        <w:name w:val="4B39A139CE60410A9F9F97977D1DD94E"/>
        <w:category>
          <w:name w:val="General"/>
          <w:gallery w:val="placeholder"/>
        </w:category>
        <w:types>
          <w:type w:val="bbPlcHdr"/>
        </w:types>
        <w:behaviors>
          <w:behavior w:val="content"/>
        </w:behaviors>
        <w:guid w:val="{31E18076-2355-42CA-8211-13B6C83DDFF6}"/>
      </w:docPartPr>
      <w:docPartBody>
        <w:p w:rsidR="008120D1" w:rsidRDefault="00C37CD6" w:rsidP="00C37CD6">
          <w:pPr>
            <w:pStyle w:val="4B39A139CE60410A9F9F97977D1DD94E"/>
          </w:pPr>
          <w:r w:rsidRPr="000F1835">
            <w:rPr>
              <w:rStyle w:val="PlaceholderText"/>
            </w:rPr>
            <w:t>SigningDate:Mmmm d, yyyy</w:t>
          </w:r>
        </w:p>
      </w:docPartBody>
    </w:docPart>
    <w:docPart>
      <w:docPartPr>
        <w:name w:val="5A595333EF3E49D98B1D77FBC1359424"/>
        <w:category>
          <w:name w:val="General"/>
          <w:gallery w:val="placeholder"/>
        </w:category>
        <w:types>
          <w:type w:val="bbPlcHdr"/>
        </w:types>
        <w:behaviors>
          <w:behavior w:val="content"/>
        </w:behaviors>
        <w:guid w:val="{96847BB6-433E-4B1D-B7C2-E64900920FBB}"/>
      </w:docPartPr>
      <w:docPartBody>
        <w:p w:rsidR="008120D1" w:rsidRDefault="00C37CD6" w:rsidP="00C37CD6">
          <w:pPr>
            <w:pStyle w:val="5A595333EF3E49D98B1D77FBC1359424"/>
          </w:pPr>
          <w:r w:rsidRPr="00532FF7">
            <w:rPr>
              <w:rStyle w:val="PlaceholderText"/>
            </w:rPr>
            <w:t>SigningNotary.NotaryName</w:t>
          </w:r>
        </w:p>
      </w:docPartBody>
    </w:docPart>
    <w:docPart>
      <w:docPartPr>
        <w:name w:val="68C00C02FCF74202BFCBE037233911CB"/>
        <w:category>
          <w:name w:val="General"/>
          <w:gallery w:val="placeholder"/>
        </w:category>
        <w:types>
          <w:type w:val="bbPlcHdr"/>
        </w:types>
        <w:behaviors>
          <w:behavior w:val="content"/>
        </w:behaviors>
        <w:guid w:val="{3A7A1ED5-388C-4EB5-AFE5-7D104966D7DC}"/>
      </w:docPartPr>
      <w:docPartBody>
        <w:p w:rsidR="008120D1" w:rsidRDefault="00C37CD6" w:rsidP="00C37CD6">
          <w:pPr>
            <w:pStyle w:val="68C00C02FCF74202BFCBE037233911CB"/>
          </w:pPr>
          <w:r w:rsidRPr="00532FF7">
            <w:rPr>
              <w:rStyle w:val="PlaceholderText"/>
            </w:rPr>
            <w:t>SigningNotary.Line2</w:t>
          </w:r>
        </w:p>
      </w:docPartBody>
    </w:docPart>
    <w:docPart>
      <w:docPartPr>
        <w:name w:val="E2034CED596C4E8BB2105B5FC39A66BB"/>
        <w:category>
          <w:name w:val="General"/>
          <w:gallery w:val="placeholder"/>
        </w:category>
        <w:types>
          <w:type w:val="bbPlcHdr"/>
        </w:types>
        <w:behaviors>
          <w:behavior w:val="content"/>
        </w:behaviors>
        <w:guid w:val="{6AFEF969-E752-4C4E-B277-40F1B1904B26}"/>
      </w:docPartPr>
      <w:docPartBody>
        <w:p w:rsidR="008120D1" w:rsidRDefault="00C37CD6" w:rsidP="00C37CD6">
          <w:pPr>
            <w:pStyle w:val="E2034CED596C4E8BB2105B5FC39A66BB"/>
          </w:pPr>
          <w:r w:rsidRPr="00532FF7">
            <w:rPr>
              <w:rStyle w:val="PlaceholderText"/>
            </w:rPr>
            <w:t>SigningNotary.Line3</w:t>
          </w:r>
        </w:p>
      </w:docPartBody>
    </w:docPart>
    <w:docPart>
      <w:docPartPr>
        <w:name w:val="D8D2A5E547C947B18E3C4E7AB982B4D6"/>
        <w:category>
          <w:name w:val="General"/>
          <w:gallery w:val="placeholder"/>
        </w:category>
        <w:types>
          <w:type w:val="bbPlcHdr"/>
        </w:types>
        <w:behaviors>
          <w:behavior w:val="content"/>
        </w:behaviors>
        <w:guid w:val="{7B76C10B-331D-4AF3-8042-C994C6867331}"/>
      </w:docPartPr>
      <w:docPartBody>
        <w:p w:rsidR="008120D1" w:rsidRDefault="00C37CD6">
          <w:r w:rsidRPr="00FC59D0">
            <w:rPr>
              <w:rStyle w:val="PlaceholderText"/>
            </w:rPr>
            <w:t>END IF</w:t>
          </w:r>
        </w:p>
      </w:docPartBody>
    </w:docPart>
    <w:docPart>
      <w:docPartPr>
        <w:name w:val="8617400633F04C3CBD96C7872DD36DFE"/>
        <w:category>
          <w:name w:val="General"/>
          <w:gallery w:val="placeholder"/>
        </w:category>
        <w:types>
          <w:type w:val="bbPlcHdr"/>
        </w:types>
        <w:behaviors>
          <w:behavior w:val="content"/>
        </w:behaviors>
        <w:guid w:val="{12414DFD-F854-4AE4-B733-F9E12F7B56EF}"/>
      </w:docPartPr>
      <w:docPartBody>
        <w:p w:rsidR="008120D1" w:rsidRDefault="00C37CD6">
          <w:r w:rsidRPr="00FC59D0">
            <w:rPr>
              <w:rStyle w:val="PlaceholderText"/>
            </w:rPr>
            <w:t>IF GuardianForMinors?</w:t>
          </w:r>
        </w:p>
      </w:docPartBody>
    </w:docPart>
    <w:docPart>
      <w:docPartPr>
        <w:name w:val="D969CD4B807843E491D22EBAA7B7984C"/>
        <w:category>
          <w:name w:val="General"/>
          <w:gallery w:val="placeholder"/>
        </w:category>
        <w:types>
          <w:type w:val="bbPlcHdr"/>
        </w:types>
        <w:behaviors>
          <w:behavior w:val="content"/>
        </w:behaviors>
        <w:guid w:val="{4D8EF4A7-5813-479A-9404-D7B5F4D80A59}"/>
      </w:docPartPr>
      <w:docPartBody>
        <w:p w:rsidR="00A856B7" w:rsidRDefault="00EB33CD" w:rsidP="00EB33CD">
          <w:pPr>
            <w:pStyle w:val="D969CD4B807843E491D22EBAA7B7984C"/>
          </w:pPr>
          <w:r w:rsidRPr="0048144F">
            <w:rPr>
              <w:rStyle w:val="PlaceholderText"/>
            </w:rPr>
            <w:t>PrimaryNameSigningUse</w:t>
          </w:r>
        </w:p>
      </w:docPartBody>
    </w:docPart>
    <w:docPart>
      <w:docPartPr>
        <w:name w:val="1946B74A95E44054A05A28B38BE7AE41"/>
        <w:category>
          <w:name w:val="General"/>
          <w:gallery w:val="placeholder"/>
        </w:category>
        <w:types>
          <w:type w:val="bbPlcHdr"/>
        </w:types>
        <w:behaviors>
          <w:behavior w:val="content"/>
        </w:behaviors>
        <w:guid w:val="{763A7E63-401A-4F07-85C1-B6C55300AB83}"/>
      </w:docPartPr>
      <w:docPartBody>
        <w:p w:rsidR="00A856B7" w:rsidRDefault="00EB33CD" w:rsidP="00EB33CD">
          <w:pPr>
            <w:pStyle w:val="1946B74A95E44054A05A28B38BE7AE41"/>
          </w:pPr>
          <w:r w:rsidRPr="0048144F">
            <w:rPr>
              <w:rStyle w:val="PlaceholderText"/>
            </w:rPr>
            <w:t>PrimaryNameSigningUse</w:t>
          </w:r>
        </w:p>
      </w:docPartBody>
    </w:docPart>
    <w:docPart>
      <w:docPartPr>
        <w:name w:val="C4410AF984534964AFE65E38FC058254"/>
        <w:category>
          <w:name w:val="General"/>
          <w:gallery w:val="placeholder"/>
        </w:category>
        <w:types>
          <w:type w:val="bbPlcHdr"/>
        </w:types>
        <w:behaviors>
          <w:behavior w:val="content"/>
        </w:behaviors>
        <w:guid w:val="{551C7659-7905-41A8-9ED1-001096F9378C}"/>
      </w:docPartPr>
      <w:docPartBody>
        <w:p w:rsidR="00C53BD9" w:rsidRDefault="00A856B7" w:rsidP="00A856B7">
          <w:pPr>
            <w:pStyle w:val="C4410AF984534964AFE65E38FC058254"/>
          </w:pPr>
          <w:r w:rsidRPr="00814826">
            <w:rPr>
              <w:rStyle w:val="PlaceholderText"/>
            </w:rPr>
            <w:t>END IF</w:t>
          </w:r>
        </w:p>
      </w:docPartBody>
    </w:docPart>
    <w:docPart>
      <w:docPartPr>
        <w:name w:val="52B4A158F7674154B8E7FC4EEDC82950"/>
        <w:category>
          <w:name w:val="General"/>
          <w:gallery w:val="placeholder"/>
        </w:category>
        <w:types>
          <w:type w:val="bbPlcHdr"/>
        </w:types>
        <w:behaviors>
          <w:behavior w:val="content"/>
        </w:behaviors>
        <w:guid w:val="{9FC73876-FF92-4F72-85C4-3BF70F1653C6}"/>
      </w:docPartPr>
      <w:docPartBody>
        <w:p w:rsidR="00C53BD9" w:rsidRDefault="00A856B7" w:rsidP="00A856B7">
          <w:pPr>
            <w:pStyle w:val="52B4A158F7674154B8E7FC4EEDC82950"/>
          </w:pPr>
          <w:r w:rsidRPr="000C152F">
            <w:rPr>
              <w:rStyle w:val="PlaceholderText"/>
            </w:rPr>
            <w:t>ELSE</w:t>
          </w:r>
        </w:p>
      </w:docPartBody>
    </w:docPart>
    <w:docPart>
      <w:docPartPr>
        <w:name w:val="65819DBA0409459CAA74F7EB31304039"/>
        <w:category>
          <w:name w:val="General"/>
          <w:gallery w:val="placeholder"/>
        </w:category>
        <w:types>
          <w:type w:val="bbPlcHdr"/>
        </w:types>
        <w:behaviors>
          <w:behavior w:val="content"/>
        </w:behaviors>
        <w:guid w:val="{B7610B41-81C5-4666-A9EC-6988C2B49444}"/>
      </w:docPartPr>
      <w:docPartBody>
        <w:p w:rsidR="00C53BD9" w:rsidRDefault="00A856B7" w:rsidP="00A856B7">
          <w:pPr>
            <w:pStyle w:val="65819DBA0409459CAA74F7EB31304039"/>
          </w:pPr>
          <w:r w:rsidRPr="000C152F">
            <w:rPr>
              <w:rStyle w:val="PlaceholderText"/>
            </w:rPr>
            <w:t>END IF</w:t>
          </w:r>
        </w:p>
      </w:docPartBody>
    </w:docPart>
    <w:docPart>
      <w:docPartPr>
        <w:name w:val="F3A88E9956574F02AA85F02502BC2953"/>
        <w:category>
          <w:name w:val="General"/>
          <w:gallery w:val="placeholder"/>
        </w:category>
        <w:types>
          <w:type w:val="bbPlcHdr"/>
        </w:types>
        <w:behaviors>
          <w:behavior w:val="content"/>
        </w:behaviors>
        <w:guid w:val="{D24578F5-11B2-4135-A816-3458039282AB}"/>
      </w:docPartPr>
      <w:docPartBody>
        <w:p w:rsidR="00C53BD9" w:rsidRDefault="00A856B7" w:rsidP="00A856B7">
          <w:pPr>
            <w:pStyle w:val="F3A88E9956574F02AA85F02502BC2953"/>
          </w:pPr>
          <w:r w:rsidRPr="00571910">
            <w:rPr>
              <w:rStyle w:val="PlaceholderText"/>
            </w:rPr>
            <w:t>TrustName:LIKE THIS</w:t>
          </w:r>
        </w:p>
      </w:docPartBody>
    </w:docPart>
    <w:docPart>
      <w:docPartPr>
        <w:name w:val="08FDBBFD14A0416EBB16BD5C726CE1FA"/>
        <w:category>
          <w:name w:val="General"/>
          <w:gallery w:val="placeholder"/>
        </w:category>
        <w:types>
          <w:type w:val="bbPlcHdr"/>
        </w:types>
        <w:behaviors>
          <w:behavior w:val="content"/>
        </w:behaviors>
        <w:guid w:val="{3C00B5F0-CDA7-437B-9D18-18F92E005EA9}"/>
      </w:docPartPr>
      <w:docPartBody>
        <w:p w:rsidR="00C53BD9" w:rsidRDefault="00A856B7" w:rsidP="00A856B7">
          <w:pPr>
            <w:pStyle w:val="08FDBBFD14A0416EBB16BD5C726CE1FA"/>
          </w:pPr>
          <w:r w:rsidRPr="00814826">
            <w:rPr>
              <w:rStyle w:val="PlaceholderText"/>
            </w:rPr>
            <w:t>IF TrustAmendment?</w:t>
          </w:r>
        </w:p>
      </w:docPartBody>
    </w:docPart>
    <w:docPart>
      <w:docPartPr>
        <w:name w:val="2494F434B5F14E7498DDAEFD9CFF6E16"/>
        <w:category>
          <w:name w:val="General"/>
          <w:gallery w:val="placeholder"/>
        </w:category>
        <w:types>
          <w:type w:val="bbPlcHdr"/>
        </w:types>
        <w:behaviors>
          <w:behavior w:val="content"/>
        </w:behaviors>
        <w:guid w:val="{10C9EC42-DEEB-4A2E-990B-E422CC57220F}"/>
      </w:docPartPr>
      <w:docPartBody>
        <w:p w:rsidR="00C53BD9" w:rsidRDefault="00A856B7" w:rsidP="00A856B7">
          <w:pPr>
            <w:pStyle w:val="2494F434B5F14E7498DDAEFD9CFF6E16"/>
          </w:pPr>
          <w:r w:rsidRPr="00814826">
            <w:rPr>
              <w:rStyle w:val="PlaceholderText"/>
            </w:rPr>
            <w:t>TrustDate:Mmmm d, yyyy</w:t>
          </w:r>
        </w:p>
      </w:docPartBody>
    </w:docPart>
    <w:docPart>
      <w:docPartPr>
        <w:name w:val="5C615109BD174AF681D02DD5107FC1AA"/>
        <w:category>
          <w:name w:val="General"/>
          <w:gallery w:val="placeholder"/>
        </w:category>
        <w:types>
          <w:type w:val="bbPlcHdr"/>
        </w:types>
        <w:behaviors>
          <w:behavior w:val="content"/>
        </w:behaviors>
        <w:guid w:val="{FB19A191-8EC9-4311-89F7-16122AF4C8A2}"/>
      </w:docPartPr>
      <w:docPartBody>
        <w:p w:rsidR="00C53BD9" w:rsidRDefault="00A856B7" w:rsidP="00A856B7">
          <w:pPr>
            <w:pStyle w:val="5C615109BD174AF681D02DD5107FC1AA"/>
          </w:pPr>
          <w:r w:rsidRPr="00814826">
            <w:rPr>
              <w:rStyle w:val="PlaceholderText"/>
            </w:rPr>
            <w:t>ELSE</w:t>
          </w:r>
        </w:p>
      </w:docPartBody>
    </w:docPart>
    <w:docPart>
      <w:docPartPr>
        <w:name w:val="4F03289F4A3B43178F8749DDDEE667C5"/>
        <w:category>
          <w:name w:val="General"/>
          <w:gallery w:val="placeholder"/>
        </w:category>
        <w:types>
          <w:type w:val="bbPlcHdr"/>
        </w:types>
        <w:behaviors>
          <w:behavior w:val="content"/>
        </w:behaviors>
        <w:guid w:val="{E474B767-44A7-4664-9E6C-6549727C4D5E}"/>
      </w:docPartPr>
      <w:docPartBody>
        <w:p w:rsidR="00C53BD9" w:rsidRDefault="00A856B7" w:rsidP="00A856B7">
          <w:pPr>
            <w:pStyle w:val="4F03289F4A3B43178F8749DDDEE667C5"/>
          </w:pPr>
          <w:r w:rsidRPr="008F71D7">
            <w:rPr>
              <w:rStyle w:val="PlaceholderText"/>
            </w:rPr>
            <w:t>IF GuardianForMinors?</w:t>
          </w:r>
        </w:p>
      </w:docPartBody>
    </w:docPart>
    <w:docPart>
      <w:docPartPr>
        <w:name w:val="B63C9DEA55C24D3E88212D5467DBCCBE"/>
        <w:category>
          <w:name w:val="General"/>
          <w:gallery w:val="placeholder"/>
        </w:category>
        <w:types>
          <w:type w:val="bbPlcHdr"/>
        </w:types>
        <w:behaviors>
          <w:behavior w:val="content"/>
        </w:behaviors>
        <w:guid w:val="{D796659C-2CD1-4CC6-8BF3-E856D2C2DCE0}"/>
      </w:docPartPr>
      <w:docPartBody>
        <w:p w:rsidR="00C53BD9" w:rsidRDefault="00A856B7" w:rsidP="00A856B7">
          <w:pPr>
            <w:pStyle w:val="B63C9DEA55C24D3E88212D5467DBCCBE"/>
          </w:pPr>
          <w:r w:rsidRPr="00061A7D">
            <w:rPr>
              <w:rStyle w:val="PlaceholderText"/>
            </w:rPr>
            <w:t>PartnerNameSigningUse</w:t>
          </w:r>
        </w:p>
      </w:docPartBody>
    </w:docPart>
    <w:docPart>
      <w:docPartPr>
        <w:name w:val="4302452CC9424916933FD937C71F2C62"/>
        <w:category>
          <w:name w:val="General"/>
          <w:gallery w:val="placeholder"/>
        </w:category>
        <w:types>
          <w:type w:val="bbPlcHdr"/>
        </w:types>
        <w:behaviors>
          <w:behavior w:val="content"/>
        </w:behaviors>
        <w:guid w:val="{9FA5DB1B-1287-43AE-8328-BDC818DA2CB9}"/>
      </w:docPartPr>
      <w:docPartBody>
        <w:p w:rsidR="00C53BD9" w:rsidRDefault="00A856B7" w:rsidP="00A856B7">
          <w:pPr>
            <w:pStyle w:val="4302452CC9424916933FD937C71F2C62"/>
          </w:pPr>
          <w:r w:rsidRPr="00061A7D">
            <w:rPr>
              <w:rStyle w:val="PlaceholderText"/>
            </w:rPr>
            <w:t>PartnerNameSigningUse</w:t>
          </w:r>
        </w:p>
      </w:docPartBody>
    </w:docPart>
    <w:docPart>
      <w:docPartPr>
        <w:name w:val="1B70C954B40649138F4BCD7684B7D6B9"/>
        <w:category>
          <w:name w:val="General"/>
          <w:gallery w:val="placeholder"/>
        </w:category>
        <w:types>
          <w:type w:val="bbPlcHdr"/>
        </w:types>
        <w:behaviors>
          <w:behavior w:val="content"/>
        </w:behaviors>
        <w:guid w:val="{78F984BC-E2E3-4B44-85A7-1A99B2F565F7}"/>
      </w:docPartPr>
      <w:docPartBody>
        <w:p w:rsidR="00C53BD9" w:rsidRDefault="00A856B7" w:rsidP="00A856B7">
          <w:pPr>
            <w:pStyle w:val="1B70C954B40649138F4BCD7684B7D6B9"/>
          </w:pPr>
          <w:r w:rsidRPr="008F71D7">
            <w:rPr>
              <w:rStyle w:val="PlaceholderText"/>
            </w:rPr>
            <w:t>ASK PrimaryGuardianDialog</w:t>
          </w:r>
        </w:p>
      </w:docPartBody>
    </w:docPart>
    <w:docPart>
      <w:docPartPr>
        <w:name w:val="B0F557A8886F4285BE4AAF1151D7FABF"/>
        <w:category>
          <w:name w:val="General"/>
          <w:gallery w:val="placeholder"/>
        </w:category>
        <w:types>
          <w:type w:val="bbPlcHdr"/>
        </w:types>
        <w:behaviors>
          <w:behavior w:val="content"/>
        </w:behaviors>
        <w:guid w:val="{1D64F7C1-1FDF-43C6-9E4A-5EC974C180F5}"/>
      </w:docPartPr>
      <w:docPartBody>
        <w:p w:rsidR="00C53BD9" w:rsidRDefault="00A856B7" w:rsidP="00A856B7">
          <w:pPr>
            <w:pStyle w:val="B0F557A8886F4285BE4AAF1151D7FABF"/>
          </w:pPr>
          <w:r w:rsidRPr="008F71D7">
            <w:rPr>
              <w:rStyle w:val="PlaceholderText"/>
            </w:rPr>
            <w:t>REPEAT PrimaryGuardianDialog</w:t>
          </w:r>
        </w:p>
      </w:docPartBody>
    </w:docPart>
    <w:docPart>
      <w:docPartPr>
        <w:name w:val="9FC83CB6C93044BEB705436C723AE2D7"/>
        <w:category>
          <w:name w:val="General"/>
          <w:gallery w:val="placeholder"/>
        </w:category>
        <w:types>
          <w:type w:val="bbPlcHdr"/>
        </w:types>
        <w:behaviors>
          <w:behavior w:val="content"/>
        </w:behaviors>
        <w:guid w:val="{C45658FB-1B84-4A30-9775-FB1461C26B60}"/>
      </w:docPartPr>
      <w:docPartBody>
        <w:p w:rsidR="00C53BD9" w:rsidRDefault="00A856B7" w:rsidP="00A856B7">
          <w:pPr>
            <w:pStyle w:val="9FC83CB6C93044BEB705436C723AE2D7"/>
          </w:pPr>
          <w:r w:rsidRPr="008F71D7">
            <w:rPr>
              <w:rStyle w:val="PlaceholderText"/>
            </w:rPr>
            <w:t>IF PrimaryGuardianMultiPeriods?</w:t>
          </w:r>
        </w:p>
      </w:docPartBody>
    </w:docPart>
    <w:docPart>
      <w:docPartPr>
        <w:name w:val="73A7282568F048169065C90F87132816"/>
        <w:category>
          <w:name w:val="General"/>
          <w:gallery w:val="placeholder"/>
        </w:category>
        <w:types>
          <w:type w:val="bbPlcHdr"/>
        </w:types>
        <w:behaviors>
          <w:behavior w:val="content"/>
        </w:behaviors>
        <w:guid w:val="{B4695C85-1FB5-4B19-A57A-9AECF296816D}"/>
      </w:docPartPr>
      <w:docPartBody>
        <w:p w:rsidR="00C53BD9" w:rsidRDefault="00A856B7" w:rsidP="00A856B7">
          <w:pPr>
            <w:pStyle w:val="73A7282568F048169065C90F87132816"/>
          </w:pPr>
          <w:r w:rsidRPr="008A57A8">
            <w:rPr>
              <w:rStyle w:val="PlaceholderText"/>
            </w:rPr>
            <w:t>IF COUNTER = 1</w:t>
          </w:r>
        </w:p>
      </w:docPartBody>
    </w:docPart>
    <w:docPart>
      <w:docPartPr>
        <w:name w:val="29DE6C9ACFFE4C0C8BBA20711C3DA163"/>
        <w:category>
          <w:name w:val="General"/>
          <w:gallery w:val="placeholder"/>
        </w:category>
        <w:types>
          <w:type w:val="bbPlcHdr"/>
        </w:types>
        <w:behaviors>
          <w:behavior w:val="content"/>
        </w:behaviors>
        <w:guid w:val="{58D880D5-4738-460A-B254-F29B8A03263E}"/>
      </w:docPartPr>
      <w:docPartBody>
        <w:p w:rsidR="00C53BD9" w:rsidRDefault="00A856B7" w:rsidP="00A856B7">
          <w:pPr>
            <w:pStyle w:val="29DE6C9ACFFE4C0C8BBA20711C3DA163"/>
          </w:pPr>
          <w:r w:rsidRPr="00061A7D">
            <w:rPr>
              <w:rStyle w:val="PlaceholderText"/>
            </w:rPr>
            <w:t>PrimaryGuardianEndDate:Mmmm d, yyyy</w:t>
          </w:r>
        </w:p>
      </w:docPartBody>
    </w:docPart>
    <w:docPart>
      <w:docPartPr>
        <w:name w:val="EEC639F4A7BB43918C34C4BC07811B02"/>
        <w:category>
          <w:name w:val="General"/>
          <w:gallery w:val="placeholder"/>
        </w:category>
        <w:types>
          <w:type w:val="bbPlcHdr"/>
        </w:types>
        <w:behaviors>
          <w:behavior w:val="content"/>
        </w:behaviors>
        <w:guid w:val="{8C86AC94-B60D-4E38-A0D2-AD81C46095CE}"/>
      </w:docPartPr>
      <w:docPartBody>
        <w:p w:rsidR="00C53BD9" w:rsidRDefault="00A856B7" w:rsidP="00A856B7">
          <w:pPr>
            <w:pStyle w:val="EEC639F4A7BB43918C34C4BC07811B02"/>
          </w:pPr>
          <w:r w:rsidRPr="008A57A8">
            <w:rPr>
              <w:rStyle w:val="PlaceholderText"/>
            </w:rPr>
            <w:t>END IF</w:t>
          </w:r>
        </w:p>
      </w:docPartBody>
    </w:docPart>
    <w:docPart>
      <w:docPartPr>
        <w:name w:val="A7868C4B002D41628C87752CCF0C7544"/>
        <w:category>
          <w:name w:val="General"/>
          <w:gallery w:val="placeholder"/>
        </w:category>
        <w:types>
          <w:type w:val="bbPlcHdr"/>
        </w:types>
        <w:behaviors>
          <w:behavior w:val="content"/>
        </w:behaviors>
        <w:guid w:val="{11107CAD-998C-4A28-AF8F-640465C6FB92}"/>
      </w:docPartPr>
      <w:docPartBody>
        <w:p w:rsidR="00C53BD9" w:rsidRDefault="00A856B7" w:rsidP="00A856B7">
          <w:pPr>
            <w:pStyle w:val="A7868C4B002D41628C87752CCF0C7544"/>
          </w:pPr>
          <w:r w:rsidRPr="008F71D7">
            <w:rPr>
              <w:rStyle w:val="PlaceholderText"/>
            </w:rPr>
            <w:t>IF COUNTER = 2 AND COUNT(PrimaryGuardianDialog) = 3</w:t>
          </w:r>
        </w:p>
      </w:docPartBody>
    </w:docPart>
    <w:docPart>
      <w:docPartPr>
        <w:name w:val="24105C24E58D462BA51A7B25220D1AB5"/>
        <w:category>
          <w:name w:val="General"/>
          <w:gallery w:val="placeholder"/>
        </w:category>
        <w:types>
          <w:type w:val="bbPlcHdr"/>
        </w:types>
        <w:behaviors>
          <w:behavior w:val="content"/>
        </w:behaviors>
        <w:guid w:val="{D19517D5-AC4A-4DB4-B115-598168BDF1DF}"/>
      </w:docPartPr>
      <w:docPartBody>
        <w:p w:rsidR="00C53BD9" w:rsidRDefault="00A856B7" w:rsidP="00A856B7">
          <w:pPr>
            <w:pStyle w:val="24105C24E58D462BA51A7B25220D1AB5"/>
          </w:pPr>
          <w:r w:rsidRPr="008F71D7">
            <w:rPr>
              <w:rStyle w:val="PlaceholderText"/>
            </w:rPr>
            <w:t>PrimaryGuardianBegDate:Mmmm d, yyyy</w:t>
          </w:r>
        </w:p>
      </w:docPartBody>
    </w:docPart>
    <w:docPart>
      <w:docPartPr>
        <w:name w:val="3539C34F294D42B4BAB557BEF790FC03"/>
        <w:category>
          <w:name w:val="General"/>
          <w:gallery w:val="placeholder"/>
        </w:category>
        <w:types>
          <w:type w:val="bbPlcHdr"/>
        </w:types>
        <w:behaviors>
          <w:behavior w:val="content"/>
        </w:behaviors>
        <w:guid w:val="{7F508DB1-DEEE-4EE2-AE47-1A44A705BA3A}"/>
      </w:docPartPr>
      <w:docPartBody>
        <w:p w:rsidR="00C53BD9" w:rsidRDefault="00A856B7" w:rsidP="00A856B7">
          <w:pPr>
            <w:pStyle w:val="3539C34F294D42B4BAB557BEF790FC03"/>
          </w:pPr>
          <w:r w:rsidRPr="008F71D7">
            <w:rPr>
              <w:rStyle w:val="PlaceholderText"/>
            </w:rPr>
            <w:t>PrimaryGuardianEndDate:Mmmm d, yyyy</w:t>
          </w:r>
        </w:p>
      </w:docPartBody>
    </w:docPart>
    <w:docPart>
      <w:docPartPr>
        <w:name w:val="368E596964364F2AA87DA93E34351638"/>
        <w:category>
          <w:name w:val="General"/>
          <w:gallery w:val="placeholder"/>
        </w:category>
        <w:types>
          <w:type w:val="bbPlcHdr"/>
        </w:types>
        <w:behaviors>
          <w:behavior w:val="content"/>
        </w:behaviors>
        <w:guid w:val="{B8F038C5-B4B5-4AE3-AA55-E2CE0566C9A1}"/>
      </w:docPartPr>
      <w:docPartBody>
        <w:p w:rsidR="00C53BD9" w:rsidRDefault="00A856B7" w:rsidP="00A856B7">
          <w:pPr>
            <w:pStyle w:val="368E596964364F2AA87DA93E34351638"/>
          </w:pPr>
          <w:r w:rsidRPr="008A57A8">
            <w:rPr>
              <w:rStyle w:val="PlaceholderText"/>
            </w:rPr>
            <w:t>END IF</w:t>
          </w:r>
        </w:p>
      </w:docPartBody>
    </w:docPart>
    <w:docPart>
      <w:docPartPr>
        <w:name w:val="BBE07342AA9546E69247B6CA40EE9A97"/>
        <w:category>
          <w:name w:val="General"/>
          <w:gallery w:val="placeholder"/>
        </w:category>
        <w:types>
          <w:type w:val="bbPlcHdr"/>
        </w:types>
        <w:behaviors>
          <w:behavior w:val="content"/>
        </w:behaviors>
        <w:guid w:val="{BE38EF94-AEA8-4BF1-8037-969FFA52EB80}"/>
      </w:docPartPr>
      <w:docPartBody>
        <w:p w:rsidR="00C53BD9" w:rsidRDefault="00A856B7" w:rsidP="00A856B7">
          <w:pPr>
            <w:pStyle w:val="BBE07342AA9546E69247B6CA40EE9A97"/>
          </w:pPr>
          <w:r w:rsidRPr="008F71D7">
            <w:rPr>
              <w:rStyle w:val="PlaceholderText"/>
            </w:rPr>
            <w:t>IF COUNTER = 2 AND COUNT(PrimaryGuardianDialog) = 2</w:t>
          </w:r>
        </w:p>
      </w:docPartBody>
    </w:docPart>
    <w:docPart>
      <w:docPartPr>
        <w:name w:val="1E212A126F4F49A6B05D76476640D21E"/>
        <w:category>
          <w:name w:val="General"/>
          <w:gallery w:val="placeholder"/>
        </w:category>
        <w:types>
          <w:type w:val="bbPlcHdr"/>
        </w:types>
        <w:behaviors>
          <w:behavior w:val="content"/>
        </w:behaviors>
        <w:guid w:val="{B21661BD-C83B-44EA-8138-F7C12242DD38}"/>
      </w:docPartPr>
      <w:docPartBody>
        <w:p w:rsidR="00C53BD9" w:rsidRDefault="00A856B7" w:rsidP="00A856B7">
          <w:pPr>
            <w:pStyle w:val="1E212A126F4F49A6B05D76476640D21E"/>
          </w:pPr>
          <w:r w:rsidRPr="008F71D7">
            <w:rPr>
              <w:rStyle w:val="PlaceholderText"/>
            </w:rPr>
            <w:t>PrimaryGuardianBegDate:Mmmm d, yyyy</w:t>
          </w:r>
        </w:p>
      </w:docPartBody>
    </w:docPart>
    <w:docPart>
      <w:docPartPr>
        <w:name w:val="4BC286C03E184694BE81489F731AAF82"/>
        <w:category>
          <w:name w:val="General"/>
          <w:gallery w:val="placeholder"/>
        </w:category>
        <w:types>
          <w:type w:val="bbPlcHdr"/>
        </w:types>
        <w:behaviors>
          <w:behavior w:val="content"/>
        </w:behaviors>
        <w:guid w:val="{662F0C0C-F5D2-4B3F-9C71-B5AB87EE2507}"/>
      </w:docPartPr>
      <w:docPartBody>
        <w:p w:rsidR="00C53BD9" w:rsidRDefault="00A856B7" w:rsidP="00A856B7">
          <w:pPr>
            <w:pStyle w:val="4BC286C03E184694BE81489F731AAF82"/>
          </w:pPr>
          <w:r w:rsidRPr="008A57A8">
            <w:rPr>
              <w:rStyle w:val="PlaceholderText"/>
            </w:rPr>
            <w:t>END IF</w:t>
          </w:r>
        </w:p>
      </w:docPartBody>
    </w:docPart>
    <w:docPart>
      <w:docPartPr>
        <w:name w:val="6F21CE9325B44A53BA0293FC217B0903"/>
        <w:category>
          <w:name w:val="General"/>
          <w:gallery w:val="placeholder"/>
        </w:category>
        <w:types>
          <w:type w:val="bbPlcHdr"/>
        </w:types>
        <w:behaviors>
          <w:behavior w:val="content"/>
        </w:behaviors>
        <w:guid w:val="{9690EDA7-EDD7-4EE1-8FB0-9BD94E68097A}"/>
      </w:docPartPr>
      <w:docPartBody>
        <w:p w:rsidR="00C53BD9" w:rsidRDefault="00A856B7" w:rsidP="00A856B7">
          <w:pPr>
            <w:pStyle w:val="6F21CE9325B44A53BA0293FC217B0903"/>
          </w:pPr>
          <w:r w:rsidRPr="008F71D7">
            <w:rPr>
              <w:rStyle w:val="PlaceholderText"/>
            </w:rPr>
            <w:t>IF COUNTER = 3 AND COUNT(PrimaryGuardianDialog) = 3</w:t>
          </w:r>
        </w:p>
      </w:docPartBody>
    </w:docPart>
    <w:docPart>
      <w:docPartPr>
        <w:name w:val="FE2CF85C772E43188741023C2BDBE530"/>
        <w:category>
          <w:name w:val="General"/>
          <w:gallery w:val="placeholder"/>
        </w:category>
        <w:types>
          <w:type w:val="bbPlcHdr"/>
        </w:types>
        <w:behaviors>
          <w:behavior w:val="content"/>
        </w:behaviors>
        <w:guid w:val="{18BEDC81-D64D-4BF7-981C-7D3E4C0DFE50}"/>
      </w:docPartPr>
      <w:docPartBody>
        <w:p w:rsidR="00C53BD9" w:rsidRDefault="00A856B7" w:rsidP="00A856B7">
          <w:pPr>
            <w:pStyle w:val="FE2CF85C772E43188741023C2BDBE530"/>
          </w:pPr>
          <w:r w:rsidRPr="008F71D7">
            <w:rPr>
              <w:rStyle w:val="PlaceholderText"/>
            </w:rPr>
            <w:t>PrimaryGuardianBegDate:Mmmm d, yyyy</w:t>
          </w:r>
        </w:p>
      </w:docPartBody>
    </w:docPart>
    <w:docPart>
      <w:docPartPr>
        <w:name w:val="04C7009326BE42BAA6C78333DB000DAB"/>
        <w:category>
          <w:name w:val="General"/>
          <w:gallery w:val="placeholder"/>
        </w:category>
        <w:types>
          <w:type w:val="bbPlcHdr"/>
        </w:types>
        <w:behaviors>
          <w:behavior w:val="content"/>
        </w:behaviors>
        <w:guid w:val="{2A0C9529-B480-4CCF-A3A9-022FF0333703}"/>
      </w:docPartPr>
      <w:docPartBody>
        <w:p w:rsidR="00C53BD9" w:rsidRDefault="00A856B7" w:rsidP="00A856B7">
          <w:pPr>
            <w:pStyle w:val="04C7009326BE42BAA6C78333DB000DAB"/>
          </w:pPr>
          <w:r w:rsidRPr="008A57A8">
            <w:rPr>
              <w:rStyle w:val="PlaceholderText"/>
            </w:rPr>
            <w:t>END IF</w:t>
          </w:r>
        </w:p>
      </w:docPartBody>
    </w:docPart>
    <w:docPart>
      <w:docPartPr>
        <w:name w:val="8937C60903D7445E94FA34D2EADF1660"/>
        <w:category>
          <w:name w:val="General"/>
          <w:gallery w:val="placeholder"/>
        </w:category>
        <w:types>
          <w:type w:val="bbPlcHdr"/>
        </w:types>
        <w:behaviors>
          <w:behavior w:val="content"/>
        </w:behaviors>
        <w:guid w:val="{84DAA294-E168-4559-B2DB-1FFC18571852}"/>
      </w:docPartPr>
      <w:docPartBody>
        <w:p w:rsidR="00C53BD9" w:rsidRDefault="00A856B7" w:rsidP="00A856B7">
          <w:pPr>
            <w:pStyle w:val="8937C60903D7445E94FA34D2EADF1660"/>
          </w:pPr>
          <w:r w:rsidRPr="00390DA2">
            <w:rPr>
              <w:rStyle w:val="PlaceholderText"/>
            </w:rPr>
            <w:t>END IF</w:t>
          </w:r>
        </w:p>
      </w:docPartBody>
    </w:docPart>
    <w:docPart>
      <w:docPartPr>
        <w:name w:val="B61E3A74065B46A89C430B668F3E9F18"/>
        <w:category>
          <w:name w:val="General"/>
          <w:gallery w:val="placeholder"/>
        </w:category>
        <w:types>
          <w:type w:val="bbPlcHdr"/>
        </w:types>
        <w:behaviors>
          <w:behavior w:val="content"/>
        </w:behaviors>
        <w:guid w:val="{93CBAFD4-8DEC-4CE1-8EF8-B951AA76BF3B}"/>
      </w:docPartPr>
      <w:docPartBody>
        <w:p w:rsidR="00C53BD9" w:rsidRDefault="00A856B7" w:rsidP="00A856B7">
          <w:pPr>
            <w:pStyle w:val="B61E3A74065B46A89C430B668F3E9F18"/>
          </w:pPr>
          <w:r w:rsidRPr="00061A7D">
            <w:rPr>
              <w:rStyle w:val="PlaceholderText"/>
            </w:rPr>
            <w:t>IF PrimaryGuardianFormat = "Single file list"</w:t>
          </w:r>
        </w:p>
      </w:docPartBody>
    </w:docPart>
    <w:docPart>
      <w:docPartPr>
        <w:name w:val="44DF40500A354B52846D38488F6289DC"/>
        <w:category>
          <w:name w:val="General"/>
          <w:gallery w:val="placeholder"/>
        </w:category>
        <w:types>
          <w:type w:val="bbPlcHdr"/>
        </w:types>
        <w:behaviors>
          <w:behavior w:val="content"/>
        </w:behaviors>
        <w:guid w:val="{51D532EF-6398-4B40-A44B-62917D543E8B}"/>
      </w:docPartPr>
      <w:docPartBody>
        <w:p w:rsidR="00C53BD9" w:rsidRDefault="00A856B7" w:rsidP="00A856B7">
          <w:pPr>
            <w:pStyle w:val="44DF40500A354B52846D38488F6289DC"/>
          </w:pPr>
          <w:r w:rsidRPr="00061A7D">
            <w:rPr>
              <w:rStyle w:val="PlaceholderText"/>
            </w:rPr>
            <w:t>IF ANSWERED (PrimaryGuardianA2)</w:t>
          </w:r>
        </w:p>
      </w:docPartBody>
    </w:docPart>
    <w:docPart>
      <w:docPartPr>
        <w:name w:val="BD995F65F39D434B81B62A6A5BA8BDD7"/>
        <w:category>
          <w:name w:val="General"/>
          <w:gallery w:val="placeholder"/>
        </w:category>
        <w:types>
          <w:type w:val="bbPlcHdr"/>
        </w:types>
        <w:behaviors>
          <w:behavior w:val="content"/>
        </w:behaviors>
        <w:guid w:val="{E629999D-49CB-474C-A270-041E2EA0E230}"/>
      </w:docPartPr>
      <w:docPartBody>
        <w:p w:rsidR="00C53BD9" w:rsidRDefault="00A856B7" w:rsidP="00A856B7">
          <w:pPr>
            <w:pStyle w:val="BD995F65F39D434B81B62A6A5BA8BDD7"/>
          </w:pPr>
          <w:r w:rsidRPr="00061A7D">
            <w:rPr>
              <w:rStyle w:val="PlaceholderText"/>
            </w:rPr>
            <w:t>LIST PrimaryGuardianA1.ImportantPeopleNameUse:LIKE THIS:a, b and c</w:t>
          </w:r>
        </w:p>
      </w:docPartBody>
    </w:docPart>
    <w:docPart>
      <w:docPartPr>
        <w:name w:val="3C1BBB5DA1094619A262E0E108539E98"/>
        <w:category>
          <w:name w:val="General"/>
          <w:gallery w:val="placeholder"/>
        </w:category>
        <w:types>
          <w:type w:val="bbPlcHdr"/>
        </w:types>
        <w:behaviors>
          <w:behavior w:val="content"/>
        </w:behaviors>
        <w:guid w:val="{1606130C-4DD7-4A93-872E-B3300683C075}"/>
      </w:docPartPr>
      <w:docPartBody>
        <w:p w:rsidR="00C53BD9" w:rsidRDefault="00A856B7" w:rsidP="00A856B7">
          <w:pPr>
            <w:pStyle w:val="3C1BBB5DA1094619A262E0E108539E98"/>
          </w:pPr>
          <w:r w:rsidRPr="00061A7D">
            <w:rPr>
              <w:rStyle w:val="PlaceholderText"/>
            </w:rPr>
            <w:t>IF COUNT(PrimaryGuardianA1) &gt; 1</w:t>
          </w:r>
        </w:p>
      </w:docPartBody>
    </w:docPart>
    <w:docPart>
      <w:docPartPr>
        <w:name w:val="3D974779F3894C33924C06FD685016A9"/>
        <w:category>
          <w:name w:val="General"/>
          <w:gallery w:val="placeholder"/>
        </w:category>
        <w:types>
          <w:type w:val="bbPlcHdr"/>
        </w:types>
        <w:behaviors>
          <w:behavior w:val="content"/>
        </w:behaviors>
        <w:guid w:val="{F43D232F-2585-417B-84BD-612BD22B336E}"/>
      </w:docPartPr>
      <w:docPartBody>
        <w:p w:rsidR="00C53BD9" w:rsidRDefault="00A856B7" w:rsidP="00A856B7">
          <w:pPr>
            <w:pStyle w:val="3D974779F3894C33924C06FD685016A9"/>
          </w:pPr>
          <w:r w:rsidRPr="00261FF7">
            <w:rPr>
              <w:rStyle w:val="PlaceholderText"/>
            </w:rPr>
            <w:t>ELSE</w:t>
          </w:r>
        </w:p>
      </w:docPartBody>
    </w:docPart>
    <w:docPart>
      <w:docPartPr>
        <w:name w:val="AC6C0A3213D4491C8B8B81BEF9BFCFA4"/>
        <w:category>
          <w:name w:val="General"/>
          <w:gallery w:val="placeholder"/>
        </w:category>
        <w:types>
          <w:type w:val="bbPlcHdr"/>
        </w:types>
        <w:behaviors>
          <w:behavior w:val="content"/>
        </w:behaviors>
        <w:guid w:val="{4AFC67C6-E8D7-42A3-99EB-E83A8E24C6E6}"/>
      </w:docPartPr>
      <w:docPartBody>
        <w:p w:rsidR="00C53BD9" w:rsidRDefault="00A856B7" w:rsidP="00A856B7">
          <w:pPr>
            <w:pStyle w:val="AC6C0A3213D4491C8B8B81BEF9BFCFA4"/>
          </w:pPr>
          <w:r w:rsidRPr="00261FF7">
            <w:rPr>
              <w:rStyle w:val="PlaceholderText"/>
            </w:rPr>
            <w:t>END IF</w:t>
          </w:r>
        </w:p>
      </w:docPartBody>
    </w:docPart>
    <w:docPart>
      <w:docPartPr>
        <w:name w:val="DFB74F1443444759AF8CD1052E492DD6"/>
        <w:category>
          <w:name w:val="General"/>
          <w:gallery w:val="placeholder"/>
        </w:category>
        <w:types>
          <w:type w:val="bbPlcHdr"/>
        </w:types>
        <w:behaviors>
          <w:behavior w:val="content"/>
        </w:behaviors>
        <w:guid w:val="{3A0254DE-C0F3-488C-BF56-0872E59855BA}"/>
      </w:docPartPr>
      <w:docPartBody>
        <w:p w:rsidR="00C53BD9" w:rsidRDefault="00A856B7" w:rsidP="00A856B7">
          <w:pPr>
            <w:pStyle w:val="DFB74F1443444759AF8CD1052E492DD6"/>
          </w:pPr>
          <w:r w:rsidRPr="00DE55D9">
            <w:rPr>
              <w:rStyle w:val="PlaceholderText"/>
            </w:rPr>
            <w:t>ELSE</w:t>
          </w:r>
        </w:p>
      </w:docPartBody>
    </w:docPart>
    <w:docPart>
      <w:docPartPr>
        <w:name w:val="86DC793CD28A43D69B686B0D960EF54D"/>
        <w:category>
          <w:name w:val="General"/>
          <w:gallery w:val="placeholder"/>
        </w:category>
        <w:types>
          <w:type w:val="bbPlcHdr"/>
        </w:types>
        <w:behaviors>
          <w:behavior w:val="content"/>
        </w:behaviors>
        <w:guid w:val="{5DECA503-BD0E-4BFB-B4A9-A2E6AB115761}"/>
      </w:docPartPr>
      <w:docPartBody>
        <w:p w:rsidR="00C53BD9" w:rsidRDefault="00A856B7" w:rsidP="00A856B7">
          <w:pPr>
            <w:pStyle w:val="86DC793CD28A43D69B686B0D960EF54D"/>
          </w:pPr>
          <w:r w:rsidRPr="00061A7D">
            <w:rPr>
              <w:rStyle w:val="PlaceholderText"/>
            </w:rPr>
            <w:t>LIST PrimaryGuardianA1.ImportantPeopleNameUse:LIKE THIS:a, b and c</w:t>
          </w:r>
        </w:p>
      </w:docPartBody>
    </w:docPart>
    <w:docPart>
      <w:docPartPr>
        <w:name w:val="494DEF2ECEE4400FBD7C081926742982"/>
        <w:category>
          <w:name w:val="General"/>
          <w:gallery w:val="placeholder"/>
        </w:category>
        <w:types>
          <w:type w:val="bbPlcHdr"/>
        </w:types>
        <w:behaviors>
          <w:behavior w:val="content"/>
        </w:behaviors>
        <w:guid w:val="{AC862B1F-FADB-4FEE-9738-CDC2B52E8D78}"/>
      </w:docPartPr>
      <w:docPartBody>
        <w:p w:rsidR="00C53BD9" w:rsidRDefault="00A856B7" w:rsidP="00A856B7">
          <w:pPr>
            <w:pStyle w:val="494DEF2ECEE4400FBD7C081926742982"/>
          </w:pPr>
          <w:r w:rsidRPr="00061A7D">
            <w:rPr>
              <w:rStyle w:val="PlaceholderText"/>
            </w:rPr>
            <w:t>IF COUNT(PrimaryGuardianA1) &gt; 1</w:t>
          </w:r>
        </w:p>
      </w:docPartBody>
    </w:docPart>
    <w:docPart>
      <w:docPartPr>
        <w:name w:val="270BFE722DB54EC4A5AE60E58A462101"/>
        <w:category>
          <w:name w:val="General"/>
          <w:gallery w:val="placeholder"/>
        </w:category>
        <w:types>
          <w:type w:val="bbPlcHdr"/>
        </w:types>
        <w:behaviors>
          <w:behavior w:val="content"/>
        </w:behaviors>
        <w:guid w:val="{6DB8D95A-A16B-434D-9B54-26F7B458819C}"/>
      </w:docPartPr>
      <w:docPartBody>
        <w:p w:rsidR="00C53BD9" w:rsidRDefault="00A856B7" w:rsidP="00A856B7">
          <w:pPr>
            <w:pStyle w:val="270BFE722DB54EC4A5AE60E58A462101"/>
          </w:pPr>
          <w:r w:rsidRPr="00261FF7">
            <w:rPr>
              <w:rStyle w:val="PlaceholderText"/>
            </w:rPr>
            <w:t>ELSE</w:t>
          </w:r>
        </w:p>
      </w:docPartBody>
    </w:docPart>
    <w:docPart>
      <w:docPartPr>
        <w:name w:val="6139DA50CC854C78ACDACA177889573A"/>
        <w:category>
          <w:name w:val="General"/>
          <w:gallery w:val="placeholder"/>
        </w:category>
        <w:types>
          <w:type w:val="bbPlcHdr"/>
        </w:types>
        <w:behaviors>
          <w:behavior w:val="content"/>
        </w:behaviors>
        <w:guid w:val="{F8952B6A-29C4-428C-9EFC-00ADB3BD7906}"/>
      </w:docPartPr>
      <w:docPartBody>
        <w:p w:rsidR="00C53BD9" w:rsidRDefault="00A856B7" w:rsidP="00A856B7">
          <w:pPr>
            <w:pStyle w:val="6139DA50CC854C78ACDACA177889573A"/>
          </w:pPr>
          <w:r w:rsidRPr="00261FF7">
            <w:rPr>
              <w:rStyle w:val="PlaceholderText"/>
            </w:rPr>
            <w:t>END IF</w:t>
          </w:r>
        </w:p>
      </w:docPartBody>
    </w:docPart>
    <w:docPart>
      <w:docPartPr>
        <w:name w:val="A45B367032BC4B0BB98795DB05D1B9E9"/>
        <w:category>
          <w:name w:val="General"/>
          <w:gallery w:val="placeholder"/>
        </w:category>
        <w:types>
          <w:type w:val="bbPlcHdr"/>
        </w:types>
        <w:behaviors>
          <w:behavior w:val="content"/>
        </w:behaviors>
        <w:guid w:val="{7739BB95-CA22-4F5F-B3EF-0126A90B4152}"/>
      </w:docPartPr>
      <w:docPartBody>
        <w:p w:rsidR="00C53BD9" w:rsidRDefault="00A856B7" w:rsidP="00A856B7">
          <w:pPr>
            <w:pStyle w:val="A45B367032BC4B0BB98795DB05D1B9E9"/>
          </w:pPr>
          <w:r w:rsidRPr="00DE55D9">
            <w:rPr>
              <w:rStyle w:val="PlaceholderText"/>
            </w:rPr>
            <w:t>END IF</w:t>
          </w:r>
        </w:p>
      </w:docPartBody>
    </w:docPart>
    <w:docPart>
      <w:docPartPr>
        <w:name w:val="CE68924C7D09429A9DFA2D89E3960421"/>
        <w:category>
          <w:name w:val="General"/>
          <w:gallery w:val="placeholder"/>
        </w:category>
        <w:types>
          <w:type w:val="bbPlcHdr"/>
        </w:types>
        <w:behaviors>
          <w:behavior w:val="content"/>
        </w:behaviors>
        <w:guid w:val="{805DCC27-C804-46CD-8BDB-9EC4F42D7763}"/>
      </w:docPartPr>
      <w:docPartBody>
        <w:p w:rsidR="00C53BD9" w:rsidRDefault="00A856B7" w:rsidP="00A856B7">
          <w:pPr>
            <w:pStyle w:val="CE68924C7D09429A9DFA2D89E3960421"/>
          </w:pPr>
          <w:r w:rsidRPr="00061A7D">
            <w:rPr>
              <w:rStyle w:val="PlaceholderText"/>
            </w:rPr>
            <w:t>IF ANSWERED (PrimaryGuardianA2)</w:t>
          </w:r>
        </w:p>
      </w:docPartBody>
    </w:docPart>
    <w:docPart>
      <w:docPartPr>
        <w:name w:val="C64620D36B1D42DE8DF9A92FDF338A4F"/>
        <w:category>
          <w:name w:val="General"/>
          <w:gallery w:val="placeholder"/>
        </w:category>
        <w:types>
          <w:type w:val="bbPlcHdr"/>
        </w:types>
        <w:behaviors>
          <w:behavior w:val="content"/>
        </w:behaviors>
        <w:guid w:val="{0A3B6BA6-70AC-4094-82CC-FCD61FC2B749}"/>
      </w:docPartPr>
      <w:docPartBody>
        <w:p w:rsidR="00C53BD9" w:rsidRDefault="00A856B7" w:rsidP="00A856B7">
          <w:pPr>
            <w:pStyle w:val="C64620D36B1D42DE8DF9A92FDF338A4F"/>
          </w:pPr>
          <w:r w:rsidRPr="00061A7D">
            <w:rPr>
              <w:rStyle w:val="PlaceholderText"/>
            </w:rPr>
            <w:t>LIST PrimaryGuardianA2.ImportantPeopleNameUse:LIKE THIS:a, b and c</w:t>
          </w:r>
        </w:p>
      </w:docPartBody>
    </w:docPart>
    <w:docPart>
      <w:docPartPr>
        <w:name w:val="9859A37B449B4F20A4E28C5855D49FC9"/>
        <w:category>
          <w:name w:val="General"/>
          <w:gallery w:val="placeholder"/>
        </w:category>
        <w:types>
          <w:type w:val="bbPlcHdr"/>
        </w:types>
        <w:behaviors>
          <w:behavior w:val="content"/>
        </w:behaviors>
        <w:guid w:val="{788EC89E-C7C1-45C6-B9E4-A13FB0860ED3}"/>
      </w:docPartPr>
      <w:docPartBody>
        <w:p w:rsidR="00C53BD9" w:rsidRDefault="00A856B7" w:rsidP="00A856B7">
          <w:pPr>
            <w:pStyle w:val="9859A37B449B4F20A4E28C5855D49FC9"/>
          </w:pPr>
          <w:r w:rsidRPr="00061A7D">
            <w:rPr>
              <w:rStyle w:val="PlaceholderText"/>
            </w:rPr>
            <w:t>IF COUNT(PrimaryGuardianA2) &gt; 1</w:t>
          </w:r>
        </w:p>
      </w:docPartBody>
    </w:docPart>
    <w:docPart>
      <w:docPartPr>
        <w:name w:val="1D509DA955C14022883276D838178135"/>
        <w:category>
          <w:name w:val="General"/>
          <w:gallery w:val="placeholder"/>
        </w:category>
        <w:types>
          <w:type w:val="bbPlcHdr"/>
        </w:types>
        <w:behaviors>
          <w:behavior w:val="content"/>
        </w:behaviors>
        <w:guid w:val="{8F0A120B-B1FA-43CE-AE08-7A0F56B99146}"/>
      </w:docPartPr>
      <w:docPartBody>
        <w:p w:rsidR="00C53BD9" w:rsidRDefault="00A856B7" w:rsidP="00A856B7">
          <w:pPr>
            <w:pStyle w:val="1D509DA955C14022883276D838178135"/>
          </w:pPr>
          <w:r w:rsidRPr="00261FF7">
            <w:rPr>
              <w:rStyle w:val="PlaceholderText"/>
            </w:rPr>
            <w:t>ELSE</w:t>
          </w:r>
        </w:p>
      </w:docPartBody>
    </w:docPart>
    <w:docPart>
      <w:docPartPr>
        <w:name w:val="93E7F93252C649E68DF749FD207297B2"/>
        <w:category>
          <w:name w:val="General"/>
          <w:gallery w:val="placeholder"/>
        </w:category>
        <w:types>
          <w:type w:val="bbPlcHdr"/>
        </w:types>
        <w:behaviors>
          <w:behavior w:val="content"/>
        </w:behaviors>
        <w:guid w:val="{F003AA54-5895-406B-84F8-6770AB7B8C0D}"/>
      </w:docPartPr>
      <w:docPartBody>
        <w:p w:rsidR="00C53BD9" w:rsidRDefault="00A856B7" w:rsidP="00A856B7">
          <w:pPr>
            <w:pStyle w:val="93E7F93252C649E68DF749FD207297B2"/>
          </w:pPr>
          <w:r w:rsidRPr="00261FF7">
            <w:rPr>
              <w:rStyle w:val="PlaceholderText"/>
            </w:rPr>
            <w:t>END IF</w:t>
          </w:r>
        </w:p>
      </w:docPartBody>
    </w:docPart>
    <w:docPart>
      <w:docPartPr>
        <w:name w:val="6DD771AA39354824AACC2916A5FDDD24"/>
        <w:category>
          <w:name w:val="General"/>
          <w:gallery w:val="placeholder"/>
        </w:category>
        <w:types>
          <w:type w:val="bbPlcHdr"/>
        </w:types>
        <w:behaviors>
          <w:behavior w:val="content"/>
        </w:behaviors>
        <w:guid w:val="{2B936E08-18E6-4BCF-9D14-F2A430FBCB96}"/>
      </w:docPartPr>
      <w:docPartBody>
        <w:p w:rsidR="00C53BD9" w:rsidRDefault="00A856B7" w:rsidP="00A856B7">
          <w:pPr>
            <w:pStyle w:val="6DD771AA39354824AACC2916A5FDDD24"/>
          </w:pPr>
          <w:r w:rsidRPr="00261FF7">
            <w:rPr>
              <w:rStyle w:val="PlaceholderText"/>
            </w:rPr>
            <w:t>END IF</w:t>
          </w:r>
        </w:p>
      </w:docPartBody>
    </w:docPart>
    <w:docPart>
      <w:docPartPr>
        <w:name w:val="26FF9767EACB4757955B0F755B3E9320"/>
        <w:category>
          <w:name w:val="General"/>
          <w:gallery w:val="placeholder"/>
        </w:category>
        <w:types>
          <w:type w:val="bbPlcHdr"/>
        </w:types>
        <w:behaviors>
          <w:behavior w:val="content"/>
        </w:behaviors>
        <w:guid w:val="{4665F0D8-656F-4AAB-BF58-506C79F18876}"/>
      </w:docPartPr>
      <w:docPartBody>
        <w:p w:rsidR="00C53BD9" w:rsidRDefault="00A856B7" w:rsidP="00A856B7">
          <w:pPr>
            <w:pStyle w:val="26FF9767EACB4757955B0F755B3E9320"/>
          </w:pPr>
          <w:r w:rsidRPr="00061A7D">
            <w:rPr>
              <w:rStyle w:val="PlaceholderText"/>
            </w:rPr>
            <w:t>IF ANSWERED (PrimaryGuardianA3)</w:t>
          </w:r>
        </w:p>
      </w:docPartBody>
    </w:docPart>
    <w:docPart>
      <w:docPartPr>
        <w:name w:val="8F153AD4120A4AEDAB1CC29C50D7E4E4"/>
        <w:category>
          <w:name w:val="General"/>
          <w:gallery w:val="placeholder"/>
        </w:category>
        <w:types>
          <w:type w:val="bbPlcHdr"/>
        </w:types>
        <w:behaviors>
          <w:behavior w:val="content"/>
        </w:behaviors>
        <w:guid w:val="{0B789CD8-6BE5-4B80-86B6-E38848C170D6}"/>
      </w:docPartPr>
      <w:docPartBody>
        <w:p w:rsidR="00C53BD9" w:rsidRDefault="00A856B7" w:rsidP="00A856B7">
          <w:pPr>
            <w:pStyle w:val="8F153AD4120A4AEDAB1CC29C50D7E4E4"/>
          </w:pPr>
          <w:r w:rsidRPr="00061A7D">
            <w:rPr>
              <w:rStyle w:val="PlaceholderText"/>
            </w:rPr>
            <w:t>LIST PrimaryGuardianA3.ImportantPeopleNameUse:LIKE THIS:a, b and c</w:t>
          </w:r>
        </w:p>
      </w:docPartBody>
    </w:docPart>
    <w:docPart>
      <w:docPartPr>
        <w:name w:val="04B4FA8BD21C430AA5660C70CD4C6DD4"/>
        <w:category>
          <w:name w:val="General"/>
          <w:gallery w:val="placeholder"/>
        </w:category>
        <w:types>
          <w:type w:val="bbPlcHdr"/>
        </w:types>
        <w:behaviors>
          <w:behavior w:val="content"/>
        </w:behaviors>
        <w:guid w:val="{A5CC647E-B9EF-4B8D-8006-99A73864FAD3}"/>
      </w:docPartPr>
      <w:docPartBody>
        <w:p w:rsidR="00C53BD9" w:rsidRDefault="00A856B7" w:rsidP="00A856B7">
          <w:pPr>
            <w:pStyle w:val="04B4FA8BD21C430AA5660C70CD4C6DD4"/>
          </w:pPr>
          <w:r w:rsidRPr="00061A7D">
            <w:rPr>
              <w:rStyle w:val="PlaceholderText"/>
            </w:rPr>
            <w:t>IF COUNT(PrimaryGuardianA3) &gt; 1</w:t>
          </w:r>
        </w:p>
      </w:docPartBody>
    </w:docPart>
    <w:docPart>
      <w:docPartPr>
        <w:name w:val="CFDA03DE80FA4054ADB861B1399647C4"/>
        <w:category>
          <w:name w:val="General"/>
          <w:gallery w:val="placeholder"/>
        </w:category>
        <w:types>
          <w:type w:val="bbPlcHdr"/>
        </w:types>
        <w:behaviors>
          <w:behavior w:val="content"/>
        </w:behaviors>
        <w:guid w:val="{52768240-E5C1-42B1-8075-1AAEA23C6B23}"/>
      </w:docPartPr>
      <w:docPartBody>
        <w:p w:rsidR="00C53BD9" w:rsidRDefault="00A856B7" w:rsidP="00A856B7">
          <w:pPr>
            <w:pStyle w:val="CFDA03DE80FA4054ADB861B1399647C4"/>
          </w:pPr>
          <w:r w:rsidRPr="00261FF7">
            <w:rPr>
              <w:rStyle w:val="PlaceholderText"/>
            </w:rPr>
            <w:t>ELSE</w:t>
          </w:r>
        </w:p>
      </w:docPartBody>
    </w:docPart>
    <w:docPart>
      <w:docPartPr>
        <w:name w:val="79AF36C5E1FD409FBCB84B5E7AAE9891"/>
        <w:category>
          <w:name w:val="General"/>
          <w:gallery w:val="placeholder"/>
        </w:category>
        <w:types>
          <w:type w:val="bbPlcHdr"/>
        </w:types>
        <w:behaviors>
          <w:behavior w:val="content"/>
        </w:behaviors>
        <w:guid w:val="{2CC1F78C-4EA2-41D1-8FE4-711F86CCD61C}"/>
      </w:docPartPr>
      <w:docPartBody>
        <w:p w:rsidR="00C53BD9" w:rsidRDefault="00A856B7" w:rsidP="00A856B7">
          <w:pPr>
            <w:pStyle w:val="79AF36C5E1FD409FBCB84B5E7AAE9891"/>
          </w:pPr>
          <w:r w:rsidRPr="00261FF7">
            <w:rPr>
              <w:rStyle w:val="PlaceholderText"/>
            </w:rPr>
            <w:t>END IF</w:t>
          </w:r>
        </w:p>
      </w:docPartBody>
    </w:docPart>
    <w:docPart>
      <w:docPartPr>
        <w:name w:val="B45410D07D194975A612933DE7AEBE77"/>
        <w:category>
          <w:name w:val="General"/>
          <w:gallery w:val="placeholder"/>
        </w:category>
        <w:types>
          <w:type w:val="bbPlcHdr"/>
        </w:types>
        <w:behaviors>
          <w:behavior w:val="content"/>
        </w:behaviors>
        <w:guid w:val="{ADC6474C-937D-46A0-9317-3E2F71D32F26}"/>
      </w:docPartPr>
      <w:docPartBody>
        <w:p w:rsidR="00C53BD9" w:rsidRDefault="00A856B7" w:rsidP="00A856B7">
          <w:pPr>
            <w:pStyle w:val="B45410D07D194975A612933DE7AEBE77"/>
          </w:pPr>
          <w:r w:rsidRPr="00261FF7">
            <w:rPr>
              <w:rStyle w:val="PlaceholderText"/>
            </w:rPr>
            <w:t>END IF</w:t>
          </w:r>
        </w:p>
      </w:docPartBody>
    </w:docPart>
    <w:docPart>
      <w:docPartPr>
        <w:name w:val="F08D53656567450497D6F06DAFB06EF7"/>
        <w:category>
          <w:name w:val="General"/>
          <w:gallery w:val="placeholder"/>
        </w:category>
        <w:types>
          <w:type w:val="bbPlcHdr"/>
        </w:types>
        <w:behaviors>
          <w:behavior w:val="content"/>
        </w:behaviors>
        <w:guid w:val="{F0E77B7B-3E76-410B-96A7-B939C4392F9D}"/>
      </w:docPartPr>
      <w:docPartBody>
        <w:p w:rsidR="00C53BD9" w:rsidRDefault="00A856B7" w:rsidP="00A856B7">
          <w:pPr>
            <w:pStyle w:val="F08D53656567450497D6F06DAFB06EF7"/>
          </w:pPr>
          <w:r w:rsidRPr="00061A7D">
            <w:rPr>
              <w:rStyle w:val="PlaceholderText"/>
            </w:rPr>
            <w:t>IF ANSWERED (PrimaryGuardianA4)</w:t>
          </w:r>
        </w:p>
      </w:docPartBody>
    </w:docPart>
    <w:docPart>
      <w:docPartPr>
        <w:name w:val="4E7FA6152A864D6BA5BB6508C10AF03F"/>
        <w:category>
          <w:name w:val="General"/>
          <w:gallery w:val="placeholder"/>
        </w:category>
        <w:types>
          <w:type w:val="bbPlcHdr"/>
        </w:types>
        <w:behaviors>
          <w:behavior w:val="content"/>
        </w:behaviors>
        <w:guid w:val="{D0F11FAE-79A9-4A2D-BA1B-157864E1DEC8}"/>
      </w:docPartPr>
      <w:docPartBody>
        <w:p w:rsidR="00C53BD9" w:rsidRDefault="00A856B7" w:rsidP="00A856B7">
          <w:pPr>
            <w:pStyle w:val="4E7FA6152A864D6BA5BB6508C10AF03F"/>
          </w:pPr>
          <w:r w:rsidRPr="00061A7D">
            <w:rPr>
              <w:rStyle w:val="PlaceholderText"/>
            </w:rPr>
            <w:t>LIST PrimaryGuardianA4.ImportantPeopleNameUse:LIKE THIS:a, b and c</w:t>
          </w:r>
        </w:p>
      </w:docPartBody>
    </w:docPart>
    <w:docPart>
      <w:docPartPr>
        <w:name w:val="9BF0C9742C9F4047908A6E09DCB8DC55"/>
        <w:category>
          <w:name w:val="General"/>
          <w:gallery w:val="placeholder"/>
        </w:category>
        <w:types>
          <w:type w:val="bbPlcHdr"/>
        </w:types>
        <w:behaviors>
          <w:behavior w:val="content"/>
        </w:behaviors>
        <w:guid w:val="{3A094194-BCF2-49C5-B132-3E378550E8AB}"/>
      </w:docPartPr>
      <w:docPartBody>
        <w:p w:rsidR="00C53BD9" w:rsidRDefault="00A856B7" w:rsidP="00A856B7">
          <w:pPr>
            <w:pStyle w:val="9BF0C9742C9F4047908A6E09DCB8DC55"/>
          </w:pPr>
          <w:r w:rsidRPr="00061A7D">
            <w:rPr>
              <w:rStyle w:val="PlaceholderText"/>
            </w:rPr>
            <w:t>IF COUNT(PrimaryGuardianA4) &gt; 1</w:t>
          </w:r>
        </w:p>
      </w:docPartBody>
    </w:docPart>
    <w:docPart>
      <w:docPartPr>
        <w:name w:val="398D7E53B7F44E06AF7E19150B9B3A78"/>
        <w:category>
          <w:name w:val="General"/>
          <w:gallery w:val="placeholder"/>
        </w:category>
        <w:types>
          <w:type w:val="bbPlcHdr"/>
        </w:types>
        <w:behaviors>
          <w:behavior w:val="content"/>
        </w:behaviors>
        <w:guid w:val="{D4B1A813-567C-45EE-AFB7-5F002EC403A6}"/>
      </w:docPartPr>
      <w:docPartBody>
        <w:p w:rsidR="00C53BD9" w:rsidRDefault="00A856B7" w:rsidP="00A856B7">
          <w:pPr>
            <w:pStyle w:val="398D7E53B7F44E06AF7E19150B9B3A78"/>
          </w:pPr>
          <w:r w:rsidRPr="00261FF7">
            <w:rPr>
              <w:rStyle w:val="PlaceholderText"/>
            </w:rPr>
            <w:t>ELSE</w:t>
          </w:r>
        </w:p>
      </w:docPartBody>
    </w:docPart>
    <w:docPart>
      <w:docPartPr>
        <w:name w:val="F6505D2C7FA7417B87F7213E14CF1054"/>
        <w:category>
          <w:name w:val="General"/>
          <w:gallery w:val="placeholder"/>
        </w:category>
        <w:types>
          <w:type w:val="bbPlcHdr"/>
        </w:types>
        <w:behaviors>
          <w:behavior w:val="content"/>
        </w:behaviors>
        <w:guid w:val="{C21B8C8B-5235-46DA-980D-FA28E8E4ACE6}"/>
      </w:docPartPr>
      <w:docPartBody>
        <w:p w:rsidR="00C53BD9" w:rsidRDefault="00A856B7" w:rsidP="00A856B7">
          <w:pPr>
            <w:pStyle w:val="F6505D2C7FA7417B87F7213E14CF1054"/>
          </w:pPr>
          <w:r w:rsidRPr="00261FF7">
            <w:rPr>
              <w:rStyle w:val="PlaceholderText"/>
            </w:rPr>
            <w:t>END IF</w:t>
          </w:r>
        </w:p>
      </w:docPartBody>
    </w:docPart>
    <w:docPart>
      <w:docPartPr>
        <w:name w:val="F17DDD3B6AC14F918FA6F2EC785AE4CE"/>
        <w:category>
          <w:name w:val="General"/>
          <w:gallery w:val="placeholder"/>
        </w:category>
        <w:types>
          <w:type w:val="bbPlcHdr"/>
        </w:types>
        <w:behaviors>
          <w:behavior w:val="content"/>
        </w:behaviors>
        <w:guid w:val="{5CF621F6-1912-4E19-A791-4941FC077575}"/>
      </w:docPartPr>
      <w:docPartBody>
        <w:p w:rsidR="00C53BD9" w:rsidRDefault="00A856B7" w:rsidP="00A856B7">
          <w:pPr>
            <w:pStyle w:val="F17DDD3B6AC14F918FA6F2EC785AE4CE"/>
          </w:pPr>
          <w:r w:rsidRPr="00261FF7">
            <w:rPr>
              <w:rStyle w:val="PlaceholderText"/>
            </w:rPr>
            <w:t>END IF</w:t>
          </w:r>
        </w:p>
      </w:docPartBody>
    </w:docPart>
    <w:docPart>
      <w:docPartPr>
        <w:name w:val="DB97443684634C6D9C04103F0702AD08"/>
        <w:category>
          <w:name w:val="General"/>
          <w:gallery w:val="placeholder"/>
        </w:category>
        <w:types>
          <w:type w:val="bbPlcHdr"/>
        </w:types>
        <w:behaviors>
          <w:behavior w:val="content"/>
        </w:behaviors>
        <w:guid w:val="{EAA1260F-CD98-4782-AAC7-36C8B28D152A}"/>
      </w:docPartPr>
      <w:docPartBody>
        <w:p w:rsidR="00C53BD9" w:rsidRDefault="00A856B7" w:rsidP="00A856B7">
          <w:pPr>
            <w:pStyle w:val="DB97443684634C6D9C04103F0702AD08"/>
          </w:pPr>
          <w:r w:rsidRPr="00061A7D">
            <w:rPr>
              <w:rStyle w:val="PlaceholderText"/>
            </w:rPr>
            <w:t>IF ANSWERED (PrimaryGuardianA5)</w:t>
          </w:r>
        </w:p>
      </w:docPartBody>
    </w:docPart>
    <w:docPart>
      <w:docPartPr>
        <w:name w:val="FBD8FA4BAA6A415F906BE2AA75500EFF"/>
        <w:category>
          <w:name w:val="General"/>
          <w:gallery w:val="placeholder"/>
        </w:category>
        <w:types>
          <w:type w:val="bbPlcHdr"/>
        </w:types>
        <w:behaviors>
          <w:behavior w:val="content"/>
        </w:behaviors>
        <w:guid w:val="{CA0B53C2-3001-4C7D-9972-169CFB7CB066}"/>
      </w:docPartPr>
      <w:docPartBody>
        <w:p w:rsidR="00C53BD9" w:rsidRDefault="00A856B7" w:rsidP="00A856B7">
          <w:pPr>
            <w:pStyle w:val="FBD8FA4BAA6A415F906BE2AA75500EFF"/>
          </w:pPr>
          <w:r w:rsidRPr="00061A7D">
            <w:rPr>
              <w:rStyle w:val="PlaceholderText"/>
            </w:rPr>
            <w:t>LIST PrimaryGuardianA5.ImportantPeopleNameUse:LIKE THIS:a, b and c</w:t>
          </w:r>
        </w:p>
      </w:docPartBody>
    </w:docPart>
    <w:docPart>
      <w:docPartPr>
        <w:name w:val="3F10CC4F510E459688BC6B8253670996"/>
        <w:category>
          <w:name w:val="General"/>
          <w:gallery w:val="placeholder"/>
        </w:category>
        <w:types>
          <w:type w:val="bbPlcHdr"/>
        </w:types>
        <w:behaviors>
          <w:behavior w:val="content"/>
        </w:behaviors>
        <w:guid w:val="{A108EB00-954B-4585-B690-2EDB65360ED9}"/>
      </w:docPartPr>
      <w:docPartBody>
        <w:p w:rsidR="00C53BD9" w:rsidRDefault="00A856B7" w:rsidP="00A856B7">
          <w:pPr>
            <w:pStyle w:val="3F10CC4F510E459688BC6B8253670996"/>
          </w:pPr>
          <w:r w:rsidRPr="00061A7D">
            <w:rPr>
              <w:rStyle w:val="PlaceholderText"/>
            </w:rPr>
            <w:t>IF COUNT(PrimaryGuardianA5) &gt; 1</w:t>
          </w:r>
        </w:p>
      </w:docPartBody>
    </w:docPart>
    <w:docPart>
      <w:docPartPr>
        <w:name w:val="9ACE2B454CD54E38BA39300560E82151"/>
        <w:category>
          <w:name w:val="General"/>
          <w:gallery w:val="placeholder"/>
        </w:category>
        <w:types>
          <w:type w:val="bbPlcHdr"/>
        </w:types>
        <w:behaviors>
          <w:behavior w:val="content"/>
        </w:behaviors>
        <w:guid w:val="{4D3899DD-6A91-4B60-AED0-E2E7BFE63AB7}"/>
      </w:docPartPr>
      <w:docPartBody>
        <w:p w:rsidR="00C53BD9" w:rsidRDefault="00A856B7" w:rsidP="00A856B7">
          <w:pPr>
            <w:pStyle w:val="9ACE2B454CD54E38BA39300560E82151"/>
          </w:pPr>
          <w:r w:rsidRPr="00261FF7">
            <w:rPr>
              <w:rStyle w:val="PlaceholderText"/>
            </w:rPr>
            <w:t>ELSE</w:t>
          </w:r>
        </w:p>
      </w:docPartBody>
    </w:docPart>
    <w:docPart>
      <w:docPartPr>
        <w:name w:val="97FCD93BA4D6401A9AFE9DFD0EC88FB0"/>
        <w:category>
          <w:name w:val="General"/>
          <w:gallery w:val="placeholder"/>
        </w:category>
        <w:types>
          <w:type w:val="bbPlcHdr"/>
        </w:types>
        <w:behaviors>
          <w:behavior w:val="content"/>
        </w:behaviors>
        <w:guid w:val="{50EF43CE-AAF6-4CEE-8A51-AFE4B7E11149}"/>
      </w:docPartPr>
      <w:docPartBody>
        <w:p w:rsidR="00C53BD9" w:rsidRDefault="00A856B7" w:rsidP="00A856B7">
          <w:pPr>
            <w:pStyle w:val="97FCD93BA4D6401A9AFE9DFD0EC88FB0"/>
          </w:pPr>
          <w:r w:rsidRPr="00261FF7">
            <w:rPr>
              <w:rStyle w:val="PlaceholderText"/>
            </w:rPr>
            <w:t>END IF</w:t>
          </w:r>
        </w:p>
      </w:docPartBody>
    </w:docPart>
    <w:docPart>
      <w:docPartPr>
        <w:name w:val="E81CBE76DB8E4F6BBD5081534B6A4A27"/>
        <w:category>
          <w:name w:val="General"/>
          <w:gallery w:val="placeholder"/>
        </w:category>
        <w:types>
          <w:type w:val="bbPlcHdr"/>
        </w:types>
        <w:behaviors>
          <w:behavior w:val="content"/>
        </w:behaviors>
        <w:guid w:val="{48DCF0C9-1D57-4B57-830F-D30BC1CB079C}"/>
      </w:docPartPr>
      <w:docPartBody>
        <w:p w:rsidR="00C53BD9" w:rsidRDefault="00A856B7" w:rsidP="00A856B7">
          <w:pPr>
            <w:pStyle w:val="E81CBE76DB8E4F6BBD5081534B6A4A27"/>
          </w:pPr>
          <w:r w:rsidRPr="00261FF7">
            <w:rPr>
              <w:rStyle w:val="PlaceholderText"/>
            </w:rPr>
            <w:t>END IF</w:t>
          </w:r>
        </w:p>
      </w:docPartBody>
    </w:docPart>
    <w:docPart>
      <w:docPartPr>
        <w:name w:val="43F78E33D5F149E9BD83B2750A175B37"/>
        <w:category>
          <w:name w:val="General"/>
          <w:gallery w:val="placeholder"/>
        </w:category>
        <w:types>
          <w:type w:val="bbPlcHdr"/>
        </w:types>
        <w:behaviors>
          <w:behavior w:val="content"/>
        </w:behaviors>
        <w:guid w:val="{93A96CC0-BE1A-4E54-BF61-C3A90A99C25B}"/>
      </w:docPartPr>
      <w:docPartBody>
        <w:p w:rsidR="00C53BD9" w:rsidRDefault="00A856B7" w:rsidP="00A856B7">
          <w:pPr>
            <w:pStyle w:val="43F78E33D5F149E9BD83B2750A175B37"/>
          </w:pPr>
          <w:r w:rsidRPr="00261FF7">
            <w:rPr>
              <w:rStyle w:val="PlaceholderText"/>
            </w:rPr>
            <w:t>END IF</w:t>
          </w:r>
        </w:p>
      </w:docPartBody>
    </w:docPart>
    <w:docPart>
      <w:docPartPr>
        <w:name w:val="F8FD3228DF7E47AC9F0507D1253AE040"/>
        <w:category>
          <w:name w:val="General"/>
          <w:gallery w:val="placeholder"/>
        </w:category>
        <w:types>
          <w:type w:val="bbPlcHdr"/>
        </w:types>
        <w:behaviors>
          <w:behavior w:val="content"/>
        </w:behaviors>
        <w:guid w:val="{7B925523-D06F-4AAE-A524-8AED476E6183}"/>
      </w:docPartPr>
      <w:docPartBody>
        <w:p w:rsidR="00C53BD9" w:rsidRDefault="00A856B7" w:rsidP="00A856B7">
          <w:pPr>
            <w:pStyle w:val="F8FD3228DF7E47AC9F0507D1253AE040"/>
          </w:pPr>
          <w:r w:rsidRPr="008A57A8">
            <w:rPr>
              <w:rStyle w:val="PlaceholderText"/>
            </w:rPr>
            <w:t>END REPEAT</w:t>
          </w:r>
        </w:p>
      </w:docPartBody>
    </w:docPart>
    <w:docPart>
      <w:docPartPr>
        <w:name w:val="2EE229451AFD4F2A8E5DFBE2CE1A77C8"/>
        <w:category>
          <w:name w:val="General"/>
          <w:gallery w:val="placeholder"/>
        </w:category>
        <w:types>
          <w:type w:val="bbPlcHdr"/>
        </w:types>
        <w:behaviors>
          <w:behavior w:val="content"/>
        </w:behaviors>
        <w:guid w:val="{6313ECE9-882D-4422-B282-449F23EE4058}"/>
      </w:docPartPr>
      <w:docPartBody>
        <w:p w:rsidR="00C53BD9" w:rsidRDefault="00A856B7" w:rsidP="00A856B7">
          <w:pPr>
            <w:pStyle w:val="2EE229451AFD4F2A8E5DFBE2CE1A77C8"/>
          </w:pPr>
          <w:r w:rsidRPr="008F71D7">
            <w:rPr>
              <w:rStyle w:val="PlaceholderText"/>
            </w:rPr>
            <w:t>ELSE</w:t>
          </w:r>
        </w:p>
      </w:docPartBody>
    </w:docPart>
    <w:docPart>
      <w:docPartPr>
        <w:name w:val="91E91C723932486191030055BBBDFBF2"/>
        <w:category>
          <w:name w:val="General"/>
          <w:gallery w:val="placeholder"/>
        </w:category>
        <w:types>
          <w:type w:val="bbPlcHdr"/>
        </w:types>
        <w:behaviors>
          <w:behavior w:val="content"/>
        </w:behaviors>
        <w:guid w:val="{C4143A86-A76C-4CB2-B920-1BA3A8775375}"/>
      </w:docPartPr>
      <w:docPartBody>
        <w:p w:rsidR="00C53BD9" w:rsidRDefault="00A856B7" w:rsidP="00A856B7">
          <w:pPr>
            <w:pStyle w:val="91E91C723932486191030055BBBDFBF2"/>
          </w:pPr>
          <w:r w:rsidRPr="008F71D7">
            <w:rPr>
              <w:rStyle w:val="PlaceholderText"/>
            </w:rPr>
            <w:t>END IF</w:t>
          </w:r>
        </w:p>
      </w:docPartBody>
    </w:docPart>
    <w:docPart>
      <w:docPartPr>
        <w:name w:val="02C9F4BC739E499B8468F85B310EEC78"/>
        <w:category>
          <w:name w:val="General"/>
          <w:gallery w:val="placeholder"/>
        </w:category>
        <w:types>
          <w:type w:val="bbPlcHdr"/>
        </w:types>
        <w:behaviors>
          <w:behavior w:val="content"/>
        </w:behaviors>
        <w:guid w:val="{1B72EEE3-95DB-4B45-879C-B62A699AF77C}"/>
      </w:docPartPr>
      <w:docPartBody>
        <w:p w:rsidR="00C53BD9" w:rsidRDefault="00A856B7" w:rsidP="00A856B7">
          <w:pPr>
            <w:pStyle w:val="02C9F4BC739E499B8468F85B310EEC78"/>
          </w:pPr>
          <w:r w:rsidRPr="000C152F">
            <w:rPr>
              <w:rStyle w:val="PlaceholderText"/>
            </w:rPr>
            <w:t>IF EPTypeTrust?</w:t>
          </w:r>
        </w:p>
      </w:docPartBody>
    </w:docPart>
    <w:docPart>
      <w:docPartPr>
        <w:name w:val="51EF5EB0F8F14FD2B9773B77FC0681FA"/>
        <w:category>
          <w:name w:val="General"/>
          <w:gallery w:val="placeholder"/>
        </w:category>
        <w:types>
          <w:type w:val="bbPlcHdr"/>
        </w:types>
        <w:behaviors>
          <w:behavior w:val="content"/>
        </w:behaviors>
        <w:guid w:val="{FF9EA32A-35AA-45E8-8AD8-61A193DFD94B}"/>
      </w:docPartPr>
      <w:docPartBody>
        <w:p w:rsidR="00C53BD9" w:rsidRDefault="00A856B7" w:rsidP="00A856B7">
          <w:pPr>
            <w:pStyle w:val="51EF5EB0F8F14FD2B9773B77FC0681FA"/>
          </w:pPr>
          <w:r w:rsidRPr="000502B8">
            <w:rPr>
              <w:rStyle w:val="PlaceholderText"/>
            </w:rPr>
            <w:t>PRtitle</w:t>
          </w:r>
        </w:p>
      </w:docPartBody>
    </w:docPart>
    <w:docPart>
      <w:docPartPr>
        <w:name w:val="B052C67607744D01927F7A830915DAB2"/>
        <w:category>
          <w:name w:val="General"/>
          <w:gallery w:val="placeholder"/>
        </w:category>
        <w:types>
          <w:type w:val="bbPlcHdr"/>
        </w:types>
        <w:behaviors>
          <w:behavior w:val="content"/>
        </w:behaviors>
        <w:guid w:val="{70EEF11A-9FA3-41E9-BE35-4645D9871411}"/>
      </w:docPartPr>
      <w:docPartBody>
        <w:p w:rsidR="00C53BD9" w:rsidRDefault="00A856B7" w:rsidP="00A856B7">
          <w:pPr>
            <w:pStyle w:val="B052C67607744D01927F7A830915DAB2"/>
          </w:pPr>
          <w:r w:rsidRPr="000502B8">
            <w:rPr>
              <w:rStyle w:val="PlaceholderText"/>
            </w:rPr>
            <w:t>PRtitle</w:t>
          </w:r>
        </w:p>
      </w:docPartBody>
    </w:docPart>
    <w:docPart>
      <w:docPartPr>
        <w:name w:val="76FC0093FC4F4080BA91D6868A48ABD6"/>
        <w:category>
          <w:name w:val="General"/>
          <w:gallery w:val="placeholder"/>
        </w:category>
        <w:types>
          <w:type w:val="bbPlcHdr"/>
        </w:types>
        <w:behaviors>
          <w:behavior w:val="content"/>
        </w:behaviors>
        <w:guid w:val="{13C8FD74-D827-4B16-B761-87A0A356FC16}"/>
      </w:docPartPr>
      <w:docPartBody>
        <w:p w:rsidR="00C53BD9" w:rsidRDefault="00A856B7" w:rsidP="00A856B7">
          <w:pPr>
            <w:pStyle w:val="76FC0093FC4F4080BA91D6868A48ABD6"/>
          </w:pPr>
          <w:r w:rsidRPr="000502B8">
            <w:rPr>
              <w:rStyle w:val="PlaceholderText"/>
            </w:rPr>
            <w:t>PRtitle</w:t>
          </w:r>
        </w:p>
      </w:docPartBody>
    </w:docPart>
    <w:docPart>
      <w:docPartPr>
        <w:name w:val="E85420C4BD05451595C59EB07CC83B69"/>
        <w:category>
          <w:name w:val="General"/>
          <w:gallery w:val="placeholder"/>
        </w:category>
        <w:types>
          <w:type w:val="bbPlcHdr"/>
        </w:types>
        <w:behaviors>
          <w:behavior w:val="content"/>
        </w:behaviors>
        <w:guid w:val="{3195D56D-E316-405E-86E5-5EF4D1D0FB07}"/>
      </w:docPartPr>
      <w:docPartBody>
        <w:p w:rsidR="00C53BD9" w:rsidRDefault="00A856B7" w:rsidP="00A856B7">
          <w:pPr>
            <w:pStyle w:val="E85420C4BD05451595C59EB07CC83B69"/>
          </w:pPr>
          <w:r w:rsidRPr="000502B8">
            <w:rPr>
              <w:rStyle w:val="PlaceholderText"/>
            </w:rPr>
            <w:t>PRtitle</w:t>
          </w:r>
        </w:p>
      </w:docPartBody>
    </w:docPart>
    <w:docPart>
      <w:docPartPr>
        <w:name w:val="75C2E8924A0A4F5088711713AB128987"/>
        <w:category>
          <w:name w:val="General"/>
          <w:gallery w:val="placeholder"/>
        </w:category>
        <w:types>
          <w:type w:val="bbPlcHdr"/>
        </w:types>
        <w:behaviors>
          <w:behavior w:val="content"/>
        </w:behaviors>
        <w:guid w:val="{E0B3A3A0-058E-4A8E-8414-D20200C9B078}"/>
      </w:docPartPr>
      <w:docPartBody>
        <w:p w:rsidR="00C53BD9" w:rsidRDefault="00A856B7" w:rsidP="00A856B7">
          <w:pPr>
            <w:pStyle w:val="75C2E8924A0A4F5088711713AB128987"/>
          </w:pPr>
          <w:r w:rsidRPr="000C152F">
            <w:rPr>
              <w:rStyle w:val="PlaceholderText"/>
            </w:rPr>
            <w:t>ELSE</w:t>
          </w:r>
        </w:p>
      </w:docPartBody>
    </w:docPart>
    <w:docPart>
      <w:docPartPr>
        <w:name w:val="1DABA5E66FD34DEFA6141DDC564F613C"/>
        <w:category>
          <w:name w:val="General"/>
          <w:gallery w:val="placeholder"/>
        </w:category>
        <w:types>
          <w:type w:val="bbPlcHdr"/>
        </w:types>
        <w:behaviors>
          <w:behavior w:val="content"/>
        </w:behaviors>
        <w:guid w:val="{ED2B93EE-E704-4798-A50F-187397855E65}"/>
      </w:docPartPr>
      <w:docPartBody>
        <w:p w:rsidR="00C53BD9" w:rsidRDefault="00A856B7" w:rsidP="00A856B7">
          <w:pPr>
            <w:pStyle w:val="1DABA5E66FD34DEFA6141DDC564F613C"/>
          </w:pPr>
          <w:r w:rsidRPr="00862E9B">
            <w:rPr>
              <w:rStyle w:val="PlaceholderText"/>
            </w:rPr>
            <w:t>PartnerNameSigningUse</w:t>
          </w:r>
        </w:p>
      </w:docPartBody>
    </w:docPart>
    <w:docPart>
      <w:docPartPr>
        <w:name w:val="6BD1FF9887E74C9A84FD97526F81ED1A"/>
        <w:category>
          <w:name w:val="General"/>
          <w:gallery w:val="placeholder"/>
        </w:category>
        <w:types>
          <w:type w:val="bbPlcHdr"/>
        </w:types>
        <w:behaviors>
          <w:behavior w:val="content"/>
        </w:behaviors>
        <w:guid w:val="{73278609-50D5-406C-A4B2-D44127E411E2}"/>
      </w:docPartPr>
      <w:docPartBody>
        <w:p w:rsidR="00C53BD9" w:rsidRDefault="00A856B7" w:rsidP="00A856B7">
          <w:pPr>
            <w:pStyle w:val="6BD1FF9887E74C9A84FD97526F81ED1A"/>
          </w:pPr>
          <w:r w:rsidRPr="00862E9B">
            <w:rPr>
              <w:rStyle w:val="PlaceholderText"/>
            </w:rPr>
            <w:t>PartnerNameSigningUse</w:t>
          </w:r>
        </w:p>
      </w:docPartBody>
    </w:docPart>
    <w:docPart>
      <w:docPartPr>
        <w:name w:val="4D3AE115D1E64D499666C49915DE3029"/>
        <w:category>
          <w:name w:val="General"/>
          <w:gallery w:val="placeholder"/>
        </w:category>
        <w:types>
          <w:type w:val="bbPlcHdr"/>
        </w:types>
        <w:behaviors>
          <w:behavior w:val="content"/>
        </w:behaviors>
        <w:guid w:val="{3F9F42D7-5B46-4837-947A-1BD770D63893}"/>
      </w:docPartPr>
      <w:docPartBody>
        <w:p w:rsidR="00C53BD9" w:rsidRDefault="00A856B7" w:rsidP="00A856B7">
          <w:pPr>
            <w:pStyle w:val="4D3AE115D1E64D499666C49915DE3029"/>
          </w:pPr>
          <w:r w:rsidRPr="00862E9B">
            <w:rPr>
              <w:rStyle w:val="PlaceholderText"/>
            </w:rPr>
            <w:t>PartnerNameSigningUse</w:t>
          </w:r>
        </w:p>
      </w:docPartBody>
    </w:docPart>
    <w:docPart>
      <w:docPartPr>
        <w:name w:val="26A8FC972C164EDA9157B8C863515AEA"/>
        <w:category>
          <w:name w:val="General"/>
          <w:gallery w:val="placeholder"/>
        </w:category>
        <w:types>
          <w:type w:val="bbPlcHdr"/>
        </w:types>
        <w:behaviors>
          <w:behavior w:val="content"/>
        </w:behaviors>
        <w:guid w:val="{E674798A-1D76-4A57-933D-51A4ABA19184}"/>
      </w:docPartPr>
      <w:docPartBody>
        <w:p w:rsidR="00C53BD9" w:rsidRDefault="00A856B7" w:rsidP="00A856B7">
          <w:pPr>
            <w:pStyle w:val="26A8FC972C164EDA9157B8C863515AEA"/>
          </w:pPr>
          <w:r w:rsidRPr="00862E9B">
            <w:rPr>
              <w:rStyle w:val="PlaceholderText"/>
            </w:rPr>
            <w:t>PartnerNameSigningUse</w:t>
          </w:r>
        </w:p>
      </w:docPartBody>
    </w:docPart>
    <w:docPart>
      <w:docPartPr>
        <w:name w:val="0466225AEA854DCE8124BDC04BE10E59"/>
        <w:category>
          <w:name w:val="General"/>
          <w:gallery w:val="placeholder"/>
        </w:category>
        <w:types>
          <w:type w:val="bbPlcHdr"/>
        </w:types>
        <w:behaviors>
          <w:behavior w:val="content"/>
        </w:behaviors>
        <w:guid w:val="{65529605-C9B2-43F2-BDE8-4ACD0F71AC53}"/>
      </w:docPartPr>
      <w:docPartBody>
        <w:p w:rsidR="00C53BD9" w:rsidRDefault="00A856B7" w:rsidP="00A856B7">
          <w:pPr>
            <w:pStyle w:val="0466225AEA854DCE8124BDC04BE10E59"/>
          </w:pPr>
          <w:r w:rsidRPr="00862E9B">
            <w:rPr>
              <w:rStyle w:val="PlaceholderText"/>
            </w:rPr>
            <w:t>PartnerNameSigningUse</w:t>
          </w:r>
        </w:p>
      </w:docPartBody>
    </w:docPart>
    <w:docPart>
      <w:docPartPr>
        <w:name w:val="870F7D0D71BF4E7DAFF8DB03AF1BB226"/>
        <w:category>
          <w:name w:val="General"/>
          <w:gallery w:val="placeholder"/>
        </w:category>
        <w:types>
          <w:type w:val="bbPlcHdr"/>
        </w:types>
        <w:behaviors>
          <w:behavior w:val="content"/>
        </w:behaviors>
        <w:guid w:val="{747A0619-3408-4BC5-9E6D-AE0DDC066844}"/>
      </w:docPartPr>
      <w:docPartBody>
        <w:p w:rsidR="00C53BD9" w:rsidRDefault="00A856B7" w:rsidP="00A856B7">
          <w:pPr>
            <w:pStyle w:val="870F7D0D71BF4E7DAFF8DB03AF1BB226"/>
          </w:pPr>
          <w:r w:rsidRPr="002C00A9">
            <w:rPr>
              <w:rStyle w:val="PlaceholderText"/>
            </w:rPr>
            <w:t>IF PrimaryBenesIssuePS?</w:t>
          </w:r>
        </w:p>
      </w:docPartBody>
    </w:docPart>
    <w:docPart>
      <w:docPartPr>
        <w:name w:val="9CC4457B04E0493C8936E491BBFAE181"/>
        <w:category>
          <w:name w:val="General"/>
          <w:gallery w:val="placeholder"/>
        </w:category>
        <w:types>
          <w:type w:val="bbPlcHdr"/>
        </w:types>
        <w:behaviors>
          <w:behavior w:val="content"/>
        </w:behaviors>
        <w:guid w:val="{63A356E3-9CDB-46A0-BB45-B02ADB843516}"/>
      </w:docPartPr>
      <w:docPartBody>
        <w:p w:rsidR="00C53BD9" w:rsidRDefault="00A856B7" w:rsidP="00A856B7">
          <w:pPr>
            <w:pStyle w:val="9CC4457B04E0493C8936E491BBFAE181"/>
          </w:pPr>
          <w:r w:rsidRPr="00A01EB1">
            <w:rPr>
              <w:rStyle w:val="PlaceholderText"/>
            </w:rPr>
            <w:t>IF ChildrenQty = 1</w:t>
          </w:r>
        </w:p>
      </w:docPartBody>
    </w:docPart>
    <w:docPart>
      <w:docPartPr>
        <w:name w:val="569634D0DF814DFEB38FE07C24FBA95B"/>
        <w:category>
          <w:name w:val="General"/>
          <w:gallery w:val="placeholder"/>
        </w:category>
        <w:types>
          <w:type w:val="bbPlcHdr"/>
        </w:types>
        <w:behaviors>
          <w:behavior w:val="content"/>
        </w:behaviors>
        <w:guid w:val="{F219F4A8-1F26-4429-A800-F12495E870F8}"/>
      </w:docPartPr>
      <w:docPartBody>
        <w:p w:rsidR="00C53BD9" w:rsidRDefault="00A856B7" w:rsidP="00A856B7">
          <w:pPr>
            <w:pStyle w:val="569634D0DF814DFEB38FE07C24FBA95B"/>
          </w:pPr>
          <w:r w:rsidRPr="00C34E64">
            <w:rPr>
              <w:rStyle w:val="PlaceholderText"/>
            </w:rPr>
            <w:t>REPEAT ImportantPeopleDialog:a, b and c:&gt;ImportantPeopleBirthDate::ImportantPeopleChild</w:t>
          </w:r>
        </w:p>
      </w:docPartBody>
    </w:docPart>
    <w:docPart>
      <w:docPartPr>
        <w:name w:val="E991830342F541569D37794A392E0717"/>
        <w:category>
          <w:name w:val="General"/>
          <w:gallery w:val="placeholder"/>
        </w:category>
        <w:types>
          <w:type w:val="bbPlcHdr"/>
        </w:types>
        <w:behaviors>
          <w:behavior w:val="content"/>
        </w:behaviors>
        <w:guid w:val="{325BB742-F5E1-4489-9E31-A2FEFE41B09F}"/>
      </w:docPartPr>
      <w:docPartBody>
        <w:p w:rsidR="00C53BD9" w:rsidRDefault="00A856B7" w:rsidP="00A856B7">
          <w:pPr>
            <w:pStyle w:val="E991830342F541569D37794A392E0717"/>
          </w:pPr>
          <w:r w:rsidRPr="003F7FEA">
            <w:rPr>
              <w:rStyle w:val="PlaceholderText"/>
            </w:rPr>
            <w:t>ImportantPeopleNameUse:LIKE THIS</w:t>
          </w:r>
        </w:p>
      </w:docPartBody>
    </w:docPart>
    <w:docPart>
      <w:docPartPr>
        <w:name w:val="1DCA4C67312E41E2BDFED32138995392"/>
        <w:category>
          <w:name w:val="General"/>
          <w:gallery w:val="placeholder"/>
        </w:category>
        <w:types>
          <w:type w:val="bbPlcHdr"/>
        </w:types>
        <w:behaviors>
          <w:behavior w:val="content"/>
        </w:behaviors>
        <w:guid w:val="{C51C04DE-B383-455A-844D-EE8DE7F515C1}"/>
      </w:docPartPr>
      <w:docPartBody>
        <w:p w:rsidR="00C53BD9" w:rsidRDefault="00A856B7" w:rsidP="00A856B7">
          <w:pPr>
            <w:pStyle w:val="1DCA4C67312E41E2BDFED32138995392"/>
          </w:pPr>
          <w:r w:rsidRPr="00947776">
            <w:rPr>
              <w:rStyle w:val="PlaceholderText"/>
            </w:rPr>
            <w:t>END REPEAT</w:t>
          </w:r>
        </w:p>
      </w:docPartBody>
    </w:docPart>
    <w:docPart>
      <w:docPartPr>
        <w:name w:val="5BAA31875A014220AFB71EB285DD1472"/>
        <w:category>
          <w:name w:val="General"/>
          <w:gallery w:val="placeholder"/>
        </w:category>
        <w:types>
          <w:type w:val="bbPlcHdr"/>
        </w:types>
        <w:behaviors>
          <w:behavior w:val="content"/>
        </w:behaviors>
        <w:guid w:val="{34866DFC-7561-4418-A65C-80391E90B48B}"/>
      </w:docPartPr>
      <w:docPartBody>
        <w:p w:rsidR="00C53BD9" w:rsidRDefault="00A856B7" w:rsidP="00A856B7">
          <w:pPr>
            <w:pStyle w:val="5BAA31875A014220AFB71EB285DD1472"/>
          </w:pPr>
          <w:r w:rsidRPr="009952CA">
            <w:rPr>
              <w:rStyle w:val="PlaceholderText"/>
            </w:rPr>
            <w:t>ELSE</w:t>
          </w:r>
        </w:p>
      </w:docPartBody>
    </w:docPart>
    <w:docPart>
      <w:docPartPr>
        <w:name w:val="BB03409AD7E44F8BB95958019264E057"/>
        <w:category>
          <w:name w:val="General"/>
          <w:gallery w:val="placeholder"/>
        </w:category>
        <w:types>
          <w:type w:val="bbPlcHdr"/>
        </w:types>
        <w:behaviors>
          <w:behavior w:val="content"/>
        </w:behaviors>
        <w:guid w:val="{46E34971-0AD7-459E-B637-38775D529306}"/>
      </w:docPartPr>
      <w:docPartBody>
        <w:p w:rsidR="00C53BD9" w:rsidRDefault="00A856B7" w:rsidP="00A856B7">
          <w:pPr>
            <w:pStyle w:val="BB03409AD7E44F8BB95958019264E057"/>
          </w:pPr>
          <w:r w:rsidRPr="009952CA">
            <w:rPr>
              <w:rStyle w:val="PlaceholderText"/>
            </w:rPr>
            <w:t>END IF</w:t>
          </w:r>
        </w:p>
      </w:docPartBody>
    </w:docPart>
    <w:docPart>
      <w:docPartPr>
        <w:name w:val="19EE9F9CCAC84953B2FD5E606198767F"/>
        <w:category>
          <w:name w:val="General"/>
          <w:gallery w:val="placeholder"/>
        </w:category>
        <w:types>
          <w:type w:val="bbPlcHdr"/>
        </w:types>
        <w:behaviors>
          <w:behavior w:val="content"/>
        </w:behaviors>
        <w:guid w:val="{B10C109F-B729-4997-9388-E005E5A4BF8A}"/>
      </w:docPartPr>
      <w:docPartBody>
        <w:p w:rsidR="00C53BD9" w:rsidRDefault="00A856B7" w:rsidP="00A856B7">
          <w:pPr>
            <w:pStyle w:val="19EE9F9CCAC84953B2FD5E606198767F"/>
          </w:pPr>
          <w:r w:rsidRPr="002C00A9">
            <w:rPr>
              <w:rStyle w:val="PlaceholderText"/>
            </w:rPr>
            <w:t>ELSE</w:t>
          </w:r>
        </w:p>
      </w:docPartBody>
    </w:docPart>
    <w:docPart>
      <w:docPartPr>
        <w:name w:val="7842079DD24043CABCB582C1ADF26DD6"/>
        <w:category>
          <w:name w:val="General"/>
          <w:gallery w:val="placeholder"/>
        </w:category>
        <w:types>
          <w:type w:val="bbPlcHdr"/>
        </w:types>
        <w:behaviors>
          <w:behavior w:val="content"/>
        </w:behaviors>
        <w:guid w:val="{86BDEE14-E901-4DF3-B889-D093D413BBBB}"/>
      </w:docPartPr>
      <w:docPartBody>
        <w:p w:rsidR="00C53BD9" w:rsidRDefault="00A856B7" w:rsidP="00A856B7">
          <w:pPr>
            <w:pStyle w:val="7842079DD24043CABCB582C1ADF26DD6"/>
          </w:pPr>
          <w:r w:rsidRPr="009952CA">
            <w:rPr>
              <w:rStyle w:val="PlaceholderText"/>
            </w:rPr>
            <w:t>ELSE</w:t>
          </w:r>
        </w:p>
      </w:docPartBody>
    </w:docPart>
    <w:docPart>
      <w:docPartPr>
        <w:name w:val="D2AE741DF7734629A384EEAB22BA3413"/>
        <w:category>
          <w:name w:val="General"/>
          <w:gallery w:val="placeholder"/>
        </w:category>
        <w:types>
          <w:type w:val="bbPlcHdr"/>
        </w:types>
        <w:behaviors>
          <w:behavior w:val="content"/>
        </w:behaviors>
        <w:guid w:val="{4AA0EA1E-FA2D-4959-8848-605E6AB662E6}"/>
      </w:docPartPr>
      <w:docPartBody>
        <w:p w:rsidR="00C53BD9" w:rsidRDefault="00A856B7" w:rsidP="00A856B7">
          <w:pPr>
            <w:pStyle w:val="D2AE741DF7734629A384EEAB22BA3413"/>
          </w:pPr>
          <w:r w:rsidRPr="009952CA">
            <w:rPr>
              <w:rStyle w:val="PlaceholderText"/>
            </w:rPr>
            <w:t>END IF</w:t>
          </w:r>
        </w:p>
      </w:docPartBody>
    </w:docPart>
    <w:docPart>
      <w:docPartPr>
        <w:name w:val="5C00F9C83D0C4323AE48E1BEB532B6A2"/>
        <w:category>
          <w:name w:val="General"/>
          <w:gallery w:val="placeholder"/>
        </w:category>
        <w:types>
          <w:type w:val="bbPlcHdr"/>
        </w:types>
        <w:behaviors>
          <w:behavior w:val="content"/>
        </w:behaviors>
        <w:guid w:val="{84176F5F-BE3F-4494-82BA-A995A420D08E}"/>
      </w:docPartPr>
      <w:docPartBody>
        <w:p w:rsidR="00C53BD9" w:rsidRDefault="00A856B7" w:rsidP="00A856B7">
          <w:pPr>
            <w:pStyle w:val="5C00F9C83D0C4323AE48E1BEB532B6A2"/>
          </w:pPr>
          <w:r w:rsidRPr="002C00A9">
            <w:rPr>
              <w:rStyle w:val="PlaceholderText"/>
            </w:rPr>
            <w:t>END IF</w:t>
          </w:r>
        </w:p>
      </w:docPartBody>
    </w:docPart>
    <w:docPart>
      <w:docPartPr>
        <w:name w:val="7517D45907C14AD1A5B9BDB288A67C5B"/>
        <w:category>
          <w:name w:val="General"/>
          <w:gallery w:val="placeholder"/>
        </w:category>
        <w:types>
          <w:type w:val="bbPlcHdr"/>
        </w:types>
        <w:behaviors>
          <w:behavior w:val="content"/>
        </w:behaviors>
        <w:guid w:val="{53B9A960-4831-4BB2-BF22-F793D5F14768}"/>
      </w:docPartPr>
      <w:docPartBody>
        <w:p w:rsidR="00C53BD9" w:rsidRDefault="00A856B7" w:rsidP="00A856B7">
          <w:pPr>
            <w:pStyle w:val="7517D45907C14AD1A5B9BDB288A67C5B"/>
          </w:pPr>
          <w:r w:rsidRPr="009346DD">
            <w:rPr>
              <w:rStyle w:val="PlaceholderText"/>
            </w:rPr>
            <w:t>ELSE</w:t>
          </w:r>
        </w:p>
      </w:docPartBody>
    </w:docPart>
    <w:docPart>
      <w:docPartPr>
        <w:name w:val="09A5293E6D03466996150F955AA02006"/>
        <w:category>
          <w:name w:val="General"/>
          <w:gallery w:val="placeholder"/>
        </w:category>
        <w:types>
          <w:type w:val="bbPlcHdr"/>
        </w:types>
        <w:behaviors>
          <w:behavior w:val="content"/>
        </w:behaviors>
        <w:guid w:val="{8CF6FE68-2ED8-465A-B1E0-6F5938989278}"/>
      </w:docPartPr>
      <w:docPartBody>
        <w:p w:rsidR="00C53BD9" w:rsidRDefault="00A856B7" w:rsidP="00A856B7">
          <w:pPr>
            <w:pStyle w:val="09A5293E6D03466996150F955AA02006"/>
          </w:pPr>
          <w:r w:rsidRPr="0062249F">
            <w:rPr>
              <w:rStyle w:val="PlaceholderText"/>
            </w:rPr>
            <w:t>IF COUNT(PrimaryBenesDialog) = 1</w:t>
          </w:r>
        </w:p>
      </w:docPartBody>
    </w:docPart>
    <w:docPart>
      <w:docPartPr>
        <w:name w:val="777CE1106018469F85BABB334CC4A1E7"/>
        <w:category>
          <w:name w:val="General"/>
          <w:gallery w:val="placeholder"/>
        </w:category>
        <w:types>
          <w:type w:val="bbPlcHdr"/>
        </w:types>
        <w:behaviors>
          <w:behavior w:val="content"/>
        </w:behaviors>
        <w:guid w:val="{3D19E4B0-C08B-4095-8D53-0ABFAC08E727}"/>
      </w:docPartPr>
      <w:docPartBody>
        <w:p w:rsidR="00C53BD9" w:rsidRDefault="00A856B7" w:rsidP="00A856B7">
          <w:pPr>
            <w:pStyle w:val="777CE1106018469F85BABB334CC4A1E7"/>
          </w:pPr>
          <w:r w:rsidRPr="00A01EB1">
            <w:rPr>
              <w:rStyle w:val="PlaceholderText"/>
            </w:rPr>
            <w:t>PrimaryBenesName.ImportantPeopleNameUse:LIKE THIS</w:t>
          </w:r>
        </w:p>
      </w:docPartBody>
    </w:docPart>
    <w:docPart>
      <w:docPartPr>
        <w:name w:val="530A44A0B7F445D09E2D3CCACC7ABF5A"/>
        <w:category>
          <w:name w:val="General"/>
          <w:gallery w:val="placeholder"/>
        </w:category>
        <w:types>
          <w:type w:val="bbPlcHdr"/>
        </w:types>
        <w:behaviors>
          <w:behavior w:val="content"/>
        </w:behaviors>
        <w:guid w:val="{C209D3D6-CA03-460E-A225-E2FE200CF592}"/>
      </w:docPartPr>
      <w:docPartBody>
        <w:p w:rsidR="00C53BD9" w:rsidRDefault="00A856B7" w:rsidP="00A856B7">
          <w:pPr>
            <w:pStyle w:val="530A44A0B7F445D09E2D3CCACC7ABF5A"/>
          </w:pPr>
          <w:r w:rsidRPr="009346DD">
            <w:rPr>
              <w:rStyle w:val="PlaceholderText"/>
            </w:rPr>
            <w:t>PrimaryBenesGender.he</w:t>
          </w:r>
        </w:p>
      </w:docPartBody>
    </w:docPart>
    <w:docPart>
      <w:docPartPr>
        <w:name w:val="DBCD1BFC37F34E669698703ED0FC4C77"/>
        <w:category>
          <w:name w:val="General"/>
          <w:gallery w:val="placeholder"/>
        </w:category>
        <w:types>
          <w:type w:val="bbPlcHdr"/>
        </w:types>
        <w:behaviors>
          <w:behavior w:val="content"/>
        </w:behaviors>
        <w:guid w:val="{ACAB04A3-6BE5-456E-AF3D-4B78B030A057}"/>
      </w:docPartPr>
      <w:docPartBody>
        <w:p w:rsidR="00C53BD9" w:rsidRDefault="00A856B7" w:rsidP="00A856B7">
          <w:pPr>
            <w:pStyle w:val="DBCD1BFC37F34E669698703ED0FC4C77"/>
          </w:pPr>
          <w:r w:rsidRPr="009346DD">
            <w:rPr>
              <w:rStyle w:val="PlaceholderText"/>
            </w:rPr>
            <w:t>PrimaryBenesGender.he</w:t>
          </w:r>
        </w:p>
      </w:docPartBody>
    </w:docPart>
    <w:docPart>
      <w:docPartPr>
        <w:name w:val="50009D288FA64A32B00C0AAE7C000763"/>
        <w:category>
          <w:name w:val="General"/>
          <w:gallery w:val="placeholder"/>
        </w:category>
        <w:types>
          <w:type w:val="bbPlcHdr"/>
        </w:types>
        <w:behaviors>
          <w:behavior w:val="content"/>
        </w:behaviors>
        <w:guid w:val="{8C49398A-EE6B-44F3-B475-4DEE1D820657}"/>
      </w:docPartPr>
      <w:docPartBody>
        <w:p w:rsidR="00C53BD9" w:rsidRDefault="00A856B7" w:rsidP="00A856B7">
          <w:pPr>
            <w:pStyle w:val="50009D288FA64A32B00C0AAE7C000763"/>
          </w:pPr>
          <w:r w:rsidRPr="009346DD">
            <w:rPr>
              <w:rStyle w:val="PlaceholderText"/>
            </w:rPr>
            <w:t>IF PrimaryBenesOrganization?</w:t>
          </w:r>
        </w:p>
      </w:docPartBody>
    </w:docPart>
    <w:docPart>
      <w:docPartPr>
        <w:name w:val="7B3DADDFF8A44F78B99DF9B61BB432E8"/>
        <w:category>
          <w:name w:val="General"/>
          <w:gallery w:val="placeholder"/>
        </w:category>
        <w:types>
          <w:type w:val="bbPlcHdr"/>
        </w:types>
        <w:behaviors>
          <w:behavior w:val="content"/>
        </w:behaviors>
        <w:guid w:val="{0ECB3C30-A189-43DB-AB6D-6EB57D5B73D6}"/>
      </w:docPartPr>
      <w:docPartBody>
        <w:p w:rsidR="00C53BD9" w:rsidRDefault="00A856B7" w:rsidP="00A856B7">
          <w:pPr>
            <w:pStyle w:val="7B3DADDFF8A44F78B99DF9B61BB432E8"/>
          </w:pPr>
          <w:r w:rsidRPr="009346DD">
            <w:rPr>
              <w:rStyle w:val="PlaceholderText"/>
            </w:rPr>
            <w:t>END IF</w:t>
          </w:r>
        </w:p>
      </w:docPartBody>
    </w:docPart>
    <w:docPart>
      <w:docPartPr>
        <w:name w:val="92ADDF80DAAB4C438B3C176C1AD453F0"/>
        <w:category>
          <w:name w:val="General"/>
          <w:gallery w:val="placeholder"/>
        </w:category>
        <w:types>
          <w:type w:val="bbPlcHdr"/>
        </w:types>
        <w:behaviors>
          <w:behavior w:val="content"/>
        </w:behaviors>
        <w:guid w:val="{D3115131-896D-466C-ACBE-A6BDC1D47731}"/>
      </w:docPartPr>
      <w:docPartBody>
        <w:p w:rsidR="00C53BD9" w:rsidRDefault="00A856B7" w:rsidP="00A856B7">
          <w:pPr>
            <w:pStyle w:val="92ADDF80DAAB4C438B3C176C1AD453F0"/>
          </w:pPr>
          <w:r w:rsidRPr="009346DD">
            <w:rPr>
              <w:rStyle w:val="PlaceholderText"/>
            </w:rPr>
            <w:t>IF PrimaryBenesContingentIssue?</w:t>
          </w:r>
        </w:p>
      </w:docPartBody>
    </w:docPart>
    <w:docPart>
      <w:docPartPr>
        <w:name w:val="57F7FFACE80B4F049F4FB8AEAD7287A7"/>
        <w:category>
          <w:name w:val="General"/>
          <w:gallery w:val="placeholder"/>
        </w:category>
        <w:types>
          <w:type w:val="bbPlcHdr"/>
        </w:types>
        <w:behaviors>
          <w:behavior w:val="content"/>
        </w:behaviors>
        <w:guid w:val="{02079F31-CE46-47F3-AEA5-B678B4E76C32}"/>
      </w:docPartPr>
      <w:docPartBody>
        <w:p w:rsidR="00C53BD9" w:rsidRDefault="00A856B7" w:rsidP="00A856B7">
          <w:pPr>
            <w:pStyle w:val="57F7FFACE80B4F049F4FB8AEAD7287A7"/>
          </w:pPr>
          <w:r w:rsidRPr="009346DD">
            <w:rPr>
              <w:rStyle w:val="PlaceholderText"/>
            </w:rPr>
            <w:t>PrimaryBenesGender.his</w:t>
          </w:r>
        </w:p>
      </w:docPartBody>
    </w:docPart>
    <w:docPart>
      <w:docPartPr>
        <w:name w:val="2D786AE1AEB241BB9C134CC8C6AE1557"/>
        <w:category>
          <w:name w:val="General"/>
          <w:gallery w:val="placeholder"/>
        </w:category>
        <w:types>
          <w:type w:val="bbPlcHdr"/>
        </w:types>
        <w:behaviors>
          <w:behavior w:val="content"/>
        </w:behaviors>
        <w:guid w:val="{27F01B95-77F0-4004-96A3-4A16C0337F33}"/>
      </w:docPartPr>
      <w:docPartBody>
        <w:p w:rsidR="00C53BD9" w:rsidRDefault="00A856B7" w:rsidP="00A856B7">
          <w:pPr>
            <w:pStyle w:val="2D786AE1AEB241BB9C134CC8C6AE1557"/>
          </w:pPr>
          <w:r w:rsidRPr="009346DD">
            <w:rPr>
              <w:rStyle w:val="PlaceholderText"/>
            </w:rPr>
            <w:t>PrimaryBenesGender.he</w:t>
          </w:r>
        </w:p>
      </w:docPartBody>
    </w:docPart>
    <w:docPart>
      <w:docPartPr>
        <w:name w:val="FC56D8AC67CB4F29A56776417B45434D"/>
        <w:category>
          <w:name w:val="General"/>
          <w:gallery w:val="placeholder"/>
        </w:category>
        <w:types>
          <w:type w:val="bbPlcHdr"/>
        </w:types>
        <w:behaviors>
          <w:behavior w:val="content"/>
        </w:behaviors>
        <w:guid w:val="{F2DB0201-8641-4364-A88D-5369B8BE5F07}"/>
      </w:docPartPr>
      <w:docPartBody>
        <w:p w:rsidR="00C53BD9" w:rsidRDefault="00A856B7" w:rsidP="00A856B7">
          <w:pPr>
            <w:pStyle w:val="FC56D8AC67CB4F29A56776417B45434D"/>
          </w:pPr>
          <w:r w:rsidRPr="009346DD">
            <w:rPr>
              <w:rStyle w:val="PlaceholderText"/>
            </w:rPr>
            <w:t>IF PrimaryBenesParts = 1</w:t>
          </w:r>
        </w:p>
      </w:docPartBody>
    </w:docPart>
    <w:docPart>
      <w:docPartPr>
        <w:name w:val="9AB1B8B4311D4E2E9649E468AF5C52FC"/>
        <w:category>
          <w:name w:val="General"/>
          <w:gallery w:val="placeholder"/>
        </w:category>
        <w:types>
          <w:type w:val="bbPlcHdr"/>
        </w:types>
        <w:behaviors>
          <w:behavior w:val="content"/>
        </w:behaviors>
        <w:guid w:val="{C54167C1-5F84-4952-90EC-7EF9A01E9451}"/>
      </w:docPartPr>
      <w:docPartBody>
        <w:p w:rsidR="00C53BD9" w:rsidRDefault="00A856B7" w:rsidP="00A856B7">
          <w:pPr>
            <w:pStyle w:val="9AB1B8B4311D4E2E9649E468AF5C52FC"/>
          </w:pPr>
          <w:r w:rsidRPr="009346DD">
            <w:rPr>
              <w:rStyle w:val="PlaceholderText"/>
            </w:rPr>
            <w:t>ELSE</w:t>
          </w:r>
        </w:p>
      </w:docPartBody>
    </w:docPart>
    <w:docPart>
      <w:docPartPr>
        <w:name w:val="3E35F1C5FF3043A192987548D697716A"/>
        <w:category>
          <w:name w:val="General"/>
          <w:gallery w:val="placeholder"/>
        </w:category>
        <w:types>
          <w:type w:val="bbPlcHdr"/>
        </w:types>
        <w:behaviors>
          <w:behavior w:val="content"/>
        </w:behaviors>
        <w:guid w:val="{4945B7EE-39FC-411F-AE66-5E167AB87BFD}"/>
      </w:docPartPr>
      <w:docPartBody>
        <w:p w:rsidR="00C53BD9" w:rsidRDefault="00A856B7" w:rsidP="00A856B7">
          <w:pPr>
            <w:pStyle w:val="3E35F1C5FF3043A192987548D697716A"/>
          </w:pPr>
          <w:r w:rsidRPr="009346DD">
            <w:rPr>
              <w:rStyle w:val="PlaceholderText"/>
            </w:rPr>
            <w:t>END IF</w:t>
          </w:r>
        </w:p>
      </w:docPartBody>
    </w:docPart>
    <w:docPart>
      <w:docPartPr>
        <w:name w:val="973D20928E414E1E9934628AD488B767"/>
        <w:category>
          <w:name w:val="General"/>
          <w:gallery w:val="placeholder"/>
        </w:category>
        <w:types>
          <w:type w:val="bbPlcHdr"/>
        </w:types>
        <w:behaviors>
          <w:behavior w:val="content"/>
        </w:behaviors>
        <w:guid w:val="{D8DE8550-05DA-4536-A896-A0694F19372C}"/>
      </w:docPartPr>
      <w:docPartBody>
        <w:p w:rsidR="00C53BD9" w:rsidRDefault="00A856B7" w:rsidP="00A856B7">
          <w:pPr>
            <w:pStyle w:val="973D20928E414E1E9934628AD488B767"/>
          </w:pPr>
          <w:r w:rsidRPr="009346DD">
            <w:rPr>
              <w:rStyle w:val="PlaceholderText"/>
            </w:rPr>
            <w:t>ELSE</w:t>
          </w:r>
        </w:p>
      </w:docPartBody>
    </w:docPart>
    <w:docPart>
      <w:docPartPr>
        <w:name w:val="5783BD84FE0347449993BC870FB1D9AB"/>
        <w:category>
          <w:name w:val="General"/>
          <w:gallery w:val="placeholder"/>
        </w:category>
        <w:types>
          <w:type w:val="bbPlcHdr"/>
        </w:types>
        <w:behaviors>
          <w:behavior w:val="content"/>
        </w:behaviors>
        <w:guid w:val="{3CF7E31C-4724-4BFE-ADD8-4DCD5F9EC8BD}"/>
      </w:docPartPr>
      <w:docPartBody>
        <w:p w:rsidR="00C53BD9" w:rsidRDefault="00A856B7" w:rsidP="00A856B7">
          <w:pPr>
            <w:pStyle w:val="5783BD84FE0347449993BC870FB1D9AB"/>
          </w:pPr>
          <w:r w:rsidRPr="009346DD">
            <w:rPr>
              <w:rStyle w:val="PlaceholderText"/>
            </w:rPr>
            <w:t>IF ANSWERED (PrimaryBenesContingentName)</w:t>
          </w:r>
        </w:p>
      </w:docPartBody>
    </w:docPart>
    <w:docPart>
      <w:docPartPr>
        <w:name w:val="F12547A76D4A4DAE9BA988D6CD25F966"/>
        <w:category>
          <w:name w:val="General"/>
          <w:gallery w:val="placeholder"/>
        </w:category>
        <w:types>
          <w:type w:val="bbPlcHdr"/>
        </w:types>
        <w:behaviors>
          <w:behavior w:val="content"/>
        </w:behaviors>
        <w:guid w:val="{278ABF18-F61D-4434-A273-9DCAD6F10BE9}"/>
      </w:docPartPr>
      <w:docPartBody>
        <w:p w:rsidR="00C53BD9" w:rsidRDefault="00A856B7" w:rsidP="00A856B7">
          <w:pPr>
            <w:pStyle w:val="F12547A76D4A4DAE9BA988D6CD25F966"/>
          </w:pPr>
          <w:r w:rsidRPr="009346DD">
            <w:rPr>
              <w:rStyle w:val="PlaceholderText"/>
            </w:rPr>
            <w:t>PrimaryBenesContingentName:LIKE THIS</w:t>
          </w:r>
        </w:p>
      </w:docPartBody>
    </w:docPart>
    <w:docPart>
      <w:docPartPr>
        <w:name w:val="FD7523E1765C4FE2B47E5515921AF91E"/>
        <w:category>
          <w:name w:val="General"/>
          <w:gallery w:val="placeholder"/>
        </w:category>
        <w:types>
          <w:type w:val="bbPlcHdr"/>
        </w:types>
        <w:behaviors>
          <w:behavior w:val="content"/>
        </w:behaviors>
        <w:guid w:val="{34F13B60-785C-49BC-B617-9C5A49BD1478}"/>
      </w:docPartPr>
      <w:docPartBody>
        <w:p w:rsidR="00C53BD9" w:rsidRDefault="00A856B7" w:rsidP="00A856B7">
          <w:pPr>
            <w:pStyle w:val="FD7523E1765C4FE2B47E5515921AF91E"/>
          </w:pPr>
          <w:r w:rsidRPr="009346DD">
            <w:rPr>
              <w:rStyle w:val="PlaceholderText"/>
            </w:rPr>
            <w:t>ELSE</w:t>
          </w:r>
        </w:p>
      </w:docPartBody>
    </w:docPart>
    <w:docPart>
      <w:docPartPr>
        <w:name w:val="B8E6B1A7F372422C829E08FB01C04D08"/>
        <w:category>
          <w:name w:val="General"/>
          <w:gallery w:val="placeholder"/>
        </w:category>
        <w:types>
          <w:type w:val="bbPlcHdr"/>
        </w:types>
        <w:behaviors>
          <w:behavior w:val="content"/>
        </w:behaviors>
        <w:guid w:val="{EBC81BB6-807C-4BB6-8536-FD0A1A71E240}"/>
      </w:docPartPr>
      <w:docPartBody>
        <w:p w:rsidR="00C53BD9" w:rsidRDefault="00A856B7" w:rsidP="00A856B7">
          <w:pPr>
            <w:pStyle w:val="B8E6B1A7F372422C829E08FB01C04D08"/>
          </w:pPr>
          <w:r w:rsidRPr="009346DD">
            <w:rPr>
              <w:rStyle w:val="PlaceholderText"/>
            </w:rPr>
            <w:t>IF PrimaryBenesParts = 1</w:t>
          </w:r>
        </w:p>
      </w:docPartBody>
    </w:docPart>
    <w:docPart>
      <w:docPartPr>
        <w:name w:val="288FFE45263643E19F1FA50879D7E389"/>
        <w:category>
          <w:name w:val="General"/>
          <w:gallery w:val="placeholder"/>
        </w:category>
        <w:types>
          <w:type w:val="bbPlcHdr"/>
        </w:types>
        <w:behaviors>
          <w:behavior w:val="content"/>
        </w:behaviors>
        <w:guid w:val="{3995C0A6-8159-476F-931E-43E6481A43D6}"/>
      </w:docPartPr>
      <w:docPartBody>
        <w:p w:rsidR="00C53BD9" w:rsidRDefault="00A856B7" w:rsidP="00A856B7">
          <w:pPr>
            <w:pStyle w:val="288FFE45263643E19F1FA50879D7E389"/>
          </w:pPr>
          <w:r w:rsidRPr="009346DD">
            <w:rPr>
              <w:rStyle w:val="PlaceholderText"/>
            </w:rPr>
            <w:t>ELSE</w:t>
          </w:r>
        </w:p>
      </w:docPartBody>
    </w:docPart>
    <w:docPart>
      <w:docPartPr>
        <w:name w:val="93FA7A4D15454A7F89017FB4111B335D"/>
        <w:category>
          <w:name w:val="General"/>
          <w:gallery w:val="placeholder"/>
        </w:category>
        <w:types>
          <w:type w:val="bbPlcHdr"/>
        </w:types>
        <w:behaviors>
          <w:behavior w:val="content"/>
        </w:behaviors>
        <w:guid w:val="{8A1FDB9D-6E47-4158-8C14-5BEB5B1F8FEC}"/>
      </w:docPartPr>
      <w:docPartBody>
        <w:p w:rsidR="00C53BD9" w:rsidRDefault="00A856B7" w:rsidP="00A856B7">
          <w:pPr>
            <w:pStyle w:val="93FA7A4D15454A7F89017FB4111B335D"/>
          </w:pPr>
          <w:r w:rsidRPr="009346DD">
            <w:rPr>
              <w:rStyle w:val="PlaceholderText"/>
            </w:rPr>
            <w:t>END IF</w:t>
          </w:r>
        </w:p>
      </w:docPartBody>
    </w:docPart>
    <w:docPart>
      <w:docPartPr>
        <w:name w:val="08F5C658A8474CE79BBC13E461BAC665"/>
        <w:category>
          <w:name w:val="General"/>
          <w:gallery w:val="placeholder"/>
        </w:category>
        <w:types>
          <w:type w:val="bbPlcHdr"/>
        </w:types>
        <w:behaviors>
          <w:behavior w:val="content"/>
        </w:behaviors>
        <w:guid w:val="{2A0C3BA8-1897-41AB-8E93-110CBC0D6DF2}"/>
      </w:docPartPr>
      <w:docPartBody>
        <w:p w:rsidR="00C53BD9" w:rsidRDefault="00A856B7" w:rsidP="00A856B7">
          <w:pPr>
            <w:pStyle w:val="08F5C658A8474CE79BBC13E461BAC665"/>
          </w:pPr>
          <w:r w:rsidRPr="009346DD">
            <w:rPr>
              <w:rStyle w:val="PlaceholderText"/>
            </w:rPr>
            <w:t>END IF</w:t>
          </w:r>
        </w:p>
      </w:docPartBody>
    </w:docPart>
    <w:docPart>
      <w:docPartPr>
        <w:name w:val="A4FA9DAFB5344C44B73AB6E00A2321B0"/>
        <w:category>
          <w:name w:val="General"/>
          <w:gallery w:val="placeholder"/>
        </w:category>
        <w:types>
          <w:type w:val="bbPlcHdr"/>
        </w:types>
        <w:behaviors>
          <w:behavior w:val="content"/>
        </w:behaviors>
        <w:guid w:val="{96E153EB-27FE-4177-B69C-6558182A5947}"/>
      </w:docPartPr>
      <w:docPartBody>
        <w:p w:rsidR="00C53BD9" w:rsidRDefault="00A856B7" w:rsidP="00A856B7">
          <w:pPr>
            <w:pStyle w:val="A4FA9DAFB5344C44B73AB6E00A2321B0"/>
          </w:pPr>
          <w:r w:rsidRPr="009346DD">
            <w:rPr>
              <w:rStyle w:val="PlaceholderText"/>
            </w:rPr>
            <w:t>END IF</w:t>
          </w:r>
        </w:p>
      </w:docPartBody>
    </w:docPart>
    <w:docPart>
      <w:docPartPr>
        <w:name w:val="4E1D8D43942C4368BCCF57086E08CF93"/>
        <w:category>
          <w:name w:val="General"/>
          <w:gallery w:val="placeholder"/>
        </w:category>
        <w:types>
          <w:type w:val="bbPlcHdr"/>
        </w:types>
        <w:behaviors>
          <w:behavior w:val="content"/>
        </w:behaviors>
        <w:guid w:val="{DE13E8FE-766E-4351-99B9-0E2238EE70CC}"/>
      </w:docPartPr>
      <w:docPartBody>
        <w:p w:rsidR="00C53BD9" w:rsidRDefault="00A856B7" w:rsidP="00A856B7">
          <w:pPr>
            <w:pStyle w:val="4E1D8D43942C4368BCCF57086E08CF93"/>
          </w:pPr>
          <w:r w:rsidRPr="009952CA">
            <w:rPr>
              <w:rStyle w:val="PlaceholderText"/>
            </w:rPr>
            <w:t>ELSE</w:t>
          </w:r>
        </w:p>
      </w:docPartBody>
    </w:docPart>
    <w:docPart>
      <w:docPartPr>
        <w:name w:val="8DEC9369AC3647789525A3C64BF607EE"/>
        <w:category>
          <w:name w:val="General"/>
          <w:gallery w:val="placeholder"/>
        </w:category>
        <w:types>
          <w:type w:val="bbPlcHdr"/>
        </w:types>
        <w:behaviors>
          <w:behavior w:val="content"/>
        </w:behaviors>
        <w:guid w:val="{7CAD1D02-8D98-4197-857F-81FA118ECE19}"/>
      </w:docPartPr>
      <w:docPartBody>
        <w:p w:rsidR="00C53BD9" w:rsidRDefault="00A856B7" w:rsidP="00A856B7">
          <w:pPr>
            <w:pStyle w:val="8DEC9369AC3647789525A3C64BF607EE"/>
          </w:pPr>
          <w:r w:rsidRPr="009346DD">
            <w:rPr>
              <w:rStyle w:val="PlaceholderText"/>
            </w:rPr>
            <w:t>REPEAT PrimaryBenesDialog</w:t>
          </w:r>
        </w:p>
      </w:docPartBody>
    </w:docPart>
    <w:docPart>
      <w:docPartPr>
        <w:name w:val="D93D69B8B43D432DBF3A4D697116A736"/>
        <w:category>
          <w:name w:val="General"/>
          <w:gallery w:val="placeholder"/>
        </w:category>
        <w:types>
          <w:type w:val="bbPlcHdr"/>
        </w:types>
        <w:behaviors>
          <w:behavior w:val="content"/>
        </w:behaviors>
        <w:guid w:val="{9C6D9915-B153-4E95-9690-E7FE6B514AFE}"/>
      </w:docPartPr>
      <w:docPartBody>
        <w:p w:rsidR="00C53BD9" w:rsidRDefault="00A856B7" w:rsidP="00A856B7">
          <w:pPr>
            <w:pStyle w:val="D93D69B8B43D432DBF3A4D697116A736"/>
          </w:pPr>
          <w:r w:rsidRPr="009346DD">
            <w:rPr>
              <w:rStyle w:val="PlaceholderText"/>
            </w:rPr>
            <w:t>PrimaryBenesParts:9.9</w:t>
          </w:r>
        </w:p>
      </w:docPartBody>
    </w:docPart>
    <w:docPart>
      <w:docPartPr>
        <w:name w:val="B179E4FACA0C433896BFB92546A17731"/>
        <w:category>
          <w:name w:val="General"/>
          <w:gallery w:val="placeholder"/>
        </w:category>
        <w:types>
          <w:type w:val="bbPlcHdr"/>
        </w:types>
        <w:behaviors>
          <w:behavior w:val="content"/>
        </w:behaviors>
        <w:guid w:val="{7D1A43F5-AEA3-4D3D-881C-E7B5C54E13F4}"/>
      </w:docPartPr>
      <w:docPartBody>
        <w:p w:rsidR="00C53BD9" w:rsidRDefault="00A856B7" w:rsidP="00A856B7">
          <w:pPr>
            <w:pStyle w:val="B179E4FACA0C433896BFB92546A17731"/>
          </w:pPr>
          <w:r w:rsidRPr="009346DD">
            <w:rPr>
              <w:rStyle w:val="PlaceholderText"/>
            </w:rPr>
            <w:t>IF PrimaryBenesParts = 1</w:t>
          </w:r>
        </w:p>
      </w:docPartBody>
    </w:docPart>
    <w:docPart>
      <w:docPartPr>
        <w:name w:val="C3316E2E3E1142269B08899AEAF42A32"/>
        <w:category>
          <w:name w:val="General"/>
          <w:gallery w:val="placeholder"/>
        </w:category>
        <w:types>
          <w:type w:val="bbPlcHdr"/>
        </w:types>
        <w:behaviors>
          <w:behavior w:val="content"/>
        </w:behaviors>
        <w:guid w:val="{7B8F6CAA-4B91-43C3-848C-5A53CCF11E24}"/>
      </w:docPartPr>
      <w:docPartBody>
        <w:p w:rsidR="00C53BD9" w:rsidRDefault="00A856B7" w:rsidP="00A856B7">
          <w:pPr>
            <w:pStyle w:val="C3316E2E3E1142269B08899AEAF42A32"/>
          </w:pPr>
          <w:r w:rsidRPr="009346DD">
            <w:rPr>
              <w:rStyle w:val="PlaceholderText"/>
            </w:rPr>
            <w:t>ELSE</w:t>
          </w:r>
        </w:p>
      </w:docPartBody>
    </w:docPart>
    <w:docPart>
      <w:docPartPr>
        <w:name w:val="421FD99F75CE4DEA876DF6B2AB378C67"/>
        <w:category>
          <w:name w:val="General"/>
          <w:gallery w:val="placeholder"/>
        </w:category>
        <w:types>
          <w:type w:val="bbPlcHdr"/>
        </w:types>
        <w:behaviors>
          <w:behavior w:val="content"/>
        </w:behaviors>
        <w:guid w:val="{820896DF-CE4A-4F68-96F6-A46B802BB873}"/>
      </w:docPartPr>
      <w:docPartBody>
        <w:p w:rsidR="00C53BD9" w:rsidRDefault="00A856B7" w:rsidP="00A856B7">
          <w:pPr>
            <w:pStyle w:val="421FD99F75CE4DEA876DF6B2AB378C67"/>
          </w:pPr>
          <w:r w:rsidRPr="009346DD">
            <w:rPr>
              <w:rStyle w:val="PlaceholderText"/>
            </w:rPr>
            <w:t>END IF</w:t>
          </w:r>
        </w:p>
      </w:docPartBody>
    </w:docPart>
    <w:docPart>
      <w:docPartPr>
        <w:name w:val="59E6037990B54D82BA32A16D1DE1ACD9"/>
        <w:category>
          <w:name w:val="General"/>
          <w:gallery w:val="placeholder"/>
        </w:category>
        <w:types>
          <w:type w:val="bbPlcHdr"/>
        </w:types>
        <w:behaviors>
          <w:behavior w:val="content"/>
        </w:behaviors>
        <w:guid w:val="{D8FE1B9D-0602-4825-BB55-BADB32EBA6CF}"/>
      </w:docPartPr>
      <w:docPartBody>
        <w:p w:rsidR="00C53BD9" w:rsidRDefault="00A856B7" w:rsidP="00A856B7">
          <w:pPr>
            <w:pStyle w:val="59E6037990B54D82BA32A16D1DE1ACD9"/>
          </w:pPr>
          <w:r w:rsidRPr="00A01EB1">
            <w:rPr>
              <w:rStyle w:val="PlaceholderText"/>
            </w:rPr>
            <w:t>PrimaryBenesName.ImportantPeopleNameUse:LIKE THIS</w:t>
          </w:r>
        </w:p>
      </w:docPartBody>
    </w:docPart>
    <w:docPart>
      <w:docPartPr>
        <w:name w:val="8B04144D87F74FFC91F216D7ECDEB117"/>
        <w:category>
          <w:name w:val="General"/>
          <w:gallery w:val="placeholder"/>
        </w:category>
        <w:types>
          <w:type w:val="bbPlcHdr"/>
        </w:types>
        <w:behaviors>
          <w:behavior w:val="content"/>
        </w:behaviors>
        <w:guid w:val="{9645E24A-74D3-4B3E-B8BD-6D4ED9C2D3E2}"/>
      </w:docPartPr>
      <w:docPartBody>
        <w:p w:rsidR="00C53BD9" w:rsidRDefault="00A856B7" w:rsidP="00A856B7">
          <w:pPr>
            <w:pStyle w:val="8B04144D87F74FFC91F216D7ECDEB117"/>
          </w:pPr>
          <w:r w:rsidRPr="009346DD">
            <w:rPr>
              <w:rStyle w:val="PlaceholderText"/>
            </w:rPr>
            <w:t>PrimaryBenesGender.he</w:t>
          </w:r>
        </w:p>
      </w:docPartBody>
    </w:docPart>
    <w:docPart>
      <w:docPartPr>
        <w:name w:val="DEA5DFCE7DCE46869A78A9A9A42C8424"/>
        <w:category>
          <w:name w:val="General"/>
          <w:gallery w:val="placeholder"/>
        </w:category>
        <w:types>
          <w:type w:val="bbPlcHdr"/>
        </w:types>
        <w:behaviors>
          <w:behavior w:val="content"/>
        </w:behaviors>
        <w:guid w:val="{D97B1714-85A4-4679-95B8-B233DC63622B}"/>
      </w:docPartPr>
      <w:docPartBody>
        <w:p w:rsidR="00C53BD9" w:rsidRDefault="00A856B7" w:rsidP="00A856B7">
          <w:pPr>
            <w:pStyle w:val="DEA5DFCE7DCE46869A78A9A9A42C8424"/>
          </w:pPr>
          <w:r w:rsidRPr="009346DD">
            <w:rPr>
              <w:rStyle w:val="PlaceholderText"/>
            </w:rPr>
            <w:t>PrimaryBenesGender.he</w:t>
          </w:r>
        </w:p>
      </w:docPartBody>
    </w:docPart>
    <w:docPart>
      <w:docPartPr>
        <w:name w:val="60F5C5976E284BEA9DB02BE9ED4E021D"/>
        <w:category>
          <w:name w:val="General"/>
          <w:gallery w:val="placeholder"/>
        </w:category>
        <w:types>
          <w:type w:val="bbPlcHdr"/>
        </w:types>
        <w:behaviors>
          <w:behavior w:val="content"/>
        </w:behaviors>
        <w:guid w:val="{C41B4677-A6F1-4A9A-9B47-E8B43B30350E}"/>
      </w:docPartPr>
      <w:docPartBody>
        <w:p w:rsidR="00C53BD9" w:rsidRDefault="00A856B7" w:rsidP="00A856B7">
          <w:pPr>
            <w:pStyle w:val="60F5C5976E284BEA9DB02BE9ED4E021D"/>
          </w:pPr>
          <w:r w:rsidRPr="009346DD">
            <w:rPr>
              <w:rStyle w:val="PlaceholderText"/>
            </w:rPr>
            <w:t>IF PrimaryBenesOrganization?</w:t>
          </w:r>
        </w:p>
      </w:docPartBody>
    </w:docPart>
    <w:docPart>
      <w:docPartPr>
        <w:name w:val="DAF76D7C0DED4231A47AE3A46E3FD3DF"/>
        <w:category>
          <w:name w:val="General"/>
          <w:gallery w:val="placeholder"/>
        </w:category>
        <w:types>
          <w:type w:val="bbPlcHdr"/>
        </w:types>
        <w:behaviors>
          <w:behavior w:val="content"/>
        </w:behaviors>
        <w:guid w:val="{39BABFE2-74E2-4DD6-81C6-EF654FB3B51F}"/>
      </w:docPartPr>
      <w:docPartBody>
        <w:p w:rsidR="00C53BD9" w:rsidRDefault="00A856B7" w:rsidP="00A856B7">
          <w:pPr>
            <w:pStyle w:val="DAF76D7C0DED4231A47AE3A46E3FD3DF"/>
          </w:pPr>
          <w:r w:rsidRPr="00001825">
            <w:rPr>
              <w:rStyle w:val="PlaceholderText"/>
            </w:rPr>
            <w:t>PrimaryBenesName</w:t>
          </w:r>
        </w:p>
      </w:docPartBody>
    </w:docPart>
    <w:docPart>
      <w:docPartPr>
        <w:name w:val="DFB97C0E206249F9B2508EFFA2DA8383"/>
        <w:category>
          <w:name w:val="General"/>
          <w:gallery w:val="placeholder"/>
        </w:category>
        <w:types>
          <w:type w:val="bbPlcHdr"/>
        </w:types>
        <w:behaviors>
          <w:behavior w:val="content"/>
        </w:behaviors>
        <w:guid w:val="{DC4AEB98-0AE5-47B3-ADF9-1AB7D6127DA2}"/>
      </w:docPartPr>
      <w:docPartBody>
        <w:p w:rsidR="00C53BD9" w:rsidRDefault="00A856B7" w:rsidP="00A856B7">
          <w:pPr>
            <w:pStyle w:val="DFB97C0E206249F9B2508EFFA2DA8383"/>
          </w:pPr>
          <w:r w:rsidRPr="009346DD">
            <w:rPr>
              <w:rStyle w:val="PlaceholderText"/>
            </w:rPr>
            <w:t>END IF</w:t>
          </w:r>
        </w:p>
      </w:docPartBody>
    </w:docPart>
    <w:docPart>
      <w:docPartPr>
        <w:name w:val="FE3D50FCDC034C7698966A1D56ED4BB3"/>
        <w:category>
          <w:name w:val="General"/>
          <w:gallery w:val="placeholder"/>
        </w:category>
        <w:types>
          <w:type w:val="bbPlcHdr"/>
        </w:types>
        <w:behaviors>
          <w:behavior w:val="content"/>
        </w:behaviors>
        <w:guid w:val="{63F43CEF-F7C4-43D6-85A8-BE29244E21F8}"/>
      </w:docPartPr>
      <w:docPartBody>
        <w:p w:rsidR="00C53BD9" w:rsidRDefault="00A856B7" w:rsidP="00A856B7">
          <w:pPr>
            <w:pStyle w:val="FE3D50FCDC034C7698966A1D56ED4BB3"/>
          </w:pPr>
          <w:r w:rsidRPr="009346DD">
            <w:rPr>
              <w:rStyle w:val="PlaceholderText"/>
            </w:rPr>
            <w:t>IF PrimaryBenesContingentIssue?</w:t>
          </w:r>
        </w:p>
      </w:docPartBody>
    </w:docPart>
    <w:docPart>
      <w:docPartPr>
        <w:name w:val="3BB12BDF419C44F08B691831FEAB2718"/>
        <w:category>
          <w:name w:val="General"/>
          <w:gallery w:val="placeholder"/>
        </w:category>
        <w:types>
          <w:type w:val="bbPlcHdr"/>
        </w:types>
        <w:behaviors>
          <w:behavior w:val="content"/>
        </w:behaviors>
        <w:guid w:val="{DEC84732-FEEF-40E9-BFDF-F3A2535C4FDD}"/>
      </w:docPartPr>
      <w:docPartBody>
        <w:p w:rsidR="00C53BD9" w:rsidRDefault="00A856B7" w:rsidP="00A856B7">
          <w:pPr>
            <w:pStyle w:val="3BB12BDF419C44F08B691831FEAB2718"/>
          </w:pPr>
          <w:r w:rsidRPr="009346DD">
            <w:rPr>
              <w:rStyle w:val="PlaceholderText"/>
            </w:rPr>
            <w:t>PrimaryBenesGender.his</w:t>
          </w:r>
        </w:p>
      </w:docPartBody>
    </w:docPart>
    <w:docPart>
      <w:docPartPr>
        <w:name w:val="91474B8616F94120923FD00F82001055"/>
        <w:category>
          <w:name w:val="General"/>
          <w:gallery w:val="placeholder"/>
        </w:category>
        <w:types>
          <w:type w:val="bbPlcHdr"/>
        </w:types>
        <w:behaviors>
          <w:behavior w:val="content"/>
        </w:behaviors>
        <w:guid w:val="{2B6E40A3-DF89-485C-9170-003BA5C2F0C1}"/>
      </w:docPartPr>
      <w:docPartBody>
        <w:p w:rsidR="00C53BD9" w:rsidRDefault="00A856B7" w:rsidP="00A856B7">
          <w:pPr>
            <w:pStyle w:val="91474B8616F94120923FD00F82001055"/>
          </w:pPr>
          <w:r w:rsidRPr="009346DD">
            <w:rPr>
              <w:rStyle w:val="PlaceholderText"/>
            </w:rPr>
            <w:t>PrimaryBenesGender.he</w:t>
          </w:r>
        </w:p>
      </w:docPartBody>
    </w:docPart>
    <w:docPart>
      <w:docPartPr>
        <w:name w:val="58D0373B9DB94C009C67D43FF2320DDE"/>
        <w:category>
          <w:name w:val="General"/>
          <w:gallery w:val="placeholder"/>
        </w:category>
        <w:types>
          <w:type w:val="bbPlcHdr"/>
        </w:types>
        <w:behaviors>
          <w:behavior w:val="content"/>
        </w:behaviors>
        <w:guid w:val="{9F6CD61E-7DFB-4FC1-BF33-CBF3285BBC2F}"/>
      </w:docPartPr>
      <w:docPartBody>
        <w:p w:rsidR="00C53BD9" w:rsidRDefault="00A856B7" w:rsidP="00A856B7">
          <w:pPr>
            <w:pStyle w:val="58D0373B9DB94C009C67D43FF2320DDE"/>
          </w:pPr>
          <w:r w:rsidRPr="009346DD">
            <w:rPr>
              <w:rStyle w:val="PlaceholderText"/>
            </w:rPr>
            <w:t>IF PrimaryBenesParts = 1</w:t>
          </w:r>
        </w:p>
      </w:docPartBody>
    </w:docPart>
    <w:docPart>
      <w:docPartPr>
        <w:name w:val="CDD46BBC81844F1A98D7EA668DE48AEB"/>
        <w:category>
          <w:name w:val="General"/>
          <w:gallery w:val="placeholder"/>
        </w:category>
        <w:types>
          <w:type w:val="bbPlcHdr"/>
        </w:types>
        <w:behaviors>
          <w:behavior w:val="content"/>
        </w:behaviors>
        <w:guid w:val="{635944EB-D843-4C6C-8A0F-DE99E892DE74}"/>
      </w:docPartPr>
      <w:docPartBody>
        <w:p w:rsidR="00C53BD9" w:rsidRDefault="00A856B7" w:rsidP="00A856B7">
          <w:pPr>
            <w:pStyle w:val="CDD46BBC81844F1A98D7EA668DE48AEB"/>
          </w:pPr>
          <w:r w:rsidRPr="009346DD">
            <w:rPr>
              <w:rStyle w:val="PlaceholderText"/>
            </w:rPr>
            <w:t>ELSE</w:t>
          </w:r>
        </w:p>
      </w:docPartBody>
    </w:docPart>
    <w:docPart>
      <w:docPartPr>
        <w:name w:val="E69928ED4E514A9A944801C2424141CC"/>
        <w:category>
          <w:name w:val="General"/>
          <w:gallery w:val="placeholder"/>
        </w:category>
        <w:types>
          <w:type w:val="bbPlcHdr"/>
        </w:types>
        <w:behaviors>
          <w:behavior w:val="content"/>
        </w:behaviors>
        <w:guid w:val="{2D7EFEFE-EA3F-414E-B083-0DC2410E809D}"/>
      </w:docPartPr>
      <w:docPartBody>
        <w:p w:rsidR="00C53BD9" w:rsidRDefault="00A856B7" w:rsidP="00A856B7">
          <w:pPr>
            <w:pStyle w:val="E69928ED4E514A9A944801C2424141CC"/>
          </w:pPr>
          <w:r w:rsidRPr="009346DD">
            <w:rPr>
              <w:rStyle w:val="PlaceholderText"/>
            </w:rPr>
            <w:t>END IF</w:t>
          </w:r>
        </w:p>
      </w:docPartBody>
    </w:docPart>
    <w:docPart>
      <w:docPartPr>
        <w:name w:val="3CEBE24F1F254DB4AE7D4FBB83EC87F5"/>
        <w:category>
          <w:name w:val="General"/>
          <w:gallery w:val="placeholder"/>
        </w:category>
        <w:types>
          <w:type w:val="bbPlcHdr"/>
        </w:types>
        <w:behaviors>
          <w:behavior w:val="content"/>
        </w:behaviors>
        <w:guid w:val="{7E8F17E3-A62A-420D-B93C-00D7155E56AB}"/>
      </w:docPartPr>
      <w:docPartBody>
        <w:p w:rsidR="00C53BD9" w:rsidRDefault="00A856B7" w:rsidP="00A856B7">
          <w:pPr>
            <w:pStyle w:val="3CEBE24F1F254DB4AE7D4FBB83EC87F5"/>
          </w:pPr>
          <w:r w:rsidRPr="009346DD">
            <w:rPr>
              <w:rStyle w:val="PlaceholderText"/>
            </w:rPr>
            <w:t>ELSE</w:t>
          </w:r>
        </w:p>
      </w:docPartBody>
    </w:docPart>
    <w:docPart>
      <w:docPartPr>
        <w:name w:val="5AB54A95253B4E8DA3A517448393B490"/>
        <w:category>
          <w:name w:val="General"/>
          <w:gallery w:val="placeholder"/>
        </w:category>
        <w:types>
          <w:type w:val="bbPlcHdr"/>
        </w:types>
        <w:behaviors>
          <w:behavior w:val="content"/>
        </w:behaviors>
        <w:guid w:val="{15B5D9F2-0268-43EB-A928-D8ECCD9AEE10}"/>
      </w:docPartPr>
      <w:docPartBody>
        <w:p w:rsidR="00C53BD9" w:rsidRDefault="00A856B7" w:rsidP="00A856B7">
          <w:pPr>
            <w:pStyle w:val="5AB54A95253B4E8DA3A517448393B490"/>
          </w:pPr>
          <w:r w:rsidRPr="009346DD">
            <w:rPr>
              <w:rStyle w:val="PlaceholderText"/>
            </w:rPr>
            <w:t>IF ANSWERED (PrimaryBenesContingentName)</w:t>
          </w:r>
        </w:p>
      </w:docPartBody>
    </w:docPart>
    <w:docPart>
      <w:docPartPr>
        <w:name w:val="BCA371BFED224425A79CAFCAC37521A1"/>
        <w:category>
          <w:name w:val="General"/>
          <w:gallery w:val="placeholder"/>
        </w:category>
        <w:types>
          <w:type w:val="bbPlcHdr"/>
        </w:types>
        <w:behaviors>
          <w:behavior w:val="content"/>
        </w:behaviors>
        <w:guid w:val="{736DFD27-CDF3-46C8-8478-C191AD50EB3E}"/>
      </w:docPartPr>
      <w:docPartBody>
        <w:p w:rsidR="00C53BD9" w:rsidRDefault="00A856B7" w:rsidP="00A856B7">
          <w:pPr>
            <w:pStyle w:val="BCA371BFED224425A79CAFCAC37521A1"/>
          </w:pPr>
          <w:r w:rsidRPr="009346DD">
            <w:rPr>
              <w:rStyle w:val="PlaceholderText"/>
            </w:rPr>
            <w:t>PrimaryBenesContingentName:LIKE THIS</w:t>
          </w:r>
        </w:p>
      </w:docPartBody>
    </w:docPart>
    <w:docPart>
      <w:docPartPr>
        <w:name w:val="1ADF8535F5934ACE946803EA2C3F426B"/>
        <w:category>
          <w:name w:val="General"/>
          <w:gallery w:val="placeholder"/>
        </w:category>
        <w:types>
          <w:type w:val="bbPlcHdr"/>
        </w:types>
        <w:behaviors>
          <w:behavior w:val="content"/>
        </w:behaviors>
        <w:guid w:val="{FBD0A6DC-E33C-49D9-9BB6-6362D4A99733}"/>
      </w:docPartPr>
      <w:docPartBody>
        <w:p w:rsidR="00C53BD9" w:rsidRDefault="00A856B7" w:rsidP="00A856B7">
          <w:pPr>
            <w:pStyle w:val="1ADF8535F5934ACE946803EA2C3F426B"/>
          </w:pPr>
          <w:r w:rsidRPr="009346DD">
            <w:rPr>
              <w:rStyle w:val="PlaceholderText"/>
            </w:rPr>
            <w:t>ELSE</w:t>
          </w:r>
        </w:p>
      </w:docPartBody>
    </w:docPart>
    <w:docPart>
      <w:docPartPr>
        <w:name w:val="565E7DE6B4934A8B8AE4EDD6672020DD"/>
        <w:category>
          <w:name w:val="General"/>
          <w:gallery w:val="placeholder"/>
        </w:category>
        <w:types>
          <w:type w:val="bbPlcHdr"/>
        </w:types>
        <w:behaviors>
          <w:behavior w:val="content"/>
        </w:behaviors>
        <w:guid w:val="{F77FFFAA-7D73-423F-9A88-A2E1EEE53FD8}"/>
      </w:docPartPr>
      <w:docPartBody>
        <w:p w:rsidR="00C53BD9" w:rsidRDefault="00A856B7" w:rsidP="00A856B7">
          <w:pPr>
            <w:pStyle w:val="565E7DE6B4934A8B8AE4EDD6672020DD"/>
          </w:pPr>
          <w:r w:rsidRPr="009346DD">
            <w:rPr>
              <w:rStyle w:val="PlaceholderText"/>
            </w:rPr>
            <w:t>IF PrimaryBenesParts = 1</w:t>
          </w:r>
        </w:p>
      </w:docPartBody>
    </w:docPart>
    <w:docPart>
      <w:docPartPr>
        <w:name w:val="59C112944BCD4444B07EA93CA263DCF5"/>
        <w:category>
          <w:name w:val="General"/>
          <w:gallery w:val="placeholder"/>
        </w:category>
        <w:types>
          <w:type w:val="bbPlcHdr"/>
        </w:types>
        <w:behaviors>
          <w:behavior w:val="content"/>
        </w:behaviors>
        <w:guid w:val="{BB7CEACF-84C3-46F8-B506-59D92825125A}"/>
      </w:docPartPr>
      <w:docPartBody>
        <w:p w:rsidR="00C53BD9" w:rsidRDefault="00A856B7" w:rsidP="00A856B7">
          <w:pPr>
            <w:pStyle w:val="59C112944BCD4444B07EA93CA263DCF5"/>
          </w:pPr>
          <w:r w:rsidRPr="009346DD">
            <w:rPr>
              <w:rStyle w:val="PlaceholderText"/>
            </w:rPr>
            <w:t>ELSE</w:t>
          </w:r>
        </w:p>
      </w:docPartBody>
    </w:docPart>
    <w:docPart>
      <w:docPartPr>
        <w:name w:val="31E715BEEC3B4673B0BDF5402F3E2BED"/>
        <w:category>
          <w:name w:val="General"/>
          <w:gallery w:val="placeholder"/>
        </w:category>
        <w:types>
          <w:type w:val="bbPlcHdr"/>
        </w:types>
        <w:behaviors>
          <w:behavior w:val="content"/>
        </w:behaviors>
        <w:guid w:val="{72C34E09-6883-4A82-A0D6-7286293071D9}"/>
      </w:docPartPr>
      <w:docPartBody>
        <w:p w:rsidR="00C53BD9" w:rsidRDefault="00A856B7" w:rsidP="00A856B7">
          <w:pPr>
            <w:pStyle w:val="31E715BEEC3B4673B0BDF5402F3E2BED"/>
          </w:pPr>
          <w:r w:rsidRPr="009346DD">
            <w:rPr>
              <w:rStyle w:val="PlaceholderText"/>
            </w:rPr>
            <w:t>END IF</w:t>
          </w:r>
        </w:p>
      </w:docPartBody>
    </w:docPart>
    <w:docPart>
      <w:docPartPr>
        <w:name w:val="BE0596897C324D2CA83C6A4B579A0110"/>
        <w:category>
          <w:name w:val="General"/>
          <w:gallery w:val="placeholder"/>
        </w:category>
        <w:types>
          <w:type w:val="bbPlcHdr"/>
        </w:types>
        <w:behaviors>
          <w:behavior w:val="content"/>
        </w:behaviors>
        <w:guid w:val="{92939188-80D9-45EA-8433-72DCDC1BB2A4}"/>
      </w:docPartPr>
      <w:docPartBody>
        <w:p w:rsidR="00C53BD9" w:rsidRDefault="00A856B7" w:rsidP="00A856B7">
          <w:pPr>
            <w:pStyle w:val="BE0596897C324D2CA83C6A4B579A0110"/>
          </w:pPr>
          <w:r w:rsidRPr="009346DD">
            <w:rPr>
              <w:rStyle w:val="PlaceholderText"/>
            </w:rPr>
            <w:t>END IF</w:t>
          </w:r>
        </w:p>
      </w:docPartBody>
    </w:docPart>
    <w:docPart>
      <w:docPartPr>
        <w:name w:val="35002687EE7D42C2B3DAC3E8C88CC577"/>
        <w:category>
          <w:name w:val="General"/>
          <w:gallery w:val="placeholder"/>
        </w:category>
        <w:types>
          <w:type w:val="bbPlcHdr"/>
        </w:types>
        <w:behaviors>
          <w:behavior w:val="content"/>
        </w:behaviors>
        <w:guid w:val="{272FFA0F-3EA6-452C-9694-E647A76B89DE}"/>
      </w:docPartPr>
      <w:docPartBody>
        <w:p w:rsidR="00C53BD9" w:rsidRDefault="00A856B7" w:rsidP="00A856B7">
          <w:pPr>
            <w:pStyle w:val="35002687EE7D42C2B3DAC3E8C88CC577"/>
          </w:pPr>
          <w:r w:rsidRPr="009346DD">
            <w:rPr>
              <w:rStyle w:val="PlaceholderText"/>
            </w:rPr>
            <w:t>END IF</w:t>
          </w:r>
        </w:p>
      </w:docPartBody>
    </w:docPart>
    <w:docPart>
      <w:docPartPr>
        <w:name w:val="3AF5DC838F6247679BD6AAC4A584D7F9"/>
        <w:category>
          <w:name w:val="General"/>
          <w:gallery w:val="placeholder"/>
        </w:category>
        <w:types>
          <w:type w:val="bbPlcHdr"/>
        </w:types>
        <w:behaviors>
          <w:behavior w:val="content"/>
        </w:behaviors>
        <w:guid w:val="{E90C81BB-4FF5-45A9-8DCE-517635462690}"/>
      </w:docPartPr>
      <w:docPartBody>
        <w:p w:rsidR="00C53BD9" w:rsidRDefault="00A856B7" w:rsidP="00A856B7">
          <w:pPr>
            <w:pStyle w:val="3AF5DC838F6247679BD6AAC4A584D7F9"/>
          </w:pPr>
          <w:r w:rsidRPr="009346DD">
            <w:rPr>
              <w:rStyle w:val="PlaceholderText"/>
            </w:rPr>
            <w:t>END REPEAT</w:t>
          </w:r>
        </w:p>
      </w:docPartBody>
    </w:docPart>
    <w:docPart>
      <w:docPartPr>
        <w:name w:val="8FED447794B8400AB9E28F62945301AE"/>
        <w:category>
          <w:name w:val="General"/>
          <w:gallery w:val="placeholder"/>
        </w:category>
        <w:types>
          <w:type w:val="bbPlcHdr"/>
        </w:types>
        <w:behaviors>
          <w:behavior w:val="content"/>
        </w:behaviors>
        <w:guid w:val="{A169748D-87C2-4ECD-BE37-2A46C049CBD3}"/>
      </w:docPartPr>
      <w:docPartBody>
        <w:p w:rsidR="00C53BD9" w:rsidRDefault="00A856B7" w:rsidP="00A856B7">
          <w:pPr>
            <w:pStyle w:val="8FED447794B8400AB9E28F62945301AE"/>
          </w:pPr>
          <w:r w:rsidRPr="002C00A9">
            <w:rPr>
              <w:rStyle w:val="PlaceholderText"/>
            </w:rPr>
            <w:t>END IF</w:t>
          </w:r>
        </w:p>
      </w:docPartBody>
    </w:docPart>
    <w:docPart>
      <w:docPartPr>
        <w:name w:val="6DDEC4271311433297D83D07B8AB2793"/>
        <w:category>
          <w:name w:val="General"/>
          <w:gallery w:val="placeholder"/>
        </w:category>
        <w:types>
          <w:type w:val="bbPlcHdr"/>
        </w:types>
        <w:behaviors>
          <w:behavior w:val="content"/>
        </w:behaviors>
        <w:guid w:val="{23A80C0E-C058-4553-8692-85A5D08A8067}"/>
      </w:docPartPr>
      <w:docPartBody>
        <w:p w:rsidR="00C53BD9" w:rsidRDefault="00A856B7" w:rsidP="00A856B7">
          <w:pPr>
            <w:pStyle w:val="6DDEC4271311433297D83D07B8AB2793"/>
          </w:pPr>
          <w:r w:rsidRPr="002C00A9">
            <w:rPr>
              <w:rStyle w:val="PlaceholderText"/>
            </w:rPr>
            <w:t>END IF</w:t>
          </w:r>
        </w:p>
      </w:docPartBody>
    </w:docPart>
    <w:docPart>
      <w:docPartPr>
        <w:name w:val="E1A28D2DFF55444389894233F158073B"/>
        <w:category>
          <w:name w:val="General"/>
          <w:gallery w:val="placeholder"/>
        </w:category>
        <w:types>
          <w:type w:val="bbPlcHdr"/>
        </w:types>
        <w:behaviors>
          <w:behavior w:val="content"/>
        </w:behaviors>
        <w:guid w:val="{E01E164F-6BE2-4C3E-9D2D-D794D5E85791}"/>
      </w:docPartPr>
      <w:docPartBody>
        <w:p w:rsidR="00C53BD9" w:rsidRDefault="00A856B7" w:rsidP="00A856B7">
          <w:pPr>
            <w:pStyle w:val="E1A28D2DFF55444389894233F158073B"/>
          </w:pPr>
          <w:r w:rsidRPr="000C152F">
            <w:rPr>
              <w:rStyle w:val="PlaceholderText"/>
            </w:rPr>
            <w:t>END IF</w:t>
          </w:r>
        </w:p>
      </w:docPartBody>
    </w:docPart>
    <w:docPart>
      <w:docPartPr>
        <w:name w:val="D518366A664045559AABCEBC6D1B9E60"/>
        <w:category>
          <w:name w:val="General"/>
          <w:gallery w:val="placeholder"/>
        </w:category>
        <w:types>
          <w:type w:val="bbPlcHdr"/>
        </w:types>
        <w:behaviors>
          <w:behavior w:val="content"/>
        </w:behaviors>
        <w:guid w:val="{9E11FE9D-AB1C-4174-8FB1-4F636AFF3C8C}"/>
      </w:docPartPr>
      <w:docPartBody>
        <w:p w:rsidR="002E49EC" w:rsidRDefault="00C53BD9" w:rsidP="00C53BD9">
          <w:pPr>
            <w:pStyle w:val="D518366A664045559AABCEBC6D1B9E60"/>
          </w:pPr>
          <w:r w:rsidRPr="00A1132C">
            <w:rPr>
              <w:rStyle w:val="PlaceholderText"/>
            </w:rPr>
            <w:t>IF PrimaryMaritalStatus.LifePartnerType = "Married"</w:t>
          </w:r>
        </w:p>
      </w:docPartBody>
    </w:docPart>
    <w:docPart>
      <w:docPartPr>
        <w:name w:val="8CE9A5FA43CC480ABBA71A8FFC7BE023"/>
        <w:category>
          <w:name w:val="General"/>
          <w:gallery w:val="placeholder"/>
        </w:category>
        <w:types>
          <w:type w:val="bbPlcHdr"/>
        </w:types>
        <w:behaviors>
          <w:behavior w:val="content"/>
        </w:behaviors>
        <w:guid w:val="{F9E39724-2A07-49AB-A727-BF2B3F67FCEC}"/>
      </w:docPartPr>
      <w:docPartBody>
        <w:p w:rsidR="002E49EC" w:rsidRDefault="00C53BD9" w:rsidP="00C53BD9">
          <w:pPr>
            <w:pStyle w:val="8CE9A5FA43CC480ABBA71A8FFC7BE023"/>
          </w:pPr>
          <w:r w:rsidRPr="009952CA">
            <w:rPr>
              <w:rStyle w:val="PlaceholderText"/>
            </w:rPr>
            <w:t>END IF</w:t>
          </w:r>
        </w:p>
      </w:docPartBody>
    </w:docPart>
    <w:docPart>
      <w:docPartPr>
        <w:name w:val="CF9E054DC2D740EE9E7DE9E334EC897D"/>
        <w:category>
          <w:name w:val="General"/>
          <w:gallery w:val="placeholder"/>
        </w:category>
        <w:types>
          <w:type w:val="bbPlcHdr"/>
        </w:types>
        <w:behaviors>
          <w:behavior w:val="content"/>
        </w:behaviors>
        <w:guid w:val="{D9CE65E9-8454-430D-940B-CB55228FFD61}"/>
      </w:docPartPr>
      <w:docPartBody>
        <w:p w:rsidR="002E49EC" w:rsidRDefault="00C53BD9" w:rsidP="00C53BD9">
          <w:pPr>
            <w:pStyle w:val="CF9E054DC2D740EE9E7DE9E334EC897D"/>
          </w:pPr>
          <w:r w:rsidRPr="002C00A9">
            <w:rPr>
              <w:rStyle w:val="PlaceholderText"/>
            </w:rPr>
            <w:t>IF PrimaryUltBenesHeirs?</w:t>
          </w:r>
        </w:p>
      </w:docPartBody>
    </w:docPart>
    <w:docPart>
      <w:docPartPr>
        <w:name w:val="6629E3F74720423CA49F81039C93F1FF"/>
        <w:category>
          <w:name w:val="General"/>
          <w:gallery w:val="placeholder"/>
        </w:category>
        <w:types>
          <w:type w:val="bbPlcHdr"/>
        </w:types>
        <w:behaviors>
          <w:behavior w:val="content"/>
        </w:behaviors>
        <w:guid w:val="{06B43E13-475B-4EEF-BF2D-7AE55DABF4CE}"/>
      </w:docPartPr>
      <w:docPartBody>
        <w:p w:rsidR="002E49EC" w:rsidRDefault="00C53BD9" w:rsidP="00C53BD9">
          <w:pPr>
            <w:pStyle w:val="6629E3F74720423CA49F81039C93F1FF"/>
          </w:pPr>
          <w:r w:rsidRPr="005D73DC">
            <w:rPr>
              <w:rStyle w:val="PlaceholderText"/>
            </w:rPr>
            <w:t>TrustStateLaw.State Name</w:t>
          </w:r>
        </w:p>
      </w:docPartBody>
    </w:docPart>
    <w:docPart>
      <w:docPartPr>
        <w:name w:val="235A8FE0FE394BC483A071638888B774"/>
        <w:category>
          <w:name w:val="General"/>
          <w:gallery w:val="placeholder"/>
        </w:category>
        <w:types>
          <w:type w:val="bbPlcHdr"/>
        </w:types>
        <w:behaviors>
          <w:behavior w:val="content"/>
        </w:behaviors>
        <w:guid w:val="{D02D0577-70AA-4961-A04A-C2986C956D4C}"/>
      </w:docPartPr>
      <w:docPartBody>
        <w:p w:rsidR="002E49EC" w:rsidRDefault="00C53BD9" w:rsidP="00C53BD9">
          <w:pPr>
            <w:pStyle w:val="235A8FE0FE394BC483A071638888B774"/>
          </w:pPr>
          <w:r w:rsidRPr="002C00A9">
            <w:rPr>
              <w:rStyle w:val="PlaceholderText"/>
            </w:rPr>
            <w:t>ELSE</w:t>
          </w:r>
        </w:p>
      </w:docPartBody>
    </w:docPart>
    <w:docPart>
      <w:docPartPr>
        <w:name w:val="BE63D9F7CAF34A96AC5BECA86EBD7A2A"/>
        <w:category>
          <w:name w:val="General"/>
          <w:gallery w:val="placeholder"/>
        </w:category>
        <w:types>
          <w:type w:val="bbPlcHdr"/>
        </w:types>
        <w:behaviors>
          <w:behavior w:val="content"/>
        </w:behaviors>
        <w:guid w:val="{C21214FC-D6F5-44A7-99AA-7DED0FDC01CA}"/>
      </w:docPartPr>
      <w:docPartBody>
        <w:p w:rsidR="002E49EC" w:rsidRDefault="00C53BD9" w:rsidP="00C53BD9">
          <w:pPr>
            <w:pStyle w:val="BE63D9F7CAF34A96AC5BECA86EBD7A2A"/>
          </w:pPr>
          <w:r w:rsidRPr="009952CA">
            <w:rPr>
              <w:rStyle w:val="PlaceholderText"/>
            </w:rPr>
            <w:t>IF ANSWERED (PrimaryUltimateBenes)</w:t>
          </w:r>
        </w:p>
      </w:docPartBody>
    </w:docPart>
    <w:docPart>
      <w:docPartPr>
        <w:name w:val="E09347E6930343BAA16B1E00581D2772"/>
        <w:category>
          <w:name w:val="General"/>
          <w:gallery w:val="placeholder"/>
        </w:category>
        <w:types>
          <w:type w:val="bbPlcHdr"/>
        </w:types>
        <w:behaviors>
          <w:behavior w:val="content"/>
        </w:behaviors>
        <w:guid w:val="{1EE37E82-A313-49A1-8CF8-3F6806CB3385}"/>
      </w:docPartPr>
      <w:docPartBody>
        <w:p w:rsidR="002E49EC" w:rsidRDefault="00C53BD9" w:rsidP="00C53BD9">
          <w:pPr>
            <w:pStyle w:val="E09347E6930343BAA16B1E00581D2772"/>
          </w:pPr>
          <w:r w:rsidRPr="00A01EB1">
            <w:rPr>
              <w:rStyle w:val="PlaceholderText"/>
            </w:rPr>
            <w:t>LIST PrimaryUltimateBenes.ImportantPeopleNameUse::a, b and c</w:t>
          </w:r>
        </w:p>
      </w:docPartBody>
    </w:docPart>
    <w:docPart>
      <w:docPartPr>
        <w:name w:val="B81DA7443B39475D9562C40E412F2604"/>
        <w:category>
          <w:name w:val="General"/>
          <w:gallery w:val="placeholder"/>
        </w:category>
        <w:types>
          <w:type w:val="bbPlcHdr"/>
        </w:types>
        <w:behaviors>
          <w:behavior w:val="content"/>
        </w:behaviors>
        <w:guid w:val="{A53F8AA0-19B9-4DF1-9CF0-F6E3B805BC97}"/>
      </w:docPartPr>
      <w:docPartBody>
        <w:p w:rsidR="002E49EC" w:rsidRDefault="00C53BD9" w:rsidP="00C53BD9">
          <w:pPr>
            <w:pStyle w:val="B81DA7443B39475D9562C40E412F2604"/>
          </w:pPr>
          <w:r w:rsidRPr="009952CA">
            <w:rPr>
              <w:rStyle w:val="PlaceholderText"/>
            </w:rPr>
            <w:t>ELSE</w:t>
          </w:r>
        </w:p>
      </w:docPartBody>
    </w:docPart>
    <w:docPart>
      <w:docPartPr>
        <w:name w:val="07F7F167A4DB4B559B459DF7B731F7F0"/>
        <w:category>
          <w:name w:val="General"/>
          <w:gallery w:val="placeholder"/>
        </w:category>
        <w:types>
          <w:type w:val="bbPlcHdr"/>
        </w:types>
        <w:behaviors>
          <w:behavior w:val="content"/>
        </w:behaviors>
        <w:guid w:val="{5B401BC8-A1D5-4799-A063-C6BE8E50B46F}"/>
      </w:docPartPr>
      <w:docPartBody>
        <w:p w:rsidR="002E49EC" w:rsidRDefault="00C53BD9" w:rsidP="00C53BD9">
          <w:pPr>
            <w:pStyle w:val="07F7F167A4DB4B559B459DF7B731F7F0"/>
          </w:pPr>
          <w:r w:rsidRPr="009952CA">
            <w:rPr>
              <w:rStyle w:val="PlaceholderText"/>
            </w:rPr>
            <w:t>PrimaryUltimateBenesOther</w:t>
          </w:r>
        </w:p>
      </w:docPartBody>
    </w:docPart>
    <w:docPart>
      <w:docPartPr>
        <w:name w:val="5CBE640448C04B12A8C70E3E29D8AE88"/>
        <w:category>
          <w:name w:val="General"/>
          <w:gallery w:val="placeholder"/>
        </w:category>
        <w:types>
          <w:type w:val="bbPlcHdr"/>
        </w:types>
        <w:behaviors>
          <w:behavior w:val="content"/>
        </w:behaviors>
        <w:guid w:val="{4C345F53-110F-435E-B9E4-5EFA68DB18BD}"/>
      </w:docPartPr>
      <w:docPartBody>
        <w:p w:rsidR="002E49EC" w:rsidRDefault="00C53BD9" w:rsidP="00C53BD9">
          <w:pPr>
            <w:pStyle w:val="5CBE640448C04B12A8C70E3E29D8AE88"/>
          </w:pPr>
          <w:r w:rsidRPr="009952CA">
            <w:rPr>
              <w:rStyle w:val="PlaceholderText"/>
            </w:rPr>
            <w:t>END IF</w:t>
          </w:r>
        </w:p>
      </w:docPartBody>
    </w:docPart>
    <w:docPart>
      <w:docPartPr>
        <w:name w:val="C78AA5CC95C84BBE8A90C716A641B8B5"/>
        <w:category>
          <w:name w:val="General"/>
          <w:gallery w:val="placeholder"/>
        </w:category>
        <w:types>
          <w:type w:val="bbPlcHdr"/>
        </w:types>
        <w:behaviors>
          <w:behavior w:val="content"/>
        </w:behaviors>
        <w:guid w:val="{20ABC796-3AA2-4D14-A265-A38B6607F60B}"/>
      </w:docPartPr>
      <w:docPartBody>
        <w:p w:rsidR="002E49EC" w:rsidRDefault="00C53BD9" w:rsidP="00C53BD9">
          <w:pPr>
            <w:pStyle w:val="C78AA5CC95C84BBE8A90C716A641B8B5"/>
          </w:pPr>
          <w:r w:rsidRPr="002C00A9">
            <w:rPr>
              <w:rStyle w:val="PlaceholderText"/>
            </w:rPr>
            <w:t>END IF</w:t>
          </w:r>
        </w:p>
      </w:docPartBody>
    </w:docPart>
    <w:docPart>
      <w:docPartPr>
        <w:name w:val="244FBAAE23F744B79A5F9E90F7DA6E9B"/>
        <w:category>
          <w:name w:val="General"/>
          <w:gallery w:val="placeholder"/>
        </w:category>
        <w:types>
          <w:type w:val="bbPlcHdr"/>
        </w:types>
        <w:behaviors>
          <w:behavior w:val="content"/>
        </w:behaviors>
        <w:guid w:val="{4B00D690-8CF5-44C2-AAF8-AC7387B65C8C}"/>
      </w:docPartPr>
      <w:docPartBody>
        <w:p w:rsidR="002E49EC" w:rsidRDefault="00C53BD9" w:rsidP="00C53BD9">
          <w:pPr>
            <w:pStyle w:val="244FBAAE23F744B79A5F9E90F7DA6E9B"/>
          </w:pPr>
          <w:r w:rsidRPr="002C15AC">
            <w:rPr>
              <w:rStyle w:val="PlaceholderText"/>
            </w:rPr>
            <w:t>PRtitle</w:t>
          </w:r>
        </w:p>
      </w:docPartBody>
    </w:docPart>
    <w:docPart>
      <w:docPartPr>
        <w:name w:val="4222FBC44864488891E33E62D8D991A5"/>
        <w:category>
          <w:name w:val="General"/>
          <w:gallery w:val="placeholder"/>
        </w:category>
        <w:types>
          <w:type w:val="bbPlcHdr"/>
        </w:types>
        <w:behaviors>
          <w:behavior w:val="content"/>
        </w:behaviors>
        <w:guid w:val="{0B5BE6AE-6E72-4A17-9822-0DB31FAED331}"/>
      </w:docPartPr>
      <w:docPartBody>
        <w:p w:rsidR="00674CEA" w:rsidRDefault="00B91775" w:rsidP="00B91775">
          <w:pPr>
            <w:pStyle w:val="4222FBC44864488891E33E62D8D991A5"/>
          </w:pPr>
          <w:r w:rsidRPr="00750AEF">
            <w:rPr>
              <w:rStyle w:val="PlaceholderText"/>
            </w:rPr>
            <w:t>ResponsibleAttorney.Firm Name</w:t>
          </w:r>
        </w:p>
      </w:docPartBody>
    </w:docPart>
    <w:docPart>
      <w:docPartPr>
        <w:name w:val="8E592042EC364C548358DA827AABCD40"/>
        <w:category>
          <w:name w:val="General"/>
          <w:gallery w:val="placeholder"/>
        </w:category>
        <w:types>
          <w:type w:val="bbPlcHdr"/>
        </w:types>
        <w:behaviors>
          <w:behavior w:val="content"/>
        </w:behaviors>
        <w:guid w:val="{3B405C32-34E3-46D5-93AA-709DF51C517E}"/>
      </w:docPartPr>
      <w:docPartBody>
        <w:p w:rsidR="00674CEA" w:rsidRDefault="00B91775" w:rsidP="00B91775">
          <w:pPr>
            <w:pStyle w:val="8E592042EC364C548358DA827AABCD40"/>
          </w:pPr>
          <w:r w:rsidRPr="00A67505">
            <w:rPr>
              <w:rStyle w:val="PlaceholderText"/>
            </w:rPr>
            <w:t>END IF</w:t>
          </w:r>
        </w:p>
      </w:docPartBody>
    </w:docPart>
    <w:docPart>
      <w:docPartPr>
        <w:name w:val="0CD4F8CFFD834B4E8A84B93F04F5C1E3"/>
        <w:category>
          <w:name w:val="General"/>
          <w:gallery w:val="placeholder"/>
        </w:category>
        <w:types>
          <w:type w:val="bbPlcHdr"/>
        </w:types>
        <w:behaviors>
          <w:behavior w:val="content"/>
        </w:behaviors>
        <w:guid w:val="{ACFA74C8-EFA0-46D2-9771-70290D0520D4}"/>
      </w:docPartPr>
      <w:docPartBody>
        <w:p w:rsidR="00674CEA" w:rsidRDefault="00B91775" w:rsidP="00B91775">
          <w:pPr>
            <w:pStyle w:val="0CD4F8CFFD834B4E8A84B93F04F5C1E3"/>
          </w:pPr>
          <w:r w:rsidRPr="00750AEF">
            <w:rPr>
              <w:rStyle w:val="PlaceholderText"/>
            </w:rPr>
            <w:t>ResponsibleAttorney.Email</w:t>
          </w:r>
        </w:p>
      </w:docPartBody>
    </w:docPart>
    <w:docPart>
      <w:docPartPr>
        <w:name w:val="0BF40B6FB68C4EBE8C42B826965A4180"/>
        <w:category>
          <w:name w:val="General"/>
          <w:gallery w:val="placeholder"/>
        </w:category>
        <w:types>
          <w:type w:val="bbPlcHdr"/>
        </w:types>
        <w:behaviors>
          <w:behavior w:val="content"/>
        </w:behaviors>
        <w:guid w:val="{31EAAFAA-5DFD-4E39-9828-17A659E11E20}"/>
      </w:docPartPr>
      <w:docPartBody>
        <w:p w:rsidR="00674CEA" w:rsidRDefault="00B91775">
          <w:r w:rsidRPr="005D527C">
            <w:rPr>
              <w:rStyle w:val="PlaceholderText"/>
            </w:rPr>
            <w:t>PrimaryMailingAddressState.State Abbreviation:LIKE THIS</w:t>
          </w:r>
        </w:p>
      </w:docPartBody>
    </w:docPart>
    <w:docPart>
      <w:docPartPr>
        <w:name w:val="682B44FB04FB467DBB8646863C21D3C9"/>
        <w:category>
          <w:name w:val="General"/>
          <w:gallery w:val="placeholder"/>
        </w:category>
        <w:types>
          <w:type w:val="bbPlcHdr"/>
        </w:types>
        <w:behaviors>
          <w:behavior w:val="content"/>
        </w:behaviors>
        <w:guid w:val="{04E27EBB-9336-4D07-98DB-6104AA362084}"/>
      </w:docPartPr>
      <w:docPartBody>
        <w:p w:rsidR="00674CEA" w:rsidRDefault="00B91775">
          <w:r w:rsidRPr="005D527C">
            <w:rPr>
              <w:rStyle w:val="PlaceholderText"/>
            </w:rPr>
            <w:t>PrimaryAddressState.State Abbreviation:LIKE THIS</w:t>
          </w:r>
        </w:p>
      </w:docPartBody>
    </w:docPart>
    <w:docPart>
      <w:docPartPr>
        <w:name w:val="D8C0A65D10EE4043951610EE2D2DBE2F"/>
        <w:category>
          <w:name w:val="General"/>
          <w:gallery w:val="placeholder"/>
        </w:category>
        <w:types>
          <w:type w:val="bbPlcHdr"/>
        </w:types>
        <w:behaviors>
          <w:behavior w:val="content"/>
        </w:behaviors>
        <w:guid w:val="{7088F159-838A-476E-9815-EEF631976DF8}"/>
      </w:docPartPr>
      <w:docPartBody>
        <w:p w:rsidR="00674CEA" w:rsidRDefault="00B91775">
          <w:r w:rsidRPr="005D527C">
            <w:rPr>
              <w:rStyle w:val="PlaceholderText"/>
            </w:rPr>
            <w:t>PrimaryMailingAddressState.State Abbreviation:LIKE THIS</w:t>
          </w:r>
        </w:p>
      </w:docPartBody>
    </w:docPart>
    <w:docPart>
      <w:docPartPr>
        <w:name w:val="0E24F538A1C34CA6906C030DDA3E11F3"/>
        <w:category>
          <w:name w:val="General"/>
          <w:gallery w:val="placeholder"/>
        </w:category>
        <w:types>
          <w:type w:val="bbPlcHdr"/>
        </w:types>
        <w:behaviors>
          <w:behavior w:val="content"/>
        </w:behaviors>
        <w:guid w:val="{CF87CA2A-209E-48B5-8D1F-BE8077AEEB9E}"/>
      </w:docPartPr>
      <w:docPartBody>
        <w:p w:rsidR="00674CEA" w:rsidRDefault="00B91775">
          <w:r w:rsidRPr="005D527C">
            <w:rPr>
              <w:rStyle w:val="PlaceholderText"/>
            </w:rPr>
            <w:t>PrimaryAddressState.State Abbreviation:LIKE THIS</w:t>
          </w:r>
        </w:p>
      </w:docPartBody>
    </w:docPart>
    <w:docPart>
      <w:docPartPr>
        <w:name w:val="C90E5D4CDBC54B4C8B70F81011FE14E4"/>
        <w:category>
          <w:name w:val="General"/>
          <w:gallery w:val="placeholder"/>
        </w:category>
        <w:types>
          <w:type w:val="bbPlcHdr"/>
        </w:types>
        <w:behaviors>
          <w:behavior w:val="content"/>
        </w:behaviors>
        <w:guid w:val="{777CBBA0-D70E-4C3F-985C-F009EBBDA3BA}"/>
      </w:docPartPr>
      <w:docPartBody>
        <w:p w:rsidR="00F14554" w:rsidRDefault="007375E4" w:rsidP="007375E4">
          <w:pPr>
            <w:pStyle w:val="C90E5D4CDBC54B4C8B70F81011FE14E4"/>
          </w:pPr>
          <w:r w:rsidRPr="00FA37DA">
            <w:rPr>
              <w:rStyle w:val="PlaceholderText"/>
            </w:rPr>
            <w:t>IF TrustForPets?</w:t>
          </w:r>
        </w:p>
      </w:docPartBody>
    </w:docPart>
    <w:docPart>
      <w:docPartPr>
        <w:name w:val="A18A5C0BB5744098901893CE62E0F0D5"/>
        <w:category>
          <w:name w:val="General"/>
          <w:gallery w:val="placeholder"/>
        </w:category>
        <w:types>
          <w:type w:val="bbPlcHdr"/>
        </w:types>
        <w:behaviors>
          <w:behavior w:val="content"/>
        </w:behaviors>
        <w:guid w:val="{CB73152F-7BA5-47B7-AC4D-4B1486D7CD40}"/>
      </w:docPartPr>
      <w:docPartBody>
        <w:p w:rsidR="00F14554" w:rsidRDefault="007375E4" w:rsidP="007375E4">
          <w:pPr>
            <w:pStyle w:val="A18A5C0BB5744098901893CE62E0F0D5"/>
          </w:pPr>
          <w:r w:rsidRPr="00F904E5">
            <w:rPr>
              <w:rStyle w:val="PlaceholderText"/>
            </w:rPr>
            <w:t>IF TrustForPetsAllPets?</w:t>
          </w:r>
        </w:p>
      </w:docPartBody>
    </w:docPart>
    <w:docPart>
      <w:docPartPr>
        <w:name w:val="12DD177F065F43999C0EB4C6CD989FE9"/>
        <w:category>
          <w:name w:val="General"/>
          <w:gallery w:val="placeholder"/>
        </w:category>
        <w:types>
          <w:type w:val="bbPlcHdr"/>
        </w:types>
        <w:behaviors>
          <w:behavior w:val="content"/>
        </w:behaviors>
        <w:guid w:val="{A00B999F-C98A-406F-95D3-BC1C94B801A7}"/>
      </w:docPartPr>
      <w:docPartBody>
        <w:p w:rsidR="00F14554" w:rsidRDefault="007375E4" w:rsidP="007375E4">
          <w:pPr>
            <w:pStyle w:val="12DD177F065F43999C0EB4C6CD989FE9"/>
          </w:pPr>
          <w:r w:rsidRPr="00F904E5">
            <w:rPr>
              <w:rStyle w:val="PlaceholderText"/>
            </w:rPr>
            <w:t>ELSE</w:t>
          </w:r>
        </w:p>
      </w:docPartBody>
    </w:docPart>
    <w:docPart>
      <w:docPartPr>
        <w:name w:val="F9030834FCF14D0BAB2D7D4DFCA3245F"/>
        <w:category>
          <w:name w:val="General"/>
          <w:gallery w:val="placeholder"/>
        </w:category>
        <w:types>
          <w:type w:val="bbPlcHdr"/>
        </w:types>
        <w:behaviors>
          <w:behavior w:val="content"/>
        </w:behaviors>
        <w:guid w:val="{6A26E55A-C624-4092-B472-F7484DB54218}"/>
      </w:docPartPr>
      <w:docPartBody>
        <w:p w:rsidR="00F14554" w:rsidRDefault="007375E4" w:rsidP="007375E4">
          <w:pPr>
            <w:pStyle w:val="F9030834FCF14D0BAB2D7D4DFCA3245F"/>
          </w:pPr>
          <w:r w:rsidRPr="00F904E5">
            <w:rPr>
              <w:rStyle w:val="PlaceholderText"/>
            </w:rPr>
            <w:t>LIST TrustForPetsNames:LIKE THIS:a, b or c</w:t>
          </w:r>
        </w:p>
      </w:docPartBody>
    </w:docPart>
    <w:docPart>
      <w:docPartPr>
        <w:name w:val="3E9B7BBD11BC4744AD9F11004B310625"/>
        <w:category>
          <w:name w:val="General"/>
          <w:gallery w:val="placeholder"/>
        </w:category>
        <w:types>
          <w:type w:val="bbPlcHdr"/>
        </w:types>
        <w:behaviors>
          <w:behavior w:val="content"/>
        </w:behaviors>
        <w:guid w:val="{464FC4B2-7112-44B8-A032-F24E51B66834}"/>
      </w:docPartPr>
      <w:docPartBody>
        <w:p w:rsidR="00F14554" w:rsidRDefault="007375E4" w:rsidP="007375E4">
          <w:pPr>
            <w:pStyle w:val="3E9B7BBD11BC4744AD9F11004B310625"/>
          </w:pPr>
          <w:r w:rsidRPr="00F904E5">
            <w:rPr>
              <w:rStyle w:val="PlaceholderText"/>
            </w:rPr>
            <w:t>END IF</w:t>
          </w:r>
        </w:p>
      </w:docPartBody>
    </w:docPart>
    <w:docPart>
      <w:docPartPr>
        <w:name w:val="FC2EB2C506F6468DBCA6C90E35A890C3"/>
        <w:category>
          <w:name w:val="General"/>
          <w:gallery w:val="placeholder"/>
        </w:category>
        <w:types>
          <w:type w:val="bbPlcHdr"/>
        </w:types>
        <w:behaviors>
          <w:behavior w:val="content"/>
        </w:behaviors>
        <w:guid w:val="{6365A9EA-0FE8-434F-9FCC-21ECC8D986DB}"/>
      </w:docPartPr>
      <w:docPartBody>
        <w:p w:rsidR="00F14554" w:rsidRDefault="007375E4" w:rsidP="007375E4">
          <w:pPr>
            <w:pStyle w:val="FC2EB2C506F6468DBCA6C90E35A890C3"/>
          </w:pPr>
          <w:r w:rsidRPr="00F904E5">
            <w:rPr>
              <w:rStyle w:val="PlaceholderText"/>
            </w:rPr>
            <w:t>IF TrustForPetsDollarsOrOther?</w:t>
          </w:r>
        </w:p>
      </w:docPartBody>
    </w:docPart>
    <w:docPart>
      <w:docPartPr>
        <w:name w:val="8883A0DC34B148588F211D96DC057F16"/>
        <w:category>
          <w:name w:val="General"/>
          <w:gallery w:val="placeholder"/>
        </w:category>
        <w:types>
          <w:type w:val="bbPlcHdr"/>
        </w:types>
        <w:behaviors>
          <w:behavior w:val="content"/>
        </w:behaviors>
        <w:guid w:val="{2A65B1B1-C82E-4C01-8BA9-C7A5AC91646F}"/>
      </w:docPartPr>
      <w:docPartBody>
        <w:p w:rsidR="00F14554" w:rsidRDefault="007375E4" w:rsidP="007375E4">
          <w:pPr>
            <w:pStyle w:val="8883A0DC34B148588F211D96DC057F16"/>
          </w:pPr>
          <w:r w:rsidRPr="00F904E5">
            <w:rPr>
              <w:rStyle w:val="PlaceholderText"/>
            </w:rPr>
            <w:t>ELSE</w:t>
          </w:r>
        </w:p>
      </w:docPartBody>
    </w:docPart>
    <w:docPart>
      <w:docPartPr>
        <w:name w:val="9081CD994E9F4FC4951E89A32DA9300C"/>
        <w:category>
          <w:name w:val="General"/>
          <w:gallery w:val="placeholder"/>
        </w:category>
        <w:types>
          <w:type w:val="bbPlcHdr"/>
        </w:types>
        <w:behaviors>
          <w:behavior w:val="content"/>
        </w:behaviors>
        <w:guid w:val="{1A954743-B0EC-4CE5-92D7-060E4A62E92B}"/>
      </w:docPartPr>
      <w:docPartBody>
        <w:p w:rsidR="00F14554" w:rsidRDefault="007375E4" w:rsidP="007375E4">
          <w:pPr>
            <w:pStyle w:val="9081CD994E9F4FC4951E89A32DA9300C"/>
          </w:pPr>
          <w:r w:rsidRPr="00F904E5">
            <w:rPr>
              <w:rStyle w:val="PlaceholderText"/>
            </w:rPr>
            <w:t>TrustForPetsOtherFunding</w:t>
          </w:r>
        </w:p>
      </w:docPartBody>
    </w:docPart>
    <w:docPart>
      <w:docPartPr>
        <w:name w:val="97F39341A1964F199EB7915341DA2F92"/>
        <w:category>
          <w:name w:val="General"/>
          <w:gallery w:val="placeholder"/>
        </w:category>
        <w:types>
          <w:type w:val="bbPlcHdr"/>
        </w:types>
        <w:behaviors>
          <w:behavior w:val="content"/>
        </w:behaviors>
        <w:guid w:val="{8DC2C15A-AFC4-44E6-A0A1-AFB7764C175C}"/>
      </w:docPartPr>
      <w:docPartBody>
        <w:p w:rsidR="00F14554" w:rsidRDefault="007375E4" w:rsidP="007375E4">
          <w:pPr>
            <w:pStyle w:val="97F39341A1964F199EB7915341DA2F92"/>
          </w:pPr>
          <w:r w:rsidRPr="00F904E5">
            <w:rPr>
              <w:rStyle w:val="PlaceholderText"/>
            </w:rPr>
            <w:t>END IF</w:t>
          </w:r>
        </w:p>
      </w:docPartBody>
    </w:docPart>
    <w:docPart>
      <w:docPartPr>
        <w:name w:val="C3D353747FB14FA1A9FB5FA5BAFA9C20"/>
        <w:category>
          <w:name w:val="General"/>
          <w:gallery w:val="placeholder"/>
        </w:category>
        <w:types>
          <w:type w:val="bbPlcHdr"/>
        </w:types>
        <w:behaviors>
          <w:behavior w:val="content"/>
        </w:behaviors>
        <w:guid w:val="{DD65B3CB-539A-4ACE-A6D6-D987AB1055B5}"/>
      </w:docPartPr>
      <w:docPartBody>
        <w:p w:rsidR="00F14554" w:rsidRDefault="007375E4" w:rsidP="007375E4">
          <w:pPr>
            <w:pStyle w:val="C3D353747FB14FA1A9FB5FA5BAFA9C20"/>
          </w:pPr>
          <w:r w:rsidRPr="00F904E5">
            <w:rPr>
              <w:rStyle w:val="PlaceholderText"/>
            </w:rPr>
            <w:t>IF TrustForPetsTrusteeSame?</w:t>
          </w:r>
        </w:p>
      </w:docPartBody>
    </w:docPart>
    <w:docPart>
      <w:docPartPr>
        <w:name w:val="E9611237F6CD4E138A14C56C8E7157CD"/>
        <w:category>
          <w:name w:val="General"/>
          <w:gallery w:val="placeholder"/>
        </w:category>
        <w:types>
          <w:type w:val="bbPlcHdr"/>
        </w:types>
        <w:behaviors>
          <w:behavior w:val="content"/>
        </w:behaviors>
        <w:guid w:val="{D5514061-E4C5-4336-BB54-306AFA3AD23D}"/>
      </w:docPartPr>
      <w:docPartBody>
        <w:p w:rsidR="00F14554" w:rsidRDefault="007375E4" w:rsidP="007375E4">
          <w:pPr>
            <w:pStyle w:val="E9611237F6CD4E138A14C56C8E7157CD"/>
          </w:pPr>
          <w:r w:rsidRPr="00F904E5">
            <w:rPr>
              <w:rStyle w:val="PlaceholderText"/>
            </w:rPr>
            <w:t>ELSE</w:t>
          </w:r>
        </w:p>
      </w:docPartBody>
    </w:docPart>
    <w:docPart>
      <w:docPartPr>
        <w:name w:val="57972BB6A9F74AF3BC908D7762F04939"/>
        <w:category>
          <w:name w:val="General"/>
          <w:gallery w:val="placeholder"/>
        </w:category>
        <w:types>
          <w:type w:val="bbPlcHdr"/>
        </w:types>
        <w:behaviors>
          <w:behavior w:val="content"/>
        </w:behaviors>
        <w:guid w:val="{F1A3D5E4-86B8-40AD-A785-6D82A12D2D28}"/>
      </w:docPartPr>
      <w:docPartBody>
        <w:p w:rsidR="00F14554" w:rsidRDefault="007375E4" w:rsidP="007375E4">
          <w:pPr>
            <w:pStyle w:val="57972BB6A9F74AF3BC908D7762F04939"/>
          </w:pPr>
          <w:r w:rsidRPr="00F904E5">
            <w:rPr>
              <w:rStyle w:val="PlaceholderText"/>
            </w:rPr>
            <w:t>LIST TrustForPetsTrusteesPrimary:LIKE THIS:a, b and c</w:t>
          </w:r>
        </w:p>
      </w:docPartBody>
    </w:docPart>
    <w:docPart>
      <w:docPartPr>
        <w:name w:val="64AEB0DAF9EF4DB4A0972DD89F07653D"/>
        <w:category>
          <w:name w:val="General"/>
          <w:gallery w:val="placeholder"/>
        </w:category>
        <w:types>
          <w:type w:val="bbPlcHdr"/>
        </w:types>
        <w:behaviors>
          <w:behavior w:val="content"/>
        </w:behaviors>
        <w:guid w:val="{57D6A747-9D9A-4082-99F0-6024EB29D06C}"/>
      </w:docPartPr>
      <w:docPartBody>
        <w:p w:rsidR="00F14554" w:rsidRDefault="007375E4" w:rsidP="007375E4">
          <w:pPr>
            <w:pStyle w:val="64AEB0DAF9EF4DB4A0972DD89F07653D"/>
          </w:pPr>
          <w:r w:rsidRPr="00F904E5">
            <w:rPr>
              <w:rStyle w:val="PlaceholderText"/>
            </w:rPr>
            <w:t>END IF</w:t>
          </w:r>
        </w:p>
      </w:docPartBody>
    </w:docPart>
    <w:docPart>
      <w:docPartPr>
        <w:name w:val="E07ABD7F775F46FBAC770B6230EEE3AE"/>
        <w:category>
          <w:name w:val="General"/>
          <w:gallery w:val="placeholder"/>
        </w:category>
        <w:types>
          <w:type w:val="bbPlcHdr"/>
        </w:types>
        <w:behaviors>
          <w:behavior w:val="content"/>
        </w:behaviors>
        <w:guid w:val="{DEEDDA0A-CCF3-4988-BDE9-C1FFD4183E02}"/>
      </w:docPartPr>
      <w:docPartBody>
        <w:p w:rsidR="00F14554" w:rsidRDefault="007375E4" w:rsidP="007375E4">
          <w:pPr>
            <w:pStyle w:val="E07ABD7F775F46FBAC770B6230EEE3AE"/>
          </w:pPr>
          <w:r w:rsidRPr="00F904E5">
            <w:rPr>
              <w:rStyle w:val="PlaceholderText"/>
            </w:rPr>
            <w:t>IF TrustForPetsTrusteeSame?</w:t>
          </w:r>
        </w:p>
      </w:docPartBody>
    </w:docPart>
    <w:docPart>
      <w:docPartPr>
        <w:name w:val="1CAC40193F7F4923B1951B3D7F817142"/>
        <w:category>
          <w:name w:val="General"/>
          <w:gallery w:val="placeholder"/>
        </w:category>
        <w:types>
          <w:type w:val="bbPlcHdr"/>
        </w:types>
        <w:behaviors>
          <w:behavior w:val="content"/>
        </w:behaviors>
        <w:guid w:val="{7913C593-28EB-4CD9-B943-BCF6358A46B6}"/>
      </w:docPartPr>
      <w:docPartBody>
        <w:p w:rsidR="00F14554" w:rsidRDefault="007375E4" w:rsidP="007375E4">
          <w:pPr>
            <w:pStyle w:val="1CAC40193F7F4923B1951B3D7F817142"/>
          </w:pPr>
          <w:r w:rsidRPr="00F904E5">
            <w:rPr>
              <w:rStyle w:val="PlaceholderText"/>
            </w:rPr>
            <w:t>ELSE</w:t>
          </w:r>
        </w:p>
      </w:docPartBody>
    </w:docPart>
    <w:docPart>
      <w:docPartPr>
        <w:name w:val="7D0F6B460995457EBE0B04E11980D879"/>
        <w:category>
          <w:name w:val="General"/>
          <w:gallery w:val="placeholder"/>
        </w:category>
        <w:types>
          <w:type w:val="bbPlcHdr"/>
        </w:types>
        <w:behaviors>
          <w:behavior w:val="content"/>
        </w:behaviors>
        <w:guid w:val="{B8D44C6F-AD58-4C5F-AFC4-B975A8B27E84}"/>
      </w:docPartPr>
      <w:docPartBody>
        <w:p w:rsidR="00F14554" w:rsidRDefault="007375E4" w:rsidP="007375E4">
          <w:pPr>
            <w:pStyle w:val="7D0F6B460995457EBE0B04E11980D879"/>
          </w:pPr>
          <w:r w:rsidRPr="00F904E5">
            <w:rPr>
              <w:rStyle w:val="PlaceholderText"/>
            </w:rPr>
            <w:t>LIST TrustForPetsTrusteesPrimary:LIKE THIS:a, b and c</w:t>
          </w:r>
        </w:p>
      </w:docPartBody>
    </w:docPart>
    <w:docPart>
      <w:docPartPr>
        <w:name w:val="13FDF87816BB4C6393D5430125FD6F0B"/>
        <w:category>
          <w:name w:val="General"/>
          <w:gallery w:val="placeholder"/>
        </w:category>
        <w:types>
          <w:type w:val="bbPlcHdr"/>
        </w:types>
        <w:behaviors>
          <w:behavior w:val="content"/>
        </w:behaviors>
        <w:guid w:val="{BFF4FED7-6854-4467-92BD-8DCF3A35DDC1}"/>
      </w:docPartPr>
      <w:docPartBody>
        <w:p w:rsidR="00F14554" w:rsidRDefault="007375E4" w:rsidP="007375E4">
          <w:pPr>
            <w:pStyle w:val="13FDF87816BB4C6393D5430125FD6F0B"/>
          </w:pPr>
          <w:r w:rsidRPr="00F904E5">
            <w:rPr>
              <w:rStyle w:val="PlaceholderText"/>
            </w:rPr>
            <w:t>LIST TrustForPetsTrusteesAlternate:LIKE THIS:a, b and c</w:t>
          </w:r>
        </w:p>
      </w:docPartBody>
    </w:docPart>
    <w:docPart>
      <w:docPartPr>
        <w:name w:val="3FD8752EFDFC47EA8BAEDE14108131E7"/>
        <w:category>
          <w:name w:val="General"/>
          <w:gallery w:val="placeholder"/>
        </w:category>
        <w:types>
          <w:type w:val="bbPlcHdr"/>
        </w:types>
        <w:behaviors>
          <w:behavior w:val="content"/>
        </w:behaviors>
        <w:guid w:val="{DD115F21-D989-4FDC-ABCC-0CBA5AB74A7E}"/>
      </w:docPartPr>
      <w:docPartBody>
        <w:p w:rsidR="00F14554" w:rsidRDefault="007375E4" w:rsidP="007375E4">
          <w:pPr>
            <w:pStyle w:val="3FD8752EFDFC47EA8BAEDE14108131E7"/>
          </w:pPr>
          <w:r w:rsidRPr="00F904E5">
            <w:rPr>
              <w:rStyle w:val="PlaceholderText"/>
            </w:rPr>
            <w:t>END IF</w:t>
          </w:r>
        </w:p>
      </w:docPartBody>
    </w:docPart>
    <w:docPart>
      <w:docPartPr>
        <w:name w:val="4CD4F65021A14F8A8AF1CC41627B4A81"/>
        <w:category>
          <w:name w:val="General"/>
          <w:gallery w:val="placeholder"/>
        </w:category>
        <w:types>
          <w:type w:val="bbPlcHdr"/>
        </w:types>
        <w:behaviors>
          <w:behavior w:val="content"/>
        </w:behaviors>
        <w:guid w:val="{57E0CFE8-93B6-4D70-A790-4B96283A828D}"/>
      </w:docPartPr>
      <w:docPartBody>
        <w:p w:rsidR="00F14554" w:rsidRDefault="007375E4" w:rsidP="007375E4">
          <w:pPr>
            <w:pStyle w:val="4CD4F65021A14F8A8AF1CC41627B4A81"/>
          </w:pPr>
          <w:r w:rsidRPr="00F904E5">
            <w:rPr>
              <w:rStyle w:val="PlaceholderText"/>
            </w:rPr>
            <w:t>LIST TrustForPetsPrimaryCaregivers:LIKE THIS:a, b and c</w:t>
          </w:r>
        </w:p>
      </w:docPartBody>
    </w:docPart>
    <w:docPart>
      <w:docPartPr>
        <w:name w:val="2F18E1BAD14B4B8EBA0B4AD900EB3C72"/>
        <w:category>
          <w:name w:val="General"/>
          <w:gallery w:val="placeholder"/>
        </w:category>
        <w:types>
          <w:type w:val="bbPlcHdr"/>
        </w:types>
        <w:behaviors>
          <w:behavior w:val="content"/>
        </w:behaviors>
        <w:guid w:val="{10B7A555-491A-4C83-BB88-4090D1A12DCC}"/>
      </w:docPartPr>
      <w:docPartBody>
        <w:p w:rsidR="00F14554" w:rsidRDefault="007375E4" w:rsidP="007375E4">
          <w:pPr>
            <w:pStyle w:val="2F18E1BAD14B4B8EBA0B4AD900EB3C72"/>
          </w:pPr>
          <w:r w:rsidRPr="00F904E5">
            <w:rPr>
              <w:rStyle w:val="PlaceholderText"/>
            </w:rPr>
            <w:t>LIST TrustForPetsAlternateCaregivers:LIKE THIS:a, b and c</w:t>
          </w:r>
        </w:p>
      </w:docPartBody>
    </w:docPart>
    <w:docPart>
      <w:docPartPr>
        <w:name w:val="5F78FCB06CC6411B8D744E4F66AA10D4"/>
        <w:category>
          <w:name w:val="General"/>
          <w:gallery w:val="placeholder"/>
        </w:category>
        <w:types>
          <w:type w:val="bbPlcHdr"/>
        </w:types>
        <w:behaviors>
          <w:behavior w:val="content"/>
        </w:behaviors>
        <w:guid w:val="{3F882EC8-67F7-4B86-A980-EF130DC3D266}"/>
      </w:docPartPr>
      <w:docPartBody>
        <w:p w:rsidR="00F14554" w:rsidRDefault="007375E4" w:rsidP="007375E4">
          <w:pPr>
            <w:pStyle w:val="5F78FCB06CC6411B8D744E4F66AA10D4"/>
          </w:pPr>
          <w:r w:rsidRPr="00F904E5">
            <w:rPr>
              <w:rStyle w:val="PlaceholderText"/>
            </w:rPr>
            <w:t>IF TrustForPetsTrusteeCaregiverCompensation != "No Compensation"</w:t>
          </w:r>
        </w:p>
      </w:docPartBody>
    </w:docPart>
    <w:docPart>
      <w:docPartPr>
        <w:name w:val="43C81F4BC5A54F51A72455CBB3B95A1F"/>
        <w:category>
          <w:name w:val="General"/>
          <w:gallery w:val="placeholder"/>
        </w:category>
        <w:types>
          <w:type w:val="bbPlcHdr"/>
        </w:types>
        <w:behaviors>
          <w:behavior w:val="content"/>
        </w:behaviors>
        <w:guid w:val="{17CC0DEA-A47F-4CFA-A287-F11396A75A78}"/>
      </w:docPartPr>
      <w:docPartBody>
        <w:p w:rsidR="00F14554" w:rsidRDefault="007375E4" w:rsidP="007375E4">
          <w:pPr>
            <w:pStyle w:val="43C81F4BC5A54F51A72455CBB3B95A1F"/>
          </w:pPr>
          <w:r w:rsidRPr="00F904E5">
            <w:rPr>
              <w:rStyle w:val="PlaceholderText"/>
            </w:rPr>
            <w:t>END IF</w:t>
          </w:r>
        </w:p>
      </w:docPartBody>
    </w:docPart>
    <w:docPart>
      <w:docPartPr>
        <w:name w:val="D06D706AD11E47C7B765199E2F1302A0"/>
        <w:category>
          <w:name w:val="General"/>
          <w:gallery w:val="placeholder"/>
        </w:category>
        <w:types>
          <w:type w:val="bbPlcHdr"/>
        </w:types>
        <w:behaviors>
          <w:behavior w:val="content"/>
        </w:behaviors>
        <w:guid w:val="{580DF56D-BA12-4177-A7D5-6A6C2A352DDF}"/>
      </w:docPartPr>
      <w:docPartBody>
        <w:p w:rsidR="00F14554" w:rsidRDefault="007375E4" w:rsidP="007375E4">
          <w:pPr>
            <w:pStyle w:val="D06D706AD11E47C7B765199E2F1302A0"/>
          </w:pPr>
          <w:r w:rsidRPr="00F904E5">
            <w:rPr>
              <w:rStyle w:val="PlaceholderText"/>
            </w:rPr>
            <w:t>IF TrustForPetsTrusteeCaregiverCompensation = "Right to Reside in Trustor's Home"</w:t>
          </w:r>
        </w:p>
      </w:docPartBody>
    </w:docPart>
    <w:docPart>
      <w:docPartPr>
        <w:name w:val="54C13000A99E40ED88702F50F830AE6D"/>
        <w:category>
          <w:name w:val="General"/>
          <w:gallery w:val="placeholder"/>
        </w:category>
        <w:types>
          <w:type w:val="bbPlcHdr"/>
        </w:types>
        <w:behaviors>
          <w:behavior w:val="content"/>
        </w:behaviors>
        <w:guid w:val="{2FABC980-77D2-44F2-97AB-363ABD7F4D03}"/>
      </w:docPartPr>
      <w:docPartBody>
        <w:p w:rsidR="00F14554" w:rsidRDefault="007375E4" w:rsidP="007375E4">
          <w:pPr>
            <w:pStyle w:val="54C13000A99E40ED88702F50F830AE6D"/>
          </w:pPr>
          <w:r w:rsidRPr="00F904E5">
            <w:rPr>
              <w:rStyle w:val="PlaceholderText"/>
            </w:rPr>
            <w:t>END IF</w:t>
          </w:r>
        </w:p>
      </w:docPartBody>
    </w:docPart>
    <w:docPart>
      <w:docPartPr>
        <w:name w:val="57B357AE6C4847428ABF48E173A60807"/>
        <w:category>
          <w:name w:val="General"/>
          <w:gallery w:val="placeholder"/>
        </w:category>
        <w:types>
          <w:type w:val="bbPlcHdr"/>
        </w:types>
        <w:behaviors>
          <w:behavior w:val="content"/>
        </w:behaviors>
        <w:guid w:val="{C384C9B2-5F99-4C86-8115-B29FC8D22ADD}"/>
      </w:docPartPr>
      <w:docPartBody>
        <w:p w:rsidR="00F14554" w:rsidRDefault="007375E4" w:rsidP="007375E4">
          <w:pPr>
            <w:pStyle w:val="57B357AE6C4847428ABF48E173A60807"/>
          </w:pPr>
          <w:r w:rsidRPr="00F904E5">
            <w:rPr>
              <w:rStyle w:val="PlaceholderText"/>
            </w:rPr>
            <w:t>END IF</w:t>
          </w:r>
        </w:p>
      </w:docPartBody>
    </w:docPart>
    <w:docPart>
      <w:docPartPr>
        <w:name w:val="8129B0C8B3E045E4A8DE63AF13341F1A"/>
        <w:category>
          <w:name w:val="General"/>
          <w:gallery w:val="placeholder"/>
        </w:category>
        <w:types>
          <w:type w:val="bbPlcHdr"/>
        </w:types>
        <w:behaviors>
          <w:behavior w:val="content"/>
        </w:behaviors>
        <w:guid w:val="{4C125BC7-B7FE-4168-9DE1-0AE3E29BB322}"/>
      </w:docPartPr>
      <w:docPartBody>
        <w:p w:rsidR="00F14554" w:rsidRDefault="007375E4" w:rsidP="007375E4">
          <w:pPr>
            <w:pStyle w:val="8129B0C8B3E045E4A8DE63AF13341F1A"/>
          </w:pPr>
          <w:r w:rsidRPr="00F904E5">
            <w:rPr>
              <w:rStyle w:val="PlaceholderText"/>
            </w:rPr>
            <w:t>IF TrustForPetsIncludeAfterborn?</w:t>
          </w:r>
        </w:p>
      </w:docPartBody>
    </w:docPart>
    <w:docPart>
      <w:docPartPr>
        <w:name w:val="42CE4E5819114BA4B96109F0E324BDC1"/>
        <w:category>
          <w:name w:val="General"/>
          <w:gallery w:val="placeholder"/>
        </w:category>
        <w:types>
          <w:type w:val="bbPlcHdr"/>
        </w:types>
        <w:behaviors>
          <w:behavior w:val="content"/>
        </w:behaviors>
        <w:guid w:val="{40AB3608-728E-43AB-8E43-D27C3030C8A5}"/>
      </w:docPartPr>
      <w:docPartBody>
        <w:p w:rsidR="00F14554" w:rsidRDefault="007375E4" w:rsidP="007375E4">
          <w:pPr>
            <w:pStyle w:val="42CE4E5819114BA4B96109F0E324BDC1"/>
          </w:pPr>
          <w:r w:rsidRPr="00F904E5">
            <w:rPr>
              <w:rStyle w:val="PlaceholderText"/>
            </w:rPr>
            <w:t>ELSE</w:t>
          </w:r>
        </w:p>
      </w:docPartBody>
    </w:docPart>
    <w:docPart>
      <w:docPartPr>
        <w:name w:val="F06BC4EE2FA548EA828DD12DCF8ACB6B"/>
        <w:category>
          <w:name w:val="General"/>
          <w:gallery w:val="placeholder"/>
        </w:category>
        <w:types>
          <w:type w:val="bbPlcHdr"/>
        </w:types>
        <w:behaviors>
          <w:behavior w:val="content"/>
        </w:behaviors>
        <w:guid w:val="{7CF74BDB-9878-4BA0-8322-9A9A0AFEAE95}"/>
      </w:docPartPr>
      <w:docPartBody>
        <w:p w:rsidR="00F14554" w:rsidRDefault="007375E4" w:rsidP="007375E4">
          <w:pPr>
            <w:pStyle w:val="F06BC4EE2FA548EA828DD12DCF8ACB6B"/>
          </w:pPr>
          <w:r w:rsidRPr="00F904E5">
            <w:rPr>
              <w:rStyle w:val="PlaceholderText"/>
            </w:rPr>
            <w:t>END IF</w:t>
          </w:r>
        </w:p>
      </w:docPartBody>
    </w:docPart>
    <w:docPart>
      <w:docPartPr>
        <w:name w:val="3B1C0017A9F5415CB2C425EC4FC0CAE7"/>
        <w:category>
          <w:name w:val="General"/>
          <w:gallery w:val="placeholder"/>
        </w:category>
        <w:types>
          <w:type w:val="bbPlcHdr"/>
        </w:types>
        <w:behaviors>
          <w:behavior w:val="content"/>
        </w:behaviors>
        <w:guid w:val="{CA2CA3DD-C773-458F-8F57-C32480A40856}"/>
      </w:docPartPr>
      <w:docPartBody>
        <w:p w:rsidR="00F14554" w:rsidRDefault="007375E4" w:rsidP="007375E4">
          <w:pPr>
            <w:pStyle w:val="3B1C0017A9F5415CB2C425EC4FC0CAE7"/>
          </w:pPr>
          <w:r w:rsidRPr="00FA37DA">
            <w:rPr>
              <w:rStyle w:val="PlaceholderText"/>
            </w:rPr>
            <w:t>END IF</w:t>
          </w:r>
        </w:p>
      </w:docPartBody>
    </w:docPart>
    <w:docPart>
      <w:docPartPr>
        <w:name w:val="E7FF00CA79F441378B68957238EBF1E1"/>
        <w:category>
          <w:name w:val="General"/>
          <w:gallery w:val="placeholder"/>
        </w:category>
        <w:types>
          <w:type w:val="bbPlcHdr"/>
        </w:types>
        <w:behaviors>
          <w:behavior w:val="content"/>
        </w:behaviors>
        <w:guid w:val="{9DDEB9EF-2DD2-409E-8718-2947AF30F810}"/>
      </w:docPartPr>
      <w:docPartBody>
        <w:p w:rsidR="00F14554" w:rsidRDefault="007375E4">
          <w:r w:rsidRPr="00837C28">
            <w:rPr>
              <w:rStyle w:val="PlaceholderText"/>
            </w:rPr>
            <w:t>TrustForPetsAmount:Nine Dollars</w:t>
          </w:r>
        </w:p>
      </w:docPartBody>
    </w:docPart>
    <w:docPart>
      <w:docPartPr>
        <w:name w:val="1770D5A2FBC04678860A8BCCA2E3E3A9"/>
        <w:category>
          <w:name w:val="General"/>
          <w:gallery w:val="placeholder"/>
        </w:category>
        <w:types>
          <w:type w:val="bbPlcHdr"/>
        </w:types>
        <w:behaviors>
          <w:behavior w:val="content"/>
        </w:behaviors>
        <w:guid w:val="{52E0BB6A-155B-4A98-8B60-1B40EAAEB33F}"/>
      </w:docPartPr>
      <w:docPartBody>
        <w:p w:rsidR="00F14554" w:rsidRDefault="007375E4">
          <w:r w:rsidRPr="00837C28">
            <w:rPr>
              <w:rStyle w:val="PlaceholderText"/>
            </w:rPr>
            <w:t>TrustForPetsAmount:9,999</w:t>
          </w:r>
        </w:p>
      </w:docPartBody>
    </w:docPart>
    <w:docPart>
      <w:docPartPr>
        <w:name w:val="89345E3E55024CE9837F24C667E215B9"/>
        <w:category>
          <w:name w:val="General"/>
          <w:gallery w:val="placeholder"/>
        </w:category>
        <w:types>
          <w:type w:val="bbPlcHdr"/>
        </w:types>
        <w:behaviors>
          <w:behavior w:val="content"/>
        </w:behaviors>
        <w:guid w:val="{A4F2EAD4-E66B-4D4E-8F6A-E103CA15D171}"/>
      </w:docPartPr>
      <w:docPartBody>
        <w:p w:rsidR="00C03403" w:rsidRDefault="00F14554" w:rsidP="00F14554">
          <w:pPr>
            <w:pStyle w:val="89345E3E55024CE9837F24C667E215B9"/>
          </w:pPr>
          <w:r w:rsidRPr="00F904E5">
            <w:rPr>
              <w:rStyle w:val="PlaceholderText"/>
            </w:rPr>
            <w:t>IF TrustForPetsTrusteeCaregiverCompensation = "Lump Sum"</w:t>
          </w:r>
        </w:p>
      </w:docPartBody>
    </w:docPart>
    <w:docPart>
      <w:docPartPr>
        <w:name w:val="D059D20875BC4BF49A41879CD337AC64"/>
        <w:category>
          <w:name w:val="General"/>
          <w:gallery w:val="placeholder"/>
        </w:category>
        <w:types>
          <w:type w:val="bbPlcHdr"/>
        </w:types>
        <w:behaviors>
          <w:behavior w:val="content"/>
        </w:behaviors>
        <w:guid w:val="{8FD7D61F-9C89-4B2A-8074-46AF09CBFADB}"/>
      </w:docPartPr>
      <w:docPartBody>
        <w:p w:rsidR="00C03403" w:rsidRDefault="00F14554" w:rsidP="00F14554">
          <w:pPr>
            <w:pStyle w:val="D059D20875BC4BF49A41879CD337AC64"/>
          </w:pPr>
          <w:r w:rsidRPr="00837C28">
            <w:rPr>
              <w:rStyle w:val="PlaceholderText"/>
            </w:rPr>
            <w:t>TrustForPetsCompensationAmount:Nine Dollars</w:t>
          </w:r>
        </w:p>
      </w:docPartBody>
    </w:docPart>
    <w:docPart>
      <w:docPartPr>
        <w:name w:val="BDC32D8D678740ED98E20BD8E106D4CD"/>
        <w:category>
          <w:name w:val="General"/>
          <w:gallery w:val="placeholder"/>
        </w:category>
        <w:types>
          <w:type w:val="bbPlcHdr"/>
        </w:types>
        <w:behaviors>
          <w:behavior w:val="content"/>
        </w:behaviors>
        <w:guid w:val="{7551A15D-9742-4027-93EE-0261ACF8578D}"/>
      </w:docPartPr>
      <w:docPartBody>
        <w:p w:rsidR="00C03403" w:rsidRDefault="00F14554" w:rsidP="00F14554">
          <w:pPr>
            <w:pStyle w:val="BDC32D8D678740ED98E20BD8E106D4CD"/>
          </w:pPr>
          <w:r w:rsidRPr="00837C28">
            <w:rPr>
              <w:rStyle w:val="PlaceholderText"/>
            </w:rPr>
            <w:t>TrustForPetsCompensationAmount:9,999</w:t>
          </w:r>
        </w:p>
      </w:docPartBody>
    </w:docPart>
    <w:docPart>
      <w:docPartPr>
        <w:name w:val="14149A80BAA04954AA859660AC0A4FDB"/>
        <w:category>
          <w:name w:val="General"/>
          <w:gallery w:val="placeholder"/>
        </w:category>
        <w:types>
          <w:type w:val="bbPlcHdr"/>
        </w:types>
        <w:behaviors>
          <w:behavior w:val="content"/>
        </w:behaviors>
        <w:guid w:val="{A0E90D30-800E-4E7D-949A-5714DC6CD79C}"/>
      </w:docPartPr>
      <w:docPartBody>
        <w:p w:rsidR="00C03403" w:rsidRDefault="00F14554" w:rsidP="00F14554">
          <w:pPr>
            <w:pStyle w:val="14149A80BAA04954AA859660AC0A4FDB"/>
          </w:pPr>
          <w:r w:rsidRPr="00F904E5">
            <w:rPr>
              <w:rStyle w:val="PlaceholderText"/>
            </w:rPr>
            <w:t>END IF</w:t>
          </w:r>
        </w:p>
      </w:docPartBody>
    </w:docPart>
    <w:docPart>
      <w:docPartPr>
        <w:name w:val="F2527793BD754076AD7DEB643233EBDB"/>
        <w:category>
          <w:name w:val="General"/>
          <w:gallery w:val="placeholder"/>
        </w:category>
        <w:types>
          <w:type w:val="bbPlcHdr"/>
        </w:types>
        <w:behaviors>
          <w:behavior w:val="content"/>
        </w:behaviors>
        <w:guid w:val="{9172824E-EB27-437E-860F-B5150B4F57A4}"/>
      </w:docPartPr>
      <w:docPartBody>
        <w:p w:rsidR="00C03403" w:rsidRDefault="00F14554" w:rsidP="00F14554">
          <w:pPr>
            <w:pStyle w:val="F2527793BD754076AD7DEB643233EBDB"/>
          </w:pPr>
          <w:r w:rsidRPr="00F904E5">
            <w:rPr>
              <w:rStyle w:val="PlaceholderText"/>
            </w:rPr>
            <w:t>IF TrustForPetsTrusteeCaregiverCompensation = "Annual"</w:t>
          </w:r>
        </w:p>
      </w:docPartBody>
    </w:docPart>
    <w:docPart>
      <w:docPartPr>
        <w:name w:val="BF39030AA7F5488EAAFCB9F74D5A5500"/>
        <w:category>
          <w:name w:val="General"/>
          <w:gallery w:val="placeholder"/>
        </w:category>
        <w:types>
          <w:type w:val="bbPlcHdr"/>
        </w:types>
        <w:behaviors>
          <w:behavior w:val="content"/>
        </w:behaviors>
        <w:guid w:val="{7DDFC16F-1185-4869-ACF2-A19C0CB55DB5}"/>
      </w:docPartPr>
      <w:docPartBody>
        <w:p w:rsidR="00C03403" w:rsidRDefault="00F14554" w:rsidP="00F14554">
          <w:pPr>
            <w:pStyle w:val="BF39030AA7F5488EAAFCB9F74D5A5500"/>
          </w:pPr>
          <w:r w:rsidRPr="00837C28">
            <w:rPr>
              <w:rStyle w:val="PlaceholderText"/>
            </w:rPr>
            <w:t>TrustForPetsCompensationAmount:Nine Dollars</w:t>
          </w:r>
        </w:p>
      </w:docPartBody>
    </w:docPart>
    <w:docPart>
      <w:docPartPr>
        <w:name w:val="9B6AF2EC747541B5A88FE8DBBB596DB9"/>
        <w:category>
          <w:name w:val="General"/>
          <w:gallery w:val="placeholder"/>
        </w:category>
        <w:types>
          <w:type w:val="bbPlcHdr"/>
        </w:types>
        <w:behaviors>
          <w:behavior w:val="content"/>
        </w:behaviors>
        <w:guid w:val="{F1E9E244-9740-449D-A244-EA65BA76C841}"/>
      </w:docPartPr>
      <w:docPartBody>
        <w:p w:rsidR="00C03403" w:rsidRDefault="00F14554" w:rsidP="00F14554">
          <w:pPr>
            <w:pStyle w:val="9B6AF2EC747541B5A88FE8DBBB596DB9"/>
          </w:pPr>
          <w:r w:rsidRPr="00837C28">
            <w:rPr>
              <w:rStyle w:val="PlaceholderText"/>
            </w:rPr>
            <w:t>TrustForPetsCompensationAmount:9,999</w:t>
          </w:r>
        </w:p>
      </w:docPartBody>
    </w:docPart>
    <w:docPart>
      <w:docPartPr>
        <w:name w:val="BD8A0BAF32314267B13857D46B0102B6"/>
        <w:category>
          <w:name w:val="General"/>
          <w:gallery w:val="placeholder"/>
        </w:category>
        <w:types>
          <w:type w:val="bbPlcHdr"/>
        </w:types>
        <w:behaviors>
          <w:behavior w:val="content"/>
        </w:behaviors>
        <w:guid w:val="{4F01D0BD-BC53-48F6-A8EC-E6DC94BB82A9}"/>
      </w:docPartPr>
      <w:docPartBody>
        <w:p w:rsidR="0084100E" w:rsidRDefault="002D6F26">
          <w:r w:rsidRPr="009D20F5">
            <w:rPr>
              <w:rStyle w:val="PlaceholderText"/>
            </w:rPr>
            <w:t>PrimaryNameSigningUse:LIKE THIS</w:t>
          </w:r>
        </w:p>
      </w:docPartBody>
    </w:docPart>
    <w:docPart>
      <w:docPartPr>
        <w:name w:val="7165EF239CC44755BA2657CD12931C3A"/>
        <w:category>
          <w:name w:val="General"/>
          <w:gallery w:val="placeholder"/>
        </w:category>
        <w:types>
          <w:type w:val="bbPlcHdr"/>
        </w:types>
        <w:behaviors>
          <w:behavior w:val="content"/>
        </w:behaviors>
        <w:guid w:val="{60577548-561C-4BF7-B738-3B9F3A384087}"/>
      </w:docPartPr>
      <w:docPartBody>
        <w:p w:rsidR="0084100E" w:rsidRDefault="002D6F26">
          <w:r w:rsidRPr="009D20F5">
            <w:rPr>
              <w:rStyle w:val="PlaceholderText"/>
            </w:rPr>
            <w:t>PrimaryNameSigningUse:LIKE THIS</w:t>
          </w:r>
        </w:p>
      </w:docPartBody>
    </w:docPart>
    <w:docPart>
      <w:docPartPr>
        <w:name w:val="A00EF6EB62B84322982477913C37EFC1"/>
        <w:category>
          <w:name w:val="General"/>
          <w:gallery w:val="placeholder"/>
        </w:category>
        <w:types>
          <w:type w:val="bbPlcHdr"/>
        </w:types>
        <w:behaviors>
          <w:behavior w:val="content"/>
        </w:behaviors>
        <w:guid w:val="{2A71E57C-DAEF-45D1-964E-233F13A2B29E}"/>
      </w:docPartPr>
      <w:docPartBody>
        <w:p w:rsidR="00CC1FAE" w:rsidRDefault="00E3098D">
          <w:r w:rsidRPr="007B2469">
            <w:rPr>
              <w:rStyle w:val="PlaceholderText"/>
            </w:rPr>
            <w:t>END IF</w:t>
          </w:r>
        </w:p>
      </w:docPartBody>
    </w:docPart>
    <w:docPart>
      <w:docPartPr>
        <w:name w:val="AA5967379C4A43F6B8788F460B05FDC1"/>
        <w:category>
          <w:name w:val="General"/>
          <w:gallery w:val="placeholder"/>
        </w:category>
        <w:types>
          <w:type w:val="bbPlcHdr"/>
        </w:types>
        <w:behaviors>
          <w:behavior w:val="content"/>
        </w:behaviors>
        <w:guid w:val="{C2332A24-E09C-4BF0-9769-99A063BC1265}"/>
      </w:docPartPr>
      <w:docPartBody>
        <w:p w:rsidR="00CC1FAE" w:rsidRDefault="00E3098D">
          <w:r w:rsidRPr="007B2469">
            <w:rPr>
              <w:rStyle w:val="PlaceholderText"/>
            </w:rPr>
            <w:t>IF EPTypeTrust?</w:t>
          </w:r>
        </w:p>
      </w:docPartBody>
    </w:docPart>
    <w:docPart>
      <w:docPartPr>
        <w:name w:val="A07962A9D6624D318C0C947CC8DB1232"/>
        <w:category>
          <w:name w:val="General"/>
          <w:gallery w:val="placeholder"/>
        </w:category>
        <w:types>
          <w:type w:val="bbPlcHdr"/>
        </w:types>
        <w:behaviors>
          <w:behavior w:val="content"/>
        </w:behaviors>
        <w:guid w:val="{3CF9F0B8-91D6-4DB9-A1D5-144FF4B3AD36}"/>
      </w:docPartPr>
      <w:docPartBody>
        <w:p w:rsidR="00CC1FAE" w:rsidRDefault="00E3098D">
          <w:r w:rsidRPr="007B2469">
            <w:rPr>
              <w:rStyle w:val="PlaceholderText"/>
            </w:rPr>
            <w:t>ELSE</w:t>
          </w:r>
        </w:p>
      </w:docPartBody>
    </w:docPart>
    <w:docPart>
      <w:docPartPr>
        <w:name w:val="63AEA4BEEC4343AB99234AEA4BC5BEE5"/>
        <w:category>
          <w:name w:val="General"/>
          <w:gallery w:val="placeholder"/>
        </w:category>
        <w:types>
          <w:type w:val="bbPlcHdr"/>
        </w:types>
        <w:behaviors>
          <w:behavior w:val="content"/>
        </w:behaviors>
        <w:guid w:val="{05F77859-90A9-42F4-8330-49C78D93DBDB}"/>
      </w:docPartPr>
      <w:docPartBody>
        <w:p w:rsidR="00187C2E" w:rsidRDefault="006E4AE8" w:rsidP="006E4AE8">
          <w:pPr>
            <w:pStyle w:val="63AEA4BEEC4343AB99234AEA4BC5BEE5"/>
          </w:pPr>
          <w:r w:rsidRPr="00337201">
            <w:rPr>
              <w:rStyle w:val="PlaceholderText"/>
            </w:rPr>
            <w:t>IF TrustStateLaw = "Hawaii"</w:t>
          </w:r>
        </w:p>
      </w:docPartBody>
    </w:docPart>
    <w:docPart>
      <w:docPartPr>
        <w:name w:val="17CFCFFD37D447159CD1D7E4D2D6D135"/>
        <w:category>
          <w:name w:val="General"/>
          <w:gallery w:val="placeholder"/>
        </w:category>
        <w:types>
          <w:type w:val="bbPlcHdr"/>
        </w:types>
        <w:behaviors>
          <w:behavior w:val="content"/>
        </w:behaviors>
        <w:guid w:val="{E919F8CC-B028-466D-A1CA-3BDBBBBECF02}"/>
      </w:docPartPr>
      <w:docPartBody>
        <w:p w:rsidR="00187C2E" w:rsidRDefault="006E4AE8" w:rsidP="006E4AE8">
          <w:pPr>
            <w:pStyle w:val="17CFCFFD37D447159CD1D7E4D2D6D135"/>
          </w:pPr>
          <w:r w:rsidRPr="00337201">
            <w:rPr>
              <w:rStyle w:val="PlaceholderText"/>
            </w:rPr>
            <w:t>END IF</w:t>
          </w:r>
        </w:p>
      </w:docPartBody>
    </w:docPart>
    <w:docPart>
      <w:docPartPr>
        <w:name w:val="DE0428A0A95B494FB28F30B8CE6D0A7D"/>
        <w:category>
          <w:name w:val="General"/>
          <w:gallery w:val="placeholder"/>
        </w:category>
        <w:types>
          <w:type w:val="bbPlcHdr"/>
        </w:types>
        <w:behaviors>
          <w:behavior w:val="content"/>
        </w:behaviors>
        <w:guid w:val="{78269CF4-A54F-4DC1-AE0C-743C2B2C7817}"/>
      </w:docPartPr>
      <w:docPartBody>
        <w:p w:rsidR="005740C3" w:rsidRDefault="00B3376B">
          <w:r w:rsidRPr="00A51D73">
            <w:rPr>
              <w:rStyle w:val="PlaceholderText"/>
            </w:rPr>
            <w:t>END IF</w:t>
          </w:r>
        </w:p>
      </w:docPartBody>
    </w:docPart>
    <w:docPart>
      <w:docPartPr>
        <w:name w:val="3C8E60EA9D404995BC5161A3C263F6F7"/>
        <w:category>
          <w:name w:val="General"/>
          <w:gallery w:val="placeholder"/>
        </w:category>
        <w:types>
          <w:type w:val="bbPlcHdr"/>
        </w:types>
        <w:behaviors>
          <w:behavior w:val="content"/>
        </w:behaviors>
        <w:guid w:val="{8E8F6E22-ED4F-40D2-A442-A6D3E6FCA6CD}"/>
      </w:docPartPr>
      <w:docPartBody>
        <w:p w:rsidR="005740C3" w:rsidRDefault="00B3376B">
          <w:r w:rsidRPr="00A51D73">
            <w:rPr>
              <w:rStyle w:val="PlaceholderText"/>
            </w:rPr>
            <w:t>IF EPType.Key CONTAINS "Trust"</w:t>
          </w:r>
        </w:p>
      </w:docPartBody>
    </w:docPart>
    <w:docPart>
      <w:docPartPr>
        <w:name w:val="2103336763604FE694182D203B14C791"/>
        <w:category>
          <w:name w:val="General"/>
          <w:gallery w:val="placeholder"/>
        </w:category>
        <w:types>
          <w:type w:val="bbPlcHdr"/>
        </w:types>
        <w:behaviors>
          <w:behavior w:val="content"/>
        </w:behaviors>
        <w:guid w:val="{D8ECD862-9C90-438D-9083-6BF490A5E18B}"/>
      </w:docPartPr>
      <w:docPartBody>
        <w:p w:rsidR="005740C3" w:rsidRDefault="00B3376B">
          <w:r w:rsidRPr="00A51D73">
            <w:rPr>
              <w:rStyle w:val="PlaceholderText"/>
            </w:rPr>
            <w:t>ELSE</w:t>
          </w:r>
        </w:p>
      </w:docPartBody>
    </w:docPart>
    <w:docPart>
      <w:docPartPr>
        <w:name w:val="58585BE3321F44B18B5BECFB5ADB088B"/>
        <w:category>
          <w:name w:val="General"/>
          <w:gallery w:val="placeholder"/>
        </w:category>
        <w:types>
          <w:type w:val="bbPlcHdr"/>
        </w:types>
        <w:behaviors>
          <w:behavior w:val="content"/>
        </w:behaviors>
        <w:guid w:val="{7B50E704-02BF-44D8-ABB2-63DBDE52D1EF}"/>
      </w:docPartPr>
      <w:docPartBody>
        <w:p w:rsidR="005740C3" w:rsidRDefault="00B3376B">
          <w:r w:rsidRPr="00A51D73">
            <w:rPr>
              <w:rStyle w:val="PlaceholderText"/>
            </w:rPr>
            <w:t>END IF</w:t>
          </w:r>
        </w:p>
      </w:docPartBody>
    </w:docPart>
    <w:docPart>
      <w:docPartPr>
        <w:name w:val="2C5E300D0D864817B648335EB56F8DCE"/>
        <w:category>
          <w:name w:val="General"/>
          <w:gallery w:val="placeholder"/>
        </w:category>
        <w:types>
          <w:type w:val="bbPlcHdr"/>
        </w:types>
        <w:behaviors>
          <w:behavior w:val="content"/>
        </w:behaviors>
        <w:guid w:val="{62C8F4DA-19E7-4DB2-90A8-8697CF3B93B2}"/>
      </w:docPartPr>
      <w:docPartBody>
        <w:p w:rsidR="005740C3" w:rsidRDefault="00B3376B">
          <w:r w:rsidRPr="00A51D73">
            <w:rPr>
              <w:rStyle w:val="PlaceholderText"/>
            </w:rPr>
            <w:t>ELSE</w:t>
          </w:r>
        </w:p>
      </w:docPartBody>
    </w:docPart>
    <w:docPart>
      <w:docPartPr>
        <w:name w:val="9370CA24DB244304A30648F8F0F2102A"/>
        <w:category>
          <w:name w:val="General"/>
          <w:gallery w:val="placeholder"/>
        </w:category>
        <w:types>
          <w:type w:val="bbPlcHdr"/>
        </w:types>
        <w:behaviors>
          <w:behavior w:val="content"/>
        </w:behaviors>
        <w:guid w:val="{BF8CDE3B-E060-404D-8609-085E8F07E7E2}"/>
      </w:docPartPr>
      <w:docPartBody>
        <w:p w:rsidR="005740C3" w:rsidRDefault="00B3376B">
          <w:r w:rsidRPr="00A51D73">
            <w:rPr>
              <w:rStyle w:val="PlaceholderText"/>
            </w:rPr>
            <w:t>END IF</w:t>
          </w:r>
        </w:p>
      </w:docPartBody>
    </w:docPart>
    <w:docPart>
      <w:docPartPr>
        <w:name w:val="BC5F5D6A5D7C4FD3836D517C7DFFBBFF"/>
        <w:category>
          <w:name w:val="General"/>
          <w:gallery w:val="placeholder"/>
        </w:category>
        <w:types>
          <w:type w:val="bbPlcHdr"/>
        </w:types>
        <w:behaviors>
          <w:behavior w:val="content"/>
        </w:behaviors>
        <w:guid w:val="{C06A4409-9989-42DE-9728-8C318A9665C7}"/>
      </w:docPartPr>
      <w:docPartBody>
        <w:p w:rsidR="005740C3" w:rsidRDefault="00B3376B">
          <w:r w:rsidRPr="00A51D73">
            <w:rPr>
              <w:rStyle w:val="PlaceholderText"/>
            </w:rPr>
            <w:t>END IF</w:t>
          </w:r>
        </w:p>
      </w:docPartBody>
    </w:docPart>
    <w:docPart>
      <w:docPartPr>
        <w:name w:val="2562CABCFD2C4D55A731BBB8FF02136A"/>
        <w:category>
          <w:name w:val="General"/>
          <w:gallery w:val="placeholder"/>
        </w:category>
        <w:types>
          <w:type w:val="bbPlcHdr"/>
        </w:types>
        <w:behaviors>
          <w:behavior w:val="content"/>
        </w:behaviors>
        <w:guid w:val="{755FEABD-130E-40F2-B484-FC06065B16AB}"/>
      </w:docPartPr>
      <w:docPartBody>
        <w:p w:rsidR="005740C3" w:rsidRDefault="00B3376B">
          <w:r w:rsidRPr="00A51D73">
            <w:rPr>
              <w:rStyle w:val="PlaceholderText"/>
            </w:rPr>
            <w:t>IF EPType.Key CONTAINS "Trust"</w:t>
          </w:r>
        </w:p>
      </w:docPartBody>
    </w:docPart>
    <w:docPart>
      <w:docPartPr>
        <w:name w:val="22FCAE3D5BAC4D6FB254F93F068200F3"/>
        <w:category>
          <w:name w:val="General"/>
          <w:gallery w:val="placeholder"/>
        </w:category>
        <w:types>
          <w:type w:val="bbPlcHdr"/>
        </w:types>
        <w:behaviors>
          <w:behavior w:val="content"/>
        </w:behaviors>
        <w:guid w:val="{97CF5EEB-54CA-4AAA-8100-4FB0A7CD6C6D}"/>
      </w:docPartPr>
      <w:docPartBody>
        <w:p w:rsidR="005740C3" w:rsidRDefault="00B3376B">
          <w:r w:rsidRPr="00A51D73">
            <w:rPr>
              <w:rStyle w:val="PlaceholderText"/>
            </w:rPr>
            <w:t>IF EPType.Key CONTAINS "Trust"</w:t>
          </w:r>
        </w:p>
      </w:docPartBody>
    </w:docPart>
    <w:docPart>
      <w:docPartPr>
        <w:name w:val="CBB2AFFF8B8B4A198AD4801AB736CF46"/>
        <w:category>
          <w:name w:val="General"/>
          <w:gallery w:val="placeholder"/>
        </w:category>
        <w:types>
          <w:type w:val="bbPlcHdr"/>
        </w:types>
        <w:behaviors>
          <w:behavior w:val="content"/>
        </w:behaviors>
        <w:guid w:val="{E9E42290-01BD-4F90-8EC2-5042B999E7CF}"/>
      </w:docPartPr>
      <w:docPartBody>
        <w:p w:rsidR="005740C3" w:rsidRDefault="00B3376B">
          <w:r w:rsidRPr="00A51D73">
            <w:rPr>
              <w:rStyle w:val="PlaceholderText"/>
            </w:rPr>
            <w:t>END IF</w:t>
          </w:r>
        </w:p>
      </w:docPartBody>
    </w:docPart>
    <w:docPart>
      <w:docPartPr>
        <w:name w:val="EEAEFDF9BBDD4E4E967EB8712651A37B"/>
        <w:category>
          <w:name w:val="General"/>
          <w:gallery w:val="placeholder"/>
        </w:category>
        <w:types>
          <w:type w:val="bbPlcHdr"/>
        </w:types>
        <w:behaviors>
          <w:behavior w:val="content"/>
        </w:behaviors>
        <w:guid w:val="{8A8B5D8D-DAB0-4332-B203-BE932BDFD525}"/>
      </w:docPartPr>
      <w:docPartBody>
        <w:p w:rsidR="005740C3" w:rsidRDefault="00B3376B">
          <w:r w:rsidRPr="00A51D73">
            <w:rPr>
              <w:rStyle w:val="PlaceholderText"/>
            </w:rPr>
            <w:t>IF EPType.Key CONTAINS "Trust"</w:t>
          </w:r>
        </w:p>
      </w:docPartBody>
    </w:docPart>
    <w:docPart>
      <w:docPartPr>
        <w:name w:val="51BD31389FBE4D66B9ACE27788615642"/>
        <w:category>
          <w:name w:val="General"/>
          <w:gallery w:val="placeholder"/>
        </w:category>
        <w:types>
          <w:type w:val="bbPlcHdr"/>
        </w:types>
        <w:behaviors>
          <w:behavior w:val="content"/>
        </w:behaviors>
        <w:guid w:val="{97848EF3-319F-47D8-9CDE-EA4453FB54BE}"/>
      </w:docPartPr>
      <w:docPartBody>
        <w:p w:rsidR="005740C3" w:rsidRDefault="00B3376B">
          <w:r w:rsidRPr="00A51D73">
            <w:rPr>
              <w:rStyle w:val="PlaceholderText"/>
            </w:rPr>
            <w:t>IF EPType.Key CONTAINS "Will"</w:t>
          </w:r>
        </w:p>
      </w:docPartBody>
    </w:docPart>
    <w:docPart>
      <w:docPartPr>
        <w:name w:val="D720EED8CE2E457190225013535A0954"/>
        <w:category>
          <w:name w:val="General"/>
          <w:gallery w:val="placeholder"/>
        </w:category>
        <w:types>
          <w:type w:val="bbPlcHdr"/>
        </w:types>
        <w:behaviors>
          <w:behavior w:val="content"/>
        </w:behaviors>
        <w:guid w:val="{AA991D7B-1E15-4B30-A21D-95B7FA357B56}"/>
      </w:docPartPr>
      <w:docPartBody>
        <w:p w:rsidR="005740C3" w:rsidRDefault="00B3376B" w:rsidP="00B3376B">
          <w:pPr>
            <w:pStyle w:val="D720EED8CE2E457190225013535A0954"/>
          </w:pPr>
          <w:r w:rsidRPr="000B18FC">
            <w:rPr>
              <w:rStyle w:val="PlaceholderText"/>
            </w:rPr>
            <w:t>PrimaryNameSigningUse:Like This</w:t>
          </w:r>
        </w:p>
      </w:docPartBody>
    </w:docPart>
    <w:docPart>
      <w:docPartPr>
        <w:name w:val="A3081E1AB12B4659A2BB1F1B532F7D8C"/>
        <w:category>
          <w:name w:val="General"/>
          <w:gallery w:val="placeholder"/>
        </w:category>
        <w:types>
          <w:type w:val="bbPlcHdr"/>
        </w:types>
        <w:behaviors>
          <w:behavior w:val="content"/>
        </w:behaviors>
        <w:guid w:val="{B2467504-D433-427D-9F84-800A9B4D146E}"/>
      </w:docPartPr>
      <w:docPartBody>
        <w:p w:rsidR="005740C3" w:rsidRDefault="00B3376B" w:rsidP="00B3376B">
          <w:pPr>
            <w:pStyle w:val="A3081E1AB12B4659A2BB1F1B532F7D8C"/>
          </w:pPr>
          <w:r w:rsidRPr="00AA0885">
            <w:rPr>
              <w:rStyle w:val="PlaceholderText"/>
            </w:rPr>
            <w:t>IF NOT PrimaryMailingAddressSame?</w:t>
          </w:r>
        </w:p>
      </w:docPartBody>
    </w:docPart>
    <w:docPart>
      <w:docPartPr>
        <w:name w:val="0B451E9EDF0840418B8A33F0DA773628"/>
        <w:category>
          <w:name w:val="General"/>
          <w:gallery w:val="placeholder"/>
        </w:category>
        <w:types>
          <w:type w:val="bbPlcHdr"/>
        </w:types>
        <w:behaviors>
          <w:behavior w:val="content"/>
        </w:behaviors>
        <w:guid w:val="{C9A24C46-9245-4077-A4E5-70CCD8C46C7B}"/>
      </w:docPartPr>
      <w:docPartBody>
        <w:p w:rsidR="005740C3" w:rsidRDefault="00B3376B" w:rsidP="00B3376B">
          <w:pPr>
            <w:pStyle w:val="0B451E9EDF0840418B8A33F0DA773628"/>
          </w:pPr>
          <w:r w:rsidRPr="00AA0885">
            <w:rPr>
              <w:rStyle w:val="PlaceholderText"/>
            </w:rPr>
            <w:t>PrimaryMailingAddressStreet1:Like This</w:t>
          </w:r>
        </w:p>
      </w:docPartBody>
    </w:docPart>
    <w:docPart>
      <w:docPartPr>
        <w:name w:val="B20005A675B84645A97491985E2408CD"/>
        <w:category>
          <w:name w:val="General"/>
          <w:gallery w:val="placeholder"/>
        </w:category>
        <w:types>
          <w:type w:val="bbPlcHdr"/>
        </w:types>
        <w:behaviors>
          <w:behavior w:val="content"/>
        </w:behaviors>
        <w:guid w:val="{BE80FBA9-0FC7-484F-BDD8-A9E4CE753394}"/>
      </w:docPartPr>
      <w:docPartBody>
        <w:p w:rsidR="005740C3" w:rsidRDefault="00B3376B" w:rsidP="00B3376B">
          <w:pPr>
            <w:pStyle w:val="B20005A675B84645A97491985E2408CD"/>
          </w:pPr>
          <w:r w:rsidRPr="00AA0885">
            <w:rPr>
              <w:rStyle w:val="PlaceholderText"/>
            </w:rPr>
            <w:t>IF ANSWERED (PrimaryMailingAddressStreet2)</w:t>
          </w:r>
        </w:p>
      </w:docPartBody>
    </w:docPart>
    <w:docPart>
      <w:docPartPr>
        <w:name w:val="5DACB938D15C4B8285B5EE92C9045332"/>
        <w:category>
          <w:name w:val="General"/>
          <w:gallery w:val="placeholder"/>
        </w:category>
        <w:types>
          <w:type w:val="bbPlcHdr"/>
        </w:types>
        <w:behaviors>
          <w:behavior w:val="content"/>
        </w:behaviors>
        <w:guid w:val="{CB0A0EFD-C0FC-41F5-8449-E9CB338EFA37}"/>
      </w:docPartPr>
      <w:docPartBody>
        <w:p w:rsidR="005740C3" w:rsidRDefault="00B3376B" w:rsidP="00B3376B">
          <w:pPr>
            <w:pStyle w:val="5DACB938D15C4B8285B5EE92C9045332"/>
          </w:pPr>
          <w:r w:rsidRPr="00AA0885">
            <w:rPr>
              <w:rStyle w:val="PlaceholderText"/>
            </w:rPr>
            <w:t>PrimaryMailingAddressStreet2:Like This</w:t>
          </w:r>
        </w:p>
      </w:docPartBody>
    </w:docPart>
    <w:docPart>
      <w:docPartPr>
        <w:name w:val="CC250F8692AB4308958CE4D40A8CFC04"/>
        <w:category>
          <w:name w:val="General"/>
          <w:gallery w:val="placeholder"/>
        </w:category>
        <w:types>
          <w:type w:val="bbPlcHdr"/>
        </w:types>
        <w:behaviors>
          <w:behavior w:val="content"/>
        </w:behaviors>
        <w:guid w:val="{B54F3D0E-3421-44AA-9516-D79C695ADC7F}"/>
      </w:docPartPr>
      <w:docPartBody>
        <w:p w:rsidR="005740C3" w:rsidRDefault="00B3376B" w:rsidP="00B3376B">
          <w:pPr>
            <w:pStyle w:val="CC250F8692AB4308958CE4D40A8CFC04"/>
          </w:pPr>
          <w:r w:rsidRPr="0048144F">
            <w:rPr>
              <w:rStyle w:val="PlaceholderText"/>
            </w:rPr>
            <w:t>END IF</w:t>
          </w:r>
        </w:p>
      </w:docPartBody>
    </w:docPart>
    <w:docPart>
      <w:docPartPr>
        <w:name w:val="B140BF73B5BC4903B08CD2D19821733E"/>
        <w:category>
          <w:name w:val="General"/>
          <w:gallery w:val="placeholder"/>
        </w:category>
        <w:types>
          <w:type w:val="bbPlcHdr"/>
        </w:types>
        <w:behaviors>
          <w:behavior w:val="content"/>
        </w:behaviors>
        <w:guid w:val="{D2708401-6BED-4440-8114-3CA250E1974D}"/>
      </w:docPartPr>
      <w:docPartBody>
        <w:p w:rsidR="005740C3" w:rsidRDefault="00B3376B" w:rsidP="00B3376B">
          <w:pPr>
            <w:pStyle w:val="B140BF73B5BC4903B08CD2D19821733E"/>
          </w:pPr>
          <w:r w:rsidRPr="00AA0885">
            <w:rPr>
              <w:rStyle w:val="PlaceholderText"/>
            </w:rPr>
            <w:t>IF ANSWERED (PrimaryMailingAddressAptNo)</w:t>
          </w:r>
        </w:p>
      </w:docPartBody>
    </w:docPart>
    <w:docPart>
      <w:docPartPr>
        <w:name w:val="AA8E3E3CC9CB430DBD10D6607F83AF1E"/>
        <w:category>
          <w:name w:val="General"/>
          <w:gallery w:val="placeholder"/>
        </w:category>
        <w:types>
          <w:type w:val="bbPlcHdr"/>
        </w:types>
        <w:behaviors>
          <w:behavior w:val="content"/>
        </w:behaviors>
        <w:guid w:val="{9F36A744-9653-447A-9E2B-75CED9B1339D}"/>
      </w:docPartPr>
      <w:docPartBody>
        <w:p w:rsidR="005740C3" w:rsidRDefault="00B3376B" w:rsidP="00B3376B">
          <w:pPr>
            <w:pStyle w:val="AA8E3E3CC9CB430DBD10D6607F83AF1E"/>
          </w:pPr>
          <w:r w:rsidRPr="007C3DB5">
            <w:rPr>
              <w:rStyle w:val="PlaceholderText"/>
            </w:rPr>
            <w:t>PrimaryMailingAddressAptNo:Like This</w:t>
          </w:r>
        </w:p>
      </w:docPartBody>
    </w:docPart>
    <w:docPart>
      <w:docPartPr>
        <w:name w:val="ADED9435EB184AAABDC2720C5810D4CC"/>
        <w:category>
          <w:name w:val="General"/>
          <w:gallery w:val="placeholder"/>
        </w:category>
        <w:types>
          <w:type w:val="bbPlcHdr"/>
        </w:types>
        <w:behaviors>
          <w:behavior w:val="content"/>
        </w:behaviors>
        <w:guid w:val="{EA4A4632-09BF-455F-811A-9B35A45F789B}"/>
      </w:docPartPr>
      <w:docPartBody>
        <w:p w:rsidR="005740C3" w:rsidRDefault="00B3376B" w:rsidP="00B3376B">
          <w:pPr>
            <w:pStyle w:val="ADED9435EB184AAABDC2720C5810D4CC"/>
          </w:pPr>
          <w:r w:rsidRPr="0048144F">
            <w:rPr>
              <w:rStyle w:val="PlaceholderText"/>
            </w:rPr>
            <w:t>END IF</w:t>
          </w:r>
        </w:p>
      </w:docPartBody>
    </w:docPart>
    <w:docPart>
      <w:docPartPr>
        <w:name w:val="91D41561ABAF497D838733178B96DB6A"/>
        <w:category>
          <w:name w:val="General"/>
          <w:gallery w:val="placeholder"/>
        </w:category>
        <w:types>
          <w:type w:val="bbPlcHdr"/>
        </w:types>
        <w:behaviors>
          <w:behavior w:val="content"/>
        </w:behaviors>
        <w:guid w:val="{97FE806C-FF43-4980-BC25-0757CADE90D8}"/>
      </w:docPartPr>
      <w:docPartBody>
        <w:p w:rsidR="005740C3" w:rsidRDefault="00B3376B" w:rsidP="00B3376B">
          <w:pPr>
            <w:pStyle w:val="91D41561ABAF497D838733178B96DB6A"/>
          </w:pPr>
          <w:r w:rsidRPr="00AA0885">
            <w:rPr>
              <w:rStyle w:val="PlaceholderText"/>
            </w:rPr>
            <w:t>PrimaryMailingAddressCity:Like This</w:t>
          </w:r>
        </w:p>
      </w:docPartBody>
    </w:docPart>
    <w:docPart>
      <w:docPartPr>
        <w:name w:val="D6DE6361F4574DF490453179056CF627"/>
        <w:category>
          <w:name w:val="General"/>
          <w:gallery w:val="placeholder"/>
        </w:category>
        <w:types>
          <w:type w:val="bbPlcHdr"/>
        </w:types>
        <w:behaviors>
          <w:behavior w:val="content"/>
        </w:behaviors>
        <w:guid w:val="{E2644906-5A12-4514-BF7D-3268BC9BCD7A}"/>
      </w:docPartPr>
      <w:docPartBody>
        <w:p w:rsidR="005740C3" w:rsidRDefault="00B3376B" w:rsidP="00B3376B">
          <w:pPr>
            <w:pStyle w:val="D6DE6361F4574DF490453179056CF627"/>
          </w:pPr>
          <w:r w:rsidRPr="005D527C">
            <w:rPr>
              <w:rStyle w:val="PlaceholderText"/>
            </w:rPr>
            <w:t>PrimaryMailingAddressState.State Abbreviation:LIKE THIS</w:t>
          </w:r>
        </w:p>
      </w:docPartBody>
    </w:docPart>
    <w:docPart>
      <w:docPartPr>
        <w:name w:val="B9755CD57F9F4C1FABCD7C5E17BF39B6"/>
        <w:category>
          <w:name w:val="General"/>
          <w:gallery w:val="placeholder"/>
        </w:category>
        <w:types>
          <w:type w:val="bbPlcHdr"/>
        </w:types>
        <w:behaviors>
          <w:behavior w:val="content"/>
        </w:behaviors>
        <w:guid w:val="{06713690-257C-49E8-82A3-16BC44CBF663}"/>
      </w:docPartPr>
      <w:docPartBody>
        <w:p w:rsidR="005740C3" w:rsidRDefault="00B3376B" w:rsidP="00B3376B">
          <w:pPr>
            <w:pStyle w:val="B9755CD57F9F4C1FABCD7C5E17BF39B6"/>
          </w:pPr>
          <w:r w:rsidRPr="00AA0885">
            <w:rPr>
              <w:rStyle w:val="PlaceholderText"/>
            </w:rPr>
            <w:t>PrimaryMailingAddressZip</w:t>
          </w:r>
        </w:p>
      </w:docPartBody>
    </w:docPart>
    <w:docPart>
      <w:docPartPr>
        <w:name w:val="9323A1D4A30F48D8888475466E660FCD"/>
        <w:category>
          <w:name w:val="General"/>
          <w:gallery w:val="placeholder"/>
        </w:category>
        <w:types>
          <w:type w:val="bbPlcHdr"/>
        </w:types>
        <w:behaviors>
          <w:behavior w:val="content"/>
        </w:behaviors>
        <w:guid w:val="{62DDE86E-7C98-4924-9D9A-BAC9200FE0E3}"/>
      </w:docPartPr>
      <w:docPartBody>
        <w:p w:rsidR="005740C3" w:rsidRDefault="00B3376B" w:rsidP="00B3376B">
          <w:pPr>
            <w:pStyle w:val="9323A1D4A30F48D8888475466E660FCD"/>
          </w:pPr>
          <w:r w:rsidRPr="000E7756">
            <w:rPr>
              <w:rStyle w:val="PlaceholderText"/>
            </w:rPr>
            <w:t>ELSE</w:t>
          </w:r>
        </w:p>
      </w:docPartBody>
    </w:docPart>
    <w:docPart>
      <w:docPartPr>
        <w:name w:val="DDCADBF599E84BD88F788F9B7C13D8FA"/>
        <w:category>
          <w:name w:val="General"/>
          <w:gallery w:val="placeholder"/>
        </w:category>
        <w:types>
          <w:type w:val="bbPlcHdr"/>
        </w:types>
        <w:behaviors>
          <w:behavior w:val="content"/>
        </w:behaviors>
        <w:guid w:val="{7EF3C88D-BC71-49E4-851E-B627C66F07A0}"/>
      </w:docPartPr>
      <w:docPartBody>
        <w:p w:rsidR="005740C3" w:rsidRDefault="00B3376B" w:rsidP="00B3376B">
          <w:pPr>
            <w:pStyle w:val="DDCADBF599E84BD88F788F9B7C13D8FA"/>
          </w:pPr>
          <w:r w:rsidRPr="00C46056">
            <w:rPr>
              <w:rStyle w:val="PlaceholderText"/>
            </w:rPr>
            <w:t>PrimaryAddressStreet1:Like This</w:t>
          </w:r>
        </w:p>
      </w:docPartBody>
    </w:docPart>
    <w:docPart>
      <w:docPartPr>
        <w:name w:val="4B76F4C9B9D14E0484D91D45AB04901D"/>
        <w:category>
          <w:name w:val="General"/>
          <w:gallery w:val="placeholder"/>
        </w:category>
        <w:types>
          <w:type w:val="bbPlcHdr"/>
        </w:types>
        <w:behaviors>
          <w:behavior w:val="content"/>
        </w:behaviors>
        <w:guid w:val="{54CDC3DB-3016-457A-B621-4089A84C5774}"/>
      </w:docPartPr>
      <w:docPartBody>
        <w:p w:rsidR="005740C3" w:rsidRDefault="00B3376B" w:rsidP="00B3376B">
          <w:pPr>
            <w:pStyle w:val="4B76F4C9B9D14E0484D91D45AB04901D"/>
          </w:pPr>
          <w:r w:rsidRPr="0048144F">
            <w:rPr>
              <w:rStyle w:val="PlaceholderText"/>
            </w:rPr>
            <w:t>IF ANSWERED (PrimaryAddressAptNo)</w:t>
          </w:r>
        </w:p>
      </w:docPartBody>
    </w:docPart>
    <w:docPart>
      <w:docPartPr>
        <w:name w:val="A2DDE8AF0E764ED0970F69EC380397F1"/>
        <w:category>
          <w:name w:val="General"/>
          <w:gallery w:val="placeholder"/>
        </w:category>
        <w:types>
          <w:type w:val="bbPlcHdr"/>
        </w:types>
        <w:behaviors>
          <w:behavior w:val="content"/>
        </w:behaviors>
        <w:guid w:val="{23A7EDC4-2CB6-4288-8E46-32A99FBC3F02}"/>
      </w:docPartPr>
      <w:docPartBody>
        <w:p w:rsidR="005740C3" w:rsidRDefault="00B3376B" w:rsidP="00B3376B">
          <w:pPr>
            <w:pStyle w:val="A2DDE8AF0E764ED0970F69EC380397F1"/>
          </w:pPr>
          <w:r w:rsidRPr="007C3DB5">
            <w:rPr>
              <w:rStyle w:val="PlaceholderText"/>
            </w:rPr>
            <w:t>PrimaryAddressAptNo:Like This</w:t>
          </w:r>
        </w:p>
      </w:docPartBody>
    </w:docPart>
    <w:docPart>
      <w:docPartPr>
        <w:name w:val="1D180030E38A4616A494AB131D2A4C46"/>
        <w:category>
          <w:name w:val="General"/>
          <w:gallery w:val="placeholder"/>
        </w:category>
        <w:types>
          <w:type w:val="bbPlcHdr"/>
        </w:types>
        <w:behaviors>
          <w:behavior w:val="content"/>
        </w:behaviors>
        <w:guid w:val="{822EAA56-88F8-4ECA-B144-BA417635BDAB}"/>
      </w:docPartPr>
      <w:docPartBody>
        <w:p w:rsidR="005740C3" w:rsidRDefault="00B3376B" w:rsidP="00B3376B">
          <w:pPr>
            <w:pStyle w:val="1D180030E38A4616A494AB131D2A4C46"/>
          </w:pPr>
          <w:r w:rsidRPr="0048144F">
            <w:rPr>
              <w:rStyle w:val="PlaceholderText"/>
            </w:rPr>
            <w:t>END IF</w:t>
          </w:r>
        </w:p>
      </w:docPartBody>
    </w:docPart>
    <w:docPart>
      <w:docPartPr>
        <w:name w:val="19F185505F11473E90399CE1AA137F39"/>
        <w:category>
          <w:name w:val="General"/>
          <w:gallery w:val="placeholder"/>
        </w:category>
        <w:types>
          <w:type w:val="bbPlcHdr"/>
        </w:types>
        <w:behaviors>
          <w:behavior w:val="content"/>
        </w:behaviors>
        <w:guid w:val="{EF28EB4F-E0C6-4042-9219-516636889694}"/>
      </w:docPartPr>
      <w:docPartBody>
        <w:p w:rsidR="005740C3" w:rsidRDefault="00B3376B" w:rsidP="00B3376B">
          <w:pPr>
            <w:pStyle w:val="19F185505F11473E90399CE1AA137F39"/>
          </w:pPr>
          <w:r w:rsidRPr="00C46056">
            <w:rPr>
              <w:rStyle w:val="PlaceholderText"/>
            </w:rPr>
            <w:t>PrimaryAddressCity:Like This</w:t>
          </w:r>
        </w:p>
      </w:docPartBody>
    </w:docPart>
    <w:docPart>
      <w:docPartPr>
        <w:name w:val="BBB043D1ADA7443291E2557FC5F85296"/>
        <w:category>
          <w:name w:val="General"/>
          <w:gallery w:val="placeholder"/>
        </w:category>
        <w:types>
          <w:type w:val="bbPlcHdr"/>
        </w:types>
        <w:behaviors>
          <w:behavior w:val="content"/>
        </w:behaviors>
        <w:guid w:val="{C785EAB4-2967-4F72-9697-801F7DDB4FF1}"/>
      </w:docPartPr>
      <w:docPartBody>
        <w:p w:rsidR="005740C3" w:rsidRDefault="00B3376B" w:rsidP="00B3376B">
          <w:pPr>
            <w:pStyle w:val="BBB043D1ADA7443291E2557FC5F85296"/>
          </w:pPr>
          <w:r w:rsidRPr="005D527C">
            <w:rPr>
              <w:rStyle w:val="PlaceholderText"/>
            </w:rPr>
            <w:t>PrimaryAddressState.State Abbreviation:LIKE THIS</w:t>
          </w:r>
        </w:p>
      </w:docPartBody>
    </w:docPart>
    <w:docPart>
      <w:docPartPr>
        <w:name w:val="700198D3493F473D8FF8AB008C4E7FC3"/>
        <w:category>
          <w:name w:val="General"/>
          <w:gallery w:val="placeholder"/>
        </w:category>
        <w:types>
          <w:type w:val="bbPlcHdr"/>
        </w:types>
        <w:behaviors>
          <w:behavior w:val="content"/>
        </w:behaviors>
        <w:guid w:val="{2793FBE2-9AA4-4420-87E9-DF39D8B0B647}"/>
      </w:docPartPr>
      <w:docPartBody>
        <w:p w:rsidR="005740C3" w:rsidRDefault="00B3376B" w:rsidP="00B3376B">
          <w:pPr>
            <w:pStyle w:val="700198D3493F473D8FF8AB008C4E7FC3"/>
          </w:pPr>
          <w:r w:rsidRPr="00F02674">
            <w:rPr>
              <w:rStyle w:val="PlaceholderText"/>
            </w:rPr>
            <w:t>PrimaryAddressZip</w:t>
          </w:r>
        </w:p>
      </w:docPartBody>
    </w:docPart>
    <w:docPart>
      <w:docPartPr>
        <w:name w:val="85E9505B3CC647F3947AF0530820C616"/>
        <w:category>
          <w:name w:val="General"/>
          <w:gallery w:val="placeholder"/>
        </w:category>
        <w:types>
          <w:type w:val="bbPlcHdr"/>
        </w:types>
        <w:behaviors>
          <w:behavior w:val="content"/>
        </w:behaviors>
        <w:guid w:val="{B13A8066-7C7A-4B96-B655-47195B3EAC6C}"/>
      </w:docPartPr>
      <w:docPartBody>
        <w:p w:rsidR="005740C3" w:rsidRDefault="00B3376B" w:rsidP="00B3376B">
          <w:pPr>
            <w:pStyle w:val="85E9505B3CC647F3947AF0530820C616"/>
          </w:pPr>
          <w:r w:rsidRPr="00AA0885">
            <w:rPr>
              <w:rStyle w:val="PlaceholderText"/>
            </w:rPr>
            <w:t>END IF</w:t>
          </w:r>
        </w:p>
      </w:docPartBody>
    </w:docPart>
    <w:docPart>
      <w:docPartPr>
        <w:name w:val="4A4256611FF14DEDB2164433958F65B6"/>
        <w:category>
          <w:name w:val="General"/>
          <w:gallery w:val="placeholder"/>
        </w:category>
        <w:types>
          <w:type w:val="bbPlcHdr"/>
        </w:types>
        <w:behaviors>
          <w:behavior w:val="content"/>
        </w:behaviors>
        <w:guid w:val="{003514E9-8F67-4678-ADEB-55AF553C12D7}"/>
      </w:docPartPr>
      <w:docPartBody>
        <w:p w:rsidR="005740C3" w:rsidRDefault="00B3376B" w:rsidP="00B3376B">
          <w:pPr>
            <w:pStyle w:val="4A4256611FF14DEDB2164433958F65B6"/>
          </w:pPr>
          <w:r w:rsidRPr="000B18FC">
            <w:rPr>
              <w:rStyle w:val="PlaceholderText"/>
            </w:rPr>
            <w:t>PrimaryNameSigningUse:Like This</w:t>
          </w:r>
        </w:p>
      </w:docPartBody>
    </w:docPart>
    <w:docPart>
      <w:docPartPr>
        <w:name w:val="40CF0ADE90BD4B0D912DB54F41E66582"/>
        <w:category>
          <w:name w:val="General"/>
          <w:gallery w:val="placeholder"/>
        </w:category>
        <w:types>
          <w:type w:val="bbPlcHdr"/>
        </w:types>
        <w:behaviors>
          <w:behavior w:val="content"/>
        </w:behaviors>
        <w:guid w:val="{B59E86D4-372C-4892-AAF8-300744C19AFE}"/>
      </w:docPartPr>
      <w:docPartBody>
        <w:p w:rsidR="005740C3" w:rsidRDefault="00B3376B" w:rsidP="00B3376B">
          <w:pPr>
            <w:pStyle w:val="40CF0ADE90BD4B0D912DB54F41E66582"/>
          </w:pPr>
          <w:r w:rsidRPr="00AA0885">
            <w:rPr>
              <w:rStyle w:val="PlaceholderText"/>
            </w:rPr>
            <w:t>IF NOT PrimaryMailingAddressSame?</w:t>
          </w:r>
        </w:p>
      </w:docPartBody>
    </w:docPart>
    <w:docPart>
      <w:docPartPr>
        <w:name w:val="2D314E219A4F4064B7A375CF4BD3CD01"/>
        <w:category>
          <w:name w:val="General"/>
          <w:gallery w:val="placeholder"/>
        </w:category>
        <w:types>
          <w:type w:val="bbPlcHdr"/>
        </w:types>
        <w:behaviors>
          <w:behavior w:val="content"/>
        </w:behaviors>
        <w:guid w:val="{41E20641-6A36-48C3-BA33-4CAC1C199086}"/>
      </w:docPartPr>
      <w:docPartBody>
        <w:p w:rsidR="005740C3" w:rsidRDefault="00B3376B" w:rsidP="00B3376B">
          <w:pPr>
            <w:pStyle w:val="2D314E219A4F4064B7A375CF4BD3CD01"/>
          </w:pPr>
          <w:r w:rsidRPr="00AA0885">
            <w:rPr>
              <w:rStyle w:val="PlaceholderText"/>
            </w:rPr>
            <w:t>PrimaryMailingAddressStreet1:Like This</w:t>
          </w:r>
        </w:p>
      </w:docPartBody>
    </w:docPart>
    <w:docPart>
      <w:docPartPr>
        <w:name w:val="8B1A436BC78C4AE7AEC6F4D15AEDA8F5"/>
        <w:category>
          <w:name w:val="General"/>
          <w:gallery w:val="placeholder"/>
        </w:category>
        <w:types>
          <w:type w:val="bbPlcHdr"/>
        </w:types>
        <w:behaviors>
          <w:behavior w:val="content"/>
        </w:behaviors>
        <w:guid w:val="{FC8A6CB9-8516-4D94-A9AE-8B3415317BB7}"/>
      </w:docPartPr>
      <w:docPartBody>
        <w:p w:rsidR="005740C3" w:rsidRDefault="00B3376B" w:rsidP="00B3376B">
          <w:pPr>
            <w:pStyle w:val="8B1A436BC78C4AE7AEC6F4D15AEDA8F5"/>
          </w:pPr>
          <w:r w:rsidRPr="00AA0885">
            <w:rPr>
              <w:rStyle w:val="PlaceholderText"/>
            </w:rPr>
            <w:t>IF ANSWERED (PrimaryMailingAddressStreet2)</w:t>
          </w:r>
        </w:p>
      </w:docPartBody>
    </w:docPart>
    <w:docPart>
      <w:docPartPr>
        <w:name w:val="0FA42BD58B734DD89E7C196BA1483AE9"/>
        <w:category>
          <w:name w:val="General"/>
          <w:gallery w:val="placeholder"/>
        </w:category>
        <w:types>
          <w:type w:val="bbPlcHdr"/>
        </w:types>
        <w:behaviors>
          <w:behavior w:val="content"/>
        </w:behaviors>
        <w:guid w:val="{AD3095D6-A0BB-4E36-8296-05E3AB002720}"/>
      </w:docPartPr>
      <w:docPartBody>
        <w:p w:rsidR="005740C3" w:rsidRDefault="00B3376B" w:rsidP="00B3376B">
          <w:pPr>
            <w:pStyle w:val="0FA42BD58B734DD89E7C196BA1483AE9"/>
          </w:pPr>
          <w:r w:rsidRPr="00AA0885">
            <w:rPr>
              <w:rStyle w:val="PlaceholderText"/>
            </w:rPr>
            <w:t>PrimaryMailingAddressStreet2:Like This</w:t>
          </w:r>
        </w:p>
      </w:docPartBody>
    </w:docPart>
    <w:docPart>
      <w:docPartPr>
        <w:name w:val="1556D3C25A4741D19D90E72AA3D45EDD"/>
        <w:category>
          <w:name w:val="General"/>
          <w:gallery w:val="placeholder"/>
        </w:category>
        <w:types>
          <w:type w:val="bbPlcHdr"/>
        </w:types>
        <w:behaviors>
          <w:behavior w:val="content"/>
        </w:behaviors>
        <w:guid w:val="{329C483C-DF25-4B85-B89C-34222FFA9CA6}"/>
      </w:docPartPr>
      <w:docPartBody>
        <w:p w:rsidR="005740C3" w:rsidRDefault="00B3376B" w:rsidP="00B3376B">
          <w:pPr>
            <w:pStyle w:val="1556D3C25A4741D19D90E72AA3D45EDD"/>
          </w:pPr>
          <w:r w:rsidRPr="0048144F">
            <w:rPr>
              <w:rStyle w:val="PlaceholderText"/>
            </w:rPr>
            <w:t>END IF</w:t>
          </w:r>
        </w:p>
      </w:docPartBody>
    </w:docPart>
    <w:docPart>
      <w:docPartPr>
        <w:name w:val="F6EED4E48A0D4ED188D5B9D7090A0238"/>
        <w:category>
          <w:name w:val="General"/>
          <w:gallery w:val="placeholder"/>
        </w:category>
        <w:types>
          <w:type w:val="bbPlcHdr"/>
        </w:types>
        <w:behaviors>
          <w:behavior w:val="content"/>
        </w:behaviors>
        <w:guid w:val="{46C50784-1071-429A-8E0B-C9DFE352A299}"/>
      </w:docPartPr>
      <w:docPartBody>
        <w:p w:rsidR="005740C3" w:rsidRDefault="00B3376B" w:rsidP="00B3376B">
          <w:pPr>
            <w:pStyle w:val="F6EED4E48A0D4ED188D5B9D7090A0238"/>
          </w:pPr>
          <w:r w:rsidRPr="00AA0885">
            <w:rPr>
              <w:rStyle w:val="PlaceholderText"/>
            </w:rPr>
            <w:t>IF ANSWERED (PrimaryMailingAddressAptNo)</w:t>
          </w:r>
        </w:p>
      </w:docPartBody>
    </w:docPart>
    <w:docPart>
      <w:docPartPr>
        <w:name w:val="93334C141642464581B339F4F96B1877"/>
        <w:category>
          <w:name w:val="General"/>
          <w:gallery w:val="placeholder"/>
        </w:category>
        <w:types>
          <w:type w:val="bbPlcHdr"/>
        </w:types>
        <w:behaviors>
          <w:behavior w:val="content"/>
        </w:behaviors>
        <w:guid w:val="{6424B2D1-A641-49A9-AD73-BEB14DA75824}"/>
      </w:docPartPr>
      <w:docPartBody>
        <w:p w:rsidR="005740C3" w:rsidRDefault="00B3376B" w:rsidP="00B3376B">
          <w:pPr>
            <w:pStyle w:val="93334C141642464581B339F4F96B1877"/>
          </w:pPr>
          <w:r w:rsidRPr="007C3DB5">
            <w:rPr>
              <w:rStyle w:val="PlaceholderText"/>
            </w:rPr>
            <w:t>PrimaryMailingAddressAptNo:Like This</w:t>
          </w:r>
        </w:p>
      </w:docPartBody>
    </w:docPart>
    <w:docPart>
      <w:docPartPr>
        <w:name w:val="EFFD3138BFF44D139CB7EE215E9BF6B2"/>
        <w:category>
          <w:name w:val="General"/>
          <w:gallery w:val="placeholder"/>
        </w:category>
        <w:types>
          <w:type w:val="bbPlcHdr"/>
        </w:types>
        <w:behaviors>
          <w:behavior w:val="content"/>
        </w:behaviors>
        <w:guid w:val="{459C4C53-2911-4BEB-ADEA-D8500370D0E5}"/>
      </w:docPartPr>
      <w:docPartBody>
        <w:p w:rsidR="005740C3" w:rsidRDefault="00B3376B" w:rsidP="00B3376B">
          <w:pPr>
            <w:pStyle w:val="EFFD3138BFF44D139CB7EE215E9BF6B2"/>
          </w:pPr>
          <w:r w:rsidRPr="0048144F">
            <w:rPr>
              <w:rStyle w:val="PlaceholderText"/>
            </w:rPr>
            <w:t>END IF</w:t>
          </w:r>
        </w:p>
      </w:docPartBody>
    </w:docPart>
    <w:docPart>
      <w:docPartPr>
        <w:name w:val="B048C013CA7A45349246C16C9F2F3478"/>
        <w:category>
          <w:name w:val="General"/>
          <w:gallery w:val="placeholder"/>
        </w:category>
        <w:types>
          <w:type w:val="bbPlcHdr"/>
        </w:types>
        <w:behaviors>
          <w:behavior w:val="content"/>
        </w:behaviors>
        <w:guid w:val="{218B875E-BED6-42D5-8F49-87C802E7D3C6}"/>
      </w:docPartPr>
      <w:docPartBody>
        <w:p w:rsidR="005740C3" w:rsidRDefault="00B3376B" w:rsidP="00B3376B">
          <w:pPr>
            <w:pStyle w:val="B048C013CA7A45349246C16C9F2F3478"/>
          </w:pPr>
          <w:r w:rsidRPr="00AA0885">
            <w:rPr>
              <w:rStyle w:val="PlaceholderText"/>
            </w:rPr>
            <w:t>PrimaryMailingAddressCity:Like This</w:t>
          </w:r>
        </w:p>
      </w:docPartBody>
    </w:docPart>
    <w:docPart>
      <w:docPartPr>
        <w:name w:val="989B222F9C9C4A8084BC6FA50A284019"/>
        <w:category>
          <w:name w:val="General"/>
          <w:gallery w:val="placeholder"/>
        </w:category>
        <w:types>
          <w:type w:val="bbPlcHdr"/>
        </w:types>
        <w:behaviors>
          <w:behavior w:val="content"/>
        </w:behaviors>
        <w:guid w:val="{566A6402-90E6-4242-A834-9577E84BA7AC}"/>
      </w:docPartPr>
      <w:docPartBody>
        <w:p w:rsidR="005740C3" w:rsidRDefault="00B3376B" w:rsidP="00B3376B">
          <w:pPr>
            <w:pStyle w:val="989B222F9C9C4A8084BC6FA50A284019"/>
          </w:pPr>
          <w:r w:rsidRPr="005D527C">
            <w:rPr>
              <w:rStyle w:val="PlaceholderText"/>
            </w:rPr>
            <w:t>PrimaryMailingAddressState.State Abbreviation:LIKE THIS</w:t>
          </w:r>
        </w:p>
      </w:docPartBody>
    </w:docPart>
    <w:docPart>
      <w:docPartPr>
        <w:name w:val="E8646E9BC87A486AB9521EDAB12C9878"/>
        <w:category>
          <w:name w:val="General"/>
          <w:gallery w:val="placeholder"/>
        </w:category>
        <w:types>
          <w:type w:val="bbPlcHdr"/>
        </w:types>
        <w:behaviors>
          <w:behavior w:val="content"/>
        </w:behaviors>
        <w:guid w:val="{173D7EB0-0F8F-4631-BED6-0F3C22202CC1}"/>
      </w:docPartPr>
      <w:docPartBody>
        <w:p w:rsidR="005740C3" w:rsidRDefault="00B3376B" w:rsidP="00B3376B">
          <w:pPr>
            <w:pStyle w:val="E8646E9BC87A486AB9521EDAB12C9878"/>
          </w:pPr>
          <w:r w:rsidRPr="00AA0885">
            <w:rPr>
              <w:rStyle w:val="PlaceholderText"/>
            </w:rPr>
            <w:t>PrimaryMailingAddressZip</w:t>
          </w:r>
        </w:p>
      </w:docPartBody>
    </w:docPart>
    <w:docPart>
      <w:docPartPr>
        <w:name w:val="DA64BBDDBA4248B0807981501B0E5371"/>
        <w:category>
          <w:name w:val="General"/>
          <w:gallery w:val="placeholder"/>
        </w:category>
        <w:types>
          <w:type w:val="bbPlcHdr"/>
        </w:types>
        <w:behaviors>
          <w:behavior w:val="content"/>
        </w:behaviors>
        <w:guid w:val="{8FC42605-3589-4986-A22A-BD037BD63CA2}"/>
      </w:docPartPr>
      <w:docPartBody>
        <w:p w:rsidR="005740C3" w:rsidRDefault="00B3376B" w:rsidP="00B3376B">
          <w:pPr>
            <w:pStyle w:val="DA64BBDDBA4248B0807981501B0E5371"/>
          </w:pPr>
          <w:r w:rsidRPr="000E7756">
            <w:rPr>
              <w:rStyle w:val="PlaceholderText"/>
            </w:rPr>
            <w:t>ELSE</w:t>
          </w:r>
        </w:p>
      </w:docPartBody>
    </w:docPart>
    <w:docPart>
      <w:docPartPr>
        <w:name w:val="AF821CA0C630466E9654C901FFB6B991"/>
        <w:category>
          <w:name w:val="General"/>
          <w:gallery w:val="placeholder"/>
        </w:category>
        <w:types>
          <w:type w:val="bbPlcHdr"/>
        </w:types>
        <w:behaviors>
          <w:behavior w:val="content"/>
        </w:behaviors>
        <w:guid w:val="{224C0E24-1919-40F0-A386-FA4E3893E7EF}"/>
      </w:docPartPr>
      <w:docPartBody>
        <w:p w:rsidR="005740C3" w:rsidRDefault="00B3376B" w:rsidP="00B3376B">
          <w:pPr>
            <w:pStyle w:val="AF821CA0C630466E9654C901FFB6B991"/>
          </w:pPr>
          <w:r w:rsidRPr="00C46056">
            <w:rPr>
              <w:rStyle w:val="PlaceholderText"/>
            </w:rPr>
            <w:t>PrimaryAddressStreet1:Like This</w:t>
          </w:r>
        </w:p>
      </w:docPartBody>
    </w:docPart>
    <w:docPart>
      <w:docPartPr>
        <w:name w:val="067BDFE9702C4FD6B3949DE1C8FD8712"/>
        <w:category>
          <w:name w:val="General"/>
          <w:gallery w:val="placeholder"/>
        </w:category>
        <w:types>
          <w:type w:val="bbPlcHdr"/>
        </w:types>
        <w:behaviors>
          <w:behavior w:val="content"/>
        </w:behaviors>
        <w:guid w:val="{AE52A470-8FA1-4870-B46F-BF04C5427CF3}"/>
      </w:docPartPr>
      <w:docPartBody>
        <w:p w:rsidR="005740C3" w:rsidRDefault="00B3376B" w:rsidP="00B3376B">
          <w:pPr>
            <w:pStyle w:val="067BDFE9702C4FD6B3949DE1C8FD8712"/>
          </w:pPr>
          <w:r w:rsidRPr="0048144F">
            <w:rPr>
              <w:rStyle w:val="PlaceholderText"/>
            </w:rPr>
            <w:t>IF ANSWERED (PrimaryAddressAptNo)</w:t>
          </w:r>
        </w:p>
      </w:docPartBody>
    </w:docPart>
    <w:docPart>
      <w:docPartPr>
        <w:name w:val="F5436606AE244CC2AA03AEE1052E25B2"/>
        <w:category>
          <w:name w:val="General"/>
          <w:gallery w:val="placeholder"/>
        </w:category>
        <w:types>
          <w:type w:val="bbPlcHdr"/>
        </w:types>
        <w:behaviors>
          <w:behavior w:val="content"/>
        </w:behaviors>
        <w:guid w:val="{1B080D69-EFF5-43C2-AC89-459252162BDC}"/>
      </w:docPartPr>
      <w:docPartBody>
        <w:p w:rsidR="005740C3" w:rsidRDefault="00B3376B" w:rsidP="00B3376B">
          <w:pPr>
            <w:pStyle w:val="F5436606AE244CC2AA03AEE1052E25B2"/>
          </w:pPr>
          <w:r w:rsidRPr="007C3DB5">
            <w:rPr>
              <w:rStyle w:val="PlaceholderText"/>
            </w:rPr>
            <w:t>PrimaryAddressAptNo:Like This</w:t>
          </w:r>
        </w:p>
      </w:docPartBody>
    </w:docPart>
    <w:docPart>
      <w:docPartPr>
        <w:name w:val="DD89C488290D4A219A691DCC151ECDD5"/>
        <w:category>
          <w:name w:val="General"/>
          <w:gallery w:val="placeholder"/>
        </w:category>
        <w:types>
          <w:type w:val="bbPlcHdr"/>
        </w:types>
        <w:behaviors>
          <w:behavior w:val="content"/>
        </w:behaviors>
        <w:guid w:val="{5F503950-7D78-4F89-BE1D-1A13580CF5BD}"/>
      </w:docPartPr>
      <w:docPartBody>
        <w:p w:rsidR="005740C3" w:rsidRDefault="00B3376B" w:rsidP="00B3376B">
          <w:pPr>
            <w:pStyle w:val="DD89C488290D4A219A691DCC151ECDD5"/>
          </w:pPr>
          <w:r w:rsidRPr="0048144F">
            <w:rPr>
              <w:rStyle w:val="PlaceholderText"/>
            </w:rPr>
            <w:t>END IF</w:t>
          </w:r>
        </w:p>
      </w:docPartBody>
    </w:docPart>
    <w:docPart>
      <w:docPartPr>
        <w:name w:val="D1BB09B0F9EF407683E36D13FB59AF14"/>
        <w:category>
          <w:name w:val="General"/>
          <w:gallery w:val="placeholder"/>
        </w:category>
        <w:types>
          <w:type w:val="bbPlcHdr"/>
        </w:types>
        <w:behaviors>
          <w:behavior w:val="content"/>
        </w:behaviors>
        <w:guid w:val="{02AF09DC-9937-4D58-8092-F42584F72732}"/>
      </w:docPartPr>
      <w:docPartBody>
        <w:p w:rsidR="005740C3" w:rsidRDefault="00B3376B" w:rsidP="00B3376B">
          <w:pPr>
            <w:pStyle w:val="D1BB09B0F9EF407683E36D13FB59AF14"/>
          </w:pPr>
          <w:r w:rsidRPr="00C46056">
            <w:rPr>
              <w:rStyle w:val="PlaceholderText"/>
            </w:rPr>
            <w:t>PrimaryAddressCity:Like This</w:t>
          </w:r>
        </w:p>
      </w:docPartBody>
    </w:docPart>
    <w:docPart>
      <w:docPartPr>
        <w:name w:val="D759134A531E4B1B8947D4064EC18772"/>
        <w:category>
          <w:name w:val="General"/>
          <w:gallery w:val="placeholder"/>
        </w:category>
        <w:types>
          <w:type w:val="bbPlcHdr"/>
        </w:types>
        <w:behaviors>
          <w:behavior w:val="content"/>
        </w:behaviors>
        <w:guid w:val="{D578A6DE-DF29-4381-A59B-D88833EBBA14}"/>
      </w:docPartPr>
      <w:docPartBody>
        <w:p w:rsidR="005740C3" w:rsidRDefault="00B3376B" w:rsidP="00B3376B">
          <w:pPr>
            <w:pStyle w:val="D759134A531E4B1B8947D4064EC18772"/>
          </w:pPr>
          <w:r w:rsidRPr="005D527C">
            <w:rPr>
              <w:rStyle w:val="PlaceholderText"/>
            </w:rPr>
            <w:t>PrimaryAddressState.State Abbreviation:LIKE THIS</w:t>
          </w:r>
        </w:p>
      </w:docPartBody>
    </w:docPart>
    <w:docPart>
      <w:docPartPr>
        <w:name w:val="C2A999C76F504696B93123823859E71F"/>
        <w:category>
          <w:name w:val="General"/>
          <w:gallery w:val="placeholder"/>
        </w:category>
        <w:types>
          <w:type w:val="bbPlcHdr"/>
        </w:types>
        <w:behaviors>
          <w:behavior w:val="content"/>
        </w:behaviors>
        <w:guid w:val="{2C86BF3E-245E-4B0E-BF32-9E87B2B13609}"/>
      </w:docPartPr>
      <w:docPartBody>
        <w:p w:rsidR="005740C3" w:rsidRDefault="00B3376B" w:rsidP="00B3376B">
          <w:pPr>
            <w:pStyle w:val="C2A999C76F504696B93123823859E71F"/>
          </w:pPr>
          <w:r w:rsidRPr="00F02674">
            <w:rPr>
              <w:rStyle w:val="PlaceholderText"/>
            </w:rPr>
            <w:t>PrimaryAddressZip</w:t>
          </w:r>
        </w:p>
      </w:docPartBody>
    </w:docPart>
    <w:docPart>
      <w:docPartPr>
        <w:name w:val="F363F9B815FA4358A2BC9B0F89036A79"/>
        <w:category>
          <w:name w:val="General"/>
          <w:gallery w:val="placeholder"/>
        </w:category>
        <w:types>
          <w:type w:val="bbPlcHdr"/>
        </w:types>
        <w:behaviors>
          <w:behavior w:val="content"/>
        </w:behaviors>
        <w:guid w:val="{DA36C24D-4971-4593-9132-C4263A282AAE}"/>
      </w:docPartPr>
      <w:docPartBody>
        <w:p w:rsidR="005740C3" w:rsidRDefault="00B3376B" w:rsidP="00B3376B">
          <w:pPr>
            <w:pStyle w:val="F363F9B815FA4358A2BC9B0F89036A79"/>
          </w:pPr>
          <w:r w:rsidRPr="00AA0885">
            <w:rPr>
              <w:rStyle w:val="PlaceholderText"/>
            </w:rPr>
            <w:t>END IF</w:t>
          </w:r>
        </w:p>
      </w:docPartBody>
    </w:docPart>
    <w:docPart>
      <w:docPartPr>
        <w:name w:val="0D7C2A37E9AF44AE966D5F8DB8EF6279"/>
        <w:category>
          <w:name w:val="General"/>
          <w:gallery w:val="placeholder"/>
        </w:category>
        <w:types>
          <w:type w:val="bbPlcHdr"/>
        </w:types>
        <w:behaviors>
          <w:behavior w:val="content"/>
        </w:behaviors>
        <w:guid w:val="{82722D9D-AC47-4978-8682-2EA480329F72}"/>
      </w:docPartPr>
      <w:docPartBody>
        <w:p w:rsidR="00B940B0" w:rsidRDefault="00E573F6" w:rsidP="00E573F6">
          <w:pPr>
            <w:pStyle w:val="0D7C2A37E9AF44AE966D5F8DB8EF6279"/>
          </w:pPr>
          <w:r w:rsidRPr="007B2685">
            <w:rPr>
              <w:rStyle w:val="PlaceholderText"/>
            </w:rPr>
            <w:t>END IF</w:t>
          </w:r>
        </w:p>
      </w:docPartBody>
    </w:docPart>
    <w:docPart>
      <w:docPartPr>
        <w:name w:val="F9409C3E31054DA1B917FC151CE441F6"/>
        <w:category>
          <w:name w:val="General"/>
          <w:gallery w:val="placeholder"/>
        </w:category>
        <w:types>
          <w:type w:val="bbPlcHdr"/>
        </w:types>
        <w:behaviors>
          <w:behavior w:val="content"/>
        </w:behaviors>
        <w:guid w:val="{28E0166C-5DE5-4486-999A-23793DEB912C}"/>
      </w:docPartPr>
      <w:docPartBody>
        <w:p w:rsidR="00B940B0" w:rsidRDefault="00E573F6">
          <w:r w:rsidRPr="007B2685">
            <w:rPr>
              <w:rStyle w:val="PlaceholderText"/>
            </w:rPr>
            <w:t>IF EPTypeAHCD?</w:t>
          </w:r>
        </w:p>
      </w:docPartBody>
    </w:docPart>
    <w:docPart>
      <w:docPartPr>
        <w:name w:val="6FD34C03B862473F82BB6E3812FC9E2A"/>
        <w:category>
          <w:name w:val="General"/>
          <w:gallery w:val="placeholder"/>
        </w:category>
        <w:types>
          <w:type w:val="bbPlcHdr"/>
        </w:types>
        <w:behaviors>
          <w:behavior w:val="content"/>
        </w:behaviors>
        <w:guid w:val="{EA997D17-FEFE-4CDA-96C9-A8CFC8B95F82}"/>
      </w:docPartPr>
      <w:docPartBody>
        <w:p w:rsidR="00B940B0" w:rsidRDefault="00E573F6" w:rsidP="00E573F6">
          <w:pPr>
            <w:pStyle w:val="6FD34C03B862473F82BB6E3812FC9E2A"/>
          </w:pPr>
          <w:r w:rsidRPr="007B2685">
            <w:rPr>
              <w:rStyle w:val="PlaceholderText"/>
            </w:rPr>
            <w:t>END IF</w:t>
          </w:r>
        </w:p>
      </w:docPartBody>
    </w:docPart>
    <w:docPart>
      <w:docPartPr>
        <w:name w:val="68521CE9E82E42B0B279131C927863E8"/>
        <w:category>
          <w:name w:val="General"/>
          <w:gallery w:val="placeholder"/>
        </w:category>
        <w:types>
          <w:type w:val="bbPlcHdr"/>
        </w:types>
        <w:behaviors>
          <w:behavior w:val="content"/>
        </w:behaviors>
        <w:guid w:val="{0EC06052-0D0E-4750-92A1-9969B41A60F1}"/>
      </w:docPartPr>
      <w:docPartBody>
        <w:p w:rsidR="00B940B0" w:rsidRDefault="00E573F6">
          <w:r w:rsidRPr="007B2685">
            <w:rPr>
              <w:rStyle w:val="PlaceholderText"/>
            </w:rPr>
            <w:t>IF EPTypeHIPAA?</w:t>
          </w:r>
        </w:p>
      </w:docPartBody>
    </w:docPart>
    <w:docPart>
      <w:docPartPr>
        <w:name w:val="64F4B31DBB0E4133A68659DA811D312C"/>
        <w:category>
          <w:name w:val="General"/>
          <w:gallery w:val="placeholder"/>
        </w:category>
        <w:types>
          <w:type w:val="bbPlcHdr"/>
        </w:types>
        <w:behaviors>
          <w:behavior w:val="content"/>
        </w:behaviors>
        <w:guid w:val="{E1C22EB5-683A-43CA-A835-BEF13A51D07C}"/>
      </w:docPartPr>
      <w:docPartBody>
        <w:p w:rsidR="00B940B0" w:rsidRDefault="00E573F6" w:rsidP="00E573F6">
          <w:pPr>
            <w:pStyle w:val="64F4B31DBB0E4133A68659DA811D312C"/>
          </w:pPr>
          <w:r w:rsidRPr="007B2685">
            <w:rPr>
              <w:rStyle w:val="PlaceholderText"/>
            </w:rPr>
            <w:t>END IF</w:t>
          </w:r>
        </w:p>
      </w:docPartBody>
    </w:docPart>
    <w:docPart>
      <w:docPartPr>
        <w:name w:val="73F960276CAA4804AC4E90CA8F41498E"/>
        <w:category>
          <w:name w:val="General"/>
          <w:gallery w:val="placeholder"/>
        </w:category>
        <w:types>
          <w:type w:val="bbPlcHdr"/>
        </w:types>
        <w:behaviors>
          <w:behavior w:val="content"/>
        </w:behaviors>
        <w:guid w:val="{6E0A919A-EF30-4EB5-BE0A-7FF1F16D184D}"/>
      </w:docPartPr>
      <w:docPartBody>
        <w:p w:rsidR="004513D9" w:rsidRDefault="00B940B0">
          <w:r w:rsidRPr="00AE0C6F">
            <w:rPr>
              <w:rStyle w:val="PlaceholderText"/>
            </w:rPr>
            <w:t>IF EPTypeStandardWill? OR EPTypePOWill?</w:t>
          </w:r>
        </w:p>
      </w:docPartBody>
    </w:docPart>
    <w:docPart>
      <w:docPartPr>
        <w:name w:val="B1A63EEB9A9E43B9BBC9F8F99FF99C0B"/>
        <w:category>
          <w:name w:val="General"/>
          <w:gallery w:val="placeholder"/>
        </w:category>
        <w:types>
          <w:type w:val="bbPlcHdr"/>
        </w:types>
        <w:behaviors>
          <w:behavior w:val="content"/>
        </w:behaviors>
        <w:guid w:val="{5AD3EF5D-9715-45CF-A5FD-CBAE7767D326}"/>
      </w:docPartPr>
      <w:docPartBody>
        <w:p w:rsidR="003203FE" w:rsidRDefault="00E77D10" w:rsidP="00E77D10">
          <w:pPr>
            <w:pStyle w:val="B1A63EEB9A9E43B9BBC9F8F99FF99C0B"/>
          </w:pPr>
          <w:r w:rsidRPr="00500E9B">
            <w:rPr>
              <w:rStyle w:val="PlaceholderText"/>
            </w:rPr>
            <w:t>IF TrustSpecialNeeds?</w:t>
          </w:r>
        </w:p>
      </w:docPartBody>
    </w:docPart>
    <w:docPart>
      <w:docPartPr>
        <w:name w:val="6825CAEC1B164D18A5CD66E52AFFF2F2"/>
        <w:category>
          <w:name w:val="General"/>
          <w:gallery w:val="placeholder"/>
        </w:category>
        <w:types>
          <w:type w:val="bbPlcHdr"/>
        </w:types>
        <w:behaviors>
          <w:behavior w:val="content"/>
        </w:behaviors>
        <w:guid w:val="{43EE2D5E-52AC-43EA-8CD0-056B139C864C}"/>
      </w:docPartPr>
      <w:docPartBody>
        <w:p w:rsidR="003203FE" w:rsidRDefault="00E77D10" w:rsidP="00E77D10">
          <w:pPr>
            <w:pStyle w:val="6825CAEC1B164D18A5CD66E52AFFF2F2"/>
          </w:pPr>
          <w:r w:rsidRPr="00500E9B">
            <w:rPr>
              <w:rStyle w:val="PlaceholderText"/>
            </w:rPr>
            <w:t>LIST TrustSpecialNeedsBenes.ImportantPeopleNameUse:LIKE THIS:a, b and c</w:t>
          </w:r>
        </w:p>
      </w:docPartBody>
    </w:docPart>
    <w:docPart>
      <w:docPartPr>
        <w:name w:val="2454D9EB7A3348D192E9FE3D31BF1055"/>
        <w:category>
          <w:name w:val="General"/>
          <w:gallery w:val="placeholder"/>
        </w:category>
        <w:types>
          <w:type w:val="bbPlcHdr"/>
        </w:types>
        <w:behaviors>
          <w:behavior w:val="content"/>
        </w:behaviors>
        <w:guid w:val="{1B970478-2C05-48AF-A73E-EB2F79271253}"/>
      </w:docPartPr>
      <w:docPartBody>
        <w:p w:rsidR="003203FE" w:rsidRDefault="00E77D10" w:rsidP="00E77D10">
          <w:pPr>
            <w:pStyle w:val="2454D9EB7A3348D192E9FE3D31BF1055"/>
          </w:pPr>
          <w:r w:rsidRPr="00500E9B">
            <w:rPr>
              <w:rStyle w:val="PlaceholderText"/>
            </w:rPr>
            <w:t>LIST TrustSpecialNeedsBenes.ImportantPeopleNameUse:Like This:a, b and c</w:t>
          </w:r>
        </w:p>
      </w:docPartBody>
    </w:docPart>
    <w:docPart>
      <w:docPartPr>
        <w:name w:val="41BCE2E6E2C5448F84EC790889DE679D"/>
        <w:category>
          <w:name w:val="General"/>
          <w:gallery w:val="placeholder"/>
        </w:category>
        <w:types>
          <w:type w:val="bbPlcHdr"/>
        </w:types>
        <w:behaviors>
          <w:behavior w:val="content"/>
        </w:behaviors>
        <w:guid w:val="{D0E23F73-9615-4C14-987A-1934E294D5CC}"/>
      </w:docPartPr>
      <w:docPartBody>
        <w:p w:rsidR="003203FE" w:rsidRDefault="00E77D10" w:rsidP="00E77D10">
          <w:pPr>
            <w:pStyle w:val="41BCE2E6E2C5448F84EC790889DE679D"/>
          </w:pPr>
          <w:r w:rsidRPr="00500E9B">
            <w:rPr>
              <w:rStyle w:val="PlaceholderText"/>
            </w:rPr>
            <w:t>LIST TrustSpecialNeedsBenes.ImportantPeopleNameUse:LIKE THIS:a, b and c</w:t>
          </w:r>
        </w:p>
      </w:docPartBody>
    </w:docPart>
    <w:docPart>
      <w:docPartPr>
        <w:name w:val="9859CE086EBD403999A9A9FB2939FFCC"/>
        <w:category>
          <w:name w:val="General"/>
          <w:gallery w:val="placeholder"/>
        </w:category>
        <w:types>
          <w:type w:val="bbPlcHdr"/>
        </w:types>
        <w:behaviors>
          <w:behavior w:val="content"/>
        </w:behaviors>
        <w:guid w:val="{B443F90F-B215-4E4F-84F1-6551BE756431}"/>
      </w:docPartPr>
      <w:docPartBody>
        <w:p w:rsidR="003203FE" w:rsidRDefault="00E77D10" w:rsidP="00E77D10">
          <w:pPr>
            <w:pStyle w:val="9859CE086EBD403999A9A9FB2939FFCC"/>
          </w:pPr>
          <w:r w:rsidRPr="00500E9B">
            <w:rPr>
              <w:rStyle w:val="PlaceholderText"/>
            </w:rPr>
            <w:t>LIST TrustSpecialNeedsBenes.ImportantPeopleNameUse:LIKE THIS:a, b and c</w:t>
          </w:r>
        </w:p>
      </w:docPartBody>
    </w:docPart>
    <w:docPart>
      <w:docPartPr>
        <w:name w:val="CC1388851CAF4835B6ED010A76AEC45A"/>
        <w:category>
          <w:name w:val="General"/>
          <w:gallery w:val="placeholder"/>
        </w:category>
        <w:types>
          <w:type w:val="bbPlcHdr"/>
        </w:types>
        <w:behaviors>
          <w:behavior w:val="content"/>
        </w:behaviors>
        <w:guid w:val="{AB6616F4-354F-4AE9-A67A-E7D5B3761E18}"/>
      </w:docPartPr>
      <w:docPartBody>
        <w:p w:rsidR="003203FE" w:rsidRDefault="00E77D10" w:rsidP="00E77D10">
          <w:pPr>
            <w:pStyle w:val="CC1388851CAF4835B6ED010A76AEC45A"/>
          </w:pPr>
          <w:r w:rsidRPr="002A2EDE">
            <w:rPr>
              <w:rStyle w:val="PlaceholderText"/>
            </w:rPr>
            <w:t>IF SELECTION(TrustSpecialNeedsBenes.ImportantPeopleGender,1) = "male"</w:t>
          </w:r>
        </w:p>
      </w:docPartBody>
    </w:docPart>
    <w:docPart>
      <w:docPartPr>
        <w:name w:val="7F0C4EC9653948B6A58D080299CD541C"/>
        <w:category>
          <w:name w:val="General"/>
          <w:gallery w:val="placeholder"/>
        </w:category>
        <w:types>
          <w:type w:val="bbPlcHdr"/>
        </w:types>
        <w:behaviors>
          <w:behavior w:val="content"/>
        </w:behaviors>
        <w:guid w:val="{9054F2BF-F092-4F9F-AC2E-2DA978477578}"/>
      </w:docPartPr>
      <w:docPartBody>
        <w:p w:rsidR="003203FE" w:rsidRDefault="00E77D10" w:rsidP="00E77D10">
          <w:pPr>
            <w:pStyle w:val="7F0C4EC9653948B6A58D080299CD541C"/>
          </w:pPr>
          <w:r w:rsidRPr="002A2EDE">
            <w:rPr>
              <w:rStyle w:val="PlaceholderText"/>
            </w:rPr>
            <w:t>ELSE</w:t>
          </w:r>
        </w:p>
      </w:docPartBody>
    </w:docPart>
    <w:docPart>
      <w:docPartPr>
        <w:name w:val="1930B9B36E284852B95FDDCB5541D8B9"/>
        <w:category>
          <w:name w:val="General"/>
          <w:gallery w:val="placeholder"/>
        </w:category>
        <w:types>
          <w:type w:val="bbPlcHdr"/>
        </w:types>
        <w:behaviors>
          <w:behavior w:val="content"/>
        </w:behaviors>
        <w:guid w:val="{76881EDC-F768-47F7-A44C-FF796EB018D0}"/>
      </w:docPartPr>
      <w:docPartBody>
        <w:p w:rsidR="003203FE" w:rsidRDefault="00E77D10" w:rsidP="00E77D10">
          <w:pPr>
            <w:pStyle w:val="1930B9B36E284852B95FDDCB5541D8B9"/>
          </w:pPr>
          <w:r w:rsidRPr="002A2EDE">
            <w:rPr>
              <w:rStyle w:val="PlaceholderText"/>
            </w:rPr>
            <w:t>END IF</w:t>
          </w:r>
        </w:p>
      </w:docPartBody>
    </w:docPart>
    <w:docPart>
      <w:docPartPr>
        <w:name w:val="970A32893C0248D7B1F448C8D9C93B59"/>
        <w:category>
          <w:name w:val="General"/>
          <w:gallery w:val="placeholder"/>
        </w:category>
        <w:types>
          <w:type w:val="bbPlcHdr"/>
        </w:types>
        <w:behaviors>
          <w:behavior w:val="content"/>
        </w:behaviors>
        <w:guid w:val="{FA28F1E6-EA53-455F-BAFE-158EAB008B12}"/>
      </w:docPartPr>
      <w:docPartBody>
        <w:p w:rsidR="003203FE" w:rsidRDefault="00E77D10" w:rsidP="00E77D10">
          <w:pPr>
            <w:pStyle w:val="970A32893C0248D7B1F448C8D9C93B59"/>
          </w:pPr>
          <w:r w:rsidRPr="00500E9B">
            <w:rPr>
              <w:rStyle w:val="PlaceholderText"/>
            </w:rPr>
            <w:t>LIST TrustSpecialNeedsBenes.ImportantPeopleNameUse:LIKE THIS:a, b and c</w:t>
          </w:r>
        </w:p>
      </w:docPartBody>
    </w:docPart>
    <w:docPart>
      <w:docPartPr>
        <w:name w:val="85461CBEBCC04E249BCF22362BB72492"/>
        <w:category>
          <w:name w:val="General"/>
          <w:gallery w:val="placeholder"/>
        </w:category>
        <w:types>
          <w:type w:val="bbPlcHdr"/>
        </w:types>
        <w:behaviors>
          <w:behavior w:val="content"/>
        </w:behaviors>
        <w:guid w:val="{7E7CC5F8-D4A2-4008-83BA-D2C0C2E67B12}"/>
      </w:docPartPr>
      <w:docPartBody>
        <w:p w:rsidR="003203FE" w:rsidRDefault="00E77D10" w:rsidP="00E77D10">
          <w:pPr>
            <w:pStyle w:val="85461CBEBCC04E249BCF22362BB72492"/>
          </w:pPr>
          <w:r w:rsidRPr="002A2EDE">
            <w:rPr>
              <w:rStyle w:val="PlaceholderText"/>
            </w:rPr>
            <w:t>IF SELECTION(TrustSpecialNeedsBenes.ImportantPeopleGender,1) = "male"</w:t>
          </w:r>
        </w:p>
      </w:docPartBody>
    </w:docPart>
    <w:docPart>
      <w:docPartPr>
        <w:name w:val="FAD04958EBC044DE87F0F528A817455E"/>
        <w:category>
          <w:name w:val="General"/>
          <w:gallery w:val="placeholder"/>
        </w:category>
        <w:types>
          <w:type w:val="bbPlcHdr"/>
        </w:types>
        <w:behaviors>
          <w:behavior w:val="content"/>
        </w:behaviors>
        <w:guid w:val="{39E6AEFC-1552-4980-8295-AB596A19ED3A}"/>
      </w:docPartPr>
      <w:docPartBody>
        <w:p w:rsidR="003203FE" w:rsidRDefault="00E77D10" w:rsidP="00E77D10">
          <w:pPr>
            <w:pStyle w:val="FAD04958EBC044DE87F0F528A817455E"/>
          </w:pPr>
          <w:r w:rsidRPr="002A2EDE">
            <w:rPr>
              <w:rStyle w:val="PlaceholderText"/>
            </w:rPr>
            <w:t>ELSE</w:t>
          </w:r>
        </w:p>
      </w:docPartBody>
    </w:docPart>
    <w:docPart>
      <w:docPartPr>
        <w:name w:val="25F36A2CDDEF472E82423312059F401F"/>
        <w:category>
          <w:name w:val="General"/>
          <w:gallery w:val="placeholder"/>
        </w:category>
        <w:types>
          <w:type w:val="bbPlcHdr"/>
        </w:types>
        <w:behaviors>
          <w:behavior w:val="content"/>
        </w:behaviors>
        <w:guid w:val="{B80295EB-2C4C-427E-BF6C-F0D8EBDFBB3F}"/>
      </w:docPartPr>
      <w:docPartBody>
        <w:p w:rsidR="003203FE" w:rsidRDefault="00E77D10" w:rsidP="00E77D10">
          <w:pPr>
            <w:pStyle w:val="25F36A2CDDEF472E82423312059F401F"/>
          </w:pPr>
          <w:r w:rsidRPr="002A2EDE">
            <w:rPr>
              <w:rStyle w:val="PlaceholderText"/>
            </w:rPr>
            <w:t>END IF</w:t>
          </w:r>
        </w:p>
      </w:docPartBody>
    </w:docPart>
    <w:docPart>
      <w:docPartPr>
        <w:name w:val="A97A0A3AA1B649B2A27FF085EEDA2F6D"/>
        <w:category>
          <w:name w:val="General"/>
          <w:gallery w:val="placeholder"/>
        </w:category>
        <w:types>
          <w:type w:val="bbPlcHdr"/>
        </w:types>
        <w:behaviors>
          <w:behavior w:val="content"/>
        </w:behaviors>
        <w:guid w:val="{B1CB2318-A865-4D40-ADE2-FAAB3D94C80F}"/>
      </w:docPartPr>
      <w:docPartBody>
        <w:p w:rsidR="003203FE" w:rsidRDefault="00E77D10" w:rsidP="00E77D10">
          <w:pPr>
            <w:pStyle w:val="A97A0A3AA1B649B2A27FF085EEDA2F6D"/>
          </w:pPr>
          <w:r w:rsidRPr="00500E9B">
            <w:rPr>
              <w:rStyle w:val="PlaceholderText"/>
            </w:rPr>
            <w:t>LIST TrustSpecialNeedsBenes.ImportantPeopleNameUse:LIKE THIS:a, b and c</w:t>
          </w:r>
        </w:p>
      </w:docPartBody>
    </w:docPart>
    <w:docPart>
      <w:docPartPr>
        <w:name w:val="A3FBD54A7427495A952C8F0D2C13CFEF"/>
        <w:category>
          <w:name w:val="General"/>
          <w:gallery w:val="placeholder"/>
        </w:category>
        <w:types>
          <w:type w:val="bbPlcHdr"/>
        </w:types>
        <w:behaviors>
          <w:behavior w:val="content"/>
        </w:behaviors>
        <w:guid w:val="{8879C58C-D75A-4C3C-87E4-9A805C48B143}"/>
      </w:docPartPr>
      <w:docPartBody>
        <w:p w:rsidR="003203FE" w:rsidRDefault="00E77D10" w:rsidP="00E77D10">
          <w:pPr>
            <w:pStyle w:val="A3FBD54A7427495A952C8F0D2C13CFEF"/>
          </w:pPr>
          <w:r w:rsidRPr="00500E9B">
            <w:rPr>
              <w:rStyle w:val="PlaceholderText"/>
            </w:rPr>
            <w:t>LIST TrustSpecialNeedsBenes.ImportantPeopleNameUse:LIKE THIS:a, b and c</w:t>
          </w:r>
        </w:p>
      </w:docPartBody>
    </w:docPart>
    <w:docPart>
      <w:docPartPr>
        <w:name w:val="A9DD2E77DAA7405DBEE56B93D93A6646"/>
        <w:category>
          <w:name w:val="General"/>
          <w:gallery w:val="placeholder"/>
        </w:category>
        <w:types>
          <w:type w:val="bbPlcHdr"/>
        </w:types>
        <w:behaviors>
          <w:behavior w:val="content"/>
        </w:behaviors>
        <w:guid w:val="{5937885E-AE09-4D7F-B3EE-26A19C64D15C}"/>
      </w:docPartPr>
      <w:docPartBody>
        <w:p w:rsidR="003203FE" w:rsidRDefault="00E77D10" w:rsidP="00E77D10">
          <w:pPr>
            <w:pStyle w:val="A9DD2E77DAA7405DBEE56B93D93A6646"/>
          </w:pPr>
          <w:r w:rsidRPr="00500E9B">
            <w:rPr>
              <w:rStyle w:val="PlaceholderText"/>
            </w:rPr>
            <w:t>LIST TrustSpecialNeedsBenes.ImportantPeopleNameUse:LIKE THIS:a, b and c</w:t>
          </w:r>
        </w:p>
      </w:docPartBody>
    </w:docPart>
    <w:docPart>
      <w:docPartPr>
        <w:name w:val="D5569D9875BB4444B575D92E949866BA"/>
        <w:category>
          <w:name w:val="General"/>
          <w:gallery w:val="placeholder"/>
        </w:category>
        <w:types>
          <w:type w:val="bbPlcHdr"/>
        </w:types>
        <w:behaviors>
          <w:behavior w:val="content"/>
        </w:behaviors>
        <w:guid w:val="{3EA552F4-F082-49D8-A811-A3108BBAA511}"/>
      </w:docPartPr>
      <w:docPartBody>
        <w:p w:rsidR="003203FE" w:rsidRDefault="00E77D10" w:rsidP="00E77D10">
          <w:pPr>
            <w:pStyle w:val="D5569D9875BB4444B575D92E949866BA"/>
          </w:pPr>
          <w:r w:rsidRPr="00500E9B">
            <w:rPr>
              <w:rStyle w:val="PlaceholderText"/>
            </w:rPr>
            <w:t>LIST TrustSpecialNeedsBenes.ImportantPeopleNameUse:LIKE THIS:a, b and c</w:t>
          </w:r>
        </w:p>
      </w:docPartBody>
    </w:docPart>
    <w:docPart>
      <w:docPartPr>
        <w:name w:val="3378AFC1F365453E9308F12E310C48CA"/>
        <w:category>
          <w:name w:val="General"/>
          <w:gallery w:val="placeholder"/>
        </w:category>
        <w:types>
          <w:type w:val="bbPlcHdr"/>
        </w:types>
        <w:behaviors>
          <w:behavior w:val="content"/>
        </w:behaviors>
        <w:guid w:val="{7C341943-82FF-4862-ADD0-7A83296C89C2}"/>
      </w:docPartPr>
      <w:docPartBody>
        <w:p w:rsidR="003203FE" w:rsidRDefault="00E77D10" w:rsidP="00E77D10">
          <w:pPr>
            <w:pStyle w:val="3378AFC1F365453E9308F12E310C48CA"/>
          </w:pPr>
          <w:r w:rsidRPr="00500E9B">
            <w:rPr>
              <w:rStyle w:val="PlaceholderText"/>
            </w:rPr>
            <w:t>LIST TrustSpecialNeedsBenes.ImportantPeopleNameUse:LIKE THIS:a, b and c</w:t>
          </w:r>
        </w:p>
      </w:docPartBody>
    </w:docPart>
    <w:docPart>
      <w:docPartPr>
        <w:name w:val="7B3195F5BAE948099110409B861C9A47"/>
        <w:category>
          <w:name w:val="General"/>
          <w:gallery w:val="placeholder"/>
        </w:category>
        <w:types>
          <w:type w:val="bbPlcHdr"/>
        </w:types>
        <w:behaviors>
          <w:behavior w:val="content"/>
        </w:behaviors>
        <w:guid w:val="{DA6FFAD7-CF84-4783-A8DF-3E2E69C493C2}"/>
      </w:docPartPr>
      <w:docPartBody>
        <w:p w:rsidR="003203FE" w:rsidRDefault="00E77D10" w:rsidP="00E77D10">
          <w:pPr>
            <w:pStyle w:val="7B3195F5BAE948099110409B861C9A47"/>
          </w:pPr>
          <w:r w:rsidRPr="00500E9B">
            <w:rPr>
              <w:rStyle w:val="PlaceholderText"/>
            </w:rPr>
            <w:t>LIST TrustSpecialNeedsBenes.ImportantPeopleNameUse:LIKE THIS:a, b and c</w:t>
          </w:r>
        </w:p>
      </w:docPartBody>
    </w:docPart>
    <w:docPart>
      <w:docPartPr>
        <w:name w:val="074B7EEF2BAF44F2AE88232E7F5C5E8F"/>
        <w:category>
          <w:name w:val="General"/>
          <w:gallery w:val="placeholder"/>
        </w:category>
        <w:types>
          <w:type w:val="bbPlcHdr"/>
        </w:types>
        <w:behaviors>
          <w:behavior w:val="content"/>
        </w:behaviors>
        <w:guid w:val="{4075D0D4-3433-4DA1-A0E4-E06FBAB2D373}"/>
      </w:docPartPr>
      <w:docPartBody>
        <w:p w:rsidR="003203FE" w:rsidRDefault="00E77D10" w:rsidP="00E77D10">
          <w:pPr>
            <w:pStyle w:val="074B7EEF2BAF44F2AE88232E7F5C5E8F"/>
          </w:pPr>
          <w:r w:rsidRPr="002A2EDE">
            <w:rPr>
              <w:rStyle w:val="PlaceholderText"/>
            </w:rPr>
            <w:t>IF SELECTION(TrustSpecialNeedsBenes.ImportantPeopleGender,1) = "male"</w:t>
          </w:r>
        </w:p>
      </w:docPartBody>
    </w:docPart>
    <w:docPart>
      <w:docPartPr>
        <w:name w:val="8B710AEA132C4319A0156A40B21ABBBB"/>
        <w:category>
          <w:name w:val="General"/>
          <w:gallery w:val="placeholder"/>
        </w:category>
        <w:types>
          <w:type w:val="bbPlcHdr"/>
        </w:types>
        <w:behaviors>
          <w:behavior w:val="content"/>
        </w:behaviors>
        <w:guid w:val="{EFD45971-BE1A-4A50-8978-E8D83C7A85E4}"/>
      </w:docPartPr>
      <w:docPartBody>
        <w:p w:rsidR="003203FE" w:rsidRDefault="00E77D10" w:rsidP="00E77D10">
          <w:pPr>
            <w:pStyle w:val="8B710AEA132C4319A0156A40B21ABBBB"/>
          </w:pPr>
          <w:r w:rsidRPr="002A2EDE">
            <w:rPr>
              <w:rStyle w:val="PlaceholderText"/>
            </w:rPr>
            <w:t>ELSE</w:t>
          </w:r>
        </w:p>
      </w:docPartBody>
    </w:docPart>
    <w:docPart>
      <w:docPartPr>
        <w:name w:val="332784B5187E4EA2ADFC3B55DF95F501"/>
        <w:category>
          <w:name w:val="General"/>
          <w:gallery w:val="placeholder"/>
        </w:category>
        <w:types>
          <w:type w:val="bbPlcHdr"/>
        </w:types>
        <w:behaviors>
          <w:behavior w:val="content"/>
        </w:behaviors>
        <w:guid w:val="{1303BC11-7158-4A7A-9099-8F92E7A122A5}"/>
      </w:docPartPr>
      <w:docPartBody>
        <w:p w:rsidR="003203FE" w:rsidRDefault="00E77D10" w:rsidP="00E77D10">
          <w:pPr>
            <w:pStyle w:val="332784B5187E4EA2ADFC3B55DF95F501"/>
          </w:pPr>
          <w:r w:rsidRPr="002A2EDE">
            <w:rPr>
              <w:rStyle w:val="PlaceholderText"/>
            </w:rPr>
            <w:t>END IF</w:t>
          </w:r>
        </w:p>
      </w:docPartBody>
    </w:docPart>
    <w:docPart>
      <w:docPartPr>
        <w:name w:val="99E7D382CC50468F8CD3B888385B2FC9"/>
        <w:category>
          <w:name w:val="General"/>
          <w:gallery w:val="placeholder"/>
        </w:category>
        <w:types>
          <w:type w:val="bbPlcHdr"/>
        </w:types>
        <w:behaviors>
          <w:behavior w:val="content"/>
        </w:behaviors>
        <w:guid w:val="{F03AEC8F-9F73-46B1-B0EE-9A84E45D0441}"/>
      </w:docPartPr>
      <w:docPartBody>
        <w:p w:rsidR="003203FE" w:rsidRDefault="00E77D10" w:rsidP="00E77D10">
          <w:pPr>
            <w:pStyle w:val="99E7D382CC50468F8CD3B888385B2FC9"/>
          </w:pPr>
          <w:r w:rsidRPr="00500E9B">
            <w:rPr>
              <w:rStyle w:val="PlaceholderText"/>
            </w:rPr>
            <w:t>LIST TrustSpecialNeedsBenes.ImportantPeopleNameUse:LIKE THIS:a, b and c</w:t>
          </w:r>
        </w:p>
      </w:docPartBody>
    </w:docPart>
    <w:docPart>
      <w:docPartPr>
        <w:name w:val="5FF661AD6F6D4DA881AB99BF5F44035C"/>
        <w:category>
          <w:name w:val="General"/>
          <w:gallery w:val="placeholder"/>
        </w:category>
        <w:types>
          <w:type w:val="bbPlcHdr"/>
        </w:types>
        <w:behaviors>
          <w:behavior w:val="content"/>
        </w:behaviors>
        <w:guid w:val="{DE999664-7D83-4B54-8F1B-36738B454E28}"/>
      </w:docPartPr>
      <w:docPartBody>
        <w:p w:rsidR="003203FE" w:rsidRDefault="00E77D10" w:rsidP="00E77D10">
          <w:pPr>
            <w:pStyle w:val="5FF661AD6F6D4DA881AB99BF5F44035C"/>
          </w:pPr>
          <w:r w:rsidRPr="00500E9B">
            <w:rPr>
              <w:rStyle w:val="PlaceholderText"/>
            </w:rPr>
            <w:t>LIST TrustSpecialNeedsBenes.ImportantPeopleNameUse:LIKE THIS:a, b and c</w:t>
          </w:r>
        </w:p>
      </w:docPartBody>
    </w:docPart>
    <w:docPart>
      <w:docPartPr>
        <w:name w:val="890471B5E0ED406FBABDBC247D9A295A"/>
        <w:category>
          <w:name w:val="General"/>
          <w:gallery w:val="placeholder"/>
        </w:category>
        <w:types>
          <w:type w:val="bbPlcHdr"/>
        </w:types>
        <w:behaviors>
          <w:behavior w:val="content"/>
        </w:behaviors>
        <w:guid w:val="{FE92C30B-21C3-4E7A-AF4C-59AE4E7013E1}"/>
      </w:docPartPr>
      <w:docPartBody>
        <w:p w:rsidR="003203FE" w:rsidRDefault="00E77D10" w:rsidP="00E77D10">
          <w:pPr>
            <w:pStyle w:val="890471B5E0ED406FBABDBC247D9A295A"/>
          </w:pPr>
          <w:r w:rsidRPr="00500E9B">
            <w:rPr>
              <w:rStyle w:val="PlaceholderText"/>
            </w:rPr>
            <w:t>LIST TrustSpecialNeedsBenes.ImportantPeopleNameUse:LIKE THIS:a, b and c</w:t>
          </w:r>
        </w:p>
      </w:docPartBody>
    </w:docPart>
    <w:docPart>
      <w:docPartPr>
        <w:name w:val="1B57C294109B4250ACF16745290BE0D0"/>
        <w:category>
          <w:name w:val="General"/>
          <w:gallery w:val="placeholder"/>
        </w:category>
        <w:types>
          <w:type w:val="bbPlcHdr"/>
        </w:types>
        <w:behaviors>
          <w:behavior w:val="content"/>
        </w:behaviors>
        <w:guid w:val="{DFA7FA3E-98D9-43AD-87C5-E24CCF9F894B}"/>
      </w:docPartPr>
      <w:docPartBody>
        <w:p w:rsidR="003203FE" w:rsidRDefault="00E77D10" w:rsidP="00E77D10">
          <w:pPr>
            <w:pStyle w:val="1B57C294109B4250ACF16745290BE0D0"/>
          </w:pPr>
          <w:r w:rsidRPr="00500E9B">
            <w:rPr>
              <w:rStyle w:val="PlaceholderText"/>
            </w:rPr>
            <w:t>LIST TrustSpecialNeedsBenes.ImportantPeopleNameUse:LIKE THIS:a, b and c</w:t>
          </w:r>
        </w:p>
      </w:docPartBody>
    </w:docPart>
    <w:docPart>
      <w:docPartPr>
        <w:name w:val="1919745DEF95417DA53D4F93A325E69B"/>
        <w:category>
          <w:name w:val="General"/>
          <w:gallery w:val="placeholder"/>
        </w:category>
        <w:types>
          <w:type w:val="bbPlcHdr"/>
        </w:types>
        <w:behaviors>
          <w:behavior w:val="content"/>
        </w:behaviors>
        <w:guid w:val="{8434BE09-1585-460F-955C-4AF0EF3D8D3C}"/>
      </w:docPartPr>
      <w:docPartBody>
        <w:p w:rsidR="003203FE" w:rsidRDefault="00E77D10" w:rsidP="00E77D10">
          <w:pPr>
            <w:pStyle w:val="1919745DEF95417DA53D4F93A325E69B"/>
          </w:pPr>
          <w:r w:rsidRPr="00500E9B">
            <w:rPr>
              <w:rStyle w:val="PlaceholderText"/>
            </w:rPr>
            <w:t>LIST TrustSpecialNeedsBenes.ImportantPeopleNameUse:LIKE THIS:a, b and c</w:t>
          </w:r>
        </w:p>
      </w:docPartBody>
    </w:docPart>
    <w:docPart>
      <w:docPartPr>
        <w:name w:val="73C75AB8CDD44BEBB9221F6E6139C296"/>
        <w:category>
          <w:name w:val="General"/>
          <w:gallery w:val="placeholder"/>
        </w:category>
        <w:types>
          <w:type w:val="bbPlcHdr"/>
        </w:types>
        <w:behaviors>
          <w:behavior w:val="content"/>
        </w:behaviors>
        <w:guid w:val="{CA7B4965-9392-4716-80CF-CAE3F13F5771}"/>
      </w:docPartPr>
      <w:docPartBody>
        <w:p w:rsidR="003203FE" w:rsidRDefault="00E77D10" w:rsidP="00E77D10">
          <w:pPr>
            <w:pStyle w:val="73C75AB8CDD44BEBB9221F6E6139C296"/>
          </w:pPr>
          <w:r w:rsidRPr="00500E9B">
            <w:rPr>
              <w:rStyle w:val="PlaceholderText"/>
            </w:rPr>
            <w:t>LIST TrustSpecialNeedsBenes.ImportantPeopleNameUse:LIKE THIS:a, b and c</w:t>
          </w:r>
        </w:p>
      </w:docPartBody>
    </w:docPart>
    <w:docPart>
      <w:docPartPr>
        <w:name w:val="BB5177AAB8EF4621B284B3A55C32B27F"/>
        <w:category>
          <w:name w:val="General"/>
          <w:gallery w:val="placeholder"/>
        </w:category>
        <w:types>
          <w:type w:val="bbPlcHdr"/>
        </w:types>
        <w:behaviors>
          <w:behavior w:val="content"/>
        </w:behaviors>
        <w:guid w:val="{D9CD4880-EDAC-4F9E-8AB7-BCBEFC3D408F}"/>
      </w:docPartPr>
      <w:docPartBody>
        <w:p w:rsidR="003203FE" w:rsidRDefault="00E77D10" w:rsidP="00E77D10">
          <w:pPr>
            <w:pStyle w:val="BB5177AAB8EF4621B284B3A55C32B27F"/>
          </w:pPr>
          <w:r w:rsidRPr="00500E9B">
            <w:rPr>
              <w:rStyle w:val="PlaceholderText"/>
            </w:rPr>
            <w:t>LIST TrustSpecialNeedsBenes.ImportantPeopleNameUse:LIKE THIS:a, b and c</w:t>
          </w:r>
        </w:p>
      </w:docPartBody>
    </w:docPart>
    <w:docPart>
      <w:docPartPr>
        <w:name w:val="97C6D728CD5F4B51B6741C265F8E54C8"/>
        <w:category>
          <w:name w:val="General"/>
          <w:gallery w:val="placeholder"/>
        </w:category>
        <w:types>
          <w:type w:val="bbPlcHdr"/>
        </w:types>
        <w:behaviors>
          <w:behavior w:val="content"/>
        </w:behaviors>
        <w:guid w:val="{85B7B9C2-C10A-4596-86A2-445C969EE0B8}"/>
      </w:docPartPr>
      <w:docPartBody>
        <w:p w:rsidR="003203FE" w:rsidRDefault="00E77D10" w:rsidP="00E77D10">
          <w:pPr>
            <w:pStyle w:val="97C6D728CD5F4B51B6741C265F8E54C8"/>
          </w:pPr>
          <w:r w:rsidRPr="00500E9B">
            <w:rPr>
              <w:rStyle w:val="PlaceholderText"/>
            </w:rPr>
            <w:t>LIST TrustSpecialNeedsBenes.ImportantPeopleNameUse:LIKE THIS:a, b and c</w:t>
          </w:r>
        </w:p>
      </w:docPartBody>
    </w:docPart>
    <w:docPart>
      <w:docPartPr>
        <w:name w:val="C60EAB5FAAF141F29965BE9075CF6A87"/>
        <w:category>
          <w:name w:val="General"/>
          <w:gallery w:val="placeholder"/>
        </w:category>
        <w:types>
          <w:type w:val="bbPlcHdr"/>
        </w:types>
        <w:behaviors>
          <w:behavior w:val="content"/>
        </w:behaviors>
        <w:guid w:val="{151D6DB0-5BD7-43B3-BF5B-3E2B23C37FAD}"/>
      </w:docPartPr>
      <w:docPartBody>
        <w:p w:rsidR="003203FE" w:rsidRDefault="00E77D10" w:rsidP="00E77D10">
          <w:pPr>
            <w:pStyle w:val="C60EAB5FAAF141F29965BE9075CF6A87"/>
          </w:pPr>
          <w:r w:rsidRPr="00500E9B">
            <w:rPr>
              <w:rStyle w:val="PlaceholderText"/>
            </w:rPr>
            <w:t>LIST TrustSpecialNeedsBenes.ImportantPeopleNameUse:LIKE THIS:a, b and c</w:t>
          </w:r>
        </w:p>
      </w:docPartBody>
    </w:docPart>
    <w:docPart>
      <w:docPartPr>
        <w:name w:val="6BFA221FA49241F2BA90EE7D87D24C8D"/>
        <w:category>
          <w:name w:val="General"/>
          <w:gallery w:val="placeholder"/>
        </w:category>
        <w:types>
          <w:type w:val="bbPlcHdr"/>
        </w:types>
        <w:behaviors>
          <w:behavior w:val="content"/>
        </w:behaviors>
        <w:guid w:val="{FFA8EB1D-46F0-4272-99A2-F0EDA21437BB}"/>
      </w:docPartPr>
      <w:docPartBody>
        <w:p w:rsidR="003203FE" w:rsidRDefault="00E77D10" w:rsidP="00E77D10">
          <w:pPr>
            <w:pStyle w:val="6BFA221FA49241F2BA90EE7D87D24C8D"/>
          </w:pPr>
          <w:r w:rsidRPr="00500E9B">
            <w:rPr>
              <w:rStyle w:val="PlaceholderText"/>
            </w:rPr>
            <w:t>LIST TrustSpecialNeedsBenes.ImportantPeopleNameUse:LIKE THIS:a, b and c</w:t>
          </w:r>
        </w:p>
      </w:docPartBody>
    </w:docPart>
    <w:docPart>
      <w:docPartPr>
        <w:name w:val="CF0FE0456DA7478B9C0D8CEF39F457DF"/>
        <w:category>
          <w:name w:val="General"/>
          <w:gallery w:val="placeholder"/>
        </w:category>
        <w:types>
          <w:type w:val="bbPlcHdr"/>
        </w:types>
        <w:behaviors>
          <w:behavior w:val="content"/>
        </w:behaviors>
        <w:guid w:val="{055147A0-6510-4DCE-A1EF-25A16D38EB29}"/>
      </w:docPartPr>
      <w:docPartBody>
        <w:p w:rsidR="003203FE" w:rsidRDefault="00E77D10" w:rsidP="00E77D10">
          <w:pPr>
            <w:pStyle w:val="CF0FE0456DA7478B9C0D8CEF39F457DF"/>
          </w:pPr>
          <w:r w:rsidRPr="00500E9B">
            <w:rPr>
              <w:rStyle w:val="PlaceholderText"/>
            </w:rPr>
            <w:t>LIST TrustSpecialNeedsBenes.ImportantPeopleNameUse:LIKE THIS:a, b and c</w:t>
          </w:r>
        </w:p>
      </w:docPartBody>
    </w:docPart>
    <w:docPart>
      <w:docPartPr>
        <w:name w:val="0855421B70B5462B8B5C07F44DA3D68D"/>
        <w:category>
          <w:name w:val="General"/>
          <w:gallery w:val="placeholder"/>
        </w:category>
        <w:types>
          <w:type w:val="bbPlcHdr"/>
        </w:types>
        <w:behaviors>
          <w:behavior w:val="content"/>
        </w:behaviors>
        <w:guid w:val="{F20C2EBD-91FC-4744-91BA-992A3BBD9E86}"/>
      </w:docPartPr>
      <w:docPartBody>
        <w:p w:rsidR="003203FE" w:rsidRDefault="00E77D10" w:rsidP="00E77D10">
          <w:pPr>
            <w:pStyle w:val="0855421B70B5462B8B5C07F44DA3D68D"/>
          </w:pPr>
          <w:r w:rsidRPr="00500E9B">
            <w:rPr>
              <w:rStyle w:val="PlaceholderText"/>
            </w:rPr>
            <w:t>LIST TrustSpecialNeedsBenes.ImportantPeopleNameUse:LIKE THIS:a, b and c</w:t>
          </w:r>
        </w:p>
      </w:docPartBody>
    </w:docPart>
    <w:docPart>
      <w:docPartPr>
        <w:name w:val="4572BF3759EE42D2BED1F6F941B974B0"/>
        <w:category>
          <w:name w:val="General"/>
          <w:gallery w:val="placeholder"/>
        </w:category>
        <w:types>
          <w:type w:val="bbPlcHdr"/>
        </w:types>
        <w:behaviors>
          <w:behavior w:val="content"/>
        </w:behaviors>
        <w:guid w:val="{635BAE2F-BDDA-4EA0-9B9B-F450805EF821}"/>
      </w:docPartPr>
      <w:docPartBody>
        <w:p w:rsidR="003203FE" w:rsidRDefault="00E77D10" w:rsidP="00E77D10">
          <w:pPr>
            <w:pStyle w:val="4572BF3759EE42D2BED1F6F941B974B0"/>
          </w:pPr>
          <w:r w:rsidRPr="00500E9B">
            <w:rPr>
              <w:rStyle w:val="PlaceholderText"/>
            </w:rPr>
            <w:t>LIST TrustSpecialNeedsBenes.ImportantPeopleNameUse:LIKE THIS:a, b and c</w:t>
          </w:r>
        </w:p>
      </w:docPartBody>
    </w:docPart>
    <w:docPart>
      <w:docPartPr>
        <w:name w:val="D07B91735B834B2DA03A0FE4D21F77E1"/>
        <w:category>
          <w:name w:val="General"/>
          <w:gallery w:val="placeholder"/>
        </w:category>
        <w:types>
          <w:type w:val="bbPlcHdr"/>
        </w:types>
        <w:behaviors>
          <w:behavior w:val="content"/>
        </w:behaviors>
        <w:guid w:val="{1D5EC703-293F-4CE5-AB48-3A34F57F5629}"/>
      </w:docPartPr>
      <w:docPartBody>
        <w:p w:rsidR="003203FE" w:rsidRDefault="00E77D10" w:rsidP="00E77D10">
          <w:pPr>
            <w:pStyle w:val="D07B91735B834B2DA03A0FE4D21F77E1"/>
          </w:pPr>
          <w:r w:rsidRPr="00500E9B">
            <w:rPr>
              <w:rStyle w:val="PlaceholderText"/>
            </w:rPr>
            <w:t>LIST TrustSpecialNeedsBenes.ImportantPeopleNameUse:LIKE THIS:a, b and c</w:t>
          </w:r>
        </w:p>
      </w:docPartBody>
    </w:docPart>
    <w:docPart>
      <w:docPartPr>
        <w:name w:val="F15A73850F09403F9A0882A465CDDD73"/>
        <w:category>
          <w:name w:val="General"/>
          <w:gallery w:val="placeholder"/>
        </w:category>
        <w:types>
          <w:type w:val="bbPlcHdr"/>
        </w:types>
        <w:behaviors>
          <w:behavior w:val="content"/>
        </w:behaviors>
        <w:guid w:val="{0E7B7F20-B125-461E-95AD-CE583FD97C48}"/>
      </w:docPartPr>
      <w:docPartBody>
        <w:p w:rsidR="003203FE" w:rsidRDefault="00E77D10" w:rsidP="00E77D10">
          <w:pPr>
            <w:pStyle w:val="F15A73850F09403F9A0882A465CDDD73"/>
          </w:pPr>
          <w:r w:rsidRPr="002A2EDE">
            <w:rPr>
              <w:rStyle w:val="PlaceholderText"/>
            </w:rPr>
            <w:t>IF SELECTION(TrustSpecialNeedsBenes.ImportantPeopleGender,1) = "male"</w:t>
          </w:r>
        </w:p>
      </w:docPartBody>
    </w:docPart>
    <w:docPart>
      <w:docPartPr>
        <w:name w:val="98FD049F794A4A00B11DA0FB9D5BF56C"/>
        <w:category>
          <w:name w:val="General"/>
          <w:gallery w:val="placeholder"/>
        </w:category>
        <w:types>
          <w:type w:val="bbPlcHdr"/>
        </w:types>
        <w:behaviors>
          <w:behavior w:val="content"/>
        </w:behaviors>
        <w:guid w:val="{98A00C3C-0E31-4F06-8C38-23288E92FCB6}"/>
      </w:docPartPr>
      <w:docPartBody>
        <w:p w:rsidR="003203FE" w:rsidRDefault="00E77D10" w:rsidP="00E77D10">
          <w:pPr>
            <w:pStyle w:val="98FD049F794A4A00B11DA0FB9D5BF56C"/>
          </w:pPr>
          <w:r w:rsidRPr="002A2EDE">
            <w:rPr>
              <w:rStyle w:val="PlaceholderText"/>
            </w:rPr>
            <w:t>ELSE</w:t>
          </w:r>
        </w:p>
      </w:docPartBody>
    </w:docPart>
    <w:docPart>
      <w:docPartPr>
        <w:name w:val="CCF69C54D8724632B1E455C4D8875734"/>
        <w:category>
          <w:name w:val="General"/>
          <w:gallery w:val="placeholder"/>
        </w:category>
        <w:types>
          <w:type w:val="bbPlcHdr"/>
        </w:types>
        <w:behaviors>
          <w:behavior w:val="content"/>
        </w:behaviors>
        <w:guid w:val="{92C14D06-6EF6-4A7E-A879-AB1D2D289B7B}"/>
      </w:docPartPr>
      <w:docPartBody>
        <w:p w:rsidR="003203FE" w:rsidRDefault="00E77D10" w:rsidP="00E77D10">
          <w:pPr>
            <w:pStyle w:val="CCF69C54D8724632B1E455C4D8875734"/>
          </w:pPr>
          <w:r w:rsidRPr="002A2EDE">
            <w:rPr>
              <w:rStyle w:val="PlaceholderText"/>
            </w:rPr>
            <w:t>END IF</w:t>
          </w:r>
        </w:p>
      </w:docPartBody>
    </w:docPart>
    <w:docPart>
      <w:docPartPr>
        <w:name w:val="18120DC0D1E347BF98B39D20F7565D74"/>
        <w:category>
          <w:name w:val="General"/>
          <w:gallery w:val="placeholder"/>
        </w:category>
        <w:types>
          <w:type w:val="bbPlcHdr"/>
        </w:types>
        <w:behaviors>
          <w:behavior w:val="content"/>
        </w:behaviors>
        <w:guid w:val="{E3EA0628-7C20-4017-83E6-F9B450BF5D0B}"/>
      </w:docPartPr>
      <w:docPartBody>
        <w:p w:rsidR="003203FE" w:rsidRDefault="00E77D10" w:rsidP="00E77D10">
          <w:pPr>
            <w:pStyle w:val="18120DC0D1E347BF98B39D20F7565D74"/>
          </w:pPr>
          <w:r w:rsidRPr="002A2EDE">
            <w:rPr>
              <w:rStyle w:val="PlaceholderText"/>
            </w:rPr>
            <w:t>IF SELECTION(TrustSpecialNeedsBenes.ImportantPeopleGender,1) = "male"</w:t>
          </w:r>
        </w:p>
      </w:docPartBody>
    </w:docPart>
    <w:docPart>
      <w:docPartPr>
        <w:name w:val="B143CE750F7A4263B6EB5D501889A47E"/>
        <w:category>
          <w:name w:val="General"/>
          <w:gallery w:val="placeholder"/>
        </w:category>
        <w:types>
          <w:type w:val="bbPlcHdr"/>
        </w:types>
        <w:behaviors>
          <w:behavior w:val="content"/>
        </w:behaviors>
        <w:guid w:val="{385C8D20-E7FA-41BC-A3EC-EBB2C43AA5A7}"/>
      </w:docPartPr>
      <w:docPartBody>
        <w:p w:rsidR="003203FE" w:rsidRDefault="00E77D10" w:rsidP="00E77D10">
          <w:pPr>
            <w:pStyle w:val="B143CE750F7A4263B6EB5D501889A47E"/>
          </w:pPr>
          <w:r w:rsidRPr="002A2EDE">
            <w:rPr>
              <w:rStyle w:val="PlaceholderText"/>
            </w:rPr>
            <w:t>ELSE</w:t>
          </w:r>
        </w:p>
      </w:docPartBody>
    </w:docPart>
    <w:docPart>
      <w:docPartPr>
        <w:name w:val="69BC4F6EA3644FB3819CECBAC92D345D"/>
        <w:category>
          <w:name w:val="General"/>
          <w:gallery w:val="placeholder"/>
        </w:category>
        <w:types>
          <w:type w:val="bbPlcHdr"/>
        </w:types>
        <w:behaviors>
          <w:behavior w:val="content"/>
        </w:behaviors>
        <w:guid w:val="{BE7661BC-BF0B-4181-8330-39F2CCA98202}"/>
      </w:docPartPr>
      <w:docPartBody>
        <w:p w:rsidR="003203FE" w:rsidRDefault="00E77D10" w:rsidP="00E77D10">
          <w:pPr>
            <w:pStyle w:val="69BC4F6EA3644FB3819CECBAC92D345D"/>
          </w:pPr>
          <w:r w:rsidRPr="002A2EDE">
            <w:rPr>
              <w:rStyle w:val="PlaceholderText"/>
            </w:rPr>
            <w:t>END IF</w:t>
          </w:r>
        </w:p>
      </w:docPartBody>
    </w:docPart>
    <w:docPart>
      <w:docPartPr>
        <w:name w:val="9D434D9F31454B8CB61041617DDE2A29"/>
        <w:category>
          <w:name w:val="General"/>
          <w:gallery w:val="placeholder"/>
        </w:category>
        <w:types>
          <w:type w:val="bbPlcHdr"/>
        </w:types>
        <w:behaviors>
          <w:behavior w:val="content"/>
        </w:behaviors>
        <w:guid w:val="{55433C7E-9570-42A1-9B63-9FF4013FA3EC}"/>
      </w:docPartPr>
      <w:docPartBody>
        <w:p w:rsidR="003203FE" w:rsidRDefault="00E77D10" w:rsidP="00E77D10">
          <w:pPr>
            <w:pStyle w:val="9D434D9F31454B8CB61041617DDE2A29"/>
          </w:pPr>
          <w:r w:rsidRPr="002A2EDE">
            <w:rPr>
              <w:rStyle w:val="PlaceholderText"/>
            </w:rPr>
            <w:t>IF SELECTION(TrustSpecialNeedsBenes.ImportantPeopleGender,1) = "male"</w:t>
          </w:r>
        </w:p>
      </w:docPartBody>
    </w:docPart>
    <w:docPart>
      <w:docPartPr>
        <w:name w:val="B484EA244E304CB095BED0A213624007"/>
        <w:category>
          <w:name w:val="General"/>
          <w:gallery w:val="placeholder"/>
        </w:category>
        <w:types>
          <w:type w:val="bbPlcHdr"/>
        </w:types>
        <w:behaviors>
          <w:behavior w:val="content"/>
        </w:behaviors>
        <w:guid w:val="{2F41281D-11EE-4BC2-AD88-A38592703D9E}"/>
      </w:docPartPr>
      <w:docPartBody>
        <w:p w:rsidR="003203FE" w:rsidRDefault="00E77D10" w:rsidP="00E77D10">
          <w:pPr>
            <w:pStyle w:val="B484EA244E304CB095BED0A213624007"/>
          </w:pPr>
          <w:r w:rsidRPr="002A2EDE">
            <w:rPr>
              <w:rStyle w:val="PlaceholderText"/>
            </w:rPr>
            <w:t>ELSE</w:t>
          </w:r>
        </w:p>
      </w:docPartBody>
    </w:docPart>
    <w:docPart>
      <w:docPartPr>
        <w:name w:val="9B1CF420AA834B50B02A963706A1812E"/>
        <w:category>
          <w:name w:val="General"/>
          <w:gallery w:val="placeholder"/>
        </w:category>
        <w:types>
          <w:type w:val="bbPlcHdr"/>
        </w:types>
        <w:behaviors>
          <w:behavior w:val="content"/>
        </w:behaviors>
        <w:guid w:val="{34864F88-3944-4E7C-ABB6-285CC1ED4183}"/>
      </w:docPartPr>
      <w:docPartBody>
        <w:p w:rsidR="003203FE" w:rsidRDefault="00E77D10" w:rsidP="00E77D10">
          <w:pPr>
            <w:pStyle w:val="9B1CF420AA834B50B02A963706A1812E"/>
          </w:pPr>
          <w:r w:rsidRPr="002A2EDE">
            <w:rPr>
              <w:rStyle w:val="PlaceholderText"/>
            </w:rPr>
            <w:t>END IF</w:t>
          </w:r>
        </w:p>
      </w:docPartBody>
    </w:docPart>
    <w:docPart>
      <w:docPartPr>
        <w:name w:val="57A2CD74410B41388E868F94A18879F2"/>
        <w:category>
          <w:name w:val="General"/>
          <w:gallery w:val="placeholder"/>
        </w:category>
        <w:types>
          <w:type w:val="bbPlcHdr"/>
        </w:types>
        <w:behaviors>
          <w:behavior w:val="content"/>
        </w:behaviors>
        <w:guid w:val="{0B28A988-7C0E-4900-B733-06B93311DFCD}"/>
      </w:docPartPr>
      <w:docPartBody>
        <w:p w:rsidR="003203FE" w:rsidRDefault="00E77D10" w:rsidP="00E77D10">
          <w:pPr>
            <w:pStyle w:val="57A2CD74410B41388E868F94A18879F2"/>
          </w:pPr>
          <w:r w:rsidRPr="00500E9B">
            <w:rPr>
              <w:rStyle w:val="PlaceholderText"/>
            </w:rPr>
            <w:t>LIST TrustSpecialNeedsBenes.ImportantPeopleNameUse:LIKE THIS:a, b and c</w:t>
          </w:r>
        </w:p>
      </w:docPartBody>
    </w:docPart>
    <w:docPart>
      <w:docPartPr>
        <w:name w:val="8D35C2AFDBCE4347A3CF9B5AE583A8E0"/>
        <w:category>
          <w:name w:val="General"/>
          <w:gallery w:val="placeholder"/>
        </w:category>
        <w:types>
          <w:type w:val="bbPlcHdr"/>
        </w:types>
        <w:behaviors>
          <w:behavior w:val="content"/>
        </w:behaviors>
        <w:guid w:val="{994550BF-0BFF-4BB7-B78F-A17115C485F4}"/>
      </w:docPartPr>
      <w:docPartBody>
        <w:p w:rsidR="003203FE" w:rsidRDefault="00E77D10" w:rsidP="00E77D10">
          <w:pPr>
            <w:pStyle w:val="8D35C2AFDBCE4347A3CF9B5AE583A8E0"/>
          </w:pPr>
          <w:r w:rsidRPr="00500E9B">
            <w:rPr>
              <w:rStyle w:val="PlaceholderText"/>
            </w:rPr>
            <w:t>LIST TrustSpecialNeedsBenes.ImportantPeopleNameUse:LIKE THIS:a, b and c</w:t>
          </w:r>
        </w:p>
      </w:docPartBody>
    </w:docPart>
    <w:docPart>
      <w:docPartPr>
        <w:name w:val="C50ECFCCE9334ABFADA08D0CAB77589F"/>
        <w:category>
          <w:name w:val="General"/>
          <w:gallery w:val="placeholder"/>
        </w:category>
        <w:types>
          <w:type w:val="bbPlcHdr"/>
        </w:types>
        <w:behaviors>
          <w:behavior w:val="content"/>
        </w:behaviors>
        <w:guid w:val="{647B57E5-53E8-47D7-99C5-A559A20C674D}"/>
      </w:docPartPr>
      <w:docPartBody>
        <w:p w:rsidR="003203FE" w:rsidRDefault="00E77D10" w:rsidP="00E77D10">
          <w:pPr>
            <w:pStyle w:val="C50ECFCCE9334ABFADA08D0CAB77589F"/>
          </w:pPr>
          <w:r w:rsidRPr="00500E9B">
            <w:rPr>
              <w:rStyle w:val="PlaceholderText"/>
            </w:rPr>
            <w:t>LIST TrustSpecialNeedsBenes.ImportantPeopleNameUse:LIKE THIS:a, b and c</w:t>
          </w:r>
        </w:p>
      </w:docPartBody>
    </w:docPart>
    <w:docPart>
      <w:docPartPr>
        <w:name w:val="C36B8ABC2C9C43EC84551E752884AAD2"/>
        <w:category>
          <w:name w:val="General"/>
          <w:gallery w:val="placeholder"/>
        </w:category>
        <w:types>
          <w:type w:val="bbPlcHdr"/>
        </w:types>
        <w:behaviors>
          <w:behavior w:val="content"/>
        </w:behaviors>
        <w:guid w:val="{B04F6EF6-6242-4381-8EB2-5F25A549615F}"/>
      </w:docPartPr>
      <w:docPartBody>
        <w:p w:rsidR="003203FE" w:rsidRDefault="00E77D10" w:rsidP="00E77D10">
          <w:pPr>
            <w:pStyle w:val="C36B8ABC2C9C43EC84551E752884AAD2"/>
          </w:pPr>
          <w:r w:rsidRPr="002A2EDE">
            <w:rPr>
              <w:rStyle w:val="PlaceholderText"/>
            </w:rPr>
            <w:t>IF SELECTION(TrustSpecialNeedsBenes.ImportantPeopleGender,1) = "male"</w:t>
          </w:r>
        </w:p>
      </w:docPartBody>
    </w:docPart>
    <w:docPart>
      <w:docPartPr>
        <w:name w:val="C3FAE84CAD5743CDB73C3CA146B64909"/>
        <w:category>
          <w:name w:val="General"/>
          <w:gallery w:val="placeholder"/>
        </w:category>
        <w:types>
          <w:type w:val="bbPlcHdr"/>
        </w:types>
        <w:behaviors>
          <w:behavior w:val="content"/>
        </w:behaviors>
        <w:guid w:val="{7D97FFBF-0FCC-4D12-98F1-AFB0D5C1FFD4}"/>
      </w:docPartPr>
      <w:docPartBody>
        <w:p w:rsidR="003203FE" w:rsidRDefault="00E77D10" w:rsidP="00E77D10">
          <w:pPr>
            <w:pStyle w:val="C3FAE84CAD5743CDB73C3CA146B64909"/>
          </w:pPr>
          <w:r w:rsidRPr="002A2EDE">
            <w:rPr>
              <w:rStyle w:val="PlaceholderText"/>
            </w:rPr>
            <w:t>ELSE</w:t>
          </w:r>
        </w:p>
      </w:docPartBody>
    </w:docPart>
    <w:docPart>
      <w:docPartPr>
        <w:name w:val="7E111265258940CC89D2DF686D661749"/>
        <w:category>
          <w:name w:val="General"/>
          <w:gallery w:val="placeholder"/>
        </w:category>
        <w:types>
          <w:type w:val="bbPlcHdr"/>
        </w:types>
        <w:behaviors>
          <w:behavior w:val="content"/>
        </w:behaviors>
        <w:guid w:val="{C3C76E6E-B0E4-4168-B5CA-AA95166DEFF7}"/>
      </w:docPartPr>
      <w:docPartBody>
        <w:p w:rsidR="003203FE" w:rsidRDefault="00E77D10" w:rsidP="00E77D10">
          <w:pPr>
            <w:pStyle w:val="7E111265258940CC89D2DF686D661749"/>
          </w:pPr>
          <w:r w:rsidRPr="002A2EDE">
            <w:rPr>
              <w:rStyle w:val="PlaceholderText"/>
            </w:rPr>
            <w:t>END IF</w:t>
          </w:r>
        </w:p>
      </w:docPartBody>
    </w:docPart>
    <w:docPart>
      <w:docPartPr>
        <w:name w:val="8B13695F5FC343449E3B0D9D4554234B"/>
        <w:category>
          <w:name w:val="General"/>
          <w:gallery w:val="placeholder"/>
        </w:category>
        <w:types>
          <w:type w:val="bbPlcHdr"/>
        </w:types>
        <w:behaviors>
          <w:behavior w:val="content"/>
        </w:behaviors>
        <w:guid w:val="{3B7D4109-DCE1-484A-B1C1-CD9F8F4EC381}"/>
      </w:docPartPr>
      <w:docPartBody>
        <w:p w:rsidR="003203FE" w:rsidRDefault="00E77D10" w:rsidP="00E77D10">
          <w:pPr>
            <w:pStyle w:val="8B13695F5FC343449E3B0D9D4554234B"/>
          </w:pPr>
          <w:r w:rsidRPr="00500E9B">
            <w:rPr>
              <w:rStyle w:val="PlaceholderText"/>
            </w:rPr>
            <w:t>LIST TrustSpecialNeedsBenes.ImportantPeopleNameUse:LIKE THIS:a, b and c</w:t>
          </w:r>
        </w:p>
      </w:docPartBody>
    </w:docPart>
    <w:docPart>
      <w:docPartPr>
        <w:name w:val="AF72126A4FA34A2880B421AB03E5B33D"/>
        <w:category>
          <w:name w:val="General"/>
          <w:gallery w:val="placeholder"/>
        </w:category>
        <w:types>
          <w:type w:val="bbPlcHdr"/>
        </w:types>
        <w:behaviors>
          <w:behavior w:val="content"/>
        </w:behaviors>
        <w:guid w:val="{301ADF21-B683-442E-8E8C-DE4824793433}"/>
      </w:docPartPr>
      <w:docPartBody>
        <w:p w:rsidR="003203FE" w:rsidRDefault="00E77D10" w:rsidP="00E77D10">
          <w:pPr>
            <w:pStyle w:val="AF72126A4FA34A2880B421AB03E5B33D"/>
          </w:pPr>
          <w:r w:rsidRPr="002A2EDE">
            <w:rPr>
              <w:rStyle w:val="PlaceholderText"/>
            </w:rPr>
            <w:t>IF SELECTION(TrustSpecialNeedsBenes.ImportantPeopleGender,1) = "male"</w:t>
          </w:r>
        </w:p>
      </w:docPartBody>
    </w:docPart>
    <w:docPart>
      <w:docPartPr>
        <w:name w:val="8789E77483E34FAB9057E48C7E83EDD4"/>
        <w:category>
          <w:name w:val="General"/>
          <w:gallery w:val="placeholder"/>
        </w:category>
        <w:types>
          <w:type w:val="bbPlcHdr"/>
        </w:types>
        <w:behaviors>
          <w:behavior w:val="content"/>
        </w:behaviors>
        <w:guid w:val="{264A85E4-5964-414E-84B6-A78036CB8BF6}"/>
      </w:docPartPr>
      <w:docPartBody>
        <w:p w:rsidR="003203FE" w:rsidRDefault="00E77D10" w:rsidP="00E77D10">
          <w:pPr>
            <w:pStyle w:val="8789E77483E34FAB9057E48C7E83EDD4"/>
          </w:pPr>
          <w:r w:rsidRPr="002A2EDE">
            <w:rPr>
              <w:rStyle w:val="PlaceholderText"/>
            </w:rPr>
            <w:t>ELSE</w:t>
          </w:r>
        </w:p>
      </w:docPartBody>
    </w:docPart>
    <w:docPart>
      <w:docPartPr>
        <w:name w:val="B919F6ECB3D24BFD91CABAD73DC0F049"/>
        <w:category>
          <w:name w:val="General"/>
          <w:gallery w:val="placeholder"/>
        </w:category>
        <w:types>
          <w:type w:val="bbPlcHdr"/>
        </w:types>
        <w:behaviors>
          <w:behavior w:val="content"/>
        </w:behaviors>
        <w:guid w:val="{38590095-FF7F-4307-8804-3952A436996B}"/>
      </w:docPartPr>
      <w:docPartBody>
        <w:p w:rsidR="003203FE" w:rsidRDefault="00E77D10" w:rsidP="00E77D10">
          <w:pPr>
            <w:pStyle w:val="B919F6ECB3D24BFD91CABAD73DC0F049"/>
          </w:pPr>
          <w:r w:rsidRPr="002A2EDE">
            <w:rPr>
              <w:rStyle w:val="PlaceholderText"/>
            </w:rPr>
            <w:t>END IF</w:t>
          </w:r>
        </w:p>
      </w:docPartBody>
    </w:docPart>
    <w:docPart>
      <w:docPartPr>
        <w:name w:val="BA3279F200714DE8A51B858B7E3C7415"/>
        <w:category>
          <w:name w:val="General"/>
          <w:gallery w:val="placeholder"/>
        </w:category>
        <w:types>
          <w:type w:val="bbPlcHdr"/>
        </w:types>
        <w:behaviors>
          <w:behavior w:val="content"/>
        </w:behaviors>
        <w:guid w:val="{657D44E8-2308-4302-B460-F3C8EDDC14C5}"/>
      </w:docPartPr>
      <w:docPartBody>
        <w:p w:rsidR="003203FE" w:rsidRDefault="00E77D10" w:rsidP="00E77D10">
          <w:pPr>
            <w:pStyle w:val="BA3279F200714DE8A51B858B7E3C7415"/>
          </w:pPr>
          <w:r w:rsidRPr="00500E9B">
            <w:rPr>
              <w:rStyle w:val="PlaceholderText"/>
            </w:rPr>
            <w:t>LIST TrustSpecialNeedsBenes.ImportantPeopleNameUse:LIKE THIS:a, b and c</w:t>
          </w:r>
        </w:p>
      </w:docPartBody>
    </w:docPart>
    <w:docPart>
      <w:docPartPr>
        <w:name w:val="8D706789497D4D4492B955D7B193579D"/>
        <w:category>
          <w:name w:val="General"/>
          <w:gallery w:val="placeholder"/>
        </w:category>
        <w:types>
          <w:type w:val="bbPlcHdr"/>
        </w:types>
        <w:behaviors>
          <w:behavior w:val="content"/>
        </w:behaviors>
        <w:guid w:val="{2B69DE21-24C3-4D92-9DF6-B42CF96DAEF3}"/>
      </w:docPartPr>
      <w:docPartBody>
        <w:p w:rsidR="003203FE" w:rsidRDefault="00E77D10" w:rsidP="00E77D10">
          <w:pPr>
            <w:pStyle w:val="8D706789497D4D4492B955D7B193579D"/>
          </w:pPr>
          <w:r w:rsidRPr="002A2EDE">
            <w:rPr>
              <w:rStyle w:val="PlaceholderText"/>
            </w:rPr>
            <w:t>IF SELECTION(TrustSpecialNeedsBenes.ImportantPeopleGender,1) = "male"</w:t>
          </w:r>
        </w:p>
      </w:docPartBody>
    </w:docPart>
    <w:docPart>
      <w:docPartPr>
        <w:name w:val="01A9C2721F754964907E7F625032203E"/>
        <w:category>
          <w:name w:val="General"/>
          <w:gallery w:val="placeholder"/>
        </w:category>
        <w:types>
          <w:type w:val="bbPlcHdr"/>
        </w:types>
        <w:behaviors>
          <w:behavior w:val="content"/>
        </w:behaviors>
        <w:guid w:val="{D8284236-FD05-412F-BA2D-E3187C6CD2A7}"/>
      </w:docPartPr>
      <w:docPartBody>
        <w:p w:rsidR="003203FE" w:rsidRDefault="00E77D10" w:rsidP="00E77D10">
          <w:pPr>
            <w:pStyle w:val="01A9C2721F754964907E7F625032203E"/>
          </w:pPr>
          <w:r w:rsidRPr="002A2EDE">
            <w:rPr>
              <w:rStyle w:val="PlaceholderText"/>
            </w:rPr>
            <w:t>ELSE</w:t>
          </w:r>
        </w:p>
      </w:docPartBody>
    </w:docPart>
    <w:docPart>
      <w:docPartPr>
        <w:name w:val="E9BD0D639B32434BB210BC828BCCD977"/>
        <w:category>
          <w:name w:val="General"/>
          <w:gallery w:val="placeholder"/>
        </w:category>
        <w:types>
          <w:type w:val="bbPlcHdr"/>
        </w:types>
        <w:behaviors>
          <w:behavior w:val="content"/>
        </w:behaviors>
        <w:guid w:val="{24B291E6-41C2-4C76-B9AF-24BB2EF7BCB2}"/>
      </w:docPartPr>
      <w:docPartBody>
        <w:p w:rsidR="003203FE" w:rsidRDefault="00E77D10" w:rsidP="00E77D10">
          <w:pPr>
            <w:pStyle w:val="E9BD0D639B32434BB210BC828BCCD977"/>
          </w:pPr>
          <w:r w:rsidRPr="002A2EDE">
            <w:rPr>
              <w:rStyle w:val="PlaceholderText"/>
            </w:rPr>
            <w:t>END IF</w:t>
          </w:r>
        </w:p>
      </w:docPartBody>
    </w:docPart>
    <w:docPart>
      <w:docPartPr>
        <w:name w:val="238172EAA7774A4B979923E787000185"/>
        <w:category>
          <w:name w:val="General"/>
          <w:gallery w:val="placeholder"/>
        </w:category>
        <w:types>
          <w:type w:val="bbPlcHdr"/>
        </w:types>
        <w:behaviors>
          <w:behavior w:val="content"/>
        </w:behaviors>
        <w:guid w:val="{1DE13018-7C41-4283-B5CE-50F4A6D91A55}"/>
      </w:docPartPr>
      <w:docPartBody>
        <w:p w:rsidR="003203FE" w:rsidRDefault="00E77D10" w:rsidP="00E77D10">
          <w:pPr>
            <w:pStyle w:val="238172EAA7774A4B979923E787000185"/>
          </w:pPr>
          <w:r w:rsidRPr="00500E9B">
            <w:rPr>
              <w:rStyle w:val="PlaceholderText"/>
            </w:rPr>
            <w:t>LIST TrustSpecialNeedsBenes.ImportantPeopleNameUse:LIKE THIS:a, b and c</w:t>
          </w:r>
        </w:p>
      </w:docPartBody>
    </w:docPart>
    <w:docPart>
      <w:docPartPr>
        <w:name w:val="35ADCC7EDF264F319915EB6C1486AA93"/>
        <w:category>
          <w:name w:val="General"/>
          <w:gallery w:val="placeholder"/>
        </w:category>
        <w:types>
          <w:type w:val="bbPlcHdr"/>
        </w:types>
        <w:behaviors>
          <w:behavior w:val="content"/>
        </w:behaviors>
        <w:guid w:val="{2BCAFBFF-738D-4A48-96C6-01E115DE7F8A}"/>
      </w:docPartPr>
      <w:docPartBody>
        <w:p w:rsidR="003203FE" w:rsidRDefault="00E77D10" w:rsidP="00E77D10">
          <w:pPr>
            <w:pStyle w:val="35ADCC7EDF264F319915EB6C1486AA93"/>
          </w:pPr>
          <w:r w:rsidRPr="002A2EDE">
            <w:rPr>
              <w:rStyle w:val="PlaceholderText"/>
            </w:rPr>
            <w:t>IF SELECTION(TrustSpecialNeedsBenes.ImportantPeopleGender,1) = "male"</w:t>
          </w:r>
        </w:p>
      </w:docPartBody>
    </w:docPart>
    <w:docPart>
      <w:docPartPr>
        <w:name w:val="9322146D7FEF4CCD90BF58572120F049"/>
        <w:category>
          <w:name w:val="General"/>
          <w:gallery w:val="placeholder"/>
        </w:category>
        <w:types>
          <w:type w:val="bbPlcHdr"/>
        </w:types>
        <w:behaviors>
          <w:behavior w:val="content"/>
        </w:behaviors>
        <w:guid w:val="{22D37B50-1EAD-4708-8164-814326EAEFED}"/>
      </w:docPartPr>
      <w:docPartBody>
        <w:p w:rsidR="003203FE" w:rsidRDefault="00E77D10" w:rsidP="00E77D10">
          <w:pPr>
            <w:pStyle w:val="9322146D7FEF4CCD90BF58572120F049"/>
          </w:pPr>
          <w:r w:rsidRPr="002A2EDE">
            <w:rPr>
              <w:rStyle w:val="PlaceholderText"/>
            </w:rPr>
            <w:t>ELSE</w:t>
          </w:r>
        </w:p>
      </w:docPartBody>
    </w:docPart>
    <w:docPart>
      <w:docPartPr>
        <w:name w:val="1DBEF65CEB1C416BA9EACACC403A4F7B"/>
        <w:category>
          <w:name w:val="General"/>
          <w:gallery w:val="placeholder"/>
        </w:category>
        <w:types>
          <w:type w:val="bbPlcHdr"/>
        </w:types>
        <w:behaviors>
          <w:behavior w:val="content"/>
        </w:behaviors>
        <w:guid w:val="{571FAB46-4EA7-4A34-9051-3A4D7684769A}"/>
      </w:docPartPr>
      <w:docPartBody>
        <w:p w:rsidR="003203FE" w:rsidRDefault="00E77D10" w:rsidP="00E77D10">
          <w:pPr>
            <w:pStyle w:val="1DBEF65CEB1C416BA9EACACC403A4F7B"/>
          </w:pPr>
          <w:r w:rsidRPr="002A2EDE">
            <w:rPr>
              <w:rStyle w:val="PlaceholderText"/>
            </w:rPr>
            <w:t>END IF</w:t>
          </w:r>
        </w:p>
      </w:docPartBody>
    </w:docPart>
    <w:docPart>
      <w:docPartPr>
        <w:name w:val="740AE9361CBF4B16804A148FE322F373"/>
        <w:category>
          <w:name w:val="General"/>
          <w:gallery w:val="placeholder"/>
        </w:category>
        <w:types>
          <w:type w:val="bbPlcHdr"/>
        </w:types>
        <w:behaviors>
          <w:behavior w:val="content"/>
        </w:behaviors>
        <w:guid w:val="{33BECDB3-2562-480C-AA52-3F11BD3E2683}"/>
      </w:docPartPr>
      <w:docPartBody>
        <w:p w:rsidR="003203FE" w:rsidRDefault="00E77D10" w:rsidP="00E77D10">
          <w:pPr>
            <w:pStyle w:val="740AE9361CBF4B16804A148FE322F373"/>
          </w:pPr>
          <w:r w:rsidRPr="00500E9B">
            <w:rPr>
              <w:rStyle w:val="PlaceholderText"/>
            </w:rPr>
            <w:t>LIST TrustSpecialNeedsBenes.ImportantPeopleNameUse:LIKE THIS:a, b and c</w:t>
          </w:r>
        </w:p>
      </w:docPartBody>
    </w:docPart>
    <w:docPart>
      <w:docPartPr>
        <w:name w:val="4C2E3887964F44BBABD8A919CD1692DD"/>
        <w:category>
          <w:name w:val="General"/>
          <w:gallery w:val="placeholder"/>
        </w:category>
        <w:types>
          <w:type w:val="bbPlcHdr"/>
        </w:types>
        <w:behaviors>
          <w:behavior w:val="content"/>
        </w:behaviors>
        <w:guid w:val="{23544B3D-4DFC-4529-9221-862938432E77}"/>
      </w:docPartPr>
      <w:docPartBody>
        <w:p w:rsidR="003203FE" w:rsidRDefault="00E77D10" w:rsidP="00E77D10">
          <w:pPr>
            <w:pStyle w:val="4C2E3887964F44BBABD8A919CD1692DD"/>
          </w:pPr>
          <w:r w:rsidRPr="00500E9B">
            <w:rPr>
              <w:rStyle w:val="PlaceholderText"/>
            </w:rPr>
            <w:t>LIST TrustSpecialNeedsBenes.ImportantPeopleNameUse:LIKE THIS:a, b and c</w:t>
          </w:r>
        </w:p>
      </w:docPartBody>
    </w:docPart>
    <w:docPart>
      <w:docPartPr>
        <w:name w:val="3CDE7CB6E85140ADAFE084F6FB146558"/>
        <w:category>
          <w:name w:val="General"/>
          <w:gallery w:val="placeholder"/>
        </w:category>
        <w:types>
          <w:type w:val="bbPlcHdr"/>
        </w:types>
        <w:behaviors>
          <w:behavior w:val="content"/>
        </w:behaviors>
        <w:guid w:val="{88EBD0D9-6C38-47E8-B779-086D2A648129}"/>
      </w:docPartPr>
      <w:docPartBody>
        <w:p w:rsidR="003203FE" w:rsidRDefault="00E77D10" w:rsidP="00E77D10">
          <w:pPr>
            <w:pStyle w:val="3CDE7CB6E85140ADAFE084F6FB146558"/>
          </w:pPr>
          <w:r w:rsidRPr="002A2EDE">
            <w:rPr>
              <w:rStyle w:val="PlaceholderText"/>
            </w:rPr>
            <w:t>IF SELECTION(TrustSpecialNeedsBenes.ImportantPeopleGender,1) = "male"</w:t>
          </w:r>
        </w:p>
      </w:docPartBody>
    </w:docPart>
    <w:docPart>
      <w:docPartPr>
        <w:name w:val="8A8A38BE0A7D4478BBA6BAA862C2267E"/>
        <w:category>
          <w:name w:val="General"/>
          <w:gallery w:val="placeholder"/>
        </w:category>
        <w:types>
          <w:type w:val="bbPlcHdr"/>
        </w:types>
        <w:behaviors>
          <w:behavior w:val="content"/>
        </w:behaviors>
        <w:guid w:val="{24D28471-59C9-4D35-8515-66BCACA29C47}"/>
      </w:docPartPr>
      <w:docPartBody>
        <w:p w:rsidR="003203FE" w:rsidRDefault="00E77D10" w:rsidP="00E77D10">
          <w:pPr>
            <w:pStyle w:val="8A8A38BE0A7D4478BBA6BAA862C2267E"/>
          </w:pPr>
          <w:r w:rsidRPr="002A2EDE">
            <w:rPr>
              <w:rStyle w:val="PlaceholderText"/>
            </w:rPr>
            <w:t>ELSE</w:t>
          </w:r>
        </w:p>
      </w:docPartBody>
    </w:docPart>
    <w:docPart>
      <w:docPartPr>
        <w:name w:val="5CDFCA2D400B4EA3A72B6CB0A61D8720"/>
        <w:category>
          <w:name w:val="General"/>
          <w:gallery w:val="placeholder"/>
        </w:category>
        <w:types>
          <w:type w:val="bbPlcHdr"/>
        </w:types>
        <w:behaviors>
          <w:behavior w:val="content"/>
        </w:behaviors>
        <w:guid w:val="{4461A422-49D2-4183-AB12-31FF717A3B58}"/>
      </w:docPartPr>
      <w:docPartBody>
        <w:p w:rsidR="003203FE" w:rsidRDefault="00E77D10" w:rsidP="00E77D10">
          <w:pPr>
            <w:pStyle w:val="5CDFCA2D400B4EA3A72B6CB0A61D8720"/>
          </w:pPr>
          <w:r w:rsidRPr="002A2EDE">
            <w:rPr>
              <w:rStyle w:val="PlaceholderText"/>
            </w:rPr>
            <w:t>END IF</w:t>
          </w:r>
        </w:p>
      </w:docPartBody>
    </w:docPart>
    <w:docPart>
      <w:docPartPr>
        <w:name w:val="31C1C952290A4F2C9D6244088AD7FD3E"/>
        <w:category>
          <w:name w:val="General"/>
          <w:gallery w:val="placeholder"/>
        </w:category>
        <w:types>
          <w:type w:val="bbPlcHdr"/>
        </w:types>
        <w:behaviors>
          <w:behavior w:val="content"/>
        </w:behaviors>
        <w:guid w:val="{04CEA1AE-96E0-4B40-8E63-54E48D8D0325}"/>
      </w:docPartPr>
      <w:docPartBody>
        <w:p w:rsidR="003203FE" w:rsidRDefault="00E77D10" w:rsidP="00E77D10">
          <w:pPr>
            <w:pStyle w:val="31C1C952290A4F2C9D6244088AD7FD3E"/>
          </w:pPr>
          <w:r w:rsidRPr="002A2EDE">
            <w:rPr>
              <w:rStyle w:val="PlaceholderText"/>
            </w:rPr>
            <w:t>IF SELECTION(TrustSpecialNeedsBenes.ImportantPeopleGender,1) = "male"</w:t>
          </w:r>
        </w:p>
      </w:docPartBody>
    </w:docPart>
    <w:docPart>
      <w:docPartPr>
        <w:name w:val="FE95DE04B00246F2918A658BD25ADC2B"/>
        <w:category>
          <w:name w:val="General"/>
          <w:gallery w:val="placeholder"/>
        </w:category>
        <w:types>
          <w:type w:val="bbPlcHdr"/>
        </w:types>
        <w:behaviors>
          <w:behavior w:val="content"/>
        </w:behaviors>
        <w:guid w:val="{EADCC12F-FAEC-4480-8517-DDA2522499B3}"/>
      </w:docPartPr>
      <w:docPartBody>
        <w:p w:rsidR="003203FE" w:rsidRDefault="00E77D10" w:rsidP="00E77D10">
          <w:pPr>
            <w:pStyle w:val="FE95DE04B00246F2918A658BD25ADC2B"/>
          </w:pPr>
          <w:r w:rsidRPr="002A2EDE">
            <w:rPr>
              <w:rStyle w:val="PlaceholderText"/>
            </w:rPr>
            <w:t>ELSE</w:t>
          </w:r>
        </w:p>
      </w:docPartBody>
    </w:docPart>
    <w:docPart>
      <w:docPartPr>
        <w:name w:val="705E92E8E1DC4C5A819905D65B6D708A"/>
        <w:category>
          <w:name w:val="General"/>
          <w:gallery w:val="placeholder"/>
        </w:category>
        <w:types>
          <w:type w:val="bbPlcHdr"/>
        </w:types>
        <w:behaviors>
          <w:behavior w:val="content"/>
        </w:behaviors>
        <w:guid w:val="{470029F2-81C3-4ED1-A2A0-84DD2A310AE8}"/>
      </w:docPartPr>
      <w:docPartBody>
        <w:p w:rsidR="003203FE" w:rsidRDefault="00E77D10" w:rsidP="00E77D10">
          <w:pPr>
            <w:pStyle w:val="705E92E8E1DC4C5A819905D65B6D708A"/>
          </w:pPr>
          <w:r w:rsidRPr="002A2EDE">
            <w:rPr>
              <w:rStyle w:val="PlaceholderText"/>
            </w:rPr>
            <w:t>END IF</w:t>
          </w:r>
        </w:p>
      </w:docPartBody>
    </w:docPart>
    <w:docPart>
      <w:docPartPr>
        <w:name w:val="2D37F836CAA74A79AB0622ECDF62DE96"/>
        <w:category>
          <w:name w:val="General"/>
          <w:gallery w:val="placeholder"/>
        </w:category>
        <w:types>
          <w:type w:val="bbPlcHdr"/>
        </w:types>
        <w:behaviors>
          <w:behavior w:val="content"/>
        </w:behaviors>
        <w:guid w:val="{EA241FD8-93D2-425C-A1C2-BE8A5004C835}"/>
      </w:docPartPr>
      <w:docPartBody>
        <w:p w:rsidR="003203FE" w:rsidRDefault="00E77D10" w:rsidP="00E77D10">
          <w:pPr>
            <w:pStyle w:val="2D37F836CAA74A79AB0622ECDF62DE96"/>
          </w:pPr>
          <w:r w:rsidRPr="002A2EDE">
            <w:rPr>
              <w:rStyle w:val="PlaceholderText"/>
            </w:rPr>
            <w:t>IF SELECTION(TrustSpecialNeedsBenes.ImportantPeopleGender,1) = "male"</w:t>
          </w:r>
        </w:p>
      </w:docPartBody>
    </w:docPart>
    <w:docPart>
      <w:docPartPr>
        <w:name w:val="BEA50ED2AA90431097FC6B4D71A35031"/>
        <w:category>
          <w:name w:val="General"/>
          <w:gallery w:val="placeholder"/>
        </w:category>
        <w:types>
          <w:type w:val="bbPlcHdr"/>
        </w:types>
        <w:behaviors>
          <w:behavior w:val="content"/>
        </w:behaviors>
        <w:guid w:val="{2BF39A29-81B5-4589-9A8B-9F3A81A27223}"/>
      </w:docPartPr>
      <w:docPartBody>
        <w:p w:rsidR="003203FE" w:rsidRDefault="00E77D10" w:rsidP="00E77D10">
          <w:pPr>
            <w:pStyle w:val="BEA50ED2AA90431097FC6B4D71A35031"/>
          </w:pPr>
          <w:r w:rsidRPr="002A2EDE">
            <w:rPr>
              <w:rStyle w:val="PlaceholderText"/>
            </w:rPr>
            <w:t>ELSE</w:t>
          </w:r>
        </w:p>
      </w:docPartBody>
    </w:docPart>
    <w:docPart>
      <w:docPartPr>
        <w:name w:val="24AE950AE22244BDAC34A71BCF488AB1"/>
        <w:category>
          <w:name w:val="General"/>
          <w:gallery w:val="placeholder"/>
        </w:category>
        <w:types>
          <w:type w:val="bbPlcHdr"/>
        </w:types>
        <w:behaviors>
          <w:behavior w:val="content"/>
        </w:behaviors>
        <w:guid w:val="{2C4CB6D6-0B45-41A4-974D-52EDA5122A4A}"/>
      </w:docPartPr>
      <w:docPartBody>
        <w:p w:rsidR="003203FE" w:rsidRDefault="00E77D10" w:rsidP="00E77D10">
          <w:pPr>
            <w:pStyle w:val="24AE950AE22244BDAC34A71BCF488AB1"/>
          </w:pPr>
          <w:r w:rsidRPr="002A2EDE">
            <w:rPr>
              <w:rStyle w:val="PlaceholderText"/>
            </w:rPr>
            <w:t>END IF</w:t>
          </w:r>
        </w:p>
      </w:docPartBody>
    </w:docPart>
    <w:docPart>
      <w:docPartPr>
        <w:name w:val="08999CCDB4E34CD0B50A02B5B9BAA5D6"/>
        <w:category>
          <w:name w:val="General"/>
          <w:gallery w:val="placeholder"/>
        </w:category>
        <w:types>
          <w:type w:val="bbPlcHdr"/>
        </w:types>
        <w:behaviors>
          <w:behavior w:val="content"/>
        </w:behaviors>
        <w:guid w:val="{684DADD5-67F1-4706-BCEE-9A33BEE9B5C8}"/>
      </w:docPartPr>
      <w:docPartBody>
        <w:p w:rsidR="003203FE" w:rsidRDefault="00E77D10" w:rsidP="00E77D10">
          <w:pPr>
            <w:pStyle w:val="08999CCDB4E34CD0B50A02B5B9BAA5D6"/>
          </w:pPr>
          <w:r w:rsidRPr="00500E9B">
            <w:rPr>
              <w:rStyle w:val="PlaceholderText"/>
            </w:rPr>
            <w:t>LIST TrustSpecialNeedsBenes.ImportantPeopleNameUse:LIKE THIS:a, b and c</w:t>
          </w:r>
        </w:p>
      </w:docPartBody>
    </w:docPart>
    <w:docPart>
      <w:docPartPr>
        <w:name w:val="3E724F18CF8944C7B286175EF95E66DC"/>
        <w:category>
          <w:name w:val="General"/>
          <w:gallery w:val="placeholder"/>
        </w:category>
        <w:types>
          <w:type w:val="bbPlcHdr"/>
        </w:types>
        <w:behaviors>
          <w:behavior w:val="content"/>
        </w:behaviors>
        <w:guid w:val="{FD28ADD4-2FBB-4AAE-BA7F-6747C5FAF0CA}"/>
      </w:docPartPr>
      <w:docPartBody>
        <w:p w:rsidR="003203FE" w:rsidRDefault="00E77D10" w:rsidP="00E77D10">
          <w:pPr>
            <w:pStyle w:val="3E724F18CF8944C7B286175EF95E66DC"/>
          </w:pPr>
          <w:r w:rsidRPr="00500E9B">
            <w:rPr>
              <w:rStyle w:val="PlaceholderText"/>
            </w:rPr>
            <w:t>LIST TrustSpecialNeedsBenes.ImportantPeopleNameUse:LIKE THIS:a, b and c</w:t>
          </w:r>
        </w:p>
      </w:docPartBody>
    </w:docPart>
    <w:docPart>
      <w:docPartPr>
        <w:name w:val="76F100E8DC4648FE822C836A10C66015"/>
        <w:category>
          <w:name w:val="General"/>
          <w:gallery w:val="placeholder"/>
        </w:category>
        <w:types>
          <w:type w:val="bbPlcHdr"/>
        </w:types>
        <w:behaviors>
          <w:behavior w:val="content"/>
        </w:behaviors>
        <w:guid w:val="{959B7660-CC5A-40A6-819F-7F1B537EA913}"/>
      </w:docPartPr>
      <w:docPartBody>
        <w:p w:rsidR="003203FE" w:rsidRDefault="00E77D10" w:rsidP="00E77D10">
          <w:pPr>
            <w:pStyle w:val="76F100E8DC4648FE822C836A10C66015"/>
          </w:pPr>
          <w:r w:rsidRPr="00500E9B">
            <w:rPr>
              <w:rStyle w:val="PlaceholderText"/>
            </w:rPr>
            <w:t>LIST TrustSpecialNeedsBenes.ImportantPeopleNameUse:LIKE THIS:a, b and c</w:t>
          </w:r>
        </w:p>
      </w:docPartBody>
    </w:docPart>
    <w:docPart>
      <w:docPartPr>
        <w:name w:val="DCFA820CAB99439585820A5E603A96C9"/>
        <w:category>
          <w:name w:val="General"/>
          <w:gallery w:val="placeholder"/>
        </w:category>
        <w:types>
          <w:type w:val="bbPlcHdr"/>
        </w:types>
        <w:behaviors>
          <w:behavior w:val="content"/>
        </w:behaviors>
        <w:guid w:val="{ECCF5268-830E-4CE8-9C27-A0D5895139FD}"/>
      </w:docPartPr>
      <w:docPartBody>
        <w:p w:rsidR="003203FE" w:rsidRDefault="00E77D10" w:rsidP="00E77D10">
          <w:pPr>
            <w:pStyle w:val="DCFA820CAB99439585820A5E603A96C9"/>
          </w:pPr>
          <w:r w:rsidRPr="00500E9B">
            <w:rPr>
              <w:rStyle w:val="PlaceholderText"/>
            </w:rPr>
            <w:t>LIST TrustSpecialNeedsBenes.ImportantPeopleNameUse:LIKE THIS:a, b and c</w:t>
          </w:r>
        </w:p>
      </w:docPartBody>
    </w:docPart>
    <w:docPart>
      <w:docPartPr>
        <w:name w:val="8A71B34A40654C9F9FFC447E4C1DCBCF"/>
        <w:category>
          <w:name w:val="General"/>
          <w:gallery w:val="placeholder"/>
        </w:category>
        <w:types>
          <w:type w:val="bbPlcHdr"/>
        </w:types>
        <w:behaviors>
          <w:behavior w:val="content"/>
        </w:behaviors>
        <w:guid w:val="{C672CD5A-205E-497B-8027-7796A568036C}"/>
      </w:docPartPr>
      <w:docPartBody>
        <w:p w:rsidR="003203FE" w:rsidRDefault="00E77D10" w:rsidP="00E77D10">
          <w:pPr>
            <w:pStyle w:val="8A71B34A40654C9F9FFC447E4C1DCBCF"/>
          </w:pPr>
          <w:r w:rsidRPr="00500E9B">
            <w:rPr>
              <w:rStyle w:val="PlaceholderText"/>
            </w:rPr>
            <w:t>END IF</w:t>
          </w:r>
        </w:p>
      </w:docPartBody>
    </w:docPart>
    <w:docPart>
      <w:docPartPr>
        <w:name w:val="D189E901A57A4E03B2974129B1DB5560"/>
        <w:category>
          <w:name w:val="General"/>
          <w:gallery w:val="placeholder"/>
        </w:category>
        <w:types>
          <w:type w:val="bbPlcHdr"/>
        </w:types>
        <w:behaviors>
          <w:behavior w:val="content"/>
        </w:behaviors>
        <w:guid w:val="{DE236FE8-D12C-4EEE-975E-0AEFED8620D3}"/>
      </w:docPartPr>
      <w:docPartBody>
        <w:p w:rsidR="00047BD6" w:rsidRDefault="009A1E34">
          <w:r w:rsidRPr="0064689B">
            <w:rPr>
              <w:rStyle w:val="PlaceholderText"/>
            </w:rPr>
            <w:t>END IF</w:t>
          </w:r>
        </w:p>
      </w:docPartBody>
    </w:docPart>
    <w:docPart>
      <w:docPartPr>
        <w:name w:val="09E4F92F12FC4635A7C0D96A3278E3C7"/>
        <w:category>
          <w:name w:val="General"/>
          <w:gallery w:val="placeholder"/>
        </w:category>
        <w:types>
          <w:type w:val="bbPlcHdr"/>
        </w:types>
        <w:behaviors>
          <w:behavior w:val="content"/>
        </w:behaviors>
        <w:guid w:val="{F6A825BF-61E1-468E-A6A6-B26D896AF282}"/>
      </w:docPartPr>
      <w:docPartBody>
        <w:p w:rsidR="00047BD6" w:rsidRDefault="009A1E34">
          <w:r w:rsidRPr="0064689B">
            <w:rPr>
              <w:rStyle w:val="PlaceholderText"/>
            </w:rPr>
            <w:t>ELSE</w:t>
          </w:r>
        </w:p>
      </w:docPartBody>
    </w:docPart>
    <w:docPart>
      <w:docPartPr>
        <w:name w:val="57532585340546A0B5E1ED3151F1DCF5"/>
        <w:category>
          <w:name w:val="General"/>
          <w:gallery w:val="placeholder"/>
        </w:category>
        <w:types>
          <w:type w:val="bbPlcHdr"/>
        </w:types>
        <w:behaviors>
          <w:behavior w:val="content"/>
        </w:behaviors>
        <w:guid w:val="{839F526D-3368-4D45-8086-7A039E8DAC2A}"/>
      </w:docPartPr>
      <w:docPartBody>
        <w:p w:rsidR="00047BD6" w:rsidRDefault="009A1E34" w:rsidP="009A1E34">
          <w:pPr>
            <w:pStyle w:val="57532585340546A0B5E1ED3151F1DCF5"/>
          </w:pPr>
          <w:r w:rsidRPr="00CA1771">
            <w:rPr>
              <w:rStyle w:val="PlaceholderText"/>
            </w:rPr>
            <w:t>TrustDate</w:t>
          </w:r>
        </w:p>
      </w:docPartBody>
    </w:docPart>
    <w:docPart>
      <w:docPartPr>
        <w:name w:val="C21AB24D1C5D47918FF9F667A0C5113A"/>
        <w:category>
          <w:name w:val="General"/>
          <w:gallery w:val="placeholder"/>
        </w:category>
        <w:types>
          <w:type w:val="bbPlcHdr"/>
        </w:types>
        <w:behaviors>
          <w:behavior w:val="content"/>
        </w:behaviors>
        <w:guid w:val="{9630A279-59AC-4B9E-9EB8-FF58EEC41F30}"/>
      </w:docPartPr>
      <w:docPartBody>
        <w:p w:rsidR="00047BD6" w:rsidRDefault="009A1E34">
          <w:r w:rsidRPr="0064689B">
            <w:rPr>
              <w:rStyle w:val="PlaceholderText"/>
            </w:rPr>
            <w:t>END IF</w:t>
          </w:r>
        </w:p>
      </w:docPartBody>
    </w:docPart>
    <w:docPart>
      <w:docPartPr>
        <w:name w:val="F87F02B8E0C742B6B4E9C3FE4C84394A"/>
        <w:category>
          <w:name w:val="General"/>
          <w:gallery w:val="placeholder"/>
        </w:category>
        <w:types>
          <w:type w:val="bbPlcHdr"/>
        </w:types>
        <w:behaviors>
          <w:behavior w:val="content"/>
        </w:behaviors>
        <w:guid w:val="{275871EB-8FBD-4AEE-9F66-7C8A4B4B0951}"/>
      </w:docPartPr>
      <w:docPartBody>
        <w:p w:rsidR="00047BD6" w:rsidRDefault="009A1E34">
          <w:r w:rsidRPr="0064689B">
            <w:rPr>
              <w:rStyle w:val="PlaceholderText"/>
            </w:rPr>
            <w:t>AdminSingleDateOfDeath</w:t>
          </w:r>
        </w:p>
      </w:docPartBody>
    </w:docPart>
    <w:docPart>
      <w:docPartPr>
        <w:name w:val="BDC1DB6F9A8341ACA7C9324B144CF7F0"/>
        <w:category>
          <w:name w:val="General"/>
          <w:gallery w:val="placeholder"/>
        </w:category>
        <w:types>
          <w:type w:val="bbPlcHdr"/>
        </w:types>
        <w:behaviors>
          <w:behavior w:val="content"/>
        </w:behaviors>
        <w:guid w:val="{4A61A3B9-10F3-48AB-A9D0-7FCF8E1A3DA8}"/>
      </w:docPartPr>
      <w:docPartBody>
        <w:p w:rsidR="00047BD6" w:rsidRDefault="009A1E34">
          <w:r w:rsidRPr="0064689B">
            <w:rPr>
              <w:rStyle w:val="PlaceholderText"/>
            </w:rPr>
            <w:t>PrimaryNameSigningUse:LIKE THIS</w:t>
          </w:r>
        </w:p>
      </w:docPartBody>
    </w:docPart>
    <w:docPart>
      <w:docPartPr>
        <w:name w:val="3A08A390F01E4E8FBCFCC9FCB3162C93"/>
        <w:category>
          <w:name w:val="General"/>
          <w:gallery w:val="placeholder"/>
        </w:category>
        <w:types>
          <w:type w:val="bbPlcHdr"/>
        </w:types>
        <w:behaviors>
          <w:behavior w:val="content"/>
        </w:behaviors>
        <w:guid w:val="{958DAB94-BE7D-41FD-B1AB-23E09FF766BA}"/>
      </w:docPartPr>
      <w:docPartBody>
        <w:p w:rsidR="00047BD6" w:rsidRDefault="009A1E34">
          <w:r w:rsidRPr="0064689B">
            <w:rPr>
              <w:rStyle w:val="PlaceholderText"/>
            </w:rPr>
            <w:t>PartnerNameSigningUse:LIKE THIS</w:t>
          </w:r>
        </w:p>
      </w:docPartBody>
    </w:docPart>
    <w:docPart>
      <w:docPartPr>
        <w:name w:val="C4CBB9EF74F449BDBFEE0429CC2CB224"/>
        <w:category>
          <w:name w:val="General"/>
          <w:gallery w:val="placeholder"/>
        </w:category>
        <w:types>
          <w:type w:val="bbPlcHdr"/>
        </w:types>
        <w:behaviors>
          <w:behavior w:val="content"/>
        </w:behaviors>
        <w:guid w:val="{33DDB9A3-7896-4623-A863-724AB187A5B4}"/>
      </w:docPartPr>
      <w:docPartBody>
        <w:p w:rsidR="007077A6" w:rsidRDefault="00047BD6" w:rsidP="00047BD6">
          <w:pPr>
            <w:pStyle w:val="C4CBB9EF74F449BDBFEE0429CC2CB224"/>
          </w:pPr>
          <w:r w:rsidRPr="00814826">
            <w:rPr>
              <w:rStyle w:val="PlaceholderText"/>
            </w:rPr>
            <w:t>TrustDate:Mmmm d, yyyy</w:t>
          </w:r>
        </w:p>
      </w:docPartBody>
    </w:docPart>
    <w:docPart>
      <w:docPartPr>
        <w:name w:val="9D73D7142C6C44B88BAE96963266FA9C"/>
        <w:category>
          <w:name w:val="General"/>
          <w:gallery w:val="placeholder"/>
        </w:category>
        <w:types>
          <w:type w:val="bbPlcHdr"/>
        </w:types>
        <w:behaviors>
          <w:behavior w:val="content"/>
        </w:behaviors>
        <w:guid w:val="{7D11E496-DE76-43E7-938F-8F2B4289F45B}"/>
      </w:docPartPr>
      <w:docPartBody>
        <w:p w:rsidR="007077A6" w:rsidRDefault="00047BD6" w:rsidP="00047BD6">
          <w:pPr>
            <w:pStyle w:val="9D73D7142C6C44B88BAE96963266FA9C"/>
          </w:pPr>
          <w:r w:rsidRPr="0064689B">
            <w:rPr>
              <w:rStyle w:val="PlaceholderText"/>
            </w:rPr>
            <w:t>PrimaryNameSigningUse:LIKE THIS</w:t>
          </w:r>
        </w:p>
      </w:docPartBody>
    </w:docPart>
    <w:docPart>
      <w:docPartPr>
        <w:name w:val="637187BABFEA42B58B38497CE99D18E2"/>
        <w:category>
          <w:name w:val="General"/>
          <w:gallery w:val="placeholder"/>
        </w:category>
        <w:types>
          <w:type w:val="bbPlcHdr"/>
        </w:types>
        <w:behaviors>
          <w:behavior w:val="content"/>
        </w:behaviors>
        <w:guid w:val="{4EBF817B-19D9-47E0-A04F-B5260642BA7B}"/>
      </w:docPartPr>
      <w:docPartBody>
        <w:p w:rsidR="007077A6" w:rsidRDefault="00047BD6" w:rsidP="00047BD6">
          <w:pPr>
            <w:pStyle w:val="637187BABFEA42B58B38497CE99D18E2"/>
          </w:pPr>
          <w:r w:rsidRPr="0064689B">
            <w:rPr>
              <w:rStyle w:val="PlaceholderText"/>
            </w:rPr>
            <w:t>PartnerNameSigningUse:LIKE THIS</w:t>
          </w:r>
        </w:p>
      </w:docPartBody>
    </w:docPart>
    <w:docPart>
      <w:docPartPr>
        <w:name w:val="5DA257E1A6F545C7AF72D8B93573AB6D"/>
        <w:category>
          <w:name w:val="General"/>
          <w:gallery w:val="placeholder"/>
        </w:category>
        <w:types>
          <w:type w:val="bbPlcHdr"/>
        </w:types>
        <w:behaviors>
          <w:behavior w:val="content"/>
        </w:behaviors>
        <w:guid w:val="{67FE0625-32D3-4569-B9E8-B6391F51A871}"/>
      </w:docPartPr>
      <w:docPartBody>
        <w:p w:rsidR="007077A6" w:rsidRDefault="00047BD6">
          <w:r w:rsidRPr="00F31162">
            <w:rPr>
              <w:rStyle w:val="PlaceholderText"/>
            </w:rPr>
            <w:t>IF TrustJoint?</w:t>
          </w:r>
        </w:p>
      </w:docPartBody>
    </w:docPart>
    <w:docPart>
      <w:docPartPr>
        <w:name w:val="FC1DBAB90B104540BA52CFF5663DDFE3"/>
        <w:category>
          <w:name w:val="General"/>
          <w:gallery w:val="placeholder"/>
        </w:category>
        <w:types>
          <w:type w:val="bbPlcHdr"/>
        </w:types>
        <w:behaviors>
          <w:behavior w:val="content"/>
        </w:behaviors>
        <w:guid w:val="{EE349C4A-2918-46ED-9814-39EA25A4813F}"/>
      </w:docPartPr>
      <w:docPartBody>
        <w:p w:rsidR="007077A6" w:rsidRDefault="00047BD6" w:rsidP="00047BD6">
          <w:pPr>
            <w:pStyle w:val="FC1DBAB90B104540BA52CFF5663DDFE3"/>
          </w:pPr>
          <w:r w:rsidRPr="0064689B">
            <w:rPr>
              <w:rStyle w:val="PlaceholderText"/>
            </w:rPr>
            <w:t>AdminSingleDateOfDeath</w:t>
          </w:r>
        </w:p>
      </w:docPartBody>
    </w:docPart>
    <w:docPart>
      <w:docPartPr>
        <w:name w:val="58EF8E682C9844F5BF6AC2E86FE19D24"/>
        <w:category>
          <w:name w:val="General"/>
          <w:gallery w:val="placeholder"/>
        </w:category>
        <w:types>
          <w:type w:val="bbPlcHdr"/>
        </w:types>
        <w:behaviors>
          <w:behavior w:val="content"/>
        </w:behaviors>
        <w:guid w:val="{C63877B9-CDF1-4FCD-8098-811B3144082C}"/>
      </w:docPartPr>
      <w:docPartBody>
        <w:p w:rsidR="007077A6" w:rsidRDefault="00047BD6" w:rsidP="00047BD6">
          <w:pPr>
            <w:pStyle w:val="58EF8E682C9844F5BF6AC2E86FE19D24"/>
          </w:pPr>
          <w:r w:rsidRPr="00814826">
            <w:rPr>
              <w:rStyle w:val="PlaceholderText"/>
            </w:rPr>
            <w:t>ELSE</w:t>
          </w:r>
        </w:p>
      </w:docPartBody>
    </w:docPart>
    <w:docPart>
      <w:docPartPr>
        <w:name w:val="A39EE8A6C2C046E88669AF6ABD25630E"/>
        <w:category>
          <w:name w:val="General"/>
          <w:gallery w:val="placeholder"/>
        </w:category>
        <w:types>
          <w:type w:val="bbPlcHdr"/>
        </w:types>
        <w:behaviors>
          <w:behavior w:val="content"/>
        </w:behaviors>
        <w:guid w:val="{6D01490F-B20F-47C6-973E-A196BBB28EAE}"/>
      </w:docPartPr>
      <w:docPartBody>
        <w:p w:rsidR="007077A6" w:rsidRDefault="00047BD6" w:rsidP="00047BD6">
          <w:pPr>
            <w:pStyle w:val="A39EE8A6C2C046E88669AF6ABD25630E"/>
          </w:pPr>
          <w:r w:rsidRPr="00814826">
            <w:rPr>
              <w:rStyle w:val="PlaceholderText"/>
            </w:rPr>
            <w:t>END IF</w:t>
          </w:r>
        </w:p>
      </w:docPartBody>
    </w:docPart>
    <w:docPart>
      <w:docPartPr>
        <w:name w:val="37EC0FF7E5AF42C9AC470E2AD2F51104"/>
        <w:category>
          <w:name w:val="General"/>
          <w:gallery w:val="placeholder"/>
        </w:category>
        <w:types>
          <w:type w:val="bbPlcHdr"/>
        </w:types>
        <w:behaviors>
          <w:behavior w:val="content"/>
        </w:behaviors>
        <w:guid w:val="{B05D7E14-E0E0-424C-AF73-E5EBF5CE6731}"/>
      </w:docPartPr>
      <w:docPartBody>
        <w:p w:rsidR="00B01341" w:rsidRDefault="00056D5B" w:rsidP="00056D5B">
          <w:pPr>
            <w:pStyle w:val="37EC0FF7E5AF42C9AC470E2AD2F51104"/>
          </w:pPr>
          <w:r w:rsidRPr="00750AEF">
            <w:rPr>
              <w:rStyle w:val="PlaceholderText"/>
            </w:rPr>
            <w:t>ResponsibleAttorney.Name:LIKE THIS</w:t>
          </w:r>
        </w:p>
      </w:docPartBody>
    </w:docPart>
    <w:docPart>
      <w:docPartPr>
        <w:name w:val="095B6CB085764EFC93D785EEAE50E07F"/>
        <w:category>
          <w:name w:val="General"/>
          <w:gallery w:val="placeholder"/>
        </w:category>
        <w:types>
          <w:type w:val="bbPlcHdr"/>
        </w:types>
        <w:behaviors>
          <w:behavior w:val="content"/>
        </w:behaviors>
        <w:guid w:val="{A323889E-8F58-4FD3-BF91-3EDE9B0F476A}"/>
      </w:docPartPr>
      <w:docPartBody>
        <w:p w:rsidR="00B01341" w:rsidRDefault="00056D5B" w:rsidP="00056D5B">
          <w:pPr>
            <w:pStyle w:val="095B6CB085764EFC93D785EEAE50E07F"/>
          </w:pPr>
          <w:r w:rsidRPr="00750AEF">
            <w:rPr>
              <w:rStyle w:val="PlaceholderText"/>
            </w:rPr>
            <w:t>ResponsibleAttorney.Firm Name</w:t>
          </w:r>
        </w:p>
      </w:docPartBody>
    </w:docPart>
    <w:docPart>
      <w:docPartPr>
        <w:name w:val="897FB90DCE014A17810ABB0F81514598"/>
        <w:category>
          <w:name w:val="General"/>
          <w:gallery w:val="placeholder"/>
        </w:category>
        <w:types>
          <w:type w:val="bbPlcHdr"/>
        </w:types>
        <w:behaviors>
          <w:behavior w:val="content"/>
        </w:behaviors>
        <w:guid w:val="{181C0F6E-EEB0-4BB3-A196-1E2CF0F03BE2}"/>
      </w:docPartPr>
      <w:docPartBody>
        <w:p w:rsidR="00B01341" w:rsidRDefault="00056D5B" w:rsidP="00056D5B">
          <w:pPr>
            <w:pStyle w:val="897FB90DCE014A17810ABB0F81514598"/>
          </w:pPr>
          <w:r w:rsidRPr="00A67505">
            <w:rPr>
              <w:rStyle w:val="PlaceholderText"/>
            </w:rPr>
            <w:t>END IF</w:t>
          </w:r>
        </w:p>
      </w:docPartBody>
    </w:docPart>
    <w:docPart>
      <w:docPartPr>
        <w:name w:val="1154FA9E781047FCB4D51090E08B4A6D"/>
        <w:category>
          <w:name w:val="General"/>
          <w:gallery w:val="placeholder"/>
        </w:category>
        <w:types>
          <w:type w:val="bbPlcHdr"/>
        </w:types>
        <w:behaviors>
          <w:behavior w:val="content"/>
        </w:behaviors>
        <w:guid w:val="{12B3EB9C-E67F-4028-82BE-D8C039E7F5B1}"/>
      </w:docPartPr>
      <w:docPartBody>
        <w:p w:rsidR="00B01341" w:rsidRDefault="00056D5B" w:rsidP="00056D5B">
          <w:pPr>
            <w:pStyle w:val="1154FA9E781047FCB4D51090E08B4A6D"/>
          </w:pPr>
          <w:r w:rsidRPr="00750AEF">
            <w:rPr>
              <w:rStyle w:val="PlaceholderText"/>
            </w:rPr>
            <w:t>ResponsibleAttorney.Email</w:t>
          </w:r>
        </w:p>
      </w:docPartBody>
    </w:docPart>
    <w:docPart>
      <w:docPartPr>
        <w:name w:val="70E2E650F7824064B0269FC51D9D720C"/>
        <w:category>
          <w:name w:val="General"/>
          <w:gallery w:val="placeholder"/>
        </w:category>
        <w:types>
          <w:type w:val="bbPlcHdr"/>
        </w:types>
        <w:behaviors>
          <w:behavior w:val="content"/>
        </w:behaviors>
        <w:guid w:val="{1F6908C5-D907-4B48-82C7-139B095EB759}"/>
      </w:docPartPr>
      <w:docPartBody>
        <w:p w:rsidR="00B01341" w:rsidRDefault="00056D5B" w:rsidP="00056D5B">
          <w:pPr>
            <w:pStyle w:val="70E2E650F7824064B0269FC51D9D720C"/>
          </w:pPr>
          <w:r w:rsidRPr="000B18FC">
            <w:rPr>
              <w:rStyle w:val="PlaceholderText"/>
            </w:rPr>
            <w:t>PrimaryNameSigningUse:Like This</w:t>
          </w:r>
        </w:p>
      </w:docPartBody>
    </w:docPart>
    <w:docPart>
      <w:docPartPr>
        <w:name w:val="26E3ADED78944E8995C232602A03AFA0"/>
        <w:category>
          <w:name w:val="General"/>
          <w:gallery w:val="placeholder"/>
        </w:category>
        <w:types>
          <w:type w:val="bbPlcHdr"/>
        </w:types>
        <w:behaviors>
          <w:behavior w:val="content"/>
        </w:behaviors>
        <w:guid w:val="{64E802E0-CC56-413A-AE0C-EA258EDC2603}"/>
      </w:docPartPr>
      <w:docPartBody>
        <w:p w:rsidR="00B01341" w:rsidRDefault="00056D5B" w:rsidP="00056D5B">
          <w:pPr>
            <w:pStyle w:val="26E3ADED78944E8995C232602A03AFA0"/>
          </w:pPr>
          <w:r w:rsidRPr="00AA0885">
            <w:rPr>
              <w:rStyle w:val="PlaceholderText"/>
            </w:rPr>
            <w:t>IF NOT PrimaryMailingAddressSame?</w:t>
          </w:r>
        </w:p>
      </w:docPartBody>
    </w:docPart>
    <w:docPart>
      <w:docPartPr>
        <w:name w:val="6A1736EF95D1440CB20EBBA76388DB7A"/>
        <w:category>
          <w:name w:val="General"/>
          <w:gallery w:val="placeholder"/>
        </w:category>
        <w:types>
          <w:type w:val="bbPlcHdr"/>
        </w:types>
        <w:behaviors>
          <w:behavior w:val="content"/>
        </w:behaviors>
        <w:guid w:val="{74360D71-8082-4438-B247-206588162FBD}"/>
      </w:docPartPr>
      <w:docPartBody>
        <w:p w:rsidR="00B01341" w:rsidRDefault="00056D5B" w:rsidP="00056D5B">
          <w:pPr>
            <w:pStyle w:val="6A1736EF95D1440CB20EBBA76388DB7A"/>
          </w:pPr>
          <w:r w:rsidRPr="00AA0885">
            <w:rPr>
              <w:rStyle w:val="PlaceholderText"/>
            </w:rPr>
            <w:t>PrimaryMailingAddressStreet1:Like This</w:t>
          </w:r>
        </w:p>
      </w:docPartBody>
    </w:docPart>
    <w:docPart>
      <w:docPartPr>
        <w:name w:val="ABC40DF22B4B4D58A9BE45D012625853"/>
        <w:category>
          <w:name w:val="General"/>
          <w:gallery w:val="placeholder"/>
        </w:category>
        <w:types>
          <w:type w:val="bbPlcHdr"/>
        </w:types>
        <w:behaviors>
          <w:behavior w:val="content"/>
        </w:behaviors>
        <w:guid w:val="{3A46632B-9617-47A6-BC53-F21DFD380CB3}"/>
      </w:docPartPr>
      <w:docPartBody>
        <w:p w:rsidR="00B01341" w:rsidRDefault="00056D5B" w:rsidP="00056D5B">
          <w:pPr>
            <w:pStyle w:val="ABC40DF22B4B4D58A9BE45D012625853"/>
          </w:pPr>
          <w:r w:rsidRPr="00AA0885">
            <w:rPr>
              <w:rStyle w:val="PlaceholderText"/>
            </w:rPr>
            <w:t>IF ANSWERED (PrimaryMailingAddressStreet2)</w:t>
          </w:r>
        </w:p>
      </w:docPartBody>
    </w:docPart>
    <w:docPart>
      <w:docPartPr>
        <w:name w:val="F959E392CA194FE39DEC0EC1666F84A5"/>
        <w:category>
          <w:name w:val="General"/>
          <w:gallery w:val="placeholder"/>
        </w:category>
        <w:types>
          <w:type w:val="bbPlcHdr"/>
        </w:types>
        <w:behaviors>
          <w:behavior w:val="content"/>
        </w:behaviors>
        <w:guid w:val="{9D10CA87-4DBF-4656-AE64-95BEDBE0AE8E}"/>
      </w:docPartPr>
      <w:docPartBody>
        <w:p w:rsidR="00B01341" w:rsidRDefault="00056D5B" w:rsidP="00056D5B">
          <w:pPr>
            <w:pStyle w:val="F959E392CA194FE39DEC0EC1666F84A5"/>
          </w:pPr>
          <w:r w:rsidRPr="00AA0885">
            <w:rPr>
              <w:rStyle w:val="PlaceholderText"/>
            </w:rPr>
            <w:t>PrimaryMailingAddressStreet2:Like This</w:t>
          </w:r>
        </w:p>
      </w:docPartBody>
    </w:docPart>
    <w:docPart>
      <w:docPartPr>
        <w:name w:val="7F2B8EC1828D4588BEE22CBE6EF824A3"/>
        <w:category>
          <w:name w:val="General"/>
          <w:gallery w:val="placeholder"/>
        </w:category>
        <w:types>
          <w:type w:val="bbPlcHdr"/>
        </w:types>
        <w:behaviors>
          <w:behavior w:val="content"/>
        </w:behaviors>
        <w:guid w:val="{ACD86AD7-D45C-40DB-B426-20C3509B5333}"/>
      </w:docPartPr>
      <w:docPartBody>
        <w:p w:rsidR="00B01341" w:rsidRDefault="00056D5B" w:rsidP="00056D5B">
          <w:pPr>
            <w:pStyle w:val="7F2B8EC1828D4588BEE22CBE6EF824A3"/>
          </w:pPr>
          <w:r w:rsidRPr="0048144F">
            <w:rPr>
              <w:rStyle w:val="PlaceholderText"/>
            </w:rPr>
            <w:t>END IF</w:t>
          </w:r>
        </w:p>
      </w:docPartBody>
    </w:docPart>
    <w:docPart>
      <w:docPartPr>
        <w:name w:val="D7BF4C553E1B46AFA14369C5E395024F"/>
        <w:category>
          <w:name w:val="General"/>
          <w:gallery w:val="placeholder"/>
        </w:category>
        <w:types>
          <w:type w:val="bbPlcHdr"/>
        </w:types>
        <w:behaviors>
          <w:behavior w:val="content"/>
        </w:behaviors>
        <w:guid w:val="{10D6BE5D-B1A3-46CA-9272-4DFC1E9CF2FF}"/>
      </w:docPartPr>
      <w:docPartBody>
        <w:p w:rsidR="00B01341" w:rsidRDefault="00056D5B" w:rsidP="00056D5B">
          <w:pPr>
            <w:pStyle w:val="D7BF4C553E1B46AFA14369C5E395024F"/>
          </w:pPr>
          <w:r w:rsidRPr="00AA0885">
            <w:rPr>
              <w:rStyle w:val="PlaceholderText"/>
            </w:rPr>
            <w:t>IF ANSWERED (PrimaryMailingAddressAptNo)</w:t>
          </w:r>
        </w:p>
      </w:docPartBody>
    </w:docPart>
    <w:docPart>
      <w:docPartPr>
        <w:name w:val="546F3F40B79E401AB0C642DBF38E4BD4"/>
        <w:category>
          <w:name w:val="General"/>
          <w:gallery w:val="placeholder"/>
        </w:category>
        <w:types>
          <w:type w:val="bbPlcHdr"/>
        </w:types>
        <w:behaviors>
          <w:behavior w:val="content"/>
        </w:behaviors>
        <w:guid w:val="{13DE4DAE-EBE0-4B6F-AE3A-606AB78FF320}"/>
      </w:docPartPr>
      <w:docPartBody>
        <w:p w:rsidR="00B01341" w:rsidRDefault="00056D5B" w:rsidP="00056D5B">
          <w:pPr>
            <w:pStyle w:val="546F3F40B79E401AB0C642DBF38E4BD4"/>
          </w:pPr>
          <w:r w:rsidRPr="007C3DB5">
            <w:rPr>
              <w:rStyle w:val="PlaceholderText"/>
            </w:rPr>
            <w:t>PrimaryMailingAddressAptNo:Like This</w:t>
          </w:r>
        </w:p>
      </w:docPartBody>
    </w:docPart>
    <w:docPart>
      <w:docPartPr>
        <w:name w:val="020D112929C04256AF899F032E66208E"/>
        <w:category>
          <w:name w:val="General"/>
          <w:gallery w:val="placeholder"/>
        </w:category>
        <w:types>
          <w:type w:val="bbPlcHdr"/>
        </w:types>
        <w:behaviors>
          <w:behavior w:val="content"/>
        </w:behaviors>
        <w:guid w:val="{61B4965B-8B60-491D-BF8C-FC82B904FE39}"/>
      </w:docPartPr>
      <w:docPartBody>
        <w:p w:rsidR="00B01341" w:rsidRDefault="00056D5B" w:rsidP="00056D5B">
          <w:pPr>
            <w:pStyle w:val="020D112929C04256AF899F032E66208E"/>
          </w:pPr>
          <w:r w:rsidRPr="0048144F">
            <w:rPr>
              <w:rStyle w:val="PlaceholderText"/>
            </w:rPr>
            <w:t>END IF</w:t>
          </w:r>
        </w:p>
      </w:docPartBody>
    </w:docPart>
    <w:docPart>
      <w:docPartPr>
        <w:name w:val="8B84EA915D734F65B033E0D7B606F63E"/>
        <w:category>
          <w:name w:val="General"/>
          <w:gallery w:val="placeholder"/>
        </w:category>
        <w:types>
          <w:type w:val="bbPlcHdr"/>
        </w:types>
        <w:behaviors>
          <w:behavior w:val="content"/>
        </w:behaviors>
        <w:guid w:val="{E7262C31-E8A8-4F9D-A572-031754AE31A4}"/>
      </w:docPartPr>
      <w:docPartBody>
        <w:p w:rsidR="00B01341" w:rsidRDefault="00056D5B" w:rsidP="00056D5B">
          <w:pPr>
            <w:pStyle w:val="8B84EA915D734F65B033E0D7B606F63E"/>
          </w:pPr>
          <w:r w:rsidRPr="00AA0885">
            <w:rPr>
              <w:rStyle w:val="PlaceholderText"/>
            </w:rPr>
            <w:t>PrimaryMailingAddressCity:Like This</w:t>
          </w:r>
        </w:p>
      </w:docPartBody>
    </w:docPart>
    <w:docPart>
      <w:docPartPr>
        <w:name w:val="AA7114F3DAC14EFEB1F7871461B7C52D"/>
        <w:category>
          <w:name w:val="General"/>
          <w:gallery w:val="placeholder"/>
        </w:category>
        <w:types>
          <w:type w:val="bbPlcHdr"/>
        </w:types>
        <w:behaviors>
          <w:behavior w:val="content"/>
        </w:behaviors>
        <w:guid w:val="{ADBAD9A4-B3A6-4457-A8EB-92AFC4C0B5A1}"/>
      </w:docPartPr>
      <w:docPartBody>
        <w:p w:rsidR="00B01341" w:rsidRDefault="00056D5B" w:rsidP="00056D5B">
          <w:pPr>
            <w:pStyle w:val="AA7114F3DAC14EFEB1F7871461B7C52D"/>
          </w:pPr>
          <w:r w:rsidRPr="005D527C">
            <w:rPr>
              <w:rStyle w:val="PlaceholderText"/>
            </w:rPr>
            <w:t>PrimaryMailingAddressState.State Abbreviation:LIKE THIS</w:t>
          </w:r>
        </w:p>
      </w:docPartBody>
    </w:docPart>
    <w:docPart>
      <w:docPartPr>
        <w:name w:val="56F8DDD4B94045DCB66926EA065DD4FA"/>
        <w:category>
          <w:name w:val="General"/>
          <w:gallery w:val="placeholder"/>
        </w:category>
        <w:types>
          <w:type w:val="bbPlcHdr"/>
        </w:types>
        <w:behaviors>
          <w:behavior w:val="content"/>
        </w:behaviors>
        <w:guid w:val="{04FCBAFE-1136-4AC1-A8D7-C78693E50D5C}"/>
      </w:docPartPr>
      <w:docPartBody>
        <w:p w:rsidR="00B01341" w:rsidRDefault="00056D5B" w:rsidP="00056D5B">
          <w:pPr>
            <w:pStyle w:val="56F8DDD4B94045DCB66926EA065DD4FA"/>
          </w:pPr>
          <w:r w:rsidRPr="00AA0885">
            <w:rPr>
              <w:rStyle w:val="PlaceholderText"/>
            </w:rPr>
            <w:t>PrimaryMailingAddressZip</w:t>
          </w:r>
        </w:p>
      </w:docPartBody>
    </w:docPart>
    <w:docPart>
      <w:docPartPr>
        <w:name w:val="732BB200638746F5BDB425E43EB88D7C"/>
        <w:category>
          <w:name w:val="General"/>
          <w:gallery w:val="placeholder"/>
        </w:category>
        <w:types>
          <w:type w:val="bbPlcHdr"/>
        </w:types>
        <w:behaviors>
          <w:behavior w:val="content"/>
        </w:behaviors>
        <w:guid w:val="{C7D71A38-2CA3-442A-B5C1-F8AF49E28134}"/>
      </w:docPartPr>
      <w:docPartBody>
        <w:p w:rsidR="00B01341" w:rsidRDefault="00056D5B" w:rsidP="00056D5B">
          <w:pPr>
            <w:pStyle w:val="732BB200638746F5BDB425E43EB88D7C"/>
          </w:pPr>
          <w:r w:rsidRPr="000E7756">
            <w:rPr>
              <w:rStyle w:val="PlaceholderText"/>
            </w:rPr>
            <w:t>ELSE</w:t>
          </w:r>
        </w:p>
      </w:docPartBody>
    </w:docPart>
    <w:docPart>
      <w:docPartPr>
        <w:name w:val="00B70BF22F1548EB8CA8856ED3807365"/>
        <w:category>
          <w:name w:val="General"/>
          <w:gallery w:val="placeholder"/>
        </w:category>
        <w:types>
          <w:type w:val="bbPlcHdr"/>
        </w:types>
        <w:behaviors>
          <w:behavior w:val="content"/>
        </w:behaviors>
        <w:guid w:val="{B556EC31-EBF2-41BC-95CA-18F5B8DE3A65}"/>
      </w:docPartPr>
      <w:docPartBody>
        <w:p w:rsidR="00B01341" w:rsidRDefault="00056D5B" w:rsidP="00056D5B">
          <w:pPr>
            <w:pStyle w:val="00B70BF22F1548EB8CA8856ED3807365"/>
          </w:pPr>
          <w:r w:rsidRPr="00C46056">
            <w:rPr>
              <w:rStyle w:val="PlaceholderText"/>
            </w:rPr>
            <w:t>PrimaryAddressStreet1:Like This</w:t>
          </w:r>
        </w:p>
      </w:docPartBody>
    </w:docPart>
    <w:docPart>
      <w:docPartPr>
        <w:name w:val="2E53361FB4314CF384CBF883753718BF"/>
        <w:category>
          <w:name w:val="General"/>
          <w:gallery w:val="placeholder"/>
        </w:category>
        <w:types>
          <w:type w:val="bbPlcHdr"/>
        </w:types>
        <w:behaviors>
          <w:behavior w:val="content"/>
        </w:behaviors>
        <w:guid w:val="{DB2015DB-AC1C-4194-9D14-EF35CCA67271}"/>
      </w:docPartPr>
      <w:docPartBody>
        <w:p w:rsidR="00B01341" w:rsidRDefault="00056D5B" w:rsidP="00056D5B">
          <w:pPr>
            <w:pStyle w:val="2E53361FB4314CF384CBF883753718BF"/>
          </w:pPr>
          <w:r w:rsidRPr="0048144F">
            <w:rPr>
              <w:rStyle w:val="PlaceholderText"/>
            </w:rPr>
            <w:t>IF ANSWERED (PrimaryAddressAptNo)</w:t>
          </w:r>
        </w:p>
      </w:docPartBody>
    </w:docPart>
    <w:docPart>
      <w:docPartPr>
        <w:name w:val="56A792BBF3B242DE9A633C52AB02CB4F"/>
        <w:category>
          <w:name w:val="General"/>
          <w:gallery w:val="placeholder"/>
        </w:category>
        <w:types>
          <w:type w:val="bbPlcHdr"/>
        </w:types>
        <w:behaviors>
          <w:behavior w:val="content"/>
        </w:behaviors>
        <w:guid w:val="{D7F019F4-DAAA-4055-B6A8-ABC39BAFC4EE}"/>
      </w:docPartPr>
      <w:docPartBody>
        <w:p w:rsidR="00B01341" w:rsidRDefault="00056D5B" w:rsidP="00056D5B">
          <w:pPr>
            <w:pStyle w:val="56A792BBF3B242DE9A633C52AB02CB4F"/>
          </w:pPr>
          <w:r w:rsidRPr="007C3DB5">
            <w:rPr>
              <w:rStyle w:val="PlaceholderText"/>
            </w:rPr>
            <w:t>PrimaryAddressAptNo:Like This</w:t>
          </w:r>
        </w:p>
      </w:docPartBody>
    </w:docPart>
    <w:docPart>
      <w:docPartPr>
        <w:name w:val="45776E2186614E77BC35303A864681C9"/>
        <w:category>
          <w:name w:val="General"/>
          <w:gallery w:val="placeholder"/>
        </w:category>
        <w:types>
          <w:type w:val="bbPlcHdr"/>
        </w:types>
        <w:behaviors>
          <w:behavior w:val="content"/>
        </w:behaviors>
        <w:guid w:val="{0AC51CCE-8791-4842-A5F9-25D8F2340F8A}"/>
      </w:docPartPr>
      <w:docPartBody>
        <w:p w:rsidR="00B01341" w:rsidRDefault="00056D5B" w:rsidP="00056D5B">
          <w:pPr>
            <w:pStyle w:val="45776E2186614E77BC35303A864681C9"/>
          </w:pPr>
          <w:r w:rsidRPr="0048144F">
            <w:rPr>
              <w:rStyle w:val="PlaceholderText"/>
            </w:rPr>
            <w:t>END IF</w:t>
          </w:r>
        </w:p>
      </w:docPartBody>
    </w:docPart>
    <w:docPart>
      <w:docPartPr>
        <w:name w:val="1EDFEBBDC89D437DAC51ACF11E33B3A8"/>
        <w:category>
          <w:name w:val="General"/>
          <w:gallery w:val="placeholder"/>
        </w:category>
        <w:types>
          <w:type w:val="bbPlcHdr"/>
        </w:types>
        <w:behaviors>
          <w:behavior w:val="content"/>
        </w:behaviors>
        <w:guid w:val="{EEB4F2FF-02D1-412F-AFFA-B720695DE208}"/>
      </w:docPartPr>
      <w:docPartBody>
        <w:p w:rsidR="00B01341" w:rsidRDefault="00056D5B" w:rsidP="00056D5B">
          <w:pPr>
            <w:pStyle w:val="1EDFEBBDC89D437DAC51ACF11E33B3A8"/>
          </w:pPr>
          <w:r w:rsidRPr="00C46056">
            <w:rPr>
              <w:rStyle w:val="PlaceholderText"/>
            </w:rPr>
            <w:t>PrimaryAddressCity:Like This</w:t>
          </w:r>
        </w:p>
      </w:docPartBody>
    </w:docPart>
    <w:docPart>
      <w:docPartPr>
        <w:name w:val="DDB79A1B89BE4B01BE73113D2A7D82DD"/>
        <w:category>
          <w:name w:val="General"/>
          <w:gallery w:val="placeholder"/>
        </w:category>
        <w:types>
          <w:type w:val="bbPlcHdr"/>
        </w:types>
        <w:behaviors>
          <w:behavior w:val="content"/>
        </w:behaviors>
        <w:guid w:val="{AC2B7E11-4A93-4FAE-BB58-FD08B7AD2FFC}"/>
      </w:docPartPr>
      <w:docPartBody>
        <w:p w:rsidR="00B01341" w:rsidRDefault="00056D5B" w:rsidP="00056D5B">
          <w:pPr>
            <w:pStyle w:val="DDB79A1B89BE4B01BE73113D2A7D82DD"/>
          </w:pPr>
          <w:r w:rsidRPr="005D527C">
            <w:rPr>
              <w:rStyle w:val="PlaceholderText"/>
            </w:rPr>
            <w:t>PrimaryAddressState.State Abbreviation:LIKE THIS</w:t>
          </w:r>
        </w:p>
      </w:docPartBody>
    </w:docPart>
    <w:docPart>
      <w:docPartPr>
        <w:name w:val="B6C9BCA42CCE40D99832D4B426E6C6A8"/>
        <w:category>
          <w:name w:val="General"/>
          <w:gallery w:val="placeholder"/>
        </w:category>
        <w:types>
          <w:type w:val="bbPlcHdr"/>
        </w:types>
        <w:behaviors>
          <w:behavior w:val="content"/>
        </w:behaviors>
        <w:guid w:val="{E6E597FF-7D2A-4504-A836-75C42B721D4C}"/>
      </w:docPartPr>
      <w:docPartBody>
        <w:p w:rsidR="00B01341" w:rsidRDefault="00056D5B" w:rsidP="00056D5B">
          <w:pPr>
            <w:pStyle w:val="B6C9BCA42CCE40D99832D4B426E6C6A8"/>
          </w:pPr>
          <w:r w:rsidRPr="00F02674">
            <w:rPr>
              <w:rStyle w:val="PlaceholderText"/>
            </w:rPr>
            <w:t>PrimaryAddressZip</w:t>
          </w:r>
        </w:p>
      </w:docPartBody>
    </w:docPart>
    <w:docPart>
      <w:docPartPr>
        <w:name w:val="E712F1267A3B4DD98CA5EE41096DF773"/>
        <w:category>
          <w:name w:val="General"/>
          <w:gallery w:val="placeholder"/>
        </w:category>
        <w:types>
          <w:type w:val="bbPlcHdr"/>
        </w:types>
        <w:behaviors>
          <w:behavior w:val="content"/>
        </w:behaviors>
        <w:guid w:val="{980707E3-9B13-4CE3-91A6-6ACC1AD6E0C3}"/>
      </w:docPartPr>
      <w:docPartBody>
        <w:p w:rsidR="00B01341" w:rsidRDefault="00056D5B" w:rsidP="00056D5B">
          <w:pPr>
            <w:pStyle w:val="E712F1267A3B4DD98CA5EE41096DF773"/>
          </w:pPr>
          <w:r w:rsidRPr="00AA0885">
            <w:rPr>
              <w:rStyle w:val="PlaceholderText"/>
            </w:rPr>
            <w:t>END IF</w:t>
          </w:r>
        </w:p>
      </w:docPartBody>
    </w:docPart>
    <w:docPart>
      <w:docPartPr>
        <w:name w:val="91B2438EDB944D2BA4745D09EA7900D1"/>
        <w:category>
          <w:name w:val="General"/>
          <w:gallery w:val="placeholder"/>
        </w:category>
        <w:types>
          <w:type w:val="bbPlcHdr"/>
        </w:types>
        <w:behaviors>
          <w:behavior w:val="content"/>
        </w:behaviors>
        <w:guid w:val="{1D9158C0-EF4B-4313-9971-096AF74C45AF}"/>
      </w:docPartPr>
      <w:docPartBody>
        <w:p w:rsidR="00B01341" w:rsidRDefault="00056D5B" w:rsidP="00056D5B">
          <w:pPr>
            <w:pStyle w:val="91B2438EDB944D2BA4745D09EA7900D1"/>
          </w:pPr>
          <w:r w:rsidRPr="0048144F">
            <w:rPr>
              <w:rStyle w:val="PlaceholderText"/>
            </w:rPr>
            <w:t>PrimaryGender.Mr</w:t>
          </w:r>
        </w:p>
      </w:docPartBody>
    </w:docPart>
    <w:docPart>
      <w:docPartPr>
        <w:name w:val="5913501CD2544C8D9F7BF5D5968AFBC4"/>
        <w:category>
          <w:name w:val="General"/>
          <w:gallery w:val="placeholder"/>
        </w:category>
        <w:types>
          <w:type w:val="bbPlcHdr"/>
        </w:types>
        <w:behaviors>
          <w:behavior w:val="content"/>
        </w:behaviors>
        <w:guid w:val="{2C2D1301-95CC-479D-BA6A-D942446B167A}"/>
      </w:docPartPr>
      <w:docPartBody>
        <w:p w:rsidR="00B01341" w:rsidRDefault="00056D5B" w:rsidP="00056D5B">
          <w:pPr>
            <w:pStyle w:val="5913501CD2544C8D9F7BF5D5968AFBC4"/>
          </w:pPr>
          <w:r w:rsidRPr="00C2279D">
            <w:rPr>
              <w:rStyle w:val="PlaceholderText"/>
            </w:rPr>
            <w:t>PrimaryNameLast:Like This</w:t>
          </w:r>
        </w:p>
      </w:docPartBody>
    </w:docPart>
    <w:docPart>
      <w:docPartPr>
        <w:name w:val="ECEC61FD41D5429885E5C1B5D0BD9E28"/>
        <w:category>
          <w:name w:val="General"/>
          <w:gallery w:val="placeholder"/>
        </w:category>
        <w:types>
          <w:type w:val="bbPlcHdr"/>
        </w:types>
        <w:behaviors>
          <w:behavior w:val="content"/>
        </w:behaviors>
        <w:guid w:val="{CE9A6A92-A9C5-49D2-816E-E67F9355662F}"/>
      </w:docPartPr>
      <w:docPartBody>
        <w:p w:rsidR="00B01341" w:rsidRDefault="00056D5B" w:rsidP="00056D5B">
          <w:pPr>
            <w:pStyle w:val="ECEC61FD41D5429885E5C1B5D0BD9E28"/>
          </w:pPr>
          <w:r w:rsidRPr="00750AEF">
            <w:rPr>
              <w:rStyle w:val="PlaceholderText"/>
            </w:rPr>
            <w:t>ResponsibleAttorney.Name:LIKE THIS</w:t>
          </w:r>
        </w:p>
      </w:docPartBody>
    </w:docPart>
    <w:docPart>
      <w:docPartPr>
        <w:name w:val="7F9D5B07403E4635AE778C37BC272514"/>
        <w:category>
          <w:name w:val="General"/>
          <w:gallery w:val="placeholder"/>
        </w:category>
        <w:types>
          <w:type w:val="bbPlcHdr"/>
        </w:types>
        <w:behaviors>
          <w:behavior w:val="content"/>
        </w:behaviors>
        <w:guid w:val="{E4613562-2F85-4975-AE22-CD372E8FE175}"/>
      </w:docPartPr>
      <w:docPartBody>
        <w:p w:rsidR="00B01341" w:rsidRDefault="00056D5B" w:rsidP="00056D5B">
          <w:pPr>
            <w:pStyle w:val="7F9D5B07403E4635AE778C37BC272514"/>
          </w:pPr>
          <w:r w:rsidRPr="00750AEF">
            <w:rPr>
              <w:rStyle w:val="PlaceholderText"/>
            </w:rPr>
            <w:t>ResponsibleAttorney.Firm Name</w:t>
          </w:r>
        </w:p>
      </w:docPartBody>
    </w:docPart>
    <w:docPart>
      <w:docPartPr>
        <w:name w:val="2EAD7F5CFFE845509BACB27E16C2CF04"/>
        <w:category>
          <w:name w:val="General"/>
          <w:gallery w:val="placeholder"/>
        </w:category>
        <w:types>
          <w:type w:val="bbPlcHdr"/>
        </w:types>
        <w:behaviors>
          <w:behavior w:val="content"/>
        </w:behaviors>
        <w:guid w:val="{2FB79C5D-BE50-4E65-AE0A-799AF6105EC4}"/>
      </w:docPartPr>
      <w:docPartBody>
        <w:p w:rsidR="00B01341" w:rsidRDefault="00056D5B" w:rsidP="00056D5B">
          <w:pPr>
            <w:pStyle w:val="2EAD7F5CFFE845509BACB27E16C2CF04"/>
          </w:pPr>
          <w:r w:rsidRPr="00A67505">
            <w:rPr>
              <w:rStyle w:val="PlaceholderText"/>
            </w:rPr>
            <w:t>END IF</w:t>
          </w:r>
        </w:p>
      </w:docPartBody>
    </w:docPart>
    <w:docPart>
      <w:docPartPr>
        <w:name w:val="8EFF368F5EB84712B3C9383E81EEB29D"/>
        <w:category>
          <w:name w:val="General"/>
          <w:gallery w:val="placeholder"/>
        </w:category>
        <w:types>
          <w:type w:val="bbPlcHdr"/>
        </w:types>
        <w:behaviors>
          <w:behavior w:val="content"/>
        </w:behaviors>
        <w:guid w:val="{900544B3-E531-42DC-90E4-5AA17C0940BC}"/>
      </w:docPartPr>
      <w:docPartBody>
        <w:p w:rsidR="00B01341" w:rsidRDefault="00056D5B" w:rsidP="00056D5B">
          <w:pPr>
            <w:pStyle w:val="8EFF368F5EB84712B3C9383E81EEB29D"/>
          </w:pPr>
          <w:r w:rsidRPr="00750AEF">
            <w:rPr>
              <w:rStyle w:val="PlaceholderText"/>
            </w:rPr>
            <w:t>ResponsibleAttorney.Email</w:t>
          </w:r>
        </w:p>
      </w:docPartBody>
    </w:docPart>
    <w:docPart>
      <w:docPartPr>
        <w:name w:val="4E57C5A1F6E84D0FAB4B511A3FD6597E"/>
        <w:category>
          <w:name w:val="General"/>
          <w:gallery w:val="placeholder"/>
        </w:category>
        <w:types>
          <w:type w:val="bbPlcHdr"/>
        </w:types>
        <w:behaviors>
          <w:behavior w:val="content"/>
        </w:behaviors>
        <w:guid w:val="{BDB4BF60-CD77-46A9-86DE-7E9D71CB8CA8}"/>
      </w:docPartPr>
      <w:docPartBody>
        <w:p w:rsidR="00B01341" w:rsidRDefault="00056D5B">
          <w:r w:rsidRPr="00110168">
            <w:rPr>
              <w:rStyle w:val="PlaceholderText"/>
            </w:rPr>
            <w:t>END IF</w:t>
          </w:r>
        </w:p>
      </w:docPartBody>
    </w:docPart>
    <w:docPart>
      <w:docPartPr>
        <w:name w:val="31D6A5CD94324273A90986CC44C03963"/>
        <w:category>
          <w:name w:val="General"/>
          <w:gallery w:val="placeholder"/>
        </w:category>
        <w:types>
          <w:type w:val="bbPlcHdr"/>
        </w:types>
        <w:behaviors>
          <w:behavior w:val="content"/>
        </w:behaviors>
        <w:guid w:val="{518660C2-CAC3-4E5D-9A86-D0FA8986C2FB}"/>
      </w:docPartPr>
      <w:docPartBody>
        <w:p w:rsidR="00B01341" w:rsidRDefault="00056D5B">
          <w:r w:rsidRPr="00110168">
            <w:rPr>
              <w:rStyle w:val="PlaceholderText"/>
            </w:rPr>
            <w:t>IF EPType = "Trust Plan"</w:t>
          </w:r>
        </w:p>
      </w:docPartBody>
    </w:docPart>
    <w:docPart>
      <w:docPartPr>
        <w:name w:val="7D3851D80E7B4398BEB0A2E0C13DD6E8"/>
        <w:category>
          <w:name w:val="General"/>
          <w:gallery w:val="placeholder"/>
        </w:category>
        <w:types>
          <w:type w:val="bbPlcHdr"/>
        </w:types>
        <w:behaviors>
          <w:behavior w:val="content"/>
        </w:behaviors>
        <w:guid w:val="{1FDF04BA-DDBD-44B6-B663-4461C0D7578C}"/>
      </w:docPartPr>
      <w:docPartBody>
        <w:p w:rsidR="00B01341" w:rsidRDefault="00056D5B">
          <w:r w:rsidRPr="00110168">
            <w:rPr>
              <w:rStyle w:val="PlaceholderText"/>
            </w:rPr>
            <w:t>ELSE</w:t>
          </w:r>
        </w:p>
      </w:docPartBody>
    </w:docPart>
    <w:docPart>
      <w:docPartPr>
        <w:name w:val="B771D59969B44BABB0BFF823D3A99828"/>
        <w:category>
          <w:name w:val="General"/>
          <w:gallery w:val="placeholder"/>
        </w:category>
        <w:types>
          <w:type w:val="bbPlcHdr"/>
        </w:types>
        <w:behaviors>
          <w:behavior w:val="content"/>
        </w:behaviors>
        <w:guid w:val="{98D8D5DF-97E1-4326-AC63-AE1913B1EA2C}"/>
      </w:docPartPr>
      <w:docPartBody>
        <w:p w:rsidR="00B01341" w:rsidRDefault="00056D5B">
          <w:r w:rsidRPr="00110168">
            <w:rPr>
              <w:rStyle w:val="PlaceholderText"/>
            </w:rPr>
            <w:t>END IF</w:t>
          </w:r>
        </w:p>
      </w:docPartBody>
    </w:docPart>
    <w:docPart>
      <w:docPartPr>
        <w:name w:val="41A59F6FB26D4280B29D929D72DF7D8D"/>
        <w:category>
          <w:name w:val="General"/>
          <w:gallery w:val="placeholder"/>
        </w:category>
        <w:types>
          <w:type w:val="bbPlcHdr"/>
        </w:types>
        <w:behaviors>
          <w:behavior w:val="content"/>
        </w:behaviors>
        <w:guid w:val="{1FF35109-6007-4190-A110-7D64AF641F91}"/>
      </w:docPartPr>
      <w:docPartBody>
        <w:p w:rsidR="00B01341" w:rsidRDefault="00056D5B">
          <w:r w:rsidRPr="00110168">
            <w:rPr>
              <w:rStyle w:val="PlaceholderText"/>
            </w:rPr>
            <w:t>IF EPType = "Standard Will Package"</w:t>
          </w:r>
        </w:p>
      </w:docPartBody>
    </w:docPart>
    <w:docPart>
      <w:docPartPr>
        <w:name w:val="D8C55E09B86342D2B7E2C8FC75088820"/>
        <w:category>
          <w:name w:val="General"/>
          <w:gallery w:val="placeholder"/>
        </w:category>
        <w:types>
          <w:type w:val="bbPlcHdr"/>
        </w:types>
        <w:behaviors>
          <w:behavior w:val="content"/>
        </w:behaviors>
        <w:guid w:val="{F860C630-E748-45CF-980B-EB4289EE35BB}"/>
      </w:docPartPr>
      <w:docPartBody>
        <w:p w:rsidR="00B01341" w:rsidRDefault="00056D5B">
          <w:r w:rsidRPr="00643720">
            <w:rPr>
              <w:rStyle w:val="PlaceholderText"/>
            </w:rPr>
            <w:t>INSERT "SingleDeeds.docx"</w:t>
          </w:r>
        </w:p>
      </w:docPartBody>
    </w:docPart>
    <w:docPart>
      <w:docPartPr>
        <w:name w:val="2748409973ED4EF6A5B450D8B3C17D36"/>
        <w:category>
          <w:name w:val="General"/>
          <w:gallery w:val="placeholder"/>
        </w:category>
        <w:types>
          <w:type w:val="bbPlcHdr"/>
        </w:types>
        <w:behaviors>
          <w:behavior w:val="content"/>
        </w:behaviors>
        <w:guid w:val="{89057496-6D8D-4D23-AAC4-D2F9DB5BDB73}"/>
      </w:docPartPr>
      <w:docPartBody>
        <w:p w:rsidR="008340CD" w:rsidRDefault="00B01341" w:rsidP="00B01341">
          <w:pPr>
            <w:pStyle w:val="2748409973ED4EF6A5B450D8B3C17D36"/>
          </w:pPr>
          <w:r w:rsidRPr="00750AEF">
            <w:rPr>
              <w:rStyle w:val="PlaceholderText"/>
            </w:rPr>
            <w:t>ResponsibleAttorney.Name:LIKE THIS</w:t>
          </w:r>
        </w:p>
      </w:docPartBody>
    </w:docPart>
    <w:docPart>
      <w:docPartPr>
        <w:name w:val="ADE0C6B5841342D5925065EF75E3AC99"/>
        <w:category>
          <w:name w:val="General"/>
          <w:gallery w:val="placeholder"/>
        </w:category>
        <w:types>
          <w:type w:val="bbPlcHdr"/>
        </w:types>
        <w:behaviors>
          <w:behavior w:val="content"/>
        </w:behaviors>
        <w:guid w:val="{E16F3D1D-0A61-4EA7-85A8-60F9A4A4D920}"/>
      </w:docPartPr>
      <w:docPartBody>
        <w:p w:rsidR="008340CD" w:rsidRDefault="00B01341" w:rsidP="00B01341">
          <w:pPr>
            <w:pStyle w:val="ADE0C6B5841342D5925065EF75E3AC99"/>
          </w:pPr>
          <w:r w:rsidRPr="00750AEF">
            <w:rPr>
              <w:rStyle w:val="PlaceholderText"/>
            </w:rPr>
            <w:t>ResponsibleAttorney.Firm Name</w:t>
          </w:r>
        </w:p>
      </w:docPartBody>
    </w:docPart>
    <w:docPart>
      <w:docPartPr>
        <w:name w:val="E7B27F861E8948EEB2BAD692097521CF"/>
        <w:category>
          <w:name w:val="General"/>
          <w:gallery w:val="placeholder"/>
        </w:category>
        <w:types>
          <w:type w:val="bbPlcHdr"/>
        </w:types>
        <w:behaviors>
          <w:behavior w:val="content"/>
        </w:behaviors>
        <w:guid w:val="{A9B306AC-3371-4A9E-B5F8-41563BE1F1DF}"/>
      </w:docPartPr>
      <w:docPartBody>
        <w:p w:rsidR="008340CD" w:rsidRDefault="00B01341" w:rsidP="00B01341">
          <w:pPr>
            <w:pStyle w:val="E7B27F861E8948EEB2BAD692097521CF"/>
          </w:pPr>
          <w:r w:rsidRPr="00A67505">
            <w:rPr>
              <w:rStyle w:val="PlaceholderText"/>
            </w:rPr>
            <w:t>END IF</w:t>
          </w:r>
        </w:p>
      </w:docPartBody>
    </w:docPart>
    <w:docPart>
      <w:docPartPr>
        <w:name w:val="48BFB68C634C4EC98F4B6201322F71CE"/>
        <w:category>
          <w:name w:val="General"/>
          <w:gallery w:val="placeholder"/>
        </w:category>
        <w:types>
          <w:type w:val="bbPlcHdr"/>
        </w:types>
        <w:behaviors>
          <w:behavior w:val="content"/>
        </w:behaviors>
        <w:guid w:val="{E719F854-5147-4288-B79F-CC4B0544576C}"/>
      </w:docPartPr>
      <w:docPartBody>
        <w:p w:rsidR="008340CD" w:rsidRDefault="00B01341" w:rsidP="00B01341">
          <w:pPr>
            <w:pStyle w:val="48BFB68C634C4EC98F4B6201322F71CE"/>
          </w:pPr>
          <w:r w:rsidRPr="00750AEF">
            <w:rPr>
              <w:rStyle w:val="PlaceholderText"/>
            </w:rPr>
            <w:t>ResponsibleAttorney.Email</w:t>
          </w:r>
        </w:p>
      </w:docPartBody>
    </w:docPart>
    <w:docPart>
      <w:docPartPr>
        <w:name w:val="7132A28252EB4BF2833D856A2B47968A"/>
        <w:category>
          <w:name w:val="General"/>
          <w:gallery w:val="placeholder"/>
        </w:category>
        <w:types>
          <w:type w:val="bbPlcHdr"/>
        </w:types>
        <w:behaviors>
          <w:behavior w:val="content"/>
        </w:behaviors>
        <w:guid w:val="{566AFF4C-9223-479C-A1DE-3E91B96AD706}"/>
      </w:docPartPr>
      <w:docPartBody>
        <w:p w:rsidR="008340CD" w:rsidRDefault="00B01341" w:rsidP="00B01341">
          <w:pPr>
            <w:pStyle w:val="7132A28252EB4BF2833D856A2B47968A"/>
          </w:pPr>
          <w:r w:rsidRPr="000B18FC">
            <w:rPr>
              <w:rStyle w:val="PlaceholderText"/>
            </w:rPr>
            <w:t>PrimaryNameSigningUse:Like This</w:t>
          </w:r>
        </w:p>
      </w:docPartBody>
    </w:docPart>
    <w:docPart>
      <w:docPartPr>
        <w:name w:val="29233A64B2DB40E7B881101038240198"/>
        <w:category>
          <w:name w:val="General"/>
          <w:gallery w:val="placeholder"/>
        </w:category>
        <w:types>
          <w:type w:val="bbPlcHdr"/>
        </w:types>
        <w:behaviors>
          <w:behavior w:val="content"/>
        </w:behaviors>
        <w:guid w:val="{4BD89652-CCFB-4BDC-AFC2-D106086F9F63}"/>
      </w:docPartPr>
      <w:docPartBody>
        <w:p w:rsidR="008340CD" w:rsidRDefault="00B01341" w:rsidP="00B01341">
          <w:pPr>
            <w:pStyle w:val="29233A64B2DB40E7B881101038240198"/>
          </w:pPr>
          <w:r w:rsidRPr="00AA0885">
            <w:rPr>
              <w:rStyle w:val="PlaceholderText"/>
            </w:rPr>
            <w:t>IF NOT PrimaryMailingAddressSame?</w:t>
          </w:r>
        </w:p>
      </w:docPartBody>
    </w:docPart>
    <w:docPart>
      <w:docPartPr>
        <w:name w:val="9C6465ECA22E4722AD0FA50CAA8BAA4E"/>
        <w:category>
          <w:name w:val="General"/>
          <w:gallery w:val="placeholder"/>
        </w:category>
        <w:types>
          <w:type w:val="bbPlcHdr"/>
        </w:types>
        <w:behaviors>
          <w:behavior w:val="content"/>
        </w:behaviors>
        <w:guid w:val="{E76BC09B-4CED-4B14-9237-94C04A73213C}"/>
      </w:docPartPr>
      <w:docPartBody>
        <w:p w:rsidR="008340CD" w:rsidRDefault="00B01341" w:rsidP="00B01341">
          <w:pPr>
            <w:pStyle w:val="9C6465ECA22E4722AD0FA50CAA8BAA4E"/>
          </w:pPr>
          <w:r w:rsidRPr="00AA0885">
            <w:rPr>
              <w:rStyle w:val="PlaceholderText"/>
            </w:rPr>
            <w:t>PrimaryMailingAddressStreet1:Like This</w:t>
          </w:r>
        </w:p>
      </w:docPartBody>
    </w:docPart>
    <w:docPart>
      <w:docPartPr>
        <w:name w:val="2CE25B35F6C744EEA36D6CDFC7927B69"/>
        <w:category>
          <w:name w:val="General"/>
          <w:gallery w:val="placeholder"/>
        </w:category>
        <w:types>
          <w:type w:val="bbPlcHdr"/>
        </w:types>
        <w:behaviors>
          <w:behavior w:val="content"/>
        </w:behaviors>
        <w:guid w:val="{5F2B3773-BEC8-493C-801C-F5A5F67C6A25}"/>
      </w:docPartPr>
      <w:docPartBody>
        <w:p w:rsidR="008340CD" w:rsidRDefault="00B01341" w:rsidP="00B01341">
          <w:pPr>
            <w:pStyle w:val="2CE25B35F6C744EEA36D6CDFC7927B69"/>
          </w:pPr>
          <w:r w:rsidRPr="00AA0885">
            <w:rPr>
              <w:rStyle w:val="PlaceholderText"/>
            </w:rPr>
            <w:t>IF ANSWERED (PrimaryMailingAddressStreet2)</w:t>
          </w:r>
        </w:p>
      </w:docPartBody>
    </w:docPart>
    <w:docPart>
      <w:docPartPr>
        <w:name w:val="A2D501B4E12E4A5AA8A4C589C2FCE1FB"/>
        <w:category>
          <w:name w:val="General"/>
          <w:gallery w:val="placeholder"/>
        </w:category>
        <w:types>
          <w:type w:val="bbPlcHdr"/>
        </w:types>
        <w:behaviors>
          <w:behavior w:val="content"/>
        </w:behaviors>
        <w:guid w:val="{B1CA2698-0E1D-4B42-A165-7EFD00FC3B59}"/>
      </w:docPartPr>
      <w:docPartBody>
        <w:p w:rsidR="008340CD" w:rsidRDefault="00B01341" w:rsidP="00B01341">
          <w:pPr>
            <w:pStyle w:val="A2D501B4E12E4A5AA8A4C589C2FCE1FB"/>
          </w:pPr>
          <w:r w:rsidRPr="00AA0885">
            <w:rPr>
              <w:rStyle w:val="PlaceholderText"/>
            </w:rPr>
            <w:t>PrimaryMailingAddressStreet2:Like This</w:t>
          </w:r>
        </w:p>
      </w:docPartBody>
    </w:docPart>
    <w:docPart>
      <w:docPartPr>
        <w:name w:val="9566A8FF65F9442FA3BC91BAF76BC28E"/>
        <w:category>
          <w:name w:val="General"/>
          <w:gallery w:val="placeholder"/>
        </w:category>
        <w:types>
          <w:type w:val="bbPlcHdr"/>
        </w:types>
        <w:behaviors>
          <w:behavior w:val="content"/>
        </w:behaviors>
        <w:guid w:val="{BF17B963-A05D-4A20-90A5-5034A49C6A39}"/>
      </w:docPartPr>
      <w:docPartBody>
        <w:p w:rsidR="008340CD" w:rsidRDefault="00B01341" w:rsidP="00B01341">
          <w:pPr>
            <w:pStyle w:val="9566A8FF65F9442FA3BC91BAF76BC28E"/>
          </w:pPr>
          <w:r w:rsidRPr="0048144F">
            <w:rPr>
              <w:rStyle w:val="PlaceholderText"/>
            </w:rPr>
            <w:t>END IF</w:t>
          </w:r>
        </w:p>
      </w:docPartBody>
    </w:docPart>
    <w:docPart>
      <w:docPartPr>
        <w:name w:val="12940DD4987A41D085EA5E9DA5B37517"/>
        <w:category>
          <w:name w:val="General"/>
          <w:gallery w:val="placeholder"/>
        </w:category>
        <w:types>
          <w:type w:val="bbPlcHdr"/>
        </w:types>
        <w:behaviors>
          <w:behavior w:val="content"/>
        </w:behaviors>
        <w:guid w:val="{0AB84236-0D54-4A8C-8AB2-EC76D0C67ADD}"/>
      </w:docPartPr>
      <w:docPartBody>
        <w:p w:rsidR="008340CD" w:rsidRDefault="00B01341" w:rsidP="00B01341">
          <w:pPr>
            <w:pStyle w:val="12940DD4987A41D085EA5E9DA5B37517"/>
          </w:pPr>
          <w:r w:rsidRPr="00AA0885">
            <w:rPr>
              <w:rStyle w:val="PlaceholderText"/>
            </w:rPr>
            <w:t>IF ANSWERED (PrimaryMailingAddressAptNo)</w:t>
          </w:r>
        </w:p>
      </w:docPartBody>
    </w:docPart>
    <w:docPart>
      <w:docPartPr>
        <w:name w:val="B3C9825C7AA246F09D76F57D50BACBD4"/>
        <w:category>
          <w:name w:val="General"/>
          <w:gallery w:val="placeholder"/>
        </w:category>
        <w:types>
          <w:type w:val="bbPlcHdr"/>
        </w:types>
        <w:behaviors>
          <w:behavior w:val="content"/>
        </w:behaviors>
        <w:guid w:val="{437BE257-1D5A-41DC-ADA4-5E3820E8005E}"/>
      </w:docPartPr>
      <w:docPartBody>
        <w:p w:rsidR="008340CD" w:rsidRDefault="00B01341" w:rsidP="00B01341">
          <w:pPr>
            <w:pStyle w:val="B3C9825C7AA246F09D76F57D50BACBD4"/>
          </w:pPr>
          <w:r w:rsidRPr="007C3DB5">
            <w:rPr>
              <w:rStyle w:val="PlaceholderText"/>
            </w:rPr>
            <w:t>PrimaryMailingAddressAptNo:Like This</w:t>
          </w:r>
        </w:p>
      </w:docPartBody>
    </w:docPart>
    <w:docPart>
      <w:docPartPr>
        <w:name w:val="F532D9B67447442BB71D20D29006B96F"/>
        <w:category>
          <w:name w:val="General"/>
          <w:gallery w:val="placeholder"/>
        </w:category>
        <w:types>
          <w:type w:val="bbPlcHdr"/>
        </w:types>
        <w:behaviors>
          <w:behavior w:val="content"/>
        </w:behaviors>
        <w:guid w:val="{973FF335-6270-4E5B-9F78-273F2B0DA95D}"/>
      </w:docPartPr>
      <w:docPartBody>
        <w:p w:rsidR="008340CD" w:rsidRDefault="00B01341" w:rsidP="00B01341">
          <w:pPr>
            <w:pStyle w:val="F532D9B67447442BB71D20D29006B96F"/>
          </w:pPr>
          <w:r w:rsidRPr="0048144F">
            <w:rPr>
              <w:rStyle w:val="PlaceholderText"/>
            </w:rPr>
            <w:t>END IF</w:t>
          </w:r>
        </w:p>
      </w:docPartBody>
    </w:docPart>
    <w:docPart>
      <w:docPartPr>
        <w:name w:val="F503DB23BE384893AC2116F84750CD13"/>
        <w:category>
          <w:name w:val="General"/>
          <w:gallery w:val="placeholder"/>
        </w:category>
        <w:types>
          <w:type w:val="bbPlcHdr"/>
        </w:types>
        <w:behaviors>
          <w:behavior w:val="content"/>
        </w:behaviors>
        <w:guid w:val="{9F09FB01-1BB8-4FA9-A721-09615DFE3F6D}"/>
      </w:docPartPr>
      <w:docPartBody>
        <w:p w:rsidR="008340CD" w:rsidRDefault="00B01341" w:rsidP="00B01341">
          <w:pPr>
            <w:pStyle w:val="F503DB23BE384893AC2116F84750CD13"/>
          </w:pPr>
          <w:r w:rsidRPr="00AA0885">
            <w:rPr>
              <w:rStyle w:val="PlaceholderText"/>
            </w:rPr>
            <w:t>PrimaryMailingAddressCity:Like This</w:t>
          </w:r>
        </w:p>
      </w:docPartBody>
    </w:docPart>
    <w:docPart>
      <w:docPartPr>
        <w:name w:val="4CAC50A4C8E547AEA899CAD745550D7B"/>
        <w:category>
          <w:name w:val="General"/>
          <w:gallery w:val="placeholder"/>
        </w:category>
        <w:types>
          <w:type w:val="bbPlcHdr"/>
        </w:types>
        <w:behaviors>
          <w:behavior w:val="content"/>
        </w:behaviors>
        <w:guid w:val="{04A4F829-DACB-4BED-8201-E1EFB69CE7DC}"/>
      </w:docPartPr>
      <w:docPartBody>
        <w:p w:rsidR="008340CD" w:rsidRDefault="00B01341" w:rsidP="00B01341">
          <w:pPr>
            <w:pStyle w:val="4CAC50A4C8E547AEA899CAD745550D7B"/>
          </w:pPr>
          <w:r w:rsidRPr="005D527C">
            <w:rPr>
              <w:rStyle w:val="PlaceholderText"/>
            </w:rPr>
            <w:t>PrimaryMailingAddressState.State Abbreviation:LIKE THIS</w:t>
          </w:r>
        </w:p>
      </w:docPartBody>
    </w:docPart>
    <w:docPart>
      <w:docPartPr>
        <w:name w:val="26F143088B09408880039552A4C47209"/>
        <w:category>
          <w:name w:val="General"/>
          <w:gallery w:val="placeholder"/>
        </w:category>
        <w:types>
          <w:type w:val="bbPlcHdr"/>
        </w:types>
        <w:behaviors>
          <w:behavior w:val="content"/>
        </w:behaviors>
        <w:guid w:val="{8E1C8E67-AED1-4BB8-A545-47588850D55F}"/>
      </w:docPartPr>
      <w:docPartBody>
        <w:p w:rsidR="008340CD" w:rsidRDefault="00B01341" w:rsidP="00B01341">
          <w:pPr>
            <w:pStyle w:val="26F143088B09408880039552A4C47209"/>
          </w:pPr>
          <w:r w:rsidRPr="00AA0885">
            <w:rPr>
              <w:rStyle w:val="PlaceholderText"/>
            </w:rPr>
            <w:t>PrimaryMailingAddressZip</w:t>
          </w:r>
        </w:p>
      </w:docPartBody>
    </w:docPart>
    <w:docPart>
      <w:docPartPr>
        <w:name w:val="C96A43679C27488ABC0DDD0DC6B9B31D"/>
        <w:category>
          <w:name w:val="General"/>
          <w:gallery w:val="placeholder"/>
        </w:category>
        <w:types>
          <w:type w:val="bbPlcHdr"/>
        </w:types>
        <w:behaviors>
          <w:behavior w:val="content"/>
        </w:behaviors>
        <w:guid w:val="{FB37B1B9-527E-4E24-850F-FC2B80802BD7}"/>
      </w:docPartPr>
      <w:docPartBody>
        <w:p w:rsidR="008340CD" w:rsidRDefault="00B01341" w:rsidP="00B01341">
          <w:pPr>
            <w:pStyle w:val="C96A43679C27488ABC0DDD0DC6B9B31D"/>
          </w:pPr>
          <w:r w:rsidRPr="000E7756">
            <w:rPr>
              <w:rStyle w:val="PlaceholderText"/>
            </w:rPr>
            <w:t>ELSE</w:t>
          </w:r>
        </w:p>
      </w:docPartBody>
    </w:docPart>
    <w:docPart>
      <w:docPartPr>
        <w:name w:val="B35A0C65FE844224931024FF92750D4A"/>
        <w:category>
          <w:name w:val="General"/>
          <w:gallery w:val="placeholder"/>
        </w:category>
        <w:types>
          <w:type w:val="bbPlcHdr"/>
        </w:types>
        <w:behaviors>
          <w:behavior w:val="content"/>
        </w:behaviors>
        <w:guid w:val="{4A5C5511-12D1-4B80-860C-B348E3B770AD}"/>
      </w:docPartPr>
      <w:docPartBody>
        <w:p w:rsidR="008340CD" w:rsidRDefault="00B01341" w:rsidP="00B01341">
          <w:pPr>
            <w:pStyle w:val="B35A0C65FE844224931024FF92750D4A"/>
          </w:pPr>
          <w:r w:rsidRPr="00C46056">
            <w:rPr>
              <w:rStyle w:val="PlaceholderText"/>
            </w:rPr>
            <w:t>PrimaryAddressStreet1:Like This</w:t>
          </w:r>
        </w:p>
      </w:docPartBody>
    </w:docPart>
    <w:docPart>
      <w:docPartPr>
        <w:name w:val="9D55B2FAB2454F00855F23BCB65314FF"/>
        <w:category>
          <w:name w:val="General"/>
          <w:gallery w:val="placeholder"/>
        </w:category>
        <w:types>
          <w:type w:val="bbPlcHdr"/>
        </w:types>
        <w:behaviors>
          <w:behavior w:val="content"/>
        </w:behaviors>
        <w:guid w:val="{60683C64-2AA7-4F02-8F60-0CD7C60B81BE}"/>
      </w:docPartPr>
      <w:docPartBody>
        <w:p w:rsidR="008340CD" w:rsidRDefault="00B01341" w:rsidP="00B01341">
          <w:pPr>
            <w:pStyle w:val="9D55B2FAB2454F00855F23BCB65314FF"/>
          </w:pPr>
          <w:r w:rsidRPr="0048144F">
            <w:rPr>
              <w:rStyle w:val="PlaceholderText"/>
            </w:rPr>
            <w:t>IF ANSWERED (PrimaryAddressAptNo)</w:t>
          </w:r>
        </w:p>
      </w:docPartBody>
    </w:docPart>
    <w:docPart>
      <w:docPartPr>
        <w:name w:val="428C44DD59954CF28D958121DC1C677E"/>
        <w:category>
          <w:name w:val="General"/>
          <w:gallery w:val="placeholder"/>
        </w:category>
        <w:types>
          <w:type w:val="bbPlcHdr"/>
        </w:types>
        <w:behaviors>
          <w:behavior w:val="content"/>
        </w:behaviors>
        <w:guid w:val="{AF05CAA2-1962-4744-B298-61F57722D3CD}"/>
      </w:docPartPr>
      <w:docPartBody>
        <w:p w:rsidR="008340CD" w:rsidRDefault="00B01341" w:rsidP="00B01341">
          <w:pPr>
            <w:pStyle w:val="428C44DD59954CF28D958121DC1C677E"/>
          </w:pPr>
          <w:r w:rsidRPr="007C3DB5">
            <w:rPr>
              <w:rStyle w:val="PlaceholderText"/>
            </w:rPr>
            <w:t>PrimaryAddressAptNo:Like This</w:t>
          </w:r>
        </w:p>
      </w:docPartBody>
    </w:docPart>
    <w:docPart>
      <w:docPartPr>
        <w:name w:val="59F64086351145BEADAE3534BFCB4BE1"/>
        <w:category>
          <w:name w:val="General"/>
          <w:gallery w:val="placeholder"/>
        </w:category>
        <w:types>
          <w:type w:val="bbPlcHdr"/>
        </w:types>
        <w:behaviors>
          <w:behavior w:val="content"/>
        </w:behaviors>
        <w:guid w:val="{ABC96B0C-DF83-480B-AD3C-27231AE24A77}"/>
      </w:docPartPr>
      <w:docPartBody>
        <w:p w:rsidR="008340CD" w:rsidRDefault="00B01341" w:rsidP="00B01341">
          <w:pPr>
            <w:pStyle w:val="59F64086351145BEADAE3534BFCB4BE1"/>
          </w:pPr>
          <w:r w:rsidRPr="0048144F">
            <w:rPr>
              <w:rStyle w:val="PlaceholderText"/>
            </w:rPr>
            <w:t>END IF</w:t>
          </w:r>
        </w:p>
      </w:docPartBody>
    </w:docPart>
    <w:docPart>
      <w:docPartPr>
        <w:name w:val="8278FB81A7864D55AF61584A44FF9DA1"/>
        <w:category>
          <w:name w:val="General"/>
          <w:gallery w:val="placeholder"/>
        </w:category>
        <w:types>
          <w:type w:val="bbPlcHdr"/>
        </w:types>
        <w:behaviors>
          <w:behavior w:val="content"/>
        </w:behaviors>
        <w:guid w:val="{5C669D0B-C550-4E66-A5A6-DE411079F31A}"/>
      </w:docPartPr>
      <w:docPartBody>
        <w:p w:rsidR="008340CD" w:rsidRDefault="00B01341" w:rsidP="00B01341">
          <w:pPr>
            <w:pStyle w:val="8278FB81A7864D55AF61584A44FF9DA1"/>
          </w:pPr>
          <w:r w:rsidRPr="00C46056">
            <w:rPr>
              <w:rStyle w:val="PlaceholderText"/>
            </w:rPr>
            <w:t>PrimaryAddressCity:Like This</w:t>
          </w:r>
        </w:p>
      </w:docPartBody>
    </w:docPart>
    <w:docPart>
      <w:docPartPr>
        <w:name w:val="6FFA22D45BD24371AF02C1F50FDE1E54"/>
        <w:category>
          <w:name w:val="General"/>
          <w:gallery w:val="placeholder"/>
        </w:category>
        <w:types>
          <w:type w:val="bbPlcHdr"/>
        </w:types>
        <w:behaviors>
          <w:behavior w:val="content"/>
        </w:behaviors>
        <w:guid w:val="{BD3DDB13-A879-413C-A57D-8F9B1D1C56D9}"/>
      </w:docPartPr>
      <w:docPartBody>
        <w:p w:rsidR="008340CD" w:rsidRDefault="00B01341" w:rsidP="00B01341">
          <w:pPr>
            <w:pStyle w:val="6FFA22D45BD24371AF02C1F50FDE1E54"/>
          </w:pPr>
          <w:r w:rsidRPr="005D527C">
            <w:rPr>
              <w:rStyle w:val="PlaceholderText"/>
            </w:rPr>
            <w:t>PrimaryAddressState.State Abbreviation:LIKE THIS</w:t>
          </w:r>
        </w:p>
      </w:docPartBody>
    </w:docPart>
    <w:docPart>
      <w:docPartPr>
        <w:name w:val="481FAAC7B6DB474C818B9CA55965A377"/>
        <w:category>
          <w:name w:val="General"/>
          <w:gallery w:val="placeholder"/>
        </w:category>
        <w:types>
          <w:type w:val="bbPlcHdr"/>
        </w:types>
        <w:behaviors>
          <w:behavior w:val="content"/>
        </w:behaviors>
        <w:guid w:val="{C872CACA-5077-4C39-A946-9E845F32AA8D}"/>
      </w:docPartPr>
      <w:docPartBody>
        <w:p w:rsidR="008340CD" w:rsidRDefault="00B01341" w:rsidP="00B01341">
          <w:pPr>
            <w:pStyle w:val="481FAAC7B6DB474C818B9CA55965A377"/>
          </w:pPr>
          <w:r w:rsidRPr="00F02674">
            <w:rPr>
              <w:rStyle w:val="PlaceholderText"/>
            </w:rPr>
            <w:t>PrimaryAddressZip</w:t>
          </w:r>
        </w:p>
      </w:docPartBody>
    </w:docPart>
    <w:docPart>
      <w:docPartPr>
        <w:name w:val="B0BD381397A04697B2708D86415466AD"/>
        <w:category>
          <w:name w:val="General"/>
          <w:gallery w:val="placeholder"/>
        </w:category>
        <w:types>
          <w:type w:val="bbPlcHdr"/>
        </w:types>
        <w:behaviors>
          <w:behavior w:val="content"/>
        </w:behaviors>
        <w:guid w:val="{CDF6420D-B1F1-4FFE-924F-21C3235A0019}"/>
      </w:docPartPr>
      <w:docPartBody>
        <w:p w:rsidR="008340CD" w:rsidRDefault="00B01341" w:rsidP="00B01341">
          <w:pPr>
            <w:pStyle w:val="B0BD381397A04697B2708D86415466AD"/>
          </w:pPr>
          <w:r w:rsidRPr="00AA0885">
            <w:rPr>
              <w:rStyle w:val="PlaceholderText"/>
            </w:rPr>
            <w:t>END IF</w:t>
          </w:r>
        </w:p>
      </w:docPartBody>
    </w:docPart>
    <w:docPart>
      <w:docPartPr>
        <w:name w:val="FDA466281B9C4E43B3DD2FAD1413B51C"/>
        <w:category>
          <w:name w:val="General"/>
          <w:gallery w:val="placeholder"/>
        </w:category>
        <w:types>
          <w:type w:val="bbPlcHdr"/>
        </w:types>
        <w:behaviors>
          <w:behavior w:val="content"/>
        </w:behaviors>
        <w:guid w:val="{96A8B9A1-06D1-4D2D-B6CD-9C89DC97A958}"/>
      </w:docPartPr>
      <w:docPartBody>
        <w:p w:rsidR="008340CD" w:rsidRDefault="00B01341" w:rsidP="00B01341">
          <w:pPr>
            <w:pStyle w:val="FDA466281B9C4E43B3DD2FAD1413B51C"/>
          </w:pPr>
          <w:r w:rsidRPr="0048144F">
            <w:rPr>
              <w:rStyle w:val="PlaceholderText"/>
            </w:rPr>
            <w:t>PrimaryGender.Mr</w:t>
          </w:r>
        </w:p>
      </w:docPartBody>
    </w:docPart>
    <w:docPart>
      <w:docPartPr>
        <w:name w:val="74563EAB73514E44B0A87DB62001E2E3"/>
        <w:category>
          <w:name w:val="General"/>
          <w:gallery w:val="placeholder"/>
        </w:category>
        <w:types>
          <w:type w:val="bbPlcHdr"/>
        </w:types>
        <w:behaviors>
          <w:behavior w:val="content"/>
        </w:behaviors>
        <w:guid w:val="{6ECBBD0F-C328-420E-8DF4-90B48573D3AB}"/>
      </w:docPartPr>
      <w:docPartBody>
        <w:p w:rsidR="008340CD" w:rsidRDefault="00B01341" w:rsidP="00B01341">
          <w:pPr>
            <w:pStyle w:val="74563EAB73514E44B0A87DB62001E2E3"/>
          </w:pPr>
          <w:r w:rsidRPr="00C2279D">
            <w:rPr>
              <w:rStyle w:val="PlaceholderText"/>
            </w:rPr>
            <w:t>PrimaryNameLast:Like This</w:t>
          </w:r>
        </w:p>
      </w:docPartBody>
    </w:docPart>
    <w:docPart>
      <w:docPartPr>
        <w:name w:val="AEC9A6F58AB04C91A0843AA41C0851FE"/>
        <w:category>
          <w:name w:val="General"/>
          <w:gallery w:val="placeholder"/>
        </w:category>
        <w:types>
          <w:type w:val="bbPlcHdr"/>
        </w:types>
        <w:behaviors>
          <w:behavior w:val="content"/>
        </w:behaviors>
        <w:guid w:val="{30F16211-BFD2-4AF4-818F-5AD1F4F825A5}"/>
      </w:docPartPr>
      <w:docPartBody>
        <w:p w:rsidR="008340CD" w:rsidRDefault="00B01341" w:rsidP="00B01341">
          <w:pPr>
            <w:pStyle w:val="AEC9A6F58AB04C91A0843AA41C0851FE"/>
          </w:pPr>
          <w:r w:rsidRPr="00A1132C">
            <w:rPr>
              <w:rStyle w:val="PlaceholderText"/>
            </w:rPr>
            <w:t>IF EPTypeTrust? OR EPTypePOWill?</w:t>
          </w:r>
        </w:p>
      </w:docPartBody>
    </w:docPart>
    <w:docPart>
      <w:docPartPr>
        <w:name w:val="1153E58D728E49DAA9A135E05ED43865"/>
        <w:category>
          <w:name w:val="General"/>
          <w:gallery w:val="placeholder"/>
        </w:category>
        <w:types>
          <w:type w:val="bbPlcHdr"/>
        </w:types>
        <w:behaviors>
          <w:behavior w:val="content"/>
        </w:behaviors>
        <w:guid w:val="{634EE445-66A1-4C5F-8D72-F3083FE26F23}"/>
      </w:docPartPr>
      <w:docPartBody>
        <w:p w:rsidR="008340CD" w:rsidRDefault="00B01341" w:rsidP="00B01341">
          <w:pPr>
            <w:pStyle w:val="1153E58D728E49DAA9A135E05ED43865"/>
          </w:pPr>
          <w:r w:rsidRPr="00814826">
            <w:rPr>
              <w:rStyle w:val="PlaceholderText"/>
            </w:rPr>
            <w:t>IF TrustAmendment?</w:t>
          </w:r>
        </w:p>
      </w:docPartBody>
    </w:docPart>
    <w:docPart>
      <w:docPartPr>
        <w:name w:val="B3C7F0541A314B51B0B611BE10E92981"/>
        <w:category>
          <w:name w:val="General"/>
          <w:gallery w:val="placeholder"/>
        </w:category>
        <w:types>
          <w:type w:val="bbPlcHdr"/>
        </w:types>
        <w:behaviors>
          <w:behavior w:val="content"/>
        </w:behaviors>
        <w:guid w:val="{A10AA153-BAED-4721-A88E-C942679C22BB}"/>
      </w:docPartPr>
      <w:docPartBody>
        <w:p w:rsidR="008340CD" w:rsidRDefault="00B01341" w:rsidP="00B01341">
          <w:pPr>
            <w:pStyle w:val="B3C7F0541A314B51B0B611BE10E92981"/>
          </w:pPr>
          <w:r w:rsidRPr="00814826">
            <w:rPr>
              <w:rStyle w:val="PlaceholderText"/>
            </w:rPr>
            <w:t>TrustAmendmentNumber:Like This</w:t>
          </w:r>
        </w:p>
      </w:docPartBody>
    </w:docPart>
    <w:docPart>
      <w:docPartPr>
        <w:name w:val="8682DF96C4EE452D93AAC0B1FFBA4950"/>
        <w:category>
          <w:name w:val="General"/>
          <w:gallery w:val="placeholder"/>
        </w:category>
        <w:types>
          <w:type w:val="bbPlcHdr"/>
        </w:types>
        <w:behaviors>
          <w:behavior w:val="content"/>
        </w:behaviors>
        <w:guid w:val="{28280D6F-1A13-4E82-9A39-58E541B84D65}"/>
      </w:docPartPr>
      <w:docPartBody>
        <w:p w:rsidR="008340CD" w:rsidRDefault="00B01341" w:rsidP="00B01341">
          <w:pPr>
            <w:pStyle w:val="8682DF96C4EE452D93AAC0B1FFBA4950"/>
          </w:pPr>
          <w:r w:rsidRPr="00814826">
            <w:rPr>
              <w:rStyle w:val="PlaceholderText"/>
            </w:rPr>
            <w:t>IF TrustRestatement?</w:t>
          </w:r>
        </w:p>
      </w:docPartBody>
    </w:docPart>
    <w:docPart>
      <w:docPartPr>
        <w:name w:val="9EC4F8903C944BFD925574AEEE21DBD8"/>
        <w:category>
          <w:name w:val="General"/>
          <w:gallery w:val="placeholder"/>
        </w:category>
        <w:types>
          <w:type w:val="bbPlcHdr"/>
        </w:types>
        <w:behaviors>
          <w:behavior w:val="content"/>
        </w:behaviors>
        <w:guid w:val="{9A30848E-12C7-4AF3-9BAE-B576931AEC3A}"/>
      </w:docPartPr>
      <w:docPartBody>
        <w:p w:rsidR="008340CD" w:rsidRDefault="00B01341" w:rsidP="00B01341">
          <w:pPr>
            <w:pStyle w:val="9EC4F8903C944BFD925574AEEE21DBD8"/>
          </w:pPr>
          <w:r w:rsidRPr="00814826">
            <w:rPr>
              <w:rStyle w:val="PlaceholderText"/>
            </w:rPr>
            <w:t>END IF</w:t>
          </w:r>
        </w:p>
      </w:docPartBody>
    </w:docPart>
    <w:docPart>
      <w:docPartPr>
        <w:name w:val="AB18D676C87F4CF8937623C751494396"/>
        <w:category>
          <w:name w:val="General"/>
          <w:gallery w:val="placeholder"/>
        </w:category>
        <w:types>
          <w:type w:val="bbPlcHdr"/>
        </w:types>
        <w:behaviors>
          <w:behavior w:val="content"/>
        </w:behaviors>
        <w:guid w:val="{8D47967C-15B9-43DA-A9FE-1D21E9588495}"/>
      </w:docPartPr>
      <w:docPartBody>
        <w:p w:rsidR="008340CD" w:rsidRDefault="00B01341" w:rsidP="00B01341">
          <w:pPr>
            <w:pStyle w:val="AB18D676C87F4CF8937623C751494396"/>
          </w:pPr>
          <w:r w:rsidRPr="00814826">
            <w:rPr>
              <w:rStyle w:val="PlaceholderText"/>
            </w:rPr>
            <w:t>END IF</w:t>
          </w:r>
        </w:p>
      </w:docPartBody>
    </w:docPart>
    <w:docPart>
      <w:docPartPr>
        <w:name w:val="A1D93585F62640F491DCC40213A3B17A"/>
        <w:category>
          <w:name w:val="General"/>
          <w:gallery w:val="placeholder"/>
        </w:category>
        <w:types>
          <w:type w:val="bbPlcHdr"/>
        </w:types>
        <w:behaviors>
          <w:behavior w:val="content"/>
        </w:behaviors>
        <w:guid w:val="{B9470AD3-AD80-4316-8A4D-9683FCD47097}"/>
      </w:docPartPr>
      <w:docPartBody>
        <w:p w:rsidR="008340CD" w:rsidRDefault="00B01341" w:rsidP="00B01341">
          <w:pPr>
            <w:pStyle w:val="A1D93585F62640F491DCC40213A3B17A"/>
          </w:pPr>
          <w:r w:rsidRPr="00ED2720">
            <w:rPr>
              <w:rStyle w:val="PlaceholderText"/>
            </w:rPr>
            <w:t>TrustName</w:t>
          </w:r>
        </w:p>
      </w:docPartBody>
    </w:docPart>
    <w:docPart>
      <w:docPartPr>
        <w:name w:val="2AFD5EFD1B26489EA7644927069E52C4"/>
        <w:category>
          <w:name w:val="General"/>
          <w:gallery w:val="placeholder"/>
        </w:category>
        <w:types>
          <w:type w:val="bbPlcHdr"/>
        </w:types>
        <w:behaviors>
          <w:behavior w:val="content"/>
        </w:behaviors>
        <w:guid w:val="{80167818-E50B-4DED-9416-774F5D9D5305}"/>
      </w:docPartPr>
      <w:docPartBody>
        <w:p w:rsidR="008340CD" w:rsidRDefault="00B01341" w:rsidP="00B01341">
          <w:pPr>
            <w:pStyle w:val="2AFD5EFD1B26489EA7644927069E52C4"/>
          </w:pPr>
          <w:r w:rsidRPr="00F02674">
            <w:rPr>
              <w:rStyle w:val="PlaceholderText"/>
            </w:rPr>
            <w:t>TrustDate:Mmmm d, yyyy</w:t>
          </w:r>
        </w:p>
      </w:docPartBody>
    </w:docPart>
    <w:docPart>
      <w:docPartPr>
        <w:name w:val="4DC934E3E69E4A0285B39CE880965FED"/>
        <w:category>
          <w:name w:val="General"/>
          <w:gallery w:val="placeholder"/>
        </w:category>
        <w:types>
          <w:type w:val="bbPlcHdr"/>
        </w:types>
        <w:behaviors>
          <w:behavior w:val="content"/>
        </w:behaviors>
        <w:guid w:val="{24CB0A98-A63B-435D-AA06-BB882445F9D7}"/>
      </w:docPartPr>
      <w:docPartBody>
        <w:p w:rsidR="008340CD" w:rsidRDefault="00B01341" w:rsidP="00B01341">
          <w:pPr>
            <w:pStyle w:val="4DC934E3E69E4A0285B39CE880965FED"/>
          </w:pPr>
          <w:r w:rsidRPr="00F02674">
            <w:rPr>
              <w:rStyle w:val="PlaceholderText"/>
            </w:rPr>
            <w:t>END IF</w:t>
          </w:r>
        </w:p>
      </w:docPartBody>
    </w:docPart>
    <w:docPart>
      <w:docPartPr>
        <w:name w:val="CD32502789E847AB80D6E65805346370"/>
        <w:category>
          <w:name w:val="General"/>
          <w:gallery w:val="placeholder"/>
        </w:category>
        <w:types>
          <w:type w:val="bbPlcHdr"/>
        </w:types>
        <w:behaviors>
          <w:behavior w:val="content"/>
        </w:behaviors>
        <w:guid w:val="{E4C65DD9-E9DB-49D7-B51B-0DAE3414CBDA}"/>
      </w:docPartPr>
      <w:docPartBody>
        <w:p w:rsidR="008340CD" w:rsidRDefault="00B01341" w:rsidP="00B01341">
          <w:pPr>
            <w:pStyle w:val="CD32502789E847AB80D6E65805346370"/>
          </w:pPr>
          <w:r w:rsidRPr="00F02674">
            <w:rPr>
              <w:rStyle w:val="PlaceholderText"/>
            </w:rPr>
            <w:t>IF EPTypeTrust? OR EPTypePOWill? OR EPTypeStandardWill?</w:t>
          </w:r>
        </w:p>
      </w:docPartBody>
    </w:docPart>
    <w:docPart>
      <w:docPartPr>
        <w:name w:val="4AE2DF99332A4DB7A2E914A2F50FD119"/>
        <w:category>
          <w:name w:val="General"/>
          <w:gallery w:val="placeholder"/>
        </w:category>
        <w:types>
          <w:type w:val="bbPlcHdr"/>
        </w:types>
        <w:behaviors>
          <w:behavior w:val="content"/>
        </w:behaviors>
        <w:guid w:val="{343E110F-39B0-4A7C-AA43-547C2B05B8EE}"/>
      </w:docPartPr>
      <w:docPartBody>
        <w:p w:rsidR="008340CD" w:rsidRDefault="00B01341" w:rsidP="00B01341">
          <w:pPr>
            <w:pStyle w:val="4AE2DF99332A4DB7A2E914A2F50FD119"/>
          </w:pPr>
          <w:r w:rsidRPr="002C15AC">
            <w:rPr>
              <w:rStyle w:val="PlaceholderText"/>
            </w:rPr>
            <w:t>PrimaryNameSigningUse:Like This</w:t>
          </w:r>
        </w:p>
      </w:docPartBody>
    </w:docPart>
    <w:docPart>
      <w:docPartPr>
        <w:name w:val="5BF649715B6744AEA06D625050DA3486"/>
        <w:category>
          <w:name w:val="General"/>
          <w:gallery w:val="placeholder"/>
        </w:category>
        <w:types>
          <w:type w:val="bbPlcHdr"/>
        </w:types>
        <w:behaviors>
          <w:behavior w:val="content"/>
        </w:behaviors>
        <w:guid w:val="{4B9D804B-878B-4408-87C9-CC6C26EF15F8}"/>
      </w:docPartPr>
      <w:docPartBody>
        <w:p w:rsidR="008340CD" w:rsidRDefault="00B01341" w:rsidP="00B01341">
          <w:pPr>
            <w:pStyle w:val="5BF649715B6744AEA06D625050DA3486"/>
          </w:pPr>
          <w:r w:rsidRPr="00F02674">
            <w:rPr>
              <w:rStyle w:val="PlaceholderText"/>
            </w:rPr>
            <w:t>END IF</w:t>
          </w:r>
        </w:p>
      </w:docPartBody>
    </w:docPart>
    <w:docPart>
      <w:docPartPr>
        <w:name w:val="85C800C53F134ECA8F682905B068BF79"/>
        <w:category>
          <w:name w:val="General"/>
          <w:gallery w:val="placeholder"/>
        </w:category>
        <w:types>
          <w:type w:val="bbPlcHdr"/>
        </w:types>
        <w:behaviors>
          <w:behavior w:val="content"/>
        </w:behaviors>
        <w:guid w:val="{DF4F8F5C-5071-4B74-9A3C-D7B549360A77}"/>
      </w:docPartPr>
      <w:docPartBody>
        <w:p w:rsidR="008340CD" w:rsidRDefault="00B01341" w:rsidP="00B01341">
          <w:pPr>
            <w:pStyle w:val="85C800C53F134ECA8F682905B068BF79"/>
          </w:pPr>
          <w:r w:rsidRPr="002C15AC">
            <w:rPr>
              <w:rStyle w:val="PlaceholderText"/>
            </w:rPr>
            <w:t>PrimaryNameFull:Like This</w:t>
          </w:r>
        </w:p>
      </w:docPartBody>
    </w:docPart>
    <w:docPart>
      <w:docPartPr>
        <w:name w:val="1D54FE3B3E824799B09502F459C61E75"/>
        <w:category>
          <w:name w:val="General"/>
          <w:gallery w:val="placeholder"/>
        </w:category>
        <w:types>
          <w:type w:val="bbPlcHdr"/>
        </w:types>
        <w:behaviors>
          <w:behavior w:val="content"/>
        </w:behaviors>
        <w:guid w:val="{6EC129BB-BBAD-40A5-8C0A-3F0970E06362}"/>
      </w:docPartPr>
      <w:docPartBody>
        <w:p w:rsidR="008340CD" w:rsidRDefault="00B01341" w:rsidP="00B01341">
          <w:pPr>
            <w:pStyle w:val="1D54FE3B3E824799B09502F459C61E75"/>
          </w:pPr>
          <w:r w:rsidRPr="002C15AC">
            <w:rPr>
              <w:rStyle w:val="PlaceholderText"/>
            </w:rPr>
            <w:t>PrimaryNameSigningUse:Like This</w:t>
          </w:r>
        </w:p>
      </w:docPartBody>
    </w:docPart>
    <w:docPart>
      <w:docPartPr>
        <w:name w:val="D1C237EC71624D9FA21A3DDB1320261D"/>
        <w:category>
          <w:name w:val="General"/>
          <w:gallery w:val="placeholder"/>
        </w:category>
        <w:types>
          <w:type w:val="bbPlcHdr"/>
        </w:types>
        <w:behaviors>
          <w:behavior w:val="content"/>
        </w:behaviors>
        <w:guid w:val="{20FCAC56-D63C-48F0-9AC3-51FC0A72B474}"/>
      </w:docPartPr>
      <w:docPartBody>
        <w:p w:rsidR="008340CD" w:rsidRDefault="00B01341" w:rsidP="00B01341">
          <w:pPr>
            <w:pStyle w:val="D1C237EC71624D9FA21A3DDB1320261D"/>
          </w:pPr>
          <w:r w:rsidRPr="002C15AC">
            <w:rPr>
              <w:rStyle w:val="PlaceholderText"/>
            </w:rPr>
            <w:t>PrimaryNameSigningUse:Like This</w:t>
          </w:r>
        </w:p>
      </w:docPartBody>
    </w:docPart>
    <w:docPart>
      <w:docPartPr>
        <w:name w:val="13A323E9E5584ECC80B3C6A8448C41A8"/>
        <w:category>
          <w:name w:val="General"/>
          <w:gallery w:val="placeholder"/>
        </w:category>
        <w:types>
          <w:type w:val="bbPlcHdr"/>
        </w:types>
        <w:behaviors>
          <w:behavior w:val="content"/>
        </w:behaviors>
        <w:guid w:val="{67B64E6F-C965-4374-8E00-E784ACB684D0}"/>
      </w:docPartPr>
      <w:docPartBody>
        <w:p w:rsidR="008340CD" w:rsidRDefault="00B01341" w:rsidP="00B01341">
          <w:pPr>
            <w:pStyle w:val="13A323E9E5584ECC80B3C6A8448C41A8"/>
          </w:pPr>
          <w:r w:rsidRPr="00F02674">
            <w:rPr>
              <w:rStyle w:val="PlaceholderText"/>
            </w:rPr>
            <w:t>IF EPTypeTrust?</w:t>
          </w:r>
        </w:p>
      </w:docPartBody>
    </w:docPart>
    <w:docPart>
      <w:docPartPr>
        <w:name w:val="01A84A3017B54941AEC7D39B7A3D5D5A"/>
        <w:category>
          <w:name w:val="General"/>
          <w:gallery w:val="placeholder"/>
        </w:category>
        <w:types>
          <w:type w:val="bbPlcHdr"/>
        </w:types>
        <w:behaviors>
          <w:behavior w:val="content"/>
        </w:behaviors>
        <w:guid w:val="{6EE5EF99-2AD8-4DC2-869A-1A1672220943}"/>
      </w:docPartPr>
      <w:docPartBody>
        <w:p w:rsidR="008340CD" w:rsidRDefault="00B01341" w:rsidP="00B01341">
          <w:pPr>
            <w:pStyle w:val="01A84A3017B54941AEC7D39B7A3D5D5A"/>
          </w:pPr>
          <w:r w:rsidRPr="00F02674">
            <w:rPr>
              <w:rStyle w:val="PlaceholderText"/>
            </w:rPr>
            <w:t>ELSE</w:t>
          </w:r>
        </w:p>
      </w:docPartBody>
    </w:docPart>
    <w:docPart>
      <w:docPartPr>
        <w:name w:val="31698C4535A14F97A24372D256BE6D1D"/>
        <w:category>
          <w:name w:val="General"/>
          <w:gallery w:val="placeholder"/>
        </w:category>
        <w:types>
          <w:type w:val="bbPlcHdr"/>
        </w:types>
        <w:behaviors>
          <w:behavior w:val="content"/>
        </w:behaviors>
        <w:guid w:val="{1BD35541-235C-4A5B-921B-902A4383CAA7}"/>
      </w:docPartPr>
      <w:docPartBody>
        <w:p w:rsidR="008340CD" w:rsidRDefault="00B01341" w:rsidP="00B01341">
          <w:pPr>
            <w:pStyle w:val="31698C4535A14F97A24372D256BE6D1D"/>
          </w:pPr>
          <w:r w:rsidRPr="00F02674">
            <w:rPr>
              <w:rStyle w:val="PlaceholderText"/>
            </w:rPr>
            <w:t>END IF</w:t>
          </w:r>
        </w:p>
      </w:docPartBody>
    </w:docPart>
    <w:docPart>
      <w:docPartPr>
        <w:name w:val="0CE631F6D30944248806C2823BECB796"/>
        <w:category>
          <w:name w:val="General"/>
          <w:gallery w:val="placeholder"/>
        </w:category>
        <w:types>
          <w:type w:val="bbPlcHdr"/>
        </w:types>
        <w:behaviors>
          <w:behavior w:val="content"/>
        </w:behaviors>
        <w:guid w:val="{1C9731D8-1AF8-46DA-A60B-ACF7E6FDF7E0}"/>
      </w:docPartPr>
      <w:docPartBody>
        <w:p w:rsidR="008340CD" w:rsidRDefault="00B01341" w:rsidP="00B01341">
          <w:pPr>
            <w:pStyle w:val="0CE631F6D30944248806C2823BECB796"/>
          </w:pPr>
          <w:r w:rsidRPr="00AC1E0A">
            <w:rPr>
              <w:rStyle w:val="PlaceholderText"/>
            </w:rPr>
            <w:t>SigningDate:Mmmm d, yyyy</w:t>
          </w:r>
        </w:p>
      </w:docPartBody>
    </w:docPart>
    <w:docPart>
      <w:docPartPr>
        <w:name w:val="362CC8311EEE4E4F8DBD39F30A75FB88"/>
        <w:category>
          <w:name w:val="General"/>
          <w:gallery w:val="placeholder"/>
        </w:category>
        <w:types>
          <w:type w:val="bbPlcHdr"/>
        </w:types>
        <w:behaviors>
          <w:behavior w:val="content"/>
        </w:behaviors>
        <w:guid w:val="{5E7ABD8B-F310-4BC7-9CBF-5320C3D899A8}"/>
      </w:docPartPr>
      <w:docPartBody>
        <w:p w:rsidR="008340CD" w:rsidRDefault="00B01341" w:rsidP="00B01341">
          <w:pPr>
            <w:pStyle w:val="362CC8311EEE4E4F8DBD39F30A75FB88"/>
          </w:pPr>
          <w:r w:rsidRPr="00F02674">
            <w:rPr>
              <w:rStyle w:val="PlaceholderText"/>
            </w:rPr>
            <w:t>SigningDate</w:t>
          </w:r>
        </w:p>
      </w:docPartBody>
    </w:docPart>
    <w:docPart>
      <w:docPartPr>
        <w:name w:val="832C3EBA195F4D4A931CDD9412F642CE"/>
        <w:category>
          <w:name w:val="General"/>
          <w:gallery w:val="placeholder"/>
        </w:category>
        <w:types>
          <w:type w:val="bbPlcHdr"/>
        </w:types>
        <w:behaviors>
          <w:behavior w:val="content"/>
        </w:behaviors>
        <w:guid w:val="{72466E01-AB05-49D1-BEE0-0AF2B73D8FFF}"/>
      </w:docPartPr>
      <w:docPartBody>
        <w:p w:rsidR="008340CD" w:rsidRDefault="00B01341" w:rsidP="00B01341">
          <w:pPr>
            <w:pStyle w:val="832C3EBA195F4D4A931CDD9412F642CE"/>
          </w:pPr>
          <w:r w:rsidRPr="000B18FC">
            <w:rPr>
              <w:rStyle w:val="PlaceholderText"/>
            </w:rPr>
            <w:t>PrimaryNameSigningUse:Like This</w:t>
          </w:r>
        </w:p>
      </w:docPartBody>
    </w:docPart>
    <w:docPart>
      <w:docPartPr>
        <w:name w:val="7F5B13C46FE04C50B73278F4EC41B4EA"/>
        <w:category>
          <w:name w:val="General"/>
          <w:gallery w:val="placeholder"/>
        </w:category>
        <w:types>
          <w:type w:val="bbPlcHdr"/>
        </w:types>
        <w:behaviors>
          <w:behavior w:val="content"/>
        </w:behaviors>
        <w:guid w:val="{963DA375-E7EC-4EC0-B6BE-C7B8F450054B}"/>
      </w:docPartPr>
      <w:docPartBody>
        <w:p w:rsidR="008340CD" w:rsidRDefault="00B01341" w:rsidP="00B01341">
          <w:pPr>
            <w:pStyle w:val="7F5B13C46FE04C50B73278F4EC41B4EA"/>
          </w:pPr>
          <w:r w:rsidRPr="00AA0885">
            <w:rPr>
              <w:rStyle w:val="PlaceholderText"/>
            </w:rPr>
            <w:t>IF NOT PrimaryMailingAddressSame?</w:t>
          </w:r>
        </w:p>
      </w:docPartBody>
    </w:docPart>
    <w:docPart>
      <w:docPartPr>
        <w:name w:val="E2FB0040874249E698E81635F1AFCEA0"/>
        <w:category>
          <w:name w:val="General"/>
          <w:gallery w:val="placeholder"/>
        </w:category>
        <w:types>
          <w:type w:val="bbPlcHdr"/>
        </w:types>
        <w:behaviors>
          <w:behavior w:val="content"/>
        </w:behaviors>
        <w:guid w:val="{98589CC1-FFC0-4653-8B09-7585784F5F78}"/>
      </w:docPartPr>
      <w:docPartBody>
        <w:p w:rsidR="008340CD" w:rsidRDefault="00B01341" w:rsidP="00B01341">
          <w:pPr>
            <w:pStyle w:val="E2FB0040874249E698E81635F1AFCEA0"/>
          </w:pPr>
          <w:r w:rsidRPr="00AA0885">
            <w:rPr>
              <w:rStyle w:val="PlaceholderText"/>
            </w:rPr>
            <w:t>PrimaryMailingAddressStreet1:Like This</w:t>
          </w:r>
        </w:p>
      </w:docPartBody>
    </w:docPart>
    <w:docPart>
      <w:docPartPr>
        <w:name w:val="B69650AF391845088EEE21DE7D15B44A"/>
        <w:category>
          <w:name w:val="General"/>
          <w:gallery w:val="placeholder"/>
        </w:category>
        <w:types>
          <w:type w:val="bbPlcHdr"/>
        </w:types>
        <w:behaviors>
          <w:behavior w:val="content"/>
        </w:behaviors>
        <w:guid w:val="{193E4CE4-3E29-497A-9A69-1543259F4020}"/>
      </w:docPartPr>
      <w:docPartBody>
        <w:p w:rsidR="008340CD" w:rsidRDefault="00B01341" w:rsidP="00B01341">
          <w:pPr>
            <w:pStyle w:val="B69650AF391845088EEE21DE7D15B44A"/>
          </w:pPr>
          <w:r w:rsidRPr="00AA0885">
            <w:rPr>
              <w:rStyle w:val="PlaceholderText"/>
            </w:rPr>
            <w:t>IF ANSWERED (PrimaryMailingAddressStreet2)</w:t>
          </w:r>
        </w:p>
      </w:docPartBody>
    </w:docPart>
    <w:docPart>
      <w:docPartPr>
        <w:name w:val="7B98155133B742A7BF5DDCEA095F4944"/>
        <w:category>
          <w:name w:val="General"/>
          <w:gallery w:val="placeholder"/>
        </w:category>
        <w:types>
          <w:type w:val="bbPlcHdr"/>
        </w:types>
        <w:behaviors>
          <w:behavior w:val="content"/>
        </w:behaviors>
        <w:guid w:val="{3ED25C88-5073-45AA-A8E6-7C3B2BE77AC9}"/>
      </w:docPartPr>
      <w:docPartBody>
        <w:p w:rsidR="008340CD" w:rsidRDefault="00B01341" w:rsidP="00B01341">
          <w:pPr>
            <w:pStyle w:val="7B98155133B742A7BF5DDCEA095F4944"/>
          </w:pPr>
          <w:r w:rsidRPr="00AA0885">
            <w:rPr>
              <w:rStyle w:val="PlaceholderText"/>
            </w:rPr>
            <w:t>PrimaryMailingAddressStreet2:Like This</w:t>
          </w:r>
        </w:p>
      </w:docPartBody>
    </w:docPart>
    <w:docPart>
      <w:docPartPr>
        <w:name w:val="5FC40C0BA71A40FC8FA95DCFD20124E1"/>
        <w:category>
          <w:name w:val="General"/>
          <w:gallery w:val="placeholder"/>
        </w:category>
        <w:types>
          <w:type w:val="bbPlcHdr"/>
        </w:types>
        <w:behaviors>
          <w:behavior w:val="content"/>
        </w:behaviors>
        <w:guid w:val="{8706F9A6-F472-4987-854B-82FB15C62A2D}"/>
      </w:docPartPr>
      <w:docPartBody>
        <w:p w:rsidR="008340CD" w:rsidRDefault="00B01341" w:rsidP="00B01341">
          <w:pPr>
            <w:pStyle w:val="5FC40C0BA71A40FC8FA95DCFD20124E1"/>
          </w:pPr>
          <w:r w:rsidRPr="0048144F">
            <w:rPr>
              <w:rStyle w:val="PlaceholderText"/>
            </w:rPr>
            <w:t>END IF</w:t>
          </w:r>
        </w:p>
      </w:docPartBody>
    </w:docPart>
    <w:docPart>
      <w:docPartPr>
        <w:name w:val="828E70D4F2824E9CA2D6A63B8016E958"/>
        <w:category>
          <w:name w:val="General"/>
          <w:gallery w:val="placeholder"/>
        </w:category>
        <w:types>
          <w:type w:val="bbPlcHdr"/>
        </w:types>
        <w:behaviors>
          <w:behavior w:val="content"/>
        </w:behaviors>
        <w:guid w:val="{FE569BCB-8162-41C1-92CA-1F3A624A8897}"/>
      </w:docPartPr>
      <w:docPartBody>
        <w:p w:rsidR="008340CD" w:rsidRDefault="00B01341" w:rsidP="00B01341">
          <w:pPr>
            <w:pStyle w:val="828E70D4F2824E9CA2D6A63B8016E958"/>
          </w:pPr>
          <w:r w:rsidRPr="00AA0885">
            <w:rPr>
              <w:rStyle w:val="PlaceholderText"/>
            </w:rPr>
            <w:t>IF ANSWERED (PrimaryMailingAddressAptNo)</w:t>
          </w:r>
        </w:p>
      </w:docPartBody>
    </w:docPart>
    <w:docPart>
      <w:docPartPr>
        <w:name w:val="CF8391ADF897435588F70EC5F942D630"/>
        <w:category>
          <w:name w:val="General"/>
          <w:gallery w:val="placeholder"/>
        </w:category>
        <w:types>
          <w:type w:val="bbPlcHdr"/>
        </w:types>
        <w:behaviors>
          <w:behavior w:val="content"/>
        </w:behaviors>
        <w:guid w:val="{572FAB3A-91AA-4B37-856F-59AD3C790577}"/>
      </w:docPartPr>
      <w:docPartBody>
        <w:p w:rsidR="008340CD" w:rsidRDefault="00B01341" w:rsidP="00B01341">
          <w:pPr>
            <w:pStyle w:val="CF8391ADF897435588F70EC5F942D630"/>
          </w:pPr>
          <w:r w:rsidRPr="007C3DB5">
            <w:rPr>
              <w:rStyle w:val="PlaceholderText"/>
            </w:rPr>
            <w:t>PrimaryMailingAddressAptNo:Like This</w:t>
          </w:r>
        </w:p>
      </w:docPartBody>
    </w:docPart>
    <w:docPart>
      <w:docPartPr>
        <w:name w:val="5EB3862D60BC494FA6F543C62414625F"/>
        <w:category>
          <w:name w:val="General"/>
          <w:gallery w:val="placeholder"/>
        </w:category>
        <w:types>
          <w:type w:val="bbPlcHdr"/>
        </w:types>
        <w:behaviors>
          <w:behavior w:val="content"/>
        </w:behaviors>
        <w:guid w:val="{FB253C9E-FA2C-4DFF-BBFF-9DC44D99B7BC}"/>
      </w:docPartPr>
      <w:docPartBody>
        <w:p w:rsidR="008340CD" w:rsidRDefault="00B01341" w:rsidP="00B01341">
          <w:pPr>
            <w:pStyle w:val="5EB3862D60BC494FA6F543C62414625F"/>
          </w:pPr>
          <w:r w:rsidRPr="0048144F">
            <w:rPr>
              <w:rStyle w:val="PlaceholderText"/>
            </w:rPr>
            <w:t>END IF</w:t>
          </w:r>
        </w:p>
      </w:docPartBody>
    </w:docPart>
    <w:docPart>
      <w:docPartPr>
        <w:name w:val="4111E41D43E04F1AAC3BEE97D21D5107"/>
        <w:category>
          <w:name w:val="General"/>
          <w:gallery w:val="placeholder"/>
        </w:category>
        <w:types>
          <w:type w:val="bbPlcHdr"/>
        </w:types>
        <w:behaviors>
          <w:behavior w:val="content"/>
        </w:behaviors>
        <w:guid w:val="{A323F5D1-1D28-4E0F-8436-50F5D6096C61}"/>
      </w:docPartPr>
      <w:docPartBody>
        <w:p w:rsidR="008340CD" w:rsidRDefault="00B01341" w:rsidP="00B01341">
          <w:pPr>
            <w:pStyle w:val="4111E41D43E04F1AAC3BEE97D21D5107"/>
          </w:pPr>
          <w:r w:rsidRPr="00AA0885">
            <w:rPr>
              <w:rStyle w:val="PlaceholderText"/>
            </w:rPr>
            <w:t>PrimaryMailingAddressCity:Like This</w:t>
          </w:r>
        </w:p>
      </w:docPartBody>
    </w:docPart>
    <w:docPart>
      <w:docPartPr>
        <w:name w:val="81F8C31707A647D189BD81C25BA29F44"/>
        <w:category>
          <w:name w:val="General"/>
          <w:gallery w:val="placeholder"/>
        </w:category>
        <w:types>
          <w:type w:val="bbPlcHdr"/>
        </w:types>
        <w:behaviors>
          <w:behavior w:val="content"/>
        </w:behaviors>
        <w:guid w:val="{6731DB52-1B38-4E23-8448-98E82F23DA28}"/>
      </w:docPartPr>
      <w:docPartBody>
        <w:p w:rsidR="008340CD" w:rsidRDefault="00B01341" w:rsidP="00B01341">
          <w:pPr>
            <w:pStyle w:val="81F8C31707A647D189BD81C25BA29F44"/>
          </w:pPr>
          <w:r w:rsidRPr="005D527C">
            <w:rPr>
              <w:rStyle w:val="PlaceholderText"/>
            </w:rPr>
            <w:t>PrimaryMailingAddressState.State Abbreviation:LIKE THIS</w:t>
          </w:r>
        </w:p>
      </w:docPartBody>
    </w:docPart>
    <w:docPart>
      <w:docPartPr>
        <w:name w:val="9646520AF2174CE68DF395B92CFE8817"/>
        <w:category>
          <w:name w:val="General"/>
          <w:gallery w:val="placeholder"/>
        </w:category>
        <w:types>
          <w:type w:val="bbPlcHdr"/>
        </w:types>
        <w:behaviors>
          <w:behavior w:val="content"/>
        </w:behaviors>
        <w:guid w:val="{C498A305-7B73-405E-A6A1-E28FBEBBA452}"/>
      </w:docPartPr>
      <w:docPartBody>
        <w:p w:rsidR="008340CD" w:rsidRDefault="00B01341" w:rsidP="00B01341">
          <w:pPr>
            <w:pStyle w:val="9646520AF2174CE68DF395B92CFE8817"/>
          </w:pPr>
          <w:r w:rsidRPr="00AA0885">
            <w:rPr>
              <w:rStyle w:val="PlaceholderText"/>
            </w:rPr>
            <w:t>PrimaryMailingAddressZip</w:t>
          </w:r>
        </w:p>
      </w:docPartBody>
    </w:docPart>
    <w:docPart>
      <w:docPartPr>
        <w:name w:val="6C9FB5D1533E44BCA85DC0500398C7AC"/>
        <w:category>
          <w:name w:val="General"/>
          <w:gallery w:val="placeholder"/>
        </w:category>
        <w:types>
          <w:type w:val="bbPlcHdr"/>
        </w:types>
        <w:behaviors>
          <w:behavior w:val="content"/>
        </w:behaviors>
        <w:guid w:val="{1CB0B03E-20CF-4DC9-806F-1F468E89695C}"/>
      </w:docPartPr>
      <w:docPartBody>
        <w:p w:rsidR="008340CD" w:rsidRDefault="00B01341" w:rsidP="00B01341">
          <w:pPr>
            <w:pStyle w:val="6C9FB5D1533E44BCA85DC0500398C7AC"/>
          </w:pPr>
          <w:r w:rsidRPr="000E7756">
            <w:rPr>
              <w:rStyle w:val="PlaceholderText"/>
            </w:rPr>
            <w:t>ELSE</w:t>
          </w:r>
        </w:p>
      </w:docPartBody>
    </w:docPart>
    <w:docPart>
      <w:docPartPr>
        <w:name w:val="CAF2877A0EE346B78A3DD9B21F2CDEB4"/>
        <w:category>
          <w:name w:val="General"/>
          <w:gallery w:val="placeholder"/>
        </w:category>
        <w:types>
          <w:type w:val="bbPlcHdr"/>
        </w:types>
        <w:behaviors>
          <w:behavior w:val="content"/>
        </w:behaviors>
        <w:guid w:val="{9E927123-3B4D-4E4C-9EF3-6099D1ED557E}"/>
      </w:docPartPr>
      <w:docPartBody>
        <w:p w:rsidR="008340CD" w:rsidRDefault="00B01341" w:rsidP="00B01341">
          <w:pPr>
            <w:pStyle w:val="CAF2877A0EE346B78A3DD9B21F2CDEB4"/>
          </w:pPr>
          <w:r w:rsidRPr="00C46056">
            <w:rPr>
              <w:rStyle w:val="PlaceholderText"/>
            </w:rPr>
            <w:t>PrimaryAddressStreet1:Like This</w:t>
          </w:r>
        </w:p>
      </w:docPartBody>
    </w:docPart>
    <w:docPart>
      <w:docPartPr>
        <w:name w:val="932981ACC7D34783A97CD7B4130C7D19"/>
        <w:category>
          <w:name w:val="General"/>
          <w:gallery w:val="placeholder"/>
        </w:category>
        <w:types>
          <w:type w:val="bbPlcHdr"/>
        </w:types>
        <w:behaviors>
          <w:behavior w:val="content"/>
        </w:behaviors>
        <w:guid w:val="{47728729-E4B9-4BA1-A528-BA8911FC6F32}"/>
      </w:docPartPr>
      <w:docPartBody>
        <w:p w:rsidR="008340CD" w:rsidRDefault="00B01341" w:rsidP="00B01341">
          <w:pPr>
            <w:pStyle w:val="932981ACC7D34783A97CD7B4130C7D19"/>
          </w:pPr>
          <w:r w:rsidRPr="0048144F">
            <w:rPr>
              <w:rStyle w:val="PlaceholderText"/>
            </w:rPr>
            <w:t>IF ANSWERED (PrimaryAddressAptNo)</w:t>
          </w:r>
        </w:p>
      </w:docPartBody>
    </w:docPart>
    <w:docPart>
      <w:docPartPr>
        <w:name w:val="0AD26E51652041D28E6233FD3CEB49DB"/>
        <w:category>
          <w:name w:val="General"/>
          <w:gallery w:val="placeholder"/>
        </w:category>
        <w:types>
          <w:type w:val="bbPlcHdr"/>
        </w:types>
        <w:behaviors>
          <w:behavior w:val="content"/>
        </w:behaviors>
        <w:guid w:val="{0F9B99BE-EA21-4519-BBE5-DA43C2130DE9}"/>
      </w:docPartPr>
      <w:docPartBody>
        <w:p w:rsidR="008340CD" w:rsidRDefault="00B01341" w:rsidP="00B01341">
          <w:pPr>
            <w:pStyle w:val="0AD26E51652041D28E6233FD3CEB49DB"/>
          </w:pPr>
          <w:r w:rsidRPr="007C3DB5">
            <w:rPr>
              <w:rStyle w:val="PlaceholderText"/>
            </w:rPr>
            <w:t>PrimaryAddressAptNo:Like This</w:t>
          </w:r>
        </w:p>
      </w:docPartBody>
    </w:docPart>
    <w:docPart>
      <w:docPartPr>
        <w:name w:val="EFD4D1AB28BF452ABED5BC9FF0F8F2C5"/>
        <w:category>
          <w:name w:val="General"/>
          <w:gallery w:val="placeholder"/>
        </w:category>
        <w:types>
          <w:type w:val="bbPlcHdr"/>
        </w:types>
        <w:behaviors>
          <w:behavior w:val="content"/>
        </w:behaviors>
        <w:guid w:val="{86BAA0BD-357A-4C4E-A115-1F159F761E5A}"/>
      </w:docPartPr>
      <w:docPartBody>
        <w:p w:rsidR="008340CD" w:rsidRDefault="00B01341" w:rsidP="00B01341">
          <w:pPr>
            <w:pStyle w:val="EFD4D1AB28BF452ABED5BC9FF0F8F2C5"/>
          </w:pPr>
          <w:r w:rsidRPr="0048144F">
            <w:rPr>
              <w:rStyle w:val="PlaceholderText"/>
            </w:rPr>
            <w:t>END IF</w:t>
          </w:r>
        </w:p>
      </w:docPartBody>
    </w:docPart>
    <w:docPart>
      <w:docPartPr>
        <w:name w:val="D3204D5DD5674A398004D9D7FA12EF3F"/>
        <w:category>
          <w:name w:val="General"/>
          <w:gallery w:val="placeholder"/>
        </w:category>
        <w:types>
          <w:type w:val="bbPlcHdr"/>
        </w:types>
        <w:behaviors>
          <w:behavior w:val="content"/>
        </w:behaviors>
        <w:guid w:val="{A31EE4A8-C060-4EA6-802E-064D4DEAECEB}"/>
      </w:docPartPr>
      <w:docPartBody>
        <w:p w:rsidR="008340CD" w:rsidRDefault="00B01341" w:rsidP="00B01341">
          <w:pPr>
            <w:pStyle w:val="D3204D5DD5674A398004D9D7FA12EF3F"/>
          </w:pPr>
          <w:r w:rsidRPr="00C46056">
            <w:rPr>
              <w:rStyle w:val="PlaceholderText"/>
            </w:rPr>
            <w:t>PrimaryAddressCity:Like This</w:t>
          </w:r>
        </w:p>
      </w:docPartBody>
    </w:docPart>
    <w:docPart>
      <w:docPartPr>
        <w:name w:val="84FC9CC80A0B422B9B9F32C9FD63B3E1"/>
        <w:category>
          <w:name w:val="General"/>
          <w:gallery w:val="placeholder"/>
        </w:category>
        <w:types>
          <w:type w:val="bbPlcHdr"/>
        </w:types>
        <w:behaviors>
          <w:behavior w:val="content"/>
        </w:behaviors>
        <w:guid w:val="{869CE2D9-A28C-4A5A-9C7E-541CAEC79DA3}"/>
      </w:docPartPr>
      <w:docPartBody>
        <w:p w:rsidR="008340CD" w:rsidRDefault="00B01341" w:rsidP="00B01341">
          <w:pPr>
            <w:pStyle w:val="84FC9CC80A0B422B9B9F32C9FD63B3E1"/>
          </w:pPr>
          <w:r w:rsidRPr="005D527C">
            <w:rPr>
              <w:rStyle w:val="PlaceholderText"/>
            </w:rPr>
            <w:t>PrimaryAddressState.State Abbreviation:LIKE THIS</w:t>
          </w:r>
        </w:p>
      </w:docPartBody>
    </w:docPart>
    <w:docPart>
      <w:docPartPr>
        <w:name w:val="8CA05AA859E940EABFCEF72E97C423A0"/>
        <w:category>
          <w:name w:val="General"/>
          <w:gallery w:val="placeholder"/>
        </w:category>
        <w:types>
          <w:type w:val="bbPlcHdr"/>
        </w:types>
        <w:behaviors>
          <w:behavior w:val="content"/>
        </w:behaviors>
        <w:guid w:val="{5EDB4069-9F83-4EFD-95B6-8292DDBE1042}"/>
      </w:docPartPr>
      <w:docPartBody>
        <w:p w:rsidR="008340CD" w:rsidRDefault="00B01341" w:rsidP="00B01341">
          <w:pPr>
            <w:pStyle w:val="8CA05AA859E940EABFCEF72E97C423A0"/>
          </w:pPr>
          <w:r w:rsidRPr="00F02674">
            <w:rPr>
              <w:rStyle w:val="PlaceholderText"/>
            </w:rPr>
            <w:t>PrimaryAddressZip</w:t>
          </w:r>
        </w:p>
      </w:docPartBody>
    </w:docPart>
    <w:docPart>
      <w:docPartPr>
        <w:name w:val="23C39A4534024FBCAA4AEC55522F38DA"/>
        <w:category>
          <w:name w:val="General"/>
          <w:gallery w:val="placeholder"/>
        </w:category>
        <w:types>
          <w:type w:val="bbPlcHdr"/>
        </w:types>
        <w:behaviors>
          <w:behavior w:val="content"/>
        </w:behaviors>
        <w:guid w:val="{25846A30-1CD1-4850-95EE-4358B420CD7F}"/>
      </w:docPartPr>
      <w:docPartBody>
        <w:p w:rsidR="008340CD" w:rsidRDefault="00B01341" w:rsidP="00B01341">
          <w:pPr>
            <w:pStyle w:val="23C39A4534024FBCAA4AEC55522F38DA"/>
          </w:pPr>
          <w:r w:rsidRPr="00AA0885">
            <w:rPr>
              <w:rStyle w:val="PlaceholderText"/>
            </w:rPr>
            <w:t>END IF</w:t>
          </w:r>
        </w:p>
      </w:docPartBody>
    </w:docPart>
    <w:docPart>
      <w:docPartPr>
        <w:name w:val="D5B5521EDDCB4E4D92C22F404B8B29B0"/>
        <w:category>
          <w:name w:val="General"/>
          <w:gallery w:val="placeholder"/>
        </w:category>
        <w:types>
          <w:type w:val="bbPlcHdr"/>
        </w:types>
        <w:behaviors>
          <w:behavior w:val="content"/>
        </w:behaviors>
        <w:guid w:val="{EA358F90-1F2C-4238-8334-54D1786456D5}"/>
      </w:docPartPr>
      <w:docPartBody>
        <w:p w:rsidR="008340CD" w:rsidRDefault="00B01341" w:rsidP="00B01341">
          <w:pPr>
            <w:pStyle w:val="D5B5521EDDCB4E4D92C22F404B8B29B0"/>
          </w:pPr>
          <w:r w:rsidRPr="00A1132C">
            <w:rPr>
              <w:rStyle w:val="PlaceholderText"/>
            </w:rPr>
            <w:t>IF EPTypeTrust? OR EPTypePOWill?</w:t>
          </w:r>
        </w:p>
      </w:docPartBody>
    </w:docPart>
    <w:docPart>
      <w:docPartPr>
        <w:name w:val="3415B2CB07D24884B589617D2D00FC93"/>
        <w:category>
          <w:name w:val="General"/>
          <w:gallery w:val="placeholder"/>
        </w:category>
        <w:types>
          <w:type w:val="bbPlcHdr"/>
        </w:types>
        <w:behaviors>
          <w:behavior w:val="content"/>
        </w:behaviors>
        <w:guid w:val="{9B3B0C3A-8CDD-4A99-A702-CDEA83D9C606}"/>
      </w:docPartPr>
      <w:docPartBody>
        <w:p w:rsidR="008340CD" w:rsidRDefault="00B01341" w:rsidP="00B01341">
          <w:pPr>
            <w:pStyle w:val="3415B2CB07D24884B589617D2D00FC93"/>
          </w:pPr>
          <w:r w:rsidRPr="00814826">
            <w:rPr>
              <w:rStyle w:val="PlaceholderText"/>
            </w:rPr>
            <w:t>IF TrustAmendment?</w:t>
          </w:r>
        </w:p>
      </w:docPartBody>
    </w:docPart>
    <w:docPart>
      <w:docPartPr>
        <w:name w:val="045D10C55BAF4494AF667A9F8804F6D9"/>
        <w:category>
          <w:name w:val="General"/>
          <w:gallery w:val="placeholder"/>
        </w:category>
        <w:types>
          <w:type w:val="bbPlcHdr"/>
        </w:types>
        <w:behaviors>
          <w:behavior w:val="content"/>
        </w:behaviors>
        <w:guid w:val="{AEDA8636-EBFE-4626-8284-C785D9FE5342}"/>
      </w:docPartPr>
      <w:docPartBody>
        <w:p w:rsidR="008340CD" w:rsidRDefault="00B01341" w:rsidP="00B01341">
          <w:pPr>
            <w:pStyle w:val="045D10C55BAF4494AF667A9F8804F6D9"/>
          </w:pPr>
          <w:r w:rsidRPr="00814826">
            <w:rPr>
              <w:rStyle w:val="PlaceholderText"/>
            </w:rPr>
            <w:t>TrustAmendmentNumber:Like This</w:t>
          </w:r>
        </w:p>
      </w:docPartBody>
    </w:docPart>
    <w:docPart>
      <w:docPartPr>
        <w:name w:val="BA82F5BCDF2249349349FD9AA4741B52"/>
        <w:category>
          <w:name w:val="General"/>
          <w:gallery w:val="placeholder"/>
        </w:category>
        <w:types>
          <w:type w:val="bbPlcHdr"/>
        </w:types>
        <w:behaviors>
          <w:behavior w:val="content"/>
        </w:behaviors>
        <w:guid w:val="{43A98590-573A-463A-9069-B34235AB0DC7}"/>
      </w:docPartPr>
      <w:docPartBody>
        <w:p w:rsidR="008340CD" w:rsidRDefault="00B01341" w:rsidP="00B01341">
          <w:pPr>
            <w:pStyle w:val="BA82F5BCDF2249349349FD9AA4741B52"/>
          </w:pPr>
          <w:r w:rsidRPr="00814826">
            <w:rPr>
              <w:rStyle w:val="PlaceholderText"/>
            </w:rPr>
            <w:t>IF TrustRestatement?</w:t>
          </w:r>
        </w:p>
      </w:docPartBody>
    </w:docPart>
    <w:docPart>
      <w:docPartPr>
        <w:name w:val="EACE111875054E2F857262DBA7A1E4B0"/>
        <w:category>
          <w:name w:val="General"/>
          <w:gallery w:val="placeholder"/>
        </w:category>
        <w:types>
          <w:type w:val="bbPlcHdr"/>
        </w:types>
        <w:behaviors>
          <w:behavior w:val="content"/>
        </w:behaviors>
        <w:guid w:val="{7B4DE004-FCB7-41A0-8304-4DFF66B630BE}"/>
      </w:docPartPr>
      <w:docPartBody>
        <w:p w:rsidR="008340CD" w:rsidRDefault="00B01341" w:rsidP="00B01341">
          <w:pPr>
            <w:pStyle w:val="EACE111875054E2F857262DBA7A1E4B0"/>
          </w:pPr>
          <w:r w:rsidRPr="00814826">
            <w:rPr>
              <w:rStyle w:val="PlaceholderText"/>
            </w:rPr>
            <w:t>END IF</w:t>
          </w:r>
        </w:p>
      </w:docPartBody>
    </w:docPart>
    <w:docPart>
      <w:docPartPr>
        <w:name w:val="CAC45872E0BB40DE98EF08EB45B9A811"/>
        <w:category>
          <w:name w:val="General"/>
          <w:gallery w:val="placeholder"/>
        </w:category>
        <w:types>
          <w:type w:val="bbPlcHdr"/>
        </w:types>
        <w:behaviors>
          <w:behavior w:val="content"/>
        </w:behaviors>
        <w:guid w:val="{535657FA-F590-40EC-8690-7A6DA75DBE76}"/>
      </w:docPartPr>
      <w:docPartBody>
        <w:p w:rsidR="008340CD" w:rsidRDefault="00B01341" w:rsidP="00B01341">
          <w:pPr>
            <w:pStyle w:val="CAC45872E0BB40DE98EF08EB45B9A811"/>
          </w:pPr>
          <w:r w:rsidRPr="00814826">
            <w:rPr>
              <w:rStyle w:val="PlaceholderText"/>
            </w:rPr>
            <w:t>END IF</w:t>
          </w:r>
        </w:p>
      </w:docPartBody>
    </w:docPart>
    <w:docPart>
      <w:docPartPr>
        <w:name w:val="7A18A0CB699D44E99BF2AB4AA76193D0"/>
        <w:category>
          <w:name w:val="General"/>
          <w:gallery w:val="placeholder"/>
        </w:category>
        <w:types>
          <w:type w:val="bbPlcHdr"/>
        </w:types>
        <w:behaviors>
          <w:behavior w:val="content"/>
        </w:behaviors>
        <w:guid w:val="{A25B042E-5136-4326-A387-9F2368EC5289}"/>
      </w:docPartPr>
      <w:docPartBody>
        <w:p w:rsidR="008340CD" w:rsidRDefault="00B01341" w:rsidP="00B01341">
          <w:pPr>
            <w:pStyle w:val="7A18A0CB699D44E99BF2AB4AA76193D0"/>
          </w:pPr>
          <w:r w:rsidRPr="00ED2720">
            <w:rPr>
              <w:rStyle w:val="PlaceholderText"/>
            </w:rPr>
            <w:t>TrustName</w:t>
          </w:r>
        </w:p>
      </w:docPartBody>
    </w:docPart>
    <w:docPart>
      <w:docPartPr>
        <w:name w:val="572E4A56ABEE46F88D6409ED3D3D2DE6"/>
        <w:category>
          <w:name w:val="General"/>
          <w:gallery w:val="placeholder"/>
        </w:category>
        <w:types>
          <w:type w:val="bbPlcHdr"/>
        </w:types>
        <w:behaviors>
          <w:behavior w:val="content"/>
        </w:behaviors>
        <w:guid w:val="{49D04CFF-FD3D-456A-862B-ED4D9012E683}"/>
      </w:docPartPr>
      <w:docPartBody>
        <w:p w:rsidR="008340CD" w:rsidRDefault="00B01341" w:rsidP="00B01341">
          <w:pPr>
            <w:pStyle w:val="572E4A56ABEE46F88D6409ED3D3D2DE6"/>
          </w:pPr>
          <w:r w:rsidRPr="00F02674">
            <w:rPr>
              <w:rStyle w:val="PlaceholderText"/>
            </w:rPr>
            <w:t>TrustDate:Mmmm d, yyyy</w:t>
          </w:r>
        </w:p>
      </w:docPartBody>
    </w:docPart>
    <w:docPart>
      <w:docPartPr>
        <w:name w:val="A327C694BF4B4D15B23DC4E2073529AD"/>
        <w:category>
          <w:name w:val="General"/>
          <w:gallery w:val="placeholder"/>
        </w:category>
        <w:types>
          <w:type w:val="bbPlcHdr"/>
        </w:types>
        <w:behaviors>
          <w:behavior w:val="content"/>
        </w:behaviors>
        <w:guid w:val="{FBECACEF-F19D-4074-A521-1C9B0FD5921E}"/>
      </w:docPartPr>
      <w:docPartBody>
        <w:p w:rsidR="008340CD" w:rsidRDefault="00B01341" w:rsidP="00B01341">
          <w:pPr>
            <w:pStyle w:val="A327C694BF4B4D15B23DC4E2073529AD"/>
          </w:pPr>
          <w:r w:rsidRPr="00F02674">
            <w:rPr>
              <w:rStyle w:val="PlaceholderText"/>
            </w:rPr>
            <w:t>END IF</w:t>
          </w:r>
        </w:p>
      </w:docPartBody>
    </w:docPart>
    <w:docPart>
      <w:docPartPr>
        <w:name w:val="9C3652FC0E394E249D19DE3E50499E31"/>
        <w:category>
          <w:name w:val="General"/>
          <w:gallery w:val="placeholder"/>
        </w:category>
        <w:types>
          <w:type w:val="bbPlcHdr"/>
        </w:types>
        <w:behaviors>
          <w:behavior w:val="content"/>
        </w:behaviors>
        <w:guid w:val="{093CCFDD-5663-4A94-B85B-AB491BA357C3}"/>
      </w:docPartPr>
      <w:docPartBody>
        <w:p w:rsidR="008340CD" w:rsidRDefault="00B01341" w:rsidP="00B01341">
          <w:pPr>
            <w:pStyle w:val="9C3652FC0E394E249D19DE3E50499E31"/>
          </w:pPr>
          <w:r w:rsidRPr="00F02674">
            <w:rPr>
              <w:rStyle w:val="PlaceholderText"/>
            </w:rPr>
            <w:t>IF EPTypeTrust? OR EPTypePOWill? OR EPTypeStandardWill?</w:t>
          </w:r>
        </w:p>
      </w:docPartBody>
    </w:docPart>
    <w:docPart>
      <w:docPartPr>
        <w:name w:val="217EE5038EAE4874B98FC098C191A3E2"/>
        <w:category>
          <w:name w:val="General"/>
          <w:gallery w:val="placeholder"/>
        </w:category>
        <w:types>
          <w:type w:val="bbPlcHdr"/>
        </w:types>
        <w:behaviors>
          <w:behavior w:val="content"/>
        </w:behaviors>
        <w:guid w:val="{B38E2D9E-16DE-4CA5-AA72-6E7F8F291DE0}"/>
      </w:docPartPr>
      <w:docPartBody>
        <w:p w:rsidR="008340CD" w:rsidRDefault="00B01341" w:rsidP="00B01341">
          <w:pPr>
            <w:pStyle w:val="217EE5038EAE4874B98FC098C191A3E2"/>
          </w:pPr>
          <w:r w:rsidRPr="002C15AC">
            <w:rPr>
              <w:rStyle w:val="PlaceholderText"/>
            </w:rPr>
            <w:t>PrimaryNameSigningUse:Like This</w:t>
          </w:r>
        </w:p>
      </w:docPartBody>
    </w:docPart>
    <w:docPart>
      <w:docPartPr>
        <w:name w:val="63E33852004E44878EA957FBF1B141D4"/>
        <w:category>
          <w:name w:val="General"/>
          <w:gallery w:val="placeholder"/>
        </w:category>
        <w:types>
          <w:type w:val="bbPlcHdr"/>
        </w:types>
        <w:behaviors>
          <w:behavior w:val="content"/>
        </w:behaviors>
        <w:guid w:val="{5312F5FC-F34F-4542-BBC1-2C105293159A}"/>
      </w:docPartPr>
      <w:docPartBody>
        <w:p w:rsidR="008340CD" w:rsidRDefault="00B01341" w:rsidP="00B01341">
          <w:pPr>
            <w:pStyle w:val="63E33852004E44878EA957FBF1B141D4"/>
          </w:pPr>
          <w:r w:rsidRPr="00F02674">
            <w:rPr>
              <w:rStyle w:val="PlaceholderText"/>
            </w:rPr>
            <w:t>END IF</w:t>
          </w:r>
        </w:p>
      </w:docPartBody>
    </w:docPart>
    <w:docPart>
      <w:docPartPr>
        <w:name w:val="5A221A1C726849C68CE514A250582BD2"/>
        <w:category>
          <w:name w:val="General"/>
          <w:gallery w:val="placeholder"/>
        </w:category>
        <w:types>
          <w:type w:val="bbPlcHdr"/>
        </w:types>
        <w:behaviors>
          <w:behavior w:val="content"/>
        </w:behaviors>
        <w:guid w:val="{A1CB6485-80FA-4AF3-9C6C-86AD4449DABE}"/>
      </w:docPartPr>
      <w:docPartBody>
        <w:p w:rsidR="008340CD" w:rsidRDefault="00B01341" w:rsidP="00B01341">
          <w:pPr>
            <w:pStyle w:val="5A221A1C726849C68CE514A250582BD2"/>
          </w:pPr>
          <w:r w:rsidRPr="002C15AC">
            <w:rPr>
              <w:rStyle w:val="PlaceholderText"/>
            </w:rPr>
            <w:t>PrimaryNameFull:Like This</w:t>
          </w:r>
        </w:p>
      </w:docPartBody>
    </w:docPart>
    <w:docPart>
      <w:docPartPr>
        <w:name w:val="17E6A42E4465429597ECC1F2B9454851"/>
        <w:category>
          <w:name w:val="General"/>
          <w:gallery w:val="placeholder"/>
        </w:category>
        <w:types>
          <w:type w:val="bbPlcHdr"/>
        </w:types>
        <w:behaviors>
          <w:behavior w:val="content"/>
        </w:behaviors>
        <w:guid w:val="{00468F77-6961-4A1B-8ED7-AEAD154057A0}"/>
      </w:docPartPr>
      <w:docPartBody>
        <w:p w:rsidR="008340CD" w:rsidRDefault="00B01341" w:rsidP="00B01341">
          <w:pPr>
            <w:pStyle w:val="17E6A42E4465429597ECC1F2B9454851"/>
          </w:pPr>
          <w:r w:rsidRPr="002C15AC">
            <w:rPr>
              <w:rStyle w:val="PlaceholderText"/>
            </w:rPr>
            <w:t>PrimaryNameSigningUse:Like This</w:t>
          </w:r>
        </w:p>
      </w:docPartBody>
    </w:docPart>
    <w:docPart>
      <w:docPartPr>
        <w:name w:val="B581B9216410460C9C5C44998CB178E7"/>
        <w:category>
          <w:name w:val="General"/>
          <w:gallery w:val="placeholder"/>
        </w:category>
        <w:types>
          <w:type w:val="bbPlcHdr"/>
        </w:types>
        <w:behaviors>
          <w:behavior w:val="content"/>
        </w:behaviors>
        <w:guid w:val="{5891CB9B-1734-44FC-B9B2-1618468D01D7}"/>
      </w:docPartPr>
      <w:docPartBody>
        <w:p w:rsidR="008340CD" w:rsidRDefault="00B01341" w:rsidP="00B01341">
          <w:pPr>
            <w:pStyle w:val="B581B9216410460C9C5C44998CB178E7"/>
          </w:pPr>
          <w:r w:rsidRPr="002C15AC">
            <w:rPr>
              <w:rStyle w:val="PlaceholderText"/>
            </w:rPr>
            <w:t>PrimaryNameSigningUse:Like This</w:t>
          </w:r>
        </w:p>
      </w:docPartBody>
    </w:docPart>
    <w:docPart>
      <w:docPartPr>
        <w:name w:val="2F2B89579B5B42C89CF10ACDE07E0096"/>
        <w:category>
          <w:name w:val="General"/>
          <w:gallery w:val="placeholder"/>
        </w:category>
        <w:types>
          <w:type w:val="bbPlcHdr"/>
        </w:types>
        <w:behaviors>
          <w:behavior w:val="content"/>
        </w:behaviors>
        <w:guid w:val="{C8B88305-14FE-4C8D-A65F-D1F28678A7E2}"/>
      </w:docPartPr>
      <w:docPartBody>
        <w:p w:rsidR="008340CD" w:rsidRDefault="00B01341" w:rsidP="00B01341">
          <w:pPr>
            <w:pStyle w:val="2F2B89579B5B42C89CF10ACDE07E0096"/>
          </w:pPr>
          <w:r w:rsidRPr="00F02674">
            <w:rPr>
              <w:rStyle w:val="PlaceholderText"/>
            </w:rPr>
            <w:t>IF EPTypeTrust?</w:t>
          </w:r>
        </w:p>
      </w:docPartBody>
    </w:docPart>
    <w:docPart>
      <w:docPartPr>
        <w:name w:val="E343345A15DE4FB780DA9B7192770458"/>
        <w:category>
          <w:name w:val="General"/>
          <w:gallery w:val="placeholder"/>
        </w:category>
        <w:types>
          <w:type w:val="bbPlcHdr"/>
        </w:types>
        <w:behaviors>
          <w:behavior w:val="content"/>
        </w:behaviors>
        <w:guid w:val="{05526310-79FC-45CD-B2FD-F720A901313C}"/>
      </w:docPartPr>
      <w:docPartBody>
        <w:p w:rsidR="008340CD" w:rsidRDefault="00B01341" w:rsidP="00B01341">
          <w:pPr>
            <w:pStyle w:val="E343345A15DE4FB780DA9B7192770458"/>
          </w:pPr>
          <w:r w:rsidRPr="00F02674">
            <w:rPr>
              <w:rStyle w:val="PlaceholderText"/>
            </w:rPr>
            <w:t>ELSE</w:t>
          </w:r>
        </w:p>
      </w:docPartBody>
    </w:docPart>
    <w:docPart>
      <w:docPartPr>
        <w:name w:val="731CD1D4EF23442CADC9021B3AE920DA"/>
        <w:category>
          <w:name w:val="General"/>
          <w:gallery w:val="placeholder"/>
        </w:category>
        <w:types>
          <w:type w:val="bbPlcHdr"/>
        </w:types>
        <w:behaviors>
          <w:behavior w:val="content"/>
        </w:behaviors>
        <w:guid w:val="{F753FB3E-69CE-45DA-89B6-DE34A05700AF}"/>
      </w:docPartPr>
      <w:docPartBody>
        <w:p w:rsidR="008340CD" w:rsidRDefault="00B01341" w:rsidP="00B01341">
          <w:pPr>
            <w:pStyle w:val="731CD1D4EF23442CADC9021B3AE920DA"/>
          </w:pPr>
          <w:r w:rsidRPr="00F02674">
            <w:rPr>
              <w:rStyle w:val="PlaceholderText"/>
            </w:rPr>
            <w:t>END IF</w:t>
          </w:r>
        </w:p>
      </w:docPartBody>
    </w:docPart>
    <w:docPart>
      <w:docPartPr>
        <w:name w:val="F6051828E1274EE19DC354FE996C65E0"/>
        <w:category>
          <w:name w:val="General"/>
          <w:gallery w:val="placeholder"/>
        </w:category>
        <w:types>
          <w:type w:val="bbPlcHdr"/>
        </w:types>
        <w:behaviors>
          <w:behavior w:val="content"/>
        </w:behaviors>
        <w:guid w:val="{F0B6EC89-EC64-4117-908B-06B30BBEF5EF}"/>
      </w:docPartPr>
      <w:docPartBody>
        <w:p w:rsidR="008340CD" w:rsidRDefault="00B01341" w:rsidP="00B01341">
          <w:pPr>
            <w:pStyle w:val="F6051828E1274EE19DC354FE996C65E0"/>
          </w:pPr>
          <w:r w:rsidRPr="002C15AC">
            <w:rPr>
              <w:rStyle w:val="PlaceholderText"/>
            </w:rPr>
            <w:t>PrimaryNameFull:Like This</w:t>
          </w:r>
        </w:p>
      </w:docPartBody>
    </w:docPart>
    <w:docPart>
      <w:docPartPr>
        <w:name w:val="AE7381482C504E179DDAFD805D6349C9"/>
        <w:category>
          <w:name w:val="General"/>
          <w:gallery w:val="placeholder"/>
        </w:category>
        <w:types>
          <w:type w:val="bbPlcHdr"/>
        </w:types>
        <w:behaviors>
          <w:behavior w:val="content"/>
        </w:behaviors>
        <w:guid w:val="{D7B425C7-EDE2-4AE0-8E23-81BD3F3010CA}"/>
      </w:docPartPr>
      <w:docPartBody>
        <w:p w:rsidR="008340CD" w:rsidRDefault="00B01341" w:rsidP="00B01341">
          <w:pPr>
            <w:pStyle w:val="AE7381482C504E179DDAFD805D6349C9"/>
          </w:pPr>
          <w:r w:rsidRPr="00532FF7">
            <w:rPr>
              <w:rStyle w:val="PlaceholderText"/>
            </w:rPr>
            <w:t>SigningNotary.NotaryName</w:t>
          </w:r>
        </w:p>
      </w:docPartBody>
    </w:docPart>
    <w:docPart>
      <w:docPartPr>
        <w:name w:val="8AA4983E87CF47ACA3E91D3A8139F3D6"/>
        <w:category>
          <w:name w:val="General"/>
          <w:gallery w:val="placeholder"/>
        </w:category>
        <w:types>
          <w:type w:val="bbPlcHdr"/>
        </w:types>
        <w:behaviors>
          <w:behavior w:val="content"/>
        </w:behaviors>
        <w:guid w:val="{3B796314-799B-490B-A262-B1E7DA28683D}"/>
      </w:docPartPr>
      <w:docPartBody>
        <w:p w:rsidR="008340CD" w:rsidRDefault="00B01341" w:rsidP="00B01341">
          <w:pPr>
            <w:pStyle w:val="8AA4983E87CF47ACA3E91D3A8139F3D6"/>
          </w:pPr>
          <w:r w:rsidRPr="000B18FC">
            <w:rPr>
              <w:rStyle w:val="PlaceholderText"/>
            </w:rPr>
            <w:t>PrimaryNameSigningUse:Like This</w:t>
          </w:r>
        </w:p>
      </w:docPartBody>
    </w:docPart>
    <w:docPart>
      <w:docPartPr>
        <w:name w:val="5417F722D6CF463C861FBD7000A0825C"/>
        <w:category>
          <w:name w:val="General"/>
          <w:gallery w:val="placeholder"/>
        </w:category>
        <w:types>
          <w:type w:val="bbPlcHdr"/>
        </w:types>
        <w:behaviors>
          <w:behavior w:val="content"/>
        </w:behaviors>
        <w:guid w:val="{F3D1AADD-0151-4B8D-BD88-426E28F09ED9}"/>
      </w:docPartPr>
      <w:docPartBody>
        <w:p w:rsidR="008340CD" w:rsidRDefault="00B01341" w:rsidP="00B01341">
          <w:pPr>
            <w:pStyle w:val="5417F722D6CF463C861FBD7000A0825C"/>
          </w:pPr>
          <w:r w:rsidRPr="00F02674">
            <w:rPr>
              <w:rStyle w:val="PlaceholderText"/>
            </w:rPr>
            <w:t>SigningDate</w:t>
          </w:r>
        </w:p>
      </w:docPartBody>
    </w:docPart>
    <w:docPart>
      <w:docPartPr>
        <w:name w:val="49AD569DF5E443C6A60752A92A4EC21B"/>
        <w:category>
          <w:name w:val="General"/>
          <w:gallery w:val="placeholder"/>
        </w:category>
        <w:types>
          <w:type w:val="bbPlcHdr"/>
        </w:types>
        <w:behaviors>
          <w:behavior w:val="content"/>
        </w:behaviors>
        <w:guid w:val="{3DC3684C-F2ED-439B-8154-6EAE6E5A7F03}"/>
      </w:docPartPr>
      <w:docPartBody>
        <w:p w:rsidR="008340CD" w:rsidRDefault="00B01341" w:rsidP="00B01341">
          <w:pPr>
            <w:pStyle w:val="49AD569DF5E443C6A60752A92A4EC21B"/>
          </w:pPr>
          <w:r w:rsidRPr="007C5B6E">
            <w:rPr>
              <w:rStyle w:val="PlaceholderText"/>
            </w:rPr>
            <w:t>SigningWitness1</w:t>
          </w:r>
        </w:p>
      </w:docPartBody>
    </w:docPart>
    <w:docPart>
      <w:docPartPr>
        <w:name w:val="842B9460E1434D2DAD06933E2BEA08DE"/>
        <w:category>
          <w:name w:val="General"/>
          <w:gallery w:val="placeholder"/>
        </w:category>
        <w:types>
          <w:type w:val="bbPlcHdr"/>
        </w:types>
        <w:behaviors>
          <w:behavior w:val="content"/>
        </w:behaviors>
        <w:guid w:val="{B8E3D887-B117-4EC7-8DD7-9FC89176A79D}"/>
      </w:docPartPr>
      <w:docPartBody>
        <w:p w:rsidR="008340CD" w:rsidRDefault="00B01341">
          <w:r w:rsidRPr="00C3207D">
            <w:rPr>
              <w:rStyle w:val="PlaceholderText"/>
            </w:rPr>
            <w:t>SigningWitness2</w:t>
          </w:r>
        </w:p>
      </w:docPartBody>
    </w:docPart>
    <w:docPart>
      <w:docPartPr>
        <w:name w:val="DB330B235C4244118251CA72C0AD836B"/>
        <w:category>
          <w:name w:val="General"/>
          <w:gallery w:val="placeholder"/>
        </w:category>
        <w:types>
          <w:type w:val="bbPlcHdr"/>
        </w:types>
        <w:behaviors>
          <w:behavior w:val="content"/>
        </w:behaviors>
        <w:guid w:val="{3A5CE7D7-827B-4E64-A0E4-EB72BE61225C}"/>
      </w:docPartPr>
      <w:docPartBody>
        <w:p w:rsidR="004B3391" w:rsidRDefault="000035FE" w:rsidP="000035FE">
          <w:pPr>
            <w:pStyle w:val="DB330B235C4244118251CA72C0AD836B"/>
          </w:pPr>
          <w:r w:rsidRPr="00975177">
            <w:rPr>
              <w:rStyle w:val="PlaceholderText"/>
            </w:rPr>
            <w:t>IF PrimaryPartner? AND PrimaryMaritalStatus = "Married"</w:t>
          </w:r>
        </w:p>
      </w:docPartBody>
    </w:docPart>
    <w:docPart>
      <w:docPartPr>
        <w:name w:val="9E695B18FBA84EBBA273F71269B92125"/>
        <w:category>
          <w:name w:val="General"/>
          <w:gallery w:val="placeholder"/>
        </w:category>
        <w:types>
          <w:type w:val="bbPlcHdr"/>
        </w:types>
        <w:behaviors>
          <w:behavior w:val="content"/>
        </w:behaviors>
        <w:guid w:val="{CBCAC559-A9E9-49C9-B7D6-CF023B0FFF3A}"/>
      </w:docPartPr>
      <w:docPartBody>
        <w:p w:rsidR="004B3391" w:rsidRDefault="000035FE" w:rsidP="000035FE">
          <w:pPr>
            <w:pStyle w:val="9E695B18FBA84EBBA273F71269B92125"/>
          </w:pPr>
          <w:r w:rsidRPr="003738FB">
            <w:rPr>
              <w:rStyle w:val="PlaceholderText"/>
            </w:rPr>
            <w:t>IF PrimaryGender.Gender = "Male"</w:t>
          </w:r>
        </w:p>
      </w:docPartBody>
    </w:docPart>
    <w:docPart>
      <w:docPartPr>
        <w:name w:val="3CDDC8F9A1D34C8D8C42D8E03918D2FC"/>
        <w:category>
          <w:name w:val="General"/>
          <w:gallery w:val="placeholder"/>
        </w:category>
        <w:types>
          <w:type w:val="bbPlcHdr"/>
        </w:types>
        <w:behaviors>
          <w:behavior w:val="content"/>
        </w:behaviors>
        <w:guid w:val="{861639AB-7B15-4910-A918-F979B7A0E829}"/>
      </w:docPartPr>
      <w:docPartBody>
        <w:p w:rsidR="004B3391" w:rsidRDefault="000035FE" w:rsidP="000035FE">
          <w:pPr>
            <w:pStyle w:val="3CDDC8F9A1D34C8D8C42D8E03918D2FC"/>
          </w:pPr>
          <w:r w:rsidRPr="00AE7072">
            <w:rPr>
              <w:rStyle w:val="PlaceholderText"/>
            </w:rPr>
            <w:t>PrimaryNameLast</w:t>
          </w:r>
        </w:p>
      </w:docPartBody>
    </w:docPart>
    <w:docPart>
      <w:docPartPr>
        <w:name w:val="0F071572289A43599E7CE30BA5C6971E"/>
        <w:category>
          <w:name w:val="General"/>
          <w:gallery w:val="placeholder"/>
        </w:category>
        <w:types>
          <w:type w:val="bbPlcHdr"/>
        </w:types>
        <w:behaviors>
          <w:behavior w:val="content"/>
        </w:behaviors>
        <w:guid w:val="{46E8F2BA-ED0D-489F-AF97-F403834E0D71}"/>
      </w:docPartPr>
      <w:docPartBody>
        <w:p w:rsidR="004B3391" w:rsidRDefault="000035FE" w:rsidP="000035FE">
          <w:pPr>
            <w:pStyle w:val="0F071572289A43599E7CE30BA5C6971E"/>
          </w:pPr>
          <w:r w:rsidRPr="00AE7072">
            <w:rPr>
              <w:rStyle w:val="PlaceholderText"/>
            </w:rPr>
            <w:t>PrimaryNameFirst</w:t>
          </w:r>
        </w:p>
      </w:docPartBody>
    </w:docPart>
    <w:docPart>
      <w:docPartPr>
        <w:name w:val="4BAF927BC17A462292E2D9DB6748EE3E"/>
        <w:category>
          <w:name w:val="General"/>
          <w:gallery w:val="placeholder"/>
        </w:category>
        <w:types>
          <w:type w:val="bbPlcHdr"/>
        </w:types>
        <w:behaviors>
          <w:behavior w:val="content"/>
        </w:behaviors>
        <w:guid w:val="{701AC95F-3417-4931-A8D2-7B84F7916F0A}"/>
      </w:docPartPr>
      <w:docPartBody>
        <w:p w:rsidR="004B3391" w:rsidRDefault="000035FE" w:rsidP="000035FE">
          <w:pPr>
            <w:pStyle w:val="4BAF927BC17A462292E2D9DB6748EE3E"/>
          </w:pPr>
          <w:r w:rsidRPr="00AE7072">
            <w:rPr>
              <w:rStyle w:val="PlaceholderText"/>
            </w:rPr>
            <w:t>PrimaryNameMiddle</w:t>
          </w:r>
        </w:p>
      </w:docPartBody>
    </w:docPart>
    <w:docPart>
      <w:docPartPr>
        <w:name w:val="2458037F3DA2447C87217F8E0FEFB520"/>
        <w:category>
          <w:name w:val="General"/>
          <w:gallery w:val="placeholder"/>
        </w:category>
        <w:types>
          <w:type w:val="bbPlcHdr"/>
        </w:types>
        <w:behaviors>
          <w:behavior w:val="content"/>
        </w:behaviors>
        <w:guid w:val="{4E220721-B0C1-4576-98E8-6E3AF6C334B9}"/>
      </w:docPartPr>
      <w:docPartBody>
        <w:p w:rsidR="004B3391" w:rsidRDefault="000035FE" w:rsidP="000035FE">
          <w:pPr>
            <w:pStyle w:val="2458037F3DA2447C87217F8E0FEFB520"/>
          </w:pPr>
          <w:r w:rsidRPr="00AE7072">
            <w:rPr>
              <w:rStyle w:val="PlaceholderText"/>
            </w:rPr>
            <w:t>IF ANSWERED(PrimaryNameNicknames)</w:t>
          </w:r>
        </w:p>
      </w:docPartBody>
    </w:docPart>
    <w:docPart>
      <w:docPartPr>
        <w:name w:val="AA598120A85146B3B7D7AB7D51AEC926"/>
        <w:category>
          <w:name w:val="General"/>
          <w:gallery w:val="placeholder"/>
        </w:category>
        <w:types>
          <w:type w:val="bbPlcHdr"/>
        </w:types>
        <w:behaviors>
          <w:behavior w:val="content"/>
        </w:behaviors>
        <w:guid w:val="{14BF64BD-C739-4A39-ACE1-D586A0411AFE}"/>
      </w:docPartPr>
      <w:docPartBody>
        <w:p w:rsidR="004B3391" w:rsidRDefault="000035FE" w:rsidP="000035FE">
          <w:pPr>
            <w:pStyle w:val="AA598120A85146B3B7D7AB7D51AEC926"/>
          </w:pPr>
          <w:r w:rsidRPr="00AE7072">
            <w:rPr>
              <w:rStyle w:val="PlaceholderText"/>
            </w:rPr>
            <w:t>PrimaryNameNicknames:LIKE THIS</w:t>
          </w:r>
        </w:p>
      </w:docPartBody>
    </w:docPart>
    <w:docPart>
      <w:docPartPr>
        <w:name w:val="7F86D0146A7347ADAAE34F14F6553F6A"/>
        <w:category>
          <w:name w:val="General"/>
          <w:gallery w:val="placeholder"/>
        </w:category>
        <w:types>
          <w:type w:val="bbPlcHdr"/>
        </w:types>
        <w:behaviors>
          <w:behavior w:val="content"/>
        </w:behaviors>
        <w:guid w:val="{8A31ED4F-3DC7-49F4-94EE-EC66DC8E3F4E}"/>
      </w:docPartPr>
      <w:docPartBody>
        <w:p w:rsidR="004B3391" w:rsidRDefault="000035FE" w:rsidP="000035FE">
          <w:pPr>
            <w:pStyle w:val="7F86D0146A7347ADAAE34F14F6553F6A"/>
          </w:pPr>
          <w:r w:rsidRPr="00AE7072">
            <w:rPr>
              <w:rStyle w:val="PlaceholderText"/>
            </w:rPr>
            <w:t>END IF</w:t>
          </w:r>
        </w:p>
      </w:docPartBody>
    </w:docPart>
    <w:docPart>
      <w:docPartPr>
        <w:name w:val="DD44D43B281B4E7BB7F67F2145A19866"/>
        <w:category>
          <w:name w:val="General"/>
          <w:gallery w:val="placeholder"/>
        </w:category>
        <w:types>
          <w:type w:val="bbPlcHdr"/>
        </w:types>
        <w:behaviors>
          <w:behavior w:val="content"/>
        </w:behaviors>
        <w:guid w:val="{45BBD5C9-0641-405F-873B-678FFA5138B2}"/>
      </w:docPartPr>
      <w:docPartBody>
        <w:p w:rsidR="004B3391" w:rsidRDefault="000035FE" w:rsidP="000035FE">
          <w:pPr>
            <w:pStyle w:val="DD44D43B281B4E7BB7F67F2145A19866"/>
          </w:pPr>
          <w:r w:rsidRPr="00AE7072">
            <w:rPr>
              <w:rStyle w:val="PlaceholderText"/>
            </w:rPr>
            <w:t>PartnerNameLast</w:t>
          </w:r>
        </w:p>
      </w:docPartBody>
    </w:docPart>
    <w:docPart>
      <w:docPartPr>
        <w:name w:val="D6AFD3D9677848D99787F999D769C00D"/>
        <w:category>
          <w:name w:val="General"/>
          <w:gallery w:val="placeholder"/>
        </w:category>
        <w:types>
          <w:type w:val="bbPlcHdr"/>
        </w:types>
        <w:behaviors>
          <w:behavior w:val="content"/>
        </w:behaviors>
        <w:guid w:val="{E3DF574E-AA02-44C9-AC09-D9D9DF0D897A}"/>
      </w:docPartPr>
      <w:docPartBody>
        <w:p w:rsidR="004B3391" w:rsidRDefault="000035FE" w:rsidP="000035FE">
          <w:pPr>
            <w:pStyle w:val="D6AFD3D9677848D99787F999D769C00D"/>
          </w:pPr>
          <w:r w:rsidRPr="00AE7072">
            <w:rPr>
              <w:rStyle w:val="PlaceholderText"/>
            </w:rPr>
            <w:t>PartnerNameFirst</w:t>
          </w:r>
        </w:p>
      </w:docPartBody>
    </w:docPart>
    <w:docPart>
      <w:docPartPr>
        <w:name w:val="12D330D3F73A45F6A33F4467FE57B7F3"/>
        <w:category>
          <w:name w:val="General"/>
          <w:gallery w:val="placeholder"/>
        </w:category>
        <w:types>
          <w:type w:val="bbPlcHdr"/>
        </w:types>
        <w:behaviors>
          <w:behavior w:val="content"/>
        </w:behaviors>
        <w:guid w:val="{99D136C5-890A-4323-83C9-AD2295FF7B3C}"/>
      </w:docPartPr>
      <w:docPartBody>
        <w:p w:rsidR="004B3391" w:rsidRDefault="000035FE" w:rsidP="000035FE">
          <w:pPr>
            <w:pStyle w:val="12D330D3F73A45F6A33F4467FE57B7F3"/>
          </w:pPr>
          <w:r w:rsidRPr="00AE7072">
            <w:rPr>
              <w:rStyle w:val="PlaceholderText"/>
            </w:rPr>
            <w:t>PartnerNameMiddle</w:t>
          </w:r>
        </w:p>
      </w:docPartBody>
    </w:docPart>
    <w:docPart>
      <w:docPartPr>
        <w:name w:val="1747998CD41347B1876FC108796E5843"/>
        <w:category>
          <w:name w:val="General"/>
          <w:gallery w:val="placeholder"/>
        </w:category>
        <w:types>
          <w:type w:val="bbPlcHdr"/>
        </w:types>
        <w:behaviors>
          <w:behavior w:val="content"/>
        </w:behaviors>
        <w:guid w:val="{BD5574A0-A829-4CE3-9283-AAD6A5982E84}"/>
      </w:docPartPr>
      <w:docPartBody>
        <w:p w:rsidR="004B3391" w:rsidRDefault="000035FE" w:rsidP="000035FE">
          <w:pPr>
            <w:pStyle w:val="1747998CD41347B1876FC108796E5843"/>
          </w:pPr>
          <w:r w:rsidRPr="00AE7072">
            <w:rPr>
              <w:rStyle w:val="PlaceholderText"/>
            </w:rPr>
            <w:t>IF ANSWERED(PartnerNameNicknames)</w:t>
          </w:r>
        </w:p>
      </w:docPartBody>
    </w:docPart>
    <w:docPart>
      <w:docPartPr>
        <w:name w:val="CEE80DB4ED804F23B8F91F8689C67DCF"/>
        <w:category>
          <w:name w:val="General"/>
          <w:gallery w:val="placeholder"/>
        </w:category>
        <w:types>
          <w:type w:val="bbPlcHdr"/>
        </w:types>
        <w:behaviors>
          <w:behavior w:val="content"/>
        </w:behaviors>
        <w:guid w:val="{D1DFDE88-24C5-4962-8DC1-0631158591EA}"/>
      </w:docPartPr>
      <w:docPartBody>
        <w:p w:rsidR="004B3391" w:rsidRDefault="000035FE" w:rsidP="000035FE">
          <w:pPr>
            <w:pStyle w:val="CEE80DB4ED804F23B8F91F8689C67DCF"/>
          </w:pPr>
          <w:r w:rsidRPr="00AE7072">
            <w:rPr>
              <w:rStyle w:val="PlaceholderText"/>
            </w:rPr>
            <w:t>PartnerNameNicknames:LIKE THIS</w:t>
          </w:r>
        </w:p>
      </w:docPartBody>
    </w:docPart>
    <w:docPart>
      <w:docPartPr>
        <w:name w:val="DAFBB7F06C9A44FB83E682FBAB77D2DE"/>
        <w:category>
          <w:name w:val="General"/>
          <w:gallery w:val="placeholder"/>
        </w:category>
        <w:types>
          <w:type w:val="bbPlcHdr"/>
        </w:types>
        <w:behaviors>
          <w:behavior w:val="content"/>
        </w:behaviors>
        <w:guid w:val="{EBA890B0-008E-4F29-9B89-26D90742FDFF}"/>
      </w:docPartPr>
      <w:docPartBody>
        <w:p w:rsidR="004B3391" w:rsidRDefault="000035FE" w:rsidP="000035FE">
          <w:pPr>
            <w:pStyle w:val="DAFBB7F06C9A44FB83E682FBAB77D2DE"/>
          </w:pPr>
          <w:r w:rsidRPr="00AE7072">
            <w:rPr>
              <w:rStyle w:val="PlaceholderText"/>
            </w:rPr>
            <w:t>END IF</w:t>
          </w:r>
        </w:p>
      </w:docPartBody>
    </w:docPart>
    <w:docPart>
      <w:docPartPr>
        <w:name w:val="4868833820034F02BFA93F9F92486CA4"/>
        <w:category>
          <w:name w:val="General"/>
          <w:gallery w:val="placeholder"/>
        </w:category>
        <w:types>
          <w:type w:val="bbPlcHdr"/>
        </w:types>
        <w:behaviors>
          <w:behavior w:val="content"/>
        </w:behaviors>
        <w:guid w:val="{179F44B1-C132-4F77-8F11-E26138D86A27}"/>
      </w:docPartPr>
      <w:docPartBody>
        <w:p w:rsidR="004B3391" w:rsidRDefault="000035FE" w:rsidP="000035FE">
          <w:pPr>
            <w:pStyle w:val="4868833820034F02BFA93F9F92486CA4"/>
          </w:pPr>
          <w:r w:rsidRPr="003738FB">
            <w:rPr>
              <w:rStyle w:val="PlaceholderText"/>
            </w:rPr>
            <w:t>ELSE</w:t>
          </w:r>
        </w:p>
      </w:docPartBody>
    </w:docPart>
    <w:docPart>
      <w:docPartPr>
        <w:name w:val="1482AA1A7CA84E3F8A153258933C2923"/>
        <w:category>
          <w:name w:val="General"/>
          <w:gallery w:val="placeholder"/>
        </w:category>
        <w:types>
          <w:type w:val="bbPlcHdr"/>
        </w:types>
        <w:behaviors>
          <w:behavior w:val="content"/>
        </w:behaviors>
        <w:guid w:val="{984BBA3D-1643-4C1F-B6F3-9B039C8D7594}"/>
      </w:docPartPr>
      <w:docPartBody>
        <w:p w:rsidR="004B3391" w:rsidRDefault="000035FE" w:rsidP="000035FE">
          <w:pPr>
            <w:pStyle w:val="1482AA1A7CA84E3F8A153258933C2923"/>
          </w:pPr>
          <w:r w:rsidRPr="00AE7072">
            <w:rPr>
              <w:rStyle w:val="PlaceholderText"/>
            </w:rPr>
            <w:t>PartnerNameLast</w:t>
          </w:r>
        </w:p>
      </w:docPartBody>
    </w:docPart>
    <w:docPart>
      <w:docPartPr>
        <w:name w:val="468C4A75FEAF44018E9CE9C5BEACCA2D"/>
        <w:category>
          <w:name w:val="General"/>
          <w:gallery w:val="placeholder"/>
        </w:category>
        <w:types>
          <w:type w:val="bbPlcHdr"/>
        </w:types>
        <w:behaviors>
          <w:behavior w:val="content"/>
        </w:behaviors>
        <w:guid w:val="{5A2325E7-D8C7-41CD-8552-10FA23D5F784}"/>
      </w:docPartPr>
      <w:docPartBody>
        <w:p w:rsidR="004B3391" w:rsidRDefault="000035FE" w:rsidP="000035FE">
          <w:pPr>
            <w:pStyle w:val="468C4A75FEAF44018E9CE9C5BEACCA2D"/>
          </w:pPr>
          <w:r w:rsidRPr="00AE7072">
            <w:rPr>
              <w:rStyle w:val="PlaceholderText"/>
            </w:rPr>
            <w:t>PartnerNameFirst</w:t>
          </w:r>
        </w:p>
      </w:docPartBody>
    </w:docPart>
    <w:docPart>
      <w:docPartPr>
        <w:name w:val="35ABB6A05E7243FDB5FFF153167C07DD"/>
        <w:category>
          <w:name w:val="General"/>
          <w:gallery w:val="placeholder"/>
        </w:category>
        <w:types>
          <w:type w:val="bbPlcHdr"/>
        </w:types>
        <w:behaviors>
          <w:behavior w:val="content"/>
        </w:behaviors>
        <w:guid w:val="{D74913F3-F11D-43ED-836A-ACBDC5834A38}"/>
      </w:docPartPr>
      <w:docPartBody>
        <w:p w:rsidR="004B3391" w:rsidRDefault="000035FE" w:rsidP="000035FE">
          <w:pPr>
            <w:pStyle w:val="35ABB6A05E7243FDB5FFF153167C07DD"/>
          </w:pPr>
          <w:r w:rsidRPr="00AE7072">
            <w:rPr>
              <w:rStyle w:val="PlaceholderText"/>
            </w:rPr>
            <w:t>PartnerNameMiddle</w:t>
          </w:r>
        </w:p>
      </w:docPartBody>
    </w:docPart>
    <w:docPart>
      <w:docPartPr>
        <w:name w:val="7305907976AE4047B0A71593F104B51A"/>
        <w:category>
          <w:name w:val="General"/>
          <w:gallery w:val="placeholder"/>
        </w:category>
        <w:types>
          <w:type w:val="bbPlcHdr"/>
        </w:types>
        <w:behaviors>
          <w:behavior w:val="content"/>
        </w:behaviors>
        <w:guid w:val="{C91D8B17-BE5D-4A11-81D5-F5AAF9AE91F8}"/>
      </w:docPartPr>
      <w:docPartBody>
        <w:p w:rsidR="004B3391" w:rsidRDefault="000035FE" w:rsidP="000035FE">
          <w:pPr>
            <w:pStyle w:val="7305907976AE4047B0A71593F104B51A"/>
          </w:pPr>
          <w:r w:rsidRPr="00AE7072">
            <w:rPr>
              <w:rStyle w:val="PlaceholderText"/>
            </w:rPr>
            <w:t>IF ANSWERED(PartnerNameNicknames)</w:t>
          </w:r>
        </w:p>
      </w:docPartBody>
    </w:docPart>
    <w:docPart>
      <w:docPartPr>
        <w:name w:val="F6000F794941489A8CEC77A90BFD3C8C"/>
        <w:category>
          <w:name w:val="General"/>
          <w:gallery w:val="placeholder"/>
        </w:category>
        <w:types>
          <w:type w:val="bbPlcHdr"/>
        </w:types>
        <w:behaviors>
          <w:behavior w:val="content"/>
        </w:behaviors>
        <w:guid w:val="{26F0A99B-B50C-46B0-B40F-C264EFA039AE}"/>
      </w:docPartPr>
      <w:docPartBody>
        <w:p w:rsidR="004B3391" w:rsidRDefault="000035FE" w:rsidP="000035FE">
          <w:pPr>
            <w:pStyle w:val="F6000F794941489A8CEC77A90BFD3C8C"/>
          </w:pPr>
          <w:r w:rsidRPr="00AE7072">
            <w:rPr>
              <w:rStyle w:val="PlaceholderText"/>
            </w:rPr>
            <w:t>PartnerNameNicknames:LIKE THIS</w:t>
          </w:r>
        </w:p>
      </w:docPartBody>
    </w:docPart>
    <w:docPart>
      <w:docPartPr>
        <w:name w:val="1D0687E3250E48A9938D7AC1445891FA"/>
        <w:category>
          <w:name w:val="General"/>
          <w:gallery w:val="placeholder"/>
        </w:category>
        <w:types>
          <w:type w:val="bbPlcHdr"/>
        </w:types>
        <w:behaviors>
          <w:behavior w:val="content"/>
        </w:behaviors>
        <w:guid w:val="{A51D2270-4B90-4717-8C00-AEBC67170384}"/>
      </w:docPartPr>
      <w:docPartBody>
        <w:p w:rsidR="004B3391" w:rsidRDefault="000035FE" w:rsidP="000035FE">
          <w:pPr>
            <w:pStyle w:val="1D0687E3250E48A9938D7AC1445891FA"/>
          </w:pPr>
          <w:r w:rsidRPr="00AE7072">
            <w:rPr>
              <w:rStyle w:val="PlaceholderText"/>
            </w:rPr>
            <w:t>END IF</w:t>
          </w:r>
        </w:p>
      </w:docPartBody>
    </w:docPart>
    <w:docPart>
      <w:docPartPr>
        <w:name w:val="E9006FDB7AE646C6B00E906C280445C8"/>
        <w:category>
          <w:name w:val="General"/>
          <w:gallery w:val="placeholder"/>
        </w:category>
        <w:types>
          <w:type w:val="bbPlcHdr"/>
        </w:types>
        <w:behaviors>
          <w:behavior w:val="content"/>
        </w:behaviors>
        <w:guid w:val="{576F7967-587E-450E-A486-1E4DAC4C54BA}"/>
      </w:docPartPr>
      <w:docPartBody>
        <w:p w:rsidR="004B3391" w:rsidRDefault="000035FE" w:rsidP="000035FE">
          <w:pPr>
            <w:pStyle w:val="E9006FDB7AE646C6B00E906C280445C8"/>
          </w:pPr>
          <w:r w:rsidRPr="00AE7072">
            <w:rPr>
              <w:rStyle w:val="PlaceholderText"/>
            </w:rPr>
            <w:t>PrimaryNameLast</w:t>
          </w:r>
        </w:p>
      </w:docPartBody>
    </w:docPart>
    <w:docPart>
      <w:docPartPr>
        <w:name w:val="7C093FB038734D41B5CFCECD407AF4D4"/>
        <w:category>
          <w:name w:val="General"/>
          <w:gallery w:val="placeholder"/>
        </w:category>
        <w:types>
          <w:type w:val="bbPlcHdr"/>
        </w:types>
        <w:behaviors>
          <w:behavior w:val="content"/>
        </w:behaviors>
        <w:guid w:val="{5B817708-AFAD-410A-82DE-1CC5AE156654}"/>
      </w:docPartPr>
      <w:docPartBody>
        <w:p w:rsidR="004B3391" w:rsidRDefault="000035FE" w:rsidP="000035FE">
          <w:pPr>
            <w:pStyle w:val="7C093FB038734D41B5CFCECD407AF4D4"/>
          </w:pPr>
          <w:r w:rsidRPr="00AE7072">
            <w:rPr>
              <w:rStyle w:val="PlaceholderText"/>
            </w:rPr>
            <w:t>PrimaryNameFirst</w:t>
          </w:r>
        </w:p>
      </w:docPartBody>
    </w:docPart>
    <w:docPart>
      <w:docPartPr>
        <w:name w:val="3F9E4838A4574B54BF5BDD0674045B07"/>
        <w:category>
          <w:name w:val="General"/>
          <w:gallery w:val="placeholder"/>
        </w:category>
        <w:types>
          <w:type w:val="bbPlcHdr"/>
        </w:types>
        <w:behaviors>
          <w:behavior w:val="content"/>
        </w:behaviors>
        <w:guid w:val="{95CCA2B2-34F0-42D1-873C-13A17E24244A}"/>
      </w:docPartPr>
      <w:docPartBody>
        <w:p w:rsidR="004B3391" w:rsidRDefault="000035FE" w:rsidP="000035FE">
          <w:pPr>
            <w:pStyle w:val="3F9E4838A4574B54BF5BDD0674045B07"/>
          </w:pPr>
          <w:r w:rsidRPr="00AE7072">
            <w:rPr>
              <w:rStyle w:val="PlaceholderText"/>
            </w:rPr>
            <w:t>PrimaryNameMiddle</w:t>
          </w:r>
        </w:p>
      </w:docPartBody>
    </w:docPart>
    <w:docPart>
      <w:docPartPr>
        <w:name w:val="BEC404364A4048A8AAD9D960F26616ED"/>
        <w:category>
          <w:name w:val="General"/>
          <w:gallery w:val="placeholder"/>
        </w:category>
        <w:types>
          <w:type w:val="bbPlcHdr"/>
        </w:types>
        <w:behaviors>
          <w:behavior w:val="content"/>
        </w:behaviors>
        <w:guid w:val="{385F83E5-6AE9-438D-B530-EC936E3DCC7F}"/>
      </w:docPartPr>
      <w:docPartBody>
        <w:p w:rsidR="004B3391" w:rsidRDefault="000035FE" w:rsidP="000035FE">
          <w:pPr>
            <w:pStyle w:val="BEC404364A4048A8AAD9D960F26616ED"/>
          </w:pPr>
          <w:r w:rsidRPr="00AE7072">
            <w:rPr>
              <w:rStyle w:val="PlaceholderText"/>
            </w:rPr>
            <w:t>IF ANSWERED(PrimaryNameNicknames)</w:t>
          </w:r>
        </w:p>
      </w:docPartBody>
    </w:docPart>
    <w:docPart>
      <w:docPartPr>
        <w:name w:val="57C800221EC14748B3E7FDB441E25F49"/>
        <w:category>
          <w:name w:val="General"/>
          <w:gallery w:val="placeholder"/>
        </w:category>
        <w:types>
          <w:type w:val="bbPlcHdr"/>
        </w:types>
        <w:behaviors>
          <w:behavior w:val="content"/>
        </w:behaviors>
        <w:guid w:val="{E3059241-623E-45A3-A8B7-E0354F330766}"/>
      </w:docPartPr>
      <w:docPartBody>
        <w:p w:rsidR="004B3391" w:rsidRDefault="000035FE" w:rsidP="000035FE">
          <w:pPr>
            <w:pStyle w:val="57C800221EC14748B3E7FDB441E25F49"/>
          </w:pPr>
          <w:r w:rsidRPr="00AE7072">
            <w:rPr>
              <w:rStyle w:val="PlaceholderText"/>
            </w:rPr>
            <w:t>PrimaryNameNicknames:LIKE THIS</w:t>
          </w:r>
        </w:p>
      </w:docPartBody>
    </w:docPart>
    <w:docPart>
      <w:docPartPr>
        <w:name w:val="8E59033FA62B4EAA8EF2A543E8CB9656"/>
        <w:category>
          <w:name w:val="General"/>
          <w:gallery w:val="placeholder"/>
        </w:category>
        <w:types>
          <w:type w:val="bbPlcHdr"/>
        </w:types>
        <w:behaviors>
          <w:behavior w:val="content"/>
        </w:behaviors>
        <w:guid w:val="{9DD04C06-5C22-407C-ABE6-DE7AA0A42E51}"/>
      </w:docPartPr>
      <w:docPartBody>
        <w:p w:rsidR="004B3391" w:rsidRDefault="000035FE" w:rsidP="000035FE">
          <w:pPr>
            <w:pStyle w:val="8E59033FA62B4EAA8EF2A543E8CB9656"/>
          </w:pPr>
          <w:r w:rsidRPr="00AE7072">
            <w:rPr>
              <w:rStyle w:val="PlaceholderText"/>
            </w:rPr>
            <w:t>END IF</w:t>
          </w:r>
        </w:p>
      </w:docPartBody>
    </w:docPart>
    <w:docPart>
      <w:docPartPr>
        <w:name w:val="DB293586DFB74C5981BF3C553791B753"/>
        <w:category>
          <w:name w:val="General"/>
          <w:gallery w:val="placeholder"/>
        </w:category>
        <w:types>
          <w:type w:val="bbPlcHdr"/>
        </w:types>
        <w:behaviors>
          <w:behavior w:val="content"/>
        </w:behaviors>
        <w:guid w:val="{F3726A82-A02D-4213-9A60-D7CB00CC725B}"/>
      </w:docPartPr>
      <w:docPartBody>
        <w:p w:rsidR="004B3391" w:rsidRDefault="000035FE" w:rsidP="000035FE">
          <w:pPr>
            <w:pStyle w:val="DB293586DFB74C5981BF3C553791B753"/>
          </w:pPr>
          <w:r w:rsidRPr="00AE7072">
            <w:rPr>
              <w:rStyle w:val="PlaceholderText"/>
            </w:rPr>
            <w:t>END IF</w:t>
          </w:r>
        </w:p>
      </w:docPartBody>
    </w:docPart>
    <w:docPart>
      <w:docPartPr>
        <w:name w:val="B6DAA5CB9D664ADCB0AAA5BF79944AFF"/>
        <w:category>
          <w:name w:val="General"/>
          <w:gallery w:val="placeholder"/>
        </w:category>
        <w:types>
          <w:type w:val="bbPlcHdr"/>
        </w:types>
        <w:behaviors>
          <w:behavior w:val="content"/>
        </w:behaviors>
        <w:guid w:val="{C06C6DDE-EEFC-4374-9832-32C7A29F4870}"/>
      </w:docPartPr>
      <w:docPartBody>
        <w:p w:rsidR="004B3391" w:rsidRDefault="000035FE" w:rsidP="000035FE">
          <w:pPr>
            <w:pStyle w:val="B6DAA5CB9D664ADCB0AAA5BF79944AFF"/>
          </w:pPr>
          <w:r w:rsidRPr="00AE7072">
            <w:rPr>
              <w:rStyle w:val="PlaceholderText"/>
            </w:rPr>
            <w:t>ELSE</w:t>
          </w:r>
        </w:p>
      </w:docPartBody>
    </w:docPart>
    <w:docPart>
      <w:docPartPr>
        <w:name w:val="74801C274EA94C42A46BD5165A9D5BA9"/>
        <w:category>
          <w:name w:val="General"/>
          <w:gallery w:val="placeholder"/>
        </w:category>
        <w:types>
          <w:type w:val="bbPlcHdr"/>
        </w:types>
        <w:behaviors>
          <w:behavior w:val="content"/>
        </w:behaviors>
        <w:guid w:val="{9230A7FB-1055-49AC-87E8-1146AE981222}"/>
      </w:docPartPr>
      <w:docPartBody>
        <w:p w:rsidR="004B3391" w:rsidRDefault="000035FE" w:rsidP="000035FE">
          <w:pPr>
            <w:pStyle w:val="74801C274EA94C42A46BD5165A9D5BA9"/>
          </w:pPr>
          <w:r w:rsidRPr="00AE7072">
            <w:rPr>
              <w:rStyle w:val="PlaceholderText"/>
            </w:rPr>
            <w:t>PrimaryNameLast</w:t>
          </w:r>
        </w:p>
      </w:docPartBody>
    </w:docPart>
    <w:docPart>
      <w:docPartPr>
        <w:name w:val="2FC4D52FEA034AB28FAB8C245FAD8904"/>
        <w:category>
          <w:name w:val="General"/>
          <w:gallery w:val="placeholder"/>
        </w:category>
        <w:types>
          <w:type w:val="bbPlcHdr"/>
        </w:types>
        <w:behaviors>
          <w:behavior w:val="content"/>
        </w:behaviors>
        <w:guid w:val="{A6614BCD-00C4-458F-A014-E04B1508A528}"/>
      </w:docPartPr>
      <w:docPartBody>
        <w:p w:rsidR="004B3391" w:rsidRDefault="000035FE" w:rsidP="000035FE">
          <w:pPr>
            <w:pStyle w:val="2FC4D52FEA034AB28FAB8C245FAD8904"/>
          </w:pPr>
          <w:r w:rsidRPr="00AE7072">
            <w:rPr>
              <w:rStyle w:val="PlaceholderText"/>
            </w:rPr>
            <w:t>PrimaryNameFirst</w:t>
          </w:r>
        </w:p>
      </w:docPartBody>
    </w:docPart>
    <w:docPart>
      <w:docPartPr>
        <w:name w:val="2E84D3E31A494B4B803DCB3913C9F641"/>
        <w:category>
          <w:name w:val="General"/>
          <w:gallery w:val="placeholder"/>
        </w:category>
        <w:types>
          <w:type w:val="bbPlcHdr"/>
        </w:types>
        <w:behaviors>
          <w:behavior w:val="content"/>
        </w:behaviors>
        <w:guid w:val="{C4AA33FD-4E72-4D25-B1BD-CF1BB83C5EEF}"/>
      </w:docPartPr>
      <w:docPartBody>
        <w:p w:rsidR="004B3391" w:rsidRDefault="000035FE" w:rsidP="000035FE">
          <w:pPr>
            <w:pStyle w:val="2E84D3E31A494B4B803DCB3913C9F641"/>
          </w:pPr>
          <w:r w:rsidRPr="00AE7072">
            <w:rPr>
              <w:rStyle w:val="PlaceholderText"/>
            </w:rPr>
            <w:t>PrimaryNameMiddle</w:t>
          </w:r>
        </w:p>
      </w:docPartBody>
    </w:docPart>
    <w:docPart>
      <w:docPartPr>
        <w:name w:val="75A0DE9FCBDE4DB59E77F43E92244287"/>
        <w:category>
          <w:name w:val="General"/>
          <w:gallery w:val="placeholder"/>
        </w:category>
        <w:types>
          <w:type w:val="bbPlcHdr"/>
        </w:types>
        <w:behaviors>
          <w:behavior w:val="content"/>
        </w:behaviors>
        <w:guid w:val="{F1ADF19C-E4D0-496C-A001-C285BFDA619C}"/>
      </w:docPartPr>
      <w:docPartBody>
        <w:p w:rsidR="004B3391" w:rsidRDefault="000035FE" w:rsidP="000035FE">
          <w:pPr>
            <w:pStyle w:val="75A0DE9FCBDE4DB59E77F43E92244287"/>
          </w:pPr>
          <w:r w:rsidRPr="00AE7072">
            <w:rPr>
              <w:rStyle w:val="PlaceholderText"/>
            </w:rPr>
            <w:t>IF ANSWERED(PrimaryNameNicknames)</w:t>
          </w:r>
        </w:p>
      </w:docPartBody>
    </w:docPart>
    <w:docPart>
      <w:docPartPr>
        <w:name w:val="4066020C1384491C965CFF5D42FCC143"/>
        <w:category>
          <w:name w:val="General"/>
          <w:gallery w:val="placeholder"/>
        </w:category>
        <w:types>
          <w:type w:val="bbPlcHdr"/>
        </w:types>
        <w:behaviors>
          <w:behavior w:val="content"/>
        </w:behaviors>
        <w:guid w:val="{689C4360-1ED5-40B8-A0B9-71F716DB8B0E}"/>
      </w:docPartPr>
      <w:docPartBody>
        <w:p w:rsidR="004B3391" w:rsidRDefault="000035FE" w:rsidP="000035FE">
          <w:pPr>
            <w:pStyle w:val="4066020C1384491C965CFF5D42FCC143"/>
          </w:pPr>
          <w:r w:rsidRPr="00AE7072">
            <w:rPr>
              <w:rStyle w:val="PlaceholderText"/>
            </w:rPr>
            <w:t>PrimaryNameNicknames:LIKE THIS</w:t>
          </w:r>
        </w:p>
      </w:docPartBody>
    </w:docPart>
    <w:docPart>
      <w:docPartPr>
        <w:name w:val="92D8287199FF4F2683A9485BECEBE652"/>
        <w:category>
          <w:name w:val="General"/>
          <w:gallery w:val="placeholder"/>
        </w:category>
        <w:types>
          <w:type w:val="bbPlcHdr"/>
        </w:types>
        <w:behaviors>
          <w:behavior w:val="content"/>
        </w:behaviors>
        <w:guid w:val="{97EE9449-0B48-436A-8D8B-4DC307B2EE66}"/>
      </w:docPartPr>
      <w:docPartBody>
        <w:p w:rsidR="004B3391" w:rsidRDefault="000035FE" w:rsidP="000035FE">
          <w:pPr>
            <w:pStyle w:val="92D8287199FF4F2683A9485BECEBE652"/>
          </w:pPr>
          <w:r w:rsidRPr="00AE7072">
            <w:rPr>
              <w:rStyle w:val="PlaceholderText"/>
            </w:rPr>
            <w:t>END IF</w:t>
          </w:r>
        </w:p>
      </w:docPartBody>
    </w:docPart>
    <w:docPart>
      <w:docPartPr>
        <w:name w:val="BAD8308751EC40D893DE2A0D30085AEB"/>
        <w:category>
          <w:name w:val="General"/>
          <w:gallery w:val="placeholder"/>
        </w:category>
        <w:types>
          <w:type w:val="bbPlcHdr"/>
        </w:types>
        <w:behaviors>
          <w:behavior w:val="content"/>
        </w:behaviors>
        <w:guid w:val="{7F1E19EA-BE82-4A28-9634-7A6D17784586}"/>
      </w:docPartPr>
      <w:docPartBody>
        <w:p w:rsidR="004B3391" w:rsidRDefault="000035FE" w:rsidP="000035FE">
          <w:pPr>
            <w:pStyle w:val="BAD8308751EC40D893DE2A0D30085AEB"/>
          </w:pPr>
          <w:r w:rsidRPr="003738FB">
            <w:rPr>
              <w:rStyle w:val="PlaceholderText"/>
            </w:rPr>
            <w:t>END IF</w:t>
          </w:r>
        </w:p>
      </w:docPartBody>
    </w:docPart>
    <w:docPart>
      <w:docPartPr>
        <w:name w:val="75ED47351A3B4B4BB0376667309FB780"/>
        <w:category>
          <w:name w:val="General"/>
          <w:gallery w:val="placeholder"/>
        </w:category>
        <w:types>
          <w:type w:val="bbPlcHdr"/>
        </w:types>
        <w:behaviors>
          <w:behavior w:val="content"/>
        </w:behaviors>
        <w:guid w:val="{C1B9AD5C-FF37-4739-B921-7C2F44BE4D6E}"/>
      </w:docPartPr>
      <w:docPartBody>
        <w:p w:rsidR="004B3391" w:rsidRDefault="000035FE" w:rsidP="000035FE">
          <w:pPr>
            <w:pStyle w:val="75ED47351A3B4B4BB0376667309FB780"/>
          </w:pPr>
          <w:r w:rsidRPr="00C46056">
            <w:rPr>
              <w:rStyle w:val="PlaceholderText"/>
            </w:rPr>
            <w:t>PrimaryAddressStreet1:Like This</w:t>
          </w:r>
        </w:p>
      </w:docPartBody>
    </w:docPart>
    <w:docPart>
      <w:docPartPr>
        <w:name w:val="C13B312620554A788C4B97A726BA943F"/>
        <w:category>
          <w:name w:val="General"/>
          <w:gallery w:val="placeholder"/>
        </w:category>
        <w:types>
          <w:type w:val="bbPlcHdr"/>
        </w:types>
        <w:behaviors>
          <w:behavior w:val="content"/>
        </w:behaviors>
        <w:guid w:val="{1780BB8F-E171-496A-917D-DE690BC03911}"/>
      </w:docPartPr>
      <w:docPartBody>
        <w:p w:rsidR="004B3391" w:rsidRDefault="000035FE" w:rsidP="000035FE">
          <w:pPr>
            <w:pStyle w:val="C13B312620554A788C4B97A726BA943F"/>
          </w:pPr>
          <w:r w:rsidRPr="00AE7072">
            <w:rPr>
              <w:rStyle w:val="PlaceholderText"/>
            </w:rPr>
            <w:t>IF ANSWERED (PrimaryAddressStreet2)</w:t>
          </w:r>
        </w:p>
      </w:docPartBody>
    </w:docPart>
    <w:docPart>
      <w:docPartPr>
        <w:name w:val="4DA1A1547C0B40468554BB68C7BDB121"/>
        <w:category>
          <w:name w:val="General"/>
          <w:gallery w:val="placeholder"/>
        </w:category>
        <w:types>
          <w:type w:val="bbPlcHdr"/>
        </w:types>
        <w:behaviors>
          <w:behavior w:val="content"/>
        </w:behaviors>
        <w:guid w:val="{E20BF767-79BE-44A1-AC20-81ECEC799A6F}"/>
      </w:docPartPr>
      <w:docPartBody>
        <w:p w:rsidR="004B3391" w:rsidRDefault="000035FE" w:rsidP="000035FE">
          <w:pPr>
            <w:pStyle w:val="4DA1A1547C0B40468554BB68C7BDB121"/>
          </w:pPr>
          <w:r w:rsidRPr="00AE7072">
            <w:rPr>
              <w:rStyle w:val="PlaceholderText"/>
            </w:rPr>
            <w:t>PrimaryAddressStreet2:Like This</w:t>
          </w:r>
        </w:p>
      </w:docPartBody>
    </w:docPart>
    <w:docPart>
      <w:docPartPr>
        <w:name w:val="3B0CE7C115C444A5BCEBAAB3EEB6139A"/>
        <w:category>
          <w:name w:val="General"/>
          <w:gallery w:val="placeholder"/>
        </w:category>
        <w:types>
          <w:type w:val="bbPlcHdr"/>
        </w:types>
        <w:behaviors>
          <w:behavior w:val="content"/>
        </w:behaviors>
        <w:guid w:val="{2769176C-83DC-4E2F-B393-BF0F7824DF50}"/>
      </w:docPartPr>
      <w:docPartBody>
        <w:p w:rsidR="004B3391" w:rsidRDefault="000035FE" w:rsidP="000035FE">
          <w:pPr>
            <w:pStyle w:val="3B0CE7C115C444A5BCEBAAB3EEB6139A"/>
          </w:pPr>
          <w:r w:rsidRPr="0048144F">
            <w:rPr>
              <w:rStyle w:val="PlaceholderText"/>
            </w:rPr>
            <w:t>END IF</w:t>
          </w:r>
        </w:p>
      </w:docPartBody>
    </w:docPart>
    <w:docPart>
      <w:docPartPr>
        <w:name w:val="A417D854978D4066A505B6EABC4F4460"/>
        <w:category>
          <w:name w:val="General"/>
          <w:gallery w:val="placeholder"/>
        </w:category>
        <w:types>
          <w:type w:val="bbPlcHdr"/>
        </w:types>
        <w:behaviors>
          <w:behavior w:val="content"/>
        </w:behaviors>
        <w:guid w:val="{4DD01E8E-4626-479F-B0A1-1DC71CDD360A}"/>
      </w:docPartPr>
      <w:docPartBody>
        <w:p w:rsidR="004B3391" w:rsidRDefault="000035FE" w:rsidP="000035FE">
          <w:pPr>
            <w:pStyle w:val="A417D854978D4066A505B6EABC4F4460"/>
          </w:pPr>
          <w:r w:rsidRPr="0048144F">
            <w:rPr>
              <w:rStyle w:val="PlaceholderText"/>
            </w:rPr>
            <w:t>IF ANSWERED (PrimaryAddressAptNo)</w:t>
          </w:r>
        </w:p>
      </w:docPartBody>
    </w:docPart>
    <w:docPart>
      <w:docPartPr>
        <w:name w:val="431F379E36C54D3297F43BB829FA5933"/>
        <w:category>
          <w:name w:val="General"/>
          <w:gallery w:val="placeholder"/>
        </w:category>
        <w:types>
          <w:type w:val="bbPlcHdr"/>
        </w:types>
        <w:behaviors>
          <w:behavior w:val="content"/>
        </w:behaviors>
        <w:guid w:val="{4B415261-105D-4DEE-B861-DF481E4C446F}"/>
      </w:docPartPr>
      <w:docPartBody>
        <w:p w:rsidR="004B3391" w:rsidRDefault="000035FE" w:rsidP="000035FE">
          <w:pPr>
            <w:pStyle w:val="431F379E36C54D3297F43BB829FA5933"/>
          </w:pPr>
          <w:r w:rsidRPr="0048144F">
            <w:rPr>
              <w:rStyle w:val="PlaceholderText"/>
            </w:rPr>
            <w:t>PrimaryAddressAptNo</w:t>
          </w:r>
        </w:p>
      </w:docPartBody>
    </w:docPart>
    <w:docPart>
      <w:docPartPr>
        <w:name w:val="4E5F0A99144E4D6B82983AA6D329CBA3"/>
        <w:category>
          <w:name w:val="General"/>
          <w:gallery w:val="placeholder"/>
        </w:category>
        <w:types>
          <w:type w:val="bbPlcHdr"/>
        </w:types>
        <w:behaviors>
          <w:behavior w:val="content"/>
        </w:behaviors>
        <w:guid w:val="{61EBD769-80CB-4EE2-8E8F-CA402251DB95}"/>
      </w:docPartPr>
      <w:docPartBody>
        <w:p w:rsidR="004B3391" w:rsidRDefault="000035FE" w:rsidP="000035FE">
          <w:pPr>
            <w:pStyle w:val="4E5F0A99144E4D6B82983AA6D329CBA3"/>
          </w:pPr>
          <w:r w:rsidRPr="0048144F">
            <w:rPr>
              <w:rStyle w:val="PlaceholderText"/>
            </w:rPr>
            <w:t>END IF</w:t>
          </w:r>
        </w:p>
      </w:docPartBody>
    </w:docPart>
    <w:docPart>
      <w:docPartPr>
        <w:name w:val="58E09489E36049DFACA24B0948A06167"/>
        <w:category>
          <w:name w:val="General"/>
          <w:gallery w:val="placeholder"/>
        </w:category>
        <w:types>
          <w:type w:val="bbPlcHdr"/>
        </w:types>
        <w:behaviors>
          <w:behavior w:val="content"/>
        </w:behaviors>
        <w:guid w:val="{998168D8-96AD-4F93-B8DA-F28241545446}"/>
      </w:docPartPr>
      <w:docPartBody>
        <w:p w:rsidR="004B3391" w:rsidRDefault="000035FE" w:rsidP="000035FE">
          <w:pPr>
            <w:pStyle w:val="58E09489E36049DFACA24B0948A06167"/>
          </w:pPr>
          <w:r w:rsidRPr="00C46056">
            <w:rPr>
              <w:rStyle w:val="PlaceholderText"/>
            </w:rPr>
            <w:t>PrimaryAddressCity:Like This</w:t>
          </w:r>
        </w:p>
      </w:docPartBody>
    </w:docPart>
    <w:docPart>
      <w:docPartPr>
        <w:name w:val="FCE76685E0CD404D93843776F500D2EA"/>
        <w:category>
          <w:name w:val="General"/>
          <w:gallery w:val="placeholder"/>
        </w:category>
        <w:types>
          <w:type w:val="bbPlcHdr"/>
        </w:types>
        <w:behaviors>
          <w:behavior w:val="content"/>
        </w:behaviors>
        <w:guid w:val="{F4D51FCB-0A42-43F8-935D-4FDB65BF0767}"/>
      </w:docPartPr>
      <w:docPartBody>
        <w:p w:rsidR="004B3391" w:rsidRDefault="000035FE" w:rsidP="000035FE">
          <w:pPr>
            <w:pStyle w:val="FCE76685E0CD404D93843776F500D2EA"/>
          </w:pPr>
          <w:r w:rsidRPr="00C46056">
            <w:rPr>
              <w:rStyle w:val="PlaceholderText"/>
            </w:rPr>
            <w:t>PrimaryAddressState:Like This</w:t>
          </w:r>
        </w:p>
      </w:docPartBody>
    </w:docPart>
    <w:docPart>
      <w:docPartPr>
        <w:name w:val="14C3623F7B2E4EE4990606F29137B071"/>
        <w:category>
          <w:name w:val="General"/>
          <w:gallery w:val="placeholder"/>
        </w:category>
        <w:types>
          <w:type w:val="bbPlcHdr"/>
        </w:types>
        <w:behaviors>
          <w:behavior w:val="content"/>
        </w:behaviors>
        <w:guid w:val="{71D10419-491F-42D5-81C8-C9165882ABC7}"/>
      </w:docPartPr>
      <w:docPartBody>
        <w:p w:rsidR="004B3391" w:rsidRDefault="000035FE" w:rsidP="000035FE">
          <w:pPr>
            <w:pStyle w:val="14C3623F7B2E4EE4990606F29137B071"/>
          </w:pPr>
          <w:r w:rsidRPr="00F02674">
            <w:rPr>
              <w:rStyle w:val="PlaceholderText"/>
            </w:rPr>
            <w:t>PrimaryAddressZip</w:t>
          </w:r>
        </w:p>
      </w:docPartBody>
    </w:docPart>
    <w:docPart>
      <w:docPartPr>
        <w:name w:val="D8E95C45786C43D8A19BEC1866A0F9BA"/>
        <w:category>
          <w:name w:val="General"/>
          <w:gallery w:val="placeholder"/>
        </w:category>
        <w:types>
          <w:type w:val="bbPlcHdr"/>
        </w:types>
        <w:behaviors>
          <w:behavior w:val="content"/>
        </w:behaviors>
        <w:guid w:val="{8B29DBA4-3299-481B-B2BF-01672D546924}"/>
      </w:docPartPr>
      <w:docPartBody>
        <w:p w:rsidR="004B3391" w:rsidRDefault="000035FE" w:rsidP="000035FE">
          <w:pPr>
            <w:pStyle w:val="D8E95C45786C43D8A19BEC1866A0F9BA"/>
          </w:pPr>
          <w:r w:rsidRPr="00AE7072">
            <w:rPr>
              <w:rStyle w:val="PlaceholderText"/>
            </w:rPr>
            <w:t>PrimaryAddressCounty:Like This</w:t>
          </w:r>
        </w:p>
      </w:docPartBody>
    </w:docPart>
    <w:docPart>
      <w:docPartPr>
        <w:name w:val="B12EBB97D1B344BB9E593FF5D9154A18"/>
        <w:category>
          <w:name w:val="General"/>
          <w:gallery w:val="placeholder"/>
        </w:category>
        <w:types>
          <w:type w:val="bbPlcHdr"/>
        </w:types>
        <w:behaviors>
          <w:behavior w:val="content"/>
        </w:behaviors>
        <w:guid w:val="{2562CC70-95DC-4E3D-8C7B-46B4F25CB057}"/>
      </w:docPartPr>
      <w:docPartBody>
        <w:p w:rsidR="004B3391" w:rsidRDefault="000035FE" w:rsidP="000035FE">
          <w:pPr>
            <w:pStyle w:val="B12EBB97D1B344BB9E593FF5D9154A18"/>
          </w:pPr>
          <w:r w:rsidRPr="00AA0885">
            <w:rPr>
              <w:rStyle w:val="PlaceholderText"/>
            </w:rPr>
            <w:t>IF NOT PrimaryMailingAddressSame?</w:t>
          </w:r>
        </w:p>
      </w:docPartBody>
    </w:docPart>
    <w:docPart>
      <w:docPartPr>
        <w:name w:val="E98B7816A65943EA9F11C5C7752525F1"/>
        <w:category>
          <w:name w:val="General"/>
          <w:gallery w:val="placeholder"/>
        </w:category>
        <w:types>
          <w:type w:val="bbPlcHdr"/>
        </w:types>
        <w:behaviors>
          <w:behavior w:val="content"/>
        </w:behaviors>
        <w:guid w:val="{2DFB0360-E800-485E-8531-4FF2A4EA7A90}"/>
      </w:docPartPr>
      <w:docPartBody>
        <w:p w:rsidR="004B3391" w:rsidRDefault="000035FE" w:rsidP="000035FE">
          <w:pPr>
            <w:pStyle w:val="E98B7816A65943EA9F11C5C7752525F1"/>
          </w:pPr>
          <w:r w:rsidRPr="00AA0885">
            <w:rPr>
              <w:rStyle w:val="PlaceholderText"/>
            </w:rPr>
            <w:t>PrimaryMailingAddressStreet1:Like This</w:t>
          </w:r>
        </w:p>
      </w:docPartBody>
    </w:docPart>
    <w:docPart>
      <w:docPartPr>
        <w:name w:val="A3B901FDA8C644358046F3957A4E0F77"/>
        <w:category>
          <w:name w:val="General"/>
          <w:gallery w:val="placeholder"/>
        </w:category>
        <w:types>
          <w:type w:val="bbPlcHdr"/>
        </w:types>
        <w:behaviors>
          <w:behavior w:val="content"/>
        </w:behaviors>
        <w:guid w:val="{15B2AB5B-24D9-4245-8A16-8D4E17889AFB}"/>
      </w:docPartPr>
      <w:docPartBody>
        <w:p w:rsidR="004B3391" w:rsidRDefault="000035FE" w:rsidP="000035FE">
          <w:pPr>
            <w:pStyle w:val="A3B901FDA8C644358046F3957A4E0F77"/>
          </w:pPr>
          <w:r w:rsidRPr="00AA0885">
            <w:rPr>
              <w:rStyle w:val="PlaceholderText"/>
            </w:rPr>
            <w:t>IF ANSWERED (PrimaryMailingAddressStreet2)</w:t>
          </w:r>
        </w:p>
      </w:docPartBody>
    </w:docPart>
    <w:docPart>
      <w:docPartPr>
        <w:name w:val="EDB5EB4AB3464A11A607138DF111246B"/>
        <w:category>
          <w:name w:val="General"/>
          <w:gallery w:val="placeholder"/>
        </w:category>
        <w:types>
          <w:type w:val="bbPlcHdr"/>
        </w:types>
        <w:behaviors>
          <w:behavior w:val="content"/>
        </w:behaviors>
        <w:guid w:val="{C3B44708-C3FE-4E3A-B443-170BEEAB22AB}"/>
      </w:docPartPr>
      <w:docPartBody>
        <w:p w:rsidR="004B3391" w:rsidRDefault="000035FE" w:rsidP="000035FE">
          <w:pPr>
            <w:pStyle w:val="EDB5EB4AB3464A11A607138DF111246B"/>
          </w:pPr>
          <w:r w:rsidRPr="00AA0885">
            <w:rPr>
              <w:rStyle w:val="PlaceholderText"/>
            </w:rPr>
            <w:t>PrimaryMailingAddressStreet2:Like This</w:t>
          </w:r>
        </w:p>
      </w:docPartBody>
    </w:docPart>
    <w:docPart>
      <w:docPartPr>
        <w:name w:val="52D85439B51A4BF4AA4207072E4A0414"/>
        <w:category>
          <w:name w:val="General"/>
          <w:gallery w:val="placeholder"/>
        </w:category>
        <w:types>
          <w:type w:val="bbPlcHdr"/>
        </w:types>
        <w:behaviors>
          <w:behavior w:val="content"/>
        </w:behaviors>
        <w:guid w:val="{25CFC1D8-4ECE-4569-A60D-2D44C87DB326}"/>
      </w:docPartPr>
      <w:docPartBody>
        <w:p w:rsidR="004B3391" w:rsidRDefault="000035FE" w:rsidP="000035FE">
          <w:pPr>
            <w:pStyle w:val="52D85439B51A4BF4AA4207072E4A0414"/>
          </w:pPr>
          <w:r w:rsidRPr="0048144F">
            <w:rPr>
              <w:rStyle w:val="PlaceholderText"/>
            </w:rPr>
            <w:t>END IF</w:t>
          </w:r>
        </w:p>
      </w:docPartBody>
    </w:docPart>
    <w:docPart>
      <w:docPartPr>
        <w:name w:val="4686D31E3F4543638274D9271CEAE43F"/>
        <w:category>
          <w:name w:val="General"/>
          <w:gallery w:val="placeholder"/>
        </w:category>
        <w:types>
          <w:type w:val="bbPlcHdr"/>
        </w:types>
        <w:behaviors>
          <w:behavior w:val="content"/>
        </w:behaviors>
        <w:guid w:val="{45E0665F-CDCC-4FC2-9268-E73C3585F8B6}"/>
      </w:docPartPr>
      <w:docPartBody>
        <w:p w:rsidR="004B3391" w:rsidRDefault="000035FE" w:rsidP="000035FE">
          <w:pPr>
            <w:pStyle w:val="4686D31E3F4543638274D9271CEAE43F"/>
          </w:pPr>
          <w:r w:rsidRPr="00AA0885">
            <w:rPr>
              <w:rStyle w:val="PlaceholderText"/>
            </w:rPr>
            <w:t>IF ANSWERED (PrimaryMailingAddressAptNo)</w:t>
          </w:r>
        </w:p>
      </w:docPartBody>
    </w:docPart>
    <w:docPart>
      <w:docPartPr>
        <w:name w:val="EDC221E629F548D69AC73A68FC47E99A"/>
        <w:category>
          <w:name w:val="General"/>
          <w:gallery w:val="placeholder"/>
        </w:category>
        <w:types>
          <w:type w:val="bbPlcHdr"/>
        </w:types>
        <w:behaviors>
          <w:behavior w:val="content"/>
        </w:behaviors>
        <w:guid w:val="{712BA611-C2B8-4FDA-9472-84B59E768A2D}"/>
      </w:docPartPr>
      <w:docPartBody>
        <w:p w:rsidR="004B3391" w:rsidRDefault="000035FE" w:rsidP="000035FE">
          <w:pPr>
            <w:pStyle w:val="EDC221E629F548D69AC73A68FC47E99A"/>
          </w:pPr>
          <w:r w:rsidRPr="00AA0885">
            <w:rPr>
              <w:rStyle w:val="PlaceholderText"/>
            </w:rPr>
            <w:t>PrimaryMailingAddressAptNo</w:t>
          </w:r>
        </w:p>
      </w:docPartBody>
    </w:docPart>
    <w:docPart>
      <w:docPartPr>
        <w:name w:val="887D931BED744E2CAEA5A9920FF32887"/>
        <w:category>
          <w:name w:val="General"/>
          <w:gallery w:val="placeholder"/>
        </w:category>
        <w:types>
          <w:type w:val="bbPlcHdr"/>
        </w:types>
        <w:behaviors>
          <w:behavior w:val="content"/>
        </w:behaviors>
        <w:guid w:val="{78FC2C6B-9B1E-45A1-9325-1DD792FEC472}"/>
      </w:docPartPr>
      <w:docPartBody>
        <w:p w:rsidR="004B3391" w:rsidRDefault="000035FE" w:rsidP="000035FE">
          <w:pPr>
            <w:pStyle w:val="887D931BED744E2CAEA5A9920FF32887"/>
          </w:pPr>
          <w:r w:rsidRPr="0048144F">
            <w:rPr>
              <w:rStyle w:val="PlaceholderText"/>
            </w:rPr>
            <w:t>END IF</w:t>
          </w:r>
        </w:p>
      </w:docPartBody>
    </w:docPart>
    <w:docPart>
      <w:docPartPr>
        <w:name w:val="D11A3B6E64BF47CDB490D9D7DCC706D1"/>
        <w:category>
          <w:name w:val="General"/>
          <w:gallery w:val="placeholder"/>
        </w:category>
        <w:types>
          <w:type w:val="bbPlcHdr"/>
        </w:types>
        <w:behaviors>
          <w:behavior w:val="content"/>
        </w:behaviors>
        <w:guid w:val="{30E967C8-C891-4A87-9A98-44E141A2AA37}"/>
      </w:docPartPr>
      <w:docPartBody>
        <w:p w:rsidR="004B3391" w:rsidRDefault="000035FE" w:rsidP="000035FE">
          <w:pPr>
            <w:pStyle w:val="D11A3B6E64BF47CDB490D9D7DCC706D1"/>
          </w:pPr>
          <w:r w:rsidRPr="00AA0885">
            <w:rPr>
              <w:rStyle w:val="PlaceholderText"/>
            </w:rPr>
            <w:t>PrimaryMailingAddressCity:Like This</w:t>
          </w:r>
        </w:p>
      </w:docPartBody>
    </w:docPart>
    <w:docPart>
      <w:docPartPr>
        <w:name w:val="DC390F34D3014301889C5C8AC3A9891B"/>
        <w:category>
          <w:name w:val="General"/>
          <w:gallery w:val="placeholder"/>
        </w:category>
        <w:types>
          <w:type w:val="bbPlcHdr"/>
        </w:types>
        <w:behaviors>
          <w:behavior w:val="content"/>
        </w:behaviors>
        <w:guid w:val="{C89D655B-840A-41CC-B286-6F2D1F446FE6}"/>
      </w:docPartPr>
      <w:docPartBody>
        <w:p w:rsidR="004B3391" w:rsidRDefault="000035FE" w:rsidP="000035FE">
          <w:pPr>
            <w:pStyle w:val="DC390F34D3014301889C5C8AC3A9891B"/>
          </w:pPr>
          <w:r w:rsidRPr="00AA0885">
            <w:rPr>
              <w:rStyle w:val="PlaceholderText"/>
            </w:rPr>
            <w:t>PrimaryMailingAddressState:Like This</w:t>
          </w:r>
        </w:p>
      </w:docPartBody>
    </w:docPart>
    <w:docPart>
      <w:docPartPr>
        <w:name w:val="6126BAF9DD00454FAEB8DC6A0EDF7B81"/>
        <w:category>
          <w:name w:val="General"/>
          <w:gallery w:val="placeholder"/>
        </w:category>
        <w:types>
          <w:type w:val="bbPlcHdr"/>
        </w:types>
        <w:behaviors>
          <w:behavior w:val="content"/>
        </w:behaviors>
        <w:guid w:val="{C3DCDDC6-15EF-4ADA-AA2B-B4E39FA96167}"/>
      </w:docPartPr>
      <w:docPartBody>
        <w:p w:rsidR="004B3391" w:rsidRDefault="000035FE" w:rsidP="000035FE">
          <w:pPr>
            <w:pStyle w:val="6126BAF9DD00454FAEB8DC6A0EDF7B81"/>
          </w:pPr>
          <w:r w:rsidRPr="00AA0885">
            <w:rPr>
              <w:rStyle w:val="PlaceholderText"/>
            </w:rPr>
            <w:t>PrimaryMailingAddressZip</w:t>
          </w:r>
        </w:p>
      </w:docPartBody>
    </w:docPart>
    <w:docPart>
      <w:docPartPr>
        <w:name w:val="04D3B4BA20684A9F9AFBAE24F4DF7FD6"/>
        <w:category>
          <w:name w:val="General"/>
          <w:gallery w:val="placeholder"/>
        </w:category>
        <w:types>
          <w:type w:val="bbPlcHdr"/>
        </w:types>
        <w:behaviors>
          <w:behavior w:val="content"/>
        </w:behaviors>
        <w:guid w:val="{36F0948A-8609-4F39-85E2-A74457B5C173}"/>
      </w:docPartPr>
      <w:docPartBody>
        <w:p w:rsidR="004B3391" w:rsidRDefault="000035FE" w:rsidP="000035FE">
          <w:pPr>
            <w:pStyle w:val="04D3B4BA20684A9F9AFBAE24F4DF7FD6"/>
          </w:pPr>
          <w:r w:rsidRPr="00AA0885">
            <w:rPr>
              <w:rStyle w:val="PlaceholderText"/>
            </w:rPr>
            <w:t>PrimaryMailingAddressCounty:Like This</w:t>
          </w:r>
        </w:p>
      </w:docPartBody>
    </w:docPart>
    <w:docPart>
      <w:docPartPr>
        <w:name w:val="CE479CB3527749809490F727BF022AF5"/>
        <w:category>
          <w:name w:val="General"/>
          <w:gallery w:val="placeholder"/>
        </w:category>
        <w:types>
          <w:type w:val="bbPlcHdr"/>
        </w:types>
        <w:behaviors>
          <w:behavior w:val="content"/>
        </w:behaviors>
        <w:guid w:val="{0763A233-3CBD-4747-B97E-A3BE3AA9DE8C}"/>
      </w:docPartPr>
      <w:docPartBody>
        <w:p w:rsidR="004B3391" w:rsidRDefault="000035FE" w:rsidP="000035FE">
          <w:pPr>
            <w:pStyle w:val="CE479CB3527749809490F727BF022AF5"/>
          </w:pPr>
          <w:r w:rsidRPr="00AA0885">
            <w:rPr>
              <w:rStyle w:val="PlaceholderText"/>
            </w:rPr>
            <w:t>END IF</w:t>
          </w:r>
        </w:p>
      </w:docPartBody>
    </w:docPart>
    <w:docPart>
      <w:docPartPr>
        <w:name w:val="F6E29C5FF53640E8A0BC5AF54FC9FBDF"/>
        <w:category>
          <w:name w:val="General"/>
          <w:gallery w:val="placeholder"/>
        </w:category>
        <w:types>
          <w:type w:val="bbPlcHdr"/>
        </w:types>
        <w:behaviors>
          <w:behavior w:val="content"/>
        </w:behaviors>
        <w:guid w:val="{AF391EC8-8EB7-4E88-8A11-CE9A35DF15DF}"/>
      </w:docPartPr>
      <w:docPartBody>
        <w:p w:rsidR="004B3391" w:rsidRDefault="000035FE" w:rsidP="000035FE">
          <w:pPr>
            <w:pStyle w:val="F6E29C5FF53640E8A0BC5AF54FC9FBDF"/>
          </w:pPr>
          <w:r w:rsidRPr="00975177">
            <w:rPr>
              <w:rStyle w:val="PlaceholderText"/>
            </w:rPr>
            <w:t>IF PrimaryPartner? AND PrimaryMaritalStatus = "Married"</w:t>
          </w:r>
        </w:p>
      </w:docPartBody>
    </w:docPart>
    <w:docPart>
      <w:docPartPr>
        <w:name w:val="36B61D43444648C2AC8F8A92D957B200"/>
        <w:category>
          <w:name w:val="General"/>
          <w:gallery w:val="placeholder"/>
        </w:category>
        <w:types>
          <w:type w:val="bbPlcHdr"/>
        </w:types>
        <w:behaviors>
          <w:behavior w:val="content"/>
        </w:behaviors>
        <w:guid w:val="{C40C6984-0D46-4B8D-B925-6F7401DE189D}"/>
      </w:docPartPr>
      <w:docPartBody>
        <w:p w:rsidR="004B3391" w:rsidRDefault="000035FE" w:rsidP="000035FE">
          <w:pPr>
            <w:pStyle w:val="36B61D43444648C2AC8F8A92D957B200"/>
          </w:pPr>
          <w:r w:rsidRPr="003738FB">
            <w:rPr>
              <w:rStyle w:val="PlaceholderText"/>
            </w:rPr>
            <w:t>IF PrimaryGender.Gender = "Male"</w:t>
          </w:r>
        </w:p>
      </w:docPartBody>
    </w:docPart>
    <w:docPart>
      <w:docPartPr>
        <w:name w:val="0AA0F93194DC4594804E1E5621006B4A"/>
        <w:category>
          <w:name w:val="General"/>
          <w:gallery w:val="placeholder"/>
        </w:category>
        <w:types>
          <w:type w:val="bbPlcHdr"/>
        </w:types>
        <w:behaviors>
          <w:behavior w:val="content"/>
        </w:behaviors>
        <w:guid w:val="{3C8F6E1A-B2BB-46E5-A8DF-E48F28CB71EE}"/>
      </w:docPartPr>
      <w:docPartBody>
        <w:p w:rsidR="004B3391" w:rsidRDefault="000035FE" w:rsidP="000035FE">
          <w:pPr>
            <w:pStyle w:val="0AA0F93194DC4594804E1E5621006B4A"/>
          </w:pPr>
          <w:r w:rsidRPr="00975177">
            <w:rPr>
              <w:rStyle w:val="PlaceholderText"/>
            </w:rPr>
            <w:t>PrimaryPhone1:' ',&gt;12,""</w:t>
          </w:r>
        </w:p>
      </w:docPartBody>
    </w:docPart>
    <w:docPart>
      <w:docPartPr>
        <w:name w:val="05A6D4070D5F481F87B68EF5FD9E9AA7"/>
        <w:category>
          <w:name w:val="General"/>
          <w:gallery w:val="placeholder"/>
        </w:category>
        <w:types>
          <w:type w:val="bbPlcHdr"/>
        </w:types>
        <w:behaviors>
          <w:behavior w:val="content"/>
        </w:behaviors>
        <w:guid w:val="{5DA4E760-75CB-4A54-9786-2572B19F53F4}"/>
      </w:docPartPr>
      <w:docPartBody>
        <w:p w:rsidR="004B3391" w:rsidRDefault="000035FE" w:rsidP="000035FE">
          <w:pPr>
            <w:pStyle w:val="05A6D4070D5F481F87B68EF5FD9E9AA7"/>
          </w:pPr>
          <w:r w:rsidRPr="003C638D">
            <w:rPr>
              <w:rStyle w:val="PlaceholderText"/>
            </w:rPr>
            <w:t>PrimaryPhone1Type</w:t>
          </w:r>
        </w:p>
      </w:docPartBody>
    </w:docPart>
    <w:docPart>
      <w:docPartPr>
        <w:name w:val="E5CACE71F3D64A4D8A1108974C399F97"/>
        <w:category>
          <w:name w:val="General"/>
          <w:gallery w:val="placeholder"/>
        </w:category>
        <w:types>
          <w:type w:val="bbPlcHdr"/>
        </w:types>
        <w:behaviors>
          <w:behavior w:val="content"/>
        </w:behaviors>
        <w:guid w:val="{D30ADACD-C3D7-4088-97BC-F565CA6AA4CF}"/>
      </w:docPartPr>
      <w:docPartBody>
        <w:p w:rsidR="004B3391" w:rsidRDefault="000035FE" w:rsidP="000035FE">
          <w:pPr>
            <w:pStyle w:val="E5CACE71F3D64A4D8A1108974C399F97"/>
          </w:pPr>
          <w:r w:rsidRPr="004A61C5">
            <w:rPr>
              <w:rStyle w:val="PlaceholderText"/>
            </w:rPr>
            <w:t>IF ANSWERED (PrimaryPhone2)</w:t>
          </w:r>
        </w:p>
      </w:docPartBody>
    </w:docPart>
    <w:docPart>
      <w:docPartPr>
        <w:name w:val="69CE8B292BA949529BC1FF12104E57B4"/>
        <w:category>
          <w:name w:val="General"/>
          <w:gallery w:val="placeholder"/>
        </w:category>
        <w:types>
          <w:type w:val="bbPlcHdr"/>
        </w:types>
        <w:behaviors>
          <w:behavior w:val="content"/>
        </w:behaviors>
        <w:guid w:val="{8AE997B0-31F0-40C5-AD13-08EE83B88E9C}"/>
      </w:docPartPr>
      <w:docPartBody>
        <w:p w:rsidR="004B3391" w:rsidRDefault="000035FE" w:rsidP="000035FE">
          <w:pPr>
            <w:pStyle w:val="69CE8B292BA949529BC1FF12104E57B4"/>
          </w:pPr>
          <w:r w:rsidRPr="00975177">
            <w:rPr>
              <w:rStyle w:val="PlaceholderText"/>
            </w:rPr>
            <w:t>PrimaryPhone2:' ',&gt;12,""</w:t>
          </w:r>
        </w:p>
      </w:docPartBody>
    </w:docPart>
    <w:docPart>
      <w:docPartPr>
        <w:name w:val="8B55379A8A1F4807850F52E1C39A9705"/>
        <w:category>
          <w:name w:val="General"/>
          <w:gallery w:val="placeholder"/>
        </w:category>
        <w:types>
          <w:type w:val="bbPlcHdr"/>
        </w:types>
        <w:behaviors>
          <w:behavior w:val="content"/>
        </w:behaviors>
        <w:guid w:val="{551850C8-266B-4A58-BBD6-DF3D1DECBA16}"/>
      </w:docPartPr>
      <w:docPartBody>
        <w:p w:rsidR="004B3391" w:rsidRDefault="000035FE" w:rsidP="000035FE">
          <w:pPr>
            <w:pStyle w:val="8B55379A8A1F4807850F52E1C39A9705"/>
          </w:pPr>
          <w:r w:rsidRPr="003C638D">
            <w:rPr>
              <w:rStyle w:val="PlaceholderText"/>
            </w:rPr>
            <w:t>PrimaryPhone2Type</w:t>
          </w:r>
        </w:p>
      </w:docPartBody>
    </w:docPart>
    <w:docPart>
      <w:docPartPr>
        <w:name w:val="459009494BD9498BA6D202DAFAFA4F50"/>
        <w:category>
          <w:name w:val="General"/>
          <w:gallery w:val="placeholder"/>
        </w:category>
        <w:types>
          <w:type w:val="bbPlcHdr"/>
        </w:types>
        <w:behaviors>
          <w:behavior w:val="content"/>
        </w:behaviors>
        <w:guid w:val="{C6448F5E-BDDE-4DDC-BD9E-F75E9A7928E9}"/>
      </w:docPartPr>
      <w:docPartBody>
        <w:p w:rsidR="004B3391" w:rsidRDefault="000035FE" w:rsidP="000035FE">
          <w:pPr>
            <w:pStyle w:val="459009494BD9498BA6D202DAFAFA4F50"/>
          </w:pPr>
          <w:r w:rsidRPr="004A61C5">
            <w:rPr>
              <w:rStyle w:val="PlaceholderText"/>
            </w:rPr>
            <w:t>END IF</w:t>
          </w:r>
        </w:p>
      </w:docPartBody>
    </w:docPart>
    <w:docPart>
      <w:docPartPr>
        <w:name w:val="E26E3AFECCF3437291DD7E499E4ACAD6"/>
        <w:category>
          <w:name w:val="General"/>
          <w:gallery w:val="placeholder"/>
        </w:category>
        <w:types>
          <w:type w:val="bbPlcHdr"/>
        </w:types>
        <w:behaviors>
          <w:behavior w:val="content"/>
        </w:behaviors>
        <w:guid w:val="{4057F651-6CF0-40CF-977A-B63FB21A43C6}"/>
      </w:docPartPr>
      <w:docPartBody>
        <w:p w:rsidR="004B3391" w:rsidRDefault="000035FE" w:rsidP="000035FE">
          <w:pPr>
            <w:pStyle w:val="E26E3AFECCF3437291DD7E499E4ACAD6"/>
          </w:pPr>
          <w:r w:rsidRPr="00975177">
            <w:rPr>
              <w:rStyle w:val="PlaceholderText"/>
            </w:rPr>
            <w:t>PartnerPhone1:' ',&gt;12,""</w:t>
          </w:r>
        </w:p>
      </w:docPartBody>
    </w:docPart>
    <w:docPart>
      <w:docPartPr>
        <w:name w:val="B20DEE22E9AE484EB0AA7C8CB3DABDE2"/>
        <w:category>
          <w:name w:val="General"/>
          <w:gallery w:val="placeholder"/>
        </w:category>
        <w:types>
          <w:type w:val="bbPlcHdr"/>
        </w:types>
        <w:behaviors>
          <w:behavior w:val="content"/>
        </w:behaviors>
        <w:guid w:val="{58C6C3A4-FE30-482E-A909-4F7BE353F4CC}"/>
      </w:docPartPr>
      <w:docPartBody>
        <w:p w:rsidR="004B3391" w:rsidRDefault="000035FE" w:rsidP="000035FE">
          <w:pPr>
            <w:pStyle w:val="B20DEE22E9AE484EB0AA7C8CB3DABDE2"/>
          </w:pPr>
          <w:r w:rsidRPr="00975177">
            <w:rPr>
              <w:rStyle w:val="PlaceholderText"/>
            </w:rPr>
            <w:t>PartnerPhone1Type</w:t>
          </w:r>
        </w:p>
      </w:docPartBody>
    </w:docPart>
    <w:docPart>
      <w:docPartPr>
        <w:name w:val="10AC8EA9227E478896D2E7CFA4FB8D69"/>
        <w:category>
          <w:name w:val="General"/>
          <w:gallery w:val="placeholder"/>
        </w:category>
        <w:types>
          <w:type w:val="bbPlcHdr"/>
        </w:types>
        <w:behaviors>
          <w:behavior w:val="content"/>
        </w:behaviors>
        <w:guid w:val="{D31ACDBE-EA27-4533-81F5-45E7E8A121C4}"/>
      </w:docPartPr>
      <w:docPartBody>
        <w:p w:rsidR="004B3391" w:rsidRDefault="000035FE" w:rsidP="000035FE">
          <w:pPr>
            <w:pStyle w:val="10AC8EA9227E478896D2E7CFA4FB8D69"/>
          </w:pPr>
          <w:r w:rsidRPr="004A61C5">
            <w:rPr>
              <w:rStyle w:val="PlaceholderText"/>
            </w:rPr>
            <w:t>IF ANSWERED (PartnerPhone2)</w:t>
          </w:r>
        </w:p>
      </w:docPartBody>
    </w:docPart>
    <w:docPart>
      <w:docPartPr>
        <w:name w:val="79D39576E5CF484D940DC9F8332DA949"/>
        <w:category>
          <w:name w:val="General"/>
          <w:gallery w:val="placeholder"/>
        </w:category>
        <w:types>
          <w:type w:val="bbPlcHdr"/>
        </w:types>
        <w:behaviors>
          <w:behavior w:val="content"/>
        </w:behaviors>
        <w:guid w:val="{8984574B-90C4-4BF4-AC7C-A1F5D1A59320}"/>
      </w:docPartPr>
      <w:docPartBody>
        <w:p w:rsidR="004B3391" w:rsidRDefault="000035FE" w:rsidP="000035FE">
          <w:pPr>
            <w:pStyle w:val="79D39576E5CF484D940DC9F8332DA949"/>
          </w:pPr>
          <w:r w:rsidRPr="00975177">
            <w:rPr>
              <w:rStyle w:val="PlaceholderText"/>
            </w:rPr>
            <w:t>PartnerPhone2:' ',&gt;12,""</w:t>
          </w:r>
        </w:p>
      </w:docPartBody>
    </w:docPart>
    <w:docPart>
      <w:docPartPr>
        <w:name w:val="2356FA6629294D4FAFEECAFEC02E4AFC"/>
        <w:category>
          <w:name w:val="General"/>
          <w:gallery w:val="placeholder"/>
        </w:category>
        <w:types>
          <w:type w:val="bbPlcHdr"/>
        </w:types>
        <w:behaviors>
          <w:behavior w:val="content"/>
        </w:behaviors>
        <w:guid w:val="{59D11717-BDB4-4708-B58F-3C92453070F6}"/>
      </w:docPartPr>
      <w:docPartBody>
        <w:p w:rsidR="004B3391" w:rsidRDefault="000035FE" w:rsidP="000035FE">
          <w:pPr>
            <w:pStyle w:val="2356FA6629294D4FAFEECAFEC02E4AFC"/>
          </w:pPr>
          <w:r w:rsidRPr="00975177">
            <w:rPr>
              <w:rStyle w:val="PlaceholderText"/>
            </w:rPr>
            <w:t>PartnerPhone2Type</w:t>
          </w:r>
        </w:p>
      </w:docPartBody>
    </w:docPart>
    <w:docPart>
      <w:docPartPr>
        <w:name w:val="EBEA36A217D945ED838EEE27142EC5C1"/>
        <w:category>
          <w:name w:val="General"/>
          <w:gallery w:val="placeholder"/>
        </w:category>
        <w:types>
          <w:type w:val="bbPlcHdr"/>
        </w:types>
        <w:behaviors>
          <w:behavior w:val="content"/>
        </w:behaviors>
        <w:guid w:val="{480BBE42-7B50-4A11-BA80-75E0F674E59F}"/>
      </w:docPartPr>
      <w:docPartBody>
        <w:p w:rsidR="004B3391" w:rsidRDefault="000035FE" w:rsidP="000035FE">
          <w:pPr>
            <w:pStyle w:val="EBEA36A217D945ED838EEE27142EC5C1"/>
          </w:pPr>
          <w:r w:rsidRPr="004A61C5">
            <w:rPr>
              <w:rStyle w:val="PlaceholderText"/>
            </w:rPr>
            <w:t>END IF</w:t>
          </w:r>
        </w:p>
      </w:docPartBody>
    </w:docPart>
    <w:docPart>
      <w:docPartPr>
        <w:name w:val="D1C05DDF70B84E7EBBD7451A5D6ECE0F"/>
        <w:category>
          <w:name w:val="General"/>
          <w:gallery w:val="placeholder"/>
        </w:category>
        <w:types>
          <w:type w:val="bbPlcHdr"/>
        </w:types>
        <w:behaviors>
          <w:behavior w:val="content"/>
        </w:behaviors>
        <w:guid w:val="{9B3A0006-37CD-4B3F-9455-E104F3DAD900}"/>
      </w:docPartPr>
      <w:docPartBody>
        <w:p w:rsidR="004B3391" w:rsidRDefault="000035FE" w:rsidP="000035FE">
          <w:pPr>
            <w:pStyle w:val="D1C05DDF70B84E7EBBD7451A5D6ECE0F"/>
          </w:pPr>
          <w:r w:rsidRPr="00AE7072">
            <w:rPr>
              <w:rStyle w:val="PlaceholderText"/>
            </w:rPr>
            <w:t>ELSE</w:t>
          </w:r>
        </w:p>
      </w:docPartBody>
    </w:docPart>
    <w:docPart>
      <w:docPartPr>
        <w:name w:val="475DD0E5EC0C4473A20D0B2D6E7BAF52"/>
        <w:category>
          <w:name w:val="General"/>
          <w:gallery w:val="placeholder"/>
        </w:category>
        <w:types>
          <w:type w:val="bbPlcHdr"/>
        </w:types>
        <w:behaviors>
          <w:behavior w:val="content"/>
        </w:behaviors>
        <w:guid w:val="{A2515DE7-99E8-4396-9345-A60B37314648}"/>
      </w:docPartPr>
      <w:docPartBody>
        <w:p w:rsidR="004B3391" w:rsidRDefault="000035FE" w:rsidP="000035FE">
          <w:pPr>
            <w:pStyle w:val="475DD0E5EC0C4473A20D0B2D6E7BAF52"/>
          </w:pPr>
          <w:r w:rsidRPr="00975177">
            <w:rPr>
              <w:rStyle w:val="PlaceholderText"/>
            </w:rPr>
            <w:t>PartnerPhone1:' ',&gt;12,""</w:t>
          </w:r>
        </w:p>
      </w:docPartBody>
    </w:docPart>
    <w:docPart>
      <w:docPartPr>
        <w:name w:val="FF3A150572F842018A98E53C7E4F4B7D"/>
        <w:category>
          <w:name w:val="General"/>
          <w:gallery w:val="placeholder"/>
        </w:category>
        <w:types>
          <w:type w:val="bbPlcHdr"/>
        </w:types>
        <w:behaviors>
          <w:behavior w:val="content"/>
        </w:behaviors>
        <w:guid w:val="{B0633034-A2BC-405B-8B50-F118A13DBDA7}"/>
      </w:docPartPr>
      <w:docPartBody>
        <w:p w:rsidR="004B3391" w:rsidRDefault="000035FE" w:rsidP="000035FE">
          <w:pPr>
            <w:pStyle w:val="FF3A150572F842018A98E53C7E4F4B7D"/>
          </w:pPr>
          <w:r w:rsidRPr="00975177">
            <w:rPr>
              <w:rStyle w:val="PlaceholderText"/>
            </w:rPr>
            <w:t>PartnerPhone1Type</w:t>
          </w:r>
        </w:p>
      </w:docPartBody>
    </w:docPart>
    <w:docPart>
      <w:docPartPr>
        <w:name w:val="FBFD425DDEE64B16900B144F5093363B"/>
        <w:category>
          <w:name w:val="General"/>
          <w:gallery w:val="placeholder"/>
        </w:category>
        <w:types>
          <w:type w:val="bbPlcHdr"/>
        </w:types>
        <w:behaviors>
          <w:behavior w:val="content"/>
        </w:behaviors>
        <w:guid w:val="{24BA9876-7B42-4C7D-A41F-41E5160BAFF4}"/>
      </w:docPartPr>
      <w:docPartBody>
        <w:p w:rsidR="004B3391" w:rsidRDefault="000035FE" w:rsidP="000035FE">
          <w:pPr>
            <w:pStyle w:val="FBFD425DDEE64B16900B144F5093363B"/>
          </w:pPr>
          <w:r w:rsidRPr="004A61C5">
            <w:rPr>
              <w:rStyle w:val="PlaceholderText"/>
            </w:rPr>
            <w:t>IF ANSWERED (PartnerPhone2)</w:t>
          </w:r>
        </w:p>
      </w:docPartBody>
    </w:docPart>
    <w:docPart>
      <w:docPartPr>
        <w:name w:val="E15945AC23104C13A6A77DD4928E2FE8"/>
        <w:category>
          <w:name w:val="General"/>
          <w:gallery w:val="placeholder"/>
        </w:category>
        <w:types>
          <w:type w:val="bbPlcHdr"/>
        </w:types>
        <w:behaviors>
          <w:behavior w:val="content"/>
        </w:behaviors>
        <w:guid w:val="{17FD7A72-7E92-479F-BF69-B86CD168FC72}"/>
      </w:docPartPr>
      <w:docPartBody>
        <w:p w:rsidR="004B3391" w:rsidRDefault="000035FE" w:rsidP="000035FE">
          <w:pPr>
            <w:pStyle w:val="E15945AC23104C13A6A77DD4928E2FE8"/>
          </w:pPr>
          <w:r w:rsidRPr="00975177">
            <w:rPr>
              <w:rStyle w:val="PlaceholderText"/>
            </w:rPr>
            <w:t>PartnerPhone2:' ',&gt;12,""</w:t>
          </w:r>
        </w:p>
      </w:docPartBody>
    </w:docPart>
    <w:docPart>
      <w:docPartPr>
        <w:name w:val="3B543EFBF40E4CB08FEF808E588C6C6F"/>
        <w:category>
          <w:name w:val="General"/>
          <w:gallery w:val="placeholder"/>
        </w:category>
        <w:types>
          <w:type w:val="bbPlcHdr"/>
        </w:types>
        <w:behaviors>
          <w:behavior w:val="content"/>
        </w:behaviors>
        <w:guid w:val="{BB55BEC6-BAE1-4D0D-B556-E178E2AD8618}"/>
      </w:docPartPr>
      <w:docPartBody>
        <w:p w:rsidR="004B3391" w:rsidRDefault="000035FE" w:rsidP="000035FE">
          <w:pPr>
            <w:pStyle w:val="3B543EFBF40E4CB08FEF808E588C6C6F"/>
          </w:pPr>
          <w:r w:rsidRPr="00975177">
            <w:rPr>
              <w:rStyle w:val="PlaceholderText"/>
            </w:rPr>
            <w:t>PartnerPhone2Type</w:t>
          </w:r>
        </w:p>
      </w:docPartBody>
    </w:docPart>
    <w:docPart>
      <w:docPartPr>
        <w:name w:val="FAB425A50CB342DC95DB6CA0234E6D08"/>
        <w:category>
          <w:name w:val="General"/>
          <w:gallery w:val="placeholder"/>
        </w:category>
        <w:types>
          <w:type w:val="bbPlcHdr"/>
        </w:types>
        <w:behaviors>
          <w:behavior w:val="content"/>
        </w:behaviors>
        <w:guid w:val="{00E55DFE-D92B-4D01-B0FA-8BF91A1D6123}"/>
      </w:docPartPr>
      <w:docPartBody>
        <w:p w:rsidR="004B3391" w:rsidRDefault="000035FE" w:rsidP="000035FE">
          <w:pPr>
            <w:pStyle w:val="FAB425A50CB342DC95DB6CA0234E6D08"/>
          </w:pPr>
          <w:r w:rsidRPr="004A61C5">
            <w:rPr>
              <w:rStyle w:val="PlaceholderText"/>
            </w:rPr>
            <w:t>END IF</w:t>
          </w:r>
        </w:p>
      </w:docPartBody>
    </w:docPart>
    <w:docPart>
      <w:docPartPr>
        <w:name w:val="6758472FB62E465CAE4198ABBB7D5304"/>
        <w:category>
          <w:name w:val="General"/>
          <w:gallery w:val="placeholder"/>
        </w:category>
        <w:types>
          <w:type w:val="bbPlcHdr"/>
        </w:types>
        <w:behaviors>
          <w:behavior w:val="content"/>
        </w:behaviors>
        <w:guid w:val="{D5630CED-022D-45A6-BAC6-69B3813B1273}"/>
      </w:docPartPr>
      <w:docPartBody>
        <w:p w:rsidR="004B3391" w:rsidRDefault="000035FE" w:rsidP="000035FE">
          <w:pPr>
            <w:pStyle w:val="6758472FB62E465CAE4198ABBB7D5304"/>
          </w:pPr>
          <w:r w:rsidRPr="00975177">
            <w:rPr>
              <w:rStyle w:val="PlaceholderText"/>
            </w:rPr>
            <w:t>PrimaryPhone1:' ',&gt;12,""</w:t>
          </w:r>
        </w:p>
      </w:docPartBody>
    </w:docPart>
    <w:docPart>
      <w:docPartPr>
        <w:name w:val="8E4ECF0B85C54192AE102FC01DEA616F"/>
        <w:category>
          <w:name w:val="General"/>
          <w:gallery w:val="placeholder"/>
        </w:category>
        <w:types>
          <w:type w:val="bbPlcHdr"/>
        </w:types>
        <w:behaviors>
          <w:behavior w:val="content"/>
        </w:behaviors>
        <w:guid w:val="{732FA939-550C-4340-A66D-EA5B8B537229}"/>
      </w:docPartPr>
      <w:docPartBody>
        <w:p w:rsidR="004B3391" w:rsidRDefault="000035FE" w:rsidP="000035FE">
          <w:pPr>
            <w:pStyle w:val="8E4ECF0B85C54192AE102FC01DEA616F"/>
          </w:pPr>
          <w:r w:rsidRPr="003C638D">
            <w:rPr>
              <w:rStyle w:val="PlaceholderText"/>
            </w:rPr>
            <w:t>PrimaryPhone1Type</w:t>
          </w:r>
        </w:p>
      </w:docPartBody>
    </w:docPart>
    <w:docPart>
      <w:docPartPr>
        <w:name w:val="5747B7A18A0E4EC6A6F13C6538E27746"/>
        <w:category>
          <w:name w:val="General"/>
          <w:gallery w:val="placeholder"/>
        </w:category>
        <w:types>
          <w:type w:val="bbPlcHdr"/>
        </w:types>
        <w:behaviors>
          <w:behavior w:val="content"/>
        </w:behaviors>
        <w:guid w:val="{D7B36DA2-291B-4ED7-99E5-E71E2D14744D}"/>
      </w:docPartPr>
      <w:docPartBody>
        <w:p w:rsidR="004B3391" w:rsidRDefault="000035FE" w:rsidP="000035FE">
          <w:pPr>
            <w:pStyle w:val="5747B7A18A0E4EC6A6F13C6538E27746"/>
          </w:pPr>
          <w:r w:rsidRPr="004A61C5">
            <w:rPr>
              <w:rStyle w:val="PlaceholderText"/>
            </w:rPr>
            <w:t>IF ANSWERED (PrimaryPhone2)</w:t>
          </w:r>
        </w:p>
      </w:docPartBody>
    </w:docPart>
    <w:docPart>
      <w:docPartPr>
        <w:name w:val="B7D3D84896194A089CD06F057868320D"/>
        <w:category>
          <w:name w:val="General"/>
          <w:gallery w:val="placeholder"/>
        </w:category>
        <w:types>
          <w:type w:val="bbPlcHdr"/>
        </w:types>
        <w:behaviors>
          <w:behavior w:val="content"/>
        </w:behaviors>
        <w:guid w:val="{6101FF46-A3A1-490E-8326-33F0776ABD45}"/>
      </w:docPartPr>
      <w:docPartBody>
        <w:p w:rsidR="004B3391" w:rsidRDefault="000035FE" w:rsidP="000035FE">
          <w:pPr>
            <w:pStyle w:val="B7D3D84896194A089CD06F057868320D"/>
          </w:pPr>
          <w:r w:rsidRPr="00975177">
            <w:rPr>
              <w:rStyle w:val="PlaceholderText"/>
            </w:rPr>
            <w:t>PrimaryPhone2:' ',&gt;12,""</w:t>
          </w:r>
        </w:p>
      </w:docPartBody>
    </w:docPart>
    <w:docPart>
      <w:docPartPr>
        <w:name w:val="EDF017110C9742AEBD450C002F65B164"/>
        <w:category>
          <w:name w:val="General"/>
          <w:gallery w:val="placeholder"/>
        </w:category>
        <w:types>
          <w:type w:val="bbPlcHdr"/>
        </w:types>
        <w:behaviors>
          <w:behavior w:val="content"/>
        </w:behaviors>
        <w:guid w:val="{1605107C-12C0-41B0-A6D0-972B07B98CF8}"/>
      </w:docPartPr>
      <w:docPartBody>
        <w:p w:rsidR="004B3391" w:rsidRDefault="000035FE" w:rsidP="000035FE">
          <w:pPr>
            <w:pStyle w:val="EDF017110C9742AEBD450C002F65B164"/>
          </w:pPr>
          <w:r w:rsidRPr="003C638D">
            <w:rPr>
              <w:rStyle w:val="PlaceholderText"/>
            </w:rPr>
            <w:t>PrimaryPhone2Type</w:t>
          </w:r>
        </w:p>
      </w:docPartBody>
    </w:docPart>
    <w:docPart>
      <w:docPartPr>
        <w:name w:val="A498D1E2028240C1A7B7DA7599C47953"/>
        <w:category>
          <w:name w:val="General"/>
          <w:gallery w:val="placeholder"/>
        </w:category>
        <w:types>
          <w:type w:val="bbPlcHdr"/>
        </w:types>
        <w:behaviors>
          <w:behavior w:val="content"/>
        </w:behaviors>
        <w:guid w:val="{D9FAA823-92F9-4E8E-86CD-09714DF21793}"/>
      </w:docPartPr>
      <w:docPartBody>
        <w:p w:rsidR="004B3391" w:rsidRDefault="000035FE" w:rsidP="000035FE">
          <w:pPr>
            <w:pStyle w:val="A498D1E2028240C1A7B7DA7599C47953"/>
          </w:pPr>
          <w:r w:rsidRPr="004A61C5">
            <w:rPr>
              <w:rStyle w:val="PlaceholderText"/>
            </w:rPr>
            <w:t>END IF</w:t>
          </w:r>
        </w:p>
      </w:docPartBody>
    </w:docPart>
    <w:docPart>
      <w:docPartPr>
        <w:name w:val="96411F9549164411AA4C8BB2EBBB119A"/>
        <w:category>
          <w:name w:val="General"/>
          <w:gallery w:val="placeholder"/>
        </w:category>
        <w:types>
          <w:type w:val="bbPlcHdr"/>
        </w:types>
        <w:behaviors>
          <w:behavior w:val="content"/>
        </w:behaviors>
        <w:guid w:val="{BF3D41F8-3260-4A98-B73B-EDFB24531B20}"/>
      </w:docPartPr>
      <w:docPartBody>
        <w:p w:rsidR="004B3391" w:rsidRDefault="000035FE" w:rsidP="000035FE">
          <w:pPr>
            <w:pStyle w:val="96411F9549164411AA4C8BB2EBBB119A"/>
          </w:pPr>
          <w:r w:rsidRPr="00AE7072">
            <w:rPr>
              <w:rStyle w:val="PlaceholderText"/>
            </w:rPr>
            <w:t>END IF</w:t>
          </w:r>
        </w:p>
      </w:docPartBody>
    </w:docPart>
    <w:docPart>
      <w:docPartPr>
        <w:name w:val="A5C846C120654434A89BD80EADA0B3A1"/>
        <w:category>
          <w:name w:val="General"/>
          <w:gallery w:val="placeholder"/>
        </w:category>
        <w:types>
          <w:type w:val="bbPlcHdr"/>
        </w:types>
        <w:behaviors>
          <w:behavior w:val="content"/>
        </w:behaviors>
        <w:guid w:val="{FFC86A7F-165D-4F1B-A967-4F6818029F6C}"/>
      </w:docPartPr>
      <w:docPartBody>
        <w:p w:rsidR="004B3391" w:rsidRDefault="000035FE" w:rsidP="000035FE">
          <w:pPr>
            <w:pStyle w:val="A5C846C120654434A89BD80EADA0B3A1"/>
          </w:pPr>
          <w:r w:rsidRPr="00AE7072">
            <w:rPr>
              <w:rStyle w:val="PlaceholderText"/>
            </w:rPr>
            <w:t>ELSE</w:t>
          </w:r>
        </w:p>
      </w:docPartBody>
    </w:docPart>
    <w:docPart>
      <w:docPartPr>
        <w:name w:val="E3F84E81DC654F399AA9017931122CF5"/>
        <w:category>
          <w:name w:val="General"/>
          <w:gallery w:val="placeholder"/>
        </w:category>
        <w:types>
          <w:type w:val="bbPlcHdr"/>
        </w:types>
        <w:behaviors>
          <w:behavior w:val="content"/>
        </w:behaviors>
        <w:guid w:val="{753042E7-3874-48D1-BA42-512A2DFBD878}"/>
      </w:docPartPr>
      <w:docPartBody>
        <w:p w:rsidR="004B3391" w:rsidRDefault="000035FE" w:rsidP="000035FE">
          <w:pPr>
            <w:pStyle w:val="E3F84E81DC654F399AA9017931122CF5"/>
          </w:pPr>
          <w:r w:rsidRPr="00975177">
            <w:rPr>
              <w:rStyle w:val="PlaceholderText"/>
            </w:rPr>
            <w:t>PrimaryPhone1:' ',&gt;12,""</w:t>
          </w:r>
        </w:p>
      </w:docPartBody>
    </w:docPart>
    <w:docPart>
      <w:docPartPr>
        <w:name w:val="1094C145C5C74D68AD965F71402B2B1C"/>
        <w:category>
          <w:name w:val="General"/>
          <w:gallery w:val="placeholder"/>
        </w:category>
        <w:types>
          <w:type w:val="bbPlcHdr"/>
        </w:types>
        <w:behaviors>
          <w:behavior w:val="content"/>
        </w:behaviors>
        <w:guid w:val="{7887F76D-E388-4331-9440-897A831E6EFE}"/>
      </w:docPartPr>
      <w:docPartBody>
        <w:p w:rsidR="004B3391" w:rsidRDefault="000035FE" w:rsidP="000035FE">
          <w:pPr>
            <w:pStyle w:val="1094C145C5C74D68AD965F71402B2B1C"/>
          </w:pPr>
          <w:r w:rsidRPr="003C638D">
            <w:rPr>
              <w:rStyle w:val="PlaceholderText"/>
            </w:rPr>
            <w:t>PrimaryPhone1Type</w:t>
          </w:r>
        </w:p>
      </w:docPartBody>
    </w:docPart>
    <w:docPart>
      <w:docPartPr>
        <w:name w:val="E6F016AB7D494B2B88B46837D1CFBB43"/>
        <w:category>
          <w:name w:val="General"/>
          <w:gallery w:val="placeholder"/>
        </w:category>
        <w:types>
          <w:type w:val="bbPlcHdr"/>
        </w:types>
        <w:behaviors>
          <w:behavior w:val="content"/>
        </w:behaviors>
        <w:guid w:val="{AF5BD00D-554A-44FE-AE60-49212BD3B9E0}"/>
      </w:docPartPr>
      <w:docPartBody>
        <w:p w:rsidR="004B3391" w:rsidRDefault="000035FE" w:rsidP="000035FE">
          <w:pPr>
            <w:pStyle w:val="E6F016AB7D494B2B88B46837D1CFBB43"/>
          </w:pPr>
          <w:r w:rsidRPr="004A61C5">
            <w:rPr>
              <w:rStyle w:val="PlaceholderText"/>
            </w:rPr>
            <w:t>IF ANSWERED (PrimaryPhone2)</w:t>
          </w:r>
        </w:p>
      </w:docPartBody>
    </w:docPart>
    <w:docPart>
      <w:docPartPr>
        <w:name w:val="7021776E192F4909A8625FD9D358006F"/>
        <w:category>
          <w:name w:val="General"/>
          <w:gallery w:val="placeholder"/>
        </w:category>
        <w:types>
          <w:type w:val="bbPlcHdr"/>
        </w:types>
        <w:behaviors>
          <w:behavior w:val="content"/>
        </w:behaviors>
        <w:guid w:val="{AA4D1B61-2CD6-45FC-9F2B-2B7B8E8331E9}"/>
      </w:docPartPr>
      <w:docPartBody>
        <w:p w:rsidR="004B3391" w:rsidRDefault="000035FE" w:rsidP="000035FE">
          <w:pPr>
            <w:pStyle w:val="7021776E192F4909A8625FD9D358006F"/>
          </w:pPr>
          <w:r w:rsidRPr="00975177">
            <w:rPr>
              <w:rStyle w:val="PlaceholderText"/>
            </w:rPr>
            <w:t>PrimaryPhone2:' ',&gt;12,""</w:t>
          </w:r>
        </w:p>
      </w:docPartBody>
    </w:docPart>
    <w:docPart>
      <w:docPartPr>
        <w:name w:val="642B721BD781408EAB22EB7F6F47439D"/>
        <w:category>
          <w:name w:val="General"/>
          <w:gallery w:val="placeholder"/>
        </w:category>
        <w:types>
          <w:type w:val="bbPlcHdr"/>
        </w:types>
        <w:behaviors>
          <w:behavior w:val="content"/>
        </w:behaviors>
        <w:guid w:val="{EDC79B25-92D3-439D-AA63-29FDF35F6A17}"/>
      </w:docPartPr>
      <w:docPartBody>
        <w:p w:rsidR="004B3391" w:rsidRDefault="000035FE" w:rsidP="000035FE">
          <w:pPr>
            <w:pStyle w:val="642B721BD781408EAB22EB7F6F47439D"/>
          </w:pPr>
          <w:r w:rsidRPr="003C638D">
            <w:rPr>
              <w:rStyle w:val="PlaceholderText"/>
            </w:rPr>
            <w:t>PrimaryPhone2Type</w:t>
          </w:r>
        </w:p>
      </w:docPartBody>
    </w:docPart>
    <w:docPart>
      <w:docPartPr>
        <w:name w:val="4FC4CC4F9640427F9F2C52C75C79D3E9"/>
        <w:category>
          <w:name w:val="General"/>
          <w:gallery w:val="placeholder"/>
        </w:category>
        <w:types>
          <w:type w:val="bbPlcHdr"/>
        </w:types>
        <w:behaviors>
          <w:behavior w:val="content"/>
        </w:behaviors>
        <w:guid w:val="{10ED081D-7A99-4258-A324-ECF35583FFDF}"/>
      </w:docPartPr>
      <w:docPartBody>
        <w:p w:rsidR="004B3391" w:rsidRDefault="000035FE" w:rsidP="000035FE">
          <w:pPr>
            <w:pStyle w:val="4FC4CC4F9640427F9F2C52C75C79D3E9"/>
          </w:pPr>
          <w:r w:rsidRPr="004A61C5">
            <w:rPr>
              <w:rStyle w:val="PlaceholderText"/>
            </w:rPr>
            <w:t>END IF</w:t>
          </w:r>
        </w:p>
      </w:docPartBody>
    </w:docPart>
    <w:docPart>
      <w:docPartPr>
        <w:name w:val="8E1E1FACD8C54A038A49069F77D0B014"/>
        <w:category>
          <w:name w:val="General"/>
          <w:gallery w:val="placeholder"/>
        </w:category>
        <w:types>
          <w:type w:val="bbPlcHdr"/>
        </w:types>
        <w:behaviors>
          <w:behavior w:val="content"/>
        </w:behaviors>
        <w:guid w:val="{F76D1B1B-DDB4-48A2-99D3-1C24D639ED7D}"/>
      </w:docPartPr>
      <w:docPartBody>
        <w:p w:rsidR="004B3391" w:rsidRDefault="000035FE" w:rsidP="000035FE">
          <w:pPr>
            <w:pStyle w:val="8E1E1FACD8C54A038A49069F77D0B014"/>
          </w:pPr>
          <w:r w:rsidRPr="00AE7072">
            <w:rPr>
              <w:rStyle w:val="PlaceholderText"/>
            </w:rPr>
            <w:t>END IF</w:t>
          </w:r>
        </w:p>
      </w:docPartBody>
    </w:docPart>
    <w:docPart>
      <w:docPartPr>
        <w:name w:val="0CE87362CE3D45DD9BD334642875E3D6"/>
        <w:category>
          <w:name w:val="General"/>
          <w:gallery w:val="placeholder"/>
        </w:category>
        <w:types>
          <w:type w:val="bbPlcHdr"/>
        </w:types>
        <w:behaviors>
          <w:behavior w:val="content"/>
        </w:behaviors>
        <w:guid w:val="{581395A7-4C5D-4CD8-A5FD-8AF0D03F9EDF}"/>
      </w:docPartPr>
      <w:docPartBody>
        <w:p w:rsidR="004B3391" w:rsidRDefault="000035FE" w:rsidP="000035FE">
          <w:pPr>
            <w:pStyle w:val="0CE87362CE3D45DD9BD334642875E3D6"/>
          </w:pPr>
          <w:r w:rsidRPr="00F16C95">
            <w:rPr>
              <w:rStyle w:val="PlaceholderText"/>
            </w:rPr>
            <w:t>EPWebinarAttended</w:t>
          </w:r>
        </w:p>
      </w:docPartBody>
    </w:docPart>
    <w:docPart>
      <w:docPartPr>
        <w:name w:val="F9D4C2945DA44A6BA42421742BAB1CCD"/>
        <w:category>
          <w:name w:val="General"/>
          <w:gallery w:val="placeholder"/>
        </w:category>
        <w:types>
          <w:type w:val="bbPlcHdr"/>
        </w:types>
        <w:behaviors>
          <w:behavior w:val="content"/>
        </w:behaviors>
        <w:guid w:val="{F6E0ADEF-76B3-4BAD-AC36-D7A104463835}"/>
      </w:docPartPr>
      <w:docPartBody>
        <w:p w:rsidR="004B3391" w:rsidRDefault="000035FE" w:rsidP="000035FE">
          <w:pPr>
            <w:pStyle w:val="F9D4C2945DA44A6BA42421742BAB1CCD"/>
          </w:pPr>
          <w:r w:rsidRPr="00F16C95">
            <w:rPr>
              <w:rStyle w:val="PlaceholderText"/>
            </w:rPr>
            <w:t>EPConsultDate:Mmmm d, yyyy</w:t>
          </w:r>
        </w:p>
      </w:docPartBody>
    </w:docPart>
    <w:docPart>
      <w:docPartPr>
        <w:name w:val="813E1BA9C972417F84039A8E91CA8F1A"/>
        <w:category>
          <w:name w:val="General"/>
          <w:gallery w:val="placeholder"/>
        </w:category>
        <w:types>
          <w:type w:val="bbPlcHdr"/>
        </w:types>
        <w:behaviors>
          <w:behavior w:val="content"/>
        </w:behaviors>
        <w:guid w:val="{C05010B4-4832-455C-B087-637A6FBA31C8}"/>
      </w:docPartPr>
      <w:docPartBody>
        <w:p w:rsidR="004B3391" w:rsidRDefault="000035FE" w:rsidP="000035FE">
          <w:pPr>
            <w:pStyle w:val="813E1BA9C972417F84039A8E91CA8F1A"/>
          </w:pPr>
          <w:r w:rsidRPr="00F16C95">
            <w:rPr>
              <w:rStyle w:val="PlaceholderText"/>
            </w:rPr>
            <w:t>EPConsultTime</w:t>
          </w:r>
        </w:p>
      </w:docPartBody>
    </w:docPart>
    <w:docPart>
      <w:docPartPr>
        <w:name w:val="FF0E37E1012E4C12AB227CA32ECEC274"/>
        <w:category>
          <w:name w:val="General"/>
          <w:gallery w:val="placeholder"/>
        </w:category>
        <w:types>
          <w:type w:val="bbPlcHdr"/>
        </w:types>
        <w:behaviors>
          <w:behavior w:val="content"/>
        </w:behaviors>
        <w:guid w:val="{1374D4D0-A447-44AB-97B8-AD356EE74EE6}"/>
      </w:docPartPr>
      <w:docPartBody>
        <w:p w:rsidR="004B3391" w:rsidRDefault="000035FE" w:rsidP="000035FE">
          <w:pPr>
            <w:pStyle w:val="FF0E37E1012E4C12AB227CA32ECEC274"/>
          </w:pPr>
          <w:r w:rsidRPr="00F16C95">
            <w:rPr>
              <w:rStyle w:val="PlaceholderText"/>
            </w:rPr>
            <w:t>SigningDate:Mmmm d, yyyy</w:t>
          </w:r>
        </w:p>
      </w:docPartBody>
    </w:docPart>
    <w:docPart>
      <w:docPartPr>
        <w:name w:val="A12F2B983DF34D668F03C497AD9080BE"/>
        <w:category>
          <w:name w:val="General"/>
          <w:gallery w:val="placeholder"/>
        </w:category>
        <w:types>
          <w:type w:val="bbPlcHdr"/>
        </w:types>
        <w:behaviors>
          <w:behavior w:val="content"/>
        </w:behaviors>
        <w:guid w:val="{77163143-6055-4095-8DE0-8901747535C5}"/>
      </w:docPartPr>
      <w:docPartBody>
        <w:p w:rsidR="004B3391" w:rsidRDefault="000035FE" w:rsidP="000035FE">
          <w:pPr>
            <w:pStyle w:val="A12F2B983DF34D668F03C497AD9080BE"/>
          </w:pPr>
          <w:r w:rsidRPr="00F16C95">
            <w:rPr>
              <w:rStyle w:val="PlaceholderText"/>
            </w:rPr>
            <w:t>SigningDate</w:t>
          </w:r>
        </w:p>
      </w:docPartBody>
    </w:docPart>
    <w:docPart>
      <w:docPartPr>
        <w:name w:val="FC90BBF16E334071B40F95959A83EA7D"/>
        <w:category>
          <w:name w:val="General"/>
          <w:gallery w:val="placeholder"/>
        </w:category>
        <w:types>
          <w:type w:val="bbPlcHdr"/>
        </w:types>
        <w:behaviors>
          <w:behavior w:val="content"/>
        </w:behaviors>
        <w:guid w:val="{C5A7EAB7-F36C-434A-A2FB-AAFF23AD41D0}"/>
      </w:docPartPr>
      <w:docPartBody>
        <w:p w:rsidR="004B3391" w:rsidRDefault="000035FE" w:rsidP="000035FE">
          <w:pPr>
            <w:pStyle w:val="FC90BBF16E334071B40F95959A83EA7D"/>
          </w:pPr>
          <w:r w:rsidRPr="00975177">
            <w:rPr>
              <w:rStyle w:val="PlaceholderText"/>
            </w:rPr>
            <w:t>IF PrimaryPartner? AND PrimaryMaritalStatus = "Married"</w:t>
          </w:r>
        </w:p>
      </w:docPartBody>
    </w:docPart>
    <w:docPart>
      <w:docPartPr>
        <w:name w:val="1366643D54624254BD325ED3D261C559"/>
        <w:category>
          <w:name w:val="General"/>
          <w:gallery w:val="placeholder"/>
        </w:category>
        <w:types>
          <w:type w:val="bbPlcHdr"/>
        </w:types>
        <w:behaviors>
          <w:behavior w:val="content"/>
        </w:behaviors>
        <w:guid w:val="{4BCDCC01-79C1-4BDB-B6D4-A038A77C5D7F}"/>
      </w:docPartPr>
      <w:docPartBody>
        <w:p w:rsidR="004B3391" w:rsidRDefault="000035FE" w:rsidP="000035FE">
          <w:pPr>
            <w:pStyle w:val="1366643D54624254BD325ED3D261C559"/>
          </w:pPr>
          <w:r w:rsidRPr="003738FB">
            <w:rPr>
              <w:rStyle w:val="PlaceholderText"/>
            </w:rPr>
            <w:t>IF PrimaryGender.Gender = "Male"</w:t>
          </w:r>
        </w:p>
      </w:docPartBody>
    </w:docPart>
    <w:docPart>
      <w:docPartPr>
        <w:name w:val="62579410EFE6490CAEC3C1C89D819450"/>
        <w:category>
          <w:name w:val="General"/>
          <w:gallery w:val="placeholder"/>
        </w:category>
        <w:types>
          <w:type w:val="bbPlcHdr"/>
        </w:types>
        <w:behaviors>
          <w:behavior w:val="content"/>
        </w:behaviors>
        <w:guid w:val="{648DC7A5-A7EC-41B3-924A-01CC79F78FAC}"/>
      </w:docPartPr>
      <w:docPartBody>
        <w:p w:rsidR="004B3391" w:rsidRDefault="000035FE" w:rsidP="000035FE">
          <w:pPr>
            <w:pStyle w:val="62579410EFE6490CAEC3C1C89D819450"/>
          </w:pPr>
          <w:r w:rsidRPr="00AE7072">
            <w:rPr>
              <w:rStyle w:val="PlaceholderText"/>
            </w:rPr>
            <w:t>PrimaryNameLast</w:t>
          </w:r>
        </w:p>
      </w:docPartBody>
    </w:docPart>
    <w:docPart>
      <w:docPartPr>
        <w:name w:val="4FD4D7958EF7494694246D63328DBE64"/>
        <w:category>
          <w:name w:val="General"/>
          <w:gallery w:val="placeholder"/>
        </w:category>
        <w:types>
          <w:type w:val="bbPlcHdr"/>
        </w:types>
        <w:behaviors>
          <w:behavior w:val="content"/>
        </w:behaviors>
        <w:guid w:val="{C8B9385A-372C-4D14-B820-A321C392CA96}"/>
      </w:docPartPr>
      <w:docPartBody>
        <w:p w:rsidR="004B3391" w:rsidRDefault="000035FE" w:rsidP="000035FE">
          <w:pPr>
            <w:pStyle w:val="4FD4D7958EF7494694246D63328DBE64"/>
          </w:pPr>
          <w:r w:rsidRPr="00AE7072">
            <w:rPr>
              <w:rStyle w:val="PlaceholderText"/>
            </w:rPr>
            <w:t>PrimaryNameFirst</w:t>
          </w:r>
        </w:p>
      </w:docPartBody>
    </w:docPart>
    <w:docPart>
      <w:docPartPr>
        <w:name w:val="F6CDBA32BE6B441A8C8EFEF2BC88B31F"/>
        <w:category>
          <w:name w:val="General"/>
          <w:gallery w:val="placeholder"/>
        </w:category>
        <w:types>
          <w:type w:val="bbPlcHdr"/>
        </w:types>
        <w:behaviors>
          <w:behavior w:val="content"/>
        </w:behaviors>
        <w:guid w:val="{508F1C37-1D0D-457C-A72E-E95FDFDFB974}"/>
      </w:docPartPr>
      <w:docPartBody>
        <w:p w:rsidR="004B3391" w:rsidRDefault="000035FE" w:rsidP="000035FE">
          <w:pPr>
            <w:pStyle w:val="F6CDBA32BE6B441A8C8EFEF2BC88B31F"/>
          </w:pPr>
          <w:r w:rsidRPr="00AE7072">
            <w:rPr>
              <w:rStyle w:val="PlaceholderText"/>
            </w:rPr>
            <w:t>PrimaryNameMiddle</w:t>
          </w:r>
        </w:p>
      </w:docPartBody>
    </w:docPart>
    <w:docPart>
      <w:docPartPr>
        <w:name w:val="8C08E39294A948D68AE498CBCEC260F2"/>
        <w:category>
          <w:name w:val="General"/>
          <w:gallery w:val="placeholder"/>
        </w:category>
        <w:types>
          <w:type w:val="bbPlcHdr"/>
        </w:types>
        <w:behaviors>
          <w:behavior w:val="content"/>
        </w:behaviors>
        <w:guid w:val="{56525188-96A4-4E27-8D7E-0064A5A8BA80}"/>
      </w:docPartPr>
      <w:docPartBody>
        <w:p w:rsidR="004B3391" w:rsidRDefault="000035FE" w:rsidP="000035FE">
          <w:pPr>
            <w:pStyle w:val="8C08E39294A948D68AE498CBCEC260F2"/>
          </w:pPr>
          <w:r w:rsidRPr="00AE7072">
            <w:rPr>
              <w:rStyle w:val="PlaceholderText"/>
            </w:rPr>
            <w:t>IF ANSWERED(PrimaryNameNicknames)</w:t>
          </w:r>
        </w:p>
      </w:docPartBody>
    </w:docPart>
    <w:docPart>
      <w:docPartPr>
        <w:name w:val="3618AF98BB0448AFB964A4B46C9C02AC"/>
        <w:category>
          <w:name w:val="General"/>
          <w:gallery w:val="placeholder"/>
        </w:category>
        <w:types>
          <w:type w:val="bbPlcHdr"/>
        </w:types>
        <w:behaviors>
          <w:behavior w:val="content"/>
        </w:behaviors>
        <w:guid w:val="{BB19DC7E-8E0C-4FA5-BA39-9F61DA8B243C}"/>
      </w:docPartPr>
      <w:docPartBody>
        <w:p w:rsidR="004B3391" w:rsidRDefault="000035FE" w:rsidP="000035FE">
          <w:pPr>
            <w:pStyle w:val="3618AF98BB0448AFB964A4B46C9C02AC"/>
          </w:pPr>
          <w:r w:rsidRPr="00AE7072">
            <w:rPr>
              <w:rStyle w:val="PlaceholderText"/>
            </w:rPr>
            <w:t>PrimaryNameNicknames:LIKE THIS</w:t>
          </w:r>
        </w:p>
      </w:docPartBody>
    </w:docPart>
    <w:docPart>
      <w:docPartPr>
        <w:name w:val="6A46D9D37EAE4C58852D025467EB66E7"/>
        <w:category>
          <w:name w:val="General"/>
          <w:gallery w:val="placeholder"/>
        </w:category>
        <w:types>
          <w:type w:val="bbPlcHdr"/>
        </w:types>
        <w:behaviors>
          <w:behavior w:val="content"/>
        </w:behaviors>
        <w:guid w:val="{F9400788-24E8-4D40-9FD5-A87A925554CD}"/>
      </w:docPartPr>
      <w:docPartBody>
        <w:p w:rsidR="004B3391" w:rsidRDefault="000035FE" w:rsidP="000035FE">
          <w:pPr>
            <w:pStyle w:val="6A46D9D37EAE4C58852D025467EB66E7"/>
          </w:pPr>
          <w:r w:rsidRPr="00AE7072">
            <w:rPr>
              <w:rStyle w:val="PlaceholderText"/>
            </w:rPr>
            <w:t>END IF</w:t>
          </w:r>
        </w:p>
      </w:docPartBody>
    </w:docPart>
    <w:docPart>
      <w:docPartPr>
        <w:name w:val="88AA8347B93145348C88B3472765EC0B"/>
        <w:category>
          <w:name w:val="General"/>
          <w:gallery w:val="placeholder"/>
        </w:category>
        <w:types>
          <w:type w:val="bbPlcHdr"/>
        </w:types>
        <w:behaviors>
          <w:behavior w:val="content"/>
        </w:behaviors>
        <w:guid w:val="{8E9A4E88-2185-4395-9B30-85FD5B01C88F}"/>
      </w:docPartPr>
      <w:docPartBody>
        <w:p w:rsidR="004B3391" w:rsidRDefault="000035FE" w:rsidP="000035FE">
          <w:pPr>
            <w:pStyle w:val="88AA8347B93145348C88B3472765EC0B"/>
          </w:pPr>
          <w:r w:rsidRPr="00AE7072">
            <w:rPr>
              <w:rStyle w:val="PlaceholderText"/>
            </w:rPr>
            <w:t>PartnerNameLast</w:t>
          </w:r>
        </w:p>
      </w:docPartBody>
    </w:docPart>
    <w:docPart>
      <w:docPartPr>
        <w:name w:val="C9CDBFBC785B4D34B86505DACC36F289"/>
        <w:category>
          <w:name w:val="General"/>
          <w:gallery w:val="placeholder"/>
        </w:category>
        <w:types>
          <w:type w:val="bbPlcHdr"/>
        </w:types>
        <w:behaviors>
          <w:behavior w:val="content"/>
        </w:behaviors>
        <w:guid w:val="{93FA1D6A-D08B-45C9-AF19-D096F0692DC9}"/>
      </w:docPartPr>
      <w:docPartBody>
        <w:p w:rsidR="004B3391" w:rsidRDefault="000035FE" w:rsidP="000035FE">
          <w:pPr>
            <w:pStyle w:val="C9CDBFBC785B4D34B86505DACC36F289"/>
          </w:pPr>
          <w:r w:rsidRPr="00AE7072">
            <w:rPr>
              <w:rStyle w:val="PlaceholderText"/>
            </w:rPr>
            <w:t>PartnerNameFirst</w:t>
          </w:r>
        </w:p>
      </w:docPartBody>
    </w:docPart>
    <w:docPart>
      <w:docPartPr>
        <w:name w:val="C6B7403A0E014850A33F5992B4FE3932"/>
        <w:category>
          <w:name w:val="General"/>
          <w:gallery w:val="placeholder"/>
        </w:category>
        <w:types>
          <w:type w:val="bbPlcHdr"/>
        </w:types>
        <w:behaviors>
          <w:behavior w:val="content"/>
        </w:behaviors>
        <w:guid w:val="{66E360DB-44FE-4729-B4C4-E8D791557EDC}"/>
      </w:docPartPr>
      <w:docPartBody>
        <w:p w:rsidR="004B3391" w:rsidRDefault="000035FE" w:rsidP="000035FE">
          <w:pPr>
            <w:pStyle w:val="C6B7403A0E014850A33F5992B4FE3932"/>
          </w:pPr>
          <w:r w:rsidRPr="00AE7072">
            <w:rPr>
              <w:rStyle w:val="PlaceholderText"/>
            </w:rPr>
            <w:t>PartnerNameMiddle</w:t>
          </w:r>
        </w:p>
      </w:docPartBody>
    </w:docPart>
    <w:docPart>
      <w:docPartPr>
        <w:name w:val="86D61DC5075D4592B7E864C0B8C7356C"/>
        <w:category>
          <w:name w:val="General"/>
          <w:gallery w:val="placeholder"/>
        </w:category>
        <w:types>
          <w:type w:val="bbPlcHdr"/>
        </w:types>
        <w:behaviors>
          <w:behavior w:val="content"/>
        </w:behaviors>
        <w:guid w:val="{FBB232F9-B1D9-40FA-8182-BED81FAB1645}"/>
      </w:docPartPr>
      <w:docPartBody>
        <w:p w:rsidR="004B3391" w:rsidRDefault="000035FE" w:rsidP="000035FE">
          <w:pPr>
            <w:pStyle w:val="86D61DC5075D4592B7E864C0B8C7356C"/>
          </w:pPr>
          <w:r w:rsidRPr="00AE7072">
            <w:rPr>
              <w:rStyle w:val="PlaceholderText"/>
            </w:rPr>
            <w:t>IF ANSWERED(PartnerNameNicknames)</w:t>
          </w:r>
        </w:p>
      </w:docPartBody>
    </w:docPart>
    <w:docPart>
      <w:docPartPr>
        <w:name w:val="0D3E2A233B7645A7BBD40940CE9A5665"/>
        <w:category>
          <w:name w:val="General"/>
          <w:gallery w:val="placeholder"/>
        </w:category>
        <w:types>
          <w:type w:val="bbPlcHdr"/>
        </w:types>
        <w:behaviors>
          <w:behavior w:val="content"/>
        </w:behaviors>
        <w:guid w:val="{E90AAB49-45FA-4F73-A0DA-924A43E1DB1C}"/>
      </w:docPartPr>
      <w:docPartBody>
        <w:p w:rsidR="004B3391" w:rsidRDefault="000035FE" w:rsidP="000035FE">
          <w:pPr>
            <w:pStyle w:val="0D3E2A233B7645A7BBD40940CE9A5665"/>
          </w:pPr>
          <w:r w:rsidRPr="00AE7072">
            <w:rPr>
              <w:rStyle w:val="PlaceholderText"/>
            </w:rPr>
            <w:t>PartnerNameNicknames:LIKE THIS</w:t>
          </w:r>
        </w:p>
      </w:docPartBody>
    </w:docPart>
    <w:docPart>
      <w:docPartPr>
        <w:name w:val="78ADA98AC8AF471AA5D2960BA31C5085"/>
        <w:category>
          <w:name w:val="General"/>
          <w:gallery w:val="placeholder"/>
        </w:category>
        <w:types>
          <w:type w:val="bbPlcHdr"/>
        </w:types>
        <w:behaviors>
          <w:behavior w:val="content"/>
        </w:behaviors>
        <w:guid w:val="{602C4664-1C68-4B67-A131-41D35AE3FA16}"/>
      </w:docPartPr>
      <w:docPartBody>
        <w:p w:rsidR="004B3391" w:rsidRDefault="000035FE" w:rsidP="000035FE">
          <w:pPr>
            <w:pStyle w:val="78ADA98AC8AF471AA5D2960BA31C5085"/>
          </w:pPr>
          <w:r w:rsidRPr="00AE7072">
            <w:rPr>
              <w:rStyle w:val="PlaceholderText"/>
            </w:rPr>
            <w:t>END IF</w:t>
          </w:r>
        </w:p>
      </w:docPartBody>
    </w:docPart>
    <w:docPart>
      <w:docPartPr>
        <w:name w:val="8FBF57CCE40E4451A8C336C55748A548"/>
        <w:category>
          <w:name w:val="General"/>
          <w:gallery w:val="placeholder"/>
        </w:category>
        <w:types>
          <w:type w:val="bbPlcHdr"/>
        </w:types>
        <w:behaviors>
          <w:behavior w:val="content"/>
        </w:behaviors>
        <w:guid w:val="{9DE3DF8C-1A2D-4AA9-8CEB-4A6C2404F04E}"/>
      </w:docPartPr>
      <w:docPartBody>
        <w:p w:rsidR="004B3391" w:rsidRDefault="000035FE" w:rsidP="000035FE">
          <w:pPr>
            <w:pStyle w:val="8FBF57CCE40E4451A8C336C55748A548"/>
          </w:pPr>
          <w:r w:rsidRPr="003738FB">
            <w:rPr>
              <w:rStyle w:val="PlaceholderText"/>
            </w:rPr>
            <w:t>ELSE</w:t>
          </w:r>
        </w:p>
      </w:docPartBody>
    </w:docPart>
    <w:docPart>
      <w:docPartPr>
        <w:name w:val="AEE6EF34DF1A425F95274F0B10A988D4"/>
        <w:category>
          <w:name w:val="General"/>
          <w:gallery w:val="placeholder"/>
        </w:category>
        <w:types>
          <w:type w:val="bbPlcHdr"/>
        </w:types>
        <w:behaviors>
          <w:behavior w:val="content"/>
        </w:behaviors>
        <w:guid w:val="{1C6E413C-2DA2-4FBA-8FE1-1476A71A478D}"/>
      </w:docPartPr>
      <w:docPartBody>
        <w:p w:rsidR="004B3391" w:rsidRDefault="000035FE" w:rsidP="000035FE">
          <w:pPr>
            <w:pStyle w:val="AEE6EF34DF1A425F95274F0B10A988D4"/>
          </w:pPr>
          <w:r w:rsidRPr="00AE7072">
            <w:rPr>
              <w:rStyle w:val="PlaceholderText"/>
            </w:rPr>
            <w:t>PartnerNameLast</w:t>
          </w:r>
        </w:p>
      </w:docPartBody>
    </w:docPart>
    <w:docPart>
      <w:docPartPr>
        <w:name w:val="0D414D9D247540D08DFA262A134E4C47"/>
        <w:category>
          <w:name w:val="General"/>
          <w:gallery w:val="placeholder"/>
        </w:category>
        <w:types>
          <w:type w:val="bbPlcHdr"/>
        </w:types>
        <w:behaviors>
          <w:behavior w:val="content"/>
        </w:behaviors>
        <w:guid w:val="{8B58243D-0679-4046-A3BC-7659104F008B}"/>
      </w:docPartPr>
      <w:docPartBody>
        <w:p w:rsidR="004B3391" w:rsidRDefault="000035FE" w:rsidP="000035FE">
          <w:pPr>
            <w:pStyle w:val="0D414D9D247540D08DFA262A134E4C47"/>
          </w:pPr>
          <w:r w:rsidRPr="00AE7072">
            <w:rPr>
              <w:rStyle w:val="PlaceholderText"/>
            </w:rPr>
            <w:t>PartnerNameFirst</w:t>
          </w:r>
        </w:p>
      </w:docPartBody>
    </w:docPart>
    <w:docPart>
      <w:docPartPr>
        <w:name w:val="FA9E63C48BA04B55933829DEFAEFE98C"/>
        <w:category>
          <w:name w:val="General"/>
          <w:gallery w:val="placeholder"/>
        </w:category>
        <w:types>
          <w:type w:val="bbPlcHdr"/>
        </w:types>
        <w:behaviors>
          <w:behavior w:val="content"/>
        </w:behaviors>
        <w:guid w:val="{558C3FBC-8356-4CCB-AA24-7F39F7063C95}"/>
      </w:docPartPr>
      <w:docPartBody>
        <w:p w:rsidR="004B3391" w:rsidRDefault="000035FE" w:rsidP="000035FE">
          <w:pPr>
            <w:pStyle w:val="FA9E63C48BA04B55933829DEFAEFE98C"/>
          </w:pPr>
          <w:r w:rsidRPr="00AE7072">
            <w:rPr>
              <w:rStyle w:val="PlaceholderText"/>
            </w:rPr>
            <w:t>PartnerNameMiddle</w:t>
          </w:r>
        </w:p>
      </w:docPartBody>
    </w:docPart>
    <w:docPart>
      <w:docPartPr>
        <w:name w:val="D2150C5F5DF04EDEABE746F8CDAF0C34"/>
        <w:category>
          <w:name w:val="General"/>
          <w:gallery w:val="placeholder"/>
        </w:category>
        <w:types>
          <w:type w:val="bbPlcHdr"/>
        </w:types>
        <w:behaviors>
          <w:behavior w:val="content"/>
        </w:behaviors>
        <w:guid w:val="{8820B96A-610C-40DE-A754-73687FF96C8C}"/>
      </w:docPartPr>
      <w:docPartBody>
        <w:p w:rsidR="004B3391" w:rsidRDefault="000035FE" w:rsidP="000035FE">
          <w:pPr>
            <w:pStyle w:val="D2150C5F5DF04EDEABE746F8CDAF0C34"/>
          </w:pPr>
          <w:r w:rsidRPr="00AE7072">
            <w:rPr>
              <w:rStyle w:val="PlaceholderText"/>
            </w:rPr>
            <w:t>IF ANSWERED(PartnerNameNicknames)</w:t>
          </w:r>
        </w:p>
      </w:docPartBody>
    </w:docPart>
    <w:docPart>
      <w:docPartPr>
        <w:name w:val="8062B7D0CE264AC3ADA36F06465BA2F6"/>
        <w:category>
          <w:name w:val="General"/>
          <w:gallery w:val="placeholder"/>
        </w:category>
        <w:types>
          <w:type w:val="bbPlcHdr"/>
        </w:types>
        <w:behaviors>
          <w:behavior w:val="content"/>
        </w:behaviors>
        <w:guid w:val="{7FAC5C6A-33CC-4E0E-9EC0-6C5E8379CE7B}"/>
      </w:docPartPr>
      <w:docPartBody>
        <w:p w:rsidR="004B3391" w:rsidRDefault="000035FE" w:rsidP="000035FE">
          <w:pPr>
            <w:pStyle w:val="8062B7D0CE264AC3ADA36F06465BA2F6"/>
          </w:pPr>
          <w:r w:rsidRPr="00AE7072">
            <w:rPr>
              <w:rStyle w:val="PlaceholderText"/>
            </w:rPr>
            <w:t>PartnerNameNicknames:LIKE THIS</w:t>
          </w:r>
        </w:p>
      </w:docPartBody>
    </w:docPart>
    <w:docPart>
      <w:docPartPr>
        <w:name w:val="5CAB04B8C8C545538477A2EEBB85FDE9"/>
        <w:category>
          <w:name w:val="General"/>
          <w:gallery w:val="placeholder"/>
        </w:category>
        <w:types>
          <w:type w:val="bbPlcHdr"/>
        </w:types>
        <w:behaviors>
          <w:behavior w:val="content"/>
        </w:behaviors>
        <w:guid w:val="{106F42F9-AD7E-4BE7-88BB-4ED7E896CB7E}"/>
      </w:docPartPr>
      <w:docPartBody>
        <w:p w:rsidR="004B3391" w:rsidRDefault="000035FE" w:rsidP="000035FE">
          <w:pPr>
            <w:pStyle w:val="5CAB04B8C8C545538477A2EEBB85FDE9"/>
          </w:pPr>
          <w:r w:rsidRPr="00AE7072">
            <w:rPr>
              <w:rStyle w:val="PlaceholderText"/>
            </w:rPr>
            <w:t>END IF</w:t>
          </w:r>
        </w:p>
      </w:docPartBody>
    </w:docPart>
    <w:docPart>
      <w:docPartPr>
        <w:name w:val="7B200970AEF945C6B1990AE2651EB018"/>
        <w:category>
          <w:name w:val="General"/>
          <w:gallery w:val="placeholder"/>
        </w:category>
        <w:types>
          <w:type w:val="bbPlcHdr"/>
        </w:types>
        <w:behaviors>
          <w:behavior w:val="content"/>
        </w:behaviors>
        <w:guid w:val="{BF39926F-B214-4313-B048-45547BB38123}"/>
      </w:docPartPr>
      <w:docPartBody>
        <w:p w:rsidR="004B3391" w:rsidRDefault="000035FE" w:rsidP="000035FE">
          <w:pPr>
            <w:pStyle w:val="7B200970AEF945C6B1990AE2651EB018"/>
          </w:pPr>
          <w:r w:rsidRPr="00AE7072">
            <w:rPr>
              <w:rStyle w:val="PlaceholderText"/>
            </w:rPr>
            <w:t>PrimaryNameLast</w:t>
          </w:r>
        </w:p>
      </w:docPartBody>
    </w:docPart>
    <w:docPart>
      <w:docPartPr>
        <w:name w:val="8A1D3FC5CD1A413182EBDF2D2D39104D"/>
        <w:category>
          <w:name w:val="General"/>
          <w:gallery w:val="placeholder"/>
        </w:category>
        <w:types>
          <w:type w:val="bbPlcHdr"/>
        </w:types>
        <w:behaviors>
          <w:behavior w:val="content"/>
        </w:behaviors>
        <w:guid w:val="{3D300B9B-0C29-42F9-A3FD-F75EC16CDEB6}"/>
      </w:docPartPr>
      <w:docPartBody>
        <w:p w:rsidR="004B3391" w:rsidRDefault="000035FE" w:rsidP="000035FE">
          <w:pPr>
            <w:pStyle w:val="8A1D3FC5CD1A413182EBDF2D2D39104D"/>
          </w:pPr>
          <w:r w:rsidRPr="00AE7072">
            <w:rPr>
              <w:rStyle w:val="PlaceholderText"/>
            </w:rPr>
            <w:t>PrimaryNameFirst</w:t>
          </w:r>
        </w:p>
      </w:docPartBody>
    </w:docPart>
    <w:docPart>
      <w:docPartPr>
        <w:name w:val="CF91107E691A43F69AAFE83FC5529C39"/>
        <w:category>
          <w:name w:val="General"/>
          <w:gallery w:val="placeholder"/>
        </w:category>
        <w:types>
          <w:type w:val="bbPlcHdr"/>
        </w:types>
        <w:behaviors>
          <w:behavior w:val="content"/>
        </w:behaviors>
        <w:guid w:val="{63F1EE89-F4E5-46FA-A151-801A66DA15A8}"/>
      </w:docPartPr>
      <w:docPartBody>
        <w:p w:rsidR="004B3391" w:rsidRDefault="000035FE" w:rsidP="000035FE">
          <w:pPr>
            <w:pStyle w:val="CF91107E691A43F69AAFE83FC5529C39"/>
          </w:pPr>
          <w:r w:rsidRPr="00AE7072">
            <w:rPr>
              <w:rStyle w:val="PlaceholderText"/>
            </w:rPr>
            <w:t>PrimaryNameMiddle</w:t>
          </w:r>
        </w:p>
      </w:docPartBody>
    </w:docPart>
    <w:docPart>
      <w:docPartPr>
        <w:name w:val="3B835F5C56F44577BA09C73A7469B0BF"/>
        <w:category>
          <w:name w:val="General"/>
          <w:gallery w:val="placeholder"/>
        </w:category>
        <w:types>
          <w:type w:val="bbPlcHdr"/>
        </w:types>
        <w:behaviors>
          <w:behavior w:val="content"/>
        </w:behaviors>
        <w:guid w:val="{2A77EB9C-D79B-4592-A259-62BB6A8408CC}"/>
      </w:docPartPr>
      <w:docPartBody>
        <w:p w:rsidR="004B3391" w:rsidRDefault="000035FE" w:rsidP="000035FE">
          <w:pPr>
            <w:pStyle w:val="3B835F5C56F44577BA09C73A7469B0BF"/>
          </w:pPr>
          <w:r w:rsidRPr="00AE7072">
            <w:rPr>
              <w:rStyle w:val="PlaceholderText"/>
            </w:rPr>
            <w:t>IF ANSWERED(PrimaryNameNicknames)</w:t>
          </w:r>
        </w:p>
      </w:docPartBody>
    </w:docPart>
    <w:docPart>
      <w:docPartPr>
        <w:name w:val="7872E98DFB1E4DFE9DAF67FAF1FA3CB5"/>
        <w:category>
          <w:name w:val="General"/>
          <w:gallery w:val="placeholder"/>
        </w:category>
        <w:types>
          <w:type w:val="bbPlcHdr"/>
        </w:types>
        <w:behaviors>
          <w:behavior w:val="content"/>
        </w:behaviors>
        <w:guid w:val="{92EA3AAE-DD71-4416-8CF2-7206F402A543}"/>
      </w:docPartPr>
      <w:docPartBody>
        <w:p w:rsidR="004B3391" w:rsidRDefault="000035FE" w:rsidP="000035FE">
          <w:pPr>
            <w:pStyle w:val="7872E98DFB1E4DFE9DAF67FAF1FA3CB5"/>
          </w:pPr>
          <w:r w:rsidRPr="00AE7072">
            <w:rPr>
              <w:rStyle w:val="PlaceholderText"/>
            </w:rPr>
            <w:t>PrimaryNameNicknames:LIKE THIS</w:t>
          </w:r>
        </w:p>
      </w:docPartBody>
    </w:docPart>
    <w:docPart>
      <w:docPartPr>
        <w:name w:val="D7A38BC51EC34C74A83972D834E04D13"/>
        <w:category>
          <w:name w:val="General"/>
          <w:gallery w:val="placeholder"/>
        </w:category>
        <w:types>
          <w:type w:val="bbPlcHdr"/>
        </w:types>
        <w:behaviors>
          <w:behavior w:val="content"/>
        </w:behaviors>
        <w:guid w:val="{8DF6D289-BED4-45E0-8785-9EB661E26265}"/>
      </w:docPartPr>
      <w:docPartBody>
        <w:p w:rsidR="004B3391" w:rsidRDefault="000035FE" w:rsidP="000035FE">
          <w:pPr>
            <w:pStyle w:val="D7A38BC51EC34C74A83972D834E04D13"/>
          </w:pPr>
          <w:r w:rsidRPr="00AE7072">
            <w:rPr>
              <w:rStyle w:val="PlaceholderText"/>
            </w:rPr>
            <w:t>END IF</w:t>
          </w:r>
        </w:p>
      </w:docPartBody>
    </w:docPart>
    <w:docPart>
      <w:docPartPr>
        <w:name w:val="6FAA7923EE73443AA7C7893344D7E495"/>
        <w:category>
          <w:name w:val="General"/>
          <w:gallery w:val="placeholder"/>
        </w:category>
        <w:types>
          <w:type w:val="bbPlcHdr"/>
        </w:types>
        <w:behaviors>
          <w:behavior w:val="content"/>
        </w:behaviors>
        <w:guid w:val="{410A80D0-0A7F-4A4C-AE72-8D800B9E33F5}"/>
      </w:docPartPr>
      <w:docPartBody>
        <w:p w:rsidR="004B3391" w:rsidRDefault="000035FE" w:rsidP="000035FE">
          <w:pPr>
            <w:pStyle w:val="6FAA7923EE73443AA7C7893344D7E495"/>
          </w:pPr>
          <w:r w:rsidRPr="00AE7072">
            <w:rPr>
              <w:rStyle w:val="PlaceholderText"/>
            </w:rPr>
            <w:t>END IF</w:t>
          </w:r>
        </w:p>
      </w:docPartBody>
    </w:docPart>
    <w:docPart>
      <w:docPartPr>
        <w:name w:val="87E1B5E05F6D4DE98FEFCA2194DA2AA4"/>
        <w:category>
          <w:name w:val="General"/>
          <w:gallery w:val="placeholder"/>
        </w:category>
        <w:types>
          <w:type w:val="bbPlcHdr"/>
        </w:types>
        <w:behaviors>
          <w:behavior w:val="content"/>
        </w:behaviors>
        <w:guid w:val="{33D5C3EF-58CC-4ECF-A02B-414567B8BAE7}"/>
      </w:docPartPr>
      <w:docPartBody>
        <w:p w:rsidR="004B3391" w:rsidRDefault="000035FE" w:rsidP="000035FE">
          <w:pPr>
            <w:pStyle w:val="87E1B5E05F6D4DE98FEFCA2194DA2AA4"/>
          </w:pPr>
          <w:r w:rsidRPr="00AE7072">
            <w:rPr>
              <w:rStyle w:val="PlaceholderText"/>
            </w:rPr>
            <w:t>ELSE</w:t>
          </w:r>
        </w:p>
      </w:docPartBody>
    </w:docPart>
    <w:docPart>
      <w:docPartPr>
        <w:name w:val="68FDEDAC5FEA4011B06FA9FB22018900"/>
        <w:category>
          <w:name w:val="General"/>
          <w:gallery w:val="placeholder"/>
        </w:category>
        <w:types>
          <w:type w:val="bbPlcHdr"/>
        </w:types>
        <w:behaviors>
          <w:behavior w:val="content"/>
        </w:behaviors>
        <w:guid w:val="{BDA52966-752B-4CD0-924A-BA1BEF96EA48}"/>
      </w:docPartPr>
      <w:docPartBody>
        <w:p w:rsidR="004B3391" w:rsidRDefault="000035FE" w:rsidP="000035FE">
          <w:pPr>
            <w:pStyle w:val="68FDEDAC5FEA4011B06FA9FB22018900"/>
          </w:pPr>
          <w:r w:rsidRPr="00AE7072">
            <w:rPr>
              <w:rStyle w:val="PlaceholderText"/>
            </w:rPr>
            <w:t>PrimaryNameLast</w:t>
          </w:r>
        </w:p>
      </w:docPartBody>
    </w:docPart>
    <w:docPart>
      <w:docPartPr>
        <w:name w:val="45FA0BDB2ADC4987B915512AB1EDE6CB"/>
        <w:category>
          <w:name w:val="General"/>
          <w:gallery w:val="placeholder"/>
        </w:category>
        <w:types>
          <w:type w:val="bbPlcHdr"/>
        </w:types>
        <w:behaviors>
          <w:behavior w:val="content"/>
        </w:behaviors>
        <w:guid w:val="{48A6CEAF-5FF8-4324-863C-9F04AFD104F5}"/>
      </w:docPartPr>
      <w:docPartBody>
        <w:p w:rsidR="004B3391" w:rsidRDefault="000035FE" w:rsidP="000035FE">
          <w:pPr>
            <w:pStyle w:val="45FA0BDB2ADC4987B915512AB1EDE6CB"/>
          </w:pPr>
          <w:r w:rsidRPr="00AE7072">
            <w:rPr>
              <w:rStyle w:val="PlaceholderText"/>
            </w:rPr>
            <w:t>PrimaryNameFirst</w:t>
          </w:r>
        </w:p>
      </w:docPartBody>
    </w:docPart>
    <w:docPart>
      <w:docPartPr>
        <w:name w:val="1067192E689F41A3AA05A6C3724AACC7"/>
        <w:category>
          <w:name w:val="General"/>
          <w:gallery w:val="placeholder"/>
        </w:category>
        <w:types>
          <w:type w:val="bbPlcHdr"/>
        </w:types>
        <w:behaviors>
          <w:behavior w:val="content"/>
        </w:behaviors>
        <w:guid w:val="{258D1530-4D3B-4E2B-882E-6495901F2D95}"/>
      </w:docPartPr>
      <w:docPartBody>
        <w:p w:rsidR="004B3391" w:rsidRDefault="000035FE" w:rsidP="000035FE">
          <w:pPr>
            <w:pStyle w:val="1067192E689F41A3AA05A6C3724AACC7"/>
          </w:pPr>
          <w:r w:rsidRPr="00AE7072">
            <w:rPr>
              <w:rStyle w:val="PlaceholderText"/>
            </w:rPr>
            <w:t>PrimaryNameMiddle</w:t>
          </w:r>
        </w:p>
      </w:docPartBody>
    </w:docPart>
    <w:docPart>
      <w:docPartPr>
        <w:name w:val="EBDDFA9A887A45CC8A4D5206F08513EA"/>
        <w:category>
          <w:name w:val="General"/>
          <w:gallery w:val="placeholder"/>
        </w:category>
        <w:types>
          <w:type w:val="bbPlcHdr"/>
        </w:types>
        <w:behaviors>
          <w:behavior w:val="content"/>
        </w:behaviors>
        <w:guid w:val="{8E45D88D-A61F-4182-8ABE-22321A0002F7}"/>
      </w:docPartPr>
      <w:docPartBody>
        <w:p w:rsidR="004B3391" w:rsidRDefault="000035FE" w:rsidP="000035FE">
          <w:pPr>
            <w:pStyle w:val="EBDDFA9A887A45CC8A4D5206F08513EA"/>
          </w:pPr>
          <w:r w:rsidRPr="00AE7072">
            <w:rPr>
              <w:rStyle w:val="PlaceholderText"/>
            </w:rPr>
            <w:t>IF ANSWERED(PrimaryNameNicknames)</w:t>
          </w:r>
        </w:p>
      </w:docPartBody>
    </w:docPart>
    <w:docPart>
      <w:docPartPr>
        <w:name w:val="931BF5A0FBA84985A32E050BD6840005"/>
        <w:category>
          <w:name w:val="General"/>
          <w:gallery w:val="placeholder"/>
        </w:category>
        <w:types>
          <w:type w:val="bbPlcHdr"/>
        </w:types>
        <w:behaviors>
          <w:behavior w:val="content"/>
        </w:behaviors>
        <w:guid w:val="{D0E2C4C1-C797-4C3F-B74C-8B5BBB2C71AC}"/>
      </w:docPartPr>
      <w:docPartBody>
        <w:p w:rsidR="004B3391" w:rsidRDefault="000035FE" w:rsidP="000035FE">
          <w:pPr>
            <w:pStyle w:val="931BF5A0FBA84985A32E050BD6840005"/>
          </w:pPr>
          <w:r w:rsidRPr="00AE7072">
            <w:rPr>
              <w:rStyle w:val="PlaceholderText"/>
            </w:rPr>
            <w:t>PrimaryNameNicknames:LIKE THIS</w:t>
          </w:r>
        </w:p>
      </w:docPartBody>
    </w:docPart>
    <w:docPart>
      <w:docPartPr>
        <w:name w:val="D3D5459FC6244C6D980BF55D7F5623EB"/>
        <w:category>
          <w:name w:val="General"/>
          <w:gallery w:val="placeholder"/>
        </w:category>
        <w:types>
          <w:type w:val="bbPlcHdr"/>
        </w:types>
        <w:behaviors>
          <w:behavior w:val="content"/>
        </w:behaviors>
        <w:guid w:val="{99A5E3A6-2C31-4D11-9181-5E6719EE683B}"/>
      </w:docPartPr>
      <w:docPartBody>
        <w:p w:rsidR="004B3391" w:rsidRDefault="000035FE" w:rsidP="000035FE">
          <w:pPr>
            <w:pStyle w:val="D3D5459FC6244C6D980BF55D7F5623EB"/>
          </w:pPr>
          <w:r w:rsidRPr="00AE7072">
            <w:rPr>
              <w:rStyle w:val="PlaceholderText"/>
            </w:rPr>
            <w:t>END IF</w:t>
          </w:r>
        </w:p>
      </w:docPartBody>
    </w:docPart>
    <w:docPart>
      <w:docPartPr>
        <w:name w:val="485CC7A44B9842779AF584D5EF7889E0"/>
        <w:category>
          <w:name w:val="General"/>
          <w:gallery w:val="placeholder"/>
        </w:category>
        <w:types>
          <w:type w:val="bbPlcHdr"/>
        </w:types>
        <w:behaviors>
          <w:behavior w:val="content"/>
        </w:behaviors>
        <w:guid w:val="{FC3747E9-7432-4792-8B17-905915014B00}"/>
      </w:docPartPr>
      <w:docPartBody>
        <w:p w:rsidR="004B3391" w:rsidRDefault="000035FE" w:rsidP="000035FE">
          <w:pPr>
            <w:pStyle w:val="485CC7A44B9842779AF584D5EF7889E0"/>
          </w:pPr>
          <w:r w:rsidRPr="003738FB">
            <w:rPr>
              <w:rStyle w:val="PlaceholderText"/>
            </w:rPr>
            <w:t>END IF</w:t>
          </w:r>
        </w:p>
      </w:docPartBody>
    </w:docPart>
    <w:docPart>
      <w:docPartPr>
        <w:name w:val="93E7623FC89E4597BA6AC53F4FA358AD"/>
        <w:category>
          <w:name w:val="General"/>
          <w:gallery w:val="placeholder"/>
        </w:category>
        <w:types>
          <w:type w:val="bbPlcHdr"/>
        </w:types>
        <w:behaviors>
          <w:behavior w:val="content"/>
        </w:behaviors>
        <w:guid w:val="{01881444-5024-454B-8F34-74489BBE7970}"/>
      </w:docPartPr>
      <w:docPartBody>
        <w:p w:rsidR="00B70C23" w:rsidRDefault="00817A6C">
          <w:r w:rsidRPr="001470CA">
            <w:rPr>
              <w:rStyle w:val="PlaceholderText"/>
            </w:rPr>
            <w:t>END IF</w:t>
          </w:r>
        </w:p>
      </w:docPartBody>
    </w:docPart>
    <w:docPart>
      <w:docPartPr>
        <w:name w:val="EC461BA2747F4A66892EC2E8FFA03847"/>
        <w:category>
          <w:name w:val="General"/>
          <w:gallery w:val="placeholder"/>
        </w:category>
        <w:types>
          <w:type w:val="bbPlcHdr"/>
        </w:types>
        <w:behaviors>
          <w:behavior w:val="content"/>
        </w:behaviors>
        <w:guid w:val="{3546958A-AD63-4CEC-B954-816070A8C7E7}"/>
      </w:docPartPr>
      <w:docPartBody>
        <w:p w:rsidR="00B70C23" w:rsidRDefault="00817A6C">
          <w:r w:rsidRPr="001470CA">
            <w:rPr>
              <w:rStyle w:val="PlaceholderText"/>
            </w:rPr>
            <w:t>IF RealPropertyInTrust?</w:t>
          </w:r>
        </w:p>
      </w:docPartBody>
    </w:docPart>
    <w:docPart>
      <w:docPartPr>
        <w:name w:val="3C21B507EFD8455888B8C82403104C83"/>
        <w:category>
          <w:name w:val="General"/>
          <w:gallery w:val="placeholder"/>
        </w:category>
        <w:types>
          <w:type w:val="bbPlcHdr"/>
        </w:types>
        <w:behaviors>
          <w:behavior w:val="content"/>
        </w:behaviors>
        <w:guid w:val="{A60B595C-AF71-4295-AFA7-79501FA496DB}"/>
      </w:docPartPr>
      <w:docPartBody>
        <w:p w:rsidR="00B20A3D" w:rsidRDefault="009126D7">
          <w:r w:rsidRPr="00D533E8">
            <w:rPr>
              <w:rStyle w:val="PlaceholderText"/>
            </w:rPr>
            <w:t>IF NOT PrimaryContinuingTrust?</w:t>
          </w:r>
        </w:p>
      </w:docPartBody>
    </w:docPart>
    <w:docPart>
      <w:docPartPr>
        <w:name w:val="A1A31D7F10C741C2A23D199CA265FE76"/>
        <w:category>
          <w:name w:val="General"/>
          <w:gallery w:val="placeholder"/>
        </w:category>
        <w:types>
          <w:type w:val="bbPlcHdr"/>
        </w:types>
        <w:behaviors>
          <w:behavior w:val="content"/>
        </w:behaviors>
        <w:guid w:val="{E05585A5-8B88-48DC-A411-BBDA9526AC22}"/>
      </w:docPartPr>
      <w:docPartBody>
        <w:p w:rsidR="00B20A3D" w:rsidRDefault="009126D7">
          <w:r w:rsidRPr="00D533E8">
            <w:rPr>
              <w:rStyle w:val="PlaceholderText"/>
            </w:rPr>
            <w:t>IF NOT PrimaryContinuingTrust?</w:t>
          </w:r>
        </w:p>
      </w:docPartBody>
    </w:docPart>
    <w:docPart>
      <w:docPartPr>
        <w:name w:val="64D8A83029874762A11A6C35E8A9087B"/>
        <w:category>
          <w:name w:val="General"/>
          <w:gallery w:val="placeholder"/>
        </w:category>
        <w:types>
          <w:type w:val="bbPlcHdr"/>
        </w:types>
        <w:behaviors>
          <w:behavior w:val="content"/>
        </w:behaviors>
        <w:guid w:val="{F4D12218-E1F4-4644-82D1-C64B3114D341}"/>
      </w:docPartPr>
      <w:docPartBody>
        <w:p w:rsidR="002B3E34" w:rsidRDefault="00B20A3D" w:rsidP="00B20A3D">
          <w:pPr>
            <w:pStyle w:val="64D8A83029874762A11A6C35E8A9087B"/>
          </w:pPr>
          <w:r w:rsidRPr="0094195F">
            <w:rPr>
              <w:rStyle w:val="PlaceholderText"/>
            </w:rPr>
            <w:t>TrustNameNotes</w:t>
          </w:r>
        </w:p>
      </w:docPartBody>
    </w:docPart>
    <w:docPart>
      <w:docPartPr>
        <w:name w:val="B54AB75D70814172A3EFB43FF7543C2D"/>
        <w:category>
          <w:name w:val="General"/>
          <w:gallery w:val="placeholder"/>
        </w:category>
        <w:types>
          <w:type w:val="bbPlcHdr"/>
        </w:types>
        <w:behaviors>
          <w:behavior w:val="content"/>
        </w:behaviors>
        <w:guid w:val="{62917BEF-742A-4D84-A754-1AD6528B7C15}"/>
      </w:docPartPr>
      <w:docPartBody>
        <w:p w:rsidR="002B3E34" w:rsidRDefault="00B20A3D" w:rsidP="00B20A3D">
          <w:pPr>
            <w:pStyle w:val="B54AB75D70814172A3EFB43FF7543C2D"/>
          </w:pPr>
          <w:r w:rsidRPr="0094195F">
            <w:rPr>
              <w:rStyle w:val="PlaceholderText"/>
            </w:rPr>
            <w:t>SigningNotes</w:t>
          </w:r>
        </w:p>
      </w:docPartBody>
    </w:docPart>
    <w:docPart>
      <w:docPartPr>
        <w:name w:val="8BD79B9AD58E4798B071AB9EEDAD25EB"/>
        <w:category>
          <w:name w:val="General"/>
          <w:gallery w:val="placeholder"/>
        </w:category>
        <w:types>
          <w:type w:val="bbPlcHdr"/>
        </w:types>
        <w:behaviors>
          <w:behavior w:val="content"/>
        </w:behaviors>
        <w:guid w:val="{D4AFCAB5-54F0-4F9B-A659-88D5D1166C64}"/>
      </w:docPartPr>
      <w:docPartBody>
        <w:p w:rsidR="002B3E34" w:rsidRDefault="00B20A3D" w:rsidP="00B20A3D">
          <w:pPr>
            <w:pStyle w:val="8BD79B9AD58E4798B071AB9EEDAD25EB"/>
          </w:pPr>
          <w:r w:rsidRPr="0094195F">
            <w:rPr>
              <w:rStyle w:val="PlaceholderText"/>
            </w:rPr>
            <w:t>TrustDetailsNotes</w:t>
          </w:r>
        </w:p>
      </w:docPartBody>
    </w:docPart>
    <w:docPart>
      <w:docPartPr>
        <w:name w:val="A23E27383893445AA074533F4110266E"/>
        <w:category>
          <w:name w:val="General"/>
          <w:gallery w:val="placeholder"/>
        </w:category>
        <w:types>
          <w:type w:val="bbPlcHdr"/>
        </w:types>
        <w:behaviors>
          <w:behavior w:val="content"/>
        </w:behaviors>
        <w:guid w:val="{42F87ED2-6309-4BAD-9513-DD4CDE779CE9}"/>
      </w:docPartPr>
      <w:docPartBody>
        <w:p w:rsidR="002B3E34" w:rsidRDefault="00B20A3D" w:rsidP="00B20A3D">
          <w:pPr>
            <w:pStyle w:val="A23E27383893445AA074533F4110266E"/>
          </w:pPr>
          <w:r w:rsidRPr="0094195F">
            <w:rPr>
              <w:rStyle w:val="PlaceholderText"/>
            </w:rPr>
            <w:t>REPEAT PrimaryBenesDialog</w:t>
          </w:r>
        </w:p>
      </w:docPartBody>
    </w:docPart>
    <w:docPart>
      <w:docPartPr>
        <w:name w:val="816D78ACEA0E4E748EB97857C17936B4"/>
        <w:category>
          <w:name w:val="General"/>
          <w:gallery w:val="placeholder"/>
        </w:category>
        <w:types>
          <w:type w:val="bbPlcHdr"/>
        </w:types>
        <w:behaviors>
          <w:behavior w:val="content"/>
        </w:behaviors>
        <w:guid w:val="{5660F7E1-1F1F-4117-AC1D-A1E942446E41}"/>
      </w:docPartPr>
      <w:docPartBody>
        <w:p w:rsidR="002B3E34" w:rsidRDefault="00B20A3D" w:rsidP="00B20A3D">
          <w:pPr>
            <w:pStyle w:val="816D78ACEA0E4E748EB97857C17936B4"/>
          </w:pPr>
          <w:r w:rsidRPr="00063E8D">
            <w:rPr>
              <w:rStyle w:val="PlaceholderText"/>
            </w:rPr>
            <w:t>PrimaryBenesName</w:t>
          </w:r>
        </w:p>
      </w:docPartBody>
    </w:docPart>
    <w:docPart>
      <w:docPartPr>
        <w:name w:val="B357AB3E6F9B492D8A26242EEDE77E8F"/>
        <w:category>
          <w:name w:val="General"/>
          <w:gallery w:val="placeholder"/>
        </w:category>
        <w:types>
          <w:type w:val="bbPlcHdr"/>
        </w:types>
        <w:behaviors>
          <w:behavior w:val="content"/>
        </w:behaviors>
        <w:guid w:val="{AF08974A-FC7A-4BC4-A173-C04152324970}"/>
      </w:docPartPr>
      <w:docPartBody>
        <w:p w:rsidR="002B3E34" w:rsidRDefault="00B20A3D" w:rsidP="00B20A3D">
          <w:pPr>
            <w:pStyle w:val="B357AB3E6F9B492D8A26242EEDE77E8F"/>
          </w:pPr>
          <w:r w:rsidRPr="0094195F">
            <w:rPr>
              <w:rStyle w:val="PlaceholderText"/>
            </w:rPr>
            <w:t>PrimaryBeneNotes</w:t>
          </w:r>
        </w:p>
      </w:docPartBody>
    </w:docPart>
    <w:docPart>
      <w:docPartPr>
        <w:name w:val="4647582AF05A42749F078C23D958EBA0"/>
        <w:category>
          <w:name w:val="General"/>
          <w:gallery w:val="placeholder"/>
        </w:category>
        <w:types>
          <w:type w:val="bbPlcHdr"/>
        </w:types>
        <w:behaviors>
          <w:behavior w:val="content"/>
        </w:behaviors>
        <w:guid w:val="{A52763D6-703C-45F2-B976-81FC639DCB5A}"/>
      </w:docPartPr>
      <w:docPartBody>
        <w:p w:rsidR="002B3E34" w:rsidRDefault="00B20A3D" w:rsidP="00B20A3D">
          <w:pPr>
            <w:pStyle w:val="4647582AF05A42749F078C23D958EBA0"/>
          </w:pPr>
          <w:r w:rsidRPr="0094195F">
            <w:rPr>
              <w:rStyle w:val="PlaceholderText"/>
            </w:rPr>
            <w:t>END REPEAT</w:t>
          </w:r>
        </w:p>
      </w:docPartBody>
    </w:docPart>
    <w:docPart>
      <w:docPartPr>
        <w:name w:val="7DB0A5669E6B4A28BA53D84A8420EE80"/>
        <w:category>
          <w:name w:val="General"/>
          <w:gallery w:val="placeholder"/>
        </w:category>
        <w:types>
          <w:type w:val="bbPlcHdr"/>
        </w:types>
        <w:behaviors>
          <w:behavior w:val="content"/>
        </w:behaviors>
        <w:guid w:val="{D34FAAB1-0689-44AE-B33C-0374E1F80F66}"/>
      </w:docPartPr>
      <w:docPartBody>
        <w:p w:rsidR="00FA6553" w:rsidRDefault="002B3E34" w:rsidP="002B3E34">
          <w:pPr>
            <w:pStyle w:val="7DB0A5669E6B4A28BA53D84A8420EE80"/>
          </w:pPr>
          <w:r w:rsidRPr="002C15AC">
            <w:rPr>
              <w:rStyle w:val="PlaceholderText"/>
            </w:rPr>
            <w:t>PRtitle</w:t>
          </w:r>
        </w:p>
      </w:docPartBody>
    </w:docPart>
    <w:docPart>
      <w:docPartPr>
        <w:name w:val="5255488C3A234FEC8E4056DD7E2E0943"/>
        <w:category>
          <w:name w:val="General"/>
          <w:gallery w:val="placeholder"/>
        </w:category>
        <w:types>
          <w:type w:val="bbPlcHdr"/>
        </w:types>
        <w:behaviors>
          <w:behavior w:val="content"/>
        </w:behaviors>
        <w:guid w:val="{9059216F-3857-4271-BAFB-8C52DB6D9896}"/>
      </w:docPartPr>
      <w:docPartBody>
        <w:p w:rsidR="00FA6553" w:rsidRDefault="002B3E34" w:rsidP="002B3E34">
          <w:pPr>
            <w:pStyle w:val="5255488C3A234FEC8E4056DD7E2E0943"/>
          </w:pPr>
          <w:r w:rsidRPr="002C15AC">
            <w:rPr>
              <w:rStyle w:val="PlaceholderText"/>
            </w:rPr>
            <w:t>PRtitle</w:t>
          </w:r>
        </w:p>
      </w:docPartBody>
    </w:docPart>
    <w:docPart>
      <w:docPartPr>
        <w:name w:val="CDCC2C2EA5994BC0882FEA0DB51D591C"/>
        <w:category>
          <w:name w:val="General"/>
          <w:gallery w:val="placeholder"/>
        </w:category>
        <w:types>
          <w:type w:val="bbPlcHdr"/>
        </w:types>
        <w:behaviors>
          <w:behavior w:val="content"/>
        </w:behaviors>
        <w:guid w:val="{68501E38-D5CC-4050-998B-5580A52397BE}"/>
      </w:docPartPr>
      <w:docPartBody>
        <w:p w:rsidR="00195F14" w:rsidRDefault="00FA6553">
          <w:r w:rsidRPr="00906144">
            <w:rPr>
              <w:rStyle w:val="PlaceholderText"/>
            </w:rPr>
            <w:t>IF TrustAdmin?</w:t>
          </w:r>
        </w:p>
      </w:docPartBody>
    </w:docPart>
    <w:docPart>
      <w:docPartPr>
        <w:name w:val="7759D36EC4F147D6B0D8AF081F55142D"/>
        <w:category>
          <w:name w:val="General"/>
          <w:gallery w:val="placeholder"/>
        </w:category>
        <w:types>
          <w:type w:val="bbPlcHdr"/>
        </w:types>
        <w:behaviors>
          <w:behavior w:val="content"/>
        </w:behaviors>
        <w:guid w:val="{DA552222-D6AE-46B4-8431-71FB86C0BCDB}"/>
      </w:docPartPr>
      <w:docPartBody>
        <w:p w:rsidR="00195F14" w:rsidRDefault="00FA6553">
          <w:r w:rsidRPr="00906144">
            <w:rPr>
              <w:rStyle w:val="PlaceholderText"/>
            </w:rPr>
            <w:t>IF TrustAdmin?</w:t>
          </w:r>
        </w:p>
      </w:docPartBody>
    </w:docPart>
    <w:docPart>
      <w:docPartPr>
        <w:name w:val="3CC5ECABCC5A4D7D97338A8B1B07493B"/>
        <w:category>
          <w:name w:val="General"/>
          <w:gallery w:val="placeholder"/>
        </w:category>
        <w:types>
          <w:type w:val="bbPlcHdr"/>
        </w:types>
        <w:behaviors>
          <w:behavior w:val="content"/>
        </w:behaviors>
        <w:guid w:val="{8C005AB2-184A-4828-A1B9-35FA3E0A8124}"/>
      </w:docPartPr>
      <w:docPartBody>
        <w:p w:rsidR="00404EB0" w:rsidRDefault="00301CA6" w:rsidP="00301CA6">
          <w:pPr>
            <w:pStyle w:val="3CC5ECABCC5A4D7D97338A8B1B07493B"/>
          </w:pPr>
          <w:r w:rsidRPr="007839DB">
            <w:rPr>
              <w:rStyle w:val="PlaceholderText"/>
            </w:rPr>
            <w:t>IF GuardianForMinors?</w:t>
          </w:r>
        </w:p>
      </w:docPartBody>
    </w:docPart>
    <w:docPart>
      <w:docPartPr>
        <w:name w:val="1115675C9AC84A3DA938A9B659D9E6AC"/>
        <w:category>
          <w:name w:val="General"/>
          <w:gallery w:val="placeholder"/>
        </w:category>
        <w:types>
          <w:type w:val="bbPlcHdr"/>
        </w:types>
        <w:behaviors>
          <w:behavior w:val="content"/>
        </w:behaviors>
        <w:guid w:val="{2F78980E-B24A-47F2-A6D3-5566BA92FB21}"/>
      </w:docPartPr>
      <w:docPartBody>
        <w:p w:rsidR="00404EB0" w:rsidRDefault="00301CA6" w:rsidP="00301CA6">
          <w:pPr>
            <w:pStyle w:val="1115675C9AC84A3DA938A9B659D9E6AC"/>
          </w:pPr>
          <w:r w:rsidRPr="007839DB">
            <w:rPr>
              <w:rStyle w:val="PlaceholderText"/>
            </w:rPr>
            <w:t>END IF</w:t>
          </w:r>
        </w:p>
      </w:docPartBody>
    </w:docPart>
    <w:docPart>
      <w:docPartPr>
        <w:name w:val="6F3B9C6FE595416583399B8B384FBCB0"/>
        <w:category>
          <w:name w:val="General"/>
          <w:gallery w:val="placeholder"/>
        </w:category>
        <w:types>
          <w:type w:val="bbPlcHdr"/>
        </w:types>
        <w:behaviors>
          <w:behavior w:val="content"/>
        </w:behaviors>
        <w:guid w:val="{A03AEED5-A536-4734-A29D-3C7D02ACB671}"/>
      </w:docPartPr>
      <w:docPartBody>
        <w:p w:rsidR="00404EB0" w:rsidRDefault="00301CA6">
          <w:r w:rsidRPr="006A5665">
            <w:rPr>
              <w:rStyle w:val="PlaceholderText"/>
            </w:rPr>
            <w:t>IF ANSWERED (PrimaryPersRepA5)</w:t>
          </w:r>
        </w:p>
      </w:docPartBody>
    </w:docPart>
    <w:docPart>
      <w:docPartPr>
        <w:name w:val="3E9336954BDB4053BCB613E5FCE7EC23"/>
        <w:category>
          <w:name w:val="General"/>
          <w:gallery w:val="placeholder"/>
        </w:category>
        <w:types>
          <w:type w:val="bbPlcHdr"/>
        </w:types>
        <w:behaviors>
          <w:behavior w:val="content"/>
        </w:behaviors>
        <w:guid w:val="{C49D9A25-51AD-419E-A86A-640529498D1F}"/>
      </w:docPartPr>
      <w:docPartBody>
        <w:p w:rsidR="002241B6" w:rsidRDefault="00404EB0" w:rsidP="00404EB0">
          <w:pPr>
            <w:pStyle w:val="3E9336954BDB4053BCB613E5FCE7EC23"/>
          </w:pPr>
          <w:r w:rsidRPr="00EF1B83">
            <w:rPr>
              <w:rStyle w:val="PlaceholderText"/>
            </w:rPr>
            <w:t>IF AssembleEPSummary?</w:t>
          </w:r>
        </w:p>
      </w:docPartBody>
    </w:docPart>
    <w:docPart>
      <w:docPartPr>
        <w:name w:val="1D142B4EDE934FAFA2C5130B7CDEC340"/>
        <w:category>
          <w:name w:val="General"/>
          <w:gallery w:val="placeholder"/>
        </w:category>
        <w:types>
          <w:type w:val="bbPlcHdr"/>
        </w:types>
        <w:behaviors>
          <w:behavior w:val="content"/>
        </w:behaviors>
        <w:guid w:val="{472181D7-98C3-43CC-84F8-82BDEE12BDDF}"/>
      </w:docPartPr>
      <w:docPartBody>
        <w:p w:rsidR="002241B6" w:rsidRDefault="00404EB0" w:rsidP="00404EB0">
          <w:pPr>
            <w:pStyle w:val="1D142B4EDE934FAFA2C5130B7CDEC340"/>
          </w:pPr>
          <w:r w:rsidRPr="00D50C91">
            <w:rPr>
              <w:rStyle w:val="PlaceholderText"/>
            </w:rPr>
            <w:t>END IF</w:t>
          </w:r>
        </w:p>
      </w:docPartBody>
    </w:docPart>
    <w:docPart>
      <w:docPartPr>
        <w:name w:val="B0BB29429B6B4E59B5DEB31D534B9C97"/>
        <w:category>
          <w:name w:val="General"/>
          <w:gallery w:val="placeholder"/>
        </w:category>
        <w:types>
          <w:type w:val="bbPlcHdr"/>
        </w:types>
        <w:behaviors>
          <w:behavior w:val="content"/>
        </w:behaviors>
        <w:guid w:val="{E98927CF-686A-4EF6-B270-9259E4D74D52}"/>
      </w:docPartPr>
      <w:docPartBody>
        <w:p w:rsidR="006237D5" w:rsidRDefault="002241B6">
          <w:r w:rsidRPr="00D17C4C">
            <w:rPr>
              <w:rStyle w:val="PlaceholderText"/>
            </w:rPr>
            <w:t>ASSEMBLE "SingleEPsummary.docx /rc"</w:t>
          </w:r>
        </w:p>
      </w:docPartBody>
    </w:docPart>
    <w:docPart>
      <w:docPartPr>
        <w:name w:val="9A982A15BF3346C083753C36E0CF79E3"/>
        <w:category>
          <w:name w:val="General"/>
          <w:gallery w:val="placeholder"/>
        </w:category>
        <w:types>
          <w:type w:val="bbPlcHdr"/>
        </w:types>
        <w:behaviors>
          <w:behavior w:val="content"/>
        </w:behaviors>
        <w:guid w:val="{CAC2674C-D121-4581-B342-00C622C23A8B}"/>
      </w:docPartPr>
      <w:docPartBody>
        <w:p w:rsidR="00224DD5" w:rsidRDefault="00725740">
          <w:r w:rsidRPr="00A44833">
            <w:rPr>
              <w:rStyle w:val="PlaceholderText"/>
            </w:rPr>
            <w:t>END IF</w:t>
          </w:r>
        </w:p>
      </w:docPartBody>
    </w:docPart>
    <w:docPart>
      <w:docPartPr>
        <w:name w:val="B7CCD6957F724F7392337CF56F3AC8F3"/>
        <w:category>
          <w:name w:val="General"/>
          <w:gallery w:val="placeholder"/>
        </w:category>
        <w:types>
          <w:type w:val="bbPlcHdr"/>
        </w:types>
        <w:behaviors>
          <w:behavior w:val="content"/>
        </w:behaviors>
        <w:guid w:val="{72A4A781-62AA-4D07-A718-93B401A8885D}"/>
      </w:docPartPr>
      <w:docPartBody>
        <w:p w:rsidR="00224DD5" w:rsidRDefault="00725740">
          <w:r w:rsidRPr="00A44833">
            <w:rPr>
              <w:rStyle w:val="PlaceholderText"/>
            </w:rPr>
            <w:t>IF PrepDeeds?</w:t>
          </w:r>
        </w:p>
      </w:docPartBody>
    </w:docPart>
    <w:docPart>
      <w:docPartPr>
        <w:name w:val="A6C0BF6A026742568840E396B14BF25A"/>
        <w:category>
          <w:name w:val="General"/>
          <w:gallery w:val="placeholder"/>
        </w:category>
        <w:types>
          <w:type w:val="bbPlcHdr"/>
        </w:types>
        <w:behaviors>
          <w:behavior w:val="content"/>
        </w:behaviors>
        <w:guid w:val="{61288744-DD68-4369-943A-5393641CBDF9}"/>
      </w:docPartPr>
      <w:docPartBody>
        <w:p w:rsidR="00224DD5" w:rsidRDefault="00725740">
          <w:r w:rsidRPr="00A44833">
            <w:rPr>
              <w:rStyle w:val="PlaceholderText"/>
            </w:rPr>
            <w:t>END IF</w:t>
          </w:r>
        </w:p>
      </w:docPartBody>
    </w:docPart>
    <w:docPart>
      <w:docPartPr>
        <w:name w:val="D655D6C3BAAD45DE9855C681EEA2332B"/>
        <w:category>
          <w:name w:val="General"/>
          <w:gallery w:val="placeholder"/>
        </w:category>
        <w:types>
          <w:type w:val="bbPlcHdr"/>
        </w:types>
        <w:behaviors>
          <w:behavior w:val="content"/>
        </w:behaviors>
        <w:guid w:val="{F8552ECF-3778-4E99-9E53-DC75F522A21E}"/>
      </w:docPartPr>
      <w:docPartBody>
        <w:p w:rsidR="0008047D" w:rsidRDefault="00803202" w:rsidP="00803202">
          <w:pPr>
            <w:pStyle w:val="D655D6C3BAAD45DE9855C681EEA2332B"/>
          </w:pPr>
          <w:r w:rsidRPr="002C00A9">
            <w:rPr>
              <w:rStyle w:val="PlaceholderText"/>
            </w:rPr>
            <w:t>END IF</w:t>
          </w:r>
        </w:p>
      </w:docPartBody>
    </w:docPart>
    <w:docPart>
      <w:docPartPr>
        <w:name w:val="7620B3FE65014396B1D50FA8DC96EA2D"/>
        <w:category>
          <w:name w:val="General"/>
          <w:gallery w:val="placeholder"/>
        </w:category>
        <w:types>
          <w:type w:val="bbPlcHdr"/>
        </w:types>
        <w:behaviors>
          <w:behavior w:val="content"/>
        </w:behaviors>
        <w:guid w:val="{9B427F3B-75B2-4268-9EA1-B1BE25C6AAA1}"/>
      </w:docPartPr>
      <w:docPartBody>
        <w:p w:rsidR="0008047D" w:rsidRDefault="00803202" w:rsidP="00803202">
          <w:pPr>
            <w:pStyle w:val="7620B3FE65014396B1D50FA8DC96EA2D"/>
          </w:pPr>
          <w:r w:rsidRPr="00D84E95">
            <w:rPr>
              <w:rStyle w:val="PlaceholderText"/>
            </w:rPr>
            <w:t>IF PrimaryGiftOfRP?</w:t>
          </w:r>
        </w:p>
      </w:docPartBody>
    </w:docPart>
    <w:docPart>
      <w:docPartPr>
        <w:name w:val="52CA5A4B7D364EF8BD909400E104A639"/>
        <w:category>
          <w:name w:val="General"/>
          <w:gallery w:val="placeholder"/>
        </w:category>
        <w:types>
          <w:type w:val="bbPlcHdr"/>
        </w:types>
        <w:behaviors>
          <w:behavior w:val="content"/>
        </w:behaviors>
        <w:guid w:val="{7194F49B-74D6-4EDC-9375-9DD51C85AE85}"/>
      </w:docPartPr>
      <w:docPartBody>
        <w:p w:rsidR="0008047D" w:rsidRDefault="00803202" w:rsidP="00803202">
          <w:pPr>
            <w:pStyle w:val="52CA5A4B7D364EF8BD909400E104A639"/>
          </w:pPr>
          <w:r w:rsidRPr="00D84E95">
            <w:rPr>
              <w:rStyle w:val="PlaceholderText"/>
            </w:rPr>
            <w:t>REPEAT PrimaryGiftOfRPDialog</w:t>
          </w:r>
        </w:p>
      </w:docPartBody>
    </w:docPart>
    <w:docPart>
      <w:docPartPr>
        <w:name w:val="4B56E78207974CF1A02AA42173E1F0F1"/>
        <w:category>
          <w:name w:val="General"/>
          <w:gallery w:val="placeholder"/>
        </w:category>
        <w:types>
          <w:type w:val="bbPlcHdr"/>
        </w:types>
        <w:behaviors>
          <w:behavior w:val="content"/>
        </w:behaviors>
        <w:guid w:val="{7B6BF7EC-46C2-435E-B1BB-3E10051980E9}"/>
      </w:docPartPr>
      <w:docPartBody>
        <w:p w:rsidR="0008047D" w:rsidRDefault="00803202" w:rsidP="00803202">
          <w:pPr>
            <w:pStyle w:val="4B56E78207974CF1A02AA42173E1F0F1"/>
          </w:pPr>
          <w:r w:rsidRPr="00BB0497">
            <w:rPr>
              <w:rStyle w:val="PlaceholderText"/>
            </w:rPr>
            <w:t>LIST PrimaryGiftOfRPNames:LIKE THIS:a, b or c</w:t>
          </w:r>
        </w:p>
      </w:docPartBody>
    </w:docPart>
    <w:docPart>
      <w:docPartPr>
        <w:name w:val="4940A85219944A9A8576723E2CCC9F42"/>
        <w:category>
          <w:name w:val="General"/>
          <w:gallery w:val="placeholder"/>
        </w:category>
        <w:types>
          <w:type w:val="bbPlcHdr"/>
        </w:types>
        <w:behaviors>
          <w:behavior w:val="content"/>
        </w:behaviors>
        <w:guid w:val="{43F72919-4A31-4C7B-9739-2D67F90C8046}"/>
      </w:docPartPr>
      <w:docPartBody>
        <w:p w:rsidR="0008047D" w:rsidRDefault="00803202" w:rsidP="00803202">
          <w:pPr>
            <w:pStyle w:val="4940A85219944A9A8576723E2CCC9F42"/>
          </w:pPr>
          <w:r w:rsidRPr="00BB0497">
            <w:rPr>
              <w:rStyle w:val="PlaceholderText"/>
            </w:rPr>
            <w:t>IF COUNT(PrimaryGiftOfRPNames) &gt; 1</w:t>
          </w:r>
        </w:p>
      </w:docPartBody>
    </w:docPart>
    <w:docPart>
      <w:docPartPr>
        <w:name w:val="ED3A226AF6FE4A8E8716D25E1F75DF49"/>
        <w:category>
          <w:name w:val="General"/>
          <w:gallery w:val="placeholder"/>
        </w:category>
        <w:types>
          <w:type w:val="bbPlcHdr"/>
        </w:types>
        <w:behaviors>
          <w:behavior w:val="content"/>
        </w:behaviors>
        <w:guid w:val="{217AD5A6-30F4-483A-ADF1-B48CF7912C4B}"/>
      </w:docPartPr>
      <w:docPartBody>
        <w:p w:rsidR="0008047D" w:rsidRDefault="00803202" w:rsidP="00803202">
          <w:pPr>
            <w:pStyle w:val="ED3A226AF6FE4A8E8716D25E1F75DF49"/>
          </w:pPr>
          <w:r w:rsidRPr="009952CA">
            <w:rPr>
              <w:rStyle w:val="PlaceholderText"/>
            </w:rPr>
            <w:t>ELSE</w:t>
          </w:r>
        </w:p>
      </w:docPartBody>
    </w:docPart>
    <w:docPart>
      <w:docPartPr>
        <w:name w:val="8608AAA00B494BB0ACD243817DE03731"/>
        <w:category>
          <w:name w:val="General"/>
          <w:gallery w:val="placeholder"/>
        </w:category>
        <w:types>
          <w:type w:val="bbPlcHdr"/>
        </w:types>
        <w:behaviors>
          <w:behavior w:val="content"/>
        </w:behaviors>
        <w:guid w:val="{CD205350-A584-4A60-9529-FF303EF417ED}"/>
      </w:docPartPr>
      <w:docPartBody>
        <w:p w:rsidR="0008047D" w:rsidRDefault="00803202" w:rsidP="00803202">
          <w:pPr>
            <w:pStyle w:val="8608AAA00B494BB0ACD243817DE03731"/>
          </w:pPr>
          <w:r w:rsidRPr="009952CA">
            <w:rPr>
              <w:rStyle w:val="PlaceholderText"/>
            </w:rPr>
            <w:t>END IF</w:t>
          </w:r>
        </w:p>
      </w:docPartBody>
    </w:docPart>
    <w:docPart>
      <w:docPartPr>
        <w:name w:val="8E398B4543E240868F7D4B0349EDAA17"/>
        <w:category>
          <w:name w:val="General"/>
          <w:gallery w:val="placeholder"/>
        </w:category>
        <w:types>
          <w:type w:val="bbPlcHdr"/>
        </w:types>
        <w:behaviors>
          <w:behavior w:val="content"/>
        </w:behaviors>
        <w:guid w:val="{968EE4F5-1EBB-48C5-9841-0FE18A7B8AE7}"/>
      </w:docPartPr>
      <w:docPartBody>
        <w:p w:rsidR="0008047D" w:rsidRDefault="00803202" w:rsidP="00803202">
          <w:pPr>
            <w:pStyle w:val="8E398B4543E240868F7D4B0349EDAA17"/>
          </w:pPr>
          <w:r w:rsidRPr="00D84E95">
            <w:rPr>
              <w:rStyle w:val="PlaceholderText"/>
            </w:rPr>
            <w:t>PrimaryGiftOfRPProperty.RealPropertyAddressStreet1</w:t>
          </w:r>
        </w:p>
      </w:docPartBody>
    </w:docPart>
    <w:docPart>
      <w:docPartPr>
        <w:name w:val="1D734C7F929A44E0A383E06E411F2115"/>
        <w:category>
          <w:name w:val="General"/>
          <w:gallery w:val="placeholder"/>
        </w:category>
        <w:types>
          <w:type w:val="bbPlcHdr"/>
        </w:types>
        <w:behaviors>
          <w:behavior w:val="content"/>
        </w:behaviors>
        <w:guid w:val="{3EFD0473-C772-435E-AE94-00A19B68FDA8}"/>
      </w:docPartPr>
      <w:docPartBody>
        <w:p w:rsidR="0008047D" w:rsidRDefault="00803202" w:rsidP="00803202">
          <w:pPr>
            <w:pStyle w:val="1D734C7F929A44E0A383E06E411F2115"/>
          </w:pPr>
          <w:r w:rsidRPr="00D84E95">
            <w:rPr>
              <w:rStyle w:val="PlaceholderText"/>
            </w:rPr>
            <w:t>PrimaryGiftOfRPProperty.RealPropertyAddressCity</w:t>
          </w:r>
        </w:p>
      </w:docPartBody>
    </w:docPart>
    <w:docPart>
      <w:docPartPr>
        <w:name w:val="AD384BC741B641D8BDBE5A88252CB361"/>
        <w:category>
          <w:name w:val="General"/>
          <w:gallery w:val="placeholder"/>
        </w:category>
        <w:types>
          <w:type w:val="bbPlcHdr"/>
        </w:types>
        <w:behaviors>
          <w:behavior w:val="content"/>
        </w:behaviors>
        <w:guid w:val="{EA2DA728-5C6B-4A28-A235-81C0FFE91493}"/>
      </w:docPartPr>
      <w:docPartBody>
        <w:p w:rsidR="0008047D" w:rsidRDefault="00803202" w:rsidP="00803202">
          <w:pPr>
            <w:pStyle w:val="AD384BC741B641D8BDBE5A88252CB361"/>
          </w:pPr>
          <w:r w:rsidRPr="00D84E95">
            <w:rPr>
              <w:rStyle w:val="PlaceholderText"/>
            </w:rPr>
            <w:t>PrimaryGiftOfRPProperty.RealPropertyAddressState</w:t>
          </w:r>
        </w:p>
      </w:docPartBody>
    </w:docPart>
    <w:docPart>
      <w:docPartPr>
        <w:name w:val="F6444D684155432788782E3AAC679C93"/>
        <w:category>
          <w:name w:val="General"/>
          <w:gallery w:val="placeholder"/>
        </w:category>
        <w:types>
          <w:type w:val="bbPlcHdr"/>
        </w:types>
        <w:behaviors>
          <w:behavior w:val="content"/>
        </w:behaviors>
        <w:guid w:val="{09C1553B-0E27-4C9C-A112-6B74CE1913FE}"/>
      </w:docPartPr>
      <w:docPartBody>
        <w:p w:rsidR="0008047D" w:rsidRDefault="00803202" w:rsidP="00803202">
          <w:pPr>
            <w:pStyle w:val="F6444D684155432788782E3AAC679C93"/>
          </w:pPr>
          <w:r w:rsidRPr="00AC5C53">
            <w:rPr>
              <w:rStyle w:val="PlaceholderText"/>
            </w:rPr>
            <w:t>IF PrimaryRightToReside?</w:t>
          </w:r>
        </w:p>
      </w:docPartBody>
    </w:docPart>
    <w:docPart>
      <w:docPartPr>
        <w:name w:val="81881E11FB104AA189D3002C6B763ABA"/>
        <w:category>
          <w:name w:val="General"/>
          <w:gallery w:val="placeholder"/>
        </w:category>
        <w:types>
          <w:type w:val="bbPlcHdr"/>
        </w:types>
        <w:behaviors>
          <w:behavior w:val="content"/>
        </w:behaviors>
        <w:guid w:val="{F8065150-F625-4B4A-B926-38B6E18DE170}"/>
      </w:docPartPr>
      <w:docPartBody>
        <w:p w:rsidR="0008047D" w:rsidRDefault="00803202" w:rsidP="00803202">
          <w:pPr>
            <w:pStyle w:val="81881E11FB104AA189D3002C6B763ABA"/>
          </w:pPr>
          <w:r w:rsidRPr="00AC5C53">
            <w:rPr>
              <w:rStyle w:val="PlaceholderText"/>
            </w:rPr>
            <w:t>END IF</w:t>
          </w:r>
        </w:p>
      </w:docPartBody>
    </w:docPart>
    <w:docPart>
      <w:docPartPr>
        <w:name w:val="25B04E7800814129905EA42E22318667"/>
        <w:category>
          <w:name w:val="General"/>
          <w:gallery w:val="placeholder"/>
        </w:category>
        <w:types>
          <w:type w:val="bbPlcHdr"/>
        </w:types>
        <w:behaviors>
          <w:behavior w:val="content"/>
        </w:behaviors>
        <w:guid w:val="{886ECB50-E38D-4B32-B222-E26D81FAC008}"/>
      </w:docPartPr>
      <w:docPartBody>
        <w:p w:rsidR="0008047D" w:rsidRDefault="00803202" w:rsidP="00803202">
          <w:pPr>
            <w:pStyle w:val="25B04E7800814129905EA42E22318667"/>
          </w:pPr>
          <w:r w:rsidRPr="00BB0497">
            <w:rPr>
              <w:rStyle w:val="PlaceholderText"/>
            </w:rPr>
            <w:t>IF COUNT(PrimaryGiftOfRPNames) &gt; 1</w:t>
          </w:r>
        </w:p>
      </w:docPartBody>
    </w:docPart>
    <w:docPart>
      <w:docPartPr>
        <w:name w:val="9B1B8D9F2A6743E681F82112E0CF015C"/>
        <w:category>
          <w:name w:val="General"/>
          <w:gallery w:val="placeholder"/>
        </w:category>
        <w:types>
          <w:type w:val="bbPlcHdr"/>
        </w:types>
        <w:behaviors>
          <w:behavior w:val="content"/>
        </w:behaviors>
        <w:guid w:val="{B5AEB6AE-387C-4B0C-BBC4-5C12A7A909AE}"/>
      </w:docPartPr>
      <w:docPartBody>
        <w:p w:rsidR="0008047D" w:rsidRDefault="00803202" w:rsidP="00803202">
          <w:pPr>
            <w:pStyle w:val="9B1B8D9F2A6743E681F82112E0CF015C"/>
          </w:pPr>
          <w:r w:rsidRPr="009952CA">
            <w:rPr>
              <w:rStyle w:val="PlaceholderText"/>
            </w:rPr>
            <w:t>END IF</w:t>
          </w:r>
        </w:p>
      </w:docPartBody>
    </w:docPart>
    <w:docPart>
      <w:docPartPr>
        <w:name w:val="C6267797C4234449B737422478CC47DC"/>
        <w:category>
          <w:name w:val="General"/>
          <w:gallery w:val="placeholder"/>
        </w:category>
        <w:types>
          <w:type w:val="bbPlcHdr"/>
        </w:types>
        <w:behaviors>
          <w:behavior w:val="content"/>
        </w:behaviors>
        <w:guid w:val="{010CF3B8-8B9B-418D-8F87-5363A0F8E66F}"/>
      </w:docPartPr>
      <w:docPartBody>
        <w:p w:rsidR="0008047D" w:rsidRDefault="00803202" w:rsidP="00803202">
          <w:pPr>
            <w:pStyle w:val="C6267797C4234449B737422478CC47DC"/>
          </w:pPr>
          <w:r w:rsidRPr="009B71EB">
            <w:rPr>
              <w:rStyle w:val="PlaceholderText"/>
            </w:rPr>
            <w:t>IF PrimaryGiftOfRPfreeandclear?</w:t>
          </w:r>
        </w:p>
      </w:docPartBody>
    </w:docPart>
    <w:docPart>
      <w:docPartPr>
        <w:name w:val="D13B7E6BF39D4585A0EF962D1B5DC7AF"/>
        <w:category>
          <w:name w:val="General"/>
          <w:gallery w:val="placeholder"/>
        </w:category>
        <w:types>
          <w:type w:val="bbPlcHdr"/>
        </w:types>
        <w:behaviors>
          <w:behavior w:val="content"/>
        </w:behaviors>
        <w:guid w:val="{1BA0628E-0D03-4235-92B5-6FA5BD3F9B8C}"/>
      </w:docPartPr>
      <w:docPartBody>
        <w:p w:rsidR="0008047D" w:rsidRDefault="00803202" w:rsidP="00803202">
          <w:pPr>
            <w:pStyle w:val="D13B7E6BF39D4585A0EF962D1B5DC7AF"/>
          </w:pPr>
          <w:r w:rsidRPr="009B71EB">
            <w:rPr>
              <w:rStyle w:val="PlaceholderText"/>
            </w:rPr>
            <w:t>ELSE</w:t>
          </w:r>
        </w:p>
      </w:docPartBody>
    </w:docPart>
    <w:docPart>
      <w:docPartPr>
        <w:name w:val="049570574E624C3E8FCA919334952124"/>
        <w:category>
          <w:name w:val="General"/>
          <w:gallery w:val="placeholder"/>
        </w:category>
        <w:types>
          <w:type w:val="bbPlcHdr"/>
        </w:types>
        <w:behaviors>
          <w:behavior w:val="content"/>
        </w:behaviors>
        <w:guid w:val="{A2CB962B-F06D-4BFC-B6CF-C204449B915F}"/>
      </w:docPartPr>
      <w:docPartBody>
        <w:p w:rsidR="0008047D" w:rsidRDefault="00803202" w:rsidP="00803202">
          <w:pPr>
            <w:pStyle w:val="049570574E624C3E8FCA919334952124"/>
          </w:pPr>
          <w:r w:rsidRPr="009B71EB">
            <w:rPr>
              <w:rStyle w:val="PlaceholderText"/>
            </w:rPr>
            <w:t>END IF</w:t>
          </w:r>
        </w:p>
      </w:docPartBody>
    </w:docPart>
    <w:docPart>
      <w:docPartPr>
        <w:name w:val="E321B6016F234713B7E6891CA4BEC1DF"/>
        <w:category>
          <w:name w:val="General"/>
          <w:gallery w:val="placeholder"/>
        </w:category>
        <w:types>
          <w:type w:val="bbPlcHdr"/>
        </w:types>
        <w:behaviors>
          <w:behavior w:val="content"/>
        </w:behaviors>
        <w:guid w:val="{F24D396D-A6E5-4087-8907-91C6362E0E7E}"/>
      </w:docPartPr>
      <w:docPartBody>
        <w:p w:rsidR="0008047D" w:rsidRDefault="00803202" w:rsidP="00803202">
          <w:pPr>
            <w:pStyle w:val="E321B6016F234713B7E6891CA4BEC1DF"/>
          </w:pPr>
          <w:r w:rsidRPr="009B71EB">
            <w:rPr>
              <w:rStyle w:val="PlaceholderText"/>
            </w:rPr>
            <w:t>IF PrimaryGiftOfRPoutright?</w:t>
          </w:r>
        </w:p>
      </w:docPartBody>
    </w:docPart>
    <w:docPart>
      <w:docPartPr>
        <w:name w:val="AEEE56F2B4AE4FA7A1932A59E6DFEED5"/>
        <w:category>
          <w:name w:val="General"/>
          <w:gallery w:val="placeholder"/>
        </w:category>
        <w:types>
          <w:type w:val="bbPlcHdr"/>
        </w:types>
        <w:behaviors>
          <w:behavior w:val="content"/>
        </w:behaviors>
        <w:guid w:val="{12A27D06-77B5-47EA-AC6B-A935D6472882}"/>
      </w:docPartPr>
      <w:docPartBody>
        <w:p w:rsidR="0008047D" w:rsidRDefault="00803202" w:rsidP="00803202">
          <w:pPr>
            <w:pStyle w:val="AEEE56F2B4AE4FA7A1932A59E6DFEED5"/>
          </w:pPr>
          <w:r w:rsidRPr="009B71EB">
            <w:rPr>
              <w:rStyle w:val="PlaceholderText"/>
            </w:rPr>
            <w:t>ELSE</w:t>
          </w:r>
        </w:p>
      </w:docPartBody>
    </w:docPart>
    <w:docPart>
      <w:docPartPr>
        <w:name w:val="4437CBA4ADA744FCA9E5A7ABD42F697E"/>
        <w:category>
          <w:name w:val="General"/>
          <w:gallery w:val="placeholder"/>
        </w:category>
        <w:types>
          <w:type w:val="bbPlcHdr"/>
        </w:types>
        <w:behaviors>
          <w:behavior w:val="content"/>
        </w:behaviors>
        <w:guid w:val="{30BB25BC-71C8-4CBB-9B78-A6812CD2670C}"/>
      </w:docPartPr>
      <w:docPartBody>
        <w:p w:rsidR="0008047D" w:rsidRDefault="00803202" w:rsidP="00803202">
          <w:pPr>
            <w:pStyle w:val="4437CBA4ADA744FCA9E5A7ABD42F697E"/>
          </w:pPr>
          <w:r w:rsidRPr="009B71EB">
            <w:rPr>
              <w:rStyle w:val="PlaceholderText"/>
            </w:rPr>
            <w:t>END IF</w:t>
          </w:r>
        </w:p>
      </w:docPartBody>
    </w:docPart>
    <w:docPart>
      <w:docPartPr>
        <w:name w:val="D1C1E3DC6C6C48E18C5C5FD546CDB5DC"/>
        <w:category>
          <w:name w:val="General"/>
          <w:gallery w:val="placeholder"/>
        </w:category>
        <w:types>
          <w:type w:val="bbPlcHdr"/>
        </w:types>
        <w:behaviors>
          <w:behavior w:val="content"/>
        </w:behaviors>
        <w:guid w:val="{07D81E19-8D3A-4DFA-9212-60B0EFC1C239}"/>
      </w:docPartPr>
      <w:docPartBody>
        <w:p w:rsidR="0008047D" w:rsidRDefault="00803202" w:rsidP="00803202">
          <w:pPr>
            <w:pStyle w:val="D1C1E3DC6C6C48E18C5C5FD546CDB5DC"/>
          </w:pPr>
          <w:r w:rsidRPr="009B71EB">
            <w:rPr>
              <w:rStyle w:val="PlaceholderText"/>
            </w:rPr>
            <w:t>IF PrimaryGiftOfRPcontingentTOresidue?</w:t>
          </w:r>
        </w:p>
      </w:docPartBody>
    </w:docPart>
    <w:docPart>
      <w:docPartPr>
        <w:name w:val="BB6244CA9E774D479981E2C1281F69FE"/>
        <w:category>
          <w:name w:val="General"/>
          <w:gallery w:val="placeholder"/>
        </w:category>
        <w:types>
          <w:type w:val="bbPlcHdr"/>
        </w:types>
        <w:behaviors>
          <w:behavior w:val="content"/>
        </w:behaviors>
        <w:guid w:val="{4CC8689E-DFE9-4C16-8D72-8B8EC31CFC64}"/>
      </w:docPartPr>
      <w:docPartBody>
        <w:p w:rsidR="0008047D" w:rsidRDefault="00803202" w:rsidP="00803202">
          <w:pPr>
            <w:pStyle w:val="BB6244CA9E774D479981E2C1281F69FE"/>
          </w:pPr>
          <w:r w:rsidRPr="009B71EB">
            <w:rPr>
              <w:rStyle w:val="PlaceholderText"/>
            </w:rPr>
            <w:t>ELSE</w:t>
          </w:r>
        </w:p>
      </w:docPartBody>
    </w:docPart>
    <w:docPart>
      <w:docPartPr>
        <w:name w:val="D89452DC61E84088987AE17DDC3F9EF6"/>
        <w:category>
          <w:name w:val="General"/>
          <w:gallery w:val="placeholder"/>
        </w:category>
        <w:types>
          <w:type w:val="bbPlcHdr"/>
        </w:types>
        <w:behaviors>
          <w:behavior w:val="content"/>
        </w:behaviors>
        <w:guid w:val="{D97C97D8-431F-46F4-806A-81BBAD7B1F89}"/>
      </w:docPartPr>
      <w:docPartBody>
        <w:p w:rsidR="0008047D" w:rsidRDefault="00803202" w:rsidP="00803202">
          <w:pPr>
            <w:pStyle w:val="D89452DC61E84088987AE17DDC3F9EF6"/>
          </w:pPr>
          <w:r w:rsidRPr="00A753ED">
            <w:rPr>
              <w:rStyle w:val="PlaceholderText"/>
            </w:rPr>
            <w:t>IF NOT PrimaryGiftOfRPoutright?</w:t>
          </w:r>
        </w:p>
      </w:docPartBody>
    </w:docPart>
    <w:docPart>
      <w:docPartPr>
        <w:name w:val="A5D7BD4465C44D70B2340FFA16670F41"/>
        <w:category>
          <w:name w:val="General"/>
          <w:gallery w:val="placeholder"/>
        </w:category>
        <w:types>
          <w:type w:val="bbPlcHdr"/>
        </w:types>
        <w:behaviors>
          <w:behavior w:val="content"/>
        </w:behaviors>
        <w:guid w:val="{0076105A-4D28-49E3-A981-5B09667F8817}"/>
      </w:docPartPr>
      <w:docPartBody>
        <w:p w:rsidR="0008047D" w:rsidRDefault="00803202" w:rsidP="00803202">
          <w:pPr>
            <w:pStyle w:val="A5D7BD4465C44D70B2340FFA16670F41"/>
          </w:pPr>
          <w:r w:rsidRPr="00BB0497">
            <w:rPr>
              <w:rStyle w:val="PlaceholderText"/>
            </w:rPr>
            <w:t>IF COUNT(PrimaryGiftOfRPNames) &gt; 1</w:t>
          </w:r>
        </w:p>
      </w:docPartBody>
    </w:docPart>
    <w:docPart>
      <w:docPartPr>
        <w:name w:val="DAC697B3DACF449890BC3C7CDE4CF048"/>
        <w:category>
          <w:name w:val="General"/>
          <w:gallery w:val="placeholder"/>
        </w:category>
        <w:types>
          <w:type w:val="bbPlcHdr"/>
        </w:types>
        <w:behaviors>
          <w:behavior w:val="content"/>
        </w:behaviors>
        <w:guid w:val="{5F550CAC-D77A-42B8-9D0D-8D46D32E0522}"/>
      </w:docPartPr>
      <w:docPartBody>
        <w:p w:rsidR="0008047D" w:rsidRDefault="00803202" w:rsidP="00803202">
          <w:pPr>
            <w:pStyle w:val="DAC697B3DACF449890BC3C7CDE4CF048"/>
          </w:pPr>
          <w:r w:rsidRPr="009952CA">
            <w:rPr>
              <w:rStyle w:val="PlaceholderText"/>
            </w:rPr>
            <w:t>END IF</w:t>
          </w:r>
        </w:p>
      </w:docPartBody>
    </w:docPart>
    <w:docPart>
      <w:docPartPr>
        <w:name w:val="E4A39C0724B34DC39FF32742CE2EC8C2"/>
        <w:category>
          <w:name w:val="General"/>
          <w:gallery w:val="placeholder"/>
        </w:category>
        <w:types>
          <w:type w:val="bbPlcHdr"/>
        </w:types>
        <w:behaviors>
          <w:behavior w:val="content"/>
        </w:behaviors>
        <w:guid w:val="{56D40736-17BB-46B1-A2DF-C58D2005B2DE}"/>
      </w:docPartPr>
      <w:docPartBody>
        <w:p w:rsidR="0008047D" w:rsidRDefault="00803202" w:rsidP="00803202">
          <w:pPr>
            <w:pStyle w:val="E4A39C0724B34DC39FF32742CE2EC8C2"/>
          </w:pPr>
          <w:r w:rsidRPr="00A753ED">
            <w:rPr>
              <w:rStyle w:val="PlaceholderText"/>
            </w:rPr>
            <w:t>END IF</w:t>
          </w:r>
        </w:p>
      </w:docPartBody>
    </w:docPart>
    <w:docPart>
      <w:docPartPr>
        <w:name w:val="3C00071C6BA2443FB1222FA9BD9DE302"/>
        <w:category>
          <w:name w:val="General"/>
          <w:gallery w:val="placeholder"/>
        </w:category>
        <w:types>
          <w:type w:val="bbPlcHdr"/>
        </w:types>
        <w:behaviors>
          <w:behavior w:val="content"/>
        </w:behaviors>
        <w:guid w:val="{4BEA964E-D096-4BD7-AC65-C26A8DBFEF57}"/>
      </w:docPartPr>
      <w:docPartBody>
        <w:p w:rsidR="0008047D" w:rsidRDefault="00803202" w:rsidP="00803202">
          <w:pPr>
            <w:pStyle w:val="3C00071C6BA2443FB1222FA9BD9DE302"/>
          </w:pPr>
          <w:r w:rsidRPr="009B71EB">
            <w:rPr>
              <w:rStyle w:val="PlaceholderText"/>
            </w:rPr>
            <w:t>END IF</w:t>
          </w:r>
        </w:p>
      </w:docPartBody>
    </w:docPart>
    <w:docPart>
      <w:docPartPr>
        <w:name w:val="71E4DB60362A4036A69EBABCAE68898B"/>
        <w:category>
          <w:name w:val="General"/>
          <w:gallery w:val="placeholder"/>
        </w:category>
        <w:types>
          <w:type w:val="bbPlcHdr"/>
        </w:types>
        <w:behaviors>
          <w:behavior w:val="content"/>
        </w:behaviors>
        <w:guid w:val="{CA528DC1-45CF-471D-A4AB-E725687C23A7}"/>
      </w:docPartPr>
      <w:docPartBody>
        <w:p w:rsidR="0008047D" w:rsidRDefault="00803202" w:rsidP="00803202">
          <w:pPr>
            <w:pStyle w:val="71E4DB60362A4036A69EBABCAE68898B"/>
          </w:pPr>
          <w:r w:rsidRPr="00D84E95">
            <w:rPr>
              <w:rStyle w:val="PlaceholderText"/>
            </w:rPr>
            <w:t>END REPEAT</w:t>
          </w:r>
        </w:p>
      </w:docPartBody>
    </w:docPart>
    <w:docPart>
      <w:docPartPr>
        <w:name w:val="FB725992A14F40C2AB8C71967B97BE37"/>
        <w:category>
          <w:name w:val="General"/>
          <w:gallery w:val="placeholder"/>
        </w:category>
        <w:types>
          <w:type w:val="bbPlcHdr"/>
        </w:types>
        <w:behaviors>
          <w:behavior w:val="content"/>
        </w:behaviors>
        <w:guid w:val="{DDAA3FF1-4167-4915-B19F-8A5E3FC0F6D0}"/>
      </w:docPartPr>
      <w:docPartBody>
        <w:p w:rsidR="0008047D" w:rsidRDefault="00803202" w:rsidP="00803202">
          <w:pPr>
            <w:pStyle w:val="FB725992A14F40C2AB8C71967B97BE37"/>
          </w:pPr>
          <w:r w:rsidRPr="00BB0497">
            <w:rPr>
              <w:rStyle w:val="PlaceholderText"/>
            </w:rPr>
            <w:t>IF RPMaintFund?</w:t>
          </w:r>
        </w:p>
      </w:docPartBody>
    </w:docPart>
    <w:docPart>
      <w:docPartPr>
        <w:name w:val="4566E29061E84356AEE22C8ACCFB9181"/>
        <w:category>
          <w:name w:val="General"/>
          <w:gallery w:val="placeholder"/>
        </w:category>
        <w:types>
          <w:type w:val="bbPlcHdr"/>
        </w:types>
        <w:behaviors>
          <w:behavior w:val="content"/>
        </w:behaviors>
        <w:guid w:val="{1162C8C5-B942-4811-8B93-26566D48CB42}"/>
      </w:docPartPr>
      <w:docPartBody>
        <w:p w:rsidR="0008047D" w:rsidRDefault="00803202" w:rsidP="00803202">
          <w:pPr>
            <w:pStyle w:val="4566E29061E84356AEE22C8ACCFB9181"/>
          </w:pPr>
          <w:r w:rsidRPr="00BB0497">
            <w:rPr>
              <w:rStyle w:val="PlaceholderText"/>
            </w:rPr>
            <w:t>IF RPMaintFundPercentage?</w:t>
          </w:r>
        </w:p>
      </w:docPartBody>
    </w:docPart>
    <w:docPart>
      <w:docPartPr>
        <w:name w:val="C4385B4B9F9F427AB4F9EC24081AC616"/>
        <w:category>
          <w:name w:val="General"/>
          <w:gallery w:val="placeholder"/>
        </w:category>
        <w:types>
          <w:type w:val="bbPlcHdr"/>
        </w:types>
        <w:behaviors>
          <w:behavior w:val="content"/>
        </w:behaviors>
        <w:guid w:val="{BFF29319-6C6A-4CB8-B499-34C1BF907B07}"/>
      </w:docPartPr>
      <w:docPartBody>
        <w:p w:rsidR="0008047D" w:rsidRDefault="00803202" w:rsidP="00803202">
          <w:pPr>
            <w:pStyle w:val="C4385B4B9F9F427AB4F9EC24081AC616"/>
          </w:pPr>
          <w:r w:rsidRPr="00BB0497">
            <w:rPr>
              <w:rStyle w:val="PlaceholderText"/>
            </w:rPr>
            <w:t>RPMaintFundAmt:Nine</w:t>
          </w:r>
        </w:p>
      </w:docPartBody>
    </w:docPart>
    <w:docPart>
      <w:docPartPr>
        <w:name w:val="A240B308FD31423482AC43C8CCE9D1D3"/>
        <w:category>
          <w:name w:val="General"/>
          <w:gallery w:val="placeholder"/>
        </w:category>
        <w:types>
          <w:type w:val="bbPlcHdr"/>
        </w:types>
        <w:behaviors>
          <w:behavior w:val="content"/>
        </w:behaviors>
        <w:guid w:val="{6C904871-E2AB-4A96-BC52-93DE2D40C7F5}"/>
      </w:docPartPr>
      <w:docPartBody>
        <w:p w:rsidR="0008047D" w:rsidRDefault="00803202" w:rsidP="00803202">
          <w:pPr>
            <w:pStyle w:val="A240B308FD31423482AC43C8CCE9D1D3"/>
          </w:pPr>
          <w:r w:rsidRPr="00BB0497">
            <w:rPr>
              <w:rStyle w:val="PlaceholderText"/>
            </w:rPr>
            <w:t>RPMaintFundAmt:9999</w:t>
          </w:r>
        </w:p>
      </w:docPartBody>
    </w:docPart>
    <w:docPart>
      <w:docPartPr>
        <w:name w:val="923A893C27574131BE0CB6A8EF12410A"/>
        <w:category>
          <w:name w:val="General"/>
          <w:gallery w:val="placeholder"/>
        </w:category>
        <w:types>
          <w:type w:val="bbPlcHdr"/>
        </w:types>
        <w:behaviors>
          <w:behavior w:val="content"/>
        </w:behaviors>
        <w:guid w:val="{B9C85754-3B0D-4BC2-A665-F0E564F1C24B}"/>
      </w:docPartPr>
      <w:docPartBody>
        <w:p w:rsidR="0008047D" w:rsidRDefault="00803202" w:rsidP="00803202">
          <w:pPr>
            <w:pStyle w:val="923A893C27574131BE0CB6A8EF12410A"/>
          </w:pPr>
          <w:r w:rsidRPr="00BB0497">
            <w:rPr>
              <w:rStyle w:val="PlaceholderText"/>
            </w:rPr>
            <w:t>ELSE</w:t>
          </w:r>
        </w:p>
      </w:docPartBody>
    </w:docPart>
    <w:docPart>
      <w:docPartPr>
        <w:name w:val="E5A54372E84440809A8CA70128C33DE1"/>
        <w:category>
          <w:name w:val="General"/>
          <w:gallery w:val="placeholder"/>
        </w:category>
        <w:types>
          <w:type w:val="bbPlcHdr"/>
        </w:types>
        <w:behaviors>
          <w:behavior w:val="content"/>
        </w:behaviors>
        <w:guid w:val="{C4030523-1B54-4C6B-82A5-0500AD2243F7}"/>
      </w:docPartPr>
      <w:docPartBody>
        <w:p w:rsidR="0008047D" w:rsidRDefault="00803202" w:rsidP="00803202">
          <w:pPr>
            <w:pStyle w:val="E5A54372E84440809A8CA70128C33DE1"/>
          </w:pPr>
          <w:r w:rsidRPr="00BB0497">
            <w:rPr>
              <w:rStyle w:val="PlaceholderText"/>
            </w:rPr>
            <w:t>RPMaintFundAmt:Nine Dollars</w:t>
          </w:r>
        </w:p>
      </w:docPartBody>
    </w:docPart>
    <w:docPart>
      <w:docPartPr>
        <w:name w:val="06DA28F83A3F4D39AEB85C8BC0A82E1C"/>
        <w:category>
          <w:name w:val="General"/>
          <w:gallery w:val="placeholder"/>
        </w:category>
        <w:types>
          <w:type w:val="bbPlcHdr"/>
        </w:types>
        <w:behaviors>
          <w:behavior w:val="content"/>
        </w:behaviors>
        <w:guid w:val="{7E5D373B-9ABE-44AE-91AE-39E74D9A0E93}"/>
      </w:docPartPr>
      <w:docPartBody>
        <w:p w:rsidR="0008047D" w:rsidRDefault="00803202" w:rsidP="00803202">
          <w:pPr>
            <w:pStyle w:val="06DA28F83A3F4D39AEB85C8BC0A82E1C"/>
          </w:pPr>
          <w:r w:rsidRPr="00BB0497">
            <w:rPr>
              <w:rStyle w:val="PlaceholderText"/>
            </w:rPr>
            <w:t>END IF</w:t>
          </w:r>
        </w:p>
      </w:docPartBody>
    </w:docPart>
    <w:docPart>
      <w:docPartPr>
        <w:name w:val="CC923F75C6434FB0A6E242D856DF0820"/>
        <w:category>
          <w:name w:val="General"/>
          <w:gallery w:val="placeholder"/>
        </w:category>
        <w:types>
          <w:type w:val="bbPlcHdr"/>
        </w:types>
        <w:behaviors>
          <w:behavior w:val="content"/>
        </w:behaviors>
        <w:guid w:val="{1D302E91-5580-4403-A0CA-05FC25BA2CE1}"/>
      </w:docPartPr>
      <w:docPartBody>
        <w:p w:rsidR="0008047D" w:rsidRDefault="00803202" w:rsidP="00803202">
          <w:pPr>
            <w:pStyle w:val="CC923F75C6434FB0A6E242D856DF0820"/>
          </w:pPr>
          <w:r w:rsidRPr="00BB0497">
            <w:rPr>
              <w:rStyle w:val="PlaceholderText"/>
            </w:rPr>
            <w:t>END IF</w:t>
          </w:r>
        </w:p>
      </w:docPartBody>
    </w:docPart>
    <w:docPart>
      <w:docPartPr>
        <w:name w:val="0809436F0F2949B3B3FE5EE91C1CE3AD"/>
        <w:category>
          <w:name w:val="General"/>
          <w:gallery w:val="placeholder"/>
        </w:category>
        <w:types>
          <w:type w:val="bbPlcHdr"/>
        </w:types>
        <w:behaviors>
          <w:behavior w:val="content"/>
        </w:behaviors>
        <w:guid w:val="{22C2F1C3-4DCF-46AF-82EA-02FBB1424164}"/>
      </w:docPartPr>
      <w:docPartBody>
        <w:p w:rsidR="0008047D" w:rsidRDefault="00803202" w:rsidP="00803202">
          <w:pPr>
            <w:pStyle w:val="0809436F0F2949B3B3FE5EE91C1CE3AD"/>
          </w:pPr>
          <w:r w:rsidRPr="002C00A9">
            <w:rPr>
              <w:rStyle w:val="PlaceholderText"/>
            </w:rPr>
            <w:t>END IF</w:t>
          </w:r>
        </w:p>
      </w:docPartBody>
    </w:docPart>
    <w:docPart>
      <w:docPartPr>
        <w:name w:val="36F07D156EC34CF28C4EB48D22972D55"/>
        <w:category>
          <w:name w:val="General"/>
          <w:gallery w:val="placeholder"/>
        </w:category>
        <w:types>
          <w:type w:val="bbPlcHdr"/>
        </w:types>
        <w:behaviors>
          <w:behavior w:val="content"/>
        </w:behaviors>
        <w:guid w:val="{E4543D13-0CA9-4A7B-A0EE-F0E3C62FACF1}"/>
      </w:docPartPr>
      <w:docPartBody>
        <w:p w:rsidR="0008047D" w:rsidRDefault="00803202" w:rsidP="00803202">
          <w:pPr>
            <w:pStyle w:val="36F07D156EC34CF28C4EB48D22972D55"/>
          </w:pPr>
          <w:r w:rsidRPr="002654CB">
            <w:rPr>
              <w:rStyle w:val="PlaceholderText"/>
            </w:rPr>
            <w:t>IF PrimaryGiftOfOther?</w:t>
          </w:r>
        </w:p>
      </w:docPartBody>
    </w:docPart>
    <w:docPart>
      <w:docPartPr>
        <w:name w:val="F4121030B4244F8CBA3531EC56555715"/>
        <w:category>
          <w:name w:val="General"/>
          <w:gallery w:val="placeholder"/>
        </w:category>
        <w:types>
          <w:type w:val="bbPlcHdr"/>
        </w:types>
        <w:behaviors>
          <w:behavior w:val="content"/>
        </w:behaviors>
        <w:guid w:val="{6154F61D-6DA1-42B1-91D8-DE1BDB118BD5}"/>
      </w:docPartPr>
      <w:docPartBody>
        <w:p w:rsidR="0008047D" w:rsidRDefault="00803202" w:rsidP="00803202">
          <w:pPr>
            <w:pStyle w:val="F4121030B4244F8CBA3531EC56555715"/>
          </w:pPr>
          <w:r w:rsidRPr="002654CB">
            <w:rPr>
              <w:rStyle w:val="PlaceholderText"/>
            </w:rPr>
            <w:t>REPEAT PrimaryGiftOfOtherDialog</w:t>
          </w:r>
        </w:p>
      </w:docPartBody>
    </w:docPart>
    <w:docPart>
      <w:docPartPr>
        <w:name w:val="C6FA04C8284E4DC387C4D538C57C64B7"/>
        <w:category>
          <w:name w:val="General"/>
          <w:gallery w:val="placeholder"/>
        </w:category>
        <w:types>
          <w:type w:val="bbPlcHdr"/>
        </w:types>
        <w:behaviors>
          <w:behavior w:val="content"/>
        </w:behaviors>
        <w:guid w:val="{4778144D-E668-40E7-A153-EE7FD0DB97E6}"/>
      </w:docPartPr>
      <w:docPartBody>
        <w:p w:rsidR="0008047D" w:rsidRDefault="00803202" w:rsidP="00803202">
          <w:pPr>
            <w:pStyle w:val="C6FA04C8284E4DC387C4D538C57C64B7"/>
          </w:pPr>
          <w:r w:rsidRPr="00D84E95">
            <w:rPr>
              <w:rStyle w:val="PlaceholderText"/>
            </w:rPr>
            <w:t>END REPEAT</w:t>
          </w:r>
        </w:p>
      </w:docPartBody>
    </w:docPart>
    <w:docPart>
      <w:docPartPr>
        <w:name w:val="12E554B52E034FF287FBCC649983BC36"/>
        <w:category>
          <w:name w:val="General"/>
          <w:gallery w:val="placeholder"/>
        </w:category>
        <w:types>
          <w:type w:val="bbPlcHdr"/>
        </w:types>
        <w:behaviors>
          <w:behavior w:val="content"/>
        </w:behaviors>
        <w:guid w:val="{CE1E5C78-037A-412A-809C-063DB724900F}"/>
      </w:docPartPr>
      <w:docPartBody>
        <w:p w:rsidR="0008047D" w:rsidRDefault="00803202" w:rsidP="00803202">
          <w:pPr>
            <w:pStyle w:val="12E554B52E034FF287FBCC649983BC36"/>
          </w:pPr>
          <w:r w:rsidRPr="002C00A9">
            <w:rPr>
              <w:rStyle w:val="PlaceholderText"/>
            </w:rPr>
            <w:t>END IF</w:t>
          </w:r>
        </w:p>
      </w:docPartBody>
    </w:docPart>
    <w:docPart>
      <w:docPartPr>
        <w:name w:val="EBA6AC0666204CBFABB53E0D5E0375D4"/>
        <w:category>
          <w:name w:val="General"/>
          <w:gallery w:val="placeholder"/>
        </w:category>
        <w:types>
          <w:type w:val="bbPlcHdr"/>
        </w:types>
        <w:behaviors>
          <w:behavior w:val="content"/>
        </w:behaviors>
        <w:guid w:val="{49515AF2-1556-46C3-8FEE-3CB704E90710}"/>
      </w:docPartPr>
      <w:docPartBody>
        <w:p w:rsidR="0008047D" w:rsidRDefault="00803202">
          <w:r w:rsidRPr="00A753ED">
            <w:rPr>
              <w:rStyle w:val="PlaceholderText"/>
            </w:rPr>
            <w:t>RPMaintFundAmt:$9,999</w:t>
          </w:r>
        </w:p>
      </w:docPartBody>
    </w:docPart>
    <w:docPart>
      <w:docPartPr>
        <w:name w:val="266DA4B9B8C546F3AF4EDF8274DB7D6C"/>
        <w:category>
          <w:name w:val="General"/>
          <w:gallery w:val="placeholder"/>
        </w:category>
        <w:types>
          <w:type w:val="bbPlcHdr"/>
        </w:types>
        <w:behaviors>
          <w:behavior w:val="content"/>
        </w:behaviors>
        <w:guid w:val="{978DEBC1-1F62-47E7-B79E-6749317CFA29}"/>
      </w:docPartPr>
      <w:docPartBody>
        <w:p w:rsidR="009C6C45" w:rsidRDefault="00624DAF">
          <w:r w:rsidRPr="00547E01">
            <w:rPr>
              <w:rStyle w:val="PlaceholderText"/>
            </w:rPr>
            <w:t>PRtitle:Like This</w:t>
          </w:r>
        </w:p>
      </w:docPartBody>
    </w:docPart>
    <w:docPart>
      <w:docPartPr>
        <w:name w:val="7DD55346C2C8451296FB50A0ED2295CA"/>
        <w:category>
          <w:name w:val="General"/>
          <w:gallery w:val="placeholder"/>
        </w:category>
        <w:types>
          <w:type w:val="bbPlcHdr"/>
        </w:types>
        <w:behaviors>
          <w:behavior w:val="content"/>
        </w:behaviors>
        <w:guid w:val="{3B08855D-74D4-4F7A-A936-B2EA9C153AF4}"/>
      </w:docPartPr>
      <w:docPartBody>
        <w:p w:rsidR="009C6C45" w:rsidRDefault="00624DAF">
          <w:r w:rsidRPr="00547E01">
            <w:rPr>
              <w:rStyle w:val="PlaceholderText"/>
            </w:rPr>
            <w:t>PRtitle:Like This</w:t>
          </w:r>
        </w:p>
      </w:docPartBody>
    </w:docPart>
    <w:docPart>
      <w:docPartPr>
        <w:name w:val="AC2B0116C4894566913DD93CBF3EA1A0"/>
        <w:category>
          <w:name w:val="General"/>
          <w:gallery w:val="placeholder"/>
        </w:category>
        <w:types>
          <w:type w:val="bbPlcHdr"/>
        </w:types>
        <w:behaviors>
          <w:behavior w:val="content"/>
        </w:behaviors>
        <w:guid w:val="{8E3D3C0D-690F-40B2-A773-95990115FC0F}"/>
      </w:docPartPr>
      <w:docPartBody>
        <w:p w:rsidR="009C6C45" w:rsidRDefault="00624DAF">
          <w:r w:rsidRPr="00547E01">
            <w:rPr>
              <w:rStyle w:val="PlaceholderText"/>
            </w:rPr>
            <w:t>PRtitle:Like This</w:t>
          </w:r>
        </w:p>
      </w:docPartBody>
    </w:docPart>
    <w:docPart>
      <w:docPartPr>
        <w:name w:val="E3A0E33F95BA4F9D906E82E57A17E617"/>
        <w:category>
          <w:name w:val="General"/>
          <w:gallery w:val="placeholder"/>
        </w:category>
        <w:types>
          <w:type w:val="bbPlcHdr"/>
        </w:types>
        <w:behaviors>
          <w:behavior w:val="content"/>
        </w:behaviors>
        <w:guid w:val="{03481CE4-9537-41D6-87A2-5F8ABCB87AC3}"/>
      </w:docPartPr>
      <w:docPartBody>
        <w:p w:rsidR="009C6C45" w:rsidRDefault="00624DAF">
          <w:r w:rsidRPr="00547E01">
            <w:rPr>
              <w:rStyle w:val="PlaceholderText"/>
            </w:rPr>
            <w:t>PRtitle:Like This</w:t>
          </w:r>
        </w:p>
      </w:docPartBody>
    </w:docPart>
    <w:docPart>
      <w:docPartPr>
        <w:name w:val="69FB404675BA4FCC85006530476BEFA4"/>
        <w:category>
          <w:name w:val="General"/>
          <w:gallery w:val="placeholder"/>
        </w:category>
        <w:types>
          <w:type w:val="bbPlcHdr"/>
        </w:types>
        <w:behaviors>
          <w:behavior w:val="content"/>
        </w:behaviors>
        <w:guid w:val="{377B102C-D3A5-4290-92B3-566090FC822B}"/>
      </w:docPartPr>
      <w:docPartBody>
        <w:p w:rsidR="009C6C45" w:rsidRDefault="00624DAF">
          <w:r w:rsidRPr="00547E01">
            <w:rPr>
              <w:rStyle w:val="PlaceholderText"/>
            </w:rPr>
            <w:t>PRtitle:Like This</w:t>
          </w:r>
        </w:p>
      </w:docPartBody>
    </w:docPart>
    <w:docPart>
      <w:docPartPr>
        <w:name w:val="11F971EA61934D5398F140909798D9F5"/>
        <w:category>
          <w:name w:val="General"/>
          <w:gallery w:val="placeholder"/>
        </w:category>
        <w:types>
          <w:type w:val="bbPlcHdr"/>
        </w:types>
        <w:behaviors>
          <w:behavior w:val="content"/>
        </w:behaviors>
        <w:guid w:val="{487F8229-7EED-420C-9BDB-05CA704C7D0A}"/>
      </w:docPartPr>
      <w:docPartBody>
        <w:p w:rsidR="009C6C45" w:rsidRDefault="00624DAF">
          <w:r w:rsidRPr="00547E01">
            <w:rPr>
              <w:rStyle w:val="PlaceholderText"/>
            </w:rPr>
            <w:t>PRtitle:Like This</w:t>
          </w:r>
        </w:p>
      </w:docPartBody>
    </w:docPart>
    <w:docPart>
      <w:docPartPr>
        <w:name w:val="5ED9776C3F2645F2B0558F29C95DE6BC"/>
        <w:category>
          <w:name w:val="General"/>
          <w:gallery w:val="placeholder"/>
        </w:category>
        <w:types>
          <w:type w:val="bbPlcHdr"/>
        </w:types>
        <w:behaviors>
          <w:behavior w:val="content"/>
        </w:behaviors>
        <w:guid w:val="{2E68AA24-BA52-48FF-86D7-126B476B6BAA}"/>
      </w:docPartPr>
      <w:docPartBody>
        <w:p w:rsidR="009C6C45" w:rsidRDefault="00624DAF">
          <w:r w:rsidRPr="00547E01">
            <w:rPr>
              <w:rStyle w:val="PlaceholderText"/>
            </w:rPr>
            <w:t>PRtitle:Like This</w:t>
          </w:r>
        </w:p>
      </w:docPartBody>
    </w:docPart>
    <w:docPart>
      <w:docPartPr>
        <w:name w:val="A85FECD6291B4D38B5E0538B7645DB10"/>
        <w:category>
          <w:name w:val="General"/>
          <w:gallery w:val="placeholder"/>
        </w:category>
        <w:types>
          <w:type w:val="bbPlcHdr"/>
        </w:types>
        <w:behaviors>
          <w:behavior w:val="content"/>
        </w:behaviors>
        <w:guid w:val="{5CFFE04D-FFCF-489D-88D7-9077D25F5EB0}"/>
      </w:docPartPr>
      <w:docPartBody>
        <w:p w:rsidR="009C6C45" w:rsidRDefault="00624DAF">
          <w:r w:rsidRPr="00547E01">
            <w:rPr>
              <w:rStyle w:val="PlaceholderText"/>
            </w:rPr>
            <w:t>PRtitle:Like This</w:t>
          </w:r>
        </w:p>
      </w:docPartBody>
    </w:docPart>
    <w:docPart>
      <w:docPartPr>
        <w:name w:val="D683446194FA459B8570544300478B5E"/>
        <w:category>
          <w:name w:val="General"/>
          <w:gallery w:val="placeholder"/>
        </w:category>
        <w:types>
          <w:type w:val="bbPlcHdr"/>
        </w:types>
        <w:behaviors>
          <w:behavior w:val="content"/>
        </w:behaviors>
        <w:guid w:val="{233315F2-B417-453E-8482-8DC65438A105}"/>
      </w:docPartPr>
      <w:docPartBody>
        <w:p w:rsidR="009C6C45" w:rsidRDefault="00624DAF">
          <w:r w:rsidRPr="00547E01">
            <w:rPr>
              <w:rStyle w:val="PlaceholderText"/>
            </w:rPr>
            <w:t>PRtitle:Like This</w:t>
          </w:r>
        </w:p>
      </w:docPartBody>
    </w:docPart>
    <w:docPart>
      <w:docPartPr>
        <w:name w:val="B3749EDB7C254569B1CCE31BE5676EEB"/>
        <w:category>
          <w:name w:val="General"/>
          <w:gallery w:val="placeholder"/>
        </w:category>
        <w:types>
          <w:type w:val="bbPlcHdr"/>
        </w:types>
        <w:behaviors>
          <w:behavior w:val="content"/>
        </w:behaviors>
        <w:guid w:val="{BCC245C7-CCFC-49C1-BD5D-928835206686}"/>
      </w:docPartPr>
      <w:docPartBody>
        <w:p w:rsidR="009C6C45" w:rsidRDefault="00624DAF">
          <w:r w:rsidRPr="00547E01">
            <w:rPr>
              <w:rStyle w:val="PlaceholderText"/>
            </w:rPr>
            <w:t>PRtitle:Like This</w:t>
          </w:r>
        </w:p>
      </w:docPartBody>
    </w:docPart>
    <w:docPart>
      <w:docPartPr>
        <w:name w:val="E06FB3B3190F48C8BA125A81F2B4BE54"/>
        <w:category>
          <w:name w:val="General"/>
          <w:gallery w:val="placeholder"/>
        </w:category>
        <w:types>
          <w:type w:val="bbPlcHdr"/>
        </w:types>
        <w:behaviors>
          <w:behavior w:val="content"/>
        </w:behaviors>
        <w:guid w:val="{05611BC8-5D47-4E9A-AA62-0E12E684BB8C}"/>
      </w:docPartPr>
      <w:docPartBody>
        <w:p w:rsidR="009C6C45" w:rsidRDefault="00624DAF">
          <w:r w:rsidRPr="00547E01">
            <w:rPr>
              <w:rStyle w:val="PlaceholderText"/>
            </w:rPr>
            <w:t>PRtitle:Like This</w:t>
          </w:r>
        </w:p>
      </w:docPartBody>
    </w:docPart>
    <w:docPart>
      <w:docPartPr>
        <w:name w:val="761558CC24E84C95BC0878282B6F6CEE"/>
        <w:category>
          <w:name w:val="General"/>
          <w:gallery w:val="placeholder"/>
        </w:category>
        <w:types>
          <w:type w:val="bbPlcHdr"/>
        </w:types>
        <w:behaviors>
          <w:behavior w:val="content"/>
        </w:behaviors>
        <w:guid w:val="{7B6B4F6A-3D82-4A64-A7CE-5FD3672372C7}"/>
      </w:docPartPr>
      <w:docPartBody>
        <w:p w:rsidR="009C6C45" w:rsidRDefault="00624DAF">
          <w:r w:rsidRPr="00547E01">
            <w:rPr>
              <w:rStyle w:val="PlaceholderText"/>
            </w:rPr>
            <w:t>PRtitle:Like This</w:t>
          </w:r>
        </w:p>
      </w:docPartBody>
    </w:docPart>
    <w:docPart>
      <w:docPartPr>
        <w:name w:val="306B101F99A9464F9FE93706FA873229"/>
        <w:category>
          <w:name w:val="General"/>
          <w:gallery w:val="placeholder"/>
        </w:category>
        <w:types>
          <w:type w:val="bbPlcHdr"/>
        </w:types>
        <w:behaviors>
          <w:behavior w:val="content"/>
        </w:behaviors>
        <w:guid w:val="{34194429-F28C-4CE9-A85C-8AB91F0B522D}"/>
      </w:docPartPr>
      <w:docPartBody>
        <w:p w:rsidR="009C6C45" w:rsidRDefault="00624DAF">
          <w:r w:rsidRPr="00547E01">
            <w:rPr>
              <w:rStyle w:val="PlaceholderText"/>
            </w:rPr>
            <w:t>PRtitle:like this</w:t>
          </w:r>
        </w:p>
      </w:docPartBody>
    </w:docPart>
    <w:docPart>
      <w:docPartPr>
        <w:name w:val="AD36F356CC684E8D8144F2BA7140A0E8"/>
        <w:category>
          <w:name w:val="General"/>
          <w:gallery w:val="placeholder"/>
        </w:category>
        <w:types>
          <w:type w:val="bbPlcHdr"/>
        </w:types>
        <w:behaviors>
          <w:behavior w:val="content"/>
        </w:behaviors>
        <w:guid w:val="{7C88C632-56D0-4AF3-AA4F-06DBF1439A44}"/>
      </w:docPartPr>
      <w:docPartBody>
        <w:p w:rsidR="009C6C45" w:rsidRDefault="00624DAF">
          <w:r w:rsidRPr="00547E01">
            <w:rPr>
              <w:rStyle w:val="PlaceholderText"/>
            </w:rPr>
            <w:t>PRtitle:like this</w:t>
          </w:r>
        </w:p>
      </w:docPartBody>
    </w:docPart>
    <w:docPart>
      <w:docPartPr>
        <w:name w:val="5707B3991C344131AB172ED4BDD60D37"/>
        <w:category>
          <w:name w:val="General"/>
          <w:gallery w:val="placeholder"/>
        </w:category>
        <w:types>
          <w:type w:val="bbPlcHdr"/>
        </w:types>
        <w:behaviors>
          <w:behavior w:val="content"/>
        </w:behaviors>
        <w:guid w:val="{A7D4B5E8-018E-45C9-9466-D2F0B8D96220}"/>
      </w:docPartPr>
      <w:docPartBody>
        <w:p w:rsidR="009C6C45" w:rsidRDefault="00624DAF">
          <w:r w:rsidRPr="00547E01">
            <w:rPr>
              <w:rStyle w:val="PlaceholderText"/>
            </w:rPr>
            <w:t>PRtitle:like this</w:t>
          </w:r>
        </w:p>
      </w:docPartBody>
    </w:docPart>
    <w:docPart>
      <w:docPartPr>
        <w:name w:val="293BF8DD96A1454BAFC55F82753BB1D1"/>
        <w:category>
          <w:name w:val="General"/>
          <w:gallery w:val="placeholder"/>
        </w:category>
        <w:types>
          <w:type w:val="bbPlcHdr"/>
        </w:types>
        <w:behaviors>
          <w:behavior w:val="content"/>
        </w:behaviors>
        <w:guid w:val="{E9B83572-2015-47BA-803A-46B2160F7406}"/>
      </w:docPartPr>
      <w:docPartBody>
        <w:p w:rsidR="00276E86" w:rsidRDefault="00920BC8" w:rsidP="00920BC8">
          <w:pPr>
            <w:pStyle w:val="293BF8DD96A1454BAFC55F82753BB1D1"/>
          </w:pPr>
          <w:r w:rsidRPr="002C15AC">
            <w:rPr>
              <w:rStyle w:val="PlaceholderText"/>
            </w:rPr>
            <w:t>PRtitle</w:t>
          </w:r>
        </w:p>
      </w:docPartBody>
    </w:docPart>
    <w:docPart>
      <w:docPartPr>
        <w:name w:val="0E6A88B5A0E04B6DA20A398B23C58F5F"/>
        <w:category>
          <w:name w:val="General"/>
          <w:gallery w:val="placeholder"/>
        </w:category>
        <w:types>
          <w:type w:val="bbPlcHdr"/>
        </w:types>
        <w:behaviors>
          <w:behavior w:val="content"/>
        </w:behaviors>
        <w:guid w:val="{06EDCCE3-9B01-4E6D-9E6A-3B437F73AE58}"/>
      </w:docPartPr>
      <w:docPartBody>
        <w:p w:rsidR="00276E86" w:rsidRDefault="00920BC8" w:rsidP="00920BC8">
          <w:pPr>
            <w:pStyle w:val="0E6A88B5A0E04B6DA20A398B23C58F5F"/>
          </w:pPr>
          <w:r w:rsidRPr="002C15AC">
            <w:rPr>
              <w:rStyle w:val="PlaceholderText"/>
            </w:rPr>
            <w:t>PRtitle</w:t>
          </w:r>
        </w:p>
      </w:docPartBody>
    </w:docPart>
    <w:docPart>
      <w:docPartPr>
        <w:name w:val="DA4B8A5D4CE94BAFA4CBD6F5078F10DF"/>
        <w:category>
          <w:name w:val="General"/>
          <w:gallery w:val="placeholder"/>
        </w:category>
        <w:types>
          <w:type w:val="bbPlcHdr"/>
        </w:types>
        <w:behaviors>
          <w:behavior w:val="content"/>
        </w:behaviors>
        <w:guid w:val="{02F92AD4-605C-4B8C-BF6C-6DB7C8201EA0}"/>
      </w:docPartPr>
      <w:docPartBody>
        <w:p w:rsidR="00276E86" w:rsidRDefault="00920BC8" w:rsidP="00920BC8">
          <w:pPr>
            <w:pStyle w:val="DA4B8A5D4CE94BAFA4CBD6F5078F10DF"/>
          </w:pPr>
          <w:r w:rsidRPr="002C15AC">
            <w:rPr>
              <w:rStyle w:val="PlaceholderText"/>
            </w:rPr>
            <w:t>PRtitle</w:t>
          </w:r>
        </w:p>
      </w:docPartBody>
    </w:docPart>
    <w:docPart>
      <w:docPartPr>
        <w:name w:val="62494AE1B22640BAA78BE2423616A0F9"/>
        <w:category>
          <w:name w:val="General"/>
          <w:gallery w:val="placeholder"/>
        </w:category>
        <w:types>
          <w:type w:val="bbPlcHdr"/>
        </w:types>
        <w:behaviors>
          <w:behavior w:val="content"/>
        </w:behaviors>
        <w:guid w:val="{608930DA-5FD5-4F33-B02B-C6FEAB6482C0}"/>
      </w:docPartPr>
      <w:docPartBody>
        <w:p w:rsidR="00276E86" w:rsidRDefault="00920BC8" w:rsidP="00920BC8">
          <w:pPr>
            <w:pStyle w:val="62494AE1B22640BAA78BE2423616A0F9"/>
          </w:pPr>
          <w:r w:rsidRPr="002C15AC">
            <w:rPr>
              <w:rStyle w:val="PlaceholderText"/>
            </w:rPr>
            <w:t>PRtitle</w:t>
          </w:r>
        </w:p>
      </w:docPartBody>
    </w:docPart>
    <w:docPart>
      <w:docPartPr>
        <w:name w:val="2C578F149AA04579A21781553D318B19"/>
        <w:category>
          <w:name w:val="General"/>
          <w:gallery w:val="placeholder"/>
        </w:category>
        <w:types>
          <w:type w:val="bbPlcHdr"/>
        </w:types>
        <w:behaviors>
          <w:behavior w:val="content"/>
        </w:behaviors>
        <w:guid w:val="{FF9877F6-B061-4F2B-B3EA-CFC2D9F02055}"/>
      </w:docPartPr>
      <w:docPartBody>
        <w:p w:rsidR="00276E86" w:rsidRDefault="00920BC8" w:rsidP="00920BC8">
          <w:pPr>
            <w:pStyle w:val="2C578F149AA04579A21781553D318B19"/>
          </w:pPr>
          <w:r w:rsidRPr="002C15AC">
            <w:rPr>
              <w:rStyle w:val="PlaceholderText"/>
            </w:rPr>
            <w:t>PRtitle</w:t>
          </w:r>
        </w:p>
      </w:docPartBody>
    </w:docPart>
    <w:docPart>
      <w:docPartPr>
        <w:name w:val="3BF5F155943D4609AC40D7A9B06450EE"/>
        <w:category>
          <w:name w:val="General"/>
          <w:gallery w:val="placeholder"/>
        </w:category>
        <w:types>
          <w:type w:val="bbPlcHdr"/>
        </w:types>
        <w:behaviors>
          <w:behavior w:val="content"/>
        </w:behaviors>
        <w:guid w:val="{69E2575D-9267-477A-B0C2-BD72B2E0BD69}"/>
      </w:docPartPr>
      <w:docPartBody>
        <w:p w:rsidR="00C05345" w:rsidRDefault="008320FD">
          <w:r w:rsidRPr="00AD19AB">
            <w:rPr>
              <w:rStyle w:val="PlaceholderText"/>
            </w:rPr>
            <w:t>END IF</w:t>
          </w:r>
        </w:p>
      </w:docPartBody>
    </w:docPart>
    <w:docPart>
      <w:docPartPr>
        <w:name w:val="739F024F3DDB4BA2AD3CCB608CFA3CC1"/>
        <w:category>
          <w:name w:val="General"/>
          <w:gallery w:val="placeholder"/>
        </w:category>
        <w:types>
          <w:type w:val="bbPlcHdr"/>
        </w:types>
        <w:behaviors>
          <w:behavior w:val="content"/>
        </w:behaviors>
        <w:guid w:val="{82665152-EAEE-4334-8E04-88293C923D0D}"/>
      </w:docPartPr>
      <w:docPartBody>
        <w:p w:rsidR="00C05345" w:rsidRDefault="008320FD">
          <w:r w:rsidRPr="00AD19AB">
            <w:rPr>
              <w:rStyle w:val="PlaceholderText"/>
            </w:rPr>
            <w:t>IF EPType = "Trust Plan"</w:t>
          </w:r>
        </w:p>
      </w:docPartBody>
    </w:docPart>
    <w:docPart>
      <w:docPartPr>
        <w:name w:val="D013D69A729C4EAA917560BD516CACA1"/>
        <w:category>
          <w:name w:val="General"/>
          <w:gallery w:val="placeholder"/>
        </w:category>
        <w:types>
          <w:type w:val="bbPlcHdr"/>
        </w:types>
        <w:behaviors>
          <w:behavior w:val="content"/>
        </w:behaviors>
        <w:guid w:val="{C537898E-33C9-4DD8-B444-73D577978785}"/>
      </w:docPartPr>
      <w:docPartBody>
        <w:p w:rsidR="009A41CC" w:rsidRDefault="00C05345" w:rsidP="00C05345">
          <w:pPr>
            <w:pStyle w:val="D013D69A729C4EAA917560BD516CACA1"/>
          </w:pPr>
          <w:r w:rsidRPr="000C152F">
            <w:rPr>
              <w:rStyle w:val="PlaceholderText"/>
            </w:rPr>
            <w:t>IF EPTypeTrust?</w:t>
          </w:r>
        </w:p>
      </w:docPartBody>
    </w:docPart>
    <w:docPart>
      <w:docPartPr>
        <w:name w:val="D786888DC97A434ABCA3231F896EF48C"/>
        <w:category>
          <w:name w:val="General"/>
          <w:gallery w:val="placeholder"/>
        </w:category>
        <w:types>
          <w:type w:val="bbPlcHdr"/>
        </w:types>
        <w:behaviors>
          <w:behavior w:val="content"/>
        </w:behaviors>
        <w:guid w:val="{04AAB73B-7A92-4049-925C-B2A94DD444E4}"/>
      </w:docPartPr>
      <w:docPartBody>
        <w:p w:rsidR="00A80C32" w:rsidRDefault="009A41CC">
          <w:r w:rsidRPr="006258E7">
            <w:rPr>
              <w:rStyle w:val="PlaceholderText"/>
            </w:rPr>
            <w:t>IF RevokeOldTrust?</w:t>
          </w:r>
        </w:p>
      </w:docPartBody>
    </w:docPart>
    <w:docPart>
      <w:docPartPr>
        <w:name w:val="568918CD19E74ED0A980BFCDC05CBEE8"/>
        <w:category>
          <w:name w:val="General"/>
          <w:gallery w:val="placeholder"/>
        </w:category>
        <w:types>
          <w:type w:val="bbPlcHdr"/>
        </w:types>
        <w:behaviors>
          <w:behavior w:val="content"/>
        </w:behaviors>
        <w:guid w:val="{FE40C75E-7110-4A87-B8AF-1D7D22BE9746}"/>
      </w:docPartPr>
      <w:docPartBody>
        <w:p w:rsidR="00A80C32" w:rsidRDefault="009A41CC" w:rsidP="009A41CC">
          <w:pPr>
            <w:pStyle w:val="568918CD19E74ED0A980BFCDC05CBEE8"/>
          </w:pPr>
          <w:r w:rsidRPr="006258E7">
            <w:rPr>
              <w:rStyle w:val="PlaceholderText"/>
            </w:rPr>
            <w:t>END IF</w:t>
          </w:r>
        </w:p>
      </w:docPartBody>
    </w:docPart>
    <w:docPart>
      <w:docPartPr>
        <w:name w:val="CE5C4DE8F32247688C6B25BCA49B0557"/>
        <w:category>
          <w:name w:val="General"/>
          <w:gallery w:val="placeholder"/>
        </w:category>
        <w:types>
          <w:type w:val="bbPlcHdr"/>
        </w:types>
        <w:behaviors>
          <w:behavior w:val="content"/>
        </w:behaviors>
        <w:guid w:val="{845D94E2-B470-411E-BAE6-FF465B9D4ADE}"/>
      </w:docPartPr>
      <w:docPartBody>
        <w:p w:rsidR="00D27089" w:rsidRDefault="00A80C32">
          <w:r w:rsidRPr="00167710">
            <w:rPr>
              <w:rStyle w:val="PlaceholderText"/>
            </w:rPr>
            <w:t>TrustOldNameAbbrev</w:t>
          </w:r>
        </w:p>
      </w:docPartBody>
    </w:docPart>
    <w:docPart>
      <w:docPartPr>
        <w:name w:val="56AA96BC295D44F7AE4C031EB63C8305"/>
        <w:category>
          <w:name w:val="General"/>
          <w:gallery w:val="placeholder"/>
        </w:category>
        <w:types>
          <w:type w:val="bbPlcHdr"/>
        </w:types>
        <w:behaviors>
          <w:behavior w:val="content"/>
        </w:behaviors>
        <w:guid w:val="{025311DF-E0FD-415D-99CF-1876EDC87AD5}"/>
      </w:docPartPr>
      <w:docPartBody>
        <w:p w:rsidR="00D27089" w:rsidRDefault="00A80C32">
          <w:r w:rsidRPr="00167710">
            <w:rPr>
              <w:rStyle w:val="PlaceholderText"/>
            </w:rPr>
            <w:t>END IF</w:t>
          </w:r>
        </w:p>
      </w:docPartBody>
    </w:docPart>
    <w:docPart>
      <w:docPartPr>
        <w:name w:val="2815211614F84B02AF69EA42AA319C10"/>
        <w:category>
          <w:name w:val="General"/>
          <w:gallery w:val="placeholder"/>
        </w:category>
        <w:types>
          <w:type w:val="bbPlcHdr"/>
        </w:types>
        <w:behaviors>
          <w:behavior w:val="content"/>
        </w:behaviors>
        <w:guid w:val="{C3ECF370-5A0C-4C61-A366-211BBEDE71EC}"/>
      </w:docPartPr>
      <w:docPartBody>
        <w:p w:rsidR="00D27089" w:rsidRDefault="00A80C32">
          <w:r w:rsidRPr="00167710">
            <w:rPr>
              <w:rStyle w:val="PlaceholderText"/>
            </w:rPr>
            <w:t>IF RevokeOldTrust?</w:t>
          </w:r>
        </w:p>
      </w:docPartBody>
    </w:docPart>
    <w:docPart>
      <w:docPartPr>
        <w:name w:val="DD0394D00B5A41AEA950C61AE6BA806C"/>
        <w:category>
          <w:name w:val="General"/>
          <w:gallery w:val="placeholder"/>
        </w:category>
        <w:types>
          <w:type w:val="bbPlcHdr"/>
        </w:types>
        <w:behaviors>
          <w:behavior w:val="content"/>
        </w:behaviors>
        <w:guid w:val="{AA7B6110-986D-43C7-8235-627C1DC52B24}"/>
      </w:docPartPr>
      <w:docPartBody>
        <w:p w:rsidR="00D27089" w:rsidRDefault="00A80C32">
          <w:r w:rsidRPr="00D96BDB">
            <w:rPr>
              <w:rStyle w:val="PlaceholderText"/>
            </w:rPr>
            <w:t>ASSEMBLE "SingleRevocation.docx /rc"</w:t>
          </w:r>
        </w:p>
      </w:docPartBody>
    </w:docPart>
    <w:docPart>
      <w:docPartPr>
        <w:name w:val="CC23E246875B4558AF23AC35518B6530"/>
        <w:category>
          <w:name w:val="General"/>
          <w:gallery w:val="placeholder"/>
        </w:category>
        <w:types>
          <w:type w:val="bbPlcHdr"/>
        </w:types>
        <w:behaviors>
          <w:behavior w:val="content"/>
        </w:behaviors>
        <w:guid w:val="{90844E20-7221-4539-A858-373E65EA42F5}"/>
      </w:docPartPr>
      <w:docPartBody>
        <w:p w:rsidR="00BF6C84" w:rsidRDefault="00CE2B77" w:rsidP="00CE2B77">
          <w:pPr>
            <w:pStyle w:val="CC23E246875B4558AF23AC35518B6530"/>
          </w:pPr>
          <w:r w:rsidRPr="005D73DC">
            <w:rPr>
              <w:rStyle w:val="PlaceholderText"/>
            </w:rPr>
            <w:t>PrimaryBeneMinAge:nine</w:t>
          </w:r>
        </w:p>
      </w:docPartBody>
    </w:docPart>
    <w:docPart>
      <w:docPartPr>
        <w:name w:val="80A32D2430D84E4BB783D0B4B8D56B6D"/>
        <w:category>
          <w:name w:val="General"/>
          <w:gallery w:val="placeholder"/>
        </w:category>
        <w:types>
          <w:type w:val="bbPlcHdr"/>
        </w:types>
        <w:behaviors>
          <w:behavior w:val="content"/>
        </w:behaviors>
        <w:guid w:val="{269FF329-1412-4C96-BAD2-089261831304}"/>
      </w:docPartPr>
      <w:docPartBody>
        <w:p w:rsidR="00BF6C84" w:rsidRDefault="00CE2B77" w:rsidP="00CE2B77">
          <w:pPr>
            <w:pStyle w:val="80A32D2430D84E4BB783D0B4B8D56B6D"/>
          </w:pPr>
          <w:r w:rsidRPr="005D73DC">
            <w:rPr>
              <w:rStyle w:val="PlaceholderText"/>
            </w:rPr>
            <w:t>PrimaryBeneMinAge:9999</w:t>
          </w:r>
        </w:p>
      </w:docPartBody>
    </w:docPart>
    <w:docPart>
      <w:docPartPr>
        <w:name w:val="70A581540DEE4D20B5CC5C345CFD24D0"/>
        <w:category>
          <w:name w:val="General"/>
          <w:gallery w:val="placeholder"/>
        </w:category>
        <w:types>
          <w:type w:val="bbPlcHdr"/>
        </w:types>
        <w:behaviors>
          <w:behavior w:val="content"/>
        </w:behaviors>
        <w:guid w:val="{248500FF-E509-4393-AFE9-6E991127F730}"/>
      </w:docPartPr>
      <w:docPartBody>
        <w:p w:rsidR="001D5CDD" w:rsidRDefault="00F06C45" w:rsidP="00F06C45">
          <w:pPr>
            <w:pStyle w:val="70A581540DEE4D20B5CC5C345CFD24D0"/>
          </w:pPr>
          <w:r w:rsidRPr="008E219F">
            <w:rPr>
              <w:rStyle w:val="PlaceholderText"/>
            </w:rPr>
            <w:t>REPEAT DeedPrepDialog</w:t>
          </w:r>
        </w:p>
      </w:docPartBody>
    </w:docPart>
    <w:docPart>
      <w:docPartPr>
        <w:name w:val="822EDE2D69A54E0C879AF1F4719A95B0"/>
        <w:category>
          <w:name w:val="General"/>
          <w:gallery w:val="placeholder"/>
        </w:category>
        <w:types>
          <w:type w:val="bbPlcHdr"/>
        </w:types>
        <w:behaviors>
          <w:behavior w:val="content"/>
        </w:behaviors>
        <w:guid w:val="{52DF992C-34A7-4F1F-B06F-7DC83878AAE9}"/>
      </w:docPartPr>
      <w:docPartBody>
        <w:p w:rsidR="001D5CDD" w:rsidRDefault="00F06C45" w:rsidP="00F06C45">
          <w:pPr>
            <w:pStyle w:val="822EDE2D69A54E0C879AF1F4719A95B0"/>
          </w:pPr>
          <w:r w:rsidRPr="0036134C">
            <w:rPr>
              <w:rStyle w:val="PlaceholderText"/>
            </w:rPr>
            <w:t>DeedDocSequence</w:t>
          </w:r>
        </w:p>
      </w:docPartBody>
    </w:docPart>
    <w:docPart>
      <w:docPartPr>
        <w:name w:val="D3BFB0CC16FE41B2BCA6C8826F6CC9E3"/>
        <w:category>
          <w:name w:val="General"/>
          <w:gallery w:val="placeholder"/>
        </w:category>
        <w:types>
          <w:type w:val="bbPlcHdr"/>
        </w:types>
        <w:behaviors>
          <w:behavior w:val="content"/>
        </w:behaviors>
        <w:guid w:val="{B4E1F320-9A8F-4A15-AA7A-E8A0EAE82DAB}"/>
      </w:docPartPr>
      <w:docPartBody>
        <w:p w:rsidR="001D5CDD" w:rsidRDefault="00F06C45" w:rsidP="00F06C45">
          <w:pPr>
            <w:pStyle w:val="D3BFB0CC16FE41B2BCA6C8826F6CC9E3"/>
          </w:pPr>
          <w:r w:rsidRPr="0036134C">
            <w:rPr>
              <w:rStyle w:val="PlaceholderText"/>
            </w:rPr>
            <w:t>DeedPropStreet.RealPropertyAddressStreet1</w:t>
          </w:r>
        </w:p>
      </w:docPartBody>
    </w:docPart>
    <w:docPart>
      <w:docPartPr>
        <w:name w:val="97B44A0C8E1A4A148BB8EC77929E49AD"/>
        <w:category>
          <w:name w:val="General"/>
          <w:gallery w:val="placeholder"/>
        </w:category>
        <w:types>
          <w:type w:val="bbPlcHdr"/>
        </w:types>
        <w:behaviors>
          <w:behavior w:val="content"/>
        </w:behaviors>
        <w:guid w:val="{CF1B5896-CF39-49AB-B2B6-BE38C4350C93}"/>
      </w:docPartPr>
      <w:docPartBody>
        <w:p w:rsidR="001D5CDD" w:rsidRDefault="00F06C45" w:rsidP="00F06C45">
          <w:pPr>
            <w:pStyle w:val="97B44A0C8E1A4A148BB8EC77929E49AD"/>
          </w:pPr>
          <w:r w:rsidRPr="0036134C">
            <w:rPr>
              <w:rStyle w:val="PlaceholderText"/>
            </w:rPr>
            <w:t>DeedPropStreet.RealPropertyAdditionalInfo</w:t>
          </w:r>
        </w:p>
      </w:docPartBody>
    </w:docPart>
    <w:docPart>
      <w:docPartPr>
        <w:name w:val="B14FEF7F8DB140D6B2DF6B668C76847A"/>
        <w:category>
          <w:name w:val="General"/>
          <w:gallery w:val="placeholder"/>
        </w:category>
        <w:types>
          <w:type w:val="bbPlcHdr"/>
        </w:types>
        <w:behaviors>
          <w:behavior w:val="content"/>
        </w:behaviors>
        <w:guid w:val="{5218124B-EE36-4EFA-A879-ADDB60C80B96}"/>
      </w:docPartPr>
      <w:docPartBody>
        <w:p w:rsidR="001D5CDD" w:rsidRDefault="00F06C45" w:rsidP="00F06C45">
          <w:pPr>
            <w:pStyle w:val="B14FEF7F8DB140D6B2DF6B668C76847A"/>
          </w:pPr>
          <w:r w:rsidRPr="0036134C">
            <w:rPr>
              <w:rStyle w:val="PlaceholderText"/>
            </w:rPr>
            <w:t>DeedNotes</w:t>
          </w:r>
        </w:p>
      </w:docPartBody>
    </w:docPart>
    <w:docPart>
      <w:docPartPr>
        <w:name w:val="924D2776FEF94D09871BD36BD80285B1"/>
        <w:category>
          <w:name w:val="General"/>
          <w:gallery w:val="placeholder"/>
        </w:category>
        <w:types>
          <w:type w:val="bbPlcHdr"/>
        </w:types>
        <w:behaviors>
          <w:behavior w:val="content"/>
        </w:behaviors>
        <w:guid w:val="{88BCF4CE-A8A7-4003-938D-A018BE19559D}"/>
      </w:docPartPr>
      <w:docPartBody>
        <w:p w:rsidR="001D5CDD" w:rsidRDefault="00F06C45" w:rsidP="00F06C45">
          <w:pPr>
            <w:pStyle w:val="924D2776FEF94D09871BD36BD80285B1"/>
          </w:pPr>
          <w:r w:rsidRPr="0094195F">
            <w:rPr>
              <w:rStyle w:val="PlaceholderText"/>
            </w:rPr>
            <w:t>END REPEAT</w:t>
          </w:r>
        </w:p>
      </w:docPartBody>
    </w:docPart>
    <w:docPart>
      <w:docPartPr>
        <w:name w:val="DEDDFC684B5A44AF8B6A3204E5EB455A"/>
        <w:category>
          <w:name w:val="General"/>
          <w:gallery w:val="placeholder"/>
        </w:category>
        <w:types>
          <w:type w:val="bbPlcHdr"/>
        </w:types>
        <w:behaviors>
          <w:behavior w:val="content"/>
        </w:behaviors>
        <w:guid w:val="{39564EFD-831E-46C5-9DDE-2B5448AC18B2}"/>
      </w:docPartPr>
      <w:docPartBody>
        <w:p w:rsidR="001D5CDD" w:rsidRDefault="00F06C45">
          <w:r w:rsidRPr="00A83296">
            <w:rPr>
              <w:rStyle w:val="PlaceholderText"/>
            </w:rPr>
            <w:t>END REPEAT</w:t>
          </w:r>
        </w:p>
      </w:docPartBody>
    </w:docPart>
    <w:docPart>
      <w:docPartPr>
        <w:name w:val="877FE4BEDD0241CEA6DA8136B21E94D1"/>
        <w:category>
          <w:name w:val="General"/>
          <w:gallery w:val="placeholder"/>
        </w:category>
        <w:types>
          <w:type w:val="bbPlcHdr"/>
        </w:types>
        <w:behaviors>
          <w:behavior w:val="content"/>
        </w:behaviors>
        <w:guid w:val="{FEF81AB8-692E-42DF-ADE1-5D133B80F2B7}"/>
      </w:docPartPr>
      <w:docPartBody>
        <w:p w:rsidR="001D5CDD" w:rsidRDefault="00F06C45">
          <w:r w:rsidRPr="00A83296">
            <w:rPr>
              <w:rStyle w:val="PlaceholderText"/>
            </w:rPr>
            <w:t>REPEAT RealPropertyDialog</w:t>
          </w:r>
        </w:p>
      </w:docPartBody>
    </w:docPart>
    <w:docPart>
      <w:docPartPr>
        <w:name w:val="0653DA44F6E64CA6BD73D16517B419DF"/>
        <w:category>
          <w:name w:val="General"/>
          <w:gallery w:val="placeholder"/>
        </w:category>
        <w:types>
          <w:type w:val="bbPlcHdr"/>
        </w:types>
        <w:behaviors>
          <w:behavior w:val="content"/>
        </w:behaviors>
        <w:guid w:val="{CFA6A933-C1C6-4BE8-A06F-EC728E53414A}"/>
      </w:docPartPr>
      <w:docPartBody>
        <w:p w:rsidR="001D5CDD" w:rsidRDefault="00F06C45">
          <w:r w:rsidRPr="00A83296">
            <w:rPr>
              <w:rStyle w:val="PlaceholderText"/>
            </w:rPr>
            <w:t>RealPropertyAddressStreet1</w:t>
          </w:r>
        </w:p>
      </w:docPartBody>
    </w:docPart>
    <w:docPart>
      <w:docPartPr>
        <w:name w:val="8CD7EDC0516A4015B238FD4EE5F8A237"/>
        <w:category>
          <w:name w:val="General"/>
          <w:gallery w:val="placeholder"/>
        </w:category>
        <w:types>
          <w:type w:val="bbPlcHdr"/>
        </w:types>
        <w:behaviors>
          <w:behavior w:val="content"/>
        </w:behaviors>
        <w:guid w:val="{6910D29B-0BED-4C05-87D0-D2EF00ED2A11}"/>
      </w:docPartPr>
      <w:docPartBody>
        <w:p w:rsidR="001D5CDD" w:rsidRDefault="00F06C45">
          <w:r w:rsidRPr="00A83296">
            <w:rPr>
              <w:rStyle w:val="PlaceholderText"/>
            </w:rPr>
            <w:t>RealPropertyTMK</w:t>
          </w:r>
        </w:p>
      </w:docPartBody>
    </w:docPart>
    <w:docPart>
      <w:docPartPr>
        <w:name w:val="C47E83A975904DE0834E97390FA4E660"/>
        <w:category>
          <w:name w:val="General"/>
          <w:gallery w:val="placeholder"/>
        </w:category>
        <w:types>
          <w:type w:val="bbPlcHdr"/>
        </w:types>
        <w:behaviors>
          <w:behavior w:val="content"/>
        </w:behaviors>
        <w:guid w:val="{35CF2435-B108-4611-9B45-37C7361068C1}"/>
      </w:docPartPr>
      <w:docPartBody>
        <w:p w:rsidR="001D5CDD" w:rsidRDefault="00F06C45">
          <w:r w:rsidRPr="00A83296">
            <w:rPr>
              <w:rStyle w:val="PlaceholderText"/>
            </w:rPr>
            <w:t>RealPropertyAdditionalInfo</w:t>
          </w:r>
        </w:p>
      </w:docPartBody>
    </w:docPart>
    <w:docPart>
      <w:docPartPr>
        <w:name w:val="EBD0EA4D5B064A56ADA9176025C6444E"/>
        <w:category>
          <w:name w:val="General"/>
          <w:gallery w:val="placeholder"/>
        </w:category>
        <w:types>
          <w:type w:val="bbPlcHdr"/>
        </w:types>
        <w:behaviors>
          <w:behavior w:val="content"/>
        </w:behaviors>
        <w:guid w:val="{7B92F379-FCAD-4D62-85BA-0BFF9B4FC3D9}"/>
      </w:docPartPr>
      <w:docPartBody>
        <w:p w:rsidR="001D5CDD" w:rsidRDefault="00F06C45" w:rsidP="00F06C45">
          <w:pPr>
            <w:pStyle w:val="EBD0EA4D5B064A56ADA9176025C6444E"/>
          </w:pPr>
          <w:r w:rsidRPr="0036134C">
            <w:rPr>
              <w:rStyle w:val="PlaceholderText"/>
            </w:rPr>
            <w:t>PrimaryUltBenesNotes</w:t>
          </w:r>
        </w:p>
      </w:docPartBody>
    </w:docPart>
    <w:docPart>
      <w:docPartPr>
        <w:name w:val="E2F1E82FFF034D8199609C654BD71FD8"/>
        <w:category>
          <w:name w:val="General"/>
          <w:gallery w:val="placeholder"/>
        </w:category>
        <w:types>
          <w:type w:val="bbPlcHdr"/>
        </w:types>
        <w:behaviors>
          <w:behavior w:val="content"/>
        </w:behaviors>
        <w:guid w:val="{E3B22AD2-3DF2-4A1B-984F-BB199253F98B}"/>
      </w:docPartPr>
      <w:docPartBody>
        <w:p w:rsidR="001D5CDD" w:rsidRDefault="00F06C45" w:rsidP="00F06C45">
          <w:pPr>
            <w:pStyle w:val="E2F1E82FFF034D8199609C654BD71FD8"/>
          </w:pPr>
          <w:r w:rsidRPr="0036134C">
            <w:rPr>
              <w:rStyle w:val="PlaceholderText"/>
            </w:rPr>
            <w:t>PrimaryPRNotes</w:t>
          </w:r>
        </w:p>
      </w:docPartBody>
    </w:docPart>
    <w:docPart>
      <w:docPartPr>
        <w:name w:val="809FD944544141D0AF6B53E7BB1A8DDE"/>
        <w:category>
          <w:name w:val="General"/>
          <w:gallery w:val="placeholder"/>
        </w:category>
        <w:types>
          <w:type w:val="bbPlcHdr"/>
        </w:types>
        <w:behaviors>
          <w:behavior w:val="content"/>
        </w:behaviors>
        <w:guid w:val="{046A045B-CEE4-4DC2-9ECC-1A734C21ADC9}"/>
      </w:docPartPr>
      <w:docPartBody>
        <w:p w:rsidR="001D5CDD" w:rsidRDefault="00F06C45" w:rsidP="00F06C45">
          <w:pPr>
            <w:pStyle w:val="809FD944544141D0AF6B53E7BB1A8DDE"/>
          </w:pPr>
          <w:r w:rsidRPr="0036134C">
            <w:rPr>
              <w:rStyle w:val="PlaceholderText"/>
            </w:rPr>
            <w:t>PrimaryGuardianNotes</w:t>
          </w:r>
        </w:p>
      </w:docPartBody>
    </w:docPart>
    <w:docPart>
      <w:docPartPr>
        <w:name w:val="14B25BEB70FF479BA46EDCF078A5841D"/>
        <w:category>
          <w:name w:val="General"/>
          <w:gallery w:val="placeholder"/>
        </w:category>
        <w:types>
          <w:type w:val="bbPlcHdr"/>
        </w:types>
        <w:behaviors>
          <w:behavior w:val="content"/>
        </w:behaviors>
        <w:guid w:val="{4AACFEFE-BD66-4819-A972-DA41E479DA89}"/>
      </w:docPartPr>
      <w:docPartBody>
        <w:p w:rsidR="001D5CDD" w:rsidRDefault="00F06C45" w:rsidP="00F06C45">
          <w:pPr>
            <w:pStyle w:val="14B25BEB70FF479BA46EDCF078A5841D"/>
          </w:pPr>
          <w:r w:rsidRPr="0036134C">
            <w:rPr>
              <w:rStyle w:val="PlaceholderText"/>
            </w:rPr>
            <w:t>PrimaryPOANotes</w:t>
          </w:r>
        </w:p>
      </w:docPartBody>
    </w:docPart>
    <w:docPart>
      <w:docPartPr>
        <w:name w:val="8BAF2F8236EF4E959E078B8EE974F763"/>
        <w:category>
          <w:name w:val="General"/>
          <w:gallery w:val="placeholder"/>
        </w:category>
        <w:types>
          <w:type w:val="bbPlcHdr"/>
        </w:types>
        <w:behaviors>
          <w:behavior w:val="content"/>
        </w:behaviors>
        <w:guid w:val="{246B1B61-5B7A-430E-8B7E-F502B0172FEF}"/>
      </w:docPartPr>
      <w:docPartBody>
        <w:p w:rsidR="001D5CDD" w:rsidRDefault="00F06C45" w:rsidP="00F06C45">
          <w:pPr>
            <w:pStyle w:val="8BAF2F8236EF4E959E078B8EE974F763"/>
          </w:pPr>
          <w:r w:rsidRPr="0036134C">
            <w:rPr>
              <w:rStyle w:val="PlaceholderText"/>
            </w:rPr>
            <w:t>PrimaryAHCDNotes</w:t>
          </w:r>
        </w:p>
      </w:docPartBody>
    </w:docPart>
    <w:docPart>
      <w:docPartPr>
        <w:name w:val="1D5560F1319B44F4B8DBABD2FD94CA4A"/>
        <w:category>
          <w:name w:val="General"/>
          <w:gallery w:val="placeholder"/>
        </w:category>
        <w:types>
          <w:type w:val="bbPlcHdr"/>
        </w:types>
        <w:behaviors>
          <w:behavior w:val="content"/>
        </w:behaviors>
        <w:guid w:val="{6D59A76A-CCAC-4F4B-BCDF-8260CFE8B066}"/>
      </w:docPartPr>
      <w:docPartBody>
        <w:p w:rsidR="002522BB" w:rsidRDefault="00A7210E">
          <w:r w:rsidRPr="002E09EA">
            <w:rPr>
              <w:rStyle w:val="PlaceholderText"/>
            </w:rPr>
            <w:t>PrimaryGender.his</w:t>
          </w:r>
        </w:p>
      </w:docPartBody>
    </w:docPart>
    <w:docPart>
      <w:docPartPr>
        <w:name w:val="82DFEC4EFF6646F3A7B691E1E3EAC7D0"/>
        <w:category>
          <w:name w:val="General"/>
          <w:gallery w:val="placeholder"/>
        </w:category>
        <w:types>
          <w:type w:val="bbPlcHdr"/>
        </w:types>
        <w:behaviors>
          <w:behavior w:val="content"/>
        </w:behaviors>
        <w:guid w:val="{57A9097A-94FE-4D1C-BC7C-D67AE66121AA}"/>
      </w:docPartPr>
      <w:docPartBody>
        <w:p w:rsidR="002522BB" w:rsidRDefault="00A7210E">
          <w:r w:rsidRPr="002E09EA">
            <w:rPr>
              <w:rStyle w:val="PlaceholderText"/>
            </w:rPr>
            <w:t>PrimaryGender.his</w:t>
          </w:r>
        </w:p>
      </w:docPartBody>
    </w:docPart>
    <w:docPart>
      <w:docPartPr>
        <w:name w:val="77762E665F014909BEF468D919CE481F"/>
        <w:category>
          <w:name w:val="General"/>
          <w:gallery w:val="placeholder"/>
        </w:category>
        <w:types>
          <w:type w:val="bbPlcHdr"/>
        </w:types>
        <w:behaviors>
          <w:behavior w:val="content"/>
        </w:behaviors>
        <w:guid w:val="{370DFD40-AB97-4FFD-A5D5-E00CC6C80C0F}"/>
      </w:docPartPr>
      <w:docPartBody>
        <w:p w:rsidR="00C2453F" w:rsidRDefault="008F16D4">
          <w:r w:rsidRPr="00166F31">
            <w:rPr>
              <w:rStyle w:val="PlaceholderText"/>
            </w:rPr>
            <w:t>PrimaryGender.he:like this</w:t>
          </w:r>
        </w:p>
      </w:docPartBody>
    </w:docPart>
    <w:docPart>
      <w:docPartPr>
        <w:name w:val="5045A094EFA34061AA19D4CFBA25C5A5"/>
        <w:category>
          <w:name w:val="General"/>
          <w:gallery w:val="placeholder"/>
        </w:category>
        <w:types>
          <w:type w:val="bbPlcHdr"/>
        </w:types>
        <w:behaviors>
          <w:behavior w:val="content"/>
        </w:behaviors>
        <w:guid w:val="{37C7E91E-B92C-4210-B969-A67E07D8E230}"/>
      </w:docPartPr>
      <w:docPartBody>
        <w:p w:rsidR="00C2453F" w:rsidRDefault="008F16D4">
          <w:r w:rsidRPr="00166F31">
            <w:rPr>
              <w:rStyle w:val="PlaceholderText"/>
            </w:rPr>
            <w:t>PrimaryGender.he:like this</w:t>
          </w:r>
        </w:p>
      </w:docPartBody>
    </w:docPart>
    <w:docPart>
      <w:docPartPr>
        <w:name w:val="0D9482EFFF9245ABB263215A64C550C6"/>
        <w:category>
          <w:name w:val="General"/>
          <w:gallery w:val="placeholder"/>
        </w:category>
        <w:types>
          <w:type w:val="bbPlcHdr"/>
        </w:types>
        <w:behaviors>
          <w:behavior w:val="content"/>
        </w:behaviors>
        <w:guid w:val="{EDBC68C0-AFFC-44E0-8C0C-BCF289B281D9}"/>
      </w:docPartPr>
      <w:docPartBody>
        <w:p w:rsidR="00795E61" w:rsidRDefault="00BE2CC9" w:rsidP="00BE2CC9">
          <w:pPr>
            <w:pStyle w:val="0D9482EFFF9245ABB263215A64C550C6"/>
          </w:pPr>
          <w:r w:rsidRPr="000502B8">
            <w:rPr>
              <w:rStyle w:val="PlaceholderText"/>
            </w:rPr>
            <w:t>PRtitle</w:t>
          </w:r>
        </w:p>
      </w:docPartBody>
    </w:docPart>
    <w:docPart>
      <w:docPartPr>
        <w:name w:val="B8AA4B175DE443C8B0686BD5382ADFF7"/>
        <w:category>
          <w:name w:val="General"/>
          <w:gallery w:val="placeholder"/>
        </w:category>
        <w:types>
          <w:type w:val="bbPlcHdr"/>
        </w:types>
        <w:behaviors>
          <w:behavior w:val="content"/>
        </w:behaviors>
        <w:guid w:val="{0BDED146-D4D0-4A65-B7D8-C0648C7FA1C1}"/>
      </w:docPartPr>
      <w:docPartBody>
        <w:p w:rsidR="00795E61" w:rsidRDefault="00BE2CC9" w:rsidP="00BE2CC9">
          <w:pPr>
            <w:pStyle w:val="B8AA4B175DE443C8B0686BD5382ADFF7"/>
          </w:pPr>
          <w:r w:rsidRPr="005D73DC">
            <w:rPr>
              <w:rStyle w:val="PlaceholderText"/>
            </w:rPr>
            <w:t>TrustStateLaw.State Name</w:t>
          </w:r>
        </w:p>
      </w:docPartBody>
    </w:docPart>
    <w:docPart>
      <w:docPartPr>
        <w:name w:val="2D985C3835D643DF83E74933452E3264"/>
        <w:category>
          <w:name w:val="General"/>
          <w:gallery w:val="placeholder"/>
        </w:category>
        <w:types>
          <w:type w:val="bbPlcHdr"/>
        </w:types>
        <w:behaviors>
          <w:behavior w:val="content"/>
        </w:behaviors>
        <w:guid w:val="{1706236A-F61D-435A-9E3B-9D4F88108784}"/>
      </w:docPartPr>
      <w:docPartBody>
        <w:p w:rsidR="00795E61" w:rsidRDefault="00BE2CC9" w:rsidP="00BE2CC9">
          <w:pPr>
            <w:pStyle w:val="2D985C3835D643DF83E74933452E3264"/>
          </w:pPr>
          <w:r w:rsidRPr="005D73DC">
            <w:rPr>
              <w:rStyle w:val="PlaceholderText"/>
            </w:rPr>
            <w:t>TrustStateLaw.State Name</w:t>
          </w:r>
        </w:p>
      </w:docPartBody>
    </w:docPart>
    <w:docPart>
      <w:docPartPr>
        <w:name w:val="DC06E7EB9B0D44418CB221DDAED36C09"/>
        <w:category>
          <w:name w:val="General"/>
          <w:gallery w:val="placeholder"/>
        </w:category>
        <w:types>
          <w:type w:val="bbPlcHdr"/>
        </w:types>
        <w:behaviors>
          <w:behavior w:val="content"/>
        </w:behaviors>
        <w:guid w:val="{6B59461B-5B76-407B-A19D-0229952A24AB}"/>
      </w:docPartPr>
      <w:docPartBody>
        <w:p w:rsidR="00795E61" w:rsidRDefault="00BE2CC9" w:rsidP="00BE2CC9">
          <w:pPr>
            <w:pStyle w:val="DC06E7EB9B0D44418CB221DDAED36C09"/>
          </w:pPr>
          <w:r w:rsidRPr="005D73DC">
            <w:rPr>
              <w:rStyle w:val="PlaceholderText"/>
            </w:rPr>
            <w:t>TrustStateLaw.State Name</w:t>
          </w:r>
        </w:p>
      </w:docPartBody>
    </w:docPart>
    <w:docPart>
      <w:docPartPr>
        <w:name w:val="A42B475E9A134159B7F1E5854EDEF7C4"/>
        <w:category>
          <w:name w:val="General"/>
          <w:gallery w:val="placeholder"/>
        </w:category>
        <w:types>
          <w:type w:val="bbPlcHdr"/>
        </w:types>
        <w:behaviors>
          <w:behavior w:val="content"/>
        </w:behaviors>
        <w:guid w:val="{EB94DF6A-870D-4C58-9DEE-EF08217EDC10}"/>
      </w:docPartPr>
      <w:docPartBody>
        <w:p w:rsidR="00795E61" w:rsidRDefault="00BE2CC9" w:rsidP="00BE2CC9">
          <w:pPr>
            <w:pStyle w:val="A42B475E9A134159B7F1E5854EDEF7C4"/>
          </w:pPr>
          <w:r w:rsidRPr="005D73DC">
            <w:rPr>
              <w:rStyle w:val="PlaceholderText"/>
            </w:rPr>
            <w:t>TrustStateLaw.State Name</w:t>
          </w:r>
        </w:p>
      </w:docPartBody>
    </w:docPart>
    <w:docPart>
      <w:docPartPr>
        <w:name w:val="9638C08FEE254F49814174D9F113B78A"/>
        <w:category>
          <w:name w:val="General"/>
          <w:gallery w:val="placeholder"/>
        </w:category>
        <w:types>
          <w:type w:val="bbPlcHdr"/>
        </w:types>
        <w:behaviors>
          <w:behavior w:val="content"/>
        </w:behaviors>
        <w:guid w:val="{097D9343-7B52-4ED6-8431-67E50C08FEE7}"/>
      </w:docPartPr>
      <w:docPartBody>
        <w:p w:rsidR="00795E61" w:rsidRDefault="00BE2CC9" w:rsidP="00BE2CC9">
          <w:pPr>
            <w:pStyle w:val="9638C08FEE254F49814174D9F113B78A"/>
          </w:pPr>
          <w:r w:rsidRPr="005D73DC">
            <w:rPr>
              <w:rStyle w:val="PlaceholderText"/>
            </w:rPr>
            <w:t>TrustStateLaw.State Name</w:t>
          </w:r>
        </w:p>
      </w:docPartBody>
    </w:docPart>
    <w:docPart>
      <w:docPartPr>
        <w:name w:val="AE6C260FC71B4A7FA9F6294E4FD1CE15"/>
        <w:category>
          <w:name w:val="General"/>
          <w:gallery w:val="placeholder"/>
        </w:category>
        <w:types>
          <w:type w:val="bbPlcHdr"/>
        </w:types>
        <w:behaviors>
          <w:behavior w:val="content"/>
        </w:behaviors>
        <w:guid w:val="{537ACB99-DC03-4C86-BC94-2A7F01C5D7A1}"/>
      </w:docPartPr>
      <w:docPartBody>
        <w:p w:rsidR="00795E61" w:rsidRDefault="00BE2CC9" w:rsidP="00BE2CC9">
          <w:pPr>
            <w:pStyle w:val="AE6C260FC71B4A7FA9F6294E4FD1CE15"/>
          </w:pPr>
          <w:r w:rsidRPr="000502B8">
            <w:rPr>
              <w:rStyle w:val="PlaceholderText"/>
            </w:rPr>
            <w:t>PRtitle</w:t>
          </w:r>
        </w:p>
      </w:docPartBody>
    </w:docPart>
    <w:docPart>
      <w:docPartPr>
        <w:name w:val="9794128AAE2449C188F1A641C7F6DF6B"/>
        <w:category>
          <w:name w:val="General"/>
          <w:gallery w:val="placeholder"/>
        </w:category>
        <w:types>
          <w:type w:val="bbPlcHdr"/>
        </w:types>
        <w:behaviors>
          <w:behavior w:val="content"/>
        </w:behaviors>
        <w:guid w:val="{CBA1A979-E483-4EAC-B475-AE58216B49EA}"/>
      </w:docPartPr>
      <w:docPartBody>
        <w:p w:rsidR="00795E61" w:rsidRDefault="00BE2CC9" w:rsidP="00BE2CC9">
          <w:pPr>
            <w:pStyle w:val="9794128AAE2449C188F1A641C7F6DF6B"/>
          </w:pPr>
          <w:r w:rsidRPr="005D73DC">
            <w:rPr>
              <w:rStyle w:val="PlaceholderText"/>
            </w:rPr>
            <w:t>TrustStateLaw.State Name</w:t>
          </w:r>
        </w:p>
      </w:docPartBody>
    </w:docPart>
    <w:docPart>
      <w:docPartPr>
        <w:name w:val="6BED739736594FB8A49413FBC580F641"/>
        <w:category>
          <w:name w:val="General"/>
          <w:gallery w:val="placeholder"/>
        </w:category>
        <w:types>
          <w:type w:val="bbPlcHdr"/>
        </w:types>
        <w:behaviors>
          <w:behavior w:val="content"/>
        </w:behaviors>
        <w:guid w:val="{B9AD1B97-274A-484A-8C7E-195D1EA61151}"/>
      </w:docPartPr>
      <w:docPartBody>
        <w:p w:rsidR="00795E61" w:rsidRDefault="00BE2CC9" w:rsidP="00BE2CC9">
          <w:pPr>
            <w:pStyle w:val="6BED739736594FB8A49413FBC580F641"/>
          </w:pPr>
          <w:r w:rsidRPr="005D73DC">
            <w:rPr>
              <w:rStyle w:val="PlaceholderText"/>
            </w:rPr>
            <w:t>TrustStateLaw.State Name</w:t>
          </w:r>
        </w:p>
      </w:docPartBody>
    </w:docPart>
    <w:docPart>
      <w:docPartPr>
        <w:name w:val="9D30812944754EDDBB704D4ED9D2E994"/>
        <w:category>
          <w:name w:val="General"/>
          <w:gallery w:val="placeholder"/>
        </w:category>
        <w:types>
          <w:type w:val="bbPlcHdr"/>
        </w:types>
        <w:behaviors>
          <w:behavior w:val="content"/>
        </w:behaviors>
        <w:guid w:val="{615E5FAF-776E-4E49-A2DE-7E41599D983F}"/>
      </w:docPartPr>
      <w:docPartBody>
        <w:p w:rsidR="00795E61" w:rsidRDefault="00BE2CC9" w:rsidP="00BE2CC9">
          <w:pPr>
            <w:pStyle w:val="9D30812944754EDDBB704D4ED9D2E994"/>
          </w:pPr>
          <w:r w:rsidRPr="005D73DC">
            <w:rPr>
              <w:rStyle w:val="PlaceholderText"/>
            </w:rPr>
            <w:t>TrustStateLaw.State Name</w:t>
          </w:r>
        </w:p>
      </w:docPartBody>
    </w:docPart>
    <w:docPart>
      <w:docPartPr>
        <w:name w:val="4AD71E458543436ABA0485255B20DA1A"/>
        <w:category>
          <w:name w:val="General"/>
          <w:gallery w:val="placeholder"/>
        </w:category>
        <w:types>
          <w:type w:val="bbPlcHdr"/>
        </w:types>
        <w:behaviors>
          <w:behavior w:val="content"/>
        </w:behaviors>
        <w:guid w:val="{D96D97D8-441F-4B54-BBAC-39379263F6EF}"/>
      </w:docPartPr>
      <w:docPartBody>
        <w:p w:rsidR="00795E61" w:rsidRDefault="00BE2CC9" w:rsidP="00BE2CC9">
          <w:pPr>
            <w:pStyle w:val="4AD71E458543436ABA0485255B20DA1A"/>
          </w:pPr>
          <w:r w:rsidRPr="00341FD0">
            <w:rPr>
              <w:rStyle w:val="PlaceholderText"/>
            </w:rPr>
            <w:t>IF QDOT?</w:t>
          </w:r>
        </w:p>
      </w:docPartBody>
    </w:docPart>
    <w:docPart>
      <w:docPartPr>
        <w:name w:val="F8D6DD00B3884CB5BA17DEAF97BDEC03"/>
        <w:category>
          <w:name w:val="General"/>
          <w:gallery w:val="placeholder"/>
        </w:category>
        <w:types>
          <w:type w:val="bbPlcHdr"/>
        </w:types>
        <w:behaviors>
          <w:behavior w:val="content"/>
        </w:behaviors>
        <w:guid w:val="{1EBA8BF6-6713-4B47-922C-8F6C2873BDA9}"/>
      </w:docPartPr>
      <w:docPartBody>
        <w:p w:rsidR="00795E61" w:rsidRDefault="00BE2CC9" w:rsidP="00BE2CC9">
          <w:pPr>
            <w:pStyle w:val="F8D6DD00B3884CB5BA17DEAF97BDEC03"/>
          </w:pPr>
          <w:r w:rsidRPr="000502B8">
            <w:rPr>
              <w:rStyle w:val="PlaceholderText"/>
            </w:rPr>
            <w:t>PRtitle</w:t>
          </w:r>
        </w:p>
      </w:docPartBody>
    </w:docPart>
    <w:docPart>
      <w:docPartPr>
        <w:name w:val="28F070F46453446888E24652B0955906"/>
        <w:category>
          <w:name w:val="General"/>
          <w:gallery w:val="placeholder"/>
        </w:category>
        <w:types>
          <w:type w:val="bbPlcHdr"/>
        </w:types>
        <w:behaviors>
          <w:behavior w:val="content"/>
        </w:behaviors>
        <w:guid w:val="{65B68B17-DC86-4D45-AD5A-3C2CBE1F9AD0}"/>
      </w:docPartPr>
      <w:docPartBody>
        <w:p w:rsidR="00795E61" w:rsidRDefault="00BE2CC9" w:rsidP="00BE2CC9">
          <w:pPr>
            <w:pStyle w:val="28F070F46453446888E24652B0955906"/>
          </w:pPr>
          <w:r w:rsidRPr="000502B8">
            <w:rPr>
              <w:rStyle w:val="PlaceholderText"/>
            </w:rPr>
            <w:t>PRtitle</w:t>
          </w:r>
        </w:p>
      </w:docPartBody>
    </w:docPart>
    <w:docPart>
      <w:docPartPr>
        <w:name w:val="E86B2B536F3748BEB13C18A47CAD6832"/>
        <w:category>
          <w:name w:val="General"/>
          <w:gallery w:val="placeholder"/>
        </w:category>
        <w:types>
          <w:type w:val="bbPlcHdr"/>
        </w:types>
        <w:behaviors>
          <w:behavior w:val="content"/>
        </w:behaviors>
        <w:guid w:val="{C3FECAAE-A66F-4A92-83E3-0FFF3A18EC29}"/>
      </w:docPartPr>
      <w:docPartBody>
        <w:p w:rsidR="00795E61" w:rsidRDefault="00BE2CC9" w:rsidP="00BE2CC9">
          <w:pPr>
            <w:pStyle w:val="E86B2B536F3748BEB13C18A47CAD6832"/>
          </w:pPr>
          <w:r w:rsidRPr="000502B8">
            <w:rPr>
              <w:rStyle w:val="PlaceholderText"/>
            </w:rPr>
            <w:t>PRtitle</w:t>
          </w:r>
        </w:p>
      </w:docPartBody>
    </w:docPart>
    <w:docPart>
      <w:docPartPr>
        <w:name w:val="BBA308CEDD994A7EAD9FE3AAC0B661AE"/>
        <w:category>
          <w:name w:val="General"/>
          <w:gallery w:val="placeholder"/>
        </w:category>
        <w:types>
          <w:type w:val="bbPlcHdr"/>
        </w:types>
        <w:behaviors>
          <w:behavior w:val="content"/>
        </w:behaviors>
        <w:guid w:val="{774E6D89-FE32-478D-84C6-1C0958605B8E}"/>
      </w:docPartPr>
      <w:docPartBody>
        <w:p w:rsidR="00795E61" w:rsidRDefault="00BE2CC9" w:rsidP="00BE2CC9">
          <w:pPr>
            <w:pStyle w:val="BBA308CEDD994A7EAD9FE3AAC0B661AE"/>
          </w:pPr>
          <w:r w:rsidRPr="00341FD0">
            <w:rPr>
              <w:rStyle w:val="PlaceholderText"/>
            </w:rPr>
            <w:t>ASK QDOTTrusteeDialog</w:t>
          </w:r>
        </w:p>
      </w:docPartBody>
    </w:docPart>
    <w:docPart>
      <w:docPartPr>
        <w:name w:val="2324D221B3044A6894E847440D9CF611"/>
        <w:category>
          <w:name w:val="General"/>
          <w:gallery w:val="placeholder"/>
        </w:category>
        <w:types>
          <w:type w:val="bbPlcHdr"/>
        </w:types>
        <w:behaviors>
          <w:behavior w:val="content"/>
        </w:behaviors>
        <w:guid w:val="{4B189DE5-3388-40B8-A516-5FB49A8C0F97}"/>
      </w:docPartPr>
      <w:docPartBody>
        <w:p w:rsidR="00795E61" w:rsidRDefault="00BE2CC9" w:rsidP="00BE2CC9">
          <w:pPr>
            <w:pStyle w:val="2324D221B3044A6894E847440D9CF611"/>
          </w:pPr>
          <w:r w:rsidRPr="00341FD0">
            <w:rPr>
              <w:rStyle w:val="PlaceholderText"/>
            </w:rPr>
            <w:t>REPEAT QDOTTrusteeDialog</w:t>
          </w:r>
        </w:p>
      </w:docPartBody>
    </w:docPart>
    <w:docPart>
      <w:docPartPr>
        <w:name w:val="A0044A3262B749D19956187BDBD28986"/>
        <w:category>
          <w:name w:val="General"/>
          <w:gallery w:val="placeholder"/>
        </w:category>
        <w:types>
          <w:type w:val="bbPlcHdr"/>
        </w:types>
        <w:behaviors>
          <w:behavior w:val="content"/>
        </w:behaviors>
        <w:guid w:val="{F81303CF-EB1E-46F8-9B2C-E5B8834CC4EC}"/>
      </w:docPartPr>
      <w:docPartBody>
        <w:p w:rsidR="00795E61" w:rsidRDefault="00BE2CC9" w:rsidP="00BE2CC9">
          <w:pPr>
            <w:pStyle w:val="A0044A3262B749D19956187BDBD28986"/>
          </w:pPr>
          <w:r w:rsidRPr="00341FD0">
            <w:rPr>
              <w:rStyle w:val="PlaceholderText"/>
            </w:rPr>
            <w:t>IF QDOTTrusteeMultiPeriods?</w:t>
          </w:r>
        </w:p>
      </w:docPartBody>
    </w:docPart>
    <w:docPart>
      <w:docPartPr>
        <w:name w:val="7F4CA23CE7204D848E93C48F46670829"/>
        <w:category>
          <w:name w:val="General"/>
          <w:gallery w:val="placeholder"/>
        </w:category>
        <w:types>
          <w:type w:val="bbPlcHdr"/>
        </w:types>
        <w:behaviors>
          <w:behavior w:val="content"/>
        </w:behaviors>
        <w:guid w:val="{D0E1C2A3-EE2F-4F7B-A5B7-44CA242F8091}"/>
      </w:docPartPr>
      <w:docPartBody>
        <w:p w:rsidR="00795E61" w:rsidRDefault="00BE2CC9" w:rsidP="00BE2CC9">
          <w:pPr>
            <w:pStyle w:val="7F4CA23CE7204D848E93C48F46670829"/>
          </w:pPr>
          <w:r w:rsidRPr="008A57A8">
            <w:rPr>
              <w:rStyle w:val="PlaceholderText"/>
            </w:rPr>
            <w:t>IF COUNTER = 1</w:t>
          </w:r>
        </w:p>
      </w:docPartBody>
    </w:docPart>
    <w:docPart>
      <w:docPartPr>
        <w:name w:val="65670B65140941ED8ECA71725C40BB7C"/>
        <w:category>
          <w:name w:val="General"/>
          <w:gallery w:val="placeholder"/>
        </w:category>
        <w:types>
          <w:type w:val="bbPlcHdr"/>
        </w:types>
        <w:behaviors>
          <w:behavior w:val="content"/>
        </w:behaviors>
        <w:guid w:val="{02B39F53-7805-4D88-88C1-BF2D746D9C2D}"/>
      </w:docPartPr>
      <w:docPartBody>
        <w:p w:rsidR="00795E61" w:rsidRDefault="00BE2CC9" w:rsidP="00BE2CC9">
          <w:pPr>
            <w:pStyle w:val="65670B65140941ED8ECA71725C40BB7C"/>
          </w:pPr>
          <w:r w:rsidRPr="00341FD0">
            <w:rPr>
              <w:rStyle w:val="PlaceholderText"/>
            </w:rPr>
            <w:t>QDOTTrusteeEndDate:Mmmm d, yyyy</w:t>
          </w:r>
        </w:p>
      </w:docPartBody>
    </w:docPart>
    <w:docPart>
      <w:docPartPr>
        <w:name w:val="CB1D94B49967422187E475428EDF082E"/>
        <w:category>
          <w:name w:val="General"/>
          <w:gallery w:val="placeholder"/>
        </w:category>
        <w:types>
          <w:type w:val="bbPlcHdr"/>
        </w:types>
        <w:behaviors>
          <w:behavior w:val="content"/>
        </w:behaviors>
        <w:guid w:val="{F185EFAB-F2FF-411F-A693-41598A40AC55}"/>
      </w:docPartPr>
      <w:docPartBody>
        <w:p w:rsidR="00795E61" w:rsidRDefault="00BE2CC9" w:rsidP="00BE2CC9">
          <w:pPr>
            <w:pStyle w:val="CB1D94B49967422187E475428EDF082E"/>
          </w:pPr>
          <w:r w:rsidRPr="008A57A8">
            <w:rPr>
              <w:rStyle w:val="PlaceholderText"/>
            </w:rPr>
            <w:t>END IF</w:t>
          </w:r>
        </w:p>
      </w:docPartBody>
    </w:docPart>
    <w:docPart>
      <w:docPartPr>
        <w:name w:val="93753735B588445E9FC82E07CDB2A601"/>
        <w:category>
          <w:name w:val="General"/>
          <w:gallery w:val="placeholder"/>
        </w:category>
        <w:types>
          <w:type w:val="bbPlcHdr"/>
        </w:types>
        <w:behaviors>
          <w:behavior w:val="content"/>
        </w:behaviors>
        <w:guid w:val="{447A9886-E228-4C1E-8B80-3D65CFDAA018}"/>
      </w:docPartPr>
      <w:docPartBody>
        <w:p w:rsidR="00795E61" w:rsidRDefault="00BE2CC9" w:rsidP="00BE2CC9">
          <w:pPr>
            <w:pStyle w:val="93753735B588445E9FC82E07CDB2A601"/>
          </w:pPr>
          <w:r w:rsidRPr="00341FD0">
            <w:rPr>
              <w:rStyle w:val="PlaceholderText"/>
            </w:rPr>
            <w:t>IF COUNTER = 2 AND COUNT(QDOTTrusteeDialog) = 3</w:t>
          </w:r>
        </w:p>
      </w:docPartBody>
    </w:docPart>
    <w:docPart>
      <w:docPartPr>
        <w:name w:val="EDDA2278A9BE42F8943F61054D2BE0C3"/>
        <w:category>
          <w:name w:val="General"/>
          <w:gallery w:val="placeholder"/>
        </w:category>
        <w:types>
          <w:type w:val="bbPlcHdr"/>
        </w:types>
        <w:behaviors>
          <w:behavior w:val="content"/>
        </w:behaviors>
        <w:guid w:val="{B16CA08C-5DC5-4A5F-9F26-238625673B81}"/>
      </w:docPartPr>
      <w:docPartBody>
        <w:p w:rsidR="00795E61" w:rsidRDefault="00BE2CC9" w:rsidP="00BE2CC9">
          <w:pPr>
            <w:pStyle w:val="EDDA2278A9BE42F8943F61054D2BE0C3"/>
          </w:pPr>
          <w:r w:rsidRPr="00341FD0">
            <w:rPr>
              <w:rStyle w:val="PlaceholderText"/>
            </w:rPr>
            <w:t>QDOTTrusteeBegDate:Mmmm d, yyyy</w:t>
          </w:r>
        </w:p>
      </w:docPartBody>
    </w:docPart>
    <w:docPart>
      <w:docPartPr>
        <w:name w:val="E4630268C6AD474280C38EE8C823C427"/>
        <w:category>
          <w:name w:val="General"/>
          <w:gallery w:val="placeholder"/>
        </w:category>
        <w:types>
          <w:type w:val="bbPlcHdr"/>
        </w:types>
        <w:behaviors>
          <w:behavior w:val="content"/>
        </w:behaviors>
        <w:guid w:val="{B55F20FB-C5CB-493D-BE2F-08A7A9591A7D}"/>
      </w:docPartPr>
      <w:docPartBody>
        <w:p w:rsidR="00795E61" w:rsidRDefault="00BE2CC9" w:rsidP="00BE2CC9">
          <w:pPr>
            <w:pStyle w:val="E4630268C6AD474280C38EE8C823C427"/>
          </w:pPr>
          <w:r w:rsidRPr="00341FD0">
            <w:rPr>
              <w:rStyle w:val="PlaceholderText"/>
            </w:rPr>
            <w:t>QDOTTrusteeEndDate:Mmmm d, yyyy</w:t>
          </w:r>
        </w:p>
      </w:docPartBody>
    </w:docPart>
    <w:docPart>
      <w:docPartPr>
        <w:name w:val="1E8C469CE30B4B0090235541EBB2E700"/>
        <w:category>
          <w:name w:val="General"/>
          <w:gallery w:val="placeholder"/>
        </w:category>
        <w:types>
          <w:type w:val="bbPlcHdr"/>
        </w:types>
        <w:behaviors>
          <w:behavior w:val="content"/>
        </w:behaviors>
        <w:guid w:val="{AAA5B3D8-748B-48C9-98AF-83954DB5549D}"/>
      </w:docPartPr>
      <w:docPartBody>
        <w:p w:rsidR="00795E61" w:rsidRDefault="00BE2CC9" w:rsidP="00BE2CC9">
          <w:pPr>
            <w:pStyle w:val="1E8C469CE30B4B0090235541EBB2E700"/>
          </w:pPr>
          <w:r w:rsidRPr="008A57A8">
            <w:rPr>
              <w:rStyle w:val="PlaceholderText"/>
            </w:rPr>
            <w:t>END IF</w:t>
          </w:r>
        </w:p>
      </w:docPartBody>
    </w:docPart>
    <w:docPart>
      <w:docPartPr>
        <w:name w:val="2D81619B91E941A2B4C0CF45ABC1BE43"/>
        <w:category>
          <w:name w:val="General"/>
          <w:gallery w:val="placeholder"/>
        </w:category>
        <w:types>
          <w:type w:val="bbPlcHdr"/>
        </w:types>
        <w:behaviors>
          <w:behavior w:val="content"/>
        </w:behaviors>
        <w:guid w:val="{68C09070-1011-450D-B6B8-72756D250030}"/>
      </w:docPartPr>
      <w:docPartBody>
        <w:p w:rsidR="00795E61" w:rsidRDefault="00BE2CC9" w:rsidP="00BE2CC9">
          <w:pPr>
            <w:pStyle w:val="2D81619B91E941A2B4C0CF45ABC1BE43"/>
          </w:pPr>
          <w:r w:rsidRPr="00341FD0">
            <w:rPr>
              <w:rStyle w:val="PlaceholderText"/>
            </w:rPr>
            <w:t>IF COUNTER = 2 AND COUNT(QDOTTrusteeDialog) = 2</w:t>
          </w:r>
        </w:p>
      </w:docPartBody>
    </w:docPart>
    <w:docPart>
      <w:docPartPr>
        <w:name w:val="34D9904C6EA14C37B1A5B88044412107"/>
        <w:category>
          <w:name w:val="General"/>
          <w:gallery w:val="placeholder"/>
        </w:category>
        <w:types>
          <w:type w:val="bbPlcHdr"/>
        </w:types>
        <w:behaviors>
          <w:behavior w:val="content"/>
        </w:behaviors>
        <w:guid w:val="{1FFC313F-9696-422E-990B-E2FDA8CDB8BA}"/>
      </w:docPartPr>
      <w:docPartBody>
        <w:p w:rsidR="00795E61" w:rsidRDefault="00BE2CC9" w:rsidP="00BE2CC9">
          <w:pPr>
            <w:pStyle w:val="34D9904C6EA14C37B1A5B88044412107"/>
          </w:pPr>
          <w:r w:rsidRPr="00341FD0">
            <w:rPr>
              <w:rStyle w:val="PlaceholderText"/>
            </w:rPr>
            <w:t>QDOTTrusteeBegDate:Mmmm d, yyyy</w:t>
          </w:r>
        </w:p>
      </w:docPartBody>
    </w:docPart>
    <w:docPart>
      <w:docPartPr>
        <w:name w:val="7D8141E5482D4D43A26A5589427A8273"/>
        <w:category>
          <w:name w:val="General"/>
          <w:gallery w:val="placeholder"/>
        </w:category>
        <w:types>
          <w:type w:val="bbPlcHdr"/>
        </w:types>
        <w:behaviors>
          <w:behavior w:val="content"/>
        </w:behaviors>
        <w:guid w:val="{3FEC7795-FFD8-48B4-89EA-A87175FC634A}"/>
      </w:docPartPr>
      <w:docPartBody>
        <w:p w:rsidR="00795E61" w:rsidRDefault="00BE2CC9" w:rsidP="00BE2CC9">
          <w:pPr>
            <w:pStyle w:val="7D8141E5482D4D43A26A5589427A8273"/>
          </w:pPr>
          <w:r w:rsidRPr="008A57A8">
            <w:rPr>
              <w:rStyle w:val="PlaceholderText"/>
            </w:rPr>
            <w:t>END IF</w:t>
          </w:r>
        </w:p>
      </w:docPartBody>
    </w:docPart>
    <w:docPart>
      <w:docPartPr>
        <w:name w:val="BFEDFBD007F44731BC81F2D829F4706C"/>
        <w:category>
          <w:name w:val="General"/>
          <w:gallery w:val="placeholder"/>
        </w:category>
        <w:types>
          <w:type w:val="bbPlcHdr"/>
        </w:types>
        <w:behaviors>
          <w:behavior w:val="content"/>
        </w:behaviors>
        <w:guid w:val="{97C77EF0-18C1-44AC-A802-7D2CA3385182}"/>
      </w:docPartPr>
      <w:docPartBody>
        <w:p w:rsidR="00795E61" w:rsidRDefault="00BE2CC9" w:rsidP="00BE2CC9">
          <w:pPr>
            <w:pStyle w:val="BFEDFBD007F44731BC81F2D829F4706C"/>
          </w:pPr>
          <w:r w:rsidRPr="00341FD0">
            <w:rPr>
              <w:rStyle w:val="PlaceholderText"/>
            </w:rPr>
            <w:t>IF COUNTER = 3 AND COUNT(QDOTTrusteeDialog) = 3</w:t>
          </w:r>
        </w:p>
      </w:docPartBody>
    </w:docPart>
    <w:docPart>
      <w:docPartPr>
        <w:name w:val="700531444820497BB4B133A9951DC2C1"/>
        <w:category>
          <w:name w:val="General"/>
          <w:gallery w:val="placeholder"/>
        </w:category>
        <w:types>
          <w:type w:val="bbPlcHdr"/>
        </w:types>
        <w:behaviors>
          <w:behavior w:val="content"/>
        </w:behaviors>
        <w:guid w:val="{BA348A38-497C-4425-ACA4-BA0C51191857}"/>
      </w:docPartPr>
      <w:docPartBody>
        <w:p w:rsidR="00795E61" w:rsidRDefault="00BE2CC9" w:rsidP="00BE2CC9">
          <w:pPr>
            <w:pStyle w:val="700531444820497BB4B133A9951DC2C1"/>
          </w:pPr>
          <w:r w:rsidRPr="00341FD0">
            <w:rPr>
              <w:rStyle w:val="PlaceholderText"/>
            </w:rPr>
            <w:t>QDOTTrusteeBegDate:Mmmm d, yyyy</w:t>
          </w:r>
        </w:p>
      </w:docPartBody>
    </w:docPart>
    <w:docPart>
      <w:docPartPr>
        <w:name w:val="603EB70982D54B078590D11712C11521"/>
        <w:category>
          <w:name w:val="General"/>
          <w:gallery w:val="placeholder"/>
        </w:category>
        <w:types>
          <w:type w:val="bbPlcHdr"/>
        </w:types>
        <w:behaviors>
          <w:behavior w:val="content"/>
        </w:behaviors>
        <w:guid w:val="{81391E1D-36A6-451B-BE06-88DE5DF7D3CF}"/>
      </w:docPartPr>
      <w:docPartBody>
        <w:p w:rsidR="00795E61" w:rsidRDefault="00BE2CC9" w:rsidP="00BE2CC9">
          <w:pPr>
            <w:pStyle w:val="603EB70982D54B078590D11712C11521"/>
          </w:pPr>
          <w:r w:rsidRPr="008A57A8">
            <w:rPr>
              <w:rStyle w:val="PlaceholderText"/>
            </w:rPr>
            <w:t>END IF</w:t>
          </w:r>
        </w:p>
      </w:docPartBody>
    </w:docPart>
    <w:docPart>
      <w:docPartPr>
        <w:name w:val="3139F58EE5CA4343868C33BDAE48F774"/>
        <w:category>
          <w:name w:val="General"/>
          <w:gallery w:val="placeholder"/>
        </w:category>
        <w:types>
          <w:type w:val="bbPlcHdr"/>
        </w:types>
        <w:behaviors>
          <w:behavior w:val="content"/>
        </w:behaviors>
        <w:guid w:val="{FD17EEF5-86A2-453B-B08A-C9F91277EBDF}"/>
      </w:docPartPr>
      <w:docPartBody>
        <w:p w:rsidR="00795E61" w:rsidRDefault="00BE2CC9" w:rsidP="00BE2CC9">
          <w:pPr>
            <w:pStyle w:val="3139F58EE5CA4343868C33BDAE48F774"/>
          </w:pPr>
          <w:r w:rsidRPr="008A57A8">
            <w:rPr>
              <w:rStyle w:val="PlaceholderText"/>
            </w:rPr>
            <w:t>END IF</w:t>
          </w:r>
        </w:p>
      </w:docPartBody>
    </w:docPart>
    <w:docPart>
      <w:docPartPr>
        <w:name w:val="FA84BCD29BEC47F88F7B7C914B235983"/>
        <w:category>
          <w:name w:val="General"/>
          <w:gallery w:val="placeholder"/>
        </w:category>
        <w:types>
          <w:type w:val="bbPlcHdr"/>
        </w:types>
        <w:behaviors>
          <w:behavior w:val="content"/>
        </w:behaviors>
        <w:guid w:val="{F6674D38-906F-4DCE-8A5B-7C7B60A42A76}"/>
      </w:docPartPr>
      <w:docPartBody>
        <w:p w:rsidR="00795E61" w:rsidRDefault="00BE2CC9" w:rsidP="00BE2CC9">
          <w:pPr>
            <w:pStyle w:val="FA84BCD29BEC47F88F7B7C914B235983"/>
          </w:pPr>
          <w:r w:rsidRPr="00341FD0">
            <w:rPr>
              <w:rStyle w:val="PlaceholderText"/>
            </w:rPr>
            <w:t>IF QDOTTrusteeFormat = "Single file list"</w:t>
          </w:r>
        </w:p>
      </w:docPartBody>
    </w:docPart>
    <w:docPart>
      <w:docPartPr>
        <w:name w:val="A2BBE6C98DD649819C5A4F353639B7B7"/>
        <w:category>
          <w:name w:val="General"/>
          <w:gallery w:val="placeholder"/>
        </w:category>
        <w:types>
          <w:type w:val="bbPlcHdr"/>
        </w:types>
        <w:behaviors>
          <w:behavior w:val="content"/>
        </w:behaviors>
        <w:guid w:val="{04644122-A00B-4862-9614-EFB0DB98CBEF}"/>
      </w:docPartPr>
      <w:docPartBody>
        <w:p w:rsidR="00795E61" w:rsidRDefault="00BE2CC9" w:rsidP="00BE2CC9">
          <w:pPr>
            <w:pStyle w:val="A2BBE6C98DD649819C5A4F353639B7B7"/>
          </w:pPr>
          <w:r w:rsidRPr="00A01EB1">
            <w:rPr>
              <w:rStyle w:val="PlaceholderText"/>
            </w:rPr>
            <w:t>LIST QDOTTrusteeA1.ImportantPeopleNameUse:LIKE THIS:a, b and c</w:t>
          </w:r>
        </w:p>
      </w:docPartBody>
    </w:docPart>
    <w:docPart>
      <w:docPartPr>
        <w:name w:val="9D504BFA2E8243F2AAC950F2EA5B8761"/>
        <w:category>
          <w:name w:val="General"/>
          <w:gallery w:val="placeholder"/>
        </w:category>
        <w:types>
          <w:type w:val="bbPlcHdr"/>
        </w:types>
        <w:behaviors>
          <w:behavior w:val="content"/>
        </w:behaviors>
        <w:guid w:val="{3C39E4B0-AE58-4409-AD96-86F8744676C8}"/>
      </w:docPartPr>
      <w:docPartBody>
        <w:p w:rsidR="00795E61" w:rsidRDefault="00BE2CC9" w:rsidP="00BE2CC9">
          <w:pPr>
            <w:pStyle w:val="9D504BFA2E8243F2AAC950F2EA5B8761"/>
          </w:pPr>
          <w:r w:rsidRPr="00341FD0">
            <w:rPr>
              <w:rStyle w:val="PlaceholderText"/>
            </w:rPr>
            <w:t>IF COUNT(QDOTTrusteeA1) &gt; 1</w:t>
          </w:r>
        </w:p>
      </w:docPartBody>
    </w:docPart>
    <w:docPart>
      <w:docPartPr>
        <w:name w:val="E715A58AACB248A994D82CAD53B79A84"/>
        <w:category>
          <w:name w:val="General"/>
          <w:gallery w:val="placeholder"/>
        </w:category>
        <w:types>
          <w:type w:val="bbPlcHdr"/>
        </w:types>
        <w:behaviors>
          <w:behavior w:val="content"/>
        </w:behaviors>
        <w:guid w:val="{7A7713D5-3094-4FDD-B153-36EF240F81C6}"/>
      </w:docPartPr>
      <w:docPartBody>
        <w:p w:rsidR="00795E61" w:rsidRDefault="00BE2CC9" w:rsidP="00BE2CC9">
          <w:pPr>
            <w:pStyle w:val="E715A58AACB248A994D82CAD53B79A84"/>
          </w:pPr>
          <w:r w:rsidRPr="00261FF7">
            <w:rPr>
              <w:rStyle w:val="PlaceholderText"/>
            </w:rPr>
            <w:t>ELSE</w:t>
          </w:r>
        </w:p>
      </w:docPartBody>
    </w:docPart>
    <w:docPart>
      <w:docPartPr>
        <w:name w:val="1B6BEE4321D04376B4DC8B38704F2433"/>
        <w:category>
          <w:name w:val="General"/>
          <w:gallery w:val="placeholder"/>
        </w:category>
        <w:types>
          <w:type w:val="bbPlcHdr"/>
        </w:types>
        <w:behaviors>
          <w:behavior w:val="content"/>
        </w:behaviors>
        <w:guid w:val="{E0FD483A-C3A8-460D-9705-519670E25A6D}"/>
      </w:docPartPr>
      <w:docPartBody>
        <w:p w:rsidR="00795E61" w:rsidRDefault="00BE2CC9" w:rsidP="00BE2CC9">
          <w:pPr>
            <w:pStyle w:val="1B6BEE4321D04376B4DC8B38704F2433"/>
          </w:pPr>
          <w:r w:rsidRPr="00261FF7">
            <w:rPr>
              <w:rStyle w:val="PlaceholderText"/>
            </w:rPr>
            <w:t>END IF</w:t>
          </w:r>
        </w:p>
      </w:docPartBody>
    </w:docPart>
    <w:docPart>
      <w:docPartPr>
        <w:name w:val="53BB0340B16F4360A6A25E0214265CA6"/>
        <w:category>
          <w:name w:val="General"/>
          <w:gallery w:val="placeholder"/>
        </w:category>
        <w:types>
          <w:type w:val="bbPlcHdr"/>
        </w:types>
        <w:behaviors>
          <w:behavior w:val="content"/>
        </w:behaviors>
        <w:guid w:val="{CC61689F-4D36-456E-A8D0-53913CF59B2C}"/>
      </w:docPartPr>
      <w:docPartBody>
        <w:p w:rsidR="00795E61" w:rsidRDefault="00BE2CC9" w:rsidP="00BE2CC9">
          <w:pPr>
            <w:pStyle w:val="53BB0340B16F4360A6A25E0214265CA6"/>
          </w:pPr>
          <w:r w:rsidRPr="00341FD0">
            <w:rPr>
              <w:rStyle w:val="PlaceholderText"/>
            </w:rPr>
            <w:t>IF ANSWERED (QDOTTrusteeA2)</w:t>
          </w:r>
        </w:p>
      </w:docPartBody>
    </w:docPart>
    <w:docPart>
      <w:docPartPr>
        <w:name w:val="2FC1F945705A4703B70E63ACF6601E3C"/>
        <w:category>
          <w:name w:val="General"/>
          <w:gallery w:val="placeholder"/>
        </w:category>
        <w:types>
          <w:type w:val="bbPlcHdr"/>
        </w:types>
        <w:behaviors>
          <w:behavior w:val="content"/>
        </w:behaviors>
        <w:guid w:val="{B84677B7-A306-4D4D-91F7-FE48BC775EBB}"/>
      </w:docPartPr>
      <w:docPartBody>
        <w:p w:rsidR="00795E61" w:rsidRDefault="00BE2CC9" w:rsidP="00BE2CC9">
          <w:pPr>
            <w:pStyle w:val="2FC1F945705A4703B70E63ACF6601E3C"/>
          </w:pPr>
          <w:r w:rsidRPr="00A01EB1">
            <w:rPr>
              <w:rStyle w:val="PlaceholderText"/>
            </w:rPr>
            <w:t>LIST QDOTTrusteeA2.ImportantPeopleNameUse:LIKE THIS:a, b and c</w:t>
          </w:r>
        </w:p>
      </w:docPartBody>
    </w:docPart>
    <w:docPart>
      <w:docPartPr>
        <w:name w:val="D67B9CA9E259467089A2D026EF6398E6"/>
        <w:category>
          <w:name w:val="General"/>
          <w:gallery w:val="placeholder"/>
        </w:category>
        <w:types>
          <w:type w:val="bbPlcHdr"/>
        </w:types>
        <w:behaviors>
          <w:behavior w:val="content"/>
        </w:behaviors>
        <w:guid w:val="{98A651F4-ADF3-486D-8B37-87D2610382E3}"/>
      </w:docPartPr>
      <w:docPartBody>
        <w:p w:rsidR="00795E61" w:rsidRDefault="00BE2CC9" w:rsidP="00BE2CC9">
          <w:pPr>
            <w:pStyle w:val="D67B9CA9E259467089A2D026EF6398E6"/>
          </w:pPr>
          <w:r w:rsidRPr="00341FD0">
            <w:rPr>
              <w:rStyle w:val="PlaceholderText"/>
            </w:rPr>
            <w:t>IF COUNT(QDOTTrusteeA2) &gt; 1</w:t>
          </w:r>
        </w:p>
      </w:docPartBody>
    </w:docPart>
    <w:docPart>
      <w:docPartPr>
        <w:name w:val="00C17B655CDB4A46877E4D8B166E398C"/>
        <w:category>
          <w:name w:val="General"/>
          <w:gallery w:val="placeholder"/>
        </w:category>
        <w:types>
          <w:type w:val="bbPlcHdr"/>
        </w:types>
        <w:behaviors>
          <w:behavior w:val="content"/>
        </w:behaviors>
        <w:guid w:val="{090FFD98-3FF1-432C-8B34-D70AEF4C41D2}"/>
      </w:docPartPr>
      <w:docPartBody>
        <w:p w:rsidR="00795E61" w:rsidRDefault="00BE2CC9" w:rsidP="00BE2CC9">
          <w:pPr>
            <w:pStyle w:val="00C17B655CDB4A46877E4D8B166E398C"/>
          </w:pPr>
          <w:r w:rsidRPr="00261FF7">
            <w:rPr>
              <w:rStyle w:val="PlaceholderText"/>
            </w:rPr>
            <w:t>ELSE</w:t>
          </w:r>
        </w:p>
      </w:docPartBody>
    </w:docPart>
    <w:docPart>
      <w:docPartPr>
        <w:name w:val="409BD8A9E55D49248FAC6B5720BA3702"/>
        <w:category>
          <w:name w:val="General"/>
          <w:gallery w:val="placeholder"/>
        </w:category>
        <w:types>
          <w:type w:val="bbPlcHdr"/>
        </w:types>
        <w:behaviors>
          <w:behavior w:val="content"/>
        </w:behaviors>
        <w:guid w:val="{101F9859-FCC4-4C82-9AA2-F8C7885815BB}"/>
      </w:docPartPr>
      <w:docPartBody>
        <w:p w:rsidR="00795E61" w:rsidRDefault="00BE2CC9" w:rsidP="00BE2CC9">
          <w:pPr>
            <w:pStyle w:val="409BD8A9E55D49248FAC6B5720BA3702"/>
          </w:pPr>
          <w:r w:rsidRPr="00261FF7">
            <w:rPr>
              <w:rStyle w:val="PlaceholderText"/>
            </w:rPr>
            <w:t>END IF</w:t>
          </w:r>
        </w:p>
      </w:docPartBody>
    </w:docPart>
    <w:docPart>
      <w:docPartPr>
        <w:name w:val="3CBBD95B71AA47F29A22D60406187956"/>
        <w:category>
          <w:name w:val="General"/>
          <w:gallery w:val="placeholder"/>
        </w:category>
        <w:types>
          <w:type w:val="bbPlcHdr"/>
        </w:types>
        <w:behaviors>
          <w:behavior w:val="content"/>
        </w:behaviors>
        <w:guid w:val="{AF6FED55-C52D-445A-9A33-DC0A78F8421D}"/>
      </w:docPartPr>
      <w:docPartBody>
        <w:p w:rsidR="00795E61" w:rsidRDefault="00BE2CC9" w:rsidP="00BE2CC9">
          <w:pPr>
            <w:pStyle w:val="3CBBD95B71AA47F29A22D60406187956"/>
          </w:pPr>
          <w:r w:rsidRPr="00261FF7">
            <w:rPr>
              <w:rStyle w:val="PlaceholderText"/>
            </w:rPr>
            <w:t>END IF</w:t>
          </w:r>
        </w:p>
      </w:docPartBody>
    </w:docPart>
    <w:docPart>
      <w:docPartPr>
        <w:name w:val="FD5FB8CB88E34A589D058958E7F7879F"/>
        <w:category>
          <w:name w:val="General"/>
          <w:gallery w:val="placeholder"/>
        </w:category>
        <w:types>
          <w:type w:val="bbPlcHdr"/>
        </w:types>
        <w:behaviors>
          <w:behavior w:val="content"/>
        </w:behaviors>
        <w:guid w:val="{FB740881-BC75-446E-84FC-F7E75AC36CF1}"/>
      </w:docPartPr>
      <w:docPartBody>
        <w:p w:rsidR="00795E61" w:rsidRDefault="00BE2CC9" w:rsidP="00BE2CC9">
          <w:pPr>
            <w:pStyle w:val="FD5FB8CB88E34A589D058958E7F7879F"/>
          </w:pPr>
          <w:r w:rsidRPr="00341FD0">
            <w:rPr>
              <w:rStyle w:val="PlaceholderText"/>
            </w:rPr>
            <w:t>IF ANSWERED (QDOTTrusteeA3)</w:t>
          </w:r>
        </w:p>
      </w:docPartBody>
    </w:docPart>
    <w:docPart>
      <w:docPartPr>
        <w:name w:val="201FD46847C2413DBB49EC9EDF760329"/>
        <w:category>
          <w:name w:val="General"/>
          <w:gallery w:val="placeholder"/>
        </w:category>
        <w:types>
          <w:type w:val="bbPlcHdr"/>
        </w:types>
        <w:behaviors>
          <w:behavior w:val="content"/>
        </w:behaviors>
        <w:guid w:val="{795AC836-33D5-4E30-A5AF-D2551AB2A16F}"/>
      </w:docPartPr>
      <w:docPartBody>
        <w:p w:rsidR="00795E61" w:rsidRDefault="00BE2CC9" w:rsidP="00BE2CC9">
          <w:pPr>
            <w:pStyle w:val="201FD46847C2413DBB49EC9EDF760329"/>
          </w:pPr>
          <w:r w:rsidRPr="00A01EB1">
            <w:rPr>
              <w:rStyle w:val="PlaceholderText"/>
            </w:rPr>
            <w:t>LIST QDOTTrusteeA3.ImportantPeopleNameUse:LIKE THIS:a, b and c</w:t>
          </w:r>
        </w:p>
      </w:docPartBody>
    </w:docPart>
    <w:docPart>
      <w:docPartPr>
        <w:name w:val="32CF72CE8AE7412D898AD6574EC6EA2F"/>
        <w:category>
          <w:name w:val="General"/>
          <w:gallery w:val="placeholder"/>
        </w:category>
        <w:types>
          <w:type w:val="bbPlcHdr"/>
        </w:types>
        <w:behaviors>
          <w:behavior w:val="content"/>
        </w:behaviors>
        <w:guid w:val="{6047BA33-2C99-49E7-A27A-342DB4479A6F}"/>
      </w:docPartPr>
      <w:docPartBody>
        <w:p w:rsidR="00795E61" w:rsidRDefault="00BE2CC9" w:rsidP="00BE2CC9">
          <w:pPr>
            <w:pStyle w:val="32CF72CE8AE7412D898AD6574EC6EA2F"/>
          </w:pPr>
          <w:r w:rsidRPr="00341FD0">
            <w:rPr>
              <w:rStyle w:val="PlaceholderText"/>
            </w:rPr>
            <w:t>IF COUNT(QDOTTrusteeA3) &gt; 1</w:t>
          </w:r>
        </w:p>
      </w:docPartBody>
    </w:docPart>
    <w:docPart>
      <w:docPartPr>
        <w:name w:val="4814515B42DD45D9B963F72E2D1E634C"/>
        <w:category>
          <w:name w:val="General"/>
          <w:gallery w:val="placeholder"/>
        </w:category>
        <w:types>
          <w:type w:val="bbPlcHdr"/>
        </w:types>
        <w:behaviors>
          <w:behavior w:val="content"/>
        </w:behaviors>
        <w:guid w:val="{14EF5598-982F-4466-A748-AF88A5D18350}"/>
      </w:docPartPr>
      <w:docPartBody>
        <w:p w:rsidR="00795E61" w:rsidRDefault="00BE2CC9" w:rsidP="00BE2CC9">
          <w:pPr>
            <w:pStyle w:val="4814515B42DD45D9B963F72E2D1E634C"/>
          </w:pPr>
          <w:r w:rsidRPr="00261FF7">
            <w:rPr>
              <w:rStyle w:val="PlaceholderText"/>
            </w:rPr>
            <w:t>ELSE</w:t>
          </w:r>
        </w:p>
      </w:docPartBody>
    </w:docPart>
    <w:docPart>
      <w:docPartPr>
        <w:name w:val="BE66FFCF32F64CD4AA129C67C992A9AE"/>
        <w:category>
          <w:name w:val="General"/>
          <w:gallery w:val="placeholder"/>
        </w:category>
        <w:types>
          <w:type w:val="bbPlcHdr"/>
        </w:types>
        <w:behaviors>
          <w:behavior w:val="content"/>
        </w:behaviors>
        <w:guid w:val="{9953462C-C1F4-4601-879F-B624F876BA77}"/>
      </w:docPartPr>
      <w:docPartBody>
        <w:p w:rsidR="00795E61" w:rsidRDefault="00BE2CC9" w:rsidP="00BE2CC9">
          <w:pPr>
            <w:pStyle w:val="BE66FFCF32F64CD4AA129C67C992A9AE"/>
          </w:pPr>
          <w:r w:rsidRPr="00261FF7">
            <w:rPr>
              <w:rStyle w:val="PlaceholderText"/>
            </w:rPr>
            <w:t>END IF</w:t>
          </w:r>
        </w:p>
      </w:docPartBody>
    </w:docPart>
    <w:docPart>
      <w:docPartPr>
        <w:name w:val="369F60EC40B24EA997BD9A1528BEC668"/>
        <w:category>
          <w:name w:val="General"/>
          <w:gallery w:val="placeholder"/>
        </w:category>
        <w:types>
          <w:type w:val="bbPlcHdr"/>
        </w:types>
        <w:behaviors>
          <w:behavior w:val="content"/>
        </w:behaviors>
        <w:guid w:val="{BA43C42C-9398-448A-9771-62B8E131FE9E}"/>
      </w:docPartPr>
      <w:docPartBody>
        <w:p w:rsidR="00795E61" w:rsidRDefault="00BE2CC9" w:rsidP="00BE2CC9">
          <w:pPr>
            <w:pStyle w:val="369F60EC40B24EA997BD9A1528BEC668"/>
          </w:pPr>
          <w:r w:rsidRPr="00261FF7">
            <w:rPr>
              <w:rStyle w:val="PlaceholderText"/>
            </w:rPr>
            <w:t>END IF</w:t>
          </w:r>
        </w:p>
      </w:docPartBody>
    </w:docPart>
    <w:docPart>
      <w:docPartPr>
        <w:name w:val="3D7D90E35DF74B6690E753A161A397A2"/>
        <w:category>
          <w:name w:val="General"/>
          <w:gallery w:val="placeholder"/>
        </w:category>
        <w:types>
          <w:type w:val="bbPlcHdr"/>
        </w:types>
        <w:behaviors>
          <w:behavior w:val="content"/>
        </w:behaviors>
        <w:guid w:val="{CE346232-7ED5-4EC2-9019-6C0C13927173}"/>
      </w:docPartPr>
      <w:docPartBody>
        <w:p w:rsidR="00795E61" w:rsidRDefault="00BE2CC9" w:rsidP="00BE2CC9">
          <w:pPr>
            <w:pStyle w:val="3D7D90E35DF74B6690E753A161A397A2"/>
          </w:pPr>
          <w:r w:rsidRPr="00341FD0">
            <w:rPr>
              <w:rStyle w:val="PlaceholderText"/>
            </w:rPr>
            <w:t>IF ANSWERED (QDOTTrusteeA4)</w:t>
          </w:r>
        </w:p>
      </w:docPartBody>
    </w:docPart>
    <w:docPart>
      <w:docPartPr>
        <w:name w:val="9DFAA9D981DB4470BD2E4E5999187F62"/>
        <w:category>
          <w:name w:val="General"/>
          <w:gallery w:val="placeholder"/>
        </w:category>
        <w:types>
          <w:type w:val="bbPlcHdr"/>
        </w:types>
        <w:behaviors>
          <w:behavior w:val="content"/>
        </w:behaviors>
        <w:guid w:val="{2974E96D-24C3-4405-BADA-4381B252DB2B}"/>
      </w:docPartPr>
      <w:docPartBody>
        <w:p w:rsidR="00795E61" w:rsidRDefault="00BE2CC9" w:rsidP="00BE2CC9">
          <w:pPr>
            <w:pStyle w:val="9DFAA9D981DB4470BD2E4E5999187F62"/>
          </w:pPr>
          <w:r w:rsidRPr="00A01EB1">
            <w:rPr>
              <w:rStyle w:val="PlaceholderText"/>
            </w:rPr>
            <w:t>LIST QDOTTrusteeA4.ImportantPeopleNameUse:LIKE THIS:a, b and c</w:t>
          </w:r>
        </w:p>
      </w:docPartBody>
    </w:docPart>
    <w:docPart>
      <w:docPartPr>
        <w:name w:val="564119E7D355485189241FF542AE6D35"/>
        <w:category>
          <w:name w:val="General"/>
          <w:gallery w:val="placeholder"/>
        </w:category>
        <w:types>
          <w:type w:val="bbPlcHdr"/>
        </w:types>
        <w:behaviors>
          <w:behavior w:val="content"/>
        </w:behaviors>
        <w:guid w:val="{7EF67487-6A41-48AB-8798-D03C691C7CAC}"/>
      </w:docPartPr>
      <w:docPartBody>
        <w:p w:rsidR="00795E61" w:rsidRDefault="00BE2CC9" w:rsidP="00BE2CC9">
          <w:pPr>
            <w:pStyle w:val="564119E7D355485189241FF542AE6D35"/>
          </w:pPr>
          <w:r w:rsidRPr="00341FD0">
            <w:rPr>
              <w:rStyle w:val="PlaceholderText"/>
            </w:rPr>
            <w:t>IF COUNT(QDOTTrusteeA4) &gt; 1</w:t>
          </w:r>
        </w:p>
      </w:docPartBody>
    </w:docPart>
    <w:docPart>
      <w:docPartPr>
        <w:name w:val="9C6B3D3383A0414181324BF4AA350C7E"/>
        <w:category>
          <w:name w:val="General"/>
          <w:gallery w:val="placeholder"/>
        </w:category>
        <w:types>
          <w:type w:val="bbPlcHdr"/>
        </w:types>
        <w:behaviors>
          <w:behavior w:val="content"/>
        </w:behaviors>
        <w:guid w:val="{DC730064-D891-417E-9DF4-88423857074F}"/>
      </w:docPartPr>
      <w:docPartBody>
        <w:p w:rsidR="00795E61" w:rsidRDefault="00BE2CC9" w:rsidP="00BE2CC9">
          <w:pPr>
            <w:pStyle w:val="9C6B3D3383A0414181324BF4AA350C7E"/>
          </w:pPr>
          <w:r w:rsidRPr="00261FF7">
            <w:rPr>
              <w:rStyle w:val="PlaceholderText"/>
            </w:rPr>
            <w:t>ELSE</w:t>
          </w:r>
        </w:p>
      </w:docPartBody>
    </w:docPart>
    <w:docPart>
      <w:docPartPr>
        <w:name w:val="137478CEC15D4832ABC0F4F4CC3CDAB7"/>
        <w:category>
          <w:name w:val="General"/>
          <w:gallery w:val="placeholder"/>
        </w:category>
        <w:types>
          <w:type w:val="bbPlcHdr"/>
        </w:types>
        <w:behaviors>
          <w:behavior w:val="content"/>
        </w:behaviors>
        <w:guid w:val="{0D6FC51A-DA22-480B-BD64-FF5FDED0A52B}"/>
      </w:docPartPr>
      <w:docPartBody>
        <w:p w:rsidR="00795E61" w:rsidRDefault="00BE2CC9" w:rsidP="00BE2CC9">
          <w:pPr>
            <w:pStyle w:val="137478CEC15D4832ABC0F4F4CC3CDAB7"/>
          </w:pPr>
          <w:r w:rsidRPr="00261FF7">
            <w:rPr>
              <w:rStyle w:val="PlaceholderText"/>
            </w:rPr>
            <w:t>END IF</w:t>
          </w:r>
        </w:p>
      </w:docPartBody>
    </w:docPart>
    <w:docPart>
      <w:docPartPr>
        <w:name w:val="85A33C879D89402AACF7257E6680F57F"/>
        <w:category>
          <w:name w:val="General"/>
          <w:gallery w:val="placeholder"/>
        </w:category>
        <w:types>
          <w:type w:val="bbPlcHdr"/>
        </w:types>
        <w:behaviors>
          <w:behavior w:val="content"/>
        </w:behaviors>
        <w:guid w:val="{E438DD07-11AC-4BE4-989A-DF27839019E4}"/>
      </w:docPartPr>
      <w:docPartBody>
        <w:p w:rsidR="00795E61" w:rsidRDefault="00BE2CC9" w:rsidP="00BE2CC9">
          <w:pPr>
            <w:pStyle w:val="85A33C879D89402AACF7257E6680F57F"/>
          </w:pPr>
          <w:r w:rsidRPr="00261FF7">
            <w:rPr>
              <w:rStyle w:val="PlaceholderText"/>
            </w:rPr>
            <w:t>END IF</w:t>
          </w:r>
        </w:p>
      </w:docPartBody>
    </w:docPart>
    <w:docPart>
      <w:docPartPr>
        <w:name w:val="5F436901A4584C35B0FD4AE7C30D0139"/>
        <w:category>
          <w:name w:val="General"/>
          <w:gallery w:val="placeholder"/>
        </w:category>
        <w:types>
          <w:type w:val="bbPlcHdr"/>
        </w:types>
        <w:behaviors>
          <w:behavior w:val="content"/>
        </w:behaviors>
        <w:guid w:val="{09552AE6-616F-458B-B6FC-37BBDC63DF91}"/>
      </w:docPartPr>
      <w:docPartBody>
        <w:p w:rsidR="00795E61" w:rsidRDefault="00BE2CC9" w:rsidP="00BE2CC9">
          <w:pPr>
            <w:pStyle w:val="5F436901A4584C35B0FD4AE7C30D0139"/>
          </w:pPr>
          <w:r w:rsidRPr="00341FD0">
            <w:rPr>
              <w:rStyle w:val="PlaceholderText"/>
            </w:rPr>
            <w:t>IF ANSWERED (QDOTTrusteeA5)</w:t>
          </w:r>
        </w:p>
      </w:docPartBody>
    </w:docPart>
    <w:docPart>
      <w:docPartPr>
        <w:name w:val="15944028EAF6468D84D86471412B3B37"/>
        <w:category>
          <w:name w:val="General"/>
          <w:gallery w:val="placeholder"/>
        </w:category>
        <w:types>
          <w:type w:val="bbPlcHdr"/>
        </w:types>
        <w:behaviors>
          <w:behavior w:val="content"/>
        </w:behaviors>
        <w:guid w:val="{69552F17-4393-449F-8ACE-C0FC3ACDFB95}"/>
      </w:docPartPr>
      <w:docPartBody>
        <w:p w:rsidR="00795E61" w:rsidRDefault="00BE2CC9" w:rsidP="00BE2CC9">
          <w:pPr>
            <w:pStyle w:val="15944028EAF6468D84D86471412B3B37"/>
          </w:pPr>
          <w:r w:rsidRPr="00A01EB1">
            <w:rPr>
              <w:rStyle w:val="PlaceholderText"/>
            </w:rPr>
            <w:t>LIST QDOTTrusteeA5.ImportantPeopleNameUse:LIKE THIS:a, b and c</w:t>
          </w:r>
        </w:p>
      </w:docPartBody>
    </w:docPart>
    <w:docPart>
      <w:docPartPr>
        <w:name w:val="DCE2E6F4E7A447C9AD4D039C1EAF847E"/>
        <w:category>
          <w:name w:val="General"/>
          <w:gallery w:val="placeholder"/>
        </w:category>
        <w:types>
          <w:type w:val="bbPlcHdr"/>
        </w:types>
        <w:behaviors>
          <w:behavior w:val="content"/>
        </w:behaviors>
        <w:guid w:val="{A7F3FC69-FA3D-4F89-9F7E-83BDDD19A553}"/>
      </w:docPartPr>
      <w:docPartBody>
        <w:p w:rsidR="00795E61" w:rsidRDefault="00BE2CC9" w:rsidP="00BE2CC9">
          <w:pPr>
            <w:pStyle w:val="DCE2E6F4E7A447C9AD4D039C1EAF847E"/>
          </w:pPr>
          <w:r w:rsidRPr="00341FD0">
            <w:rPr>
              <w:rStyle w:val="PlaceholderText"/>
            </w:rPr>
            <w:t>IF COUNT(QDOTTrusteeA5) &gt; 1</w:t>
          </w:r>
        </w:p>
      </w:docPartBody>
    </w:docPart>
    <w:docPart>
      <w:docPartPr>
        <w:name w:val="4C4429B62BF24B0C8FBCE078F7F69F0E"/>
        <w:category>
          <w:name w:val="General"/>
          <w:gallery w:val="placeholder"/>
        </w:category>
        <w:types>
          <w:type w:val="bbPlcHdr"/>
        </w:types>
        <w:behaviors>
          <w:behavior w:val="content"/>
        </w:behaviors>
        <w:guid w:val="{53B69390-FB4A-408F-9A4F-10DAFA92D942}"/>
      </w:docPartPr>
      <w:docPartBody>
        <w:p w:rsidR="00795E61" w:rsidRDefault="00BE2CC9" w:rsidP="00BE2CC9">
          <w:pPr>
            <w:pStyle w:val="4C4429B62BF24B0C8FBCE078F7F69F0E"/>
          </w:pPr>
          <w:r w:rsidRPr="00261FF7">
            <w:rPr>
              <w:rStyle w:val="PlaceholderText"/>
            </w:rPr>
            <w:t>ELSE</w:t>
          </w:r>
        </w:p>
      </w:docPartBody>
    </w:docPart>
    <w:docPart>
      <w:docPartPr>
        <w:name w:val="C3433536CFDA4472A4938941B10794D3"/>
        <w:category>
          <w:name w:val="General"/>
          <w:gallery w:val="placeholder"/>
        </w:category>
        <w:types>
          <w:type w:val="bbPlcHdr"/>
        </w:types>
        <w:behaviors>
          <w:behavior w:val="content"/>
        </w:behaviors>
        <w:guid w:val="{DDA95B91-F8C4-4544-9466-55371C08DE10}"/>
      </w:docPartPr>
      <w:docPartBody>
        <w:p w:rsidR="00795E61" w:rsidRDefault="00BE2CC9" w:rsidP="00BE2CC9">
          <w:pPr>
            <w:pStyle w:val="C3433536CFDA4472A4938941B10794D3"/>
          </w:pPr>
          <w:r w:rsidRPr="00261FF7">
            <w:rPr>
              <w:rStyle w:val="PlaceholderText"/>
            </w:rPr>
            <w:t>END IF</w:t>
          </w:r>
        </w:p>
      </w:docPartBody>
    </w:docPart>
    <w:docPart>
      <w:docPartPr>
        <w:name w:val="1561F46ABA9C4DCDA3F4F792D33AC36B"/>
        <w:category>
          <w:name w:val="General"/>
          <w:gallery w:val="placeholder"/>
        </w:category>
        <w:types>
          <w:type w:val="bbPlcHdr"/>
        </w:types>
        <w:behaviors>
          <w:behavior w:val="content"/>
        </w:behaviors>
        <w:guid w:val="{FDE2660E-35EA-4A42-9C52-028C9E746B62}"/>
      </w:docPartPr>
      <w:docPartBody>
        <w:p w:rsidR="00795E61" w:rsidRDefault="00BE2CC9" w:rsidP="00BE2CC9">
          <w:pPr>
            <w:pStyle w:val="1561F46ABA9C4DCDA3F4F792D33AC36B"/>
          </w:pPr>
          <w:r w:rsidRPr="00261FF7">
            <w:rPr>
              <w:rStyle w:val="PlaceholderText"/>
            </w:rPr>
            <w:t>END IF</w:t>
          </w:r>
        </w:p>
      </w:docPartBody>
    </w:docPart>
    <w:docPart>
      <w:docPartPr>
        <w:name w:val="3A04E161218C48BA9D331FF039BBB873"/>
        <w:category>
          <w:name w:val="General"/>
          <w:gallery w:val="placeholder"/>
        </w:category>
        <w:types>
          <w:type w:val="bbPlcHdr"/>
        </w:types>
        <w:behaviors>
          <w:behavior w:val="content"/>
        </w:behaviors>
        <w:guid w:val="{F491A09A-823F-4048-9978-90B4AB452708}"/>
      </w:docPartPr>
      <w:docPartBody>
        <w:p w:rsidR="00795E61" w:rsidRDefault="00BE2CC9" w:rsidP="00BE2CC9">
          <w:pPr>
            <w:pStyle w:val="3A04E161218C48BA9D331FF039BBB873"/>
          </w:pPr>
          <w:r w:rsidRPr="00261FF7">
            <w:rPr>
              <w:rStyle w:val="PlaceholderText"/>
            </w:rPr>
            <w:t>ELSE</w:t>
          </w:r>
        </w:p>
      </w:docPartBody>
    </w:docPart>
    <w:docPart>
      <w:docPartPr>
        <w:name w:val="CCD84B0414094A82A3ADB9B94AA571D7"/>
        <w:category>
          <w:name w:val="General"/>
          <w:gallery w:val="placeholder"/>
        </w:category>
        <w:types>
          <w:type w:val="bbPlcHdr"/>
        </w:types>
        <w:behaviors>
          <w:behavior w:val="content"/>
        </w:behaviors>
        <w:guid w:val="{79450FB0-4F87-475F-9123-1D830D094CBA}"/>
      </w:docPartPr>
      <w:docPartBody>
        <w:p w:rsidR="00795E61" w:rsidRDefault="00BE2CC9" w:rsidP="00BE2CC9">
          <w:pPr>
            <w:pStyle w:val="CCD84B0414094A82A3ADB9B94AA571D7"/>
          </w:pPr>
          <w:r w:rsidRPr="00341FD0">
            <w:rPr>
              <w:rStyle w:val="PlaceholderText"/>
            </w:rPr>
            <w:t>IF QDOTTrusteeFormat CONTAINS "from list"</w:t>
          </w:r>
        </w:p>
      </w:docPartBody>
    </w:docPart>
    <w:docPart>
      <w:docPartPr>
        <w:name w:val="D713AB04388E4D6AB8545DC0B8A95BAB"/>
        <w:category>
          <w:name w:val="General"/>
          <w:gallery w:val="placeholder"/>
        </w:category>
        <w:types>
          <w:type w:val="bbPlcHdr"/>
        </w:types>
        <w:behaviors>
          <w:behavior w:val="content"/>
        </w:behaviors>
        <w:guid w:val="{050EA0C1-A343-439B-88D3-08A9EC1462C4}"/>
      </w:docPartPr>
      <w:docPartBody>
        <w:p w:rsidR="00795E61" w:rsidRDefault="00BE2CC9" w:rsidP="00BE2CC9">
          <w:pPr>
            <w:pStyle w:val="D713AB04388E4D6AB8545DC0B8A95BAB"/>
          </w:pPr>
          <w:r w:rsidRPr="00341FD0">
            <w:rPr>
              <w:rStyle w:val="PlaceholderText"/>
            </w:rPr>
            <w:t>IF QDOTTrusteeFormat = "First TWO from list"</w:t>
          </w:r>
        </w:p>
      </w:docPartBody>
    </w:docPart>
    <w:docPart>
      <w:docPartPr>
        <w:name w:val="B955AE874CBA42D49E1B79192704F92D"/>
        <w:category>
          <w:name w:val="General"/>
          <w:gallery w:val="placeholder"/>
        </w:category>
        <w:types>
          <w:type w:val="bbPlcHdr"/>
        </w:types>
        <w:behaviors>
          <w:behavior w:val="content"/>
        </w:behaviors>
        <w:guid w:val="{7C84A0FD-B759-46DE-A325-440243D58946}"/>
      </w:docPartPr>
      <w:docPartBody>
        <w:p w:rsidR="00795E61" w:rsidRDefault="00BE2CC9" w:rsidP="00BE2CC9">
          <w:pPr>
            <w:pStyle w:val="B955AE874CBA42D49E1B79192704F92D"/>
          </w:pPr>
          <w:r w:rsidRPr="00261FF7">
            <w:rPr>
              <w:rStyle w:val="PlaceholderText"/>
            </w:rPr>
            <w:t>ELSE</w:t>
          </w:r>
        </w:p>
      </w:docPartBody>
    </w:docPart>
    <w:docPart>
      <w:docPartPr>
        <w:name w:val="6FF4D10B61E44FE39BFCD279604C09DB"/>
        <w:category>
          <w:name w:val="General"/>
          <w:gallery w:val="placeholder"/>
        </w:category>
        <w:types>
          <w:type w:val="bbPlcHdr"/>
        </w:types>
        <w:behaviors>
          <w:behavior w:val="content"/>
        </w:behaviors>
        <w:guid w:val="{75ED739E-A1B5-4552-AA48-1B140DF64F9A}"/>
      </w:docPartPr>
      <w:docPartBody>
        <w:p w:rsidR="00795E61" w:rsidRDefault="00BE2CC9" w:rsidP="00BE2CC9">
          <w:pPr>
            <w:pStyle w:val="6FF4D10B61E44FE39BFCD279604C09DB"/>
          </w:pPr>
          <w:r w:rsidRPr="00261FF7">
            <w:rPr>
              <w:rStyle w:val="PlaceholderText"/>
            </w:rPr>
            <w:t>END IF</w:t>
          </w:r>
        </w:p>
      </w:docPartBody>
    </w:docPart>
    <w:docPart>
      <w:docPartPr>
        <w:name w:val="29B91BAF02BF41EDBFDEDE7434330787"/>
        <w:category>
          <w:name w:val="General"/>
          <w:gallery w:val="placeholder"/>
        </w:category>
        <w:types>
          <w:type w:val="bbPlcHdr"/>
        </w:types>
        <w:behaviors>
          <w:behavior w:val="content"/>
        </w:behaviors>
        <w:guid w:val="{08581A80-FFD8-4D7A-A60B-15D98C6AE55A}"/>
      </w:docPartPr>
      <w:docPartBody>
        <w:p w:rsidR="00795E61" w:rsidRDefault="00BE2CC9" w:rsidP="00BE2CC9">
          <w:pPr>
            <w:pStyle w:val="29B91BAF02BF41EDBFDEDE7434330787"/>
          </w:pPr>
          <w:r w:rsidRPr="00A01EB1">
            <w:rPr>
              <w:rStyle w:val="PlaceholderText"/>
            </w:rPr>
            <w:t>LIST QDOTTrusteeA1.ImportantPeopleNameUse:LIKE THIS:a, b and c</w:t>
          </w:r>
        </w:p>
      </w:docPartBody>
    </w:docPart>
    <w:docPart>
      <w:docPartPr>
        <w:name w:val="7C1A30AC397C48A794DC178080F921EF"/>
        <w:category>
          <w:name w:val="General"/>
          <w:gallery w:val="placeholder"/>
        </w:category>
        <w:types>
          <w:type w:val="bbPlcHdr"/>
        </w:types>
        <w:behaviors>
          <w:behavior w:val="content"/>
        </w:behaviors>
        <w:guid w:val="{1BD366DD-22E3-4565-B44C-3FBFA39692BA}"/>
      </w:docPartPr>
      <w:docPartBody>
        <w:p w:rsidR="00795E61" w:rsidRDefault="00BE2CC9" w:rsidP="00BE2CC9">
          <w:pPr>
            <w:pStyle w:val="7C1A30AC397C48A794DC178080F921EF"/>
          </w:pPr>
          <w:r w:rsidRPr="00341FD0">
            <w:rPr>
              <w:rStyle w:val="PlaceholderText"/>
            </w:rPr>
            <w:t>IF COUNT(QDOTTrusteeA1) &gt; 1</w:t>
          </w:r>
        </w:p>
      </w:docPartBody>
    </w:docPart>
    <w:docPart>
      <w:docPartPr>
        <w:name w:val="D4A72214338C4A61B47F0298699183D5"/>
        <w:category>
          <w:name w:val="General"/>
          <w:gallery w:val="placeholder"/>
        </w:category>
        <w:types>
          <w:type w:val="bbPlcHdr"/>
        </w:types>
        <w:behaviors>
          <w:behavior w:val="content"/>
        </w:behaviors>
        <w:guid w:val="{AB92CD9C-5302-4DCD-8313-4A3D65A35CC9}"/>
      </w:docPartPr>
      <w:docPartBody>
        <w:p w:rsidR="00795E61" w:rsidRDefault="00BE2CC9" w:rsidP="00BE2CC9">
          <w:pPr>
            <w:pStyle w:val="D4A72214338C4A61B47F0298699183D5"/>
          </w:pPr>
          <w:r w:rsidRPr="00261FF7">
            <w:rPr>
              <w:rStyle w:val="PlaceholderText"/>
            </w:rPr>
            <w:t>ELSE</w:t>
          </w:r>
        </w:p>
      </w:docPartBody>
    </w:docPart>
    <w:docPart>
      <w:docPartPr>
        <w:name w:val="A21DD6EE6E594CE8BEE291C146E4611A"/>
        <w:category>
          <w:name w:val="General"/>
          <w:gallery w:val="placeholder"/>
        </w:category>
        <w:types>
          <w:type w:val="bbPlcHdr"/>
        </w:types>
        <w:behaviors>
          <w:behavior w:val="content"/>
        </w:behaviors>
        <w:guid w:val="{930D5FB4-1213-4F0A-82B1-EC9D15C24C39}"/>
      </w:docPartPr>
      <w:docPartBody>
        <w:p w:rsidR="00795E61" w:rsidRDefault="00BE2CC9" w:rsidP="00BE2CC9">
          <w:pPr>
            <w:pStyle w:val="A21DD6EE6E594CE8BEE291C146E4611A"/>
          </w:pPr>
          <w:r w:rsidRPr="00261FF7">
            <w:rPr>
              <w:rStyle w:val="PlaceholderText"/>
            </w:rPr>
            <w:t>END IF</w:t>
          </w:r>
        </w:p>
      </w:docPartBody>
    </w:docPart>
    <w:docPart>
      <w:docPartPr>
        <w:name w:val="0E9DB00D497B4274B40B95DA0766C5A8"/>
        <w:category>
          <w:name w:val="General"/>
          <w:gallery w:val="placeholder"/>
        </w:category>
        <w:types>
          <w:type w:val="bbPlcHdr"/>
        </w:types>
        <w:behaviors>
          <w:behavior w:val="content"/>
        </w:behaviors>
        <w:guid w:val="{BD823163-4B77-4C9B-B3D8-1ECCD0301F1B}"/>
      </w:docPartPr>
      <w:docPartBody>
        <w:p w:rsidR="00795E61" w:rsidRDefault="00BE2CC9" w:rsidP="00BE2CC9">
          <w:pPr>
            <w:pStyle w:val="0E9DB00D497B4274B40B95DA0766C5A8"/>
          </w:pPr>
          <w:r w:rsidRPr="00341FD0">
            <w:rPr>
              <w:rStyle w:val="PlaceholderText"/>
            </w:rPr>
            <w:t>IF ANSWERED (QDOTTrusteeA2)</w:t>
          </w:r>
        </w:p>
      </w:docPartBody>
    </w:docPart>
    <w:docPart>
      <w:docPartPr>
        <w:name w:val="031438915CC1490DA9596E2C697A1B9D"/>
        <w:category>
          <w:name w:val="General"/>
          <w:gallery w:val="placeholder"/>
        </w:category>
        <w:types>
          <w:type w:val="bbPlcHdr"/>
        </w:types>
        <w:behaviors>
          <w:behavior w:val="content"/>
        </w:behaviors>
        <w:guid w:val="{D8E42865-2BDE-4D6A-B5A8-A4B0465394D5}"/>
      </w:docPartPr>
      <w:docPartBody>
        <w:p w:rsidR="00795E61" w:rsidRDefault="00BE2CC9" w:rsidP="00BE2CC9">
          <w:pPr>
            <w:pStyle w:val="031438915CC1490DA9596E2C697A1B9D"/>
          </w:pPr>
          <w:r w:rsidRPr="00A01EB1">
            <w:rPr>
              <w:rStyle w:val="PlaceholderText"/>
            </w:rPr>
            <w:t>LIST QDOTTrusteeA2.ImportantPeopleNameUse:LIKE THIS:a, b and c</w:t>
          </w:r>
        </w:p>
      </w:docPartBody>
    </w:docPart>
    <w:docPart>
      <w:docPartPr>
        <w:name w:val="FB06CB3F829B4CC4BA8284B0B94A7755"/>
        <w:category>
          <w:name w:val="General"/>
          <w:gallery w:val="placeholder"/>
        </w:category>
        <w:types>
          <w:type w:val="bbPlcHdr"/>
        </w:types>
        <w:behaviors>
          <w:behavior w:val="content"/>
        </w:behaviors>
        <w:guid w:val="{32E39591-0275-4B7D-AA98-4386FFA978BE}"/>
      </w:docPartPr>
      <w:docPartBody>
        <w:p w:rsidR="00795E61" w:rsidRDefault="00BE2CC9" w:rsidP="00BE2CC9">
          <w:pPr>
            <w:pStyle w:val="FB06CB3F829B4CC4BA8284B0B94A7755"/>
          </w:pPr>
          <w:r w:rsidRPr="00341FD0">
            <w:rPr>
              <w:rStyle w:val="PlaceholderText"/>
            </w:rPr>
            <w:t>IF COUNT(QDOTTrusteeA2) &gt; 1</w:t>
          </w:r>
        </w:p>
      </w:docPartBody>
    </w:docPart>
    <w:docPart>
      <w:docPartPr>
        <w:name w:val="2021595444D544D8860C1A1766C4A6B7"/>
        <w:category>
          <w:name w:val="General"/>
          <w:gallery w:val="placeholder"/>
        </w:category>
        <w:types>
          <w:type w:val="bbPlcHdr"/>
        </w:types>
        <w:behaviors>
          <w:behavior w:val="content"/>
        </w:behaviors>
        <w:guid w:val="{4D87FDFC-79FC-4600-8B7E-CE278ED04E22}"/>
      </w:docPartPr>
      <w:docPartBody>
        <w:p w:rsidR="00795E61" w:rsidRDefault="00BE2CC9" w:rsidP="00BE2CC9">
          <w:pPr>
            <w:pStyle w:val="2021595444D544D8860C1A1766C4A6B7"/>
          </w:pPr>
          <w:r w:rsidRPr="00261FF7">
            <w:rPr>
              <w:rStyle w:val="PlaceholderText"/>
            </w:rPr>
            <w:t>ELSE</w:t>
          </w:r>
        </w:p>
      </w:docPartBody>
    </w:docPart>
    <w:docPart>
      <w:docPartPr>
        <w:name w:val="775CCF5D2BA44C44AF5FE0273E58A2A9"/>
        <w:category>
          <w:name w:val="General"/>
          <w:gallery w:val="placeholder"/>
        </w:category>
        <w:types>
          <w:type w:val="bbPlcHdr"/>
        </w:types>
        <w:behaviors>
          <w:behavior w:val="content"/>
        </w:behaviors>
        <w:guid w:val="{16CFF32E-03BD-4B2A-8D9C-F6E39D7EE474}"/>
      </w:docPartPr>
      <w:docPartBody>
        <w:p w:rsidR="00795E61" w:rsidRDefault="00BE2CC9" w:rsidP="00BE2CC9">
          <w:pPr>
            <w:pStyle w:val="775CCF5D2BA44C44AF5FE0273E58A2A9"/>
          </w:pPr>
          <w:r w:rsidRPr="00261FF7">
            <w:rPr>
              <w:rStyle w:val="PlaceholderText"/>
            </w:rPr>
            <w:t>END IF</w:t>
          </w:r>
        </w:p>
      </w:docPartBody>
    </w:docPart>
    <w:docPart>
      <w:docPartPr>
        <w:name w:val="B849436FC2CB4AC3A3379394E845A50A"/>
        <w:category>
          <w:name w:val="General"/>
          <w:gallery w:val="placeholder"/>
        </w:category>
        <w:types>
          <w:type w:val="bbPlcHdr"/>
        </w:types>
        <w:behaviors>
          <w:behavior w:val="content"/>
        </w:behaviors>
        <w:guid w:val="{871B8BBA-9F0F-4624-9875-84F7225B46A9}"/>
      </w:docPartPr>
      <w:docPartBody>
        <w:p w:rsidR="00795E61" w:rsidRDefault="00BE2CC9" w:rsidP="00BE2CC9">
          <w:pPr>
            <w:pStyle w:val="B849436FC2CB4AC3A3379394E845A50A"/>
          </w:pPr>
          <w:r w:rsidRPr="00261FF7">
            <w:rPr>
              <w:rStyle w:val="PlaceholderText"/>
            </w:rPr>
            <w:t>END IF</w:t>
          </w:r>
        </w:p>
      </w:docPartBody>
    </w:docPart>
    <w:docPart>
      <w:docPartPr>
        <w:name w:val="F7B5B8C141DC466E9883E1760537830D"/>
        <w:category>
          <w:name w:val="General"/>
          <w:gallery w:val="placeholder"/>
        </w:category>
        <w:types>
          <w:type w:val="bbPlcHdr"/>
        </w:types>
        <w:behaviors>
          <w:behavior w:val="content"/>
        </w:behaviors>
        <w:guid w:val="{6F4336F4-1359-46DA-A12F-D29CB9851787}"/>
      </w:docPartPr>
      <w:docPartBody>
        <w:p w:rsidR="00795E61" w:rsidRDefault="00BE2CC9" w:rsidP="00BE2CC9">
          <w:pPr>
            <w:pStyle w:val="F7B5B8C141DC466E9883E1760537830D"/>
          </w:pPr>
          <w:r w:rsidRPr="00341FD0">
            <w:rPr>
              <w:rStyle w:val="PlaceholderText"/>
            </w:rPr>
            <w:t>IF ANSWERED (QDOTTrusteeA3)</w:t>
          </w:r>
        </w:p>
      </w:docPartBody>
    </w:docPart>
    <w:docPart>
      <w:docPartPr>
        <w:name w:val="0C4782B833BA4BD5BF51E432ABDAEA5A"/>
        <w:category>
          <w:name w:val="General"/>
          <w:gallery w:val="placeholder"/>
        </w:category>
        <w:types>
          <w:type w:val="bbPlcHdr"/>
        </w:types>
        <w:behaviors>
          <w:behavior w:val="content"/>
        </w:behaviors>
        <w:guid w:val="{8472E70B-1D77-4DD2-880E-2BD4DDC91F01}"/>
      </w:docPartPr>
      <w:docPartBody>
        <w:p w:rsidR="00795E61" w:rsidRDefault="00BE2CC9" w:rsidP="00BE2CC9">
          <w:pPr>
            <w:pStyle w:val="0C4782B833BA4BD5BF51E432ABDAEA5A"/>
          </w:pPr>
          <w:r w:rsidRPr="00A01EB1">
            <w:rPr>
              <w:rStyle w:val="PlaceholderText"/>
            </w:rPr>
            <w:t>LIST QDOTTrusteeA3.ImportantPeopleNameUse:LIKE THIS:a, b and c</w:t>
          </w:r>
        </w:p>
      </w:docPartBody>
    </w:docPart>
    <w:docPart>
      <w:docPartPr>
        <w:name w:val="CD6F86CFB97A4B418996F8F3827A4A07"/>
        <w:category>
          <w:name w:val="General"/>
          <w:gallery w:val="placeholder"/>
        </w:category>
        <w:types>
          <w:type w:val="bbPlcHdr"/>
        </w:types>
        <w:behaviors>
          <w:behavior w:val="content"/>
        </w:behaviors>
        <w:guid w:val="{A35C7358-7C79-4547-A64D-AA42D1A1F23E}"/>
      </w:docPartPr>
      <w:docPartBody>
        <w:p w:rsidR="00795E61" w:rsidRDefault="00BE2CC9" w:rsidP="00BE2CC9">
          <w:pPr>
            <w:pStyle w:val="CD6F86CFB97A4B418996F8F3827A4A07"/>
          </w:pPr>
          <w:r w:rsidRPr="00341FD0">
            <w:rPr>
              <w:rStyle w:val="PlaceholderText"/>
            </w:rPr>
            <w:t>IF COUNT(QDOTTrusteeA3) &gt; 1</w:t>
          </w:r>
        </w:p>
      </w:docPartBody>
    </w:docPart>
    <w:docPart>
      <w:docPartPr>
        <w:name w:val="D111443AA00640F599D417D57F737BF4"/>
        <w:category>
          <w:name w:val="General"/>
          <w:gallery w:val="placeholder"/>
        </w:category>
        <w:types>
          <w:type w:val="bbPlcHdr"/>
        </w:types>
        <w:behaviors>
          <w:behavior w:val="content"/>
        </w:behaviors>
        <w:guid w:val="{D1CA22E4-2C3B-436F-B1F1-F9593EB3E84F}"/>
      </w:docPartPr>
      <w:docPartBody>
        <w:p w:rsidR="00795E61" w:rsidRDefault="00BE2CC9" w:rsidP="00BE2CC9">
          <w:pPr>
            <w:pStyle w:val="D111443AA00640F599D417D57F737BF4"/>
          </w:pPr>
          <w:r w:rsidRPr="00261FF7">
            <w:rPr>
              <w:rStyle w:val="PlaceholderText"/>
            </w:rPr>
            <w:t>ELSE</w:t>
          </w:r>
        </w:p>
      </w:docPartBody>
    </w:docPart>
    <w:docPart>
      <w:docPartPr>
        <w:name w:val="E7905469245D470DA33C79281394C9D9"/>
        <w:category>
          <w:name w:val="General"/>
          <w:gallery w:val="placeholder"/>
        </w:category>
        <w:types>
          <w:type w:val="bbPlcHdr"/>
        </w:types>
        <w:behaviors>
          <w:behavior w:val="content"/>
        </w:behaviors>
        <w:guid w:val="{3D14A216-92DF-4631-B9AF-9B959AB61F31}"/>
      </w:docPartPr>
      <w:docPartBody>
        <w:p w:rsidR="00795E61" w:rsidRDefault="00BE2CC9" w:rsidP="00BE2CC9">
          <w:pPr>
            <w:pStyle w:val="E7905469245D470DA33C79281394C9D9"/>
          </w:pPr>
          <w:r w:rsidRPr="00261FF7">
            <w:rPr>
              <w:rStyle w:val="PlaceholderText"/>
            </w:rPr>
            <w:t>END IF</w:t>
          </w:r>
        </w:p>
      </w:docPartBody>
    </w:docPart>
    <w:docPart>
      <w:docPartPr>
        <w:name w:val="D25D242290C74F1B828B683BCB5D0ECD"/>
        <w:category>
          <w:name w:val="General"/>
          <w:gallery w:val="placeholder"/>
        </w:category>
        <w:types>
          <w:type w:val="bbPlcHdr"/>
        </w:types>
        <w:behaviors>
          <w:behavior w:val="content"/>
        </w:behaviors>
        <w:guid w:val="{782BD2F6-60FC-4C80-8855-0F602706BC2D}"/>
      </w:docPartPr>
      <w:docPartBody>
        <w:p w:rsidR="00795E61" w:rsidRDefault="00BE2CC9" w:rsidP="00BE2CC9">
          <w:pPr>
            <w:pStyle w:val="D25D242290C74F1B828B683BCB5D0ECD"/>
          </w:pPr>
          <w:r w:rsidRPr="00261FF7">
            <w:rPr>
              <w:rStyle w:val="PlaceholderText"/>
            </w:rPr>
            <w:t>END IF</w:t>
          </w:r>
        </w:p>
      </w:docPartBody>
    </w:docPart>
    <w:docPart>
      <w:docPartPr>
        <w:name w:val="59A610DC2F414CF5849BC01AF35043AA"/>
        <w:category>
          <w:name w:val="General"/>
          <w:gallery w:val="placeholder"/>
        </w:category>
        <w:types>
          <w:type w:val="bbPlcHdr"/>
        </w:types>
        <w:behaviors>
          <w:behavior w:val="content"/>
        </w:behaviors>
        <w:guid w:val="{568BCF51-42F9-44C2-89BD-B3CB53D79944}"/>
      </w:docPartPr>
      <w:docPartBody>
        <w:p w:rsidR="00795E61" w:rsidRDefault="00BE2CC9" w:rsidP="00BE2CC9">
          <w:pPr>
            <w:pStyle w:val="59A610DC2F414CF5849BC01AF35043AA"/>
          </w:pPr>
          <w:r w:rsidRPr="00341FD0">
            <w:rPr>
              <w:rStyle w:val="PlaceholderText"/>
            </w:rPr>
            <w:t>IF ANSWERED (QDOTTrusteeA4)</w:t>
          </w:r>
        </w:p>
      </w:docPartBody>
    </w:docPart>
    <w:docPart>
      <w:docPartPr>
        <w:name w:val="C0813BA5591942F8BF9A151BCE88E793"/>
        <w:category>
          <w:name w:val="General"/>
          <w:gallery w:val="placeholder"/>
        </w:category>
        <w:types>
          <w:type w:val="bbPlcHdr"/>
        </w:types>
        <w:behaviors>
          <w:behavior w:val="content"/>
        </w:behaviors>
        <w:guid w:val="{7EFBF401-D999-488E-B9CA-EE3626E567A7}"/>
      </w:docPartPr>
      <w:docPartBody>
        <w:p w:rsidR="00795E61" w:rsidRDefault="00BE2CC9" w:rsidP="00BE2CC9">
          <w:pPr>
            <w:pStyle w:val="C0813BA5591942F8BF9A151BCE88E793"/>
          </w:pPr>
          <w:r w:rsidRPr="00A01EB1">
            <w:rPr>
              <w:rStyle w:val="PlaceholderText"/>
            </w:rPr>
            <w:t>LIST QDOTTrusteeA4.ImportantPeopleNameUse:LIKE THIS:a, b and c</w:t>
          </w:r>
        </w:p>
      </w:docPartBody>
    </w:docPart>
    <w:docPart>
      <w:docPartPr>
        <w:name w:val="FF7CB50A6CC948149AF518863814CF6E"/>
        <w:category>
          <w:name w:val="General"/>
          <w:gallery w:val="placeholder"/>
        </w:category>
        <w:types>
          <w:type w:val="bbPlcHdr"/>
        </w:types>
        <w:behaviors>
          <w:behavior w:val="content"/>
        </w:behaviors>
        <w:guid w:val="{AB11E11F-B36A-4692-9F97-C88663A154AA}"/>
      </w:docPartPr>
      <w:docPartBody>
        <w:p w:rsidR="00795E61" w:rsidRDefault="00BE2CC9" w:rsidP="00BE2CC9">
          <w:pPr>
            <w:pStyle w:val="FF7CB50A6CC948149AF518863814CF6E"/>
          </w:pPr>
          <w:r w:rsidRPr="00341FD0">
            <w:rPr>
              <w:rStyle w:val="PlaceholderText"/>
            </w:rPr>
            <w:t>IF COUNT(QDOTTrusteeA4) &gt; 1</w:t>
          </w:r>
        </w:p>
      </w:docPartBody>
    </w:docPart>
    <w:docPart>
      <w:docPartPr>
        <w:name w:val="0DED5D51EB104FFB8CCE897A1FB372D0"/>
        <w:category>
          <w:name w:val="General"/>
          <w:gallery w:val="placeholder"/>
        </w:category>
        <w:types>
          <w:type w:val="bbPlcHdr"/>
        </w:types>
        <w:behaviors>
          <w:behavior w:val="content"/>
        </w:behaviors>
        <w:guid w:val="{0FA99DE6-4DCA-4F0B-997E-4DBF5C75FCE0}"/>
      </w:docPartPr>
      <w:docPartBody>
        <w:p w:rsidR="00795E61" w:rsidRDefault="00BE2CC9" w:rsidP="00BE2CC9">
          <w:pPr>
            <w:pStyle w:val="0DED5D51EB104FFB8CCE897A1FB372D0"/>
          </w:pPr>
          <w:r w:rsidRPr="00261FF7">
            <w:rPr>
              <w:rStyle w:val="PlaceholderText"/>
            </w:rPr>
            <w:t>ELSE</w:t>
          </w:r>
        </w:p>
      </w:docPartBody>
    </w:docPart>
    <w:docPart>
      <w:docPartPr>
        <w:name w:val="90B0C7DFC6B94992BAD123E359B71A0D"/>
        <w:category>
          <w:name w:val="General"/>
          <w:gallery w:val="placeholder"/>
        </w:category>
        <w:types>
          <w:type w:val="bbPlcHdr"/>
        </w:types>
        <w:behaviors>
          <w:behavior w:val="content"/>
        </w:behaviors>
        <w:guid w:val="{15528787-D54F-459C-BFED-571B5D584E19}"/>
      </w:docPartPr>
      <w:docPartBody>
        <w:p w:rsidR="00795E61" w:rsidRDefault="00BE2CC9" w:rsidP="00BE2CC9">
          <w:pPr>
            <w:pStyle w:val="90B0C7DFC6B94992BAD123E359B71A0D"/>
          </w:pPr>
          <w:r w:rsidRPr="00261FF7">
            <w:rPr>
              <w:rStyle w:val="PlaceholderText"/>
            </w:rPr>
            <w:t>END IF</w:t>
          </w:r>
        </w:p>
      </w:docPartBody>
    </w:docPart>
    <w:docPart>
      <w:docPartPr>
        <w:name w:val="A94C3BE3888047568855317EB9E21B2C"/>
        <w:category>
          <w:name w:val="General"/>
          <w:gallery w:val="placeholder"/>
        </w:category>
        <w:types>
          <w:type w:val="bbPlcHdr"/>
        </w:types>
        <w:behaviors>
          <w:behavior w:val="content"/>
        </w:behaviors>
        <w:guid w:val="{44E492E2-CAEC-44A6-9558-6725616B4F7A}"/>
      </w:docPartPr>
      <w:docPartBody>
        <w:p w:rsidR="00795E61" w:rsidRDefault="00BE2CC9" w:rsidP="00BE2CC9">
          <w:pPr>
            <w:pStyle w:val="A94C3BE3888047568855317EB9E21B2C"/>
          </w:pPr>
          <w:r w:rsidRPr="00261FF7">
            <w:rPr>
              <w:rStyle w:val="PlaceholderText"/>
            </w:rPr>
            <w:t>END IF</w:t>
          </w:r>
        </w:p>
      </w:docPartBody>
    </w:docPart>
    <w:docPart>
      <w:docPartPr>
        <w:name w:val="B5DEF606617841D9BB14D9A847E757CB"/>
        <w:category>
          <w:name w:val="General"/>
          <w:gallery w:val="placeholder"/>
        </w:category>
        <w:types>
          <w:type w:val="bbPlcHdr"/>
        </w:types>
        <w:behaviors>
          <w:behavior w:val="content"/>
        </w:behaviors>
        <w:guid w:val="{7458FF54-C770-4239-A8AA-C2BEFDD2558E}"/>
      </w:docPartPr>
      <w:docPartBody>
        <w:p w:rsidR="00795E61" w:rsidRDefault="00BE2CC9" w:rsidP="00BE2CC9">
          <w:pPr>
            <w:pStyle w:val="B5DEF606617841D9BB14D9A847E757CB"/>
          </w:pPr>
          <w:r w:rsidRPr="00341FD0">
            <w:rPr>
              <w:rStyle w:val="PlaceholderText"/>
            </w:rPr>
            <w:t>IF ANSWERED (QDOTTrusteeA5)</w:t>
          </w:r>
        </w:p>
      </w:docPartBody>
    </w:docPart>
    <w:docPart>
      <w:docPartPr>
        <w:name w:val="8A559942EB8042FC9E5BD70935F30B55"/>
        <w:category>
          <w:name w:val="General"/>
          <w:gallery w:val="placeholder"/>
        </w:category>
        <w:types>
          <w:type w:val="bbPlcHdr"/>
        </w:types>
        <w:behaviors>
          <w:behavior w:val="content"/>
        </w:behaviors>
        <w:guid w:val="{AE48F10D-77DC-400B-A749-A5FE44687F5D}"/>
      </w:docPartPr>
      <w:docPartBody>
        <w:p w:rsidR="00795E61" w:rsidRDefault="00BE2CC9" w:rsidP="00BE2CC9">
          <w:pPr>
            <w:pStyle w:val="8A559942EB8042FC9E5BD70935F30B55"/>
          </w:pPr>
          <w:r w:rsidRPr="00A01EB1">
            <w:rPr>
              <w:rStyle w:val="PlaceholderText"/>
            </w:rPr>
            <w:t>LIST QDOTTrusteeA5.ImportantPeopleNameUse:LIKE THIS:a, b and c</w:t>
          </w:r>
        </w:p>
      </w:docPartBody>
    </w:docPart>
    <w:docPart>
      <w:docPartPr>
        <w:name w:val="DC7A0F9BAB6B47398278EDB6227AD4CA"/>
        <w:category>
          <w:name w:val="General"/>
          <w:gallery w:val="placeholder"/>
        </w:category>
        <w:types>
          <w:type w:val="bbPlcHdr"/>
        </w:types>
        <w:behaviors>
          <w:behavior w:val="content"/>
        </w:behaviors>
        <w:guid w:val="{820C9139-083E-4C1D-B281-B1F045BFEA1B}"/>
      </w:docPartPr>
      <w:docPartBody>
        <w:p w:rsidR="00795E61" w:rsidRDefault="00BE2CC9" w:rsidP="00BE2CC9">
          <w:pPr>
            <w:pStyle w:val="DC7A0F9BAB6B47398278EDB6227AD4CA"/>
          </w:pPr>
          <w:r w:rsidRPr="00341FD0">
            <w:rPr>
              <w:rStyle w:val="PlaceholderText"/>
            </w:rPr>
            <w:t>IF COUNT(QDOTTrusteeA5) &gt; 1</w:t>
          </w:r>
        </w:p>
      </w:docPartBody>
    </w:docPart>
    <w:docPart>
      <w:docPartPr>
        <w:name w:val="1A9E5F6D7D894C95A25C2C8D02CEA301"/>
        <w:category>
          <w:name w:val="General"/>
          <w:gallery w:val="placeholder"/>
        </w:category>
        <w:types>
          <w:type w:val="bbPlcHdr"/>
        </w:types>
        <w:behaviors>
          <w:behavior w:val="content"/>
        </w:behaviors>
        <w:guid w:val="{64020C4D-A8E3-4A25-BEFF-9DB5650D1233}"/>
      </w:docPartPr>
      <w:docPartBody>
        <w:p w:rsidR="00795E61" w:rsidRDefault="00BE2CC9" w:rsidP="00BE2CC9">
          <w:pPr>
            <w:pStyle w:val="1A9E5F6D7D894C95A25C2C8D02CEA301"/>
          </w:pPr>
          <w:r w:rsidRPr="00261FF7">
            <w:rPr>
              <w:rStyle w:val="PlaceholderText"/>
            </w:rPr>
            <w:t>ELSE</w:t>
          </w:r>
        </w:p>
      </w:docPartBody>
    </w:docPart>
    <w:docPart>
      <w:docPartPr>
        <w:name w:val="FBACCC54CB774D38B67BDF8C477BAF14"/>
        <w:category>
          <w:name w:val="General"/>
          <w:gallery w:val="placeholder"/>
        </w:category>
        <w:types>
          <w:type w:val="bbPlcHdr"/>
        </w:types>
        <w:behaviors>
          <w:behavior w:val="content"/>
        </w:behaviors>
        <w:guid w:val="{FA7A6DD8-D137-4C1B-A781-FE1D5BA7B2DA}"/>
      </w:docPartPr>
      <w:docPartBody>
        <w:p w:rsidR="00795E61" w:rsidRDefault="00BE2CC9" w:rsidP="00BE2CC9">
          <w:pPr>
            <w:pStyle w:val="FBACCC54CB774D38B67BDF8C477BAF14"/>
          </w:pPr>
          <w:r w:rsidRPr="00261FF7">
            <w:rPr>
              <w:rStyle w:val="PlaceholderText"/>
            </w:rPr>
            <w:t>END IF</w:t>
          </w:r>
        </w:p>
      </w:docPartBody>
    </w:docPart>
    <w:docPart>
      <w:docPartPr>
        <w:name w:val="4EE930AE0AB542A598E257EF92235C8E"/>
        <w:category>
          <w:name w:val="General"/>
          <w:gallery w:val="placeholder"/>
        </w:category>
        <w:types>
          <w:type w:val="bbPlcHdr"/>
        </w:types>
        <w:behaviors>
          <w:behavior w:val="content"/>
        </w:behaviors>
        <w:guid w:val="{28EF64DC-91EA-4DDE-AD72-3648DF9B626F}"/>
      </w:docPartPr>
      <w:docPartBody>
        <w:p w:rsidR="00795E61" w:rsidRDefault="00BE2CC9" w:rsidP="00BE2CC9">
          <w:pPr>
            <w:pStyle w:val="4EE930AE0AB542A598E257EF92235C8E"/>
          </w:pPr>
          <w:r w:rsidRPr="00261FF7">
            <w:rPr>
              <w:rStyle w:val="PlaceholderText"/>
            </w:rPr>
            <w:t>END IF</w:t>
          </w:r>
        </w:p>
      </w:docPartBody>
    </w:docPart>
    <w:docPart>
      <w:docPartPr>
        <w:name w:val="B74271FEB25846E89300F67061EDB4A2"/>
        <w:category>
          <w:name w:val="General"/>
          <w:gallery w:val="placeholder"/>
        </w:category>
        <w:types>
          <w:type w:val="bbPlcHdr"/>
        </w:types>
        <w:behaviors>
          <w:behavior w:val="content"/>
        </w:behaviors>
        <w:guid w:val="{5AA81CA4-CCA4-4722-A45D-C1FE8D1F09E0}"/>
      </w:docPartPr>
      <w:docPartBody>
        <w:p w:rsidR="00795E61" w:rsidRDefault="00BE2CC9" w:rsidP="00BE2CC9">
          <w:pPr>
            <w:pStyle w:val="B74271FEB25846E89300F67061EDB4A2"/>
          </w:pPr>
          <w:r w:rsidRPr="00261FF7">
            <w:rPr>
              <w:rStyle w:val="PlaceholderText"/>
            </w:rPr>
            <w:t>IF PrimaryTrusteeFormat = "First TWO from list"</w:t>
          </w:r>
        </w:p>
      </w:docPartBody>
    </w:docPart>
    <w:docPart>
      <w:docPartPr>
        <w:name w:val="0E3935AAD0704E9BB2CAE56467CE742D"/>
        <w:category>
          <w:name w:val="General"/>
          <w:gallery w:val="placeholder"/>
        </w:category>
        <w:types>
          <w:type w:val="bbPlcHdr"/>
        </w:types>
        <w:behaviors>
          <w:behavior w:val="content"/>
        </w:behaviors>
        <w:guid w:val="{B3656F66-B29F-49FA-92BA-98828D610999}"/>
      </w:docPartPr>
      <w:docPartBody>
        <w:p w:rsidR="00795E61" w:rsidRDefault="00BE2CC9" w:rsidP="00BE2CC9">
          <w:pPr>
            <w:pStyle w:val="0E3935AAD0704E9BB2CAE56467CE742D"/>
          </w:pPr>
          <w:r w:rsidRPr="00261FF7">
            <w:rPr>
              <w:rStyle w:val="PlaceholderText"/>
            </w:rPr>
            <w:t>ELSE</w:t>
          </w:r>
        </w:p>
      </w:docPartBody>
    </w:docPart>
    <w:docPart>
      <w:docPartPr>
        <w:name w:val="7E205E3248B64FD7938E56A142F66648"/>
        <w:category>
          <w:name w:val="General"/>
          <w:gallery w:val="placeholder"/>
        </w:category>
        <w:types>
          <w:type w:val="bbPlcHdr"/>
        </w:types>
        <w:behaviors>
          <w:behavior w:val="content"/>
        </w:behaviors>
        <w:guid w:val="{41FADE28-E8E0-43AE-83AD-ECAAA92B069B}"/>
      </w:docPartPr>
      <w:docPartBody>
        <w:p w:rsidR="00795E61" w:rsidRDefault="00BE2CC9" w:rsidP="00BE2CC9">
          <w:pPr>
            <w:pStyle w:val="7E205E3248B64FD7938E56A142F66648"/>
          </w:pPr>
          <w:r w:rsidRPr="00261FF7">
            <w:rPr>
              <w:rStyle w:val="PlaceholderText"/>
            </w:rPr>
            <w:t>END IF</w:t>
          </w:r>
        </w:p>
      </w:docPartBody>
    </w:docPart>
    <w:docPart>
      <w:docPartPr>
        <w:name w:val="1D29F9DE18A44CFDB4784B9BB68C2962"/>
        <w:category>
          <w:name w:val="General"/>
          <w:gallery w:val="placeholder"/>
        </w:category>
        <w:types>
          <w:type w:val="bbPlcHdr"/>
        </w:types>
        <w:behaviors>
          <w:behavior w:val="content"/>
        </w:behaviors>
        <w:guid w:val="{A9088624-3F42-47BE-A385-1D6C9EFD4D7F}"/>
      </w:docPartPr>
      <w:docPartBody>
        <w:p w:rsidR="00795E61" w:rsidRDefault="00BE2CC9" w:rsidP="00BE2CC9">
          <w:pPr>
            <w:pStyle w:val="1D29F9DE18A44CFDB4784B9BB68C2962"/>
          </w:pPr>
          <w:r w:rsidRPr="00261FF7">
            <w:rPr>
              <w:rStyle w:val="PlaceholderText"/>
            </w:rPr>
            <w:t>ELSE</w:t>
          </w:r>
        </w:p>
      </w:docPartBody>
    </w:docPart>
    <w:docPart>
      <w:docPartPr>
        <w:name w:val="CC012D302A7B4F6A913E4D9C7D7FA451"/>
        <w:category>
          <w:name w:val="General"/>
          <w:gallery w:val="placeholder"/>
        </w:category>
        <w:types>
          <w:type w:val="bbPlcHdr"/>
        </w:types>
        <w:behaviors>
          <w:behavior w:val="content"/>
        </w:behaviors>
        <w:guid w:val="{A40ACB53-DFBF-424D-9BC1-4DE3BAE54D04}"/>
      </w:docPartPr>
      <w:docPartBody>
        <w:p w:rsidR="00795E61" w:rsidRDefault="00BE2CC9" w:rsidP="00BE2CC9">
          <w:pPr>
            <w:pStyle w:val="CC012D302A7B4F6A913E4D9C7D7FA451"/>
          </w:pPr>
          <w:r w:rsidRPr="00341FD0">
            <w:rPr>
              <w:rStyle w:val="PlaceholderText"/>
            </w:rPr>
            <w:t>IF QDOTTrusteeFormat = "List A and B"</w:t>
          </w:r>
        </w:p>
      </w:docPartBody>
    </w:docPart>
    <w:docPart>
      <w:docPartPr>
        <w:name w:val="71D14AEE645E43D7A38CB44A69DFF318"/>
        <w:category>
          <w:name w:val="General"/>
          <w:gallery w:val="placeholder"/>
        </w:category>
        <w:types>
          <w:type w:val="bbPlcHdr"/>
        </w:types>
        <w:behaviors>
          <w:behavior w:val="content"/>
        </w:behaviors>
        <w:guid w:val="{0413CFF1-4098-495F-9417-58D44AC8FA5F}"/>
      </w:docPartPr>
      <w:docPartBody>
        <w:p w:rsidR="00795E61" w:rsidRDefault="00BE2CC9" w:rsidP="00BE2CC9">
          <w:pPr>
            <w:pStyle w:val="71D14AEE645E43D7A38CB44A69DFF318"/>
          </w:pPr>
          <w:r w:rsidRPr="00A01EB1">
            <w:rPr>
              <w:rStyle w:val="PlaceholderText"/>
            </w:rPr>
            <w:t>LIST QDOTTrusteeA1.ImportantPeopleNameUse:LIKE THIS:a, b and c</w:t>
          </w:r>
        </w:p>
      </w:docPartBody>
    </w:docPart>
    <w:docPart>
      <w:docPartPr>
        <w:name w:val="20594829652C447C94EE76F01DFBEE3C"/>
        <w:category>
          <w:name w:val="General"/>
          <w:gallery w:val="placeholder"/>
        </w:category>
        <w:types>
          <w:type w:val="bbPlcHdr"/>
        </w:types>
        <w:behaviors>
          <w:behavior w:val="content"/>
        </w:behaviors>
        <w:guid w:val="{9EAD3144-1AB0-49ED-B554-2E9D84ADC89F}"/>
      </w:docPartPr>
      <w:docPartBody>
        <w:p w:rsidR="00795E61" w:rsidRDefault="00BE2CC9" w:rsidP="00BE2CC9">
          <w:pPr>
            <w:pStyle w:val="20594829652C447C94EE76F01DFBEE3C"/>
          </w:pPr>
          <w:r w:rsidRPr="00341FD0">
            <w:rPr>
              <w:rStyle w:val="PlaceholderText"/>
            </w:rPr>
            <w:t>IF ANSWERED (QDOTTrusteeA2)</w:t>
          </w:r>
        </w:p>
      </w:docPartBody>
    </w:docPart>
    <w:docPart>
      <w:docPartPr>
        <w:name w:val="362C5A2D29574AE9A4D619860E402378"/>
        <w:category>
          <w:name w:val="General"/>
          <w:gallery w:val="placeholder"/>
        </w:category>
        <w:types>
          <w:type w:val="bbPlcHdr"/>
        </w:types>
        <w:behaviors>
          <w:behavior w:val="content"/>
        </w:behaviors>
        <w:guid w:val="{301DEDEE-7209-4980-8CB9-50DF8B354DB9}"/>
      </w:docPartPr>
      <w:docPartBody>
        <w:p w:rsidR="00795E61" w:rsidRDefault="00BE2CC9" w:rsidP="00BE2CC9">
          <w:pPr>
            <w:pStyle w:val="362C5A2D29574AE9A4D619860E402378"/>
          </w:pPr>
          <w:r w:rsidRPr="00A01EB1">
            <w:rPr>
              <w:rStyle w:val="PlaceholderText"/>
            </w:rPr>
            <w:t>LIST QDOTTrusteeA2.ImportantPeopleNameUse:LIKE THIS:a, b and c</w:t>
          </w:r>
        </w:p>
      </w:docPartBody>
    </w:docPart>
    <w:docPart>
      <w:docPartPr>
        <w:name w:val="925562F5193A4F559D7E55E12778C2ED"/>
        <w:category>
          <w:name w:val="General"/>
          <w:gallery w:val="placeholder"/>
        </w:category>
        <w:types>
          <w:type w:val="bbPlcHdr"/>
        </w:types>
        <w:behaviors>
          <w:behavior w:val="content"/>
        </w:behaviors>
        <w:guid w:val="{2ED8AB58-3901-461A-9EDD-8ABEF24137CA}"/>
      </w:docPartPr>
      <w:docPartBody>
        <w:p w:rsidR="00795E61" w:rsidRDefault="00BE2CC9" w:rsidP="00BE2CC9">
          <w:pPr>
            <w:pStyle w:val="925562F5193A4F559D7E55E12778C2ED"/>
          </w:pPr>
          <w:r w:rsidRPr="00261FF7">
            <w:rPr>
              <w:rStyle w:val="PlaceholderText"/>
            </w:rPr>
            <w:t>END IF</w:t>
          </w:r>
        </w:p>
      </w:docPartBody>
    </w:docPart>
    <w:docPart>
      <w:docPartPr>
        <w:name w:val="F3AF280CA319444697C1418C69C12FEA"/>
        <w:category>
          <w:name w:val="General"/>
          <w:gallery w:val="placeholder"/>
        </w:category>
        <w:types>
          <w:type w:val="bbPlcHdr"/>
        </w:types>
        <w:behaviors>
          <w:behavior w:val="content"/>
        </w:behaviors>
        <w:guid w:val="{41198DF4-5345-4AB0-83F1-721402FDAF70}"/>
      </w:docPartPr>
      <w:docPartBody>
        <w:p w:rsidR="00795E61" w:rsidRDefault="00BE2CC9" w:rsidP="00BE2CC9">
          <w:pPr>
            <w:pStyle w:val="F3AF280CA319444697C1418C69C12FEA"/>
          </w:pPr>
          <w:r w:rsidRPr="00341FD0">
            <w:rPr>
              <w:rStyle w:val="PlaceholderText"/>
            </w:rPr>
            <w:t>IF ANSWERED (QDOTTrusteeA3)</w:t>
          </w:r>
        </w:p>
      </w:docPartBody>
    </w:docPart>
    <w:docPart>
      <w:docPartPr>
        <w:name w:val="EA796BC0BE364148B24CC899320E6116"/>
        <w:category>
          <w:name w:val="General"/>
          <w:gallery w:val="placeholder"/>
        </w:category>
        <w:types>
          <w:type w:val="bbPlcHdr"/>
        </w:types>
        <w:behaviors>
          <w:behavior w:val="content"/>
        </w:behaviors>
        <w:guid w:val="{DCA72177-F187-4A32-8717-BF36CD431CC9}"/>
      </w:docPartPr>
      <w:docPartBody>
        <w:p w:rsidR="00795E61" w:rsidRDefault="00BE2CC9" w:rsidP="00BE2CC9">
          <w:pPr>
            <w:pStyle w:val="EA796BC0BE364148B24CC899320E6116"/>
          </w:pPr>
          <w:r w:rsidRPr="00A01EB1">
            <w:rPr>
              <w:rStyle w:val="PlaceholderText"/>
            </w:rPr>
            <w:t>LIST QDOTTrusteeA3.ImportantPeopleNameUse:LIKE THIS:a, b and c</w:t>
          </w:r>
        </w:p>
      </w:docPartBody>
    </w:docPart>
    <w:docPart>
      <w:docPartPr>
        <w:name w:val="F700BD1AF1E94C0CAC9F58DD082BF9C1"/>
        <w:category>
          <w:name w:val="General"/>
          <w:gallery w:val="placeholder"/>
        </w:category>
        <w:types>
          <w:type w:val="bbPlcHdr"/>
        </w:types>
        <w:behaviors>
          <w:behavior w:val="content"/>
        </w:behaviors>
        <w:guid w:val="{E468B442-8640-4B41-A54E-721596DBA7EE}"/>
      </w:docPartPr>
      <w:docPartBody>
        <w:p w:rsidR="00795E61" w:rsidRDefault="00BE2CC9" w:rsidP="00BE2CC9">
          <w:pPr>
            <w:pStyle w:val="F700BD1AF1E94C0CAC9F58DD082BF9C1"/>
          </w:pPr>
          <w:r w:rsidRPr="00261FF7">
            <w:rPr>
              <w:rStyle w:val="PlaceholderText"/>
            </w:rPr>
            <w:t>END IF</w:t>
          </w:r>
        </w:p>
      </w:docPartBody>
    </w:docPart>
    <w:docPart>
      <w:docPartPr>
        <w:name w:val="F2E17EC194E24A36B2FF6F476B676BD7"/>
        <w:category>
          <w:name w:val="General"/>
          <w:gallery w:val="placeholder"/>
        </w:category>
        <w:types>
          <w:type w:val="bbPlcHdr"/>
        </w:types>
        <w:behaviors>
          <w:behavior w:val="content"/>
        </w:behaviors>
        <w:guid w:val="{5C371809-E36F-424F-B259-27026910B6E8}"/>
      </w:docPartPr>
      <w:docPartBody>
        <w:p w:rsidR="00795E61" w:rsidRDefault="00BE2CC9" w:rsidP="00BE2CC9">
          <w:pPr>
            <w:pStyle w:val="F2E17EC194E24A36B2FF6F476B676BD7"/>
          </w:pPr>
          <w:r w:rsidRPr="00341FD0">
            <w:rPr>
              <w:rStyle w:val="PlaceholderText"/>
            </w:rPr>
            <w:t>IF ANSWERED (QDOTTrusteeA4)</w:t>
          </w:r>
        </w:p>
      </w:docPartBody>
    </w:docPart>
    <w:docPart>
      <w:docPartPr>
        <w:name w:val="BD1AAB709C1945EA91BA5DADA1C3B847"/>
        <w:category>
          <w:name w:val="General"/>
          <w:gallery w:val="placeholder"/>
        </w:category>
        <w:types>
          <w:type w:val="bbPlcHdr"/>
        </w:types>
        <w:behaviors>
          <w:behavior w:val="content"/>
        </w:behaviors>
        <w:guid w:val="{AD7CD5A1-ED55-4450-9C4C-C9C419C1F51E}"/>
      </w:docPartPr>
      <w:docPartBody>
        <w:p w:rsidR="00795E61" w:rsidRDefault="00BE2CC9" w:rsidP="00BE2CC9">
          <w:pPr>
            <w:pStyle w:val="BD1AAB709C1945EA91BA5DADA1C3B847"/>
          </w:pPr>
          <w:r w:rsidRPr="00A01EB1">
            <w:rPr>
              <w:rStyle w:val="PlaceholderText"/>
            </w:rPr>
            <w:t>LIST QDOTTrusteeA4.ImportantPeopleNameUse:LIKE THIS:a, b and c</w:t>
          </w:r>
        </w:p>
      </w:docPartBody>
    </w:docPart>
    <w:docPart>
      <w:docPartPr>
        <w:name w:val="846ABF9E87024ADDBDD4F2C73DAF905A"/>
        <w:category>
          <w:name w:val="General"/>
          <w:gallery w:val="placeholder"/>
        </w:category>
        <w:types>
          <w:type w:val="bbPlcHdr"/>
        </w:types>
        <w:behaviors>
          <w:behavior w:val="content"/>
        </w:behaviors>
        <w:guid w:val="{5B5D93D0-6C64-472B-9643-761096A53DD2}"/>
      </w:docPartPr>
      <w:docPartBody>
        <w:p w:rsidR="00795E61" w:rsidRDefault="00BE2CC9" w:rsidP="00BE2CC9">
          <w:pPr>
            <w:pStyle w:val="846ABF9E87024ADDBDD4F2C73DAF905A"/>
          </w:pPr>
          <w:r w:rsidRPr="00261FF7">
            <w:rPr>
              <w:rStyle w:val="PlaceholderText"/>
            </w:rPr>
            <w:t>END IF</w:t>
          </w:r>
        </w:p>
      </w:docPartBody>
    </w:docPart>
    <w:docPart>
      <w:docPartPr>
        <w:name w:val="55ECF9EDA22841029A04354956E67781"/>
        <w:category>
          <w:name w:val="General"/>
          <w:gallery w:val="placeholder"/>
        </w:category>
        <w:types>
          <w:type w:val="bbPlcHdr"/>
        </w:types>
        <w:behaviors>
          <w:behavior w:val="content"/>
        </w:behaviors>
        <w:guid w:val="{DAA542BC-0CE9-4486-87EC-5BB30C39DFC4}"/>
      </w:docPartPr>
      <w:docPartBody>
        <w:p w:rsidR="00795E61" w:rsidRDefault="00BE2CC9" w:rsidP="00BE2CC9">
          <w:pPr>
            <w:pStyle w:val="55ECF9EDA22841029A04354956E67781"/>
          </w:pPr>
          <w:r w:rsidRPr="00341FD0">
            <w:rPr>
              <w:rStyle w:val="PlaceholderText"/>
            </w:rPr>
            <w:t>IF ANSWERED (QDOTTrusteeA5)</w:t>
          </w:r>
        </w:p>
      </w:docPartBody>
    </w:docPart>
    <w:docPart>
      <w:docPartPr>
        <w:name w:val="5D2F85D766DB4F8C92396ABD740918B9"/>
        <w:category>
          <w:name w:val="General"/>
          <w:gallery w:val="placeholder"/>
        </w:category>
        <w:types>
          <w:type w:val="bbPlcHdr"/>
        </w:types>
        <w:behaviors>
          <w:behavior w:val="content"/>
        </w:behaviors>
        <w:guid w:val="{2223B4FB-FE6E-4998-BBEC-8CA5559BE3E1}"/>
      </w:docPartPr>
      <w:docPartBody>
        <w:p w:rsidR="00795E61" w:rsidRDefault="00BE2CC9" w:rsidP="00BE2CC9">
          <w:pPr>
            <w:pStyle w:val="5D2F85D766DB4F8C92396ABD740918B9"/>
          </w:pPr>
          <w:r w:rsidRPr="00A01EB1">
            <w:rPr>
              <w:rStyle w:val="PlaceholderText"/>
            </w:rPr>
            <w:t>LIST QDOTTrusteeA5.ImportantPeopleNameUse:LIKE THIS:a, b and c</w:t>
          </w:r>
        </w:p>
      </w:docPartBody>
    </w:docPart>
    <w:docPart>
      <w:docPartPr>
        <w:name w:val="22997B3251F04B37AC0BA8D4B2C013D8"/>
        <w:category>
          <w:name w:val="General"/>
          <w:gallery w:val="placeholder"/>
        </w:category>
        <w:types>
          <w:type w:val="bbPlcHdr"/>
        </w:types>
        <w:behaviors>
          <w:behavior w:val="content"/>
        </w:behaviors>
        <w:guid w:val="{E00AA142-359C-44B5-AD1D-32B047B2600A}"/>
      </w:docPartPr>
      <w:docPartBody>
        <w:p w:rsidR="00795E61" w:rsidRDefault="00BE2CC9" w:rsidP="00BE2CC9">
          <w:pPr>
            <w:pStyle w:val="22997B3251F04B37AC0BA8D4B2C013D8"/>
          </w:pPr>
          <w:r w:rsidRPr="00261FF7">
            <w:rPr>
              <w:rStyle w:val="PlaceholderText"/>
            </w:rPr>
            <w:t>END IF</w:t>
          </w:r>
        </w:p>
      </w:docPartBody>
    </w:docPart>
    <w:docPart>
      <w:docPartPr>
        <w:name w:val="7A1C3714598E4599B87E9AB020AF89CF"/>
        <w:category>
          <w:name w:val="General"/>
          <w:gallery w:val="placeholder"/>
        </w:category>
        <w:types>
          <w:type w:val="bbPlcHdr"/>
        </w:types>
        <w:behaviors>
          <w:behavior w:val="content"/>
        </w:behaviors>
        <w:guid w:val="{60EC433A-5EA3-4355-B633-A968883F8A83}"/>
      </w:docPartPr>
      <w:docPartBody>
        <w:p w:rsidR="00795E61" w:rsidRDefault="00BE2CC9" w:rsidP="00BE2CC9">
          <w:pPr>
            <w:pStyle w:val="7A1C3714598E4599B87E9AB020AF89CF"/>
          </w:pPr>
          <w:r w:rsidRPr="00A01EB1">
            <w:rPr>
              <w:rStyle w:val="PlaceholderText"/>
            </w:rPr>
            <w:t>LIST QDOTTrusteeB1.ImportantPeopleNameUse:LIKE THIS:a, b and c</w:t>
          </w:r>
        </w:p>
      </w:docPartBody>
    </w:docPart>
    <w:docPart>
      <w:docPartPr>
        <w:name w:val="382AD425924943FDB835FB33F261DADE"/>
        <w:category>
          <w:name w:val="General"/>
          <w:gallery w:val="placeholder"/>
        </w:category>
        <w:types>
          <w:type w:val="bbPlcHdr"/>
        </w:types>
        <w:behaviors>
          <w:behavior w:val="content"/>
        </w:behaviors>
        <w:guid w:val="{8F6E6D4E-BC4A-4013-8F93-EA92AE4CCCE7}"/>
      </w:docPartPr>
      <w:docPartBody>
        <w:p w:rsidR="00795E61" w:rsidRDefault="00BE2CC9" w:rsidP="00BE2CC9">
          <w:pPr>
            <w:pStyle w:val="382AD425924943FDB835FB33F261DADE"/>
          </w:pPr>
          <w:r w:rsidRPr="00341FD0">
            <w:rPr>
              <w:rStyle w:val="PlaceholderText"/>
            </w:rPr>
            <w:t>IF ANSWERED (QDOTTrusteeB2)</w:t>
          </w:r>
        </w:p>
      </w:docPartBody>
    </w:docPart>
    <w:docPart>
      <w:docPartPr>
        <w:name w:val="E5AA91E70DC14502A433784AED5D7DDE"/>
        <w:category>
          <w:name w:val="General"/>
          <w:gallery w:val="placeholder"/>
        </w:category>
        <w:types>
          <w:type w:val="bbPlcHdr"/>
        </w:types>
        <w:behaviors>
          <w:behavior w:val="content"/>
        </w:behaviors>
        <w:guid w:val="{D8D9197F-1904-4477-BB36-9CFB3167635F}"/>
      </w:docPartPr>
      <w:docPartBody>
        <w:p w:rsidR="00795E61" w:rsidRDefault="00BE2CC9" w:rsidP="00BE2CC9">
          <w:pPr>
            <w:pStyle w:val="E5AA91E70DC14502A433784AED5D7DDE"/>
          </w:pPr>
          <w:r w:rsidRPr="00A01EB1">
            <w:rPr>
              <w:rStyle w:val="PlaceholderText"/>
            </w:rPr>
            <w:t>LIST QDOTTrusteeB2.ImportantPeopleNameUse:LIKE THIS:a, b and c</w:t>
          </w:r>
        </w:p>
      </w:docPartBody>
    </w:docPart>
    <w:docPart>
      <w:docPartPr>
        <w:name w:val="FC19533E435A4C6FB8633CEC5CD8949D"/>
        <w:category>
          <w:name w:val="General"/>
          <w:gallery w:val="placeholder"/>
        </w:category>
        <w:types>
          <w:type w:val="bbPlcHdr"/>
        </w:types>
        <w:behaviors>
          <w:behavior w:val="content"/>
        </w:behaviors>
        <w:guid w:val="{85E8344F-DB60-497B-A6CD-ABE88D969A1B}"/>
      </w:docPartPr>
      <w:docPartBody>
        <w:p w:rsidR="00795E61" w:rsidRDefault="00BE2CC9" w:rsidP="00BE2CC9">
          <w:pPr>
            <w:pStyle w:val="FC19533E435A4C6FB8633CEC5CD8949D"/>
          </w:pPr>
          <w:r w:rsidRPr="00261FF7">
            <w:rPr>
              <w:rStyle w:val="PlaceholderText"/>
            </w:rPr>
            <w:t>END IF</w:t>
          </w:r>
        </w:p>
      </w:docPartBody>
    </w:docPart>
    <w:docPart>
      <w:docPartPr>
        <w:name w:val="45119291307E4508A3A045470F322FCB"/>
        <w:category>
          <w:name w:val="General"/>
          <w:gallery w:val="placeholder"/>
        </w:category>
        <w:types>
          <w:type w:val="bbPlcHdr"/>
        </w:types>
        <w:behaviors>
          <w:behavior w:val="content"/>
        </w:behaviors>
        <w:guid w:val="{C7A46720-1D3C-41F6-A315-BAE81167D154}"/>
      </w:docPartPr>
      <w:docPartBody>
        <w:p w:rsidR="00795E61" w:rsidRDefault="00BE2CC9" w:rsidP="00BE2CC9">
          <w:pPr>
            <w:pStyle w:val="45119291307E4508A3A045470F322FCB"/>
          </w:pPr>
          <w:r w:rsidRPr="00341FD0">
            <w:rPr>
              <w:rStyle w:val="PlaceholderText"/>
            </w:rPr>
            <w:t>IF ANSWERED (QDOTTrusteeB3)</w:t>
          </w:r>
        </w:p>
      </w:docPartBody>
    </w:docPart>
    <w:docPart>
      <w:docPartPr>
        <w:name w:val="8E98C93318934B7EA0C7E345694383D6"/>
        <w:category>
          <w:name w:val="General"/>
          <w:gallery w:val="placeholder"/>
        </w:category>
        <w:types>
          <w:type w:val="bbPlcHdr"/>
        </w:types>
        <w:behaviors>
          <w:behavior w:val="content"/>
        </w:behaviors>
        <w:guid w:val="{2C1934BD-0B2A-458C-9E69-68410B11F63C}"/>
      </w:docPartPr>
      <w:docPartBody>
        <w:p w:rsidR="00795E61" w:rsidRDefault="00BE2CC9" w:rsidP="00BE2CC9">
          <w:pPr>
            <w:pStyle w:val="8E98C93318934B7EA0C7E345694383D6"/>
          </w:pPr>
          <w:r w:rsidRPr="00A01EB1">
            <w:rPr>
              <w:rStyle w:val="PlaceholderText"/>
            </w:rPr>
            <w:t>LIST QDOTTrusteeB3.ImportantPeopleNameUse:LIKE THIS:a, b and c</w:t>
          </w:r>
        </w:p>
      </w:docPartBody>
    </w:docPart>
    <w:docPart>
      <w:docPartPr>
        <w:name w:val="2DCA56989F224B45BA9CD8771D6E6564"/>
        <w:category>
          <w:name w:val="General"/>
          <w:gallery w:val="placeholder"/>
        </w:category>
        <w:types>
          <w:type w:val="bbPlcHdr"/>
        </w:types>
        <w:behaviors>
          <w:behavior w:val="content"/>
        </w:behaviors>
        <w:guid w:val="{F4EB594B-EC88-4632-A3E9-8EF11BB2DCD3}"/>
      </w:docPartPr>
      <w:docPartBody>
        <w:p w:rsidR="00795E61" w:rsidRDefault="00BE2CC9" w:rsidP="00BE2CC9">
          <w:pPr>
            <w:pStyle w:val="2DCA56989F224B45BA9CD8771D6E6564"/>
          </w:pPr>
          <w:r w:rsidRPr="00261FF7">
            <w:rPr>
              <w:rStyle w:val="PlaceholderText"/>
            </w:rPr>
            <w:t>END IF</w:t>
          </w:r>
        </w:p>
      </w:docPartBody>
    </w:docPart>
    <w:docPart>
      <w:docPartPr>
        <w:name w:val="48EC997E51DC4F1F8BF634B434BFC5B7"/>
        <w:category>
          <w:name w:val="General"/>
          <w:gallery w:val="placeholder"/>
        </w:category>
        <w:types>
          <w:type w:val="bbPlcHdr"/>
        </w:types>
        <w:behaviors>
          <w:behavior w:val="content"/>
        </w:behaviors>
        <w:guid w:val="{96B19436-7333-445B-AE6F-28A24F4B2A16}"/>
      </w:docPartPr>
      <w:docPartBody>
        <w:p w:rsidR="00795E61" w:rsidRDefault="00BE2CC9" w:rsidP="00BE2CC9">
          <w:pPr>
            <w:pStyle w:val="48EC997E51DC4F1F8BF634B434BFC5B7"/>
          </w:pPr>
          <w:r w:rsidRPr="00341FD0">
            <w:rPr>
              <w:rStyle w:val="PlaceholderText"/>
            </w:rPr>
            <w:t>IF ANSWERED (QDOTTrusteeB4)</w:t>
          </w:r>
        </w:p>
      </w:docPartBody>
    </w:docPart>
    <w:docPart>
      <w:docPartPr>
        <w:name w:val="8C2671340B44440BA820FA5EFBAEC884"/>
        <w:category>
          <w:name w:val="General"/>
          <w:gallery w:val="placeholder"/>
        </w:category>
        <w:types>
          <w:type w:val="bbPlcHdr"/>
        </w:types>
        <w:behaviors>
          <w:behavior w:val="content"/>
        </w:behaviors>
        <w:guid w:val="{33BEA210-BFBB-4898-85F7-EF917B718308}"/>
      </w:docPartPr>
      <w:docPartBody>
        <w:p w:rsidR="00795E61" w:rsidRDefault="00BE2CC9" w:rsidP="00BE2CC9">
          <w:pPr>
            <w:pStyle w:val="8C2671340B44440BA820FA5EFBAEC884"/>
          </w:pPr>
          <w:r w:rsidRPr="00A01EB1">
            <w:rPr>
              <w:rStyle w:val="PlaceholderText"/>
            </w:rPr>
            <w:t>LIST QDOTTrusteeB4.ImportantPeopleNameUse:LIKE THIS:a, b and c</w:t>
          </w:r>
        </w:p>
      </w:docPartBody>
    </w:docPart>
    <w:docPart>
      <w:docPartPr>
        <w:name w:val="4AC3EBCA95464254BBEBF11080B8181E"/>
        <w:category>
          <w:name w:val="General"/>
          <w:gallery w:val="placeholder"/>
        </w:category>
        <w:types>
          <w:type w:val="bbPlcHdr"/>
        </w:types>
        <w:behaviors>
          <w:behavior w:val="content"/>
        </w:behaviors>
        <w:guid w:val="{0982A628-7DB4-4A25-AE1A-00F21F16D08B}"/>
      </w:docPartPr>
      <w:docPartBody>
        <w:p w:rsidR="00795E61" w:rsidRDefault="00BE2CC9" w:rsidP="00BE2CC9">
          <w:pPr>
            <w:pStyle w:val="4AC3EBCA95464254BBEBF11080B8181E"/>
          </w:pPr>
          <w:r w:rsidRPr="00261FF7">
            <w:rPr>
              <w:rStyle w:val="PlaceholderText"/>
            </w:rPr>
            <w:t>END IF</w:t>
          </w:r>
        </w:p>
      </w:docPartBody>
    </w:docPart>
    <w:docPart>
      <w:docPartPr>
        <w:name w:val="95571AF9ECA04DFC85CEEB281CFC54EF"/>
        <w:category>
          <w:name w:val="General"/>
          <w:gallery w:val="placeholder"/>
        </w:category>
        <w:types>
          <w:type w:val="bbPlcHdr"/>
        </w:types>
        <w:behaviors>
          <w:behavior w:val="content"/>
        </w:behaviors>
        <w:guid w:val="{380C6491-5663-4796-A2FD-32EB3953E8D5}"/>
      </w:docPartPr>
      <w:docPartBody>
        <w:p w:rsidR="00795E61" w:rsidRDefault="00BE2CC9" w:rsidP="00BE2CC9">
          <w:pPr>
            <w:pStyle w:val="95571AF9ECA04DFC85CEEB281CFC54EF"/>
          </w:pPr>
          <w:r w:rsidRPr="00341FD0">
            <w:rPr>
              <w:rStyle w:val="PlaceholderText"/>
            </w:rPr>
            <w:t>IF ANSWERED (QDOTTrusteeB5)</w:t>
          </w:r>
        </w:p>
      </w:docPartBody>
    </w:docPart>
    <w:docPart>
      <w:docPartPr>
        <w:name w:val="8B3B2CBD833B40C4AD283C92D200E108"/>
        <w:category>
          <w:name w:val="General"/>
          <w:gallery w:val="placeholder"/>
        </w:category>
        <w:types>
          <w:type w:val="bbPlcHdr"/>
        </w:types>
        <w:behaviors>
          <w:behavior w:val="content"/>
        </w:behaviors>
        <w:guid w:val="{7E3FF1DA-034D-47DC-BD68-D86F15627160}"/>
      </w:docPartPr>
      <w:docPartBody>
        <w:p w:rsidR="00795E61" w:rsidRDefault="00BE2CC9" w:rsidP="00BE2CC9">
          <w:pPr>
            <w:pStyle w:val="8B3B2CBD833B40C4AD283C92D200E108"/>
          </w:pPr>
          <w:r w:rsidRPr="00A01EB1">
            <w:rPr>
              <w:rStyle w:val="PlaceholderText"/>
            </w:rPr>
            <w:t>LIST QDOTTrusteeC5.ImportantPeopleNameUse:LIKE THIS:a, b and c</w:t>
          </w:r>
        </w:p>
      </w:docPartBody>
    </w:docPart>
    <w:docPart>
      <w:docPartPr>
        <w:name w:val="E29D9CDC72834BC2905642218454CFBB"/>
        <w:category>
          <w:name w:val="General"/>
          <w:gallery w:val="placeholder"/>
        </w:category>
        <w:types>
          <w:type w:val="bbPlcHdr"/>
        </w:types>
        <w:behaviors>
          <w:behavior w:val="content"/>
        </w:behaviors>
        <w:guid w:val="{26F97311-2C93-4DE6-B580-A2508B506F6D}"/>
      </w:docPartPr>
      <w:docPartBody>
        <w:p w:rsidR="00795E61" w:rsidRDefault="00BE2CC9" w:rsidP="00BE2CC9">
          <w:pPr>
            <w:pStyle w:val="E29D9CDC72834BC2905642218454CFBB"/>
          </w:pPr>
          <w:r w:rsidRPr="00261FF7">
            <w:rPr>
              <w:rStyle w:val="PlaceholderText"/>
            </w:rPr>
            <w:t>END IF</w:t>
          </w:r>
        </w:p>
      </w:docPartBody>
    </w:docPart>
    <w:docPart>
      <w:docPartPr>
        <w:name w:val="0D39A3FD40D244C38D165035BC6A66EF"/>
        <w:category>
          <w:name w:val="General"/>
          <w:gallery w:val="placeholder"/>
        </w:category>
        <w:types>
          <w:type w:val="bbPlcHdr"/>
        </w:types>
        <w:behaviors>
          <w:behavior w:val="content"/>
        </w:behaviors>
        <w:guid w:val="{13DB9276-4025-4BEE-92E9-F7281C9E6B12}"/>
      </w:docPartPr>
      <w:docPartBody>
        <w:p w:rsidR="00795E61" w:rsidRDefault="00BE2CC9" w:rsidP="00BE2CC9">
          <w:pPr>
            <w:pStyle w:val="0D39A3FD40D244C38D165035BC6A66EF"/>
          </w:pPr>
          <w:r w:rsidRPr="00261FF7">
            <w:rPr>
              <w:rStyle w:val="PlaceholderText"/>
            </w:rPr>
            <w:t>END IF</w:t>
          </w:r>
        </w:p>
      </w:docPartBody>
    </w:docPart>
    <w:docPart>
      <w:docPartPr>
        <w:name w:val="F096CA8F683F4DC5859E33D4F7E40033"/>
        <w:category>
          <w:name w:val="General"/>
          <w:gallery w:val="placeholder"/>
        </w:category>
        <w:types>
          <w:type w:val="bbPlcHdr"/>
        </w:types>
        <w:behaviors>
          <w:behavior w:val="content"/>
        </w:behaviors>
        <w:guid w:val="{62D9BD9C-F73F-4587-84B1-DC55EF7995F1}"/>
      </w:docPartPr>
      <w:docPartBody>
        <w:p w:rsidR="00795E61" w:rsidRDefault="00BE2CC9" w:rsidP="00BE2CC9">
          <w:pPr>
            <w:pStyle w:val="F096CA8F683F4DC5859E33D4F7E40033"/>
          </w:pPr>
          <w:r w:rsidRPr="005D73DC">
            <w:rPr>
              <w:rStyle w:val="PlaceholderText"/>
            </w:rPr>
            <w:t>IF PrimaryTrusteeFormat = "List A, B and C"</w:t>
          </w:r>
        </w:p>
      </w:docPartBody>
    </w:docPart>
    <w:docPart>
      <w:docPartPr>
        <w:name w:val="5D569A906E04434EBED81B25637871C1"/>
        <w:category>
          <w:name w:val="General"/>
          <w:gallery w:val="placeholder"/>
        </w:category>
        <w:types>
          <w:type w:val="bbPlcHdr"/>
        </w:types>
        <w:behaviors>
          <w:behavior w:val="content"/>
        </w:behaviors>
        <w:guid w:val="{1941F448-4A87-413E-A415-D61D71BC9C9C}"/>
      </w:docPartPr>
      <w:docPartBody>
        <w:p w:rsidR="00795E61" w:rsidRDefault="00BE2CC9" w:rsidP="00BE2CC9">
          <w:pPr>
            <w:pStyle w:val="5D569A906E04434EBED81B25637871C1"/>
          </w:pPr>
          <w:r w:rsidRPr="00A01EB1">
            <w:rPr>
              <w:rStyle w:val="PlaceholderText"/>
            </w:rPr>
            <w:t>LIST QDOTTrusteeA1.ImportantPeopleNameUse:LIKE THIS:a, b and c</w:t>
          </w:r>
        </w:p>
      </w:docPartBody>
    </w:docPart>
    <w:docPart>
      <w:docPartPr>
        <w:name w:val="01975EDE98824A66B03BD846639D7625"/>
        <w:category>
          <w:name w:val="General"/>
          <w:gallery w:val="placeholder"/>
        </w:category>
        <w:types>
          <w:type w:val="bbPlcHdr"/>
        </w:types>
        <w:behaviors>
          <w:behavior w:val="content"/>
        </w:behaviors>
        <w:guid w:val="{A3982630-C930-4A4B-A039-B1B69026366A}"/>
      </w:docPartPr>
      <w:docPartBody>
        <w:p w:rsidR="00795E61" w:rsidRDefault="00BE2CC9" w:rsidP="00BE2CC9">
          <w:pPr>
            <w:pStyle w:val="01975EDE98824A66B03BD846639D7625"/>
          </w:pPr>
          <w:r w:rsidRPr="00341FD0">
            <w:rPr>
              <w:rStyle w:val="PlaceholderText"/>
            </w:rPr>
            <w:t>IF ANSWERED (QDOTTrusteeA2)</w:t>
          </w:r>
        </w:p>
      </w:docPartBody>
    </w:docPart>
    <w:docPart>
      <w:docPartPr>
        <w:name w:val="B31AB34D81724600B52A6C148D298E6B"/>
        <w:category>
          <w:name w:val="General"/>
          <w:gallery w:val="placeholder"/>
        </w:category>
        <w:types>
          <w:type w:val="bbPlcHdr"/>
        </w:types>
        <w:behaviors>
          <w:behavior w:val="content"/>
        </w:behaviors>
        <w:guid w:val="{57977D07-D6B4-4022-BB84-2E938347B5E3}"/>
      </w:docPartPr>
      <w:docPartBody>
        <w:p w:rsidR="00795E61" w:rsidRDefault="00BE2CC9" w:rsidP="00BE2CC9">
          <w:pPr>
            <w:pStyle w:val="B31AB34D81724600B52A6C148D298E6B"/>
          </w:pPr>
          <w:r w:rsidRPr="00A01EB1">
            <w:rPr>
              <w:rStyle w:val="PlaceholderText"/>
            </w:rPr>
            <w:t>LIST QDOTTrusteeA2.ImportantPeopleNameUse:LIKE THIS:a, b and c</w:t>
          </w:r>
        </w:p>
      </w:docPartBody>
    </w:docPart>
    <w:docPart>
      <w:docPartPr>
        <w:name w:val="BE1AD06BE5774152B2724464A787C773"/>
        <w:category>
          <w:name w:val="General"/>
          <w:gallery w:val="placeholder"/>
        </w:category>
        <w:types>
          <w:type w:val="bbPlcHdr"/>
        </w:types>
        <w:behaviors>
          <w:behavior w:val="content"/>
        </w:behaviors>
        <w:guid w:val="{B23F9F8A-D7EE-430A-B27F-DB641770B8B9}"/>
      </w:docPartPr>
      <w:docPartBody>
        <w:p w:rsidR="00795E61" w:rsidRDefault="00BE2CC9" w:rsidP="00BE2CC9">
          <w:pPr>
            <w:pStyle w:val="BE1AD06BE5774152B2724464A787C773"/>
          </w:pPr>
          <w:r w:rsidRPr="00261FF7">
            <w:rPr>
              <w:rStyle w:val="PlaceholderText"/>
            </w:rPr>
            <w:t>END IF</w:t>
          </w:r>
        </w:p>
      </w:docPartBody>
    </w:docPart>
    <w:docPart>
      <w:docPartPr>
        <w:name w:val="AFC23B921C2A41F8865B8F0A8CE4EAEF"/>
        <w:category>
          <w:name w:val="General"/>
          <w:gallery w:val="placeholder"/>
        </w:category>
        <w:types>
          <w:type w:val="bbPlcHdr"/>
        </w:types>
        <w:behaviors>
          <w:behavior w:val="content"/>
        </w:behaviors>
        <w:guid w:val="{BC5A9A46-A935-4ECF-BBE8-3CF4169BEFE9}"/>
      </w:docPartPr>
      <w:docPartBody>
        <w:p w:rsidR="00795E61" w:rsidRDefault="00BE2CC9" w:rsidP="00BE2CC9">
          <w:pPr>
            <w:pStyle w:val="AFC23B921C2A41F8865B8F0A8CE4EAEF"/>
          </w:pPr>
          <w:r w:rsidRPr="00341FD0">
            <w:rPr>
              <w:rStyle w:val="PlaceholderText"/>
            </w:rPr>
            <w:t>IF ANSWERED (QDOTTrusteeA3)</w:t>
          </w:r>
        </w:p>
      </w:docPartBody>
    </w:docPart>
    <w:docPart>
      <w:docPartPr>
        <w:name w:val="4496F42DB04E4391B477F6EF3A7BD521"/>
        <w:category>
          <w:name w:val="General"/>
          <w:gallery w:val="placeholder"/>
        </w:category>
        <w:types>
          <w:type w:val="bbPlcHdr"/>
        </w:types>
        <w:behaviors>
          <w:behavior w:val="content"/>
        </w:behaviors>
        <w:guid w:val="{3A3AA18A-B465-4288-903A-DEF2FF8843F3}"/>
      </w:docPartPr>
      <w:docPartBody>
        <w:p w:rsidR="00795E61" w:rsidRDefault="00BE2CC9" w:rsidP="00BE2CC9">
          <w:pPr>
            <w:pStyle w:val="4496F42DB04E4391B477F6EF3A7BD521"/>
          </w:pPr>
          <w:r w:rsidRPr="00A01EB1">
            <w:rPr>
              <w:rStyle w:val="PlaceholderText"/>
            </w:rPr>
            <w:t>LIST QDOTTrusteeA3.ImportantPeopleNameUse:LIKE THIS:a, b and c</w:t>
          </w:r>
        </w:p>
      </w:docPartBody>
    </w:docPart>
    <w:docPart>
      <w:docPartPr>
        <w:name w:val="ED32CD7603B7421CB232F74F6F34311E"/>
        <w:category>
          <w:name w:val="General"/>
          <w:gallery w:val="placeholder"/>
        </w:category>
        <w:types>
          <w:type w:val="bbPlcHdr"/>
        </w:types>
        <w:behaviors>
          <w:behavior w:val="content"/>
        </w:behaviors>
        <w:guid w:val="{3A97E9D7-CD1E-42AC-8007-A4E6D4C60534}"/>
      </w:docPartPr>
      <w:docPartBody>
        <w:p w:rsidR="00795E61" w:rsidRDefault="00BE2CC9" w:rsidP="00BE2CC9">
          <w:pPr>
            <w:pStyle w:val="ED32CD7603B7421CB232F74F6F34311E"/>
          </w:pPr>
          <w:r w:rsidRPr="00261FF7">
            <w:rPr>
              <w:rStyle w:val="PlaceholderText"/>
            </w:rPr>
            <w:t>END IF</w:t>
          </w:r>
        </w:p>
      </w:docPartBody>
    </w:docPart>
    <w:docPart>
      <w:docPartPr>
        <w:name w:val="3E94BCE3A9B94E799035469DC16C21EC"/>
        <w:category>
          <w:name w:val="General"/>
          <w:gallery w:val="placeholder"/>
        </w:category>
        <w:types>
          <w:type w:val="bbPlcHdr"/>
        </w:types>
        <w:behaviors>
          <w:behavior w:val="content"/>
        </w:behaviors>
        <w:guid w:val="{BFC3D4B2-F139-4897-B273-262BC0B03FA8}"/>
      </w:docPartPr>
      <w:docPartBody>
        <w:p w:rsidR="00795E61" w:rsidRDefault="00BE2CC9" w:rsidP="00BE2CC9">
          <w:pPr>
            <w:pStyle w:val="3E94BCE3A9B94E799035469DC16C21EC"/>
          </w:pPr>
          <w:r w:rsidRPr="00341FD0">
            <w:rPr>
              <w:rStyle w:val="PlaceholderText"/>
            </w:rPr>
            <w:t>IF ANSWERED (QDOTTrusteeA4)</w:t>
          </w:r>
        </w:p>
      </w:docPartBody>
    </w:docPart>
    <w:docPart>
      <w:docPartPr>
        <w:name w:val="D39A1E343FD74BBE818A01051C837FE3"/>
        <w:category>
          <w:name w:val="General"/>
          <w:gallery w:val="placeholder"/>
        </w:category>
        <w:types>
          <w:type w:val="bbPlcHdr"/>
        </w:types>
        <w:behaviors>
          <w:behavior w:val="content"/>
        </w:behaviors>
        <w:guid w:val="{92EAC593-F7A9-4852-B3F8-CCC0B6D83ABD}"/>
      </w:docPartPr>
      <w:docPartBody>
        <w:p w:rsidR="00795E61" w:rsidRDefault="00BE2CC9" w:rsidP="00BE2CC9">
          <w:pPr>
            <w:pStyle w:val="D39A1E343FD74BBE818A01051C837FE3"/>
          </w:pPr>
          <w:r w:rsidRPr="00A01EB1">
            <w:rPr>
              <w:rStyle w:val="PlaceholderText"/>
            </w:rPr>
            <w:t>LIST QDOTTrusteeA4.ImportantPeopleNameUse:LIKE THIS:a, b and c</w:t>
          </w:r>
        </w:p>
      </w:docPartBody>
    </w:docPart>
    <w:docPart>
      <w:docPartPr>
        <w:name w:val="A7EDE1DAB9C04BDB830EC7A0AA18A10F"/>
        <w:category>
          <w:name w:val="General"/>
          <w:gallery w:val="placeholder"/>
        </w:category>
        <w:types>
          <w:type w:val="bbPlcHdr"/>
        </w:types>
        <w:behaviors>
          <w:behavior w:val="content"/>
        </w:behaviors>
        <w:guid w:val="{BDCE80FC-BFC8-4EC2-9DD8-ED9A98A067E8}"/>
      </w:docPartPr>
      <w:docPartBody>
        <w:p w:rsidR="00795E61" w:rsidRDefault="00BE2CC9" w:rsidP="00BE2CC9">
          <w:pPr>
            <w:pStyle w:val="A7EDE1DAB9C04BDB830EC7A0AA18A10F"/>
          </w:pPr>
          <w:r w:rsidRPr="00261FF7">
            <w:rPr>
              <w:rStyle w:val="PlaceholderText"/>
            </w:rPr>
            <w:t>END IF</w:t>
          </w:r>
        </w:p>
      </w:docPartBody>
    </w:docPart>
    <w:docPart>
      <w:docPartPr>
        <w:name w:val="9BFE878924C74B5286D4D854F1BFBFAF"/>
        <w:category>
          <w:name w:val="General"/>
          <w:gallery w:val="placeholder"/>
        </w:category>
        <w:types>
          <w:type w:val="bbPlcHdr"/>
        </w:types>
        <w:behaviors>
          <w:behavior w:val="content"/>
        </w:behaviors>
        <w:guid w:val="{EE8C2307-C43F-4E33-9102-8D7FB884C0CB}"/>
      </w:docPartPr>
      <w:docPartBody>
        <w:p w:rsidR="00795E61" w:rsidRDefault="00BE2CC9" w:rsidP="00BE2CC9">
          <w:pPr>
            <w:pStyle w:val="9BFE878924C74B5286D4D854F1BFBFAF"/>
          </w:pPr>
          <w:r w:rsidRPr="00341FD0">
            <w:rPr>
              <w:rStyle w:val="PlaceholderText"/>
            </w:rPr>
            <w:t>IF ANSWERED (QDOTTrusteeA5)</w:t>
          </w:r>
        </w:p>
      </w:docPartBody>
    </w:docPart>
    <w:docPart>
      <w:docPartPr>
        <w:name w:val="04EC0304F72C41E099FA2FBB69C79AA6"/>
        <w:category>
          <w:name w:val="General"/>
          <w:gallery w:val="placeholder"/>
        </w:category>
        <w:types>
          <w:type w:val="bbPlcHdr"/>
        </w:types>
        <w:behaviors>
          <w:behavior w:val="content"/>
        </w:behaviors>
        <w:guid w:val="{47400CF3-AA71-41D1-82CF-EC9411357821}"/>
      </w:docPartPr>
      <w:docPartBody>
        <w:p w:rsidR="00795E61" w:rsidRDefault="00BE2CC9" w:rsidP="00BE2CC9">
          <w:pPr>
            <w:pStyle w:val="04EC0304F72C41E099FA2FBB69C79AA6"/>
          </w:pPr>
          <w:r w:rsidRPr="00A01EB1">
            <w:rPr>
              <w:rStyle w:val="PlaceholderText"/>
            </w:rPr>
            <w:t>LIST QDOTTrusteeA5.ImportantPeopleNameUse:LIKE THIS:a, b and c</w:t>
          </w:r>
        </w:p>
      </w:docPartBody>
    </w:docPart>
    <w:docPart>
      <w:docPartPr>
        <w:name w:val="25C61DB9A71C4BB68EE0CB4A583911D2"/>
        <w:category>
          <w:name w:val="General"/>
          <w:gallery w:val="placeholder"/>
        </w:category>
        <w:types>
          <w:type w:val="bbPlcHdr"/>
        </w:types>
        <w:behaviors>
          <w:behavior w:val="content"/>
        </w:behaviors>
        <w:guid w:val="{B199AEA2-810A-4723-9474-8D102C4B0033}"/>
      </w:docPartPr>
      <w:docPartBody>
        <w:p w:rsidR="00795E61" w:rsidRDefault="00BE2CC9" w:rsidP="00BE2CC9">
          <w:pPr>
            <w:pStyle w:val="25C61DB9A71C4BB68EE0CB4A583911D2"/>
          </w:pPr>
          <w:r w:rsidRPr="00261FF7">
            <w:rPr>
              <w:rStyle w:val="PlaceholderText"/>
            </w:rPr>
            <w:t>END IF</w:t>
          </w:r>
        </w:p>
      </w:docPartBody>
    </w:docPart>
    <w:docPart>
      <w:docPartPr>
        <w:name w:val="738576571DF444208FE580897C34E1BB"/>
        <w:category>
          <w:name w:val="General"/>
          <w:gallery w:val="placeholder"/>
        </w:category>
        <w:types>
          <w:type w:val="bbPlcHdr"/>
        </w:types>
        <w:behaviors>
          <w:behavior w:val="content"/>
        </w:behaviors>
        <w:guid w:val="{AE204E7F-124B-4595-9B69-2611CF95E3FF}"/>
      </w:docPartPr>
      <w:docPartBody>
        <w:p w:rsidR="00795E61" w:rsidRDefault="00BE2CC9" w:rsidP="00BE2CC9">
          <w:pPr>
            <w:pStyle w:val="738576571DF444208FE580897C34E1BB"/>
          </w:pPr>
          <w:r w:rsidRPr="00A01EB1">
            <w:rPr>
              <w:rStyle w:val="PlaceholderText"/>
            </w:rPr>
            <w:t>LIST QDOTTrusteeB1.ImportantPeopleNameUse:LIKE THIS:a, b and c</w:t>
          </w:r>
        </w:p>
      </w:docPartBody>
    </w:docPart>
    <w:docPart>
      <w:docPartPr>
        <w:name w:val="E5B51B71AE264401A82A6A977AE2E0C7"/>
        <w:category>
          <w:name w:val="General"/>
          <w:gallery w:val="placeholder"/>
        </w:category>
        <w:types>
          <w:type w:val="bbPlcHdr"/>
        </w:types>
        <w:behaviors>
          <w:behavior w:val="content"/>
        </w:behaviors>
        <w:guid w:val="{0D686820-81D6-4816-9FD1-58C73D0484F0}"/>
      </w:docPartPr>
      <w:docPartBody>
        <w:p w:rsidR="00795E61" w:rsidRDefault="00BE2CC9" w:rsidP="00BE2CC9">
          <w:pPr>
            <w:pStyle w:val="E5B51B71AE264401A82A6A977AE2E0C7"/>
          </w:pPr>
          <w:r w:rsidRPr="00341FD0">
            <w:rPr>
              <w:rStyle w:val="PlaceholderText"/>
            </w:rPr>
            <w:t>IF ANSWERED (QDOTTrusteeB2)</w:t>
          </w:r>
        </w:p>
      </w:docPartBody>
    </w:docPart>
    <w:docPart>
      <w:docPartPr>
        <w:name w:val="C444888FED9944A2A9904ECF15A43BC3"/>
        <w:category>
          <w:name w:val="General"/>
          <w:gallery w:val="placeholder"/>
        </w:category>
        <w:types>
          <w:type w:val="bbPlcHdr"/>
        </w:types>
        <w:behaviors>
          <w:behavior w:val="content"/>
        </w:behaviors>
        <w:guid w:val="{4D31EA76-23AE-4B52-809E-64AB4EF5EBD6}"/>
      </w:docPartPr>
      <w:docPartBody>
        <w:p w:rsidR="00795E61" w:rsidRDefault="00BE2CC9" w:rsidP="00BE2CC9">
          <w:pPr>
            <w:pStyle w:val="C444888FED9944A2A9904ECF15A43BC3"/>
          </w:pPr>
          <w:r w:rsidRPr="00A01EB1">
            <w:rPr>
              <w:rStyle w:val="PlaceholderText"/>
            </w:rPr>
            <w:t>LIST QDOTTrusteeB2.ImportantPeopleNameUse:LIKE THIS:a, b and c</w:t>
          </w:r>
        </w:p>
      </w:docPartBody>
    </w:docPart>
    <w:docPart>
      <w:docPartPr>
        <w:name w:val="18DE8AA1DC8943B489F3262F4A3EF0C8"/>
        <w:category>
          <w:name w:val="General"/>
          <w:gallery w:val="placeholder"/>
        </w:category>
        <w:types>
          <w:type w:val="bbPlcHdr"/>
        </w:types>
        <w:behaviors>
          <w:behavior w:val="content"/>
        </w:behaviors>
        <w:guid w:val="{6475F5BF-5CFA-45E0-8513-384CD98EFE0A}"/>
      </w:docPartPr>
      <w:docPartBody>
        <w:p w:rsidR="00795E61" w:rsidRDefault="00BE2CC9" w:rsidP="00BE2CC9">
          <w:pPr>
            <w:pStyle w:val="18DE8AA1DC8943B489F3262F4A3EF0C8"/>
          </w:pPr>
          <w:r w:rsidRPr="00261FF7">
            <w:rPr>
              <w:rStyle w:val="PlaceholderText"/>
            </w:rPr>
            <w:t>END IF</w:t>
          </w:r>
        </w:p>
      </w:docPartBody>
    </w:docPart>
    <w:docPart>
      <w:docPartPr>
        <w:name w:val="1629C45B0E2E44E1BBB7D26E70B97B42"/>
        <w:category>
          <w:name w:val="General"/>
          <w:gallery w:val="placeholder"/>
        </w:category>
        <w:types>
          <w:type w:val="bbPlcHdr"/>
        </w:types>
        <w:behaviors>
          <w:behavior w:val="content"/>
        </w:behaviors>
        <w:guid w:val="{CEC9EF27-8F08-4F38-8694-EA61D608348F}"/>
      </w:docPartPr>
      <w:docPartBody>
        <w:p w:rsidR="00795E61" w:rsidRDefault="00BE2CC9" w:rsidP="00BE2CC9">
          <w:pPr>
            <w:pStyle w:val="1629C45B0E2E44E1BBB7D26E70B97B42"/>
          </w:pPr>
          <w:r w:rsidRPr="00341FD0">
            <w:rPr>
              <w:rStyle w:val="PlaceholderText"/>
            </w:rPr>
            <w:t>IF ANSWERED (QDOTTrusteeB3)</w:t>
          </w:r>
        </w:p>
      </w:docPartBody>
    </w:docPart>
    <w:docPart>
      <w:docPartPr>
        <w:name w:val="D5D0FB512B7A48AD8D32160F56C82600"/>
        <w:category>
          <w:name w:val="General"/>
          <w:gallery w:val="placeholder"/>
        </w:category>
        <w:types>
          <w:type w:val="bbPlcHdr"/>
        </w:types>
        <w:behaviors>
          <w:behavior w:val="content"/>
        </w:behaviors>
        <w:guid w:val="{B9707FA9-7204-4E54-9652-682FB2582792}"/>
      </w:docPartPr>
      <w:docPartBody>
        <w:p w:rsidR="00795E61" w:rsidRDefault="00BE2CC9" w:rsidP="00BE2CC9">
          <w:pPr>
            <w:pStyle w:val="D5D0FB512B7A48AD8D32160F56C82600"/>
          </w:pPr>
          <w:r w:rsidRPr="00A01EB1">
            <w:rPr>
              <w:rStyle w:val="PlaceholderText"/>
            </w:rPr>
            <w:t>LIST QDOTTrusteeB3.ImportantPeopleNameUse:LIKE THIS:a, b and c</w:t>
          </w:r>
        </w:p>
      </w:docPartBody>
    </w:docPart>
    <w:docPart>
      <w:docPartPr>
        <w:name w:val="1786F039BFB54D57B15E8E249AFC7C85"/>
        <w:category>
          <w:name w:val="General"/>
          <w:gallery w:val="placeholder"/>
        </w:category>
        <w:types>
          <w:type w:val="bbPlcHdr"/>
        </w:types>
        <w:behaviors>
          <w:behavior w:val="content"/>
        </w:behaviors>
        <w:guid w:val="{D9F79913-4585-4B41-93C0-E479E6C8BA57}"/>
      </w:docPartPr>
      <w:docPartBody>
        <w:p w:rsidR="00795E61" w:rsidRDefault="00BE2CC9" w:rsidP="00BE2CC9">
          <w:pPr>
            <w:pStyle w:val="1786F039BFB54D57B15E8E249AFC7C85"/>
          </w:pPr>
          <w:r w:rsidRPr="00261FF7">
            <w:rPr>
              <w:rStyle w:val="PlaceholderText"/>
            </w:rPr>
            <w:t>END IF</w:t>
          </w:r>
        </w:p>
      </w:docPartBody>
    </w:docPart>
    <w:docPart>
      <w:docPartPr>
        <w:name w:val="F428F0D60DB44F8291E944763C0E0C61"/>
        <w:category>
          <w:name w:val="General"/>
          <w:gallery w:val="placeholder"/>
        </w:category>
        <w:types>
          <w:type w:val="bbPlcHdr"/>
        </w:types>
        <w:behaviors>
          <w:behavior w:val="content"/>
        </w:behaviors>
        <w:guid w:val="{35566F31-9864-44F3-8373-2BC757124337}"/>
      </w:docPartPr>
      <w:docPartBody>
        <w:p w:rsidR="00795E61" w:rsidRDefault="00BE2CC9" w:rsidP="00BE2CC9">
          <w:pPr>
            <w:pStyle w:val="F428F0D60DB44F8291E944763C0E0C61"/>
          </w:pPr>
          <w:r w:rsidRPr="00341FD0">
            <w:rPr>
              <w:rStyle w:val="PlaceholderText"/>
            </w:rPr>
            <w:t>IF ANSWERED (QDOTTrusteeB4)</w:t>
          </w:r>
        </w:p>
      </w:docPartBody>
    </w:docPart>
    <w:docPart>
      <w:docPartPr>
        <w:name w:val="66362A5D7B4A4BA3A50CBE657C3A9ED4"/>
        <w:category>
          <w:name w:val="General"/>
          <w:gallery w:val="placeholder"/>
        </w:category>
        <w:types>
          <w:type w:val="bbPlcHdr"/>
        </w:types>
        <w:behaviors>
          <w:behavior w:val="content"/>
        </w:behaviors>
        <w:guid w:val="{D861B9FF-466B-4736-853E-A8041DEEAAAA}"/>
      </w:docPartPr>
      <w:docPartBody>
        <w:p w:rsidR="00795E61" w:rsidRDefault="00BE2CC9" w:rsidP="00BE2CC9">
          <w:pPr>
            <w:pStyle w:val="66362A5D7B4A4BA3A50CBE657C3A9ED4"/>
          </w:pPr>
          <w:r w:rsidRPr="00A01EB1">
            <w:rPr>
              <w:rStyle w:val="PlaceholderText"/>
            </w:rPr>
            <w:t>LIST QDOTTrusteeB4.ImportantPeopleNameUse:LIKE THIS:a, b and c</w:t>
          </w:r>
        </w:p>
      </w:docPartBody>
    </w:docPart>
    <w:docPart>
      <w:docPartPr>
        <w:name w:val="A247D83E640E4E1099346BF57EB110B8"/>
        <w:category>
          <w:name w:val="General"/>
          <w:gallery w:val="placeholder"/>
        </w:category>
        <w:types>
          <w:type w:val="bbPlcHdr"/>
        </w:types>
        <w:behaviors>
          <w:behavior w:val="content"/>
        </w:behaviors>
        <w:guid w:val="{4FD55402-2EE5-446F-8B2E-65FD889434CC}"/>
      </w:docPartPr>
      <w:docPartBody>
        <w:p w:rsidR="00795E61" w:rsidRDefault="00BE2CC9" w:rsidP="00BE2CC9">
          <w:pPr>
            <w:pStyle w:val="A247D83E640E4E1099346BF57EB110B8"/>
          </w:pPr>
          <w:r w:rsidRPr="00261FF7">
            <w:rPr>
              <w:rStyle w:val="PlaceholderText"/>
            </w:rPr>
            <w:t>END IF</w:t>
          </w:r>
        </w:p>
      </w:docPartBody>
    </w:docPart>
    <w:docPart>
      <w:docPartPr>
        <w:name w:val="739ACD40B8AE43E5AC533E767E31151C"/>
        <w:category>
          <w:name w:val="General"/>
          <w:gallery w:val="placeholder"/>
        </w:category>
        <w:types>
          <w:type w:val="bbPlcHdr"/>
        </w:types>
        <w:behaviors>
          <w:behavior w:val="content"/>
        </w:behaviors>
        <w:guid w:val="{448257A5-C337-4400-AB10-75F44E7AFAC9}"/>
      </w:docPartPr>
      <w:docPartBody>
        <w:p w:rsidR="00795E61" w:rsidRDefault="00BE2CC9" w:rsidP="00BE2CC9">
          <w:pPr>
            <w:pStyle w:val="739ACD40B8AE43E5AC533E767E31151C"/>
          </w:pPr>
          <w:r w:rsidRPr="00341FD0">
            <w:rPr>
              <w:rStyle w:val="PlaceholderText"/>
            </w:rPr>
            <w:t>IF ANSWERED (QDOTTrusteeB5)</w:t>
          </w:r>
        </w:p>
      </w:docPartBody>
    </w:docPart>
    <w:docPart>
      <w:docPartPr>
        <w:name w:val="75B705A7649645E4812F5E7BE4C932CD"/>
        <w:category>
          <w:name w:val="General"/>
          <w:gallery w:val="placeholder"/>
        </w:category>
        <w:types>
          <w:type w:val="bbPlcHdr"/>
        </w:types>
        <w:behaviors>
          <w:behavior w:val="content"/>
        </w:behaviors>
        <w:guid w:val="{8ED73428-23BB-49EC-A51C-77B551440A81}"/>
      </w:docPartPr>
      <w:docPartBody>
        <w:p w:rsidR="00795E61" w:rsidRDefault="00BE2CC9" w:rsidP="00BE2CC9">
          <w:pPr>
            <w:pStyle w:val="75B705A7649645E4812F5E7BE4C932CD"/>
          </w:pPr>
          <w:r w:rsidRPr="00A01EB1">
            <w:rPr>
              <w:rStyle w:val="PlaceholderText"/>
            </w:rPr>
            <w:t>LIST QDOTTrusteeB5.ImportantPeopleNameUse:LIKE THIS:a, b and c</w:t>
          </w:r>
        </w:p>
      </w:docPartBody>
    </w:docPart>
    <w:docPart>
      <w:docPartPr>
        <w:name w:val="67895C01120044E6A051FD95A94C50AD"/>
        <w:category>
          <w:name w:val="General"/>
          <w:gallery w:val="placeholder"/>
        </w:category>
        <w:types>
          <w:type w:val="bbPlcHdr"/>
        </w:types>
        <w:behaviors>
          <w:behavior w:val="content"/>
        </w:behaviors>
        <w:guid w:val="{1305BD87-DDDC-4649-A60A-0BED3A72D133}"/>
      </w:docPartPr>
      <w:docPartBody>
        <w:p w:rsidR="00795E61" w:rsidRDefault="00BE2CC9" w:rsidP="00BE2CC9">
          <w:pPr>
            <w:pStyle w:val="67895C01120044E6A051FD95A94C50AD"/>
          </w:pPr>
          <w:r w:rsidRPr="00261FF7">
            <w:rPr>
              <w:rStyle w:val="PlaceholderText"/>
            </w:rPr>
            <w:t>END IF</w:t>
          </w:r>
        </w:p>
      </w:docPartBody>
    </w:docPart>
    <w:docPart>
      <w:docPartPr>
        <w:name w:val="27F21D636D2E41DB99FA15078D41A02E"/>
        <w:category>
          <w:name w:val="General"/>
          <w:gallery w:val="placeholder"/>
        </w:category>
        <w:types>
          <w:type w:val="bbPlcHdr"/>
        </w:types>
        <w:behaviors>
          <w:behavior w:val="content"/>
        </w:behaviors>
        <w:guid w:val="{FB0EFC54-C92E-4136-B8F5-124F90CB8028}"/>
      </w:docPartPr>
      <w:docPartBody>
        <w:p w:rsidR="00795E61" w:rsidRDefault="00BE2CC9" w:rsidP="00BE2CC9">
          <w:pPr>
            <w:pStyle w:val="27F21D636D2E41DB99FA15078D41A02E"/>
          </w:pPr>
          <w:r w:rsidRPr="00A01EB1">
            <w:rPr>
              <w:rStyle w:val="PlaceholderText"/>
            </w:rPr>
            <w:t>LIST QDOTTrusteeC1.ImportantPeopleNameUse:LIKE THIS:a, b and c</w:t>
          </w:r>
        </w:p>
      </w:docPartBody>
    </w:docPart>
    <w:docPart>
      <w:docPartPr>
        <w:name w:val="971B127DD7C348FABEC0EBC3C4285951"/>
        <w:category>
          <w:name w:val="General"/>
          <w:gallery w:val="placeholder"/>
        </w:category>
        <w:types>
          <w:type w:val="bbPlcHdr"/>
        </w:types>
        <w:behaviors>
          <w:behavior w:val="content"/>
        </w:behaviors>
        <w:guid w:val="{34582633-6DB3-405F-B632-FA41AB000E7B}"/>
      </w:docPartPr>
      <w:docPartBody>
        <w:p w:rsidR="00795E61" w:rsidRDefault="00BE2CC9" w:rsidP="00BE2CC9">
          <w:pPr>
            <w:pStyle w:val="971B127DD7C348FABEC0EBC3C4285951"/>
          </w:pPr>
          <w:r w:rsidRPr="00341FD0">
            <w:rPr>
              <w:rStyle w:val="PlaceholderText"/>
            </w:rPr>
            <w:t>IF ANSWERED (QDOTTrusteeC2)</w:t>
          </w:r>
        </w:p>
      </w:docPartBody>
    </w:docPart>
    <w:docPart>
      <w:docPartPr>
        <w:name w:val="7BED804F33DA4E9D95941614B6EA831D"/>
        <w:category>
          <w:name w:val="General"/>
          <w:gallery w:val="placeholder"/>
        </w:category>
        <w:types>
          <w:type w:val="bbPlcHdr"/>
        </w:types>
        <w:behaviors>
          <w:behavior w:val="content"/>
        </w:behaviors>
        <w:guid w:val="{440BA62D-F50C-4914-B980-C90863A96405}"/>
      </w:docPartPr>
      <w:docPartBody>
        <w:p w:rsidR="00795E61" w:rsidRDefault="00BE2CC9" w:rsidP="00BE2CC9">
          <w:pPr>
            <w:pStyle w:val="7BED804F33DA4E9D95941614B6EA831D"/>
          </w:pPr>
          <w:r w:rsidRPr="00A01EB1">
            <w:rPr>
              <w:rStyle w:val="PlaceholderText"/>
            </w:rPr>
            <w:t>LIST QDOTTrusteeC2.ImportantPeopleNameUse:LIKE THIS:a, b and c</w:t>
          </w:r>
        </w:p>
      </w:docPartBody>
    </w:docPart>
    <w:docPart>
      <w:docPartPr>
        <w:name w:val="CAB2560A72DF4731BBB1473156932740"/>
        <w:category>
          <w:name w:val="General"/>
          <w:gallery w:val="placeholder"/>
        </w:category>
        <w:types>
          <w:type w:val="bbPlcHdr"/>
        </w:types>
        <w:behaviors>
          <w:behavior w:val="content"/>
        </w:behaviors>
        <w:guid w:val="{A4A714C5-1764-4679-92D5-E7CAA1B41DEB}"/>
      </w:docPartPr>
      <w:docPartBody>
        <w:p w:rsidR="00795E61" w:rsidRDefault="00BE2CC9" w:rsidP="00BE2CC9">
          <w:pPr>
            <w:pStyle w:val="CAB2560A72DF4731BBB1473156932740"/>
          </w:pPr>
          <w:r w:rsidRPr="00261FF7">
            <w:rPr>
              <w:rStyle w:val="PlaceholderText"/>
            </w:rPr>
            <w:t>END IF</w:t>
          </w:r>
        </w:p>
      </w:docPartBody>
    </w:docPart>
    <w:docPart>
      <w:docPartPr>
        <w:name w:val="EECA09600EB14281A38EEE22B5D19950"/>
        <w:category>
          <w:name w:val="General"/>
          <w:gallery w:val="placeholder"/>
        </w:category>
        <w:types>
          <w:type w:val="bbPlcHdr"/>
        </w:types>
        <w:behaviors>
          <w:behavior w:val="content"/>
        </w:behaviors>
        <w:guid w:val="{BCF23C91-044A-44AF-9A52-F91E33016CA2}"/>
      </w:docPartPr>
      <w:docPartBody>
        <w:p w:rsidR="00795E61" w:rsidRDefault="00BE2CC9" w:rsidP="00BE2CC9">
          <w:pPr>
            <w:pStyle w:val="EECA09600EB14281A38EEE22B5D19950"/>
          </w:pPr>
          <w:r w:rsidRPr="00341FD0">
            <w:rPr>
              <w:rStyle w:val="PlaceholderText"/>
            </w:rPr>
            <w:t>IF ANSWERED (QDOTTrusteeC3)</w:t>
          </w:r>
        </w:p>
      </w:docPartBody>
    </w:docPart>
    <w:docPart>
      <w:docPartPr>
        <w:name w:val="A831F050F7A94A798AEC9580D7AB9C9B"/>
        <w:category>
          <w:name w:val="General"/>
          <w:gallery w:val="placeholder"/>
        </w:category>
        <w:types>
          <w:type w:val="bbPlcHdr"/>
        </w:types>
        <w:behaviors>
          <w:behavior w:val="content"/>
        </w:behaviors>
        <w:guid w:val="{CA31D5F3-11BA-4937-8B96-FB378651E6D2}"/>
      </w:docPartPr>
      <w:docPartBody>
        <w:p w:rsidR="00795E61" w:rsidRDefault="00BE2CC9" w:rsidP="00BE2CC9">
          <w:pPr>
            <w:pStyle w:val="A831F050F7A94A798AEC9580D7AB9C9B"/>
          </w:pPr>
          <w:r w:rsidRPr="00A01EB1">
            <w:rPr>
              <w:rStyle w:val="PlaceholderText"/>
            </w:rPr>
            <w:t>LIST QDOTTrusteeC3.ImportantPeopleNameUse:LIKE THIS:a, b and c</w:t>
          </w:r>
        </w:p>
      </w:docPartBody>
    </w:docPart>
    <w:docPart>
      <w:docPartPr>
        <w:name w:val="74DAB4376D5B44D69FFE8148FCD0DA98"/>
        <w:category>
          <w:name w:val="General"/>
          <w:gallery w:val="placeholder"/>
        </w:category>
        <w:types>
          <w:type w:val="bbPlcHdr"/>
        </w:types>
        <w:behaviors>
          <w:behavior w:val="content"/>
        </w:behaviors>
        <w:guid w:val="{C68757EC-EE23-4D9C-B876-FB8B0C269683}"/>
      </w:docPartPr>
      <w:docPartBody>
        <w:p w:rsidR="00795E61" w:rsidRDefault="00BE2CC9" w:rsidP="00BE2CC9">
          <w:pPr>
            <w:pStyle w:val="74DAB4376D5B44D69FFE8148FCD0DA98"/>
          </w:pPr>
          <w:r w:rsidRPr="00261FF7">
            <w:rPr>
              <w:rStyle w:val="PlaceholderText"/>
            </w:rPr>
            <w:t>END IF</w:t>
          </w:r>
        </w:p>
      </w:docPartBody>
    </w:docPart>
    <w:docPart>
      <w:docPartPr>
        <w:name w:val="1E5C680529FE4BDAAA4363584E494C6B"/>
        <w:category>
          <w:name w:val="General"/>
          <w:gallery w:val="placeholder"/>
        </w:category>
        <w:types>
          <w:type w:val="bbPlcHdr"/>
        </w:types>
        <w:behaviors>
          <w:behavior w:val="content"/>
        </w:behaviors>
        <w:guid w:val="{E2654575-84F6-44C9-AD6D-385E68F2B075}"/>
      </w:docPartPr>
      <w:docPartBody>
        <w:p w:rsidR="00795E61" w:rsidRDefault="00BE2CC9" w:rsidP="00BE2CC9">
          <w:pPr>
            <w:pStyle w:val="1E5C680529FE4BDAAA4363584E494C6B"/>
          </w:pPr>
          <w:r w:rsidRPr="00341FD0">
            <w:rPr>
              <w:rStyle w:val="PlaceholderText"/>
            </w:rPr>
            <w:t>IF ANSWERED (QDOTTrusteeC4)</w:t>
          </w:r>
        </w:p>
      </w:docPartBody>
    </w:docPart>
    <w:docPart>
      <w:docPartPr>
        <w:name w:val="768074B7EDE740579601C919B02578DF"/>
        <w:category>
          <w:name w:val="General"/>
          <w:gallery w:val="placeholder"/>
        </w:category>
        <w:types>
          <w:type w:val="bbPlcHdr"/>
        </w:types>
        <w:behaviors>
          <w:behavior w:val="content"/>
        </w:behaviors>
        <w:guid w:val="{77D93510-70D9-409A-B2C4-0DA97EF9307D}"/>
      </w:docPartPr>
      <w:docPartBody>
        <w:p w:rsidR="00795E61" w:rsidRDefault="00BE2CC9" w:rsidP="00BE2CC9">
          <w:pPr>
            <w:pStyle w:val="768074B7EDE740579601C919B02578DF"/>
          </w:pPr>
          <w:r w:rsidRPr="00A01EB1">
            <w:rPr>
              <w:rStyle w:val="PlaceholderText"/>
            </w:rPr>
            <w:t>LIST QDOTTrusteeC4.ImportantPeopleNameUse:LIKE THIS:a, b and c</w:t>
          </w:r>
        </w:p>
      </w:docPartBody>
    </w:docPart>
    <w:docPart>
      <w:docPartPr>
        <w:name w:val="BBC3BA7304C2462F8B7CE3B357AF626A"/>
        <w:category>
          <w:name w:val="General"/>
          <w:gallery w:val="placeholder"/>
        </w:category>
        <w:types>
          <w:type w:val="bbPlcHdr"/>
        </w:types>
        <w:behaviors>
          <w:behavior w:val="content"/>
        </w:behaviors>
        <w:guid w:val="{337851E2-A2C3-4319-8B46-155099C2034D}"/>
      </w:docPartPr>
      <w:docPartBody>
        <w:p w:rsidR="00795E61" w:rsidRDefault="00BE2CC9" w:rsidP="00BE2CC9">
          <w:pPr>
            <w:pStyle w:val="BBC3BA7304C2462F8B7CE3B357AF626A"/>
          </w:pPr>
          <w:r w:rsidRPr="00261FF7">
            <w:rPr>
              <w:rStyle w:val="PlaceholderText"/>
            </w:rPr>
            <w:t>END IF</w:t>
          </w:r>
        </w:p>
      </w:docPartBody>
    </w:docPart>
    <w:docPart>
      <w:docPartPr>
        <w:name w:val="8133D21404B9444F96D3566FF9161558"/>
        <w:category>
          <w:name w:val="General"/>
          <w:gallery w:val="placeholder"/>
        </w:category>
        <w:types>
          <w:type w:val="bbPlcHdr"/>
        </w:types>
        <w:behaviors>
          <w:behavior w:val="content"/>
        </w:behaviors>
        <w:guid w:val="{91414B81-36BD-407B-8B51-959AC0E0F02E}"/>
      </w:docPartPr>
      <w:docPartBody>
        <w:p w:rsidR="00795E61" w:rsidRDefault="00BE2CC9" w:rsidP="00BE2CC9">
          <w:pPr>
            <w:pStyle w:val="8133D21404B9444F96D3566FF9161558"/>
          </w:pPr>
          <w:r w:rsidRPr="00341FD0">
            <w:rPr>
              <w:rStyle w:val="PlaceholderText"/>
            </w:rPr>
            <w:t>IF ANSWERED (QDOTTrusteeC5)</w:t>
          </w:r>
        </w:p>
      </w:docPartBody>
    </w:docPart>
    <w:docPart>
      <w:docPartPr>
        <w:name w:val="8178152A76CD4F46A84887FC4DDF5307"/>
        <w:category>
          <w:name w:val="General"/>
          <w:gallery w:val="placeholder"/>
        </w:category>
        <w:types>
          <w:type w:val="bbPlcHdr"/>
        </w:types>
        <w:behaviors>
          <w:behavior w:val="content"/>
        </w:behaviors>
        <w:guid w:val="{6FEF1908-A23B-4D90-B833-0671A4C6443D}"/>
      </w:docPartPr>
      <w:docPartBody>
        <w:p w:rsidR="00795E61" w:rsidRDefault="00BE2CC9" w:rsidP="00BE2CC9">
          <w:pPr>
            <w:pStyle w:val="8178152A76CD4F46A84887FC4DDF5307"/>
          </w:pPr>
          <w:r w:rsidRPr="00A01EB1">
            <w:rPr>
              <w:rStyle w:val="PlaceholderText"/>
            </w:rPr>
            <w:t>LIST QDOTTrusteeC5.ImportantPeopleNameUse:LIKE THIS:a, b and c</w:t>
          </w:r>
        </w:p>
      </w:docPartBody>
    </w:docPart>
    <w:docPart>
      <w:docPartPr>
        <w:name w:val="AF72DF8137D04C27AAD86F0A6A43A88F"/>
        <w:category>
          <w:name w:val="General"/>
          <w:gallery w:val="placeholder"/>
        </w:category>
        <w:types>
          <w:type w:val="bbPlcHdr"/>
        </w:types>
        <w:behaviors>
          <w:behavior w:val="content"/>
        </w:behaviors>
        <w:guid w:val="{40CFC1B3-33C7-485B-ABF6-8046F7FED083}"/>
      </w:docPartPr>
      <w:docPartBody>
        <w:p w:rsidR="00795E61" w:rsidRDefault="00BE2CC9" w:rsidP="00BE2CC9">
          <w:pPr>
            <w:pStyle w:val="AF72DF8137D04C27AAD86F0A6A43A88F"/>
          </w:pPr>
          <w:r w:rsidRPr="00261FF7">
            <w:rPr>
              <w:rStyle w:val="PlaceholderText"/>
            </w:rPr>
            <w:t>END IF</w:t>
          </w:r>
        </w:p>
      </w:docPartBody>
    </w:docPart>
    <w:docPart>
      <w:docPartPr>
        <w:name w:val="820A47C86B9A48ECAD5C91C9EB96E2E4"/>
        <w:category>
          <w:name w:val="General"/>
          <w:gallery w:val="placeholder"/>
        </w:category>
        <w:types>
          <w:type w:val="bbPlcHdr"/>
        </w:types>
        <w:behaviors>
          <w:behavior w:val="content"/>
        </w:behaviors>
        <w:guid w:val="{3513A4AE-D88C-4678-B66C-98BCD0EE8A7E}"/>
      </w:docPartPr>
      <w:docPartBody>
        <w:p w:rsidR="00795E61" w:rsidRDefault="00BE2CC9" w:rsidP="00BE2CC9">
          <w:pPr>
            <w:pStyle w:val="820A47C86B9A48ECAD5C91C9EB96E2E4"/>
          </w:pPr>
          <w:r w:rsidRPr="00261FF7">
            <w:rPr>
              <w:rStyle w:val="PlaceholderText"/>
            </w:rPr>
            <w:t>END IF</w:t>
          </w:r>
        </w:p>
      </w:docPartBody>
    </w:docPart>
    <w:docPart>
      <w:docPartPr>
        <w:name w:val="08CF3B6F775D428B8AE827D4C9678977"/>
        <w:category>
          <w:name w:val="General"/>
          <w:gallery w:val="placeholder"/>
        </w:category>
        <w:types>
          <w:type w:val="bbPlcHdr"/>
        </w:types>
        <w:behaviors>
          <w:behavior w:val="content"/>
        </w:behaviors>
        <w:guid w:val="{09DB5D1D-A205-4103-B46F-FF5DB2FF12E3}"/>
      </w:docPartPr>
      <w:docPartBody>
        <w:p w:rsidR="00795E61" w:rsidRDefault="00BE2CC9" w:rsidP="00BE2CC9">
          <w:pPr>
            <w:pStyle w:val="08CF3B6F775D428B8AE827D4C9678977"/>
          </w:pPr>
          <w:r w:rsidRPr="00261FF7">
            <w:rPr>
              <w:rStyle w:val="PlaceholderText"/>
            </w:rPr>
            <w:t>END IF</w:t>
          </w:r>
        </w:p>
      </w:docPartBody>
    </w:docPart>
    <w:docPart>
      <w:docPartPr>
        <w:name w:val="B4FE2EA00310446CABF86D467F7353B4"/>
        <w:category>
          <w:name w:val="General"/>
          <w:gallery w:val="placeholder"/>
        </w:category>
        <w:types>
          <w:type w:val="bbPlcHdr"/>
        </w:types>
        <w:behaviors>
          <w:behavior w:val="content"/>
        </w:behaviors>
        <w:guid w:val="{D1F25341-20E4-4634-A175-ED1B1FBA9557}"/>
      </w:docPartPr>
      <w:docPartBody>
        <w:p w:rsidR="00795E61" w:rsidRDefault="00BE2CC9" w:rsidP="00BE2CC9">
          <w:pPr>
            <w:pStyle w:val="B4FE2EA00310446CABF86D467F7353B4"/>
          </w:pPr>
          <w:r w:rsidRPr="00261FF7">
            <w:rPr>
              <w:rStyle w:val="PlaceholderText"/>
            </w:rPr>
            <w:t>END IF</w:t>
          </w:r>
        </w:p>
      </w:docPartBody>
    </w:docPart>
    <w:docPart>
      <w:docPartPr>
        <w:name w:val="49D74F116CB6417CAC4F4058F9485712"/>
        <w:category>
          <w:name w:val="General"/>
          <w:gallery w:val="placeholder"/>
        </w:category>
        <w:types>
          <w:type w:val="bbPlcHdr"/>
        </w:types>
        <w:behaviors>
          <w:behavior w:val="content"/>
        </w:behaviors>
        <w:guid w:val="{2DD45233-1E6C-4AC9-AF11-716DEEEC0AC6}"/>
      </w:docPartPr>
      <w:docPartBody>
        <w:p w:rsidR="00795E61" w:rsidRDefault="00BE2CC9" w:rsidP="00BE2CC9">
          <w:pPr>
            <w:pStyle w:val="49D74F116CB6417CAC4F4058F9485712"/>
          </w:pPr>
          <w:r w:rsidRPr="008A57A8">
            <w:rPr>
              <w:rStyle w:val="PlaceholderText"/>
            </w:rPr>
            <w:t>END REPEAT</w:t>
          </w:r>
        </w:p>
      </w:docPartBody>
    </w:docPart>
    <w:docPart>
      <w:docPartPr>
        <w:name w:val="724FC0EAC4384B53837E38D8FA1BAC72"/>
        <w:category>
          <w:name w:val="General"/>
          <w:gallery w:val="placeholder"/>
        </w:category>
        <w:types>
          <w:type w:val="bbPlcHdr"/>
        </w:types>
        <w:behaviors>
          <w:behavior w:val="content"/>
        </w:behaviors>
        <w:guid w:val="{F2FF9CF2-5E56-4FF2-81AC-04A26661A4AC}"/>
      </w:docPartPr>
      <w:docPartBody>
        <w:p w:rsidR="00795E61" w:rsidRDefault="00BE2CC9" w:rsidP="00BE2CC9">
          <w:pPr>
            <w:pStyle w:val="724FC0EAC4384B53837E38D8FA1BAC72"/>
          </w:pPr>
          <w:r w:rsidRPr="000502B8">
            <w:rPr>
              <w:rStyle w:val="PlaceholderText"/>
            </w:rPr>
            <w:t>PRtitle</w:t>
          </w:r>
        </w:p>
      </w:docPartBody>
    </w:docPart>
    <w:docPart>
      <w:docPartPr>
        <w:name w:val="CEDDD77E3E794D06AB7C1C16791EED29"/>
        <w:category>
          <w:name w:val="General"/>
          <w:gallery w:val="placeholder"/>
        </w:category>
        <w:types>
          <w:type w:val="bbPlcHdr"/>
        </w:types>
        <w:behaviors>
          <w:behavior w:val="content"/>
        </w:behaviors>
        <w:guid w:val="{9585B79E-9177-4FF2-9158-3C97732B6E26}"/>
      </w:docPartPr>
      <w:docPartBody>
        <w:p w:rsidR="00795E61" w:rsidRDefault="00BE2CC9" w:rsidP="00BE2CC9">
          <w:pPr>
            <w:pStyle w:val="CEDDD77E3E794D06AB7C1C16791EED29"/>
          </w:pPr>
          <w:r w:rsidRPr="000502B8">
            <w:rPr>
              <w:rStyle w:val="PlaceholderText"/>
            </w:rPr>
            <w:t>PRtitle</w:t>
          </w:r>
        </w:p>
      </w:docPartBody>
    </w:docPart>
    <w:docPart>
      <w:docPartPr>
        <w:name w:val="A772FAFD95774936B2528258ADC2D31B"/>
        <w:category>
          <w:name w:val="General"/>
          <w:gallery w:val="placeholder"/>
        </w:category>
        <w:types>
          <w:type w:val="bbPlcHdr"/>
        </w:types>
        <w:behaviors>
          <w:behavior w:val="content"/>
        </w:behaviors>
        <w:guid w:val="{EAD7F7CB-8E45-471B-97D2-1EAB289CF8A5}"/>
      </w:docPartPr>
      <w:docPartBody>
        <w:p w:rsidR="00795E61" w:rsidRDefault="00BE2CC9" w:rsidP="00BE2CC9">
          <w:pPr>
            <w:pStyle w:val="A772FAFD95774936B2528258ADC2D31B"/>
          </w:pPr>
          <w:r w:rsidRPr="000502B8">
            <w:rPr>
              <w:rStyle w:val="PlaceholderText"/>
            </w:rPr>
            <w:t>PRtitle</w:t>
          </w:r>
        </w:p>
      </w:docPartBody>
    </w:docPart>
    <w:docPart>
      <w:docPartPr>
        <w:name w:val="2E7D0C07570543A4926AB3A870083BE0"/>
        <w:category>
          <w:name w:val="General"/>
          <w:gallery w:val="placeholder"/>
        </w:category>
        <w:types>
          <w:type w:val="bbPlcHdr"/>
        </w:types>
        <w:behaviors>
          <w:behavior w:val="content"/>
        </w:behaviors>
        <w:guid w:val="{26F97E9B-4CFB-461F-8908-F5064651CBBD}"/>
      </w:docPartPr>
      <w:docPartBody>
        <w:p w:rsidR="00795E61" w:rsidRDefault="00BE2CC9" w:rsidP="00BE2CC9">
          <w:pPr>
            <w:pStyle w:val="2E7D0C07570543A4926AB3A870083BE0"/>
          </w:pPr>
          <w:r w:rsidRPr="00341FD0">
            <w:rPr>
              <w:rStyle w:val="PlaceholderText"/>
            </w:rPr>
            <w:t>END IF</w:t>
          </w:r>
        </w:p>
      </w:docPartBody>
    </w:docPart>
    <w:docPart>
      <w:docPartPr>
        <w:name w:val="C307B9088F4349A9A0064274135197BE"/>
        <w:category>
          <w:name w:val="General"/>
          <w:gallery w:val="placeholder"/>
        </w:category>
        <w:types>
          <w:type w:val="bbPlcHdr"/>
        </w:types>
        <w:behaviors>
          <w:behavior w:val="content"/>
        </w:behaviors>
        <w:guid w:val="{BB4F826C-1AD3-416D-B404-D0AA2F592E35}"/>
      </w:docPartPr>
      <w:docPartBody>
        <w:p w:rsidR="00795E61" w:rsidRDefault="00BE2CC9" w:rsidP="00BE2CC9">
          <w:pPr>
            <w:pStyle w:val="C307B9088F4349A9A0064274135197BE"/>
          </w:pPr>
          <w:r w:rsidRPr="00341FD0">
            <w:rPr>
              <w:rStyle w:val="PlaceholderText"/>
            </w:rPr>
            <w:t>END IF</w:t>
          </w:r>
        </w:p>
      </w:docPartBody>
    </w:docPart>
    <w:docPart>
      <w:docPartPr>
        <w:name w:val="BD86614C76A1448B81F002226B369012"/>
        <w:category>
          <w:name w:val="General"/>
          <w:gallery w:val="placeholder"/>
        </w:category>
        <w:types>
          <w:type w:val="bbPlcHdr"/>
        </w:types>
        <w:behaviors>
          <w:behavior w:val="content"/>
        </w:behaviors>
        <w:guid w:val="{E4CEFBA7-D416-495A-BBDE-9A76140C862B}"/>
      </w:docPartPr>
      <w:docPartBody>
        <w:p w:rsidR="00795E61" w:rsidRDefault="00BE2CC9" w:rsidP="00BE2CC9">
          <w:pPr>
            <w:pStyle w:val="BD86614C76A1448B81F002226B369012"/>
          </w:pPr>
          <w:r w:rsidRPr="00341FD0">
            <w:rPr>
              <w:rStyle w:val="PlaceholderText"/>
            </w:rPr>
            <w:t>IF TrustType.Key = "A-B-C"</w:t>
          </w:r>
        </w:p>
      </w:docPartBody>
    </w:docPart>
    <w:docPart>
      <w:docPartPr>
        <w:name w:val="3A4681AC63A84E1EB74EA9979868C1D4"/>
        <w:category>
          <w:name w:val="General"/>
          <w:gallery w:val="placeholder"/>
        </w:category>
        <w:types>
          <w:type w:val="bbPlcHdr"/>
        </w:types>
        <w:behaviors>
          <w:behavior w:val="content"/>
        </w:behaviors>
        <w:guid w:val="{1A8055B0-4F52-4986-9B20-B329A279FB6D}"/>
      </w:docPartPr>
      <w:docPartBody>
        <w:p w:rsidR="00795E61" w:rsidRDefault="00BE2CC9" w:rsidP="00BE2CC9">
          <w:pPr>
            <w:pStyle w:val="3A4681AC63A84E1EB74EA9979868C1D4"/>
          </w:pPr>
          <w:r w:rsidRPr="00341FD0">
            <w:rPr>
              <w:rStyle w:val="PlaceholderText"/>
            </w:rPr>
            <w:t>IF TrustType.Key = "A-B-C"</w:t>
          </w:r>
        </w:p>
      </w:docPartBody>
    </w:docPart>
    <w:docPart>
      <w:docPartPr>
        <w:name w:val="770158F1BFFD47D5AB2BCB0CA5C7D9FE"/>
        <w:category>
          <w:name w:val="General"/>
          <w:gallery w:val="placeholder"/>
        </w:category>
        <w:types>
          <w:type w:val="bbPlcHdr"/>
        </w:types>
        <w:behaviors>
          <w:behavior w:val="content"/>
        </w:behaviors>
        <w:guid w:val="{9E13A904-870C-4653-B3CA-3B959C87EC2F}"/>
      </w:docPartPr>
      <w:docPartBody>
        <w:p w:rsidR="00795E61" w:rsidRDefault="00BE2CC9" w:rsidP="00BE2CC9">
          <w:pPr>
            <w:pStyle w:val="770158F1BFFD47D5AB2BCB0CA5C7D9FE"/>
          </w:pPr>
          <w:r w:rsidRPr="00D84E95">
            <w:rPr>
              <w:rStyle w:val="PlaceholderText"/>
            </w:rPr>
            <w:t>IF PrimaryPartner?</w:t>
          </w:r>
        </w:p>
      </w:docPartBody>
    </w:docPart>
    <w:docPart>
      <w:docPartPr>
        <w:name w:val="F4DDFC024A414933B30ACDA1332EA871"/>
        <w:category>
          <w:name w:val="General"/>
          <w:gallery w:val="placeholder"/>
        </w:category>
        <w:types>
          <w:type w:val="bbPlcHdr"/>
        </w:types>
        <w:behaviors>
          <w:behavior w:val="content"/>
        </w:behaviors>
        <w:guid w:val="{7A0D94B0-B051-422D-AB2A-575D48791CF8}"/>
      </w:docPartPr>
      <w:docPartBody>
        <w:p w:rsidR="00795E61" w:rsidRDefault="00BE2CC9" w:rsidP="00BE2CC9">
          <w:pPr>
            <w:pStyle w:val="F4DDFC024A414933B30ACDA1332EA871"/>
          </w:pPr>
          <w:r w:rsidRPr="00A1132C">
            <w:rPr>
              <w:rStyle w:val="PlaceholderText"/>
            </w:rPr>
            <w:t>IF PrimaryMaritalStatus CONTAINS "married"</w:t>
          </w:r>
        </w:p>
      </w:docPartBody>
    </w:docPart>
    <w:docPart>
      <w:docPartPr>
        <w:name w:val="28671F95EBD644A08450DC3567576129"/>
        <w:category>
          <w:name w:val="General"/>
          <w:gallery w:val="placeholder"/>
        </w:category>
        <w:types>
          <w:type w:val="bbPlcHdr"/>
        </w:types>
        <w:behaviors>
          <w:behavior w:val="content"/>
        </w:behaviors>
        <w:guid w:val="{460D8024-0C28-452F-B4DF-7A6CECF7CBE2}"/>
      </w:docPartPr>
      <w:docPartBody>
        <w:p w:rsidR="00795E61" w:rsidRDefault="00BE2CC9" w:rsidP="00BE2CC9">
          <w:pPr>
            <w:pStyle w:val="28671F95EBD644A08450DC3567576129"/>
          </w:pPr>
          <w:r w:rsidRPr="009952CA">
            <w:rPr>
              <w:rStyle w:val="PlaceholderText"/>
            </w:rPr>
            <w:t>END IF</w:t>
          </w:r>
        </w:p>
      </w:docPartBody>
    </w:docPart>
    <w:docPart>
      <w:docPartPr>
        <w:name w:val="C52EE6C7F29C40EBA4C0C539E5C7A135"/>
        <w:category>
          <w:name w:val="General"/>
          <w:gallery w:val="placeholder"/>
        </w:category>
        <w:types>
          <w:type w:val="bbPlcHdr"/>
        </w:types>
        <w:behaviors>
          <w:behavior w:val="content"/>
        </w:behaviors>
        <w:guid w:val="{CBE39B4B-FAC0-4E51-A88F-DAD9BF427F01}"/>
      </w:docPartPr>
      <w:docPartBody>
        <w:p w:rsidR="00795E61" w:rsidRDefault="00BE2CC9" w:rsidP="00BE2CC9">
          <w:pPr>
            <w:pStyle w:val="C52EE6C7F29C40EBA4C0C539E5C7A135"/>
          </w:pPr>
          <w:r w:rsidRPr="00A753ED">
            <w:rPr>
              <w:rStyle w:val="PlaceholderText"/>
            </w:rPr>
            <w:t>END IF</w:t>
          </w:r>
        </w:p>
      </w:docPartBody>
    </w:docPart>
    <w:docPart>
      <w:docPartPr>
        <w:name w:val="4847744A6B944124A21569598EA26F52"/>
        <w:category>
          <w:name w:val="General"/>
          <w:gallery w:val="placeholder"/>
        </w:category>
        <w:types>
          <w:type w:val="bbPlcHdr"/>
        </w:types>
        <w:behaviors>
          <w:behavior w:val="content"/>
        </w:behaviors>
        <w:guid w:val="{31460A62-EF07-4E76-93E4-1D62F7FEC5AA}"/>
      </w:docPartPr>
      <w:docPartBody>
        <w:p w:rsidR="00795E61" w:rsidRDefault="00BE2CC9" w:rsidP="00BE2CC9">
          <w:pPr>
            <w:pStyle w:val="4847744A6B944124A21569598EA26F52"/>
          </w:pPr>
          <w:r w:rsidRPr="009B71EB">
            <w:rPr>
              <w:rStyle w:val="PlaceholderText"/>
            </w:rPr>
            <w:t>END IF</w:t>
          </w:r>
        </w:p>
      </w:docPartBody>
    </w:docPart>
    <w:docPart>
      <w:docPartPr>
        <w:name w:val="C70A8C0D799E45E6909825517C8AB82A"/>
        <w:category>
          <w:name w:val="General"/>
          <w:gallery w:val="placeholder"/>
        </w:category>
        <w:types>
          <w:type w:val="bbPlcHdr"/>
        </w:types>
        <w:behaviors>
          <w:behavior w:val="content"/>
        </w:behaviors>
        <w:guid w:val="{73430EFA-5D90-4666-98EF-DE15159756B5}"/>
      </w:docPartPr>
      <w:docPartBody>
        <w:p w:rsidR="00795E61" w:rsidRDefault="00BE2CC9" w:rsidP="00BE2CC9">
          <w:pPr>
            <w:pStyle w:val="C70A8C0D799E45E6909825517C8AB82A"/>
          </w:pPr>
          <w:r w:rsidRPr="00D84E95">
            <w:rPr>
              <w:rStyle w:val="PlaceholderText"/>
            </w:rPr>
            <w:t>IF PrimaryPartner?</w:t>
          </w:r>
        </w:p>
      </w:docPartBody>
    </w:docPart>
    <w:docPart>
      <w:docPartPr>
        <w:name w:val="59B94A9D44744AD9964C05D47987DC05"/>
        <w:category>
          <w:name w:val="General"/>
          <w:gallery w:val="placeholder"/>
        </w:category>
        <w:types>
          <w:type w:val="bbPlcHdr"/>
        </w:types>
        <w:behaviors>
          <w:behavior w:val="content"/>
        </w:behaviors>
        <w:guid w:val="{A08365EB-7477-4269-B584-AA596C97472D}"/>
      </w:docPartPr>
      <w:docPartBody>
        <w:p w:rsidR="00795E61" w:rsidRDefault="00BE2CC9" w:rsidP="00BE2CC9">
          <w:pPr>
            <w:pStyle w:val="59B94A9D44744AD9964C05D47987DC05"/>
          </w:pPr>
          <w:r w:rsidRPr="00A1132C">
            <w:rPr>
              <w:rStyle w:val="PlaceholderText"/>
            </w:rPr>
            <w:t>IF PrimaryMaritalStatus CONTAINS "married"</w:t>
          </w:r>
        </w:p>
      </w:docPartBody>
    </w:docPart>
    <w:docPart>
      <w:docPartPr>
        <w:name w:val="89435B2FEB2F4C61BF1D4CAC978CC6F9"/>
        <w:category>
          <w:name w:val="General"/>
          <w:gallery w:val="placeholder"/>
        </w:category>
        <w:types>
          <w:type w:val="bbPlcHdr"/>
        </w:types>
        <w:behaviors>
          <w:behavior w:val="content"/>
        </w:behaviors>
        <w:guid w:val="{85E10800-0833-4696-9048-EDE5DB28E8D8}"/>
      </w:docPartPr>
      <w:docPartBody>
        <w:p w:rsidR="00795E61" w:rsidRDefault="00BE2CC9" w:rsidP="00BE2CC9">
          <w:pPr>
            <w:pStyle w:val="89435B2FEB2F4C61BF1D4CAC978CC6F9"/>
          </w:pPr>
          <w:r w:rsidRPr="00341FD0">
            <w:rPr>
              <w:rStyle w:val="PlaceholderText"/>
            </w:rPr>
            <w:t>END IF</w:t>
          </w:r>
        </w:p>
      </w:docPartBody>
    </w:docPart>
    <w:docPart>
      <w:docPartPr>
        <w:name w:val="4546F19309454103BB46ECEE969D1C1B"/>
        <w:category>
          <w:name w:val="General"/>
          <w:gallery w:val="placeholder"/>
        </w:category>
        <w:types>
          <w:type w:val="bbPlcHdr"/>
        </w:types>
        <w:behaviors>
          <w:behavior w:val="content"/>
        </w:behaviors>
        <w:guid w:val="{3F9A2244-1343-4B4B-8D15-3F8E7CF39C66}"/>
      </w:docPartPr>
      <w:docPartBody>
        <w:p w:rsidR="00795E61" w:rsidRDefault="00BE2CC9" w:rsidP="00BE2CC9">
          <w:pPr>
            <w:pStyle w:val="4546F19309454103BB46ECEE969D1C1B"/>
          </w:pPr>
          <w:r w:rsidRPr="00341FD0">
            <w:rPr>
              <w:rStyle w:val="PlaceholderText"/>
            </w:rPr>
            <w:t>END IF</w:t>
          </w:r>
        </w:p>
      </w:docPartBody>
    </w:docPart>
    <w:docPart>
      <w:docPartPr>
        <w:name w:val="B075A2209ACE4B9AB4822CD811854EB6"/>
        <w:category>
          <w:name w:val="General"/>
          <w:gallery w:val="placeholder"/>
        </w:category>
        <w:types>
          <w:type w:val="bbPlcHdr"/>
        </w:types>
        <w:behaviors>
          <w:behavior w:val="content"/>
        </w:behaviors>
        <w:guid w:val="{26CA96D1-9334-4936-80EF-BF0674E29329}"/>
      </w:docPartPr>
      <w:docPartBody>
        <w:p w:rsidR="0019734B" w:rsidRDefault="00DB37D3">
          <w:r w:rsidRPr="00F46818">
            <w:rPr>
              <w:rStyle w:val="PlaceholderText"/>
            </w:rPr>
            <w:t>AdminDeceasedSpouseName:LIKE THIS</w:t>
          </w:r>
        </w:p>
      </w:docPartBody>
    </w:docPart>
    <w:docPart>
      <w:docPartPr>
        <w:name w:val="6F1BC851F9874E2B9AF077A91B8F8A01"/>
        <w:category>
          <w:name w:val="General"/>
          <w:gallery w:val="placeholder"/>
        </w:category>
        <w:types>
          <w:type w:val="bbPlcHdr"/>
        </w:types>
        <w:behaviors>
          <w:behavior w:val="content"/>
        </w:behaviors>
        <w:guid w:val="{584B6A07-03D4-44DE-8108-780A962CC2C4}"/>
      </w:docPartPr>
      <w:docPartBody>
        <w:p w:rsidR="0019734B" w:rsidRDefault="00DB37D3">
          <w:r w:rsidRPr="00F46818">
            <w:rPr>
              <w:rStyle w:val="PlaceholderText"/>
            </w:rPr>
            <w:t>AdminDeceasedSpouseName:LIKE THIS</w:t>
          </w:r>
        </w:p>
      </w:docPartBody>
    </w:docPart>
    <w:docPart>
      <w:docPartPr>
        <w:name w:val="1B472FEC783D430B821029EC48BEA6C8"/>
        <w:category>
          <w:name w:val="General"/>
          <w:gallery w:val="placeholder"/>
        </w:category>
        <w:types>
          <w:type w:val="bbPlcHdr"/>
        </w:types>
        <w:behaviors>
          <w:behavior w:val="content"/>
        </w:behaviors>
        <w:guid w:val="{7E2ECCBF-3D86-440A-A361-3A3B73CD5197}"/>
      </w:docPartPr>
      <w:docPartBody>
        <w:p w:rsidR="00925937" w:rsidRDefault="00346DA5">
          <w:r w:rsidRPr="00434ACB">
            <w:rPr>
              <w:rStyle w:val="PlaceholderText"/>
            </w:rPr>
            <w:t>PRtitle</w:t>
          </w:r>
        </w:p>
      </w:docPartBody>
    </w:docPart>
    <w:docPart>
      <w:docPartPr>
        <w:name w:val="D39E4662D0B24DAA93D8D717D8DEE6A1"/>
        <w:category>
          <w:name w:val="General"/>
          <w:gallery w:val="placeholder"/>
        </w:category>
        <w:types>
          <w:type w:val="bbPlcHdr"/>
        </w:types>
        <w:behaviors>
          <w:behavior w:val="content"/>
        </w:behaviors>
        <w:guid w:val="{2E22BCD0-982A-4E0B-BC67-AB41BE42B504}"/>
      </w:docPartPr>
      <w:docPartBody>
        <w:p w:rsidR="00925937" w:rsidRDefault="00346DA5">
          <w:r w:rsidRPr="00434ACB">
            <w:rPr>
              <w:rStyle w:val="PlaceholderText"/>
            </w:rPr>
            <w:t>PRtitle</w:t>
          </w:r>
        </w:p>
      </w:docPartBody>
    </w:docPart>
    <w:docPart>
      <w:docPartPr>
        <w:name w:val="446F25D0510A4887A543910387702116"/>
        <w:category>
          <w:name w:val="General"/>
          <w:gallery w:val="placeholder"/>
        </w:category>
        <w:types>
          <w:type w:val="bbPlcHdr"/>
        </w:types>
        <w:behaviors>
          <w:behavior w:val="content"/>
        </w:behaviors>
        <w:guid w:val="{CF749D2C-832B-4D93-848B-6426F9EB58EC}"/>
      </w:docPartPr>
      <w:docPartBody>
        <w:p w:rsidR="00D53714" w:rsidRDefault="00B24460">
          <w:r w:rsidRPr="00F1618E">
            <w:rPr>
              <w:rStyle w:val="PlaceholderText"/>
            </w:rPr>
            <w:t>END IF</w:t>
          </w:r>
        </w:p>
      </w:docPartBody>
    </w:docPart>
    <w:docPart>
      <w:docPartPr>
        <w:name w:val="654846B9CFDA4371A62207DF93E48B0C"/>
        <w:category>
          <w:name w:val="General"/>
          <w:gallery w:val="placeholder"/>
        </w:category>
        <w:types>
          <w:type w:val="bbPlcHdr"/>
        </w:types>
        <w:behaviors>
          <w:behavior w:val="content"/>
        </w:behaviors>
        <w:guid w:val="{A24CD280-6167-48B1-B6D6-921A6A0E9167}"/>
      </w:docPartPr>
      <w:docPartBody>
        <w:p w:rsidR="00D53714" w:rsidRDefault="00B24460">
          <w:r w:rsidRPr="00F1618E">
            <w:rPr>
              <w:rStyle w:val="PlaceholderText"/>
            </w:rPr>
            <w:t>IF TrustType = "Disclaimer"</w:t>
          </w:r>
        </w:p>
      </w:docPartBody>
    </w:docPart>
    <w:docPart>
      <w:docPartPr>
        <w:name w:val="7DF16E905B0D47CFB6BEDFEA54380F3B"/>
        <w:category>
          <w:name w:val="General"/>
          <w:gallery w:val="placeholder"/>
        </w:category>
        <w:types>
          <w:type w:val="bbPlcHdr"/>
        </w:types>
        <w:behaviors>
          <w:behavior w:val="content"/>
        </w:behaviors>
        <w:guid w:val="{39088559-09E0-478A-BCD7-F25BAC0B56C5}"/>
      </w:docPartPr>
      <w:docPartBody>
        <w:p w:rsidR="00D53714" w:rsidRDefault="00B24460">
          <w:r w:rsidRPr="00F1618E">
            <w:rPr>
              <w:rStyle w:val="PlaceholderText"/>
            </w:rPr>
            <w:t>ELSE</w:t>
          </w:r>
        </w:p>
      </w:docPartBody>
    </w:docPart>
    <w:docPart>
      <w:docPartPr>
        <w:name w:val="1F58EE19E04840878A589A42723EC9B5"/>
        <w:category>
          <w:name w:val="General"/>
          <w:gallery w:val="placeholder"/>
        </w:category>
        <w:types>
          <w:type w:val="bbPlcHdr"/>
        </w:types>
        <w:behaviors>
          <w:behavior w:val="content"/>
        </w:behaviors>
        <w:guid w:val="{27C4CC2A-F5B8-4FE0-B3E9-D3221EC99FB6}"/>
      </w:docPartPr>
      <w:docPartBody>
        <w:p w:rsidR="00D53714" w:rsidRDefault="00B24460" w:rsidP="00B24460">
          <w:pPr>
            <w:pStyle w:val="1F58EE19E04840878A589A42723EC9B5"/>
          </w:pPr>
          <w:r w:rsidRPr="00CA1771">
            <w:rPr>
              <w:rStyle w:val="PlaceholderText"/>
            </w:rPr>
            <w:t>TrustDate</w:t>
          </w:r>
        </w:p>
      </w:docPartBody>
    </w:docPart>
    <w:docPart>
      <w:docPartPr>
        <w:name w:val="41B2018A4C184F06BC58D54A9306C973"/>
        <w:category>
          <w:name w:val="General"/>
          <w:gallery w:val="placeholder"/>
        </w:category>
        <w:types>
          <w:type w:val="bbPlcHdr"/>
        </w:types>
        <w:behaviors>
          <w:behavior w:val="content"/>
        </w:behaviors>
        <w:guid w:val="{C36FF08F-F355-4DB7-8625-5F8A128C7A6E}"/>
      </w:docPartPr>
      <w:docPartBody>
        <w:p w:rsidR="00D53714" w:rsidRDefault="00B24460" w:rsidP="00B24460">
          <w:pPr>
            <w:pStyle w:val="41B2018A4C184F06BC58D54A9306C973"/>
          </w:pPr>
          <w:r w:rsidRPr="0064689B">
            <w:rPr>
              <w:rStyle w:val="PlaceholderText"/>
            </w:rPr>
            <w:t>PrimaryNameSigningUse:LIKE THIS</w:t>
          </w:r>
        </w:p>
      </w:docPartBody>
    </w:docPart>
    <w:docPart>
      <w:docPartPr>
        <w:name w:val="5683A44F83214B5C90119DA5F2D02279"/>
        <w:category>
          <w:name w:val="General"/>
          <w:gallery w:val="placeholder"/>
        </w:category>
        <w:types>
          <w:type w:val="bbPlcHdr"/>
        </w:types>
        <w:behaviors>
          <w:behavior w:val="content"/>
        </w:behaviors>
        <w:guid w:val="{81EF11D9-20CF-4963-99DB-2E43AA7874BC}"/>
      </w:docPartPr>
      <w:docPartBody>
        <w:p w:rsidR="00D53714" w:rsidRDefault="00B24460" w:rsidP="00B24460">
          <w:pPr>
            <w:pStyle w:val="5683A44F83214B5C90119DA5F2D02279"/>
          </w:pPr>
          <w:r w:rsidRPr="0064689B">
            <w:rPr>
              <w:rStyle w:val="PlaceholderText"/>
            </w:rPr>
            <w:t>PartnerNameSigningUse:LIKE THIS</w:t>
          </w:r>
        </w:p>
      </w:docPartBody>
    </w:docPart>
    <w:docPart>
      <w:docPartPr>
        <w:name w:val="EB4C946D72884C48B27FFCE31390D40B"/>
        <w:category>
          <w:name w:val="General"/>
          <w:gallery w:val="placeholder"/>
        </w:category>
        <w:types>
          <w:type w:val="bbPlcHdr"/>
        </w:types>
        <w:behaviors>
          <w:behavior w:val="content"/>
        </w:behaviors>
        <w:guid w:val="{1BC1CA2B-AF01-4015-8FF6-93381BF89177}"/>
      </w:docPartPr>
      <w:docPartBody>
        <w:p w:rsidR="00D53714" w:rsidRDefault="00B24460" w:rsidP="00B24460">
          <w:pPr>
            <w:pStyle w:val="EB4C946D72884C48B27FFCE31390D40B"/>
          </w:pPr>
          <w:r w:rsidRPr="00F46818">
            <w:rPr>
              <w:rStyle w:val="PlaceholderText"/>
            </w:rPr>
            <w:t>AdminDeceasedSpouseName:LIKE THIS</w:t>
          </w:r>
        </w:p>
      </w:docPartBody>
    </w:docPart>
    <w:docPart>
      <w:docPartPr>
        <w:name w:val="86FF56ADA68448AE8AD2B56976BC7F7D"/>
        <w:category>
          <w:name w:val="General"/>
          <w:gallery w:val="placeholder"/>
        </w:category>
        <w:types>
          <w:type w:val="bbPlcHdr"/>
        </w:types>
        <w:behaviors>
          <w:behavior w:val="content"/>
        </w:behaviors>
        <w:guid w:val="{282B634E-419F-4DDB-81E3-68013E8DCA16}"/>
      </w:docPartPr>
      <w:docPartBody>
        <w:p w:rsidR="00D53714" w:rsidRDefault="00B24460" w:rsidP="00B24460">
          <w:pPr>
            <w:pStyle w:val="86FF56ADA68448AE8AD2B56976BC7F7D"/>
          </w:pPr>
          <w:r w:rsidRPr="0064689B">
            <w:rPr>
              <w:rStyle w:val="PlaceholderText"/>
            </w:rPr>
            <w:t>AdminSingleDateOfDeath</w:t>
          </w:r>
        </w:p>
      </w:docPartBody>
    </w:docPart>
    <w:docPart>
      <w:docPartPr>
        <w:name w:val="4A4C650D26B2445AA9DCB4B9D07E4E05"/>
        <w:category>
          <w:name w:val="General"/>
          <w:gallery w:val="placeholder"/>
        </w:category>
        <w:types>
          <w:type w:val="bbPlcHdr"/>
        </w:types>
        <w:behaviors>
          <w:behavior w:val="content"/>
        </w:behaviors>
        <w:guid w:val="{340A47E5-4F52-48A1-9B50-4D0874169CB9}"/>
      </w:docPartPr>
      <w:docPartBody>
        <w:p w:rsidR="00D53714" w:rsidRDefault="00B24460" w:rsidP="00B24460">
          <w:pPr>
            <w:pStyle w:val="4A4C650D26B2445AA9DCB4B9D07E4E05"/>
          </w:pPr>
          <w:r w:rsidRPr="0064689B">
            <w:rPr>
              <w:rStyle w:val="PlaceholderText"/>
            </w:rPr>
            <w:t>AdminSuccessorTrustee1:LIKE THIS</w:t>
          </w:r>
        </w:p>
      </w:docPartBody>
    </w:docPart>
    <w:docPart>
      <w:docPartPr>
        <w:name w:val="7ABCD19CDEA94527ABBB2FD060F79ED4"/>
        <w:category>
          <w:name w:val="General"/>
          <w:gallery w:val="placeholder"/>
        </w:category>
        <w:types>
          <w:type w:val="bbPlcHdr"/>
        </w:types>
        <w:behaviors>
          <w:behavior w:val="content"/>
        </w:behaviors>
        <w:guid w:val="{AC1491AA-96E3-465A-B14E-47C00D7C7A85}"/>
      </w:docPartPr>
      <w:docPartBody>
        <w:p w:rsidR="00D53714" w:rsidRDefault="00B24460">
          <w:r w:rsidRPr="00F1618E">
            <w:rPr>
              <w:rStyle w:val="PlaceholderText"/>
            </w:rPr>
            <w:t>END IF</w:t>
          </w:r>
        </w:p>
      </w:docPartBody>
    </w:docPart>
    <w:docPart>
      <w:docPartPr>
        <w:name w:val="14F8058ED6A047B2ACFA0B9AB9A1FD60"/>
        <w:category>
          <w:name w:val="General"/>
          <w:gallery w:val="placeholder"/>
        </w:category>
        <w:types>
          <w:type w:val="bbPlcHdr"/>
        </w:types>
        <w:behaviors>
          <w:behavior w:val="content"/>
        </w:behaviors>
        <w:guid w:val="{FE7FD88C-6440-4294-ADDC-2104AA4F963B}"/>
      </w:docPartPr>
      <w:docPartBody>
        <w:p w:rsidR="00D53714" w:rsidRDefault="00B24460">
          <w:r w:rsidRPr="00F1618E">
            <w:rPr>
              <w:rStyle w:val="PlaceholderText"/>
            </w:rPr>
            <w:t>IF TrustType = "Disclaimer"</w:t>
          </w:r>
        </w:p>
      </w:docPartBody>
    </w:docPart>
    <w:docPart>
      <w:docPartPr>
        <w:name w:val="9043267EB1BD490FAA3DE0518BEDAE3C"/>
        <w:category>
          <w:name w:val="General"/>
          <w:gallery w:val="placeholder"/>
        </w:category>
        <w:types>
          <w:type w:val="bbPlcHdr"/>
        </w:types>
        <w:behaviors>
          <w:behavior w:val="content"/>
        </w:behaviors>
        <w:guid w:val="{AEAFF3AF-95A5-4B16-BDCA-2412BF39C876}"/>
      </w:docPartPr>
      <w:docPartBody>
        <w:p w:rsidR="00D53714" w:rsidRDefault="00B24460">
          <w:r w:rsidRPr="00F1618E">
            <w:rPr>
              <w:rStyle w:val="PlaceholderText"/>
            </w:rPr>
            <w:t>ELSE</w:t>
          </w:r>
        </w:p>
      </w:docPartBody>
    </w:docPart>
    <w:docPart>
      <w:docPartPr>
        <w:name w:val="F3A88BCFAF96406B988DBE89146D6FD7"/>
        <w:category>
          <w:name w:val="General"/>
          <w:gallery w:val="placeholder"/>
        </w:category>
        <w:types>
          <w:type w:val="bbPlcHdr"/>
        </w:types>
        <w:behaviors>
          <w:behavior w:val="content"/>
        </w:behaviors>
        <w:guid w:val="{83A48049-7FB5-4818-8F3E-869E2C224B9A}"/>
      </w:docPartPr>
      <w:docPartBody>
        <w:p w:rsidR="00D53714" w:rsidRDefault="00B24460" w:rsidP="00B24460">
          <w:pPr>
            <w:pStyle w:val="F3A88BCFAF96406B988DBE89146D6FD7"/>
          </w:pPr>
          <w:r w:rsidRPr="00EA4D25">
            <w:rPr>
              <w:rStyle w:val="PlaceholderText"/>
            </w:rPr>
            <w:t>TrustName:LIKE THIS</w:t>
          </w:r>
        </w:p>
      </w:docPartBody>
    </w:docPart>
    <w:docPart>
      <w:docPartPr>
        <w:name w:val="301CD8467EC0480B8EE4C66C40128758"/>
        <w:category>
          <w:name w:val="General"/>
          <w:gallery w:val="placeholder"/>
        </w:category>
        <w:types>
          <w:type w:val="bbPlcHdr"/>
        </w:types>
        <w:behaviors>
          <w:behavior w:val="content"/>
        </w:behaviors>
        <w:guid w:val="{7E655782-26C6-4974-8587-46CC5C8B58E5}"/>
      </w:docPartPr>
      <w:docPartBody>
        <w:p w:rsidR="00D53714" w:rsidRDefault="00B24460">
          <w:r w:rsidRPr="00F1618E">
            <w:rPr>
              <w:rStyle w:val="PlaceholderText"/>
            </w:rPr>
            <w:t>IF TrustAdmin?</w:t>
          </w:r>
        </w:p>
      </w:docPartBody>
    </w:docPart>
    <w:docPart>
      <w:docPartPr>
        <w:name w:val="CF8F8A702D9540F2B945A28A9DBE6043"/>
        <w:category>
          <w:name w:val="General"/>
          <w:gallery w:val="placeholder"/>
        </w:category>
        <w:types>
          <w:type w:val="bbPlcHdr"/>
        </w:types>
        <w:behaviors>
          <w:behavior w:val="content"/>
        </w:behaviors>
        <w:guid w:val="{24F5E031-2420-4469-9FCB-89FF3500200E}"/>
      </w:docPartPr>
      <w:docPartBody>
        <w:p w:rsidR="00D53714" w:rsidRDefault="00B24460" w:rsidP="00B24460">
          <w:pPr>
            <w:pStyle w:val="CF8F8A702D9540F2B945A28A9DBE6043"/>
          </w:pPr>
          <w:r w:rsidRPr="00261FF7">
            <w:rPr>
              <w:rStyle w:val="PlaceholderText"/>
            </w:rPr>
            <w:t>TrustName:LIKE THIS</w:t>
          </w:r>
        </w:p>
      </w:docPartBody>
    </w:docPart>
    <w:docPart>
      <w:docPartPr>
        <w:name w:val="402A57B6AC7740618BD0B37F2BBECAD0"/>
        <w:category>
          <w:name w:val="General"/>
          <w:gallery w:val="placeholder"/>
        </w:category>
        <w:types>
          <w:type w:val="bbPlcHdr"/>
        </w:types>
        <w:behaviors>
          <w:behavior w:val="content"/>
        </w:behaviors>
        <w:guid w:val="{7A523A5A-6CAC-43B7-B74A-F5E4081770CE}"/>
      </w:docPartPr>
      <w:docPartBody>
        <w:p w:rsidR="00D53714" w:rsidRDefault="00B24460" w:rsidP="00B24460">
          <w:pPr>
            <w:pStyle w:val="402A57B6AC7740618BD0B37F2BBECAD0"/>
          </w:pPr>
          <w:r w:rsidRPr="00CA1771">
            <w:rPr>
              <w:rStyle w:val="PlaceholderText"/>
            </w:rPr>
            <w:t>TrustDate</w:t>
          </w:r>
        </w:p>
      </w:docPartBody>
    </w:docPart>
    <w:docPart>
      <w:docPartPr>
        <w:name w:val="5D6467FA73B644C9AF264A834DD247BA"/>
        <w:category>
          <w:name w:val="General"/>
          <w:gallery w:val="placeholder"/>
        </w:category>
        <w:types>
          <w:type w:val="bbPlcHdr"/>
        </w:types>
        <w:behaviors>
          <w:behavior w:val="content"/>
        </w:behaviors>
        <w:guid w:val="{55D5AFA5-3B6F-451A-A348-BA23ADB40A05}"/>
      </w:docPartPr>
      <w:docPartBody>
        <w:p w:rsidR="00D53714" w:rsidRDefault="00B24460">
          <w:r w:rsidRPr="00F1618E">
            <w:rPr>
              <w:rStyle w:val="PlaceholderText"/>
            </w:rPr>
            <w:t>END IF</w:t>
          </w:r>
        </w:p>
      </w:docPartBody>
    </w:docPart>
    <w:docPart>
      <w:docPartPr>
        <w:name w:val="E38506335CE2420AA63E4ED714A266E5"/>
        <w:category>
          <w:name w:val="General"/>
          <w:gallery w:val="placeholder"/>
        </w:category>
        <w:types>
          <w:type w:val="bbPlcHdr"/>
        </w:types>
        <w:behaviors>
          <w:behavior w:val="content"/>
        </w:behaviors>
        <w:guid w:val="{C1B35CC3-F0DC-4B43-A04E-7570639392B2}"/>
      </w:docPartPr>
      <w:docPartBody>
        <w:p w:rsidR="00D53714" w:rsidRDefault="00B24460">
          <w:r w:rsidRPr="00F1618E">
            <w:rPr>
              <w:rStyle w:val="PlaceholderText"/>
            </w:rPr>
            <w:t>IF TrustType = "Disclaimer"</w:t>
          </w:r>
        </w:p>
      </w:docPartBody>
    </w:docPart>
    <w:docPart>
      <w:docPartPr>
        <w:name w:val="E58643EB661C46EAA855C105E5751AC1"/>
        <w:category>
          <w:name w:val="General"/>
          <w:gallery w:val="placeholder"/>
        </w:category>
        <w:types>
          <w:type w:val="bbPlcHdr"/>
        </w:types>
        <w:behaviors>
          <w:behavior w:val="content"/>
        </w:behaviors>
        <w:guid w:val="{7CF7F502-399D-408B-89DF-0B7721B89F9A}"/>
      </w:docPartPr>
      <w:docPartBody>
        <w:p w:rsidR="00D53714" w:rsidRDefault="00B24460">
          <w:r w:rsidRPr="00F1618E">
            <w:rPr>
              <w:rStyle w:val="PlaceholderText"/>
            </w:rPr>
            <w:t>ELSE</w:t>
          </w:r>
        </w:p>
      </w:docPartBody>
    </w:docPart>
    <w:docPart>
      <w:docPartPr>
        <w:name w:val="B882BC19427D4428A7A10B9DE472B312"/>
        <w:category>
          <w:name w:val="General"/>
          <w:gallery w:val="placeholder"/>
        </w:category>
        <w:types>
          <w:type w:val="bbPlcHdr"/>
        </w:types>
        <w:behaviors>
          <w:behavior w:val="content"/>
        </w:behaviors>
        <w:guid w:val="{0576F6CA-24CA-441B-AFAE-DE9364062BF9}"/>
      </w:docPartPr>
      <w:docPartBody>
        <w:p w:rsidR="00D53714" w:rsidRDefault="00B24460" w:rsidP="00B24460">
          <w:pPr>
            <w:pStyle w:val="B882BC19427D4428A7A10B9DE472B312"/>
          </w:pPr>
          <w:r w:rsidRPr="00261FF7">
            <w:rPr>
              <w:rStyle w:val="PlaceholderText"/>
            </w:rPr>
            <w:t>TrustName:LIKE THIS</w:t>
          </w:r>
        </w:p>
      </w:docPartBody>
    </w:docPart>
    <w:docPart>
      <w:docPartPr>
        <w:name w:val="B038E1F67DF34EAA88C0A1178DC0DA90"/>
        <w:category>
          <w:name w:val="General"/>
          <w:gallery w:val="placeholder"/>
        </w:category>
        <w:types>
          <w:type w:val="bbPlcHdr"/>
        </w:types>
        <w:behaviors>
          <w:behavior w:val="content"/>
        </w:behaviors>
        <w:guid w:val="{8A3970F1-4010-4952-A2AF-6443DE6AC2D6}"/>
      </w:docPartPr>
      <w:docPartBody>
        <w:p w:rsidR="00D53714" w:rsidRDefault="00B24460" w:rsidP="00B24460">
          <w:pPr>
            <w:pStyle w:val="B038E1F67DF34EAA88C0A1178DC0DA90"/>
          </w:pPr>
          <w:r w:rsidRPr="00CA1771">
            <w:rPr>
              <w:rStyle w:val="PlaceholderText"/>
            </w:rPr>
            <w:t>TrustDate</w:t>
          </w:r>
        </w:p>
      </w:docPartBody>
    </w:docPart>
    <w:docPart>
      <w:docPartPr>
        <w:name w:val="2FC66D1888624151AF39F3C92EE3B0A9"/>
        <w:category>
          <w:name w:val="General"/>
          <w:gallery w:val="placeholder"/>
        </w:category>
        <w:types>
          <w:type w:val="bbPlcHdr"/>
        </w:types>
        <w:behaviors>
          <w:behavior w:val="content"/>
        </w:behaviors>
        <w:guid w:val="{BC8D9961-917B-4822-99C2-030D0327CBA4}"/>
      </w:docPartPr>
      <w:docPartBody>
        <w:p w:rsidR="00D53714" w:rsidRDefault="00B24460" w:rsidP="00B24460">
          <w:pPr>
            <w:pStyle w:val="2FC66D1888624151AF39F3C92EE3B0A9"/>
          </w:pPr>
          <w:r w:rsidRPr="00814826">
            <w:rPr>
              <w:rStyle w:val="PlaceholderText"/>
            </w:rPr>
            <w:t>IF TrustAmendment?</w:t>
          </w:r>
        </w:p>
      </w:docPartBody>
    </w:docPart>
    <w:docPart>
      <w:docPartPr>
        <w:name w:val="B4A0B81190D1441A8BA613EB7CA2557E"/>
        <w:category>
          <w:name w:val="General"/>
          <w:gallery w:val="placeholder"/>
        </w:category>
        <w:types>
          <w:type w:val="bbPlcHdr"/>
        </w:types>
        <w:behaviors>
          <w:behavior w:val="content"/>
        </w:behaviors>
        <w:guid w:val="{AAB9B325-430D-4477-8F18-224829CFAAAE}"/>
      </w:docPartPr>
      <w:docPartBody>
        <w:p w:rsidR="00D53714" w:rsidRDefault="00B24460" w:rsidP="00B24460">
          <w:pPr>
            <w:pStyle w:val="B4A0B81190D1441A8BA613EB7CA2557E"/>
          </w:pPr>
          <w:r w:rsidRPr="00F1618E">
            <w:rPr>
              <w:rStyle w:val="PlaceholderText"/>
            </w:rPr>
            <w:t>ELSE</w:t>
          </w:r>
        </w:p>
      </w:docPartBody>
    </w:docPart>
    <w:docPart>
      <w:docPartPr>
        <w:name w:val="11ADF33B1E9647A0A9FB956107DECAB4"/>
        <w:category>
          <w:name w:val="General"/>
          <w:gallery w:val="placeholder"/>
        </w:category>
        <w:types>
          <w:type w:val="bbPlcHdr"/>
        </w:types>
        <w:behaviors>
          <w:behavior w:val="content"/>
        </w:behaviors>
        <w:guid w:val="{C1896796-46A6-493D-9186-9759EC1E5619}"/>
      </w:docPartPr>
      <w:docPartBody>
        <w:p w:rsidR="00D53714" w:rsidRDefault="00B24460" w:rsidP="00B24460">
          <w:pPr>
            <w:pStyle w:val="11ADF33B1E9647A0A9FB956107DECAB4"/>
          </w:pPr>
          <w:r w:rsidRPr="00F1618E">
            <w:rPr>
              <w:rStyle w:val="PlaceholderText"/>
            </w:rPr>
            <w:t>END IF</w:t>
          </w:r>
        </w:p>
      </w:docPartBody>
    </w:docPart>
    <w:docPart>
      <w:docPartPr>
        <w:name w:val="23C41601C3384D2A8E38E0DACAE64D93"/>
        <w:category>
          <w:name w:val="General"/>
          <w:gallery w:val="placeholder"/>
        </w:category>
        <w:types>
          <w:type w:val="bbPlcHdr"/>
        </w:types>
        <w:behaviors>
          <w:behavior w:val="content"/>
        </w:behaviors>
        <w:guid w:val="{F09FF7A7-411A-44A4-A6B9-2B9DEB6FD035}"/>
      </w:docPartPr>
      <w:docPartBody>
        <w:p w:rsidR="00D53714" w:rsidRDefault="00B24460" w:rsidP="00B24460">
          <w:pPr>
            <w:pStyle w:val="23C41601C3384D2A8E38E0DACAE64D93"/>
          </w:pPr>
          <w:r w:rsidRPr="00F1618E">
            <w:rPr>
              <w:rStyle w:val="PlaceholderText"/>
            </w:rPr>
            <w:t>IF TrustAdmin?</w:t>
          </w:r>
        </w:p>
      </w:docPartBody>
    </w:docPart>
    <w:docPart>
      <w:docPartPr>
        <w:name w:val="34137D2DA61345008717438801D6DD75"/>
        <w:category>
          <w:name w:val="General"/>
          <w:gallery w:val="placeholder"/>
        </w:category>
        <w:types>
          <w:type w:val="bbPlcHdr"/>
        </w:types>
        <w:behaviors>
          <w:behavior w:val="content"/>
        </w:behaviors>
        <w:guid w:val="{624C9771-D040-497D-916B-98874C0CACFA}"/>
      </w:docPartPr>
      <w:docPartBody>
        <w:p w:rsidR="00D53714" w:rsidRDefault="00B24460" w:rsidP="00B24460">
          <w:pPr>
            <w:pStyle w:val="34137D2DA61345008717438801D6DD75"/>
          </w:pPr>
          <w:r w:rsidRPr="00F1618E">
            <w:rPr>
              <w:rStyle w:val="PlaceholderText"/>
            </w:rPr>
            <w:t>IF TrustType = "Disclaimer"</w:t>
          </w:r>
        </w:p>
      </w:docPartBody>
    </w:docPart>
    <w:docPart>
      <w:docPartPr>
        <w:name w:val="279778DC7B014C269AB0D53641B1E542"/>
        <w:category>
          <w:name w:val="General"/>
          <w:gallery w:val="placeholder"/>
        </w:category>
        <w:types>
          <w:type w:val="bbPlcHdr"/>
        </w:types>
        <w:behaviors>
          <w:behavior w:val="content"/>
        </w:behaviors>
        <w:guid w:val="{BC40381F-9FCC-440C-99FD-E263378E7311}"/>
      </w:docPartPr>
      <w:docPartBody>
        <w:p w:rsidR="00D53714" w:rsidRDefault="00B24460" w:rsidP="00B24460">
          <w:pPr>
            <w:pStyle w:val="279778DC7B014C269AB0D53641B1E542"/>
          </w:pPr>
          <w:r w:rsidRPr="00261FF7">
            <w:rPr>
              <w:rStyle w:val="PlaceholderText"/>
            </w:rPr>
            <w:t>TrustName:LIKE THIS</w:t>
          </w:r>
        </w:p>
      </w:docPartBody>
    </w:docPart>
    <w:docPart>
      <w:docPartPr>
        <w:name w:val="09D0238C7F5C413EA16AB1420A020C94"/>
        <w:category>
          <w:name w:val="General"/>
          <w:gallery w:val="placeholder"/>
        </w:category>
        <w:types>
          <w:type w:val="bbPlcHdr"/>
        </w:types>
        <w:behaviors>
          <w:behavior w:val="content"/>
        </w:behaviors>
        <w:guid w:val="{917EAC1D-19CB-4B9F-B42D-B83FE133A618}"/>
      </w:docPartPr>
      <w:docPartBody>
        <w:p w:rsidR="00D53714" w:rsidRDefault="00B24460" w:rsidP="00B24460">
          <w:pPr>
            <w:pStyle w:val="09D0238C7F5C413EA16AB1420A020C94"/>
          </w:pPr>
          <w:r w:rsidRPr="00CA1771">
            <w:rPr>
              <w:rStyle w:val="PlaceholderText"/>
            </w:rPr>
            <w:t>TrustDate</w:t>
          </w:r>
        </w:p>
      </w:docPartBody>
    </w:docPart>
    <w:docPart>
      <w:docPartPr>
        <w:name w:val="0FF5F8697923492FAE9A08520FFFA9FC"/>
        <w:category>
          <w:name w:val="General"/>
          <w:gallery w:val="placeholder"/>
        </w:category>
        <w:types>
          <w:type w:val="bbPlcHdr"/>
        </w:types>
        <w:behaviors>
          <w:behavior w:val="content"/>
        </w:behaviors>
        <w:guid w:val="{FA1302F7-BB4A-4CC3-83B5-637A2439044E}"/>
      </w:docPartPr>
      <w:docPartBody>
        <w:p w:rsidR="00D53714" w:rsidRDefault="00B24460" w:rsidP="00B24460">
          <w:pPr>
            <w:pStyle w:val="0FF5F8697923492FAE9A08520FFFA9FC"/>
          </w:pPr>
          <w:r w:rsidRPr="00F1618E">
            <w:rPr>
              <w:rStyle w:val="PlaceholderText"/>
            </w:rPr>
            <w:t>ELSE</w:t>
          </w:r>
        </w:p>
      </w:docPartBody>
    </w:docPart>
    <w:docPart>
      <w:docPartPr>
        <w:name w:val="21DEA676FD484349823E2C73D4E9D277"/>
        <w:category>
          <w:name w:val="General"/>
          <w:gallery w:val="placeholder"/>
        </w:category>
        <w:types>
          <w:type w:val="bbPlcHdr"/>
        </w:types>
        <w:behaviors>
          <w:behavior w:val="content"/>
        </w:behaviors>
        <w:guid w:val="{20EE6A1A-902C-43DC-9F83-407AB6D499AF}"/>
      </w:docPartPr>
      <w:docPartBody>
        <w:p w:rsidR="00D53714" w:rsidRDefault="00B24460" w:rsidP="00B24460">
          <w:pPr>
            <w:pStyle w:val="21DEA676FD484349823E2C73D4E9D277"/>
          </w:pPr>
          <w:r w:rsidRPr="00261FF7">
            <w:rPr>
              <w:rStyle w:val="PlaceholderText"/>
            </w:rPr>
            <w:t>TrustName:LIKE THIS</w:t>
          </w:r>
        </w:p>
      </w:docPartBody>
    </w:docPart>
    <w:docPart>
      <w:docPartPr>
        <w:name w:val="ED13E166EE0A4168BE3F1ECB82AE858F"/>
        <w:category>
          <w:name w:val="General"/>
          <w:gallery w:val="placeholder"/>
        </w:category>
        <w:types>
          <w:type w:val="bbPlcHdr"/>
        </w:types>
        <w:behaviors>
          <w:behavior w:val="content"/>
        </w:behaviors>
        <w:guid w:val="{461DFA26-AF5B-48A2-A360-4D285881C19E}"/>
      </w:docPartPr>
      <w:docPartBody>
        <w:p w:rsidR="00D53714" w:rsidRDefault="00B24460" w:rsidP="00B24460">
          <w:pPr>
            <w:pStyle w:val="ED13E166EE0A4168BE3F1ECB82AE858F"/>
          </w:pPr>
          <w:r w:rsidRPr="00CA1771">
            <w:rPr>
              <w:rStyle w:val="PlaceholderText"/>
            </w:rPr>
            <w:t>TrustDate</w:t>
          </w:r>
        </w:p>
      </w:docPartBody>
    </w:docPart>
    <w:docPart>
      <w:docPartPr>
        <w:name w:val="0009D316E4424B47A85EA3FFD0E9BEB8"/>
        <w:category>
          <w:name w:val="General"/>
          <w:gallery w:val="placeholder"/>
        </w:category>
        <w:types>
          <w:type w:val="bbPlcHdr"/>
        </w:types>
        <w:behaviors>
          <w:behavior w:val="content"/>
        </w:behaviors>
        <w:guid w:val="{68D53BAA-BF25-4FD0-913D-C92C12A7B022}"/>
      </w:docPartPr>
      <w:docPartBody>
        <w:p w:rsidR="00D53714" w:rsidRDefault="00B24460" w:rsidP="00B24460">
          <w:pPr>
            <w:pStyle w:val="0009D316E4424B47A85EA3FFD0E9BEB8"/>
          </w:pPr>
          <w:r w:rsidRPr="00F1618E">
            <w:rPr>
              <w:rStyle w:val="PlaceholderText"/>
            </w:rPr>
            <w:t>END IF</w:t>
          </w:r>
        </w:p>
      </w:docPartBody>
    </w:docPart>
    <w:docPart>
      <w:docPartPr>
        <w:name w:val="EC6607B3A58942FFAC79D4A100DF2DD1"/>
        <w:category>
          <w:name w:val="General"/>
          <w:gallery w:val="placeholder"/>
        </w:category>
        <w:types>
          <w:type w:val="bbPlcHdr"/>
        </w:types>
        <w:behaviors>
          <w:behavior w:val="content"/>
        </w:behaviors>
        <w:guid w:val="{2CA036A4-788E-4BE2-9FE2-98A8645EF605}"/>
      </w:docPartPr>
      <w:docPartBody>
        <w:p w:rsidR="00D53714" w:rsidRDefault="00B24460" w:rsidP="00B24460">
          <w:pPr>
            <w:pStyle w:val="EC6607B3A58942FFAC79D4A100DF2DD1"/>
          </w:pPr>
          <w:r w:rsidRPr="00F1618E">
            <w:rPr>
              <w:rStyle w:val="PlaceholderText"/>
            </w:rPr>
            <w:t>ELSE</w:t>
          </w:r>
        </w:p>
      </w:docPartBody>
    </w:docPart>
    <w:docPart>
      <w:docPartPr>
        <w:name w:val="9FA3049BE7F2448D9C6C675F4E39D49E"/>
        <w:category>
          <w:name w:val="General"/>
          <w:gallery w:val="placeholder"/>
        </w:category>
        <w:types>
          <w:type w:val="bbPlcHdr"/>
        </w:types>
        <w:behaviors>
          <w:behavior w:val="content"/>
        </w:behaviors>
        <w:guid w:val="{7D4FAE78-BD37-4039-9E4C-1F1E34946763}"/>
      </w:docPartPr>
      <w:docPartBody>
        <w:p w:rsidR="00D53714" w:rsidRDefault="00B24460" w:rsidP="00B24460">
          <w:pPr>
            <w:pStyle w:val="9FA3049BE7F2448D9C6C675F4E39D49E"/>
          </w:pPr>
          <w:r w:rsidRPr="00F1618E">
            <w:rPr>
              <w:rStyle w:val="PlaceholderText"/>
            </w:rPr>
            <w:t>END IF</w:t>
          </w:r>
        </w:p>
      </w:docPartBody>
    </w:docPart>
    <w:docPart>
      <w:docPartPr>
        <w:name w:val="65C7A5C68D50451C9F3E7F2D1FC9359E"/>
        <w:category>
          <w:name w:val="General"/>
          <w:gallery w:val="placeholder"/>
        </w:category>
        <w:types>
          <w:type w:val="bbPlcHdr"/>
        </w:types>
        <w:behaviors>
          <w:behavior w:val="content"/>
        </w:behaviors>
        <w:guid w:val="{79AF6602-55CB-4EE8-B361-58ACDC89D116}"/>
      </w:docPartPr>
      <w:docPartBody>
        <w:p w:rsidR="00D53714" w:rsidRDefault="00B24460" w:rsidP="00B24460">
          <w:pPr>
            <w:pStyle w:val="65C7A5C68D50451C9F3E7F2D1FC9359E"/>
          </w:pPr>
          <w:r w:rsidRPr="00814826">
            <w:rPr>
              <w:rStyle w:val="PlaceholderText"/>
            </w:rPr>
            <w:t>IF TrustAmendment?</w:t>
          </w:r>
        </w:p>
      </w:docPartBody>
    </w:docPart>
    <w:docPart>
      <w:docPartPr>
        <w:name w:val="AE8BD2EDEFDD4D4C9854AA44F7C979F4"/>
        <w:category>
          <w:name w:val="General"/>
          <w:gallery w:val="placeholder"/>
        </w:category>
        <w:types>
          <w:type w:val="bbPlcHdr"/>
        </w:types>
        <w:behaviors>
          <w:behavior w:val="content"/>
        </w:behaviors>
        <w:guid w:val="{209FE93C-1AA9-43D7-BA5C-83E52C5B34C0}"/>
      </w:docPartPr>
      <w:docPartBody>
        <w:p w:rsidR="00D53714" w:rsidRDefault="00B24460" w:rsidP="00B24460">
          <w:pPr>
            <w:pStyle w:val="AE8BD2EDEFDD4D4C9854AA44F7C979F4"/>
          </w:pPr>
          <w:r w:rsidRPr="00814826">
            <w:rPr>
              <w:rStyle w:val="PlaceholderText"/>
            </w:rPr>
            <w:t>TrustAmendmentNumber:Like This</w:t>
          </w:r>
        </w:p>
      </w:docPartBody>
    </w:docPart>
    <w:docPart>
      <w:docPartPr>
        <w:name w:val="4FDE26F24C13438A9CC7F4E1B54F7CE1"/>
        <w:category>
          <w:name w:val="General"/>
          <w:gallery w:val="placeholder"/>
        </w:category>
        <w:types>
          <w:type w:val="bbPlcHdr"/>
        </w:types>
        <w:behaviors>
          <w:behavior w:val="content"/>
        </w:behaviors>
        <w:guid w:val="{8B9A6A8D-5F00-46FD-BCBB-AD9E7665C5B3}"/>
      </w:docPartPr>
      <w:docPartBody>
        <w:p w:rsidR="00D53714" w:rsidRDefault="00B24460" w:rsidP="00B24460">
          <w:pPr>
            <w:pStyle w:val="4FDE26F24C13438A9CC7F4E1B54F7CE1"/>
          </w:pPr>
          <w:r w:rsidRPr="00814826">
            <w:rPr>
              <w:rStyle w:val="PlaceholderText"/>
            </w:rPr>
            <w:t>IF TrustRestatement?</w:t>
          </w:r>
        </w:p>
      </w:docPartBody>
    </w:docPart>
    <w:docPart>
      <w:docPartPr>
        <w:name w:val="B62F4EE91EDF4FE2B82C9CE172DCFD39"/>
        <w:category>
          <w:name w:val="General"/>
          <w:gallery w:val="placeholder"/>
        </w:category>
        <w:types>
          <w:type w:val="bbPlcHdr"/>
        </w:types>
        <w:behaviors>
          <w:behavior w:val="content"/>
        </w:behaviors>
        <w:guid w:val="{83F66C34-5E48-4698-B480-F8A65A01C018}"/>
      </w:docPartPr>
      <w:docPartBody>
        <w:p w:rsidR="00D53714" w:rsidRDefault="00B24460" w:rsidP="00B24460">
          <w:pPr>
            <w:pStyle w:val="B62F4EE91EDF4FE2B82C9CE172DCFD39"/>
          </w:pPr>
          <w:r w:rsidRPr="00814826">
            <w:rPr>
              <w:rStyle w:val="PlaceholderText"/>
            </w:rPr>
            <w:t>END IF</w:t>
          </w:r>
        </w:p>
      </w:docPartBody>
    </w:docPart>
    <w:docPart>
      <w:docPartPr>
        <w:name w:val="1E1C8E49754D44B88F6BE36E22C4BB38"/>
        <w:category>
          <w:name w:val="General"/>
          <w:gallery w:val="placeholder"/>
        </w:category>
        <w:types>
          <w:type w:val="bbPlcHdr"/>
        </w:types>
        <w:behaviors>
          <w:behavior w:val="content"/>
        </w:behaviors>
        <w:guid w:val="{C6F254E1-ABA6-4D0E-A110-C97673874C96}"/>
      </w:docPartPr>
      <w:docPartBody>
        <w:p w:rsidR="00D53714" w:rsidRDefault="00B24460" w:rsidP="00B24460">
          <w:pPr>
            <w:pStyle w:val="1E1C8E49754D44B88F6BE36E22C4BB38"/>
          </w:pPr>
          <w:r w:rsidRPr="00814826">
            <w:rPr>
              <w:rStyle w:val="PlaceholderText"/>
            </w:rPr>
            <w:t>END IF</w:t>
          </w:r>
        </w:p>
      </w:docPartBody>
    </w:docPart>
    <w:docPart>
      <w:docPartPr>
        <w:name w:val="8FA08C2776D34B4AA0216354F060BA04"/>
        <w:category>
          <w:name w:val="General"/>
          <w:gallery w:val="placeholder"/>
        </w:category>
        <w:types>
          <w:type w:val="bbPlcHdr"/>
        </w:types>
        <w:behaviors>
          <w:behavior w:val="content"/>
        </w:behaviors>
        <w:guid w:val="{E40CAF07-D5B9-4B04-8278-FB410F9F9CCB}"/>
      </w:docPartPr>
      <w:docPartBody>
        <w:p w:rsidR="00D53714" w:rsidRDefault="00B24460" w:rsidP="00B24460">
          <w:pPr>
            <w:pStyle w:val="8FA08C2776D34B4AA0216354F060BA04"/>
          </w:pPr>
          <w:r w:rsidRPr="00ED2720">
            <w:rPr>
              <w:rStyle w:val="PlaceholderText"/>
            </w:rPr>
            <w:t>TrustName</w:t>
          </w:r>
        </w:p>
      </w:docPartBody>
    </w:docPart>
    <w:docPart>
      <w:docPartPr>
        <w:name w:val="88D0BC15D4B9403DB7942062F6E72E3C"/>
        <w:category>
          <w:name w:val="General"/>
          <w:gallery w:val="placeholder"/>
        </w:category>
        <w:types>
          <w:type w:val="bbPlcHdr"/>
        </w:types>
        <w:behaviors>
          <w:behavior w:val="content"/>
        </w:behaviors>
        <w:guid w:val="{6023BE61-8BF2-4D3D-A106-AAAF35B7E82A}"/>
      </w:docPartPr>
      <w:docPartBody>
        <w:p w:rsidR="00D53714" w:rsidRDefault="00B24460" w:rsidP="00B24460">
          <w:pPr>
            <w:pStyle w:val="88D0BC15D4B9403DB7942062F6E72E3C"/>
          </w:pPr>
          <w:r w:rsidRPr="00F02674">
            <w:rPr>
              <w:rStyle w:val="PlaceholderText"/>
            </w:rPr>
            <w:t>TrustDate:Mmmm d, yyyy</w:t>
          </w:r>
        </w:p>
      </w:docPartBody>
    </w:docPart>
    <w:docPart>
      <w:docPartPr>
        <w:name w:val="95D91B1D00574451925E649EF6CDA76B"/>
        <w:category>
          <w:name w:val="General"/>
          <w:gallery w:val="placeholder"/>
        </w:category>
        <w:types>
          <w:type w:val="bbPlcHdr"/>
        </w:types>
        <w:behaviors>
          <w:behavior w:val="content"/>
        </w:behaviors>
        <w:guid w:val="{CE8C0145-B63A-4677-9EB6-CE3EBBF129D2}"/>
      </w:docPartPr>
      <w:docPartBody>
        <w:p w:rsidR="00D53714" w:rsidRDefault="00B24460" w:rsidP="00B24460">
          <w:pPr>
            <w:pStyle w:val="95D91B1D00574451925E649EF6CDA76B"/>
          </w:pPr>
          <w:r w:rsidRPr="00814826">
            <w:rPr>
              <w:rStyle w:val="PlaceholderText"/>
            </w:rPr>
            <w:t>TrustAmendmentNumber:Like This</w:t>
          </w:r>
        </w:p>
      </w:docPartBody>
    </w:docPart>
    <w:docPart>
      <w:docPartPr>
        <w:name w:val="1594214647D346FCB79AECD6AD2CC159"/>
        <w:category>
          <w:name w:val="General"/>
          <w:gallery w:val="placeholder"/>
        </w:category>
        <w:types>
          <w:type w:val="bbPlcHdr"/>
        </w:types>
        <w:behaviors>
          <w:behavior w:val="content"/>
        </w:behaviors>
        <w:guid w:val="{808F2A60-41EC-4D3F-972A-98E026DBB5C7}"/>
      </w:docPartPr>
      <w:docPartBody>
        <w:p w:rsidR="00D53714" w:rsidRDefault="00B24460" w:rsidP="00B24460">
          <w:pPr>
            <w:pStyle w:val="1594214647D346FCB79AECD6AD2CC159"/>
          </w:pPr>
          <w:r w:rsidRPr="00814826">
            <w:rPr>
              <w:rStyle w:val="PlaceholderText"/>
            </w:rPr>
            <w:t>IF TrustRestatement?</w:t>
          </w:r>
        </w:p>
      </w:docPartBody>
    </w:docPart>
    <w:docPart>
      <w:docPartPr>
        <w:name w:val="3CE7117D27574741ABC572C594D74CD5"/>
        <w:category>
          <w:name w:val="General"/>
          <w:gallery w:val="placeholder"/>
        </w:category>
        <w:types>
          <w:type w:val="bbPlcHdr"/>
        </w:types>
        <w:behaviors>
          <w:behavior w:val="content"/>
        </w:behaviors>
        <w:guid w:val="{2827904B-A0DB-431D-9A34-389BDFD31D76}"/>
      </w:docPartPr>
      <w:docPartBody>
        <w:p w:rsidR="00D53714" w:rsidRDefault="00B24460" w:rsidP="00B24460">
          <w:pPr>
            <w:pStyle w:val="3CE7117D27574741ABC572C594D74CD5"/>
          </w:pPr>
          <w:r w:rsidRPr="00814826">
            <w:rPr>
              <w:rStyle w:val="PlaceholderText"/>
            </w:rPr>
            <w:t>END IF</w:t>
          </w:r>
        </w:p>
      </w:docPartBody>
    </w:docPart>
    <w:docPart>
      <w:docPartPr>
        <w:name w:val="7D3A3C514166486BAF3FA6ADD2353364"/>
        <w:category>
          <w:name w:val="General"/>
          <w:gallery w:val="placeholder"/>
        </w:category>
        <w:types>
          <w:type w:val="bbPlcHdr"/>
        </w:types>
        <w:behaviors>
          <w:behavior w:val="content"/>
        </w:behaviors>
        <w:guid w:val="{E0DFF669-A0B9-4FA5-80BD-41B73046A50D}"/>
      </w:docPartPr>
      <w:docPartBody>
        <w:p w:rsidR="00D53714" w:rsidRDefault="00B24460" w:rsidP="00B24460">
          <w:pPr>
            <w:pStyle w:val="7D3A3C514166486BAF3FA6ADD2353364"/>
          </w:pPr>
          <w:r w:rsidRPr="00814826">
            <w:rPr>
              <w:rStyle w:val="PlaceholderText"/>
            </w:rPr>
            <w:t>TrustAmendmentNumber:Like This</w:t>
          </w:r>
        </w:p>
      </w:docPartBody>
    </w:docPart>
    <w:docPart>
      <w:docPartPr>
        <w:name w:val="DBADC0D5D37B46F6AC63800025820B23"/>
        <w:category>
          <w:name w:val="General"/>
          <w:gallery w:val="placeholder"/>
        </w:category>
        <w:types>
          <w:type w:val="bbPlcHdr"/>
        </w:types>
        <w:behaviors>
          <w:behavior w:val="content"/>
        </w:behaviors>
        <w:guid w:val="{05D55A04-8632-47B8-A72A-9BECE85F2486}"/>
      </w:docPartPr>
      <w:docPartBody>
        <w:p w:rsidR="00D53714" w:rsidRDefault="00B24460" w:rsidP="00B24460">
          <w:pPr>
            <w:pStyle w:val="DBADC0D5D37B46F6AC63800025820B23"/>
          </w:pPr>
          <w:r w:rsidRPr="00814826">
            <w:rPr>
              <w:rStyle w:val="PlaceholderText"/>
            </w:rPr>
            <w:t>IF TrustRestatement?</w:t>
          </w:r>
        </w:p>
      </w:docPartBody>
    </w:docPart>
    <w:docPart>
      <w:docPartPr>
        <w:name w:val="FD069BCC067C4CBD903B38D3DA091B42"/>
        <w:category>
          <w:name w:val="General"/>
          <w:gallery w:val="placeholder"/>
        </w:category>
        <w:types>
          <w:type w:val="bbPlcHdr"/>
        </w:types>
        <w:behaviors>
          <w:behavior w:val="content"/>
        </w:behaviors>
        <w:guid w:val="{C3F65EF1-6854-4D6E-B9A4-5EA811D6F2F0}"/>
      </w:docPartPr>
      <w:docPartBody>
        <w:p w:rsidR="00D53714" w:rsidRDefault="00B24460" w:rsidP="00B24460">
          <w:pPr>
            <w:pStyle w:val="FD069BCC067C4CBD903B38D3DA091B42"/>
          </w:pPr>
          <w:r w:rsidRPr="00814826">
            <w:rPr>
              <w:rStyle w:val="PlaceholderText"/>
            </w:rPr>
            <w:t>END IF</w:t>
          </w:r>
        </w:p>
      </w:docPartBody>
    </w:docPart>
    <w:docPart>
      <w:docPartPr>
        <w:name w:val="632686A1D919462B9355EE49023CEDD2"/>
        <w:category>
          <w:name w:val="General"/>
          <w:gallery w:val="placeholder"/>
        </w:category>
        <w:types>
          <w:type w:val="bbPlcHdr"/>
        </w:types>
        <w:behaviors>
          <w:behavior w:val="content"/>
        </w:behaviors>
        <w:guid w:val="{C198B1B9-3534-4577-964C-A1A69993B1A2}"/>
      </w:docPartPr>
      <w:docPartBody>
        <w:p w:rsidR="00D53714" w:rsidRDefault="00B24460" w:rsidP="00B24460">
          <w:pPr>
            <w:pStyle w:val="632686A1D919462B9355EE49023CEDD2"/>
          </w:pPr>
          <w:r w:rsidRPr="00F1618E">
            <w:rPr>
              <w:rStyle w:val="PlaceholderText"/>
            </w:rPr>
            <w:t>IF TrustAdmin?</w:t>
          </w:r>
        </w:p>
      </w:docPartBody>
    </w:docPart>
    <w:docPart>
      <w:docPartPr>
        <w:name w:val="8BC81BE849754372902BAB29CA4408B6"/>
        <w:category>
          <w:name w:val="General"/>
          <w:gallery w:val="placeholder"/>
        </w:category>
        <w:types>
          <w:type w:val="bbPlcHdr"/>
        </w:types>
        <w:behaviors>
          <w:behavior w:val="content"/>
        </w:behaviors>
        <w:guid w:val="{77FA912E-B2F4-44A9-B6CD-BFEED017456F}"/>
      </w:docPartPr>
      <w:docPartBody>
        <w:p w:rsidR="00D53714" w:rsidRDefault="00B24460" w:rsidP="00B24460">
          <w:pPr>
            <w:pStyle w:val="8BC81BE849754372902BAB29CA4408B6"/>
          </w:pPr>
          <w:r w:rsidRPr="00F1618E">
            <w:rPr>
              <w:rStyle w:val="PlaceholderText"/>
            </w:rPr>
            <w:t>IF TrustType = "Disclaimer"</w:t>
          </w:r>
        </w:p>
      </w:docPartBody>
    </w:docPart>
    <w:docPart>
      <w:docPartPr>
        <w:name w:val="BF8C6B8F55A34F139C4C9C9C8647E7F7"/>
        <w:category>
          <w:name w:val="General"/>
          <w:gallery w:val="placeholder"/>
        </w:category>
        <w:types>
          <w:type w:val="bbPlcHdr"/>
        </w:types>
        <w:behaviors>
          <w:behavior w:val="content"/>
        </w:behaviors>
        <w:guid w:val="{C75A8504-538D-478A-AD17-758635A0534B}"/>
      </w:docPartPr>
      <w:docPartBody>
        <w:p w:rsidR="00D53714" w:rsidRDefault="00B24460" w:rsidP="00B24460">
          <w:pPr>
            <w:pStyle w:val="BF8C6B8F55A34F139C4C9C9C8647E7F7"/>
          </w:pPr>
          <w:r w:rsidRPr="00814826">
            <w:rPr>
              <w:rStyle w:val="PlaceholderText"/>
            </w:rPr>
            <w:t>TrustAmendmentNumber:Like This</w:t>
          </w:r>
        </w:p>
      </w:docPartBody>
    </w:docPart>
    <w:docPart>
      <w:docPartPr>
        <w:name w:val="C04DA70B8A304B4EA1AAAC1D27CCA644"/>
        <w:category>
          <w:name w:val="General"/>
          <w:gallery w:val="placeholder"/>
        </w:category>
        <w:types>
          <w:type w:val="bbPlcHdr"/>
        </w:types>
        <w:behaviors>
          <w:behavior w:val="content"/>
        </w:behaviors>
        <w:guid w:val="{2B9322BC-C3DE-43A7-B1F3-21718D98DE75}"/>
      </w:docPartPr>
      <w:docPartBody>
        <w:p w:rsidR="00D53714" w:rsidRDefault="00B24460" w:rsidP="00B24460">
          <w:pPr>
            <w:pStyle w:val="C04DA70B8A304B4EA1AAAC1D27CCA644"/>
          </w:pPr>
          <w:r w:rsidRPr="00814826">
            <w:rPr>
              <w:rStyle w:val="PlaceholderText"/>
            </w:rPr>
            <w:t>IF TrustRestatement?</w:t>
          </w:r>
        </w:p>
      </w:docPartBody>
    </w:docPart>
    <w:docPart>
      <w:docPartPr>
        <w:name w:val="480C91D7134E4102B934BB7FE08C8EAA"/>
        <w:category>
          <w:name w:val="General"/>
          <w:gallery w:val="placeholder"/>
        </w:category>
        <w:types>
          <w:type w:val="bbPlcHdr"/>
        </w:types>
        <w:behaviors>
          <w:behavior w:val="content"/>
        </w:behaviors>
        <w:guid w:val="{BDFFCD1F-0739-4DE8-9282-1A85BE4EE5CD}"/>
      </w:docPartPr>
      <w:docPartBody>
        <w:p w:rsidR="00D53714" w:rsidRDefault="00B24460" w:rsidP="00B24460">
          <w:pPr>
            <w:pStyle w:val="480C91D7134E4102B934BB7FE08C8EAA"/>
          </w:pPr>
          <w:r w:rsidRPr="00814826">
            <w:rPr>
              <w:rStyle w:val="PlaceholderText"/>
            </w:rPr>
            <w:t>END IF</w:t>
          </w:r>
        </w:p>
      </w:docPartBody>
    </w:docPart>
    <w:docPart>
      <w:docPartPr>
        <w:name w:val="19EFC38C9D5946698EDE58AAF6FBA8F8"/>
        <w:category>
          <w:name w:val="General"/>
          <w:gallery w:val="placeholder"/>
        </w:category>
        <w:types>
          <w:type w:val="bbPlcHdr"/>
        </w:types>
        <w:behaviors>
          <w:behavior w:val="content"/>
        </w:behaviors>
        <w:guid w:val="{9C349115-D462-4D4C-B862-E01B57F0C89D}"/>
      </w:docPartPr>
      <w:docPartBody>
        <w:p w:rsidR="00D53714" w:rsidRDefault="00B24460" w:rsidP="00B24460">
          <w:pPr>
            <w:pStyle w:val="19EFC38C9D5946698EDE58AAF6FBA8F8"/>
          </w:pPr>
          <w:r w:rsidRPr="00261FF7">
            <w:rPr>
              <w:rStyle w:val="PlaceholderText"/>
            </w:rPr>
            <w:t>TrustName:LIKE THIS</w:t>
          </w:r>
        </w:p>
      </w:docPartBody>
    </w:docPart>
    <w:docPart>
      <w:docPartPr>
        <w:name w:val="52D7AD6381D1493A98CF9383F013C9D7"/>
        <w:category>
          <w:name w:val="General"/>
          <w:gallery w:val="placeholder"/>
        </w:category>
        <w:types>
          <w:type w:val="bbPlcHdr"/>
        </w:types>
        <w:behaviors>
          <w:behavior w:val="content"/>
        </w:behaviors>
        <w:guid w:val="{F64A15F5-37EE-4A25-88A4-DDFA14EA8906}"/>
      </w:docPartPr>
      <w:docPartBody>
        <w:p w:rsidR="00D53714" w:rsidRDefault="00B24460" w:rsidP="00B24460">
          <w:pPr>
            <w:pStyle w:val="52D7AD6381D1493A98CF9383F013C9D7"/>
          </w:pPr>
          <w:r w:rsidRPr="00CA1771">
            <w:rPr>
              <w:rStyle w:val="PlaceholderText"/>
            </w:rPr>
            <w:t>TrustDate</w:t>
          </w:r>
        </w:p>
      </w:docPartBody>
    </w:docPart>
    <w:docPart>
      <w:docPartPr>
        <w:name w:val="218EF5BD4E924BA9AC6E9A982E20F055"/>
        <w:category>
          <w:name w:val="General"/>
          <w:gallery w:val="placeholder"/>
        </w:category>
        <w:types>
          <w:type w:val="bbPlcHdr"/>
        </w:types>
        <w:behaviors>
          <w:behavior w:val="content"/>
        </w:behaviors>
        <w:guid w:val="{AEAEA63A-9E0D-4A15-8122-D15455D3E75C}"/>
      </w:docPartPr>
      <w:docPartBody>
        <w:p w:rsidR="00D53714" w:rsidRDefault="00B24460" w:rsidP="00B24460">
          <w:pPr>
            <w:pStyle w:val="218EF5BD4E924BA9AC6E9A982E20F055"/>
          </w:pPr>
          <w:r w:rsidRPr="00F1618E">
            <w:rPr>
              <w:rStyle w:val="PlaceholderText"/>
            </w:rPr>
            <w:t>ELSE</w:t>
          </w:r>
        </w:p>
      </w:docPartBody>
    </w:docPart>
    <w:docPart>
      <w:docPartPr>
        <w:name w:val="4AF83C67F8C441E0A993E6F9F1E538D4"/>
        <w:category>
          <w:name w:val="General"/>
          <w:gallery w:val="placeholder"/>
        </w:category>
        <w:types>
          <w:type w:val="bbPlcHdr"/>
        </w:types>
        <w:behaviors>
          <w:behavior w:val="content"/>
        </w:behaviors>
        <w:guid w:val="{20E8FD36-21B1-4D5F-8B95-49B3C2DFDADE}"/>
      </w:docPartPr>
      <w:docPartBody>
        <w:p w:rsidR="00D53714" w:rsidRDefault="00B24460" w:rsidP="00B24460">
          <w:pPr>
            <w:pStyle w:val="4AF83C67F8C441E0A993E6F9F1E538D4"/>
          </w:pPr>
          <w:r w:rsidRPr="00814826">
            <w:rPr>
              <w:rStyle w:val="PlaceholderText"/>
            </w:rPr>
            <w:t>TrustAmendmentNumber:Like This</w:t>
          </w:r>
        </w:p>
      </w:docPartBody>
    </w:docPart>
    <w:docPart>
      <w:docPartPr>
        <w:name w:val="BD28D3BFDD724708863A00EEE7909054"/>
        <w:category>
          <w:name w:val="General"/>
          <w:gallery w:val="placeholder"/>
        </w:category>
        <w:types>
          <w:type w:val="bbPlcHdr"/>
        </w:types>
        <w:behaviors>
          <w:behavior w:val="content"/>
        </w:behaviors>
        <w:guid w:val="{9E857635-A80D-484E-89B9-CC5E021FF5E8}"/>
      </w:docPartPr>
      <w:docPartBody>
        <w:p w:rsidR="00D53714" w:rsidRDefault="00B24460" w:rsidP="00B24460">
          <w:pPr>
            <w:pStyle w:val="BD28D3BFDD724708863A00EEE7909054"/>
          </w:pPr>
          <w:r w:rsidRPr="00814826">
            <w:rPr>
              <w:rStyle w:val="PlaceholderText"/>
            </w:rPr>
            <w:t>IF TrustRestatement?</w:t>
          </w:r>
        </w:p>
      </w:docPartBody>
    </w:docPart>
    <w:docPart>
      <w:docPartPr>
        <w:name w:val="6399A613C36043418FFDE33DF81C3253"/>
        <w:category>
          <w:name w:val="General"/>
          <w:gallery w:val="placeholder"/>
        </w:category>
        <w:types>
          <w:type w:val="bbPlcHdr"/>
        </w:types>
        <w:behaviors>
          <w:behavior w:val="content"/>
        </w:behaviors>
        <w:guid w:val="{85BDA42A-29E2-4A51-9DF8-032BBBFF3EE0}"/>
      </w:docPartPr>
      <w:docPartBody>
        <w:p w:rsidR="00D53714" w:rsidRDefault="00B24460" w:rsidP="00B24460">
          <w:pPr>
            <w:pStyle w:val="6399A613C36043418FFDE33DF81C3253"/>
          </w:pPr>
          <w:r w:rsidRPr="00814826">
            <w:rPr>
              <w:rStyle w:val="PlaceholderText"/>
            </w:rPr>
            <w:t>END IF</w:t>
          </w:r>
        </w:p>
      </w:docPartBody>
    </w:docPart>
    <w:docPart>
      <w:docPartPr>
        <w:name w:val="33F21C517F9C4B2489343BB2511DD795"/>
        <w:category>
          <w:name w:val="General"/>
          <w:gallery w:val="placeholder"/>
        </w:category>
        <w:types>
          <w:type w:val="bbPlcHdr"/>
        </w:types>
        <w:behaviors>
          <w:behavior w:val="content"/>
        </w:behaviors>
        <w:guid w:val="{71B51532-884B-4B1C-B4D6-ADF16E1F4766}"/>
      </w:docPartPr>
      <w:docPartBody>
        <w:p w:rsidR="00D53714" w:rsidRDefault="00B24460" w:rsidP="00B24460">
          <w:pPr>
            <w:pStyle w:val="33F21C517F9C4B2489343BB2511DD795"/>
          </w:pPr>
          <w:r w:rsidRPr="00261FF7">
            <w:rPr>
              <w:rStyle w:val="PlaceholderText"/>
            </w:rPr>
            <w:t>TrustName:LIKE THIS</w:t>
          </w:r>
        </w:p>
      </w:docPartBody>
    </w:docPart>
    <w:docPart>
      <w:docPartPr>
        <w:name w:val="A3810CCD82904C9DBC0B1A137DB44CD5"/>
        <w:category>
          <w:name w:val="General"/>
          <w:gallery w:val="placeholder"/>
        </w:category>
        <w:types>
          <w:type w:val="bbPlcHdr"/>
        </w:types>
        <w:behaviors>
          <w:behavior w:val="content"/>
        </w:behaviors>
        <w:guid w:val="{396DB4B9-5D49-491A-961E-262AC89198C4}"/>
      </w:docPartPr>
      <w:docPartBody>
        <w:p w:rsidR="00D53714" w:rsidRDefault="00B24460" w:rsidP="00B24460">
          <w:pPr>
            <w:pStyle w:val="A3810CCD82904C9DBC0B1A137DB44CD5"/>
          </w:pPr>
          <w:r w:rsidRPr="00CA1771">
            <w:rPr>
              <w:rStyle w:val="PlaceholderText"/>
            </w:rPr>
            <w:t>TrustDate</w:t>
          </w:r>
        </w:p>
      </w:docPartBody>
    </w:docPart>
    <w:docPart>
      <w:docPartPr>
        <w:name w:val="D84E129109544606B3532C10E6098B5B"/>
        <w:category>
          <w:name w:val="General"/>
          <w:gallery w:val="placeholder"/>
        </w:category>
        <w:types>
          <w:type w:val="bbPlcHdr"/>
        </w:types>
        <w:behaviors>
          <w:behavior w:val="content"/>
        </w:behaviors>
        <w:guid w:val="{3FDD84E7-9E52-4184-909C-6592137790F1}"/>
      </w:docPartPr>
      <w:docPartBody>
        <w:p w:rsidR="00D53714" w:rsidRDefault="00B24460" w:rsidP="00B24460">
          <w:pPr>
            <w:pStyle w:val="D84E129109544606B3532C10E6098B5B"/>
          </w:pPr>
          <w:r w:rsidRPr="00F1618E">
            <w:rPr>
              <w:rStyle w:val="PlaceholderText"/>
            </w:rPr>
            <w:t>END IF</w:t>
          </w:r>
        </w:p>
      </w:docPartBody>
    </w:docPart>
    <w:docPart>
      <w:docPartPr>
        <w:name w:val="79BCB6D4DED34F7CA1F47CE89526BF51"/>
        <w:category>
          <w:name w:val="General"/>
          <w:gallery w:val="placeholder"/>
        </w:category>
        <w:types>
          <w:type w:val="bbPlcHdr"/>
        </w:types>
        <w:behaviors>
          <w:behavior w:val="content"/>
        </w:behaviors>
        <w:guid w:val="{00457C87-D93C-4C52-A089-D42470F4CC3B}"/>
      </w:docPartPr>
      <w:docPartBody>
        <w:p w:rsidR="00D53714" w:rsidRDefault="00B24460" w:rsidP="00B24460">
          <w:pPr>
            <w:pStyle w:val="79BCB6D4DED34F7CA1F47CE89526BF51"/>
          </w:pPr>
          <w:r w:rsidRPr="00F1618E">
            <w:rPr>
              <w:rStyle w:val="PlaceholderText"/>
            </w:rPr>
            <w:t>ELSE</w:t>
          </w:r>
        </w:p>
      </w:docPartBody>
    </w:docPart>
    <w:docPart>
      <w:docPartPr>
        <w:name w:val="948C09297A824CFEBC913AF3ADD19B18"/>
        <w:category>
          <w:name w:val="General"/>
          <w:gallery w:val="placeholder"/>
        </w:category>
        <w:types>
          <w:type w:val="bbPlcHdr"/>
        </w:types>
        <w:behaviors>
          <w:behavior w:val="content"/>
        </w:behaviors>
        <w:guid w:val="{9117AB6F-4873-4687-AF91-FFE81AB0C74C}"/>
      </w:docPartPr>
      <w:docPartBody>
        <w:p w:rsidR="00D53714" w:rsidRDefault="00B24460" w:rsidP="00B24460">
          <w:pPr>
            <w:pStyle w:val="948C09297A824CFEBC913AF3ADD19B18"/>
          </w:pPr>
          <w:r w:rsidRPr="00814826">
            <w:rPr>
              <w:rStyle w:val="PlaceholderText"/>
            </w:rPr>
            <w:t>IF TrustAmendment?</w:t>
          </w:r>
        </w:p>
      </w:docPartBody>
    </w:docPart>
    <w:docPart>
      <w:docPartPr>
        <w:name w:val="3AFDC56E19494F12BAADD3CCFF5069E0"/>
        <w:category>
          <w:name w:val="General"/>
          <w:gallery w:val="placeholder"/>
        </w:category>
        <w:types>
          <w:type w:val="bbPlcHdr"/>
        </w:types>
        <w:behaviors>
          <w:behavior w:val="content"/>
        </w:behaviors>
        <w:guid w:val="{0F9677E9-CE64-4F1A-AC0B-3601270D5265}"/>
      </w:docPartPr>
      <w:docPartBody>
        <w:p w:rsidR="00D53714" w:rsidRDefault="00B24460" w:rsidP="00B24460">
          <w:pPr>
            <w:pStyle w:val="3AFDC56E19494F12BAADD3CCFF5069E0"/>
          </w:pPr>
          <w:r w:rsidRPr="00814826">
            <w:rPr>
              <w:rStyle w:val="PlaceholderText"/>
            </w:rPr>
            <w:t>TrustAmendmentNumber:Like This</w:t>
          </w:r>
        </w:p>
      </w:docPartBody>
    </w:docPart>
    <w:docPart>
      <w:docPartPr>
        <w:name w:val="74450BDF059A4B0A984D6FDA6670720E"/>
        <w:category>
          <w:name w:val="General"/>
          <w:gallery w:val="placeholder"/>
        </w:category>
        <w:types>
          <w:type w:val="bbPlcHdr"/>
        </w:types>
        <w:behaviors>
          <w:behavior w:val="content"/>
        </w:behaviors>
        <w:guid w:val="{000ABAEB-133F-4AF2-94C3-902434FFF743}"/>
      </w:docPartPr>
      <w:docPartBody>
        <w:p w:rsidR="00D53714" w:rsidRDefault="00B24460" w:rsidP="00B24460">
          <w:pPr>
            <w:pStyle w:val="74450BDF059A4B0A984D6FDA6670720E"/>
          </w:pPr>
          <w:r w:rsidRPr="00814826">
            <w:rPr>
              <w:rStyle w:val="PlaceholderText"/>
            </w:rPr>
            <w:t>IF TrustRestatement?</w:t>
          </w:r>
        </w:p>
      </w:docPartBody>
    </w:docPart>
    <w:docPart>
      <w:docPartPr>
        <w:name w:val="59E7F4B4863C4707A5A149B2612BEA08"/>
        <w:category>
          <w:name w:val="General"/>
          <w:gallery w:val="placeholder"/>
        </w:category>
        <w:types>
          <w:type w:val="bbPlcHdr"/>
        </w:types>
        <w:behaviors>
          <w:behavior w:val="content"/>
        </w:behaviors>
        <w:guid w:val="{D72CCD4C-519D-49B1-961C-87856A61F819}"/>
      </w:docPartPr>
      <w:docPartBody>
        <w:p w:rsidR="00D53714" w:rsidRDefault="00B24460" w:rsidP="00B24460">
          <w:pPr>
            <w:pStyle w:val="59E7F4B4863C4707A5A149B2612BEA08"/>
          </w:pPr>
          <w:r w:rsidRPr="00814826">
            <w:rPr>
              <w:rStyle w:val="PlaceholderText"/>
            </w:rPr>
            <w:t>END IF</w:t>
          </w:r>
        </w:p>
      </w:docPartBody>
    </w:docPart>
    <w:docPart>
      <w:docPartPr>
        <w:name w:val="9FCB341C62B247CAB8DE0C10A44B04C1"/>
        <w:category>
          <w:name w:val="General"/>
          <w:gallery w:val="placeholder"/>
        </w:category>
        <w:types>
          <w:type w:val="bbPlcHdr"/>
        </w:types>
        <w:behaviors>
          <w:behavior w:val="content"/>
        </w:behaviors>
        <w:guid w:val="{C62CA33C-5C3B-4054-AD33-F3D2EC14A283}"/>
      </w:docPartPr>
      <w:docPartBody>
        <w:p w:rsidR="00D53714" w:rsidRDefault="00B24460" w:rsidP="00B24460">
          <w:pPr>
            <w:pStyle w:val="9FCB341C62B247CAB8DE0C10A44B04C1"/>
          </w:pPr>
          <w:r w:rsidRPr="00814826">
            <w:rPr>
              <w:rStyle w:val="PlaceholderText"/>
            </w:rPr>
            <w:t>END IF</w:t>
          </w:r>
        </w:p>
      </w:docPartBody>
    </w:docPart>
    <w:docPart>
      <w:docPartPr>
        <w:name w:val="D7727C97937B4F72BB30E2896A4F779B"/>
        <w:category>
          <w:name w:val="General"/>
          <w:gallery w:val="placeholder"/>
        </w:category>
        <w:types>
          <w:type w:val="bbPlcHdr"/>
        </w:types>
        <w:behaviors>
          <w:behavior w:val="content"/>
        </w:behaviors>
        <w:guid w:val="{88FA4704-1C78-494C-AA19-0E0037C6EA6A}"/>
      </w:docPartPr>
      <w:docPartBody>
        <w:p w:rsidR="00D53714" w:rsidRDefault="00B24460" w:rsidP="00B24460">
          <w:pPr>
            <w:pStyle w:val="D7727C97937B4F72BB30E2896A4F779B"/>
          </w:pPr>
          <w:r w:rsidRPr="00ED2720">
            <w:rPr>
              <w:rStyle w:val="PlaceholderText"/>
            </w:rPr>
            <w:t>TrustName</w:t>
          </w:r>
        </w:p>
      </w:docPartBody>
    </w:docPart>
    <w:docPart>
      <w:docPartPr>
        <w:name w:val="AC5BFFB0D96342B7A47E845652689DF0"/>
        <w:category>
          <w:name w:val="General"/>
          <w:gallery w:val="placeholder"/>
        </w:category>
        <w:types>
          <w:type w:val="bbPlcHdr"/>
        </w:types>
        <w:behaviors>
          <w:behavior w:val="content"/>
        </w:behaviors>
        <w:guid w:val="{8E26B0EF-8B3E-4050-B730-C10EAE3CA8C7}"/>
      </w:docPartPr>
      <w:docPartBody>
        <w:p w:rsidR="00D53714" w:rsidRDefault="00B24460" w:rsidP="00B24460">
          <w:pPr>
            <w:pStyle w:val="AC5BFFB0D96342B7A47E845652689DF0"/>
          </w:pPr>
          <w:r w:rsidRPr="00F02674">
            <w:rPr>
              <w:rStyle w:val="PlaceholderText"/>
            </w:rPr>
            <w:t>TrustDate:Mmmm d, yyyy</w:t>
          </w:r>
        </w:p>
      </w:docPartBody>
    </w:docPart>
    <w:docPart>
      <w:docPartPr>
        <w:name w:val="F1BC77B251F448E9B957D2D99F7453FE"/>
        <w:category>
          <w:name w:val="General"/>
          <w:gallery w:val="placeholder"/>
        </w:category>
        <w:types>
          <w:type w:val="bbPlcHdr"/>
        </w:types>
        <w:behaviors>
          <w:behavior w:val="content"/>
        </w:behaviors>
        <w:guid w:val="{E0B4022C-A13C-4C64-A12E-D63109A74C41}"/>
      </w:docPartPr>
      <w:docPartBody>
        <w:p w:rsidR="00D53714" w:rsidRDefault="00B24460" w:rsidP="00B24460">
          <w:pPr>
            <w:pStyle w:val="F1BC77B251F448E9B957D2D99F7453FE"/>
          </w:pPr>
          <w:r w:rsidRPr="00F1618E">
            <w:rPr>
              <w:rStyle w:val="PlaceholderText"/>
            </w:rPr>
            <w:t>END IF</w:t>
          </w:r>
        </w:p>
      </w:docPartBody>
    </w:docPart>
    <w:docPart>
      <w:docPartPr>
        <w:name w:val="3513B93DE7C54C43BE96CD1A7E416FAB"/>
        <w:category>
          <w:name w:val="General"/>
          <w:gallery w:val="placeholder"/>
        </w:category>
        <w:types>
          <w:type w:val="bbPlcHdr"/>
        </w:types>
        <w:behaviors>
          <w:behavior w:val="content"/>
        </w:behaviors>
        <w:guid w:val="{59F6B5A2-9A4A-46F1-B495-17B0343C7B38}"/>
      </w:docPartPr>
      <w:docPartBody>
        <w:p w:rsidR="00B522DE" w:rsidRDefault="005A38B7">
          <w:r w:rsidRPr="00080975">
            <w:rPr>
              <w:rStyle w:val="PlaceholderText"/>
            </w:rPr>
            <w:t>IF ANSWERED (PrimaryMaritalStatus) AND PrimaryPartner? = TRUE AND TrustAdmin? != TRUE</w:t>
          </w:r>
        </w:p>
      </w:docPartBody>
    </w:docPart>
    <w:docPart>
      <w:docPartPr>
        <w:name w:val="2CCB422419714C099A7A3FEACECA21E0"/>
        <w:category>
          <w:name w:val="General"/>
          <w:gallery w:val="placeholder"/>
        </w:category>
        <w:types>
          <w:type w:val="bbPlcHdr"/>
        </w:types>
        <w:behaviors>
          <w:behavior w:val="content"/>
        </w:behaviors>
        <w:guid w:val="{8602F842-446F-419D-8E9A-E070D45D1BA2}"/>
      </w:docPartPr>
      <w:docPartBody>
        <w:p w:rsidR="000727C8" w:rsidRDefault="00B522DE" w:rsidP="00B522DE">
          <w:pPr>
            <w:pStyle w:val="2CCB422419714C099A7A3FEACECA21E0"/>
          </w:pPr>
          <w:r w:rsidRPr="00AD19AB">
            <w:rPr>
              <w:rStyle w:val="PlaceholderText"/>
            </w:rPr>
            <w:t>IF EPType = "Trust Plan"</w:t>
          </w:r>
        </w:p>
      </w:docPartBody>
    </w:docPart>
    <w:docPart>
      <w:docPartPr>
        <w:name w:val="58B19B9F287849D2968FFD7BFBE81076"/>
        <w:category>
          <w:name w:val="General"/>
          <w:gallery w:val="placeholder"/>
        </w:category>
        <w:types>
          <w:type w:val="bbPlcHdr"/>
        </w:types>
        <w:behaviors>
          <w:behavior w:val="content"/>
        </w:behaviors>
        <w:guid w:val="{77DA3A29-5C3D-4F15-81D4-DC01DC7D6DBE}"/>
      </w:docPartPr>
      <w:docPartBody>
        <w:p w:rsidR="000727C8" w:rsidRDefault="00B522DE" w:rsidP="00B522DE">
          <w:pPr>
            <w:pStyle w:val="58B19B9F287849D2968FFD7BFBE81076"/>
          </w:pPr>
          <w:r w:rsidRPr="00571910">
            <w:rPr>
              <w:rStyle w:val="PlaceholderText"/>
            </w:rPr>
            <w:t>TrustName:LIKE THIS</w:t>
          </w:r>
        </w:p>
      </w:docPartBody>
    </w:docPart>
    <w:docPart>
      <w:docPartPr>
        <w:name w:val="13154FE68DBB4122B996CC27AA065380"/>
        <w:category>
          <w:name w:val="General"/>
          <w:gallery w:val="placeholder"/>
        </w:category>
        <w:types>
          <w:type w:val="bbPlcHdr"/>
        </w:types>
        <w:behaviors>
          <w:behavior w:val="content"/>
        </w:behaviors>
        <w:guid w:val="{DE98E8E0-B9BE-43BD-924E-C7A35B077AD9}"/>
      </w:docPartPr>
      <w:docPartBody>
        <w:p w:rsidR="000727C8" w:rsidRDefault="00B522DE" w:rsidP="00B522DE">
          <w:pPr>
            <w:pStyle w:val="13154FE68DBB4122B996CC27AA065380"/>
          </w:pPr>
          <w:r w:rsidRPr="00477E68">
            <w:rPr>
              <w:rStyle w:val="PlaceholderText"/>
            </w:rPr>
            <w:t>TrustDate:Mmmm d, yyyy</w:t>
          </w:r>
        </w:p>
      </w:docPartBody>
    </w:docPart>
    <w:docPart>
      <w:docPartPr>
        <w:name w:val="A08E469DD9534AA0998FBC269973FA60"/>
        <w:category>
          <w:name w:val="General"/>
          <w:gallery w:val="placeholder"/>
        </w:category>
        <w:types>
          <w:type w:val="bbPlcHdr"/>
        </w:types>
        <w:behaviors>
          <w:behavior w:val="content"/>
        </w:behaviors>
        <w:guid w:val="{DA794AC5-A5FF-4E14-9BA0-184A7BA32AE1}"/>
      </w:docPartPr>
      <w:docPartBody>
        <w:p w:rsidR="000727C8" w:rsidRDefault="00B522DE" w:rsidP="00B522DE">
          <w:pPr>
            <w:pStyle w:val="A08E469DD9534AA0998FBC269973FA60"/>
          </w:pPr>
          <w:r w:rsidRPr="00AD19AB">
            <w:rPr>
              <w:rStyle w:val="PlaceholderText"/>
            </w:rPr>
            <w:t>END IF</w:t>
          </w:r>
        </w:p>
      </w:docPartBody>
    </w:docPart>
    <w:docPart>
      <w:docPartPr>
        <w:name w:val="D87F425945B64CA2ADE02BE96422E72B"/>
        <w:category>
          <w:name w:val="General"/>
          <w:gallery w:val="placeholder"/>
        </w:category>
        <w:types>
          <w:type w:val="bbPlcHdr"/>
        </w:types>
        <w:behaviors>
          <w:behavior w:val="content"/>
        </w:behaviors>
        <w:guid w:val="{4E21AD44-F967-44D0-A38C-699A7CA45CEB}"/>
      </w:docPartPr>
      <w:docPartBody>
        <w:p w:rsidR="00C93D3D" w:rsidRDefault="007E63C6">
          <w:r w:rsidRPr="003B6547">
            <w:rPr>
              <w:rStyle w:val="PlaceholderText"/>
            </w:rPr>
            <w:t>ELSE</w:t>
          </w:r>
        </w:p>
      </w:docPartBody>
    </w:docPart>
    <w:docPart>
      <w:docPartPr>
        <w:name w:val="E4D3A0242BDF4FD6A943C74E7CB0D8CE"/>
        <w:category>
          <w:name w:val="General"/>
          <w:gallery w:val="placeholder"/>
        </w:category>
        <w:types>
          <w:type w:val="bbPlcHdr"/>
        </w:types>
        <w:behaviors>
          <w:behavior w:val="content"/>
        </w:behaviors>
        <w:guid w:val="{60C91830-0C88-4203-880D-1E2379419FDC}"/>
      </w:docPartPr>
      <w:docPartBody>
        <w:p w:rsidR="00585D86" w:rsidRDefault="00DD5A60">
          <w:r w:rsidRPr="00FA05E7">
            <w:rPr>
              <w:rStyle w:val="PlaceholderText"/>
            </w:rPr>
            <w:t>END IF</w:t>
          </w:r>
        </w:p>
      </w:docPartBody>
    </w:docPart>
    <w:docPart>
      <w:docPartPr>
        <w:name w:val="607F55F6E69F47F1A210F59844EBDD1B"/>
        <w:category>
          <w:name w:val="General"/>
          <w:gallery w:val="placeholder"/>
        </w:category>
        <w:types>
          <w:type w:val="bbPlcHdr"/>
        </w:types>
        <w:behaviors>
          <w:behavior w:val="content"/>
        </w:behaviors>
        <w:guid w:val="{8CB18541-8563-4C7F-A563-D35E7F5B51BC}"/>
      </w:docPartPr>
      <w:docPartBody>
        <w:p w:rsidR="00585D86" w:rsidRDefault="00DD5A60">
          <w:r w:rsidRPr="00FA05E7">
            <w:rPr>
              <w:rStyle w:val="PlaceholderText"/>
            </w:rPr>
            <w:t>IF ANSWERED(TrustType)</w:t>
          </w:r>
        </w:p>
      </w:docPartBody>
    </w:docPart>
    <w:docPart>
      <w:docPartPr>
        <w:name w:val="0F470BC9D0D24F7A8F0B6D3D21AD34A2"/>
        <w:category>
          <w:name w:val="General"/>
          <w:gallery w:val="placeholder"/>
        </w:category>
        <w:types>
          <w:type w:val="bbPlcHdr"/>
        </w:types>
        <w:behaviors>
          <w:behavior w:val="content"/>
        </w:behaviors>
        <w:guid w:val="{B2868BB5-600A-4410-97AE-83AD71301629}"/>
      </w:docPartPr>
      <w:docPartBody>
        <w:p w:rsidR="00585D86" w:rsidRDefault="00DD5A60">
          <w:r w:rsidRPr="00FA05E7">
            <w:rPr>
              <w:rStyle w:val="PlaceholderText"/>
            </w:rPr>
            <w:t>ELSE</w:t>
          </w:r>
        </w:p>
      </w:docPartBody>
    </w:docPart>
    <w:docPart>
      <w:docPartPr>
        <w:name w:val="5681E5ED4D95444E832B86185035BFE9"/>
        <w:category>
          <w:name w:val="General"/>
          <w:gallery w:val="placeholder"/>
        </w:category>
        <w:types>
          <w:type w:val="bbPlcHdr"/>
        </w:types>
        <w:behaviors>
          <w:behavior w:val="content"/>
        </w:behaviors>
        <w:guid w:val="{F5FD6223-9F84-4CC0-AFC9-EA4F4CD191BC}"/>
      </w:docPartPr>
      <w:docPartBody>
        <w:p w:rsidR="00585D86" w:rsidRDefault="00DD5A60" w:rsidP="00DD5A60">
          <w:pPr>
            <w:pStyle w:val="5681E5ED4D95444E832B86185035BFE9"/>
          </w:pPr>
          <w:r w:rsidRPr="00EA4D25">
            <w:rPr>
              <w:rStyle w:val="PlaceholderText"/>
            </w:rPr>
            <w:t>TrustName:LIKE THIS</w:t>
          </w:r>
        </w:p>
      </w:docPartBody>
    </w:docPart>
    <w:docPart>
      <w:docPartPr>
        <w:name w:val="46F63121C81C45F1A4C9AC1A447CAB41"/>
        <w:category>
          <w:name w:val="General"/>
          <w:gallery w:val="placeholder"/>
        </w:category>
        <w:types>
          <w:type w:val="bbPlcHdr"/>
        </w:types>
        <w:behaviors>
          <w:behavior w:val="content"/>
        </w:behaviors>
        <w:guid w:val="{F9C23717-AD35-4851-9BEA-68AB1421CC68}"/>
      </w:docPartPr>
      <w:docPartBody>
        <w:p w:rsidR="00482B79" w:rsidRDefault="0098668D" w:rsidP="0098668D">
          <w:pPr>
            <w:pStyle w:val="46F63121C81C45F1A4C9AC1A447CAB41"/>
          </w:pPr>
          <w:r w:rsidRPr="00F02674">
            <w:rPr>
              <w:rStyle w:val="PlaceholderText"/>
            </w:rPr>
            <w:t>IF TrustStateLaw = "Hawaii"</w:t>
          </w:r>
        </w:p>
      </w:docPartBody>
    </w:docPart>
    <w:docPart>
      <w:docPartPr>
        <w:name w:val="27406B3248354DF68BDB69FC0AB49327"/>
        <w:category>
          <w:name w:val="General"/>
          <w:gallery w:val="placeholder"/>
        </w:category>
        <w:types>
          <w:type w:val="bbPlcHdr"/>
        </w:types>
        <w:behaviors>
          <w:behavior w:val="content"/>
        </w:behaviors>
        <w:guid w:val="{0E82C3C4-3016-4B8A-A3EC-4B9EDB29E66A}"/>
      </w:docPartPr>
      <w:docPartBody>
        <w:p w:rsidR="00482B79" w:rsidRDefault="0098668D" w:rsidP="0098668D">
          <w:pPr>
            <w:pStyle w:val="27406B3248354DF68BDB69FC0AB49327"/>
          </w:pPr>
          <w:r w:rsidRPr="00F02674">
            <w:rPr>
              <w:rStyle w:val="PlaceholderText"/>
            </w:rPr>
            <w:t>ELSE</w:t>
          </w:r>
        </w:p>
      </w:docPartBody>
    </w:docPart>
    <w:docPart>
      <w:docPartPr>
        <w:name w:val="79A3470028774428B2952D1CA782D392"/>
        <w:category>
          <w:name w:val="General"/>
          <w:gallery w:val="placeholder"/>
        </w:category>
        <w:types>
          <w:type w:val="bbPlcHdr"/>
        </w:types>
        <w:behaviors>
          <w:behavior w:val="content"/>
        </w:behaviors>
        <w:guid w:val="{769D11F7-00BB-4F47-811E-A7F87F38076D}"/>
      </w:docPartPr>
      <w:docPartBody>
        <w:p w:rsidR="00482B79" w:rsidRDefault="0098668D" w:rsidP="0098668D">
          <w:pPr>
            <w:pStyle w:val="79A3470028774428B2952D1CA782D392"/>
          </w:pPr>
          <w:r w:rsidRPr="00F02674">
            <w:rPr>
              <w:rStyle w:val="PlaceholderText"/>
            </w:rPr>
            <w:t>END IF</w:t>
          </w:r>
        </w:p>
      </w:docPartBody>
    </w:docPart>
    <w:docPart>
      <w:docPartPr>
        <w:name w:val="847B16CF8243487D86653AD7EBC320FA"/>
        <w:category>
          <w:name w:val="General"/>
          <w:gallery w:val="placeholder"/>
        </w:category>
        <w:types>
          <w:type w:val="bbPlcHdr"/>
        </w:types>
        <w:behaviors>
          <w:behavior w:val="content"/>
        </w:behaviors>
        <w:guid w:val="{1DB02B51-9C8A-4ED8-B0DD-DAB45D5021A7}"/>
      </w:docPartPr>
      <w:docPartBody>
        <w:p w:rsidR="00482B79" w:rsidRDefault="0098668D" w:rsidP="0098668D">
          <w:pPr>
            <w:pStyle w:val="847B16CF8243487D86653AD7EBC320FA"/>
          </w:pPr>
          <w:r w:rsidRPr="00F02674">
            <w:rPr>
              <w:rStyle w:val="PlaceholderText"/>
            </w:rPr>
            <w:t>IF TrustStateLaw = "Hawaii"</w:t>
          </w:r>
        </w:p>
      </w:docPartBody>
    </w:docPart>
    <w:docPart>
      <w:docPartPr>
        <w:name w:val="07AB2252E7EB4A5A879CE9B8764BD6F2"/>
        <w:category>
          <w:name w:val="General"/>
          <w:gallery w:val="placeholder"/>
        </w:category>
        <w:types>
          <w:type w:val="bbPlcHdr"/>
        </w:types>
        <w:behaviors>
          <w:behavior w:val="content"/>
        </w:behaviors>
        <w:guid w:val="{B563E416-7BF5-4505-9C4E-2C83EB42615D}"/>
      </w:docPartPr>
      <w:docPartBody>
        <w:p w:rsidR="00482B79" w:rsidRDefault="0098668D" w:rsidP="0098668D">
          <w:pPr>
            <w:pStyle w:val="07AB2252E7EB4A5A879CE9B8764BD6F2"/>
          </w:pPr>
          <w:r w:rsidRPr="00F02674">
            <w:rPr>
              <w:rStyle w:val="PlaceholderText"/>
            </w:rPr>
            <w:t>ELSE</w:t>
          </w:r>
        </w:p>
      </w:docPartBody>
    </w:docPart>
    <w:docPart>
      <w:docPartPr>
        <w:name w:val="425A95C9619942029E22E236B5818F8A"/>
        <w:category>
          <w:name w:val="General"/>
          <w:gallery w:val="placeholder"/>
        </w:category>
        <w:types>
          <w:type w:val="bbPlcHdr"/>
        </w:types>
        <w:behaviors>
          <w:behavior w:val="content"/>
        </w:behaviors>
        <w:guid w:val="{B3875510-5DA8-47C0-9193-87C36FDD5764}"/>
      </w:docPartPr>
      <w:docPartBody>
        <w:p w:rsidR="00482B79" w:rsidRDefault="0098668D" w:rsidP="0098668D">
          <w:pPr>
            <w:pStyle w:val="425A95C9619942029E22E236B5818F8A"/>
          </w:pPr>
          <w:r w:rsidRPr="00F02674">
            <w:rPr>
              <w:rStyle w:val="PlaceholderText"/>
            </w:rPr>
            <w:t>END IF</w:t>
          </w:r>
        </w:p>
      </w:docPartBody>
    </w:docPart>
    <w:docPart>
      <w:docPartPr>
        <w:name w:val="EDB90D6CCD8D484699368929A648FA69"/>
        <w:category>
          <w:name w:val="General"/>
          <w:gallery w:val="placeholder"/>
        </w:category>
        <w:types>
          <w:type w:val="bbPlcHdr"/>
        </w:types>
        <w:behaviors>
          <w:behavior w:val="content"/>
        </w:behaviors>
        <w:guid w:val="{D4CAA0E8-9380-4242-8AD2-69B86E7202E7}"/>
      </w:docPartPr>
      <w:docPartBody>
        <w:p w:rsidR="00E84049" w:rsidRDefault="005D4F2F">
          <w:r w:rsidRPr="00594D9A">
            <w:rPr>
              <w:rStyle w:val="PlaceholderText"/>
            </w:rPr>
            <w:t>ASSEMBLE "SingleAssignBusiness.docx /rc"</w:t>
          </w:r>
        </w:p>
      </w:docPartBody>
    </w:docPart>
    <w:docPart>
      <w:docPartPr>
        <w:name w:val="807DD050373F4831A2CE8A0B47559DE4"/>
        <w:category>
          <w:name w:val="General"/>
          <w:gallery w:val="placeholder"/>
        </w:category>
        <w:types>
          <w:type w:val="bbPlcHdr"/>
        </w:types>
        <w:behaviors>
          <w:behavior w:val="content"/>
        </w:behaviors>
        <w:guid w:val="{FB003529-7AB0-4DE0-A1D4-ACA51367A972}"/>
      </w:docPartPr>
      <w:docPartBody>
        <w:p w:rsidR="00E84049" w:rsidRDefault="005D4F2F">
          <w:r w:rsidRPr="00594D9A">
            <w:rPr>
              <w:rStyle w:val="PlaceholderText"/>
            </w:rPr>
            <w:t>IF PrimaryAssignBusiness?</w:t>
          </w:r>
        </w:p>
      </w:docPartBody>
    </w:docPart>
    <w:docPart>
      <w:docPartPr>
        <w:name w:val="499BD36E16AC4BE9BD2B2FF232522813"/>
        <w:category>
          <w:name w:val="General"/>
          <w:gallery w:val="placeholder"/>
        </w:category>
        <w:types>
          <w:type w:val="bbPlcHdr"/>
        </w:types>
        <w:behaviors>
          <w:behavior w:val="content"/>
        </w:behaviors>
        <w:guid w:val="{F293AF4D-FF1C-405C-A3AF-190D49DE4F2E}"/>
      </w:docPartPr>
      <w:docPartBody>
        <w:p w:rsidR="00C71F0B" w:rsidRDefault="005E21FF">
          <w:r w:rsidRPr="00736007">
            <w:rPr>
              <w:rStyle w:val="PlaceholderText"/>
            </w:rPr>
            <w:t>IF OfficeCityandCounty.SigningCity != "Van Nuys"</w:t>
          </w:r>
        </w:p>
      </w:docPartBody>
    </w:docPart>
    <w:docPart>
      <w:docPartPr>
        <w:name w:val="E7BC8CABD02B4CC89A8D788E61643151"/>
        <w:category>
          <w:name w:val="General"/>
          <w:gallery w:val="placeholder"/>
        </w:category>
        <w:types>
          <w:type w:val="bbPlcHdr"/>
        </w:types>
        <w:behaviors>
          <w:behavior w:val="content"/>
        </w:behaviors>
        <w:guid w:val="{AEF77A44-83EC-4C1D-A29B-F1B6EED05863}"/>
      </w:docPartPr>
      <w:docPartBody>
        <w:p w:rsidR="00C71F0B" w:rsidRDefault="005E21FF">
          <w:r w:rsidRPr="00736007">
            <w:rPr>
              <w:rStyle w:val="PlaceholderText"/>
            </w:rPr>
            <w:t>IF OfficeCityandCounty.SigningCity != "Van Nuys"</w:t>
          </w:r>
        </w:p>
      </w:docPartBody>
    </w:docPart>
    <w:docPart>
      <w:docPartPr>
        <w:name w:val="DCF39189F36E4375ACFFCFF97141A5A4"/>
        <w:category>
          <w:name w:val="General"/>
          <w:gallery w:val="placeholder"/>
        </w:category>
        <w:types>
          <w:type w:val="bbPlcHdr"/>
        </w:types>
        <w:behaviors>
          <w:behavior w:val="content"/>
        </w:behaviors>
        <w:guid w:val="{F429CBCA-D761-4407-B33D-254F039DB42C}"/>
      </w:docPartPr>
      <w:docPartBody>
        <w:p w:rsidR="00C71F0B" w:rsidRDefault="005E21FF">
          <w:r w:rsidRPr="00736007">
            <w:rPr>
              <w:rStyle w:val="PlaceholderText"/>
            </w:rPr>
            <w:t>IF OfficeCityandCounty.SigningCity != "Van Nuys"</w:t>
          </w:r>
        </w:p>
      </w:docPartBody>
    </w:docPart>
    <w:docPart>
      <w:docPartPr>
        <w:name w:val="E26A3A1C92D244C6B8F8CB51248B2F8C"/>
        <w:category>
          <w:name w:val="General"/>
          <w:gallery w:val="placeholder"/>
        </w:category>
        <w:types>
          <w:type w:val="bbPlcHdr"/>
        </w:types>
        <w:behaviors>
          <w:behavior w:val="content"/>
        </w:behaviors>
        <w:guid w:val="{9F57F5DF-BA0C-4F5B-9A9C-5426169D3FD1}"/>
      </w:docPartPr>
      <w:docPartBody>
        <w:p w:rsidR="00C71F0B" w:rsidRDefault="005E21FF">
          <w:r w:rsidRPr="00736007">
            <w:rPr>
              <w:rStyle w:val="PlaceholderText"/>
            </w:rPr>
            <w:t>IF OfficeCityandCounty.SigningCity != "Van Nuys"</w:t>
          </w:r>
        </w:p>
      </w:docPartBody>
    </w:docPart>
    <w:docPart>
      <w:docPartPr>
        <w:name w:val="BEC3A3A589A84E32828FABE8DEF1B74F"/>
        <w:category>
          <w:name w:val="General"/>
          <w:gallery w:val="placeholder"/>
        </w:category>
        <w:types>
          <w:type w:val="bbPlcHdr"/>
        </w:types>
        <w:behaviors>
          <w:behavior w:val="content"/>
        </w:behaviors>
        <w:guid w:val="{7AF34F65-AED6-4BD5-955D-E4C5274E9AA0}"/>
      </w:docPartPr>
      <w:docPartBody>
        <w:p w:rsidR="00C71F0B" w:rsidRDefault="005E21FF">
          <w:r w:rsidRPr="00736007">
            <w:rPr>
              <w:rStyle w:val="PlaceholderText"/>
            </w:rPr>
            <w:t>IF OfficeCityandCounty.SigningCity != "Van Nuys"</w:t>
          </w:r>
        </w:p>
      </w:docPartBody>
    </w:docPart>
    <w:docPart>
      <w:docPartPr>
        <w:name w:val="7A65793EE4C2431E839DE864A5CF5F6D"/>
        <w:category>
          <w:name w:val="General"/>
          <w:gallery w:val="placeholder"/>
        </w:category>
        <w:types>
          <w:type w:val="bbPlcHdr"/>
        </w:types>
        <w:behaviors>
          <w:behavior w:val="content"/>
        </w:behaviors>
        <w:guid w:val="{3C12882F-8589-4B07-8A42-8D9C8166AE1F}"/>
      </w:docPartPr>
      <w:docPartBody>
        <w:p w:rsidR="00C71F0B" w:rsidRDefault="005E21FF">
          <w:r w:rsidRPr="00736007">
            <w:rPr>
              <w:rStyle w:val="PlaceholderText"/>
            </w:rPr>
            <w:t>IF OfficeCityandCounty.SigningCounty = "Honolulu"</w:t>
          </w:r>
        </w:p>
      </w:docPartBody>
    </w:docPart>
    <w:docPart>
      <w:docPartPr>
        <w:name w:val="37055B0397964303A41EC2CD68CE344B"/>
        <w:category>
          <w:name w:val="General"/>
          <w:gallery w:val="placeholder"/>
        </w:category>
        <w:types>
          <w:type w:val="bbPlcHdr"/>
        </w:types>
        <w:behaviors>
          <w:behavior w:val="content"/>
        </w:behaviors>
        <w:guid w:val="{86E7137E-D60D-4CA0-B485-EBDFF04769E1}"/>
      </w:docPartPr>
      <w:docPartBody>
        <w:p w:rsidR="00C71F0B" w:rsidRDefault="005E21FF">
          <w:r w:rsidRPr="00736007">
            <w:rPr>
              <w:rStyle w:val="PlaceholderText"/>
            </w:rPr>
            <w:t>OfficeCityandCounty.SigningCounty:LIKE THIS</w:t>
          </w:r>
        </w:p>
      </w:docPartBody>
    </w:docPart>
    <w:docPart>
      <w:docPartPr>
        <w:name w:val="A6D72BEDF02748E79B4E5346FEE343FB"/>
        <w:category>
          <w:name w:val="General"/>
          <w:gallery w:val="placeholder"/>
        </w:category>
        <w:types>
          <w:type w:val="bbPlcHdr"/>
        </w:types>
        <w:behaviors>
          <w:behavior w:val="content"/>
        </w:behaviors>
        <w:guid w:val="{492F692F-B7BB-456D-B060-AD38D24BA92B}"/>
      </w:docPartPr>
      <w:docPartBody>
        <w:p w:rsidR="00C71F0B" w:rsidRDefault="005E21FF">
          <w:r w:rsidRPr="00736007">
            <w:rPr>
              <w:rStyle w:val="PlaceholderText"/>
            </w:rPr>
            <w:t>OfficeCityandCounty.SigningCircuit</w:t>
          </w:r>
        </w:p>
      </w:docPartBody>
    </w:docPart>
    <w:docPart>
      <w:docPartPr>
        <w:name w:val="D8BF08E85E2C4949AA4389E9AF79F1D2"/>
        <w:category>
          <w:name w:val="General"/>
          <w:gallery w:val="placeholder"/>
        </w:category>
        <w:types>
          <w:type w:val="bbPlcHdr"/>
        </w:types>
        <w:behaviors>
          <w:behavior w:val="content"/>
        </w:behaviors>
        <w:guid w:val="{5FBFCCC4-8DE9-4090-8108-1BB912C19D69}"/>
      </w:docPartPr>
      <w:docPartBody>
        <w:p w:rsidR="00C71F0B" w:rsidRDefault="005E21FF">
          <w:r w:rsidRPr="00736007">
            <w:rPr>
              <w:rStyle w:val="PlaceholderText"/>
            </w:rPr>
            <w:t>IF OfficeCityandCounty.SigningCounty = "Honolulu"</w:t>
          </w:r>
        </w:p>
      </w:docPartBody>
    </w:docPart>
    <w:docPart>
      <w:docPartPr>
        <w:name w:val="1A31734F14C74D7690AE0E413F0772F6"/>
        <w:category>
          <w:name w:val="General"/>
          <w:gallery w:val="placeholder"/>
        </w:category>
        <w:types>
          <w:type w:val="bbPlcHdr"/>
        </w:types>
        <w:behaviors>
          <w:behavior w:val="content"/>
        </w:behaviors>
        <w:guid w:val="{9117C555-EA8E-499A-8FA3-434B0EE80448}"/>
      </w:docPartPr>
      <w:docPartBody>
        <w:p w:rsidR="00C71F0B" w:rsidRDefault="005E21FF">
          <w:r w:rsidRPr="00736007">
            <w:rPr>
              <w:rStyle w:val="PlaceholderText"/>
            </w:rPr>
            <w:t>OfficeCityandCounty.SigningCounty:LIKE THIS</w:t>
          </w:r>
        </w:p>
      </w:docPartBody>
    </w:docPart>
    <w:docPart>
      <w:docPartPr>
        <w:name w:val="FF63084E00EA4F09BD977ECEBD20772E"/>
        <w:category>
          <w:name w:val="General"/>
          <w:gallery w:val="placeholder"/>
        </w:category>
        <w:types>
          <w:type w:val="bbPlcHdr"/>
        </w:types>
        <w:behaviors>
          <w:behavior w:val="content"/>
        </w:behaviors>
        <w:guid w:val="{CFBC93A7-9C68-44C7-9280-9A62D43960FC}"/>
      </w:docPartPr>
      <w:docPartBody>
        <w:p w:rsidR="00C71F0B" w:rsidRDefault="005E21FF">
          <w:r w:rsidRPr="00736007">
            <w:rPr>
              <w:rStyle w:val="PlaceholderText"/>
            </w:rPr>
            <w:t>IF OfficeCityandCounty.SigningCounty = "Honolulu"</w:t>
          </w:r>
        </w:p>
      </w:docPartBody>
    </w:docPart>
    <w:docPart>
      <w:docPartPr>
        <w:name w:val="39039529FF3444139BE35874205B7158"/>
        <w:category>
          <w:name w:val="General"/>
          <w:gallery w:val="placeholder"/>
        </w:category>
        <w:types>
          <w:type w:val="bbPlcHdr"/>
        </w:types>
        <w:behaviors>
          <w:behavior w:val="content"/>
        </w:behaviors>
        <w:guid w:val="{C742FCD2-21DA-4372-AF00-2AE45D90E5C8}"/>
      </w:docPartPr>
      <w:docPartBody>
        <w:p w:rsidR="00C71F0B" w:rsidRDefault="005E21FF">
          <w:r w:rsidRPr="00736007">
            <w:rPr>
              <w:rStyle w:val="PlaceholderText"/>
            </w:rPr>
            <w:t>OfficeCityandCounty.SigningCounty:LIKE THIS</w:t>
          </w:r>
        </w:p>
      </w:docPartBody>
    </w:docPart>
    <w:docPart>
      <w:docPartPr>
        <w:name w:val="9984164B201D41F8A731E3402B6E1A1B"/>
        <w:category>
          <w:name w:val="General"/>
          <w:gallery w:val="placeholder"/>
        </w:category>
        <w:types>
          <w:type w:val="bbPlcHdr"/>
        </w:types>
        <w:behaviors>
          <w:behavior w:val="content"/>
        </w:behaviors>
        <w:guid w:val="{6183B018-1918-4BEC-90D4-C46382203DF6}"/>
      </w:docPartPr>
      <w:docPartBody>
        <w:p w:rsidR="00C71F0B" w:rsidRDefault="005E21FF">
          <w:r w:rsidRPr="00736007">
            <w:rPr>
              <w:rStyle w:val="PlaceholderText"/>
            </w:rPr>
            <w:t>OfficeCityandCounty.SigningCircuit</w:t>
          </w:r>
        </w:p>
      </w:docPartBody>
    </w:docPart>
    <w:docPart>
      <w:docPartPr>
        <w:name w:val="33B0616145094CE6A74982955702924C"/>
        <w:category>
          <w:name w:val="General"/>
          <w:gallery w:val="placeholder"/>
        </w:category>
        <w:types>
          <w:type w:val="bbPlcHdr"/>
        </w:types>
        <w:behaviors>
          <w:behavior w:val="content"/>
        </w:behaviors>
        <w:guid w:val="{87E7CC84-F38A-4694-A06A-BF75C04ACA59}"/>
      </w:docPartPr>
      <w:docPartBody>
        <w:p w:rsidR="00C71F0B" w:rsidRDefault="005E21FF">
          <w:r w:rsidRPr="00736007">
            <w:rPr>
              <w:rStyle w:val="PlaceholderText"/>
            </w:rPr>
            <w:t>IF OfficeCityandCounty.SigningCounty = "Honolulu"</w:t>
          </w:r>
        </w:p>
      </w:docPartBody>
    </w:docPart>
    <w:docPart>
      <w:docPartPr>
        <w:name w:val="832643EFA3F04663811C437B5B972D35"/>
        <w:category>
          <w:name w:val="General"/>
          <w:gallery w:val="placeholder"/>
        </w:category>
        <w:types>
          <w:type w:val="bbPlcHdr"/>
        </w:types>
        <w:behaviors>
          <w:behavior w:val="content"/>
        </w:behaviors>
        <w:guid w:val="{6D50EBA6-8F39-456F-A330-6517BBDE108E}"/>
      </w:docPartPr>
      <w:docPartBody>
        <w:p w:rsidR="00C71F0B" w:rsidRDefault="005E21FF">
          <w:r w:rsidRPr="00736007">
            <w:rPr>
              <w:rStyle w:val="PlaceholderText"/>
            </w:rPr>
            <w:t>OfficeCityandCounty.SigningCounty:LIKE THIS</w:t>
          </w:r>
        </w:p>
      </w:docPartBody>
    </w:docPart>
    <w:docPart>
      <w:docPartPr>
        <w:name w:val="14EF5C5E7A974003BBA7866B82E33663"/>
        <w:category>
          <w:name w:val="General"/>
          <w:gallery w:val="placeholder"/>
        </w:category>
        <w:types>
          <w:type w:val="bbPlcHdr"/>
        </w:types>
        <w:behaviors>
          <w:behavior w:val="content"/>
        </w:behaviors>
        <w:guid w:val="{D6295E0D-BB51-43B9-9A21-14EE2E00404B}"/>
      </w:docPartPr>
      <w:docPartBody>
        <w:p w:rsidR="00C71F0B" w:rsidRDefault="005E21FF">
          <w:r w:rsidRPr="00736007">
            <w:rPr>
              <w:rStyle w:val="PlaceholderText"/>
            </w:rPr>
            <w:t>IF OfficeCityandCounty.SigningCounty = "Honolulu"</w:t>
          </w:r>
        </w:p>
      </w:docPartBody>
    </w:docPart>
    <w:docPart>
      <w:docPartPr>
        <w:name w:val="64FCDFA66E904A51B11CDA1C19C6B04F"/>
        <w:category>
          <w:name w:val="General"/>
          <w:gallery w:val="placeholder"/>
        </w:category>
        <w:types>
          <w:type w:val="bbPlcHdr"/>
        </w:types>
        <w:behaviors>
          <w:behavior w:val="content"/>
        </w:behaviors>
        <w:guid w:val="{15A215A1-1AF2-40F0-B6FF-2BE14CD9306F}"/>
      </w:docPartPr>
      <w:docPartBody>
        <w:p w:rsidR="00C71F0B" w:rsidRDefault="005E21FF">
          <w:r w:rsidRPr="00736007">
            <w:rPr>
              <w:rStyle w:val="PlaceholderText"/>
            </w:rPr>
            <w:t>OfficeCityandCounty.SigningCounty:LIKE THIS</w:t>
          </w:r>
        </w:p>
      </w:docPartBody>
    </w:docPart>
    <w:docPart>
      <w:docPartPr>
        <w:name w:val="BE1FB3F605C940519E8B48F8006A70A9"/>
        <w:category>
          <w:name w:val="General"/>
          <w:gallery w:val="placeholder"/>
        </w:category>
        <w:types>
          <w:type w:val="bbPlcHdr"/>
        </w:types>
        <w:behaviors>
          <w:behavior w:val="content"/>
        </w:behaviors>
        <w:guid w:val="{2CC8089E-BA39-42EB-B291-C022EB28003A}"/>
      </w:docPartPr>
      <w:docPartBody>
        <w:p w:rsidR="00C71F0B" w:rsidRDefault="005E21FF">
          <w:r w:rsidRPr="00736007">
            <w:rPr>
              <w:rStyle w:val="PlaceholderText"/>
            </w:rPr>
            <w:t>OfficeCityandCounty.SigningCircuit</w:t>
          </w:r>
        </w:p>
      </w:docPartBody>
    </w:docPart>
    <w:docPart>
      <w:docPartPr>
        <w:name w:val="4E4A6819A6374DB2B8832DFD80D23DED"/>
        <w:category>
          <w:name w:val="General"/>
          <w:gallery w:val="placeholder"/>
        </w:category>
        <w:types>
          <w:type w:val="bbPlcHdr"/>
        </w:types>
        <w:behaviors>
          <w:behavior w:val="content"/>
        </w:behaviors>
        <w:guid w:val="{8725E897-E275-4B39-BC4B-3E2DA9B0D764}"/>
      </w:docPartPr>
      <w:docPartBody>
        <w:p w:rsidR="00C71F0B" w:rsidRDefault="005E21FF">
          <w:r w:rsidRPr="00736007">
            <w:rPr>
              <w:rStyle w:val="PlaceholderText"/>
            </w:rPr>
            <w:t>IF OfficeCityandCounty.SigningCounty = "Honolulu"</w:t>
          </w:r>
        </w:p>
      </w:docPartBody>
    </w:docPart>
    <w:docPart>
      <w:docPartPr>
        <w:name w:val="85E434EFA0E44664BF098C78FA468CCE"/>
        <w:category>
          <w:name w:val="General"/>
          <w:gallery w:val="placeholder"/>
        </w:category>
        <w:types>
          <w:type w:val="bbPlcHdr"/>
        </w:types>
        <w:behaviors>
          <w:behavior w:val="content"/>
        </w:behaviors>
        <w:guid w:val="{BECCABCC-2DBA-4188-B87C-0B93FC804AD9}"/>
      </w:docPartPr>
      <w:docPartBody>
        <w:p w:rsidR="00C71F0B" w:rsidRDefault="005E21FF">
          <w:r w:rsidRPr="00736007">
            <w:rPr>
              <w:rStyle w:val="PlaceholderText"/>
            </w:rPr>
            <w:t>OfficeCityandCounty.SigningCounty:LIKE THIS</w:t>
          </w:r>
        </w:p>
      </w:docPartBody>
    </w:docPart>
    <w:docPart>
      <w:docPartPr>
        <w:name w:val="5B6361C1539D44498A06836DE8797902"/>
        <w:category>
          <w:name w:val="General"/>
          <w:gallery w:val="placeholder"/>
        </w:category>
        <w:types>
          <w:type w:val="bbPlcHdr"/>
        </w:types>
        <w:behaviors>
          <w:behavior w:val="content"/>
        </w:behaviors>
        <w:guid w:val="{ECCC4616-1D3A-485A-AB4E-E32585E71F9F}"/>
      </w:docPartPr>
      <w:docPartBody>
        <w:p w:rsidR="00C71F0B" w:rsidRDefault="005E21FF">
          <w:r w:rsidRPr="00736007">
            <w:rPr>
              <w:rStyle w:val="PlaceholderText"/>
            </w:rPr>
            <w:t>IF OfficeCityandCounty.SigningCounty = "Honolulu"</w:t>
          </w:r>
        </w:p>
      </w:docPartBody>
    </w:docPart>
    <w:docPart>
      <w:docPartPr>
        <w:name w:val="C3B8DC26E02A4C46BAFF9F9BCE81E01C"/>
        <w:category>
          <w:name w:val="General"/>
          <w:gallery w:val="placeholder"/>
        </w:category>
        <w:types>
          <w:type w:val="bbPlcHdr"/>
        </w:types>
        <w:behaviors>
          <w:behavior w:val="content"/>
        </w:behaviors>
        <w:guid w:val="{467AAFFA-5808-4493-AB41-367080ED0225}"/>
      </w:docPartPr>
      <w:docPartBody>
        <w:p w:rsidR="00C71F0B" w:rsidRDefault="005E21FF">
          <w:r w:rsidRPr="00736007">
            <w:rPr>
              <w:rStyle w:val="PlaceholderText"/>
            </w:rPr>
            <w:t>OfficeCityandCounty.SigningCounty:LIKE THIS</w:t>
          </w:r>
        </w:p>
      </w:docPartBody>
    </w:docPart>
    <w:docPart>
      <w:docPartPr>
        <w:name w:val="29D996572A9C4BF88CF17E3EC475CEFA"/>
        <w:category>
          <w:name w:val="General"/>
          <w:gallery w:val="placeholder"/>
        </w:category>
        <w:types>
          <w:type w:val="bbPlcHdr"/>
        </w:types>
        <w:behaviors>
          <w:behavior w:val="content"/>
        </w:behaviors>
        <w:guid w:val="{4E2B66BC-B0C7-455D-B043-3428F1506D50}"/>
      </w:docPartPr>
      <w:docPartBody>
        <w:p w:rsidR="00C71F0B" w:rsidRDefault="005E21FF">
          <w:r w:rsidRPr="00736007">
            <w:rPr>
              <w:rStyle w:val="PlaceholderText"/>
            </w:rPr>
            <w:t>OfficeCityandCounty.SigningCircuit</w:t>
          </w:r>
        </w:p>
      </w:docPartBody>
    </w:docPart>
    <w:docPart>
      <w:docPartPr>
        <w:name w:val="2C848AFBE7324F95B899B85AC3E45C81"/>
        <w:category>
          <w:name w:val="General"/>
          <w:gallery w:val="placeholder"/>
        </w:category>
        <w:types>
          <w:type w:val="bbPlcHdr"/>
        </w:types>
        <w:behaviors>
          <w:behavior w:val="content"/>
        </w:behaviors>
        <w:guid w:val="{2DB40B18-C8E6-4ECD-A4C3-C5797469957B}"/>
      </w:docPartPr>
      <w:docPartBody>
        <w:p w:rsidR="00C71F0B" w:rsidRDefault="005E21FF">
          <w:r w:rsidRPr="00736007">
            <w:rPr>
              <w:rStyle w:val="PlaceholderText"/>
            </w:rPr>
            <w:t>IF OfficeCityandCounty.SigningCounty = "Honolulu"</w:t>
          </w:r>
        </w:p>
      </w:docPartBody>
    </w:docPart>
    <w:docPart>
      <w:docPartPr>
        <w:name w:val="BB17F4939C734F0D9258EB37EF5135A4"/>
        <w:category>
          <w:name w:val="General"/>
          <w:gallery w:val="placeholder"/>
        </w:category>
        <w:types>
          <w:type w:val="bbPlcHdr"/>
        </w:types>
        <w:behaviors>
          <w:behavior w:val="content"/>
        </w:behaviors>
        <w:guid w:val="{835307E7-E165-4E89-AF4B-62D26E059218}"/>
      </w:docPartPr>
      <w:docPartBody>
        <w:p w:rsidR="00C71F0B" w:rsidRDefault="005E21FF">
          <w:r w:rsidRPr="00736007">
            <w:rPr>
              <w:rStyle w:val="PlaceholderText"/>
            </w:rPr>
            <w:t>OfficeCityandCounty.SigningCounty:LIKE THIS</w:t>
          </w:r>
        </w:p>
      </w:docPartBody>
    </w:docPart>
    <w:docPart>
      <w:docPartPr>
        <w:name w:val="20D1D411C5CD48B78CE6A488A5EDC34D"/>
        <w:category>
          <w:name w:val="General"/>
          <w:gallery w:val="placeholder"/>
        </w:category>
        <w:types>
          <w:type w:val="bbPlcHdr"/>
        </w:types>
        <w:behaviors>
          <w:behavior w:val="content"/>
        </w:behaviors>
        <w:guid w:val="{B1755A33-F682-44AB-B8EA-E48AF48E2852}"/>
      </w:docPartPr>
      <w:docPartBody>
        <w:p w:rsidR="00C71F0B" w:rsidRDefault="005E21FF">
          <w:r w:rsidRPr="00736007">
            <w:rPr>
              <w:rStyle w:val="PlaceholderText"/>
            </w:rPr>
            <w:t>OfficeCityandCounty.SigningCircuit</w:t>
          </w:r>
        </w:p>
      </w:docPartBody>
    </w:docPart>
    <w:docPart>
      <w:docPartPr>
        <w:name w:val="FBD84F12623A45A3B51EC698BD46FCD9"/>
        <w:category>
          <w:name w:val="General"/>
          <w:gallery w:val="placeholder"/>
        </w:category>
        <w:types>
          <w:type w:val="bbPlcHdr"/>
        </w:types>
        <w:behaviors>
          <w:behavior w:val="content"/>
        </w:behaviors>
        <w:guid w:val="{103E1BB6-4954-4D6F-BA1C-C58595BF47E8}"/>
      </w:docPartPr>
      <w:docPartBody>
        <w:p w:rsidR="00C71F0B" w:rsidRDefault="005E21FF">
          <w:r w:rsidRPr="00736007">
            <w:rPr>
              <w:rStyle w:val="PlaceholderText"/>
            </w:rPr>
            <w:t>IF OfficeCityandCounty.SigningCounty = "Honolulu"</w:t>
          </w:r>
        </w:p>
      </w:docPartBody>
    </w:docPart>
    <w:docPart>
      <w:docPartPr>
        <w:name w:val="6D80AC4B07D1467090A74CE4E086835C"/>
        <w:category>
          <w:name w:val="General"/>
          <w:gallery w:val="placeholder"/>
        </w:category>
        <w:types>
          <w:type w:val="bbPlcHdr"/>
        </w:types>
        <w:behaviors>
          <w:behavior w:val="content"/>
        </w:behaviors>
        <w:guid w:val="{A7F14E9B-6A59-4EEE-9520-BD7375E225BA}"/>
      </w:docPartPr>
      <w:docPartBody>
        <w:p w:rsidR="00C71F0B" w:rsidRDefault="005E21FF">
          <w:r w:rsidRPr="00736007">
            <w:rPr>
              <w:rStyle w:val="PlaceholderText"/>
            </w:rPr>
            <w:t>OfficeCityandCounty.SigningCounty:LIKE THIS</w:t>
          </w:r>
        </w:p>
      </w:docPartBody>
    </w:docPart>
    <w:docPart>
      <w:docPartPr>
        <w:name w:val="43D509D837C34DE48B9E1C8FAB614A8D"/>
        <w:category>
          <w:name w:val="General"/>
          <w:gallery w:val="placeholder"/>
        </w:category>
        <w:types>
          <w:type w:val="bbPlcHdr"/>
        </w:types>
        <w:behaviors>
          <w:behavior w:val="content"/>
        </w:behaviors>
        <w:guid w:val="{E28CA66A-6C96-4300-A7DB-A7A78B7916C2}"/>
      </w:docPartPr>
      <w:docPartBody>
        <w:p w:rsidR="00C71F0B" w:rsidRDefault="005E21FF">
          <w:r w:rsidRPr="00736007">
            <w:rPr>
              <w:rStyle w:val="PlaceholderText"/>
            </w:rPr>
            <w:t>OfficeCityandCounty.SigningCircuit</w:t>
          </w:r>
        </w:p>
      </w:docPartBody>
    </w:docPart>
    <w:docPart>
      <w:docPartPr>
        <w:name w:val="051998C825DB4D0BA0178148E5DE320C"/>
        <w:category>
          <w:name w:val="General"/>
          <w:gallery w:val="placeholder"/>
        </w:category>
        <w:types>
          <w:type w:val="bbPlcHdr"/>
        </w:types>
        <w:behaviors>
          <w:behavior w:val="content"/>
        </w:behaviors>
        <w:guid w:val="{15F5269F-89C7-4616-BA78-DBD250E1C214}"/>
      </w:docPartPr>
      <w:docPartBody>
        <w:p w:rsidR="00C71F0B" w:rsidRDefault="005E21FF">
          <w:r w:rsidRPr="00736007">
            <w:rPr>
              <w:rStyle w:val="PlaceholderText"/>
            </w:rPr>
            <w:t>IF OfficeCityandCounty.SigningCounty = "Honolulu"</w:t>
          </w:r>
        </w:p>
      </w:docPartBody>
    </w:docPart>
    <w:docPart>
      <w:docPartPr>
        <w:name w:val="1E0CAB7B0258443EBB8552F67FC8F3C0"/>
        <w:category>
          <w:name w:val="General"/>
          <w:gallery w:val="placeholder"/>
        </w:category>
        <w:types>
          <w:type w:val="bbPlcHdr"/>
        </w:types>
        <w:behaviors>
          <w:behavior w:val="content"/>
        </w:behaviors>
        <w:guid w:val="{94FC16A7-8375-4609-9C98-89F1FEC3F0F9}"/>
      </w:docPartPr>
      <w:docPartBody>
        <w:p w:rsidR="00C71F0B" w:rsidRDefault="005E21FF">
          <w:r w:rsidRPr="00736007">
            <w:rPr>
              <w:rStyle w:val="PlaceholderText"/>
            </w:rPr>
            <w:t>OfficeCityandCounty.SigningCounty:LIKE THIS</w:t>
          </w:r>
        </w:p>
      </w:docPartBody>
    </w:docPart>
    <w:docPart>
      <w:docPartPr>
        <w:name w:val="948D35CA91534D26B711425FA9AC55CE"/>
        <w:category>
          <w:name w:val="General"/>
          <w:gallery w:val="placeholder"/>
        </w:category>
        <w:types>
          <w:type w:val="bbPlcHdr"/>
        </w:types>
        <w:behaviors>
          <w:behavior w:val="content"/>
        </w:behaviors>
        <w:guid w:val="{91C39870-85FF-4F37-9580-3C056E7AED6D}"/>
      </w:docPartPr>
      <w:docPartBody>
        <w:p w:rsidR="00C71F0B" w:rsidRDefault="005E21FF">
          <w:r w:rsidRPr="00736007">
            <w:rPr>
              <w:rStyle w:val="PlaceholderText"/>
            </w:rPr>
            <w:t>OfficeCityandCounty.SigningCircuit</w:t>
          </w:r>
        </w:p>
      </w:docPartBody>
    </w:docPart>
    <w:docPart>
      <w:docPartPr>
        <w:name w:val="84F5533E4B9745568EA51433A5E4E39C"/>
        <w:category>
          <w:name w:val="General"/>
          <w:gallery w:val="placeholder"/>
        </w:category>
        <w:types>
          <w:type w:val="bbPlcHdr"/>
        </w:types>
        <w:behaviors>
          <w:behavior w:val="content"/>
        </w:behaviors>
        <w:guid w:val="{EC843937-653F-4041-895B-5001693D63B4}"/>
      </w:docPartPr>
      <w:docPartBody>
        <w:p w:rsidR="00C71F0B" w:rsidRDefault="005E21FF">
          <w:r w:rsidRPr="00736007">
            <w:rPr>
              <w:rStyle w:val="PlaceholderText"/>
            </w:rPr>
            <w:t>IF OfficeCityandCounty.SigningCity != "Van Nuys"</w:t>
          </w:r>
        </w:p>
      </w:docPartBody>
    </w:docPart>
    <w:docPart>
      <w:docPartPr>
        <w:name w:val="B80D75D343BD414A81649D42B93FF176"/>
        <w:category>
          <w:name w:val="General"/>
          <w:gallery w:val="placeholder"/>
        </w:category>
        <w:types>
          <w:type w:val="bbPlcHdr"/>
        </w:types>
        <w:behaviors>
          <w:behavior w:val="content"/>
        </w:behaviors>
        <w:guid w:val="{A01512E9-1C57-4386-9EA8-ECD4FFB354CE}"/>
      </w:docPartPr>
      <w:docPartBody>
        <w:p w:rsidR="00C71F0B" w:rsidRDefault="005E21FF">
          <w:r w:rsidRPr="00736007">
            <w:rPr>
              <w:rStyle w:val="PlaceholderText"/>
            </w:rPr>
            <w:t>IF OfficeCityandCounty.SigningCity != "Van Nuys"</w:t>
          </w:r>
        </w:p>
      </w:docPartBody>
    </w:docPart>
    <w:docPart>
      <w:docPartPr>
        <w:name w:val="D0FE0CEE04004436AF5137188D86FFD6"/>
        <w:category>
          <w:name w:val="General"/>
          <w:gallery w:val="placeholder"/>
        </w:category>
        <w:types>
          <w:type w:val="bbPlcHdr"/>
        </w:types>
        <w:behaviors>
          <w:behavior w:val="content"/>
        </w:behaviors>
        <w:guid w:val="{FB2AA811-BEF4-48BA-B136-018B52001972}"/>
      </w:docPartPr>
      <w:docPartBody>
        <w:p w:rsidR="00C71F0B" w:rsidRDefault="005E21FF">
          <w:r w:rsidRPr="00736007">
            <w:rPr>
              <w:rStyle w:val="PlaceholderText"/>
            </w:rPr>
            <w:t>IF OfficeCityandCounty.SigningCity != "Van Nuys"</w:t>
          </w:r>
        </w:p>
      </w:docPartBody>
    </w:docPart>
    <w:docPart>
      <w:docPartPr>
        <w:name w:val="2D935D64F12D458B9AC76F1155319FBD"/>
        <w:category>
          <w:name w:val="General"/>
          <w:gallery w:val="placeholder"/>
        </w:category>
        <w:types>
          <w:type w:val="bbPlcHdr"/>
        </w:types>
        <w:behaviors>
          <w:behavior w:val="content"/>
        </w:behaviors>
        <w:guid w:val="{3C3FCD73-E3C4-436D-A1EA-2DB9F0E44320}"/>
      </w:docPartPr>
      <w:docPartBody>
        <w:p w:rsidR="00C71F0B" w:rsidRDefault="005E21FF">
          <w:r w:rsidRPr="00736007">
            <w:rPr>
              <w:rStyle w:val="PlaceholderText"/>
            </w:rPr>
            <w:t>IF OfficeCityandCounty.SigningCity != "Van Nuys"</w:t>
          </w:r>
        </w:p>
      </w:docPartBody>
    </w:docPart>
    <w:docPart>
      <w:docPartPr>
        <w:name w:val="AE69D8A23E5941988870886DF105C15F"/>
        <w:category>
          <w:name w:val="General"/>
          <w:gallery w:val="placeholder"/>
        </w:category>
        <w:types>
          <w:type w:val="bbPlcHdr"/>
        </w:types>
        <w:behaviors>
          <w:behavior w:val="content"/>
        </w:behaviors>
        <w:guid w:val="{DAFB51D8-623D-4BB9-9DBE-56EF3E4E004A}"/>
      </w:docPartPr>
      <w:docPartBody>
        <w:p w:rsidR="00C71F0B" w:rsidRDefault="005E21FF">
          <w:r w:rsidRPr="00736007">
            <w:rPr>
              <w:rStyle w:val="PlaceholderText"/>
            </w:rPr>
            <w:t>FIRST (OfficeCityandCounty.OfficeCityStateZip, POSITION (OfficeCityandCounty.OfficeCityStateZip,",")-1)</w:t>
          </w:r>
        </w:p>
      </w:docPartBody>
    </w:docPart>
    <w:docPart>
      <w:docPartPr>
        <w:name w:val="39FEEBBB01D943D986568AB8643BAD1A"/>
        <w:category>
          <w:name w:val="General"/>
          <w:gallery w:val="placeholder"/>
        </w:category>
        <w:types>
          <w:type w:val="bbPlcHdr"/>
        </w:types>
        <w:behaviors>
          <w:behavior w:val="content"/>
        </w:behaviors>
        <w:guid w:val="{E36FC942-928B-41BC-A79F-84626D0D5B14}"/>
      </w:docPartPr>
      <w:docPartBody>
        <w:p w:rsidR="00C71F0B" w:rsidRDefault="005E21FF">
          <w:r w:rsidRPr="00736007">
            <w:rPr>
              <w:rStyle w:val="PlaceholderText"/>
            </w:rPr>
            <w:t>FIRST (OfficeCityandCounty.OfficeCityStateZip, POSITION (OfficeCityandCounty.OfficeCityStateZip,",")-1)</w:t>
          </w:r>
        </w:p>
      </w:docPartBody>
    </w:docPart>
    <w:docPart>
      <w:docPartPr>
        <w:name w:val="20046A1F1D224944B016820BFCE98DCA"/>
        <w:category>
          <w:name w:val="General"/>
          <w:gallery w:val="placeholder"/>
        </w:category>
        <w:types>
          <w:type w:val="bbPlcHdr"/>
        </w:types>
        <w:behaviors>
          <w:behavior w:val="content"/>
        </w:behaviors>
        <w:guid w:val="{AEB2FE7D-08B7-4DDD-866B-4B61608AD087}"/>
      </w:docPartPr>
      <w:docPartBody>
        <w:p w:rsidR="00C71F0B" w:rsidRDefault="005E21FF">
          <w:r w:rsidRPr="00736007">
            <w:rPr>
              <w:rStyle w:val="PlaceholderText"/>
            </w:rPr>
            <w:t>IF OfficeCityandCounty.SigningCity != "Van Nuys"</w:t>
          </w:r>
        </w:p>
      </w:docPartBody>
    </w:docPart>
    <w:docPart>
      <w:docPartPr>
        <w:name w:val="DFEB5D3721B44BE3A16DDE228F79D010"/>
        <w:category>
          <w:name w:val="General"/>
          <w:gallery w:val="placeholder"/>
        </w:category>
        <w:types>
          <w:type w:val="bbPlcHdr"/>
        </w:types>
        <w:behaviors>
          <w:behavior w:val="content"/>
        </w:behaviors>
        <w:guid w:val="{156C882D-30E0-411F-A491-06A849FB881A}"/>
      </w:docPartPr>
      <w:docPartBody>
        <w:p w:rsidR="00C71F0B" w:rsidRDefault="005E21FF">
          <w:r w:rsidRPr="00736007">
            <w:rPr>
              <w:rStyle w:val="PlaceholderText"/>
            </w:rPr>
            <w:t>OfficeCityandCounty.SigningCity</w:t>
          </w:r>
        </w:p>
      </w:docPartBody>
    </w:docPart>
    <w:docPart>
      <w:docPartPr>
        <w:name w:val="61136C59432B4F4FA2690929A14170EB"/>
        <w:category>
          <w:name w:val="General"/>
          <w:gallery w:val="placeholder"/>
        </w:category>
        <w:types>
          <w:type w:val="bbPlcHdr"/>
        </w:types>
        <w:behaviors>
          <w:behavior w:val="content"/>
        </w:behaviors>
        <w:guid w:val="{B655C3DF-1F7B-4A2A-A245-FC9DE64F16CD}"/>
      </w:docPartPr>
      <w:docPartBody>
        <w:p w:rsidR="005E2356" w:rsidRDefault="00C71F0B">
          <w:r w:rsidRPr="000F108F">
            <w:rPr>
              <w:rStyle w:val="PlaceholderText"/>
            </w:rPr>
            <w:t>INSERT "OfficeAddressCenter.docx"</w:t>
          </w:r>
        </w:p>
      </w:docPartBody>
    </w:docPart>
    <w:docPart>
      <w:docPartPr>
        <w:name w:val="CB7DB7989DEA44B7B182C7F27655CAAA"/>
        <w:category>
          <w:name w:val="General"/>
          <w:gallery w:val="placeholder"/>
        </w:category>
        <w:types>
          <w:type w:val="bbPlcHdr"/>
        </w:types>
        <w:behaviors>
          <w:behavior w:val="content"/>
        </w:behaviors>
        <w:guid w:val="{16BE85D4-437F-40A1-91EE-C7938AD83308}"/>
      </w:docPartPr>
      <w:docPartBody>
        <w:p w:rsidR="005E2356" w:rsidRDefault="00C71F0B">
          <w:r w:rsidRPr="000F108F">
            <w:rPr>
              <w:rStyle w:val="PlaceholderText"/>
            </w:rPr>
            <w:t>SigningCityActual</w:t>
          </w:r>
        </w:p>
      </w:docPartBody>
    </w:docPart>
    <w:docPart>
      <w:docPartPr>
        <w:name w:val="8214D67A6B554BD6899EE5F7FF9E7ADB"/>
        <w:category>
          <w:name w:val="General"/>
          <w:gallery w:val="placeholder"/>
        </w:category>
        <w:types>
          <w:type w:val="bbPlcHdr"/>
        </w:types>
        <w:behaviors>
          <w:behavior w:val="content"/>
        </w:behaviors>
        <w:guid w:val="{D307D950-127E-45CA-8E85-F215091D27DE}"/>
      </w:docPartPr>
      <w:docPartBody>
        <w:p w:rsidR="00D31F28" w:rsidRDefault="005E2356" w:rsidP="005E2356">
          <w:pPr>
            <w:pStyle w:val="8214D67A6B554BD6899EE5F7FF9E7ADB"/>
          </w:pPr>
          <w:r w:rsidRPr="000F108F">
            <w:rPr>
              <w:rStyle w:val="PlaceholderText"/>
            </w:rPr>
            <w:t>INSERT "OfficeAddressCenter.docx"</w:t>
          </w:r>
        </w:p>
      </w:docPartBody>
    </w:docPart>
    <w:docPart>
      <w:docPartPr>
        <w:name w:val="3030FEED94484E56964E65B213758930"/>
        <w:category>
          <w:name w:val="General"/>
          <w:gallery w:val="placeholder"/>
        </w:category>
        <w:types>
          <w:type w:val="bbPlcHdr"/>
        </w:types>
        <w:behaviors>
          <w:behavior w:val="content"/>
        </w:behaviors>
        <w:guid w:val="{AF73AB33-7945-47D7-9C90-E0D2907846C1}"/>
      </w:docPartPr>
      <w:docPartBody>
        <w:p w:rsidR="00D31F28" w:rsidRDefault="005E2356">
          <w:r w:rsidRPr="0067798F">
            <w:rPr>
              <w:rStyle w:val="PlaceholderText"/>
            </w:rPr>
            <w:t>ResponsibleAttorney.Initials:LIKE THIS</w:t>
          </w:r>
        </w:p>
      </w:docPartBody>
    </w:docPart>
    <w:docPart>
      <w:docPartPr>
        <w:name w:val="70AF5D82A45D4CD8B81F67CB776F94B4"/>
        <w:category>
          <w:name w:val="General"/>
          <w:gallery w:val="placeholder"/>
        </w:category>
        <w:types>
          <w:type w:val="bbPlcHdr"/>
        </w:types>
        <w:behaviors>
          <w:behavior w:val="content"/>
        </w:behaviors>
        <w:guid w:val="{5EC1D9C7-833D-4538-A651-1125D7E790EC}"/>
      </w:docPartPr>
      <w:docPartBody>
        <w:p w:rsidR="00D31F28" w:rsidRDefault="005E2356">
          <w:r w:rsidRPr="0067798F">
            <w:rPr>
              <w:rStyle w:val="PlaceholderText"/>
            </w:rPr>
            <w:t>ResponsibleAttorney.Initials:LIKE THIS</w:t>
          </w:r>
        </w:p>
      </w:docPartBody>
    </w:docPart>
    <w:docPart>
      <w:docPartPr>
        <w:name w:val="534697CD36CC42BC8C852060E89C9A2E"/>
        <w:category>
          <w:name w:val="General"/>
          <w:gallery w:val="placeholder"/>
        </w:category>
        <w:types>
          <w:type w:val="bbPlcHdr"/>
        </w:types>
        <w:behaviors>
          <w:behavior w:val="content"/>
        </w:behaviors>
        <w:guid w:val="{46C364F3-5594-4F35-A1FB-C9AF0F94CE44}"/>
      </w:docPartPr>
      <w:docPartBody>
        <w:p w:rsidR="00D31F28" w:rsidRDefault="005E2356" w:rsidP="005E2356">
          <w:pPr>
            <w:pStyle w:val="534697CD36CC42BC8C852060E89C9A2E"/>
          </w:pPr>
          <w:r w:rsidRPr="000F108F">
            <w:rPr>
              <w:rStyle w:val="PlaceholderText"/>
            </w:rPr>
            <w:t>INSERT "OfficeAddressCenter.docx"</w:t>
          </w:r>
        </w:p>
      </w:docPartBody>
    </w:docPart>
    <w:docPart>
      <w:docPartPr>
        <w:name w:val="DA6E86DB9B894BB790EE32BC1E439D8D"/>
        <w:category>
          <w:name w:val="General"/>
          <w:gallery w:val="placeholder"/>
        </w:category>
        <w:types>
          <w:type w:val="bbPlcHdr"/>
        </w:types>
        <w:behaviors>
          <w:behavior w:val="content"/>
        </w:behaviors>
        <w:guid w:val="{0F7B2991-8573-4154-91CC-EEBF37571B2B}"/>
      </w:docPartPr>
      <w:docPartBody>
        <w:p w:rsidR="00D31F28" w:rsidRDefault="005E2356" w:rsidP="005E2356">
          <w:pPr>
            <w:pStyle w:val="DA6E86DB9B894BB790EE32BC1E439D8D"/>
          </w:pPr>
          <w:r w:rsidRPr="000F108F">
            <w:rPr>
              <w:rStyle w:val="PlaceholderText"/>
            </w:rPr>
            <w:t>INSERT "OfficeAddressCenter.docx"</w:t>
          </w:r>
        </w:p>
      </w:docPartBody>
    </w:docPart>
    <w:docPart>
      <w:docPartPr>
        <w:name w:val="7F078BAA5B5C4B419811706BF7611E3A"/>
        <w:category>
          <w:name w:val="General"/>
          <w:gallery w:val="placeholder"/>
        </w:category>
        <w:types>
          <w:type w:val="bbPlcHdr"/>
        </w:types>
        <w:behaviors>
          <w:behavior w:val="content"/>
        </w:behaviors>
        <w:guid w:val="{F73DC09A-5D2E-4922-99A4-CCCB42A58703}"/>
      </w:docPartPr>
      <w:docPartBody>
        <w:p w:rsidR="00D31F28" w:rsidRDefault="005E2356" w:rsidP="005E2356">
          <w:pPr>
            <w:pStyle w:val="7F078BAA5B5C4B419811706BF7611E3A"/>
          </w:pPr>
          <w:r w:rsidRPr="000F108F">
            <w:rPr>
              <w:rStyle w:val="PlaceholderText"/>
            </w:rPr>
            <w:t>INSERT "OfficeAddressCenter.docx"</w:t>
          </w:r>
        </w:p>
      </w:docPartBody>
    </w:docPart>
    <w:docPart>
      <w:docPartPr>
        <w:name w:val="E001E0A8CA66419084852AEC37E5A9F6"/>
        <w:category>
          <w:name w:val="General"/>
          <w:gallery w:val="placeholder"/>
        </w:category>
        <w:types>
          <w:type w:val="bbPlcHdr"/>
        </w:types>
        <w:behaviors>
          <w:behavior w:val="content"/>
        </w:behaviors>
        <w:guid w:val="{F2D62EC5-D6DE-4A8E-8BA7-372B020A5D1F}"/>
      </w:docPartPr>
      <w:docPartBody>
        <w:p w:rsidR="009B2F3D" w:rsidRDefault="00D31F28" w:rsidP="00D31F28">
          <w:pPr>
            <w:pStyle w:val="E001E0A8CA66419084852AEC37E5A9F6"/>
          </w:pPr>
          <w:r w:rsidRPr="000F108F">
            <w:rPr>
              <w:rStyle w:val="PlaceholderText"/>
            </w:rPr>
            <w:t>INSERT "OfficeAddressCenter.docx"</w:t>
          </w:r>
        </w:p>
      </w:docPartBody>
    </w:docPart>
    <w:docPart>
      <w:docPartPr>
        <w:name w:val="9FD3C83EBBA84F91B3B7639D2154E80C"/>
        <w:category>
          <w:name w:val="General"/>
          <w:gallery w:val="placeholder"/>
        </w:category>
        <w:types>
          <w:type w:val="bbPlcHdr"/>
        </w:types>
        <w:behaviors>
          <w:behavior w:val="content"/>
        </w:behaviors>
        <w:guid w:val="{5FDBFE48-5C7A-46F6-A5FD-181115593EE4}"/>
      </w:docPartPr>
      <w:docPartBody>
        <w:p w:rsidR="009B2F3D" w:rsidRDefault="00D31F28" w:rsidP="00D31F28">
          <w:pPr>
            <w:pStyle w:val="9FD3C83EBBA84F91B3B7639D2154E80C"/>
          </w:pPr>
          <w:r w:rsidRPr="000F108F">
            <w:rPr>
              <w:rStyle w:val="PlaceholderText"/>
            </w:rPr>
            <w:t>INSERT "OfficeAddressCenter.docx"</w:t>
          </w:r>
        </w:p>
      </w:docPartBody>
    </w:docPart>
    <w:docPart>
      <w:docPartPr>
        <w:name w:val="25751041F0E9400CAEF29D262D84FE7B"/>
        <w:category>
          <w:name w:val="General"/>
          <w:gallery w:val="placeholder"/>
        </w:category>
        <w:types>
          <w:type w:val="bbPlcHdr"/>
        </w:types>
        <w:behaviors>
          <w:behavior w:val="content"/>
        </w:behaviors>
        <w:guid w:val="{C78FC331-823A-468C-95C0-F56AF3DA0943}"/>
      </w:docPartPr>
      <w:docPartBody>
        <w:p w:rsidR="009B2F3D" w:rsidRDefault="00D31F28" w:rsidP="00D31F28">
          <w:pPr>
            <w:pStyle w:val="25751041F0E9400CAEF29D262D84FE7B"/>
          </w:pPr>
          <w:r w:rsidRPr="000F108F">
            <w:rPr>
              <w:rStyle w:val="PlaceholderText"/>
            </w:rPr>
            <w:t>INSERT "OfficeAddressCenter.docx"</w:t>
          </w:r>
        </w:p>
      </w:docPartBody>
    </w:docPart>
    <w:docPart>
      <w:docPartPr>
        <w:name w:val="A703182899D14B0DB6CED1135DB53B6C"/>
        <w:category>
          <w:name w:val="General"/>
          <w:gallery w:val="placeholder"/>
        </w:category>
        <w:types>
          <w:type w:val="bbPlcHdr"/>
        </w:types>
        <w:behaviors>
          <w:behavior w:val="content"/>
        </w:behaviors>
        <w:guid w:val="{1EAABE05-83AD-45CA-94D3-9A5FEBE9F779}"/>
      </w:docPartPr>
      <w:docPartBody>
        <w:p w:rsidR="009B2F3D" w:rsidRDefault="00D31F28" w:rsidP="00D31F28">
          <w:pPr>
            <w:pStyle w:val="A703182899D14B0DB6CED1135DB53B6C"/>
          </w:pPr>
          <w:r w:rsidRPr="000F108F">
            <w:rPr>
              <w:rStyle w:val="PlaceholderText"/>
            </w:rPr>
            <w:t>INSERT "OfficeAddressCenter.docx"</w:t>
          </w:r>
        </w:p>
      </w:docPartBody>
    </w:docPart>
    <w:docPart>
      <w:docPartPr>
        <w:name w:val="41D31BD6053548BA80D9F5BE1D540574"/>
        <w:category>
          <w:name w:val="General"/>
          <w:gallery w:val="placeholder"/>
        </w:category>
        <w:types>
          <w:type w:val="bbPlcHdr"/>
        </w:types>
        <w:behaviors>
          <w:behavior w:val="content"/>
        </w:behaviors>
        <w:guid w:val="{D5D0467F-C88C-44BC-9F52-DB1F5096BDC9}"/>
      </w:docPartPr>
      <w:docPartBody>
        <w:p w:rsidR="009B2F3D" w:rsidRDefault="00D31F28" w:rsidP="00D31F28">
          <w:pPr>
            <w:pStyle w:val="41D31BD6053548BA80D9F5BE1D540574"/>
          </w:pPr>
          <w:r w:rsidRPr="000F108F">
            <w:rPr>
              <w:rStyle w:val="PlaceholderText"/>
            </w:rPr>
            <w:t>INSERT "OfficeAddressCenter.docx"</w:t>
          </w:r>
        </w:p>
      </w:docPartBody>
    </w:docPart>
    <w:docPart>
      <w:docPartPr>
        <w:name w:val="63C4A7CFE8B941B8AB0EC01CBEEA2862"/>
        <w:category>
          <w:name w:val="General"/>
          <w:gallery w:val="placeholder"/>
        </w:category>
        <w:types>
          <w:type w:val="bbPlcHdr"/>
        </w:types>
        <w:behaviors>
          <w:behavior w:val="content"/>
        </w:behaviors>
        <w:guid w:val="{629D4327-7D3C-4FDC-ABD1-994F41A03A6C}"/>
      </w:docPartPr>
      <w:docPartBody>
        <w:p w:rsidR="009B2F3D" w:rsidRDefault="00D31F28" w:rsidP="00D31F28">
          <w:pPr>
            <w:pStyle w:val="63C4A7CFE8B941B8AB0EC01CBEEA2862"/>
          </w:pPr>
          <w:r w:rsidRPr="000F108F">
            <w:rPr>
              <w:rStyle w:val="PlaceholderText"/>
            </w:rPr>
            <w:t>SigningCityActual</w:t>
          </w:r>
        </w:p>
      </w:docPartBody>
    </w:docPart>
    <w:docPart>
      <w:docPartPr>
        <w:name w:val="8B6AE8A432574573AC3C949B7DD1CD80"/>
        <w:category>
          <w:name w:val="General"/>
          <w:gallery w:val="placeholder"/>
        </w:category>
        <w:types>
          <w:type w:val="bbPlcHdr"/>
        </w:types>
        <w:behaviors>
          <w:behavior w:val="content"/>
        </w:behaviors>
        <w:guid w:val="{C5C8A072-9380-4794-A41A-317F819BC8B0}"/>
      </w:docPartPr>
      <w:docPartBody>
        <w:p w:rsidR="009B2F3D" w:rsidRDefault="00D31F28" w:rsidP="00D31F28">
          <w:pPr>
            <w:pStyle w:val="8B6AE8A432574573AC3C949B7DD1CD80"/>
          </w:pPr>
          <w:r w:rsidRPr="000F108F">
            <w:rPr>
              <w:rStyle w:val="PlaceholderText"/>
            </w:rPr>
            <w:t>SigningCityActual</w:t>
          </w:r>
        </w:p>
      </w:docPartBody>
    </w:docPart>
    <w:docPart>
      <w:docPartPr>
        <w:name w:val="ABC083F5D47A4B21BEAC37301E8BA85A"/>
        <w:category>
          <w:name w:val="General"/>
          <w:gallery w:val="placeholder"/>
        </w:category>
        <w:types>
          <w:type w:val="bbPlcHdr"/>
        </w:types>
        <w:behaviors>
          <w:behavior w:val="content"/>
        </w:behaviors>
        <w:guid w:val="{4C56ADDD-469B-4E9D-80B5-8F95B1DF3729}"/>
      </w:docPartPr>
      <w:docPartBody>
        <w:p w:rsidR="009B2F3D" w:rsidRDefault="00D31F28" w:rsidP="00D31F28">
          <w:pPr>
            <w:pStyle w:val="ABC083F5D47A4B21BEAC37301E8BA85A"/>
          </w:pPr>
          <w:r w:rsidRPr="000F108F">
            <w:rPr>
              <w:rStyle w:val="PlaceholderText"/>
            </w:rPr>
            <w:t>SigningCityActual</w:t>
          </w:r>
        </w:p>
      </w:docPartBody>
    </w:docPart>
    <w:docPart>
      <w:docPartPr>
        <w:name w:val="86F88D5EA8484D4A90A9A00723908504"/>
        <w:category>
          <w:name w:val="General"/>
          <w:gallery w:val="placeholder"/>
        </w:category>
        <w:types>
          <w:type w:val="bbPlcHdr"/>
        </w:types>
        <w:behaviors>
          <w:behavior w:val="content"/>
        </w:behaviors>
        <w:guid w:val="{FAD02641-8142-47B9-AF3A-C4D937CBF4EC}"/>
      </w:docPartPr>
      <w:docPartBody>
        <w:p w:rsidR="009B2F3D" w:rsidRDefault="00D31F28" w:rsidP="00D31F28">
          <w:pPr>
            <w:pStyle w:val="86F88D5EA8484D4A90A9A00723908504"/>
          </w:pPr>
          <w:r w:rsidRPr="000F108F">
            <w:rPr>
              <w:rStyle w:val="PlaceholderText"/>
            </w:rPr>
            <w:t>SigningCityActual</w:t>
          </w:r>
        </w:p>
      </w:docPartBody>
    </w:docPart>
    <w:docPart>
      <w:docPartPr>
        <w:name w:val="A8D80354F36146D78753691DE7B00E8C"/>
        <w:category>
          <w:name w:val="General"/>
          <w:gallery w:val="placeholder"/>
        </w:category>
        <w:types>
          <w:type w:val="bbPlcHdr"/>
        </w:types>
        <w:behaviors>
          <w:behavior w:val="content"/>
        </w:behaviors>
        <w:guid w:val="{064E56B1-2EFF-4B65-BF97-85DD9A49F82F}"/>
      </w:docPartPr>
      <w:docPartBody>
        <w:p w:rsidR="009B2F3D" w:rsidRDefault="00D31F28" w:rsidP="00D31F28">
          <w:pPr>
            <w:pStyle w:val="A8D80354F36146D78753691DE7B00E8C"/>
          </w:pPr>
          <w:r w:rsidRPr="000F108F">
            <w:rPr>
              <w:rStyle w:val="PlaceholderText"/>
            </w:rPr>
            <w:t>SigningCityActual</w:t>
          </w:r>
        </w:p>
      </w:docPartBody>
    </w:docPart>
    <w:docPart>
      <w:docPartPr>
        <w:name w:val="5F59A4C3EE4C403ABFA520727F8FB052"/>
        <w:category>
          <w:name w:val="General"/>
          <w:gallery w:val="placeholder"/>
        </w:category>
        <w:types>
          <w:type w:val="bbPlcHdr"/>
        </w:types>
        <w:behaviors>
          <w:behavior w:val="content"/>
        </w:behaviors>
        <w:guid w:val="{EC130AA7-D823-4977-BB97-77CFDD63C964}"/>
      </w:docPartPr>
      <w:docPartBody>
        <w:p w:rsidR="009B2F3D" w:rsidRDefault="00D31F28" w:rsidP="00D31F28">
          <w:pPr>
            <w:pStyle w:val="5F59A4C3EE4C403ABFA520727F8FB052"/>
          </w:pPr>
          <w:r w:rsidRPr="000F108F">
            <w:rPr>
              <w:rStyle w:val="PlaceholderText"/>
            </w:rPr>
            <w:t>SigningCityActual</w:t>
          </w:r>
        </w:p>
      </w:docPartBody>
    </w:docPart>
    <w:docPart>
      <w:docPartPr>
        <w:name w:val="4F8427EA00D04ACB9F5D665F2FCE8CC6"/>
        <w:category>
          <w:name w:val="General"/>
          <w:gallery w:val="placeholder"/>
        </w:category>
        <w:types>
          <w:type w:val="bbPlcHdr"/>
        </w:types>
        <w:behaviors>
          <w:behavior w:val="content"/>
        </w:behaviors>
        <w:guid w:val="{EAF384B5-AD78-4DF5-8D2C-03285F87B780}"/>
      </w:docPartPr>
      <w:docPartBody>
        <w:p w:rsidR="009B2F3D" w:rsidRDefault="00D31F28" w:rsidP="00D31F28">
          <w:pPr>
            <w:pStyle w:val="4F8427EA00D04ACB9F5D665F2FCE8CC6"/>
          </w:pPr>
          <w:r w:rsidRPr="007C5B6E">
            <w:rPr>
              <w:rStyle w:val="PlaceholderText"/>
            </w:rPr>
            <w:t>SigningWitness1</w:t>
          </w:r>
        </w:p>
      </w:docPartBody>
    </w:docPart>
    <w:docPart>
      <w:docPartPr>
        <w:name w:val="BF346B3645684C39B90AF1D02B8F4B73"/>
        <w:category>
          <w:name w:val="General"/>
          <w:gallery w:val="placeholder"/>
        </w:category>
        <w:types>
          <w:type w:val="bbPlcHdr"/>
        </w:types>
        <w:behaviors>
          <w:behavior w:val="content"/>
        </w:behaviors>
        <w:guid w:val="{FE3CD372-50DC-4E60-A262-F3D4EB06E86E}"/>
      </w:docPartPr>
      <w:docPartBody>
        <w:p w:rsidR="009B2F3D" w:rsidRDefault="00D31F28" w:rsidP="00D31F28">
          <w:pPr>
            <w:pStyle w:val="BF346B3645684C39B90AF1D02B8F4B73"/>
          </w:pPr>
          <w:r w:rsidRPr="000F108F">
            <w:rPr>
              <w:rStyle w:val="PlaceholderText"/>
            </w:rPr>
            <w:t>INSERT "SigningAddressLeft.docx"</w:t>
          </w:r>
        </w:p>
      </w:docPartBody>
    </w:docPart>
    <w:docPart>
      <w:docPartPr>
        <w:name w:val="9A2B2B15D1064392A468C8289FA61757"/>
        <w:category>
          <w:name w:val="General"/>
          <w:gallery w:val="placeholder"/>
        </w:category>
        <w:types>
          <w:type w:val="bbPlcHdr"/>
        </w:types>
        <w:behaviors>
          <w:behavior w:val="content"/>
        </w:behaviors>
        <w:guid w:val="{865C1BEA-0C14-4EBF-859E-4AB09A842458}"/>
      </w:docPartPr>
      <w:docPartBody>
        <w:p w:rsidR="009B2F3D" w:rsidRDefault="00D31F28" w:rsidP="00D31F28">
          <w:pPr>
            <w:pStyle w:val="9A2B2B15D1064392A468C8289FA61757"/>
          </w:pPr>
          <w:r w:rsidRPr="007C5B6E">
            <w:rPr>
              <w:rStyle w:val="PlaceholderText"/>
            </w:rPr>
            <w:t>SigningWitness2</w:t>
          </w:r>
        </w:p>
      </w:docPartBody>
    </w:docPart>
    <w:docPart>
      <w:docPartPr>
        <w:name w:val="F7DEF4975C594EA2948AC322719B6DEE"/>
        <w:category>
          <w:name w:val="General"/>
          <w:gallery w:val="placeholder"/>
        </w:category>
        <w:types>
          <w:type w:val="bbPlcHdr"/>
        </w:types>
        <w:behaviors>
          <w:behavior w:val="content"/>
        </w:behaviors>
        <w:guid w:val="{322CF0A7-0D3F-4810-8845-4798F557A29B}"/>
      </w:docPartPr>
      <w:docPartBody>
        <w:p w:rsidR="009B2F3D" w:rsidRDefault="00D31F28" w:rsidP="00D31F28">
          <w:pPr>
            <w:pStyle w:val="F7DEF4975C594EA2948AC322719B6DEE"/>
          </w:pPr>
          <w:r w:rsidRPr="000F108F">
            <w:rPr>
              <w:rStyle w:val="PlaceholderText"/>
            </w:rPr>
            <w:t>INSERT "SigningAddressLeft.docx"</w:t>
          </w:r>
        </w:p>
      </w:docPartBody>
    </w:docPart>
    <w:docPart>
      <w:docPartPr>
        <w:name w:val="68284F6B7C81482EA0AAED10A9D1C678"/>
        <w:category>
          <w:name w:val="General"/>
          <w:gallery w:val="placeholder"/>
        </w:category>
        <w:types>
          <w:type w:val="bbPlcHdr"/>
        </w:types>
        <w:behaviors>
          <w:behavior w:val="content"/>
        </w:behaviors>
        <w:guid w:val="{F5695E82-C7FB-448B-9B37-CC22F32042EA}"/>
      </w:docPartPr>
      <w:docPartBody>
        <w:p w:rsidR="009B2F3D" w:rsidRDefault="00D31F28" w:rsidP="00D31F28">
          <w:pPr>
            <w:pStyle w:val="68284F6B7C81482EA0AAED10A9D1C678"/>
          </w:pPr>
          <w:r w:rsidRPr="007C5B6E">
            <w:rPr>
              <w:rStyle w:val="PlaceholderText"/>
            </w:rPr>
            <w:t>SigningWitness1</w:t>
          </w:r>
        </w:p>
      </w:docPartBody>
    </w:docPart>
    <w:docPart>
      <w:docPartPr>
        <w:name w:val="E3516B994D5B4888B7EC931E2A7F7E12"/>
        <w:category>
          <w:name w:val="General"/>
          <w:gallery w:val="placeholder"/>
        </w:category>
        <w:types>
          <w:type w:val="bbPlcHdr"/>
        </w:types>
        <w:behaviors>
          <w:behavior w:val="content"/>
        </w:behaviors>
        <w:guid w:val="{2B329CB2-D8D0-498B-8E0B-A0446AF9C6BB}"/>
      </w:docPartPr>
      <w:docPartBody>
        <w:p w:rsidR="009B2F3D" w:rsidRDefault="00D31F28" w:rsidP="00D31F28">
          <w:pPr>
            <w:pStyle w:val="E3516B994D5B4888B7EC931E2A7F7E12"/>
          </w:pPr>
          <w:r w:rsidRPr="000F108F">
            <w:rPr>
              <w:rStyle w:val="PlaceholderText"/>
            </w:rPr>
            <w:t>INSERT "SigningAddressLeft.docx"</w:t>
          </w:r>
        </w:p>
      </w:docPartBody>
    </w:docPart>
    <w:docPart>
      <w:docPartPr>
        <w:name w:val="7072782EF06F485A8B00982E61884546"/>
        <w:category>
          <w:name w:val="General"/>
          <w:gallery w:val="placeholder"/>
        </w:category>
        <w:types>
          <w:type w:val="bbPlcHdr"/>
        </w:types>
        <w:behaviors>
          <w:behavior w:val="content"/>
        </w:behaviors>
        <w:guid w:val="{AC508792-CDE8-411C-B6C3-C2494AF5C904}"/>
      </w:docPartPr>
      <w:docPartBody>
        <w:p w:rsidR="009B2F3D" w:rsidRDefault="00D31F28" w:rsidP="00D31F28">
          <w:pPr>
            <w:pStyle w:val="7072782EF06F485A8B00982E61884546"/>
          </w:pPr>
          <w:r w:rsidRPr="007C5B6E">
            <w:rPr>
              <w:rStyle w:val="PlaceholderText"/>
            </w:rPr>
            <w:t>SigningWitness2</w:t>
          </w:r>
        </w:p>
      </w:docPartBody>
    </w:docPart>
    <w:docPart>
      <w:docPartPr>
        <w:name w:val="69EA2EF1B8044C0B82E935B71DCC2C0A"/>
        <w:category>
          <w:name w:val="General"/>
          <w:gallery w:val="placeholder"/>
        </w:category>
        <w:types>
          <w:type w:val="bbPlcHdr"/>
        </w:types>
        <w:behaviors>
          <w:behavior w:val="content"/>
        </w:behaviors>
        <w:guid w:val="{592B7149-2B99-49B3-BEAF-3250D6DE5F37}"/>
      </w:docPartPr>
      <w:docPartBody>
        <w:p w:rsidR="009B2F3D" w:rsidRDefault="00D31F28" w:rsidP="00D31F28">
          <w:pPr>
            <w:pStyle w:val="69EA2EF1B8044C0B82E935B71DCC2C0A"/>
          </w:pPr>
          <w:r w:rsidRPr="000F108F">
            <w:rPr>
              <w:rStyle w:val="PlaceholderText"/>
            </w:rPr>
            <w:t>INSERT "SigningAddressLeft.docx"</w:t>
          </w:r>
        </w:p>
      </w:docPartBody>
    </w:docPart>
    <w:docPart>
      <w:docPartPr>
        <w:name w:val="01875966D935488AAB488DC3B8E7B6FF"/>
        <w:category>
          <w:name w:val="General"/>
          <w:gallery w:val="placeholder"/>
        </w:category>
        <w:types>
          <w:type w:val="bbPlcHdr"/>
        </w:types>
        <w:behaviors>
          <w:behavior w:val="content"/>
        </w:behaviors>
        <w:guid w:val="{6592A80F-3ADE-44D5-B148-9489E39622D1}"/>
      </w:docPartPr>
      <w:docPartBody>
        <w:p w:rsidR="00505852" w:rsidRDefault="007C2463" w:rsidP="007C2463">
          <w:pPr>
            <w:pStyle w:val="01875966D935488AAB488DC3B8E7B6FF"/>
          </w:pPr>
          <w:r>
            <w:rPr>
              <w:rStyle w:val="PlaceholderText"/>
            </w:rPr>
            <w:t>ASK RealPropertyDialog</w:t>
          </w:r>
        </w:p>
      </w:docPartBody>
    </w:docPart>
    <w:docPart>
      <w:docPartPr>
        <w:name w:val="933273499A654DCC8039D7C36B8CB3A2"/>
        <w:category>
          <w:name w:val="General"/>
          <w:gallery w:val="placeholder"/>
        </w:category>
        <w:types>
          <w:type w:val="bbPlcHdr"/>
        </w:types>
        <w:behaviors>
          <w:behavior w:val="content"/>
        </w:behaviors>
        <w:guid w:val="{8392D7FF-958C-4FE9-B774-63D46EE960B3}"/>
      </w:docPartPr>
      <w:docPartBody>
        <w:p w:rsidR="00505852" w:rsidRDefault="007C2463">
          <w:r w:rsidRPr="00F94C0D">
            <w:rPr>
              <w:rStyle w:val="PlaceholderText"/>
            </w:rPr>
            <w:t>END IF</w:t>
          </w:r>
        </w:p>
      </w:docPartBody>
    </w:docPart>
    <w:docPart>
      <w:docPartPr>
        <w:name w:val="299657376CFA4AF89C15FCE771AEB417"/>
        <w:category>
          <w:name w:val="General"/>
          <w:gallery w:val="placeholder"/>
        </w:category>
        <w:types>
          <w:type w:val="bbPlcHdr"/>
        </w:types>
        <w:behaviors>
          <w:behavior w:val="content"/>
        </w:behaviors>
        <w:guid w:val="{38930D0A-87E3-4929-BDB5-4267892B2BD4}"/>
      </w:docPartPr>
      <w:docPartBody>
        <w:p w:rsidR="00505852" w:rsidRDefault="007C2463">
          <w:r w:rsidRPr="00F94C0D">
            <w:rPr>
              <w:rStyle w:val="PlaceholderText"/>
            </w:rPr>
            <w:t>IF RealPropertyInTrust?</w:t>
          </w:r>
        </w:p>
      </w:docPartBody>
    </w:docPart>
    <w:docPart>
      <w:docPartPr>
        <w:name w:val="3F1E62F6FF4B44B3B81ED2134C194AB3"/>
        <w:category>
          <w:name w:val="General"/>
          <w:gallery w:val="placeholder"/>
        </w:category>
        <w:types>
          <w:type w:val="bbPlcHdr"/>
        </w:types>
        <w:behaviors>
          <w:behavior w:val="content"/>
        </w:behaviors>
        <w:guid w:val="{88CF335D-9879-4D51-B312-0394E357FFC9}"/>
      </w:docPartPr>
      <w:docPartBody>
        <w:p w:rsidR="00894565" w:rsidRDefault="00DB615E" w:rsidP="00DB615E">
          <w:pPr>
            <w:pStyle w:val="3F1E62F6FF4B44B3B81ED2134C194AB3"/>
          </w:pPr>
          <w:r w:rsidRPr="00650CCC">
            <w:rPr>
              <w:rStyle w:val="PlaceholderText"/>
            </w:rPr>
            <w:t>IF TrustRestatement?</w:t>
          </w:r>
        </w:p>
      </w:docPartBody>
    </w:docPart>
    <w:docPart>
      <w:docPartPr>
        <w:name w:val="3F58E3995ACB40E4808DC3B096C38308"/>
        <w:category>
          <w:name w:val="General"/>
          <w:gallery w:val="placeholder"/>
        </w:category>
        <w:types>
          <w:type w:val="bbPlcHdr"/>
        </w:types>
        <w:behaviors>
          <w:behavior w:val="content"/>
        </w:behaviors>
        <w:guid w:val="{6E0E0CE0-D831-489E-957C-4063AF1DA358}"/>
      </w:docPartPr>
      <w:docPartBody>
        <w:p w:rsidR="00894565" w:rsidRDefault="00DB615E" w:rsidP="00DB615E">
          <w:pPr>
            <w:pStyle w:val="3F58E3995ACB40E4808DC3B096C38308"/>
          </w:pPr>
          <w:r w:rsidRPr="00650CCC">
            <w:rPr>
              <w:rStyle w:val="PlaceholderText"/>
            </w:rPr>
            <w:t>END IF</w:t>
          </w:r>
        </w:p>
      </w:docPartBody>
    </w:docPart>
    <w:docPart>
      <w:docPartPr>
        <w:name w:val="2852F29B9512419BB1B26396E794E0BB"/>
        <w:category>
          <w:name w:val="General"/>
          <w:gallery w:val="placeholder"/>
        </w:category>
        <w:types>
          <w:type w:val="bbPlcHdr"/>
        </w:types>
        <w:behaviors>
          <w:behavior w:val="content"/>
        </w:behaviors>
        <w:guid w:val="{6B449D72-BE34-49E8-AB13-4FD2CE6199A3}"/>
      </w:docPartPr>
      <w:docPartBody>
        <w:p w:rsidR="00894565" w:rsidRDefault="00DB615E" w:rsidP="00DB615E">
          <w:pPr>
            <w:pStyle w:val="2852F29B9512419BB1B26396E794E0BB"/>
          </w:pPr>
          <w:r w:rsidRPr="00650CCC">
            <w:rPr>
              <w:rStyle w:val="PlaceholderText"/>
            </w:rPr>
            <w:t>IF TrustRestatement?</w:t>
          </w:r>
        </w:p>
      </w:docPartBody>
    </w:docPart>
    <w:docPart>
      <w:docPartPr>
        <w:name w:val="CF65FAB73FED4C75BCA3C9C31FCBD2F3"/>
        <w:category>
          <w:name w:val="General"/>
          <w:gallery w:val="placeholder"/>
        </w:category>
        <w:types>
          <w:type w:val="bbPlcHdr"/>
        </w:types>
        <w:behaviors>
          <w:behavior w:val="content"/>
        </w:behaviors>
        <w:guid w:val="{3BB35BEE-20FC-41FC-9AA3-7B6CFD7AFBC4}"/>
      </w:docPartPr>
      <w:docPartBody>
        <w:p w:rsidR="00894565" w:rsidRDefault="00DB615E" w:rsidP="00DB615E">
          <w:pPr>
            <w:pStyle w:val="CF65FAB73FED4C75BCA3C9C31FCBD2F3"/>
          </w:pPr>
          <w:r w:rsidRPr="00650CCC">
            <w:rPr>
              <w:rStyle w:val="PlaceholderText"/>
            </w:rPr>
            <w:t>ELSE</w:t>
          </w:r>
        </w:p>
      </w:docPartBody>
    </w:docPart>
    <w:docPart>
      <w:docPartPr>
        <w:name w:val="5F26297AB14F4FAC8965C8A0CCC4B3AD"/>
        <w:category>
          <w:name w:val="General"/>
          <w:gallery w:val="placeholder"/>
        </w:category>
        <w:types>
          <w:type w:val="bbPlcHdr"/>
        </w:types>
        <w:behaviors>
          <w:behavior w:val="content"/>
        </w:behaviors>
        <w:guid w:val="{092BD275-D971-4793-AF76-3DD19289FFFF}"/>
      </w:docPartPr>
      <w:docPartBody>
        <w:p w:rsidR="00894565" w:rsidRDefault="00DB615E" w:rsidP="00DB615E">
          <w:pPr>
            <w:pStyle w:val="5F26297AB14F4FAC8965C8A0CCC4B3AD"/>
          </w:pPr>
          <w:r w:rsidRPr="00650CCC">
            <w:rPr>
              <w:rStyle w:val="PlaceholderText"/>
            </w:rPr>
            <w:t>END IF</w:t>
          </w:r>
        </w:p>
      </w:docPartBody>
    </w:docPart>
    <w:docPart>
      <w:docPartPr>
        <w:name w:val="8EBC5E62FBC242B88763B401985A6BCC"/>
        <w:category>
          <w:name w:val="General"/>
          <w:gallery w:val="placeholder"/>
        </w:category>
        <w:types>
          <w:type w:val="bbPlcHdr"/>
        </w:types>
        <w:behaviors>
          <w:behavior w:val="content"/>
        </w:behaviors>
        <w:guid w:val="{F3A83517-208D-4E90-8D65-18EF0EFA8D47}"/>
      </w:docPartPr>
      <w:docPartBody>
        <w:p w:rsidR="00894565" w:rsidRDefault="00DB615E">
          <w:r w:rsidRPr="00AC4B7A">
            <w:rPr>
              <w:rStyle w:val="PlaceholderText"/>
            </w:rPr>
            <w:t>AdminSuccessorTrustee1:LIKE THIS</w:t>
          </w:r>
        </w:p>
      </w:docPartBody>
    </w:docPart>
    <w:docPart>
      <w:docPartPr>
        <w:name w:val="453EBF5532B54E7AB45F40564430BD0B"/>
        <w:category>
          <w:name w:val="General"/>
          <w:gallery w:val="placeholder"/>
        </w:category>
        <w:types>
          <w:type w:val="bbPlcHdr"/>
        </w:types>
        <w:behaviors>
          <w:behavior w:val="content"/>
        </w:behaviors>
        <w:guid w:val="{EFB7568B-AE27-4236-A835-0A9F03EF0E69}"/>
      </w:docPartPr>
      <w:docPartBody>
        <w:p w:rsidR="00894565" w:rsidRDefault="00DB615E" w:rsidP="00DB615E">
          <w:pPr>
            <w:pStyle w:val="453EBF5532B54E7AB45F40564430BD0B"/>
          </w:pPr>
          <w:r w:rsidRPr="00650CCC">
            <w:rPr>
              <w:rStyle w:val="PlaceholderText"/>
            </w:rPr>
            <w:t>IF TrustRestatement?</w:t>
          </w:r>
        </w:p>
      </w:docPartBody>
    </w:docPart>
    <w:docPart>
      <w:docPartPr>
        <w:name w:val="57ABE6E144674AF2867AF4FA931753F9"/>
        <w:category>
          <w:name w:val="General"/>
          <w:gallery w:val="placeholder"/>
        </w:category>
        <w:types>
          <w:type w:val="bbPlcHdr"/>
        </w:types>
        <w:behaviors>
          <w:behavior w:val="content"/>
        </w:behaviors>
        <w:guid w:val="{652A32C6-E1F1-45C5-91ED-DC4CC2719935}"/>
      </w:docPartPr>
      <w:docPartBody>
        <w:p w:rsidR="00894565" w:rsidRDefault="00DB615E" w:rsidP="00DB615E">
          <w:pPr>
            <w:pStyle w:val="57ABE6E144674AF2867AF4FA931753F9"/>
          </w:pPr>
          <w:r w:rsidRPr="00650CCC">
            <w:rPr>
              <w:rStyle w:val="PlaceholderText"/>
            </w:rPr>
            <w:t>END IF</w:t>
          </w:r>
        </w:p>
      </w:docPartBody>
    </w:docPart>
    <w:docPart>
      <w:docPartPr>
        <w:name w:val="48AB13A7AEB0416AB86AC199BF9A1154"/>
        <w:category>
          <w:name w:val="General"/>
          <w:gallery w:val="placeholder"/>
        </w:category>
        <w:types>
          <w:type w:val="bbPlcHdr"/>
        </w:types>
        <w:behaviors>
          <w:behavior w:val="content"/>
        </w:behaviors>
        <w:guid w:val="{1850A50D-7954-454C-B862-9CDDBAC37B61}"/>
      </w:docPartPr>
      <w:docPartBody>
        <w:p w:rsidR="00894565" w:rsidRDefault="00DB615E" w:rsidP="00DB615E">
          <w:pPr>
            <w:pStyle w:val="48AB13A7AEB0416AB86AC199BF9A1154"/>
          </w:pPr>
          <w:r w:rsidRPr="00650CCC">
            <w:rPr>
              <w:rStyle w:val="PlaceholderText"/>
            </w:rPr>
            <w:t>IF TrustRestatement?</w:t>
          </w:r>
        </w:p>
      </w:docPartBody>
    </w:docPart>
    <w:docPart>
      <w:docPartPr>
        <w:name w:val="A7CEA5AF64984A728D187160BBDF473B"/>
        <w:category>
          <w:name w:val="General"/>
          <w:gallery w:val="placeholder"/>
        </w:category>
        <w:types>
          <w:type w:val="bbPlcHdr"/>
        </w:types>
        <w:behaviors>
          <w:behavior w:val="content"/>
        </w:behaviors>
        <w:guid w:val="{FCB99D33-DD54-4D3E-9477-D08924E87CE4}"/>
      </w:docPartPr>
      <w:docPartBody>
        <w:p w:rsidR="00894565" w:rsidRDefault="00DB615E" w:rsidP="00DB615E">
          <w:pPr>
            <w:pStyle w:val="A7CEA5AF64984A728D187160BBDF473B"/>
          </w:pPr>
          <w:r w:rsidRPr="00650CCC">
            <w:rPr>
              <w:rStyle w:val="PlaceholderText"/>
            </w:rPr>
            <w:t>ELSE</w:t>
          </w:r>
        </w:p>
      </w:docPartBody>
    </w:docPart>
    <w:docPart>
      <w:docPartPr>
        <w:name w:val="2A069B089C9F4893BDA0017489B97AC2"/>
        <w:category>
          <w:name w:val="General"/>
          <w:gallery w:val="placeholder"/>
        </w:category>
        <w:types>
          <w:type w:val="bbPlcHdr"/>
        </w:types>
        <w:behaviors>
          <w:behavior w:val="content"/>
        </w:behaviors>
        <w:guid w:val="{FC1D7D37-48A0-47D1-94D4-F13E77043231}"/>
      </w:docPartPr>
      <w:docPartBody>
        <w:p w:rsidR="00894565" w:rsidRDefault="00DB615E" w:rsidP="00DB615E">
          <w:pPr>
            <w:pStyle w:val="2A069B089C9F4893BDA0017489B97AC2"/>
          </w:pPr>
          <w:r w:rsidRPr="00650CCC">
            <w:rPr>
              <w:rStyle w:val="PlaceholderText"/>
            </w:rPr>
            <w:t>END IF</w:t>
          </w:r>
        </w:p>
      </w:docPartBody>
    </w:docPart>
    <w:docPart>
      <w:docPartPr>
        <w:name w:val="AC07A722ADDD47ABBBA61C8F00496809"/>
        <w:category>
          <w:name w:val="General"/>
          <w:gallery w:val="placeholder"/>
        </w:category>
        <w:types>
          <w:type w:val="bbPlcHdr"/>
        </w:types>
        <w:behaviors>
          <w:behavior w:val="content"/>
        </w:behaviors>
        <w:guid w:val="{2AAA382C-F1D9-414B-961E-66127F4B1CCD}"/>
      </w:docPartPr>
      <w:docPartBody>
        <w:p w:rsidR="00894565" w:rsidRDefault="00DB615E">
          <w:r w:rsidRPr="00AC4B7A">
            <w:rPr>
              <w:rStyle w:val="PlaceholderText"/>
            </w:rPr>
            <w:t>PrimaryNameSigningUse:LIKE THIS</w:t>
          </w:r>
        </w:p>
      </w:docPartBody>
    </w:docPart>
    <w:docPart>
      <w:docPartPr>
        <w:name w:val="D23FCCDC8A194EAAAD1803303E6F8D58"/>
        <w:category>
          <w:name w:val="General"/>
          <w:gallery w:val="placeholder"/>
        </w:category>
        <w:types>
          <w:type w:val="bbPlcHdr"/>
        </w:types>
        <w:behaviors>
          <w:behavior w:val="content"/>
        </w:behaviors>
        <w:guid w:val="{F75C653E-0A2C-4885-BE44-B5DE1BB7026A}"/>
      </w:docPartPr>
      <w:docPartBody>
        <w:p w:rsidR="00B700E9" w:rsidRDefault="00AD73FA">
          <w:r w:rsidRPr="00B96CAC">
            <w:rPr>
              <w:rStyle w:val="PlaceholderText"/>
            </w:rPr>
            <w:t>PrimaryNameFull:Like This</w:t>
          </w:r>
        </w:p>
      </w:docPartBody>
    </w:docPart>
    <w:docPart>
      <w:docPartPr>
        <w:name w:val="D07366BD0A674A0A9DE160BBF2C3E3D0"/>
        <w:category>
          <w:name w:val="General"/>
          <w:gallery w:val="placeholder"/>
        </w:category>
        <w:types>
          <w:type w:val="bbPlcHdr"/>
        </w:types>
        <w:behaviors>
          <w:behavior w:val="content"/>
        </w:behaviors>
        <w:guid w:val="{F2196B33-1312-4C9F-B5AC-C0693BA900DD}"/>
      </w:docPartPr>
      <w:docPartBody>
        <w:p w:rsidR="00FA020D" w:rsidRDefault="00B700E9">
          <w:r w:rsidRPr="00380995">
            <w:rPr>
              <w:rStyle w:val="PlaceholderText"/>
            </w:rPr>
            <w:t>TrustorLabelPrior</w:t>
          </w:r>
        </w:p>
      </w:docPartBody>
    </w:docPart>
    <w:docPart>
      <w:docPartPr>
        <w:name w:val="966A157A3B444A19AE88784B70D7F672"/>
        <w:category>
          <w:name w:val="General"/>
          <w:gallery w:val="placeholder"/>
        </w:category>
        <w:types>
          <w:type w:val="bbPlcHdr"/>
        </w:types>
        <w:behaviors>
          <w:behavior w:val="content"/>
        </w:behaviors>
        <w:guid w:val="{23671C24-B633-4D29-8D0D-F874F5247422}"/>
      </w:docPartPr>
      <w:docPartBody>
        <w:p w:rsidR="00FA020D" w:rsidRDefault="00B700E9">
          <w:r w:rsidRPr="00380995">
            <w:rPr>
              <w:rStyle w:val="PlaceholderText"/>
            </w:rPr>
            <w:t>TrustorLabelPrior</w:t>
          </w:r>
        </w:p>
      </w:docPartBody>
    </w:docPart>
    <w:docPart>
      <w:docPartPr>
        <w:name w:val="28DAF1EF8BA84DA8A2F912A731E825F4"/>
        <w:category>
          <w:name w:val="General"/>
          <w:gallery w:val="placeholder"/>
        </w:category>
        <w:types>
          <w:type w:val="bbPlcHdr"/>
        </w:types>
        <w:behaviors>
          <w:behavior w:val="content"/>
        </w:behaviors>
        <w:guid w:val="{1896BD0D-222D-4189-8C9A-76959202F8AF}"/>
      </w:docPartPr>
      <w:docPartBody>
        <w:p w:rsidR="00FA020D" w:rsidRDefault="00B700E9" w:rsidP="00B700E9">
          <w:pPr>
            <w:pStyle w:val="28DAF1EF8BA84DA8A2F912A731E825F4"/>
          </w:pPr>
          <w:r w:rsidRPr="00380995">
            <w:rPr>
              <w:rStyle w:val="PlaceholderText"/>
            </w:rPr>
            <w:t>TrustorLabelPrior</w:t>
          </w:r>
        </w:p>
      </w:docPartBody>
    </w:docPart>
    <w:docPart>
      <w:docPartPr>
        <w:name w:val="301CA278C70B433EA3A5BFD8FA69EA2F"/>
        <w:category>
          <w:name w:val="General"/>
          <w:gallery w:val="placeholder"/>
        </w:category>
        <w:types>
          <w:type w:val="bbPlcHdr"/>
        </w:types>
        <w:behaviors>
          <w:behavior w:val="content"/>
        </w:behaviors>
        <w:guid w:val="{0071A702-9A12-43D3-8FB8-DD39DC8D5FB5}"/>
      </w:docPartPr>
      <w:docPartBody>
        <w:p w:rsidR="00CE1B68" w:rsidRDefault="00FA020D" w:rsidP="00FA020D">
          <w:pPr>
            <w:pStyle w:val="301CA278C70B433EA3A5BFD8FA69EA2F"/>
          </w:pPr>
          <w:r w:rsidRPr="00A1132C">
            <w:rPr>
              <w:rStyle w:val="PlaceholderText"/>
            </w:rPr>
            <w:t>IF PrimaryMaritalStatus CONTAINS "married"</w:t>
          </w:r>
        </w:p>
      </w:docPartBody>
    </w:docPart>
    <w:docPart>
      <w:docPartPr>
        <w:name w:val="D87E985961C64AC4BBAFFDE684114897"/>
        <w:category>
          <w:name w:val="General"/>
          <w:gallery w:val="placeholder"/>
        </w:category>
        <w:types>
          <w:type w:val="bbPlcHdr"/>
        </w:types>
        <w:behaviors>
          <w:behavior w:val="content"/>
        </w:behaviors>
        <w:guid w:val="{AF9B3B11-B13D-4010-B425-4B6911B8877B}"/>
      </w:docPartPr>
      <w:docPartBody>
        <w:p w:rsidR="00CE1B68" w:rsidRDefault="00FA020D" w:rsidP="00FA020D">
          <w:pPr>
            <w:pStyle w:val="D87E985961C64AC4BBAFFDE684114897"/>
          </w:pPr>
          <w:r w:rsidRPr="00F94C0D">
            <w:rPr>
              <w:rStyle w:val="PlaceholderText"/>
            </w:rPr>
            <w:t>END IF</w:t>
          </w:r>
        </w:p>
      </w:docPartBody>
    </w:docPart>
    <w:docPart>
      <w:docPartPr>
        <w:name w:val="088D2B956A1341E5BA61317D2DF01897"/>
        <w:category>
          <w:name w:val="General"/>
          <w:gallery w:val="placeholder"/>
        </w:category>
        <w:types>
          <w:type w:val="bbPlcHdr"/>
        </w:types>
        <w:behaviors>
          <w:behavior w:val="content"/>
        </w:behaviors>
        <w:guid w:val="{259421C7-DC8A-40B5-BB83-C63FA2B046F8}"/>
      </w:docPartPr>
      <w:docPartBody>
        <w:p w:rsidR="00CE1B68" w:rsidRDefault="00FA020D">
          <w:r w:rsidRPr="009C2446">
            <w:rPr>
              <w:rStyle w:val="PlaceholderText"/>
            </w:rPr>
            <w:t>ASK InitPartnerContactInfoDialog</w:t>
          </w:r>
        </w:p>
      </w:docPartBody>
    </w:docPart>
    <w:docPart>
      <w:docPartPr>
        <w:name w:val="A9B3E3E444A448FF9D4C476C531511EA"/>
        <w:category>
          <w:name w:val="General"/>
          <w:gallery w:val="placeholder"/>
        </w:category>
        <w:types>
          <w:type w:val="bbPlcHdr"/>
        </w:types>
        <w:behaviors>
          <w:behavior w:val="content"/>
        </w:behaviors>
        <w:guid w:val="{43F6474D-D1D3-47EF-995E-DB57B167528C}"/>
      </w:docPartPr>
      <w:docPartBody>
        <w:p w:rsidR="006D281E" w:rsidRDefault="00CE1B68">
          <w:r w:rsidRPr="009C2446">
            <w:rPr>
              <w:rStyle w:val="PlaceholderText"/>
            </w:rPr>
            <w:t>ASK ImportantPeopleDialog</w:t>
          </w:r>
        </w:p>
      </w:docPartBody>
    </w:docPart>
    <w:docPart>
      <w:docPartPr>
        <w:name w:val="BFD96BD96A8949BCAF6C139E6D4ADBDE"/>
        <w:category>
          <w:name w:val="General"/>
          <w:gallery w:val="placeholder"/>
        </w:category>
        <w:types>
          <w:type w:val="bbPlcHdr"/>
        </w:types>
        <w:behaviors>
          <w:behavior w:val="content"/>
        </w:behaviors>
        <w:guid w:val="{740D4FBD-1499-4BDD-9DF6-F2BDC14406C6}"/>
      </w:docPartPr>
      <w:docPartBody>
        <w:p w:rsidR="00943D7E" w:rsidRDefault="006D281E">
          <w:r w:rsidRPr="009C2446">
            <w:rPr>
              <w:rStyle w:val="PlaceholderText"/>
            </w:rPr>
            <w:t>END IF</w:t>
          </w:r>
        </w:p>
      </w:docPartBody>
    </w:docPart>
    <w:docPart>
      <w:docPartPr>
        <w:name w:val="DDAC961FEFE64B2695562F7E8CEBBC63"/>
        <w:category>
          <w:name w:val="General"/>
          <w:gallery w:val="placeholder"/>
        </w:category>
        <w:types>
          <w:type w:val="bbPlcHdr"/>
        </w:types>
        <w:behaviors>
          <w:behavior w:val="content"/>
        </w:behaviors>
        <w:guid w:val="{84984C99-5FAC-4B7B-BAFF-AF33448D161F}"/>
      </w:docPartPr>
      <w:docPartBody>
        <w:p w:rsidR="00943D7E" w:rsidRDefault="006D281E">
          <w:r w:rsidRPr="009C2446">
            <w:rPr>
              <w:rStyle w:val="PlaceholderText"/>
            </w:rPr>
            <w:t>IF EPTypePOA?</w:t>
          </w:r>
        </w:p>
      </w:docPartBody>
    </w:docPart>
    <w:docPart>
      <w:docPartPr>
        <w:name w:val="9FAE63D6809B4E879ED3E0A4AA289590"/>
        <w:category>
          <w:name w:val="General"/>
          <w:gallery w:val="placeholder"/>
        </w:category>
        <w:types>
          <w:type w:val="bbPlcHdr"/>
        </w:types>
        <w:behaviors>
          <w:behavior w:val="content"/>
        </w:behaviors>
        <w:guid w:val="{A2DA2485-AE71-4047-9EB0-DFDA8D9F9D69}"/>
      </w:docPartPr>
      <w:docPartBody>
        <w:p w:rsidR="002C65D3" w:rsidRDefault="00943D7E" w:rsidP="00943D7E">
          <w:pPr>
            <w:pStyle w:val="9FAE63D6809B4E879ED3E0A4AA289590"/>
          </w:pPr>
          <w:r w:rsidRPr="005B020C">
            <w:rPr>
              <w:rStyle w:val="PlaceholderText"/>
            </w:rPr>
            <w:t>IF TrustStateLaw = "Hawaii"</w:t>
          </w:r>
        </w:p>
      </w:docPartBody>
    </w:docPart>
    <w:docPart>
      <w:docPartPr>
        <w:name w:val="3B7F976C35AB47E6AEBD2A4DD85730B2"/>
        <w:category>
          <w:name w:val="General"/>
          <w:gallery w:val="placeholder"/>
        </w:category>
        <w:types>
          <w:type w:val="bbPlcHdr"/>
        </w:types>
        <w:behaviors>
          <w:behavior w:val="content"/>
        </w:behaviors>
        <w:guid w:val="{84263742-01FB-456A-9931-31262D493200}"/>
      </w:docPartPr>
      <w:docPartBody>
        <w:p w:rsidR="002C65D3" w:rsidRDefault="00943D7E" w:rsidP="00943D7E">
          <w:pPr>
            <w:pStyle w:val="3B7F976C35AB47E6AEBD2A4DD85730B2"/>
          </w:pPr>
          <w:r w:rsidRPr="005B020C">
            <w:rPr>
              <w:rStyle w:val="PlaceholderText"/>
            </w:rPr>
            <w:t>ELSE</w:t>
          </w:r>
        </w:p>
      </w:docPartBody>
    </w:docPart>
    <w:docPart>
      <w:docPartPr>
        <w:name w:val="D4F17EB9C3CB41AD9FCDE54BA76DA8E7"/>
        <w:category>
          <w:name w:val="General"/>
          <w:gallery w:val="placeholder"/>
        </w:category>
        <w:types>
          <w:type w:val="bbPlcHdr"/>
        </w:types>
        <w:behaviors>
          <w:behavior w:val="content"/>
        </w:behaviors>
        <w:guid w:val="{0D12BE47-E399-4D2F-AA2F-83109E258A4C}"/>
      </w:docPartPr>
      <w:docPartBody>
        <w:p w:rsidR="002C65D3" w:rsidRDefault="00943D7E" w:rsidP="00943D7E">
          <w:pPr>
            <w:pStyle w:val="D4F17EB9C3CB41AD9FCDE54BA76DA8E7"/>
          </w:pPr>
          <w:r w:rsidRPr="005B020C">
            <w:rPr>
              <w:rStyle w:val="PlaceholderText"/>
            </w:rPr>
            <w:t>END IF</w:t>
          </w:r>
        </w:p>
      </w:docPartBody>
    </w:docPart>
    <w:docPart>
      <w:docPartPr>
        <w:name w:val="5B39C7C21E274099B4BD23C07FA2EFF1"/>
        <w:category>
          <w:name w:val="General"/>
          <w:gallery w:val="placeholder"/>
        </w:category>
        <w:types>
          <w:type w:val="bbPlcHdr"/>
        </w:types>
        <w:behaviors>
          <w:behavior w:val="content"/>
        </w:behaviors>
        <w:guid w:val="{689D8EDB-7B80-443B-B1A0-E50CBEB1F3BF}"/>
      </w:docPartPr>
      <w:docPartBody>
        <w:p w:rsidR="002C65D3" w:rsidRDefault="00943D7E" w:rsidP="00943D7E">
          <w:pPr>
            <w:pStyle w:val="5B39C7C21E274099B4BD23C07FA2EFF1"/>
          </w:pPr>
          <w:r w:rsidRPr="00CC32C3">
            <w:rPr>
              <w:rStyle w:val="PlaceholderText"/>
            </w:rPr>
            <w:t>IF TrustAmendment?</w:t>
          </w:r>
        </w:p>
      </w:docPartBody>
    </w:docPart>
    <w:docPart>
      <w:docPartPr>
        <w:name w:val="3178665A4CC84C50AC115BCA77B7131E"/>
        <w:category>
          <w:name w:val="General"/>
          <w:gallery w:val="placeholder"/>
        </w:category>
        <w:types>
          <w:type w:val="bbPlcHdr"/>
        </w:types>
        <w:behaviors>
          <w:behavior w:val="content"/>
        </w:behaviors>
        <w:guid w:val="{5D1CC5E5-BE71-4DA9-A1C4-B34B5786E046}"/>
      </w:docPartPr>
      <w:docPartBody>
        <w:p w:rsidR="002C65D3" w:rsidRDefault="00943D7E" w:rsidP="00943D7E">
          <w:pPr>
            <w:pStyle w:val="3178665A4CC84C50AC115BCA77B7131E"/>
          </w:pPr>
          <w:r w:rsidRPr="00380995">
            <w:rPr>
              <w:rStyle w:val="PlaceholderText"/>
            </w:rPr>
            <w:t>TrustorLabelPrior</w:t>
          </w:r>
        </w:p>
      </w:docPartBody>
    </w:docPart>
    <w:docPart>
      <w:docPartPr>
        <w:name w:val="6A5089E1459B4EFD8ED2C42F5E021FEE"/>
        <w:category>
          <w:name w:val="General"/>
          <w:gallery w:val="placeholder"/>
        </w:category>
        <w:types>
          <w:type w:val="bbPlcHdr"/>
        </w:types>
        <w:behaviors>
          <w:behavior w:val="content"/>
        </w:behaviors>
        <w:guid w:val="{8E8C2A93-BB9F-4442-87AD-C0ED2EB317E8}"/>
      </w:docPartPr>
      <w:docPartBody>
        <w:p w:rsidR="002C65D3" w:rsidRDefault="00943D7E" w:rsidP="00943D7E">
          <w:pPr>
            <w:pStyle w:val="6A5089E1459B4EFD8ED2C42F5E021FEE"/>
          </w:pPr>
          <w:r w:rsidRPr="00380995">
            <w:rPr>
              <w:rStyle w:val="PlaceholderText"/>
            </w:rPr>
            <w:t>IF TrustorLabelPrior != "Trustor"</w:t>
          </w:r>
        </w:p>
      </w:docPartBody>
    </w:docPart>
    <w:docPart>
      <w:docPartPr>
        <w:name w:val="1BF560586FCE40A98BB373205DB375D0"/>
        <w:category>
          <w:name w:val="General"/>
          <w:gallery w:val="placeholder"/>
        </w:category>
        <w:types>
          <w:type w:val="bbPlcHdr"/>
        </w:types>
        <w:behaviors>
          <w:behavior w:val="content"/>
        </w:behaviors>
        <w:guid w:val="{826525DF-25D2-4EB8-9E14-0B029728009D}"/>
      </w:docPartPr>
      <w:docPartBody>
        <w:p w:rsidR="002C65D3" w:rsidRDefault="00943D7E" w:rsidP="00943D7E">
          <w:pPr>
            <w:pStyle w:val="1BF560586FCE40A98BB373205DB375D0"/>
          </w:pPr>
          <w:r w:rsidRPr="00380995">
            <w:rPr>
              <w:rStyle w:val="PlaceholderText"/>
            </w:rPr>
            <w:t>END IF</w:t>
          </w:r>
        </w:p>
      </w:docPartBody>
    </w:docPart>
    <w:docPart>
      <w:docPartPr>
        <w:name w:val="769F5805148E4758A39F474E227AFAB2"/>
        <w:category>
          <w:name w:val="General"/>
          <w:gallery w:val="placeholder"/>
        </w:category>
        <w:types>
          <w:type w:val="bbPlcHdr"/>
        </w:types>
        <w:behaviors>
          <w:behavior w:val="content"/>
        </w:behaviors>
        <w:guid w:val="{A490F61D-602A-4337-99FE-79ABCFFA6496}"/>
      </w:docPartPr>
      <w:docPartBody>
        <w:p w:rsidR="002C65D3" w:rsidRDefault="00943D7E" w:rsidP="00943D7E">
          <w:pPr>
            <w:pStyle w:val="769F5805148E4758A39F474E227AFAB2"/>
          </w:pPr>
          <w:r w:rsidRPr="00CC32C3">
            <w:rPr>
              <w:rStyle w:val="PlaceholderText"/>
            </w:rPr>
            <w:t>ELSE</w:t>
          </w:r>
        </w:p>
      </w:docPartBody>
    </w:docPart>
    <w:docPart>
      <w:docPartPr>
        <w:name w:val="6A662CFB8AC64A468251670A4A06621F"/>
        <w:category>
          <w:name w:val="General"/>
          <w:gallery w:val="placeholder"/>
        </w:category>
        <w:types>
          <w:type w:val="bbPlcHdr"/>
        </w:types>
        <w:behaviors>
          <w:behavior w:val="content"/>
        </w:behaviors>
        <w:guid w:val="{20ACED60-D9AB-48E7-B56A-883F6E04DBD6}"/>
      </w:docPartPr>
      <w:docPartBody>
        <w:p w:rsidR="002C65D3" w:rsidRDefault="00943D7E" w:rsidP="00943D7E">
          <w:pPr>
            <w:pStyle w:val="6A662CFB8AC64A468251670A4A06621F"/>
          </w:pPr>
          <w:r w:rsidRPr="00CC32C3">
            <w:rPr>
              <w:rStyle w:val="PlaceholderText"/>
            </w:rPr>
            <w:t>END IF</w:t>
          </w:r>
        </w:p>
      </w:docPartBody>
    </w:docPart>
    <w:docPart>
      <w:docPartPr>
        <w:name w:val="257984A492E74E5CBCF00364EED8F4CE"/>
        <w:category>
          <w:name w:val="General"/>
          <w:gallery w:val="placeholder"/>
        </w:category>
        <w:types>
          <w:type w:val="bbPlcHdr"/>
        </w:types>
        <w:behaviors>
          <w:behavior w:val="content"/>
        </w:behaviors>
        <w:guid w:val="{383C4B39-D80C-4587-A636-420FAAAC747A}"/>
      </w:docPartPr>
      <w:docPartBody>
        <w:p w:rsidR="00917114" w:rsidRDefault="00BB5CB1">
          <w:r w:rsidRPr="005D75CD">
            <w:rPr>
              <w:rStyle w:val="PlaceholderText"/>
            </w:rPr>
            <w:t>END IF</w:t>
          </w:r>
        </w:p>
      </w:docPartBody>
    </w:docPart>
    <w:docPart>
      <w:docPartPr>
        <w:name w:val="7A4511FE7EAF4BBF91BBBEC7F781C0B2"/>
        <w:category>
          <w:name w:val="General"/>
          <w:gallery w:val="placeholder"/>
        </w:category>
        <w:types>
          <w:type w:val="bbPlcHdr"/>
        </w:types>
        <w:behaviors>
          <w:behavior w:val="content"/>
        </w:behaviors>
        <w:guid w:val="{9A0A40DC-6EE0-448F-904E-F3F48C4EC9DA}"/>
      </w:docPartPr>
      <w:docPartBody>
        <w:p w:rsidR="00917114" w:rsidRDefault="00BB5CB1">
          <w:r w:rsidRPr="005D75CD">
            <w:rPr>
              <w:rStyle w:val="PlaceholderText"/>
            </w:rPr>
            <w:t>IF EPTypeTrust?</w:t>
          </w:r>
        </w:p>
      </w:docPartBody>
    </w:docPart>
    <w:docPart>
      <w:docPartPr>
        <w:name w:val="F3864059B7A14D669486F364820C565F"/>
        <w:category>
          <w:name w:val="General"/>
          <w:gallery w:val="placeholder"/>
        </w:category>
        <w:types>
          <w:type w:val="bbPlcHdr"/>
        </w:types>
        <w:behaviors>
          <w:behavior w:val="content"/>
        </w:behaviors>
        <w:guid w:val="{C13D8686-E3E4-4C2A-89D0-BCEB0CD9078A}"/>
      </w:docPartPr>
      <w:docPartBody>
        <w:p w:rsidR="00917114" w:rsidRDefault="00BB5CB1" w:rsidP="00BB5CB1">
          <w:pPr>
            <w:pStyle w:val="F3864059B7A14D669486F364820C565F"/>
          </w:pPr>
          <w:r w:rsidRPr="002C15AC">
            <w:rPr>
              <w:rStyle w:val="PlaceholderText"/>
            </w:rPr>
            <w:t>PrimaryNameSigningUse:Like This</w:t>
          </w:r>
        </w:p>
      </w:docPartBody>
    </w:docPart>
    <w:docPart>
      <w:docPartPr>
        <w:name w:val="C5AFFE8B337C44EDAADFF27855B21318"/>
        <w:category>
          <w:name w:val="General"/>
          <w:gallery w:val="placeholder"/>
        </w:category>
        <w:types>
          <w:type w:val="bbPlcHdr"/>
        </w:types>
        <w:behaviors>
          <w:behavior w:val="content"/>
        </w:behaviors>
        <w:guid w:val="{CFD74CBA-60FA-4AE1-BC5C-9179EC227E94}"/>
      </w:docPartPr>
      <w:docPartBody>
        <w:p w:rsidR="00917114" w:rsidRDefault="00BB5CB1" w:rsidP="00BB5CB1">
          <w:pPr>
            <w:pStyle w:val="C5AFFE8B337C44EDAADFF27855B21318"/>
          </w:pPr>
          <w:r w:rsidRPr="005D75CD">
            <w:rPr>
              <w:rStyle w:val="PlaceholderText"/>
            </w:rPr>
            <w:t>END IF</w:t>
          </w:r>
        </w:p>
      </w:docPartBody>
    </w:docPart>
    <w:docPart>
      <w:docPartPr>
        <w:name w:val="826FF18C1E2A4562B12EF6A0F28C6227"/>
        <w:category>
          <w:name w:val="General"/>
          <w:gallery w:val="placeholder"/>
        </w:category>
        <w:types>
          <w:type w:val="bbPlcHdr"/>
        </w:types>
        <w:behaviors>
          <w:behavior w:val="content"/>
        </w:behaviors>
        <w:guid w:val="{1570B505-F736-46B4-A918-445687ACAFF8}"/>
      </w:docPartPr>
      <w:docPartBody>
        <w:p w:rsidR="00917114" w:rsidRDefault="00BB5CB1">
          <w:r w:rsidRPr="005D75CD">
            <w:rPr>
              <w:rStyle w:val="PlaceholderText"/>
            </w:rPr>
            <w:t>IF EPTypeStandardWill?</w:t>
          </w:r>
        </w:p>
      </w:docPartBody>
    </w:docPart>
    <w:docPart>
      <w:docPartPr>
        <w:name w:val="2FC13E3DB2AD45B68B70654BE37ADFA5"/>
        <w:category>
          <w:name w:val="General"/>
          <w:gallery w:val="placeholder"/>
        </w:category>
        <w:types>
          <w:type w:val="bbPlcHdr"/>
        </w:types>
        <w:behaviors>
          <w:behavior w:val="content"/>
        </w:behaviors>
        <w:guid w:val="{91160D9F-CECF-4324-8907-33288BEC8F0F}"/>
      </w:docPartPr>
      <w:docPartBody>
        <w:p w:rsidR="00917114" w:rsidRDefault="00BB5CB1" w:rsidP="00BB5CB1">
          <w:pPr>
            <w:pStyle w:val="2FC13E3DB2AD45B68B70654BE37ADFA5"/>
          </w:pPr>
          <w:r w:rsidRPr="00862E9B">
            <w:rPr>
              <w:rStyle w:val="PlaceholderText"/>
            </w:rPr>
            <w:t>PartnerNameSigningUse</w:t>
          </w:r>
        </w:p>
      </w:docPartBody>
    </w:docPart>
    <w:docPart>
      <w:docPartPr>
        <w:name w:val="CF946B7A714147DDA18AD9F6E15D2819"/>
        <w:category>
          <w:name w:val="General"/>
          <w:gallery w:val="placeholder"/>
        </w:category>
        <w:types>
          <w:type w:val="bbPlcHdr"/>
        </w:types>
        <w:behaviors>
          <w:behavior w:val="content"/>
        </w:behaviors>
        <w:guid w:val="{11EAE61C-A374-40C0-BE76-3D57979CA64E}"/>
      </w:docPartPr>
      <w:docPartBody>
        <w:p w:rsidR="00917114" w:rsidRDefault="00BB5CB1" w:rsidP="00BB5CB1">
          <w:pPr>
            <w:pStyle w:val="CF946B7A714147DDA18AD9F6E15D2819"/>
          </w:pPr>
          <w:r w:rsidRPr="00862E9B">
            <w:rPr>
              <w:rStyle w:val="PlaceholderText"/>
            </w:rPr>
            <w:t>PartnerNameSigningUse</w:t>
          </w:r>
        </w:p>
      </w:docPartBody>
    </w:docPart>
    <w:docPart>
      <w:docPartPr>
        <w:name w:val="D3A8C88705704B489557A67A00CAD8CF"/>
        <w:category>
          <w:name w:val="General"/>
          <w:gallery w:val="placeholder"/>
        </w:category>
        <w:types>
          <w:type w:val="bbPlcHdr"/>
        </w:types>
        <w:behaviors>
          <w:behavior w:val="content"/>
        </w:behaviors>
        <w:guid w:val="{F5C1DF46-4763-46E0-A41F-8EAE53474B34}"/>
      </w:docPartPr>
      <w:docPartBody>
        <w:p w:rsidR="00917114" w:rsidRDefault="00BB5CB1" w:rsidP="00BB5CB1">
          <w:pPr>
            <w:pStyle w:val="D3A8C88705704B489557A67A00CAD8CF"/>
          </w:pPr>
          <w:r w:rsidRPr="00862E9B">
            <w:rPr>
              <w:rStyle w:val="PlaceholderText"/>
            </w:rPr>
            <w:t>PartnerNameSigningUse</w:t>
          </w:r>
        </w:p>
      </w:docPartBody>
    </w:docPart>
    <w:docPart>
      <w:docPartPr>
        <w:name w:val="339692FA51104AFDBF1E11C94321E3A7"/>
        <w:category>
          <w:name w:val="General"/>
          <w:gallery w:val="placeholder"/>
        </w:category>
        <w:types>
          <w:type w:val="bbPlcHdr"/>
        </w:types>
        <w:behaviors>
          <w:behavior w:val="content"/>
        </w:behaviors>
        <w:guid w:val="{462C488B-C98E-4ED7-A740-80EF1BD66761}"/>
      </w:docPartPr>
      <w:docPartBody>
        <w:p w:rsidR="00917114" w:rsidRDefault="00BB5CB1" w:rsidP="00BB5CB1">
          <w:pPr>
            <w:pStyle w:val="339692FA51104AFDBF1E11C94321E3A7"/>
          </w:pPr>
          <w:r w:rsidRPr="00390DA2">
            <w:rPr>
              <w:rStyle w:val="PlaceholderText"/>
            </w:rPr>
            <w:t>END IF</w:t>
          </w:r>
        </w:p>
      </w:docPartBody>
    </w:docPart>
    <w:docPart>
      <w:docPartPr>
        <w:name w:val="AECB16C624F44CC58E6EEB0AFDF67A01"/>
        <w:category>
          <w:name w:val="General"/>
          <w:gallery w:val="placeholder"/>
        </w:category>
        <w:types>
          <w:type w:val="bbPlcHdr"/>
        </w:types>
        <w:behaviors>
          <w:behavior w:val="content"/>
        </w:behaviors>
        <w:guid w:val="{11299B78-D084-4221-BBD5-DB83F6A2F4A0}"/>
      </w:docPartPr>
      <w:docPartBody>
        <w:p w:rsidR="00917114" w:rsidRDefault="00BB5CB1" w:rsidP="00BB5CB1">
          <w:pPr>
            <w:pStyle w:val="AECB16C624F44CC58E6EEB0AFDF67A01"/>
          </w:pPr>
          <w:r w:rsidRPr="00EE4AFA">
            <w:rPr>
              <w:rStyle w:val="PlaceholderText"/>
            </w:rPr>
            <w:t>ELSE</w:t>
          </w:r>
        </w:p>
      </w:docPartBody>
    </w:docPart>
    <w:docPart>
      <w:docPartPr>
        <w:name w:val="6FC551E8F72A4AFC8DFD510B3CD19FD8"/>
        <w:category>
          <w:name w:val="General"/>
          <w:gallery w:val="placeholder"/>
        </w:category>
        <w:types>
          <w:type w:val="bbPlcHdr"/>
        </w:types>
        <w:behaviors>
          <w:behavior w:val="content"/>
        </w:behaviors>
        <w:guid w:val="{22E624F1-BE51-40CB-8DDF-B4268927D582}"/>
      </w:docPartPr>
      <w:docPartBody>
        <w:p w:rsidR="00917114" w:rsidRDefault="00BB5CB1" w:rsidP="00BB5CB1">
          <w:pPr>
            <w:pStyle w:val="6FC551E8F72A4AFC8DFD510B3CD19FD8"/>
          </w:pPr>
          <w:r w:rsidRPr="00F02674">
            <w:rPr>
              <w:rStyle w:val="PlaceholderText"/>
            </w:rPr>
            <w:t>END IF</w:t>
          </w:r>
        </w:p>
      </w:docPartBody>
    </w:docPart>
    <w:docPart>
      <w:docPartPr>
        <w:name w:val="802E16BDD2EC4487A19ED1173121E1B4"/>
        <w:category>
          <w:name w:val="General"/>
          <w:gallery w:val="placeholder"/>
        </w:category>
        <w:types>
          <w:type w:val="bbPlcHdr"/>
        </w:types>
        <w:behaviors>
          <w:behavior w:val="content"/>
        </w:behaviors>
        <w:guid w:val="{34DFF1B6-4B80-437D-8485-1D72C2B662B9}"/>
      </w:docPartPr>
      <w:docPartBody>
        <w:p w:rsidR="00917114" w:rsidRDefault="00BB5CB1" w:rsidP="00BB5CB1">
          <w:pPr>
            <w:pStyle w:val="802E16BDD2EC4487A19ED1173121E1B4"/>
          </w:pPr>
          <w:r w:rsidRPr="00F02674">
            <w:rPr>
              <w:rStyle w:val="PlaceholderText"/>
            </w:rPr>
            <w:t>IF EPTypeTrust? OR EPTypePOWill? OR EPTypeStandardWill?</w:t>
          </w:r>
        </w:p>
      </w:docPartBody>
    </w:docPart>
    <w:docPart>
      <w:docPartPr>
        <w:name w:val="9EB63310219A4E529765F85BA9997CE9"/>
        <w:category>
          <w:name w:val="General"/>
          <w:gallery w:val="placeholder"/>
        </w:category>
        <w:types>
          <w:type w:val="bbPlcHdr"/>
        </w:types>
        <w:behaviors>
          <w:behavior w:val="content"/>
        </w:behaviors>
        <w:guid w:val="{EF42C3F0-F0B1-4B27-83BB-77C87BA7E163}"/>
      </w:docPartPr>
      <w:docPartBody>
        <w:p w:rsidR="00917114" w:rsidRDefault="00BB5CB1">
          <w:r w:rsidRPr="005D75CD">
            <w:rPr>
              <w:rStyle w:val="PlaceholderText"/>
            </w:rPr>
            <w:t>END IF</w:t>
          </w:r>
        </w:p>
      </w:docPartBody>
    </w:docPart>
    <w:docPart>
      <w:docPartPr>
        <w:name w:val="3B7DF08CD9534228BEDC58214DA31F2F"/>
        <w:category>
          <w:name w:val="General"/>
          <w:gallery w:val="placeholder"/>
        </w:category>
        <w:types>
          <w:type w:val="bbPlcHdr"/>
        </w:types>
        <w:behaviors>
          <w:behavior w:val="content"/>
        </w:behaviors>
        <w:guid w:val="{0DEC9FA1-7768-4909-BFD9-71F5E19D8091}"/>
      </w:docPartPr>
      <w:docPartBody>
        <w:p w:rsidR="00917114" w:rsidRDefault="00BB5CB1">
          <w:r w:rsidRPr="005D75CD">
            <w:rPr>
              <w:rStyle w:val="PlaceholderText"/>
            </w:rPr>
            <w:t>IF PrimaryPartner?</w:t>
          </w:r>
        </w:p>
      </w:docPartBody>
    </w:docPart>
    <w:docPart>
      <w:docPartPr>
        <w:name w:val="12A8BC3D8F574B7196F481E0F9514AA0"/>
        <w:category>
          <w:name w:val="General"/>
          <w:gallery w:val="placeholder"/>
        </w:category>
        <w:types>
          <w:type w:val="bbPlcHdr"/>
        </w:types>
        <w:behaviors>
          <w:behavior w:val="content"/>
        </w:behaviors>
        <w:guid w:val="{8F6B6692-1DF1-4086-9B57-999B17161FA0}"/>
      </w:docPartPr>
      <w:docPartBody>
        <w:p w:rsidR="00917114" w:rsidRDefault="00BB5CB1">
          <w:r w:rsidRPr="005D75CD">
            <w:rPr>
              <w:rStyle w:val="PlaceholderText"/>
            </w:rPr>
            <w:t>ASK PartnerNameDialog</w:t>
          </w:r>
        </w:p>
      </w:docPartBody>
    </w:docPart>
    <w:docPart>
      <w:docPartPr>
        <w:name w:val="DFB95A00EBF648549106325DEAF6A7C0"/>
        <w:category>
          <w:name w:val="General"/>
          <w:gallery w:val="placeholder"/>
        </w:category>
        <w:types>
          <w:type w:val="bbPlcHdr"/>
        </w:types>
        <w:behaviors>
          <w:behavior w:val="content"/>
        </w:behaviors>
        <w:guid w:val="{D8D81A5B-548A-424D-857C-EAA33748DC5B}"/>
      </w:docPartPr>
      <w:docPartBody>
        <w:p w:rsidR="0040574D" w:rsidRDefault="00B113D9">
          <w:r w:rsidRPr="00A218E4">
            <w:rPr>
              <w:rStyle w:val="PlaceholderText"/>
            </w:rPr>
            <w:t>LIST PrimaryGiftOfRPNames:LIKE THIS:a, b, and c</w:t>
          </w:r>
        </w:p>
      </w:docPartBody>
    </w:docPart>
    <w:docPart>
      <w:docPartPr>
        <w:name w:val="A60C67421932411BB7A8B198E819EBA4"/>
        <w:category>
          <w:name w:val="General"/>
          <w:gallery w:val="placeholder"/>
        </w:category>
        <w:types>
          <w:type w:val="bbPlcHdr"/>
        </w:types>
        <w:behaviors>
          <w:behavior w:val="content"/>
        </w:behaviors>
        <w:guid w:val="{C01FB797-B69C-4E77-8FB8-13B0C880EF52}"/>
      </w:docPartPr>
      <w:docPartBody>
        <w:p w:rsidR="00521C56" w:rsidRDefault="00226DC2" w:rsidP="00226DC2">
          <w:pPr>
            <w:pStyle w:val="A60C67421932411BB7A8B198E819EBA4"/>
          </w:pPr>
          <w:r w:rsidRPr="0094195F">
            <w:rPr>
              <w:rStyle w:val="PlaceholderText"/>
            </w:rPr>
            <w:t>END REPEAT</w:t>
          </w:r>
        </w:p>
      </w:docPartBody>
    </w:docPart>
    <w:docPart>
      <w:docPartPr>
        <w:name w:val="D477CA3CA11F44FC9716731617BF0DE0"/>
        <w:category>
          <w:name w:val="General"/>
          <w:gallery w:val="placeholder"/>
        </w:category>
        <w:types>
          <w:type w:val="bbPlcHdr"/>
        </w:types>
        <w:behaviors>
          <w:behavior w:val="content"/>
        </w:behaviors>
        <w:guid w:val="{A152AE53-DC56-4B2E-A780-06CEBD07DBB8}"/>
      </w:docPartPr>
      <w:docPartBody>
        <w:p w:rsidR="00521C56" w:rsidRDefault="00226DC2">
          <w:r w:rsidRPr="00B73ABF">
            <w:rPr>
              <w:rStyle w:val="PlaceholderText"/>
            </w:rPr>
            <w:t>REPEAT PrimaryGiftOfCashDialog</w:t>
          </w:r>
        </w:p>
      </w:docPartBody>
    </w:docPart>
    <w:docPart>
      <w:docPartPr>
        <w:name w:val="0A0C296D6A704843B3D05EB80BF06E2B"/>
        <w:category>
          <w:name w:val="General"/>
          <w:gallery w:val="placeholder"/>
        </w:category>
        <w:types>
          <w:type w:val="bbPlcHdr"/>
        </w:types>
        <w:behaviors>
          <w:behavior w:val="content"/>
        </w:behaviors>
        <w:guid w:val="{29C793EF-4E18-41C3-BFD7-FDBA53ACC678}"/>
      </w:docPartPr>
      <w:docPartBody>
        <w:p w:rsidR="00521C56" w:rsidRDefault="00226DC2">
          <w:r w:rsidRPr="00B73ABF">
            <w:rPr>
              <w:rStyle w:val="PlaceholderText"/>
            </w:rPr>
            <w:t>PrimaryGiftOfCashName</w:t>
          </w:r>
        </w:p>
      </w:docPartBody>
    </w:docPart>
    <w:docPart>
      <w:docPartPr>
        <w:name w:val="2D84FF558B474057B3271D7F511EBA26"/>
        <w:category>
          <w:name w:val="General"/>
          <w:gallery w:val="placeholder"/>
        </w:category>
        <w:types>
          <w:type w:val="bbPlcHdr"/>
        </w:types>
        <w:behaviors>
          <w:behavior w:val="content"/>
        </w:behaviors>
        <w:guid w:val="{C448EA1D-7D5C-4E22-8340-C396FE236DEB}"/>
      </w:docPartPr>
      <w:docPartBody>
        <w:p w:rsidR="00521C56" w:rsidRDefault="00226DC2">
          <w:r w:rsidRPr="00B73ABF">
            <w:rPr>
              <w:rStyle w:val="PlaceholderText"/>
            </w:rPr>
            <w:t>PrimaryGiftOfCashNotes</w:t>
          </w:r>
        </w:p>
      </w:docPartBody>
    </w:docPart>
    <w:docPart>
      <w:docPartPr>
        <w:name w:val="1DB8B9607F0F403899F91E31215E980E"/>
        <w:category>
          <w:name w:val="General"/>
          <w:gallery w:val="placeholder"/>
        </w:category>
        <w:types>
          <w:type w:val="bbPlcHdr"/>
        </w:types>
        <w:behaviors>
          <w:behavior w:val="content"/>
        </w:behaviors>
        <w:guid w:val="{E480C100-977B-4ABC-95A8-00460E9D17B8}"/>
      </w:docPartPr>
      <w:docPartBody>
        <w:p w:rsidR="00521C56" w:rsidRDefault="00226DC2" w:rsidP="00226DC2">
          <w:pPr>
            <w:pStyle w:val="1DB8B9607F0F403899F91E31215E980E"/>
          </w:pPr>
          <w:r w:rsidRPr="0094195F">
            <w:rPr>
              <w:rStyle w:val="PlaceholderText"/>
            </w:rPr>
            <w:t>END REPEAT</w:t>
          </w:r>
        </w:p>
      </w:docPartBody>
    </w:docPart>
    <w:docPart>
      <w:docPartPr>
        <w:name w:val="501F5F1E60E84C498CBDC8C135D1B963"/>
        <w:category>
          <w:name w:val="General"/>
          <w:gallery w:val="placeholder"/>
        </w:category>
        <w:types>
          <w:type w:val="bbPlcHdr"/>
        </w:types>
        <w:behaviors>
          <w:behavior w:val="content"/>
        </w:behaviors>
        <w:guid w:val="{26E04256-A893-4B50-BD13-C926A412E337}"/>
      </w:docPartPr>
      <w:docPartBody>
        <w:p w:rsidR="00521C56" w:rsidRDefault="00226DC2">
          <w:r w:rsidRPr="00B73ABF">
            <w:rPr>
              <w:rStyle w:val="PlaceholderText"/>
            </w:rPr>
            <w:t>REPEAT PrimaryGiftOfRPDialog</w:t>
          </w:r>
        </w:p>
      </w:docPartBody>
    </w:docPart>
    <w:docPart>
      <w:docPartPr>
        <w:name w:val="E7B79425BA6C49668A2DD33DB117690E"/>
        <w:category>
          <w:name w:val="General"/>
          <w:gallery w:val="placeholder"/>
        </w:category>
        <w:types>
          <w:type w:val="bbPlcHdr"/>
        </w:types>
        <w:behaviors>
          <w:behavior w:val="content"/>
        </w:behaviors>
        <w:guid w:val="{496DF511-1796-4E63-B815-2868CD6B3A1C}"/>
      </w:docPartPr>
      <w:docPartBody>
        <w:p w:rsidR="00521C56" w:rsidRDefault="00226DC2">
          <w:r w:rsidRPr="00B73ABF">
            <w:rPr>
              <w:rStyle w:val="PlaceholderText"/>
            </w:rPr>
            <w:t>LIST PrimaryGiftOfRPNames.ImportantPeopleNameUse::a, b and c</w:t>
          </w:r>
        </w:p>
      </w:docPartBody>
    </w:docPart>
    <w:docPart>
      <w:docPartPr>
        <w:name w:val="54E79A02756D4A09BD6320E0EE24CC52"/>
        <w:category>
          <w:name w:val="General"/>
          <w:gallery w:val="placeholder"/>
        </w:category>
        <w:types>
          <w:type w:val="bbPlcHdr"/>
        </w:types>
        <w:behaviors>
          <w:behavior w:val="content"/>
        </w:behaviors>
        <w:guid w:val="{EA6EB890-3B69-43C2-B018-CFAEB5DD83F2}"/>
      </w:docPartPr>
      <w:docPartBody>
        <w:p w:rsidR="00521C56" w:rsidRDefault="00226DC2">
          <w:r w:rsidRPr="00B73ABF">
            <w:rPr>
              <w:rStyle w:val="PlaceholderText"/>
            </w:rPr>
            <w:t>PrimaryGiftOfRPNotes</w:t>
          </w:r>
        </w:p>
      </w:docPartBody>
    </w:docPart>
    <w:docPart>
      <w:docPartPr>
        <w:name w:val="63EE6D9995C048288BDD8BB79725D83E"/>
        <w:category>
          <w:name w:val="General"/>
          <w:gallery w:val="placeholder"/>
        </w:category>
        <w:types>
          <w:type w:val="bbPlcHdr"/>
        </w:types>
        <w:behaviors>
          <w:behavior w:val="content"/>
        </w:behaviors>
        <w:guid w:val="{57F30590-77B6-454F-A683-D61B241C3506}"/>
      </w:docPartPr>
      <w:docPartBody>
        <w:p w:rsidR="00521C56" w:rsidRDefault="00226DC2" w:rsidP="00226DC2">
          <w:pPr>
            <w:pStyle w:val="63EE6D9995C048288BDD8BB79725D83E"/>
          </w:pPr>
          <w:r w:rsidRPr="0094195F">
            <w:rPr>
              <w:rStyle w:val="PlaceholderText"/>
            </w:rPr>
            <w:t>END REPEAT</w:t>
          </w:r>
        </w:p>
      </w:docPartBody>
    </w:docPart>
    <w:docPart>
      <w:docPartPr>
        <w:name w:val="B8DD3389E37C4E75B78D868D7A7D6157"/>
        <w:category>
          <w:name w:val="General"/>
          <w:gallery w:val="placeholder"/>
        </w:category>
        <w:types>
          <w:type w:val="bbPlcHdr"/>
        </w:types>
        <w:behaviors>
          <w:behavior w:val="content"/>
        </w:behaviors>
        <w:guid w:val="{147742D8-8C2C-489F-BFB6-CD2CB78E182F}"/>
      </w:docPartPr>
      <w:docPartBody>
        <w:p w:rsidR="00521C56" w:rsidRDefault="00226DC2">
          <w:r w:rsidRPr="00B73ABF">
            <w:rPr>
              <w:rStyle w:val="PlaceholderText"/>
            </w:rPr>
            <w:t>REPEAT PrimaryGiftOfOtherDialog</w:t>
          </w:r>
        </w:p>
      </w:docPartBody>
    </w:docPart>
    <w:docPart>
      <w:docPartPr>
        <w:name w:val="9094AE9B14384B92937388B95CA2819C"/>
        <w:category>
          <w:name w:val="General"/>
          <w:gallery w:val="placeholder"/>
        </w:category>
        <w:types>
          <w:type w:val="bbPlcHdr"/>
        </w:types>
        <w:behaviors>
          <w:behavior w:val="content"/>
        </w:behaviors>
        <w:guid w:val="{78BFCB82-C43B-4ADE-8A07-28FC19093920}"/>
      </w:docPartPr>
      <w:docPartBody>
        <w:p w:rsidR="00521C56" w:rsidRDefault="00226DC2">
          <w:r w:rsidRPr="00B73ABF">
            <w:rPr>
              <w:rStyle w:val="PlaceholderText"/>
            </w:rPr>
            <w:t>LIST PrimaryGiftOfOtherNames.ImportantPeopleNameUse::a, b and c</w:t>
          </w:r>
        </w:p>
      </w:docPartBody>
    </w:docPart>
    <w:docPart>
      <w:docPartPr>
        <w:name w:val="8B0378D800B24A0BBA6B380E5D41CA69"/>
        <w:category>
          <w:name w:val="General"/>
          <w:gallery w:val="placeholder"/>
        </w:category>
        <w:types>
          <w:type w:val="bbPlcHdr"/>
        </w:types>
        <w:behaviors>
          <w:behavior w:val="content"/>
        </w:behaviors>
        <w:guid w:val="{D8DBD8AB-16DD-4F51-8D4B-60ABB5FD239D}"/>
      </w:docPartPr>
      <w:docPartBody>
        <w:p w:rsidR="00521C56" w:rsidRDefault="00226DC2">
          <w:r w:rsidRPr="00B73ABF">
            <w:rPr>
              <w:rStyle w:val="PlaceholderText"/>
            </w:rPr>
            <w:t>PrimaryGiftOfOtherNotes</w:t>
          </w:r>
        </w:p>
      </w:docPartBody>
    </w:docPart>
    <w:docPart>
      <w:docPartPr>
        <w:name w:val="48710CB407B64BC58069D68546178ACC"/>
        <w:category>
          <w:name w:val="General"/>
          <w:gallery w:val="placeholder"/>
        </w:category>
        <w:types>
          <w:type w:val="bbPlcHdr"/>
        </w:types>
        <w:behaviors>
          <w:behavior w:val="content"/>
        </w:behaviors>
        <w:guid w:val="{34748961-E04F-48E1-8D6E-F2AD593430CA}"/>
      </w:docPartPr>
      <w:docPartBody>
        <w:p w:rsidR="00521C56" w:rsidRDefault="00226DC2" w:rsidP="00226DC2">
          <w:pPr>
            <w:pStyle w:val="48710CB407B64BC58069D68546178ACC"/>
          </w:pPr>
          <w:r w:rsidRPr="00B73ABF">
            <w:rPr>
              <w:rStyle w:val="PlaceholderText"/>
            </w:rPr>
            <w:t>ELSE</w:t>
          </w:r>
        </w:p>
      </w:docPartBody>
    </w:docPart>
    <w:docPart>
      <w:docPartPr>
        <w:name w:val="9A87D340CBAA4DB8BC1A7C98E1E39918"/>
        <w:category>
          <w:name w:val="General"/>
          <w:gallery w:val="placeholder"/>
        </w:category>
        <w:types>
          <w:type w:val="bbPlcHdr"/>
        </w:types>
        <w:behaviors>
          <w:behavior w:val="content"/>
        </w:behaviors>
        <w:guid w:val="{2370B57B-A9D9-4063-827A-EBBFF6D1A501}"/>
      </w:docPartPr>
      <w:docPartBody>
        <w:p w:rsidR="00521C56" w:rsidRDefault="00226DC2" w:rsidP="00226DC2">
          <w:pPr>
            <w:pStyle w:val="9A87D340CBAA4DB8BC1A7C98E1E39918"/>
          </w:pPr>
          <w:r w:rsidRPr="00B900B1">
            <w:rPr>
              <w:rStyle w:val="PlaceholderText"/>
            </w:rPr>
            <w:t>END IF</w:t>
          </w:r>
        </w:p>
      </w:docPartBody>
    </w:docPart>
    <w:docPart>
      <w:docPartPr>
        <w:name w:val="10555C7CD2CA44D98294122B0C46C70E"/>
        <w:category>
          <w:name w:val="General"/>
          <w:gallery w:val="placeholder"/>
        </w:category>
        <w:types>
          <w:type w:val="bbPlcHdr"/>
        </w:types>
        <w:behaviors>
          <w:behavior w:val="content"/>
        </w:behaviors>
        <w:guid w:val="{BCF163A5-8086-4678-8ABA-EDD983752194}"/>
      </w:docPartPr>
      <w:docPartBody>
        <w:p w:rsidR="00521C56" w:rsidRDefault="00226DC2">
          <w:r w:rsidRPr="00B73ABF">
            <w:rPr>
              <w:rStyle w:val="PlaceholderText"/>
            </w:rPr>
            <w:t>IF PrimaryGiftOfRPOrganization?</w:t>
          </w:r>
        </w:p>
      </w:docPartBody>
    </w:docPart>
    <w:docPart>
      <w:docPartPr>
        <w:name w:val="81D402FBF0254F96AC8835427EB70EAB"/>
        <w:category>
          <w:name w:val="General"/>
          <w:gallery w:val="placeholder"/>
        </w:category>
        <w:types>
          <w:type w:val="bbPlcHdr"/>
        </w:types>
        <w:behaviors>
          <w:behavior w:val="content"/>
        </w:behaviors>
        <w:guid w:val="{D2373899-143F-4D49-A03D-8EF3A6FB9E48}"/>
      </w:docPartPr>
      <w:docPartBody>
        <w:p w:rsidR="00521C56" w:rsidRDefault="00226DC2">
          <w:r w:rsidRPr="00B73ABF">
            <w:rPr>
              <w:rStyle w:val="PlaceholderText"/>
            </w:rPr>
            <w:t>LIST PrimaryGiftOfRPNames</w:t>
          </w:r>
        </w:p>
      </w:docPartBody>
    </w:docPart>
    <w:docPart>
      <w:docPartPr>
        <w:name w:val="100CB09FE47044DEB7055E7DB132C3AB"/>
        <w:category>
          <w:name w:val="General"/>
          <w:gallery w:val="placeholder"/>
        </w:category>
        <w:types>
          <w:type w:val="bbPlcHdr"/>
        </w:types>
        <w:behaviors>
          <w:behavior w:val="content"/>
        </w:behaviors>
        <w:guid w:val="{E35FB77B-D89D-48C6-B3AB-719C08D35DE4}"/>
      </w:docPartPr>
      <w:docPartBody>
        <w:p w:rsidR="00694418" w:rsidRDefault="009F2D6C">
          <w:r w:rsidRPr="00FC7BD7">
            <w:rPr>
              <w:rStyle w:val="PlaceholderText"/>
            </w:rPr>
            <w:t>END IF</w:t>
          </w:r>
        </w:p>
      </w:docPartBody>
    </w:docPart>
    <w:docPart>
      <w:docPartPr>
        <w:name w:val="A6AC3788E7D84FEFBEFDBB7947983AE6"/>
        <w:category>
          <w:name w:val="General"/>
          <w:gallery w:val="placeholder"/>
        </w:category>
        <w:types>
          <w:type w:val="bbPlcHdr"/>
        </w:types>
        <w:behaviors>
          <w:behavior w:val="content"/>
        </w:behaviors>
        <w:guid w:val="{6DF96D6F-0EC7-4477-B919-0AA5A521F06D}"/>
      </w:docPartPr>
      <w:docPartBody>
        <w:p w:rsidR="004D610F" w:rsidRDefault="00F36DD2" w:rsidP="00F36DD2">
          <w:pPr>
            <w:pStyle w:val="A6AC3788E7D84FEFBEFDBB7947983AE6"/>
          </w:pPr>
          <w:r w:rsidRPr="00A861F5">
            <w:rPr>
              <w:rStyle w:val="PlaceholderText"/>
            </w:rPr>
            <w:t>IF TrustProtector?</w:t>
          </w:r>
        </w:p>
      </w:docPartBody>
    </w:docPart>
    <w:docPart>
      <w:docPartPr>
        <w:name w:val="53C88683CFC144B899F8803A2B359661"/>
        <w:category>
          <w:name w:val="General"/>
          <w:gallery w:val="placeholder"/>
        </w:category>
        <w:types>
          <w:type w:val="bbPlcHdr"/>
        </w:types>
        <w:behaviors>
          <w:behavior w:val="content"/>
        </w:behaviors>
        <w:guid w:val="{7EF7EC9E-CB81-4BA5-B1E9-34CB28DEF202}"/>
      </w:docPartPr>
      <w:docPartBody>
        <w:p w:rsidR="004D610F" w:rsidRDefault="00F36DD2" w:rsidP="00F36DD2">
          <w:pPr>
            <w:pStyle w:val="53C88683CFC144B899F8803A2B359661"/>
          </w:pPr>
          <w:r w:rsidRPr="00A861F5">
            <w:rPr>
              <w:rStyle w:val="PlaceholderText"/>
            </w:rPr>
            <w:t>END IF</w:t>
          </w:r>
        </w:p>
      </w:docPartBody>
    </w:docPart>
    <w:docPart>
      <w:docPartPr>
        <w:name w:val="BDF86277CFD94F409F8D98D4284A9DF7"/>
        <w:category>
          <w:name w:val="General"/>
          <w:gallery w:val="placeholder"/>
        </w:category>
        <w:types>
          <w:type w:val="bbPlcHdr"/>
        </w:types>
        <w:behaviors>
          <w:behavior w:val="content"/>
        </w:behaviors>
        <w:guid w:val="{0F9D8504-F604-4FB5-A2A2-1D94A1A079E2}"/>
      </w:docPartPr>
      <w:docPartBody>
        <w:p w:rsidR="001A257F" w:rsidRDefault="004D610F" w:rsidP="004D610F">
          <w:pPr>
            <w:pStyle w:val="BDF86277CFD94F409F8D98D4284A9DF7"/>
          </w:pPr>
          <w:r w:rsidRPr="002C00A9">
            <w:rPr>
              <w:rStyle w:val="PlaceholderText"/>
            </w:rPr>
            <w:t>IF PrimaryGST?</w:t>
          </w:r>
        </w:p>
      </w:docPartBody>
    </w:docPart>
    <w:docPart>
      <w:docPartPr>
        <w:name w:val="9F1AD9F38858497FA5B1E43D1292E420"/>
        <w:category>
          <w:name w:val="General"/>
          <w:gallery w:val="placeholder"/>
        </w:category>
        <w:types>
          <w:type w:val="bbPlcHdr"/>
        </w:types>
        <w:behaviors>
          <w:behavior w:val="content"/>
        </w:behaviors>
        <w:guid w:val="{3ADEA5B1-36EF-4DEE-B65D-396846EA7A8B}"/>
      </w:docPartPr>
      <w:docPartBody>
        <w:p w:rsidR="001A257F" w:rsidRDefault="004D610F" w:rsidP="004D610F">
          <w:pPr>
            <w:pStyle w:val="9F1AD9F38858497FA5B1E43D1292E420"/>
          </w:pPr>
          <w:r w:rsidRPr="00AB62CC">
            <w:rPr>
              <w:rStyle w:val="PlaceholderText"/>
            </w:rPr>
            <w:t>IF PrimaryRetirementAccumulationTrust?</w:t>
          </w:r>
        </w:p>
      </w:docPartBody>
    </w:docPart>
    <w:docPart>
      <w:docPartPr>
        <w:name w:val="8474FCE873DF481E96D822C462B0D16B"/>
        <w:category>
          <w:name w:val="General"/>
          <w:gallery w:val="placeholder"/>
        </w:category>
        <w:types>
          <w:type w:val="bbPlcHdr"/>
        </w:types>
        <w:behaviors>
          <w:behavior w:val="content"/>
        </w:behaviors>
        <w:guid w:val="{9ED7590A-9C74-4E47-85DD-B0AF36C7B052}"/>
      </w:docPartPr>
      <w:docPartBody>
        <w:p w:rsidR="001A257F" w:rsidRDefault="004D610F" w:rsidP="004D610F">
          <w:pPr>
            <w:pStyle w:val="8474FCE873DF481E96D822C462B0D16B"/>
          </w:pPr>
          <w:r w:rsidRPr="00AB62CC">
            <w:rPr>
              <w:rStyle w:val="PlaceholderText"/>
            </w:rPr>
            <w:t>END IF</w:t>
          </w:r>
        </w:p>
      </w:docPartBody>
    </w:docPart>
    <w:docPart>
      <w:docPartPr>
        <w:name w:val="EBC0A458ADA84D5AA9B91DB7CD7F7E54"/>
        <w:category>
          <w:name w:val="General"/>
          <w:gallery w:val="placeholder"/>
        </w:category>
        <w:types>
          <w:type w:val="bbPlcHdr"/>
        </w:types>
        <w:behaviors>
          <w:behavior w:val="content"/>
        </w:behaviors>
        <w:guid w:val="{22A83835-6127-4A74-9B86-48E94855602B}"/>
      </w:docPartPr>
      <w:docPartBody>
        <w:p w:rsidR="001A257F" w:rsidRDefault="004D610F" w:rsidP="004D610F">
          <w:pPr>
            <w:pStyle w:val="EBC0A458ADA84D5AA9B91DB7CD7F7E54"/>
          </w:pPr>
          <w:r w:rsidRPr="00F87316">
            <w:rPr>
              <w:rStyle w:val="PlaceholderText"/>
            </w:rPr>
            <w:t>IF PrimaryGST?</w:t>
          </w:r>
        </w:p>
      </w:docPartBody>
    </w:docPart>
    <w:docPart>
      <w:docPartPr>
        <w:name w:val="4043414CFD6A43DCA56A699DA1AAB3A6"/>
        <w:category>
          <w:name w:val="General"/>
          <w:gallery w:val="placeholder"/>
        </w:category>
        <w:types>
          <w:type w:val="bbPlcHdr"/>
        </w:types>
        <w:behaviors>
          <w:behavior w:val="content"/>
        </w:behaviors>
        <w:guid w:val="{B5DBA607-186C-406E-86F2-B0824B3886A8}"/>
      </w:docPartPr>
      <w:docPartBody>
        <w:p w:rsidR="001A257F" w:rsidRDefault="004D610F" w:rsidP="004D610F">
          <w:pPr>
            <w:pStyle w:val="4043414CFD6A43DCA56A699DA1AAB3A6"/>
          </w:pPr>
          <w:r w:rsidRPr="00F87316">
            <w:rPr>
              <w:rStyle w:val="PlaceholderText"/>
            </w:rPr>
            <w:t>END IF</w:t>
          </w:r>
        </w:p>
      </w:docPartBody>
    </w:docPart>
    <w:docPart>
      <w:docPartPr>
        <w:name w:val="A4CF8C89B5BC4865BFD312D3E115AF6F"/>
        <w:category>
          <w:name w:val="General"/>
          <w:gallery w:val="placeholder"/>
        </w:category>
        <w:types>
          <w:type w:val="bbPlcHdr"/>
        </w:types>
        <w:behaviors>
          <w:behavior w:val="content"/>
        </w:behaviors>
        <w:guid w:val="{18D1DC41-FA4A-4422-9A75-FC600C2B5A51}"/>
      </w:docPartPr>
      <w:docPartBody>
        <w:p w:rsidR="007A21CD" w:rsidRDefault="001A257F">
          <w:r w:rsidRPr="001E7949">
            <w:rPr>
              <w:rStyle w:val="PlaceholderText"/>
            </w:rPr>
            <w:t>INSERT "MarSingTrust6Retirement.docx" KEEP HEADER FOOTER |</w:t>
          </w:r>
        </w:p>
      </w:docPartBody>
    </w:docPart>
    <w:docPart>
      <w:docPartPr>
        <w:name w:val="26FA521275164F7492725DB0D4B52B45"/>
        <w:category>
          <w:name w:val="General"/>
          <w:gallery w:val="placeholder"/>
        </w:category>
        <w:types>
          <w:type w:val="bbPlcHdr"/>
        </w:types>
        <w:behaviors>
          <w:behavior w:val="content"/>
        </w:behaviors>
        <w:guid w:val="{E3F1F4C1-E437-491C-8FB9-3EC9D838E015}"/>
      </w:docPartPr>
      <w:docPartBody>
        <w:p w:rsidR="007A21CD" w:rsidRDefault="001A257F">
          <w:r w:rsidRPr="001E7949">
            <w:rPr>
              <w:rStyle w:val="PlaceholderText"/>
            </w:rPr>
            <w:t>INSERT "MarSingTrust6GST.docx"</w:t>
          </w:r>
        </w:p>
      </w:docPartBody>
    </w:docPart>
    <w:docPart>
      <w:docPartPr>
        <w:name w:val="20FF4DB6B1A744939000DFC1E57A60CE"/>
        <w:category>
          <w:name w:val="General"/>
          <w:gallery w:val="placeholder"/>
        </w:category>
        <w:types>
          <w:type w:val="bbPlcHdr"/>
        </w:types>
        <w:behaviors>
          <w:behavior w:val="content"/>
        </w:behaviors>
        <w:guid w:val="{E673FDF6-6DB7-4797-BC18-2AD1B911ECEF}"/>
      </w:docPartPr>
      <w:docPartBody>
        <w:p w:rsidR="00FC6B0B" w:rsidRDefault="009F6683">
          <w:r w:rsidRPr="00C304A0">
            <w:rPr>
              <w:rStyle w:val="PlaceholderText"/>
            </w:rPr>
            <w:t>SET varPrimary? TO TRUE</w:t>
          </w:r>
        </w:p>
      </w:docPartBody>
    </w:docPart>
    <w:docPart>
      <w:docPartPr>
        <w:name w:val="F0104C004D9641BABF5CA662E4376E4D"/>
        <w:category>
          <w:name w:val="General"/>
          <w:gallery w:val="placeholder"/>
        </w:category>
        <w:types>
          <w:type w:val="bbPlcHdr"/>
        </w:types>
        <w:behaviors>
          <w:behavior w:val="content"/>
        </w:behaviors>
        <w:guid w:val="{E3748460-5C00-47B2-9537-7C06DBD7EE57}"/>
      </w:docPartPr>
      <w:docPartBody>
        <w:p w:rsidR="00622DA1" w:rsidRDefault="00F474CD">
          <w:r w:rsidRPr="00F142F7">
            <w:rPr>
              <w:rStyle w:val="PlaceholderText"/>
            </w:rPr>
            <w:t>INSERT "PrimaryPRList.docx"</w:t>
          </w:r>
        </w:p>
      </w:docPartBody>
    </w:docPart>
    <w:docPart>
      <w:docPartPr>
        <w:name w:val="1CDA02FD601B4FA893466A589DE3DB92"/>
        <w:category>
          <w:name w:val="General"/>
          <w:gallery w:val="placeholder"/>
        </w:category>
        <w:types>
          <w:type w:val="bbPlcHdr"/>
        </w:types>
        <w:behaviors>
          <w:behavior w:val="content"/>
        </w:behaviors>
        <w:guid w:val="{57E4358A-43AF-4BE9-A5F5-0E8BB98EE8DB}"/>
      </w:docPartPr>
      <w:docPartBody>
        <w:p w:rsidR="00622DA1" w:rsidRDefault="00F474CD" w:rsidP="00F474CD">
          <w:pPr>
            <w:pStyle w:val="1CDA02FD601B4FA893466A589DE3DB92"/>
          </w:pPr>
          <w:r w:rsidRPr="00750AEF">
            <w:rPr>
              <w:rStyle w:val="PlaceholderText"/>
            </w:rPr>
            <w:t>PrimaryNameSigningUse:LIKE THIS</w:t>
          </w:r>
        </w:p>
      </w:docPartBody>
    </w:docPart>
    <w:docPart>
      <w:docPartPr>
        <w:name w:val="38E46CB60AB44787A8EE8D3F7710695A"/>
        <w:category>
          <w:name w:val="General"/>
          <w:gallery w:val="placeholder"/>
        </w:category>
        <w:types>
          <w:type w:val="bbPlcHdr"/>
        </w:types>
        <w:behaviors>
          <w:behavior w:val="content"/>
        </w:behaviors>
        <w:guid w:val="{C4E8E3C3-417A-45B7-BDC9-587309ABCCE0}"/>
      </w:docPartPr>
      <w:docPartBody>
        <w:p w:rsidR="00622DA1" w:rsidRDefault="00F474CD" w:rsidP="00F474CD">
          <w:pPr>
            <w:pStyle w:val="38E46CB60AB44787A8EE8D3F7710695A"/>
          </w:pPr>
          <w:r w:rsidRPr="00736007">
            <w:rPr>
              <w:rStyle w:val="PlaceholderText"/>
            </w:rPr>
            <w:t>OfficeCityandCounty.SigningCircuit</w:t>
          </w:r>
        </w:p>
      </w:docPartBody>
    </w:docPart>
    <w:docPart>
      <w:docPartPr>
        <w:name w:val="A0DBBB742E0E4899AE5C93DCE8B162B4"/>
        <w:category>
          <w:name w:val="General"/>
          <w:gallery w:val="placeholder"/>
        </w:category>
        <w:types>
          <w:type w:val="bbPlcHdr"/>
        </w:types>
        <w:behaviors>
          <w:behavior w:val="content"/>
        </w:behaviors>
        <w:guid w:val="{01A44E62-FC50-46E1-BCB2-1C10C80B36E0}"/>
      </w:docPartPr>
      <w:docPartBody>
        <w:p w:rsidR="00622DA1" w:rsidRDefault="00F474CD" w:rsidP="00F474CD">
          <w:pPr>
            <w:pStyle w:val="A0DBBB742E0E4899AE5C93DCE8B162B4"/>
          </w:pPr>
          <w:r w:rsidRPr="00532FF7">
            <w:rPr>
              <w:rStyle w:val="PlaceholderText"/>
            </w:rPr>
            <w:t>SigningState.State Name:Like This</w:t>
          </w:r>
        </w:p>
      </w:docPartBody>
    </w:docPart>
    <w:docPart>
      <w:docPartPr>
        <w:name w:val="B3164CE944C94EADA5947FF901EDAF6C"/>
        <w:category>
          <w:name w:val="General"/>
          <w:gallery w:val="placeholder"/>
        </w:category>
        <w:types>
          <w:type w:val="bbPlcHdr"/>
        </w:types>
        <w:behaviors>
          <w:behavior w:val="content"/>
        </w:behaviors>
        <w:guid w:val="{015607F5-6ACC-4FB0-8698-031E6C0D3F0F}"/>
      </w:docPartPr>
      <w:docPartBody>
        <w:p w:rsidR="00622DA1" w:rsidRDefault="00F474CD" w:rsidP="00F474CD">
          <w:pPr>
            <w:pStyle w:val="B3164CE944C94EADA5947FF901EDAF6C"/>
          </w:pPr>
          <w:r w:rsidRPr="00750AEF">
            <w:rPr>
              <w:rStyle w:val="PlaceholderText"/>
            </w:rPr>
            <w:t>PrimaryNameSigningUse:LIKE THIS</w:t>
          </w:r>
        </w:p>
      </w:docPartBody>
    </w:docPart>
    <w:docPart>
      <w:docPartPr>
        <w:name w:val="39E9F5202A7A473B9D091F159D544A76"/>
        <w:category>
          <w:name w:val="General"/>
          <w:gallery w:val="placeholder"/>
        </w:category>
        <w:types>
          <w:type w:val="bbPlcHdr"/>
        </w:types>
        <w:behaviors>
          <w:behavior w:val="content"/>
        </w:behaviors>
        <w:guid w:val="{32E9C693-C7AF-474E-A63E-EAA92CE5B8BC}"/>
      </w:docPartPr>
      <w:docPartBody>
        <w:p w:rsidR="00622DA1" w:rsidRDefault="00F474CD">
          <w:r w:rsidRPr="00F142F7">
            <w:rPr>
              <w:rStyle w:val="PlaceholderText"/>
            </w:rPr>
            <w:t>END IF</w:t>
          </w:r>
        </w:p>
      </w:docPartBody>
    </w:docPart>
    <w:docPart>
      <w:docPartPr>
        <w:name w:val="4D509650F6A14589A58890285C2E00D9"/>
        <w:category>
          <w:name w:val="General"/>
          <w:gallery w:val="placeholder"/>
        </w:category>
        <w:types>
          <w:type w:val="bbPlcHdr"/>
        </w:types>
        <w:behaviors>
          <w:behavior w:val="content"/>
        </w:behaviors>
        <w:guid w:val="{D3A85910-0665-4CCA-898C-ECE84311D9CB}"/>
      </w:docPartPr>
      <w:docPartBody>
        <w:p w:rsidR="00622DA1" w:rsidRDefault="00F474CD">
          <w:r w:rsidRPr="00F142F7">
            <w:rPr>
              <w:rStyle w:val="PlaceholderText"/>
            </w:rPr>
            <w:t>IF TrustStateLaw = "Hawaii"</w:t>
          </w:r>
        </w:p>
      </w:docPartBody>
    </w:docPart>
    <w:docPart>
      <w:docPartPr>
        <w:name w:val="C75494EF19014114926EAFC59C81C414"/>
        <w:category>
          <w:name w:val="General"/>
          <w:gallery w:val="placeholder"/>
        </w:category>
        <w:types>
          <w:type w:val="bbPlcHdr"/>
        </w:types>
        <w:behaviors>
          <w:behavior w:val="content"/>
        </w:behaviors>
        <w:guid w:val="{0B54E7A2-0B36-4FAD-9CA5-DC4EEC43528E}"/>
      </w:docPartPr>
      <w:docPartBody>
        <w:p w:rsidR="008409F6" w:rsidRDefault="00557BBA">
          <w:r w:rsidRPr="005E7AD8">
            <w:rPr>
              <w:rStyle w:val="PlaceholderText"/>
            </w:rPr>
            <w:t>END IF</w:t>
          </w:r>
        </w:p>
      </w:docPartBody>
    </w:docPart>
    <w:docPart>
      <w:docPartPr>
        <w:name w:val="175A5F3DD25E4AC49BE2B250920B00E4"/>
        <w:category>
          <w:name w:val="General"/>
          <w:gallery w:val="placeholder"/>
        </w:category>
        <w:types>
          <w:type w:val="bbPlcHdr"/>
        </w:types>
        <w:behaviors>
          <w:behavior w:val="content"/>
        </w:behaviors>
        <w:guid w:val="{68C780E9-9FEF-47AD-BBCD-447B3C93FE96}"/>
      </w:docPartPr>
      <w:docPartBody>
        <w:p w:rsidR="008409F6" w:rsidRDefault="00557BBA">
          <w:r w:rsidRPr="005E7AD8">
            <w:rPr>
              <w:rStyle w:val="PlaceholderText"/>
            </w:rPr>
            <w:t>IF NOT PrimaryBenesCompileDetail?</w:t>
          </w:r>
        </w:p>
      </w:docPartBody>
    </w:docPart>
    <w:docPart>
      <w:docPartPr>
        <w:name w:val="5A818E1A78604DBBBC7CCB50330D0E8B"/>
        <w:category>
          <w:name w:val="General"/>
          <w:gallery w:val="placeholder"/>
        </w:category>
        <w:types>
          <w:type w:val="bbPlcHdr"/>
        </w:types>
        <w:behaviors>
          <w:behavior w:val="content"/>
        </w:behaviors>
        <w:guid w:val="{5E90949B-686E-49B8-9F9A-2A94756AE859}"/>
      </w:docPartPr>
      <w:docPartBody>
        <w:p w:rsidR="00814ED2" w:rsidRDefault="00814ED2">
          <w:r w:rsidRPr="00654DE7">
            <w:rPr>
              <w:rStyle w:val="PlaceholderText"/>
            </w:rPr>
            <w:t>INSERT "FamilyClause.docx"</w:t>
          </w:r>
        </w:p>
      </w:docPartBody>
    </w:docPart>
    <w:docPart>
      <w:docPartPr>
        <w:name w:val="8C584A4B22C84713AB1FF19FF8D34975"/>
        <w:category>
          <w:name w:val="General"/>
          <w:gallery w:val="placeholder"/>
        </w:category>
        <w:types>
          <w:type w:val="bbPlcHdr"/>
        </w:types>
        <w:behaviors>
          <w:behavior w:val="content"/>
        </w:behaviors>
        <w:guid w:val="{8E17FC3B-B63C-45FC-BB57-8A34C33D1C9A}"/>
      </w:docPartPr>
      <w:docPartBody>
        <w:p w:rsidR="004C1798" w:rsidRDefault="00223C25">
          <w:r w:rsidRPr="00CF65EA">
            <w:rPr>
              <w:rStyle w:val="PlaceholderText"/>
            </w:rPr>
            <w:t>SET varTrust? TO TRUE</w:t>
          </w:r>
        </w:p>
      </w:docPartBody>
    </w:docPart>
    <w:docPart>
      <w:docPartPr>
        <w:name w:val="2C2679048AF7418F88F0EC66541E5380"/>
        <w:category>
          <w:name w:val="General"/>
          <w:gallery w:val="placeholder"/>
        </w:category>
        <w:types>
          <w:type w:val="bbPlcHdr"/>
        </w:types>
        <w:behaviors>
          <w:behavior w:val="content"/>
        </w:behaviors>
        <w:guid w:val="{56A98539-847C-4D5B-A438-EA5F801A51C9}"/>
      </w:docPartPr>
      <w:docPartBody>
        <w:p w:rsidR="004C1798" w:rsidRDefault="00223C25">
          <w:r w:rsidRPr="00CF65EA">
            <w:rPr>
              <w:rStyle w:val="PlaceholderText"/>
            </w:rPr>
            <w:t>SET varTrust? TO FALSE</w:t>
          </w:r>
        </w:p>
      </w:docPartBody>
    </w:docPart>
    <w:docPart>
      <w:docPartPr>
        <w:name w:val="10228DD0C12F41179795A798E2548EBA"/>
        <w:category>
          <w:name w:val="General"/>
          <w:gallery w:val="placeholder"/>
        </w:category>
        <w:types>
          <w:type w:val="bbPlcHdr"/>
        </w:types>
        <w:behaviors>
          <w:behavior w:val="content"/>
        </w:behaviors>
        <w:guid w:val="{BEFAF1CB-0F2A-487F-8016-1168A175AF07}"/>
      </w:docPartPr>
      <w:docPartBody>
        <w:p w:rsidR="004C1798" w:rsidRDefault="00223C25">
          <w:r w:rsidRPr="00CF65EA">
            <w:rPr>
              <w:rStyle w:val="PlaceholderText"/>
            </w:rPr>
            <w:t>INSERT "FamilyClause.docx"</w:t>
          </w:r>
        </w:p>
      </w:docPartBody>
    </w:docPart>
    <w:docPart>
      <w:docPartPr>
        <w:name w:val="191CCD89762C4D6D9B186AE495B0E7F5"/>
        <w:category>
          <w:name w:val="General"/>
          <w:gallery w:val="placeholder"/>
        </w:category>
        <w:types>
          <w:type w:val="bbPlcHdr"/>
        </w:types>
        <w:behaviors>
          <w:behavior w:val="content"/>
        </w:behaviors>
        <w:guid w:val="{DE60A663-2785-40CC-866D-FFF8F52D6FF8}"/>
      </w:docPartPr>
      <w:docPartBody>
        <w:p w:rsidR="00A546A9" w:rsidRDefault="000B3040">
          <w:r w:rsidRPr="00852401">
            <w:rPr>
              <w:rStyle w:val="PlaceholderText"/>
            </w:rPr>
            <w:t>INSERT "BeneficiaryClause.docx"</w:t>
          </w:r>
        </w:p>
      </w:docPartBody>
    </w:docPart>
    <w:docPart>
      <w:docPartPr>
        <w:name w:val="54FB324A3A484191A8D58D5C3F9D7AA9"/>
        <w:category>
          <w:name w:val="General"/>
          <w:gallery w:val="placeholder"/>
        </w:category>
        <w:types>
          <w:type w:val="bbPlcHdr"/>
        </w:types>
        <w:behaviors>
          <w:behavior w:val="content"/>
        </w:behaviors>
        <w:guid w:val="{37278CF1-375F-49CE-82D8-9A14DEDC9038}"/>
      </w:docPartPr>
      <w:docPartBody>
        <w:p w:rsidR="0028772A" w:rsidRDefault="00CE0FCF" w:rsidP="00CE0FCF">
          <w:pPr>
            <w:pStyle w:val="54FB324A3A484191A8D58D5C3F9D7AA9"/>
          </w:pPr>
          <w:r>
            <w:rPr>
              <w:rStyle w:val="PlaceholderText"/>
            </w:rPr>
            <w:t>SET Spouse1NameSigning TO PrimaryNameSigningUse</w:t>
          </w:r>
        </w:p>
      </w:docPartBody>
    </w:docPart>
    <w:docPart>
      <w:docPartPr>
        <w:name w:val="8742FD5A335A42A8B367BBF0731582A7"/>
        <w:category>
          <w:name w:val="General"/>
          <w:gallery w:val="placeholder"/>
        </w:category>
        <w:types>
          <w:type w:val="bbPlcHdr"/>
        </w:types>
        <w:behaviors>
          <w:behavior w:val="content"/>
        </w:behaviors>
        <w:guid w:val="{0B34B039-249E-45F0-AE28-C9993C9BE0D8}"/>
      </w:docPartPr>
      <w:docPartBody>
        <w:p w:rsidR="0028772A" w:rsidRDefault="00CE0FCF" w:rsidP="00CE0FCF">
          <w:pPr>
            <w:pStyle w:val="8742FD5A335A42A8B367BBF0731582A7"/>
          </w:pPr>
          <w:r>
            <w:rPr>
              <w:rStyle w:val="PlaceholderText"/>
            </w:rPr>
            <w:t>SET Spouse2NameSigning TO PartnerNameSigningUse</w:t>
          </w:r>
        </w:p>
      </w:docPartBody>
    </w:docPart>
    <w:docPart>
      <w:docPartPr>
        <w:name w:val="E448837054AC4CA5B47F02605A9E4180"/>
        <w:category>
          <w:name w:val="General"/>
          <w:gallery w:val="placeholder"/>
        </w:category>
        <w:types>
          <w:type w:val="bbPlcHdr"/>
        </w:types>
        <w:behaviors>
          <w:behavior w:val="content"/>
        </w:behaviors>
        <w:guid w:val="{2D53C96C-D46C-4322-B3BE-AF29795A22B4}"/>
      </w:docPartPr>
      <w:docPartBody>
        <w:p w:rsidR="0028772A" w:rsidRDefault="00CE0FCF" w:rsidP="00CE0FCF">
          <w:pPr>
            <w:pStyle w:val="E448837054AC4CA5B47F02605A9E4180"/>
          </w:pPr>
          <w:r>
            <w:rPr>
              <w:rStyle w:val="PlaceholderText"/>
            </w:rPr>
            <w:t>SET Spouse1NameFull TO PrimaryNameFull</w:t>
          </w:r>
        </w:p>
      </w:docPartBody>
    </w:docPart>
    <w:docPart>
      <w:docPartPr>
        <w:name w:val="B9E50E0AD9E940CE9BA0E906B7439AF8"/>
        <w:category>
          <w:name w:val="General"/>
          <w:gallery w:val="placeholder"/>
        </w:category>
        <w:types>
          <w:type w:val="bbPlcHdr"/>
        </w:types>
        <w:behaviors>
          <w:behavior w:val="content"/>
        </w:behaviors>
        <w:guid w:val="{D83D4D47-8A81-487D-B1BE-6CF103691CD7}"/>
      </w:docPartPr>
      <w:docPartBody>
        <w:p w:rsidR="0028772A" w:rsidRDefault="00CE0FCF" w:rsidP="00CE0FCF">
          <w:pPr>
            <w:pStyle w:val="B9E50E0AD9E940CE9BA0E906B7439AF8"/>
          </w:pPr>
          <w:r>
            <w:rPr>
              <w:rStyle w:val="PlaceholderText"/>
            </w:rPr>
            <w:t>SET Spouse2NameFull TO PartnerNameFull</w:t>
          </w:r>
        </w:p>
      </w:docPartBody>
    </w:docPart>
    <w:docPart>
      <w:docPartPr>
        <w:name w:val="A213FF8EC7064876B46714796996224A"/>
        <w:category>
          <w:name w:val="General"/>
          <w:gallery w:val="placeholder"/>
        </w:category>
        <w:types>
          <w:type w:val="bbPlcHdr"/>
        </w:types>
        <w:behaviors>
          <w:behavior w:val="content"/>
        </w:behaviors>
        <w:guid w:val="{481770F7-FDA3-411C-98CD-5312542207BE}"/>
      </w:docPartPr>
      <w:docPartBody>
        <w:p w:rsidR="0028772A" w:rsidRDefault="00CE0FCF" w:rsidP="00CE0FCF">
          <w:pPr>
            <w:pStyle w:val="A213FF8EC7064876B46714796996224A"/>
          </w:pPr>
          <w:r>
            <w:rPr>
              <w:rStyle w:val="PlaceholderText"/>
            </w:rPr>
            <w:t>SET Spouse1Gender TO PrimaryGender</w:t>
          </w:r>
        </w:p>
      </w:docPartBody>
    </w:docPart>
    <w:docPart>
      <w:docPartPr>
        <w:name w:val="79C99E39D1E8486E94D2C54D22CC2785"/>
        <w:category>
          <w:name w:val="General"/>
          <w:gallery w:val="placeholder"/>
        </w:category>
        <w:types>
          <w:type w:val="bbPlcHdr"/>
        </w:types>
        <w:behaviors>
          <w:behavior w:val="content"/>
        </w:behaviors>
        <w:guid w:val="{A43C2EF1-848F-4F0F-AF6E-C88CE9A2AE41}"/>
      </w:docPartPr>
      <w:docPartBody>
        <w:p w:rsidR="0028772A" w:rsidRDefault="00CE0FCF" w:rsidP="00CE0FCF">
          <w:pPr>
            <w:pStyle w:val="79C99E39D1E8486E94D2C54D22CC2785"/>
          </w:pPr>
          <w:r>
            <w:rPr>
              <w:rStyle w:val="PlaceholderText"/>
            </w:rPr>
            <w:t>SET Spouse2Gender TO PartnerGender</w:t>
          </w:r>
        </w:p>
      </w:docPartBody>
    </w:docPart>
    <w:docPart>
      <w:docPartPr>
        <w:name w:val="7DB342343D744BF8A9F7F1B850EF765F"/>
        <w:category>
          <w:name w:val="General"/>
          <w:gallery w:val="placeholder"/>
        </w:category>
        <w:types>
          <w:type w:val="bbPlcHdr"/>
        </w:types>
        <w:behaviors>
          <w:behavior w:val="content"/>
        </w:behaviors>
        <w:guid w:val="{405ABDD9-22C7-49D1-926C-DED129AA7A69}"/>
      </w:docPartPr>
      <w:docPartBody>
        <w:p w:rsidR="0028772A" w:rsidRDefault="00CE0FCF" w:rsidP="00CE0FCF">
          <w:pPr>
            <w:pStyle w:val="7DB342343D744BF8A9F7F1B850EF765F"/>
          </w:pPr>
          <w:r>
            <w:rPr>
              <w:rStyle w:val="PlaceholderText"/>
            </w:rPr>
            <w:t>SET Spouse1NameAKAs TO PrimaryNameAKAs</w:t>
          </w:r>
        </w:p>
      </w:docPartBody>
    </w:docPart>
    <w:docPart>
      <w:docPartPr>
        <w:name w:val="2098E0E720C1411D990B22EC7E39729C"/>
        <w:category>
          <w:name w:val="General"/>
          <w:gallery w:val="placeholder"/>
        </w:category>
        <w:types>
          <w:type w:val="bbPlcHdr"/>
        </w:types>
        <w:behaviors>
          <w:behavior w:val="content"/>
        </w:behaviors>
        <w:guid w:val="{3966BAE3-CD58-4B98-A9FD-C77FA461F8AC}"/>
      </w:docPartPr>
      <w:docPartBody>
        <w:p w:rsidR="0028772A" w:rsidRDefault="00CE0FCF" w:rsidP="00CE0FCF">
          <w:pPr>
            <w:pStyle w:val="2098E0E720C1411D990B22EC7E39729C"/>
          </w:pPr>
          <w:r w:rsidRPr="00034580">
            <w:rPr>
              <w:rStyle w:val="PlaceholderText"/>
            </w:rPr>
            <w:t>IF EPTypeTrust?</w:t>
          </w:r>
        </w:p>
      </w:docPartBody>
    </w:docPart>
    <w:docPart>
      <w:docPartPr>
        <w:name w:val="17BE3333A27B4433803106A4517CDA1B"/>
        <w:category>
          <w:name w:val="General"/>
          <w:gallery w:val="placeholder"/>
        </w:category>
        <w:types>
          <w:type w:val="bbPlcHdr"/>
        </w:types>
        <w:behaviors>
          <w:behavior w:val="content"/>
        </w:behaviors>
        <w:guid w:val="{8B08B5CE-1857-487C-922B-360E803619AA}"/>
      </w:docPartPr>
      <w:docPartBody>
        <w:p w:rsidR="0028772A" w:rsidRDefault="00CE0FCF" w:rsidP="00CE0FCF">
          <w:pPr>
            <w:pStyle w:val="17BE3333A27B4433803106A4517CDA1B"/>
          </w:pPr>
          <w:r>
            <w:rPr>
              <w:rStyle w:val="PlaceholderText"/>
            </w:rPr>
            <w:t>SET Spouse2NameAKAs TO PartnerNameAKAs</w:t>
          </w:r>
        </w:p>
      </w:docPartBody>
    </w:docPart>
    <w:docPart>
      <w:docPartPr>
        <w:name w:val="82D2B3211C594A259925DB17D7F5D2B4"/>
        <w:category>
          <w:name w:val="General"/>
          <w:gallery w:val="placeholder"/>
        </w:category>
        <w:types>
          <w:type w:val="bbPlcHdr"/>
        </w:types>
        <w:behaviors>
          <w:behavior w:val="content"/>
        </w:behaviors>
        <w:guid w:val="{C577D675-1349-49EE-ADCA-959929F92CB8}"/>
      </w:docPartPr>
      <w:docPartBody>
        <w:p w:rsidR="0028772A" w:rsidRDefault="00CE0FCF" w:rsidP="00CE0FCF">
          <w:pPr>
            <w:pStyle w:val="82D2B3211C594A259925DB17D7F5D2B4"/>
          </w:pPr>
          <w:r>
            <w:rPr>
              <w:rStyle w:val="PlaceholderText"/>
            </w:rPr>
            <w:t>SET Spouse1TrustName TO TrustName</w:t>
          </w:r>
        </w:p>
      </w:docPartBody>
    </w:docPart>
    <w:docPart>
      <w:docPartPr>
        <w:name w:val="1CCECA0ED11B4631B8D10055729F06E1"/>
        <w:category>
          <w:name w:val="General"/>
          <w:gallery w:val="placeholder"/>
        </w:category>
        <w:types>
          <w:type w:val="bbPlcHdr"/>
        </w:types>
        <w:behaviors>
          <w:behavior w:val="content"/>
        </w:behaviors>
        <w:guid w:val="{E0525FA8-1F86-425A-9673-BC5FDF616C32}"/>
      </w:docPartPr>
      <w:docPartBody>
        <w:p w:rsidR="0028772A" w:rsidRDefault="00CE0FCF" w:rsidP="00CE0FCF">
          <w:pPr>
            <w:pStyle w:val="1CCECA0ED11B4631B8D10055729F06E1"/>
          </w:pPr>
          <w:r>
            <w:rPr>
              <w:rStyle w:val="PlaceholderText"/>
            </w:rPr>
            <w:t>SET Spouse2TrustName TO TrustNameSpouse</w:t>
          </w:r>
        </w:p>
      </w:docPartBody>
    </w:docPart>
    <w:docPart>
      <w:docPartPr>
        <w:name w:val="715AFBE7804F45C882FD3C5583983900"/>
        <w:category>
          <w:name w:val="General"/>
          <w:gallery w:val="placeholder"/>
        </w:category>
        <w:types>
          <w:type w:val="bbPlcHdr"/>
        </w:types>
        <w:behaviors>
          <w:behavior w:val="content"/>
        </w:behaviors>
        <w:guid w:val="{28394979-566F-42E3-A5D3-32C969CD8C89}"/>
      </w:docPartPr>
      <w:docPartBody>
        <w:p w:rsidR="0028772A" w:rsidRDefault="00CE0FCF" w:rsidP="00CE0FCF">
          <w:pPr>
            <w:pStyle w:val="715AFBE7804F45C882FD3C5583983900"/>
          </w:pPr>
          <w:r w:rsidRPr="00034580">
            <w:rPr>
              <w:rStyle w:val="PlaceholderText"/>
            </w:rPr>
            <w:t>END IF</w:t>
          </w:r>
        </w:p>
      </w:docPartBody>
    </w:docPart>
    <w:docPart>
      <w:docPartPr>
        <w:name w:val="178E4CC6F3224B57BE2390632970888D"/>
        <w:category>
          <w:name w:val="General"/>
          <w:gallery w:val="placeholder"/>
        </w:category>
        <w:types>
          <w:type w:val="bbPlcHdr"/>
        </w:types>
        <w:behaviors>
          <w:behavior w:val="content"/>
        </w:behaviors>
        <w:guid w:val="{3A2197E8-B9BD-4A70-A7CE-959FC9FA8F2E}"/>
      </w:docPartPr>
      <w:docPartBody>
        <w:p w:rsidR="0028772A" w:rsidRDefault="00CE0FCF">
          <w:r w:rsidRPr="001A5B6C">
            <w:rPr>
              <w:rStyle w:val="PlaceholderText"/>
            </w:rPr>
            <w:t>END IF</w:t>
          </w:r>
        </w:p>
      </w:docPartBody>
    </w:docPart>
    <w:docPart>
      <w:docPartPr>
        <w:name w:val="EB6CF18C37974B3EBF0F97204F831A93"/>
        <w:category>
          <w:name w:val="General"/>
          <w:gallery w:val="placeholder"/>
        </w:category>
        <w:types>
          <w:type w:val="bbPlcHdr"/>
        </w:types>
        <w:behaviors>
          <w:behavior w:val="content"/>
        </w:behaviors>
        <w:guid w:val="{CA8F70BC-2A9E-4A6D-8376-9ACEA11B8A19}"/>
      </w:docPartPr>
      <w:docPartBody>
        <w:p w:rsidR="0028772A" w:rsidRDefault="00CE0FCF">
          <w:r w:rsidRPr="001A5B6C">
            <w:rPr>
              <w:rStyle w:val="PlaceholderText"/>
            </w:rPr>
            <w:t>IF PrimaryPartner?</w:t>
          </w:r>
        </w:p>
      </w:docPartBody>
    </w:docPart>
    <w:docPart>
      <w:docPartPr>
        <w:name w:val="B33834A027DB4C86BC39904B704432EE"/>
        <w:category>
          <w:name w:val="General"/>
          <w:gallery w:val="placeholder"/>
        </w:category>
        <w:types>
          <w:type w:val="bbPlcHdr"/>
        </w:types>
        <w:behaviors>
          <w:behavior w:val="content"/>
        </w:behaviors>
        <w:guid w:val="{51032138-FF2D-4246-B2D9-E0800037EEA9}"/>
      </w:docPartPr>
      <w:docPartBody>
        <w:p w:rsidR="004D79AE" w:rsidRDefault="00270F3D">
          <w:r w:rsidRPr="00281AD6">
            <w:rPr>
              <w:rStyle w:val="PlaceholderText"/>
            </w:rPr>
            <w:t>INSERT "PrimaryTrusteeList.docx"</w:t>
          </w:r>
        </w:p>
      </w:docPartBody>
    </w:docPart>
    <w:docPart>
      <w:docPartPr>
        <w:name w:val="3016F96587DD446F8D8AF2314628091A"/>
        <w:category>
          <w:name w:val="General"/>
          <w:gallery w:val="placeholder"/>
        </w:category>
        <w:types>
          <w:type w:val="bbPlcHdr"/>
        </w:types>
        <w:behaviors>
          <w:behavior w:val="content"/>
        </w:behaviors>
        <w:guid w:val="{AD94B21B-F246-48AF-9393-413982370CCE}"/>
      </w:docPartPr>
      <w:docPartBody>
        <w:p w:rsidR="004D79AE" w:rsidRDefault="00270F3D">
          <w:r w:rsidRPr="00281AD6">
            <w:rPr>
              <w:rStyle w:val="PlaceholderText"/>
            </w:rPr>
            <w:t>INSERT "TrustProtector.docx"</w:t>
          </w:r>
        </w:p>
      </w:docPartBody>
    </w:docPart>
    <w:docPart>
      <w:docPartPr>
        <w:name w:val="8EA071F3E1BE40F6988305248BCDCB21"/>
        <w:category>
          <w:name w:val="General"/>
          <w:gallery w:val="placeholder"/>
        </w:category>
        <w:types>
          <w:type w:val="bbPlcHdr"/>
        </w:types>
        <w:behaviors>
          <w:behavior w:val="content"/>
        </w:behaviors>
        <w:guid w:val="{6111543D-986A-472A-A55E-2C55D27224CF}"/>
      </w:docPartPr>
      <w:docPartBody>
        <w:p w:rsidR="004D79AE" w:rsidRDefault="00270F3D">
          <w:r w:rsidRPr="00281AD6">
            <w:rPr>
              <w:rStyle w:val="PlaceholderText"/>
            </w:rPr>
            <w:t>INSERT "PrimaryTrusteeList.docx"</w:t>
          </w:r>
        </w:p>
      </w:docPartBody>
    </w:docPart>
    <w:docPart>
      <w:docPartPr>
        <w:name w:val="21A5EBB304F149D391CA999CE96F02B4"/>
        <w:category>
          <w:name w:val="General"/>
          <w:gallery w:val="placeholder"/>
        </w:category>
        <w:types>
          <w:type w:val="bbPlcHdr"/>
        </w:types>
        <w:behaviors>
          <w:behavior w:val="content"/>
        </w:behaviors>
        <w:guid w:val="{EF11A00A-14A5-4A27-B68D-FB5E04CD6644}"/>
      </w:docPartPr>
      <w:docPartBody>
        <w:p w:rsidR="00294A9B" w:rsidRDefault="00D957D5">
          <w:r w:rsidRPr="00511168">
            <w:rPr>
              <w:rStyle w:val="PlaceholderText"/>
            </w:rPr>
            <w:t>INSERT "BeneficiaryClauseParagraphs.docx"</w:t>
          </w:r>
        </w:p>
      </w:docPartBody>
    </w:docPart>
    <w:docPart>
      <w:docPartPr>
        <w:name w:val="E221B199B83747B9BCAF641AE9C194EB"/>
        <w:category>
          <w:name w:val="General"/>
          <w:gallery w:val="placeholder"/>
        </w:category>
        <w:types>
          <w:type w:val="bbPlcHdr"/>
        </w:types>
        <w:behaviors>
          <w:behavior w:val="content"/>
        </w:behaviors>
        <w:guid w:val="{EB31F4F7-111D-4949-AF33-5285F8FE850B}"/>
      </w:docPartPr>
      <w:docPartBody>
        <w:p w:rsidR="00BF50FC" w:rsidRDefault="00294A9B">
          <w:r w:rsidRPr="00161F69">
            <w:rPr>
              <w:rStyle w:val="PlaceholderText"/>
            </w:rPr>
            <w:t>LIST PrimaryHIPAANames.ImportantPeopleNameUse:LIKE THIS</w:t>
          </w:r>
        </w:p>
      </w:docPartBody>
    </w:docPart>
    <w:docPart>
      <w:docPartPr>
        <w:name w:val="B0FEE339E3834A8BA3C61A28DBEC4911"/>
        <w:category>
          <w:name w:val="General"/>
          <w:gallery w:val="placeholder"/>
        </w:category>
        <w:types>
          <w:type w:val="bbPlcHdr"/>
        </w:types>
        <w:behaviors>
          <w:behavior w:val="content"/>
        </w:behaviors>
        <w:guid w:val="{2EA3B978-6359-4484-8027-D9912028A2CD}"/>
      </w:docPartPr>
      <w:docPartBody>
        <w:p w:rsidR="00BF50FC" w:rsidRDefault="00294A9B" w:rsidP="00294A9B">
          <w:pPr>
            <w:pStyle w:val="B0FEE339E3834A8BA3C61A28DBEC4911"/>
          </w:pPr>
          <w:r w:rsidRPr="00161F69">
            <w:rPr>
              <w:rStyle w:val="PlaceholderText"/>
            </w:rPr>
            <w:t>LIST PrimaryHIPAANames.ImportantPeopleNameUse:LIKE THIS</w:t>
          </w:r>
        </w:p>
      </w:docPartBody>
    </w:docPart>
    <w:docPart>
      <w:docPartPr>
        <w:name w:val="ADE1AB7D054D42B4ACC0C23BFD73E2B7"/>
        <w:category>
          <w:name w:val="General"/>
          <w:gallery w:val="placeholder"/>
        </w:category>
        <w:types>
          <w:type w:val="bbPlcHdr"/>
        </w:types>
        <w:behaviors>
          <w:behavior w:val="content"/>
        </w:behaviors>
        <w:guid w:val="{127A3CD2-8927-4A90-8BD9-56507165DFC7}"/>
      </w:docPartPr>
      <w:docPartBody>
        <w:p w:rsidR="00C15C21" w:rsidRDefault="00BF50FC">
          <w:r w:rsidRPr="0014074D">
            <w:rPr>
              <w:rStyle w:val="PlaceholderText"/>
            </w:rPr>
            <w:t>ASK PrimaryGuardianTemporaryDialog</w:t>
          </w:r>
        </w:p>
      </w:docPartBody>
    </w:docPart>
    <w:docPart>
      <w:docPartPr>
        <w:name w:val="42FDFA3FF314449A8D4D738F97615711"/>
        <w:category>
          <w:name w:val="General"/>
          <w:gallery w:val="placeholder"/>
        </w:category>
        <w:types>
          <w:type w:val="bbPlcHdr"/>
        </w:types>
        <w:behaviors>
          <w:behavior w:val="content"/>
        </w:behaviors>
        <w:guid w:val="{2618C0F4-112F-4188-956C-120FEA70D05B}"/>
      </w:docPartPr>
      <w:docPartBody>
        <w:p w:rsidR="00C15C21" w:rsidRDefault="00BF50FC">
          <w:r w:rsidRPr="0014074D">
            <w:rPr>
              <w:rStyle w:val="PlaceholderText"/>
            </w:rPr>
            <w:t>REPEAT PrimaryGuardianTemporaryDialog</w:t>
          </w:r>
        </w:p>
      </w:docPartBody>
    </w:docPart>
    <w:docPart>
      <w:docPartPr>
        <w:name w:val="492029E4BBD449808CAEE8C997E0834B"/>
        <w:category>
          <w:name w:val="General"/>
          <w:gallery w:val="placeholder"/>
        </w:category>
        <w:types>
          <w:type w:val="bbPlcHdr"/>
        </w:types>
        <w:behaviors>
          <w:behavior w:val="content"/>
        </w:behaviors>
        <w:guid w:val="{9962E7C1-BAC6-4F43-AB76-15278B06D0ED}"/>
      </w:docPartPr>
      <w:docPartBody>
        <w:p w:rsidR="00C15C21" w:rsidRDefault="00BF50FC">
          <w:r w:rsidRPr="0014074D">
            <w:rPr>
              <w:rStyle w:val="PlaceholderText"/>
            </w:rPr>
            <w:t>IF PrimaryGuardianTempMultiPeriods?</w:t>
          </w:r>
        </w:p>
      </w:docPartBody>
    </w:docPart>
    <w:docPart>
      <w:docPartPr>
        <w:name w:val="4CF0C4A1FE694FAFB3F4C9C355F519FB"/>
        <w:category>
          <w:name w:val="General"/>
          <w:gallery w:val="placeholder"/>
        </w:category>
        <w:types>
          <w:type w:val="bbPlcHdr"/>
        </w:types>
        <w:behaviors>
          <w:behavior w:val="content"/>
        </w:behaviors>
        <w:guid w:val="{30BFB0E9-0BC2-468E-96D0-7F93D97DCFED}"/>
      </w:docPartPr>
      <w:docPartBody>
        <w:p w:rsidR="00C15C21" w:rsidRDefault="00BF50FC">
          <w:r w:rsidRPr="0014074D">
            <w:rPr>
              <w:rStyle w:val="PlaceholderText"/>
            </w:rPr>
            <w:t>PrimaryGuardianTempEndDate:Mmmm d, yyyy</w:t>
          </w:r>
        </w:p>
      </w:docPartBody>
    </w:docPart>
    <w:docPart>
      <w:docPartPr>
        <w:name w:val="02FFC496DADD4C9FAC5FD3BC13690866"/>
        <w:category>
          <w:name w:val="General"/>
          <w:gallery w:val="placeholder"/>
        </w:category>
        <w:types>
          <w:type w:val="bbPlcHdr"/>
        </w:types>
        <w:behaviors>
          <w:behavior w:val="content"/>
        </w:behaviors>
        <w:guid w:val="{CEB3B055-75EF-4B3A-8B0E-8FD85A43122D}"/>
      </w:docPartPr>
      <w:docPartBody>
        <w:p w:rsidR="00C15C21" w:rsidRDefault="00BF50FC">
          <w:r w:rsidRPr="0014074D">
            <w:rPr>
              <w:rStyle w:val="PlaceholderText"/>
            </w:rPr>
            <w:t>IF COUNTER = 2 AND COUNT(PrimaryGuardianTemporaryDialog) = 3</w:t>
          </w:r>
        </w:p>
      </w:docPartBody>
    </w:docPart>
    <w:docPart>
      <w:docPartPr>
        <w:name w:val="A7AF75D820394CF0971CBD5902BA48B0"/>
        <w:category>
          <w:name w:val="General"/>
          <w:gallery w:val="placeholder"/>
        </w:category>
        <w:types>
          <w:type w:val="bbPlcHdr"/>
        </w:types>
        <w:behaviors>
          <w:behavior w:val="content"/>
        </w:behaviors>
        <w:guid w:val="{D3C27D4A-E87C-4DD4-AE6D-2B708F406B35}"/>
      </w:docPartPr>
      <w:docPartBody>
        <w:p w:rsidR="00C15C21" w:rsidRDefault="00BF50FC">
          <w:r w:rsidRPr="0014074D">
            <w:rPr>
              <w:rStyle w:val="PlaceholderText"/>
            </w:rPr>
            <w:t>PrimaryGuardianTempBegDate:Mmmm d, yyyy</w:t>
          </w:r>
        </w:p>
      </w:docPartBody>
    </w:docPart>
    <w:docPart>
      <w:docPartPr>
        <w:name w:val="75C7E0411F524CE79A6D7EB7A9832CB6"/>
        <w:category>
          <w:name w:val="General"/>
          <w:gallery w:val="placeholder"/>
        </w:category>
        <w:types>
          <w:type w:val="bbPlcHdr"/>
        </w:types>
        <w:behaviors>
          <w:behavior w:val="content"/>
        </w:behaviors>
        <w:guid w:val="{9291100F-4E77-4685-B7FB-6FA800A47254}"/>
      </w:docPartPr>
      <w:docPartBody>
        <w:p w:rsidR="00C15C21" w:rsidRDefault="00BF50FC">
          <w:r w:rsidRPr="0014074D">
            <w:rPr>
              <w:rStyle w:val="PlaceholderText"/>
            </w:rPr>
            <w:t>PrimaryGuardianTempEndDate:Mmmm d, yyyy</w:t>
          </w:r>
        </w:p>
      </w:docPartBody>
    </w:docPart>
    <w:docPart>
      <w:docPartPr>
        <w:name w:val="B7D9915601ED40F7A1A4D27DF832E34D"/>
        <w:category>
          <w:name w:val="General"/>
          <w:gallery w:val="placeholder"/>
        </w:category>
        <w:types>
          <w:type w:val="bbPlcHdr"/>
        </w:types>
        <w:behaviors>
          <w:behavior w:val="content"/>
        </w:behaviors>
        <w:guid w:val="{A3E20DBB-EE2B-4180-B8B2-D5D8EF21BA10}"/>
      </w:docPartPr>
      <w:docPartBody>
        <w:p w:rsidR="00C15C21" w:rsidRDefault="00BF50FC">
          <w:r w:rsidRPr="0014074D">
            <w:rPr>
              <w:rStyle w:val="PlaceholderText"/>
            </w:rPr>
            <w:t>IF COUNTER = 2 AND COUNT(PrimaryGuardianTemporaryDialog) = 2</w:t>
          </w:r>
        </w:p>
      </w:docPartBody>
    </w:docPart>
    <w:docPart>
      <w:docPartPr>
        <w:name w:val="383FAB0184AA4FFAA50FCEBE532687F7"/>
        <w:category>
          <w:name w:val="General"/>
          <w:gallery w:val="placeholder"/>
        </w:category>
        <w:types>
          <w:type w:val="bbPlcHdr"/>
        </w:types>
        <w:behaviors>
          <w:behavior w:val="content"/>
        </w:behaviors>
        <w:guid w:val="{ABD2D7AD-00B6-42C6-A9CA-A29EED7BED81}"/>
      </w:docPartPr>
      <w:docPartBody>
        <w:p w:rsidR="00C15C21" w:rsidRDefault="00BF50FC">
          <w:r w:rsidRPr="0014074D">
            <w:rPr>
              <w:rStyle w:val="PlaceholderText"/>
            </w:rPr>
            <w:t>PrimaryGuardianTempBegDate:Mmmm d, yyyy</w:t>
          </w:r>
        </w:p>
      </w:docPartBody>
    </w:docPart>
    <w:docPart>
      <w:docPartPr>
        <w:name w:val="0700A6721D064020BBF109E0D2636CAD"/>
        <w:category>
          <w:name w:val="General"/>
          <w:gallery w:val="placeholder"/>
        </w:category>
        <w:types>
          <w:type w:val="bbPlcHdr"/>
        </w:types>
        <w:behaviors>
          <w:behavior w:val="content"/>
        </w:behaviors>
        <w:guid w:val="{26E51F30-60B3-4A1A-BA2F-75930ED16679}"/>
      </w:docPartPr>
      <w:docPartBody>
        <w:p w:rsidR="00C15C21" w:rsidRDefault="00BF50FC">
          <w:r w:rsidRPr="0014074D">
            <w:rPr>
              <w:rStyle w:val="PlaceholderText"/>
            </w:rPr>
            <w:t>IF COUNTER = 3 AND COUNT(PrimaryGuardianTemporaryDialog) = 3</w:t>
          </w:r>
        </w:p>
      </w:docPartBody>
    </w:docPart>
    <w:docPart>
      <w:docPartPr>
        <w:name w:val="8321058904054B7A907620B68146D455"/>
        <w:category>
          <w:name w:val="General"/>
          <w:gallery w:val="placeholder"/>
        </w:category>
        <w:types>
          <w:type w:val="bbPlcHdr"/>
        </w:types>
        <w:behaviors>
          <w:behavior w:val="content"/>
        </w:behaviors>
        <w:guid w:val="{B1B572D4-A286-43A3-AAF7-BB2DE0AAF74F}"/>
      </w:docPartPr>
      <w:docPartBody>
        <w:p w:rsidR="00C15C21" w:rsidRDefault="00BF50FC">
          <w:r w:rsidRPr="0014074D">
            <w:rPr>
              <w:rStyle w:val="PlaceholderText"/>
            </w:rPr>
            <w:t>PrimaryGuardianTempBegDate:Mmmm d, yyyy</w:t>
          </w:r>
        </w:p>
      </w:docPartBody>
    </w:docPart>
    <w:docPart>
      <w:docPartPr>
        <w:name w:val="67E58768AFF34DE5AD2264DB02E846AD"/>
        <w:category>
          <w:name w:val="General"/>
          <w:gallery w:val="placeholder"/>
        </w:category>
        <w:types>
          <w:type w:val="bbPlcHdr"/>
        </w:types>
        <w:behaviors>
          <w:behavior w:val="content"/>
        </w:behaviors>
        <w:guid w:val="{C46D308A-B2E1-4B71-8C5A-0B52A140C1C3}"/>
      </w:docPartPr>
      <w:docPartBody>
        <w:p w:rsidR="00C15C21" w:rsidRDefault="00BF50FC">
          <w:r w:rsidRPr="0014074D">
            <w:rPr>
              <w:rStyle w:val="PlaceholderText"/>
            </w:rPr>
            <w:t>IF PrimaryGuardianTempFormat = "Single file list"</w:t>
          </w:r>
        </w:p>
      </w:docPartBody>
    </w:docPart>
    <w:docPart>
      <w:docPartPr>
        <w:name w:val="3E207B53E5A24CFF9FAFCC3118C3EB8F"/>
        <w:category>
          <w:name w:val="General"/>
          <w:gallery w:val="placeholder"/>
        </w:category>
        <w:types>
          <w:type w:val="bbPlcHdr"/>
        </w:types>
        <w:behaviors>
          <w:behavior w:val="content"/>
        </w:behaviors>
        <w:guid w:val="{CDAE2D9F-521F-4E40-A167-5B3D489D70ED}"/>
      </w:docPartPr>
      <w:docPartBody>
        <w:p w:rsidR="00C15C21" w:rsidRDefault="00BF50FC">
          <w:r w:rsidRPr="0014074D">
            <w:rPr>
              <w:rStyle w:val="PlaceholderText"/>
            </w:rPr>
            <w:t>IF ANSWERED (PrimaryGuardianTempA2)</w:t>
          </w:r>
        </w:p>
      </w:docPartBody>
    </w:docPart>
    <w:docPart>
      <w:docPartPr>
        <w:name w:val="1D0818E3563E4B278E66891D28FBB6F9"/>
        <w:category>
          <w:name w:val="General"/>
          <w:gallery w:val="placeholder"/>
        </w:category>
        <w:types>
          <w:type w:val="bbPlcHdr"/>
        </w:types>
        <w:behaviors>
          <w:behavior w:val="content"/>
        </w:behaviors>
        <w:guid w:val="{DD62C6A9-32B7-4422-B3D9-590E1948DE67}"/>
      </w:docPartPr>
      <w:docPartBody>
        <w:p w:rsidR="00C15C21" w:rsidRDefault="00BF50FC">
          <w:r w:rsidRPr="0014074D">
            <w:rPr>
              <w:rStyle w:val="PlaceholderText"/>
            </w:rPr>
            <w:t>LIST PrimaryGuardianTempA1.ImportantPeopleNameUse:LIKE THIS:a, b and c</w:t>
          </w:r>
        </w:p>
      </w:docPartBody>
    </w:docPart>
    <w:docPart>
      <w:docPartPr>
        <w:name w:val="02D401FD85894B0896641CE34FE85CBD"/>
        <w:category>
          <w:name w:val="General"/>
          <w:gallery w:val="placeholder"/>
        </w:category>
        <w:types>
          <w:type w:val="bbPlcHdr"/>
        </w:types>
        <w:behaviors>
          <w:behavior w:val="content"/>
        </w:behaviors>
        <w:guid w:val="{6437B42A-FDAD-4D26-8CD2-21179F69080D}"/>
      </w:docPartPr>
      <w:docPartBody>
        <w:p w:rsidR="00C15C21" w:rsidRDefault="00BF50FC">
          <w:r w:rsidRPr="0014074D">
            <w:rPr>
              <w:rStyle w:val="PlaceholderText"/>
            </w:rPr>
            <w:t>IF COUNT(PrimaryGuardianTempA1) &gt; 1</w:t>
          </w:r>
        </w:p>
      </w:docPartBody>
    </w:docPart>
    <w:docPart>
      <w:docPartPr>
        <w:name w:val="6B0E6498C46B4F6E83F2934A780C2695"/>
        <w:category>
          <w:name w:val="General"/>
          <w:gallery w:val="placeholder"/>
        </w:category>
        <w:types>
          <w:type w:val="bbPlcHdr"/>
        </w:types>
        <w:behaviors>
          <w:behavior w:val="content"/>
        </w:behaviors>
        <w:guid w:val="{18E8A815-FD6F-42CF-B6BD-6D25E9B5122B}"/>
      </w:docPartPr>
      <w:docPartBody>
        <w:p w:rsidR="00C15C21" w:rsidRDefault="00BF50FC">
          <w:r w:rsidRPr="0014074D">
            <w:rPr>
              <w:rStyle w:val="PlaceholderText"/>
            </w:rPr>
            <w:t>LIST PrimaryGuardianTempA1.ImportantPeopleNameUse:LIKE THIS:a, b and c</w:t>
          </w:r>
        </w:p>
      </w:docPartBody>
    </w:docPart>
    <w:docPart>
      <w:docPartPr>
        <w:name w:val="A9D030D7CF8D4108BACBE3E6AA13EEA5"/>
        <w:category>
          <w:name w:val="General"/>
          <w:gallery w:val="placeholder"/>
        </w:category>
        <w:types>
          <w:type w:val="bbPlcHdr"/>
        </w:types>
        <w:behaviors>
          <w:behavior w:val="content"/>
        </w:behaviors>
        <w:guid w:val="{F8B558D5-A6B8-4289-BDA3-FD91EAFEA250}"/>
      </w:docPartPr>
      <w:docPartBody>
        <w:p w:rsidR="00C15C21" w:rsidRDefault="00BF50FC">
          <w:r w:rsidRPr="0014074D">
            <w:rPr>
              <w:rStyle w:val="PlaceholderText"/>
            </w:rPr>
            <w:t>IF COUNT(PrimaryGuardianTempA1) &gt; 1</w:t>
          </w:r>
        </w:p>
      </w:docPartBody>
    </w:docPart>
    <w:docPart>
      <w:docPartPr>
        <w:name w:val="D132BEC9DAA8448AAA06B1E8F498AD1E"/>
        <w:category>
          <w:name w:val="General"/>
          <w:gallery w:val="placeholder"/>
        </w:category>
        <w:types>
          <w:type w:val="bbPlcHdr"/>
        </w:types>
        <w:behaviors>
          <w:behavior w:val="content"/>
        </w:behaviors>
        <w:guid w:val="{4EEF780F-38B3-4124-B3EA-59E2A024978E}"/>
      </w:docPartPr>
      <w:docPartBody>
        <w:p w:rsidR="00C15C21" w:rsidRDefault="00BF50FC">
          <w:r w:rsidRPr="0014074D">
            <w:rPr>
              <w:rStyle w:val="PlaceholderText"/>
            </w:rPr>
            <w:t>IF ANSWERED (PrimaryGuardianTempA2)</w:t>
          </w:r>
        </w:p>
      </w:docPartBody>
    </w:docPart>
    <w:docPart>
      <w:docPartPr>
        <w:name w:val="741A8ACF37BB45FD90C4273013F323A8"/>
        <w:category>
          <w:name w:val="General"/>
          <w:gallery w:val="placeholder"/>
        </w:category>
        <w:types>
          <w:type w:val="bbPlcHdr"/>
        </w:types>
        <w:behaviors>
          <w:behavior w:val="content"/>
        </w:behaviors>
        <w:guid w:val="{40036B91-746C-40F9-AACA-83ACFB400005}"/>
      </w:docPartPr>
      <w:docPartBody>
        <w:p w:rsidR="00C15C21" w:rsidRDefault="00BF50FC">
          <w:r w:rsidRPr="0014074D">
            <w:rPr>
              <w:rStyle w:val="PlaceholderText"/>
            </w:rPr>
            <w:t>LIST PrimaryGuardianTempA2.ImportantPeopleNameUse:LIKE THIS:a, b and c</w:t>
          </w:r>
        </w:p>
      </w:docPartBody>
    </w:docPart>
    <w:docPart>
      <w:docPartPr>
        <w:name w:val="C430175FBE60473F865525E6A0AAA99D"/>
        <w:category>
          <w:name w:val="General"/>
          <w:gallery w:val="placeholder"/>
        </w:category>
        <w:types>
          <w:type w:val="bbPlcHdr"/>
        </w:types>
        <w:behaviors>
          <w:behavior w:val="content"/>
        </w:behaviors>
        <w:guid w:val="{53D5CC92-B5C3-45E2-8B55-A933AEAC15EF}"/>
      </w:docPartPr>
      <w:docPartBody>
        <w:p w:rsidR="00C15C21" w:rsidRDefault="00BF50FC">
          <w:r w:rsidRPr="0014074D">
            <w:rPr>
              <w:rStyle w:val="PlaceholderText"/>
            </w:rPr>
            <w:t>IF COUNT(PrimaryGuardianTempA2) &gt; 1</w:t>
          </w:r>
        </w:p>
      </w:docPartBody>
    </w:docPart>
    <w:docPart>
      <w:docPartPr>
        <w:name w:val="C3F94A6711CD44209EFCA6D06D3664E0"/>
        <w:category>
          <w:name w:val="General"/>
          <w:gallery w:val="placeholder"/>
        </w:category>
        <w:types>
          <w:type w:val="bbPlcHdr"/>
        </w:types>
        <w:behaviors>
          <w:behavior w:val="content"/>
        </w:behaviors>
        <w:guid w:val="{247FF015-E388-412D-A0B2-8758C0D01FCF}"/>
      </w:docPartPr>
      <w:docPartBody>
        <w:p w:rsidR="00C15C21" w:rsidRDefault="00BF50FC">
          <w:r w:rsidRPr="0014074D">
            <w:rPr>
              <w:rStyle w:val="PlaceholderText"/>
            </w:rPr>
            <w:t>IF ANSWERED (PrimaryGuardianTempA3)</w:t>
          </w:r>
        </w:p>
      </w:docPartBody>
    </w:docPart>
    <w:docPart>
      <w:docPartPr>
        <w:name w:val="BA21E3550E7A411DA234D37B53EEFBCC"/>
        <w:category>
          <w:name w:val="General"/>
          <w:gallery w:val="placeholder"/>
        </w:category>
        <w:types>
          <w:type w:val="bbPlcHdr"/>
        </w:types>
        <w:behaviors>
          <w:behavior w:val="content"/>
        </w:behaviors>
        <w:guid w:val="{2890D0CA-BD10-4065-8CF3-899F76319D8C}"/>
      </w:docPartPr>
      <w:docPartBody>
        <w:p w:rsidR="00C15C21" w:rsidRDefault="00BF50FC">
          <w:r w:rsidRPr="0014074D">
            <w:rPr>
              <w:rStyle w:val="PlaceholderText"/>
            </w:rPr>
            <w:t>LIST PrimaryGuardianTempA3.ImportantPeopleNameUse:LIKE THIS:a, b and c</w:t>
          </w:r>
        </w:p>
      </w:docPartBody>
    </w:docPart>
    <w:docPart>
      <w:docPartPr>
        <w:name w:val="74C72BC3FA7B4D469001933644241160"/>
        <w:category>
          <w:name w:val="General"/>
          <w:gallery w:val="placeholder"/>
        </w:category>
        <w:types>
          <w:type w:val="bbPlcHdr"/>
        </w:types>
        <w:behaviors>
          <w:behavior w:val="content"/>
        </w:behaviors>
        <w:guid w:val="{FE92E205-79F2-4C0A-A7B6-AF8C0F043C5C}"/>
      </w:docPartPr>
      <w:docPartBody>
        <w:p w:rsidR="00C15C21" w:rsidRDefault="00BF50FC">
          <w:r w:rsidRPr="0014074D">
            <w:rPr>
              <w:rStyle w:val="PlaceholderText"/>
            </w:rPr>
            <w:t>IF COUNT(PrimaryGuardianTempA3) &gt; 1</w:t>
          </w:r>
        </w:p>
      </w:docPartBody>
    </w:docPart>
    <w:docPart>
      <w:docPartPr>
        <w:name w:val="CA17288FC4704FE49B9C869B4E336CF1"/>
        <w:category>
          <w:name w:val="General"/>
          <w:gallery w:val="placeholder"/>
        </w:category>
        <w:types>
          <w:type w:val="bbPlcHdr"/>
        </w:types>
        <w:behaviors>
          <w:behavior w:val="content"/>
        </w:behaviors>
        <w:guid w:val="{335BFACD-CBB8-43C0-8920-5BD31E84CED9}"/>
      </w:docPartPr>
      <w:docPartBody>
        <w:p w:rsidR="00C15C21" w:rsidRDefault="00BF50FC">
          <w:r w:rsidRPr="0014074D">
            <w:rPr>
              <w:rStyle w:val="PlaceholderText"/>
            </w:rPr>
            <w:t>IF ANSWERED (PrimaryGuardianTempA4)</w:t>
          </w:r>
        </w:p>
      </w:docPartBody>
    </w:docPart>
    <w:docPart>
      <w:docPartPr>
        <w:name w:val="8C1E3DFA486840F599DEFA784C9E9234"/>
        <w:category>
          <w:name w:val="General"/>
          <w:gallery w:val="placeholder"/>
        </w:category>
        <w:types>
          <w:type w:val="bbPlcHdr"/>
        </w:types>
        <w:behaviors>
          <w:behavior w:val="content"/>
        </w:behaviors>
        <w:guid w:val="{275E4766-9F52-4731-8FD0-AE8E9D0AA213}"/>
      </w:docPartPr>
      <w:docPartBody>
        <w:p w:rsidR="00C15C21" w:rsidRDefault="00BF50FC">
          <w:r w:rsidRPr="0014074D">
            <w:rPr>
              <w:rStyle w:val="PlaceholderText"/>
            </w:rPr>
            <w:t>LIST PrimaryGuardianTempA4.ImportantPeopleNameUse:LIKE THIS:a, b and c</w:t>
          </w:r>
        </w:p>
      </w:docPartBody>
    </w:docPart>
    <w:docPart>
      <w:docPartPr>
        <w:name w:val="CB9F2F6C20C249A89DF27652E3F089A7"/>
        <w:category>
          <w:name w:val="General"/>
          <w:gallery w:val="placeholder"/>
        </w:category>
        <w:types>
          <w:type w:val="bbPlcHdr"/>
        </w:types>
        <w:behaviors>
          <w:behavior w:val="content"/>
        </w:behaviors>
        <w:guid w:val="{27485032-9AC9-4D39-B584-54DFEE527071}"/>
      </w:docPartPr>
      <w:docPartBody>
        <w:p w:rsidR="00C15C21" w:rsidRDefault="00BF50FC">
          <w:r w:rsidRPr="0014074D">
            <w:rPr>
              <w:rStyle w:val="PlaceholderText"/>
            </w:rPr>
            <w:t>IF COUNT(PrimaryGuardianTempA4) &gt; 1</w:t>
          </w:r>
        </w:p>
      </w:docPartBody>
    </w:docPart>
    <w:docPart>
      <w:docPartPr>
        <w:name w:val="A7E087C9599E4E98BA47B93F70534A87"/>
        <w:category>
          <w:name w:val="General"/>
          <w:gallery w:val="placeholder"/>
        </w:category>
        <w:types>
          <w:type w:val="bbPlcHdr"/>
        </w:types>
        <w:behaviors>
          <w:behavior w:val="content"/>
        </w:behaviors>
        <w:guid w:val="{3A76684D-8CD1-4DD4-A16A-FEE0F340F3ED}"/>
      </w:docPartPr>
      <w:docPartBody>
        <w:p w:rsidR="00C15C21" w:rsidRDefault="00BF50FC">
          <w:r w:rsidRPr="0014074D">
            <w:rPr>
              <w:rStyle w:val="PlaceholderText"/>
            </w:rPr>
            <w:t>IF ANSWERED (PrimaryGuardianTempA5)</w:t>
          </w:r>
        </w:p>
      </w:docPartBody>
    </w:docPart>
    <w:docPart>
      <w:docPartPr>
        <w:name w:val="CDC37B5DF6D14FA590018A0F5E73DB34"/>
        <w:category>
          <w:name w:val="General"/>
          <w:gallery w:val="placeholder"/>
        </w:category>
        <w:types>
          <w:type w:val="bbPlcHdr"/>
        </w:types>
        <w:behaviors>
          <w:behavior w:val="content"/>
        </w:behaviors>
        <w:guid w:val="{870A8EE2-8A5E-4449-B239-66D72088950B}"/>
      </w:docPartPr>
      <w:docPartBody>
        <w:p w:rsidR="00C15C21" w:rsidRDefault="00BF50FC">
          <w:r w:rsidRPr="0014074D">
            <w:rPr>
              <w:rStyle w:val="PlaceholderText"/>
            </w:rPr>
            <w:t>LIST PrimaryGuardianTempA5.ImportantPeopleNameUse:LIKE THIS:a, b and c</w:t>
          </w:r>
        </w:p>
      </w:docPartBody>
    </w:docPart>
    <w:docPart>
      <w:docPartPr>
        <w:name w:val="4F69D03990EA4A22A1E6A53DF20B2904"/>
        <w:category>
          <w:name w:val="General"/>
          <w:gallery w:val="placeholder"/>
        </w:category>
        <w:types>
          <w:type w:val="bbPlcHdr"/>
        </w:types>
        <w:behaviors>
          <w:behavior w:val="content"/>
        </w:behaviors>
        <w:guid w:val="{E11091CE-D714-435B-8624-FB70E20DBF0C}"/>
      </w:docPartPr>
      <w:docPartBody>
        <w:p w:rsidR="00C15C21" w:rsidRDefault="00BF50FC">
          <w:r w:rsidRPr="0014074D">
            <w:rPr>
              <w:rStyle w:val="PlaceholderText"/>
            </w:rPr>
            <w:t>IF COUNT(PrimaryGuardianTempA5) &gt; 1</w:t>
          </w:r>
        </w:p>
      </w:docPartBody>
    </w:docPart>
    <w:docPart>
      <w:docPartPr>
        <w:name w:val="D01EFBD302D3433A8204A0F2FB074CE0"/>
        <w:category>
          <w:name w:val="General"/>
          <w:gallery w:val="placeholder"/>
        </w:category>
        <w:types>
          <w:type w:val="bbPlcHdr"/>
        </w:types>
        <w:behaviors>
          <w:behavior w:val="content"/>
        </w:behaviors>
        <w:guid w:val="{8F5B85AC-68C4-4AB4-AECB-F1811A2E553E}"/>
      </w:docPartPr>
      <w:docPartBody>
        <w:p w:rsidR="005C0369" w:rsidRDefault="00C15C21" w:rsidP="00C15C21">
          <w:pPr>
            <w:pStyle w:val="D01EFBD302D3433A8204A0F2FB074CE0"/>
          </w:pPr>
          <w:r w:rsidRPr="00AA5DFF">
            <w:rPr>
              <w:rStyle w:val="PlaceholderText"/>
            </w:rPr>
            <w:t>IF TrustProtectorEnableOnly?</w:t>
          </w:r>
        </w:p>
      </w:docPartBody>
    </w:docPart>
    <w:docPart>
      <w:docPartPr>
        <w:name w:val="66A40F4035234BA2A3AD4630FE94BB0B"/>
        <w:category>
          <w:name w:val="General"/>
          <w:gallery w:val="placeholder"/>
        </w:category>
        <w:types>
          <w:type w:val="bbPlcHdr"/>
        </w:types>
        <w:behaviors>
          <w:behavior w:val="content"/>
        </w:behaviors>
        <w:guid w:val="{854D7F2E-9600-4118-A187-7BE426423AC8}"/>
      </w:docPartPr>
      <w:docPartBody>
        <w:p w:rsidR="005C0369" w:rsidRDefault="00C15C21" w:rsidP="00C15C21">
          <w:pPr>
            <w:pStyle w:val="66A40F4035234BA2A3AD4630FE94BB0B"/>
          </w:pPr>
          <w:r w:rsidRPr="00AA5DFF">
            <w:rPr>
              <w:rStyle w:val="PlaceholderText"/>
            </w:rPr>
            <w:t>ELSE</w:t>
          </w:r>
        </w:p>
      </w:docPartBody>
    </w:docPart>
    <w:docPart>
      <w:docPartPr>
        <w:name w:val="931628D2093C4970B99103D6B0A3D808"/>
        <w:category>
          <w:name w:val="General"/>
          <w:gallery w:val="placeholder"/>
        </w:category>
        <w:types>
          <w:type w:val="bbPlcHdr"/>
        </w:types>
        <w:behaviors>
          <w:behavior w:val="content"/>
        </w:behaviors>
        <w:guid w:val="{F5DB60C0-4A8B-4F23-9316-60D8B50E1436}"/>
      </w:docPartPr>
      <w:docPartBody>
        <w:p w:rsidR="005C0369" w:rsidRDefault="00C15C21" w:rsidP="00C15C21">
          <w:pPr>
            <w:pStyle w:val="931628D2093C4970B99103D6B0A3D808"/>
          </w:pPr>
          <w:r w:rsidRPr="00AA5DFF">
            <w:rPr>
              <w:rStyle w:val="PlaceholderText"/>
            </w:rPr>
            <w:t>END IF</w:t>
          </w:r>
        </w:p>
      </w:docPartBody>
    </w:docPart>
    <w:docPart>
      <w:docPartPr>
        <w:name w:val="BE3886EEB6DB479588E20F32742BD8C4"/>
        <w:category>
          <w:name w:val="General"/>
          <w:gallery w:val="placeholder"/>
        </w:category>
        <w:types>
          <w:type w:val="bbPlcHdr"/>
        </w:types>
        <w:behaviors>
          <w:behavior w:val="content"/>
        </w:behaviors>
        <w:guid w:val="{16E3CF7A-C49D-4642-9EF8-ADE83661909E}"/>
      </w:docPartPr>
      <w:docPartBody>
        <w:p w:rsidR="00981D2C" w:rsidRDefault="005F2276" w:rsidP="005F2276">
          <w:pPr>
            <w:pStyle w:val="BE3886EEB6DB479588E20F32742BD8C4"/>
          </w:pPr>
          <w:r w:rsidRPr="00FC7BD7">
            <w:rPr>
              <w:rStyle w:val="PlaceholderText"/>
            </w:rPr>
            <w:t>IF TrustProtector?</w:t>
          </w:r>
        </w:p>
      </w:docPartBody>
    </w:docPart>
    <w:docPart>
      <w:docPartPr>
        <w:name w:val="AC01FE1F3B144D09BC5926FB3E7D5F3B"/>
        <w:category>
          <w:name w:val="General"/>
          <w:gallery w:val="placeholder"/>
        </w:category>
        <w:types>
          <w:type w:val="bbPlcHdr"/>
        </w:types>
        <w:behaviors>
          <w:behavior w:val="content"/>
        </w:behaviors>
        <w:guid w:val="{B0DC20E0-4DC3-4CC5-A24D-4EC5D706028D}"/>
      </w:docPartPr>
      <w:docPartBody>
        <w:p w:rsidR="00BC4216" w:rsidRDefault="009154BE">
          <w:r w:rsidRPr="00931BC9">
            <w:rPr>
              <w:rStyle w:val="PlaceholderText"/>
            </w:rPr>
            <w:t>INSERT "SpecialDistributions.docx"</w:t>
          </w:r>
        </w:p>
      </w:docPartBody>
    </w:docPart>
    <w:docPart>
      <w:docPartPr>
        <w:name w:val="C106C76C1D6845C0AF187CB438C73368"/>
        <w:category>
          <w:name w:val="General"/>
          <w:gallery w:val="placeholder"/>
        </w:category>
        <w:types>
          <w:type w:val="bbPlcHdr"/>
        </w:types>
        <w:behaviors>
          <w:behavior w:val="content"/>
        </w:behaviors>
        <w:guid w:val="{15B02DA7-03B7-4C16-81DC-E842D33BB8D8}"/>
      </w:docPartPr>
      <w:docPartBody>
        <w:p w:rsidR="00040070" w:rsidRDefault="00773745">
          <w:r w:rsidRPr="00281EE4">
            <w:rPr>
              <w:rStyle w:val="PlaceholderText"/>
            </w:rPr>
            <w:t>ASK TrustSpecialDraftingDialog</w:t>
          </w:r>
        </w:p>
      </w:docPartBody>
    </w:docPart>
    <w:docPart>
      <w:docPartPr>
        <w:name w:val="D790173061D74EDCB6CEBA7B179D6A5C"/>
        <w:category>
          <w:name w:val="General"/>
          <w:gallery w:val="placeholder"/>
        </w:category>
        <w:types>
          <w:type w:val="bbPlcHdr"/>
        </w:types>
        <w:behaviors>
          <w:behavior w:val="content"/>
        </w:behaviors>
        <w:guid w:val="{A1AC0FEB-6EA0-4788-BBE2-EF1D6CD302DD}"/>
      </w:docPartPr>
      <w:docPartBody>
        <w:p w:rsidR="00040070" w:rsidRDefault="00040070">
          <w:r w:rsidRPr="00254C68">
            <w:rPr>
              <w:rStyle w:val="PlaceholderText"/>
            </w:rPr>
            <w:t>INSERT "RightToReside.docx"</w:t>
          </w:r>
        </w:p>
      </w:docPartBody>
    </w:docPart>
    <w:docPart>
      <w:docPartPr>
        <w:name w:val="347515729CAD4E7B8BE55C7436486E39"/>
        <w:category>
          <w:name w:val="General"/>
          <w:gallery w:val="placeholder"/>
        </w:category>
        <w:types>
          <w:type w:val="bbPlcHdr"/>
        </w:types>
        <w:behaviors>
          <w:behavior w:val="content"/>
        </w:behaviors>
        <w:guid w:val="{E9C710B0-8F60-4452-8083-24812C9597AA}"/>
      </w:docPartPr>
      <w:docPartBody>
        <w:p w:rsidR="00C032AF" w:rsidRDefault="00051FE6" w:rsidP="00051FE6">
          <w:pPr>
            <w:pStyle w:val="347515729CAD4E7B8BE55C7436486E39"/>
          </w:pPr>
          <w:r w:rsidRPr="00B900B1">
            <w:rPr>
              <w:rStyle w:val="PlaceholderText"/>
            </w:rPr>
            <w:t>REPEAT PrimaryGiftOfCashDialog</w:t>
          </w:r>
        </w:p>
      </w:docPartBody>
    </w:docPart>
    <w:docPart>
      <w:docPartPr>
        <w:name w:val="CBC810EC6EE643E49C2BF795BF0E3A6E"/>
        <w:category>
          <w:name w:val="General"/>
          <w:gallery w:val="placeholder"/>
        </w:category>
        <w:types>
          <w:type w:val="bbPlcHdr"/>
        </w:types>
        <w:behaviors>
          <w:behavior w:val="content"/>
        </w:behaviors>
        <w:guid w:val="{E686DB59-60C6-45B3-A4B7-35E8D4DC03F8}"/>
      </w:docPartPr>
      <w:docPartBody>
        <w:p w:rsidR="00C032AF" w:rsidRDefault="00051FE6" w:rsidP="00051FE6">
          <w:pPr>
            <w:pStyle w:val="CBC810EC6EE643E49C2BF795BF0E3A6E"/>
          </w:pPr>
          <w:r w:rsidRPr="00B900B1">
            <w:rPr>
              <w:rStyle w:val="PlaceholderText"/>
            </w:rPr>
            <w:t>PrimaryGiftOfCashAmount:Nine Dollars</w:t>
          </w:r>
        </w:p>
      </w:docPartBody>
    </w:docPart>
    <w:docPart>
      <w:docPartPr>
        <w:name w:val="8748226A8F274876AC225A9A9EB385BD"/>
        <w:category>
          <w:name w:val="General"/>
          <w:gallery w:val="placeholder"/>
        </w:category>
        <w:types>
          <w:type w:val="bbPlcHdr"/>
        </w:types>
        <w:behaviors>
          <w:behavior w:val="content"/>
        </w:behaviors>
        <w:guid w:val="{253B81DB-7BB8-447E-8B03-39A61EA3CF30}"/>
      </w:docPartPr>
      <w:docPartBody>
        <w:p w:rsidR="00C032AF" w:rsidRDefault="00051FE6" w:rsidP="00051FE6">
          <w:pPr>
            <w:pStyle w:val="8748226A8F274876AC225A9A9EB385BD"/>
          </w:pPr>
          <w:r w:rsidRPr="00B900B1">
            <w:rPr>
              <w:rStyle w:val="PlaceholderText"/>
            </w:rPr>
            <w:t>PrimaryGiftOfCashAmount:$9,999</w:t>
          </w:r>
        </w:p>
      </w:docPartBody>
    </w:docPart>
    <w:docPart>
      <w:docPartPr>
        <w:name w:val="EA53539C720A47D6BCA7CC8132453047"/>
        <w:category>
          <w:name w:val="General"/>
          <w:gallery w:val="placeholder"/>
        </w:category>
        <w:types>
          <w:type w:val="bbPlcHdr"/>
        </w:types>
        <w:behaviors>
          <w:behavior w:val="content"/>
        </w:behaviors>
        <w:guid w:val="{2F6D69FF-3BE0-40BA-B34C-017CE8B8434F}"/>
      </w:docPartPr>
      <w:docPartBody>
        <w:p w:rsidR="00C032AF" w:rsidRDefault="00051FE6" w:rsidP="00051FE6">
          <w:pPr>
            <w:pStyle w:val="EA53539C720A47D6BCA7CC8132453047"/>
          </w:pPr>
          <w:r w:rsidRPr="00B900B1">
            <w:rPr>
              <w:rStyle w:val="PlaceholderText"/>
            </w:rPr>
            <w:t>PrimaryGiftOfCashName:LIKE THIS</w:t>
          </w:r>
        </w:p>
      </w:docPartBody>
    </w:docPart>
    <w:docPart>
      <w:docPartPr>
        <w:name w:val="5ACE655284C9471D8B166855F6AF335E"/>
        <w:category>
          <w:name w:val="General"/>
          <w:gallery w:val="placeholder"/>
        </w:category>
        <w:types>
          <w:type w:val="bbPlcHdr"/>
        </w:types>
        <w:behaviors>
          <w:behavior w:val="content"/>
        </w:behaviors>
        <w:guid w:val="{23227E2F-ADD1-4398-8CB1-0AC57BBA7B26}"/>
      </w:docPartPr>
      <w:docPartBody>
        <w:p w:rsidR="00C032AF" w:rsidRDefault="00051FE6" w:rsidP="00051FE6">
          <w:pPr>
            <w:pStyle w:val="5ACE655284C9471D8B166855F6AF335E"/>
          </w:pPr>
          <w:r w:rsidRPr="00B73ABF">
            <w:rPr>
              <w:rStyle w:val="PlaceholderText"/>
            </w:rPr>
            <w:t>IF PrimaryGiftOfCashOrganization?</w:t>
          </w:r>
        </w:p>
      </w:docPartBody>
    </w:docPart>
    <w:docPart>
      <w:docPartPr>
        <w:name w:val="BCAC4B5E4FB446DF9C5D56AD084181EF"/>
        <w:category>
          <w:name w:val="General"/>
          <w:gallery w:val="placeholder"/>
        </w:category>
        <w:types>
          <w:type w:val="bbPlcHdr"/>
        </w:types>
        <w:behaviors>
          <w:behavior w:val="content"/>
        </w:behaviors>
        <w:guid w:val="{F705F954-C638-4BC5-8C8B-4FFDFB70BBD6}"/>
      </w:docPartPr>
      <w:docPartBody>
        <w:p w:rsidR="00C032AF" w:rsidRDefault="00051FE6" w:rsidP="00051FE6">
          <w:pPr>
            <w:pStyle w:val="BCAC4B5E4FB446DF9C5D56AD084181EF"/>
          </w:pPr>
          <w:r w:rsidRPr="00B73ABF">
            <w:rPr>
              <w:rStyle w:val="PlaceholderText"/>
            </w:rPr>
            <w:t>PrimaryGiftOfCashName</w:t>
          </w:r>
        </w:p>
      </w:docPartBody>
    </w:docPart>
    <w:docPart>
      <w:docPartPr>
        <w:name w:val="FF5335794593457EAB9D3C7EE1F7656B"/>
        <w:category>
          <w:name w:val="General"/>
          <w:gallery w:val="placeholder"/>
        </w:category>
        <w:types>
          <w:type w:val="bbPlcHdr"/>
        </w:types>
        <w:behaviors>
          <w:behavior w:val="content"/>
        </w:behaviors>
        <w:guid w:val="{D0FAD627-052C-48BB-B74D-9E9BEDBB1671}"/>
      </w:docPartPr>
      <w:docPartBody>
        <w:p w:rsidR="00C032AF" w:rsidRDefault="00051FE6" w:rsidP="00051FE6">
          <w:pPr>
            <w:pStyle w:val="FF5335794593457EAB9D3C7EE1F7656B"/>
          </w:pPr>
          <w:r w:rsidRPr="00B73ABF">
            <w:rPr>
              <w:rStyle w:val="PlaceholderText"/>
            </w:rPr>
            <w:t>ELSE</w:t>
          </w:r>
        </w:p>
      </w:docPartBody>
    </w:docPart>
    <w:docPart>
      <w:docPartPr>
        <w:name w:val="C1EEB7B9D86244378217F33B26A6D106"/>
        <w:category>
          <w:name w:val="General"/>
          <w:gallery w:val="placeholder"/>
        </w:category>
        <w:types>
          <w:type w:val="bbPlcHdr"/>
        </w:types>
        <w:behaviors>
          <w:behavior w:val="content"/>
        </w:behaviors>
        <w:guid w:val="{9E711432-9D6F-4258-BB0E-35CDF6D9D9E5}"/>
      </w:docPartPr>
      <w:docPartBody>
        <w:p w:rsidR="00C032AF" w:rsidRDefault="00051FE6" w:rsidP="00051FE6">
          <w:pPr>
            <w:pStyle w:val="C1EEB7B9D86244378217F33B26A6D106"/>
          </w:pPr>
          <w:r w:rsidRPr="00B900B1">
            <w:rPr>
              <w:rStyle w:val="PlaceholderText"/>
            </w:rPr>
            <w:t>IF PrimaryGiftOfCashName.ImportantPeopleGender = "Male"</w:t>
          </w:r>
        </w:p>
      </w:docPartBody>
    </w:docPart>
    <w:docPart>
      <w:docPartPr>
        <w:name w:val="482923AE960F417EA337B966D0A738A9"/>
        <w:category>
          <w:name w:val="General"/>
          <w:gallery w:val="placeholder"/>
        </w:category>
        <w:types>
          <w:type w:val="bbPlcHdr"/>
        </w:types>
        <w:behaviors>
          <w:behavior w:val="content"/>
        </w:behaviors>
        <w:guid w:val="{5CBC6A95-B786-4C15-AC56-D35C2D7E1B99}"/>
      </w:docPartPr>
      <w:docPartBody>
        <w:p w:rsidR="00C032AF" w:rsidRDefault="00051FE6" w:rsidP="00051FE6">
          <w:pPr>
            <w:pStyle w:val="482923AE960F417EA337B966D0A738A9"/>
          </w:pPr>
          <w:r w:rsidRPr="00B900B1">
            <w:rPr>
              <w:rStyle w:val="PlaceholderText"/>
            </w:rPr>
            <w:t>ELSE</w:t>
          </w:r>
        </w:p>
      </w:docPartBody>
    </w:docPart>
    <w:docPart>
      <w:docPartPr>
        <w:name w:val="A83A6BA762CB465B99090C3B92602797"/>
        <w:category>
          <w:name w:val="General"/>
          <w:gallery w:val="placeholder"/>
        </w:category>
        <w:types>
          <w:type w:val="bbPlcHdr"/>
        </w:types>
        <w:behaviors>
          <w:behavior w:val="content"/>
        </w:behaviors>
        <w:guid w:val="{9AFEA2DA-2A06-4F40-955E-F7C55D2CA25A}"/>
      </w:docPartPr>
      <w:docPartBody>
        <w:p w:rsidR="00C032AF" w:rsidRDefault="00051FE6" w:rsidP="00051FE6">
          <w:pPr>
            <w:pStyle w:val="A83A6BA762CB465B99090C3B92602797"/>
          </w:pPr>
          <w:r w:rsidRPr="00B900B1">
            <w:rPr>
              <w:rStyle w:val="PlaceholderText"/>
            </w:rPr>
            <w:t>END IF</w:t>
          </w:r>
        </w:p>
      </w:docPartBody>
    </w:docPart>
    <w:docPart>
      <w:docPartPr>
        <w:name w:val="F657C7F4AA754F2CBA7F4CF172AC746C"/>
        <w:category>
          <w:name w:val="General"/>
          <w:gallery w:val="placeholder"/>
        </w:category>
        <w:types>
          <w:type w:val="bbPlcHdr"/>
        </w:types>
        <w:behaviors>
          <w:behavior w:val="content"/>
        </w:behaviors>
        <w:guid w:val="{22133EB9-6856-4283-9623-40542C343C14}"/>
      </w:docPartPr>
      <w:docPartBody>
        <w:p w:rsidR="00C032AF" w:rsidRDefault="00051FE6" w:rsidP="00051FE6">
          <w:pPr>
            <w:pStyle w:val="F657C7F4AA754F2CBA7F4CF172AC746C"/>
          </w:pPr>
          <w:r w:rsidRPr="00B900B1">
            <w:rPr>
              <w:rStyle w:val="PlaceholderText"/>
            </w:rPr>
            <w:t>IF PrimaryGiftOfCashContingent?</w:t>
          </w:r>
        </w:p>
      </w:docPartBody>
    </w:docPart>
    <w:docPart>
      <w:docPartPr>
        <w:name w:val="1167E45F694A40AF833A06060B1FB35C"/>
        <w:category>
          <w:name w:val="General"/>
          <w:gallery w:val="placeholder"/>
        </w:category>
        <w:types>
          <w:type w:val="bbPlcHdr"/>
        </w:types>
        <w:behaviors>
          <w:behavior w:val="content"/>
        </w:behaviors>
        <w:guid w:val="{B84700B5-D3CD-46EC-8640-FA022992EF22}"/>
      </w:docPartPr>
      <w:docPartBody>
        <w:p w:rsidR="00C032AF" w:rsidRDefault="00051FE6" w:rsidP="00051FE6">
          <w:pPr>
            <w:pStyle w:val="1167E45F694A40AF833A06060B1FB35C"/>
          </w:pPr>
          <w:r w:rsidRPr="00A01EB1">
            <w:rPr>
              <w:rStyle w:val="PlaceholderText"/>
            </w:rPr>
            <w:t>PrimaryGiftOfCashNameContingent.ImportantPeopleNameUse:LIKE THIS</w:t>
          </w:r>
        </w:p>
      </w:docPartBody>
    </w:docPart>
    <w:docPart>
      <w:docPartPr>
        <w:name w:val="C9D99122466F4ECA80DF74C352CBB7CA"/>
        <w:category>
          <w:name w:val="General"/>
          <w:gallery w:val="placeholder"/>
        </w:category>
        <w:types>
          <w:type w:val="bbPlcHdr"/>
        </w:types>
        <w:behaviors>
          <w:behavior w:val="content"/>
        </w:behaviors>
        <w:guid w:val="{0AABE1F9-3862-4FF3-BE16-105E0628F26D}"/>
      </w:docPartPr>
      <w:docPartBody>
        <w:p w:rsidR="00C032AF" w:rsidRDefault="00051FE6" w:rsidP="00051FE6">
          <w:pPr>
            <w:pStyle w:val="C9D99122466F4ECA80DF74C352CBB7CA"/>
          </w:pPr>
          <w:r w:rsidRPr="00B900B1">
            <w:rPr>
              <w:rStyle w:val="PlaceholderText"/>
            </w:rPr>
            <w:t>IF PrimaryGiftOfCashNameContingent.ImportantPeopleGender = "Male"</w:t>
          </w:r>
        </w:p>
      </w:docPartBody>
    </w:docPart>
    <w:docPart>
      <w:docPartPr>
        <w:name w:val="D7EA2AE98857467C801D806A1996CA1A"/>
        <w:category>
          <w:name w:val="General"/>
          <w:gallery w:val="placeholder"/>
        </w:category>
        <w:types>
          <w:type w:val="bbPlcHdr"/>
        </w:types>
        <w:behaviors>
          <w:behavior w:val="content"/>
        </w:behaviors>
        <w:guid w:val="{54433187-DD56-4F0E-980E-39CAD52CB9C0}"/>
      </w:docPartPr>
      <w:docPartBody>
        <w:p w:rsidR="00C032AF" w:rsidRDefault="00051FE6" w:rsidP="00051FE6">
          <w:pPr>
            <w:pStyle w:val="D7EA2AE98857467C801D806A1996CA1A"/>
          </w:pPr>
          <w:r w:rsidRPr="00B900B1">
            <w:rPr>
              <w:rStyle w:val="PlaceholderText"/>
            </w:rPr>
            <w:t>ELSE</w:t>
          </w:r>
        </w:p>
      </w:docPartBody>
    </w:docPart>
    <w:docPart>
      <w:docPartPr>
        <w:name w:val="76CFD34C86B74C70A4D3BBFC94B591D6"/>
        <w:category>
          <w:name w:val="General"/>
          <w:gallery w:val="placeholder"/>
        </w:category>
        <w:types>
          <w:type w:val="bbPlcHdr"/>
        </w:types>
        <w:behaviors>
          <w:behavior w:val="content"/>
        </w:behaviors>
        <w:guid w:val="{FEF5BB59-D40F-448A-B39A-C37F77BD2878}"/>
      </w:docPartPr>
      <w:docPartBody>
        <w:p w:rsidR="00C032AF" w:rsidRDefault="00051FE6" w:rsidP="00051FE6">
          <w:pPr>
            <w:pStyle w:val="76CFD34C86B74C70A4D3BBFC94B591D6"/>
          </w:pPr>
          <w:r w:rsidRPr="00B900B1">
            <w:rPr>
              <w:rStyle w:val="PlaceholderText"/>
            </w:rPr>
            <w:t>END IF</w:t>
          </w:r>
        </w:p>
      </w:docPartBody>
    </w:docPart>
    <w:docPart>
      <w:docPartPr>
        <w:name w:val="A70D1AE904B440878379625993C28634"/>
        <w:category>
          <w:name w:val="General"/>
          <w:gallery w:val="placeholder"/>
        </w:category>
        <w:types>
          <w:type w:val="bbPlcHdr"/>
        </w:types>
        <w:behaviors>
          <w:behavior w:val="content"/>
        </w:behaviors>
        <w:guid w:val="{03242FCE-4356-44E1-9373-70A595B98E1A}"/>
      </w:docPartPr>
      <w:docPartBody>
        <w:p w:rsidR="00C032AF" w:rsidRDefault="00051FE6" w:rsidP="00051FE6">
          <w:pPr>
            <w:pStyle w:val="A70D1AE904B440878379625993C28634"/>
          </w:pPr>
          <w:r w:rsidRPr="00B900B1">
            <w:rPr>
              <w:rStyle w:val="PlaceholderText"/>
            </w:rPr>
            <w:t>END IF</w:t>
          </w:r>
        </w:p>
      </w:docPartBody>
    </w:docPart>
    <w:docPart>
      <w:docPartPr>
        <w:name w:val="140EF62A0F3B4147ACF87348EDE27CF0"/>
        <w:category>
          <w:name w:val="General"/>
          <w:gallery w:val="placeholder"/>
        </w:category>
        <w:types>
          <w:type w:val="bbPlcHdr"/>
        </w:types>
        <w:behaviors>
          <w:behavior w:val="content"/>
        </w:behaviors>
        <w:guid w:val="{80D8611F-2991-4957-94F3-28D150EC90A1}"/>
      </w:docPartPr>
      <w:docPartBody>
        <w:p w:rsidR="00C032AF" w:rsidRDefault="00051FE6" w:rsidP="00051FE6">
          <w:pPr>
            <w:pStyle w:val="140EF62A0F3B4147ACF87348EDE27CF0"/>
          </w:pPr>
          <w:r w:rsidRPr="009346DD">
            <w:rPr>
              <w:rStyle w:val="PlaceholderText"/>
            </w:rPr>
            <w:t>END IF</w:t>
          </w:r>
        </w:p>
      </w:docPartBody>
    </w:docPart>
    <w:docPart>
      <w:docPartPr>
        <w:name w:val="0BD632EE9D4D43ADB10F51B7D606789F"/>
        <w:category>
          <w:name w:val="General"/>
          <w:gallery w:val="placeholder"/>
        </w:category>
        <w:types>
          <w:type w:val="bbPlcHdr"/>
        </w:types>
        <w:behaviors>
          <w:behavior w:val="content"/>
        </w:behaviors>
        <w:guid w:val="{DB2E185F-6C64-42AC-9024-DAE050742DCD}"/>
      </w:docPartPr>
      <w:docPartBody>
        <w:p w:rsidR="00C032AF" w:rsidRDefault="00051FE6" w:rsidP="00051FE6">
          <w:pPr>
            <w:pStyle w:val="0BD632EE9D4D43ADB10F51B7D606789F"/>
          </w:pPr>
          <w:r w:rsidRPr="00D150ED">
            <w:rPr>
              <w:rStyle w:val="PlaceholderText"/>
            </w:rPr>
            <w:t>IF PrimaryGiftOfCashOutright?</w:t>
          </w:r>
        </w:p>
      </w:docPartBody>
    </w:docPart>
    <w:docPart>
      <w:docPartPr>
        <w:name w:val="99CBE63027B04521B0B092F3175F5EFA"/>
        <w:category>
          <w:name w:val="General"/>
          <w:gallery w:val="placeholder"/>
        </w:category>
        <w:types>
          <w:type w:val="bbPlcHdr"/>
        </w:types>
        <w:behaviors>
          <w:behavior w:val="content"/>
        </w:behaviors>
        <w:guid w:val="{22D0CE61-4E7B-4218-BCF9-5A884D7D4A13}"/>
      </w:docPartPr>
      <w:docPartBody>
        <w:p w:rsidR="00C032AF" w:rsidRDefault="00051FE6" w:rsidP="00051FE6">
          <w:pPr>
            <w:pStyle w:val="99CBE63027B04521B0B092F3175F5EFA"/>
          </w:pPr>
          <w:r w:rsidRPr="009B71EB">
            <w:rPr>
              <w:rStyle w:val="PlaceholderText"/>
            </w:rPr>
            <w:t>ELSE</w:t>
          </w:r>
        </w:p>
      </w:docPartBody>
    </w:docPart>
    <w:docPart>
      <w:docPartPr>
        <w:name w:val="839C92CBCCE14BD3B0757391275F90C8"/>
        <w:category>
          <w:name w:val="General"/>
          <w:gallery w:val="placeholder"/>
        </w:category>
        <w:types>
          <w:type w:val="bbPlcHdr"/>
        </w:types>
        <w:behaviors>
          <w:behavior w:val="content"/>
        </w:behaviors>
        <w:guid w:val="{117F3743-6FCC-48FB-A86A-0170E85AF934}"/>
      </w:docPartPr>
      <w:docPartBody>
        <w:p w:rsidR="00C032AF" w:rsidRDefault="00051FE6" w:rsidP="00051FE6">
          <w:pPr>
            <w:pStyle w:val="839C92CBCCE14BD3B0757391275F90C8"/>
          </w:pPr>
          <w:r w:rsidRPr="009B71EB">
            <w:rPr>
              <w:rStyle w:val="PlaceholderText"/>
            </w:rPr>
            <w:t>END IF</w:t>
          </w:r>
        </w:p>
      </w:docPartBody>
    </w:docPart>
    <w:docPart>
      <w:docPartPr>
        <w:name w:val="A65BC530186D4F4E8FE75BB8544A668D"/>
        <w:category>
          <w:name w:val="General"/>
          <w:gallery w:val="placeholder"/>
        </w:category>
        <w:types>
          <w:type w:val="bbPlcHdr"/>
        </w:types>
        <w:behaviors>
          <w:behavior w:val="content"/>
        </w:behaviors>
        <w:guid w:val="{DA8E2452-05FC-4D91-B708-227E2F066F29}"/>
      </w:docPartPr>
      <w:docPartBody>
        <w:p w:rsidR="00C032AF" w:rsidRDefault="00051FE6" w:rsidP="00051FE6">
          <w:pPr>
            <w:pStyle w:val="A65BC530186D4F4E8FE75BB8544A668D"/>
          </w:pPr>
          <w:r w:rsidRPr="00B900B1">
            <w:rPr>
              <w:rStyle w:val="PlaceholderText"/>
            </w:rPr>
            <w:t>END REPEAT</w:t>
          </w:r>
        </w:p>
      </w:docPartBody>
    </w:docPart>
    <w:docPart>
      <w:docPartPr>
        <w:name w:val="3B0C0240E43D4384B6C07673FCF8471E"/>
        <w:category>
          <w:name w:val="General"/>
          <w:gallery w:val="placeholder"/>
        </w:category>
        <w:types>
          <w:type w:val="bbPlcHdr"/>
        </w:types>
        <w:behaviors>
          <w:behavior w:val="content"/>
        </w:behaviors>
        <w:guid w:val="{A79CEEED-72C5-425A-A6AC-5C43801F4FE6}"/>
      </w:docPartPr>
      <w:docPartBody>
        <w:p w:rsidR="00C032AF" w:rsidRDefault="00051FE6" w:rsidP="00051FE6">
          <w:pPr>
            <w:pStyle w:val="3B0C0240E43D4384B6C07673FCF8471E"/>
          </w:pPr>
          <w:r w:rsidRPr="00B900B1">
            <w:rPr>
              <w:rStyle w:val="PlaceholderText"/>
            </w:rPr>
            <w:t>END IF</w:t>
          </w:r>
        </w:p>
      </w:docPartBody>
    </w:docPart>
    <w:docPart>
      <w:docPartPr>
        <w:name w:val="97A35EB1A7394DA8A892117A3762AC07"/>
        <w:category>
          <w:name w:val="General"/>
          <w:gallery w:val="placeholder"/>
        </w:category>
        <w:types>
          <w:type w:val="bbPlcHdr"/>
        </w:types>
        <w:behaviors>
          <w:behavior w:val="content"/>
        </w:behaviors>
        <w:guid w:val="{74D9BFED-D589-4437-B20D-BED244049E5D}"/>
      </w:docPartPr>
      <w:docPartBody>
        <w:p w:rsidR="00C032AF" w:rsidRDefault="00051FE6" w:rsidP="00051FE6">
          <w:pPr>
            <w:pStyle w:val="97A35EB1A7394DA8A892117A3762AC07"/>
          </w:pPr>
          <w:r w:rsidRPr="002C00A9">
            <w:rPr>
              <w:rStyle w:val="PlaceholderText"/>
            </w:rPr>
            <w:t>IF PrimaryRightToReside?</w:t>
          </w:r>
        </w:p>
      </w:docPartBody>
    </w:docPart>
    <w:docPart>
      <w:docPartPr>
        <w:name w:val="73811C6CAA55496D83E139CE2F8C4CAB"/>
        <w:category>
          <w:name w:val="General"/>
          <w:gallery w:val="placeholder"/>
        </w:category>
        <w:types>
          <w:type w:val="bbPlcHdr"/>
        </w:types>
        <w:behaviors>
          <w:behavior w:val="content"/>
        </w:behaviors>
        <w:guid w:val="{FD9803C8-3E75-469E-B3EC-01E3BFEE220F}"/>
      </w:docPartPr>
      <w:docPartBody>
        <w:p w:rsidR="00A93938" w:rsidRDefault="00854BF9">
          <w:r w:rsidRPr="008179EC">
            <w:rPr>
              <w:rStyle w:val="PlaceholderText"/>
            </w:rPr>
            <w:t>END IF</w:t>
          </w:r>
        </w:p>
      </w:docPartBody>
    </w:docPart>
    <w:docPart>
      <w:docPartPr>
        <w:name w:val="53EDF38A939D4C279637889C1F72F194"/>
        <w:category>
          <w:name w:val="General"/>
          <w:gallery w:val="placeholder"/>
        </w:category>
        <w:types>
          <w:type w:val="bbPlcHdr"/>
        </w:types>
        <w:behaviors>
          <w:behavior w:val="content"/>
        </w:behaviors>
        <w:guid w:val="{839F6129-6778-4A44-9EB0-AE6CC39A12DA}"/>
      </w:docPartPr>
      <w:docPartBody>
        <w:p w:rsidR="00A93938" w:rsidRDefault="00854BF9">
          <w:r w:rsidRPr="008179EC">
            <w:rPr>
              <w:rStyle w:val="PlaceholderText"/>
            </w:rPr>
            <w:t>IF NOT EPTypeWillPkgForSpouse?</w:t>
          </w:r>
        </w:p>
      </w:docPartBody>
    </w:docPart>
    <w:docPart>
      <w:docPartPr>
        <w:name w:val="AB3A19E228D74311834C54B01E596E7E"/>
        <w:category>
          <w:name w:val="General"/>
          <w:gallery w:val="placeholder"/>
        </w:category>
        <w:types>
          <w:type w:val="bbPlcHdr"/>
        </w:types>
        <w:behaviors>
          <w:behavior w:val="content"/>
        </w:behaviors>
        <w:guid w:val="{C04FADB1-9EF3-4463-92FE-533F171EF17F}"/>
      </w:docPartPr>
      <w:docPartBody>
        <w:p w:rsidR="00A93938" w:rsidRDefault="00854BF9">
          <w:r w:rsidRPr="008179EC">
            <w:rPr>
              <w:rStyle w:val="PlaceholderText"/>
            </w:rPr>
            <w:t>ELSE</w:t>
          </w:r>
        </w:p>
      </w:docPartBody>
    </w:docPart>
    <w:docPart>
      <w:docPartPr>
        <w:name w:val="E61652BB32B8427598E27BE22EFDF764"/>
        <w:category>
          <w:name w:val="General"/>
          <w:gallery w:val="placeholder"/>
        </w:category>
        <w:types>
          <w:type w:val="bbPlcHdr"/>
        </w:types>
        <w:behaviors>
          <w:behavior w:val="content"/>
        </w:behaviors>
        <w:guid w:val="{6EB58CBB-B14C-4161-82D9-ED39736F6372}"/>
      </w:docPartPr>
      <w:docPartBody>
        <w:p w:rsidR="00A93938" w:rsidRDefault="00854BF9">
          <w:r w:rsidRPr="008179EC">
            <w:rPr>
              <w:rStyle w:val="PlaceholderText"/>
            </w:rPr>
            <w:t>ASSEMBLE "MarJointAndMarSepEP.docx /rc"</w:t>
          </w:r>
        </w:p>
      </w:docPartBody>
    </w:docPart>
    <w:docPart>
      <w:docPartPr>
        <w:name w:val="F98C019A1DEB4C96A2B51D4B7DB6A125"/>
        <w:category>
          <w:name w:val="General"/>
          <w:gallery w:val="placeholder"/>
        </w:category>
        <w:types>
          <w:type w:val="bbPlcHdr"/>
        </w:types>
        <w:behaviors>
          <w:behavior w:val="content"/>
        </w:behaviors>
        <w:guid w:val="{E0F55982-5A3D-4410-B2A7-84A79C438597}"/>
      </w:docPartPr>
      <w:docPartBody>
        <w:p w:rsidR="00A93938" w:rsidRDefault="00854BF9">
          <w:r w:rsidRPr="008179EC">
            <w:rPr>
              <w:rStyle w:val="PlaceholderText"/>
            </w:rPr>
            <w:t>END IF</w:t>
          </w:r>
        </w:p>
      </w:docPartBody>
    </w:docPart>
    <w:docPart>
      <w:docPartPr>
        <w:name w:val="B7009507204E4BE7A3A83ED3F382962F"/>
        <w:category>
          <w:name w:val="General"/>
          <w:gallery w:val="placeholder"/>
        </w:category>
        <w:types>
          <w:type w:val="bbPlcHdr"/>
        </w:types>
        <w:behaviors>
          <w:behavior w:val="content"/>
        </w:behaviors>
        <w:guid w:val="{D38C1995-F512-4247-81E6-28332C3D6586}"/>
      </w:docPartPr>
      <w:docPartBody>
        <w:p w:rsidR="00A93938" w:rsidRDefault="00854BF9">
          <w:r w:rsidRPr="008179EC">
            <w:rPr>
              <w:rStyle w:val="PlaceholderText"/>
            </w:rPr>
            <w:t>IF NOT EPTypeWillPkgForSpouse?</w:t>
          </w:r>
        </w:p>
      </w:docPartBody>
    </w:docPart>
    <w:docPart>
      <w:docPartPr>
        <w:name w:val="634F0DC98CB7446B95C82389AC740E0E"/>
        <w:category>
          <w:name w:val="General"/>
          <w:gallery w:val="placeholder"/>
        </w:category>
        <w:types>
          <w:type w:val="bbPlcHdr"/>
        </w:types>
        <w:behaviors>
          <w:behavior w:val="content"/>
        </w:behaviors>
        <w:guid w:val="{5440CEB7-895A-45A5-AC88-95BDA139479D}"/>
      </w:docPartPr>
      <w:docPartBody>
        <w:p w:rsidR="00A93938" w:rsidRDefault="00854BF9">
          <w:r w:rsidRPr="008179EC">
            <w:rPr>
              <w:rStyle w:val="PlaceholderText"/>
            </w:rPr>
            <w:t>IF EPTypePOWill? AND EPTypeWillPkgForSpouse? = FALSE</w:t>
          </w:r>
        </w:p>
      </w:docPartBody>
    </w:docPart>
    <w:docPart>
      <w:docPartPr>
        <w:name w:val="740C187DC9914A07B7C5D9D41DA26B31"/>
        <w:category>
          <w:name w:val="General"/>
          <w:gallery w:val="placeholder"/>
        </w:category>
        <w:types>
          <w:type w:val="bbPlcHdr"/>
        </w:types>
        <w:behaviors>
          <w:behavior w:val="content"/>
        </w:behaviors>
        <w:guid w:val="{5B8066AF-A03E-475A-A02D-B86EFB4A2307}"/>
      </w:docPartPr>
      <w:docPartBody>
        <w:p w:rsidR="00A93938" w:rsidRDefault="00854BF9">
          <w:r w:rsidRPr="008179EC">
            <w:rPr>
              <w:rStyle w:val="PlaceholderText"/>
            </w:rPr>
            <w:t>PrimaryMaritalStatus</w:t>
          </w:r>
        </w:p>
      </w:docPartBody>
    </w:docPart>
    <w:docPart>
      <w:docPartPr>
        <w:name w:val="7FC000899B174B59BB0A91A2C75C1B6E"/>
        <w:category>
          <w:name w:val="General"/>
          <w:gallery w:val="placeholder"/>
        </w:category>
        <w:types>
          <w:type w:val="bbPlcHdr"/>
        </w:types>
        <w:behaviors>
          <w:behavior w:val="content"/>
        </w:behaviors>
        <w:guid w:val="{CFFC77FB-BD50-41EB-82D1-0A67275300E3}"/>
      </w:docPartPr>
      <w:docPartBody>
        <w:p w:rsidR="00A93938" w:rsidRDefault="00854BF9">
          <w:r w:rsidRPr="008179EC">
            <w:rPr>
              <w:rStyle w:val="PlaceholderText"/>
            </w:rPr>
            <w:t>PrimaryMaritalStatus</w:t>
          </w:r>
        </w:p>
      </w:docPartBody>
    </w:docPart>
    <w:docPart>
      <w:docPartPr>
        <w:name w:val="3BB64CED292749F2A0AD4FCB4FDD7570"/>
        <w:category>
          <w:name w:val="General"/>
          <w:gallery w:val="placeholder"/>
        </w:category>
        <w:types>
          <w:type w:val="bbPlcHdr"/>
        </w:types>
        <w:behaviors>
          <w:behavior w:val="content"/>
        </w:behaviors>
        <w:guid w:val="{DB83A071-CDDA-46C3-9890-97B4E12DC448}"/>
      </w:docPartPr>
      <w:docPartBody>
        <w:p w:rsidR="0007712E" w:rsidRDefault="00996571" w:rsidP="00996571">
          <w:pPr>
            <w:pStyle w:val="3BB64CED292749F2A0AD4FCB4FDD7570"/>
          </w:pPr>
          <w:r w:rsidRPr="00750AEF">
            <w:rPr>
              <w:rStyle w:val="PlaceholderText"/>
            </w:rPr>
            <w:t>PrimaryNameSigningUse:LIKE THIS</w:t>
          </w:r>
        </w:p>
      </w:docPartBody>
    </w:docPart>
    <w:docPart>
      <w:docPartPr>
        <w:name w:val="B205D580DA4445A1A95CF216FEEB507D"/>
        <w:category>
          <w:name w:val="General"/>
          <w:gallery w:val="placeholder"/>
        </w:category>
        <w:types>
          <w:type w:val="bbPlcHdr"/>
        </w:types>
        <w:behaviors>
          <w:behavior w:val="content"/>
        </w:behaviors>
        <w:guid w:val="{851E11E3-411D-4220-AFE0-5772CB7B8C9E}"/>
      </w:docPartPr>
      <w:docPartBody>
        <w:p w:rsidR="0007712E" w:rsidRDefault="00996571" w:rsidP="00996571">
          <w:pPr>
            <w:pStyle w:val="B205D580DA4445A1A95CF216FEEB507D"/>
          </w:pPr>
          <w:r w:rsidRPr="00532FF7">
            <w:rPr>
              <w:rStyle w:val="PlaceholderText"/>
            </w:rPr>
            <w:t>SigningDate:Mmmm d, yyyy</w:t>
          </w:r>
        </w:p>
      </w:docPartBody>
    </w:docPart>
    <w:docPart>
      <w:docPartPr>
        <w:name w:val="DC2E061AB62C4506AAE9290DB2C3E383"/>
        <w:category>
          <w:name w:val="General"/>
          <w:gallery w:val="placeholder"/>
        </w:category>
        <w:types>
          <w:type w:val="bbPlcHdr"/>
        </w:types>
        <w:behaviors>
          <w:behavior w:val="content"/>
        </w:behaviors>
        <w:guid w:val="{415AB107-B0C8-426E-85D0-7C9A8AA48C2F}"/>
      </w:docPartPr>
      <w:docPartBody>
        <w:p w:rsidR="0007712E" w:rsidRDefault="00996571" w:rsidP="00996571">
          <w:pPr>
            <w:pStyle w:val="DC2E061AB62C4506AAE9290DB2C3E383"/>
          </w:pPr>
          <w:r w:rsidRPr="00532FF7">
            <w:rPr>
              <w:rStyle w:val="PlaceholderText"/>
            </w:rPr>
            <w:t>SigningDate:dth</w:t>
          </w:r>
        </w:p>
      </w:docPartBody>
    </w:docPart>
    <w:docPart>
      <w:docPartPr>
        <w:name w:val="E4B4A16091CD4224B580EBCC447B9BEF"/>
        <w:category>
          <w:name w:val="General"/>
          <w:gallery w:val="placeholder"/>
        </w:category>
        <w:types>
          <w:type w:val="bbPlcHdr"/>
        </w:types>
        <w:behaviors>
          <w:behavior w:val="content"/>
        </w:behaviors>
        <w:guid w:val="{23921156-6609-49F6-91C8-90329EF9605F}"/>
      </w:docPartPr>
      <w:docPartBody>
        <w:p w:rsidR="0007712E" w:rsidRDefault="00996571" w:rsidP="00996571">
          <w:pPr>
            <w:pStyle w:val="E4B4A16091CD4224B580EBCC447B9BEF"/>
          </w:pPr>
          <w:r w:rsidRPr="00532FF7">
            <w:rPr>
              <w:rStyle w:val="PlaceholderText"/>
            </w:rPr>
            <w:t>SigningDate:Mmmm</w:t>
          </w:r>
        </w:p>
      </w:docPartBody>
    </w:docPart>
    <w:docPart>
      <w:docPartPr>
        <w:name w:val="6E0859BA13E44341B93DF97FDBD86DA2"/>
        <w:category>
          <w:name w:val="General"/>
          <w:gallery w:val="placeholder"/>
        </w:category>
        <w:types>
          <w:type w:val="bbPlcHdr"/>
        </w:types>
        <w:behaviors>
          <w:behavior w:val="content"/>
        </w:behaviors>
        <w:guid w:val="{E15EC0BC-FD38-4A3B-94C4-BE20BBA47AE9}"/>
      </w:docPartPr>
      <w:docPartBody>
        <w:p w:rsidR="0007712E" w:rsidRDefault="00996571" w:rsidP="00996571">
          <w:pPr>
            <w:pStyle w:val="6E0859BA13E44341B93DF97FDBD86DA2"/>
          </w:pPr>
          <w:r w:rsidRPr="00532FF7">
            <w:rPr>
              <w:rStyle w:val="PlaceholderText"/>
            </w:rPr>
            <w:t>SigningDate:yyyy</w:t>
          </w:r>
        </w:p>
      </w:docPartBody>
    </w:docPart>
    <w:docPart>
      <w:docPartPr>
        <w:name w:val="F868D3847AE443BFBA4898694BDF773A"/>
        <w:category>
          <w:name w:val="General"/>
          <w:gallery w:val="placeholder"/>
        </w:category>
        <w:types>
          <w:type w:val="bbPlcHdr"/>
        </w:types>
        <w:behaviors>
          <w:behavior w:val="content"/>
        </w:behaviors>
        <w:guid w:val="{0455301F-4EE2-47DC-BC24-AF7EAAB55332}"/>
      </w:docPartPr>
      <w:docPartBody>
        <w:p w:rsidR="0007712E" w:rsidRDefault="00996571" w:rsidP="00996571">
          <w:pPr>
            <w:pStyle w:val="F868D3847AE443BFBA4898694BDF773A"/>
          </w:pPr>
          <w:r w:rsidRPr="00736007">
            <w:rPr>
              <w:rStyle w:val="PlaceholderText"/>
            </w:rPr>
            <w:t>OfficeCityandCounty.SigningCircuit</w:t>
          </w:r>
        </w:p>
      </w:docPartBody>
    </w:docPart>
    <w:docPart>
      <w:docPartPr>
        <w:name w:val="972DA2F5A5994C7C850DD63679E2E0B3"/>
        <w:category>
          <w:name w:val="General"/>
          <w:gallery w:val="placeholder"/>
        </w:category>
        <w:types>
          <w:type w:val="bbPlcHdr"/>
        </w:types>
        <w:behaviors>
          <w:behavior w:val="content"/>
        </w:behaviors>
        <w:guid w:val="{078D22FD-BF4F-4FE6-AEA3-7DEB540157F8}"/>
      </w:docPartPr>
      <w:docPartBody>
        <w:p w:rsidR="0007712E" w:rsidRDefault="00996571" w:rsidP="00996571">
          <w:pPr>
            <w:pStyle w:val="972DA2F5A5994C7C850DD63679E2E0B3"/>
          </w:pPr>
          <w:r w:rsidRPr="00532FF7">
            <w:rPr>
              <w:rStyle w:val="PlaceholderText"/>
            </w:rPr>
            <w:t>SigningState.State Name:Like This</w:t>
          </w:r>
        </w:p>
      </w:docPartBody>
    </w:docPart>
    <w:docPart>
      <w:docPartPr>
        <w:name w:val="6FEB69DB0EBB47948E6F4532696DDFFA"/>
        <w:category>
          <w:name w:val="General"/>
          <w:gallery w:val="placeholder"/>
        </w:category>
        <w:types>
          <w:type w:val="bbPlcHdr"/>
        </w:types>
        <w:behaviors>
          <w:behavior w:val="content"/>
        </w:behaviors>
        <w:guid w:val="{E7FB4937-C458-4CDA-880B-FF2C4A6DD7DF}"/>
      </w:docPartPr>
      <w:docPartBody>
        <w:p w:rsidR="0007712E" w:rsidRDefault="00996571" w:rsidP="00996571">
          <w:pPr>
            <w:pStyle w:val="6FEB69DB0EBB47948E6F4532696DDFFA"/>
          </w:pPr>
          <w:r w:rsidRPr="0048144F">
            <w:rPr>
              <w:rStyle w:val="PlaceholderText"/>
            </w:rPr>
            <w:t>PrimaryNameSigningUse:LIKE THIS</w:t>
          </w:r>
        </w:p>
      </w:docPartBody>
    </w:docPart>
    <w:docPart>
      <w:docPartPr>
        <w:name w:val="A278B5AE7C694BBBB30E814EAADC00EC"/>
        <w:category>
          <w:name w:val="General"/>
          <w:gallery w:val="placeholder"/>
        </w:category>
        <w:types>
          <w:type w:val="bbPlcHdr"/>
        </w:types>
        <w:behaviors>
          <w:behavior w:val="content"/>
        </w:behaviors>
        <w:guid w:val="{A7D6C58E-B302-459E-AD5D-F9A9FA737695}"/>
      </w:docPartPr>
      <w:docPartBody>
        <w:p w:rsidR="0007712E" w:rsidRDefault="00996571" w:rsidP="00996571">
          <w:pPr>
            <w:pStyle w:val="A278B5AE7C694BBBB30E814EAADC00EC"/>
          </w:pPr>
          <w:r w:rsidRPr="00532FF7">
            <w:rPr>
              <w:rStyle w:val="PlaceholderText"/>
            </w:rPr>
            <w:t>SigningNotary.NotaryName</w:t>
          </w:r>
        </w:p>
      </w:docPartBody>
    </w:docPart>
    <w:docPart>
      <w:docPartPr>
        <w:name w:val="B5C4AEA82E9C458FBAA5C8E21D3ECA6F"/>
        <w:category>
          <w:name w:val="General"/>
          <w:gallery w:val="placeholder"/>
        </w:category>
        <w:types>
          <w:type w:val="bbPlcHdr"/>
        </w:types>
        <w:behaviors>
          <w:behavior w:val="content"/>
        </w:behaviors>
        <w:guid w:val="{4ED2CBA7-FF48-4169-B913-FE348D5E11C6}"/>
      </w:docPartPr>
      <w:docPartBody>
        <w:p w:rsidR="0007712E" w:rsidRDefault="00996571" w:rsidP="00996571">
          <w:pPr>
            <w:pStyle w:val="B5C4AEA82E9C458FBAA5C8E21D3ECA6F"/>
          </w:pPr>
          <w:r w:rsidRPr="00532FF7">
            <w:rPr>
              <w:rStyle w:val="PlaceholderText"/>
            </w:rPr>
            <w:t>SigningNotary.Line2</w:t>
          </w:r>
        </w:p>
      </w:docPartBody>
    </w:docPart>
    <w:docPart>
      <w:docPartPr>
        <w:name w:val="D7237905033E4C319800ED6C44EA9D0F"/>
        <w:category>
          <w:name w:val="General"/>
          <w:gallery w:val="placeholder"/>
        </w:category>
        <w:types>
          <w:type w:val="bbPlcHdr"/>
        </w:types>
        <w:behaviors>
          <w:behavior w:val="content"/>
        </w:behaviors>
        <w:guid w:val="{4D7E8B24-D2E5-4E7E-9CD2-59C2EBDF40D6}"/>
      </w:docPartPr>
      <w:docPartBody>
        <w:p w:rsidR="0007712E" w:rsidRDefault="00996571" w:rsidP="00996571">
          <w:pPr>
            <w:pStyle w:val="D7237905033E4C319800ED6C44EA9D0F"/>
          </w:pPr>
          <w:r w:rsidRPr="00532FF7">
            <w:rPr>
              <w:rStyle w:val="PlaceholderText"/>
            </w:rPr>
            <w:t>SigningNotary.Line3</w:t>
          </w:r>
        </w:p>
      </w:docPartBody>
    </w:docPart>
    <w:docPart>
      <w:docPartPr>
        <w:name w:val="D6D83BD1CE194DE79DC783A4F1A3F589"/>
        <w:category>
          <w:name w:val="General"/>
          <w:gallery w:val="placeholder"/>
        </w:category>
        <w:types>
          <w:type w:val="bbPlcHdr"/>
        </w:types>
        <w:behaviors>
          <w:behavior w:val="content"/>
        </w:behaviors>
        <w:guid w:val="{24A97E09-8E65-40BE-A7D1-5808B3F9569E}"/>
      </w:docPartPr>
      <w:docPartBody>
        <w:p w:rsidR="0007712E" w:rsidRDefault="00996571" w:rsidP="00996571">
          <w:pPr>
            <w:pStyle w:val="D6D83BD1CE194DE79DC783A4F1A3F589"/>
          </w:pPr>
          <w:r w:rsidRPr="0048144F">
            <w:rPr>
              <w:rStyle w:val="PlaceholderText"/>
            </w:rPr>
            <w:t>PrimaryNameSigningUse</w:t>
          </w:r>
        </w:p>
      </w:docPartBody>
    </w:docPart>
    <w:docPart>
      <w:docPartPr>
        <w:name w:val="DEEC4F373D4C48D4A23339802A8A1D43"/>
        <w:category>
          <w:name w:val="General"/>
          <w:gallery w:val="placeholder"/>
        </w:category>
        <w:types>
          <w:type w:val="bbPlcHdr"/>
        </w:types>
        <w:behaviors>
          <w:behavior w:val="content"/>
        </w:behaviors>
        <w:guid w:val="{8716EEB3-4A3A-42E5-9ADF-EBB0933B779F}"/>
      </w:docPartPr>
      <w:docPartBody>
        <w:p w:rsidR="00E81708" w:rsidRDefault="004D684B">
          <w:r w:rsidRPr="00223211">
            <w:rPr>
              <w:rStyle w:val="PlaceholderText"/>
            </w:rPr>
            <w:t>DEFAULT TrustSingle? TO TRUE</w:t>
          </w:r>
        </w:p>
      </w:docPartBody>
    </w:docPart>
    <w:docPart>
      <w:docPartPr>
        <w:name w:val="AFCE0E2530AA4249AC3BE2357083AF85"/>
        <w:category>
          <w:name w:val="General"/>
          <w:gallery w:val="placeholder"/>
        </w:category>
        <w:types>
          <w:type w:val="bbPlcHdr"/>
        </w:types>
        <w:behaviors>
          <w:behavior w:val="content"/>
        </w:behaviors>
        <w:guid w:val="{23477BA3-EF82-4E8A-8983-464471C95D47}"/>
      </w:docPartPr>
      <w:docPartBody>
        <w:p w:rsidR="00E81708" w:rsidRDefault="004D684B">
          <w:r w:rsidRPr="00223211">
            <w:rPr>
              <w:rStyle w:val="PlaceholderText"/>
            </w:rPr>
            <w:t>DEFAULT TrustJoint? TO FALSE</w:t>
          </w:r>
        </w:p>
      </w:docPartBody>
    </w:docPart>
    <w:docPart>
      <w:docPartPr>
        <w:name w:val="D732983D77FD43AFB71CF458751EF0AC"/>
        <w:category>
          <w:name w:val="General"/>
          <w:gallery w:val="placeholder"/>
        </w:category>
        <w:types>
          <w:type w:val="bbPlcHdr"/>
        </w:types>
        <w:behaviors>
          <w:behavior w:val="content"/>
        </w:behaviors>
        <w:guid w:val="{BF795C3D-92B4-4D88-86FE-3580148BC5A8}"/>
      </w:docPartPr>
      <w:docPartBody>
        <w:p w:rsidR="00E81708" w:rsidRDefault="004D684B">
          <w:r w:rsidRPr="00223211">
            <w:rPr>
              <w:rStyle w:val="PlaceholderText"/>
            </w:rPr>
            <w:t>DEFAULT TrustMarSep? TO FALSE</w:t>
          </w:r>
        </w:p>
      </w:docPartBody>
    </w:docPart>
    <w:docPart>
      <w:docPartPr>
        <w:name w:val="35BE515AC49942E78A0AF880632BD451"/>
        <w:category>
          <w:name w:val="General"/>
          <w:gallery w:val="placeholder"/>
        </w:category>
        <w:types>
          <w:type w:val="bbPlcHdr"/>
        </w:types>
        <w:behaviors>
          <w:behavior w:val="content"/>
        </w:behaviors>
        <w:guid w:val="{97C39804-561C-415A-97A5-3228D912D39B}"/>
      </w:docPartPr>
      <w:docPartBody>
        <w:p w:rsidR="00E81708" w:rsidRDefault="004D684B">
          <w:r w:rsidRPr="00223211">
            <w:rPr>
              <w:rStyle w:val="PlaceholderText"/>
            </w:rPr>
            <w:t>DEFAULT TrustUnMarSep? TO FALSE</w:t>
          </w:r>
        </w:p>
      </w:docPartBody>
    </w:docPart>
    <w:docPart>
      <w:docPartPr>
        <w:name w:val="DB1F4D745B144DB08644793A79F5D7E5"/>
        <w:category>
          <w:name w:val="General"/>
          <w:gallery w:val="placeholder"/>
        </w:category>
        <w:types>
          <w:type w:val="bbPlcHdr"/>
        </w:types>
        <w:behaviors>
          <w:behavior w:val="content"/>
        </w:behaviors>
        <w:guid w:val="{274D6661-0CC0-4524-844A-6446F7D59D11}"/>
      </w:docPartPr>
      <w:docPartBody>
        <w:p w:rsidR="00AF5B03" w:rsidRDefault="009C49E3" w:rsidP="009C49E3">
          <w:pPr>
            <w:pStyle w:val="DB1F4D745B144DB08644793A79F5D7E5"/>
          </w:pPr>
          <w:r w:rsidRPr="001C5256">
            <w:rPr>
              <w:rStyle w:val="PlaceholderText"/>
            </w:rPr>
            <w:t>SET varPrimary? TO TRUE</w:t>
          </w:r>
        </w:p>
      </w:docPartBody>
    </w:docPart>
    <w:docPart>
      <w:docPartPr>
        <w:name w:val="BB9B18C80E7E44468B2F5D78431523AE"/>
        <w:category>
          <w:name w:val="General"/>
          <w:gallery w:val="placeholder"/>
        </w:category>
        <w:types>
          <w:type w:val="bbPlcHdr"/>
        </w:types>
        <w:behaviors>
          <w:behavior w:val="content"/>
        </w:behaviors>
        <w:guid w:val="{C3C0DF80-46BD-4617-8AF4-F6B21ED2FC56}"/>
      </w:docPartPr>
      <w:docPartBody>
        <w:p w:rsidR="00AF5B03" w:rsidRDefault="009C49E3" w:rsidP="009C49E3">
          <w:pPr>
            <w:pStyle w:val="BB9B18C80E7E44468B2F5D78431523AE"/>
          </w:pPr>
          <w:r w:rsidRPr="00CF65EA">
            <w:rPr>
              <w:rStyle w:val="PlaceholderText"/>
            </w:rPr>
            <w:t>SET varTrust? TO TRUE</w:t>
          </w:r>
        </w:p>
      </w:docPartBody>
    </w:docPart>
    <w:docPart>
      <w:docPartPr>
        <w:name w:val="5E21AC2A8EA94D668EC3441501D9F489"/>
        <w:category>
          <w:name w:val="General"/>
          <w:gallery w:val="placeholder"/>
        </w:category>
        <w:types>
          <w:type w:val="bbPlcHdr"/>
        </w:types>
        <w:behaviors>
          <w:behavior w:val="content"/>
        </w:behaviors>
        <w:guid w:val="{8085F3A7-467B-415C-9AD0-434F1DDC2594}"/>
      </w:docPartPr>
      <w:docPartBody>
        <w:p w:rsidR="004C7A0B" w:rsidRDefault="00B31DCC" w:rsidP="00B31DCC">
          <w:pPr>
            <w:pStyle w:val="5E21AC2A8EA94D668EC3441501D9F489"/>
          </w:pPr>
          <w:r w:rsidRPr="003E48F9">
            <w:rPr>
              <w:rStyle w:val="PlaceholderText"/>
            </w:rPr>
            <w:t>IF TrustStateLaw.State Abbreviation = "CA"</w:t>
          </w:r>
        </w:p>
      </w:docPartBody>
    </w:docPart>
    <w:docPart>
      <w:docPartPr>
        <w:name w:val="89B218604BDC4AD883DE4918C8306486"/>
        <w:category>
          <w:name w:val="General"/>
          <w:gallery w:val="placeholder"/>
        </w:category>
        <w:types>
          <w:type w:val="bbPlcHdr"/>
        </w:types>
        <w:behaviors>
          <w:behavior w:val="content"/>
        </w:behaviors>
        <w:guid w:val="{6CE8641A-E768-401B-910E-977BC2CE917A}"/>
      </w:docPartPr>
      <w:docPartBody>
        <w:p w:rsidR="004C7A0B" w:rsidRDefault="00B31DCC" w:rsidP="00B31DCC">
          <w:pPr>
            <w:pStyle w:val="89B218604BDC4AD883DE4918C8306486"/>
          </w:pPr>
          <w:r w:rsidRPr="003E48F9">
            <w:rPr>
              <w:rStyle w:val="PlaceholderText"/>
            </w:rPr>
            <w:t>ELSE</w:t>
          </w:r>
        </w:p>
      </w:docPartBody>
    </w:docPart>
    <w:docPart>
      <w:docPartPr>
        <w:name w:val="079952B060D74406BE084191EEC5E124"/>
        <w:category>
          <w:name w:val="General"/>
          <w:gallery w:val="placeholder"/>
        </w:category>
        <w:types>
          <w:type w:val="bbPlcHdr"/>
        </w:types>
        <w:behaviors>
          <w:behavior w:val="content"/>
        </w:behaviors>
        <w:guid w:val="{0A92143C-350C-4858-9FA1-9E4928C17979}"/>
      </w:docPartPr>
      <w:docPartBody>
        <w:p w:rsidR="004C7A0B" w:rsidRDefault="00B31DCC" w:rsidP="00B31DCC">
          <w:pPr>
            <w:pStyle w:val="079952B060D74406BE084191EEC5E124"/>
          </w:pPr>
          <w:r w:rsidRPr="003E48F9">
            <w:rPr>
              <w:rStyle w:val="PlaceholderText"/>
            </w:rPr>
            <w:t>END IF</w:t>
          </w:r>
        </w:p>
      </w:docPartBody>
    </w:docPart>
    <w:docPart>
      <w:docPartPr>
        <w:name w:val="B8924B652B07455B90D08531F75922E2"/>
        <w:category>
          <w:name w:val="General"/>
          <w:gallery w:val="placeholder"/>
        </w:category>
        <w:types>
          <w:type w:val="bbPlcHdr"/>
        </w:types>
        <w:behaviors>
          <w:behavior w:val="content"/>
        </w:behaviors>
        <w:guid w:val="{A20A297C-6177-41FD-926A-F6667158C8EE}"/>
      </w:docPartPr>
      <w:docPartBody>
        <w:p w:rsidR="004C7A0B" w:rsidRDefault="00B31DCC" w:rsidP="00B31DCC">
          <w:pPr>
            <w:pStyle w:val="B8924B652B07455B90D08531F75922E2"/>
          </w:pPr>
          <w:r w:rsidRPr="0006122B">
            <w:rPr>
              <w:rStyle w:val="PlaceholderText"/>
            </w:rPr>
            <w:t>END IF</w:t>
          </w:r>
        </w:p>
      </w:docPartBody>
    </w:docPart>
    <w:docPart>
      <w:docPartPr>
        <w:name w:val="9630634B53E24B8285655A68B36857D6"/>
        <w:category>
          <w:name w:val="General"/>
          <w:gallery w:val="placeholder"/>
        </w:category>
        <w:types>
          <w:type w:val="bbPlcHdr"/>
        </w:types>
        <w:behaviors>
          <w:behavior w:val="content"/>
        </w:behaviors>
        <w:guid w:val="{1FDB3EAB-D28A-4B36-8CB5-6D32E9C2D193}"/>
      </w:docPartPr>
      <w:docPartBody>
        <w:p w:rsidR="004C7A0B" w:rsidRDefault="00B31DCC">
          <w:r w:rsidRPr="00275A74">
            <w:rPr>
              <w:rStyle w:val="PlaceholderText"/>
            </w:rPr>
            <w:t>IF EPTypeWillPkgForSpouse?</w:t>
          </w:r>
        </w:p>
      </w:docPartBody>
    </w:docPart>
    <w:docPart>
      <w:docPartPr>
        <w:name w:val="D7CA25689432403A8B99810CC2F29E8C"/>
        <w:category>
          <w:name w:val="General"/>
          <w:gallery w:val="placeholder"/>
        </w:category>
        <w:types>
          <w:type w:val="bbPlcHdr"/>
        </w:types>
        <w:behaviors>
          <w:behavior w:val="content"/>
        </w:behaviors>
        <w:guid w:val="{20E022E9-B184-489F-BCDF-BAD9D3EA44BA}"/>
      </w:docPartPr>
      <w:docPartBody>
        <w:p w:rsidR="004C7A0B" w:rsidRDefault="00B31DCC">
          <w:r w:rsidRPr="00275A74">
            <w:rPr>
              <w:rStyle w:val="PlaceholderText"/>
            </w:rPr>
            <w:t>ELSE</w:t>
          </w:r>
        </w:p>
      </w:docPartBody>
    </w:docPart>
    <w:docPart>
      <w:docPartPr>
        <w:name w:val="74D2B75D190A44B5822299528E09F15C"/>
        <w:category>
          <w:name w:val="General"/>
          <w:gallery w:val="placeholder"/>
        </w:category>
        <w:types>
          <w:type w:val="bbPlcHdr"/>
        </w:types>
        <w:behaviors>
          <w:behavior w:val="content"/>
        </w:behaviors>
        <w:guid w:val="{3004ABB4-6CBD-4DAE-B0E7-17BC2CB4517C}"/>
      </w:docPartPr>
      <w:docPartBody>
        <w:p w:rsidR="00C750A9" w:rsidRDefault="00B355E0">
          <w:r w:rsidRPr="00FA5334">
            <w:rPr>
              <w:rStyle w:val="PlaceholderText"/>
            </w:rPr>
            <w:t>IF PrimaryPartner?</w:t>
          </w:r>
        </w:p>
      </w:docPartBody>
    </w:docPart>
    <w:docPart>
      <w:docPartPr>
        <w:name w:val="9DFF941452AF40F6854036E36E803281"/>
        <w:category>
          <w:name w:val="General"/>
          <w:gallery w:val="placeholder"/>
        </w:category>
        <w:types>
          <w:type w:val="bbPlcHdr"/>
        </w:types>
        <w:behaviors>
          <w:behavior w:val="content"/>
        </w:behaviors>
        <w:guid w:val="{3FA5B394-E2B2-47A4-A714-F67AD0524288}"/>
      </w:docPartPr>
      <w:docPartBody>
        <w:p w:rsidR="00DC2494" w:rsidRDefault="00B10ADC" w:rsidP="00B10ADC">
          <w:pPr>
            <w:pStyle w:val="9DFF941452AF40F6854036E36E803281"/>
          </w:pPr>
          <w:r w:rsidRPr="0048144F">
            <w:rPr>
              <w:rStyle w:val="PlaceholderText"/>
            </w:rPr>
            <w:t>PrimaryNameSigningUse:LIKE THIS</w:t>
          </w:r>
        </w:p>
      </w:docPartBody>
    </w:docPart>
    <w:docPart>
      <w:docPartPr>
        <w:name w:val="26E3C9514D534BC1A34514E0A10C7C5B"/>
        <w:category>
          <w:name w:val="General"/>
          <w:gallery w:val="placeholder"/>
        </w:category>
        <w:types>
          <w:type w:val="bbPlcHdr"/>
        </w:types>
        <w:behaviors>
          <w:behavior w:val="content"/>
        </w:behaviors>
        <w:guid w:val="{EEF900C8-7602-454B-805F-C86681826A80}"/>
      </w:docPartPr>
      <w:docPartBody>
        <w:p w:rsidR="00DC2494" w:rsidRDefault="00B10ADC" w:rsidP="00B10ADC">
          <w:pPr>
            <w:pStyle w:val="26E3C9514D534BC1A34514E0A10C7C5B"/>
          </w:pPr>
          <w:r w:rsidRPr="00C34E64">
            <w:rPr>
              <w:rStyle w:val="PlaceholderText"/>
            </w:rPr>
            <w:t>LIST PrimaryAhcdA1.ImportantPeopleNameUse:LIKE THIS:a, b and c</w:t>
          </w:r>
        </w:p>
      </w:docPartBody>
    </w:docPart>
    <w:docPart>
      <w:docPartPr>
        <w:name w:val="31C0E8706A97466BAEE11B93A7335852"/>
        <w:category>
          <w:name w:val="General"/>
          <w:gallery w:val="placeholder"/>
        </w:category>
        <w:types>
          <w:type w:val="bbPlcHdr"/>
        </w:types>
        <w:behaviors>
          <w:behavior w:val="content"/>
        </w:behaviors>
        <w:guid w:val="{E369370F-6F94-44E9-AF81-8267BFA2FA2F}"/>
      </w:docPartPr>
      <w:docPartBody>
        <w:p w:rsidR="0070396C" w:rsidRDefault="0097209D">
          <w:r w:rsidRPr="00866375">
            <w:rPr>
              <w:rStyle w:val="PlaceholderText"/>
            </w:rPr>
            <w:t>IF SigningState.State Abbreviation = "HI"</w:t>
          </w:r>
        </w:p>
      </w:docPartBody>
    </w:docPart>
    <w:docPart>
      <w:docPartPr>
        <w:name w:val="089AE3CE53644653AD6A283E3B13D64D"/>
        <w:category>
          <w:name w:val="General"/>
          <w:gallery w:val="placeholder"/>
        </w:category>
        <w:types>
          <w:type w:val="bbPlcHdr"/>
        </w:types>
        <w:behaviors>
          <w:behavior w:val="content"/>
        </w:behaviors>
        <w:guid w:val="{008B026F-51FE-46A6-8BB0-98E6F5F51985}"/>
      </w:docPartPr>
      <w:docPartBody>
        <w:p w:rsidR="0070396C" w:rsidRDefault="0097209D">
          <w:r w:rsidRPr="00866375">
            <w:rPr>
              <w:rStyle w:val="PlaceholderText"/>
            </w:rPr>
            <w:t>IF SigningState.State Abbreviation = "HI"</w:t>
          </w:r>
        </w:p>
      </w:docPartBody>
    </w:docPart>
    <w:docPart>
      <w:docPartPr>
        <w:name w:val="25132D6450D54AF4AE64BCAA57DA86A3"/>
        <w:category>
          <w:name w:val="General"/>
          <w:gallery w:val="placeholder"/>
        </w:category>
        <w:types>
          <w:type w:val="bbPlcHdr"/>
        </w:types>
        <w:behaviors>
          <w:behavior w:val="content"/>
        </w:behaviors>
        <w:guid w:val="{6D080B77-F828-430D-B375-FA8D3049C4B5}"/>
      </w:docPartPr>
      <w:docPartBody>
        <w:p w:rsidR="0070396C" w:rsidRDefault="0097209D">
          <w:r w:rsidRPr="00866375">
            <w:rPr>
              <w:rStyle w:val="PlaceholderText"/>
            </w:rPr>
            <w:t>IF SigningState.State Abbreviation = "HI"</w:t>
          </w:r>
        </w:p>
      </w:docPartBody>
    </w:docPart>
    <w:docPart>
      <w:docPartPr>
        <w:name w:val="E0E2E760805942669B7B9962EB0D7F14"/>
        <w:category>
          <w:name w:val="General"/>
          <w:gallery w:val="placeholder"/>
        </w:category>
        <w:types>
          <w:type w:val="bbPlcHdr"/>
        </w:types>
        <w:behaviors>
          <w:behavior w:val="content"/>
        </w:behaviors>
        <w:guid w:val="{8FCB0B38-AC20-4B72-88F6-A2FDDDD4258C}"/>
      </w:docPartPr>
      <w:docPartBody>
        <w:p w:rsidR="0070396C" w:rsidRDefault="0097209D">
          <w:r w:rsidRPr="00866375">
            <w:rPr>
              <w:rStyle w:val="PlaceholderText"/>
            </w:rPr>
            <w:t>IF SigningState.State Abbreviation = "HI"</w:t>
          </w:r>
        </w:p>
      </w:docPartBody>
    </w:docPart>
    <w:docPart>
      <w:docPartPr>
        <w:name w:val="15A8BE4F206D458D91BC005F0C4EC50C"/>
        <w:category>
          <w:name w:val="General"/>
          <w:gallery w:val="placeholder"/>
        </w:category>
        <w:types>
          <w:type w:val="bbPlcHdr"/>
        </w:types>
        <w:behaviors>
          <w:behavior w:val="content"/>
        </w:behaviors>
        <w:guid w:val="{EEB193DF-1D10-4117-B4E8-5CF985283693}"/>
      </w:docPartPr>
      <w:docPartBody>
        <w:p w:rsidR="0070396C" w:rsidRDefault="0097209D">
          <w:r w:rsidRPr="00866375">
            <w:rPr>
              <w:rStyle w:val="PlaceholderText"/>
            </w:rPr>
            <w:t>SigningState.State Name:Like This</w:t>
          </w:r>
        </w:p>
      </w:docPartBody>
    </w:docPart>
    <w:docPart>
      <w:docPartPr>
        <w:name w:val="B3877D56A10C4CAD91309F618EFD7978"/>
        <w:category>
          <w:name w:val="General"/>
          <w:gallery w:val="placeholder"/>
        </w:category>
        <w:types>
          <w:type w:val="bbPlcHdr"/>
        </w:types>
        <w:behaviors>
          <w:behavior w:val="content"/>
        </w:behaviors>
        <w:guid w:val="{AA93EB2D-1AD4-4F4A-971F-652021D043AA}"/>
      </w:docPartPr>
      <w:docPartBody>
        <w:p w:rsidR="0070396C" w:rsidRDefault="0097209D" w:rsidP="0097209D">
          <w:pPr>
            <w:pStyle w:val="B3877D56A10C4CAD91309F618EFD7978"/>
          </w:pPr>
          <w:r w:rsidRPr="00532FF7">
            <w:rPr>
              <w:rStyle w:val="PlaceholderText"/>
            </w:rPr>
            <w:t>SigningState.State Name:LIKE THIS</w:t>
          </w:r>
        </w:p>
      </w:docPartBody>
    </w:docPart>
    <w:docPart>
      <w:docPartPr>
        <w:name w:val="3A6D90DF9B1D43EE8D7410D99226DE8A"/>
        <w:category>
          <w:name w:val="General"/>
          <w:gallery w:val="placeholder"/>
        </w:category>
        <w:types>
          <w:type w:val="bbPlcHdr"/>
        </w:types>
        <w:behaviors>
          <w:behavior w:val="content"/>
        </w:behaviors>
        <w:guid w:val="{D284EFA6-90E8-44AF-8309-5448CE570C0E}"/>
      </w:docPartPr>
      <w:docPartBody>
        <w:p w:rsidR="0070396C" w:rsidRDefault="0097209D" w:rsidP="0097209D">
          <w:pPr>
            <w:pStyle w:val="3A6D90DF9B1D43EE8D7410D99226DE8A"/>
          </w:pPr>
          <w:r w:rsidRPr="00736007">
            <w:rPr>
              <w:rStyle w:val="PlaceholderText"/>
            </w:rPr>
            <w:t>IF OfficeCityandCounty.SigningCounty = "Honolulu"</w:t>
          </w:r>
        </w:p>
      </w:docPartBody>
    </w:docPart>
    <w:docPart>
      <w:docPartPr>
        <w:name w:val="77163112C5EF44A3A7D998054F5768BE"/>
        <w:category>
          <w:name w:val="General"/>
          <w:gallery w:val="placeholder"/>
        </w:category>
        <w:types>
          <w:type w:val="bbPlcHdr"/>
        </w:types>
        <w:behaviors>
          <w:behavior w:val="content"/>
        </w:behaviors>
        <w:guid w:val="{D2CABF66-7B61-41EC-B49F-3F7836129D3B}"/>
      </w:docPartPr>
      <w:docPartBody>
        <w:p w:rsidR="0070396C" w:rsidRDefault="0097209D" w:rsidP="0097209D">
          <w:pPr>
            <w:pStyle w:val="77163112C5EF44A3A7D998054F5768BE"/>
          </w:pPr>
          <w:r w:rsidRPr="003B7700">
            <w:rPr>
              <w:rStyle w:val="PlaceholderText"/>
            </w:rPr>
            <w:t>END IF</w:t>
          </w:r>
        </w:p>
      </w:docPartBody>
    </w:docPart>
    <w:docPart>
      <w:docPartPr>
        <w:name w:val="1BDFF411B6554BC09BAFB5D9F4A5C09B"/>
        <w:category>
          <w:name w:val="General"/>
          <w:gallery w:val="placeholder"/>
        </w:category>
        <w:types>
          <w:type w:val="bbPlcHdr"/>
        </w:types>
        <w:behaviors>
          <w:behavior w:val="content"/>
        </w:behaviors>
        <w:guid w:val="{BE8D10A2-5088-418B-987A-4229A58F1690}"/>
      </w:docPartPr>
      <w:docPartBody>
        <w:p w:rsidR="0070396C" w:rsidRDefault="0097209D" w:rsidP="0097209D">
          <w:pPr>
            <w:pStyle w:val="1BDFF411B6554BC09BAFB5D9F4A5C09B"/>
          </w:pPr>
          <w:r w:rsidRPr="00736007">
            <w:rPr>
              <w:rStyle w:val="PlaceholderText"/>
            </w:rPr>
            <w:t>OfficeCityandCounty.SigningCounty:LIKE THIS</w:t>
          </w:r>
        </w:p>
      </w:docPartBody>
    </w:docPart>
    <w:docPart>
      <w:docPartPr>
        <w:name w:val="FAEADD596027423596958B6CFBF48DAF"/>
        <w:category>
          <w:name w:val="General"/>
          <w:gallery w:val="placeholder"/>
        </w:category>
        <w:types>
          <w:type w:val="bbPlcHdr"/>
        </w:types>
        <w:behaviors>
          <w:behavior w:val="content"/>
        </w:behaviors>
        <w:guid w:val="{2634C7F0-2507-4BD0-A4E3-A58FEBD2D211}"/>
      </w:docPartPr>
      <w:docPartBody>
        <w:p w:rsidR="0070396C" w:rsidRDefault="0097209D" w:rsidP="0097209D">
          <w:pPr>
            <w:pStyle w:val="FAEADD596027423596958B6CFBF48DAF"/>
          </w:pPr>
          <w:r w:rsidRPr="00532FF7">
            <w:rPr>
              <w:rStyle w:val="PlaceholderText"/>
            </w:rPr>
            <w:t>SigningState.State Name:LIKE THIS</w:t>
          </w:r>
        </w:p>
      </w:docPartBody>
    </w:docPart>
    <w:docPart>
      <w:docPartPr>
        <w:name w:val="8DD2CB20C36D431890F0AA298B2A5DF9"/>
        <w:category>
          <w:name w:val="General"/>
          <w:gallery w:val="placeholder"/>
        </w:category>
        <w:types>
          <w:type w:val="bbPlcHdr"/>
        </w:types>
        <w:behaviors>
          <w:behavior w:val="content"/>
        </w:behaviors>
        <w:guid w:val="{1F9F9A99-7062-4B5F-87E4-D909638FA67E}"/>
      </w:docPartPr>
      <w:docPartBody>
        <w:p w:rsidR="0070396C" w:rsidRDefault="0097209D" w:rsidP="0097209D">
          <w:pPr>
            <w:pStyle w:val="8DD2CB20C36D431890F0AA298B2A5DF9"/>
          </w:pPr>
          <w:r w:rsidRPr="00736007">
            <w:rPr>
              <w:rStyle w:val="PlaceholderText"/>
            </w:rPr>
            <w:t>IF OfficeCityandCounty.SigningCounty = "Honolulu"</w:t>
          </w:r>
        </w:p>
      </w:docPartBody>
    </w:docPart>
    <w:docPart>
      <w:docPartPr>
        <w:name w:val="C6E59188EF904296825119F92FB6FF3F"/>
        <w:category>
          <w:name w:val="General"/>
          <w:gallery w:val="placeholder"/>
        </w:category>
        <w:types>
          <w:type w:val="bbPlcHdr"/>
        </w:types>
        <w:behaviors>
          <w:behavior w:val="content"/>
        </w:behaviors>
        <w:guid w:val="{96FF4928-0F63-41F2-B9FE-494200D47C90}"/>
      </w:docPartPr>
      <w:docPartBody>
        <w:p w:rsidR="0070396C" w:rsidRDefault="0097209D" w:rsidP="0097209D">
          <w:pPr>
            <w:pStyle w:val="C6E59188EF904296825119F92FB6FF3F"/>
          </w:pPr>
          <w:r w:rsidRPr="003B7700">
            <w:rPr>
              <w:rStyle w:val="PlaceholderText"/>
            </w:rPr>
            <w:t>END IF</w:t>
          </w:r>
        </w:p>
      </w:docPartBody>
    </w:docPart>
    <w:docPart>
      <w:docPartPr>
        <w:name w:val="D7CC68E7AC884B96ADE6DB05CC96A0CA"/>
        <w:category>
          <w:name w:val="General"/>
          <w:gallery w:val="placeholder"/>
        </w:category>
        <w:types>
          <w:type w:val="bbPlcHdr"/>
        </w:types>
        <w:behaviors>
          <w:behavior w:val="content"/>
        </w:behaviors>
        <w:guid w:val="{166D0D04-E4FC-4F4B-8A83-C025B83C3F49}"/>
      </w:docPartPr>
      <w:docPartBody>
        <w:p w:rsidR="0070396C" w:rsidRDefault="0097209D" w:rsidP="0097209D">
          <w:pPr>
            <w:pStyle w:val="D7CC68E7AC884B96ADE6DB05CC96A0CA"/>
          </w:pPr>
          <w:r w:rsidRPr="00736007">
            <w:rPr>
              <w:rStyle w:val="PlaceholderText"/>
            </w:rPr>
            <w:t>OfficeCityandCounty.SigningCounty:LIKE THIS</w:t>
          </w:r>
        </w:p>
      </w:docPartBody>
    </w:docPart>
    <w:docPart>
      <w:docPartPr>
        <w:name w:val="2FC16318B94B42909169A5D0607A4BBF"/>
        <w:category>
          <w:name w:val="General"/>
          <w:gallery w:val="placeholder"/>
        </w:category>
        <w:types>
          <w:type w:val="bbPlcHdr"/>
        </w:types>
        <w:behaviors>
          <w:behavior w:val="content"/>
        </w:behaviors>
        <w:guid w:val="{39806CAF-4BA2-410C-BF15-A0890911D22A}"/>
      </w:docPartPr>
      <w:docPartBody>
        <w:p w:rsidR="0050354F" w:rsidRDefault="0070396C" w:rsidP="0070396C">
          <w:pPr>
            <w:pStyle w:val="2FC16318B94B42909169A5D0607A4BBF"/>
          </w:pPr>
          <w:r w:rsidRPr="00866375">
            <w:rPr>
              <w:rStyle w:val="PlaceholderText"/>
            </w:rPr>
            <w:t>IF SigningState.State Abbreviation = "HI"</w:t>
          </w:r>
        </w:p>
      </w:docPartBody>
    </w:docPart>
    <w:docPart>
      <w:docPartPr>
        <w:name w:val="F2E5967B7E0C4327BADFEA25248FFD70"/>
        <w:category>
          <w:name w:val="General"/>
          <w:gallery w:val="placeholder"/>
        </w:category>
        <w:types>
          <w:type w:val="bbPlcHdr"/>
        </w:types>
        <w:behaviors>
          <w:behavior w:val="content"/>
        </w:behaviors>
        <w:guid w:val="{309CADA6-2A1B-403A-9D62-2E557DE0B23F}"/>
      </w:docPartPr>
      <w:docPartBody>
        <w:p w:rsidR="0050354F" w:rsidRDefault="0070396C" w:rsidP="0070396C">
          <w:pPr>
            <w:pStyle w:val="F2E5967B7E0C4327BADFEA25248FFD70"/>
          </w:pPr>
          <w:r w:rsidRPr="00532FF7">
            <w:rPr>
              <w:rStyle w:val="PlaceholderText"/>
            </w:rPr>
            <w:t>SigningState.State Name:LIKE THIS</w:t>
          </w:r>
        </w:p>
      </w:docPartBody>
    </w:docPart>
    <w:docPart>
      <w:docPartPr>
        <w:name w:val="76723EFCD00042F09AD7D05A93A8493A"/>
        <w:category>
          <w:name w:val="General"/>
          <w:gallery w:val="placeholder"/>
        </w:category>
        <w:types>
          <w:type w:val="bbPlcHdr"/>
        </w:types>
        <w:behaviors>
          <w:behavior w:val="content"/>
        </w:behaviors>
        <w:guid w:val="{57A0F390-B0A8-4199-A995-81AB63E44262}"/>
      </w:docPartPr>
      <w:docPartBody>
        <w:p w:rsidR="0050354F" w:rsidRDefault="0070396C" w:rsidP="0070396C">
          <w:pPr>
            <w:pStyle w:val="76723EFCD00042F09AD7D05A93A8493A"/>
          </w:pPr>
          <w:r w:rsidRPr="00736007">
            <w:rPr>
              <w:rStyle w:val="PlaceholderText"/>
            </w:rPr>
            <w:t>IF OfficeCityandCounty.SigningCounty = "Honolulu"</w:t>
          </w:r>
        </w:p>
      </w:docPartBody>
    </w:docPart>
    <w:docPart>
      <w:docPartPr>
        <w:name w:val="8AACD6A2C7874B10A9D85EC14F73B10A"/>
        <w:category>
          <w:name w:val="General"/>
          <w:gallery w:val="placeholder"/>
        </w:category>
        <w:types>
          <w:type w:val="bbPlcHdr"/>
        </w:types>
        <w:behaviors>
          <w:behavior w:val="content"/>
        </w:behaviors>
        <w:guid w:val="{5B230363-E918-4D3F-BA21-BBF6434DE658}"/>
      </w:docPartPr>
      <w:docPartBody>
        <w:p w:rsidR="0050354F" w:rsidRDefault="0070396C" w:rsidP="0070396C">
          <w:pPr>
            <w:pStyle w:val="8AACD6A2C7874B10A9D85EC14F73B10A"/>
          </w:pPr>
          <w:r w:rsidRPr="003B7700">
            <w:rPr>
              <w:rStyle w:val="PlaceholderText"/>
            </w:rPr>
            <w:t>END IF</w:t>
          </w:r>
        </w:p>
      </w:docPartBody>
    </w:docPart>
    <w:docPart>
      <w:docPartPr>
        <w:name w:val="E6C55418C54C4577AFB6BB71425BB333"/>
        <w:category>
          <w:name w:val="General"/>
          <w:gallery w:val="placeholder"/>
        </w:category>
        <w:types>
          <w:type w:val="bbPlcHdr"/>
        </w:types>
        <w:behaviors>
          <w:behavior w:val="content"/>
        </w:behaviors>
        <w:guid w:val="{C0B0BA95-4EBF-4AB9-B574-B9C2D22A06A8}"/>
      </w:docPartPr>
      <w:docPartBody>
        <w:p w:rsidR="0050354F" w:rsidRDefault="0070396C" w:rsidP="0070396C">
          <w:pPr>
            <w:pStyle w:val="E6C55418C54C4577AFB6BB71425BB333"/>
          </w:pPr>
          <w:r w:rsidRPr="00736007">
            <w:rPr>
              <w:rStyle w:val="PlaceholderText"/>
            </w:rPr>
            <w:t>OfficeCityandCounty.SigningCounty:LIKE THIS</w:t>
          </w:r>
        </w:p>
      </w:docPartBody>
    </w:docPart>
    <w:docPart>
      <w:docPartPr>
        <w:name w:val="302A158A84D74D91B16A09F314FE43D4"/>
        <w:category>
          <w:name w:val="General"/>
          <w:gallery w:val="placeholder"/>
        </w:category>
        <w:types>
          <w:type w:val="bbPlcHdr"/>
        </w:types>
        <w:behaviors>
          <w:behavior w:val="content"/>
        </w:behaviors>
        <w:guid w:val="{19FD56B3-765C-4619-B3D0-BB19AD095E50}"/>
      </w:docPartPr>
      <w:docPartBody>
        <w:p w:rsidR="0050354F" w:rsidRDefault="0070396C" w:rsidP="0070396C">
          <w:pPr>
            <w:pStyle w:val="302A158A84D74D91B16A09F314FE43D4"/>
          </w:pPr>
          <w:r w:rsidRPr="00532FF7">
            <w:rPr>
              <w:rStyle w:val="PlaceholderText"/>
            </w:rPr>
            <w:t>SigningDate:dth</w:t>
          </w:r>
        </w:p>
      </w:docPartBody>
    </w:docPart>
    <w:docPart>
      <w:docPartPr>
        <w:name w:val="6C5AC7493FEF44C48558A27D9E547CC5"/>
        <w:category>
          <w:name w:val="General"/>
          <w:gallery w:val="placeholder"/>
        </w:category>
        <w:types>
          <w:type w:val="bbPlcHdr"/>
        </w:types>
        <w:behaviors>
          <w:behavior w:val="content"/>
        </w:behaviors>
        <w:guid w:val="{FBA5F071-52C8-4AA8-BFF1-FE602D8366B3}"/>
      </w:docPartPr>
      <w:docPartBody>
        <w:p w:rsidR="0050354F" w:rsidRDefault="0070396C" w:rsidP="0070396C">
          <w:pPr>
            <w:pStyle w:val="6C5AC7493FEF44C48558A27D9E547CC5"/>
          </w:pPr>
          <w:r w:rsidRPr="00532FF7">
            <w:rPr>
              <w:rStyle w:val="PlaceholderText"/>
            </w:rPr>
            <w:t>SigningDate:Mmmm</w:t>
          </w:r>
        </w:p>
      </w:docPartBody>
    </w:docPart>
    <w:docPart>
      <w:docPartPr>
        <w:name w:val="FE11B4436CFC482EAD9770D1E1067F63"/>
        <w:category>
          <w:name w:val="General"/>
          <w:gallery w:val="placeholder"/>
        </w:category>
        <w:types>
          <w:type w:val="bbPlcHdr"/>
        </w:types>
        <w:behaviors>
          <w:behavior w:val="content"/>
        </w:behaviors>
        <w:guid w:val="{C61369F7-72F5-433B-AD01-45D12BAC73EE}"/>
      </w:docPartPr>
      <w:docPartBody>
        <w:p w:rsidR="0050354F" w:rsidRDefault="0070396C" w:rsidP="0070396C">
          <w:pPr>
            <w:pStyle w:val="FE11B4436CFC482EAD9770D1E1067F63"/>
          </w:pPr>
          <w:r w:rsidRPr="00532FF7">
            <w:rPr>
              <w:rStyle w:val="PlaceholderText"/>
            </w:rPr>
            <w:t>SigningDate:yyyy</w:t>
          </w:r>
        </w:p>
      </w:docPartBody>
    </w:docPart>
    <w:docPart>
      <w:docPartPr>
        <w:name w:val="FD8BB4BC276C4FB48A5BB058576D360B"/>
        <w:category>
          <w:name w:val="General"/>
          <w:gallery w:val="placeholder"/>
        </w:category>
        <w:types>
          <w:type w:val="bbPlcHdr"/>
        </w:types>
        <w:behaviors>
          <w:behavior w:val="content"/>
        </w:behaviors>
        <w:guid w:val="{4C507D37-ED41-475C-B7A7-821ECA3EF6DF}"/>
      </w:docPartPr>
      <w:docPartBody>
        <w:p w:rsidR="0050354F" w:rsidRDefault="0070396C" w:rsidP="0070396C">
          <w:pPr>
            <w:pStyle w:val="FD8BB4BC276C4FB48A5BB058576D360B"/>
          </w:pPr>
          <w:r w:rsidRPr="00736007">
            <w:rPr>
              <w:rStyle w:val="PlaceholderText"/>
            </w:rPr>
            <w:t>OfficeCityandCounty.SigningCircuit</w:t>
          </w:r>
        </w:p>
      </w:docPartBody>
    </w:docPart>
    <w:docPart>
      <w:docPartPr>
        <w:name w:val="CD594B345C8C453FA6A441E9513924C4"/>
        <w:category>
          <w:name w:val="General"/>
          <w:gallery w:val="placeholder"/>
        </w:category>
        <w:types>
          <w:type w:val="bbPlcHdr"/>
        </w:types>
        <w:behaviors>
          <w:behavior w:val="content"/>
        </w:behaviors>
        <w:guid w:val="{CDA5DCFE-07C2-4B11-AD8F-8B2637B77138}"/>
      </w:docPartPr>
      <w:docPartBody>
        <w:p w:rsidR="0050354F" w:rsidRDefault="0070396C" w:rsidP="0070396C">
          <w:pPr>
            <w:pStyle w:val="CD594B345C8C453FA6A441E9513924C4"/>
          </w:pPr>
          <w:r w:rsidRPr="00532FF7">
            <w:rPr>
              <w:rStyle w:val="PlaceholderText"/>
            </w:rPr>
            <w:t>SigningState.State Name:Like This</w:t>
          </w:r>
        </w:p>
      </w:docPartBody>
    </w:docPart>
    <w:docPart>
      <w:docPartPr>
        <w:name w:val="2BB37F956F4A4873A41C630C3C68F851"/>
        <w:category>
          <w:name w:val="General"/>
          <w:gallery w:val="placeholder"/>
        </w:category>
        <w:types>
          <w:type w:val="bbPlcHdr"/>
        </w:types>
        <w:behaviors>
          <w:behavior w:val="content"/>
        </w:behaviors>
        <w:guid w:val="{16278A90-2C59-4574-AA1A-F4FEAB44689D}"/>
      </w:docPartPr>
      <w:docPartBody>
        <w:p w:rsidR="0050354F" w:rsidRDefault="0070396C" w:rsidP="0070396C">
          <w:pPr>
            <w:pStyle w:val="2BB37F956F4A4873A41C630C3C68F851"/>
          </w:pPr>
          <w:r w:rsidRPr="0048144F">
            <w:rPr>
              <w:rStyle w:val="PlaceholderText"/>
            </w:rPr>
            <w:t>PrimaryNameSigningUse</w:t>
          </w:r>
        </w:p>
      </w:docPartBody>
    </w:docPart>
    <w:docPart>
      <w:docPartPr>
        <w:name w:val="2E7E85526DDC490A9506600A7AADC100"/>
        <w:category>
          <w:name w:val="General"/>
          <w:gallery w:val="placeholder"/>
        </w:category>
        <w:types>
          <w:type w:val="bbPlcHdr"/>
        </w:types>
        <w:behaviors>
          <w:behavior w:val="content"/>
        </w:behaviors>
        <w:guid w:val="{0E82481D-FE8F-4024-B6E9-4711D34956F3}"/>
      </w:docPartPr>
      <w:docPartBody>
        <w:p w:rsidR="0050354F" w:rsidRDefault="0070396C" w:rsidP="0070396C">
          <w:pPr>
            <w:pStyle w:val="2E7E85526DDC490A9506600A7AADC100"/>
          </w:pPr>
          <w:r w:rsidRPr="00532FF7">
            <w:rPr>
              <w:rStyle w:val="PlaceholderText"/>
            </w:rPr>
            <w:t>SigningDate:Mmmm d, yyyy</w:t>
          </w:r>
        </w:p>
      </w:docPartBody>
    </w:docPart>
    <w:docPart>
      <w:docPartPr>
        <w:name w:val="8AECC4330DBF442082944A5C63DB79F8"/>
        <w:category>
          <w:name w:val="General"/>
          <w:gallery w:val="placeholder"/>
        </w:category>
        <w:types>
          <w:type w:val="bbPlcHdr"/>
        </w:types>
        <w:behaviors>
          <w:behavior w:val="content"/>
        </w:behaviors>
        <w:guid w:val="{9293A8B2-8B43-4A64-A793-24ED77384BBD}"/>
      </w:docPartPr>
      <w:docPartBody>
        <w:p w:rsidR="0050354F" w:rsidRDefault="0070396C" w:rsidP="0070396C">
          <w:pPr>
            <w:pStyle w:val="8AECC4330DBF442082944A5C63DB79F8"/>
          </w:pPr>
          <w:r w:rsidRPr="00532FF7">
            <w:rPr>
              <w:rStyle w:val="PlaceholderText"/>
            </w:rPr>
            <w:t>SigningNotary.NotaryName</w:t>
          </w:r>
        </w:p>
      </w:docPartBody>
    </w:docPart>
    <w:docPart>
      <w:docPartPr>
        <w:name w:val="7C4F46EA307E4966B939E0F9D2A0B944"/>
        <w:category>
          <w:name w:val="General"/>
          <w:gallery w:val="placeholder"/>
        </w:category>
        <w:types>
          <w:type w:val="bbPlcHdr"/>
        </w:types>
        <w:behaviors>
          <w:behavior w:val="content"/>
        </w:behaviors>
        <w:guid w:val="{AFDD32B3-2A9F-4ED3-A9C6-6EA67495728C}"/>
      </w:docPartPr>
      <w:docPartBody>
        <w:p w:rsidR="0050354F" w:rsidRDefault="0070396C" w:rsidP="0070396C">
          <w:pPr>
            <w:pStyle w:val="7C4F46EA307E4966B939E0F9D2A0B944"/>
          </w:pPr>
          <w:r w:rsidRPr="00532FF7">
            <w:rPr>
              <w:rStyle w:val="PlaceholderText"/>
            </w:rPr>
            <w:t>SigningNotary.Line2</w:t>
          </w:r>
        </w:p>
      </w:docPartBody>
    </w:docPart>
    <w:docPart>
      <w:docPartPr>
        <w:name w:val="F5E70E89F5FF410083177884B37B5166"/>
        <w:category>
          <w:name w:val="General"/>
          <w:gallery w:val="placeholder"/>
        </w:category>
        <w:types>
          <w:type w:val="bbPlcHdr"/>
        </w:types>
        <w:behaviors>
          <w:behavior w:val="content"/>
        </w:behaviors>
        <w:guid w:val="{6F59C017-8440-412D-8DFF-B89B4440802A}"/>
      </w:docPartPr>
      <w:docPartBody>
        <w:p w:rsidR="0050354F" w:rsidRDefault="0070396C" w:rsidP="0070396C">
          <w:pPr>
            <w:pStyle w:val="F5E70E89F5FF410083177884B37B5166"/>
          </w:pPr>
          <w:r w:rsidRPr="00532FF7">
            <w:rPr>
              <w:rStyle w:val="PlaceholderText"/>
            </w:rPr>
            <w:t>SigningNotary.Line3</w:t>
          </w:r>
        </w:p>
      </w:docPartBody>
    </w:docPart>
    <w:docPart>
      <w:docPartPr>
        <w:name w:val="E9DEA67A48694626BDC204549106EA26"/>
        <w:category>
          <w:name w:val="General"/>
          <w:gallery w:val="placeholder"/>
        </w:category>
        <w:types>
          <w:type w:val="bbPlcHdr"/>
        </w:types>
        <w:behaviors>
          <w:behavior w:val="content"/>
        </w:behaviors>
        <w:guid w:val="{B31ED046-51DD-494B-B621-DFB05D4EEE7E}"/>
      </w:docPartPr>
      <w:docPartBody>
        <w:p w:rsidR="0050354F" w:rsidRDefault="0070396C" w:rsidP="0070396C">
          <w:pPr>
            <w:pStyle w:val="E9DEA67A48694626BDC204549106EA26"/>
          </w:pPr>
          <w:r w:rsidRPr="003616DE">
            <w:rPr>
              <w:rStyle w:val="PlaceholderText"/>
            </w:rPr>
            <w:t>ELSE</w:t>
          </w:r>
        </w:p>
      </w:docPartBody>
    </w:docPart>
    <w:docPart>
      <w:docPartPr>
        <w:name w:val="9693FE2A88A845368B7F0A780B1F622F"/>
        <w:category>
          <w:name w:val="General"/>
          <w:gallery w:val="placeholder"/>
        </w:category>
        <w:types>
          <w:type w:val="bbPlcHdr"/>
        </w:types>
        <w:behaviors>
          <w:behavior w:val="content"/>
        </w:behaviors>
        <w:guid w:val="{C8892C0C-4C23-4FE7-97D9-CCAB7EEF6C48}"/>
      </w:docPartPr>
      <w:docPartBody>
        <w:p w:rsidR="0050354F" w:rsidRDefault="0070396C" w:rsidP="0070396C">
          <w:pPr>
            <w:pStyle w:val="9693FE2A88A845368B7F0A780B1F622F"/>
          </w:pPr>
          <w:r w:rsidRPr="003616DE">
            <w:rPr>
              <w:rStyle w:val="PlaceholderText"/>
            </w:rPr>
            <w:t>END IF</w:t>
          </w:r>
        </w:p>
      </w:docPartBody>
    </w:docPart>
    <w:docPart>
      <w:docPartPr>
        <w:name w:val="40A6FC5219F14F02A5AE9B95F5403D54"/>
        <w:category>
          <w:name w:val="General"/>
          <w:gallery w:val="placeholder"/>
        </w:category>
        <w:types>
          <w:type w:val="bbPlcHdr"/>
        </w:types>
        <w:behaviors>
          <w:behavior w:val="content"/>
        </w:behaviors>
        <w:guid w:val="{BD1E2306-60B8-4877-A508-B843D2AD1B58}"/>
      </w:docPartPr>
      <w:docPartBody>
        <w:p w:rsidR="0050354F" w:rsidRDefault="0070396C" w:rsidP="0070396C">
          <w:pPr>
            <w:pStyle w:val="40A6FC5219F14F02A5AE9B95F5403D54"/>
          </w:pPr>
          <w:r w:rsidRPr="00532FF7">
            <w:rPr>
              <w:rStyle w:val="PlaceholderText"/>
            </w:rPr>
            <w:t>SigningState.State Name:LIKE THIS</w:t>
          </w:r>
        </w:p>
      </w:docPartBody>
    </w:docPart>
    <w:docPart>
      <w:docPartPr>
        <w:name w:val="C44AE9A6812F48F1A32AFD7ED6D759D5"/>
        <w:category>
          <w:name w:val="General"/>
          <w:gallery w:val="placeholder"/>
        </w:category>
        <w:types>
          <w:type w:val="bbPlcHdr"/>
        </w:types>
        <w:behaviors>
          <w:behavior w:val="content"/>
        </w:behaviors>
        <w:guid w:val="{C8FCF84A-EDAD-43FD-9AFB-BAF76E075C4E}"/>
      </w:docPartPr>
      <w:docPartBody>
        <w:p w:rsidR="0050354F" w:rsidRDefault="0070396C" w:rsidP="0070396C">
          <w:pPr>
            <w:pStyle w:val="C44AE9A6812F48F1A32AFD7ED6D759D5"/>
          </w:pPr>
          <w:r w:rsidRPr="00736007">
            <w:rPr>
              <w:rStyle w:val="PlaceholderText"/>
            </w:rPr>
            <w:t>IF OfficeCityandCounty.SigningCounty = "Honolulu"</w:t>
          </w:r>
        </w:p>
      </w:docPartBody>
    </w:docPart>
    <w:docPart>
      <w:docPartPr>
        <w:name w:val="8167B69D5A374BADAF65555F5F02F415"/>
        <w:category>
          <w:name w:val="General"/>
          <w:gallery w:val="placeholder"/>
        </w:category>
        <w:types>
          <w:type w:val="bbPlcHdr"/>
        </w:types>
        <w:behaviors>
          <w:behavior w:val="content"/>
        </w:behaviors>
        <w:guid w:val="{EC1226F5-C155-4A2E-9DE3-D6184698DB57}"/>
      </w:docPartPr>
      <w:docPartBody>
        <w:p w:rsidR="0050354F" w:rsidRDefault="0070396C" w:rsidP="0070396C">
          <w:pPr>
            <w:pStyle w:val="8167B69D5A374BADAF65555F5F02F415"/>
          </w:pPr>
          <w:r w:rsidRPr="003B7700">
            <w:rPr>
              <w:rStyle w:val="PlaceholderText"/>
            </w:rPr>
            <w:t>END IF</w:t>
          </w:r>
        </w:p>
      </w:docPartBody>
    </w:docPart>
    <w:docPart>
      <w:docPartPr>
        <w:name w:val="24D200B16ECD4436B053BD5CD286DCF3"/>
        <w:category>
          <w:name w:val="General"/>
          <w:gallery w:val="placeholder"/>
        </w:category>
        <w:types>
          <w:type w:val="bbPlcHdr"/>
        </w:types>
        <w:behaviors>
          <w:behavior w:val="content"/>
        </w:behaviors>
        <w:guid w:val="{3A4FA174-66C2-45B9-9C5A-617FAB8C4A48}"/>
      </w:docPartPr>
      <w:docPartBody>
        <w:p w:rsidR="0050354F" w:rsidRDefault="0070396C" w:rsidP="0070396C">
          <w:pPr>
            <w:pStyle w:val="24D200B16ECD4436B053BD5CD286DCF3"/>
          </w:pPr>
          <w:r w:rsidRPr="00736007">
            <w:rPr>
              <w:rStyle w:val="PlaceholderText"/>
            </w:rPr>
            <w:t>OfficeCityandCounty.SigningCounty:LIKE THIS</w:t>
          </w:r>
        </w:p>
      </w:docPartBody>
    </w:docPart>
    <w:docPart>
      <w:docPartPr>
        <w:name w:val="F41668F0812F4D279680418088263F8A"/>
        <w:category>
          <w:name w:val="General"/>
          <w:gallery w:val="placeholder"/>
        </w:category>
        <w:types>
          <w:type w:val="bbPlcHdr"/>
        </w:types>
        <w:behaviors>
          <w:behavior w:val="content"/>
        </w:behaviors>
        <w:guid w:val="{390F374A-0827-427D-AE4B-B791F1FEF1FD}"/>
      </w:docPartPr>
      <w:docPartBody>
        <w:p w:rsidR="0050354F" w:rsidRDefault="0070396C" w:rsidP="0070396C">
          <w:pPr>
            <w:pStyle w:val="F41668F0812F4D279680418088263F8A"/>
          </w:pPr>
          <w:r w:rsidRPr="00532FF7">
            <w:rPr>
              <w:rStyle w:val="PlaceholderText"/>
            </w:rPr>
            <w:t>SigningDate:Mmmm d, yyyy</w:t>
          </w:r>
        </w:p>
      </w:docPartBody>
    </w:docPart>
    <w:docPart>
      <w:docPartPr>
        <w:name w:val="44AE3BE2CDE94886A75FE841D1D326F1"/>
        <w:category>
          <w:name w:val="General"/>
          <w:gallery w:val="placeholder"/>
        </w:category>
        <w:types>
          <w:type w:val="bbPlcHdr"/>
        </w:types>
        <w:behaviors>
          <w:behavior w:val="content"/>
        </w:behaviors>
        <w:guid w:val="{BF40D2EE-8616-461E-A500-F33AA8743105}"/>
      </w:docPartPr>
      <w:docPartBody>
        <w:p w:rsidR="0050354F" w:rsidRDefault="0070396C" w:rsidP="0070396C">
          <w:pPr>
            <w:pStyle w:val="44AE3BE2CDE94886A75FE841D1D326F1"/>
          </w:pPr>
          <w:r w:rsidRPr="003B28FD">
            <w:rPr>
              <w:rStyle w:val="PlaceholderText"/>
            </w:rPr>
            <w:t>SigningNotary.NotaryName:LIKE THIS</w:t>
          </w:r>
        </w:p>
      </w:docPartBody>
    </w:docPart>
    <w:docPart>
      <w:docPartPr>
        <w:name w:val="224E1693253F414FBE11487ADE39F70F"/>
        <w:category>
          <w:name w:val="General"/>
          <w:gallery w:val="placeholder"/>
        </w:category>
        <w:types>
          <w:type w:val="bbPlcHdr"/>
        </w:types>
        <w:behaviors>
          <w:behavior w:val="content"/>
        </w:behaviors>
        <w:guid w:val="{CEB6D1CC-7FC1-4B23-9AD3-20797FB54DDA}"/>
      </w:docPartPr>
      <w:docPartBody>
        <w:p w:rsidR="0050354F" w:rsidRDefault="0070396C" w:rsidP="0070396C">
          <w:pPr>
            <w:pStyle w:val="224E1693253F414FBE11487ADE39F70F"/>
          </w:pPr>
          <w:r w:rsidRPr="003B28FD">
            <w:rPr>
              <w:rStyle w:val="PlaceholderText"/>
            </w:rPr>
            <w:t>PrimaryNameSigning:LIKE THIS</w:t>
          </w:r>
        </w:p>
      </w:docPartBody>
    </w:docPart>
    <w:docPart>
      <w:docPartPr>
        <w:name w:val="44D80F25D20A40B795887E335F5DA328"/>
        <w:category>
          <w:name w:val="General"/>
          <w:gallery w:val="placeholder"/>
        </w:category>
        <w:types>
          <w:type w:val="bbPlcHdr"/>
        </w:types>
        <w:behaviors>
          <w:behavior w:val="content"/>
        </w:behaviors>
        <w:guid w:val="{22DEA0EF-2B99-441C-B05F-5FF8DE42F39E}"/>
      </w:docPartPr>
      <w:docPartBody>
        <w:p w:rsidR="0050354F" w:rsidRDefault="0070396C" w:rsidP="0070396C">
          <w:pPr>
            <w:pStyle w:val="44D80F25D20A40B795887E335F5DA328"/>
          </w:pPr>
          <w:r w:rsidRPr="003B28FD">
            <w:rPr>
              <w:rStyle w:val="PlaceholderText"/>
            </w:rPr>
            <w:t>SigningNotary.NotaryName:LIKE THIS</w:t>
          </w:r>
        </w:p>
      </w:docPartBody>
    </w:docPart>
    <w:docPart>
      <w:docPartPr>
        <w:name w:val="18B1ABE7B39049B2914417951C6E974C"/>
        <w:category>
          <w:name w:val="General"/>
          <w:gallery w:val="placeholder"/>
        </w:category>
        <w:types>
          <w:type w:val="bbPlcHdr"/>
        </w:types>
        <w:behaviors>
          <w:behavior w:val="content"/>
        </w:behaviors>
        <w:guid w:val="{B5B596DC-326D-484D-BF13-56C7A9144FAD}"/>
      </w:docPartPr>
      <w:docPartBody>
        <w:p w:rsidR="0050354F" w:rsidRDefault="0070396C" w:rsidP="0070396C">
          <w:pPr>
            <w:pStyle w:val="18B1ABE7B39049B2914417951C6E974C"/>
          </w:pPr>
          <w:r w:rsidRPr="00390DA2">
            <w:rPr>
              <w:rStyle w:val="PlaceholderText"/>
            </w:rPr>
            <w:t>PrimaryNameFull</w:t>
          </w:r>
        </w:p>
      </w:docPartBody>
    </w:docPart>
    <w:docPart>
      <w:docPartPr>
        <w:name w:val="366E0723AAB443359A3CFAFFB92AED4E"/>
        <w:category>
          <w:name w:val="General"/>
          <w:gallery w:val="placeholder"/>
        </w:category>
        <w:types>
          <w:type w:val="bbPlcHdr"/>
        </w:types>
        <w:behaviors>
          <w:behavior w:val="content"/>
        </w:behaviors>
        <w:guid w:val="{EC7A193E-AD9C-4060-9093-95B884F3E3E3}"/>
      </w:docPartPr>
      <w:docPartBody>
        <w:p w:rsidR="0050354F" w:rsidRDefault="0070396C" w:rsidP="0070396C">
          <w:pPr>
            <w:pStyle w:val="366E0723AAB443359A3CFAFFB92AED4E"/>
          </w:pPr>
          <w:r w:rsidRPr="00390DA2">
            <w:rPr>
              <w:rStyle w:val="PlaceholderText"/>
            </w:rPr>
            <w:t>PrimaryNameFull</w:t>
          </w:r>
        </w:p>
      </w:docPartBody>
    </w:docPart>
    <w:docPart>
      <w:docPartPr>
        <w:name w:val="A7C07CD50F2C483C90951206C656B955"/>
        <w:category>
          <w:name w:val="General"/>
          <w:gallery w:val="placeholder"/>
        </w:category>
        <w:types>
          <w:type w:val="bbPlcHdr"/>
        </w:types>
        <w:behaviors>
          <w:behavior w:val="content"/>
        </w:behaviors>
        <w:guid w:val="{3B156068-6A1A-4025-B347-AEEAC7344E54}"/>
      </w:docPartPr>
      <w:docPartBody>
        <w:p w:rsidR="0050354F" w:rsidRDefault="0070396C" w:rsidP="0070396C">
          <w:pPr>
            <w:pStyle w:val="A7C07CD50F2C483C90951206C656B955"/>
          </w:pPr>
          <w:r w:rsidRPr="00866375">
            <w:rPr>
              <w:rStyle w:val="PlaceholderText"/>
            </w:rPr>
            <w:t>IF SigningState.State Abbreviation = "HI"</w:t>
          </w:r>
        </w:p>
      </w:docPartBody>
    </w:docPart>
    <w:docPart>
      <w:docPartPr>
        <w:name w:val="4CA1128038414F1099F3C5B571201EE7"/>
        <w:category>
          <w:name w:val="General"/>
          <w:gallery w:val="placeholder"/>
        </w:category>
        <w:types>
          <w:type w:val="bbPlcHdr"/>
        </w:types>
        <w:behaviors>
          <w:behavior w:val="content"/>
        </w:behaviors>
        <w:guid w:val="{F3975CB6-0F31-4D9D-8218-F90C3CCFD788}"/>
      </w:docPartPr>
      <w:docPartBody>
        <w:p w:rsidR="0050354F" w:rsidRDefault="0070396C" w:rsidP="0070396C">
          <w:pPr>
            <w:pStyle w:val="4CA1128038414F1099F3C5B571201EE7"/>
          </w:pPr>
          <w:r w:rsidRPr="00532FF7">
            <w:rPr>
              <w:rStyle w:val="PlaceholderText"/>
            </w:rPr>
            <w:t>SigningState.State Name:LIKE THIS</w:t>
          </w:r>
        </w:p>
      </w:docPartBody>
    </w:docPart>
    <w:docPart>
      <w:docPartPr>
        <w:name w:val="0E5343BCC63544729913F01666769B6F"/>
        <w:category>
          <w:name w:val="General"/>
          <w:gallery w:val="placeholder"/>
        </w:category>
        <w:types>
          <w:type w:val="bbPlcHdr"/>
        </w:types>
        <w:behaviors>
          <w:behavior w:val="content"/>
        </w:behaviors>
        <w:guid w:val="{6965953D-A051-409B-9C34-349E6D7E482F}"/>
      </w:docPartPr>
      <w:docPartBody>
        <w:p w:rsidR="0050354F" w:rsidRDefault="0070396C" w:rsidP="0070396C">
          <w:pPr>
            <w:pStyle w:val="0E5343BCC63544729913F01666769B6F"/>
          </w:pPr>
          <w:r w:rsidRPr="00736007">
            <w:rPr>
              <w:rStyle w:val="PlaceholderText"/>
            </w:rPr>
            <w:t>IF OfficeCityandCounty.SigningCounty = "Honolulu"</w:t>
          </w:r>
        </w:p>
      </w:docPartBody>
    </w:docPart>
    <w:docPart>
      <w:docPartPr>
        <w:name w:val="EA59171A933949F7BBDE71A0EA5EC182"/>
        <w:category>
          <w:name w:val="General"/>
          <w:gallery w:val="placeholder"/>
        </w:category>
        <w:types>
          <w:type w:val="bbPlcHdr"/>
        </w:types>
        <w:behaviors>
          <w:behavior w:val="content"/>
        </w:behaviors>
        <w:guid w:val="{C5BAF0A2-BC2B-4C59-A1F6-F6FA20BB012F}"/>
      </w:docPartPr>
      <w:docPartBody>
        <w:p w:rsidR="0050354F" w:rsidRDefault="0070396C" w:rsidP="0070396C">
          <w:pPr>
            <w:pStyle w:val="EA59171A933949F7BBDE71A0EA5EC182"/>
          </w:pPr>
          <w:r w:rsidRPr="003B7700">
            <w:rPr>
              <w:rStyle w:val="PlaceholderText"/>
            </w:rPr>
            <w:t>END IF</w:t>
          </w:r>
        </w:p>
      </w:docPartBody>
    </w:docPart>
    <w:docPart>
      <w:docPartPr>
        <w:name w:val="B3804AD4D68148BE800175C822D28983"/>
        <w:category>
          <w:name w:val="General"/>
          <w:gallery w:val="placeholder"/>
        </w:category>
        <w:types>
          <w:type w:val="bbPlcHdr"/>
        </w:types>
        <w:behaviors>
          <w:behavior w:val="content"/>
        </w:behaviors>
        <w:guid w:val="{05313D85-5DF6-463F-A5BB-A2E6B8DBBC59}"/>
      </w:docPartPr>
      <w:docPartBody>
        <w:p w:rsidR="0050354F" w:rsidRDefault="0070396C" w:rsidP="0070396C">
          <w:pPr>
            <w:pStyle w:val="B3804AD4D68148BE800175C822D28983"/>
          </w:pPr>
          <w:r w:rsidRPr="00736007">
            <w:rPr>
              <w:rStyle w:val="PlaceholderText"/>
            </w:rPr>
            <w:t>OfficeCityandCounty.SigningCounty:LIKE THIS</w:t>
          </w:r>
        </w:p>
      </w:docPartBody>
    </w:docPart>
    <w:docPart>
      <w:docPartPr>
        <w:name w:val="8910DAD6CC4541E39D3C0FA18640989C"/>
        <w:category>
          <w:name w:val="General"/>
          <w:gallery w:val="placeholder"/>
        </w:category>
        <w:types>
          <w:type w:val="bbPlcHdr"/>
        </w:types>
        <w:behaviors>
          <w:behavior w:val="content"/>
        </w:behaviors>
        <w:guid w:val="{DAC27EC9-5CAC-4BE2-8ABF-B889967E2AC0}"/>
      </w:docPartPr>
      <w:docPartBody>
        <w:p w:rsidR="0050354F" w:rsidRDefault="0070396C" w:rsidP="0070396C">
          <w:pPr>
            <w:pStyle w:val="8910DAD6CC4541E39D3C0FA18640989C"/>
          </w:pPr>
          <w:r w:rsidRPr="00532FF7">
            <w:rPr>
              <w:rStyle w:val="PlaceholderText"/>
            </w:rPr>
            <w:t>SigningDate:dth</w:t>
          </w:r>
        </w:p>
      </w:docPartBody>
    </w:docPart>
    <w:docPart>
      <w:docPartPr>
        <w:name w:val="375586C7F40742B7BD5293B542B3BB69"/>
        <w:category>
          <w:name w:val="General"/>
          <w:gallery w:val="placeholder"/>
        </w:category>
        <w:types>
          <w:type w:val="bbPlcHdr"/>
        </w:types>
        <w:behaviors>
          <w:behavior w:val="content"/>
        </w:behaviors>
        <w:guid w:val="{280C815A-864D-4328-B244-18B91D49DFB2}"/>
      </w:docPartPr>
      <w:docPartBody>
        <w:p w:rsidR="0050354F" w:rsidRDefault="0070396C" w:rsidP="0070396C">
          <w:pPr>
            <w:pStyle w:val="375586C7F40742B7BD5293B542B3BB69"/>
          </w:pPr>
          <w:r w:rsidRPr="00532FF7">
            <w:rPr>
              <w:rStyle w:val="PlaceholderText"/>
            </w:rPr>
            <w:t>SigningDate:Mmmm</w:t>
          </w:r>
        </w:p>
      </w:docPartBody>
    </w:docPart>
    <w:docPart>
      <w:docPartPr>
        <w:name w:val="1C4714FE97F3453492009266A13ACB9F"/>
        <w:category>
          <w:name w:val="General"/>
          <w:gallery w:val="placeholder"/>
        </w:category>
        <w:types>
          <w:type w:val="bbPlcHdr"/>
        </w:types>
        <w:behaviors>
          <w:behavior w:val="content"/>
        </w:behaviors>
        <w:guid w:val="{D22905D4-AF47-44F9-A510-18074CF5CB2E}"/>
      </w:docPartPr>
      <w:docPartBody>
        <w:p w:rsidR="0050354F" w:rsidRDefault="0070396C" w:rsidP="0070396C">
          <w:pPr>
            <w:pStyle w:val="1C4714FE97F3453492009266A13ACB9F"/>
          </w:pPr>
          <w:r w:rsidRPr="00532FF7">
            <w:rPr>
              <w:rStyle w:val="PlaceholderText"/>
            </w:rPr>
            <w:t>SigningDate:yyyy</w:t>
          </w:r>
        </w:p>
      </w:docPartBody>
    </w:docPart>
    <w:docPart>
      <w:docPartPr>
        <w:name w:val="95FD2EC8EAE54DF2B8CA06B32DD46A5C"/>
        <w:category>
          <w:name w:val="General"/>
          <w:gallery w:val="placeholder"/>
        </w:category>
        <w:types>
          <w:type w:val="bbPlcHdr"/>
        </w:types>
        <w:behaviors>
          <w:behavior w:val="content"/>
        </w:behaviors>
        <w:guid w:val="{CC12A56E-792C-42B2-859C-A827B5D5A49D}"/>
      </w:docPartPr>
      <w:docPartBody>
        <w:p w:rsidR="0050354F" w:rsidRDefault="0070396C" w:rsidP="0070396C">
          <w:pPr>
            <w:pStyle w:val="95FD2EC8EAE54DF2B8CA06B32DD46A5C"/>
          </w:pPr>
          <w:r w:rsidRPr="00736007">
            <w:rPr>
              <w:rStyle w:val="PlaceholderText"/>
            </w:rPr>
            <w:t>OfficeCityandCounty.SigningCircuit</w:t>
          </w:r>
        </w:p>
      </w:docPartBody>
    </w:docPart>
    <w:docPart>
      <w:docPartPr>
        <w:name w:val="D56E3ECC8E3F45B585196D4BF1E51EF3"/>
        <w:category>
          <w:name w:val="General"/>
          <w:gallery w:val="placeholder"/>
        </w:category>
        <w:types>
          <w:type w:val="bbPlcHdr"/>
        </w:types>
        <w:behaviors>
          <w:behavior w:val="content"/>
        </w:behaviors>
        <w:guid w:val="{A3A0D241-F459-4735-9CE5-2C0AD7496ECD}"/>
      </w:docPartPr>
      <w:docPartBody>
        <w:p w:rsidR="0050354F" w:rsidRDefault="0070396C" w:rsidP="0070396C">
          <w:pPr>
            <w:pStyle w:val="D56E3ECC8E3F45B585196D4BF1E51EF3"/>
          </w:pPr>
          <w:r w:rsidRPr="00532FF7">
            <w:rPr>
              <w:rStyle w:val="PlaceholderText"/>
            </w:rPr>
            <w:t>SigningState.State Name:Like This</w:t>
          </w:r>
        </w:p>
      </w:docPartBody>
    </w:docPart>
    <w:docPart>
      <w:docPartPr>
        <w:name w:val="C44DBBBFA4DA4DF493CC59C77458F2E7"/>
        <w:category>
          <w:name w:val="General"/>
          <w:gallery w:val="placeholder"/>
        </w:category>
        <w:types>
          <w:type w:val="bbPlcHdr"/>
        </w:types>
        <w:behaviors>
          <w:behavior w:val="content"/>
        </w:behaviors>
        <w:guid w:val="{1EFEB8AD-E5AB-43AA-B412-82B251115810}"/>
      </w:docPartPr>
      <w:docPartBody>
        <w:p w:rsidR="0050354F" w:rsidRDefault="0070396C" w:rsidP="0070396C">
          <w:pPr>
            <w:pStyle w:val="C44DBBBFA4DA4DF493CC59C77458F2E7"/>
          </w:pPr>
          <w:r w:rsidRPr="0048144F">
            <w:rPr>
              <w:rStyle w:val="PlaceholderText"/>
            </w:rPr>
            <w:t>PrimaryNameSigningUse</w:t>
          </w:r>
        </w:p>
      </w:docPartBody>
    </w:docPart>
    <w:docPart>
      <w:docPartPr>
        <w:name w:val="770AF05F79E04D8E802BE80F27D77C69"/>
        <w:category>
          <w:name w:val="General"/>
          <w:gallery w:val="placeholder"/>
        </w:category>
        <w:types>
          <w:type w:val="bbPlcHdr"/>
        </w:types>
        <w:behaviors>
          <w:behavior w:val="content"/>
        </w:behaviors>
        <w:guid w:val="{FF539104-8E47-404C-A0A9-84A04A5A70D9}"/>
      </w:docPartPr>
      <w:docPartBody>
        <w:p w:rsidR="0050354F" w:rsidRDefault="0070396C" w:rsidP="0070396C">
          <w:pPr>
            <w:pStyle w:val="770AF05F79E04D8E802BE80F27D77C69"/>
          </w:pPr>
          <w:r w:rsidRPr="00532FF7">
            <w:rPr>
              <w:rStyle w:val="PlaceholderText"/>
            </w:rPr>
            <w:t>SigningDate:Mmmm d, yyyy</w:t>
          </w:r>
        </w:p>
      </w:docPartBody>
    </w:docPart>
    <w:docPart>
      <w:docPartPr>
        <w:name w:val="DB6822DDD8314265A2E52E21C70B2F69"/>
        <w:category>
          <w:name w:val="General"/>
          <w:gallery w:val="placeholder"/>
        </w:category>
        <w:types>
          <w:type w:val="bbPlcHdr"/>
        </w:types>
        <w:behaviors>
          <w:behavior w:val="content"/>
        </w:behaviors>
        <w:guid w:val="{F38249C6-A41A-4C7A-930E-503CAC4F6533}"/>
      </w:docPartPr>
      <w:docPartBody>
        <w:p w:rsidR="0050354F" w:rsidRDefault="0070396C" w:rsidP="0070396C">
          <w:pPr>
            <w:pStyle w:val="DB6822DDD8314265A2E52E21C70B2F69"/>
          </w:pPr>
          <w:r w:rsidRPr="00532FF7">
            <w:rPr>
              <w:rStyle w:val="PlaceholderText"/>
            </w:rPr>
            <w:t>SigningNotary.NotaryName</w:t>
          </w:r>
        </w:p>
      </w:docPartBody>
    </w:docPart>
    <w:docPart>
      <w:docPartPr>
        <w:name w:val="87BEF3D60B594F0497FF8064F83320F8"/>
        <w:category>
          <w:name w:val="General"/>
          <w:gallery w:val="placeholder"/>
        </w:category>
        <w:types>
          <w:type w:val="bbPlcHdr"/>
        </w:types>
        <w:behaviors>
          <w:behavior w:val="content"/>
        </w:behaviors>
        <w:guid w:val="{0C3A8C63-E27D-489C-9A44-D67189050BF7}"/>
      </w:docPartPr>
      <w:docPartBody>
        <w:p w:rsidR="0050354F" w:rsidRDefault="0070396C" w:rsidP="0070396C">
          <w:pPr>
            <w:pStyle w:val="87BEF3D60B594F0497FF8064F83320F8"/>
          </w:pPr>
          <w:r w:rsidRPr="00532FF7">
            <w:rPr>
              <w:rStyle w:val="PlaceholderText"/>
            </w:rPr>
            <w:t>SigningNotary.Line2</w:t>
          </w:r>
        </w:p>
      </w:docPartBody>
    </w:docPart>
    <w:docPart>
      <w:docPartPr>
        <w:name w:val="D009FFC445964100BD78B6032EF3DD66"/>
        <w:category>
          <w:name w:val="General"/>
          <w:gallery w:val="placeholder"/>
        </w:category>
        <w:types>
          <w:type w:val="bbPlcHdr"/>
        </w:types>
        <w:behaviors>
          <w:behavior w:val="content"/>
        </w:behaviors>
        <w:guid w:val="{713A974F-B83F-4B0F-A010-3DE0F5993BD5}"/>
      </w:docPartPr>
      <w:docPartBody>
        <w:p w:rsidR="0050354F" w:rsidRDefault="0070396C" w:rsidP="0070396C">
          <w:pPr>
            <w:pStyle w:val="D009FFC445964100BD78B6032EF3DD66"/>
          </w:pPr>
          <w:r w:rsidRPr="00532FF7">
            <w:rPr>
              <w:rStyle w:val="PlaceholderText"/>
            </w:rPr>
            <w:t>SigningNotary.Line3</w:t>
          </w:r>
        </w:p>
      </w:docPartBody>
    </w:docPart>
    <w:docPart>
      <w:docPartPr>
        <w:name w:val="09113E9BB1154C0FBB2BF7A8492B483A"/>
        <w:category>
          <w:name w:val="General"/>
          <w:gallery w:val="placeholder"/>
        </w:category>
        <w:types>
          <w:type w:val="bbPlcHdr"/>
        </w:types>
        <w:behaviors>
          <w:behavior w:val="content"/>
        </w:behaviors>
        <w:guid w:val="{DBF5BF91-515A-4317-AE6D-D6069B4B4487}"/>
      </w:docPartPr>
      <w:docPartBody>
        <w:p w:rsidR="0050354F" w:rsidRDefault="0070396C" w:rsidP="0070396C">
          <w:pPr>
            <w:pStyle w:val="09113E9BB1154C0FBB2BF7A8492B483A"/>
          </w:pPr>
          <w:r w:rsidRPr="003616DE">
            <w:rPr>
              <w:rStyle w:val="PlaceholderText"/>
            </w:rPr>
            <w:t>ELSE</w:t>
          </w:r>
        </w:p>
      </w:docPartBody>
    </w:docPart>
    <w:docPart>
      <w:docPartPr>
        <w:name w:val="5BAF05F6EB9044F2863751A11E71FA22"/>
        <w:category>
          <w:name w:val="General"/>
          <w:gallery w:val="placeholder"/>
        </w:category>
        <w:types>
          <w:type w:val="bbPlcHdr"/>
        </w:types>
        <w:behaviors>
          <w:behavior w:val="content"/>
        </w:behaviors>
        <w:guid w:val="{16E59797-EC05-44C3-83E7-6B3DE4A6EE88}"/>
      </w:docPartPr>
      <w:docPartBody>
        <w:p w:rsidR="0050354F" w:rsidRDefault="0070396C" w:rsidP="0070396C">
          <w:pPr>
            <w:pStyle w:val="5BAF05F6EB9044F2863751A11E71FA22"/>
          </w:pPr>
          <w:r w:rsidRPr="003616DE">
            <w:rPr>
              <w:rStyle w:val="PlaceholderText"/>
            </w:rPr>
            <w:t>END IF</w:t>
          </w:r>
        </w:p>
      </w:docPartBody>
    </w:docPart>
    <w:docPart>
      <w:docPartPr>
        <w:name w:val="E1FEA814DD5D4DD78A6A6F7BB695C941"/>
        <w:category>
          <w:name w:val="General"/>
          <w:gallery w:val="placeholder"/>
        </w:category>
        <w:types>
          <w:type w:val="bbPlcHdr"/>
        </w:types>
        <w:behaviors>
          <w:behavior w:val="content"/>
        </w:behaviors>
        <w:guid w:val="{5B7A2841-8EBD-4BBC-B11C-6E45FCC8F109}"/>
      </w:docPartPr>
      <w:docPartBody>
        <w:p w:rsidR="0050354F" w:rsidRDefault="0070396C" w:rsidP="0070396C">
          <w:pPr>
            <w:pStyle w:val="E1FEA814DD5D4DD78A6A6F7BB695C941"/>
          </w:pPr>
          <w:r w:rsidRPr="00532FF7">
            <w:rPr>
              <w:rStyle w:val="PlaceholderText"/>
            </w:rPr>
            <w:t>SigningState.State Name:LIKE THIS</w:t>
          </w:r>
        </w:p>
      </w:docPartBody>
    </w:docPart>
    <w:docPart>
      <w:docPartPr>
        <w:name w:val="9B3F34164B2B47C7B12FCF0008424403"/>
        <w:category>
          <w:name w:val="General"/>
          <w:gallery w:val="placeholder"/>
        </w:category>
        <w:types>
          <w:type w:val="bbPlcHdr"/>
        </w:types>
        <w:behaviors>
          <w:behavior w:val="content"/>
        </w:behaviors>
        <w:guid w:val="{EDACCFE6-FBC9-4320-88D7-16F8080556F0}"/>
      </w:docPartPr>
      <w:docPartBody>
        <w:p w:rsidR="0050354F" w:rsidRDefault="0070396C" w:rsidP="0070396C">
          <w:pPr>
            <w:pStyle w:val="9B3F34164B2B47C7B12FCF0008424403"/>
          </w:pPr>
          <w:r w:rsidRPr="00736007">
            <w:rPr>
              <w:rStyle w:val="PlaceholderText"/>
            </w:rPr>
            <w:t>IF OfficeCityandCounty.SigningCounty = "Honolulu"</w:t>
          </w:r>
        </w:p>
      </w:docPartBody>
    </w:docPart>
    <w:docPart>
      <w:docPartPr>
        <w:name w:val="A569AD75184446928CDDBAE19259BB3D"/>
        <w:category>
          <w:name w:val="General"/>
          <w:gallery w:val="placeholder"/>
        </w:category>
        <w:types>
          <w:type w:val="bbPlcHdr"/>
        </w:types>
        <w:behaviors>
          <w:behavior w:val="content"/>
        </w:behaviors>
        <w:guid w:val="{989E0430-2329-4CA7-B7DA-BC6643A0DA55}"/>
      </w:docPartPr>
      <w:docPartBody>
        <w:p w:rsidR="0050354F" w:rsidRDefault="0070396C" w:rsidP="0070396C">
          <w:pPr>
            <w:pStyle w:val="A569AD75184446928CDDBAE19259BB3D"/>
          </w:pPr>
          <w:r w:rsidRPr="003B7700">
            <w:rPr>
              <w:rStyle w:val="PlaceholderText"/>
            </w:rPr>
            <w:t>END IF</w:t>
          </w:r>
        </w:p>
      </w:docPartBody>
    </w:docPart>
    <w:docPart>
      <w:docPartPr>
        <w:name w:val="9B9414E5E63A4391A1085E6500A4956C"/>
        <w:category>
          <w:name w:val="General"/>
          <w:gallery w:val="placeholder"/>
        </w:category>
        <w:types>
          <w:type w:val="bbPlcHdr"/>
        </w:types>
        <w:behaviors>
          <w:behavior w:val="content"/>
        </w:behaviors>
        <w:guid w:val="{76CA16AD-AE99-4A8D-8889-5BEA22C4AFB2}"/>
      </w:docPartPr>
      <w:docPartBody>
        <w:p w:rsidR="0050354F" w:rsidRDefault="0070396C" w:rsidP="0070396C">
          <w:pPr>
            <w:pStyle w:val="9B9414E5E63A4391A1085E6500A4956C"/>
          </w:pPr>
          <w:r w:rsidRPr="00736007">
            <w:rPr>
              <w:rStyle w:val="PlaceholderText"/>
            </w:rPr>
            <w:t>OfficeCityandCounty.SigningCounty:LIKE THIS</w:t>
          </w:r>
        </w:p>
      </w:docPartBody>
    </w:docPart>
    <w:docPart>
      <w:docPartPr>
        <w:name w:val="C4A88E56C2D743EC96934502C4A89FD9"/>
        <w:category>
          <w:name w:val="General"/>
          <w:gallery w:val="placeholder"/>
        </w:category>
        <w:types>
          <w:type w:val="bbPlcHdr"/>
        </w:types>
        <w:behaviors>
          <w:behavior w:val="content"/>
        </w:behaviors>
        <w:guid w:val="{CB7262F6-F9C5-4B2A-A204-9E234BE9C2B4}"/>
      </w:docPartPr>
      <w:docPartBody>
        <w:p w:rsidR="0050354F" w:rsidRDefault="0070396C" w:rsidP="0070396C">
          <w:pPr>
            <w:pStyle w:val="C4A88E56C2D743EC96934502C4A89FD9"/>
          </w:pPr>
          <w:r w:rsidRPr="00532FF7">
            <w:rPr>
              <w:rStyle w:val="PlaceholderText"/>
            </w:rPr>
            <w:t>SigningDate:Mmmm d, yyyy</w:t>
          </w:r>
        </w:p>
      </w:docPartBody>
    </w:docPart>
    <w:docPart>
      <w:docPartPr>
        <w:name w:val="0EC3691A3E2A4C02852A2EBD23E3853F"/>
        <w:category>
          <w:name w:val="General"/>
          <w:gallery w:val="placeholder"/>
        </w:category>
        <w:types>
          <w:type w:val="bbPlcHdr"/>
        </w:types>
        <w:behaviors>
          <w:behavior w:val="content"/>
        </w:behaviors>
        <w:guid w:val="{23CD2A78-2127-460B-8394-5AA4E017CE3A}"/>
      </w:docPartPr>
      <w:docPartBody>
        <w:p w:rsidR="0050354F" w:rsidRDefault="0070396C" w:rsidP="0070396C">
          <w:pPr>
            <w:pStyle w:val="0EC3691A3E2A4C02852A2EBD23E3853F"/>
          </w:pPr>
          <w:r w:rsidRPr="003B28FD">
            <w:rPr>
              <w:rStyle w:val="PlaceholderText"/>
            </w:rPr>
            <w:t>SigningNotary.NotaryName:LIKE THIS</w:t>
          </w:r>
        </w:p>
      </w:docPartBody>
    </w:docPart>
    <w:docPart>
      <w:docPartPr>
        <w:name w:val="6A4301DFA9E9444FB0DF9376C04A1BE8"/>
        <w:category>
          <w:name w:val="General"/>
          <w:gallery w:val="placeholder"/>
        </w:category>
        <w:types>
          <w:type w:val="bbPlcHdr"/>
        </w:types>
        <w:behaviors>
          <w:behavior w:val="content"/>
        </w:behaviors>
        <w:guid w:val="{19F02F55-E2D7-48F3-847D-BA1A527407EE}"/>
      </w:docPartPr>
      <w:docPartBody>
        <w:p w:rsidR="0050354F" w:rsidRDefault="0070396C" w:rsidP="0070396C">
          <w:pPr>
            <w:pStyle w:val="6A4301DFA9E9444FB0DF9376C04A1BE8"/>
          </w:pPr>
          <w:r w:rsidRPr="00750AEF">
            <w:rPr>
              <w:rStyle w:val="PlaceholderText"/>
            </w:rPr>
            <w:t>PrimaryNameSigningUse:LIKE THIS</w:t>
          </w:r>
        </w:p>
      </w:docPartBody>
    </w:docPart>
    <w:docPart>
      <w:docPartPr>
        <w:name w:val="44D247EEEA2842D3A54E01E52EE85AA5"/>
        <w:category>
          <w:name w:val="General"/>
          <w:gallery w:val="placeholder"/>
        </w:category>
        <w:types>
          <w:type w:val="bbPlcHdr"/>
        </w:types>
        <w:behaviors>
          <w:behavior w:val="content"/>
        </w:behaviors>
        <w:guid w:val="{111B58FC-7AF3-4B16-A4B2-5A3398679723}"/>
      </w:docPartPr>
      <w:docPartBody>
        <w:p w:rsidR="0050354F" w:rsidRDefault="0070396C" w:rsidP="0070396C">
          <w:pPr>
            <w:pStyle w:val="44D247EEEA2842D3A54E01E52EE85AA5"/>
          </w:pPr>
          <w:r w:rsidRPr="003B28FD">
            <w:rPr>
              <w:rStyle w:val="PlaceholderText"/>
            </w:rPr>
            <w:t>SigningNotary.NotaryName:LIKE THIS</w:t>
          </w:r>
        </w:p>
      </w:docPartBody>
    </w:docPart>
    <w:docPart>
      <w:docPartPr>
        <w:name w:val="CD89B22C33DF4604A56E9EF67759352B"/>
        <w:category>
          <w:name w:val="General"/>
          <w:gallery w:val="placeholder"/>
        </w:category>
        <w:types>
          <w:type w:val="bbPlcHdr"/>
        </w:types>
        <w:behaviors>
          <w:behavior w:val="content"/>
        </w:behaviors>
        <w:guid w:val="{2CB05256-0C34-4BC9-A83E-64FC76DE14EB}"/>
      </w:docPartPr>
      <w:docPartBody>
        <w:p w:rsidR="0050354F" w:rsidRDefault="0070396C" w:rsidP="0070396C">
          <w:pPr>
            <w:pStyle w:val="CD89B22C33DF4604A56E9EF67759352B"/>
          </w:pPr>
          <w:r w:rsidRPr="0048144F">
            <w:rPr>
              <w:rStyle w:val="PlaceholderText"/>
            </w:rPr>
            <w:t>PrimaryNameSigningUse</w:t>
          </w:r>
        </w:p>
      </w:docPartBody>
    </w:docPart>
    <w:docPart>
      <w:docPartPr>
        <w:name w:val="474E316E43E540F8A71A2D629A394A5E"/>
        <w:category>
          <w:name w:val="General"/>
          <w:gallery w:val="placeholder"/>
        </w:category>
        <w:types>
          <w:type w:val="bbPlcHdr"/>
        </w:types>
        <w:behaviors>
          <w:behavior w:val="content"/>
        </w:behaviors>
        <w:guid w:val="{89E0052D-BBA1-42F0-9D08-2D8909AF700F}"/>
      </w:docPartPr>
      <w:docPartBody>
        <w:p w:rsidR="0050354F" w:rsidRDefault="0050354F">
          <w:r w:rsidRPr="00D072E1">
            <w:rPr>
              <w:rStyle w:val="PlaceholderText"/>
            </w:rPr>
            <w:t>END IF</w:t>
          </w:r>
        </w:p>
      </w:docPartBody>
    </w:docPart>
    <w:docPart>
      <w:docPartPr>
        <w:name w:val="CD4325C1178044B5A697E89BBBE0CDDA"/>
        <w:category>
          <w:name w:val="General"/>
          <w:gallery w:val="placeholder"/>
        </w:category>
        <w:types>
          <w:type w:val="bbPlcHdr"/>
        </w:types>
        <w:behaviors>
          <w:behavior w:val="content"/>
        </w:behaviors>
        <w:guid w:val="{A25290D3-5CD4-427D-B23C-B6A572821C8D}"/>
      </w:docPartPr>
      <w:docPartBody>
        <w:p w:rsidR="0050354F" w:rsidRDefault="0050354F">
          <w:r w:rsidRPr="00D072E1">
            <w:rPr>
              <w:rStyle w:val="PlaceholderText"/>
            </w:rPr>
            <w:t>ELSE</w:t>
          </w:r>
        </w:p>
      </w:docPartBody>
    </w:docPart>
    <w:docPart>
      <w:docPartPr>
        <w:name w:val="095CC175021449E998E58B064E29E0DB"/>
        <w:category>
          <w:name w:val="General"/>
          <w:gallery w:val="placeholder"/>
        </w:category>
        <w:types>
          <w:type w:val="bbPlcHdr"/>
        </w:types>
        <w:behaviors>
          <w:behavior w:val="content"/>
        </w:behaviors>
        <w:guid w:val="{B2EE9B6B-C5F8-405A-A219-8D0FDB08CEB2}"/>
      </w:docPartPr>
      <w:docPartBody>
        <w:p w:rsidR="0050354F" w:rsidRDefault="0050354F">
          <w:r w:rsidRPr="00D072E1">
            <w:rPr>
              <w:rStyle w:val="PlaceholderText"/>
            </w:rPr>
            <w:t>IF TrustStateLaw.State Abbreviation = "HI"</w:t>
          </w:r>
        </w:p>
      </w:docPartBody>
    </w:docPart>
    <w:docPart>
      <w:docPartPr>
        <w:name w:val="80D70AC130F0406B9FDDD5F4A84222A8"/>
        <w:category>
          <w:name w:val="General"/>
          <w:gallery w:val="placeholder"/>
        </w:category>
        <w:types>
          <w:type w:val="bbPlcHdr"/>
        </w:types>
        <w:behaviors>
          <w:behavior w:val="content"/>
        </w:behaviors>
        <w:guid w:val="{BCA6B883-3E82-4F37-8DA7-4B498594D2FC}"/>
      </w:docPartPr>
      <w:docPartBody>
        <w:p w:rsidR="000551AA" w:rsidRDefault="00DB37C8">
          <w:r w:rsidRPr="00D56467">
            <w:rPr>
              <w:rStyle w:val="PlaceholderText"/>
            </w:rPr>
            <w:t>LIST PrimaryGiftOfRPNames:LIKE THIS:a, b and c</w:t>
          </w:r>
        </w:p>
      </w:docPartBody>
    </w:docPart>
    <w:docPart>
      <w:docPartPr>
        <w:name w:val="EC388D8A666A4F649C38F6A3B95E070B"/>
        <w:category>
          <w:name w:val="General"/>
          <w:gallery w:val="placeholder"/>
        </w:category>
        <w:types>
          <w:type w:val="bbPlcHdr"/>
        </w:types>
        <w:behaviors>
          <w:behavior w:val="content"/>
        </w:behaviors>
        <w:guid w:val="{7C2A6F6D-2C99-4FA9-8EBC-0D5926C62C93}"/>
      </w:docPartPr>
      <w:docPartBody>
        <w:p w:rsidR="00E051FD" w:rsidRDefault="00181466">
          <w:r w:rsidRPr="00C751EE">
            <w:rPr>
              <w:rStyle w:val="PlaceholderText"/>
            </w:rPr>
            <w:t>END IF</w:t>
          </w:r>
        </w:p>
      </w:docPartBody>
    </w:docPart>
    <w:docPart>
      <w:docPartPr>
        <w:name w:val="B4B2CE0AFCE643F89A5588E2614E811A"/>
        <w:category>
          <w:name w:val="General"/>
          <w:gallery w:val="placeholder"/>
        </w:category>
        <w:types>
          <w:type w:val="bbPlcHdr"/>
        </w:types>
        <w:behaviors>
          <w:behavior w:val="content"/>
        </w:behaviors>
        <w:guid w:val="{C121AFA4-ED90-4ED3-8B98-642CC77DB8BF}"/>
      </w:docPartPr>
      <w:docPartBody>
        <w:p w:rsidR="00E051FD" w:rsidRDefault="00181466">
          <w:r w:rsidRPr="00C751EE">
            <w:rPr>
              <w:rStyle w:val="PlaceholderText"/>
            </w:rPr>
            <w:t>IF TrustAdmin?</w:t>
          </w:r>
        </w:p>
      </w:docPartBody>
    </w:docPart>
    <w:docPart>
      <w:docPartPr>
        <w:name w:val="73B5A892DA204AC983F5D05118621BAD"/>
        <w:category>
          <w:name w:val="General"/>
          <w:gallery w:val="placeholder"/>
        </w:category>
        <w:types>
          <w:type w:val="bbPlcHdr"/>
        </w:types>
        <w:behaviors>
          <w:behavior w:val="content"/>
        </w:behaviors>
        <w:guid w:val="{5C812144-9C66-4C8E-B312-C2DAD5E58080}"/>
      </w:docPartPr>
      <w:docPartBody>
        <w:p w:rsidR="009A22C5" w:rsidRDefault="00DE716A">
          <w:r w:rsidRPr="008322F8">
            <w:rPr>
              <w:rStyle w:val="PlaceholderText"/>
            </w:rPr>
            <w:t>SET varQuickPrimaryNameDialog? TO TRUE</w:t>
          </w:r>
        </w:p>
      </w:docPartBody>
    </w:docPart>
    <w:docPart>
      <w:docPartPr>
        <w:name w:val="8F4EB36CCE924E82A9FC86E18B757492"/>
        <w:category>
          <w:name w:val="General"/>
          <w:gallery w:val="placeholder"/>
        </w:category>
        <w:types>
          <w:type w:val="bbPlcHdr"/>
        </w:types>
        <w:behaviors>
          <w:behavior w:val="content"/>
        </w:behaviors>
        <w:guid w:val="{6770D9DF-FBD8-4418-BE46-F245D116C8BA}"/>
      </w:docPartPr>
      <w:docPartBody>
        <w:p w:rsidR="009A22C5" w:rsidRDefault="00DE716A">
          <w:r w:rsidRPr="008322F8">
            <w:rPr>
              <w:rStyle w:val="PlaceholderText"/>
            </w:rPr>
            <w:t>ASK QuickPrimaryNameDialog</w:t>
          </w:r>
        </w:p>
      </w:docPartBody>
    </w:docPart>
    <w:docPart>
      <w:docPartPr>
        <w:name w:val="BA1EF88BB9A140E3B27216FFF5392B2E"/>
        <w:category>
          <w:name w:val="General"/>
          <w:gallery w:val="placeholder"/>
        </w:category>
        <w:types>
          <w:type w:val="bbPlcHdr"/>
        </w:types>
        <w:behaviors>
          <w:behavior w:val="content"/>
        </w:behaviors>
        <w:guid w:val="{E8BF396A-E82F-4DF9-A045-EFB395AB8F53}"/>
      </w:docPartPr>
      <w:docPartBody>
        <w:p w:rsidR="009A22C5" w:rsidRDefault="00DE716A">
          <w:r w:rsidRPr="008322F8">
            <w:rPr>
              <w:rStyle w:val="PlaceholderText"/>
            </w:rPr>
            <w:t>ASK InitPrimaryContactInfoDialog</w:t>
          </w:r>
        </w:p>
      </w:docPartBody>
    </w:docPart>
    <w:docPart>
      <w:docPartPr>
        <w:name w:val="DF7E94050A4446C6ACBEAD37B9582FDB"/>
        <w:category>
          <w:name w:val="General"/>
          <w:gallery w:val="placeholder"/>
        </w:category>
        <w:types>
          <w:type w:val="bbPlcHdr"/>
        </w:types>
        <w:behaviors>
          <w:behavior w:val="content"/>
        </w:behaviors>
        <w:guid w:val="{D73E1B8C-A05F-4453-A6DD-24AFEFA7E2BA}"/>
      </w:docPartPr>
      <w:docPartBody>
        <w:p w:rsidR="00BD0C87" w:rsidRDefault="00E777C1">
          <w:r w:rsidRPr="00BF0BD2">
            <w:rPr>
              <w:rStyle w:val="PlaceholderText"/>
            </w:rPr>
            <w:t>END IF</w:t>
          </w:r>
        </w:p>
      </w:docPartBody>
    </w:docPart>
    <w:docPart>
      <w:docPartPr>
        <w:name w:val="E936DFECB298495AAE948FF37711977E"/>
        <w:category>
          <w:name w:val="General"/>
          <w:gallery w:val="placeholder"/>
        </w:category>
        <w:types>
          <w:type w:val="bbPlcHdr"/>
        </w:types>
        <w:behaviors>
          <w:behavior w:val="content"/>
        </w:behaviors>
        <w:guid w:val="{D625CE60-D98C-45A0-BEB2-39F273C3CF3A}"/>
      </w:docPartPr>
      <w:docPartBody>
        <w:p w:rsidR="00BD0C87" w:rsidRDefault="00E777C1">
          <w:r w:rsidRPr="00BF0BD2">
            <w:rPr>
              <w:rStyle w:val="PlaceholderText"/>
            </w:rPr>
            <w:t>IF PrimaryGiftOfCashContingentPS?</w:t>
          </w:r>
        </w:p>
      </w:docPartBody>
    </w:docPart>
    <w:docPart>
      <w:docPartPr>
        <w:name w:val="3EFD226AFB2E4E8B81C18836C462173D"/>
        <w:category>
          <w:name w:val="General"/>
          <w:gallery w:val="placeholder"/>
        </w:category>
        <w:types>
          <w:type w:val="bbPlcHdr"/>
        </w:types>
        <w:behaviors>
          <w:behavior w:val="content"/>
        </w:behaviors>
        <w:guid w:val="{9F62F785-8D26-47DB-8EE5-A2396DE9961A}"/>
      </w:docPartPr>
      <w:docPartBody>
        <w:p w:rsidR="00BD0C87" w:rsidRDefault="00E777C1">
          <w:r w:rsidRPr="00BF0BD2">
            <w:rPr>
              <w:rStyle w:val="PlaceholderText"/>
            </w:rPr>
            <w:t>ELSE</w:t>
          </w:r>
        </w:p>
      </w:docPartBody>
    </w:docPart>
    <w:docPart>
      <w:docPartPr>
        <w:name w:val="4E582F9B1FCF4395A85AC31FE0573BA1"/>
        <w:category>
          <w:name w:val="General"/>
          <w:gallery w:val="placeholder"/>
        </w:category>
        <w:types>
          <w:type w:val="bbPlcHdr"/>
        </w:types>
        <w:behaviors>
          <w:behavior w:val="content"/>
        </w:behaviors>
        <w:guid w:val="{C438D6BC-C105-4095-A8FD-B5C11801B136}"/>
      </w:docPartPr>
      <w:docPartBody>
        <w:p w:rsidR="00BD0C87" w:rsidRDefault="00E777C1" w:rsidP="00E777C1">
          <w:pPr>
            <w:pStyle w:val="4E582F9B1FCF4395A85AC31FE0573BA1"/>
          </w:pPr>
          <w:r w:rsidRPr="00B900B1">
            <w:rPr>
              <w:rStyle w:val="PlaceholderText"/>
            </w:rPr>
            <w:t>IF PrimaryGiftOfCashName.ImportantPeopleGender = "Male"</w:t>
          </w:r>
        </w:p>
      </w:docPartBody>
    </w:docPart>
    <w:docPart>
      <w:docPartPr>
        <w:name w:val="CC6F90A5A7854299810857895C494161"/>
        <w:category>
          <w:name w:val="General"/>
          <w:gallery w:val="placeholder"/>
        </w:category>
        <w:types>
          <w:type w:val="bbPlcHdr"/>
        </w:types>
        <w:behaviors>
          <w:behavior w:val="content"/>
        </w:behaviors>
        <w:guid w:val="{641B3C96-8D80-4B9D-87C5-0BB4E447235B}"/>
      </w:docPartPr>
      <w:docPartBody>
        <w:p w:rsidR="00BD0C87" w:rsidRDefault="00E777C1" w:rsidP="00E777C1">
          <w:pPr>
            <w:pStyle w:val="CC6F90A5A7854299810857895C494161"/>
          </w:pPr>
          <w:r w:rsidRPr="00B900B1">
            <w:rPr>
              <w:rStyle w:val="PlaceholderText"/>
            </w:rPr>
            <w:t>ELSE</w:t>
          </w:r>
        </w:p>
      </w:docPartBody>
    </w:docPart>
    <w:docPart>
      <w:docPartPr>
        <w:name w:val="3F401758E7A54BC0A4B330C265ACF309"/>
        <w:category>
          <w:name w:val="General"/>
          <w:gallery w:val="placeholder"/>
        </w:category>
        <w:types>
          <w:type w:val="bbPlcHdr"/>
        </w:types>
        <w:behaviors>
          <w:behavior w:val="content"/>
        </w:behaviors>
        <w:guid w:val="{ADC8270D-7A92-4705-937F-98AFCADE1D88}"/>
      </w:docPartPr>
      <w:docPartBody>
        <w:p w:rsidR="00BD0C87" w:rsidRDefault="00E777C1" w:rsidP="00E777C1">
          <w:pPr>
            <w:pStyle w:val="3F401758E7A54BC0A4B330C265ACF309"/>
          </w:pPr>
          <w:r w:rsidRPr="00B900B1">
            <w:rPr>
              <w:rStyle w:val="PlaceholderText"/>
            </w:rPr>
            <w:t>END IF</w:t>
          </w:r>
        </w:p>
      </w:docPartBody>
    </w:docPart>
    <w:docPart>
      <w:docPartPr>
        <w:name w:val="23610AC4BF0E43C18CD1D68600C11211"/>
        <w:category>
          <w:name w:val="General"/>
          <w:gallery w:val="placeholder"/>
        </w:category>
        <w:types>
          <w:type w:val="bbPlcHdr"/>
        </w:types>
        <w:behaviors>
          <w:behavior w:val="content"/>
        </w:behaviors>
        <w:guid w:val="{586DC577-884B-4B99-9F99-9896640E9793}"/>
      </w:docPartPr>
      <w:docPartBody>
        <w:p w:rsidR="00BD0C87" w:rsidRDefault="00E777C1" w:rsidP="00E777C1">
          <w:pPr>
            <w:pStyle w:val="23610AC4BF0E43C18CD1D68600C11211"/>
          </w:pPr>
          <w:r w:rsidRPr="00B900B1">
            <w:rPr>
              <w:rStyle w:val="PlaceholderText"/>
            </w:rPr>
            <w:t>IF PrimaryGiftOfCashName.ImportantPeopleGender = "Male"</w:t>
          </w:r>
        </w:p>
      </w:docPartBody>
    </w:docPart>
    <w:docPart>
      <w:docPartPr>
        <w:name w:val="4CB49C7BA2384469A6B8AA8E37D801D2"/>
        <w:category>
          <w:name w:val="General"/>
          <w:gallery w:val="placeholder"/>
        </w:category>
        <w:types>
          <w:type w:val="bbPlcHdr"/>
        </w:types>
        <w:behaviors>
          <w:behavior w:val="content"/>
        </w:behaviors>
        <w:guid w:val="{90C8E8D8-4AF0-4C5F-95A4-D707326A1ED7}"/>
      </w:docPartPr>
      <w:docPartBody>
        <w:p w:rsidR="00BD0C87" w:rsidRDefault="00E777C1" w:rsidP="00E777C1">
          <w:pPr>
            <w:pStyle w:val="4CB49C7BA2384469A6B8AA8E37D801D2"/>
          </w:pPr>
          <w:r w:rsidRPr="00B900B1">
            <w:rPr>
              <w:rStyle w:val="PlaceholderText"/>
            </w:rPr>
            <w:t>ELSE</w:t>
          </w:r>
        </w:p>
      </w:docPartBody>
    </w:docPart>
    <w:docPart>
      <w:docPartPr>
        <w:name w:val="3AC50F93E577428F95FE6D4BA9068862"/>
        <w:category>
          <w:name w:val="General"/>
          <w:gallery w:val="placeholder"/>
        </w:category>
        <w:types>
          <w:type w:val="bbPlcHdr"/>
        </w:types>
        <w:behaviors>
          <w:behavior w:val="content"/>
        </w:behaviors>
        <w:guid w:val="{071D0015-5F6B-40D7-8EDF-9DCB55A2038D}"/>
      </w:docPartPr>
      <w:docPartBody>
        <w:p w:rsidR="00BD0C87" w:rsidRDefault="00E777C1" w:rsidP="00E777C1">
          <w:pPr>
            <w:pStyle w:val="3AC50F93E577428F95FE6D4BA9068862"/>
          </w:pPr>
          <w:r w:rsidRPr="00B900B1">
            <w:rPr>
              <w:rStyle w:val="PlaceholderText"/>
            </w:rPr>
            <w:t>END IF</w:t>
          </w:r>
        </w:p>
      </w:docPartBody>
    </w:docPart>
    <w:docPart>
      <w:docPartPr>
        <w:name w:val="AC5497BFA55545218A2A776D27359591"/>
        <w:category>
          <w:name w:val="General"/>
          <w:gallery w:val="placeholder"/>
        </w:category>
        <w:types>
          <w:type w:val="bbPlcHdr"/>
        </w:types>
        <w:behaviors>
          <w:behavior w:val="content"/>
        </w:behaviors>
        <w:guid w:val="{E8BE0809-BE8F-40FC-B979-FCC1ECD008D0}"/>
      </w:docPartPr>
      <w:docPartBody>
        <w:p w:rsidR="00530FAC" w:rsidRDefault="00BD0C87">
          <w:r w:rsidRPr="00684CA6">
            <w:rPr>
              <w:rStyle w:val="PlaceholderText"/>
            </w:rPr>
            <w:t>TrustSpecialDraftingNotes</w:t>
          </w:r>
        </w:p>
      </w:docPartBody>
    </w:docPart>
    <w:docPart>
      <w:docPartPr>
        <w:name w:val="DA4EF9974C2F4670A68E8985E816B588"/>
        <w:category>
          <w:name w:val="General"/>
          <w:gallery w:val="placeholder"/>
        </w:category>
        <w:types>
          <w:type w:val="bbPlcHdr"/>
        </w:types>
        <w:behaviors>
          <w:behavior w:val="content"/>
        </w:behaviors>
        <w:guid w:val="{E13E15EB-21F9-4D73-B59B-59D6C667160A}"/>
      </w:docPartPr>
      <w:docPartBody>
        <w:p w:rsidR="00E84B09" w:rsidRDefault="001A1002" w:rsidP="001A1002">
          <w:pPr>
            <w:pStyle w:val="DA4EF9974C2F4670A68E8985E816B588"/>
          </w:pPr>
          <w:r w:rsidRPr="002654CB">
            <w:rPr>
              <w:rStyle w:val="PlaceholderText"/>
            </w:rPr>
            <w:t>LIST PrimaryGiftOfOtherNames:LIKE THIS:a, b or c</w:t>
          </w:r>
        </w:p>
      </w:docPartBody>
    </w:docPart>
    <w:docPart>
      <w:docPartPr>
        <w:name w:val="A932922B386E44E7B25578940678DE35"/>
        <w:category>
          <w:name w:val="General"/>
          <w:gallery w:val="placeholder"/>
        </w:category>
        <w:types>
          <w:type w:val="bbPlcHdr"/>
        </w:types>
        <w:behaviors>
          <w:behavior w:val="content"/>
        </w:behaviors>
        <w:guid w:val="{7F54F71D-7100-4142-A7C9-5047ACFE7D44}"/>
      </w:docPartPr>
      <w:docPartBody>
        <w:p w:rsidR="00E84B09" w:rsidRDefault="001A1002" w:rsidP="001A1002">
          <w:pPr>
            <w:pStyle w:val="A932922B386E44E7B25578940678DE35"/>
          </w:pPr>
          <w:r w:rsidRPr="002654CB">
            <w:rPr>
              <w:rStyle w:val="PlaceholderText"/>
            </w:rPr>
            <w:t>IF COUNT(PrimaryGiftOfOtherNames) &gt; 1</w:t>
          </w:r>
        </w:p>
      </w:docPartBody>
    </w:docPart>
    <w:docPart>
      <w:docPartPr>
        <w:name w:val="5CE9F6515F67472798E3913E78CE576C"/>
        <w:category>
          <w:name w:val="General"/>
          <w:gallery w:val="placeholder"/>
        </w:category>
        <w:types>
          <w:type w:val="bbPlcHdr"/>
        </w:types>
        <w:behaviors>
          <w:behavior w:val="content"/>
        </w:behaviors>
        <w:guid w:val="{9AFEA355-725A-4B04-A8D9-C8C08BFFB8D8}"/>
      </w:docPartPr>
      <w:docPartBody>
        <w:p w:rsidR="00E84B09" w:rsidRDefault="001A1002" w:rsidP="001A1002">
          <w:pPr>
            <w:pStyle w:val="5CE9F6515F67472798E3913E78CE576C"/>
          </w:pPr>
          <w:r w:rsidRPr="009952CA">
            <w:rPr>
              <w:rStyle w:val="PlaceholderText"/>
            </w:rPr>
            <w:t>ELSE</w:t>
          </w:r>
        </w:p>
      </w:docPartBody>
    </w:docPart>
    <w:docPart>
      <w:docPartPr>
        <w:name w:val="B2CF728529C046A99AFE82C2039C7128"/>
        <w:category>
          <w:name w:val="General"/>
          <w:gallery w:val="placeholder"/>
        </w:category>
        <w:types>
          <w:type w:val="bbPlcHdr"/>
        </w:types>
        <w:behaviors>
          <w:behavior w:val="content"/>
        </w:behaviors>
        <w:guid w:val="{B6AE0488-6AE9-48F5-9672-40FD072CBC4A}"/>
      </w:docPartPr>
      <w:docPartBody>
        <w:p w:rsidR="00E84B09" w:rsidRDefault="001A1002" w:rsidP="001A1002">
          <w:pPr>
            <w:pStyle w:val="B2CF728529C046A99AFE82C2039C7128"/>
          </w:pPr>
          <w:r w:rsidRPr="009952CA">
            <w:rPr>
              <w:rStyle w:val="PlaceholderText"/>
            </w:rPr>
            <w:t>END IF</w:t>
          </w:r>
        </w:p>
      </w:docPartBody>
    </w:docPart>
    <w:docPart>
      <w:docPartPr>
        <w:name w:val="42EEBAC9547D42C69CA9566E88988DB4"/>
        <w:category>
          <w:name w:val="General"/>
          <w:gallery w:val="placeholder"/>
        </w:category>
        <w:types>
          <w:type w:val="bbPlcHdr"/>
        </w:types>
        <w:behaviors>
          <w:behavior w:val="content"/>
        </w:behaviors>
        <w:guid w:val="{3FE54486-85AC-4DDE-BD45-043C2834A274}"/>
      </w:docPartPr>
      <w:docPartBody>
        <w:p w:rsidR="00E84B09" w:rsidRDefault="001A1002" w:rsidP="001A1002">
          <w:pPr>
            <w:pStyle w:val="42EEBAC9547D42C69CA9566E88988DB4"/>
          </w:pPr>
          <w:r w:rsidRPr="002654CB">
            <w:rPr>
              <w:rStyle w:val="PlaceholderText"/>
            </w:rPr>
            <w:t>PrimaryGiftOfOtherDescription</w:t>
          </w:r>
        </w:p>
      </w:docPartBody>
    </w:docPart>
    <w:docPart>
      <w:docPartPr>
        <w:name w:val="183D6FD21CDA4A7B8D8C6A3ED2E2416E"/>
        <w:category>
          <w:name w:val="General"/>
          <w:gallery w:val="placeholder"/>
        </w:category>
        <w:types>
          <w:type w:val="bbPlcHdr"/>
        </w:types>
        <w:behaviors>
          <w:behavior w:val="content"/>
        </w:behaviors>
        <w:guid w:val="{CCF16C26-F1D9-470F-9A59-8CFEE28B85A2}"/>
      </w:docPartPr>
      <w:docPartBody>
        <w:p w:rsidR="00E84B09" w:rsidRDefault="001A1002" w:rsidP="001A1002">
          <w:pPr>
            <w:pStyle w:val="183D6FD21CDA4A7B8D8C6A3ED2E2416E"/>
          </w:pPr>
          <w:r w:rsidRPr="002654CB">
            <w:rPr>
              <w:rStyle w:val="PlaceholderText"/>
            </w:rPr>
            <w:t>IF COUNT(PrimaryGiftOfOtherNames) &gt; 1</w:t>
          </w:r>
        </w:p>
      </w:docPartBody>
    </w:docPart>
    <w:docPart>
      <w:docPartPr>
        <w:name w:val="28402E5F40EC4A02BF253D46837C838A"/>
        <w:category>
          <w:name w:val="General"/>
          <w:gallery w:val="placeholder"/>
        </w:category>
        <w:types>
          <w:type w:val="bbPlcHdr"/>
        </w:types>
        <w:behaviors>
          <w:behavior w:val="content"/>
        </w:behaviors>
        <w:guid w:val="{375D1D79-118A-4F47-B1E4-882E8FED054A}"/>
      </w:docPartPr>
      <w:docPartBody>
        <w:p w:rsidR="00E84B09" w:rsidRDefault="001A1002" w:rsidP="001A1002">
          <w:pPr>
            <w:pStyle w:val="28402E5F40EC4A02BF253D46837C838A"/>
          </w:pPr>
          <w:r w:rsidRPr="009952CA">
            <w:rPr>
              <w:rStyle w:val="PlaceholderText"/>
            </w:rPr>
            <w:t>END IF</w:t>
          </w:r>
        </w:p>
      </w:docPartBody>
    </w:docPart>
    <w:docPart>
      <w:docPartPr>
        <w:name w:val="A183DA743CB34956B28F64D82341F632"/>
        <w:category>
          <w:name w:val="General"/>
          <w:gallery w:val="placeholder"/>
        </w:category>
        <w:types>
          <w:type w:val="bbPlcHdr"/>
        </w:types>
        <w:behaviors>
          <w:behavior w:val="content"/>
        </w:behaviors>
        <w:guid w:val="{EE6EF4AA-DE79-4245-BF07-67CFA1202728}"/>
      </w:docPartPr>
      <w:docPartBody>
        <w:p w:rsidR="00E84B09" w:rsidRDefault="001A1002" w:rsidP="001A1002">
          <w:pPr>
            <w:pStyle w:val="A183DA743CB34956B28F64D82341F632"/>
          </w:pPr>
          <w:r w:rsidRPr="002654CB">
            <w:rPr>
              <w:rStyle w:val="PlaceholderText"/>
            </w:rPr>
            <w:t>LIST PrimaryGiftOfOtherNames:LIKE THIS:a, b or c</w:t>
          </w:r>
        </w:p>
      </w:docPartBody>
    </w:docPart>
    <w:docPart>
      <w:docPartPr>
        <w:name w:val="90428C19A5C44E3C80EFE1874C85DAA7"/>
        <w:category>
          <w:name w:val="General"/>
          <w:gallery w:val="placeholder"/>
        </w:category>
        <w:types>
          <w:type w:val="bbPlcHdr"/>
        </w:types>
        <w:behaviors>
          <w:behavior w:val="content"/>
        </w:behaviors>
        <w:guid w:val="{5DE39C4F-3568-4DFA-8B28-9111CB464656}"/>
      </w:docPartPr>
      <w:docPartBody>
        <w:p w:rsidR="00E84B09" w:rsidRDefault="001A1002" w:rsidP="001A1002">
          <w:pPr>
            <w:pStyle w:val="90428C19A5C44E3C80EFE1874C85DAA7"/>
          </w:pPr>
          <w:r w:rsidRPr="002654CB">
            <w:rPr>
              <w:rStyle w:val="PlaceholderText"/>
            </w:rPr>
            <w:t>IF PrimaryGiftOfOtherOutright?</w:t>
          </w:r>
        </w:p>
      </w:docPartBody>
    </w:docPart>
    <w:docPart>
      <w:docPartPr>
        <w:name w:val="86101DFA495A4BECB2F6A42AF1406934"/>
        <w:category>
          <w:name w:val="General"/>
          <w:gallery w:val="placeholder"/>
        </w:category>
        <w:types>
          <w:type w:val="bbPlcHdr"/>
        </w:types>
        <w:behaviors>
          <w:behavior w:val="content"/>
        </w:behaviors>
        <w:guid w:val="{D505CAFD-9CC3-4143-9E52-98C9CD8CDE73}"/>
      </w:docPartPr>
      <w:docPartBody>
        <w:p w:rsidR="00E84B09" w:rsidRDefault="001A1002" w:rsidP="001A1002">
          <w:pPr>
            <w:pStyle w:val="86101DFA495A4BECB2F6A42AF1406934"/>
          </w:pPr>
          <w:r w:rsidRPr="009B71EB">
            <w:rPr>
              <w:rStyle w:val="PlaceholderText"/>
            </w:rPr>
            <w:t>ELSE</w:t>
          </w:r>
        </w:p>
      </w:docPartBody>
    </w:docPart>
    <w:docPart>
      <w:docPartPr>
        <w:name w:val="2DB4533617254069A95EB9328591C86A"/>
        <w:category>
          <w:name w:val="General"/>
          <w:gallery w:val="placeholder"/>
        </w:category>
        <w:types>
          <w:type w:val="bbPlcHdr"/>
        </w:types>
        <w:behaviors>
          <w:behavior w:val="content"/>
        </w:behaviors>
        <w:guid w:val="{8EA64F7E-3F0D-4723-929C-25ECD64D1213}"/>
      </w:docPartPr>
      <w:docPartBody>
        <w:p w:rsidR="00E84B09" w:rsidRDefault="001A1002" w:rsidP="001A1002">
          <w:pPr>
            <w:pStyle w:val="2DB4533617254069A95EB9328591C86A"/>
          </w:pPr>
          <w:r w:rsidRPr="009B71EB">
            <w:rPr>
              <w:rStyle w:val="PlaceholderText"/>
            </w:rPr>
            <w:t>END IF</w:t>
          </w:r>
        </w:p>
      </w:docPartBody>
    </w:docPart>
    <w:docPart>
      <w:docPartPr>
        <w:name w:val="B2F649028532481A93C2E57E46A5D030"/>
        <w:category>
          <w:name w:val="General"/>
          <w:gallery w:val="placeholder"/>
        </w:category>
        <w:types>
          <w:type w:val="bbPlcHdr"/>
        </w:types>
        <w:behaviors>
          <w:behavior w:val="content"/>
        </w:behaviors>
        <w:guid w:val="{00C740E2-7BBF-4C39-B4A2-7BA49CD5F471}"/>
      </w:docPartPr>
      <w:docPartBody>
        <w:p w:rsidR="00E84B09" w:rsidRDefault="001A1002" w:rsidP="001A1002">
          <w:pPr>
            <w:pStyle w:val="B2F649028532481A93C2E57E46A5D030"/>
          </w:pPr>
          <w:r w:rsidRPr="002654CB">
            <w:rPr>
              <w:rStyle w:val="PlaceholderText"/>
            </w:rPr>
            <w:t>IF PrimaryGiftOfOtherContingentToResidue?</w:t>
          </w:r>
        </w:p>
      </w:docPartBody>
    </w:docPart>
    <w:docPart>
      <w:docPartPr>
        <w:name w:val="1E58FB7E360C458FA34D8D559C6B2C71"/>
        <w:category>
          <w:name w:val="General"/>
          <w:gallery w:val="placeholder"/>
        </w:category>
        <w:types>
          <w:type w:val="bbPlcHdr"/>
        </w:types>
        <w:behaviors>
          <w:behavior w:val="content"/>
        </w:behaviors>
        <w:guid w:val="{02F22695-7526-4C39-BD46-CA6D126BF141}"/>
      </w:docPartPr>
      <w:docPartBody>
        <w:p w:rsidR="00E84B09" w:rsidRDefault="001A1002" w:rsidP="001A1002">
          <w:pPr>
            <w:pStyle w:val="1E58FB7E360C458FA34D8D559C6B2C71"/>
          </w:pPr>
          <w:r w:rsidRPr="009B71EB">
            <w:rPr>
              <w:rStyle w:val="PlaceholderText"/>
            </w:rPr>
            <w:t>ELSE</w:t>
          </w:r>
        </w:p>
      </w:docPartBody>
    </w:docPart>
    <w:docPart>
      <w:docPartPr>
        <w:name w:val="3E80A79BCDB54220979FA561B941DCDF"/>
        <w:category>
          <w:name w:val="General"/>
          <w:gallery w:val="placeholder"/>
        </w:category>
        <w:types>
          <w:type w:val="bbPlcHdr"/>
        </w:types>
        <w:behaviors>
          <w:behavior w:val="content"/>
        </w:behaviors>
        <w:guid w:val="{462D9996-B0B5-4807-9714-6EE546BC6108}"/>
      </w:docPartPr>
      <w:docPartBody>
        <w:p w:rsidR="00E84B09" w:rsidRDefault="001A1002" w:rsidP="001A1002">
          <w:pPr>
            <w:pStyle w:val="3E80A79BCDB54220979FA561B941DCDF"/>
          </w:pPr>
          <w:r w:rsidRPr="002C00A9">
            <w:rPr>
              <w:rStyle w:val="PlaceholderText"/>
            </w:rPr>
            <w:t>END IF</w:t>
          </w:r>
        </w:p>
      </w:docPartBody>
    </w:docPart>
    <w:docPart>
      <w:docPartPr>
        <w:name w:val="6E5312ED6B0B4FF2AC9350020DA8F6CA"/>
        <w:category>
          <w:name w:val="General"/>
          <w:gallery w:val="placeholder"/>
        </w:category>
        <w:types>
          <w:type w:val="bbPlcHdr"/>
        </w:types>
        <w:behaviors>
          <w:behavior w:val="content"/>
        </w:behaviors>
        <w:guid w:val="{85FE3B9C-9116-4014-BC18-51189E9DE0CF}"/>
      </w:docPartPr>
      <w:docPartBody>
        <w:p w:rsidR="00201FD9" w:rsidRDefault="00E84B09" w:rsidP="00E84B09">
          <w:pPr>
            <w:pStyle w:val="6E5312ED6B0B4FF2AC9350020DA8F6CA"/>
          </w:pPr>
          <w:r w:rsidRPr="002C15AC">
            <w:rPr>
              <w:rStyle w:val="PlaceholderText"/>
            </w:rPr>
            <w:t>PrimaryNameSigningUse:Like This</w:t>
          </w:r>
        </w:p>
      </w:docPartBody>
    </w:docPart>
    <w:docPart>
      <w:docPartPr>
        <w:name w:val="0C83E7C6CCA54BFF8B106DDC23E23B50"/>
        <w:category>
          <w:name w:val="General"/>
          <w:gallery w:val="placeholder"/>
        </w:category>
        <w:types>
          <w:type w:val="bbPlcHdr"/>
        </w:types>
        <w:behaviors>
          <w:behavior w:val="content"/>
        </w:behaviors>
        <w:guid w:val="{8F7F6AF1-BDA3-446F-8FAE-75BE56579C31}"/>
      </w:docPartPr>
      <w:docPartBody>
        <w:p w:rsidR="00201FD9" w:rsidRDefault="00E84B09" w:rsidP="00E84B09">
          <w:pPr>
            <w:pStyle w:val="0C83E7C6CCA54BFF8B106DDC23E23B50"/>
          </w:pPr>
          <w:r w:rsidRPr="00252CAB">
            <w:rPr>
              <w:rStyle w:val="PlaceholderText"/>
            </w:rPr>
            <w:t>SET varDocSigningName TO PrimaryNameSigningUse</w:t>
          </w:r>
        </w:p>
      </w:docPartBody>
    </w:docPart>
    <w:docPart>
      <w:docPartPr>
        <w:name w:val="287D811CED1C474E9B2BBCD568960053"/>
        <w:category>
          <w:name w:val="General"/>
          <w:gallery w:val="placeholder"/>
        </w:category>
        <w:types>
          <w:type w:val="bbPlcHdr"/>
        </w:types>
        <w:behaviors>
          <w:behavior w:val="content"/>
        </w:behaviors>
        <w:guid w:val="{D9E1BF31-221E-4AE3-9FAF-93A8BEB1DBE2}"/>
      </w:docPartPr>
      <w:docPartBody>
        <w:p w:rsidR="00201FD9" w:rsidRDefault="00E84B09" w:rsidP="00E84B09">
          <w:pPr>
            <w:pStyle w:val="287D811CED1C474E9B2BBCD568960053"/>
          </w:pPr>
          <w:r w:rsidRPr="00252CAB">
            <w:rPr>
              <w:rStyle w:val="PlaceholderText"/>
            </w:rPr>
            <w:t>SET varDocName TO "Advance Health Care Directive"</w:t>
          </w:r>
        </w:p>
      </w:docPartBody>
    </w:docPart>
    <w:docPart>
      <w:docPartPr>
        <w:name w:val="8A4D6BD9926F4D22AB9FF0750E9D2EEC"/>
        <w:category>
          <w:name w:val="General"/>
          <w:gallery w:val="placeholder"/>
        </w:category>
        <w:types>
          <w:type w:val="bbPlcHdr"/>
        </w:types>
        <w:behaviors>
          <w:behavior w:val="content"/>
        </w:behaviors>
        <w:guid w:val="{C184966B-C487-46E9-9328-2A432968E377}"/>
      </w:docPartPr>
      <w:docPartBody>
        <w:p w:rsidR="00201FD9" w:rsidRDefault="00E84B09" w:rsidP="00E84B09">
          <w:pPr>
            <w:pStyle w:val="8A4D6BD9926F4D22AB9FF0750E9D2EEC"/>
          </w:pPr>
          <w:r w:rsidRPr="00252CAB">
            <w:rPr>
              <w:rStyle w:val="PlaceholderText"/>
            </w:rPr>
            <w:t>SET varDocPages TO "7"</w:t>
          </w:r>
        </w:p>
      </w:docPartBody>
    </w:docPart>
    <w:docPart>
      <w:docPartPr>
        <w:name w:val="8EFF8B6220994485AFFD174C37A1CB94"/>
        <w:category>
          <w:name w:val="General"/>
          <w:gallery w:val="placeholder"/>
        </w:category>
        <w:types>
          <w:type w:val="bbPlcHdr"/>
        </w:types>
        <w:behaviors>
          <w:behavior w:val="content"/>
        </w:behaviors>
        <w:guid w:val="{93142083-B032-4DB7-98E2-22F0CC73259F}"/>
      </w:docPartPr>
      <w:docPartBody>
        <w:p w:rsidR="00201FD9" w:rsidRDefault="00E84B09" w:rsidP="00E84B09">
          <w:pPr>
            <w:pStyle w:val="8EFF8B6220994485AFFD174C37A1CB94"/>
          </w:pPr>
          <w:r w:rsidRPr="00252CAB">
            <w:rPr>
              <w:rStyle w:val="PlaceholderText"/>
            </w:rPr>
            <w:t>INSERT "NotaryAcknHawaii.docx"</w:t>
          </w:r>
        </w:p>
      </w:docPartBody>
    </w:docPart>
    <w:docPart>
      <w:docPartPr>
        <w:name w:val="A064F437786849678B74380EAC1157C0"/>
        <w:category>
          <w:name w:val="General"/>
          <w:gallery w:val="placeholder"/>
        </w:category>
        <w:types>
          <w:type w:val="bbPlcHdr"/>
        </w:types>
        <w:behaviors>
          <w:behavior w:val="content"/>
        </w:behaviors>
        <w:guid w:val="{A628DC2F-B02B-4FAA-B926-B61EF48DCE32}"/>
      </w:docPartPr>
      <w:docPartBody>
        <w:p w:rsidR="00201FD9" w:rsidRDefault="00E84B09" w:rsidP="00E84B09">
          <w:pPr>
            <w:pStyle w:val="A064F437786849678B74380EAC1157C0"/>
          </w:pPr>
          <w:r w:rsidRPr="002C15AC">
            <w:rPr>
              <w:rStyle w:val="PlaceholderText"/>
            </w:rPr>
            <w:t>PrimaryNameSigningUse:Like This</w:t>
          </w:r>
        </w:p>
      </w:docPartBody>
    </w:docPart>
    <w:docPart>
      <w:docPartPr>
        <w:name w:val="077554C76F4B4354B2F9DC47A5F5E914"/>
        <w:category>
          <w:name w:val="General"/>
          <w:gallery w:val="placeholder"/>
        </w:category>
        <w:types>
          <w:type w:val="bbPlcHdr"/>
        </w:types>
        <w:behaviors>
          <w:behavior w:val="content"/>
        </w:behaviors>
        <w:guid w:val="{92FDAC12-D38B-4E92-94D4-014C34715B87}"/>
      </w:docPartPr>
      <w:docPartBody>
        <w:p w:rsidR="00201FD9" w:rsidRDefault="00E84B09" w:rsidP="00E84B09">
          <w:pPr>
            <w:pStyle w:val="077554C76F4B4354B2F9DC47A5F5E914"/>
          </w:pPr>
          <w:r w:rsidRPr="002C15AC">
            <w:rPr>
              <w:rStyle w:val="PlaceholderText"/>
            </w:rPr>
            <w:t>PrimaryNameSigningUse:Like This</w:t>
          </w:r>
        </w:p>
      </w:docPartBody>
    </w:docPart>
    <w:docPart>
      <w:docPartPr>
        <w:name w:val="C18EC0FDD2264C389865E3FF2BB8F201"/>
        <w:category>
          <w:name w:val="General"/>
          <w:gallery w:val="placeholder"/>
        </w:category>
        <w:types>
          <w:type w:val="bbPlcHdr"/>
        </w:types>
        <w:behaviors>
          <w:behavior w:val="content"/>
        </w:behaviors>
        <w:guid w:val="{045E415E-B983-49DF-9B7E-98B42C24B8BA}"/>
      </w:docPartPr>
      <w:docPartBody>
        <w:p w:rsidR="00201FD9" w:rsidRDefault="00E84B09" w:rsidP="00E84B09">
          <w:pPr>
            <w:pStyle w:val="C18EC0FDD2264C389865E3FF2BB8F201"/>
          </w:pPr>
          <w:r w:rsidRPr="007839DB">
            <w:rPr>
              <w:rStyle w:val="PlaceholderText"/>
            </w:rPr>
            <w:t>IF GuardianForMinors?</w:t>
          </w:r>
        </w:p>
      </w:docPartBody>
    </w:docPart>
    <w:docPart>
      <w:docPartPr>
        <w:name w:val="33835518CEE04C3DB866EFE29235F278"/>
        <w:category>
          <w:name w:val="General"/>
          <w:gallery w:val="placeholder"/>
        </w:category>
        <w:types>
          <w:type w:val="bbPlcHdr"/>
        </w:types>
        <w:behaviors>
          <w:behavior w:val="content"/>
        </w:behaviors>
        <w:guid w:val="{6AD7C17D-2DD6-467B-BE5D-B247C5D2B9F1}"/>
      </w:docPartPr>
      <w:docPartBody>
        <w:p w:rsidR="00201FD9" w:rsidRDefault="00E84B09" w:rsidP="00E84B09">
          <w:pPr>
            <w:pStyle w:val="33835518CEE04C3DB866EFE29235F278"/>
          </w:pPr>
          <w:r w:rsidRPr="007839DB">
            <w:rPr>
              <w:rStyle w:val="PlaceholderText"/>
            </w:rPr>
            <w:t>END IF</w:t>
          </w:r>
        </w:p>
      </w:docPartBody>
    </w:docPart>
    <w:docPart>
      <w:docPartPr>
        <w:name w:val="1EEC16CB724945579D888AB44F775772"/>
        <w:category>
          <w:name w:val="General"/>
          <w:gallery w:val="placeholder"/>
        </w:category>
        <w:types>
          <w:type w:val="bbPlcHdr"/>
        </w:types>
        <w:behaviors>
          <w:behavior w:val="content"/>
        </w:behaviors>
        <w:guid w:val="{9A348938-571A-48F3-BE1A-B32BC50ABCE1}"/>
      </w:docPartPr>
      <w:docPartBody>
        <w:p w:rsidR="00201FD9" w:rsidRDefault="00E84B09" w:rsidP="00E84B09">
          <w:pPr>
            <w:pStyle w:val="1EEC16CB724945579D888AB44F775772"/>
          </w:pPr>
          <w:r w:rsidRPr="002C15AC">
            <w:rPr>
              <w:rStyle w:val="PlaceholderText"/>
            </w:rPr>
            <w:t>PrimaryNameSigningUse:Like This</w:t>
          </w:r>
        </w:p>
      </w:docPartBody>
    </w:docPart>
    <w:docPart>
      <w:docPartPr>
        <w:name w:val="992D2D53A37D45019AC872CBA92882D0"/>
        <w:category>
          <w:name w:val="General"/>
          <w:gallery w:val="placeholder"/>
        </w:category>
        <w:types>
          <w:type w:val="bbPlcHdr"/>
        </w:types>
        <w:behaviors>
          <w:behavior w:val="content"/>
        </w:behaviors>
        <w:guid w:val="{8F780351-10E8-4A68-9092-AB994BA0EA5F}"/>
      </w:docPartPr>
      <w:docPartBody>
        <w:p w:rsidR="00261850" w:rsidRDefault="00201FD9">
          <w:r w:rsidRPr="00C80E82">
            <w:rPr>
              <w:rStyle w:val="PlaceholderText"/>
            </w:rPr>
            <w:t>SET varSingleEP? TO TRUE</w:t>
          </w:r>
        </w:p>
      </w:docPartBody>
    </w:docPart>
    <w:docPart>
      <w:docPartPr>
        <w:name w:val="268C9B7295DD4E1EAAD3532CAAA10CEB"/>
        <w:category>
          <w:name w:val="General"/>
          <w:gallery w:val="placeholder"/>
        </w:category>
        <w:types>
          <w:type w:val="bbPlcHdr"/>
        </w:types>
        <w:behaviors>
          <w:behavior w:val="content"/>
        </w:behaviors>
        <w:guid w:val="{0C5EF57E-E2C8-451C-B98F-07698AFDAF9A}"/>
      </w:docPartPr>
      <w:docPartBody>
        <w:p w:rsidR="00261850" w:rsidRDefault="00201FD9">
          <w:r w:rsidRPr="00C80E82">
            <w:rPr>
              <w:rStyle w:val="PlaceholderText"/>
            </w:rPr>
            <w:t>SET varMarriedEP? TO FALSE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Light">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MS Reference Specialty">
    <w:panose1 w:val="050005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Dutch Roman 14p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C2"/>
    <w:rsid w:val="000003BE"/>
    <w:rsid w:val="000035FE"/>
    <w:rsid w:val="000143FA"/>
    <w:rsid w:val="000247FE"/>
    <w:rsid w:val="00030284"/>
    <w:rsid w:val="00032917"/>
    <w:rsid w:val="000374CF"/>
    <w:rsid w:val="00040070"/>
    <w:rsid w:val="00045D19"/>
    <w:rsid w:val="00046404"/>
    <w:rsid w:val="00046E99"/>
    <w:rsid w:val="00047BD6"/>
    <w:rsid w:val="00051FE6"/>
    <w:rsid w:val="000543F3"/>
    <w:rsid w:val="000551AA"/>
    <w:rsid w:val="00056AB2"/>
    <w:rsid w:val="00056D5B"/>
    <w:rsid w:val="000603A5"/>
    <w:rsid w:val="00060EC4"/>
    <w:rsid w:val="000629E6"/>
    <w:rsid w:val="00071F38"/>
    <w:rsid w:val="000727C8"/>
    <w:rsid w:val="0007712E"/>
    <w:rsid w:val="00077639"/>
    <w:rsid w:val="000802CE"/>
    <w:rsid w:val="0008047D"/>
    <w:rsid w:val="00084B8F"/>
    <w:rsid w:val="00086765"/>
    <w:rsid w:val="00090840"/>
    <w:rsid w:val="00097569"/>
    <w:rsid w:val="000B06FA"/>
    <w:rsid w:val="000B0D1C"/>
    <w:rsid w:val="000B3040"/>
    <w:rsid w:val="000B75A8"/>
    <w:rsid w:val="000C012A"/>
    <w:rsid w:val="000C67E9"/>
    <w:rsid w:val="000D0D9D"/>
    <w:rsid w:val="000D1BED"/>
    <w:rsid w:val="000D2187"/>
    <w:rsid w:val="000E0B39"/>
    <w:rsid w:val="000E58DE"/>
    <w:rsid w:val="000E6C88"/>
    <w:rsid w:val="000F0660"/>
    <w:rsid w:val="000F17FD"/>
    <w:rsid w:val="000F20FC"/>
    <w:rsid w:val="001013E0"/>
    <w:rsid w:val="00103BC0"/>
    <w:rsid w:val="00103DC2"/>
    <w:rsid w:val="00104C9C"/>
    <w:rsid w:val="0011013F"/>
    <w:rsid w:val="0011102A"/>
    <w:rsid w:val="00112B3F"/>
    <w:rsid w:val="00121378"/>
    <w:rsid w:val="00122475"/>
    <w:rsid w:val="001249B1"/>
    <w:rsid w:val="00125B07"/>
    <w:rsid w:val="00125B59"/>
    <w:rsid w:val="00127195"/>
    <w:rsid w:val="00140131"/>
    <w:rsid w:val="00145AC9"/>
    <w:rsid w:val="00152F7F"/>
    <w:rsid w:val="0015551F"/>
    <w:rsid w:val="00167DDF"/>
    <w:rsid w:val="00173D8C"/>
    <w:rsid w:val="00177736"/>
    <w:rsid w:val="00177DEF"/>
    <w:rsid w:val="00181466"/>
    <w:rsid w:val="00187C2E"/>
    <w:rsid w:val="00195A13"/>
    <w:rsid w:val="00195F14"/>
    <w:rsid w:val="0019734B"/>
    <w:rsid w:val="001A1002"/>
    <w:rsid w:val="001A257F"/>
    <w:rsid w:val="001A3A06"/>
    <w:rsid w:val="001A49EA"/>
    <w:rsid w:val="001A6169"/>
    <w:rsid w:val="001A7024"/>
    <w:rsid w:val="001B0C03"/>
    <w:rsid w:val="001B1C4B"/>
    <w:rsid w:val="001B4719"/>
    <w:rsid w:val="001C1CE4"/>
    <w:rsid w:val="001C5D2E"/>
    <w:rsid w:val="001D4A5B"/>
    <w:rsid w:val="001D4ADF"/>
    <w:rsid w:val="001D5CDD"/>
    <w:rsid w:val="001E2D2E"/>
    <w:rsid w:val="001E33A8"/>
    <w:rsid w:val="001E3B3C"/>
    <w:rsid w:val="001E3F2F"/>
    <w:rsid w:val="001E53F3"/>
    <w:rsid w:val="001F0AB9"/>
    <w:rsid w:val="001F2BC9"/>
    <w:rsid w:val="001F66CE"/>
    <w:rsid w:val="00200762"/>
    <w:rsid w:val="00201FD9"/>
    <w:rsid w:val="0021028F"/>
    <w:rsid w:val="00210A9B"/>
    <w:rsid w:val="0021173F"/>
    <w:rsid w:val="00222E43"/>
    <w:rsid w:val="00223C25"/>
    <w:rsid w:val="002241B6"/>
    <w:rsid w:val="00224DD5"/>
    <w:rsid w:val="00225723"/>
    <w:rsid w:val="0022635E"/>
    <w:rsid w:val="00226DC2"/>
    <w:rsid w:val="00232764"/>
    <w:rsid w:val="00232926"/>
    <w:rsid w:val="00232DA5"/>
    <w:rsid w:val="002375C1"/>
    <w:rsid w:val="00246136"/>
    <w:rsid w:val="002522BB"/>
    <w:rsid w:val="00256166"/>
    <w:rsid w:val="00256ABC"/>
    <w:rsid w:val="002578E2"/>
    <w:rsid w:val="0026026E"/>
    <w:rsid w:val="00261850"/>
    <w:rsid w:val="00263695"/>
    <w:rsid w:val="00266058"/>
    <w:rsid w:val="00270269"/>
    <w:rsid w:val="00270F3D"/>
    <w:rsid w:val="002737D0"/>
    <w:rsid w:val="00273885"/>
    <w:rsid w:val="00276A93"/>
    <w:rsid w:val="00276E86"/>
    <w:rsid w:val="002772C8"/>
    <w:rsid w:val="00277592"/>
    <w:rsid w:val="002809E6"/>
    <w:rsid w:val="00281069"/>
    <w:rsid w:val="002866DC"/>
    <w:rsid w:val="002870A2"/>
    <w:rsid w:val="0028772A"/>
    <w:rsid w:val="00294A9B"/>
    <w:rsid w:val="002A1942"/>
    <w:rsid w:val="002A6652"/>
    <w:rsid w:val="002A6C3E"/>
    <w:rsid w:val="002A6D42"/>
    <w:rsid w:val="002B2E18"/>
    <w:rsid w:val="002B3E34"/>
    <w:rsid w:val="002C1612"/>
    <w:rsid w:val="002C4011"/>
    <w:rsid w:val="002C555F"/>
    <w:rsid w:val="002C65D3"/>
    <w:rsid w:val="002D25B2"/>
    <w:rsid w:val="002D2E5E"/>
    <w:rsid w:val="002D2EB6"/>
    <w:rsid w:val="002D37E7"/>
    <w:rsid w:val="002D4628"/>
    <w:rsid w:val="002D6F26"/>
    <w:rsid w:val="002E048A"/>
    <w:rsid w:val="002E49EC"/>
    <w:rsid w:val="002E6D65"/>
    <w:rsid w:val="002F2C29"/>
    <w:rsid w:val="002F3F39"/>
    <w:rsid w:val="002F53A6"/>
    <w:rsid w:val="002F5FCA"/>
    <w:rsid w:val="00301CA6"/>
    <w:rsid w:val="00303F15"/>
    <w:rsid w:val="00304204"/>
    <w:rsid w:val="0030761C"/>
    <w:rsid w:val="003203FE"/>
    <w:rsid w:val="00322FD9"/>
    <w:rsid w:val="003276FA"/>
    <w:rsid w:val="00330482"/>
    <w:rsid w:val="00330F8D"/>
    <w:rsid w:val="0033155D"/>
    <w:rsid w:val="00331929"/>
    <w:rsid w:val="00331D4A"/>
    <w:rsid w:val="00331F94"/>
    <w:rsid w:val="00341D58"/>
    <w:rsid w:val="003449AC"/>
    <w:rsid w:val="00346DA5"/>
    <w:rsid w:val="00346E45"/>
    <w:rsid w:val="00362622"/>
    <w:rsid w:val="003732CC"/>
    <w:rsid w:val="00374671"/>
    <w:rsid w:val="0037472C"/>
    <w:rsid w:val="00395374"/>
    <w:rsid w:val="003974CF"/>
    <w:rsid w:val="003A2AA4"/>
    <w:rsid w:val="003A3A71"/>
    <w:rsid w:val="003B183B"/>
    <w:rsid w:val="003B2842"/>
    <w:rsid w:val="003C0A32"/>
    <w:rsid w:val="003C23A6"/>
    <w:rsid w:val="003C3635"/>
    <w:rsid w:val="003C3FF9"/>
    <w:rsid w:val="003C4A83"/>
    <w:rsid w:val="003C61B5"/>
    <w:rsid w:val="003D0961"/>
    <w:rsid w:val="003D0D7A"/>
    <w:rsid w:val="003D2347"/>
    <w:rsid w:val="003E1414"/>
    <w:rsid w:val="003E6FEF"/>
    <w:rsid w:val="003E73FA"/>
    <w:rsid w:val="003F0A79"/>
    <w:rsid w:val="003F6CBF"/>
    <w:rsid w:val="00403318"/>
    <w:rsid w:val="00403EE1"/>
    <w:rsid w:val="00404EB0"/>
    <w:rsid w:val="00404F50"/>
    <w:rsid w:val="0040574D"/>
    <w:rsid w:val="00413213"/>
    <w:rsid w:val="00415475"/>
    <w:rsid w:val="004228BE"/>
    <w:rsid w:val="00424335"/>
    <w:rsid w:val="004279B5"/>
    <w:rsid w:val="00431515"/>
    <w:rsid w:val="00433F6E"/>
    <w:rsid w:val="00437608"/>
    <w:rsid w:val="004513D9"/>
    <w:rsid w:val="00456628"/>
    <w:rsid w:val="004626AD"/>
    <w:rsid w:val="004644EE"/>
    <w:rsid w:val="00466304"/>
    <w:rsid w:val="00467A68"/>
    <w:rsid w:val="00467E47"/>
    <w:rsid w:val="00474339"/>
    <w:rsid w:val="00482B79"/>
    <w:rsid w:val="00485DE4"/>
    <w:rsid w:val="0048793E"/>
    <w:rsid w:val="00490112"/>
    <w:rsid w:val="0049464E"/>
    <w:rsid w:val="004950B2"/>
    <w:rsid w:val="00495E4D"/>
    <w:rsid w:val="004A1457"/>
    <w:rsid w:val="004B26CB"/>
    <w:rsid w:val="004B3391"/>
    <w:rsid w:val="004B3403"/>
    <w:rsid w:val="004B3A48"/>
    <w:rsid w:val="004B447D"/>
    <w:rsid w:val="004B50AD"/>
    <w:rsid w:val="004B527E"/>
    <w:rsid w:val="004B7167"/>
    <w:rsid w:val="004C1798"/>
    <w:rsid w:val="004C17BC"/>
    <w:rsid w:val="004C2A16"/>
    <w:rsid w:val="004C46E9"/>
    <w:rsid w:val="004C7A0B"/>
    <w:rsid w:val="004D1E0C"/>
    <w:rsid w:val="004D57F5"/>
    <w:rsid w:val="004D610F"/>
    <w:rsid w:val="004D684B"/>
    <w:rsid w:val="004D79AE"/>
    <w:rsid w:val="004E0033"/>
    <w:rsid w:val="004E55B8"/>
    <w:rsid w:val="004F0E5B"/>
    <w:rsid w:val="004F0E84"/>
    <w:rsid w:val="004F51BB"/>
    <w:rsid w:val="00501032"/>
    <w:rsid w:val="00501442"/>
    <w:rsid w:val="0050354F"/>
    <w:rsid w:val="00505852"/>
    <w:rsid w:val="00517906"/>
    <w:rsid w:val="00521C56"/>
    <w:rsid w:val="005222FB"/>
    <w:rsid w:val="005235FA"/>
    <w:rsid w:val="005257B2"/>
    <w:rsid w:val="00530FAC"/>
    <w:rsid w:val="00531051"/>
    <w:rsid w:val="00541400"/>
    <w:rsid w:val="00543417"/>
    <w:rsid w:val="00550605"/>
    <w:rsid w:val="00557BBA"/>
    <w:rsid w:val="005671AF"/>
    <w:rsid w:val="00570688"/>
    <w:rsid w:val="00573C0D"/>
    <w:rsid w:val="005740C3"/>
    <w:rsid w:val="0058038E"/>
    <w:rsid w:val="00582D87"/>
    <w:rsid w:val="00583AAB"/>
    <w:rsid w:val="005846EC"/>
    <w:rsid w:val="00585601"/>
    <w:rsid w:val="00585D86"/>
    <w:rsid w:val="00587FD3"/>
    <w:rsid w:val="00590B2D"/>
    <w:rsid w:val="00591655"/>
    <w:rsid w:val="00592E71"/>
    <w:rsid w:val="00593CD4"/>
    <w:rsid w:val="00595693"/>
    <w:rsid w:val="005966FD"/>
    <w:rsid w:val="00597873"/>
    <w:rsid w:val="005A38B7"/>
    <w:rsid w:val="005A4AC9"/>
    <w:rsid w:val="005B26B1"/>
    <w:rsid w:val="005C0369"/>
    <w:rsid w:val="005C42B8"/>
    <w:rsid w:val="005C7E86"/>
    <w:rsid w:val="005D1D21"/>
    <w:rsid w:val="005D3CC8"/>
    <w:rsid w:val="005D47C5"/>
    <w:rsid w:val="005D4D12"/>
    <w:rsid w:val="005D4EC7"/>
    <w:rsid w:val="005D4F2F"/>
    <w:rsid w:val="005D559B"/>
    <w:rsid w:val="005E0CEC"/>
    <w:rsid w:val="005E21FF"/>
    <w:rsid w:val="005E2356"/>
    <w:rsid w:val="005E2E0E"/>
    <w:rsid w:val="005E3FF2"/>
    <w:rsid w:val="005F135C"/>
    <w:rsid w:val="005F2276"/>
    <w:rsid w:val="005F233C"/>
    <w:rsid w:val="00604CB4"/>
    <w:rsid w:val="00606387"/>
    <w:rsid w:val="0061662D"/>
    <w:rsid w:val="006213D7"/>
    <w:rsid w:val="00622210"/>
    <w:rsid w:val="006229CC"/>
    <w:rsid w:val="00622DA1"/>
    <w:rsid w:val="006237D5"/>
    <w:rsid w:val="00624DAF"/>
    <w:rsid w:val="00625F32"/>
    <w:rsid w:val="0063196F"/>
    <w:rsid w:val="00634B61"/>
    <w:rsid w:val="006438BC"/>
    <w:rsid w:val="006525FC"/>
    <w:rsid w:val="00652B8C"/>
    <w:rsid w:val="006543A2"/>
    <w:rsid w:val="006557F2"/>
    <w:rsid w:val="00660FC3"/>
    <w:rsid w:val="00665463"/>
    <w:rsid w:val="00670405"/>
    <w:rsid w:val="00674CEA"/>
    <w:rsid w:val="0067755F"/>
    <w:rsid w:val="00685EBF"/>
    <w:rsid w:val="00690E91"/>
    <w:rsid w:val="00691F5D"/>
    <w:rsid w:val="00692BF4"/>
    <w:rsid w:val="00694418"/>
    <w:rsid w:val="00694602"/>
    <w:rsid w:val="00695EA2"/>
    <w:rsid w:val="006A7B22"/>
    <w:rsid w:val="006B49B0"/>
    <w:rsid w:val="006B4F97"/>
    <w:rsid w:val="006D281E"/>
    <w:rsid w:val="006D2BE3"/>
    <w:rsid w:val="006D3262"/>
    <w:rsid w:val="006D6324"/>
    <w:rsid w:val="006E4AE8"/>
    <w:rsid w:val="006E5E98"/>
    <w:rsid w:val="006E6B81"/>
    <w:rsid w:val="006E7BB7"/>
    <w:rsid w:val="006F0729"/>
    <w:rsid w:val="006F20C0"/>
    <w:rsid w:val="006F328D"/>
    <w:rsid w:val="006F3ED1"/>
    <w:rsid w:val="006F4523"/>
    <w:rsid w:val="006F5706"/>
    <w:rsid w:val="006F6285"/>
    <w:rsid w:val="0070396C"/>
    <w:rsid w:val="00704D02"/>
    <w:rsid w:val="00706195"/>
    <w:rsid w:val="007077A6"/>
    <w:rsid w:val="007157CC"/>
    <w:rsid w:val="00724F4C"/>
    <w:rsid w:val="00725740"/>
    <w:rsid w:val="00725DE9"/>
    <w:rsid w:val="007265BA"/>
    <w:rsid w:val="00726B89"/>
    <w:rsid w:val="00730B08"/>
    <w:rsid w:val="007345B7"/>
    <w:rsid w:val="007375E4"/>
    <w:rsid w:val="007462E3"/>
    <w:rsid w:val="00757545"/>
    <w:rsid w:val="007627CC"/>
    <w:rsid w:val="007720CE"/>
    <w:rsid w:val="00773745"/>
    <w:rsid w:val="00774805"/>
    <w:rsid w:val="00781C31"/>
    <w:rsid w:val="007824C8"/>
    <w:rsid w:val="0079278A"/>
    <w:rsid w:val="00795E61"/>
    <w:rsid w:val="007A21CD"/>
    <w:rsid w:val="007C2463"/>
    <w:rsid w:val="007C55D3"/>
    <w:rsid w:val="007D2719"/>
    <w:rsid w:val="007E2DF9"/>
    <w:rsid w:val="007E63C6"/>
    <w:rsid w:val="007E7AB3"/>
    <w:rsid w:val="007F2E97"/>
    <w:rsid w:val="007F2EAA"/>
    <w:rsid w:val="007F748B"/>
    <w:rsid w:val="008007E7"/>
    <w:rsid w:val="00803202"/>
    <w:rsid w:val="00805DD2"/>
    <w:rsid w:val="00810226"/>
    <w:rsid w:val="00811493"/>
    <w:rsid w:val="008120D1"/>
    <w:rsid w:val="00814ED2"/>
    <w:rsid w:val="00817A6C"/>
    <w:rsid w:val="00817FF6"/>
    <w:rsid w:val="00820BC2"/>
    <w:rsid w:val="008320FD"/>
    <w:rsid w:val="008340CD"/>
    <w:rsid w:val="00835A2E"/>
    <w:rsid w:val="00835F68"/>
    <w:rsid w:val="00837C21"/>
    <w:rsid w:val="00837EB0"/>
    <w:rsid w:val="008409F6"/>
    <w:rsid w:val="0084100E"/>
    <w:rsid w:val="00842917"/>
    <w:rsid w:val="0084446A"/>
    <w:rsid w:val="00846ED3"/>
    <w:rsid w:val="00850998"/>
    <w:rsid w:val="0085253D"/>
    <w:rsid w:val="00854BF9"/>
    <w:rsid w:val="008610AA"/>
    <w:rsid w:val="0087229B"/>
    <w:rsid w:val="00872D75"/>
    <w:rsid w:val="008736E1"/>
    <w:rsid w:val="008739FF"/>
    <w:rsid w:val="00873ECD"/>
    <w:rsid w:val="00875FDE"/>
    <w:rsid w:val="0088506D"/>
    <w:rsid w:val="0088516E"/>
    <w:rsid w:val="00886F37"/>
    <w:rsid w:val="008870F1"/>
    <w:rsid w:val="008902B2"/>
    <w:rsid w:val="00893E27"/>
    <w:rsid w:val="00894565"/>
    <w:rsid w:val="00895EE1"/>
    <w:rsid w:val="008A06AA"/>
    <w:rsid w:val="008B56AD"/>
    <w:rsid w:val="008C02E6"/>
    <w:rsid w:val="008D147E"/>
    <w:rsid w:val="008D16CD"/>
    <w:rsid w:val="008D57B1"/>
    <w:rsid w:val="008E09D3"/>
    <w:rsid w:val="008E0BA9"/>
    <w:rsid w:val="008E678F"/>
    <w:rsid w:val="008F0FA4"/>
    <w:rsid w:val="008F1300"/>
    <w:rsid w:val="008F16D4"/>
    <w:rsid w:val="008F2622"/>
    <w:rsid w:val="008F38BA"/>
    <w:rsid w:val="00900073"/>
    <w:rsid w:val="009126D7"/>
    <w:rsid w:val="009154BE"/>
    <w:rsid w:val="00916589"/>
    <w:rsid w:val="00917114"/>
    <w:rsid w:val="00917A03"/>
    <w:rsid w:val="00917FF8"/>
    <w:rsid w:val="00920BC8"/>
    <w:rsid w:val="00921546"/>
    <w:rsid w:val="009233BE"/>
    <w:rsid w:val="00925937"/>
    <w:rsid w:val="00932795"/>
    <w:rsid w:val="00932F80"/>
    <w:rsid w:val="0094399C"/>
    <w:rsid w:val="00943D7E"/>
    <w:rsid w:val="00944A98"/>
    <w:rsid w:val="0095073F"/>
    <w:rsid w:val="00951493"/>
    <w:rsid w:val="0095391A"/>
    <w:rsid w:val="00957BFA"/>
    <w:rsid w:val="00960D9D"/>
    <w:rsid w:val="00963517"/>
    <w:rsid w:val="00964061"/>
    <w:rsid w:val="009716F1"/>
    <w:rsid w:val="0097209D"/>
    <w:rsid w:val="00977093"/>
    <w:rsid w:val="00981A36"/>
    <w:rsid w:val="00981D2C"/>
    <w:rsid w:val="00983689"/>
    <w:rsid w:val="009842DE"/>
    <w:rsid w:val="0098668D"/>
    <w:rsid w:val="00996571"/>
    <w:rsid w:val="009A1E34"/>
    <w:rsid w:val="009A22C5"/>
    <w:rsid w:val="009A41CC"/>
    <w:rsid w:val="009B2F3D"/>
    <w:rsid w:val="009B40D5"/>
    <w:rsid w:val="009B6A12"/>
    <w:rsid w:val="009C28E0"/>
    <w:rsid w:val="009C49E3"/>
    <w:rsid w:val="009C5DEA"/>
    <w:rsid w:val="009C6C45"/>
    <w:rsid w:val="009D03E1"/>
    <w:rsid w:val="009D278A"/>
    <w:rsid w:val="009D2BA4"/>
    <w:rsid w:val="009E2188"/>
    <w:rsid w:val="009E4B14"/>
    <w:rsid w:val="009E5410"/>
    <w:rsid w:val="009E58B6"/>
    <w:rsid w:val="009E775D"/>
    <w:rsid w:val="009F2D6C"/>
    <w:rsid w:val="009F4EA5"/>
    <w:rsid w:val="009F6683"/>
    <w:rsid w:val="00A0740F"/>
    <w:rsid w:val="00A10712"/>
    <w:rsid w:val="00A116FF"/>
    <w:rsid w:val="00A161B3"/>
    <w:rsid w:val="00A17729"/>
    <w:rsid w:val="00A20A10"/>
    <w:rsid w:val="00A37251"/>
    <w:rsid w:val="00A37B87"/>
    <w:rsid w:val="00A41FD1"/>
    <w:rsid w:val="00A4577E"/>
    <w:rsid w:val="00A51BE7"/>
    <w:rsid w:val="00A5301A"/>
    <w:rsid w:val="00A543A5"/>
    <w:rsid w:val="00A546A9"/>
    <w:rsid w:val="00A559E5"/>
    <w:rsid w:val="00A572CE"/>
    <w:rsid w:val="00A65F0E"/>
    <w:rsid w:val="00A674EA"/>
    <w:rsid w:val="00A7210E"/>
    <w:rsid w:val="00A74321"/>
    <w:rsid w:val="00A80C32"/>
    <w:rsid w:val="00A80D34"/>
    <w:rsid w:val="00A856B7"/>
    <w:rsid w:val="00A8777D"/>
    <w:rsid w:val="00A92037"/>
    <w:rsid w:val="00A93902"/>
    <w:rsid w:val="00A93938"/>
    <w:rsid w:val="00A94544"/>
    <w:rsid w:val="00A94BB9"/>
    <w:rsid w:val="00A953F6"/>
    <w:rsid w:val="00A96044"/>
    <w:rsid w:val="00A96092"/>
    <w:rsid w:val="00A97D4D"/>
    <w:rsid w:val="00AA039C"/>
    <w:rsid w:val="00AA5377"/>
    <w:rsid w:val="00AB38DD"/>
    <w:rsid w:val="00AB4570"/>
    <w:rsid w:val="00AB7FB8"/>
    <w:rsid w:val="00AC1EE0"/>
    <w:rsid w:val="00AC476E"/>
    <w:rsid w:val="00AC6A6F"/>
    <w:rsid w:val="00AD73FA"/>
    <w:rsid w:val="00AF25B3"/>
    <w:rsid w:val="00AF5B03"/>
    <w:rsid w:val="00AF6EFC"/>
    <w:rsid w:val="00AF7267"/>
    <w:rsid w:val="00AF780C"/>
    <w:rsid w:val="00B01341"/>
    <w:rsid w:val="00B01EEE"/>
    <w:rsid w:val="00B10ADC"/>
    <w:rsid w:val="00B113D9"/>
    <w:rsid w:val="00B14A0E"/>
    <w:rsid w:val="00B204FF"/>
    <w:rsid w:val="00B20A3D"/>
    <w:rsid w:val="00B21F3C"/>
    <w:rsid w:val="00B2240E"/>
    <w:rsid w:val="00B24460"/>
    <w:rsid w:val="00B31DCC"/>
    <w:rsid w:val="00B3365B"/>
    <w:rsid w:val="00B3376B"/>
    <w:rsid w:val="00B347E1"/>
    <w:rsid w:val="00B355E0"/>
    <w:rsid w:val="00B522DE"/>
    <w:rsid w:val="00B52950"/>
    <w:rsid w:val="00B60BE5"/>
    <w:rsid w:val="00B62AC7"/>
    <w:rsid w:val="00B700E9"/>
    <w:rsid w:val="00B70C23"/>
    <w:rsid w:val="00B72760"/>
    <w:rsid w:val="00B73C73"/>
    <w:rsid w:val="00B81F67"/>
    <w:rsid w:val="00B827B9"/>
    <w:rsid w:val="00B85136"/>
    <w:rsid w:val="00B85D66"/>
    <w:rsid w:val="00B86760"/>
    <w:rsid w:val="00B90194"/>
    <w:rsid w:val="00B91775"/>
    <w:rsid w:val="00B940B0"/>
    <w:rsid w:val="00B94D07"/>
    <w:rsid w:val="00BA4F44"/>
    <w:rsid w:val="00BA55B9"/>
    <w:rsid w:val="00BA6E13"/>
    <w:rsid w:val="00BB0289"/>
    <w:rsid w:val="00BB1115"/>
    <w:rsid w:val="00BB3AE7"/>
    <w:rsid w:val="00BB5CB1"/>
    <w:rsid w:val="00BC2C8A"/>
    <w:rsid w:val="00BC39F0"/>
    <w:rsid w:val="00BC4216"/>
    <w:rsid w:val="00BC448B"/>
    <w:rsid w:val="00BC4B39"/>
    <w:rsid w:val="00BD0200"/>
    <w:rsid w:val="00BD0C87"/>
    <w:rsid w:val="00BD5074"/>
    <w:rsid w:val="00BD56A1"/>
    <w:rsid w:val="00BE1AED"/>
    <w:rsid w:val="00BE2CC9"/>
    <w:rsid w:val="00BE53E1"/>
    <w:rsid w:val="00BE569C"/>
    <w:rsid w:val="00BE7662"/>
    <w:rsid w:val="00BF50FC"/>
    <w:rsid w:val="00BF6C84"/>
    <w:rsid w:val="00C032AF"/>
    <w:rsid w:val="00C03403"/>
    <w:rsid w:val="00C035FE"/>
    <w:rsid w:val="00C05345"/>
    <w:rsid w:val="00C057F9"/>
    <w:rsid w:val="00C15C21"/>
    <w:rsid w:val="00C16A35"/>
    <w:rsid w:val="00C200D3"/>
    <w:rsid w:val="00C2453F"/>
    <w:rsid w:val="00C25E9D"/>
    <w:rsid w:val="00C32277"/>
    <w:rsid w:val="00C3345A"/>
    <w:rsid w:val="00C34546"/>
    <w:rsid w:val="00C37CD6"/>
    <w:rsid w:val="00C41825"/>
    <w:rsid w:val="00C4677A"/>
    <w:rsid w:val="00C46A0F"/>
    <w:rsid w:val="00C46AEE"/>
    <w:rsid w:val="00C47D04"/>
    <w:rsid w:val="00C51051"/>
    <w:rsid w:val="00C53BD9"/>
    <w:rsid w:val="00C610B3"/>
    <w:rsid w:val="00C61DA5"/>
    <w:rsid w:val="00C6303C"/>
    <w:rsid w:val="00C67799"/>
    <w:rsid w:val="00C71F0B"/>
    <w:rsid w:val="00C750A9"/>
    <w:rsid w:val="00C77810"/>
    <w:rsid w:val="00C820E8"/>
    <w:rsid w:val="00C84030"/>
    <w:rsid w:val="00C86455"/>
    <w:rsid w:val="00C8752F"/>
    <w:rsid w:val="00C91CA8"/>
    <w:rsid w:val="00C92940"/>
    <w:rsid w:val="00C92FB3"/>
    <w:rsid w:val="00C93D3D"/>
    <w:rsid w:val="00C94312"/>
    <w:rsid w:val="00CA3BBB"/>
    <w:rsid w:val="00CB0513"/>
    <w:rsid w:val="00CB078B"/>
    <w:rsid w:val="00CB2F5B"/>
    <w:rsid w:val="00CB639A"/>
    <w:rsid w:val="00CB6CD1"/>
    <w:rsid w:val="00CC0CC6"/>
    <w:rsid w:val="00CC1C16"/>
    <w:rsid w:val="00CC1FAE"/>
    <w:rsid w:val="00CC31B5"/>
    <w:rsid w:val="00CC55AB"/>
    <w:rsid w:val="00CC5CD0"/>
    <w:rsid w:val="00CE0FCF"/>
    <w:rsid w:val="00CE1B68"/>
    <w:rsid w:val="00CE2B77"/>
    <w:rsid w:val="00CE31A9"/>
    <w:rsid w:val="00CE351D"/>
    <w:rsid w:val="00CE771F"/>
    <w:rsid w:val="00CF0D72"/>
    <w:rsid w:val="00CF0F2F"/>
    <w:rsid w:val="00CF2C97"/>
    <w:rsid w:val="00CF48BC"/>
    <w:rsid w:val="00D02AAD"/>
    <w:rsid w:val="00D15F06"/>
    <w:rsid w:val="00D16CD0"/>
    <w:rsid w:val="00D176C8"/>
    <w:rsid w:val="00D217C8"/>
    <w:rsid w:val="00D23286"/>
    <w:rsid w:val="00D23CE6"/>
    <w:rsid w:val="00D2428E"/>
    <w:rsid w:val="00D27089"/>
    <w:rsid w:val="00D31F28"/>
    <w:rsid w:val="00D321E7"/>
    <w:rsid w:val="00D46F04"/>
    <w:rsid w:val="00D51CC0"/>
    <w:rsid w:val="00D52774"/>
    <w:rsid w:val="00D52F09"/>
    <w:rsid w:val="00D53714"/>
    <w:rsid w:val="00D6118F"/>
    <w:rsid w:val="00D636C8"/>
    <w:rsid w:val="00D70BD2"/>
    <w:rsid w:val="00D764F3"/>
    <w:rsid w:val="00D77B5C"/>
    <w:rsid w:val="00D81C65"/>
    <w:rsid w:val="00D820EB"/>
    <w:rsid w:val="00D8471E"/>
    <w:rsid w:val="00D867C8"/>
    <w:rsid w:val="00D86C46"/>
    <w:rsid w:val="00D957D5"/>
    <w:rsid w:val="00DA6ACE"/>
    <w:rsid w:val="00DA7255"/>
    <w:rsid w:val="00DB0EBC"/>
    <w:rsid w:val="00DB37C8"/>
    <w:rsid w:val="00DB37D3"/>
    <w:rsid w:val="00DB5D57"/>
    <w:rsid w:val="00DB5F11"/>
    <w:rsid w:val="00DB615E"/>
    <w:rsid w:val="00DB7327"/>
    <w:rsid w:val="00DC04B6"/>
    <w:rsid w:val="00DC2494"/>
    <w:rsid w:val="00DC2FDE"/>
    <w:rsid w:val="00DD5A60"/>
    <w:rsid w:val="00DD7ABF"/>
    <w:rsid w:val="00DE716A"/>
    <w:rsid w:val="00DF5525"/>
    <w:rsid w:val="00DF6506"/>
    <w:rsid w:val="00E0044A"/>
    <w:rsid w:val="00E01932"/>
    <w:rsid w:val="00E026D7"/>
    <w:rsid w:val="00E04FF9"/>
    <w:rsid w:val="00E051FD"/>
    <w:rsid w:val="00E07F2E"/>
    <w:rsid w:val="00E114C2"/>
    <w:rsid w:val="00E13B47"/>
    <w:rsid w:val="00E154A6"/>
    <w:rsid w:val="00E203CF"/>
    <w:rsid w:val="00E22138"/>
    <w:rsid w:val="00E3098D"/>
    <w:rsid w:val="00E373DE"/>
    <w:rsid w:val="00E42FE1"/>
    <w:rsid w:val="00E52B21"/>
    <w:rsid w:val="00E573F6"/>
    <w:rsid w:val="00E70E54"/>
    <w:rsid w:val="00E76720"/>
    <w:rsid w:val="00E777C1"/>
    <w:rsid w:val="00E77D10"/>
    <w:rsid w:val="00E81708"/>
    <w:rsid w:val="00E82EEF"/>
    <w:rsid w:val="00E84049"/>
    <w:rsid w:val="00E84B09"/>
    <w:rsid w:val="00E84D6B"/>
    <w:rsid w:val="00E867A6"/>
    <w:rsid w:val="00E95DCC"/>
    <w:rsid w:val="00E97DF0"/>
    <w:rsid w:val="00EA2E6A"/>
    <w:rsid w:val="00EA445E"/>
    <w:rsid w:val="00EA6524"/>
    <w:rsid w:val="00EB33CD"/>
    <w:rsid w:val="00EB5697"/>
    <w:rsid w:val="00EB72C3"/>
    <w:rsid w:val="00EC3B99"/>
    <w:rsid w:val="00ED1711"/>
    <w:rsid w:val="00ED1900"/>
    <w:rsid w:val="00ED248F"/>
    <w:rsid w:val="00ED6721"/>
    <w:rsid w:val="00ED7949"/>
    <w:rsid w:val="00EE181E"/>
    <w:rsid w:val="00EE2780"/>
    <w:rsid w:val="00EE4523"/>
    <w:rsid w:val="00EE5474"/>
    <w:rsid w:val="00EE5941"/>
    <w:rsid w:val="00EF0E83"/>
    <w:rsid w:val="00EF3B59"/>
    <w:rsid w:val="00EF3B82"/>
    <w:rsid w:val="00EF48A3"/>
    <w:rsid w:val="00EF528B"/>
    <w:rsid w:val="00F02661"/>
    <w:rsid w:val="00F037CE"/>
    <w:rsid w:val="00F05B7F"/>
    <w:rsid w:val="00F06C45"/>
    <w:rsid w:val="00F14554"/>
    <w:rsid w:val="00F207DF"/>
    <w:rsid w:val="00F246B1"/>
    <w:rsid w:val="00F32F2F"/>
    <w:rsid w:val="00F363A0"/>
    <w:rsid w:val="00F36DD2"/>
    <w:rsid w:val="00F474CD"/>
    <w:rsid w:val="00F523A0"/>
    <w:rsid w:val="00F53910"/>
    <w:rsid w:val="00F576DA"/>
    <w:rsid w:val="00F57948"/>
    <w:rsid w:val="00F6400C"/>
    <w:rsid w:val="00F6712F"/>
    <w:rsid w:val="00F7189D"/>
    <w:rsid w:val="00F74DC9"/>
    <w:rsid w:val="00F7646B"/>
    <w:rsid w:val="00F81186"/>
    <w:rsid w:val="00F821F9"/>
    <w:rsid w:val="00F82C7F"/>
    <w:rsid w:val="00F9161B"/>
    <w:rsid w:val="00F948B3"/>
    <w:rsid w:val="00F94942"/>
    <w:rsid w:val="00FA020D"/>
    <w:rsid w:val="00FA6553"/>
    <w:rsid w:val="00FC1B80"/>
    <w:rsid w:val="00FC1EED"/>
    <w:rsid w:val="00FC3D5C"/>
    <w:rsid w:val="00FC3DA8"/>
    <w:rsid w:val="00FC6B0B"/>
    <w:rsid w:val="00FC6B48"/>
    <w:rsid w:val="00FC72B7"/>
    <w:rsid w:val="00FC789F"/>
    <w:rsid w:val="00FD19FF"/>
    <w:rsid w:val="00FE6E4A"/>
    <w:rsid w:val="00FE7064"/>
    <w:rsid w:val="00FF2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1FD9"/>
    <w:rPr>
      <w:color w:val="808080"/>
    </w:rPr>
  </w:style>
  <w:style w:type="paragraph" w:customStyle="1" w:styleId="4D015DD9748F4FAE9E50E7A2F6CA0EB9">
    <w:name w:val="4D015DD9748F4FAE9E50E7A2F6CA0EB9"/>
    <w:rsid w:val="00ED1900"/>
  </w:style>
  <w:style w:type="paragraph" w:customStyle="1" w:styleId="50633A6820964803917F48B468C15AF0">
    <w:name w:val="50633A6820964803917F48B468C15AF0"/>
    <w:rsid w:val="00B14A0E"/>
  </w:style>
  <w:style w:type="paragraph" w:customStyle="1" w:styleId="FCB456439CE6453BADE5D74EA6D78A34">
    <w:name w:val="FCB456439CE6453BADE5D74EA6D78A34"/>
    <w:rsid w:val="00B14A0E"/>
  </w:style>
  <w:style w:type="paragraph" w:customStyle="1" w:styleId="3F55B02F968043C18DAA2DA413F6B153">
    <w:name w:val="3F55B02F968043C18DAA2DA413F6B153"/>
    <w:rsid w:val="00B14A0E"/>
  </w:style>
  <w:style w:type="paragraph" w:customStyle="1" w:styleId="C1EB0902521D4A6F93B1D4365D9C57D0">
    <w:name w:val="C1EB0902521D4A6F93B1D4365D9C57D0"/>
    <w:rsid w:val="00B14A0E"/>
  </w:style>
  <w:style w:type="paragraph" w:customStyle="1" w:styleId="48DD95B59CE64FC5A6B0A53D19B9D44E">
    <w:name w:val="48DD95B59CE64FC5A6B0A53D19B9D44E"/>
    <w:rsid w:val="00B14A0E"/>
  </w:style>
  <w:style w:type="paragraph" w:customStyle="1" w:styleId="189301A759E1462D9ABC52CB9EC6EC0A">
    <w:name w:val="189301A759E1462D9ABC52CB9EC6EC0A"/>
    <w:rsid w:val="00B14A0E"/>
  </w:style>
  <w:style w:type="paragraph" w:customStyle="1" w:styleId="7A28F3F6CA3A4EC8B89276DFDFCF73D5">
    <w:name w:val="7A28F3F6CA3A4EC8B89276DFDFCF73D5"/>
    <w:rsid w:val="00B14A0E"/>
  </w:style>
  <w:style w:type="paragraph" w:customStyle="1" w:styleId="AB57923743A64A828BE87A02111B8E5D">
    <w:name w:val="AB57923743A64A828BE87A02111B8E5D"/>
    <w:rsid w:val="00B14A0E"/>
  </w:style>
  <w:style w:type="paragraph" w:customStyle="1" w:styleId="EDEAC05684984D8F97596D7D0736E149">
    <w:name w:val="EDEAC05684984D8F97596D7D0736E149"/>
    <w:rsid w:val="00B14A0E"/>
  </w:style>
  <w:style w:type="paragraph" w:customStyle="1" w:styleId="A02F1D090D974FB2BE49E280A4586F78">
    <w:name w:val="A02F1D090D974FB2BE49E280A4586F78"/>
    <w:rsid w:val="00B14A0E"/>
  </w:style>
  <w:style w:type="paragraph" w:customStyle="1" w:styleId="A83D17E837F0404C99E80B5AA5E3FAA3">
    <w:name w:val="A83D17E837F0404C99E80B5AA5E3FAA3"/>
    <w:rsid w:val="00B14A0E"/>
  </w:style>
  <w:style w:type="paragraph" w:customStyle="1" w:styleId="17D69F617C1F4541943BCF511BA7D621">
    <w:name w:val="17D69F617C1F4541943BCF511BA7D621"/>
    <w:rsid w:val="00B14A0E"/>
  </w:style>
  <w:style w:type="paragraph" w:customStyle="1" w:styleId="6BE82B0BF9AB4A0BAE30A52773DB5E3B">
    <w:name w:val="6BE82B0BF9AB4A0BAE30A52773DB5E3B"/>
    <w:rsid w:val="00B14A0E"/>
  </w:style>
  <w:style w:type="paragraph" w:customStyle="1" w:styleId="128F301B24734C038F3369C67D47761C">
    <w:name w:val="128F301B24734C038F3369C67D47761C"/>
    <w:rsid w:val="00B14A0E"/>
  </w:style>
  <w:style w:type="paragraph" w:customStyle="1" w:styleId="7369AA25D66842C5BC7E6EA8DD555EB4">
    <w:name w:val="7369AA25D66842C5BC7E6EA8DD555EB4"/>
    <w:rsid w:val="00B14A0E"/>
  </w:style>
  <w:style w:type="paragraph" w:customStyle="1" w:styleId="8FA39D8378AE47A8A59FA4C7EE402117">
    <w:name w:val="8FA39D8378AE47A8A59FA4C7EE402117"/>
    <w:rsid w:val="00B14A0E"/>
  </w:style>
  <w:style w:type="paragraph" w:customStyle="1" w:styleId="36C811C8C45A49C699E377561C219A3C">
    <w:name w:val="36C811C8C45A49C699E377561C219A3C"/>
    <w:rsid w:val="00B14A0E"/>
  </w:style>
  <w:style w:type="paragraph" w:customStyle="1" w:styleId="5596923F62674E9BA5EE8944752FA20F">
    <w:name w:val="5596923F62674E9BA5EE8944752FA20F"/>
    <w:rsid w:val="00B14A0E"/>
  </w:style>
  <w:style w:type="paragraph" w:customStyle="1" w:styleId="4162B723B192435D8A0C33CF15F8D86B">
    <w:name w:val="4162B723B192435D8A0C33CF15F8D86B"/>
    <w:rsid w:val="00B14A0E"/>
  </w:style>
  <w:style w:type="paragraph" w:customStyle="1" w:styleId="879541F0B354464288A3936DDB78AF00">
    <w:name w:val="879541F0B354464288A3936DDB78AF00"/>
    <w:rsid w:val="00B14A0E"/>
  </w:style>
  <w:style w:type="paragraph" w:customStyle="1" w:styleId="AF2AD3E74865445EB86365F9D44F69A2">
    <w:name w:val="AF2AD3E74865445EB86365F9D44F69A2"/>
    <w:rsid w:val="00B14A0E"/>
  </w:style>
  <w:style w:type="paragraph" w:customStyle="1" w:styleId="1554ADE109C64083920F956C72BD2EC9">
    <w:name w:val="1554ADE109C64083920F956C72BD2EC9"/>
    <w:rsid w:val="00B14A0E"/>
  </w:style>
  <w:style w:type="paragraph" w:customStyle="1" w:styleId="AD10C06A1C5C4F36BD21F7895326935E">
    <w:name w:val="AD10C06A1C5C4F36BD21F7895326935E"/>
    <w:rsid w:val="00B14A0E"/>
  </w:style>
  <w:style w:type="paragraph" w:customStyle="1" w:styleId="9A75F14DFFF34455B68E289826A1FFC2">
    <w:name w:val="9A75F14DFFF34455B68E289826A1FFC2"/>
    <w:rsid w:val="00B14A0E"/>
  </w:style>
  <w:style w:type="paragraph" w:customStyle="1" w:styleId="51C07B618D5C431C80EF7D2E0C1EC226">
    <w:name w:val="51C07B618D5C431C80EF7D2E0C1EC226"/>
    <w:rsid w:val="00B14A0E"/>
  </w:style>
  <w:style w:type="paragraph" w:customStyle="1" w:styleId="6F77DA45FE414F81B7FFB8D615FDFB29">
    <w:name w:val="6F77DA45FE414F81B7FFB8D615FDFB29"/>
    <w:rsid w:val="00B14A0E"/>
  </w:style>
  <w:style w:type="paragraph" w:customStyle="1" w:styleId="82C0408C82D945458266D1B7F060741A">
    <w:name w:val="82C0408C82D945458266D1B7F060741A"/>
    <w:rsid w:val="00B14A0E"/>
  </w:style>
  <w:style w:type="paragraph" w:customStyle="1" w:styleId="36D7EE9531CD48E4BE076028BC5B9325">
    <w:name w:val="36D7EE9531CD48E4BE076028BC5B9325"/>
    <w:rsid w:val="00B14A0E"/>
  </w:style>
  <w:style w:type="paragraph" w:customStyle="1" w:styleId="DE137AB01DF74C09A8BFB23D3FD534D4">
    <w:name w:val="DE137AB01DF74C09A8BFB23D3FD534D4"/>
    <w:rsid w:val="00B14A0E"/>
  </w:style>
  <w:style w:type="paragraph" w:customStyle="1" w:styleId="04A50CAC9EC34CCCB26ACD51BCF3E872">
    <w:name w:val="04A50CAC9EC34CCCB26ACD51BCF3E872"/>
    <w:rsid w:val="00B14A0E"/>
  </w:style>
  <w:style w:type="paragraph" w:customStyle="1" w:styleId="09DB55CE017343949BE901D7CE1ED213">
    <w:name w:val="09DB55CE017343949BE901D7CE1ED213"/>
    <w:rsid w:val="00B14A0E"/>
  </w:style>
  <w:style w:type="paragraph" w:customStyle="1" w:styleId="8048987E913046D7BA0FB7A4D5DE22D9">
    <w:name w:val="8048987E913046D7BA0FB7A4D5DE22D9"/>
    <w:rsid w:val="00B14A0E"/>
  </w:style>
  <w:style w:type="paragraph" w:customStyle="1" w:styleId="C9A882C92F2E44EDB39437D3DFB190AC">
    <w:name w:val="C9A882C92F2E44EDB39437D3DFB190AC"/>
    <w:rsid w:val="00B14A0E"/>
  </w:style>
  <w:style w:type="paragraph" w:customStyle="1" w:styleId="B101956F9DFE4A06B5B2FBE47118DFE5">
    <w:name w:val="B101956F9DFE4A06B5B2FBE47118DFE5"/>
    <w:rsid w:val="00B14A0E"/>
  </w:style>
  <w:style w:type="paragraph" w:customStyle="1" w:styleId="3EE2B4457D6849989CDF968E0306D67F">
    <w:name w:val="3EE2B4457D6849989CDF968E0306D67F"/>
    <w:rsid w:val="00B14A0E"/>
  </w:style>
  <w:style w:type="paragraph" w:customStyle="1" w:styleId="46B84B0FF3FE4A879722A66E21735165">
    <w:name w:val="46B84B0FF3FE4A879722A66E21735165"/>
    <w:rsid w:val="00B14A0E"/>
  </w:style>
  <w:style w:type="paragraph" w:customStyle="1" w:styleId="90DA0122A1A84959AE584AB4096264A0">
    <w:name w:val="90DA0122A1A84959AE584AB4096264A0"/>
    <w:rsid w:val="00B14A0E"/>
  </w:style>
  <w:style w:type="paragraph" w:customStyle="1" w:styleId="61D7DF3F93C54C9F889E9C6FF0A352DD">
    <w:name w:val="61D7DF3F93C54C9F889E9C6FF0A352DD"/>
    <w:rsid w:val="00B14A0E"/>
  </w:style>
  <w:style w:type="paragraph" w:customStyle="1" w:styleId="9F952763E5B94618B2065580FD5151C4">
    <w:name w:val="9F952763E5B94618B2065580FD5151C4"/>
    <w:rsid w:val="00B14A0E"/>
  </w:style>
  <w:style w:type="paragraph" w:customStyle="1" w:styleId="15C437BC1EE64796B70ADAAB5F65799C">
    <w:name w:val="15C437BC1EE64796B70ADAAB5F65799C"/>
    <w:rsid w:val="00B14A0E"/>
  </w:style>
  <w:style w:type="paragraph" w:customStyle="1" w:styleId="83C60E958B6541F7AD02F2461181547F">
    <w:name w:val="83C60E958B6541F7AD02F2461181547F"/>
    <w:rsid w:val="00B14A0E"/>
  </w:style>
  <w:style w:type="paragraph" w:customStyle="1" w:styleId="24D5EC766ED44ECAB984223D08A3A79A">
    <w:name w:val="24D5EC766ED44ECAB984223D08A3A79A"/>
    <w:rsid w:val="00B14A0E"/>
  </w:style>
  <w:style w:type="paragraph" w:customStyle="1" w:styleId="B2B174F4F427492FA5F019275D04C1D7">
    <w:name w:val="B2B174F4F427492FA5F019275D04C1D7"/>
    <w:rsid w:val="00467E47"/>
  </w:style>
  <w:style w:type="paragraph" w:customStyle="1" w:styleId="DA752661D5B647E888AB43ACE86BBF83">
    <w:name w:val="DA752661D5B647E888AB43ACE86BBF83"/>
    <w:rsid w:val="00467E47"/>
  </w:style>
  <w:style w:type="paragraph" w:customStyle="1" w:styleId="CDB88A64066F4741801228EB33FE04AC">
    <w:name w:val="CDB88A64066F4741801228EB33FE04AC"/>
    <w:rsid w:val="00467E47"/>
  </w:style>
  <w:style w:type="paragraph" w:customStyle="1" w:styleId="4D0CE9400F0549459357CB7BEA1FBA45">
    <w:name w:val="4D0CE9400F0549459357CB7BEA1FBA45"/>
    <w:rsid w:val="00467E47"/>
  </w:style>
  <w:style w:type="paragraph" w:customStyle="1" w:styleId="F98D3FA66E6D4C58A8CF7B966C4301AF">
    <w:name w:val="F98D3FA66E6D4C58A8CF7B966C4301AF"/>
    <w:rsid w:val="00467E47"/>
  </w:style>
  <w:style w:type="paragraph" w:customStyle="1" w:styleId="3D39AA8A0CFA4D75A4D1772360AD26E8">
    <w:name w:val="3D39AA8A0CFA4D75A4D1772360AD26E8"/>
    <w:rsid w:val="00467E47"/>
  </w:style>
  <w:style w:type="paragraph" w:customStyle="1" w:styleId="A38B3F2352C540678938BB556041B672">
    <w:name w:val="A38B3F2352C540678938BB556041B672"/>
    <w:rsid w:val="00467E47"/>
  </w:style>
  <w:style w:type="paragraph" w:customStyle="1" w:styleId="DD6A802B8B7047ADB9DAE7ED82FBC183">
    <w:name w:val="DD6A802B8B7047ADB9DAE7ED82FBC183"/>
    <w:rsid w:val="00467E47"/>
  </w:style>
  <w:style w:type="paragraph" w:customStyle="1" w:styleId="55047A0CFC484E24AAE66DEAC279928E">
    <w:name w:val="55047A0CFC484E24AAE66DEAC279928E"/>
    <w:rsid w:val="00467E47"/>
  </w:style>
  <w:style w:type="paragraph" w:customStyle="1" w:styleId="6A885BB88EC641B3A2D530DA9C24C9CD">
    <w:name w:val="6A885BB88EC641B3A2D530DA9C24C9CD"/>
    <w:rsid w:val="00467E47"/>
  </w:style>
  <w:style w:type="paragraph" w:customStyle="1" w:styleId="2CCB422419714C099A7A3FEACECA21E0">
    <w:name w:val="2CCB422419714C099A7A3FEACECA21E0"/>
    <w:rsid w:val="00B522DE"/>
    <w:rPr>
      <w:kern w:val="2"/>
      <w14:ligatures w14:val="standardContextual"/>
    </w:rPr>
  </w:style>
  <w:style w:type="paragraph" w:customStyle="1" w:styleId="5C26F96C24314ED5A197F315BB904507">
    <w:name w:val="5C26F96C24314ED5A197F315BB904507"/>
    <w:rsid w:val="00467E47"/>
  </w:style>
  <w:style w:type="paragraph" w:customStyle="1" w:styleId="7E497867E6124339914E23C0932D32B2">
    <w:name w:val="7E497867E6124339914E23C0932D32B2"/>
    <w:rsid w:val="00467E47"/>
  </w:style>
  <w:style w:type="paragraph" w:customStyle="1" w:styleId="51F07AEE40014B57AFBC75672B3AB6DD">
    <w:name w:val="51F07AEE40014B57AFBC75672B3AB6DD"/>
    <w:rsid w:val="00467E47"/>
  </w:style>
  <w:style w:type="paragraph" w:customStyle="1" w:styleId="A1DB9839767845F0AF6C5513FDBEA235">
    <w:name w:val="A1DB9839767845F0AF6C5513FDBEA235"/>
    <w:rsid w:val="00467E47"/>
  </w:style>
  <w:style w:type="paragraph" w:customStyle="1" w:styleId="54DFEE327F344D0FA2CE49544300AA85">
    <w:name w:val="54DFEE327F344D0FA2CE49544300AA85"/>
    <w:rsid w:val="00467E47"/>
  </w:style>
  <w:style w:type="paragraph" w:customStyle="1" w:styleId="28B7F7C126D44B0DABDA7404970FF559">
    <w:name w:val="28B7F7C126D44B0DABDA7404970FF559"/>
    <w:rsid w:val="00467E47"/>
  </w:style>
  <w:style w:type="paragraph" w:customStyle="1" w:styleId="BF08FAA64F944B9AAE58229B27C60F1E">
    <w:name w:val="BF08FAA64F944B9AAE58229B27C60F1E"/>
    <w:rsid w:val="00467E47"/>
  </w:style>
  <w:style w:type="paragraph" w:customStyle="1" w:styleId="E5F1D2C32BD441D29225C2CAED359ED5">
    <w:name w:val="E5F1D2C32BD441D29225C2CAED359ED5"/>
    <w:rsid w:val="00467E47"/>
  </w:style>
  <w:style w:type="paragraph" w:customStyle="1" w:styleId="4637C99C95D6447F873C5C8CE1CC368F">
    <w:name w:val="4637C99C95D6447F873C5C8CE1CC368F"/>
    <w:rsid w:val="00467E47"/>
  </w:style>
  <w:style w:type="paragraph" w:customStyle="1" w:styleId="5919EFEF381048F2A368B573B4DFE57F">
    <w:name w:val="5919EFEF381048F2A368B573B4DFE57F"/>
    <w:rsid w:val="00467E47"/>
  </w:style>
  <w:style w:type="paragraph" w:customStyle="1" w:styleId="D8E2468A15FF48C3A5C3D41CA0B84F58">
    <w:name w:val="D8E2468A15FF48C3A5C3D41CA0B84F58"/>
    <w:rsid w:val="00467E47"/>
  </w:style>
  <w:style w:type="paragraph" w:customStyle="1" w:styleId="D12EB5F0F0D44842BEB44EE00E43ED63">
    <w:name w:val="D12EB5F0F0D44842BEB44EE00E43ED63"/>
    <w:rsid w:val="00467E47"/>
  </w:style>
  <w:style w:type="paragraph" w:customStyle="1" w:styleId="EA228F19734E4BE7BEC5E5C049DD331C">
    <w:name w:val="EA228F19734E4BE7BEC5E5C049DD331C"/>
    <w:rsid w:val="00467E47"/>
  </w:style>
  <w:style w:type="paragraph" w:customStyle="1" w:styleId="EDD803DD1DC643978D3D6DF12BE4E206">
    <w:name w:val="EDD803DD1DC643978D3D6DF12BE4E206"/>
    <w:rsid w:val="00467E47"/>
  </w:style>
  <w:style w:type="paragraph" w:customStyle="1" w:styleId="694479DB582C40EB8117F74DE5B2A03D">
    <w:name w:val="694479DB582C40EB8117F74DE5B2A03D"/>
    <w:rsid w:val="00467E47"/>
  </w:style>
  <w:style w:type="paragraph" w:customStyle="1" w:styleId="6EB5D4151C82468FA8EAAB38E8533EEB">
    <w:name w:val="6EB5D4151C82468FA8EAAB38E8533EEB"/>
    <w:rsid w:val="00467E47"/>
  </w:style>
  <w:style w:type="paragraph" w:customStyle="1" w:styleId="957141FB9432479AA43F4845F8F5C1DF">
    <w:name w:val="957141FB9432479AA43F4845F8F5C1DF"/>
    <w:rsid w:val="00467E47"/>
  </w:style>
  <w:style w:type="paragraph" w:customStyle="1" w:styleId="A260CC55ECB94D11876E19E8901A082A">
    <w:name w:val="A260CC55ECB94D11876E19E8901A082A"/>
    <w:rsid w:val="00467E47"/>
  </w:style>
  <w:style w:type="paragraph" w:customStyle="1" w:styleId="0B08CEF3948840AD9581B2EAFE0415B3">
    <w:name w:val="0B08CEF3948840AD9581B2EAFE0415B3"/>
    <w:rsid w:val="00467E47"/>
  </w:style>
  <w:style w:type="paragraph" w:customStyle="1" w:styleId="54F63D219BF7452595844C67D006777B">
    <w:name w:val="54F63D219BF7452595844C67D006777B"/>
    <w:rsid w:val="00467E47"/>
  </w:style>
  <w:style w:type="paragraph" w:customStyle="1" w:styleId="47F937A0572646B19965D899DC1702F8">
    <w:name w:val="47F937A0572646B19965D899DC1702F8"/>
    <w:rsid w:val="00467E47"/>
  </w:style>
  <w:style w:type="paragraph" w:customStyle="1" w:styleId="3844B22A0BF34002AD7395E3B4EF22C0">
    <w:name w:val="3844B22A0BF34002AD7395E3B4EF22C0"/>
    <w:rsid w:val="00467E47"/>
  </w:style>
  <w:style w:type="paragraph" w:customStyle="1" w:styleId="79210973EDA047A3A31B9E99E6F5304D">
    <w:name w:val="79210973EDA047A3A31B9E99E6F5304D"/>
    <w:rsid w:val="00467E47"/>
  </w:style>
  <w:style w:type="paragraph" w:customStyle="1" w:styleId="DFE5753CD208400487CDE96D3E8C80A6">
    <w:name w:val="DFE5753CD208400487CDE96D3E8C80A6"/>
    <w:rsid w:val="00467E47"/>
  </w:style>
  <w:style w:type="paragraph" w:customStyle="1" w:styleId="831EA2F843AE48358D238C2E703B3549">
    <w:name w:val="831EA2F843AE48358D238C2E703B3549"/>
    <w:rsid w:val="00467E47"/>
  </w:style>
  <w:style w:type="paragraph" w:customStyle="1" w:styleId="1D74A3CAA0374CEFAADA2FAE56E0F6CA">
    <w:name w:val="1D74A3CAA0374CEFAADA2FAE56E0F6CA"/>
    <w:rsid w:val="00467E47"/>
  </w:style>
  <w:style w:type="paragraph" w:customStyle="1" w:styleId="B28C89CB025943758565D6855BAF72F9">
    <w:name w:val="B28C89CB025943758565D6855BAF72F9"/>
    <w:rsid w:val="004D1E0C"/>
  </w:style>
  <w:style w:type="paragraph" w:customStyle="1" w:styleId="66742D8C8E374269A1B0B4EF5C9C1D81">
    <w:name w:val="66742D8C8E374269A1B0B4EF5C9C1D81"/>
    <w:rsid w:val="004D1E0C"/>
  </w:style>
  <w:style w:type="paragraph" w:customStyle="1" w:styleId="D39CDB8F18EE4563B41AC73ECE1F26D2">
    <w:name w:val="D39CDB8F18EE4563B41AC73ECE1F26D2"/>
    <w:rsid w:val="004D1E0C"/>
  </w:style>
  <w:style w:type="paragraph" w:customStyle="1" w:styleId="EE9116C1B0AF48F98DD7558DE5B6A571">
    <w:name w:val="EE9116C1B0AF48F98DD7558DE5B6A571"/>
    <w:rsid w:val="00467E47"/>
  </w:style>
  <w:style w:type="paragraph" w:customStyle="1" w:styleId="72E725D2A66846F1AE1ED32D58423BD2">
    <w:name w:val="72E725D2A66846F1AE1ED32D58423BD2"/>
    <w:rsid w:val="00467E47"/>
  </w:style>
  <w:style w:type="paragraph" w:customStyle="1" w:styleId="8214D67A6B554BD6899EE5F7FF9E7ADB">
    <w:name w:val="8214D67A6B554BD6899EE5F7FF9E7ADB"/>
    <w:rsid w:val="005E2356"/>
    <w:pPr>
      <w:spacing w:line="278" w:lineRule="auto"/>
    </w:pPr>
    <w:rPr>
      <w:kern w:val="2"/>
      <w:sz w:val="24"/>
      <w:szCs w:val="24"/>
      <w14:ligatures w14:val="standardContextual"/>
    </w:rPr>
  </w:style>
  <w:style w:type="paragraph" w:customStyle="1" w:styleId="BCB49822CAF34540A7A172A8188F3BF4">
    <w:name w:val="BCB49822CAF34540A7A172A8188F3BF4"/>
    <w:rsid w:val="00467E47"/>
  </w:style>
  <w:style w:type="paragraph" w:customStyle="1" w:styleId="4EF1FD649C7444D3A4DAE27030A71F1C">
    <w:name w:val="4EF1FD649C7444D3A4DAE27030A71F1C"/>
    <w:rsid w:val="00467E47"/>
  </w:style>
  <w:style w:type="paragraph" w:customStyle="1" w:styleId="F7E84F2664E44278A46E0404462DE9A0">
    <w:name w:val="F7E84F2664E44278A46E0404462DE9A0"/>
    <w:rsid w:val="00467E47"/>
  </w:style>
  <w:style w:type="paragraph" w:customStyle="1" w:styleId="EE6490F471EC46FAB1EF4AEDB1E07E4E">
    <w:name w:val="EE6490F471EC46FAB1EF4AEDB1E07E4E"/>
    <w:rsid w:val="00467E47"/>
  </w:style>
  <w:style w:type="paragraph" w:customStyle="1" w:styleId="CEF93BB7809C4081BB655DB2FB115C42">
    <w:name w:val="CEF93BB7809C4081BB655DB2FB115C42"/>
    <w:rsid w:val="00467E47"/>
  </w:style>
  <w:style w:type="paragraph" w:customStyle="1" w:styleId="8E21B999BFFB43E3B8CA8C80DA58B138">
    <w:name w:val="8E21B999BFFB43E3B8CA8C80DA58B138"/>
    <w:rsid w:val="00467E47"/>
  </w:style>
  <w:style w:type="paragraph" w:customStyle="1" w:styleId="77B9959BE3BE43EB88728694C4998BAF">
    <w:name w:val="77B9959BE3BE43EB88728694C4998BAF"/>
    <w:rsid w:val="00467E47"/>
  </w:style>
  <w:style w:type="paragraph" w:customStyle="1" w:styleId="21F03496FA4847FE9F35650A8D410CF9">
    <w:name w:val="21F03496FA4847FE9F35650A8D410CF9"/>
    <w:rsid w:val="00467E47"/>
  </w:style>
  <w:style w:type="paragraph" w:customStyle="1" w:styleId="A3E20EA763E141D388B500EF494D9A3E">
    <w:name w:val="A3E20EA763E141D388B500EF494D9A3E"/>
    <w:rsid w:val="00467E47"/>
  </w:style>
  <w:style w:type="paragraph" w:customStyle="1" w:styleId="84D8B26898E6472282DC2DFB54704170">
    <w:name w:val="84D8B26898E6472282DC2DFB54704170"/>
    <w:rsid w:val="00467E47"/>
  </w:style>
  <w:style w:type="paragraph" w:customStyle="1" w:styleId="2C1FD6D6C6114B5C985301653FD8ECD2">
    <w:name w:val="2C1FD6D6C6114B5C985301653FD8ECD2"/>
    <w:rsid w:val="00467E47"/>
  </w:style>
  <w:style w:type="paragraph" w:customStyle="1" w:styleId="1ABDBCBD4B0E4E6695C8A8DF51B122C9">
    <w:name w:val="1ABDBCBD4B0E4E6695C8A8DF51B122C9"/>
    <w:rsid w:val="00467E47"/>
  </w:style>
  <w:style w:type="paragraph" w:customStyle="1" w:styleId="94F3AA1D0AE347629B2979CD9CEE1677">
    <w:name w:val="94F3AA1D0AE347629B2979CD9CEE1677"/>
    <w:rsid w:val="00467E47"/>
  </w:style>
  <w:style w:type="paragraph" w:customStyle="1" w:styleId="A42254D4A423434797F36DBCA5C84846">
    <w:name w:val="A42254D4A423434797F36DBCA5C84846"/>
    <w:rsid w:val="00467E47"/>
  </w:style>
  <w:style w:type="paragraph" w:customStyle="1" w:styleId="D62DE8CD6D424A2095C0B43B65DCD663">
    <w:name w:val="D62DE8CD6D424A2095C0B43B65DCD663"/>
    <w:rsid w:val="00467E47"/>
  </w:style>
  <w:style w:type="paragraph" w:customStyle="1" w:styleId="5A0F0F71B0EB4F9C9B9416CD8865A41A">
    <w:name w:val="5A0F0F71B0EB4F9C9B9416CD8865A41A"/>
    <w:rsid w:val="00467E47"/>
  </w:style>
  <w:style w:type="paragraph" w:customStyle="1" w:styleId="C2C19B743D2043098A3A5A28A8177191">
    <w:name w:val="C2C19B743D2043098A3A5A28A8177191"/>
    <w:rsid w:val="00467E47"/>
  </w:style>
  <w:style w:type="paragraph" w:customStyle="1" w:styleId="D9EC67CEA4164293867EC6FD2D7D5C26">
    <w:name w:val="D9EC67CEA4164293867EC6FD2D7D5C26"/>
    <w:rsid w:val="00467E47"/>
  </w:style>
  <w:style w:type="paragraph" w:customStyle="1" w:styleId="FCA3B540B8A241BC999C6E7F3F6FE6CD">
    <w:name w:val="FCA3B540B8A241BC999C6E7F3F6FE6CD"/>
    <w:rsid w:val="00467E47"/>
  </w:style>
  <w:style w:type="paragraph" w:customStyle="1" w:styleId="DD6ED01CCE414DE4AF8AAD9B41E1516D">
    <w:name w:val="DD6ED01CCE414DE4AF8AAD9B41E1516D"/>
    <w:rsid w:val="00467E47"/>
  </w:style>
  <w:style w:type="paragraph" w:customStyle="1" w:styleId="1ECF0A1151B34E8CA880049C4603EF36">
    <w:name w:val="1ECF0A1151B34E8CA880049C4603EF36"/>
    <w:rsid w:val="00467E47"/>
  </w:style>
  <w:style w:type="paragraph" w:customStyle="1" w:styleId="ACE16F5EDABF4982B51D058D9653F27D">
    <w:name w:val="ACE16F5EDABF4982B51D058D9653F27D"/>
    <w:rsid w:val="0015551F"/>
  </w:style>
  <w:style w:type="paragraph" w:customStyle="1" w:styleId="8E22F17E1D7640DBAE39B2DE6266711B">
    <w:name w:val="8E22F17E1D7640DBAE39B2DE6266711B"/>
    <w:rsid w:val="0015551F"/>
  </w:style>
  <w:style w:type="paragraph" w:customStyle="1" w:styleId="47D8FCB7D60149B9B03AEDC36D66F868">
    <w:name w:val="47D8FCB7D60149B9B03AEDC36D66F868"/>
    <w:rsid w:val="00467E47"/>
  </w:style>
  <w:style w:type="paragraph" w:customStyle="1" w:styleId="7D738C52E8A94277BBA74D240992F4C4">
    <w:name w:val="7D738C52E8A94277BBA74D240992F4C4"/>
    <w:rsid w:val="00467E47"/>
  </w:style>
  <w:style w:type="paragraph" w:customStyle="1" w:styleId="C0179D1C7FA64173ACF7622776C4A868">
    <w:name w:val="C0179D1C7FA64173ACF7622776C4A868"/>
    <w:rsid w:val="00467E47"/>
  </w:style>
  <w:style w:type="paragraph" w:customStyle="1" w:styleId="6154597D5BC64669BAE14517E9CE9815">
    <w:name w:val="6154597D5BC64669BAE14517E9CE9815"/>
    <w:rsid w:val="00467E47"/>
  </w:style>
  <w:style w:type="paragraph" w:customStyle="1" w:styleId="B8C3B5823B784D878CB56CD6749158E6">
    <w:name w:val="B8C3B5823B784D878CB56CD6749158E6"/>
    <w:rsid w:val="00467E47"/>
  </w:style>
  <w:style w:type="paragraph" w:customStyle="1" w:styleId="1D90CE9291DC4ADDB2AB485C9FE433DE">
    <w:name w:val="1D90CE9291DC4ADDB2AB485C9FE433DE"/>
    <w:rsid w:val="00467E47"/>
  </w:style>
  <w:style w:type="paragraph" w:customStyle="1" w:styleId="76945231F45648B585DD58A2484B8756">
    <w:name w:val="76945231F45648B585DD58A2484B8756"/>
    <w:rsid w:val="00467E47"/>
  </w:style>
  <w:style w:type="paragraph" w:customStyle="1" w:styleId="A635349BF30042BB997D81A084FA2F25">
    <w:name w:val="A635349BF30042BB997D81A084FA2F25"/>
    <w:rsid w:val="00467E47"/>
  </w:style>
  <w:style w:type="paragraph" w:customStyle="1" w:styleId="6FE87BC2913A432183EB5EE130598910">
    <w:name w:val="6FE87BC2913A432183EB5EE130598910"/>
    <w:rsid w:val="00467E47"/>
  </w:style>
  <w:style w:type="paragraph" w:customStyle="1" w:styleId="DE46D630265E455A84241CEED58F9036">
    <w:name w:val="DE46D630265E455A84241CEED58F9036"/>
    <w:rsid w:val="00467E47"/>
  </w:style>
  <w:style w:type="paragraph" w:customStyle="1" w:styleId="8AC6B52D0FBA464EA6848C5B4DE288C4">
    <w:name w:val="8AC6B52D0FBA464EA6848C5B4DE288C4"/>
    <w:rsid w:val="00467E47"/>
  </w:style>
  <w:style w:type="paragraph" w:customStyle="1" w:styleId="6F7FABA9CCB64154A1DDCABCF5C692EB">
    <w:name w:val="6F7FABA9CCB64154A1DDCABCF5C692EB"/>
    <w:rsid w:val="00467E47"/>
  </w:style>
  <w:style w:type="paragraph" w:customStyle="1" w:styleId="DEDCFA0D5E84429B9EFC2C19BC264C10">
    <w:name w:val="DEDCFA0D5E84429B9EFC2C19BC264C10"/>
    <w:rsid w:val="00467E47"/>
  </w:style>
  <w:style w:type="paragraph" w:customStyle="1" w:styleId="C70B8E64277A4806AF381AF0D09CE715">
    <w:name w:val="C70B8E64277A4806AF381AF0D09CE715"/>
    <w:rsid w:val="00467E47"/>
  </w:style>
  <w:style w:type="paragraph" w:customStyle="1" w:styleId="04CD208F93C746F1BC8CD0927EAE9039">
    <w:name w:val="04CD208F93C746F1BC8CD0927EAE9039"/>
    <w:rsid w:val="00467E47"/>
  </w:style>
  <w:style w:type="paragraph" w:customStyle="1" w:styleId="9A786C1DC1194F9FB28BC8E5288A7575">
    <w:name w:val="9A786C1DC1194F9FB28BC8E5288A7575"/>
    <w:rsid w:val="00467E47"/>
  </w:style>
  <w:style w:type="paragraph" w:customStyle="1" w:styleId="7A98AF9C3A884CD781EC76002044F019">
    <w:name w:val="7A98AF9C3A884CD781EC76002044F019"/>
    <w:rsid w:val="00467E47"/>
  </w:style>
  <w:style w:type="paragraph" w:customStyle="1" w:styleId="E19F74B6A32B4453A5FEC84A35C22CEF">
    <w:name w:val="E19F74B6A32B4453A5FEC84A35C22CEF"/>
    <w:rsid w:val="00467E47"/>
  </w:style>
  <w:style w:type="paragraph" w:customStyle="1" w:styleId="37A02F13C5C64388B8E83CC43B6329C2">
    <w:name w:val="37A02F13C5C64388B8E83CC43B6329C2"/>
    <w:rsid w:val="00467E47"/>
  </w:style>
  <w:style w:type="paragraph" w:customStyle="1" w:styleId="67BD091418454801A5C458D0AF45B5AA">
    <w:name w:val="67BD091418454801A5C458D0AF45B5AA"/>
    <w:rsid w:val="00467E47"/>
  </w:style>
  <w:style w:type="paragraph" w:customStyle="1" w:styleId="B1F4C3B684854572849FBCE1ACEB71AF">
    <w:name w:val="B1F4C3B684854572849FBCE1ACEB71AF"/>
    <w:rsid w:val="00467E47"/>
  </w:style>
  <w:style w:type="paragraph" w:customStyle="1" w:styleId="050D5F31A2164DC4896263729EB14012">
    <w:name w:val="050D5F31A2164DC4896263729EB14012"/>
    <w:rsid w:val="00467E47"/>
  </w:style>
  <w:style w:type="paragraph" w:customStyle="1" w:styleId="3C447DEE8B234030B30B102CBEE29B24">
    <w:name w:val="3C447DEE8B234030B30B102CBEE29B24"/>
    <w:rsid w:val="00467E47"/>
  </w:style>
  <w:style w:type="paragraph" w:customStyle="1" w:styleId="301CA278C70B433EA3A5BFD8FA69EA2F">
    <w:name w:val="301CA278C70B433EA3A5BFD8FA69EA2F"/>
    <w:rsid w:val="00FA020D"/>
    <w:pPr>
      <w:spacing w:line="278" w:lineRule="auto"/>
    </w:pPr>
    <w:rPr>
      <w:kern w:val="2"/>
      <w:sz w:val="24"/>
      <w:szCs w:val="24"/>
      <w14:ligatures w14:val="standardContextual"/>
    </w:rPr>
  </w:style>
  <w:style w:type="paragraph" w:customStyle="1" w:styleId="4377C45A663142448C408B819787E481">
    <w:name w:val="4377C45A663142448C408B819787E481"/>
    <w:rsid w:val="00467E47"/>
  </w:style>
  <w:style w:type="paragraph" w:customStyle="1" w:styleId="DBA8FD91654740EE972923A6CD8A2F0A">
    <w:name w:val="DBA8FD91654740EE972923A6CD8A2F0A"/>
    <w:rsid w:val="00467E47"/>
  </w:style>
  <w:style w:type="paragraph" w:customStyle="1" w:styleId="58B19B9F287849D2968FFD7BFBE81076">
    <w:name w:val="58B19B9F287849D2968FFD7BFBE81076"/>
    <w:rsid w:val="00B522DE"/>
    <w:rPr>
      <w:kern w:val="2"/>
      <w14:ligatures w14:val="standardContextual"/>
    </w:rPr>
  </w:style>
  <w:style w:type="paragraph" w:customStyle="1" w:styleId="247D1BAC3AFA452ABA3ADF5CCA663E5D">
    <w:name w:val="247D1BAC3AFA452ABA3ADF5CCA663E5D"/>
    <w:rsid w:val="00467E47"/>
  </w:style>
  <w:style w:type="paragraph" w:customStyle="1" w:styleId="3AC68C9F141D467085E6E8427E44CE78">
    <w:name w:val="3AC68C9F141D467085E6E8427E44CE78"/>
    <w:rsid w:val="00467E47"/>
  </w:style>
  <w:style w:type="paragraph" w:customStyle="1" w:styleId="C402C05F26444BEBA87E658F9A2ADE3A">
    <w:name w:val="C402C05F26444BEBA87E658F9A2ADE3A"/>
    <w:rsid w:val="00467E47"/>
  </w:style>
  <w:style w:type="paragraph" w:customStyle="1" w:styleId="EC4F9E2D6513466C8314D4043596C29D">
    <w:name w:val="EC4F9E2D6513466C8314D4043596C29D"/>
    <w:rsid w:val="00467E47"/>
  </w:style>
  <w:style w:type="paragraph" w:customStyle="1" w:styleId="D69F00D09AD24E00BF31D161EF16914B">
    <w:name w:val="D69F00D09AD24E00BF31D161EF16914B"/>
    <w:rsid w:val="00467E47"/>
  </w:style>
  <w:style w:type="paragraph" w:customStyle="1" w:styleId="0C33C7C2164E49C49A71B1221E48CE62">
    <w:name w:val="0C33C7C2164E49C49A71B1221E48CE62"/>
    <w:rsid w:val="00467E47"/>
  </w:style>
  <w:style w:type="paragraph" w:customStyle="1" w:styleId="1BAFF33597C94465AC4015CBD4FF622E">
    <w:name w:val="1BAFF33597C94465AC4015CBD4FF622E"/>
    <w:rsid w:val="00467E47"/>
  </w:style>
  <w:style w:type="paragraph" w:customStyle="1" w:styleId="C8EC32A5938E4FF2BFCA58FC6F193B17">
    <w:name w:val="C8EC32A5938E4FF2BFCA58FC6F193B17"/>
    <w:rsid w:val="00467E47"/>
  </w:style>
  <w:style w:type="paragraph" w:customStyle="1" w:styleId="2A5129BC9BBF4629AB141F4164B7D2B1">
    <w:name w:val="2A5129BC9BBF4629AB141F4164B7D2B1"/>
    <w:rsid w:val="00467E47"/>
  </w:style>
  <w:style w:type="paragraph" w:customStyle="1" w:styleId="09D8D59BFFEA4C34A60ACA582905A819">
    <w:name w:val="09D8D59BFFEA4C34A60ACA582905A819"/>
    <w:rsid w:val="00467E47"/>
  </w:style>
  <w:style w:type="paragraph" w:customStyle="1" w:styleId="4D10FD760D104233AC00506A5E009436">
    <w:name w:val="4D10FD760D104233AC00506A5E009436"/>
    <w:rsid w:val="00467E47"/>
  </w:style>
  <w:style w:type="paragraph" w:customStyle="1" w:styleId="F528484AD21F434EAFBDFB3B1BC5CB0D">
    <w:name w:val="F528484AD21F434EAFBDFB3B1BC5CB0D"/>
    <w:rsid w:val="00467E47"/>
  </w:style>
  <w:style w:type="paragraph" w:customStyle="1" w:styleId="207015CBA8C349EFA52F17696BA327B4">
    <w:name w:val="207015CBA8C349EFA52F17696BA327B4"/>
    <w:rsid w:val="00467E47"/>
  </w:style>
  <w:style w:type="paragraph" w:customStyle="1" w:styleId="16CA596B50A94D108ED899DCE4DA4F57">
    <w:name w:val="16CA596B50A94D108ED899DCE4DA4F57"/>
    <w:rsid w:val="00467E47"/>
  </w:style>
  <w:style w:type="paragraph" w:customStyle="1" w:styleId="F39999EA6B4345689894651BDA4E4180">
    <w:name w:val="F39999EA6B4345689894651BDA4E4180"/>
    <w:rsid w:val="00467E47"/>
  </w:style>
  <w:style w:type="paragraph" w:customStyle="1" w:styleId="90D7F70B30E64078A0C71763A444D614">
    <w:name w:val="90D7F70B30E64078A0C71763A444D614"/>
    <w:rsid w:val="00467E47"/>
  </w:style>
  <w:style w:type="paragraph" w:customStyle="1" w:styleId="0101322EC1C34B2082AFC8E244D637AB">
    <w:name w:val="0101322EC1C34B2082AFC8E244D637AB"/>
    <w:rsid w:val="00467E47"/>
  </w:style>
  <w:style w:type="paragraph" w:customStyle="1" w:styleId="9984F83D8E61461FABE2B08BD598BA3D">
    <w:name w:val="9984F83D8E61461FABE2B08BD598BA3D"/>
    <w:rsid w:val="00467E47"/>
  </w:style>
  <w:style w:type="paragraph" w:customStyle="1" w:styleId="596E97B5954D410A93BC5AC92D04012F">
    <w:name w:val="596E97B5954D410A93BC5AC92D04012F"/>
    <w:rsid w:val="00467E47"/>
  </w:style>
  <w:style w:type="paragraph" w:customStyle="1" w:styleId="F740D72678644C5DACBAEC7D55AD26AD">
    <w:name w:val="F740D72678644C5DACBAEC7D55AD26AD"/>
    <w:rsid w:val="00467E47"/>
  </w:style>
  <w:style w:type="paragraph" w:customStyle="1" w:styleId="2E87B4F4E81A4992BCC4F14E4A9EECCA">
    <w:name w:val="2E87B4F4E81A4992BCC4F14E4A9EECCA"/>
    <w:rsid w:val="00467E47"/>
  </w:style>
  <w:style w:type="paragraph" w:customStyle="1" w:styleId="0D1421FD872C49E58F600FCDE7193A12">
    <w:name w:val="0D1421FD872C49E58F600FCDE7193A12"/>
    <w:rsid w:val="00467E47"/>
  </w:style>
  <w:style w:type="paragraph" w:customStyle="1" w:styleId="721E631A71BF4CA78C617A9E40536BC8">
    <w:name w:val="721E631A71BF4CA78C617A9E40536BC8"/>
    <w:rsid w:val="00467E47"/>
  </w:style>
  <w:style w:type="paragraph" w:customStyle="1" w:styleId="42CC208AA6E043D485AF36CA70CA99CA">
    <w:name w:val="42CC208AA6E043D485AF36CA70CA99CA"/>
    <w:rsid w:val="00467E47"/>
  </w:style>
  <w:style w:type="paragraph" w:customStyle="1" w:styleId="4D3913180B444F6DAE8B02917C05F326">
    <w:name w:val="4D3913180B444F6DAE8B02917C05F326"/>
    <w:rsid w:val="00467E47"/>
  </w:style>
  <w:style w:type="paragraph" w:customStyle="1" w:styleId="FA1BE77346574231955D08122F57C1F8">
    <w:name w:val="FA1BE77346574231955D08122F57C1F8"/>
    <w:rsid w:val="00467E47"/>
  </w:style>
  <w:style w:type="paragraph" w:customStyle="1" w:styleId="E3B1C443B14E47C99EEE4FE155ECE882">
    <w:name w:val="E3B1C443B14E47C99EEE4FE155ECE882"/>
    <w:rsid w:val="00467E47"/>
  </w:style>
  <w:style w:type="paragraph" w:customStyle="1" w:styleId="54A3477811134856AAF015FF8776D5B6">
    <w:name w:val="54A3477811134856AAF015FF8776D5B6"/>
    <w:rsid w:val="00467E47"/>
  </w:style>
  <w:style w:type="paragraph" w:customStyle="1" w:styleId="98A1F27C76AE475EA902AF9EC1CBACCB">
    <w:name w:val="98A1F27C76AE475EA902AF9EC1CBACCB"/>
    <w:rsid w:val="00467E47"/>
  </w:style>
  <w:style w:type="paragraph" w:customStyle="1" w:styleId="54BE8B74F46445769B8894BC7ED620B0">
    <w:name w:val="54BE8B74F46445769B8894BC7ED620B0"/>
    <w:rsid w:val="00467E47"/>
  </w:style>
  <w:style w:type="paragraph" w:customStyle="1" w:styleId="D1D61AB77F554D78AFDB6EF767BB8AF2">
    <w:name w:val="D1D61AB77F554D78AFDB6EF767BB8AF2"/>
    <w:rsid w:val="00467E47"/>
  </w:style>
  <w:style w:type="paragraph" w:customStyle="1" w:styleId="8BBFF480E2824BB89BD1A44ED49F36D7">
    <w:name w:val="8BBFF480E2824BB89BD1A44ED49F36D7"/>
    <w:rsid w:val="00467E47"/>
  </w:style>
  <w:style w:type="paragraph" w:customStyle="1" w:styleId="974589D48B6942789C3307EB52A9398A">
    <w:name w:val="974589D48B6942789C3307EB52A9398A"/>
    <w:rsid w:val="00467E47"/>
  </w:style>
  <w:style w:type="paragraph" w:customStyle="1" w:styleId="CB47EBBBC5674E76B1D0B3367E81751C">
    <w:name w:val="CB47EBBBC5674E76B1D0B3367E81751C"/>
    <w:rsid w:val="00467E47"/>
  </w:style>
  <w:style w:type="paragraph" w:customStyle="1" w:styleId="06761D44C26348E9AF7151FBEB2CA9F9">
    <w:name w:val="06761D44C26348E9AF7151FBEB2CA9F9"/>
    <w:rsid w:val="00467E47"/>
  </w:style>
  <w:style w:type="paragraph" w:customStyle="1" w:styleId="71C7F87C0A3D48F98E50DB86BCE01088">
    <w:name w:val="71C7F87C0A3D48F98E50DB86BCE01088"/>
    <w:rsid w:val="00467E47"/>
  </w:style>
  <w:style w:type="paragraph" w:customStyle="1" w:styleId="523816FE8EFA45B9B2616B245FDBE0C6">
    <w:name w:val="523816FE8EFA45B9B2616B245FDBE0C6"/>
    <w:rsid w:val="00467E47"/>
  </w:style>
  <w:style w:type="paragraph" w:customStyle="1" w:styleId="77F153A6BDB74468B39098237C0B00E2">
    <w:name w:val="77F153A6BDB74468B39098237C0B00E2"/>
    <w:rsid w:val="00467E47"/>
  </w:style>
  <w:style w:type="paragraph" w:customStyle="1" w:styleId="E7CF97C54AEF4D4EA135F7362F80E8C5">
    <w:name w:val="E7CF97C54AEF4D4EA135F7362F80E8C5"/>
    <w:rsid w:val="00467E47"/>
  </w:style>
  <w:style w:type="paragraph" w:customStyle="1" w:styleId="FF1B98D6D2484EEA8D2111865EBD09CE">
    <w:name w:val="FF1B98D6D2484EEA8D2111865EBD09CE"/>
    <w:rsid w:val="00467E47"/>
  </w:style>
  <w:style w:type="paragraph" w:customStyle="1" w:styleId="03BCDC6EE8184B2B9B53E61CEE947A5C">
    <w:name w:val="03BCDC6EE8184B2B9B53E61CEE947A5C"/>
    <w:rsid w:val="00467E47"/>
  </w:style>
  <w:style w:type="paragraph" w:customStyle="1" w:styleId="94F6EA5DBE974C088DA5C7B7BDCD6D05">
    <w:name w:val="94F6EA5DBE974C088DA5C7B7BDCD6D05"/>
    <w:rsid w:val="00467E47"/>
  </w:style>
  <w:style w:type="paragraph" w:customStyle="1" w:styleId="25976D2790914147817EB55E1CBC1098">
    <w:name w:val="25976D2790914147817EB55E1CBC1098"/>
    <w:rsid w:val="00467E47"/>
  </w:style>
  <w:style w:type="paragraph" w:customStyle="1" w:styleId="42B79B08B184420E96DE2E8FAF0A9520">
    <w:name w:val="42B79B08B184420E96DE2E8FAF0A9520"/>
    <w:rsid w:val="00467E47"/>
  </w:style>
  <w:style w:type="paragraph" w:customStyle="1" w:styleId="69F45C40AC9A499D9C52313A5735D3D8">
    <w:name w:val="69F45C40AC9A499D9C52313A5735D3D8"/>
    <w:rsid w:val="00467E47"/>
  </w:style>
  <w:style w:type="paragraph" w:customStyle="1" w:styleId="460EEF4CCB5F4E75ACA7A0C89CAD0A27">
    <w:name w:val="460EEF4CCB5F4E75ACA7A0C89CAD0A27"/>
    <w:rsid w:val="00467E47"/>
  </w:style>
  <w:style w:type="paragraph" w:customStyle="1" w:styleId="2A788AC0D5FC4E15ADC1F0A2F77CB472">
    <w:name w:val="2A788AC0D5FC4E15ADC1F0A2F77CB472"/>
    <w:rsid w:val="00467E47"/>
  </w:style>
  <w:style w:type="paragraph" w:customStyle="1" w:styleId="9192E2A493D04E4EB7F0DB68B42451FA">
    <w:name w:val="9192E2A493D04E4EB7F0DB68B42451FA"/>
    <w:rsid w:val="00467E47"/>
  </w:style>
  <w:style w:type="paragraph" w:customStyle="1" w:styleId="6A1683B627784733929D15BF5830138B">
    <w:name w:val="6A1683B627784733929D15BF5830138B"/>
    <w:rsid w:val="00467E47"/>
  </w:style>
  <w:style w:type="paragraph" w:customStyle="1" w:styleId="0212CE51808E402C98AD4CD351BEA402">
    <w:name w:val="0212CE51808E402C98AD4CD351BEA402"/>
    <w:rsid w:val="00467E47"/>
  </w:style>
  <w:style w:type="paragraph" w:customStyle="1" w:styleId="88EFD34BDFF24ABCA4A3422A01471B5B">
    <w:name w:val="88EFD34BDFF24ABCA4A3422A01471B5B"/>
    <w:rsid w:val="00467E47"/>
  </w:style>
  <w:style w:type="paragraph" w:customStyle="1" w:styleId="4E42A0D917774FBBA2F0C54A15F945E0">
    <w:name w:val="4E42A0D917774FBBA2F0C54A15F945E0"/>
    <w:rsid w:val="00467E47"/>
  </w:style>
  <w:style w:type="paragraph" w:customStyle="1" w:styleId="B6E569D0715D4115AAC32BC63D9D8806">
    <w:name w:val="B6E569D0715D4115AAC32BC63D9D8806"/>
    <w:rsid w:val="00467E47"/>
  </w:style>
  <w:style w:type="paragraph" w:customStyle="1" w:styleId="E42533FD45B44E7A9FC9E45A886390C6">
    <w:name w:val="E42533FD45B44E7A9FC9E45A886390C6"/>
    <w:rsid w:val="00467E47"/>
  </w:style>
  <w:style w:type="paragraph" w:customStyle="1" w:styleId="3A48E858E4174CC7B2362D84974AAD87">
    <w:name w:val="3A48E858E4174CC7B2362D84974AAD87"/>
    <w:rsid w:val="00467E47"/>
  </w:style>
  <w:style w:type="paragraph" w:customStyle="1" w:styleId="E0A29F74989949AFB6B1A94353453BE9">
    <w:name w:val="E0A29F74989949AFB6B1A94353453BE9"/>
    <w:rsid w:val="00467E47"/>
  </w:style>
  <w:style w:type="paragraph" w:customStyle="1" w:styleId="4830F0E7E2A542C2BC6F9F1200D10DF9">
    <w:name w:val="4830F0E7E2A542C2BC6F9F1200D10DF9"/>
    <w:rsid w:val="00467E47"/>
  </w:style>
  <w:style w:type="paragraph" w:customStyle="1" w:styleId="4EC97A3C06C2493384B2B03D31B43A0F">
    <w:name w:val="4EC97A3C06C2493384B2B03D31B43A0F"/>
    <w:rsid w:val="00467E47"/>
  </w:style>
  <w:style w:type="paragraph" w:customStyle="1" w:styleId="32CA884031574511A4B9240DC1A1E595">
    <w:name w:val="32CA884031574511A4B9240DC1A1E595"/>
    <w:rsid w:val="00467E47"/>
  </w:style>
  <w:style w:type="paragraph" w:customStyle="1" w:styleId="1D1048A21D564B0F80791DDF7D88CED1">
    <w:name w:val="1D1048A21D564B0F80791DDF7D88CED1"/>
    <w:rsid w:val="00467E47"/>
  </w:style>
  <w:style w:type="paragraph" w:customStyle="1" w:styleId="686E5AFE66554786A2935748E0C64423">
    <w:name w:val="686E5AFE66554786A2935748E0C64423"/>
    <w:rsid w:val="00467E47"/>
  </w:style>
  <w:style w:type="paragraph" w:customStyle="1" w:styleId="D24C6FD1F8FC4157BACDDA18BDEA1EE9">
    <w:name w:val="D24C6FD1F8FC4157BACDDA18BDEA1EE9"/>
    <w:rsid w:val="00467E47"/>
  </w:style>
  <w:style w:type="paragraph" w:customStyle="1" w:styleId="E96C60E3DC9A4ABC9629E117DA7418F2">
    <w:name w:val="E96C60E3DC9A4ABC9629E117DA7418F2"/>
    <w:rsid w:val="00467E47"/>
  </w:style>
  <w:style w:type="paragraph" w:customStyle="1" w:styleId="7F3987565CC34791BB86E46BF03839C4">
    <w:name w:val="7F3987565CC34791BB86E46BF03839C4"/>
    <w:rsid w:val="00467E47"/>
  </w:style>
  <w:style w:type="paragraph" w:customStyle="1" w:styleId="4276E72E2E56408DB8AA794FAD381011">
    <w:name w:val="4276E72E2E56408DB8AA794FAD381011"/>
    <w:rsid w:val="00467E47"/>
  </w:style>
  <w:style w:type="paragraph" w:customStyle="1" w:styleId="26D8C5B7DB734018B25BFAE2EC01C642">
    <w:name w:val="26D8C5B7DB734018B25BFAE2EC01C642"/>
    <w:rsid w:val="00467E47"/>
  </w:style>
  <w:style w:type="paragraph" w:customStyle="1" w:styleId="6F1B57D9D61E4C79B409BAA1F2F23239">
    <w:name w:val="6F1B57D9D61E4C79B409BAA1F2F23239"/>
    <w:rsid w:val="00467E47"/>
  </w:style>
  <w:style w:type="paragraph" w:customStyle="1" w:styleId="A5B42A0D235A41BFA63258CA748849CE">
    <w:name w:val="A5B42A0D235A41BFA63258CA748849CE"/>
    <w:rsid w:val="00467E47"/>
  </w:style>
  <w:style w:type="paragraph" w:customStyle="1" w:styleId="15D30692C31445D4A7CC219FAC1219E5">
    <w:name w:val="15D30692C31445D4A7CC219FAC1219E5"/>
    <w:rsid w:val="00467E47"/>
  </w:style>
  <w:style w:type="paragraph" w:customStyle="1" w:styleId="F16EF5692AEE4A1A84A07B75F21898CA">
    <w:name w:val="F16EF5692AEE4A1A84A07B75F21898CA"/>
    <w:rsid w:val="00467E47"/>
  </w:style>
  <w:style w:type="paragraph" w:customStyle="1" w:styleId="EFB196676C534EC19316EAFF09017613">
    <w:name w:val="EFB196676C534EC19316EAFF09017613"/>
    <w:rsid w:val="00467E47"/>
  </w:style>
  <w:style w:type="paragraph" w:customStyle="1" w:styleId="4A47DD1F009848C9A35F71F86FF2F7A8">
    <w:name w:val="4A47DD1F009848C9A35F71F86FF2F7A8"/>
    <w:rsid w:val="00467E47"/>
  </w:style>
  <w:style w:type="paragraph" w:customStyle="1" w:styleId="C4DC5DCDF90D47F9A4F82A2B4E0F800A">
    <w:name w:val="C4DC5DCDF90D47F9A4F82A2B4E0F800A"/>
    <w:rsid w:val="00467E47"/>
  </w:style>
  <w:style w:type="paragraph" w:customStyle="1" w:styleId="4615104CBA4A40FF9485F410107D9DDF">
    <w:name w:val="4615104CBA4A40FF9485F410107D9DDF"/>
    <w:rsid w:val="00467E47"/>
  </w:style>
  <w:style w:type="paragraph" w:customStyle="1" w:styleId="E36FB49991F24CF08EDF435D916602B3">
    <w:name w:val="E36FB49991F24CF08EDF435D916602B3"/>
    <w:rsid w:val="00467E47"/>
  </w:style>
  <w:style w:type="paragraph" w:customStyle="1" w:styleId="8D73706D44D34FA29FA6E3791E166241">
    <w:name w:val="8D73706D44D34FA29FA6E3791E166241"/>
    <w:rsid w:val="00467E47"/>
  </w:style>
  <w:style w:type="paragraph" w:customStyle="1" w:styleId="7FE41AB589D1466F867F4DA0A7A70BB0">
    <w:name w:val="7FE41AB589D1466F867F4DA0A7A70BB0"/>
    <w:rsid w:val="00467E47"/>
  </w:style>
  <w:style w:type="paragraph" w:customStyle="1" w:styleId="FA39B42DC2254EA894C13AC681C2BCBA">
    <w:name w:val="FA39B42DC2254EA894C13AC681C2BCBA"/>
    <w:rsid w:val="00467E47"/>
  </w:style>
  <w:style w:type="paragraph" w:customStyle="1" w:styleId="2EC841A5499A4F538D36D769A4C39708">
    <w:name w:val="2EC841A5499A4F538D36D769A4C39708"/>
    <w:rsid w:val="00467E47"/>
  </w:style>
  <w:style w:type="paragraph" w:customStyle="1" w:styleId="4A9A8610099843E5B9EEB9CF14071B80">
    <w:name w:val="4A9A8610099843E5B9EEB9CF14071B80"/>
    <w:rsid w:val="00467E47"/>
  </w:style>
  <w:style w:type="paragraph" w:customStyle="1" w:styleId="D683870B544942368ACBDC66CF8F18D5">
    <w:name w:val="D683870B544942368ACBDC66CF8F18D5"/>
    <w:rsid w:val="00467E47"/>
  </w:style>
  <w:style w:type="paragraph" w:customStyle="1" w:styleId="82EEA11B16F24179AE348AF54DEC3B53">
    <w:name w:val="82EEA11B16F24179AE348AF54DEC3B53"/>
    <w:rsid w:val="00467E47"/>
  </w:style>
  <w:style w:type="paragraph" w:customStyle="1" w:styleId="6C671A93FED44B13AEDD94CFAF84917D">
    <w:name w:val="6C671A93FED44B13AEDD94CFAF84917D"/>
    <w:rsid w:val="00467E47"/>
  </w:style>
  <w:style w:type="paragraph" w:customStyle="1" w:styleId="684EECDB8AD84F0CA105270236C5C0C2">
    <w:name w:val="684EECDB8AD84F0CA105270236C5C0C2"/>
    <w:rsid w:val="00467E47"/>
  </w:style>
  <w:style w:type="paragraph" w:customStyle="1" w:styleId="13EC1508DAD6414EB4F1BC3C0D1C5482">
    <w:name w:val="13EC1508DAD6414EB4F1BC3C0D1C5482"/>
    <w:rsid w:val="00467E47"/>
  </w:style>
  <w:style w:type="paragraph" w:customStyle="1" w:styleId="DC40D2521A75472BB3183E2F053AEB8D">
    <w:name w:val="DC40D2521A75472BB3183E2F053AEB8D"/>
    <w:rsid w:val="00467E47"/>
  </w:style>
  <w:style w:type="paragraph" w:customStyle="1" w:styleId="49A04E5E7DA24DBC9082C5D9DBA7F8F4">
    <w:name w:val="49A04E5E7DA24DBC9082C5D9DBA7F8F4"/>
    <w:rsid w:val="00467E47"/>
  </w:style>
  <w:style w:type="paragraph" w:customStyle="1" w:styleId="08BBE2D9E91748E98D68D7ECC2945741">
    <w:name w:val="08BBE2D9E91748E98D68D7ECC2945741"/>
    <w:rsid w:val="00467E47"/>
  </w:style>
  <w:style w:type="paragraph" w:customStyle="1" w:styleId="DBD81F74A40F42E985992355C38EF249">
    <w:name w:val="DBD81F74A40F42E985992355C38EF249"/>
    <w:rsid w:val="00467E47"/>
  </w:style>
  <w:style w:type="paragraph" w:customStyle="1" w:styleId="AD46BCD4605B4B06804AB9C5DD120212">
    <w:name w:val="AD46BCD4605B4B06804AB9C5DD120212"/>
    <w:rsid w:val="00467E47"/>
  </w:style>
  <w:style w:type="paragraph" w:customStyle="1" w:styleId="A9B6414B6E89413C905465CA0D7DD3E5">
    <w:name w:val="A9B6414B6E89413C905465CA0D7DD3E5"/>
    <w:rsid w:val="00467E47"/>
  </w:style>
  <w:style w:type="paragraph" w:customStyle="1" w:styleId="55F6ADA011904228BABA41D98E4B38C5">
    <w:name w:val="55F6ADA011904228BABA41D98E4B38C5"/>
    <w:rsid w:val="00467E47"/>
  </w:style>
  <w:style w:type="paragraph" w:customStyle="1" w:styleId="ED04BCD7F4784411B9CFE6FEEE5FE5AC">
    <w:name w:val="ED04BCD7F4784411B9CFE6FEEE5FE5AC"/>
    <w:rsid w:val="00467E47"/>
  </w:style>
  <w:style w:type="paragraph" w:customStyle="1" w:styleId="9BE9DE7B7ACC47AEBFA6B16D82A275F5">
    <w:name w:val="9BE9DE7B7ACC47AEBFA6B16D82A275F5"/>
    <w:rsid w:val="00467E47"/>
  </w:style>
  <w:style w:type="paragraph" w:customStyle="1" w:styleId="3E17372DC2D94BACB80B7A92A1DAB823">
    <w:name w:val="3E17372DC2D94BACB80B7A92A1DAB823"/>
    <w:rsid w:val="00467E47"/>
  </w:style>
  <w:style w:type="paragraph" w:customStyle="1" w:styleId="4341C44BB7B5471E922CCCCF27FA0F1A">
    <w:name w:val="4341C44BB7B5471E922CCCCF27FA0F1A"/>
    <w:rsid w:val="00467E47"/>
  </w:style>
  <w:style w:type="paragraph" w:customStyle="1" w:styleId="D8C0EA41A9CA4059AE81FE1980DA1946">
    <w:name w:val="D8C0EA41A9CA4059AE81FE1980DA1946"/>
    <w:rsid w:val="00467E47"/>
  </w:style>
  <w:style w:type="paragraph" w:customStyle="1" w:styleId="3E9336954BDB4053BCB613E5FCE7EC23">
    <w:name w:val="3E9336954BDB4053BCB613E5FCE7EC23"/>
    <w:rsid w:val="00404EB0"/>
  </w:style>
  <w:style w:type="paragraph" w:customStyle="1" w:styleId="2A5E4623CA0B4BADB49B29450ADA6A01">
    <w:name w:val="2A5E4623CA0B4BADB49B29450ADA6A01"/>
    <w:rsid w:val="00467E47"/>
  </w:style>
  <w:style w:type="paragraph" w:customStyle="1" w:styleId="424E65C1E00C422594EEA7DFC2FDB380">
    <w:name w:val="424E65C1E00C422594EEA7DFC2FDB380"/>
    <w:rsid w:val="00467E47"/>
  </w:style>
  <w:style w:type="paragraph" w:customStyle="1" w:styleId="A88EF493CB954AB592DA81B0D302BF24">
    <w:name w:val="A88EF493CB954AB592DA81B0D302BF24"/>
    <w:rsid w:val="00467E47"/>
  </w:style>
  <w:style w:type="paragraph" w:customStyle="1" w:styleId="661121509DB148CF91F320535DA52CE9">
    <w:name w:val="661121509DB148CF91F320535DA52CE9"/>
    <w:rsid w:val="00467E47"/>
  </w:style>
  <w:style w:type="paragraph" w:customStyle="1" w:styleId="DCCEE0432A654BA7A064F9A0CDF65F02">
    <w:name w:val="DCCEE0432A654BA7A064F9A0CDF65F02"/>
    <w:rsid w:val="00467E47"/>
  </w:style>
  <w:style w:type="paragraph" w:customStyle="1" w:styleId="839754BB6EA04400A490F5413E730178">
    <w:name w:val="839754BB6EA04400A490F5413E730178"/>
    <w:rsid w:val="00467E47"/>
  </w:style>
  <w:style w:type="paragraph" w:customStyle="1" w:styleId="B6D7568D71B34C5EBC96E0AFCEAF1FE8">
    <w:name w:val="B6D7568D71B34C5EBC96E0AFCEAF1FE8"/>
    <w:rsid w:val="00467E47"/>
  </w:style>
  <w:style w:type="paragraph" w:customStyle="1" w:styleId="C7D341FCA71741499166AB15EF11C1A9">
    <w:name w:val="C7D341FCA71741499166AB15EF11C1A9"/>
    <w:rsid w:val="00467E47"/>
  </w:style>
  <w:style w:type="paragraph" w:customStyle="1" w:styleId="1BFF6A638D8C4AC887424E578C9F3F63">
    <w:name w:val="1BFF6A638D8C4AC887424E578C9F3F63"/>
    <w:rsid w:val="00467E47"/>
  </w:style>
  <w:style w:type="paragraph" w:customStyle="1" w:styleId="7D7D0DFB0E0243E48099CC9FCFCB3D80">
    <w:name w:val="7D7D0DFB0E0243E48099CC9FCFCB3D80"/>
    <w:rsid w:val="00467E47"/>
  </w:style>
  <w:style w:type="paragraph" w:customStyle="1" w:styleId="EDCF7D7840C6433294A20BB92EAB352E">
    <w:name w:val="EDCF7D7840C6433294A20BB92EAB352E"/>
    <w:rsid w:val="00467E47"/>
  </w:style>
  <w:style w:type="paragraph" w:customStyle="1" w:styleId="34ABFCA5DD5F4D61B70798739A88DF8C">
    <w:name w:val="34ABFCA5DD5F4D61B70798739A88DF8C"/>
    <w:rsid w:val="00467E47"/>
  </w:style>
  <w:style w:type="paragraph" w:customStyle="1" w:styleId="A15BF6D2C51347C88209150CDCD504BF">
    <w:name w:val="A15BF6D2C51347C88209150CDCD504BF"/>
    <w:rsid w:val="00467E47"/>
  </w:style>
  <w:style w:type="paragraph" w:customStyle="1" w:styleId="48183A29D69E460F8D39B4A3224E2D15">
    <w:name w:val="48183A29D69E460F8D39B4A3224E2D15"/>
    <w:rsid w:val="00467E47"/>
  </w:style>
  <w:style w:type="paragraph" w:customStyle="1" w:styleId="C8F35DFC62914FF29E73DAFBE0D31471">
    <w:name w:val="C8F35DFC62914FF29E73DAFBE0D31471"/>
    <w:rsid w:val="00467E47"/>
  </w:style>
  <w:style w:type="paragraph" w:customStyle="1" w:styleId="6667507F751B4212B8ACDB42BA4C0F39">
    <w:name w:val="6667507F751B4212B8ACDB42BA4C0F39"/>
    <w:rsid w:val="00467E47"/>
  </w:style>
  <w:style w:type="paragraph" w:customStyle="1" w:styleId="250545073F8647CD827A5E9D6C3EC194">
    <w:name w:val="250545073F8647CD827A5E9D6C3EC194"/>
    <w:rsid w:val="00467E47"/>
  </w:style>
  <w:style w:type="paragraph" w:customStyle="1" w:styleId="4EE53604570B4E9E8D6D1A210EA788F1">
    <w:name w:val="4EE53604570B4E9E8D6D1A210EA788F1"/>
    <w:rsid w:val="00467E47"/>
  </w:style>
  <w:style w:type="paragraph" w:customStyle="1" w:styleId="43B825D5A08E46AEA40A6428AE3D4C4A">
    <w:name w:val="43B825D5A08E46AEA40A6428AE3D4C4A"/>
    <w:rsid w:val="00467E47"/>
  </w:style>
  <w:style w:type="paragraph" w:customStyle="1" w:styleId="A053127F226B43D183053171CBC52D36">
    <w:name w:val="A053127F226B43D183053171CBC52D36"/>
    <w:rsid w:val="00467E47"/>
  </w:style>
  <w:style w:type="paragraph" w:customStyle="1" w:styleId="210D8FF690A540618EA390B10D99D998">
    <w:name w:val="210D8FF690A540618EA390B10D99D998"/>
    <w:rsid w:val="00467E47"/>
  </w:style>
  <w:style w:type="paragraph" w:customStyle="1" w:styleId="B9246CC7CB674279880A13E7FBB2F27A">
    <w:name w:val="B9246CC7CB674279880A13E7FBB2F27A"/>
    <w:rsid w:val="00467E47"/>
  </w:style>
  <w:style w:type="paragraph" w:customStyle="1" w:styleId="13154FE68DBB4122B996CC27AA065380">
    <w:name w:val="13154FE68DBB4122B996CC27AA065380"/>
    <w:rsid w:val="00B522DE"/>
    <w:rPr>
      <w:kern w:val="2"/>
      <w14:ligatures w14:val="standardContextual"/>
    </w:rPr>
  </w:style>
  <w:style w:type="paragraph" w:customStyle="1" w:styleId="A08E469DD9534AA0998FBC269973FA60">
    <w:name w:val="A08E469DD9534AA0998FBC269973FA60"/>
    <w:rsid w:val="00B522DE"/>
    <w:rPr>
      <w:kern w:val="2"/>
      <w14:ligatures w14:val="standardContextual"/>
    </w:rPr>
  </w:style>
  <w:style w:type="paragraph" w:customStyle="1" w:styleId="8562EE3218C94FC59B9A0DE2360ADA79">
    <w:name w:val="8562EE3218C94FC59B9A0DE2360ADA79"/>
    <w:rsid w:val="00467E47"/>
  </w:style>
  <w:style w:type="paragraph" w:customStyle="1" w:styleId="83A239FE0ED34C44B9983C20F7B2B5DC">
    <w:name w:val="83A239FE0ED34C44B9983C20F7B2B5DC"/>
    <w:rsid w:val="00467E47"/>
  </w:style>
  <w:style w:type="paragraph" w:customStyle="1" w:styleId="D5A011EB8FC84F0D8F4AEA667F933F21">
    <w:name w:val="D5A011EB8FC84F0D8F4AEA667F933F21"/>
    <w:rsid w:val="00467E47"/>
  </w:style>
  <w:style w:type="paragraph" w:customStyle="1" w:styleId="34D1A80E1C6F436598B8E6E554EFF171">
    <w:name w:val="34D1A80E1C6F436598B8E6E554EFF171"/>
    <w:rsid w:val="00467E47"/>
  </w:style>
  <w:style w:type="paragraph" w:customStyle="1" w:styleId="6C9A9360BF8D4CD4A38F7DA04A621D81">
    <w:name w:val="6C9A9360BF8D4CD4A38F7DA04A621D81"/>
    <w:rsid w:val="00467E47"/>
  </w:style>
  <w:style w:type="paragraph" w:customStyle="1" w:styleId="F9B306E8C3264F9E8A442A0F640FF168">
    <w:name w:val="F9B306E8C3264F9E8A442A0F640FF168"/>
    <w:rsid w:val="00467E47"/>
  </w:style>
  <w:style w:type="paragraph" w:customStyle="1" w:styleId="0E4CAAA8469943C7AEAD6DC672F92B15">
    <w:name w:val="0E4CAAA8469943C7AEAD6DC672F92B15"/>
    <w:rsid w:val="00467E47"/>
  </w:style>
  <w:style w:type="paragraph" w:customStyle="1" w:styleId="84C8905C560B42C2B0D06BD89DBD803C">
    <w:name w:val="84C8905C560B42C2B0D06BD89DBD803C"/>
    <w:rsid w:val="00467E47"/>
  </w:style>
  <w:style w:type="paragraph" w:customStyle="1" w:styleId="2120C56A430D4E7094A8D64462A65772">
    <w:name w:val="2120C56A430D4E7094A8D64462A65772"/>
    <w:rsid w:val="00467E47"/>
  </w:style>
  <w:style w:type="paragraph" w:customStyle="1" w:styleId="1B803C870A924760A0110C4E372B4681">
    <w:name w:val="1B803C870A924760A0110C4E372B4681"/>
    <w:rsid w:val="00467E47"/>
  </w:style>
  <w:style w:type="paragraph" w:customStyle="1" w:styleId="69E2661C08BE4A228D179030B3F51A97">
    <w:name w:val="69E2661C08BE4A228D179030B3F51A97"/>
    <w:rsid w:val="00467E47"/>
  </w:style>
  <w:style w:type="paragraph" w:customStyle="1" w:styleId="5F6E8730D1864AEFAEF5A62BE5EAD67E">
    <w:name w:val="5F6E8730D1864AEFAEF5A62BE5EAD67E"/>
    <w:rsid w:val="00467E47"/>
  </w:style>
  <w:style w:type="paragraph" w:customStyle="1" w:styleId="D4ECEF341D2A4C0DBDFB97B5246E549B">
    <w:name w:val="D4ECEF341D2A4C0DBDFB97B5246E549B"/>
    <w:rsid w:val="00467E47"/>
  </w:style>
  <w:style w:type="paragraph" w:customStyle="1" w:styleId="26180003720F4A89A9B4EFA0AD4FC305">
    <w:name w:val="26180003720F4A89A9B4EFA0AD4FC305"/>
    <w:rsid w:val="00467E47"/>
  </w:style>
  <w:style w:type="paragraph" w:customStyle="1" w:styleId="1E8572D1813E45FF9A9584BBA9F153DE">
    <w:name w:val="1E8572D1813E45FF9A9584BBA9F153DE"/>
    <w:rsid w:val="00467E47"/>
  </w:style>
  <w:style w:type="paragraph" w:customStyle="1" w:styleId="974B08DBD6704EE58378334B4902FE12">
    <w:name w:val="974B08DBD6704EE58378334B4902FE12"/>
    <w:rsid w:val="00467E47"/>
  </w:style>
  <w:style w:type="paragraph" w:customStyle="1" w:styleId="2063C5832C0B4D9DA56E9A67E565D2B9">
    <w:name w:val="2063C5832C0B4D9DA56E9A67E565D2B9"/>
    <w:rsid w:val="00467E47"/>
  </w:style>
  <w:style w:type="paragraph" w:customStyle="1" w:styleId="969456568D384B4A973E80B4EEDE594F">
    <w:name w:val="969456568D384B4A973E80B4EEDE594F"/>
    <w:rsid w:val="00467E47"/>
  </w:style>
  <w:style w:type="paragraph" w:customStyle="1" w:styleId="FA20C0A5D9624EA2AD60AC91FEDDA897">
    <w:name w:val="FA20C0A5D9624EA2AD60AC91FEDDA897"/>
    <w:rsid w:val="00467E47"/>
  </w:style>
  <w:style w:type="paragraph" w:customStyle="1" w:styleId="C86DDD860B3445B38C5A53B5CA9E7740">
    <w:name w:val="C86DDD860B3445B38C5A53B5CA9E7740"/>
    <w:rsid w:val="00467E47"/>
  </w:style>
  <w:style w:type="paragraph" w:customStyle="1" w:styleId="3D409A9894474B32A5527298C92988F8">
    <w:name w:val="3D409A9894474B32A5527298C92988F8"/>
    <w:rsid w:val="00467E47"/>
  </w:style>
  <w:style w:type="paragraph" w:customStyle="1" w:styleId="ED000768B428477781ADD8D447EDB212">
    <w:name w:val="ED000768B428477781ADD8D447EDB212"/>
    <w:rsid w:val="00467E47"/>
  </w:style>
  <w:style w:type="paragraph" w:customStyle="1" w:styleId="B8EF346671154710BB3F00CCC54BE89C">
    <w:name w:val="B8EF346671154710BB3F00CCC54BE89C"/>
    <w:rsid w:val="00467E47"/>
  </w:style>
  <w:style w:type="paragraph" w:customStyle="1" w:styleId="C31E7F1590394EE7ACAE3F68899F9195">
    <w:name w:val="C31E7F1590394EE7ACAE3F68899F9195"/>
    <w:rsid w:val="00467E47"/>
  </w:style>
  <w:style w:type="paragraph" w:customStyle="1" w:styleId="462D8D4EB2FA49CE9827151F03098C77">
    <w:name w:val="462D8D4EB2FA49CE9827151F03098C77"/>
    <w:rsid w:val="00467E47"/>
  </w:style>
  <w:style w:type="paragraph" w:customStyle="1" w:styleId="C7B9282F2F864E7995D988AD91A976F3">
    <w:name w:val="C7B9282F2F864E7995D988AD91A976F3"/>
    <w:rsid w:val="00467E47"/>
  </w:style>
  <w:style w:type="paragraph" w:customStyle="1" w:styleId="D5E6F52AB50F44548D18F8AE76143E06">
    <w:name w:val="D5E6F52AB50F44548D18F8AE76143E06"/>
    <w:rsid w:val="00467E47"/>
  </w:style>
  <w:style w:type="paragraph" w:customStyle="1" w:styleId="6F236B4F824B496FAE5EA4965DD3A198">
    <w:name w:val="6F236B4F824B496FAE5EA4965DD3A198"/>
    <w:rsid w:val="00467E47"/>
  </w:style>
  <w:style w:type="paragraph" w:customStyle="1" w:styleId="BE214241A83443EDB44C5BE7300D9F6E">
    <w:name w:val="BE214241A83443EDB44C5BE7300D9F6E"/>
    <w:rsid w:val="00467E47"/>
  </w:style>
  <w:style w:type="paragraph" w:customStyle="1" w:styleId="87031530E74140C4BCFC2190C4D8F5AB">
    <w:name w:val="87031530E74140C4BCFC2190C4D8F5AB"/>
    <w:rsid w:val="00467E47"/>
  </w:style>
  <w:style w:type="paragraph" w:customStyle="1" w:styleId="906E178EED5A485FA7B3746870995C1F">
    <w:name w:val="906E178EED5A485FA7B3746870995C1F"/>
    <w:rsid w:val="00467E47"/>
  </w:style>
  <w:style w:type="paragraph" w:customStyle="1" w:styleId="45CEBFEAFAEB4C58A5B1F8C51F6DAA1D">
    <w:name w:val="45CEBFEAFAEB4C58A5B1F8C51F6DAA1D"/>
    <w:rsid w:val="00467E47"/>
  </w:style>
  <w:style w:type="paragraph" w:customStyle="1" w:styleId="E1E51E9AB08E416291A6DD9FD35698A6">
    <w:name w:val="E1E51E9AB08E416291A6DD9FD35698A6"/>
    <w:rsid w:val="00467E47"/>
  </w:style>
  <w:style w:type="paragraph" w:customStyle="1" w:styleId="9CDD9ED22D304451B865665547B5B17C">
    <w:name w:val="9CDD9ED22D304451B865665547B5B17C"/>
    <w:rsid w:val="00467E47"/>
  </w:style>
  <w:style w:type="paragraph" w:customStyle="1" w:styleId="397E731AA3E24E0C843A6F2743A1FF51">
    <w:name w:val="397E731AA3E24E0C843A6F2743A1FF51"/>
    <w:rsid w:val="00467E47"/>
  </w:style>
  <w:style w:type="paragraph" w:customStyle="1" w:styleId="3D2EAD8C3D16466C9F562D911465081D">
    <w:name w:val="3D2EAD8C3D16466C9F562D911465081D"/>
    <w:rsid w:val="00467E47"/>
  </w:style>
  <w:style w:type="paragraph" w:customStyle="1" w:styleId="AED57659DAD14A0DB6F126CD3E29FC31">
    <w:name w:val="AED57659DAD14A0DB6F126CD3E29FC31"/>
    <w:rsid w:val="00467E47"/>
  </w:style>
  <w:style w:type="paragraph" w:customStyle="1" w:styleId="8C639E76E64A4F9282CC6F018E037334">
    <w:name w:val="8C639E76E64A4F9282CC6F018E037334"/>
    <w:rsid w:val="00467E47"/>
  </w:style>
  <w:style w:type="paragraph" w:customStyle="1" w:styleId="97F79C607FED4643A99022D78463F537">
    <w:name w:val="97F79C607FED4643A99022D78463F537"/>
    <w:rsid w:val="00467E47"/>
  </w:style>
  <w:style w:type="paragraph" w:customStyle="1" w:styleId="176C79BD3CCE48A7B8059CE4970FBE59">
    <w:name w:val="176C79BD3CCE48A7B8059CE4970FBE59"/>
    <w:rsid w:val="00467E47"/>
  </w:style>
  <w:style w:type="paragraph" w:customStyle="1" w:styleId="0E62BD6C0F774D1AA473BE75F314CB41">
    <w:name w:val="0E62BD6C0F774D1AA473BE75F314CB41"/>
    <w:rsid w:val="00467E47"/>
  </w:style>
  <w:style w:type="paragraph" w:customStyle="1" w:styleId="3BF21143D6094C5497328ABD38246064">
    <w:name w:val="3BF21143D6094C5497328ABD38246064"/>
    <w:rsid w:val="00467E47"/>
  </w:style>
  <w:style w:type="paragraph" w:customStyle="1" w:styleId="893D6068845B41E1838990B79FDC4B52">
    <w:name w:val="893D6068845B41E1838990B79FDC4B52"/>
    <w:rsid w:val="00467E47"/>
  </w:style>
  <w:style w:type="paragraph" w:customStyle="1" w:styleId="24978587996F415D8F9952381B1C86D6">
    <w:name w:val="24978587996F415D8F9952381B1C86D6"/>
    <w:rsid w:val="00467E47"/>
  </w:style>
  <w:style w:type="paragraph" w:customStyle="1" w:styleId="6091AC4F9B5B432AB01650E4A7E85042">
    <w:name w:val="6091AC4F9B5B432AB01650E4A7E85042"/>
    <w:rsid w:val="00467E47"/>
  </w:style>
  <w:style w:type="paragraph" w:customStyle="1" w:styleId="F8A5DC274B3B42B38DE204BC8E26D9B9">
    <w:name w:val="F8A5DC274B3B42B38DE204BC8E26D9B9"/>
    <w:rsid w:val="00467E47"/>
  </w:style>
  <w:style w:type="paragraph" w:customStyle="1" w:styleId="DED1E142870644129C18E622EB0E6F7F">
    <w:name w:val="DED1E142870644129C18E622EB0E6F7F"/>
    <w:rsid w:val="00467E47"/>
  </w:style>
  <w:style w:type="paragraph" w:customStyle="1" w:styleId="A086A0BD457F43B6B3C1F666FD6ABA5B">
    <w:name w:val="A086A0BD457F43B6B3C1F666FD6ABA5B"/>
    <w:rsid w:val="00467E47"/>
  </w:style>
  <w:style w:type="paragraph" w:customStyle="1" w:styleId="34C42F14894940B69DE59CB3260267E9">
    <w:name w:val="34C42F14894940B69DE59CB3260267E9"/>
    <w:rsid w:val="00467E47"/>
  </w:style>
  <w:style w:type="paragraph" w:customStyle="1" w:styleId="729CEE728E6A42AEAC99AD074A657C35">
    <w:name w:val="729CEE728E6A42AEAC99AD074A657C35"/>
    <w:rsid w:val="00467E47"/>
  </w:style>
  <w:style w:type="paragraph" w:customStyle="1" w:styleId="20A8611AA2754478809B22A59EC1EE87">
    <w:name w:val="20A8611AA2754478809B22A59EC1EE87"/>
    <w:rsid w:val="00467E47"/>
  </w:style>
  <w:style w:type="paragraph" w:customStyle="1" w:styleId="FF04A61F3E70463199BFFC7176051C67">
    <w:name w:val="FF04A61F3E70463199BFFC7176051C67"/>
    <w:rsid w:val="00467E47"/>
  </w:style>
  <w:style w:type="paragraph" w:customStyle="1" w:styleId="2B83DF56761448C69A72BC6A5B5A42DD">
    <w:name w:val="2B83DF56761448C69A72BC6A5B5A42DD"/>
    <w:rsid w:val="00467E47"/>
  </w:style>
  <w:style w:type="paragraph" w:customStyle="1" w:styleId="714B8FC86E234B4D9AAAE36A3C650E56">
    <w:name w:val="714B8FC86E234B4D9AAAE36A3C650E56"/>
    <w:rsid w:val="00467E47"/>
  </w:style>
  <w:style w:type="paragraph" w:customStyle="1" w:styleId="E9077063473D4FCAAEB99212B5791915">
    <w:name w:val="E9077063473D4FCAAEB99212B5791915"/>
    <w:rsid w:val="00467E47"/>
  </w:style>
  <w:style w:type="paragraph" w:customStyle="1" w:styleId="FFCAF97FABC940008FF4BAD5E666725D">
    <w:name w:val="FFCAF97FABC940008FF4BAD5E666725D"/>
    <w:rsid w:val="00467E47"/>
  </w:style>
  <w:style w:type="paragraph" w:customStyle="1" w:styleId="D65D42E5841D416F84B90002E7AFBB24">
    <w:name w:val="D65D42E5841D416F84B90002E7AFBB24"/>
    <w:rsid w:val="00467E47"/>
  </w:style>
  <w:style w:type="paragraph" w:customStyle="1" w:styleId="CCEF9BFC660148FF946322350B4417BD">
    <w:name w:val="CCEF9BFC660148FF946322350B4417BD"/>
    <w:rsid w:val="00467E47"/>
  </w:style>
  <w:style w:type="paragraph" w:customStyle="1" w:styleId="3343186757AE4CC588978687E0ACD773">
    <w:name w:val="3343186757AE4CC588978687E0ACD773"/>
    <w:rsid w:val="00467E47"/>
  </w:style>
  <w:style w:type="paragraph" w:customStyle="1" w:styleId="00777495C1D64D5986AAEF9D785B1379">
    <w:name w:val="00777495C1D64D5986AAEF9D785B1379"/>
    <w:rsid w:val="00467E47"/>
  </w:style>
  <w:style w:type="paragraph" w:customStyle="1" w:styleId="E146F1C9E0A546FA95370A58ACB9FAD3">
    <w:name w:val="E146F1C9E0A546FA95370A58ACB9FAD3"/>
    <w:rsid w:val="00467E47"/>
  </w:style>
  <w:style w:type="paragraph" w:customStyle="1" w:styleId="057C5F642D4747DD9243F5A0230AD82B">
    <w:name w:val="057C5F642D4747DD9243F5A0230AD82B"/>
    <w:rsid w:val="00467E47"/>
  </w:style>
  <w:style w:type="paragraph" w:customStyle="1" w:styleId="77C9057D5E7B4531A0F1BEBCA3126EBB">
    <w:name w:val="77C9057D5E7B4531A0F1BEBCA3126EBB"/>
    <w:rsid w:val="00467E47"/>
  </w:style>
  <w:style w:type="paragraph" w:customStyle="1" w:styleId="76DA085476C54BE49C0B3E0D13C40736">
    <w:name w:val="76DA085476C54BE49C0B3E0D13C40736"/>
    <w:rsid w:val="00467E47"/>
  </w:style>
  <w:style w:type="paragraph" w:customStyle="1" w:styleId="587B31DD9725471EB70F7DE5C70FC4C9">
    <w:name w:val="587B31DD9725471EB70F7DE5C70FC4C9"/>
    <w:rsid w:val="00467E47"/>
  </w:style>
  <w:style w:type="paragraph" w:customStyle="1" w:styleId="F566A6A9B599496AB2EE364513EE9598">
    <w:name w:val="F566A6A9B599496AB2EE364513EE9598"/>
    <w:rsid w:val="00467E47"/>
  </w:style>
  <w:style w:type="paragraph" w:customStyle="1" w:styleId="774A3E18A98148B4BA8EF72C2070C892">
    <w:name w:val="774A3E18A98148B4BA8EF72C2070C892"/>
    <w:rsid w:val="00467E47"/>
  </w:style>
  <w:style w:type="paragraph" w:customStyle="1" w:styleId="9340899FBD0F40C1A605B0663AC18AFF">
    <w:name w:val="9340899FBD0F40C1A605B0663AC18AFF"/>
    <w:rsid w:val="00467E47"/>
  </w:style>
  <w:style w:type="paragraph" w:customStyle="1" w:styleId="E847195EDB724081A12DE1028FEAB462">
    <w:name w:val="E847195EDB724081A12DE1028FEAB462"/>
    <w:rsid w:val="00B14A0E"/>
  </w:style>
  <w:style w:type="paragraph" w:customStyle="1" w:styleId="2B46051A4102455A96B6519ADCB7E7F3">
    <w:name w:val="2B46051A4102455A96B6519ADCB7E7F3"/>
    <w:rsid w:val="00B14A0E"/>
  </w:style>
  <w:style w:type="paragraph" w:customStyle="1" w:styleId="D682FD2179CE4061A20D68BB51689455">
    <w:name w:val="D682FD2179CE4061A20D68BB51689455"/>
    <w:rsid w:val="002F3F39"/>
  </w:style>
  <w:style w:type="paragraph" w:customStyle="1" w:styleId="69D22C63C8EA4DFB96169982EAB66116">
    <w:name w:val="69D22C63C8EA4DFB96169982EAB66116"/>
    <w:rsid w:val="002F3F39"/>
  </w:style>
  <w:style w:type="paragraph" w:customStyle="1" w:styleId="1F04F37EAC194B099B5B5F4D6A2111B6">
    <w:name w:val="1F04F37EAC194B099B5B5F4D6A2111B6"/>
    <w:rsid w:val="002F3F39"/>
  </w:style>
  <w:style w:type="paragraph" w:customStyle="1" w:styleId="A9B14098A93A4393B5988FDDEC51F185">
    <w:name w:val="A9B14098A93A4393B5988FDDEC51F185"/>
    <w:rsid w:val="002F3F39"/>
  </w:style>
  <w:style w:type="paragraph" w:customStyle="1" w:styleId="F25264A2DEA340E0963346ADE4016FF7">
    <w:name w:val="F25264A2DEA340E0963346ADE4016FF7"/>
    <w:rsid w:val="002F3F39"/>
  </w:style>
  <w:style w:type="paragraph" w:customStyle="1" w:styleId="EDBCC9BE292A4F8A8DA2541DA8B42363">
    <w:name w:val="EDBCC9BE292A4F8A8DA2541DA8B42363"/>
    <w:rsid w:val="008870F1"/>
  </w:style>
  <w:style w:type="paragraph" w:customStyle="1" w:styleId="2FC16318B94B42909169A5D0607A4BBF">
    <w:name w:val="2FC16318B94B42909169A5D0607A4BBF"/>
    <w:rsid w:val="0070396C"/>
    <w:pPr>
      <w:spacing w:line="278" w:lineRule="auto"/>
    </w:pPr>
    <w:rPr>
      <w:kern w:val="2"/>
      <w:sz w:val="24"/>
      <w:szCs w:val="24"/>
      <w14:ligatures w14:val="standardContextual"/>
    </w:rPr>
  </w:style>
  <w:style w:type="paragraph" w:customStyle="1" w:styleId="22C8CFEE52674525917770EA43508C77">
    <w:name w:val="22C8CFEE52674525917770EA43508C77"/>
    <w:rsid w:val="008870F1"/>
  </w:style>
  <w:style w:type="paragraph" w:customStyle="1" w:styleId="1DE2507C8DB743849D29101F0FFF0BEB">
    <w:name w:val="1DE2507C8DB743849D29101F0FFF0BEB"/>
    <w:rsid w:val="008870F1"/>
  </w:style>
  <w:style w:type="paragraph" w:customStyle="1" w:styleId="9516D93D46E7402CB3AF5FD0CF3A247A">
    <w:name w:val="9516D93D46E7402CB3AF5FD0CF3A247A"/>
    <w:rsid w:val="008870F1"/>
  </w:style>
  <w:style w:type="paragraph" w:customStyle="1" w:styleId="5E3536BF71B449F6A32D3967F2C4941B">
    <w:name w:val="5E3536BF71B449F6A32D3967F2C4941B"/>
    <w:rsid w:val="008870F1"/>
  </w:style>
  <w:style w:type="paragraph" w:customStyle="1" w:styleId="60EFD474D69D4894B56C6C4452F09D45">
    <w:name w:val="60EFD474D69D4894B56C6C4452F09D45"/>
    <w:rsid w:val="008870F1"/>
  </w:style>
  <w:style w:type="paragraph" w:customStyle="1" w:styleId="ACD02C053BD84B249C4F392919E82BA1">
    <w:name w:val="ACD02C053BD84B249C4F392919E82BA1"/>
    <w:rsid w:val="008870F1"/>
  </w:style>
  <w:style w:type="paragraph" w:customStyle="1" w:styleId="9FD0F849B2BA40479F78FFA55A6EEB30">
    <w:name w:val="9FD0F849B2BA40479F78FFA55A6EEB30"/>
    <w:rsid w:val="008870F1"/>
  </w:style>
  <w:style w:type="paragraph" w:customStyle="1" w:styleId="D518366A664045559AABCEBC6D1B9E60">
    <w:name w:val="D518366A664045559AABCEBC6D1B9E60"/>
    <w:rsid w:val="00C53BD9"/>
  </w:style>
  <w:style w:type="paragraph" w:customStyle="1" w:styleId="67F8B52FE52D43F4A90D43AE9D326FBE">
    <w:name w:val="67F8B52FE52D43F4A90D43AE9D326FBE"/>
    <w:rsid w:val="008870F1"/>
  </w:style>
  <w:style w:type="paragraph" w:customStyle="1" w:styleId="69C5E10F04154CFDA7122E73DB6596FA">
    <w:name w:val="69C5E10F04154CFDA7122E73DB6596FA"/>
    <w:rsid w:val="008870F1"/>
  </w:style>
  <w:style w:type="paragraph" w:customStyle="1" w:styleId="7E59150B56CE4B4FAE11DD74DDE30A51">
    <w:name w:val="7E59150B56CE4B4FAE11DD74DDE30A51"/>
    <w:rsid w:val="008870F1"/>
  </w:style>
  <w:style w:type="paragraph" w:customStyle="1" w:styleId="FCDEE0E935BB4897B155306A0B7F374F">
    <w:name w:val="FCDEE0E935BB4897B155306A0B7F374F"/>
    <w:rsid w:val="008870F1"/>
  </w:style>
  <w:style w:type="paragraph" w:customStyle="1" w:styleId="79417250036E4BB68D66312F67B11B77">
    <w:name w:val="79417250036E4BB68D66312F67B11B77"/>
    <w:rsid w:val="008870F1"/>
  </w:style>
  <w:style w:type="paragraph" w:customStyle="1" w:styleId="3DBB091F40EE4A6FB7ED0246770E769B">
    <w:name w:val="3DBB091F40EE4A6FB7ED0246770E769B"/>
    <w:rsid w:val="008870F1"/>
  </w:style>
  <w:style w:type="paragraph" w:customStyle="1" w:styleId="63C9EEEC77214BFAB861229A464AB5D5">
    <w:name w:val="63C9EEEC77214BFAB861229A464AB5D5"/>
    <w:rsid w:val="008870F1"/>
  </w:style>
  <w:style w:type="paragraph" w:customStyle="1" w:styleId="0DF1B98E91F34D8783D617FBAF50B1D0">
    <w:name w:val="0DF1B98E91F34D8783D617FBAF50B1D0"/>
    <w:rsid w:val="008870F1"/>
  </w:style>
  <w:style w:type="paragraph" w:customStyle="1" w:styleId="0BA4A6F6DBFF49E987EF1436850ABFA0">
    <w:name w:val="0BA4A6F6DBFF49E987EF1436850ABFA0"/>
    <w:rsid w:val="008870F1"/>
  </w:style>
  <w:style w:type="paragraph" w:customStyle="1" w:styleId="444111434AE243F681E6A34887075E43">
    <w:name w:val="444111434AE243F681E6A34887075E43"/>
    <w:rsid w:val="008870F1"/>
  </w:style>
  <w:style w:type="paragraph" w:customStyle="1" w:styleId="4DE1F8EE4C064C879948D64069A42560">
    <w:name w:val="4DE1F8EE4C064C879948D64069A42560"/>
    <w:rsid w:val="008870F1"/>
  </w:style>
  <w:style w:type="paragraph" w:customStyle="1" w:styleId="6EFBA73B09BF4FFB9ACFFA758E1E1703">
    <w:name w:val="6EFBA73B09BF4FFB9ACFFA758E1E1703"/>
    <w:rsid w:val="008870F1"/>
  </w:style>
  <w:style w:type="paragraph" w:customStyle="1" w:styleId="C00F6C997C0E4DBA8869DD5B5958647A">
    <w:name w:val="C00F6C997C0E4DBA8869DD5B5958647A"/>
    <w:rsid w:val="008870F1"/>
  </w:style>
  <w:style w:type="paragraph" w:customStyle="1" w:styleId="D24448F754E04867B0DAC74FF24EE935">
    <w:name w:val="D24448F754E04867B0DAC74FF24EE935"/>
    <w:rsid w:val="008870F1"/>
  </w:style>
  <w:style w:type="paragraph" w:customStyle="1" w:styleId="8A251D3F96FE4F508BBDCA5680E38B3E">
    <w:name w:val="8A251D3F96FE4F508BBDCA5680E38B3E"/>
    <w:rsid w:val="008870F1"/>
  </w:style>
  <w:style w:type="paragraph" w:customStyle="1" w:styleId="9FEC54AC92474810BEE2454F97CAE67C">
    <w:name w:val="9FEC54AC92474810BEE2454F97CAE67C"/>
    <w:rsid w:val="008870F1"/>
  </w:style>
  <w:style w:type="paragraph" w:customStyle="1" w:styleId="E0A35F1F5A89490C887EEE6B72176DC9">
    <w:name w:val="E0A35F1F5A89490C887EEE6B72176DC9"/>
    <w:rsid w:val="008870F1"/>
  </w:style>
  <w:style w:type="paragraph" w:customStyle="1" w:styleId="B6049BD61A23422D880D00D0AF2F51B7">
    <w:name w:val="B6049BD61A23422D880D00D0AF2F51B7"/>
    <w:rsid w:val="008870F1"/>
  </w:style>
  <w:style w:type="paragraph" w:customStyle="1" w:styleId="CFAD2D10610A4140A68135AADD687E0E">
    <w:name w:val="CFAD2D10610A4140A68135AADD687E0E"/>
    <w:rsid w:val="008870F1"/>
  </w:style>
  <w:style w:type="paragraph" w:customStyle="1" w:styleId="02D4198B46E94B168B4E28114D8A1FAF">
    <w:name w:val="02D4198B46E94B168B4E28114D8A1FAF"/>
    <w:rsid w:val="008870F1"/>
  </w:style>
  <w:style w:type="paragraph" w:customStyle="1" w:styleId="FEB325B150D3437D8F80C50621FF0856">
    <w:name w:val="FEB325B150D3437D8F80C50621FF0856"/>
    <w:rsid w:val="008870F1"/>
  </w:style>
  <w:style w:type="paragraph" w:customStyle="1" w:styleId="360FDDEED3E74ACCAB4428E267A2FCDF">
    <w:name w:val="360FDDEED3E74ACCAB4428E267A2FCDF"/>
    <w:rsid w:val="008870F1"/>
  </w:style>
  <w:style w:type="paragraph" w:customStyle="1" w:styleId="D3F153D3D4C74CFC985C59B41B1FD315">
    <w:name w:val="D3F153D3D4C74CFC985C59B41B1FD315"/>
    <w:rsid w:val="008870F1"/>
  </w:style>
  <w:style w:type="paragraph" w:customStyle="1" w:styleId="42D9C7E085204969B02BC0F043F96BCE">
    <w:name w:val="42D9C7E085204969B02BC0F043F96BCE"/>
    <w:rsid w:val="008870F1"/>
  </w:style>
  <w:style w:type="paragraph" w:customStyle="1" w:styleId="3EE76DAAC3744A6A90D00CDC50090160">
    <w:name w:val="3EE76DAAC3744A6A90D00CDC50090160"/>
    <w:rsid w:val="008870F1"/>
  </w:style>
  <w:style w:type="paragraph" w:customStyle="1" w:styleId="2F0DC09422FE418083624E09CAF3D363">
    <w:name w:val="2F0DC09422FE418083624E09CAF3D363"/>
    <w:rsid w:val="008870F1"/>
  </w:style>
  <w:style w:type="paragraph" w:customStyle="1" w:styleId="9EDF30F1E1AB4AA8813ABB2B40ADA9D5">
    <w:name w:val="9EDF30F1E1AB4AA8813ABB2B40ADA9D5"/>
    <w:rsid w:val="008870F1"/>
  </w:style>
  <w:style w:type="paragraph" w:customStyle="1" w:styleId="3467D30F81D9401697268FD035B539BC">
    <w:name w:val="3467D30F81D9401697268FD035B539BC"/>
    <w:rsid w:val="008870F1"/>
  </w:style>
  <w:style w:type="paragraph" w:customStyle="1" w:styleId="77B1073B591647C2895EBE96A9D318DD">
    <w:name w:val="77B1073B591647C2895EBE96A9D318DD"/>
    <w:rsid w:val="008870F1"/>
  </w:style>
  <w:style w:type="paragraph" w:customStyle="1" w:styleId="7100CF03482D474B88B891E541FF669C">
    <w:name w:val="7100CF03482D474B88B891E541FF669C"/>
    <w:rsid w:val="008870F1"/>
  </w:style>
  <w:style w:type="paragraph" w:customStyle="1" w:styleId="63AC4D4364A1465693AB4C9A0BE2350B">
    <w:name w:val="63AC4D4364A1465693AB4C9A0BE2350B"/>
    <w:rsid w:val="00273885"/>
  </w:style>
  <w:style w:type="paragraph" w:customStyle="1" w:styleId="29AE2968119243578AD6218BAB0A0434">
    <w:name w:val="29AE2968119243578AD6218BAB0A0434"/>
    <w:rsid w:val="00A953F6"/>
  </w:style>
  <w:style w:type="paragraph" w:customStyle="1" w:styleId="7D9733FFBF50491A886E2681C4F31272">
    <w:name w:val="7D9733FFBF50491A886E2681C4F31272"/>
    <w:rsid w:val="00A953F6"/>
  </w:style>
  <w:style w:type="paragraph" w:customStyle="1" w:styleId="474DBBE4063D4E52A16F33607943C157">
    <w:name w:val="474DBBE4063D4E52A16F33607943C157"/>
    <w:rsid w:val="00A953F6"/>
  </w:style>
  <w:style w:type="paragraph" w:customStyle="1" w:styleId="ABDD3E159C6941A19A32D61C820EF04A">
    <w:name w:val="ABDD3E159C6941A19A32D61C820EF04A"/>
    <w:rsid w:val="00A953F6"/>
  </w:style>
  <w:style w:type="paragraph" w:customStyle="1" w:styleId="00394580BC424B26A2CBE44743AFA269">
    <w:name w:val="00394580BC424B26A2CBE44743AFA269"/>
    <w:rsid w:val="00273885"/>
  </w:style>
  <w:style w:type="paragraph" w:customStyle="1" w:styleId="D148B60288824651BBBDD7EEB0C0A908">
    <w:name w:val="D148B60288824651BBBDD7EEB0C0A908"/>
    <w:rsid w:val="00273885"/>
  </w:style>
  <w:style w:type="paragraph" w:customStyle="1" w:styleId="9DFEB25CAD554653B6CA2793CF0D032E">
    <w:name w:val="9DFEB25CAD554653B6CA2793CF0D032E"/>
    <w:rsid w:val="00273885"/>
  </w:style>
  <w:style w:type="paragraph" w:customStyle="1" w:styleId="F9498D8E5A084DD8BD70EC042181386F">
    <w:name w:val="F9498D8E5A084DD8BD70EC042181386F"/>
    <w:rsid w:val="00EF528B"/>
  </w:style>
  <w:style w:type="paragraph" w:customStyle="1" w:styleId="1D142B4EDE934FAFA2C5130B7CDEC340">
    <w:name w:val="1D142B4EDE934FAFA2C5130B7CDEC340"/>
    <w:rsid w:val="00404EB0"/>
  </w:style>
  <w:style w:type="paragraph" w:customStyle="1" w:styleId="4A1921CDDBE94B1B888F5316EC290231">
    <w:name w:val="4A1921CDDBE94B1B888F5316EC290231"/>
    <w:rsid w:val="003C3FF9"/>
  </w:style>
  <w:style w:type="paragraph" w:customStyle="1" w:styleId="CCB6D3B275E74A499013409CDA50947F">
    <w:name w:val="CCB6D3B275E74A499013409CDA50947F"/>
    <w:rsid w:val="005257B2"/>
  </w:style>
  <w:style w:type="paragraph" w:customStyle="1" w:styleId="E15BE55DBF094C2982B205C792DEFB0D">
    <w:name w:val="E15BE55DBF094C2982B205C792DEFB0D"/>
    <w:rsid w:val="005257B2"/>
  </w:style>
  <w:style w:type="paragraph" w:customStyle="1" w:styleId="55E76408A87341FBAAFAE7F195CDF68A">
    <w:name w:val="55E76408A87341FBAAFAE7F195CDF68A"/>
    <w:rsid w:val="005257B2"/>
  </w:style>
  <w:style w:type="paragraph" w:customStyle="1" w:styleId="D036AE8E5B494A7A8DBA37C785199D58">
    <w:name w:val="D036AE8E5B494A7A8DBA37C785199D58"/>
    <w:rsid w:val="005257B2"/>
  </w:style>
  <w:style w:type="paragraph" w:customStyle="1" w:styleId="B9156E526C194524B660EC4FD92B71D2">
    <w:name w:val="B9156E526C194524B660EC4FD92B71D2"/>
    <w:rsid w:val="005257B2"/>
  </w:style>
  <w:style w:type="paragraph" w:customStyle="1" w:styleId="96CA2ECCA957484BA52911B2A0AEC569">
    <w:name w:val="96CA2ECCA957484BA52911B2A0AEC569"/>
    <w:rsid w:val="005257B2"/>
  </w:style>
  <w:style w:type="paragraph" w:customStyle="1" w:styleId="14F1E92EF2E44528B1375617F9E47E32">
    <w:name w:val="14F1E92EF2E44528B1375617F9E47E32"/>
    <w:rsid w:val="005257B2"/>
  </w:style>
  <w:style w:type="paragraph" w:customStyle="1" w:styleId="BB83BEF3759C4EFCB807041B03172EDC">
    <w:name w:val="BB83BEF3759C4EFCB807041B03172EDC"/>
    <w:rsid w:val="005257B2"/>
  </w:style>
  <w:style w:type="paragraph" w:customStyle="1" w:styleId="C4BD5D0ECB2347C19171F8F2A85631E1">
    <w:name w:val="C4BD5D0ECB2347C19171F8F2A85631E1"/>
    <w:rsid w:val="008007E7"/>
  </w:style>
  <w:style w:type="paragraph" w:customStyle="1" w:styleId="6BF222D324D44DD882A044726D35285B">
    <w:name w:val="6BF222D324D44DD882A044726D35285B"/>
    <w:rsid w:val="008007E7"/>
  </w:style>
  <w:style w:type="paragraph" w:customStyle="1" w:styleId="26C3C2B6A3494D2F91DCBCF991C73304">
    <w:name w:val="26C3C2B6A3494D2F91DCBCF991C73304"/>
    <w:rsid w:val="008007E7"/>
  </w:style>
  <w:style w:type="paragraph" w:customStyle="1" w:styleId="2AC43C75F5394C8499BEDFF90A104F0D">
    <w:name w:val="2AC43C75F5394C8499BEDFF90A104F0D"/>
    <w:rsid w:val="008007E7"/>
  </w:style>
  <w:style w:type="paragraph" w:customStyle="1" w:styleId="8EDC54CFF78B439DB86FBF173930753E">
    <w:name w:val="8EDC54CFF78B439DB86FBF173930753E"/>
    <w:rsid w:val="008007E7"/>
  </w:style>
  <w:style w:type="paragraph" w:customStyle="1" w:styleId="4800B4F792E845A3A9BBA917669B78FA">
    <w:name w:val="4800B4F792E845A3A9BBA917669B78FA"/>
    <w:rsid w:val="008007E7"/>
  </w:style>
  <w:style w:type="paragraph" w:customStyle="1" w:styleId="88CBF98169E247219E0F95002172AF30">
    <w:name w:val="88CBF98169E247219E0F95002172AF30"/>
    <w:rsid w:val="008007E7"/>
  </w:style>
  <w:style w:type="paragraph" w:customStyle="1" w:styleId="2566E5D300A54025B421C564CE263F09">
    <w:name w:val="2566E5D300A54025B421C564CE263F09"/>
    <w:rsid w:val="008007E7"/>
  </w:style>
  <w:style w:type="paragraph" w:customStyle="1" w:styleId="5622A9A661F34431B0A6FCB5D66CC73D">
    <w:name w:val="5622A9A661F34431B0A6FCB5D66CC73D"/>
    <w:rsid w:val="008007E7"/>
  </w:style>
  <w:style w:type="paragraph" w:customStyle="1" w:styleId="264849CE568246AC9C07807110DA572F">
    <w:name w:val="264849CE568246AC9C07807110DA572F"/>
    <w:rsid w:val="008007E7"/>
  </w:style>
  <w:style w:type="paragraph" w:customStyle="1" w:styleId="63E881C55B334C93B2C49769951CDB7A">
    <w:name w:val="63E881C55B334C93B2C49769951CDB7A"/>
    <w:rsid w:val="008007E7"/>
  </w:style>
  <w:style w:type="paragraph" w:customStyle="1" w:styleId="22BB4A9D54344B3B8E45A9E5AB94C3DC">
    <w:name w:val="22BB4A9D54344B3B8E45A9E5AB94C3DC"/>
    <w:rsid w:val="008007E7"/>
  </w:style>
  <w:style w:type="paragraph" w:customStyle="1" w:styleId="3594558295A3476E90D3694A63491958">
    <w:name w:val="3594558295A3476E90D3694A63491958"/>
    <w:rsid w:val="008007E7"/>
  </w:style>
  <w:style w:type="paragraph" w:customStyle="1" w:styleId="2F0D61FC1BB64D06BF005C1FABFF6460">
    <w:name w:val="2F0D61FC1BB64D06BF005C1FABFF6460"/>
    <w:rsid w:val="008007E7"/>
  </w:style>
  <w:style w:type="paragraph" w:customStyle="1" w:styleId="FCB2820973364ED385017216D2D43CC4">
    <w:name w:val="FCB2820973364ED385017216D2D43CC4"/>
    <w:rsid w:val="008007E7"/>
  </w:style>
  <w:style w:type="paragraph" w:customStyle="1" w:styleId="5BD20B180BD94D91B9BF2364E35E2466">
    <w:name w:val="5BD20B180BD94D91B9BF2364E35E2466"/>
    <w:rsid w:val="008007E7"/>
  </w:style>
  <w:style w:type="paragraph" w:customStyle="1" w:styleId="8D173F6401C04337A231A4ACF5FCB966">
    <w:name w:val="8D173F6401C04337A231A4ACF5FCB966"/>
    <w:rsid w:val="008007E7"/>
  </w:style>
  <w:style w:type="paragraph" w:customStyle="1" w:styleId="1447037BCC57402092AAFB4C5C37234B">
    <w:name w:val="1447037BCC57402092AAFB4C5C37234B"/>
    <w:rsid w:val="008007E7"/>
  </w:style>
  <w:style w:type="paragraph" w:customStyle="1" w:styleId="B2BA8C5ABE004285B172F8E2E83C8C58">
    <w:name w:val="B2BA8C5ABE004285B172F8E2E83C8C58"/>
    <w:rsid w:val="008007E7"/>
  </w:style>
  <w:style w:type="paragraph" w:customStyle="1" w:styleId="2607B893BAC947D985C8FCAE114EC2DD">
    <w:name w:val="2607B893BAC947D985C8FCAE114EC2DD"/>
    <w:rsid w:val="008007E7"/>
  </w:style>
  <w:style w:type="paragraph" w:customStyle="1" w:styleId="EDAB7067C19D46A18015748A865C2D7F">
    <w:name w:val="EDAB7067C19D46A18015748A865C2D7F"/>
    <w:rsid w:val="008007E7"/>
  </w:style>
  <w:style w:type="paragraph" w:customStyle="1" w:styleId="AC036889AF6740F3A0F74BF4F256268F">
    <w:name w:val="AC036889AF6740F3A0F74BF4F256268F"/>
    <w:rsid w:val="008007E7"/>
  </w:style>
  <w:style w:type="paragraph" w:customStyle="1" w:styleId="5F8A44450508440DBC9BFB558F256D56">
    <w:name w:val="5F8A44450508440DBC9BFB558F256D56"/>
    <w:rsid w:val="008007E7"/>
  </w:style>
  <w:style w:type="paragraph" w:customStyle="1" w:styleId="6CF47EB793F34F60B8B8EDAFEC4402CA">
    <w:name w:val="6CF47EB793F34F60B8B8EDAFEC4402CA"/>
    <w:rsid w:val="008007E7"/>
  </w:style>
  <w:style w:type="paragraph" w:customStyle="1" w:styleId="FF97785DB6DC4FE0A88AAF73A2FC4097">
    <w:name w:val="FF97785DB6DC4FE0A88AAF73A2FC4097"/>
    <w:rsid w:val="008007E7"/>
  </w:style>
  <w:style w:type="paragraph" w:customStyle="1" w:styleId="7CB48783275B490DAEDE523BA7D0A5B5">
    <w:name w:val="7CB48783275B490DAEDE523BA7D0A5B5"/>
    <w:rsid w:val="008007E7"/>
  </w:style>
  <w:style w:type="paragraph" w:customStyle="1" w:styleId="D5E4044FD2D049A69D3D490F29FE3811">
    <w:name w:val="D5E4044FD2D049A69D3D490F29FE3811"/>
    <w:rsid w:val="008007E7"/>
  </w:style>
  <w:style w:type="paragraph" w:customStyle="1" w:styleId="CDDE9F91A20C49BF90915133B9239D12">
    <w:name w:val="CDDE9F91A20C49BF90915133B9239D12"/>
    <w:rsid w:val="008007E7"/>
  </w:style>
  <w:style w:type="paragraph" w:customStyle="1" w:styleId="91711E808E884054A3BA2073DB945FCE">
    <w:name w:val="91711E808E884054A3BA2073DB945FCE"/>
    <w:rsid w:val="008007E7"/>
  </w:style>
  <w:style w:type="paragraph" w:customStyle="1" w:styleId="32CE44FEEDFC4DEE88F631525FD7039E">
    <w:name w:val="32CE44FEEDFC4DEE88F631525FD7039E"/>
    <w:rsid w:val="008007E7"/>
  </w:style>
  <w:style w:type="paragraph" w:customStyle="1" w:styleId="D2A5DBA378C84EE09B41068BBCE7E329">
    <w:name w:val="D2A5DBA378C84EE09B41068BBCE7E329"/>
    <w:rsid w:val="008007E7"/>
  </w:style>
  <w:style w:type="paragraph" w:customStyle="1" w:styleId="A3019BFB22B6487F9E0A93B9D50C20DD">
    <w:name w:val="A3019BFB22B6487F9E0A93B9D50C20DD"/>
    <w:rsid w:val="008007E7"/>
  </w:style>
  <w:style w:type="paragraph" w:customStyle="1" w:styleId="1CC82E7E7AC242A39191FE45AEE26F36">
    <w:name w:val="1CC82E7E7AC242A39191FE45AEE26F36"/>
    <w:rsid w:val="008007E7"/>
  </w:style>
  <w:style w:type="paragraph" w:customStyle="1" w:styleId="7A9FBC2F7B864E8DA51236F69D0C0575">
    <w:name w:val="7A9FBC2F7B864E8DA51236F69D0C0575"/>
    <w:rsid w:val="008007E7"/>
  </w:style>
  <w:style w:type="paragraph" w:customStyle="1" w:styleId="58FA7685E5E943D3BC073A7165F4B625">
    <w:name w:val="58FA7685E5E943D3BC073A7165F4B625"/>
    <w:rsid w:val="008007E7"/>
  </w:style>
  <w:style w:type="paragraph" w:customStyle="1" w:styleId="C3589A86ED0841A9812B886491834359">
    <w:name w:val="C3589A86ED0841A9812B886491834359"/>
    <w:rsid w:val="008007E7"/>
  </w:style>
  <w:style w:type="paragraph" w:customStyle="1" w:styleId="4F5BC28CA5FB48BC99866D2902DE092A">
    <w:name w:val="4F5BC28CA5FB48BC99866D2902DE092A"/>
    <w:rsid w:val="008007E7"/>
  </w:style>
  <w:style w:type="paragraph" w:customStyle="1" w:styleId="55AC642E55F342D3A70FECBE99C740ED">
    <w:name w:val="55AC642E55F342D3A70FECBE99C740ED"/>
    <w:rsid w:val="008007E7"/>
  </w:style>
  <w:style w:type="paragraph" w:customStyle="1" w:styleId="449A99BFE2EE49C4AAFCDE835C827E62">
    <w:name w:val="449A99BFE2EE49C4AAFCDE835C827E62"/>
    <w:rsid w:val="008007E7"/>
  </w:style>
  <w:style w:type="paragraph" w:customStyle="1" w:styleId="15B4D492620246E19DB6203243E1EC89">
    <w:name w:val="15B4D492620246E19DB6203243E1EC89"/>
    <w:rsid w:val="008007E7"/>
  </w:style>
  <w:style w:type="paragraph" w:customStyle="1" w:styleId="75177F89F5534EC1B1F1EAC5A62912B9">
    <w:name w:val="75177F89F5534EC1B1F1EAC5A62912B9"/>
    <w:rsid w:val="008007E7"/>
  </w:style>
  <w:style w:type="paragraph" w:customStyle="1" w:styleId="CCACFA3667E0427791145A775CD92F54">
    <w:name w:val="CCACFA3667E0427791145A775CD92F54"/>
    <w:rsid w:val="008007E7"/>
  </w:style>
  <w:style w:type="paragraph" w:customStyle="1" w:styleId="623ED727EFCA404CBA5B188C531B0CF5">
    <w:name w:val="623ED727EFCA404CBA5B188C531B0CF5"/>
    <w:rsid w:val="008007E7"/>
  </w:style>
  <w:style w:type="paragraph" w:customStyle="1" w:styleId="6D19FDAD8AE145D59C5F873D846D9784">
    <w:name w:val="6D19FDAD8AE145D59C5F873D846D9784"/>
    <w:rsid w:val="008007E7"/>
  </w:style>
  <w:style w:type="paragraph" w:customStyle="1" w:styleId="D094DCE8501E45009098E1A956987AE7">
    <w:name w:val="D094DCE8501E45009098E1A956987AE7"/>
    <w:rsid w:val="008007E7"/>
  </w:style>
  <w:style w:type="paragraph" w:customStyle="1" w:styleId="9D370A5E43134845B25665C5C0E1B011">
    <w:name w:val="9D370A5E43134845B25665C5C0E1B011"/>
    <w:rsid w:val="008007E7"/>
  </w:style>
  <w:style w:type="paragraph" w:customStyle="1" w:styleId="95A20FD5A4E8495BB31F98C331684026">
    <w:name w:val="95A20FD5A4E8495BB31F98C331684026"/>
    <w:rsid w:val="008007E7"/>
  </w:style>
  <w:style w:type="paragraph" w:customStyle="1" w:styleId="B0D4F38556824606B230BC138F89FB2C">
    <w:name w:val="B0D4F38556824606B230BC138F89FB2C"/>
    <w:rsid w:val="008007E7"/>
  </w:style>
  <w:style w:type="paragraph" w:customStyle="1" w:styleId="A16A7C62A1F6404EB764B58E82232E7D">
    <w:name w:val="A16A7C62A1F6404EB764B58E82232E7D"/>
    <w:rsid w:val="008007E7"/>
  </w:style>
  <w:style w:type="paragraph" w:customStyle="1" w:styleId="A3DB74A21F6E47E69958C109C543CE24">
    <w:name w:val="A3DB74A21F6E47E69958C109C543CE24"/>
    <w:rsid w:val="008007E7"/>
  </w:style>
  <w:style w:type="paragraph" w:customStyle="1" w:styleId="0E32DE6E64C241498B5D068C39193E7F">
    <w:name w:val="0E32DE6E64C241498B5D068C39193E7F"/>
    <w:rsid w:val="008007E7"/>
  </w:style>
  <w:style w:type="paragraph" w:customStyle="1" w:styleId="578673814C1D4320985BD64D8B3FB760">
    <w:name w:val="578673814C1D4320985BD64D8B3FB760"/>
    <w:rsid w:val="008007E7"/>
  </w:style>
  <w:style w:type="paragraph" w:customStyle="1" w:styleId="802079F00D864C1EAA2B7FCE27B59E1C">
    <w:name w:val="802079F00D864C1EAA2B7FCE27B59E1C"/>
    <w:rsid w:val="008007E7"/>
  </w:style>
  <w:style w:type="paragraph" w:customStyle="1" w:styleId="870FA2E4BD5C420BB40FEE694A5A3D5F">
    <w:name w:val="870FA2E4BD5C420BB40FEE694A5A3D5F"/>
    <w:rsid w:val="008007E7"/>
  </w:style>
  <w:style w:type="paragraph" w:customStyle="1" w:styleId="C4B2B66F78E7451095C420D05DE24A0D">
    <w:name w:val="C4B2B66F78E7451095C420D05DE24A0D"/>
    <w:rsid w:val="008007E7"/>
  </w:style>
  <w:style w:type="paragraph" w:customStyle="1" w:styleId="4F7B424C94E44C7CA710CC9EBBBBB4AD">
    <w:name w:val="4F7B424C94E44C7CA710CC9EBBBBB4AD"/>
    <w:rsid w:val="008007E7"/>
  </w:style>
  <w:style w:type="paragraph" w:customStyle="1" w:styleId="9776CD7B9B93466A90189EB0A13F2092">
    <w:name w:val="9776CD7B9B93466A90189EB0A13F2092"/>
    <w:rsid w:val="008007E7"/>
  </w:style>
  <w:style w:type="paragraph" w:customStyle="1" w:styleId="249096A8E8AE4F0393B0CD594F17CAB8">
    <w:name w:val="249096A8E8AE4F0393B0CD594F17CAB8"/>
    <w:rsid w:val="008007E7"/>
  </w:style>
  <w:style w:type="paragraph" w:customStyle="1" w:styleId="D861B6B6B32F48E5A1483116BE812AC1">
    <w:name w:val="D861B6B6B32F48E5A1483116BE812AC1"/>
    <w:rsid w:val="008007E7"/>
  </w:style>
  <w:style w:type="paragraph" w:customStyle="1" w:styleId="918DC4EE4C75445AA307B20219B6F9BC">
    <w:name w:val="918DC4EE4C75445AA307B20219B6F9BC"/>
    <w:rsid w:val="008007E7"/>
  </w:style>
  <w:style w:type="paragraph" w:customStyle="1" w:styleId="A6B45F06D8E44335863BBC3EDCF64E4F">
    <w:name w:val="A6B45F06D8E44335863BBC3EDCF64E4F"/>
    <w:rsid w:val="008007E7"/>
  </w:style>
  <w:style w:type="paragraph" w:customStyle="1" w:styleId="63DFDA4AE8FB4859862959F8F56FF02C">
    <w:name w:val="63DFDA4AE8FB4859862959F8F56FF02C"/>
    <w:rsid w:val="008007E7"/>
  </w:style>
  <w:style w:type="paragraph" w:customStyle="1" w:styleId="8ACADB713A9A464AADD9CBE008D0E2FF">
    <w:name w:val="8ACADB713A9A464AADD9CBE008D0E2FF"/>
    <w:rsid w:val="008007E7"/>
  </w:style>
  <w:style w:type="paragraph" w:customStyle="1" w:styleId="1C051DB09D0F4C8C9408D6AF29E739B5">
    <w:name w:val="1C051DB09D0F4C8C9408D6AF29E739B5"/>
    <w:rsid w:val="008007E7"/>
  </w:style>
  <w:style w:type="paragraph" w:customStyle="1" w:styleId="B831E690A0C84DF381FB5D952AF489E7">
    <w:name w:val="B831E690A0C84DF381FB5D952AF489E7"/>
    <w:rsid w:val="008007E7"/>
  </w:style>
  <w:style w:type="paragraph" w:customStyle="1" w:styleId="FB57847F42BC4A52A6613CC9ED58E780">
    <w:name w:val="FB57847F42BC4A52A6613CC9ED58E780"/>
    <w:rsid w:val="008007E7"/>
  </w:style>
  <w:style w:type="paragraph" w:customStyle="1" w:styleId="ED2934DAD34C4DDAB090E6F400D3DAC9">
    <w:name w:val="ED2934DAD34C4DDAB090E6F400D3DAC9"/>
    <w:rsid w:val="008007E7"/>
  </w:style>
  <w:style w:type="paragraph" w:customStyle="1" w:styleId="8470BD9982E3414DA6F92F7EF8301AFF">
    <w:name w:val="8470BD9982E3414DA6F92F7EF8301AFF"/>
    <w:rsid w:val="008007E7"/>
  </w:style>
  <w:style w:type="paragraph" w:customStyle="1" w:styleId="BD495311FEED4AF0B6F0EA8BC1B96BF3">
    <w:name w:val="BD495311FEED4AF0B6F0EA8BC1B96BF3"/>
    <w:rsid w:val="008007E7"/>
  </w:style>
  <w:style w:type="paragraph" w:customStyle="1" w:styleId="36D1732C82654C50B354C377E81042E7">
    <w:name w:val="36D1732C82654C50B354C377E81042E7"/>
    <w:rsid w:val="008007E7"/>
  </w:style>
  <w:style w:type="paragraph" w:customStyle="1" w:styleId="C08F6A773A39416EAA99F41BB6D4522D">
    <w:name w:val="C08F6A773A39416EAA99F41BB6D4522D"/>
    <w:rsid w:val="008007E7"/>
  </w:style>
  <w:style w:type="paragraph" w:customStyle="1" w:styleId="27BE0A59150449B1ABDF84D4F15AC7B3">
    <w:name w:val="27BE0A59150449B1ABDF84D4F15AC7B3"/>
    <w:rsid w:val="008007E7"/>
  </w:style>
  <w:style w:type="paragraph" w:customStyle="1" w:styleId="EE60DBC47F66401CA97B3A90B65FB803">
    <w:name w:val="EE60DBC47F66401CA97B3A90B65FB803"/>
    <w:rsid w:val="008007E7"/>
  </w:style>
  <w:style w:type="paragraph" w:customStyle="1" w:styleId="180F9BC814274E9A9C7193A2D665D7B3">
    <w:name w:val="180F9BC814274E9A9C7193A2D665D7B3"/>
    <w:rsid w:val="008007E7"/>
  </w:style>
  <w:style w:type="paragraph" w:customStyle="1" w:styleId="58FCBBE23AEE4C91A8FC416EF532B50D">
    <w:name w:val="58FCBBE23AEE4C91A8FC416EF532B50D"/>
    <w:rsid w:val="008007E7"/>
  </w:style>
  <w:style w:type="paragraph" w:customStyle="1" w:styleId="49E1CF6C33F34268B3A5ECD0EA6ECC1E">
    <w:name w:val="49E1CF6C33F34268B3A5ECD0EA6ECC1E"/>
    <w:rsid w:val="008007E7"/>
  </w:style>
  <w:style w:type="paragraph" w:customStyle="1" w:styleId="8EE67816BA004815AE9B3CA5487CC88F">
    <w:name w:val="8EE67816BA004815AE9B3CA5487CC88F"/>
    <w:rsid w:val="008007E7"/>
  </w:style>
  <w:style w:type="paragraph" w:customStyle="1" w:styleId="EB6017E61468458785741FA15CD99637">
    <w:name w:val="EB6017E61468458785741FA15CD99637"/>
    <w:rsid w:val="008007E7"/>
  </w:style>
  <w:style w:type="paragraph" w:customStyle="1" w:styleId="EA18CAF276664111876273EB7FBD0132">
    <w:name w:val="EA18CAF276664111876273EB7FBD0132"/>
    <w:rsid w:val="008007E7"/>
  </w:style>
  <w:style w:type="paragraph" w:customStyle="1" w:styleId="411A2ABE2D824F66BCF7CBCE7AE1042C">
    <w:name w:val="411A2ABE2D824F66BCF7CBCE7AE1042C"/>
    <w:rsid w:val="008007E7"/>
  </w:style>
  <w:style w:type="paragraph" w:customStyle="1" w:styleId="22720961BF1A4D81BC0F5FA48E9F265F">
    <w:name w:val="22720961BF1A4D81BC0F5FA48E9F265F"/>
    <w:rsid w:val="008007E7"/>
  </w:style>
  <w:style w:type="paragraph" w:customStyle="1" w:styleId="E9D32C787579433E82E70528FD21F562">
    <w:name w:val="E9D32C787579433E82E70528FD21F562"/>
    <w:rsid w:val="008007E7"/>
  </w:style>
  <w:style w:type="paragraph" w:customStyle="1" w:styleId="6C3F8D7B2AC347878055D7FA5DC6E872">
    <w:name w:val="6C3F8D7B2AC347878055D7FA5DC6E872"/>
    <w:rsid w:val="008007E7"/>
  </w:style>
  <w:style w:type="paragraph" w:customStyle="1" w:styleId="F3DCBD822F3D4D0181C95BC92AC9AD3F">
    <w:name w:val="F3DCBD822F3D4D0181C95BC92AC9AD3F"/>
    <w:rsid w:val="008007E7"/>
  </w:style>
  <w:style w:type="paragraph" w:customStyle="1" w:styleId="4C98FA67131B4ABB8BB2CC7C2EEAA0AB">
    <w:name w:val="4C98FA67131B4ABB8BB2CC7C2EEAA0AB"/>
    <w:rsid w:val="008007E7"/>
  </w:style>
  <w:style w:type="paragraph" w:customStyle="1" w:styleId="BD78A3D1CCE24E8485D5D2F24D6A24B4">
    <w:name w:val="BD78A3D1CCE24E8485D5D2F24D6A24B4"/>
    <w:rsid w:val="008007E7"/>
  </w:style>
  <w:style w:type="paragraph" w:customStyle="1" w:styleId="834E10C7A8CF4244BD2699ABB5ABFE41">
    <w:name w:val="834E10C7A8CF4244BD2699ABB5ABFE41"/>
    <w:rsid w:val="008007E7"/>
  </w:style>
  <w:style w:type="paragraph" w:customStyle="1" w:styleId="3557CA769A9D4C25B80A2DC9E062C7E1">
    <w:name w:val="3557CA769A9D4C25B80A2DC9E062C7E1"/>
    <w:rsid w:val="008007E7"/>
  </w:style>
  <w:style w:type="paragraph" w:customStyle="1" w:styleId="AAEF6221F501433A9F3E6A5D4CC660D3">
    <w:name w:val="AAEF6221F501433A9F3E6A5D4CC660D3"/>
    <w:rsid w:val="008007E7"/>
  </w:style>
  <w:style w:type="paragraph" w:customStyle="1" w:styleId="496AC6BB2F584847A9EC3ED3E69DE0BF">
    <w:name w:val="496AC6BB2F584847A9EC3ED3E69DE0BF"/>
    <w:rsid w:val="008007E7"/>
  </w:style>
  <w:style w:type="paragraph" w:customStyle="1" w:styleId="D5080B1CB5F1431699E55C8892391DE9">
    <w:name w:val="D5080B1CB5F1431699E55C8892391DE9"/>
    <w:rsid w:val="008007E7"/>
  </w:style>
  <w:style w:type="paragraph" w:customStyle="1" w:styleId="CAF821BAD15243658C68C058C6DE38E7">
    <w:name w:val="CAF821BAD15243658C68C058C6DE38E7"/>
    <w:rsid w:val="008007E7"/>
  </w:style>
  <w:style w:type="paragraph" w:customStyle="1" w:styleId="FD9722D2F27F4618BB8A2B3F650840A5">
    <w:name w:val="FD9722D2F27F4618BB8A2B3F650840A5"/>
    <w:rsid w:val="008007E7"/>
  </w:style>
  <w:style w:type="paragraph" w:customStyle="1" w:styleId="07BEAB0B88B3464485E3BD8E0ED08CC8">
    <w:name w:val="07BEAB0B88B3464485E3BD8E0ED08CC8"/>
    <w:rsid w:val="008007E7"/>
  </w:style>
  <w:style w:type="paragraph" w:customStyle="1" w:styleId="CDE4BD3367C4410DB1901362284D0770">
    <w:name w:val="CDE4BD3367C4410DB1901362284D0770"/>
    <w:rsid w:val="008007E7"/>
  </w:style>
  <w:style w:type="paragraph" w:customStyle="1" w:styleId="05875C5571AC42E5B6C6E5782A7EEF3B">
    <w:name w:val="05875C5571AC42E5B6C6E5782A7EEF3B"/>
    <w:rsid w:val="008007E7"/>
  </w:style>
  <w:style w:type="paragraph" w:customStyle="1" w:styleId="DAA9B4068A19492188456B25AB52F319">
    <w:name w:val="DAA9B4068A19492188456B25AB52F319"/>
    <w:rsid w:val="008007E7"/>
  </w:style>
  <w:style w:type="paragraph" w:customStyle="1" w:styleId="5FEA29C3D95E4E31B74E54A86E115D56">
    <w:name w:val="5FEA29C3D95E4E31B74E54A86E115D56"/>
    <w:rsid w:val="008007E7"/>
  </w:style>
  <w:style w:type="paragraph" w:customStyle="1" w:styleId="AF8ABF8FDB624AC0B9E9CE3FD71769CD">
    <w:name w:val="AF8ABF8FDB624AC0B9E9CE3FD71769CD"/>
    <w:rsid w:val="008007E7"/>
  </w:style>
  <w:style w:type="paragraph" w:customStyle="1" w:styleId="5DE7E159654241D2A89E07F8B402BFCB">
    <w:name w:val="5DE7E159654241D2A89E07F8B402BFCB"/>
    <w:rsid w:val="008007E7"/>
  </w:style>
  <w:style w:type="paragraph" w:customStyle="1" w:styleId="8CEA7FF2AC5240EBB1EE68852AFE606A">
    <w:name w:val="8CEA7FF2AC5240EBB1EE68852AFE606A"/>
    <w:rsid w:val="008007E7"/>
  </w:style>
  <w:style w:type="paragraph" w:customStyle="1" w:styleId="CFC4F3B730C84E999E4C17FAC54FF096">
    <w:name w:val="CFC4F3B730C84E999E4C17FAC54FF096"/>
    <w:rsid w:val="00EE181E"/>
  </w:style>
  <w:style w:type="paragraph" w:customStyle="1" w:styleId="9B8FACEE9A7D4366BAE813C61E0DAB2C">
    <w:name w:val="9B8FACEE9A7D4366BAE813C61E0DAB2C"/>
    <w:rsid w:val="00EE181E"/>
  </w:style>
  <w:style w:type="paragraph" w:customStyle="1" w:styleId="CA02414BD66F40A19171462733CCF286">
    <w:name w:val="CA02414BD66F40A19171462733CCF286"/>
    <w:rsid w:val="00EE181E"/>
  </w:style>
  <w:style w:type="paragraph" w:customStyle="1" w:styleId="D599DD5B7358475C983C47CD4FE117B7">
    <w:name w:val="D599DD5B7358475C983C47CD4FE117B7"/>
    <w:rsid w:val="008D16CD"/>
  </w:style>
  <w:style w:type="paragraph" w:customStyle="1" w:styleId="349C8F9F38B5412A9EA014863FF949C8">
    <w:name w:val="349C8F9F38B5412A9EA014863FF949C8"/>
    <w:rsid w:val="008D16CD"/>
  </w:style>
  <w:style w:type="paragraph" w:customStyle="1" w:styleId="FB7F6A2ED88E4B27B42B5E4E7D978043">
    <w:name w:val="FB7F6A2ED88E4B27B42B5E4E7D978043"/>
    <w:rsid w:val="008D16CD"/>
  </w:style>
  <w:style w:type="paragraph" w:customStyle="1" w:styleId="5FAAD815E3B9491DA543FE31FCC2CA68">
    <w:name w:val="5FAAD815E3B9491DA543FE31FCC2CA68"/>
    <w:rsid w:val="008D16CD"/>
  </w:style>
  <w:style w:type="paragraph" w:customStyle="1" w:styleId="B8249C053E7141E18032D0C5C803F2B0">
    <w:name w:val="B8249C053E7141E18032D0C5C803F2B0"/>
    <w:rsid w:val="008D16CD"/>
  </w:style>
  <w:style w:type="paragraph" w:customStyle="1" w:styleId="67235B0CD9E64AD18B859815D463D541">
    <w:name w:val="67235B0CD9E64AD18B859815D463D541"/>
    <w:rsid w:val="008D16CD"/>
  </w:style>
  <w:style w:type="paragraph" w:customStyle="1" w:styleId="01D10114F12F41E9883E7E7093C91FE4">
    <w:name w:val="01D10114F12F41E9883E7E7093C91FE4"/>
    <w:rsid w:val="008D16CD"/>
  </w:style>
  <w:style w:type="paragraph" w:customStyle="1" w:styleId="2734A45A46874154B7FD2B53CC53CE94">
    <w:name w:val="2734A45A46874154B7FD2B53CC53CE94"/>
    <w:rsid w:val="008D16CD"/>
  </w:style>
  <w:style w:type="paragraph" w:customStyle="1" w:styleId="4209D5D2876F4AD2B3F4C08075968FD4">
    <w:name w:val="4209D5D2876F4AD2B3F4C08075968FD4"/>
    <w:rsid w:val="008D16CD"/>
  </w:style>
  <w:style w:type="paragraph" w:customStyle="1" w:styleId="B0FEE339E3834A8BA3C61A28DBEC4911">
    <w:name w:val="B0FEE339E3834A8BA3C61A28DBEC4911"/>
    <w:rsid w:val="00294A9B"/>
    <w:pPr>
      <w:spacing w:line="278" w:lineRule="auto"/>
    </w:pPr>
    <w:rPr>
      <w:kern w:val="2"/>
      <w:sz w:val="24"/>
      <w:szCs w:val="24"/>
      <w14:ligatures w14:val="standardContextual"/>
    </w:rPr>
  </w:style>
  <w:style w:type="paragraph" w:customStyle="1" w:styleId="64D8A83029874762A11A6C35E8A9087B">
    <w:name w:val="64D8A83029874762A11A6C35E8A9087B"/>
    <w:rsid w:val="00B20A3D"/>
  </w:style>
  <w:style w:type="paragraph" w:customStyle="1" w:styleId="2275A2F385314EEFB1D1E7923129A8B7">
    <w:name w:val="2275A2F385314EEFB1D1E7923129A8B7"/>
    <w:rsid w:val="008D16CD"/>
  </w:style>
  <w:style w:type="paragraph" w:customStyle="1" w:styleId="3C32B35E691A49178A5D62854AA53796">
    <w:name w:val="3C32B35E691A49178A5D62854AA53796"/>
    <w:rsid w:val="008D16CD"/>
  </w:style>
  <w:style w:type="paragraph" w:customStyle="1" w:styleId="CA17A2DD7FA745F6ADD594C4A894FB0F">
    <w:name w:val="CA17A2DD7FA745F6ADD594C4A894FB0F"/>
    <w:rsid w:val="008610AA"/>
  </w:style>
  <w:style w:type="paragraph" w:customStyle="1" w:styleId="C7B3ADC3E6F44C8FA727CF5BB29B0A78">
    <w:name w:val="C7B3ADC3E6F44C8FA727CF5BB29B0A78"/>
    <w:rsid w:val="008610AA"/>
  </w:style>
  <w:style w:type="paragraph" w:customStyle="1" w:styleId="5691B1F6E51E49829A48DC70A7E13612">
    <w:name w:val="5691B1F6E51E49829A48DC70A7E13612"/>
    <w:rsid w:val="006F6285"/>
  </w:style>
  <w:style w:type="paragraph" w:customStyle="1" w:styleId="591D855EF4C74751A2F20125F87FECBC">
    <w:name w:val="591D855EF4C74751A2F20125F87FECBC"/>
    <w:rsid w:val="006F6285"/>
  </w:style>
  <w:style w:type="paragraph" w:customStyle="1" w:styleId="28D6F8A827A64FFA90934BD5DDACFB32">
    <w:name w:val="28D6F8A827A64FFA90934BD5DDACFB32"/>
    <w:rsid w:val="006F6285"/>
  </w:style>
  <w:style w:type="paragraph" w:customStyle="1" w:styleId="F1DB0ADE59814BF7A32579930EF22F95">
    <w:name w:val="F1DB0ADE59814BF7A32579930EF22F95"/>
    <w:rsid w:val="006F6285"/>
  </w:style>
  <w:style w:type="paragraph" w:customStyle="1" w:styleId="697271E837EF47518DB731CBD408EDBC">
    <w:name w:val="697271E837EF47518DB731CBD408EDBC"/>
    <w:rsid w:val="006F6285"/>
  </w:style>
  <w:style w:type="paragraph" w:customStyle="1" w:styleId="78671CF0836D430F873AAAECD582BDCF">
    <w:name w:val="78671CF0836D430F873AAAECD582BDCF"/>
    <w:rsid w:val="006F6285"/>
  </w:style>
  <w:style w:type="paragraph" w:customStyle="1" w:styleId="577031E86C774D94BAD347985DBA023E">
    <w:name w:val="577031E86C774D94BAD347985DBA023E"/>
    <w:rsid w:val="006F6285"/>
  </w:style>
  <w:style w:type="paragraph" w:customStyle="1" w:styleId="E8124FAC8FF84B7DA3AA45D1BFA99FAA">
    <w:name w:val="E8124FAC8FF84B7DA3AA45D1BFA99FAA"/>
    <w:rsid w:val="006F6285"/>
  </w:style>
  <w:style w:type="paragraph" w:customStyle="1" w:styleId="986847BD01B04D328AFF18BA900929D4">
    <w:name w:val="986847BD01B04D328AFF18BA900929D4"/>
    <w:rsid w:val="006F6285"/>
  </w:style>
  <w:style w:type="paragraph" w:customStyle="1" w:styleId="D17DCC76791C4CDA83933F7B04F6AED2">
    <w:name w:val="D17DCC76791C4CDA83933F7B04F6AED2"/>
    <w:rsid w:val="006F6285"/>
  </w:style>
  <w:style w:type="paragraph" w:customStyle="1" w:styleId="030A5933958F477FB04808E78BBC178D">
    <w:name w:val="030A5933958F477FB04808E78BBC178D"/>
    <w:rsid w:val="006F6285"/>
  </w:style>
  <w:style w:type="paragraph" w:customStyle="1" w:styleId="0A8A0879578D4DB3AE9FAF4CB7545496">
    <w:name w:val="0A8A0879578D4DB3AE9FAF4CB7545496"/>
    <w:rsid w:val="006F6285"/>
  </w:style>
  <w:style w:type="paragraph" w:customStyle="1" w:styleId="D9837488B2F54315AC0FCCAAEDB20F4E">
    <w:name w:val="D9837488B2F54315AC0FCCAAEDB20F4E"/>
    <w:rsid w:val="006F6285"/>
  </w:style>
  <w:style w:type="paragraph" w:customStyle="1" w:styleId="C4938989B74D48B8B0E690FF6D664078">
    <w:name w:val="C4938989B74D48B8B0E690FF6D664078"/>
    <w:rsid w:val="006F6285"/>
  </w:style>
  <w:style w:type="paragraph" w:customStyle="1" w:styleId="A0BE4EF629EC468C944CEE77BEE83BB0">
    <w:name w:val="A0BE4EF629EC468C944CEE77BEE83BB0"/>
    <w:rsid w:val="006F6285"/>
  </w:style>
  <w:style w:type="paragraph" w:customStyle="1" w:styleId="A726FD59346A4E2186318612D97B532D">
    <w:name w:val="A726FD59346A4E2186318612D97B532D"/>
    <w:rsid w:val="006F6285"/>
  </w:style>
  <w:style w:type="paragraph" w:customStyle="1" w:styleId="13EA25B9CE524B8CB78C47AABE888C3E">
    <w:name w:val="13EA25B9CE524B8CB78C47AABE888C3E"/>
    <w:rsid w:val="006F6285"/>
  </w:style>
  <w:style w:type="paragraph" w:customStyle="1" w:styleId="66763342D8E84FED8CA510E38FF4D239">
    <w:name w:val="66763342D8E84FED8CA510E38FF4D239"/>
    <w:rsid w:val="006F6285"/>
  </w:style>
  <w:style w:type="paragraph" w:customStyle="1" w:styleId="2882478067D346C4AE19BFBDAE7645FC">
    <w:name w:val="2882478067D346C4AE19BFBDAE7645FC"/>
    <w:rsid w:val="006F6285"/>
  </w:style>
  <w:style w:type="paragraph" w:customStyle="1" w:styleId="FE07BF107AF74989B3742CA584C49A9B">
    <w:name w:val="FE07BF107AF74989B3742CA584C49A9B"/>
    <w:rsid w:val="006F6285"/>
  </w:style>
  <w:style w:type="paragraph" w:customStyle="1" w:styleId="A94D86571C594C1BA533799E30781D00">
    <w:name w:val="A94D86571C594C1BA533799E30781D00"/>
    <w:rsid w:val="006F6285"/>
  </w:style>
  <w:style w:type="paragraph" w:customStyle="1" w:styleId="26C56A29D0044858A868AF0494A7773E">
    <w:name w:val="26C56A29D0044858A868AF0494A7773E"/>
    <w:rsid w:val="006F6285"/>
  </w:style>
  <w:style w:type="paragraph" w:customStyle="1" w:styleId="DE7B2F71974341EDB2CD9063DE5DC515">
    <w:name w:val="DE7B2F71974341EDB2CD9063DE5DC515"/>
    <w:rsid w:val="006F6285"/>
  </w:style>
  <w:style w:type="paragraph" w:customStyle="1" w:styleId="D4FEA366A11745E680FC5033176B550C">
    <w:name w:val="D4FEA366A11745E680FC5033176B550C"/>
    <w:rsid w:val="006F6285"/>
  </w:style>
  <w:style w:type="paragraph" w:customStyle="1" w:styleId="539AB561839A4DABA8312FDA66DDBD3E">
    <w:name w:val="539AB561839A4DABA8312FDA66DDBD3E"/>
    <w:rsid w:val="006F6285"/>
  </w:style>
  <w:style w:type="paragraph" w:customStyle="1" w:styleId="38B8254554CF4F13BDD5CFED1032902B">
    <w:name w:val="38B8254554CF4F13BDD5CFED1032902B"/>
    <w:rsid w:val="006F6285"/>
  </w:style>
  <w:style w:type="paragraph" w:customStyle="1" w:styleId="FD779230ED5F4178B7AE17DE907C0DA5">
    <w:name w:val="FD779230ED5F4178B7AE17DE907C0DA5"/>
    <w:rsid w:val="006F6285"/>
  </w:style>
  <w:style w:type="paragraph" w:customStyle="1" w:styleId="F08F3E6E33764D3988A996B5459C0BE1">
    <w:name w:val="F08F3E6E33764D3988A996B5459C0BE1"/>
    <w:rsid w:val="006F6285"/>
  </w:style>
  <w:style w:type="paragraph" w:customStyle="1" w:styleId="8FCFF9084D704255BD158B132D12F8FA">
    <w:name w:val="8FCFF9084D704255BD158B132D12F8FA"/>
    <w:rsid w:val="006F6285"/>
  </w:style>
  <w:style w:type="paragraph" w:customStyle="1" w:styleId="AA5335CE77EE4C39B5D66F513EFF6624">
    <w:name w:val="AA5335CE77EE4C39B5D66F513EFF6624"/>
    <w:rsid w:val="006F6285"/>
  </w:style>
  <w:style w:type="paragraph" w:customStyle="1" w:styleId="1BA762183DBE4663B12D219493B5CF7D">
    <w:name w:val="1BA762183DBE4663B12D219493B5CF7D"/>
    <w:rsid w:val="006F6285"/>
  </w:style>
  <w:style w:type="paragraph" w:customStyle="1" w:styleId="50EF6D2993FC4459B11164557F6E01BA">
    <w:name w:val="50EF6D2993FC4459B11164557F6E01BA"/>
    <w:rsid w:val="006F6285"/>
  </w:style>
  <w:style w:type="paragraph" w:customStyle="1" w:styleId="0C57DAD188A54D8E91E00508B5DD4E3D">
    <w:name w:val="0C57DAD188A54D8E91E00508B5DD4E3D"/>
    <w:rsid w:val="006F6285"/>
  </w:style>
  <w:style w:type="paragraph" w:customStyle="1" w:styleId="823EB2E7AE7F4E2CBD2A072085F81FC7">
    <w:name w:val="823EB2E7AE7F4E2CBD2A072085F81FC7"/>
    <w:rsid w:val="006F6285"/>
  </w:style>
  <w:style w:type="paragraph" w:customStyle="1" w:styleId="8F6D279EDBE84986BCE49E04ADC76D25">
    <w:name w:val="8F6D279EDBE84986BCE49E04ADC76D25"/>
    <w:rsid w:val="006F6285"/>
  </w:style>
  <w:style w:type="paragraph" w:customStyle="1" w:styleId="8835C2C934664A508FBBAB9E444F75CB">
    <w:name w:val="8835C2C934664A508FBBAB9E444F75CB"/>
    <w:rsid w:val="006F6285"/>
  </w:style>
  <w:style w:type="paragraph" w:customStyle="1" w:styleId="1D010A24B2454DE0B6F4E131362BD9D7">
    <w:name w:val="1D010A24B2454DE0B6F4E131362BD9D7"/>
    <w:rsid w:val="006F6285"/>
  </w:style>
  <w:style w:type="paragraph" w:customStyle="1" w:styleId="93812C3C69F54D6CAC3584AC0AE859A1">
    <w:name w:val="93812C3C69F54D6CAC3584AC0AE859A1"/>
    <w:rsid w:val="006F6285"/>
  </w:style>
  <w:style w:type="paragraph" w:customStyle="1" w:styleId="2E4AFE7B19484FADBE7B58D602169BDA">
    <w:name w:val="2E4AFE7B19484FADBE7B58D602169BDA"/>
    <w:rsid w:val="006F6285"/>
  </w:style>
  <w:style w:type="paragraph" w:customStyle="1" w:styleId="3159B8AA1C884A39A8E921F3FC870008">
    <w:name w:val="3159B8AA1C884A39A8E921F3FC870008"/>
    <w:rsid w:val="006F6285"/>
  </w:style>
  <w:style w:type="paragraph" w:customStyle="1" w:styleId="B30B92880A224DC08A24264E06E7C97B">
    <w:name w:val="B30B92880A224DC08A24264E06E7C97B"/>
    <w:rsid w:val="006F6285"/>
  </w:style>
  <w:style w:type="paragraph" w:customStyle="1" w:styleId="D6F276C5E02745F6A4C47AC9BCF35C9D">
    <w:name w:val="D6F276C5E02745F6A4C47AC9BCF35C9D"/>
    <w:rsid w:val="006F6285"/>
  </w:style>
  <w:style w:type="paragraph" w:customStyle="1" w:styleId="CD36DD9E4119435A91E62EE8D8E3EBB6">
    <w:name w:val="CD36DD9E4119435A91E62EE8D8E3EBB6"/>
    <w:rsid w:val="006F6285"/>
  </w:style>
  <w:style w:type="paragraph" w:customStyle="1" w:styleId="385132329F704712B76E74DED96780A4">
    <w:name w:val="385132329F704712B76E74DED96780A4"/>
    <w:rsid w:val="006F6285"/>
  </w:style>
  <w:style w:type="paragraph" w:customStyle="1" w:styleId="1B4B6F95F58F47A499BE12D69D5FC892">
    <w:name w:val="1B4B6F95F58F47A499BE12D69D5FC892"/>
    <w:rsid w:val="006F6285"/>
  </w:style>
  <w:style w:type="paragraph" w:customStyle="1" w:styleId="E1DC52A6B1D8444C8C9E2090DB270AB1">
    <w:name w:val="E1DC52A6B1D8444C8C9E2090DB270AB1"/>
    <w:rsid w:val="006F6285"/>
  </w:style>
  <w:style w:type="paragraph" w:customStyle="1" w:styleId="1EE44C5386044F6F945771C68953F3D2">
    <w:name w:val="1EE44C5386044F6F945771C68953F3D2"/>
    <w:rsid w:val="006F6285"/>
  </w:style>
  <w:style w:type="paragraph" w:customStyle="1" w:styleId="4A7F2750F55A456A8DF847C96EE0A6A3">
    <w:name w:val="4A7F2750F55A456A8DF847C96EE0A6A3"/>
    <w:rsid w:val="006F6285"/>
  </w:style>
  <w:style w:type="paragraph" w:customStyle="1" w:styleId="A92F178067AA4691912E69D7F92A1FB5">
    <w:name w:val="A92F178067AA4691912E69D7F92A1FB5"/>
    <w:rsid w:val="006F6285"/>
  </w:style>
  <w:style w:type="paragraph" w:customStyle="1" w:styleId="1B50BF7F92F64858A3B8A2C45C03F715">
    <w:name w:val="1B50BF7F92F64858A3B8A2C45C03F715"/>
    <w:rsid w:val="006F6285"/>
  </w:style>
  <w:style w:type="paragraph" w:customStyle="1" w:styleId="F2E5967B7E0C4327BADFEA25248FFD70">
    <w:name w:val="F2E5967B7E0C4327BADFEA25248FFD70"/>
    <w:rsid w:val="0070396C"/>
    <w:pPr>
      <w:spacing w:line="278" w:lineRule="auto"/>
    </w:pPr>
    <w:rPr>
      <w:kern w:val="2"/>
      <w:sz w:val="24"/>
      <w:szCs w:val="24"/>
      <w14:ligatures w14:val="standardContextual"/>
    </w:rPr>
  </w:style>
  <w:style w:type="paragraph" w:customStyle="1" w:styleId="76723EFCD00042F09AD7D05A93A8493A">
    <w:name w:val="76723EFCD00042F09AD7D05A93A8493A"/>
    <w:rsid w:val="0070396C"/>
    <w:pPr>
      <w:spacing w:line="278" w:lineRule="auto"/>
    </w:pPr>
    <w:rPr>
      <w:kern w:val="2"/>
      <w:sz w:val="24"/>
      <w:szCs w:val="24"/>
      <w14:ligatures w14:val="standardContextual"/>
    </w:rPr>
  </w:style>
  <w:style w:type="paragraph" w:customStyle="1" w:styleId="B93FBC76AB3D44E29FB269953BA7F81F">
    <w:name w:val="B93FBC76AB3D44E29FB269953BA7F81F"/>
    <w:rsid w:val="006F6285"/>
  </w:style>
  <w:style w:type="paragraph" w:customStyle="1" w:styleId="7D37A4EA81D9429F9D08DE3DDE2F5D51">
    <w:name w:val="7D37A4EA81D9429F9D08DE3DDE2F5D51"/>
    <w:rsid w:val="006F6285"/>
  </w:style>
  <w:style w:type="paragraph" w:customStyle="1" w:styleId="0342EAA4B5E2452C9D34EFB1F3BEDFDC">
    <w:name w:val="0342EAA4B5E2452C9D34EFB1F3BEDFDC"/>
    <w:rsid w:val="006F6285"/>
  </w:style>
  <w:style w:type="paragraph" w:customStyle="1" w:styleId="41210D95E9594729A15EE9D7A8A36B7C">
    <w:name w:val="41210D95E9594729A15EE9D7A8A36B7C"/>
    <w:rsid w:val="006F6285"/>
  </w:style>
  <w:style w:type="paragraph" w:customStyle="1" w:styleId="4CE3C13C09A64ECB9699D1A5D000D1AA">
    <w:name w:val="4CE3C13C09A64ECB9699D1A5D000D1AA"/>
    <w:rsid w:val="006F6285"/>
  </w:style>
  <w:style w:type="paragraph" w:customStyle="1" w:styleId="2851863BAE6E492380F9B70BE698A984">
    <w:name w:val="2851863BAE6E492380F9B70BE698A984"/>
    <w:rsid w:val="006F6285"/>
  </w:style>
  <w:style w:type="paragraph" w:customStyle="1" w:styleId="223418CD9A1743F1B9A69B694E5E237A">
    <w:name w:val="223418CD9A1743F1B9A69B694E5E237A"/>
    <w:rsid w:val="006F6285"/>
  </w:style>
  <w:style w:type="paragraph" w:customStyle="1" w:styleId="BFD54E83408D4B878D2547074879A420">
    <w:name w:val="BFD54E83408D4B878D2547074879A420"/>
    <w:rsid w:val="006F6285"/>
  </w:style>
  <w:style w:type="paragraph" w:customStyle="1" w:styleId="0B598F810DF5421A990DCDD7C76BEEC5">
    <w:name w:val="0B598F810DF5421A990DCDD7C76BEEC5"/>
    <w:rsid w:val="006F6285"/>
  </w:style>
  <w:style w:type="paragraph" w:customStyle="1" w:styleId="0D2C61B1A1514AF694617DAF7CBB42BB">
    <w:name w:val="0D2C61B1A1514AF694617DAF7CBB42BB"/>
    <w:rsid w:val="006F6285"/>
  </w:style>
  <w:style w:type="paragraph" w:customStyle="1" w:styleId="7560D12524C5427C9D4AFC3EBE745D69">
    <w:name w:val="7560D12524C5427C9D4AFC3EBE745D69"/>
    <w:rsid w:val="006F6285"/>
  </w:style>
  <w:style w:type="paragraph" w:customStyle="1" w:styleId="D62D32773E1248B194924FD2D6045227">
    <w:name w:val="D62D32773E1248B194924FD2D6045227"/>
    <w:rsid w:val="006F6285"/>
  </w:style>
  <w:style w:type="paragraph" w:customStyle="1" w:styleId="06F2B95E7F9D4ED2AE0AA0D8A5BCC30A">
    <w:name w:val="06F2B95E7F9D4ED2AE0AA0D8A5BCC30A"/>
    <w:rsid w:val="006F6285"/>
  </w:style>
  <w:style w:type="paragraph" w:customStyle="1" w:styleId="1B46701E4E9A40798C919EA90A9A53C3">
    <w:name w:val="1B46701E4E9A40798C919EA90A9A53C3"/>
    <w:rsid w:val="00456628"/>
  </w:style>
  <w:style w:type="paragraph" w:customStyle="1" w:styleId="986A91C1440347668C36C0CA8A8776B8">
    <w:name w:val="986A91C1440347668C36C0CA8A8776B8"/>
    <w:rsid w:val="006F6285"/>
  </w:style>
  <w:style w:type="paragraph" w:customStyle="1" w:styleId="50BEAF8B953B4166AA60DB898D13EAB3">
    <w:name w:val="50BEAF8B953B4166AA60DB898D13EAB3"/>
    <w:rsid w:val="006F6285"/>
  </w:style>
  <w:style w:type="paragraph" w:customStyle="1" w:styleId="0C87FE6781C045B1A61C9264E93709B7">
    <w:name w:val="0C87FE6781C045B1A61C9264E93709B7"/>
    <w:rsid w:val="006F6285"/>
  </w:style>
  <w:style w:type="paragraph" w:customStyle="1" w:styleId="E37A7936DCFD4485A36A75443F34B429">
    <w:name w:val="E37A7936DCFD4485A36A75443F34B429"/>
    <w:rsid w:val="006F6285"/>
  </w:style>
  <w:style w:type="paragraph" w:customStyle="1" w:styleId="3206F4D5785E472AB908DEA333C49D02">
    <w:name w:val="3206F4D5785E472AB908DEA333C49D02"/>
    <w:rsid w:val="006F6285"/>
  </w:style>
  <w:style w:type="paragraph" w:customStyle="1" w:styleId="9D0C1311E855415C9F5A5DFC31133C36">
    <w:name w:val="9D0C1311E855415C9F5A5DFC31133C36"/>
    <w:rsid w:val="006F6285"/>
  </w:style>
  <w:style w:type="paragraph" w:customStyle="1" w:styleId="63B5E9D6D93F4ACB9C7BB46F9E496CFF">
    <w:name w:val="63B5E9D6D93F4ACB9C7BB46F9E496CFF"/>
    <w:rsid w:val="006F6285"/>
  </w:style>
  <w:style w:type="paragraph" w:customStyle="1" w:styleId="E8C06D992AB24A06AE8870EC82F46C25">
    <w:name w:val="E8C06D992AB24A06AE8870EC82F46C25"/>
    <w:rsid w:val="006F6285"/>
  </w:style>
  <w:style w:type="paragraph" w:customStyle="1" w:styleId="5C3D290EA59B47069A85CCF4CC993B29">
    <w:name w:val="5C3D290EA59B47069A85CCF4CC993B29"/>
    <w:rsid w:val="006F6285"/>
  </w:style>
  <w:style w:type="paragraph" w:customStyle="1" w:styleId="C664A87CA8B24E12B0364690A0B6CD8A">
    <w:name w:val="C664A87CA8B24E12B0364690A0B6CD8A"/>
    <w:rsid w:val="006F6285"/>
  </w:style>
  <w:style w:type="paragraph" w:customStyle="1" w:styleId="C2E7AD4D470F4CAC83233EBFA6B487EB">
    <w:name w:val="C2E7AD4D470F4CAC83233EBFA6B487EB"/>
    <w:rsid w:val="006F6285"/>
  </w:style>
  <w:style w:type="paragraph" w:customStyle="1" w:styleId="97E2361ACAAB430982246346869274BD">
    <w:name w:val="97E2361ACAAB430982246346869274BD"/>
    <w:rsid w:val="006F6285"/>
  </w:style>
  <w:style w:type="paragraph" w:customStyle="1" w:styleId="C9A2CFA6C41344968E69BA9771456884">
    <w:name w:val="C9A2CFA6C41344968E69BA9771456884"/>
    <w:rsid w:val="006F6285"/>
  </w:style>
  <w:style w:type="paragraph" w:customStyle="1" w:styleId="064EDEA2DCCE41D8AC86CEC3CC4612CD">
    <w:name w:val="064EDEA2DCCE41D8AC86CEC3CC4612CD"/>
    <w:rsid w:val="006F6285"/>
  </w:style>
  <w:style w:type="paragraph" w:customStyle="1" w:styleId="0FD81CC9F52C49DE8351FAF0EFEE1A98">
    <w:name w:val="0FD81CC9F52C49DE8351FAF0EFEE1A98"/>
    <w:rsid w:val="006F6285"/>
  </w:style>
  <w:style w:type="paragraph" w:customStyle="1" w:styleId="A258CAA955454FD19A71A1AFC4E91274">
    <w:name w:val="A258CAA955454FD19A71A1AFC4E91274"/>
    <w:rsid w:val="006F6285"/>
  </w:style>
  <w:style w:type="paragraph" w:customStyle="1" w:styleId="928A6C94789748E18DD5EB74356E401C">
    <w:name w:val="928A6C94789748E18DD5EB74356E401C"/>
    <w:rsid w:val="006F6285"/>
  </w:style>
  <w:style w:type="paragraph" w:customStyle="1" w:styleId="179D8717FAEF48D8B92614C017E7BAFA">
    <w:name w:val="179D8717FAEF48D8B92614C017E7BAFA"/>
    <w:rsid w:val="006F6285"/>
  </w:style>
  <w:style w:type="paragraph" w:customStyle="1" w:styleId="48781EE4EA994D3FB0C417169D6C3217">
    <w:name w:val="48781EE4EA994D3FB0C417169D6C3217"/>
    <w:rsid w:val="006F6285"/>
  </w:style>
  <w:style w:type="paragraph" w:customStyle="1" w:styleId="272A4A4450444009A7DCA0E21C9BDC6C">
    <w:name w:val="272A4A4450444009A7DCA0E21C9BDC6C"/>
    <w:rsid w:val="006F6285"/>
  </w:style>
  <w:style w:type="paragraph" w:customStyle="1" w:styleId="58ED422F07934FDABF1A08C0A2238968">
    <w:name w:val="58ED422F07934FDABF1A08C0A2238968"/>
    <w:rsid w:val="006F6285"/>
  </w:style>
  <w:style w:type="paragraph" w:customStyle="1" w:styleId="E9E78BB51032494BB6DA6678F8194A23">
    <w:name w:val="E9E78BB51032494BB6DA6678F8194A23"/>
    <w:rsid w:val="006F6285"/>
  </w:style>
  <w:style w:type="paragraph" w:customStyle="1" w:styleId="1216A56244C14F14A258CB3937755F0D">
    <w:name w:val="1216A56244C14F14A258CB3937755F0D"/>
    <w:rsid w:val="006F6285"/>
  </w:style>
  <w:style w:type="paragraph" w:customStyle="1" w:styleId="E92F97351DB84AA8AEEFA3242A123A6D">
    <w:name w:val="E92F97351DB84AA8AEEFA3242A123A6D"/>
    <w:rsid w:val="006F6285"/>
  </w:style>
  <w:style w:type="paragraph" w:customStyle="1" w:styleId="E1C6B386056843829380ACEDE9B0BE23">
    <w:name w:val="E1C6B386056843829380ACEDE9B0BE23"/>
    <w:rsid w:val="006F6285"/>
  </w:style>
  <w:style w:type="paragraph" w:customStyle="1" w:styleId="B977CB4BD74340F3ADDCAB077CF3A063">
    <w:name w:val="B977CB4BD74340F3ADDCAB077CF3A063"/>
    <w:rsid w:val="006F6285"/>
  </w:style>
  <w:style w:type="paragraph" w:customStyle="1" w:styleId="0F684D17F00A452DBBD50F67078D7C5F">
    <w:name w:val="0F684D17F00A452DBBD50F67078D7C5F"/>
    <w:rsid w:val="006F6285"/>
  </w:style>
  <w:style w:type="paragraph" w:customStyle="1" w:styleId="A9DBEE0359544474A66A7AF07ED9DBFF">
    <w:name w:val="A9DBEE0359544474A66A7AF07ED9DBFF"/>
    <w:rsid w:val="006F6285"/>
  </w:style>
  <w:style w:type="paragraph" w:customStyle="1" w:styleId="5C964EC661F145CC968DF6E73120C3C6">
    <w:name w:val="5C964EC661F145CC968DF6E73120C3C6"/>
    <w:rsid w:val="006F6285"/>
  </w:style>
  <w:style w:type="paragraph" w:customStyle="1" w:styleId="D3C87E3F9D66408EBF334BF866329468">
    <w:name w:val="D3C87E3F9D66408EBF334BF866329468"/>
    <w:rsid w:val="006F6285"/>
  </w:style>
  <w:style w:type="paragraph" w:customStyle="1" w:styleId="53F1A9B6715A4714A0BBA3AA08656A44">
    <w:name w:val="53F1A9B6715A4714A0BBA3AA08656A44"/>
    <w:rsid w:val="006F6285"/>
  </w:style>
  <w:style w:type="paragraph" w:customStyle="1" w:styleId="C04D136547C94E73B881367B5F27799E">
    <w:name w:val="C04D136547C94E73B881367B5F27799E"/>
    <w:rsid w:val="006F6285"/>
  </w:style>
  <w:style w:type="paragraph" w:customStyle="1" w:styleId="D3FD9A0794BC45E58A363AD340B24A2B">
    <w:name w:val="D3FD9A0794BC45E58A363AD340B24A2B"/>
    <w:rsid w:val="006F6285"/>
  </w:style>
  <w:style w:type="paragraph" w:customStyle="1" w:styleId="4053F3577F504506BDDB2ABDC580E880">
    <w:name w:val="4053F3577F504506BDDB2ABDC580E880"/>
    <w:rsid w:val="006F6285"/>
  </w:style>
  <w:style w:type="paragraph" w:customStyle="1" w:styleId="D79502DE440840D4816A93365C0246C7">
    <w:name w:val="D79502DE440840D4816A93365C0246C7"/>
    <w:rsid w:val="006F6285"/>
  </w:style>
  <w:style w:type="paragraph" w:customStyle="1" w:styleId="B1C8FFF78F1240968010C50F01B9FFB1">
    <w:name w:val="B1C8FFF78F1240968010C50F01B9FFB1"/>
    <w:rsid w:val="006F6285"/>
  </w:style>
  <w:style w:type="paragraph" w:customStyle="1" w:styleId="6DD292DD78074E38885096C480896C2A">
    <w:name w:val="6DD292DD78074E38885096C480896C2A"/>
    <w:rsid w:val="006F6285"/>
  </w:style>
  <w:style w:type="paragraph" w:customStyle="1" w:styleId="E9AE55ED60C447A9AD44C1149B82C5ED">
    <w:name w:val="E9AE55ED60C447A9AD44C1149B82C5ED"/>
    <w:rsid w:val="006F6285"/>
  </w:style>
  <w:style w:type="paragraph" w:customStyle="1" w:styleId="4B8D2154AD4F4B38BF99D128698577CD">
    <w:name w:val="4B8D2154AD4F4B38BF99D128698577CD"/>
    <w:rsid w:val="006F6285"/>
  </w:style>
  <w:style w:type="paragraph" w:customStyle="1" w:styleId="4579E1AD18574EC5B7E0C4B982676268">
    <w:name w:val="4579E1AD18574EC5B7E0C4B982676268"/>
    <w:rsid w:val="006F6285"/>
  </w:style>
  <w:style w:type="paragraph" w:customStyle="1" w:styleId="1A97AE75F095451EA24E6FD2BD5BDE2E">
    <w:name w:val="1A97AE75F095451EA24E6FD2BD5BDE2E"/>
    <w:rsid w:val="006F6285"/>
  </w:style>
  <w:style w:type="paragraph" w:customStyle="1" w:styleId="9178CE04E13D411290E36A8EF8BB4B4E">
    <w:name w:val="9178CE04E13D411290E36A8EF8BB4B4E"/>
    <w:rsid w:val="006F6285"/>
  </w:style>
  <w:style w:type="paragraph" w:customStyle="1" w:styleId="5E2E7B82CB5E4D38B125FA0D8DFC6520">
    <w:name w:val="5E2E7B82CB5E4D38B125FA0D8DFC6520"/>
    <w:rsid w:val="006F6285"/>
  </w:style>
  <w:style w:type="paragraph" w:customStyle="1" w:styleId="456F5E9718FD42D78DE7985A49C10CEB">
    <w:name w:val="456F5E9718FD42D78DE7985A49C10CEB"/>
    <w:rsid w:val="00846ED3"/>
  </w:style>
  <w:style w:type="paragraph" w:customStyle="1" w:styleId="C9763039432141D8809E751BBA5B5E3C">
    <w:name w:val="C9763039432141D8809E751BBA5B5E3C"/>
    <w:rsid w:val="00846ED3"/>
  </w:style>
  <w:style w:type="paragraph" w:customStyle="1" w:styleId="30943A67AAF942F289AECD79F3A87FF9">
    <w:name w:val="30943A67AAF942F289AECD79F3A87FF9"/>
    <w:rsid w:val="004D57F5"/>
  </w:style>
  <w:style w:type="paragraph" w:customStyle="1" w:styleId="95DE289B02E7474BB033145D721D42C5">
    <w:name w:val="95DE289B02E7474BB033145D721D42C5"/>
    <w:rsid w:val="004D57F5"/>
  </w:style>
  <w:style w:type="paragraph" w:customStyle="1" w:styleId="E165EB9E9427411B99215AE1CF68D739">
    <w:name w:val="E165EB9E9427411B99215AE1CF68D739"/>
    <w:rsid w:val="004D57F5"/>
  </w:style>
  <w:style w:type="paragraph" w:customStyle="1" w:styleId="340477934247499F99A463B84FFB96A6">
    <w:name w:val="340477934247499F99A463B84FFB96A6"/>
    <w:rsid w:val="004D57F5"/>
  </w:style>
  <w:style w:type="paragraph" w:customStyle="1" w:styleId="881787ED0E0C4203837FDBDA96731C79">
    <w:name w:val="881787ED0E0C4203837FDBDA96731C79"/>
    <w:rsid w:val="004D57F5"/>
  </w:style>
  <w:style w:type="paragraph" w:customStyle="1" w:styleId="7547A11E89434C40A21D3AC557291884">
    <w:name w:val="7547A11E89434C40A21D3AC557291884"/>
    <w:rsid w:val="004D57F5"/>
  </w:style>
  <w:style w:type="paragraph" w:customStyle="1" w:styleId="DDAE084A3C1B4AA28C9F7252DA9655D6">
    <w:name w:val="DDAE084A3C1B4AA28C9F7252DA9655D6"/>
    <w:rsid w:val="004D57F5"/>
  </w:style>
  <w:style w:type="paragraph" w:customStyle="1" w:styleId="B8F524E2773F426A995241D48B4E50DE">
    <w:name w:val="B8F524E2773F426A995241D48B4E50DE"/>
    <w:rsid w:val="004D57F5"/>
  </w:style>
  <w:style w:type="paragraph" w:customStyle="1" w:styleId="28709E87EF2B4D37831672E65A2D521F">
    <w:name w:val="28709E87EF2B4D37831672E65A2D521F"/>
    <w:rsid w:val="004D57F5"/>
  </w:style>
  <w:style w:type="paragraph" w:customStyle="1" w:styleId="0DF233CD2E5D4D5191B61078695B4C12">
    <w:name w:val="0DF233CD2E5D4D5191B61078695B4C12"/>
    <w:rsid w:val="006525FC"/>
  </w:style>
  <w:style w:type="paragraph" w:customStyle="1" w:styleId="0C030E99A31C4D06A428E07EAF286E54">
    <w:name w:val="0C030E99A31C4D06A428E07EAF286E54"/>
    <w:rsid w:val="006525FC"/>
  </w:style>
  <w:style w:type="paragraph" w:customStyle="1" w:styleId="C21F1B5A51BE4E66B90D8C7F366D8524">
    <w:name w:val="C21F1B5A51BE4E66B90D8C7F366D8524"/>
    <w:rsid w:val="006525FC"/>
  </w:style>
  <w:style w:type="paragraph" w:customStyle="1" w:styleId="BF64BE82F8134E5A990FD2D0F1DB430B">
    <w:name w:val="BF64BE82F8134E5A990FD2D0F1DB430B"/>
    <w:rsid w:val="006525FC"/>
  </w:style>
  <w:style w:type="paragraph" w:customStyle="1" w:styleId="354986A0374842F78D7706A320F96299">
    <w:name w:val="354986A0374842F78D7706A320F96299"/>
    <w:rsid w:val="006525FC"/>
  </w:style>
  <w:style w:type="paragraph" w:customStyle="1" w:styleId="BCF8FF6DD2404C1083C468D7D29031F1">
    <w:name w:val="BCF8FF6DD2404C1083C468D7D29031F1"/>
    <w:rsid w:val="006525FC"/>
  </w:style>
  <w:style w:type="paragraph" w:customStyle="1" w:styleId="19FE9BE41D234EDBBBE844F228857CA7">
    <w:name w:val="19FE9BE41D234EDBBBE844F228857CA7"/>
    <w:rsid w:val="006525FC"/>
  </w:style>
  <w:style w:type="paragraph" w:customStyle="1" w:styleId="6C5E9FBA080F4B8DBD3772250F61D229">
    <w:name w:val="6C5E9FBA080F4B8DBD3772250F61D229"/>
    <w:rsid w:val="00F81186"/>
  </w:style>
  <w:style w:type="paragraph" w:customStyle="1" w:styleId="E3F4CB32C0DA4404B510849B7B9E1219">
    <w:name w:val="E3F4CB32C0DA4404B510849B7B9E1219"/>
    <w:rsid w:val="00F81186"/>
  </w:style>
  <w:style w:type="paragraph" w:customStyle="1" w:styleId="14F84E54E5A14D0CABB8AF9038A68345">
    <w:name w:val="14F84E54E5A14D0CABB8AF9038A68345"/>
    <w:rsid w:val="00F81186"/>
  </w:style>
  <w:style w:type="paragraph" w:customStyle="1" w:styleId="F54B627EC19D43E78CA1DD004C8A5AE1">
    <w:name w:val="F54B627EC19D43E78CA1DD004C8A5AE1"/>
    <w:rsid w:val="00F81186"/>
  </w:style>
  <w:style w:type="paragraph" w:customStyle="1" w:styleId="6A1EF7B74A1D41A490D31783F6C3FE0E">
    <w:name w:val="6A1EF7B74A1D41A490D31783F6C3FE0E"/>
    <w:rsid w:val="00F81186"/>
  </w:style>
  <w:style w:type="paragraph" w:customStyle="1" w:styleId="EE656CA56DE74D25B6733845A39453A2">
    <w:name w:val="EE656CA56DE74D25B6733845A39453A2"/>
    <w:rsid w:val="00F81186"/>
  </w:style>
  <w:style w:type="paragraph" w:customStyle="1" w:styleId="D222DE36DDCA40BF96A53644B0516CFC">
    <w:name w:val="D222DE36DDCA40BF96A53644B0516CFC"/>
    <w:rsid w:val="00F81186"/>
  </w:style>
  <w:style w:type="paragraph" w:customStyle="1" w:styleId="4E885E09F7BF4372A9555F701314414F">
    <w:name w:val="4E885E09F7BF4372A9555F701314414F"/>
    <w:rsid w:val="00F81186"/>
  </w:style>
  <w:style w:type="paragraph" w:customStyle="1" w:styleId="A120730F3DA64ED79FD05806952FA6ED">
    <w:name w:val="A120730F3DA64ED79FD05806952FA6ED"/>
    <w:rsid w:val="00F81186"/>
  </w:style>
  <w:style w:type="paragraph" w:customStyle="1" w:styleId="2471DA3121FF4F28A6AB0CC67F3CFE2F">
    <w:name w:val="2471DA3121FF4F28A6AB0CC67F3CFE2F"/>
    <w:rsid w:val="00F81186"/>
  </w:style>
  <w:style w:type="paragraph" w:customStyle="1" w:styleId="5131689086744F55BF6481812C9A585E">
    <w:name w:val="5131689086744F55BF6481812C9A585E"/>
    <w:rsid w:val="00F81186"/>
  </w:style>
  <w:style w:type="paragraph" w:customStyle="1" w:styleId="17A52519ADAD410596CB403F2BB80DA0">
    <w:name w:val="17A52519ADAD410596CB403F2BB80DA0"/>
    <w:rsid w:val="00F81186"/>
  </w:style>
  <w:style w:type="paragraph" w:customStyle="1" w:styleId="B2DAF4D457A04AD9B4A6E261EFD0A78B">
    <w:name w:val="B2DAF4D457A04AD9B4A6E261EFD0A78B"/>
    <w:rsid w:val="00F81186"/>
  </w:style>
  <w:style w:type="paragraph" w:customStyle="1" w:styleId="75B9E9D6445B453C8F4FECA2942329DA">
    <w:name w:val="75B9E9D6445B453C8F4FECA2942329DA"/>
    <w:rsid w:val="00F81186"/>
  </w:style>
  <w:style w:type="paragraph" w:customStyle="1" w:styleId="82A31AAD5B9440F2A9429A158FAE87B6">
    <w:name w:val="82A31AAD5B9440F2A9429A158FAE87B6"/>
    <w:rsid w:val="00F81186"/>
  </w:style>
  <w:style w:type="paragraph" w:customStyle="1" w:styleId="FDD79F076EDF4CC3A6217B392E844CE9">
    <w:name w:val="FDD79F076EDF4CC3A6217B392E844CE9"/>
    <w:rsid w:val="002F5FCA"/>
  </w:style>
  <w:style w:type="paragraph" w:customStyle="1" w:styleId="2A37452798DA4A4BA18DAA2C5F43EDCC">
    <w:name w:val="2A37452798DA4A4BA18DAA2C5F43EDCC"/>
    <w:rsid w:val="002F5FCA"/>
  </w:style>
  <w:style w:type="paragraph" w:customStyle="1" w:styleId="397635305B174C5792546F7909117044">
    <w:name w:val="397635305B174C5792546F7909117044"/>
    <w:rsid w:val="002F5FCA"/>
  </w:style>
  <w:style w:type="paragraph" w:customStyle="1" w:styleId="F32AF34F1DBB4425909E84B7BEA64982">
    <w:name w:val="F32AF34F1DBB4425909E84B7BEA64982"/>
    <w:rsid w:val="002F5FCA"/>
  </w:style>
  <w:style w:type="paragraph" w:customStyle="1" w:styleId="39A24D9429344FEB885A37282087052B">
    <w:name w:val="39A24D9429344FEB885A37282087052B"/>
    <w:rsid w:val="002F5FCA"/>
  </w:style>
  <w:style w:type="paragraph" w:customStyle="1" w:styleId="B9C003A26ACD43EB9F0A7BDECE01D457">
    <w:name w:val="B9C003A26ACD43EB9F0A7BDECE01D457"/>
    <w:rsid w:val="002F5FCA"/>
  </w:style>
  <w:style w:type="paragraph" w:customStyle="1" w:styleId="A3ED0C1FEC2343BB9A1142F8B25D8015">
    <w:name w:val="A3ED0C1FEC2343BB9A1142F8B25D8015"/>
    <w:rsid w:val="002F5FCA"/>
  </w:style>
  <w:style w:type="paragraph" w:customStyle="1" w:styleId="E87B15440E6442108C9D2ACCAF138D2B">
    <w:name w:val="E87B15440E6442108C9D2ACCAF138D2B"/>
    <w:rsid w:val="002F5FCA"/>
  </w:style>
  <w:style w:type="paragraph" w:customStyle="1" w:styleId="65B59E2BBF6D49E9BE87813A5FFC2833">
    <w:name w:val="65B59E2BBF6D49E9BE87813A5FFC2833"/>
    <w:rsid w:val="002F5FCA"/>
  </w:style>
  <w:style w:type="paragraph" w:customStyle="1" w:styleId="B0A66D7A0DA4400D824942E1BD756249">
    <w:name w:val="B0A66D7A0DA4400D824942E1BD756249"/>
    <w:rsid w:val="002F5FCA"/>
  </w:style>
  <w:style w:type="paragraph" w:customStyle="1" w:styleId="2DB3450C184B479FBE57D63A3F499B8A">
    <w:name w:val="2DB3450C184B479FBE57D63A3F499B8A"/>
    <w:rsid w:val="002F5FCA"/>
  </w:style>
  <w:style w:type="paragraph" w:customStyle="1" w:styleId="C7D35F5739124F2CBFF6E6FCF1FD8611">
    <w:name w:val="C7D35F5739124F2CBFF6E6FCF1FD8611"/>
    <w:rsid w:val="002F5FCA"/>
  </w:style>
  <w:style w:type="paragraph" w:customStyle="1" w:styleId="0A98A8D2D0CD40E3B39D67D10786A529">
    <w:name w:val="0A98A8D2D0CD40E3B39D67D10786A529"/>
    <w:rsid w:val="002F5FCA"/>
  </w:style>
  <w:style w:type="paragraph" w:customStyle="1" w:styleId="6C578CCEE56541E0ACEC5D81113C71B1">
    <w:name w:val="6C578CCEE56541E0ACEC5D81113C71B1"/>
    <w:rsid w:val="002F5FCA"/>
  </w:style>
  <w:style w:type="paragraph" w:customStyle="1" w:styleId="6C9B6E2ED43C465590EBF0D73160056E">
    <w:name w:val="6C9B6E2ED43C465590EBF0D73160056E"/>
    <w:rsid w:val="002F5FCA"/>
  </w:style>
  <w:style w:type="paragraph" w:customStyle="1" w:styleId="65CE629B702347A88CE1FD1A32B2C0E8">
    <w:name w:val="65CE629B702347A88CE1FD1A32B2C0E8"/>
    <w:rsid w:val="002F5FCA"/>
  </w:style>
  <w:style w:type="paragraph" w:customStyle="1" w:styleId="C405DC3C85B742AFA622ACAB4FD7E387">
    <w:name w:val="C405DC3C85B742AFA622ACAB4FD7E387"/>
    <w:rsid w:val="0015551F"/>
  </w:style>
  <w:style w:type="paragraph" w:customStyle="1" w:styleId="FFE4810CF0A0442B9C4E36B22302310D">
    <w:name w:val="FFE4810CF0A0442B9C4E36B22302310D"/>
    <w:rsid w:val="0015551F"/>
  </w:style>
  <w:style w:type="paragraph" w:customStyle="1" w:styleId="66CAFF1FDCEA413BBD83C6A4C86710B6">
    <w:name w:val="66CAFF1FDCEA413BBD83C6A4C86710B6"/>
    <w:rsid w:val="0015551F"/>
  </w:style>
  <w:style w:type="paragraph" w:customStyle="1" w:styleId="3F8669B82FA44D208145D6CD672C9E2C">
    <w:name w:val="3F8669B82FA44D208145D6CD672C9E2C"/>
    <w:rsid w:val="0015551F"/>
  </w:style>
  <w:style w:type="paragraph" w:customStyle="1" w:styleId="46DC3D2C5E174380BF395D6A246FC28F">
    <w:name w:val="46DC3D2C5E174380BF395D6A246FC28F"/>
    <w:rsid w:val="0015551F"/>
  </w:style>
  <w:style w:type="paragraph" w:customStyle="1" w:styleId="979115D9ABF24D09ACFDF49797061CD0">
    <w:name w:val="979115D9ABF24D09ACFDF49797061CD0"/>
    <w:rsid w:val="0015551F"/>
  </w:style>
  <w:style w:type="paragraph" w:customStyle="1" w:styleId="5D18767CC67D4EAFBAB13227FEEB3DCE">
    <w:name w:val="5D18767CC67D4EAFBAB13227FEEB3DCE"/>
    <w:rsid w:val="0015551F"/>
  </w:style>
  <w:style w:type="paragraph" w:customStyle="1" w:styleId="B54AB75D70814172A3EFB43FF7543C2D">
    <w:name w:val="B54AB75D70814172A3EFB43FF7543C2D"/>
    <w:rsid w:val="00B20A3D"/>
  </w:style>
  <w:style w:type="paragraph" w:customStyle="1" w:styleId="8BD79B9AD58E4798B071AB9EEDAD25EB">
    <w:name w:val="8BD79B9AD58E4798B071AB9EEDAD25EB"/>
    <w:rsid w:val="00B20A3D"/>
  </w:style>
  <w:style w:type="paragraph" w:customStyle="1" w:styleId="AAC1DBC3C42B470F9FB151B0F6E3A74D">
    <w:name w:val="AAC1DBC3C42B470F9FB151B0F6E3A74D"/>
    <w:rsid w:val="007345B7"/>
  </w:style>
  <w:style w:type="paragraph" w:customStyle="1" w:styleId="C4CBB9EF74F449BDBFEE0429CC2CB224">
    <w:name w:val="C4CBB9EF74F449BDBFEE0429CC2CB224"/>
    <w:rsid w:val="00047BD6"/>
  </w:style>
  <w:style w:type="paragraph" w:customStyle="1" w:styleId="F1CB3CFF4FED498FA544B3E6DD9D1A70">
    <w:name w:val="F1CB3CFF4FED498FA544B3E6DD9D1A70"/>
    <w:rsid w:val="007345B7"/>
  </w:style>
  <w:style w:type="paragraph" w:customStyle="1" w:styleId="5F526C02210E4FA28C7E343E24DA3C32">
    <w:name w:val="5F526C02210E4FA28C7E343E24DA3C32"/>
    <w:rsid w:val="007345B7"/>
  </w:style>
  <w:style w:type="paragraph" w:customStyle="1" w:styleId="1308E2C0AC66435DA0A6E26EE8B1BFD7">
    <w:name w:val="1308E2C0AC66435DA0A6E26EE8B1BFD7"/>
    <w:rsid w:val="007345B7"/>
  </w:style>
  <w:style w:type="paragraph" w:customStyle="1" w:styleId="B4EDB73139DA4B84951D98550E58CD87">
    <w:name w:val="B4EDB73139DA4B84951D98550E58CD87"/>
    <w:rsid w:val="007345B7"/>
  </w:style>
  <w:style w:type="paragraph" w:customStyle="1" w:styleId="A85AE89D2A0B4367B2315229497A08CF">
    <w:name w:val="A85AE89D2A0B4367B2315229497A08CF"/>
    <w:rsid w:val="007345B7"/>
  </w:style>
  <w:style w:type="paragraph" w:customStyle="1" w:styleId="2A9B823A670445399B0EAF0F93922223">
    <w:name w:val="2A9B823A670445399B0EAF0F93922223"/>
    <w:rsid w:val="007345B7"/>
  </w:style>
  <w:style w:type="paragraph" w:customStyle="1" w:styleId="EB042CAF526D45048DDD2EB3A19B0285">
    <w:name w:val="EB042CAF526D45048DDD2EB3A19B0285"/>
    <w:rsid w:val="007345B7"/>
  </w:style>
  <w:style w:type="paragraph" w:customStyle="1" w:styleId="812EC9AC920247F3B267A837E91BAC4E">
    <w:name w:val="812EC9AC920247F3B267A837E91BAC4E"/>
    <w:rsid w:val="007345B7"/>
  </w:style>
  <w:style w:type="paragraph" w:customStyle="1" w:styleId="64B1DC3FD1584F1C8D008DA03DE613AE">
    <w:name w:val="64B1DC3FD1584F1C8D008DA03DE613AE"/>
    <w:rsid w:val="007345B7"/>
  </w:style>
  <w:style w:type="paragraph" w:customStyle="1" w:styleId="AB4B99E834F84D7895811A570F3B4996">
    <w:name w:val="AB4B99E834F84D7895811A570F3B4996"/>
    <w:rsid w:val="007345B7"/>
  </w:style>
  <w:style w:type="paragraph" w:customStyle="1" w:styleId="D0AA4B0E6FB741BDAF04201F678E6A50">
    <w:name w:val="D0AA4B0E6FB741BDAF04201F678E6A50"/>
    <w:rsid w:val="007345B7"/>
  </w:style>
  <w:style w:type="paragraph" w:customStyle="1" w:styleId="9C2F988136F94C74A4D7B4E1A35666E7">
    <w:name w:val="9C2F988136F94C74A4D7B4E1A35666E7"/>
    <w:rsid w:val="007345B7"/>
  </w:style>
  <w:style w:type="paragraph" w:customStyle="1" w:styleId="25A2C7FF78F34DBBA4949F9F1F2D8F8C">
    <w:name w:val="25A2C7FF78F34DBBA4949F9F1F2D8F8C"/>
    <w:rsid w:val="007345B7"/>
  </w:style>
  <w:style w:type="paragraph" w:customStyle="1" w:styleId="9E0A408A6BC64B4B824F85077B11A405">
    <w:name w:val="9E0A408A6BC64B4B824F85077B11A405"/>
    <w:rsid w:val="007345B7"/>
  </w:style>
  <w:style w:type="paragraph" w:customStyle="1" w:styleId="C18CA198AAED439C9D955050301DEF1E">
    <w:name w:val="C18CA198AAED439C9D955050301DEF1E"/>
    <w:rsid w:val="007345B7"/>
  </w:style>
  <w:style w:type="paragraph" w:customStyle="1" w:styleId="F96FAD86E16C46E580BAE46C13BD1B21">
    <w:name w:val="F96FAD86E16C46E580BAE46C13BD1B21"/>
    <w:rsid w:val="007345B7"/>
  </w:style>
  <w:style w:type="paragraph" w:customStyle="1" w:styleId="7CC3D97D9FAB4172BEF10F576ED86D5D">
    <w:name w:val="7CC3D97D9FAB4172BEF10F576ED86D5D"/>
    <w:rsid w:val="00C37CD6"/>
  </w:style>
  <w:style w:type="paragraph" w:customStyle="1" w:styleId="4389EB9E2733407890894749ABA8934B">
    <w:name w:val="4389EB9E2733407890894749ABA8934B"/>
    <w:rsid w:val="00C37CD6"/>
  </w:style>
  <w:style w:type="paragraph" w:customStyle="1" w:styleId="F772638FE58D47B5AF0F81C89AD72ECF">
    <w:name w:val="F772638FE58D47B5AF0F81C89AD72ECF"/>
    <w:rsid w:val="00C37CD6"/>
  </w:style>
  <w:style w:type="paragraph" w:customStyle="1" w:styleId="879BEA679D8845F2AF613F4F3C33EEA7">
    <w:name w:val="879BEA679D8845F2AF613F4F3C33EEA7"/>
    <w:rsid w:val="00C37CD6"/>
  </w:style>
  <w:style w:type="paragraph" w:customStyle="1" w:styleId="F9E7BB4AFE65408DBC7D0159F713BC99">
    <w:name w:val="F9E7BB4AFE65408DBC7D0159F713BC99"/>
    <w:rsid w:val="00C37CD6"/>
  </w:style>
  <w:style w:type="paragraph" w:customStyle="1" w:styleId="E9784954C6E04DDB8DD594B0D9CF7A25">
    <w:name w:val="E9784954C6E04DDB8DD594B0D9CF7A25"/>
    <w:rsid w:val="00C37CD6"/>
  </w:style>
  <w:style w:type="paragraph" w:customStyle="1" w:styleId="A02B6FED6E6D4B4FA88AEBA18479C795">
    <w:name w:val="A02B6FED6E6D4B4FA88AEBA18479C795"/>
    <w:rsid w:val="00C37CD6"/>
  </w:style>
  <w:style w:type="paragraph" w:customStyle="1" w:styleId="A5BC970DE91F4460ACE34525C181459E">
    <w:name w:val="A5BC970DE91F4460ACE34525C181459E"/>
    <w:rsid w:val="00C37CD6"/>
  </w:style>
  <w:style w:type="paragraph" w:customStyle="1" w:styleId="9292FA1518654DB2B03BD6462D4F1453">
    <w:name w:val="9292FA1518654DB2B03BD6462D4F1453"/>
    <w:rsid w:val="00C37CD6"/>
  </w:style>
  <w:style w:type="paragraph" w:customStyle="1" w:styleId="F562A9CF85224EADB4F19BC32122BDCB">
    <w:name w:val="F562A9CF85224EADB4F19BC32122BDCB"/>
    <w:rsid w:val="00C37CD6"/>
  </w:style>
  <w:style w:type="paragraph" w:customStyle="1" w:styleId="94EC8CAFAFB640C6BD29E39DCDEE3679">
    <w:name w:val="94EC8CAFAFB640C6BD29E39DCDEE3679"/>
    <w:rsid w:val="00C37CD6"/>
  </w:style>
  <w:style w:type="paragraph" w:customStyle="1" w:styleId="1BEC062993304B3BB1CB06F07EC0711A">
    <w:name w:val="1BEC062993304B3BB1CB06F07EC0711A"/>
    <w:rsid w:val="00C37CD6"/>
  </w:style>
  <w:style w:type="paragraph" w:customStyle="1" w:styleId="87CE009CA98648CBB8A24BD7F43E99C8">
    <w:name w:val="87CE009CA98648CBB8A24BD7F43E99C8"/>
    <w:rsid w:val="00C37CD6"/>
  </w:style>
  <w:style w:type="paragraph" w:customStyle="1" w:styleId="C21524C7451C4A70924AB254BE507DD7">
    <w:name w:val="C21524C7451C4A70924AB254BE507DD7"/>
    <w:rsid w:val="00C37CD6"/>
  </w:style>
  <w:style w:type="paragraph" w:customStyle="1" w:styleId="6C988EAD89E0480C8023D7A59D918265">
    <w:name w:val="6C988EAD89E0480C8023D7A59D918265"/>
    <w:rsid w:val="00C37CD6"/>
  </w:style>
  <w:style w:type="paragraph" w:customStyle="1" w:styleId="088A2D1C50B04196BA27587C1267FEDB">
    <w:name w:val="088A2D1C50B04196BA27587C1267FEDB"/>
    <w:rsid w:val="00C37CD6"/>
  </w:style>
  <w:style w:type="paragraph" w:customStyle="1" w:styleId="791CFE760A384F9FBF0C5FCCFC8FB973">
    <w:name w:val="791CFE760A384F9FBF0C5FCCFC8FB973"/>
    <w:rsid w:val="00C37CD6"/>
  </w:style>
  <w:style w:type="paragraph" w:customStyle="1" w:styleId="974970997B2D466B82EA6D05078B04B4">
    <w:name w:val="974970997B2D466B82EA6D05078B04B4"/>
    <w:rsid w:val="00C37CD6"/>
  </w:style>
  <w:style w:type="paragraph" w:customStyle="1" w:styleId="E1D42A3A7A2945C2A973A6175BA5B9C0">
    <w:name w:val="E1D42A3A7A2945C2A973A6175BA5B9C0"/>
    <w:rsid w:val="00C37CD6"/>
  </w:style>
  <w:style w:type="paragraph" w:customStyle="1" w:styleId="4C1A62237AFA4487AE23811535A17FFC">
    <w:name w:val="4C1A62237AFA4487AE23811535A17FFC"/>
    <w:rsid w:val="00C37CD6"/>
  </w:style>
  <w:style w:type="paragraph" w:customStyle="1" w:styleId="F6EE912E2BC44D49A4E5BF9710763BAB">
    <w:name w:val="F6EE912E2BC44D49A4E5BF9710763BAB"/>
    <w:rsid w:val="00C37CD6"/>
  </w:style>
  <w:style w:type="paragraph" w:customStyle="1" w:styleId="94A37E6FBDE54BAAA185EF90EC3AAD7D">
    <w:name w:val="94A37E6FBDE54BAAA185EF90EC3AAD7D"/>
    <w:rsid w:val="00C37CD6"/>
  </w:style>
  <w:style w:type="paragraph" w:customStyle="1" w:styleId="7205E3C5928E478498B64F46D7863B53">
    <w:name w:val="7205E3C5928E478498B64F46D7863B53"/>
    <w:rsid w:val="00C37CD6"/>
  </w:style>
  <w:style w:type="paragraph" w:customStyle="1" w:styleId="C08585C100C74312BEDFDFA83864818E">
    <w:name w:val="C08585C100C74312BEDFDFA83864818E"/>
    <w:rsid w:val="00C37CD6"/>
  </w:style>
  <w:style w:type="paragraph" w:customStyle="1" w:styleId="26A47E71D1B64DE6B38320646BA3227F">
    <w:name w:val="26A47E71D1B64DE6B38320646BA3227F"/>
    <w:rsid w:val="00C37CD6"/>
  </w:style>
  <w:style w:type="paragraph" w:customStyle="1" w:styleId="1C275FD0C1C04AEBAED7095D5D3A1BF6">
    <w:name w:val="1C275FD0C1C04AEBAED7095D5D3A1BF6"/>
    <w:rsid w:val="00C37CD6"/>
  </w:style>
  <w:style w:type="paragraph" w:customStyle="1" w:styleId="98C6835F9C894BFC9F18939E18D06D06">
    <w:name w:val="98C6835F9C894BFC9F18939E18D06D06"/>
    <w:rsid w:val="00C37CD6"/>
  </w:style>
  <w:style w:type="paragraph" w:customStyle="1" w:styleId="2A1BDC038A7B4A9DBFC2F049586B3D06">
    <w:name w:val="2A1BDC038A7B4A9DBFC2F049586B3D06"/>
    <w:rsid w:val="00C37CD6"/>
  </w:style>
  <w:style w:type="paragraph" w:customStyle="1" w:styleId="9254848B857E4FDBBB7A1A85C0EE0E7E">
    <w:name w:val="9254848B857E4FDBBB7A1A85C0EE0E7E"/>
    <w:rsid w:val="00C37CD6"/>
  </w:style>
  <w:style w:type="paragraph" w:customStyle="1" w:styleId="2082B6D7B9F64BCCA1C55AC09703EA44">
    <w:name w:val="2082B6D7B9F64BCCA1C55AC09703EA44"/>
    <w:rsid w:val="00C37CD6"/>
  </w:style>
  <w:style w:type="paragraph" w:customStyle="1" w:styleId="4F4AE243FB1D4F818D089A9C3570E8BA">
    <w:name w:val="4F4AE243FB1D4F818D089A9C3570E8BA"/>
    <w:rsid w:val="00C37CD6"/>
  </w:style>
  <w:style w:type="paragraph" w:customStyle="1" w:styleId="87F37A8E6A8148508FEA28EF70A80D3C">
    <w:name w:val="87F37A8E6A8148508FEA28EF70A80D3C"/>
    <w:rsid w:val="00C37CD6"/>
  </w:style>
  <w:style w:type="paragraph" w:customStyle="1" w:styleId="6B898197337B44CA9FA67B031D662125">
    <w:name w:val="6B898197337B44CA9FA67B031D662125"/>
    <w:rsid w:val="00C37CD6"/>
  </w:style>
  <w:style w:type="paragraph" w:customStyle="1" w:styleId="EAB0A3DCA6FF49A782B2EEA67EBF9FB2">
    <w:name w:val="EAB0A3DCA6FF49A782B2EEA67EBF9FB2"/>
    <w:rsid w:val="00C37CD6"/>
  </w:style>
  <w:style w:type="paragraph" w:customStyle="1" w:styleId="557CB4A53BBA43908B3963789105C00B">
    <w:name w:val="557CB4A53BBA43908B3963789105C00B"/>
    <w:rsid w:val="00C37CD6"/>
  </w:style>
  <w:style w:type="paragraph" w:customStyle="1" w:styleId="537508CC083D42F294F7063328B70EED">
    <w:name w:val="537508CC083D42F294F7063328B70EED"/>
    <w:rsid w:val="00C37CD6"/>
  </w:style>
  <w:style w:type="paragraph" w:customStyle="1" w:styleId="5116AC04B7A14CACB94F2302EF8C7782">
    <w:name w:val="5116AC04B7A14CACB94F2302EF8C7782"/>
    <w:rsid w:val="00C37CD6"/>
  </w:style>
  <w:style w:type="paragraph" w:customStyle="1" w:styleId="57B47BF1B9F14355965505C65AE566E6">
    <w:name w:val="57B47BF1B9F14355965505C65AE566E6"/>
    <w:rsid w:val="00C37CD6"/>
  </w:style>
  <w:style w:type="paragraph" w:customStyle="1" w:styleId="6AAD8E14EC0E48F8880E580A8F408D9B">
    <w:name w:val="6AAD8E14EC0E48F8880E580A8F408D9B"/>
    <w:rsid w:val="00C37CD6"/>
  </w:style>
  <w:style w:type="paragraph" w:customStyle="1" w:styleId="1665A8492C144A82B328EC89FCEC057D">
    <w:name w:val="1665A8492C144A82B328EC89FCEC057D"/>
    <w:rsid w:val="00C37CD6"/>
  </w:style>
  <w:style w:type="paragraph" w:customStyle="1" w:styleId="B8BBC6C1C2B7467494728600144CF492">
    <w:name w:val="B8BBC6C1C2B7467494728600144CF492"/>
    <w:rsid w:val="00C37CD6"/>
  </w:style>
  <w:style w:type="paragraph" w:customStyle="1" w:styleId="7C892788AC054943B5A3110DF22A3341">
    <w:name w:val="7C892788AC054943B5A3110DF22A3341"/>
    <w:rsid w:val="00C37CD6"/>
  </w:style>
  <w:style w:type="paragraph" w:customStyle="1" w:styleId="573FF5EC9AE144878F43E2BA3108212E">
    <w:name w:val="573FF5EC9AE144878F43E2BA3108212E"/>
    <w:rsid w:val="00C37CD6"/>
  </w:style>
  <w:style w:type="paragraph" w:customStyle="1" w:styleId="6ECC79DC71EF41618FB9A1151A4FA73E">
    <w:name w:val="6ECC79DC71EF41618FB9A1151A4FA73E"/>
    <w:rsid w:val="00C37CD6"/>
  </w:style>
  <w:style w:type="paragraph" w:customStyle="1" w:styleId="F94F585EB4BB47AEBC8BF73DE041E4C4">
    <w:name w:val="F94F585EB4BB47AEBC8BF73DE041E4C4"/>
    <w:rsid w:val="00C37CD6"/>
  </w:style>
  <w:style w:type="paragraph" w:customStyle="1" w:styleId="C7496E9CFDC044C990E0085C8043C4C7">
    <w:name w:val="C7496E9CFDC044C990E0085C8043C4C7"/>
    <w:rsid w:val="00C37CD6"/>
  </w:style>
  <w:style w:type="paragraph" w:customStyle="1" w:styleId="8B290E27BC59422D91DEC6831139B2D3">
    <w:name w:val="8B290E27BC59422D91DEC6831139B2D3"/>
    <w:rsid w:val="00C37CD6"/>
  </w:style>
  <w:style w:type="paragraph" w:customStyle="1" w:styleId="8BA671340AB14F2E8EB09E6F8E531254">
    <w:name w:val="8BA671340AB14F2E8EB09E6F8E531254"/>
    <w:rsid w:val="00C37CD6"/>
  </w:style>
  <w:style w:type="paragraph" w:customStyle="1" w:styleId="9B0B6646D266476BAFC1BB759A63E35C">
    <w:name w:val="9B0B6646D266476BAFC1BB759A63E35C"/>
    <w:rsid w:val="00C37CD6"/>
  </w:style>
  <w:style w:type="paragraph" w:customStyle="1" w:styleId="4E9E10F2D117470794475DDFA3ED01AE">
    <w:name w:val="4E9E10F2D117470794475DDFA3ED01AE"/>
    <w:rsid w:val="00C37CD6"/>
  </w:style>
  <w:style w:type="paragraph" w:customStyle="1" w:styleId="A30588A59FA643AD8F358699A73CB3E4">
    <w:name w:val="A30588A59FA643AD8F358699A73CB3E4"/>
    <w:rsid w:val="00C37CD6"/>
  </w:style>
  <w:style w:type="paragraph" w:customStyle="1" w:styleId="252BDF41BF14435B821FC41CEE9B2E5E">
    <w:name w:val="252BDF41BF14435B821FC41CEE9B2E5E"/>
    <w:rsid w:val="00C37CD6"/>
  </w:style>
  <w:style w:type="paragraph" w:customStyle="1" w:styleId="1527A2FA6CA74B359DC47CB3957ECED8">
    <w:name w:val="1527A2FA6CA74B359DC47CB3957ECED8"/>
    <w:rsid w:val="00C37CD6"/>
  </w:style>
  <w:style w:type="paragraph" w:customStyle="1" w:styleId="3EC9DBD965804407800FD742B79891A3">
    <w:name w:val="3EC9DBD965804407800FD742B79891A3"/>
    <w:rsid w:val="00C37CD6"/>
  </w:style>
  <w:style w:type="paragraph" w:customStyle="1" w:styleId="EF8BB35ED56140FAA6897C62A1CC4D96">
    <w:name w:val="EF8BB35ED56140FAA6897C62A1CC4D96"/>
    <w:rsid w:val="00C37CD6"/>
  </w:style>
  <w:style w:type="paragraph" w:customStyle="1" w:styleId="5FB0C2262CCF4981811899B1195FBC0B">
    <w:name w:val="5FB0C2262CCF4981811899B1195FBC0B"/>
    <w:rsid w:val="00C37CD6"/>
  </w:style>
  <w:style w:type="paragraph" w:customStyle="1" w:styleId="FC2B842B786647589D464A10D16E06C5">
    <w:name w:val="FC2B842B786647589D464A10D16E06C5"/>
    <w:rsid w:val="00C37CD6"/>
  </w:style>
  <w:style w:type="paragraph" w:customStyle="1" w:styleId="D01EFBD302D3433A8204A0F2FB074CE0">
    <w:name w:val="D01EFBD302D3433A8204A0F2FB074CE0"/>
    <w:rsid w:val="00C15C21"/>
    <w:pPr>
      <w:spacing w:line="278" w:lineRule="auto"/>
    </w:pPr>
    <w:rPr>
      <w:kern w:val="2"/>
      <w:sz w:val="24"/>
      <w:szCs w:val="24"/>
      <w14:ligatures w14:val="standardContextual"/>
    </w:rPr>
  </w:style>
  <w:style w:type="paragraph" w:customStyle="1" w:styleId="66A40F4035234BA2A3AD4630FE94BB0B">
    <w:name w:val="66A40F4035234BA2A3AD4630FE94BB0B"/>
    <w:rsid w:val="00C15C21"/>
    <w:pPr>
      <w:spacing w:line="278" w:lineRule="auto"/>
    </w:pPr>
    <w:rPr>
      <w:kern w:val="2"/>
      <w:sz w:val="24"/>
      <w:szCs w:val="24"/>
      <w14:ligatures w14:val="standardContextual"/>
    </w:rPr>
  </w:style>
  <w:style w:type="paragraph" w:customStyle="1" w:styleId="931628D2093C4970B99103D6B0A3D808">
    <w:name w:val="931628D2093C4970B99103D6B0A3D808"/>
    <w:rsid w:val="00C15C21"/>
    <w:pPr>
      <w:spacing w:line="278" w:lineRule="auto"/>
    </w:pPr>
    <w:rPr>
      <w:kern w:val="2"/>
      <w:sz w:val="24"/>
      <w:szCs w:val="24"/>
      <w14:ligatures w14:val="standardContextual"/>
    </w:rPr>
  </w:style>
  <w:style w:type="paragraph" w:customStyle="1" w:styleId="0D836D558F5F4FBCACA1CF036B04A4A2">
    <w:name w:val="0D836D558F5F4FBCACA1CF036B04A4A2"/>
    <w:rsid w:val="00C37CD6"/>
  </w:style>
  <w:style w:type="paragraph" w:customStyle="1" w:styleId="FE0B84BB1F314FB9A273CF21E91B1959">
    <w:name w:val="FE0B84BB1F314FB9A273CF21E91B1959"/>
    <w:rsid w:val="00C37CD6"/>
  </w:style>
  <w:style w:type="paragraph" w:customStyle="1" w:styleId="362544853C6D462097A4AE2D863785DB">
    <w:name w:val="362544853C6D462097A4AE2D863785DB"/>
    <w:rsid w:val="00C37CD6"/>
  </w:style>
  <w:style w:type="paragraph" w:customStyle="1" w:styleId="6878BC3ED4714F8683893276CB4ACF23">
    <w:name w:val="6878BC3ED4714F8683893276CB4ACF23"/>
    <w:rsid w:val="00C37CD6"/>
  </w:style>
  <w:style w:type="paragraph" w:customStyle="1" w:styleId="B829CB6DC3344DAFA0F276F8A8044549">
    <w:name w:val="B829CB6DC3344DAFA0F276F8A8044549"/>
    <w:rsid w:val="00C37CD6"/>
  </w:style>
  <w:style w:type="paragraph" w:customStyle="1" w:styleId="9A8222CD00C7478A978FF2A90D3EAA32">
    <w:name w:val="9A8222CD00C7478A978FF2A90D3EAA32"/>
    <w:rsid w:val="00C37CD6"/>
  </w:style>
  <w:style w:type="paragraph" w:customStyle="1" w:styleId="CAC18C6DBC6D4014BB322BE63EFBF1F3">
    <w:name w:val="CAC18C6DBC6D4014BB322BE63EFBF1F3"/>
    <w:rsid w:val="00C37CD6"/>
  </w:style>
  <w:style w:type="paragraph" w:customStyle="1" w:styleId="6AE6AD0C77F84CC8BEB0A6C696E12139">
    <w:name w:val="6AE6AD0C77F84CC8BEB0A6C696E12139"/>
    <w:rsid w:val="00C37CD6"/>
  </w:style>
  <w:style w:type="paragraph" w:customStyle="1" w:styleId="FF7DC3E6539A4C7C8D1088EEA453DC97">
    <w:name w:val="FF7DC3E6539A4C7C8D1088EEA453DC97"/>
    <w:rsid w:val="00C37CD6"/>
  </w:style>
  <w:style w:type="paragraph" w:customStyle="1" w:styleId="01B94B24B55947CA8C754BCF1FABFC75">
    <w:name w:val="01B94B24B55947CA8C754BCF1FABFC75"/>
    <w:rsid w:val="00C37CD6"/>
  </w:style>
  <w:style w:type="paragraph" w:customStyle="1" w:styleId="99F4F6C208A547D585465228EF7EF568">
    <w:name w:val="99F4F6C208A547D585465228EF7EF568"/>
    <w:rsid w:val="00C37CD6"/>
  </w:style>
  <w:style w:type="paragraph" w:customStyle="1" w:styleId="E1DA97D9A25148BA805CB842E3EF0594">
    <w:name w:val="E1DA97D9A25148BA805CB842E3EF0594"/>
    <w:rsid w:val="00C37CD6"/>
  </w:style>
  <w:style w:type="paragraph" w:customStyle="1" w:styleId="0DD050A727414F489F8A6767C0F2DD32">
    <w:name w:val="0DD050A727414F489F8A6767C0F2DD32"/>
    <w:rsid w:val="00C37CD6"/>
  </w:style>
  <w:style w:type="paragraph" w:customStyle="1" w:styleId="C9EC34ABB8F742DBAE0FB6DA17456CDD">
    <w:name w:val="C9EC34ABB8F742DBAE0FB6DA17456CDD"/>
    <w:rsid w:val="00C37CD6"/>
  </w:style>
  <w:style w:type="paragraph" w:customStyle="1" w:styleId="8C0919FC19CE4240889ECF412BBA1D12">
    <w:name w:val="8C0919FC19CE4240889ECF412BBA1D12"/>
    <w:rsid w:val="00C37CD6"/>
  </w:style>
  <w:style w:type="paragraph" w:customStyle="1" w:styleId="BBB189E704EE463D929D7CFE25EE273F">
    <w:name w:val="BBB189E704EE463D929D7CFE25EE273F"/>
    <w:rsid w:val="00C37CD6"/>
  </w:style>
  <w:style w:type="paragraph" w:customStyle="1" w:styleId="243199F62AE24484AE553DC0CB77982E">
    <w:name w:val="243199F62AE24484AE553DC0CB77982E"/>
    <w:rsid w:val="00C37CD6"/>
  </w:style>
  <w:style w:type="paragraph" w:customStyle="1" w:styleId="0364B9DBEB674E6C8325E274547E0EEB">
    <w:name w:val="0364B9DBEB674E6C8325E274547E0EEB"/>
    <w:rsid w:val="00C37CD6"/>
  </w:style>
  <w:style w:type="paragraph" w:customStyle="1" w:styleId="CDC7414F786F45A4B51E07AB72662729">
    <w:name w:val="CDC7414F786F45A4B51E07AB72662729"/>
    <w:rsid w:val="00C37CD6"/>
  </w:style>
  <w:style w:type="paragraph" w:customStyle="1" w:styleId="8E4D4DCAC57E4C358C3D0C36F961F943">
    <w:name w:val="8E4D4DCAC57E4C358C3D0C36F961F943"/>
    <w:rsid w:val="00C37CD6"/>
  </w:style>
  <w:style w:type="paragraph" w:customStyle="1" w:styleId="F08E329AACAC4C8B91F232700938B5E0">
    <w:name w:val="F08E329AACAC4C8B91F232700938B5E0"/>
    <w:rsid w:val="00C37CD6"/>
  </w:style>
  <w:style w:type="paragraph" w:customStyle="1" w:styleId="4EC2FB0F96F94A97AA993B37894528C8">
    <w:name w:val="4EC2FB0F96F94A97AA993B37894528C8"/>
    <w:rsid w:val="00C37CD6"/>
  </w:style>
  <w:style w:type="paragraph" w:customStyle="1" w:styleId="5A7511CD28DC490289A59BAD5DEE00DD">
    <w:name w:val="5A7511CD28DC490289A59BAD5DEE00DD"/>
    <w:rsid w:val="00C37CD6"/>
  </w:style>
  <w:style w:type="paragraph" w:customStyle="1" w:styleId="249C42229B9549EB96F8C6C2384E750F">
    <w:name w:val="249C42229B9549EB96F8C6C2384E750F"/>
    <w:rsid w:val="00C37CD6"/>
  </w:style>
  <w:style w:type="paragraph" w:customStyle="1" w:styleId="C772256C24164CF69B46D6DEC6700CEA">
    <w:name w:val="C772256C24164CF69B46D6DEC6700CEA"/>
    <w:rsid w:val="00C37CD6"/>
  </w:style>
  <w:style w:type="paragraph" w:customStyle="1" w:styleId="DBF2E21260714919B13361D1CF62E930">
    <w:name w:val="DBF2E21260714919B13361D1CF62E930"/>
    <w:rsid w:val="00C37CD6"/>
  </w:style>
  <w:style w:type="paragraph" w:customStyle="1" w:styleId="D080BF1ADDC5435F941828F197127297">
    <w:name w:val="D080BF1ADDC5435F941828F197127297"/>
    <w:rsid w:val="00C37CD6"/>
  </w:style>
  <w:style w:type="paragraph" w:customStyle="1" w:styleId="C6D72BBAAA7348C88104D567C6696A50">
    <w:name w:val="C6D72BBAAA7348C88104D567C6696A50"/>
    <w:rsid w:val="00C37CD6"/>
  </w:style>
  <w:style w:type="paragraph" w:customStyle="1" w:styleId="1520BB30C380425D9904996AFF5FF69E">
    <w:name w:val="1520BB30C380425D9904996AFF5FF69E"/>
    <w:rsid w:val="00C37CD6"/>
  </w:style>
  <w:style w:type="paragraph" w:customStyle="1" w:styleId="8C3E6F884D3F4C87B50F459BC6FB4B04">
    <w:name w:val="8C3E6F884D3F4C87B50F459BC6FB4B04"/>
    <w:rsid w:val="00C37CD6"/>
  </w:style>
  <w:style w:type="paragraph" w:customStyle="1" w:styleId="8A749BEE6C854C8BAD3E20020C63208E">
    <w:name w:val="8A749BEE6C854C8BAD3E20020C63208E"/>
    <w:rsid w:val="00C37CD6"/>
  </w:style>
  <w:style w:type="paragraph" w:customStyle="1" w:styleId="0DEC49FD53FA4847A285538CEAADB386">
    <w:name w:val="0DEC49FD53FA4847A285538CEAADB386"/>
    <w:rsid w:val="00C37CD6"/>
  </w:style>
  <w:style w:type="paragraph" w:customStyle="1" w:styleId="94109BB339AE4DBCAC8E2228DFD05705">
    <w:name w:val="94109BB339AE4DBCAC8E2228DFD05705"/>
    <w:rsid w:val="00C37CD6"/>
  </w:style>
  <w:style w:type="paragraph" w:customStyle="1" w:styleId="0623B6EDB71745838AF18C3579203B70">
    <w:name w:val="0623B6EDB71745838AF18C3579203B70"/>
    <w:rsid w:val="00C37CD6"/>
  </w:style>
  <w:style w:type="paragraph" w:customStyle="1" w:styleId="E9F1F862A4A24BB6A3AB5A8CB32A3DC5">
    <w:name w:val="E9F1F862A4A24BB6A3AB5A8CB32A3DC5"/>
    <w:rsid w:val="00C37CD6"/>
  </w:style>
  <w:style w:type="paragraph" w:customStyle="1" w:styleId="471A1033B3004A6A8757BA4B086A728A">
    <w:name w:val="471A1033B3004A6A8757BA4B086A728A"/>
    <w:rsid w:val="00C37CD6"/>
  </w:style>
  <w:style w:type="paragraph" w:customStyle="1" w:styleId="8E0791082B964329A229CE0C971CD574">
    <w:name w:val="8E0791082B964329A229CE0C971CD574"/>
    <w:rsid w:val="00C37CD6"/>
  </w:style>
  <w:style w:type="paragraph" w:customStyle="1" w:styleId="4B39A139CE60410A9F9F97977D1DD94E">
    <w:name w:val="4B39A139CE60410A9F9F97977D1DD94E"/>
    <w:rsid w:val="00C37CD6"/>
  </w:style>
  <w:style w:type="paragraph" w:customStyle="1" w:styleId="5A595333EF3E49D98B1D77FBC1359424">
    <w:name w:val="5A595333EF3E49D98B1D77FBC1359424"/>
    <w:rsid w:val="00C37CD6"/>
  </w:style>
  <w:style w:type="paragraph" w:customStyle="1" w:styleId="68C00C02FCF74202BFCBE037233911CB">
    <w:name w:val="68C00C02FCF74202BFCBE037233911CB"/>
    <w:rsid w:val="00C37CD6"/>
  </w:style>
  <w:style w:type="paragraph" w:customStyle="1" w:styleId="E2034CED596C4E8BB2105B5FC39A66BB">
    <w:name w:val="E2034CED596C4E8BB2105B5FC39A66BB"/>
    <w:rsid w:val="00C37CD6"/>
  </w:style>
  <w:style w:type="paragraph" w:customStyle="1" w:styleId="D969CD4B807843E491D22EBAA7B7984C">
    <w:name w:val="D969CD4B807843E491D22EBAA7B7984C"/>
    <w:rsid w:val="00EB33CD"/>
  </w:style>
  <w:style w:type="paragraph" w:customStyle="1" w:styleId="1946B74A95E44054A05A28B38BE7AE41">
    <w:name w:val="1946B74A95E44054A05A28B38BE7AE41"/>
    <w:rsid w:val="00EB33CD"/>
  </w:style>
  <w:style w:type="paragraph" w:customStyle="1" w:styleId="568918CD19E74ED0A980BFCDC05CBEE8">
    <w:name w:val="568918CD19E74ED0A980BFCDC05CBEE8"/>
    <w:rsid w:val="009A41CC"/>
    <w:rPr>
      <w:kern w:val="2"/>
      <w14:ligatures w14:val="standardContextual"/>
    </w:rPr>
  </w:style>
  <w:style w:type="paragraph" w:customStyle="1" w:styleId="8CE9A5FA43CC480ABBA71A8FFC7BE023">
    <w:name w:val="8CE9A5FA43CC480ABBA71A8FFC7BE023"/>
    <w:rsid w:val="00C53BD9"/>
  </w:style>
  <w:style w:type="paragraph" w:customStyle="1" w:styleId="C4410AF984534964AFE65E38FC058254">
    <w:name w:val="C4410AF984534964AFE65E38FC058254"/>
    <w:rsid w:val="00A856B7"/>
  </w:style>
  <w:style w:type="paragraph" w:customStyle="1" w:styleId="52B4A158F7674154B8E7FC4EEDC82950">
    <w:name w:val="52B4A158F7674154B8E7FC4EEDC82950"/>
    <w:rsid w:val="00A856B7"/>
  </w:style>
  <w:style w:type="paragraph" w:customStyle="1" w:styleId="65819DBA0409459CAA74F7EB31304039">
    <w:name w:val="65819DBA0409459CAA74F7EB31304039"/>
    <w:rsid w:val="00A856B7"/>
  </w:style>
  <w:style w:type="paragraph" w:customStyle="1" w:styleId="F3A88E9956574F02AA85F02502BC2953">
    <w:name w:val="F3A88E9956574F02AA85F02502BC2953"/>
    <w:rsid w:val="00A856B7"/>
  </w:style>
  <w:style w:type="paragraph" w:customStyle="1" w:styleId="08FDBBFD14A0416EBB16BD5C726CE1FA">
    <w:name w:val="08FDBBFD14A0416EBB16BD5C726CE1FA"/>
    <w:rsid w:val="00A856B7"/>
  </w:style>
  <w:style w:type="paragraph" w:customStyle="1" w:styleId="2494F434B5F14E7498DDAEFD9CFF6E16">
    <w:name w:val="2494F434B5F14E7498DDAEFD9CFF6E16"/>
    <w:rsid w:val="00A856B7"/>
  </w:style>
  <w:style w:type="paragraph" w:customStyle="1" w:styleId="5C615109BD174AF681D02DD5107FC1AA">
    <w:name w:val="5C615109BD174AF681D02DD5107FC1AA"/>
    <w:rsid w:val="00A856B7"/>
  </w:style>
  <w:style w:type="paragraph" w:customStyle="1" w:styleId="CF9E054DC2D740EE9E7DE9E334EC897D">
    <w:name w:val="CF9E054DC2D740EE9E7DE9E334EC897D"/>
    <w:rsid w:val="00C53BD9"/>
  </w:style>
  <w:style w:type="paragraph" w:customStyle="1" w:styleId="6629E3F74720423CA49F81039C93F1FF">
    <w:name w:val="6629E3F74720423CA49F81039C93F1FF"/>
    <w:rsid w:val="00C53BD9"/>
  </w:style>
  <w:style w:type="paragraph" w:customStyle="1" w:styleId="235A8FE0FE394BC483A071638888B774">
    <w:name w:val="235A8FE0FE394BC483A071638888B774"/>
    <w:rsid w:val="00C53BD9"/>
  </w:style>
  <w:style w:type="paragraph" w:customStyle="1" w:styleId="BE63D9F7CAF34A96AC5BECA86EBD7A2A">
    <w:name w:val="BE63D9F7CAF34A96AC5BECA86EBD7A2A"/>
    <w:rsid w:val="00C53BD9"/>
  </w:style>
  <w:style w:type="paragraph" w:customStyle="1" w:styleId="E09347E6930343BAA16B1E00581D2772">
    <w:name w:val="E09347E6930343BAA16B1E00581D2772"/>
    <w:rsid w:val="00C53BD9"/>
  </w:style>
  <w:style w:type="paragraph" w:customStyle="1" w:styleId="B81DA7443B39475D9562C40E412F2604">
    <w:name w:val="B81DA7443B39475D9562C40E412F2604"/>
    <w:rsid w:val="00C53BD9"/>
  </w:style>
  <w:style w:type="paragraph" w:customStyle="1" w:styleId="07F7F167A4DB4B559B459DF7B731F7F0">
    <w:name w:val="07F7F167A4DB4B559B459DF7B731F7F0"/>
    <w:rsid w:val="00C53BD9"/>
  </w:style>
  <w:style w:type="paragraph" w:customStyle="1" w:styleId="5CBE640448C04B12A8C70E3E29D8AE88">
    <w:name w:val="5CBE640448C04B12A8C70E3E29D8AE88"/>
    <w:rsid w:val="00C53BD9"/>
  </w:style>
  <w:style w:type="paragraph" w:customStyle="1" w:styleId="C78AA5CC95C84BBE8A90C716A641B8B5">
    <w:name w:val="C78AA5CC95C84BBE8A90C716A641B8B5"/>
    <w:rsid w:val="00C53BD9"/>
  </w:style>
  <w:style w:type="paragraph" w:customStyle="1" w:styleId="244FBAAE23F744B79A5F9E90F7DA6E9B">
    <w:name w:val="244FBAAE23F744B79A5F9E90F7DA6E9B"/>
    <w:rsid w:val="00C53BD9"/>
  </w:style>
  <w:style w:type="paragraph" w:customStyle="1" w:styleId="4F03289F4A3B43178F8749DDDEE667C5">
    <w:name w:val="4F03289F4A3B43178F8749DDDEE667C5"/>
    <w:rsid w:val="00A856B7"/>
  </w:style>
  <w:style w:type="paragraph" w:customStyle="1" w:styleId="B63C9DEA55C24D3E88212D5467DBCCBE">
    <w:name w:val="B63C9DEA55C24D3E88212D5467DBCCBE"/>
    <w:rsid w:val="00A856B7"/>
  </w:style>
  <w:style w:type="paragraph" w:customStyle="1" w:styleId="4302452CC9424916933FD937C71F2C62">
    <w:name w:val="4302452CC9424916933FD937C71F2C62"/>
    <w:rsid w:val="00A856B7"/>
  </w:style>
  <w:style w:type="paragraph" w:customStyle="1" w:styleId="1B70C954B40649138F4BCD7684B7D6B9">
    <w:name w:val="1B70C954B40649138F4BCD7684B7D6B9"/>
    <w:rsid w:val="00A856B7"/>
  </w:style>
  <w:style w:type="paragraph" w:customStyle="1" w:styleId="B0F557A8886F4285BE4AAF1151D7FABF">
    <w:name w:val="B0F557A8886F4285BE4AAF1151D7FABF"/>
    <w:rsid w:val="00A856B7"/>
  </w:style>
  <w:style w:type="paragraph" w:customStyle="1" w:styleId="9FC83CB6C93044BEB705436C723AE2D7">
    <w:name w:val="9FC83CB6C93044BEB705436C723AE2D7"/>
    <w:rsid w:val="00A856B7"/>
  </w:style>
  <w:style w:type="paragraph" w:customStyle="1" w:styleId="73A7282568F048169065C90F87132816">
    <w:name w:val="73A7282568F048169065C90F87132816"/>
    <w:rsid w:val="00A856B7"/>
  </w:style>
  <w:style w:type="paragraph" w:customStyle="1" w:styleId="29DE6C9ACFFE4C0C8BBA20711C3DA163">
    <w:name w:val="29DE6C9ACFFE4C0C8BBA20711C3DA163"/>
    <w:rsid w:val="00A856B7"/>
  </w:style>
  <w:style w:type="paragraph" w:customStyle="1" w:styleId="EEC639F4A7BB43918C34C4BC07811B02">
    <w:name w:val="EEC639F4A7BB43918C34C4BC07811B02"/>
    <w:rsid w:val="00A856B7"/>
  </w:style>
  <w:style w:type="paragraph" w:customStyle="1" w:styleId="A7868C4B002D41628C87752CCF0C7544">
    <w:name w:val="A7868C4B002D41628C87752CCF0C7544"/>
    <w:rsid w:val="00A856B7"/>
  </w:style>
  <w:style w:type="paragraph" w:customStyle="1" w:styleId="24105C24E58D462BA51A7B25220D1AB5">
    <w:name w:val="24105C24E58D462BA51A7B25220D1AB5"/>
    <w:rsid w:val="00A856B7"/>
  </w:style>
  <w:style w:type="paragraph" w:customStyle="1" w:styleId="3539C34F294D42B4BAB557BEF790FC03">
    <w:name w:val="3539C34F294D42B4BAB557BEF790FC03"/>
    <w:rsid w:val="00A856B7"/>
  </w:style>
  <w:style w:type="paragraph" w:customStyle="1" w:styleId="368E596964364F2AA87DA93E34351638">
    <w:name w:val="368E596964364F2AA87DA93E34351638"/>
    <w:rsid w:val="00A856B7"/>
  </w:style>
  <w:style w:type="paragraph" w:customStyle="1" w:styleId="BBE07342AA9546E69247B6CA40EE9A97">
    <w:name w:val="BBE07342AA9546E69247B6CA40EE9A97"/>
    <w:rsid w:val="00A856B7"/>
  </w:style>
  <w:style w:type="paragraph" w:customStyle="1" w:styleId="1E212A126F4F49A6B05D76476640D21E">
    <w:name w:val="1E212A126F4F49A6B05D76476640D21E"/>
    <w:rsid w:val="00A856B7"/>
  </w:style>
  <w:style w:type="paragraph" w:customStyle="1" w:styleId="4BC286C03E184694BE81489F731AAF82">
    <w:name w:val="4BC286C03E184694BE81489F731AAF82"/>
    <w:rsid w:val="00A856B7"/>
  </w:style>
  <w:style w:type="paragraph" w:customStyle="1" w:styleId="6F21CE9325B44A53BA0293FC217B0903">
    <w:name w:val="6F21CE9325B44A53BA0293FC217B0903"/>
    <w:rsid w:val="00A856B7"/>
  </w:style>
  <w:style w:type="paragraph" w:customStyle="1" w:styleId="FE2CF85C772E43188741023C2BDBE530">
    <w:name w:val="FE2CF85C772E43188741023C2BDBE530"/>
    <w:rsid w:val="00A856B7"/>
  </w:style>
  <w:style w:type="paragraph" w:customStyle="1" w:styleId="04C7009326BE42BAA6C78333DB000DAB">
    <w:name w:val="04C7009326BE42BAA6C78333DB000DAB"/>
    <w:rsid w:val="00A856B7"/>
  </w:style>
  <w:style w:type="paragraph" w:customStyle="1" w:styleId="8937C60903D7445E94FA34D2EADF1660">
    <w:name w:val="8937C60903D7445E94FA34D2EADF1660"/>
    <w:rsid w:val="00A856B7"/>
  </w:style>
  <w:style w:type="paragraph" w:customStyle="1" w:styleId="B61E3A74065B46A89C430B668F3E9F18">
    <w:name w:val="B61E3A74065B46A89C430B668F3E9F18"/>
    <w:rsid w:val="00A856B7"/>
  </w:style>
  <w:style w:type="paragraph" w:customStyle="1" w:styleId="44DF40500A354B52846D38488F6289DC">
    <w:name w:val="44DF40500A354B52846D38488F6289DC"/>
    <w:rsid w:val="00A856B7"/>
  </w:style>
  <w:style w:type="paragraph" w:customStyle="1" w:styleId="BD995F65F39D434B81B62A6A5BA8BDD7">
    <w:name w:val="BD995F65F39D434B81B62A6A5BA8BDD7"/>
    <w:rsid w:val="00A856B7"/>
  </w:style>
  <w:style w:type="paragraph" w:customStyle="1" w:styleId="3C1BBB5DA1094619A262E0E108539E98">
    <w:name w:val="3C1BBB5DA1094619A262E0E108539E98"/>
    <w:rsid w:val="00A856B7"/>
  </w:style>
  <w:style w:type="paragraph" w:customStyle="1" w:styleId="3D974779F3894C33924C06FD685016A9">
    <w:name w:val="3D974779F3894C33924C06FD685016A9"/>
    <w:rsid w:val="00A856B7"/>
  </w:style>
  <w:style w:type="paragraph" w:customStyle="1" w:styleId="AC6C0A3213D4491C8B8B81BEF9BFCFA4">
    <w:name w:val="AC6C0A3213D4491C8B8B81BEF9BFCFA4"/>
    <w:rsid w:val="00A856B7"/>
  </w:style>
  <w:style w:type="paragraph" w:customStyle="1" w:styleId="DFB74F1443444759AF8CD1052E492DD6">
    <w:name w:val="DFB74F1443444759AF8CD1052E492DD6"/>
    <w:rsid w:val="00A856B7"/>
  </w:style>
  <w:style w:type="paragraph" w:customStyle="1" w:styleId="86DC793CD28A43D69B686B0D960EF54D">
    <w:name w:val="86DC793CD28A43D69B686B0D960EF54D"/>
    <w:rsid w:val="00A856B7"/>
  </w:style>
  <w:style w:type="paragraph" w:customStyle="1" w:styleId="494DEF2ECEE4400FBD7C081926742982">
    <w:name w:val="494DEF2ECEE4400FBD7C081926742982"/>
    <w:rsid w:val="00A856B7"/>
  </w:style>
  <w:style w:type="paragraph" w:customStyle="1" w:styleId="270BFE722DB54EC4A5AE60E58A462101">
    <w:name w:val="270BFE722DB54EC4A5AE60E58A462101"/>
    <w:rsid w:val="00A856B7"/>
  </w:style>
  <w:style w:type="paragraph" w:customStyle="1" w:styleId="6139DA50CC854C78ACDACA177889573A">
    <w:name w:val="6139DA50CC854C78ACDACA177889573A"/>
    <w:rsid w:val="00A856B7"/>
  </w:style>
  <w:style w:type="paragraph" w:customStyle="1" w:styleId="A45B367032BC4B0BB98795DB05D1B9E9">
    <w:name w:val="A45B367032BC4B0BB98795DB05D1B9E9"/>
    <w:rsid w:val="00A856B7"/>
  </w:style>
  <w:style w:type="paragraph" w:customStyle="1" w:styleId="CE68924C7D09429A9DFA2D89E3960421">
    <w:name w:val="CE68924C7D09429A9DFA2D89E3960421"/>
    <w:rsid w:val="00A856B7"/>
  </w:style>
  <w:style w:type="paragraph" w:customStyle="1" w:styleId="C64620D36B1D42DE8DF9A92FDF338A4F">
    <w:name w:val="C64620D36B1D42DE8DF9A92FDF338A4F"/>
    <w:rsid w:val="00A856B7"/>
  </w:style>
  <w:style w:type="paragraph" w:customStyle="1" w:styleId="9859A37B449B4F20A4E28C5855D49FC9">
    <w:name w:val="9859A37B449B4F20A4E28C5855D49FC9"/>
    <w:rsid w:val="00A856B7"/>
  </w:style>
  <w:style w:type="paragraph" w:customStyle="1" w:styleId="1D509DA955C14022883276D838178135">
    <w:name w:val="1D509DA955C14022883276D838178135"/>
    <w:rsid w:val="00A856B7"/>
  </w:style>
  <w:style w:type="paragraph" w:customStyle="1" w:styleId="93E7F93252C649E68DF749FD207297B2">
    <w:name w:val="93E7F93252C649E68DF749FD207297B2"/>
    <w:rsid w:val="00A856B7"/>
  </w:style>
  <w:style w:type="paragraph" w:customStyle="1" w:styleId="6DD771AA39354824AACC2916A5FDDD24">
    <w:name w:val="6DD771AA39354824AACC2916A5FDDD24"/>
    <w:rsid w:val="00A856B7"/>
  </w:style>
  <w:style w:type="paragraph" w:customStyle="1" w:styleId="26FF9767EACB4757955B0F755B3E9320">
    <w:name w:val="26FF9767EACB4757955B0F755B3E9320"/>
    <w:rsid w:val="00A856B7"/>
  </w:style>
  <w:style w:type="paragraph" w:customStyle="1" w:styleId="8F153AD4120A4AEDAB1CC29C50D7E4E4">
    <w:name w:val="8F153AD4120A4AEDAB1CC29C50D7E4E4"/>
    <w:rsid w:val="00A856B7"/>
  </w:style>
  <w:style w:type="paragraph" w:customStyle="1" w:styleId="04B4FA8BD21C430AA5660C70CD4C6DD4">
    <w:name w:val="04B4FA8BD21C430AA5660C70CD4C6DD4"/>
    <w:rsid w:val="00A856B7"/>
  </w:style>
  <w:style w:type="paragraph" w:customStyle="1" w:styleId="CFDA03DE80FA4054ADB861B1399647C4">
    <w:name w:val="CFDA03DE80FA4054ADB861B1399647C4"/>
    <w:rsid w:val="00A856B7"/>
  </w:style>
  <w:style w:type="paragraph" w:customStyle="1" w:styleId="79AF36C5E1FD409FBCB84B5E7AAE9891">
    <w:name w:val="79AF36C5E1FD409FBCB84B5E7AAE9891"/>
    <w:rsid w:val="00A856B7"/>
  </w:style>
  <w:style w:type="paragraph" w:customStyle="1" w:styleId="B45410D07D194975A612933DE7AEBE77">
    <w:name w:val="B45410D07D194975A612933DE7AEBE77"/>
    <w:rsid w:val="00A856B7"/>
  </w:style>
  <w:style w:type="paragraph" w:customStyle="1" w:styleId="F08D53656567450497D6F06DAFB06EF7">
    <w:name w:val="F08D53656567450497D6F06DAFB06EF7"/>
    <w:rsid w:val="00A856B7"/>
  </w:style>
  <w:style w:type="paragraph" w:customStyle="1" w:styleId="4E7FA6152A864D6BA5BB6508C10AF03F">
    <w:name w:val="4E7FA6152A864D6BA5BB6508C10AF03F"/>
    <w:rsid w:val="00A856B7"/>
  </w:style>
  <w:style w:type="paragraph" w:customStyle="1" w:styleId="9BF0C9742C9F4047908A6E09DCB8DC55">
    <w:name w:val="9BF0C9742C9F4047908A6E09DCB8DC55"/>
    <w:rsid w:val="00A856B7"/>
  </w:style>
  <w:style w:type="paragraph" w:customStyle="1" w:styleId="398D7E53B7F44E06AF7E19150B9B3A78">
    <w:name w:val="398D7E53B7F44E06AF7E19150B9B3A78"/>
    <w:rsid w:val="00A856B7"/>
  </w:style>
  <w:style w:type="paragraph" w:customStyle="1" w:styleId="F6505D2C7FA7417B87F7213E14CF1054">
    <w:name w:val="F6505D2C7FA7417B87F7213E14CF1054"/>
    <w:rsid w:val="00A856B7"/>
  </w:style>
  <w:style w:type="paragraph" w:customStyle="1" w:styleId="F17DDD3B6AC14F918FA6F2EC785AE4CE">
    <w:name w:val="F17DDD3B6AC14F918FA6F2EC785AE4CE"/>
    <w:rsid w:val="00A856B7"/>
  </w:style>
  <w:style w:type="paragraph" w:customStyle="1" w:styleId="DB97443684634C6D9C04103F0702AD08">
    <w:name w:val="DB97443684634C6D9C04103F0702AD08"/>
    <w:rsid w:val="00A856B7"/>
  </w:style>
  <w:style w:type="paragraph" w:customStyle="1" w:styleId="FBD8FA4BAA6A415F906BE2AA75500EFF">
    <w:name w:val="FBD8FA4BAA6A415F906BE2AA75500EFF"/>
    <w:rsid w:val="00A856B7"/>
  </w:style>
  <w:style w:type="paragraph" w:customStyle="1" w:styleId="3F10CC4F510E459688BC6B8253670996">
    <w:name w:val="3F10CC4F510E459688BC6B8253670996"/>
    <w:rsid w:val="00A856B7"/>
  </w:style>
  <w:style w:type="paragraph" w:customStyle="1" w:styleId="9ACE2B454CD54E38BA39300560E82151">
    <w:name w:val="9ACE2B454CD54E38BA39300560E82151"/>
    <w:rsid w:val="00A856B7"/>
  </w:style>
  <w:style w:type="paragraph" w:customStyle="1" w:styleId="97FCD93BA4D6401A9AFE9DFD0EC88FB0">
    <w:name w:val="97FCD93BA4D6401A9AFE9DFD0EC88FB0"/>
    <w:rsid w:val="00A856B7"/>
  </w:style>
  <w:style w:type="paragraph" w:customStyle="1" w:styleId="E81CBE76DB8E4F6BBD5081534B6A4A27">
    <w:name w:val="E81CBE76DB8E4F6BBD5081534B6A4A27"/>
    <w:rsid w:val="00A856B7"/>
  </w:style>
  <w:style w:type="paragraph" w:customStyle="1" w:styleId="43F78E33D5F149E9BD83B2750A175B37">
    <w:name w:val="43F78E33D5F149E9BD83B2750A175B37"/>
    <w:rsid w:val="00A856B7"/>
  </w:style>
  <w:style w:type="paragraph" w:customStyle="1" w:styleId="F8FD3228DF7E47AC9F0507D1253AE040">
    <w:name w:val="F8FD3228DF7E47AC9F0507D1253AE040"/>
    <w:rsid w:val="00A856B7"/>
  </w:style>
  <w:style w:type="paragraph" w:customStyle="1" w:styleId="2EE229451AFD4F2A8E5DFBE2CE1A77C8">
    <w:name w:val="2EE229451AFD4F2A8E5DFBE2CE1A77C8"/>
    <w:rsid w:val="00A856B7"/>
  </w:style>
  <w:style w:type="paragraph" w:customStyle="1" w:styleId="91E91C723932486191030055BBBDFBF2">
    <w:name w:val="91E91C723932486191030055BBBDFBF2"/>
    <w:rsid w:val="00A856B7"/>
  </w:style>
  <w:style w:type="paragraph" w:customStyle="1" w:styleId="02C9F4BC739E499B8468F85B310EEC78">
    <w:name w:val="02C9F4BC739E499B8468F85B310EEC78"/>
    <w:rsid w:val="00A856B7"/>
  </w:style>
  <w:style w:type="paragraph" w:customStyle="1" w:styleId="51EF5EB0F8F14FD2B9773B77FC0681FA">
    <w:name w:val="51EF5EB0F8F14FD2B9773B77FC0681FA"/>
    <w:rsid w:val="00A856B7"/>
  </w:style>
  <w:style w:type="paragraph" w:customStyle="1" w:styleId="B052C67607744D01927F7A830915DAB2">
    <w:name w:val="B052C67607744D01927F7A830915DAB2"/>
    <w:rsid w:val="00A856B7"/>
  </w:style>
  <w:style w:type="paragraph" w:customStyle="1" w:styleId="76FC0093FC4F4080BA91D6868A48ABD6">
    <w:name w:val="76FC0093FC4F4080BA91D6868A48ABD6"/>
    <w:rsid w:val="00A856B7"/>
  </w:style>
  <w:style w:type="paragraph" w:customStyle="1" w:styleId="E85420C4BD05451595C59EB07CC83B69">
    <w:name w:val="E85420C4BD05451595C59EB07CC83B69"/>
    <w:rsid w:val="00A856B7"/>
  </w:style>
  <w:style w:type="paragraph" w:customStyle="1" w:styleId="75C2E8924A0A4F5088711713AB128987">
    <w:name w:val="75C2E8924A0A4F5088711713AB128987"/>
    <w:rsid w:val="00A856B7"/>
  </w:style>
  <w:style w:type="paragraph" w:customStyle="1" w:styleId="1DABA5E66FD34DEFA6141DDC564F613C">
    <w:name w:val="1DABA5E66FD34DEFA6141DDC564F613C"/>
    <w:rsid w:val="00A856B7"/>
  </w:style>
  <w:style w:type="paragraph" w:customStyle="1" w:styleId="6BD1FF9887E74C9A84FD97526F81ED1A">
    <w:name w:val="6BD1FF9887E74C9A84FD97526F81ED1A"/>
    <w:rsid w:val="00A856B7"/>
  </w:style>
  <w:style w:type="paragraph" w:customStyle="1" w:styleId="4D3AE115D1E64D499666C49915DE3029">
    <w:name w:val="4D3AE115D1E64D499666C49915DE3029"/>
    <w:rsid w:val="00A856B7"/>
  </w:style>
  <w:style w:type="paragraph" w:customStyle="1" w:styleId="26A8FC972C164EDA9157B8C863515AEA">
    <w:name w:val="26A8FC972C164EDA9157B8C863515AEA"/>
    <w:rsid w:val="00A856B7"/>
  </w:style>
  <w:style w:type="paragraph" w:customStyle="1" w:styleId="0466225AEA854DCE8124BDC04BE10E59">
    <w:name w:val="0466225AEA854DCE8124BDC04BE10E59"/>
    <w:rsid w:val="00A856B7"/>
  </w:style>
  <w:style w:type="paragraph" w:customStyle="1" w:styleId="870F7D0D71BF4E7DAFF8DB03AF1BB226">
    <w:name w:val="870F7D0D71BF4E7DAFF8DB03AF1BB226"/>
    <w:rsid w:val="00A856B7"/>
  </w:style>
  <w:style w:type="paragraph" w:customStyle="1" w:styleId="9CC4457B04E0493C8936E491BBFAE181">
    <w:name w:val="9CC4457B04E0493C8936E491BBFAE181"/>
    <w:rsid w:val="00A856B7"/>
  </w:style>
  <w:style w:type="paragraph" w:customStyle="1" w:styleId="569634D0DF814DFEB38FE07C24FBA95B">
    <w:name w:val="569634D0DF814DFEB38FE07C24FBA95B"/>
    <w:rsid w:val="00A856B7"/>
  </w:style>
  <w:style w:type="paragraph" w:customStyle="1" w:styleId="E991830342F541569D37794A392E0717">
    <w:name w:val="E991830342F541569D37794A392E0717"/>
    <w:rsid w:val="00A856B7"/>
  </w:style>
  <w:style w:type="paragraph" w:customStyle="1" w:styleId="1DCA4C67312E41E2BDFED32138995392">
    <w:name w:val="1DCA4C67312E41E2BDFED32138995392"/>
    <w:rsid w:val="00A856B7"/>
  </w:style>
  <w:style w:type="paragraph" w:customStyle="1" w:styleId="A23E27383893445AA074533F4110266E">
    <w:name w:val="A23E27383893445AA074533F4110266E"/>
    <w:rsid w:val="00B20A3D"/>
  </w:style>
  <w:style w:type="paragraph" w:customStyle="1" w:styleId="5BAA31875A014220AFB71EB285DD1472">
    <w:name w:val="5BAA31875A014220AFB71EB285DD1472"/>
    <w:rsid w:val="00A856B7"/>
  </w:style>
  <w:style w:type="paragraph" w:customStyle="1" w:styleId="BB03409AD7E44F8BB95958019264E057">
    <w:name w:val="BB03409AD7E44F8BB95958019264E057"/>
    <w:rsid w:val="00A856B7"/>
  </w:style>
  <w:style w:type="paragraph" w:customStyle="1" w:styleId="19EE9F9CCAC84953B2FD5E606198767F">
    <w:name w:val="19EE9F9CCAC84953B2FD5E606198767F"/>
    <w:rsid w:val="00A856B7"/>
  </w:style>
  <w:style w:type="paragraph" w:customStyle="1" w:styleId="816D78ACEA0E4E748EB97857C17936B4">
    <w:name w:val="816D78ACEA0E4E748EB97857C17936B4"/>
    <w:rsid w:val="00B20A3D"/>
  </w:style>
  <w:style w:type="paragraph" w:customStyle="1" w:styleId="7842079DD24043CABCB582C1ADF26DD6">
    <w:name w:val="7842079DD24043CABCB582C1ADF26DD6"/>
    <w:rsid w:val="00A856B7"/>
  </w:style>
  <w:style w:type="paragraph" w:customStyle="1" w:styleId="D2AE741DF7734629A384EEAB22BA3413">
    <w:name w:val="D2AE741DF7734629A384EEAB22BA3413"/>
    <w:rsid w:val="00A856B7"/>
  </w:style>
  <w:style w:type="paragraph" w:customStyle="1" w:styleId="5C00F9C83D0C4323AE48E1BEB532B6A2">
    <w:name w:val="5C00F9C83D0C4323AE48E1BEB532B6A2"/>
    <w:rsid w:val="00A856B7"/>
  </w:style>
  <w:style w:type="paragraph" w:customStyle="1" w:styleId="7517D45907C14AD1A5B9BDB288A67C5B">
    <w:name w:val="7517D45907C14AD1A5B9BDB288A67C5B"/>
    <w:rsid w:val="00A856B7"/>
  </w:style>
  <w:style w:type="paragraph" w:customStyle="1" w:styleId="09A5293E6D03466996150F955AA02006">
    <w:name w:val="09A5293E6D03466996150F955AA02006"/>
    <w:rsid w:val="00A856B7"/>
  </w:style>
  <w:style w:type="paragraph" w:customStyle="1" w:styleId="777CE1106018469F85BABB334CC4A1E7">
    <w:name w:val="777CE1106018469F85BABB334CC4A1E7"/>
    <w:rsid w:val="00A856B7"/>
  </w:style>
  <w:style w:type="paragraph" w:customStyle="1" w:styleId="530A44A0B7F445D09E2D3CCACC7ABF5A">
    <w:name w:val="530A44A0B7F445D09E2D3CCACC7ABF5A"/>
    <w:rsid w:val="00A856B7"/>
  </w:style>
  <w:style w:type="paragraph" w:customStyle="1" w:styleId="DBCD1BFC37F34E669698703ED0FC4C77">
    <w:name w:val="DBCD1BFC37F34E669698703ED0FC4C77"/>
    <w:rsid w:val="00A856B7"/>
  </w:style>
  <w:style w:type="paragraph" w:customStyle="1" w:styleId="50009D288FA64A32B00C0AAE7C000763">
    <w:name w:val="50009D288FA64A32B00C0AAE7C000763"/>
    <w:rsid w:val="00A856B7"/>
  </w:style>
  <w:style w:type="paragraph" w:customStyle="1" w:styleId="7B3DADDFF8A44F78B99DF9B61BB432E8">
    <w:name w:val="7B3DADDFF8A44F78B99DF9B61BB432E8"/>
    <w:rsid w:val="00A856B7"/>
  </w:style>
  <w:style w:type="paragraph" w:customStyle="1" w:styleId="92ADDF80DAAB4C438B3C176C1AD453F0">
    <w:name w:val="92ADDF80DAAB4C438B3C176C1AD453F0"/>
    <w:rsid w:val="00A856B7"/>
  </w:style>
  <w:style w:type="paragraph" w:customStyle="1" w:styleId="57F7FFACE80B4F049F4FB8AEAD7287A7">
    <w:name w:val="57F7FFACE80B4F049F4FB8AEAD7287A7"/>
    <w:rsid w:val="00A856B7"/>
  </w:style>
  <w:style w:type="paragraph" w:customStyle="1" w:styleId="2D786AE1AEB241BB9C134CC8C6AE1557">
    <w:name w:val="2D786AE1AEB241BB9C134CC8C6AE1557"/>
    <w:rsid w:val="00A856B7"/>
  </w:style>
  <w:style w:type="paragraph" w:customStyle="1" w:styleId="FC56D8AC67CB4F29A56776417B45434D">
    <w:name w:val="FC56D8AC67CB4F29A56776417B45434D"/>
    <w:rsid w:val="00A856B7"/>
  </w:style>
  <w:style w:type="paragraph" w:customStyle="1" w:styleId="9AB1B8B4311D4E2E9649E468AF5C52FC">
    <w:name w:val="9AB1B8B4311D4E2E9649E468AF5C52FC"/>
    <w:rsid w:val="00A856B7"/>
  </w:style>
  <w:style w:type="paragraph" w:customStyle="1" w:styleId="3E35F1C5FF3043A192987548D697716A">
    <w:name w:val="3E35F1C5FF3043A192987548D697716A"/>
    <w:rsid w:val="00A856B7"/>
  </w:style>
  <w:style w:type="paragraph" w:customStyle="1" w:styleId="973D20928E414E1E9934628AD488B767">
    <w:name w:val="973D20928E414E1E9934628AD488B767"/>
    <w:rsid w:val="00A856B7"/>
  </w:style>
  <w:style w:type="paragraph" w:customStyle="1" w:styleId="5783BD84FE0347449993BC870FB1D9AB">
    <w:name w:val="5783BD84FE0347449993BC870FB1D9AB"/>
    <w:rsid w:val="00A856B7"/>
  </w:style>
  <w:style w:type="paragraph" w:customStyle="1" w:styleId="F12547A76D4A4DAE9BA988D6CD25F966">
    <w:name w:val="F12547A76D4A4DAE9BA988D6CD25F966"/>
    <w:rsid w:val="00A856B7"/>
  </w:style>
  <w:style w:type="paragraph" w:customStyle="1" w:styleId="FD7523E1765C4FE2B47E5515921AF91E">
    <w:name w:val="FD7523E1765C4FE2B47E5515921AF91E"/>
    <w:rsid w:val="00A856B7"/>
  </w:style>
  <w:style w:type="paragraph" w:customStyle="1" w:styleId="B8E6B1A7F372422C829E08FB01C04D08">
    <w:name w:val="B8E6B1A7F372422C829E08FB01C04D08"/>
    <w:rsid w:val="00A856B7"/>
  </w:style>
  <w:style w:type="paragraph" w:customStyle="1" w:styleId="288FFE45263643E19F1FA50879D7E389">
    <w:name w:val="288FFE45263643E19F1FA50879D7E389"/>
    <w:rsid w:val="00A856B7"/>
  </w:style>
  <w:style w:type="paragraph" w:customStyle="1" w:styleId="93FA7A4D15454A7F89017FB4111B335D">
    <w:name w:val="93FA7A4D15454A7F89017FB4111B335D"/>
    <w:rsid w:val="00A856B7"/>
  </w:style>
  <w:style w:type="paragraph" w:customStyle="1" w:styleId="08F5C658A8474CE79BBC13E461BAC665">
    <w:name w:val="08F5C658A8474CE79BBC13E461BAC665"/>
    <w:rsid w:val="00A856B7"/>
  </w:style>
  <w:style w:type="paragraph" w:customStyle="1" w:styleId="A4FA9DAFB5344C44B73AB6E00A2321B0">
    <w:name w:val="A4FA9DAFB5344C44B73AB6E00A2321B0"/>
    <w:rsid w:val="00A856B7"/>
  </w:style>
  <w:style w:type="paragraph" w:customStyle="1" w:styleId="4E1D8D43942C4368BCCF57086E08CF93">
    <w:name w:val="4E1D8D43942C4368BCCF57086E08CF93"/>
    <w:rsid w:val="00A856B7"/>
  </w:style>
  <w:style w:type="paragraph" w:customStyle="1" w:styleId="8DEC9369AC3647789525A3C64BF607EE">
    <w:name w:val="8DEC9369AC3647789525A3C64BF607EE"/>
    <w:rsid w:val="00A856B7"/>
  </w:style>
  <w:style w:type="paragraph" w:customStyle="1" w:styleId="D93D69B8B43D432DBF3A4D697116A736">
    <w:name w:val="D93D69B8B43D432DBF3A4D697116A736"/>
    <w:rsid w:val="00A856B7"/>
  </w:style>
  <w:style w:type="paragraph" w:customStyle="1" w:styleId="B179E4FACA0C433896BFB92546A17731">
    <w:name w:val="B179E4FACA0C433896BFB92546A17731"/>
    <w:rsid w:val="00A856B7"/>
  </w:style>
  <w:style w:type="paragraph" w:customStyle="1" w:styleId="C3316E2E3E1142269B08899AEAF42A32">
    <w:name w:val="C3316E2E3E1142269B08899AEAF42A32"/>
    <w:rsid w:val="00A856B7"/>
  </w:style>
  <w:style w:type="paragraph" w:customStyle="1" w:styleId="421FD99F75CE4DEA876DF6B2AB378C67">
    <w:name w:val="421FD99F75CE4DEA876DF6B2AB378C67"/>
    <w:rsid w:val="00A856B7"/>
  </w:style>
  <w:style w:type="paragraph" w:customStyle="1" w:styleId="59E6037990B54D82BA32A16D1DE1ACD9">
    <w:name w:val="59E6037990B54D82BA32A16D1DE1ACD9"/>
    <w:rsid w:val="00A856B7"/>
  </w:style>
  <w:style w:type="paragraph" w:customStyle="1" w:styleId="8B04144D87F74FFC91F216D7ECDEB117">
    <w:name w:val="8B04144D87F74FFC91F216D7ECDEB117"/>
    <w:rsid w:val="00A856B7"/>
  </w:style>
  <w:style w:type="paragraph" w:customStyle="1" w:styleId="DEA5DFCE7DCE46869A78A9A9A42C8424">
    <w:name w:val="DEA5DFCE7DCE46869A78A9A9A42C8424"/>
    <w:rsid w:val="00A856B7"/>
  </w:style>
  <w:style w:type="paragraph" w:customStyle="1" w:styleId="60F5C5976E284BEA9DB02BE9ED4E021D">
    <w:name w:val="60F5C5976E284BEA9DB02BE9ED4E021D"/>
    <w:rsid w:val="00A856B7"/>
  </w:style>
  <w:style w:type="paragraph" w:customStyle="1" w:styleId="DAF76D7C0DED4231A47AE3A46E3FD3DF">
    <w:name w:val="DAF76D7C0DED4231A47AE3A46E3FD3DF"/>
    <w:rsid w:val="00A856B7"/>
  </w:style>
  <w:style w:type="paragraph" w:customStyle="1" w:styleId="DFB97C0E206249F9B2508EFFA2DA8383">
    <w:name w:val="DFB97C0E206249F9B2508EFFA2DA8383"/>
    <w:rsid w:val="00A856B7"/>
  </w:style>
  <w:style w:type="paragraph" w:customStyle="1" w:styleId="FE3D50FCDC034C7698966A1D56ED4BB3">
    <w:name w:val="FE3D50FCDC034C7698966A1D56ED4BB3"/>
    <w:rsid w:val="00A856B7"/>
  </w:style>
  <w:style w:type="paragraph" w:customStyle="1" w:styleId="3BB12BDF419C44F08B691831FEAB2718">
    <w:name w:val="3BB12BDF419C44F08B691831FEAB2718"/>
    <w:rsid w:val="00A856B7"/>
  </w:style>
  <w:style w:type="paragraph" w:customStyle="1" w:styleId="91474B8616F94120923FD00F82001055">
    <w:name w:val="91474B8616F94120923FD00F82001055"/>
    <w:rsid w:val="00A856B7"/>
  </w:style>
  <w:style w:type="paragraph" w:customStyle="1" w:styleId="58D0373B9DB94C009C67D43FF2320DDE">
    <w:name w:val="58D0373B9DB94C009C67D43FF2320DDE"/>
    <w:rsid w:val="00A856B7"/>
  </w:style>
  <w:style w:type="paragraph" w:customStyle="1" w:styleId="CDD46BBC81844F1A98D7EA668DE48AEB">
    <w:name w:val="CDD46BBC81844F1A98D7EA668DE48AEB"/>
    <w:rsid w:val="00A856B7"/>
  </w:style>
  <w:style w:type="paragraph" w:customStyle="1" w:styleId="E69928ED4E514A9A944801C2424141CC">
    <w:name w:val="E69928ED4E514A9A944801C2424141CC"/>
    <w:rsid w:val="00A856B7"/>
  </w:style>
  <w:style w:type="paragraph" w:customStyle="1" w:styleId="3CEBE24F1F254DB4AE7D4FBB83EC87F5">
    <w:name w:val="3CEBE24F1F254DB4AE7D4FBB83EC87F5"/>
    <w:rsid w:val="00A856B7"/>
  </w:style>
  <w:style w:type="paragraph" w:customStyle="1" w:styleId="5AB54A95253B4E8DA3A517448393B490">
    <w:name w:val="5AB54A95253B4E8DA3A517448393B490"/>
    <w:rsid w:val="00A856B7"/>
  </w:style>
  <w:style w:type="paragraph" w:customStyle="1" w:styleId="BCA371BFED224425A79CAFCAC37521A1">
    <w:name w:val="BCA371BFED224425A79CAFCAC37521A1"/>
    <w:rsid w:val="00A856B7"/>
  </w:style>
  <w:style w:type="paragraph" w:customStyle="1" w:styleId="1ADF8535F5934ACE946803EA2C3F426B">
    <w:name w:val="1ADF8535F5934ACE946803EA2C3F426B"/>
    <w:rsid w:val="00A856B7"/>
  </w:style>
  <w:style w:type="paragraph" w:customStyle="1" w:styleId="565E7DE6B4934A8B8AE4EDD6672020DD">
    <w:name w:val="565E7DE6B4934A8B8AE4EDD6672020DD"/>
    <w:rsid w:val="00A856B7"/>
  </w:style>
  <w:style w:type="paragraph" w:customStyle="1" w:styleId="59C112944BCD4444B07EA93CA263DCF5">
    <w:name w:val="59C112944BCD4444B07EA93CA263DCF5"/>
    <w:rsid w:val="00A856B7"/>
  </w:style>
  <w:style w:type="paragraph" w:customStyle="1" w:styleId="31E715BEEC3B4673B0BDF5402F3E2BED">
    <w:name w:val="31E715BEEC3B4673B0BDF5402F3E2BED"/>
    <w:rsid w:val="00A856B7"/>
  </w:style>
  <w:style w:type="paragraph" w:customStyle="1" w:styleId="BE0596897C324D2CA83C6A4B579A0110">
    <w:name w:val="BE0596897C324D2CA83C6A4B579A0110"/>
    <w:rsid w:val="00A856B7"/>
  </w:style>
  <w:style w:type="paragraph" w:customStyle="1" w:styleId="35002687EE7D42C2B3DAC3E8C88CC577">
    <w:name w:val="35002687EE7D42C2B3DAC3E8C88CC577"/>
    <w:rsid w:val="00A856B7"/>
  </w:style>
  <w:style w:type="paragraph" w:customStyle="1" w:styleId="3AF5DC838F6247679BD6AAC4A584D7F9">
    <w:name w:val="3AF5DC838F6247679BD6AAC4A584D7F9"/>
    <w:rsid w:val="00A856B7"/>
  </w:style>
  <w:style w:type="paragraph" w:customStyle="1" w:styleId="8FED447794B8400AB9E28F62945301AE">
    <w:name w:val="8FED447794B8400AB9E28F62945301AE"/>
    <w:rsid w:val="00A856B7"/>
  </w:style>
  <w:style w:type="paragraph" w:customStyle="1" w:styleId="6DDEC4271311433297D83D07B8AB2793">
    <w:name w:val="6DDEC4271311433297D83D07B8AB2793"/>
    <w:rsid w:val="00A856B7"/>
  </w:style>
  <w:style w:type="paragraph" w:customStyle="1" w:styleId="E1A28D2DFF55444389894233F158073B">
    <w:name w:val="E1A28D2DFF55444389894233F158073B"/>
    <w:rsid w:val="00A856B7"/>
  </w:style>
  <w:style w:type="paragraph" w:customStyle="1" w:styleId="4222FBC44864488891E33E62D8D991A5">
    <w:name w:val="4222FBC44864488891E33E62D8D991A5"/>
    <w:rsid w:val="00B91775"/>
  </w:style>
  <w:style w:type="paragraph" w:customStyle="1" w:styleId="8E592042EC364C548358DA827AABCD40">
    <w:name w:val="8E592042EC364C548358DA827AABCD40"/>
    <w:rsid w:val="00B91775"/>
  </w:style>
  <w:style w:type="paragraph" w:customStyle="1" w:styleId="0CD4F8CFFD834B4E8A84B93F04F5C1E3">
    <w:name w:val="0CD4F8CFFD834B4E8A84B93F04F5C1E3"/>
    <w:rsid w:val="00B91775"/>
  </w:style>
  <w:style w:type="paragraph" w:customStyle="1" w:styleId="C90E5D4CDBC54B4C8B70F81011FE14E4">
    <w:name w:val="C90E5D4CDBC54B4C8B70F81011FE14E4"/>
    <w:rsid w:val="007375E4"/>
  </w:style>
  <w:style w:type="paragraph" w:customStyle="1" w:styleId="A18A5C0BB5744098901893CE62E0F0D5">
    <w:name w:val="A18A5C0BB5744098901893CE62E0F0D5"/>
    <w:rsid w:val="007375E4"/>
  </w:style>
  <w:style w:type="paragraph" w:customStyle="1" w:styleId="12DD177F065F43999C0EB4C6CD989FE9">
    <w:name w:val="12DD177F065F43999C0EB4C6CD989FE9"/>
    <w:rsid w:val="007375E4"/>
  </w:style>
  <w:style w:type="paragraph" w:customStyle="1" w:styleId="F9030834FCF14D0BAB2D7D4DFCA3245F">
    <w:name w:val="F9030834FCF14D0BAB2D7D4DFCA3245F"/>
    <w:rsid w:val="007375E4"/>
  </w:style>
  <w:style w:type="paragraph" w:customStyle="1" w:styleId="3E9B7BBD11BC4744AD9F11004B310625">
    <w:name w:val="3E9B7BBD11BC4744AD9F11004B310625"/>
    <w:rsid w:val="007375E4"/>
  </w:style>
  <w:style w:type="paragraph" w:customStyle="1" w:styleId="FC2EB2C506F6468DBCA6C90E35A890C3">
    <w:name w:val="FC2EB2C506F6468DBCA6C90E35A890C3"/>
    <w:rsid w:val="007375E4"/>
  </w:style>
  <w:style w:type="paragraph" w:customStyle="1" w:styleId="89345E3E55024CE9837F24C667E215B9">
    <w:name w:val="89345E3E55024CE9837F24C667E215B9"/>
    <w:rsid w:val="00F14554"/>
  </w:style>
  <w:style w:type="paragraph" w:customStyle="1" w:styleId="8883A0DC34B148588F211D96DC057F16">
    <w:name w:val="8883A0DC34B148588F211D96DC057F16"/>
    <w:rsid w:val="007375E4"/>
  </w:style>
  <w:style w:type="paragraph" w:customStyle="1" w:styleId="9081CD994E9F4FC4951E89A32DA9300C">
    <w:name w:val="9081CD994E9F4FC4951E89A32DA9300C"/>
    <w:rsid w:val="007375E4"/>
  </w:style>
  <w:style w:type="paragraph" w:customStyle="1" w:styleId="97F39341A1964F199EB7915341DA2F92">
    <w:name w:val="97F39341A1964F199EB7915341DA2F92"/>
    <w:rsid w:val="007375E4"/>
  </w:style>
  <w:style w:type="paragraph" w:customStyle="1" w:styleId="C3D353747FB14FA1A9FB5FA5BAFA9C20">
    <w:name w:val="C3D353747FB14FA1A9FB5FA5BAFA9C20"/>
    <w:rsid w:val="007375E4"/>
  </w:style>
  <w:style w:type="paragraph" w:customStyle="1" w:styleId="E9611237F6CD4E138A14C56C8E7157CD">
    <w:name w:val="E9611237F6CD4E138A14C56C8E7157CD"/>
    <w:rsid w:val="007375E4"/>
  </w:style>
  <w:style w:type="paragraph" w:customStyle="1" w:styleId="57972BB6A9F74AF3BC908D7762F04939">
    <w:name w:val="57972BB6A9F74AF3BC908D7762F04939"/>
    <w:rsid w:val="007375E4"/>
  </w:style>
  <w:style w:type="paragraph" w:customStyle="1" w:styleId="64AEB0DAF9EF4DB4A0972DD89F07653D">
    <w:name w:val="64AEB0DAF9EF4DB4A0972DD89F07653D"/>
    <w:rsid w:val="007375E4"/>
  </w:style>
  <w:style w:type="paragraph" w:customStyle="1" w:styleId="E07ABD7F775F46FBAC770B6230EEE3AE">
    <w:name w:val="E07ABD7F775F46FBAC770B6230EEE3AE"/>
    <w:rsid w:val="007375E4"/>
  </w:style>
  <w:style w:type="paragraph" w:customStyle="1" w:styleId="1CAC40193F7F4923B1951B3D7F817142">
    <w:name w:val="1CAC40193F7F4923B1951B3D7F817142"/>
    <w:rsid w:val="007375E4"/>
  </w:style>
  <w:style w:type="paragraph" w:customStyle="1" w:styleId="7D0F6B460995457EBE0B04E11980D879">
    <w:name w:val="7D0F6B460995457EBE0B04E11980D879"/>
    <w:rsid w:val="007375E4"/>
  </w:style>
  <w:style w:type="paragraph" w:customStyle="1" w:styleId="13FDF87816BB4C6393D5430125FD6F0B">
    <w:name w:val="13FDF87816BB4C6393D5430125FD6F0B"/>
    <w:rsid w:val="007375E4"/>
  </w:style>
  <w:style w:type="paragraph" w:customStyle="1" w:styleId="3FD8752EFDFC47EA8BAEDE14108131E7">
    <w:name w:val="3FD8752EFDFC47EA8BAEDE14108131E7"/>
    <w:rsid w:val="007375E4"/>
  </w:style>
  <w:style w:type="paragraph" w:customStyle="1" w:styleId="4CD4F65021A14F8A8AF1CC41627B4A81">
    <w:name w:val="4CD4F65021A14F8A8AF1CC41627B4A81"/>
    <w:rsid w:val="007375E4"/>
  </w:style>
  <w:style w:type="paragraph" w:customStyle="1" w:styleId="2F18E1BAD14B4B8EBA0B4AD900EB3C72">
    <w:name w:val="2F18E1BAD14B4B8EBA0B4AD900EB3C72"/>
    <w:rsid w:val="007375E4"/>
  </w:style>
  <w:style w:type="paragraph" w:customStyle="1" w:styleId="5F78FCB06CC6411B8D744E4F66AA10D4">
    <w:name w:val="5F78FCB06CC6411B8D744E4F66AA10D4"/>
    <w:rsid w:val="007375E4"/>
  </w:style>
  <w:style w:type="paragraph" w:customStyle="1" w:styleId="D059D20875BC4BF49A41879CD337AC64">
    <w:name w:val="D059D20875BC4BF49A41879CD337AC64"/>
    <w:rsid w:val="00F14554"/>
  </w:style>
  <w:style w:type="paragraph" w:customStyle="1" w:styleId="BDC32D8D678740ED98E20BD8E106D4CD">
    <w:name w:val="BDC32D8D678740ED98E20BD8E106D4CD"/>
    <w:rsid w:val="00F14554"/>
  </w:style>
  <w:style w:type="paragraph" w:customStyle="1" w:styleId="43C81F4BC5A54F51A72455CBB3B95A1F">
    <w:name w:val="43C81F4BC5A54F51A72455CBB3B95A1F"/>
    <w:rsid w:val="007375E4"/>
  </w:style>
  <w:style w:type="paragraph" w:customStyle="1" w:styleId="D06D706AD11E47C7B765199E2F1302A0">
    <w:name w:val="D06D706AD11E47C7B765199E2F1302A0"/>
    <w:rsid w:val="007375E4"/>
  </w:style>
  <w:style w:type="paragraph" w:customStyle="1" w:styleId="54C13000A99E40ED88702F50F830AE6D">
    <w:name w:val="54C13000A99E40ED88702F50F830AE6D"/>
    <w:rsid w:val="007375E4"/>
  </w:style>
  <w:style w:type="paragraph" w:customStyle="1" w:styleId="57B357AE6C4847428ABF48E173A60807">
    <w:name w:val="57B357AE6C4847428ABF48E173A60807"/>
    <w:rsid w:val="007375E4"/>
  </w:style>
  <w:style w:type="paragraph" w:customStyle="1" w:styleId="8129B0C8B3E045E4A8DE63AF13341F1A">
    <w:name w:val="8129B0C8B3E045E4A8DE63AF13341F1A"/>
    <w:rsid w:val="007375E4"/>
  </w:style>
  <w:style w:type="paragraph" w:customStyle="1" w:styleId="42CE4E5819114BA4B96109F0E324BDC1">
    <w:name w:val="42CE4E5819114BA4B96109F0E324BDC1"/>
    <w:rsid w:val="007375E4"/>
  </w:style>
  <w:style w:type="paragraph" w:customStyle="1" w:styleId="F06BC4EE2FA548EA828DD12DCF8ACB6B">
    <w:name w:val="F06BC4EE2FA548EA828DD12DCF8ACB6B"/>
    <w:rsid w:val="007375E4"/>
  </w:style>
  <w:style w:type="paragraph" w:customStyle="1" w:styleId="3B1C0017A9F5415CB2C425EC4FC0CAE7">
    <w:name w:val="3B1C0017A9F5415CB2C425EC4FC0CAE7"/>
    <w:rsid w:val="007375E4"/>
  </w:style>
  <w:style w:type="paragraph" w:customStyle="1" w:styleId="14149A80BAA04954AA859660AC0A4FDB">
    <w:name w:val="14149A80BAA04954AA859660AC0A4FDB"/>
    <w:rsid w:val="00F14554"/>
  </w:style>
  <w:style w:type="paragraph" w:customStyle="1" w:styleId="F2527793BD754076AD7DEB643233EBDB">
    <w:name w:val="F2527793BD754076AD7DEB643233EBDB"/>
    <w:rsid w:val="00F14554"/>
  </w:style>
  <w:style w:type="paragraph" w:customStyle="1" w:styleId="BF39030AA7F5488EAAFCB9F74D5A5500">
    <w:name w:val="BF39030AA7F5488EAAFCB9F74D5A5500"/>
    <w:rsid w:val="00F14554"/>
  </w:style>
  <w:style w:type="paragraph" w:customStyle="1" w:styleId="9B6AF2EC747541B5A88FE8DBBB596DB9">
    <w:name w:val="9B6AF2EC747541B5A88FE8DBBB596DB9"/>
    <w:rsid w:val="00F14554"/>
  </w:style>
  <w:style w:type="paragraph" w:customStyle="1" w:styleId="63AEA4BEEC4343AB99234AEA4BC5BEE5">
    <w:name w:val="63AEA4BEEC4343AB99234AEA4BC5BEE5"/>
    <w:rsid w:val="006E4AE8"/>
  </w:style>
  <w:style w:type="paragraph" w:customStyle="1" w:styleId="17CFCFFD37D447159CD1D7E4D2D6D135">
    <w:name w:val="17CFCFFD37D447159CD1D7E4D2D6D135"/>
    <w:rsid w:val="006E4AE8"/>
  </w:style>
  <w:style w:type="paragraph" w:customStyle="1" w:styleId="D720EED8CE2E457190225013535A0954">
    <w:name w:val="D720EED8CE2E457190225013535A0954"/>
    <w:rsid w:val="00B3376B"/>
  </w:style>
  <w:style w:type="paragraph" w:customStyle="1" w:styleId="A3081E1AB12B4659A2BB1F1B532F7D8C">
    <w:name w:val="A3081E1AB12B4659A2BB1F1B532F7D8C"/>
    <w:rsid w:val="00B3376B"/>
  </w:style>
  <w:style w:type="paragraph" w:customStyle="1" w:styleId="0B451E9EDF0840418B8A33F0DA773628">
    <w:name w:val="0B451E9EDF0840418B8A33F0DA773628"/>
    <w:rsid w:val="00B3376B"/>
  </w:style>
  <w:style w:type="paragraph" w:customStyle="1" w:styleId="B20005A675B84645A97491985E2408CD">
    <w:name w:val="B20005A675B84645A97491985E2408CD"/>
    <w:rsid w:val="00B3376B"/>
  </w:style>
  <w:style w:type="paragraph" w:customStyle="1" w:styleId="5DACB938D15C4B8285B5EE92C9045332">
    <w:name w:val="5DACB938D15C4B8285B5EE92C9045332"/>
    <w:rsid w:val="00B3376B"/>
  </w:style>
  <w:style w:type="paragraph" w:customStyle="1" w:styleId="CC250F8692AB4308958CE4D40A8CFC04">
    <w:name w:val="CC250F8692AB4308958CE4D40A8CFC04"/>
    <w:rsid w:val="00B3376B"/>
  </w:style>
  <w:style w:type="paragraph" w:customStyle="1" w:styleId="B140BF73B5BC4903B08CD2D19821733E">
    <w:name w:val="B140BF73B5BC4903B08CD2D19821733E"/>
    <w:rsid w:val="00B3376B"/>
  </w:style>
  <w:style w:type="paragraph" w:customStyle="1" w:styleId="AA8E3E3CC9CB430DBD10D6607F83AF1E">
    <w:name w:val="AA8E3E3CC9CB430DBD10D6607F83AF1E"/>
    <w:rsid w:val="00B3376B"/>
  </w:style>
  <w:style w:type="paragraph" w:customStyle="1" w:styleId="ADED9435EB184AAABDC2720C5810D4CC">
    <w:name w:val="ADED9435EB184AAABDC2720C5810D4CC"/>
    <w:rsid w:val="00B3376B"/>
  </w:style>
  <w:style w:type="paragraph" w:customStyle="1" w:styleId="91D41561ABAF497D838733178B96DB6A">
    <w:name w:val="91D41561ABAF497D838733178B96DB6A"/>
    <w:rsid w:val="00B3376B"/>
  </w:style>
  <w:style w:type="paragraph" w:customStyle="1" w:styleId="D6DE6361F4574DF490453179056CF627">
    <w:name w:val="D6DE6361F4574DF490453179056CF627"/>
    <w:rsid w:val="00B3376B"/>
  </w:style>
  <w:style w:type="paragraph" w:customStyle="1" w:styleId="B9755CD57F9F4C1FABCD7C5E17BF39B6">
    <w:name w:val="B9755CD57F9F4C1FABCD7C5E17BF39B6"/>
    <w:rsid w:val="00B3376B"/>
  </w:style>
  <w:style w:type="paragraph" w:customStyle="1" w:styleId="9323A1D4A30F48D8888475466E660FCD">
    <w:name w:val="9323A1D4A30F48D8888475466E660FCD"/>
    <w:rsid w:val="00B3376B"/>
  </w:style>
  <w:style w:type="paragraph" w:customStyle="1" w:styleId="DDCADBF599E84BD88F788F9B7C13D8FA">
    <w:name w:val="DDCADBF599E84BD88F788F9B7C13D8FA"/>
    <w:rsid w:val="00B3376B"/>
  </w:style>
  <w:style w:type="paragraph" w:customStyle="1" w:styleId="4B76F4C9B9D14E0484D91D45AB04901D">
    <w:name w:val="4B76F4C9B9D14E0484D91D45AB04901D"/>
    <w:rsid w:val="00B3376B"/>
  </w:style>
  <w:style w:type="paragraph" w:customStyle="1" w:styleId="A2DDE8AF0E764ED0970F69EC380397F1">
    <w:name w:val="A2DDE8AF0E764ED0970F69EC380397F1"/>
    <w:rsid w:val="00B3376B"/>
  </w:style>
  <w:style w:type="paragraph" w:customStyle="1" w:styleId="1D180030E38A4616A494AB131D2A4C46">
    <w:name w:val="1D180030E38A4616A494AB131D2A4C46"/>
    <w:rsid w:val="00B3376B"/>
  </w:style>
  <w:style w:type="paragraph" w:customStyle="1" w:styleId="19F185505F11473E90399CE1AA137F39">
    <w:name w:val="19F185505F11473E90399CE1AA137F39"/>
    <w:rsid w:val="00B3376B"/>
  </w:style>
  <w:style w:type="paragraph" w:customStyle="1" w:styleId="BBB043D1ADA7443291E2557FC5F85296">
    <w:name w:val="BBB043D1ADA7443291E2557FC5F85296"/>
    <w:rsid w:val="00B3376B"/>
  </w:style>
  <w:style w:type="paragraph" w:customStyle="1" w:styleId="700198D3493F473D8FF8AB008C4E7FC3">
    <w:name w:val="700198D3493F473D8FF8AB008C4E7FC3"/>
    <w:rsid w:val="00B3376B"/>
  </w:style>
  <w:style w:type="paragraph" w:customStyle="1" w:styleId="85E9505B3CC647F3947AF0530820C616">
    <w:name w:val="85E9505B3CC647F3947AF0530820C616"/>
    <w:rsid w:val="00B3376B"/>
  </w:style>
  <w:style w:type="paragraph" w:customStyle="1" w:styleId="4A4256611FF14DEDB2164433958F65B6">
    <w:name w:val="4A4256611FF14DEDB2164433958F65B6"/>
    <w:rsid w:val="00B3376B"/>
  </w:style>
  <w:style w:type="paragraph" w:customStyle="1" w:styleId="40CF0ADE90BD4B0D912DB54F41E66582">
    <w:name w:val="40CF0ADE90BD4B0D912DB54F41E66582"/>
    <w:rsid w:val="00B3376B"/>
  </w:style>
  <w:style w:type="paragraph" w:customStyle="1" w:styleId="2D314E219A4F4064B7A375CF4BD3CD01">
    <w:name w:val="2D314E219A4F4064B7A375CF4BD3CD01"/>
    <w:rsid w:val="00B3376B"/>
  </w:style>
  <w:style w:type="paragraph" w:customStyle="1" w:styleId="8B1A436BC78C4AE7AEC6F4D15AEDA8F5">
    <w:name w:val="8B1A436BC78C4AE7AEC6F4D15AEDA8F5"/>
    <w:rsid w:val="00B3376B"/>
  </w:style>
  <w:style w:type="paragraph" w:customStyle="1" w:styleId="0FA42BD58B734DD89E7C196BA1483AE9">
    <w:name w:val="0FA42BD58B734DD89E7C196BA1483AE9"/>
    <w:rsid w:val="00B3376B"/>
  </w:style>
  <w:style w:type="paragraph" w:customStyle="1" w:styleId="1556D3C25A4741D19D90E72AA3D45EDD">
    <w:name w:val="1556D3C25A4741D19D90E72AA3D45EDD"/>
    <w:rsid w:val="00B3376B"/>
  </w:style>
  <w:style w:type="paragraph" w:customStyle="1" w:styleId="F6EED4E48A0D4ED188D5B9D7090A0238">
    <w:name w:val="F6EED4E48A0D4ED188D5B9D7090A0238"/>
    <w:rsid w:val="00B3376B"/>
  </w:style>
  <w:style w:type="paragraph" w:customStyle="1" w:styleId="93334C141642464581B339F4F96B1877">
    <w:name w:val="93334C141642464581B339F4F96B1877"/>
    <w:rsid w:val="00B3376B"/>
  </w:style>
  <w:style w:type="paragraph" w:customStyle="1" w:styleId="EFFD3138BFF44D139CB7EE215E9BF6B2">
    <w:name w:val="EFFD3138BFF44D139CB7EE215E9BF6B2"/>
    <w:rsid w:val="00B3376B"/>
  </w:style>
  <w:style w:type="paragraph" w:customStyle="1" w:styleId="B048C013CA7A45349246C16C9F2F3478">
    <w:name w:val="B048C013CA7A45349246C16C9F2F3478"/>
    <w:rsid w:val="00B3376B"/>
  </w:style>
  <w:style w:type="paragraph" w:customStyle="1" w:styleId="989B222F9C9C4A8084BC6FA50A284019">
    <w:name w:val="989B222F9C9C4A8084BC6FA50A284019"/>
    <w:rsid w:val="00B3376B"/>
  </w:style>
  <w:style w:type="paragraph" w:customStyle="1" w:styleId="E8646E9BC87A486AB9521EDAB12C9878">
    <w:name w:val="E8646E9BC87A486AB9521EDAB12C9878"/>
    <w:rsid w:val="00B3376B"/>
  </w:style>
  <w:style w:type="paragraph" w:customStyle="1" w:styleId="DA64BBDDBA4248B0807981501B0E5371">
    <w:name w:val="DA64BBDDBA4248B0807981501B0E5371"/>
    <w:rsid w:val="00B3376B"/>
  </w:style>
  <w:style w:type="paragraph" w:customStyle="1" w:styleId="AF821CA0C630466E9654C901FFB6B991">
    <w:name w:val="AF821CA0C630466E9654C901FFB6B991"/>
    <w:rsid w:val="00B3376B"/>
  </w:style>
  <w:style w:type="paragraph" w:customStyle="1" w:styleId="067BDFE9702C4FD6B3949DE1C8FD8712">
    <w:name w:val="067BDFE9702C4FD6B3949DE1C8FD8712"/>
    <w:rsid w:val="00B3376B"/>
  </w:style>
  <w:style w:type="paragraph" w:customStyle="1" w:styleId="F5436606AE244CC2AA03AEE1052E25B2">
    <w:name w:val="F5436606AE244CC2AA03AEE1052E25B2"/>
    <w:rsid w:val="00B3376B"/>
  </w:style>
  <w:style w:type="paragraph" w:customStyle="1" w:styleId="DD89C488290D4A219A691DCC151ECDD5">
    <w:name w:val="DD89C488290D4A219A691DCC151ECDD5"/>
    <w:rsid w:val="00B3376B"/>
  </w:style>
  <w:style w:type="paragraph" w:customStyle="1" w:styleId="D1BB09B0F9EF407683E36D13FB59AF14">
    <w:name w:val="D1BB09B0F9EF407683E36D13FB59AF14"/>
    <w:rsid w:val="00B3376B"/>
  </w:style>
  <w:style w:type="paragraph" w:customStyle="1" w:styleId="D759134A531E4B1B8947D4064EC18772">
    <w:name w:val="D759134A531E4B1B8947D4064EC18772"/>
    <w:rsid w:val="00B3376B"/>
  </w:style>
  <w:style w:type="paragraph" w:customStyle="1" w:styleId="C2A999C76F504696B93123823859E71F">
    <w:name w:val="C2A999C76F504696B93123823859E71F"/>
    <w:rsid w:val="00B3376B"/>
  </w:style>
  <w:style w:type="paragraph" w:customStyle="1" w:styleId="F363F9B815FA4358A2BC9B0F89036A79">
    <w:name w:val="F363F9B815FA4358A2BC9B0F89036A79"/>
    <w:rsid w:val="00B3376B"/>
  </w:style>
  <w:style w:type="paragraph" w:customStyle="1" w:styleId="0D7C2A37E9AF44AE966D5F8DB8EF6279">
    <w:name w:val="0D7C2A37E9AF44AE966D5F8DB8EF6279"/>
    <w:rsid w:val="00E573F6"/>
  </w:style>
  <w:style w:type="paragraph" w:customStyle="1" w:styleId="6FD34C03B862473F82BB6E3812FC9E2A">
    <w:name w:val="6FD34C03B862473F82BB6E3812FC9E2A"/>
    <w:rsid w:val="00E573F6"/>
  </w:style>
  <w:style w:type="paragraph" w:customStyle="1" w:styleId="64F4B31DBB0E4133A68659DA811D312C">
    <w:name w:val="64F4B31DBB0E4133A68659DA811D312C"/>
    <w:rsid w:val="00E573F6"/>
  </w:style>
  <w:style w:type="paragraph" w:customStyle="1" w:styleId="B1A63EEB9A9E43B9BBC9F8F99FF99C0B">
    <w:name w:val="B1A63EEB9A9E43B9BBC9F8F99FF99C0B"/>
    <w:rsid w:val="00E77D10"/>
  </w:style>
  <w:style w:type="paragraph" w:customStyle="1" w:styleId="6825CAEC1B164D18A5CD66E52AFFF2F2">
    <w:name w:val="6825CAEC1B164D18A5CD66E52AFFF2F2"/>
    <w:rsid w:val="00E77D10"/>
  </w:style>
  <w:style w:type="paragraph" w:customStyle="1" w:styleId="2454D9EB7A3348D192E9FE3D31BF1055">
    <w:name w:val="2454D9EB7A3348D192E9FE3D31BF1055"/>
    <w:rsid w:val="00E77D10"/>
  </w:style>
  <w:style w:type="paragraph" w:customStyle="1" w:styleId="41BCE2E6E2C5448F84EC790889DE679D">
    <w:name w:val="41BCE2E6E2C5448F84EC790889DE679D"/>
    <w:rsid w:val="00E77D10"/>
  </w:style>
  <w:style w:type="paragraph" w:customStyle="1" w:styleId="9859CE086EBD403999A9A9FB2939FFCC">
    <w:name w:val="9859CE086EBD403999A9A9FB2939FFCC"/>
    <w:rsid w:val="00E77D10"/>
  </w:style>
  <w:style w:type="paragraph" w:customStyle="1" w:styleId="CC1388851CAF4835B6ED010A76AEC45A">
    <w:name w:val="CC1388851CAF4835B6ED010A76AEC45A"/>
    <w:rsid w:val="00E77D10"/>
  </w:style>
  <w:style w:type="paragraph" w:customStyle="1" w:styleId="7F0C4EC9653948B6A58D080299CD541C">
    <w:name w:val="7F0C4EC9653948B6A58D080299CD541C"/>
    <w:rsid w:val="00E77D10"/>
  </w:style>
  <w:style w:type="paragraph" w:customStyle="1" w:styleId="1930B9B36E284852B95FDDCB5541D8B9">
    <w:name w:val="1930B9B36E284852B95FDDCB5541D8B9"/>
    <w:rsid w:val="00E77D10"/>
  </w:style>
  <w:style w:type="paragraph" w:customStyle="1" w:styleId="970A32893C0248D7B1F448C8D9C93B59">
    <w:name w:val="970A32893C0248D7B1F448C8D9C93B59"/>
    <w:rsid w:val="00E77D10"/>
  </w:style>
  <w:style w:type="paragraph" w:customStyle="1" w:styleId="85461CBEBCC04E249BCF22362BB72492">
    <w:name w:val="85461CBEBCC04E249BCF22362BB72492"/>
    <w:rsid w:val="00E77D10"/>
  </w:style>
  <w:style w:type="paragraph" w:customStyle="1" w:styleId="FAD04958EBC044DE87F0F528A817455E">
    <w:name w:val="FAD04958EBC044DE87F0F528A817455E"/>
    <w:rsid w:val="00E77D10"/>
  </w:style>
  <w:style w:type="paragraph" w:customStyle="1" w:styleId="25F36A2CDDEF472E82423312059F401F">
    <w:name w:val="25F36A2CDDEF472E82423312059F401F"/>
    <w:rsid w:val="00E77D10"/>
  </w:style>
  <w:style w:type="paragraph" w:customStyle="1" w:styleId="A97A0A3AA1B649B2A27FF085EEDA2F6D">
    <w:name w:val="A97A0A3AA1B649B2A27FF085EEDA2F6D"/>
    <w:rsid w:val="00E77D10"/>
  </w:style>
  <w:style w:type="paragraph" w:customStyle="1" w:styleId="A3FBD54A7427495A952C8F0D2C13CFEF">
    <w:name w:val="A3FBD54A7427495A952C8F0D2C13CFEF"/>
    <w:rsid w:val="00E77D10"/>
  </w:style>
  <w:style w:type="paragraph" w:customStyle="1" w:styleId="A9DD2E77DAA7405DBEE56B93D93A6646">
    <w:name w:val="A9DD2E77DAA7405DBEE56B93D93A6646"/>
    <w:rsid w:val="00E77D10"/>
  </w:style>
  <w:style w:type="paragraph" w:customStyle="1" w:styleId="D5569D9875BB4444B575D92E949866BA">
    <w:name w:val="D5569D9875BB4444B575D92E949866BA"/>
    <w:rsid w:val="00E77D10"/>
  </w:style>
  <w:style w:type="paragraph" w:customStyle="1" w:styleId="3378AFC1F365453E9308F12E310C48CA">
    <w:name w:val="3378AFC1F365453E9308F12E310C48CA"/>
    <w:rsid w:val="00E77D10"/>
  </w:style>
  <w:style w:type="paragraph" w:customStyle="1" w:styleId="7B3195F5BAE948099110409B861C9A47">
    <w:name w:val="7B3195F5BAE948099110409B861C9A47"/>
    <w:rsid w:val="00E77D10"/>
  </w:style>
  <w:style w:type="paragraph" w:customStyle="1" w:styleId="074B7EEF2BAF44F2AE88232E7F5C5E8F">
    <w:name w:val="074B7EEF2BAF44F2AE88232E7F5C5E8F"/>
    <w:rsid w:val="00E77D10"/>
  </w:style>
  <w:style w:type="paragraph" w:customStyle="1" w:styleId="8B710AEA132C4319A0156A40B21ABBBB">
    <w:name w:val="8B710AEA132C4319A0156A40B21ABBBB"/>
    <w:rsid w:val="00E77D10"/>
  </w:style>
  <w:style w:type="paragraph" w:customStyle="1" w:styleId="332784B5187E4EA2ADFC3B55DF95F501">
    <w:name w:val="332784B5187E4EA2ADFC3B55DF95F501"/>
    <w:rsid w:val="00E77D10"/>
  </w:style>
  <w:style w:type="paragraph" w:customStyle="1" w:styleId="99E7D382CC50468F8CD3B888385B2FC9">
    <w:name w:val="99E7D382CC50468F8CD3B888385B2FC9"/>
    <w:rsid w:val="00E77D10"/>
  </w:style>
  <w:style w:type="paragraph" w:customStyle="1" w:styleId="5FF661AD6F6D4DA881AB99BF5F44035C">
    <w:name w:val="5FF661AD6F6D4DA881AB99BF5F44035C"/>
    <w:rsid w:val="00E77D10"/>
  </w:style>
  <w:style w:type="paragraph" w:customStyle="1" w:styleId="890471B5E0ED406FBABDBC247D9A295A">
    <w:name w:val="890471B5E0ED406FBABDBC247D9A295A"/>
    <w:rsid w:val="00E77D10"/>
  </w:style>
  <w:style w:type="paragraph" w:customStyle="1" w:styleId="1B57C294109B4250ACF16745290BE0D0">
    <w:name w:val="1B57C294109B4250ACF16745290BE0D0"/>
    <w:rsid w:val="00E77D10"/>
  </w:style>
  <w:style w:type="paragraph" w:customStyle="1" w:styleId="1919745DEF95417DA53D4F93A325E69B">
    <w:name w:val="1919745DEF95417DA53D4F93A325E69B"/>
    <w:rsid w:val="00E77D10"/>
  </w:style>
  <w:style w:type="paragraph" w:customStyle="1" w:styleId="73C75AB8CDD44BEBB9221F6E6139C296">
    <w:name w:val="73C75AB8CDD44BEBB9221F6E6139C296"/>
    <w:rsid w:val="00E77D10"/>
  </w:style>
  <w:style w:type="paragraph" w:customStyle="1" w:styleId="BB5177AAB8EF4621B284B3A55C32B27F">
    <w:name w:val="BB5177AAB8EF4621B284B3A55C32B27F"/>
    <w:rsid w:val="00E77D10"/>
  </w:style>
  <w:style w:type="paragraph" w:customStyle="1" w:styleId="97C6D728CD5F4B51B6741C265F8E54C8">
    <w:name w:val="97C6D728CD5F4B51B6741C265F8E54C8"/>
    <w:rsid w:val="00E77D10"/>
  </w:style>
  <w:style w:type="paragraph" w:customStyle="1" w:styleId="C60EAB5FAAF141F29965BE9075CF6A87">
    <w:name w:val="C60EAB5FAAF141F29965BE9075CF6A87"/>
    <w:rsid w:val="00E77D10"/>
  </w:style>
  <w:style w:type="paragraph" w:customStyle="1" w:styleId="6BFA221FA49241F2BA90EE7D87D24C8D">
    <w:name w:val="6BFA221FA49241F2BA90EE7D87D24C8D"/>
    <w:rsid w:val="00E77D10"/>
  </w:style>
  <w:style w:type="paragraph" w:customStyle="1" w:styleId="CF0FE0456DA7478B9C0D8CEF39F457DF">
    <w:name w:val="CF0FE0456DA7478B9C0D8CEF39F457DF"/>
    <w:rsid w:val="00E77D10"/>
  </w:style>
  <w:style w:type="paragraph" w:customStyle="1" w:styleId="0855421B70B5462B8B5C07F44DA3D68D">
    <w:name w:val="0855421B70B5462B8B5C07F44DA3D68D"/>
    <w:rsid w:val="00E77D10"/>
  </w:style>
  <w:style w:type="paragraph" w:customStyle="1" w:styleId="4572BF3759EE42D2BED1F6F941B974B0">
    <w:name w:val="4572BF3759EE42D2BED1F6F941B974B0"/>
    <w:rsid w:val="00E77D10"/>
  </w:style>
  <w:style w:type="paragraph" w:customStyle="1" w:styleId="D07B91735B834B2DA03A0FE4D21F77E1">
    <w:name w:val="D07B91735B834B2DA03A0FE4D21F77E1"/>
    <w:rsid w:val="00E77D10"/>
  </w:style>
  <w:style w:type="paragraph" w:customStyle="1" w:styleId="F15A73850F09403F9A0882A465CDDD73">
    <w:name w:val="F15A73850F09403F9A0882A465CDDD73"/>
    <w:rsid w:val="00E77D10"/>
  </w:style>
  <w:style w:type="paragraph" w:customStyle="1" w:styleId="98FD049F794A4A00B11DA0FB9D5BF56C">
    <w:name w:val="98FD049F794A4A00B11DA0FB9D5BF56C"/>
    <w:rsid w:val="00E77D10"/>
  </w:style>
  <w:style w:type="paragraph" w:customStyle="1" w:styleId="CCF69C54D8724632B1E455C4D8875734">
    <w:name w:val="CCF69C54D8724632B1E455C4D8875734"/>
    <w:rsid w:val="00E77D10"/>
  </w:style>
  <w:style w:type="paragraph" w:customStyle="1" w:styleId="18120DC0D1E347BF98B39D20F7565D74">
    <w:name w:val="18120DC0D1E347BF98B39D20F7565D74"/>
    <w:rsid w:val="00E77D10"/>
  </w:style>
  <w:style w:type="paragraph" w:customStyle="1" w:styleId="B143CE750F7A4263B6EB5D501889A47E">
    <w:name w:val="B143CE750F7A4263B6EB5D501889A47E"/>
    <w:rsid w:val="00E77D10"/>
  </w:style>
  <w:style w:type="paragraph" w:customStyle="1" w:styleId="69BC4F6EA3644FB3819CECBAC92D345D">
    <w:name w:val="69BC4F6EA3644FB3819CECBAC92D345D"/>
    <w:rsid w:val="00E77D10"/>
  </w:style>
  <w:style w:type="paragraph" w:customStyle="1" w:styleId="9D434D9F31454B8CB61041617DDE2A29">
    <w:name w:val="9D434D9F31454B8CB61041617DDE2A29"/>
    <w:rsid w:val="00E77D10"/>
  </w:style>
  <w:style w:type="paragraph" w:customStyle="1" w:styleId="B484EA244E304CB095BED0A213624007">
    <w:name w:val="B484EA244E304CB095BED0A213624007"/>
    <w:rsid w:val="00E77D10"/>
  </w:style>
  <w:style w:type="paragraph" w:customStyle="1" w:styleId="9B1CF420AA834B50B02A963706A1812E">
    <w:name w:val="9B1CF420AA834B50B02A963706A1812E"/>
    <w:rsid w:val="00E77D10"/>
  </w:style>
  <w:style w:type="paragraph" w:customStyle="1" w:styleId="57A2CD74410B41388E868F94A18879F2">
    <w:name w:val="57A2CD74410B41388E868F94A18879F2"/>
    <w:rsid w:val="00E77D10"/>
  </w:style>
  <w:style w:type="paragraph" w:customStyle="1" w:styleId="8D35C2AFDBCE4347A3CF9B5AE583A8E0">
    <w:name w:val="8D35C2AFDBCE4347A3CF9B5AE583A8E0"/>
    <w:rsid w:val="00E77D10"/>
  </w:style>
  <w:style w:type="paragraph" w:customStyle="1" w:styleId="C50ECFCCE9334ABFADA08D0CAB77589F">
    <w:name w:val="C50ECFCCE9334ABFADA08D0CAB77589F"/>
    <w:rsid w:val="00E77D10"/>
  </w:style>
  <w:style w:type="paragraph" w:customStyle="1" w:styleId="C36B8ABC2C9C43EC84551E752884AAD2">
    <w:name w:val="C36B8ABC2C9C43EC84551E752884AAD2"/>
    <w:rsid w:val="00E77D10"/>
  </w:style>
  <w:style w:type="paragraph" w:customStyle="1" w:styleId="C3FAE84CAD5743CDB73C3CA146B64909">
    <w:name w:val="C3FAE84CAD5743CDB73C3CA146B64909"/>
    <w:rsid w:val="00E77D10"/>
  </w:style>
  <w:style w:type="paragraph" w:customStyle="1" w:styleId="7E111265258940CC89D2DF686D661749">
    <w:name w:val="7E111265258940CC89D2DF686D661749"/>
    <w:rsid w:val="00E77D10"/>
  </w:style>
  <w:style w:type="paragraph" w:customStyle="1" w:styleId="8B13695F5FC343449E3B0D9D4554234B">
    <w:name w:val="8B13695F5FC343449E3B0D9D4554234B"/>
    <w:rsid w:val="00E77D10"/>
  </w:style>
  <w:style w:type="paragraph" w:customStyle="1" w:styleId="AF72126A4FA34A2880B421AB03E5B33D">
    <w:name w:val="AF72126A4FA34A2880B421AB03E5B33D"/>
    <w:rsid w:val="00E77D10"/>
  </w:style>
  <w:style w:type="paragraph" w:customStyle="1" w:styleId="8789E77483E34FAB9057E48C7E83EDD4">
    <w:name w:val="8789E77483E34FAB9057E48C7E83EDD4"/>
    <w:rsid w:val="00E77D10"/>
  </w:style>
  <w:style w:type="paragraph" w:customStyle="1" w:styleId="B919F6ECB3D24BFD91CABAD73DC0F049">
    <w:name w:val="B919F6ECB3D24BFD91CABAD73DC0F049"/>
    <w:rsid w:val="00E77D10"/>
  </w:style>
  <w:style w:type="paragraph" w:customStyle="1" w:styleId="BA3279F200714DE8A51B858B7E3C7415">
    <w:name w:val="BA3279F200714DE8A51B858B7E3C7415"/>
    <w:rsid w:val="00E77D10"/>
  </w:style>
  <w:style w:type="paragraph" w:customStyle="1" w:styleId="8D706789497D4D4492B955D7B193579D">
    <w:name w:val="8D706789497D4D4492B955D7B193579D"/>
    <w:rsid w:val="00E77D10"/>
  </w:style>
  <w:style w:type="paragraph" w:customStyle="1" w:styleId="01A9C2721F754964907E7F625032203E">
    <w:name w:val="01A9C2721F754964907E7F625032203E"/>
    <w:rsid w:val="00E77D10"/>
  </w:style>
  <w:style w:type="paragraph" w:customStyle="1" w:styleId="E9BD0D639B32434BB210BC828BCCD977">
    <w:name w:val="E9BD0D639B32434BB210BC828BCCD977"/>
    <w:rsid w:val="00E77D10"/>
  </w:style>
  <w:style w:type="paragraph" w:customStyle="1" w:styleId="238172EAA7774A4B979923E787000185">
    <w:name w:val="238172EAA7774A4B979923E787000185"/>
    <w:rsid w:val="00E77D10"/>
  </w:style>
  <w:style w:type="paragraph" w:customStyle="1" w:styleId="35ADCC7EDF264F319915EB6C1486AA93">
    <w:name w:val="35ADCC7EDF264F319915EB6C1486AA93"/>
    <w:rsid w:val="00E77D10"/>
  </w:style>
  <w:style w:type="paragraph" w:customStyle="1" w:styleId="9322146D7FEF4CCD90BF58572120F049">
    <w:name w:val="9322146D7FEF4CCD90BF58572120F049"/>
    <w:rsid w:val="00E77D10"/>
  </w:style>
  <w:style w:type="paragraph" w:customStyle="1" w:styleId="1DBEF65CEB1C416BA9EACACC403A4F7B">
    <w:name w:val="1DBEF65CEB1C416BA9EACACC403A4F7B"/>
    <w:rsid w:val="00E77D10"/>
  </w:style>
  <w:style w:type="paragraph" w:customStyle="1" w:styleId="740AE9361CBF4B16804A148FE322F373">
    <w:name w:val="740AE9361CBF4B16804A148FE322F373"/>
    <w:rsid w:val="00E77D10"/>
  </w:style>
  <w:style w:type="paragraph" w:customStyle="1" w:styleId="4C2E3887964F44BBABD8A919CD1692DD">
    <w:name w:val="4C2E3887964F44BBABD8A919CD1692DD"/>
    <w:rsid w:val="00E77D10"/>
  </w:style>
  <w:style w:type="paragraph" w:customStyle="1" w:styleId="3CDE7CB6E85140ADAFE084F6FB146558">
    <w:name w:val="3CDE7CB6E85140ADAFE084F6FB146558"/>
    <w:rsid w:val="00E77D10"/>
  </w:style>
  <w:style w:type="paragraph" w:customStyle="1" w:styleId="8A8A38BE0A7D4478BBA6BAA862C2267E">
    <w:name w:val="8A8A38BE0A7D4478BBA6BAA862C2267E"/>
    <w:rsid w:val="00E77D10"/>
  </w:style>
  <w:style w:type="paragraph" w:customStyle="1" w:styleId="5CDFCA2D400B4EA3A72B6CB0A61D8720">
    <w:name w:val="5CDFCA2D400B4EA3A72B6CB0A61D8720"/>
    <w:rsid w:val="00E77D10"/>
  </w:style>
  <w:style w:type="paragraph" w:customStyle="1" w:styleId="31C1C952290A4F2C9D6244088AD7FD3E">
    <w:name w:val="31C1C952290A4F2C9D6244088AD7FD3E"/>
    <w:rsid w:val="00E77D10"/>
  </w:style>
  <w:style w:type="paragraph" w:customStyle="1" w:styleId="FE95DE04B00246F2918A658BD25ADC2B">
    <w:name w:val="FE95DE04B00246F2918A658BD25ADC2B"/>
    <w:rsid w:val="00E77D10"/>
  </w:style>
  <w:style w:type="paragraph" w:customStyle="1" w:styleId="705E92E8E1DC4C5A819905D65B6D708A">
    <w:name w:val="705E92E8E1DC4C5A819905D65B6D708A"/>
    <w:rsid w:val="00E77D10"/>
  </w:style>
  <w:style w:type="paragraph" w:customStyle="1" w:styleId="2D37F836CAA74A79AB0622ECDF62DE96">
    <w:name w:val="2D37F836CAA74A79AB0622ECDF62DE96"/>
    <w:rsid w:val="00E77D10"/>
  </w:style>
  <w:style w:type="paragraph" w:customStyle="1" w:styleId="BEA50ED2AA90431097FC6B4D71A35031">
    <w:name w:val="BEA50ED2AA90431097FC6B4D71A35031"/>
    <w:rsid w:val="00E77D10"/>
  </w:style>
  <w:style w:type="paragraph" w:customStyle="1" w:styleId="24AE950AE22244BDAC34A71BCF488AB1">
    <w:name w:val="24AE950AE22244BDAC34A71BCF488AB1"/>
    <w:rsid w:val="00E77D10"/>
  </w:style>
  <w:style w:type="paragraph" w:customStyle="1" w:styleId="08999CCDB4E34CD0B50A02B5B9BAA5D6">
    <w:name w:val="08999CCDB4E34CD0B50A02B5B9BAA5D6"/>
    <w:rsid w:val="00E77D10"/>
  </w:style>
  <w:style w:type="paragraph" w:customStyle="1" w:styleId="3E724F18CF8944C7B286175EF95E66DC">
    <w:name w:val="3E724F18CF8944C7B286175EF95E66DC"/>
    <w:rsid w:val="00E77D10"/>
  </w:style>
  <w:style w:type="paragraph" w:customStyle="1" w:styleId="76F100E8DC4648FE822C836A10C66015">
    <w:name w:val="76F100E8DC4648FE822C836A10C66015"/>
    <w:rsid w:val="00E77D10"/>
  </w:style>
  <w:style w:type="paragraph" w:customStyle="1" w:styleId="DCFA820CAB99439585820A5E603A96C9">
    <w:name w:val="DCFA820CAB99439585820A5E603A96C9"/>
    <w:rsid w:val="00E77D10"/>
  </w:style>
  <w:style w:type="paragraph" w:customStyle="1" w:styleId="8A71B34A40654C9F9FFC447E4C1DCBCF">
    <w:name w:val="8A71B34A40654C9F9FFC447E4C1DCBCF"/>
    <w:rsid w:val="00E77D10"/>
  </w:style>
  <w:style w:type="paragraph" w:customStyle="1" w:styleId="9D73D7142C6C44B88BAE96963266FA9C">
    <w:name w:val="9D73D7142C6C44B88BAE96963266FA9C"/>
    <w:rsid w:val="00047BD6"/>
  </w:style>
  <w:style w:type="paragraph" w:customStyle="1" w:styleId="637187BABFEA42B58B38497CE99D18E2">
    <w:name w:val="637187BABFEA42B58B38497CE99D18E2"/>
    <w:rsid w:val="00047BD6"/>
  </w:style>
  <w:style w:type="paragraph" w:customStyle="1" w:styleId="57532585340546A0B5E1ED3151F1DCF5">
    <w:name w:val="57532585340546A0B5E1ED3151F1DCF5"/>
    <w:rsid w:val="009A1E34"/>
  </w:style>
  <w:style w:type="paragraph" w:customStyle="1" w:styleId="FC1DBAB90B104540BA52CFF5663DDFE3">
    <w:name w:val="FC1DBAB90B104540BA52CFF5663DDFE3"/>
    <w:rsid w:val="00047BD6"/>
  </w:style>
  <w:style w:type="paragraph" w:customStyle="1" w:styleId="58EF8E682C9844F5BF6AC2E86FE19D24">
    <w:name w:val="58EF8E682C9844F5BF6AC2E86FE19D24"/>
    <w:rsid w:val="00047BD6"/>
  </w:style>
  <w:style w:type="paragraph" w:customStyle="1" w:styleId="A39EE8A6C2C046E88669AF6ABD25630E">
    <w:name w:val="A39EE8A6C2C046E88669AF6ABD25630E"/>
    <w:rsid w:val="00047BD6"/>
  </w:style>
  <w:style w:type="paragraph" w:customStyle="1" w:styleId="37EC0FF7E5AF42C9AC470E2AD2F51104">
    <w:name w:val="37EC0FF7E5AF42C9AC470E2AD2F51104"/>
    <w:rsid w:val="00056D5B"/>
  </w:style>
  <w:style w:type="paragraph" w:customStyle="1" w:styleId="095B6CB085764EFC93D785EEAE50E07F">
    <w:name w:val="095B6CB085764EFC93D785EEAE50E07F"/>
    <w:rsid w:val="00056D5B"/>
  </w:style>
  <w:style w:type="paragraph" w:customStyle="1" w:styleId="897FB90DCE014A17810ABB0F81514598">
    <w:name w:val="897FB90DCE014A17810ABB0F81514598"/>
    <w:rsid w:val="00056D5B"/>
  </w:style>
  <w:style w:type="paragraph" w:customStyle="1" w:styleId="1154FA9E781047FCB4D51090E08B4A6D">
    <w:name w:val="1154FA9E781047FCB4D51090E08B4A6D"/>
    <w:rsid w:val="00056D5B"/>
  </w:style>
  <w:style w:type="paragraph" w:customStyle="1" w:styleId="70E2E650F7824064B0269FC51D9D720C">
    <w:name w:val="70E2E650F7824064B0269FC51D9D720C"/>
    <w:rsid w:val="00056D5B"/>
  </w:style>
  <w:style w:type="paragraph" w:customStyle="1" w:styleId="26E3ADED78944E8995C232602A03AFA0">
    <w:name w:val="26E3ADED78944E8995C232602A03AFA0"/>
    <w:rsid w:val="00056D5B"/>
  </w:style>
  <w:style w:type="paragraph" w:customStyle="1" w:styleId="6A1736EF95D1440CB20EBBA76388DB7A">
    <w:name w:val="6A1736EF95D1440CB20EBBA76388DB7A"/>
    <w:rsid w:val="00056D5B"/>
  </w:style>
  <w:style w:type="paragraph" w:customStyle="1" w:styleId="ABC40DF22B4B4D58A9BE45D012625853">
    <w:name w:val="ABC40DF22B4B4D58A9BE45D012625853"/>
    <w:rsid w:val="00056D5B"/>
  </w:style>
  <w:style w:type="paragraph" w:customStyle="1" w:styleId="F959E392CA194FE39DEC0EC1666F84A5">
    <w:name w:val="F959E392CA194FE39DEC0EC1666F84A5"/>
    <w:rsid w:val="00056D5B"/>
  </w:style>
  <w:style w:type="paragraph" w:customStyle="1" w:styleId="7F2B8EC1828D4588BEE22CBE6EF824A3">
    <w:name w:val="7F2B8EC1828D4588BEE22CBE6EF824A3"/>
    <w:rsid w:val="00056D5B"/>
  </w:style>
  <w:style w:type="paragraph" w:customStyle="1" w:styleId="D7BF4C553E1B46AFA14369C5E395024F">
    <w:name w:val="D7BF4C553E1B46AFA14369C5E395024F"/>
    <w:rsid w:val="00056D5B"/>
  </w:style>
  <w:style w:type="paragraph" w:customStyle="1" w:styleId="546F3F40B79E401AB0C642DBF38E4BD4">
    <w:name w:val="546F3F40B79E401AB0C642DBF38E4BD4"/>
    <w:rsid w:val="00056D5B"/>
  </w:style>
  <w:style w:type="paragraph" w:customStyle="1" w:styleId="020D112929C04256AF899F032E66208E">
    <w:name w:val="020D112929C04256AF899F032E66208E"/>
    <w:rsid w:val="00056D5B"/>
  </w:style>
  <w:style w:type="paragraph" w:customStyle="1" w:styleId="8B84EA915D734F65B033E0D7B606F63E">
    <w:name w:val="8B84EA915D734F65B033E0D7B606F63E"/>
    <w:rsid w:val="00056D5B"/>
  </w:style>
  <w:style w:type="paragraph" w:customStyle="1" w:styleId="AA7114F3DAC14EFEB1F7871461B7C52D">
    <w:name w:val="AA7114F3DAC14EFEB1F7871461B7C52D"/>
    <w:rsid w:val="00056D5B"/>
  </w:style>
  <w:style w:type="paragraph" w:customStyle="1" w:styleId="56F8DDD4B94045DCB66926EA065DD4FA">
    <w:name w:val="56F8DDD4B94045DCB66926EA065DD4FA"/>
    <w:rsid w:val="00056D5B"/>
  </w:style>
  <w:style w:type="paragraph" w:customStyle="1" w:styleId="732BB200638746F5BDB425E43EB88D7C">
    <w:name w:val="732BB200638746F5BDB425E43EB88D7C"/>
    <w:rsid w:val="00056D5B"/>
  </w:style>
  <w:style w:type="paragraph" w:customStyle="1" w:styleId="00B70BF22F1548EB8CA8856ED3807365">
    <w:name w:val="00B70BF22F1548EB8CA8856ED3807365"/>
    <w:rsid w:val="00056D5B"/>
  </w:style>
  <w:style w:type="paragraph" w:customStyle="1" w:styleId="2E53361FB4314CF384CBF883753718BF">
    <w:name w:val="2E53361FB4314CF384CBF883753718BF"/>
    <w:rsid w:val="00056D5B"/>
  </w:style>
  <w:style w:type="paragraph" w:customStyle="1" w:styleId="56A792BBF3B242DE9A633C52AB02CB4F">
    <w:name w:val="56A792BBF3B242DE9A633C52AB02CB4F"/>
    <w:rsid w:val="00056D5B"/>
  </w:style>
  <w:style w:type="paragraph" w:customStyle="1" w:styleId="45776E2186614E77BC35303A864681C9">
    <w:name w:val="45776E2186614E77BC35303A864681C9"/>
    <w:rsid w:val="00056D5B"/>
  </w:style>
  <w:style w:type="paragraph" w:customStyle="1" w:styleId="1EDFEBBDC89D437DAC51ACF11E33B3A8">
    <w:name w:val="1EDFEBBDC89D437DAC51ACF11E33B3A8"/>
    <w:rsid w:val="00056D5B"/>
  </w:style>
  <w:style w:type="paragraph" w:customStyle="1" w:styleId="DDB79A1B89BE4B01BE73113D2A7D82DD">
    <w:name w:val="DDB79A1B89BE4B01BE73113D2A7D82DD"/>
    <w:rsid w:val="00056D5B"/>
  </w:style>
  <w:style w:type="paragraph" w:customStyle="1" w:styleId="B6C9BCA42CCE40D99832D4B426E6C6A8">
    <w:name w:val="B6C9BCA42CCE40D99832D4B426E6C6A8"/>
    <w:rsid w:val="00056D5B"/>
  </w:style>
  <w:style w:type="paragraph" w:customStyle="1" w:styleId="E712F1267A3B4DD98CA5EE41096DF773">
    <w:name w:val="E712F1267A3B4DD98CA5EE41096DF773"/>
    <w:rsid w:val="00056D5B"/>
  </w:style>
  <w:style w:type="paragraph" w:customStyle="1" w:styleId="91B2438EDB944D2BA4745D09EA7900D1">
    <w:name w:val="91B2438EDB944D2BA4745D09EA7900D1"/>
    <w:rsid w:val="00056D5B"/>
  </w:style>
  <w:style w:type="paragraph" w:customStyle="1" w:styleId="5913501CD2544C8D9F7BF5D5968AFBC4">
    <w:name w:val="5913501CD2544C8D9F7BF5D5968AFBC4"/>
    <w:rsid w:val="00056D5B"/>
  </w:style>
  <w:style w:type="paragraph" w:customStyle="1" w:styleId="ECEC61FD41D5429885E5C1B5D0BD9E28">
    <w:name w:val="ECEC61FD41D5429885E5C1B5D0BD9E28"/>
    <w:rsid w:val="00056D5B"/>
  </w:style>
  <w:style w:type="paragraph" w:customStyle="1" w:styleId="7F9D5B07403E4635AE778C37BC272514">
    <w:name w:val="7F9D5B07403E4635AE778C37BC272514"/>
    <w:rsid w:val="00056D5B"/>
  </w:style>
  <w:style w:type="paragraph" w:customStyle="1" w:styleId="2EAD7F5CFFE845509BACB27E16C2CF04">
    <w:name w:val="2EAD7F5CFFE845509BACB27E16C2CF04"/>
    <w:rsid w:val="00056D5B"/>
  </w:style>
  <w:style w:type="paragraph" w:customStyle="1" w:styleId="8EFF368F5EB84712B3C9383E81EEB29D">
    <w:name w:val="8EFF368F5EB84712B3C9383E81EEB29D"/>
    <w:rsid w:val="00056D5B"/>
  </w:style>
  <w:style w:type="paragraph" w:customStyle="1" w:styleId="2748409973ED4EF6A5B450D8B3C17D36">
    <w:name w:val="2748409973ED4EF6A5B450D8B3C17D36"/>
    <w:rsid w:val="00B01341"/>
  </w:style>
  <w:style w:type="paragraph" w:customStyle="1" w:styleId="ADE0C6B5841342D5925065EF75E3AC99">
    <w:name w:val="ADE0C6B5841342D5925065EF75E3AC99"/>
    <w:rsid w:val="00B01341"/>
  </w:style>
  <w:style w:type="paragraph" w:customStyle="1" w:styleId="E7B27F861E8948EEB2BAD692097521CF">
    <w:name w:val="E7B27F861E8948EEB2BAD692097521CF"/>
    <w:rsid w:val="00B01341"/>
  </w:style>
  <w:style w:type="paragraph" w:customStyle="1" w:styleId="48BFB68C634C4EC98F4B6201322F71CE">
    <w:name w:val="48BFB68C634C4EC98F4B6201322F71CE"/>
    <w:rsid w:val="00B01341"/>
  </w:style>
  <w:style w:type="paragraph" w:customStyle="1" w:styleId="7132A28252EB4BF2833D856A2B47968A">
    <w:name w:val="7132A28252EB4BF2833D856A2B47968A"/>
    <w:rsid w:val="00B01341"/>
  </w:style>
  <w:style w:type="paragraph" w:customStyle="1" w:styleId="29233A64B2DB40E7B881101038240198">
    <w:name w:val="29233A64B2DB40E7B881101038240198"/>
    <w:rsid w:val="00B01341"/>
  </w:style>
  <w:style w:type="paragraph" w:customStyle="1" w:styleId="9C6465ECA22E4722AD0FA50CAA8BAA4E">
    <w:name w:val="9C6465ECA22E4722AD0FA50CAA8BAA4E"/>
    <w:rsid w:val="00B01341"/>
  </w:style>
  <w:style w:type="paragraph" w:customStyle="1" w:styleId="2CE25B35F6C744EEA36D6CDFC7927B69">
    <w:name w:val="2CE25B35F6C744EEA36D6CDFC7927B69"/>
    <w:rsid w:val="00B01341"/>
  </w:style>
  <w:style w:type="paragraph" w:customStyle="1" w:styleId="A2D501B4E12E4A5AA8A4C589C2FCE1FB">
    <w:name w:val="A2D501B4E12E4A5AA8A4C589C2FCE1FB"/>
    <w:rsid w:val="00B01341"/>
  </w:style>
  <w:style w:type="paragraph" w:customStyle="1" w:styleId="9566A8FF65F9442FA3BC91BAF76BC28E">
    <w:name w:val="9566A8FF65F9442FA3BC91BAF76BC28E"/>
    <w:rsid w:val="00B01341"/>
  </w:style>
  <w:style w:type="paragraph" w:customStyle="1" w:styleId="12940DD4987A41D085EA5E9DA5B37517">
    <w:name w:val="12940DD4987A41D085EA5E9DA5B37517"/>
    <w:rsid w:val="00B01341"/>
  </w:style>
  <w:style w:type="paragraph" w:customStyle="1" w:styleId="B3C9825C7AA246F09D76F57D50BACBD4">
    <w:name w:val="B3C9825C7AA246F09D76F57D50BACBD4"/>
    <w:rsid w:val="00B01341"/>
  </w:style>
  <w:style w:type="paragraph" w:customStyle="1" w:styleId="F532D9B67447442BB71D20D29006B96F">
    <w:name w:val="F532D9B67447442BB71D20D29006B96F"/>
    <w:rsid w:val="00B01341"/>
  </w:style>
  <w:style w:type="paragraph" w:customStyle="1" w:styleId="F503DB23BE384893AC2116F84750CD13">
    <w:name w:val="F503DB23BE384893AC2116F84750CD13"/>
    <w:rsid w:val="00B01341"/>
  </w:style>
  <w:style w:type="paragraph" w:customStyle="1" w:styleId="4CAC50A4C8E547AEA899CAD745550D7B">
    <w:name w:val="4CAC50A4C8E547AEA899CAD745550D7B"/>
    <w:rsid w:val="00B01341"/>
  </w:style>
  <w:style w:type="paragraph" w:customStyle="1" w:styleId="26F143088B09408880039552A4C47209">
    <w:name w:val="26F143088B09408880039552A4C47209"/>
    <w:rsid w:val="00B01341"/>
  </w:style>
  <w:style w:type="paragraph" w:customStyle="1" w:styleId="C96A43679C27488ABC0DDD0DC6B9B31D">
    <w:name w:val="C96A43679C27488ABC0DDD0DC6B9B31D"/>
    <w:rsid w:val="00B01341"/>
  </w:style>
  <w:style w:type="paragraph" w:customStyle="1" w:styleId="B35A0C65FE844224931024FF92750D4A">
    <w:name w:val="B35A0C65FE844224931024FF92750D4A"/>
    <w:rsid w:val="00B01341"/>
  </w:style>
  <w:style w:type="paragraph" w:customStyle="1" w:styleId="9D55B2FAB2454F00855F23BCB65314FF">
    <w:name w:val="9D55B2FAB2454F00855F23BCB65314FF"/>
    <w:rsid w:val="00B01341"/>
  </w:style>
  <w:style w:type="paragraph" w:customStyle="1" w:styleId="428C44DD59954CF28D958121DC1C677E">
    <w:name w:val="428C44DD59954CF28D958121DC1C677E"/>
    <w:rsid w:val="00B01341"/>
  </w:style>
  <w:style w:type="paragraph" w:customStyle="1" w:styleId="59F64086351145BEADAE3534BFCB4BE1">
    <w:name w:val="59F64086351145BEADAE3534BFCB4BE1"/>
    <w:rsid w:val="00B01341"/>
  </w:style>
  <w:style w:type="paragraph" w:customStyle="1" w:styleId="8278FB81A7864D55AF61584A44FF9DA1">
    <w:name w:val="8278FB81A7864D55AF61584A44FF9DA1"/>
    <w:rsid w:val="00B01341"/>
  </w:style>
  <w:style w:type="paragraph" w:customStyle="1" w:styleId="6FFA22D45BD24371AF02C1F50FDE1E54">
    <w:name w:val="6FFA22D45BD24371AF02C1F50FDE1E54"/>
    <w:rsid w:val="00B01341"/>
  </w:style>
  <w:style w:type="paragraph" w:customStyle="1" w:styleId="481FAAC7B6DB474C818B9CA55965A377">
    <w:name w:val="481FAAC7B6DB474C818B9CA55965A377"/>
    <w:rsid w:val="00B01341"/>
  </w:style>
  <w:style w:type="paragraph" w:customStyle="1" w:styleId="B0BD381397A04697B2708D86415466AD">
    <w:name w:val="B0BD381397A04697B2708D86415466AD"/>
    <w:rsid w:val="00B01341"/>
  </w:style>
  <w:style w:type="paragraph" w:customStyle="1" w:styleId="FDA466281B9C4E43B3DD2FAD1413B51C">
    <w:name w:val="FDA466281B9C4E43B3DD2FAD1413B51C"/>
    <w:rsid w:val="00B01341"/>
  </w:style>
  <w:style w:type="paragraph" w:customStyle="1" w:styleId="74563EAB73514E44B0A87DB62001E2E3">
    <w:name w:val="74563EAB73514E44B0A87DB62001E2E3"/>
    <w:rsid w:val="00B01341"/>
  </w:style>
  <w:style w:type="paragraph" w:customStyle="1" w:styleId="AEC9A6F58AB04C91A0843AA41C0851FE">
    <w:name w:val="AEC9A6F58AB04C91A0843AA41C0851FE"/>
    <w:rsid w:val="00B01341"/>
  </w:style>
  <w:style w:type="paragraph" w:customStyle="1" w:styleId="1153E58D728E49DAA9A135E05ED43865">
    <w:name w:val="1153E58D728E49DAA9A135E05ED43865"/>
    <w:rsid w:val="00B01341"/>
  </w:style>
  <w:style w:type="paragraph" w:customStyle="1" w:styleId="B3C7F0541A314B51B0B611BE10E92981">
    <w:name w:val="B3C7F0541A314B51B0B611BE10E92981"/>
    <w:rsid w:val="00B01341"/>
  </w:style>
  <w:style w:type="paragraph" w:customStyle="1" w:styleId="8682DF96C4EE452D93AAC0B1FFBA4950">
    <w:name w:val="8682DF96C4EE452D93AAC0B1FFBA4950"/>
    <w:rsid w:val="00B01341"/>
  </w:style>
  <w:style w:type="paragraph" w:customStyle="1" w:styleId="9EC4F8903C944BFD925574AEEE21DBD8">
    <w:name w:val="9EC4F8903C944BFD925574AEEE21DBD8"/>
    <w:rsid w:val="00B01341"/>
  </w:style>
  <w:style w:type="paragraph" w:customStyle="1" w:styleId="AB18D676C87F4CF8937623C751494396">
    <w:name w:val="AB18D676C87F4CF8937623C751494396"/>
    <w:rsid w:val="00B01341"/>
  </w:style>
  <w:style w:type="paragraph" w:customStyle="1" w:styleId="A1D93585F62640F491DCC40213A3B17A">
    <w:name w:val="A1D93585F62640F491DCC40213A3B17A"/>
    <w:rsid w:val="00B01341"/>
  </w:style>
  <w:style w:type="paragraph" w:customStyle="1" w:styleId="2AFD5EFD1B26489EA7644927069E52C4">
    <w:name w:val="2AFD5EFD1B26489EA7644927069E52C4"/>
    <w:rsid w:val="00B01341"/>
  </w:style>
  <w:style w:type="paragraph" w:customStyle="1" w:styleId="4DC934E3E69E4A0285B39CE880965FED">
    <w:name w:val="4DC934E3E69E4A0285B39CE880965FED"/>
    <w:rsid w:val="00B01341"/>
  </w:style>
  <w:style w:type="paragraph" w:customStyle="1" w:styleId="CD32502789E847AB80D6E65805346370">
    <w:name w:val="CD32502789E847AB80D6E65805346370"/>
    <w:rsid w:val="00B01341"/>
  </w:style>
  <w:style w:type="paragraph" w:customStyle="1" w:styleId="4AE2DF99332A4DB7A2E914A2F50FD119">
    <w:name w:val="4AE2DF99332A4DB7A2E914A2F50FD119"/>
    <w:rsid w:val="00B01341"/>
  </w:style>
  <w:style w:type="paragraph" w:customStyle="1" w:styleId="5BF649715B6744AEA06D625050DA3486">
    <w:name w:val="5BF649715B6744AEA06D625050DA3486"/>
    <w:rsid w:val="00B01341"/>
  </w:style>
  <w:style w:type="paragraph" w:customStyle="1" w:styleId="85C800C53F134ECA8F682905B068BF79">
    <w:name w:val="85C800C53F134ECA8F682905B068BF79"/>
    <w:rsid w:val="00B01341"/>
  </w:style>
  <w:style w:type="paragraph" w:customStyle="1" w:styleId="1D54FE3B3E824799B09502F459C61E75">
    <w:name w:val="1D54FE3B3E824799B09502F459C61E75"/>
    <w:rsid w:val="00B01341"/>
  </w:style>
  <w:style w:type="paragraph" w:customStyle="1" w:styleId="D1C237EC71624D9FA21A3DDB1320261D">
    <w:name w:val="D1C237EC71624D9FA21A3DDB1320261D"/>
    <w:rsid w:val="00B01341"/>
  </w:style>
  <w:style w:type="paragraph" w:customStyle="1" w:styleId="13A323E9E5584ECC80B3C6A8448C41A8">
    <w:name w:val="13A323E9E5584ECC80B3C6A8448C41A8"/>
    <w:rsid w:val="00B01341"/>
  </w:style>
  <w:style w:type="paragraph" w:customStyle="1" w:styleId="01A84A3017B54941AEC7D39B7A3D5D5A">
    <w:name w:val="01A84A3017B54941AEC7D39B7A3D5D5A"/>
    <w:rsid w:val="00B01341"/>
  </w:style>
  <w:style w:type="paragraph" w:customStyle="1" w:styleId="31698C4535A14F97A24372D256BE6D1D">
    <w:name w:val="31698C4535A14F97A24372D256BE6D1D"/>
    <w:rsid w:val="00B01341"/>
  </w:style>
  <w:style w:type="paragraph" w:customStyle="1" w:styleId="0CE631F6D30944248806C2823BECB796">
    <w:name w:val="0CE631F6D30944248806C2823BECB796"/>
    <w:rsid w:val="00B01341"/>
  </w:style>
  <w:style w:type="paragraph" w:customStyle="1" w:styleId="362CC8311EEE4E4F8DBD39F30A75FB88">
    <w:name w:val="362CC8311EEE4E4F8DBD39F30A75FB88"/>
    <w:rsid w:val="00B01341"/>
  </w:style>
  <w:style w:type="paragraph" w:customStyle="1" w:styleId="832C3EBA195F4D4A931CDD9412F642CE">
    <w:name w:val="832C3EBA195F4D4A931CDD9412F642CE"/>
    <w:rsid w:val="00B01341"/>
  </w:style>
  <w:style w:type="paragraph" w:customStyle="1" w:styleId="7F5B13C46FE04C50B73278F4EC41B4EA">
    <w:name w:val="7F5B13C46FE04C50B73278F4EC41B4EA"/>
    <w:rsid w:val="00B01341"/>
  </w:style>
  <w:style w:type="paragraph" w:customStyle="1" w:styleId="E2FB0040874249E698E81635F1AFCEA0">
    <w:name w:val="E2FB0040874249E698E81635F1AFCEA0"/>
    <w:rsid w:val="00B01341"/>
  </w:style>
  <w:style w:type="paragraph" w:customStyle="1" w:styleId="B69650AF391845088EEE21DE7D15B44A">
    <w:name w:val="B69650AF391845088EEE21DE7D15B44A"/>
    <w:rsid w:val="00B01341"/>
  </w:style>
  <w:style w:type="paragraph" w:customStyle="1" w:styleId="7B98155133B742A7BF5DDCEA095F4944">
    <w:name w:val="7B98155133B742A7BF5DDCEA095F4944"/>
    <w:rsid w:val="00B01341"/>
  </w:style>
  <w:style w:type="paragraph" w:customStyle="1" w:styleId="5FC40C0BA71A40FC8FA95DCFD20124E1">
    <w:name w:val="5FC40C0BA71A40FC8FA95DCFD20124E1"/>
    <w:rsid w:val="00B01341"/>
  </w:style>
  <w:style w:type="paragraph" w:customStyle="1" w:styleId="828E70D4F2824E9CA2D6A63B8016E958">
    <w:name w:val="828E70D4F2824E9CA2D6A63B8016E958"/>
    <w:rsid w:val="00B01341"/>
  </w:style>
  <w:style w:type="paragraph" w:customStyle="1" w:styleId="CF8391ADF897435588F70EC5F942D630">
    <w:name w:val="CF8391ADF897435588F70EC5F942D630"/>
    <w:rsid w:val="00B01341"/>
  </w:style>
  <w:style w:type="paragraph" w:customStyle="1" w:styleId="5EB3862D60BC494FA6F543C62414625F">
    <w:name w:val="5EB3862D60BC494FA6F543C62414625F"/>
    <w:rsid w:val="00B01341"/>
  </w:style>
  <w:style w:type="paragraph" w:customStyle="1" w:styleId="4111E41D43E04F1AAC3BEE97D21D5107">
    <w:name w:val="4111E41D43E04F1AAC3BEE97D21D5107"/>
    <w:rsid w:val="00B01341"/>
  </w:style>
  <w:style w:type="paragraph" w:customStyle="1" w:styleId="81F8C31707A647D189BD81C25BA29F44">
    <w:name w:val="81F8C31707A647D189BD81C25BA29F44"/>
    <w:rsid w:val="00B01341"/>
  </w:style>
  <w:style w:type="paragraph" w:customStyle="1" w:styleId="9646520AF2174CE68DF395B92CFE8817">
    <w:name w:val="9646520AF2174CE68DF395B92CFE8817"/>
    <w:rsid w:val="00B01341"/>
  </w:style>
  <w:style w:type="paragraph" w:customStyle="1" w:styleId="6C9FB5D1533E44BCA85DC0500398C7AC">
    <w:name w:val="6C9FB5D1533E44BCA85DC0500398C7AC"/>
    <w:rsid w:val="00B01341"/>
  </w:style>
  <w:style w:type="paragraph" w:customStyle="1" w:styleId="CAF2877A0EE346B78A3DD9B21F2CDEB4">
    <w:name w:val="CAF2877A0EE346B78A3DD9B21F2CDEB4"/>
    <w:rsid w:val="00B01341"/>
  </w:style>
  <w:style w:type="paragraph" w:customStyle="1" w:styleId="932981ACC7D34783A97CD7B4130C7D19">
    <w:name w:val="932981ACC7D34783A97CD7B4130C7D19"/>
    <w:rsid w:val="00B01341"/>
  </w:style>
  <w:style w:type="paragraph" w:customStyle="1" w:styleId="0AD26E51652041D28E6233FD3CEB49DB">
    <w:name w:val="0AD26E51652041D28E6233FD3CEB49DB"/>
    <w:rsid w:val="00B01341"/>
  </w:style>
  <w:style w:type="paragraph" w:customStyle="1" w:styleId="EFD4D1AB28BF452ABED5BC9FF0F8F2C5">
    <w:name w:val="EFD4D1AB28BF452ABED5BC9FF0F8F2C5"/>
    <w:rsid w:val="00B01341"/>
  </w:style>
  <w:style w:type="paragraph" w:customStyle="1" w:styleId="D3204D5DD5674A398004D9D7FA12EF3F">
    <w:name w:val="D3204D5DD5674A398004D9D7FA12EF3F"/>
    <w:rsid w:val="00B01341"/>
  </w:style>
  <w:style w:type="paragraph" w:customStyle="1" w:styleId="84FC9CC80A0B422B9B9F32C9FD63B3E1">
    <w:name w:val="84FC9CC80A0B422B9B9F32C9FD63B3E1"/>
    <w:rsid w:val="00B01341"/>
  </w:style>
  <w:style w:type="paragraph" w:customStyle="1" w:styleId="8CA05AA859E940EABFCEF72E97C423A0">
    <w:name w:val="8CA05AA859E940EABFCEF72E97C423A0"/>
    <w:rsid w:val="00B01341"/>
  </w:style>
  <w:style w:type="paragraph" w:customStyle="1" w:styleId="23C39A4534024FBCAA4AEC55522F38DA">
    <w:name w:val="23C39A4534024FBCAA4AEC55522F38DA"/>
    <w:rsid w:val="00B01341"/>
  </w:style>
  <w:style w:type="paragraph" w:customStyle="1" w:styleId="D5B5521EDDCB4E4D92C22F404B8B29B0">
    <w:name w:val="D5B5521EDDCB4E4D92C22F404B8B29B0"/>
    <w:rsid w:val="00B01341"/>
  </w:style>
  <w:style w:type="paragraph" w:customStyle="1" w:styleId="3415B2CB07D24884B589617D2D00FC93">
    <w:name w:val="3415B2CB07D24884B589617D2D00FC93"/>
    <w:rsid w:val="00B01341"/>
  </w:style>
  <w:style w:type="paragraph" w:customStyle="1" w:styleId="045D10C55BAF4494AF667A9F8804F6D9">
    <w:name w:val="045D10C55BAF4494AF667A9F8804F6D9"/>
    <w:rsid w:val="00B01341"/>
  </w:style>
  <w:style w:type="paragraph" w:customStyle="1" w:styleId="BA82F5BCDF2249349349FD9AA4741B52">
    <w:name w:val="BA82F5BCDF2249349349FD9AA4741B52"/>
    <w:rsid w:val="00B01341"/>
  </w:style>
  <w:style w:type="paragraph" w:customStyle="1" w:styleId="EACE111875054E2F857262DBA7A1E4B0">
    <w:name w:val="EACE111875054E2F857262DBA7A1E4B0"/>
    <w:rsid w:val="00B01341"/>
  </w:style>
  <w:style w:type="paragraph" w:customStyle="1" w:styleId="CAC45872E0BB40DE98EF08EB45B9A811">
    <w:name w:val="CAC45872E0BB40DE98EF08EB45B9A811"/>
    <w:rsid w:val="00B01341"/>
  </w:style>
  <w:style w:type="paragraph" w:customStyle="1" w:styleId="7A18A0CB699D44E99BF2AB4AA76193D0">
    <w:name w:val="7A18A0CB699D44E99BF2AB4AA76193D0"/>
    <w:rsid w:val="00B01341"/>
  </w:style>
  <w:style w:type="paragraph" w:customStyle="1" w:styleId="572E4A56ABEE46F88D6409ED3D3D2DE6">
    <w:name w:val="572E4A56ABEE46F88D6409ED3D3D2DE6"/>
    <w:rsid w:val="00B01341"/>
  </w:style>
  <w:style w:type="paragraph" w:customStyle="1" w:styleId="A327C694BF4B4D15B23DC4E2073529AD">
    <w:name w:val="A327C694BF4B4D15B23DC4E2073529AD"/>
    <w:rsid w:val="00B01341"/>
  </w:style>
  <w:style w:type="paragraph" w:customStyle="1" w:styleId="9C3652FC0E394E249D19DE3E50499E31">
    <w:name w:val="9C3652FC0E394E249D19DE3E50499E31"/>
    <w:rsid w:val="00B01341"/>
  </w:style>
  <w:style w:type="paragraph" w:customStyle="1" w:styleId="217EE5038EAE4874B98FC098C191A3E2">
    <w:name w:val="217EE5038EAE4874B98FC098C191A3E2"/>
    <w:rsid w:val="00B01341"/>
  </w:style>
  <w:style w:type="paragraph" w:customStyle="1" w:styleId="63E33852004E44878EA957FBF1B141D4">
    <w:name w:val="63E33852004E44878EA957FBF1B141D4"/>
    <w:rsid w:val="00B01341"/>
  </w:style>
  <w:style w:type="paragraph" w:customStyle="1" w:styleId="5A221A1C726849C68CE514A250582BD2">
    <w:name w:val="5A221A1C726849C68CE514A250582BD2"/>
    <w:rsid w:val="00B01341"/>
  </w:style>
  <w:style w:type="paragraph" w:customStyle="1" w:styleId="17E6A42E4465429597ECC1F2B9454851">
    <w:name w:val="17E6A42E4465429597ECC1F2B9454851"/>
    <w:rsid w:val="00B01341"/>
  </w:style>
  <w:style w:type="paragraph" w:customStyle="1" w:styleId="B581B9216410460C9C5C44998CB178E7">
    <w:name w:val="B581B9216410460C9C5C44998CB178E7"/>
    <w:rsid w:val="00B01341"/>
  </w:style>
  <w:style w:type="paragraph" w:customStyle="1" w:styleId="2F2B89579B5B42C89CF10ACDE07E0096">
    <w:name w:val="2F2B89579B5B42C89CF10ACDE07E0096"/>
    <w:rsid w:val="00B01341"/>
  </w:style>
  <w:style w:type="paragraph" w:customStyle="1" w:styleId="E343345A15DE4FB780DA9B7192770458">
    <w:name w:val="E343345A15DE4FB780DA9B7192770458"/>
    <w:rsid w:val="00B01341"/>
  </w:style>
  <w:style w:type="paragraph" w:customStyle="1" w:styleId="731CD1D4EF23442CADC9021B3AE920DA">
    <w:name w:val="731CD1D4EF23442CADC9021B3AE920DA"/>
    <w:rsid w:val="00B01341"/>
  </w:style>
  <w:style w:type="paragraph" w:customStyle="1" w:styleId="F6051828E1274EE19DC354FE996C65E0">
    <w:name w:val="F6051828E1274EE19DC354FE996C65E0"/>
    <w:rsid w:val="00B01341"/>
  </w:style>
  <w:style w:type="paragraph" w:customStyle="1" w:styleId="AE7381482C504E179DDAFD805D6349C9">
    <w:name w:val="AE7381482C504E179DDAFD805D6349C9"/>
    <w:rsid w:val="00B01341"/>
  </w:style>
  <w:style w:type="paragraph" w:customStyle="1" w:styleId="8AA4983E87CF47ACA3E91D3A8139F3D6">
    <w:name w:val="8AA4983E87CF47ACA3E91D3A8139F3D6"/>
    <w:rsid w:val="00B01341"/>
  </w:style>
  <w:style w:type="paragraph" w:customStyle="1" w:styleId="5417F722D6CF463C861FBD7000A0825C">
    <w:name w:val="5417F722D6CF463C861FBD7000A0825C"/>
    <w:rsid w:val="00B01341"/>
  </w:style>
  <w:style w:type="paragraph" w:customStyle="1" w:styleId="49AD569DF5E443C6A60752A92A4EC21B">
    <w:name w:val="49AD569DF5E443C6A60752A92A4EC21B"/>
    <w:rsid w:val="00B01341"/>
  </w:style>
  <w:style w:type="paragraph" w:customStyle="1" w:styleId="DB330B235C4244118251CA72C0AD836B">
    <w:name w:val="DB330B235C4244118251CA72C0AD836B"/>
    <w:rsid w:val="000035FE"/>
  </w:style>
  <w:style w:type="paragraph" w:customStyle="1" w:styleId="9E695B18FBA84EBBA273F71269B92125">
    <w:name w:val="9E695B18FBA84EBBA273F71269B92125"/>
    <w:rsid w:val="000035FE"/>
  </w:style>
  <w:style w:type="paragraph" w:customStyle="1" w:styleId="3CDDC8F9A1D34C8D8C42D8E03918D2FC">
    <w:name w:val="3CDDC8F9A1D34C8D8C42D8E03918D2FC"/>
    <w:rsid w:val="000035FE"/>
  </w:style>
  <w:style w:type="paragraph" w:customStyle="1" w:styleId="0F071572289A43599E7CE30BA5C6971E">
    <w:name w:val="0F071572289A43599E7CE30BA5C6971E"/>
    <w:rsid w:val="000035FE"/>
  </w:style>
  <w:style w:type="paragraph" w:customStyle="1" w:styleId="4BAF927BC17A462292E2D9DB6748EE3E">
    <w:name w:val="4BAF927BC17A462292E2D9DB6748EE3E"/>
    <w:rsid w:val="000035FE"/>
  </w:style>
  <w:style w:type="paragraph" w:customStyle="1" w:styleId="2458037F3DA2447C87217F8E0FEFB520">
    <w:name w:val="2458037F3DA2447C87217F8E0FEFB520"/>
    <w:rsid w:val="000035FE"/>
  </w:style>
  <w:style w:type="paragraph" w:customStyle="1" w:styleId="AA598120A85146B3B7D7AB7D51AEC926">
    <w:name w:val="AA598120A85146B3B7D7AB7D51AEC926"/>
    <w:rsid w:val="000035FE"/>
  </w:style>
  <w:style w:type="paragraph" w:customStyle="1" w:styleId="7F86D0146A7347ADAAE34F14F6553F6A">
    <w:name w:val="7F86D0146A7347ADAAE34F14F6553F6A"/>
    <w:rsid w:val="000035FE"/>
  </w:style>
  <w:style w:type="paragraph" w:customStyle="1" w:styleId="DD44D43B281B4E7BB7F67F2145A19866">
    <w:name w:val="DD44D43B281B4E7BB7F67F2145A19866"/>
    <w:rsid w:val="000035FE"/>
  </w:style>
  <w:style w:type="paragraph" w:customStyle="1" w:styleId="D6AFD3D9677848D99787F999D769C00D">
    <w:name w:val="D6AFD3D9677848D99787F999D769C00D"/>
    <w:rsid w:val="000035FE"/>
  </w:style>
  <w:style w:type="paragraph" w:customStyle="1" w:styleId="12D330D3F73A45F6A33F4467FE57B7F3">
    <w:name w:val="12D330D3F73A45F6A33F4467FE57B7F3"/>
    <w:rsid w:val="000035FE"/>
  </w:style>
  <w:style w:type="paragraph" w:customStyle="1" w:styleId="1747998CD41347B1876FC108796E5843">
    <w:name w:val="1747998CD41347B1876FC108796E5843"/>
    <w:rsid w:val="000035FE"/>
  </w:style>
  <w:style w:type="paragraph" w:customStyle="1" w:styleId="CEE80DB4ED804F23B8F91F8689C67DCF">
    <w:name w:val="CEE80DB4ED804F23B8F91F8689C67DCF"/>
    <w:rsid w:val="000035FE"/>
  </w:style>
  <w:style w:type="paragraph" w:customStyle="1" w:styleId="DAFBB7F06C9A44FB83E682FBAB77D2DE">
    <w:name w:val="DAFBB7F06C9A44FB83E682FBAB77D2DE"/>
    <w:rsid w:val="000035FE"/>
  </w:style>
  <w:style w:type="paragraph" w:customStyle="1" w:styleId="4868833820034F02BFA93F9F92486CA4">
    <w:name w:val="4868833820034F02BFA93F9F92486CA4"/>
    <w:rsid w:val="000035FE"/>
  </w:style>
  <w:style w:type="paragraph" w:customStyle="1" w:styleId="1482AA1A7CA84E3F8A153258933C2923">
    <w:name w:val="1482AA1A7CA84E3F8A153258933C2923"/>
    <w:rsid w:val="000035FE"/>
  </w:style>
  <w:style w:type="paragraph" w:customStyle="1" w:styleId="468C4A75FEAF44018E9CE9C5BEACCA2D">
    <w:name w:val="468C4A75FEAF44018E9CE9C5BEACCA2D"/>
    <w:rsid w:val="000035FE"/>
  </w:style>
  <w:style w:type="paragraph" w:customStyle="1" w:styleId="35ABB6A05E7243FDB5FFF153167C07DD">
    <w:name w:val="35ABB6A05E7243FDB5FFF153167C07DD"/>
    <w:rsid w:val="000035FE"/>
  </w:style>
  <w:style w:type="paragraph" w:customStyle="1" w:styleId="7305907976AE4047B0A71593F104B51A">
    <w:name w:val="7305907976AE4047B0A71593F104B51A"/>
    <w:rsid w:val="000035FE"/>
  </w:style>
  <w:style w:type="paragraph" w:customStyle="1" w:styleId="F6000F794941489A8CEC77A90BFD3C8C">
    <w:name w:val="F6000F794941489A8CEC77A90BFD3C8C"/>
    <w:rsid w:val="000035FE"/>
  </w:style>
  <w:style w:type="paragraph" w:customStyle="1" w:styleId="1D0687E3250E48A9938D7AC1445891FA">
    <w:name w:val="1D0687E3250E48A9938D7AC1445891FA"/>
    <w:rsid w:val="000035FE"/>
  </w:style>
  <w:style w:type="paragraph" w:customStyle="1" w:styleId="E9006FDB7AE646C6B00E906C280445C8">
    <w:name w:val="E9006FDB7AE646C6B00E906C280445C8"/>
    <w:rsid w:val="000035FE"/>
  </w:style>
  <w:style w:type="paragraph" w:customStyle="1" w:styleId="7C093FB038734D41B5CFCECD407AF4D4">
    <w:name w:val="7C093FB038734D41B5CFCECD407AF4D4"/>
    <w:rsid w:val="000035FE"/>
  </w:style>
  <w:style w:type="paragraph" w:customStyle="1" w:styleId="3F9E4838A4574B54BF5BDD0674045B07">
    <w:name w:val="3F9E4838A4574B54BF5BDD0674045B07"/>
    <w:rsid w:val="000035FE"/>
  </w:style>
  <w:style w:type="paragraph" w:customStyle="1" w:styleId="BEC404364A4048A8AAD9D960F26616ED">
    <w:name w:val="BEC404364A4048A8AAD9D960F26616ED"/>
    <w:rsid w:val="000035FE"/>
  </w:style>
  <w:style w:type="paragraph" w:customStyle="1" w:styleId="57C800221EC14748B3E7FDB441E25F49">
    <w:name w:val="57C800221EC14748B3E7FDB441E25F49"/>
    <w:rsid w:val="000035FE"/>
  </w:style>
  <w:style w:type="paragraph" w:customStyle="1" w:styleId="8E59033FA62B4EAA8EF2A543E8CB9656">
    <w:name w:val="8E59033FA62B4EAA8EF2A543E8CB9656"/>
    <w:rsid w:val="000035FE"/>
  </w:style>
  <w:style w:type="paragraph" w:customStyle="1" w:styleId="DB293586DFB74C5981BF3C553791B753">
    <w:name w:val="DB293586DFB74C5981BF3C553791B753"/>
    <w:rsid w:val="000035FE"/>
  </w:style>
  <w:style w:type="paragraph" w:customStyle="1" w:styleId="B6DAA5CB9D664ADCB0AAA5BF79944AFF">
    <w:name w:val="B6DAA5CB9D664ADCB0AAA5BF79944AFF"/>
    <w:rsid w:val="000035FE"/>
  </w:style>
  <w:style w:type="paragraph" w:customStyle="1" w:styleId="74801C274EA94C42A46BD5165A9D5BA9">
    <w:name w:val="74801C274EA94C42A46BD5165A9D5BA9"/>
    <w:rsid w:val="000035FE"/>
  </w:style>
  <w:style w:type="paragraph" w:customStyle="1" w:styleId="2FC4D52FEA034AB28FAB8C245FAD8904">
    <w:name w:val="2FC4D52FEA034AB28FAB8C245FAD8904"/>
    <w:rsid w:val="000035FE"/>
  </w:style>
  <w:style w:type="paragraph" w:customStyle="1" w:styleId="2E84D3E31A494B4B803DCB3913C9F641">
    <w:name w:val="2E84D3E31A494B4B803DCB3913C9F641"/>
    <w:rsid w:val="000035FE"/>
  </w:style>
  <w:style w:type="paragraph" w:customStyle="1" w:styleId="75A0DE9FCBDE4DB59E77F43E92244287">
    <w:name w:val="75A0DE9FCBDE4DB59E77F43E92244287"/>
    <w:rsid w:val="000035FE"/>
  </w:style>
  <w:style w:type="paragraph" w:customStyle="1" w:styleId="4066020C1384491C965CFF5D42FCC143">
    <w:name w:val="4066020C1384491C965CFF5D42FCC143"/>
    <w:rsid w:val="000035FE"/>
  </w:style>
  <w:style w:type="paragraph" w:customStyle="1" w:styleId="92D8287199FF4F2683A9485BECEBE652">
    <w:name w:val="92D8287199FF4F2683A9485BECEBE652"/>
    <w:rsid w:val="000035FE"/>
  </w:style>
  <w:style w:type="paragraph" w:customStyle="1" w:styleId="BAD8308751EC40D893DE2A0D30085AEB">
    <w:name w:val="BAD8308751EC40D893DE2A0D30085AEB"/>
    <w:rsid w:val="000035FE"/>
  </w:style>
  <w:style w:type="paragraph" w:customStyle="1" w:styleId="75ED47351A3B4B4BB0376667309FB780">
    <w:name w:val="75ED47351A3B4B4BB0376667309FB780"/>
    <w:rsid w:val="000035FE"/>
  </w:style>
  <w:style w:type="paragraph" w:customStyle="1" w:styleId="C13B312620554A788C4B97A726BA943F">
    <w:name w:val="C13B312620554A788C4B97A726BA943F"/>
    <w:rsid w:val="000035FE"/>
  </w:style>
  <w:style w:type="paragraph" w:customStyle="1" w:styleId="4DA1A1547C0B40468554BB68C7BDB121">
    <w:name w:val="4DA1A1547C0B40468554BB68C7BDB121"/>
    <w:rsid w:val="000035FE"/>
  </w:style>
  <w:style w:type="paragraph" w:customStyle="1" w:styleId="3B0CE7C115C444A5BCEBAAB3EEB6139A">
    <w:name w:val="3B0CE7C115C444A5BCEBAAB3EEB6139A"/>
    <w:rsid w:val="000035FE"/>
  </w:style>
  <w:style w:type="paragraph" w:customStyle="1" w:styleId="A417D854978D4066A505B6EABC4F4460">
    <w:name w:val="A417D854978D4066A505B6EABC4F4460"/>
    <w:rsid w:val="000035FE"/>
  </w:style>
  <w:style w:type="paragraph" w:customStyle="1" w:styleId="431F379E36C54D3297F43BB829FA5933">
    <w:name w:val="431F379E36C54D3297F43BB829FA5933"/>
    <w:rsid w:val="000035FE"/>
  </w:style>
  <w:style w:type="paragraph" w:customStyle="1" w:styleId="4E5F0A99144E4D6B82983AA6D329CBA3">
    <w:name w:val="4E5F0A99144E4D6B82983AA6D329CBA3"/>
    <w:rsid w:val="000035FE"/>
  </w:style>
  <w:style w:type="paragraph" w:customStyle="1" w:styleId="58E09489E36049DFACA24B0948A06167">
    <w:name w:val="58E09489E36049DFACA24B0948A06167"/>
    <w:rsid w:val="000035FE"/>
  </w:style>
  <w:style w:type="paragraph" w:customStyle="1" w:styleId="FCE76685E0CD404D93843776F500D2EA">
    <w:name w:val="FCE76685E0CD404D93843776F500D2EA"/>
    <w:rsid w:val="000035FE"/>
  </w:style>
  <w:style w:type="paragraph" w:customStyle="1" w:styleId="14C3623F7B2E4EE4990606F29137B071">
    <w:name w:val="14C3623F7B2E4EE4990606F29137B071"/>
    <w:rsid w:val="000035FE"/>
  </w:style>
  <w:style w:type="paragraph" w:customStyle="1" w:styleId="D8E95C45786C43D8A19BEC1866A0F9BA">
    <w:name w:val="D8E95C45786C43D8A19BEC1866A0F9BA"/>
    <w:rsid w:val="000035FE"/>
  </w:style>
  <w:style w:type="paragraph" w:customStyle="1" w:styleId="B12EBB97D1B344BB9E593FF5D9154A18">
    <w:name w:val="B12EBB97D1B344BB9E593FF5D9154A18"/>
    <w:rsid w:val="000035FE"/>
  </w:style>
  <w:style w:type="paragraph" w:customStyle="1" w:styleId="E98B7816A65943EA9F11C5C7752525F1">
    <w:name w:val="E98B7816A65943EA9F11C5C7752525F1"/>
    <w:rsid w:val="000035FE"/>
  </w:style>
  <w:style w:type="paragraph" w:customStyle="1" w:styleId="A3B901FDA8C644358046F3957A4E0F77">
    <w:name w:val="A3B901FDA8C644358046F3957A4E0F77"/>
    <w:rsid w:val="000035FE"/>
  </w:style>
  <w:style w:type="paragraph" w:customStyle="1" w:styleId="EDB5EB4AB3464A11A607138DF111246B">
    <w:name w:val="EDB5EB4AB3464A11A607138DF111246B"/>
    <w:rsid w:val="000035FE"/>
  </w:style>
  <w:style w:type="paragraph" w:customStyle="1" w:styleId="52D85439B51A4BF4AA4207072E4A0414">
    <w:name w:val="52D85439B51A4BF4AA4207072E4A0414"/>
    <w:rsid w:val="000035FE"/>
  </w:style>
  <w:style w:type="paragraph" w:customStyle="1" w:styleId="4686D31E3F4543638274D9271CEAE43F">
    <w:name w:val="4686D31E3F4543638274D9271CEAE43F"/>
    <w:rsid w:val="000035FE"/>
  </w:style>
  <w:style w:type="paragraph" w:customStyle="1" w:styleId="EDC221E629F548D69AC73A68FC47E99A">
    <w:name w:val="EDC221E629F548D69AC73A68FC47E99A"/>
    <w:rsid w:val="000035FE"/>
  </w:style>
  <w:style w:type="paragraph" w:customStyle="1" w:styleId="887D931BED744E2CAEA5A9920FF32887">
    <w:name w:val="887D931BED744E2CAEA5A9920FF32887"/>
    <w:rsid w:val="000035FE"/>
  </w:style>
  <w:style w:type="paragraph" w:customStyle="1" w:styleId="D11A3B6E64BF47CDB490D9D7DCC706D1">
    <w:name w:val="D11A3B6E64BF47CDB490D9D7DCC706D1"/>
    <w:rsid w:val="000035FE"/>
  </w:style>
  <w:style w:type="paragraph" w:customStyle="1" w:styleId="DC390F34D3014301889C5C8AC3A9891B">
    <w:name w:val="DC390F34D3014301889C5C8AC3A9891B"/>
    <w:rsid w:val="000035FE"/>
  </w:style>
  <w:style w:type="paragraph" w:customStyle="1" w:styleId="6126BAF9DD00454FAEB8DC6A0EDF7B81">
    <w:name w:val="6126BAF9DD00454FAEB8DC6A0EDF7B81"/>
    <w:rsid w:val="000035FE"/>
  </w:style>
  <w:style w:type="paragraph" w:customStyle="1" w:styleId="04D3B4BA20684A9F9AFBAE24F4DF7FD6">
    <w:name w:val="04D3B4BA20684A9F9AFBAE24F4DF7FD6"/>
    <w:rsid w:val="000035FE"/>
  </w:style>
  <w:style w:type="paragraph" w:customStyle="1" w:styleId="CE479CB3527749809490F727BF022AF5">
    <w:name w:val="CE479CB3527749809490F727BF022AF5"/>
    <w:rsid w:val="000035FE"/>
  </w:style>
  <w:style w:type="paragraph" w:customStyle="1" w:styleId="F6E29C5FF53640E8A0BC5AF54FC9FBDF">
    <w:name w:val="F6E29C5FF53640E8A0BC5AF54FC9FBDF"/>
    <w:rsid w:val="000035FE"/>
  </w:style>
  <w:style w:type="paragraph" w:customStyle="1" w:styleId="36B61D43444648C2AC8F8A92D957B200">
    <w:name w:val="36B61D43444648C2AC8F8A92D957B200"/>
    <w:rsid w:val="000035FE"/>
  </w:style>
  <w:style w:type="paragraph" w:customStyle="1" w:styleId="0AA0F93194DC4594804E1E5621006B4A">
    <w:name w:val="0AA0F93194DC4594804E1E5621006B4A"/>
    <w:rsid w:val="000035FE"/>
  </w:style>
  <w:style w:type="paragraph" w:customStyle="1" w:styleId="05A6D4070D5F481F87B68EF5FD9E9AA7">
    <w:name w:val="05A6D4070D5F481F87B68EF5FD9E9AA7"/>
    <w:rsid w:val="000035FE"/>
  </w:style>
  <w:style w:type="paragraph" w:customStyle="1" w:styleId="E5CACE71F3D64A4D8A1108974C399F97">
    <w:name w:val="E5CACE71F3D64A4D8A1108974C399F97"/>
    <w:rsid w:val="000035FE"/>
  </w:style>
  <w:style w:type="paragraph" w:customStyle="1" w:styleId="69CE8B292BA949529BC1FF12104E57B4">
    <w:name w:val="69CE8B292BA949529BC1FF12104E57B4"/>
    <w:rsid w:val="000035FE"/>
  </w:style>
  <w:style w:type="paragraph" w:customStyle="1" w:styleId="8B55379A8A1F4807850F52E1C39A9705">
    <w:name w:val="8B55379A8A1F4807850F52E1C39A9705"/>
    <w:rsid w:val="000035FE"/>
  </w:style>
  <w:style w:type="paragraph" w:customStyle="1" w:styleId="459009494BD9498BA6D202DAFAFA4F50">
    <w:name w:val="459009494BD9498BA6D202DAFAFA4F50"/>
    <w:rsid w:val="000035FE"/>
  </w:style>
  <w:style w:type="paragraph" w:customStyle="1" w:styleId="E26E3AFECCF3437291DD7E499E4ACAD6">
    <w:name w:val="E26E3AFECCF3437291DD7E499E4ACAD6"/>
    <w:rsid w:val="000035FE"/>
  </w:style>
  <w:style w:type="paragraph" w:customStyle="1" w:styleId="B20DEE22E9AE484EB0AA7C8CB3DABDE2">
    <w:name w:val="B20DEE22E9AE484EB0AA7C8CB3DABDE2"/>
    <w:rsid w:val="000035FE"/>
  </w:style>
  <w:style w:type="paragraph" w:customStyle="1" w:styleId="10AC8EA9227E478896D2E7CFA4FB8D69">
    <w:name w:val="10AC8EA9227E478896D2E7CFA4FB8D69"/>
    <w:rsid w:val="000035FE"/>
  </w:style>
  <w:style w:type="paragraph" w:customStyle="1" w:styleId="79D39576E5CF484D940DC9F8332DA949">
    <w:name w:val="79D39576E5CF484D940DC9F8332DA949"/>
    <w:rsid w:val="000035FE"/>
  </w:style>
  <w:style w:type="paragraph" w:customStyle="1" w:styleId="2356FA6629294D4FAFEECAFEC02E4AFC">
    <w:name w:val="2356FA6629294D4FAFEECAFEC02E4AFC"/>
    <w:rsid w:val="000035FE"/>
  </w:style>
  <w:style w:type="paragraph" w:customStyle="1" w:styleId="EBEA36A217D945ED838EEE27142EC5C1">
    <w:name w:val="EBEA36A217D945ED838EEE27142EC5C1"/>
    <w:rsid w:val="000035FE"/>
  </w:style>
  <w:style w:type="paragraph" w:customStyle="1" w:styleId="D1C05DDF70B84E7EBBD7451A5D6ECE0F">
    <w:name w:val="D1C05DDF70B84E7EBBD7451A5D6ECE0F"/>
    <w:rsid w:val="000035FE"/>
  </w:style>
  <w:style w:type="paragraph" w:customStyle="1" w:styleId="475DD0E5EC0C4473A20D0B2D6E7BAF52">
    <w:name w:val="475DD0E5EC0C4473A20D0B2D6E7BAF52"/>
    <w:rsid w:val="000035FE"/>
  </w:style>
  <w:style w:type="paragraph" w:customStyle="1" w:styleId="FF3A150572F842018A98E53C7E4F4B7D">
    <w:name w:val="FF3A150572F842018A98E53C7E4F4B7D"/>
    <w:rsid w:val="000035FE"/>
  </w:style>
  <w:style w:type="paragraph" w:customStyle="1" w:styleId="FBFD425DDEE64B16900B144F5093363B">
    <w:name w:val="FBFD425DDEE64B16900B144F5093363B"/>
    <w:rsid w:val="000035FE"/>
  </w:style>
  <w:style w:type="paragraph" w:customStyle="1" w:styleId="E15945AC23104C13A6A77DD4928E2FE8">
    <w:name w:val="E15945AC23104C13A6A77DD4928E2FE8"/>
    <w:rsid w:val="000035FE"/>
  </w:style>
  <w:style w:type="paragraph" w:customStyle="1" w:styleId="3B543EFBF40E4CB08FEF808E588C6C6F">
    <w:name w:val="3B543EFBF40E4CB08FEF808E588C6C6F"/>
    <w:rsid w:val="000035FE"/>
  </w:style>
  <w:style w:type="paragraph" w:customStyle="1" w:styleId="FAB425A50CB342DC95DB6CA0234E6D08">
    <w:name w:val="FAB425A50CB342DC95DB6CA0234E6D08"/>
    <w:rsid w:val="000035FE"/>
  </w:style>
  <w:style w:type="paragraph" w:customStyle="1" w:styleId="6758472FB62E465CAE4198ABBB7D5304">
    <w:name w:val="6758472FB62E465CAE4198ABBB7D5304"/>
    <w:rsid w:val="000035FE"/>
  </w:style>
  <w:style w:type="paragraph" w:customStyle="1" w:styleId="8E4ECF0B85C54192AE102FC01DEA616F">
    <w:name w:val="8E4ECF0B85C54192AE102FC01DEA616F"/>
    <w:rsid w:val="000035FE"/>
  </w:style>
  <w:style w:type="paragraph" w:customStyle="1" w:styleId="5747B7A18A0E4EC6A6F13C6538E27746">
    <w:name w:val="5747B7A18A0E4EC6A6F13C6538E27746"/>
    <w:rsid w:val="000035FE"/>
  </w:style>
  <w:style w:type="paragraph" w:customStyle="1" w:styleId="B7D3D84896194A089CD06F057868320D">
    <w:name w:val="B7D3D84896194A089CD06F057868320D"/>
    <w:rsid w:val="000035FE"/>
  </w:style>
  <w:style w:type="paragraph" w:customStyle="1" w:styleId="EDF017110C9742AEBD450C002F65B164">
    <w:name w:val="EDF017110C9742AEBD450C002F65B164"/>
    <w:rsid w:val="000035FE"/>
  </w:style>
  <w:style w:type="paragraph" w:customStyle="1" w:styleId="A498D1E2028240C1A7B7DA7599C47953">
    <w:name w:val="A498D1E2028240C1A7B7DA7599C47953"/>
    <w:rsid w:val="000035FE"/>
  </w:style>
  <w:style w:type="paragraph" w:customStyle="1" w:styleId="96411F9549164411AA4C8BB2EBBB119A">
    <w:name w:val="96411F9549164411AA4C8BB2EBBB119A"/>
    <w:rsid w:val="000035FE"/>
  </w:style>
  <w:style w:type="paragraph" w:customStyle="1" w:styleId="A5C846C120654434A89BD80EADA0B3A1">
    <w:name w:val="A5C846C120654434A89BD80EADA0B3A1"/>
    <w:rsid w:val="000035FE"/>
  </w:style>
  <w:style w:type="paragraph" w:customStyle="1" w:styleId="E3F84E81DC654F399AA9017931122CF5">
    <w:name w:val="E3F84E81DC654F399AA9017931122CF5"/>
    <w:rsid w:val="000035FE"/>
  </w:style>
  <w:style w:type="paragraph" w:customStyle="1" w:styleId="1094C145C5C74D68AD965F71402B2B1C">
    <w:name w:val="1094C145C5C74D68AD965F71402B2B1C"/>
    <w:rsid w:val="000035FE"/>
  </w:style>
  <w:style w:type="paragraph" w:customStyle="1" w:styleId="E6F016AB7D494B2B88B46837D1CFBB43">
    <w:name w:val="E6F016AB7D494B2B88B46837D1CFBB43"/>
    <w:rsid w:val="000035FE"/>
  </w:style>
  <w:style w:type="paragraph" w:customStyle="1" w:styleId="7021776E192F4909A8625FD9D358006F">
    <w:name w:val="7021776E192F4909A8625FD9D358006F"/>
    <w:rsid w:val="000035FE"/>
  </w:style>
  <w:style w:type="paragraph" w:customStyle="1" w:styleId="642B721BD781408EAB22EB7F6F47439D">
    <w:name w:val="642B721BD781408EAB22EB7F6F47439D"/>
    <w:rsid w:val="000035FE"/>
  </w:style>
  <w:style w:type="paragraph" w:customStyle="1" w:styleId="4FC4CC4F9640427F9F2C52C75C79D3E9">
    <w:name w:val="4FC4CC4F9640427F9F2C52C75C79D3E9"/>
    <w:rsid w:val="000035FE"/>
  </w:style>
  <w:style w:type="paragraph" w:customStyle="1" w:styleId="8E1E1FACD8C54A038A49069F77D0B014">
    <w:name w:val="8E1E1FACD8C54A038A49069F77D0B014"/>
    <w:rsid w:val="000035FE"/>
  </w:style>
  <w:style w:type="paragraph" w:customStyle="1" w:styleId="0CE87362CE3D45DD9BD334642875E3D6">
    <w:name w:val="0CE87362CE3D45DD9BD334642875E3D6"/>
    <w:rsid w:val="000035FE"/>
  </w:style>
  <w:style w:type="paragraph" w:customStyle="1" w:styleId="F9D4C2945DA44A6BA42421742BAB1CCD">
    <w:name w:val="F9D4C2945DA44A6BA42421742BAB1CCD"/>
    <w:rsid w:val="000035FE"/>
  </w:style>
  <w:style w:type="paragraph" w:customStyle="1" w:styleId="813E1BA9C972417F84039A8E91CA8F1A">
    <w:name w:val="813E1BA9C972417F84039A8E91CA8F1A"/>
    <w:rsid w:val="000035FE"/>
  </w:style>
  <w:style w:type="paragraph" w:customStyle="1" w:styleId="FF0E37E1012E4C12AB227CA32ECEC274">
    <w:name w:val="FF0E37E1012E4C12AB227CA32ECEC274"/>
    <w:rsid w:val="000035FE"/>
  </w:style>
  <w:style w:type="paragraph" w:customStyle="1" w:styleId="A12F2B983DF34D668F03C497AD9080BE">
    <w:name w:val="A12F2B983DF34D668F03C497AD9080BE"/>
    <w:rsid w:val="000035FE"/>
  </w:style>
  <w:style w:type="paragraph" w:customStyle="1" w:styleId="FC90BBF16E334071B40F95959A83EA7D">
    <w:name w:val="FC90BBF16E334071B40F95959A83EA7D"/>
    <w:rsid w:val="000035FE"/>
  </w:style>
  <w:style w:type="paragraph" w:customStyle="1" w:styleId="1366643D54624254BD325ED3D261C559">
    <w:name w:val="1366643D54624254BD325ED3D261C559"/>
    <w:rsid w:val="000035FE"/>
  </w:style>
  <w:style w:type="paragraph" w:customStyle="1" w:styleId="62579410EFE6490CAEC3C1C89D819450">
    <w:name w:val="62579410EFE6490CAEC3C1C89D819450"/>
    <w:rsid w:val="000035FE"/>
  </w:style>
  <w:style w:type="paragraph" w:customStyle="1" w:styleId="4FD4D7958EF7494694246D63328DBE64">
    <w:name w:val="4FD4D7958EF7494694246D63328DBE64"/>
    <w:rsid w:val="000035FE"/>
  </w:style>
  <w:style w:type="paragraph" w:customStyle="1" w:styleId="F6CDBA32BE6B441A8C8EFEF2BC88B31F">
    <w:name w:val="F6CDBA32BE6B441A8C8EFEF2BC88B31F"/>
    <w:rsid w:val="000035FE"/>
  </w:style>
  <w:style w:type="paragraph" w:customStyle="1" w:styleId="8C08E39294A948D68AE498CBCEC260F2">
    <w:name w:val="8C08E39294A948D68AE498CBCEC260F2"/>
    <w:rsid w:val="000035FE"/>
  </w:style>
  <w:style w:type="paragraph" w:customStyle="1" w:styleId="3618AF98BB0448AFB964A4B46C9C02AC">
    <w:name w:val="3618AF98BB0448AFB964A4B46C9C02AC"/>
    <w:rsid w:val="000035FE"/>
  </w:style>
  <w:style w:type="paragraph" w:customStyle="1" w:styleId="6A46D9D37EAE4C58852D025467EB66E7">
    <w:name w:val="6A46D9D37EAE4C58852D025467EB66E7"/>
    <w:rsid w:val="000035FE"/>
  </w:style>
  <w:style w:type="paragraph" w:customStyle="1" w:styleId="88AA8347B93145348C88B3472765EC0B">
    <w:name w:val="88AA8347B93145348C88B3472765EC0B"/>
    <w:rsid w:val="000035FE"/>
  </w:style>
  <w:style w:type="paragraph" w:customStyle="1" w:styleId="C9CDBFBC785B4D34B86505DACC36F289">
    <w:name w:val="C9CDBFBC785B4D34B86505DACC36F289"/>
    <w:rsid w:val="000035FE"/>
  </w:style>
  <w:style w:type="paragraph" w:customStyle="1" w:styleId="C6B7403A0E014850A33F5992B4FE3932">
    <w:name w:val="C6B7403A0E014850A33F5992B4FE3932"/>
    <w:rsid w:val="000035FE"/>
  </w:style>
  <w:style w:type="paragraph" w:customStyle="1" w:styleId="86D61DC5075D4592B7E864C0B8C7356C">
    <w:name w:val="86D61DC5075D4592B7E864C0B8C7356C"/>
    <w:rsid w:val="000035FE"/>
  </w:style>
  <w:style w:type="paragraph" w:customStyle="1" w:styleId="0D3E2A233B7645A7BBD40940CE9A5665">
    <w:name w:val="0D3E2A233B7645A7BBD40940CE9A5665"/>
    <w:rsid w:val="000035FE"/>
  </w:style>
  <w:style w:type="paragraph" w:customStyle="1" w:styleId="78ADA98AC8AF471AA5D2960BA31C5085">
    <w:name w:val="78ADA98AC8AF471AA5D2960BA31C5085"/>
    <w:rsid w:val="000035FE"/>
  </w:style>
  <w:style w:type="paragraph" w:customStyle="1" w:styleId="8FBF57CCE40E4451A8C336C55748A548">
    <w:name w:val="8FBF57CCE40E4451A8C336C55748A548"/>
    <w:rsid w:val="000035FE"/>
  </w:style>
  <w:style w:type="paragraph" w:customStyle="1" w:styleId="AEE6EF34DF1A425F95274F0B10A988D4">
    <w:name w:val="AEE6EF34DF1A425F95274F0B10A988D4"/>
    <w:rsid w:val="000035FE"/>
  </w:style>
  <w:style w:type="paragraph" w:customStyle="1" w:styleId="0D414D9D247540D08DFA262A134E4C47">
    <w:name w:val="0D414D9D247540D08DFA262A134E4C47"/>
    <w:rsid w:val="000035FE"/>
  </w:style>
  <w:style w:type="paragraph" w:customStyle="1" w:styleId="FA9E63C48BA04B55933829DEFAEFE98C">
    <w:name w:val="FA9E63C48BA04B55933829DEFAEFE98C"/>
    <w:rsid w:val="000035FE"/>
  </w:style>
  <w:style w:type="paragraph" w:customStyle="1" w:styleId="D2150C5F5DF04EDEABE746F8CDAF0C34">
    <w:name w:val="D2150C5F5DF04EDEABE746F8CDAF0C34"/>
    <w:rsid w:val="000035FE"/>
  </w:style>
  <w:style w:type="paragraph" w:customStyle="1" w:styleId="8062B7D0CE264AC3ADA36F06465BA2F6">
    <w:name w:val="8062B7D0CE264AC3ADA36F06465BA2F6"/>
    <w:rsid w:val="000035FE"/>
  </w:style>
  <w:style w:type="paragraph" w:customStyle="1" w:styleId="5CAB04B8C8C545538477A2EEBB85FDE9">
    <w:name w:val="5CAB04B8C8C545538477A2EEBB85FDE9"/>
    <w:rsid w:val="000035FE"/>
  </w:style>
  <w:style w:type="paragraph" w:customStyle="1" w:styleId="7B200970AEF945C6B1990AE2651EB018">
    <w:name w:val="7B200970AEF945C6B1990AE2651EB018"/>
    <w:rsid w:val="000035FE"/>
  </w:style>
  <w:style w:type="paragraph" w:customStyle="1" w:styleId="8A1D3FC5CD1A413182EBDF2D2D39104D">
    <w:name w:val="8A1D3FC5CD1A413182EBDF2D2D39104D"/>
    <w:rsid w:val="000035FE"/>
  </w:style>
  <w:style w:type="paragraph" w:customStyle="1" w:styleId="CF91107E691A43F69AAFE83FC5529C39">
    <w:name w:val="CF91107E691A43F69AAFE83FC5529C39"/>
    <w:rsid w:val="000035FE"/>
  </w:style>
  <w:style w:type="paragraph" w:customStyle="1" w:styleId="3B835F5C56F44577BA09C73A7469B0BF">
    <w:name w:val="3B835F5C56F44577BA09C73A7469B0BF"/>
    <w:rsid w:val="000035FE"/>
  </w:style>
  <w:style w:type="paragraph" w:customStyle="1" w:styleId="7872E98DFB1E4DFE9DAF67FAF1FA3CB5">
    <w:name w:val="7872E98DFB1E4DFE9DAF67FAF1FA3CB5"/>
    <w:rsid w:val="000035FE"/>
  </w:style>
  <w:style w:type="paragraph" w:customStyle="1" w:styleId="D7A38BC51EC34C74A83972D834E04D13">
    <w:name w:val="D7A38BC51EC34C74A83972D834E04D13"/>
    <w:rsid w:val="000035FE"/>
  </w:style>
  <w:style w:type="paragraph" w:customStyle="1" w:styleId="6FAA7923EE73443AA7C7893344D7E495">
    <w:name w:val="6FAA7923EE73443AA7C7893344D7E495"/>
    <w:rsid w:val="000035FE"/>
  </w:style>
  <w:style w:type="paragraph" w:customStyle="1" w:styleId="87E1B5E05F6D4DE98FEFCA2194DA2AA4">
    <w:name w:val="87E1B5E05F6D4DE98FEFCA2194DA2AA4"/>
    <w:rsid w:val="000035FE"/>
  </w:style>
  <w:style w:type="paragraph" w:customStyle="1" w:styleId="68FDEDAC5FEA4011B06FA9FB22018900">
    <w:name w:val="68FDEDAC5FEA4011B06FA9FB22018900"/>
    <w:rsid w:val="000035FE"/>
  </w:style>
  <w:style w:type="paragraph" w:customStyle="1" w:styleId="45FA0BDB2ADC4987B915512AB1EDE6CB">
    <w:name w:val="45FA0BDB2ADC4987B915512AB1EDE6CB"/>
    <w:rsid w:val="000035FE"/>
  </w:style>
  <w:style w:type="paragraph" w:customStyle="1" w:styleId="1067192E689F41A3AA05A6C3724AACC7">
    <w:name w:val="1067192E689F41A3AA05A6C3724AACC7"/>
    <w:rsid w:val="000035FE"/>
  </w:style>
  <w:style w:type="paragraph" w:customStyle="1" w:styleId="EBDDFA9A887A45CC8A4D5206F08513EA">
    <w:name w:val="EBDDFA9A887A45CC8A4D5206F08513EA"/>
    <w:rsid w:val="000035FE"/>
  </w:style>
  <w:style w:type="paragraph" w:customStyle="1" w:styleId="931BF5A0FBA84985A32E050BD6840005">
    <w:name w:val="931BF5A0FBA84985A32E050BD6840005"/>
    <w:rsid w:val="000035FE"/>
  </w:style>
  <w:style w:type="paragraph" w:customStyle="1" w:styleId="D3D5459FC6244C6D980BF55D7F5623EB">
    <w:name w:val="D3D5459FC6244C6D980BF55D7F5623EB"/>
    <w:rsid w:val="000035FE"/>
  </w:style>
  <w:style w:type="paragraph" w:customStyle="1" w:styleId="485CC7A44B9842779AF584D5EF7889E0">
    <w:name w:val="485CC7A44B9842779AF584D5EF7889E0"/>
    <w:rsid w:val="000035FE"/>
  </w:style>
  <w:style w:type="paragraph" w:customStyle="1" w:styleId="B357AB3E6F9B492D8A26242EEDE77E8F">
    <w:name w:val="B357AB3E6F9B492D8A26242EEDE77E8F"/>
    <w:rsid w:val="00B20A3D"/>
  </w:style>
  <w:style w:type="paragraph" w:customStyle="1" w:styleId="4647582AF05A42749F078C23D958EBA0">
    <w:name w:val="4647582AF05A42749F078C23D958EBA0"/>
    <w:rsid w:val="00B20A3D"/>
  </w:style>
  <w:style w:type="paragraph" w:customStyle="1" w:styleId="7DB0A5669E6B4A28BA53D84A8420EE80">
    <w:name w:val="7DB0A5669E6B4A28BA53D84A8420EE80"/>
    <w:rsid w:val="002B3E34"/>
  </w:style>
  <w:style w:type="paragraph" w:customStyle="1" w:styleId="5255488C3A234FEC8E4056DD7E2E0943">
    <w:name w:val="5255488C3A234FEC8E4056DD7E2E0943"/>
    <w:rsid w:val="002B3E34"/>
  </w:style>
  <w:style w:type="paragraph" w:customStyle="1" w:styleId="3CC5ECABCC5A4D7D97338A8B1B07493B">
    <w:name w:val="3CC5ECABCC5A4D7D97338A8B1B07493B"/>
    <w:rsid w:val="00301CA6"/>
  </w:style>
  <w:style w:type="paragraph" w:customStyle="1" w:styleId="1115675C9AC84A3DA938A9B659D9E6AC">
    <w:name w:val="1115675C9AC84A3DA938A9B659D9E6AC"/>
    <w:rsid w:val="00301CA6"/>
  </w:style>
  <w:style w:type="paragraph" w:customStyle="1" w:styleId="347515729CAD4E7B8BE55C7436486E39">
    <w:name w:val="347515729CAD4E7B8BE55C7436486E39"/>
    <w:rsid w:val="00051FE6"/>
    <w:pPr>
      <w:spacing w:line="278" w:lineRule="auto"/>
    </w:pPr>
    <w:rPr>
      <w:kern w:val="2"/>
      <w:sz w:val="24"/>
      <w:szCs w:val="24"/>
      <w14:ligatures w14:val="standardContextual"/>
    </w:rPr>
  </w:style>
  <w:style w:type="paragraph" w:customStyle="1" w:styleId="CBC810EC6EE643E49C2BF795BF0E3A6E">
    <w:name w:val="CBC810EC6EE643E49C2BF795BF0E3A6E"/>
    <w:rsid w:val="00051FE6"/>
    <w:pPr>
      <w:spacing w:line="278" w:lineRule="auto"/>
    </w:pPr>
    <w:rPr>
      <w:kern w:val="2"/>
      <w:sz w:val="24"/>
      <w:szCs w:val="24"/>
      <w14:ligatures w14:val="standardContextual"/>
    </w:rPr>
  </w:style>
  <w:style w:type="paragraph" w:customStyle="1" w:styleId="8748226A8F274876AC225A9A9EB385BD">
    <w:name w:val="8748226A8F274876AC225A9A9EB385BD"/>
    <w:rsid w:val="00051FE6"/>
    <w:pPr>
      <w:spacing w:line="278" w:lineRule="auto"/>
    </w:pPr>
    <w:rPr>
      <w:kern w:val="2"/>
      <w:sz w:val="24"/>
      <w:szCs w:val="24"/>
      <w14:ligatures w14:val="standardContextual"/>
    </w:rPr>
  </w:style>
  <w:style w:type="paragraph" w:customStyle="1" w:styleId="EA53539C720A47D6BCA7CC8132453047">
    <w:name w:val="EA53539C720A47D6BCA7CC8132453047"/>
    <w:rsid w:val="00051FE6"/>
    <w:pPr>
      <w:spacing w:line="278" w:lineRule="auto"/>
    </w:pPr>
    <w:rPr>
      <w:kern w:val="2"/>
      <w:sz w:val="24"/>
      <w:szCs w:val="24"/>
      <w14:ligatures w14:val="standardContextual"/>
    </w:rPr>
  </w:style>
  <w:style w:type="paragraph" w:customStyle="1" w:styleId="5ACE655284C9471D8B166855F6AF335E">
    <w:name w:val="5ACE655284C9471D8B166855F6AF335E"/>
    <w:rsid w:val="00051FE6"/>
    <w:pPr>
      <w:spacing w:line="278" w:lineRule="auto"/>
    </w:pPr>
    <w:rPr>
      <w:kern w:val="2"/>
      <w:sz w:val="24"/>
      <w:szCs w:val="24"/>
      <w14:ligatures w14:val="standardContextual"/>
    </w:rPr>
  </w:style>
  <w:style w:type="paragraph" w:customStyle="1" w:styleId="BCAC4B5E4FB446DF9C5D56AD084181EF">
    <w:name w:val="BCAC4B5E4FB446DF9C5D56AD084181EF"/>
    <w:rsid w:val="00051FE6"/>
    <w:pPr>
      <w:spacing w:line="278" w:lineRule="auto"/>
    </w:pPr>
    <w:rPr>
      <w:kern w:val="2"/>
      <w:sz w:val="24"/>
      <w:szCs w:val="24"/>
      <w14:ligatures w14:val="standardContextual"/>
    </w:rPr>
  </w:style>
  <w:style w:type="paragraph" w:customStyle="1" w:styleId="FF5335794593457EAB9D3C7EE1F7656B">
    <w:name w:val="FF5335794593457EAB9D3C7EE1F7656B"/>
    <w:rsid w:val="00051FE6"/>
    <w:pPr>
      <w:spacing w:line="278" w:lineRule="auto"/>
    </w:pPr>
    <w:rPr>
      <w:kern w:val="2"/>
      <w:sz w:val="24"/>
      <w:szCs w:val="24"/>
      <w14:ligatures w14:val="standardContextual"/>
    </w:rPr>
  </w:style>
  <w:style w:type="paragraph" w:customStyle="1" w:styleId="C1EEB7B9D86244378217F33B26A6D106">
    <w:name w:val="C1EEB7B9D86244378217F33B26A6D106"/>
    <w:rsid w:val="00051FE6"/>
    <w:pPr>
      <w:spacing w:line="278" w:lineRule="auto"/>
    </w:pPr>
    <w:rPr>
      <w:kern w:val="2"/>
      <w:sz w:val="24"/>
      <w:szCs w:val="24"/>
      <w14:ligatures w14:val="standardContextual"/>
    </w:rPr>
  </w:style>
  <w:style w:type="paragraph" w:customStyle="1" w:styleId="482923AE960F417EA337B966D0A738A9">
    <w:name w:val="482923AE960F417EA337B966D0A738A9"/>
    <w:rsid w:val="00051FE6"/>
    <w:pPr>
      <w:spacing w:line="278" w:lineRule="auto"/>
    </w:pPr>
    <w:rPr>
      <w:kern w:val="2"/>
      <w:sz w:val="24"/>
      <w:szCs w:val="24"/>
      <w14:ligatures w14:val="standardContextual"/>
    </w:rPr>
  </w:style>
  <w:style w:type="paragraph" w:customStyle="1" w:styleId="A83A6BA762CB465B99090C3B92602797">
    <w:name w:val="A83A6BA762CB465B99090C3B92602797"/>
    <w:rsid w:val="00051FE6"/>
    <w:pPr>
      <w:spacing w:line="278" w:lineRule="auto"/>
    </w:pPr>
    <w:rPr>
      <w:kern w:val="2"/>
      <w:sz w:val="24"/>
      <w:szCs w:val="24"/>
      <w14:ligatures w14:val="standardContextual"/>
    </w:rPr>
  </w:style>
  <w:style w:type="paragraph" w:customStyle="1" w:styleId="F657C7F4AA754F2CBA7F4CF172AC746C">
    <w:name w:val="F657C7F4AA754F2CBA7F4CF172AC746C"/>
    <w:rsid w:val="00051FE6"/>
    <w:pPr>
      <w:spacing w:line="278" w:lineRule="auto"/>
    </w:pPr>
    <w:rPr>
      <w:kern w:val="2"/>
      <w:sz w:val="24"/>
      <w:szCs w:val="24"/>
      <w14:ligatures w14:val="standardContextual"/>
    </w:rPr>
  </w:style>
  <w:style w:type="paragraph" w:customStyle="1" w:styleId="1167E45F694A40AF833A06060B1FB35C">
    <w:name w:val="1167E45F694A40AF833A06060B1FB35C"/>
    <w:rsid w:val="00051FE6"/>
    <w:pPr>
      <w:spacing w:line="278" w:lineRule="auto"/>
    </w:pPr>
    <w:rPr>
      <w:kern w:val="2"/>
      <w:sz w:val="24"/>
      <w:szCs w:val="24"/>
      <w14:ligatures w14:val="standardContextual"/>
    </w:rPr>
  </w:style>
  <w:style w:type="paragraph" w:customStyle="1" w:styleId="C9D99122466F4ECA80DF74C352CBB7CA">
    <w:name w:val="C9D99122466F4ECA80DF74C352CBB7CA"/>
    <w:rsid w:val="00051FE6"/>
    <w:pPr>
      <w:spacing w:line="278" w:lineRule="auto"/>
    </w:pPr>
    <w:rPr>
      <w:kern w:val="2"/>
      <w:sz w:val="24"/>
      <w:szCs w:val="24"/>
      <w14:ligatures w14:val="standardContextual"/>
    </w:rPr>
  </w:style>
  <w:style w:type="paragraph" w:customStyle="1" w:styleId="D7EA2AE98857467C801D806A1996CA1A">
    <w:name w:val="D7EA2AE98857467C801D806A1996CA1A"/>
    <w:rsid w:val="00051FE6"/>
    <w:pPr>
      <w:spacing w:line="278" w:lineRule="auto"/>
    </w:pPr>
    <w:rPr>
      <w:kern w:val="2"/>
      <w:sz w:val="24"/>
      <w:szCs w:val="24"/>
      <w14:ligatures w14:val="standardContextual"/>
    </w:rPr>
  </w:style>
  <w:style w:type="paragraph" w:customStyle="1" w:styleId="76CFD34C86B74C70A4D3BBFC94B591D6">
    <w:name w:val="76CFD34C86B74C70A4D3BBFC94B591D6"/>
    <w:rsid w:val="00051FE6"/>
    <w:pPr>
      <w:spacing w:line="278" w:lineRule="auto"/>
    </w:pPr>
    <w:rPr>
      <w:kern w:val="2"/>
      <w:sz w:val="24"/>
      <w:szCs w:val="24"/>
      <w14:ligatures w14:val="standardContextual"/>
    </w:rPr>
  </w:style>
  <w:style w:type="paragraph" w:customStyle="1" w:styleId="A70D1AE904B440878379625993C28634">
    <w:name w:val="A70D1AE904B440878379625993C28634"/>
    <w:rsid w:val="00051FE6"/>
    <w:pPr>
      <w:spacing w:line="278" w:lineRule="auto"/>
    </w:pPr>
    <w:rPr>
      <w:kern w:val="2"/>
      <w:sz w:val="24"/>
      <w:szCs w:val="24"/>
      <w14:ligatures w14:val="standardContextual"/>
    </w:rPr>
  </w:style>
  <w:style w:type="paragraph" w:customStyle="1" w:styleId="140EF62A0F3B4147ACF87348EDE27CF0">
    <w:name w:val="140EF62A0F3B4147ACF87348EDE27CF0"/>
    <w:rsid w:val="00051FE6"/>
    <w:pPr>
      <w:spacing w:line="278" w:lineRule="auto"/>
    </w:pPr>
    <w:rPr>
      <w:kern w:val="2"/>
      <w:sz w:val="24"/>
      <w:szCs w:val="24"/>
      <w14:ligatures w14:val="standardContextual"/>
    </w:rPr>
  </w:style>
  <w:style w:type="paragraph" w:customStyle="1" w:styleId="0BD632EE9D4D43ADB10F51B7D606789F">
    <w:name w:val="0BD632EE9D4D43ADB10F51B7D606789F"/>
    <w:rsid w:val="00051FE6"/>
    <w:pPr>
      <w:spacing w:line="278" w:lineRule="auto"/>
    </w:pPr>
    <w:rPr>
      <w:kern w:val="2"/>
      <w:sz w:val="24"/>
      <w:szCs w:val="24"/>
      <w14:ligatures w14:val="standardContextual"/>
    </w:rPr>
  </w:style>
  <w:style w:type="paragraph" w:customStyle="1" w:styleId="99CBE63027B04521B0B092F3175F5EFA">
    <w:name w:val="99CBE63027B04521B0B092F3175F5EFA"/>
    <w:rsid w:val="00051FE6"/>
    <w:pPr>
      <w:spacing w:line="278" w:lineRule="auto"/>
    </w:pPr>
    <w:rPr>
      <w:kern w:val="2"/>
      <w:sz w:val="24"/>
      <w:szCs w:val="24"/>
      <w14:ligatures w14:val="standardContextual"/>
    </w:rPr>
  </w:style>
  <w:style w:type="paragraph" w:customStyle="1" w:styleId="839C92CBCCE14BD3B0757391275F90C8">
    <w:name w:val="839C92CBCCE14BD3B0757391275F90C8"/>
    <w:rsid w:val="00051FE6"/>
    <w:pPr>
      <w:spacing w:line="278" w:lineRule="auto"/>
    </w:pPr>
    <w:rPr>
      <w:kern w:val="2"/>
      <w:sz w:val="24"/>
      <w:szCs w:val="24"/>
      <w14:ligatures w14:val="standardContextual"/>
    </w:rPr>
  </w:style>
  <w:style w:type="paragraph" w:customStyle="1" w:styleId="A65BC530186D4F4E8FE75BB8544A668D">
    <w:name w:val="A65BC530186D4F4E8FE75BB8544A668D"/>
    <w:rsid w:val="00051FE6"/>
    <w:pPr>
      <w:spacing w:line="278" w:lineRule="auto"/>
    </w:pPr>
    <w:rPr>
      <w:kern w:val="2"/>
      <w:sz w:val="24"/>
      <w:szCs w:val="24"/>
      <w14:ligatures w14:val="standardContextual"/>
    </w:rPr>
  </w:style>
  <w:style w:type="paragraph" w:customStyle="1" w:styleId="3B0C0240E43D4384B6C07673FCF8471E">
    <w:name w:val="3B0C0240E43D4384B6C07673FCF8471E"/>
    <w:rsid w:val="00051FE6"/>
    <w:pPr>
      <w:spacing w:line="278" w:lineRule="auto"/>
    </w:pPr>
    <w:rPr>
      <w:kern w:val="2"/>
      <w:sz w:val="24"/>
      <w:szCs w:val="24"/>
      <w14:ligatures w14:val="standardContextual"/>
    </w:rPr>
  </w:style>
  <w:style w:type="paragraph" w:customStyle="1" w:styleId="97A35EB1A7394DA8A892117A3762AC07">
    <w:name w:val="97A35EB1A7394DA8A892117A3762AC07"/>
    <w:rsid w:val="00051FE6"/>
    <w:pPr>
      <w:spacing w:line="278" w:lineRule="auto"/>
    </w:pPr>
    <w:rPr>
      <w:kern w:val="2"/>
      <w:sz w:val="24"/>
      <w:szCs w:val="24"/>
      <w14:ligatures w14:val="standardContextual"/>
    </w:rPr>
  </w:style>
  <w:style w:type="paragraph" w:customStyle="1" w:styleId="D655D6C3BAAD45DE9855C681EEA2332B">
    <w:name w:val="D655D6C3BAAD45DE9855C681EEA2332B"/>
    <w:rsid w:val="00803202"/>
    <w:rPr>
      <w:kern w:val="2"/>
      <w14:ligatures w14:val="standardContextual"/>
    </w:rPr>
  </w:style>
  <w:style w:type="paragraph" w:customStyle="1" w:styleId="7620B3FE65014396B1D50FA8DC96EA2D">
    <w:name w:val="7620B3FE65014396B1D50FA8DC96EA2D"/>
    <w:rsid w:val="00803202"/>
    <w:rPr>
      <w:kern w:val="2"/>
      <w14:ligatures w14:val="standardContextual"/>
    </w:rPr>
  </w:style>
  <w:style w:type="paragraph" w:customStyle="1" w:styleId="52CA5A4B7D364EF8BD909400E104A639">
    <w:name w:val="52CA5A4B7D364EF8BD909400E104A639"/>
    <w:rsid w:val="00803202"/>
    <w:rPr>
      <w:kern w:val="2"/>
      <w14:ligatures w14:val="standardContextual"/>
    </w:rPr>
  </w:style>
  <w:style w:type="paragraph" w:customStyle="1" w:styleId="4B56E78207974CF1A02AA42173E1F0F1">
    <w:name w:val="4B56E78207974CF1A02AA42173E1F0F1"/>
    <w:rsid w:val="00803202"/>
    <w:rPr>
      <w:kern w:val="2"/>
      <w14:ligatures w14:val="standardContextual"/>
    </w:rPr>
  </w:style>
  <w:style w:type="paragraph" w:customStyle="1" w:styleId="4940A85219944A9A8576723E2CCC9F42">
    <w:name w:val="4940A85219944A9A8576723E2CCC9F42"/>
    <w:rsid w:val="00803202"/>
    <w:rPr>
      <w:kern w:val="2"/>
      <w14:ligatures w14:val="standardContextual"/>
    </w:rPr>
  </w:style>
  <w:style w:type="paragraph" w:customStyle="1" w:styleId="ED3A226AF6FE4A8E8716D25E1F75DF49">
    <w:name w:val="ED3A226AF6FE4A8E8716D25E1F75DF49"/>
    <w:rsid w:val="00803202"/>
    <w:rPr>
      <w:kern w:val="2"/>
      <w14:ligatures w14:val="standardContextual"/>
    </w:rPr>
  </w:style>
  <w:style w:type="paragraph" w:customStyle="1" w:styleId="8608AAA00B494BB0ACD243817DE03731">
    <w:name w:val="8608AAA00B494BB0ACD243817DE03731"/>
    <w:rsid w:val="00803202"/>
    <w:rPr>
      <w:kern w:val="2"/>
      <w14:ligatures w14:val="standardContextual"/>
    </w:rPr>
  </w:style>
  <w:style w:type="paragraph" w:customStyle="1" w:styleId="8E398B4543E240868F7D4B0349EDAA17">
    <w:name w:val="8E398B4543E240868F7D4B0349EDAA17"/>
    <w:rsid w:val="00803202"/>
    <w:rPr>
      <w:kern w:val="2"/>
      <w14:ligatures w14:val="standardContextual"/>
    </w:rPr>
  </w:style>
  <w:style w:type="paragraph" w:customStyle="1" w:styleId="1D734C7F929A44E0A383E06E411F2115">
    <w:name w:val="1D734C7F929A44E0A383E06E411F2115"/>
    <w:rsid w:val="00803202"/>
    <w:rPr>
      <w:kern w:val="2"/>
      <w14:ligatures w14:val="standardContextual"/>
    </w:rPr>
  </w:style>
  <w:style w:type="paragraph" w:customStyle="1" w:styleId="AD384BC741B641D8BDBE5A88252CB361">
    <w:name w:val="AD384BC741B641D8BDBE5A88252CB361"/>
    <w:rsid w:val="00803202"/>
    <w:rPr>
      <w:kern w:val="2"/>
      <w14:ligatures w14:val="standardContextual"/>
    </w:rPr>
  </w:style>
  <w:style w:type="paragraph" w:customStyle="1" w:styleId="F6444D684155432788782E3AAC679C93">
    <w:name w:val="F6444D684155432788782E3AAC679C93"/>
    <w:rsid w:val="00803202"/>
    <w:rPr>
      <w:kern w:val="2"/>
      <w14:ligatures w14:val="standardContextual"/>
    </w:rPr>
  </w:style>
  <w:style w:type="paragraph" w:customStyle="1" w:styleId="81881E11FB104AA189D3002C6B763ABA">
    <w:name w:val="81881E11FB104AA189D3002C6B763ABA"/>
    <w:rsid w:val="00803202"/>
    <w:rPr>
      <w:kern w:val="2"/>
      <w14:ligatures w14:val="standardContextual"/>
    </w:rPr>
  </w:style>
  <w:style w:type="paragraph" w:customStyle="1" w:styleId="25B04E7800814129905EA42E22318667">
    <w:name w:val="25B04E7800814129905EA42E22318667"/>
    <w:rsid w:val="00803202"/>
    <w:rPr>
      <w:kern w:val="2"/>
      <w14:ligatures w14:val="standardContextual"/>
    </w:rPr>
  </w:style>
  <w:style w:type="paragraph" w:customStyle="1" w:styleId="9B1B8D9F2A6743E681F82112E0CF015C">
    <w:name w:val="9B1B8D9F2A6743E681F82112E0CF015C"/>
    <w:rsid w:val="00803202"/>
    <w:rPr>
      <w:kern w:val="2"/>
      <w14:ligatures w14:val="standardContextual"/>
    </w:rPr>
  </w:style>
  <w:style w:type="paragraph" w:customStyle="1" w:styleId="C6267797C4234449B737422478CC47DC">
    <w:name w:val="C6267797C4234449B737422478CC47DC"/>
    <w:rsid w:val="00803202"/>
    <w:rPr>
      <w:kern w:val="2"/>
      <w14:ligatures w14:val="standardContextual"/>
    </w:rPr>
  </w:style>
  <w:style w:type="paragraph" w:customStyle="1" w:styleId="D13B7E6BF39D4585A0EF962D1B5DC7AF">
    <w:name w:val="D13B7E6BF39D4585A0EF962D1B5DC7AF"/>
    <w:rsid w:val="00803202"/>
    <w:rPr>
      <w:kern w:val="2"/>
      <w14:ligatures w14:val="standardContextual"/>
    </w:rPr>
  </w:style>
  <w:style w:type="paragraph" w:customStyle="1" w:styleId="049570574E624C3E8FCA919334952124">
    <w:name w:val="049570574E624C3E8FCA919334952124"/>
    <w:rsid w:val="00803202"/>
    <w:rPr>
      <w:kern w:val="2"/>
      <w14:ligatures w14:val="standardContextual"/>
    </w:rPr>
  </w:style>
  <w:style w:type="paragraph" w:customStyle="1" w:styleId="E321B6016F234713B7E6891CA4BEC1DF">
    <w:name w:val="E321B6016F234713B7E6891CA4BEC1DF"/>
    <w:rsid w:val="00803202"/>
    <w:rPr>
      <w:kern w:val="2"/>
      <w14:ligatures w14:val="standardContextual"/>
    </w:rPr>
  </w:style>
  <w:style w:type="paragraph" w:customStyle="1" w:styleId="AEEE56F2B4AE4FA7A1932A59E6DFEED5">
    <w:name w:val="AEEE56F2B4AE4FA7A1932A59E6DFEED5"/>
    <w:rsid w:val="00803202"/>
    <w:rPr>
      <w:kern w:val="2"/>
      <w14:ligatures w14:val="standardContextual"/>
    </w:rPr>
  </w:style>
  <w:style w:type="paragraph" w:customStyle="1" w:styleId="4437CBA4ADA744FCA9E5A7ABD42F697E">
    <w:name w:val="4437CBA4ADA744FCA9E5A7ABD42F697E"/>
    <w:rsid w:val="00803202"/>
    <w:rPr>
      <w:kern w:val="2"/>
      <w14:ligatures w14:val="standardContextual"/>
    </w:rPr>
  </w:style>
  <w:style w:type="paragraph" w:customStyle="1" w:styleId="D1C1E3DC6C6C48E18C5C5FD546CDB5DC">
    <w:name w:val="D1C1E3DC6C6C48E18C5C5FD546CDB5DC"/>
    <w:rsid w:val="00803202"/>
    <w:rPr>
      <w:kern w:val="2"/>
      <w14:ligatures w14:val="standardContextual"/>
    </w:rPr>
  </w:style>
  <w:style w:type="paragraph" w:customStyle="1" w:styleId="BB6244CA9E774D479981E2C1281F69FE">
    <w:name w:val="BB6244CA9E774D479981E2C1281F69FE"/>
    <w:rsid w:val="00803202"/>
    <w:rPr>
      <w:kern w:val="2"/>
      <w14:ligatures w14:val="standardContextual"/>
    </w:rPr>
  </w:style>
  <w:style w:type="paragraph" w:customStyle="1" w:styleId="D89452DC61E84088987AE17DDC3F9EF6">
    <w:name w:val="D89452DC61E84088987AE17DDC3F9EF6"/>
    <w:rsid w:val="00803202"/>
    <w:rPr>
      <w:kern w:val="2"/>
      <w14:ligatures w14:val="standardContextual"/>
    </w:rPr>
  </w:style>
  <w:style w:type="paragraph" w:customStyle="1" w:styleId="A5D7BD4465C44D70B2340FFA16670F41">
    <w:name w:val="A5D7BD4465C44D70B2340FFA16670F41"/>
    <w:rsid w:val="00803202"/>
    <w:rPr>
      <w:kern w:val="2"/>
      <w14:ligatures w14:val="standardContextual"/>
    </w:rPr>
  </w:style>
  <w:style w:type="paragraph" w:customStyle="1" w:styleId="DAC697B3DACF449890BC3C7CDE4CF048">
    <w:name w:val="DAC697B3DACF449890BC3C7CDE4CF048"/>
    <w:rsid w:val="00803202"/>
    <w:rPr>
      <w:kern w:val="2"/>
      <w14:ligatures w14:val="standardContextual"/>
    </w:rPr>
  </w:style>
  <w:style w:type="paragraph" w:customStyle="1" w:styleId="E4A39C0724B34DC39FF32742CE2EC8C2">
    <w:name w:val="E4A39C0724B34DC39FF32742CE2EC8C2"/>
    <w:rsid w:val="00803202"/>
    <w:rPr>
      <w:kern w:val="2"/>
      <w14:ligatures w14:val="standardContextual"/>
    </w:rPr>
  </w:style>
  <w:style w:type="paragraph" w:customStyle="1" w:styleId="3C00071C6BA2443FB1222FA9BD9DE302">
    <w:name w:val="3C00071C6BA2443FB1222FA9BD9DE302"/>
    <w:rsid w:val="00803202"/>
    <w:rPr>
      <w:kern w:val="2"/>
      <w14:ligatures w14:val="standardContextual"/>
    </w:rPr>
  </w:style>
  <w:style w:type="paragraph" w:customStyle="1" w:styleId="71E4DB60362A4036A69EBABCAE68898B">
    <w:name w:val="71E4DB60362A4036A69EBABCAE68898B"/>
    <w:rsid w:val="00803202"/>
    <w:rPr>
      <w:kern w:val="2"/>
      <w14:ligatures w14:val="standardContextual"/>
    </w:rPr>
  </w:style>
  <w:style w:type="paragraph" w:customStyle="1" w:styleId="FB725992A14F40C2AB8C71967B97BE37">
    <w:name w:val="FB725992A14F40C2AB8C71967B97BE37"/>
    <w:rsid w:val="00803202"/>
    <w:rPr>
      <w:kern w:val="2"/>
      <w14:ligatures w14:val="standardContextual"/>
    </w:rPr>
  </w:style>
  <w:style w:type="paragraph" w:customStyle="1" w:styleId="4566E29061E84356AEE22C8ACCFB9181">
    <w:name w:val="4566E29061E84356AEE22C8ACCFB9181"/>
    <w:rsid w:val="00803202"/>
    <w:rPr>
      <w:kern w:val="2"/>
      <w14:ligatures w14:val="standardContextual"/>
    </w:rPr>
  </w:style>
  <w:style w:type="paragraph" w:customStyle="1" w:styleId="C4385B4B9F9F427AB4F9EC24081AC616">
    <w:name w:val="C4385B4B9F9F427AB4F9EC24081AC616"/>
    <w:rsid w:val="00803202"/>
    <w:rPr>
      <w:kern w:val="2"/>
      <w14:ligatures w14:val="standardContextual"/>
    </w:rPr>
  </w:style>
  <w:style w:type="paragraph" w:customStyle="1" w:styleId="A240B308FD31423482AC43C8CCE9D1D3">
    <w:name w:val="A240B308FD31423482AC43C8CCE9D1D3"/>
    <w:rsid w:val="00803202"/>
    <w:rPr>
      <w:kern w:val="2"/>
      <w14:ligatures w14:val="standardContextual"/>
    </w:rPr>
  </w:style>
  <w:style w:type="paragraph" w:customStyle="1" w:styleId="923A893C27574131BE0CB6A8EF12410A">
    <w:name w:val="923A893C27574131BE0CB6A8EF12410A"/>
    <w:rsid w:val="00803202"/>
    <w:rPr>
      <w:kern w:val="2"/>
      <w14:ligatures w14:val="standardContextual"/>
    </w:rPr>
  </w:style>
  <w:style w:type="paragraph" w:customStyle="1" w:styleId="E5A54372E84440809A8CA70128C33DE1">
    <w:name w:val="E5A54372E84440809A8CA70128C33DE1"/>
    <w:rsid w:val="00803202"/>
    <w:rPr>
      <w:kern w:val="2"/>
      <w14:ligatures w14:val="standardContextual"/>
    </w:rPr>
  </w:style>
  <w:style w:type="paragraph" w:customStyle="1" w:styleId="06DA28F83A3F4D39AEB85C8BC0A82E1C">
    <w:name w:val="06DA28F83A3F4D39AEB85C8BC0A82E1C"/>
    <w:rsid w:val="00803202"/>
    <w:rPr>
      <w:kern w:val="2"/>
      <w14:ligatures w14:val="standardContextual"/>
    </w:rPr>
  </w:style>
  <w:style w:type="paragraph" w:customStyle="1" w:styleId="CC923F75C6434FB0A6E242D856DF0820">
    <w:name w:val="CC923F75C6434FB0A6E242D856DF0820"/>
    <w:rsid w:val="00803202"/>
    <w:rPr>
      <w:kern w:val="2"/>
      <w14:ligatures w14:val="standardContextual"/>
    </w:rPr>
  </w:style>
  <w:style w:type="paragraph" w:customStyle="1" w:styleId="0809436F0F2949B3B3FE5EE91C1CE3AD">
    <w:name w:val="0809436F0F2949B3B3FE5EE91C1CE3AD"/>
    <w:rsid w:val="00803202"/>
    <w:rPr>
      <w:kern w:val="2"/>
      <w14:ligatures w14:val="standardContextual"/>
    </w:rPr>
  </w:style>
  <w:style w:type="paragraph" w:customStyle="1" w:styleId="36F07D156EC34CF28C4EB48D22972D55">
    <w:name w:val="36F07D156EC34CF28C4EB48D22972D55"/>
    <w:rsid w:val="00803202"/>
    <w:rPr>
      <w:kern w:val="2"/>
      <w14:ligatures w14:val="standardContextual"/>
    </w:rPr>
  </w:style>
  <w:style w:type="paragraph" w:customStyle="1" w:styleId="F4121030B4244F8CBA3531EC56555715">
    <w:name w:val="F4121030B4244F8CBA3531EC56555715"/>
    <w:rsid w:val="00803202"/>
    <w:rPr>
      <w:kern w:val="2"/>
      <w14:ligatures w14:val="standardContextual"/>
    </w:rPr>
  </w:style>
  <w:style w:type="paragraph" w:customStyle="1" w:styleId="6E5312ED6B0B4FF2AC9350020DA8F6CA">
    <w:name w:val="6E5312ED6B0B4FF2AC9350020DA8F6CA"/>
    <w:rsid w:val="00E84B09"/>
    <w:pPr>
      <w:spacing w:line="278" w:lineRule="auto"/>
    </w:pPr>
    <w:rPr>
      <w:kern w:val="2"/>
      <w:sz w:val="24"/>
      <w:szCs w:val="24"/>
      <w14:ligatures w14:val="standardContextual"/>
    </w:rPr>
  </w:style>
  <w:style w:type="paragraph" w:customStyle="1" w:styleId="0C83E7C6CCA54BFF8B106DDC23E23B50">
    <w:name w:val="0C83E7C6CCA54BFF8B106DDC23E23B50"/>
    <w:rsid w:val="00E84B09"/>
    <w:pPr>
      <w:spacing w:line="278" w:lineRule="auto"/>
    </w:pPr>
    <w:rPr>
      <w:kern w:val="2"/>
      <w:sz w:val="24"/>
      <w:szCs w:val="24"/>
      <w14:ligatures w14:val="standardContextual"/>
    </w:rPr>
  </w:style>
  <w:style w:type="paragraph" w:customStyle="1" w:styleId="287D811CED1C474E9B2BBCD568960053">
    <w:name w:val="287D811CED1C474E9B2BBCD568960053"/>
    <w:rsid w:val="00E84B09"/>
    <w:pPr>
      <w:spacing w:line="278" w:lineRule="auto"/>
    </w:pPr>
    <w:rPr>
      <w:kern w:val="2"/>
      <w:sz w:val="24"/>
      <w:szCs w:val="24"/>
      <w14:ligatures w14:val="standardContextual"/>
    </w:rPr>
  </w:style>
  <w:style w:type="paragraph" w:customStyle="1" w:styleId="8A4D6BD9926F4D22AB9FF0750E9D2EEC">
    <w:name w:val="8A4D6BD9926F4D22AB9FF0750E9D2EEC"/>
    <w:rsid w:val="00E84B09"/>
    <w:pPr>
      <w:spacing w:line="278" w:lineRule="auto"/>
    </w:pPr>
    <w:rPr>
      <w:kern w:val="2"/>
      <w:sz w:val="24"/>
      <w:szCs w:val="24"/>
      <w14:ligatures w14:val="standardContextual"/>
    </w:rPr>
  </w:style>
  <w:style w:type="paragraph" w:customStyle="1" w:styleId="8EFF8B6220994485AFFD174C37A1CB94">
    <w:name w:val="8EFF8B6220994485AFFD174C37A1CB94"/>
    <w:rsid w:val="00E84B09"/>
    <w:pPr>
      <w:spacing w:line="278" w:lineRule="auto"/>
    </w:pPr>
    <w:rPr>
      <w:kern w:val="2"/>
      <w:sz w:val="24"/>
      <w:szCs w:val="24"/>
      <w14:ligatures w14:val="standardContextual"/>
    </w:rPr>
  </w:style>
  <w:style w:type="paragraph" w:customStyle="1" w:styleId="A064F437786849678B74380EAC1157C0">
    <w:name w:val="A064F437786849678B74380EAC1157C0"/>
    <w:rsid w:val="00E84B09"/>
    <w:pPr>
      <w:spacing w:line="278" w:lineRule="auto"/>
    </w:pPr>
    <w:rPr>
      <w:kern w:val="2"/>
      <w:sz w:val="24"/>
      <w:szCs w:val="24"/>
      <w14:ligatures w14:val="standardContextual"/>
    </w:rPr>
  </w:style>
  <w:style w:type="paragraph" w:customStyle="1" w:styleId="077554C76F4B4354B2F9DC47A5F5E914">
    <w:name w:val="077554C76F4B4354B2F9DC47A5F5E914"/>
    <w:rsid w:val="00E84B09"/>
    <w:pPr>
      <w:spacing w:line="278" w:lineRule="auto"/>
    </w:pPr>
    <w:rPr>
      <w:kern w:val="2"/>
      <w:sz w:val="24"/>
      <w:szCs w:val="24"/>
      <w14:ligatures w14:val="standardContextual"/>
    </w:rPr>
  </w:style>
  <w:style w:type="paragraph" w:customStyle="1" w:styleId="C18EC0FDD2264C389865E3FF2BB8F201">
    <w:name w:val="C18EC0FDD2264C389865E3FF2BB8F201"/>
    <w:rsid w:val="00E84B09"/>
    <w:pPr>
      <w:spacing w:line="278" w:lineRule="auto"/>
    </w:pPr>
    <w:rPr>
      <w:kern w:val="2"/>
      <w:sz w:val="24"/>
      <w:szCs w:val="24"/>
      <w14:ligatures w14:val="standardContextual"/>
    </w:rPr>
  </w:style>
  <w:style w:type="paragraph" w:customStyle="1" w:styleId="33835518CEE04C3DB866EFE29235F278">
    <w:name w:val="33835518CEE04C3DB866EFE29235F278"/>
    <w:rsid w:val="00E84B09"/>
    <w:pPr>
      <w:spacing w:line="278" w:lineRule="auto"/>
    </w:pPr>
    <w:rPr>
      <w:kern w:val="2"/>
      <w:sz w:val="24"/>
      <w:szCs w:val="24"/>
      <w14:ligatures w14:val="standardContextual"/>
    </w:rPr>
  </w:style>
  <w:style w:type="paragraph" w:customStyle="1" w:styleId="1EEC16CB724945579D888AB44F775772">
    <w:name w:val="1EEC16CB724945579D888AB44F775772"/>
    <w:rsid w:val="00E84B09"/>
    <w:pPr>
      <w:spacing w:line="278" w:lineRule="auto"/>
    </w:pPr>
    <w:rPr>
      <w:kern w:val="2"/>
      <w:sz w:val="24"/>
      <w:szCs w:val="24"/>
      <w14:ligatures w14:val="standardContextual"/>
    </w:rPr>
  </w:style>
  <w:style w:type="paragraph" w:customStyle="1" w:styleId="C6FA04C8284E4DC387C4D538C57C64B7">
    <w:name w:val="C6FA04C8284E4DC387C4D538C57C64B7"/>
    <w:rsid w:val="00803202"/>
    <w:rPr>
      <w:kern w:val="2"/>
      <w14:ligatures w14:val="standardContextual"/>
    </w:rPr>
  </w:style>
  <w:style w:type="paragraph" w:customStyle="1" w:styleId="12E554B52E034FF287FBCC649983BC36">
    <w:name w:val="12E554B52E034FF287FBCC649983BC36"/>
    <w:rsid w:val="00803202"/>
    <w:rPr>
      <w:kern w:val="2"/>
      <w14:ligatures w14:val="standardContextual"/>
    </w:rPr>
  </w:style>
  <w:style w:type="paragraph" w:customStyle="1" w:styleId="293BF8DD96A1454BAFC55F82753BB1D1">
    <w:name w:val="293BF8DD96A1454BAFC55F82753BB1D1"/>
    <w:rsid w:val="00920BC8"/>
    <w:rPr>
      <w:kern w:val="2"/>
      <w14:ligatures w14:val="standardContextual"/>
    </w:rPr>
  </w:style>
  <w:style w:type="paragraph" w:customStyle="1" w:styleId="0E6A88B5A0E04B6DA20A398B23C58F5F">
    <w:name w:val="0E6A88B5A0E04B6DA20A398B23C58F5F"/>
    <w:rsid w:val="00920BC8"/>
    <w:rPr>
      <w:kern w:val="2"/>
      <w14:ligatures w14:val="standardContextual"/>
    </w:rPr>
  </w:style>
  <w:style w:type="paragraph" w:customStyle="1" w:styleId="DA4B8A5D4CE94BAFA4CBD6F5078F10DF">
    <w:name w:val="DA4B8A5D4CE94BAFA4CBD6F5078F10DF"/>
    <w:rsid w:val="00920BC8"/>
    <w:rPr>
      <w:kern w:val="2"/>
      <w14:ligatures w14:val="standardContextual"/>
    </w:rPr>
  </w:style>
  <w:style w:type="paragraph" w:customStyle="1" w:styleId="62494AE1B22640BAA78BE2423616A0F9">
    <w:name w:val="62494AE1B22640BAA78BE2423616A0F9"/>
    <w:rsid w:val="00920BC8"/>
    <w:rPr>
      <w:kern w:val="2"/>
      <w14:ligatures w14:val="standardContextual"/>
    </w:rPr>
  </w:style>
  <w:style w:type="paragraph" w:customStyle="1" w:styleId="2C578F149AA04579A21781553D318B19">
    <w:name w:val="2C578F149AA04579A21781553D318B19"/>
    <w:rsid w:val="00920BC8"/>
    <w:rPr>
      <w:kern w:val="2"/>
      <w14:ligatures w14:val="standardContextual"/>
    </w:rPr>
  </w:style>
  <w:style w:type="paragraph" w:customStyle="1" w:styleId="D013D69A729C4EAA917560BD516CACA1">
    <w:name w:val="D013D69A729C4EAA917560BD516CACA1"/>
    <w:rsid w:val="00C05345"/>
    <w:rPr>
      <w:kern w:val="2"/>
      <w14:ligatures w14:val="standardContextual"/>
    </w:rPr>
  </w:style>
  <w:style w:type="paragraph" w:customStyle="1" w:styleId="CC23E246875B4558AF23AC35518B6530">
    <w:name w:val="CC23E246875B4558AF23AC35518B6530"/>
    <w:rsid w:val="00CE2B77"/>
    <w:rPr>
      <w:kern w:val="2"/>
      <w14:ligatures w14:val="standardContextual"/>
    </w:rPr>
  </w:style>
  <w:style w:type="paragraph" w:customStyle="1" w:styleId="80A32D2430D84E4BB783D0B4B8D56B6D">
    <w:name w:val="80A32D2430D84E4BB783D0B4B8D56B6D"/>
    <w:rsid w:val="00CE2B77"/>
    <w:rPr>
      <w:kern w:val="2"/>
      <w14:ligatures w14:val="standardContextual"/>
    </w:rPr>
  </w:style>
  <w:style w:type="paragraph" w:customStyle="1" w:styleId="70A581540DEE4D20B5CC5C345CFD24D0">
    <w:name w:val="70A581540DEE4D20B5CC5C345CFD24D0"/>
    <w:rsid w:val="00F06C45"/>
    <w:rPr>
      <w:kern w:val="2"/>
      <w14:ligatures w14:val="standardContextual"/>
    </w:rPr>
  </w:style>
  <w:style w:type="paragraph" w:customStyle="1" w:styleId="822EDE2D69A54E0C879AF1F4719A95B0">
    <w:name w:val="822EDE2D69A54E0C879AF1F4719A95B0"/>
    <w:rsid w:val="00F06C45"/>
    <w:rPr>
      <w:kern w:val="2"/>
      <w14:ligatures w14:val="standardContextual"/>
    </w:rPr>
  </w:style>
  <w:style w:type="paragraph" w:customStyle="1" w:styleId="D3BFB0CC16FE41B2BCA6C8826F6CC9E3">
    <w:name w:val="D3BFB0CC16FE41B2BCA6C8826F6CC9E3"/>
    <w:rsid w:val="00F06C45"/>
    <w:rPr>
      <w:kern w:val="2"/>
      <w14:ligatures w14:val="standardContextual"/>
    </w:rPr>
  </w:style>
  <w:style w:type="paragraph" w:customStyle="1" w:styleId="97B44A0C8E1A4A148BB8EC77929E49AD">
    <w:name w:val="97B44A0C8E1A4A148BB8EC77929E49AD"/>
    <w:rsid w:val="00F06C45"/>
    <w:rPr>
      <w:kern w:val="2"/>
      <w14:ligatures w14:val="standardContextual"/>
    </w:rPr>
  </w:style>
  <w:style w:type="paragraph" w:customStyle="1" w:styleId="B14FEF7F8DB140D6B2DF6B668C76847A">
    <w:name w:val="B14FEF7F8DB140D6B2DF6B668C76847A"/>
    <w:rsid w:val="00F06C45"/>
    <w:rPr>
      <w:kern w:val="2"/>
      <w14:ligatures w14:val="standardContextual"/>
    </w:rPr>
  </w:style>
  <w:style w:type="paragraph" w:customStyle="1" w:styleId="924D2776FEF94D09871BD36BD80285B1">
    <w:name w:val="924D2776FEF94D09871BD36BD80285B1"/>
    <w:rsid w:val="00F06C45"/>
    <w:rPr>
      <w:kern w:val="2"/>
      <w14:ligatures w14:val="standardContextual"/>
    </w:rPr>
  </w:style>
  <w:style w:type="paragraph" w:customStyle="1" w:styleId="EBD0EA4D5B064A56ADA9176025C6444E">
    <w:name w:val="EBD0EA4D5B064A56ADA9176025C6444E"/>
    <w:rsid w:val="00F06C45"/>
    <w:rPr>
      <w:kern w:val="2"/>
      <w14:ligatures w14:val="standardContextual"/>
    </w:rPr>
  </w:style>
  <w:style w:type="paragraph" w:customStyle="1" w:styleId="E2F1E82FFF034D8199609C654BD71FD8">
    <w:name w:val="E2F1E82FFF034D8199609C654BD71FD8"/>
    <w:rsid w:val="00F06C45"/>
    <w:rPr>
      <w:kern w:val="2"/>
      <w14:ligatures w14:val="standardContextual"/>
    </w:rPr>
  </w:style>
  <w:style w:type="paragraph" w:customStyle="1" w:styleId="809FD944544141D0AF6B53E7BB1A8DDE">
    <w:name w:val="809FD944544141D0AF6B53E7BB1A8DDE"/>
    <w:rsid w:val="00F06C45"/>
    <w:rPr>
      <w:kern w:val="2"/>
      <w14:ligatures w14:val="standardContextual"/>
    </w:rPr>
  </w:style>
  <w:style w:type="paragraph" w:customStyle="1" w:styleId="14B25BEB70FF479BA46EDCF078A5841D">
    <w:name w:val="14B25BEB70FF479BA46EDCF078A5841D"/>
    <w:rsid w:val="00F06C45"/>
    <w:rPr>
      <w:kern w:val="2"/>
      <w14:ligatures w14:val="standardContextual"/>
    </w:rPr>
  </w:style>
  <w:style w:type="paragraph" w:customStyle="1" w:styleId="8BAF2F8236EF4E959E078B8EE974F763">
    <w:name w:val="8BAF2F8236EF4E959E078B8EE974F763"/>
    <w:rsid w:val="00F06C45"/>
    <w:rPr>
      <w:kern w:val="2"/>
      <w14:ligatures w14:val="standardContextual"/>
    </w:rPr>
  </w:style>
  <w:style w:type="paragraph" w:customStyle="1" w:styleId="0D9482EFFF9245ABB263215A64C550C6">
    <w:name w:val="0D9482EFFF9245ABB263215A64C550C6"/>
    <w:rsid w:val="00BE2CC9"/>
    <w:rPr>
      <w:kern w:val="2"/>
      <w14:ligatures w14:val="standardContextual"/>
    </w:rPr>
  </w:style>
  <w:style w:type="paragraph" w:customStyle="1" w:styleId="B8AA4B175DE443C8B0686BD5382ADFF7">
    <w:name w:val="B8AA4B175DE443C8B0686BD5382ADFF7"/>
    <w:rsid w:val="00BE2CC9"/>
    <w:rPr>
      <w:kern w:val="2"/>
      <w14:ligatures w14:val="standardContextual"/>
    </w:rPr>
  </w:style>
  <w:style w:type="paragraph" w:customStyle="1" w:styleId="2D985C3835D643DF83E74933452E3264">
    <w:name w:val="2D985C3835D643DF83E74933452E3264"/>
    <w:rsid w:val="00BE2CC9"/>
    <w:rPr>
      <w:kern w:val="2"/>
      <w14:ligatures w14:val="standardContextual"/>
    </w:rPr>
  </w:style>
  <w:style w:type="paragraph" w:customStyle="1" w:styleId="DC06E7EB9B0D44418CB221DDAED36C09">
    <w:name w:val="DC06E7EB9B0D44418CB221DDAED36C09"/>
    <w:rsid w:val="00BE2CC9"/>
    <w:rPr>
      <w:kern w:val="2"/>
      <w14:ligatures w14:val="standardContextual"/>
    </w:rPr>
  </w:style>
  <w:style w:type="paragraph" w:customStyle="1" w:styleId="A42B475E9A134159B7F1E5854EDEF7C4">
    <w:name w:val="A42B475E9A134159B7F1E5854EDEF7C4"/>
    <w:rsid w:val="00BE2CC9"/>
    <w:rPr>
      <w:kern w:val="2"/>
      <w14:ligatures w14:val="standardContextual"/>
    </w:rPr>
  </w:style>
  <w:style w:type="paragraph" w:customStyle="1" w:styleId="9638C08FEE254F49814174D9F113B78A">
    <w:name w:val="9638C08FEE254F49814174D9F113B78A"/>
    <w:rsid w:val="00BE2CC9"/>
    <w:rPr>
      <w:kern w:val="2"/>
      <w14:ligatures w14:val="standardContextual"/>
    </w:rPr>
  </w:style>
  <w:style w:type="paragraph" w:customStyle="1" w:styleId="AE6C260FC71B4A7FA9F6294E4FD1CE15">
    <w:name w:val="AE6C260FC71B4A7FA9F6294E4FD1CE15"/>
    <w:rsid w:val="00BE2CC9"/>
    <w:rPr>
      <w:kern w:val="2"/>
      <w14:ligatures w14:val="standardContextual"/>
    </w:rPr>
  </w:style>
  <w:style w:type="paragraph" w:customStyle="1" w:styleId="9794128AAE2449C188F1A641C7F6DF6B">
    <w:name w:val="9794128AAE2449C188F1A641C7F6DF6B"/>
    <w:rsid w:val="00BE2CC9"/>
    <w:rPr>
      <w:kern w:val="2"/>
      <w14:ligatures w14:val="standardContextual"/>
    </w:rPr>
  </w:style>
  <w:style w:type="paragraph" w:customStyle="1" w:styleId="6BED739736594FB8A49413FBC580F641">
    <w:name w:val="6BED739736594FB8A49413FBC580F641"/>
    <w:rsid w:val="00BE2CC9"/>
    <w:rPr>
      <w:kern w:val="2"/>
      <w14:ligatures w14:val="standardContextual"/>
    </w:rPr>
  </w:style>
  <w:style w:type="paragraph" w:customStyle="1" w:styleId="9D30812944754EDDBB704D4ED9D2E994">
    <w:name w:val="9D30812944754EDDBB704D4ED9D2E994"/>
    <w:rsid w:val="00BE2CC9"/>
    <w:rPr>
      <w:kern w:val="2"/>
      <w14:ligatures w14:val="standardContextual"/>
    </w:rPr>
  </w:style>
  <w:style w:type="paragraph" w:customStyle="1" w:styleId="4AD71E458543436ABA0485255B20DA1A">
    <w:name w:val="4AD71E458543436ABA0485255B20DA1A"/>
    <w:rsid w:val="00BE2CC9"/>
    <w:rPr>
      <w:kern w:val="2"/>
      <w14:ligatures w14:val="standardContextual"/>
    </w:rPr>
  </w:style>
  <w:style w:type="paragraph" w:customStyle="1" w:styleId="F8D6DD00B3884CB5BA17DEAF97BDEC03">
    <w:name w:val="F8D6DD00B3884CB5BA17DEAF97BDEC03"/>
    <w:rsid w:val="00BE2CC9"/>
    <w:rPr>
      <w:kern w:val="2"/>
      <w14:ligatures w14:val="standardContextual"/>
    </w:rPr>
  </w:style>
  <w:style w:type="paragraph" w:customStyle="1" w:styleId="28F070F46453446888E24652B0955906">
    <w:name w:val="28F070F46453446888E24652B0955906"/>
    <w:rsid w:val="00BE2CC9"/>
    <w:rPr>
      <w:kern w:val="2"/>
      <w14:ligatures w14:val="standardContextual"/>
    </w:rPr>
  </w:style>
  <w:style w:type="paragraph" w:customStyle="1" w:styleId="E86B2B536F3748BEB13C18A47CAD6832">
    <w:name w:val="E86B2B536F3748BEB13C18A47CAD6832"/>
    <w:rsid w:val="00BE2CC9"/>
    <w:rPr>
      <w:kern w:val="2"/>
      <w14:ligatures w14:val="standardContextual"/>
    </w:rPr>
  </w:style>
  <w:style w:type="paragraph" w:customStyle="1" w:styleId="BBA308CEDD994A7EAD9FE3AAC0B661AE">
    <w:name w:val="BBA308CEDD994A7EAD9FE3AAC0B661AE"/>
    <w:rsid w:val="00BE2CC9"/>
    <w:rPr>
      <w:kern w:val="2"/>
      <w14:ligatures w14:val="standardContextual"/>
    </w:rPr>
  </w:style>
  <w:style w:type="paragraph" w:customStyle="1" w:styleId="2324D221B3044A6894E847440D9CF611">
    <w:name w:val="2324D221B3044A6894E847440D9CF611"/>
    <w:rsid w:val="00BE2CC9"/>
    <w:rPr>
      <w:kern w:val="2"/>
      <w14:ligatures w14:val="standardContextual"/>
    </w:rPr>
  </w:style>
  <w:style w:type="paragraph" w:customStyle="1" w:styleId="A0044A3262B749D19956187BDBD28986">
    <w:name w:val="A0044A3262B749D19956187BDBD28986"/>
    <w:rsid w:val="00BE2CC9"/>
    <w:rPr>
      <w:kern w:val="2"/>
      <w14:ligatures w14:val="standardContextual"/>
    </w:rPr>
  </w:style>
  <w:style w:type="paragraph" w:customStyle="1" w:styleId="7F4CA23CE7204D848E93C48F46670829">
    <w:name w:val="7F4CA23CE7204D848E93C48F46670829"/>
    <w:rsid w:val="00BE2CC9"/>
    <w:rPr>
      <w:kern w:val="2"/>
      <w14:ligatures w14:val="standardContextual"/>
    </w:rPr>
  </w:style>
  <w:style w:type="paragraph" w:customStyle="1" w:styleId="65670B65140941ED8ECA71725C40BB7C">
    <w:name w:val="65670B65140941ED8ECA71725C40BB7C"/>
    <w:rsid w:val="00BE2CC9"/>
    <w:rPr>
      <w:kern w:val="2"/>
      <w14:ligatures w14:val="standardContextual"/>
    </w:rPr>
  </w:style>
  <w:style w:type="paragraph" w:customStyle="1" w:styleId="CB1D94B49967422187E475428EDF082E">
    <w:name w:val="CB1D94B49967422187E475428EDF082E"/>
    <w:rsid w:val="00BE2CC9"/>
    <w:rPr>
      <w:kern w:val="2"/>
      <w14:ligatures w14:val="standardContextual"/>
    </w:rPr>
  </w:style>
  <w:style w:type="paragraph" w:customStyle="1" w:styleId="93753735B588445E9FC82E07CDB2A601">
    <w:name w:val="93753735B588445E9FC82E07CDB2A601"/>
    <w:rsid w:val="00BE2CC9"/>
    <w:rPr>
      <w:kern w:val="2"/>
      <w14:ligatures w14:val="standardContextual"/>
    </w:rPr>
  </w:style>
  <w:style w:type="paragraph" w:customStyle="1" w:styleId="EDDA2278A9BE42F8943F61054D2BE0C3">
    <w:name w:val="EDDA2278A9BE42F8943F61054D2BE0C3"/>
    <w:rsid w:val="00BE2CC9"/>
    <w:rPr>
      <w:kern w:val="2"/>
      <w14:ligatures w14:val="standardContextual"/>
    </w:rPr>
  </w:style>
  <w:style w:type="paragraph" w:customStyle="1" w:styleId="E4630268C6AD474280C38EE8C823C427">
    <w:name w:val="E4630268C6AD474280C38EE8C823C427"/>
    <w:rsid w:val="00BE2CC9"/>
    <w:rPr>
      <w:kern w:val="2"/>
      <w14:ligatures w14:val="standardContextual"/>
    </w:rPr>
  </w:style>
  <w:style w:type="paragraph" w:customStyle="1" w:styleId="1E8C469CE30B4B0090235541EBB2E700">
    <w:name w:val="1E8C469CE30B4B0090235541EBB2E700"/>
    <w:rsid w:val="00BE2CC9"/>
    <w:rPr>
      <w:kern w:val="2"/>
      <w14:ligatures w14:val="standardContextual"/>
    </w:rPr>
  </w:style>
  <w:style w:type="paragraph" w:customStyle="1" w:styleId="2D81619B91E941A2B4C0CF45ABC1BE43">
    <w:name w:val="2D81619B91E941A2B4C0CF45ABC1BE43"/>
    <w:rsid w:val="00BE2CC9"/>
    <w:rPr>
      <w:kern w:val="2"/>
      <w14:ligatures w14:val="standardContextual"/>
    </w:rPr>
  </w:style>
  <w:style w:type="paragraph" w:customStyle="1" w:styleId="34D9904C6EA14C37B1A5B88044412107">
    <w:name w:val="34D9904C6EA14C37B1A5B88044412107"/>
    <w:rsid w:val="00BE2CC9"/>
    <w:rPr>
      <w:kern w:val="2"/>
      <w14:ligatures w14:val="standardContextual"/>
    </w:rPr>
  </w:style>
  <w:style w:type="paragraph" w:customStyle="1" w:styleId="7D8141E5482D4D43A26A5589427A8273">
    <w:name w:val="7D8141E5482D4D43A26A5589427A8273"/>
    <w:rsid w:val="00BE2CC9"/>
    <w:rPr>
      <w:kern w:val="2"/>
      <w14:ligatures w14:val="standardContextual"/>
    </w:rPr>
  </w:style>
  <w:style w:type="paragraph" w:customStyle="1" w:styleId="BFEDFBD007F44731BC81F2D829F4706C">
    <w:name w:val="BFEDFBD007F44731BC81F2D829F4706C"/>
    <w:rsid w:val="00BE2CC9"/>
    <w:rPr>
      <w:kern w:val="2"/>
      <w14:ligatures w14:val="standardContextual"/>
    </w:rPr>
  </w:style>
  <w:style w:type="paragraph" w:customStyle="1" w:styleId="700531444820497BB4B133A9951DC2C1">
    <w:name w:val="700531444820497BB4B133A9951DC2C1"/>
    <w:rsid w:val="00BE2CC9"/>
    <w:rPr>
      <w:kern w:val="2"/>
      <w14:ligatures w14:val="standardContextual"/>
    </w:rPr>
  </w:style>
  <w:style w:type="paragraph" w:customStyle="1" w:styleId="603EB70982D54B078590D11712C11521">
    <w:name w:val="603EB70982D54B078590D11712C11521"/>
    <w:rsid w:val="00BE2CC9"/>
    <w:rPr>
      <w:kern w:val="2"/>
      <w14:ligatures w14:val="standardContextual"/>
    </w:rPr>
  </w:style>
  <w:style w:type="paragraph" w:customStyle="1" w:styleId="3139F58EE5CA4343868C33BDAE48F774">
    <w:name w:val="3139F58EE5CA4343868C33BDAE48F774"/>
    <w:rsid w:val="00BE2CC9"/>
    <w:rPr>
      <w:kern w:val="2"/>
      <w14:ligatures w14:val="standardContextual"/>
    </w:rPr>
  </w:style>
  <w:style w:type="paragraph" w:customStyle="1" w:styleId="FA84BCD29BEC47F88F7B7C914B235983">
    <w:name w:val="FA84BCD29BEC47F88F7B7C914B235983"/>
    <w:rsid w:val="00BE2CC9"/>
    <w:rPr>
      <w:kern w:val="2"/>
      <w14:ligatures w14:val="standardContextual"/>
    </w:rPr>
  </w:style>
  <w:style w:type="paragraph" w:customStyle="1" w:styleId="A2BBE6C98DD649819C5A4F353639B7B7">
    <w:name w:val="A2BBE6C98DD649819C5A4F353639B7B7"/>
    <w:rsid w:val="00BE2CC9"/>
    <w:rPr>
      <w:kern w:val="2"/>
      <w14:ligatures w14:val="standardContextual"/>
    </w:rPr>
  </w:style>
  <w:style w:type="paragraph" w:customStyle="1" w:styleId="9D504BFA2E8243F2AAC950F2EA5B8761">
    <w:name w:val="9D504BFA2E8243F2AAC950F2EA5B8761"/>
    <w:rsid w:val="00BE2CC9"/>
    <w:rPr>
      <w:kern w:val="2"/>
      <w14:ligatures w14:val="standardContextual"/>
    </w:rPr>
  </w:style>
  <w:style w:type="paragraph" w:customStyle="1" w:styleId="E715A58AACB248A994D82CAD53B79A84">
    <w:name w:val="E715A58AACB248A994D82CAD53B79A84"/>
    <w:rsid w:val="00BE2CC9"/>
    <w:rPr>
      <w:kern w:val="2"/>
      <w14:ligatures w14:val="standardContextual"/>
    </w:rPr>
  </w:style>
  <w:style w:type="paragraph" w:customStyle="1" w:styleId="1B6BEE4321D04376B4DC8B38704F2433">
    <w:name w:val="1B6BEE4321D04376B4DC8B38704F2433"/>
    <w:rsid w:val="00BE2CC9"/>
    <w:rPr>
      <w:kern w:val="2"/>
      <w14:ligatures w14:val="standardContextual"/>
    </w:rPr>
  </w:style>
  <w:style w:type="paragraph" w:customStyle="1" w:styleId="53BB0340B16F4360A6A25E0214265CA6">
    <w:name w:val="53BB0340B16F4360A6A25E0214265CA6"/>
    <w:rsid w:val="00BE2CC9"/>
    <w:rPr>
      <w:kern w:val="2"/>
      <w14:ligatures w14:val="standardContextual"/>
    </w:rPr>
  </w:style>
  <w:style w:type="paragraph" w:customStyle="1" w:styleId="2FC1F945705A4703B70E63ACF6601E3C">
    <w:name w:val="2FC1F945705A4703B70E63ACF6601E3C"/>
    <w:rsid w:val="00BE2CC9"/>
    <w:rPr>
      <w:kern w:val="2"/>
      <w14:ligatures w14:val="standardContextual"/>
    </w:rPr>
  </w:style>
  <w:style w:type="paragraph" w:customStyle="1" w:styleId="D67B9CA9E259467089A2D026EF6398E6">
    <w:name w:val="D67B9CA9E259467089A2D026EF6398E6"/>
    <w:rsid w:val="00BE2CC9"/>
    <w:rPr>
      <w:kern w:val="2"/>
      <w14:ligatures w14:val="standardContextual"/>
    </w:rPr>
  </w:style>
  <w:style w:type="paragraph" w:customStyle="1" w:styleId="00C17B655CDB4A46877E4D8B166E398C">
    <w:name w:val="00C17B655CDB4A46877E4D8B166E398C"/>
    <w:rsid w:val="00BE2CC9"/>
    <w:rPr>
      <w:kern w:val="2"/>
      <w14:ligatures w14:val="standardContextual"/>
    </w:rPr>
  </w:style>
  <w:style w:type="paragraph" w:customStyle="1" w:styleId="409BD8A9E55D49248FAC6B5720BA3702">
    <w:name w:val="409BD8A9E55D49248FAC6B5720BA3702"/>
    <w:rsid w:val="00BE2CC9"/>
    <w:rPr>
      <w:kern w:val="2"/>
      <w14:ligatures w14:val="standardContextual"/>
    </w:rPr>
  </w:style>
  <w:style w:type="paragraph" w:customStyle="1" w:styleId="3CBBD95B71AA47F29A22D60406187956">
    <w:name w:val="3CBBD95B71AA47F29A22D60406187956"/>
    <w:rsid w:val="00BE2CC9"/>
    <w:rPr>
      <w:kern w:val="2"/>
      <w14:ligatures w14:val="standardContextual"/>
    </w:rPr>
  </w:style>
  <w:style w:type="paragraph" w:customStyle="1" w:styleId="FD5FB8CB88E34A589D058958E7F7879F">
    <w:name w:val="FD5FB8CB88E34A589D058958E7F7879F"/>
    <w:rsid w:val="00BE2CC9"/>
    <w:rPr>
      <w:kern w:val="2"/>
      <w14:ligatures w14:val="standardContextual"/>
    </w:rPr>
  </w:style>
  <w:style w:type="paragraph" w:customStyle="1" w:styleId="201FD46847C2413DBB49EC9EDF760329">
    <w:name w:val="201FD46847C2413DBB49EC9EDF760329"/>
    <w:rsid w:val="00BE2CC9"/>
    <w:rPr>
      <w:kern w:val="2"/>
      <w14:ligatures w14:val="standardContextual"/>
    </w:rPr>
  </w:style>
  <w:style w:type="paragraph" w:customStyle="1" w:styleId="32CF72CE8AE7412D898AD6574EC6EA2F">
    <w:name w:val="32CF72CE8AE7412D898AD6574EC6EA2F"/>
    <w:rsid w:val="00BE2CC9"/>
    <w:rPr>
      <w:kern w:val="2"/>
      <w14:ligatures w14:val="standardContextual"/>
    </w:rPr>
  </w:style>
  <w:style w:type="paragraph" w:customStyle="1" w:styleId="4814515B42DD45D9B963F72E2D1E634C">
    <w:name w:val="4814515B42DD45D9B963F72E2D1E634C"/>
    <w:rsid w:val="00BE2CC9"/>
    <w:rPr>
      <w:kern w:val="2"/>
      <w14:ligatures w14:val="standardContextual"/>
    </w:rPr>
  </w:style>
  <w:style w:type="paragraph" w:customStyle="1" w:styleId="BE66FFCF32F64CD4AA129C67C992A9AE">
    <w:name w:val="BE66FFCF32F64CD4AA129C67C992A9AE"/>
    <w:rsid w:val="00BE2CC9"/>
    <w:rPr>
      <w:kern w:val="2"/>
      <w14:ligatures w14:val="standardContextual"/>
    </w:rPr>
  </w:style>
  <w:style w:type="paragraph" w:customStyle="1" w:styleId="369F60EC40B24EA997BD9A1528BEC668">
    <w:name w:val="369F60EC40B24EA997BD9A1528BEC668"/>
    <w:rsid w:val="00BE2CC9"/>
    <w:rPr>
      <w:kern w:val="2"/>
      <w14:ligatures w14:val="standardContextual"/>
    </w:rPr>
  </w:style>
  <w:style w:type="paragraph" w:customStyle="1" w:styleId="3D7D90E35DF74B6690E753A161A397A2">
    <w:name w:val="3D7D90E35DF74B6690E753A161A397A2"/>
    <w:rsid w:val="00BE2CC9"/>
    <w:rPr>
      <w:kern w:val="2"/>
      <w14:ligatures w14:val="standardContextual"/>
    </w:rPr>
  </w:style>
  <w:style w:type="paragraph" w:customStyle="1" w:styleId="9DFAA9D981DB4470BD2E4E5999187F62">
    <w:name w:val="9DFAA9D981DB4470BD2E4E5999187F62"/>
    <w:rsid w:val="00BE2CC9"/>
    <w:rPr>
      <w:kern w:val="2"/>
      <w14:ligatures w14:val="standardContextual"/>
    </w:rPr>
  </w:style>
  <w:style w:type="paragraph" w:customStyle="1" w:styleId="564119E7D355485189241FF542AE6D35">
    <w:name w:val="564119E7D355485189241FF542AE6D35"/>
    <w:rsid w:val="00BE2CC9"/>
    <w:rPr>
      <w:kern w:val="2"/>
      <w14:ligatures w14:val="standardContextual"/>
    </w:rPr>
  </w:style>
  <w:style w:type="paragraph" w:customStyle="1" w:styleId="9C6B3D3383A0414181324BF4AA350C7E">
    <w:name w:val="9C6B3D3383A0414181324BF4AA350C7E"/>
    <w:rsid w:val="00BE2CC9"/>
    <w:rPr>
      <w:kern w:val="2"/>
      <w14:ligatures w14:val="standardContextual"/>
    </w:rPr>
  </w:style>
  <w:style w:type="paragraph" w:customStyle="1" w:styleId="137478CEC15D4832ABC0F4F4CC3CDAB7">
    <w:name w:val="137478CEC15D4832ABC0F4F4CC3CDAB7"/>
    <w:rsid w:val="00BE2CC9"/>
    <w:rPr>
      <w:kern w:val="2"/>
      <w14:ligatures w14:val="standardContextual"/>
    </w:rPr>
  </w:style>
  <w:style w:type="paragraph" w:customStyle="1" w:styleId="85A33C879D89402AACF7257E6680F57F">
    <w:name w:val="85A33C879D89402AACF7257E6680F57F"/>
    <w:rsid w:val="00BE2CC9"/>
    <w:rPr>
      <w:kern w:val="2"/>
      <w14:ligatures w14:val="standardContextual"/>
    </w:rPr>
  </w:style>
  <w:style w:type="paragraph" w:customStyle="1" w:styleId="5F436901A4584C35B0FD4AE7C30D0139">
    <w:name w:val="5F436901A4584C35B0FD4AE7C30D0139"/>
    <w:rsid w:val="00BE2CC9"/>
    <w:rPr>
      <w:kern w:val="2"/>
      <w14:ligatures w14:val="standardContextual"/>
    </w:rPr>
  </w:style>
  <w:style w:type="paragraph" w:customStyle="1" w:styleId="15944028EAF6468D84D86471412B3B37">
    <w:name w:val="15944028EAF6468D84D86471412B3B37"/>
    <w:rsid w:val="00BE2CC9"/>
    <w:rPr>
      <w:kern w:val="2"/>
      <w14:ligatures w14:val="standardContextual"/>
    </w:rPr>
  </w:style>
  <w:style w:type="paragraph" w:customStyle="1" w:styleId="DCE2E6F4E7A447C9AD4D039C1EAF847E">
    <w:name w:val="DCE2E6F4E7A447C9AD4D039C1EAF847E"/>
    <w:rsid w:val="00BE2CC9"/>
    <w:rPr>
      <w:kern w:val="2"/>
      <w14:ligatures w14:val="standardContextual"/>
    </w:rPr>
  </w:style>
  <w:style w:type="paragraph" w:customStyle="1" w:styleId="4C4429B62BF24B0C8FBCE078F7F69F0E">
    <w:name w:val="4C4429B62BF24B0C8FBCE078F7F69F0E"/>
    <w:rsid w:val="00BE2CC9"/>
    <w:rPr>
      <w:kern w:val="2"/>
      <w14:ligatures w14:val="standardContextual"/>
    </w:rPr>
  </w:style>
  <w:style w:type="paragraph" w:customStyle="1" w:styleId="C3433536CFDA4472A4938941B10794D3">
    <w:name w:val="C3433536CFDA4472A4938941B10794D3"/>
    <w:rsid w:val="00BE2CC9"/>
    <w:rPr>
      <w:kern w:val="2"/>
      <w14:ligatures w14:val="standardContextual"/>
    </w:rPr>
  </w:style>
  <w:style w:type="paragraph" w:customStyle="1" w:styleId="1561F46ABA9C4DCDA3F4F792D33AC36B">
    <w:name w:val="1561F46ABA9C4DCDA3F4F792D33AC36B"/>
    <w:rsid w:val="00BE2CC9"/>
    <w:rPr>
      <w:kern w:val="2"/>
      <w14:ligatures w14:val="standardContextual"/>
    </w:rPr>
  </w:style>
  <w:style w:type="paragraph" w:customStyle="1" w:styleId="3A04E161218C48BA9D331FF039BBB873">
    <w:name w:val="3A04E161218C48BA9D331FF039BBB873"/>
    <w:rsid w:val="00BE2CC9"/>
    <w:rPr>
      <w:kern w:val="2"/>
      <w14:ligatures w14:val="standardContextual"/>
    </w:rPr>
  </w:style>
  <w:style w:type="paragraph" w:customStyle="1" w:styleId="CCD84B0414094A82A3ADB9B94AA571D7">
    <w:name w:val="CCD84B0414094A82A3ADB9B94AA571D7"/>
    <w:rsid w:val="00BE2CC9"/>
    <w:rPr>
      <w:kern w:val="2"/>
      <w14:ligatures w14:val="standardContextual"/>
    </w:rPr>
  </w:style>
  <w:style w:type="paragraph" w:customStyle="1" w:styleId="D713AB04388E4D6AB8545DC0B8A95BAB">
    <w:name w:val="D713AB04388E4D6AB8545DC0B8A95BAB"/>
    <w:rsid w:val="00BE2CC9"/>
    <w:rPr>
      <w:kern w:val="2"/>
      <w14:ligatures w14:val="standardContextual"/>
    </w:rPr>
  </w:style>
  <w:style w:type="paragraph" w:customStyle="1" w:styleId="B955AE874CBA42D49E1B79192704F92D">
    <w:name w:val="B955AE874CBA42D49E1B79192704F92D"/>
    <w:rsid w:val="00BE2CC9"/>
    <w:rPr>
      <w:kern w:val="2"/>
      <w14:ligatures w14:val="standardContextual"/>
    </w:rPr>
  </w:style>
  <w:style w:type="paragraph" w:customStyle="1" w:styleId="6FF4D10B61E44FE39BFCD279604C09DB">
    <w:name w:val="6FF4D10B61E44FE39BFCD279604C09DB"/>
    <w:rsid w:val="00BE2CC9"/>
    <w:rPr>
      <w:kern w:val="2"/>
      <w14:ligatures w14:val="standardContextual"/>
    </w:rPr>
  </w:style>
  <w:style w:type="paragraph" w:customStyle="1" w:styleId="29B91BAF02BF41EDBFDEDE7434330787">
    <w:name w:val="29B91BAF02BF41EDBFDEDE7434330787"/>
    <w:rsid w:val="00BE2CC9"/>
    <w:rPr>
      <w:kern w:val="2"/>
      <w14:ligatures w14:val="standardContextual"/>
    </w:rPr>
  </w:style>
  <w:style w:type="paragraph" w:customStyle="1" w:styleId="7C1A30AC397C48A794DC178080F921EF">
    <w:name w:val="7C1A30AC397C48A794DC178080F921EF"/>
    <w:rsid w:val="00BE2CC9"/>
    <w:rPr>
      <w:kern w:val="2"/>
      <w14:ligatures w14:val="standardContextual"/>
    </w:rPr>
  </w:style>
  <w:style w:type="paragraph" w:customStyle="1" w:styleId="D4A72214338C4A61B47F0298699183D5">
    <w:name w:val="D4A72214338C4A61B47F0298699183D5"/>
    <w:rsid w:val="00BE2CC9"/>
    <w:rPr>
      <w:kern w:val="2"/>
      <w14:ligatures w14:val="standardContextual"/>
    </w:rPr>
  </w:style>
  <w:style w:type="paragraph" w:customStyle="1" w:styleId="A21DD6EE6E594CE8BEE291C146E4611A">
    <w:name w:val="A21DD6EE6E594CE8BEE291C146E4611A"/>
    <w:rsid w:val="00BE2CC9"/>
    <w:rPr>
      <w:kern w:val="2"/>
      <w14:ligatures w14:val="standardContextual"/>
    </w:rPr>
  </w:style>
  <w:style w:type="paragraph" w:customStyle="1" w:styleId="0E9DB00D497B4274B40B95DA0766C5A8">
    <w:name w:val="0E9DB00D497B4274B40B95DA0766C5A8"/>
    <w:rsid w:val="00BE2CC9"/>
    <w:rPr>
      <w:kern w:val="2"/>
      <w14:ligatures w14:val="standardContextual"/>
    </w:rPr>
  </w:style>
  <w:style w:type="paragraph" w:customStyle="1" w:styleId="031438915CC1490DA9596E2C697A1B9D">
    <w:name w:val="031438915CC1490DA9596E2C697A1B9D"/>
    <w:rsid w:val="00BE2CC9"/>
    <w:rPr>
      <w:kern w:val="2"/>
      <w14:ligatures w14:val="standardContextual"/>
    </w:rPr>
  </w:style>
  <w:style w:type="paragraph" w:customStyle="1" w:styleId="FB06CB3F829B4CC4BA8284B0B94A7755">
    <w:name w:val="FB06CB3F829B4CC4BA8284B0B94A7755"/>
    <w:rsid w:val="00BE2CC9"/>
    <w:rPr>
      <w:kern w:val="2"/>
      <w14:ligatures w14:val="standardContextual"/>
    </w:rPr>
  </w:style>
  <w:style w:type="paragraph" w:customStyle="1" w:styleId="2021595444D544D8860C1A1766C4A6B7">
    <w:name w:val="2021595444D544D8860C1A1766C4A6B7"/>
    <w:rsid w:val="00BE2CC9"/>
    <w:rPr>
      <w:kern w:val="2"/>
      <w14:ligatures w14:val="standardContextual"/>
    </w:rPr>
  </w:style>
  <w:style w:type="paragraph" w:customStyle="1" w:styleId="775CCF5D2BA44C44AF5FE0273E58A2A9">
    <w:name w:val="775CCF5D2BA44C44AF5FE0273E58A2A9"/>
    <w:rsid w:val="00BE2CC9"/>
    <w:rPr>
      <w:kern w:val="2"/>
      <w14:ligatures w14:val="standardContextual"/>
    </w:rPr>
  </w:style>
  <w:style w:type="paragraph" w:customStyle="1" w:styleId="B849436FC2CB4AC3A3379394E845A50A">
    <w:name w:val="B849436FC2CB4AC3A3379394E845A50A"/>
    <w:rsid w:val="00BE2CC9"/>
    <w:rPr>
      <w:kern w:val="2"/>
      <w14:ligatures w14:val="standardContextual"/>
    </w:rPr>
  </w:style>
  <w:style w:type="paragraph" w:customStyle="1" w:styleId="F7B5B8C141DC466E9883E1760537830D">
    <w:name w:val="F7B5B8C141DC466E9883E1760537830D"/>
    <w:rsid w:val="00BE2CC9"/>
    <w:rPr>
      <w:kern w:val="2"/>
      <w14:ligatures w14:val="standardContextual"/>
    </w:rPr>
  </w:style>
  <w:style w:type="paragraph" w:customStyle="1" w:styleId="0C4782B833BA4BD5BF51E432ABDAEA5A">
    <w:name w:val="0C4782B833BA4BD5BF51E432ABDAEA5A"/>
    <w:rsid w:val="00BE2CC9"/>
    <w:rPr>
      <w:kern w:val="2"/>
      <w14:ligatures w14:val="standardContextual"/>
    </w:rPr>
  </w:style>
  <w:style w:type="paragraph" w:customStyle="1" w:styleId="CD6F86CFB97A4B418996F8F3827A4A07">
    <w:name w:val="CD6F86CFB97A4B418996F8F3827A4A07"/>
    <w:rsid w:val="00BE2CC9"/>
    <w:rPr>
      <w:kern w:val="2"/>
      <w14:ligatures w14:val="standardContextual"/>
    </w:rPr>
  </w:style>
  <w:style w:type="paragraph" w:customStyle="1" w:styleId="D111443AA00640F599D417D57F737BF4">
    <w:name w:val="D111443AA00640F599D417D57F737BF4"/>
    <w:rsid w:val="00BE2CC9"/>
    <w:rPr>
      <w:kern w:val="2"/>
      <w14:ligatures w14:val="standardContextual"/>
    </w:rPr>
  </w:style>
  <w:style w:type="paragraph" w:customStyle="1" w:styleId="E7905469245D470DA33C79281394C9D9">
    <w:name w:val="E7905469245D470DA33C79281394C9D9"/>
    <w:rsid w:val="00BE2CC9"/>
    <w:rPr>
      <w:kern w:val="2"/>
      <w14:ligatures w14:val="standardContextual"/>
    </w:rPr>
  </w:style>
  <w:style w:type="paragraph" w:customStyle="1" w:styleId="D25D242290C74F1B828B683BCB5D0ECD">
    <w:name w:val="D25D242290C74F1B828B683BCB5D0ECD"/>
    <w:rsid w:val="00BE2CC9"/>
    <w:rPr>
      <w:kern w:val="2"/>
      <w14:ligatures w14:val="standardContextual"/>
    </w:rPr>
  </w:style>
  <w:style w:type="paragraph" w:customStyle="1" w:styleId="59A610DC2F414CF5849BC01AF35043AA">
    <w:name w:val="59A610DC2F414CF5849BC01AF35043AA"/>
    <w:rsid w:val="00BE2CC9"/>
    <w:rPr>
      <w:kern w:val="2"/>
      <w14:ligatures w14:val="standardContextual"/>
    </w:rPr>
  </w:style>
  <w:style w:type="paragraph" w:customStyle="1" w:styleId="C0813BA5591942F8BF9A151BCE88E793">
    <w:name w:val="C0813BA5591942F8BF9A151BCE88E793"/>
    <w:rsid w:val="00BE2CC9"/>
    <w:rPr>
      <w:kern w:val="2"/>
      <w14:ligatures w14:val="standardContextual"/>
    </w:rPr>
  </w:style>
  <w:style w:type="paragraph" w:customStyle="1" w:styleId="FF7CB50A6CC948149AF518863814CF6E">
    <w:name w:val="FF7CB50A6CC948149AF518863814CF6E"/>
    <w:rsid w:val="00BE2CC9"/>
    <w:rPr>
      <w:kern w:val="2"/>
      <w14:ligatures w14:val="standardContextual"/>
    </w:rPr>
  </w:style>
  <w:style w:type="paragraph" w:customStyle="1" w:styleId="0DED5D51EB104FFB8CCE897A1FB372D0">
    <w:name w:val="0DED5D51EB104FFB8CCE897A1FB372D0"/>
    <w:rsid w:val="00BE2CC9"/>
    <w:rPr>
      <w:kern w:val="2"/>
      <w14:ligatures w14:val="standardContextual"/>
    </w:rPr>
  </w:style>
  <w:style w:type="paragraph" w:customStyle="1" w:styleId="90B0C7DFC6B94992BAD123E359B71A0D">
    <w:name w:val="90B0C7DFC6B94992BAD123E359B71A0D"/>
    <w:rsid w:val="00BE2CC9"/>
    <w:rPr>
      <w:kern w:val="2"/>
      <w14:ligatures w14:val="standardContextual"/>
    </w:rPr>
  </w:style>
  <w:style w:type="paragraph" w:customStyle="1" w:styleId="A94C3BE3888047568855317EB9E21B2C">
    <w:name w:val="A94C3BE3888047568855317EB9E21B2C"/>
    <w:rsid w:val="00BE2CC9"/>
    <w:rPr>
      <w:kern w:val="2"/>
      <w14:ligatures w14:val="standardContextual"/>
    </w:rPr>
  </w:style>
  <w:style w:type="paragraph" w:customStyle="1" w:styleId="B5DEF606617841D9BB14D9A847E757CB">
    <w:name w:val="B5DEF606617841D9BB14D9A847E757CB"/>
    <w:rsid w:val="00BE2CC9"/>
    <w:rPr>
      <w:kern w:val="2"/>
      <w14:ligatures w14:val="standardContextual"/>
    </w:rPr>
  </w:style>
  <w:style w:type="paragraph" w:customStyle="1" w:styleId="8A559942EB8042FC9E5BD70935F30B55">
    <w:name w:val="8A559942EB8042FC9E5BD70935F30B55"/>
    <w:rsid w:val="00BE2CC9"/>
    <w:rPr>
      <w:kern w:val="2"/>
      <w14:ligatures w14:val="standardContextual"/>
    </w:rPr>
  </w:style>
  <w:style w:type="paragraph" w:customStyle="1" w:styleId="DC7A0F9BAB6B47398278EDB6227AD4CA">
    <w:name w:val="DC7A0F9BAB6B47398278EDB6227AD4CA"/>
    <w:rsid w:val="00BE2CC9"/>
    <w:rPr>
      <w:kern w:val="2"/>
      <w14:ligatures w14:val="standardContextual"/>
    </w:rPr>
  </w:style>
  <w:style w:type="paragraph" w:customStyle="1" w:styleId="1A9E5F6D7D894C95A25C2C8D02CEA301">
    <w:name w:val="1A9E5F6D7D894C95A25C2C8D02CEA301"/>
    <w:rsid w:val="00BE2CC9"/>
    <w:rPr>
      <w:kern w:val="2"/>
      <w14:ligatures w14:val="standardContextual"/>
    </w:rPr>
  </w:style>
  <w:style w:type="paragraph" w:customStyle="1" w:styleId="FBACCC54CB774D38B67BDF8C477BAF14">
    <w:name w:val="FBACCC54CB774D38B67BDF8C477BAF14"/>
    <w:rsid w:val="00BE2CC9"/>
    <w:rPr>
      <w:kern w:val="2"/>
      <w14:ligatures w14:val="standardContextual"/>
    </w:rPr>
  </w:style>
  <w:style w:type="paragraph" w:customStyle="1" w:styleId="4EE930AE0AB542A598E257EF92235C8E">
    <w:name w:val="4EE930AE0AB542A598E257EF92235C8E"/>
    <w:rsid w:val="00BE2CC9"/>
    <w:rPr>
      <w:kern w:val="2"/>
      <w14:ligatures w14:val="standardContextual"/>
    </w:rPr>
  </w:style>
  <w:style w:type="paragraph" w:customStyle="1" w:styleId="B74271FEB25846E89300F67061EDB4A2">
    <w:name w:val="B74271FEB25846E89300F67061EDB4A2"/>
    <w:rsid w:val="00BE2CC9"/>
    <w:rPr>
      <w:kern w:val="2"/>
      <w14:ligatures w14:val="standardContextual"/>
    </w:rPr>
  </w:style>
  <w:style w:type="paragraph" w:customStyle="1" w:styleId="0E3935AAD0704E9BB2CAE56467CE742D">
    <w:name w:val="0E3935AAD0704E9BB2CAE56467CE742D"/>
    <w:rsid w:val="00BE2CC9"/>
    <w:rPr>
      <w:kern w:val="2"/>
      <w14:ligatures w14:val="standardContextual"/>
    </w:rPr>
  </w:style>
  <w:style w:type="paragraph" w:customStyle="1" w:styleId="7E205E3248B64FD7938E56A142F66648">
    <w:name w:val="7E205E3248B64FD7938E56A142F66648"/>
    <w:rsid w:val="00BE2CC9"/>
    <w:rPr>
      <w:kern w:val="2"/>
      <w14:ligatures w14:val="standardContextual"/>
    </w:rPr>
  </w:style>
  <w:style w:type="paragraph" w:customStyle="1" w:styleId="1D29F9DE18A44CFDB4784B9BB68C2962">
    <w:name w:val="1D29F9DE18A44CFDB4784B9BB68C2962"/>
    <w:rsid w:val="00BE2CC9"/>
    <w:rPr>
      <w:kern w:val="2"/>
      <w14:ligatures w14:val="standardContextual"/>
    </w:rPr>
  </w:style>
  <w:style w:type="paragraph" w:customStyle="1" w:styleId="CC012D302A7B4F6A913E4D9C7D7FA451">
    <w:name w:val="CC012D302A7B4F6A913E4D9C7D7FA451"/>
    <w:rsid w:val="00BE2CC9"/>
    <w:rPr>
      <w:kern w:val="2"/>
      <w14:ligatures w14:val="standardContextual"/>
    </w:rPr>
  </w:style>
  <w:style w:type="paragraph" w:customStyle="1" w:styleId="71D14AEE645E43D7A38CB44A69DFF318">
    <w:name w:val="71D14AEE645E43D7A38CB44A69DFF318"/>
    <w:rsid w:val="00BE2CC9"/>
    <w:rPr>
      <w:kern w:val="2"/>
      <w14:ligatures w14:val="standardContextual"/>
    </w:rPr>
  </w:style>
  <w:style w:type="paragraph" w:customStyle="1" w:styleId="20594829652C447C94EE76F01DFBEE3C">
    <w:name w:val="20594829652C447C94EE76F01DFBEE3C"/>
    <w:rsid w:val="00BE2CC9"/>
    <w:rPr>
      <w:kern w:val="2"/>
      <w14:ligatures w14:val="standardContextual"/>
    </w:rPr>
  </w:style>
  <w:style w:type="paragraph" w:customStyle="1" w:styleId="362C5A2D29574AE9A4D619860E402378">
    <w:name w:val="362C5A2D29574AE9A4D619860E402378"/>
    <w:rsid w:val="00BE2CC9"/>
    <w:rPr>
      <w:kern w:val="2"/>
      <w14:ligatures w14:val="standardContextual"/>
    </w:rPr>
  </w:style>
  <w:style w:type="paragraph" w:customStyle="1" w:styleId="925562F5193A4F559D7E55E12778C2ED">
    <w:name w:val="925562F5193A4F559D7E55E12778C2ED"/>
    <w:rsid w:val="00BE2CC9"/>
    <w:rPr>
      <w:kern w:val="2"/>
      <w14:ligatures w14:val="standardContextual"/>
    </w:rPr>
  </w:style>
  <w:style w:type="paragraph" w:customStyle="1" w:styleId="F3AF280CA319444697C1418C69C12FEA">
    <w:name w:val="F3AF280CA319444697C1418C69C12FEA"/>
    <w:rsid w:val="00BE2CC9"/>
    <w:rPr>
      <w:kern w:val="2"/>
      <w14:ligatures w14:val="standardContextual"/>
    </w:rPr>
  </w:style>
  <w:style w:type="paragraph" w:customStyle="1" w:styleId="EA796BC0BE364148B24CC899320E6116">
    <w:name w:val="EA796BC0BE364148B24CC899320E6116"/>
    <w:rsid w:val="00BE2CC9"/>
    <w:rPr>
      <w:kern w:val="2"/>
      <w14:ligatures w14:val="standardContextual"/>
    </w:rPr>
  </w:style>
  <w:style w:type="paragraph" w:customStyle="1" w:styleId="F700BD1AF1E94C0CAC9F58DD082BF9C1">
    <w:name w:val="F700BD1AF1E94C0CAC9F58DD082BF9C1"/>
    <w:rsid w:val="00BE2CC9"/>
    <w:rPr>
      <w:kern w:val="2"/>
      <w14:ligatures w14:val="standardContextual"/>
    </w:rPr>
  </w:style>
  <w:style w:type="paragraph" w:customStyle="1" w:styleId="F2E17EC194E24A36B2FF6F476B676BD7">
    <w:name w:val="F2E17EC194E24A36B2FF6F476B676BD7"/>
    <w:rsid w:val="00BE2CC9"/>
    <w:rPr>
      <w:kern w:val="2"/>
      <w14:ligatures w14:val="standardContextual"/>
    </w:rPr>
  </w:style>
  <w:style w:type="paragraph" w:customStyle="1" w:styleId="BD1AAB709C1945EA91BA5DADA1C3B847">
    <w:name w:val="BD1AAB709C1945EA91BA5DADA1C3B847"/>
    <w:rsid w:val="00BE2CC9"/>
    <w:rPr>
      <w:kern w:val="2"/>
      <w14:ligatures w14:val="standardContextual"/>
    </w:rPr>
  </w:style>
  <w:style w:type="paragraph" w:customStyle="1" w:styleId="846ABF9E87024ADDBDD4F2C73DAF905A">
    <w:name w:val="846ABF9E87024ADDBDD4F2C73DAF905A"/>
    <w:rsid w:val="00BE2CC9"/>
    <w:rPr>
      <w:kern w:val="2"/>
      <w14:ligatures w14:val="standardContextual"/>
    </w:rPr>
  </w:style>
  <w:style w:type="paragraph" w:customStyle="1" w:styleId="55ECF9EDA22841029A04354956E67781">
    <w:name w:val="55ECF9EDA22841029A04354956E67781"/>
    <w:rsid w:val="00BE2CC9"/>
    <w:rPr>
      <w:kern w:val="2"/>
      <w14:ligatures w14:val="standardContextual"/>
    </w:rPr>
  </w:style>
  <w:style w:type="paragraph" w:customStyle="1" w:styleId="5D2F85D766DB4F8C92396ABD740918B9">
    <w:name w:val="5D2F85D766DB4F8C92396ABD740918B9"/>
    <w:rsid w:val="00BE2CC9"/>
    <w:rPr>
      <w:kern w:val="2"/>
      <w14:ligatures w14:val="standardContextual"/>
    </w:rPr>
  </w:style>
  <w:style w:type="paragraph" w:customStyle="1" w:styleId="22997B3251F04B37AC0BA8D4B2C013D8">
    <w:name w:val="22997B3251F04B37AC0BA8D4B2C013D8"/>
    <w:rsid w:val="00BE2CC9"/>
    <w:rPr>
      <w:kern w:val="2"/>
      <w14:ligatures w14:val="standardContextual"/>
    </w:rPr>
  </w:style>
  <w:style w:type="paragraph" w:customStyle="1" w:styleId="7A1C3714598E4599B87E9AB020AF89CF">
    <w:name w:val="7A1C3714598E4599B87E9AB020AF89CF"/>
    <w:rsid w:val="00BE2CC9"/>
    <w:rPr>
      <w:kern w:val="2"/>
      <w14:ligatures w14:val="standardContextual"/>
    </w:rPr>
  </w:style>
  <w:style w:type="paragraph" w:customStyle="1" w:styleId="382AD425924943FDB835FB33F261DADE">
    <w:name w:val="382AD425924943FDB835FB33F261DADE"/>
    <w:rsid w:val="00BE2CC9"/>
    <w:rPr>
      <w:kern w:val="2"/>
      <w14:ligatures w14:val="standardContextual"/>
    </w:rPr>
  </w:style>
  <w:style w:type="paragraph" w:customStyle="1" w:styleId="E5AA91E70DC14502A433784AED5D7DDE">
    <w:name w:val="E5AA91E70DC14502A433784AED5D7DDE"/>
    <w:rsid w:val="00BE2CC9"/>
    <w:rPr>
      <w:kern w:val="2"/>
      <w14:ligatures w14:val="standardContextual"/>
    </w:rPr>
  </w:style>
  <w:style w:type="paragraph" w:customStyle="1" w:styleId="FC19533E435A4C6FB8633CEC5CD8949D">
    <w:name w:val="FC19533E435A4C6FB8633CEC5CD8949D"/>
    <w:rsid w:val="00BE2CC9"/>
    <w:rPr>
      <w:kern w:val="2"/>
      <w14:ligatures w14:val="standardContextual"/>
    </w:rPr>
  </w:style>
  <w:style w:type="paragraph" w:customStyle="1" w:styleId="45119291307E4508A3A045470F322FCB">
    <w:name w:val="45119291307E4508A3A045470F322FCB"/>
    <w:rsid w:val="00BE2CC9"/>
    <w:rPr>
      <w:kern w:val="2"/>
      <w14:ligatures w14:val="standardContextual"/>
    </w:rPr>
  </w:style>
  <w:style w:type="paragraph" w:customStyle="1" w:styleId="8E98C93318934B7EA0C7E345694383D6">
    <w:name w:val="8E98C93318934B7EA0C7E345694383D6"/>
    <w:rsid w:val="00BE2CC9"/>
    <w:rPr>
      <w:kern w:val="2"/>
      <w14:ligatures w14:val="standardContextual"/>
    </w:rPr>
  </w:style>
  <w:style w:type="paragraph" w:customStyle="1" w:styleId="2DCA56989F224B45BA9CD8771D6E6564">
    <w:name w:val="2DCA56989F224B45BA9CD8771D6E6564"/>
    <w:rsid w:val="00BE2CC9"/>
    <w:rPr>
      <w:kern w:val="2"/>
      <w14:ligatures w14:val="standardContextual"/>
    </w:rPr>
  </w:style>
  <w:style w:type="paragraph" w:customStyle="1" w:styleId="48EC997E51DC4F1F8BF634B434BFC5B7">
    <w:name w:val="48EC997E51DC4F1F8BF634B434BFC5B7"/>
    <w:rsid w:val="00BE2CC9"/>
    <w:rPr>
      <w:kern w:val="2"/>
      <w14:ligatures w14:val="standardContextual"/>
    </w:rPr>
  </w:style>
  <w:style w:type="paragraph" w:customStyle="1" w:styleId="8C2671340B44440BA820FA5EFBAEC884">
    <w:name w:val="8C2671340B44440BA820FA5EFBAEC884"/>
    <w:rsid w:val="00BE2CC9"/>
    <w:rPr>
      <w:kern w:val="2"/>
      <w14:ligatures w14:val="standardContextual"/>
    </w:rPr>
  </w:style>
  <w:style w:type="paragraph" w:customStyle="1" w:styleId="4AC3EBCA95464254BBEBF11080B8181E">
    <w:name w:val="4AC3EBCA95464254BBEBF11080B8181E"/>
    <w:rsid w:val="00BE2CC9"/>
    <w:rPr>
      <w:kern w:val="2"/>
      <w14:ligatures w14:val="standardContextual"/>
    </w:rPr>
  </w:style>
  <w:style w:type="paragraph" w:customStyle="1" w:styleId="95571AF9ECA04DFC85CEEB281CFC54EF">
    <w:name w:val="95571AF9ECA04DFC85CEEB281CFC54EF"/>
    <w:rsid w:val="00BE2CC9"/>
    <w:rPr>
      <w:kern w:val="2"/>
      <w14:ligatures w14:val="standardContextual"/>
    </w:rPr>
  </w:style>
  <w:style w:type="paragraph" w:customStyle="1" w:styleId="8B3B2CBD833B40C4AD283C92D200E108">
    <w:name w:val="8B3B2CBD833B40C4AD283C92D200E108"/>
    <w:rsid w:val="00BE2CC9"/>
    <w:rPr>
      <w:kern w:val="2"/>
      <w14:ligatures w14:val="standardContextual"/>
    </w:rPr>
  </w:style>
  <w:style w:type="paragraph" w:customStyle="1" w:styleId="E29D9CDC72834BC2905642218454CFBB">
    <w:name w:val="E29D9CDC72834BC2905642218454CFBB"/>
    <w:rsid w:val="00BE2CC9"/>
    <w:rPr>
      <w:kern w:val="2"/>
      <w14:ligatures w14:val="standardContextual"/>
    </w:rPr>
  </w:style>
  <w:style w:type="paragraph" w:customStyle="1" w:styleId="0D39A3FD40D244C38D165035BC6A66EF">
    <w:name w:val="0D39A3FD40D244C38D165035BC6A66EF"/>
    <w:rsid w:val="00BE2CC9"/>
    <w:rPr>
      <w:kern w:val="2"/>
      <w14:ligatures w14:val="standardContextual"/>
    </w:rPr>
  </w:style>
  <w:style w:type="paragraph" w:customStyle="1" w:styleId="F096CA8F683F4DC5859E33D4F7E40033">
    <w:name w:val="F096CA8F683F4DC5859E33D4F7E40033"/>
    <w:rsid w:val="00BE2CC9"/>
    <w:rPr>
      <w:kern w:val="2"/>
      <w14:ligatures w14:val="standardContextual"/>
    </w:rPr>
  </w:style>
  <w:style w:type="paragraph" w:customStyle="1" w:styleId="5D569A906E04434EBED81B25637871C1">
    <w:name w:val="5D569A906E04434EBED81B25637871C1"/>
    <w:rsid w:val="00BE2CC9"/>
    <w:rPr>
      <w:kern w:val="2"/>
      <w14:ligatures w14:val="standardContextual"/>
    </w:rPr>
  </w:style>
  <w:style w:type="paragraph" w:customStyle="1" w:styleId="01975EDE98824A66B03BD846639D7625">
    <w:name w:val="01975EDE98824A66B03BD846639D7625"/>
    <w:rsid w:val="00BE2CC9"/>
    <w:rPr>
      <w:kern w:val="2"/>
      <w14:ligatures w14:val="standardContextual"/>
    </w:rPr>
  </w:style>
  <w:style w:type="paragraph" w:customStyle="1" w:styleId="B31AB34D81724600B52A6C148D298E6B">
    <w:name w:val="B31AB34D81724600B52A6C148D298E6B"/>
    <w:rsid w:val="00BE2CC9"/>
    <w:rPr>
      <w:kern w:val="2"/>
      <w14:ligatures w14:val="standardContextual"/>
    </w:rPr>
  </w:style>
  <w:style w:type="paragraph" w:customStyle="1" w:styleId="BE1AD06BE5774152B2724464A787C773">
    <w:name w:val="BE1AD06BE5774152B2724464A787C773"/>
    <w:rsid w:val="00BE2CC9"/>
    <w:rPr>
      <w:kern w:val="2"/>
      <w14:ligatures w14:val="standardContextual"/>
    </w:rPr>
  </w:style>
  <w:style w:type="paragraph" w:customStyle="1" w:styleId="AFC23B921C2A41F8865B8F0A8CE4EAEF">
    <w:name w:val="AFC23B921C2A41F8865B8F0A8CE4EAEF"/>
    <w:rsid w:val="00BE2CC9"/>
    <w:rPr>
      <w:kern w:val="2"/>
      <w14:ligatures w14:val="standardContextual"/>
    </w:rPr>
  </w:style>
  <w:style w:type="paragraph" w:customStyle="1" w:styleId="4496F42DB04E4391B477F6EF3A7BD521">
    <w:name w:val="4496F42DB04E4391B477F6EF3A7BD521"/>
    <w:rsid w:val="00BE2CC9"/>
    <w:rPr>
      <w:kern w:val="2"/>
      <w14:ligatures w14:val="standardContextual"/>
    </w:rPr>
  </w:style>
  <w:style w:type="paragraph" w:customStyle="1" w:styleId="ED32CD7603B7421CB232F74F6F34311E">
    <w:name w:val="ED32CD7603B7421CB232F74F6F34311E"/>
    <w:rsid w:val="00BE2CC9"/>
    <w:rPr>
      <w:kern w:val="2"/>
      <w14:ligatures w14:val="standardContextual"/>
    </w:rPr>
  </w:style>
  <w:style w:type="paragraph" w:customStyle="1" w:styleId="3E94BCE3A9B94E799035469DC16C21EC">
    <w:name w:val="3E94BCE3A9B94E799035469DC16C21EC"/>
    <w:rsid w:val="00BE2CC9"/>
    <w:rPr>
      <w:kern w:val="2"/>
      <w14:ligatures w14:val="standardContextual"/>
    </w:rPr>
  </w:style>
  <w:style w:type="paragraph" w:customStyle="1" w:styleId="D39A1E343FD74BBE818A01051C837FE3">
    <w:name w:val="D39A1E343FD74BBE818A01051C837FE3"/>
    <w:rsid w:val="00BE2CC9"/>
    <w:rPr>
      <w:kern w:val="2"/>
      <w14:ligatures w14:val="standardContextual"/>
    </w:rPr>
  </w:style>
  <w:style w:type="paragraph" w:customStyle="1" w:styleId="A7EDE1DAB9C04BDB830EC7A0AA18A10F">
    <w:name w:val="A7EDE1DAB9C04BDB830EC7A0AA18A10F"/>
    <w:rsid w:val="00BE2CC9"/>
    <w:rPr>
      <w:kern w:val="2"/>
      <w14:ligatures w14:val="standardContextual"/>
    </w:rPr>
  </w:style>
  <w:style w:type="paragraph" w:customStyle="1" w:styleId="9BFE878924C74B5286D4D854F1BFBFAF">
    <w:name w:val="9BFE878924C74B5286D4D854F1BFBFAF"/>
    <w:rsid w:val="00BE2CC9"/>
    <w:rPr>
      <w:kern w:val="2"/>
      <w14:ligatures w14:val="standardContextual"/>
    </w:rPr>
  </w:style>
  <w:style w:type="paragraph" w:customStyle="1" w:styleId="04EC0304F72C41E099FA2FBB69C79AA6">
    <w:name w:val="04EC0304F72C41E099FA2FBB69C79AA6"/>
    <w:rsid w:val="00BE2CC9"/>
    <w:rPr>
      <w:kern w:val="2"/>
      <w14:ligatures w14:val="standardContextual"/>
    </w:rPr>
  </w:style>
  <w:style w:type="paragraph" w:customStyle="1" w:styleId="25C61DB9A71C4BB68EE0CB4A583911D2">
    <w:name w:val="25C61DB9A71C4BB68EE0CB4A583911D2"/>
    <w:rsid w:val="00BE2CC9"/>
    <w:rPr>
      <w:kern w:val="2"/>
      <w14:ligatures w14:val="standardContextual"/>
    </w:rPr>
  </w:style>
  <w:style w:type="paragraph" w:customStyle="1" w:styleId="738576571DF444208FE580897C34E1BB">
    <w:name w:val="738576571DF444208FE580897C34E1BB"/>
    <w:rsid w:val="00BE2CC9"/>
    <w:rPr>
      <w:kern w:val="2"/>
      <w14:ligatures w14:val="standardContextual"/>
    </w:rPr>
  </w:style>
  <w:style w:type="paragraph" w:customStyle="1" w:styleId="E5B51B71AE264401A82A6A977AE2E0C7">
    <w:name w:val="E5B51B71AE264401A82A6A977AE2E0C7"/>
    <w:rsid w:val="00BE2CC9"/>
    <w:rPr>
      <w:kern w:val="2"/>
      <w14:ligatures w14:val="standardContextual"/>
    </w:rPr>
  </w:style>
  <w:style w:type="paragraph" w:customStyle="1" w:styleId="C444888FED9944A2A9904ECF15A43BC3">
    <w:name w:val="C444888FED9944A2A9904ECF15A43BC3"/>
    <w:rsid w:val="00BE2CC9"/>
    <w:rPr>
      <w:kern w:val="2"/>
      <w14:ligatures w14:val="standardContextual"/>
    </w:rPr>
  </w:style>
  <w:style w:type="paragraph" w:customStyle="1" w:styleId="18DE8AA1DC8943B489F3262F4A3EF0C8">
    <w:name w:val="18DE8AA1DC8943B489F3262F4A3EF0C8"/>
    <w:rsid w:val="00BE2CC9"/>
    <w:rPr>
      <w:kern w:val="2"/>
      <w14:ligatures w14:val="standardContextual"/>
    </w:rPr>
  </w:style>
  <w:style w:type="paragraph" w:customStyle="1" w:styleId="1629C45B0E2E44E1BBB7D26E70B97B42">
    <w:name w:val="1629C45B0E2E44E1BBB7D26E70B97B42"/>
    <w:rsid w:val="00BE2CC9"/>
    <w:rPr>
      <w:kern w:val="2"/>
      <w14:ligatures w14:val="standardContextual"/>
    </w:rPr>
  </w:style>
  <w:style w:type="paragraph" w:customStyle="1" w:styleId="D5D0FB512B7A48AD8D32160F56C82600">
    <w:name w:val="D5D0FB512B7A48AD8D32160F56C82600"/>
    <w:rsid w:val="00BE2CC9"/>
    <w:rPr>
      <w:kern w:val="2"/>
      <w14:ligatures w14:val="standardContextual"/>
    </w:rPr>
  </w:style>
  <w:style w:type="paragraph" w:customStyle="1" w:styleId="1786F039BFB54D57B15E8E249AFC7C85">
    <w:name w:val="1786F039BFB54D57B15E8E249AFC7C85"/>
    <w:rsid w:val="00BE2CC9"/>
    <w:rPr>
      <w:kern w:val="2"/>
      <w14:ligatures w14:val="standardContextual"/>
    </w:rPr>
  </w:style>
  <w:style w:type="paragraph" w:customStyle="1" w:styleId="F428F0D60DB44F8291E944763C0E0C61">
    <w:name w:val="F428F0D60DB44F8291E944763C0E0C61"/>
    <w:rsid w:val="00BE2CC9"/>
    <w:rPr>
      <w:kern w:val="2"/>
      <w14:ligatures w14:val="standardContextual"/>
    </w:rPr>
  </w:style>
  <w:style w:type="paragraph" w:customStyle="1" w:styleId="66362A5D7B4A4BA3A50CBE657C3A9ED4">
    <w:name w:val="66362A5D7B4A4BA3A50CBE657C3A9ED4"/>
    <w:rsid w:val="00BE2CC9"/>
    <w:rPr>
      <w:kern w:val="2"/>
      <w14:ligatures w14:val="standardContextual"/>
    </w:rPr>
  </w:style>
  <w:style w:type="paragraph" w:customStyle="1" w:styleId="A247D83E640E4E1099346BF57EB110B8">
    <w:name w:val="A247D83E640E4E1099346BF57EB110B8"/>
    <w:rsid w:val="00BE2CC9"/>
    <w:rPr>
      <w:kern w:val="2"/>
      <w14:ligatures w14:val="standardContextual"/>
    </w:rPr>
  </w:style>
  <w:style w:type="paragraph" w:customStyle="1" w:styleId="739ACD40B8AE43E5AC533E767E31151C">
    <w:name w:val="739ACD40B8AE43E5AC533E767E31151C"/>
    <w:rsid w:val="00BE2CC9"/>
    <w:rPr>
      <w:kern w:val="2"/>
      <w14:ligatures w14:val="standardContextual"/>
    </w:rPr>
  </w:style>
  <w:style w:type="paragraph" w:customStyle="1" w:styleId="75B705A7649645E4812F5E7BE4C932CD">
    <w:name w:val="75B705A7649645E4812F5E7BE4C932CD"/>
    <w:rsid w:val="00BE2CC9"/>
    <w:rPr>
      <w:kern w:val="2"/>
      <w14:ligatures w14:val="standardContextual"/>
    </w:rPr>
  </w:style>
  <w:style w:type="paragraph" w:customStyle="1" w:styleId="67895C01120044E6A051FD95A94C50AD">
    <w:name w:val="67895C01120044E6A051FD95A94C50AD"/>
    <w:rsid w:val="00BE2CC9"/>
    <w:rPr>
      <w:kern w:val="2"/>
      <w14:ligatures w14:val="standardContextual"/>
    </w:rPr>
  </w:style>
  <w:style w:type="paragraph" w:customStyle="1" w:styleId="27F21D636D2E41DB99FA15078D41A02E">
    <w:name w:val="27F21D636D2E41DB99FA15078D41A02E"/>
    <w:rsid w:val="00BE2CC9"/>
    <w:rPr>
      <w:kern w:val="2"/>
      <w14:ligatures w14:val="standardContextual"/>
    </w:rPr>
  </w:style>
  <w:style w:type="paragraph" w:customStyle="1" w:styleId="971B127DD7C348FABEC0EBC3C4285951">
    <w:name w:val="971B127DD7C348FABEC0EBC3C4285951"/>
    <w:rsid w:val="00BE2CC9"/>
    <w:rPr>
      <w:kern w:val="2"/>
      <w14:ligatures w14:val="standardContextual"/>
    </w:rPr>
  </w:style>
  <w:style w:type="paragraph" w:customStyle="1" w:styleId="7BED804F33DA4E9D95941614B6EA831D">
    <w:name w:val="7BED804F33DA4E9D95941614B6EA831D"/>
    <w:rsid w:val="00BE2CC9"/>
    <w:rPr>
      <w:kern w:val="2"/>
      <w14:ligatures w14:val="standardContextual"/>
    </w:rPr>
  </w:style>
  <w:style w:type="paragraph" w:customStyle="1" w:styleId="CAB2560A72DF4731BBB1473156932740">
    <w:name w:val="CAB2560A72DF4731BBB1473156932740"/>
    <w:rsid w:val="00BE2CC9"/>
    <w:rPr>
      <w:kern w:val="2"/>
      <w14:ligatures w14:val="standardContextual"/>
    </w:rPr>
  </w:style>
  <w:style w:type="paragraph" w:customStyle="1" w:styleId="EECA09600EB14281A38EEE22B5D19950">
    <w:name w:val="EECA09600EB14281A38EEE22B5D19950"/>
    <w:rsid w:val="00BE2CC9"/>
    <w:rPr>
      <w:kern w:val="2"/>
      <w14:ligatures w14:val="standardContextual"/>
    </w:rPr>
  </w:style>
  <w:style w:type="paragraph" w:customStyle="1" w:styleId="A831F050F7A94A798AEC9580D7AB9C9B">
    <w:name w:val="A831F050F7A94A798AEC9580D7AB9C9B"/>
    <w:rsid w:val="00BE2CC9"/>
    <w:rPr>
      <w:kern w:val="2"/>
      <w14:ligatures w14:val="standardContextual"/>
    </w:rPr>
  </w:style>
  <w:style w:type="paragraph" w:customStyle="1" w:styleId="74DAB4376D5B44D69FFE8148FCD0DA98">
    <w:name w:val="74DAB4376D5B44D69FFE8148FCD0DA98"/>
    <w:rsid w:val="00BE2CC9"/>
    <w:rPr>
      <w:kern w:val="2"/>
      <w14:ligatures w14:val="standardContextual"/>
    </w:rPr>
  </w:style>
  <w:style w:type="paragraph" w:customStyle="1" w:styleId="1E5C680529FE4BDAAA4363584E494C6B">
    <w:name w:val="1E5C680529FE4BDAAA4363584E494C6B"/>
    <w:rsid w:val="00BE2CC9"/>
    <w:rPr>
      <w:kern w:val="2"/>
      <w14:ligatures w14:val="standardContextual"/>
    </w:rPr>
  </w:style>
  <w:style w:type="paragraph" w:customStyle="1" w:styleId="768074B7EDE740579601C919B02578DF">
    <w:name w:val="768074B7EDE740579601C919B02578DF"/>
    <w:rsid w:val="00BE2CC9"/>
    <w:rPr>
      <w:kern w:val="2"/>
      <w14:ligatures w14:val="standardContextual"/>
    </w:rPr>
  </w:style>
  <w:style w:type="paragraph" w:customStyle="1" w:styleId="BBC3BA7304C2462F8B7CE3B357AF626A">
    <w:name w:val="BBC3BA7304C2462F8B7CE3B357AF626A"/>
    <w:rsid w:val="00BE2CC9"/>
    <w:rPr>
      <w:kern w:val="2"/>
      <w14:ligatures w14:val="standardContextual"/>
    </w:rPr>
  </w:style>
  <w:style w:type="paragraph" w:customStyle="1" w:styleId="8133D21404B9444F96D3566FF9161558">
    <w:name w:val="8133D21404B9444F96D3566FF9161558"/>
    <w:rsid w:val="00BE2CC9"/>
    <w:rPr>
      <w:kern w:val="2"/>
      <w14:ligatures w14:val="standardContextual"/>
    </w:rPr>
  </w:style>
  <w:style w:type="paragraph" w:customStyle="1" w:styleId="8178152A76CD4F46A84887FC4DDF5307">
    <w:name w:val="8178152A76CD4F46A84887FC4DDF5307"/>
    <w:rsid w:val="00BE2CC9"/>
    <w:rPr>
      <w:kern w:val="2"/>
      <w14:ligatures w14:val="standardContextual"/>
    </w:rPr>
  </w:style>
  <w:style w:type="paragraph" w:customStyle="1" w:styleId="AF72DF8137D04C27AAD86F0A6A43A88F">
    <w:name w:val="AF72DF8137D04C27AAD86F0A6A43A88F"/>
    <w:rsid w:val="00BE2CC9"/>
    <w:rPr>
      <w:kern w:val="2"/>
      <w14:ligatures w14:val="standardContextual"/>
    </w:rPr>
  </w:style>
  <w:style w:type="paragraph" w:customStyle="1" w:styleId="820A47C86B9A48ECAD5C91C9EB96E2E4">
    <w:name w:val="820A47C86B9A48ECAD5C91C9EB96E2E4"/>
    <w:rsid w:val="00BE2CC9"/>
    <w:rPr>
      <w:kern w:val="2"/>
      <w14:ligatures w14:val="standardContextual"/>
    </w:rPr>
  </w:style>
  <w:style w:type="paragraph" w:customStyle="1" w:styleId="08CF3B6F775D428B8AE827D4C9678977">
    <w:name w:val="08CF3B6F775D428B8AE827D4C9678977"/>
    <w:rsid w:val="00BE2CC9"/>
    <w:rPr>
      <w:kern w:val="2"/>
      <w14:ligatures w14:val="standardContextual"/>
    </w:rPr>
  </w:style>
  <w:style w:type="paragraph" w:customStyle="1" w:styleId="B4FE2EA00310446CABF86D467F7353B4">
    <w:name w:val="B4FE2EA00310446CABF86D467F7353B4"/>
    <w:rsid w:val="00BE2CC9"/>
    <w:rPr>
      <w:kern w:val="2"/>
      <w14:ligatures w14:val="standardContextual"/>
    </w:rPr>
  </w:style>
  <w:style w:type="paragraph" w:customStyle="1" w:styleId="49D74F116CB6417CAC4F4058F9485712">
    <w:name w:val="49D74F116CB6417CAC4F4058F9485712"/>
    <w:rsid w:val="00BE2CC9"/>
    <w:rPr>
      <w:kern w:val="2"/>
      <w14:ligatures w14:val="standardContextual"/>
    </w:rPr>
  </w:style>
  <w:style w:type="paragraph" w:customStyle="1" w:styleId="724FC0EAC4384B53837E38D8FA1BAC72">
    <w:name w:val="724FC0EAC4384B53837E38D8FA1BAC72"/>
    <w:rsid w:val="00BE2CC9"/>
    <w:rPr>
      <w:kern w:val="2"/>
      <w14:ligatures w14:val="standardContextual"/>
    </w:rPr>
  </w:style>
  <w:style w:type="paragraph" w:customStyle="1" w:styleId="CEDDD77E3E794D06AB7C1C16791EED29">
    <w:name w:val="CEDDD77E3E794D06AB7C1C16791EED29"/>
    <w:rsid w:val="00BE2CC9"/>
    <w:rPr>
      <w:kern w:val="2"/>
      <w14:ligatures w14:val="standardContextual"/>
    </w:rPr>
  </w:style>
  <w:style w:type="paragraph" w:customStyle="1" w:styleId="A772FAFD95774936B2528258ADC2D31B">
    <w:name w:val="A772FAFD95774936B2528258ADC2D31B"/>
    <w:rsid w:val="00BE2CC9"/>
    <w:rPr>
      <w:kern w:val="2"/>
      <w14:ligatures w14:val="standardContextual"/>
    </w:rPr>
  </w:style>
  <w:style w:type="paragraph" w:customStyle="1" w:styleId="2E7D0C07570543A4926AB3A870083BE0">
    <w:name w:val="2E7D0C07570543A4926AB3A870083BE0"/>
    <w:rsid w:val="00BE2CC9"/>
    <w:rPr>
      <w:kern w:val="2"/>
      <w14:ligatures w14:val="standardContextual"/>
    </w:rPr>
  </w:style>
  <w:style w:type="paragraph" w:customStyle="1" w:styleId="C307B9088F4349A9A0064274135197BE">
    <w:name w:val="C307B9088F4349A9A0064274135197BE"/>
    <w:rsid w:val="00BE2CC9"/>
    <w:rPr>
      <w:kern w:val="2"/>
      <w14:ligatures w14:val="standardContextual"/>
    </w:rPr>
  </w:style>
  <w:style w:type="paragraph" w:customStyle="1" w:styleId="BD86614C76A1448B81F002226B369012">
    <w:name w:val="BD86614C76A1448B81F002226B369012"/>
    <w:rsid w:val="00BE2CC9"/>
    <w:rPr>
      <w:kern w:val="2"/>
      <w14:ligatures w14:val="standardContextual"/>
    </w:rPr>
  </w:style>
  <w:style w:type="paragraph" w:customStyle="1" w:styleId="3A4681AC63A84E1EB74EA9979868C1D4">
    <w:name w:val="3A4681AC63A84E1EB74EA9979868C1D4"/>
    <w:rsid w:val="00BE2CC9"/>
    <w:rPr>
      <w:kern w:val="2"/>
      <w14:ligatures w14:val="standardContextual"/>
    </w:rPr>
  </w:style>
  <w:style w:type="paragraph" w:customStyle="1" w:styleId="770158F1BFFD47D5AB2BCB0CA5C7D9FE">
    <w:name w:val="770158F1BFFD47D5AB2BCB0CA5C7D9FE"/>
    <w:rsid w:val="00BE2CC9"/>
    <w:rPr>
      <w:kern w:val="2"/>
      <w14:ligatures w14:val="standardContextual"/>
    </w:rPr>
  </w:style>
  <w:style w:type="paragraph" w:customStyle="1" w:styleId="F4DDFC024A414933B30ACDA1332EA871">
    <w:name w:val="F4DDFC024A414933B30ACDA1332EA871"/>
    <w:rsid w:val="00BE2CC9"/>
    <w:rPr>
      <w:kern w:val="2"/>
      <w14:ligatures w14:val="standardContextual"/>
    </w:rPr>
  </w:style>
  <w:style w:type="paragraph" w:customStyle="1" w:styleId="28671F95EBD644A08450DC3567576129">
    <w:name w:val="28671F95EBD644A08450DC3567576129"/>
    <w:rsid w:val="00BE2CC9"/>
    <w:rPr>
      <w:kern w:val="2"/>
      <w14:ligatures w14:val="standardContextual"/>
    </w:rPr>
  </w:style>
  <w:style w:type="paragraph" w:customStyle="1" w:styleId="C52EE6C7F29C40EBA4C0C539E5C7A135">
    <w:name w:val="C52EE6C7F29C40EBA4C0C539E5C7A135"/>
    <w:rsid w:val="00BE2CC9"/>
    <w:rPr>
      <w:kern w:val="2"/>
      <w14:ligatures w14:val="standardContextual"/>
    </w:rPr>
  </w:style>
  <w:style w:type="paragraph" w:customStyle="1" w:styleId="4847744A6B944124A21569598EA26F52">
    <w:name w:val="4847744A6B944124A21569598EA26F52"/>
    <w:rsid w:val="00BE2CC9"/>
    <w:rPr>
      <w:kern w:val="2"/>
      <w14:ligatures w14:val="standardContextual"/>
    </w:rPr>
  </w:style>
  <w:style w:type="paragraph" w:customStyle="1" w:styleId="C70A8C0D799E45E6909825517C8AB82A">
    <w:name w:val="C70A8C0D799E45E6909825517C8AB82A"/>
    <w:rsid w:val="00BE2CC9"/>
    <w:rPr>
      <w:kern w:val="2"/>
      <w14:ligatures w14:val="standardContextual"/>
    </w:rPr>
  </w:style>
  <w:style w:type="paragraph" w:customStyle="1" w:styleId="59B94A9D44744AD9964C05D47987DC05">
    <w:name w:val="59B94A9D44744AD9964C05D47987DC05"/>
    <w:rsid w:val="00BE2CC9"/>
    <w:rPr>
      <w:kern w:val="2"/>
      <w14:ligatures w14:val="standardContextual"/>
    </w:rPr>
  </w:style>
  <w:style w:type="paragraph" w:customStyle="1" w:styleId="89435B2FEB2F4C61BF1D4CAC978CC6F9">
    <w:name w:val="89435B2FEB2F4C61BF1D4CAC978CC6F9"/>
    <w:rsid w:val="00BE2CC9"/>
    <w:rPr>
      <w:kern w:val="2"/>
      <w14:ligatures w14:val="standardContextual"/>
    </w:rPr>
  </w:style>
  <w:style w:type="paragraph" w:customStyle="1" w:styleId="4546F19309454103BB46ECEE969D1C1B">
    <w:name w:val="4546F19309454103BB46ECEE969D1C1B"/>
    <w:rsid w:val="00BE2CC9"/>
    <w:rPr>
      <w:kern w:val="2"/>
      <w14:ligatures w14:val="standardContextual"/>
    </w:rPr>
  </w:style>
  <w:style w:type="paragraph" w:customStyle="1" w:styleId="1F58EE19E04840878A589A42723EC9B5">
    <w:name w:val="1F58EE19E04840878A589A42723EC9B5"/>
    <w:rsid w:val="00B24460"/>
    <w:rPr>
      <w:kern w:val="2"/>
      <w14:ligatures w14:val="standardContextual"/>
    </w:rPr>
  </w:style>
  <w:style w:type="paragraph" w:customStyle="1" w:styleId="41B2018A4C184F06BC58D54A9306C973">
    <w:name w:val="41B2018A4C184F06BC58D54A9306C973"/>
    <w:rsid w:val="00B24460"/>
    <w:rPr>
      <w:kern w:val="2"/>
      <w14:ligatures w14:val="standardContextual"/>
    </w:rPr>
  </w:style>
  <w:style w:type="paragraph" w:customStyle="1" w:styleId="5683A44F83214B5C90119DA5F2D02279">
    <w:name w:val="5683A44F83214B5C90119DA5F2D02279"/>
    <w:rsid w:val="00B24460"/>
    <w:rPr>
      <w:kern w:val="2"/>
      <w14:ligatures w14:val="standardContextual"/>
    </w:rPr>
  </w:style>
  <w:style w:type="paragraph" w:customStyle="1" w:styleId="EB4C946D72884C48B27FFCE31390D40B">
    <w:name w:val="EB4C946D72884C48B27FFCE31390D40B"/>
    <w:rsid w:val="00B24460"/>
    <w:rPr>
      <w:kern w:val="2"/>
      <w14:ligatures w14:val="standardContextual"/>
    </w:rPr>
  </w:style>
  <w:style w:type="paragraph" w:customStyle="1" w:styleId="86FF56ADA68448AE8AD2B56976BC7F7D">
    <w:name w:val="86FF56ADA68448AE8AD2B56976BC7F7D"/>
    <w:rsid w:val="00B24460"/>
    <w:rPr>
      <w:kern w:val="2"/>
      <w14:ligatures w14:val="standardContextual"/>
    </w:rPr>
  </w:style>
  <w:style w:type="paragraph" w:customStyle="1" w:styleId="4A4C650D26B2445AA9DCB4B9D07E4E05">
    <w:name w:val="4A4C650D26B2445AA9DCB4B9D07E4E05"/>
    <w:rsid w:val="00B24460"/>
    <w:rPr>
      <w:kern w:val="2"/>
      <w14:ligatures w14:val="standardContextual"/>
    </w:rPr>
  </w:style>
  <w:style w:type="paragraph" w:customStyle="1" w:styleId="F3A88BCFAF96406B988DBE89146D6FD7">
    <w:name w:val="F3A88BCFAF96406B988DBE89146D6FD7"/>
    <w:rsid w:val="00B24460"/>
    <w:rPr>
      <w:kern w:val="2"/>
      <w14:ligatures w14:val="standardContextual"/>
    </w:rPr>
  </w:style>
  <w:style w:type="paragraph" w:customStyle="1" w:styleId="CF8F8A702D9540F2B945A28A9DBE6043">
    <w:name w:val="CF8F8A702D9540F2B945A28A9DBE6043"/>
    <w:rsid w:val="00B24460"/>
    <w:rPr>
      <w:kern w:val="2"/>
      <w14:ligatures w14:val="standardContextual"/>
    </w:rPr>
  </w:style>
  <w:style w:type="paragraph" w:customStyle="1" w:styleId="402A57B6AC7740618BD0B37F2BBECAD0">
    <w:name w:val="402A57B6AC7740618BD0B37F2BBECAD0"/>
    <w:rsid w:val="00B24460"/>
    <w:rPr>
      <w:kern w:val="2"/>
      <w14:ligatures w14:val="standardContextual"/>
    </w:rPr>
  </w:style>
  <w:style w:type="paragraph" w:customStyle="1" w:styleId="B882BC19427D4428A7A10B9DE472B312">
    <w:name w:val="B882BC19427D4428A7A10B9DE472B312"/>
    <w:rsid w:val="00B24460"/>
    <w:rPr>
      <w:kern w:val="2"/>
      <w14:ligatures w14:val="standardContextual"/>
    </w:rPr>
  </w:style>
  <w:style w:type="paragraph" w:customStyle="1" w:styleId="B038E1F67DF34EAA88C0A1178DC0DA90">
    <w:name w:val="B038E1F67DF34EAA88C0A1178DC0DA90"/>
    <w:rsid w:val="00B24460"/>
    <w:rPr>
      <w:kern w:val="2"/>
      <w14:ligatures w14:val="standardContextual"/>
    </w:rPr>
  </w:style>
  <w:style w:type="paragraph" w:customStyle="1" w:styleId="2FC66D1888624151AF39F3C92EE3B0A9">
    <w:name w:val="2FC66D1888624151AF39F3C92EE3B0A9"/>
    <w:rsid w:val="00B24460"/>
    <w:rPr>
      <w:kern w:val="2"/>
      <w14:ligatures w14:val="standardContextual"/>
    </w:rPr>
  </w:style>
  <w:style w:type="paragraph" w:customStyle="1" w:styleId="B4A0B81190D1441A8BA613EB7CA2557E">
    <w:name w:val="B4A0B81190D1441A8BA613EB7CA2557E"/>
    <w:rsid w:val="00B24460"/>
    <w:rPr>
      <w:kern w:val="2"/>
      <w14:ligatures w14:val="standardContextual"/>
    </w:rPr>
  </w:style>
  <w:style w:type="paragraph" w:customStyle="1" w:styleId="11ADF33B1E9647A0A9FB956107DECAB4">
    <w:name w:val="11ADF33B1E9647A0A9FB956107DECAB4"/>
    <w:rsid w:val="00B24460"/>
    <w:rPr>
      <w:kern w:val="2"/>
      <w14:ligatures w14:val="standardContextual"/>
    </w:rPr>
  </w:style>
  <w:style w:type="paragraph" w:customStyle="1" w:styleId="23C41601C3384D2A8E38E0DACAE64D93">
    <w:name w:val="23C41601C3384D2A8E38E0DACAE64D93"/>
    <w:rsid w:val="00B24460"/>
    <w:rPr>
      <w:kern w:val="2"/>
      <w14:ligatures w14:val="standardContextual"/>
    </w:rPr>
  </w:style>
  <w:style w:type="paragraph" w:customStyle="1" w:styleId="34137D2DA61345008717438801D6DD75">
    <w:name w:val="34137D2DA61345008717438801D6DD75"/>
    <w:rsid w:val="00B24460"/>
    <w:rPr>
      <w:kern w:val="2"/>
      <w14:ligatures w14:val="standardContextual"/>
    </w:rPr>
  </w:style>
  <w:style w:type="paragraph" w:customStyle="1" w:styleId="279778DC7B014C269AB0D53641B1E542">
    <w:name w:val="279778DC7B014C269AB0D53641B1E542"/>
    <w:rsid w:val="00B24460"/>
    <w:rPr>
      <w:kern w:val="2"/>
      <w14:ligatures w14:val="standardContextual"/>
    </w:rPr>
  </w:style>
  <w:style w:type="paragraph" w:customStyle="1" w:styleId="09D0238C7F5C413EA16AB1420A020C94">
    <w:name w:val="09D0238C7F5C413EA16AB1420A020C94"/>
    <w:rsid w:val="00B24460"/>
    <w:rPr>
      <w:kern w:val="2"/>
      <w14:ligatures w14:val="standardContextual"/>
    </w:rPr>
  </w:style>
  <w:style w:type="paragraph" w:customStyle="1" w:styleId="0FF5F8697923492FAE9A08520FFFA9FC">
    <w:name w:val="0FF5F8697923492FAE9A08520FFFA9FC"/>
    <w:rsid w:val="00B24460"/>
    <w:rPr>
      <w:kern w:val="2"/>
      <w14:ligatures w14:val="standardContextual"/>
    </w:rPr>
  </w:style>
  <w:style w:type="paragraph" w:customStyle="1" w:styleId="21DEA676FD484349823E2C73D4E9D277">
    <w:name w:val="21DEA676FD484349823E2C73D4E9D277"/>
    <w:rsid w:val="00B24460"/>
    <w:rPr>
      <w:kern w:val="2"/>
      <w14:ligatures w14:val="standardContextual"/>
    </w:rPr>
  </w:style>
  <w:style w:type="paragraph" w:customStyle="1" w:styleId="ED13E166EE0A4168BE3F1ECB82AE858F">
    <w:name w:val="ED13E166EE0A4168BE3F1ECB82AE858F"/>
    <w:rsid w:val="00B24460"/>
    <w:rPr>
      <w:kern w:val="2"/>
      <w14:ligatures w14:val="standardContextual"/>
    </w:rPr>
  </w:style>
  <w:style w:type="paragraph" w:customStyle="1" w:styleId="0009D316E4424B47A85EA3FFD0E9BEB8">
    <w:name w:val="0009D316E4424B47A85EA3FFD0E9BEB8"/>
    <w:rsid w:val="00B24460"/>
    <w:rPr>
      <w:kern w:val="2"/>
      <w14:ligatures w14:val="standardContextual"/>
    </w:rPr>
  </w:style>
  <w:style w:type="paragraph" w:customStyle="1" w:styleId="EC6607B3A58942FFAC79D4A100DF2DD1">
    <w:name w:val="EC6607B3A58942FFAC79D4A100DF2DD1"/>
    <w:rsid w:val="00B24460"/>
    <w:rPr>
      <w:kern w:val="2"/>
      <w14:ligatures w14:val="standardContextual"/>
    </w:rPr>
  </w:style>
  <w:style w:type="paragraph" w:customStyle="1" w:styleId="9FA3049BE7F2448D9C6C675F4E39D49E">
    <w:name w:val="9FA3049BE7F2448D9C6C675F4E39D49E"/>
    <w:rsid w:val="00B24460"/>
    <w:rPr>
      <w:kern w:val="2"/>
      <w14:ligatures w14:val="standardContextual"/>
    </w:rPr>
  </w:style>
  <w:style w:type="paragraph" w:customStyle="1" w:styleId="65C7A5C68D50451C9F3E7F2D1FC9359E">
    <w:name w:val="65C7A5C68D50451C9F3E7F2D1FC9359E"/>
    <w:rsid w:val="00B24460"/>
    <w:rPr>
      <w:kern w:val="2"/>
      <w14:ligatures w14:val="standardContextual"/>
    </w:rPr>
  </w:style>
  <w:style w:type="paragraph" w:customStyle="1" w:styleId="AE8BD2EDEFDD4D4C9854AA44F7C979F4">
    <w:name w:val="AE8BD2EDEFDD4D4C9854AA44F7C979F4"/>
    <w:rsid w:val="00B24460"/>
    <w:rPr>
      <w:kern w:val="2"/>
      <w14:ligatures w14:val="standardContextual"/>
    </w:rPr>
  </w:style>
  <w:style w:type="paragraph" w:customStyle="1" w:styleId="4FDE26F24C13438A9CC7F4E1B54F7CE1">
    <w:name w:val="4FDE26F24C13438A9CC7F4E1B54F7CE1"/>
    <w:rsid w:val="00B24460"/>
    <w:rPr>
      <w:kern w:val="2"/>
      <w14:ligatures w14:val="standardContextual"/>
    </w:rPr>
  </w:style>
  <w:style w:type="paragraph" w:customStyle="1" w:styleId="B62F4EE91EDF4FE2B82C9CE172DCFD39">
    <w:name w:val="B62F4EE91EDF4FE2B82C9CE172DCFD39"/>
    <w:rsid w:val="00B24460"/>
    <w:rPr>
      <w:kern w:val="2"/>
      <w14:ligatures w14:val="standardContextual"/>
    </w:rPr>
  </w:style>
  <w:style w:type="paragraph" w:customStyle="1" w:styleId="1E1C8E49754D44B88F6BE36E22C4BB38">
    <w:name w:val="1E1C8E49754D44B88F6BE36E22C4BB38"/>
    <w:rsid w:val="00B24460"/>
    <w:rPr>
      <w:kern w:val="2"/>
      <w14:ligatures w14:val="standardContextual"/>
    </w:rPr>
  </w:style>
  <w:style w:type="paragraph" w:customStyle="1" w:styleId="8FA08C2776D34B4AA0216354F060BA04">
    <w:name w:val="8FA08C2776D34B4AA0216354F060BA04"/>
    <w:rsid w:val="00B24460"/>
    <w:rPr>
      <w:kern w:val="2"/>
      <w14:ligatures w14:val="standardContextual"/>
    </w:rPr>
  </w:style>
  <w:style w:type="paragraph" w:customStyle="1" w:styleId="88D0BC15D4B9403DB7942062F6E72E3C">
    <w:name w:val="88D0BC15D4B9403DB7942062F6E72E3C"/>
    <w:rsid w:val="00B24460"/>
    <w:rPr>
      <w:kern w:val="2"/>
      <w14:ligatures w14:val="standardContextual"/>
    </w:rPr>
  </w:style>
  <w:style w:type="paragraph" w:customStyle="1" w:styleId="95D91B1D00574451925E649EF6CDA76B">
    <w:name w:val="95D91B1D00574451925E649EF6CDA76B"/>
    <w:rsid w:val="00B24460"/>
    <w:rPr>
      <w:kern w:val="2"/>
      <w14:ligatures w14:val="standardContextual"/>
    </w:rPr>
  </w:style>
  <w:style w:type="paragraph" w:customStyle="1" w:styleId="1594214647D346FCB79AECD6AD2CC159">
    <w:name w:val="1594214647D346FCB79AECD6AD2CC159"/>
    <w:rsid w:val="00B24460"/>
    <w:rPr>
      <w:kern w:val="2"/>
      <w14:ligatures w14:val="standardContextual"/>
    </w:rPr>
  </w:style>
  <w:style w:type="paragraph" w:customStyle="1" w:styleId="3CE7117D27574741ABC572C594D74CD5">
    <w:name w:val="3CE7117D27574741ABC572C594D74CD5"/>
    <w:rsid w:val="00B24460"/>
    <w:rPr>
      <w:kern w:val="2"/>
      <w14:ligatures w14:val="standardContextual"/>
    </w:rPr>
  </w:style>
  <w:style w:type="paragraph" w:customStyle="1" w:styleId="7D3A3C514166486BAF3FA6ADD2353364">
    <w:name w:val="7D3A3C514166486BAF3FA6ADD2353364"/>
    <w:rsid w:val="00B24460"/>
    <w:rPr>
      <w:kern w:val="2"/>
      <w14:ligatures w14:val="standardContextual"/>
    </w:rPr>
  </w:style>
  <w:style w:type="paragraph" w:customStyle="1" w:styleId="DBADC0D5D37B46F6AC63800025820B23">
    <w:name w:val="DBADC0D5D37B46F6AC63800025820B23"/>
    <w:rsid w:val="00B24460"/>
    <w:rPr>
      <w:kern w:val="2"/>
      <w14:ligatures w14:val="standardContextual"/>
    </w:rPr>
  </w:style>
  <w:style w:type="paragraph" w:customStyle="1" w:styleId="FD069BCC067C4CBD903B38D3DA091B42">
    <w:name w:val="FD069BCC067C4CBD903B38D3DA091B42"/>
    <w:rsid w:val="00B24460"/>
    <w:rPr>
      <w:kern w:val="2"/>
      <w14:ligatures w14:val="standardContextual"/>
    </w:rPr>
  </w:style>
  <w:style w:type="paragraph" w:customStyle="1" w:styleId="632686A1D919462B9355EE49023CEDD2">
    <w:name w:val="632686A1D919462B9355EE49023CEDD2"/>
    <w:rsid w:val="00B24460"/>
    <w:rPr>
      <w:kern w:val="2"/>
      <w14:ligatures w14:val="standardContextual"/>
    </w:rPr>
  </w:style>
  <w:style w:type="paragraph" w:customStyle="1" w:styleId="8BC81BE849754372902BAB29CA4408B6">
    <w:name w:val="8BC81BE849754372902BAB29CA4408B6"/>
    <w:rsid w:val="00B24460"/>
    <w:rPr>
      <w:kern w:val="2"/>
      <w14:ligatures w14:val="standardContextual"/>
    </w:rPr>
  </w:style>
  <w:style w:type="paragraph" w:customStyle="1" w:styleId="BF8C6B8F55A34F139C4C9C9C8647E7F7">
    <w:name w:val="BF8C6B8F55A34F139C4C9C9C8647E7F7"/>
    <w:rsid w:val="00B24460"/>
    <w:rPr>
      <w:kern w:val="2"/>
      <w14:ligatures w14:val="standardContextual"/>
    </w:rPr>
  </w:style>
  <w:style w:type="paragraph" w:customStyle="1" w:styleId="C04DA70B8A304B4EA1AAAC1D27CCA644">
    <w:name w:val="C04DA70B8A304B4EA1AAAC1D27CCA644"/>
    <w:rsid w:val="00B24460"/>
    <w:rPr>
      <w:kern w:val="2"/>
      <w14:ligatures w14:val="standardContextual"/>
    </w:rPr>
  </w:style>
  <w:style w:type="paragraph" w:customStyle="1" w:styleId="480C91D7134E4102B934BB7FE08C8EAA">
    <w:name w:val="480C91D7134E4102B934BB7FE08C8EAA"/>
    <w:rsid w:val="00B24460"/>
    <w:rPr>
      <w:kern w:val="2"/>
      <w14:ligatures w14:val="standardContextual"/>
    </w:rPr>
  </w:style>
  <w:style w:type="paragraph" w:customStyle="1" w:styleId="19EFC38C9D5946698EDE58AAF6FBA8F8">
    <w:name w:val="19EFC38C9D5946698EDE58AAF6FBA8F8"/>
    <w:rsid w:val="00B24460"/>
    <w:rPr>
      <w:kern w:val="2"/>
      <w14:ligatures w14:val="standardContextual"/>
    </w:rPr>
  </w:style>
  <w:style w:type="paragraph" w:customStyle="1" w:styleId="52D7AD6381D1493A98CF9383F013C9D7">
    <w:name w:val="52D7AD6381D1493A98CF9383F013C9D7"/>
    <w:rsid w:val="00B24460"/>
    <w:rPr>
      <w:kern w:val="2"/>
      <w14:ligatures w14:val="standardContextual"/>
    </w:rPr>
  </w:style>
  <w:style w:type="paragraph" w:customStyle="1" w:styleId="218EF5BD4E924BA9AC6E9A982E20F055">
    <w:name w:val="218EF5BD4E924BA9AC6E9A982E20F055"/>
    <w:rsid w:val="00B24460"/>
    <w:rPr>
      <w:kern w:val="2"/>
      <w14:ligatures w14:val="standardContextual"/>
    </w:rPr>
  </w:style>
  <w:style w:type="paragraph" w:customStyle="1" w:styleId="4AF83C67F8C441E0A993E6F9F1E538D4">
    <w:name w:val="4AF83C67F8C441E0A993E6F9F1E538D4"/>
    <w:rsid w:val="00B24460"/>
    <w:rPr>
      <w:kern w:val="2"/>
      <w14:ligatures w14:val="standardContextual"/>
    </w:rPr>
  </w:style>
  <w:style w:type="paragraph" w:customStyle="1" w:styleId="BD28D3BFDD724708863A00EEE7909054">
    <w:name w:val="BD28D3BFDD724708863A00EEE7909054"/>
    <w:rsid w:val="00B24460"/>
    <w:rPr>
      <w:kern w:val="2"/>
      <w14:ligatures w14:val="standardContextual"/>
    </w:rPr>
  </w:style>
  <w:style w:type="paragraph" w:customStyle="1" w:styleId="6399A613C36043418FFDE33DF81C3253">
    <w:name w:val="6399A613C36043418FFDE33DF81C3253"/>
    <w:rsid w:val="00B24460"/>
    <w:rPr>
      <w:kern w:val="2"/>
      <w14:ligatures w14:val="standardContextual"/>
    </w:rPr>
  </w:style>
  <w:style w:type="paragraph" w:customStyle="1" w:styleId="33F21C517F9C4B2489343BB2511DD795">
    <w:name w:val="33F21C517F9C4B2489343BB2511DD795"/>
    <w:rsid w:val="00B24460"/>
    <w:rPr>
      <w:kern w:val="2"/>
      <w14:ligatures w14:val="standardContextual"/>
    </w:rPr>
  </w:style>
  <w:style w:type="paragraph" w:customStyle="1" w:styleId="A3810CCD82904C9DBC0B1A137DB44CD5">
    <w:name w:val="A3810CCD82904C9DBC0B1A137DB44CD5"/>
    <w:rsid w:val="00B24460"/>
    <w:rPr>
      <w:kern w:val="2"/>
      <w14:ligatures w14:val="standardContextual"/>
    </w:rPr>
  </w:style>
  <w:style w:type="paragraph" w:customStyle="1" w:styleId="D84E129109544606B3532C10E6098B5B">
    <w:name w:val="D84E129109544606B3532C10E6098B5B"/>
    <w:rsid w:val="00B24460"/>
    <w:rPr>
      <w:kern w:val="2"/>
      <w14:ligatures w14:val="standardContextual"/>
    </w:rPr>
  </w:style>
  <w:style w:type="paragraph" w:customStyle="1" w:styleId="79BCB6D4DED34F7CA1F47CE89526BF51">
    <w:name w:val="79BCB6D4DED34F7CA1F47CE89526BF51"/>
    <w:rsid w:val="00B24460"/>
    <w:rPr>
      <w:kern w:val="2"/>
      <w14:ligatures w14:val="standardContextual"/>
    </w:rPr>
  </w:style>
  <w:style w:type="paragraph" w:customStyle="1" w:styleId="948C09297A824CFEBC913AF3ADD19B18">
    <w:name w:val="948C09297A824CFEBC913AF3ADD19B18"/>
    <w:rsid w:val="00B24460"/>
    <w:rPr>
      <w:kern w:val="2"/>
      <w14:ligatures w14:val="standardContextual"/>
    </w:rPr>
  </w:style>
  <w:style w:type="paragraph" w:customStyle="1" w:styleId="3AFDC56E19494F12BAADD3CCFF5069E0">
    <w:name w:val="3AFDC56E19494F12BAADD3CCFF5069E0"/>
    <w:rsid w:val="00B24460"/>
    <w:rPr>
      <w:kern w:val="2"/>
      <w14:ligatures w14:val="standardContextual"/>
    </w:rPr>
  </w:style>
  <w:style w:type="paragraph" w:customStyle="1" w:styleId="74450BDF059A4B0A984D6FDA6670720E">
    <w:name w:val="74450BDF059A4B0A984D6FDA6670720E"/>
    <w:rsid w:val="00B24460"/>
    <w:rPr>
      <w:kern w:val="2"/>
      <w14:ligatures w14:val="standardContextual"/>
    </w:rPr>
  </w:style>
  <w:style w:type="paragraph" w:customStyle="1" w:styleId="59E7F4B4863C4707A5A149B2612BEA08">
    <w:name w:val="59E7F4B4863C4707A5A149B2612BEA08"/>
    <w:rsid w:val="00B24460"/>
    <w:rPr>
      <w:kern w:val="2"/>
      <w14:ligatures w14:val="standardContextual"/>
    </w:rPr>
  </w:style>
  <w:style w:type="paragraph" w:customStyle="1" w:styleId="9FCB341C62B247CAB8DE0C10A44B04C1">
    <w:name w:val="9FCB341C62B247CAB8DE0C10A44B04C1"/>
    <w:rsid w:val="00B24460"/>
    <w:rPr>
      <w:kern w:val="2"/>
      <w14:ligatures w14:val="standardContextual"/>
    </w:rPr>
  </w:style>
  <w:style w:type="paragraph" w:customStyle="1" w:styleId="D7727C97937B4F72BB30E2896A4F779B">
    <w:name w:val="D7727C97937B4F72BB30E2896A4F779B"/>
    <w:rsid w:val="00B24460"/>
    <w:rPr>
      <w:kern w:val="2"/>
      <w14:ligatures w14:val="standardContextual"/>
    </w:rPr>
  </w:style>
  <w:style w:type="paragraph" w:customStyle="1" w:styleId="AC5BFFB0D96342B7A47E845652689DF0">
    <w:name w:val="AC5BFFB0D96342B7A47E845652689DF0"/>
    <w:rsid w:val="00B24460"/>
    <w:rPr>
      <w:kern w:val="2"/>
      <w14:ligatures w14:val="standardContextual"/>
    </w:rPr>
  </w:style>
  <w:style w:type="paragraph" w:customStyle="1" w:styleId="F1BC77B251F448E9B957D2D99F7453FE">
    <w:name w:val="F1BC77B251F448E9B957D2D99F7453FE"/>
    <w:rsid w:val="00B24460"/>
    <w:rPr>
      <w:kern w:val="2"/>
      <w14:ligatures w14:val="standardContextual"/>
    </w:rPr>
  </w:style>
  <w:style w:type="paragraph" w:customStyle="1" w:styleId="5681E5ED4D95444E832B86185035BFE9">
    <w:name w:val="5681E5ED4D95444E832B86185035BFE9"/>
    <w:rsid w:val="00DD5A60"/>
    <w:rPr>
      <w:kern w:val="2"/>
      <w14:ligatures w14:val="standardContextual"/>
    </w:rPr>
  </w:style>
  <w:style w:type="paragraph" w:customStyle="1" w:styleId="46F63121C81C45F1A4C9AC1A447CAB41">
    <w:name w:val="46F63121C81C45F1A4C9AC1A447CAB41"/>
    <w:rsid w:val="0098668D"/>
    <w:pPr>
      <w:spacing w:line="278" w:lineRule="auto"/>
    </w:pPr>
    <w:rPr>
      <w:kern w:val="2"/>
      <w:sz w:val="24"/>
      <w:szCs w:val="24"/>
      <w14:ligatures w14:val="standardContextual"/>
    </w:rPr>
  </w:style>
  <w:style w:type="paragraph" w:customStyle="1" w:styleId="27406B3248354DF68BDB69FC0AB49327">
    <w:name w:val="27406B3248354DF68BDB69FC0AB49327"/>
    <w:rsid w:val="0098668D"/>
    <w:pPr>
      <w:spacing w:line="278" w:lineRule="auto"/>
    </w:pPr>
    <w:rPr>
      <w:kern w:val="2"/>
      <w:sz w:val="24"/>
      <w:szCs w:val="24"/>
      <w14:ligatures w14:val="standardContextual"/>
    </w:rPr>
  </w:style>
  <w:style w:type="paragraph" w:customStyle="1" w:styleId="79A3470028774428B2952D1CA782D392">
    <w:name w:val="79A3470028774428B2952D1CA782D392"/>
    <w:rsid w:val="0098668D"/>
    <w:pPr>
      <w:spacing w:line="278" w:lineRule="auto"/>
    </w:pPr>
    <w:rPr>
      <w:kern w:val="2"/>
      <w:sz w:val="24"/>
      <w:szCs w:val="24"/>
      <w14:ligatures w14:val="standardContextual"/>
    </w:rPr>
  </w:style>
  <w:style w:type="paragraph" w:customStyle="1" w:styleId="847B16CF8243487D86653AD7EBC320FA">
    <w:name w:val="847B16CF8243487D86653AD7EBC320FA"/>
    <w:rsid w:val="0098668D"/>
    <w:pPr>
      <w:spacing w:line="278" w:lineRule="auto"/>
    </w:pPr>
    <w:rPr>
      <w:kern w:val="2"/>
      <w:sz w:val="24"/>
      <w:szCs w:val="24"/>
      <w14:ligatures w14:val="standardContextual"/>
    </w:rPr>
  </w:style>
  <w:style w:type="paragraph" w:customStyle="1" w:styleId="07AB2252E7EB4A5A879CE9B8764BD6F2">
    <w:name w:val="07AB2252E7EB4A5A879CE9B8764BD6F2"/>
    <w:rsid w:val="0098668D"/>
    <w:pPr>
      <w:spacing w:line="278" w:lineRule="auto"/>
    </w:pPr>
    <w:rPr>
      <w:kern w:val="2"/>
      <w:sz w:val="24"/>
      <w:szCs w:val="24"/>
      <w14:ligatures w14:val="standardContextual"/>
    </w:rPr>
  </w:style>
  <w:style w:type="paragraph" w:customStyle="1" w:styleId="425A95C9619942029E22E236B5818F8A">
    <w:name w:val="425A95C9619942029E22E236B5818F8A"/>
    <w:rsid w:val="0098668D"/>
    <w:pPr>
      <w:spacing w:line="278" w:lineRule="auto"/>
    </w:pPr>
    <w:rPr>
      <w:kern w:val="2"/>
      <w:sz w:val="24"/>
      <w:szCs w:val="24"/>
      <w14:ligatures w14:val="standardContextual"/>
    </w:rPr>
  </w:style>
  <w:style w:type="paragraph" w:customStyle="1" w:styleId="534697CD36CC42BC8C852060E89C9A2E">
    <w:name w:val="534697CD36CC42BC8C852060E89C9A2E"/>
    <w:rsid w:val="005E2356"/>
    <w:pPr>
      <w:spacing w:line="278" w:lineRule="auto"/>
    </w:pPr>
    <w:rPr>
      <w:kern w:val="2"/>
      <w:sz w:val="24"/>
      <w:szCs w:val="24"/>
      <w14:ligatures w14:val="standardContextual"/>
    </w:rPr>
  </w:style>
  <w:style w:type="paragraph" w:customStyle="1" w:styleId="DA6E86DB9B894BB790EE32BC1E439D8D">
    <w:name w:val="DA6E86DB9B894BB790EE32BC1E439D8D"/>
    <w:rsid w:val="005E2356"/>
    <w:pPr>
      <w:spacing w:line="278" w:lineRule="auto"/>
    </w:pPr>
    <w:rPr>
      <w:kern w:val="2"/>
      <w:sz w:val="24"/>
      <w:szCs w:val="24"/>
      <w14:ligatures w14:val="standardContextual"/>
    </w:rPr>
  </w:style>
  <w:style w:type="paragraph" w:customStyle="1" w:styleId="7F078BAA5B5C4B419811706BF7611E3A">
    <w:name w:val="7F078BAA5B5C4B419811706BF7611E3A"/>
    <w:rsid w:val="005E2356"/>
    <w:pPr>
      <w:spacing w:line="278" w:lineRule="auto"/>
    </w:pPr>
    <w:rPr>
      <w:kern w:val="2"/>
      <w:sz w:val="24"/>
      <w:szCs w:val="24"/>
      <w14:ligatures w14:val="standardContextual"/>
    </w:rPr>
  </w:style>
  <w:style w:type="paragraph" w:customStyle="1" w:styleId="E001E0A8CA66419084852AEC37E5A9F6">
    <w:name w:val="E001E0A8CA66419084852AEC37E5A9F6"/>
    <w:rsid w:val="00D31F28"/>
    <w:pPr>
      <w:spacing w:line="278" w:lineRule="auto"/>
    </w:pPr>
    <w:rPr>
      <w:kern w:val="2"/>
      <w:sz w:val="24"/>
      <w:szCs w:val="24"/>
      <w14:ligatures w14:val="standardContextual"/>
    </w:rPr>
  </w:style>
  <w:style w:type="paragraph" w:customStyle="1" w:styleId="9FD3C83EBBA84F91B3B7639D2154E80C">
    <w:name w:val="9FD3C83EBBA84F91B3B7639D2154E80C"/>
    <w:rsid w:val="00D31F28"/>
    <w:pPr>
      <w:spacing w:line="278" w:lineRule="auto"/>
    </w:pPr>
    <w:rPr>
      <w:kern w:val="2"/>
      <w:sz w:val="24"/>
      <w:szCs w:val="24"/>
      <w14:ligatures w14:val="standardContextual"/>
    </w:rPr>
  </w:style>
  <w:style w:type="paragraph" w:customStyle="1" w:styleId="25751041F0E9400CAEF29D262D84FE7B">
    <w:name w:val="25751041F0E9400CAEF29D262D84FE7B"/>
    <w:rsid w:val="00D31F28"/>
    <w:pPr>
      <w:spacing w:line="278" w:lineRule="auto"/>
    </w:pPr>
    <w:rPr>
      <w:kern w:val="2"/>
      <w:sz w:val="24"/>
      <w:szCs w:val="24"/>
      <w14:ligatures w14:val="standardContextual"/>
    </w:rPr>
  </w:style>
  <w:style w:type="paragraph" w:customStyle="1" w:styleId="A703182899D14B0DB6CED1135DB53B6C">
    <w:name w:val="A703182899D14B0DB6CED1135DB53B6C"/>
    <w:rsid w:val="00D31F28"/>
    <w:pPr>
      <w:spacing w:line="278" w:lineRule="auto"/>
    </w:pPr>
    <w:rPr>
      <w:kern w:val="2"/>
      <w:sz w:val="24"/>
      <w:szCs w:val="24"/>
      <w14:ligatures w14:val="standardContextual"/>
    </w:rPr>
  </w:style>
  <w:style w:type="paragraph" w:customStyle="1" w:styleId="41D31BD6053548BA80D9F5BE1D540574">
    <w:name w:val="41D31BD6053548BA80D9F5BE1D540574"/>
    <w:rsid w:val="00D31F28"/>
    <w:pPr>
      <w:spacing w:line="278" w:lineRule="auto"/>
    </w:pPr>
    <w:rPr>
      <w:kern w:val="2"/>
      <w:sz w:val="24"/>
      <w:szCs w:val="24"/>
      <w14:ligatures w14:val="standardContextual"/>
    </w:rPr>
  </w:style>
  <w:style w:type="paragraph" w:customStyle="1" w:styleId="63C4A7CFE8B941B8AB0EC01CBEEA2862">
    <w:name w:val="63C4A7CFE8B941B8AB0EC01CBEEA2862"/>
    <w:rsid w:val="00D31F28"/>
    <w:pPr>
      <w:spacing w:line="278" w:lineRule="auto"/>
    </w:pPr>
    <w:rPr>
      <w:kern w:val="2"/>
      <w:sz w:val="24"/>
      <w:szCs w:val="24"/>
      <w14:ligatures w14:val="standardContextual"/>
    </w:rPr>
  </w:style>
  <w:style w:type="paragraph" w:customStyle="1" w:styleId="8B6AE8A432574573AC3C949B7DD1CD80">
    <w:name w:val="8B6AE8A432574573AC3C949B7DD1CD80"/>
    <w:rsid w:val="00D31F28"/>
    <w:pPr>
      <w:spacing w:line="278" w:lineRule="auto"/>
    </w:pPr>
    <w:rPr>
      <w:kern w:val="2"/>
      <w:sz w:val="24"/>
      <w:szCs w:val="24"/>
      <w14:ligatures w14:val="standardContextual"/>
    </w:rPr>
  </w:style>
  <w:style w:type="paragraph" w:customStyle="1" w:styleId="ABC083F5D47A4B21BEAC37301E8BA85A">
    <w:name w:val="ABC083F5D47A4B21BEAC37301E8BA85A"/>
    <w:rsid w:val="00D31F28"/>
    <w:pPr>
      <w:spacing w:line="278" w:lineRule="auto"/>
    </w:pPr>
    <w:rPr>
      <w:kern w:val="2"/>
      <w:sz w:val="24"/>
      <w:szCs w:val="24"/>
      <w14:ligatures w14:val="standardContextual"/>
    </w:rPr>
  </w:style>
  <w:style w:type="paragraph" w:customStyle="1" w:styleId="86F88D5EA8484D4A90A9A00723908504">
    <w:name w:val="86F88D5EA8484D4A90A9A00723908504"/>
    <w:rsid w:val="00D31F28"/>
    <w:pPr>
      <w:spacing w:line="278" w:lineRule="auto"/>
    </w:pPr>
    <w:rPr>
      <w:kern w:val="2"/>
      <w:sz w:val="24"/>
      <w:szCs w:val="24"/>
      <w14:ligatures w14:val="standardContextual"/>
    </w:rPr>
  </w:style>
  <w:style w:type="paragraph" w:customStyle="1" w:styleId="A8D80354F36146D78753691DE7B00E8C">
    <w:name w:val="A8D80354F36146D78753691DE7B00E8C"/>
    <w:rsid w:val="00D31F28"/>
    <w:pPr>
      <w:spacing w:line="278" w:lineRule="auto"/>
    </w:pPr>
    <w:rPr>
      <w:kern w:val="2"/>
      <w:sz w:val="24"/>
      <w:szCs w:val="24"/>
      <w14:ligatures w14:val="standardContextual"/>
    </w:rPr>
  </w:style>
  <w:style w:type="paragraph" w:customStyle="1" w:styleId="5F59A4C3EE4C403ABFA520727F8FB052">
    <w:name w:val="5F59A4C3EE4C403ABFA520727F8FB052"/>
    <w:rsid w:val="00D31F28"/>
    <w:pPr>
      <w:spacing w:line="278" w:lineRule="auto"/>
    </w:pPr>
    <w:rPr>
      <w:kern w:val="2"/>
      <w:sz w:val="24"/>
      <w:szCs w:val="24"/>
      <w14:ligatures w14:val="standardContextual"/>
    </w:rPr>
  </w:style>
  <w:style w:type="paragraph" w:customStyle="1" w:styleId="4F8427EA00D04ACB9F5D665F2FCE8CC6">
    <w:name w:val="4F8427EA00D04ACB9F5D665F2FCE8CC6"/>
    <w:rsid w:val="00D31F28"/>
    <w:pPr>
      <w:spacing w:line="278" w:lineRule="auto"/>
    </w:pPr>
    <w:rPr>
      <w:kern w:val="2"/>
      <w:sz w:val="24"/>
      <w:szCs w:val="24"/>
      <w14:ligatures w14:val="standardContextual"/>
    </w:rPr>
  </w:style>
  <w:style w:type="paragraph" w:customStyle="1" w:styleId="BF346B3645684C39B90AF1D02B8F4B73">
    <w:name w:val="BF346B3645684C39B90AF1D02B8F4B73"/>
    <w:rsid w:val="00D31F28"/>
    <w:pPr>
      <w:spacing w:line="278" w:lineRule="auto"/>
    </w:pPr>
    <w:rPr>
      <w:kern w:val="2"/>
      <w:sz w:val="24"/>
      <w:szCs w:val="24"/>
      <w14:ligatures w14:val="standardContextual"/>
    </w:rPr>
  </w:style>
  <w:style w:type="paragraph" w:customStyle="1" w:styleId="9A2B2B15D1064392A468C8289FA61757">
    <w:name w:val="9A2B2B15D1064392A468C8289FA61757"/>
    <w:rsid w:val="00D31F28"/>
    <w:pPr>
      <w:spacing w:line="278" w:lineRule="auto"/>
    </w:pPr>
    <w:rPr>
      <w:kern w:val="2"/>
      <w:sz w:val="24"/>
      <w:szCs w:val="24"/>
      <w14:ligatures w14:val="standardContextual"/>
    </w:rPr>
  </w:style>
  <w:style w:type="paragraph" w:customStyle="1" w:styleId="F7DEF4975C594EA2948AC322719B6DEE">
    <w:name w:val="F7DEF4975C594EA2948AC322719B6DEE"/>
    <w:rsid w:val="00D31F28"/>
    <w:pPr>
      <w:spacing w:line="278" w:lineRule="auto"/>
    </w:pPr>
    <w:rPr>
      <w:kern w:val="2"/>
      <w:sz w:val="24"/>
      <w:szCs w:val="24"/>
      <w14:ligatures w14:val="standardContextual"/>
    </w:rPr>
  </w:style>
  <w:style w:type="paragraph" w:customStyle="1" w:styleId="68284F6B7C81482EA0AAED10A9D1C678">
    <w:name w:val="68284F6B7C81482EA0AAED10A9D1C678"/>
    <w:rsid w:val="00D31F28"/>
    <w:pPr>
      <w:spacing w:line="278" w:lineRule="auto"/>
    </w:pPr>
    <w:rPr>
      <w:kern w:val="2"/>
      <w:sz w:val="24"/>
      <w:szCs w:val="24"/>
      <w14:ligatures w14:val="standardContextual"/>
    </w:rPr>
  </w:style>
  <w:style w:type="paragraph" w:customStyle="1" w:styleId="E3516B994D5B4888B7EC931E2A7F7E12">
    <w:name w:val="E3516B994D5B4888B7EC931E2A7F7E12"/>
    <w:rsid w:val="00D31F28"/>
    <w:pPr>
      <w:spacing w:line="278" w:lineRule="auto"/>
    </w:pPr>
    <w:rPr>
      <w:kern w:val="2"/>
      <w:sz w:val="24"/>
      <w:szCs w:val="24"/>
      <w14:ligatures w14:val="standardContextual"/>
    </w:rPr>
  </w:style>
  <w:style w:type="paragraph" w:customStyle="1" w:styleId="7072782EF06F485A8B00982E61884546">
    <w:name w:val="7072782EF06F485A8B00982E61884546"/>
    <w:rsid w:val="00D31F28"/>
    <w:pPr>
      <w:spacing w:line="278" w:lineRule="auto"/>
    </w:pPr>
    <w:rPr>
      <w:kern w:val="2"/>
      <w:sz w:val="24"/>
      <w:szCs w:val="24"/>
      <w14:ligatures w14:val="standardContextual"/>
    </w:rPr>
  </w:style>
  <w:style w:type="paragraph" w:customStyle="1" w:styleId="69EA2EF1B8044C0B82E935B71DCC2C0A">
    <w:name w:val="69EA2EF1B8044C0B82E935B71DCC2C0A"/>
    <w:rsid w:val="00D31F28"/>
    <w:pPr>
      <w:spacing w:line="278" w:lineRule="auto"/>
    </w:pPr>
    <w:rPr>
      <w:kern w:val="2"/>
      <w:sz w:val="24"/>
      <w:szCs w:val="24"/>
      <w14:ligatures w14:val="standardContextual"/>
    </w:rPr>
  </w:style>
  <w:style w:type="paragraph" w:customStyle="1" w:styleId="01875966D935488AAB488DC3B8E7B6FF">
    <w:name w:val="01875966D935488AAB488DC3B8E7B6FF"/>
    <w:rsid w:val="007C2463"/>
    <w:pPr>
      <w:spacing w:line="278" w:lineRule="auto"/>
    </w:pPr>
    <w:rPr>
      <w:kern w:val="2"/>
      <w:sz w:val="24"/>
      <w:szCs w:val="24"/>
      <w14:ligatures w14:val="standardContextual"/>
    </w:rPr>
  </w:style>
  <w:style w:type="paragraph" w:customStyle="1" w:styleId="3F1E62F6FF4B44B3B81ED2134C194AB3">
    <w:name w:val="3F1E62F6FF4B44B3B81ED2134C194AB3"/>
    <w:rsid w:val="00DB615E"/>
    <w:pPr>
      <w:spacing w:line="278" w:lineRule="auto"/>
    </w:pPr>
    <w:rPr>
      <w:kern w:val="2"/>
      <w:sz w:val="24"/>
      <w:szCs w:val="24"/>
      <w14:ligatures w14:val="standardContextual"/>
    </w:rPr>
  </w:style>
  <w:style w:type="paragraph" w:customStyle="1" w:styleId="3F58E3995ACB40E4808DC3B096C38308">
    <w:name w:val="3F58E3995ACB40E4808DC3B096C38308"/>
    <w:rsid w:val="00DB615E"/>
    <w:pPr>
      <w:spacing w:line="278" w:lineRule="auto"/>
    </w:pPr>
    <w:rPr>
      <w:kern w:val="2"/>
      <w:sz w:val="24"/>
      <w:szCs w:val="24"/>
      <w14:ligatures w14:val="standardContextual"/>
    </w:rPr>
  </w:style>
  <w:style w:type="paragraph" w:customStyle="1" w:styleId="2852F29B9512419BB1B26396E794E0BB">
    <w:name w:val="2852F29B9512419BB1B26396E794E0BB"/>
    <w:rsid w:val="00DB615E"/>
    <w:pPr>
      <w:spacing w:line="278" w:lineRule="auto"/>
    </w:pPr>
    <w:rPr>
      <w:kern w:val="2"/>
      <w:sz w:val="24"/>
      <w:szCs w:val="24"/>
      <w14:ligatures w14:val="standardContextual"/>
    </w:rPr>
  </w:style>
  <w:style w:type="paragraph" w:customStyle="1" w:styleId="CF65FAB73FED4C75BCA3C9C31FCBD2F3">
    <w:name w:val="CF65FAB73FED4C75BCA3C9C31FCBD2F3"/>
    <w:rsid w:val="00DB615E"/>
    <w:pPr>
      <w:spacing w:line="278" w:lineRule="auto"/>
    </w:pPr>
    <w:rPr>
      <w:kern w:val="2"/>
      <w:sz w:val="24"/>
      <w:szCs w:val="24"/>
      <w14:ligatures w14:val="standardContextual"/>
    </w:rPr>
  </w:style>
  <w:style w:type="paragraph" w:customStyle="1" w:styleId="5F26297AB14F4FAC8965C8A0CCC4B3AD">
    <w:name w:val="5F26297AB14F4FAC8965C8A0CCC4B3AD"/>
    <w:rsid w:val="00DB615E"/>
    <w:pPr>
      <w:spacing w:line="278" w:lineRule="auto"/>
    </w:pPr>
    <w:rPr>
      <w:kern w:val="2"/>
      <w:sz w:val="24"/>
      <w:szCs w:val="24"/>
      <w14:ligatures w14:val="standardContextual"/>
    </w:rPr>
  </w:style>
  <w:style w:type="paragraph" w:customStyle="1" w:styleId="453EBF5532B54E7AB45F40564430BD0B">
    <w:name w:val="453EBF5532B54E7AB45F40564430BD0B"/>
    <w:rsid w:val="00DB615E"/>
    <w:pPr>
      <w:spacing w:line="278" w:lineRule="auto"/>
    </w:pPr>
    <w:rPr>
      <w:kern w:val="2"/>
      <w:sz w:val="24"/>
      <w:szCs w:val="24"/>
      <w14:ligatures w14:val="standardContextual"/>
    </w:rPr>
  </w:style>
  <w:style w:type="paragraph" w:customStyle="1" w:styleId="57ABE6E144674AF2867AF4FA931753F9">
    <w:name w:val="57ABE6E144674AF2867AF4FA931753F9"/>
    <w:rsid w:val="00DB615E"/>
    <w:pPr>
      <w:spacing w:line="278" w:lineRule="auto"/>
    </w:pPr>
    <w:rPr>
      <w:kern w:val="2"/>
      <w:sz w:val="24"/>
      <w:szCs w:val="24"/>
      <w14:ligatures w14:val="standardContextual"/>
    </w:rPr>
  </w:style>
  <w:style w:type="paragraph" w:customStyle="1" w:styleId="48AB13A7AEB0416AB86AC199BF9A1154">
    <w:name w:val="48AB13A7AEB0416AB86AC199BF9A1154"/>
    <w:rsid w:val="00DB615E"/>
    <w:pPr>
      <w:spacing w:line="278" w:lineRule="auto"/>
    </w:pPr>
    <w:rPr>
      <w:kern w:val="2"/>
      <w:sz w:val="24"/>
      <w:szCs w:val="24"/>
      <w14:ligatures w14:val="standardContextual"/>
    </w:rPr>
  </w:style>
  <w:style w:type="paragraph" w:customStyle="1" w:styleId="A7CEA5AF64984A728D187160BBDF473B">
    <w:name w:val="A7CEA5AF64984A728D187160BBDF473B"/>
    <w:rsid w:val="00DB615E"/>
    <w:pPr>
      <w:spacing w:line="278" w:lineRule="auto"/>
    </w:pPr>
    <w:rPr>
      <w:kern w:val="2"/>
      <w:sz w:val="24"/>
      <w:szCs w:val="24"/>
      <w14:ligatures w14:val="standardContextual"/>
    </w:rPr>
  </w:style>
  <w:style w:type="paragraph" w:customStyle="1" w:styleId="2A069B089C9F4893BDA0017489B97AC2">
    <w:name w:val="2A069B089C9F4893BDA0017489B97AC2"/>
    <w:rsid w:val="00DB615E"/>
    <w:pPr>
      <w:spacing w:line="278" w:lineRule="auto"/>
    </w:pPr>
    <w:rPr>
      <w:kern w:val="2"/>
      <w:sz w:val="24"/>
      <w:szCs w:val="24"/>
      <w14:ligatures w14:val="standardContextual"/>
    </w:rPr>
  </w:style>
  <w:style w:type="paragraph" w:customStyle="1" w:styleId="D87E985961C64AC4BBAFFDE684114897">
    <w:name w:val="D87E985961C64AC4BBAFFDE684114897"/>
    <w:rsid w:val="00FA020D"/>
    <w:pPr>
      <w:spacing w:line="278" w:lineRule="auto"/>
    </w:pPr>
    <w:rPr>
      <w:kern w:val="2"/>
      <w:sz w:val="24"/>
      <w:szCs w:val="24"/>
      <w14:ligatures w14:val="standardContextual"/>
    </w:rPr>
  </w:style>
  <w:style w:type="paragraph" w:customStyle="1" w:styleId="28DAF1EF8BA84DA8A2F912A731E825F4">
    <w:name w:val="28DAF1EF8BA84DA8A2F912A731E825F4"/>
    <w:rsid w:val="00B700E9"/>
    <w:pPr>
      <w:spacing w:line="278" w:lineRule="auto"/>
    </w:pPr>
    <w:rPr>
      <w:kern w:val="2"/>
      <w:sz w:val="24"/>
      <w:szCs w:val="24"/>
      <w14:ligatures w14:val="standardContextual"/>
    </w:rPr>
  </w:style>
  <w:style w:type="paragraph" w:customStyle="1" w:styleId="9FAE63D6809B4E879ED3E0A4AA289590">
    <w:name w:val="9FAE63D6809B4E879ED3E0A4AA289590"/>
    <w:rsid w:val="00943D7E"/>
    <w:pPr>
      <w:spacing w:line="278" w:lineRule="auto"/>
    </w:pPr>
    <w:rPr>
      <w:kern w:val="2"/>
      <w:sz w:val="24"/>
      <w:szCs w:val="24"/>
      <w14:ligatures w14:val="standardContextual"/>
    </w:rPr>
  </w:style>
  <w:style w:type="paragraph" w:customStyle="1" w:styleId="3B7F976C35AB47E6AEBD2A4DD85730B2">
    <w:name w:val="3B7F976C35AB47E6AEBD2A4DD85730B2"/>
    <w:rsid w:val="00943D7E"/>
    <w:pPr>
      <w:spacing w:line="278" w:lineRule="auto"/>
    </w:pPr>
    <w:rPr>
      <w:kern w:val="2"/>
      <w:sz w:val="24"/>
      <w:szCs w:val="24"/>
      <w14:ligatures w14:val="standardContextual"/>
    </w:rPr>
  </w:style>
  <w:style w:type="paragraph" w:customStyle="1" w:styleId="D4F17EB9C3CB41AD9FCDE54BA76DA8E7">
    <w:name w:val="D4F17EB9C3CB41AD9FCDE54BA76DA8E7"/>
    <w:rsid w:val="00943D7E"/>
    <w:pPr>
      <w:spacing w:line="278" w:lineRule="auto"/>
    </w:pPr>
    <w:rPr>
      <w:kern w:val="2"/>
      <w:sz w:val="24"/>
      <w:szCs w:val="24"/>
      <w14:ligatures w14:val="standardContextual"/>
    </w:rPr>
  </w:style>
  <w:style w:type="paragraph" w:customStyle="1" w:styleId="5B39C7C21E274099B4BD23C07FA2EFF1">
    <w:name w:val="5B39C7C21E274099B4BD23C07FA2EFF1"/>
    <w:rsid w:val="00943D7E"/>
    <w:pPr>
      <w:spacing w:line="278" w:lineRule="auto"/>
    </w:pPr>
    <w:rPr>
      <w:kern w:val="2"/>
      <w:sz w:val="24"/>
      <w:szCs w:val="24"/>
      <w14:ligatures w14:val="standardContextual"/>
    </w:rPr>
  </w:style>
  <w:style w:type="paragraph" w:customStyle="1" w:styleId="3178665A4CC84C50AC115BCA77B7131E">
    <w:name w:val="3178665A4CC84C50AC115BCA77B7131E"/>
    <w:rsid w:val="00943D7E"/>
    <w:pPr>
      <w:spacing w:line="278" w:lineRule="auto"/>
    </w:pPr>
    <w:rPr>
      <w:kern w:val="2"/>
      <w:sz w:val="24"/>
      <w:szCs w:val="24"/>
      <w14:ligatures w14:val="standardContextual"/>
    </w:rPr>
  </w:style>
  <w:style w:type="paragraph" w:customStyle="1" w:styleId="6A5089E1459B4EFD8ED2C42F5E021FEE">
    <w:name w:val="6A5089E1459B4EFD8ED2C42F5E021FEE"/>
    <w:rsid w:val="00943D7E"/>
    <w:pPr>
      <w:spacing w:line="278" w:lineRule="auto"/>
    </w:pPr>
    <w:rPr>
      <w:kern w:val="2"/>
      <w:sz w:val="24"/>
      <w:szCs w:val="24"/>
      <w14:ligatures w14:val="standardContextual"/>
    </w:rPr>
  </w:style>
  <w:style w:type="paragraph" w:customStyle="1" w:styleId="1BF560586FCE40A98BB373205DB375D0">
    <w:name w:val="1BF560586FCE40A98BB373205DB375D0"/>
    <w:rsid w:val="00943D7E"/>
    <w:pPr>
      <w:spacing w:line="278" w:lineRule="auto"/>
    </w:pPr>
    <w:rPr>
      <w:kern w:val="2"/>
      <w:sz w:val="24"/>
      <w:szCs w:val="24"/>
      <w14:ligatures w14:val="standardContextual"/>
    </w:rPr>
  </w:style>
  <w:style w:type="paragraph" w:customStyle="1" w:styleId="769F5805148E4758A39F474E227AFAB2">
    <w:name w:val="769F5805148E4758A39F474E227AFAB2"/>
    <w:rsid w:val="00943D7E"/>
    <w:pPr>
      <w:spacing w:line="278" w:lineRule="auto"/>
    </w:pPr>
    <w:rPr>
      <w:kern w:val="2"/>
      <w:sz w:val="24"/>
      <w:szCs w:val="24"/>
      <w14:ligatures w14:val="standardContextual"/>
    </w:rPr>
  </w:style>
  <w:style w:type="paragraph" w:customStyle="1" w:styleId="6A662CFB8AC64A468251670A4A06621F">
    <w:name w:val="6A662CFB8AC64A468251670A4A06621F"/>
    <w:rsid w:val="00943D7E"/>
    <w:pPr>
      <w:spacing w:line="278" w:lineRule="auto"/>
    </w:pPr>
    <w:rPr>
      <w:kern w:val="2"/>
      <w:sz w:val="24"/>
      <w:szCs w:val="24"/>
      <w14:ligatures w14:val="standardContextual"/>
    </w:rPr>
  </w:style>
  <w:style w:type="paragraph" w:customStyle="1" w:styleId="F3864059B7A14D669486F364820C565F">
    <w:name w:val="F3864059B7A14D669486F364820C565F"/>
    <w:rsid w:val="00BB5CB1"/>
    <w:pPr>
      <w:spacing w:line="278" w:lineRule="auto"/>
    </w:pPr>
    <w:rPr>
      <w:kern w:val="2"/>
      <w:sz w:val="24"/>
      <w:szCs w:val="24"/>
      <w14:ligatures w14:val="standardContextual"/>
    </w:rPr>
  </w:style>
  <w:style w:type="paragraph" w:customStyle="1" w:styleId="C5AFFE8B337C44EDAADFF27855B21318">
    <w:name w:val="C5AFFE8B337C44EDAADFF27855B21318"/>
    <w:rsid w:val="00BB5CB1"/>
    <w:pPr>
      <w:spacing w:line="278" w:lineRule="auto"/>
    </w:pPr>
    <w:rPr>
      <w:kern w:val="2"/>
      <w:sz w:val="24"/>
      <w:szCs w:val="24"/>
      <w14:ligatures w14:val="standardContextual"/>
    </w:rPr>
  </w:style>
  <w:style w:type="paragraph" w:customStyle="1" w:styleId="2FC13E3DB2AD45B68B70654BE37ADFA5">
    <w:name w:val="2FC13E3DB2AD45B68B70654BE37ADFA5"/>
    <w:rsid w:val="00BB5CB1"/>
    <w:pPr>
      <w:spacing w:line="278" w:lineRule="auto"/>
    </w:pPr>
    <w:rPr>
      <w:kern w:val="2"/>
      <w:sz w:val="24"/>
      <w:szCs w:val="24"/>
      <w14:ligatures w14:val="standardContextual"/>
    </w:rPr>
  </w:style>
  <w:style w:type="paragraph" w:customStyle="1" w:styleId="CF946B7A714147DDA18AD9F6E15D2819">
    <w:name w:val="CF946B7A714147DDA18AD9F6E15D2819"/>
    <w:rsid w:val="00BB5CB1"/>
    <w:pPr>
      <w:spacing w:line="278" w:lineRule="auto"/>
    </w:pPr>
    <w:rPr>
      <w:kern w:val="2"/>
      <w:sz w:val="24"/>
      <w:szCs w:val="24"/>
      <w14:ligatures w14:val="standardContextual"/>
    </w:rPr>
  </w:style>
  <w:style w:type="paragraph" w:customStyle="1" w:styleId="D3A8C88705704B489557A67A00CAD8CF">
    <w:name w:val="D3A8C88705704B489557A67A00CAD8CF"/>
    <w:rsid w:val="00BB5CB1"/>
    <w:pPr>
      <w:spacing w:line="278" w:lineRule="auto"/>
    </w:pPr>
    <w:rPr>
      <w:kern w:val="2"/>
      <w:sz w:val="24"/>
      <w:szCs w:val="24"/>
      <w14:ligatures w14:val="standardContextual"/>
    </w:rPr>
  </w:style>
  <w:style w:type="paragraph" w:customStyle="1" w:styleId="339692FA51104AFDBF1E11C94321E3A7">
    <w:name w:val="339692FA51104AFDBF1E11C94321E3A7"/>
    <w:rsid w:val="00BB5CB1"/>
    <w:pPr>
      <w:spacing w:line="278" w:lineRule="auto"/>
    </w:pPr>
    <w:rPr>
      <w:kern w:val="2"/>
      <w:sz w:val="24"/>
      <w:szCs w:val="24"/>
      <w14:ligatures w14:val="standardContextual"/>
    </w:rPr>
  </w:style>
  <w:style w:type="paragraph" w:customStyle="1" w:styleId="AECB16C624F44CC58E6EEB0AFDF67A01">
    <w:name w:val="AECB16C624F44CC58E6EEB0AFDF67A01"/>
    <w:rsid w:val="00BB5CB1"/>
    <w:pPr>
      <w:spacing w:line="278" w:lineRule="auto"/>
    </w:pPr>
    <w:rPr>
      <w:kern w:val="2"/>
      <w:sz w:val="24"/>
      <w:szCs w:val="24"/>
      <w14:ligatures w14:val="standardContextual"/>
    </w:rPr>
  </w:style>
  <w:style w:type="paragraph" w:customStyle="1" w:styleId="6FC551E8F72A4AFC8DFD510B3CD19FD8">
    <w:name w:val="6FC551E8F72A4AFC8DFD510B3CD19FD8"/>
    <w:rsid w:val="00BB5CB1"/>
    <w:pPr>
      <w:spacing w:line="278" w:lineRule="auto"/>
    </w:pPr>
    <w:rPr>
      <w:kern w:val="2"/>
      <w:sz w:val="24"/>
      <w:szCs w:val="24"/>
      <w14:ligatures w14:val="standardContextual"/>
    </w:rPr>
  </w:style>
  <w:style w:type="paragraph" w:customStyle="1" w:styleId="802E16BDD2EC4487A19ED1173121E1B4">
    <w:name w:val="802E16BDD2EC4487A19ED1173121E1B4"/>
    <w:rsid w:val="00BB5CB1"/>
    <w:pPr>
      <w:spacing w:line="278" w:lineRule="auto"/>
    </w:pPr>
    <w:rPr>
      <w:kern w:val="2"/>
      <w:sz w:val="24"/>
      <w:szCs w:val="24"/>
      <w14:ligatures w14:val="standardContextual"/>
    </w:rPr>
  </w:style>
  <w:style w:type="paragraph" w:customStyle="1" w:styleId="A60C67421932411BB7A8B198E819EBA4">
    <w:name w:val="A60C67421932411BB7A8B198E819EBA4"/>
    <w:rsid w:val="00226DC2"/>
    <w:pPr>
      <w:spacing w:line="278" w:lineRule="auto"/>
    </w:pPr>
    <w:rPr>
      <w:kern w:val="2"/>
      <w:sz w:val="24"/>
      <w:szCs w:val="24"/>
      <w14:ligatures w14:val="standardContextual"/>
    </w:rPr>
  </w:style>
  <w:style w:type="paragraph" w:customStyle="1" w:styleId="1DB8B9607F0F403899F91E31215E980E">
    <w:name w:val="1DB8B9607F0F403899F91E31215E980E"/>
    <w:rsid w:val="00226DC2"/>
    <w:pPr>
      <w:spacing w:line="278" w:lineRule="auto"/>
    </w:pPr>
    <w:rPr>
      <w:kern w:val="2"/>
      <w:sz w:val="24"/>
      <w:szCs w:val="24"/>
      <w14:ligatures w14:val="standardContextual"/>
    </w:rPr>
  </w:style>
  <w:style w:type="paragraph" w:customStyle="1" w:styleId="63EE6D9995C048288BDD8BB79725D83E">
    <w:name w:val="63EE6D9995C048288BDD8BB79725D83E"/>
    <w:rsid w:val="00226DC2"/>
    <w:pPr>
      <w:spacing w:line="278" w:lineRule="auto"/>
    </w:pPr>
    <w:rPr>
      <w:kern w:val="2"/>
      <w:sz w:val="24"/>
      <w:szCs w:val="24"/>
      <w14:ligatures w14:val="standardContextual"/>
    </w:rPr>
  </w:style>
  <w:style w:type="paragraph" w:customStyle="1" w:styleId="48710CB407B64BC58069D68546178ACC">
    <w:name w:val="48710CB407B64BC58069D68546178ACC"/>
    <w:rsid w:val="00226DC2"/>
    <w:pPr>
      <w:spacing w:line="278" w:lineRule="auto"/>
    </w:pPr>
    <w:rPr>
      <w:kern w:val="2"/>
      <w:sz w:val="24"/>
      <w:szCs w:val="24"/>
      <w14:ligatures w14:val="standardContextual"/>
    </w:rPr>
  </w:style>
  <w:style w:type="paragraph" w:customStyle="1" w:styleId="9A87D340CBAA4DB8BC1A7C98E1E39918">
    <w:name w:val="9A87D340CBAA4DB8BC1A7C98E1E39918"/>
    <w:rsid w:val="00226DC2"/>
    <w:pPr>
      <w:spacing w:line="278" w:lineRule="auto"/>
    </w:pPr>
    <w:rPr>
      <w:kern w:val="2"/>
      <w:sz w:val="24"/>
      <w:szCs w:val="24"/>
      <w14:ligatures w14:val="standardContextual"/>
    </w:rPr>
  </w:style>
  <w:style w:type="paragraph" w:customStyle="1" w:styleId="BDF86277CFD94F409F8D98D4284A9DF7">
    <w:name w:val="BDF86277CFD94F409F8D98D4284A9DF7"/>
    <w:rsid w:val="004D610F"/>
    <w:pPr>
      <w:spacing w:line="278" w:lineRule="auto"/>
    </w:pPr>
    <w:rPr>
      <w:kern w:val="2"/>
      <w:sz w:val="24"/>
      <w:szCs w:val="24"/>
      <w14:ligatures w14:val="standardContextual"/>
    </w:rPr>
  </w:style>
  <w:style w:type="paragraph" w:customStyle="1" w:styleId="9F1AD9F38858497FA5B1E43D1292E420">
    <w:name w:val="9F1AD9F38858497FA5B1E43D1292E420"/>
    <w:rsid w:val="004D610F"/>
    <w:pPr>
      <w:spacing w:line="278" w:lineRule="auto"/>
    </w:pPr>
    <w:rPr>
      <w:kern w:val="2"/>
      <w:sz w:val="24"/>
      <w:szCs w:val="24"/>
      <w14:ligatures w14:val="standardContextual"/>
    </w:rPr>
  </w:style>
  <w:style w:type="paragraph" w:customStyle="1" w:styleId="8474FCE873DF481E96D822C462B0D16B">
    <w:name w:val="8474FCE873DF481E96D822C462B0D16B"/>
    <w:rsid w:val="004D610F"/>
    <w:pPr>
      <w:spacing w:line="278" w:lineRule="auto"/>
    </w:pPr>
    <w:rPr>
      <w:kern w:val="2"/>
      <w:sz w:val="24"/>
      <w:szCs w:val="24"/>
      <w14:ligatures w14:val="standardContextual"/>
    </w:rPr>
  </w:style>
  <w:style w:type="paragraph" w:customStyle="1" w:styleId="EBC0A458ADA84D5AA9B91DB7CD7F7E54">
    <w:name w:val="EBC0A458ADA84D5AA9B91DB7CD7F7E54"/>
    <w:rsid w:val="004D610F"/>
    <w:pPr>
      <w:spacing w:line="278" w:lineRule="auto"/>
    </w:pPr>
    <w:rPr>
      <w:kern w:val="2"/>
      <w:sz w:val="24"/>
      <w:szCs w:val="24"/>
      <w14:ligatures w14:val="standardContextual"/>
    </w:rPr>
  </w:style>
  <w:style w:type="paragraph" w:customStyle="1" w:styleId="4043414CFD6A43DCA56A699DA1AAB3A6">
    <w:name w:val="4043414CFD6A43DCA56A699DA1AAB3A6"/>
    <w:rsid w:val="004D610F"/>
    <w:pPr>
      <w:spacing w:line="278" w:lineRule="auto"/>
    </w:pPr>
    <w:rPr>
      <w:kern w:val="2"/>
      <w:sz w:val="24"/>
      <w:szCs w:val="24"/>
      <w14:ligatures w14:val="standardContextual"/>
    </w:rPr>
  </w:style>
  <w:style w:type="paragraph" w:customStyle="1" w:styleId="A6AC3788E7D84FEFBEFDBB7947983AE6">
    <w:name w:val="A6AC3788E7D84FEFBEFDBB7947983AE6"/>
    <w:rsid w:val="00F36DD2"/>
    <w:pPr>
      <w:spacing w:line="278" w:lineRule="auto"/>
    </w:pPr>
    <w:rPr>
      <w:kern w:val="2"/>
      <w:sz w:val="24"/>
      <w:szCs w:val="24"/>
      <w14:ligatures w14:val="standardContextual"/>
    </w:rPr>
  </w:style>
  <w:style w:type="paragraph" w:customStyle="1" w:styleId="53C88683CFC144B899F8803A2B359661">
    <w:name w:val="53C88683CFC144B899F8803A2B359661"/>
    <w:rsid w:val="00F36DD2"/>
    <w:pPr>
      <w:spacing w:line="278" w:lineRule="auto"/>
    </w:pPr>
    <w:rPr>
      <w:kern w:val="2"/>
      <w:sz w:val="24"/>
      <w:szCs w:val="24"/>
      <w14:ligatures w14:val="standardContextual"/>
    </w:rPr>
  </w:style>
  <w:style w:type="paragraph" w:customStyle="1" w:styleId="1CDA02FD601B4FA893466A589DE3DB92">
    <w:name w:val="1CDA02FD601B4FA893466A589DE3DB92"/>
    <w:rsid w:val="00F474CD"/>
    <w:pPr>
      <w:spacing w:line="278" w:lineRule="auto"/>
    </w:pPr>
    <w:rPr>
      <w:kern w:val="2"/>
      <w:sz w:val="24"/>
      <w:szCs w:val="24"/>
      <w14:ligatures w14:val="standardContextual"/>
    </w:rPr>
  </w:style>
  <w:style w:type="paragraph" w:customStyle="1" w:styleId="38E46CB60AB44787A8EE8D3F7710695A">
    <w:name w:val="38E46CB60AB44787A8EE8D3F7710695A"/>
    <w:rsid w:val="00F474CD"/>
    <w:pPr>
      <w:spacing w:line="278" w:lineRule="auto"/>
    </w:pPr>
    <w:rPr>
      <w:kern w:val="2"/>
      <w:sz w:val="24"/>
      <w:szCs w:val="24"/>
      <w14:ligatures w14:val="standardContextual"/>
    </w:rPr>
  </w:style>
  <w:style w:type="paragraph" w:customStyle="1" w:styleId="A0DBBB742E0E4899AE5C93DCE8B162B4">
    <w:name w:val="A0DBBB742E0E4899AE5C93DCE8B162B4"/>
    <w:rsid w:val="00F474CD"/>
    <w:pPr>
      <w:spacing w:line="278" w:lineRule="auto"/>
    </w:pPr>
    <w:rPr>
      <w:kern w:val="2"/>
      <w:sz w:val="24"/>
      <w:szCs w:val="24"/>
      <w14:ligatures w14:val="standardContextual"/>
    </w:rPr>
  </w:style>
  <w:style w:type="paragraph" w:customStyle="1" w:styleId="B3164CE944C94EADA5947FF901EDAF6C">
    <w:name w:val="B3164CE944C94EADA5947FF901EDAF6C"/>
    <w:rsid w:val="00F474CD"/>
    <w:pPr>
      <w:spacing w:line="278" w:lineRule="auto"/>
    </w:pPr>
    <w:rPr>
      <w:kern w:val="2"/>
      <w:sz w:val="24"/>
      <w:szCs w:val="24"/>
      <w14:ligatures w14:val="standardContextual"/>
    </w:rPr>
  </w:style>
  <w:style w:type="paragraph" w:customStyle="1" w:styleId="54FB324A3A484191A8D58D5C3F9D7AA9">
    <w:name w:val="54FB324A3A484191A8D58D5C3F9D7AA9"/>
    <w:rsid w:val="00CE0FCF"/>
    <w:pPr>
      <w:spacing w:line="278" w:lineRule="auto"/>
    </w:pPr>
    <w:rPr>
      <w:kern w:val="2"/>
      <w:sz w:val="24"/>
      <w:szCs w:val="24"/>
      <w14:ligatures w14:val="standardContextual"/>
    </w:rPr>
  </w:style>
  <w:style w:type="paragraph" w:customStyle="1" w:styleId="8742FD5A335A42A8B367BBF0731582A7">
    <w:name w:val="8742FD5A335A42A8B367BBF0731582A7"/>
    <w:rsid w:val="00CE0FCF"/>
    <w:pPr>
      <w:spacing w:line="278" w:lineRule="auto"/>
    </w:pPr>
    <w:rPr>
      <w:kern w:val="2"/>
      <w:sz w:val="24"/>
      <w:szCs w:val="24"/>
      <w14:ligatures w14:val="standardContextual"/>
    </w:rPr>
  </w:style>
  <w:style w:type="paragraph" w:customStyle="1" w:styleId="E448837054AC4CA5B47F02605A9E4180">
    <w:name w:val="E448837054AC4CA5B47F02605A9E4180"/>
    <w:rsid w:val="00CE0FCF"/>
    <w:pPr>
      <w:spacing w:line="278" w:lineRule="auto"/>
    </w:pPr>
    <w:rPr>
      <w:kern w:val="2"/>
      <w:sz w:val="24"/>
      <w:szCs w:val="24"/>
      <w14:ligatures w14:val="standardContextual"/>
    </w:rPr>
  </w:style>
  <w:style w:type="paragraph" w:customStyle="1" w:styleId="B9E50E0AD9E940CE9BA0E906B7439AF8">
    <w:name w:val="B9E50E0AD9E940CE9BA0E906B7439AF8"/>
    <w:rsid w:val="00CE0FCF"/>
    <w:pPr>
      <w:spacing w:line="278" w:lineRule="auto"/>
    </w:pPr>
    <w:rPr>
      <w:kern w:val="2"/>
      <w:sz w:val="24"/>
      <w:szCs w:val="24"/>
      <w14:ligatures w14:val="standardContextual"/>
    </w:rPr>
  </w:style>
  <w:style w:type="paragraph" w:customStyle="1" w:styleId="A213FF8EC7064876B46714796996224A">
    <w:name w:val="A213FF8EC7064876B46714796996224A"/>
    <w:rsid w:val="00CE0FCF"/>
    <w:pPr>
      <w:spacing w:line="278" w:lineRule="auto"/>
    </w:pPr>
    <w:rPr>
      <w:kern w:val="2"/>
      <w:sz w:val="24"/>
      <w:szCs w:val="24"/>
      <w14:ligatures w14:val="standardContextual"/>
    </w:rPr>
  </w:style>
  <w:style w:type="paragraph" w:customStyle="1" w:styleId="79C99E39D1E8486E94D2C54D22CC2785">
    <w:name w:val="79C99E39D1E8486E94D2C54D22CC2785"/>
    <w:rsid w:val="00CE0FCF"/>
    <w:pPr>
      <w:spacing w:line="278" w:lineRule="auto"/>
    </w:pPr>
    <w:rPr>
      <w:kern w:val="2"/>
      <w:sz w:val="24"/>
      <w:szCs w:val="24"/>
      <w14:ligatures w14:val="standardContextual"/>
    </w:rPr>
  </w:style>
  <w:style w:type="paragraph" w:customStyle="1" w:styleId="7DB342343D744BF8A9F7F1B850EF765F">
    <w:name w:val="7DB342343D744BF8A9F7F1B850EF765F"/>
    <w:rsid w:val="00CE0FCF"/>
    <w:pPr>
      <w:spacing w:line="278" w:lineRule="auto"/>
    </w:pPr>
    <w:rPr>
      <w:kern w:val="2"/>
      <w:sz w:val="24"/>
      <w:szCs w:val="24"/>
      <w14:ligatures w14:val="standardContextual"/>
    </w:rPr>
  </w:style>
  <w:style w:type="paragraph" w:customStyle="1" w:styleId="2098E0E720C1411D990B22EC7E39729C">
    <w:name w:val="2098E0E720C1411D990B22EC7E39729C"/>
    <w:rsid w:val="00CE0FCF"/>
    <w:pPr>
      <w:spacing w:line="278" w:lineRule="auto"/>
    </w:pPr>
    <w:rPr>
      <w:kern w:val="2"/>
      <w:sz w:val="24"/>
      <w:szCs w:val="24"/>
      <w14:ligatures w14:val="standardContextual"/>
    </w:rPr>
  </w:style>
  <w:style w:type="paragraph" w:customStyle="1" w:styleId="17BE3333A27B4433803106A4517CDA1B">
    <w:name w:val="17BE3333A27B4433803106A4517CDA1B"/>
    <w:rsid w:val="00CE0FCF"/>
    <w:pPr>
      <w:spacing w:line="278" w:lineRule="auto"/>
    </w:pPr>
    <w:rPr>
      <w:kern w:val="2"/>
      <w:sz w:val="24"/>
      <w:szCs w:val="24"/>
      <w14:ligatures w14:val="standardContextual"/>
    </w:rPr>
  </w:style>
  <w:style w:type="paragraph" w:customStyle="1" w:styleId="82D2B3211C594A259925DB17D7F5D2B4">
    <w:name w:val="82D2B3211C594A259925DB17D7F5D2B4"/>
    <w:rsid w:val="00CE0FCF"/>
    <w:pPr>
      <w:spacing w:line="278" w:lineRule="auto"/>
    </w:pPr>
    <w:rPr>
      <w:kern w:val="2"/>
      <w:sz w:val="24"/>
      <w:szCs w:val="24"/>
      <w14:ligatures w14:val="standardContextual"/>
    </w:rPr>
  </w:style>
  <w:style w:type="paragraph" w:customStyle="1" w:styleId="1CCECA0ED11B4631B8D10055729F06E1">
    <w:name w:val="1CCECA0ED11B4631B8D10055729F06E1"/>
    <w:rsid w:val="00CE0FCF"/>
    <w:pPr>
      <w:spacing w:line="278" w:lineRule="auto"/>
    </w:pPr>
    <w:rPr>
      <w:kern w:val="2"/>
      <w:sz w:val="24"/>
      <w:szCs w:val="24"/>
      <w14:ligatures w14:val="standardContextual"/>
    </w:rPr>
  </w:style>
  <w:style w:type="paragraph" w:customStyle="1" w:styleId="715AFBE7804F45C882FD3C5583983900">
    <w:name w:val="715AFBE7804F45C882FD3C5583983900"/>
    <w:rsid w:val="00CE0FCF"/>
    <w:pPr>
      <w:spacing w:line="278" w:lineRule="auto"/>
    </w:pPr>
    <w:rPr>
      <w:kern w:val="2"/>
      <w:sz w:val="24"/>
      <w:szCs w:val="24"/>
      <w14:ligatures w14:val="standardContextual"/>
    </w:rPr>
  </w:style>
  <w:style w:type="paragraph" w:customStyle="1" w:styleId="BE3886EEB6DB479588E20F32742BD8C4">
    <w:name w:val="BE3886EEB6DB479588E20F32742BD8C4"/>
    <w:rsid w:val="005F2276"/>
    <w:pPr>
      <w:spacing w:line="278" w:lineRule="auto"/>
    </w:pPr>
    <w:rPr>
      <w:kern w:val="2"/>
      <w:sz w:val="24"/>
      <w:szCs w:val="24"/>
      <w14:ligatures w14:val="standardContextual"/>
    </w:rPr>
  </w:style>
  <w:style w:type="paragraph" w:customStyle="1" w:styleId="3BB64CED292749F2A0AD4FCB4FDD7570">
    <w:name w:val="3BB64CED292749F2A0AD4FCB4FDD7570"/>
    <w:rsid w:val="00996571"/>
    <w:pPr>
      <w:spacing w:line="278" w:lineRule="auto"/>
    </w:pPr>
    <w:rPr>
      <w:kern w:val="2"/>
      <w:sz w:val="24"/>
      <w:szCs w:val="24"/>
      <w14:ligatures w14:val="standardContextual"/>
    </w:rPr>
  </w:style>
  <w:style w:type="paragraph" w:customStyle="1" w:styleId="B205D580DA4445A1A95CF216FEEB507D">
    <w:name w:val="B205D580DA4445A1A95CF216FEEB507D"/>
    <w:rsid w:val="00996571"/>
    <w:pPr>
      <w:spacing w:line="278" w:lineRule="auto"/>
    </w:pPr>
    <w:rPr>
      <w:kern w:val="2"/>
      <w:sz w:val="24"/>
      <w:szCs w:val="24"/>
      <w14:ligatures w14:val="standardContextual"/>
    </w:rPr>
  </w:style>
  <w:style w:type="paragraph" w:customStyle="1" w:styleId="DC2E061AB62C4506AAE9290DB2C3E383">
    <w:name w:val="DC2E061AB62C4506AAE9290DB2C3E383"/>
    <w:rsid w:val="00996571"/>
    <w:pPr>
      <w:spacing w:line="278" w:lineRule="auto"/>
    </w:pPr>
    <w:rPr>
      <w:kern w:val="2"/>
      <w:sz w:val="24"/>
      <w:szCs w:val="24"/>
      <w14:ligatures w14:val="standardContextual"/>
    </w:rPr>
  </w:style>
  <w:style w:type="paragraph" w:customStyle="1" w:styleId="E4B4A16091CD4224B580EBCC447B9BEF">
    <w:name w:val="E4B4A16091CD4224B580EBCC447B9BEF"/>
    <w:rsid w:val="00996571"/>
    <w:pPr>
      <w:spacing w:line="278" w:lineRule="auto"/>
    </w:pPr>
    <w:rPr>
      <w:kern w:val="2"/>
      <w:sz w:val="24"/>
      <w:szCs w:val="24"/>
      <w14:ligatures w14:val="standardContextual"/>
    </w:rPr>
  </w:style>
  <w:style w:type="paragraph" w:customStyle="1" w:styleId="6E0859BA13E44341B93DF97FDBD86DA2">
    <w:name w:val="6E0859BA13E44341B93DF97FDBD86DA2"/>
    <w:rsid w:val="00996571"/>
    <w:pPr>
      <w:spacing w:line="278" w:lineRule="auto"/>
    </w:pPr>
    <w:rPr>
      <w:kern w:val="2"/>
      <w:sz w:val="24"/>
      <w:szCs w:val="24"/>
      <w14:ligatures w14:val="standardContextual"/>
    </w:rPr>
  </w:style>
  <w:style w:type="paragraph" w:customStyle="1" w:styleId="F868D3847AE443BFBA4898694BDF773A">
    <w:name w:val="F868D3847AE443BFBA4898694BDF773A"/>
    <w:rsid w:val="00996571"/>
    <w:pPr>
      <w:spacing w:line="278" w:lineRule="auto"/>
    </w:pPr>
    <w:rPr>
      <w:kern w:val="2"/>
      <w:sz w:val="24"/>
      <w:szCs w:val="24"/>
      <w14:ligatures w14:val="standardContextual"/>
    </w:rPr>
  </w:style>
  <w:style w:type="paragraph" w:customStyle="1" w:styleId="972DA2F5A5994C7C850DD63679E2E0B3">
    <w:name w:val="972DA2F5A5994C7C850DD63679E2E0B3"/>
    <w:rsid w:val="00996571"/>
    <w:pPr>
      <w:spacing w:line="278" w:lineRule="auto"/>
    </w:pPr>
    <w:rPr>
      <w:kern w:val="2"/>
      <w:sz w:val="24"/>
      <w:szCs w:val="24"/>
      <w14:ligatures w14:val="standardContextual"/>
    </w:rPr>
  </w:style>
  <w:style w:type="paragraph" w:customStyle="1" w:styleId="6FEB69DB0EBB47948E6F4532696DDFFA">
    <w:name w:val="6FEB69DB0EBB47948E6F4532696DDFFA"/>
    <w:rsid w:val="00996571"/>
    <w:pPr>
      <w:spacing w:line="278" w:lineRule="auto"/>
    </w:pPr>
    <w:rPr>
      <w:kern w:val="2"/>
      <w:sz w:val="24"/>
      <w:szCs w:val="24"/>
      <w14:ligatures w14:val="standardContextual"/>
    </w:rPr>
  </w:style>
  <w:style w:type="paragraph" w:customStyle="1" w:styleId="A278B5AE7C694BBBB30E814EAADC00EC">
    <w:name w:val="A278B5AE7C694BBBB30E814EAADC00EC"/>
    <w:rsid w:val="00996571"/>
    <w:pPr>
      <w:spacing w:line="278" w:lineRule="auto"/>
    </w:pPr>
    <w:rPr>
      <w:kern w:val="2"/>
      <w:sz w:val="24"/>
      <w:szCs w:val="24"/>
      <w14:ligatures w14:val="standardContextual"/>
    </w:rPr>
  </w:style>
  <w:style w:type="paragraph" w:customStyle="1" w:styleId="B5C4AEA82E9C458FBAA5C8E21D3ECA6F">
    <w:name w:val="B5C4AEA82E9C458FBAA5C8E21D3ECA6F"/>
    <w:rsid w:val="00996571"/>
    <w:pPr>
      <w:spacing w:line="278" w:lineRule="auto"/>
    </w:pPr>
    <w:rPr>
      <w:kern w:val="2"/>
      <w:sz w:val="24"/>
      <w:szCs w:val="24"/>
      <w14:ligatures w14:val="standardContextual"/>
    </w:rPr>
  </w:style>
  <w:style w:type="paragraph" w:customStyle="1" w:styleId="D7237905033E4C319800ED6C44EA9D0F">
    <w:name w:val="D7237905033E4C319800ED6C44EA9D0F"/>
    <w:rsid w:val="00996571"/>
    <w:pPr>
      <w:spacing w:line="278" w:lineRule="auto"/>
    </w:pPr>
    <w:rPr>
      <w:kern w:val="2"/>
      <w:sz w:val="24"/>
      <w:szCs w:val="24"/>
      <w14:ligatures w14:val="standardContextual"/>
    </w:rPr>
  </w:style>
  <w:style w:type="paragraph" w:customStyle="1" w:styleId="D6D83BD1CE194DE79DC783A4F1A3F589">
    <w:name w:val="D6D83BD1CE194DE79DC783A4F1A3F589"/>
    <w:rsid w:val="00996571"/>
    <w:pPr>
      <w:spacing w:line="278" w:lineRule="auto"/>
    </w:pPr>
    <w:rPr>
      <w:kern w:val="2"/>
      <w:sz w:val="24"/>
      <w:szCs w:val="24"/>
      <w14:ligatures w14:val="standardContextual"/>
    </w:rPr>
  </w:style>
  <w:style w:type="paragraph" w:customStyle="1" w:styleId="DB1F4D745B144DB08644793A79F5D7E5">
    <w:name w:val="DB1F4D745B144DB08644793A79F5D7E5"/>
    <w:rsid w:val="009C49E3"/>
    <w:pPr>
      <w:spacing w:line="278" w:lineRule="auto"/>
    </w:pPr>
    <w:rPr>
      <w:kern w:val="2"/>
      <w:sz w:val="24"/>
      <w:szCs w:val="24"/>
      <w14:ligatures w14:val="standardContextual"/>
    </w:rPr>
  </w:style>
  <w:style w:type="paragraph" w:customStyle="1" w:styleId="BB9B18C80E7E44468B2F5D78431523AE">
    <w:name w:val="BB9B18C80E7E44468B2F5D78431523AE"/>
    <w:rsid w:val="009C49E3"/>
    <w:pPr>
      <w:spacing w:line="278" w:lineRule="auto"/>
    </w:pPr>
    <w:rPr>
      <w:kern w:val="2"/>
      <w:sz w:val="24"/>
      <w:szCs w:val="24"/>
      <w14:ligatures w14:val="standardContextual"/>
    </w:rPr>
  </w:style>
  <w:style w:type="paragraph" w:customStyle="1" w:styleId="5E21AC2A8EA94D668EC3441501D9F489">
    <w:name w:val="5E21AC2A8EA94D668EC3441501D9F489"/>
    <w:rsid w:val="00B31DCC"/>
    <w:pPr>
      <w:spacing w:line="278" w:lineRule="auto"/>
    </w:pPr>
    <w:rPr>
      <w:kern w:val="2"/>
      <w:sz w:val="24"/>
      <w:szCs w:val="24"/>
      <w14:ligatures w14:val="standardContextual"/>
    </w:rPr>
  </w:style>
  <w:style w:type="paragraph" w:customStyle="1" w:styleId="89B218604BDC4AD883DE4918C8306486">
    <w:name w:val="89B218604BDC4AD883DE4918C8306486"/>
    <w:rsid w:val="00B31DCC"/>
    <w:pPr>
      <w:spacing w:line="278" w:lineRule="auto"/>
    </w:pPr>
    <w:rPr>
      <w:kern w:val="2"/>
      <w:sz w:val="24"/>
      <w:szCs w:val="24"/>
      <w14:ligatures w14:val="standardContextual"/>
    </w:rPr>
  </w:style>
  <w:style w:type="paragraph" w:customStyle="1" w:styleId="079952B060D74406BE084191EEC5E124">
    <w:name w:val="079952B060D74406BE084191EEC5E124"/>
    <w:rsid w:val="00B31DCC"/>
    <w:pPr>
      <w:spacing w:line="278" w:lineRule="auto"/>
    </w:pPr>
    <w:rPr>
      <w:kern w:val="2"/>
      <w:sz w:val="24"/>
      <w:szCs w:val="24"/>
      <w14:ligatures w14:val="standardContextual"/>
    </w:rPr>
  </w:style>
  <w:style w:type="paragraph" w:customStyle="1" w:styleId="B8924B652B07455B90D08531F75922E2">
    <w:name w:val="B8924B652B07455B90D08531F75922E2"/>
    <w:rsid w:val="00B31DCC"/>
    <w:pPr>
      <w:spacing w:line="278" w:lineRule="auto"/>
    </w:pPr>
    <w:rPr>
      <w:kern w:val="2"/>
      <w:sz w:val="24"/>
      <w:szCs w:val="24"/>
      <w14:ligatures w14:val="standardContextual"/>
    </w:rPr>
  </w:style>
  <w:style w:type="paragraph" w:customStyle="1" w:styleId="9DFF941452AF40F6854036E36E803281">
    <w:name w:val="9DFF941452AF40F6854036E36E803281"/>
    <w:rsid w:val="00B10ADC"/>
    <w:pPr>
      <w:spacing w:line="278" w:lineRule="auto"/>
    </w:pPr>
    <w:rPr>
      <w:kern w:val="2"/>
      <w:sz w:val="24"/>
      <w:szCs w:val="24"/>
      <w14:ligatures w14:val="standardContextual"/>
    </w:rPr>
  </w:style>
  <w:style w:type="paragraph" w:customStyle="1" w:styleId="26E3C9514D534BC1A34514E0A10C7C5B">
    <w:name w:val="26E3C9514D534BC1A34514E0A10C7C5B"/>
    <w:rsid w:val="00B10ADC"/>
    <w:pPr>
      <w:spacing w:line="278" w:lineRule="auto"/>
    </w:pPr>
    <w:rPr>
      <w:kern w:val="2"/>
      <w:sz w:val="24"/>
      <w:szCs w:val="24"/>
      <w14:ligatures w14:val="standardContextual"/>
    </w:rPr>
  </w:style>
  <w:style w:type="paragraph" w:customStyle="1" w:styleId="B3877D56A10C4CAD91309F618EFD7978">
    <w:name w:val="B3877D56A10C4CAD91309F618EFD7978"/>
    <w:rsid w:val="0097209D"/>
    <w:pPr>
      <w:spacing w:line="278" w:lineRule="auto"/>
    </w:pPr>
    <w:rPr>
      <w:kern w:val="2"/>
      <w:sz w:val="24"/>
      <w:szCs w:val="24"/>
      <w14:ligatures w14:val="standardContextual"/>
    </w:rPr>
  </w:style>
  <w:style w:type="paragraph" w:customStyle="1" w:styleId="3A6D90DF9B1D43EE8D7410D99226DE8A">
    <w:name w:val="3A6D90DF9B1D43EE8D7410D99226DE8A"/>
    <w:rsid w:val="0097209D"/>
    <w:pPr>
      <w:spacing w:line="278" w:lineRule="auto"/>
    </w:pPr>
    <w:rPr>
      <w:kern w:val="2"/>
      <w:sz w:val="24"/>
      <w:szCs w:val="24"/>
      <w14:ligatures w14:val="standardContextual"/>
    </w:rPr>
  </w:style>
  <w:style w:type="paragraph" w:customStyle="1" w:styleId="77163112C5EF44A3A7D998054F5768BE">
    <w:name w:val="77163112C5EF44A3A7D998054F5768BE"/>
    <w:rsid w:val="0097209D"/>
    <w:pPr>
      <w:spacing w:line="278" w:lineRule="auto"/>
    </w:pPr>
    <w:rPr>
      <w:kern w:val="2"/>
      <w:sz w:val="24"/>
      <w:szCs w:val="24"/>
      <w14:ligatures w14:val="standardContextual"/>
    </w:rPr>
  </w:style>
  <w:style w:type="paragraph" w:customStyle="1" w:styleId="1BDFF411B6554BC09BAFB5D9F4A5C09B">
    <w:name w:val="1BDFF411B6554BC09BAFB5D9F4A5C09B"/>
    <w:rsid w:val="0097209D"/>
    <w:pPr>
      <w:spacing w:line="278" w:lineRule="auto"/>
    </w:pPr>
    <w:rPr>
      <w:kern w:val="2"/>
      <w:sz w:val="24"/>
      <w:szCs w:val="24"/>
      <w14:ligatures w14:val="standardContextual"/>
    </w:rPr>
  </w:style>
  <w:style w:type="paragraph" w:customStyle="1" w:styleId="FAEADD596027423596958B6CFBF48DAF">
    <w:name w:val="FAEADD596027423596958B6CFBF48DAF"/>
    <w:rsid w:val="0097209D"/>
    <w:pPr>
      <w:spacing w:line="278" w:lineRule="auto"/>
    </w:pPr>
    <w:rPr>
      <w:kern w:val="2"/>
      <w:sz w:val="24"/>
      <w:szCs w:val="24"/>
      <w14:ligatures w14:val="standardContextual"/>
    </w:rPr>
  </w:style>
  <w:style w:type="paragraph" w:customStyle="1" w:styleId="8DD2CB20C36D431890F0AA298B2A5DF9">
    <w:name w:val="8DD2CB20C36D431890F0AA298B2A5DF9"/>
    <w:rsid w:val="0097209D"/>
    <w:pPr>
      <w:spacing w:line="278" w:lineRule="auto"/>
    </w:pPr>
    <w:rPr>
      <w:kern w:val="2"/>
      <w:sz w:val="24"/>
      <w:szCs w:val="24"/>
      <w14:ligatures w14:val="standardContextual"/>
    </w:rPr>
  </w:style>
  <w:style w:type="paragraph" w:customStyle="1" w:styleId="C6E59188EF904296825119F92FB6FF3F">
    <w:name w:val="C6E59188EF904296825119F92FB6FF3F"/>
    <w:rsid w:val="0097209D"/>
    <w:pPr>
      <w:spacing w:line="278" w:lineRule="auto"/>
    </w:pPr>
    <w:rPr>
      <w:kern w:val="2"/>
      <w:sz w:val="24"/>
      <w:szCs w:val="24"/>
      <w14:ligatures w14:val="standardContextual"/>
    </w:rPr>
  </w:style>
  <w:style w:type="paragraph" w:customStyle="1" w:styleId="D7CC68E7AC884B96ADE6DB05CC96A0CA">
    <w:name w:val="D7CC68E7AC884B96ADE6DB05CC96A0CA"/>
    <w:rsid w:val="0097209D"/>
    <w:pPr>
      <w:spacing w:line="278" w:lineRule="auto"/>
    </w:pPr>
    <w:rPr>
      <w:kern w:val="2"/>
      <w:sz w:val="24"/>
      <w:szCs w:val="24"/>
      <w14:ligatures w14:val="standardContextual"/>
    </w:rPr>
  </w:style>
  <w:style w:type="paragraph" w:customStyle="1" w:styleId="8AACD6A2C7874B10A9D85EC14F73B10A">
    <w:name w:val="8AACD6A2C7874B10A9D85EC14F73B10A"/>
    <w:rsid w:val="0070396C"/>
    <w:pPr>
      <w:spacing w:line="278" w:lineRule="auto"/>
    </w:pPr>
    <w:rPr>
      <w:kern w:val="2"/>
      <w:sz w:val="24"/>
      <w:szCs w:val="24"/>
      <w14:ligatures w14:val="standardContextual"/>
    </w:rPr>
  </w:style>
  <w:style w:type="paragraph" w:customStyle="1" w:styleId="E6C55418C54C4577AFB6BB71425BB333">
    <w:name w:val="E6C55418C54C4577AFB6BB71425BB333"/>
    <w:rsid w:val="0070396C"/>
    <w:pPr>
      <w:spacing w:line="278" w:lineRule="auto"/>
    </w:pPr>
    <w:rPr>
      <w:kern w:val="2"/>
      <w:sz w:val="24"/>
      <w:szCs w:val="24"/>
      <w14:ligatures w14:val="standardContextual"/>
    </w:rPr>
  </w:style>
  <w:style w:type="paragraph" w:customStyle="1" w:styleId="302A158A84D74D91B16A09F314FE43D4">
    <w:name w:val="302A158A84D74D91B16A09F314FE43D4"/>
    <w:rsid w:val="0070396C"/>
    <w:pPr>
      <w:spacing w:line="278" w:lineRule="auto"/>
    </w:pPr>
    <w:rPr>
      <w:kern w:val="2"/>
      <w:sz w:val="24"/>
      <w:szCs w:val="24"/>
      <w14:ligatures w14:val="standardContextual"/>
    </w:rPr>
  </w:style>
  <w:style w:type="paragraph" w:customStyle="1" w:styleId="6C5AC7493FEF44C48558A27D9E547CC5">
    <w:name w:val="6C5AC7493FEF44C48558A27D9E547CC5"/>
    <w:rsid w:val="0070396C"/>
    <w:pPr>
      <w:spacing w:line="278" w:lineRule="auto"/>
    </w:pPr>
    <w:rPr>
      <w:kern w:val="2"/>
      <w:sz w:val="24"/>
      <w:szCs w:val="24"/>
      <w14:ligatures w14:val="standardContextual"/>
    </w:rPr>
  </w:style>
  <w:style w:type="paragraph" w:customStyle="1" w:styleId="FE11B4436CFC482EAD9770D1E1067F63">
    <w:name w:val="FE11B4436CFC482EAD9770D1E1067F63"/>
    <w:rsid w:val="0070396C"/>
    <w:pPr>
      <w:spacing w:line="278" w:lineRule="auto"/>
    </w:pPr>
    <w:rPr>
      <w:kern w:val="2"/>
      <w:sz w:val="24"/>
      <w:szCs w:val="24"/>
      <w14:ligatures w14:val="standardContextual"/>
    </w:rPr>
  </w:style>
  <w:style w:type="paragraph" w:customStyle="1" w:styleId="FD8BB4BC276C4FB48A5BB058576D360B">
    <w:name w:val="FD8BB4BC276C4FB48A5BB058576D360B"/>
    <w:rsid w:val="0070396C"/>
    <w:pPr>
      <w:spacing w:line="278" w:lineRule="auto"/>
    </w:pPr>
    <w:rPr>
      <w:kern w:val="2"/>
      <w:sz w:val="24"/>
      <w:szCs w:val="24"/>
      <w14:ligatures w14:val="standardContextual"/>
    </w:rPr>
  </w:style>
  <w:style w:type="paragraph" w:customStyle="1" w:styleId="CD594B345C8C453FA6A441E9513924C4">
    <w:name w:val="CD594B345C8C453FA6A441E9513924C4"/>
    <w:rsid w:val="0070396C"/>
    <w:pPr>
      <w:spacing w:line="278" w:lineRule="auto"/>
    </w:pPr>
    <w:rPr>
      <w:kern w:val="2"/>
      <w:sz w:val="24"/>
      <w:szCs w:val="24"/>
      <w14:ligatures w14:val="standardContextual"/>
    </w:rPr>
  </w:style>
  <w:style w:type="paragraph" w:customStyle="1" w:styleId="2BB37F956F4A4873A41C630C3C68F851">
    <w:name w:val="2BB37F956F4A4873A41C630C3C68F851"/>
    <w:rsid w:val="0070396C"/>
    <w:pPr>
      <w:spacing w:line="278" w:lineRule="auto"/>
    </w:pPr>
    <w:rPr>
      <w:kern w:val="2"/>
      <w:sz w:val="24"/>
      <w:szCs w:val="24"/>
      <w14:ligatures w14:val="standardContextual"/>
    </w:rPr>
  </w:style>
  <w:style w:type="paragraph" w:customStyle="1" w:styleId="2E7E85526DDC490A9506600A7AADC100">
    <w:name w:val="2E7E85526DDC490A9506600A7AADC100"/>
    <w:rsid w:val="0070396C"/>
    <w:pPr>
      <w:spacing w:line="278" w:lineRule="auto"/>
    </w:pPr>
    <w:rPr>
      <w:kern w:val="2"/>
      <w:sz w:val="24"/>
      <w:szCs w:val="24"/>
      <w14:ligatures w14:val="standardContextual"/>
    </w:rPr>
  </w:style>
  <w:style w:type="paragraph" w:customStyle="1" w:styleId="8AECC4330DBF442082944A5C63DB79F8">
    <w:name w:val="8AECC4330DBF442082944A5C63DB79F8"/>
    <w:rsid w:val="0070396C"/>
    <w:pPr>
      <w:spacing w:line="278" w:lineRule="auto"/>
    </w:pPr>
    <w:rPr>
      <w:kern w:val="2"/>
      <w:sz w:val="24"/>
      <w:szCs w:val="24"/>
      <w14:ligatures w14:val="standardContextual"/>
    </w:rPr>
  </w:style>
  <w:style w:type="paragraph" w:customStyle="1" w:styleId="7C4F46EA307E4966B939E0F9D2A0B944">
    <w:name w:val="7C4F46EA307E4966B939E0F9D2A0B944"/>
    <w:rsid w:val="0070396C"/>
    <w:pPr>
      <w:spacing w:line="278" w:lineRule="auto"/>
    </w:pPr>
    <w:rPr>
      <w:kern w:val="2"/>
      <w:sz w:val="24"/>
      <w:szCs w:val="24"/>
      <w14:ligatures w14:val="standardContextual"/>
    </w:rPr>
  </w:style>
  <w:style w:type="paragraph" w:customStyle="1" w:styleId="F5E70E89F5FF410083177884B37B5166">
    <w:name w:val="F5E70E89F5FF410083177884B37B5166"/>
    <w:rsid w:val="0070396C"/>
    <w:pPr>
      <w:spacing w:line="278" w:lineRule="auto"/>
    </w:pPr>
    <w:rPr>
      <w:kern w:val="2"/>
      <w:sz w:val="24"/>
      <w:szCs w:val="24"/>
      <w14:ligatures w14:val="standardContextual"/>
    </w:rPr>
  </w:style>
  <w:style w:type="paragraph" w:customStyle="1" w:styleId="E9DEA67A48694626BDC204549106EA26">
    <w:name w:val="E9DEA67A48694626BDC204549106EA26"/>
    <w:rsid w:val="0070396C"/>
    <w:pPr>
      <w:spacing w:line="278" w:lineRule="auto"/>
    </w:pPr>
    <w:rPr>
      <w:kern w:val="2"/>
      <w:sz w:val="24"/>
      <w:szCs w:val="24"/>
      <w14:ligatures w14:val="standardContextual"/>
    </w:rPr>
  </w:style>
  <w:style w:type="paragraph" w:customStyle="1" w:styleId="9693FE2A88A845368B7F0A780B1F622F">
    <w:name w:val="9693FE2A88A845368B7F0A780B1F622F"/>
    <w:rsid w:val="0070396C"/>
    <w:pPr>
      <w:spacing w:line="278" w:lineRule="auto"/>
    </w:pPr>
    <w:rPr>
      <w:kern w:val="2"/>
      <w:sz w:val="24"/>
      <w:szCs w:val="24"/>
      <w14:ligatures w14:val="standardContextual"/>
    </w:rPr>
  </w:style>
  <w:style w:type="paragraph" w:customStyle="1" w:styleId="40A6FC5219F14F02A5AE9B95F5403D54">
    <w:name w:val="40A6FC5219F14F02A5AE9B95F5403D54"/>
    <w:rsid w:val="0070396C"/>
    <w:pPr>
      <w:spacing w:line="278" w:lineRule="auto"/>
    </w:pPr>
    <w:rPr>
      <w:kern w:val="2"/>
      <w:sz w:val="24"/>
      <w:szCs w:val="24"/>
      <w14:ligatures w14:val="standardContextual"/>
    </w:rPr>
  </w:style>
  <w:style w:type="paragraph" w:customStyle="1" w:styleId="C44AE9A6812F48F1A32AFD7ED6D759D5">
    <w:name w:val="C44AE9A6812F48F1A32AFD7ED6D759D5"/>
    <w:rsid w:val="0070396C"/>
    <w:pPr>
      <w:spacing w:line="278" w:lineRule="auto"/>
    </w:pPr>
    <w:rPr>
      <w:kern w:val="2"/>
      <w:sz w:val="24"/>
      <w:szCs w:val="24"/>
      <w14:ligatures w14:val="standardContextual"/>
    </w:rPr>
  </w:style>
  <w:style w:type="paragraph" w:customStyle="1" w:styleId="8167B69D5A374BADAF65555F5F02F415">
    <w:name w:val="8167B69D5A374BADAF65555F5F02F415"/>
    <w:rsid w:val="0070396C"/>
    <w:pPr>
      <w:spacing w:line="278" w:lineRule="auto"/>
    </w:pPr>
    <w:rPr>
      <w:kern w:val="2"/>
      <w:sz w:val="24"/>
      <w:szCs w:val="24"/>
      <w14:ligatures w14:val="standardContextual"/>
    </w:rPr>
  </w:style>
  <w:style w:type="paragraph" w:customStyle="1" w:styleId="24D200B16ECD4436B053BD5CD286DCF3">
    <w:name w:val="24D200B16ECD4436B053BD5CD286DCF3"/>
    <w:rsid w:val="0070396C"/>
    <w:pPr>
      <w:spacing w:line="278" w:lineRule="auto"/>
    </w:pPr>
    <w:rPr>
      <w:kern w:val="2"/>
      <w:sz w:val="24"/>
      <w:szCs w:val="24"/>
      <w14:ligatures w14:val="standardContextual"/>
    </w:rPr>
  </w:style>
  <w:style w:type="paragraph" w:customStyle="1" w:styleId="F41668F0812F4D279680418088263F8A">
    <w:name w:val="F41668F0812F4D279680418088263F8A"/>
    <w:rsid w:val="0070396C"/>
    <w:pPr>
      <w:spacing w:line="278" w:lineRule="auto"/>
    </w:pPr>
    <w:rPr>
      <w:kern w:val="2"/>
      <w:sz w:val="24"/>
      <w:szCs w:val="24"/>
      <w14:ligatures w14:val="standardContextual"/>
    </w:rPr>
  </w:style>
  <w:style w:type="paragraph" w:customStyle="1" w:styleId="44AE3BE2CDE94886A75FE841D1D326F1">
    <w:name w:val="44AE3BE2CDE94886A75FE841D1D326F1"/>
    <w:rsid w:val="0070396C"/>
    <w:pPr>
      <w:spacing w:line="278" w:lineRule="auto"/>
    </w:pPr>
    <w:rPr>
      <w:kern w:val="2"/>
      <w:sz w:val="24"/>
      <w:szCs w:val="24"/>
      <w14:ligatures w14:val="standardContextual"/>
    </w:rPr>
  </w:style>
  <w:style w:type="paragraph" w:customStyle="1" w:styleId="224E1693253F414FBE11487ADE39F70F">
    <w:name w:val="224E1693253F414FBE11487ADE39F70F"/>
    <w:rsid w:val="0070396C"/>
    <w:pPr>
      <w:spacing w:line="278" w:lineRule="auto"/>
    </w:pPr>
    <w:rPr>
      <w:kern w:val="2"/>
      <w:sz w:val="24"/>
      <w:szCs w:val="24"/>
      <w14:ligatures w14:val="standardContextual"/>
    </w:rPr>
  </w:style>
  <w:style w:type="paragraph" w:customStyle="1" w:styleId="44D80F25D20A40B795887E335F5DA328">
    <w:name w:val="44D80F25D20A40B795887E335F5DA328"/>
    <w:rsid w:val="0070396C"/>
    <w:pPr>
      <w:spacing w:line="278" w:lineRule="auto"/>
    </w:pPr>
    <w:rPr>
      <w:kern w:val="2"/>
      <w:sz w:val="24"/>
      <w:szCs w:val="24"/>
      <w14:ligatures w14:val="standardContextual"/>
    </w:rPr>
  </w:style>
  <w:style w:type="paragraph" w:customStyle="1" w:styleId="18B1ABE7B39049B2914417951C6E974C">
    <w:name w:val="18B1ABE7B39049B2914417951C6E974C"/>
    <w:rsid w:val="0070396C"/>
    <w:pPr>
      <w:spacing w:line="278" w:lineRule="auto"/>
    </w:pPr>
    <w:rPr>
      <w:kern w:val="2"/>
      <w:sz w:val="24"/>
      <w:szCs w:val="24"/>
      <w14:ligatures w14:val="standardContextual"/>
    </w:rPr>
  </w:style>
  <w:style w:type="paragraph" w:customStyle="1" w:styleId="366E0723AAB443359A3CFAFFB92AED4E">
    <w:name w:val="366E0723AAB443359A3CFAFFB92AED4E"/>
    <w:rsid w:val="0070396C"/>
    <w:pPr>
      <w:spacing w:line="278" w:lineRule="auto"/>
    </w:pPr>
    <w:rPr>
      <w:kern w:val="2"/>
      <w:sz w:val="24"/>
      <w:szCs w:val="24"/>
      <w14:ligatures w14:val="standardContextual"/>
    </w:rPr>
  </w:style>
  <w:style w:type="paragraph" w:customStyle="1" w:styleId="A7C07CD50F2C483C90951206C656B955">
    <w:name w:val="A7C07CD50F2C483C90951206C656B955"/>
    <w:rsid w:val="0070396C"/>
    <w:pPr>
      <w:spacing w:line="278" w:lineRule="auto"/>
    </w:pPr>
    <w:rPr>
      <w:kern w:val="2"/>
      <w:sz w:val="24"/>
      <w:szCs w:val="24"/>
      <w14:ligatures w14:val="standardContextual"/>
    </w:rPr>
  </w:style>
  <w:style w:type="paragraph" w:customStyle="1" w:styleId="4CA1128038414F1099F3C5B571201EE7">
    <w:name w:val="4CA1128038414F1099F3C5B571201EE7"/>
    <w:rsid w:val="0070396C"/>
    <w:pPr>
      <w:spacing w:line="278" w:lineRule="auto"/>
    </w:pPr>
    <w:rPr>
      <w:kern w:val="2"/>
      <w:sz w:val="24"/>
      <w:szCs w:val="24"/>
      <w14:ligatures w14:val="standardContextual"/>
    </w:rPr>
  </w:style>
  <w:style w:type="paragraph" w:customStyle="1" w:styleId="0E5343BCC63544729913F01666769B6F">
    <w:name w:val="0E5343BCC63544729913F01666769B6F"/>
    <w:rsid w:val="0070396C"/>
    <w:pPr>
      <w:spacing w:line="278" w:lineRule="auto"/>
    </w:pPr>
    <w:rPr>
      <w:kern w:val="2"/>
      <w:sz w:val="24"/>
      <w:szCs w:val="24"/>
      <w14:ligatures w14:val="standardContextual"/>
    </w:rPr>
  </w:style>
  <w:style w:type="paragraph" w:customStyle="1" w:styleId="EA59171A933949F7BBDE71A0EA5EC182">
    <w:name w:val="EA59171A933949F7BBDE71A0EA5EC182"/>
    <w:rsid w:val="0070396C"/>
    <w:pPr>
      <w:spacing w:line="278" w:lineRule="auto"/>
    </w:pPr>
    <w:rPr>
      <w:kern w:val="2"/>
      <w:sz w:val="24"/>
      <w:szCs w:val="24"/>
      <w14:ligatures w14:val="standardContextual"/>
    </w:rPr>
  </w:style>
  <w:style w:type="paragraph" w:customStyle="1" w:styleId="B3804AD4D68148BE800175C822D28983">
    <w:name w:val="B3804AD4D68148BE800175C822D28983"/>
    <w:rsid w:val="0070396C"/>
    <w:pPr>
      <w:spacing w:line="278" w:lineRule="auto"/>
    </w:pPr>
    <w:rPr>
      <w:kern w:val="2"/>
      <w:sz w:val="24"/>
      <w:szCs w:val="24"/>
      <w14:ligatures w14:val="standardContextual"/>
    </w:rPr>
  </w:style>
  <w:style w:type="paragraph" w:customStyle="1" w:styleId="8910DAD6CC4541E39D3C0FA18640989C">
    <w:name w:val="8910DAD6CC4541E39D3C0FA18640989C"/>
    <w:rsid w:val="0070396C"/>
    <w:pPr>
      <w:spacing w:line="278" w:lineRule="auto"/>
    </w:pPr>
    <w:rPr>
      <w:kern w:val="2"/>
      <w:sz w:val="24"/>
      <w:szCs w:val="24"/>
      <w14:ligatures w14:val="standardContextual"/>
    </w:rPr>
  </w:style>
  <w:style w:type="paragraph" w:customStyle="1" w:styleId="375586C7F40742B7BD5293B542B3BB69">
    <w:name w:val="375586C7F40742B7BD5293B542B3BB69"/>
    <w:rsid w:val="0070396C"/>
    <w:pPr>
      <w:spacing w:line="278" w:lineRule="auto"/>
    </w:pPr>
    <w:rPr>
      <w:kern w:val="2"/>
      <w:sz w:val="24"/>
      <w:szCs w:val="24"/>
      <w14:ligatures w14:val="standardContextual"/>
    </w:rPr>
  </w:style>
  <w:style w:type="paragraph" w:customStyle="1" w:styleId="1C4714FE97F3453492009266A13ACB9F">
    <w:name w:val="1C4714FE97F3453492009266A13ACB9F"/>
    <w:rsid w:val="0070396C"/>
    <w:pPr>
      <w:spacing w:line="278" w:lineRule="auto"/>
    </w:pPr>
    <w:rPr>
      <w:kern w:val="2"/>
      <w:sz w:val="24"/>
      <w:szCs w:val="24"/>
      <w14:ligatures w14:val="standardContextual"/>
    </w:rPr>
  </w:style>
  <w:style w:type="paragraph" w:customStyle="1" w:styleId="95FD2EC8EAE54DF2B8CA06B32DD46A5C">
    <w:name w:val="95FD2EC8EAE54DF2B8CA06B32DD46A5C"/>
    <w:rsid w:val="0070396C"/>
    <w:pPr>
      <w:spacing w:line="278" w:lineRule="auto"/>
    </w:pPr>
    <w:rPr>
      <w:kern w:val="2"/>
      <w:sz w:val="24"/>
      <w:szCs w:val="24"/>
      <w14:ligatures w14:val="standardContextual"/>
    </w:rPr>
  </w:style>
  <w:style w:type="paragraph" w:customStyle="1" w:styleId="D56E3ECC8E3F45B585196D4BF1E51EF3">
    <w:name w:val="D56E3ECC8E3F45B585196D4BF1E51EF3"/>
    <w:rsid w:val="0070396C"/>
    <w:pPr>
      <w:spacing w:line="278" w:lineRule="auto"/>
    </w:pPr>
    <w:rPr>
      <w:kern w:val="2"/>
      <w:sz w:val="24"/>
      <w:szCs w:val="24"/>
      <w14:ligatures w14:val="standardContextual"/>
    </w:rPr>
  </w:style>
  <w:style w:type="paragraph" w:customStyle="1" w:styleId="C44DBBBFA4DA4DF493CC59C77458F2E7">
    <w:name w:val="C44DBBBFA4DA4DF493CC59C77458F2E7"/>
    <w:rsid w:val="0070396C"/>
    <w:pPr>
      <w:spacing w:line="278" w:lineRule="auto"/>
    </w:pPr>
    <w:rPr>
      <w:kern w:val="2"/>
      <w:sz w:val="24"/>
      <w:szCs w:val="24"/>
      <w14:ligatures w14:val="standardContextual"/>
    </w:rPr>
  </w:style>
  <w:style w:type="paragraph" w:customStyle="1" w:styleId="770AF05F79E04D8E802BE80F27D77C69">
    <w:name w:val="770AF05F79E04D8E802BE80F27D77C69"/>
    <w:rsid w:val="0070396C"/>
    <w:pPr>
      <w:spacing w:line="278" w:lineRule="auto"/>
    </w:pPr>
    <w:rPr>
      <w:kern w:val="2"/>
      <w:sz w:val="24"/>
      <w:szCs w:val="24"/>
      <w14:ligatures w14:val="standardContextual"/>
    </w:rPr>
  </w:style>
  <w:style w:type="paragraph" w:customStyle="1" w:styleId="DB6822DDD8314265A2E52E21C70B2F69">
    <w:name w:val="DB6822DDD8314265A2E52E21C70B2F69"/>
    <w:rsid w:val="0070396C"/>
    <w:pPr>
      <w:spacing w:line="278" w:lineRule="auto"/>
    </w:pPr>
    <w:rPr>
      <w:kern w:val="2"/>
      <w:sz w:val="24"/>
      <w:szCs w:val="24"/>
      <w14:ligatures w14:val="standardContextual"/>
    </w:rPr>
  </w:style>
  <w:style w:type="paragraph" w:customStyle="1" w:styleId="87BEF3D60B594F0497FF8064F83320F8">
    <w:name w:val="87BEF3D60B594F0497FF8064F83320F8"/>
    <w:rsid w:val="0070396C"/>
    <w:pPr>
      <w:spacing w:line="278" w:lineRule="auto"/>
    </w:pPr>
    <w:rPr>
      <w:kern w:val="2"/>
      <w:sz w:val="24"/>
      <w:szCs w:val="24"/>
      <w14:ligatures w14:val="standardContextual"/>
    </w:rPr>
  </w:style>
  <w:style w:type="paragraph" w:customStyle="1" w:styleId="D009FFC445964100BD78B6032EF3DD66">
    <w:name w:val="D009FFC445964100BD78B6032EF3DD66"/>
    <w:rsid w:val="0070396C"/>
    <w:pPr>
      <w:spacing w:line="278" w:lineRule="auto"/>
    </w:pPr>
    <w:rPr>
      <w:kern w:val="2"/>
      <w:sz w:val="24"/>
      <w:szCs w:val="24"/>
      <w14:ligatures w14:val="standardContextual"/>
    </w:rPr>
  </w:style>
  <w:style w:type="paragraph" w:customStyle="1" w:styleId="09113E9BB1154C0FBB2BF7A8492B483A">
    <w:name w:val="09113E9BB1154C0FBB2BF7A8492B483A"/>
    <w:rsid w:val="0070396C"/>
    <w:pPr>
      <w:spacing w:line="278" w:lineRule="auto"/>
    </w:pPr>
    <w:rPr>
      <w:kern w:val="2"/>
      <w:sz w:val="24"/>
      <w:szCs w:val="24"/>
      <w14:ligatures w14:val="standardContextual"/>
    </w:rPr>
  </w:style>
  <w:style w:type="paragraph" w:customStyle="1" w:styleId="5BAF05F6EB9044F2863751A11E71FA22">
    <w:name w:val="5BAF05F6EB9044F2863751A11E71FA22"/>
    <w:rsid w:val="0070396C"/>
    <w:pPr>
      <w:spacing w:line="278" w:lineRule="auto"/>
    </w:pPr>
    <w:rPr>
      <w:kern w:val="2"/>
      <w:sz w:val="24"/>
      <w:szCs w:val="24"/>
      <w14:ligatures w14:val="standardContextual"/>
    </w:rPr>
  </w:style>
  <w:style w:type="paragraph" w:customStyle="1" w:styleId="E1FEA814DD5D4DD78A6A6F7BB695C941">
    <w:name w:val="E1FEA814DD5D4DD78A6A6F7BB695C941"/>
    <w:rsid w:val="0070396C"/>
    <w:pPr>
      <w:spacing w:line="278" w:lineRule="auto"/>
    </w:pPr>
    <w:rPr>
      <w:kern w:val="2"/>
      <w:sz w:val="24"/>
      <w:szCs w:val="24"/>
      <w14:ligatures w14:val="standardContextual"/>
    </w:rPr>
  </w:style>
  <w:style w:type="paragraph" w:customStyle="1" w:styleId="9B3F34164B2B47C7B12FCF0008424403">
    <w:name w:val="9B3F34164B2B47C7B12FCF0008424403"/>
    <w:rsid w:val="0070396C"/>
    <w:pPr>
      <w:spacing w:line="278" w:lineRule="auto"/>
    </w:pPr>
    <w:rPr>
      <w:kern w:val="2"/>
      <w:sz w:val="24"/>
      <w:szCs w:val="24"/>
      <w14:ligatures w14:val="standardContextual"/>
    </w:rPr>
  </w:style>
  <w:style w:type="paragraph" w:customStyle="1" w:styleId="A569AD75184446928CDDBAE19259BB3D">
    <w:name w:val="A569AD75184446928CDDBAE19259BB3D"/>
    <w:rsid w:val="0070396C"/>
    <w:pPr>
      <w:spacing w:line="278" w:lineRule="auto"/>
    </w:pPr>
    <w:rPr>
      <w:kern w:val="2"/>
      <w:sz w:val="24"/>
      <w:szCs w:val="24"/>
      <w14:ligatures w14:val="standardContextual"/>
    </w:rPr>
  </w:style>
  <w:style w:type="paragraph" w:customStyle="1" w:styleId="9B9414E5E63A4391A1085E6500A4956C">
    <w:name w:val="9B9414E5E63A4391A1085E6500A4956C"/>
    <w:rsid w:val="0070396C"/>
    <w:pPr>
      <w:spacing w:line="278" w:lineRule="auto"/>
    </w:pPr>
    <w:rPr>
      <w:kern w:val="2"/>
      <w:sz w:val="24"/>
      <w:szCs w:val="24"/>
      <w14:ligatures w14:val="standardContextual"/>
    </w:rPr>
  </w:style>
  <w:style w:type="paragraph" w:customStyle="1" w:styleId="C4A88E56C2D743EC96934502C4A89FD9">
    <w:name w:val="C4A88E56C2D743EC96934502C4A89FD9"/>
    <w:rsid w:val="0070396C"/>
    <w:pPr>
      <w:spacing w:line="278" w:lineRule="auto"/>
    </w:pPr>
    <w:rPr>
      <w:kern w:val="2"/>
      <w:sz w:val="24"/>
      <w:szCs w:val="24"/>
      <w14:ligatures w14:val="standardContextual"/>
    </w:rPr>
  </w:style>
  <w:style w:type="paragraph" w:customStyle="1" w:styleId="0EC3691A3E2A4C02852A2EBD23E3853F">
    <w:name w:val="0EC3691A3E2A4C02852A2EBD23E3853F"/>
    <w:rsid w:val="0070396C"/>
    <w:pPr>
      <w:spacing w:line="278" w:lineRule="auto"/>
    </w:pPr>
    <w:rPr>
      <w:kern w:val="2"/>
      <w:sz w:val="24"/>
      <w:szCs w:val="24"/>
      <w14:ligatures w14:val="standardContextual"/>
    </w:rPr>
  </w:style>
  <w:style w:type="paragraph" w:customStyle="1" w:styleId="6A4301DFA9E9444FB0DF9376C04A1BE8">
    <w:name w:val="6A4301DFA9E9444FB0DF9376C04A1BE8"/>
    <w:rsid w:val="0070396C"/>
    <w:pPr>
      <w:spacing w:line="278" w:lineRule="auto"/>
    </w:pPr>
    <w:rPr>
      <w:kern w:val="2"/>
      <w:sz w:val="24"/>
      <w:szCs w:val="24"/>
      <w14:ligatures w14:val="standardContextual"/>
    </w:rPr>
  </w:style>
  <w:style w:type="paragraph" w:customStyle="1" w:styleId="44D247EEEA2842D3A54E01E52EE85AA5">
    <w:name w:val="44D247EEEA2842D3A54E01E52EE85AA5"/>
    <w:rsid w:val="0070396C"/>
    <w:pPr>
      <w:spacing w:line="278" w:lineRule="auto"/>
    </w:pPr>
    <w:rPr>
      <w:kern w:val="2"/>
      <w:sz w:val="24"/>
      <w:szCs w:val="24"/>
      <w14:ligatures w14:val="standardContextual"/>
    </w:rPr>
  </w:style>
  <w:style w:type="paragraph" w:customStyle="1" w:styleId="CD89B22C33DF4604A56E9EF67759352B">
    <w:name w:val="CD89B22C33DF4604A56E9EF67759352B"/>
    <w:rsid w:val="0070396C"/>
    <w:pPr>
      <w:spacing w:line="278" w:lineRule="auto"/>
    </w:pPr>
    <w:rPr>
      <w:kern w:val="2"/>
      <w:sz w:val="24"/>
      <w:szCs w:val="24"/>
      <w14:ligatures w14:val="standardContextual"/>
    </w:rPr>
  </w:style>
  <w:style w:type="paragraph" w:customStyle="1" w:styleId="4E582F9B1FCF4395A85AC31FE0573BA1">
    <w:name w:val="4E582F9B1FCF4395A85AC31FE0573BA1"/>
    <w:rsid w:val="00E777C1"/>
    <w:pPr>
      <w:spacing w:line="278" w:lineRule="auto"/>
    </w:pPr>
    <w:rPr>
      <w:kern w:val="2"/>
      <w:sz w:val="24"/>
      <w:szCs w:val="24"/>
      <w14:ligatures w14:val="standardContextual"/>
    </w:rPr>
  </w:style>
  <w:style w:type="paragraph" w:customStyle="1" w:styleId="CC6F90A5A7854299810857895C494161">
    <w:name w:val="CC6F90A5A7854299810857895C494161"/>
    <w:rsid w:val="00E777C1"/>
    <w:pPr>
      <w:spacing w:line="278" w:lineRule="auto"/>
    </w:pPr>
    <w:rPr>
      <w:kern w:val="2"/>
      <w:sz w:val="24"/>
      <w:szCs w:val="24"/>
      <w14:ligatures w14:val="standardContextual"/>
    </w:rPr>
  </w:style>
  <w:style w:type="paragraph" w:customStyle="1" w:styleId="3F401758E7A54BC0A4B330C265ACF309">
    <w:name w:val="3F401758E7A54BC0A4B330C265ACF309"/>
    <w:rsid w:val="00E777C1"/>
    <w:pPr>
      <w:spacing w:line="278" w:lineRule="auto"/>
    </w:pPr>
    <w:rPr>
      <w:kern w:val="2"/>
      <w:sz w:val="24"/>
      <w:szCs w:val="24"/>
      <w14:ligatures w14:val="standardContextual"/>
    </w:rPr>
  </w:style>
  <w:style w:type="paragraph" w:customStyle="1" w:styleId="23610AC4BF0E43C18CD1D68600C11211">
    <w:name w:val="23610AC4BF0E43C18CD1D68600C11211"/>
    <w:rsid w:val="00E777C1"/>
    <w:pPr>
      <w:spacing w:line="278" w:lineRule="auto"/>
    </w:pPr>
    <w:rPr>
      <w:kern w:val="2"/>
      <w:sz w:val="24"/>
      <w:szCs w:val="24"/>
      <w14:ligatures w14:val="standardContextual"/>
    </w:rPr>
  </w:style>
  <w:style w:type="paragraph" w:customStyle="1" w:styleId="4CB49C7BA2384469A6B8AA8E37D801D2">
    <w:name w:val="4CB49C7BA2384469A6B8AA8E37D801D2"/>
    <w:rsid w:val="00E777C1"/>
    <w:pPr>
      <w:spacing w:line="278" w:lineRule="auto"/>
    </w:pPr>
    <w:rPr>
      <w:kern w:val="2"/>
      <w:sz w:val="24"/>
      <w:szCs w:val="24"/>
      <w14:ligatures w14:val="standardContextual"/>
    </w:rPr>
  </w:style>
  <w:style w:type="paragraph" w:customStyle="1" w:styleId="3AC50F93E577428F95FE6D4BA9068862">
    <w:name w:val="3AC50F93E577428F95FE6D4BA9068862"/>
    <w:rsid w:val="00E777C1"/>
    <w:pPr>
      <w:spacing w:line="278" w:lineRule="auto"/>
    </w:pPr>
    <w:rPr>
      <w:kern w:val="2"/>
      <w:sz w:val="24"/>
      <w:szCs w:val="24"/>
      <w14:ligatures w14:val="standardContextual"/>
    </w:rPr>
  </w:style>
  <w:style w:type="paragraph" w:customStyle="1" w:styleId="DA4EF9974C2F4670A68E8985E816B588">
    <w:name w:val="DA4EF9974C2F4670A68E8985E816B588"/>
    <w:rsid w:val="001A1002"/>
    <w:pPr>
      <w:spacing w:line="278" w:lineRule="auto"/>
    </w:pPr>
    <w:rPr>
      <w:kern w:val="2"/>
      <w:sz w:val="24"/>
      <w:szCs w:val="24"/>
      <w14:ligatures w14:val="standardContextual"/>
    </w:rPr>
  </w:style>
  <w:style w:type="paragraph" w:customStyle="1" w:styleId="A932922B386E44E7B25578940678DE35">
    <w:name w:val="A932922B386E44E7B25578940678DE35"/>
    <w:rsid w:val="001A1002"/>
    <w:pPr>
      <w:spacing w:line="278" w:lineRule="auto"/>
    </w:pPr>
    <w:rPr>
      <w:kern w:val="2"/>
      <w:sz w:val="24"/>
      <w:szCs w:val="24"/>
      <w14:ligatures w14:val="standardContextual"/>
    </w:rPr>
  </w:style>
  <w:style w:type="paragraph" w:customStyle="1" w:styleId="5CE9F6515F67472798E3913E78CE576C">
    <w:name w:val="5CE9F6515F67472798E3913E78CE576C"/>
    <w:rsid w:val="001A1002"/>
    <w:pPr>
      <w:spacing w:line="278" w:lineRule="auto"/>
    </w:pPr>
    <w:rPr>
      <w:kern w:val="2"/>
      <w:sz w:val="24"/>
      <w:szCs w:val="24"/>
      <w14:ligatures w14:val="standardContextual"/>
    </w:rPr>
  </w:style>
  <w:style w:type="paragraph" w:customStyle="1" w:styleId="B2CF728529C046A99AFE82C2039C7128">
    <w:name w:val="B2CF728529C046A99AFE82C2039C7128"/>
    <w:rsid w:val="001A1002"/>
    <w:pPr>
      <w:spacing w:line="278" w:lineRule="auto"/>
    </w:pPr>
    <w:rPr>
      <w:kern w:val="2"/>
      <w:sz w:val="24"/>
      <w:szCs w:val="24"/>
      <w14:ligatures w14:val="standardContextual"/>
    </w:rPr>
  </w:style>
  <w:style w:type="paragraph" w:customStyle="1" w:styleId="42EEBAC9547D42C69CA9566E88988DB4">
    <w:name w:val="42EEBAC9547D42C69CA9566E88988DB4"/>
    <w:rsid w:val="001A1002"/>
    <w:pPr>
      <w:spacing w:line="278" w:lineRule="auto"/>
    </w:pPr>
    <w:rPr>
      <w:kern w:val="2"/>
      <w:sz w:val="24"/>
      <w:szCs w:val="24"/>
      <w14:ligatures w14:val="standardContextual"/>
    </w:rPr>
  </w:style>
  <w:style w:type="paragraph" w:customStyle="1" w:styleId="183D6FD21CDA4A7B8D8C6A3ED2E2416E">
    <w:name w:val="183D6FD21CDA4A7B8D8C6A3ED2E2416E"/>
    <w:rsid w:val="001A1002"/>
    <w:pPr>
      <w:spacing w:line="278" w:lineRule="auto"/>
    </w:pPr>
    <w:rPr>
      <w:kern w:val="2"/>
      <w:sz w:val="24"/>
      <w:szCs w:val="24"/>
      <w14:ligatures w14:val="standardContextual"/>
    </w:rPr>
  </w:style>
  <w:style w:type="paragraph" w:customStyle="1" w:styleId="28402E5F40EC4A02BF253D46837C838A">
    <w:name w:val="28402E5F40EC4A02BF253D46837C838A"/>
    <w:rsid w:val="001A1002"/>
    <w:pPr>
      <w:spacing w:line="278" w:lineRule="auto"/>
    </w:pPr>
    <w:rPr>
      <w:kern w:val="2"/>
      <w:sz w:val="24"/>
      <w:szCs w:val="24"/>
      <w14:ligatures w14:val="standardContextual"/>
    </w:rPr>
  </w:style>
  <w:style w:type="paragraph" w:customStyle="1" w:styleId="A183DA743CB34956B28F64D82341F632">
    <w:name w:val="A183DA743CB34956B28F64D82341F632"/>
    <w:rsid w:val="001A1002"/>
    <w:pPr>
      <w:spacing w:line="278" w:lineRule="auto"/>
    </w:pPr>
    <w:rPr>
      <w:kern w:val="2"/>
      <w:sz w:val="24"/>
      <w:szCs w:val="24"/>
      <w14:ligatures w14:val="standardContextual"/>
    </w:rPr>
  </w:style>
  <w:style w:type="paragraph" w:customStyle="1" w:styleId="90428C19A5C44E3C80EFE1874C85DAA7">
    <w:name w:val="90428C19A5C44E3C80EFE1874C85DAA7"/>
    <w:rsid w:val="001A1002"/>
    <w:pPr>
      <w:spacing w:line="278" w:lineRule="auto"/>
    </w:pPr>
    <w:rPr>
      <w:kern w:val="2"/>
      <w:sz w:val="24"/>
      <w:szCs w:val="24"/>
      <w14:ligatures w14:val="standardContextual"/>
    </w:rPr>
  </w:style>
  <w:style w:type="paragraph" w:customStyle="1" w:styleId="86101DFA495A4BECB2F6A42AF1406934">
    <w:name w:val="86101DFA495A4BECB2F6A42AF1406934"/>
    <w:rsid w:val="001A1002"/>
    <w:pPr>
      <w:spacing w:line="278" w:lineRule="auto"/>
    </w:pPr>
    <w:rPr>
      <w:kern w:val="2"/>
      <w:sz w:val="24"/>
      <w:szCs w:val="24"/>
      <w14:ligatures w14:val="standardContextual"/>
    </w:rPr>
  </w:style>
  <w:style w:type="paragraph" w:customStyle="1" w:styleId="2DB4533617254069A95EB9328591C86A">
    <w:name w:val="2DB4533617254069A95EB9328591C86A"/>
    <w:rsid w:val="001A1002"/>
    <w:pPr>
      <w:spacing w:line="278" w:lineRule="auto"/>
    </w:pPr>
    <w:rPr>
      <w:kern w:val="2"/>
      <w:sz w:val="24"/>
      <w:szCs w:val="24"/>
      <w14:ligatures w14:val="standardContextual"/>
    </w:rPr>
  </w:style>
  <w:style w:type="paragraph" w:customStyle="1" w:styleId="B2F649028532481A93C2E57E46A5D030">
    <w:name w:val="B2F649028532481A93C2E57E46A5D030"/>
    <w:rsid w:val="001A1002"/>
    <w:pPr>
      <w:spacing w:line="278" w:lineRule="auto"/>
    </w:pPr>
    <w:rPr>
      <w:kern w:val="2"/>
      <w:sz w:val="24"/>
      <w:szCs w:val="24"/>
      <w14:ligatures w14:val="standardContextual"/>
    </w:rPr>
  </w:style>
  <w:style w:type="paragraph" w:customStyle="1" w:styleId="1E58FB7E360C458FA34D8D559C6B2C71">
    <w:name w:val="1E58FB7E360C458FA34D8D559C6B2C71"/>
    <w:rsid w:val="001A1002"/>
    <w:pPr>
      <w:spacing w:line="278" w:lineRule="auto"/>
    </w:pPr>
    <w:rPr>
      <w:kern w:val="2"/>
      <w:sz w:val="24"/>
      <w:szCs w:val="24"/>
      <w14:ligatures w14:val="standardContextual"/>
    </w:rPr>
  </w:style>
  <w:style w:type="paragraph" w:customStyle="1" w:styleId="3E80A79BCDB54220979FA561B941DCDF">
    <w:name w:val="3E80A79BCDB54220979FA561B941DCDF"/>
    <w:rsid w:val="001A100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01C4B-67AC-4710-9BA8-F9748A56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5728</TotalTime>
  <Pages>232</Pages>
  <Words>60008</Words>
  <Characters>352852</Characters>
  <Application>Microsoft Office Word</Application>
  <DocSecurity>0</DocSecurity>
  <Lines>6083</Lines>
  <Paragraphs>3013</Paragraphs>
  <ScaleCrop>false</ScaleCrop>
  <HeadingPairs>
    <vt:vector size="2" baseType="variant">
      <vt:variant>
        <vt:lpstr>Title</vt:lpstr>
      </vt:variant>
      <vt:variant>
        <vt:i4>1</vt:i4>
      </vt:variant>
    </vt:vector>
  </HeadingPairs>
  <TitlesOfParts>
    <vt:vector size="1" baseType="lpstr">
      <vt:lpstr>SingleEP</vt:lpstr>
    </vt:vector>
  </TitlesOfParts>
  <Company/>
  <LinksUpToDate>false</LinksUpToDate>
  <CharactersWithSpaces>409847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SingleEP</dc:title>
  <dc:subject/>
  <dc:creator>David Bernstein</dc:creator>
  <cp:keywords/>
  <dc:description/>
  <cp:lastModifiedBy>isaiah cureton</cp:lastModifiedBy>
  <cp:revision>1006</cp:revision>
  <dcterms:created xsi:type="dcterms:W3CDTF">2021-07-10T08:04:00Z</dcterms:created>
  <dcterms:modified xsi:type="dcterms:W3CDTF">2025-11-10T02:23:00Z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otDocs version">
    <vt:i4>12</vt:i4>
  </property>
</Properties>
</file>