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48CB" w14:textId="4F9F8ABB" w:rsidR="00F03E78" w:rsidRDefault="00CB1F72">
      <w:proofErr w:type="spellStart"/>
      <w:r>
        <w:rPr>
          <w:rFonts w:hint="eastAsia"/>
        </w:rPr>
        <w:t>C</w:t>
      </w:r>
      <w:r>
        <w:t>olosalAI</w:t>
      </w:r>
      <w:proofErr w:type="spellEnd"/>
      <w:r>
        <w:rPr>
          <w:rFonts w:hint="eastAsia"/>
        </w:rPr>
        <w:t xml:space="preserve">는 </w:t>
      </w:r>
      <w:r>
        <w:t xml:space="preserve">torch 2.0 </w:t>
      </w:r>
      <w:r>
        <w:rPr>
          <w:rFonts w:hint="eastAsia"/>
        </w:rPr>
        <w:t>이하 버전에서만 작동함</w:t>
      </w:r>
      <w:r w:rsidR="003577D7">
        <w:rPr>
          <w:rFonts w:hint="eastAsia"/>
        </w:rPr>
        <w:t>.</w:t>
      </w:r>
    </w:p>
    <w:p w14:paraId="4BEFA9DD" w14:textId="34586CA3" w:rsidR="003577D7" w:rsidRDefault="003577D7">
      <w:proofErr w:type="spellStart"/>
      <w:r>
        <w:rPr>
          <w:rFonts w:hint="eastAsia"/>
        </w:rPr>
        <w:t>K</w:t>
      </w:r>
      <w:r>
        <w:t>oChatGPT</w:t>
      </w:r>
      <w:proofErr w:type="spellEnd"/>
      <w:r>
        <w:t xml:space="preserve"> </w:t>
      </w:r>
      <w:r>
        <w:rPr>
          <w:rFonts w:hint="eastAsia"/>
        </w:rPr>
        <w:t>코드 조사</w:t>
      </w:r>
    </w:p>
    <w:p w14:paraId="5CA66588" w14:textId="0D2A379D" w:rsidR="0004792B" w:rsidRDefault="0004792B" w:rsidP="00FD27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SFT </w:t>
      </w:r>
      <w:r>
        <w:rPr>
          <w:rFonts w:hint="eastAsia"/>
        </w:rPr>
        <w:t xml:space="preserve">모델로 </w:t>
      </w:r>
      <w:r>
        <w:t xml:space="preserve">KoGPT2 </w:t>
      </w:r>
      <w:r>
        <w:rPr>
          <w:rFonts w:hint="eastAsia"/>
        </w:rPr>
        <w:t>사용</w:t>
      </w:r>
    </w:p>
    <w:sectPr w:rsidR="00047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D1F3" w14:textId="77777777" w:rsidR="00E30776" w:rsidRDefault="00E30776" w:rsidP="00FD2722">
      <w:pPr>
        <w:spacing w:after="0" w:line="240" w:lineRule="auto"/>
      </w:pPr>
      <w:r>
        <w:separator/>
      </w:r>
    </w:p>
  </w:endnote>
  <w:endnote w:type="continuationSeparator" w:id="0">
    <w:p w14:paraId="3C3C450E" w14:textId="77777777" w:rsidR="00E30776" w:rsidRDefault="00E30776" w:rsidP="00FD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4600" w14:textId="77777777" w:rsidR="00E30776" w:rsidRDefault="00E30776" w:rsidP="00FD2722">
      <w:pPr>
        <w:spacing w:after="0" w:line="240" w:lineRule="auto"/>
      </w:pPr>
      <w:r>
        <w:separator/>
      </w:r>
    </w:p>
  </w:footnote>
  <w:footnote w:type="continuationSeparator" w:id="0">
    <w:p w14:paraId="7FA95A77" w14:textId="77777777" w:rsidR="00E30776" w:rsidRDefault="00E30776" w:rsidP="00FD2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2270"/>
    <w:multiLevelType w:val="hybridMultilevel"/>
    <w:tmpl w:val="545806A4"/>
    <w:lvl w:ilvl="0" w:tplc="EA0080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7087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F9"/>
    <w:rsid w:val="0004792B"/>
    <w:rsid w:val="003577D7"/>
    <w:rsid w:val="008823F9"/>
    <w:rsid w:val="00CB1F72"/>
    <w:rsid w:val="00E30776"/>
    <w:rsid w:val="00EA062F"/>
    <w:rsid w:val="00F03E78"/>
    <w:rsid w:val="00F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69B97"/>
  <w15:chartTrackingRefBased/>
  <w15:docId w15:val="{9D50EBD9-2EB9-4EA4-A871-DE4D82BF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7D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27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2722"/>
  </w:style>
  <w:style w:type="paragraph" w:styleId="a5">
    <w:name w:val="footer"/>
    <w:basedOn w:val="a"/>
    <w:link w:val="Char0"/>
    <w:uiPriority w:val="99"/>
    <w:unhideWhenUsed/>
    <w:rsid w:val="00FD27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5855</dc:creator>
  <cp:keywords/>
  <dc:description/>
  <cp:lastModifiedBy>5855</cp:lastModifiedBy>
  <cp:revision>4</cp:revision>
  <dcterms:created xsi:type="dcterms:W3CDTF">2023-06-28T06:38:00Z</dcterms:created>
  <dcterms:modified xsi:type="dcterms:W3CDTF">2023-07-07T10:37:00Z</dcterms:modified>
</cp:coreProperties>
</file>