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06084" w14:textId="77777777" w:rsidR="00A76295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“Київський фаховий коледж зв’язку”</w:t>
      </w:r>
    </w:p>
    <w:p w14:paraId="01F39C65" w14:textId="77777777" w:rsidR="00A76295" w:rsidRDefault="00031E6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Циклова комісія 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комп’ютерної та програмної інженерії</w:t>
      </w:r>
    </w:p>
    <w:p w14:paraId="79C38C81" w14:textId="77777777" w:rsidR="00A76295" w:rsidRDefault="00031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F22B72" w14:textId="77777777" w:rsidR="00A76295" w:rsidRPr="00362144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ЗВІТ ПО ВИКОНАННЮ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 </w:t>
      </w:r>
    </w:p>
    <w:p w14:paraId="2E79ABA0" w14:textId="77777777" w:rsidR="00A76295" w:rsidRPr="00362144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>ЛАБОРАТОРНОЇ РОБОТИ №</w:t>
      </w:r>
      <w:r w:rsidRPr="00362144">
        <w:rPr>
          <w:rFonts w:ascii="Times New Roman" w:eastAsia="Times New Roman" w:hAnsi="Times New Roman" w:cs="Times New Roman"/>
          <w:b/>
          <w:sz w:val="44"/>
          <w:szCs w:val="44"/>
          <w:lang w:val="ru-RU"/>
        </w:rPr>
        <w:t>4</w:t>
      </w:r>
    </w:p>
    <w:p w14:paraId="0CB9F298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9C600C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1D9A5C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0B7616A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20D682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D1F924" w14:textId="77777777" w:rsidR="00A76295" w:rsidRPr="00362144" w:rsidRDefault="00031E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з дисципліни: «Операційні системи»</w:t>
      </w:r>
    </w:p>
    <w:p w14:paraId="264FB199" w14:textId="77777777" w:rsidR="00A76295" w:rsidRPr="00362144" w:rsidRDefault="00A76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A5CF40D" w14:textId="77777777" w:rsidR="00A76295" w:rsidRPr="00362144" w:rsidRDefault="00031E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900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val="ru-RU"/>
        </w:rPr>
      </w:pP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 xml:space="preserve">Тема: “Команди 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Linux</w:t>
      </w:r>
      <w:r w:rsidRPr="00362144">
        <w:rPr>
          <w:rFonts w:ascii="Times New Roman" w:eastAsia="Times New Roman" w:hAnsi="Times New Roman" w:cs="Times New Roman"/>
          <w:b/>
          <w:color w:val="000000"/>
          <w:sz w:val="44"/>
          <w:szCs w:val="44"/>
          <w:lang w:val="ru-RU"/>
        </w:rPr>
        <w:t xml:space="preserve"> для управління процесами”</w:t>
      </w:r>
    </w:p>
    <w:p w14:paraId="3B0B7CC7" w14:textId="77777777" w:rsidR="00A76295" w:rsidRPr="00362144" w:rsidRDefault="00A762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BEA0E8" w14:textId="77777777" w:rsidR="00A76295" w:rsidRPr="00362144" w:rsidRDefault="00031E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62FAA1E" w14:textId="77777777" w:rsidR="00A76295" w:rsidRPr="00362144" w:rsidRDefault="00A762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D9DFF78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Виконав(ла/ли) студент(ка/и)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015E4569" w14:textId="77777777" w:rsidR="00A76295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групи: </w:t>
      </w:r>
      <w:r>
        <w:rPr>
          <w:rFonts w:ascii="Times New Roman" w:eastAsia="Times New Roman" w:hAnsi="Times New Roman" w:cs="Times New Roman"/>
          <w:sz w:val="36"/>
          <w:szCs w:val="36"/>
        </w:rPr>
        <w:t>КСМ-23а</w:t>
      </w:r>
    </w:p>
    <w:p w14:paraId="18998412" w14:textId="77777777" w:rsidR="00A76295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The Awkward Turtles: </w:t>
      </w:r>
    </w:p>
    <w:p w14:paraId="546C5F7C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Когут Б.М.,</w:t>
      </w:r>
      <w:r>
        <w:rPr>
          <w:rFonts w:ascii="Times New Roman" w:eastAsia="Times New Roman" w:hAnsi="Times New Roman" w:cs="Times New Roman"/>
          <w:sz w:val="36"/>
          <w:szCs w:val="36"/>
        </w:rPr>
        <w:t> </w:t>
      </w: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Михайленко О.О.,</w:t>
      </w:r>
    </w:p>
    <w:p w14:paraId="5C97FF2F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Трощинський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> </w:t>
      </w:r>
      <w:r w:rsidRPr="00362144">
        <w:rPr>
          <w:rFonts w:ascii="Times New Roman" w:eastAsia="Times New Roman" w:hAnsi="Times New Roman" w:cs="Times New Roman"/>
          <w:sz w:val="36"/>
          <w:szCs w:val="36"/>
          <w:lang w:val="ru-RU"/>
        </w:rPr>
        <w:t>Я.П.</w:t>
      </w:r>
    </w:p>
    <w:p w14:paraId="4E259C38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Перевірила викладач</w:t>
      </w:r>
    </w:p>
    <w:p w14:paraId="13E6EAA3" w14:textId="77777777" w:rsidR="00A76295" w:rsidRPr="00362144" w:rsidRDefault="00031E6B">
      <w:pPr>
        <w:spacing w:after="0" w:line="240" w:lineRule="auto"/>
        <w:ind w:left="5811" w:hanging="8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62144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Сушанова В.С.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CC41DF9" w14:textId="77777777" w:rsidR="00A76295" w:rsidRPr="00362144" w:rsidRDefault="00031E6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</w:pP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6214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362144">
        <w:rPr>
          <w:rFonts w:ascii="Times New Roman" w:eastAsia="Times New Roman" w:hAnsi="Times New Roman" w:cs="Times New Roman"/>
          <w:color w:val="000000"/>
          <w:sz w:val="40"/>
          <w:szCs w:val="40"/>
          <w:lang w:val="ru-RU"/>
        </w:rPr>
        <w:t>Київ 2024</w:t>
      </w:r>
    </w:p>
    <w:p w14:paraId="2ABE9A1F" w14:textId="77777777" w:rsidR="00A76295" w:rsidRDefault="00031E6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36214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О.Михайленко:Я.Трощинський:</w:t>
      </w:r>
    </w:p>
    <w:p w14:paraId="6D2B67BB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  <w:lang w:val="en"/>
        </w:rPr>
      </w:pPr>
      <w:r w:rsidRPr="00362144">
        <w:rPr>
          <w:b/>
          <w:sz w:val="40"/>
          <w:szCs w:val="40"/>
        </w:rPr>
        <w:t>1.</w:t>
      </w:r>
      <w:r w:rsidRPr="00362144">
        <w:rPr>
          <w:rStyle w:val="a4"/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r w:rsidRPr="00362144">
        <w:rPr>
          <w:rFonts w:ascii="inherit" w:hAnsi="inherit"/>
          <w:b/>
          <w:color w:val="1F1F1F"/>
          <w:sz w:val="40"/>
          <w:szCs w:val="40"/>
        </w:rPr>
        <w:t>W</w:t>
      </w:r>
      <w:r w:rsidRPr="00362144">
        <w:rPr>
          <w:rFonts w:ascii="inherit" w:hAnsi="inherit"/>
          <w:b/>
          <w:color w:val="1F1F1F"/>
          <w:sz w:val="40"/>
          <w:szCs w:val="40"/>
          <w:lang w:val="en"/>
        </w:rPr>
        <w:t>hat commands for monitoring the status of processes do you know. How to view their possible options?</w:t>
      </w:r>
    </w:p>
    <w:p w14:paraId="35377449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</w:rPr>
      </w:pPr>
    </w:p>
    <w:p w14:paraId="2B74D808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>To monitor the state of processes in Linux and other Unix-like systems, various commands are used. Here are the main ones:</w:t>
      </w:r>
    </w:p>
    <w:p w14:paraId="3C9077A2" w14:textId="77777777" w:rsidR="00362144" w:rsidRPr="00362144" w:rsidRDefault="00362144" w:rsidP="00362144">
      <w:pPr>
        <w:pStyle w:val="3"/>
      </w:pPr>
      <w:r w:rsidRPr="00362144">
        <w:t xml:space="preserve">1. </w:t>
      </w:r>
      <w:r w:rsidRPr="00362144">
        <w:rPr>
          <w:rStyle w:val="HTML"/>
          <w:rFonts w:eastAsia="Calibri"/>
          <w:sz w:val="28"/>
          <w:szCs w:val="28"/>
        </w:rPr>
        <w:t>ps</w:t>
      </w:r>
    </w:p>
    <w:p w14:paraId="0D4A5BB2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ps</w:t>
      </w:r>
      <w:r w:rsidRPr="00362144">
        <w:rPr>
          <w:sz w:val="28"/>
          <w:szCs w:val="28"/>
        </w:rPr>
        <w:t xml:space="preserve"> command displays information about running processes in the system.</w:t>
      </w:r>
    </w:p>
    <w:p w14:paraId="78AC66F8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08F737DA" w14:textId="77777777" w:rsidR="00362144" w:rsidRPr="00362144" w:rsidRDefault="00362144" w:rsidP="0036214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ps</w:t>
      </w:r>
      <w:r w:rsidRPr="00362144">
        <w:rPr>
          <w:sz w:val="28"/>
          <w:szCs w:val="28"/>
        </w:rPr>
        <w:t xml:space="preserve"> – shows information about processes in the current terminal.</w:t>
      </w:r>
    </w:p>
    <w:p w14:paraId="0F264E23" w14:textId="77777777" w:rsidR="00362144" w:rsidRPr="00362144" w:rsidRDefault="00362144" w:rsidP="0036214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ps aux</w:t>
      </w:r>
      <w:r w:rsidRPr="00362144">
        <w:rPr>
          <w:sz w:val="28"/>
          <w:szCs w:val="28"/>
        </w:rPr>
        <w:t xml:space="preserve"> – displays a list of all processes in the system.</w:t>
      </w:r>
    </w:p>
    <w:p w14:paraId="4B904112" w14:textId="77777777" w:rsidR="00362144" w:rsidRPr="00362144" w:rsidRDefault="00362144" w:rsidP="00362144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ps -ef</w:t>
      </w:r>
      <w:r w:rsidRPr="00362144">
        <w:rPr>
          <w:sz w:val="28"/>
          <w:szCs w:val="28"/>
        </w:rPr>
        <w:t xml:space="preserve"> – shows processes in a full list format.</w:t>
      </w:r>
    </w:p>
    <w:p w14:paraId="781D3DC1" w14:textId="77777777" w:rsidR="00362144" w:rsidRPr="00362144" w:rsidRDefault="00362144" w:rsidP="00362144">
      <w:pPr>
        <w:pStyle w:val="3"/>
      </w:pPr>
      <w:r w:rsidRPr="00362144">
        <w:t xml:space="preserve">2. </w:t>
      </w:r>
      <w:r w:rsidRPr="00362144">
        <w:rPr>
          <w:rStyle w:val="HTML"/>
          <w:rFonts w:eastAsia="Calibri"/>
          <w:sz w:val="28"/>
          <w:szCs w:val="28"/>
        </w:rPr>
        <w:t>top</w:t>
      </w:r>
    </w:p>
    <w:p w14:paraId="14D71CBD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top</w:t>
      </w:r>
      <w:r w:rsidRPr="00362144">
        <w:rPr>
          <w:sz w:val="28"/>
          <w:szCs w:val="28"/>
        </w:rPr>
        <w:t xml:space="preserve"> command provides dynamic information about processes, allowing you to see how resource usage changes in real time.</w:t>
      </w:r>
    </w:p>
    <w:p w14:paraId="1B762972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1F20C964" w14:textId="77777777" w:rsidR="00362144" w:rsidRPr="00362144" w:rsidRDefault="00362144" w:rsidP="00362144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top</w:t>
      </w:r>
      <w:r w:rsidRPr="00362144">
        <w:rPr>
          <w:sz w:val="28"/>
          <w:szCs w:val="28"/>
        </w:rPr>
        <w:t xml:space="preserve"> – launches process monitoring.</w:t>
      </w:r>
    </w:p>
    <w:p w14:paraId="47DAC60A" w14:textId="77777777" w:rsidR="00362144" w:rsidRPr="00362144" w:rsidRDefault="00362144" w:rsidP="00362144">
      <w:pPr>
        <w:pStyle w:val="3"/>
      </w:pPr>
      <w:r w:rsidRPr="00362144">
        <w:t xml:space="preserve">3. </w:t>
      </w:r>
      <w:r w:rsidRPr="00362144">
        <w:rPr>
          <w:rStyle w:val="HTML"/>
          <w:rFonts w:eastAsia="Calibri"/>
          <w:sz w:val="28"/>
          <w:szCs w:val="28"/>
        </w:rPr>
        <w:t>htop</w:t>
      </w:r>
    </w:p>
    <w:p w14:paraId="2EEC36C4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This is a more user-friendly and visually enhanced version of </w:t>
      </w:r>
      <w:r w:rsidRPr="00362144">
        <w:rPr>
          <w:rStyle w:val="HTML"/>
          <w:sz w:val="28"/>
          <w:szCs w:val="28"/>
        </w:rPr>
        <w:t>top</w:t>
      </w:r>
      <w:r w:rsidRPr="00362144">
        <w:rPr>
          <w:sz w:val="28"/>
          <w:szCs w:val="28"/>
        </w:rPr>
        <w:t>, displaying processes in colors and allowing the use of keys to manage processes.</w:t>
      </w:r>
    </w:p>
    <w:p w14:paraId="36FDBB78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Example:</w:t>
      </w:r>
    </w:p>
    <w:p w14:paraId="3F0DC243" w14:textId="77777777" w:rsidR="00362144" w:rsidRPr="00362144" w:rsidRDefault="00362144" w:rsidP="0036214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htop</w:t>
      </w:r>
      <w:r w:rsidRPr="00362144">
        <w:rPr>
          <w:sz w:val="28"/>
          <w:szCs w:val="28"/>
        </w:rPr>
        <w:t xml:space="preserve"> – launches the program for process monitoring.</w:t>
      </w:r>
    </w:p>
    <w:p w14:paraId="0DE24BC0" w14:textId="77777777" w:rsidR="00362144" w:rsidRPr="00362144" w:rsidRDefault="00362144" w:rsidP="00362144">
      <w:pPr>
        <w:pStyle w:val="3"/>
      </w:pPr>
      <w:r w:rsidRPr="00362144">
        <w:t xml:space="preserve">4. </w:t>
      </w:r>
      <w:r w:rsidRPr="00362144">
        <w:rPr>
          <w:rStyle w:val="HTML"/>
          <w:rFonts w:eastAsia="Calibri"/>
          <w:sz w:val="28"/>
          <w:szCs w:val="28"/>
        </w:rPr>
        <w:t>kill</w:t>
      </w:r>
    </w:p>
    <w:p w14:paraId="3D80BC33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kill</w:t>
      </w:r>
      <w:r w:rsidRPr="00362144">
        <w:rPr>
          <w:sz w:val="28"/>
          <w:szCs w:val="28"/>
        </w:rPr>
        <w:t xml:space="preserve"> command is used to terminate processes by their process ID (PID).</w:t>
      </w:r>
    </w:p>
    <w:p w14:paraId="0EC0B3E4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11C1F09F" w14:textId="77777777" w:rsidR="00362144" w:rsidRPr="00362144" w:rsidRDefault="00362144" w:rsidP="0036214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PID</w:t>
      </w:r>
      <w:r w:rsidRPr="00362144">
        <w:rPr>
          <w:sz w:val="28"/>
          <w:szCs w:val="28"/>
        </w:rPr>
        <w:t xml:space="preserve"> – terminates the process with the specified PID.</w:t>
      </w:r>
    </w:p>
    <w:p w14:paraId="5838BF7A" w14:textId="77777777" w:rsidR="00362144" w:rsidRPr="00362144" w:rsidRDefault="00362144" w:rsidP="0036214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-9 PID</w:t>
      </w:r>
      <w:r w:rsidRPr="00362144">
        <w:rPr>
          <w:sz w:val="28"/>
          <w:szCs w:val="28"/>
        </w:rPr>
        <w:t xml:space="preserve"> – forcibly terminates the process.</w:t>
      </w:r>
    </w:p>
    <w:p w14:paraId="1416A29C" w14:textId="77777777" w:rsidR="00362144" w:rsidRPr="00362144" w:rsidRDefault="00362144" w:rsidP="00362144">
      <w:pPr>
        <w:pStyle w:val="3"/>
      </w:pPr>
      <w:r w:rsidRPr="00362144">
        <w:t xml:space="preserve">5. </w:t>
      </w:r>
      <w:r w:rsidRPr="00362144">
        <w:rPr>
          <w:rStyle w:val="HTML"/>
          <w:rFonts w:eastAsia="Calibri"/>
          <w:sz w:val="28"/>
          <w:szCs w:val="28"/>
        </w:rPr>
        <w:t>pgrep</w:t>
      </w:r>
      <w:r w:rsidRPr="00362144">
        <w:t xml:space="preserve"> and </w:t>
      </w:r>
      <w:r w:rsidRPr="00362144">
        <w:rPr>
          <w:rStyle w:val="HTML"/>
          <w:rFonts w:eastAsia="Calibri"/>
          <w:sz w:val="28"/>
          <w:szCs w:val="28"/>
        </w:rPr>
        <w:t>pkill</w:t>
      </w:r>
    </w:p>
    <w:p w14:paraId="4368F4BE" w14:textId="77777777" w:rsidR="00362144" w:rsidRPr="00362144" w:rsidRDefault="00362144" w:rsidP="0036214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pgrep</w:t>
      </w:r>
      <w:r w:rsidRPr="00362144">
        <w:rPr>
          <w:sz w:val="28"/>
          <w:szCs w:val="28"/>
        </w:rPr>
        <w:t xml:space="preserve"> – searches for processes by name.</w:t>
      </w:r>
    </w:p>
    <w:p w14:paraId="2C81EE19" w14:textId="77777777" w:rsidR="00362144" w:rsidRPr="00362144" w:rsidRDefault="00362144" w:rsidP="0036214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pkill</w:t>
      </w:r>
      <w:r w:rsidRPr="00362144">
        <w:rPr>
          <w:sz w:val="28"/>
          <w:szCs w:val="28"/>
        </w:rPr>
        <w:t xml:space="preserve"> – terminates processes by name.</w:t>
      </w:r>
    </w:p>
    <w:p w14:paraId="0F97FD17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54D5242F" w14:textId="77777777" w:rsidR="00362144" w:rsidRPr="00362144" w:rsidRDefault="00362144" w:rsidP="0036214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pgrep firefox</w:t>
      </w:r>
      <w:r w:rsidRPr="00362144">
        <w:rPr>
          <w:sz w:val="28"/>
          <w:szCs w:val="28"/>
        </w:rPr>
        <w:t xml:space="preserve"> – searches for the PID of the </w:t>
      </w:r>
      <w:r w:rsidRPr="00362144">
        <w:rPr>
          <w:rStyle w:val="HTML"/>
          <w:rFonts w:eastAsia="Calibri"/>
          <w:sz w:val="28"/>
          <w:szCs w:val="28"/>
        </w:rPr>
        <w:t>firefox</w:t>
      </w:r>
      <w:r w:rsidRPr="00362144">
        <w:rPr>
          <w:sz w:val="28"/>
          <w:szCs w:val="28"/>
        </w:rPr>
        <w:t xml:space="preserve"> process.</w:t>
      </w:r>
    </w:p>
    <w:p w14:paraId="0FDA0E32" w14:textId="77777777" w:rsidR="00362144" w:rsidRPr="00362144" w:rsidRDefault="00362144" w:rsidP="00362144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pkill firefox</w:t>
      </w:r>
      <w:r w:rsidRPr="00362144">
        <w:rPr>
          <w:sz w:val="28"/>
          <w:szCs w:val="28"/>
        </w:rPr>
        <w:t xml:space="preserve"> – terminates all </w:t>
      </w:r>
      <w:r w:rsidRPr="00362144">
        <w:rPr>
          <w:rStyle w:val="HTML"/>
          <w:rFonts w:eastAsia="Calibri"/>
          <w:sz w:val="28"/>
          <w:szCs w:val="28"/>
        </w:rPr>
        <w:t>firefox</w:t>
      </w:r>
      <w:r w:rsidRPr="00362144">
        <w:rPr>
          <w:sz w:val="28"/>
          <w:szCs w:val="28"/>
        </w:rPr>
        <w:t xml:space="preserve"> processes.</w:t>
      </w:r>
    </w:p>
    <w:p w14:paraId="3B5F55F4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</w:pPr>
      <w:r w:rsidRPr="00362144">
        <w:rPr>
          <w:b/>
          <w:sz w:val="40"/>
          <w:szCs w:val="40"/>
        </w:rPr>
        <w:t>2.</w:t>
      </w:r>
      <w:r w:rsidRPr="00362144">
        <w:rPr>
          <w:rStyle w:val="a4"/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r w:rsidRPr="00362144"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  <w:t>Can the ps command monitor the status of processes in real time?</w:t>
      </w:r>
    </w:p>
    <w:p w14:paraId="5371378C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  <w:lang w:val="en"/>
        </w:rPr>
      </w:pPr>
    </w:p>
    <w:p w14:paraId="396CE1C2" w14:textId="77777777" w:rsidR="00362144" w:rsidRPr="00362144" w:rsidRDefault="00362144" w:rsidP="0036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No, the </w:t>
      </w:r>
      <w:r w:rsidRPr="00362144">
        <w:rPr>
          <w:rFonts w:ascii="Courier New" w:eastAsia="Times New Roman" w:hAnsi="Courier New" w:cs="Courier New"/>
          <w:sz w:val="28"/>
          <w:szCs w:val="28"/>
        </w:rPr>
        <w:t>ps</w:t>
      </w: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 command cannot track the state of processes in real time. It only provides a snapshot of the current state of processes at the moment it is executed. Each time you run </w:t>
      </w:r>
      <w:r w:rsidRPr="00362144">
        <w:rPr>
          <w:rFonts w:ascii="Courier New" w:eastAsia="Times New Roman" w:hAnsi="Courier New" w:cs="Courier New"/>
          <w:sz w:val="28"/>
          <w:szCs w:val="28"/>
        </w:rPr>
        <w:t>ps</w:t>
      </w:r>
      <w:r w:rsidRPr="00362144">
        <w:rPr>
          <w:rFonts w:ascii="Times New Roman" w:eastAsia="Times New Roman" w:hAnsi="Times New Roman" w:cs="Times New Roman"/>
          <w:sz w:val="28"/>
          <w:szCs w:val="28"/>
        </w:rPr>
        <w:t>, it shows the state of processes at that specific point in time.</w:t>
      </w:r>
    </w:p>
    <w:p w14:paraId="211D9889" w14:textId="77777777" w:rsidR="00362144" w:rsidRDefault="00362144" w:rsidP="00362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For real-time process monitoring, commands like </w:t>
      </w:r>
      <w:r w:rsidRPr="00362144">
        <w:rPr>
          <w:rFonts w:ascii="Courier New" w:eastAsia="Times New Roman" w:hAnsi="Courier New" w:cs="Courier New"/>
          <w:sz w:val="28"/>
          <w:szCs w:val="28"/>
        </w:rPr>
        <w:t>top</w:t>
      </w: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 w:rsidRPr="00362144">
        <w:rPr>
          <w:rFonts w:ascii="Courier New" w:eastAsia="Times New Roman" w:hAnsi="Courier New" w:cs="Courier New"/>
          <w:sz w:val="28"/>
          <w:szCs w:val="28"/>
        </w:rPr>
        <w:t>htop</w:t>
      </w:r>
      <w:r w:rsidRPr="00362144">
        <w:rPr>
          <w:rFonts w:ascii="Times New Roman" w:eastAsia="Times New Roman" w:hAnsi="Times New Roman" w:cs="Times New Roman"/>
          <w:sz w:val="28"/>
          <w:szCs w:val="28"/>
        </w:rPr>
        <w:t xml:space="preserve"> are more suitable, as they continuously update and display the status of processes in real time.</w:t>
      </w:r>
    </w:p>
    <w:p w14:paraId="07717712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</w:pPr>
      <w:r w:rsidRPr="00362144">
        <w:rPr>
          <w:rFonts w:ascii="Times New Roman" w:hAnsi="Times New Roman" w:cs="Times New Roman"/>
          <w:b/>
          <w:sz w:val="40"/>
          <w:szCs w:val="40"/>
        </w:rPr>
        <w:t>3.</w:t>
      </w:r>
      <w:r w:rsidRPr="00362144">
        <w:rPr>
          <w:rStyle w:val="a4"/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r w:rsidRPr="00362144">
        <w:rPr>
          <w:rStyle w:val="y2iqfc"/>
          <w:rFonts w:ascii="inherit" w:hAnsi="inherit"/>
          <w:b/>
          <w:color w:val="1F1F1F"/>
          <w:sz w:val="40"/>
          <w:szCs w:val="40"/>
          <w:lang w:val="en"/>
        </w:rPr>
        <w:t>By what parameters is it possible to sort processes in the top command? How to switch between them?</w:t>
      </w:r>
    </w:p>
    <w:p w14:paraId="26F1A2F7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</w:rPr>
      </w:pPr>
    </w:p>
    <w:p w14:paraId="1F05A4C4" w14:textId="77777777" w:rsidR="00362144" w:rsidRDefault="00362144" w:rsidP="00362144">
      <w:pPr>
        <w:pStyle w:val="3"/>
      </w:pPr>
      <w:r>
        <w:t>Common Sorting Parameters:</w:t>
      </w:r>
    </w:p>
    <w:p w14:paraId="368EAE2C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CPU usage</w:t>
      </w:r>
      <w:r>
        <w:t>: Sorts processes by CPU usage (default).</w:t>
      </w:r>
    </w:p>
    <w:p w14:paraId="1ABCA5F4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Memory usage</w:t>
      </w:r>
      <w:r>
        <w:t>: Sorts processes by memory usage.</w:t>
      </w:r>
    </w:p>
    <w:p w14:paraId="52373E8E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Process ID (PID)</w:t>
      </w:r>
      <w:r>
        <w:t>: Sorts processes by their process ID.</w:t>
      </w:r>
    </w:p>
    <w:p w14:paraId="2C67C147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Running time</w:t>
      </w:r>
      <w:r>
        <w:t>: Sorts processes by how long they have been running.</w:t>
      </w:r>
    </w:p>
    <w:p w14:paraId="236E85A7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User ID (UID)</w:t>
      </w:r>
      <w:r>
        <w:t>: Sorts processes by the user ID of the owner.</w:t>
      </w:r>
    </w:p>
    <w:p w14:paraId="620A2EBC" w14:textId="77777777" w:rsidR="00362144" w:rsidRDefault="00362144" w:rsidP="00362144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9"/>
        </w:rPr>
        <w:t>Priority</w:t>
      </w:r>
      <w:r>
        <w:t>: Sorts processes by their priority.</w:t>
      </w:r>
    </w:p>
    <w:p w14:paraId="3BAFBEAF" w14:textId="77777777" w:rsidR="00362144" w:rsidRDefault="00362144" w:rsidP="00362144">
      <w:pPr>
        <w:pStyle w:val="3"/>
      </w:pPr>
      <w:r>
        <w:t>How to Switch Between Sorting Parameters:</w:t>
      </w:r>
    </w:p>
    <w:p w14:paraId="603317FD" w14:textId="77777777" w:rsidR="00362144" w:rsidRDefault="00362144" w:rsidP="00362144">
      <w:pPr>
        <w:pStyle w:val="a8"/>
      </w:pPr>
      <w:r>
        <w:t xml:space="preserve">While </w:t>
      </w:r>
      <w:r>
        <w:rPr>
          <w:rStyle w:val="HTML"/>
        </w:rPr>
        <w:t>top</w:t>
      </w:r>
      <w:r>
        <w:t xml:space="preserve"> is running, you can press specific keys to change the sorting:</w:t>
      </w:r>
    </w:p>
    <w:p w14:paraId="232C2BA4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P</w:t>
      </w:r>
      <w:r>
        <w:t xml:space="preserve"> – Sort by </w:t>
      </w:r>
      <w:r>
        <w:rPr>
          <w:rStyle w:val="a9"/>
        </w:rPr>
        <w:t>CPU usage</w:t>
      </w:r>
      <w:r>
        <w:t>.</w:t>
      </w:r>
    </w:p>
    <w:p w14:paraId="7092E72D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M</w:t>
      </w:r>
      <w:r>
        <w:t xml:space="preserve"> – Sort by </w:t>
      </w:r>
      <w:r>
        <w:rPr>
          <w:rStyle w:val="a9"/>
        </w:rPr>
        <w:t>memory usage</w:t>
      </w:r>
      <w:r>
        <w:t>.</w:t>
      </w:r>
    </w:p>
    <w:p w14:paraId="4EBB96D1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N</w:t>
      </w:r>
      <w:r>
        <w:t xml:space="preserve"> – Sort by </w:t>
      </w:r>
      <w:r>
        <w:rPr>
          <w:rStyle w:val="a9"/>
        </w:rPr>
        <w:t>PID</w:t>
      </w:r>
      <w:r>
        <w:t>.</w:t>
      </w:r>
    </w:p>
    <w:p w14:paraId="0D95B84E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T</w:t>
      </w:r>
      <w:r>
        <w:t xml:space="preserve"> – Sort by </w:t>
      </w:r>
      <w:r>
        <w:rPr>
          <w:rStyle w:val="a9"/>
        </w:rPr>
        <w:t>running time</w:t>
      </w:r>
      <w:r>
        <w:t>.</w:t>
      </w:r>
    </w:p>
    <w:p w14:paraId="43CC3CC9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U</w:t>
      </w:r>
      <w:r>
        <w:t xml:space="preserve"> – Filter by a specific </w:t>
      </w:r>
      <w:r>
        <w:rPr>
          <w:rStyle w:val="a9"/>
        </w:rPr>
        <w:t>user</w:t>
      </w:r>
      <w:r>
        <w:t>.</w:t>
      </w:r>
    </w:p>
    <w:p w14:paraId="0D44CA8E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&lt;</w:t>
      </w:r>
      <w:r>
        <w:t xml:space="preserve"> – Move sorting criteria </w:t>
      </w:r>
      <w:r>
        <w:rPr>
          <w:rStyle w:val="a9"/>
        </w:rPr>
        <w:t>left</w:t>
      </w:r>
      <w:r>
        <w:t xml:space="preserve"> (previous field).</w:t>
      </w:r>
    </w:p>
    <w:p w14:paraId="231B73C4" w14:textId="77777777" w:rsidR="00362144" w:rsidRDefault="00362144" w:rsidP="00362144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"/>
          <w:rFonts w:eastAsia="Calibri"/>
          <w:b/>
          <w:bCs/>
        </w:rPr>
        <w:t>&gt;</w:t>
      </w:r>
      <w:r>
        <w:t xml:space="preserve"> – Move sorting criteria </w:t>
      </w:r>
      <w:r>
        <w:rPr>
          <w:rStyle w:val="a9"/>
        </w:rPr>
        <w:t>right</w:t>
      </w:r>
      <w:r>
        <w:t xml:space="preserve"> (next field).</w:t>
      </w:r>
    </w:p>
    <w:p w14:paraId="6F34F94C" w14:textId="77777777" w:rsidR="00362144" w:rsidRDefault="00362144" w:rsidP="00362144">
      <w:pPr>
        <w:pStyle w:val="3"/>
      </w:pPr>
      <w:r>
        <w:t>Persistent Sorting:</w:t>
      </w:r>
    </w:p>
    <w:p w14:paraId="5E4CC34E" w14:textId="77777777" w:rsidR="00362144" w:rsidRDefault="00362144" w:rsidP="00362144">
      <w:pPr>
        <w:pStyle w:val="a8"/>
      </w:pPr>
      <w:r>
        <w:t xml:space="preserve">If you want to make sorting changes permanent in </w:t>
      </w:r>
      <w:r>
        <w:rPr>
          <w:rStyle w:val="HTML"/>
        </w:rPr>
        <w:t>top</w:t>
      </w:r>
      <w:r>
        <w:t xml:space="preserve">, you can save the configuration by pressing </w:t>
      </w:r>
      <w:r>
        <w:rPr>
          <w:rStyle w:val="HTML"/>
          <w:b/>
          <w:bCs/>
        </w:rPr>
        <w:t>Shift + W</w:t>
      </w:r>
      <w:r>
        <w:t xml:space="preserve"> while in </w:t>
      </w:r>
      <w:r>
        <w:rPr>
          <w:rStyle w:val="HTML"/>
        </w:rPr>
        <w:t>top</w:t>
      </w:r>
      <w:r>
        <w:t>. This will store the current settings in the user's home directory.</w:t>
      </w:r>
    </w:p>
    <w:p w14:paraId="41ED7A5A" w14:textId="77777777" w:rsid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  <w:lang w:val="en"/>
        </w:rPr>
      </w:pPr>
      <w:r>
        <w:rPr>
          <w:b/>
          <w:sz w:val="40"/>
          <w:szCs w:val="40"/>
        </w:rPr>
        <w:t>4.</w:t>
      </w:r>
      <w:r w:rsidRPr="00362144">
        <w:rPr>
          <w:rStyle w:val="a4"/>
          <w:rFonts w:ascii="inherit" w:hAnsi="inherit"/>
          <w:b/>
          <w:color w:val="1F1F1F"/>
          <w:sz w:val="40"/>
          <w:szCs w:val="40"/>
          <w:lang w:val="en"/>
        </w:rPr>
        <w:t xml:space="preserve"> </w:t>
      </w:r>
      <w:r w:rsidRPr="00362144">
        <w:rPr>
          <w:rFonts w:ascii="inherit" w:hAnsi="inherit"/>
          <w:b/>
          <w:color w:val="1F1F1F"/>
          <w:sz w:val="40"/>
          <w:szCs w:val="40"/>
          <w:lang w:val="en"/>
        </w:rPr>
        <w:t>What commands to terminate processes do you know?</w:t>
      </w:r>
    </w:p>
    <w:p w14:paraId="4E7BA191" w14:textId="77777777" w:rsidR="00362144" w:rsidRPr="00362144" w:rsidRDefault="00362144" w:rsidP="00362144">
      <w:pPr>
        <w:pStyle w:val="HTML0"/>
        <w:shd w:val="clear" w:color="auto" w:fill="F8F9FA"/>
        <w:spacing w:line="540" w:lineRule="atLeast"/>
        <w:rPr>
          <w:rFonts w:ascii="inherit" w:hAnsi="inherit"/>
          <w:b/>
          <w:color w:val="1F1F1F"/>
          <w:sz w:val="40"/>
          <w:szCs w:val="40"/>
        </w:rPr>
      </w:pPr>
    </w:p>
    <w:p w14:paraId="77F20D77" w14:textId="77777777" w:rsidR="00362144" w:rsidRPr="00362144" w:rsidRDefault="00362144" w:rsidP="00362144">
      <w:pPr>
        <w:pStyle w:val="3"/>
      </w:pPr>
      <w:r w:rsidRPr="00362144">
        <w:t xml:space="preserve">1. </w:t>
      </w:r>
      <w:r w:rsidRPr="00362144">
        <w:rPr>
          <w:rStyle w:val="HTML"/>
          <w:rFonts w:eastAsia="Calibri"/>
          <w:sz w:val="28"/>
          <w:szCs w:val="28"/>
        </w:rPr>
        <w:t>kill</w:t>
      </w:r>
    </w:p>
    <w:p w14:paraId="1BFB8D9C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kill</w:t>
      </w:r>
      <w:r w:rsidRPr="00362144">
        <w:rPr>
          <w:sz w:val="28"/>
          <w:szCs w:val="28"/>
        </w:rPr>
        <w:t xml:space="preserve"> command sends a signal to a process to terminate it, typically using the process ID (PID).</w:t>
      </w:r>
    </w:p>
    <w:p w14:paraId="1C746B6C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3949C83B" w14:textId="77777777" w:rsidR="00362144" w:rsidRPr="00362144" w:rsidRDefault="00362144" w:rsidP="0036214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PID</w:t>
      </w:r>
      <w:r w:rsidRPr="00362144">
        <w:rPr>
          <w:sz w:val="28"/>
          <w:szCs w:val="28"/>
        </w:rPr>
        <w:t xml:space="preserve"> – Sends the default signal (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>), which asks the process to terminate gracefully.</w:t>
      </w:r>
    </w:p>
    <w:p w14:paraId="5E934989" w14:textId="77777777" w:rsidR="00362144" w:rsidRPr="00362144" w:rsidRDefault="00362144" w:rsidP="00362144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 -9 PID</w:t>
      </w:r>
      <w:r w:rsidRPr="00362144">
        <w:rPr>
          <w:sz w:val="28"/>
          <w:szCs w:val="28"/>
        </w:rPr>
        <w:t xml:space="preserve"> – Sends the </w:t>
      </w:r>
      <w:r w:rsidRPr="00362144">
        <w:rPr>
          <w:rStyle w:val="HTML"/>
          <w:rFonts w:eastAsia="Calibri"/>
          <w:sz w:val="28"/>
          <w:szCs w:val="28"/>
        </w:rPr>
        <w:t>SIGKILL</w:t>
      </w:r>
      <w:r w:rsidRPr="00362144">
        <w:rPr>
          <w:sz w:val="28"/>
          <w:szCs w:val="28"/>
        </w:rPr>
        <w:t xml:space="preserve"> signal, which forcibly terminates the process (use this if the process does not respond to 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>).</w:t>
      </w:r>
    </w:p>
    <w:p w14:paraId="5378FF42" w14:textId="77777777" w:rsidR="00362144" w:rsidRPr="00362144" w:rsidRDefault="00362144" w:rsidP="00362144">
      <w:pPr>
        <w:pStyle w:val="3"/>
      </w:pPr>
      <w:r w:rsidRPr="00362144">
        <w:t xml:space="preserve">2. </w:t>
      </w:r>
      <w:r w:rsidRPr="00362144">
        <w:rPr>
          <w:rStyle w:val="HTML"/>
          <w:rFonts w:eastAsia="Calibri"/>
          <w:sz w:val="28"/>
          <w:szCs w:val="28"/>
        </w:rPr>
        <w:t>killall</w:t>
      </w:r>
    </w:p>
    <w:p w14:paraId="63E575CB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killall</w:t>
      </w:r>
      <w:r w:rsidRPr="00362144">
        <w:rPr>
          <w:sz w:val="28"/>
          <w:szCs w:val="28"/>
        </w:rPr>
        <w:t xml:space="preserve"> command terminates all processes by name.</w:t>
      </w:r>
    </w:p>
    <w:p w14:paraId="74E4DF62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0B5AAF5C" w14:textId="77777777" w:rsidR="00362144" w:rsidRPr="00362144" w:rsidRDefault="00362144" w:rsidP="0036214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killall firefox</w:t>
      </w:r>
      <w:r w:rsidRPr="00362144">
        <w:rPr>
          <w:sz w:val="28"/>
          <w:szCs w:val="28"/>
        </w:rPr>
        <w:t xml:space="preserve"> – Terminates all processes with the name </w:t>
      </w:r>
      <w:r w:rsidRPr="00362144">
        <w:rPr>
          <w:rStyle w:val="HTML"/>
          <w:rFonts w:eastAsia="Calibri"/>
          <w:sz w:val="28"/>
          <w:szCs w:val="28"/>
        </w:rPr>
        <w:t>firefox</w:t>
      </w:r>
      <w:r w:rsidRPr="00362144">
        <w:rPr>
          <w:sz w:val="28"/>
          <w:szCs w:val="28"/>
        </w:rPr>
        <w:t>.</w:t>
      </w:r>
    </w:p>
    <w:p w14:paraId="31062088" w14:textId="77777777" w:rsidR="00362144" w:rsidRPr="00362144" w:rsidRDefault="00362144" w:rsidP="00362144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killall -9 firefox</w:t>
      </w:r>
      <w:r w:rsidRPr="00362144">
        <w:rPr>
          <w:sz w:val="28"/>
          <w:szCs w:val="28"/>
        </w:rPr>
        <w:t xml:space="preserve"> – Forcibly terminates all </w:t>
      </w:r>
      <w:r w:rsidRPr="00362144">
        <w:rPr>
          <w:rStyle w:val="HTML"/>
          <w:rFonts w:eastAsia="Calibri"/>
          <w:sz w:val="28"/>
          <w:szCs w:val="28"/>
        </w:rPr>
        <w:t>firefox</w:t>
      </w:r>
      <w:r w:rsidRPr="00362144">
        <w:rPr>
          <w:sz w:val="28"/>
          <w:szCs w:val="28"/>
        </w:rPr>
        <w:t xml:space="preserve"> processes.</w:t>
      </w:r>
    </w:p>
    <w:p w14:paraId="531ADF84" w14:textId="77777777" w:rsidR="00362144" w:rsidRPr="00362144" w:rsidRDefault="00362144" w:rsidP="00362144">
      <w:pPr>
        <w:pStyle w:val="3"/>
      </w:pPr>
      <w:r w:rsidRPr="00362144">
        <w:t xml:space="preserve">3. </w:t>
      </w:r>
      <w:r w:rsidRPr="00362144">
        <w:rPr>
          <w:rStyle w:val="HTML"/>
          <w:rFonts w:eastAsia="Calibri"/>
          <w:sz w:val="28"/>
          <w:szCs w:val="28"/>
        </w:rPr>
        <w:t>pkill</w:t>
      </w:r>
    </w:p>
    <w:p w14:paraId="48FDAA30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The </w:t>
      </w:r>
      <w:r w:rsidRPr="00362144">
        <w:rPr>
          <w:rStyle w:val="HTML"/>
          <w:sz w:val="28"/>
          <w:szCs w:val="28"/>
        </w:rPr>
        <w:t>pkill</w:t>
      </w:r>
      <w:r w:rsidRPr="00362144">
        <w:rPr>
          <w:sz w:val="28"/>
          <w:szCs w:val="28"/>
        </w:rPr>
        <w:t xml:space="preserve"> command allows you to kill processes by name or other attributes (such as user or terminal).</w:t>
      </w:r>
    </w:p>
    <w:p w14:paraId="4676C81B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Examples:</w:t>
      </w:r>
    </w:p>
    <w:p w14:paraId="55E79763" w14:textId="77777777" w:rsidR="00362144" w:rsidRPr="00362144" w:rsidRDefault="00362144" w:rsidP="0036214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pkill firefox</w:t>
      </w:r>
      <w:r w:rsidRPr="00362144">
        <w:rPr>
          <w:sz w:val="28"/>
          <w:szCs w:val="28"/>
        </w:rPr>
        <w:t xml:space="preserve"> – Terminates all processes named </w:t>
      </w:r>
      <w:r w:rsidRPr="00362144">
        <w:rPr>
          <w:rStyle w:val="HTML"/>
          <w:rFonts w:eastAsia="Calibri"/>
          <w:sz w:val="28"/>
          <w:szCs w:val="28"/>
        </w:rPr>
        <w:t>firefox</w:t>
      </w:r>
      <w:r w:rsidRPr="00362144">
        <w:rPr>
          <w:sz w:val="28"/>
          <w:szCs w:val="28"/>
        </w:rPr>
        <w:t>.</w:t>
      </w:r>
    </w:p>
    <w:p w14:paraId="30A79A2A" w14:textId="77777777" w:rsidR="00362144" w:rsidRPr="00362144" w:rsidRDefault="00362144" w:rsidP="0036214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pkill -u username</w:t>
      </w:r>
      <w:r w:rsidRPr="00362144">
        <w:rPr>
          <w:sz w:val="28"/>
          <w:szCs w:val="28"/>
        </w:rPr>
        <w:t xml:space="preserve"> – Terminates all processes belonging to a specific user.</w:t>
      </w:r>
    </w:p>
    <w:p w14:paraId="28D217FF" w14:textId="77777777" w:rsidR="00362144" w:rsidRPr="00362144" w:rsidRDefault="00362144" w:rsidP="00362144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pkill -9 firefox</w:t>
      </w:r>
      <w:r w:rsidRPr="00362144">
        <w:rPr>
          <w:sz w:val="28"/>
          <w:szCs w:val="28"/>
        </w:rPr>
        <w:t xml:space="preserve"> – Forcibly terminates all </w:t>
      </w:r>
      <w:r w:rsidRPr="00362144">
        <w:rPr>
          <w:rStyle w:val="HTML"/>
          <w:rFonts w:eastAsia="Calibri"/>
          <w:sz w:val="28"/>
          <w:szCs w:val="28"/>
        </w:rPr>
        <w:t>firefox</w:t>
      </w:r>
      <w:r w:rsidRPr="00362144">
        <w:rPr>
          <w:sz w:val="28"/>
          <w:szCs w:val="28"/>
        </w:rPr>
        <w:t xml:space="preserve"> processes.</w:t>
      </w:r>
    </w:p>
    <w:p w14:paraId="1EEF6A34" w14:textId="77777777" w:rsidR="00362144" w:rsidRPr="00362144" w:rsidRDefault="00362144" w:rsidP="00362144">
      <w:pPr>
        <w:pStyle w:val="3"/>
      </w:pPr>
      <w:r w:rsidRPr="00362144">
        <w:t xml:space="preserve">4. </w:t>
      </w:r>
      <w:r w:rsidRPr="00362144">
        <w:rPr>
          <w:rStyle w:val="HTML"/>
          <w:rFonts w:eastAsia="Calibri"/>
          <w:sz w:val="28"/>
          <w:szCs w:val="28"/>
        </w:rPr>
        <w:t>xkill</w:t>
      </w:r>
    </w:p>
    <w:p w14:paraId="61CA1B30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rStyle w:val="HTML"/>
          <w:sz w:val="28"/>
          <w:szCs w:val="28"/>
        </w:rPr>
        <w:t>xkill</w:t>
      </w:r>
      <w:r w:rsidRPr="00362144">
        <w:rPr>
          <w:sz w:val="28"/>
          <w:szCs w:val="28"/>
        </w:rPr>
        <w:t xml:space="preserve"> is a graphical utility used to kill windows by clicking on them. It’s commonly used in desktop environments.</w:t>
      </w:r>
    </w:p>
    <w:p w14:paraId="2181F986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>Example:</w:t>
      </w:r>
    </w:p>
    <w:p w14:paraId="124E518A" w14:textId="77777777" w:rsidR="00362144" w:rsidRPr="00362144" w:rsidRDefault="00362144" w:rsidP="00362144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rStyle w:val="HTML"/>
          <w:rFonts w:eastAsia="Calibri"/>
          <w:b/>
          <w:bCs/>
          <w:sz w:val="28"/>
          <w:szCs w:val="28"/>
        </w:rPr>
        <w:t>xkill</w:t>
      </w:r>
      <w:r w:rsidRPr="00362144">
        <w:rPr>
          <w:sz w:val="28"/>
          <w:szCs w:val="28"/>
        </w:rPr>
        <w:t xml:space="preserve"> – After running this command, click on a window to terminate its process.</w:t>
      </w:r>
    </w:p>
    <w:p w14:paraId="619AD606" w14:textId="77777777" w:rsidR="00362144" w:rsidRPr="00362144" w:rsidRDefault="00362144" w:rsidP="00362144">
      <w:pPr>
        <w:pStyle w:val="3"/>
      </w:pPr>
      <w:r w:rsidRPr="00362144">
        <w:t xml:space="preserve">5. </w:t>
      </w:r>
      <w:r w:rsidRPr="00362144">
        <w:rPr>
          <w:rStyle w:val="HTML"/>
          <w:rFonts w:eastAsia="Calibri"/>
          <w:sz w:val="28"/>
          <w:szCs w:val="28"/>
        </w:rPr>
        <w:t>htop</w:t>
      </w:r>
      <w:r w:rsidRPr="00362144">
        <w:rPr>
          <w:rStyle w:val="a9"/>
          <w:b/>
          <w:bCs w:val="0"/>
        </w:rPr>
        <w:t xml:space="preserve"> or </w:t>
      </w:r>
      <w:r w:rsidRPr="00362144">
        <w:rPr>
          <w:rStyle w:val="HTML"/>
          <w:rFonts w:eastAsia="Calibri"/>
          <w:sz w:val="28"/>
          <w:szCs w:val="28"/>
        </w:rPr>
        <w:t>top</w:t>
      </w:r>
    </w:p>
    <w:p w14:paraId="0C119B8B" w14:textId="77777777" w:rsidR="00362144" w:rsidRPr="00362144" w:rsidRDefault="00362144" w:rsidP="00362144">
      <w:pPr>
        <w:pStyle w:val="a8"/>
        <w:rPr>
          <w:sz w:val="28"/>
          <w:szCs w:val="28"/>
        </w:rPr>
      </w:pPr>
      <w:r w:rsidRPr="00362144">
        <w:rPr>
          <w:sz w:val="28"/>
          <w:szCs w:val="28"/>
        </w:rPr>
        <w:t xml:space="preserve">In </w:t>
      </w:r>
      <w:r w:rsidRPr="00362144">
        <w:rPr>
          <w:rStyle w:val="HTML"/>
          <w:sz w:val="28"/>
          <w:szCs w:val="28"/>
        </w:rPr>
        <w:t>htop</w:t>
      </w:r>
      <w:r w:rsidRPr="00362144">
        <w:rPr>
          <w:sz w:val="28"/>
          <w:szCs w:val="28"/>
        </w:rPr>
        <w:t xml:space="preserve"> or </w:t>
      </w:r>
      <w:r w:rsidRPr="00362144">
        <w:rPr>
          <w:rStyle w:val="HTML"/>
          <w:sz w:val="28"/>
          <w:szCs w:val="28"/>
        </w:rPr>
        <w:t>top</w:t>
      </w:r>
      <w:r w:rsidRPr="00362144">
        <w:rPr>
          <w:sz w:val="28"/>
          <w:szCs w:val="28"/>
        </w:rPr>
        <w:t>, you can interactively select and kill processes.</w:t>
      </w:r>
    </w:p>
    <w:p w14:paraId="1A88E489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 xml:space="preserve">In </w:t>
      </w:r>
      <w:r w:rsidRPr="00362144">
        <w:rPr>
          <w:rStyle w:val="HTML"/>
          <w:rFonts w:eastAsia="Calibri"/>
          <w:sz w:val="28"/>
          <w:szCs w:val="28"/>
        </w:rPr>
        <w:t>htop</w:t>
      </w:r>
      <w:r w:rsidRPr="00362144">
        <w:rPr>
          <w:sz w:val="28"/>
          <w:szCs w:val="28"/>
        </w:rPr>
        <w:t>:</w:t>
      </w:r>
    </w:p>
    <w:p w14:paraId="10B428B9" w14:textId="77777777" w:rsidR="00362144" w:rsidRPr="00362144" w:rsidRDefault="00362144" w:rsidP="0036214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Use the </w:t>
      </w:r>
      <w:r w:rsidRPr="00362144">
        <w:rPr>
          <w:rStyle w:val="a9"/>
          <w:sz w:val="28"/>
          <w:szCs w:val="28"/>
        </w:rPr>
        <w:t>arrow keys</w:t>
      </w:r>
      <w:r w:rsidRPr="00362144">
        <w:rPr>
          <w:sz w:val="28"/>
          <w:szCs w:val="28"/>
        </w:rPr>
        <w:t xml:space="preserve"> to select a process.</w:t>
      </w:r>
    </w:p>
    <w:p w14:paraId="6A8B0996" w14:textId="77777777" w:rsidR="00362144" w:rsidRPr="00362144" w:rsidRDefault="00362144" w:rsidP="0036214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Press </w:t>
      </w:r>
      <w:r w:rsidRPr="00362144">
        <w:rPr>
          <w:rStyle w:val="a9"/>
          <w:sz w:val="28"/>
          <w:szCs w:val="28"/>
        </w:rPr>
        <w:t>F9</w:t>
      </w:r>
      <w:r w:rsidRPr="00362144">
        <w:rPr>
          <w:sz w:val="28"/>
          <w:szCs w:val="28"/>
        </w:rPr>
        <w:t xml:space="preserve"> or </w:t>
      </w:r>
      <w:r w:rsidRPr="00362144">
        <w:rPr>
          <w:rStyle w:val="a9"/>
          <w:sz w:val="28"/>
          <w:szCs w:val="28"/>
        </w:rPr>
        <w:t>k</w:t>
      </w:r>
      <w:r w:rsidRPr="00362144">
        <w:rPr>
          <w:sz w:val="28"/>
          <w:szCs w:val="28"/>
        </w:rPr>
        <w:t xml:space="preserve"> to kill the selected process.</w:t>
      </w:r>
    </w:p>
    <w:p w14:paraId="72FBAB29" w14:textId="77777777" w:rsidR="00362144" w:rsidRPr="00362144" w:rsidRDefault="00362144" w:rsidP="00362144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Choose a signal to send (e.g., 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 xml:space="preserve"> or </w:t>
      </w:r>
      <w:r w:rsidRPr="00362144">
        <w:rPr>
          <w:rStyle w:val="HTML"/>
          <w:rFonts w:eastAsia="Calibri"/>
          <w:sz w:val="28"/>
          <w:szCs w:val="28"/>
        </w:rPr>
        <w:t>SIGKILL</w:t>
      </w:r>
      <w:r w:rsidRPr="00362144">
        <w:rPr>
          <w:sz w:val="28"/>
          <w:szCs w:val="28"/>
        </w:rPr>
        <w:t>).</w:t>
      </w:r>
    </w:p>
    <w:p w14:paraId="3BE244C6" w14:textId="77777777" w:rsidR="00362144" w:rsidRPr="00362144" w:rsidRDefault="00362144" w:rsidP="00362144">
      <w:pPr>
        <w:pStyle w:val="4"/>
        <w:rPr>
          <w:sz w:val="28"/>
          <w:szCs w:val="28"/>
        </w:rPr>
      </w:pPr>
      <w:r w:rsidRPr="00362144">
        <w:rPr>
          <w:sz w:val="28"/>
          <w:szCs w:val="28"/>
        </w:rPr>
        <w:t xml:space="preserve">In </w:t>
      </w:r>
      <w:r w:rsidRPr="00362144">
        <w:rPr>
          <w:rStyle w:val="HTML"/>
          <w:rFonts w:eastAsia="Calibri"/>
          <w:sz w:val="28"/>
          <w:szCs w:val="28"/>
        </w:rPr>
        <w:t>top</w:t>
      </w:r>
      <w:r w:rsidRPr="00362144">
        <w:rPr>
          <w:sz w:val="28"/>
          <w:szCs w:val="28"/>
        </w:rPr>
        <w:t>:</w:t>
      </w:r>
    </w:p>
    <w:p w14:paraId="72752396" w14:textId="77777777" w:rsidR="00362144" w:rsidRPr="00362144" w:rsidRDefault="00362144" w:rsidP="00362144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62144">
        <w:rPr>
          <w:sz w:val="28"/>
          <w:szCs w:val="28"/>
        </w:rPr>
        <w:t xml:space="preserve">Press </w:t>
      </w:r>
      <w:r w:rsidRPr="00362144">
        <w:rPr>
          <w:rStyle w:val="a9"/>
          <w:sz w:val="28"/>
          <w:szCs w:val="28"/>
        </w:rPr>
        <w:t>k</w:t>
      </w:r>
      <w:r w:rsidRPr="00362144">
        <w:rPr>
          <w:sz w:val="28"/>
          <w:szCs w:val="28"/>
        </w:rPr>
        <w:t xml:space="preserve">, then enter the PID of the process you want to kill, followed by the signal (default is </w:t>
      </w:r>
      <w:r w:rsidRPr="00362144">
        <w:rPr>
          <w:rStyle w:val="HTML"/>
          <w:rFonts w:eastAsia="Calibri"/>
          <w:sz w:val="28"/>
          <w:szCs w:val="28"/>
        </w:rPr>
        <w:t>15</w:t>
      </w:r>
      <w:r w:rsidRPr="00362144">
        <w:rPr>
          <w:sz w:val="28"/>
          <w:szCs w:val="28"/>
        </w:rPr>
        <w:t xml:space="preserve"> for </w:t>
      </w:r>
      <w:r w:rsidRPr="00362144">
        <w:rPr>
          <w:rStyle w:val="HTML"/>
          <w:rFonts w:eastAsia="Calibri"/>
          <w:sz w:val="28"/>
          <w:szCs w:val="28"/>
        </w:rPr>
        <w:t>SIGTERM</w:t>
      </w:r>
      <w:r w:rsidRPr="00362144">
        <w:rPr>
          <w:sz w:val="28"/>
          <w:szCs w:val="28"/>
        </w:rPr>
        <w:t>).</w:t>
      </w:r>
    </w:p>
    <w:p w14:paraId="12E33286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115EA10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0C1482C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1FA8A18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390607D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4D23D81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8E6123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13139C2" w14:textId="77777777" w:rsidR="00362144" w:rsidRDefault="00362144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818A3D" w14:textId="77777777" w:rsidR="00A76295" w:rsidRDefault="00031E6B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Я.Трощинський:</w:t>
      </w:r>
    </w:p>
    <w:p w14:paraId="0CA119EF" w14:textId="77777777" w:rsidR="00A76295" w:rsidRDefault="00A76295"/>
    <w:p w14:paraId="1B6C9C26" w14:textId="77777777" w:rsidR="00A76295" w:rsidRDefault="00031E6B">
      <w:r>
        <w:rPr>
          <w:noProof/>
        </w:rPr>
        <w:drawing>
          <wp:inline distT="114300" distB="114300" distL="114300" distR="114300" wp14:anchorId="0AAFD63A" wp14:editId="16BA2911">
            <wp:extent cx="5940115" cy="3543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AF2BBB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Answer the following questions:</w:t>
      </w:r>
    </w:p>
    <w:p w14:paraId="4B2D7B2D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withdraw the content of the Directory /PROC? Where is it and what is intended for? Describe information about its content?</w:t>
      </w:r>
    </w:p>
    <w:p w14:paraId="2ADB49D0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How to display information about current user sessions. What team can you do?</w:t>
      </w:r>
    </w:p>
    <w:p w14:paraId="39AB6995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steps can be taken in the terminal using Ctrl + C, Ctrl + D and Ctrl + Z?</w:t>
      </w:r>
    </w:p>
    <w:p w14:paraId="7FFE5BBB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*How different is the background process from the usual one. Where are they used?</w:t>
      </w:r>
    </w:p>
    <w:p w14:paraId="5C1216A2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*Describe the following commands and explain what they do - the Jobs, BG, FG command.</w:t>
      </w:r>
    </w:p>
    <w:p w14:paraId="3CFB2EE0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With w</w:t>
      </w:r>
      <w:r>
        <w:rPr>
          <w:rFonts w:ascii="Times New Roman" w:eastAsia="Times New Roman" w:hAnsi="Times New Roman" w:cs="Times New Roman"/>
          <w:sz w:val="28"/>
          <w:szCs w:val="28"/>
        </w:rPr>
        <w:t>hat command can you view the information about the background processes and tasks running into the systems?</w:t>
      </w:r>
    </w:p>
    <w:p w14:paraId="0B42220B" w14:textId="77777777" w:rsidR="00A76295" w:rsidRDefault="00031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How to suspend the background process, how to restore it then and restart if necessary?</w:t>
      </w:r>
    </w:p>
    <w:p w14:paraId="0320AB3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3.Run the terminal, and in the command line, perform the </w:t>
      </w:r>
      <w:r>
        <w:rPr>
          <w:rFonts w:ascii="Times New Roman" w:eastAsia="Times New Roman" w:hAnsi="Times New Roman" w:cs="Times New Roman"/>
          <w:sz w:val="28"/>
          <w:szCs w:val="28"/>
        </w:rPr>
        <w:t>following steps to get acquainted with the work:</w:t>
      </w:r>
    </w:p>
    <w:p w14:paraId="1755C8DC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the Top command, analyze the result in this command and describe the most active system processes;</w:t>
      </w:r>
    </w:p>
    <w:p w14:paraId="51074BE8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suspend the execution of the Top command (you need to use the key combination);</w:t>
      </w:r>
    </w:p>
    <w:p w14:paraId="1FF7E5AA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deduce information abo</w:t>
      </w:r>
      <w:r>
        <w:rPr>
          <w:rFonts w:ascii="Times New Roman" w:eastAsia="Times New Roman" w:hAnsi="Times New Roman" w:cs="Times New Roman"/>
          <w:sz w:val="28"/>
          <w:szCs w:val="28"/>
        </w:rPr>
        <w:t>ut processes using PS command;</w:t>
      </w:r>
    </w:p>
    <w:p w14:paraId="04327132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*Give 5 examples using different PS command parameters (for example, display only system processes, deduce a specific user processes, deduce a process of processes, etc.). Describe what exactly the parameters you choose do</w:t>
      </w:r>
    </w:p>
    <w:p w14:paraId="1E2D34C0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Do you have advanced background processes, which ones?</w:t>
      </w:r>
    </w:p>
    <w:p w14:paraId="474D7C52" w14:textId="77777777" w:rsidR="00A76295" w:rsidRDefault="00031E6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 Restore the suspended background process first in the forecast position, then suspend it again, and then restore its execution in the background position</w:t>
      </w:r>
    </w:p>
    <w:p w14:paraId="02A73613" w14:textId="77777777" w:rsidR="00A76295" w:rsidRDefault="00031E6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complete the work of this background proc</w:t>
      </w:r>
      <w:r>
        <w:rPr>
          <w:rFonts w:ascii="Times New Roman" w:eastAsia="Times New Roman" w:hAnsi="Times New Roman" w:cs="Times New Roman"/>
          <w:sz w:val="28"/>
          <w:szCs w:val="28"/>
        </w:rPr>
        <w:t>ess.</w:t>
      </w:r>
    </w:p>
    <w:p w14:paraId="63D23A09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0961E3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FCFA2F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- The directory /proc contains one subdirectory for each process running on the system it exists in the RAM. To see a content of the directory /proc I have written a command “ls /proc” and here what I got: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EC63B47" wp14:editId="15DD0549">
            <wp:extent cx="5940115" cy="5245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6CA2C" w14:textId="77777777" w:rsidR="00A76295" w:rsidRDefault="00A76295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A56BF71" w14:textId="77777777" w:rsidR="00A76295" w:rsidRDefault="00031E6B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To see what users are active right now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 used a command “last -ap now”:</w:t>
      </w:r>
    </w:p>
    <w:p w14:paraId="1CFB3A81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B2089F9" wp14:editId="0A5A081A">
            <wp:extent cx="5940115" cy="635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3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002247" w14:textId="77777777" w:rsidR="00A76295" w:rsidRDefault="00031E6B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you use a Ctrl+C while having a command running, it will terminate.</w:t>
      </w:r>
    </w:p>
    <w:p w14:paraId="392FFF92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you use a Ctrl+Z while having a command running, it will suspend.</w:t>
      </w:r>
    </w:p>
    <w:p w14:paraId="016C4E99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 you use a Ctrl+D after typing “sudo”, the terminal will be closed.</w:t>
      </w:r>
    </w:p>
    <w:p w14:paraId="330FECCB" w14:textId="77777777" w:rsidR="00A76295" w:rsidRDefault="00031E6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Main diffe</w:t>
      </w:r>
      <w:r>
        <w:rPr>
          <w:rFonts w:ascii="Times New Roman" w:eastAsia="Times New Roman" w:hAnsi="Times New Roman" w:cs="Times New Roman"/>
          <w:sz w:val="28"/>
          <w:szCs w:val="28"/>
        </w:rPr>
        <w:t>rence between foreground and background process lies in who is activating it, if the activator is a user it is a foreground process, if it starts independently – it is the background one.</w:t>
      </w:r>
    </w:p>
    <w:p w14:paraId="04FBFDD8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Background processes are used to do a operating systems.</w:t>
      </w:r>
    </w:p>
    <w:p w14:paraId="5245FB22" w14:textId="77777777" w:rsidR="00A76295" w:rsidRDefault="00031E6B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combi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nation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&amp;, you can make execution of this terminal command on the background, you can view progress and all of similar processes via using command “jobs”</w:t>
      </w:r>
    </w:p>
    <w:p w14:paraId="61C01743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AF57D7A" wp14:editId="76DB755A">
            <wp:extent cx="3667125" cy="8096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4947A6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move this processes from background to foreground(your terminal session) you can use comma</w:t>
      </w:r>
      <w:r>
        <w:rPr>
          <w:rFonts w:ascii="Times New Roman" w:eastAsia="Times New Roman" w:hAnsi="Times New Roman" w:cs="Times New Roman"/>
          <w:sz w:val="28"/>
          <w:szCs w:val="28"/>
        </w:rPr>
        <w:t>nd “fg %n” where n is number of job vice versa with using “bg %n”</w:t>
      </w:r>
    </w:p>
    <w:p w14:paraId="134E6AC6" w14:textId="77777777" w:rsidR="00A76295" w:rsidRDefault="00031E6B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the list of background processes you need to type command “ps -e”.</w:t>
      </w:r>
    </w:p>
    <w:p w14:paraId="4262DBA3" w14:textId="77777777" w:rsidR="00A76295" w:rsidRDefault="00031E6B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suspend and re-enable any process using terminal you need to do a sequence of actions:</w:t>
      </w:r>
    </w:p>
    <w:p w14:paraId="6590CE69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“top”/”pf -e”</w:t>
      </w:r>
    </w:p>
    <w:p w14:paraId="7F4B75F2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your pr</w:t>
      </w:r>
      <w:r>
        <w:rPr>
          <w:rFonts w:ascii="Times New Roman" w:eastAsia="Times New Roman" w:hAnsi="Times New Roman" w:cs="Times New Roman"/>
          <w:sz w:val="28"/>
          <w:szCs w:val="28"/>
        </w:rPr>
        <w:t>ocess ID(PID)</w:t>
      </w:r>
    </w:p>
    <w:p w14:paraId="0CF8C306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“kill -19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” // your process is suspended and if you use a window of it, it will crush</w:t>
      </w:r>
    </w:p>
    <w:p w14:paraId="3E5E6544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“kill -18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” // process if normal now</w:t>
      </w:r>
    </w:p>
    <w:p w14:paraId="465FC25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- After using the command “top” I see a lot of things, from what I can see there about half of them are intuitively discoverable.</w:t>
      </w:r>
    </w:p>
    <w:p w14:paraId="62B02966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Total number of tasks</w:t>
      </w:r>
    </w:p>
    <w:p w14:paraId="1B311010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Total amount of active users</w:t>
      </w:r>
    </w:p>
    <w:p w14:paraId="4441FFC4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Process ID(PID)</w:t>
      </w:r>
    </w:p>
    <w:p w14:paraId="32FDE6C2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Executing user of process</w:t>
      </w:r>
    </w:p>
    <w:p w14:paraId="518A712C" w14:textId="77777777" w:rsidR="00A76295" w:rsidRDefault="00031E6B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Priority</w:t>
      </w:r>
    </w:p>
    <w:p w14:paraId="472496E0" w14:textId="77777777" w:rsidR="00A76295" w:rsidRDefault="00031E6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Name/directory of command</w:t>
      </w:r>
    </w:p>
    <w:p w14:paraId="61BCECCF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C31FB33" wp14:editId="047EB6F6">
            <wp:extent cx="5940115" cy="2667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5AE72" w14:textId="77777777" w:rsidR="00A76295" w:rsidRDefault="00031E6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To leave this table you need to tap “Q”, “Ctrl + Z”, or “Ctrl + C”.</w:t>
      </w:r>
    </w:p>
    <w:p w14:paraId="4B921ECF" w14:textId="77777777" w:rsidR="00A76295" w:rsidRDefault="00031E6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all root processes you need to type “ps -u root”</w:t>
      </w:r>
    </w:p>
    <w:p w14:paraId="3FB4CB68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see all user processes you need to type “ps -u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username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15EC3751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see process tree you need to type either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“ps -ef” or “pstree”</w:t>
      </w:r>
    </w:p>
    <w:p w14:paraId="2212CC6F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get info about threads you need to type “ps -eLf”</w:t>
      </w:r>
    </w:p>
    <w:p w14:paraId="46398608" w14:textId="77777777" w:rsidR="00A76295" w:rsidRDefault="00031E6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get info about needed process you need to type “ps -p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7B43A" w14:textId="77777777" w:rsidR="00A76295" w:rsidRDefault="00031E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Using command “ps -e” I see a lot of background processes, roughly 500. I have processes of: system, gnome-shell, web c</w:t>
      </w:r>
      <w:r>
        <w:rPr>
          <w:rFonts w:ascii="Times New Roman" w:eastAsia="Times New Roman" w:hAnsi="Times New Roman" w:cs="Times New Roman"/>
          <w:sz w:val="28"/>
          <w:szCs w:val="28"/>
        </w:rPr>
        <w:t>ontent, gnome-terminal.</w:t>
      </w:r>
    </w:p>
    <w:p w14:paraId="1929EE50" w14:textId="77777777" w:rsidR="00A76295" w:rsidRDefault="00031E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C3DB045" wp14:editId="35A003AF">
            <wp:extent cx="3552825" cy="19907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83359" w14:textId="77777777" w:rsidR="00A76295" w:rsidRDefault="00031E6B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kill this job-process we can use 1 of 3 methods:</w:t>
      </w:r>
    </w:p>
    <w:p w14:paraId="67C6D7B0" w14:textId="77777777" w:rsidR="00A76295" w:rsidRDefault="00031E6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“fg %1”   “Ctrl + C”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BA2864" wp14:editId="3EAC59AC">
            <wp:simplePos x="0" y="0"/>
            <wp:positionH relativeFrom="column">
              <wp:posOffset>2730190</wp:posOffset>
            </wp:positionH>
            <wp:positionV relativeFrom="paragraph">
              <wp:posOffset>182538</wp:posOffset>
            </wp:positionV>
            <wp:extent cx="3206550" cy="1180706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550" cy="1180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4D6C9A" w14:textId="77777777" w:rsidR="00A76295" w:rsidRDefault="00031E6B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“kill -9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PID”</w:t>
      </w:r>
    </w:p>
    <w:p w14:paraId="7F4C3ED6" w14:textId="77777777" w:rsidR="00A76295" w:rsidRDefault="00031E6B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“killall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command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B13915A" w14:textId="77777777" w:rsidR="00A76295" w:rsidRDefault="00031E6B">
      <w:r>
        <w:rPr>
          <w:rFonts w:ascii="Times New Roman" w:eastAsia="Times New Roman" w:hAnsi="Times New Roman" w:cs="Times New Roman"/>
          <w:sz w:val="28"/>
          <w:szCs w:val="28"/>
        </w:rPr>
        <w:t>I used the third method:</w:t>
      </w:r>
    </w:p>
    <w:p w14:paraId="28BBFC0B" w14:textId="77777777" w:rsidR="00A76295" w:rsidRDefault="00031E6B">
      <w:pPr>
        <w:rPr>
          <w:rFonts w:ascii="Times New Roman" w:eastAsia="Times New Roman" w:hAnsi="Times New Roman" w:cs="Times New Roman"/>
          <w:i/>
          <w:sz w:val="28"/>
          <w:szCs w:val="28"/>
        </w:rPr>
      </w:pPr>
      <w:commentRangeStart w:id="0"/>
      <w:r>
        <w:rPr>
          <w:rFonts w:ascii="Times New Roman" w:eastAsia="Times New Roman" w:hAnsi="Times New Roman" w:cs="Times New Roman"/>
          <w:i/>
          <w:sz w:val="28"/>
          <w:szCs w:val="28"/>
        </w:rPr>
        <w:t>Б.Когут:</w:t>
      </w:r>
    </w:p>
    <w:p w14:paraId="4EC0FD60" w14:textId="77777777" w:rsidR="00A76295" w:rsidRDefault="00031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Control Questions:</w:t>
      </w:r>
    </w:p>
    <w:p w14:paraId="5CC51B5F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80101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What is the purpose of the /proc directory in Linux systems? What information does it store?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B2FA4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/proc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is similar to the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/dev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because it contains not ordinary files but special files that provide information about running processes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the state of the kernel. The contents of the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/proc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directory are used by various utilities to obtain system information at runtime.  </w:t>
      </w:r>
    </w:p>
    <w:p w14:paraId="0E2FB432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 example, if you want to check information about the processor in Linux, you can simply refer to the file 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`/proc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/cpuinfo</w:t>
      </w:r>
      <w:r>
        <w:rPr>
          <w:rFonts w:ascii="Times New Roman" w:eastAsia="Times New Roman" w:hAnsi="Times New Roman" w:cs="Times New Roman"/>
          <w:sz w:val="28"/>
          <w:szCs w:val="28"/>
        </w:rPr>
        <w:t>`. If you want to check the memory usage of your Linux system, look at the contents of the file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/proc/meminfo</w:t>
      </w:r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14:paraId="5720A154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4F8F10D" wp14:editId="0D446A33">
            <wp:extent cx="3617133" cy="333410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7133" cy="33341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9F214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1"/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How can you dynamically determine which of any three processes is currently using the most memory? What percentage of memory does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it consume from the total?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28A595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To see which processes are currently running, use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 command, but it only shows the launched processes. You can also use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 command with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head</w:t>
      </w:r>
      <w:r>
        <w:rPr>
          <w:rFonts w:ascii="Times New Roman" w:eastAsia="Times New Roman" w:hAnsi="Times New Roman" w:cs="Times New Roman"/>
          <w:sz w:val="28"/>
          <w:szCs w:val="28"/>
        </w:rPr>
        <w:t>` and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grep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` to filter the processes you want to display.  </w:t>
      </w:r>
    </w:p>
    <w:p w14:paraId="07652770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For exam</w:t>
      </w:r>
      <w:r>
        <w:rPr>
          <w:rFonts w:ascii="Times New Roman" w:eastAsia="Times New Roman" w:hAnsi="Times New Roman" w:cs="Times New Roman"/>
          <w:sz w:val="28"/>
          <w:szCs w:val="28"/>
        </w:rPr>
        <w:t>ple: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 -e | grep &lt;program name&gt;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`  </w:t>
      </w:r>
    </w:p>
    <w:p w14:paraId="4EA6B327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command will show the currently running processes dynamically, regularly updating the process data.</w:t>
      </w:r>
      <w:commentRangeEnd w:id="1"/>
      <w:r>
        <w:commentReference w:id="1"/>
      </w:r>
    </w:p>
    <w:p w14:paraId="6C33B33C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6FFD5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2"/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How to get the hierarchy of parent processes in Linux systems? Describe its structure. </w:t>
      </w:r>
    </w:p>
    <w:p w14:paraId="61576FF0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You can </w:t>
      </w:r>
      <w:r>
        <w:rPr>
          <w:rFonts w:ascii="Times New Roman" w:eastAsia="Times New Roman" w:hAnsi="Times New Roman" w:cs="Times New Roman"/>
          <w:sz w:val="28"/>
          <w:szCs w:val="28"/>
        </w:rPr>
        <w:t>view the hierarchy of parent processes using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pstree</w:t>
      </w:r>
      <w:r>
        <w:rPr>
          <w:rFonts w:ascii="Times New Roman" w:eastAsia="Times New Roman" w:hAnsi="Times New Roman" w:cs="Times New Roman"/>
          <w:sz w:val="28"/>
          <w:szCs w:val="28"/>
        </w:rPr>
        <w:t>` command. It works like this: one process starts another process; the first process is called the parent process, and the second process is called the child process.</w:t>
      </w:r>
      <w:commentRangeEnd w:id="2"/>
      <w:r>
        <w:commentReference w:id="2"/>
      </w:r>
    </w:p>
    <w:p w14:paraId="726E28E5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23C9D0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3"/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What is the difference bet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ween the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commands?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301E458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 command shows the currently running processes, while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command shows dynamically running processes.</w:t>
      </w:r>
      <w:commentRangeEnd w:id="3"/>
      <w:r>
        <w:commentReference w:id="3"/>
      </w:r>
    </w:p>
    <w:p w14:paraId="7AA1A4C9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3BA24B" w14:textId="77777777" w:rsidR="00A76295" w:rsidRDefault="00031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commentRangeStart w:id="4"/>
      <w:r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What additional features does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htop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implement compared to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14:paraId="58CDD79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The main difference between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htop</w:t>
      </w:r>
      <w:r>
        <w:rPr>
          <w:rFonts w:ascii="Times New Roman" w:eastAsia="Times New Roman" w:hAnsi="Times New Roman" w:cs="Times New Roman"/>
          <w:sz w:val="28"/>
          <w:szCs w:val="28"/>
        </w:rPr>
        <w:t>` and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is that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htop</w:t>
      </w:r>
      <w:r>
        <w:rPr>
          <w:rFonts w:ascii="Times New Roman" w:eastAsia="Times New Roman" w:hAnsi="Times New Roman" w:cs="Times New Roman"/>
          <w:sz w:val="28"/>
          <w:szCs w:val="28"/>
        </w:rPr>
        <w:t>` shows the same information as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top</w:t>
      </w:r>
      <w:r>
        <w:rPr>
          <w:rFonts w:ascii="Times New Roman" w:eastAsia="Times New Roman" w:hAnsi="Times New Roman" w:cs="Times New Roman"/>
          <w:sz w:val="28"/>
          <w:szCs w:val="28"/>
        </w:rPr>
        <w:t>` but presents it in a more user-friendly interface, filtering them and providing more detailed information about the processes.</w:t>
      </w:r>
      <w:commentRangeEnd w:id="4"/>
      <w:r>
        <w:commentReference w:id="4"/>
      </w:r>
    </w:p>
    <w:p w14:paraId="6BD556A2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697252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5"/>
      <w:r>
        <w:rPr>
          <w:rFonts w:ascii="Times New Roman" w:eastAsia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Describe the components of your mobile OS for monitorin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 running processes in the system.  </w:t>
      </w:r>
    </w:p>
    <w:p w14:paraId="52539C2A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Typically, in a mobile operating system, the following are used for monitoring running processes:  </w:t>
      </w:r>
    </w:p>
    <w:p w14:paraId="6C9AD225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Task Manager: Displays all active applications and processes.  </w:t>
      </w:r>
    </w:p>
    <w:p w14:paraId="0A7CBBF2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OS Kernel: Controls low-level process manageme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nt, ensuring scheduling and resource management.  </w:t>
      </w:r>
    </w:p>
    <w:p w14:paraId="6E42F8F8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System Monitor: Tools that provide detailed information about resource usage, such as CPU, memory, and network connections.</w:t>
      </w:r>
      <w:commentRangeEnd w:id="5"/>
      <w:r>
        <w:commentReference w:id="5"/>
      </w:r>
    </w:p>
    <w:p w14:paraId="1A563BEE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6"/>
    </w:p>
    <w:p w14:paraId="7945DA6C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Does your mobile OS support terminal management of process operations? Describe how.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7D94D96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Android supports terminal access through the ADB command interface, allowing users to view running processes, terminate them, or change their priorities. For example,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ps</w:t>
      </w:r>
      <w:r>
        <w:rPr>
          <w:rFonts w:ascii="Times New Roman" w:eastAsia="Times New Roman" w:hAnsi="Times New Roman" w:cs="Times New Roman"/>
          <w:sz w:val="28"/>
          <w:szCs w:val="28"/>
        </w:rPr>
        <w:t>` command can be used to view processes, or `</w:t>
      </w: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t>kill</w:t>
      </w:r>
      <w:r>
        <w:rPr>
          <w:rFonts w:ascii="Times New Roman" w:eastAsia="Times New Roman" w:hAnsi="Times New Roman" w:cs="Times New Roman"/>
          <w:sz w:val="28"/>
          <w:szCs w:val="28"/>
        </w:rPr>
        <w:t>` can be used to terminate them.</w:t>
      </w:r>
      <w:commentRangeEnd w:id="6"/>
      <w:r>
        <w:commentReference w:id="6"/>
      </w:r>
    </w:p>
    <w:p w14:paraId="368219C8" w14:textId="77777777" w:rsidR="00A76295" w:rsidRDefault="00A762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23E087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commentRangeStart w:id="7"/>
      <w:r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Is it possible to install third-party software tools that allow you to manage and monitor the operation of processes on your mobile phone? Briefly describe them.</w:t>
      </w:r>
    </w:p>
    <w:p w14:paraId="536970D6" w14:textId="77777777" w:rsidR="00A76295" w:rsidRDefault="00031E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Yes, it is possible on Android to install third-party applications for process monitoring, </w:t>
      </w:r>
      <w:r>
        <w:rPr>
          <w:rFonts w:ascii="Times New Roman" w:eastAsia="Times New Roman" w:hAnsi="Times New Roman" w:cs="Times New Roman"/>
          <w:sz w:val="28"/>
          <w:szCs w:val="28"/>
        </w:rPr>
        <w:t>such as System Monitor, Termux, and Greenify.</w:t>
      </w:r>
      <w:commentRangeEnd w:id="0"/>
      <w:r>
        <w:commentReference w:id="0"/>
      </w:r>
      <w:bookmarkStart w:id="8" w:name="_GoBack"/>
      <w:bookmarkEnd w:id="8"/>
      <w:commentRangeEnd w:id="7"/>
      <w:r>
        <w:commentReference w:id="7"/>
      </w:r>
    </w:p>
    <w:p w14:paraId="0F1A9AC3" w14:textId="77777777" w:rsidR="00A76295" w:rsidRDefault="00A76295"/>
    <w:sectPr w:rsidR="00A7629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Богдан" w:date="2024-10-09T17:57:00Z" w:initials="">
    <w:p w14:paraId="5B33895A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2. Як серед будь-яких трьох процесів динамічно визначати, який з них в поточний момент часу використовує найбільший </w:t>
      </w:r>
      <w:r w:rsidRPr="00362144">
        <w:rPr>
          <w:rFonts w:ascii="Arial" w:eastAsia="Arial" w:hAnsi="Arial" w:cs="Arial"/>
          <w:color w:val="000000"/>
          <w:lang w:val="ru-RU"/>
        </w:rPr>
        <w:t xml:space="preserve">обсяг пам'яті? Який відсоток пам’яті він споживає від загального обсягу? </w:t>
      </w:r>
    </w:p>
    <w:p w14:paraId="63292C9E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Щоб подивитись які зараз виконуються процеси використовуються команду </w:t>
      </w:r>
      <w:r>
        <w:rPr>
          <w:rFonts w:ascii="Arial" w:eastAsia="Arial" w:hAnsi="Arial" w:cs="Arial"/>
          <w:color w:val="000000"/>
        </w:rPr>
        <w:t>ps</w:t>
      </w:r>
      <w:r w:rsidRPr="00362144">
        <w:rPr>
          <w:rFonts w:ascii="Arial" w:eastAsia="Arial" w:hAnsi="Arial" w:cs="Arial"/>
          <w:color w:val="000000"/>
          <w:lang w:val="ru-RU"/>
        </w:rPr>
        <w:t xml:space="preserve">, але вона показує тільки запущені процеси. Також використовують команду </w:t>
      </w:r>
      <w:r>
        <w:rPr>
          <w:rFonts w:ascii="Arial" w:eastAsia="Arial" w:hAnsi="Arial" w:cs="Arial"/>
          <w:color w:val="000000"/>
        </w:rPr>
        <w:t>ps</w:t>
      </w:r>
      <w:r w:rsidRPr="00362144">
        <w:rPr>
          <w:rFonts w:ascii="Arial" w:eastAsia="Arial" w:hAnsi="Arial" w:cs="Arial"/>
          <w:color w:val="000000"/>
          <w:lang w:val="ru-RU"/>
        </w:rPr>
        <w:t xml:space="preserve"> з командами </w:t>
      </w:r>
      <w:r>
        <w:rPr>
          <w:rFonts w:ascii="Arial" w:eastAsia="Arial" w:hAnsi="Arial" w:cs="Arial"/>
          <w:color w:val="000000"/>
        </w:rPr>
        <w:t>head</w:t>
      </w:r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grep</w:t>
      </w:r>
      <w:r w:rsidRPr="00362144">
        <w:rPr>
          <w:rFonts w:ascii="Arial" w:eastAsia="Arial" w:hAnsi="Arial" w:cs="Arial"/>
          <w:color w:val="000000"/>
          <w:lang w:val="ru-RU"/>
        </w:rPr>
        <w:t xml:space="preserve"> для відфіль</w:t>
      </w:r>
      <w:r w:rsidRPr="00362144">
        <w:rPr>
          <w:rFonts w:ascii="Arial" w:eastAsia="Arial" w:hAnsi="Arial" w:cs="Arial"/>
          <w:color w:val="000000"/>
          <w:lang w:val="ru-RU"/>
        </w:rPr>
        <w:t>труваннч процесів які будуть показані.</w:t>
      </w:r>
    </w:p>
    <w:p w14:paraId="3DA18AF5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 Наприклад: </w:t>
      </w:r>
      <w:r>
        <w:rPr>
          <w:rFonts w:ascii="Arial" w:eastAsia="Arial" w:hAnsi="Arial" w:cs="Arial"/>
          <w:color w:val="000000"/>
        </w:rPr>
        <w:t>ps</w:t>
      </w:r>
      <w:r w:rsidRPr="00362144">
        <w:rPr>
          <w:rFonts w:ascii="Arial" w:eastAsia="Arial" w:hAnsi="Arial" w:cs="Arial"/>
          <w:color w:val="000000"/>
          <w:lang w:val="ru-RU"/>
        </w:rPr>
        <w:t xml:space="preserve"> -</w:t>
      </w:r>
      <w:r>
        <w:rPr>
          <w:rFonts w:ascii="Arial" w:eastAsia="Arial" w:hAnsi="Arial" w:cs="Arial"/>
          <w:color w:val="000000"/>
        </w:rPr>
        <w:t>e</w:t>
      </w:r>
      <w:r w:rsidRPr="00362144">
        <w:rPr>
          <w:rFonts w:ascii="Arial" w:eastAsia="Arial" w:hAnsi="Arial" w:cs="Arial"/>
          <w:color w:val="000000"/>
          <w:lang w:val="ru-RU"/>
        </w:rPr>
        <w:t xml:space="preserve"> | </w:t>
      </w:r>
      <w:r>
        <w:rPr>
          <w:rFonts w:ascii="Arial" w:eastAsia="Arial" w:hAnsi="Arial" w:cs="Arial"/>
          <w:color w:val="000000"/>
        </w:rPr>
        <w:t>grep</w:t>
      </w:r>
      <w:r w:rsidRPr="00362144">
        <w:rPr>
          <w:rFonts w:ascii="Arial" w:eastAsia="Arial" w:hAnsi="Arial" w:cs="Arial"/>
          <w:color w:val="000000"/>
          <w:lang w:val="ru-RU"/>
        </w:rPr>
        <w:t xml:space="preserve"> програма яку хочете окремо подивитись </w:t>
      </w:r>
    </w:p>
    <w:p w14:paraId="795C9F82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Команда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буде показувати динамічно поточні запущені процеси, вона регулярно оновлює дані процесів.</w:t>
      </w:r>
    </w:p>
  </w:comment>
  <w:comment w:id="2" w:author="Богдан" w:date="2024-10-09T17:57:00Z" w:initials="">
    <w:p w14:paraId="71603B81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3.Наведіть її структуру та охарактеризуйте.</w:t>
      </w:r>
    </w:p>
    <w:p w14:paraId="13D7B8AE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 За допомоги команди </w:t>
      </w:r>
      <w:r>
        <w:rPr>
          <w:rFonts w:ascii="Arial" w:eastAsia="Arial" w:hAnsi="Arial" w:cs="Arial"/>
          <w:color w:val="000000"/>
        </w:rPr>
        <w:t>pstree</w:t>
      </w:r>
      <w:r w:rsidRPr="00362144">
        <w:rPr>
          <w:rFonts w:ascii="Arial" w:eastAsia="Arial" w:hAnsi="Arial" w:cs="Arial"/>
          <w:color w:val="000000"/>
          <w:lang w:val="ru-RU"/>
        </w:rPr>
        <w:t xml:space="preserve"> можна подивитись ієрархію батьківський процесів. Воно працює так:</w:t>
      </w:r>
      <w:r w:rsidRPr="00362144">
        <w:rPr>
          <w:rFonts w:ascii="Arial" w:eastAsia="Arial" w:hAnsi="Arial" w:cs="Arial"/>
          <w:color w:val="000000"/>
          <w:lang w:val="ru-RU"/>
        </w:rPr>
        <w:t xml:space="preserve"> один процес запускає інший процес, перший процес називається батьківським процес,  другий процес називається дитячий (типу дитина батька).</w:t>
      </w:r>
    </w:p>
  </w:comment>
  <w:comment w:id="3" w:author="Богдан" w:date="2024-10-09T17:58:00Z" w:initials="">
    <w:p w14:paraId="55D4A594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4. Чим відрізняється команда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від </w:t>
      </w:r>
      <w:r>
        <w:rPr>
          <w:rFonts w:ascii="Arial" w:eastAsia="Arial" w:hAnsi="Arial" w:cs="Arial"/>
          <w:color w:val="000000"/>
        </w:rPr>
        <w:t>ps</w:t>
      </w:r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</w:p>
    <w:p w14:paraId="59E10BB6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Команда </w:t>
      </w:r>
      <w:r>
        <w:rPr>
          <w:rFonts w:ascii="Arial" w:eastAsia="Arial" w:hAnsi="Arial" w:cs="Arial"/>
          <w:color w:val="000000"/>
        </w:rPr>
        <w:t>ps</w:t>
      </w:r>
      <w:r w:rsidRPr="00362144">
        <w:rPr>
          <w:rFonts w:ascii="Arial" w:eastAsia="Arial" w:hAnsi="Arial" w:cs="Arial"/>
          <w:color w:val="000000"/>
          <w:lang w:val="ru-RU"/>
        </w:rPr>
        <w:t xml:space="preserve"> показує поточні запущені процеси, а команда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показує динамічно запущені процеси.</w:t>
      </w:r>
    </w:p>
  </w:comment>
  <w:comment w:id="4" w:author="Богдан" w:date="2024-10-09T17:58:00Z" w:initials="">
    <w:p w14:paraId="298B2301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5. Які додаткові можливості реалізує </w:t>
      </w:r>
      <w:r>
        <w:rPr>
          <w:rFonts w:ascii="Arial" w:eastAsia="Arial" w:hAnsi="Arial" w:cs="Arial"/>
          <w:color w:val="000000"/>
        </w:rPr>
        <w:t>htop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в порівня</w:t>
      </w:r>
      <w:r w:rsidRPr="00362144">
        <w:rPr>
          <w:rFonts w:ascii="Arial" w:eastAsia="Arial" w:hAnsi="Arial" w:cs="Arial"/>
          <w:color w:val="000000"/>
          <w:lang w:val="ru-RU"/>
        </w:rPr>
        <w:t xml:space="preserve">нні з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? </w:t>
      </w:r>
    </w:p>
    <w:p w14:paraId="59CAA7B1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Головна відмінність в командах </w:t>
      </w:r>
      <w:r>
        <w:rPr>
          <w:rFonts w:ascii="Arial" w:eastAsia="Arial" w:hAnsi="Arial" w:cs="Arial"/>
          <w:color w:val="000000"/>
        </w:rPr>
        <w:t>htop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та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в тому що </w:t>
      </w:r>
      <w:r>
        <w:rPr>
          <w:rFonts w:ascii="Arial" w:eastAsia="Arial" w:hAnsi="Arial" w:cs="Arial"/>
          <w:color w:val="000000"/>
        </w:rPr>
        <w:t>htop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показує туж саму інформацію що і </w:t>
      </w:r>
      <w:r>
        <w:rPr>
          <w:rFonts w:ascii="Arial" w:eastAsia="Arial" w:hAnsi="Arial" w:cs="Arial"/>
          <w:color w:val="000000"/>
        </w:rPr>
        <w:t>top</w:t>
      </w:r>
      <w:r w:rsidRPr="00362144">
        <w:rPr>
          <w:rFonts w:ascii="Arial" w:eastAsia="Arial" w:hAnsi="Arial" w:cs="Arial"/>
          <w:color w:val="000000"/>
          <w:lang w:val="ru-RU"/>
        </w:rPr>
        <w:t xml:space="preserve"> але показує в більш зручному інтерфейсі для користувача, відфілтровує їх, більш детальну інформації про процеси.</w:t>
      </w:r>
    </w:p>
  </w:comment>
  <w:comment w:id="5" w:author="Богдан" w:date="2024-10-09T17:58:00Z" w:initials="">
    <w:p w14:paraId="4E901255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6. Опишіть компоненти вашої мобільної ОС для здійснення моніторингу запущених в системі процесів? </w:t>
      </w:r>
    </w:p>
    <w:p w14:paraId="081C2957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Зазвичай у мобільній операційній системі використовують дл</w:t>
      </w:r>
      <w:r w:rsidRPr="00362144">
        <w:rPr>
          <w:rFonts w:ascii="Arial" w:eastAsia="Arial" w:hAnsi="Arial" w:cs="Arial"/>
          <w:color w:val="000000"/>
          <w:lang w:val="ru-RU"/>
        </w:rPr>
        <w:t xml:space="preserve">я моніторингу запущених процесів: </w:t>
      </w:r>
    </w:p>
    <w:p w14:paraId="3B6A95A5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Диспетчер процесів (</w:t>
      </w:r>
      <w:r>
        <w:rPr>
          <w:rFonts w:ascii="Arial" w:eastAsia="Arial" w:hAnsi="Arial" w:cs="Arial"/>
          <w:color w:val="000000"/>
        </w:rPr>
        <w:t>Task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Manager</w:t>
      </w:r>
      <w:r w:rsidRPr="00362144">
        <w:rPr>
          <w:rFonts w:ascii="Arial" w:eastAsia="Arial" w:hAnsi="Arial" w:cs="Arial"/>
          <w:color w:val="000000"/>
          <w:lang w:val="ru-RU"/>
        </w:rPr>
        <w:t>): відображає всі активні програми та процеси.</w:t>
      </w:r>
    </w:p>
    <w:p w14:paraId="02FBA6C6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Ядро ОС: контролює управління процесами на низькому рівні, забезпечуючи планування та управління ресурсами.</w:t>
      </w:r>
    </w:p>
    <w:p w14:paraId="0B39A684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Моніторинг системи (</w:t>
      </w:r>
      <w:r>
        <w:rPr>
          <w:rFonts w:ascii="Arial" w:eastAsia="Arial" w:hAnsi="Arial" w:cs="Arial"/>
          <w:color w:val="000000"/>
        </w:rPr>
        <w:t>System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Monitor</w:t>
      </w:r>
      <w:r w:rsidRPr="00362144">
        <w:rPr>
          <w:rFonts w:ascii="Arial" w:eastAsia="Arial" w:hAnsi="Arial" w:cs="Arial"/>
          <w:color w:val="000000"/>
          <w:lang w:val="ru-RU"/>
        </w:rPr>
        <w:t>): інструменти, що надають детальну інформацію про використання ресурсів, таких як ЦП, пам'ять і мережеві підключення.</w:t>
      </w:r>
    </w:p>
  </w:comment>
  <w:comment w:id="6" w:author="Богдан" w:date="2024-10-09T17:58:00Z" w:initials="">
    <w:p w14:paraId="3DB5CC5B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7. Чи підтримує Ваша мобільна ОС термінальне керування роботою процесів, опишіть як саме. </w:t>
      </w:r>
    </w:p>
    <w:p w14:paraId="026D8496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color w:val="000000"/>
        </w:rPr>
        <w:t>Android</w:t>
      </w:r>
      <w:r w:rsidRPr="00362144">
        <w:rPr>
          <w:rFonts w:ascii="Arial" w:eastAsia="Arial" w:hAnsi="Arial" w:cs="Arial"/>
          <w:color w:val="000000"/>
          <w:lang w:val="ru-RU"/>
        </w:rPr>
        <w:t xml:space="preserve"> підтримує термінальний доступ через командний інтерфейс </w:t>
      </w:r>
      <w:r>
        <w:rPr>
          <w:rFonts w:ascii="Arial" w:eastAsia="Arial" w:hAnsi="Arial" w:cs="Arial"/>
          <w:color w:val="000000"/>
        </w:rPr>
        <w:t>ADB</w:t>
      </w:r>
      <w:r w:rsidRPr="00362144">
        <w:rPr>
          <w:rFonts w:ascii="Arial" w:eastAsia="Arial" w:hAnsi="Arial" w:cs="Arial"/>
          <w:color w:val="000000"/>
          <w:lang w:val="ru-RU"/>
        </w:rPr>
        <w:t>, що дозволяє користувачу пер</w:t>
      </w:r>
      <w:r w:rsidRPr="00362144">
        <w:rPr>
          <w:rFonts w:ascii="Arial" w:eastAsia="Arial" w:hAnsi="Arial" w:cs="Arial"/>
          <w:color w:val="000000"/>
          <w:lang w:val="ru-RU"/>
        </w:rPr>
        <w:t xml:space="preserve">еглядати запущені процеси, завершувати їх або змінювати пріоритети. Наприклад, можна використовувати команду </w:t>
      </w:r>
      <w:r>
        <w:rPr>
          <w:rFonts w:ascii="Arial" w:eastAsia="Arial" w:hAnsi="Arial" w:cs="Arial"/>
          <w:color w:val="000000"/>
        </w:rPr>
        <w:t>ps</w:t>
      </w:r>
      <w:r w:rsidRPr="00362144">
        <w:rPr>
          <w:rFonts w:ascii="Arial" w:eastAsia="Arial" w:hAnsi="Arial" w:cs="Arial"/>
          <w:color w:val="000000"/>
          <w:lang w:val="ru-RU"/>
        </w:rPr>
        <w:t xml:space="preserve"> для перегляду процесів або </w:t>
      </w:r>
      <w:r>
        <w:rPr>
          <w:rFonts w:ascii="Arial" w:eastAsia="Arial" w:hAnsi="Arial" w:cs="Arial"/>
          <w:color w:val="000000"/>
        </w:rPr>
        <w:t>kill</w:t>
      </w:r>
      <w:r w:rsidRPr="00362144">
        <w:rPr>
          <w:rFonts w:ascii="Arial" w:eastAsia="Arial" w:hAnsi="Arial" w:cs="Arial"/>
          <w:color w:val="000000"/>
          <w:lang w:val="ru-RU"/>
        </w:rPr>
        <w:t xml:space="preserve"> для їх завершення.</w:t>
      </w:r>
    </w:p>
  </w:comment>
  <w:comment w:id="0" w:author="Богдан" w:date="2024-10-09T17:56:00Z" w:initials="">
    <w:p w14:paraId="3E842843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Контрольні запитання: </w:t>
      </w:r>
    </w:p>
    <w:p w14:paraId="6F096DE7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1. Яке призначення директорії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 xml:space="preserve"> в системах </w:t>
      </w:r>
      <w:r>
        <w:rPr>
          <w:rFonts w:ascii="Arial" w:eastAsia="Arial" w:hAnsi="Arial" w:cs="Arial"/>
          <w:color w:val="000000"/>
        </w:rPr>
        <w:t>Linux</w:t>
      </w:r>
      <w:r w:rsidRPr="00362144">
        <w:rPr>
          <w:rFonts w:ascii="Arial" w:eastAsia="Arial" w:hAnsi="Arial" w:cs="Arial"/>
          <w:color w:val="000000"/>
          <w:lang w:val="ru-RU"/>
        </w:rPr>
        <w:t>. Яку інформацію вона зберігає?</w:t>
      </w:r>
    </w:p>
    <w:p w14:paraId="57CA2669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>Каталог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 xml:space="preserve"> схожий на каталог /</w:t>
      </w:r>
      <w:r>
        <w:rPr>
          <w:rFonts w:ascii="Arial" w:eastAsia="Arial" w:hAnsi="Arial" w:cs="Arial"/>
          <w:color w:val="000000"/>
        </w:rPr>
        <w:t>dev</w:t>
      </w:r>
      <w:r w:rsidRPr="00362144">
        <w:rPr>
          <w:rFonts w:ascii="Arial" w:eastAsia="Arial" w:hAnsi="Arial" w:cs="Arial"/>
          <w:color w:val="000000"/>
          <w:lang w:val="ru-RU"/>
        </w:rPr>
        <w:t>, тому що він містить не звичайні файли, а спеціальні файли, що надають інформацію про запущені процеси та стан ядра. Вміст каталогу /</w:t>
      </w:r>
      <w:r>
        <w:rPr>
          <w:rFonts w:ascii="Arial" w:eastAsia="Arial" w:hAnsi="Arial" w:cs="Arial"/>
          <w:color w:val="000000"/>
        </w:rPr>
        <w:t>pr</w:t>
      </w:r>
      <w:r>
        <w:rPr>
          <w:rFonts w:ascii="Arial" w:eastAsia="Arial" w:hAnsi="Arial" w:cs="Arial"/>
          <w:color w:val="000000"/>
        </w:rPr>
        <w:t>oc</w:t>
      </w:r>
      <w:r w:rsidRPr="00362144">
        <w:rPr>
          <w:rFonts w:ascii="Arial" w:eastAsia="Arial" w:hAnsi="Arial" w:cs="Arial"/>
          <w:color w:val="000000"/>
          <w:lang w:val="ru-RU"/>
        </w:rPr>
        <w:t xml:space="preserve"> використовується різними утилітами для отримання системної інформації етапу часу виконання. </w:t>
      </w:r>
    </w:p>
    <w:p w14:paraId="01306EC7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Наприклад, якщо ви хочете перевірити інформацію про процесор у </w:t>
      </w:r>
      <w:r>
        <w:rPr>
          <w:rFonts w:ascii="Arial" w:eastAsia="Arial" w:hAnsi="Arial" w:cs="Arial"/>
          <w:color w:val="000000"/>
        </w:rPr>
        <w:t>Linux</w:t>
      </w:r>
      <w:r w:rsidRPr="00362144">
        <w:rPr>
          <w:rFonts w:ascii="Arial" w:eastAsia="Arial" w:hAnsi="Arial" w:cs="Arial"/>
          <w:color w:val="000000"/>
          <w:lang w:val="ru-RU"/>
        </w:rPr>
        <w:t>, то можете просто звернутися до файлу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cpuinfo</w:t>
      </w:r>
      <w:r w:rsidRPr="00362144">
        <w:rPr>
          <w:rFonts w:ascii="Arial" w:eastAsia="Arial" w:hAnsi="Arial" w:cs="Arial"/>
          <w:color w:val="000000"/>
          <w:lang w:val="ru-RU"/>
        </w:rPr>
        <w:t>. Якщо ви хочете перевірити використання</w:t>
      </w:r>
      <w:r w:rsidRPr="00362144">
        <w:rPr>
          <w:rFonts w:ascii="Arial" w:eastAsia="Arial" w:hAnsi="Arial" w:cs="Arial"/>
          <w:color w:val="000000"/>
          <w:lang w:val="ru-RU"/>
        </w:rPr>
        <w:t xml:space="preserve"> пам’яті вашої системи </w:t>
      </w:r>
      <w:r>
        <w:rPr>
          <w:rFonts w:ascii="Arial" w:eastAsia="Arial" w:hAnsi="Arial" w:cs="Arial"/>
          <w:color w:val="000000"/>
        </w:rPr>
        <w:t>Linux</w:t>
      </w:r>
      <w:r w:rsidRPr="00362144">
        <w:rPr>
          <w:rFonts w:ascii="Arial" w:eastAsia="Arial" w:hAnsi="Arial" w:cs="Arial"/>
          <w:color w:val="000000"/>
          <w:lang w:val="ru-RU"/>
        </w:rPr>
        <w:t>, перегляньте вміст файлу /</w:t>
      </w:r>
      <w:r>
        <w:rPr>
          <w:rFonts w:ascii="Arial" w:eastAsia="Arial" w:hAnsi="Arial" w:cs="Arial"/>
          <w:color w:val="000000"/>
        </w:rPr>
        <w:t>proc</w:t>
      </w:r>
      <w:r w:rsidRPr="00362144">
        <w:rPr>
          <w:rFonts w:ascii="Arial" w:eastAsia="Arial" w:hAnsi="Arial" w:cs="Arial"/>
          <w:color w:val="000000"/>
          <w:lang w:val="ru-RU"/>
        </w:rPr>
        <w:t>/</w:t>
      </w:r>
      <w:r>
        <w:rPr>
          <w:rFonts w:ascii="Arial" w:eastAsia="Arial" w:hAnsi="Arial" w:cs="Arial"/>
          <w:color w:val="000000"/>
        </w:rPr>
        <w:t>meminfo</w:t>
      </w:r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  <w:comment w:id="7" w:author="Богдан" w:date="2024-10-09T17:58:00Z" w:initials="">
    <w:p w14:paraId="3A167999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8. Чи можливо поставити сторонні програмні засоби, що дозволяють організувати управління та </w:t>
      </w:r>
      <w:r>
        <w:rPr>
          <w:rFonts w:ascii="Arial" w:eastAsia="Arial" w:hAnsi="Arial" w:cs="Arial"/>
          <w:color w:val="000000"/>
        </w:rPr>
        <w:t>been</w:t>
      </w:r>
      <w:r w:rsidRPr="00362144">
        <w:rPr>
          <w:rFonts w:ascii="Arial" w:eastAsia="Arial" w:hAnsi="Arial" w:cs="Arial"/>
          <w:color w:val="000000"/>
          <w:lang w:val="ru-RU"/>
        </w:rPr>
        <w:t xml:space="preserve"> моніторинг роботою процесів у Вашому мобільному телефоні. Коротко опишіть їх.</w:t>
      </w:r>
    </w:p>
    <w:p w14:paraId="0B43A9FE" w14:textId="77777777" w:rsidR="00A76295" w:rsidRPr="00362144" w:rsidRDefault="00031E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lang w:val="ru-RU"/>
        </w:rPr>
      </w:pPr>
      <w:r w:rsidRPr="00362144">
        <w:rPr>
          <w:rFonts w:ascii="Arial" w:eastAsia="Arial" w:hAnsi="Arial" w:cs="Arial"/>
          <w:color w:val="000000"/>
          <w:lang w:val="ru-RU"/>
        </w:rPr>
        <w:t xml:space="preserve">Так можливо на </w:t>
      </w:r>
      <w:r>
        <w:rPr>
          <w:rFonts w:ascii="Arial" w:eastAsia="Arial" w:hAnsi="Arial" w:cs="Arial"/>
          <w:color w:val="000000"/>
        </w:rPr>
        <w:t>Android</w:t>
      </w:r>
      <w:r w:rsidRPr="00362144">
        <w:rPr>
          <w:rFonts w:ascii="Arial" w:eastAsia="Arial" w:hAnsi="Arial" w:cs="Arial"/>
          <w:color w:val="000000"/>
          <w:lang w:val="ru-RU"/>
        </w:rPr>
        <w:t xml:space="preserve"> можна</w:t>
      </w:r>
      <w:r w:rsidRPr="00362144">
        <w:rPr>
          <w:rFonts w:ascii="Arial" w:eastAsia="Arial" w:hAnsi="Arial" w:cs="Arial"/>
          <w:color w:val="000000"/>
          <w:lang w:val="ru-RU"/>
        </w:rPr>
        <w:t xml:space="preserve"> встановити стороні програми для моніторингу процесів наприклад: </w:t>
      </w:r>
      <w:r>
        <w:rPr>
          <w:rFonts w:ascii="Arial" w:eastAsia="Arial" w:hAnsi="Arial" w:cs="Arial"/>
          <w:color w:val="000000"/>
        </w:rPr>
        <w:t>System</w:t>
      </w:r>
      <w:r w:rsidRPr="00362144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</w:rPr>
        <w:t>Monitor</w:t>
      </w:r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Termux</w:t>
      </w:r>
      <w:r w:rsidRPr="00362144">
        <w:rPr>
          <w:rFonts w:ascii="Arial" w:eastAsia="Arial" w:hAnsi="Arial" w:cs="Arial"/>
          <w:color w:val="000000"/>
          <w:lang w:val="ru-RU"/>
        </w:rPr>
        <w:t xml:space="preserve">, </w:t>
      </w:r>
      <w:r>
        <w:rPr>
          <w:rFonts w:ascii="Arial" w:eastAsia="Arial" w:hAnsi="Arial" w:cs="Arial"/>
          <w:color w:val="000000"/>
        </w:rPr>
        <w:t>Greenify</w:t>
      </w:r>
      <w:r w:rsidRPr="00362144">
        <w:rPr>
          <w:rFonts w:ascii="Arial" w:eastAsia="Arial" w:hAnsi="Arial" w:cs="Arial"/>
          <w:color w:val="000000"/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5C9F82" w15:done="0"/>
  <w15:commentEx w15:paraId="13D7B8AE" w15:done="0"/>
  <w15:commentEx w15:paraId="59E10BB6" w15:done="0"/>
  <w15:commentEx w15:paraId="59CAA7B1" w15:done="0"/>
  <w15:commentEx w15:paraId="0B39A684" w15:done="0"/>
  <w15:commentEx w15:paraId="026D8496" w15:done="0"/>
  <w15:commentEx w15:paraId="01306EC7" w15:done="0"/>
  <w15:commentEx w15:paraId="0B43A9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256"/>
    <w:multiLevelType w:val="multilevel"/>
    <w:tmpl w:val="CFE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533F3"/>
    <w:multiLevelType w:val="multilevel"/>
    <w:tmpl w:val="825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85B37"/>
    <w:multiLevelType w:val="multilevel"/>
    <w:tmpl w:val="0AF6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82EB1"/>
    <w:multiLevelType w:val="multilevel"/>
    <w:tmpl w:val="F81A8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A36A34"/>
    <w:multiLevelType w:val="multilevel"/>
    <w:tmpl w:val="4B08C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A0488E"/>
    <w:multiLevelType w:val="multilevel"/>
    <w:tmpl w:val="500E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544A6"/>
    <w:multiLevelType w:val="multilevel"/>
    <w:tmpl w:val="C91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12491"/>
    <w:multiLevelType w:val="multilevel"/>
    <w:tmpl w:val="1554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05459"/>
    <w:multiLevelType w:val="multilevel"/>
    <w:tmpl w:val="403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508A0"/>
    <w:multiLevelType w:val="multilevel"/>
    <w:tmpl w:val="03E25F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4230EE"/>
    <w:multiLevelType w:val="multilevel"/>
    <w:tmpl w:val="B56A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A7FDF"/>
    <w:multiLevelType w:val="multilevel"/>
    <w:tmpl w:val="AB1CC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6000F5"/>
    <w:multiLevelType w:val="multilevel"/>
    <w:tmpl w:val="BB4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964B0"/>
    <w:multiLevelType w:val="multilevel"/>
    <w:tmpl w:val="0554E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D80295"/>
    <w:multiLevelType w:val="multilevel"/>
    <w:tmpl w:val="5F5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24592"/>
    <w:multiLevelType w:val="multilevel"/>
    <w:tmpl w:val="87AA0C7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1AB57E5"/>
    <w:multiLevelType w:val="multilevel"/>
    <w:tmpl w:val="49F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852910"/>
    <w:multiLevelType w:val="multilevel"/>
    <w:tmpl w:val="F112F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D373859"/>
    <w:multiLevelType w:val="multilevel"/>
    <w:tmpl w:val="ECBC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20D64"/>
    <w:multiLevelType w:val="multilevel"/>
    <w:tmpl w:val="D2443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30E33AF"/>
    <w:multiLevelType w:val="multilevel"/>
    <w:tmpl w:val="F8BA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F0E3A"/>
    <w:multiLevelType w:val="multilevel"/>
    <w:tmpl w:val="0034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EB7B6D"/>
    <w:multiLevelType w:val="multilevel"/>
    <w:tmpl w:val="A19A37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22"/>
  </w:num>
  <w:num w:numId="3">
    <w:abstractNumId w:val="4"/>
  </w:num>
  <w:num w:numId="4">
    <w:abstractNumId w:val="15"/>
  </w:num>
  <w:num w:numId="5">
    <w:abstractNumId w:val="19"/>
  </w:num>
  <w:num w:numId="6">
    <w:abstractNumId w:val="11"/>
  </w:num>
  <w:num w:numId="7">
    <w:abstractNumId w:val="9"/>
  </w:num>
  <w:num w:numId="8">
    <w:abstractNumId w:val="3"/>
  </w:num>
  <w:num w:numId="9">
    <w:abstractNumId w:val="13"/>
  </w:num>
  <w:num w:numId="10">
    <w:abstractNumId w:val="20"/>
  </w:num>
  <w:num w:numId="11">
    <w:abstractNumId w:val="5"/>
  </w:num>
  <w:num w:numId="12">
    <w:abstractNumId w:val="14"/>
  </w:num>
  <w:num w:numId="13">
    <w:abstractNumId w:val="18"/>
  </w:num>
  <w:num w:numId="14">
    <w:abstractNumId w:val="21"/>
  </w:num>
  <w:num w:numId="15">
    <w:abstractNumId w:val="6"/>
  </w:num>
  <w:num w:numId="16">
    <w:abstractNumId w:val="8"/>
  </w:num>
  <w:num w:numId="17">
    <w:abstractNumId w:val="0"/>
  </w:num>
  <w:num w:numId="18">
    <w:abstractNumId w:val="1"/>
  </w:num>
  <w:num w:numId="19">
    <w:abstractNumId w:val="7"/>
  </w:num>
  <w:num w:numId="20">
    <w:abstractNumId w:val="12"/>
  </w:num>
  <w:num w:numId="21">
    <w:abstractNumId w:val="16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295"/>
    <w:rsid w:val="00031E6B"/>
    <w:rsid w:val="00362144"/>
    <w:rsid w:val="00A7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811A"/>
  <w15:docId w15:val="{0EE699EE-BD45-4E84-917A-8FCE73C9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Normal (Web)"/>
    <w:basedOn w:val="a"/>
    <w:uiPriority w:val="99"/>
    <w:semiHidden/>
    <w:unhideWhenUsed/>
    <w:rsid w:val="00362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21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362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36214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62144"/>
  </w:style>
  <w:style w:type="character" w:styleId="a9">
    <w:name w:val="Strong"/>
    <w:basedOn w:val="a0"/>
    <w:uiPriority w:val="22"/>
    <w:qFormat/>
    <w:rsid w:val="00362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Михайленко</dc:creator>
  <cp:lastModifiedBy>Олексій Михайленко</cp:lastModifiedBy>
  <cp:revision>2</cp:revision>
  <dcterms:created xsi:type="dcterms:W3CDTF">2024-10-15T07:05:00Z</dcterms:created>
  <dcterms:modified xsi:type="dcterms:W3CDTF">2024-10-15T07:05:00Z</dcterms:modified>
</cp:coreProperties>
</file>