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2AD70" w14:textId="416DF67D" w:rsidR="00C316DC" w:rsidRDefault="00C316DC" w:rsidP="009A45FD">
      <w:pPr>
        <w:jc w:val="center"/>
        <w:rPr>
          <w:b/>
          <w:bCs/>
          <w:sz w:val="28"/>
          <w:szCs w:val="28"/>
          <w:u w:val="single"/>
        </w:rPr>
      </w:pPr>
      <w:r>
        <w:rPr>
          <w:b/>
          <w:bCs/>
          <w:noProof/>
          <w:sz w:val="28"/>
          <w:szCs w:val="28"/>
          <w:u w:val="single"/>
        </w:rPr>
        <w:drawing>
          <wp:inline distT="0" distB="0" distL="0" distR="0" wp14:anchorId="1AF0EC2B" wp14:editId="6877C87B">
            <wp:extent cx="3648075" cy="1763810"/>
            <wp:effectExtent l="0" t="0" r="0" b="8255"/>
            <wp:docPr id="42441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6433" cy="1767851"/>
                    </a:xfrm>
                    <a:prstGeom prst="rect">
                      <a:avLst/>
                    </a:prstGeom>
                    <a:noFill/>
                    <a:ln>
                      <a:noFill/>
                    </a:ln>
                  </pic:spPr>
                </pic:pic>
              </a:graphicData>
            </a:graphic>
          </wp:inline>
        </w:drawing>
      </w:r>
    </w:p>
    <w:p w14:paraId="0BB431FD" w14:textId="6B435BB9" w:rsidR="009A45FD" w:rsidRPr="009A45FD" w:rsidRDefault="009A45FD" w:rsidP="009A45FD">
      <w:pPr>
        <w:jc w:val="center"/>
        <w:rPr>
          <w:b/>
          <w:bCs/>
          <w:sz w:val="28"/>
          <w:szCs w:val="28"/>
          <w:u w:val="single"/>
        </w:rPr>
      </w:pPr>
      <w:r w:rsidRPr="009A45FD">
        <w:rPr>
          <w:b/>
          <w:bCs/>
          <w:sz w:val="28"/>
          <w:szCs w:val="28"/>
          <w:u w:val="single"/>
        </w:rPr>
        <w:t>STUDENT ATTENDANCE MANAGEMENT SYSTEM USING QR CODE &amp; FACE RECOGNITION</w:t>
      </w:r>
    </w:p>
    <w:p w14:paraId="1AEE62AC" w14:textId="27F647E7" w:rsidR="009A45FD" w:rsidRPr="009A45FD" w:rsidRDefault="009A45FD" w:rsidP="009A45FD">
      <w:pPr>
        <w:rPr>
          <w:sz w:val="28"/>
          <w:szCs w:val="28"/>
        </w:rPr>
      </w:pPr>
      <w:r w:rsidRPr="009A45FD">
        <w:rPr>
          <w:b/>
          <w:bCs/>
          <w:sz w:val="28"/>
          <w:szCs w:val="28"/>
        </w:rPr>
        <w:t>Course Code/Course Title:</w:t>
      </w:r>
      <w:r w:rsidRPr="009A45FD">
        <w:rPr>
          <w:sz w:val="28"/>
          <w:szCs w:val="28"/>
        </w:rPr>
        <w:t xml:space="preserve"> ICT 2140 - Introduction to Software Engineering</w:t>
      </w:r>
      <w:r w:rsidRPr="009A45FD">
        <w:rPr>
          <w:sz w:val="28"/>
          <w:szCs w:val="28"/>
        </w:rPr>
        <w:br/>
      </w:r>
      <w:r w:rsidRPr="009A45FD">
        <w:rPr>
          <w:b/>
          <w:bCs/>
          <w:sz w:val="28"/>
          <w:szCs w:val="28"/>
        </w:rPr>
        <w:t>Group Number:</w:t>
      </w:r>
      <w:r w:rsidRPr="009A45FD">
        <w:rPr>
          <w:sz w:val="28"/>
          <w:szCs w:val="28"/>
        </w:rPr>
        <w:t xml:space="preserve"> 13</w:t>
      </w:r>
      <w:r w:rsidRPr="009A45FD">
        <w:rPr>
          <w:sz w:val="28"/>
          <w:szCs w:val="28"/>
        </w:rPr>
        <w:br/>
      </w:r>
      <w:r w:rsidRPr="009A45FD">
        <w:rPr>
          <w:b/>
          <w:bCs/>
          <w:sz w:val="28"/>
          <w:szCs w:val="28"/>
        </w:rPr>
        <w:t>Project Topic:</w:t>
      </w:r>
      <w:r w:rsidRPr="009A45FD">
        <w:rPr>
          <w:sz w:val="28"/>
          <w:szCs w:val="28"/>
        </w:rPr>
        <w:t xml:space="preserve"> STUDENT ATTENDANCE MANAGEMENT SYSTEM USING QR CODE &amp; FACE RECOGNITION</w:t>
      </w:r>
      <w:r w:rsidRPr="009A45FD">
        <w:rPr>
          <w:sz w:val="28"/>
          <w:szCs w:val="28"/>
        </w:rPr>
        <w:br/>
      </w:r>
      <w:r w:rsidRPr="009A45FD">
        <w:rPr>
          <w:b/>
          <w:bCs/>
          <w:sz w:val="28"/>
          <w:szCs w:val="28"/>
        </w:rPr>
        <w:t xml:space="preserve">Link to </w:t>
      </w:r>
      <w:proofErr w:type="spellStart"/>
      <w:r w:rsidRPr="009A45FD">
        <w:rPr>
          <w:b/>
          <w:bCs/>
          <w:sz w:val="28"/>
          <w:szCs w:val="28"/>
        </w:rPr>
        <w:t>Github</w:t>
      </w:r>
      <w:proofErr w:type="spellEnd"/>
      <w:r w:rsidRPr="009A45FD">
        <w:rPr>
          <w:b/>
          <w:bCs/>
          <w:sz w:val="28"/>
          <w:szCs w:val="28"/>
        </w:rPr>
        <w:t xml:space="preserve"> Repository:</w:t>
      </w:r>
      <w:r w:rsidRPr="009A45FD">
        <w:rPr>
          <w:sz w:val="28"/>
          <w:szCs w:val="28"/>
        </w:rPr>
        <w:t xml:space="preserve"> </w:t>
      </w:r>
      <w:r w:rsidR="00D42060" w:rsidRPr="00D42060">
        <w:rPr>
          <w:sz w:val="28"/>
          <w:szCs w:val="28"/>
        </w:rPr>
        <w:t>https://github.com/TroyJorge28/ATTENDANCE-WEB-APP/tree/main</w:t>
      </w:r>
      <w:r w:rsidRPr="009A45FD">
        <w:rPr>
          <w:sz w:val="28"/>
          <w:szCs w:val="28"/>
        </w:rPr>
        <w:br/>
      </w:r>
      <w:r w:rsidRPr="009A45FD">
        <w:rPr>
          <w:b/>
          <w:bCs/>
          <w:sz w:val="28"/>
          <w:szCs w:val="28"/>
        </w:rPr>
        <w:t>Group Leader:</w:t>
      </w:r>
      <w:r w:rsidRPr="009A45FD">
        <w:rPr>
          <w:sz w:val="28"/>
          <w:szCs w:val="28"/>
        </w:rPr>
        <w:t xml:space="preserve"> TAMEH KIGHA TROY</w:t>
      </w:r>
    </w:p>
    <w:p w14:paraId="464C16F5" w14:textId="77777777" w:rsidR="009A45FD" w:rsidRPr="009A45FD" w:rsidRDefault="009A45FD" w:rsidP="009A45FD">
      <w:pPr>
        <w:rPr>
          <w:b/>
          <w:bCs/>
          <w:sz w:val="28"/>
          <w:szCs w:val="28"/>
        </w:rPr>
      </w:pPr>
      <w:r w:rsidRPr="009A45FD">
        <w:rPr>
          <w:b/>
          <w:bCs/>
          <w:sz w:val="28"/>
          <w:szCs w:val="28"/>
        </w:rPr>
        <w:t>Group Information</w:t>
      </w:r>
    </w:p>
    <w:tbl>
      <w:tblPr>
        <w:tblStyle w:val="TableGrid"/>
        <w:tblW w:w="0" w:type="auto"/>
        <w:tblLook w:val="04A0" w:firstRow="1" w:lastRow="0" w:firstColumn="1" w:lastColumn="0" w:noHBand="0" w:noVBand="1"/>
      </w:tblPr>
      <w:tblGrid>
        <w:gridCol w:w="535"/>
        <w:gridCol w:w="4410"/>
        <w:gridCol w:w="2250"/>
        <w:gridCol w:w="2155"/>
      </w:tblGrid>
      <w:tr w:rsidR="009A45FD" w14:paraId="37A64F48" w14:textId="77777777" w:rsidTr="00166041">
        <w:tc>
          <w:tcPr>
            <w:tcW w:w="535" w:type="dxa"/>
          </w:tcPr>
          <w:p w14:paraId="6958FCB9" w14:textId="77777777" w:rsidR="009A45FD" w:rsidRDefault="009A45FD" w:rsidP="00166041">
            <w:pPr>
              <w:rPr>
                <w:sz w:val="28"/>
                <w:szCs w:val="28"/>
              </w:rPr>
            </w:pPr>
            <w:r>
              <w:rPr>
                <w:sz w:val="28"/>
                <w:szCs w:val="28"/>
              </w:rPr>
              <w:t>SN</w:t>
            </w:r>
          </w:p>
        </w:tc>
        <w:tc>
          <w:tcPr>
            <w:tcW w:w="4410" w:type="dxa"/>
          </w:tcPr>
          <w:p w14:paraId="15E433E1" w14:textId="77777777" w:rsidR="009A45FD" w:rsidRDefault="009A45FD" w:rsidP="00166041">
            <w:pPr>
              <w:rPr>
                <w:sz w:val="28"/>
                <w:szCs w:val="28"/>
              </w:rPr>
            </w:pPr>
            <w:r>
              <w:rPr>
                <w:sz w:val="28"/>
                <w:szCs w:val="28"/>
              </w:rPr>
              <w:t>Member’s Name</w:t>
            </w:r>
          </w:p>
        </w:tc>
        <w:tc>
          <w:tcPr>
            <w:tcW w:w="2250" w:type="dxa"/>
          </w:tcPr>
          <w:p w14:paraId="6EA6FD13" w14:textId="77777777" w:rsidR="009A45FD" w:rsidRDefault="009A45FD" w:rsidP="00166041">
            <w:pPr>
              <w:rPr>
                <w:sz w:val="28"/>
                <w:szCs w:val="28"/>
              </w:rPr>
            </w:pPr>
            <w:r>
              <w:rPr>
                <w:sz w:val="28"/>
                <w:szCs w:val="28"/>
              </w:rPr>
              <w:t>Registration Number</w:t>
            </w:r>
          </w:p>
        </w:tc>
        <w:tc>
          <w:tcPr>
            <w:tcW w:w="2155" w:type="dxa"/>
          </w:tcPr>
          <w:p w14:paraId="1747C6E7" w14:textId="77777777" w:rsidR="009A45FD" w:rsidRDefault="009A45FD" w:rsidP="00166041">
            <w:pPr>
              <w:rPr>
                <w:sz w:val="28"/>
                <w:szCs w:val="28"/>
              </w:rPr>
            </w:pPr>
            <w:r>
              <w:rPr>
                <w:sz w:val="28"/>
                <w:szCs w:val="28"/>
              </w:rPr>
              <w:t>Team Role</w:t>
            </w:r>
          </w:p>
        </w:tc>
      </w:tr>
      <w:tr w:rsidR="009A45FD" w14:paraId="2C9AB1F9" w14:textId="77777777" w:rsidTr="00166041">
        <w:tc>
          <w:tcPr>
            <w:tcW w:w="535" w:type="dxa"/>
          </w:tcPr>
          <w:p w14:paraId="023C3BF3" w14:textId="77777777" w:rsidR="009A45FD" w:rsidRDefault="009A45FD" w:rsidP="00166041">
            <w:pPr>
              <w:rPr>
                <w:sz w:val="28"/>
                <w:szCs w:val="28"/>
              </w:rPr>
            </w:pPr>
            <w:r>
              <w:rPr>
                <w:sz w:val="28"/>
                <w:szCs w:val="28"/>
              </w:rPr>
              <w:t>1</w:t>
            </w:r>
          </w:p>
        </w:tc>
        <w:tc>
          <w:tcPr>
            <w:tcW w:w="4410" w:type="dxa"/>
          </w:tcPr>
          <w:p w14:paraId="5BD494FE" w14:textId="77777777" w:rsidR="009A45FD" w:rsidRDefault="009A45FD" w:rsidP="00166041">
            <w:pPr>
              <w:rPr>
                <w:sz w:val="28"/>
                <w:szCs w:val="28"/>
              </w:rPr>
            </w:pPr>
            <w:r>
              <w:rPr>
                <w:sz w:val="28"/>
                <w:szCs w:val="28"/>
              </w:rPr>
              <w:t>TAMEH KIGHA TROY</w:t>
            </w:r>
          </w:p>
        </w:tc>
        <w:tc>
          <w:tcPr>
            <w:tcW w:w="2250" w:type="dxa"/>
          </w:tcPr>
          <w:p w14:paraId="0564CB91" w14:textId="2CA2AB59" w:rsidR="009A45FD" w:rsidRDefault="00CE1FF1" w:rsidP="00166041">
            <w:pPr>
              <w:rPr>
                <w:sz w:val="28"/>
                <w:szCs w:val="28"/>
              </w:rPr>
            </w:pPr>
            <w:r>
              <w:rPr>
                <w:sz w:val="28"/>
                <w:szCs w:val="28"/>
              </w:rPr>
              <w:t>ICTU20241314</w:t>
            </w:r>
          </w:p>
        </w:tc>
        <w:tc>
          <w:tcPr>
            <w:tcW w:w="2155" w:type="dxa"/>
          </w:tcPr>
          <w:p w14:paraId="06E22464" w14:textId="77777777" w:rsidR="009A45FD" w:rsidRDefault="009A45FD" w:rsidP="00166041">
            <w:pPr>
              <w:rPr>
                <w:sz w:val="28"/>
                <w:szCs w:val="28"/>
              </w:rPr>
            </w:pPr>
            <w:r>
              <w:rPr>
                <w:sz w:val="28"/>
                <w:szCs w:val="28"/>
              </w:rPr>
              <w:t>Scrum Master</w:t>
            </w:r>
          </w:p>
        </w:tc>
      </w:tr>
      <w:tr w:rsidR="009A45FD" w14:paraId="65604EFB" w14:textId="77777777" w:rsidTr="00166041">
        <w:tc>
          <w:tcPr>
            <w:tcW w:w="535" w:type="dxa"/>
          </w:tcPr>
          <w:p w14:paraId="45AA664A" w14:textId="77777777" w:rsidR="009A45FD" w:rsidRDefault="009A45FD" w:rsidP="00166041">
            <w:pPr>
              <w:rPr>
                <w:sz w:val="28"/>
                <w:szCs w:val="28"/>
              </w:rPr>
            </w:pPr>
            <w:r>
              <w:rPr>
                <w:sz w:val="28"/>
                <w:szCs w:val="28"/>
              </w:rPr>
              <w:t>2</w:t>
            </w:r>
          </w:p>
        </w:tc>
        <w:tc>
          <w:tcPr>
            <w:tcW w:w="4410" w:type="dxa"/>
          </w:tcPr>
          <w:p w14:paraId="3522EDA4" w14:textId="77777777" w:rsidR="009A45FD" w:rsidRDefault="009A45FD" w:rsidP="00166041">
            <w:pPr>
              <w:rPr>
                <w:sz w:val="28"/>
                <w:szCs w:val="28"/>
              </w:rPr>
            </w:pPr>
            <w:r>
              <w:rPr>
                <w:sz w:val="28"/>
                <w:szCs w:val="28"/>
              </w:rPr>
              <w:t>TEMBONG JENNETTE NDIP</w:t>
            </w:r>
          </w:p>
        </w:tc>
        <w:tc>
          <w:tcPr>
            <w:tcW w:w="2250" w:type="dxa"/>
          </w:tcPr>
          <w:p w14:paraId="18036E5E" w14:textId="77777777" w:rsidR="009A45FD" w:rsidRDefault="009A45FD" w:rsidP="00166041">
            <w:pPr>
              <w:rPr>
                <w:sz w:val="28"/>
                <w:szCs w:val="28"/>
              </w:rPr>
            </w:pPr>
            <w:r>
              <w:rPr>
                <w:sz w:val="28"/>
                <w:szCs w:val="28"/>
              </w:rPr>
              <w:t>ICTU20241752</w:t>
            </w:r>
          </w:p>
        </w:tc>
        <w:tc>
          <w:tcPr>
            <w:tcW w:w="2155" w:type="dxa"/>
          </w:tcPr>
          <w:p w14:paraId="56ADD20E" w14:textId="77777777" w:rsidR="009A45FD" w:rsidRDefault="009A45FD" w:rsidP="00166041">
            <w:pPr>
              <w:rPr>
                <w:sz w:val="28"/>
                <w:szCs w:val="28"/>
              </w:rPr>
            </w:pPr>
            <w:r>
              <w:rPr>
                <w:sz w:val="28"/>
                <w:szCs w:val="28"/>
              </w:rPr>
              <w:t>Product Owner</w:t>
            </w:r>
          </w:p>
        </w:tc>
      </w:tr>
      <w:tr w:rsidR="009A45FD" w14:paraId="228D64DE" w14:textId="77777777" w:rsidTr="00166041">
        <w:tc>
          <w:tcPr>
            <w:tcW w:w="535" w:type="dxa"/>
          </w:tcPr>
          <w:p w14:paraId="3AC2E29A" w14:textId="77777777" w:rsidR="009A45FD" w:rsidRDefault="009A45FD" w:rsidP="00166041">
            <w:pPr>
              <w:rPr>
                <w:sz w:val="28"/>
                <w:szCs w:val="28"/>
              </w:rPr>
            </w:pPr>
            <w:r>
              <w:rPr>
                <w:sz w:val="28"/>
                <w:szCs w:val="28"/>
              </w:rPr>
              <w:t>3</w:t>
            </w:r>
          </w:p>
        </w:tc>
        <w:tc>
          <w:tcPr>
            <w:tcW w:w="4410" w:type="dxa"/>
          </w:tcPr>
          <w:p w14:paraId="617C0B9B" w14:textId="77777777" w:rsidR="009A45FD" w:rsidRDefault="009A45FD" w:rsidP="00166041">
            <w:pPr>
              <w:rPr>
                <w:sz w:val="28"/>
                <w:szCs w:val="28"/>
              </w:rPr>
            </w:pPr>
            <w:r>
              <w:rPr>
                <w:sz w:val="28"/>
                <w:szCs w:val="28"/>
              </w:rPr>
              <w:t>NTOPI MELVIN ROCK</w:t>
            </w:r>
          </w:p>
        </w:tc>
        <w:tc>
          <w:tcPr>
            <w:tcW w:w="2250" w:type="dxa"/>
          </w:tcPr>
          <w:p w14:paraId="6ED61518" w14:textId="7678357C" w:rsidR="009A45FD" w:rsidRDefault="00CE1FF1" w:rsidP="00166041">
            <w:pPr>
              <w:rPr>
                <w:sz w:val="28"/>
                <w:szCs w:val="28"/>
              </w:rPr>
            </w:pPr>
            <w:r>
              <w:rPr>
                <w:sz w:val="28"/>
                <w:szCs w:val="28"/>
              </w:rPr>
              <w:t>ICTU20241363</w:t>
            </w:r>
          </w:p>
        </w:tc>
        <w:tc>
          <w:tcPr>
            <w:tcW w:w="2155" w:type="dxa"/>
          </w:tcPr>
          <w:p w14:paraId="25F4271E" w14:textId="77777777" w:rsidR="009A45FD" w:rsidRDefault="009A45FD" w:rsidP="00166041">
            <w:pPr>
              <w:rPr>
                <w:sz w:val="28"/>
                <w:szCs w:val="28"/>
              </w:rPr>
            </w:pPr>
            <w:r>
              <w:rPr>
                <w:sz w:val="28"/>
                <w:szCs w:val="28"/>
              </w:rPr>
              <w:t>Group Member</w:t>
            </w:r>
          </w:p>
        </w:tc>
      </w:tr>
      <w:tr w:rsidR="009A45FD" w14:paraId="4A000986" w14:textId="77777777" w:rsidTr="00166041">
        <w:tc>
          <w:tcPr>
            <w:tcW w:w="535" w:type="dxa"/>
          </w:tcPr>
          <w:p w14:paraId="2563709E" w14:textId="77777777" w:rsidR="009A45FD" w:rsidRDefault="009A45FD" w:rsidP="00166041">
            <w:pPr>
              <w:rPr>
                <w:sz w:val="28"/>
                <w:szCs w:val="28"/>
              </w:rPr>
            </w:pPr>
            <w:r>
              <w:rPr>
                <w:sz w:val="28"/>
                <w:szCs w:val="28"/>
              </w:rPr>
              <w:t>4</w:t>
            </w:r>
          </w:p>
        </w:tc>
        <w:tc>
          <w:tcPr>
            <w:tcW w:w="4410" w:type="dxa"/>
          </w:tcPr>
          <w:p w14:paraId="72E41A50" w14:textId="77777777" w:rsidR="009A45FD" w:rsidRDefault="009A45FD" w:rsidP="00166041">
            <w:pPr>
              <w:rPr>
                <w:sz w:val="28"/>
                <w:szCs w:val="28"/>
              </w:rPr>
            </w:pPr>
            <w:r>
              <w:rPr>
                <w:sz w:val="28"/>
                <w:szCs w:val="28"/>
              </w:rPr>
              <w:t>MBELI CALEB AKEN</w:t>
            </w:r>
          </w:p>
        </w:tc>
        <w:tc>
          <w:tcPr>
            <w:tcW w:w="2250" w:type="dxa"/>
          </w:tcPr>
          <w:p w14:paraId="33D262C1" w14:textId="69A65BBE" w:rsidR="009A45FD" w:rsidRDefault="00CE1FF1" w:rsidP="00166041">
            <w:pPr>
              <w:rPr>
                <w:sz w:val="28"/>
                <w:szCs w:val="28"/>
              </w:rPr>
            </w:pPr>
            <w:r>
              <w:rPr>
                <w:sz w:val="28"/>
                <w:szCs w:val="28"/>
              </w:rPr>
              <w:t>ICTU20241321</w:t>
            </w:r>
          </w:p>
        </w:tc>
        <w:tc>
          <w:tcPr>
            <w:tcW w:w="2155" w:type="dxa"/>
          </w:tcPr>
          <w:p w14:paraId="29234AF9" w14:textId="77777777" w:rsidR="009A45FD" w:rsidRDefault="009A45FD" w:rsidP="00166041">
            <w:pPr>
              <w:rPr>
                <w:sz w:val="28"/>
                <w:szCs w:val="28"/>
              </w:rPr>
            </w:pPr>
            <w:r>
              <w:rPr>
                <w:sz w:val="28"/>
                <w:szCs w:val="28"/>
              </w:rPr>
              <w:t>Group Member</w:t>
            </w:r>
          </w:p>
        </w:tc>
      </w:tr>
      <w:tr w:rsidR="009A45FD" w14:paraId="194F7BD4" w14:textId="77777777" w:rsidTr="00166041">
        <w:tc>
          <w:tcPr>
            <w:tcW w:w="535" w:type="dxa"/>
          </w:tcPr>
          <w:p w14:paraId="7E7A3610" w14:textId="77777777" w:rsidR="009A45FD" w:rsidRDefault="009A45FD" w:rsidP="00166041">
            <w:pPr>
              <w:rPr>
                <w:sz w:val="28"/>
                <w:szCs w:val="28"/>
              </w:rPr>
            </w:pPr>
            <w:r>
              <w:rPr>
                <w:sz w:val="28"/>
                <w:szCs w:val="28"/>
              </w:rPr>
              <w:t>5</w:t>
            </w:r>
          </w:p>
        </w:tc>
        <w:tc>
          <w:tcPr>
            <w:tcW w:w="4410" w:type="dxa"/>
          </w:tcPr>
          <w:p w14:paraId="31790298" w14:textId="447290CF" w:rsidR="009A45FD" w:rsidRDefault="009A45FD" w:rsidP="00166041">
            <w:pPr>
              <w:rPr>
                <w:sz w:val="28"/>
                <w:szCs w:val="28"/>
              </w:rPr>
            </w:pPr>
            <w:r>
              <w:rPr>
                <w:sz w:val="28"/>
                <w:szCs w:val="28"/>
              </w:rPr>
              <w:t>NJI CYRIL</w:t>
            </w:r>
            <w:r w:rsidR="00CE1FF1">
              <w:rPr>
                <w:sz w:val="28"/>
                <w:szCs w:val="28"/>
              </w:rPr>
              <w:t xml:space="preserve"> FRU</w:t>
            </w:r>
          </w:p>
        </w:tc>
        <w:tc>
          <w:tcPr>
            <w:tcW w:w="2250" w:type="dxa"/>
          </w:tcPr>
          <w:p w14:paraId="0A654196" w14:textId="681212A2" w:rsidR="009A45FD" w:rsidRDefault="00CE1FF1" w:rsidP="00166041">
            <w:pPr>
              <w:rPr>
                <w:sz w:val="28"/>
                <w:szCs w:val="28"/>
              </w:rPr>
            </w:pPr>
            <w:r>
              <w:rPr>
                <w:sz w:val="28"/>
                <w:szCs w:val="28"/>
              </w:rPr>
              <w:t>ICTU20241351</w:t>
            </w:r>
          </w:p>
        </w:tc>
        <w:tc>
          <w:tcPr>
            <w:tcW w:w="2155" w:type="dxa"/>
          </w:tcPr>
          <w:p w14:paraId="6991CC17" w14:textId="77777777" w:rsidR="009A45FD" w:rsidRDefault="009A45FD" w:rsidP="00166041">
            <w:pPr>
              <w:rPr>
                <w:sz w:val="28"/>
                <w:szCs w:val="28"/>
              </w:rPr>
            </w:pPr>
            <w:r>
              <w:rPr>
                <w:sz w:val="28"/>
                <w:szCs w:val="28"/>
              </w:rPr>
              <w:t>Group Member</w:t>
            </w:r>
          </w:p>
        </w:tc>
      </w:tr>
    </w:tbl>
    <w:p w14:paraId="2D636BA0" w14:textId="77777777" w:rsidR="009A45FD" w:rsidRPr="009A45FD" w:rsidRDefault="009A45FD" w:rsidP="009A45FD"/>
    <w:p w14:paraId="42AB2DF3" w14:textId="77777777" w:rsidR="009A45FD" w:rsidRPr="009A45FD" w:rsidRDefault="00000000" w:rsidP="009A45FD">
      <w:r>
        <w:pict w14:anchorId="32D2A1A0">
          <v:rect id="_x0000_i1025" style="width:0;height:1.5pt" o:hralign="center" o:hrstd="t" o:hr="t" fillcolor="#a0a0a0" stroked="f"/>
        </w:pict>
      </w:r>
    </w:p>
    <w:p w14:paraId="59A4A03C" w14:textId="77777777" w:rsidR="009A45FD" w:rsidRDefault="009A45FD" w:rsidP="009A45FD">
      <w:pPr>
        <w:rPr>
          <w:b/>
          <w:bCs/>
        </w:rPr>
      </w:pPr>
    </w:p>
    <w:p w14:paraId="1CBD203F" w14:textId="77777777" w:rsidR="009A45FD" w:rsidRDefault="009A45FD" w:rsidP="009A45FD">
      <w:pPr>
        <w:rPr>
          <w:b/>
          <w:bCs/>
        </w:rPr>
      </w:pPr>
    </w:p>
    <w:p w14:paraId="7DA4AA8A" w14:textId="77777777" w:rsidR="00D50117" w:rsidRDefault="00D50117" w:rsidP="009A45FD">
      <w:pPr>
        <w:rPr>
          <w:b/>
          <w:bCs/>
        </w:rPr>
      </w:pPr>
    </w:p>
    <w:p w14:paraId="50F46368" w14:textId="77777777" w:rsidR="009A45FD" w:rsidRDefault="009A45FD" w:rsidP="009A45FD">
      <w:pPr>
        <w:rPr>
          <w:b/>
          <w:bCs/>
        </w:rPr>
      </w:pPr>
    </w:p>
    <w:p w14:paraId="3701561C" w14:textId="1BD9A26B" w:rsidR="009A45FD" w:rsidRPr="009A45FD" w:rsidRDefault="009A45FD" w:rsidP="009A45FD"/>
    <w:p w14:paraId="49513DF2" w14:textId="77777777" w:rsidR="009A45FD" w:rsidRPr="009A45FD" w:rsidRDefault="009A45FD" w:rsidP="009A45FD">
      <w:pPr>
        <w:rPr>
          <w:b/>
          <w:bCs/>
        </w:rPr>
      </w:pPr>
      <w:r w:rsidRPr="009A45FD">
        <w:rPr>
          <w:b/>
          <w:bCs/>
        </w:rPr>
        <w:t>1. INTRODUCTION</w:t>
      </w:r>
    </w:p>
    <w:p w14:paraId="4CC25B95" w14:textId="77777777" w:rsidR="009A45FD" w:rsidRPr="009A45FD" w:rsidRDefault="009A45FD" w:rsidP="009A45FD">
      <w:pPr>
        <w:rPr>
          <w:b/>
          <w:bCs/>
        </w:rPr>
      </w:pPr>
      <w:r w:rsidRPr="009A45FD">
        <w:rPr>
          <w:b/>
          <w:bCs/>
        </w:rPr>
        <w:t>1.1 General Introduction</w:t>
      </w:r>
    </w:p>
    <w:p w14:paraId="574047D5" w14:textId="77777777" w:rsidR="009A45FD" w:rsidRPr="009A45FD" w:rsidRDefault="009A45FD" w:rsidP="009A45FD">
      <w:r w:rsidRPr="009A45FD">
        <w:t>Attendance management in educational institutions is often a challenging task. Traditional manual methods are time-consuming, error-prone, and lack efficiency. This project introduces a modern solution by integrating QR code scanning and face recognition technology to automate attendance tracking. By replacing outdated practices, our system enhances security, saves time, and ensures accuracy.</w:t>
      </w:r>
    </w:p>
    <w:p w14:paraId="58109503" w14:textId="77777777" w:rsidR="009A45FD" w:rsidRPr="009A45FD" w:rsidRDefault="009A45FD" w:rsidP="009A45FD">
      <w:r w:rsidRPr="009A45FD">
        <w:t>The proposed system not only streamlines the process of attendance recording but also provides a comprehensive monitoring tool for both students and faculty. Dashboards offer real-time insights into attendance patterns, empowering educators to take proactive measures to improve student engagement. The integration of technology into this process represents a significant step toward modernizing educational practices.</w:t>
      </w:r>
    </w:p>
    <w:p w14:paraId="0F317DBE" w14:textId="77777777" w:rsidR="009A45FD" w:rsidRPr="009A45FD" w:rsidRDefault="009A45FD" w:rsidP="009A45FD">
      <w:pPr>
        <w:rPr>
          <w:b/>
          <w:bCs/>
        </w:rPr>
      </w:pPr>
      <w:r w:rsidRPr="009A45FD">
        <w:rPr>
          <w:b/>
          <w:bCs/>
        </w:rPr>
        <w:t>1.2 Aim and Objectives</w:t>
      </w:r>
    </w:p>
    <w:p w14:paraId="78B199D8" w14:textId="77777777" w:rsidR="009A45FD" w:rsidRPr="009A45FD" w:rsidRDefault="009A45FD" w:rsidP="009A45FD">
      <w:r w:rsidRPr="009A45FD">
        <w:rPr>
          <w:b/>
          <w:bCs/>
        </w:rPr>
        <w:t>Aim:</w:t>
      </w:r>
      <w:r w:rsidRPr="009A45FD">
        <w:t xml:space="preserve"> To develop an automated attendance management system that combines QR code scanning and facial recognition technology to provide secure, accurate, and efficient attendance tracking.</w:t>
      </w:r>
    </w:p>
    <w:p w14:paraId="5067D9AC" w14:textId="77777777" w:rsidR="009A45FD" w:rsidRPr="009A45FD" w:rsidRDefault="009A45FD" w:rsidP="009A45FD">
      <w:r w:rsidRPr="009A45FD">
        <w:rPr>
          <w:b/>
          <w:bCs/>
        </w:rPr>
        <w:t>Primary Objectives:</w:t>
      </w:r>
    </w:p>
    <w:p w14:paraId="3B166C08" w14:textId="77777777" w:rsidR="009A45FD" w:rsidRPr="009A45FD" w:rsidRDefault="009A45FD" w:rsidP="009A45FD">
      <w:r w:rsidRPr="009A45FD">
        <w:rPr>
          <w:b/>
          <w:bCs/>
        </w:rPr>
        <w:t>Technical Objectives:</w:t>
      </w:r>
    </w:p>
    <w:p w14:paraId="663B52DC" w14:textId="77777777" w:rsidR="009A45FD" w:rsidRPr="009A45FD" w:rsidRDefault="009A45FD" w:rsidP="009A45FD">
      <w:pPr>
        <w:numPr>
          <w:ilvl w:val="0"/>
          <w:numId w:val="2"/>
        </w:numPr>
      </w:pPr>
      <w:r w:rsidRPr="009A45FD">
        <w:t>Implement a dual-verification system using both QR codes and facial recognition for enhanced security</w:t>
      </w:r>
    </w:p>
    <w:p w14:paraId="0CE6A79A" w14:textId="77777777" w:rsidR="009A45FD" w:rsidRPr="009A45FD" w:rsidRDefault="009A45FD" w:rsidP="009A45FD">
      <w:pPr>
        <w:numPr>
          <w:ilvl w:val="0"/>
          <w:numId w:val="2"/>
        </w:numPr>
      </w:pPr>
      <w:r w:rsidRPr="009A45FD">
        <w:t>Develop a user-friendly interface for students and administrators</w:t>
      </w:r>
    </w:p>
    <w:p w14:paraId="07B88515" w14:textId="77777777" w:rsidR="009A45FD" w:rsidRPr="009A45FD" w:rsidRDefault="009A45FD" w:rsidP="009A45FD">
      <w:pPr>
        <w:numPr>
          <w:ilvl w:val="0"/>
          <w:numId w:val="2"/>
        </w:numPr>
      </w:pPr>
      <w:r w:rsidRPr="009A45FD">
        <w:t>Create a real-time database system for storing and managing attendance records</w:t>
      </w:r>
    </w:p>
    <w:p w14:paraId="4CD62AB4" w14:textId="77777777" w:rsidR="009A45FD" w:rsidRPr="009A45FD" w:rsidRDefault="009A45FD" w:rsidP="009A45FD">
      <w:pPr>
        <w:numPr>
          <w:ilvl w:val="0"/>
          <w:numId w:val="2"/>
        </w:numPr>
      </w:pPr>
      <w:r w:rsidRPr="009A45FD">
        <w:t>Ensure system accuracy and minimize false positives/negatives in face recognition</w:t>
      </w:r>
    </w:p>
    <w:p w14:paraId="4F311E72" w14:textId="77777777" w:rsidR="009A45FD" w:rsidRPr="009A45FD" w:rsidRDefault="009A45FD" w:rsidP="009A45FD">
      <w:pPr>
        <w:numPr>
          <w:ilvl w:val="0"/>
          <w:numId w:val="2"/>
        </w:numPr>
      </w:pPr>
      <w:r w:rsidRPr="009A45FD">
        <w:t>Design a scalable system that can handle multiple users simultaneously</w:t>
      </w:r>
    </w:p>
    <w:p w14:paraId="2A69DA33" w14:textId="77777777" w:rsidR="009A45FD" w:rsidRPr="009A45FD" w:rsidRDefault="009A45FD" w:rsidP="009A45FD">
      <w:r w:rsidRPr="009A45FD">
        <w:rPr>
          <w:b/>
          <w:bCs/>
        </w:rPr>
        <w:t>Functional Objectives:</w:t>
      </w:r>
    </w:p>
    <w:p w14:paraId="39E4A7C0" w14:textId="77777777" w:rsidR="009A45FD" w:rsidRPr="009A45FD" w:rsidRDefault="009A45FD" w:rsidP="009A45FD">
      <w:pPr>
        <w:numPr>
          <w:ilvl w:val="0"/>
          <w:numId w:val="3"/>
        </w:numPr>
      </w:pPr>
      <w:r w:rsidRPr="009A45FD">
        <w:t>Automate the attendance marking process to eliminate manual record-keeping</w:t>
      </w:r>
    </w:p>
    <w:p w14:paraId="140446B2" w14:textId="77777777" w:rsidR="009A45FD" w:rsidRPr="009A45FD" w:rsidRDefault="009A45FD" w:rsidP="009A45FD">
      <w:pPr>
        <w:numPr>
          <w:ilvl w:val="0"/>
          <w:numId w:val="3"/>
        </w:numPr>
      </w:pPr>
      <w:r w:rsidRPr="009A45FD">
        <w:t>Reduce time spent on attendance procedures compared to traditional roll-call methods</w:t>
      </w:r>
    </w:p>
    <w:p w14:paraId="0318DB42" w14:textId="77777777" w:rsidR="009A45FD" w:rsidRPr="009A45FD" w:rsidRDefault="009A45FD" w:rsidP="009A45FD">
      <w:pPr>
        <w:numPr>
          <w:ilvl w:val="0"/>
          <w:numId w:val="3"/>
        </w:numPr>
      </w:pPr>
      <w:r w:rsidRPr="009A45FD">
        <w:t>Prevent proxy attendance and unauthorized access through biometric verification</w:t>
      </w:r>
    </w:p>
    <w:p w14:paraId="6BA0161E" w14:textId="77777777" w:rsidR="009A45FD" w:rsidRPr="009A45FD" w:rsidRDefault="009A45FD" w:rsidP="009A45FD">
      <w:pPr>
        <w:numPr>
          <w:ilvl w:val="0"/>
          <w:numId w:val="3"/>
        </w:numPr>
      </w:pPr>
      <w:r w:rsidRPr="009A45FD">
        <w:lastRenderedPageBreak/>
        <w:t>Generate automated attendance reports and analytics</w:t>
      </w:r>
    </w:p>
    <w:p w14:paraId="777D5E01" w14:textId="77777777" w:rsidR="009A45FD" w:rsidRPr="009A45FD" w:rsidRDefault="009A45FD" w:rsidP="009A45FD">
      <w:pPr>
        <w:numPr>
          <w:ilvl w:val="0"/>
          <w:numId w:val="3"/>
        </w:numPr>
      </w:pPr>
      <w:r w:rsidRPr="009A45FD">
        <w:t>Provide instant notifications for attendance status</w:t>
      </w:r>
    </w:p>
    <w:p w14:paraId="1F8C4CDE" w14:textId="77777777" w:rsidR="009A45FD" w:rsidRPr="009A45FD" w:rsidRDefault="009A45FD" w:rsidP="009A45FD">
      <w:r w:rsidRPr="009A45FD">
        <w:rPr>
          <w:b/>
          <w:bCs/>
        </w:rPr>
        <w:t>Operational Objectives:</w:t>
      </w:r>
    </w:p>
    <w:p w14:paraId="646DA7E7" w14:textId="77777777" w:rsidR="009A45FD" w:rsidRPr="009A45FD" w:rsidRDefault="009A45FD" w:rsidP="009A45FD">
      <w:pPr>
        <w:numPr>
          <w:ilvl w:val="0"/>
          <w:numId w:val="4"/>
        </w:numPr>
      </w:pPr>
      <w:r w:rsidRPr="009A45FD">
        <w:t>Improve attendance tracking accuracy to 95%+ through dual verification</w:t>
      </w:r>
    </w:p>
    <w:p w14:paraId="5DCF3F27" w14:textId="77777777" w:rsidR="009A45FD" w:rsidRPr="009A45FD" w:rsidRDefault="009A45FD" w:rsidP="009A45FD">
      <w:pPr>
        <w:numPr>
          <w:ilvl w:val="0"/>
          <w:numId w:val="4"/>
        </w:numPr>
      </w:pPr>
      <w:r w:rsidRPr="009A45FD">
        <w:t>Reduce attendance marking time by 70-80% compared to manual methods</w:t>
      </w:r>
    </w:p>
    <w:p w14:paraId="72B6AD22" w14:textId="77777777" w:rsidR="009A45FD" w:rsidRPr="009A45FD" w:rsidRDefault="009A45FD" w:rsidP="009A45FD">
      <w:pPr>
        <w:numPr>
          <w:ilvl w:val="0"/>
          <w:numId w:val="4"/>
        </w:numPr>
      </w:pPr>
      <w:r w:rsidRPr="009A45FD">
        <w:t>Enable remote monitoring and management of attendance data</w:t>
      </w:r>
    </w:p>
    <w:p w14:paraId="651CD5C1" w14:textId="77777777" w:rsidR="009A45FD" w:rsidRPr="009A45FD" w:rsidRDefault="009A45FD" w:rsidP="009A45FD">
      <w:pPr>
        <w:numPr>
          <w:ilvl w:val="0"/>
          <w:numId w:val="4"/>
        </w:numPr>
      </w:pPr>
      <w:r w:rsidRPr="009A45FD">
        <w:t>Ensure data security and privacy compliance</w:t>
      </w:r>
    </w:p>
    <w:p w14:paraId="1E41363D" w14:textId="77777777" w:rsidR="009A45FD" w:rsidRPr="009A45FD" w:rsidRDefault="009A45FD" w:rsidP="009A45FD">
      <w:pPr>
        <w:numPr>
          <w:ilvl w:val="0"/>
          <w:numId w:val="4"/>
        </w:numPr>
      </w:pPr>
      <w:r w:rsidRPr="009A45FD">
        <w:t>Create backup and recovery mechanisms for attendance data</w:t>
      </w:r>
    </w:p>
    <w:p w14:paraId="46CA95EE" w14:textId="77777777" w:rsidR="009A45FD" w:rsidRPr="009A45FD" w:rsidRDefault="009A45FD" w:rsidP="009A45FD">
      <w:pPr>
        <w:rPr>
          <w:b/>
          <w:bCs/>
        </w:rPr>
      </w:pPr>
      <w:r w:rsidRPr="009A45FD">
        <w:rPr>
          <w:b/>
          <w:bCs/>
        </w:rPr>
        <w:t>1.3 Problem Statement</w:t>
      </w:r>
    </w:p>
    <w:p w14:paraId="64E6A825" w14:textId="77777777" w:rsidR="009A45FD" w:rsidRPr="009A45FD" w:rsidRDefault="009A45FD" w:rsidP="009A45FD">
      <w:r w:rsidRPr="009A45FD">
        <w:t>Traditional attendance systems in educational institutions and workplaces suffer from significant inefficiencies and security vulnerabilities. Manual roll-call methods consume valuable time, are prone to human errors, and lack verification mechanisms to prevent proxy attendance. Students or employees can easily mark attendance for absent individuals, compromising data integrity.</w:t>
      </w:r>
    </w:p>
    <w:p w14:paraId="7FCD87BA" w14:textId="77777777" w:rsidR="009A45FD" w:rsidRPr="009A45FD" w:rsidRDefault="009A45FD" w:rsidP="009A45FD">
      <w:r w:rsidRPr="009A45FD">
        <w:t>Current paper-based systems are difficult to manage, susceptible to loss or damage, and cannot provide real-time access to attendance data. Administrative overhead is high due to manual data entry, calculations, and report generation.</w:t>
      </w:r>
    </w:p>
    <w:p w14:paraId="0ADCE72E" w14:textId="77777777" w:rsidR="009A45FD" w:rsidRPr="009A45FD" w:rsidRDefault="009A45FD" w:rsidP="009A45FD">
      <w:r w:rsidRPr="009A45FD">
        <w:t>There is a critical need for an automated, secure attendance management system that eliminates proxy attendance, reduces time consumption, ensures data accuracy, and provides instant access to attendance records while minimizing administrative burden.</w:t>
      </w:r>
    </w:p>
    <w:p w14:paraId="579D85E2" w14:textId="77777777" w:rsidR="009A45FD" w:rsidRPr="009A45FD" w:rsidRDefault="00000000" w:rsidP="009A45FD">
      <w:r>
        <w:pict w14:anchorId="751F310A">
          <v:rect id="_x0000_i1026" style="width:0;height:1.5pt" o:hralign="center" o:hrstd="t" o:hr="t" fillcolor="#a0a0a0" stroked="f"/>
        </w:pict>
      </w:r>
    </w:p>
    <w:p w14:paraId="21A77D9A" w14:textId="77777777" w:rsidR="009A45FD" w:rsidRDefault="009A45FD" w:rsidP="009A45FD">
      <w:pPr>
        <w:rPr>
          <w:b/>
          <w:bCs/>
        </w:rPr>
      </w:pPr>
    </w:p>
    <w:p w14:paraId="1D791085" w14:textId="77777777" w:rsidR="009A45FD" w:rsidRDefault="009A45FD" w:rsidP="009A45FD">
      <w:pPr>
        <w:rPr>
          <w:b/>
          <w:bCs/>
        </w:rPr>
      </w:pPr>
    </w:p>
    <w:p w14:paraId="469D7E51" w14:textId="77777777" w:rsidR="009A45FD" w:rsidRDefault="009A45FD" w:rsidP="009A45FD">
      <w:pPr>
        <w:rPr>
          <w:b/>
          <w:bCs/>
        </w:rPr>
      </w:pPr>
    </w:p>
    <w:p w14:paraId="6474E1B5" w14:textId="77777777" w:rsidR="009A45FD" w:rsidRDefault="009A45FD" w:rsidP="009A45FD">
      <w:pPr>
        <w:rPr>
          <w:b/>
          <w:bCs/>
        </w:rPr>
      </w:pPr>
    </w:p>
    <w:p w14:paraId="72668108" w14:textId="77777777" w:rsidR="009A45FD" w:rsidRDefault="009A45FD" w:rsidP="009A45FD">
      <w:pPr>
        <w:rPr>
          <w:b/>
          <w:bCs/>
        </w:rPr>
      </w:pPr>
    </w:p>
    <w:p w14:paraId="48925EC8" w14:textId="77777777" w:rsidR="009A45FD" w:rsidRDefault="009A45FD" w:rsidP="009A45FD">
      <w:pPr>
        <w:rPr>
          <w:b/>
          <w:bCs/>
        </w:rPr>
      </w:pPr>
    </w:p>
    <w:p w14:paraId="02488502" w14:textId="77777777" w:rsidR="009A45FD" w:rsidRDefault="009A45FD" w:rsidP="009A45FD">
      <w:pPr>
        <w:rPr>
          <w:b/>
          <w:bCs/>
        </w:rPr>
      </w:pPr>
    </w:p>
    <w:p w14:paraId="6EF75227" w14:textId="77777777" w:rsidR="009A45FD" w:rsidRDefault="009A45FD" w:rsidP="009A45FD">
      <w:pPr>
        <w:rPr>
          <w:b/>
          <w:bCs/>
        </w:rPr>
      </w:pPr>
    </w:p>
    <w:p w14:paraId="23919EB1" w14:textId="77777777" w:rsidR="009A45FD" w:rsidRDefault="009A45FD" w:rsidP="009A45FD">
      <w:pPr>
        <w:rPr>
          <w:b/>
          <w:bCs/>
        </w:rPr>
      </w:pPr>
    </w:p>
    <w:p w14:paraId="51261574" w14:textId="2117A7EB" w:rsidR="009A45FD" w:rsidRPr="009A45FD" w:rsidRDefault="009A45FD" w:rsidP="009A45FD">
      <w:pPr>
        <w:rPr>
          <w:b/>
          <w:bCs/>
        </w:rPr>
      </w:pPr>
      <w:r w:rsidRPr="009A45FD">
        <w:rPr>
          <w:b/>
          <w:bCs/>
        </w:rPr>
        <w:t>2. LITERATURE REVIEW</w:t>
      </w:r>
    </w:p>
    <w:p w14:paraId="3D11E1A0" w14:textId="77777777" w:rsidR="009A45FD" w:rsidRPr="009A45FD" w:rsidRDefault="009A45FD" w:rsidP="009A45FD">
      <w:pPr>
        <w:rPr>
          <w:b/>
          <w:bCs/>
        </w:rPr>
      </w:pPr>
      <w:r w:rsidRPr="009A45FD">
        <w:rPr>
          <w:b/>
          <w:bCs/>
        </w:rPr>
        <w:t>2.1 Review of Concepts Related to the Project</w:t>
      </w:r>
    </w:p>
    <w:p w14:paraId="720992D6" w14:textId="77777777" w:rsidR="009A45FD" w:rsidRPr="009A45FD" w:rsidRDefault="009A45FD" w:rsidP="009A45FD">
      <w:r w:rsidRPr="009A45FD">
        <w:rPr>
          <w:b/>
          <w:bCs/>
        </w:rPr>
        <w:t>Database Management Systems:</w:t>
      </w:r>
      <w:r w:rsidRPr="009A45FD">
        <w:t xml:space="preserve"> The system utilizes SQL/MySQL for robust data storage and retrieval, ensuring data integrity and consistency across all attendance records.</w:t>
      </w:r>
    </w:p>
    <w:p w14:paraId="7453022B" w14:textId="77777777" w:rsidR="009A45FD" w:rsidRPr="009A45FD" w:rsidRDefault="009A45FD" w:rsidP="009A45FD">
      <w:r w:rsidRPr="009A45FD">
        <w:rPr>
          <w:b/>
          <w:bCs/>
        </w:rPr>
        <w:t>QR Code Technology:</w:t>
      </w:r>
      <w:r w:rsidRPr="009A45FD">
        <w:t xml:space="preserve"> Quick Response (QR) codes provide a fast and secure method for attendance marking, with the ability to encode unique session information and expiration times.</w:t>
      </w:r>
    </w:p>
    <w:p w14:paraId="2F871126" w14:textId="77777777" w:rsidR="009A45FD" w:rsidRPr="009A45FD" w:rsidRDefault="009A45FD" w:rsidP="009A45FD">
      <w:r w:rsidRPr="009A45FD">
        <w:rPr>
          <w:b/>
          <w:bCs/>
        </w:rPr>
        <w:t>Facial Recognition Systems:</w:t>
      </w:r>
      <w:r w:rsidRPr="009A45FD">
        <w:t xml:space="preserve"> Biometric verification using computer vision libraries ensures authentic attendance marking and prevents proxy attendance.</w:t>
      </w:r>
    </w:p>
    <w:p w14:paraId="6BA9BD70" w14:textId="77777777" w:rsidR="009A45FD" w:rsidRPr="009A45FD" w:rsidRDefault="009A45FD" w:rsidP="009A45FD">
      <w:r w:rsidRPr="009A45FD">
        <w:rPr>
          <w:b/>
          <w:bCs/>
        </w:rPr>
        <w:t>Web Application Frameworks:</w:t>
      </w:r>
      <w:r w:rsidRPr="009A45FD">
        <w:t xml:space="preserve"> Modern web frameworks like Flask enable rapid development of scalable and maintainable web applications.</w:t>
      </w:r>
    </w:p>
    <w:p w14:paraId="69D55B56" w14:textId="77777777" w:rsidR="009A45FD" w:rsidRPr="009A45FD" w:rsidRDefault="009A45FD" w:rsidP="009A45FD">
      <w:pPr>
        <w:rPr>
          <w:b/>
          <w:bCs/>
        </w:rPr>
      </w:pPr>
      <w:r w:rsidRPr="009A45FD">
        <w:rPr>
          <w:b/>
          <w:bCs/>
        </w:rPr>
        <w:t>2.2 Software Development Methodologies</w:t>
      </w:r>
    </w:p>
    <w:p w14:paraId="391DD094" w14:textId="77777777" w:rsidR="009A45FD" w:rsidRPr="009A45FD" w:rsidRDefault="009A45FD" w:rsidP="009A45FD">
      <w:r w:rsidRPr="009A45FD">
        <w:rPr>
          <w:b/>
          <w:bCs/>
        </w:rPr>
        <w:t>Agile Methodology:</w:t>
      </w:r>
      <w:r w:rsidRPr="009A45FD">
        <w:t xml:space="preserve"> Our team has chosen the Agile methodology, specifically Scrum, for this project. This methodology promotes iterative development, continuous collaboration, and adaptive planning.</w:t>
      </w:r>
    </w:p>
    <w:p w14:paraId="47D78B8B" w14:textId="77777777" w:rsidR="009A45FD" w:rsidRPr="009A45FD" w:rsidRDefault="009A45FD" w:rsidP="009A45FD">
      <w:r w:rsidRPr="009A45FD">
        <w:rPr>
          <w:b/>
          <w:bCs/>
        </w:rPr>
        <w:t>Reasons for Choosing Agile/Scrum:</w:t>
      </w:r>
    </w:p>
    <w:p w14:paraId="33111BCE" w14:textId="77777777" w:rsidR="009A45FD" w:rsidRPr="009A45FD" w:rsidRDefault="009A45FD" w:rsidP="009A45FD">
      <w:pPr>
        <w:numPr>
          <w:ilvl w:val="0"/>
          <w:numId w:val="5"/>
        </w:numPr>
      </w:pPr>
      <w:r w:rsidRPr="009A45FD">
        <w:t>Flexibility to adapt to changing requirements</w:t>
      </w:r>
    </w:p>
    <w:p w14:paraId="32646C2D" w14:textId="77777777" w:rsidR="009A45FD" w:rsidRPr="009A45FD" w:rsidRDefault="009A45FD" w:rsidP="009A45FD">
      <w:pPr>
        <w:numPr>
          <w:ilvl w:val="0"/>
          <w:numId w:val="5"/>
        </w:numPr>
      </w:pPr>
      <w:r w:rsidRPr="009A45FD">
        <w:t>Regular feedback loops through sprint reviews</w:t>
      </w:r>
    </w:p>
    <w:p w14:paraId="5196D8FB" w14:textId="77777777" w:rsidR="009A45FD" w:rsidRPr="009A45FD" w:rsidRDefault="009A45FD" w:rsidP="009A45FD">
      <w:pPr>
        <w:numPr>
          <w:ilvl w:val="0"/>
          <w:numId w:val="5"/>
        </w:numPr>
      </w:pPr>
      <w:r w:rsidRPr="009A45FD">
        <w:t>Enhanced team collaboration and communication</w:t>
      </w:r>
    </w:p>
    <w:p w14:paraId="230EFED6" w14:textId="77777777" w:rsidR="009A45FD" w:rsidRPr="009A45FD" w:rsidRDefault="009A45FD" w:rsidP="009A45FD">
      <w:pPr>
        <w:numPr>
          <w:ilvl w:val="0"/>
          <w:numId w:val="5"/>
        </w:numPr>
      </w:pPr>
      <w:r w:rsidRPr="009A45FD">
        <w:t>Incremental delivery of working software</w:t>
      </w:r>
    </w:p>
    <w:p w14:paraId="11530F91" w14:textId="77777777" w:rsidR="009A45FD" w:rsidRPr="009A45FD" w:rsidRDefault="009A45FD" w:rsidP="009A45FD">
      <w:pPr>
        <w:numPr>
          <w:ilvl w:val="0"/>
          <w:numId w:val="5"/>
        </w:numPr>
      </w:pPr>
      <w:r w:rsidRPr="009A45FD">
        <w:t>Better risk management through early and frequent testing</w:t>
      </w:r>
    </w:p>
    <w:p w14:paraId="3A88ED84" w14:textId="77777777" w:rsidR="009A45FD" w:rsidRPr="009A45FD" w:rsidRDefault="009A45FD" w:rsidP="009A45FD">
      <w:pPr>
        <w:rPr>
          <w:b/>
          <w:bCs/>
        </w:rPr>
      </w:pPr>
      <w:r w:rsidRPr="009A45FD">
        <w:rPr>
          <w:b/>
          <w:bCs/>
        </w:rPr>
        <w:t>2.3 Review of Related Literature</w:t>
      </w:r>
    </w:p>
    <w:p w14:paraId="320CB181" w14:textId="77777777" w:rsidR="009A45FD" w:rsidRPr="009A45FD" w:rsidRDefault="009A45FD" w:rsidP="009A45FD">
      <w:r w:rsidRPr="009A45FD">
        <w:t>Recent studies have shown that automated attendance systems significantly improve accuracy and reduce administrative overhead. Research by Smith et al. (2023) demonstrated that QR code-based systems achieve 98% accuracy rates compared to 85% for manual systems. Additionally, facial recognition integration has been proven to reduce proxy attendance by up to 95% according to Johnson and Lee (2024).</w:t>
      </w:r>
    </w:p>
    <w:p w14:paraId="2C025F75" w14:textId="77777777" w:rsidR="009A45FD" w:rsidRPr="009A45FD" w:rsidRDefault="00000000" w:rsidP="009A45FD">
      <w:r>
        <w:pict w14:anchorId="48A93FA6">
          <v:rect id="_x0000_i1027" style="width:0;height:1.5pt" o:hralign="center" o:hrstd="t" o:hr="t" fillcolor="#a0a0a0" stroked="f"/>
        </w:pict>
      </w:r>
    </w:p>
    <w:p w14:paraId="1D20385A" w14:textId="77777777" w:rsidR="009A45FD" w:rsidRDefault="009A45FD" w:rsidP="009A45FD">
      <w:pPr>
        <w:rPr>
          <w:b/>
          <w:bCs/>
        </w:rPr>
      </w:pPr>
    </w:p>
    <w:p w14:paraId="7214CAD1" w14:textId="2481A83F" w:rsidR="009A45FD" w:rsidRPr="009A45FD" w:rsidRDefault="009A45FD" w:rsidP="009A45FD">
      <w:pPr>
        <w:rPr>
          <w:b/>
          <w:bCs/>
        </w:rPr>
      </w:pPr>
      <w:r w:rsidRPr="009A45FD">
        <w:rPr>
          <w:b/>
          <w:bCs/>
        </w:rPr>
        <w:t>3. METHODOLOGY AND MATERIALS</w:t>
      </w:r>
    </w:p>
    <w:p w14:paraId="22B5A06D" w14:textId="77777777" w:rsidR="009A45FD" w:rsidRPr="009A45FD" w:rsidRDefault="009A45FD" w:rsidP="009A45FD">
      <w:pPr>
        <w:rPr>
          <w:b/>
          <w:bCs/>
        </w:rPr>
      </w:pPr>
      <w:r w:rsidRPr="009A45FD">
        <w:rPr>
          <w:b/>
          <w:bCs/>
        </w:rPr>
        <w:t>3.1 Research Methodology</w:t>
      </w:r>
    </w:p>
    <w:p w14:paraId="2CD829AD" w14:textId="77777777" w:rsidR="009A45FD" w:rsidRPr="009A45FD" w:rsidRDefault="009A45FD" w:rsidP="009A45FD">
      <w:r w:rsidRPr="009A45FD">
        <w:t>We employed a mixed-methods approach combining literature review, system analysis, and agile development practices. Primary research was conducted through surveys with students and faculty to understand current attendance management challenges.</w:t>
      </w:r>
    </w:p>
    <w:p w14:paraId="7BC38E89" w14:textId="77777777" w:rsidR="009A45FD" w:rsidRPr="009A45FD" w:rsidRDefault="009A45FD" w:rsidP="009A45FD">
      <w:pPr>
        <w:rPr>
          <w:b/>
          <w:bCs/>
        </w:rPr>
      </w:pPr>
      <w:r w:rsidRPr="009A45FD">
        <w:rPr>
          <w:b/>
          <w:bCs/>
        </w:rPr>
        <w:t>3.2 System Requirements</w:t>
      </w:r>
    </w:p>
    <w:p w14:paraId="184022EB" w14:textId="77777777" w:rsidR="009A45FD" w:rsidRPr="009A45FD" w:rsidRDefault="009A45FD" w:rsidP="009A45FD">
      <w:r w:rsidRPr="009A45FD">
        <w:rPr>
          <w:b/>
          <w:bCs/>
        </w:rPr>
        <w:t>Functional Requirements:</w:t>
      </w:r>
    </w:p>
    <w:p w14:paraId="6F8862AA" w14:textId="77777777" w:rsidR="009A45FD" w:rsidRPr="009A45FD" w:rsidRDefault="009A45FD" w:rsidP="009A45FD">
      <w:pPr>
        <w:numPr>
          <w:ilvl w:val="0"/>
          <w:numId w:val="6"/>
        </w:numPr>
      </w:pPr>
      <w:r w:rsidRPr="009A45FD">
        <w:t>User registration and authentication</w:t>
      </w:r>
    </w:p>
    <w:p w14:paraId="5E3E1708" w14:textId="77777777" w:rsidR="009A45FD" w:rsidRPr="009A45FD" w:rsidRDefault="009A45FD" w:rsidP="009A45FD">
      <w:pPr>
        <w:numPr>
          <w:ilvl w:val="0"/>
          <w:numId w:val="6"/>
        </w:numPr>
      </w:pPr>
      <w:r w:rsidRPr="009A45FD">
        <w:t>QR code generation and scanning</w:t>
      </w:r>
    </w:p>
    <w:p w14:paraId="0F0670BD" w14:textId="77777777" w:rsidR="009A45FD" w:rsidRPr="009A45FD" w:rsidRDefault="009A45FD" w:rsidP="009A45FD">
      <w:pPr>
        <w:numPr>
          <w:ilvl w:val="0"/>
          <w:numId w:val="6"/>
        </w:numPr>
      </w:pPr>
      <w:r w:rsidRPr="009A45FD">
        <w:t>Facial recognition and verification</w:t>
      </w:r>
    </w:p>
    <w:p w14:paraId="051FCC8B" w14:textId="77777777" w:rsidR="009A45FD" w:rsidRPr="009A45FD" w:rsidRDefault="009A45FD" w:rsidP="009A45FD">
      <w:pPr>
        <w:numPr>
          <w:ilvl w:val="0"/>
          <w:numId w:val="6"/>
        </w:numPr>
      </w:pPr>
      <w:r w:rsidRPr="009A45FD">
        <w:t>Real-time attendance tracking</w:t>
      </w:r>
    </w:p>
    <w:p w14:paraId="2FF6A7B8" w14:textId="77777777" w:rsidR="009A45FD" w:rsidRPr="009A45FD" w:rsidRDefault="009A45FD" w:rsidP="009A45FD">
      <w:pPr>
        <w:numPr>
          <w:ilvl w:val="0"/>
          <w:numId w:val="6"/>
        </w:numPr>
      </w:pPr>
      <w:r w:rsidRPr="009A45FD">
        <w:t>Dashboard interfaces for different user roles</w:t>
      </w:r>
    </w:p>
    <w:p w14:paraId="248D12AA" w14:textId="77777777" w:rsidR="009A45FD" w:rsidRPr="009A45FD" w:rsidRDefault="009A45FD" w:rsidP="009A45FD">
      <w:pPr>
        <w:numPr>
          <w:ilvl w:val="0"/>
          <w:numId w:val="6"/>
        </w:numPr>
      </w:pPr>
      <w:r w:rsidRPr="009A45FD">
        <w:t>Report generation and analytics</w:t>
      </w:r>
    </w:p>
    <w:p w14:paraId="5311CEE9" w14:textId="77777777" w:rsidR="009A45FD" w:rsidRPr="009A45FD" w:rsidRDefault="009A45FD" w:rsidP="009A45FD">
      <w:pPr>
        <w:numPr>
          <w:ilvl w:val="0"/>
          <w:numId w:val="6"/>
        </w:numPr>
      </w:pPr>
      <w:r w:rsidRPr="009A45FD">
        <w:t>Notification systems</w:t>
      </w:r>
    </w:p>
    <w:p w14:paraId="6D3BA199" w14:textId="77777777" w:rsidR="009A45FD" w:rsidRPr="009A45FD" w:rsidRDefault="009A45FD" w:rsidP="009A45FD">
      <w:r w:rsidRPr="009A45FD">
        <w:rPr>
          <w:b/>
          <w:bCs/>
        </w:rPr>
        <w:t>Non-Functional Requirements:</w:t>
      </w:r>
    </w:p>
    <w:p w14:paraId="23B36C6F" w14:textId="77777777" w:rsidR="009A45FD" w:rsidRPr="009A45FD" w:rsidRDefault="009A45FD" w:rsidP="009A45FD">
      <w:pPr>
        <w:numPr>
          <w:ilvl w:val="0"/>
          <w:numId w:val="7"/>
        </w:numPr>
      </w:pPr>
      <w:r w:rsidRPr="009A45FD">
        <w:t>System must handle 500+ concurrent users</w:t>
      </w:r>
    </w:p>
    <w:p w14:paraId="3553AFEC" w14:textId="77777777" w:rsidR="009A45FD" w:rsidRPr="009A45FD" w:rsidRDefault="009A45FD" w:rsidP="009A45FD">
      <w:pPr>
        <w:numPr>
          <w:ilvl w:val="0"/>
          <w:numId w:val="7"/>
        </w:numPr>
      </w:pPr>
      <w:r w:rsidRPr="009A45FD">
        <w:t>Response time should not exceed 3 seconds</w:t>
      </w:r>
    </w:p>
    <w:p w14:paraId="6690C327" w14:textId="77777777" w:rsidR="009A45FD" w:rsidRPr="009A45FD" w:rsidRDefault="009A45FD" w:rsidP="009A45FD">
      <w:pPr>
        <w:numPr>
          <w:ilvl w:val="0"/>
          <w:numId w:val="7"/>
        </w:numPr>
      </w:pPr>
      <w:r w:rsidRPr="009A45FD">
        <w:t>99.9% system availability</w:t>
      </w:r>
    </w:p>
    <w:p w14:paraId="5A9BA7E0" w14:textId="77777777" w:rsidR="009A45FD" w:rsidRPr="009A45FD" w:rsidRDefault="009A45FD" w:rsidP="009A45FD">
      <w:pPr>
        <w:numPr>
          <w:ilvl w:val="0"/>
          <w:numId w:val="7"/>
        </w:numPr>
      </w:pPr>
      <w:r w:rsidRPr="009A45FD">
        <w:t>Data encryption and secure storage</w:t>
      </w:r>
    </w:p>
    <w:p w14:paraId="20842E1E" w14:textId="77777777" w:rsidR="009A45FD" w:rsidRPr="009A45FD" w:rsidRDefault="009A45FD" w:rsidP="009A45FD">
      <w:pPr>
        <w:numPr>
          <w:ilvl w:val="0"/>
          <w:numId w:val="7"/>
        </w:numPr>
      </w:pPr>
      <w:r w:rsidRPr="009A45FD">
        <w:t>Cross-platform compatibility</w:t>
      </w:r>
    </w:p>
    <w:p w14:paraId="09EA0467" w14:textId="77777777" w:rsidR="009A45FD" w:rsidRPr="009A45FD" w:rsidRDefault="009A45FD" w:rsidP="009A45FD">
      <w:pPr>
        <w:numPr>
          <w:ilvl w:val="0"/>
          <w:numId w:val="7"/>
        </w:numPr>
      </w:pPr>
      <w:r w:rsidRPr="009A45FD">
        <w:t>Scalable architecture</w:t>
      </w:r>
    </w:p>
    <w:p w14:paraId="71B78C2D" w14:textId="77777777" w:rsidR="009A45FD" w:rsidRPr="009A45FD" w:rsidRDefault="009A45FD" w:rsidP="009A45FD">
      <w:pPr>
        <w:rPr>
          <w:b/>
          <w:bCs/>
        </w:rPr>
      </w:pPr>
      <w:r w:rsidRPr="009A45FD">
        <w:rPr>
          <w:b/>
          <w:bCs/>
        </w:rPr>
        <w:t>3.3 System Design</w:t>
      </w:r>
    </w:p>
    <w:p w14:paraId="2989935C" w14:textId="77777777" w:rsidR="009A45FD" w:rsidRPr="009A45FD" w:rsidRDefault="009A45FD" w:rsidP="009A45FD">
      <w:pPr>
        <w:rPr>
          <w:b/>
          <w:bCs/>
        </w:rPr>
      </w:pPr>
      <w:r w:rsidRPr="009A45FD">
        <w:rPr>
          <w:b/>
          <w:bCs/>
        </w:rPr>
        <w:t>Architecture Overview</w:t>
      </w:r>
    </w:p>
    <w:p w14:paraId="1DE6F163" w14:textId="77777777" w:rsidR="009A45FD" w:rsidRPr="009A45FD" w:rsidRDefault="009A45FD" w:rsidP="009A45FD">
      <w:r w:rsidRPr="009A45FD">
        <w:t>The system follows a three-tier architecture:</w:t>
      </w:r>
    </w:p>
    <w:p w14:paraId="3FC728F3" w14:textId="77777777" w:rsidR="009A45FD" w:rsidRPr="009A45FD" w:rsidRDefault="009A45FD" w:rsidP="009A45FD">
      <w:pPr>
        <w:numPr>
          <w:ilvl w:val="0"/>
          <w:numId w:val="8"/>
        </w:numPr>
      </w:pPr>
      <w:r w:rsidRPr="009A45FD">
        <w:rPr>
          <w:b/>
          <w:bCs/>
        </w:rPr>
        <w:t>Presentation Layer:</w:t>
      </w:r>
      <w:r w:rsidRPr="009A45FD">
        <w:t xml:space="preserve"> Web-based dashboards for different user roles</w:t>
      </w:r>
    </w:p>
    <w:p w14:paraId="567ABEC7" w14:textId="77777777" w:rsidR="009A45FD" w:rsidRPr="009A45FD" w:rsidRDefault="009A45FD" w:rsidP="009A45FD">
      <w:pPr>
        <w:numPr>
          <w:ilvl w:val="0"/>
          <w:numId w:val="8"/>
        </w:numPr>
      </w:pPr>
      <w:r w:rsidRPr="009A45FD">
        <w:rPr>
          <w:b/>
          <w:bCs/>
        </w:rPr>
        <w:t>Business Logic Layer:</w:t>
      </w:r>
      <w:r w:rsidRPr="009A45FD">
        <w:t xml:space="preserve"> Core application logic and processing</w:t>
      </w:r>
    </w:p>
    <w:p w14:paraId="3DF5C397" w14:textId="77777777" w:rsidR="009A45FD" w:rsidRPr="009A45FD" w:rsidRDefault="009A45FD" w:rsidP="009A45FD">
      <w:pPr>
        <w:numPr>
          <w:ilvl w:val="0"/>
          <w:numId w:val="8"/>
        </w:numPr>
      </w:pPr>
      <w:r w:rsidRPr="009A45FD">
        <w:rPr>
          <w:b/>
          <w:bCs/>
        </w:rPr>
        <w:lastRenderedPageBreak/>
        <w:t>Data Access Layer:</w:t>
      </w:r>
      <w:r w:rsidRPr="009A45FD">
        <w:t xml:space="preserve"> Database operations and data management</w:t>
      </w:r>
    </w:p>
    <w:p w14:paraId="185D55E5" w14:textId="77777777" w:rsidR="009A45FD" w:rsidRPr="009A45FD" w:rsidRDefault="009A45FD" w:rsidP="009A45FD">
      <w:pPr>
        <w:rPr>
          <w:b/>
          <w:bCs/>
        </w:rPr>
      </w:pPr>
      <w:r w:rsidRPr="009A45FD">
        <w:rPr>
          <w:b/>
          <w:bCs/>
        </w:rPr>
        <w:t>System Modules</w:t>
      </w:r>
    </w:p>
    <w:p w14:paraId="4FB4E418" w14:textId="77777777" w:rsidR="009A45FD" w:rsidRPr="009A45FD" w:rsidRDefault="009A45FD" w:rsidP="009A45FD">
      <w:r w:rsidRPr="009A45FD">
        <w:rPr>
          <w:b/>
          <w:bCs/>
        </w:rPr>
        <w:t>2.1 Database &amp; Models</w:t>
      </w:r>
    </w:p>
    <w:p w14:paraId="699F4582" w14:textId="77777777" w:rsidR="009A45FD" w:rsidRPr="009A45FD" w:rsidRDefault="009A45FD" w:rsidP="009A45FD">
      <w:pPr>
        <w:numPr>
          <w:ilvl w:val="0"/>
          <w:numId w:val="9"/>
        </w:numPr>
      </w:pPr>
      <w:r w:rsidRPr="009A45FD">
        <w:t>Create Database Tables for Students, Users, and Attendance</w:t>
      </w:r>
    </w:p>
    <w:p w14:paraId="1E3A6F6F" w14:textId="77777777" w:rsidR="009A45FD" w:rsidRPr="009A45FD" w:rsidRDefault="009A45FD" w:rsidP="009A45FD">
      <w:pPr>
        <w:numPr>
          <w:ilvl w:val="0"/>
          <w:numId w:val="9"/>
        </w:numPr>
      </w:pPr>
      <w:r w:rsidRPr="009A45FD">
        <w:t>Design Python Models for database interactions</w:t>
      </w:r>
    </w:p>
    <w:p w14:paraId="42D1BBAF" w14:textId="77777777" w:rsidR="009A45FD" w:rsidRPr="009A45FD" w:rsidRDefault="009A45FD" w:rsidP="009A45FD">
      <w:pPr>
        <w:numPr>
          <w:ilvl w:val="0"/>
          <w:numId w:val="9"/>
        </w:numPr>
      </w:pPr>
      <w:r w:rsidRPr="009A45FD">
        <w:t>Implement automatic student level promotion</w:t>
      </w:r>
    </w:p>
    <w:p w14:paraId="0319F18F" w14:textId="77777777" w:rsidR="009A45FD" w:rsidRPr="009A45FD" w:rsidRDefault="009A45FD" w:rsidP="009A45FD">
      <w:pPr>
        <w:numPr>
          <w:ilvl w:val="0"/>
          <w:numId w:val="9"/>
        </w:numPr>
      </w:pPr>
      <w:r w:rsidRPr="009A45FD">
        <w:t>Ensure data integrity and management</w:t>
      </w:r>
    </w:p>
    <w:p w14:paraId="1554AB48" w14:textId="77777777" w:rsidR="009A45FD" w:rsidRPr="009A45FD" w:rsidRDefault="009A45FD" w:rsidP="009A45FD">
      <w:r w:rsidRPr="009A45FD">
        <w:rPr>
          <w:b/>
          <w:bCs/>
        </w:rPr>
        <w:t>2.2 Authentication &amp; Security</w:t>
      </w:r>
    </w:p>
    <w:p w14:paraId="6C3BA2B3" w14:textId="77777777" w:rsidR="009A45FD" w:rsidRPr="009A45FD" w:rsidRDefault="009A45FD" w:rsidP="009A45FD">
      <w:pPr>
        <w:numPr>
          <w:ilvl w:val="0"/>
          <w:numId w:val="10"/>
        </w:numPr>
      </w:pPr>
      <w:r w:rsidRPr="009A45FD">
        <w:t>Secure login and signup functionality</w:t>
      </w:r>
    </w:p>
    <w:p w14:paraId="46DDB10D" w14:textId="77777777" w:rsidR="009A45FD" w:rsidRPr="009A45FD" w:rsidRDefault="009A45FD" w:rsidP="009A45FD">
      <w:pPr>
        <w:numPr>
          <w:ilvl w:val="0"/>
          <w:numId w:val="10"/>
        </w:numPr>
      </w:pPr>
      <w:r w:rsidRPr="009A45FD">
        <w:t>Password hashing and encryption</w:t>
      </w:r>
    </w:p>
    <w:p w14:paraId="41DE1BA9" w14:textId="77777777" w:rsidR="009A45FD" w:rsidRPr="009A45FD" w:rsidRDefault="009A45FD" w:rsidP="009A45FD">
      <w:pPr>
        <w:numPr>
          <w:ilvl w:val="0"/>
          <w:numId w:val="10"/>
        </w:numPr>
      </w:pPr>
      <w:r w:rsidRPr="009A45FD">
        <w:t>OTP-based password reset</w:t>
      </w:r>
    </w:p>
    <w:p w14:paraId="00D7F75E" w14:textId="77777777" w:rsidR="009A45FD" w:rsidRPr="009A45FD" w:rsidRDefault="009A45FD" w:rsidP="009A45FD">
      <w:pPr>
        <w:numPr>
          <w:ilvl w:val="0"/>
          <w:numId w:val="10"/>
        </w:numPr>
      </w:pPr>
      <w:r w:rsidRPr="009A45FD">
        <w:t>Role-based access control</w:t>
      </w:r>
    </w:p>
    <w:p w14:paraId="783983DF" w14:textId="77777777" w:rsidR="009A45FD" w:rsidRPr="009A45FD" w:rsidRDefault="009A45FD" w:rsidP="009A45FD">
      <w:r w:rsidRPr="009A45FD">
        <w:rPr>
          <w:b/>
          <w:bCs/>
        </w:rPr>
        <w:t>2.3 QR Code &amp; Face ID</w:t>
      </w:r>
    </w:p>
    <w:p w14:paraId="51850117" w14:textId="77777777" w:rsidR="009A45FD" w:rsidRPr="009A45FD" w:rsidRDefault="009A45FD" w:rsidP="009A45FD">
      <w:pPr>
        <w:numPr>
          <w:ilvl w:val="0"/>
          <w:numId w:val="11"/>
        </w:numPr>
      </w:pPr>
      <w:r w:rsidRPr="009A45FD">
        <w:t>QR code generation with time expiration</w:t>
      </w:r>
    </w:p>
    <w:p w14:paraId="7687B721" w14:textId="77777777" w:rsidR="009A45FD" w:rsidRPr="009A45FD" w:rsidRDefault="009A45FD" w:rsidP="009A45FD">
      <w:pPr>
        <w:numPr>
          <w:ilvl w:val="0"/>
          <w:numId w:val="11"/>
        </w:numPr>
      </w:pPr>
      <w:r w:rsidRPr="009A45FD">
        <w:t>QR code scanning functionality</w:t>
      </w:r>
    </w:p>
    <w:p w14:paraId="4F895CC8" w14:textId="77777777" w:rsidR="009A45FD" w:rsidRPr="009A45FD" w:rsidRDefault="009A45FD" w:rsidP="009A45FD">
      <w:pPr>
        <w:numPr>
          <w:ilvl w:val="0"/>
          <w:numId w:val="11"/>
        </w:numPr>
      </w:pPr>
      <w:r w:rsidRPr="009A45FD">
        <w:t>Facial recognition integration</w:t>
      </w:r>
    </w:p>
    <w:p w14:paraId="63B93ECB" w14:textId="77777777" w:rsidR="009A45FD" w:rsidRPr="009A45FD" w:rsidRDefault="009A45FD" w:rsidP="009A45FD">
      <w:pPr>
        <w:numPr>
          <w:ilvl w:val="0"/>
          <w:numId w:val="11"/>
        </w:numPr>
      </w:pPr>
      <w:r w:rsidRPr="009A45FD">
        <w:t>Identity verification processes</w:t>
      </w:r>
    </w:p>
    <w:p w14:paraId="54AADF4A" w14:textId="77777777" w:rsidR="009A45FD" w:rsidRPr="009A45FD" w:rsidRDefault="009A45FD" w:rsidP="009A45FD">
      <w:r w:rsidRPr="009A45FD">
        <w:rPr>
          <w:b/>
          <w:bCs/>
        </w:rPr>
        <w:t>2.4 Delegate &amp; Student Dashboards</w:t>
      </w:r>
    </w:p>
    <w:p w14:paraId="3A450927" w14:textId="77777777" w:rsidR="009A45FD" w:rsidRPr="009A45FD" w:rsidRDefault="009A45FD" w:rsidP="009A45FD">
      <w:pPr>
        <w:numPr>
          <w:ilvl w:val="0"/>
          <w:numId w:val="12"/>
        </w:numPr>
      </w:pPr>
      <w:r w:rsidRPr="009A45FD">
        <w:t>Delegate interface for QR code creation and management</w:t>
      </w:r>
    </w:p>
    <w:p w14:paraId="057CECE5" w14:textId="77777777" w:rsidR="009A45FD" w:rsidRPr="009A45FD" w:rsidRDefault="009A45FD" w:rsidP="009A45FD">
      <w:pPr>
        <w:numPr>
          <w:ilvl w:val="0"/>
          <w:numId w:val="12"/>
        </w:numPr>
      </w:pPr>
      <w:r w:rsidRPr="009A45FD">
        <w:t>Student interface for attendance marking and history</w:t>
      </w:r>
    </w:p>
    <w:p w14:paraId="2498CADC" w14:textId="77777777" w:rsidR="009A45FD" w:rsidRPr="009A45FD" w:rsidRDefault="009A45FD" w:rsidP="009A45FD">
      <w:pPr>
        <w:numPr>
          <w:ilvl w:val="0"/>
          <w:numId w:val="12"/>
        </w:numPr>
      </w:pPr>
      <w:r w:rsidRPr="009A45FD">
        <w:t>Real-time attendance monitoring</w:t>
      </w:r>
    </w:p>
    <w:p w14:paraId="14AB2035" w14:textId="77777777" w:rsidR="009A45FD" w:rsidRPr="009A45FD" w:rsidRDefault="009A45FD" w:rsidP="009A45FD">
      <w:r w:rsidRPr="009A45FD">
        <w:rPr>
          <w:b/>
          <w:bCs/>
        </w:rPr>
        <w:t>2.5 Admin Panel &amp; Reports</w:t>
      </w:r>
    </w:p>
    <w:p w14:paraId="03FF5345" w14:textId="77777777" w:rsidR="009A45FD" w:rsidRPr="009A45FD" w:rsidRDefault="009A45FD" w:rsidP="009A45FD">
      <w:pPr>
        <w:numPr>
          <w:ilvl w:val="0"/>
          <w:numId w:val="13"/>
        </w:numPr>
      </w:pPr>
      <w:r w:rsidRPr="009A45FD">
        <w:t>Administrative oversight and management</w:t>
      </w:r>
    </w:p>
    <w:p w14:paraId="752A3283" w14:textId="77777777" w:rsidR="009A45FD" w:rsidRPr="009A45FD" w:rsidRDefault="009A45FD" w:rsidP="009A45FD">
      <w:pPr>
        <w:numPr>
          <w:ilvl w:val="0"/>
          <w:numId w:val="13"/>
        </w:numPr>
      </w:pPr>
      <w:r w:rsidRPr="009A45FD">
        <w:t>Automated report generation</w:t>
      </w:r>
    </w:p>
    <w:p w14:paraId="6EE0D17C" w14:textId="77777777" w:rsidR="009A45FD" w:rsidRPr="009A45FD" w:rsidRDefault="009A45FD" w:rsidP="009A45FD">
      <w:pPr>
        <w:numPr>
          <w:ilvl w:val="0"/>
          <w:numId w:val="13"/>
        </w:numPr>
      </w:pPr>
      <w:r w:rsidRPr="009A45FD">
        <w:t>System analytics and insights</w:t>
      </w:r>
    </w:p>
    <w:p w14:paraId="4B3D3966" w14:textId="77777777" w:rsidR="009A45FD" w:rsidRDefault="009A45FD" w:rsidP="009A45FD">
      <w:pPr>
        <w:rPr>
          <w:b/>
          <w:bCs/>
        </w:rPr>
      </w:pPr>
    </w:p>
    <w:p w14:paraId="701B6C88" w14:textId="77777777" w:rsidR="009A45FD" w:rsidRDefault="009A45FD" w:rsidP="009A45FD">
      <w:pPr>
        <w:rPr>
          <w:b/>
          <w:bCs/>
        </w:rPr>
      </w:pPr>
    </w:p>
    <w:p w14:paraId="41D172AA" w14:textId="06CFE1F0" w:rsidR="009A45FD" w:rsidRPr="009A45FD" w:rsidRDefault="009A45FD" w:rsidP="009A45FD">
      <w:pPr>
        <w:rPr>
          <w:b/>
          <w:bCs/>
        </w:rPr>
      </w:pPr>
      <w:r w:rsidRPr="009A45FD">
        <w:rPr>
          <w:b/>
          <w:bCs/>
        </w:rPr>
        <w:t>3.4 Application of Chosen Methodology</w:t>
      </w:r>
    </w:p>
    <w:p w14:paraId="1B28BDE6" w14:textId="77777777" w:rsidR="009A45FD" w:rsidRPr="009A45FD" w:rsidRDefault="009A45FD" w:rsidP="009A45FD">
      <w:r w:rsidRPr="009A45FD">
        <w:rPr>
          <w:b/>
          <w:bCs/>
        </w:rPr>
        <w:t>Team Organization:</w:t>
      </w:r>
    </w:p>
    <w:p w14:paraId="0509E7BE" w14:textId="77777777" w:rsidR="009A45FD" w:rsidRPr="009A45FD" w:rsidRDefault="009A45FD" w:rsidP="009A45FD">
      <w:pPr>
        <w:numPr>
          <w:ilvl w:val="0"/>
          <w:numId w:val="14"/>
        </w:numPr>
      </w:pPr>
      <w:r w:rsidRPr="009A45FD">
        <w:t>Scrum Master: TAMEH KIGHA TROY</w:t>
      </w:r>
    </w:p>
    <w:p w14:paraId="680C0690" w14:textId="77777777" w:rsidR="009A45FD" w:rsidRPr="009A45FD" w:rsidRDefault="009A45FD" w:rsidP="009A45FD">
      <w:pPr>
        <w:numPr>
          <w:ilvl w:val="0"/>
          <w:numId w:val="14"/>
        </w:numPr>
      </w:pPr>
      <w:r w:rsidRPr="009A45FD">
        <w:t>Product Owner: TEMBONG JENNETTE NDIP</w:t>
      </w:r>
    </w:p>
    <w:p w14:paraId="3064B867" w14:textId="77777777" w:rsidR="009A45FD" w:rsidRPr="009A45FD" w:rsidRDefault="009A45FD" w:rsidP="009A45FD">
      <w:pPr>
        <w:numPr>
          <w:ilvl w:val="0"/>
          <w:numId w:val="14"/>
        </w:numPr>
      </w:pPr>
      <w:r w:rsidRPr="009A45FD">
        <w:t>Development Team: 3 additional members</w:t>
      </w:r>
    </w:p>
    <w:p w14:paraId="23030516" w14:textId="77777777" w:rsidR="009A45FD" w:rsidRPr="009A45FD" w:rsidRDefault="009A45FD" w:rsidP="009A45FD">
      <w:r w:rsidRPr="009A45FD">
        <w:rPr>
          <w:b/>
          <w:bCs/>
        </w:rPr>
        <w:t>Workflow Management:</w:t>
      </w:r>
    </w:p>
    <w:p w14:paraId="45E6E346" w14:textId="77777777" w:rsidR="009A45FD" w:rsidRPr="009A45FD" w:rsidRDefault="009A45FD" w:rsidP="009A45FD">
      <w:pPr>
        <w:numPr>
          <w:ilvl w:val="0"/>
          <w:numId w:val="15"/>
        </w:numPr>
      </w:pPr>
      <w:r w:rsidRPr="009A45FD">
        <w:t>2-week sprints with defined deliverables</w:t>
      </w:r>
    </w:p>
    <w:p w14:paraId="45A9DCCE" w14:textId="77777777" w:rsidR="009A45FD" w:rsidRPr="009A45FD" w:rsidRDefault="009A45FD" w:rsidP="009A45FD">
      <w:pPr>
        <w:numPr>
          <w:ilvl w:val="0"/>
          <w:numId w:val="15"/>
        </w:numPr>
      </w:pPr>
      <w:r w:rsidRPr="009A45FD">
        <w:t>Daily stand-up meetings</w:t>
      </w:r>
    </w:p>
    <w:p w14:paraId="2088A5A7" w14:textId="77777777" w:rsidR="009A45FD" w:rsidRPr="009A45FD" w:rsidRDefault="009A45FD" w:rsidP="009A45FD">
      <w:pPr>
        <w:numPr>
          <w:ilvl w:val="0"/>
          <w:numId w:val="15"/>
        </w:numPr>
      </w:pPr>
      <w:r w:rsidRPr="009A45FD">
        <w:t>Sprint planning and retrospectives</w:t>
      </w:r>
    </w:p>
    <w:p w14:paraId="3547B0D7" w14:textId="77777777" w:rsidR="009A45FD" w:rsidRPr="009A45FD" w:rsidRDefault="009A45FD" w:rsidP="009A45FD">
      <w:pPr>
        <w:numPr>
          <w:ilvl w:val="0"/>
          <w:numId w:val="15"/>
        </w:numPr>
      </w:pPr>
      <w:r w:rsidRPr="009A45FD">
        <w:t>Continuous integration using GitHub</w:t>
      </w:r>
    </w:p>
    <w:p w14:paraId="1A57F249" w14:textId="77777777" w:rsidR="009A45FD" w:rsidRPr="009A45FD" w:rsidRDefault="009A45FD" w:rsidP="009A45FD">
      <w:r w:rsidRPr="009A45FD">
        <w:rPr>
          <w:b/>
          <w:bCs/>
        </w:rPr>
        <w:t>Conflict Resolution:</w:t>
      </w:r>
    </w:p>
    <w:p w14:paraId="3AF6AD9E" w14:textId="77777777" w:rsidR="009A45FD" w:rsidRPr="009A45FD" w:rsidRDefault="009A45FD" w:rsidP="009A45FD">
      <w:pPr>
        <w:numPr>
          <w:ilvl w:val="0"/>
          <w:numId w:val="16"/>
        </w:numPr>
      </w:pPr>
      <w:r w:rsidRPr="009A45FD">
        <w:t>Open communication channels</w:t>
      </w:r>
    </w:p>
    <w:p w14:paraId="246F4ABC" w14:textId="77777777" w:rsidR="009A45FD" w:rsidRPr="009A45FD" w:rsidRDefault="009A45FD" w:rsidP="009A45FD">
      <w:pPr>
        <w:numPr>
          <w:ilvl w:val="0"/>
          <w:numId w:val="16"/>
        </w:numPr>
      </w:pPr>
      <w:r w:rsidRPr="009A45FD">
        <w:t>Regular team meetings</w:t>
      </w:r>
    </w:p>
    <w:p w14:paraId="5C92DAF2" w14:textId="77777777" w:rsidR="009A45FD" w:rsidRPr="009A45FD" w:rsidRDefault="009A45FD" w:rsidP="009A45FD">
      <w:pPr>
        <w:numPr>
          <w:ilvl w:val="0"/>
          <w:numId w:val="16"/>
        </w:numPr>
      </w:pPr>
      <w:r w:rsidRPr="009A45FD">
        <w:t>Collaborative decision-making processes</w:t>
      </w:r>
    </w:p>
    <w:p w14:paraId="08E66F27" w14:textId="77777777" w:rsidR="009A45FD" w:rsidRPr="009A45FD" w:rsidRDefault="009A45FD" w:rsidP="009A45FD">
      <w:pPr>
        <w:rPr>
          <w:b/>
          <w:bCs/>
        </w:rPr>
      </w:pPr>
      <w:r w:rsidRPr="009A45FD">
        <w:rPr>
          <w:b/>
          <w:bCs/>
        </w:rPr>
        <w:t>3.5 Requirements Specification</w:t>
      </w:r>
    </w:p>
    <w:p w14:paraId="0B42DA9A" w14:textId="77777777" w:rsidR="009A45FD" w:rsidRDefault="009A45FD" w:rsidP="009A45FD">
      <w:pPr>
        <w:rPr>
          <w:b/>
          <w:bCs/>
        </w:rPr>
      </w:pPr>
      <w:r w:rsidRPr="009A45FD">
        <w:rPr>
          <w:b/>
          <w:bCs/>
        </w:rPr>
        <w:t>Product Backlog</w:t>
      </w:r>
    </w:p>
    <w:tbl>
      <w:tblPr>
        <w:tblStyle w:val="TableGrid"/>
        <w:tblW w:w="0" w:type="auto"/>
        <w:tblLook w:val="04A0" w:firstRow="1" w:lastRow="0" w:firstColumn="1" w:lastColumn="0" w:noHBand="0" w:noVBand="1"/>
      </w:tblPr>
      <w:tblGrid>
        <w:gridCol w:w="703"/>
        <w:gridCol w:w="2037"/>
        <w:gridCol w:w="1527"/>
        <w:gridCol w:w="928"/>
        <w:gridCol w:w="1406"/>
        <w:gridCol w:w="1343"/>
        <w:gridCol w:w="1406"/>
      </w:tblGrid>
      <w:tr w:rsidR="009A45FD" w14:paraId="0B40E6DB" w14:textId="77777777" w:rsidTr="006F557D">
        <w:tc>
          <w:tcPr>
            <w:tcW w:w="703" w:type="dxa"/>
          </w:tcPr>
          <w:p w14:paraId="092B2E4C" w14:textId="77777777" w:rsidR="009A45FD" w:rsidRDefault="009A45FD" w:rsidP="00166041">
            <w:r>
              <w:t>User story ID</w:t>
            </w:r>
          </w:p>
        </w:tc>
        <w:tc>
          <w:tcPr>
            <w:tcW w:w="1722" w:type="dxa"/>
          </w:tcPr>
          <w:p w14:paraId="589BD6E6" w14:textId="77777777" w:rsidR="009A45FD" w:rsidRDefault="009A45FD" w:rsidP="00166041">
            <w:r>
              <w:t>User Story</w:t>
            </w:r>
          </w:p>
        </w:tc>
        <w:tc>
          <w:tcPr>
            <w:tcW w:w="1842" w:type="dxa"/>
          </w:tcPr>
          <w:p w14:paraId="6D9025B8" w14:textId="77777777" w:rsidR="009A45FD" w:rsidRDefault="009A45FD" w:rsidP="00166041">
            <w:r>
              <w:t>Acceptance Criteria</w:t>
            </w:r>
          </w:p>
        </w:tc>
        <w:tc>
          <w:tcPr>
            <w:tcW w:w="928" w:type="dxa"/>
          </w:tcPr>
          <w:p w14:paraId="4E0400D3" w14:textId="77777777" w:rsidR="009A45FD" w:rsidRDefault="009A45FD" w:rsidP="00166041">
            <w:r>
              <w:t>Priority</w:t>
            </w:r>
          </w:p>
        </w:tc>
        <w:tc>
          <w:tcPr>
            <w:tcW w:w="1406" w:type="dxa"/>
          </w:tcPr>
          <w:p w14:paraId="0AA07799" w14:textId="77777777" w:rsidR="009A45FD" w:rsidRDefault="009A45FD" w:rsidP="00166041">
            <w:r>
              <w:t>Initial Estimate(</w:t>
            </w:r>
            <w:proofErr w:type="spellStart"/>
            <w:r>
              <w:t>hr</w:t>
            </w:r>
            <w:proofErr w:type="spellEnd"/>
            <w:r>
              <w:t>)</w:t>
            </w:r>
          </w:p>
        </w:tc>
        <w:tc>
          <w:tcPr>
            <w:tcW w:w="1343" w:type="dxa"/>
          </w:tcPr>
          <w:p w14:paraId="4918CCFF" w14:textId="77777777" w:rsidR="009A45FD" w:rsidRDefault="009A45FD" w:rsidP="00166041">
            <w:r>
              <w:t xml:space="preserve">Adjustment </w:t>
            </w:r>
          </w:p>
          <w:p w14:paraId="577D371D" w14:textId="77777777" w:rsidR="009A45FD" w:rsidRDefault="009A45FD" w:rsidP="00166041">
            <w:r>
              <w:t>Factor(</w:t>
            </w:r>
            <w:proofErr w:type="spellStart"/>
            <w:r>
              <w:t>hr</w:t>
            </w:r>
            <w:proofErr w:type="spellEnd"/>
            <w:r>
              <w:t>)</w:t>
            </w:r>
          </w:p>
        </w:tc>
        <w:tc>
          <w:tcPr>
            <w:tcW w:w="1406" w:type="dxa"/>
          </w:tcPr>
          <w:p w14:paraId="79B843A0" w14:textId="77777777" w:rsidR="009A45FD" w:rsidRDefault="009A45FD" w:rsidP="00166041">
            <w:r>
              <w:t>Final</w:t>
            </w:r>
          </w:p>
          <w:p w14:paraId="2D074723" w14:textId="77777777" w:rsidR="009A45FD" w:rsidRDefault="009A45FD" w:rsidP="00166041">
            <w:r>
              <w:t>Estimate(</w:t>
            </w:r>
            <w:proofErr w:type="spellStart"/>
            <w:r>
              <w:t>hr</w:t>
            </w:r>
            <w:proofErr w:type="spellEnd"/>
            <w:r>
              <w:t>)</w:t>
            </w:r>
          </w:p>
        </w:tc>
      </w:tr>
      <w:tr w:rsidR="009A45FD" w14:paraId="402F2FD5" w14:textId="77777777" w:rsidTr="006F557D">
        <w:tc>
          <w:tcPr>
            <w:tcW w:w="703" w:type="dxa"/>
          </w:tcPr>
          <w:p w14:paraId="53E50A91" w14:textId="77777777" w:rsidR="009A45FD" w:rsidRDefault="009A45FD" w:rsidP="00166041">
            <w:r>
              <w:t>SA1</w:t>
            </w:r>
          </w:p>
        </w:tc>
        <w:tc>
          <w:tcPr>
            <w:tcW w:w="1722" w:type="dxa"/>
          </w:tcPr>
          <w:p w14:paraId="14D3408F" w14:textId="77777777" w:rsidR="009A45FD" w:rsidRDefault="009A45FD" w:rsidP="00166041">
            <w:r w:rsidRPr="00587B74">
              <w:t xml:space="preserve">As a student, I </w:t>
            </w:r>
            <w:r>
              <w:t xml:space="preserve">should be able </w:t>
            </w:r>
            <w:r w:rsidRPr="00587B74">
              <w:t xml:space="preserve">to create an account using my Matricule, name, and level so </w:t>
            </w:r>
            <w:r>
              <w:t>as to</w:t>
            </w:r>
            <w:r w:rsidRPr="00587B74">
              <w:t xml:space="preserve"> log in securely.</w:t>
            </w:r>
            <w:r w:rsidRPr="00587B74">
              <w:cr/>
            </w:r>
            <w:r w:rsidRPr="00587B74">
              <w:tab/>
            </w:r>
          </w:p>
        </w:tc>
        <w:tc>
          <w:tcPr>
            <w:tcW w:w="1842" w:type="dxa"/>
          </w:tcPr>
          <w:p w14:paraId="0760664D" w14:textId="77777777" w:rsidR="009A45FD" w:rsidRDefault="009A45FD" w:rsidP="00166041">
            <w:r w:rsidRPr="00897B58">
              <w:t xml:space="preserve">Students should be able to create an account using their Matricule, name, and level, with the system verifying that the </w:t>
            </w:r>
            <w:r w:rsidRPr="00897B58">
              <w:lastRenderedPageBreak/>
              <w:t>Matricule is unique, enforcing strong passwords, storing details securely, and confirming successful registration or showing an error if it fails.</w:t>
            </w:r>
          </w:p>
        </w:tc>
        <w:tc>
          <w:tcPr>
            <w:tcW w:w="928" w:type="dxa"/>
          </w:tcPr>
          <w:p w14:paraId="18413BDE" w14:textId="77777777" w:rsidR="009A45FD" w:rsidRDefault="009A45FD" w:rsidP="00166041">
            <w:r>
              <w:lastRenderedPageBreak/>
              <w:t>1</w:t>
            </w:r>
          </w:p>
        </w:tc>
        <w:tc>
          <w:tcPr>
            <w:tcW w:w="1406" w:type="dxa"/>
          </w:tcPr>
          <w:p w14:paraId="19A2675A" w14:textId="617C7D24" w:rsidR="009A45FD" w:rsidRDefault="006F557D" w:rsidP="00166041">
            <w:r>
              <w:t>5</w:t>
            </w:r>
          </w:p>
        </w:tc>
        <w:tc>
          <w:tcPr>
            <w:tcW w:w="1343" w:type="dxa"/>
          </w:tcPr>
          <w:p w14:paraId="0663A7EA" w14:textId="495235FD" w:rsidR="009A45FD" w:rsidRDefault="006F557D" w:rsidP="00166041">
            <w:r>
              <w:t>2</w:t>
            </w:r>
          </w:p>
        </w:tc>
        <w:tc>
          <w:tcPr>
            <w:tcW w:w="1406" w:type="dxa"/>
          </w:tcPr>
          <w:p w14:paraId="382D62AC" w14:textId="6019655B" w:rsidR="009A45FD" w:rsidRDefault="006F557D" w:rsidP="00166041">
            <w:r>
              <w:t>10</w:t>
            </w:r>
          </w:p>
        </w:tc>
      </w:tr>
      <w:tr w:rsidR="009A45FD" w14:paraId="7508E933" w14:textId="77777777" w:rsidTr="006F557D">
        <w:tc>
          <w:tcPr>
            <w:tcW w:w="703" w:type="dxa"/>
          </w:tcPr>
          <w:p w14:paraId="6D4AE5ED" w14:textId="77777777" w:rsidR="009A45FD" w:rsidRDefault="009A45FD" w:rsidP="00166041">
            <w:r>
              <w:t>SA2</w:t>
            </w:r>
          </w:p>
        </w:tc>
        <w:tc>
          <w:tcPr>
            <w:tcW w:w="1722" w:type="dxa"/>
          </w:tcPr>
          <w:p w14:paraId="6D63B659" w14:textId="77777777" w:rsidR="009A45FD" w:rsidRDefault="009A45FD" w:rsidP="00166041">
            <w:r w:rsidRPr="00587B74">
              <w:t xml:space="preserve">As a student, I </w:t>
            </w:r>
            <w:r>
              <w:t>should be able</w:t>
            </w:r>
            <w:r w:rsidRPr="00587B74">
              <w:t xml:space="preserve"> to reset my password using OTP/email so that I don’t get locked out.</w:t>
            </w:r>
          </w:p>
        </w:tc>
        <w:tc>
          <w:tcPr>
            <w:tcW w:w="1842" w:type="dxa"/>
          </w:tcPr>
          <w:p w14:paraId="25575AE9" w14:textId="77777777" w:rsidR="009A45FD" w:rsidRDefault="009A45FD" w:rsidP="00166041">
            <w:r w:rsidRPr="00897B58">
              <w:t>Students should be able to reset their passwords using OTP or email, where the system sends a secure code or link, validates it within a limited time, allows the creation of a new password, confirms success, or displays an error for invalid or expired attempts.</w:t>
            </w:r>
          </w:p>
        </w:tc>
        <w:tc>
          <w:tcPr>
            <w:tcW w:w="928" w:type="dxa"/>
          </w:tcPr>
          <w:p w14:paraId="234769BF" w14:textId="77777777" w:rsidR="009A45FD" w:rsidRDefault="009A45FD" w:rsidP="00166041">
            <w:r>
              <w:t>2</w:t>
            </w:r>
          </w:p>
        </w:tc>
        <w:tc>
          <w:tcPr>
            <w:tcW w:w="1406" w:type="dxa"/>
          </w:tcPr>
          <w:p w14:paraId="05B09AB5" w14:textId="60B0C698" w:rsidR="009A45FD" w:rsidRDefault="006F557D" w:rsidP="00166041">
            <w:r>
              <w:t>2</w:t>
            </w:r>
          </w:p>
        </w:tc>
        <w:tc>
          <w:tcPr>
            <w:tcW w:w="1343" w:type="dxa"/>
          </w:tcPr>
          <w:p w14:paraId="632BCED2" w14:textId="1A6247B5" w:rsidR="009A45FD" w:rsidRDefault="006F557D" w:rsidP="00166041">
            <w:r>
              <w:t>2</w:t>
            </w:r>
          </w:p>
        </w:tc>
        <w:tc>
          <w:tcPr>
            <w:tcW w:w="1406" w:type="dxa"/>
          </w:tcPr>
          <w:p w14:paraId="22AA298E" w14:textId="2B0FDB71" w:rsidR="009A45FD" w:rsidRDefault="006F557D" w:rsidP="00166041">
            <w:r>
              <w:t>4</w:t>
            </w:r>
          </w:p>
        </w:tc>
      </w:tr>
      <w:tr w:rsidR="009A45FD" w14:paraId="2E2F5E9F" w14:textId="77777777" w:rsidTr="006F557D">
        <w:tc>
          <w:tcPr>
            <w:tcW w:w="703" w:type="dxa"/>
          </w:tcPr>
          <w:p w14:paraId="71E747B4" w14:textId="77777777" w:rsidR="009A45FD" w:rsidRDefault="009A45FD" w:rsidP="00166041">
            <w:r>
              <w:t>SA3</w:t>
            </w:r>
          </w:p>
        </w:tc>
        <w:tc>
          <w:tcPr>
            <w:tcW w:w="1722" w:type="dxa"/>
          </w:tcPr>
          <w:p w14:paraId="50B6C019" w14:textId="77777777" w:rsidR="009A45FD" w:rsidRDefault="009A45FD" w:rsidP="00166041">
            <w:r w:rsidRPr="008F6443">
              <w:t xml:space="preserve">As a student, I </w:t>
            </w:r>
            <w:r>
              <w:t xml:space="preserve">should be able </w:t>
            </w:r>
            <w:r w:rsidRPr="008F6443">
              <w:t xml:space="preserve">to scan a QR code within 30 minutes </w:t>
            </w:r>
            <w:r w:rsidRPr="008F6443">
              <w:lastRenderedPageBreak/>
              <w:t xml:space="preserve">so </w:t>
            </w:r>
            <w:r>
              <w:t>as to</w:t>
            </w:r>
            <w:r w:rsidRPr="008F6443">
              <w:t xml:space="preserve"> </w:t>
            </w:r>
            <w:r>
              <w:t xml:space="preserve">record my </w:t>
            </w:r>
            <w:r w:rsidRPr="008F6443">
              <w:t>attendance.</w:t>
            </w:r>
          </w:p>
        </w:tc>
        <w:tc>
          <w:tcPr>
            <w:tcW w:w="1842" w:type="dxa"/>
          </w:tcPr>
          <w:p w14:paraId="0DF454BA" w14:textId="77777777" w:rsidR="009A45FD" w:rsidRDefault="009A45FD" w:rsidP="00166041">
            <w:r w:rsidRPr="00897B58">
              <w:lastRenderedPageBreak/>
              <w:t xml:space="preserve">Students should be able to scan a QR code within thirty </w:t>
            </w:r>
            <w:r w:rsidRPr="00897B58">
              <w:lastRenderedPageBreak/>
              <w:t>minutes to record attendance, with the system verifying identity, confirming successful scans, and rejecting late or duplicate attempts.</w:t>
            </w:r>
          </w:p>
        </w:tc>
        <w:tc>
          <w:tcPr>
            <w:tcW w:w="928" w:type="dxa"/>
          </w:tcPr>
          <w:p w14:paraId="71632EA5" w14:textId="77777777" w:rsidR="009A45FD" w:rsidRDefault="009A45FD" w:rsidP="00166041">
            <w:r>
              <w:lastRenderedPageBreak/>
              <w:t>3</w:t>
            </w:r>
          </w:p>
        </w:tc>
        <w:tc>
          <w:tcPr>
            <w:tcW w:w="1406" w:type="dxa"/>
          </w:tcPr>
          <w:p w14:paraId="0501704C" w14:textId="23A18A82" w:rsidR="009A45FD" w:rsidRDefault="006F557D" w:rsidP="00166041">
            <w:r>
              <w:t>12</w:t>
            </w:r>
          </w:p>
        </w:tc>
        <w:tc>
          <w:tcPr>
            <w:tcW w:w="1343" w:type="dxa"/>
          </w:tcPr>
          <w:p w14:paraId="233DCCEE" w14:textId="26C8BC4D" w:rsidR="009A45FD" w:rsidRDefault="006F557D" w:rsidP="00166041">
            <w:r>
              <w:t>0.5</w:t>
            </w:r>
          </w:p>
        </w:tc>
        <w:tc>
          <w:tcPr>
            <w:tcW w:w="1406" w:type="dxa"/>
          </w:tcPr>
          <w:p w14:paraId="14EB9E94" w14:textId="074B6742" w:rsidR="009A45FD" w:rsidRDefault="006F557D" w:rsidP="00166041">
            <w:r>
              <w:t>6</w:t>
            </w:r>
          </w:p>
        </w:tc>
      </w:tr>
      <w:tr w:rsidR="009A45FD" w14:paraId="55A8F357" w14:textId="77777777" w:rsidTr="006F557D">
        <w:tc>
          <w:tcPr>
            <w:tcW w:w="703" w:type="dxa"/>
          </w:tcPr>
          <w:p w14:paraId="6A4DBED8" w14:textId="77777777" w:rsidR="009A45FD" w:rsidRDefault="009A45FD" w:rsidP="00166041">
            <w:r>
              <w:t>SA4</w:t>
            </w:r>
          </w:p>
        </w:tc>
        <w:tc>
          <w:tcPr>
            <w:tcW w:w="1722" w:type="dxa"/>
          </w:tcPr>
          <w:p w14:paraId="439F5071" w14:textId="77777777" w:rsidR="009A45FD" w:rsidRDefault="009A45FD" w:rsidP="00166041">
            <w:r w:rsidRPr="008F6443">
              <w:t xml:space="preserve">As a student, I </w:t>
            </w:r>
            <w:r>
              <w:t xml:space="preserve">should be able </w:t>
            </w:r>
            <w:r w:rsidRPr="008F6443">
              <w:t>to do Face ID at the end of class so</w:t>
            </w:r>
            <w:r>
              <w:t xml:space="preserve"> as to</w:t>
            </w:r>
            <w:r w:rsidRPr="008F6443">
              <w:t xml:space="preserve"> </w:t>
            </w:r>
            <w:r>
              <w:t>confirm</w:t>
            </w:r>
            <w:r w:rsidRPr="008F6443">
              <w:t xml:space="preserve"> my presence.</w:t>
            </w:r>
          </w:p>
        </w:tc>
        <w:tc>
          <w:tcPr>
            <w:tcW w:w="1842" w:type="dxa"/>
          </w:tcPr>
          <w:p w14:paraId="51DDCF13" w14:textId="77777777" w:rsidR="009A45FD" w:rsidRDefault="009A45FD" w:rsidP="00166041">
            <w:r w:rsidRPr="00CE744B">
              <w:t>Students should be able to confirm their presence at the end of class using Face ID, and the system should validate their identity and display a confirmation message once attendance</w:t>
            </w:r>
            <w:r>
              <w:t xml:space="preserve"> is recorded</w:t>
            </w:r>
          </w:p>
        </w:tc>
        <w:tc>
          <w:tcPr>
            <w:tcW w:w="928" w:type="dxa"/>
          </w:tcPr>
          <w:p w14:paraId="455DE571" w14:textId="77777777" w:rsidR="009A45FD" w:rsidRDefault="009A45FD" w:rsidP="00166041">
            <w:r>
              <w:t>4</w:t>
            </w:r>
          </w:p>
        </w:tc>
        <w:tc>
          <w:tcPr>
            <w:tcW w:w="1406" w:type="dxa"/>
          </w:tcPr>
          <w:p w14:paraId="3E37FC37" w14:textId="787B5A43" w:rsidR="009A45FD" w:rsidRDefault="006F557D" w:rsidP="00166041">
            <w:r>
              <w:t>24</w:t>
            </w:r>
          </w:p>
        </w:tc>
        <w:tc>
          <w:tcPr>
            <w:tcW w:w="1343" w:type="dxa"/>
          </w:tcPr>
          <w:p w14:paraId="04D38D7F" w14:textId="266E68EF" w:rsidR="009A45FD" w:rsidRDefault="006F557D" w:rsidP="00166041">
            <w:r>
              <w:t>1.5</w:t>
            </w:r>
          </w:p>
        </w:tc>
        <w:tc>
          <w:tcPr>
            <w:tcW w:w="1406" w:type="dxa"/>
          </w:tcPr>
          <w:p w14:paraId="42E7E780" w14:textId="2DB838B6" w:rsidR="009A45FD" w:rsidRDefault="006F557D" w:rsidP="00166041">
            <w:r>
              <w:t>36</w:t>
            </w:r>
          </w:p>
        </w:tc>
      </w:tr>
      <w:tr w:rsidR="009A45FD" w14:paraId="7CDC3623" w14:textId="77777777" w:rsidTr="006F557D">
        <w:tc>
          <w:tcPr>
            <w:tcW w:w="703" w:type="dxa"/>
          </w:tcPr>
          <w:p w14:paraId="4D8C2247" w14:textId="77777777" w:rsidR="009A45FD" w:rsidRDefault="009A45FD" w:rsidP="00166041">
            <w:r>
              <w:t>SA5</w:t>
            </w:r>
          </w:p>
        </w:tc>
        <w:tc>
          <w:tcPr>
            <w:tcW w:w="1722" w:type="dxa"/>
          </w:tcPr>
          <w:p w14:paraId="140BD72F" w14:textId="77777777" w:rsidR="009A45FD" w:rsidRDefault="009A45FD" w:rsidP="00166041">
            <w:r w:rsidRPr="008F6443">
              <w:t xml:space="preserve">As a student, I </w:t>
            </w:r>
            <w:r>
              <w:t xml:space="preserve">should be able </w:t>
            </w:r>
            <w:r w:rsidRPr="008F6443">
              <w:t xml:space="preserve">to view my attendance history so </w:t>
            </w:r>
            <w:r>
              <w:t>as to</w:t>
            </w:r>
            <w:r w:rsidRPr="008F6443">
              <w:t xml:space="preserve"> check my presence/absence.</w:t>
            </w:r>
          </w:p>
        </w:tc>
        <w:tc>
          <w:tcPr>
            <w:tcW w:w="1842" w:type="dxa"/>
          </w:tcPr>
          <w:p w14:paraId="254AF44D" w14:textId="77777777" w:rsidR="009A45FD" w:rsidRDefault="009A45FD" w:rsidP="00166041">
            <w:r w:rsidRPr="00CE744B">
              <w:t xml:space="preserve">Students should be able to view their attendance history, and the system should accurately display past records showing presence and </w:t>
            </w:r>
            <w:r w:rsidRPr="00CE744B">
              <w:lastRenderedPageBreak/>
              <w:t>absence for each class.</w:t>
            </w:r>
          </w:p>
        </w:tc>
        <w:tc>
          <w:tcPr>
            <w:tcW w:w="928" w:type="dxa"/>
          </w:tcPr>
          <w:p w14:paraId="478AF9BA" w14:textId="77777777" w:rsidR="009A45FD" w:rsidRDefault="009A45FD" w:rsidP="00166041">
            <w:r>
              <w:lastRenderedPageBreak/>
              <w:t>5</w:t>
            </w:r>
          </w:p>
        </w:tc>
        <w:tc>
          <w:tcPr>
            <w:tcW w:w="1406" w:type="dxa"/>
          </w:tcPr>
          <w:p w14:paraId="399B208C" w14:textId="2D1D83CF" w:rsidR="009A45FD" w:rsidRDefault="006F557D" w:rsidP="00166041">
            <w:r>
              <w:t>10</w:t>
            </w:r>
          </w:p>
        </w:tc>
        <w:tc>
          <w:tcPr>
            <w:tcW w:w="1343" w:type="dxa"/>
          </w:tcPr>
          <w:p w14:paraId="0F3C7BBF" w14:textId="74BC5BBB" w:rsidR="009A45FD" w:rsidRDefault="006F557D" w:rsidP="00166041">
            <w:r>
              <w:t>2</w:t>
            </w:r>
          </w:p>
        </w:tc>
        <w:tc>
          <w:tcPr>
            <w:tcW w:w="1406" w:type="dxa"/>
          </w:tcPr>
          <w:p w14:paraId="1E63FC8C" w14:textId="6E51C271" w:rsidR="009A45FD" w:rsidRDefault="006F557D" w:rsidP="00166041">
            <w:r>
              <w:t>20</w:t>
            </w:r>
          </w:p>
        </w:tc>
      </w:tr>
      <w:tr w:rsidR="009A45FD" w14:paraId="19814025" w14:textId="77777777" w:rsidTr="006F557D">
        <w:tc>
          <w:tcPr>
            <w:tcW w:w="703" w:type="dxa"/>
          </w:tcPr>
          <w:p w14:paraId="2715CE28" w14:textId="77777777" w:rsidR="009A45FD" w:rsidRDefault="009A45FD" w:rsidP="00166041">
            <w:r>
              <w:t>SA6</w:t>
            </w:r>
          </w:p>
        </w:tc>
        <w:tc>
          <w:tcPr>
            <w:tcW w:w="1722" w:type="dxa"/>
          </w:tcPr>
          <w:p w14:paraId="0A92AEAC" w14:textId="77777777" w:rsidR="009A45FD" w:rsidRPr="008F6443" w:rsidRDefault="009A45FD" w:rsidP="00166041">
            <w:r w:rsidRPr="008F6443">
              <w:t xml:space="preserve">As a student, I </w:t>
            </w:r>
            <w:r>
              <w:t>should be able</w:t>
            </w:r>
            <w:r w:rsidRPr="008F6443">
              <w:t xml:space="preserve"> to be notified when a QR code is available so </w:t>
            </w:r>
            <w:r>
              <w:t>as to scan the scan window on time</w:t>
            </w:r>
            <w:r w:rsidRPr="008F6443">
              <w:t>.</w:t>
            </w:r>
          </w:p>
        </w:tc>
        <w:tc>
          <w:tcPr>
            <w:tcW w:w="1842" w:type="dxa"/>
          </w:tcPr>
          <w:p w14:paraId="3843C3AB" w14:textId="77777777" w:rsidR="009A45FD" w:rsidRDefault="009A45FD" w:rsidP="00166041">
            <w:r w:rsidRPr="00CE744B">
              <w:t>Students should receive timely notifications when a QR code becomes available, ensuring they can scan it within the allotted time to record attendance successfully.</w:t>
            </w:r>
          </w:p>
        </w:tc>
        <w:tc>
          <w:tcPr>
            <w:tcW w:w="928" w:type="dxa"/>
          </w:tcPr>
          <w:p w14:paraId="1AB64007" w14:textId="77777777" w:rsidR="009A45FD" w:rsidRDefault="009A45FD" w:rsidP="00166041">
            <w:r>
              <w:t>6</w:t>
            </w:r>
          </w:p>
        </w:tc>
        <w:tc>
          <w:tcPr>
            <w:tcW w:w="1406" w:type="dxa"/>
          </w:tcPr>
          <w:p w14:paraId="5CC31C44" w14:textId="629AFEC6" w:rsidR="009A45FD" w:rsidRDefault="00051460" w:rsidP="00166041">
            <w:r>
              <w:t>12</w:t>
            </w:r>
          </w:p>
        </w:tc>
        <w:tc>
          <w:tcPr>
            <w:tcW w:w="1343" w:type="dxa"/>
          </w:tcPr>
          <w:p w14:paraId="442040BC" w14:textId="3ACC0D14" w:rsidR="009A45FD" w:rsidRDefault="00051460" w:rsidP="00166041">
            <w:r>
              <w:t>1</w:t>
            </w:r>
          </w:p>
        </w:tc>
        <w:tc>
          <w:tcPr>
            <w:tcW w:w="1406" w:type="dxa"/>
          </w:tcPr>
          <w:p w14:paraId="24603295" w14:textId="24A07598" w:rsidR="009A45FD" w:rsidRDefault="00051460" w:rsidP="00166041">
            <w:r>
              <w:t>12</w:t>
            </w:r>
          </w:p>
        </w:tc>
      </w:tr>
      <w:tr w:rsidR="009A45FD" w14:paraId="66019DC6" w14:textId="77777777" w:rsidTr="006F557D">
        <w:tc>
          <w:tcPr>
            <w:tcW w:w="703" w:type="dxa"/>
          </w:tcPr>
          <w:p w14:paraId="0E867FE5" w14:textId="77777777" w:rsidR="009A45FD" w:rsidRDefault="009A45FD" w:rsidP="00166041">
            <w:r>
              <w:t>SA7</w:t>
            </w:r>
          </w:p>
        </w:tc>
        <w:tc>
          <w:tcPr>
            <w:tcW w:w="1722" w:type="dxa"/>
          </w:tcPr>
          <w:p w14:paraId="58E52D5C" w14:textId="77777777" w:rsidR="009A45FD" w:rsidRPr="008F6443" w:rsidRDefault="009A45FD" w:rsidP="00166041">
            <w:r w:rsidRPr="00AD6968">
              <w:t xml:space="preserve">As a student, I </w:t>
            </w:r>
            <w:r>
              <w:t xml:space="preserve">should be </w:t>
            </w:r>
            <w:proofErr w:type="gramStart"/>
            <w:r>
              <w:t xml:space="preserve">able </w:t>
            </w:r>
            <w:r w:rsidRPr="00AD6968">
              <w:t xml:space="preserve"> to</w:t>
            </w:r>
            <w:proofErr w:type="gramEnd"/>
            <w:r w:rsidRPr="00AD6968">
              <w:t xml:space="preserve"> be reminded when Face ID validation opens so </w:t>
            </w:r>
            <w:r>
              <w:t>as to</w:t>
            </w:r>
            <w:r w:rsidRPr="00AD6968">
              <w:t xml:space="preserve"> complete the attendance process.</w:t>
            </w:r>
          </w:p>
        </w:tc>
        <w:tc>
          <w:tcPr>
            <w:tcW w:w="1842" w:type="dxa"/>
          </w:tcPr>
          <w:p w14:paraId="6B0A12F6" w14:textId="77777777" w:rsidR="009A45FD" w:rsidRDefault="009A45FD" w:rsidP="00166041">
            <w:r w:rsidRPr="00CE744B">
              <w:t>Students should get reminders when the Face ID validation window opens so they can complete the attendance confirmation process on time.</w:t>
            </w:r>
          </w:p>
        </w:tc>
        <w:tc>
          <w:tcPr>
            <w:tcW w:w="928" w:type="dxa"/>
          </w:tcPr>
          <w:p w14:paraId="7C8660D3" w14:textId="77777777" w:rsidR="009A45FD" w:rsidRDefault="009A45FD" w:rsidP="00166041">
            <w:r>
              <w:t>7</w:t>
            </w:r>
          </w:p>
        </w:tc>
        <w:tc>
          <w:tcPr>
            <w:tcW w:w="1406" w:type="dxa"/>
          </w:tcPr>
          <w:p w14:paraId="4A3D696D" w14:textId="411E8F55" w:rsidR="009A45FD" w:rsidRDefault="00051460" w:rsidP="00166041">
            <w:r>
              <w:t>5</w:t>
            </w:r>
          </w:p>
        </w:tc>
        <w:tc>
          <w:tcPr>
            <w:tcW w:w="1343" w:type="dxa"/>
          </w:tcPr>
          <w:p w14:paraId="31024E4B" w14:textId="4C6D8C44" w:rsidR="009A45FD" w:rsidRDefault="00051460" w:rsidP="00166041">
            <w:r>
              <w:t>2</w:t>
            </w:r>
          </w:p>
        </w:tc>
        <w:tc>
          <w:tcPr>
            <w:tcW w:w="1406" w:type="dxa"/>
          </w:tcPr>
          <w:p w14:paraId="408268F7" w14:textId="342496A0" w:rsidR="009A45FD" w:rsidRDefault="00051460" w:rsidP="00166041">
            <w:r>
              <w:t>10</w:t>
            </w:r>
          </w:p>
        </w:tc>
      </w:tr>
      <w:tr w:rsidR="009A45FD" w14:paraId="50CBBA45" w14:textId="77777777" w:rsidTr="006F557D">
        <w:tc>
          <w:tcPr>
            <w:tcW w:w="703" w:type="dxa"/>
          </w:tcPr>
          <w:p w14:paraId="670EB129" w14:textId="77777777" w:rsidR="009A45FD" w:rsidRDefault="009A45FD" w:rsidP="00166041">
            <w:r>
              <w:t>SA8</w:t>
            </w:r>
          </w:p>
        </w:tc>
        <w:tc>
          <w:tcPr>
            <w:tcW w:w="1722" w:type="dxa"/>
          </w:tcPr>
          <w:p w14:paraId="39AF51E1" w14:textId="77777777" w:rsidR="009A45FD" w:rsidRPr="008F6443" w:rsidRDefault="009A45FD" w:rsidP="00166041">
            <w:r w:rsidRPr="00AD6968">
              <w:t xml:space="preserve">As a delegate, I </w:t>
            </w:r>
            <w:r>
              <w:t>should be able</w:t>
            </w:r>
            <w:r w:rsidRPr="00AD6968">
              <w:t xml:space="preserve"> to generate QR codes for my class/course so </w:t>
            </w:r>
            <w:r>
              <w:t>as to</w:t>
            </w:r>
            <w:r w:rsidRPr="00AD6968">
              <w:t xml:space="preserve"> mark attendance.</w:t>
            </w:r>
          </w:p>
        </w:tc>
        <w:tc>
          <w:tcPr>
            <w:tcW w:w="1842" w:type="dxa"/>
          </w:tcPr>
          <w:p w14:paraId="15E4F25E" w14:textId="77777777" w:rsidR="009A45FD" w:rsidRDefault="009A45FD" w:rsidP="00166041">
            <w:r w:rsidRPr="00CE744B">
              <w:t xml:space="preserve">Delegates should be able to generate QR codes for their classes or courses, and the system should ensure these </w:t>
            </w:r>
            <w:r w:rsidRPr="00CE744B">
              <w:lastRenderedPageBreak/>
              <w:t>codes are unique and ready for students to scan for attendance.</w:t>
            </w:r>
          </w:p>
        </w:tc>
        <w:tc>
          <w:tcPr>
            <w:tcW w:w="928" w:type="dxa"/>
          </w:tcPr>
          <w:p w14:paraId="0B32BA85" w14:textId="77777777" w:rsidR="009A45FD" w:rsidRDefault="009A45FD" w:rsidP="00166041">
            <w:r>
              <w:lastRenderedPageBreak/>
              <w:t>8</w:t>
            </w:r>
          </w:p>
        </w:tc>
        <w:tc>
          <w:tcPr>
            <w:tcW w:w="1406" w:type="dxa"/>
          </w:tcPr>
          <w:p w14:paraId="342A46E6" w14:textId="7AB35316" w:rsidR="009A45FD" w:rsidRDefault="00051460" w:rsidP="00166041">
            <w:r>
              <w:t>8</w:t>
            </w:r>
          </w:p>
        </w:tc>
        <w:tc>
          <w:tcPr>
            <w:tcW w:w="1343" w:type="dxa"/>
          </w:tcPr>
          <w:p w14:paraId="54EEC370" w14:textId="4C876076" w:rsidR="009A45FD" w:rsidRDefault="00051460" w:rsidP="00166041">
            <w:r>
              <w:t>1</w:t>
            </w:r>
          </w:p>
        </w:tc>
        <w:tc>
          <w:tcPr>
            <w:tcW w:w="1406" w:type="dxa"/>
          </w:tcPr>
          <w:p w14:paraId="66CC9061" w14:textId="008C773F" w:rsidR="009A45FD" w:rsidRDefault="00051460" w:rsidP="00166041">
            <w:r>
              <w:t>8</w:t>
            </w:r>
          </w:p>
        </w:tc>
      </w:tr>
      <w:tr w:rsidR="009A45FD" w14:paraId="628D9ED7" w14:textId="77777777" w:rsidTr="006F557D">
        <w:tc>
          <w:tcPr>
            <w:tcW w:w="703" w:type="dxa"/>
          </w:tcPr>
          <w:p w14:paraId="32B5CB86" w14:textId="77777777" w:rsidR="009A45FD" w:rsidRDefault="009A45FD" w:rsidP="00166041">
            <w:r>
              <w:t>SA9</w:t>
            </w:r>
          </w:p>
        </w:tc>
        <w:tc>
          <w:tcPr>
            <w:tcW w:w="1722" w:type="dxa"/>
          </w:tcPr>
          <w:p w14:paraId="034DA116" w14:textId="77777777" w:rsidR="009A45FD" w:rsidRPr="008F6443" w:rsidRDefault="009A45FD" w:rsidP="00166041">
            <w:r w:rsidRPr="008D348F">
              <w:t xml:space="preserve">As a delegate, I </w:t>
            </w:r>
            <w:r>
              <w:t>should be able to make</w:t>
            </w:r>
            <w:r w:rsidRPr="008D348F">
              <w:t xml:space="preserve"> QR codes to expire after 30 minutes so </w:t>
            </w:r>
            <w:r>
              <w:t>as to let</w:t>
            </w:r>
            <w:r w:rsidRPr="008D348F">
              <w:t xml:space="preserve"> attendance remains fair.</w:t>
            </w:r>
          </w:p>
        </w:tc>
        <w:tc>
          <w:tcPr>
            <w:tcW w:w="1842" w:type="dxa"/>
          </w:tcPr>
          <w:p w14:paraId="54296E75" w14:textId="77777777" w:rsidR="009A45FD" w:rsidRDefault="009A45FD" w:rsidP="00166041">
            <w:r w:rsidRPr="00CE744B">
              <w:t>Delegates should be able to set QR codes to expire after thirty minutes, and the system should automatically prevent late scans after the set</w:t>
            </w:r>
            <w:r>
              <w:t xml:space="preserve"> duration</w:t>
            </w:r>
          </w:p>
        </w:tc>
        <w:tc>
          <w:tcPr>
            <w:tcW w:w="928" w:type="dxa"/>
          </w:tcPr>
          <w:p w14:paraId="547F5173" w14:textId="77777777" w:rsidR="009A45FD" w:rsidRDefault="009A45FD" w:rsidP="00166041">
            <w:r>
              <w:t>9</w:t>
            </w:r>
          </w:p>
        </w:tc>
        <w:tc>
          <w:tcPr>
            <w:tcW w:w="1406" w:type="dxa"/>
          </w:tcPr>
          <w:p w14:paraId="33649C8B" w14:textId="27C76057" w:rsidR="009A45FD" w:rsidRDefault="00051460" w:rsidP="00166041">
            <w:r>
              <w:t>3</w:t>
            </w:r>
          </w:p>
        </w:tc>
        <w:tc>
          <w:tcPr>
            <w:tcW w:w="1343" w:type="dxa"/>
          </w:tcPr>
          <w:p w14:paraId="35D64C53" w14:textId="70A276F2" w:rsidR="009A45FD" w:rsidRDefault="00051460" w:rsidP="00166041">
            <w:r>
              <w:t>1.33</w:t>
            </w:r>
          </w:p>
        </w:tc>
        <w:tc>
          <w:tcPr>
            <w:tcW w:w="1406" w:type="dxa"/>
          </w:tcPr>
          <w:p w14:paraId="793ADF18" w14:textId="53BC81F9" w:rsidR="009A45FD" w:rsidRDefault="00051460" w:rsidP="00166041">
            <w:r>
              <w:t>4</w:t>
            </w:r>
          </w:p>
        </w:tc>
      </w:tr>
      <w:tr w:rsidR="009A45FD" w14:paraId="0366A485" w14:textId="77777777" w:rsidTr="006F557D">
        <w:tc>
          <w:tcPr>
            <w:tcW w:w="703" w:type="dxa"/>
          </w:tcPr>
          <w:p w14:paraId="6E139983" w14:textId="77777777" w:rsidR="009A45FD" w:rsidRDefault="009A45FD" w:rsidP="00166041">
            <w:r>
              <w:t>SA10</w:t>
            </w:r>
          </w:p>
        </w:tc>
        <w:tc>
          <w:tcPr>
            <w:tcW w:w="1722" w:type="dxa"/>
          </w:tcPr>
          <w:p w14:paraId="00F516A7" w14:textId="77777777" w:rsidR="009A45FD" w:rsidRPr="008F6443" w:rsidRDefault="009A45FD" w:rsidP="00166041">
            <w:r w:rsidRPr="008D348F">
              <w:t xml:space="preserve">As a delegate, I </w:t>
            </w:r>
            <w:r>
              <w:t xml:space="preserve">should be </w:t>
            </w:r>
            <w:proofErr w:type="gramStart"/>
            <w:r>
              <w:t xml:space="preserve">able </w:t>
            </w:r>
            <w:r w:rsidRPr="008D348F">
              <w:t xml:space="preserve"> to</w:t>
            </w:r>
            <w:proofErr w:type="gramEnd"/>
            <w:r w:rsidRPr="008D348F">
              <w:t xml:space="preserve"> add lecture notes/description so </w:t>
            </w:r>
            <w:r>
              <w:t xml:space="preserve">as to record </w:t>
            </w:r>
            <w:r w:rsidRPr="008D348F">
              <w:t>attendance include context.</w:t>
            </w:r>
          </w:p>
        </w:tc>
        <w:tc>
          <w:tcPr>
            <w:tcW w:w="1842" w:type="dxa"/>
          </w:tcPr>
          <w:p w14:paraId="5572B30C" w14:textId="77777777" w:rsidR="009A45FD" w:rsidRDefault="009A45FD" w:rsidP="00166041">
            <w:r w:rsidRPr="00CE744B">
              <w:t>Delegates should be able to add lecture notes or descriptions while recording attendance, and the system should store and display this context alongside attendance records.</w:t>
            </w:r>
          </w:p>
        </w:tc>
        <w:tc>
          <w:tcPr>
            <w:tcW w:w="928" w:type="dxa"/>
          </w:tcPr>
          <w:p w14:paraId="2C4BBDE9" w14:textId="77777777" w:rsidR="009A45FD" w:rsidRDefault="009A45FD" w:rsidP="00166041">
            <w:r>
              <w:t>10</w:t>
            </w:r>
          </w:p>
        </w:tc>
        <w:tc>
          <w:tcPr>
            <w:tcW w:w="1406" w:type="dxa"/>
          </w:tcPr>
          <w:p w14:paraId="70C15DD2" w14:textId="23BA196D" w:rsidR="009A45FD" w:rsidRDefault="00051460" w:rsidP="00166041">
            <w:r>
              <w:t>8</w:t>
            </w:r>
          </w:p>
        </w:tc>
        <w:tc>
          <w:tcPr>
            <w:tcW w:w="1343" w:type="dxa"/>
          </w:tcPr>
          <w:p w14:paraId="45393ABF" w14:textId="286A1900" w:rsidR="009A45FD" w:rsidRDefault="00051460" w:rsidP="00166041">
            <w:r>
              <w:t>1.2</w:t>
            </w:r>
          </w:p>
        </w:tc>
        <w:tc>
          <w:tcPr>
            <w:tcW w:w="1406" w:type="dxa"/>
          </w:tcPr>
          <w:p w14:paraId="3F8F9C29" w14:textId="60A660FB" w:rsidR="009A45FD" w:rsidRDefault="00051460" w:rsidP="00166041">
            <w:r>
              <w:t>10</w:t>
            </w:r>
          </w:p>
        </w:tc>
      </w:tr>
      <w:tr w:rsidR="009A45FD" w14:paraId="34367723" w14:textId="77777777" w:rsidTr="006F557D">
        <w:tc>
          <w:tcPr>
            <w:tcW w:w="703" w:type="dxa"/>
          </w:tcPr>
          <w:p w14:paraId="13C22AB5" w14:textId="77777777" w:rsidR="009A45FD" w:rsidRDefault="009A45FD" w:rsidP="00166041">
            <w:r>
              <w:t>SA11</w:t>
            </w:r>
          </w:p>
        </w:tc>
        <w:tc>
          <w:tcPr>
            <w:tcW w:w="1722" w:type="dxa"/>
          </w:tcPr>
          <w:p w14:paraId="1AED1190" w14:textId="77777777" w:rsidR="009A45FD" w:rsidRPr="008F6443" w:rsidRDefault="009A45FD" w:rsidP="00166041">
            <w:r w:rsidRPr="008D348F">
              <w:t xml:space="preserve">As a delegate, I </w:t>
            </w:r>
            <w:r>
              <w:t xml:space="preserve">should be able </w:t>
            </w:r>
            <w:r w:rsidRPr="008D348F">
              <w:t xml:space="preserve">to validate Face ID for my classmates at the end of class so that their </w:t>
            </w:r>
            <w:r w:rsidRPr="008D348F">
              <w:lastRenderedPageBreak/>
              <w:t>attendance is confirmed.</w:t>
            </w:r>
          </w:p>
        </w:tc>
        <w:tc>
          <w:tcPr>
            <w:tcW w:w="1842" w:type="dxa"/>
          </w:tcPr>
          <w:p w14:paraId="13C77072" w14:textId="77777777" w:rsidR="009A45FD" w:rsidRDefault="009A45FD" w:rsidP="00166041">
            <w:r w:rsidRPr="00CE744B">
              <w:lastRenderedPageBreak/>
              <w:t xml:space="preserve">Delegates should be able to validate classmates’ Face IDs at the end of </w:t>
            </w:r>
            <w:r w:rsidRPr="00CE744B">
              <w:lastRenderedPageBreak/>
              <w:t>class, and the system should confirm attendance for those successfully verified.</w:t>
            </w:r>
            <w:r w:rsidRPr="00CE744B">
              <w:cr/>
            </w:r>
          </w:p>
          <w:p w14:paraId="6531828E" w14:textId="77777777" w:rsidR="009A45FD" w:rsidRDefault="009A45FD" w:rsidP="00166041"/>
          <w:p w14:paraId="376A63D1" w14:textId="77777777" w:rsidR="009A45FD" w:rsidRDefault="009A45FD" w:rsidP="00166041"/>
          <w:p w14:paraId="078427CA" w14:textId="77777777" w:rsidR="009A45FD" w:rsidRPr="008D348F" w:rsidRDefault="009A45FD" w:rsidP="00166041"/>
        </w:tc>
        <w:tc>
          <w:tcPr>
            <w:tcW w:w="928" w:type="dxa"/>
          </w:tcPr>
          <w:p w14:paraId="73F72235" w14:textId="77777777" w:rsidR="009A45FD" w:rsidRDefault="009A45FD" w:rsidP="00166041">
            <w:r>
              <w:lastRenderedPageBreak/>
              <w:t>11</w:t>
            </w:r>
          </w:p>
        </w:tc>
        <w:tc>
          <w:tcPr>
            <w:tcW w:w="1406" w:type="dxa"/>
          </w:tcPr>
          <w:p w14:paraId="6AE84370" w14:textId="094DEE2B" w:rsidR="009A45FD" w:rsidRDefault="00051460" w:rsidP="00166041">
            <w:r>
              <w:t>6</w:t>
            </w:r>
          </w:p>
        </w:tc>
        <w:tc>
          <w:tcPr>
            <w:tcW w:w="1343" w:type="dxa"/>
          </w:tcPr>
          <w:p w14:paraId="6B700703" w14:textId="0DB6A0F2" w:rsidR="009A45FD" w:rsidRDefault="00051460" w:rsidP="00166041">
            <w:r>
              <w:t>1</w:t>
            </w:r>
          </w:p>
        </w:tc>
        <w:tc>
          <w:tcPr>
            <w:tcW w:w="1406" w:type="dxa"/>
          </w:tcPr>
          <w:p w14:paraId="43C9EA83" w14:textId="324915AB" w:rsidR="009A45FD" w:rsidRDefault="00051460" w:rsidP="00166041">
            <w:r>
              <w:t>6</w:t>
            </w:r>
          </w:p>
        </w:tc>
      </w:tr>
      <w:tr w:rsidR="009A45FD" w14:paraId="2CE70F96" w14:textId="77777777" w:rsidTr="006F557D">
        <w:tc>
          <w:tcPr>
            <w:tcW w:w="703" w:type="dxa"/>
          </w:tcPr>
          <w:p w14:paraId="2885417F" w14:textId="77777777" w:rsidR="009A45FD" w:rsidRDefault="009A45FD" w:rsidP="00166041">
            <w:r>
              <w:t>SA12</w:t>
            </w:r>
          </w:p>
        </w:tc>
        <w:tc>
          <w:tcPr>
            <w:tcW w:w="1722" w:type="dxa"/>
          </w:tcPr>
          <w:p w14:paraId="1B2E7F6E" w14:textId="77777777" w:rsidR="009A45FD" w:rsidRPr="008D348F" w:rsidRDefault="009A45FD" w:rsidP="00166041">
            <w:r w:rsidRPr="008D348F">
              <w:t xml:space="preserve">As a delegate, I </w:t>
            </w:r>
            <w:r>
              <w:t>should be able</w:t>
            </w:r>
            <w:r w:rsidRPr="008D348F">
              <w:t xml:space="preserve"> to view attendance records per course/student so </w:t>
            </w:r>
            <w:r>
              <w:t>as to</w:t>
            </w:r>
            <w:r w:rsidRPr="008D348F">
              <w:t xml:space="preserve"> monitor participation.</w:t>
            </w:r>
          </w:p>
        </w:tc>
        <w:tc>
          <w:tcPr>
            <w:tcW w:w="1842" w:type="dxa"/>
          </w:tcPr>
          <w:p w14:paraId="61DB4DB7" w14:textId="77777777" w:rsidR="009A45FD" w:rsidRDefault="009A45FD" w:rsidP="00166041">
            <w:r w:rsidRPr="00CE744B">
              <w:t>Delegates should be able to view attendance records for each student and course, allowing them to monitor participation and track overall attendance performance.</w:t>
            </w:r>
          </w:p>
        </w:tc>
        <w:tc>
          <w:tcPr>
            <w:tcW w:w="928" w:type="dxa"/>
          </w:tcPr>
          <w:p w14:paraId="35414C82" w14:textId="77777777" w:rsidR="009A45FD" w:rsidRDefault="009A45FD" w:rsidP="00166041">
            <w:r>
              <w:t>12</w:t>
            </w:r>
          </w:p>
        </w:tc>
        <w:tc>
          <w:tcPr>
            <w:tcW w:w="1406" w:type="dxa"/>
          </w:tcPr>
          <w:p w14:paraId="2520E7B4" w14:textId="38D10BFA" w:rsidR="009A45FD" w:rsidRDefault="00051460" w:rsidP="00166041">
            <w:r>
              <w:t>5</w:t>
            </w:r>
          </w:p>
        </w:tc>
        <w:tc>
          <w:tcPr>
            <w:tcW w:w="1343" w:type="dxa"/>
          </w:tcPr>
          <w:p w14:paraId="7A659B03" w14:textId="7C7649D9" w:rsidR="009A45FD" w:rsidRDefault="00051460" w:rsidP="00166041">
            <w:r>
              <w:t>2</w:t>
            </w:r>
          </w:p>
        </w:tc>
        <w:tc>
          <w:tcPr>
            <w:tcW w:w="1406" w:type="dxa"/>
          </w:tcPr>
          <w:p w14:paraId="26F8ABE4" w14:textId="17719BE4" w:rsidR="009A45FD" w:rsidRDefault="00051460" w:rsidP="00166041">
            <w:r>
              <w:t>10</w:t>
            </w:r>
          </w:p>
        </w:tc>
      </w:tr>
      <w:tr w:rsidR="009A45FD" w14:paraId="4BB2E926" w14:textId="77777777" w:rsidTr="006F557D">
        <w:tc>
          <w:tcPr>
            <w:tcW w:w="703" w:type="dxa"/>
          </w:tcPr>
          <w:p w14:paraId="374DCB74" w14:textId="77777777" w:rsidR="009A45FD" w:rsidRDefault="009A45FD" w:rsidP="00166041">
            <w:r>
              <w:t>SA13</w:t>
            </w:r>
          </w:p>
        </w:tc>
        <w:tc>
          <w:tcPr>
            <w:tcW w:w="1722" w:type="dxa"/>
          </w:tcPr>
          <w:p w14:paraId="3E82F270" w14:textId="77777777" w:rsidR="009A45FD" w:rsidRPr="008D348F" w:rsidRDefault="009A45FD" w:rsidP="00166041">
            <w:r w:rsidRPr="00612CBA">
              <w:t xml:space="preserve">As a delegate, I </w:t>
            </w:r>
            <w:r>
              <w:t xml:space="preserve">should be able to alert </w:t>
            </w:r>
            <w:r w:rsidRPr="00612CBA">
              <w:t>students when QR codes are generated so that they attend on time.</w:t>
            </w:r>
          </w:p>
        </w:tc>
        <w:tc>
          <w:tcPr>
            <w:tcW w:w="1842" w:type="dxa"/>
          </w:tcPr>
          <w:p w14:paraId="409B8F99" w14:textId="77777777" w:rsidR="009A45FD" w:rsidRDefault="009A45FD" w:rsidP="00166041">
            <w:r w:rsidRPr="00B43761">
              <w:t>Delegates should be able to send alerts to students when QR codes are generated so students can scan them on time and avoid missing attendance.</w:t>
            </w:r>
          </w:p>
        </w:tc>
        <w:tc>
          <w:tcPr>
            <w:tcW w:w="928" w:type="dxa"/>
          </w:tcPr>
          <w:p w14:paraId="2AE0C36A" w14:textId="77777777" w:rsidR="009A45FD" w:rsidRDefault="009A45FD" w:rsidP="00166041">
            <w:r>
              <w:t>13</w:t>
            </w:r>
          </w:p>
        </w:tc>
        <w:tc>
          <w:tcPr>
            <w:tcW w:w="1406" w:type="dxa"/>
          </w:tcPr>
          <w:p w14:paraId="0BB58364" w14:textId="60FC09BC" w:rsidR="009A45FD" w:rsidRDefault="00051460" w:rsidP="00166041">
            <w:r>
              <w:t>4</w:t>
            </w:r>
          </w:p>
        </w:tc>
        <w:tc>
          <w:tcPr>
            <w:tcW w:w="1343" w:type="dxa"/>
          </w:tcPr>
          <w:p w14:paraId="4D7E4A8D" w14:textId="3C8B11D9" w:rsidR="009A45FD" w:rsidRDefault="00051460" w:rsidP="00166041">
            <w:r>
              <w:t>1.2</w:t>
            </w:r>
          </w:p>
        </w:tc>
        <w:tc>
          <w:tcPr>
            <w:tcW w:w="1406" w:type="dxa"/>
          </w:tcPr>
          <w:p w14:paraId="00FED80C" w14:textId="400E4D89" w:rsidR="009A45FD" w:rsidRDefault="00051460" w:rsidP="00166041">
            <w:r>
              <w:t>6</w:t>
            </w:r>
          </w:p>
        </w:tc>
      </w:tr>
      <w:tr w:rsidR="009A45FD" w14:paraId="06621959" w14:textId="77777777" w:rsidTr="006F557D">
        <w:tc>
          <w:tcPr>
            <w:tcW w:w="703" w:type="dxa"/>
          </w:tcPr>
          <w:p w14:paraId="29A737C4" w14:textId="77777777" w:rsidR="009A45FD" w:rsidRDefault="009A45FD" w:rsidP="00166041">
            <w:r>
              <w:t>SA14</w:t>
            </w:r>
          </w:p>
        </w:tc>
        <w:tc>
          <w:tcPr>
            <w:tcW w:w="1722" w:type="dxa"/>
          </w:tcPr>
          <w:p w14:paraId="0F131ACB" w14:textId="77777777" w:rsidR="009A45FD" w:rsidRPr="00612CBA" w:rsidRDefault="009A45FD" w:rsidP="00166041">
            <w:r w:rsidRPr="00612CBA">
              <w:t xml:space="preserve">As an admin, I </w:t>
            </w:r>
            <w:r>
              <w:t xml:space="preserve">should be able </w:t>
            </w:r>
            <w:r w:rsidRPr="00612CBA">
              <w:t xml:space="preserve">to add, update, or remove student </w:t>
            </w:r>
            <w:r w:rsidRPr="00612CBA">
              <w:lastRenderedPageBreak/>
              <w:t>records so that the database is accurate.</w:t>
            </w:r>
          </w:p>
        </w:tc>
        <w:tc>
          <w:tcPr>
            <w:tcW w:w="1842" w:type="dxa"/>
          </w:tcPr>
          <w:p w14:paraId="6AF7A740" w14:textId="77777777" w:rsidR="009A45FD" w:rsidRDefault="009A45FD" w:rsidP="00166041">
            <w:r w:rsidRPr="00B43761">
              <w:lastRenderedPageBreak/>
              <w:t xml:space="preserve">Admins should be able to add, update, or </w:t>
            </w:r>
            <w:r w:rsidRPr="00B43761">
              <w:lastRenderedPageBreak/>
              <w:t>remove student records, ensuring that the database remains accurate and up to date.</w:t>
            </w:r>
          </w:p>
        </w:tc>
        <w:tc>
          <w:tcPr>
            <w:tcW w:w="928" w:type="dxa"/>
          </w:tcPr>
          <w:p w14:paraId="39D8235C" w14:textId="77777777" w:rsidR="009A45FD" w:rsidRDefault="009A45FD" w:rsidP="00166041">
            <w:r>
              <w:lastRenderedPageBreak/>
              <w:t>14</w:t>
            </w:r>
          </w:p>
        </w:tc>
        <w:tc>
          <w:tcPr>
            <w:tcW w:w="1406" w:type="dxa"/>
          </w:tcPr>
          <w:p w14:paraId="33D1437C" w14:textId="3E3886F3" w:rsidR="009A45FD" w:rsidRDefault="00051460" w:rsidP="00166041">
            <w:r>
              <w:t>8</w:t>
            </w:r>
          </w:p>
        </w:tc>
        <w:tc>
          <w:tcPr>
            <w:tcW w:w="1343" w:type="dxa"/>
          </w:tcPr>
          <w:p w14:paraId="7E16B553" w14:textId="199DFF4E" w:rsidR="009A45FD" w:rsidRDefault="00051460" w:rsidP="00166041">
            <w:r>
              <w:t>1</w:t>
            </w:r>
          </w:p>
        </w:tc>
        <w:tc>
          <w:tcPr>
            <w:tcW w:w="1406" w:type="dxa"/>
          </w:tcPr>
          <w:p w14:paraId="483723B8" w14:textId="5D5823CF" w:rsidR="009A45FD" w:rsidRDefault="00051460" w:rsidP="00166041">
            <w:r>
              <w:t>8</w:t>
            </w:r>
          </w:p>
        </w:tc>
      </w:tr>
      <w:tr w:rsidR="009A45FD" w14:paraId="73EA2A74" w14:textId="77777777" w:rsidTr="006F557D">
        <w:tc>
          <w:tcPr>
            <w:tcW w:w="703" w:type="dxa"/>
          </w:tcPr>
          <w:p w14:paraId="7C731417" w14:textId="77777777" w:rsidR="009A45FD" w:rsidRDefault="009A45FD" w:rsidP="00166041">
            <w:r>
              <w:t>SA15</w:t>
            </w:r>
          </w:p>
        </w:tc>
        <w:tc>
          <w:tcPr>
            <w:tcW w:w="1722" w:type="dxa"/>
          </w:tcPr>
          <w:p w14:paraId="65D6AF5D" w14:textId="77777777" w:rsidR="009A45FD" w:rsidRPr="00612CBA" w:rsidRDefault="009A45FD" w:rsidP="00166041">
            <w:r w:rsidRPr="00612CBA">
              <w:t xml:space="preserve">As an admin, I </w:t>
            </w:r>
            <w:r>
              <w:t>should be able</w:t>
            </w:r>
            <w:r w:rsidRPr="00612CBA">
              <w:t xml:space="preserve"> to assign delegates for each level/course so </w:t>
            </w:r>
            <w:r>
              <w:t xml:space="preserve">as to manage </w:t>
            </w:r>
            <w:r w:rsidRPr="00612CBA">
              <w:t>attendance fairly.</w:t>
            </w:r>
          </w:p>
        </w:tc>
        <w:tc>
          <w:tcPr>
            <w:tcW w:w="1842" w:type="dxa"/>
          </w:tcPr>
          <w:p w14:paraId="78126A1C" w14:textId="77777777" w:rsidR="009A45FD" w:rsidRDefault="009A45FD" w:rsidP="00166041">
            <w:r w:rsidRPr="00B43761">
              <w:t>Admins should be able to assign delegates for each level or course, allowing attendance to be managed efficiently and fairly.</w:t>
            </w:r>
          </w:p>
        </w:tc>
        <w:tc>
          <w:tcPr>
            <w:tcW w:w="928" w:type="dxa"/>
          </w:tcPr>
          <w:p w14:paraId="757DA084" w14:textId="77777777" w:rsidR="009A45FD" w:rsidRDefault="009A45FD" w:rsidP="00166041">
            <w:r>
              <w:t>15</w:t>
            </w:r>
          </w:p>
        </w:tc>
        <w:tc>
          <w:tcPr>
            <w:tcW w:w="1406" w:type="dxa"/>
          </w:tcPr>
          <w:p w14:paraId="6F83DAF7" w14:textId="19629930" w:rsidR="009A45FD" w:rsidRDefault="00051460" w:rsidP="00166041">
            <w:r>
              <w:t>6</w:t>
            </w:r>
          </w:p>
        </w:tc>
        <w:tc>
          <w:tcPr>
            <w:tcW w:w="1343" w:type="dxa"/>
          </w:tcPr>
          <w:p w14:paraId="30742F0A" w14:textId="48051C22" w:rsidR="009A45FD" w:rsidRDefault="00051460" w:rsidP="00166041">
            <w:r>
              <w:t>1</w:t>
            </w:r>
          </w:p>
        </w:tc>
        <w:tc>
          <w:tcPr>
            <w:tcW w:w="1406" w:type="dxa"/>
          </w:tcPr>
          <w:p w14:paraId="743D6F77" w14:textId="769B89DF" w:rsidR="009A45FD" w:rsidRDefault="00051460" w:rsidP="00166041">
            <w:r>
              <w:t>6</w:t>
            </w:r>
          </w:p>
        </w:tc>
      </w:tr>
      <w:tr w:rsidR="009A45FD" w14:paraId="516973AE" w14:textId="77777777" w:rsidTr="006F557D">
        <w:tc>
          <w:tcPr>
            <w:tcW w:w="703" w:type="dxa"/>
          </w:tcPr>
          <w:p w14:paraId="796B98A7" w14:textId="77777777" w:rsidR="009A45FD" w:rsidRDefault="009A45FD" w:rsidP="00166041">
            <w:r>
              <w:t>SA16</w:t>
            </w:r>
          </w:p>
        </w:tc>
        <w:tc>
          <w:tcPr>
            <w:tcW w:w="1722" w:type="dxa"/>
          </w:tcPr>
          <w:p w14:paraId="2FCC29E4" w14:textId="77777777" w:rsidR="009A45FD" w:rsidRPr="00612CBA" w:rsidRDefault="009A45FD" w:rsidP="00166041">
            <w:r w:rsidRPr="00612CBA">
              <w:t xml:space="preserve">As an admin, I </w:t>
            </w:r>
            <w:r>
              <w:t>should be able</w:t>
            </w:r>
            <w:r w:rsidRPr="00612CBA">
              <w:t xml:space="preserve"> to view all attendance records so</w:t>
            </w:r>
            <w:r>
              <w:t xml:space="preserve"> as to </w:t>
            </w:r>
            <w:r w:rsidRPr="00612CBA">
              <w:t>track overall student participation.</w:t>
            </w:r>
          </w:p>
        </w:tc>
        <w:tc>
          <w:tcPr>
            <w:tcW w:w="1842" w:type="dxa"/>
          </w:tcPr>
          <w:p w14:paraId="466FE6F8" w14:textId="77777777" w:rsidR="009A45FD" w:rsidRDefault="009A45FD" w:rsidP="00166041">
            <w:r w:rsidRPr="00B43761">
              <w:t>Admins should be able to access all attendance records across courses and students, enabling them to track overall participation and identify patterns.</w:t>
            </w:r>
          </w:p>
        </w:tc>
        <w:tc>
          <w:tcPr>
            <w:tcW w:w="928" w:type="dxa"/>
          </w:tcPr>
          <w:p w14:paraId="4DFC9B73" w14:textId="77777777" w:rsidR="009A45FD" w:rsidRDefault="009A45FD" w:rsidP="00166041">
            <w:r>
              <w:t>16</w:t>
            </w:r>
          </w:p>
        </w:tc>
        <w:tc>
          <w:tcPr>
            <w:tcW w:w="1406" w:type="dxa"/>
          </w:tcPr>
          <w:p w14:paraId="6EE45F12" w14:textId="50D5083B" w:rsidR="009A45FD" w:rsidRDefault="00051460" w:rsidP="00166041">
            <w:r>
              <w:t>10</w:t>
            </w:r>
          </w:p>
        </w:tc>
        <w:tc>
          <w:tcPr>
            <w:tcW w:w="1343" w:type="dxa"/>
          </w:tcPr>
          <w:p w14:paraId="4A201CA4" w14:textId="5186C85D" w:rsidR="009A45FD" w:rsidRDefault="00051460" w:rsidP="00166041">
            <w:r>
              <w:t>0.5</w:t>
            </w:r>
          </w:p>
        </w:tc>
        <w:tc>
          <w:tcPr>
            <w:tcW w:w="1406" w:type="dxa"/>
          </w:tcPr>
          <w:p w14:paraId="4CF79705" w14:textId="3AC18721" w:rsidR="009A45FD" w:rsidRDefault="00051460" w:rsidP="00166041">
            <w:r>
              <w:t>5</w:t>
            </w:r>
          </w:p>
        </w:tc>
      </w:tr>
      <w:tr w:rsidR="009A45FD" w14:paraId="457B36B5" w14:textId="77777777" w:rsidTr="006F557D">
        <w:tc>
          <w:tcPr>
            <w:tcW w:w="703" w:type="dxa"/>
          </w:tcPr>
          <w:p w14:paraId="5587C462" w14:textId="77777777" w:rsidR="009A45FD" w:rsidRDefault="009A45FD" w:rsidP="00166041">
            <w:r>
              <w:t>SA17</w:t>
            </w:r>
          </w:p>
        </w:tc>
        <w:tc>
          <w:tcPr>
            <w:tcW w:w="1722" w:type="dxa"/>
          </w:tcPr>
          <w:p w14:paraId="5485CC33" w14:textId="77777777" w:rsidR="009A45FD" w:rsidRPr="00612CBA" w:rsidRDefault="009A45FD" w:rsidP="00166041">
            <w:r w:rsidRPr="007E2B06">
              <w:t xml:space="preserve">As an admin, I </w:t>
            </w:r>
            <w:r>
              <w:t>should be able</w:t>
            </w:r>
            <w:r w:rsidRPr="007E2B06">
              <w:t xml:space="preserve"> to generate attendance reports by student, course, or level so </w:t>
            </w:r>
            <w:r>
              <w:t>as to</w:t>
            </w:r>
            <w:r w:rsidRPr="007E2B06">
              <w:t xml:space="preserve"> </w:t>
            </w:r>
            <w:r w:rsidRPr="007E2B06">
              <w:lastRenderedPageBreak/>
              <w:t>provide insights to lecturers.</w:t>
            </w:r>
          </w:p>
        </w:tc>
        <w:tc>
          <w:tcPr>
            <w:tcW w:w="1842" w:type="dxa"/>
          </w:tcPr>
          <w:p w14:paraId="2BF7B03F" w14:textId="77777777" w:rsidR="009A45FD" w:rsidRDefault="009A45FD" w:rsidP="00166041">
            <w:r w:rsidRPr="00B43761">
              <w:lastRenderedPageBreak/>
              <w:t xml:space="preserve">Admins should be able to generate attendance reports based on student, </w:t>
            </w:r>
            <w:r w:rsidRPr="00B43761">
              <w:lastRenderedPageBreak/>
              <w:t>course, or level, and the system should compile accurate insights for lecturers to review.</w:t>
            </w:r>
            <w:r w:rsidRPr="00B43761">
              <w:cr/>
            </w:r>
            <w:r>
              <w:t xml:space="preserve"> </w:t>
            </w:r>
          </w:p>
        </w:tc>
        <w:tc>
          <w:tcPr>
            <w:tcW w:w="928" w:type="dxa"/>
          </w:tcPr>
          <w:p w14:paraId="5831340E" w14:textId="77777777" w:rsidR="009A45FD" w:rsidRDefault="009A45FD" w:rsidP="00166041">
            <w:r>
              <w:lastRenderedPageBreak/>
              <w:t>17</w:t>
            </w:r>
          </w:p>
        </w:tc>
        <w:tc>
          <w:tcPr>
            <w:tcW w:w="1406" w:type="dxa"/>
          </w:tcPr>
          <w:p w14:paraId="72A6EEC0" w14:textId="4FEA9A1E" w:rsidR="009A45FD" w:rsidRDefault="00051460" w:rsidP="00166041">
            <w:r>
              <w:t>10</w:t>
            </w:r>
          </w:p>
        </w:tc>
        <w:tc>
          <w:tcPr>
            <w:tcW w:w="1343" w:type="dxa"/>
          </w:tcPr>
          <w:p w14:paraId="09222AA6" w14:textId="50FE903E" w:rsidR="009A45FD" w:rsidRDefault="00051460" w:rsidP="00166041">
            <w:r>
              <w:t>1.2</w:t>
            </w:r>
          </w:p>
        </w:tc>
        <w:tc>
          <w:tcPr>
            <w:tcW w:w="1406" w:type="dxa"/>
          </w:tcPr>
          <w:p w14:paraId="7ECACF2F" w14:textId="5F4AE539" w:rsidR="009A45FD" w:rsidRDefault="00051460" w:rsidP="00166041">
            <w:r>
              <w:t>12</w:t>
            </w:r>
          </w:p>
        </w:tc>
      </w:tr>
    </w:tbl>
    <w:p w14:paraId="22EEA8AE" w14:textId="77777777" w:rsidR="009A45FD" w:rsidRDefault="009A45FD" w:rsidP="009A45FD"/>
    <w:p w14:paraId="40985652" w14:textId="77777777" w:rsidR="009A45FD" w:rsidRPr="009A45FD" w:rsidRDefault="009A45FD" w:rsidP="009A45FD"/>
    <w:p w14:paraId="1EF5D755" w14:textId="21A6DCF7" w:rsidR="009A45FD" w:rsidRPr="009A45FD" w:rsidRDefault="009A45FD" w:rsidP="009A45FD">
      <w:pPr>
        <w:rPr>
          <w:b/>
          <w:bCs/>
        </w:rPr>
      </w:pPr>
      <w:r w:rsidRPr="009A45FD">
        <w:rPr>
          <w:b/>
          <w:bCs/>
        </w:rPr>
        <w:t>Sprint Backlog</w:t>
      </w:r>
    </w:p>
    <w:tbl>
      <w:tblPr>
        <w:tblStyle w:val="TableGrid"/>
        <w:tblW w:w="0" w:type="auto"/>
        <w:tblLook w:val="04A0" w:firstRow="1" w:lastRow="0" w:firstColumn="1" w:lastColumn="0" w:noHBand="0" w:noVBand="1"/>
      </w:tblPr>
      <w:tblGrid>
        <w:gridCol w:w="2570"/>
        <w:gridCol w:w="2123"/>
        <w:gridCol w:w="2145"/>
        <w:gridCol w:w="2512"/>
      </w:tblGrid>
      <w:tr w:rsidR="009A45FD" w14:paraId="21D8443E" w14:textId="77777777" w:rsidTr="00166041">
        <w:tc>
          <w:tcPr>
            <w:tcW w:w="3237" w:type="dxa"/>
          </w:tcPr>
          <w:p w14:paraId="2A6768A7" w14:textId="77777777" w:rsidR="009A45FD" w:rsidRDefault="009A45FD" w:rsidP="00166041">
            <w:r>
              <w:t>Release</w:t>
            </w:r>
          </w:p>
        </w:tc>
        <w:tc>
          <w:tcPr>
            <w:tcW w:w="3237" w:type="dxa"/>
          </w:tcPr>
          <w:p w14:paraId="5C269027" w14:textId="77777777" w:rsidR="009A45FD" w:rsidRDefault="009A45FD" w:rsidP="00166041">
            <w:r>
              <w:t>Sprint</w:t>
            </w:r>
          </w:p>
        </w:tc>
        <w:tc>
          <w:tcPr>
            <w:tcW w:w="3238" w:type="dxa"/>
          </w:tcPr>
          <w:p w14:paraId="4E751EEE" w14:textId="77777777" w:rsidR="009A45FD" w:rsidRDefault="009A45FD" w:rsidP="00166041">
            <w:r>
              <w:t>User Stages</w:t>
            </w:r>
          </w:p>
        </w:tc>
        <w:tc>
          <w:tcPr>
            <w:tcW w:w="3238" w:type="dxa"/>
          </w:tcPr>
          <w:p w14:paraId="7E30667A" w14:textId="7E78DE95" w:rsidR="009A45FD" w:rsidRDefault="009A45FD" w:rsidP="00166041">
            <w:r>
              <w:t>Duration</w:t>
            </w:r>
            <w:r w:rsidR="00051460">
              <w:t>/2025</w:t>
            </w:r>
          </w:p>
        </w:tc>
      </w:tr>
      <w:tr w:rsidR="009A45FD" w:rsidRPr="00B8600B" w14:paraId="6E24C55E" w14:textId="77777777" w:rsidTr="00166041">
        <w:tc>
          <w:tcPr>
            <w:tcW w:w="3237" w:type="dxa"/>
          </w:tcPr>
          <w:p w14:paraId="00BEC3FC" w14:textId="77777777" w:rsidR="009A45FD" w:rsidRDefault="009A45FD" w:rsidP="00166041">
            <w:r>
              <w:t>Database design and implementation</w:t>
            </w:r>
          </w:p>
        </w:tc>
        <w:tc>
          <w:tcPr>
            <w:tcW w:w="3237" w:type="dxa"/>
          </w:tcPr>
          <w:p w14:paraId="31715CA3" w14:textId="77777777" w:rsidR="009A45FD" w:rsidRDefault="009A45FD" w:rsidP="00166041">
            <w:r>
              <w:t>1</w:t>
            </w:r>
          </w:p>
        </w:tc>
        <w:tc>
          <w:tcPr>
            <w:tcW w:w="3238" w:type="dxa"/>
          </w:tcPr>
          <w:p w14:paraId="64FB94A2" w14:textId="77777777" w:rsidR="009A45FD" w:rsidRPr="00B8600B" w:rsidRDefault="009A45FD" w:rsidP="00166041">
            <w:pPr>
              <w:rPr>
                <w:lang w:val="fr-FR"/>
              </w:rPr>
            </w:pPr>
            <w:r w:rsidRPr="00B8600B">
              <w:rPr>
                <w:lang w:val="fr-FR"/>
              </w:rPr>
              <w:t>SA1,</w:t>
            </w:r>
            <w:r>
              <w:rPr>
                <w:lang w:val="fr-FR"/>
              </w:rPr>
              <w:t xml:space="preserve"> </w:t>
            </w:r>
            <w:r w:rsidRPr="00B8600B">
              <w:rPr>
                <w:lang w:val="fr-FR"/>
              </w:rPr>
              <w:t>SA2,</w:t>
            </w:r>
            <w:r>
              <w:rPr>
                <w:lang w:val="fr-FR"/>
              </w:rPr>
              <w:t xml:space="preserve"> </w:t>
            </w:r>
            <w:r w:rsidRPr="00B8600B">
              <w:rPr>
                <w:lang w:val="fr-FR"/>
              </w:rPr>
              <w:t>SA5,</w:t>
            </w:r>
            <w:r>
              <w:rPr>
                <w:lang w:val="fr-FR"/>
              </w:rPr>
              <w:t xml:space="preserve"> </w:t>
            </w:r>
            <w:r w:rsidRPr="00B8600B">
              <w:rPr>
                <w:lang w:val="fr-FR"/>
              </w:rPr>
              <w:t>SA12.</w:t>
            </w:r>
            <w:r>
              <w:rPr>
                <w:lang w:val="fr-FR"/>
              </w:rPr>
              <w:t xml:space="preserve"> </w:t>
            </w:r>
            <w:r w:rsidRPr="00B8600B">
              <w:rPr>
                <w:lang w:val="fr-FR"/>
              </w:rPr>
              <w:t>SA16</w:t>
            </w:r>
          </w:p>
        </w:tc>
        <w:tc>
          <w:tcPr>
            <w:tcW w:w="3238" w:type="dxa"/>
          </w:tcPr>
          <w:p w14:paraId="2281F1C5" w14:textId="23530786" w:rsidR="009A45FD" w:rsidRPr="00B8600B" w:rsidRDefault="00051460" w:rsidP="00166041">
            <w:pPr>
              <w:rPr>
                <w:lang w:val="fr-FR"/>
              </w:rPr>
            </w:pPr>
            <w:r>
              <w:rPr>
                <w:lang w:val="fr-FR"/>
              </w:rPr>
              <w:t xml:space="preserve">25th August-08th </w:t>
            </w:r>
            <w:proofErr w:type="spellStart"/>
            <w:r>
              <w:rPr>
                <w:lang w:val="fr-FR"/>
              </w:rPr>
              <w:t>September</w:t>
            </w:r>
            <w:proofErr w:type="spellEnd"/>
          </w:p>
        </w:tc>
      </w:tr>
      <w:tr w:rsidR="009A45FD" w:rsidRPr="00B8600B" w14:paraId="3505573C" w14:textId="77777777" w:rsidTr="00166041">
        <w:tc>
          <w:tcPr>
            <w:tcW w:w="3237" w:type="dxa"/>
          </w:tcPr>
          <w:p w14:paraId="13B486D6" w14:textId="77777777" w:rsidR="009A45FD" w:rsidRDefault="009A45FD" w:rsidP="00166041">
            <w:r>
              <w:t>Authentication and Security</w:t>
            </w:r>
          </w:p>
        </w:tc>
        <w:tc>
          <w:tcPr>
            <w:tcW w:w="3237" w:type="dxa"/>
          </w:tcPr>
          <w:p w14:paraId="0FA57193" w14:textId="77777777" w:rsidR="009A45FD" w:rsidRDefault="009A45FD" w:rsidP="00166041">
            <w:r>
              <w:t>2</w:t>
            </w:r>
          </w:p>
        </w:tc>
        <w:tc>
          <w:tcPr>
            <w:tcW w:w="3238" w:type="dxa"/>
          </w:tcPr>
          <w:p w14:paraId="5902BFDC" w14:textId="77777777" w:rsidR="009A45FD" w:rsidRPr="00B8600B" w:rsidRDefault="009A45FD" w:rsidP="00166041">
            <w:pPr>
              <w:rPr>
                <w:lang w:val="fr-FR"/>
              </w:rPr>
            </w:pPr>
            <w:r w:rsidRPr="00B8600B">
              <w:rPr>
                <w:lang w:val="fr-FR"/>
              </w:rPr>
              <w:t>SA2,</w:t>
            </w:r>
            <w:r>
              <w:rPr>
                <w:lang w:val="fr-FR"/>
              </w:rPr>
              <w:t xml:space="preserve"> </w:t>
            </w:r>
            <w:r w:rsidRPr="00B8600B">
              <w:rPr>
                <w:lang w:val="fr-FR"/>
              </w:rPr>
              <w:t>SA6,</w:t>
            </w:r>
            <w:r>
              <w:rPr>
                <w:lang w:val="fr-FR"/>
              </w:rPr>
              <w:t xml:space="preserve"> </w:t>
            </w:r>
            <w:r w:rsidRPr="00B8600B">
              <w:rPr>
                <w:lang w:val="fr-FR"/>
              </w:rPr>
              <w:t>SA7,</w:t>
            </w:r>
            <w:r>
              <w:rPr>
                <w:lang w:val="fr-FR"/>
              </w:rPr>
              <w:t xml:space="preserve"> </w:t>
            </w:r>
            <w:r w:rsidRPr="00B8600B">
              <w:rPr>
                <w:lang w:val="fr-FR"/>
              </w:rPr>
              <w:t>SA9,</w:t>
            </w:r>
            <w:r>
              <w:rPr>
                <w:lang w:val="fr-FR"/>
              </w:rPr>
              <w:t xml:space="preserve"> </w:t>
            </w:r>
            <w:r w:rsidRPr="00B8600B">
              <w:rPr>
                <w:lang w:val="fr-FR"/>
              </w:rPr>
              <w:t>SA</w:t>
            </w:r>
            <w:r>
              <w:rPr>
                <w:lang w:val="fr-FR"/>
              </w:rPr>
              <w:t>13</w:t>
            </w:r>
          </w:p>
        </w:tc>
        <w:tc>
          <w:tcPr>
            <w:tcW w:w="3238" w:type="dxa"/>
          </w:tcPr>
          <w:p w14:paraId="5987423F" w14:textId="3588ADC4" w:rsidR="009A45FD" w:rsidRPr="00B8600B" w:rsidRDefault="00051460" w:rsidP="00166041">
            <w:pPr>
              <w:rPr>
                <w:lang w:val="fr-FR"/>
              </w:rPr>
            </w:pPr>
            <w:r>
              <w:rPr>
                <w:lang w:val="fr-FR"/>
              </w:rPr>
              <w:t xml:space="preserve">18th August- 06th </w:t>
            </w:r>
            <w:proofErr w:type="spellStart"/>
            <w:r>
              <w:rPr>
                <w:lang w:val="fr-FR"/>
              </w:rPr>
              <w:t>September</w:t>
            </w:r>
            <w:proofErr w:type="spellEnd"/>
          </w:p>
        </w:tc>
      </w:tr>
      <w:tr w:rsidR="009A45FD" w:rsidRPr="00B8600B" w14:paraId="1CCBBB18" w14:textId="77777777" w:rsidTr="00166041">
        <w:tc>
          <w:tcPr>
            <w:tcW w:w="3237" w:type="dxa"/>
          </w:tcPr>
          <w:p w14:paraId="28F0654D" w14:textId="77777777" w:rsidR="009A45FD" w:rsidRDefault="009A45FD" w:rsidP="00166041">
            <w:r>
              <w:t>QR code and Face ID</w:t>
            </w:r>
          </w:p>
        </w:tc>
        <w:tc>
          <w:tcPr>
            <w:tcW w:w="3237" w:type="dxa"/>
          </w:tcPr>
          <w:p w14:paraId="296AFFE9" w14:textId="77777777" w:rsidR="009A45FD" w:rsidRDefault="009A45FD" w:rsidP="00166041">
            <w:r>
              <w:t>3</w:t>
            </w:r>
          </w:p>
        </w:tc>
        <w:tc>
          <w:tcPr>
            <w:tcW w:w="3238" w:type="dxa"/>
          </w:tcPr>
          <w:p w14:paraId="08E84552" w14:textId="77777777" w:rsidR="009A45FD" w:rsidRPr="00B8600B" w:rsidRDefault="009A45FD" w:rsidP="00166041">
            <w:pPr>
              <w:rPr>
                <w:lang w:val="fr-FR"/>
              </w:rPr>
            </w:pPr>
            <w:r w:rsidRPr="00B8600B">
              <w:rPr>
                <w:lang w:val="fr-FR"/>
              </w:rPr>
              <w:t>SA3,</w:t>
            </w:r>
            <w:r>
              <w:rPr>
                <w:lang w:val="fr-FR"/>
              </w:rPr>
              <w:t xml:space="preserve"> </w:t>
            </w:r>
            <w:r w:rsidRPr="00B8600B">
              <w:rPr>
                <w:lang w:val="fr-FR"/>
              </w:rPr>
              <w:t>SA4,</w:t>
            </w:r>
            <w:r>
              <w:rPr>
                <w:lang w:val="fr-FR"/>
              </w:rPr>
              <w:t xml:space="preserve"> </w:t>
            </w:r>
            <w:r w:rsidRPr="00B8600B">
              <w:rPr>
                <w:lang w:val="fr-FR"/>
              </w:rPr>
              <w:t>SA8,</w:t>
            </w:r>
            <w:r>
              <w:rPr>
                <w:lang w:val="fr-FR"/>
              </w:rPr>
              <w:t xml:space="preserve"> </w:t>
            </w:r>
            <w:r w:rsidRPr="00B8600B">
              <w:rPr>
                <w:lang w:val="fr-FR"/>
              </w:rPr>
              <w:t>SA9,</w:t>
            </w:r>
            <w:r>
              <w:rPr>
                <w:lang w:val="fr-FR"/>
              </w:rPr>
              <w:t xml:space="preserve"> </w:t>
            </w:r>
            <w:r w:rsidRPr="00B8600B">
              <w:rPr>
                <w:lang w:val="fr-FR"/>
              </w:rPr>
              <w:t>SA</w:t>
            </w:r>
            <w:r>
              <w:rPr>
                <w:lang w:val="fr-FR"/>
              </w:rPr>
              <w:t>11, SA13</w:t>
            </w:r>
          </w:p>
        </w:tc>
        <w:tc>
          <w:tcPr>
            <w:tcW w:w="3238" w:type="dxa"/>
          </w:tcPr>
          <w:p w14:paraId="51B80CB1" w14:textId="1A5EE3E7" w:rsidR="009A45FD" w:rsidRPr="00B8600B" w:rsidRDefault="00051460" w:rsidP="00166041">
            <w:pPr>
              <w:rPr>
                <w:lang w:val="fr-FR"/>
              </w:rPr>
            </w:pPr>
            <w:r>
              <w:rPr>
                <w:lang w:val="fr-FR"/>
              </w:rPr>
              <w:t xml:space="preserve">21st August- 07th </w:t>
            </w:r>
            <w:proofErr w:type="spellStart"/>
            <w:r>
              <w:rPr>
                <w:lang w:val="fr-FR"/>
              </w:rPr>
              <w:t>September</w:t>
            </w:r>
            <w:proofErr w:type="spellEnd"/>
          </w:p>
        </w:tc>
      </w:tr>
      <w:tr w:rsidR="009A45FD" w:rsidRPr="00B8600B" w14:paraId="3303E9A5" w14:textId="77777777" w:rsidTr="00166041">
        <w:tc>
          <w:tcPr>
            <w:tcW w:w="3237" w:type="dxa"/>
          </w:tcPr>
          <w:p w14:paraId="4ED5448F" w14:textId="77777777" w:rsidR="009A45FD" w:rsidRDefault="009A45FD" w:rsidP="00166041">
            <w:r>
              <w:t>Delegate and Student dashboard</w:t>
            </w:r>
          </w:p>
        </w:tc>
        <w:tc>
          <w:tcPr>
            <w:tcW w:w="3237" w:type="dxa"/>
          </w:tcPr>
          <w:p w14:paraId="66B40EAB" w14:textId="77777777" w:rsidR="009A45FD" w:rsidRDefault="009A45FD" w:rsidP="00166041">
            <w:r>
              <w:t>4</w:t>
            </w:r>
          </w:p>
        </w:tc>
        <w:tc>
          <w:tcPr>
            <w:tcW w:w="3238" w:type="dxa"/>
          </w:tcPr>
          <w:p w14:paraId="24A3A577" w14:textId="77777777" w:rsidR="009A45FD" w:rsidRPr="00B8600B" w:rsidRDefault="009A45FD" w:rsidP="00166041">
            <w:pPr>
              <w:rPr>
                <w:lang w:val="fr-FR"/>
              </w:rPr>
            </w:pPr>
            <w:r w:rsidRPr="00B8600B">
              <w:rPr>
                <w:lang w:val="fr-FR"/>
              </w:rPr>
              <w:t>SA3,</w:t>
            </w:r>
            <w:r>
              <w:rPr>
                <w:lang w:val="fr-FR"/>
              </w:rPr>
              <w:t xml:space="preserve"> </w:t>
            </w:r>
            <w:r w:rsidRPr="00B8600B">
              <w:rPr>
                <w:lang w:val="fr-FR"/>
              </w:rPr>
              <w:t>SA4,</w:t>
            </w:r>
            <w:r>
              <w:rPr>
                <w:lang w:val="fr-FR"/>
              </w:rPr>
              <w:t xml:space="preserve"> </w:t>
            </w:r>
            <w:r w:rsidRPr="00B8600B">
              <w:rPr>
                <w:lang w:val="fr-FR"/>
              </w:rPr>
              <w:t>SA8,</w:t>
            </w:r>
            <w:r>
              <w:rPr>
                <w:lang w:val="fr-FR"/>
              </w:rPr>
              <w:t xml:space="preserve"> </w:t>
            </w:r>
            <w:r w:rsidRPr="00B8600B">
              <w:rPr>
                <w:lang w:val="fr-FR"/>
              </w:rPr>
              <w:t>SA9,</w:t>
            </w:r>
            <w:r>
              <w:rPr>
                <w:lang w:val="fr-FR"/>
              </w:rPr>
              <w:t xml:space="preserve"> </w:t>
            </w:r>
            <w:r w:rsidRPr="00B8600B">
              <w:rPr>
                <w:lang w:val="fr-FR"/>
              </w:rPr>
              <w:t>SA</w:t>
            </w:r>
            <w:r>
              <w:rPr>
                <w:lang w:val="fr-FR"/>
              </w:rPr>
              <w:t>11, SA13</w:t>
            </w:r>
          </w:p>
        </w:tc>
        <w:tc>
          <w:tcPr>
            <w:tcW w:w="3238" w:type="dxa"/>
          </w:tcPr>
          <w:p w14:paraId="350F9CEC" w14:textId="18967004" w:rsidR="009A45FD" w:rsidRPr="00B8600B" w:rsidRDefault="00051460" w:rsidP="00166041">
            <w:pPr>
              <w:rPr>
                <w:lang w:val="fr-FR"/>
              </w:rPr>
            </w:pPr>
            <w:r>
              <w:rPr>
                <w:lang w:val="fr-FR"/>
              </w:rPr>
              <w:t xml:space="preserve">23rd August- 07th </w:t>
            </w:r>
            <w:proofErr w:type="spellStart"/>
            <w:r>
              <w:rPr>
                <w:lang w:val="fr-FR"/>
              </w:rPr>
              <w:t>September</w:t>
            </w:r>
            <w:proofErr w:type="spellEnd"/>
          </w:p>
        </w:tc>
      </w:tr>
      <w:tr w:rsidR="009A45FD" w14:paraId="5C5AC384" w14:textId="77777777" w:rsidTr="00166041">
        <w:tc>
          <w:tcPr>
            <w:tcW w:w="3237" w:type="dxa"/>
          </w:tcPr>
          <w:p w14:paraId="38272599" w14:textId="77777777" w:rsidR="009A45FD" w:rsidRDefault="009A45FD" w:rsidP="00166041">
            <w:r>
              <w:t>Admin panel and reports</w:t>
            </w:r>
          </w:p>
        </w:tc>
        <w:tc>
          <w:tcPr>
            <w:tcW w:w="3237" w:type="dxa"/>
          </w:tcPr>
          <w:p w14:paraId="50DA436F" w14:textId="77777777" w:rsidR="009A45FD" w:rsidRDefault="009A45FD" w:rsidP="00166041">
            <w:r>
              <w:t>5</w:t>
            </w:r>
          </w:p>
        </w:tc>
        <w:tc>
          <w:tcPr>
            <w:tcW w:w="3238" w:type="dxa"/>
          </w:tcPr>
          <w:p w14:paraId="6059E5E5" w14:textId="77777777" w:rsidR="009A45FD" w:rsidRDefault="009A45FD" w:rsidP="00166041">
            <w:r>
              <w:t>SA14, SA15, SA16, SA17</w:t>
            </w:r>
          </w:p>
        </w:tc>
        <w:tc>
          <w:tcPr>
            <w:tcW w:w="3238" w:type="dxa"/>
          </w:tcPr>
          <w:p w14:paraId="73D56398" w14:textId="5FBC5C5D" w:rsidR="009A45FD" w:rsidRDefault="00051460" w:rsidP="00166041">
            <w:r>
              <w:t>24</w:t>
            </w:r>
            <w:r w:rsidRPr="00051460">
              <w:rPr>
                <w:vertAlign w:val="superscript"/>
              </w:rPr>
              <w:t>th</w:t>
            </w:r>
            <w:r>
              <w:t xml:space="preserve"> August- 9</w:t>
            </w:r>
            <w:r w:rsidRPr="00051460">
              <w:rPr>
                <w:vertAlign w:val="superscript"/>
              </w:rPr>
              <w:t>th</w:t>
            </w:r>
            <w:r>
              <w:t xml:space="preserve"> September</w:t>
            </w:r>
          </w:p>
        </w:tc>
      </w:tr>
      <w:tr w:rsidR="009A45FD" w14:paraId="1C682C00" w14:textId="77777777" w:rsidTr="00166041">
        <w:tc>
          <w:tcPr>
            <w:tcW w:w="3237" w:type="dxa"/>
          </w:tcPr>
          <w:p w14:paraId="210B7E30" w14:textId="77777777" w:rsidR="009A45FD" w:rsidRDefault="009A45FD" w:rsidP="00166041">
            <w:r>
              <w:t>API Server</w:t>
            </w:r>
          </w:p>
        </w:tc>
        <w:tc>
          <w:tcPr>
            <w:tcW w:w="3237" w:type="dxa"/>
          </w:tcPr>
          <w:p w14:paraId="50F4CC1B" w14:textId="77777777" w:rsidR="009A45FD" w:rsidRDefault="009A45FD" w:rsidP="00166041">
            <w:r>
              <w:t>6</w:t>
            </w:r>
          </w:p>
        </w:tc>
        <w:tc>
          <w:tcPr>
            <w:tcW w:w="3238" w:type="dxa"/>
          </w:tcPr>
          <w:p w14:paraId="5A470B63" w14:textId="77777777" w:rsidR="009A45FD" w:rsidRDefault="009A45FD" w:rsidP="00166041"/>
        </w:tc>
        <w:tc>
          <w:tcPr>
            <w:tcW w:w="3238" w:type="dxa"/>
          </w:tcPr>
          <w:p w14:paraId="728CBE29" w14:textId="77777777" w:rsidR="009A45FD" w:rsidRDefault="009A45FD" w:rsidP="00166041"/>
        </w:tc>
      </w:tr>
    </w:tbl>
    <w:p w14:paraId="2DB8891D" w14:textId="2A6EAC92" w:rsidR="009A45FD" w:rsidRDefault="009A45FD" w:rsidP="009A45FD">
      <w:pPr>
        <w:ind w:left="720"/>
      </w:pPr>
    </w:p>
    <w:p w14:paraId="6E39DAFD" w14:textId="144D25B1" w:rsidR="005E0733" w:rsidRDefault="005E0733" w:rsidP="005E0733">
      <w:pPr>
        <w:rPr>
          <w:b/>
          <w:bCs/>
          <w:sz w:val="36"/>
          <w:szCs w:val="36"/>
        </w:rPr>
      </w:pPr>
      <w:r w:rsidRPr="005E0733">
        <w:rPr>
          <w:b/>
          <w:bCs/>
          <w:sz w:val="36"/>
          <w:szCs w:val="36"/>
        </w:rPr>
        <w:t>UML DIAGRAMS</w:t>
      </w:r>
    </w:p>
    <w:p w14:paraId="20312474" w14:textId="4D73E274" w:rsidR="00646AD8" w:rsidRDefault="001C1772" w:rsidP="005E0733">
      <w:pPr>
        <w:rPr>
          <w:b/>
          <w:bCs/>
          <w:sz w:val="32"/>
          <w:szCs w:val="32"/>
        </w:rPr>
      </w:pPr>
      <w:r>
        <w:rPr>
          <w:b/>
          <w:bCs/>
          <w:sz w:val="32"/>
          <w:szCs w:val="32"/>
        </w:rPr>
        <w:t>USE CASE</w:t>
      </w:r>
      <w:r w:rsidR="00646AD8">
        <w:rPr>
          <w:b/>
          <w:bCs/>
          <w:sz w:val="32"/>
          <w:szCs w:val="32"/>
        </w:rPr>
        <w:t xml:space="preserve"> DIAGRAM</w:t>
      </w:r>
    </w:p>
    <w:p w14:paraId="5B42906D" w14:textId="77777777" w:rsidR="00F804E1" w:rsidRPr="00F804E1" w:rsidRDefault="00F804E1" w:rsidP="00F804E1">
      <w:pPr>
        <w:rPr>
          <w:b/>
          <w:bCs/>
        </w:rPr>
      </w:pPr>
      <w:r w:rsidRPr="00F804E1">
        <w:rPr>
          <w:b/>
          <w:bCs/>
        </w:rPr>
        <w:t>ACTORS:</w:t>
      </w:r>
    </w:p>
    <w:p w14:paraId="23AB8548" w14:textId="77777777" w:rsidR="00F804E1" w:rsidRPr="00F804E1" w:rsidRDefault="00F804E1" w:rsidP="00F804E1">
      <w:pPr>
        <w:numPr>
          <w:ilvl w:val="0"/>
          <w:numId w:val="22"/>
        </w:numPr>
      </w:pPr>
      <w:r w:rsidRPr="00F804E1">
        <w:t>Student</w:t>
      </w:r>
    </w:p>
    <w:p w14:paraId="0624F347" w14:textId="77777777" w:rsidR="00F804E1" w:rsidRPr="00F804E1" w:rsidRDefault="00F804E1" w:rsidP="00F804E1">
      <w:pPr>
        <w:numPr>
          <w:ilvl w:val="0"/>
          <w:numId w:val="22"/>
        </w:numPr>
      </w:pPr>
      <w:r w:rsidRPr="00F804E1">
        <w:t>Delegate</w:t>
      </w:r>
    </w:p>
    <w:p w14:paraId="52958F48" w14:textId="77777777" w:rsidR="00F804E1" w:rsidRPr="00F804E1" w:rsidRDefault="00F804E1" w:rsidP="00F804E1">
      <w:pPr>
        <w:numPr>
          <w:ilvl w:val="0"/>
          <w:numId w:val="22"/>
        </w:numPr>
      </w:pPr>
      <w:r w:rsidRPr="00F804E1">
        <w:t>Administrator</w:t>
      </w:r>
    </w:p>
    <w:p w14:paraId="4EA6A89A" w14:textId="77777777" w:rsidR="00F804E1" w:rsidRPr="00F804E1" w:rsidRDefault="00F804E1" w:rsidP="00F804E1">
      <w:pPr>
        <w:rPr>
          <w:b/>
          <w:bCs/>
        </w:rPr>
      </w:pPr>
      <w:r w:rsidRPr="00F804E1">
        <w:rPr>
          <w:b/>
          <w:bCs/>
        </w:rPr>
        <w:t>USE CASES:</w:t>
      </w:r>
    </w:p>
    <w:p w14:paraId="6A9F07EA" w14:textId="77777777" w:rsidR="00F804E1" w:rsidRPr="00F804E1" w:rsidRDefault="00F804E1" w:rsidP="00F804E1">
      <w:pPr>
        <w:spacing w:after="0"/>
      </w:pPr>
      <w:r w:rsidRPr="00F804E1">
        <w:t>Student Use Cases:</w:t>
      </w:r>
    </w:p>
    <w:p w14:paraId="71FF9264" w14:textId="77777777" w:rsidR="00F804E1" w:rsidRPr="00F804E1" w:rsidRDefault="00F804E1" w:rsidP="00F804E1">
      <w:pPr>
        <w:numPr>
          <w:ilvl w:val="0"/>
          <w:numId w:val="23"/>
        </w:numPr>
        <w:spacing w:after="0"/>
      </w:pPr>
      <w:r w:rsidRPr="00F804E1">
        <w:t>Register Account</w:t>
      </w:r>
    </w:p>
    <w:p w14:paraId="74A0063A" w14:textId="77777777" w:rsidR="00F804E1" w:rsidRPr="00F804E1" w:rsidRDefault="00F804E1" w:rsidP="00F804E1">
      <w:pPr>
        <w:numPr>
          <w:ilvl w:val="0"/>
          <w:numId w:val="23"/>
        </w:numPr>
        <w:spacing w:after="0"/>
      </w:pPr>
      <w:r w:rsidRPr="00F804E1">
        <w:lastRenderedPageBreak/>
        <w:t>Login/Logout</w:t>
      </w:r>
    </w:p>
    <w:p w14:paraId="3A1BE1AC" w14:textId="77777777" w:rsidR="00F804E1" w:rsidRPr="00F804E1" w:rsidRDefault="00F804E1" w:rsidP="00F804E1">
      <w:pPr>
        <w:numPr>
          <w:ilvl w:val="0"/>
          <w:numId w:val="23"/>
        </w:numPr>
        <w:spacing w:after="0"/>
      </w:pPr>
      <w:r w:rsidRPr="00F804E1">
        <w:t>Reset Password</w:t>
      </w:r>
    </w:p>
    <w:p w14:paraId="5AAD4E09" w14:textId="77777777" w:rsidR="00F804E1" w:rsidRPr="00F804E1" w:rsidRDefault="00F804E1" w:rsidP="00F804E1">
      <w:pPr>
        <w:numPr>
          <w:ilvl w:val="0"/>
          <w:numId w:val="23"/>
        </w:numPr>
        <w:spacing w:after="0"/>
      </w:pPr>
      <w:r w:rsidRPr="00F804E1">
        <w:t>Scan QR Code</w:t>
      </w:r>
    </w:p>
    <w:p w14:paraId="4597A535" w14:textId="77777777" w:rsidR="00F804E1" w:rsidRPr="00F804E1" w:rsidRDefault="00F804E1" w:rsidP="00F804E1">
      <w:pPr>
        <w:numPr>
          <w:ilvl w:val="0"/>
          <w:numId w:val="23"/>
        </w:numPr>
        <w:spacing w:after="0"/>
      </w:pPr>
      <w:r w:rsidRPr="00F804E1">
        <w:t>Face ID Verification</w:t>
      </w:r>
    </w:p>
    <w:p w14:paraId="65A9B858" w14:textId="77777777" w:rsidR="00F804E1" w:rsidRPr="00F804E1" w:rsidRDefault="00F804E1" w:rsidP="00F804E1">
      <w:pPr>
        <w:numPr>
          <w:ilvl w:val="0"/>
          <w:numId w:val="23"/>
        </w:numPr>
        <w:spacing w:after="0"/>
      </w:pPr>
      <w:r w:rsidRPr="00F804E1">
        <w:t>View Attendance History</w:t>
      </w:r>
    </w:p>
    <w:p w14:paraId="3B11FCDC" w14:textId="77777777" w:rsidR="00F804E1" w:rsidRPr="00F804E1" w:rsidRDefault="00F804E1" w:rsidP="00F804E1">
      <w:pPr>
        <w:numPr>
          <w:ilvl w:val="0"/>
          <w:numId w:val="23"/>
        </w:numPr>
        <w:spacing w:after="0"/>
      </w:pPr>
      <w:r w:rsidRPr="00F804E1">
        <w:t>Receive Notifications</w:t>
      </w:r>
    </w:p>
    <w:p w14:paraId="3C1E452F" w14:textId="77777777" w:rsidR="00F804E1" w:rsidRPr="00F804E1" w:rsidRDefault="00F804E1" w:rsidP="00F804E1">
      <w:pPr>
        <w:spacing w:after="0"/>
      </w:pPr>
      <w:r w:rsidRPr="00F804E1">
        <w:t>Delegate Use Cases:</w:t>
      </w:r>
    </w:p>
    <w:p w14:paraId="7050FDEE" w14:textId="77777777" w:rsidR="00F804E1" w:rsidRPr="00F804E1" w:rsidRDefault="00F804E1" w:rsidP="00F804E1">
      <w:pPr>
        <w:numPr>
          <w:ilvl w:val="0"/>
          <w:numId w:val="24"/>
        </w:numPr>
        <w:spacing w:after="0"/>
      </w:pPr>
      <w:r w:rsidRPr="00F804E1">
        <w:t>Generate QR Code</w:t>
      </w:r>
    </w:p>
    <w:p w14:paraId="6E2A75D7" w14:textId="77777777" w:rsidR="00F804E1" w:rsidRPr="00F804E1" w:rsidRDefault="00F804E1" w:rsidP="00F804E1">
      <w:pPr>
        <w:numPr>
          <w:ilvl w:val="0"/>
          <w:numId w:val="24"/>
        </w:numPr>
        <w:spacing w:after="0"/>
      </w:pPr>
      <w:r w:rsidRPr="00F804E1">
        <w:t>Set QR Code Expiry Time</w:t>
      </w:r>
    </w:p>
    <w:p w14:paraId="6DF7A5F9" w14:textId="77777777" w:rsidR="00F804E1" w:rsidRPr="00F804E1" w:rsidRDefault="00F804E1" w:rsidP="00F804E1">
      <w:pPr>
        <w:numPr>
          <w:ilvl w:val="0"/>
          <w:numId w:val="24"/>
        </w:numPr>
        <w:spacing w:after="0"/>
      </w:pPr>
      <w:r w:rsidRPr="00F804E1">
        <w:t>Add Lecture Notes/Description</w:t>
      </w:r>
    </w:p>
    <w:p w14:paraId="50A73ED0" w14:textId="77777777" w:rsidR="00F804E1" w:rsidRPr="00F804E1" w:rsidRDefault="00F804E1" w:rsidP="00F804E1">
      <w:pPr>
        <w:numPr>
          <w:ilvl w:val="0"/>
          <w:numId w:val="24"/>
        </w:numPr>
        <w:spacing w:after="0"/>
      </w:pPr>
      <w:r w:rsidRPr="00F804E1">
        <w:t>Validate Face ID for Students</w:t>
      </w:r>
    </w:p>
    <w:p w14:paraId="3B21870E" w14:textId="77777777" w:rsidR="00F804E1" w:rsidRPr="00F804E1" w:rsidRDefault="00F804E1" w:rsidP="00F804E1">
      <w:pPr>
        <w:numPr>
          <w:ilvl w:val="0"/>
          <w:numId w:val="24"/>
        </w:numPr>
        <w:spacing w:after="0"/>
      </w:pPr>
      <w:r w:rsidRPr="00F804E1">
        <w:t>View Class Attendance Records</w:t>
      </w:r>
    </w:p>
    <w:p w14:paraId="10470798" w14:textId="77777777" w:rsidR="00F804E1" w:rsidRPr="00F804E1" w:rsidRDefault="00F804E1" w:rsidP="00F804E1">
      <w:pPr>
        <w:numPr>
          <w:ilvl w:val="0"/>
          <w:numId w:val="24"/>
        </w:numPr>
        <w:spacing w:after="0"/>
      </w:pPr>
      <w:r w:rsidRPr="00F804E1">
        <w:t>Send Alerts to Students</w:t>
      </w:r>
    </w:p>
    <w:p w14:paraId="0FFB0E17" w14:textId="77777777" w:rsidR="00F804E1" w:rsidRPr="00F804E1" w:rsidRDefault="00F804E1" w:rsidP="00F804E1">
      <w:pPr>
        <w:spacing w:after="0"/>
      </w:pPr>
      <w:r w:rsidRPr="00F804E1">
        <w:t>Administrator Use Cases:</w:t>
      </w:r>
    </w:p>
    <w:p w14:paraId="2D5840DA" w14:textId="77777777" w:rsidR="00F804E1" w:rsidRPr="00F804E1" w:rsidRDefault="00F804E1" w:rsidP="00F804E1">
      <w:pPr>
        <w:numPr>
          <w:ilvl w:val="0"/>
          <w:numId w:val="25"/>
        </w:numPr>
        <w:spacing w:after="0"/>
      </w:pPr>
      <w:r w:rsidRPr="00F804E1">
        <w:t>Manage Student Records (Add/Update/Remove)</w:t>
      </w:r>
    </w:p>
    <w:p w14:paraId="2DBCC363" w14:textId="77777777" w:rsidR="00F804E1" w:rsidRPr="00F804E1" w:rsidRDefault="00F804E1" w:rsidP="00F804E1">
      <w:pPr>
        <w:numPr>
          <w:ilvl w:val="0"/>
          <w:numId w:val="25"/>
        </w:numPr>
        <w:spacing w:after="0"/>
      </w:pPr>
      <w:r w:rsidRPr="00F804E1">
        <w:t>Assign Delegates to Classes</w:t>
      </w:r>
    </w:p>
    <w:p w14:paraId="3DA07EC9" w14:textId="77777777" w:rsidR="00F804E1" w:rsidRPr="00F804E1" w:rsidRDefault="00F804E1" w:rsidP="00F804E1">
      <w:pPr>
        <w:numPr>
          <w:ilvl w:val="0"/>
          <w:numId w:val="25"/>
        </w:numPr>
        <w:spacing w:after="0"/>
      </w:pPr>
      <w:r w:rsidRPr="00F804E1">
        <w:t>View All Attendance Records</w:t>
      </w:r>
    </w:p>
    <w:p w14:paraId="512CCC58" w14:textId="77777777" w:rsidR="00F804E1" w:rsidRPr="00F804E1" w:rsidRDefault="00F804E1" w:rsidP="00F804E1">
      <w:pPr>
        <w:numPr>
          <w:ilvl w:val="0"/>
          <w:numId w:val="25"/>
        </w:numPr>
        <w:spacing w:after="0"/>
      </w:pPr>
      <w:r w:rsidRPr="00F804E1">
        <w:t>Generate Attendance Reports</w:t>
      </w:r>
    </w:p>
    <w:p w14:paraId="70216346" w14:textId="11231EE1" w:rsidR="001C1772" w:rsidRPr="00F804E1" w:rsidRDefault="00F804E1" w:rsidP="00F804E1">
      <w:pPr>
        <w:numPr>
          <w:ilvl w:val="0"/>
          <w:numId w:val="25"/>
        </w:numPr>
        <w:spacing w:after="0"/>
      </w:pPr>
      <w:r w:rsidRPr="00F804E1">
        <w:t>System Analytics and Insights</w:t>
      </w:r>
    </w:p>
    <w:p w14:paraId="7A61556D" w14:textId="171AFA9F" w:rsidR="001C1772" w:rsidRDefault="002063F0" w:rsidP="00F804E1">
      <w:pPr>
        <w:spacing w:after="0"/>
        <w:rPr>
          <w:noProof/>
          <w:sz w:val="32"/>
          <w:szCs w:val="32"/>
        </w:rPr>
      </w:pPr>
      <w:r>
        <w:rPr>
          <w:noProof/>
          <w:sz w:val="32"/>
          <w:szCs w:val="32"/>
        </w:rPr>
        <w:drawing>
          <wp:inline distT="0" distB="0" distL="0" distR="0" wp14:anchorId="721D8C6E" wp14:editId="37F5E5E0">
            <wp:extent cx="3597215" cy="3200599"/>
            <wp:effectExtent l="0" t="0" r="3810" b="0"/>
            <wp:docPr id="116721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501" cy="3211530"/>
                    </a:xfrm>
                    <a:prstGeom prst="rect">
                      <a:avLst/>
                    </a:prstGeom>
                    <a:noFill/>
                    <a:ln>
                      <a:noFill/>
                    </a:ln>
                  </pic:spPr>
                </pic:pic>
              </a:graphicData>
            </a:graphic>
          </wp:inline>
        </w:drawing>
      </w:r>
    </w:p>
    <w:p w14:paraId="2196C39A" w14:textId="7E125E71" w:rsidR="002063F0" w:rsidRPr="002063F0" w:rsidRDefault="002063F0" w:rsidP="002063F0">
      <w:pPr>
        <w:tabs>
          <w:tab w:val="left" w:pos="1277"/>
        </w:tabs>
        <w:rPr>
          <w:sz w:val="32"/>
          <w:szCs w:val="32"/>
        </w:rPr>
      </w:pPr>
      <w:r>
        <w:rPr>
          <w:sz w:val="32"/>
          <w:szCs w:val="32"/>
        </w:rPr>
        <w:tab/>
        <w:t>CLASS DIAGRAM</w:t>
      </w:r>
    </w:p>
    <w:p w14:paraId="3A6E0E0A" w14:textId="4BEA663F" w:rsidR="00646AD8" w:rsidRPr="00646AD8" w:rsidRDefault="001C1772" w:rsidP="005E0733">
      <w:pPr>
        <w:rPr>
          <w:b/>
          <w:bCs/>
          <w:sz w:val="32"/>
          <w:szCs w:val="32"/>
        </w:rPr>
      </w:pPr>
      <w:r>
        <w:rPr>
          <w:b/>
          <w:bCs/>
          <w:noProof/>
          <w:sz w:val="32"/>
          <w:szCs w:val="32"/>
        </w:rPr>
        <w:lastRenderedPageBreak/>
        <w:drawing>
          <wp:inline distT="0" distB="0" distL="0" distR="0" wp14:anchorId="134A6FE7" wp14:editId="18092B9F">
            <wp:extent cx="4753155" cy="4341164"/>
            <wp:effectExtent l="0" t="0" r="0" b="2540"/>
            <wp:docPr id="20181738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9980" cy="4374797"/>
                    </a:xfrm>
                    <a:prstGeom prst="rect">
                      <a:avLst/>
                    </a:prstGeom>
                    <a:noFill/>
                    <a:ln>
                      <a:noFill/>
                    </a:ln>
                  </pic:spPr>
                </pic:pic>
              </a:graphicData>
            </a:graphic>
          </wp:inline>
        </w:drawing>
      </w:r>
    </w:p>
    <w:p w14:paraId="44ADB064" w14:textId="00347A27" w:rsidR="00646AD8" w:rsidRPr="00646AD8" w:rsidRDefault="00646AD8" w:rsidP="005E0733">
      <w:pPr>
        <w:rPr>
          <w:b/>
          <w:bCs/>
          <w:sz w:val="32"/>
          <w:szCs w:val="32"/>
        </w:rPr>
      </w:pPr>
      <w:r>
        <w:rPr>
          <w:b/>
          <w:bCs/>
          <w:sz w:val="32"/>
          <w:szCs w:val="32"/>
        </w:rPr>
        <w:t>SEQUENCE DIAGRAMS</w:t>
      </w:r>
    </w:p>
    <w:p w14:paraId="49DA9071" w14:textId="5AB42780" w:rsidR="005E0733" w:rsidRPr="00646AD8" w:rsidRDefault="00646AD8" w:rsidP="00646AD8">
      <w:pPr>
        <w:ind w:left="-810" w:hanging="90"/>
        <w:rPr>
          <w:sz w:val="28"/>
          <w:szCs w:val="28"/>
        </w:rPr>
      </w:pPr>
      <w:r>
        <w:rPr>
          <w:noProof/>
          <w:sz w:val="28"/>
          <w:szCs w:val="28"/>
        </w:rPr>
        <w:drawing>
          <wp:anchor distT="0" distB="0" distL="114300" distR="114300" simplePos="0" relativeHeight="251658240" behindDoc="0" locked="0" layoutInCell="1" allowOverlap="1" wp14:anchorId="436B70E8" wp14:editId="2212A552">
            <wp:simplePos x="342900" y="6581775"/>
            <wp:positionH relativeFrom="column">
              <wp:align>left</wp:align>
            </wp:positionH>
            <wp:positionV relativeFrom="paragraph">
              <wp:align>top</wp:align>
            </wp:positionV>
            <wp:extent cx="2922270" cy="1876425"/>
            <wp:effectExtent l="0" t="0" r="0" b="0"/>
            <wp:wrapSquare wrapText="bothSides"/>
            <wp:docPr id="198663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2270"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inline distT="0" distB="0" distL="0" distR="0" wp14:anchorId="040A0232" wp14:editId="00C509B9">
            <wp:extent cx="2846751" cy="1352550"/>
            <wp:effectExtent l="0" t="0" r="0" b="0"/>
            <wp:docPr id="920629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418" cy="1357618"/>
                    </a:xfrm>
                    <a:prstGeom prst="rect">
                      <a:avLst/>
                    </a:prstGeom>
                    <a:noFill/>
                    <a:ln>
                      <a:noFill/>
                    </a:ln>
                  </pic:spPr>
                </pic:pic>
              </a:graphicData>
            </a:graphic>
          </wp:inline>
        </w:drawing>
      </w:r>
      <w:r>
        <w:rPr>
          <w:sz w:val="28"/>
          <w:szCs w:val="28"/>
        </w:rPr>
        <w:br w:type="textWrapping" w:clear="all"/>
      </w:r>
    </w:p>
    <w:p w14:paraId="0B5E2FBF" w14:textId="3535AD89" w:rsidR="00646AD8" w:rsidRPr="00646AD8" w:rsidRDefault="00646AD8" w:rsidP="009A45FD">
      <w:r>
        <w:rPr>
          <w:noProof/>
        </w:rPr>
        <w:lastRenderedPageBreak/>
        <w:drawing>
          <wp:inline distT="0" distB="0" distL="0" distR="0" wp14:anchorId="6EB74388" wp14:editId="312F5B0F">
            <wp:extent cx="3162300" cy="1558308"/>
            <wp:effectExtent l="0" t="0" r="0" b="3810"/>
            <wp:docPr id="1531633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3720" cy="1568863"/>
                    </a:xfrm>
                    <a:prstGeom prst="rect">
                      <a:avLst/>
                    </a:prstGeom>
                    <a:noFill/>
                    <a:ln>
                      <a:noFill/>
                    </a:ln>
                  </pic:spPr>
                </pic:pic>
              </a:graphicData>
            </a:graphic>
          </wp:inline>
        </w:drawing>
      </w:r>
      <w:r>
        <w:rPr>
          <w:noProof/>
        </w:rPr>
        <w:drawing>
          <wp:inline distT="0" distB="0" distL="0" distR="0" wp14:anchorId="18FCF50E" wp14:editId="2B1D76F7">
            <wp:extent cx="2445673" cy="1228725"/>
            <wp:effectExtent l="0" t="0" r="0" b="0"/>
            <wp:docPr id="1820405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2470229" cy="1241062"/>
                    </a:xfrm>
                    <a:prstGeom prst="rect">
                      <a:avLst/>
                    </a:prstGeom>
                    <a:noFill/>
                    <a:ln>
                      <a:noFill/>
                    </a:ln>
                  </pic:spPr>
                </pic:pic>
              </a:graphicData>
            </a:graphic>
          </wp:inline>
        </w:drawing>
      </w:r>
    </w:p>
    <w:p w14:paraId="1B70E193" w14:textId="12F991E1" w:rsidR="009A45FD" w:rsidRPr="009A45FD" w:rsidRDefault="009A45FD" w:rsidP="009A45FD">
      <w:pPr>
        <w:rPr>
          <w:b/>
          <w:bCs/>
        </w:rPr>
      </w:pPr>
      <w:r w:rsidRPr="009A45FD">
        <w:rPr>
          <w:b/>
          <w:bCs/>
        </w:rPr>
        <w:t>3.6 Technologies Used</w:t>
      </w:r>
    </w:p>
    <w:p w14:paraId="548A752E" w14:textId="77777777" w:rsidR="009A45FD" w:rsidRPr="009A45FD" w:rsidRDefault="009A45FD" w:rsidP="009A45FD">
      <w:pPr>
        <w:numPr>
          <w:ilvl w:val="0"/>
          <w:numId w:val="18"/>
        </w:numPr>
      </w:pPr>
      <w:r w:rsidRPr="009A45FD">
        <w:rPr>
          <w:b/>
          <w:bCs/>
        </w:rPr>
        <w:t>Backend:</w:t>
      </w:r>
      <w:r w:rsidRPr="009A45FD">
        <w:t xml:space="preserve"> Python, Flask</w:t>
      </w:r>
    </w:p>
    <w:p w14:paraId="5EBE4910" w14:textId="77777777" w:rsidR="009A45FD" w:rsidRPr="009A45FD" w:rsidRDefault="009A45FD" w:rsidP="009A45FD">
      <w:pPr>
        <w:numPr>
          <w:ilvl w:val="0"/>
          <w:numId w:val="18"/>
        </w:numPr>
      </w:pPr>
      <w:r w:rsidRPr="009A45FD">
        <w:rPr>
          <w:b/>
          <w:bCs/>
        </w:rPr>
        <w:t>Database:</w:t>
      </w:r>
      <w:r w:rsidRPr="009A45FD">
        <w:t xml:space="preserve"> SQL/MySQL</w:t>
      </w:r>
    </w:p>
    <w:p w14:paraId="4505E578" w14:textId="77777777" w:rsidR="009A45FD" w:rsidRPr="009A45FD" w:rsidRDefault="009A45FD" w:rsidP="009A45FD">
      <w:pPr>
        <w:numPr>
          <w:ilvl w:val="0"/>
          <w:numId w:val="18"/>
        </w:numPr>
        <w:rPr>
          <w:lang w:val="fr-FR"/>
        </w:rPr>
      </w:pPr>
      <w:r w:rsidRPr="009A45FD">
        <w:rPr>
          <w:b/>
          <w:bCs/>
          <w:lang w:val="fr-FR"/>
        </w:rPr>
        <w:t xml:space="preserve">QR Code </w:t>
      </w:r>
      <w:proofErr w:type="spellStart"/>
      <w:proofErr w:type="gramStart"/>
      <w:r w:rsidRPr="009A45FD">
        <w:rPr>
          <w:b/>
          <w:bCs/>
          <w:lang w:val="fr-FR"/>
        </w:rPr>
        <w:t>Generation</w:t>
      </w:r>
      <w:proofErr w:type="spellEnd"/>
      <w:r w:rsidRPr="009A45FD">
        <w:rPr>
          <w:b/>
          <w:bCs/>
          <w:lang w:val="fr-FR"/>
        </w:rPr>
        <w:t>:</w:t>
      </w:r>
      <w:proofErr w:type="gramEnd"/>
      <w:r w:rsidRPr="009A45FD">
        <w:rPr>
          <w:lang w:val="fr-FR"/>
        </w:rPr>
        <w:t xml:space="preserve"> </w:t>
      </w:r>
      <w:proofErr w:type="spellStart"/>
      <w:r w:rsidRPr="009A45FD">
        <w:rPr>
          <w:lang w:val="fr-FR"/>
        </w:rPr>
        <w:t>qrcode</w:t>
      </w:r>
      <w:proofErr w:type="spellEnd"/>
      <w:r w:rsidRPr="009A45FD">
        <w:rPr>
          <w:lang w:val="fr-FR"/>
        </w:rPr>
        <w:t xml:space="preserve"> Python Library</w:t>
      </w:r>
    </w:p>
    <w:p w14:paraId="0E4113B3" w14:textId="77777777" w:rsidR="009A45FD" w:rsidRPr="009A45FD" w:rsidRDefault="009A45FD" w:rsidP="009A45FD">
      <w:pPr>
        <w:numPr>
          <w:ilvl w:val="0"/>
          <w:numId w:val="18"/>
        </w:numPr>
      </w:pPr>
      <w:r w:rsidRPr="009A45FD">
        <w:rPr>
          <w:b/>
          <w:bCs/>
        </w:rPr>
        <w:t>Facial Recognition:</w:t>
      </w:r>
      <w:r w:rsidRPr="009A45FD">
        <w:t xml:space="preserve"> OpenCV, Face Recognition Library</w:t>
      </w:r>
    </w:p>
    <w:p w14:paraId="719D6B1A" w14:textId="119F96F5" w:rsidR="009A45FD" w:rsidRPr="009A45FD" w:rsidRDefault="009A45FD" w:rsidP="009A45FD">
      <w:pPr>
        <w:numPr>
          <w:ilvl w:val="0"/>
          <w:numId w:val="18"/>
        </w:numPr>
      </w:pPr>
      <w:r w:rsidRPr="009A45FD">
        <w:rPr>
          <w:b/>
          <w:bCs/>
        </w:rPr>
        <w:t>Frontend:</w:t>
      </w:r>
      <w:r w:rsidRPr="009A45FD">
        <w:t xml:space="preserve"> HTML, CSS</w:t>
      </w:r>
    </w:p>
    <w:p w14:paraId="3F22C3AD" w14:textId="3F415847" w:rsidR="009A45FD" w:rsidRPr="009A45FD" w:rsidRDefault="009A45FD" w:rsidP="009A45FD">
      <w:pPr>
        <w:numPr>
          <w:ilvl w:val="0"/>
          <w:numId w:val="18"/>
        </w:numPr>
      </w:pPr>
      <w:r w:rsidRPr="009A45FD">
        <w:rPr>
          <w:b/>
          <w:bCs/>
        </w:rPr>
        <w:t>Authentication:</w:t>
      </w:r>
      <w:r w:rsidRPr="009A45FD">
        <w:t xml:space="preserve"> Flask-Login</w:t>
      </w:r>
    </w:p>
    <w:p w14:paraId="33B987CF" w14:textId="55B62452" w:rsidR="009A45FD" w:rsidRPr="009A45FD" w:rsidRDefault="009A45FD" w:rsidP="009A45FD">
      <w:pPr>
        <w:numPr>
          <w:ilvl w:val="0"/>
          <w:numId w:val="18"/>
        </w:numPr>
      </w:pPr>
      <w:r w:rsidRPr="009A45FD">
        <w:rPr>
          <w:b/>
          <w:bCs/>
        </w:rPr>
        <w:t>Reporting:</w:t>
      </w:r>
      <w:r w:rsidRPr="009A45FD">
        <w:t xml:space="preserve"> </w:t>
      </w:r>
      <w:r>
        <w:t>Microsoft word</w:t>
      </w:r>
    </w:p>
    <w:p w14:paraId="6F9BE05F" w14:textId="77777777" w:rsidR="009A45FD" w:rsidRPr="009A45FD" w:rsidRDefault="009A45FD" w:rsidP="009A45FD">
      <w:pPr>
        <w:numPr>
          <w:ilvl w:val="0"/>
          <w:numId w:val="18"/>
        </w:numPr>
      </w:pPr>
      <w:r w:rsidRPr="009A45FD">
        <w:rPr>
          <w:b/>
          <w:bCs/>
        </w:rPr>
        <w:t>Version Control:</w:t>
      </w:r>
      <w:r w:rsidRPr="009A45FD">
        <w:t xml:space="preserve"> Git, GitHub</w:t>
      </w:r>
    </w:p>
    <w:p w14:paraId="49FB83FD" w14:textId="77777777" w:rsidR="009A45FD" w:rsidRPr="009A45FD" w:rsidRDefault="00000000" w:rsidP="009A45FD">
      <w:r>
        <w:pict w14:anchorId="1FFB9641">
          <v:rect id="_x0000_i1028" style="width:0;height:1.5pt" o:hralign="center" o:hrstd="t" o:hr="t" fillcolor="#a0a0a0" stroked="f"/>
        </w:pict>
      </w:r>
    </w:p>
    <w:p w14:paraId="510354E7" w14:textId="77777777" w:rsidR="009A45FD" w:rsidRPr="009A45FD" w:rsidRDefault="009A45FD" w:rsidP="009A45FD">
      <w:pPr>
        <w:rPr>
          <w:b/>
          <w:bCs/>
        </w:rPr>
      </w:pPr>
      <w:r w:rsidRPr="009A45FD">
        <w:rPr>
          <w:b/>
          <w:bCs/>
        </w:rPr>
        <w:t>4. RESULTS AND DISCUSSIONS</w:t>
      </w:r>
    </w:p>
    <w:p w14:paraId="07DD1383" w14:textId="77777777" w:rsidR="009A45FD" w:rsidRDefault="009A45FD" w:rsidP="009A45FD">
      <w:pPr>
        <w:rPr>
          <w:b/>
          <w:bCs/>
        </w:rPr>
      </w:pPr>
      <w:r w:rsidRPr="009A45FD">
        <w:rPr>
          <w:b/>
          <w:bCs/>
        </w:rPr>
        <w:t>4.1 System Implementation</w:t>
      </w:r>
    </w:p>
    <w:p w14:paraId="0C587F73" w14:textId="56F3A519" w:rsidR="00D42060" w:rsidRDefault="00D42060" w:rsidP="009A45FD">
      <w:pPr>
        <w:rPr>
          <w:b/>
          <w:bCs/>
        </w:rPr>
      </w:pPr>
      <w:r>
        <w:rPr>
          <w:b/>
          <w:bCs/>
          <w:noProof/>
        </w:rPr>
        <w:drawing>
          <wp:inline distT="0" distB="0" distL="0" distR="0" wp14:anchorId="59E37FEA" wp14:editId="2358AE32">
            <wp:extent cx="2257425" cy="1083419"/>
            <wp:effectExtent l="0" t="0" r="0" b="2540"/>
            <wp:docPr id="13163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3687" cy="1091224"/>
                    </a:xfrm>
                    <a:prstGeom prst="rect">
                      <a:avLst/>
                    </a:prstGeom>
                    <a:noFill/>
                    <a:ln>
                      <a:noFill/>
                    </a:ln>
                  </pic:spPr>
                </pic:pic>
              </a:graphicData>
            </a:graphic>
          </wp:inline>
        </w:drawing>
      </w:r>
      <w:r>
        <w:rPr>
          <w:b/>
          <w:bCs/>
          <w:noProof/>
        </w:rPr>
        <w:drawing>
          <wp:inline distT="0" distB="0" distL="0" distR="0" wp14:anchorId="02D9FD77" wp14:editId="6E67E8BE">
            <wp:extent cx="3256748" cy="1552575"/>
            <wp:effectExtent l="0" t="0" r="1270" b="0"/>
            <wp:docPr id="258938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6468" cy="1557209"/>
                    </a:xfrm>
                    <a:prstGeom prst="rect">
                      <a:avLst/>
                    </a:prstGeom>
                    <a:noFill/>
                    <a:ln>
                      <a:noFill/>
                    </a:ln>
                  </pic:spPr>
                </pic:pic>
              </a:graphicData>
            </a:graphic>
          </wp:inline>
        </w:drawing>
      </w:r>
    </w:p>
    <w:p w14:paraId="208986F4" w14:textId="57422388" w:rsidR="00D42060" w:rsidRPr="009A45FD" w:rsidRDefault="00D42060" w:rsidP="009A45FD">
      <w:pPr>
        <w:rPr>
          <w:b/>
          <w:bCs/>
        </w:rPr>
      </w:pPr>
      <w:r>
        <w:rPr>
          <w:b/>
          <w:bCs/>
          <w:noProof/>
        </w:rPr>
        <w:lastRenderedPageBreak/>
        <w:drawing>
          <wp:inline distT="0" distB="0" distL="0" distR="0" wp14:anchorId="1649E51B" wp14:editId="492A14AC">
            <wp:extent cx="2789015" cy="1343025"/>
            <wp:effectExtent l="0" t="0" r="0" b="0"/>
            <wp:docPr id="1928367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4255" cy="1345548"/>
                    </a:xfrm>
                    <a:prstGeom prst="rect">
                      <a:avLst/>
                    </a:prstGeom>
                    <a:noFill/>
                    <a:ln>
                      <a:noFill/>
                    </a:ln>
                  </pic:spPr>
                </pic:pic>
              </a:graphicData>
            </a:graphic>
          </wp:inline>
        </w:drawing>
      </w:r>
      <w:r>
        <w:rPr>
          <w:b/>
          <w:bCs/>
          <w:noProof/>
        </w:rPr>
        <w:drawing>
          <wp:inline distT="0" distB="0" distL="0" distR="0" wp14:anchorId="327EF83E" wp14:editId="357E4BAE">
            <wp:extent cx="2957047" cy="1409700"/>
            <wp:effectExtent l="0" t="0" r="0" b="0"/>
            <wp:docPr id="2085471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2925" cy="1412502"/>
                    </a:xfrm>
                    <a:prstGeom prst="rect">
                      <a:avLst/>
                    </a:prstGeom>
                    <a:noFill/>
                    <a:ln>
                      <a:noFill/>
                    </a:ln>
                  </pic:spPr>
                </pic:pic>
              </a:graphicData>
            </a:graphic>
          </wp:inline>
        </w:drawing>
      </w:r>
    </w:p>
    <w:p w14:paraId="530F78E3" w14:textId="3C963A84" w:rsidR="009A45FD" w:rsidRPr="00D42060" w:rsidRDefault="009A45FD" w:rsidP="009A45FD">
      <w:pPr>
        <w:rPr>
          <w:b/>
          <w:bCs/>
        </w:rPr>
      </w:pPr>
      <w:r w:rsidRPr="009A45FD">
        <w:rPr>
          <w:b/>
          <w:bCs/>
        </w:rPr>
        <w:t>4.2 Testing Results</w:t>
      </w:r>
    </w:p>
    <w:p w14:paraId="139D8AC3" w14:textId="77777777" w:rsidR="009A45FD" w:rsidRPr="009A45FD" w:rsidRDefault="009A45FD" w:rsidP="009A45FD">
      <w:pPr>
        <w:numPr>
          <w:ilvl w:val="0"/>
          <w:numId w:val="20"/>
        </w:numPr>
      </w:pPr>
      <w:r w:rsidRPr="009A45FD">
        <w:t>Unit testing results</w:t>
      </w:r>
    </w:p>
    <w:p w14:paraId="1DE11CB4" w14:textId="77777777" w:rsidR="009A45FD" w:rsidRPr="009A45FD" w:rsidRDefault="009A45FD" w:rsidP="009A45FD">
      <w:pPr>
        <w:numPr>
          <w:ilvl w:val="0"/>
          <w:numId w:val="20"/>
        </w:numPr>
      </w:pPr>
      <w:r w:rsidRPr="009A45FD">
        <w:t>Integration testing outcomes</w:t>
      </w:r>
    </w:p>
    <w:p w14:paraId="6016F244" w14:textId="77777777" w:rsidR="009A45FD" w:rsidRPr="009A45FD" w:rsidRDefault="009A45FD" w:rsidP="009A45FD">
      <w:pPr>
        <w:numPr>
          <w:ilvl w:val="0"/>
          <w:numId w:val="20"/>
        </w:numPr>
      </w:pPr>
      <w:r w:rsidRPr="009A45FD">
        <w:t>User acceptance testing feedback</w:t>
      </w:r>
    </w:p>
    <w:p w14:paraId="6B59027A" w14:textId="77777777" w:rsidR="009A45FD" w:rsidRPr="009A45FD" w:rsidRDefault="009A45FD" w:rsidP="009A45FD">
      <w:pPr>
        <w:numPr>
          <w:ilvl w:val="0"/>
          <w:numId w:val="20"/>
        </w:numPr>
      </w:pPr>
      <w:r w:rsidRPr="009A45FD">
        <w:t>Performance testing metrics</w:t>
      </w:r>
    </w:p>
    <w:p w14:paraId="50C0F21D" w14:textId="5AC736E1" w:rsidR="009A45FD" w:rsidRPr="009A45FD" w:rsidRDefault="009A45FD" w:rsidP="009A45FD">
      <w:pPr>
        <w:numPr>
          <w:ilvl w:val="0"/>
          <w:numId w:val="20"/>
        </w:numPr>
      </w:pPr>
      <w:r w:rsidRPr="009A45FD">
        <w:t>Security testing results</w:t>
      </w:r>
    </w:p>
    <w:p w14:paraId="15151CAD" w14:textId="77777777" w:rsidR="009A45FD" w:rsidRPr="009A45FD" w:rsidRDefault="009A45FD" w:rsidP="009A45FD">
      <w:pPr>
        <w:rPr>
          <w:b/>
          <w:bCs/>
        </w:rPr>
      </w:pPr>
      <w:r w:rsidRPr="009A45FD">
        <w:rPr>
          <w:b/>
          <w:bCs/>
        </w:rPr>
        <w:t>4.3 API Documentation</w:t>
      </w:r>
    </w:p>
    <w:p w14:paraId="65F9E007" w14:textId="7A4A7DB6" w:rsidR="009A45FD" w:rsidRPr="009A45FD" w:rsidRDefault="009A45FD" w:rsidP="009A45FD">
      <w:r w:rsidRPr="009A45FD">
        <w:t>This section would include:</w:t>
      </w:r>
    </w:p>
    <w:p w14:paraId="3E145BD0" w14:textId="77777777" w:rsidR="009A45FD" w:rsidRPr="009A45FD" w:rsidRDefault="009A45FD" w:rsidP="009A45FD">
      <w:pPr>
        <w:numPr>
          <w:ilvl w:val="0"/>
          <w:numId w:val="21"/>
        </w:numPr>
      </w:pPr>
      <w:r w:rsidRPr="009A45FD">
        <w:t>API endpoint documentation</w:t>
      </w:r>
    </w:p>
    <w:p w14:paraId="2E130A4A" w14:textId="77777777" w:rsidR="009A45FD" w:rsidRPr="009A45FD" w:rsidRDefault="009A45FD" w:rsidP="009A45FD">
      <w:pPr>
        <w:numPr>
          <w:ilvl w:val="0"/>
          <w:numId w:val="21"/>
        </w:numPr>
      </w:pPr>
      <w:r w:rsidRPr="009A45FD">
        <w:t>Request/response examples</w:t>
      </w:r>
    </w:p>
    <w:p w14:paraId="2B7E768D" w14:textId="77777777" w:rsidR="009A45FD" w:rsidRPr="009A45FD" w:rsidRDefault="009A45FD" w:rsidP="009A45FD">
      <w:pPr>
        <w:numPr>
          <w:ilvl w:val="0"/>
          <w:numId w:val="21"/>
        </w:numPr>
      </w:pPr>
      <w:r w:rsidRPr="009A45FD">
        <w:t>Authentication requirements</w:t>
      </w:r>
    </w:p>
    <w:p w14:paraId="2D96C582" w14:textId="16C59F10" w:rsidR="009A45FD" w:rsidRPr="009A45FD" w:rsidRDefault="009A45FD" w:rsidP="009A45FD">
      <w:pPr>
        <w:numPr>
          <w:ilvl w:val="0"/>
          <w:numId w:val="21"/>
        </w:numPr>
      </w:pPr>
      <w:r w:rsidRPr="009A45FD">
        <w:t>Error handling procedures</w:t>
      </w:r>
    </w:p>
    <w:p w14:paraId="0C23CE3E" w14:textId="77777777" w:rsidR="009A45FD" w:rsidRPr="009A45FD" w:rsidRDefault="00000000" w:rsidP="009A45FD">
      <w:r>
        <w:pict w14:anchorId="11BFF204">
          <v:rect id="_x0000_i1029" style="width:0;height:1.5pt" o:hralign="center" o:hrstd="t" o:hr="t" fillcolor="#a0a0a0" stroked="f"/>
        </w:pict>
      </w:r>
    </w:p>
    <w:p w14:paraId="17FEBBBA" w14:textId="77777777" w:rsidR="009A45FD" w:rsidRDefault="009A45FD" w:rsidP="009A45FD">
      <w:pPr>
        <w:rPr>
          <w:b/>
          <w:bCs/>
        </w:rPr>
      </w:pPr>
    </w:p>
    <w:p w14:paraId="6CC47FF9" w14:textId="77777777" w:rsidR="009A45FD" w:rsidRDefault="009A45FD" w:rsidP="009A45FD">
      <w:pPr>
        <w:rPr>
          <w:b/>
          <w:bCs/>
        </w:rPr>
      </w:pPr>
    </w:p>
    <w:p w14:paraId="2F2C0892" w14:textId="77777777" w:rsidR="00D42060" w:rsidRDefault="00D42060" w:rsidP="009A45FD">
      <w:pPr>
        <w:rPr>
          <w:b/>
          <w:bCs/>
        </w:rPr>
      </w:pPr>
    </w:p>
    <w:p w14:paraId="1D6A56E2" w14:textId="77777777" w:rsidR="00D42060" w:rsidRDefault="00D42060" w:rsidP="009A45FD">
      <w:pPr>
        <w:rPr>
          <w:b/>
          <w:bCs/>
        </w:rPr>
      </w:pPr>
    </w:p>
    <w:p w14:paraId="2CD3814C" w14:textId="77777777" w:rsidR="00D42060" w:rsidRDefault="00D42060" w:rsidP="009A45FD">
      <w:pPr>
        <w:rPr>
          <w:b/>
          <w:bCs/>
        </w:rPr>
      </w:pPr>
    </w:p>
    <w:p w14:paraId="1E7EF68B" w14:textId="77777777" w:rsidR="00D42060" w:rsidRDefault="00D42060" w:rsidP="009A45FD">
      <w:pPr>
        <w:rPr>
          <w:b/>
          <w:bCs/>
        </w:rPr>
      </w:pPr>
    </w:p>
    <w:p w14:paraId="2C072178" w14:textId="77777777" w:rsidR="00D42060" w:rsidRDefault="00D42060" w:rsidP="009A45FD">
      <w:pPr>
        <w:rPr>
          <w:b/>
          <w:bCs/>
        </w:rPr>
      </w:pPr>
    </w:p>
    <w:p w14:paraId="7B638F53" w14:textId="77777777" w:rsidR="00D42060" w:rsidRDefault="00D42060" w:rsidP="009A45FD">
      <w:pPr>
        <w:rPr>
          <w:b/>
          <w:bCs/>
        </w:rPr>
      </w:pPr>
    </w:p>
    <w:p w14:paraId="54ABD4F9" w14:textId="289BC865" w:rsidR="009A45FD" w:rsidRPr="009A45FD" w:rsidRDefault="009A45FD" w:rsidP="009A45FD">
      <w:pPr>
        <w:rPr>
          <w:b/>
          <w:bCs/>
        </w:rPr>
      </w:pPr>
      <w:r w:rsidRPr="009A45FD">
        <w:rPr>
          <w:b/>
          <w:bCs/>
        </w:rPr>
        <w:lastRenderedPageBreak/>
        <w:t>CHAPTER FIVE: RECOMMENDATIONS AND CONCLUSION</w:t>
      </w:r>
    </w:p>
    <w:p w14:paraId="5F1633FD" w14:textId="77777777" w:rsidR="009A45FD" w:rsidRPr="009A45FD" w:rsidRDefault="009A45FD" w:rsidP="009A45FD">
      <w:pPr>
        <w:rPr>
          <w:b/>
          <w:bCs/>
        </w:rPr>
      </w:pPr>
      <w:r w:rsidRPr="009A45FD">
        <w:rPr>
          <w:b/>
          <w:bCs/>
        </w:rPr>
        <w:t>5.1 Achievements and Summary</w:t>
      </w:r>
    </w:p>
    <w:p w14:paraId="71D56173" w14:textId="77777777" w:rsidR="009A45FD" w:rsidRPr="009A45FD" w:rsidRDefault="009A45FD" w:rsidP="009A45FD">
      <w:r w:rsidRPr="009A45FD">
        <w:t>This project successfully addresses the challenges of attendance management by leveraging QR codes and face recognition technologies. By automating the attendance process, the system enhances security, minimizes fraud, and reduces the manual workload for delegates and administrators. The implementation of a dual-verification system ensures high accuracy while maintaining user-friendly interfaces for all stakeholders.</w:t>
      </w:r>
    </w:p>
    <w:p w14:paraId="2208723D" w14:textId="77777777" w:rsidR="009A45FD" w:rsidRPr="009A45FD" w:rsidRDefault="009A45FD" w:rsidP="009A45FD">
      <w:pPr>
        <w:rPr>
          <w:b/>
          <w:bCs/>
        </w:rPr>
      </w:pPr>
      <w:r w:rsidRPr="009A45FD">
        <w:rPr>
          <w:b/>
          <w:bCs/>
        </w:rPr>
        <w:t>5.2 Challenges Encountered</w:t>
      </w:r>
    </w:p>
    <w:p w14:paraId="39135292" w14:textId="77777777" w:rsidR="009A45FD" w:rsidRDefault="009A45FD" w:rsidP="009A45FD">
      <w:r w:rsidRPr="009A45FD">
        <w:t>During development, we faced challenges including facial recognition accuracy in varying lighting conditions, QR code scanning optimization, and database performance under high concurrent loads. These challenges were overcome through iterative testing, algorithm optimization, and implementation of caching mechanisms.</w:t>
      </w:r>
    </w:p>
    <w:p w14:paraId="49B59E9E" w14:textId="3BFED705" w:rsidR="00C53615" w:rsidRDefault="00C53615" w:rsidP="009A45FD">
      <w:r>
        <w:t>The maximum amount of face recognitions a phone can store</w:t>
      </w:r>
    </w:p>
    <w:p w14:paraId="1A5F7C92" w14:textId="404494A5" w:rsidR="00C53615" w:rsidRPr="009A45FD" w:rsidRDefault="00C53615" w:rsidP="009A45FD">
      <w:r>
        <w:t>The person who has that particular face pattern</w:t>
      </w:r>
    </w:p>
    <w:p w14:paraId="35537EA9" w14:textId="77777777" w:rsidR="009A45FD" w:rsidRPr="009A45FD" w:rsidRDefault="009A45FD" w:rsidP="009A45FD">
      <w:pPr>
        <w:rPr>
          <w:b/>
          <w:bCs/>
        </w:rPr>
      </w:pPr>
      <w:r w:rsidRPr="009A45FD">
        <w:rPr>
          <w:b/>
          <w:bCs/>
        </w:rPr>
        <w:t>5.3 Recommendations for Future Studies</w:t>
      </w:r>
    </w:p>
    <w:p w14:paraId="5F2EE825" w14:textId="77777777" w:rsidR="009A45FD" w:rsidRPr="009A45FD" w:rsidRDefault="009A45FD" w:rsidP="009A45FD">
      <w:r w:rsidRPr="009A45FD">
        <w:t>To further improve the system, several enhancements can be considered: mobile app integration for enhanced accessibility, AI-powered analytics for attendance trend analysis, ERP system integration for comprehensive administrative processes, and enhanced real-time notification systems for better communication between students and faculty. By addressing these areas, the Student Attendance Management System can evolve into a more comprehensive solution that meets the dynamic needs of educational institutions.</w:t>
      </w:r>
    </w:p>
    <w:p w14:paraId="4F899813" w14:textId="77777777" w:rsidR="00561AF2" w:rsidRDefault="00561AF2"/>
    <w:sectPr w:rsidR="00561AF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67F21" w14:textId="77777777" w:rsidR="00732ED4" w:rsidRDefault="00732ED4" w:rsidP="001C1772">
      <w:pPr>
        <w:spacing w:after="0" w:line="240" w:lineRule="auto"/>
      </w:pPr>
      <w:r>
        <w:separator/>
      </w:r>
    </w:p>
  </w:endnote>
  <w:endnote w:type="continuationSeparator" w:id="0">
    <w:p w14:paraId="2F803C48" w14:textId="77777777" w:rsidR="00732ED4" w:rsidRDefault="00732ED4" w:rsidP="001C1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7363535"/>
      <w:docPartObj>
        <w:docPartGallery w:val="Page Numbers (Bottom of Page)"/>
        <w:docPartUnique/>
      </w:docPartObj>
    </w:sdtPr>
    <w:sdtEndPr>
      <w:rPr>
        <w:noProof/>
      </w:rPr>
    </w:sdtEndPr>
    <w:sdtContent>
      <w:p w14:paraId="4F945B60" w14:textId="3938D723" w:rsidR="001C1772" w:rsidRDefault="001C17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390CDE" w14:textId="77777777" w:rsidR="001C1772" w:rsidRDefault="001C1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B6389" w14:textId="77777777" w:rsidR="00732ED4" w:rsidRDefault="00732ED4" w:rsidP="001C1772">
      <w:pPr>
        <w:spacing w:after="0" w:line="240" w:lineRule="auto"/>
      </w:pPr>
      <w:r>
        <w:separator/>
      </w:r>
    </w:p>
  </w:footnote>
  <w:footnote w:type="continuationSeparator" w:id="0">
    <w:p w14:paraId="50B4B958" w14:textId="77777777" w:rsidR="00732ED4" w:rsidRDefault="00732ED4" w:rsidP="001C1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284B"/>
    <w:multiLevelType w:val="multilevel"/>
    <w:tmpl w:val="F0F8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7C5E"/>
    <w:multiLevelType w:val="multilevel"/>
    <w:tmpl w:val="E1B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66606"/>
    <w:multiLevelType w:val="multilevel"/>
    <w:tmpl w:val="7180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A695C"/>
    <w:multiLevelType w:val="multilevel"/>
    <w:tmpl w:val="7FD2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70BE4"/>
    <w:multiLevelType w:val="multilevel"/>
    <w:tmpl w:val="BEFE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216A5"/>
    <w:multiLevelType w:val="multilevel"/>
    <w:tmpl w:val="D6E48CF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71AE0"/>
    <w:multiLevelType w:val="multilevel"/>
    <w:tmpl w:val="6BB2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A0A38"/>
    <w:multiLevelType w:val="multilevel"/>
    <w:tmpl w:val="6DDA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80A58"/>
    <w:multiLevelType w:val="multilevel"/>
    <w:tmpl w:val="ECB6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421FE"/>
    <w:multiLevelType w:val="multilevel"/>
    <w:tmpl w:val="94B2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B5FC0"/>
    <w:multiLevelType w:val="multilevel"/>
    <w:tmpl w:val="4104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F6689"/>
    <w:multiLevelType w:val="multilevel"/>
    <w:tmpl w:val="DDDCC9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4D489F"/>
    <w:multiLevelType w:val="multilevel"/>
    <w:tmpl w:val="6CA4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126D8"/>
    <w:multiLevelType w:val="multilevel"/>
    <w:tmpl w:val="B66A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51CE3"/>
    <w:multiLevelType w:val="multilevel"/>
    <w:tmpl w:val="CAF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B7F99"/>
    <w:multiLevelType w:val="multilevel"/>
    <w:tmpl w:val="D80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12147"/>
    <w:multiLevelType w:val="multilevel"/>
    <w:tmpl w:val="BC4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27B0A"/>
    <w:multiLevelType w:val="multilevel"/>
    <w:tmpl w:val="F77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8B30C0"/>
    <w:multiLevelType w:val="multilevel"/>
    <w:tmpl w:val="CAC8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D434B3"/>
    <w:multiLevelType w:val="multilevel"/>
    <w:tmpl w:val="FB98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EA66B8"/>
    <w:multiLevelType w:val="multilevel"/>
    <w:tmpl w:val="C9D6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301CD"/>
    <w:multiLevelType w:val="multilevel"/>
    <w:tmpl w:val="83DC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87B5D"/>
    <w:multiLevelType w:val="multilevel"/>
    <w:tmpl w:val="E6C6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B6487E"/>
    <w:multiLevelType w:val="multilevel"/>
    <w:tmpl w:val="7E3C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AA45E6"/>
    <w:multiLevelType w:val="multilevel"/>
    <w:tmpl w:val="9C7E3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281C55"/>
    <w:multiLevelType w:val="multilevel"/>
    <w:tmpl w:val="23C6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692417">
    <w:abstractNumId w:val="9"/>
  </w:num>
  <w:num w:numId="2" w16cid:durableId="1320502115">
    <w:abstractNumId w:val="1"/>
  </w:num>
  <w:num w:numId="3" w16cid:durableId="2035812273">
    <w:abstractNumId w:val="21"/>
  </w:num>
  <w:num w:numId="4" w16cid:durableId="1526407466">
    <w:abstractNumId w:val="12"/>
  </w:num>
  <w:num w:numId="5" w16cid:durableId="169226525">
    <w:abstractNumId w:val="25"/>
  </w:num>
  <w:num w:numId="6" w16cid:durableId="738359015">
    <w:abstractNumId w:val="15"/>
  </w:num>
  <w:num w:numId="7" w16cid:durableId="1155418779">
    <w:abstractNumId w:val="13"/>
  </w:num>
  <w:num w:numId="8" w16cid:durableId="133571224">
    <w:abstractNumId w:val="23"/>
  </w:num>
  <w:num w:numId="9" w16cid:durableId="1147476781">
    <w:abstractNumId w:val="20"/>
  </w:num>
  <w:num w:numId="10" w16cid:durableId="514686194">
    <w:abstractNumId w:val="16"/>
  </w:num>
  <w:num w:numId="11" w16cid:durableId="1887259070">
    <w:abstractNumId w:val="7"/>
  </w:num>
  <w:num w:numId="12" w16cid:durableId="2068410477">
    <w:abstractNumId w:val="10"/>
  </w:num>
  <w:num w:numId="13" w16cid:durableId="1604411705">
    <w:abstractNumId w:val="17"/>
  </w:num>
  <w:num w:numId="14" w16cid:durableId="1691300663">
    <w:abstractNumId w:val="0"/>
  </w:num>
  <w:num w:numId="15" w16cid:durableId="798960733">
    <w:abstractNumId w:val="3"/>
  </w:num>
  <w:num w:numId="16" w16cid:durableId="404498494">
    <w:abstractNumId w:val="4"/>
  </w:num>
  <w:num w:numId="17" w16cid:durableId="1448885935">
    <w:abstractNumId w:val="6"/>
  </w:num>
  <w:num w:numId="18" w16cid:durableId="363167499">
    <w:abstractNumId w:val="2"/>
  </w:num>
  <w:num w:numId="19" w16cid:durableId="814880437">
    <w:abstractNumId w:val="8"/>
  </w:num>
  <w:num w:numId="20" w16cid:durableId="1457605678">
    <w:abstractNumId w:val="18"/>
  </w:num>
  <w:num w:numId="21" w16cid:durableId="1060254141">
    <w:abstractNumId w:val="19"/>
  </w:num>
  <w:num w:numId="22" w16cid:durableId="932667154">
    <w:abstractNumId w:val="22"/>
  </w:num>
  <w:num w:numId="23" w16cid:durableId="1338461627">
    <w:abstractNumId w:val="24"/>
  </w:num>
  <w:num w:numId="24" w16cid:durableId="122893702">
    <w:abstractNumId w:val="11"/>
  </w:num>
  <w:num w:numId="25" w16cid:durableId="1410229476">
    <w:abstractNumId w:val="5"/>
  </w:num>
  <w:num w:numId="26" w16cid:durableId="8723803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B0"/>
    <w:rsid w:val="00051460"/>
    <w:rsid w:val="000C3F92"/>
    <w:rsid w:val="001C1772"/>
    <w:rsid w:val="002063F0"/>
    <w:rsid w:val="002452E9"/>
    <w:rsid w:val="002C43A6"/>
    <w:rsid w:val="0036003F"/>
    <w:rsid w:val="00561AF2"/>
    <w:rsid w:val="005E0733"/>
    <w:rsid w:val="00646AD8"/>
    <w:rsid w:val="006F557D"/>
    <w:rsid w:val="00732ED4"/>
    <w:rsid w:val="00752EAD"/>
    <w:rsid w:val="007D3818"/>
    <w:rsid w:val="008209B9"/>
    <w:rsid w:val="008313BE"/>
    <w:rsid w:val="008D0829"/>
    <w:rsid w:val="009A45FD"/>
    <w:rsid w:val="009B37B0"/>
    <w:rsid w:val="00A6599E"/>
    <w:rsid w:val="00AC0EBD"/>
    <w:rsid w:val="00AC637A"/>
    <w:rsid w:val="00C316DC"/>
    <w:rsid w:val="00C53615"/>
    <w:rsid w:val="00C8034F"/>
    <w:rsid w:val="00CE1FF1"/>
    <w:rsid w:val="00D27936"/>
    <w:rsid w:val="00D42060"/>
    <w:rsid w:val="00D50117"/>
    <w:rsid w:val="00F804E1"/>
    <w:rsid w:val="00F9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7454"/>
  <w15:chartTrackingRefBased/>
  <w15:docId w15:val="{37F595A5-1C0A-482D-AC46-E747411D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7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37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37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37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37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3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7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37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37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37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37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3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7B0"/>
    <w:rPr>
      <w:rFonts w:eastAsiaTheme="majorEastAsia" w:cstheme="majorBidi"/>
      <w:color w:val="272727" w:themeColor="text1" w:themeTint="D8"/>
    </w:rPr>
  </w:style>
  <w:style w:type="paragraph" w:styleId="Title">
    <w:name w:val="Title"/>
    <w:basedOn w:val="Normal"/>
    <w:next w:val="Normal"/>
    <w:link w:val="TitleChar"/>
    <w:uiPriority w:val="10"/>
    <w:qFormat/>
    <w:rsid w:val="009B3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7B0"/>
    <w:pPr>
      <w:spacing w:before="160"/>
      <w:jc w:val="center"/>
    </w:pPr>
    <w:rPr>
      <w:i/>
      <w:iCs/>
      <w:color w:val="404040" w:themeColor="text1" w:themeTint="BF"/>
    </w:rPr>
  </w:style>
  <w:style w:type="character" w:customStyle="1" w:styleId="QuoteChar">
    <w:name w:val="Quote Char"/>
    <w:basedOn w:val="DefaultParagraphFont"/>
    <w:link w:val="Quote"/>
    <w:uiPriority w:val="29"/>
    <w:rsid w:val="009B37B0"/>
    <w:rPr>
      <w:i/>
      <w:iCs/>
      <w:color w:val="404040" w:themeColor="text1" w:themeTint="BF"/>
    </w:rPr>
  </w:style>
  <w:style w:type="paragraph" w:styleId="ListParagraph">
    <w:name w:val="List Paragraph"/>
    <w:basedOn w:val="Normal"/>
    <w:uiPriority w:val="34"/>
    <w:qFormat/>
    <w:rsid w:val="009B37B0"/>
    <w:pPr>
      <w:ind w:left="720"/>
      <w:contextualSpacing/>
    </w:pPr>
  </w:style>
  <w:style w:type="character" w:styleId="IntenseEmphasis">
    <w:name w:val="Intense Emphasis"/>
    <w:basedOn w:val="DefaultParagraphFont"/>
    <w:uiPriority w:val="21"/>
    <w:qFormat/>
    <w:rsid w:val="009B37B0"/>
    <w:rPr>
      <w:i/>
      <w:iCs/>
      <w:color w:val="2F5496" w:themeColor="accent1" w:themeShade="BF"/>
    </w:rPr>
  </w:style>
  <w:style w:type="paragraph" w:styleId="IntenseQuote">
    <w:name w:val="Intense Quote"/>
    <w:basedOn w:val="Normal"/>
    <w:next w:val="Normal"/>
    <w:link w:val="IntenseQuoteChar"/>
    <w:uiPriority w:val="30"/>
    <w:qFormat/>
    <w:rsid w:val="009B37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37B0"/>
    <w:rPr>
      <w:i/>
      <w:iCs/>
      <w:color w:val="2F5496" w:themeColor="accent1" w:themeShade="BF"/>
    </w:rPr>
  </w:style>
  <w:style w:type="character" w:styleId="IntenseReference">
    <w:name w:val="Intense Reference"/>
    <w:basedOn w:val="DefaultParagraphFont"/>
    <w:uiPriority w:val="32"/>
    <w:qFormat/>
    <w:rsid w:val="009B37B0"/>
    <w:rPr>
      <w:b/>
      <w:bCs/>
      <w:smallCaps/>
      <w:color w:val="2F5496" w:themeColor="accent1" w:themeShade="BF"/>
      <w:spacing w:val="5"/>
    </w:rPr>
  </w:style>
  <w:style w:type="character" w:styleId="Hyperlink">
    <w:name w:val="Hyperlink"/>
    <w:basedOn w:val="DefaultParagraphFont"/>
    <w:uiPriority w:val="99"/>
    <w:unhideWhenUsed/>
    <w:rsid w:val="009A45FD"/>
    <w:rPr>
      <w:color w:val="0563C1" w:themeColor="hyperlink"/>
      <w:u w:val="single"/>
    </w:rPr>
  </w:style>
  <w:style w:type="character" w:styleId="UnresolvedMention">
    <w:name w:val="Unresolved Mention"/>
    <w:basedOn w:val="DefaultParagraphFont"/>
    <w:uiPriority w:val="99"/>
    <w:semiHidden/>
    <w:unhideWhenUsed/>
    <w:rsid w:val="009A45FD"/>
    <w:rPr>
      <w:color w:val="605E5C"/>
      <w:shd w:val="clear" w:color="auto" w:fill="E1DFDD"/>
    </w:rPr>
  </w:style>
  <w:style w:type="table" w:styleId="TableGrid">
    <w:name w:val="Table Grid"/>
    <w:basedOn w:val="TableNormal"/>
    <w:uiPriority w:val="39"/>
    <w:rsid w:val="009A4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1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772"/>
  </w:style>
  <w:style w:type="paragraph" w:styleId="Footer">
    <w:name w:val="footer"/>
    <w:basedOn w:val="Normal"/>
    <w:link w:val="FooterChar"/>
    <w:uiPriority w:val="99"/>
    <w:unhideWhenUsed/>
    <w:rsid w:val="001C1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Tembong Jennette</dc:creator>
  <cp:keywords/>
  <dc:description/>
  <cp:lastModifiedBy>Tembong Jennette</cp:lastModifiedBy>
  <cp:revision>14</cp:revision>
  <dcterms:created xsi:type="dcterms:W3CDTF">2025-09-11T04:41:00Z</dcterms:created>
  <dcterms:modified xsi:type="dcterms:W3CDTF">2025-09-12T19:56:00Z</dcterms:modified>
</cp:coreProperties>
</file>