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B5F9" w14:textId="77777777" w:rsidR="00A80DB0" w:rsidRPr="00A80DB0" w:rsidRDefault="00A80DB0" w:rsidP="00A80DB0">
      <w:r w:rsidRPr="00A80DB0">
        <w:t>Here is the Phase 5B completion report.</w:t>
      </w:r>
    </w:p>
    <w:p w14:paraId="448704B2" w14:textId="77777777" w:rsidR="00A80DB0" w:rsidRPr="00A80DB0" w:rsidRDefault="00A80DB0" w:rsidP="00A80DB0">
      <w:pPr>
        <w:rPr>
          <w:b/>
          <w:bCs/>
        </w:rPr>
      </w:pPr>
      <w:r w:rsidRPr="00A80DB0">
        <w:rPr>
          <w:b/>
          <w:bCs/>
        </w:rPr>
        <w:t>1. Files changed</w:t>
      </w:r>
    </w:p>
    <w:p w14:paraId="0ACC0871" w14:textId="77777777" w:rsidR="00A80DB0" w:rsidRPr="00A80DB0" w:rsidRDefault="00A80DB0" w:rsidP="00A80DB0">
      <w:r w:rsidRPr="00A80DB0">
        <w:rPr>
          <w:b/>
          <w:bCs/>
        </w:rPr>
        <w:t>Core / contract</w:t>
      </w:r>
    </w:p>
    <w:p w14:paraId="506CA07B" w14:textId="77777777" w:rsidR="00A80DB0" w:rsidRPr="00A80DB0" w:rsidRDefault="00A80DB0" w:rsidP="00A80DB0">
      <w:pPr>
        <w:numPr>
          <w:ilvl w:val="0"/>
          <w:numId w:val="1"/>
        </w:numPr>
      </w:pPr>
      <w:proofErr w:type="spellStart"/>
      <w:r w:rsidRPr="00A80DB0">
        <w:t>src</w:t>
      </w:r>
      <w:proofErr w:type="spellEnd"/>
      <w:r w:rsidRPr="00A80DB0">
        <w:t>/services/</w:t>
      </w:r>
      <w:proofErr w:type="spellStart"/>
      <w:r w:rsidRPr="00A80DB0">
        <w:t>buildProductScanResult.ts</w:t>
      </w:r>
      <w:proofErr w:type="spellEnd"/>
      <w:r w:rsidRPr="00A80DB0">
        <w:t> — Single return </w:t>
      </w:r>
      <w:proofErr w:type="gramStart"/>
      <w:r w:rsidRPr="00A80DB0">
        <w:t>{ result</w:t>
      </w:r>
      <w:proofErr w:type="gramEnd"/>
      <w:r w:rsidRPr="00A80DB0">
        <w:t xml:space="preserve"> } (no parallel bannerAlerts); deriveTerminal + fetchPhase / isFetchLoading / loadError / isOffline; </w:t>
      </w:r>
      <w:proofErr w:type="gramStart"/>
      <w:r w:rsidRPr="00A80DB0">
        <w:t>effectiveConfidence(</w:t>
      </w:r>
      <w:proofErr w:type="gramEnd"/>
      <w:r w:rsidRPr="00A80DB0">
        <w:t>) from getSourceConfidence, completeness blend, web-search cap; dedupe before partition; synthetic signals use </w:t>
      </w:r>
      <w:r w:rsidRPr="00A80DB0">
        <w:rPr>
          <w:b/>
          <w:bCs/>
        </w:rPr>
        <w:t>only</w:t>
      </w:r>
      <w:r w:rsidRPr="00A80DB0">
        <w:t> </w:t>
      </w:r>
      <w:proofErr w:type="gramStart"/>
      <w:r w:rsidRPr="00A80DB0">
        <w:t>result.signals</w:t>
      </w:r>
      <w:proofErr w:type="gramEnd"/>
      <w:r w:rsidRPr="00A80DB0">
        <w:t>.* keys (no hard-coded English); </w:t>
      </w:r>
      <w:proofErr w:type="spellStart"/>
      <w:r w:rsidRPr="00A80DB0">
        <w:t>analysis_incomplete</w:t>
      </w:r>
      <w:proofErr w:type="spellEnd"/>
      <w:r w:rsidRPr="00A80DB0">
        <w:t> when </w:t>
      </w:r>
      <w:proofErr w:type="spellStart"/>
      <w:r w:rsidRPr="00A80DB0">
        <w:t>terminal_state</w:t>
      </w:r>
      <w:proofErr w:type="spellEnd"/>
      <w:r w:rsidRPr="00A80DB0">
        <w:t xml:space="preserve"> === 'partial'.</w:t>
      </w:r>
    </w:p>
    <w:p w14:paraId="725568D2" w14:textId="77777777" w:rsidR="00A80DB0" w:rsidRPr="00A80DB0" w:rsidRDefault="00A80DB0" w:rsidP="00A80DB0">
      <w:pPr>
        <w:numPr>
          <w:ilvl w:val="0"/>
          <w:numId w:val="1"/>
        </w:numPr>
      </w:pPr>
      <w:r w:rsidRPr="00A80DB0">
        <w:t>src/utils/deriveScanTerminalState.ts — </w:t>
      </w:r>
      <w:r w:rsidRPr="00A80DB0">
        <w:rPr>
          <w:b/>
          <w:bCs/>
        </w:rPr>
        <w:t>New</w:t>
      </w:r>
      <w:r w:rsidRPr="00A80DB0">
        <w:t> — partial vs success vs error / offline.</w:t>
      </w:r>
    </w:p>
    <w:p w14:paraId="51A32DD5" w14:textId="77777777" w:rsidR="00A80DB0" w:rsidRPr="00A80DB0" w:rsidRDefault="00A80DB0" w:rsidP="00A80DB0">
      <w:pPr>
        <w:numPr>
          <w:ilvl w:val="0"/>
          <w:numId w:val="1"/>
        </w:numPr>
      </w:pPr>
      <w:proofErr w:type="spellStart"/>
      <w:r w:rsidRPr="00A80DB0">
        <w:t>src</w:t>
      </w:r>
      <w:proofErr w:type="spellEnd"/>
      <w:r w:rsidRPr="00A80DB0">
        <w:t>/utils/</w:t>
      </w:r>
      <w:proofErr w:type="spellStart"/>
      <w:r w:rsidRPr="00A80DB0">
        <w:t>scanResultPresentation.ts</w:t>
      </w:r>
      <w:proofErr w:type="spellEnd"/>
      <w:r w:rsidRPr="00A80DB0">
        <w:t> — </w:t>
      </w:r>
      <w:r w:rsidRPr="00A80DB0">
        <w:rPr>
          <w:b/>
          <w:bCs/>
        </w:rPr>
        <w:t>New</w:t>
      </w:r>
      <w:r w:rsidRPr="00A80DB0">
        <w:t> — </w:t>
      </w:r>
      <w:proofErr w:type="spellStart"/>
      <w:r w:rsidRPr="00A80DB0">
        <w:t>dedupeSignalCards</w:t>
      </w:r>
      <w:proofErr w:type="spellEnd"/>
      <w:r w:rsidRPr="00A80DB0">
        <w:t>, ordering, non-A cap (4), </w:t>
      </w:r>
      <w:proofErr w:type="spellStart"/>
      <w:r w:rsidRPr="00A80DB0">
        <w:t>buildBannerAlertsDataFromScanResult</w:t>
      </w:r>
      <w:proofErr w:type="spellEnd"/>
      <w:r w:rsidRPr="00A80DB0">
        <w:t>, </w:t>
      </w:r>
      <w:proofErr w:type="spellStart"/>
      <w:r w:rsidRPr="00A80DB0">
        <w:t>resolveSignalCopy</w:t>
      </w:r>
      <w:proofErr w:type="spellEnd"/>
      <w:r w:rsidRPr="00A80DB0">
        <w:t>, preference footer for class </w:t>
      </w:r>
      <w:r w:rsidRPr="00A80DB0">
        <w:rPr>
          <w:b/>
          <w:bCs/>
        </w:rPr>
        <w:t>C</w:t>
      </w:r>
      <w:r w:rsidRPr="00A80DB0">
        <w:t>.</w:t>
      </w:r>
    </w:p>
    <w:p w14:paraId="7C2233CB" w14:textId="77777777" w:rsidR="00A80DB0" w:rsidRPr="00A80DB0" w:rsidRDefault="00A80DB0" w:rsidP="00A80DB0">
      <w:r w:rsidRPr="00A80DB0">
        <w:rPr>
          <w:b/>
          <w:bCs/>
        </w:rPr>
        <w:t>UI</w:t>
      </w:r>
    </w:p>
    <w:p w14:paraId="4729F6C5" w14:textId="77777777" w:rsidR="00A80DB0" w:rsidRPr="00A80DB0" w:rsidRDefault="00A80DB0" w:rsidP="00A80DB0">
      <w:pPr>
        <w:numPr>
          <w:ilvl w:val="0"/>
          <w:numId w:val="2"/>
        </w:numPr>
      </w:pPr>
      <w:r w:rsidRPr="00A80DB0">
        <w:t>app/result/[barcode</w:t>
      </w:r>
      <w:proofErr w:type="gramStart"/>
      <w:r w:rsidRPr="00A80DB0">
        <w:t>].</w:t>
      </w:r>
      <w:proofErr w:type="spellStart"/>
      <w:r w:rsidRPr="00A80DB0">
        <w:t>tsx</w:t>
      </w:r>
      <w:proofErr w:type="spellEnd"/>
      <w:proofErr w:type="gramEnd"/>
      <w:r w:rsidRPr="00A80DB0">
        <w:t> — </w:t>
      </w:r>
      <w:proofErr w:type="spellStart"/>
      <w:r w:rsidRPr="00A80DB0">
        <w:t>scanResult</w:t>
      </w:r>
      <w:proofErr w:type="spellEnd"/>
      <w:r w:rsidRPr="00A80DB0">
        <w:t> from contract with </w:t>
      </w:r>
      <w:proofErr w:type="spellStart"/>
      <w:r w:rsidRPr="00A80DB0">
        <w:t>deriveTerminal</w:t>
      </w:r>
      <w:proofErr w:type="spellEnd"/>
      <w:r w:rsidRPr="00A80DB0">
        <w:t>: true; bannerAlerts </w:t>
      </w:r>
      <w:r w:rsidRPr="00A80DB0">
        <w:rPr>
          <w:b/>
          <w:bCs/>
        </w:rPr>
        <w:t>only</w:t>
      </w:r>
      <w:r w:rsidRPr="00A80DB0">
        <w:t> from </w:t>
      </w:r>
      <w:proofErr w:type="gramStart"/>
      <w:r w:rsidRPr="00A80DB0">
        <w:t>buildBannerAlertsDataFromScanResult(</w:t>
      </w:r>
      <w:proofErr w:type="gramEnd"/>
      <w:r w:rsidRPr="00A80DB0">
        <w:t>scanResult, t); </w:t>
      </w:r>
      <w:proofErr w:type="spellStart"/>
      <w:proofErr w:type="gramStart"/>
      <w:r w:rsidRPr="00A80DB0">
        <w:t>setLoadingPhase</w:t>
      </w:r>
      <w:proofErr w:type="spellEnd"/>
      <w:r w:rsidRPr="00A80DB0">
        <w:t>(</w:t>
      </w:r>
      <w:proofErr w:type="gramEnd"/>
      <w:r w:rsidRPr="00A80DB0">
        <w:t>'complete' | '</w:t>
      </w:r>
      <w:proofErr w:type="spellStart"/>
      <w:r w:rsidRPr="00A80DB0">
        <w:t>not_found</w:t>
      </w:r>
      <w:proofErr w:type="spellEnd"/>
      <w:r w:rsidRPr="00A80DB0">
        <w:t>') on success/manual/error/invalid barcode/refresh; partial analysis banner (i18n); </w:t>
      </w:r>
      <w:proofErr w:type="spellStart"/>
      <w:r w:rsidRPr="00A80DB0">
        <w:t>score_ready</w:t>
      </w:r>
      <w:proofErr w:type="spellEnd"/>
      <w:r w:rsidRPr="00A80DB0">
        <w:t> logs </w:t>
      </w:r>
      <w:proofErr w:type="spellStart"/>
      <w:r w:rsidRPr="00A80DB0">
        <w:t>terminal_state</w:t>
      </w:r>
      <w:proofErr w:type="spellEnd"/>
      <w:r w:rsidRPr="00A80DB0">
        <w:t>.</w:t>
      </w:r>
    </w:p>
    <w:p w14:paraId="2FECBF81" w14:textId="77777777" w:rsidR="00A80DB0" w:rsidRPr="00A80DB0" w:rsidRDefault="00A80DB0" w:rsidP="00A80DB0">
      <w:r w:rsidRPr="00A80DB0">
        <w:rPr>
          <w:b/>
          <w:bCs/>
        </w:rPr>
        <w:t>i18n</w:t>
      </w:r>
    </w:p>
    <w:p w14:paraId="287B8CD5" w14:textId="77777777" w:rsidR="00A80DB0" w:rsidRPr="00A80DB0" w:rsidRDefault="00A80DB0" w:rsidP="00A80DB0">
      <w:pPr>
        <w:numPr>
          <w:ilvl w:val="0"/>
          <w:numId w:val="3"/>
        </w:numPr>
      </w:pPr>
      <w:r w:rsidRPr="00A80DB0">
        <w:t>src/i18n/locales/en.json — </w:t>
      </w:r>
      <w:proofErr w:type="gramStart"/>
      <w:r w:rsidRPr="00A80DB0">
        <w:t>result.analysisPartialTitle</w:t>
      </w:r>
      <w:proofErr w:type="gramEnd"/>
      <w:r w:rsidRPr="00A80DB0">
        <w:t> / Subtitle, </w:t>
      </w:r>
      <w:proofErr w:type="gramStart"/>
      <w:r w:rsidRPr="00A80DB0">
        <w:t>result.signals</w:t>
      </w:r>
      <w:proofErr w:type="gramEnd"/>
      <w:r w:rsidRPr="00A80DB0">
        <w:t>.limited_</w:t>
      </w:r>
      <w:proofErr w:type="gramStart"/>
      <w:r w:rsidRPr="00A80DB0">
        <w:t>data.*</w:t>
      </w:r>
      <w:proofErr w:type="gramEnd"/>
      <w:r w:rsidRPr="00A80DB0">
        <w:t>, web_search_</w:t>
      </w:r>
      <w:proofErr w:type="gramStart"/>
      <w:r w:rsidRPr="00A80DB0">
        <w:t>source.*</w:t>
      </w:r>
      <w:proofErr w:type="gramEnd"/>
      <w:r w:rsidRPr="00A80DB0">
        <w:t>, preferenceBasedFooter.</w:t>
      </w:r>
    </w:p>
    <w:p w14:paraId="26D6A078" w14:textId="77777777" w:rsidR="00A80DB0" w:rsidRPr="00A80DB0" w:rsidRDefault="00A80DB0" w:rsidP="00A80DB0">
      <w:pPr>
        <w:numPr>
          <w:ilvl w:val="0"/>
          <w:numId w:val="3"/>
        </w:numPr>
      </w:pPr>
      <w:proofErr w:type="spellStart"/>
      <w:r w:rsidRPr="00A80DB0">
        <w:t>src</w:t>
      </w:r>
      <w:proofErr w:type="spellEnd"/>
      <w:r w:rsidRPr="00A80DB0">
        <w:t>/i18n/locales/</w:t>
      </w:r>
      <w:proofErr w:type="spellStart"/>
      <w:r w:rsidRPr="00A80DB0">
        <w:t>fr.json</w:t>
      </w:r>
      <w:proofErr w:type="spellEnd"/>
      <w:r w:rsidRPr="00A80DB0">
        <w:t>, </w:t>
      </w:r>
      <w:proofErr w:type="spellStart"/>
      <w:r w:rsidRPr="00A80DB0">
        <w:t>src</w:t>
      </w:r>
      <w:proofErr w:type="spellEnd"/>
      <w:r w:rsidRPr="00A80DB0">
        <w:t>/i18n/locales/</w:t>
      </w:r>
      <w:proofErr w:type="spellStart"/>
      <w:r w:rsidRPr="00A80DB0">
        <w:t>es.json</w:t>
      </w:r>
      <w:proofErr w:type="spellEnd"/>
      <w:r w:rsidRPr="00A80DB0">
        <w:t> — Same keys (translated).</w:t>
      </w:r>
    </w:p>
    <w:p w14:paraId="12D6F450" w14:textId="77777777" w:rsidR="00A80DB0" w:rsidRPr="00A80DB0" w:rsidRDefault="00A80DB0" w:rsidP="00A80DB0">
      <w:r w:rsidRPr="00A80DB0">
        <w:rPr>
          <w:b/>
          <w:bCs/>
        </w:rPr>
        <w:t>Observability</w:t>
      </w:r>
    </w:p>
    <w:p w14:paraId="5B6756EF" w14:textId="77777777" w:rsidR="00A80DB0" w:rsidRPr="00A80DB0" w:rsidRDefault="00A80DB0" w:rsidP="00A80DB0">
      <w:pPr>
        <w:numPr>
          <w:ilvl w:val="0"/>
          <w:numId w:val="4"/>
        </w:numPr>
      </w:pPr>
      <w:proofErr w:type="spellStart"/>
      <w:r w:rsidRPr="00A80DB0">
        <w:t>src</w:t>
      </w:r>
      <w:proofErr w:type="spellEnd"/>
      <w:r w:rsidRPr="00A80DB0">
        <w:t>/services/</w:t>
      </w:r>
      <w:proofErr w:type="spellStart"/>
      <w:r w:rsidRPr="00A80DB0">
        <w:t>scanObservability.ts</w:t>
      </w:r>
      <w:proofErr w:type="spellEnd"/>
      <w:r w:rsidRPr="00A80DB0">
        <w:t> — SCAN_OBS_SCHEMA_VERSION; every log line includes </w:t>
      </w:r>
      <w:proofErr w:type="spellStart"/>
      <w:r w:rsidRPr="00A80DB0">
        <w:t>schema_version</w:t>
      </w:r>
      <w:proofErr w:type="spellEnd"/>
      <w:r w:rsidRPr="00A80DB0">
        <w:t>: 1 (merged in </w:t>
      </w:r>
      <w:proofErr w:type="spellStart"/>
      <w:r w:rsidRPr="00A80DB0">
        <w:t>logScanObs</w:t>
      </w:r>
      <w:proofErr w:type="spellEnd"/>
      <w:r w:rsidRPr="00A80DB0">
        <w:t>).</w:t>
      </w:r>
    </w:p>
    <w:p w14:paraId="267EFFAB" w14:textId="77777777" w:rsidR="00A80DB0" w:rsidRPr="00A80DB0" w:rsidRDefault="00A80DB0" w:rsidP="00A80DB0">
      <w:r w:rsidRPr="00A80DB0">
        <w:rPr>
          <w:b/>
          <w:bCs/>
        </w:rPr>
        <w:t>Tests &amp; tooling</w:t>
      </w:r>
    </w:p>
    <w:p w14:paraId="71230BB9" w14:textId="77777777" w:rsidR="00A80DB0" w:rsidRPr="00A80DB0" w:rsidRDefault="00A80DB0" w:rsidP="00A80DB0">
      <w:pPr>
        <w:numPr>
          <w:ilvl w:val="0"/>
          <w:numId w:val="5"/>
        </w:numPr>
      </w:pPr>
      <w:r w:rsidRPr="00A80DB0">
        <w:t>src/__tests__/golden/scanOutputContract.golden.test.ts — </w:t>
      </w:r>
      <w:r w:rsidRPr="00A80DB0">
        <w:rPr>
          <w:b/>
          <w:bCs/>
        </w:rPr>
        <w:t>7</w:t>
      </w:r>
      <w:r w:rsidRPr="00A80DB0">
        <w:t> golden cases (was 3).</w:t>
      </w:r>
    </w:p>
    <w:p w14:paraId="6885B8C8" w14:textId="77777777" w:rsidR="00A80DB0" w:rsidRPr="00A80DB0" w:rsidRDefault="00A80DB0" w:rsidP="00A80DB0">
      <w:pPr>
        <w:numPr>
          <w:ilvl w:val="0"/>
          <w:numId w:val="5"/>
        </w:numPr>
      </w:pPr>
      <w:r w:rsidRPr="00A80DB0">
        <w:t>src/__tests__/golden/__snapshots__/scanOutputContract.golden.test.ts.snap — Regenerated.</w:t>
      </w:r>
    </w:p>
    <w:p w14:paraId="6D0EC52B" w14:textId="77777777" w:rsidR="00A80DB0" w:rsidRPr="00A80DB0" w:rsidRDefault="00A80DB0" w:rsidP="00A80DB0">
      <w:pPr>
        <w:numPr>
          <w:ilvl w:val="0"/>
          <w:numId w:val="5"/>
        </w:numPr>
      </w:pPr>
      <w:proofErr w:type="spellStart"/>
      <w:r w:rsidRPr="00A80DB0">
        <w:t>src</w:t>
      </w:r>
      <w:proofErr w:type="spellEnd"/>
      <w:r w:rsidRPr="00A80DB0">
        <w:t>/__tests__/unit/utils/</w:t>
      </w:r>
      <w:proofErr w:type="spellStart"/>
      <w:r w:rsidRPr="00A80DB0">
        <w:t>deriveScanTerminalState.test.ts</w:t>
      </w:r>
      <w:proofErr w:type="spellEnd"/>
      <w:r w:rsidRPr="00A80DB0">
        <w:t> — </w:t>
      </w:r>
      <w:r w:rsidRPr="00A80DB0">
        <w:rPr>
          <w:b/>
          <w:bCs/>
        </w:rPr>
        <w:t>New</w:t>
      </w:r>
      <w:r w:rsidRPr="00A80DB0">
        <w:t>.</w:t>
      </w:r>
    </w:p>
    <w:p w14:paraId="6AAEEDC4" w14:textId="77777777" w:rsidR="00A80DB0" w:rsidRPr="00A80DB0" w:rsidRDefault="00A80DB0" w:rsidP="00A80DB0">
      <w:pPr>
        <w:numPr>
          <w:ilvl w:val="0"/>
          <w:numId w:val="5"/>
        </w:numPr>
      </w:pPr>
      <w:proofErr w:type="spellStart"/>
      <w:r w:rsidRPr="00A80DB0">
        <w:t>src</w:t>
      </w:r>
      <w:proofErr w:type="spellEnd"/>
      <w:r w:rsidRPr="00A80DB0">
        <w:t>/__tests__/unit/utils/</w:t>
      </w:r>
      <w:proofErr w:type="spellStart"/>
      <w:r w:rsidRPr="00A80DB0">
        <w:t>scanResultPresentation.test.ts</w:t>
      </w:r>
      <w:proofErr w:type="spellEnd"/>
      <w:r w:rsidRPr="00A80DB0">
        <w:t> — </w:t>
      </w:r>
      <w:r w:rsidRPr="00A80DB0">
        <w:rPr>
          <w:b/>
          <w:bCs/>
        </w:rPr>
        <w:t>New</w:t>
      </w:r>
      <w:r w:rsidRPr="00A80DB0">
        <w:t>.</w:t>
      </w:r>
    </w:p>
    <w:p w14:paraId="53E46ED0" w14:textId="77777777" w:rsidR="00A80DB0" w:rsidRPr="00A80DB0" w:rsidRDefault="00A80DB0" w:rsidP="00A80DB0">
      <w:pPr>
        <w:numPr>
          <w:ilvl w:val="0"/>
          <w:numId w:val="5"/>
        </w:numPr>
      </w:pPr>
      <w:proofErr w:type="spellStart"/>
      <w:proofErr w:type="gramStart"/>
      <w:r w:rsidRPr="00A80DB0">
        <w:lastRenderedPageBreak/>
        <w:t>package.json</w:t>
      </w:r>
      <w:proofErr w:type="spellEnd"/>
      <w:proofErr w:type="gramEnd"/>
      <w:r w:rsidRPr="00A80DB0">
        <w:t> — </w:t>
      </w:r>
      <w:proofErr w:type="gramStart"/>
      <w:r w:rsidRPr="00A80DB0">
        <w:t>test:phase</w:t>
      </w:r>
      <w:proofErr w:type="gramEnd"/>
      <w:r w:rsidRPr="00A80DB0">
        <w:t>5b script.</w:t>
      </w:r>
    </w:p>
    <w:p w14:paraId="7D7C1001" w14:textId="77777777" w:rsidR="00A80DB0" w:rsidRPr="00A80DB0" w:rsidRDefault="00A80DB0" w:rsidP="00A80DB0">
      <w:r w:rsidRPr="00A80DB0">
        <w:rPr>
          <w:b/>
          <w:bCs/>
        </w:rPr>
        <w:t>Docs / governance</w:t>
      </w:r>
    </w:p>
    <w:p w14:paraId="1B7EEC87" w14:textId="77777777" w:rsidR="00A80DB0" w:rsidRPr="00A80DB0" w:rsidRDefault="00A80DB0" w:rsidP="00A80DB0">
      <w:pPr>
        <w:numPr>
          <w:ilvl w:val="0"/>
          <w:numId w:val="6"/>
        </w:numPr>
      </w:pPr>
      <w:r w:rsidRPr="00A80DB0">
        <w:t>docs/phase4/phase5b-deferred-edge-cases.md — </w:t>
      </w:r>
      <w:r w:rsidRPr="00A80DB0">
        <w:rPr>
          <w:b/>
          <w:bCs/>
        </w:rPr>
        <w:t>New</w:t>
      </w:r>
      <w:r w:rsidRPr="00A80DB0">
        <w:t> (deferred items + observability notes).</w:t>
      </w:r>
    </w:p>
    <w:p w14:paraId="6F44BBC0" w14:textId="77777777" w:rsidR="00A80DB0" w:rsidRPr="00A80DB0" w:rsidRDefault="00A80DB0" w:rsidP="00A80DB0">
      <w:pPr>
        <w:numPr>
          <w:ilvl w:val="0"/>
          <w:numId w:val="6"/>
        </w:numPr>
      </w:pPr>
      <w:r w:rsidRPr="00A80DB0">
        <w:t>docs/phase4/golden-uat-overview.md — </w:t>
      </w:r>
      <w:proofErr w:type="gramStart"/>
      <w:r w:rsidRPr="00A80DB0">
        <w:t>test:phase</w:t>
      </w:r>
      <w:proofErr w:type="gramEnd"/>
      <w:r w:rsidRPr="00A80DB0">
        <w:t>5b row.</w:t>
      </w:r>
    </w:p>
    <w:p w14:paraId="3AE3A43E" w14:textId="77777777" w:rsidR="00A80DB0" w:rsidRPr="00A80DB0" w:rsidRDefault="00A80DB0" w:rsidP="00A80DB0">
      <w:pPr>
        <w:numPr>
          <w:ilvl w:val="0"/>
          <w:numId w:val="6"/>
        </w:numPr>
      </w:pPr>
      <w:r w:rsidRPr="00A80DB0">
        <w:t>scripts/golden/README.md — </w:t>
      </w:r>
      <w:proofErr w:type="gramStart"/>
      <w:r w:rsidRPr="00A80DB0">
        <w:t>test:phase</w:t>
      </w:r>
      <w:proofErr w:type="gramEnd"/>
      <w:r w:rsidRPr="00A80DB0">
        <w:t>5b.</w:t>
      </w:r>
    </w:p>
    <w:p w14:paraId="4A20C327" w14:textId="77777777" w:rsidR="00A80DB0" w:rsidRPr="00A80DB0" w:rsidRDefault="00A80DB0" w:rsidP="00A80DB0">
      <w:pPr>
        <w:numPr>
          <w:ilvl w:val="0"/>
          <w:numId w:val="6"/>
        </w:numPr>
      </w:pPr>
      <w:r w:rsidRPr="00A80DB0">
        <w:t>docs/phase2/claim-registry.csv — Rows: scan-partial-banner, signals-limited-data, signals-web-search, signals-preference-footer.</w:t>
      </w:r>
    </w:p>
    <w:p w14:paraId="65EB86D5" w14:textId="77777777" w:rsidR="00A80DB0" w:rsidRPr="00A80DB0" w:rsidRDefault="00A80DB0" w:rsidP="00A80DB0">
      <w:pPr>
        <w:numPr>
          <w:ilvl w:val="0"/>
          <w:numId w:val="6"/>
        </w:numPr>
      </w:pPr>
      <w:r w:rsidRPr="00A80DB0">
        <w:t>docs/phase2/claim-drift-log.md — Phase 5B subsection.</w:t>
      </w:r>
    </w:p>
    <w:p w14:paraId="17A08727" w14:textId="77777777" w:rsidR="00A80DB0" w:rsidRPr="00A80DB0" w:rsidRDefault="00A80DB0" w:rsidP="00A80DB0">
      <w:r w:rsidRPr="00A80DB0">
        <w:pict w14:anchorId="7A551E17">
          <v:rect id="_x0000_i1061" style="width:0;height:1.5pt" o:hralign="center" o:hrstd="t" o:hr="t" fillcolor="#a0a0a0" stroked="f"/>
        </w:pict>
      </w:r>
    </w:p>
    <w:p w14:paraId="046D9A9E" w14:textId="77777777" w:rsidR="00A80DB0" w:rsidRPr="00A80DB0" w:rsidRDefault="00A80DB0" w:rsidP="00A80DB0">
      <w:pPr>
        <w:rPr>
          <w:b/>
          <w:bCs/>
        </w:rPr>
      </w:pPr>
      <w:r w:rsidRPr="00A80DB0">
        <w:rPr>
          <w:b/>
          <w:bCs/>
        </w:rPr>
        <w:t>2. What is now authoritative in live rendering</w:t>
      </w:r>
    </w:p>
    <w:p w14:paraId="7BD162C1" w14:textId="77777777" w:rsidR="00A80DB0" w:rsidRPr="00A80DB0" w:rsidRDefault="00A80DB0" w:rsidP="00A80DB0">
      <w:pPr>
        <w:numPr>
          <w:ilvl w:val="0"/>
          <w:numId w:val="7"/>
        </w:numPr>
      </w:pPr>
      <w:proofErr w:type="spellStart"/>
      <w:r w:rsidRPr="00A80DB0">
        <w:rPr>
          <w:b/>
          <w:bCs/>
        </w:rPr>
        <w:t>ProductScanResult</w:t>
      </w:r>
      <w:proofErr w:type="spellEnd"/>
      <w:r w:rsidRPr="00A80DB0">
        <w:t> is the only source for </w:t>
      </w:r>
      <w:r w:rsidRPr="00A80DB0">
        <w:rPr>
          <w:b/>
          <w:bCs/>
        </w:rPr>
        <w:t>banner alerts</w:t>
      </w:r>
      <w:r w:rsidRPr="00A80DB0">
        <w:t>: </w:t>
      </w:r>
      <w:proofErr w:type="spellStart"/>
      <w:proofErr w:type="gramStart"/>
      <w:r w:rsidRPr="00A80DB0">
        <w:t>buildBannerAlertsDataFromScanResult</w:t>
      </w:r>
      <w:proofErr w:type="spellEnd"/>
      <w:r w:rsidRPr="00A80DB0">
        <w:t>(</w:t>
      </w:r>
      <w:proofErr w:type="spellStart"/>
      <w:proofErr w:type="gramEnd"/>
      <w:r w:rsidRPr="00A80DB0">
        <w:t>scanResult</w:t>
      </w:r>
      <w:proofErr w:type="spellEnd"/>
      <w:r w:rsidRPr="00A80DB0">
        <w:t>, t) — no second </w:t>
      </w:r>
      <w:proofErr w:type="spellStart"/>
      <w:r w:rsidRPr="00A80DB0">
        <w:t>generateBannerAlerts</w:t>
      </w:r>
      <w:proofErr w:type="spellEnd"/>
      <w:r w:rsidRPr="00A80DB0">
        <w:t> path on the result screen.</w:t>
      </w:r>
    </w:p>
    <w:p w14:paraId="2AC691A2" w14:textId="77777777" w:rsidR="00A80DB0" w:rsidRPr="00A80DB0" w:rsidRDefault="00A80DB0" w:rsidP="00A80DB0">
      <w:pPr>
        <w:numPr>
          <w:ilvl w:val="0"/>
          <w:numId w:val="7"/>
        </w:numPr>
      </w:pPr>
      <w:proofErr w:type="spellStart"/>
      <w:r w:rsidRPr="00A80DB0">
        <w:rPr>
          <w:b/>
          <w:bCs/>
        </w:rPr>
        <w:t>terminal_state</w:t>
      </w:r>
      <w:proofErr w:type="spellEnd"/>
      <w:r w:rsidRPr="00A80DB0">
        <w:t> (including </w:t>
      </w:r>
      <w:r w:rsidRPr="00A80DB0">
        <w:rPr>
          <w:b/>
          <w:bCs/>
        </w:rPr>
        <w:t>partial</w:t>
      </w:r>
      <w:r w:rsidRPr="00A80DB0">
        <w:t>) drives the </w:t>
      </w:r>
      <w:r w:rsidRPr="00A80DB0">
        <w:rPr>
          <w:b/>
          <w:bCs/>
        </w:rPr>
        <w:t>“Analysis still updating”</w:t>
      </w:r>
      <w:r w:rsidRPr="00A80DB0">
        <w:t> strip (</w:t>
      </w:r>
      <w:proofErr w:type="spellStart"/>
      <w:proofErr w:type="gramStart"/>
      <w:r w:rsidRPr="00A80DB0">
        <w:t>result.analysisPartial</w:t>
      </w:r>
      <w:proofErr w:type="spellEnd"/>
      <w:proofErr w:type="gramEnd"/>
      <w:r w:rsidRPr="00A80DB0">
        <w:t>*).</w:t>
      </w:r>
    </w:p>
    <w:p w14:paraId="1ECDAFB9" w14:textId="77777777" w:rsidR="00A80DB0" w:rsidRPr="00A80DB0" w:rsidRDefault="00A80DB0" w:rsidP="00A80DB0">
      <w:pPr>
        <w:numPr>
          <w:ilvl w:val="0"/>
          <w:numId w:val="7"/>
        </w:numPr>
      </w:pPr>
      <w:r w:rsidRPr="00A80DB0">
        <w:rPr>
          <w:b/>
          <w:bCs/>
        </w:rPr>
        <w:t>Confidence</w:t>
      </w:r>
      <w:r w:rsidRPr="00A80DB0">
        <w:t> on the contract uses </w:t>
      </w:r>
      <w:r w:rsidRPr="00A80DB0">
        <w:rPr>
          <w:b/>
          <w:bCs/>
        </w:rPr>
        <w:t>runtime</w:t>
      </w:r>
      <w:r w:rsidRPr="00A80DB0">
        <w:t> source confidence + completeness blend + web-search cap (aligned with trust surfaces, not a flat default).</w:t>
      </w:r>
    </w:p>
    <w:p w14:paraId="53DB04B4" w14:textId="77777777" w:rsidR="00A80DB0" w:rsidRPr="00A80DB0" w:rsidRDefault="00A80DB0" w:rsidP="00A80DB0">
      <w:pPr>
        <w:numPr>
          <w:ilvl w:val="0"/>
          <w:numId w:val="7"/>
        </w:numPr>
      </w:pPr>
      <w:r w:rsidRPr="00A80DB0">
        <w:rPr>
          <w:b/>
          <w:bCs/>
        </w:rPr>
        <w:t>Signals</w:t>
      </w:r>
      <w:r w:rsidRPr="00A80DB0">
        <w:t> are deduped by </w:t>
      </w:r>
      <w:proofErr w:type="spellStart"/>
      <w:r w:rsidRPr="00A80DB0">
        <w:rPr>
          <w:b/>
          <w:bCs/>
        </w:rPr>
        <w:t>dedupe_key</w:t>
      </w:r>
      <w:proofErr w:type="spellEnd"/>
      <w:r w:rsidRPr="00A80DB0">
        <w:t> and ordered A → B → C → D before the cap; up to </w:t>
      </w:r>
      <w:r w:rsidRPr="00A80DB0">
        <w:rPr>
          <w:b/>
          <w:bCs/>
        </w:rPr>
        <w:t>4</w:t>
      </w:r>
      <w:r w:rsidRPr="00A80DB0">
        <w:t> non-A banners after all A (Phase 4 soft cap in the presenter).</w:t>
      </w:r>
    </w:p>
    <w:p w14:paraId="14504596" w14:textId="77777777" w:rsidR="00A80DB0" w:rsidRPr="00A80DB0" w:rsidRDefault="00A80DB0" w:rsidP="00A80DB0">
      <w:proofErr w:type="spellStart"/>
      <w:r w:rsidRPr="00A80DB0">
        <w:t>generateBannerAlerts</w:t>
      </w:r>
      <w:proofErr w:type="spellEnd"/>
      <w:r w:rsidRPr="00A80DB0">
        <w:t> remains </w:t>
      </w:r>
      <w:r w:rsidRPr="00A80DB0">
        <w:rPr>
          <w:b/>
          <w:bCs/>
        </w:rPr>
        <w:t>inside</w:t>
      </w:r>
      <w:r w:rsidRPr="00A80DB0">
        <w:t> </w:t>
      </w:r>
      <w:proofErr w:type="spellStart"/>
      <w:r w:rsidRPr="00A80DB0">
        <w:t>buildProductScanResult</w:t>
      </w:r>
      <w:proofErr w:type="spellEnd"/>
      <w:r w:rsidRPr="00A80DB0">
        <w:t> as the internal engine for recall/ethics/preference logic — not a parallel UI path.</w:t>
      </w:r>
    </w:p>
    <w:p w14:paraId="668A36F3" w14:textId="77777777" w:rsidR="00A80DB0" w:rsidRPr="00A80DB0" w:rsidRDefault="00A80DB0" w:rsidP="00A80DB0">
      <w:r w:rsidRPr="00A80DB0">
        <w:pict w14:anchorId="2E704AC6">
          <v:rect id="_x0000_i1062" style="width:0;height:1.5pt" o:hralign="center" o:hrstd="t" o:hr="t" fillcolor="#a0a0a0" stroked="f"/>
        </w:pict>
      </w:r>
    </w:p>
    <w:p w14:paraId="5F6AEF9A" w14:textId="77777777" w:rsidR="00A80DB0" w:rsidRPr="00A80DB0" w:rsidRDefault="00A80DB0" w:rsidP="00A80DB0">
      <w:pPr>
        <w:rPr>
          <w:b/>
          <w:bCs/>
        </w:rPr>
      </w:pPr>
      <w:r w:rsidRPr="00A80DB0">
        <w:rPr>
          <w:b/>
          <w:bCs/>
        </w:rPr>
        <w:t>3. How partial is derived</w:t>
      </w:r>
    </w:p>
    <w:p w14:paraId="2476D34B" w14:textId="77777777" w:rsidR="00A80DB0" w:rsidRPr="00A80DB0" w:rsidRDefault="00A80DB0" w:rsidP="00A80DB0">
      <w:proofErr w:type="spellStart"/>
      <w:r w:rsidRPr="00A80DB0">
        <w:t>deriveScanTerminalState</w:t>
      </w:r>
      <w:proofErr w:type="spellEnd"/>
      <w:r w:rsidRPr="00A80DB0">
        <w:t> (</w:t>
      </w:r>
      <w:proofErr w:type="spellStart"/>
      <w:r w:rsidRPr="00A80DB0">
        <w:t>src</w:t>
      </w:r>
      <w:proofErr w:type="spellEnd"/>
      <w:r w:rsidRPr="00A80DB0">
        <w:t>/utils/</w:t>
      </w:r>
      <w:proofErr w:type="spellStart"/>
      <w:r w:rsidRPr="00A80DB0">
        <w:t>deriveScanTerminalState.ts</w:t>
      </w:r>
      <w:proofErr w:type="spellEnd"/>
      <w:r w:rsidRPr="00A80DB0">
        <w:t>):</w:t>
      </w:r>
    </w:p>
    <w:p w14:paraId="7D94B0BF" w14:textId="77777777" w:rsidR="00A80DB0" w:rsidRPr="00A80DB0" w:rsidRDefault="00A80DB0" w:rsidP="00A80DB0">
      <w:pPr>
        <w:numPr>
          <w:ilvl w:val="0"/>
          <w:numId w:val="8"/>
        </w:numPr>
      </w:pPr>
      <w:r w:rsidRPr="00A80DB0">
        <w:rPr>
          <w:b/>
          <w:bCs/>
        </w:rPr>
        <w:t>error + no product</w:t>
      </w:r>
      <w:r w:rsidRPr="00A80DB0">
        <w:t> → error (or offline if </w:t>
      </w:r>
      <w:proofErr w:type="spellStart"/>
      <w:r w:rsidRPr="00A80DB0">
        <w:t>isOffline</w:t>
      </w:r>
      <w:proofErr w:type="spellEnd"/>
      <w:r w:rsidRPr="00A80DB0">
        <w:t>).</w:t>
      </w:r>
    </w:p>
    <w:p w14:paraId="4C4D7AAF" w14:textId="77777777" w:rsidR="00A80DB0" w:rsidRPr="00A80DB0" w:rsidRDefault="00A80DB0" w:rsidP="00A80DB0">
      <w:pPr>
        <w:numPr>
          <w:ilvl w:val="0"/>
          <w:numId w:val="8"/>
        </w:numPr>
      </w:pPr>
      <w:r w:rsidRPr="00A80DB0">
        <w:rPr>
          <w:b/>
          <w:bCs/>
        </w:rPr>
        <w:t>No product</w:t>
      </w:r>
      <w:r w:rsidRPr="00A80DB0">
        <w:t> → error.</w:t>
      </w:r>
    </w:p>
    <w:p w14:paraId="5368699C" w14:textId="77777777" w:rsidR="00A80DB0" w:rsidRPr="00A80DB0" w:rsidRDefault="00A80DB0" w:rsidP="00A80DB0">
      <w:pPr>
        <w:numPr>
          <w:ilvl w:val="0"/>
          <w:numId w:val="8"/>
        </w:numPr>
      </w:pPr>
      <w:proofErr w:type="spellStart"/>
      <w:r w:rsidRPr="00A80DB0">
        <w:rPr>
          <w:b/>
          <w:bCs/>
        </w:rPr>
        <w:t>isFetchLoading</w:t>
      </w:r>
      <w:proofErr w:type="spellEnd"/>
      <w:r w:rsidRPr="00A80DB0">
        <w:t> → partial.</w:t>
      </w:r>
    </w:p>
    <w:p w14:paraId="67A85DEF" w14:textId="77777777" w:rsidR="00A80DB0" w:rsidRPr="00A80DB0" w:rsidRDefault="00A80DB0" w:rsidP="00A80DB0">
      <w:pPr>
        <w:numPr>
          <w:ilvl w:val="0"/>
          <w:numId w:val="8"/>
        </w:numPr>
      </w:pPr>
      <w:proofErr w:type="spellStart"/>
      <w:r w:rsidRPr="00A80DB0">
        <w:rPr>
          <w:b/>
          <w:bCs/>
        </w:rPr>
        <w:t>fetchPhase</w:t>
      </w:r>
      <w:proofErr w:type="spellEnd"/>
      <w:r w:rsidRPr="00A80DB0">
        <w:rPr>
          <w:b/>
          <w:bCs/>
        </w:rPr>
        <w:t> </w:t>
      </w:r>
      <w:r w:rsidRPr="00A80DB0">
        <w:rPr>
          <w:rFonts w:ascii="Cambria Math" w:hAnsi="Cambria Math" w:cs="Cambria Math"/>
          <w:b/>
          <w:bCs/>
        </w:rPr>
        <w:t>∉</w:t>
      </w:r>
      <w:r w:rsidRPr="00A80DB0">
        <w:rPr>
          <w:b/>
          <w:bCs/>
        </w:rPr>
        <w:t xml:space="preserve"> {complete, </w:t>
      </w:r>
      <w:proofErr w:type="spellStart"/>
      <w:r w:rsidRPr="00A80DB0">
        <w:rPr>
          <w:b/>
          <w:bCs/>
        </w:rPr>
        <w:t>not_found</w:t>
      </w:r>
      <w:proofErr w:type="spellEnd"/>
      <w:r w:rsidRPr="00A80DB0">
        <w:rPr>
          <w:b/>
          <w:bCs/>
        </w:rPr>
        <w:t>, </w:t>
      </w:r>
      <w:proofErr w:type="spellStart"/>
      <w:r w:rsidRPr="00A80DB0">
        <w:rPr>
          <w:b/>
          <w:bCs/>
        </w:rPr>
        <w:t>product_enhanced</w:t>
      </w:r>
      <w:proofErr w:type="spellEnd"/>
      <w:r w:rsidRPr="00A80DB0">
        <w:rPr>
          <w:b/>
          <w:bCs/>
        </w:rPr>
        <w:t>}</w:t>
      </w:r>
      <w:r w:rsidRPr="00A80DB0">
        <w:t> → partial.</w:t>
      </w:r>
    </w:p>
    <w:p w14:paraId="412898FA" w14:textId="77777777" w:rsidR="00A80DB0" w:rsidRPr="00A80DB0" w:rsidRDefault="00A80DB0" w:rsidP="00A80DB0">
      <w:pPr>
        <w:numPr>
          <w:ilvl w:val="0"/>
          <w:numId w:val="8"/>
        </w:numPr>
      </w:pPr>
      <w:r w:rsidRPr="00A80DB0">
        <w:rPr>
          <w:b/>
          <w:bCs/>
        </w:rPr>
        <w:t>Scorable identity</w:t>
      </w:r>
      <w:r w:rsidRPr="00A80DB0">
        <w:t> (</w:t>
      </w:r>
      <w:proofErr w:type="spellStart"/>
      <w:r w:rsidRPr="00A80DB0">
        <w:t>product_name</w:t>
      </w:r>
      <w:proofErr w:type="spellEnd"/>
      <w:r w:rsidRPr="00A80DB0">
        <w:t> real) </w:t>
      </w:r>
      <w:r w:rsidRPr="00A80DB0">
        <w:rPr>
          <w:b/>
          <w:bCs/>
        </w:rPr>
        <w:t>and</w:t>
      </w:r>
      <w:r w:rsidRPr="00A80DB0">
        <w:t> </w:t>
      </w:r>
      <w:proofErr w:type="spellStart"/>
      <w:r w:rsidRPr="00A80DB0">
        <w:t>trust_score</w:t>
      </w:r>
      <w:proofErr w:type="spellEnd"/>
      <w:r w:rsidRPr="00A80DB0">
        <w:t xml:space="preserve"> === null** → partial.</w:t>
      </w:r>
    </w:p>
    <w:p w14:paraId="4D819206" w14:textId="77777777" w:rsidR="00A80DB0" w:rsidRPr="00A80DB0" w:rsidRDefault="00A80DB0" w:rsidP="00A80DB0">
      <w:pPr>
        <w:numPr>
          <w:ilvl w:val="0"/>
          <w:numId w:val="8"/>
        </w:numPr>
      </w:pPr>
      <w:r w:rsidRPr="00A80DB0">
        <w:lastRenderedPageBreak/>
        <w:t>Else → </w:t>
      </w:r>
      <w:r w:rsidRPr="00A80DB0">
        <w:rPr>
          <w:b/>
          <w:bCs/>
        </w:rPr>
        <w:t>success</w:t>
      </w:r>
      <w:r w:rsidRPr="00A80DB0">
        <w:t>.</w:t>
      </w:r>
    </w:p>
    <w:p w14:paraId="7ECBDCE6" w14:textId="77777777" w:rsidR="00A80DB0" w:rsidRPr="00A80DB0" w:rsidRDefault="00A80DB0" w:rsidP="00A80DB0">
      <w:r w:rsidRPr="00A80DB0">
        <w:t>The result screen sets </w:t>
      </w:r>
      <w:proofErr w:type="spellStart"/>
      <w:r w:rsidRPr="00A80DB0">
        <w:rPr>
          <w:b/>
          <w:bCs/>
        </w:rPr>
        <w:t>loadingPhase</w:t>
      </w:r>
      <w:proofErr w:type="spellEnd"/>
      <w:r w:rsidRPr="00A80DB0">
        <w:rPr>
          <w:b/>
          <w:bCs/>
        </w:rPr>
        <w:t> to complete</w:t>
      </w:r>
      <w:r w:rsidRPr="00A80DB0">
        <w:t> when a product load/refresh/manual path finishes successfully, and </w:t>
      </w:r>
      <w:proofErr w:type="spellStart"/>
      <w:r w:rsidRPr="00A80DB0">
        <w:rPr>
          <w:b/>
          <w:bCs/>
        </w:rPr>
        <w:t>not_found</w:t>
      </w:r>
      <w:proofErr w:type="spellEnd"/>
      <w:r w:rsidRPr="00A80DB0">
        <w:t> when appropriate, so phase-based partial matches real fetch life cycle.</w:t>
      </w:r>
    </w:p>
    <w:p w14:paraId="6DE652E5" w14:textId="77777777" w:rsidR="00A80DB0" w:rsidRPr="00A80DB0" w:rsidRDefault="00A80DB0" w:rsidP="00A80DB0">
      <w:r w:rsidRPr="00A80DB0">
        <w:pict w14:anchorId="24F14F7E">
          <v:rect id="_x0000_i1063" style="width:0;height:1.5pt" o:hralign="center" o:hrstd="t" o:hr="t" fillcolor="#a0a0a0" stroked="f"/>
        </w:pict>
      </w:r>
    </w:p>
    <w:p w14:paraId="38071866" w14:textId="77777777" w:rsidR="00A80DB0" w:rsidRPr="00A80DB0" w:rsidRDefault="00A80DB0" w:rsidP="00A80DB0">
      <w:pPr>
        <w:rPr>
          <w:b/>
          <w:bCs/>
        </w:rPr>
      </w:pPr>
      <w:r w:rsidRPr="00A80DB0">
        <w:rPr>
          <w:b/>
          <w:bCs/>
        </w:rPr>
        <w:t>4. Executable frozen golden cases (count + categories)</w:t>
      </w:r>
    </w:p>
    <w:p w14:paraId="033FC89E" w14:textId="77777777" w:rsidR="00A80DB0" w:rsidRPr="00A80DB0" w:rsidRDefault="00A80DB0" w:rsidP="00A80DB0">
      <w:r w:rsidRPr="00A80DB0">
        <w:rPr>
          <w:b/>
          <w:bCs/>
        </w:rPr>
        <w:t>7</w:t>
      </w:r>
      <w:r w:rsidRPr="00A80DB0">
        <w:t> Jest snapshots in </w:t>
      </w:r>
      <w:proofErr w:type="spellStart"/>
      <w:r w:rsidRPr="00A80DB0">
        <w:t>scanOutputContract.golden.test.ts</w:t>
      </w:r>
      <w:proofErr w:type="spellEnd"/>
      <w:r w:rsidRPr="00A80DB0">
        <w:t> + </w:t>
      </w:r>
      <w:proofErr w:type="gramStart"/>
      <w:r w:rsidRPr="00A80DB0">
        <w:rPr>
          <w:b/>
          <w:bCs/>
        </w:rPr>
        <w:t>9</w:t>
      </w:r>
      <w:r w:rsidRPr="00A80DB0">
        <w:t> unit</w:t>
      </w:r>
      <w:proofErr w:type="gramEnd"/>
      <w:r w:rsidRPr="00A80DB0">
        <w:t xml:space="preserve"> tests (</w:t>
      </w:r>
      <w:proofErr w:type="gramStart"/>
      <w:r w:rsidRPr="00A80DB0">
        <w:t>test:phase</w:t>
      </w:r>
      <w:proofErr w:type="gramEnd"/>
      <w:r w:rsidRPr="00A80DB0">
        <w:t>5b = </w:t>
      </w:r>
      <w:r w:rsidRPr="00A80DB0">
        <w:rPr>
          <w:b/>
          <w:bCs/>
        </w:rPr>
        <w:t>16</w:t>
      </w:r>
      <w:r w:rsidRPr="00A80DB0">
        <w:t> tests total):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3158"/>
        <w:gridCol w:w="3295"/>
      </w:tblGrid>
      <w:tr w:rsidR="00A80DB0" w:rsidRPr="00A80DB0" w14:paraId="71CD58E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FFF46B" w14:textId="77777777" w:rsidR="00A80DB0" w:rsidRPr="00A80DB0" w:rsidRDefault="00A80DB0" w:rsidP="00A80DB0">
            <w:pPr>
              <w:rPr>
                <w:b/>
                <w:bCs/>
              </w:rPr>
            </w:pPr>
            <w:r w:rsidRPr="00A80DB0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508E5B" w14:textId="77777777" w:rsidR="00A80DB0" w:rsidRPr="00A80DB0" w:rsidRDefault="00A80DB0" w:rsidP="00A80DB0">
            <w:pPr>
              <w:rPr>
                <w:b/>
                <w:bCs/>
              </w:rPr>
            </w:pPr>
            <w:r w:rsidRPr="00A80DB0">
              <w:rPr>
                <w:b/>
                <w:bCs/>
              </w:rPr>
              <w:t>Snapshot / test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20F9A" w14:textId="77777777" w:rsidR="00A80DB0" w:rsidRPr="00A80DB0" w:rsidRDefault="00A80DB0" w:rsidP="00A80DB0">
            <w:pPr>
              <w:rPr>
                <w:b/>
                <w:bCs/>
              </w:rPr>
            </w:pPr>
            <w:r w:rsidRPr="00A80DB0">
              <w:rPr>
                <w:b/>
                <w:bCs/>
              </w:rPr>
              <w:t>Category</w:t>
            </w:r>
          </w:p>
        </w:tc>
      </w:tr>
      <w:tr w:rsidR="00A80DB0" w:rsidRPr="00A80DB0" w14:paraId="36E225D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8FE45" w14:textId="77777777" w:rsidR="00A80DB0" w:rsidRPr="00A80DB0" w:rsidRDefault="00A80DB0" w:rsidP="00A80DB0">
            <w:r w:rsidRPr="00A80DB0"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9F813F" w14:textId="77777777" w:rsidR="00A80DB0" w:rsidRPr="00A80DB0" w:rsidRDefault="00A80DB0" w:rsidP="00A80DB0">
            <w:r w:rsidRPr="00A80DB0">
              <w:t>recall-class-a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2E222E" w14:textId="77777777" w:rsidR="00A80DB0" w:rsidRPr="00A80DB0" w:rsidRDefault="00A80DB0" w:rsidP="00A80DB0">
            <w:r w:rsidRPr="00A80DB0">
              <w:t>Recall / safety (A)</w:t>
            </w:r>
          </w:p>
        </w:tc>
      </w:tr>
      <w:tr w:rsidR="00A80DB0" w:rsidRPr="00A80DB0" w14:paraId="0C1FFD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D17402" w14:textId="77777777" w:rsidR="00A80DB0" w:rsidRPr="00A80DB0" w:rsidRDefault="00A80DB0" w:rsidP="00A80DB0">
            <w:r w:rsidRPr="00A80DB0"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5C233B" w14:textId="77777777" w:rsidR="00A80DB0" w:rsidRPr="00A80DB0" w:rsidRDefault="00A80DB0" w:rsidP="00A80DB0">
            <w:r w:rsidRPr="00A80DB0">
              <w:t>no-recall-clean-au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0523F" w14:textId="77777777" w:rsidR="00A80DB0" w:rsidRPr="00A80DB0" w:rsidRDefault="00A80DB0" w:rsidP="00A80DB0">
            <w:r w:rsidRPr="00A80DB0">
              <w:t>AU core</w:t>
            </w:r>
          </w:p>
        </w:tc>
      </w:tr>
      <w:tr w:rsidR="00A80DB0" w:rsidRPr="00A80DB0" w14:paraId="2B330F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E7DFB" w14:textId="77777777" w:rsidR="00A80DB0" w:rsidRPr="00A80DB0" w:rsidRDefault="00A80DB0" w:rsidP="00A80DB0">
            <w:r w:rsidRPr="00A80DB0"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73D95A" w14:textId="77777777" w:rsidR="00A80DB0" w:rsidRPr="00A80DB0" w:rsidRDefault="00A80DB0" w:rsidP="00A80DB0">
            <w:proofErr w:type="spellStart"/>
            <w:r w:rsidRPr="00A80DB0">
              <w:t>nz</w:t>
            </w:r>
            <w:proofErr w:type="spellEnd"/>
            <w:r w:rsidRPr="00A80DB0">
              <w:t>-core-clean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66435C" w14:textId="77777777" w:rsidR="00A80DB0" w:rsidRPr="00A80DB0" w:rsidRDefault="00A80DB0" w:rsidP="00A80DB0">
            <w:r w:rsidRPr="00A80DB0">
              <w:t>NZ core</w:t>
            </w:r>
          </w:p>
        </w:tc>
      </w:tr>
      <w:tr w:rsidR="00A80DB0" w:rsidRPr="00A80DB0" w14:paraId="66B0D27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E2498A" w14:textId="77777777" w:rsidR="00A80DB0" w:rsidRPr="00A80DB0" w:rsidRDefault="00A80DB0" w:rsidP="00A80DB0">
            <w:r w:rsidRPr="00A80DB0"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2C27A5" w14:textId="77777777" w:rsidR="00A80DB0" w:rsidRPr="00A80DB0" w:rsidRDefault="00A80DB0" w:rsidP="00A80DB0">
            <w:r w:rsidRPr="00A80DB0">
              <w:t>web-search-transparency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9D018" w14:textId="77777777" w:rsidR="00A80DB0" w:rsidRPr="00A80DB0" w:rsidRDefault="00A80DB0" w:rsidP="00A80DB0">
            <w:r w:rsidRPr="00A80DB0">
              <w:t>Transparency / web search</w:t>
            </w:r>
          </w:p>
        </w:tc>
      </w:tr>
      <w:tr w:rsidR="00A80DB0" w:rsidRPr="00A80DB0" w14:paraId="10E2D38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868CA6" w14:textId="77777777" w:rsidR="00A80DB0" w:rsidRPr="00A80DB0" w:rsidRDefault="00A80DB0" w:rsidP="00A80DB0">
            <w:r w:rsidRPr="00A80DB0"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E9458" w14:textId="77777777" w:rsidR="00A80DB0" w:rsidRPr="00A80DB0" w:rsidRDefault="00A80DB0" w:rsidP="00A80DB0">
            <w:r w:rsidRPr="00A80DB0">
              <w:t>limited-data-transparency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1DDE38" w14:textId="77777777" w:rsidR="00A80DB0" w:rsidRPr="00A80DB0" w:rsidRDefault="00A80DB0" w:rsidP="00A80DB0">
            <w:r w:rsidRPr="00A80DB0">
              <w:t>Limited data / completeness</w:t>
            </w:r>
          </w:p>
        </w:tc>
      </w:tr>
      <w:tr w:rsidR="00A80DB0" w:rsidRPr="00A80DB0" w14:paraId="7944BE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DA8D74" w14:textId="77777777" w:rsidR="00A80DB0" w:rsidRPr="00A80DB0" w:rsidRDefault="00A80DB0" w:rsidP="00A80DB0">
            <w:r w:rsidRPr="00A80DB0"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1950D" w14:textId="77777777" w:rsidR="00A80DB0" w:rsidRPr="00A80DB0" w:rsidRDefault="00A80DB0" w:rsidP="00A80DB0">
            <w:r w:rsidRPr="00A80DB0">
              <w:t>partial-terminal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6FDB81" w14:textId="77777777" w:rsidR="00A80DB0" w:rsidRPr="00A80DB0" w:rsidRDefault="00A80DB0" w:rsidP="00A80DB0">
            <w:r w:rsidRPr="00A80DB0">
              <w:t>Partial + </w:t>
            </w:r>
            <w:proofErr w:type="spellStart"/>
            <w:r w:rsidRPr="00A80DB0">
              <w:t>analysis_incomplete</w:t>
            </w:r>
            <w:proofErr w:type="spellEnd"/>
          </w:p>
        </w:tc>
      </w:tr>
      <w:tr w:rsidR="00A80DB0" w:rsidRPr="00A80DB0" w14:paraId="620BA7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3FB349" w14:textId="77777777" w:rsidR="00A80DB0" w:rsidRPr="00A80DB0" w:rsidRDefault="00A80DB0" w:rsidP="00A80DB0">
            <w:r w:rsidRPr="00A80DB0">
              <w:t>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DDE8B" w14:textId="77777777" w:rsidR="00A80DB0" w:rsidRPr="00A80DB0" w:rsidRDefault="00A80DB0" w:rsidP="00A80DB0">
            <w:r w:rsidRPr="00A80DB0">
              <w:t>preference-animal-testing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DF7155" w14:textId="77777777" w:rsidR="00A80DB0" w:rsidRPr="00A80DB0" w:rsidRDefault="00A80DB0" w:rsidP="00A80DB0">
            <w:r w:rsidRPr="00A80DB0">
              <w:t>Preference (C)</w:t>
            </w:r>
          </w:p>
        </w:tc>
      </w:tr>
      <w:tr w:rsidR="00A80DB0" w:rsidRPr="00A80DB0" w14:paraId="115BE4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1315D3" w14:textId="77777777" w:rsidR="00A80DB0" w:rsidRPr="00A80DB0" w:rsidRDefault="00A80DB0" w:rsidP="00A80DB0">
            <w:r w:rsidRPr="00A80DB0">
              <w:t>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392389" w14:textId="77777777" w:rsidR="00A80DB0" w:rsidRPr="00A80DB0" w:rsidRDefault="00A80DB0" w:rsidP="00A80DB0">
            <w:proofErr w:type="spellStart"/>
            <w:r w:rsidRPr="00A80DB0">
              <w:t>deriveScanTerminalState</w:t>
            </w:r>
            <w:proofErr w:type="spellEnd"/>
            <w:r w:rsidRPr="00A80DB0">
              <w:t> (7)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14F730" w14:textId="77777777" w:rsidR="00A80DB0" w:rsidRPr="00A80DB0" w:rsidRDefault="00A80DB0" w:rsidP="00A80DB0">
            <w:r w:rsidRPr="00A80DB0">
              <w:t>Terminal rules</w:t>
            </w:r>
          </w:p>
        </w:tc>
      </w:tr>
      <w:tr w:rsidR="00A80DB0" w:rsidRPr="00A80DB0" w14:paraId="14D5BD2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79020" w14:textId="77777777" w:rsidR="00A80DB0" w:rsidRPr="00A80DB0" w:rsidRDefault="00A80DB0" w:rsidP="00A80DB0">
            <w:r w:rsidRPr="00A80DB0">
              <w:t>+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0DC37" w14:textId="77777777" w:rsidR="00A80DB0" w:rsidRPr="00A80DB0" w:rsidRDefault="00A80DB0" w:rsidP="00A80DB0">
            <w:proofErr w:type="spellStart"/>
            <w:r w:rsidRPr="00A80DB0">
              <w:t>scanResultPresentation</w:t>
            </w:r>
            <w:proofErr w:type="spellEnd"/>
            <w:r w:rsidRPr="00A80DB0">
              <w:t> (2)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CF37C" w14:textId="77777777" w:rsidR="00A80DB0" w:rsidRPr="00A80DB0" w:rsidRDefault="00A80DB0" w:rsidP="00A80DB0">
            <w:r w:rsidRPr="00A80DB0">
              <w:t>Dedupe + i18n banner build</w:t>
            </w:r>
          </w:p>
        </w:tc>
      </w:tr>
    </w:tbl>
    <w:p w14:paraId="66C66A97" w14:textId="77777777" w:rsidR="00A80DB0" w:rsidRPr="00A80DB0" w:rsidRDefault="00A80DB0" w:rsidP="00A80DB0">
      <w:r w:rsidRPr="00A80DB0">
        <w:t>Run: </w:t>
      </w:r>
      <w:proofErr w:type="spellStart"/>
      <w:r w:rsidRPr="00A80DB0">
        <w:t>npm</w:t>
      </w:r>
      <w:proofErr w:type="spellEnd"/>
      <w:r w:rsidRPr="00A80DB0">
        <w:t xml:space="preserve"> run </w:t>
      </w:r>
      <w:proofErr w:type="gramStart"/>
      <w:r w:rsidRPr="00A80DB0">
        <w:t>test:phase</w:t>
      </w:r>
      <w:proofErr w:type="gramEnd"/>
      <w:r w:rsidRPr="00A80DB0">
        <w:t>5b (or </w:t>
      </w:r>
      <w:proofErr w:type="spellStart"/>
      <w:r w:rsidRPr="00A80DB0">
        <w:t>npm</w:t>
      </w:r>
      <w:proofErr w:type="spellEnd"/>
      <w:r w:rsidRPr="00A80DB0">
        <w:t xml:space="preserve"> run </w:t>
      </w:r>
      <w:proofErr w:type="spellStart"/>
      <w:proofErr w:type="gramStart"/>
      <w:r w:rsidRPr="00A80DB0">
        <w:t>test:golden</w:t>
      </w:r>
      <w:proofErr w:type="spellEnd"/>
      <w:proofErr w:type="gramEnd"/>
      <w:r w:rsidRPr="00A80DB0">
        <w:t> for snapshots only).</w:t>
      </w:r>
    </w:p>
    <w:p w14:paraId="64F4127F" w14:textId="77777777" w:rsidR="00A80DB0" w:rsidRPr="00A80DB0" w:rsidRDefault="00A80DB0" w:rsidP="00A80DB0">
      <w:r w:rsidRPr="00A80DB0">
        <w:pict w14:anchorId="58836C23">
          <v:rect id="_x0000_i1064" style="width:0;height:1.5pt" o:hralign="center" o:hrstd="t" o:hr="t" fillcolor="#a0a0a0" stroked="f"/>
        </w:pict>
      </w:r>
    </w:p>
    <w:p w14:paraId="027684B5" w14:textId="77777777" w:rsidR="00A80DB0" w:rsidRPr="00A80DB0" w:rsidRDefault="00A80DB0" w:rsidP="00A80DB0">
      <w:pPr>
        <w:rPr>
          <w:b/>
          <w:bCs/>
        </w:rPr>
      </w:pPr>
      <w:r w:rsidRPr="00A80DB0">
        <w:rPr>
          <w:b/>
          <w:bCs/>
        </w:rPr>
        <w:t>5. New shipped signal strings + claim governance</w:t>
      </w:r>
    </w:p>
    <w:p w14:paraId="17CDBCD1" w14:textId="77777777" w:rsidR="00A80DB0" w:rsidRPr="00A80DB0" w:rsidRDefault="00A80DB0" w:rsidP="00A80DB0">
      <w:r w:rsidRPr="00A80DB0">
        <w:rPr>
          <w:b/>
          <w:bCs/>
        </w:rPr>
        <w:t>Shipped (EN/FR/ES)</w:t>
      </w:r>
    </w:p>
    <w:p w14:paraId="4AD16615" w14:textId="77777777" w:rsidR="00A80DB0" w:rsidRPr="00A80DB0" w:rsidRDefault="00A80DB0" w:rsidP="00A80DB0">
      <w:pPr>
        <w:numPr>
          <w:ilvl w:val="0"/>
          <w:numId w:val="9"/>
        </w:numPr>
      </w:pPr>
      <w:proofErr w:type="spellStart"/>
      <w:proofErr w:type="gramStart"/>
      <w:r w:rsidRPr="00A80DB0">
        <w:t>result.analysisPartialTitle</w:t>
      </w:r>
      <w:proofErr w:type="spellEnd"/>
      <w:proofErr w:type="gramEnd"/>
      <w:r w:rsidRPr="00A80DB0">
        <w:t>, </w:t>
      </w:r>
      <w:proofErr w:type="spellStart"/>
      <w:proofErr w:type="gramStart"/>
      <w:r w:rsidRPr="00A80DB0">
        <w:t>result.analysisPartialSubtitle</w:t>
      </w:r>
      <w:proofErr w:type="spellEnd"/>
      <w:proofErr w:type="gramEnd"/>
    </w:p>
    <w:p w14:paraId="5E462166" w14:textId="77777777" w:rsidR="00A80DB0" w:rsidRPr="00A80DB0" w:rsidRDefault="00A80DB0" w:rsidP="00A80DB0">
      <w:pPr>
        <w:numPr>
          <w:ilvl w:val="0"/>
          <w:numId w:val="9"/>
        </w:numPr>
      </w:pPr>
      <w:proofErr w:type="spellStart"/>
      <w:proofErr w:type="gramStart"/>
      <w:r w:rsidRPr="00A80DB0">
        <w:t>result.signals</w:t>
      </w:r>
      <w:proofErr w:type="gramEnd"/>
      <w:r w:rsidRPr="00A80DB0">
        <w:t>.limited_</w:t>
      </w:r>
      <w:proofErr w:type="gramStart"/>
      <w:r w:rsidRPr="00A80DB0">
        <w:t>data</w:t>
      </w:r>
      <w:proofErr w:type="spellEnd"/>
      <w:r w:rsidRPr="00A80DB0">
        <w:t>.{</w:t>
      </w:r>
      <w:proofErr w:type="spellStart"/>
      <w:r w:rsidRPr="00A80DB0">
        <w:t>title,body</w:t>
      </w:r>
      <w:proofErr w:type="gramEnd"/>
      <w:r w:rsidRPr="00A80DB0">
        <w:t>,why</w:t>
      </w:r>
      <w:proofErr w:type="spellEnd"/>
      <w:r w:rsidRPr="00A80DB0">
        <w:t>}</w:t>
      </w:r>
    </w:p>
    <w:p w14:paraId="437C23DD" w14:textId="77777777" w:rsidR="00A80DB0" w:rsidRPr="00A80DB0" w:rsidRDefault="00A80DB0" w:rsidP="00A80DB0">
      <w:pPr>
        <w:numPr>
          <w:ilvl w:val="0"/>
          <w:numId w:val="9"/>
        </w:numPr>
      </w:pPr>
      <w:proofErr w:type="spellStart"/>
      <w:r w:rsidRPr="00A80DB0">
        <w:t>result.signals.web_search_</w:t>
      </w:r>
      <w:proofErr w:type="gramStart"/>
      <w:r w:rsidRPr="00A80DB0">
        <w:t>source</w:t>
      </w:r>
      <w:proofErr w:type="spellEnd"/>
      <w:r w:rsidRPr="00A80DB0">
        <w:t>.{</w:t>
      </w:r>
      <w:proofErr w:type="spellStart"/>
      <w:r w:rsidRPr="00A80DB0">
        <w:t>title,body</w:t>
      </w:r>
      <w:proofErr w:type="gramEnd"/>
      <w:r w:rsidRPr="00A80DB0">
        <w:t>,why</w:t>
      </w:r>
      <w:proofErr w:type="spellEnd"/>
      <w:r w:rsidRPr="00A80DB0">
        <w:t>}</w:t>
      </w:r>
    </w:p>
    <w:p w14:paraId="0C78BF03" w14:textId="77777777" w:rsidR="00A80DB0" w:rsidRPr="00A80DB0" w:rsidRDefault="00A80DB0" w:rsidP="00A80DB0">
      <w:pPr>
        <w:numPr>
          <w:ilvl w:val="0"/>
          <w:numId w:val="9"/>
        </w:numPr>
      </w:pPr>
      <w:proofErr w:type="spellStart"/>
      <w:proofErr w:type="gramStart"/>
      <w:r w:rsidRPr="00A80DB0">
        <w:lastRenderedPageBreak/>
        <w:t>result.signals</w:t>
      </w:r>
      <w:proofErr w:type="gramEnd"/>
      <w:r w:rsidRPr="00A80DB0">
        <w:t>.preferenceBasedFooter</w:t>
      </w:r>
      <w:proofErr w:type="spellEnd"/>
      <w:r w:rsidRPr="00A80DB0">
        <w:t> (appended to class </w:t>
      </w:r>
      <w:r w:rsidRPr="00A80DB0">
        <w:rPr>
          <w:b/>
          <w:bCs/>
        </w:rPr>
        <w:t>C</w:t>
      </w:r>
      <w:r w:rsidRPr="00A80DB0">
        <w:t> banner bodies in the presenter)</w:t>
      </w:r>
    </w:p>
    <w:p w14:paraId="0F4494E2" w14:textId="77777777" w:rsidR="00A80DB0" w:rsidRPr="00A80DB0" w:rsidRDefault="00A80DB0" w:rsidP="00A80DB0">
      <w:r w:rsidRPr="00A80DB0">
        <w:rPr>
          <w:b/>
          <w:bCs/>
        </w:rPr>
        <w:t>Registry (claim-registry.csv)</w:t>
      </w:r>
    </w:p>
    <w:p w14:paraId="55105DD2" w14:textId="77777777" w:rsidR="00A80DB0" w:rsidRPr="00A80DB0" w:rsidRDefault="00A80DB0" w:rsidP="00A80DB0">
      <w:pPr>
        <w:numPr>
          <w:ilvl w:val="0"/>
          <w:numId w:val="10"/>
        </w:numPr>
      </w:pPr>
      <w:r w:rsidRPr="00A80DB0">
        <w:t>scan-partial-banner, signals-limited-data, signals-web-search, signals-preference-footer</w:t>
      </w:r>
    </w:p>
    <w:p w14:paraId="6FEC1236" w14:textId="77777777" w:rsidR="00A80DB0" w:rsidRPr="00A80DB0" w:rsidRDefault="00A80DB0" w:rsidP="00A80DB0">
      <w:r w:rsidRPr="00A80DB0">
        <w:rPr>
          <w:b/>
          <w:bCs/>
        </w:rPr>
        <w:t>Drift log</w:t>
      </w:r>
    </w:p>
    <w:p w14:paraId="4E83820D" w14:textId="77777777" w:rsidR="00A80DB0" w:rsidRPr="00A80DB0" w:rsidRDefault="00A80DB0" w:rsidP="00A80DB0">
      <w:pPr>
        <w:numPr>
          <w:ilvl w:val="0"/>
          <w:numId w:val="11"/>
        </w:numPr>
      </w:pPr>
      <w:r w:rsidRPr="00A80DB0">
        <w:t>Phase 5B entry with pointers to code + deferred doc.</w:t>
      </w:r>
    </w:p>
    <w:p w14:paraId="2620FDDF" w14:textId="77777777" w:rsidR="00A80DB0" w:rsidRPr="00A80DB0" w:rsidRDefault="00A80DB0" w:rsidP="00A80DB0">
      <w:r w:rsidRPr="00A80DB0">
        <w:rPr>
          <w:b/>
          <w:bCs/>
        </w:rPr>
        <w:t>Legacy banner rows</w:t>
      </w:r>
      <w:r w:rsidRPr="00A80DB0">
        <w:t> still use English from </w:t>
      </w:r>
      <w:proofErr w:type="spellStart"/>
      <w:r w:rsidRPr="00A80DB0">
        <w:t>generateBannerAlerts</w:t>
      </w:r>
      <w:proofErr w:type="spellEnd"/>
      <w:r w:rsidRPr="00A80DB0">
        <w:t> with </w:t>
      </w:r>
      <w:proofErr w:type="gramStart"/>
      <w:r w:rsidRPr="00A80DB0">
        <w:t>t(</w:t>
      </w:r>
      <w:proofErr w:type="gramEnd"/>
      <w:r w:rsidRPr="00A80DB0">
        <w:t xml:space="preserve">key, </w:t>
      </w:r>
      <w:proofErr w:type="gramStart"/>
      <w:r w:rsidRPr="00A80DB0">
        <w:t xml:space="preserve">{ </w:t>
      </w:r>
      <w:proofErr w:type="spellStart"/>
      <w:r w:rsidRPr="00A80DB0">
        <w:t>defaultValue</w:t>
      </w:r>
      <w:proofErr w:type="spellEnd"/>
      <w:proofErr w:type="gramEnd"/>
      <w:r w:rsidRPr="00A80DB0">
        <w:t xml:space="preserve">: </w:t>
      </w:r>
      <w:proofErr w:type="gramStart"/>
      <w:r w:rsidRPr="00A80DB0">
        <w:t>title }</w:t>
      </w:r>
      <w:proofErr w:type="gramEnd"/>
      <w:r w:rsidRPr="00A80DB0">
        <w:t>) — not new registry rows (pre-existing copy).</w:t>
      </w:r>
    </w:p>
    <w:p w14:paraId="5AB822FC" w14:textId="77777777" w:rsidR="00A80DB0" w:rsidRPr="00A80DB0" w:rsidRDefault="00A80DB0" w:rsidP="00A80DB0">
      <w:r w:rsidRPr="00A80DB0">
        <w:pict w14:anchorId="44D872FA">
          <v:rect id="_x0000_i1065" style="width:0;height:1.5pt" o:hralign="center" o:hrstd="t" o:hr="t" fillcolor="#a0a0a0" stroked="f"/>
        </w:pict>
      </w:r>
    </w:p>
    <w:p w14:paraId="6523089E" w14:textId="77777777" w:rsidR="00A80DB0" w:rsidRPr="00A80DB0" w:rsidRDefault="00A80DB0" w:rsidP="00A80DB0">
      <w:pPr>
        <w:rPr>
          <w:b/>
          <w:bCs/>
        </w:rPr>
      </w:pPr>
      <w:r w:rsidRPr="00A80DB0">
        <w:rPr>
          <w:b/>
          <w:bCs/>
        </w:rPr>
        <w:t>6. Still deferred before full Signals UI</w:t>
      </w:r>
    </w:p>
    <w:p w14:paraId="0C0E84E5" w14:textId="77777777" w:rsidR="00A80DB0" w:rsidRPr="00A80DB0" w:rsidRDefault="00A80DB0" w:rsidP="00A80DB0">
      <w:pPr>
        <w:numPr>
          <w:ilvl w:val="0"/>
          <w:numId w:val="12"/>
        </w:numPr>
      </w:pPr>
      <w:r w:rsidRPr="00A80DB0">
        <w:t>Full </w:t>
      </w:r>
      <w:r w:rsidRPr="00A80DB0">
        <w:rPr>
          <w:b/>
          <w:bCs/>
        </w:rPr>
        <w:t>Signals tab</w:t>
      </w:r>
      <w:r w:rsidRPr="00A80DB0">
        <w:t> / IA redesign, premium </w:t>
      </w:r>
      <w:r w:rsidRPr="00A80DB0">
        <w:rPr>
          <w:b/>
          <w:bCs/>
        </w:rPr>
        <w:t>D</w:t>
      </w:r>
      <w:r w:rsidRPr="00A80DB0">
        <w:t> content, </w:t>
      </w:r>
      <w:r w:rsidRPr="00A80DB0">
        <w:rPr>
          <w:b/>
          <w:bCs/>
        </w:rPr>
        <w:t>admin</w:t>
      </w:r>
      <w:r w:rsidRPr="00A80DB0">
        <w:t> tooling.</w:t>
      </w:r>
    </w:p>
    <w:p w14:paraId="240D0375" w14:textId="77777777" w:rsidR="00A80DB0" w:rsidRPr="00A80DB0" w:rsidRDefault="00A80DB0" w:rsidP="00A80DB0">
      <w:pPr>
        <w:numPr>
          <w:ilvl w:val="0"/>
          <w:numId w:val="12"/>
        </w:numPr>
      </w:pPr>
      <w:r w:rsidRPr="00A80DB0">
        <w:rPr>
          <w:b/>
          <w:bCs/>
        </w:rPr>
        <w:t>Recall strip vs banner</w:t>
      </w:r>
      <w:r w:rsidRPr="00A80DB0">
        <w:t> still uses raw </w:t>
      </w:r>
      <w:proofErr w:type="spellStart"/>
      <w:proofErr w:type="gramStart"/>
      <w:r w:rsidRPr="00A80DB0">
        <w:t>product.recalls</w:t>
      </w:r>
      <w:proofErr w:type="spellEnd"/>
      <w:proofErr w:type="gramEnd"/>
      <w:r w:rsidRPr="00A80DB0">
        <w:t> for the red strip (avoid hiding recalls when contract and raw data disagree); documented in phase5b-deferred-edge-cases.md.</w:t>
      </w:r>
    </w:p>
    <w:p w14:paraId="224A772C" w14:textId="77777777" w:rsidR="00A80DB0" w:rsidRPr="00A80DB0" w:rsidRDefault="00A80DB0" w:rsidP="00A80DB0">
      <w:pPr>
        <w:numPr>
          <w:ilvl w:val="0"/>
          <w:numId w:val="12"/>
        </w:numPr>
      </w:pPr>
      <w:r w:rsidRPr="00A80DB0">
        <w:rPr>
          <w:b/>
          <w:bCs/>
        </w:rPr>
        <w:t>CSV-driven / API</w:t>
      </w:r>
      <w:r w:rsidRPr="00A80DB0">
        <w:t> golden runner, </w:t>
      </w:r>
      <w:r w:rsidRPr="00A80DB0">
        <w:rPr>
          <w:b/>
          <w:bCs/>
        </w:rPr>
        <w:t>staleness/TTL</w:t>
      </w:r>
      <w:r w:rsidRPr="00A80DB0">
        <w:t> in </w:t>
      </w:r>
      <w:proofErr w:type="spellStart"/>
      <w:r w:rsidRPr="00A80DB0">
        <w:t>terminal_state</w:t>
      </w:r>
      <w:proofErr w:type="spellEnd"/>
      <w:r w:rsidRPr="00A80DB0">
        <w:t>, </w:t>
      </w:r>
      <w:r w:rsidRPr="00A80DB0">
        <w:rPr>
          <w:b/>
          <w:bCs/>
        </w:rPr>
        <w:t>analytics vendor</w:t>
      </w:r>
      <w:r w:rsidRPr="00A80DB0">
        <w:t> wiring.</w:t>
      </w:r>
    </w:p>
    <w:p w14:paraId="1DCA9A65" w14:textId="77777777" w:rsidR="00A80DB0" w:rsidRPr="00A80DB0" w:rsidRDefault="00A80DB0" w:rsidP="00A80DB0">
      <w:pPr>
        <w:numPr>
          <w:ilvl w:val="0"/>
          <w:numId w:val="12"/>
        </w:numPr>
      </w:pPr>
      <w:r w:rsidRPr="00A80DB0">
        <w:t>Full i18n for every </w:t>
      </w:r>
      <w:proofErr w:type="gramStart"/>
      <w:r w:rsidRPr="00A80DB0">
        <w:rPr>
          <w:b/>
          <w:bCs/>
        </w:rPr>
        <w:t>legacy.banner</w:t>
      </w:r>
      <w:proofErr w:type="gramEnd"/>
      <w:r w:rsidRPr="00A80DB0">
        <w:rPr>
          <w:b/>
          <w:bCs/>
        </w:rPr>
        <w:t>.</w:t>
      </w:r>
      <w:r w:rsidRPr="00A80DB0">
        <w:t xml:space="preserve">* path (still </w:t>
      </w:r>
      <w:proofErr w:type="spellStart"/>
      <w:r w:rsidRPr="00A80DB0">
        <w:t>defaultValue</w:t>
      </w:r>
      <w:proofErr w:type="spellEnd"/>
      <w:r w:rsidRPr="00A80DB0">
        <w:t>-backed).</w:t>
      </w:r>
    </w:p>
    <w:p w14:paraId="0091CC24" w14:textId="77777777" w:rsidR="00A80DB0" w:rsidRPr="00A80DB0" w:rsidRDefault="00A80DB0" w:rsidP="00A80DB0">
      <w:r w:rsidRPr="00A80DB0">
        <w:pict w14:anchorId="3EBFA8C0">
          <v:rect id="_x0000_i1066" style="width:0;height:1.5pt" o:hralign="center" o:hrstd="t" o:hr="t" fillcolor="#a0a0a0" stroked="f"/>
        </w:pict>
      </w:r>
    </w:p>
    <w:p w14:paraId="74514470" w14:textId="77777777" w:rsidR="00A80DB0" w:rsidRPr="00A80DB0" w:rsidRDefault="00A80DB0" w:rsidP="00A80DB0">
      <w:r w:rsidRPr="00A80DB0">
        <w:rPr>
          <w:b/>
          <w:bCs/>
        </w:rPr>
        <w:t>Success vs goal:</w:t>
      </w:r>
      <w:r w:rsidRPr="00A80DB0">
        <w:t> The result path is now </w:t>
      </w:r>
      <w:r w:rsidRPr="00A80DB0">
        <w:rPr>
          <w:b/>
          <w:bCs/>
        </w:rPr>
        <w:t>one contract → presentation → banners</w:t>
      </w:r>
      <w:r w:rsidRPr="00A80DB0">
        <w:t>, with </w:t>
      </w:r>
      <w:r w:rsidRPr="00A80DB0">
        <w:rPr>
          <w:b/>
          <w:bCs/>
        </w:rPr>
        <w:t>real partial</w:t>
      </w:r>
      <w:r w:rsidRPr="00A80DB0">
        <w:t>, </w:t>
      </w:r>
      <w:r w:rsidRPr="00A80DB0">
        <w:rPr>
          <w:b/>
          <w:bCs/>
        </w:rPr>
        <w:t>stricter confidence</w:t>
      </w:r>
      <w:r w:rsidRPr="00A80DB0">
        <w:t>, </w:t>
      </w:r>
      <w:r w:rsidRPr="00A80DB0">
        <w:rPr>
          <w:b/>
          <w:bCs/>
        </w:rPr>
        <w:t>dedupe + cap</w:t>
      </w:r>
      <w:r w:rsidRPr="00A80DB0">
        <w:t>, </w:t>
      </w:r>
      <w:r w:rsidRPr="00A80DB0">
        <w:rPr>
          <w:b/>
          <w:bCs/>
        </w:rPr>
        <w:t>i18n + registry</w:t>
      </w:r>
      <w:r w:rsidRPr="00A80DB0">
        <w:t> for new transparency/partial/preference surfaces, and a </w:t>
      </w:r>
      <w:r w:rsidRPr="00A80DB0">
        <w:rPr>
          <w:b/>
          <w:bCs/>
        </w:rPr>
        <w:t>16-test</w:t>
      </w:r>
      <w:r w:rsidRPr="00A80DB0">
        <w:t> regression layer before a large Signals UI build.</w:t>
      </w:r>
    </w:p>
    <w:p w14:paraId="6ADAF562" w14:textId="77777777" w:rsidR="00F51C0C" w:rsidRDefault="00F51C0C"/>
    <w:sectPr w:rsidR="00F5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8D8"/>
    <w:multiLevelType w:val="multilevel"/>
    <w:tmpl w:val="5F2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556FF"/>
    <w:multiLevelType w:val="multilevel"/>
    <w:tmpl w:val="9E3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54756"/>
    <w:multiLevelType w:val="multilevel"/>
    <w:tmpl w:val="EFE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2F21C0"/>
    <w:multiLevelType w:val="multilevel"/>
    <w:tmpl w:val="E85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CB4D87"/>
    <w:multiLevelType w:val="multilevel"/>
    <w:tmpl w:val="093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492918"/>
    <w:multiLevelType w:val="multilevel"/>
    <w:tmpl w:val="566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7E135D"/>
    <w:multiLevelType w:val="multilevel"/>
    <w:tmpl w:val="F2C8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54E2D"/>
    <w:multiLevelType w:val="multilevel"/>
    <w:tmpl w:val="C86E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E102D6"/>
    <w:multiLevelType w:val="multilevel"/>
    <w:tmpl w:val="F1E6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A554D9"/>
    <w:multiLevelType w:val="multilevel"/>
    <w:tmpl w:val="BC6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191790"/>
    <w:multiLevelType w:val="multilevel"/>
    <w:tmpl w:val="352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856AA4"/>
    <w:multiLevelType w:val="multilevel"/>
    <w:tmpl w:val="D696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954026">
    <w:abstractNumId w:val="8"/>
  </w:num>
  <w:num w:numId="2" w16cid:durableId="1028407651">
    <w:abstractNumId w:val="3"/>
  </w:num>
  <w:num w:numId="3" w16cid:durableId="1551919621">
    <w:abstractNumId w:val="5"/>
  </w:num>
  <w:num w:numId="4" w16cid:durableId="1140225095">
    <w:abstractNumId w:val="0"/>
  </w:num>
  <w:num w:numId="5" w16cid:durableId="204828599">
    <w:abstractNumId w:val="7"/>
  </w:num>
  <w:num w:numId="6" w16cid:durableId="163906423">
    <w:abstractNumId w:val="2"/>
  </w:num>
  <w:num w:numId="7" w16cid:durableId="1765758291">
    <w:abstractNumId w:val="4"/>
  </w:num>
  <w:num w:numId="8" w16cid:durableId="1397975592">
    <w:abstractNumId w:val="6"/>
  </w:num>
  <w:num w:numId="9" w16cid:durableId="559094588">
    <w:abstractNumId w:val="9"/>
  </w:num>
  <w:num w:numId="10" w16cid:durableId="1710255407">
    <w:abstractNumId w:val="11"/>
  </w:num>
  <w:num w:numId="11" w16cid:durableId="1601645840">
    <w:abstractNumId w:val="1"/>
  </w:num>
  <w:num w:numId="12" w16cid:durableId="1942377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B0"/>
    <w:rsid w:val="00101708"/>
    <w:rsid w:val="003C164C"/>
    <w:rsid w:val="0089625E"/>
    <w:rsid w:val="00A80DB0"/>
    <w:rsid w:val="00F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E90C"/>
  <w15:chartTrackingRefBased/>
  <w15:docId w15:val="{B49BC9B4-761A-469D-B15A-3BBC4A84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McCarthy</dc:creator>
  <cp:keywords/>
  <dc:description/>
  <cp:lastModifiedBy>Leighton McCarthy</cp:lastModifiedBy>
  <cp:revision>1</cp:revision>
  <dcterms:created xsi:type="dcterms:W3CDTF">2026-04-14T21:59:00Z</dcterms:created>
  <dcterms:modified xsi:type="dcterms:W3CDTF">2026-04-14T22:00:00Z</dcterms:modified>
</cp:coreProperties>
</file>