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0809" w14:textId="1E7A24D8" w:rsidR="00327DCE" w:rsidRPr="003F6CAF" w:rsidRDefault="00327DCE" w:rsidP="00327DCE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t>SHTC3 Temperature Humidity Sensor</w:t>
      </w:r>
      <w:r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t xml:space="preserve"> </w:t>
      </w:r>
      <w:r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t>RS485 Modbus RTU</w:t>
      </w:r>
    </w:p>
    <w:p w14:paraId="3C7488F2" w14:textId="77777777" w:rsidR="007B126E" w:rsidRPr="003F6CAF" w:rsidRDefault="007B126E" w:rsidP="002E1C2E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39D43E55" w14:textId="490F9E9B" w:rsidR="002E1C2E" w:rsidRPr="002E1C2E" w:rsidRDefault="002E1C2E" w:rsidP="002E1C2E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2E1C2E">
        <w:rPr>
          <w:rFonts w:asciiTheme="majorHAnsi" w:hAnsiTheme="majorHAnsi" w:cstheme="majorHAnsi"/>
          <w:b/>
          <w:bCs/>
          <w:sz w:val="36"/>
          <w:szCs w:val="36"/>
          <w:u w:val="single"/>
        </w:rPr>
        <w:t>Thông</w:t>
      </w:r>
      <w:proofErr w:type="spellEnd"/>
      <w:r w:rsidRPr="002E1C2E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2E1C2E">
        <w:rPr>
          <w:rFonts w:asciiTheme="majorHAnsi" w:hAnsiTheme="majorHAnsi" w:cstheme="majorHAnsi"/>
          <w:b/>
          <w:bCs/>
          <w:sz w:val="36"/>
          <w:szCs w:val="36"/>
          <w:u w:val="single"/>
        </w:rPr>
        <w:t>số</w:t>
      </w:r>
      <w:proofErr w:type="spellEnd"/>
      <w:r w:rsidRPr="002E1C2E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2E1C2E">
        <w:rPr>
          <w:rFonts w:asciiTheme="majorHAnsi" w:hAnsiTheme="majorHAnsi" w:cstheme="majorHAnsi"/>
          <w:b/>
          <w:bCs/>
          <w:sz w:val="36"/>
          <w:szCs w:val="36"/>
          <w:u w:val="single"/>
        </w:rPr>
        <w:t>kỹ</w:t>
      </w:r>
      <w:proofErr w:type="spellEnd"/>
      <w:r w:rsidRPr="002E1C2E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2E1C2E">
        <w:rPr>
          <w:rFonts w:asciiTheme="majorHAnsi" w:hAnsiTheme="majorHAnsi" w:cstheme="majorHAnsi"/>
          <w:b/>
          <w:bCs/>
          <w:sz w:val="36"/>
          <w:szCs w:val="36"/>
          <w:u w:val="single"/>
        </w:rPr>
        <w:t>thuật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</w:p>
    <w:tbl>
      <w:tblPr>
        <w:tblStyle w:val="TableGridLight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1350"/>
        <w:gridCol w:w="3780"/>
      </w:tblGrid>
      <w:tr w:rsidR="00BB26F0" w:rsidRPr="003F6CAF" w14:paraId="2B0223F9" w14:textId="77777777" w:rsidTr="00BB26F0">
        <w:trPr>
          <w:trHeight w:val="330"/>
        </w:trPr>
        <w:tc>
          <w:tcPr>
            <w:tcW w:w="4315" w:type="dxa"/>
            <w:shd w:val="clear" w:color="auto" w:fill="F2F2F2" w:themeFill="background1" w:themeFillShade="F2"/>
            <w:vAlign w:val="center"/>
            <w:hideMark/>
          </w:tcPr>
          <w:p w14:paraId="432831EF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Nguồn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cung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cấp</w:t>
            </w:r>
            <w:proofErr w:type="spellEnd"/>
          </w:p>
        </w:tc>
        <w:tc>
          <w:tcPr>
            <w:tcW w:w="5130" w:type="dxa"/>
            <w:gridSpan w:val="2"/>
            <w:shd w:val="clear" w:color="auto" w:fill="F2F2F2" w:themeFill="background1" w:themeFillShade="F2"/>
            <w:vAlign w:val="center"/>
            <w:hideMark/>
          </w:tcPr>
          <w:p w14:paraId="78107915" w14:textId="77777777" w:rsidR="00030C28" w:rsidRPr="00030C28" w:rsidRDefault="00030C28" w:rsidP="00030C2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5~28VDC</w:t>
            </w:r>
          </w:p>
        </w:tc>
      </w:tr>
      <w:tr w:rsidR="00BB26F0" w:rsidRPr="003F6CAF" w14:paraId="6C61CC63" w14:textId="77777777" w:rsidTr="00BB26F0">
        <w:trPr>
          <w:trHeight w:val="330"/>
        </w:trPr>
        <w:tc>
          <w:tcPr>
            <w:tcW w:w="4315" w:type="dxa"/>
            <w:shd w:val="clear" w:color="auto" w:fill="F2F2F2" w:themeFill="background1" w:themeFillShade="F2"/>
            <w:vAlign w:val="center"/>
            <w:hideMark/>
          </w:tcPr>
          <w:p w14:paraId="0C2ADF5A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Công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suất</w:t>
            </w:r>
            <w:proofErr w:type="spellEnd"/>
          </w:p>
        </w:tc>
        <w:tc>
          <w:tcPr>
            <w:tcW w:w="5130" w:type="dxa"/>
            <w:gridSpan w:val="2"/>
            <w:shd w:val="clear" w:color="auto" w:fill="F2F2F2" w:themeFill="background1" w:themeFillShade="F2"/>
            <w:vAlign w:val="center"/>
            <w:hideMark/>
          </w:tcPr>
          <w:p w14:paraId="63C735A4" w14:textId="77777777" w:rsidR="00030C28" w:rsidRPr="00030C28" w:rsidRDefault="00030C28" w:rsidP="00030C2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≤ 0.05W</w:t>
            </w:r>
          </w:p>
        </w:tc>
      </w:tr>
      <w:tr w:rsidR="00BB26F0" w:rsidRPr="003F6CAF" w14:paraId="2C00F84E" w14:textId="77777777" w:rsidTr="00BB26F0">
        <w:trPr>
          <w:trHeight w:val="330"/>
        </w:trPr>
        <w:tc>
          <w:tcPr>
            <w:tcW w:w="4315" w:type="dxa"/>
            <w:vMerge w:val="restart"/>
            <w:vAlign w:val="center"/>
            <w:hideMark/>
          </w:tcPr>
          <w:p w14:paraId="7EEADCCF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chính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xác</w:t>
            </w:r>
            <w:proofErr w:type="spellEnd"/>
          </w:p>
        </w:tc>
        <w:tc>
          <w:tcPr>
            <w:tcW w:w="1350" w:type="dxa"/>
            <w:vAlign w:val="center"/>
            <w:hideMark/>
          </w:tcPr>
          <w:p w14:paraId="1325F24E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Nhiệt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31CD4C9D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± 0.5</w:t>
            </w:r>
            <w:r w:rsidRPr="00030C28">
              <w:rPr>
                <w:rFonts w:asciiTheme="majorHAnsi" w:eastAsia="Times New Roman" w:hAnsiTheme="majorHAnsi" w:cstheme="majorHAnsi"/>
                <w:color w:val="202124"/>
                <w:sz w:val="30"/>
                <w:szCs w:val="30"/>
              </w:rPr>
              <w:t>°C</w:t>
            </w: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(25°C)</w:t>
            </w:r>
          </w:p>
        </w:tc>
      </w:tr>
      <w:tr w:rsidR="00BB26F0" w:rsidRPr="003F6CAF" w14:paraId="6A8D9010" w14:textId="77777777" w:rsidTr="00BB26F0">
        <w:trPr>
          <w:trHeight w:val="330"/>
        </w:trPr>
        <w:tc>
          <w:tcPr>
            <w:tcW w:w="4315" w:type="dxa"/>
            <w:vMerge/>
            <w:vAlign w:val="center"/>
            <w:hideMark/>
          </w:tcPr>
          <w:p w14:paraId="3C4296F0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</w:p>
        </w:tc>
        <w:tc>
          <w:tcPr>
            <w:tcW w:w="1350" w:type="dxa"/>
            <w:vAlign w:val="center"/>
            <w:hideMark/>
          </w:tcPr>
          <w:p w14:paraId="61A53D6B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ẩm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1B320F9C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± 4%RH (60%RH, 25</w:t>
            </w:r>
            <w:r w:rsidRPr="00030C28">
              <w:rPr>
                <w:rFonts w:asciiTheme="majorHAnsi" w:eastAsia="Times New Roman" w:hAnsiTheme="majorHAnsi" w:cstheme="majorHAnsi"/>
                <w:color w:val="202124"/>
                <w:sz w:val="30"/>
                <w:szCs w:val="30"/>
              </w:rPr>
              <w:t>°C</w:t>
            </w: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)</w:t>
            </w:r>
          </w:p>
        </w:tc>
      </w:tr>
      <w:tr w:rsidR="00BB26F0" w:rsidRPr="003F6CAF" w14:paraId="2BC40BA2" w14:textId="77777777" w:rsidTr="00BB26F0">
        <w:trPr>
          <w:trHeight w:val="330"/>
        </w:trPr>
        <w:tc>
          <w:tcPr>
            <w:tcW w:w="4315" w:type="dxa"/>
            <w:vMerge w:val="restart"/>
            <w:vAlign w:val="center"/>
            <w:hideMark/>
          </w:tcPr>
          <w:p w14:paraId="53DC9F16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Môi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trường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làm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việc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của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cảm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biến</w:t>
            </w:r>
            <w:proofErr w:type="spellEnd"/>
          </w:p>
        </w:tc>
        <w:tc>
          <w:tcPr>
            <w:tcW w:w="1350" w:type="dxa"/>
            <w:vAlign w:val="center"/>
            <w:hideMark/>
          </w:tcPr>
          <w:p w14:paraId="51CFF0B3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Nhiệt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3151D779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-40</w:t>
            </w:r>
            <w:r w:rsidRPr="00030C28">
              <w:rPr>
                <w:rFonts w:asciiTheme="majorHAnsi" w:eastAsia="Times New Roman" w:hAnsiTheme="majorHAnsi" w:cstheme="majorHAnsi"/>
                <w:color w:val="202124"/>
                <w:sz w:val="30"/>
                <w:szCs w:val="30"/>
              </w:rPr>
              <w:t>°C</w:t>
            </w: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~ +60°C</w:t>
            </w:r>
          </w:p>
        </w:tc>
      </w:tr>
      <w:tr w:rsidR="00BB26F0" w:rsidRPr="003F6CAF" w14:paraId="4479A544" w14:textId="77777777" w:rsidTr="00BB26F0">
        <w:trPr>
          <w:trHeight w:val="330"/>
        </w:trPr>
        <w:tc>
          <w:tcPr>
            <w:tcW w:w="4315" w:type="dxa"/>
            <w:vMerge/>
            <w:vAlign w:val="center"/>
            <w:hideMark/>
          </w:tcPr>
          <w:p w14:paraId="1AFF150E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</w:p>
        </w:tc>
        <w:tc>
          <w:tcPr>
            <w:tcW w:w="1350" w:type="dxa"/>
            <w:vAlign w:val="center"/>
            <w:hideMark/>
          </w:tcPr>
          <w:p w14:paraId="46D76D56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ẩm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518A5F5F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0%RH ~ 100%RH</w:t>
            </w:r>
          </w:p>
        </w:tc>
      </w:tr>
      <w:tr w:rsidR="00BB26F0" w:rsidRPr="003F6CAF" w14:paraId="55EF5A99" w14:textId="77777777" w:rsidTr="00BB26F0">
        <w:trPr>
          <w:trHeight w:val="330"/>
        </w:trPr>
        <w:tc>
          <w:tcPr>
            <w:tcW w:w="4315" w:type="dxa"/>
            <w:shd w:val="clear" w:color="auto" w:fill="F2F2F2" w:themeFill="background1" w:themeFillShade="F2"/>
            <w:vAlign w:val="center"/>
            <w:hideMark/>
          </w:tcPr>
          <w:p w14:paraId="09C5EECF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Giao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thức</w:t>
            </w:r>
            <w:proofErr w:type="spellEnd"/>
          </w:p>
        </w:tc>
        <w:tc>
          <w:tcPr>
            <w:tcW w:w="5130" w:type="dxa"/>
            <w:gridSpan w:val="2"/>
            <w:shd w:val="clear" w:color="auto" w:fill="F2F2F2" w:themeFill="background1" w:themeFillShade="F2"/>
            <w:vAlign w:val="center"/>
            <w:hideMark/>
          </w:tcPr>
          <w:p w14:paraId="09672B28" w14:textId="77777777" w:rsidR="00030C28" w:rsidRPr="00030C28" w:rsidRDefault="00030C28" w:rsidP="00030C2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Modbus – Giao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thức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truyền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thông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RTU</w:t>
            </w:r>
          </w:p>
        </w:tc>
      </w:tr>
      <w:tr w:rsidR="00BB26F0" w:rsidRPr="003F6CAF" w14:paraId="7DF17A97" w14:textId="77777777" w:rsidTr="00BB26F0">
        <w:trPr>
          <w:trHeight w:val="330"/>
        </w:trPr>
        <w:tc>
          <w:tcPr>
            <w:tcW w:w="4315" w:type="dxa"/>
            <w:shd w:val="clear" w:color="auto" w:fill="F2F2F2" w:themeFill="background1" w:themeFillShade="F2"/>
            <w:vAlign w:val="center"/>
            <w:hideMark/>
          </w:tcPr>
          <w:p w14:paraId="5A737AD8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Tín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hiệu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đầu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ra</w:t>
            </w:r>
            <w:proofErr w:type="spellEnd"/>
          </w:p>
        </w:tc>
        <w:tc>
          <w:tcPr>
            <w:tcW w:w="5130" w:type="dxa"/>
            <w:gridSpan w:val="2"/>
            <w:shd w:val="clear" w:color="auto" w:fill="F2F2F2" w:themeFill="background1" w:themeFillShade="F2"/>
            <w:vAlign w:val="center"/>
            <w:hideMark/>
          </w:tcPr>
          <w:p w14:paraId="1B3C9374" w14:textId="77777777" w:rsidR="00030C28" w:rsidRPr="00030C28" w:rsidRDefault="00030C28" w:rsidP="00030C2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Tín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hiệu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485</w:t>
            </w:r>
          </w:p>
        </w:tc>
      </w:tr>
      <w:tr w:rsidR="00BB26F0" w:rsidRPr="003F6CAF" w14:paraId="09AE50C5" w14:textId="77777777" w:rsidTr="00BB26F0">
        <w:trPr>
          <w:trHeight w:val="330"/>
        </w:trPr>
        <w:tc>
          <w:tcPr>
            <w:tcW w:w="4315" w:type="dxa"/>
            <w:vMerge w:val="restart"/>
            <w:vAlign w:val="center"/>
            <w:hideMark/>
          </w:tcPr>
          <w:p w14:paraId="33F8EE90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phân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giải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hiển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thị</w:t>
            </w:r>
            <w:proofErr w:type="spellEnd"/>
          </w:p>
        </w:tc>
        <w:tc>
          <w:tcPr>
            <w:tcW w:w="1350" w:type="dxa"/>
            <w:vAlign w:val="center"/>
            <w:hideMark/>
          </w:tcPr>
          <w:p w14:paraId="6FE4DFF4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Nhiệt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3A708515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0.1</w:t>
            </w:r>
            <w:r w:rsidRPr="00030C28">
              <w:rPr>
                <w:rFonts w:asciiTheme="majorHAnsi" w:eastAsia="Times New Roman" w:hAnsiTheme="majorHAnsi" w:cstheme="majorHAnsi"/>
                <w:color w:val="202124"/>
                <w:sz w:val="30"/>
                <w:szCs w:val="30"/>
              </w:rPr>
              <w:t>°C</w:t>
            </w:r>
          </w:p>
        </w:tc>
      </w:tr>
      <w:tr w:rsidR="00BB26F0" w:rsidRPr="003F6CAF" w14:paraId="4F8A8603" w14:textId="77777777" w:rsidTr="00BB26F0">
        <w:trPr>
          <w:trHeight w:val="330"/>
        </w:trPr>
        <w:tc>
          <w:tcPr>
            <w:tcW w:w="4315" w:type="dxa"/>
            <w:vMerge/>
            <w:vAlign w:val="center"/>
            <w:hideMark/>
          </w:tcPr>
          <w:p w14:paraId="7F5D5CBF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</w:p>
        </w:tc>
        <w:tc>
          <w:tcPr>
            <w:tcW w:w="1350" w:type="dxa"/>
            <w:vAlign w:val="center"/>
            <w:hideMark/>
          </w:tcPr>
          <w:p w14:paraId="3BBBFAA8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ẩm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358BCED5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0.1%RH</w:t>
            </w:r>
          </w:p>
        </w:tc>
      </w:tr>
      <w:tr w:rsidR="00BB26F0" w:rsidRPr="003F6CAF" w14:paraId="16F15A50" w14:textId="77777777" w:rsidTr="00BB26F0">
        <w:trPr>
          <w:trHeight w:val="330"/>
        </w:trPr>
        <w:tc>
          <w:tcPr>
            <w:tcW w:w="4315" w:type="dxa"/>
            <w:shd w:val="clear" w:color="auto" w:fill="F2F2F2" w:themeFill="background1" w:themeFillShade="F2"/>
            <w:vAlign w:val="center"/>
            <w:hideMark/>
          </w:tcPr>
          <w:p w14:paraId="1044099E" w14:textId="32952634" w:rsidR="00030C28" w:rsidRPr="00030C28" w:rsidRDefault="00030C28" w:rsidP="00BB26F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Thời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gian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làm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mới</w:t>
            </w:r>
            <w:proofErr w:type="spellEnd"/>
            <w:r w:rsidR="000E467F"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br/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Nhiệt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&amp;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ẩm</w:t>
            </w:r>
            <w:proofErr w:type="spellEnd"/>
          </w:p>
        </w:tc>
        <w:tc>
          <w:tcPr>
            <w:tcW w:w="5130" w:type="dxa"/>
            <w:gridSpan w:val="2"/>
            <w:shd w:val="clear" w:color="auto" w:fill="F2F2F2" w:themeFill="background1" w:themeFillShade="F2"/>
            <w:vAlign w:val="center"/>
            <w:hideMark/>
          </w:tcPr>
          <w:p w14:paraId="1D31B4CA" w14:textId="77777777" w:rsidR="00030C28" w:rsidRPr="00030C28" w:rsidRDefault="00030C28" w:rsidP="00030C2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2s</w:t>
            </w:r>
          </w:p>
        </w:tc>
      </w:tr>
      <w:tr w:rsidR="00BB26F0" w:rsidRPr="003F6CAF" w14:paraId="3FE107E9" w14:textId="77777777" w:rsidTr="00BB26F0">
        <w:trPr>
          <w:trHeight w:val="330"/>
        </w:trPr>
        <w:tc>
          <w:tcPr>
            <w:tcW w:w="4315" w:type="dxa"/>
            <w:vMerge w:val="restart"/>
            <w:vAlign w:val="center"/>
            <w:hideMark/>
          </w:tcPr>
          <w:p w14:paraId="442279FE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Sự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ổn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định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lâu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dài</w:t>
            </w:r>
            <w:proofErr w:type="spellEnd"/>
          </w:p>
        </w:tc>
        <w:tc>
          <w:tcPr>
            <w:tcW w:w="1350" w:type="dxa"/>
            <w:vAlign w:val="center"/>
            <w:hideMark/>
          </w:tcPr>
          <w:p w14:paraId="79AED153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Nhiệt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42A14501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≤ 0.1</w:t>
            </w:r>
            <w:r w:rsidRPr="00030C28">
              <w:rPr>
                <w:rFonts w:asciiTheme="majorHAnsi" w:eastAsia="Times New Roman" w:hAnsiTheme="majorHAnsi" w:cstheme="majorHAnsi"/>
                <w:color w:val="202124"/>
                <w:sz w:val="30"/>
                <w:szCs w:val="30"/>
              </w:rPr>
              <w:t>°C</w:t>
            </w: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/y</w:t>
            </w:r>
          </w:p>
        </w:tc>
      </w:tr>
      <w:tr w:rsidR="00BB26F0" w:rsidRPr="003F6CAF" w14:paraId="3F96F465" w14:textId="77777777" w:rsidTr="00BB26F0">
        <w:trPr>
          <w:trHeight w:val="330"/>
        </w:trPr>
        <w:tc>
          <w:tcPr>
            <w:tcW w:w="4315" w:type="dxa"/>
            <w:vMerge/>
            <w:vAlign w:val="center"/>
            <w:hideMark/>
          </w:tcPr>
          <w:p w14:paraId="36F9599A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</w:p>
        </w:tc>
        <w:tc>
          <w:tcPr>
            <w:tcW w:w="1350" w:type="dxa"/>
            <w:vAlign w:val="center"/>
            <w:hideMark/>
          </w:tcPr>
          <w:p w14:paraId="16EF2843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ẩm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6FE85878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≤ 1%RH/y</w:t>
            </w:r>
          </w:p>
        </w:tc>
      </w:tr>
      <w:tr w:rsidR="00BB26F0" w:rsidRPr="003F6CAF" w14:paraId="7E7B7765" w14:textId="77777777" w:rsidTr="00BB26F0">
        <w:trPr>
          <w:trHeight w:val="330"/>
        </w:trPr>
        <w:tc>
          <w:tcPr>
            <w:tcW w:w="4315" w:type="dxa"/>
            <w:vMerge w:val="restart"/>
            <w:vAlign w:val="center"/>
            <w:hideMark/>
          </w:tcPr>
          <w:p w14:paraId="1D2AA9D3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Thời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gian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đáp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ứng</w:t>
            </w:r>
            <w:proofErr w:type="spellEnd"/>
          </w:p>
        </w:tc>
        <w:tc>
          <w:tcPr>
            <w:tcW w:w="1350" w:type="dxa"/>
            <w:vAlign w:val="center"/>
            <w:hideMark/>
          </w:tcPr>
          <w:p w14:paraId="08C1C30C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Nhiệt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0C644A1A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≤ 25s (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tốc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gió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1m/s)</w:t>
            </w:r>
          </w:p>
        </w:tc>
      </w:tr>
      <w:tr w:rsidR="00BB26F0" w:rsidRPr="003F6CAF" w14:paraId="3BD77CEB" w14:textId="77777777" w:rsidTr="00BB26F0">
        <w:trPr>
          <w:trHeight w:val="330"/>
        </w:trPr>
        <w:tc>
          <w:tcPr>
            <w:tcW w:w="4315" w:type="dxa"/>
            <w:vMerge/>
            <w:vAlign w:val="center"/>
            <w:hideMark/>
          </w:tcPr>
          <w:p w14:paraId="61A0677C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</w:p>
        </w:tc>
        <w:tc>
          <w:tcPr>
            <w:tcW w:w="1350" w:type="dxa"/>
            <w:vAlign w:val="center"/>
            <w:hideMark/>
          </w:tcPr>
          <w:p w14:paraId="61AEDB62" w14:textId="77777777" w:rsidR="00030C28" w:rsidRPr="00030C28" w:rsidRDefault="00030C28" w:rsidP="00030C28">
            <w:pPr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ẩm</w:t>
            </w:r>
            <w:proofErr w:type="spellEnd"/>
          </w:p>
        </w:tc>
        <w:tc>
          <w:tcPr>
            <w:tcW w:w="3780" w:type="dxa"/>
            <w:vAlign w:val="center"/>
            <w:hideMark/>
          </w:tcPr>
          <w:p w14:paraId="0C23288E" w14:textId="77777777" w:rsidR="00030C28" w:rsidRPr="00030C28" w:rsidRDefault="00030C28" w:rsidP="000E467F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≤ 8s (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tốc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độ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gió</w:t>
            </w:r>
            <w:proofErr w:type="spellEnd"/>
            <w:r w:rsidRPr="00030C28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 xml:space="preserve"> 1m/s)</w:t>
            </w:r>
          </w:p>
        </w:tc>
      </w:tr>
    </w:tbl>
    <w:p w14:paraId="73C7B18C" w14:textId="3591A2FB" w:rsidR="00652427" w:rsidRPr="003F6CAF" w:rsidRDefault="00652427">
      <w:pPr>
        <w:rPr>
          <w:rFonts w:asciiTheme="majorHAnsi" w:hAnsiTheme="majorHAnsi" w:cstheme="majorHAnsi"/>
          <w:sz w:val="30"/>
          <w:szCs w:val="30"/>
        </w:rPr>
      </w:pPr>
    </w:p>
    <w:p w14:paraId="0686F51E" w14:textId="77777777" w:rsidR="009D6C9B" w:rsidRPr="003F6CAF" w:rsidRDefault="009D6C9B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  <w:sectPr w:rsidR="009D6C9B" w:rsidRPr="003F6CAF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378A66" w14:textId="7AACAE0F" w:rsidR="002E1C2E" w:rsidRPr="003F6CAF" w:rsidRDefault="00030C28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Sơ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đồ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dây</w:t>
      </w:r>
      <w:proofErr w:type="spellEnd"/>
      <w:r w:rsidR="000E467F"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</w:p>
    <w:p w14:paraId="65022CD8" w14:textId="3AB2BEFE" w:rsidR="000E467F" w:rsidRPr="003F6CAF" w:rsidRDefault="000E467F" w:rsidP="000E467F">
      <w:pPr>
        <w:jc w:val="center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F1E47FF" wp14:editId="15493C0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943600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031BC" w14:textId="77777777" w:rsidR="009D6C9B" w:rsidRPr="003F6CAF" w:rsidRDefault="009D6C9B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  <w:sectPr w:rsidR="009D6C9B" w:rsidRPr="003F6C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07456C" w14:textId="077FFBC3" w:rsidR="000E467F" w:rsidRPr="003F6CAF" w:rsidRDefault="000E467F">
      <w:p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Kết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nối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thiết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bị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</w:p>
    <w:p w14:paraId="0122A898" w14:textId="1EA78B66" w:rsidR="000E467F" w:rsidRPr="003F6CAF" w:rsidRDefault="000E467F" w:rsidP="000E46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sz w:val="30"/>
          <w:szCs w:val="30"/>
        </w:rPr>
        <w:t>Kết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nối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trực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tiếp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với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các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thiết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bị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điều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khiển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có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tích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hợp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cổng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giao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tiếp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RS485,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như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PLC</w:t>
      </w:r>
      <w:r w:rsidRPr="003F6CAF">
        <w:rPr>
          <w:rFonts w:asciiTheme="majorHAnsi" w:hAnsiTheme="majorHAnsi" w:cstheme="majorHAnsi"/>
          <w:sz w:val="30"/>
          <w:szCs w:val="30"/>
        </w:rPr>
        <w:t>, …</w:t>
      </w:r>
    </w:p>
    <w:p w14:paraId="1C9B9469" w14:textId="0F51DB66" w:rsidR="000E467F" w:rsidRPr="003F6CAF" w:rsidRDefault="000E467F" w:rsidP="000E46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sz w:val="30"/>
          <w:szCs w:val="30"/>
        </w:rPr>
        <w:t>Hoặc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kết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nối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với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các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Vi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điều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khiển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MCU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thông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qua “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Mạch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Chuyển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Giao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Tiếp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UART TTL To RS485</w:t>
      </w:r>
      <w:r w:rsidRPr="003F6CAF">
        <w:rPr>
          <w:rFonts w:asciiTheme="majorHAnsi" w:hAnsiTheme="majorHAnsi" w:cstheme="majorHAnsi"/>
          <w:sz w:val="30"/>
          <w:szCs w:val="30"/>
        </w:rPr>
        <w:t>”.</w:t>
      </w:r>
    </w:p>
    <w:p w14:paraId="3B9DDAE7" w14:textId="075F2AAC" w:rsidR="000E467F" w:rsidRPr="003F6CAF" w:rsidRDefault="000E467F" w:rsidP="000E46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sz w:val="30"/>
          <w:szCs w:val="30"/>
        </w:rPr>
        <w:t>Hoặc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có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thể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kết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nối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với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M</w:t>
      </w:r>
      <w:r w:rsidRPr="003F6CAF">
        <w:rPr>
          <w:rFonts w:asciiTheme="majorHAnsi" w:hAnsiTheme="majorHAnsi" w:cstheme="majorHAnsi"/>
          <w:sz w:val="30"/>
          <w:szCs w:val="30"/>
        </w:rPr>
        <w:t>áy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tính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thông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qua </w:t>
      </w:r>
      <w:r w:rsidRPr="003F6CAF">
        <w:rPr>
          <w:rFonts w:asciiTheme="majorHAnsi" w:hAnsiTheme="majorHAnsi" w:cstheme="majorHAnsi"/>
          <w:sz w:val="30"/>
          <w:szCs w:val="30"/>
        </w:rPr>
        <w:t>“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B</w:t>
      </w:r>
      <w:r w:rsidRPr="003F6CAF">
        <w:rPr>
          <w:rFonts w:asciiTheme="majorHAnsi" w:hAnsiTheme="majorHAnsi" w:cstheme="majorHAnsi"/>
          <w:sz w:val="30"/>
          <w:szCs w:val="30"/>
        </w:rPr>
        <w:t>ộ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chuyển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đổi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r w:rsidRPr="003F6CAF">
        <w:rPr>
          <w:rFonts w:asciiTheme="majorHAnsi" w:hAnsiTheme="majorHAnsi" w:cstheme="majorHAnsi"/>
          <w:sz w:val="30"/>
          <w:szCs w:val="30"/>
        </w:rPr>
        <w:t>USB sang RS485”.</w:t>
      </w:r>
    </w:p>
    <w:p w14:paraId="68F4C6AC" w14:textId="6579DD06" w:rsidR="000E467F" w:rsidRPr="003F6CAF" w:rsidRDefault="004933D6" w:rsidP="000E46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sz w:val="30"/>
          <w:szCs w:val="30"/>
        </w:rPr>
        <w:t>Hoặc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kết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nối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với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cả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Ethernet qua “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Bộ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chuyển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đổi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Ethernet sang RS485”.</w:t>
      </w:r>
    </w:p>
    <w:p w14:paraId="5D396972" w14:textId="77777777" w:rsidR="00327DCE" w:rsidRPr="003F6CAF" w:rsidRDefault="00327DCE" w:rsidP="00327DCE">
      <w:pPr>
        <w:rPr>
          <w:rFonts w:asciiTheme="majorHAnsi" w:hAnsiTheme="majorHAnsi" w:cstheme="majorHAnsi"/>
          <w:sz w:val="30"/>
          <w:szCs w:val="30"/>
        </w:rPr>
      </w:pPr>
    </w:p>
    <w:p w14:paraId="7AC0CCC4" w14:textId="77777777" w:rsidR="009D6C9B" w:rsidRPr="003F6CAF" w:rsidRDefault="009D6C9B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  <w:sectPr w:rsidR="009D6C9B" w:rsidRPr="003F6C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7AC17E" w14:textId="2CB5204D" w:rsidR="004933D6" w:rsidRPr="003F6CAF" w:rsidRDefault="004933D6">
      <w:pPr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 xml:space="preserve">Giao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thức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truyền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thông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35"/>
        <w:gridCol w:w="3330"/>
        <w:gridCol w:w="900"/>
        <w:gridCol w:w="810"/>
        <w:gridCol w:w="1075"/>
      </w:tblGrid>
      <w:tr w:rsidR="004933D6" w:rsidRPr="003F6CAF" w14:paraId="50FA100B" w14:textId="77777777" w:rsidTr="00BB26F0">
        <w:trPr>
          <w:trHeight w:val="315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7B5580" w14:textId="7777777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r w:rsidRPr="004933D6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Protocol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8BDC01" w14:textId="7777777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proofErr w:type="spellStart"/>
            <w:r w:rsidRPr="004933D6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Baudrates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83D74C" w14:textId="7777777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r w:rsidRPr="004933D6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Data bits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E75CA5" w14:textId="7777777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r w:rsidRPr="004933D6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Stop bit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D9FE36" w14:textId="7777777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r w:rsidRPr="004933D6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Parity</w:t>
            </w:r>
          </w:p>
        </w:tc>
      </w:tr>
      <w:tr w:rsidR="004933D6" w:rsidRPr="003F6CAF" w14:paraId="0877B16E" w14:textId="77777777" w:rsidTr="00BB26F0">
        <w:trPr>
          <w:trHeight w:val="126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465934" w14:textId="7777777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r w:rsidRPr="004933D6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RS485 MODBUS RTU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D8E640" w14:textId="6342CA2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</w:pPr>
            <w:proofErr w:type="spellStart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Có</w:t>
            </w:r>
            <w:proofErr w:type="spellEnd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thể</w:t>
            </w:r>
            <w:proofErr w:type="spellEnd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cấu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hình</w:t>
            </w:r>
            <w:proofErr w:type="spellEnd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một</w:t>
            </w:r>
            <w:proofErr w:type="spellEnd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trong</w:t>
            </w:r>
            <w:proofErr w:type="spellEnd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 3 </w:t>
            </w:r>
            <w:proofErr w:type="spellStart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Baudrate</w:t>
            </w:r>
            <w:proofErr w:type="spellEnd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sau</w:t>
            </w:r>
            <w:proofErr w:type="spellEnd"/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:</w:t>
            </w:r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br/>
            </w:r>
            <w:r w:rsidR="00C53B44" w:rsidRPr="003F6CAF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•</w:t>
            </w:r>
            <w:r w:rsidR="00C53B44" w:rsidRPr="003F6CAF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 </w:t>
            </w:r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2400 bps</w:t>
            </w:r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br/>
            </w:r>
            <w:r w:rsidR="00C53B44" w:rsidRPr="003F6CAF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• </w:t>
            </w:r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4800 bps</w:t>
            </w:r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br/>
            </w:r>
            <w:r w:rsidR="00C53B44" w:rsidRPr="003F6CAF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 xml:space="preserve">• </w:t>
            </w:r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9600 bps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05EE3B" w14:textId="7777777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</w:pPr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912420" w14:textId="7777777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</w:pPr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23BF89" w14:textId="77777777" w:rsidR="004933D6" w:rsidRPr="004933D6" w:rsidRDefault="004933D6" w:rsidP="004933D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</w:pPr>
            <w:r w:rsidRPr="004933D6">
              <w:rPr>
                <w:rFonts w:asciiTheme="majorHAnsi" w:eastAsia="Times New Roman" w:hAnsiTheme="majorHAnsi" w:cstheme="majorHAnsi"/>
                <w:color w:val="333333"/>
                <w:sz w:val="30"/>
                <w:szCs w:val="30"/>
              </w:rPr>
              <w:t>None</w:t>
            </w:r>
          </w:p>
        </w:tc>
      </w:tr>
    </w:tbl>
    <w:p w14:paraId="297DAB7F" w14:textId="7E8F1885" w:rsidR="004933D6" w:rsidRPr="003F6CAF" w:rsidRDefault="004933D6">
      <w:pPr>
        <w:rPr>
          <w:rFonts w:asciiTheme="majorHAnsi" w:hAnsiTheme="majorHAnsi" w:cstheme="majorHAnsi"/>
          <w:sz w:val="30"/>
          <w:szCs w:val="30"/>
        </w:rPr>
      </w:pPr>
    </w:p>
    <w:p w14:paraId="52ACABEA" w14:textId="77777777" w:rsidR="00327DCE" w:rsidRPr="003F6CAF" w:rsidRDefault="00327DCE">
      <w:pPr>
        <w:rPr>
          <w:rFonts w:asciiTheme="majorHAnsi" w:hAnsiTheme="majorHAnsi" w:cstheme="majorHAnsi"/>
          <w:sz w:val="30"/>
          <w:szCs w:val="30"/>
        </w:rPr>
      </w:pPr>
    </w:p>
    <w:p w14:paraId="517C6261" w14:textId="77777777" w:rsidR="009D6C9B" w:rsidRPr="003F6CAF" w:rsidRDefault="009D6C9B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  <w:sectPr w:rsidR="009D6C9B" w:rsidRPr="003F6C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07E22" w14:textId="5ECEF8FA" w:rsidR="00C53B44" w:rsidRPr="003F6CAF" w:rsidRDefault="00C53B44">
      <w:p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Cấu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trúc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khung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truyền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dữ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liệu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</w:p>
    <w:p w14:paraId="6DE5A257" w14:textId="3F4A31EA" w:rsidR="000E467F" w:rsidRPr="003F6CAF" w:rsidRDefault="00BE733D" w:rsidP="002702B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Cấu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trúc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khung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dữ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liệu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cơ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bản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9D6C9B" w:rsidRPr="003F6CAF">
        <w:rPr>
          <w:rFonts w:asciiTheme="majorHAnsi" w:hAnsiTheme="majorHAnsi" w:cstheme="majorHAnsi"/>
          <w:sz w:val="30"/>
          <w:szCs w:val="30"/>
        </w:rPr>
        <w:t>sẽ</w:t>
      </w:r>
      <w:proofErr w:type="spellEnd"/>
      <w:r w:rsidR="009D6C9B"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từ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≥ 4 Byte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trở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lên</w:t>
      </w:r>
      <w:proofErr w:type="spellEnd"/>
      <w:r w:rsidR="009D6C9B" w:rsidRPr="003F6CAF">
        <w:rPr>
          <w:rFonts w:asciiTheme="majorHAnsi" w:hAnsiTheme="majorHAnsi" w:cstheme="majorHAnsi"/>
          <w:sz w:val="30"/>
          <w:szCs w:val="30"/>
        </w:rPr>
        <w:t>.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25"/>
        <w:gridCol w:w="1890"/>
        <w:gridCol w:w="5935"/>
      </w:tblGrid>
      <w:tr w:rsidR="007B126E" w:rsidRPr="003F6CAF" w14:paraId="21B6065A" w14:textId="77777777" w:rsidTr="007B126E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C8F3B8" w14:textId="77777777" w:rsidR="00107DBF" w:rsidRPr="00107DBF" w:rsidRDefault="00107DBF" w:rsidP="007B126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Mã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3AA8AC" w14:textId="77777777" w:rsidR="00107DBF" w:rsidRPr="00107DBF" w:rsidRDefault="00107DBF" w:rsidP="00107D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Kích</w:t>
            </w:r>
            <w:proofErr w:type="spellEnd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thước</w:t>
            </w:r>
            <w:proofErr w:type="spellEnd"/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658543" w14:textId="77777777" w:rsidR="00107DBF" w:rsidRPr="00107DBF" w:rsidRDefault="00107DBF" w:rsidP="00107D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Mô</w:t>
            </w:r>
            <w:proofErr w:type="spellEnd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tả</w:t>
            </w:r>
            <w:proofErr w:type="spellEnd"/>
          </w:p>
        </w:tc>
      </w:tr>
      <w:tr w:rsidR="007B126E" w:rsidRPr="003F6CAF" w14:paraId="538D6DA1" w14:textId="77777777" w:rsidTr="007B126E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6836" w14:textId="77777777" w:rsidR="00107DBF" w:rsidRPr="00107DBF" w:rsidRDefault="00107DBF" w:rsidP="00327DC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Địa</w:t>
            </w:r>
            <w:proofErr w:type="spellEnd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chỉ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BE54" w14:textId="77777777" w:rsidR="00107DBF" w:rsidRPr="00107DBF" w:rsidRDefault="00107DBF" w:rsidP="00327DC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107DBF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1 Byte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66C5" w14:textId="0FFE3CDB" w:rsidR="00107DBF" w:rsidRPr="003F6CAF" w:rsidRDefault="00107DBF" w:rsidP="00327D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Là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địa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chỉ</w:t>
            </w:r>
            <w:proofErr w:type="spellEnd"/>
            <w:r w:rsidR="009D6C9B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6C9B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định</w:t>
            </w:r>
            <w:proofErr w:type="spellEnd"/>
            <w:r w:rsidR="009D6C9B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6C9B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danh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của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cảm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biến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(Slave)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trong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mạng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truyền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thông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RTU</w:t>
            </w:r>
            <w:r w:rsidR="00327DCE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</w:tr>
      <w:tr w:rsidR="007B126E" w:rsidRPr="003F6CAF" w14:paraId="72B1FEB5" w14:textId="77777777" w:rsidTr="007B126E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3A010" w14:textId="77777777" w:rsidR="00107DBF" w:rsidRPr="00107DBF" w:rsidRDefault="00107DBF" w:rsidP="00327DC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Lệnh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7934" w14:textId="77777777" w:rsidR="00107DBF" w:rsidRPr="00107DBF" w:rsidRDefault="00107DBF" w:rsidP="00327DC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107DBF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1 Byte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4635" w14:textId="77777777" w:rsidR="009D6C9B" w:rsidRPr="003F6CAF" w:rsidRDefault="00107DBF" w:rsidP="009D6C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Là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lệnh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chức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năng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do Master (PLC, MCU, PC, …)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gửi</w:t>
            </w:r>
            <w:proofErr w:type="spellEnd"/>
            <w:r w:rsidR="00327DCE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  <w:p w14:paraId="1F29FF64" w14:textId="77777777" w:rsidR="009D6C9B" w:rsidRPr="003F6CAF" w:rsidRDefault="009D6C9B" w:rsidP="009D6C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FFF2CC" w:themeFill="accent4" w:themeFillTint="33"/>
              </w:rPr>
              <w:t>0x</w:t>
            </w:r>
            <w:proofErr w:type="gramStart"/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FFF2CC" w:themeFill="accent4" w:themeFillTint="33"/>
              </w:rPr>
              <w:t>03</w:t>
            </w:r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Read</w:t>
            </w:r>
          </w:p>
          <w:p w14:paraId="0C068F3E" w14:textId="797E62F8" w:rsidR="009D6C9B" w:rsidRPr="003F6CAF" w:rsidRDefault="009D6C9B" w:rsidP="009D6C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FFF2CC" w:themeFill="accent4" w:themeFillTint="33"/>
              </w:rPr>
              <w:t>0x</w:t>
            </w:r>
            <w:proofErr w:type="gramStart"/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FFF2CC" w:themeFill="accent4" w:themeFillTint="33"/>
              </w:rPr>
              <w:t>06</w:t>
            </w:r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Write</w:t>
            </w:r>
          </w:p>
        </w:tc>
      </w:tr>
      <w:tr w:rsidR="007B126E" w:rsidRPr="003F6CAF" w14:paraId="26D16E1E" w14:textId="77777777" w:rsidTr="007B126E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6702" w14:textId="77777777" w:rsidR="00107DBF" w:rsidRPr="00107DBF" w:rsidRDefault="00107DBF" w:rsidP="00327DC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Dữ</w:t>
            </w:r>
            <w:proofErr w:type="spellEnd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77F0" w14:textId="77777777" w:rsidR="00107DBF" w:rsidRPr="00107DBF" w:rsidRDefault="00107DBF" w:rsidP="00327DC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107DBF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(N) Byte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2594" w14:textId="68DA06A3" w:rsidR="00107DBF" w:rsidRPr="003F6CAF" w:rsidRDefault="00107DBF" w:rsidP="00327D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Là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dữ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liệu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của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Master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gửi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xuống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Slav</w:t>
            </w:r>
            <w:r w:rsidR="00327DCE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e, </w:t>
            </w:r>
            <w:proofErr w:type="spellStart"/>
            <w:r w:rsidR="00327DCE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</w:t>
            </w:r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oặc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Slave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phản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hồi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về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Master</w:t>
            </w:r>
            <w:r w:rsidR="00327DCE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</w:tr>
      <w:tr w:rsidR="007B126E" w:rsidRPr="003F6CAF" w14:paraId="61C85A94" w14:textId="77777777" w:rsidTr="007B126E">
        <w:trPr>
          <w:trHeight w:val="8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3616" w14:textId="77777777" w:rsidR="00107DBF" w:rsidRPr="00107DBF" w:rsidRDefault="00107DBF" w:rsidP="00327DC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</w:pPr>
            <w:r w:rsidRPr="00107DBF">
              <w:rPr>
                <w:rFonts w:asciiTheme="majorHAnsi" w:eastAsia="Times New Roman" w:hAnsiTheme="majorHAnsi" w:cstheme="majorHAnsi"/>
                <w:b/>
                <w:bCs/>
                <w:color w:val="000000"/>
                <w:sz w:val="30"/>
                <w:szCs w:val="30"/>
              </w:rPr>
              <w:t>CRC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C4E2" w14:textId="77777777" w:rsidR="00107DBF" w:rsidRPr="00107DBF" w:rsidRDefault="00107DBF" w:rsidP="00327DC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107DBF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2 Byte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2D23E" w14:textId="7FB43D10" w:rsidR="00107DBF" w:rsidRPr="003F6CAF" w:rsidRDefault="00107DBF" w:rsidP="00327D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Kiểm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tra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lỗi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dữ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liệu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trong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khung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truyền</w:t>
            </w:r>
            <w:proofErr w:type="spellEnd"/>
            <w:r w:rsidR="00327DCE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FFC000" w:themeFill="accent4"/>
              </w:rPr>
              <w:t>[CRC16</w:t>
            </w:r>
            <w:r w:rsidR="00327DCE"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FFC000" w:themeFill="accent4"/>
              </w:rPr>
              <w:t>_</w:t>
            </w:r>
            <w:r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FFC000" w:themeFill="accent4"/>
              </w:rPr>
              <w:t>MODBUS]</w:t>
            </w:r>
            <w:r w:rsidR="00327DCE" w:rsidRPr="003F6CA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FFC000" w:themeFill="accent4"/>
              </w:rPr>
              <w:t>.</w:t>
            </w:r>
          </w:p>
        </w:tc>
      </w:tr>
    </w:tbl>
    <w:p w14:paraId="105F244D" w14:textId="77777777" w:rsidR="00327DCE" w:rsidRPr="003F6CAF" w:rsidRDefault="00327DCE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2BD701B9" w14:textId="77777777" w:rsidR="009D6C9B" w:rsidRPr="003F6CAF" w:rsidRDefault="009D6C9B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  <w:sectPr w:rsidR="009D6C9B" w:rsidRPr="003F6C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0E4069" w14:textId="454C04C0" w:rsidR="00C53B44" w:rsidRPr="003F6CAF" w:rsidRDefault="00C53B44">
      <w:p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Bảng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thanh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ghi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</w:p>
    <w:tbl>
      <w:tblPr>
        <w:tblW w:w="9350" w:type="dxa"/>
        <w:jc w:val="center"/>
        <w:tblLook w:val="04A0" w:firstRow="1" w:lastRow="0" w:firstColumn="1" w:lastColumn="0" w:noHBand="0" w:noVBand="1"/>
      </w:tblPr>
      <w:tblGrid>
        <w:gridCol w:w="1440"/>
        <w:gridCol w:w="1525"/>
        <w:gridCol w:w="2700"/>
        <w:gridCol w:w="1565"/>
        <w:gridCol w:w="2120"/>
      </w:tblGrid>
      <w:tr w:rsidR="00BB26F0" w:rsidRPr="003F6CAF" w14:paraId="6676A9BB" w14:textId="77777777" w:rsidTr="00BE733D">
        <w:trPr>
          <w:trHeight w:val="63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9F699D" w14:textId="6521BA70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Địa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chỉ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 </w:t>
            </w:r>
            <w:r w:rsidRPr="003F6CAF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T</w:t>
            </w:r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hanh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ghi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A3A379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Địa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chỉ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cấu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hình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 PLC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C3211D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Mô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tả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DA2C4E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Trạng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thái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E26CDA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>Phạm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333333"/>
                <w:sz w:val="30"/>
                <w:szCs w:val="30"/>
              </w:rPr>
              <w:t xml:space="preserve"> vi</w:t>
            </w:r>
          </w:p>
        </w:tc>
      </w:tr>
      <w:tr w:rsidR="00BB26F0" w:rsidRPr="003F6CAF" w14:paraId="0FE95893" w14:textId="77777777" w:rsidTr="00327DCE">
        <w:trPr>
          <w:trHeight w:val="6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5A5029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BB26F0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0x0000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34F3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BB26F0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40001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1217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Giá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trị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>Độ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>ẩm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gấp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lần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giá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trị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thực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DA0BE98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Chỉ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đọc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br/>
              <w:t>(Read Only)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9692" w14:textId="1E757057" w:rsidR="00BB26F0" w:rsidRPr="00BB26F0" w:rsidRDefault="00BB26F0" w:rsidP="00BE733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…</w:t>
            </w:r>
          </w:p>
        </w:tc>
      </w:tr>
      <w:tr w:rsidR="00BB26F0" w:rsidRPr="003F6CAF" w14:paraId="6FFEE78D" w14:textId="77777777" w:rsidTr="00327DCE">
        <w:trPr>
          <w:trHeight w:val="6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F7CAB6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BB26F0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0x0001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4A4A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BB26F0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40002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6A5C4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Giá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trị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>Nhiệt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>độ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gấp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lần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giá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trị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thực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C02227A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Chỉ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đọc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br/>
              <w:t>(Read Only)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166BB" w14:textId="1A6379BF" w:rsidR="00BB26F0" w:rsidRPr="00BB26F0" w:rsidRDefault="00BB26F0" w:rsidP="00BE733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…</w:t>
            </w:r>
          </w:p>
        </w:tc>
      </w:tr>
      <w:tr w:rsidR="00BB26F0" w:rsidRPr="003F6CAF" w14:paraId="083A7EEA" w14:textId="77777777" w:rsidTr="00BE733D">
        <w:trPr>
          <w:trHeight w:val="7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060156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BB26F0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0x07D0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167B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BB26F0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42001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6F82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Giá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trị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>Địa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>chỉ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cảm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biến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FADC3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Đọc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và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Ghi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br/>
              <w:t>(Read/Write)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DC05" w14:textId="75425A71" w:rsidR="00BB26F0" w:rsidRPr="00BB26F0" w:rsidRDefault="00BB26F0" w:rsidP="00BE733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1 </w:t>
            </w:r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–</w:t>
            </w:r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254</w:t>
            </w:r>
          </w:p>
        </w:tc>
      </w:tr>
      <w:tr w:rsidR="00BB26F0" w:rsidRPr="003F6CAF" w14:paraId="111F07C1" w14:textId="77777777" w:rsidTr="00BE733D">
        <w:trPr>
          <w:trHeight w:val="102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239B58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BB26F0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0x07D1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4B9F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</w:pPr>
            <w:r w:rsidRPr="00BB26F0">
              <w:rPr>
                <w:rFonts w:asciiTheme="majorHAnsi" w:eastAsia="Times New Roman" w:hAnsiTheme="majorHAnsi" w:cstheme="majorHAnsi"/>
                <w:color w:val="000000"/>
                <w:sz w:val="30"/>
                <w:szCs w:val="30"/>
              </w:rPr>
              <w:t>42002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E5A3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Giá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trị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>Baudrate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cảm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biến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64DA5" w14:textId="77777777" w:rsidR="00BB26F0" w:rsidRPr="00BB26F0" w:rsidRDefault="00BB26F0" w:rsidP="00BB26F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Đọc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và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Ghi</w:t>
            </w:r>
            <w:proofErr w:type="spellEnd"/>
            <w:r w:rsidRPr="00BB26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br/>
              <w:t>(Read/Write)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20CD3" w14:textId="2049C63C" w:rsidR="00BE733D" w:rsidRPr="003F6CAF" w:rsidRDefault="00BE733D" w:rsidP="00BE733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0 </w:t>
            </w:r>
            <w:proofErr w:type="spellStart"/>
            <w:r w:rsidR="00BB26F0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nghĩa</w:t>
            </w:r>
            <w:proofErr w:type="spellEnd"/>
            <w:r w:rsidR="00BB26F0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B26F0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là</w:t>
            </w:r>
            <w:proofErr w:type="spellEnd"/>
            <w:r w:rsidR="00BB26F0"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2400</w:t>
            </w:r>
          </w:p>
          <w:p w14:paraId="00FDCD90" w14:textId="7E77A06A" w:rsidR="00BB26F0" w:rsidRPr="003F6CAF" w:rsidRDefault="00BB26F0" w:rsidP="00BE733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nghĩa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là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4800</w:t>
            </w:r>
          </w:p>
          <w:p w14:paraId="134DC678" w14:textId="31B7BCF2" w:rsidR="00BE733D" w:rsidRPr="003F6CAF" w:rsidRDefault="00BB26F0" w:rsidP="00BE733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nghĩa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là</w:t>
            </w:r>
            <w:proofErr w:type="spellEnd"/>
            <w:r w:rsidRPr="003F6CA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9600</w:t>
            </w:r>
          </w:p>
          <w:p w14:paraId="01ED8BF6" w14:textId="0D949AE3" w:rsidR="00BB26F0" w:rsidRPr="00BB26F0" w:rsidRDefault="00BB26F0" w:rsidP="00BE733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442FE1EF" w14:textId="77777777" w:rsidR="00C53B44" w:rsidRPr="003F6CAF" w:rsidRDefault="00C53B44">
      <w:pPr>
        <w:rPr>
          <w:rFonts w:asciiTheme="majorHAnsi" w:hAnsiTheme="majorHAnsi" w:cstheme="majorHAnsi"/>
          <w:sz w:val="30"/>
          <w:szCs w:val="30"/>
        </w:rPr>
      </w:pPr>
    </w:p>
    <w:p w14:paraId="13057937" w14:textId="07C559FF" w:rsidR="00BE733D" w:rsidRPr="003F6CAF" w:rsidRDefault="00BE733D">
      <w:pPr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Note:</w:t>
      </w:r>
    </w:p>
    <w:p w14:paraId="455E94B9" w14:textId="720FEFC3" w:rsidR="000E467F" w:rsidRPr="003F6CAF" w:rsidRDefault="00E01D23" w:rsidP="00BE733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sz w:val="30"/>
          <w:szCs w:val="30"/>
        </w:rPr>
        <w:t>Baudrate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–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Tốc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độ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truyền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của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BE733D" w:rsidRPr="003F6CAF">
        <w:rPr>
          <w:rFonts w:asciiTheme="majorHAnsi" w:hAnsiTheme="majorHAnsi" w:cstheme="majorHAnsi"/>
          <w:sz w:val="30"/>
          <w:szCs w:val="30"/>
        </w:rPr>
        <w:t>cảm</w:t>
      </w:r>
      <w:proofErr w:type="spellEnd"/>
      <w:r w:rsidR="00BE733D"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BE733D" w:rsidRPr="003F6CAF">
        <w:rPr>
          <w:rFonts w:asciiTheme="majorHAnsi" w:hAnsiTheme="majorHAnsi" w:cstheme="majorHAnsi"/>
          <w:sz w:val="30"/>
          <w:szCs w:val="30"/>
        </w:rPr>
        <w:t>biến</w:t>
      </w:r>
      <w:proofErr w:type="spellEnd"/>
      <w:r w:rsidR="00BE733D" w:rsidRPr="003F6CAF">
        <w:rPr>
          <w:rFonts w:asciiTheme="majorHAnsi" w:hAnsiTheme="majorHAnsi" w:cstheme="majorHAnsi"/>
          <w:sz w:val="30"/>
          <w:szCs w:val="30"/>
        </w:rPr>
        <w:t xml:space="preserve"> (</w:t>
      </w:r>
      <w:proofErr w:type="spellStart"/>
      <w:r w:rsidR="00BE733D" w:rsidRPr="003F6CAF">
        <w:rPr>
          <w:rFonts w:asciiTheme="majorHAnsi" w:hAnsiTheme="majorHAnsi" w:cstheme="majorHAnsi"/>
          <w:sz w:val="30"/>
          <w:szCs w:val="30"/>
        </w:rPr>
        <w:t>mặc</w:t>
      </w:r>
      <w:proofErr w:type="spellEnd"/>
      <w:r w:rsidR="00BE733D"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BE733D" w:rsidRPr="003F6CAF">
        <w:rPr>
          <w:rFonts w:asciiTheme="majorHAnsi" w:hAnsiTheme="majorHAnsi" w:cstheme="majorHAnsi"/>
          <w:sz w:val="30"/>
          <w:szCs w:val="30"/>
        </w:rPr>
        <w:t>định</w:t>
      </w:r>
      <w:proofErr w:type="spellEnd"/>
      <w:r w:rsidR="002702BD" w:rsidRPr="003F6CAF">
        <w:rPr>
          <w:rFonts w:asciiTheme="majorHAnsi" w:hAnsiTheme="majorHAnsi" w:cstheme="majorHAnsi"/>
          <w:sz w:val="30"/>
          <w:szCs w:val="30"/>
        </w:rPr>
        <w:t xml:space="preserve"> ban </w:t>
      </w:r>
      <w:proofErr w:type="spellStart"/>
      <w:r w:rsidR="002702BD" w:rsidRPr="003F6CAF">
        <w:rPr>
          <w:rFonts w:asciiTheme="majorHAnsi" w:hAnsiTheme="majorHAnsi" w:cstheme="majorHAnsi"/>
          <w:sz w:val="30"/>
          <w:szCs w:val="30"/>
        </w:rPr>
        <w:t>đầu</w:t>
      </w:r>
      <w:proofErr w:type="spellEnd"/>
      <w:r w:rsidR="00BE733D"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BE733D" w:rsidRPr="003F6CAF">
        <w:rPr>
          <w:rFonts w:asciiTheme="majorHAnsi" w:hAnsiTheme="majorHAnsi" w:cstheme="majorHAnsi"/>
          <w:sz w:val="30"/>
          <w:szCs w:val="30"/>
        </w:rPr>
        <w:t>là</w:t>
      </w:r>
      <w:proofErr w:type="spellEnd"/>
      <w:r w:rsidR="00BE733D" w:rsidRPr="003F6CAF">
        <w:rPr>
          <w:rFonts w:asciiTheme="majorHAnsi" w:hAnsiTheme="majorHAnsi" w:cstheme="majorHAnsi"/>
          <w:sz w:val="30"/>
          <w:szCs w:val="30"/>
        </w:rPr>
        <w:t xml:space="preserve"> 4800).</w:t>
      </w:r>
    </w:p>
    <w:p w14:paraId="4FEC4C6A" w14:textId="1E58D427" w:rsidR="00BE733D" w:rsidRPr="003F6CAF" w:rsidRDefault="00BE733D" w:rsidP="00BE733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Address –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Địa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chỉ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của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cảm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biến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(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mặc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định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r w:rsidR="002702BD" w:rsidRPr="003F6CAF">
        <w:rPr>
          <w:rFonts w:asciiTheme="majorHAnsi" w:hAnsiTheme="majorHAnsi" w:cstheme="majorHAnsi"/>
          <w:sz w:val="30"/>
          <w:szCs w:val="30"/>
        </w:rPr>
        <w:t xml:space="preserve">ban </w:t>
      </w:r>
      <w:proofErr w:type="spellStart"/>
      <w:r w:rsidR="002702BD" w:rsidRPr="003F6CAF">
        <w:rPr>
          <w:rFonts w:asciiTheme="majorHAnsi" w:hAnsiTheme="majorHAnsi" w:cstheme="majorHAnsi"/>
          <w:sz w:val="30"/>
          <w:szCs w:val="30"/>
        </w:rPr>
        <w:t>đầu</w:t>
      </w:r>
      <w:proofErr w:type="spellEnd"/>
      <w:r w:rsidR="002702BD"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là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1).</w:t>
      </w:r>
    </w:p>
    <w:p w14:paraId="7DE5C729" w14:textId="6F4613B5" w:rsidR="00327DCE" w:rsidRPr="003F6CAF" w:rsidRDefault="00327DCE">
      <w:pPr>
        <w:rPr>
          <w:rFonts w:asciiTheme="majorHAnsi" w:hAnsiTheme="majorHAnsi" w:cstheme="majorHAnsi"/>
          <w:sz w:val="30"/>
          <w:szCs w:val="30"/>
        </w:rPr>
      </w:pPr>
    </w:p>
    <w:p w14:paraId="12C5DCD8" w14:textId="77777777" w:rsidR="009D6C9B" w:rsidRPr="003F6CAF" w:rsidRDefault="009D6C9B">
      <w:pPr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sectPr w:rsidR="009D6C9B" w:rsidRPr="003F6C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6EE935" w14:textId="6B555F4F" w:rsidR="009D6C9B" w:rsidRPr="003F6CAF" w:rsidRDefault="009D6C9B" w:rsidP="009D6C9B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lastRenderedPageBreak/>
        <w:t xml:space="preserve">Read </w:t>
      </w:r>
      <w:r w:rsidR="004B7981"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t>Temperature Humidity</w:t>
      </w:r>
      <w:r w:rsidR="004B7981"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t xml:space="preserve"> </w:t>
      </w:r>
      <w:r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t>SHTC3</w:t>
      </w:r>
    </w:p>
    <w:p w14:paraId="1E7BBCFF" w14:textId="77777777" w:rsidR="007B126E" w:rsidRPr="003F6CAF" w:rsidRDefault="007B126E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6EA2B547" w14:textId="4BB612C6" w:rsidR="00327DCE" w:rsidRPr="003F6CAF" w:rsidRDefault="00327DCE">
      <w:p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Vd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đọc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Nhiệt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độ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&amp;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Độ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ẩm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của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9D6C9B"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SHTC3 </w:t>
      </w:r>
      <w:proofErr w:type="spellStart"/>
      <w:r w:rsidR="009D6C9B" w:rsidRPr="003F6CAF">
        <w:rPr>
          <w:rFonts w:asciiTheme="majorHAnsi" w:hAnsiTheme="majorHAnsi" w:cstheme="majorHAnsi"/>
          <w:b/>
          <w:bCs/>
          <w:sz w:val="36"/>
          <w:szCs w:val="36"/>
        </w:rPr>
        <w:t>có</w:t>
      </w:r>
      <w:proofErr w:type="spellEnd"/>
      <w:r w:rsidR="009D6C9B"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địa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chỉ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0x01.</w:t>
      </w:r>
    </w:p>
    <w:p w14:paraId="7D11BCAA" w14:textId="6B9C9CFD" w:rsidR="000E467F" w:rsidRPr="003F6CAF" w:rsidRDefault="007B126E" w:rsidP="00BD6EC3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Master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Slave: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BD6EC3" w:rsidRPr="00BD6EC3" w14:paraId="444CDE49" w14:textId="77777777" w:rsidTr="00BD6EC3">
        <w:trPr>
          <w:trHeight w:val="33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98B3BB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33DA2E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462154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Start Register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796EDA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Number of Registers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9E8B26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BD6EC3" w:rsidRPr="00BD6EC3" w14:paraId="65CB1576" w14:textId="77777777" w:rsidTr="00BD6EC3">
        <w:trPr>
          <w:trHeight w:val="33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87A2C" w14:textId="77777777" w:rsidR="00BD6EC3" w:rsidRPr="00BD6EC3" w:rsidRDefault="00BD6EC3" w:rsidP="00BD6EC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3DA26" w14:textId="77777777" w:rsidR="00BD6EC3" w:rsidRPr="00BD6EC3" w:rsidRDefault="00BD6EC3" w:rsidP="00BD6EC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4E0C9" w14:textId="77777777" w:rsidR="00BD6EC3" w:rsidRPr="00BD6EC3" w:rsidRDefault="00BD6EC3" w:rsidP="00BD6EC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57F6" w14:textId="77777777" w:rsidR="00BD6EC3" w:rsidRPr="00BD6EC3" w:rsidRDefault="00BD6EC3" w:rsidP="00BD6EC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2B4325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BBC6EB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BD6EC3" w:rsidRPr="00BD6EC3" w14:paraId="2E886500" w14:textId="77777777" w:rsidTr="00BD6EC3">
        <w:trPr>
          <w:trHeight w:val="33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345E1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A5CE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73E1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 xml:space="preserve">0x00 </w:t>
            </w:r>
            <w:proofErr w:type="spellStart"/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74061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 0x02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8135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0xC4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2C264" w14:textId="77777777" w:rsidR="00BD6EC3" w:rsidRPr="00BD6EC3" w:rsidRDefault="00BD6EC3" w:rsidP="00BD6EC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0x0B</w:t>
            </w:r>
          </w:p>
        </w:tc>
      </w:tr>
    </w:tbl>
    <w:p w14:paraId="47964E05" w14:textId="064F91AF" w:rsidR="00BD6EC3" w:rsidRPr="003F6CAF" w:rsidRDefault="00BD6EC3">
      <w:pPr>
        <w:rPr>
          <w:rFonts w:asciiTheme="majorHAnsi" w:hAnsiTheme="majorHAnsi" w:cstheme="majorHAnsi"/>
          <w:sz w:val="30"/>
          <w:szCs w:val="30"/>
        </w:rPr>
      </w:pPr>
    </w:p>
    <w:p w14:paraId="09388D46" w14:textId="5F3F3E55" w:rsidR="007B126E" w:rsidRPr="003F6CAF" w:rsidRDefault="007B126E" w:rsidP="00BD6EC3">
      <w:pPr>
        <w:jc w:val="right"/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</w:pPr>
      <w:r w:rsidRPr="003F6CAF">
        <w:rPr>
          <w:rFonts w:asciiTheme="majorHAnsi" w:hAnsiTheme="majorHAnsi" w:cstheme="majorHAnsi"/>
          <w:sz w:val="30"/>
          <w:szCs w:val="30"/>
        </w:rPr>
        <w:t>Slave</w:t>
      </w:r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Master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8"/>
        <w:gridCol w:w="1235"/>
        <w:gridCol w:w="1792"/>
        <w:gridCol w:w="1710"/>
        <w:gridCol w:w="1648"/>
        <w:gridCol w:w="950"/>
        <w:gridCol w:w="997"/>
      </w:tblGrid>
      <w:tr w:rsidR="005636E5" w:rsidRPr="003F6CAF" w14:paraId="00C8FAA6" w14:textId="77777777" w:rsidTr="005636E5">
        <w:trPr>
          <w:trHeight w:val="330"/>
          <w:jc w:val="center"/>
        </w:trPr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7A5563" w14:textId="7777777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2A881D" w14:textId="7777777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48F82" w14:textId="7777777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Number of Bytes return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F2594C" w14:textId="7777777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Humidity</w:t>
            </w:r>
          </w:p>
        </w:tc>
        <w:tc>
          <w:tcPr>
            <w:tcW w:w="1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58A819" w14:textId="7777777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Temperature</w:t>
            </w:r>
          </w:p>
        </w:tc>
        <w:tc>
          <w:tcPr>
            <w:tcW w:w="19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35D213" w14:textId="7777777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5636E5" w:rsidRPr="003F6CAF" w14:paraId="7CB4E242" w14:textId="77777777" w:rsidTr="005636E5">
        <w:trPr>
          <w:trHeight w:val="330"/>
          <w:jc w:val="center"/>
        </w:trPr>
        <w:tc>
          <w:tcPr>
            <w:tcW w:w="10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45A51" w14:textId="77777777" w:rsidR="005636E5" w:rsidRPr="005636E5" w:rsidRDefault="005636E5" w:rsidP="005636E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9AF1F" w14:textId="77777777" w:rsidR="005636E5" w:rsidRPr="005636E5" w:rsidRDefault="005636E5" w:rsidP="005636E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FE119" w14:textId="77777777" w:rsidR="005636E5" w:rsidRPr="005636E5" w:rsidRDefault="005636E5" w:rsidP="005636E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B55B3" w14:textId="77777777" w:rsidR="005636E5" w:rsidRPr="005636E5" w:rsidRDefault="005636E5" w:rsidP="005636E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1370CC" w14:textId="77777777" w:rsidR="005636E5" w:rsidRPr="005636E5" w:rsidRDefault="005636E5" w:rsidP="005636E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DB0180" w14:textId="77777777" w:rsidR="005636E5" w:rsidRPr="005636E5" w:rsidRDefault="005636E5" w:rsidP="003F6C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D55899" w14:textId="77777777" w:rsidR="005636E5" w:rsidRPr="005636E5" w:rsidRDefault="005636E5" w:rsidP="003F6C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2C1430" w:rsidRPr="005636E5" w14:paraId="46DA1E3B" w14:textId="77777777" w:rsidTr="002C1430">
        <w:trPr>
          <w:trHeight w:val="330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07C5" w14:textId="7777777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color w:val="000000"/>
              </w:rPr>
              <w:t>0x01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EBE7" w14:textId="7777777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color w:val="000000"/>
              </w:rPr>
              <w:t>0x03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E6DE" w14:textId="7777777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color w:val="000000"/>
              </w:rPr>
              <w:t>0x04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4D6A67E" w14:textId="2FCC8406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 w:rsidR="003F6CAF" w:rsidRPr="003F6CAF">
              <w:rPr>
                <w:rFonts w:asciiTheme="majorHAnsi" w:eastAsia="Times New Roman" w:hAnsiTheme="majorHAnsi" w:cstheme="majorHAnsi"/>
                <w:color w:val="000000"/>
              </w:rPr>
              <w:t>1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 xml:space="preserve"> 0x0</w:t>
            </w:r>
            <w:r w:rsidR="003F6CAF" w:rsidRPr="003F6CAF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9BE136E" w14:textId="41336E07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 w:rsidR="003F6CAF" w:rsidRPr="003F6CAF">
              <w:rPr>
                <w:rFonts w:asciiTheme="majorHAnsi" w:eastAsia="Times New Roman" w:hAnsiTheme="majorHAnsi" w:cstheme="majorHAnsi"/>
                <w:color w:val="000000"/>
              </w:rPr>
              <w:t>FF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 xml:space="preserve"> 0x</w:t>
            </w:r>
            <w:r w:rsidR="003F6CAF" w:rsidRPr="003F6CAF">
              <w:rPr>
                <w:rFonts w:asciiTheme="majorHAnsi" w:eastAsia="Times New Roman" w:hAnsiTheme="majorHAnsi" w:cstheme="majorHAnsi"/>
                <w:color w:val="000000"/>
              </w:rPr>
              <w:t>33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2CC4" w14:textId="3817C662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 w:rsidR="003F6CAF" w:rsidRPr="003F6CAF">
              <w:rPr>
                <w:rFonts w:asciiTheme="majorHAnsi" w:eastAsia="Times New Roman" w:hAnsiTheme="majorHAnsi" w:cstheme="majorHAnsi"/>
                <w:color w:val="000000"/>
              </w:rPr>
              <w:t>5B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31D3" w14:textId="197C715C" w:rsidR="005636E5" w:rsidRPr="005636E5" w:rsidRDefault="005636E5" w:rsidP="005636E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636E5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 w:rsidR="003F6CAF" w:rsidRPr="003F6CAF">
              <w:rPr>
                <w:rFonts w:asciiTheme="majorHAnsi" w:eastAsia="Times New Roman" w:hAnsiTheme="majorHAnsi" w:cstheme="majorHAnsi"/>
                <w:color w:val="000000"/>
              </w:rPr>
              <w:t>EA</w:t>
            </w:r>
          </w:p>
        </w:tc>
      </w:tr>
    </w:tbl>
    <w:p w14:paraId="37276BC4" w14:textId="77777777" w:rsidR="00BD6EC3" w:rsidRPr="003F6CAF" w:rsidRDefault="00BD6EC3">
      <w:pP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</w:pPr>
    </w:p>
    <w:p w14:paraId="18472C75" w14:textId="091AF1C6" w:rsidR="007B126E" w:rsidRDefault="003F6CAF" w:rsidP="003F6CA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proofErr w:type="spellStart"/>
      <w:r w:rsidRPr="00283698">
        <w:rPr>
          <w:rFonts w:asciiTheme="majorHAnsi" w:hAnsiTheme="majorHAnsi" w:cstheme="majorHAnsi"/>
          <w:sz w:val="30"/>
          <w:szCs w:val="30"/>
          <w:u w:val="single"/>
        </w:rPr>
        <w:t>Tính</w:t>
      </w:r>
      <w:proofErr w:type="spellEnd"/>
      <w:r w:rsidRPr="00283698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283698">
        <w:rPr>
          <w:rFonts w:asciiTheme="majorHAnsi" w:hAnsiTheme="majorHAnsi" w:cstheme="majorHAnsi"/>
          <w:sz w:val="30"/>
          <w:szCs w:val="30"/>
          <w:u w:val="single"/>
        </w:rPr>
        <w:t>toán</w:t>
      </w:r>
      <w:proofErr w:type="spellEnd"/>
      <w:r w:rsidRPr="00283698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283698">
        <w:rPr>
          <w:rFonts w:asciiTheme="majorHAnsi" w:hAnsiTheme="majorHAnsi" w:cstheme="majorHAnsi"/>
          <w:sz w:val="30"/>
          <w:szCs w:val="30"/>
          <w:u w:val="single"/>
        </w:rPr>
        <w:t>Độ</w:t>
      </w:r>
      <w:proofErr w:type="spellEnd"/>
      <w:r w:rsidRPr="00283698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283698">
        <w:rPr>
          <w:rFonts w:asciiTheme="majorHAnsi" w:hAnsiTheme="majorHAnsi" w:cstheme="majorHAnsi"/>
          <w:sz w:val="30"/>
          <w:szCs w:val="30"/>
          <w:u w:val="single"/>
        </w:rPr>
        <w:t>ẩm</w:t>
      </w:r>
      <w:proofErr w:type="spellEnd"/>
      <w:r w:rsidRPr="00283698">
        <w:rPr>
          <w:rFonts w:asciiTheme="majorHAnsi" w:hAnsiTheme="majorHAnsi" w:cstheme="majorHAnsi"/>
          <w:sz w:val="30"/>
          <w:szCs w:val="30"/>
          <w:u w:val="single"/>
        </w:rPr>
        <w:t>:</w:t>
      </w:r>
      <w:r>
        <w:rPr>
          <w:rFonts w:asciiTheme="majorHAnsi" w:hAnsiTheme="majorHAnsi" w:cstheme="majorHAnsi"/>
          <w:sz w:val="30"/>
          <w:szCs w:val="30"/>
        </w:rPr>
        <w:br/>
      </w:r>
      <w:r w:rsidRPr="003F6CAF">
        <w:rPr>
          <w:rFonts w:asciiTheme="majorHAnsi" w:hAnsiTheme="majorHAnsi" w:cstheme="majorHAnsi"/>
          <w:sz w:val="30"/>
          <w:szCs w:val="30"/>
        </w:rPr>
        <w:t>0x0102 = 258</w:t>
      </w:r>
      <w:r>
        <w:rPr>
          <w:rFonts w:asciiTheme="majorHAnsi" w:hAnsiTheme="majorHAnsi" w:cstheme="majorHAnsi"/>
          <w:sz w:val="30"/>
          <w:szCs w:val="30"/>
        </w:rPr>
        <w:t xml:space="preserve"> </w:t>
      </w:r>
      <w:r w:rsidRPr="003F6CAF">
        <w:rPr>
          <w:rFonts w:ascii="Cambria Math" w:hAnsi="Cambria Math" w:cs="Cambria Math"/>
          <w:sz w:val="30"/>
          <w:szCs w:val="30"/>
        </w:rPr>
        <w:t>⇢</w:t>
      </w:r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Độ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ẩm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= 25.8%RH</w:t>
      </w:r>
    </w:p>
    <w:p w14:paraId="69BA019C" w14:textId="77777777" w:rsidR="00283698" w:rsidRPr="00283698" w:rsidRDefault="00283698" w:rsidP="00283698">
      <w:pPr>
        <w:rPr>
          <w:rFonts w:asciiTheme="majorHAnsi" w:hAnsiTheme="majorHAnsi" w:cstheme="majorHAnsi"/>
          <w:sz w:val="30"/>
          <w:szCs w:val="30"/>
        </w:rPr>
      </w:pPr>
    </w:p>
    <w:p w14:paraId="4EBEA2C4" w14:textId="3D1DD0E8" w:rsidR="003F6CAF" w:rsidRPr="003F6CAF" w:rsidRDefault="003F6CAF" w:rsidP="003F6CA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proofErr w:type="spellStart"/>
      <w:r w:rsidRPr="00283698">
        <w:rPr>
          <w:rFonts w:asciiTheme="majorHAnsi" w:hAnsiTheme="majorHAnsi" w:cstheme="majorHAnsi"/>
          <w:sz w:val="30"/>
          <w:szCs w:val="30"/>
          <w:u w:val="single"/>
        </w:rPr>
        <w:t>Tính</w:t>
      </w:r>
      <w:proofErr w:type="spellEnd"/>
      <w:r w:rsidRPr="00283698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283698">
        <w:rPr>
          <w:rFonts w:asciiTheme="majorHAnsi" w:hAnsiTheme="majorHAnsi" w:cstheme="majorHAnsi"/>
          <w:sz w:val="30"/>
          <w:szCs w:val="30"/>
          <w:u w:val="single"/>
        </w:rPr>
        <w:t>toán</w:t>
      </w:r>
      <w:proofErr w:type="spellEnd"/>
      <w:r w:rsidRPr="00283698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283698">
        <w:rPr>
          <w:rFonts w:asciiTheme="majorHAnsi" w:hAnsiTheme="majorHAnsi" w:cstheme="majorHAnsi"/>
          <w:sz w:val="30"/>
          <w:szCs w:val="30"/>
          <w:u w:val="single"/>
        </w:rPr>
        <w:t>Nhiệt</w:t>
      </w:r>
      <w:proofErr w:type="spellEnd"/>
      <w:r w:rsidRPr="00283698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283698">
        <w:rPr>
          <w:rFonts w:asciiTheme="majorHAnsi" w:hAnsiTheme="majorHAnsi" w:cstheme="majorHAnsi"/>
          <w:sz w:val="30"/>
          <w:szCs w:val="30"/>
          <w:u w:val="single"/>
        </w:rPr>
        <w:t>độ</w:t>
      </w:r>
      <w:proofErr w:type="spellEnd"/>
      <w:r w:rsidRPr="00283698">
        <w:rPr>
          <w:rFonts w:asciiTheme="majorHAnsi" w:hAnsiTheme="majorHAnsi" w:cstheme="majorHAnsi"/>
          <w:sz w:val="30"/>
          <w:szCs w:val="30"/>
          <w:u w:val="single"/>
        </w:rPr>
        <w:t>:</w:t>
      </w:r>
      <w:r w:rsidR="00283698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83698">
        <w:rPr>
          <w:rFonts w:asciiTheme="majorHAnsi" w:hAnsiTheme="majorHAnsi" w:cstheme="majorHAnsi"/>
          <w:sz w:val="30"/>
          <w:szCs w:val="30"/>
        </w:rPr>
        <w:t>k</w:t>
      </w:r>
      <w:r>
        <w:rPr>
          <w:rFonts w:asciiTheme="majorHAnsi" w:hAnsiTheme="majorHAnsi" w:cstheme="majorHAnsi"/>
          <w:sz w:val="30"/>
          <w:szCs w:val="30"/>
        </w:rPr>
        <w:t>hi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nhiệt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độ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thấp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hơn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0</w:t>
      </w:r>
      <w:r w:rsidRPr="00030C28">
        <w:rPr>
          <w:rFonts w:asciiTheme="majorHAnsi" w:eastAsia="Times New Roman" w:hAnsiTheme="majorHAnsi" w:cstheme="majorHAnsi"/>
          <w:color w:val="202124"/>
          <w:sz w:val="30"/>
          <w:szCs w:val="30"/>
        </w:rPr>
        <w:t>°C</w:t>
      </w:r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dữ</w:t>
      </w:r>
      <w:proofErr w:type="spellEnd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liệu</w:t>
      </w:r>
      <w:proofErr w:type="spellEnd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nhiệt</w:t>
      </w:r>
      <w:proofErr w:type="spellEnd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độ</w:t>
      </w:r>
      <w:proofErr w:type="spellEnd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sẽ</w:t>
      </w:r>
      <w:proofErr w:type="spellEnd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được</w:t>
      </w:r>
      <w:proofErr w:type="spellEnd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tải</w:t>
      </w:r>
      <w:proofErr w:type="spellEnd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lên</w:t>
      </w:r>
      <w:proofErr w:type="spellEnd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dưới</w:t>
      </w:r>
      <w:proofErr w:type="spellEnd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02124"/>
          <w:sz w:val="30"/>
          <w:szCs w:val="30"/>
        </w:rPr>
        <w:t>dạng</w:t>
      </w:r>
      <w:proofErr w:type="spellEnd"/>
      <w:r w:rsidR="004A4557">
        <w:rPr>
          <w:rFonts w:asciiTheme="majorHAnsi" w:eastAsia="Times New Roman" w:hAnsiTheme="majorHAnsi" w:cstheme="majorHAnsi"/>
          <w:color w:val="202124"/>
          <w:sz w:val="30"/>
          <w:szCs w:val="30"/>
        </w:rPr>
        <w:t xml:space="preserve"> “</w:t>
      </w:r>
      <w:r w:rsidR="004A4557" w:rsidRPr="004A4557">
        <w:rPr>
          <w:rFonts w:asciiTheme="majorHAnsi" w:eastAsia="Times New Roman" w:hAnsiTheme="majorHAnsi" w:cstheme="majorHAnsi"/>
          <w:color w:val="202124"/>
          <w:sz w:val="30"/>
          <w:szCs w:val="30"/>
        </w:rPr>
        <w:t>2’s Complement</w:t>
      </w:r>
      <w:r w:rsidR="004A4557">
        <w:rPr>
          <w:rFonts w:asciiTheme="majorHAnsi" w:eastAsia="Times New Roman" w:hAnsiTheme="majorHAnsi" w:cstheme="majorHAnsi"/>
          <w:color w:val="202124"/>
          <w:sz w:val="30"/>
          <w:szCs w:val="30"/>
        </w:rPr>
        <w:t>”.</w:t>
      </w:r>
      <w:r>
        <w:rPr>
          <w:rFonts w:asciiTheme="majorHAnsi" w:hAnsiTheme="majorHAnsi" w:cstheme="majorHAnsi"/>
          <w:sz w:val="30"/>
          <w:szCs w:val="30"/>
        </w:rPr>
        <w:br/>
      </w:r>
      <w:r w:rsidRPr="003F6CAF">
        <w:rPr>
          <w:rFonts w:asciiTheme="majorHAnsi" w:hAnsiTheme="majorHAnsi" w:cstheme="majorHAnsi"/>
          <w:sz w:val="30"/>
          <w:szCs w:val="30"/>
        </w:rPr>
        <w:t>0xFF33 = 65331 = -205</w:t>
      </w:r>
      <w:r>
        <w:rPr>
          <w:rFonts w:asciiTheme="majorHAnsi" w:hAnsiTheme="majorHAnsi" w:cstheme="majorHAnsi"/>
          <w:sz w:val="30"/>
          <w:szCs w:val="30"/>
        </w:rPr>
        <w:t xml:space="preserve"> </w:t>
      </w:r>
      <w:r w:rsidRPr="003F6CAF">
        <w:rPr>
          <w:rFonts w:ascii="Cambria Math" w:hAnsi="Cambria Math" w:cs="Cambria Math"/>
          <w:sz w:val="30"/>
          <w:szCs w:val="30"/>
        </w:rPr>
        <w:t>⇢</w:t>
      </w:r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Nhiệt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F6CAF">
        <w:rPr>
          <w:rFonts w:asciiTheme="majorHAnsi" w:hAnsiTheme="majorHAnsi" w:cstheme="majorHAnsi"/>
          <w:sz w:val="30"/>
          <w:szCs w:val="30"/>
        </w:rPr>
        <w:t>độ</w:t>
      </w:r>
      <w:proofErr w:type="spellEnd"/>
      <w:r w:rsidRPr="003F6CAF">
        <w:rPr>
          <w:rFonts w:asciiTheme="majorHAnsi" w:hAnsiTheme="majorHAnsi" w:cstheme="majorHAnsi"/>
          <w:sz w:val="30"/>
          <w:szCs w:val="30"/>
        </w:rPr>
        <w:t xml:space="preserve"> = -20.5</w:t>
      </w:r>
      <w:r w:rsidRPr="00030C28">
        <w:rPr>
          <w:rFonts w:asciiTheme="majorHAnsi" w:eastAsia="Times New Roman" w:hAnsiTheme="majorHAnsi" w:cstheme="majorHAnsi"/>
          <w:color w:val="202124"/>
          <w:sz w:val="30"/>
          <w:szCs w:val="30"/>
        </w:rPr>
        <w:t>°C</w:t>
      </w:r>
    </w:p>
    <w:p w14:paraId="400108BB" w14:textId="02B8D3C4" w:rsidR="00327DCE" w:rsidRPr="003F6CAF" w:rsidRDefault="00327DCE">
      <w:pPr>
        <w:rPr>
          <w:rFonts w:asciiTheme="majorHAnsi" w:hAnsiTheme="majorHAnsi" w:cstheme="majorHAnsi"/>
          <w:sz w:val="30"/>
          <w:szCs w:val="30"/>
        </w:rPr>
      </w:pPr>
    </w:p>
    <w:p w14:paraId="07A0B3EA" w14:textId="3E0DA596" w:rsidR="00327DCE" w:rsidRPr="003F6CAF" w:rsidRDefault="00327DCE">
      <w:p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Vd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đọc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Nhiệt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độ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của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9D6C9B"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SHTC3 </w:t>
      </w:r>
      <w:proofErr w:type="spellStart"/>
      <w:r w:rsidR="009D6C9B" w:rsidRPr="003F6CAF">
        <w:rPr>
          <w:rFonts w:asciiTheme="majorHAnsi" w:hAnsiTheme="majorHAnsi" w:cstheme="majorHAnsi"/>
          <w:b/>
          <w:bCs/>
          <w:sz w:val="36"/>
          <w:szCs w:val="36"/>
        </w:rPr>
        <w:t>có</w:t>
      </w:r>
      <w:proofErr w:type="spellEnd"/>
      <w:r w:rsidR="009D6C9B"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địa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chỉ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0x01.</w:t>
      </w:r>
    </w:p>
    <w:p w14:paraId="3B91D898" w14:textId="77777777" w:rsidR="007B126E" w:rsidRPr="003F6CAF" w:rsidRDefault="007B126E" w:rsidP="004A4557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Master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Slave: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BD6EC3" w:rsidRPr="00BD6EC3" w14:paraId="1347017B" w14:textId="77777777" w:rsidTr="00876BE4">
        <w:trPr>
          <w:trHeight w:val="33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939321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804435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C5A2C3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Start Register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01CFE8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Number of Registers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91D28B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BD6EC3" w:rsidRPr="00BD6EC3" w14:paraId="7A23E8F7" w14:textId="77777777" w:rsidTr="00876BE4">
        <w:trPr>
          <w:trHeight w:val="33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07D23" w14:textId="77777777" w:rsidR="00BD6EC3" w:rsidRPr="00BD6EC3" w:rsidRDefault="00BD6EC3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D7D0E" w14:textId="77777777" w:rsidR="00BD6EC3" w:rsidRPr="00BD6EC3" w:rsidRDefault="00BD6EC3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37E04" w14:textId="77777777" w:rsidR="00BD6EC3" w:rsidRPr="00BD6EC3" w:rsidRDefault="00BD6EC3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649ED" w14:textId="77777777" w:rsidR="00BD6EC3" w:rsidRPr="00BD6EC3" w:rsidRDefault="00BD6EC3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9EE748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1B9B5B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BD6EC3" w:rsidRPr="00BD6EC3" w14:paraId="2FE804F2" w14:textId="77777777" w:rsidTr="00876BE4">
        <w:trPr>
          <w:trHeight w:val="33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561F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DCFFB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0BF86" w14:textId="28942020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 0x0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74E3" w14:textId="254F0AC9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 0x0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F005" w14:textId="363C7FE8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>D5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DB91" w14:textId="66BF21BD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>CA</w:t>
            </w:r>
          </w:p>
        </w:tc>
      </w:tr>
    </w:tbl>
    <w:p w14:paraId="4BE88D31" w14:textId="18A589CE" w:rsidR="00BD6EC3" w:rsidRPr="003F6CAF" w:rsidRDefault="00BD6EC3" w:rsidP="007B126E">
      <w:pPr>
        <w:rPr>
          <w:rFonts w:asciiTheme="majorHAnsi" w:hAnsiTheme="majorHAnsi" w:cstheme="majorHAnsi"/>
          <w:sz w:val="30"/>
          <w:szCs w:val="30"/>
        </w:rPr>
      </w:pPr>
    </w:p>
    <w:p w14:paraId="5A7F6A84" w14:textId="77777777" w:rsidR="007B126E" w:rsidRPr="003F6CAF" w:rsidRDefault="007B126E" w:rsidP="004A4557">
      <w:pPr>
        <w:jc w:val="right"/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</w:pPr>
      <w:r w:rsidRPr="003F6CAF">
        <w:rPr>
          <w:rFonts w:asciiTheme="majorHAnsi" w:hAnsiTheme="majorHAnsi" w:cstheme="majorHAnsi"/>
          <w:sz w:val="30"/>
          <w:szCs w:val="30"/>
        </w:rPr>
        <w:lastRenderedPageBreak/>
        <w:t xml:space="preserve">Slave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Master: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157"/>
        <w:gridCol w:w="1405"/>
        <w:gridCol w:w="2850"/>
        <w:gridCol w:w="1722"/>
        <w:gridCol w:w="1081"/>
        <w:gridCol w:w="1135"/>
      </w:tblGrid>
      <w:tr w:rsidR="004A4557" w:rsidRPr="004A4557" w14:paraId="2D0FCD41" w14:textId="77777777" w:rsidTr="004A4557">
        <w:trPr>
          <w:trHeight w:val="330"/>
          <w:jc w:val="center"/>
        </w:trPr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B96768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Address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C0ABDE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Command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8E2822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Number of Bytes return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A67AF1" w14:textId="103D4496" w:rsidR="004A4557" w:rsidRPr="004A4557" w:rsidRDefault="001D5E9A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4CAF">
              <w:rPr>
                <w:rFonts w:ascii="Calibri" w:eastAsia="Times New Roman" w:hAnsi="Calibri" w:cs="Calibri"/>
                <w:b/>
                <w:bCs/>
                <w:color w:val="000000"/>
              </w:rPr>
              <w:t>Temperature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C73A2E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CRC16 Modbus</w:t>
            </w:r>
          </w:p>
        </w:tc>
      </w:tr>
      <w:tr w:rsidR="004A4557" w:rsidRPr="004A4557" w14:paraId="641F4F8A" w14:textId="77777777" w:rsidTr="004A4557">
        <w:trPr>
          <w:trHeight w:val="330"/>
          <w:jc w:val="center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20896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03164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3AD70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14894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6A13A8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Low CRC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80FAB8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High CRC</w:t>
            </w:r>
          </w:p>
        </w:tc>
      </w:tr>
      <w:tr w:rsidR="004A4557" w:rsidRPr="004A4557" w14:paraId="0C1F4E77" w14:textId="77777777" w:rsidTr="002C1430">
        <w:trPr>
          <w:trHeight w:val="33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5426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08AD" w14:textId="77777777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AAA3" w14:textId="52D1C005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</w:t>
            </w:r>
            <w:r w:rsidR="00C14CA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8CC2E97" w14:textId="29F5AEBD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 w:rsidR="00C14CAF">
              <w:rPr>
                <w:rFonts w:ascii="Calibri" w:eastAsia="Times New Roman" w:hAnsi="Calibri" w:cs="Calibri"/>
                <w:color w:val="000000"/>
              </w:rPr>
              <w:t>--</w:t>
            </w:r>
            <w:r w:rsidRPr="004A455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proofErr w:type="spellEnd"/>
            <w:r w:rsidR="00C14CAF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4EF8" w14:textId="702F7766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 w:rsidR="00C14CAF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63A18" w14:textId="77DEF4CE" w:rsidR="004A4557" w:rsidRPr="004A4557" w:rsidRDefault="004A4557" w:rsidP="004A4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 w:rsidR="00C14CAF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</w:tbl>
    <w:p w14:paraId="4081C8F9" w14:textId="77777777" w:rsidR="004A4557" w:rsidRPr="003F6CAF" w:rsidRDefault="004A4557">
      <w:pPr>
        <w:rPr>
          <w:rFonts w:asciiTheme="majorHAnsi" w:hAnsiTheme="majorHAnsi" w:cstheme="majorHAnsi"/>
          <w:sz w:val="30"/>
          <w:szCs w:val="30"/>
        </w:rPr>
      </w:pPr>
    </w:p>
    <w:p w14:paraId="7434C07C" w14:textId="1C89D892" w:rsidR="00327DCE" w:rsidRPr="003F6CAF" w:rsidRDefault="00327DCE">
      <w:pPr>
        <w:rPr>
          <w:rFonts w:asciiTheme="majorHAnsi" w:hAnsiTheme="majorHAnsi" w:cstheme="majorHAnsi"/>
          <w:sz w:val="30"/>
          <w:szCs w:val="30"/>
        </w:rPr>
      </w:pP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Vd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đọc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Độ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ẩm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của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9D6C9B"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SHTC3 </w:t>
      </w:r>
      <w:proofErr w:type="spellStart"/>
      <w:r w:rsidR="009D6C9B" w:rsidRPr="003F6CAF">
        <w:rPr>
          <w:rFonts w:asciiTheme="majorHAnsi" w:hAnsiTheme="majorHAnsi" w:cstheme="majorHAnsi"/>
          <w:b/>
          <w:bCs/>
          <w:sz w:val="36"/>
          <w:szCs w:val="36"/>
        </w:rPr>
        <w:t>có</w:t>
      </w:r>
      <w:proofErr w:type="spellEnd"/>
      <w:r w:rsidR="009D6C9B"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địa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3F6CAF">
        <w:rPr>
          <w:rFonts w:asciiTheme="majorHAnsi" w:hAnsiTheme="majorHAnsi" w:cstheme="majorHAnsi"/>
          <w:b/>
          <w:bCs/>
          <w:sz w:val="36"/>
          <w:szCs w:val="36"/>
        </w:rPr>
        <w:t>chỉ</w:t>
      </w:r>
      <w:proofErr w:type="spellEnd"/>
      <w:r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0x01.</w:t>
      </w:r>
    </w:p>
    <w:p w14:paraId="4CD6D955" w14:textId="77777777" w:rsidR="004B7981" w:rsidRPr="003F6CAF" w:rsidRDefault="004B7981" w:rsidP="00C14CAF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Master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Slave: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BD6EC3" w:rsidRPr="00BD6EC3" w14:paraId="50D277F5" w14:textId="77777777" w:rsidTr="00876BE4">
        <w:trPr>
          <w:trHeight w:val="33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03E6F7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C051CC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0EBE34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Start Register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A3821E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Number of Registers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C39FB4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BD6EC3" w:rsidRPr="00BD6EC3" w14:paraId="1355D051" w14:textId="77777777" w:rsidTr="00876BE4">
        <w:trPr>
          <w:trHeight w:val="33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0DB5B" w14:textId="77777777" w:rsidR="00BD6EC3" w:rsidRPr="00BD6EC3" w:rsidRDefault="00BD6EC3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BF45E" w14:textId="77777777" w:rsidR="00BD6EC3" w:rsidRPr="00BD6EC3" w:rsidRDefault="00BD6EC3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AB0D6" w14:textId="77777777" w:rsidR="00BD6EC3" w:rsidRPr="00BD6EC3" w:rsidRDefault="00BD6EC3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ED0CB" w14:textId="77777777" w:rsidR="00BD6EC3" w:rsidRPr="00BD6EC3" w:rsidRDefault="00BD6EC3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5CC76D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5B659A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BD6EC3" w:rsidRPr="00BD6EC3" w14:paraId="40EFB911" w14:textId="77777777" w:rsidTr="00876BE4">
        <w:trPr>
          <w:trHeight w:val="33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6135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F076B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738D" w14:textId="7777777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 xml:space="preserve">0x00 </w:t>
            </w:r>
            <w:proofErr w:type="spellStart"/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E6B4" w14:textId="361E2B11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 0x0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523F" w14:textId="42A52AF7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>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FFF9" w14:textId="7B84A3CE" w:rsidR="00BD6EC3" w:rsidRPr="00BD6EC3" w:rsidRDefault="00BD6EC3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>A</w:t>
            </w:r>
          </w:p>
        </w:tc>
      </w:tr>
    </w:tbl>
    <w:p w14:paraId="695C6ABE" w14:textId="3EC8E525" w:rsidR="004B7981" w:rsidRPr="003F6CAF" w:rsidRDefault="004B7981" w:rsidP="004B7981">
      <w:pPr>
        <w:rPr>
          <w:rFonts w:asciiTheme="majorHAnsi" w:hAnsiTheme="majorHAnsi" w:cstheme="majorHAnsi"/>
          <w:sz w:val="30"/>
          <w:szCs w:val="30"/>
        </w:rPr>
      </w:pPr>
    </w:p>
    <w:p w14:paraId="1977E533" w14:textId="192C78DF" w:rsidR="004B7981" w:rsidRPr="003F6CAF" w:rsidRDefault="004B7981" w:rsidP="00C14CAF">
      <w:pPr>
        <w:jc w:val="right"/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Slave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Master: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13"/>
        <w:gridCol w:w="1473"/>
        <w:gridCol w:w="2988"/>
        <w:gridCol w:w="1352"/>
        <w:gridCol w:w="1134"/>
        <w:gridCol w:w="1190"/>
      </w:tblGrid>
      <w:tr w:rsidR="001D5E9A" w:rsidRPr="004A4557" w14:paraId="26E4993B" w14:textId="77777777" w:rsidTr="00876BE4">
        <w:trPr>
          <w:trHeight w:val="330"/>
          <w:jc w:val="center"/>
        </w:trPr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E46D5F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Address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44B678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Command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18F515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Number of Bytes return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7EF828" w14:textId="6571AA39" w:rsidR="00C14CAF" w:rsidRPr="004A4557" w:rsidRDefault="001D5E9A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Humidity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F02BB9E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CRC16 Modbus</w:t>
            </w:r>
          </w:p>
        </w:tc>
      </w:tr>
      <w:tr w:rsidR="00C14CAF" w:rsidRPr="004A4557" w14:paraId="66C19E27" w14:textId="77777777" w:rsidTr="00876BE4">
        <w:trPr>
          <w:trHeight w:val="330"/>
          <w:jc w:val="center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742FA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142CB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C34A5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C820B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75D39D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Low CRC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43EC00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High CRC</w:t>
            </w:r>
          </w:p>
        </w:tc>
      </w:tr>
      <w:tr w:rsidR="00C14CAF" w:rsidRPr="004A4557" w14:paraId="6B5ACB81" w14:textId="77777777" w:rsidTr="002C1430">
        <w:trPr>
          <w:trHeight w:val="33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D3C6C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D78C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E74F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5C68630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>
              <w:rPr>
                <w:rFonts w:ascii="Calibri" w:eastAsia="Times New Roman" w:hAnsi="Calibri" w:cs="Calibri"/>
                <w:color w:val="000000"/>
              </w:rPr>
              <w:t>--</w:t>
            </w:r>
            <w:r w:rsidRPr="004A455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693A9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AB64" w14:textId="77777777" w:rsidR="00C14CAF" w:rsidRPr="004A4557" w:rsidRDefault="00C14CAF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</w:tbl>
    <w:p w14:paraId="395481D9" w14:textId="11A09798" w:rsidR="004B7981" w:rsidRPr="003F6CAF" w:rsidRDefault="004B7981" w:rsidP="004B7981">
      <w:pP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</w:pPr>
    </w:p>
    <w:p w14:paraId="45D2654C" w14:textId="77777777" w:rsidR="004B7981" w:rsidRPr="003F6CAF" w:rsidRDefault="004B7981" w:rsidP="004B7981">
      <w:pPr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sectPr w:rsidR="004B7981" w:rsidRPr="003F6C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475C39" w14:textId="1B8F58E9" w:rsidR="004B7981" w:rsidRPr="003F6CAF" w:rsidRDefault="004B7981" w:rsidP="00B33803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</w:pPr>
      <w:r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lastRenderedPageBreak/>
        <w:t>Configure and Read Address SHTC3</w:t>
      </w:r>
    </w:p>
    <w:p w14:paraId="1BA7185D" w14:textId="0D9E74CD" w:rsidR="004B7981" w:rsidRPr="003F6CAF" w:rsidRDefault="004B7981">
      <w:pPr>
        <w:rPr>
          <w:rFonts w:asciiTheme="majorHAnsi" w:hAnsiTheme="majorHAnsi" w:cstheme="majorHAnsi"/>
          <w:sz w:val="30"/>
          <w:szCs w:val="30"/>
        </w:rPr>
      </w:pPr>
    </w:p>
    <w:p w14:paraId="12F3A11C" w14:textId="2A7F24C7" w:rsidR="004B7981" w:rsidRPr="003F6CAF" w:rsidRDefault="00283698">
      <w:pPr>
        <w:rPr>
          <w:rFonts w:asciiTheme="majorHAnsi" w:hAnsiTheme="majorHAnsi" w:cstheme="majorHAnsi"/>
          <w:sz w:val="30"/>
          <w:szCs w:val="30"/>
        </w:rPr>
      </w:pPr>
      <w:r w:rsidRPr="00283698">
        <w:rPr>
          <w:rFonts w:asciiTheme="majorHAnsi" w:hAnsiTheme="majorHAnsi" w:cstheme="majorHAnsi"/>
          <w:b/>
          <w:bCs/>
          <w:sz w:val="36"/>
          <w:szCs w:val="36"/>
        </w:rPr>
        <w:t xml:space="preserve"># </w:t>
      </w:r>
      <w:proofErr w:type="spellStart"/>
      <w:r w:rsidRPr="00283698">
        <w:rPr>
          <w:rFonts w:asciiTheme="majorHAnsi" w:hAnsiTheme="majorHAnsi" w:cstheme="majorHAnsi"/>
          <w:b/>
          <w:bCs/>
          <w:sz w:val="36"/>
          <w:szCs w:val="36"/>
        </w:rPr>
        <w:t>Đ</w:t>
      </w:r>
      <w:r w:rsidR="001D5E9A">
        <w:rPr>
          <w:rFonts w:asciiTheme="majorHAnsi" w:hAnsiTheme="majorHAnsi" w:cstheme="majorHAnsi"/>
          <w:b/>
          <w:bCs/>
          <w:sz w:val="36"/>
          <w:szCs w:val="36"/>
        </w:rPr>
        <w:t>ể</w:t>
      </w:r>
      <w:proofErr w:type="spellEnd"/>
      <w:r w:rsidR="001D5E9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1D5E9A">
        <w:rPr>
          <w:rFonts w:asciiTheme="majorHAnsi" w:hAnsiTheme="majorHAnsi" w:cstheme="majorHAnsi"/>
          <w:b/>
          <w:bCs/>
          <w:sz w:val="36"/>
          <w:szCs w:val="36"/>
        </w:rPr>
        <w:t>đọc</w:t>
      </w:r>
      <w:proofErr w:type="spellEnd"/>
      <w:r w:rsidR="001D5E9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1D5E9A">
        <w:rPr>
          <w:rFonts w:asciiTheme="majorHAnsi" w:hAnsiTheme="majorHAnsi" w:cstheme="majorHAnsi"/>
          <w:b/>
          <w:bCs/>
          <w:sz w:val="36"/>
          <w:szCs w:val="36"/>
        </w:rPr>
        <w:t>giá</w:t>
      </w:r>
      <w:proofErr w:type="spellEnd"/>
      <w:r w:rsidR="001D5E9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1D5E9A">
        <w:rPr>
          <w:rFonts w:asciiTheme="majorHAnsi" w:hAnsiTheme="majorHAnsi" w:cstheme="majorHAnsi"/>
          <w:b/>
          <w:bCs/>
          <w:sz w:val="36"/>
          <w:szCs w:val="36"/>
        </w:rPr>
        <w:t>trị</w:t>
      </w:r>
      <w:proofErr w:type="spellEnd"/>
      <w:r w:rsidR="001D5E9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1D5E9A">
        <w:rPr>
          <w:rFonts w:asciiTheme="majorHAnsi" w:hAnsiTheme="majorHAnsi" w:cstheme="majorHAnsi"/>
          <w:b/>
          <w:bCs/>
          <w:sz w:val="36"/>
          <w:szCs w:val="36"/>
        </w:rPr>
        <w:t>Địa</w:t>
      </w:r>
      <w:proofErr w:type="spellEnd"/>
      <w:r w:rsidR="001D5E9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1D5E9A">
        <w:rPr>
          <w:rFonts w:asciiTheme="majorHAnsi" w:hAnsiTheme="majorHAnsi" w:cstheme="majorHAnsi"/>
          <w:b/>
          <w:bCs/>
          <w:sz w:val="36"/>
          <w:szCs w:val="36"/>
        </w:rPr>
        <w:t>chỉ</w:t>
      </w:r>
      <w:proofErr w:type="spellEnd"/>
      <w:r w:rsidR="001D5E9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1D5E9A">
        <w:rPr>
          <w:rFonts w:asciiTheme="majorHAnsi" w:hAnsiTheme="majorHAnsi" w:cstheme="majorHAnsi"/>
          <w:b/>
          <w:bCs/>
          <w:sz w:val="36"/>
          <w:szCs w:val="36"/>
        </w:rPr>
        <w:t>của</w:t>
      </w:r>
      <w:proofErr w:type="spellEnd"/>
      <w:r w:rsidR="001D5E9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1D5E9A">
        <w:rPr>
          <w:rFonts w:asciiTheme="majorHAnsi" w:hAnsiTheme="majorHAnsi" w:cstheme="majorHAnsi"/>
          <w:b/>
          <w:bCs/>
          <w:sz w:val="36"/>
          <w:szCs w:val="36"/>
        </w:rPr>
        <w:t>cảm</w:t>
      </w:r>
      <w:proofErr w:type="spellEnd"/>
      <w:r w:rsidR="001D5E9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1D5E9A">
        <w:rPr>
          <w:rFonts w:asciiTheme="majorHAnsi" w:hAnsiTheme="majorHAnsi" w:cstheme="majorHAnsi"/>
          <w:b/>
          <w:bCs/>
          <w:sz w:val="36"/>
          <w:szCs w:val="36"/>
        </w:rPr>
        <w:t>biến</w:t>
      </w:r>
      <w:proofErr w:type="spellEnd"/>
      <w:r w:rsidR="001D5E9A">
        <w:rPr>
          <w:rFonts w:asciiTheme="majorHAnsi" w:hAnsiTheme="majorHAnsi" w:cstheme="majorHAnsi"/>
          <w:b/>
          <w:bCs/>
          <w:sz w:val="36"/>
          <w:szCs w:val="36"/>
        </w:rPr>
        <w:t>.</w:t>
      </w:r>
    </w:p>
    <w:p w14:paraId="2E068DB6" w14:textId="073DFD7C" w:rsidR="00283698" w:rsidRDefault="00283698" w:rsidP="0028369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proofErr w:type="spellStart"/>
      <w:r>
        <w:rPr>
          <w:rFonts w:asciiTheme="majorHAnsi" w:hAnsiTheme="majorHAnsi" w:cstheme="majorHAnsi"/>
          <w:sz w:val="30"/>
          <w:szCs w:val="30"/>
        </w:rPr>
        <w:t>Tùy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thuộc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hiện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tại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đang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có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bao </w:t>
      </w:r>
      <w:proofErr w:type="spellStart"/>
      <w:r>
        <w:rPr>
          <w:rFonts w:asciiTheme="majorHAnsi" w:hAnsiTheme="majorHAnsi" w:cstheme="majorHAnsi"/>
          <w:sz w:val="30"/>
          <w:szCs w:val="30"/>
        </w:rPr>
        <w:t>nhiêu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thiết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bị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trên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mạng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truyền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thông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RTU. Khi Master </w:t>
      </w:r>
      <w:proofErr w:type="spellStart"/>
      <w:r>
        <w:rPr>
          <w:rFonts w:asciiTheme="majorHAnsi" w:hAnsiTheme="majorHAnsi" w:cstheme="majorHAnsi"/>
          <w:sz w:val="30"/>
          <w:szCs w:val="30"/>
        </w:rPr>
        <w:t>thực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hiện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lệnh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gửi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này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, </w:t>
      </w:r>
      <w:proofErr w:type="spellStart"/>
      <w:r>
        <w:rPr>
          <w:rFonts w:asciiTheme="majorHAnsi" w:hAnsiTheme="majorHAnsi" w:cstheme="majorHAnsi"/>
          <w:sz w:val="30"/>
          <w:szCs w:val="30"/>
        </w:rPr>
        <w:t>nó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sẽ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gửi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đến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tất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cả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cảm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biến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có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trên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đường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mạng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này</w:t>
      </w:r>
      <w:proofErr w:type="spellEnd"/>
      <w:r>
        <w:rPr>
          <w:rFonts w:asciiTheme="majorHAnsi" w:hAnsiTheme="majorHAnsi" w:cstheme="majorHAnsi"/>
          <w:sz w:val="30"/>
          <w:szCs w:val="30"/>
        </w:rPr>
        <w:t>.</w:t>
      </w:r>
    </w:p>
    <w:p w14:paraId="78B920E5" w14:textId="74C43D43" w:rsidR="004B7981" w:rsidRDefault="00283698" w:rsidP="0028369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0"/>
          <w:szCs w:val="30"/>
        </w:rPr>
      </w:pPr>
      <w:proofErr w:type="spellStart"/>
      <w:r>
        <w:rPr>
          <w:rFonts w:asciiTheme="majorHAnsi" w:hAnsiTheme="majorHAnsi" w:cstheme="majorHAnsi"/>
          <w:sz w:val="30"/>
          <w:szCs w:val="30"/>
        </w:rPr>
        <w:t>Bản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thân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mỗi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cảm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biến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sẽ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gửi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phản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hồi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ngược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lại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kèm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thông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tin </w:t>
      </w:r>
      <w:proofErr w:type="spellStart"/>
      <w:r>
        <w:rPr>
          <w:rFonts w:asciiTheme="majorHAnsi" w:hAnsiTheme="majorHAnsi" w:cstheme="majorHAnsi"/>
          <w:sz w:val="30"/>
          <w:szCs w:val="30"/>
        </w:rPr>
        <w:t>giá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trị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Địa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chỉ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của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nó</w:t>
      </w:r>
      <w:proofErr w:type="spellEnd"/>
      <w:r>
        <w:rPr>
          <w:rFonts w:asciiTheme="majorHAnsi" w:hAnsiTheme="majorHAnsi" w:cstheme="majorHAnsi"/>
          <w:sz w:val="30"/>
          <w:szCs w:val="30"/>
        </w:rPr>
        <w:t>.</w:t>
      </w:r>
    </w:p>
    <w:p w14:paraId="276F30D9" w14:textId="49972AE0" w:rsidR="002C1430" w:rsidRPr="00FA3C81" w:rsidRDefault="002C1430" w:rsidP="0028369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i/>
          <w:iCs/>
          <w:sz w:val="30"/>
          <w:szCs w:val="30"/>
        </w:rPr>
      </w:pPr>
      <w:proofErr w:type="spellStart"/>
      <w:r w:rsidRPr="00FA3C81">
        <w:rPr>
          <w:rFonts w:asciiTheme="majorHAnsi" w:hAnsiTheme="majorHAnsi" w:cstheme="majorHAnsi"/>
          <w:i/>
          <w:iCs/>
          <w:sz w:val="30"/>
          <w:szCs w:val="30"/>
        </w:rPr>
        <w:t>Lưu</w:t>
      </w:r>
      <w:proofErr w:type="spellEnd"/>
      <w:r w:rsidRPr="00FA3C81">
        <w:rPr>
          <w:rFonts w:asciiTheme="majorHAnsi" w:hAnsiTheme="majorHAnsi" w:cstheme="majorHAnsi"/>
          <w:i/>
          <w:iCs/>
          <w:sz w:val="30"/>
          <w:szCs w:val="30"/>
        </w:rPr>
        <w:t xml:space="preserve"> ý, Master </w:t>
      </w:r>
      <w:proofErr w:type="spellStart"/>
      <w:r w:rsidRPr="00FA3C81">
        <w:rPr>
          <w:rFonts w:asciiTheme="majorHAnsi" w:hAnsiTheme="majorHAnsi" w:cstheme="majorHAnsi"/>
          <w:i/>
          <w:iCs/>
          <w:sz w:val="30"/>
          <w:szCs w:val="30"/>
        </w:rPr>
        <w:t>và</w:t>
      </w:r>
      <w:proofErr w:type="spellEnd"/>
      <w:r w:rsidRPr="00FA3C81">
        <w:rPr>
          <w:rFonts w:asciiTheme="majorHAnsi" w:hAnsiTheme="majorHAnsi" w:cstheme="majorHAnsi"/>
          <w:i/>
          <w:iCs/>
          <w:sz w:val="30"/>
          <w:szCs w:val="30"/>
        </w:rPr>
        <w:t xml:space="preserve"> Slave </w:t>
      </w:r>
      <w:proofErr w:type="spellStart"/>
      <w:r w:rsidR="00FA3C81">
        <w:rPr>
          <w:rFonts w:asciiTheme="majorHAnsi" w:hAnsiTheme="majorHAnsi" w:cstheme="majorHAnsi"/>
          <w:i/>
          <w:iCs/>
          <w:sz w:val="30"/>
          <w:szCs w:val="30"/>
        </w:rPr>
        <w:t>phải</w:t>
      </w:r>
      <w:proofErr w:type="spellEnd"/>
      <w:r w:rsidR="00FA3C81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FA3C81">
        <w:rPr>
          <w:rFonts w:asciiTheme="majorHAnsi" w:hAnsiTheme="majorHAnsi" w:cstheme="majorHAnsi"/>
          <w:i/>
          <w:iCs/>
          <w:sz w:val="30"/>
          <w:szCs w:val="30"/>
        </w:rPr>
        <w:t>có</w:t>
      </w:r>
      <w:proofErr w:type="spellEnd"/>
      <w:r w:rsidR="00FA3C81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FA3C81">
        <w:rPr>
          <w:rFonts w:asciiTheme="majorHAnsi" w:hAnsiTheme="majorHAnsi" w:cstheme="majorHAnsi"/>
          <w:i/>
          <w:iCs/>
          <w:sz w:val="30"/>
          <w:szCs w:val="30"/>
        </w:rPr>
        <w:t>chung</w:t>
      </w:r>
      <w:proofErr w:type="spellEnd"/>
      <w:r w:rsidRPr="00FA3C81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FA3C81" w:rsidRPr="00FA3C81">
        <w:rPr>
          <w:rFonts w:asciiTheme="majorHAnsi" w:hAnsiTheme="majorHAnsi" w:cstheme="majorHAnsi"/>
          <w:i/>
          <w:iCs/>
          <w:sz w:val="30"/>
          <w:szCs w:val="30"/>
        </w:rPr>
        <w:t>cấu</w:t>
      </w:r>
      <w:proofErr w:type="spellEnd"/>
      <w:r w:rsidR="00FA3C81" w:rsidRPr="00FA3C81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FA3C81" w:rsidRPr="00FA3C81">
        <w:rPr>
          <w:rFonts w:asciiTheme="majorHAnsi" w:hAnsiTheme="majorHAnsi" w:cstheme="majorHAnsi"/>
          <w:i/>
          <w:iCs/>
          <w:sz w:val="30"/>
          <w:szCs w:val="30"/>
        </w:rPr>
        <w:t>hình</w:t>
      </w:r>
      <w:proofErr w:type="spellEnd"/>
      <w:r w:rsidR="00FA3C81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FA3C81">
        <w:rPr>
          <w:rFonts w:asciiTheme="majorHAnsi" w:hAnsiTheme="majorHAnsi" w:cstheme="majorHAnsi"/>
          <w:i/>
          <w:iCs/>
          <w:sz w:val="30"/>
          <w:szCs w:val="30"/>
        </w:rPr>
        <w:t>Baudrate</w:t>
      </w:r>
      <w:proofErr w:type="spellEnd"/>
      <w:r w:rsidRPr="00FA3C81">
        <w:rPr>
          <w:rFonts w:asciiTheme="majorHAnsi" w:hAnsiTheme="majorHAnsi" w:cstheme="majorHAnsi"/>
          <w:i/>
          <w:iCs/>
          <w:sz w:val="30"/>
          <w:szCs w:val="30"/>
        </w:rPr>
        <w:t>.</w:t>
      </w:r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Cho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nên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,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nếu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sau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khi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gửi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lệnh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và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không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nhận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được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phản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hồi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.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Bạn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có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thể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đổi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Baudrate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cho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Master (2400, 4800, 9600)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cho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đến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khi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nhận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được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phản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hồi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là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="00032964">
        <w:rPr>
          <w:rFonts w:asciiTheme="majorHAnsi" w:hAnsiTheme="majorHAnsi" w:cstheme="majorHAnsi"/>
          <w:i/>
          <w:iCs/>
          <w:sz w:val="30"/>
          <w:szCs w:val="30"/>
        </w:rPr>
        <w:t>được</w:t>
      </w:r>
      <w:proofErr w:type="spellEnd"/>
      <w:r w:rsidR="00032964">
        <w:rPr>
          <w:rFonts w:asciiTheme="majorHAnsi" w:hAnsiTheme="majorHAnsi" w:cstheme="majorHAnsi"/>
          <w:i/>
          <w:iCs/>
          <w:sz w:val="30"/>
          <w:szCs w:val="30"/>
        </w:rPr>
        <w:t>.</w:t>
      </w:r>
    </w:p>
    <w:p w14:paraId="7B57C99A" w14:textId="08947183" w:rsidR="00283698" w:rsidRDefault="00283698" w:rsidP="00283698">
      <w:pPr>
        <w:rPr>
          <w:rFonts w:asciiTheme="majorHAnsi" w:hAnsiTheme="majorHAnsi" w:cstheme="majorHAnsi"/>
          <w:sz w:val="30"/>
          <w:szCs w:val="30"/>
        </w:rPr>
      </w:pPr>
    </w:p>
    <w:p w14:paraId="41D3685C" w14:textId="66576CFB" w:rsidR="00283698" w:rsidRPr="00283698" w:rsidRDefault="00283698" w:rsidP="002C1430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Master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Slave: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2C1430" w:rsidRPr="00BD6EC3" w14:paraId="22277829" w14:textId="77777777" w:rsidTr="00876BE4">
        <w:trPr>
          <w:trHeight w:val="33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812B58" w14:textId="77777777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6899AC" w14:textId="77777777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DC38FF" w14:textId="77777777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Start Register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835C7D" w14:textId="77777777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Number of Registers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7FF6B0" w14:textId="77777777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2C1430" w:rsidRPr="00BD6EC3" w14:paraId="53F56612" w14:textId="77777777" w:rsidTr="00876BE4">
        <w:trPr>
          <w:trHeight w:val="33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9758A" w14:textId="77777777" w:rsidR="002C1430" w:rsidRPr="00BD6EC3" w:rsidRDefault="002C1430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F1543" w14:textId="77777777" w:rsidR="002C1430" w:rsidRPr="00BD6EC3" w:rsidRDefault="002C1430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F74EB" w14:textId="77777777" w:rsidR="002C1430" w:rsidRPr="00BD6EC3" w:rsidRDefault="002C1430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54373" w14:textId="77777777" w:rsidR="002C1430" w:rsidRPr="00BD6EC3" w:rsidRDefault="002C1430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2951CA" w14:textId="77777777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33A95F" w14:textId="77777777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2C1430" w:rsidRPr="00BD6EC3" w14:paraId="3E06A585" w14:textId="77777777" w:rsidTr="00876BE4">
        <w:trPr>
          <w:trHeight w:val="33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A219" w14:textId="18433F69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C5F96" w14:textId="77777777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FAC5" w14:textId="3C5106BE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7</w:t>
            </w:r>
            <w:r w:rsidRPr="00BD6EC3">
              <w:rPr>
                <w:rFonts w:asciiTheme="majorHAnsi" w:eastAsia="Times New Roman" w:hAnsiTheme="majorHAnsi" w:cstheme="majorHAnsi"/>
                <w:color w:val="000000"/>
              </w:rPr>
              <w:t xml:space="preserve"> 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D0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4C62" w14:textId="77777777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 0x0</w:t>
            </w:r>
            <w:r w:rsidRPr="003F6CAF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05F9" w14:textId="401C154D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4E80B" w14:textId="64758775" w:rsidR="002C1430" w:rsidRPr="00BD6EC3" w:rsidRDefault="002C1430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59</w:t>
            </w:r>
          </w:p>
        </w:tc>
      </w:tr>
    </w:tbl>
    <w:p w14:paraId="45B0EA3A" w14:textId="77777777" w:rsidR="00283698" w:rsidRDefault="00283698">
      <w:pPr>
        <w:rPr>
          <w:rFonts w:asciiTheme="majorHAnsi" w:hAnsiTheme="majorHAnsi" w:cstheme="majorHAnsi"/>
          <w:sz w:val="30"/>
          <w:szCs w:val="30"/>
        </w:rPr>
      </w:pPr>
    </w:p>
    <w:p w14:paraId="78F8BEF6" w14:textId="2DFA2997" w:rsidR="00283698" w:rsidRDefault="00283698" w:rsidP="00FA3C81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Slave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Master:</w:t>
      </w:r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phản</w:t>
      </w:r>
      <w:proofErr w:type="spellEnd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hồi</w:t>
      </w:r>
      <w:proofErr w:type="spellEnd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từ</w:t>
      </w:r>
      <w:proofErr w:type="spellEnd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cảm</w:t>
      </w:r>
      <w:proofErr w:type="spellEnd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biến</w:t>
      </w:r>
      <w:proofErr w:type="spellEnd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địa</w:t>
      </w:r>
      <w:proofErr w:type="spellEnd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chỉ</w:t>
      </w:r>
      <w:proofErr w:type="spellEnd"/>
      <w:r w:rsidR="002C1430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0x01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23"/>
        <w:gridCol w:w="1485"/>
        <w:gridCol w:w="2417"/>
        <w:gridCol w:w="1882"/>
        <w:gridCol w:w="1143"/>
        <w:gridCol w:w="1200"/>
      </w:tblGrid>
      <w:tr w:rsidR="00FA3C81" w:rsidRPr="004A4557" w14:paraId="0F9D9672" w14:textId="77777777" w:rsidTr="00FA3C81">
        <w:trPr>
          <w:trHeight w:val="330"/>
          <w:jc w:val="center"/>
        </w:trPr>
        <w:tc>
          <w:tcPr>
            <w:tcW w:w="1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5B1A67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Address</w:t>
            </w:r>
          </w:p>
        </w:tc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10C60B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Command</w:t>
            </w:r>
          </w:p>
        </w:tc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8A9206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Number of Bytes return</w:t>
            </w:r>
          </w:p>
        </w:tc>
        <w:tc>
          <w:tcPr>
            <w:tcW w:w="18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10DE19" w14:textId="1861E444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Value Address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2550E8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CRC16 Modbus</w:t>
            </w:r>
          </w:p>
        </w:tc>
      </w:tr>
      <w:tr w:rsidR="00FA3C81" w:rsidRPr="004A4557" w14:paraId="516F6928" w14:textId="77777777" w:rsidTr="00FA3C81">
        <w:trPr>
          <w:trHeight w:val="330"/>
          <w:jc w:val="center"/>
        </w:trPr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55CE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57C43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1648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C9494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4CFC76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Low CRC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7DF6BC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High CRC</w:t>
            </w:r>
          </w:p>
        </w:tc>
      </w:tr>
      <w:tr w:rsidR="00FA3C81" w:rsidRPr="004A4557" w14:paraId="1621470F" w14:textId="77777777" w:rsidTr="00FA3C81">
        <w:trPr>
          <w:trHeight w:val="330"/>
          <w:jc w:val="center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1FBB9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BA07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785DE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7878200" w14:textId="74BDCE0A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4A4557">
              <w:rPr>
                <w:rFonts w:ascii="Calibri" w:eastAsia="Times New Roman" w:hAnsi="Calibri" w:cs="Calibri"/>
                <w:color w:val="000000"/>
              </w:rPr>
              <w:t xml:space="preserve"> 0x</w:t>
            </w: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E049" w14:textId="5631913B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349C1" w14:textId="2F92EABB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</w:tbl>
    <w:p w14:paraId="0F43B56E" w14:textId="339402A5" w:rsidR="002C1430" w:rsidRDefault="002C1430">
      <w:pPr>
        <w:rPr>
          <w:rFonts w:asciiTheme="majorHAnsi" w:hAnsiTheme="majorHAnsi" w:cstheme="majorHAnsi"/>
          <w:sz w:val="30"/>
          <w:szCs w:val="30"/>
        </w:rPr>
      </w:pPr>
    </w:p>
    <w:p w14:paraId="4DE5883E" w14:textId="711A6250" w:rsidR="002C1430" w:rsidRDefault="002C1430" w:rsidP="00FA3C81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Slave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Master:</w:t>
      </w:r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phản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hồi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từ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cảm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biến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địa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chỉ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0x0</w:t>
      </w:r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5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23"/>
        <w:gridCol w:w="1485"/>
        <w:gridCol w:w="2417"/>
        <w:gridCol w:w="1882"/>
        <w:gridCol w:w="1143"/>
        <w:gridCol w:w="1200"/>
      </w:tblGrid>
      <w:tr w:rsidR="00FA3C81" w:rsidRPr="004A4557" w14:paraId="2416321F" w14:textId="77777777" w:rsidTr="00876BE4">
        <w:trPr>
          <w:trHeight w:val="330"/>
          <w:jc w:val="center"/>
        </w:trPr>
        <w:tc>
          <w:tcPr>
            <w:tcW w:w="1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DCE820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Address</w:t>
            </w:r>
          </w:p>
        </w:tc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C1BE85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Command</w:t>
            </w:r>
          </w:p>
        </w:tc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B6E0ED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Number of Bytes return</w:t>
            </w:r>
          </w:p>
        </w:tc>
        <w:tc>
          <w:tcPr>
            <w:tcW w:w="18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DFB5D9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Value Address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4FFFD3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CRC16 Modbus</w:t>
            </w:r>
          </w:p>
        </w:tc>
      </w:tr>
      <w:tr w:rsidR="00FA3C81" w:rsidRPr="004A4557" w14:paraId="0B533DED" w14:textId="77777777" w:rsidTr="00876BE4">
        <w:trPr>
          <w:trHeight w:val="330"/>
          <w:jc w:val="center"/>
        </w:trPr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D9B78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1F3A8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D3C31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AEB35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5E2E11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Low CRC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1A058A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4557">
              <w:rPr>
                <w:rFonts w:ascii="Calibri" w:eastAsia="Times New Roman" w:hAnsi="Calibri" w:cs="Calibri"/>
                <w:b/>
                <w:bCs/>
                <w:color w:val="000000"/>
              </w:rPr>
              <w:t>High CRC</w:t>
            </w:r>
          </w:p>
        </w:tc>
      </w:tr>
      <w:tr w:rsidR="00FA3C81" w:rsidRPr="004A4557" w14:paraId="23D90CD0" w14:textId="77777777" w:rsidTr="00876BE4">
        <w:trPr>
          <w:trHeight w:val="330"/>
          <w:jc w:val="center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68D2" w14:textId="41E2DF35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EADA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6745" w14:textId="7777777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0x0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2FC6CC8" w14:textId="7B13BCDB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4A4557">
              <w:rPr>
                <w:rFonts w:ascii="Calibri" w:eastAsia="Times New Roman" w:hAnsi="Calibri" w:cs="Calibri"/>
                <w:color w:val="000000"/>
              </w:rPr>
              <w:t xml:space="preserve"> 0x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5E1CD" w14:textId="62C0BED7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44CF5" w14:textId="4793D854" w:rsidR="00FA3C81" w:rsidRPr="004A4557" w:rsidRDefault="00FA3C81" w:rsidP="00876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4557">
              <w:rPr>
                <w:rFonts w:ascii="Calibri" w:eastAsia="Times New Roman" w:hAnsi="Calibri" w:cs="Calibri"/>
                <w:color w:val="000000"/>
              </w:rPr>
              <w:t>0x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14:paraId="0F64F59B" w14:textId="1940C2AC" w:rsidR="00283698" w:rsidRDefault="00283698">
      <w:pPr>
        <w:rPr>
          <w:rFonts w:asciiTheme="majorHAnsi" w:hAnsiTheme="majorHAnsi" w:cstheme="majorHAnsi"/>
          <w:sz w:val="30"/>
          <w:szCs w:val="30"/>
        </w:rPr>
      </w:pPr>
    </w:p>
    <w:p w14:paraId="647901BF" w14:textId="29521062" w:rsidR="00283698" w:rsidRDefault="00283698">
      <w:pPr>
        <w:rPr>
          <w:rFonts w:asciiTheme="majorHAnsi" w:hAnsiTheme="majorHAnsi" w:cstheme="majorHAnsi"/>
          <w:sz w:val="30"/>
          <w:szCs w:val="30"/>
        </w:rPr>
      </w:pPr>
      <w:r w:rsidRPr="00283698"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# </w:t>
      </w:r>
      <w:proofErr w:type="spellStart"/>
      <w:r w:rsidRPr="00283698">
        <w:rPr>
          <w:rFonts w:asciiTheme="majorHAnsi" w:hAnsiTheme="majorHAnsi" w:cstheme="majorHAnsi"/>
          <w:b/>
          <w:bCs/>
          <w:sz w:val="36"/>
          <w:szCs w:val="36"/>
        </w:rPr>
        <w:t>Đ</w:t>
      </w:r>
      <w:r>
        <w:rPr>
          <w:rFonts w:asciiTheme="majorHAnsi" w:hAnsiTheme="majorHAnsi" w:cstheme="majorHAnsi"/>
          <w:b/>
          <w:bCs/>
          <w:sz w:val="36"/>
          <w:szCs w:val="36"/>
        </w:rPr>
        <w:t>ể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ghi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giá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trị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Địa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chỉ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32964">
        <w:rPr>
          <w:rFonts w:asciiTheme="majorHAnsi" w:hAnsiTheme="majorHAnsi" w:cstheme="majorHAnsi"/>
          <w:b/>
          <w:bCs/>
          <w:sz w:val="36"/>
          <w:szCs w:val="36"/>
        </w:rPr>
        <w:t>mới</w:t>
      </w:r>
      <w:proofErr w:type="spellEnd"/>
      <w:r w:rsidR="00032964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32964">
        <w:rPr>
          <w:rFonts w:asciiTheme="majorHAnsi" w:hAnsiTheme="majorHAnsi" w:cstheme="majorHAnsi"/>
          <w:b/>
          <w:bCs/>
          <w:sz w:val="36"/>
          <w:szCs w:val="36"/>
        </w:rPr>
        <w:t>cho</w:t>
      </w:r>
      <w:proofErr w:type="spellEnd"/>
      <w:r w:rsidR="00032964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cảm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biến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>.</w:t>
      </w:r>
    </w:p>
    <w:p w14:paraId="678F0E6F" w14:textId="04772E84" w:rsidR="002C1430" w:rsidRPr="002C1430" w:rsidRDefault="00283698" w:rsidP="002C143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Sau </w:t>
      </w:r>
      <w:proofErr w:type="spellStart"/>
      <w:r>
        <w:rPr>
          <w:rFonts w:asciiTheme="majorHAnsi" w:hAnsiTheme="majorHAnsi" w:cstheme="majorHAnsi"/>
          <w:sz w:val="30"/>
          <w:szCs w:val="30"/>
        </w:rPr>
        <w:t>khi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đã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biết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giá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trị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Địa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chỉ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hiện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tại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của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cảm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</w:rPr>
        <w:t>biến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 (</w:t>
      </w:r>
      <w:proofErr w:type="spellStart"/>
      <w:r>
        <w:rPr>
          <w:rFonts w:asciiTheme="majorHAnsi" w:hAnsiTheme="majorHAnsi" w:cstheme="majorHAnsi"/>
          <w:sz w:val="30"/>
          <w:szCs w:val="30"/>
        </w:rPr>
        <w:t>vd</w:t>
      </w:r>
      <w:proofErr w:type="spellEnd"/>
      <w:r>
        <w:rPr>
          <w:rFonts w:asciiTheme="majorHAnsi" w:hAnsiTheme="majorHAnsi" w:cstheme="majorHAnsi"/>
          <w:sz w:val="30"/>
          <w:szCs w:val="30"/>
        </w:rPr>
        <w:t>: 0x01)</w:t>
      </w:r>
      <w:r w:rsidR="002C1430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và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bạn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muốn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đổi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 xml:space="preserve"> sang 0x0</w:t>
      </w:r>
      <w:r w:rsidR="00FA3C81">
        <w:rPr>
          <w:rFonts w:asciiTheme="majorHAnsi" w:hAnsiTheme="majorHAnsi" w:cstheme="majorHAnsi"/>
          <w:sz w:val="30"/>
          <w:szCs w:val="30"/>
        </w:rPr>
        <w:t>5</w:t>
      </w:r>
      <w:r w:rsidR="002C1430">
        <w:rPr>
          <w:rFonts w:asciiTheme="majorHAnsi" w:hAnsiTheme="majorHAnsi" w:cstheme="majorHAnsi"/>
          <w:sz w:val="30"/>
          <w:szCs w:val="30"/>
        </w:rPr>
        <w:t xml:space="preserve">,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có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thể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thực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hiện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lệnh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2C1430">
        <w:rPr>
          <w:rFonts w:asciiTheme="majorHAnsi" w:hAnsiTheme="majorHAnsi" w:cstheme="majorHAnsi"/>
          <w:sz w:val="30"/>
          <w:szCs w:val="30"/>
        </w:rPr>
        <w:t>sau</w:t>
      </w:r>
      <w:proofErr w:type="spellEnd"/>
      <w:r w:rsidR="002C1430">
        <w:rPr>
          <w:rFonts w:asciiTheme="majorHAnsi" w:hAnsiTheme="majorHAnsi" w:cstheme="majorHAnsi"/>
          <w:sz w:val="30"/>
          <w:szCs w:val="30"/>
        </w:rPr>
        <w:t>.</w:t>
      </w:r>
    </w:p>
    <w:p w14:paraId="3387F847" w14:textId="340EE501" w:rsidR="001D5E9A" w:rsidRDefault="001D5E9A">
      <w:pPr>
        <w:rPr>
          <w:rFonts w:asciiTheme="majorHAnsi" w:hAnsiTheme="majorHAnsi" w:cstheme="majorHAnsi"/>
          <w:sz w:val="30"/>
          <w:szCs w:val="30"/>
        </w:rPr>
      </w:pPr>
    </w:p>
    <w:p w14:paraId="13856C9D" w14:textId="77777777" w:rsidR="002C1430" w:rsidRPr="00283698" w:rsidRDefault="002C1430" w:rsidP="00FA3C81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Master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Slave: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A3C81" w:rsidRPr="00BD6EC3" w14:paraId="41C03230" w14:textId="77777777" w:rsidTr="00876BE4">
        <w:trPr>
          <w:trHeight w:val="33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E525C5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E6BCA0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DF1998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Start Register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E5C365" w14:textId="64FA25CB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Value Address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85D819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FA3C81" w:rsidRPr="00BD6EC3" w14:paraId="702F0EC6" w14:textId="77777777" w:rsidTr="00876BE4">
        <w:trPr>
          <w:trHeight w:val="33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24610" w14:textId="77777777" w:rsidR="00FA3C81" w:rsidRPr="00BD6EC3" w:rsidRDefault="00FA3C81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6997F" w14:textId="77777777" w:rsidR="00FA3C81" w:rsidRPr="00BD6EC3" w:rsidRDefault="00FA3C81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B7421" w14:textId="77777777" w:rsidR="00FA3C81" w:rsidRPr="00BD6EC3" w:rsidRDefault="00FA3C81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2EB68" w14:textId="77777777" w:rsidR="00FA3C81" w:rsidRPr="00BD6EC3" w:rsidRDefault="00FA3C81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FDD151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53F6C7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FA3C81" w:rsidRPr="00BD6EC3" w14:paraId="42B8616D" w14:textId="77777777" w:rsidTr="00FA3C81">
        <w:trPr>
          <w:trHeight w:val="33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6C401" w14:textId="56AF9353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3AA40CB" w14:textId="110CCCC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6AD7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7</w:t>
            </w:r>
            <w:r w:rsidRPr="00BD6EC3">
              <w:rPr>
                <w:rFonts w:asciiTheme="majorHAnsi" w:eastAsia="Times New Roman" w:hAnsiTheme="majorHAnsi" w:cstheme="majorHAnsi"/>
                <w:color w:val="000000"/>
              </w:rPr>
              <w:t xml:space="preserve"> 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D0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4036B55" w14:textId="665259B8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 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82AE" w14:textId="0A87437F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72F25" w14:textId="196ECFA3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44</w:t>
            </w:r>
          </w:p>
        </w:tc>
      </w:tr>
    </w:tbl>
    <w:p w14:paraId="40F5EAAB" w14:textId="77777777" w:rsidR="002C1430" w:rsidRDefault="002C1430" w:rsidP="002C1430">
      <w:pPr>
        <w:rPr>
          <w:rFonts w:asciiTheme="majorHAnsi" w:hAnsiTheme="majorHAnsi" w:cstheme="majorHAnsi"/>
          <w:sz w:val="30"/>
          <w:szCs w:val="30"/>
        </w:rPr>
      </w:pPr>
    </w:p>
    <w:p w14:paraId="3A741CE6" w14:textId="1A4D992E" w:rsidR="002C1430" w:rsidRDefault="002C1430" w:rsidP="00FA3C81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Slave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Master:</w:t>
      </w:r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phản</w:t>
      </w:r>
      <w:proofErr w:type="spellEnd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hồi</w:t>
      </w:r>
      <w:proofErr w:type="spellEnd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lại</w:t>
      </w:r>
      <w:proofErr w:type="spellEnd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với</w:t>
      </w:r>
      <w:proofErr w:type="spellEnd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nội</w:t>
      </w:r>
      <w:proofErr w:type="spellEnd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dung </w:t>
      </w:r>
      <w:proofErr w:type="spellStart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đã</w:t>
      </w:r>
      <w:proofErr w:type="spellEnd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nhận</w:t>
      </w:r>
      <w:proofErr w:type="spellEnd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FA3C81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được</w:t>
      </w:r>
      <w:proofErr w:type="spellEnd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A3C81" w:rsidRPr="00BD6EC3" w14:paraId="3AE8072B" w14:textId="77777777" w:rsidTr="00876BE4">
        <w:trPr>
          <w:trHeight w:val="33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DDA143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8067D9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1CC7DF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Start Register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2CA042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Value Address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0CF38B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FA3C81" w:rsidRPr="00BD6EC3" w14:paraId="54E12F18" w14:textId="77777777" w:rsidTr="00876BE4">
        <w:trPr>
          <w:trHeight w:val="33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7D735" w14:textId="77777777" w:rsidR="00FA3C81" w:rsidRPr="00BD6EC3" w:rsidRDefault="00FA3C81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7FD40" w14:textId="77777777" w:rsidR="00FA3C81" w:rsidRPr="00BD6EC3" w:rsidRDefault="00FA3C81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B306D" w14:textId="77777777" w:rsidR="00FA3C81" w:rsidRPr="00BD6EC3" w:rsidRDefault="00FA3C81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DBDEF" w14:textId="77777777" w:rsidR="00FA3C81" w:rsidRPr="00BD6EC3" w:rsidRDefault="00FA3C81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6C48E0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34850E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FA3C81" w:rsidRPr="00BD6EC3" w14:paraId="2B21841E" w14:textId="77777777" w:rsidTr="00876BE4">
        <w:trPr>
          <w:trHeight w:val="33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90B8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834DD5A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9EDB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7</w:t>
            </w:r>
            <w:r w:rsidRPr="00BD6EC3">
              <w:rPr>
                <w:rFonts w:asciiTheme="majorHAnsi" w:eastAsia="Times New Roman" w:hAnsiTheme="majorHAnsi" w:cstheme="majorHAnsi"/>
                <w:color w:val="000000"/>
              </w:rPr>
              <w:t xml:space="preserve"> 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D0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8073D9C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 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33B80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E6F52" w14:textId="77777777" w:rsidR="00FA3C81" w:rsidRPr="00BD6EC3" w:rsidRDefault="00FA3C81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44</w:t>
            </w:r>
          </w:p>
        </w:tc>
      </w:tr>
    </w:tbl>
    <w:p w14:paraId="3BD5A578" w14:textId="10536F33" w:rsidR="001D5E9A" w:rsidRPr="003F6CAF" w:rsidRDefault="001D5E9A">
      <w:pPr>
        <w:rPr>
          <w:rFonts w:asciiTheme="majorHAnsi" w:hAnsiTheme="majorHAnsi" w:cstheme="majorHAnsi"/>
          <w:sz w:val="30"/>
          <w:szCs w:val="30"/>
        </w:rPr>
      </w:pPr>
    </w:p>
    <w:p w14:paraId="3B0872B8" w14:textId="4E25E1FF" w:rsidR="004B7981" w:rsidRPr="003F6CAF" w:rsidRDefault="004B7981">
      <w:pPr>
        <w:rPr>
          <w:rFonts w:asciiTheme="majorHAnsi" w:hAnsiTheme="majorHAnsi" w:cstheme="majorHAnsi"/>
          <w:sz w:val="30"/>
          <w:szCs w:val="30"/>
        </w:rPr>
      </w:pPr>
    </w:p>
    <w:p w14:paraId="7E70C1DC" w14:textId="77777777" w:rsidR="004B7981" w:rsidRPr="003F6CAF" w:rsidRDefault="004B7981">
      <w:pPr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sectPr w:rsidR="004B7981" w:rsidRPr="003F6C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5BD5B8" w14:textId="4DD8A324" w:rsidR="004B7981" w:rsidRPr="003F6CAF" w:rsidRDefault="004B7981" w:rsidP="00B33803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</w:pPr>
      <w:r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lastRenderedPageBreak/>
        <w:t xml:space="preserve">Configure </w:t>
      </w:r>
      <w:proofErr w:type="spellStart"/>
      <w:r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t>Baudrate</w:t>
      </w:r>
      <w:proofErr w:type="spellEnd"/>
      <w:r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t xml:space="preserve"> </w:t>
      </w:r>
      <w:r w:rsidRPr="003F6CAF">
        <w:rPr>
          <w:rFonts w:asciiTheme="majorHAnsi" w:hAnsiTheme="majorHAnsi" w:cstheme="majorHAnsi"/>
          <w:b/>
          <w:bCs/>
          <w:color w:val="008000"/>
          <w:sz w:val="60"/>
          <w:szCs w:val="60"/>
          <w:shd w:val="clear" w:color="auto" w:fill="FFFFFF"/>
        </w:rPr>
        <w:t>SHTC3</w:t>
      </w:r>
    </w:p>
    <w:p w14:paraId="61C8EF1A" w14:textId="74899A13" w:rsidR="00224CF8" w:rsidRDefault="00224CF8" w:rsidP="004B7981">
      <w:pPr>
        <w:rPr>
          <w:rFonts w:asciiTheme="majorHAnsi" w:hAnsiTheme="majorHAnsi" w:cstheme="majorHAnsi"/>
          <w:sz w:val="30"/>
          <w:szCs w:val="30"/>
        </w:rPr>
      </w:pPr>
    </w:p>
    <w:p w14:paraId="5DE8BEBD" w14:textId="31324DC4" w:rsidR="00224CF8" w:rsidRDefault="00224CF8" w:rsidP="004B7981">
      <w:pPr>
        <w:rPr>
          <w:rFonts w:asciiTheme="majorHAnsi" w:hAnsiTheme="majorHAnsi" w:cstheme="majorHAnsi"/>
          <w:sz w:val="30"/>
          <w:szCs w:val="30"/>
        </w:rPr>
      </w:pPr>
      <w:r w:rsidRPr="00283698">
        <w:rPr>
          <w:rFonts w:asciiTheme="majorHAnsi" w:hAnsiTheme="majorHAnsi" w:cstheme="majorHAnsi"/>
          <w:b/>
          <w:bCs/>
          <w:sz w:val="36"/>
          <w:szCs w:val="36"/>
        </w:rPr>
        <w:t xml:space="preserve"># </w:t>
      </w:r>
      <w:proofErr w:type="spellStart"/>
      <w:r w:rsidRPr="00283698">
        <w:rPr>
          <w:rFonts w:asciiTheme="majorHAnsi" w:hAnsiTheme="majorHAnsi" w:cstheme="majorHAnsi"/>
          <w:b/>
          <w:bCs/>
          <w:sz w:val="36"/>
          <w:szCs w:val="36"/>
        </w:rPr>
        <w:t>Đ</w:t>
      </w:r>
      <w:r>
        <w:rPr>
          <w:rFonts w:asciiTheme="majorHAnsi" w:hAnsiTheme="majorHAnsi" w:cstheme="majorHAnsi"/>
          <w:b/>
          <w:bCs/>
          <w:sz w:val="36"/>
          <w:szCs w:val="36"/>
        </w:rPr>
        <w:t>ể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ghi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giá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trị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Baudrate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32964">
        <w:rPr>
          <w:rFonts w:asciiTheme="majorHAnsi" w:hAnsiTheme="majorHAnsi" w:cstheme="majorHAnsi"/>
          <w:b/>
          <w:bCs/>
          <w:sz w:val="36"/>
          <w:szCs w:val="36"/>
        </w:rPr>
        <w:t>mới</w:t>
      </w:r>
      <w:proofErr w:type="spellEnd"/>
      <w:r w:rsidR="00032964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32964">
        <w:rPr>
          <w:rFonts w:asciiTheme="majorHAnsi" w:hAnsiTheme="majorHAnsi" w:cstheme="majorHAnsi"/>
          <w:b/>
          <w:bCs/>
          <w:sz w:val="36"/>
          <w:szCs w:val="36"/>
        </w:rPr>
        <w:t>cho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cảm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biến</w:t>
      </w:r>
      <w:proofErr w:type="spellEnd"/>
      <w:r w:rsidR="00032964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32964" w:rsidRPr="003F6CAF">
        <w:rPr>
          <w:rFonts w:asciiTheme="majorHAnsi" w:hAnsiTheme="majorHAnsi" w:cstheme="majorHAnsi"/>
          <w:b/>
          <w:bCs/>
          <w:sz w:val="36"/>
          <w:szCs w:val="36"/>
        </w:rPr>
        <w:t>có</w:t>
      </w:r>
      <w:proofErr w:type="spellEnd"/>
      <w:r w:rsidR="00032964"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32964" w:rsidRPr="003F6CAF">
        <w:rPr>
          <w:rFonts w:asciiTheme="majorHAnsi" w:hAnsiTheme="majorHAnsi" w:cstheme="majorHAnsi"/>
          <w:b/>
          <w:bCs/>
          <w:sz w:val="36"/>
          <w:szCs w:val="36"/>
        </w:rPr>
        <w:t>địa</w:t>
      </w:r>
      <w:proofErr w:type="spellEnd"/>
      <w:r w:rsidR="00032964"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32964" w:rsidRPr="003F6CAF">
        <w:rPr>
          <w:rFonts w:asciiTheme="majorHAnsi" w:hAnsiTheme="majorHAnsi" w:cstheme="majorHAnsi"/>
          <w:b/>
          <w:bCs/>
          <w:sz w:val="36"/>
          <w:szCs w:val="36"/>
        </w:rPr>
        <w:t>chỉ</w:t>
      </w:r>
      <w:proofErr w:type="spellEnd"/>
      <w:r w:rsidR="00032964" w:rsidRPr="003F6CAF">
        <w:rPr>
          <w:rFonts w:asciiTheme="majorHAnsi" w:hAnsiTheme="majorHAnsi" w:cstheme="majorHAnsi"/>
          <w:b/>
          <w:bCs/>
          <w:sz w:val="36"/>
          <w:szCs w:val="36"/>
        </w:rPr>
        <w:t xml:space="preserve"> 0x01</w:t>
      </w:r>
      <w:r>
        <w:rPr>
          <w:rFonts w:asciiTheme="majorHAnsi" w:hAnsiTheme="majorHAnsi" w:cstheme="majorHAnsi"/>
          <w:b/>
          <w:bCs/>
          <w:sz w:val="36"/>
          <w:szCs w:val="36"/>
        </w:rPr>
        <w:t>.</w:t>
      </w:r>
    </w:p>
    <w:p w14:paraId="189D4F74" w14:textId="146DA116" w:rsidR="00224CF8" w:rsidRPr="00032964" w:rsidRDefault="00224CF8" w:rsidP="0003296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i/>
          <w:iCs/>
          <w:sz w:val="30"/>
          <w:szCs w:val="30"/>
        </w:rPr>
      </w:pP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Lưu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ý,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bạn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cần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xác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định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được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giá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trị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Địa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chỉ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và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Baudrate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hiện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tại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của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cảm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biế</w:t>
      </w:r>
      <w:r w:rsidR="00032964">
        <w:rPr>
          <w:rFonts w:asciiTheme="majorHAnsi" w:hAnsiTheme="majorHAnsi" w:cstheme="majorHAnsi"/>
          <w:i/>
          <w:iCs/>
          <w:sz w:val="30"/>
          <w:szCs w:val="30"/>
        </w:rPr>
        <w:t>n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.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Tiếp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là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cấu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hình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Master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và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Slave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cùng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chung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 xml:space="preserve"> </w:t>
      </w:r>
      <w:proofErr w:type="spellStart"/>
      <w:r w:rsidRPr="00224CF8">
        <w:rPr>
          <w:rFonts w:asciiTheme="majorHAnsi" w:hAnsiTheme="majorHAnsi" w:cstheme="majorHAnsi"/>
          <w:i/>
          <w:iCs/>
          <w:sz w:val="30"/>
          <w:szCs w:val="30"/>
        </w:rPr>
        <w:t>Baudrate</w:t>
      </w:r>
      <w:proofErr w:type="spellEnd"/>
      <w:r w:rsidRPr="00224CF8">
        <w:rPr>
          <w:rFonts w:asciiTheme="majorHAnsi" w:hAnsiTheme="majorHAnsi" w:cstheme="majorHAnsi"/>
          <w:i/>
          <w:iCs/>
          <w:sz w:val="30"/>
          <w:szCs w:val="30"/>
        </w:rPr>
        <w:t>.</w:t>
      </w:r>
    </w:p>
    <w:p w14:paraId="22BF0ED3" w14:textId="77777777" w:rsidR="00032964" w:rsidRDefault="00032964" w:rsidP="004B7981">
      <w:pPr>
        <w:rPr>
          <w:rFonts w:asciiTheme="majorHAnsi" w:hAnsiTheme="majorHAnsi" w:cstheme="majorHAnsi"/>
          <w:sz w:val="30"/>
          <w:szCs w:val="30"/>
        </w:rPr>
      </w:pPr>
    </w:p>
    <w:p w14:paraId="58448B75" w14:textId="387E2419" w:rsidR="00032964" w:rsidRDefault="00032964" w:rsidP="00032964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Master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Slave:</w:t>
      </w:r>
      <w:r w:rsidR="0042315B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42315B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cấu</w:t>
      </w:r>
      <w:proofErr w:type="spellEnd"/>
      <w:r w:rsidR="0042315B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42315B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hình</w:t>
      </w:r>
      <w:proofErr w:type="spellEnd"/>
      <w:r w:rsidR="0042315B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="0042315B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Baudrate</w:t>
      </w:r>
      <w:proofErr w:type="spellEnd"/>
      <w:r w:rsidR="0042315B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2400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136"/>
        <w:gridCol w:w="1800"/>
        <w:gridCol w:w="1739"/>
        <w:gridCol w:w="1558"/>
        <w:gridCol w:w="1558"/>
      </w:tblGrid>
      <w:tr w:rsidR="0042315B" w:rsidRPr="00BD6EC3" w14:paraId="1AD081E7" w14:textId="77777777" w:rsidTr="0042315B">
        <w:trPr>
          <w:trHeight w:val="330"/>
          <w:jc w:val="center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424232" w14:textId="77777777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F22AE5" w14:textId="77777777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64458C" w14:textId="77777777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Start Register</w:t>
            </w:r>
          </w:p>
        </w:tc>
        <w:tc>
          <w:tcPr>
            <w:tcW w:w="1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CCC1BC" w14:textId="446C70A3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Value </w:t>
            </w:r>
            <w:proofErr w:type="spellStart"/>
            <w:r w:rsidR="0042315B">
              <w:rPr>
                <w:rFonts w:ascii="Calibri" w:eastAsia="Times New Roman" w:hAnsi="Calibri" w:cs="Calibri"/>
                <w:b/>
                <w:bCs/>
                <w:color w:val="000000"/>
              </w:rPr>
              <w:t>Baudrate</w:t>
            </w:r>
            <w:proofErr w:type="spellEnd"/>
          </w:p>
        </w:tc>
        <w:tc>
          <w:tcPr>
            <w:tcW w:w="3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3113C6" w14:textId="77777777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032964" w:rsidRPr="00BD6EC3" w14:paraId="7D5E60F4" w14:textId="77777777" w:rsidTr="0042315B">
        <w:trPr>
          <w:trHeight w:val="330"/>
          <w:jc w:val="center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42EC5" w14:textId="77777777" w:rsidR="00032964" w:rsidRPr="00BD6EC3" w:rsidRDefault="00032964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309B8" w14:textId="77777777" w:rsidR="00032964" w:rsidRPr="00BD6EC3" w:rsidRDefault="00032964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89CA1" w14:textId="77777777" w:rsidR="00032964" w:rsidRPr="00BD6EC3" w:rsidRDefault="00032964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9C97" w14:textId="77777777" w:rsidR="00032964" w:rsidRPr="00BD6EC3" w:rsidRDefault="00032964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BD06FF" w14:textId="77777777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C2630B" w14:textId="77777777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42315B" w:rsidRPr="00BD6EC3" w14:paraId="6D473F3A" w14:textId="77777777" w:rsidTr="0042315B">
        <w:trPr>
          <w:trHeight w:val="330"/>
          <w:jc w:val="center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672E" w14:textId="77777777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01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21510FA" w14:textId="77777777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0250" w14:textId="5C48D7BB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7</w:t>
            </w:r>
            <w:r w:rsidRPr="00BD6EC3">
              <w:rPr>
                <w:rFonts w:asciiTheme="majorHAnsi" w:eastAsia="Times New Roman" w:hAnsiTheme="majorHAnsi" w:cstheme="majorHAnsi"/>
                <w:color w:val="000000"/>
              </w:rPr>
              <w:t xml:space="preserve"> 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D</w:t>
            </w:r>
            <w:r w:rsidR="0042315B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F1A9972" w14:textId="2F9BE902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 xml:space="preserve">0x00 </w:t>
            </w:r>
            <w:proofErr w:type="spellStart"/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 w:rsidR="0042315B">
              <w:rPr>
                <w:rFonts w:asciiTheme="majorHAnsi" w:eastAsia="Times New Roman" w:hAnsiTheme="majorHAnsi" w:cstheme="majorHAnsi"/>
                <w:color w:val="000000"/>
              </w:rPr>
              <w:t>0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70D8" w14:textId="39952ABE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 w:rsidR="0042315B">
              <w:rPr>
                <w:rFonts w:asciiTheme="majorHAnsi" w:eastAsia="Times New Roman" w:hAnsiTheme="majorHAnsi" w:cstheme="majorHAnsi"/>
                <w:color w:val="000000"/>
              </w:rPr>
              <w:t>D8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04C9" w14:textId="5A5A60EE" w:rsidR="00032964" w:rsidRPr="00BD6EC3" w:rsidRDefault="00032964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 w:rsidR="0042315B">
              <w:rPr>
                <w:rFonts w:asciiTheme="majorHAnsi" w:eastAsia="Times New Roman" w:hAnsiTheme="majorHAnsi" w:cstheme="majorHAnsi"/>
                <w:color w:val="000000"/>
              </w:rPr>
              <w:t>87</w:t>
            </w:r>
          </w:p>
        </w:tc>
      </w:tr>
    </w:tbl>
    <w:p w14:paraId="77C3373F" w14:textId="0DF9F3F3" w:rsidR="00032964" w:rsidRDefault="00032964" w:rsidP="004B7981">
      <w:pPr>
        <w:rPr>
          <w:rFonts w:asciiTheme="majorHAnsi" w:hAnsiTheme="majorHAnsi" w:cstheme="majorHAnsi"/>
          <w:sz w:val="30"/>
          <w:szCs w:val="30"/>
        </w:rPr>
      </w:pPr>
    </w:p>
    <w:p w14:paraId="170F999B" w14:textId="35B2C79A" w:rsidR="0042315B" w:rsidRDefault="0042315B" w:rsidP="0042315B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Master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Slave:</w:t>
      </w:r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cấu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hình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Baudrate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48</w:t>
      </w:r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00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136"/>
        <w:gridCol w:w="1800"/>
        <w:gridCol w:w="1739"/>
        <w:gridCol w:w="1558"/>
        <w:gridCol w:w="1558"/>
      </w:tblGrid>
      <w:tr w:rsidR="0042315B" w:rsidRPr="00BD6EC3" w14:paraId="055350DD" w14:textId="77777777" w:rsidTr="00876BE4">
        <w:trPr>
          <w:trHeight w:val="330"/>
          <w:jc w:val="center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847EF6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07914A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5D8944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Start Register</w:t>
            </w:r>
          </w:p>
        </w:tc>
        <w:tc>
          <w:tcPr>
            <w:tcW w:w="1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67D72F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Value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Baudrate</w:t>
            </w:r>
            <w:proofErr w:type="spellEnd"/>
          </w:p>
        </w:tc>
        <w:tc>
          <w:tcPr>
            <w:tcW w:w="3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B70BFA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42315B" w:rsidRPr="00BD6EC3" w14:paraId="15D5AC0B" w14:textId="77777777" w:rsidTr="00876BE4">
        <w:trPr>
          <w:trHeight w:val="330"/>
          <w:jc w:val="center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1D5FF" w14:textId="77777777" w:rsidR="0042315B" w:rsidRPr="00BD6EC3" w:rsidRDefault="0042315B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B7BD1" w14:textId="77777777" w:rsidR="0042315B" w:rsidRPr="00BD6EC3" w:rsidRDefault="0042315B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9D525" w14:textId="77777777" w:rsidR="0042315B" w:rsidRPr="00BD6EC3" w:rsidRDefault="0042315B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2CC94" w14:textId="77777777" w:rsidR="0042315B" w:rsidRPr="00BD6EC3" w:rsidRDefault="0042315B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3EFEF8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C82239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42315B" w:rsidRPr="00BD6EC3" w14:paraId="60262AE2" w14:textId="77777777" w:rsidTr="00876BE4">
        <w:trPr>
          <w:trHeight w:val="330"/>
          <w:jc w:val="center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D27A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01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8D859CD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F241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7</w:t>
            </w:r>
            <w:r w:rsidRPr="00BD6EC3">
              <w:rPr>
                <w:rFonts w:asciiTheme="majorHAnsi" w:eastAsia="Times New Roman" w:hAnsiTheme="majorHAnsi" w:cstheme="majorHAnsi"/>
                <w:color w:val="000000"/>
              </w:rPr>
              <w:t xml:space="preserve"> 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D1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5CF66DA" w14:textId="793D757D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 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99EB9" w14:textId="31EB6152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19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FDC4" w14:textId="54E49C33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47</w:t>
            </w:r>
          </w:p>
        </w:tc>
      </w:tr>
    </w:tbl>
    <w:p w14:paraId="33480269" w14:textId="77777777" w:rsidR="0042315B" w:rsidRDefault="0042315B" w:rsidP="0042315B">
      <w:pPr>
        <w:rPr>
          <w:rFonts w:asciiTheme="majorHAnsi" w:hAnsiTheme="majorHAnsi" w:cstheme="majorHAnsi"/>
          <w:sz w:val="30"/>
          <w:szCs w:val="30"/>
        </w:rPr>
      </w:pPr>
    </w:p>
    <w:p w14:paraId="6C91359B" w14:textId="052F6FD3" w:rsidR="0042315B" w:rsidRDefault="0042315B" w:rsidP="0042315B">
      <w:pPr>
        <w:jc w:val="right"/>
        <w:rPr>
          <w:rFonts w:asciiTheme="majorHAnsi" w:hAnsiTheme="majorHAnsi" w:cstheme="majorHAnsi"/>
          <w:sz w:val="30"/>
          <w:szCs w:val="30"/>
        </w:rPr>
      </w:pPr>
      <w:r w:rsidRPr="003F6CAF">
        <w:rPr>
          <w:rFonts w:asciiTheme="majorHAnsi" w:hAnsiTheme="majorHAnsi" w:cstheme="majorHAnsi"/>
          <w:sz w:val="30"/>
          <w:szCs w:val="30"/>
        </w:rPr>
        <w:t xml:space="preserve">Master </w:t>
      </w:r>
      <w:r w:rsidRPr="003F6CAF">
        <w:rPr>
          <w:rFonts w:ascii="Segoe UI Symbol" w:hAnsi="Segoe UI Symbol" w:cs="Segoe UI Symbol"/>
          <w:color w:val="3A3A3A"/>
          <w:sz w:val="30"/>
          <w:szCs w:val="30"/>
          <w:shd w:val="clear" w:color="auto" w:fill="FFFFFF"/>
        </w:rPr>
        <w:t>➡</w:t>
      </w:r>
      <w:r w:rsidRPr="003F6CAF"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Slave:</w:t>
      </w:r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cấu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hình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Baudrate</w:t>
      </w:r>
      <w:proofErr w:type="spellEnd"/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96</w:t>
      </w:r>
      <w:r>
        <w:rPr>
          <w:rFonts w:asciiTheme="majorHAnsi" w:hAnsiTheme="majorHAnsi" w:cstheme="majorHAnsi"/>
          <w:color w:val="3A3A3A"/>
          <w:sz w:val="30"/>
          <w:szCs w:val="30"/>
          <w:shd w:val="clear" w:color="auto" w:fill="FFFFFF"/>
        </w:rPr>
        <w:t>00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136"/>
        <w:gridCol w:w="1800"/>
        <w:gridCol w:w="1739"/>
        <w:gridCol w:w="1558"/>
        <w:gridCol w:w="1558"/>
      </w:tblGrid>
      <w:tr w:rsidR="0042315B" w:rsidRPr="00BD6EC3" w14:paraId="05A6103A" w14:textId="77777777" w:rsidTr="00876BE4">
        <w:trPr>
          <w:trHeight w:val="330"/>
          <w:jc w:val="center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C275BE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Address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2BCC5E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Command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4C23E4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Start Register</w:t>
            </w:r>
          </w:p>
        </w:tc>
        <w:tc>
          <w:tcPr>
            <w:tcW w:w="1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09B154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Value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Baudrate</w:t>
            </w:r>
            <w:proofErr w:type="spellEnd"/>
          </w:p>
        </w:tc>
        <w:tc>
          <w:tcPr>
            <w:tcW w:w="3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E4B2A3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CRC16 Modbus</w:t>
            </w:r>
          </w:p>
        </w:tc>
      </w:tr>
      <w:tr w:rsidR="0042315B" w:rsidRPr="00BD6EC3" w14:paraId="44694591" w14:textId="77777777" w:rsidTr="00876BE4">
        <w:trPr>
          <w:trHeight w:val="330"/>
          <w:jc w:val="center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941F5" w14:textId="77777777" w:rsidR="0042315B" w:rsidRPr="00BD6EC3" w:rsidRDefault="0042315B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43962" w14:textId="77777777" w:rsidR="0042315B" w:rsidRPr="00BD6EC3" w:rsidRDefault="0042315B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A3539" w14:textId="77777777" w:rsidR="0042315B" w:rsidRPr="00BD6EC3" w:rsidRDefault="0042315B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8B6A1" w14:textId="77777777" w:rsidR="0042315B" w:rsidRPr="00BD6EC3" w:rsidRDefault="0042315B" w:rsidP="00876BE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B3200D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Low CRC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E132DD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High CRC</w:t>
            </w:r>
          </w:p>
        </w:tc>
      </w:tr>
      <w:tr w:rsidR="0042315B" w:rsidRPr="00BD6EC3" w14:paraId="10FAEEF5" w14:textId="77777777" w:rsidTr="00876BE4">
        <w:trPr>
          <w:trHeight w:val="330"/>
          <w:jc w:val="center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A5AB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01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2464A5F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C94B" w14:textId="77777777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7</w:t>
            </w:r>
            <w:r w:rsidRPr="00BD6EC3">
              <w:rPr>
                <w:rFonts w:asciiTheme="majorHAnsi" w:eastAsia="Times New Roman" w:hAnsiTheme="majorHAnsi" w:cstheme="majorHAnsi"/>
                <w:color w:val="000000"/>
              </w:rPr>
              <w:t xml:space="preserve"> 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D1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5FA3796" w14:textId="07A1BE44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0x00 0x0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5133" w14:textId="672FA99C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59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1E50" w14:textId="22C02920" w:rsidR="0042315B" w:rsidRPr="00BD6EC3" w:rsidRDefault="0042315B" w:rsidP="00876B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6EC3">
              <w:rPr>
                <w:rFonts w:asciiTheme="majorHAnsi" w:eastAsia="Times New Roman" w:hAnsiTheme="majorHAnsi" w:cstheme="majorHAnsi"/>
                <w:color w:val="000000"/>
              </w:rPr>
              <w:t>0x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46</w:t>
            </w:r>
          </w:p>
        </w:tc>
      </w:tr>
    </w:tbl>
    <w:p w14:paraId="491072C4" w14:textId="77777777" w:rsidR="0042315B" w:rsidRDefault="0042315B" w:rsidP="004B7981">
      <w:pPr>
        <w:rPr>
          <w:rFonts w:asciiTheme="majorHAnsi" w:hAnsiTheme="majorHAnsi" w:cstheme="majorHAnsi"/>
          <w:sz w:val="30"/>
          <w:szCs w:val="30"/>
        </w:rPr>
      </w:pPr>
    </w:p>
    <w:p w14:paraId="7F8F1796" w14:textId="3B825E03" w:rsidR="00224CF8" w:rsidRPr="00032964" w:rsidRDefault="00032964" w:rsidP="00032964">
      <w:pPr>
        <w:jc w:val="center"/>
        <w:rPr>
          <w:rFonts w:asciiTheme="majorHAnsi" w:hAnsiTheme="majorHAnsi" w:cstheme="majorHAnsi"/>
          <w:b/>
          <w:bCs/>
          <w:i/>
          <w:iCs/>
          <w:sz w:val="30"/>
          <w:szCs w:val="30"/>
        </w:rPr>
      </w:pPr>
      <w:r w:rsidRPr="00032964">
        <w:rPr>
          <w:rFonts w:asciiTheme="majorHAnsi" w:hAnsiTheme="majorHAnsi" w:cstheme="majorHAnsi"/>
          <w:b/>
          <w:bCs/>
          <w:i/>
          <w:iCs/>
          <w:sz w:val="30"/>
          <w:szCs w:val="30"/>
        </w:rPr>
        <w:t xml:space="preserve">Slave </w:t>
      </w:r>
      <w:r w:rsidRPr="00032964">
        <w:rPr>
          <w:rFonts w:ascii="Segoe UI Symbol" w:hAnsi="Segoe UI Symbol" w:cs="Segoe UI Symbol"/>
          <w:b/>
          <w:bCs/>
          <w:i/>
          <w:iCs/>
          <w:color w:val="3A3A3A"/>
          <w:sz w:val="30"/>
          <w:szCs w:val="30"/>
          <w:shd w:val="clear" w:color="auto" w:fill="FFFFFF"/>
        </w:rPr>
        <w:t>➡</w:t>
      </w:r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 xml:space="preserve"> Master: </w:t>
      </w:r>
      <w:proofErr w:type="spellStart"/>
      <w:r w:rsidR="0042315B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>sẽ</w:t>
      </w:r>
      <w:proofErr w:type="spellEnd"/>
      <w:r w:rsidR="0042315B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>phản</w:t>
      </w:r>
      <w:proofErr w:type="spellEnd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>hồi</w:t>
      </w:r>
      <w:proofErr w:type="spellEnd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>lại</w:t>
      </w:r>
      <w:proofErr w:type="spellEnd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>với</w:t>
      </w:r>
      <w:proofErr w:type="spellEnd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>nội</w:t>
      </w:r>
      <w:proofErr w:type="spellEnd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 xml:space="preserve"> dung </w:t>
      </w:r>
      <w:proofErr w:type="spellStart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>đã</w:t>
      </w:r>
      <w:proofErr w:type="spellEnd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>nhận</w:t>
      </w:r>
      <w:proofErr w:type="spellEnd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 xml:space="preserve"> </w:t>
      </w:r>
      <w:proofErr w:type="spellStart"/>
      <w:r w:rsidRPr="00032964">
        <w:rPr>
          <w:rFonts w:asciiTheme="majorHAnsi" w:hAnsiTheme="majorHAnsi" w:cstheme="majorHAnsi"/>
          <w:b/>
          <w:bCs/>
          <w:i/>
          <w:iCs/>
          <w:color w:val="3A3A3A"/>
          <w:sz w:val="30"/>
          <w:szCs w:val="30"/>
          <w:shd w:val="clear" w:color="auto" w:fill="FFFFFF"/>
        </w:rPr>
        <w:t>được</w:t>
      </w:r>
      <w:proofErr w:type="spellEnd"/>
    </w:p>
    <w:p w14:paraId="194AE4C0" w14:textId="66961533" w:rsidR="004B7981" w:rsidRPr="003F6CAF" w:rsidRDefault="004B7981" w:rsidP="004B7981">
      <w:pPr>
        <w:tabs>
          <w:tab w:val="left" w:pos="975"/>
        </w:tabs>
        <w:rPr>
          <w:rFonts w:asciiTheme="majorHAnsi" w:hAnsiTheme="majorHAnsi" w:cstheme="majorHAnsi"/>
          <w:sz w:val="30"/>
          <w:szCs w:val="30"/>
        </w:rPr>
      </w:pPr>
    </w:p>
    <w:sectPr w:rsidR="004B7981" w:rsidRPr="003F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F0263" w14:textId="77777777" w:rsidR="00956C28" w:rsidRDefault="00956C28" w:rsidP="00327DCE">
      <w:pPr>
        <w:spacing w:after="0" w:line="240" w:lineRule="auto"/>
      </w:pPr>
      <w:r>
        <w:separator/>
      </w:r>
    </w:p>
  </w:endnote>
  <w:endnote w:type="continuationSeparator" w:id="0">
    <w:p w14:paraId="3F21FDF9" w14:textId="77777777" w:rsidR="00956C28" w:rsidRDefault="00956C28" w:rsidP="0032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0F563" w14:textId="77777777" w:rsidR="00956C28" w:rsidRDefault="00956C28" w:rsidP="00327DCE">
      <w:pPr>
        <w:spacing w:after="0" w:line="240" w:lineRule="auto"/>
      </w:pPr>
      <w:r>
        <w:separator/>
      </w:r>
    </w:p>
  </w:footnote>
  <w:footnote w:type="continuationSeparator" w:id="0">
    <w:p w14:paraId="25F18791" w14:textId="77777777" w:rsidR="00956C28" w:rsidRDefault="00956C28" w:rsidP="00327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EEAFF" w14:textId="7232F0CB" w:rsidR="00327DCE" w:rsidRPr="00327DCE" w:rsidRDefault="00327DCE" w:rsidP="00327DCE">
    <w:pPr>
      <w:pStyle w:val="Header"/>
      <w:jc w:val="right"/>
      <w:rPr>
        <w:b/>
        <w:bCs/>
        <w:color w:val="0070C0"/>
      </w:rPr>
    </w:pPr>
    <w:r w:rsidRPr="00327DCE">
      <w:rPr>
        <w:b/>
        <w:bCs/>
        <w:color w:val="0070C0"/>
      </w:rPr>
      <w:t>Instruction document</w:t>
    </w:r>
    <w:r w:rsidRPr="00327DCE">
      <w:rPr>
        <w:b/>
        <w:bCs/>
        <w:color w:val="0070C0"/>
      </w:rPr>
      <w:t xml:space="preserve"> (</w:t>
    </w:r>
    <w:proofErr w:type="spellStart"/>
    <w:r w:rsidRPr="00327DCE">
      <w:rPr>
        <w:b/>
        <w:bCs/>
        <w:color w:val="0070C0"/>
      </w:rPr>
      <w:t>Hshop</w:t>
    </w:r>
    <w:proofErr w:type="spellEnd"/>
    <w:r w:rsidRPr="00327DCE">
      <w:rPr>
        <w:b/>
        <w:bCs/>
        <w:color w:val="0070C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1DD2"/>
    <w:multiLevelType w:val="hybridMultilevel"/>
    <w:tmpl w:val="DAF0AB02"/>
    <w:lvl w:ilvl="0" w:tplc="B196459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65433"/>
    <w:multiLevelType w:val="hybridMultilevel"/>
    <w:tmpl w:val="0058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42F62"/>
    <w:multiLevelType w:val="hybridMultilevel"/>
    <w:tmpl w:val="CF8A56EE"/>
    <w:lvl w:ilvl="0" w:tplc="E210328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A06DB"/>
    <w:multiLevelType w:val="hybridMultilevel"/>
    <w:tmpl w:val="F4446F40"/>
    <w:lvl w:ilvl="0" w:tplc="78B2D5A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A1EB9"/>
    <w:multiLevelType w:val="hybridMultilevel"/>
    <w:tmpl w:val="BCA4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20841"/>
    <w:multiLevelType w:val="hybridMultilevel"/>
    <w:tmpl w:val="86E8EC18"/>
    <w:lvl w:ilvl="0" w:tplc="1B56FF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A0272"/>
    <w:multiLevelType w:val="hybridMultilevel"/>
    <w:tmpl w:val="3AE02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62F5A"/>
    <w:multiLevelType w:val="hybridMultilevel"/>
    <w:tmpl w:val="BD26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72C94"/>
    <w:multiLevelType w:val="hybridMultilevel"/>
    <w:tmpl w:val="BE8E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16961"/>
    <w:multiLevelType w:val="hybridMultilevel"/>
    <w:tmpl w:val="F36E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428C9"/>
    <w:multiLevelType w:val="hybridMultilevel"/>
    <w:tmpl w:val="DD7E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636A9"/>
    <w:multiLevelType w:val="hybridMultilevel"/>
    <w:tmpl w:val="4546E648"/>
    <w:lvl w:ilvl="0" w:tplc="1E3AD880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9009711">
    <w:abstractNumId w:val="1"/>
  </w:num>
  <w:num w:numId="2" w16cid:durableId="11491522">
    <w:abstractNumId w:val="7"/>
  </w:num>
  <w:num w:numId="3" w16cid:durableId="904728311">
    <w:abstractNumId w:val="0"/>
  </w:num>
  <w:num w:numId="4" w16cid:durableId="1796095470">
    <w:abstractNumId w:val="5"/>
  </w:num>
  <w:num w:numId="5" w16cid:durableId="1143889698">
    <w:abstractNumId w:val="2"/>
  </w:num>
  <w:num w:numId="6" w16cid:durableId="1285620590">
    <w:abstractNumId w:val="3"/>
  </w:num>
  <w:num w:numId="7" w16cid:durableId="1398625173">
    <w:abstractNumId w:val="4"/>
  </w:num>
  <w:num w:numId="8" w16cid:durableId="1914505007">
    <w:abstractNumId w:val="8"/>
  </w:num>
  <w:num w:numId="9" w16cid:durableId="1662276263">
    <w:abstractNumId w:val="11"/>
  </w:num>
  <w:num w:numId="10" w16cid:durableId="1612778305">
    <w:abstractNumId w:val="10"/>
  </w:num>
  <w:num w:numId="11" w16cid:durableId="1312061813">
    <w:abstractNumId w:val="9"/>
  </w:num>
  <w:num w:numId="12" w16cid:durableId="1009913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2E"/>
    <w:rsid w:val="00030C28"/>
    <w:rsid w:val="00032964"/>
    <w:rsid w:val="000E467F"/>
    <w:rsid w:val="00107DBF"/>
    <w:rsid w:val="001B43A8"/>
    <w:rsid w:val="001D5E9A"/>
    <w:rsid w:val="00214E3B"/>
    <w:rsid w:val="00224CF8"/>
    <w:rsid w:val="002702BD"/>
    <w:rsid w:val="00283698"/>
    <w:rsid w:val="002C1430"/>
    <w:rsid w:val="002E1C2E"/>
    <w:rsid w:val="00327DCE"/>
    <w:rsid w:val="003F6CAF"/>
    <w:rsid w:val="0042315B"/>
    <w:rsid w:val="004933D6"/>
    <w:rsid w:val="004A4557"/>
    <w:rsid w:val="004B7981"/>
    <w:rsid w:val="005636E5"/>
    <w:rsid w:val="00652427"/>
    <w:rsid w:val="007B126E"/>
    <w:rsid w:val="00956C28"/>
    <w:rsid w:val="009D6C9B"/>
    <w:rsid w:val="00B33803"/>
    <w:rsid w:val="00BB26F0"/>
    <w:rsid w:val="00BD6EC3"/>
    <w:rsid w:val="00BE733D"/>
    <w:rsid w:val="00C14CAF"/>
    <w:rsid w:val="00C53B44"/>
    <w:rsid w:val="00E01D23"/>
    <w:rsid w:val="00FA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48AF"/>
  <w15:chartTrackingRefBased/>
  <w15:docId w15:val="{8E617315-747F-43F3-BB8C-A6A08F84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30C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E46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DCE"/>
  </w:style>
  <w:style w:type="paragraph" w:styleId="Footer">
    <w:name w:val="footer"/>
    <w:basedOn w:val="Normal"/>
    <w:link w:val="FooterChar"/>
    <w:uiPriority w:val="99"/>
    <w:unhideWhenUsed/>
    <w:rsid w:val="00327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11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Kuro</dc:creator>
  <cp:keywords/>
  <dc:description/>
  <cp:lastModifiedBy>Trung Kuro</cp:lastModifiedBy>
  <cp:revision>4</cp:revision>
  <dcterms:created xsi:type="dcterms:W3CDTF">2022-10-14T02:03:00Z</dcterms:created>
  <dcterms:modified xsi:type="dcterms:W3CDTF">2022-10-14T08:28:00Z</dcterms:modified>
</cp:coreProperties>
</file>