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1E46" w14:textId="4F7B7977" w:rsidR="004627ED" w:rsidRDefault="00913F09" w:rsidP="00913F09">
      <w:pPr>
        <w:jc w:val="center"/>
        <w:rPr>
          <w:b/>
          <w:bCs/>
          <w:sz w:val="28"/>
          <w:szCs w:val="28"/>
        </w:rPr>
      </w:pPr>
      <w:r>
        <w:rPr>
          <w:b/>
          <w:bCs/>
          <w:sz w:val="28"/>
          <w:szCs w:val="28"/>
        </w:rPr>
        <w:t>Idea: Ứng dụng giám sát sức khỏe thú cưng</w:t>
      </w:r>
    </w:p>
    <w:p w14:paraId="3C9235CE" w14:textId="1A0D414A" w:rsidR="00913F09" w:rsidRDefault="00913F09" w:rsidP="00913F09">
      <w:pPr>
        <w:rPr>
          <w:sz w:val="24"/>
          <w:szCs w:val="24"/>
        </w:rPr>
      </w:pPr>
      <w:r>
        <w:rPr>
          <w:sz w:val="24"/>
          <w:szCs w:val="24"/>
        </w:rPr>
        <w:t xml:space="preserve">1. Đặt vấn đề </w:t>
      </w:r>
    </w:p>
    <w:p w14:paraId="098E7839" w14:textId="38E7D5EA" w:rsidR="00913F09" w:rsidRDefault="00913F09" w:rsidP="00913F09">
      <w:pPr>
        <w:rPr>
          <w:sz w:val="24"/>
          <w:szCs w:val="24"/>
        </w:rPr>
      </w:pPr>
      <w:r>
        <w:rPr>
          <w:sz w:val="24"/>
          <w:szCs w:val="24"/>
        </w:rPr>
        <w:tab/>
        <w:t>Ngày nay, ngày càng nhiều gia đình lựa chọn các loài động vật làm thú cưng để nuôi trong nhà. Đặc biệt là các bạn trẻ, có thể thấy đã và đang có rất nhiều các bạn học sinh, sinh viên tự tay nuôi và chăm sóc những chú chó, chú mèo của mình. Cũng vì đó mà vấn đề sức khỏe của thú cưng cũng được mọi người quan tâm nhiều hơn. Từ đó, ứng dụng giám sát sức khỏe này sẽ giúp mọi người giám sát tình trạng sức khỏe thú cưng của mình.</w:t>
      </w:r>
    </w:p>
    <w:p w14:paraId="31063A8A" w14:textId="0393241B" w:rsidR="00913F09" w:rsidRDefault="00913F09" w:rsidP="00913F09">
      <w:pPr>
        <w:rPr>
          <w:sz w:val="24"/>
          <w:szCs w:val="24"/>
        </w:rPr>
      </w:pPr>
      <w:r>
        <w:rPr>
          <w:sz w:val="24"/>
          <w:szCs w:val="24"/>
        </w:rPr>
        <w:t>2. Bao quát ý tưởng</w:t>
      </w:r>
    </w:p>
    <w:p w14:paraId="6D02553E" w14:textId="791C1329" w:rsidR="00913F09" w:rsidRDefault="00913F09" w:rsidP="00913F09">
      <w:pPr>
        <w:rPr>
          <w:sz w:val="24"/>
          <w:szCs w:val="24"/>
        </w:rPr>
      </w:pPr>
      <w:r>
        <w:rPr>
          <w:sz w:val="24"/>
          <w:szCs w:val="24"/>
        </w:rPr>
        <w:t>Ý tưởng thuộc lĩnh vực y tế - chăm sóc sức khỏe thú cưng.</w:t>
      </w:r>
    </w:p>
    <w:p w14:paraId="4518129E" w14:textId="545FC6B8" w:rsidR="00913F09" w:rsidRDefault="00913F09" w:rsidP="00913F09">
      <w:pPr>
        <w:rPr>
          <w:sz w:val="24"/>
          <w:szCs w:val="24"/>
        </w:rPr>
      </w:pPr>
      <w:r>
        <w:rPr>
          <w:sz w:val="24"/>
          <w:szCs w:val="24"/>
        </w:rPr>
        <w:t>Phân loại: Giám sát</w:t>
      </w:r>
    </w:p>
    <w:p w14:paraId="795765C5" w14:textId="56EE67FB" w:rsidR="00913F09" w:rsidRDefault="00913F09" w:rsidP="00913F09">
      <w:pPr>
        <w:rPr>
          <w:sz w:val="24"/>
          <w:szCs w:val="24"/>
        </w:rPr>
      </w:pPr>
      <w:r>
        <w:rPr>
          <w:sz w:val="24"/>
          <w:szCs w:val="24"/>
        </w:rPr>
        <w:t xml:space="preserve">Tên gọi chính: </w:t>
      </w:r>
      <w:r w:rsidR="00C13E1D">
        <w:rPr>
          <w:sz w:val="24"/>
          <w:szCs w:val="24"/>
        </w:rPr>
        <w:t>y</w:t>
      </w:r>
      <w:r>
        <w:rPr>
          <w:sz w:val="24"/>
          <w:szCs w:val="24"/>
        </w:rPr>
        <w:t>ourPet</w:t>
      </w:r>
    </w:p>
    <w:p w14:paraId="4A9159D5" w14:textId="217AE98E" w:rsidR="00913F09" w:rsidRDefault="00913F09" w:rsidP="00913F09">
      <w:pPr>
        <w:rPr>
          <w:sz w:val="24"/>
          <w:szCs w:val="24"/>
        </w:rPr>
      </w:pPr>
      <w:r>
        <w:rPr>
          <w:sz w:val="24"/>
          <w:szCs w:val="24"/>
        </w:rPr>
        <w:t>3. Mô tả</w:t>
      </w:r>
    </w:p>
    <w:p w14:paraId="035EC0F6" w14:textId="67BFE0A5" w:rsidR="00913F09" w:rsidRDefault="00913F09" w:rsidP="00913F09">
      <w:pPr>
        <w:rPr>
          <w:sz w:val="24"/>
          <w:szCs w:val="24"/>
        </w:rPr>
      </w:pPr>
      <w:r>
        <w:rPr>
          <w:sz w:val="24"/>
          <w:szCs w:val="24"/>
        </w:rPr>
        <w:t>Đối tượng nhắm đến: Tất cả mọi người đang sở hữu thiết bị thông minh, máy tính bảng, điện thoại, laptop, pc</w:t>
      </w:r>
      <w:r w:rsidR="00532429">
        <w:rPr>
          <w:sz w:val="24"/>
          <w:szCs w:val="24"/>
        </w:rPr>
        <w:t xml:space="preserve"> và đang nuôi thú cưng.</w:t>
      </w:r>
    </w:p>
    <w:p w14:paraId="7F558548" w14:textId="26B0B2E2" w:rsidR="00913F09" w:rsidRDefault="003722AE" w:rsidP="00913F09">
      <w:pPr>
        <w:rPr>
          <w:sz w:val="24"/>
          <w:szCs w:val="24"/>
        </w:rPr>
      </w:pPr>
      <w:r>
        <w:rPr>
          <w:sz w:val="24"/>
          <w:szCs w:val="24"/>
        </w:rPr>
        <w:t>Mục đích chính: Giám sát sức khỏe thú cưng.</w:t>
      </w:r>
    </w:p>
    <w:p w14:paraId="7AE3E158" w14:textId="2C5B8708" w:rsidR="003722AE" w:rsidRDefault="003722AE" w:rsidP="00913F09">
      <w:pPr>
        <w:rPr>
          <w:sz w:val="24"/>
          <w:szCs w:val="24"/>
        </w:rPr>
      </w:pPr>
      <w:r>
        <w:rPr>
          <w:sz w:val="24"/>
          <w:szCs w:val="24"/>
        </w:rPr>
        <w:t xml:space="preserve">Các mục đích phụ của app: </w:t>
      </w:r>
    </w:p>
    <w:p w14:paraId="4E580A1C" w14:textId="4F1ACAE0" w:rsidR="003722AE" w:rsidRDefault="003722AE" w:rsidP="00913F09">
      <w:pPr>
        <w:rPr>
          <w:sz w:val="24"/>
          <w:szCs w:val="24"/>
        </w:rPr>
      </w:pPr>
      <w:r>
        <w:rPr>
          <w:sz w:val="24"/>
          <w:szCs w:val="24"/>
        </w:rPr>
        <w:tab/>
        <w:t>- Quản lí, phân loại thú cưng mà người dùng đang sở hữu.</w:t>
      </w:r>
    </w:p>
    <w:p w14:paraId="51E5C891" w14:textId="57144664" w:rsidR="003722AE" w:rsidRDefault="003722AE" w:rsidP="00913F09">
      <w:pPr>
        <w:rPr>
          <w:sz w:val="24"/>
          <w:szCs w:val="24"/>
        </w:rPr>
      </w:pPr>
      <w:r>
        <w:rPr>
          <w:sz w:val="24"/>
          <w:szCs w:val="24"/>
        </w:rPr>
        <w:tab/>
        <w:t>- Đưa ra các gợi ý chăm sóc sức khỏe cho thú cưng.</w:t>
      </w:r>
    </w:p>
    <w:p w14:paraId="3FDD4E82" w14:textId="71252085" w:rsidR="003722AE" w:rsidRDefault="003722AE" w:rsidP="00913F09">
      <w:pPr>
        <w:rPr>
          <w:sz w:val="24"/>
          <w:szCs w:val="24"/>
        </w:rPr>
      </w:pPr>
      <w:r>
        <w:rPr>
          <w:sz w:val="24"/>
          <w:szCs w:val="24"/>
        </w:rPr>
        <w:tab/>
        <w:t>- Giúp người dùng lên lịch, thời gian ăn uống cho thú cưng.</w:t>
      </w:r>
    </w:p>
    <w:p w14:paraId="385D7DBC" w14:textId="07C883AE" w:rsidR="003722AE" w:rsidRDefault="003722AE" w:rsidP="00913F09">
      <w:pPr>
        <w:rPr>
          <w:sz w:val="24"/>
          <w:szCs w:val="24"/>
        </w:rPr>
      </w:pPr>
      <w:r>
        <w:rPr>
          <w:sz w:val="24"/>
          <w:szCs w:val="24"/>
        </w:rPr>
        <w:tab/>
        <w:t>- Nhắc nhở người dùng đưa thú cưng đi khám khi đến hạn, cho thú cưng uống thuốc khi đến giờ.</w:t>
      </w:r>
    </w:p>
    <w:p w14:paraId="32705572" w14:textId="3F5DE24A" w:rsidR="003722AE" w:rsidRDefault="003722AE" w:rsidP="00913F09">
      <w:pPr>
        <w:rPr>
          <w:sz w:val="24"/>
          <w:szCs w:val="24"/>
        </w:rPr>
      </w:pPr>
      <w:r>
        <w:rPr>
          <w:sz w:val="24"/>
          <w:szCs w:val="24"/>
        </w:rPr>
        <w:t>Nền tảng lập trình: C# hoặc C++</w:t>
      </w:r>
    </w:p>
    <w:p w14:paraId="0FBF0867" w14:textId="34456E2C" w:rsidR="003722AE" w:rsidRDefault="003722AE" w:rsidP="00913F09">
      <w:pPr>
        <w:rPr>
          <w:sz w:val="24"/>
          <w:szCs w:val="24"/>
        </w:rPr>
      </w:pPr>
      <w:r>
        <w:rPr>
          <w:sz w:val="24"/>
          <w:szCs w:val="24"/>
        </w:rPr>
        <w:t xml:space="preserve">Giải thích: </w:t>
      </w:r>
    </w:p>
    <w:p w14:paraId="66A04F78" w14:textId="43A800D6" w:rsidR="003722AE" w:rsidRDefault="003722AE" w:rsidP="00913F09">
      <w:pPr>
        <w:rPr>
          <w:sz w:val="24"/>
          <w:szCs w:val="24"/>
        </w:rPr>
      </w:pPr>
      <w:r>
        <w:rPr>
          <w:sz w:val="24"/>
          <w:szCs w:val="24"/>
        </w:rPr>
        <w:t>Sau khi người dùng nhập vào số lượng thú cưng, giống loại, các số đo sức khỏe, các bệnh đã hoặc đang mắc, đã được đi khám hay chưa, có lịch uống thuốc của bác sĩ hay không. Tiếp đến app sẽ lưu lại thông tin và đưa ra các tư vấn, thông báo cho người dùng cũng như tự động lên lịch nhắc nhở người dùng cho thú cưng uống thuốc. Người dùng cũng có thể lên lịch hẹn giờ</w:t>
      </w:r>
      <w:r w:rsidR="001C5822">
        <w:rPr>
          <w:sz w:val="24"/>
          <w:szCs w:val="24"/>
        </w:rPr>
        <w:t xml:space="preserve"> nhắc nhở</w:t>
      </w:r>
      <w:r>
        <w:rPr>
          <w:sz w:val="24"/>
          <w:szCs w:val="24"/>
        </w:rPr>
        <w:t xml:space="preserve"> cho thú cưng ăn uống, nghỉ ngơi</w:t>
      </w:r>
      <w:r w:rsidR="001C5822">
        <w:rPr>
          <w:sz w:val="24"/>
          <w:szCs w:val="24"/>
        </w:rPr>
        <w:t>. Hằng ngày, app cũng sẽ đề xuất một vài gợi ý về cách chăm sóc sức khỏe cho thú cưng, fun facts, cách huấn luyện, cách chơi với thú cưng.</w:t>
      </w:r>
    </w:p>
    <w:p w14:paraId="52901010" w14:textId="77777777" w:rsidR="00913F09" w:rsidRPr="00913F09" w:rsidRDefault="00913F09" w:rsidP="00913F09">
      <w:pPr>
        <w:rPr>
          <w:sz w:val="24"/>
          <w:szCs w:val="24"/>
        </w:rPr>
      </w:pPr>
    </w:p>
    <w:sectPr w:rsidR="00913F09" w:rsidRPr="0091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09"/>
    <w:rsid w:val="001C5822"/>
    <w:rsid w:val="003722AE"/>
    <w:rsid w:val="004627ED"/>
    <w:rsid w:val="00532429"/>
    <w:rsid w:val="00913F09"/>
    <w:rsid w:val="00C1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3ADD"/>
  <w15:chartTrackingRefBased/>
  <w15:docId w15:val="{622450B7-3308-41B4-B62A-39D8B6F9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 Tu</dc:creator>
  <cp:keywords/>
  <dc:description/>
  <cp:lastModifiedBy>Hoang Minh Tu</cp:lastModifiedBy>
  <cp:revision>2</cp:revision>
  <dcterms:created xsi:type="dcterms:W3CDTF">2023-02-07T14:02:00Z</dcterms:created>
  <dcterms:modified xsi:type="dcterms:W3CDTF">2023-02-07T14:46:00Z</dcterms:modified>
</cp:coreProperties>
</file>