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95716" w14:textId="66FE40D8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62FEA5C8" w14:textId="77777777" w:rsidR="00F07F48" w:rsidRDefault="00FB5008" w:rsidP="00F07F48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F07F48" w:rsidRPr="002B45CD">
        <w:rPr>
          <w:rFonts w:ascii="Times New Roman" w:hAnsi="Times New Roman" w:cs="Times New Roman"/>
          <w:sz w:val="26"/>
          <w:szCs w:val="26"/>
        </w:rPr>
        <w:t>21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</w:t>
      </w:r>
    </w:p>
    <w:p w14:paraId="5E2ACBBC" w14:textId="6FE571BB" w:rsidR="00FB5008" w:rsidRPr="002B45CD" w:rsidRDefault="002B45CD" w:rsidP="00F07F4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45CD">
        <w:rPr>
          <w:rFonts w:ascii="Times New Roman" w:hAnsi="Times New Roman" w:cs="Times New Roman"/>
          <w:sz w:val="26"/>
          <w:szCs w:val="26"/>
        </w:rPr>
        <w:t xml:space="preserve">17069131 - </w:t>
      </w:r>
      <w:r w:rsidR="00F07F48" w:rsidRPr="002B45CD">
        <w:rPr>
          <w:rFonts w:ascii="Times New Roman" w:hAnsi="Times New Roman" w:cs="Times New Roman"/>
          <w:sz w:val="26"/>
          <w:szCs w:val="26"/>
        </w:rPr>
        <w:t>Trương Đăng Quang</w:t>
      </w:r>
      <w:r w:rsidR="00FB5008" w:rsidRPr="002B45CD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2AD6E296" w14:textId="4D0535D4" w:rsidR="00FB5008" w:rsidRPr="002B45CD" w:rsidRDefault="002B45C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45CD">
        <w:rPr>
          <w:rFonts w:ascii="Times New Roman" w:hAnsi="Times New Roman" w:cs="Times New Roman"/>
          <w:sz w:val="26"/>
          <w:szCs w:val="26"/>
        </w:rPr>
        <w:t xml:space="preserve">17025241 - </w:t>
      </w:r>
      <w:r w:rsidR="00F07F48" w:rsidRPr="002B45CD">
        <w:rPr>
          <w:rFonts w:ascii="Times New Roman" w:hAnsi="Times New Roman" w:cs="Times New Roman"/>
          <w:sz w:val="26"/>
          <w:szCs w:val="26"/>
        </w:rPr>
        <w:t xml:space="preserve">Mai Thị Kim Quế </w:t>
      </w:r>
    </w:p>
    <w:p w14:paraId="10BF4E91" w14:textId="1E38D149" w:rsidR="00FB5008" w:rsidRPr="002B45CD" w:rsidRDefault="002B45C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45CD">
        <w:rPr>
          <w:rFonts w:ascii="Times New Roman" w:hAnsi="Times New Roman" w:cs="Times New Roman"/>
          <w:sz w:val="26"/>
          <w:szCs w:val="26"/>
        </w:rPr>
        <w:t xml:space="preserve">17024881 - </w:t>
      </w:r>
      <w:r w:rsidR="00F07F48" w:rsidRPr="002B45CD">
        <w:rPr>
          <w:rFonts w:ascii="Times New Roman" w:hAnsi="Times New Roman" w:cs="Times New Roman"/>
          <w:sz w:val="26"/>
          <w:szCs w:val="26"/>
        </w:rPr>
        <w:t>Lương Thị Thu</w:t>
      </w:r>
    </w:p>
    <w:p w14:paraId="1635BB63" w14:textId="77777777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CHƯƠNG TRÌNH QUẢN LÝ </w:t>
      </w:r>
      <w:r w:rsidR="00F07F48">
        <w:rPr>
          <w:rFonts w:ascii="Times New Roman" w:hAnsi="Times New Roman" w:cs="Times New Roman"/>
          <w:b/>
          <w:color w:val="FF0000"/>
          <w:sz w:val="26"/>
          <w:szCs w:val="26"/>
        </w:rPr>
        <w:t>ĐĂNG KÝ HỌC PHẦN</w:t>
      </w:r>
    </w:p>
    <w:p w14:paraId="26628CF9" w14:textId="77777777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876BB">
        <w:rPr>
          <w:rFonts w:ascii="Times New Roman" w:hAnsi="Times New Roman" w:cs="Times New Roman"/>
          <w:sz w:val="26"/>
          <w:szCs w:val="26"/>
        </w:rPr>
        <w:t>06/10/2020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1876BB">
        <w:rPr>
          <w:rFonts w:ascii="Times New Roman" w:hAnsi="Times New Roman" w:cs="Times New Roman"/>
          <w:sz w:val="26"/>
          <w:szCs w:val="26"/>
        </w:rPr>
        <w:t>19/12/2020</w:t>
      </w:r>
      <w:r>
        <w:rPr>
          <w:rFonts w:ascii="Times New Roman" w:hAnsi="Times New Roman" w:cs="Times New Roman"/>
          <w:sz w:val="26"/>
          <w:szCs w:val="26"/>
        </w:rPr>
        <w:t xml:space="preserve"> (10 tuần)</w:t>
      </w:r>
    </w:p>
    <w:p w14:paraId="2DC6F54A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4BCE0A3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4010"/>
        <w:gridCol w:w="2469"/>
        <w:gridCol w:w="2020"/>
      </w:tblGrid>
      <w:tr w:rsidR="00465888" w:rsidRPr="00465888" w14:paraId="0B76029C" w14:textId="77777777" w:rsidTr="006F1741">
        <w:trPr>
          <w:trHeight w:val="340"/>
        </w:trPr>
        <w:tc>
          <w:tcPr>
            <w:tcW w:w="852" w:type="pct"/>
          </w:tcPr>
          <w:p w14:paraId="1D02B55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57" w:type="pct"/>
            <w:tcBorders>
              <w:bottom w:val="single" w:sz="4" w:space="0" w:color="auto"/>
            </w:tcBorders>
          </w:tcPr>
          <w:p w14:paraId="0BF49D0F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423A0DFC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4837459A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6F1741" w:rsidRPr="00465888" w14:paraId="4129DE2D" w14:textId="77777777" w:rsidTr="00E61885">
        <w:trPr>
          <w:trHeight w:val="340"/>
        </w:trPr>
        <w:tc>
          <w:tcPr>
            <w:tcW w:w="852" w:type="pct"/>
            <w:vMerge w:val="restart"/>
            <w:vAlign w:val="center"/>
          </w:tcPr>
          <w:p w14:paraId="494ED018" w14:textId="77777777" w:rsidR="006F1741" w:rsidRPr="00465888" w:rsidRDefault="006F1741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6F92161D" w14:textId="77777777"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06/10/2020</w:t>
            </w:r>
          </w:p>
          <w:p w14:paraId="526737DE" w14:textId="77777777" w:rsidR="006F1741" w:rsidRPr="00465888" w:rsidRDefault="006F1741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12/10/2020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5CD717B0" w14:textId="77777777" w:rsidR="006F1741" w:rsidRPr="00801885" w:rsidRDefault="006F1741" w:rsidP="008018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1.Đăng ký nhóm, chọn đề tài đồ án.</w:t>
            </w:r>
          </w:p>
        </w:tc>
        <w:tc>
          <w:tcPr>
            <w:tcW w:w="1205" w:type="pct"/>
            <w:vMerge w:val="restart"/>
            <w:vAlign w:val="center"/>
          </w:tcPr>
          <w:p w14:paraId="42B4A530" w14:textId="77777777" w:rsidR="006F1741" w:rsidRPr="008B5560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731EBA5" w14:textId="77777777" w:rsidR="006F1741" w:rsidRPr="006F1741" w:rsidRDefault="006F1741" w:rsidP="007C248F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1121B">
              <w:rPr>
                <w:rFonts w:ascii="Times New Roman" w:hAnsi="Times New Roman" w:cs="Times New Roman"/>
                <w:sz w:val="26"/>
                <w:szCs w:val="26"/>
              </w:rPr>
              <w:t>Đề tài do giảng viên chọn cho nhóm.</w:t>
            </w:r>
          </w:p>
        </w:tc>
      </w:tr>
      <w:tr w:rsidR="006F1741" w:rsidRPr="00465888" w14:paraId="621F8CAB" w14:textId="77777777" w:rsidTr="00E61885">
        <w:trPr>
          <w:trHeight w:val="340"/>
        </w:trPr>
        <w:tc>
          <w:tcPr>
            <w:tcW w:w="852" w:type="pct"/>
            <w:vMerge/>
            <w:vAlign w:val="center"/>
          </w:tcPr>
          <w:p w14:paraId="7E3D37E4" w14:textId="77777777" w:rsidR="006F1741" w:rsidRPr="00465888" w:rsidRDefault="006F1741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9613FA" w14:textId="77777777"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2.Phân chia công việc.</w:t>
            </w:r>
          </w:p>
        </w:tc>
        <w:tc>
          <w:tcPr>
            <w:tcW w:w="1205" w:type="pct"/>
            <w:vMerge/>
            <w:vAlign w:val="center"/>
          </w:tcPr>
          <w:p w14:paraId="518911E5" w14:textId="77777777"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806140" w14:textId="77777777" w:rsidR="006F1741" w:rsidRPr="00465888" w:rsidRDefault="006F1741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F1741" w:rsidRPr="00465888" w14:paraId="6F4BBDC9" w14:textId="77777777" w:rsidTr="00E61885">
        <w:trPr>
          <w:trHeight w:val="340"/>
        </w:trPr>
        <w:tc>
          <w:tcPr>
            <w:tcW w:w="852" w:type="pct"/>
            <w:vMerge/>
            <w:vAlign w:val="center"/>
          </w:tcPr>
          <w:p w14:paraId="6F6473B4" w14:textId="77777777" w:rsidR="006F1741" w:rsidRPr="00465888" w:rsidRDefault="006F1741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B7BCB1" w14:textId="77777777"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3.Lên kế hoạch sơ bộ.</w:t>
            </w:r>
          </w:p>
        </w:tc>
        <w:tc>
          <w:tcPr>
            <w:tcW w:w="1205" w:type="pct"/>
            <w:vMerge/>
            <w:vAlign w:val="center"/>
          </w:tcPr>
          <w:p w14:paraId="52CEDFB1" w14:textId="77777777"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56859D9" w14:textId="77777777" w:rsidR="006F1741" w:rsidRPr="00465888" w:rsidRDefault="006F1741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F1741" w:rsidRPr="00465888" w14:paraId="7A8533CF" w14:textId="77777777" w:rsidTr="00E61885">
        <w:trPr>
          <w:trHeight w:val="340"/>
        </w:trPr>
        <w:tc>
          <w:tcPr>
            <w:tcW w:w="852" w:type="pct"/>
            <w:vMerge/>
            <w:vAlign w:val="center"/>
          </w:tcPr>
          <w:p w14:paraId="47BCADB2" w14:textId="77777777" w:rsidR="006F1741" w:rsidRPr="00465888" w:rsidRDefault="006F1741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60723D" w14:textId="77777777"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vMerge/>
            <w:vAlign w:val="center"/>
          </w:tcPr>
          <w:p w14:paraId="0B0B4935" w14:textId="77777777"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B042ED3" w14:textId="77777777" w:rsidR="006F1741" w:rsidRPr="00465888" w:rsidRDefault="006F1741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F1741" w:rsidRPr="00465888" w14:paraId="4819664A" w14:textId="77777777" w:rsidTr="00E61885">
        <w:trPr>
          <w:trHeight w:val="340"/>
        </w:trPr>
        <w:tc>
          <w:tcPr>
            <w:tcW w:w="852" w:type="pct"/>
            <w:vMerge/>
            <w:vAlign w:val="center"/>
          </w:tcPr>
          <w:p w14:paraId="63218043" w14:textId="77777777"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42721E" w14:textId="77777777"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vMerge/>
            <w:tcBorders>
              <w:bottom w:val="single" w:sz="4" w:space="0" w:color="auto"/>
            </w:tcBorders>
            <w:vAlign w:val="center"/>
          </w:tcPr>
          <w:p w14:paraId="6B20B253" w14:textId="77777777" w:rsidR="006F1741" w:rsidRPr="00465888" w:rsidRDefault="006F174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0661AA7" w14:textId="77777777" w:rsidR="006F1741" w:rsidRPr="00465888" w:rsidRDefault="006F1741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465888" w14:paraId="0FA463D9" w14:textId="77777777" w:rsidTr="006F1741">
        <w:trPr>
          <w:trHeight w:val="340"/>
        </w:trPr>
        <w:tc>
          <w:tcPr>
            <w:tcW w:w="852" w:type="pct"/>
            <w:vMerge w:val="restart"/>
            <w:vAlign w:val="center"/>
          </w:tcPr>
          <w:p w14:paraId="1175F4C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3B821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FF125D">
              <w:rPr>
                <w:rFonts w:ascii="Times New Roman" w:hAnsi="Times New Roman" w:cs="Times New Roman"/>
                <w:sz w:val="26"/>
                <w:szCs w:val="26"/>
              </w:rPr>
              <w:t>:  13/10/2020</w:t>
            </w:r>
          </w:p>
          <w:p w14:paraId="06FA1DA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FF125D">
              <w:rPr>
                <w:rFonts w:ascii="Times New Roman" w:hAnsi="Times New Roman" w:cs="Times New Roman"/>
                <w:sz w:val="26"/>
                <w:szCs w:val="26"/>
              </w:rPr>
              <w:t>n: 20/10/2020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4451123F" w14:textId="77777777" w:rsidR="00535AC6" w:rsidRPr="00465888" w:rsidRDefault="005B5CB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1.Phân tích yêu cầu của đề tài. Làm rõ yêu cầu chức năng và phi chức năng.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7535CEA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C45DFB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37092CD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309732AE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0158D" w14:textId="77777777" w:rsidR="00181645" w:rsidRPr="00465888" w:rsidRDefault="005B5CB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2.Phân chia công việc cụ thể.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C7A1F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C9DF94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4522798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50BC87EE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B79DE9" w14:textId="77777777" w:rsidR="00E7456D" w:rsidRPr="00465888" w:rsidRDefault="00E7456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31D56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D5921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46DA94F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2EC59E47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55DC2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EB1C7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CAF842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3FE06A2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7E04E6B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D1391A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2C6D2A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08B886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16C53A3" w14:textId="77777777" w:rsidTr="006F1741">
        <w:trPr>
          <w:trHeight w:val="340"/>
        </w:trPr>
        <w:tc>
          <w:tcPr>
            <w:tcW w:w="852" w:type="pct"/>
            <w:vMerge w:val="restart"/>
            <w:vAlign w:val="center"/>
          </w:tcPr>
          <w:p w14:paraId="3351358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D7ED96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FF125D">
              <w:rPr>
                <w:rFonts w:ascii="Times New Roman" w:hAnsi="Times New Roman" w:cs="Times New Roman"/>
                <w:sz w:val="26"/>
                <w:szCs w:val="26"/>
              </w:rPr>
              <w:t>:  21/10/2020</w:t>
            </w:r>
          </w:p>
          <w:p w14:paraId="16680796" w14:textId="77777777" w:rsidR="00465888" w:rsidRPr="00465888" w:rsidRDefault="00465888" w:rsidP="00FF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FF125D">
              <w:rPr>
                <w:rFonts w:ascii="Times New Roman" w:hAnsi="Times New Roman" w:cs="Times New Roman"/>
                <w:sz w:val="26"/>
                <w:szCs w:val="26"/>
              </w:rPr>
              <w:t>n:  28/10/2020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2FF7C8EE" w14:textId="77777777" w:rsidR="00465888" w:rsidRPr="00465888" w:rsidRDefault="005B5CB2" w:rsidP="000C4F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1.Thiết kế mô hình usecase tổng quát và mô tả từng usecase.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4FE4183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7C81FA4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F0B62B3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53D14AD6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30DD8B" w14:textId="77777777" w:rsidR="00465888" w:rsidRPr="00465888" w:rsidRDefault="005B5CB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2.Sơ đồ UML (classdiagram, activity, sequence) của hệ thống.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AFE34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AE129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249FA13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32D649F1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DF5F04" w14:textId="77777777" w:rsidR="00465888" w:rsidRPr="00465888" w:rsidRDefault="005B5CB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3.Chọn ngôn ngữ để hiện thực (C#).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4D0CB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3ECE64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5C7E4E4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6B0B4FB1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D1A4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E5488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21CCBE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D33812C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20A4D599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A30F1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086F49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46336A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7C7020E" w14:textId="77777777" w:rsidTr="006F1741">
        <w:trPr>
          <w:trHeight w:val="340"/>
        </w:trPr>
        <w:tc>
          <w:tcPr>
            <w:tcW w:w="852" w:type="pct"/>
            <w:vMerge w:val="restart"/>
            <w:vAlign w:val="center"/>
          </w:tcPr>
          <w:p w14:paraId="3BEF739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C3326F9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FF125D">
              <w:rPr>
                <w:rFonts w:ascii="Times New Roman" w:hAnsi="Times New Roman" w:cs="Times New Roman"/>
                <w:sz w:val="26"/>
                <w:szCs w:val="26"/>
              </w:rPr>
              <w:t>:  29/10/2020</w:t>
            </w:r>
          </w:p>
          <w:p w14:paraId="016B0F9A" w14:textId="77777777" w:rsidR="00862320" w:rsidRPr="00465888" w:rsidRDefault="00862320" w:rsidP="00FF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FF125D">
              <w:rPr>
                <w:rFonts w:ascii="Times New Roman" w:hAnsi="Times New Roman" w:cs="Times New Roman"/>
                <w:sz w:val="26"/>
                <w:szCs w:val="26"/>
              </w:rPr>
              <w:t>n:  04/11/2020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03424537" w14:textId="77777777" w:rsidR="00862320" w:rsidRPr="00465888" w:rsidRDefault="007D409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06D85">
              <w:rPr>
                <w:rFonts w:ascii="Times New Roman" w:hAnsi="Times New Roman" w:cs="Times New Roman"/>
                <w:sz w:val="26"/>
                <w:szCs w:val="26"/>
              </w:rPr>
              <w:t>Thiết kế giao diện (mockup).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20660049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425C36E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C72B891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68A69FEC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52182B" w14:textId="77777777" w:rsidR="00862320" w:rsidRPr="00465888" w:rsidRDefault="007D409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2.Xem xét lại các mô hình (UML)</w:t>
            </w:r>
            <w:r w:rsidR="003E4F50">
              <w:rPr>
                <w:rFonts w:ascii="Times New Roman" w:hAnsi="Times New Roman" w:cs="Times New Roman"/>
                <w:sz w:val="26"/>
                <w:szCs w:val="26"/>
              </w:rPr>
              <w:t xml:space="preserve"> và các đặc tả chức năng.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7617F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883341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0976F518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481F5476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F81F23" w14:textId="77777777" w:rsidR="00862320" w:rsidRPr="00465888" w:rsidRDefault="003E4F5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3.Chỉnh sửa và bổ sung.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CF6D9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ACE917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505B8F6E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33A5561D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E5597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A54C1F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D6615B4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1CBE7167" w14:textId="77777777" w:rsidTr="006F1741">
        <w:trPr>
          <w:trHeight w:val="70"/>
        </w:trPr>
        <w:tc>
          <w:tcPr>
            <w:tcW w:w="852" w:type="pct"/>
            <w:vMerge/>
            <w:vAlign w:val="center"/>
          </w:tcPr>
          <w:p w14:paraId="639A3E4F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554440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528262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04BF33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7004790" w14:textId="77777777" w:rsidTr="006F1741">
        <w:trPr>
          <w:trHeight w:val="340"/>
        </w:trPr>
        <w:tc>
          <w:tcPr>
            <w:tcW w:w="852" w:type="pct"/>
            <w:vMerge w:val="restart"/>
            <w:vAlign w:val="center"/>
          </w:tcPr>
          <w:p w14:paraId="51114FE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0329EA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(Từ:  </w:t>
            </w:r>
            <w:r w:rsidR="00FF125D">
              <w:rPr>
                <w:rFonts w:ascii="Times New Roman" w:hAnsi="Times New Roman" w:cs="Times New Roman"/>
                <w:sz w:val="26"/>
                <w:szCs w:val="26"/>
              </w:rPr>
              <w:t>05/11/2020</w:t>
            </w:r>
          </w:p>
          <w:p w14:paraId="50FCD7F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FF125D">
              <w:rPr>
                <w:rFonts w:ascii="Times New Roman" w:hAnsi="Times New Roman" w:cs="Times New Roman"/>
                <w:sz w:val="26"/>
                <w:szCs w:val="26"/>
              </w:rPr>
              <w:t>n:  12/11/2020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0EF6D9A8" w14:textId="77777777" w:rsidR="00465888" w:rsidRPr="00465888" w:rsidRDefault="003E4F5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1.Thiết kế cơ sở dữ liệu (sqlServer).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2F08C63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7EA9110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B54B0CB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20C6345C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D3671D" w14:textId="77777777" w:rsidR="00465888" w:rsidRPr="00465888" w:rsidRDefault="003E4F5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2.Thiết kế giao diện (mockup).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27BE7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2C3C47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5E8E651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5B0F31FD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D935E" w14:textId="77777777" w:rsidR="00465888" w:rsidRPr="00465888" w:rsidRDefault="00534EE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3.Chỉnh sửa và bổ sung. 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0B82E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3A96DE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22CF841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32D89741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2F6CA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6947C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9F3346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0D680F3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223CA3FE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BFA9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9A9A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E6F59D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1CD5A52" w14:textId="77777777" w:rsidTr="006F1741">
        <w:trPr>
          <w:trHeight w:val="282"/>
        </w:trPr>
        <w:tc>
          <w:tcPr>
            <w:tcW w:w="852" w:type="pct"/>
            <w:vMerge/>
            <w:vAlign w:val="center"/>
          </w:tcPr>
          <w:p w14:paraId="101D96DD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A3152A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3DD87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CA645B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60FF056" w14:textId="77777777" w:rsidTr="006F1741">
        <w:trPr>
          <w:trHeight w:val="340"/>
        </w:trPr>
        <w:tc>
          <w:tcPr>
            <w:tcW w:w="852" w:type="pct"/>
            <w:vMerge w:val="restart"/>
            <w:vAlign w:val="center"/>
          </w:tcPr>
          <w:p w14:paraId="3E0EB14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4B431E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FF125D">
              <w:rPr>
                <w:rFonts w:ascii="Times New Roman" w:hAnsi="Times New Roman" w:cs="Times New Roman"/>
                <w:sz w:val="26"/>
                <w:szCs w:val="26"/>
              </w:rPr>
              <w:t>:  13/11/2020</w:t>
            </w:r>
          </w:p>
          <w:p w14:paraId="1FEA9F5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CC444D">
              <w:rPr>
                <w:rFonts w:ascii="Times New Roman" w:hAnsi="Times New Roman" w:cs="Times New Roman"/>
                <w:sz w:val="26"/>
                <w:szCs w:val="26"/>
              </w:rPr>
              <w:t>n:  20/11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444D"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single" w:sz="4" w:space="0" w:color="auto"/>
            </w:tcBorders>
            <w:vAlign w:val="center"/>
          </w:tcPr>
          <w:p w14:paraId="06EEB5B4" w14:textId="77777777" w:rsidR="00465888" w:rsidRPr="00465888" w:rsidRDefault="00465888" w:rsidP="006837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  <w:vAlign w:val="center"/>
          </w:tcPr>
          <w:p w14:paraId="0EBD749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152F63A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64E47DB2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3C840330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2F7B0A27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Xem xét các ràng buộc toàn vẹn cơ sở dữ liệu.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1E41391C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738B0D4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0E3D4742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2CB6F6D9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8ACDE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2.Hiện thực thiết kế giao diện (code).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7C5F71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76664FE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1B1DA471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5FE3606D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7314E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3.Tổng hợp file tài liệu đồ án.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2B52E8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7185265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2067B67C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5B3A3BEC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419A167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651CFFF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BA552D6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2FB728B5" w14:textId="77777777" w:rsidTr="006F1741">
        <w:trPr>
          <w:trHeight w:val="340"/>
        </w:trPr>
        <w:tc>
          <w:tcPr>
            <w:tcW w:w="852" w:type="pct"/>
            <w:vMerge w:val="restart"/>
            <w:vAlign w:val="center"/>
          </w:tcPr>
          <w:p w14:paraId="45D06540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6C9168C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21/11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  <w:p w14:paraId="4B72F1F1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28/11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13B898C6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1.Thực hiện coding (Phần xử lý nghiệp vụ).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2BC99ED3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70DED5A6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0A457033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20A174B5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070C22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96006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F95A0C4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00DC3A48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24EE04B5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3765B9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465F79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8C962B3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12569E67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1BB49A0D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6998C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D7760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7996223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59CF3CA2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2007860C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BAE4FC7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93761D4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CB0E85E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5697798C" w14:textId="77777777" w:rsidTr="006F1741">
        <w:trPr>
          <w:trHeight w:val="340"/>
        </w:trPr>
        <w:tc>
          <w:tcPr>
            <w:tcW w:w="852" w:type="pct"/>
            <w:vMerge w:val="restart"/>
            <w:vAlign w:val="center"/>
          </w:tcPr>
          <w:p w14:paraId="7E55EEA3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1B0D09C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29/11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  <w:p w14:paraId="373FD201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 5/12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26684855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1.Thực hiện coding(*note)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09ABA1CD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86ADC70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4B3EDE2E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0C1EC6EE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C24E7D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2.Thiết kế testcase, kiểm thử chương trình.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9C377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8DC6C98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7E15A27A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45DE782E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56504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F0F7F0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E646F7B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35969D2D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1F072D51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622DCD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40636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9EF1F76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01852AAD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6E18A0BC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1DB40E3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3551038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15C0052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3E3679DE" w14:textId="77777777" w:rsidTr="006F1741">
        <w:trPr>
          <w:trHeight w:val="340"/>
        </w:trPr>
        <w:tc>
          <w:tcPr>
            <w:tcW w:w="852" w:type="pct"/>
            <w:vMerge w:val="restart"/>
            <w:vAlign w:val="center"/>
          </w:tcPr>
          <w:p w14:paraId="6CC2DD00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AA54503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06/12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  <w:p w14:paraId="0155346C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 12/12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3CC8CCC8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1.Thực hiện coding(*note)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7E64DB50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7E3E7C60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4311F46B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4AEE1164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DF7B4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2.Thiết kế testcase, kiểm thử chương trình.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B48E14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BBB7F5D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7D04B365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22DA7A59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47B21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446FD1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D825BB3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31C1B14E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386333EF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C369C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57CFE5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4CF5A22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2A6AAF26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6EBBC6D7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4C80737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8C98C0A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70E4B46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40E20E9D" w14:textId="77777777" w:rsidTr="006F1741">
        <w:trPr>
          <w:trHeight w:val="340"/>
        </w:trPr>
        <w:tc>
          <w:tcPr>
            <w:tcW w:w="852" w:type="pct"/>
            <w:vMerge w:val="restart"/>
            <w:vAlign w:val="center"/>
          </w:tcPr>
          <w:p w14:paraId="59CDFBCD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E41CDC0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  <w:p w14:paraId="4D7F1644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 19/12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1F860E8A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1.Hoàn thành đồ án, nộp theo yêu cầu của giảng viên.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74E883D2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715F844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0B4C7E94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3B576292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D4419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2.Chuẩn bị file PPT báo cáo.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A2A61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098A706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445DCB16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10A0AEBD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5C3A42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33FFA0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5E2442A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18F76DA6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5D44DDF0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31CF3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A6B2C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36E491B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1F8A0CF2" w14:textId="77777777" w:rsidTr="002A4427">
        <w:trPr>
          <w:trHeight w:val="210"/>
        </w:trPr>
        <w:tc>
          <w:tcPr>
            <w:tcW w:w="852" w:type="pct"/>
            <w:vMerge/>
            <w:vAlign w:val="center"/>
          </w:tcPr>
          <w:p w14:paraId="67362ECD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4AE62D7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11288F4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F1CD0FB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2B43F7D3" w14:textId="77777777" w:rsidTr="002A4427">
        <w:trPr>
          <w:trHeight w:val="340"/>
        </w:trPr>
        <w:tc>
          <w:tcPr>
            <w:tcW w:w="852" w:type="pct"/>
            <w:vMerge w:val="restart"/>
            <w:vAlign w:val="center"/>
          </w:tcPr>
          <w:p w14:paraId="0E1F58A3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0E18CD">
              <w:rPr>
                <w:rFonts w:ascii="Times New Roman" w:hAnsi="Times New Roman" w:cs="Times New Roman"/>
                <w:b/>
                <w:sz w:val="26"/>
                <w:szCs w:val="26"/>
              </w:rPr>
              <w:t>n 11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3982BF2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  <w:p w14:paraId="5FDACEBC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 27/12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839EABF" w14:textId="77777777" w:rsidR="002A4427" w:rsidRPr="00465888" w:rsidRDefault="0007182C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1.Báo cáo đồ án trước giảng viên và các nhóm đồ án khác.</w:t>
            </w:r>
          </w:p>
        </w:tc>
        <w:tc>
          <w:tcPr>
            <w:tcW w:w="120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0EF832C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single" w:sz="4" w:space="0" w:color="auto"/>
              <w:bottom w:val="dotted" w:sz="4" w:space="0" w:color="auto"/>
            </w:tcBorders>
          </w:tcPr>
          <w:p w14:paraId="4F87E408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2019D47B" w14:textId="77777777" w:rsidTr="002A4427">
        <w:trPr>
          <w:trHeight w:val="340"/>
        </w:trPr>
        <w:tc>
          <w:tcPr>
            <w:tcW w:w="852" w:type="pct"/>
            <w:vMerge/>
            <w:vAlign w:val="center"/>
          </w:tcPr>
          <w:p w14:paraId="69872939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456C2B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5355C8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B0EC149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731CD8D3" w14:textId="77777777" w:rsidTr="002A4427">
        <w:trPr>
          <w:trHeight w:val="340"/>
        </w:trPr>
        <w:tc>
          <w:tcPr>
            <w:tcW w:w="852" w:type="pct"/>
            <w:vMerge/>
            <w:vAlign w:val="center"/>
          </w:tcPr>
          <w:p w14:paraId="19F926B0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4DE3AA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3AD4C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4BC33D1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7C4D103E" w14:textId="77777777" w:rsidTr="002A4427">
        <w:trPr>
          <w:trHeight w:val="340"/>
        </w:trPr>
        <w:tc>
          <w:tcPr>
            <w:tcW w:w="852" w:type="pct"/>
            <w:vMerge/>
            <w:vAlign w:val="center"/>
          </w:tcPr>
          <w:p w14:paraId="34B71941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509D2A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A4A33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9ED3668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427" w:rsidRPr="00465888" w14:paraId="00A1C137" w14:textId="77777777" w:rsidTr="006F1741">
        <w:trPr>
          <w:trHeight w:val="340"/>
        </w:trPr>
        <w:tc>
          <w:tcPr>
            <w:tcW w:w="852" w:type="pct"/>
            <w:vMerge/>
            <w:vAlign w:val="center"/>
          </w:tcPr>
          <w:p w14:paraId="337510E9" w14:textId="77777777" w:rsidR="002A4427" w:rsidRPr="00465888" w:rsidRDefault="002A4427" w:rsidP="002A44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D16942F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3FAB3C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39906AB" w14:textId="77777777" w:rsidR="002A4427" w:rsidRPr="00465888" w:rsidRDefault="002A4427" w:rsidP="002A44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87E0E74" w14:textId="77777777"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45E7A"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D1494" w14:textId="77777777" w:rsidR="007A478A" w:rsidRDefault="007A478A" w:rsidP="0007450D">
      <w:pPr>
        <w:spacing w:after="0" w:line="240" w:lineRule="auto"/>
      </w:pPr>
      <w:r>
        <w:separator/>
      </w:r>
    </w:p>
  </w:endnote>
  <w:endnote w:type="continuationSeparator" w:id="0">
    <w:p w14:paraId="78A9C030" w14:textId="77777777" w:rsidR="007A478A" w:rsidRDefault="007A478A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AE422BB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1A207F" wp14:editId="135D84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02231C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D153D8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72621" w14:textId="77777777" w:rsidR="007A478A" w:rsidRDefault="007A478A" w:rsidP="0007450D">
      <w:pPr>
        <w:spacing w:after="0" w:line="240" w:lineRule="auto"/>
      </w:pPr>
      <w:r>
        <w:separator/>
      </w:r>
    </w:p>
  </w:footnote>
  <w:footnote w:type="continuationSeparator" w:id="0">
    <w:p w14:paraId="3373EF83" w14:textId="77777777" w:rsidR="007A478A" w:rsidRDefault="007A478A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25BDD"/>
    <w:multiLevelType w:val="hybridMultilevel"/>
    <w:tmpl w:val="B6EC1386"/>
    <w:lvl w:ilvl="0" w:tplc="50202A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2231C"/>
    <w:rsid w:val="000557FC"/>
    <w:rsid w:val="0007182C"/>
    <w:rsid w:val="0007450D"/>
    <w:rsid w:val="000C4F3C"/>
    <w:rsid w:val="000E116A"/>
    <w:rsid w:val="000E18CD"/>
    <w:rsid w:val="0010503A"/>
    <w:rsid w:val="00127FD1"/>
    <w:rsid w:val="001643E3"/>
    <w:rsid w:val="00164A3B"/>
    <w:rsid w:val="00180938"/>
    <w:rsid w:val="00181645"/>
    <w:rsid w:val="001817A6"/>
    <w:rsid w:val="001871F8"/>
    <w:rsid w:val="001876BB"/>
    <w:rsid w:val="001C23A4"/>
    <w:rsid w:val="00207363"/>
    <w:rsid w:val="00234C3A"/>
    <w:rsid w:val="002477E2"/>
    <w:rsid w:val="00251A54"/>
    <w:rsid w:val="00261657"/>
    <w:rsid w:val="002A4427"/>
    <w:rsid w:val="002B45CD"/>
    <w:rsid w:val="002D6ADE"/>
    <w:rsid w:val="00345D80"/>
    <w:rsid w:val="003E4F50"/>
    <w:rsid w:val="00421317"/>
    <w:rsid w:val="00465888"/>
    <w:rsid w:val="00472CA7"/>
    <w:rsid w:val="005141AB"/>
    <w:rsid w:val="005343C1"/>
    <w:rsid w:val="00534EEB"/>
    <w:rsid w:val="00535AC6"/>
    <w:rsid w:val="00571485"/>
    <w:rsid w:val="00581771"/>
    <w:rsid w:val="005A7DAD"/>
    <w:rsid w:val="005B5CB2"/>
    <w:rsid w:val="005E11FB"/>
    <w:rsid w:val="00602A3E"/>
    <w:rsid w:val="00627487"/>
    <w:rsid w:val="006611A5"/>
    <w:rsid w:val="00664089"/>
    <w:rsid w:val="00671A04"/>
    <w:rsid w:val="0068372F"/>
    <w:rsid w:val="0068635E"/>
    <w:rsid w:val="006D1ABE"/>
    <w:rsid w:val="006F1741"/>
    <w:rsid w:val="006F231E"/>
    <w:rsid w:val="00713147"/>
    <w:rsid w:val="007A478A"/>
    <w:rsid w:val="007B6A95"/>
    <w:rsid w:val="007D27F0"/>
    <w:rsid w:val="007D409D"/>
    <w:rsid w:val="007F57F2"/>
    <w:rsid w:val="00801885"/>
    <w:rsid w:val="00854C8A"/>
    <w:rsid w:val="00862320"/>
    <w:rsid w:val="008B5560"/>
    <w:rsid w:val="008D0D09"/>
    <w:rsid w:val="008E1DE1"/>
    <w:rsid w:val="00906D85"/>
    <w:rsid w:val="0091121B"/>
    <w:rsid w:val="00962003"/>
    <w:rsid w:val="009D60D6"/>
    <w:rsid w:val="00A3205C"/>
    <w:rsid w:val="00A922D2"/>
    <w:rsid w:val="00AA4F52"/>
    <w:rsid w:val="00AF53F6"/>
    <w:rsid w:val="00B36615"/>
    <w:rsid w:val="00B53E96"/>
    <w:rsid w:val="00B70734"/>
    <w:rsid w:val="00BD5E90"/>
    <w:rsid w:val="00C02238"/>
    <w:rsid w:val="00C2190F"/>
    <w:rsid w:val="00C423F2"/>
    <w:rsid w:val="00C45E7A"/>
    <w:rsid w:val="00C56B47"/>
    <w:rsid w:val="00CC444D"/>
    <w:rsid w:val="00CD4EE5"/>
    <w:rsid w:val="00D267CA"/>
    <w:rsid w:val="00D34090"/>
    <w:rsid w:val="00D4178C"/>
    <w:rsid w:val="00D5372A"/>
    <w:rsid w:val="00DA3136"/>
    <w:rsid w:val="00DC3842"/>
    <w:rsid w:val="00E11C4B"/>
    <w:rsid w:val="00E36C53"/>
    <w:rsid w:val="00E514B9"/>
    <w:rsid w:val="00E7063B"/>
    <w:rsid w:val="00E7456D"/>
    <w:rsid w:val="00EC1388"/>
    <w:rsid w:val="00EC5905"/>
    <w:rsid w:val="00ED3152"/>
    <w:rsid w:val="00EE6F4E"/>
    <w:rsid w:val="00EF68BD"/>
    <w:rsid w:val="00F07F48"/>
    <w:rsid w:val="00F10B24"/>
    <w:rsid w:val="00F229A1"/>
    <w:rsid w:val="00F511AD"/>
    <w:rsid w:val="00FB5008"/>
    <w:rsid w:val="00FE7D65"/>
    <w:rsid w:val="00F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85737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52307-CEF1-4618-97DC-D80D4D2F9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Quang Trương</cp:lastModifiedBy>
  <cp:revision>2</cp:revision>
  <dcterms:created xsi:type="dcterms:W3CDTF">2020-10-06T14:57:00Z</dcterms:created>
  <dcterms:modified xsi:type="dcterms:W3CDTF">2020-10-06T14:57:00Z</dcterms:modified>
</cp:coreProperties>
</file>