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ECBC" w14:textId="77777777"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1DE0EDD2" w14:textId="77777777"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754F7661" wp14:editId="047D6532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5F23" w14:textId="77777777" w:rsidR="00853775" w:rsidRDefault="0085377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1EB75A" w14:textId="77777777"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096CD848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99FEFAD" wp14:editId="67BAA8BF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FACE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59EF7099" w14:textId="77777777" w:rsidR="00853775" w:rsidRDefault="00262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EE88C9C" wp14:editId="3A674C16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8D86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A535C1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 </w:t>
      </w:r>
      <w:proofErr w:type="gramStart"/>
      <w:r>
        <w:rPr>
          <w:rFonts w:ascii="Times New Roman" w:hAnsi="Times New Roman" w:cs="Times New Roman"/>
          <w:sz w:val="24"/>
          <w:szCs w:val="24"/>
        </w:rPr>
        <w:t>tả :</w:t>
      </w:r>
      <w:proofErr w:type="gramEnd"/>
    </w:p>
    <w:p w14:paraId="290C126B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4F2B5C86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4D896FB9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C8FED6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892DF5C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14:paraId="258F9195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14:paraId="0FD0CDB5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14:paraId="587064A8" w14:textId="77777777"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6AD25AF1" w14:textId="77777777"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22F7CE8E" w14:textId="77777777"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17BBF2EF" w14:textId="77777777"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20636A08" w14:textId="77777777"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20E77905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6B1A6C90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C3AF8B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132629B" w14:textId="77777777" w:rsidR="00853775" w:rsidRDefault="008537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FD9891" w14:textId="77777777" w:rsidR="00853775" w:rsidRDefault="00262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27DEB4F2" wp14:editId="25D0704C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DEB9" w14:textId="77777777"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73632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7AA717F1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4E7B73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18E2D135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50809D6B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7123F06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0ACB8EA5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3E2C0BF6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3AD3A2CD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419626B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E19BCE" w14:textId="77777777"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36230E1F" w14:textId="77777777"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4870D8EB" wp14:editId="2C3E89E3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7E65" w14:textId="77777777" w:rsidR="00853775" w:rsidRDefault="0085377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BADF4D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4E157B7E" w14:textId="77777777" w:rsidR="00853775" w:rsidRDefault="00262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763C8D1F" wp14:editId="0BFEDF4B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678B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A40003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0A135A1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6393205A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1E4D05BF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0BE23D31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01523B40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4AB7AD70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03857B75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32DDE74F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05FF9732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3958164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035C9092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1122E98A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14:paraId="036604F7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D92330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5427CFC3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BC8EBA1" wp14:editId="76045FD8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5844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F8D5D0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F2F4D60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14B83A4A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7AA0D743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076F0FE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4AC15CB1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14:paraId="770DDB59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14:paraId="69A4D87F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7412610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0020D157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2:Yêu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cầu được xét duyệt chuyển thành đơn nhập nguyên liệu.</w:t>
      </w:r>
    </w:p>
    <w:p w14:paraId="060BA5E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07E7C08C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0D27CDB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0CC7D9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335B8961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0DDD1F0" wp14:editId="78CBB063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14E5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D87A0C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ECEE491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7223701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548FB490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280ED78C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C6FEA87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4C85209F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A415CF6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2898241B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FADF85F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001E492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24EA1625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605844" w14:textId="77777777"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14:paraId="62271439" w14:textId="77777777" w:rsidR="00853775" w:rsidRDefault="00262C35">
      <w:r>
        <w:br w:type="page"/>
      </w:r>
    </w:p>
    <w:p w14:paraId="103FC1A6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78F4C934" w14:textId="77777777"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14:paraId="61D7D02B" w14:textId="77777777" w:rsidR="00853775" w:rsidRDefault="00262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393ABBC1" wp14:editId="1D41A346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A43" w14:textId="77777777"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14:paraId="2517119C" w14:textId="77777777"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14:paraId="010B5C47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2BDFB1AA" w14:textId="77777777"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F7E22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7A2164D5" wp14:editId="6E2626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A86A63F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2AA49069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0644D79A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1A0FDF0D" w14:textId="77777777" w:rsidR="00853775" w:rsidRDefault="008537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CC0B9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EAA7298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5BFAEE95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449FC14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3FC62033" w14:textId="77777777"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14:paraId="2ECE1DD8" w14:textId="77777777"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14:paraId="345BAEBA" w14:textId="77777777"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14:paraId="3C4AE572" w14:textId="77777777"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11205" w14:textId="77777777"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D07DB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48967496" wp14:editId="4F038AC3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179345B0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E51E59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7BC9F2A7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0D6EE4F6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7252613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5D698A59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34ED57D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1050A9D5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018FFD1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0BEE05E0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456408AA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7D652F1D" w14:textId="77777777" w:rsidR="007C18D4" w:rsidRDefault="007C18D4" w:rsidP="00B35F60">
      <w:pPr>
        <w:rPr>
          <w:rFonts w:ascii="Times New Roman" w:hAnsi="Times New Roman" w:cs="Times New Roman"/>
          <w:sz w:val="24"/>
          <w:szCs w:val="24"/>
        </w:rPr>
      </w:pPr>
    </w:p>
    <w:p w14:paraId="2DCD5FFA" w14:textId="77777777"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14:paraId="3AE7B7C9" w14:textId="77777777"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14:paraId="66827C2C" w14:textId="77777777"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14:paraId="36AFCB44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15CA72" w14:textId="77777777"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0C04299F" w14:textId="77777777" w:rsidR="00853775" w:rsidRDefault="00262C35">
      <w:r>
        <w:rPr>
          <w:noProof/>
          <w:lang w:eastAsia="en-US"/>
        </w:rPr>
        <w:drawing>
          <wp:inline distT="0" distB="0" distL="114300" distR="114300" wp14:anchorId="19796345" wp14:editId="60E2037D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60B4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7A3385BF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259EDE9C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5ACEC1A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48E7888B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756E1FC6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1CC5E29F" w14:textId="77777777"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E93B29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333854D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131B258E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137C7894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292A7DE3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5E2C492D" w14:textId="77777777"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640029C6" w14:textId="2BF7AEBC" w:rsidR="00853775" w:rsidRDefault="00853775"/>
    <w:p w14:paraId="57F72F06" w14:textId="40D3D305" w:rsidR="0095316D" w:rsidRDefault="0095316D"/>
    <w:p w14:paraId="28AAECCD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DFD mức 1 của Quản lý Menu</w:t>
      </w:r>
    </w:p>
    <w:p w14:paraId="404B42B3" w14:textId="77777777" w:rsidR="0095316D" w:rsidRDefault="0095316D" w:rsidP="00953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6FDD2A7" wp14:editId="62874089">
            <wp:extent cx="5943600" cy="248858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8C8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sản phẩm trong menu</w:t>
      </w:r>
    </w:p>
    <w:p w14:paraId="22D3FCA3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14:paraId="398FB3BC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5168" behindDoc="0" locked="0" layoutInCell="1" allowOverlap="1" wp14:anchorId="79C3A8E0" wp14:editId="623282CC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674620" cy="41833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58EF07D1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 D3: Yêu cầu hiển thị danh sách </w:t>
      </w:r>
    </w:p>
    <w:p w14:paraId="650BB291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 D4: Thông tin danh sách trả về</w:t>
      </w:r>
    </w:p>
    <w:p w14:paraId="0CCE561F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D5: Danh sách sản phẩm trong menu</w:t>
      </w:r>
    </w:p>
    <w:p w14:paraId="62CA96E3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B6214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7CBE440C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hoặc quản lý truy cập vào chức năng hiển thị danh sách sản phẩm</w:t>
      </w:r>
    </w:p>
    <w:p w14:paraId="2A4575B3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-Bước 2: Hệ thống hiển thị danh </w:t>
      </w:r>
      <w:proofErr w:type="gramStart"/>
      <w:r>
        <w:rPr>
          <w:rFonts w:ascii="Times New Roman" w:hAnsi="Times New Roman" w:cs="Times New Roman"/>
          <w:sz w:val="24"/>
          <w:szCs w:val="24"/>
        </w:rPr>
        <w:t>sách  hiện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</w:t>
      </w:r>
    </w:p>
    <w:p w14:paraId="45C118E3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1BE49389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</w:p>
    <w:p w14:paraId="2AFCA4CB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</w:p>
    <w:p w14:paraId="394AD82A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383A0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D45BA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8B7AE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B5027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Chỉnh sửa thông tin menu</w:t>
      </w:r>
    </w:p>
    <w:p w14:paraId="79CE95A5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6192" behindDoc="0" locked="0" layoutInCell="1" allowOverlap="1" wp14:anchorId="46D0BBD4" wp14:editId="50C2872F">
            <wp:simplePos x="0" y="0"/>
            <wp:positionH relativeFrom="column">
              <wp:posOffset>60960</wp:posOffset>
            </wp:positionH>
            <wp:positionV relativeFrom="paragraph">
              <wp:posOffset>40005</wp:posOffset>
            </wp:positionV>
            <wp:extent cx="3048000" cy="4145280"/>
            <wp:effectExtent l="0" t="0" r="0" b="7620"/>
            <wp:wrapSquare wrapText="bothSides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54FE4F7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 D5: Yêu cầu chỉnh sửa </w:t>
      </w:r>
    </w:p>
    <w:p w14:paraId="650F7B52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sản phẩm trong menu.</w:t>
      </w:r>
    </w:p>
    <w:p w14:paraId="1DFADD58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sản phẩm trong menu được cập nhật.</w:t>
      </w:r>
    </w:p>
    <w:p w14:paraId="3C0A49AB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 D6: Danh sách sản phẩm trong menu và thông báo kết quả.</w:t>
      </w:r>
    </w:p>
    <w:p w14:paraId="71B8F0A5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5EF4EDBD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1: Chủ </w:t>
      </w:r>
      <w:proofErr w:type="gramStart"/>
      <w:r>
        <w:rPr>
          <w:rFonts w:ascii="Times New Roman" w:hAnsi="Times New Roman" w:cs="Times New Roman"/>
          <w:sz w:val="24"/>
          <w:szCs w:val="24"/>
        </w:rPr>
        <w:t>quán  hoặc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quản lý truy cập vào chức năng chỉnh sửa thông tin sản phẩm trong menu</w:t>
      </w:r>
    </w:p>
    <w:p w14:paraId="755158FA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(theo thêm, xóa, sửa, tìm kiếm)</w:t>
      </w:r>
    </w:p>
    <w:p w14:paraId="4CCF6F8C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 hoặc quản lý</w:t>
      </w:r>
    </w:p>
    <w:p w14:paraId="4CF72A18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4: Hiển thị danh sách sản phẩm trong menu cập nhật sau khi chỉnh </w:t>
      </w:r>
      <w:proofErr w:type="gramStart"/>
      <w:r>
        <w:rPr>
          <w:rFonts w:ascii="Times New Roman" w:hAnsi="Times New Roman" w:cs="Times New Roman"/>
          <w:sz w:val="24"/>
          <w:szCs w:val="24"/>
        </w:rPr>
        <w:t>sửa  và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thông báo kết quả trả về</w:t>
      </w:r>
    </w:p>
    <w:p w14:paraId="4116CB90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228C1BEC" w14:textId="77777777" w:rsidR="0095316D" w:rsidRDefault="0095316D" w:rsidP="0095316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Nhập hàng</w:t>
      </w:r>
    </w:p>
    <w:p w14:paraId="7417E095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1C907BD" wp14:editId="283ACC8E">
            <wp:extent cx="5943600" cy="2575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eunha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8A4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hiển thị danh sách phiếu nhập</w:t>
      </w:r>
    </w:p>
    <w:p w14:paraId="1AC586CE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72C636D4" wp14:editId="39325BA7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2674620" cy="3953510"/>
            <wp:effectExtent l="0" t="0" r="0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14:paraId="26D13D8B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32B385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Yêu cầu hiển thị danh sách </w:t>
      </w:r>
    </w:p>
    <w:p w14:paraId="681DCDBB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Thông tin danh sách trả về</w:t>
      </w:r>
    </w:p>
    <w:p w14:paraId="5A6A65A9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phiếu nhập</w:t>
      </w:r>
    </w:p>
    <w:p w14:paraId="3ECADF5C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79388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5A138A58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phiếu nhập</w:t>
      </w:r>
    </w:p>
    <w:p w14:paraId="3AAF25D0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-Bước 2: Hệ thống hiển thị danh </w:t>
      </w:r>
      <w:proofErr w:type="gramStart"/>
      <w:r>
        <w:rPr>
          <w:rFonts w:ascii="Times New Roman" w:hAnsi="Times New Roman" w:cs="Times New Roman"/>
          <w:sz w:val="24"/>
          <w:szCs w:val="24"/>
        </w:rPr>
        <w:t>sách  hiện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</w:t>
      </w:r>
    </w:p>
    <w:p w14:paraId="6C4A8037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0125AE27" w14:textId="77777777" w:rsidR="0095316D" w:rsidRDefault="0095316D" w:rsidP="00953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phiếu nhập</w:t>
      </w:r>
    </w:p>
    <w:p w14:paraId="1D96BE80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5BF2DA3A" wp14:editId="0EAAC4A1">
            <wp:simplePos x="0" y="0"/>
            <wp:positionH relativeFrom="column">
              <wp:posOffset>60960</wp:posOffset>
            </wp:positionH>
            <wp:positionV relativeFrom="paragraph">
              <wp:posOffset>149225</wp:posOffset>
            </wp:positionV>
            <wp:extent cx="3048000" cy="3933825"/>
            <wp:effectExtent l="0" t="0" r="0" b="9525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16EE0C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79B71484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phiếu nhập.</w:t>
      </w:r>
    </w:p>
    <w:p w14:paraId="7F9AFF7D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phiếu nhập được cập nhật.</w:t>
      </w:r>
    </w:p>
    <w:p w14:paraId="78486235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phiếu nhập và thông báo kết quả.</w:t>
      </w:r>
    </w:p>
    <w:p w14:paraId="0BEC7894" w14:textId="77777777" w:rsidR="0095316D" w:rsidRDefault="0095316D" w:rsidP="009531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9DA79D8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1: Chủ </w:t>
      </w:r>
      <w:proofErr w:type="gramStart"/>
      <w:r>
        <w:rPr>
          <w:rFonts w:ascii="Times New Roman" w:hAnsi="Times New Roman" w:cs="Times New Roman"/>
          <w:sz w:val="24"/>
          <w:szCs w:val="24"/>
        </w:rPr>
        <w:t>quán  truy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cập vào chức năng chỉnh sửa thông tin phiếu nhập</w:t>
      </w:r>
    </w:p>
    <w:p w14:paraId="1D81102A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(theo thêm, xóa, sửa, tìm kiếm)</w:t>
      </w:r>
    </w:p>
    <w:p w14:paraId="7B55D3AD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3: Hệ thống tiến hành chỉnh sửa theo yêu cầu của chủ quán </w:t>
      </w:r>
    </w:p>
    <w:p w14:paraId="26A68B6F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4: Hiển thị danh sách phiếu nhập cập nhật sau khi chỉnh </w:t>
      </w:r>
      <w:proofErr w:type="gramStart"/>
      <w:r>
        <w:rPr>
          <w:rFonts w:ascii="Times New Roman" w:hAnsi="Times New Roman" w:cs="Times New Roman"/>
          <w:sz w:val="24"/>
          <w:szCs w:val="24"/>
        </w:rPr>
        <w:t>sửa  và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thông báo kết quả </w:t>
      </w:r>
      <w:r>
        <w:rPr>
          <w:rFonts w:ascii="Times New Roman" w:hAnsi="Times New Roman" w:cs="Times New Roman"/>
          <w:sz w:val="24"/>
          <w:szCs w:val="24"/>
        </w:rPr>
        <w:lastRenderedPageBreak/>
        <w:t>trả về</w:t>
      </w:r>
    </w:p>
    <w:p w14:paraId="5E3FF744" w14:textId="77777777" w:rsidR="0095316D" w:rsidRDefault="0095316D" w:rsidP="0095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1953387E" w14:textId="77777777" w:rsidR="0095316D" w:rsidRDefault="0095316D"/>
    <w:sectPr w:rsidR="009531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968"/>
    <w:rsid w:val="000167F6"/>
    <w:rsid w:val="00130968"/>
    <w:rsid w:val="00262C35"/>
    <w:rsid w:val="00444768"/>
    <w:rsid w:val="007C18D4"/>
    <w:rsid w:val="00853775"/>
    <w:rsid w:val="00890710"/>
    <w:rsid w:val="008C460E"/>
    <w:rsid w:val="0095316D"/>
    <w:rsid w:val="00B35F60"/>
    <w:rsid w:val="00FC2D7F"/>
    <w:rsid w:val="25AD43AC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7232B"/>
  <w15:docId w15:val="{8C4BB426-C1CC-485D-BB49-595C2323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0E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Phạm Ngọc Bội</cp:lastModifiedBy>
  <cp:revision>4</cp:revision>
  <dcterms:created xsi:type="dcterms:W3CDTF">2020-11-16T11:01:00Z</dcterms:created>
  <dcterms:modified xsi:type="dcterms:W3CDTF">2020-11-16T16:23:00Z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