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223" w:rsidRDefault="002527FD">
      <w:r>
        <w:t>Coding Program Plans</w:t>
      </w:r>
    </w:p>
    <w:p w:rsidR="002527FD" w:rsidRDefault="002527FD"/>
    <w:p w:rsidR="002527FD" w:rsidRDefault="002527FD"/>
    <w:p w:rsidR="002527FD" w:rsidRDefault="002527FD" w:rsidP="002527FD">
      <w:pPr>
        <w:pStyle w:val="ListParagraph"/>
        <w:numPr>
          <w:ilvl w:val="0"/>
          <w:numId w:val="1"/>
        </w:numPr>
      </w:pPr>
      <w:r>
        <w:t>Cash Register w/ inventory logging and automated ordering</w:t>
      </w:r>
    </w:p>
    <w:p w:rsidR="002527FD" w:rsidRDefault="002527FD" w:rsidP="002527FD">
      <w:pPr>
        <w:pStyle w:val="ListParagraph"/>
        <w:numPr>
          <w:ilvl w:val="1"/>
          <w:numId w:val="1"/>
        </w:numPr>
      </w:pPr>
      <w:r>
        <w:t>Key Parameters</w:t>
      </w:r>
    </w:p>
    <w:p w:rsidR="002527FD" w:rsidRDefault="002527FD" w:rsidP="002527FD">
      <w:pPr>
        <w:pStyle w:val="ListParagraph"/>
        <w:numPr>
          <w:ilvl w:val="2"/>
          <w:numId w:val="1"/>
        </w:numPr>
      </w:pPr>
      <w:r>
        <w:t>Inventory</w:t>
      </w:r>
    </w:p>
    <w:p w:rsidR="002527FD" w:rsidRDefault="002527FD" w:rsidP="002527FD">
      <w:pPr>
        <w:pStyle w:val="ListParagraph"/>
        <w:numPr>
          <w:ilvl w:val="3"/>
          <w:numId w:val="1"/>
        </w:numPr>
      </w:pPr>
      <w:r>
        <w:t>Add inventory</w:t>
      </w:r>
    </w:p>
    <w:p w:rsidR="002527FD" w:rsidRDefault="002527FD" w:rsidP="002527FD">
      <w:pPr>
        <w:pStyle w:val="ListParagraph"/>
        <w:numPr>
          <w:ilvl w:val="3"/>
          <w:numId w:val="1"/>
        </w:numPr>
      </w:pPr>
      <w:r>
        <w:t>Remove inventory</w:t>
      </w:r>
    </w:p>
    <w:p w:rsidR="002527FD" w:rsidRDefault="002527FD" w:rsidP="002527FD">
      <w:pPr>
        <w:pStyle w:val="ListParagraph"/>
        <w:numPr>
          <w:ilvl w:val="3"/>
          <w:numId w:val="1"/>
        </w:numPr>
      </w:pPr>
      <w:r>
        <w:t>Automated ordering if inventory level falls below specified amount</w:t>
      </w:r>
    </w:p>
    <w:p w:rsidR="002527FD" w:rsidRDefault="002527FD" w:rsidP="002527FD">
      <w:pPr>
        <w:pStyle w:val="ListParagraph"/>
        <w:numPr>
          <w:ilvl w:val="3"/>
          <w:numId w:val="1"/>
        </w:numPr>
      </w:pPr>
      <w:r>
        <w:t>Inventory amount for different (9 items aka 3x3 buttons)</w:t>
      </w:r>
    </w:p>
    <w:p w:rsidR="002527FD" w:rsidRDefault="002527FD" w:rsidP="002527FD">
      <w:pPr>
        <w:pStyle w:val="ListParagraph"/>
        <w:numPr>
          <w:ilvl w:val="2"/>
          <w:numId w:val="1"/>
        </w:numPr>
      </w:pPr>
      <w:r>
        <w:t>Employee</w:t>
      </w:r>
    </w:p>
    <w:p w:rsidR="002527FD" w:rsidRDefault="002527FD" w:rsidP="002527FD">
      <w:pPr>
        <w:pStyle w:val="ListParagraph"/>
        <w:numPr>
          <w:ilvl w:val="3"/>
          <w:numId w:val="1"/>
        </w:numPr>
      </w:pPr>
      <w:r>
        <w:t>Track which employee is logged into the register</w:t>
      </w:r>
    </w:p>
    <w:p w:rsidR="002527FD" w:rsidRDefault="002527FD" w:rsidP="002527FD">
      <w:pPr>
        <w:pStyle w:val="ListParagraph"/>
        <w:numPr>
          <w:ilvl w:val="3"/>
          <w:numId w:val="1"/>
        </w:numPr>
      </w:pPr>
      <w:r>
        <w:t>Password</w:t>
      </w:r>
    </w:p>
    <w:p w:rsidR="002527FD" w:rsidRDefault="002527FD" w:rsidP="002527FD">
      <w:pPr>
        <w:pStyle w:val="ListParagraph"/>
        <w:numPr>
          <w:ilvl w:val="4"/>
          <w:numId w:val="1"/>
        </w:numPr>
      </w:pPr>
      <w:r>
        <w:t>Change</w:t>
      </w:r>
    </w:p>
    <w:p w:rsidR="002527FD" w:rsidRDefault="002527FD" w:rsidP="002527FD">
      <w:pPr>
        <w:pStyle w:val="ListParagraph"/>
        <w:numPr>
          <w:ilvl w:val="4"/>
          <w:numId w:val="1"/>
        </w:numPr>
      </w:pPr>
      <w:r>
        <w:t>Admin Reset</w:t>
      </w:r>
    </w:p>
    <w:p w:rsidR="002527FD" w:rsidRDefault="002527FD" w:rsidP="002527FD">
      <w:pPr>
        <w:pStyle w:val="ListParagraph"/>
        <w:numPr>
          <w:ilvl w:val="3"/>
          <w:numId w:val="1"/>
        </w:numPr>
      </w:pPr>
      <w:r>
        <w:t>Employee Discounts</w:t>
      </w:r>
    </w:p>
    <w:p w:rsidR="002527FD" w:rsidRDefault="002527FD" w:rsidP="002527FD">
      <w:pPr>
        <w:pStyle w:val="ListParagraph"/>
        <w:numPr>
          <w:ilvl w:val="2"/>
          <w:numId w:val="1"/>
        </w:numPr>
      </w:pPr>
      <w:r>
        <w:t>Sales</w:t>
      </w:r>
    </w:p>
    <w:p w:rsidR="002527FD" w:rsidRDefault="002527FD" w:rsidP="002527FD">
      <w:pPr>
        <w:pStyle w:val="ListParagraph"/>
        <w:numPr>
          <w:ilvl w:val="3"/>
          <w:numId w:val="1"/>
        </w:numPr>
      </w:pPr>
      <w:r>
        <w:t>Record and total all items</w:t>
      </w:r>
    </w:p>
    <w:p w:rsidR="002527FD" w:rsidRDefault="002527FD" w:rsidP="002527FD">
      <w:pPr>
        <w:pStyle w:val="ListParagraph"/>
        <w:numPr>
          <w:ilvl w:val="4"/>
          <w:numId w:val="1"/>
        </w:numPr>
      </w:pPr>
      <w:r>
        <w:t>Keep track and display total of each item bought</w:t>
      </w:r>
    </w:p>
    <w:p w:rsidR="002527FD" w:rsidRDefault="002527FD" w:rsidP="002527FD">
      <w:pPr>
        <w:pStyle w:val="ListParagraph"/>
        <w:numPr>
          <w:ilvl w:val="5"/>
          <w:numId w:val="1"/>
        </w:numPr>
      </w:pPr>
      <w:r>
        <w:t xml:space="preserve">Anytime an item is added run an </w:t>
      </w:r>
      <w:proofErr w:type="spellStart"/>
      <w:r>
        <w:t>updateQuantity</w:t>
      </w:r>
      <w:proofErr w:type="spellEnd"/>
      <w:r>
        <w:t xml:space="preserve"> method… (should be part of the object prototype)</w:t>
      </w:r>
    </w:p>
    <w:p w:rsidR="002527FD" w:rsidRDefault="002527FD" w:rsidP="002527FD">
      <w:pPr>
        <w:pStyle w:val="ListParagraph"/>
        <w:numPr>
          <w:ilvl w:val="3"/>
          <w:numId w:val="1"/>
        </w:numPr>
      </w:pPr>
      <w:r>
        <w:t>California state sales tax</w:t>
      </w:r>
    </w:p>
    <w:p w:rsidR="002527FD" w:rsidRDefault="002527FD" w:rsidP="002527FD">
      <w:pPr>
        <w:pStyle w:val="ListParagraph"/>
        <w:numPr>
          <w:ilvl w:val="3"/>
          <w:numId w:val="1"/>
        </w:numPr>
      </w:pPr>
      <w:r>
        <w:t>Cancel complete transaction</w:t>
      </w:r>
    </w:p>
    <w:p w:rsidR="002527FD" w:rsidRDefault="002527FD" w:rsidP="002527FD">
      <w:pPr>
        <w:pStyle w:val="ListParagraph"/>
        <w:numPr>
          <w:ilvl w:val="3"/>
          <w:numId w:val="1"/>
        </w:numPr>
      </w:pPr>
      <w:r>
        <w:t>Void last transaction</w:t>
      </w:r>
    </w:p>
    <w:p w:rsidR="002527FD" w:rsidRDefault="002527FD" w:rsidP="002527FD">
      <w:pPr>
        <w:pStyle w:val="ListParagraph"/>
        <w:numPr>
          <w:ilvl w:val="3"/>
          <w:numId w:val="1"/>
        </w:numPr>
      </w:pPr>
      <w:r>
        <w:t>Buttons (pay, void, cancel)</w:t>
      </w:r>
    </w:p>
    <w:p w:rsidR="002527FD" w:rsidRDefault="002527FD" w:rsidP="002527FD">
      <w:pPr>
        <w:pStyle w:val="ListParagraph"/>
        <w:numPr>
          <w:ilvl w:val="3"/>
          <w:numId w:val="1"/>
        </w:numPr>
      </w:pPr>
      <w:r>
        <w:t>Display (list items in bin and quantity</w:t>
      </w:r>
      <w:r w:rsidR="00FE3010">
        <w:t xml:space="preserve"> with individual totals)</w:t>
      </w:r>
    </w:p>
    <w:p w:rsidR="00FE3010" w:rsidRDefault="00FE3010" w:rsidP="00FE3010">
      <w:pPr>
        <w:pStyle w:val="ListParagraph"/>
        <w:numPr>
          <w:ilvl w:val="4"/>
          <w:numId w:val="1"/>
        </w:numPr>
      </w:pPr>
      <w:r>
        <w:t>I need to figure out how to make boxes or at least show the values in a table format</w:t>
      </w:r>
    </w:p>
    <w:p w:rsidR="005B4490" w:rsidRDefault="005B4490" w:rsidP="005B4490">
      <w:pPr>
        <w:pStyle w:val="ListParagraph"/>
        <w:numPr>
          <w:ilvl w:val="1"/>
          <w:numId w:val="1"/>
        </w:numPr>
      </w:pPr>
      <w:r>
        <w:t>Key Functions</w:t>
      </w:r>
    </w:p>
    <w:p w:rsidR="005B4490" w:rsidRDefault="005B4490" w:rsidP="005B4490">
      <w:pPr>
        <w:pStyle w:val="ListParagraph"/>
        <w:numPr>
          <w:ilvl w:val="2"/>
          <w:numId w:val="1"/>
        </w:numPr>
      </w:pPr>
      <w:r>
        <w:t>Total and pay</w:t>
      </w:r>
    </w:p>
    <w:p w:rsidR="005B4490" w:rsidRDefault="005B4490" w:rsidP="005B4490">
      <w:pPr>
        <w:pStyle w:val="ListParagraph"/>
        <w:numPr>
          <w:ilvl w:val="2"/>
          <w:numId w:val="1"/>
        </w:numPr>
      </w:pPr>
      <w:r>
        <w:t>Inventory tracking</w:t>
      </w:r>
    </w:p>
    <w:p w:rsidR="005B4490" w:rsidRDefault="005B4490" w:rsidP="005B4490">
      <w:pPr>
        <w:pStyle w:val="ListParagraph"/>
        <w:numPr>
          <w:ilvl w:val="2"/>
          <w:numId w:val="1"/>
        </w:numPr>
      </w:pPr>
      <w:r>
        <w:t>Order placing</w:t>
      </w:r>
    </w:p>
    <w:p w:rsidR="00F85D81" w:rsidRDefault="00F85D81" w:rsidP="00F85D81">
      <w:pPr>
        <w:pStyle w:val="ListParagraph"/>
        <w:numPr>
          <w:ilvl w:val="1"/>
          <w:numId w:val="1"/>
        </w:numPr>
      </w:pPr>
      <w:r>
        <w:t>I/O</w:t>
      </w:r>
    </w:p>
    <w:p w:rsidR="00F85D81" w:rsidRDefault="00F85D81" w:rsidP="00F85D81">
      <w:pPr>
        <w:pStyle w:val="ListParagraph"/>
        <w:numPr>
          <w:ilvl w:val="2"/>
          <w:numId w:val="1"/>
        </w:numPr>
      </w:pPr>
      <w:r>
        <w:t>Inputs (buttons)</w:t>
      </w:r>
    </w:p>
    <w:p w:rsidR="00F85D81" w:rsidRDefault="00F85D81" w:rsidP="00F85D81">
      <w:pPr>
        <w:pStyle w:val="ListParagraph"/>
        <w:numPr>
          <w:ilvl w:val="2"/>
          <w:numId w:val="1"/>
        </w:numPr>
      </w:pPr>
      <w:r>
        <w:t xml:space="preserve">Outputs </w:t>
      </w:r>
      <w:bookmarkStart w:id="0" w:name="_GoBack"/>
      <w:bookmarkEnd w:id="0"/>
    </w:p>
    <w:p w:rsidR="005B4490" w:rsidRDefault="005B4490" w:rsidP="005B4490"/>
    <w:p w:rsidR="00AA5DC8" w:rsidRDefault="005B4490" w:rsidP="00AA5DC8">
      <w:pPr>
        <w:pStyle w:val="ListParagraph"/>
        <w:numPr>
          <w:ilvl w:val="0"/>
          <w:numId w:val="1"/>
        </w:numPr>
      </w:pPr>
      <w:r>
        <w:t>Airflow controller (or fluid controller)</w:t>
      </w:r>
    </w:p>
    <w:p w:rsidR="005B4490" w:rsidRDefault="00F85D81" w:rsidP="005B4490">
      <w:pPr>
        <w:pStyle w:val="ListParagraph"/>
        <w:numPr>
          <w:ilvl w:val="1"/>
          <w:numId w:val="1"/>
        </w:numPr>
      </w:pPr>
      <w:r>
        <w:t>Key Parameters</w:t>
      </w:r>
    </w:p>
    <w:p w:rsidR="00F85D81" w:rsidRDefault="00F85D81" w:rsidP="005B4490">
      <w:pPr>
        <w:pStyle w:val="ListParagraph"/>
        <w:numPr>
          <w:ilvl w:val="1"/>
          <w:numId w:val="1"/>
        </w:numPr>
      </w:pPr>
      <w:r>
        <w:t>Key Functions</w:t>
      </w:r>
    </w:p>
    <w:p w:rsidR="00FE3010" w:rsidRDefault="00FE3010" w:rsidP="00AA5DC8"/>
    <w:p w:rsidR="00AA5DC8" w:rsidRDefault="00AA5DC8" w:rsidP="00AA5DC8"/>
    <w:p w:rsidR="002527FD" w:rsidRDefault="002527FD" w:rsidP="002527FD">
      <w:pPr>
        <w:pStyle w:val="ListParagraph"/>
        <w:ind w:left="2880"/>
      </w:pPr>
      <w:r>
        <w:t xml:space="preserve"> </w:t>
      </w:r>
    </w:p>
    <w:sectPr w:rsidR="00252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909AD"/>
    <w:multiLevelType w:val="hybridMultilevel"/>
    <w:tmpl w:val="76809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7FD"/>
    <w:rsid w:val="000128A9"/>
    <w:rsid w:val="000362A1"/>
    <w:rsid w:val="000D7FE5"/>
    <w:rsid w:val="00112FC6"/>
    <w:rsid w:val="001318F6"/>
    <w:rsid w:val="00133554"/>
    <w:rsid w:val="00143DFE"/>
    <w:rsid w:val="00155C95"/>
    <w:rsid w:val="00174492"/>
    <w:rsid w:val="00180510"/>
    <w:rsid w:val="00183B6C"/>
    <w:rsid w:val="001C68AB"/>
    <w:rsid w:val="001E34E3"/>
    <w:rsid w:val="002527FD"/>
    <w:rsid w:val="002A6ED7"/>
    <w:rsid w:val="002A7C23"/>
    <w:rsid w:val="002C7F22"/>
    <w:rsid w:val="002E4914"/>
    <w:rsid w:val="00327391"/>
    <w:rsid w:val="003442BC"/>
    <w:rsid w:val="00351BC3"/>
    <w:rsid w:val="003701D1"/>
    <w:rsid w:val="00374DB9"/>
    <w:rsid w:val="00397979"/>
    <w:rsid w:val="003A609E"/>
    <w:rsid w:val="003B2243"/>
    <w:rsid w:val="003C575D"/>
    <w:rsid w:val="00401981"/>
    <w:rsid w:val="004132EE"/>
    <w:rsid w:val="00416ACA"/>
    <w:rsid w:val="00423505"/>
    <w:rsid w:val="00423A1C"/>
    <w:rsid w:val="004335D3"/>
    <w:rsid w:val="00465750"/>
    <w:rsid w:val="00470508"/>
    <w:rsid w:val="004C3780"/>
    <w:rsid w:val="005010FB"/>
    <w:rsid w:val="00512C41"/>
    <w:rsid w:val="00534E9F"/>
    <w:rsid w:val="00557A70"/>
    <w:rsid w:val="00571716"/>
    <w:rsid w:val="00585FB3"/>
    <w:rsid w:val="00590ADA"/>
    <w:rsid w:val="005B4142"/>
    <w:rsid w:val="005B4490"/>
    <w:rsid w:val="005B507E"/>
    <w:rsid w:val="005D3FD5"/>
    <w:rsid w:val="005E1F64"/>
    <w:rsid w:val="005E3E67"/>
    <w:rsid w:val="005F2B41"/>
    <w:rsid w:val="00617CE0"/>
    <w:rsid w:val="00624F50"/>
    <w:rsid w:val="006E2642"/>
    <w:rsid w:val="006F46F1"/>
    <w:rsid w:val="00701EDD"/>
    <w:rsid w:val="0072214A"/>
    <w:rsid w:val="007302F7"/>
    <w:rsid w:val="007364AB"/>
    <w:rsid w:val="00740DDD"/>
    <w:rsid w:val="00750AA6"/>
    <w:rsid w:val="00764E95"/>
    <w:rsid w:val="007708A0"/>
    <w:rsid w:val="007E1DDA"/>
    <w:rsid w:val="00816C55"/>
    <w:rsid w:val="0087522B"/>
    <w:rsid w:val="008B2D39"/>
    <w:rsid w:val="008F6F80"/>
    <w:rsid w:val="00905D1A"/>
    <w:rsid w:val="009121A1"/>
    <w:rsid w:val="00920B9D"/>
    <w:rsid w:val="00935766"/>
    <w:rsid w:val="009370D7"/>
    <w:rsid w:val="009C6753"/>
    <w:rsid w:val="009D4239"/>
    <w:rsid w:val="00A013C8"/>
    <w:rsid w:val="00A018FE"/>
    <w:rsid w:val="00A33939"/>
    <w:rsid w:val="00A548B5"/>
    <w:rsid w:val="00A70223"/>
    <w:rsid w:val="00A70676"/>
    <w:rsid w:val="00A95773"/>
    <w:rsid w:val="00A95928"/>
    <w:rsid w:val="00AA5DC8"/>
    <w:rsid w:val="00AB7482"/>
    <w:rsid w:val="00AC0668"/>
    <w:rsid w:val="00AC43B0"/>
    <w:rsid w:val="00AE1BC2"/>
    <w:rsid w:val="00B0386A"/>
    <w:rsid w:val="00B20D63"/>
    <w:rsid w:val="00B3037C"/>
    <w:rsid w:val="00B4012B"/>
    <w:rsid w:val="00B903A1"/>
    <w:rsid w:val="00BB53DC"/>
    <w:rsid w:val="00BF172F"/>
    <w:rsid w:val="00C84560"/>
    <w:rsid w:val="00CB3852"/>
    <w:rsid w:val="00CB59D8"/>
    <w:rsid w:val="00CB6DC3"/>
    <w:rsid w:val="00CC6AE5"/>
    <w:rsid w:val="00CF0A90"/>
    <w:rsid w:val="00D55E6B"/>
    <w:rsid w:val="00D73784"/>
    <w:rsid w:val="00D95891"/>
    <w:rsid w:val="00DD2199"/>
    <w:rsid w:val="00E24B4B"/>
    <w:rsid w:val="00E31B7B"/>
    <w:rsid w:val="00E32C8F"/>
    <w:rsid w:val="00E44877"/>
    <w:rsid w:val="00E50197"/>
    <w:rsid w:val="00E82393"/>
    <w:rsid w:val="00E92E5C"/>
    <w:rsid w:val="00EC2BD9"/>
    <w:rsid w:val="00F13DF4"/>
    <w:rsid w:val="00F33681"/>
    <w:rsid w:val="00F414D9"/>
    <w:rsid w:val="00F41880"/>
    <w:rsid w:val="00F52E8F"/>
    <w:rsid w:val="00F54A0B"/>
    <w:rsid w:val="00F77DCC"/>
    <w:rsid w:val="00F84645"/>
    <w:rsid w:val="00F85D81"/>
    <w:rsid w:val="00F900F6"/>
    <w:rsid w:val="00F904E2"/>
    <w:rsid w:val="00FB1121"/>
    <w:rsid w:val="00FE3010"/>
    <w:rsid w:val="00FF2743"/>
    <w:rsid w:val="00FF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CC40A-1467-4A56-85FF-978461B1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Aragon</dc:creator>
  <cp:keywords/>
  <dc:description/>
  <cp:lastModifiedBy>Carlos Aragon</cp:lastModifiedBy>
  <cp:revision>2</cp:revision>
  <dcterms:created xsi:type="dcterms:W3CDTF">2016-04-19T19:40:00Z</dcterms:created>
  <dcterms:modified xsi:type="dcterms:W3CDTF">2016-04-19T20:21:00Z</dcterms:modified>
</cp:coreProperties>
</file>