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2498404D" w:rsidR="0091757D" w:rsidRDefault="000E08E1" w:rsidP="00ED4178">
      <w:pPr>
        <w:pStyle w:val="Rubrik1"/>
        <w:rPr>
          <w:lang w:val="en-US"/>
        </w:rPr>
      </w:pPr>
      <w:r>
        <w:rPr>
          <w:lang w:val="en-US"/>
        </w:rPr>
        <w:t>Sections</w:t>
      </w:r>
    </w:p>
    <w:p w14:paraId="375F3F4E" w14:textId="77777777" w:rsidR="006738F5" w:rsidRDefault="00560687" w:rsidP="00A108E0">
      <w:pPr>
        <w:rPr>
          <w:lang w:val="en-US"/>
        </w:rPr>
        <w:sectPr w:rsidR="006738F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 xml:space="preserve">Following are some </w:t>
      </w:r>
      <w:r w:rsidR="007372E4">
        <w:rPr>
          <w:lang w:val="en-US"/>
        </w:rPr>
        <w:t>sections with different column settings.</w:t>
      </w:r>
    </w:p>
    <w:p w14:paraId="299587F1" w14:textId="6FA33758" w:rsidR="00A108E0" w:rsidRDefault="006738F5" w:rsidP="006738F5">
      <w:pPr>
        <w:pStyle w:val="Rubrik2"/>
        <w:rPr>
          <w:lang w:val="en-US"/>
        </w:rPr>
      </w:pPr>
      <w:r>
        <w:rPr>
          <w:lang w:val="en-US"/>
        </w:rPr>
        <w:t>One column</w:t>
      </w:r>
    </w:p>
    <w:p w14:paraId="1DA148D4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dolor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consectetur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adipiscing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elit.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Morbi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viverra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facilisis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ex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posuere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turpis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ligula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condimentum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sem.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fermentum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urna.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Phasellus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metus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lacinia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convallis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Praesent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lacinia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dui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dictum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Praesent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egestas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ex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commodo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tempor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laoreet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viverra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condimentum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id.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Curabitur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tortor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sollicitudin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ex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facilisis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Interdum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malesuada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fames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ante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primis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faucibus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porta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nibh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blandit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posuere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ante 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fermentum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hendrerit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In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erat</w:t>
      </w:r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nibh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bibendum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placerat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sollicitudin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auctor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nibh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Maecenas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arcu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porttitor,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pharetra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diam.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lacinia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turpis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lobortis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elit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iaculis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4F73B0D3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Maecenas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dignissim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odio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auctor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Proin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consequat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lacinia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libero at interdum. In at tortor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Aenean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pharetra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auctor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hendrerit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blandit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odio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porttitor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fringilla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viverra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pretium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dapibus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sapien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eros placerat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ex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Phasellus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dictum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euismod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libero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mauris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Aenean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dui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justo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ornare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convallis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eleifend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mauris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638F2806" w14:textId="77777777" w:rsidR="006738F5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sectPr w:rsidR="006738F5" w:rsidSect="006738F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Proin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elementum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purus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iaculis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laoreet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est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eget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consequat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est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Vivamus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tempor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consectetur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dignissim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Ut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interdum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iaculis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varius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facilisis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accumsan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elementum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dictum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justo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volutpat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erat</w:t>
      </w:r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Fusce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fringilla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massa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vulputate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Aenean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lacinia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viverra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ante.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porttitor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tortor,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consectetur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venenatis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Praesent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venenatis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ex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sagittis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fringilla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ante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Praesent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est porttitor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rhoncus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ornare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24537741" w14:textId="64986130" w:rsidR="00A108E0" w:rsidRPr="00A108E0" w:rsidRDefault="006738F5" w:rsidP="006738F5">
      <w:pPr>
        <w:pStyle w:val="Rubrik2"/>
        <w:rPr>
          <w:rFonts w:eastAsia="Times New Roman"/>
          <w:lang w:eastAsia="sv-SE"/>
        </w:rPr>
      </w:pPr>
      <w:proofErr w:type="spellStart"/>
      <w:r>
        <w:rPr>
          <w:rFonts w:eastAsia="Times New Roman"/>
          <w:lang w:eastAsia="sv-SE"/>
        </w:rPr>
        <w:t>Two</w:t>
      </w:r>
      <w:proofErr w:type="spellEnd"/>
      <w:r>
        <w:rPr>
          <w:rFonts w:eastAsia="Times New Roman"/>
          <w:lang w:eastAsia="sv-SE"/>
        </w:rPr>
        <w:t xml:space="preserve"> </w:t>
      </w:r>
      <w:proofErr w:type="spellStart"/>
      <w:r>
        <w:rPr>
          <w:rFonts w:eastAsia="Times New Roman"/>
          <w:lang w:eastAsia="sv-SE"/>
        </w:rPr>
        <w:t>columns</w:t>
      </w:r>
      <w:proofErr w:type="spellEnd"/>
    </w:p>
    <w:p w14:paraId="3112C1F8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 tortor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eget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facilisis</w:t>
      </w:r>
      <w:proofErr w:type="spellEnd"/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purus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gravida.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justo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justo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sagittis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tempor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Etiam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eget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imperdiet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est.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accumsan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suscipit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dignissim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ligula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dolor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consectetur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adipiscing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elit.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malesuada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Proin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37A81A44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Curabitur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pharetra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ante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pharetra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turpis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pharetra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est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dolor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sapien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sagittis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faucibus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auctor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ligula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volutpat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enim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maximus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arcu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 ante.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eget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enim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egestas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 et sem. Cras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ultricies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dolor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 est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dictum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tempor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Phasellus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sollicitudin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ullamcorper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accumsan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libero id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tristique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commodo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ligula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ante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primis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faucibus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luctus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posuere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cubilia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curae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;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rutrum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viverra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erat</w:t>
      </w:r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volutpat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erat</w:t>
      </w:r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volutpat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7756518D" w14:textId="73243018" w:rsidR="006738F5" w:rsidRDefault="00A108E0" w:rsidP="006738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sectPr w:rsidR="006738F5" w:rsidSect="006738F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Maecenas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euismod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eros.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Proin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bibendum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euismod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bibendum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justo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justo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vulputate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varius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magna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urna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bibendum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porttitor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nibh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luctus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Proin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accumsan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erat</w:t>
      </w:r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rutrum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ullamcorper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tristique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justo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dignissim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pretium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erat</w:t>
      </w:r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posuere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placerat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lastRenderedPageBreak/>
        <w:t>dui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rhoncus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consectetur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hendrerit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sapien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  <w:r w:rsidR="006738F5" w:rsidRPr="006738F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</w:p>
    <w:p w14:paraId="45837699" w14:textId="6B235F8E" w:rsidR="006738F5" w:rsidRPr="00A108E0" w:rsidRDefault="006738F5" w:rsidP="006738F5">
      <w:pPr>
        <w:pStyle w:val="Rubrik2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Three</w:t>
      </w:r>
      <w:r>
        <w:rPr>
          <w:rFonts w:eastAsia="Times New Roman"/>
          <w:lang w:eastAsia="sv-SE"/>
        </w:rPr>
        <w:t xml:space="preserve"> </w:t>
      </w:r>
      <w:proofErr w:type="spellStart"/>
      <w:r>
        <w:rPr>
          <w:rFonts w:eastAsia="Times New Roman"/>
          <w:lang w:eastAsia="sv-SE"/>
        </w:rPr>
        <w:t>columns</w:t>
      </w:r>
      <w:proofErr w:type="spellEnd"/>
    </w:p>
    <w:p w14:paraId="0FFD0B43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efficitur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metus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vulputate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purus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maximus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Etiam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enim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sollicitudin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finibus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euismod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odio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Cras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iaculis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commodo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rutrum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 diam.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Curabitur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vitae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scelerisque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tortor.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Praesent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ultricies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tristique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libero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dictum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enim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condimentum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mi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molestie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tristique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mauris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est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tristique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mi,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viverra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enim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mauris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 urna.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Aenean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lobortis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mauris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consequat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ut. Cras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rhoncus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gravida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sapien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convallis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dignissim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Phasellus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imperdiet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bibendum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blandit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 mi placerat,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euismod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erat</w:t>
      </w:r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ullamcorper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enim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sagittis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hendrerit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viverra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venenatis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Mauris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volutpat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79A5B638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Proin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pulvinar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tempus.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consectetur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elementum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massa.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Praesent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efficitur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est. Cras id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molestie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Praesent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consequat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pharetra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egestas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euismod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pretium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egestas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volutpat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commodo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Maecenas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massa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metus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venenatis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bibendum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magna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odio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efficitur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mi,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tempus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mauris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purus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vitae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metus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Integer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facilisis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scelerisque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hendrerit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lobortis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fermentum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ex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laoreet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habitant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morbi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tristique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senectus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malesuada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fames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turpis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egestas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Vivamus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bibendum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pharetra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auctor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4715C16C" w14:textId="1CCFABFC" w:rsidR="006738F5" w:rsidRDefault="00A108E0" w:rsidP="006738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sectPr w:rsidR="006738F5" w:rsidSect="006738F5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Curabitur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euismod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imperdiet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Phasellus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accumsan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venenatis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sagittis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consequat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massa mi,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molestie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elit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commodo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Suspendisse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metus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lobortis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rhoncus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laoreet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arcu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faucibus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eget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pretium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Cras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molestie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turpis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rhoncus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sollicitudin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dictum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justo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laoreet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magna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magna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nibh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  <w:r w:rsidR="006738F5" w:rsidRPr="006738F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</w:p>
    <w:p w14:paraId="28AA295F" w14:textId="7918D87F" w:rsidR="006738F5" w:rsidRPr="00A108E0" w:rsidRDefault="006738F5" w:rsidP="006738F5">
      <w:pPr>
        <w:pStyle w:val="Rubrik2"/>
        <w:rPr>
          <w:rFonts w:eastAsia="Times New Roman"/>
          <w:lang w:eastAsia="sv-SE"/>
        </w:rPr>
      </w:pPr>
      <w:proofErr w:type="spellStart"/>
      <w:r>
        <w:rPr>
          <w:rFonts w:eastAsia="Times New Roman"/>
          <w:lang w:eastAsia="sv-SE"/>
        </w:rPr>
        <w:t>Left</w:t>
      </w:r>
      <w:proofErr w:type="spellEnd"/>
    </w:p>
    <w:p w14:paraId="4216B3BE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interdum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dignissim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Suspendisse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tortor,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lobortis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varius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pretium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Integer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efficitur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iaculis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convallis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venenatis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auctor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facilisi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Integer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enim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porttitor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fringilla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mi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interdum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id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est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arcu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Mauris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laoreet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ligula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blandit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vulputate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justo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magna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rhoncus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ante,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convallis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nibh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purus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Praesent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porta ante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elementum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placerat.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Maecenas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iaculis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commodo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metus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viverra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7BFA6194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accumsan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libero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elementum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commodo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dolor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consectetur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adipiscing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elit.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Suspendisse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gravida urna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consequat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ex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egestas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vitae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ex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pulvinar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elit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ultricies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finibus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id,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efficitur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hendrerit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arcu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habitant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morbi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tristique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senectus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malesuada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fames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turpis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egestas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Etiam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hendrerit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dapibus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mauris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Praesent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dapibus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Suspendisse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nibh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Integer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dapibus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vitae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pretium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arcu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sollicitudin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tempus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Aenean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sagittis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 </w:t>
      </w:r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lastRenderedPageBreak/>
        <w:t xml:space="preserve">ex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vulputate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sodales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Curabitur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dapibus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nibh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id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odio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dignissim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4CCA6617" w14:textId="1CC1449F" w:rsidR="006738F5" w:rsidRDefault="00A108E0" w:rsidP="006738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sectPr w:rsidR="006738F5" w:rsidSect="006738F5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Mauris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laoreet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odio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laoreet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volutpat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Sed vitae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condimentum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pharetra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dolor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non,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lobortis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ligula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Morbi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facilisis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placerat ut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metus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eget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eleifend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eget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dictum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bibendum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laoreet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elit. Mauris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eget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scelerisque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eget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sapien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  <w:r w:rsidR="006738F5" w:rsidRPr="006738F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</w:p>
    <w:p w14:paraId="0BBB60B7" w14:textId="0F2F3236" w:rsidR="006738F5" w:rsidRPr="00A108E0" w:rsidRDefault="006738F5" w:rsidP="006738F5">
      <w:pPr>
        <w:pStyle w:val="Rubrik2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Right</w:t>
      </w:r>
    </w:p>
    <w:p w14:paraId="3CF4DF35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Vivamus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turpis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elementum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eget,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finibus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magna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Phasellus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rhoncus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erat</w:t>
      </w:r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tempus vitae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molestie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suscipit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enim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Integer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 porta massa.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sollicitudin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commodo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dictum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ligula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purus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hendrerit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venenatis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ante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primis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faucibus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luctus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posuere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cubilia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curae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;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molestie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posuere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ligula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lacinia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ante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interdum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convallis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Mauris id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Integer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metus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dignissim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vitae massa eu,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blandit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arcu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1923C9AD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rutrum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massa.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varius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natoque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penatibus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magnis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dis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parturient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montes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nascetur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ridiculus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mus.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suscipit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turpis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consequat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rutrum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tristique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rutrum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Etiam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iaculis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mi.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blandit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pulvinar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consequat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faucibus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Morbi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purus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porta eget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convallis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eget,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posuere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massa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odio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ullamcorper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luctus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purus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Cras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vulputate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maximus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blandit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blandit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sagittis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Suspendisse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interdum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sagittis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libero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malesuada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eget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elementum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consequat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maximus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egestas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accumsan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tempor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urna 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13ECC649" w14:textId="15ADD52F" w:rsidR="006738F5" w:rsidRDefault="00A108E0" w:rsidP="006738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sectPr w:rsidR="006738F5" w:rsidSect="006738F5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accumsan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nibh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porta,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elementum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libero, vitae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molestie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ex eros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eget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massa.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Suspendisse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sollicitudin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vitae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Etiam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maximus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consequat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hendrerit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molestie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ante,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pulvinar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fermentum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faucibus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habitasse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platea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dictumst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In eget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vulputate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diam.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dolor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consectetur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adipiscing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elit.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Fusce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odio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egestas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ligula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rutrum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ut.</w:t>
      </w:r>
      <w:r w:rsidR="006738F5" w:rsidRPr="006738F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</w:p>
    <w:p w14:paraId="7D7F8C72" w14:textId="62C3EB01" w:rsidR="006738F5" w:rsidRPr="00A108E0" w:rsidRDefault="006738F5" w:rsidP="006738F5">
      <w:pPr>
        <w:pStyle w:val="Rubrik2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One</w:t>
      </w:r>
      <w:r>
        <w:rPr>
          <w:rFonts w:eastAsia="Times New Roman"/>
          <w:lang w:eastAsia="sv-SE"/>
        </w:rPr>
        <w:t xml:space="preserve"> </w:t>
      </w:r>
      <w:proofErr w:type="spellStart"/>
      <w:r>
        <w:rPr>
          <w:rFonts w:eastAsia="Times New Roman"/>
          <w:lang w:eastAsia="sv-SE"/>
        </w:rPr>
        <w:t>column</w:t>
      </w:r>
      <w:proofErr w:type="spellEnd"/>
    </w:p>
    <w:p w14:paraId="53C6AE2B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mauris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sapien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dictum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commodo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bibendum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Phasellus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ex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interdum id porta vitae,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pulvinar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erat</w:t>
      </w:r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porttitor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finibus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Mauris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pretium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eget ex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volutpat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fermentum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est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lacinia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lobortis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Vivamus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eleifend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enim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pretium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pretium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Sed placerat elit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Proin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luctus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enim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Ut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vulputate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maximus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ornare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gravida,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commodo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enim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efficitur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0814861C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volutpat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justo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imperdiet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arcu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efficitur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volutpat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bibendum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pharetra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id eros.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luctus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tortor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consectetur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euismod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euismod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ornare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Maecenas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luctus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scelerisque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placerat diam.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tortor at libero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pulvinar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dolor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porta.</w:t>
      </w:r>
    </w:p>
    <w:p w14:paraId="111B7EFA" w14:textId="6C578D96" w:rsidR="006738F5" w:rsidRDefault="00A108E0" w:rsidP="006738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sectPr w:rsidR="006738F5" w:rsidSect="006738F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lastRenderedPageBreak/>
        <w:t>Praesent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 mi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ultricies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fringilla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mauris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dapibus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ultricies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arcu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iaculis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enim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gravida.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Praesent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elit,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facilisis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convallis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posuere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erat</w:t>
      </w:r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pulvinar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magna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blandit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iaculis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massa.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elementum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bibendum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convallis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efficitur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justo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libero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luctus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enim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lobortis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elit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vitae eros.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Vivamus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interdum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volutpat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pellentesque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dui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ligula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elit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Aliquam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erat</w:t>
      </w:r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volutpat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Mauris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convallis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risus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mi, eget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sollicitudin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mi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tincidunt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vitae.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Curabitur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augue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ex,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malesuada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consequat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  <w:r w:rsidR="006738F5" w:rsidRPr="006738F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</w:p>
    <w:p w14:paraId="66E2E8BA" w14:textId="77777777" w:rsidR="006738F5" w:rsidRPr="00A108E0" w:rsidRDefault="006738F5" w:rsidP="006738F5">
      <w:pPr>
        <w:pStyle w:val="Rubrik2"/>
        <w:rPr>
          <w:rFonts w:eastAsia="Times New Roman"/>
          <w:lang w:eastAsia="sv-SE"/>
        </w:rPr>
      </w:pPr>
      <w:proofErr w:type="spellStart"/>
      <w:r>
        <w:rPr>
          <w:rFonts w:eastAsia="Times New Roman"/>
          <w:lang w:eastAsia="sv-SE"/>
        </w:rPr>
        <w:t>Two</w:t>
      </w:r>
      <w:proofErr w:type="spellEnd"/>
      <w:r>
        <w:rPr>
          <w:rFonts w:eastAsia="Times New Roman"/>
          <w:lang w:eastAsia="sv-SE"/>
        </w:rPr>
        <w:t xml:space="preserve"> </w:t>
      </w:r>
      <w:proofErr w:type="spellStart"/>
      <w:r>
        <w:rPr>
          <w:rFonts w:eastAsia="Times New Roman"/>
          <w:lang w:eastAsia="sv-SE"/>
        </w:rPr>
        <w:t>columns</w:t>
      </w:r>
      <w:proofErr w:type="spellEnd"/>
    </w:p>
    <w:p w14:paraId="6B99F5BE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Curabitur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ornare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faucibus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ex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placerat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ultricies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mauris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facilisis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pretium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sapien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sed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turpis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Integer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fermentum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arcu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finibus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posuere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Class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aptent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taciti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sociosqu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litora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torquent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per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conubia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nostra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per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inceptos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himenaeos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sollicitudin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volutpat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ullamcorper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Fusce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vitae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vehicula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elit.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Morbi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erat</w:t>
      </w:r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dolor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elit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pretium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facilisis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est.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dolor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suscipit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commodo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laoreet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587C34BF" w14:textId="77777777" w:rsidR="00EB6E61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sectPr w:rsidR="00EB6E61" w:rsidSect="006738F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condimentum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consectetur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gravida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sollicitudin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metus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metus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maximus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hendrerit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Curabitur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non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luctus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tempor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odio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suscipit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Curabitur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scelerisque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nunc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ornare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Aenean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lacinia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elementum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molestie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Praesent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consequat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finibus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fermentum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Cras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quam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nibh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feugiat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tristique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id at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Vestibulum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ante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ipsum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primis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faucibus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orci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luctus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posuere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cubilia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curae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;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imperdiet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lectus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vel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commodo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mollis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massa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neque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ultricies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nulla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sagittis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purus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at ante.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Maecenas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pretium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ligula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lorem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id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ornare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nisi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ultricies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Cras sed </w:t>
      </w:r>
      <w:proofErr w:type="gram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erat</w:t>
      </w:r>
      <w:proofErr w:type="gram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sit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amet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mauris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ultricies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porta. In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sagittis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fringilla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ligula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, ut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semper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nisl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dictum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.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Donec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consequat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posuere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tellus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 xml:space="preserve"> eu </w:t>
      </w:r>
      <w:proofErr w:type="spellStart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varius</w:t>
      </w:r>
      <w:proofErr w:type="spellEnd"/>
      <w:r w:rsidRPr="00A108E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  <w:t>.</w:t>
      </w:r>
    </w:p>
    <w:p w14:paraId="0C755F7B" w14:textId="77777777" w:rsidR="00A108E0" w:rsidRPr="00A108E0" w:rsidRDefault="00A108E0" w:rsidP="00A108E0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sv-SE"/>
          <w14:ligatures w14:val="none"/>
        </w:rPr>
      </w:pPr>
    </w:p>
    <w:p w14:paraId="38DF4054" w14:textId="77777777" w:rsidR="00A108E0" w:rsidRPr="00A108E0" w:rsidRDefault="00A108E0" w:rsidP="00A108E0">
      <w:pPr>
        <w:rPr>
          <w:lang w:val="en-US"/>
        </w:rPr>
      </w:pPr>
    </w:p>
    <w:sectPr w:rsidR="00A108E0" w:rsidRPr="00A108E0" w:rsidSect="00EB6E6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0E08E1"/>
    <w:rsid w:val="0035688C"/>
    <w:rsid w:val="003C6351"/>
    <w:rsid w:val="00560687"/>
    <w:rsid w:val="006738F5"/>
    <w:rsid w:val="007372E4"/>
    <w:rsid w:val="0091757D"/>
    <w:rsid w:val="009958FC"/>
    <w:rsid w:val="00A108E0"/>
    <w:rsid w:val="00A37977"/>
    <w:rsid w:val="00AB5AC3"/>
    <w:rsid w:val="00B30644"/>
    <w:rsid w:val="00C1727E"/>
    <w:rsid w:val="00DC5CA5"/>
    <w:rsid w:val="00DC7879"/>
    <w:rsid w:val="00DE120A"/>
    <w:rsid w:val="00E200C4"/>
    <w:rsid w:val="00EB6E61"/>
    <w:rsid w:val="00ED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56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b">
    <w:name w:val="Normal (Web)"/>
    <w:basedOn w:val="Normal"/>
    <w:uiPriority w:val="99"/>
    <w:semiHidden/>
    <w:unhideWhenUsed/>
    <w:rsid w:val="00A1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139">
          <w:marLeft w:val="0"/>
          <w:marRight w:val="-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1311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98713-EF9B-4FB7-BE40-165B9AFD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1892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17</cp:revision>
  <dcterms:created xsi:type="dcterms:W3CDTF">2023-08-16T17:11:00Z</dcterms:created>
  <dcterms:modified xsi:type="dcterms:W3CDTF">2023-08-17T17:27:00Z</dcterms:modified>
</cp:coreProperties>
</file>