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항공예매 테이블에서 카드번호 VARCHAR(16)으로 생성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형식은 ?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NNNN-NNNN-NNNN-NNNN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NNNN NNNN NNNN NNNN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NNNNNNNNNNNNNNNN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