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DC394" w14:textId="2C9F8708" w:rsidR="00885688" w:rsidRDefault="00EE0D6B" w:rsidP="00EE0D6B">
      <w:pPr>
        <w:pStyle w:val="Titel"/>
        <w:jc w:val="center"/>
      </w:pPr>
      <w:r>
        <w:t>LDR Sensor | FYS Techno</w:t>
      </w:r>
    </w:p>
    <w:p w14:paraId="7F0BF905" w14:textId="0854EB92" w:rsidR="00EE0D6B" w:rsidRDefault="00EE0D6B" w:rsidP="00EE0D6B">
      <w:pPr>
        <w:jc w:val="center"/>
      </w:pPr>
      <w:r>
        <w:rPr>
          <w:noProof/>
        </w:rPr>
        <w:drawing>
          <wp:inline distT="0" distB="0" distL="0" distR="0" wp14:anchorId="58889D58" wp14:editId="38113CC4">
            <wp:extent cx="2709334" cy="482149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0772" cy="4824051"/>
                    </a:xfrm>
                    <a:prstGeom prst="rect">
                      <a:avLst/>
                    </a:prstGeom>
                    <a:noFill/>
                    <a:ln>
                      <a:noFill/>
                    </a:ln>
                  </pic:spPr>
                </pic:pic>
              </a:graphicData>
            </a:graphic>
          </wp:inline>
        </w:drawing>
      </w:r>
    </w:p>
    <w:p w14:paraId="3E9B80B2" w14:textId="22B5392C" w:rsidR="00EE0D6B" w:rsidRDefault="00EE0D6B">
      <w:proofErr w:type="spellStart"/>
      <w:r>
        <w:t>Atilla</w:t>
      </w:r>
      <w:proofErr w:type="spellEnd"/>
      <w:r>
        <w:t xml:space="preserve"> Ören | 500849757</w:t>
      </w:r>
      <w:r>
        <w:br/>
        <w:t>ITS201</w:t>
      </w:r>
      <w:r>
        <w:br/>
        <w:t>05 – 04 – 2022</w:t>
      </w:r>
      <w:r>
        <w:br w:type="page"/>
      </w:r>
    </w:p>
    <w:p w14:paraId="7C069AD3" w14:textId="40D791F5" w:rsidR="00EE0D6B" w:rsidRDefault="00EE0D6B" w:rsidP="00EE0D6B">
      <w:pPr>
        <w:pStyle w:val="Kop2"/>
      </w:pPr>
      <w:r>
        <w:lastRenderedPageBreak/>
        <w:t>Over</w:t>
      </w:r>
    </w:p>
    <w:p w14:paraId="2907445D" w14:textId="5279131A" w:rsidR="00EE0D6B" w:rsidRDefault="00E030A1" w:rsidP="00EE0D6B">
      <w:r>
        <w:t>Dit project is een tool van 3x3 LDR sensoren die gebruikt wordt om te meten welke LDR sensoren bedekt zijn en welke niet bedekt zijn.</w:t>
      </w:r>
      <w:r>
        <w:br/>
      </w:r>
      <w:r w:rsidR="00EE0D6B">
        <w:t>Tijdens dit project heb ik gebruik gemaakt van:</w:t>
      </w:r>
    </w:p>
    <w:p w14:paraId="750D9481" w14:textId="1BFCA488" w:rsidR="00EE0D6B" w:rsidRDefault="00EE0D6B" w:rsidP="00EE0D6B">
      <w:pPr>
        <w:pStyle w:val="Lijstalinea"/>
        <w:numPr>
          <w:ilvl w:val="0"/>
          <w:numId w:val="1"/>
        </w:numPr>
      </w:pPr>
      <w:r>
        <w:t>9 LDR sensoren</w:t>
      </w:r>
    </w:p>
    <w:p w14:paraId="4640B88B" w14:textId="7B4EE6F6" w:rsidR="00E030A1" w:rsidRDefault="00E030A1" w:rsidP="00EE0D6B">
      <w:pPr>
        <w:pStyle w:val="Lijstalinea"/>
        <w:numPr>
          <w:ilvl w:val="0"/>
          <w:numId w:val="1"/>
        </w:numPr>
      </w:pPr>
      <w:r>
        <w:t>9 1uF condensatoren</w:t>
      </w:r>
    </w:p>
    <w:p w14:paraId="3B91A881" w14:textId="327D466F" w:rsidR="00EE0D6B" w:rsidRDefault="00EE0D6B" w:rsidP="00EE0D6B">
      <w:pPr>
        <w:pStyle w:val="Lijstalinea"/>
        <w:numPr>
          <w:ilvl w:val="0"/>
          <w:numId w:val="1"/>
        </w:numPr>
      </w:pPr>
      <w:r>
        <w:t xml:space="preserve">6 Halve </w:t>
      </w:r>
      <w:proofErr w:type="spellStart"/>
      <w:r w:rsidR="00E030A1">
        <w:t>breadboards</w:t>
      </w:r>
      <w:proofErr w:type="spellEnd"/>
    </w:p>
    <w:p w14:paraId="0B03D5F0" w14:textId="71B95EE1" w:rsidR="00E030A1" w:rsidRDefault="00E030A1" w:rsidP="00EE0D6B">
      <w:pPr>
        <w:pStyle w:val="Lijstalinea"/>
        <w:numPr>
          <w:ilvl w:val="0"/>
          <w:numId w:val="1"/>
        </w:numPr>
      </w:pPr>
      <w:proofErr w:type="spellStart"/>
      <w:r>
        <w:t>RaspberryPi</w:t>
      </w:r>
      <w:proofErr w:type="spellEnd"/>
      <w:r>
        <w:t xml:space="preserve"> 4B</w:t>
      </w:r>
    </w:p>
    <w:p w14:paraId="6F79CB81" w14:textId="4127AFE1" w:rsidR="00E030A1" w:rsidRDefault="00E030A1" w:rsidP="00EE0D6B">
      <w:pPr>
        <w:pStyle w:val="Lijstalinea"/>
        <w:numPr>
          <w:ilvl w:val="0"/>
          <w:numId w:val="1"/>
        </w:numPr>
      </w:pPr>
      <w:r>
        <w:t>Male-</w:t>
      </w:r>
      <w:proofErr w:type="spellStart"/>
      <w:r>
        <w:t>to</w:t>
      </w:r>
      <w:proofErr w:type="spellEnd"/>
      <w:r>
        <w:t>-Male pinnen</w:t>
      </w:r>
    </w:p>
    <w:p w14:paraId="2C716FA0" w14:textId="0CA25CCD" w:rsidR="00E030A1" w:rsidRDefault="00E030A1" w:rsidP="00EE0D6B">
      <w:pPr>
        <w:pStyle w:val="Lijstalinea"/>
        <w:numPr>
          <w:ilvl w:val="0"/>
          <w:numId w:val="1"/>
        </w:numPr>
      </w:pPr>
      <w:proofErr w:type="spellStart"/>
      <w:r>
        <w:t>Female</w:t>
      </w:r>
      <w:proofErr w:type="spellEnd"/>
      <w:r>
        <w:t>-</w:t>
      </w:r>
      <w:proofErr w:type="spellStart"/>
      <w:r>
        <w:t>to</w:t>
      </w:r>
      <w:proofErr w:type="spellEnd"/>
      <w:r>
        <w:t>-Male pinnen</w:t>
      </w:r>
    </w:p>
    <w:p w14:paraId="4BCEE6A2" w14:textId="160C6718" w:rsidR="00E030A1" w:rsidRDefault="00E030A1" w:rsidP="00EE0D6B">
      <w:pPr>
        <w:pStyle w:val="Lijstalinea"/>
        <w:numPr>
          <w:ilvl w:val="0"/>
          <w:numId w:val="1"/>
        </w:numPr>
      </w:pPr>
      <w:r>
        <w:t>Kartonnen doos</w:t>
      </w:r>
    </w:p>
    <w:p w14:paraId="74DBC979" w14:textId="7C23608D" w:rsidR="00E030A1" w:rsidRDefault="00E030A1" w:rsidP="00E030A1"/>
    <w:p w14:paraId="743BF98E" w14:textId="3BB19AE7" w:rsidR="00E030A1" w:rsidRDefault="00E030A1" w:rsidP="00E030A1">
      <w:pPr>
        <w:pStyle w:val="Kop2"/>
      </w:pPr>
      <w:r>
        <w:t>LDR Sensoren</w:t>
      </w:r>
    </w:p>
    <w:p w14:paraId="5CEB6B1B" w14:textId="77777777" w:rsidR="00451CEB" w:rsidRDefault="00E030A1" w:rsidP="00E030A1">
      <w:r>
        <w:t xml:space="preserve">Een LDR Sensor, ook wel bekend als een </w:t>
      </w:r>
      <w:proofErr w:type="spellStart"/>
      <w:r>
        <w:t>photoresistor</w:t>
      </w:r>
      <w:proofErr w:type="spellEnd"/>
      <w:r>
        <w:t xml:space="preserve"> of light </w:t>
      </w:r>
      <w:proofErr w:type="spellStart"/>
      <w:r>
        <w:t>dependent</w:t>
      </w:r>
      <w:proofErr w:type="spellEnd"/>
      <w:r>
        <w:t xml:space="preserve"> </w:t>
      </w:r>
      <w:proofErr w:type="spellStart"/>
      <w:r>
        <w:t>resistor</w:t>
      </w:r>
      <w:proofErr w:type="spellEnd"/>
      <w:r>
        <w:t xml:space="preserve">, is een sensor die </w:t>
      </w:r>
      <w:r w:rsidR="003B24C6">
        <w:t xml:space="preserve">gemaakt is van een halfgeleidend materiaal. Dat betekent dat de LDR een hoge weerstand heeft als het donker is en een lage weerstand als het licht is. Dat komt doordat halfgeleidend materiaal elektrisch geleiden is afhankelijk van de hoeveelheid aan licht aanwezig. Dat betekent dat als de LDR licht opvangt, dat de fotonen in de LDR meer energiek zijn </w:t>
      </w:r>
      <w:r w:rsidR="00451CEB">
        <w:t>en dus ook meer elektriciteit geleiden met als gevolg een lagere weerstand in dit geval.</w:t>
      </w:r>
    </w:p>
    <w:p w14:paraId="0E6CB452" w14:textId="77777777" w:rsidR="00451CEB" w:rsidRDefault="00451CEB" w:rsidP="00E030A1"/>
    <w:p w14:paraId="279052D5" w14:textId="5D6415BE" w:rsidR="00E030A1" w:rsidRDefault="00451CEB" w:rsidP="00451CEB">
      <w:pPr>
        <w:pStyle w:val="Kop2"/>
      </w:pPr>
      <w:r>
        <w:t>Condensatoren</w:t>
      </w:r>
    </w:p>
    <w:p w14:paraId="63A2F309" w14:textId="719BDA72" w:rsidR="00451CEB" w:rsidRDefault="00451CEB" w:rsidP="00451CEB">
      <w:r>
        <w:t>De condensatoren worden gebruikt om te meten hoe lang het duurt voordat de condensatoren geladen zijn. Dit is handig omdat je zo kan meten of een LDR sensor bedekt is of niet.</w:t>
      </w:r>
    </w:p>
    <w:p w14:paraId="03182886" w14:textId="50D75FBD" w:rsidR="00451CEB" w:rsidRDefault="00451CEB" w:rsidP="00451CEB"/>
    <w:p w14:paraId="1997FA4D" w14:textId="5A035B80" w:rsidR="00451CEB" w:rsidRDefault="00451CEB" w:rsidP="00451CEB">
      <w:pPr>
        <w:pStyle w:val="Kop2"/>
      </w:pPr>
      <w:r>
        <w:t>GPIO Pinnen</w:t>
      </w:r>
    </w:p>
    <w:p w14:paraId="4DDA1D55" w14:textId="266CBEDE" w:rsidR="00451CEB" w:rsidRPr="00393F68" w:rsidRDefault="00393F68" w:rsidP="00451CEB">
      <w:r w:rsidRPr="006E5A96">
        <w:rPr>
          <w:lang w:val="en-US"/>
        </w:rPr>
        <w:t xml:space="preserve">GPIO </w:t>
      </w:r>
      <w:proofErr w:type="spellStart"/>
      <w:r w:rsidRPr="006E5A96">
        <w:rPr>
          <w:lang w:val="en-US"/>
        </w:rPr>
        <w:t>staat</w:t>
      </w:r>
      <w:proofErr w:type="spellEnd"/>
      <w:r w:rsidRPr="006E5A96">
        <w:rPr>
          <w:lang w:val="en-US"/>
        </w:rPr>
        <w:t xml:space="preserve"> </w:t>
      </w:r>
      <w:proofErr w:type="spellStart"/>
      <w:r w:rsidRPr="006E5A96">
        <w:rPr>
          <w:lang w:val="en-US"/>
        </w:rPr>
        <w:t>voor</w:t>
      </w:r>
      <w:proofErr w:type="spellEnd"/>
      <w:r w:rsidRPr="006E5A96">
        <w:rPr>
          <w:lang w:val="en-US"/>
        </w:rPr>
        <w:t xml:space="preserve"> General Purpose I</w:t>
      </w:r>
      <w:r w:rsidR="006E5A96" w:rsidRPr="006E5A96">
        <w:rPr>
          <w:lang w:val="en-US"/>
        </w:rPr>
        <w:t xml:space="preserve">nput </w:t>
      </w:r>
      <w:r w:rsidRPr="006E5A96">
        <w:rPr>
          <w:lang w:val="en-US"/>
        </w:rPr>
        <w:t>O</w:t>
      </w:r>
      <w:r w:rsidR="006E5A96" w:rsidRPr="006E5A96">
        <w:rPr>
          <w:lang w:val="en-US"/>
        </w:rPr>
        <w:t>utput</w:t>
      </w:r>
      <w:r w:rsidRPr="006E5A96">
        <w:rPr>
          <w:lang w:val="en-US"/>
        </w:rPr>
        <w:t xml:space="preserve">. </w:t>
      </w:r>
      <w:r w:rsidRPr="00393F68">
        <w:t>De</w:t>
      </w:r>
      <w:r>
        <w:t xml:space="preserve"> </w:t>
      </w:r>
      <w:proofErr w:type="spellStart"/>
      <w:r>
        <w:t>RaspberryPi</w:t>
      </w:r>
      <w:proofErr w:type="spellEnd"/>
      <w:r>
        <w:t xml:space="preserve"> 4B heeft 40 pinnen waarvan er 28 GPIO pinnen zijn.</w:t>
      </w:r>
      <w:r w:rsidR="006919C4">
        <w:t xml:space="preserve"> Voor dit project moet ik 9 GPIO pinnen gebruiken om de LDR sensoren aan te sturen.</w:t>
      </w:r>
    </w:p>
    <w:sectPr w:rsidR="00451CEB" w:rsidRPr="00393F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3345B"/>
    <w:multiLevelType w:val="hybridMultilevel"/>
    <w:tmpl w:val="A0C2AB54"/>
    <w:lvl w:ilvl="0" w:tplc="424252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D6B"/>
    <w:rsid w:val="002B7DF0"/>
    <w:rsid w:val="00393F68"/>
    <w:rsid w:val="003B24C6"/>
    <w:rsid w:val="00451CEB"/>
    <w:rsid w:val="006919C4"/>
    <w:rsid w:val="006E5A96"/>
    <w:rsid w:val="00C0246B"/>
    <w:rsid w:val="00E030A1"/>
    <w:rsid w:val="00EE0D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E3A4"/>
  <w15:chartTrackingRefBased/>
  <w15:docId w15:val="{EEC18E52-FBF9-4AAC-8566-8F94F89B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EE0D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E0D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E0D6B"/>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EE0D6B"/>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EE0D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206</Words>
  <Characters>1136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Ören</dc:creator>
  <cp:keywords/>
  <dc:description/>
  <cp:lastModifiedBy>Damian Ören</cp:lastModifiedBy>
  <cp:revision>1</cp:revision>
  <dcterms:created xsi:type="dcterms:W3CDTF">2022-04-04T21:31:00Z</dcterms:created>
  <dcterms:modified xsi:type="dcterms:W3CDTF">2022-04-04T22:11:00Z</dcterms:modified>
</cp:coreProperties>
</file>