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13565" w14:textId="77777777" w:rsidR="007E4EB0" w:rsidRDefault="001F7313" w:rsidP="001F7313">
      <w:pPr>
        <w:pStyle w:val="Heading1"/>
      </w:pPr>
      <w:r>
        <w:t>Questions</w:t>
      </w:r>
    </w:p>
    <w:p w14:paraId="4D9A4AB8" w14:textId="77777777" w:rsidR="001F7313" w:rsidRDefault="001F7313" w:rsidP="001F7313"/>
    <w:p w14:paraId="33314565" w14:textId="77777777" w:rsidR="001F7313" w:rsidRDefault="001F7313" w:rsidP="001F7313">
      <w:r>
        <w:t>Save and load? – serialization</w:t>
      </w:r>
    </w:p>
    <w:p w14:paraId="043FF149" w14:textId="77777777" w:rsidR="001F7313" w:rsidRDefault="001F7313" w:rsidP="001F7313">
      <w:proofErr w:type="spellStart"/>
      <w:r>
        <w:t>Realtime</w:t>
      </w:r>
      <w:proofErr w:type="spellEnd"/>
      <w:r>
        <w:t xml:space="preserve"> drawing – delay of how many </w:t>
      </w:r>
      <w:proofErr w:type="spellStart"/>
      <w:r>
        <w:t>secs</w:t>
      </w:r>
      <w:proofErr w:type="spellEnd"/>
      <w:r>
        <w:t>?</w:t>
      </w:r>
    </w:p>
    <w:p w14:paraId="24183CD6" w14:textId="77777777" w:rsidR="001F7313" w:rsidRDefault="001F7313" w:rsidP="001F7313">
      <w:r>
        <w:t>Resizable work space.</w:t>
      </w:r>
    </w:p>
    <w:p w14:paraId="53754E4D" w14:textId="5649CB6B" w:rsidR="00946DE7" w:rsidRPr="001F7313" w:rsidRDefault="00946DE7" w:rsidP="001F7313">
      <w:r>
        <w:t>Design preferences?</w:t>
      </w:r>
      <w:bookmarkStart w:id="0" w:name="_GoBack"/>
      <w:bookmarkEnd w:id="0"/>
    </w:p>
    <w:sectPr w:rsidR="00946DE7" w:rsidRPr="001F7313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3"/>
    <w:rsid w:val="000E2B2A"/>
    <w:rsid w:val="00192CFD"/>
    <w:rsid w:val="001F7313"/>
    <w:rsid w:val="00261600"/>
    <w:rsid w:val="003E6BBC"/>
    <w:rsid w:val="00427084"/>
    <w:rsid w:val="00483DB5"/>
    <w:rsid w:val="004A3077"/>
    <w:rsid w:val="004D5BC3"/>
    <w:rsid w:val="004D7B2F"/>
    <w:rsid w:val="00565068"/>
    <w:rsid w:val="00745970"/>
    <w:rsid w:val="007E22E9"/>
    <w:rsid w:val="007E4EB0"/>
    <w:rsid w:val="00870498"/>
    <w:rsid w:val="0091769A"/>
    <w:rsid w:val="00946DE7"/>
    <w:rsid w:val="009A0437"/>
    <w:rsid w:val="009B2720"/>
    <w:rsid w:val="00A9599B"/>
    <w:rsid w:val="00C610B4"/>
    <w:rsid w:val="00C67322"/>
    <w:rsid w:val="00CD46A6"/>
    <w:rsid w:val="00CF65A6"/>
    <w:rsid w:val="00D308E9"/>
    <w:rsid w:val="00DB67D3"/>
    <w:rsid w:val="00E65CC0"/>
    <w:rsid w:val="00E95C7F"/>
    <w:rsid w:val="00F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BE0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2016-02-23T11:06:00Z</dcterms:created>
  <dcterms:modified xsi:type="dcterms:W3CDTF">2016-02-23T11:12:00Z</dcterms:modified>
</cp:coreProperties>
</file>