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D87D4" w14:textId="5035A258" w:rsidR="006753DA" w:rsidRPr="006753DA" w:rsidRDefault="006753DA">
      <w:pPr>
        <w:rPr>
          <w:rStyle w:val="Heading1Char"/>
          <w:color w:val="FF0000"/>
          <w:sz w:val="48"/>
        </w:rPr>
      </w:pPr>
      <w:r w:rsidRPr="006753DA">
        <w:rPr>
          <w:rStyle w:val="Heading1Char"/>
          <w:color w:val="FF0000"/>
          <w:sz w:val="48"/>
        </w:rPr>
        <w:t xml:space="preserve">Group meeting Monday after </w:t>
      </w:r>
      <w:proofErr w:type="spellStart"/>
      <w:r w:rsidRPr="006753DA">
        <w:rPr>
          <w:rStyle w:val="Heading1Char"/>
          <w:color w:val="FF0000"/>
          <w:sz w:val="48"/>
        </w:rPr>
        <w:t>csa</w:t>
      </w:r>
      <w:proofErr w:type="spellEnd"/>
      <w:r w:rsidRPr="006753DA">
        <w:rPr>
          <w:rStyle w:val="Heading1Char"/>
          <w:color w:val="FF0000"/>
          <w:sz w:val="48"/>
        </w:rPr>
        <w:t>!!</w:t>
      </w:r>
    </w:p>
    <w:p w14:paraId="56390AB7" w14:textId="655CE180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Next me</w:t>
      </w:r>
      <w:bookmarkStart w:id="0" w:name="_GoBack"/>
      <w:bookmarkEnd w:id="0"/>
      <w:r w:rsidRPr="00D54F59">
        <w:rPr>
          <w:rStyle w:val="Heading1Char"/>
          <w:color w:val="FF0000"/>
          <w:sz w:val="32"/>
        </w:rPr>
        <w:t xml:space="preserve">eting: </w:t>
      </w:r>
    </w:p>
    <w:p w14:paraId="553B0C2E" w14:textId="3F71DB35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Questions: 16.03.2016</w:t>
      </w:r>
    </w:p>
    <w:p w14:paraId="3743CF3B" w14:textId="1B002023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Chairman: </w:t>
      </w:r>
      <w:proofErr w:type="spellStart"/>
      <w:r w:rsidRPr="00D54F59">
        <w:rPr>
          <w:rStyle w:val="Heading1Char"/>
          <w:color w:val="FF0000"/>
          <w:sz w:val="32"/>
        </w:rPr>
        <w:t>Preslav</w:t>
      </w:r>
      <w:proofErr w:type="spellEnd"/>
    </w:p>
    <w:p w14:paraId="0DF352C1" w14:textId="4652270F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Secretary: </w:t>
      </w:r>
      <w:proofErr w:type="spellStart"/>
      <w:r w:rsidRPr="00D54F59">
        <w:rPr>
          <w:rStyle w:val="Heading1Char"/>
          <w:color w:val="FF0000"/>
          <w:sz w:val="32"/>
        </w:rPr>
        <w:t>Ventsi</w:t>
      </w:r>
      <w:proofErr w:type="spellEnd"/>
    </w:p>
    <w:p w14:paraId="6EDD9962" w14:textId="21BE31C4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>Tasks:</w:t>
      </w:r>
    </w:p>
    <w:p w14:paraId="58B13800" w14:textId="75C5BA23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Monica – last version </w:t>
      </w:r>
      <w:proofErr w:type="spellStart"/>
      <w:r w:rsidRPr="00D54F59">
        <w:rPr>
          <w:rStyle w:val="Heading1Char"/>
          <w:color w:val="FF0000"/>
          <w:sz w:val="32"/>
        </w:rPr>
        <w:t>urs</w:t>
      </w:r>
      <w:proofErr w:type="spellEnd"/>
    </w:p>
    <w:p w14:paraId="3D82D62A" w14:textId="47C84046" w:rsidR="00D54F59" w:rsidRP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Monica &amp; </w:t>
      </w:r>
      <w:proofErr w:type="spellStart"/>
      <w:r w:rsidRPr="00D54F59">
        <w:rPr>
          <w:rStyle w:val="Heading1Char"/>
          <w:color w:val="FF0000"/>
          <w:sz w:val="32"/>
        </w:rPr>
        <w:t>Preslav</w:t>
      </w:r>
      <w:proofErr w:type="spellEnd"/>
      <w:r w:rsidRPr="00D54F59">
        <w:rPr>
          <w:rStyle w:val="Heading1Char"/>
          <w:color w:val="FF0000"/>
          <w:sz w:val="32"/>
        </w:rPr>
        <w:t xml:space="preserve"> – UML </w:t>
      </w:r>
    </w:p>
    <w:p w14:paraId="68569F95" w14:textId="28082F21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Ventsi</w:t>
      </w:r>
      <w:proofErr w:type="spellEnd"/>
      <w:r w:rsidRPr="00D54F59">
        <w:rPr>
          <w:rStyle w:val="Heading1Char"/>
          <w:color w:val="FF0000"/>
          <w:sz w:val="32"/>
        </w:rPr>
        <w:t xml:space="preserve"> &amp; Rosen – </w:t>
      </w:r>
      <w:proofErr w:type="spellStart"/>
      <w:r w:rsidRPr="00D54F59">
        <w:rPr>
          <w:rStyle w:val="Heading1Char"/>
          <w:color w:val="FF0000"/>
          <w:sz w:val="32"/>
        </w:rPr>
        <w:t>TestPlan</w:t>
      </w:r>
      <w:proofErr w:type="spellEnd"/>
    </w:p>
    <w:p w14:paraId="46D9AE80" w14:textId="07D0818B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Dyma&amp;Alexandru</w:t>
      </w:r>
      <w:proofErr w:type="spellEnd"/>
      <w:r w:rsidRPr="00D54F59">
        <w:rPr>
          <w:rStyle w:val="Heading1Char"/>
          <w:color w:val="FF0000"/>
          <w:sz w:val="32"/>
        </w:rPr>
        <w:t xml:space="preserve"> – </w:t>
      </w:r>
      <w:proofErr w:type="spellStart"/>
      <w:r w:rsidRPr="00D54F59">
        <w:rPr>
          <w:rStyle w:val="Heading1Char"/>
          <w:color w:val="FF0000"/>
          <w:sz w:val="32"/>
        </w:rPr>
        <w:t>Seq</w:t>
      </w:r>
      <w:proofErr w:type="spellEnd"/>
      <w:r w:rsidRPr="00D54F59">
        <w:rPr>
          <w:rStyle w:val="Heading1Char"/>
          <w:color w:val="FF0000"/>
          <w:sz w:val="32"/>
        </w:rPr>
        <w:t xml:space="preserve"> diagrams</w:t>
      </w:r>
    </w:p>
    <w:p w14:paraId="0898E26E" w14:textId="77777777" w:rsidR="00D54F59" w:rsidRPr="00D54F59" w:rsidRDefault="00D54F59">
      <w:pPr>
        <w:rPr>
          <w:rStyle w:val="Heading1Char"/>
          <w:color w:val="FF0000"/>
          <w:sz w:val="32"/>
        </w:rPr>
      </w:pPr>
      <w:proofErr w:type="spellStart"/>
      <w:r w:rsidRPr="00D54F59">
        <w:rPr>
          <w:rStyle w:val="Heading1Char"/>
          <w:color w:val="FF0000"/>
          <w:sz w:val="32"/>
        </w:rPr>
        <w:t>Dimitar&amp;Bobo&amp;Preslav</w:t>
      </w:r>
      <w:proofErr w:type="spellEnd"/>
      <w:r w:rsidRPr="00D54F59">
        <w:rPr>
          <w:rStyle w:val="Heading1Char"/>
          <w:color w:val="FF0000"/>
          <w:sz w:val="32"/>
        </w:rPr>
        <w:t xml:space="preserve"> – UI design</w:t>
      </w:r>
    </w:p>
    <w:p w14:paraId="7CF96CD1" w14:textId="348764BB" w:rsidR="00D54F59" w:rsidRDefault="00D54F59">
      <w:pPr>
        <w:rPr>
          <w:rStyle w:val="Heading1Char"/>
          <w:color w:val="FF0000"/>
          <w:sz w:val="32"/>
        </w:rPr>
      </w:pPr>
      <w:r w:rsidRPr="00D54F59">
        <w:rPr>
          <w:rStyle w:val="Heading1Char"/>
          <w:color w:val="FF0000"/>
          <w:sz w:val="32"/>
        </w:rPr>
        <w:t xml:space="preserve">Moscow – Monday hopefully.  </w:t>
      </w:r>
    </w:p>
    <w:p w14:paraId="493020F7" w14:textId="566D8510" w:rsidR="00D54F59" w:rsidRPr="00D54F59" w:rsidRDefault="00D54F59">
      <w:pPr>
        <w:rPr>
          <w:rStyle w:val="Heading1Char"/>
          <w:i/>
          <w:color w:val="000000" w:themeColor="text1"/>
          <w:sz w:val="32"/>
          <w:u w:val="single"/>
        </w:rPr>
      </w:pPr>
      <w:r w:rsidRPr="00D54F59">
        <w:rPr>
          <w:rStyle w:val="Heading1Char"/>
          <w:i/>
          <w:color w:val="000000" w:themeColor="text1"/>
          <w:sz w:val="32"/>
          <w:u w:val="single"/>
        </w:rPr>
        <w:t>Questions:</w:t>
      </w:r>
    </w:p>
    <w:p w14:paraId="51C524B4" w14:textId="554F172D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Can Cars switch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lanes?if</w:t>
      </w:r>
      <w:proofErr w:type="spellEnd"/>
      <w:proofErr w:type="gramEnd"/>
      <w:r w:rsidRPr="00D54F59">
        <w:rPr>
          <w:rStyle w:val="Heading1Char"/>
          <w:color w:val="000000" w:themeColor="text1"/>
          <w:sz w:val="32"/>
        </w:rPr>
        <w:t xml:space="preserve"> so –how?(highly unlikely)</w:t>
      </w:r>
    </w:p>
    <w:p w14:paraId="364E2B47" w14:textId="03FC1A9E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Real life speed?? (not possible in a simulation)</w:t>
      </w:r>
    </w:p>
    <w:p w14:paraId="11AA9858" w14:textId="0254DDBC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Split crossing- can we place crossings apart from each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other?what</w:t>
      </w:r>
      <w:proofErr w:type="spellEnd"/>
      <w:proofErr w:type="gramEnd"/>
      <w:r w:rsidRPr="00D54F59">
        <w:rPr>
          <w:rStyle w:val="Heading1Char"/>
          <w:color w:val="000000" w:themeColor="text1"/>
          <w:sz w:val="32"/>
        </w:rPr>
        <w:t xml:space="preserve"> happens if we do?</w:t>
      </w:r>
    </w:p>
    <w:p w14:paraId="7995C935" w14:textId="0CCB22EF" w:rsidR="00581858" w:rsidRPr="00D54F59" w:rsidRDefault="00581858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Pretty pictures of crossings </w:t>
      </w:r>
    </w:p>
    <w:p w14:paraId="4F8DF61F" w14:textId="27D321FF" w:rsidR="006206FD" w:rsidRPr="00D54F59" w:rsidRDefault="006206FD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 xml:space="preserve">Crossing system – algorithm to detect other </w:t>
      </w:r>
      <w:proofErr w:type="spellStart"/>
      <w:proofErr w:type="gramStart"/>
      <w:r w:rsidRPr="00D54F59">
        <w:rPr>
          <w:rStyle w:val="Heading1Char"/>
          <w:color w:val="000000" w:themeColor="text1"/>
          <w:sz w:val="32"/>
        </w:rPr>
        <w:t>lanes,etc</w:t>
      </w:r>
      <w:proofErr w:type="gramEnd"/>
      <w:r w:rsidRPr="00D54F59">
        <w:rPr>
          <w:rStyle w:val="Heading1Char"/>
          <w:color w:val="000000" w:themeColor="text1"/>
          <w:sz w:val="32"/>
        </w:rPr>
        <w:t>,etc</w:t>
      </w:r>
      <w:proofErr w:type="spellEnd"/>
      <w:r w:rsidRPr="00D54F59">
        <w:rPr>
          <w:rStyle w:val="Heading1Char"/>
          <w:color w:val="000000" w:themeColor="text1"/>
          <w:sz w:val="32"/>
        </w:rPr>
        <w:t>.</w:t>
      </w:r>
    </w:p>
    <w:p w14:paraId="1FBF2B11" w14:textId="5851994C" w:rsidR="000A211D" w:rsidRPr="00D54F59" w:rsidRDefault="000A211D">
      <w:pPr>
        <w:rPr>
          <w:rStyle w:val="Heading1Char"/>
          <w:color w:val="000000" w:themeColor="text1"/>
          <w:sz w:val="32"/>
        </w:rPr>
      </w:pPr>
      <w:r w:rsidRPr="00D54F59">
        <w:rPr>
          <w:rStyle w:val="Heading1Char"/>
          <w:color w:val="000000" w:themeColor="text1"/>
          <w:sz w:val="32"/>
        </w:rPr>
        <w:t>Pedestrians disappear? Kidnapped??</w:t>
      </w:r>
    </w:p>
    <w:p w14:paraId="32E7BC94" w14:textId="77777777" w:rsidR="00D212E9" w:rsidRDefault="00D212E9">
      <w:pPr>
        <w:rPr>
          <w:rStyle w:val="Heading1Char"/>
          <w:color w:val="FF0000"/>
          <w:sz w:val="32"/>
        </w:rPr>
      </w:pPr>
    </w:p>
    <w:p w14:paraId="392417B8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Next meeting: 09.03.2016</w:t>
      </w:r>
    </w:p>
    <w:p w14:paraId="38AECF07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lastRenderedPageBreak/>
        <w:t xml:space="preserve">Chairman: </w:t>
      </w:r>
      <w:proofErr w:type="spellStart"/>
      <w:r>
        <w:rPr>
          <w:rStyle w:val="Heading1Char"/>
          <w:color w:val="FF0000"/>
          <w:sz w:val="32"/>
        </w:rPr>
        <w:t>Venstsilav</w:t>
      </w:r>
      <w:proofErr w:type="spellEnd"/>
      <w:r>
        <w:rPr>
          <w:rStyle w:val="Heading1Char"/>
          <w:color w:val="FF0000"/>
          <w:sz w:val="32"/>
        </w:rPr>
        <w:t xml:space="preserve"> </w:t>
      </w:r>
    </w:p>
    <w:p w14:paraId="25490993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Secretary: </w:t>
      </w:r>
      <w:proofErr w:type="spellStart"/>
      <w:r>
        <w:rPr>
          <w:rStyle w:val="Heading1Char"/>
          <w:color w:val="FF0000"/>
          <w:sz w:val="32"/>
        </w:rPr>
        <w:t>Dyma</w:t>
      </w:r>
      <w:proofErr w:type="spellEnd"/>
    </w:p>
    <w:p w14:paraId="7E01118F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>Tasks:</w:t>
      </w:r>
    </w:p>
    <w:p w14:paraId="0A0B8DE5" w14:textId="77777777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Monica – </w:t>
      </w:r>
      <w:r w:rsidRPr="00B02472">
        <w:rPr>
          <w:rStyle w:val="Heading1Char"/>
          <w:i/>
          <w:color w:val="000000" w:themeColor="text1"/>
          <w:sz w:val="32"/>
        </w:rPr>
        <w:t>Project plan + send final version</w:t>
      </w:r>
    </w:p>
    <w:p w14:paraId="784F2FE1" w14:textId="2A41E29B" w:rsidR="00E92154" w:rsidRDefault="00E92154">
      <w:pPr>
        <w:rPr>
          <w:rStyle w:val="Heading1Char"/>
          <w:color w:val="FF0000"/>
          <w:sz w:val="32"/>
        </w:rPr>
      </w:pPr>
      <w:r>
        <w:rPr>
          <w:rStyle w:val="Heading1Char"/>
          <w:color w:val="FF0000"/>
          <w:sz w:val="32"/>
        </w:rPr>
        <w:t xml:space="preserve">Rosen – </w:t>
      </w:r>
      <w:r w:rsidRPr="00DB591F">
        <w:rPr>
          <w:rStyle w:val="Heading1Char"/>
          <w:color w:val="000000" w:themeColor="text1"/>
          <w:sz w:val="32"/>
        </w:rPr>
        <w:t>Minutes after each meeting</w:t>
      </w:r>
      <w:r w:rsidR="008970E1">
        <w:rPr>
          <w:rStyle w:val="Heading1Char"/>
          <w:color w:val="FF0000"/>
          <w:sz w:val="32"/>
        </w:rPr>
        <w:t xml:space="preserve"> + research about </w:t>
      </w:r>
      <w:proofErr w:type="spellStart"/>
      <w:r w:rsidR="008970E1">
        <w:rPr>
          <w:rStyle w:val="Heading1Char"/>
          <w:color w:val="FF0000"/>
          <w:sz w:val="32"/>
        </w:rPr>
        <w:t>testplan</w:t>
      </w:r>
      <w:proofErr w:type="spellEnd"/>
      <w:r w:rsidR="008970E1">
        <w:rPr>
          <w:rStyle w:val="Heading1Char"/>
          <w:color w:val="FF0000"/>
          <w:sz w:val="32"/>
        </w:rPr>
        <w:t xml:space="preserve"> – how it should look and all that stuff</w:t>
      </w:r>
    </w:p>
    <w:p w14:paraId="10ECB298" w14:textId="77777777" w:rsidR="00E92154" w:rsidRPr="00DB591F" w:rsidRDefault="00E92154">
      <w:pPr>
        <w:rPr>
          <w:rStyle w:val="Heading1Char"/>
          <w:color w:val="000000" w:themeColor="text1"/>
          <w:sz w:val="32"/>
        </w:rPr>
      </w:pPr>
      <w:proofErr w:type="spellStart"/>
      <w:r>
        <w:rPr>
          <w:rStyle w:val="Heading1Char"/>
          <w:color w:val="FF0000"/>
          <w:sz w:val="32"/>
        </w:rPr>
        <w:t>Ventsi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 xml:space="preserve">non functional </w:t>
      </w:r>
      <w:proofErr w:type="gramStart"/>
      <w:r w:rsidRPr="00DB591F">
        <w:rPr>
          <w:rStyle w:val="Heading1Char"/>
          <w:color w:val="000000" w:themeColor="text1"/>
          <w:sz w:val="32"/>
        </w:rPr>
        <w:t>requirements  -</w:t>
      </w:r>
      <w:proofErr w:type="gramEnd"/>
      <w:r w:rsidRPr="00DB591F">
        <w:rPr>
          <w:rStyle w:val="Heading1Char"/>
          <w:color w:val="000000" w:themeColor="text1"/>
          <w:sz w:val="32"/>
        </w:rPr>
        <w:t xml:space="preserve"> URS doc</w:t>
      </w:r>
    </w:p>
    <w:p w14:paraId="638C1B67" w14:textId="69FB0DDD" w:rsidR="00E92154" w:rsidRPr="0035378E" w:rsidRDefault="00E92154">
      <w:pPr>
        <w:rPr>
          <w:rStyle w:val="Heading1Char"/>
          <w:color w:val="000000" w:themeColor="text1"/>
          <w:sz w:val="32"/>
        </w:rPr>
      </w:pPr>
      <w:proofErr w:type="spellStart"/>
      <w:r w:rsidRPr="0035378E">
        <w:rPr>
          <w:rStyle w:val="Heading1Char"/>
          <w:color w:val="000000" w:themeColor="text1"/>
          <w:sz w:val="32"/>
        </w:rPr>
        <w:t>Bobo</w:t>
      </w:r>
      <w:proofErr w:type="spellEnd"/>
      <w:r w:rsidR="00B02472" w:rsidRPr="0035378E">
        <w:rPr>
          <w:rStyle w:val="Heading1Char"/>
          <w:color w:val="000000" w:themeColor="text1"/>
          <w:sz w:val="32"/>
        </w:rPr>
        <w:t xml:space="preserve"> + Preslav</w:t>
      </w:r>
      <w:r w:rsidRPr="0035378E">
        <w:rPr>
          <w:rStyle w:val="Heading1Char"/>
          <w:color w:val="000000" w:themeColor="text1"/>
          <w:sz w:val="32"/>
        </w:rPr>
        <w:t xml:space="preserve"> – explain about sensors and traffic lights – in the URS – you can make a new chapter or write it in the introduction</w:t>
      </w:r>
    </w:p>
    <w:p w14:paraId="1104226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Dyma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0246A5">
        <w:rPr>
          <w:rStyle w:val="Heading1Char"/>
          <w:color w:val="000000" w:themeColor="text1"/>
          <w:sz w:val="32"/>
        </w:rPr>
        <w:t>Moscow in URS (I will add them in the project plan and u can explain them in the URS)</w:t>
      </w:r>
    </w:p>
    <w:p w14:paraId="66A77C30" w14:textId="77777777" w:rsidR="00E92154" w:rsidRDefault="00E92154">
      <w:pPr>
        <w:rPr>
          <w:rStyle w:val="Heading1Char"/>
          <w:color w:val="FF0000"/>
          <w:sz w:val="32"/>
        </w:rPr>
      </w:pPr>
      <w:proofErr w:type="spellStart"/>
      <w:r>
        <w:rPr>
          <w:rStyle w:val="Heading1Char"/>
          <w:color w:val="FF0000"/>
          <w:sz w:val="32"/>
        </w:rPr>
        <w:t>Alexandru</w:t>
      </w:r>
      <w:proofErr w:type="spellEnd"/>
      <w:r>
        <w:rPr>
          <w:rStyle w:val="Heading1Char"/>
          <w:color w:val="FF0000"/>
          <w:sz w:val="32"/>
        </w:rPr>
        <w:t xml:space="preserve"> – </w:t>
      </w:r>
      <w:r w:rsidRPr="00DB591F">
        <w:rPr>
          <w:rStyle w:val="Heading1Char"/>
          <w:color w:val="000000" w:themeColor="text1"/>
          <w:sz w:val="32"/>
        </w:rPr>
        <w:t>preconditions URS ONLY WHERE IS ABSOLUTELY NECESSARY</w:t>
      </w:r>
    </w:p>
    <w:p w14:paraId="425429EF" w14:textId="77777777" w:rsidR="00E92154" w:rsidRDefault="00E92154">
      <w:pPr>
        <w:rPr>
          <w:rStyle w:val="Heading1Char"/>
          <w:color w:val="FF0000"/>
          <w:sz w:val="32"/>
        </w:rPr>
      </w:pPr>
      <w:proofErr w:type="gramStart"/>
      <w:r>
        <w:rPr>
          <w:rStyle w:val="Heading1Char"/>
          <w:color w:val="FF0000"/>
          <w:sz w:val="32"/>
        </w:rPr>
        <w:t>Btw..</w:t>
      </w:r>
      <w:proofErr w:type="gramEnd"/>
      <w:r>
        <w:rPr>
          <w:rStyle w:val="Heading1Char"/>
          <w:color w:val="FF0000"/>
          <w:sz w:val="32"/>
        </w:rPr>
        <w:t xml:space="preserve"> when it said “add 12 crossings in a grid” – they were talking about intersections and not pedestrian crossings</w:t>
      </w:r>
    </w:p>
    <w:p w14:paraId="3C9F120D" w14:textId="77777777" w:rsidR="008970E1" w:rsidRDefault="008970E1">
      <w:pPr>
        <w:rPr>
          <w:rStyle w:val="Heading1Char"/>
          <w:color w:val="FF0000"/>
          <w:sz w:val="32"/>
        </w:rPr>
      </w:pPr>
    </w:p>
    <w:p w14:paraId="3D8449F9" w14:textId="77777777" w:rsidR="008970E1" w:rsidRDefault="008970E1">
      <w:pPr>
        <w:rPr>
          <w:rStyle w:val="Heading1Char"/>
          <w:color w:val="FF0000"/>
          <w:sz w:val="32"/>
        </w:rPr>
      </w:pPr>
    </w:p>
    <w:p w14:paraId="1716B9B7" w14:textId="77777777" w:rsidR="008970E1" w:rsidRDefault="008970E1">
      <w:pPr>
        <w:rPr>
          <w:rStyle w:val="Heading1Char"/>
          <w:color w:val="FF0000"/>
          <w:sz w:val="32"/>
        </w:rPr>
      </w:pPr>
    </w:p>
    <w:p w14:paraId="31D99044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29.02.2016</w:t>
      </w:r>
    </w:p>
    <w:p w14:paraId="02803D66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Chairman this week: Rosen</w:t>
      </w:r>
    </w:p>
    <w:p w14:paraId="0CC02A7B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Secretary: Monica</w:t>
      </w:r>
    </w:p>
    <w:p w14:paraId="432A5B8C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Tasks:</w:t>
      </w:r>
    </w:p>
    <w:p w14:paraId="4B06D06F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Rosen – Agenda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5F7700EC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ab/>
        <w:t>- Schedule chairman/secretary</w:t>
      </w:r>
    </w:p>
    <w:p w14:paraId="736B4C53" w14:textId="77777777" w:rsidR="0055798E" w:rsidRPr="008970E1" w:rsidRDefault="0055798E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lastRenderedPageBreak/>
        <w:t>Alexandru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&amp; </w:t>
      </w:r>
      <w:proofErr w:type="spellStart"/>
      <w:r w:rsidRPr="008970E1">
        <w:rPr>
          <w:rStyle w:val="Heading1Char"/>
          <w:color w:val="000000" w:themeColor="text1"/>
          <w:sz w:val="24"/>
        </w:rPr>
        <w:t>Ventsi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– Non-functional requirements URS doc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Monica- first draft. U can edit it for the second version</w:t>
      </w:r>
    </w:p>
    <w:p w14:paraId="765C103F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Bobo</w:t>
      </w:r>
      <w:proofErr w:type="spellEnd"/>
      <w:r w:rsidRPr="008970E1">
        <w:rPr>
          <w:rStyle w:val="Heading1Char"/>
          <w:color w:val="000000" w:themeColor="text1"/>
          <w:sz w:val="24"/>
        </w:rPr>
        <w:t>: Use case nr II</w:t>
      </w:r>
      <w:r w:rsidR="00D05552" w:rsidRPr="008970E1">
        <w:rPr>
          <w:rStyle w:val="Heading1Char"/>
          <w:color w:val="000000" w:themeColor="text1"/>
          <w:sz w:val="24"/>
        </w:rPr>
        <w:t xml:space="preserve"> – done by Monica</w:t>
      </w:r>
    </w:p>
    <w:p w14:paraId="44E84A15" w14:textId="77777777" w:rsidR="00662058" w:rsidRPr="008970E1" w:rsidRDefault="00662058">
      <w:pPr>
        <w:rPr>
          <w:rStyle w:val="Heading1Char"/>
          <w:color w:val="000000" w:themeColor="text1"/>
          <w:sz w:val="24"/>
        </w:rPr>
      </w:pPr>
      <w:proofErr w:type="spellStart"/>
      <w:r w:rsidRPr="008970E1">
        <w:rPr>
          <w:rStyle w:val="Heading1Char"/>
          <w:color w:val="000000" w:themeColor="text1"/>
          <w:sz w:val="24"/>
        </w:rPr>
        <w:t>Dyma</w:t>
      </w:r>
      <w:proofErr w:type="spellEnd"/>
      <w:r w:rsidRPr="008970E1">
        <w:rPr>
          <w:rStyle w:val="Heading1Char"/>
          <w:color w:val="000000" w:themeColor="text1"/>
          <w:sz w:val="24"/>
        </w:rPr>
        <w:t xml:space="preserve"> Use case IX</w:t>
      </w:r>
      <w:r w:rsidR="00D05552" w:rsidRPr="008970E1">
        <w:rPr>
          <w:rStyle w:val="Heading1Char"/>
          <w:color w:val="000000" w:themeColor="text1"/>
          <w:sz w:val="24"/>
        </w:rPr>
        <w:t xml:space="preserve"> - done</w:t>
      </w:r>
    </w:p>
    <w:p w14:paraId="1E6ED196" w14:textId="77777777" w:rsidR="0055798E" w:rsidRPr="008970E1" w:rsidRDefault="000D3ABE">
      <w:p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Questions for the meeting:</w:t>
      </w:r>
    </w:p>
    <w:p w14:paraId="1C6B25AF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Proportion time green-red-yellow? Predefined or the user has to be able to set them?</w:t>
      </w:r>
    </w:p>
    <w:p w14:paraId="55917B4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Add pedestrian crossings or not?</w:t>
      </w:r>
    </w:p>
    <w:p w14:paraId="4932F7F5" w14:textId="77777777" w:rsidR="000D3ABE" w:rsidRPr="008970E1" w:rsidRDefault="000D3ABE" w:rsidP="000D3ABE">
      <w:pPr>
        <w:pStyle w:val="ListParagraph"/>
        <w:numPr>
          <w:ilvl w:val="0"/>
          <w:numId w:val="3"/>
        </w:numPr>
        <w:rPr>
          <w:rStyle w:val="Heading1Char"/>
          <w:color w:val="000000" w:themeColor="text1"/>
          <w:sz w:val="24"/>
        </w:rPr>
      </w:pPr>
      <w:r w:rsidRPr="008970E1">
        <w:rPr>
          <w:rStyle w:val="Heading1Char"/>
          <w:color w:val="000000" w:themeColor="text1"/>
          <w:sz w:val="24"/>
        </w:rPr>
        <w:t>Minutes document?</w:t>
      </w:r>
    </w:p>
    <w:p w14:paraId="435F4F71" w14:textId="77777777" w:rsidR="0055798E" w:rsidRPr="008970E1" w:rsidRDefault="0055798E">
      <w:pPr>
        <w:rPr>
          <w:rStyle w:val="Heading1Char"/>
          <w:color w:val="000000" w:themeColor="text1"/>
          <w:sz w:val="32"/>
        </w:rPr>
      </w:pPr>
      <w:r w:rsidRPr="008970E1">
        <w:rPr>
          <w:rStyle w:val="Heading1Char"/>
          <w:color w:val="000000" w:themeColor="text1"/>
          <w:sz w:val="32"/>
        </w:rPr>
        <w:t>23.02.2016</w:t>
      </w:r>
    </w:p>
    <w:p w14:paraId="3A7768EF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Team leader - Monica</w:t>
      </w:r>
    </w:p>
    <w:p w14:paraId="12016C39" w14:textId="77777777" w:rsidR="00CE502D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Secretary – Rosen</w:t>
      </w:r>
    </w:p>
    <w:p w14:paraId="5BA1808D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mentor: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</w:t>
      </w:r>
    </w:p>
    <w:p w14:paraId="5DCD83C0" w14:textId="77777777" w:rsidR="00C62701" w:rsidRPr="008970E1" w:rsidRDefault="00734E1C">
      <w:pPr>
        <w:rPr>
          <w:b/>
          <w:color w:val="000000" w:themeColor="text1"/>
          <w:sz w:val="48"/>
          <w:szCs w:val="48"/>
          <w:lang w:val="en-GB"/>
        </w:rPr>
      </w:pPr>
      <w:r w:rsidRPr="008970E1">
        <w:rPr>
          <w:b/>
          <w:color w:val="000000" w:themeColor="text1"/>
          <w:sz w:val="48"/>
          <w:szCs w:val="48"/>
          <w:lang w:val="en-GB"/>
        </w:rPr>
        <w:t xml:space="preserve">MEETING WITH THE CLIENT AT WEDNESDAY 24.02.2015 13:15 </w:t>
      </w:r>
    </w:p>
    <w:p w14:paraId="3044577C" w14:textId="77777777" w:rsidR="00C62701" w:rsidRPr="008970E1" w:rsidRDefault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Objectives:</w:t>
      </w:r>
    </w:p>
    <w:p w14:paraId="48DCF7C1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Make a project plan </w:t>
      </w:r>
    </w:p>
    <w:p w14:paraId="60197A6F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Use cases</w:t>
      </w:r>
    </w:p>
    <w:p w14:paraId="4C7ACD90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Non-functional requirements</w:t>
      </w:r>
      <w:r w:rsidR="00734E1C" w:rsidRPr="008970E1">
        <w:rPr>
          <w:color w:val="000000" w:themeColor="text1"/>
          <w:lang w:val="en-GB"/>
        </w:rPr>
        <w:t xml:space="preserve"> - </w:t>
      </w:r>
    </w:p>
    <w:p w14:paraId="1E2CF3F7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plan</w:t>
      </w:r>
    </w:p>
    <w:p w14:paraId="3D981EB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 cases</w:t>
      </w:r>
    </w:p>
    <w:p w14:paraId="0FDF90CD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Design with class diagrams and sequence diagrams</w:t>
      </w:r>
    </w:p>
    <w:p w14:paraId="0EC2CA0A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c# application</w:t>
      </w:r>
    </w:p>
    <w:p w14:paraId="61CD92A2" w14:textId="77777777" w:rsidR="00C62701" w:rsidRPr="008970E1" w:rsidRDefault="00C62701" w:rsidP="00C62701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testing Unit</w:t>
      </w:r>
    </w:p>
    <w:p w14:paraId="267F491D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7C24A577" w14:textId="77777777" w:rsidR="00C62701" w:rsidRPr="008970E1" w:rsidRDefault="00C62701" w:rsidP="00C62701">
      <w:pPr>
        <w:rPr>
          <w:color w:val="000000" w:themeColor="text1"/>
          <w:lang w:val="en-GB"/>
        </w:rPr>
      </w:pPr>
    </w:p>
    <w:p w14:paraId="24ECAE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Week1 – </w:t>
      </w:r>
    </w:p>
    <w:p w14:paraId="26ED8B75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Prepare interview</w:t>
      </w:r>
    </w:p>
    <w:p w14:paraId="020BCFE4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Hand in 1</w:t>
      </w:r>
      <w:r w:rsidRPr="008970E1">
        <w:rPr>
          <w:color w:val="000000" w:themeColor="text1"/>
          <w:vertAlign w:val="superscript"/>
          <w:lang w:val="en-GB"/>
        </w:rPr>
        <w:t>st</w:t>
      </w:r>
      <w:r w:rsidRPr="008970E1">
        <w:rPr>
          <w:color w:val="000000" w:themeColor="text1"/>
          <w:lang w:val="en-GB"/>
        </w:rPr>
        <w:t xml:space="preserve"> version of the Project Plan.</w:t>
      </w:r>
    </w:p>
    <w:p w14:paraId="1A32FCC7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Schedule meeting with</w:t>
      </w:r>
      <w:r w:rsidR="00CE1D63" w:rsidRPr="008970E1">
        <w:rPr>
          <w:color w:val="000000" w:themeColor="text1"/>
          <w:lang w:val="en-GB"/>
        </w:rPr>
        <w:t xml:space="preserve"> Mr.</w:t>
      </w:r>
      <w:r w:rsidRPr="008970E1">
        <w:rPr>
          <w:color w:val="000000" w:themeColor="text1"/>
          <w:lang w:val="en-GB"/>
        </w:rPr>
        <w:t xml:space="preserve"> </w:t>
      </w:r>
      <w:proofErr w:type="spellStart"/>
      <w:r w:rsidRPr="008970E1">
        <w:rPr>
          <w:color w:val="000000" w:themeColor="text1"/>
          <w:lang w:val="en-GB"/>
        </w:rPr>
        <w:t>Kuah</w:t>
      </w:r>
      <w:proofErr w:type="spellEnd"/>
      <w:r w:rsidRPr="008970E1">
        <w:rPr>
          <w:color w:val="000000" w:themeColor="text1"/>
          <w:lang w:val="en-GB"/>
        </w:rPr>
        <w:t xml:space="preserve"> and divide tasks.</w:t>
      </w:r>
    </w:p>
    <w:p w14:paraId="31181272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03887A15" w14:textId="77777777" w:rsidR="00C62701" w:rsidRPr="008970E1" w:rsidRDefault="00C62701" w:rsidP="00C62701">
      <w:pPr>
        <w:pStyle w:val="ListParagraph"/>
        <w:rPr>
          <w:color w:val="000000" w:themeColor="text1"/>
          <w:lang w:val="en-GB"/>
        </w:rPr>
      </w:pPr>
    </w:p>
    <w:p w14:paraId="25C022DD" w14:textId="77777777" w:rsidR="00C62701" w:rsidRPr="008970E1" w:rsidRDefault="00C62701" w:rsidP="00C62701">
      <w:p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lastRenderedPageBreak/>
        <w:t>Case notes:</w:t>
      </w:r>
    </w:p>
    <w:p w14:paraId="57064AB5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Mr George main guy. Responsible for traffic. He wants to place more traffic lights in order to reduce the accidents. </w:t>
      </w:r>
    </w:p>
    <w:p w14:paraId="276CD41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He needs a simulator for traffic light</w:t>
      </w:r>
    </w:p>
    <w:p w14:paraId="1511B4D3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2 types of crossing the road</w:t>
      </w:r>
    </w:p>
    <w:p w14:paraId="6352D226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Minimum of 1 and maximum of 12 crossing grids.</w:t>
      </w:r>
    </w:p>
    <w:p w14:paraId="7B54F14A" w14:textId="77777777" w:rsidR="00C62701" w:rsidRPr="008970E1" w:rsidRDefault="00C62701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road should be possible to adjust car streams coming from outside.</w:t>
      </w:r>
    </w:p>
    <w:p w14:paraId="04B99CE5" w14:textId="77777777" w:rsidR="00C62701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Traffic movement must be visualised real time on the screen.</w:t>
      </w:r>
    </w:p>
    <w:p w14:paraId="5FC4BE27" w14:textId="77777777" w:rsidR="008A4C95" w:rsidRPr="008970E1" w:rsidRDefault="008A4C95" w:rsidP="00C62701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For every crossing must be possible to adjust the green time of the traffic lights.</w:t>
      </w:r>
    </w:p>
    <w:p w14:paraId="19BFCA8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</w:p>
    <w:p w14:paraId="6DC8F674" w14:textId="77777777" w:rsidR="008A4C95" w:rsidRPr="008970E1" w:rsidRDefault="008A4C95" w:rsidP="008A4C95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Plan </w:t>
      </w:r>
      <w:proofErr w:type="spellStart"/>
      <w:r w:rsidRPr="008970E1">
        <w:rPr>
          <w:color w:val="000000" w:themeColor="text1"/>
          <w:lang w:val="en-GB"/>
        </w:rPr>
        <w:t>consititing</w:t>
      </w:r>
      <w:proofErr w:type="spellEnd"/>
      <w:r w:rsidRPr="008970E1">
        <w:rPr>
          <w:color w:val="000000" w:themeColor="text1"/>
          <w:lang w:val="en-GB"/>
        </w:rPr>
        <w:t xml:space="preserve"> of:</w:t>
      </w:r>
    </w:p>
    <w:p w14:paraId="51A3AB70" w14:textId="77777777" w:rsidR="008A4C95" w:rsidRPr="008970E1" w:rsidRDefault="002455FA" w:rsidP="008A4C95">
      <w:pPr>
        <w:pStyle w:val="ListParagraph"/>
        <w:rPr>
          <w:color w:val="000000" w:themeColor="text1"/>
          <w:lang w:val="en-GB"/>
        </w:rPr>
      </w:pPr>
      <w:r w:rsidRPr="008970E1">
        <w:rPr>
          <w:b/>
          <w:color w:val="000000" w:themeColor="text1"/>
          <w:lang w:val="en-GB"/>
        </w:rPr>
        <w:t xml:space="preserve">Add </w:t>
      </w:r>
      <w:proofErr w:type="spellStart"/>
      <w:r w:rsidRPr="008970E1">
        <w:rPr>
          <w:b/>
          <w:color w:val="000000" w:themeColor="text1"/>
          <w:lang w:val="en-GB"/>
        </w:rPr>
        <w:t>MoSCoW</w:t>
      </w:r>
      <w:proofErr w:type="spellEnd"/>
      <w:r w:rsidRPr="008970E1">
        <w:rPr>
          <w:b/>
          <w:color w:val="000000" w:themeColor="text1"/>
          <w:lang w:val="en-GB"/>
        </w:rPr>
        <w:t xml:space="preserve"> to deliverables</w:t>
      </w:r>
    </w:p>
    <w:p w14:paraId="0EF4C5BA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statement: </w:t>
      </w:r>
    </w:p>
    <w:p w14:paraId="5F522279" w14:textId="77777777" w:rsidR="00C62701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what are the deliverables  and non </w:t>
      </w:r>
      <w:proofErr w:type="spellStart"/>
      <w:r w:rsidRPr="008970E1">
        <w:rPr>
          <w:color w:val="000000" w:themeColor="text1"/>
          <w:lang w:val="en-GB"/>
        </w:rPr>
        <w:t>deliv</w:t>
      </w:r>
      <w:proofErr w:type="spellEnd"/>
      <w:r w:rsidR="00CE1D63" w:rsidRPr="008970E1">
        <w:rPr>
          <w:color w:val="000000" w:themeColor="text1"/>
          <w:lang w:val="en-GB"/>
        </w:rPr>
        <w:t xml:space="preserve"> </w:t>
      </w:r>
      <w:r w:rsidR="00B16C68" w:rsidRPr="008970E1">
        <w:rPr>
          <w:color w:val="000000" w:themeColor="text1"/>
          <w:lang w:val="en-GB"/>
        </w:rPr>
        <w:t>–</w:t>
      </w:r>
      <w:r w:rsidR="00CE1D63" w:rsidRPr="008970E1">
        <w:rPr>
          <w:color w:val="000000" w:themeColor="text1"/>
          <w:lang w:val="en-GB"/>
        </w:rPr>
        <w:t xml:space="preserve"> Moscow</w:t>
      </w:r>
      <w:r w:rsidR="00B16C68" w:rsidRPr="008970E1">
        <w:rPr>
          <w:color w:val="000000" w:themeColor="text1"/>
          <w:lang w:val="en-GB"/>
        </w:rPr>
        <w:t xml:space="preserve">- </w:t>
      </w:r>
      <w:proofErr w:type="spellStart"/>
      <w:r w:rsidR="00B16C68" w:rsidRPr="008970E1">
        <w:rPr>
          <w:color w:val="000000" w:themeColor="text1"/>
          <w:lang w:val="en-GB"/>
        </w:rPr>
        <w:t>Bobo</w:t>
      </w:r>
      <w:proofErr w:type="spellEnd"/>
      <w:r w:rsidR="002455FA" w:rsidRPr="008970E1">
        <w:rPr>
          <w:color w:val="000000" w:themeColor="text1"/>
          <w:lang w:val="en-GB"/>
        </w:rPr>
        <w:t xml:space="preserve">   </w:t>
      </w:r>
      <w:r w:rsidRPr="008970E1">
        <w:rPr>
          <w:color w:val="000000" w:themeColor="text1"/>
          <w:lang w:val="en-GB"/>
        </w:rPr>
        <w:t xml:space="preserve">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- Formal client      </w:t>
      </w:r>
      <w:r w:rsidRPr="008970E1">
        <w:rPr>
          <w:color w:val="000000" w:themeColor="text1"/>
          <w:lang w:val="en-GB"/>
        </w:rPr>
        <w:tab/>
        <w:t xml:space="preserve">- Project justification </w:t>
      </w:r>
    </w:p>
    <w:p w14:paraId="6D0154BF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Why we started this project</w:t>
      </w:r>
      <w:r w:rsidRPr="008970E1">
        <w:rPr>
          <w:color w:val="000000" w:themeColor="text1"/>
          <w:lang w:val="en-GB"/>
        </w:rPr>
        <w:tab/>
        <w:t xml:space="preserve"> </w:t>
      </w:r>
      <w:r w:rsidRPr="008970E1">
        <w:rPr>
          <w:color w:val="000000" w:themeColor="text1"/>
          <w:lang w:val="en-GB"/>
        </w:rPr>
        <w:tab/>
        <w:t xml:space="preserve">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Project leader   </w:t>
      </w:r>
      <w:r w:rsidRPr="008970E1">
        <w:rPr>
          <w:color w:val="000000" w:themeColor="text1"/>
          <w:lang w:val="en-GB"/>
        </w:rPr>
        <w:tab/>
        <w:t>- Project product</w:t>
      </w:r>
    </w:p>
    <w:p w14:paraId="671D0697" w14:textId="77777777" w:rsidR="008A4C95" w:rsidRPr="008970E1" w:rsidRDefault="008A4C95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What risks are involved</w:t>
      </w:r>
      <w:r w:rsidRPr="008970E1">
        <w:rPr>
          <w:color w:val="000000" w:themeColor="text1"/>
          <w:lang w:val="en-GB"/>
        </w:rPr>
        <w:tab/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Ventsislav</w:t>
      </w:r>
      <w:proofErr w:type="spellEnd"/>
      <w:r w:rsidRPr="008970E1">
        <w:rPr>
          <w:color w:val="000000" w:themeColor="text1"/>
          <w:lang w:val="en-GB"/>
        </w:rPr>
        <w:tab/>
      </w:r>
      <w:r w:rsidRPr="008970E1">
        <w:rPr>
          <w:color w:val="000000" w:themeColor="text1"/>
          <w:lang w:val="en-GB"/>
        </w:rPr>
        <w:tab/>
        <w:t xml:space="preserve">   </w:t>
      </w:r>
      <w:r w:rsidR="002455FA" w:rsidRPr="008970E1">
        <w:rPr>
          <w:color w:val="000000" w:themeColor="text1"/>
          <w:lang w:val="en-GB"/>
        </w:rPr>
        <w:t xml:space="preserve"> </w:t>
      </w:r>
      <w:r w:rsidRPr="008970E1">
        <w:rPr>
          <w:color w:val="000000" w:themeColor="text1"/>
          <w:lang w:val="en-GB"/>
        </w:rPr>
        <w:t xml:space="preserve">  - Current situation  </w:t>
      </w:r>
      <w:r w:rsidRPr="008970E1">
        <w:rPr>
          <w:color w:val="000000" w:themeColor="text1"/>
          <w:lang w:val="en-GB"/>
        </w:rPr>
        <w:tab/>
        <w:t xml:space="preserve">- Constrains     </w:t>
      </w:r>
    </w:p>
    <w:p w14:paraId="5F92BB93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1B32E5C0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0AA4A715" w14:textId="77777777" w:rsidR="002455FA" w:rsidRPr="008970E1" w:rsidRDefault="002455FA" w:rsidP="002455FA">
      <w:pPr>
        <w:pStyle w:val="ListParagraph"/>
        <w:rPr>
          <w:b/>
          <w:color w:val="000000" w:themeColor="text1"/>
          <w:lang w:val="en-GB"/>
        </w:rPr>
      </w:pPr>
    </w:p>
    <w:p w14:paraId="69AA8A2C" w14:textId="77777777" w:rsidR="008A4C95" w:rsidRPr="008970E1" w:rsidRDefault="008A4C95" w:rsidP="008A4C95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Phasing:</w:t>
      </w:r>
    </w:p>
    <w:p w14:paraId="4E83A701" w14:textId="77777777" w:rsidR="008A4C95" w:rsidRPr="008970E1" w:rsidRDefault="002455FA" w:rsidP="008A4C95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Mile stones</w:t>
      </w:r>
      <w:r w:rsidR="00CE1D63" w:rsidRPr="008970E1">
        <w:rPr>
          <w:color w:val="000000" w:themeColor="text1"/>
          <w:lang w:val="en-GB"/>
        </w:rPr>
        <w:t xml:space="preserve"> - </w:t>
      </w:r>
      <w:proofErr w:type="spellStart"/>
      <w:r w:rsidR="00CE1D63" w:rsidRPr="008970E1">
        <w:rPr>
          <w:color w:val="000000" w:themeColor="text1"/>
          <w:lang w:val="en-GB"/>
        </w:rPr>
        <w:t>Alexandru</w:t>
      </w:r>
      <w:proofErr w:type="spellEnd"/>
    </w:p>
    <w:p w14:paraId="2BAAB638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4F1D488D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31752AA1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Project management: </w:t>
      </w:r>
    </w:p>
    <w:p w14:paraId="76F1416B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Table with division of tasks</w:t>
      </w:r>
    </w:p>
    <w:p w14:paraId="2067AB65" w14:textId="77777777" w:rsidR="002455FA" w:rsidRPr="008970E1" w:rsidRDefault="002455FA" w:rsidP="002455F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>Information table</w:t>
      </w:r>
      <w:r w:rsidR="00CE1D63" w:rsidRPr="008970E1">
        <w:rPr>
          <w:color w:val="000000" w:themeColor="text1"/>
          <w:lang w:val="en-GB"/>
        </w:rPr>
        <w:t xml:space="preserve"> - Rosen</w:t>
      </w:r>
    </w:p>
    <w:p w14:paraId="44270F8B" w14:textId="77777777" w:rsidR="002455FA" w:rsidRPr="008970E1" w:rsidRDefault="002455FA" w:rsidP="002455FA">
      <w:pPr>
        <w:pStyle w:val="ListParagraph"/>
        <w:rPr>
          <w:color w:val="000000" w:themeColor="text1"/>
          <w:lang w:val="en-GB"/>
        </w:rPr>
      </w:pPr>
    </w:p>
    <w:p w14:paraId="298C16C6" w14:textId="77777777" w:rsidR="002455FA" w:rsidRPr="008970E1" w:rsidRDefault="002455FA" w:rsidP="002455FA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Organization : </w:t>
      </w:r>
    </w:p>
    <w:p w14:paraId="7E526425" w14:textId="77777777" w:rsidR="002455FA" w:rsidRPr="008970E1" w:rsidRDefault="00B16C68" w:rsidP="00B16C68">
      <w:pPr>
        <w:pStyle w:val="ListParagraph"/>
        <w:rPr>
          <w:color w:val="000000" w:themeColor="text1"/>
          <w:lang w:val="en-GB"/>
        </w:rPr>
      </w:pPr>
      <w:r w:rsidRPr="008970E1">
        <w:rPr>
          <w:color w:val="000000" w:themeColor="text1"/>
          <w:lang w:val="en-GB"/>
        </w:rPr>
        <w:t xml:space="preserve"> - </w:t>
      </w:r>
      <w:proofErr w:type="spellStart"/>
      <w:r w:rsidRPr="008970E1">
        <w:rPr>
          <w:color w:val="000000" w:themeColor="text1"/>
          <w:lang w:val="en-GB"/>
        </w:rPr>
        <w:t>Dyma</w:t>
      </w:r>
      <w:proofErr w:type="spellEnd"/>
    </w:p>
    <w:p w14:paraId="39D8E4D1" w14:textId="77777777" w:rsidR="002455FA" w:rsidRPr="002455FA" w:rsidRDefault="002455FA" w:rsidP="002455FA">
      <w:pPr>
        <w:rPr>
          <w:lang w:val="en-GB"/>
        </w:rPr>
      </w:pPr>
    </w:p>
    <w:p w14:paraId="50CEE5B0" w14:textId="77777777" w:rsidR="00C62701" w:rsidRPr="00C62701" w:rsidRDefault="00C62701" w:rsidP="00C62701">
      <w:pPr>
        <w:ind w:left="360"/>
        <w:rPr>
          <w:lang w:val="en-GB"/>
        </w:rPr>
      </w:pPr>
    </w:p>
    <w:sectPr w:rsidR="00C62701" w:rsidRPr="00C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12B20"/>
    <w:multiLevelType w:val="hybridMultilevel"/>
    <w:tmpl w:val="133EAF66"/>
    <w:lvl w:ilvl="0" w:tplc="0C209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3FBC"/>
    <w:multiLevelType w:val="hybridMultilevel"/>
    <w:tmpl w:val="44A83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C4D4A"/>
    <w:multiLevelType w:val="hybridMultilevel"/>
    <w:tmpl w:val="5392891C"/>
    <w:lvl w:ilvl="0" w:tplc="33F6E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21"/>
    <w:rsid w:val="000246A5"/>
    <w:rsid w:val="000A211D"/>
    <w:rsid w:val="000D3ABE"/>
    <w:rsid w:val="002455FA"/>
    <w:rsid w:val="00314981"/>
    <w:rsid w:val="0035378E"/>
    <w:rsid w:val="0055798E"/>
    <w:rsid w:val="00581858"/>
    <w:rsid w:val="006206FD"/>
    <w:rsid w:val="00662058"/>
    <w:rsid w:val="006753DA"/>
    <w:rsid w:val="00734E1C"/>
    <w:rsid w:val="008970E1"/>
    <w:rsid w:val="008A4C95"/>
    <w:rsid w:val="00A6136D"/>
    <w:rsid w:val="00B02472"/>
    <w:rsid w:val="00B16C68"/>
    <w:rsid w:val="00C62701"/>
    <w:rsid w:val="00CE1D63"/>
    <w:rsid w:val="00CE502D"/>
    <w:rsid w:val="00D05552"/>
    <w:rsid w:val="00D212E9"/>
    <w:rsid w:val="00D54F59"/>
    <w:rsid w:val="00DB591F"/>
    <w:rsid w:val="00DB5921"/>
    <w:rsid w:val="00E9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35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9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464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Microsoft Office User</cp:lastModifiedBy>
  <cp:revision>18</cp:revision>
  <dcterms:created xsi:type="dcterms:W3CDTF">2016-02-18T10:31:00Z</dcterms:created>
  <dcterms:modified xsi:type="dcterms:W3CDTF">2016-03-11T09:22:00Z</dcterms:modified>
</cp:coreProperties>
</file>