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CEF1" w14:textId="77777777" w:rsidR="002364A3" w:rsidRDefault="002364A3" w:rsidP="002364A3">
      <w:r>
        <w:t>city</w:t>
      </w:r>
      <w:r>
        <w:tab/>
        <w:t>Name of the city</w:t>
      </w:r>
    </w:p>
    <w:p w14:paraId="6E7CC97E" w14:textId="77777777" w:rsidR="002364A3" w:rsidRDefault="002364A3" w:rsidP="002364A3">
      <w:r>
        <w:t>country</w:t>
      </w:r>
      <w:r>
        <w:tab/>
        <w:t>Name of the country</w:t>
      </w:r>
    </w:p>
    <w:p w14:paraId="444ACDBA" w14:textId="77777777" w:rsidR="002364A3" w:rsidRDefault="002364A3" w:rsidP="002364A3">
      <w:r>
        <w:t>x1</w:t>
      </w:r>
      <w:r>
        <w:tab/>
        <w:t>Meal, Inexpensive Restaurant (USD)</w:t>
      </w:r>
    </w:p>
    <w:p w14:paraId="04C3223B" w14:textId="77777777" w:rsidR="002364A3" w:rsidRDefault="002364A3" w:rsidP="002364A3">
      <w:r>
        <w:t>x2</w:t>
      </w:r>
      <w:r>
        <w:tab/>
        <w:t>Meal for 2 People, Mid-range Restaurant, Three-course (USD)</w:t>
      </w:r>
    </w:p>
    <w:p w14:paraId="4D04D3C0" w14:textId="77777777" w:rsidR="002364A3" w:rsidRDefault="002364A3" w:rsidP="002364A3">
      <w:r>
        <w:t>x3</w:t>
      </w:r>
      <w:r>
        <w:tab/>
      </w:r>
      <w:proofErr w:type="spellStart"/>
      <w:r>
        <w:t>McMeal</w:t>
      </w:r>
      <w:proofErr w:type="spellEnd"/>
      <w:r>
        <w:t xml:space="preserve"> at McDonalds (or Equivalent Combo Meal) (USD)</w:t>
      </w:r>
    </w:p>
    <w:p w14:paraId="4D3C4DEE" w14:textId="77777777" w:rsidR="002364A3" w:rsidRDefault="002364A3" w:rsidP="002364A3">
      <w:r>
        <w:t>x4</w:t>
      </w:r>
      <w:r>
        <w:tab/>
        <w:t>Domestic Beer (</w:t>
      </w:r>
      <w:proofErr w:type="gramStart"/>
      <w:r>
        <w:t>0.5 liter</w:t>
      </w:r>
      <w:proofErr w:type="gramEnd"/>
      <w:r>
        <w:t xml:space="preserve"> draught, in restaurants) (USD)</w:t>
      </w:r>
    </w:p>
    <w:p w14:paraId="1D8693DB" w14:textId="77777777" w:rsidR="002364A3" w:rsidRDefault="002364A3" w:rsidP="002364A3">
      <w:r>
        <w:t>x5</w:t>
      </w:r>
      <w:r>
        <w:tab/>
        <w:t>Imported Beer (</w:t>
      </w:r>
      <w:proofErr w:type="gramStart"/>
      <w:r>
        <w:t>0.33 liter</w:t>
      </w:r>
      <w:proofErr w:type="gramEnd"/>
      <w:r>
        <w:t xml:space="preserve"> bottle, in restaurants) (USD)</w:t>
      </w:r>
    </w:p>
    <w:p w14:paraId="4EE2FDB8" w14:textId="77777777" w:rsidR="002364A3" w:rsidRDefault="002364A3" w:rsidP="002364A3">
      <w:r>
        <w:t>x6</w:t>
      </w:r>
      <w:r>
        <w:tab/>
        <w:t>Cappuccino (regular, in restaurants) (USD)</w:t>
      </w:r>
    </w:p>
    <w:p w14:paraId="752C486B" w14:textId="77777777" w:rsidR="002364A3" w:rsidRDefault="002364A3" w:rsidP="002364A3">
      <w:r>
        <w:t>x7</w:t>
      </w:r>
      <w:r>
        <w:tab/>
        <w:t>Coke/Pepsi (</w:t>
      </w:r>
      <w:proofErr w:type="gramStart"/>
      <w:r>
        <w:t>0.33 liter</w:t>
      </w:r>
      <w:proofErr w:type="gramEnd"/>
      <w:r>
        <w:t xml:space="preserve"> bottle, in restaurants) (USD)</w:t>
      </w:r>
    </w:p>
    <w:p w14:paraId="3EE32323" w14:textId="77777777" w:rsidR="002364A3" w:rsidRDefault="002364A3" w:rsidP="002364A3">
      <w:r>
        <w:t>x8</w:t>
      </w:r>
      <w:r>
        <w:tab/>
        <w:t>Water (</w:t>
      </w:r>
      <w:proofErr w:type="gramStart"/>
      <w:r>
        <w:t>0.33 liter</w:t>
      </w:r>
      <w:proofErr w:type="gramEnd"/>
      <w:r>
        <w:t xml:space="preserve"> bottle, in restaurants) (USD)</w:t>
      </w:r>
    </w:p>
    <w:p w14:paraId="2AC7CFB5" w14:textId="77777777" w:rsidR="002364A3" w:rsidRDefault="002364A3" w:rsidP="002364A3">
      <w:r>
        <w:t>x9</w:t>
      </w:r>
      <w:r>
        <w:tab/>
        <w:t>Milk (regular), (1 liter) (USD)</w:t>
      </w:r>
    </w:p>
    <w:p w14:paraId="4E780C00" w14:textId="77777777" w:rsidR="002364A3" w:rsidRDefault="002364A3" w:rsidP="002364A3">
      <w:r>
        <w:t>x10</w:t>
      </w:r>
      <w:r>
        <w:tab/>
        <w:t>Loaf of Fresh White Bread (500g) (USD)</w:t>
      </w:r>
    </w:p>
    <w:p w14:paraId="6E712D25" w14:textId="77777777" w:rsidR="002364A3" w:rsidRDefault="002364A3" w:rsidP="002364A3">
      <w:r>
        <w:t>x11</w:t>
      </w:r>
      <w:r>
        <w:tab/>
        <w:t>Rice (white), (1kg) (USD)</w:t>
      </w:r>
    </w:p>
    <w:p w14:paraId="06DDD9C8" w14:textId="77777777" w:rsidR="002364A3" w:rsidRDefault="002364A3" w:rsidP="002364A3">
      <w:r>
        <w:t>x12</w:t>
      </w:r>
      <w:r>
        <w:tab/>
        <w:t>Eggs (regular) (12) (USD)</w:t>
      </w:r>
    </w:p>
    <w:p w14:paraId="07F89285" w14:textId="77777777" w:rsidR="002364A3" w:rsidRDefault="002364A3" w:rsidP="002364A3">
      <w:r>
        <w:t>x13</w:t>
      </w:r>
      <w:r>
        <w:tab/>
        <w:t>Local Cheese (1kg) (USD)</w:t>
      </w:r>
    </w:p>
    <w:p w14:paraId="6619A905" w14:textId="77777777" w:rsidR="002364A3" w:rsidRDefault="002364A3" w:rsidP="002364A3">
      <w:r>
        <w:t>x14</w:t>
      </w:r>
      <w:r>
        <w:tab/>
        <w:t>Chicken Fillets (1kg) (USD)</w:t>
      </w:r>
    </w:p>
    <w:p w14:paraId="01760135" w14:textId="77777777" w:rsidR="002364A3" w:rsidRDefault="002364A3" w:rsidP="002364A3">
      <w:r>
        <w:t>x15</w:t>
      </w:r>
      <w:r>
        <w:tab/>
        <w:t>Beef Round (1kg) (or Equivalent Back Leg Red Meat) (USD)</w:t>
      </w:r>
    </w:p>
    <w:p w14:paraId="2719004F" w14:textId="77777777" w:rsidR="002364A3" w:rsidRDefault="002364A3" w:rsidP="002364A3">
      <w:r>
        <w:t>x16</w:t>
      </w:r>
      <w:r>
        <w:tab/>
        <w:t>Apples (1kg) (USD)</w:t>
      </w:r>
    </w:p>
    <w:p w14:paraId="052D9711" w14:textId="77777777" w:rsidR="002364A3" w:rsidRDefault="002364A3" w:rsidP="002364A3">
      <w:r>
        <w:t>x17</w:t>
      </w:r>
      <w:r>
        <w:tab/>
        <w:t>Banana (1kg) (USD)</w:t>
      </w:r>
    </w:p>
    <w:p w14:paraId="41092747" w14:textId="77777777" w:rsidR="002364A3" w:rsidRDefault="002364A3" w:rsidP="002364A3">
      <w:r>
        <w:t>x18</w:t>
      </w:r>
      <w:r>
        <w:tab/>
        <w:t>Oranges (1kg) (USD)</w:t>
      </w:r>
    </w:p>
    <w:p w14:paraId="1734A48D" w14:textId="77777777" w:rsidR="002364A3" w:rsidRDefault="002364A3" w:rsidP="002364A3">
      <w:r>
        <w:t>x19</w:t>
      </w:r>
      <w:r>
        <w:tab/>
        <w:t>Tomato (1kg) (USD)</w:t>
      </w:r>
    </w:p>
    <w:p w14:paraId="5999779C" w14:textId="77777777" w:rsidR="002364A3" w:rsidRDefault="002364A3" w:rsidP="002364A3">
      <w:r>
        <w:t>x20</w:t>
      </w:r>
      <w:r>
        <w:tab/>
        <w:t>Potato (1kg) (USD)</w:t>
      </w:r>
    </w:p>
    <w:p w14:paraId="6F8E72F6" w14:textId="77777777" w:rsidR="002364A3" w:rsidRDefault="002364A3" w:rsidP="002364A3">
      <w:r>
        <w:t>x21</w:t>
      </w:r>
      <w:r>
        <w:tab/>
        <w:t>Onion (1kg) (USD)</w:t>
      </w:r>
    </w:p>
    <w:p w14:paraId="46DD38A9" w14:textId="77777777" w:rsidR="002364A3" w:rsidRDefault="002364A3" w:rsidP="002364A3">
      <w:r>
        <w:t>x22</w:t>
      </w:r>
      <w:r>
        <w:tab/>
        <w:t>Lettuce (1 head) (USD)</w:t>
      </w:r>
    </w:p>
    <w:p w14:paraId="2FD37773" w14:textId="77777777" w:rsidR="002364A3" w:rsidRDefault="002364A3" w:rsidP="002364A3">
      <w:r>
        <w:t>x23</w:t>
      </w:r>
      <w:r>
        <w:tab/>
        <w:t>Water (</w:t>
      </w:r>
      <w:proofErr w:type="gramStart"/>
      <w:r>
        <w:t>1.5 liter</w:t>
      </w:r>
      <w:proofErr w:type="gramEnd"/>
      <w:r>
        <w:t xml:space="preserve"> bottle, at the market) (USD)</w:t>
      </w:r>
    </w:p>
    <w:p w14:paraId="5E9A3843" w14:textId="77777777" w:rsidR="002364A3" w:rsidRDefault="002364A3" w:rsidP="002364A3">
      <w:r>
        <w:t>x24</w:t>
      </w:r>
      <w:r>
        <w:tab/>
        <w:t>Bottle of Wine (Mid-Range, at the market) (USD)</w:t>
      </w:r>
    </w:p>
    <w:p w14:paraId="5D6D591A" w14:textId="77777777" w:rsidR="002364A3" w:rsidRDefault="002364A3" w:rsidP="002364A3">
      <w:r>
        <w:t>x25</w:t>
      </w:r>
      <w:r>
        <w:tab/>
        <w:t>Domestic Beer (</w:t>
      </w:r>
      <w:proofErr w:type="gramStart"/>
      <w:r>
        <w:t>0.5 liter</w:t>
      </w:r>
      <w:proofErr w:type="gramEnd"/>
      <w:r>
        <w:t xml:space="preserve"> bottle, at the market) (USD)</w:t>
      </w:r>
    </w:p>
    <w:p w14:paraId="47001076" w14:textId="77777777" w:rsidR="002364A3" w:rsidRDefault="002364A3" w:rsidP="002364A3">
      <w:r>
        <w:t>x26</w:t>
      </w:r>
      <w:r>
        <w:tab/>
        <w:t>Imported Beer (</w:t>
      </w:r>
      <w:proofErr w:type="gramStart"/>
      <w:r>
        <w:t>0.33 liter</w:t>
      </w:r>
      <w:proofErr w:type="gramEnd"/>
      <w:r>
        <w:t xml:space="preserve"> bottle, at the market) (USD)</w:t>
      </w:r>
    </w:p>
    <w:p w14:paraId="68846CC9" w14:textId="77777777" w:rsidR="002364A3" w:rsidRDefault="002364A3" w:rsidP="002364A3">
      <w:r>
        <w:t>x27</w:t>
      </w:r>
      <w:r>
        <w:tab/>
        <w:t>Cigarettes 20 Pack (Marlboro) (USD)</w:t>
      </w:r>
    </w:p>
    <w:p w14:paraId="3B4E46C4" w14:textId="77777777" w:rsidR="002364A3" w:rsidRDefault="002364A3" w:rsidP="002364A3">
      <w:r>
        <w:lastRenderedPageBreak/>
        <w:t>x28</w:t>
      </w:r>
      <w:r>
        <w:tab/>
        <w:t>One-way Ticket (Local Transport) (USD)</w:t>
      </w:r>
    </w:p>
    <w:p w14:paraId="44FDAEAF" w14:textId="77777777" w:rsidR="002364A3" w:rsidRDefault="002364A3" w:rsidP="002364A3">
      <w:r>
        <w:t>x29</w:t>
      </w:r>
      <w:r>
        <w:tab/>
        <w:t>Monthly Pass (Regular Price) (USD)</w:t>
      </w:r>
    </w:p>
    <w:p w14:paraId="5323557A" w14:textId="77777777" w:rsidR="002364A3" w:rsidRDefault="002364A3" w:rsidP="002364A3">
      <w:r>
        <w:t>x30</w:t>
      </w:r>
      <w:r>
        <w:tab/>
        <w:t>Taxi Start (Normal Tariff) (USD)</w:t>
      </w:r>
    </w:p>
    <w:p w14:paraId="0D93045D" w14:textId="77777777" w:rsidR="002364A3" w:rsidRDefault="002364A3" w:rsidP="002364A3">
      <w:r>
        <w:t>x31</w:t>
      </w:r>
      <w:r>
        <w:tab/>
        <w:t>Taxi 1km (Normal Tariff) (USD)</w:t>
      </w:r>
    </w:p>
    <w:p w14:paraId="5C1B0B7F" w14:textId="77777777" w:rsidR="002364A3" w:rsidRDefault="002364A3" w:rsidP="002364A3">
      <w:r>
        <w:t>x32</w:t>
      </w:r>
      <w:r>
        <w:tab/>
        <w:t>Taxi 1hour Waiting (Normal Tariff) (USD)</w:t>
      </w:r>
    </w:p>
    <w:p w14:paraId="1494EB52" w14:textId="77777777" w:rsidR="002364A3" w:rsidRDefault="002364A3" w:rsidP="002364A3">
      <w:r>
        <w:t>x33</w:t>
      </w:r>
      <w:r>
        <w:tab/>
        <w:t>Gasoline (1 liter) (USD)</w:t>
      </w:r>
    </w:p>
    <w:p w14:paraId="301456A5" w14:textId="77777777" w:rsidR="002364A3" w:rsidRDefault="002364A3" w:rsidP="002364A3">
      <w:r>
        <w:t>x34</w:t>
      </w:r>
      <w:r>
        <w:tab/>
        <w:t>Volkswagen Golf 1.4 90 KW Trendline (Or Equivalent New Car) (USD)</w:t>
      </w:r>
    </w:p>
    <w:p w14:paraId="174CD814" w14:textId="77777777" w:rsidR="002364A3" w:rsidRDefault="002364A3" w:rsidP="002364A3">
      <w:r>
        <w:t>x35</w:t>
      </w:r>
      <w:r>
        <w:tab/>
        <w:t>Toyota Corolla Sedan 1.6l 97kW Comfort (Or Equivalent New Car) (USD)</w:t>
      </w:r>
    </w:p>
    <w:p w14:paraId="7A0A2C76" w14:textId="77777777" w:rsidR="002364A3" w:rsidRDefault="002364A3" w:rsidP="002364A3">
      <w:r>
        <w:t>x36</w:t>
      </w:r>
      <w:r>
        <w:tab/>
        <w:t>Basic (Electricity, Heating, Cooling, Water, Garbage) for 85m2 Apartment (USD)</w:t>
      </w:r>
    </w:p>
    <w:p w14:paraId="7358A9B8" w14:textId="77777777" w:rsidR="002364A3" w:rsidRDefault="002364A3" w:rsidP="002364A3">
      <w:r>
        <w:t>x37</w:t>
      </w:r>
      <w:r>
        <w:tab/>
        <w:t>1 min. of Prepaid Mobile Tariff Local (No Discounts or Plans) (USD)</w:t>
      </w:r>
    </w:p>
    <w:p w14:paraId="2B73E59E" w14:textId="77777777" w:rsidR="002364A3" w:rsidRDefault="002364A3" w:rsidP="002364A3">
      <w:r>
        <w:t>x38</w:t>
      </w:r>
      <w:r>
        <w:tab/>
        <w:t>Internet (60 Mbps or More, Unlimited Data, Cable/ADSL) (USD)</w:t>
      </w:r>
    </w:p>
    <w:p w14:paraId="183C95EC" w14:textId="77777777" w:rsidR="002364A3" w:rsidRDefault="002364A3" w:rsidP="002364A3">
      <w:r>
        <w:t>x39</w:t>
      </w:r>
      <w:r>
        <w:tab/>
        <w:t>Fitness Club, Monthly Fee for 1 Adult (USD)</w:t>
      </w:r>
    </w:p>
    <w:p w14:paraId="67504910" w14:textId="77777777" w:rsidR="002364A3" w:rsidRDefault="002364A3" w:rsidP="002364A3">
      <w:r>
        <w:t>x40</w:t>
      </w:r>
      <w:r>
        <w:tab/>
        <w:t>Tennis Court Rent (1 Hour on Weekend) (USD)</w:t>
      </w:r>
    </w:p>
    <w:p w14:paraId="0E0FCBD9" w14:textId="77777777" w:rsidR="002364A3" w:rsidRDefault="002364A3" w:rsidP="002364A3">
      <w:r>
        <w:t>x41</w:t>
      </w:r>
      <w:r>
        <w:tab/>
        <w:t>Cinema, International Release, 1 Seat (USD)</w:t>
      </w:r>
    </w:p>
    <w:p w14:paraId="0F0BFFEE" w14:textId="77777777" w:rsidR="002364A3" w:rsidRDefault="002364A3" w:rsidP="002364A3">
      <w:r>
        <w:t>x42</w:t>
      </w:r>
      <w:r>
        <w:tab/>
        <w:t>Preschool (or Kindergarten), Full Day, Private, Monthly for 1 Child (USD)</w:t>
      </w:r>
    </w:p>
    <w:p w14:paraId="5A65F47F" w14:textId="77777777" w:rsidR="002364A3" w:rsidRDefault="002364A3" w:rsidP="002364A3">
      <w:r>
        <w:t>x43</w:t>
      </w:r>
      <w:r>
        <w:tab/>
        <w:t xml:space="preserve">International Primary School, </w:t>
      </w:r>
      <w:proofErr w:type="gramStart"/>
      <w:r>
        <w:t>Yearly</w:t>
      </w:r>
      <w:proofErr w:type="gramEnd"/>
      <w:r>
        <w:t xml:space="preserve"> for 1 Child (USD)</w:t>
      </w:r>
    </w:p>
    <w:p w14:paraId="14619E55" w14:textId="77777777" w:rsidR="002364A3" w:rsidRDefault="002364A3" w:rsidP="002364A3">
      <w:r>
        <w:t>x44</w:t>
      </w:r>
      <w:r>
        <w:tab/>
        <w:t>1 Pair of Jeans (</w:t>
      </w:r>
      <w:proofErr w:type="spellStart"/>
      <w:r>
        <w:t>Levis</w:t>
      </w:r>
      <w:proofErr w:type="spellEnd"/>
      <w:r>
        <w:t xml:space="preserve"> 501 Or Similar) (USD)</w:t>
      </w:r>
    </w:p>
    <w:p w14:paraId="0003CF77" w14:textId="77777777" w:rsidR="002364A3" w:rsidRDefault="002364A3" w:rsidP="002364A3">
      <w:r>
        <w:t>x45</w:t>
      </w:r>
      <w:r>
        <w:tab/>
        <w:t>1 Summer Dress in a Chain Store (Zara, H&amp;M, …) (USD)</w:t>
      </w:r>
    </w:p>
    <w:p w14:paraId="2D3ABEA1" w14:textId="77777777" w:rsidR="002364A3" w:rsidRDefault="002364A3" w:rsidP="002364A3">
      <w:r>
        <w:t>x46</w:t>
      </w:r>
      <w:r>
        <w:tab/>
        <w:t>1 Pair of Nike Running Shoes (Mid-Range) (USD)</w:t>
      </w:r>
    </w:p>
    <w:p w14:paraId="41AFFB62" w14:textId="77777777" w:rsidR="002364A3" w:rsidRDefault="002364A3" w:rsidP="002364A3">
      <w:r>
        <w:t>x47</w:t>
      </w:r>
      <w:r>
        <w:tab/>
        <w:t>1 Pair of Men Leather Business Shoes (USD)</w:t>
      </w:r>
    </w:p>
    <w:p w14:paraId="174BBE8D" w14:textId="77777777" w:rsidR="002364A3" w:rsidRDefault="002364A3" w:rsidP="002364A3">
      <w:r>
        <w:t>x48</w:t>
      </w:r>
      <w:r>
        <w:tab/>
        <w:t>Apartment (1 bedroom) in City Centre (USD)</w:t>
      </w:r>
    </w:p>
    <w:p w14:paraId="4FD9DE38" w14:textId="77777777" w:rsidR="002364A3" w:rsidRDefault="002364A3" w:rsidP="002364A3">
      <w:r>
        <w:t>x49</w:t>
      </w:r>
      <w:r>
        <w:tab/>
        <w:t>Apartment (1 bedroom) Outside of Centre (USD)</w:t>
      </w:r>
    </w:p>
    <w:p w14:paraId="742EF09E" w14:textId="77777777" w:rsidR="002364A3" w:rsidRDefault="002364A3" w:rsidP="002364A3">
      <w:r>
        <w:t>x50</w:t>
      </w:r>
      <w:r>
        <w:tab/>
        <w:t>Apartment (3 bedrooms) in City Centre (USD)</w:t>
      </w:r>
    </w:p>
    <w:p w14:paraId="47D1DB47" w14:textId="77777777" w:rsidR="002364A3" w:rsidRDefault="002364A3" w:rsidP="002364A3">
      <w:r>
        <w:t>x51</w:t>
      </w:r>
      <w:r>
        <w:tab/>
        <w:t>Apartment (3 bedrooms) Outside of Centre (USD)</w:t>
      </w:r>
    </w:p>
    <w:p w14:paraId="58D612A0" w14:textId="77777777" w:rsidR="002364A3" w:rsidRDefault="002364A3" w:rsidP="002364A3">
      <w:r>
        <w:t>x52</w:t>
      </w:r>
      <w:r>
        <w:tab/>
        <w:t>Price per Square Meter to Buy Apartment in City Centre (USD)</w:t>
      </w:r>
    </w:p>
    <w:p w14:paraId="27956A2E" w14:textId="77777777" w:rsidR="002364A3" w:rsidRDefault="002364A3" w:rsidP="002364A3">
      <w:r>
        <w:t>x53</w:t>
      </w:r>
      <w:r>
        <w:tab/>
        <w:t>Price per Square Meter to Buy Apartment Outside of Centre (USD)</w:t>
      </w:r>
    </w:p>
    <w:p w14:paraId="2A172953" w14:textId="77777777" w:rsidR="002364A3" w:rsidRDefault="002364A3" w:rsidP="002364A3">
      <w:r>
        <w:t>x54</w:t>
      </w:r>
      <w:r>
        <w:tab/>
        <w:t>Average Monthly Net Salary (After Tax) (USD)</w:t>
      </w:r>
    </w:p>
    <w:p w14:paraId="55991AFC" w14:textId="77777777" w:rsidR="002364A3" w:rsidRDefault="002364A3" w:rsidP="002364A3">
      <w:r>
        <w:t>x55</w:t>
      </w:r>
      <w:r>
        <w:tab/>
        <w:t>Mortgage Interest Rate in Percentages (%), Yearly, for 20 Years Fixed-Rate</w:t>
      </w:r>
    </w:p>
    <w:p w14:paraId="67A7218F" w14:textId="6DAD1A79" w:rsidR="000C6531" w:rsidRDefault="002364A3" w:rsidP="002364A3">
      <w:proofErr w:type="spellStart"/>
      <w:r>
        <w:lastRenderedPageBreak/>
        <w:t>data_quality</w:t>
      </w:r>
      <w:proofErr w:type="spellEnd"/>
      <w:r>
        <w:tab/>
        <w:t xml:space="preserve">0 if </w:t>
      </w:r>
      <w:proofErr w:type="spellStart"/>
      <w:r>
        <w:t>Numbeo</w:t>
      </w:r>
      <w:proofErr w:type="spellEnd"/>
      <w:r>
        <w:t xml:space="preserve"> considers that more contributors are needed to increase data quality, else </w:t>
      </w:r>
      <w:proofErr w:type="gramStart"/>
      <w:r>
        <w:t>1</w:t>
      </w:r>
      <w:proofErr w:type="gramEnd"/>
    </w:p>
    <w:sectPr w:rsidR="000C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A3"/>
    <w:rsid w:val="000C6531"/>
    <w:rsid w:val="002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636C"/>
  <w15:chartTrackingRefBased/>
  <w15:docId w15:val="{BEA85EC1-C9AC-4FD4-AC5E-E138F75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Cynethia Martinez</dc:creator>
  <cp:keywords/>
  <dc:description/>
  <cp:lastModifiedBy>Cynethia Martinez</cp:lastModifiedBy>
  <cp:revision>1</cp:revision>
  <dcterms:created xsi:type="dcterms:W3CDTF">2023-01-24T00:11:00Z</dcterms:created>
  <dcterms:modified xsi:type="dcterms:W3CDTF">2023-01-24T00:12:00Z</dcterms:modified>
</cp:coreProperties>
</file>