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1151" w:rsidRDefault="008B2679">
      <w:pPr>
        <w:rPr>
          <w:lang w:val="ru-RU"/>
        </w:rPr>
      </w:pPr>
      <w:r>
        <w:rPr>
          <w:lang w:val="ru-RU"/>
        </w:rPr>
        <w:t>Как найти площадь Ленина?</w:t>
      </w:r>
    </w:p>
    <w:p w:rsidR="008B2679" w:rsidRDefault="008B2679">
      <w:pPr>
        <w:rPr>
          <w:lang w:val="ru-RU"/>
        </w:rPr>
      </w:pPr>
    </w:p>
    <w:p w:rsidR="008B2679" w:rsidRDefault="008B2679">
      <w:pPr>
        <w:rPr>
          <w:lang w:val="ru-RU"/>
        </w:rPr>
      </w:pPr>
    </w:p>
    <w:p w:rsidR="008B2679" w:rsidRDefault="008B2679">
      <w:pPr>
        <w:rPr>
          <w:lang w:val="ru-RU"/>
        </w:rPr>
      </w:pPr>
    </w:p>
    <w:p w:rsidR="008B2679" w:rsidRPr="008B2679" w:rsidRDefault="008B2679">
      <w:pPr>
        <w:rPr>
          <w:lang w:val="ru-RU"/>
        </w:rPr>
      </w:pPr>
      <w:r>
        <w:rPr>
          <w:lang w:val="ru-RU"/>
        </w:rPr>
        <w:t xml:space="preserve">Ответ: </w:t>
      </w:r>
      <w:bookmarkStart w:id="0" w:name="_GoBack"/>
      <w:bookmarkEnd w:id="0"/>
      <w:r>
        <w:rPr>
          <w:lang w:val="ru-RU"/>
        </w:rPr>
        <w:t>Умножить длину Ленина на Площадь.</w:t>
      </w:r>
    </w:p>
    <w:sectPr w:rsidR="008B2679" w:rsidRPr="008B267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BA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BA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2679"/>
    <w:rsid w:val="008B2679"/>
    <w:rsid w:val="00B057C4"/>
    <w:rsid w:val="00B607F9"/>
    <w:rsid w:val="00DA2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05672BE-3E74-4569-8DA4-A824C3F132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TTRK</Company>
  <LinksUpToDate>false</LinksUpToDate>
  <CharactersWithSpaces>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a1v</dc:creator>
  <cp:keywords/>
  <dc:description/>
  <cp:lastModifiedBy>a1v</cp:lastModifiedBy>
  <cp:revision>1</cp:revision>
  <dcterms:created xsi:type="dcterms:W3CDTF">2016-04-22T06:47:00Z</dcterms:created>
  <dcterms:modified xsi:type="dcterms:W3CDTF">2016-04-22T06:48:00Z</dcterms:modified>
</cp:coreProperties>
</file>