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C9E" w14:textId="0EC9F32D" w:rsidR="005B1E89" w:rsidRPr="005B1E89" w:rsidRDefault="005B1E89" w:rsidP="005B1E89">
      <w:pPr>
        <w:ind w:left="360" w:hanging="360"/>
        <w:rPr>
          <w:rFonts w:cstheme="minorHAnsi"/>
          <w:b/>
          <w:sz w:val="32"/>
          <w:szCs w:val="24"/>
          <w:lang w:val="en-US"/>
        </w:rPr>
      </w:pPr>
      <w:bookmarkStart w:id="0" w:name="_GoBack"/>
      <w:r w:rsidRPr="005B1E89">
        <w:rPr>
          <w:rFonts w:cstheme="minorHAnsi"/>
          <w:b/>
          <w:sz w:val="32"/>
          <w:szCs w:val="24"/>
        </w:rPr>
        <w:t xml:space="preserve">Компоненты </w:t>
      </w:r>
      <w:r w:rsidRPr="005B1E89">
        <w:rPr>
          <w:rFonts w:cstheme="minorHAnsi"/>
          <w:b/>
          <w:sz w:val="32"/>
          <w:szCs w:val="24"/>
          <w:lang w:val="en-US"/>
        </w:rPr>
        <w:t>Pentaho DI</w:t>
      </w:r>
    </w:p>
    <w:bookmarkEnd w:id="0"/>
    <w:p w14:paraId="739340F5" w14:textId="4A785B73" w:rsidR="00A15DED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Set variables</w:t>
      </w:r>
    </w:p>
    <w:p w14:paraId="7B97C474" w14:textId="790A3E84" w:rsidR="004D775C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29878A60" wp14:editId="700B3557">
            <wp:extent cx="1105054" cy="762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4E28" w14:textId="41084135" w:rsidR="00437525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>Устанавливает одну или несколько переменных среды.</w:t>
      </w:r>
    </w:p>
    <w:p w14:paraId="685CA7B4" w14:textId="16BC1791" w:rsidR="00A15DED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Text file input</w:t>
      </w:r>
    </w:p>
    <w:p w14:paraId="5851EDF2" w14:textId="5806636E" w:rsidR="00A15DED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08215A24" wp14:editId="7D6053BE">
            <wp:extent cx="1057423" cy="74305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167" w14:textId="77777777" w:rsidR="00437525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>Считывает «файл с разделителями» построчно, позволяя выбрать разделитель, кодировку и другие параметры данных, определяет схему данных (типы данных, длину, точность и т.д.), направляет данные на вход следующей компоненте.</w:t>
      </w:r>
    </w:p>
    <w:p w14:paraId="056FA0DC" w14:textId="5D73EDC7" w:rsidR="00F652A1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JSON output</w:t>
      </w:r>
    </w:p>
    <w:p w14:paraId="1250D35F" w14:textId="4314C5D6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0EF67A56" wp14:editId="11F6BA6D">
            <wp:extent cx="1152686" cy="7240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D1B" w14:textId="276ADB04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 xml:space="preserve">Позволяет сохранить выходные данные в формате </w:t>
      </w:r>
      <w:r w:rsidRPr="005B1E89">
        <w:rPr>
          <w:rFonts w:cstheme="minorHAnsi"/>
          <w:sz w:val="24"/>
          <w:szCs w:val="24"/>
          <w:lang w:val="en-US"/>
        </w:rPr>
        <w:t>JSON</w:t>
      </w:r>
      <w:r w:rsidRPr="005B1E89">
        <w:rPr>
          <w:rFonts w:cstheme="minorHAnsi"/>
          <w:sz w:val="24"/>
          <w:szCs w:val="24"/>
        </w:rPr>
        <w:t>.</w:t>
      </w:r>
    </w:p>
    <w:p w14:paraId="5A51ECEA" w14:textId="07775CEE" w:rsidR="00F652A1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Sort rows</w:t>
      </w:r>
    </w:p>
    <w:p w14:paraId="2CC7AC17" w14:textId="76932AE6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06E1A980" wp14:editId="41DC156A">
            <wp:extent cx="914528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FC40" w14:textId="34FE4A2E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>Выполняет сортировку данных по одному или нескольким полям, а также позволяет выбрать только уникальные значения.</w:t>
      </w:r>
    </w:p>
    <w:p w14:paraId="1A985CDC" w14:textId="2A7CB2A4" w:rsidR="00F652A1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Select values</w:t>
      </w:r>
    </w:p>
    <w:p w14:paraId="701880FE" w14:textId="3D86B5A8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1E65E3B0" wp14:editId="3E7572B6">
            <wp:extent cx="1066949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492" w14:textId="7ED5BBC0" w:rsidR="00437525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>Позволяет выбрать/удалить столбцы из таблицы данных.</w:t>
      </w:r>
    </w:p>
    <w:p w14:paraId="6890A85D" w14:textId="1097DC1E" w:rsidR="00CA75F1" w:rsidRPr="005B1E89" w:rsidRDefault="00CA75F1" w:rsidP="005B1E89">
      <w:pPr>
        <w:rPr>
          <w:rFonts w:cstheme="minorHAnsi"/>
          <w:sz w:val="24"/>
          <w:szCs w:val="24"/>
        </w:rPr>
      </w:pPr>
    </w:p>
    <w:p w14:paraId="2CE426B1" w14:textId="47AD2C31" w:rsidR="00CA75F1" w:rsidRPr="005B1E89" w:rsidRDefault="00CA75F1" w:rsidP="005B1E89">
      <w:pPr>
        <w:rPr>
          <w:rFonts w:cstheme="minorHAnsi"/>
          <w:sz w:val="24"/>
          <w:szCs w:val="24"/>
        </w:rPr>
      </w:pPr>
    </w:p>
    <w:p w14:paraId="5985301C" w14:textId="77777777" w:rsidR="00CA75F1" w:rsidRPr="005B1E89" w:rsidRDefault="00CA75F1" w:rsidP="005B1E89">
      <w:pPr>
        <w:rPr>
          <w:rFonts w:cstheme="minorHAnsi"/>
          <w:sz w:val="24"/>
          <w:szCs w:val="24"/>
        </w:rPr>
      </w:pPr>
    </w:p>
    <w:p w14:paraId="6D413840" w14:textId="2DC005BB" w:rsidR="00F652A1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lastRenderedPageBreak/>
        <w:t>HTTP</w:t>
      </w:r>
    </w:p>
    <w:p w14:paraId="26AD6BCE" w14:textId="22B6D576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5B27E12A" wp14:editId="30720667">
            <wp:extent cx="685896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DEB" w14:textId="5FA19DF1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 xml:space="preserve">Выполняет подключение к источнику через </w:t>
      </w:r>
      <w:r w:rsidRPr="005B1E89">
        <w:rPr>
          <w:rFonts w:cstheme="minorHAnsi"/>
          <w:sz w:val="24"/>
          <w:szCs w:val="24"/>
          <w:lang w:val="en-US"/>
        </w:rPr>
        <w:t>URL</w:t>
      </w:r>
      <w:r w:rsidRPr="005B1E89">
        <w:rPr>
          <w:rFonts w:cstheme="minorHAnsi"/>
          <w:sz w:val="24"/>
          <w:szCs w:val="24"/>
        </w:rPr>
        <w:t>, выгружая данные.</w:t>
      </w:r>
    </w:p>
    <w:p w14:paraId="5D224CBF" w14:textId="30196369" w:rsidR="00F652A1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Shell</w:t>
      </w:r>
    </w:p>
    <w:p w14:paraId="254D853D" w14:textId="49039F00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2AF78FE1" wp14:editId="3E2E10B9">
            <wp:extent cx="743054" cy="724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29D" w14:textId="0487EE65" w:rsidR="00F652A1" w:rsidRPr="005B1E89" w:rsidRDefault="00FA245F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 xml:space="preserve">Позволяет </w:t>
      </w:r>
      <w:r w:rsidR="00437525" w:rsidRPr="005B1E89">
        <w:rPr>
          <w:rFonts w:cstheme="minorHAnsi"/>
          <w:sz w:val="24"/>
          <w:szCs w:val="24"/>
        </w:rPr>
        <w:t xml:space="preserve">выполнять </w:t>
      </w:r>
      <w:r w:rsidR="00437525" w:rsidRPr="005B1E89">
        <w:rPr>
          <w:rFonts w:cstheme="minorHAnsi"/>
          <w:sz w:val="24"/>
          <w:szCs w:val="24"/>
          <w:lang w:val="en-US"/>
        </w:rPr>
        <w:t>shell</w:t>
      </w:r>
      <w:r w:rsidR="00437525" w:rsidRPr="005B1E89">
        <w:rPr>
          <w:rFonts w:cstheme="minorHAnsi"/>
          <w:sz w:val="24"/>
          <w:szCs w:val="24"/>
        </w:rPr>
        <w:t>-скрипты внутри компонента или исполнять выбранный скрипт.</w:t>
      </w:r>
    </w:p>
    <w:p w14:paraId="7F5F6379" w14:textId="132F3C65" w:rsidR="00F652A1" w:rsidRPr="005B1E89" w:rsidRDefault="00437525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Create a folder</w:t>
      </w:r>
    </w:p>
    <w:p w14:paraId="6D33946F" w14:textId="2CAB5899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4472BCE0" wp14:editId="37D8B1D1">
            <wp:extent cx="857370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638" w14:textId="43F44432" w:rsidR="00F652A1" w:rsidRPr="005B1E89" w:rsidRDefault="00437525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 xml:space="preserve">Создает локальную папку </w:t>
      </w:r>
      <w:r w:rsidR="00147533" w:rsidRPr="005B1E89">
        <w:rPr>
          <w:rFonts w:cstheme="minorHAnsi"/>
          <w:sz w:val="24"/>
          <w:szCs w:val="24"/>
        </w:rPr>
        <w:t>по заданному пути.</w:t>
      </w:r>
    </w:p>
    <w:p w14:paraId="3E5E8EEE" w14:textId="7E09045A" w:rsidR="00F652A1" w:rsidRPr="005B1E89" w:rsidRDefault="006A1CDA" w:rsidP="005B1E89">
      <w:pPr>
        <w:pStyle w:val="a3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5B1E89">
        <w:rPr>
          <w:rFonts w:cstheme="minorHAnsi"/>
          <w:b/>
          <w:bCs/>
          <w:sz w:val="24"/>
          <w:szCs w:val="24"/>
          <w:lang w:val="en-US"/>
        </w:rPr>
        <w:t>Abort job</w:t>
      </w:r>
    </w:p>
    <w:p w14:paraId="758546A6" w14:textId="0C190A86" w:rsidR="00B801E3" w:rsidRPr="005B1E89" w:rsidRDefault="006A1CDA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noProof/>
          <w:sz w:val="24"/>
          <w:szCs w:val="24"/>
        </w:rPr>
        <w:drawing>
          <wp:inline distT="0" distB="0" distL="0" distR="0" wp14:anchorId="37B57D6A" wp14:editId="563C127E">
            <wp:extent cx="819264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868" w14:textId="319258B8" w:rsidR="00B801E3" w:rsidRPr="005B1E89" w:rsidRDefault="00B801E3" w:rsidP="005B1E89">
      <w:pPr>
        <w:rPr>
          <w:rFonts w:cstheme="minorHAnsi"/>
          <w:sz w:val="24"/>
          <w:szCs w:val="24"/>
        </w:rPr>
      </w:pPr>
      <w:r w:rsidRPr="005B1E89">
        <w:rPr>
          <w:rFonts w:cstheme="minorHAnsi"/>
          <w:sz w:val="24"/>
          <w:szCs w:val="24"/>
        </w:rPr>
        <w:t xml:space="preserve">Выполняет операцию </w:t>
      </w:r>
      <w:r w:rsidR="006A1CDA" w:rsidRPr="005B1E89">
        <w:rPr>
          <w:rFonts w:cstheme="minorHAnsi"/>
          <w:sz w:val="24"/>
          <w:szCs w:val="24"/>
        </w:rPr>
        <w:t>прерывания исполнения работы при условии определенного исхода.</w:t>
      </w:r>
    </w:p>
    <w:p w14:paraId="49F3151F" w14:textId="77777777" w:rsidR="00B801E3" w:rsidRPr="005B1E89" w:rsidRDefault="00B801E3" w:rsidP="005B1E89">
      <w:pPr>
        <w:rPr>
          <w:rFonts w:cstheme="minorHAnsi"/>
          <w:sz w:val="24"/>
          <w:szCs w:val="24"/>
        </w:rPr>
      </w:pPr>
    </w:p>
    <w:p w14:paraId="10B5CED1" w14:textId="77777777" w:rsidR="00A15DED" w:rsidRPr="005B1E89" w:rsidRDefault="00A15DED" w:rsidP="005B1E89">
      <w:pPr>
        <w:rPr>
          <w:rFonts w:cstheme="minorHAnsi"/>
          <w:sz w:val="24"/>
          <w:szCs w:val="24"/>
        </w:rPr>
      </w:pPr>
    </w:p>
    <w:sectPr w:rsidR="00A15DED" w:rsidRPr="005B1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5491"/>
    <w:multiLevelType w:val="hybridMultilevel"/>
    <w:tmpl w:val="203E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54DB0"/>
    <w:multiLevelType w:val="hybridMultilevel"/>
    <w:tmpl w:val="A6F8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39"/>
    <w:rsid w:val="00147533"/>
    <w:rsid w:val="00290DD0"/>
    <w:rsid w:val="00437525"/>
    <w:rsid w:val="004D775C"/>
    <w:rsid w:val="00584639"/>
    <w:rsid w:val="005B1E89"/>
    <w:rsid w:val="006A1CDA"/>
    <w:rsid w:val="0075517D"/>
    <w:rsid w:val="00A15DED"/>
    <w:rsid w:val="00B801E3"/>
    <w:rsid w:val="00CA75F1"/>
    <w:rsid w:val="00CC2214"/>
    <w:rsid w:val="00F652A1"/>
    <w:rsid w:val="00F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A46"/>
  <w15:chartTrackingRefBased/>
  <w15:docId w15:val="{FB0DEAD2-C79E-4CBA-8992-34CE64E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D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1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Carter</dc:creator>
  <cp:keywords/>
  <dc:description/>
  <cp:lastModifiedBy>Церковникова Ксения Сергеевна</cp:lastModifiedBy>
  <cp:revision>12</cp:revision>
  <dcterms:created xsi:type="dcterms:W3CDTF">2023-03-28T13:24:00Z</dcterms:created>
  <dcterms:modified xsi:type="dcterms:W3CDTF">2023-04-06T13:28:00Z</dcterms:modified>
</cp:coreProperties>
</file>