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https://hyperledger.github.io/composer/v0.19/search/search.html?query=card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"https://github.com/hyperledger/composer/issues/2038"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https://github.com/hyperledger/composer/issues/2038</w:t>
      </w:r>
      <w:r>
        <w:rPr>
          <w:rFonts w:hint="defaul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https://github.com/hyperledger/composer/issues?page=9&amp;q=is%3Aissue+is%3Aclosed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</w:rPr>
        <w:t>$</w:t>
      </w:r>
      <w:r>
        <w:rPr>
          <w:rFonts w:hint="default"/>
          <w:b/>
          <w:bCs/>
        </w:rPr>
        <w:t xml:space="preserve">npm install -g loopback util passport-jwt passport </w:t>
      </w:r>
      <w:r>
        <w:rPr>
          <w:b/>
          <w:bCs/>
        </w:rPr>
        <w:t>loopback-connector-mongodb</w:t>
      </w:r>
      <w:r>
        <w:rPr>
          <w:b/>
          <w:bCs/>
        </w:rPr>
        <w:t xml:space="preserve"> underscore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$composer-rest-server -c admin@quanlythuysan -m true 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//multiuser mode có chứng thực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Tạo file để chạy passport middleware, đường dẫn là nơi chứa các gói lib đã cài ở chế độ global.</w:t>
      </w:r>
    </w:p>
    <w:p>
      <w:pPr>
        <w:rPr>
          <w:rFonts w:hint="default"/>
        </w:rPr>
      </w:pPr>
      <w:r>
        <w:rPr>
          <w:rFonts w:hint="default"/>
        </w:rPr>
        <w:t>/home/kampa/.nvm/versions/node/v8.16.1/lib/node_modules/composer-rest-server/node_modules/loopback-component-passport/lib</w:t>
      </w:r>
      <w:r>
        <w:rPr>
          <w:rFonts w:hint="default"/>
        </w:rPr>
        <w:t>/</w:t>
      </w:r>
      <w:r>
        <w:rPr>
          <w:rFonts w:hint="default"/>
          <w:b/>
          <w:bCs/>
        </w:rPr>
        <w:t>custom-jwt.js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'use strict';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passportJwt = require('passport-jwt');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util = require('util');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function CustomJwtStrategy(options, verify)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options.jwtFromRequest = passportJwt.ExtractJwt.fromAuthHeaderAsBearerToken();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passportJwt.Strategy.call(this, options, verify);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util.inherits(CustomJwtStrategy, passportJwt.Strategy);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module.exports =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Strategy: CustomJwtStrategy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Thêm vào .bashrc : </w:t>
      </w:r>
      <w:r>
        <w:rPr>
          <w:rFonts w:hint="default"/>
          <w:b/>
          <w:bCs/>
        </w:rPr>
        <w:t>nano .bashrc</w:t>
      </w:r>
    </w:p>
    <w:p>
      <w:pPr>
        <w:rPr>
          <w:rFonts w:hint="default"/>
        </w:rPr>
      </w:pPr>
      <w:r>
        <w:rPr>
          <w:rFonts w:hint="default"/>
        </w:rPr>
        <w:t xml:space="preserve">export </w:t>
      </w:r>
      <w:r>
        <w:rPr>
          <w:rFonts w:hint="default"/>
        </w:rPr>
        <w:t>COMPOSER_PROVIDERS=</w:t>
      </w:r>
      <w:r>
        <w:rPr>
          <w:rFonts w:hint="default"/>
        </w:rPr>
        <w:t>’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"jwt": {</w:t>
      </w:r>
    </w:p>
    <w:p>
      <w:pPr>
        <w:rPr>
          <w:rFonts w:hint="default"/>
        </w:rPr>
      </w:pPr>
      <w:r>
        <w:rPr>
          <w:rFonts w:hint="default"/>
        </w:rPr>
        <w:t xml:space="preserve">  "provider": "jwt",</w:t>
      </w:r>
    </w:p>
    <w:p>
      <w:pPr>
        <w:rPr>
          <w:rFonts w:hint="default"/>
        </w:rPr>
      </w:pPr>
      <w:r>
        <w:rPr>
          <w:rFonts w:hint="default"/>
        </w:rPr>
        <w:t xml:space="preserve">  "module": "/home/kampa/.nvm/versions/node/v8.16.1/lib/node_modules/composer-rest-server/node_modules/loopback-component-passport/lib/custom-jwt.js",</w:t>
      </w:r>
    </w:p>
    <w:p>
      <w:pPr>
        <w:rPr>
          <w:rFonts w:hint="default"/>
        </w:rPr>
      </w:pPr>
      <w:r>
        <w:rPr>
          <w:rFonts w:hint="default"/>
        </w:rPr>
        <w:t xml:space="preserve">  "secretOrKey": "secret",</w:t>
      </w:r>
    </w:p>
    <w:p>
      <w:pPr>
        <w:rPr>
          <w:rFonts w:hint="default"/>
        </w:rPr>
      </w:pPr>
      <w:r>
        <w:rPr>
          <w:rFonts w:hint="default"/>
        </w:rPr>
        <w:t xml:space="preserve">  "authScheme": "saml",</w:t>
      </w:r>
    </w:p>
    <w:p>
      <w:pPr>
        <w:rPr>
          <w:rFonts w:hint="default"/>
        </w:rPr>
      </w:pPr>
      <w:r>
        <w:rPr>
          <w:rFonts w:hint="default"/>
        </w:rPr>
        <w:t xml:space="preserve">  "successRedirect": "/",</w:t>
      </w:r>
    </w:p>
    <w:p>
      <w:pPr>
        <w:rPr>
          <w:rFonts w:hint="default"/>
        </w:rPr>
      </w:pPr>
      <w:r>
        <w:rPr>
          <w:rFonts w:hint="default"/>
        </w:rPr>
        <w:t xml:space="preserve">  "failureRedirect": "/"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>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Cần khởi tạo lúc mới cài đặt và start mạng. Chạy createDemo để tạo participant. Tạo identity của 5 giai đoạn: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identity issue -c admin@quanlythuysan -f ng1.card -u nuoigiong1 -a "resource:org.hlfc.qlts.TrangTraiNuoiGiong#trangtrainuoigiong1"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identity issue -c admin@quanlythuysan -f nnl1.card -u nuoinl1 -a "resource:org.hlfc.qlts.TrangTraiNuoiNguyenLieu#trangtrainguyenlieu1"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identity issue -c admin@quanlythuysan -f cb1.card -u chebien1 -a "resource:org.hlfc.qlts.NhaCheBien#chebien1"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identity issue -c admin@quanlythuysan -f pp1.card -u phanphoi1 -a "resource:org.hlfc.qlts.NhaPhanPhoi#phanphoi1"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identity issue -c admin@quanlythuysan -f bl1.card -u banle1 -a "resource:org.hlfc.qlts.NhaBanLe#banle1"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Sau khi tạo xong sẽ có 5 file .card ở thư mục hiện hành. Dùng nó để sử dụng mạng với vai trò của từng card.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 với Postman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B1: Lấy jwttoken mẫu gởi vào đường dẫn: .../auth/jwt/callback sẽ trả về cookie chứa 3 giá trị.</w:t>
      </w:r>
    </w:p>
    <w:p>
      <w:pPr>
        <w:rPr>
          <w:rFonts w:hint="default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189230</wp:posOffset>
            </wp:positionV>
            <wp:extent cx="4072255" cy="2170430"/>
            <wp:effectExtent l="0" t="0" r="139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B2: import card đã tạo vào api/wallet/import. Thành công sẽ trả về 204.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264150" cy="2280285"/>
            <wp:effectExtent l="0" t="0" r="10795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B3: Kiểm tra đã import được hay chưa .../api/wallet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104140</wp:posOffset>
            </wp:positionV>
            <wp:extent cx="4705985" cy="2291715"/>
            <wp:effectExtent l="0" t="0" r="24130" b="114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B4: Trỏ tới endpoint muốn sử dụng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E205F"/>
    <w:rsid w:val="176DF4B2"/>
    <w:rsid w:val="1F7F8A95"/>
    <w:rsid w:val="5A5E205F"/>
    <w:rsid w:val="73FFCF9E"/>
    <w:rsid w:val="7B655B33"/>
    <w:rsid w:val="7BE72AB3"/>
    <w:rsid w:val="7F77DCB1"/>
    <w:rsid w:val="7FCF03C4"/>
    <w:rsid w:val="7FEFE4EE"/>
    <w:rsid w:val="AF97DF2F"/>
    <w:rsid w:val="BF77D957"/>
    <w:rsid w:val="BFB7B283"/>
    <w:rsid w:val="D7FE6ECF"/>
    <w:rsid w:val="F3FF149B"/>
    <w:rsid w:val="F5F7CE1A"/>
    <w:rsid w:val="F9EFB638"/>
    <w:rsid w:val="FABD9B4A"/>
    <w:rsid w:val="FD4F0CE7"/>
    <w:rsid w:val="FEEA949B"/>
    <w:rsid w:val="FF7884FC"/>
    <w:rsid w:val="FFFF6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2019-11-04T13:39:00Z</dcterms:created>
  <dc:creator>kampa</dc:creator>
  <cp:lastModifiedBy>kampa</cp:lastModifiedBy>
  <dcterms:modified xsi:type="dcterms:W3CDTF">2019-11-04T20:20:35Z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