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бизнес-процесса “Управление расписанием”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(BP003)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Стратегические цели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Повышение эффективности работы бизнеса.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Улучшение клиентского опыта.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Автоматизация рутинных операций.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Тактические цели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Стандартизация процессов.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Снижение операционных рисков.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Подготовка к масштабированию бизнеса.</w:t>
      </w:r>
    </w:p>
    <w:p w:rsidR="00000000" w:rsidDel="00000000" w:rsidP="00000000" w:rsidRDefault="00000000" w:rsidRPr="00000000" w14:paraId="0000001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цели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Выявление “узких мест” в текущих процессах.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Тестирование гипотез перед внедрением дорогостоящих изменений.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Подготовка к мозговому штурму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26.06.2025</w:t>
        <w:br w:type="textWrapping"/>
      </w:r>
      <w:r w:rsidDel="00000000" w:rsidR="00000000" w:rsidRPr="00000000">
        <w:rPr>
          <w:b w:val="1"/>
          <w:rtl w:val="0"/>
        </w:rPr>
        <w:t xml:space="preserve">Формат проведения:</w:t>
      </w:r>
      <w:r w:rsidDel="00000000" w:rsidR="00000000" w:rsidRPr="00000000">
        <w:rPr>
          <w:rtl w:val="0"/>
        </w:rPr>
        <w:t xml:space="preserve"> Онлайн-встреча</w:t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Место проведения:</w:t>
      </w:r>
      <w:r w:rsidDel="00000000" w:rsidR="00000000" w:rsidRPr="00000000">
        <w:rPr>
          <w:rtl w:val="0"/>
        </w:rPr>
        <w:t xml:space="preserve"> SaluteJazz</w:t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Участники: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Кузюров Руслан</w:t>
      </w:r>
      <w:r w:rsidDel="00000000" w:rsidR="00000000" w:rsidRPr="00000000">
        <w:rPr>
          <w:b w:val="1"/>
          <w:rtl w:val="0"/>
        </w:rPr>
        <w:br w:type="textWrapping"/>
        <w:t xml:space="preserve">Делопроизводитель: </w:t>
      </w:r>
      <w:r w:rsidDel="00000000" w:rsidR="00000000" w:rsidRPr="00000000">
        <w:rPr>
          <w:rtl w:val="0"/>
        </w:rPr>
        <w:t xml:space="preserve">Митберг Борис</w:t>
      </w:r>
      <w:r w:rsidDel="00000000" w:rsidR="00000000" w:rsidRPr="00000000">
        <w:rPr>
          <w:b w:val="1"/>
          <w:rtl w:val="0"/>
        </w:rPr>
        <w:br w:type="textWrapping"/>
        <w:t xml:space="preserve">Владелец процесса: </w:t>
      </w:r>
      <w:r w:rsidDel="00000000" w:rsidR="00000000" w:rsidRPr="00000000">
        <w:rPr>
          <w:rtl w:val="0"/>
        </w:rPr>
        <w:t xml:space="preserve">Шаммасова Лилия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вопросов</w:t>
      </w:r>
    </w:p>
    <w:p w:rsidR="00000000" w:rsidDel="00000000" w:rsidP="00000000" w:rsidRDefault="00000000" w:rsidRPr="00000000" w14:paraId="0000002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1.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Как менеджер добавляет/изменяет расписание мастеров?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Менеджер получает от мастера информацию о расписании этого мастера (устно, на бумажном носителе, в виде сообщения в мессенджере). После этого менеджер вручную вводит информацию о расписании мастера в систему.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Может ли мастер самостоятельно добавлять или редактировать свое расписание?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Мнение участников: </w:t>
      </w:r>
      <w:r w:rsidDel="00000000" w:rsidR="00000000" w:rsidRPr="00000000">
        <w:rPr>
          <w:rtl w:val="0"/>
        </w:rPr>
        <w:t xml:space="preserve">У менеджера слишком много задач: если мастер сам сможет составлять расписание, это разгрузит менеджера. (Руслан)</w:t>
        <w:br w:type="textWrapping"/>
      </w:r>
      <w:r w:rsidDel="00000000" w:rsidR="00000000" w:rsidRPr="00000000">
        <w:rPr>
          <w:b w:val="1"/>
          <w:rtl w:val="0"/>
        </w:rPr>
        <w:t xml:space="preserve">Мнение владельца процесса:</w:t>
      </w:r>
      <w:r w:rsidDel="00000000" w:rsidR="00000000" w:rsidRPr="00000000">
        <w:rPr>
          <w:rtl w:val="0"/>
        </w:rPr>
        <w:t xml:space="preserve"> В соответствии с условиями задачи расписание должен вводить менеджер, он же отвечает за актуальность расписания и при необходимости корректирует его.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Принятое решение: </w:t>
      </w:r>
      <w:r w:rsidDel="00000000" w:rsidR="00000000" w:rsidRPr="00000000">
        <w:rPr>
          <w:rtl w:val="0"/>
        </w:rPr>
        <w:t xml:space="preserve">В первоначальной версии продукта мастер не будет иметь возможность дополнить или изменить свое расписание. В будущем у мастера появится такая возможность в личном кабинете, чтобы разгрузить менеджера.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 мастер видит свое расписание и записи клиентов?</w:t>
      </w:r>
      <w:r w:rsidDel="00000000" w:rsidR="00000000" w:rsidRPr="00000000">
        <w:rPr>
          <w:b w:val="1"/>
          <w:rtl w:val="0"/>
        </w:rPr>
        <w:br w:type="textWrapping"/>
        <w:t xml:space="preserve">Ответ: </w:t>
      </w:r>
      <w:r w:rsidDel="00000000" w:rsidR="00000000" w:rsidRPr="00000000">
        <w:rPr>
          <w:rtl w:val="0"/>
        </w:rPr>
        <w:t xml:space="preserve">У мастера есть личный кабинет, где он видит свое расписание и занятые слоты (слоты, на которые записались клиенты).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3.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 учитывается загрузка мастеров при планировании расписания?</w:t>
      </w:r>
      <w:r w:rsidDel="00000000" w:rsidR="00000000" w:rsidRPr="00000000">
        <w:rPr>
          <w:b w:val="1"/>
          <w:rtl w:val="0"/>
        </w:rPr>
        <w:br w:type="textWrapping"/>
        <w:t xml:space="preserve">Ответ: </w:t>
      </w:r>
      <w:r w:rsidDel="00000000" w:rsidR="00000000" w:rsidRPr="00000000">
        <w:rPr>
          <w:rtl w:val="0"/>
        </w:rPr>
        <w:t xml:space="preserve">Мастера сами выбирают время своей работы, менеджер при формировании расписания также учитывает наличие свободного рабочего места. После того, как менеджер внес или обновил расписание, мастер получает уведомление о том, что менеджер составил расписание и его нужно проверить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Может ли мастер скорректировать свое расписание сам или через менеджера?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Мастер не может самостоятельно скорректировать свое расписание, но может обратиться к менеджеру, чтобы тот скорректировал расписание.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см. вопрос 1.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Может ли мастер отменить слот, на который уже имеется запись?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Может только через менеджера и только в крайнем случае, если для этого есть очень уважительная причина (болезнь и т.п.). В этом случае менеджер должен связаться с клиентом, чтобы сообщить об отмене записи или договориться о переносе записи..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 часто составляется расписание, на какой период и насколько заранее?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Расписание у каждого мастера должно быть составлено, как минимум, на неделю вперед. Менеджер в понедельник проверяет, чтобы расписание было составлено на неделю, следующую за текущей. Менеджер должен иметь возможность продублировать расписание текущей недели на следующую.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Какое событие инициирует создание расписания?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Появление пустого расписания в системе, появление нового мастера, наступление даты за неделю до даты, на которую нужно составить расписание. Либо составление расписания мастером и передача его менеджеру.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