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 2020</w:t>
      </w:r>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Olshaker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of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to far which in turn hurt those that are intended to help. If the right and left work together, its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EC3AC59" w:rsidR="000D57D1" w:rsidRP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its likely to get much worse before it ends of things don’t start to change. Enlightening read for sure, though not exactly a happy read.</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lastRenderedPageBreak/>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Alderaan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Thrawn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Thrawn and the fleshing out of the characters past. While this is the first book in the series, I look forward to reading the next two books of this trilogy. This story has Thrawn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Seveneves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w:t>
      </w:r>
      <w:r w:rsidRPr="00AA1A2D">
        <w:rPr>
          <w:rFonts w:ascii="Times New Roman" w:eastAsia="Times New Roman" w:hAnsi="Times New Roman" w:cs="Times New Roman"/>
          <w:color w:val="1C1E21"/>
          <w:sz w:val="26"/>
          <w:szCs w:val="26"/>
        </w:rPr>
        <w:lastRenderedPageBreak/>
        <w:t xml:space="preserve">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52FCCD70"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lastRenderedPageBreak/>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by James S. A. Corey (8-17-21) – Great in every aspect! Cant wait for the final in the series. This one pitted the cast against the Laconian’s again and built up a bit more of what killed the protomolecule creators. Cant say much more without giving things away. Looking like a hell of a last book coming out later this year.</w:t>
      </w:r>
    </w:p>
    <w:p w14:paraId="47623527" w14:textId="3DA54584" w:rsidR="000D57D1" w:rsidRPr="000D57D1"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t xml:space="preserve">14. </w:t>
      </w:r>
      <w:r>
        <w:rPr>
          <w:rFonts w:ascii="Times New Roman" w:eastAsia="Times New Roman" w:hAnsi="Times New Roman" w:cs="Times New Roman"/>
          <w:b/>
          <w:bCs/>
          <w:color w:val="1C1E21"/>
          <w:sz w:val="26"/>
          <w:szCs w:val="26"/>
        </w:rPr>
        <w:t xml:space="preserve">Halo Oblivion </w:t>
      </w:r>
      <w:r>
        <w:rPr>
          <w:rFonts w:ascii="Times New Roman" w:eastAsia="Times New Roman" w:hAnsi="Times New Roman" w:cs="Times New Roman"/>
          <w:color w:val="1C1E21"/>
          <w:sz w:val="26"/>
          <w:szCs w:val="26"/>
        </w:rPr>
        <w:t>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type more or less. All around, the story wasn’t terrible, but it sort of built up to something and then that thing didn’t even happen. I will likely read another story in the series, but if the overall narrative doesn’t hold my interest after that, I will likely move on and just stick to the games.</w:t>
      </w:r>
    </w:p>
    <w:p w14:paraId="6873C6D0" w14:textId="77777777" w:rsidR="001D2352" w:rsidRPr="00AA1A2D" w:rsidRDefault="001D2352"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56ED686C" w:rsidR="00451E2B" w:rsidRDefault="00351C9C"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The Sixth Extinction by Elizabeth Kolbert</w:t>
      </w:r>
    </w:p>
    <w:p w14:paraId="6CCBD33E" w14:textId="10B26DE5" w:rsidR="00812FA4" w:rsidRDefault="000D57D1"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Fearful Symmetries by Various Authors</w:t>
      </w:r>
    </w:p>
    <w:p w14:paraId="27E70960" w14:textId="3D9EDD6E"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xml:space="preserve">-- Current Book Completed Count as of </w:t>
      </w:r>
      <w:r w:rsidR="0072362E">
        <w:rPr>
          <w:rFonts w:ascii="Times New Roman" w:eastAsia="Times New Roman" w:hAnsi="Times New Roman" w:cs="Times New Roman"/>
          <w:b/>
          <w:bCs/>
          <w:color w:val="1C1E21"/>
          <w:sz w:val="26"/>
          <w:szCs w:val="26"/>
        </w:rPr>
        <w:t>9-6-21</w:t>
      </w:r>
      <w:r w:rsidRPr="00AA1A2D">
        <w:rPr>
          <w:rFonts w:ascii="Times New Roman" w:eastAsia="Times New Roman" w:hAnsi="Times New Roman" w:cs="Times New Roman"/>
          <w:b/>
          <w:bCs/>
          <w:color w:val="1C1E21"/>
          <w:sz w:val="26"/>
          <w:szCs w:val="26"/>
        </w:rPr>
        <w:t xml:space="preserve"> --</w:t>
      </w:r>
    </w:p>
    <w:p w14:paraId="655F7FB0" w14:textId="5D4D508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72362E">
        <w:rPr>
          <w:rFonts w:ascii="Times New Roman" w:eastAsia="Times New Roman" w:hAnsi="Times New Roman" w:cs="Times New Roman"/>
          <w:color w:val="1C1E21"/>
          <w:sz w:val="26"/>
          <w:szCs w:val="26"/>
        </w:rPr>
        <w:t>8</w:t>
      </w:r>
    </w:p>
    <w:p w14:paraId="1BB27EA6" w14:textId="70C09C03"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14</w:t>
      </w:r>
    </w:p>
    <w:p w14:paraId="4D667C23" w14:textId="77777777" w:rsidR="003C697E" w:rsidRDefault="0072362E"/>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50405"/>
    <w:rsid w:val="000D57D1"/>
    <w:rsid w:val="0015366D"/>
    <w:rsid w:val="00187868"/>
    <w:rsid w:val="001D2352"/>
    <w:rsid w:val="00252315"/>
    <w:rsid w:val="00320F9D"/>
    <w:rsid w:val="00351C9C"/>
    <w:rsid w:val="00367144"/>
    <w:rsid w:val="004212AD"/>
    <w:rsid w:val="00427079"/>
    <w:rsid w:val="00451E2B"/>
    <w:rsid w:val="00503FA3"/>
    <w:rsid w:val="00564B57"/>
    <w:rsid w:val="006035BE"/>
    <w:rsid w:val="0072362E"/>
    <w:rsid w:val="00754C20"/>
    <w:rsid w:val="00786193"/>
    <w:rsid w:val="007B0C7A"/>
    <w:rsid w:val="00812FA4"/>
    <w:rsid w:val="008B33AF"/>
    <w:rsid w:val="008C5B7E"/>
    <w:rsid w:val="00921B8D"/>
    <w:rsid w:val="00AA1A2D"/>
    <w:rsid w:val="00AB14D0"/>
    <w:rsid w:val="00AE4B5F"/>
    <w:rsid w:val="00C125C3"/>
    <w:rsid w:val="00C37659"/>
    <w:rsid w:val="00C924A9"/>
    <w:rsid w:val="00CC0359"/>
    <w:rsid w:val="00D14335"/>
    <w:rsid w:val="00D42685"/>
    <w:rsid w:val="00D7672C"/>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4371</TotalTime>
  <Pages>5</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27</cp:revision>
  <dcterms:created xsi:type="dcterms:W3CDTF">2020-12-29T02:37:00Z</dcterms:created>
  <dcterms:modified xsi:type="dcterms:W3CDTF">2021-09-12T05:06:00Z</dcterms:modified>
</cp:coreProperties>
</file>