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1DB14" w14:textId="77777777" w:rsidR="00025706" w:rsidRDefault="00025706" w:rsidP="0002570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130E730C" w14:textId="77777777" w:rsidR="00025706" w:rsidRDefault="00025706" w:rsidP="000257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  <w:r>
        <w:rPr>
          <w:sz w:val="28"/>
          <w:szCs w:val="28"/>
        </w:rPr>
        <w:br/>
        <w:t>учреждение высшего образования</w:t>
      </w:r>
    </w:p>
    <w:p w14:paraId="2C60529A" w14:textId="77777777" w:rsidR="00025706" w:rsidRDefault="00025706" w:rsidP="000257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Новосибирский государственный технический университет</w:t>
      </w:r>
    </w:p>
    <w:p w14:paraId="064D9D1D" w14:textId="77777777" w:rsidR="00025706" w:rsidRDefault="00025706" w:rsidP="000257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Автоматики</w:t>
      </w:r>
    </w:p>
    <w:p w14:paraId="6A9119BB" w14:textId="77777777" w:rsidR="00025706" w:rsidRDefault="00025706" w:rsidP="00025706">
      <w:pPr>
        <w:spacing w:line="360" w:lineRule="auto"/>
        <w:jc w:val="center"/>
        <w:rPr>
          <w:sz w:val="28"/>
          <w:szCs w:val="28"/>
        </w:rPr>
      </w:pPr>
    </w:p>
    <w:p w14:paraId="5B94FD9D" w14:textId="77777777" w:rsidR="00025706" w:rsidRDefault="00025706" w:rsidP="00025706">
      <w:pPr>
        <w:spacing w:line="360" w:lineRule="auto"/>
        <w:jc w:val="center"/>
        <w:rPr>
          <w:sz w:val="28"/>
          <w:szCs w:val="28"/>
        </w:rPr>
      </w:pPr>
    </w:p>
    <w:p w14:paraId="7DD25256" w14:textId="77777777" w:rsidR="00025706" w:rsidRDefault="00025706" w:rsidP="00025706">
      <w:pPr>
        <w:spacing w:line="360" w:lineRule="auto"/>
        <w:jc w:val="center"/>
        <w:rPr>
          <w:sz w:val="28"/>
          <w:szCs w:val="28"/>
        </w:rPr>
      </w:pPr>
    </w:p>
    <w:p w14:paraId="08ADB970" w14:textId="77777777" w:rsidR="00025706" w:rsidRDefault="00025706" w:rsidP="00025706">
      <w:pPr>
        <w:spacing w:line="360" w:lineRule="auto"/>
        <w:jc w:val="center"/>
        <w:rPr>
          <w:sz w:val="28"/>
          <w:szCs w:val="28"/>
        </w:rPr>
      </w:pPr>
    </w:p>
    <w:p w14:paraId="0BAFAB79" w14:textId="77777777" w:rsidR="00025706" w:rsidRDefault="00025706" w:rsidP="00025706">
      <w:pPr>
        <w:spacing w:line="360" w:lineRule="auto"/>
        <w:jc w:val="center"/>
        <w:rPr>
          <w:sz w:val="28"/>
          <w:szCs w:val="28"/>
        </w:rPr>
      </w:pPr>
    </w:p>
    <w:p w14:paraId="6D51F3C2" w14:textId="267FE9CF" w:rsidR="00025706" w:rsidRPr="00025706" w:rsidRDefault="00025706" w:rsidP="000257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по лабораторной работе № </w:t>
      </w:r>
      <w:r w:rsidRPr="00025706">
        <w:rPr>
          <w:b/>
          <w:sz w:val="28"/>
          <w:szCs w:val="28"/>
        </w:rPr>
        <w:t>4</w:t>
      </w:r>
    </w:p>
    <w:p w14:paraId="7C013928" w14:textId="191082EA" w:rsidR="00025706" w:rsidRDefault="00025706" w:rsidP="0002570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32"/>
          <w:szCs w:val="32"/>
        </w:rPr>
        <w:t>Операционные усилители</w:t>
      </w:r>
      <w:r>
        <w:rPr>
          <w:b/>
          <w:bCs/>
          <w:sz w:val="28"/>
          <w:szCs w:val="28"/>
        </w:rPr>
        <w:t>»</w:t>
      </w:r>
    </w:p>
    <w:p w14:paraId="55FAB216" w14:textId="77777777" w:rsidR="00025706" w:rsidRDefault="00025706" w:rsidP="000257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«Электроника»</w:t>
      </w:r>
    </w:p>
    <w:p w14:paraId="0D8EC7E4" w14:textId="77777777" w:rsidR="00025706" w:rsidRDefault="00025706" w:rsidP="00025706">
      <w:pPr>
        <w:spacing w:line="360" w:lineRule="auto"/>
        <w:jc w:val="center"/>
        <w:rPr>
          <w:sz w:val="28"/>
          <w:szCs w:val="28"/>
        </w:rPr>
      </w:pPr>
    </w:p>
    <w:p w14:paraId="39973DC3" w14:textId="77777777" w:rsidR="00025706" w:rsidRDefault="00025706" w:rsidP="00025706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4"/>
        <w:gridCol w:w="4681"/>
      </w:tblGrid>
      <w:tr w:rsidR="00025706" w14:paraId="49C4DF28" w14:textId="77777777" w:rsidTr="00025706">
        <w:tc>
          <w:tcPr>
            <w:tcW w:w="4785" w:type="dxa"/>
          </w:tcPr>
          <w:p w14:paraId="7A2923B3" w14:textId="77777777" w:rsidR="00025706" w:rsidRDefault="00025706">
            <w:pPr>
              <w:tabs>
                <w:tab w:val="left" w:pos="1701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Выполнили: </w:t>
            </w:r>
          </w:p>
          <w:p w14:paraId="174B7D45" w14:textId="77777777" w:rsidR="00025706" w:rsidRDefault="00025706">
            <w:pPr>
              <w:tabs>
                <w:tab w:val="left" w:pos="1701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Захаров Богдан</w:t>
            </w:r>
          </w:p>
          <w:p w14:paraId="461181A1" w14:textId="77777777" w:rsidR="00025706" w:rsidRDefault="00025706">
            <w:pPr>
              <w:tabs>
                <w:tab w:val="left" w:pos="1701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Гаськов</w:t>
            </w:r>
            <w:proofErr w:type="spellEnd"/>
            <w:r>
              <w:rPr>
                <w:sz w:val="28"/>
                <w:szCs w:val="28"/>
              </w:rPr>
              <w:t xml:space="preserve"> Николай</w:t>
            </w:r>
          </w:p>
          <w:p w14:paraId="28A6D4DB" w14:textId="77777777" w:rsidR="00025706" w:rsidRDefault="00025706">
            <w:pPr>
              <w:tabs>
                <w:tab w:val="left" w:pos="1701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Назаров Михаил</w:t>
            </w:r>
          </w:p>
          <w:p w14:paraId="2340A775" w14:textId="77777777" w:rsidR="00025706" w:rsidRDefault="00025706">
            <w:pPr>
              <w:tabs>
                <w:tab w:val="left" w:pos="1701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Чурикова Любовь</w:t>
            </w:r>
          </w:p>
          <w:p w14:paraId="0264FB70" w14:textId="77777777" w:rsidR="00025706" w:rsidRDefault="00025706">
            <w:pPr>
              <w:tabs>
                <w:tab w:val="left" w:pos="1701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Яковлева Софья</w:t>
            </w:r>
          </w:p>
          <w:p w14:paraId="770EB98C" w14:textId="77777777" w:rsidR="00025706" w:rsidRDefault="00025706">
            <w:pPr>
              <w:spacing w:line="360" w:lineRule="auto"/>
              <w:ind w:firstLine="1701"/>
              <w:rPr>
                <w:sz w:val="28"/>
                <w:szCs w:val="28"/>
              </w:rPr>
            </w:pPr>
          </w:p>
          <w:p w14:paraId="0AF1231B" w14:textId="77777777" w:rsidR="00025706" w:rsidRDefault="0002570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 АВТ-813</w:t>
            </w:r>
          </w:p>
          <w:p w14:paraId="5FDC74EF" w14:textId="77777777" w:rsidR="00025706" w:rsidRDefault="0002570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786" w:type="dxa"/>
            <w:hideMark/>
          </w:tcPr>
          <w:p w14:paraId="277EE285" w14:textId="77777777" w:rsidR="00025706" w:rsidRDefault="0002570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sz w:val="28"/>
                <w:szCs w:val="28"/>
              </w:rPr>
              <w:t>Шахтшнейдер</w:t>
            </w:r>
            <w:proofErr w:type="spellEnd"/>
            <w:r>
              <w:rPr>
                <w:sz w:val="28"/>
                <w:szCs w:val="28"/>
              </w:rPr>
              <w:t xml:space="preserve"> В. Г.</w:t>
            </w:r>
          </w:p>
        </w:tc>
      </w:tr>
    </w:tbl>
    <w:p w14:paraId="20B1EF61" w14:textId="77777777" w:rsidR="00025706" w:rsidRDefault="00025706" w:rsidP="00025706">
      <w:pPr>
        <w:spacing w:line="360" w:lineRule="auto"/>
        <w:rPr>
          <w:sz w:val="28"/>
          <w:szCs w:val="28"/>
        </w:rPr>
      </w:pPr>
    </w:p>
    <w:p w14:paraId="65391AA7" w14:textId="77777777" w:rsidR="00025706" w:rsidRDefault="00025706" w:rsidP="00025706">
      <w:pPr>
        <w:spacing w:line="360" w:lineRule="auto"/>
        <w:rPr>
          <w:sz w:val="28"/>
          <w:szCs w:val="28"/>
        </w:rPr>
      </w:pPr>
    </w:p>
    <w:p w14:paraId="5AC05E45" w14:textId="77777777" w:rsidR="00025706" w:rsidRDefault="00025706" w:rsidP="00025706">
      <w:pPr>
        <w:spacing w:line="360" w:lineRule="auto"/>
        <w:rPr>
          <w:sz w:val="28"/>
          <w:szCs w:val="28"/>
        </w:rPr>
      </w:pPr>
    </w:p>
    <w:p w14:paraId="20ED6299" w14:textId="77777777" w:rsidR="00025706" w:rsidRDefault="00025706" w:rsidP="00025706">
      <w:pPr>
        <w:spacing w:line="360" w:lineRule="auto"/>
        <w:rPr>
          <w:sz w:val="28"/>
          <w:szCs w:val="28"/>
        </w:rPr>
        <w:sectPr w:rsidR="00025706">
          <w:pgSz w:w="11906" w:h="16838"/>
          <w:pgMar w:top="1134" w:right="850" w:bottom="1134" w:left="1701" w:header="708" w:footer="708" w:gutter="0"/>
          <w:cols w:space="720"/>
        </w:sectPr>
      </w:pPr>
    </w:p>
    <w:p w14:paraId="4DEC3FC7" w14:textId="77777777" w:rsidR="00025706" w:rsidRDefault="00025706" w:rsidP="00025706">
      <w:pPr>
        <w:spacing w:line="360" w:lineRule="auto"/>
        <w:rPr>
          <w:sz w:val="28"/>
          <w:szCs w:val="28"/>
        </w:rPr>
      </w:pPr>
    </w:p>
    <w:p w14:paraId="7B5797F8" w14:textId="77777777" w:rsidR="00025706" w:rsidRDefault="00025706" w:rsidP="00025706">
      <w:pPr>
        <w:spacing w:line="360" w:lineRule="auto"/>
        <w:rPr>
          <w:sz w:val="28"/>
          <w:szCs w:val="28"/>
        </w:rPr>
        <w:sectPr w:rsidR="00025706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6A6E0DC3" w14:textId="77777777" w:rsidR="00025706" w:rsidRDefault="00025706" w:rsidP="0002570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14:paraId="1B12D7AC" w14:textId="77777777" w:rsidR="00025706" w:rsidRDefault="00025706" w:rsidP="0002570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3CE88F31" w14:textId="77777777" w:rsidR="00025706" w:rsidRDefault="00025706" w:rsidP="00025706">
      <w:pPr>
        <w:spacing w:line="360" w:lineRule="auto"/>
        <w:rPr>
          <w:sz w:val="28"/>
          <w:szCs w:val="28"/>
        </w:rPr>
        <w:sectPr w:rsidR="00025706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2CECE7C6" w14:textId="77777777" w:rsidR="0094257A" w:rsidRDefault="0094257A" w:rsidP="009425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Лабораторная работа №4: операционные усилители.</w:t>
      </w:r>
    </w:p>
    <w:p w14:paraId="178473EB" w14:textId="77777777" w:rsidR="0094257A" w:rsidRDefault="0094257A" w:rsidP="0094257A">
      <w:pPr>
        <w:rPr>
          <w:b/>
          <w:bCs/>
          <w:sz w:val="32"/>
          <w:szCs w:val="32"/>
        </w:rPr>
      </w:pPr>
    </w:p>
    <w:p w14:paraId="4F5FCD4F" w14:textId="77777777" w:rsidR="0094257A" w:rsidRDefault="0094257A" w:rsidP="0094257A">
      <w:pPr>
        <w:pStyle w:val="1"/>
        <w:numPr>
          <w:ilvl w:val="0"/>
          <w:numId w:val="1"/>
        </w:numPr>
      </w:pPr>
      <w:r>
        <w:t>1. Инвертирующий масштабирующий усилитель (ИМУ)</w:t>
      </w:r>
    </w:p>
    <w:p w14:paraId="2954241C" w14:textId="77777777" w:rsidR="0094257A" w:rsidRDefault="0094257A" w:rsidP="0094257A">
      <w:r>
        <w:t xml:space="preserve">Откройте файл </w:t>
      </w:r>
      <w:proofErr w:type="spellStart"/>
      <w:r>
        <w:rPr>
          <w:b/>
          <w:bCs/>
        </w:rPr>
        <w:t>OU_inv.ewb</w:t>
      </w:r>
      <w:proofErr w:type="spellEnd"/>
      <w:r>
        <w:t>.</w:t>
      </w:r>
    </w:p>
    <w:p w14:paraId="1BF9FE39" w14:textId="77777777" w:rsidR="0094257A" w:rsidRDefault="0094257A" w:rsidP="0094257A">
      <w:r>
        <w:t>Операционный усилитель – реальный. Значения сопротивлений R1, R2, R</w:t>
      </w:r>
      <w:proofErr w:type="gramStart"/>
      <w:r>
        <w:t>3,  тип</w:t>
      </w:r>
      <w:proofErr w:type="gramEnd"/>
      <w:r>
        <w:t xml:space="preserve"> операционного усилителя выбираются из таблицы (см. номер варианта).</w:t>
      </w:r>
    </w:p>
    <w:p w14:paraId="609A7F16" w14:textId="77777777" w:rsidR="0094257A" w:rsidRDefault="0094257A" w:rsidP="0094257A">
      <w:r>
        <w:t xml:space="preserve"> </w:t>
      </w:r>
    </w:p>
    <w:tbl>
      <w:tblPr>
        <w:tblW w:w="0" w:type="auto"/>
        <w:tblInd w:w="210" w:type="dxa"/>
        <w:tblLayout w:type="fixed"/>
        <w:tblLook w:val="04A0" w:firstRow="1" w:lastRow="0" w:firstColumn="1" w:lastColumn="0" w:noHBand="0" w:noVBand="1"/>
      </w:tblPr>
      <w:tblGrid>
        <w:gridCol w:w="1036"/>
        <w:gridCol w:w="1118"/>
      </w:tblGrid>
      <w:tr w:rsidR="0094257A" w14:paraId="1E341BDF" w14:textId="77777777" w:rsidTr="0094257A"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20A598B" w14:textId="77777777" w:rsidR="0094257A" w:rsidRDefault="0094257A">
            <w:pPr>
              <w:snapToGrid w:val="0"/>
              <w:ind w:right="-108"/>
              <w:jc w:val="center"/>
              <w:rPr>
                <w:b/>
              </w:rPr>
            </w:pPr>
            <w:r>
              <w:rPr>
                <w:b/>
              </w:rPr>
              <w:t>№ варианта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FECFA" w14:textId="77777777" w:rsidR="0094257A" w:rsidRDefault="0094257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4257A" w14:paraId="281F314D" w14:textId="77777777" w:rsidTr="0094257A">
        <w:trPr>
          <w:trHeight w:val="527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1E0DC8" w14:textId="77777777" w:rsidR="0094257A" w:rsidRDefault="0094257A">
            <w:pPr>
              <w:snapToGrid w:val="0"/>
              <w:jc w:val="center"/>
            </w:pPr>
            <w:r>
              <w:t>Тип ОУ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E8E6E" w14:textId="77777777" w:rsidR="0094257A" w:rsidRDefault="0094257A">
            <w:pPr>
              <w:snapToGrid w:val="0"/>
              <w:ind w:right="-108"/>
              <w:jc w:val="center"/>
            </w:pPr>
            <w:r>
              <w:t>K140УД8</w:t>
            </w:r>
          </w:p>
        </w:tc>
      </w:tr>
      <w:tr w:rsidR="0094257A" w14:paraId="4120818A" w14:textId="77777777" w:rsidTr="0094257A">
        <w:trPr>
          <w:trHeight w:val="298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FB31B4E" w14:textId="77777777" w:rsidR="0094257A" w:rsidRDefault="0094257A">
            <w:pPr>
              <w:snapToGrid w:val="0"/>
              <w:jc w:val="center"/>
            </w:pPr>
            <w:r>
              <w:t>R</w:t>
            </w:r>
            <w:r>
              <w:rPr>
                <w:vertAlign w:val="subscript"/>
              </w:rPr>
              <w:t>1</w:t>
            </w:r>
            <w:r>
              <w:t>, кОм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1C578" w14:textId="77777777" w:rsidR="0094257A" w:rsidRDefault="0094257A">
            <w:pPr>
              <w:snapToGrid w:val="0"/>
              <w:jc w:val="center"/>
            </w:pPr>
            <w:r>
              <w:t>18</w:t>
            </w:r>
          </w:p>
        </w:tc>
      </w:tr>
      <w:tr w:rsidR="0094257A" w14:paraId="5D3AAFE7" w14:textId="77777777" w:rsidTr="0094257A">
        <w:trPr>
          <w:trHeight w:val="345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7165743" w14:textId="77777777" w:rsidR="0094257A" w:rsidRDefault="0094257A">
            <w:pPr>
              <w:snapToGrid w:val="0"/>
              <w:jc w:val="center"/>
            </w:pPr>
            <w:r>
              <w:t>R</w:t>
            </w:r>
            <w:r>
              <w:rPr>
                <w:vertAlign w:val="subscript"/>
              </w:rPr>
              <w:t>2</w:t>
            </w:r>
            <w:r>
              <w:t>, кОм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D675B" w14:textId="77777777" w:rsidR="0094257A" w:rsidRDefault="0094257A">
            <w:pPr>
              <w:snapToGrid w:val="0"/>
              <w:jc w:val="center"/>
            </w:pPr>
            <w:r>
              <w:t>36</w:t>
            </w:r>
          </w:p>
        </w:tc>
      </w:tr>
      <w:tr w:rsidR="0094257A" w14:paraId="10307CB6" w14:textId="77777777" w:rsidTr="0094257A">
        <w:trPr>
          <w:trHeight w:val="391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F7B1805" w14:textId="77777777" w:rsidR="0094257A" w:rsidRDefault="0094257A">
            <w:pPr>
              <w:snapToGrid w:val="0"/>
              <w:jc w:val="center"/>
            </w:pPr>
            <w:r>
              <w:t>R</w:t>
            </w:r>
            <w:r>
              <w:rPr>
                <w:vertAlign w:val="subscript"/>
              </w:rPr>
              <w:t>3</w:t>
            </w:r>
            <w:r>
              <w:t>, кОм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7548" w14:textId="77777777" w:rsidR="0094257A" w:rsidRDefault="0094257A">
            <w:pPr>
              <w:snapToGrid w:val="0"/>
              <w:jc w:val="center"/>
            </w:pPr>
            <w:r>
              <w:t>12</w:t>
            </w:r>
          </w:p>
        </w:tc>
      </w:tr>
    </w:tbl>
    <w:p w14:paraId="2F2D1AA6" w14:textId="77777777" w:rsidR="0094257A" w:rsidRDefault="0094257A" w:rsidP="0094257A">
      <w:pPr>
        <w:rPr>
          <w:sz w:val="20"/>
          <w:szCs w:val="20"/>
          <w:lang w:eastAsia="ar-SA"/>
        </w:rPr>
      </w:pPr>
    </w:p>
    <w:p w14:paraId="7064258C" w14:textId="636606CE" w:rsidR="0094257A" w:rsidRDefault="0094257A" w:rsidP="0094257A">
      <w:r>
        <w:t xml:space="preserve">1.1 В столбец </w:t>
      </w:r>
      <w:r>
        <w:rPr>
          <w:i/>
          <w:sz w:val="22"/>
        </w:rPr>
        <w:t>Идеальный ОУ</w:t>
      </w:r>
      <w:r>
        <w:t xml:space="preserve"> внесите параметры идеального ОУ, соответствующие теории.</w:t>
      </w:r>
      <w:r>
        <w:rPr>
          <w:noProof/>
        </w:rPr>
        <w:drawing>
          <wp:anchor distT="0" distB="0" distL="114935" distR="114935" simplePos="0" relativeHeight="251658240" behindDoc="0" locked="0" layoutInCell="1" allowOverlap="1" wp14:anchorId="0140C5B2" wp14:editId="4A7AC861">
            <wp:simplePos x="0" y="0"/>
            <wp:positionH relativeFrom="column">
              <wp:posOffset>121285</wp:posOffset>
            </wp:positionH>
            <wp:positionV relativeFrom="paragraph">
              <wp:posOffset>0</wp:posOffset>
            </wp:positionV>
            <wp:extent cx="5268595" cy="2631440"/>
            <wp:effectExtent l="0" t="0" r="825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631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1647E" w14:textId="77777777" w:rsidR="0094257A" w:rsidRDefault="0094257A" w:rsidP="0094257A">
      <w:pPr>
        <w:ind w:left="14" w:hanging="14"/>
      </w:pPr>
    </w:p>
    <w:tbl>
      <w:tblPr>
        <w:tblW w:w="0" w:type="auto"/>
        <w:tblInd w:w="119" w:type="dxa"/>
        <w:tblLayout w:type="fixed"/>
        <w:tblLook w:val="04A0" w:firstRow="1" w:lastRow="0" w:firstColumn="1" w:lastColumn="0" w:noHBand="0" w:noVBand="1"/>
      </w:tblPr>
      <w:tblGrid>
        <w:gridCol w:w="4025"/>
        <w:gridCol w:w="2450"/>
        <w:gridCol w:w="2350"/>
      </w:tblGrid>
      <w:tr w:rsidR="0094257A" w14:paraId="041B9FE7" w14:textId="77777777" w:rsidTr="0094257A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7920B2" w14:textId="77777777" w:rsidR="0094257A" w:rsidRDefault="0094257A" w:rsidP="002E53D6">
            <w:pPr>
              <w:pStyle w:val="1"/>
              <w:numPr>
                <w:ilvl w:val="0"/>
                <w:numId w:val="1"/>
              </w:numPr>
              <w:snapToGrid w:val="0"/>
            </w:pPr>
            <w:r>
              <w:t>Параметр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E82E38" w14:textId="77777777" w:rsidR="0094257A" w:rsidRDefault="0094257A" w:rsidP="002E53D6">
            <w:pPr>
              <w:pStyle w:val="1"/>
              <w:numPr>
                <w:ilvl w:val="0"/>
                <w:numId w:val="1"/>
              </w:numPr>
              <w:snapToGrid w:val="0"/>
            </w:pPr>
            <w:r>
              <w:t>Идеальный ОУ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20737" w14:textId="77777777" w:rsidR="0094257A" w:rsidRDefault="0094257A" w:rsidP="002E53D6">
            <w:pPr>
              <w:pStyle w:val="1"/>
              <w:numPr>
                <w:ilvl w:val="0"/>
                <w:numId w:val="1"/>
              </w:numPr>
              <w:snapToGrid w:val="0"/>
            </w:pPr>
            <w:r>
              <w:t>Реальный ОУ</w:t>
            </w:r>
          </w:p>
        </w:tc>
      </w:tr>
      <w:tr w:rsidR="0094257A" w14:paraId="0A25EAC2" w14:textId="77777777" w:rsidTr="0094257A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D20901" w14:textId="77777777" w:rsidR="0094257A" w:rsidRDefault="0094257A">
            <w:pPr>
              <w:snapToGrid w:val="0"/>
            </w:pPr>
            <w:r>
              <w:t>Коэффициент усиления (А)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B04C05" w14:textId="411C1C1A" w:rsidR="0094257A" w:rsidRDefault="00623CAB" w:rsidP="00623CAB">
            <w:pPr>
              <w:snapToGrid w:val="0"/>
              <w:jc w:val="center"/>
            </w:pPr>
            <w:r w:rsidRPr="00623CAB">
              <w:t>∞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41CC" w14:textId="5DA86C06" w:rsidR="0094257A" w:rsidRDefault="00623CAB" w:rsidP="00623CAB">
            <w:pPr>
              <w:snapToGrid w:val="0"/>
              <w:jc w:val="center"/>
            </w:pPr>
            <w:r w:rsidRPr="00623CAB">
              <w:t>30000</w:t>
            </w:r>
          </w:p>
        </w:tc>
      </w:tr>
      <w:tr w:rsidR="0094257A" w14:paraId="27AE181F" w14:textId="77777777" w:rsidTr="0094257A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ABB811" w14:textId="77777777" w:rsidR="0094257A" w:rsidRDefault="0094257A">
            <w:pPr>
              <w:snapToGrid w:val="0"/>
            </w:pPr>
            <w:r>
              <w:t>Входное сопротивление (RI)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C148BB" w14:textId="5F7B9E15" w:rsidR="0094257A" w:rsidRDefault="00623CAB" w:rsidP="00623CAB">
            <w:pPr>
              <w:snapToGrid w:val="0"/>
              <w:jc w:val="center"/>
            </w:pPr>
            <w:r w:rsidRPr="00623CAB">
              <w:t>∞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FFEC8" w14:textId="5DF29917" w:rsidR="0094257A" w:rsidRDefault="00623CAB" w:rsidP="00623CAB">
            <w:pPr>
              <w:snapToGrid w:val="0"/>
              <w:jc w:val="center"/>
            </w:pPr>
            <w:r w:rsidRPr="00623CAB">
              <w:t>2e+07</w:t>
            </w:r>
          </w:p>
        </w:tc>
      </w:tr>
      <w:tr w:rsidR="0094257A" w14:paraId="278D328A" w14:textId="77777777" w:rsidTr="0094257A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E03274" w14:textId="77777777" w:rsidR="0094257A" w:rsidRDefault="0094257A">
            <w:pPr>
              <w:snapToGrid w:val="0"/>
            </w:pPr>
            <w:r>
              <w:t>Выходное сопротивление (RO)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FC7A23" w14:textId="246C7E92" w:rsidR="0094257A" w:rsidRDefault="00623CAB" w:rsidP="00623CAB">
            <w:pPr>
              <w:snapToGrid w:val="0"/>
              <w:jc w:val="center"/>
            </w:pPr>
            <w:r>
              <w:t>0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5D11" w14:textId="3C406C61" w:rsidR="0094257A" w:rsidRDefault="00623CAB" w:rsidP="00623CAB">
            <w:pPr>
              <w:snapToGrid w:val="0"/>
              <w:jc w:val="center"/>
            </w:pPr>
            <w:r w:rsidRPr="00623CAB">
              <w:t>200</w:t>
            </w:r>
          </w:p>
        </w:tc>
      </w:tr>
      <w:tr w:rsidR="0094257A" w14:paraId="3289D74F" w14:textId="77777777" w:rsidTr="0094257A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D8980B" w14:textId="77777777" w:rsidR="0094257A" w:rsidRDefault="0094257A">
            <w:pPr>
              <w:snapToGrid w:val="0"/>
            </w:pPr>
            <w:r>
              <w:t>Макс. выходное напряжение (VSW)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4DDBE1" w14:textId="4E55EADF" w:rsidR="0094257A" w:rsidRDefault="00623CAB" w:rsidP="00623CAB">
            <w:pPr>
              <w:snapToGrid w:val="0"/>
              <w:jc w:val="center"/>
            </w:pPr>
            <w:r w:rsidRPr="00623CAB">
              <w:t>∞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0035" w14:textId="7A869EDC" w:rsidR="0094257A" w:rsidRPr="00623CAB" w:rsidRDefault="00623CAB" w:rsidP="00623CAB">
            <w:pPr>
              <w:snapToGrid w:val="0"/>
              <w:jc w:val="center"/>
            </w:pPr>
            <w:r w:rsidRPr="00623CAB">
              <w:rPr>
                <w:lang w:val="en-US"/>
              </w:rPr>
              <w:t>10</w:t>
            </w:r>
          </w:p>
        </w:tc>
      </w:tr>
      <w:tr w:rsidR="0094257A" w14:paraId="419146A9" w14:textId="77777777" w:rsidTr="0094257A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15B475" w14:textId="77777777" w:rsidR="0094257A" w:rsidRDefault="0094257A">
            <w:pPr>
              <w:snapToGrid w:val="0"/>
            </w:pPr>
            <w:r>
              <w:t>Напряжение смещения нуля (VOS)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B8E6A2" w14:textId="51204248" w:rsidR="0094257A" w:rsidRDefault="00623CAB" w:rsidP="00623CAB">
            <w:pPr>
              <w:snapToGrid w:val="0"/>
              <w:jc w:val="center"/>
            </w:pPr>
            <w:r>
              <w:t>0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D80C" w14:textId="151B036C" w:rsidR="0094257A" w:rsidRDefault="00623CAB" w:rsidP="00623CAB">
            <w:pPr>
              <w:snapToGrid w:val="0"/>
              <w:jc w:val="center"/>
            </w:pPr>
            <w:r w:rsidRPr="00623CAB">
              <w:t>0.02</w:t>
            </w:r>
          </w:p>
        </w:tc>
      </w:tr>
      <w:tr w:rsidR="0094257A" w14:paraId="316CD68A" w14:textId="77777777" w:rsidTr="0094257A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50966F" w14:textId="77777777" w:rsidR="0094257A" w:rsidRDefault="0094257A">
            <w:pPr>
              <w:snapToGrid w:val="0"/>
            </w:pPr>
            <w:r>
              <w:t>Входные токи (IBS)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A826C0" w14:textId="5D9B92C1" w:rsidR="0094257A" w:rsidRDefault="00623CAB" w:rsidP="00623CAB">
            <w:pPr>
              <w:snapToGrid w:val="0"/>
              <w:jc w:val="center"/>
            </w:pPr>
            <w:r>
              <w:t>0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34222" w14:textId="15FD841D" w:rsidR="0094257A" w:rsidRDefault="00623CAB" w:rsidP="00623CAB">
            <w:pPr>
              <w:snapToGrid w:val="0"/>
              <w:jc w:val="center"/>
            </w:pPr>
            <w:r w:rsidRPr="00623CAB">
              <w:t>2e-10</w:t>
            </w:r>
          </w:p>
        </w:tc>
      </w:tr>
      <w:tr w:rsidR="0094257A" w14:paraId="0855B811" w14:textId="77777777" w:rsidTr="0094257A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6F2AD9" w14:textId="77777777" w:rsidR="0094257A" w:rsidRDefault="0094257A">
            <w:pPr>
              <w:snapToGrid w:val="0"/>
            </w:pPr>
            <w:r>
              <w:t>Разность входных токов (IOS)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CBA1F2" w14:textId="3459E4B5" w:rsidR="0094257A" w:rsidRDefault="00623CAB" w:rsidP="00623CAB">
            <w:pPr>
              <w:snapToGrid w:val="0"/>
              <w:jc w:val="center"/>
            </w:pPr>
            <w:r>
              <w:t>0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95F6" w14:textId="79E951CC" w:rsidR="0094257A" w:rsidRDefault="00623CAB" w:rsidP="00623CAB">
            <w:pPr>
              <w:snapToGrid w:val="0"/>
              <w:jc w:val="center"/>
            </w:pPr>
            <w:r w:rsidRPr="00623CAB">
              <w:t>1e-10</w:t>
            </w:r>
          </w:p>
        </w:tc>
      </w:tr>
      <w:tr w:rsidR="0094257A" w14:paraId="75FE3BAA" w14:textId="77777777" w:rsidTr="0094257A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831268" w14:textId="77777777" w:rsidR="0094257A" w:rsidRDefault="0094257A">
            <w:pPr>
              <w:snapToGrid w:val="0"/>
            </w:pPr>
            <w:r>
              <w:t xml:space="preserve">Скорость нарастания </w:t>
            </w:r>
            <w:proofErr w:type="spellStart"/>
            <w:proofErr w:type="gramStart"/>
            <w:r>
              <w:t>вых.напряжения</w:t>
            </w:r>
            <w:proofErr w:type="spellEnd"/>
            <w:proofErr w:type="gramEnd"/>
            <w:r>
              <w:t xml:space="preserve"> (SR) 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65FC64" w14:textId="6E13B3AE" w:rsidR="0094257A" w:rsidRDefault="00623CAB" w:rsidP="00623CAB">
            <w:pPr>
              <w:snapToGrid w:val="0"/>
              <w:jc w:val="center"/>
            </w:pPr>
            <w:r w:rsidRPr="00623CAB">
              <w:t>∞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75A6" w14:textId="1ADE1F76" w:rsidR="0094257A" w:rsidRDefault="00623CAB" w:rsidP="00623CAB">
            <w:pPr>
              <w:snapToGrid w:val="0"/>
              <w:jc w:val="center"/>
            </w:pPr>
            <w:r w:rsidRPr="00623CAB">
              <w:t>5e+06</w:t>
            </w:r>
          </w:p>
        </w:tc>
      </w:tr>
    </w:tbl>
    <w:p w14:paraId="1F62FE75" w14:textId="2A268AAA" w:rsidR="00706419" w:rsidRDefault="00706419"/>
    <w:p w14:paraId="23A27347" w14:textId="2A2D2444" w:rsidR="00732A76" w:rsidRDefault="00732A76"/>
    <w:p w14:paraId="20D50465" w14:textId="2716594E" w:rsidR="00732A76" w:rsidRDefault="00732A76"/>
    <w:p w14:paraId="1F6CCB2C" w14:textId="2BBB158D" w:rsidR="00732A76" w:rsidRDefault="00732A76"/>
    <w:p w14:paraId="43368F66" w14:textId="1F281958" w:rsidR="00732A76" w:rsidRDefault="00732A76"/>
    <w:p w14:paraId="6060FDEA" w14:textId="03F9D5A6" w:rsidR="00732A76" w:rsidRDefault="00732A76"/>
    <w:p w14:paraId="2285FA67" w14:textId="08E404A2" w:rsidR="00732A76" w:rsidRDefault="00732A76"/>
    <w:p w14:paraId="7CC6BB5C" w14:textId="6F0EA30B" w:rsidR="00732A76" w:rsidRDefault="00732A76"/>
    <w:p w14:paraId="34EFE2C7" w14:textId="77777777" w:rsidR="00AA13F8" w:rsidRDefault="00AA13F8" w:rsidP="001D5181"/>
    <w:p w14:paraId="14D75459" w14:textId="77777777" w:rsidR="00AA13F8" w:rsidRDefault="00AA13F8" w:rsidP="001D5181"/>
    <w:p w14:paraId="6087B566" w14:textId="71DBB5B8" w:rsidR="001D5181" w:rsidRDefault="001D5181" w:rsidP="001D5181">
      <w:r>
        <w:t xml:space="preserve">Подадим на вход схемы синусоидальное напряжение амплитудой 5 мВ и частотой </w:t>
      </w:r>
    </w:p>
    <w:p w14:paraId="7A45E81A" w14:textId="53098414" w:rsidR="001D5181" w:rsidRDefault="001D5181" w:rsidP="001D5181">
      <w:r>
        <w:t>1 кГц:</w:t>
      </w:r>
    </w:p>
    <w:p w14:paraId="2F1CDFC3" w14:textId="01C11648" w:rsidR="00AA13F8" w:rsidRDefault="00AA13F8" w:rsidP="001D5181"/>
    <w:p w14:paraId="678084D9" w14:textId="4875579E" w:rsidR="00AA13F8" w:rsidRDefault="00AA13F8" w:rsidP="001D5181"/>
    <w:p w14:paraId="58AF309F" w14:textId="77777777" w:rsidR="00AA13F8" w:rsidRDefault="00AA13F8" w:rsidP="001D5181"/>
    <w:p w14:paraId="2D07B739" w14:textId="77777777" w:rsidR="001D5181" w:rsidRDefault="001D5181"/>
    <w:p w14:paraId="291B77EA" w14:textId="7D91B862" w:rsidR="001D5181" w:rsidRDefault="00AA13F8">
      <w:r>
        <w:rPr>
          <w:noProof/>
        </w:rPr>
        <w:drawing>
          <wp:inline distT="0" distB="0" distL="0" distR="0" wp14:anchorId="6FBC4D6F" wp14:editId="47098393">
            <wp:extent cx="5940425" cy="26892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0C24" w14:textId="77777777" w:rsidR="001D5181" w:rsidRDefault="001D5181"/>
    <w:p w14:paraId="07322892" w14:textId="2990039F" w:rsidR="001D5181" w:rsidRDefault="001D5181"/>
    <w:p w14:paraId="731CB8F6" w14:textId="308F8552" w:rsidR="001D5181" w:rsidRDefault="001D5181" w:rsidP="001D5181">
      <w:r>
        <w:t xml:space="preserve">Осциллограмма входного и выходного напряжений </w:t>
      </w:r>
    </w:p>
    <w:p w14:paraId="45FF6135" w14:textId="7140FD4D" w:rsidR="00AB1366" w:rsidRDefault="00AB1366" w:rsidP="001D5181"/>
    <w:p w14:paraId="4BA5C69D" w14:textId="31C140F0" w:rsidR="00AB1366" w:rsidRDefault="00AB1366" w:rsidP="001D5181"/>
    <w:p w14:paraId="5DE5111A" w14:textId="77777777" w:rsidR="00AB1366" w:rsidRDefault="00AB1366" w:rsidP="001D5181"/>
    <w:p w14:paraId="19C37EE9" w14:textId="77777777" w:rsidR="001D5181" w:rsidRDefault="001D5181" w:rsidP="001D5181"/>
    <w:p w14:paraId="2FF0B4AC" w14:textId="7BE880AA" w:rsidR="001D5181" w:rsidRDefault="001D5181" w:rsidP="001D5181">
      <w:r>
        <w:t xml:space="preserve">Разность фаз между входным и выходным напряжениями </w:t>
      </w:r>
      <w:r>
        <w:rPr>
          <w:rFonts w:ascii="Cambria Math" w:hAnsi="Cambria Math" w:cs="Cambria Math"/>
        </w:rPr>
        <w:t>𝛥𝜑</w:t>
      </w:r>
      <w:r>
        <w:t xml:space="preserve"> = 180°, так как усилитель инвертирующий. </w:t>
      </w:r>
    </w:p>
    <w:p w14:paraId="219CF9AA" w14:textId="77777777" w:rsidR="001D5181" w:rsidRDefault="001D5181" w:rsidP="001D5181"/>
    <w:p w14:paraId="14E7B1DF" w14:textId="404FF557" w:rsidR="001D5181" w:rsidRDefault="001D5181" w:rsidP="001D5181">
      <w:r>
        <w:t>Расчетный коэффициент усиления:</w:t>
      </w:r>
    </w:p>
    <w:p w14:paraId="1D6C92D2" w14:textId="59499168" w:rsidR="001D5181" w:rsidRPr="001D5181" w:rsidRDefault="002E53D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у расчет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765C3A37" w14:textId="4B323E59" w:rsidR="001D5181" w:rsidRDefault="001D5181">
      <w:pPr>
        <w:rPr>
          <w:i/>
        </w:rPr>
      </w:pPr>
    </w:p>
    <w:p w14:paraId="618ECB99" w14:textId="14535828" w:rsidR="001D5181" w:rsidRDefault="001D5181">
      <w:pPr>
        <w:rPr>
          <w:i/>
        </w:rPr>
      </w:pPr>
      <w:r w:rsidRPr="001D5181">
        <w:rPr>
          <w:i/>
        </w:rPr>
        <w:t>Экспериментальный коэффициент усиления:</w:t>
      </w:r>
    </w:p>
    <w:p w14:paraId="13953047" w14:textId="08FE06C2" w:rsidR="001D5181" w:rsidRPr="006A72E2" w:rsidRDefault="002E53D6" w:rsidP="001D5181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у эксп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7.071*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3.535*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=2.0028</m:t>
          </m:r>
        </m:oMath>
      </m:oMathPara>
    </w:p>
    <w:p w14:paraId="5C69AAFB" w14:textId="77777777" w:rsidR="001D5181" w:rsidRPr="001D5181" w:rsidRDefault="001D5181">
      <w:pPr>
        <w:rPr>
          <w:i/>
        </w:rPr>
      </w:pPr>
    </w:p>
    <w:p w14:paraId="27B3B292" w14:textId="77777777" w:rsidR="00AA13F8" w:rsidRDefault="00AA13F8"/>
    <w:p w14:paraId="5602EDBA" w14:textId="77777777" w:rsidR="00AA13F8" w:rsidRDefault="00AA13F8"/>
    <w:p w14:paraId="0C406E2D" w14:textId="77777777" w:rsidR="00AA13F8" w:rsidRDefault="00AA13F8"/>
    <w:p w14:paraId="181940F2" w14:textId="77777777" w:rsidR="00AA13F8" w:rsidRDefault="00AA13F8"/>
    <w:p w14:paraId="11100417" w14:textId="77777777" w:rsidR="00AA13F8" w:rsidRDefault="00AA13F8"/>
    <w:p w14:paraId="09855843" w14:textId="77777777" w:rsidR="00AA13F8" w:rsidRDefault="00AA13F8"/>
    <w:p w14:paraId="66FB9B07" w14:textId="77777777" w:rsidR="00AA13F8" w:rsidRDefault="00AA13F8"/>
    <w:p w14:paraId="41813FB0" w14:textId="77777777" w:rsidR="00AA13F8" w:rsidRDefault="00AA13F8"/>
    <w:p w14:paraId="24F21A92" w14:textId="77777777" w:rsidR="00AA13F8" w:rsidRDefault="00AA13F8"/>
    <w:p w14:paraId="428592DC" w14:textId="77777777" w:rsidR="00AA13F8" w:rsidRDefault="00AA13F8"/>
    <w:p w14:paraId="1F91C91F" w14:textId="76F22515" w:rsidR="00732A76" w:rsidRDefault="00AA13F8">
      <w:r w:rsidRPr="00AA13F8">
        <w:lastRenderedPageBreak/>
        <w:t>Подключим канал В осциллографа к клемме «-» ОУ</w:t>
      </w:r>
    </w:p>
    <w:p w14:paraId="3E990F12" w14:textId="77777777" w:rsidR="00AA13F8" w:rsidRDefault="00AA13F8"/>
    <w:p w14:paraId="31E2918E" w14:textId="1B7BB39C" w:rsidR="00AA13F8" w:rsidRDefault="00AA13F8">
      <w:r>
        <w:rPr>
          <w:noProof/>
        </w:rPr>
        <w:drawing>
          <wp:inline distT="0" distB="0" distL="0" distR="0" wp14:anchorId="2F428D37" wp14:editId="58D26BBA">
            <wp:extent cx="5940425" cy="2654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36DE" w14:textId="10E40886" w:rsidR="00AA13F8" w:rsidRDefault="00AA13F8"/>
    <w:p w14:paraId="1727AE23" w14:textId="4706E914" w:rsidR="00AA13F8" w:rsidRDefault="00AA13F8">
      <w:r w:rsidRPr="00AA13F8">
        <w:t>Постоянная составляющая выходного напряжения (экспериментальная):</w:t>
      </w:r>
    </w:p>
    <w:p w14:paraId="6F2882D3" w14:textId="60E4E4E2" w:rsidR="00DB4142" w:rsidRPr="00DB4142" w:rsidRDefault="002E53D6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 эксп</m:t>
              </m:r>
            </m:sub>
          </m:sSub>
          <m:r>
            <w:rPr>
              <w:rFonts w:ascii="Cambria Math" w:hAnsi="Cambria Math"/>
            </w:rPr>
            <m:t>=9</m:t>
          </m:r>
          <m:r>
            <w:rPr>
              <w:rFonts w:ascii="Cambria Math" w:hAnsi="Cambria Math"/>
              <w:lang w:val="en-US"/>
            </w:rPr>
            <m:t>.96</m:t>
          </m:r>
        </m:oMath>
      </m:oMathPara>
    </w:p>
    <w:p w14:paraId="482D8F16" w14:textId="77777777" w:rsidR="00DB4142" w:rsidRPr="00DB4142" w:rsidRDefault="00DB4142">
      <w:pPr>
        <w:rPr>
          <w:i/>
          <w:lang w:val="en-US"/>
        </w:rPr>
      </w:pPr>
    </w:p>
    <w:p w14:paraId="0E700EA7" w14:textId="07AF0FC5" w:rsidR="00AA13F8" w:rsidRDefault="00DF2B95">
      <w:r w:rsidRPr="00DF2B95">
        <w:t>Постоянная составляющая выходного напряжения (теоретическая):</w:t>
      </w:r>
    </w:p>
    <w:p w14:paraId="33A64796" w14:textId="562DC652" w:rsidR="00DF2B95" w:rsidRPr="00DF2B95" w:rsidRDefault="002E53D6" w:rsidP="00DF2B95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 теор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см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у расч</m:t>
              </m:r>
            </m:sub>
          </m:sSub>
          <m:r>
            <w:rPr>
              <w:rFonts w:ascii="Cambria Math" w:hAnsi="Cambria Math"/>
              <w:lang w:val="en-US"/>
            </w:rPr>
            <m:t>=0.02*2=0.04</m:t>
          </m:r>
        </m:oMath>
      </m:oMathPara>
    </w:p>
    <w:p w14:paraId="61FCA080" w14:textId="52C8A452" w:rsidR="00DF2B95" w:rsidRDefault="00DF2B95"/>
    <w:p w14:paraId="3EF4A9C8" w14:textId="77777777" w:rsidR="00AB1366" w:rsidRDefault="00AB1366" w:rsidP="00AB1366">
      <w:pPr>
        <w:rPr>
          <w:sz w:val="20"/>
          <w:szCs w:val="20"/>
        </w:rPr>
      </w:pPr>
      <w:r>
        <w:t>1.7 Подключите вход инвертирующего масштабирующего усилителя к функциональному генератору. Подайте на вход схемы двухполярное пилообразное напряжение частотой 1Гц и амплитудой согласно варианту:</w:t>
      </w:r>
    </w:p>
    <w:p w14:paraId="4B223625" w14:textId="77777777" w:rsidR="00AB1366" w:rsidRDefault="00AB1366" w:rsidP="00AB1366"/>
    <w:tbl>
      <w:tblPr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41"/>
        <w:gridCol w:w="1241"/>
      </w:tblGrid>
      <w:tr w:rsidR="00AB1366" w14:paraId="52008E3F" w14:textId="77777777" w:rsidTr="00AB1366"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A841722" w14:textId="77777777" w:rsidR="00AB1366" w:rsidRDefault="00AB1366">
            <w:pPr>
              <w:snapToGrid w:val="0"/>
            </w:pPr>
            <w:r>
              <w:t>Вариант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719C" w14:textId="77777777" w:rsidR="00AB1366" w:rsidRDefault="00AB1366">
            <w:pPr>
              <w:snapToGrid w:val="0"/>
            </w:pPr>
            <w:r>
              <w:t>3</w:t>
            </w:r>
          </w:p>
        </w:tc>
      </w:tr>
      <w:tr w:rsidR="00AB1366" w14:paraId="046868BE" w14:textId="77777777" w:rsidTr="00AB1366"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A5DE405" w14:textId="77777777" w:rsidR="00AB1366" w:rsidRDefault="00AB1366">
            <w:pPr>
              <w:snapToGrid w:val="0"/>
            </w:pPr>
            <w:r>
              <w:t>Амплитуда (В)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77F9" w14:textId="77777777" w:rsidR="00AB1366" w:rsidRDefault="00AB1366">
            <w:pPr>
              <w:snapToGrid w:val="0"/>
            </w:pPr>
            <w:r>
              <w:t>8 В</w:t>
            </w:r>
          </w:p>
        </w:tc>
      </w:tr>
    </w:tbl>
    <w:p w14:paraId="7654AC9C" w14:textId="01EDF873" w:rsidR="00AB1366" w:rsidRDefault="00AB1366"/>
    <w:p w14:paraId="2160FA38" w14:textId="206BF0CB" w:rsidR="00AB1366" w:rsidRDefault="00AB1366"/>
    <w:p w14:paraId="021F786B" w14:textId="77777777" w:rsidR="00AB1366" w:rsidRDefault="00AB1366" w:rsidP="00AB1366">
      <w:pPr>
        <w:rPr>
          <w:sz w:val="20"/>
          <w:szCs w:val="20"/>
        </w:rPr>
      </w:pPr>
      <w:r>
        <w:t xml:space="preserve">Используя курсор и информационное табло осциллографа снимите зависимость и </w:t>
      </w:r>
      <w:r>
        <w:rPr>
          <w:position w:val="-3"/>
          <w:sz w:val="20"/>
          <w:szCs w:val="20"/>
          <w:lang w:eastAsia="ar-SA"/>
        </w:rPr>
        <w:object w:dxaOrig="1680" w:dyaOrig="270" w14:anchorId="22145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55pt;height:13.4pt" o:ole="" filled="t">
            <v:fill color2="black"/>
            <v:imagedata r:id="rId8" o:title=""/>
          </v:shape>
          <o:OLEObject Type="Embed" ProgID="Equation.3" ShapeID="_x0000_i1025" DrawAspect="Content" ObjectID="_1651516633" r:id="rId9"/>
        </w:object>
      </w:r>
      <w:r>
        <w:t xml:space="preserve">.  (Амплитуда </w:t>
      </w:r>
      <w:proofErr w:type="spellStart"/>
      <w:r>
        <w:t>Uвх</w:t>
      </w:r>
      <w:proofErr w:type="spellEnd"/>
      <w:r>
        <w:t xml:space="preserve"> должна изменяться от –</w:t>
      </w:r>
      <w:proofErr w:type="spellStart"/>
      <w:r>
        <w:t>Uвх</w:t>
      </w:r>
      <w:proofErr w:type="spellEnd"/>
      <w:r>
        <w:t xml:space="preserve"> макс до +</w:t>
      </w:r>
      <w:proofErr w:type="spellStart"/>
      <w:r>
        <w:t>Uвх</w:t>
      </w:r>
      <w:proofErr w:type="spellEnd"/>
      <w:r>
        <w:t xml:space="preserve"> макс)</w:t>
      </w:r>
    </w:p>
    <w:p w14:paraId="0C5B6236" w14:textId="77777777" w:rsidR="00AB1366" w:rsidRDefault="00AB1366" w:rsidP="00AB1366"/>
    <w:tbl>
      <w:tblPr>
        <w:tblW w:w="0" w:type="auto"/>
        <w:tblInd w:w="-1139" w:type="dxa"/>
        <w:tblLayout w:type="fixed"/>
        <w:tblLook w:val="04A0" w:firstRow="1" w:lastRow="0" w:firstColumn="1" w:lastColumn="0" w:noHBand="0" w:noVBand="1"/>
      </w:tblPr>
      <w:tblGrid>
        <w:gridCol w:w="2426"/>
        <w:gridCol w:w="2426"/>
        <w:gridCol w:w="2124"/>
        <w:gridCol w:w="2122"/>
        <w:gridCol w:w="1212"/>
      </w:tblGrid>
      <w:tr w:rsidR="00383A26" w14:paraId="6151156B" w14:textId="77777777" w:rsidTr="00383A26">
        <w:trPr>
          <w:trHeight w:val="421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D37415" w14:textId="77777777" w:rsidR="00383A26" w:rsidRDefault="00383A26">
            <w:pPr>
              <w:snapToGrid w:val="0"/>
            </w:pPr>
            <w:proofErr w:type="spellStart"/>
            <w:r>
              <w:t>Uвых</w:t>
            </w:r>
            <w:proofErr w:type="spellEnd"/>
            <w:r>
              <w:t xml:space="preserve"> (В)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191885" w14:textId="6F82B75B" w:rsidR="00383A26" w:rsidRDefault="00383A26">
            <w:pPr>
              <w:snapToGrid w:val="0"/>
            </w:pPr>
            <w:r>
              <w:t>-9.9675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CE7B2D" w14:textId="19AB784F" w:rsidR="00383A26" w:rsidRDefault="00383A26">
            <w:pPr>
              <w:snapToGrid w:val="0"/>
            </w:pPr>
            <w:r>
              <w:t>-9.9552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05828D8" w14:textId="2F0A3E7F" w:rsidR="00383A26" w:rsidRDefault="00383A26">
            <w:pPr>
              <w:snapToGrid w:val="0"/>
            </w:pPr>
            <w:r>
              <w:t>-4.5742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A27C" w14:textId="747E8104" w:rsidR="00383A26" w:rsidRDefault="00383A26">
            <w:pPr>
              <w:snapToGrid w:val="0"/>
            </w:pPr>
            <w:r>
              <w:t>-0.3734</w:t>
            </w:r>
          </w:p>
        </w:tc>
      </w:tr>
      <w:tr w:rsidR="00383A26" w14:paraId="74584DDB" w14:textId="77777777" w:rsidTr="00383A26">
        <w:trPr>
          <w:trHeight w:val="429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AF886D" w14:textId="77777777" w:rsidR="00383A26" w:rsidRDefault="00383A26">
            <w:pPr>
              <w:snapToGrid w:val="0"/>
            </w:pPr>
            <w:proofErr w:type="spellStart"/>
            <w:r>
              <w:t>Uвх</w:t>
            </w:r>
            <w:proofErr w:type="spellEnd"/>
            <w:r>
              <w:t xml:space="preserve"> (В)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11C6A5" w14:textId="55DD4FFD" w:rsidR="00383A26" w:rsidRDefault="00383A26">
            <w:pPr>
              <w:snapToGrid w:val="0"/>
            </w:pPr>
            <w:r>
              <w:t>7.7322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FE63F5" w14:textId="38EB7013" w:rsidR="00383A26" w:rsidRDefault="00383A26">
            <w:pPr>
              <w:snapToGrid w:val="0"/>
            </w:pPr>
            <w:r>
              <w:t>6.3868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4D9ACC" w14:textId="0A87754C" w:rsidR="00383A26" w:rsidRDefault="00383A26">
            <w:pPr>
              <w:snapToGrid w:val="0"/>
            </w:pPr>
            <w:r>
              <w:t>2.2708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7A6C" w14:textId="2D6C093A" w:rsidR="00383A26" w:rsidRDefault="00383A26">
            <w:pPr>
              <w:snapToGrid w:val="0"/>
            </w:pPr>
            <w:r>
              <w:t>0.1746</w:t>
            </w:r>
          </w:p>
        </w:tc>
      </w:tr>
    </w:tbl>
    <w:p w14:paraId="6B639BA5" w14:textId="67570086" w:rsidR="00383A26" w:rsidRDefault="00383A26"/>
    <w:p w14:paraId="0FBC10FD" w14:textId="3CE47A80" w:rsidR="00383A26" w:rsidRDefault="00383A26"/>
    <w:tbl>
      <w:tblPr>
        <w:tblW w:w="0" w:type="auto"/>
        <w:tblInd w:w="-1139" w:type="dxa"/>
        <w:tblLayout w:type="fixed"/>
        <w:tblLook w:val="04A0" w:firstRow="1" w:lastRow="0" w:firstColumn="1" w:lastColumn="0" w:noHBand="0" w:noVBand="1"/>
      </w:tblPr>
      <w:tblGrid>
        <w:gridCol w:w="2426"/>
        <w:gridCol w:w="2426"/>
        <w:gridCol w:w="2124"/>
        <w:gridCol w:w="2122"/>
        <w:gridCol w:w="1212"/>
      </w:tblGrid>
      <w:tr w:rsidR="00383A26" w14:paraId="32A8C904" w14:textId="77777777" w:rsidTr="002E53D6">
        <w:trPr>
          <w:trHeight w:val="421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EFE979" w14:textId="77777777" w:rsidR="00383A26" w:rsidRDefault="00383A26" w:rsidP="002E53D6">
            <w:pPr>
              <w:snapToGrid w:val="0"/>
            </w:pPr>
            <w:proofErr w:type="spellStart"/>
            <w:r>
              <w:t>Uвых</w:t>
            </w:r>
            <w:proofErr w:type="spellEnd"/>
            <w:r>
              <w:t xml:space="preserve"> (В)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DC8A06" w14:textId="0576314C" w:rsidR="00383A26" w:rsidRDefault="00383A26" w:rsidP="002E53D6">
            <w:pPr>
              <w:snapToGrid w:val="0"/>
            </w:pPr>
            <w:r>
              <w:t>4.1429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A7AB18" w14:textId="2C69A3CD" w:rsidR="00383A26" w:rsidRDefault="00383A26" w:rsidP="002E53D6">
            <w:pPr>
              <w:snapToGrid w:val="0"/>
            </w:pPr>
            <w:r>
              <w:t>7.6854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75BAA48" w14:textId="5C494F66" w:rsidR="00383A26" w:rsidRDefault="00383A26" w:rsidP="002E53D6">
            <w:pPr>
              <w:snapToGrid w:val="0"/>
            </w:pPr>
            <w:r>
              <w:t>10.0602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8206" w14:textId="497F1692" w:rsidR="00383A26" w:rsidRDefault="00383A26" w:rsidP="002E53D6">
            <w:pPr>
              <w:snapToGrid w:val="0"/>
            </w:pPr>
            <w:r>
              <w:t>10.0641</w:t>
            </w:r>
          </w:p>
        </w:tc>
      </w:tr>
      <w:tr w:rsidR="00383A26" w14:paraId="5B0D9DB8" w14:textId="77777777" w:rsidTr="002E53D6">
        <w:trPr>
          <w:trHeight w:val="429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347812" w14:textId="77777777" w:rsidR="00383A26" w:rsidRDefault="00383A26" w:rsidP="002E53D6">
            <w:pPr>
              <w:snapToGrid w:val="0"/>
            </w:pPr>
            <w:proofErr w:type="spellStart"/>
            <w:r>
              <w:t>Uвх</w:t>
            </w:r>
            <w:proofErr w:type="spellEnd"/>
            <w:r>
              <w:t xml:space="preserve"> (В)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EF074E" w14:textId="0DB6FA8D" w:rsidR="00383A26" w:rsidRDefault="00383A26" w:rsidP="002E53D6">
            <w:pPr>
              <w:snapToGrid w:val="0"/>
            </w:pPr>
            <w:r>
              <w:t>-2.0819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F82117" w14:textId="591CC2BB" w:rsidR="00383A26" w:rsidRDefault="00383A26" w:rsidP="002E53D6">
            <w:pPr>
              <w:snapToGrid w:val="0"/>
            </w:pPr>
            <w:r>
              <w:t>-3.8528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51A3C75" w14:textId="2FC7BE4F" w:rsidR="00383A26" w:rsidRDefault="00383A26" w:rsidP="002E53D6">
            <w:pPr>
              <w:snapToGrid w:val="0"/>
            </w:pPr>
            <w:r>
              <w:t>-5.4608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2AD3" w14:textId="749DFAEE" w:rsidR="00383A26" w:rsidRDefault="00383A26" w:rsidP="002E53D6">
            <w:pPr>
              <w:snapToGrid w:val="0"/>
            </w:pPr>
            <w:r>
              <w:t>-7.5967</w:t>
            </w:r>
          </w:p>
        </w:tc>
      </w:tr>
    </w:tbl>
    <w:p w14:paraId="64CDB5E9" w14:textId="791E7EE8" w:rsidR="00383A26" w:rsidRDefault="00383A26"/>
    <w:p w14:paraId="21F77BCD" w14:textId="2E552225" w:rsidR="00F8739F" w:rsidRDefault="00F8739F"/>
    <w:p w14:paraId="17F94D00" w14:textId="77777777" w:rsidR="00F8739F" w:rsidRDefault="00F8739F"/>
    <w:p w14:paraId="24187F2D" w14:textId="77777777" w:rsidR="00F8739F" w:rsidRDefault="00F8739F"/>
    <w:p w14:paraId="058AAB97" w14:textId="77777777" w:rsidR="00F8739F" w:rsidRDefault="00F8739F"/>
    <w:p w14:paraId="0563AB99" w14:textId="77777777" w:rsidR="00F8739F" w:rsidRDefault="00F8739F"/>
    <w:p w14:paraId="24C603E0" w14:textId="77777777" w:rsidR="00F8739F" w:rsidRDefault="00F8739F"/>
    <w:p w14:paraId="130BA189" w14:textId="5A6FB7B9" w:rsidR="00F8739F" w:rsidRDefault="00F8739F">
      <w:r>
        <w:lastRenderedPageBreak/>
        <w:t xml:space="preserve">Построим график </w:t>
      </w:r>
      <w:r w:rsidR="0057304A">
        <w:t xml:space="preserve">зависимости </w:t>
      </w: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от </w:t>
      </w:r>
      <w:r>
        <w:rPr>
          <w:lang w:val="en-US"/>
        </w:rPr>
        <w:t>U</w:t>
      </w:r>
      <w:proofErr w:type="spellStart"/>
      <w:r>
        <w:t>вх</w:t>
      </w:r>
      <w:proofErr w:type="spellEnd"/>
      <w:r>
        <w:t>.</w:t>
      </w:r>
    </w:p>
    <w:p w14:paraId="47234387" w14:textId="39B22148" w:rsidR="005704B8" w:rsidRDefault="005704B8">
      <w:r>
        <w:rPr>
          <w:noProof/>
        </w:rPr>
        <w:drawing>
          <wp:anchor distT="0" distB="0" distL="114300" distR="114300" simplePos="0" relativeHeight="251659264" behindDoc="0" locked="0" layoutInCell="1" allowOverlap="1" wp14:anchorId="011C3543" wp14:editId="4175E3A2">
            <wp:simplePos x="0" y="0"/>
            <wp:positionH relativeFrom="page">
              <wp:align>center</wp:align>
            </wp:positionH>
            <wp:positionV relativeFrom="paragraph">
              <wp:posOffset>162848</wp:posOffset>
            </wp:positionV>
            <wp:extent cx="5940425" cy="3251835"/>
            <wp:effectExtent l="0" t="0" r="3175" b="5715"/>
            <wp:wrapNone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63DC0FD4-922E-4E69-ACC1-4897D5538F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3F18115C" w14:textId="6BA6A3C2" w:rsidR="005704B8" w:rsidRDefault="005704B8"/>
    <w:p w14:paraId="6631A2F5" w14:textId="2BD90E5C" w:rsidR="005704B8" w:rsidRDefault="005704B8"/>
    <w:p w14:paraId="19D2931B" w14:textId="114649BE" w:rsidR="005704B8" w:rsidRDefault="005704B8"/>
    <w:p w14:paraId="5794427B" w14:textId="23509E97" w:rsidR="005704B8" w:rsidRDefault="005704B8"/>
    <w:p w14:paraId="13C53886" w14:textId="0D1DA114" w:rsidR="005704B8" w:rsidRDefault="005704B8"/>
    <w:p w14:paraId="3B527669" w14:textId="15D6DB0B" w:rsidR="005704B8" w:rsidRDefault="005704B8"/>
    <w:p w14:paraId="326412A6" w14:textId="205A402B" w:rsidR="005704B8" w:rsidRDefault="005704B8"/>
    <w:p w14:paraId="71788E86" w14:textId="2FA0E6C5" w:rsidR="005704B8" w:rsidRDefault="005704B8"/>
    <w:p w14:paraId="68BCBC73" w14:textId="58D212A1" w:rsidR="005704B8" w:rsidRDefault="005704B8"/>
    <w:p w14:paraId="48CBDB47" w14:textId="0468E5EC" w:rsidR="005704B8" w:rsidRDefault="005704B8"/>
    <w:p w14:paraId="7DF38945" w14:textId="77777777" w:rsidR="005704B8" w:rsidRDefault="005704B8"/>
    <w:p w14:paraId="4EC94C68" w14:textId="6F3C6416" w:rsidR="005704B8" w:rsidRDefault="005704B8"/>
    <w:p w14:paraId="581372D8" w14:textId="637E1BE3" w:rsidR="005704B8" w:rsidRDefault="005704B8"/>
    <w:p w14:paraId="4263F570" w14:textId="56EE3A83" w:rsidR="005704B8" w:rsidRDefault="005704B8"/>
    <w:p w14:paraId="13BD332A" w14:textId="1D02458B" w:rsidR="005704B8" w:rsidRDefault="005704B8"/>
    <w:p w14:paraId="7F55FF30" w14:textId="63F41B90" w:rsidR="005704B8" w:rsidRDefault="005704B8"/>
    <w:p w14:paraId="28DCF116" w14:textId="77777777" w:rsidR="005704B8" w:rsidRDefault="005704B8"/>
    <w:p w14:paraId="55B82087" w14:textId="77777777" w:rsidR="005704B8" w:rsidRDefault="005704B8"/>
    <w:p w14:paraId="7D3969D0" w14:textId="77777777" w:rsidR="005704B8" w:rsidRDefault="005704B8"/>
    <w:p w14:paraId="128F73C8" w14:textId="77777777" w:rsidR="005704B8" w:rsidRDefault="005704B8"/>
    <w:p w14:paraId="163855D0" w14:textId="4E0D7850" w:rsidR="005704B8" w:rsidRDefault="005704B8"/>
    <w:p w14:paraId="70DD73C2" w14:textId="5F1B0896" w:rsidR="005704B8" w:rsidRDefault="005704B8"/>
    <w:p w14:paraId="210CD818" w14:textId="3FF05819" w:rsidR="005704B8" w:rsidRDefault="005704B8"/>
    <w:p w14:paraId="7619D2B0" w14:textId="244D1088" w:rsidR="005704B8" w:rsidRDefault="005704B8"/>
    <w:p w14:paraId="133733B7" w14:textId="29FCF6CE" w:rsidR="000F1291" w:rsidRDefault="000F1291">
      <w:r w:rsidRPr="000F1291">
        <w:t xml:space="preserve">Искажение формы выходного сигнала начинается при значении </w:t>
      </w:r>
      <w:r w:rsidRPr="000F1291">
        <w:rPr>
          <w:rFonts w:ascii="Cambria Math" w:hAnsi="Cambria Math" w:cs="Cambria Math"/>
        </w:rPr>
        <w:t>𝑈</w:t>
      </w:r>
      <w:proofErr w:type="spellStart"/>
      <w:r w:rsidRPr="000F1291">
        <w:t>вх</w:t>
      </w:r>
      <w:proofErr w:type="spellEnd"/>
      <w:r w:rsidRPr="000F1291">
        <w:t xml:space="preserve"> ≈ </w:t>
      </w:r>
      <w:r>
        <w:t>6.39</w:t>
      </w:r>
      <w:r w:rsidRPr="000F1291">
        <w:t xml:space="preserve"> В,</w:t>
      </w:r>
      <w:r w:rsidR="0083348E" w:rsidRPr="0083348E">
        <w:t xml:space="preserve"> </w:t>
      </w:r>
      <w:r w:rsidR="0083348E">
        <w:rPr>
          <w:lang w:val="en-US"/>
        </w:rPr>
        <w:t>U</w:t>
      </w:r>
      <w:r w:rsidR="0083348E">
        <w:t>в</w:t>
      </w:r>
      <w:r w:rsidR="0083348E">
        <w:rPr>
          <w:lang w:val="en-US"/>
        </w:rPr>
        <w:t>x</w:t>
      </w:r>
      <w:r w:rsidR="0083348E" w:rsidRPr="000F1291">
        <w:t>≈</w:t>
      </w:r>
      <w:r w:rsidR="0083348E" w:rsidRPr="0083348E">
        <w:t>-5,46</w:t>
      </w:r>
      <w:r w:rsidRPr="000F1291">
        <w:t xml:space="preserve"> так как выходное напряжение при данных </w:t>
      </w:r>
      <w:r w:rsidRPr="000F1291">
        <w:rPr>
          <w:rFonts w:ascii="Cambria Math" w:hAnsi="Cambria Math" w:cs="Cambria Math"/>
        </w:rPr>
        <w:t>𝑈</w:t>
      </w:r>
      <w:proofErr w:type="spellStart"/>
      <w:r w:rsidRPr="000F1291">
        <w:t>вх</w:t>
      </w:r>
      <w:proofErr w:type="spellEnd"/>
      <w:r w:rsidRPr="000F1291">
        <w:t xml:space="preserve"> достигает максимального допустимого значения. </w:t>
      </w:r>
    </w:p>
    <w:p w14:paraId="13B2B205" w14:textId="77777777" w:rsidR="000F1291" w:rsidRDefault="000F1291"/>
    <w:p w14:paraId="5214CE66" w14:textId="20D8B704" w:rsidR="000F1291" w:rsidRDefault="000F1291">
      <w:r w:rsidRPr="000F1291">
        <w:t xml:space="preserve">Искажения формы напряжения U– не происходит, потому что U– не зависит от </w:t>
      </w:r>
      <w:r w:rsidRPr="000F1291">
        <w:rPr>
          <w:rFonts w:ascii="Cambria Math" w:hAnsi="Cambria Math" w:cs="Cambria Math"/>
        </w:rPr>
        <w:t>𝑈</w:t>
      </w:r>
      <w:proofErr w:type="spellStart"/>
      <w:r w:rsidRPr="000F1291">
        <w:t>вых</w:t>
      </w:r>
      <w:proofErr w:type="spellEnd"/>
      <w:r w:rsidRPr="000F1291">
        <w:t xml:space="preserve">. </w:t>
      </w:r>
    </w:p>
    <w:p w14:paraId="2285F35D" w14:textId="77777777" w:rsidR="000F1291" w:rsidRDefault="000F1291"/>
    <w:p w14:paraId="49E72DB4" w14:textId="033EFD3E" w:rsidR="005704B8" w:rsidRDefault="000F1291">
      <w:r w:rsidRPr="000F1291">
        <w:t>Напряжением U- можно пренебречь, если усилитель работает в линейном режиме, то есть U– = U+ = 0.</w:t>
      </w:r>
    </w:p>
    <w:p w14:paraId="273609A2" w14:textId="454FAB2F" w:rsidR="005704B8" w:rsidRDefault="005704B8"/>
    <w:p w14:paraId="5E0339A7" w14:textId="77777777" w:rsidR="005704B8" w:rsidRPr="00AA18CD" w:rsidRDefault="005704B8"/>
    <w:p w14:paraId="243EB4ED" w14:textId="0366F1C3" w:rsidR="008F3471" w:rsidRDefault="008F3471" w:rsidP="008F3471">
      <w:pPr>
        <w:ind w:left="-14" w:hanging="14"/>
        <w:rPr>
          <w:sz w:val="20"/>
          <w:szCs w:val="20"/>
        </w:rPr>
      </w:pPr>
      <w:r>
        <w:t xml:space="preserve">Подадим </w:t>
      </w:r>
      <w:proofErr w:type="gramStart"/>
      <w:r>
        <w:t>на  вход</w:t>
      </w:r>
      <w:proofErr w:type="gramEnd"/>
      <w:r>
        <w:t xml:space="preserve"> схемы синусоидальное напряжение амплитудой 5 мВ. Постро</w:t>
      </w:r>
      <w:r w:rsidR="000F4D58">
        <w:t xml:space="preserve">им </w:t>
      </w:r>
      <w:r>
        <w:t xml:space="preserve">зависимость выходного напряжения от частоты </w:t>
      </w:r>
      <w:r>
        <w:rPr>
          <w:position w:val="-3"/>
          <w:sz w:val="20"/>
          <w:szCs w:val="20"/>
          <w:lang w:eastAsia="ar-SA"/>
        </w:rPr>
        <w:object w:dxaOrig="1350" w:dyaOrig="270" w14:anchorId="224DF863">
          <v:shape id="_x0000_i1026" type="#_x0000_t75" style="width:67pt;height:13.4pt" o:ole="" filled="t">
            <v:fill color2="black"/>
            <v:imagedata r:id="rId11" o:title=""/>
          </v:shape>
          <o:OLEObject Type="Embed" ProgID="Equation.3" ShapeID="_x0000_i1026" DrawAspect="Content" ObjectID="_1651516634" r:id="rId12"/>
        </w:object>
      </w:r>
    </w:p>
    <w:p w14:paraId="57572770" w14:textId="1F558A1A" w:rsidR="00F8739F" w:rsidRDefault="00F8739F"/>
    <w:tbl>
      <w:tblPr>
        <w:tblW w:w="0" w:type="auto"/>
        <w:tblInd w:w="119" w:type="dxa"/>
        <w:tblLayout w:type="fixed"/>
        <w:tblLook w:val="04A0" w:firstRow="1" w:lastRow="0" w:firstColumn="1" w:lastColumn="0" w:noHBand="0" w:noVBand="1"/>
      </w:tblPr>
      <w:tblGrid>
        <w:gridCol w:w="1010"/>
        <w:gridCol w:w="567"/>
        <w:gridCol w:w="948"/>
        <w:gridCol w:w="688"/>
        <w:gridCol w:w="774"/>
        <w:gridCol w:w="1001"/>
        <w:gridCol w:w="850"/>
        <w:gridCol w:w="837"/>
        <w:gridCol w:w="863"/>
        <w:gridCol w:w="560"/>
        <w:gridCol w:w="727"/>
      </w:tblGrid>
      <w:tr w:rsidR="000F4D58" w14:paraId="7E7AEB99" w14:textId="77777777" w:rsidTr="00D55867"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498483" w14:textId="77777777" w:rsidR="000F4D58" w:rsidRDefault="000F4D58">
            <w:pPr>
              <w:snapToGrid w:val="0"/>
              <w:rPr>
                <w:sz w:val="20"/>
                <w:szCs w:val="20"/>
              </w:rPr>
            </w:pPr>
            <w:r>
              <w:t>f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6D5EF3" w14:textId="77777777" w:rsidR="000F4D58" w:rsidRDefault="000F4D58">
            <w:pPr>
              <w:snapToGrid w:val="0"/>
            </w:pPr>
            <w:r>
              <w:t>1 Гц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E03D16" w14:textId="77777777" w:rsidR="000F4D58" w:rsidRDefault="000F4D58">
            <w:pPr>
              <w:snapToGrid w:val="0"/>
            </w:pPr>
            <w:r>
              <w:t>100Гц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94404B" w14:textId="77777777" w:rsidR="000F4D58" w:rsidRDefault="000F4D58">
            <w:pPr>
              <w:snapToGrid w:val="0"/>
            </w:pPr>
            <w:r>
              <w:t>1кГц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736C24" w14:textId="77777777" w:rsidR="000F4D58" w:rsidRDefault="000F4D58">
            <w:pPr>
              <w:snapToGrid w:val="0"/>
            </w:pPr>
            <w:r>
              <w:t>100кГц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087453" w14:textId="77777777" w:rsidR="000F4D58" w:rsidRDefault="000F4D58">
            <w:pPr>
              <w:snapToGrid w:val="0"/>
            </w:pPr>
            <w:r>
              <w:t>200кГц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63666C" w14:textId="77777777" w:rsidR="000F4D58" w:rsidRDefault="000F4D58">
            <w:pPr>
              <w:snapToGrid w:val="0"/>
            </w:pPr>
            <w:r>
              <w:t>400кГц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5D2803" w14:textId="77777777" w:rsidR="000F4D58" w:rsidRDefault="000F4D58">
            <w:pPr>
              <w:snapToGrid w:val="0"/>
            </w:pPr>
            <w:r>
              <w:t>600кГц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D4A858" w14:textId="77777777" w:rsidR="000F4D58" w:rsidRDefault="000F4D58">
            <w:pPr>
              <w:snapToGrid w:val="0"/>
            </w:pPr>
            <w:r>
              <w:t>800кГц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4B2D15" w14:textId="77777777" w:rsidR="000F4D58" w:rsidRDefault="000F4D58">
            <w:pPr>
              <w:snapToGrid w:val="0"/>
            </w:pPr>
            <w:r>
              <w:t>1МГц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54CC" w14:textId="59D56F6F" w:rsidR="000F4D58" w:rsidRPr="00C5447D" w:rsidRDefault="00C5447D">
            <w:pPr>
              <w:snapToGrid w:val="0"/>
              <w:jc w:val="center"/>
            </w:pPr>
            <w:r>
              <w:rPr>
                <w:lang w:val="en-US"/>
              </w:rPr>
              <w:t>1,2</w:t>
            </w:r>
            <w:r>
              <w:t>МГц</w:t>
            </w:r>
          </w:p>
        </w:tc>
      </w:tr>
      <w:tr w:rsidR="000F4D58" w14:paraId="61D58154" w14:textId="77777777" w:rsidTr="00D55867"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AD5673" w14:textId="77777777" w:rsidR="000F4D58" w:rsidRDefault="000F4D58">
            <w:pPr>
              <w:snapToGrid w:val="0"/>
            </w:pPr>
            <w:proofErr w:type="spellStart"/>
            <w:r>
              <w:t>Lgf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DA5C02" w14:textId="718EC68F" w:rsidR="000F4D58" w:rsidRPr="00C5447D" w:rsidRDefault="000F4D58">
            <w:pPr>
              <w:snapToGrid w:val="0"/>
              <w:rPr>
                <w:sz w:val="20"/>
                <w:szCs w:val="20"/>
              </w:rPr>
            </w:pPr>
            <w:r w:rsidRPr="00C5447D"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089796" w14:textId="0D645DA7" w:rsidR="000F4D58" w:rsidRPr="00C5447D" w:rsidRDefault="000F4D58">
            <w:pPr>
              <w:snapToGrid w:val="0"/>
              <w:rPr>
                <w:sz w:val="20"/>
                <w:szCs w:val="20"/>
              </w:rPr>
            </w:pPr>
            <w:r w:rsidRPr="00C5447D">
              <w:rPr>
                <w:sz w:val="20"/>
                <w:szCs w:val="20"/>
              </w:rPr>
              <w:t>2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AC2DAF" w14:textId="5E699354" w:rsidR="000F4D58" w:rsidRPr="00C5447D" w:rsidRDefault="000F4D58">
            <w:pPr>
              <w:snapToGrid w:val="0"/>
              <w:rPr>
                <w:sz w:val="20"/>
                <w:szCs w:val="20"/>
              </w:rPr>
            </w:pPr>
            <w:r w:rsidRPr="00C5447D">
              <w:rPr>
                <w:sz w:val="20"/>
                <w:szCs w:val="20"/>
              </w:rPr>
              <w:t>3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616466" w14:textId="38945F1F" w:rsidR="000F4D58" w:rsidRPr="00C5447D" w:rsidRDefault="000F4D58">
            <w:pPr>
              <w:snapToGrid w:val="0"/>
              <w:rPr>
                <w:sz w:val="20"/>
                <w:szCs w:val="20"/>
              </w:rPr>
            </w:pPr>
            <w:r w:rsidRPr="00C5447D">
              <w:rPr>
                <w:sz w:val="20"/>
                <w:szCs w:val="20"/>
              </w:rPr>
              <w:t>5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555E04" w14:textId="166A0839" w:rsidR="000F4D58" w:rsidRPr="00C5447D" w:rsidRDefault="000F4D58">
            <w:pPr>
              <w:snapToGrid w:val="0"/>
              <w:rPr>
                <w:sz w:val="20"/>
                <w:szCs w:val="20"/>
              </w:rPr>
            </w:pPr>
            <w:r w:rsidRPr="00C5447D">
              <w:rPr>
                <w:sz w:val="20"/>
                <w:szCs w:val="20"/>
              </w:rPr>
              <w:t>5,3010 29996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04ABCE" w14:textId="6A4CDC81" w:rsidR="000F4D58" w:rsidRPr="00C5447D" w:rsidRDefault="000F4D58">
            <w:pPr>
              <w:snapToGrid w:val="0"/>
              <w:rPr>
                <w:sz w:val="20"/>
                <w:szCs w:val="20"/>
              </w:rPr>
            </w:pPr>
            <w:r w:rsidRPr="00C5447D">
              <w:rPr>
                <w:sz w:val="20"/>
                <w:szCs w:val="20"/>
              </w:rPr>
              <w:t>5,6020 59991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3FA3FA" w14:textId="0876FD17" w:rsidR="000F4D58" w:rsidRPr="00C5447D" w:rsidRDefault="000F4D58">
            <w:pPr>
              <w:snapToGrid w:val="0"/>
              <w:rPr>
                <w:sz w:val="20"/>
                <w:szCs w:val="20"/>
              </w:rPr>
            </w:pPr>
            <w:r w:rsidRPr="00C5447D">
              <w:rPr>
                <w:sz w:val="20"/>
                <w:szCs w:val="20"/>
              </w:rPr>
              <w:t>5,7781 5125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8272C1" w14:textId="521DAE71" w:rsidR="000F4D58" w:rsidRPr="00C5447D" w:rsidRDefault="000F4D58">
            <w:pPr>
              <w:snapToGrid w:val="0"/>
              <w:rPr>
                <w:sz w:val="20"/>
                <w:szCs w:val="20"/>
              </w:rPr>
            </w:pPr>
            <w:r w:rsidRPr="00C5447D">
              <w:rPr>
                <w:sz w:val="20"/>
                <w:szCs w:val="20"/>
              </w:rPr>
              <w:t>5,9030 89987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793426" w14:textId="57BA0A21" w:rsidR="000F4D58" w:rsidRPr="00C5447D" w:rsidRDefault="000F4D58">
            <w:pPr>
              <w:snapToGrid w:val="0"/>
              <w:rPr>
                <w:sz w:val="20"/>
                <w:szCs w:val="20"/>
              </w:rPr>
            </w:pPr>
            <w:r w:rsidRPr="00C5447D">
              <w:rPr>
                <w:sz w:val="20"/>
                <w:szCs w:val="20"/>
              </w:rPr>
              <w:t>6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6E12" w14:textId="3ADB28F9" w:rsidR="000F4D58" w:rsidRPr="00C5447D" w:rsidRDefault="00C5447D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6,07912</w:t>
            </w:r>
          </w:p>
        </w:tc>
      </w:tr>
      <w:tr w:rsidR="000F4D58" w14:paraId="0D88D2C3" w14:textId="77777777" w:rsidTr="00D55867">
        <w:trPr>
          <w:trHeight w:val="846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CF56B8" w14:textId="436244AE" w:rsidR="000F4D58" w:rsidRDefault="000F4D58">
            <w:pPr>
              <w:snapToGrid w:val="0"/>
            </w:pPr>
            <w:proofErr w:type="spellStart"/>
            <w:r>
              <w:t>Uвых</w:t>
            </w:r>
            <w:proofErr w:type="spellEnd"/>
            <w:r>
              <w:t xml:space="preserve"> (мВ)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3EBD90" w14:textId="7A7990D1" w:rsidR="000F4D58" w:rsidRPr="00C5447D" w:rsidRDefault="000F4D58">
            <w:pPr>
              <w:snapToGrid w:val="0"/>
              <w:rPr>
                <w:sz w:val="20"/>
                <w:szCs w:val="20"/>
              </w:rPr>
            </w:pPr>
            <w:r w:rsidRPr="00C5447D">
              <w:rPr>
                <w:sz w:val="20"/>
                <w:szCs w:val="20"/>
              </w:rPr>
              <w:t>7</w:t>
            </w:r>
            <w:r w:rsidRPr="00C5447D">
              <w:rPr>
                <w:sz w:val="20"/>
                <w:szCs w:val="20"/>
                <w:lang w:val="en-US"/>
              </w:rPr>
              <w:t>,</w:t>
            </w:r>
            <w:r w:rsidRPr="00C5447D">
              <w:rPr>
                <w:sz w:val="20"/>
                <w:szCs w:val="20"/>
              </w:rPr>
              <w:t>071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FB2CA7" w14:textId="398FDE33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7,071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ECFFE0" w14:textId="391B7A96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7,072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20FBDC" w14:textId="6A296516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6,761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6AE556" w14:textId="635B0DB0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6,033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ECF9D8" w14:textId="0668C46E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4,479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39B8FF" w14:textId="5FB3B7EB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3,387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7AED32" w14:textId="7FFF2521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2,678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EA79D8" w14:textId="20EC9ED0" w:rsidR="000F4D58" w:rsidRPr="00C5447D" w:rsidRDefault="00C5447D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2,200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135C6" w14:textId="1F6A22E6" w:rsidR="000F4D58" w:rsidRPr="00C5447D" w:rsidRDefault="00C5447D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</w:rPr>
              <w:t>1</w:t>
            </w:r>
            <w:r w:rsidRPr="00C5447D">
              <w:rPr>
                <w:sz w:val="20"/>
                <w:szCs w:val="20"/>
                <w:lang w:val="en-US"/>
              </w:rPr>
              <w:t>,861</w:t>
            </w:r>
          </w:p>
        </w:tc>
      </w:tr>
      <w:tr w:rsidR="000F4D58" w:rsidRPr="00C5447D" w14:paraId="7F533B6D" w14:textId="77777777" w:rsidTr="00D55867">
        <w:trPr>
          <w:trHeight w:val="846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778C3A" w14:textId="131FBB54" w:rsidR="000F4D58" w:rsidRPr="000F4D58" w:rsidRDefault="000F4D58">
            <w:pPr>
              <w:snapToGrid w:val="0"/>
            </w:pPr>
            <w:r>
              <w:rPr>
                <w:lang w:val="en-US"/>
              </w:rPr>
              <w:t>U</w:t>
            </w:r>
            <w:proofErr w:type="spellStart"/>
            <w:r>
              <w:t>вх</w:t>
            </w:r>
            <w:proofErr w:type="spellEnd"/>
            <w:r>
              <w:t>(мВ)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4B438B" w14:textId="12E2B8EB" w:rsidR="000F4D58" w:rsidRPr="00C5447D" w:rsidRDefault="0045081F">
            <w:pPr>
              <w:snapToGrid w:val="0"/>
              <w:rPr>
                <w:sz w:val="20"/>
                <w:szCs w:val="20"/>
              </w:rPr>
            </w:pPr>
            <w:r w:rsidRPr="00C5447D">
              <w:rPr>
                <w:sz w:val="20"/>
                <w:szCs w:val="20"/>
              </w:rPr>
              <w:t>3</w:t>
            </w:r>
            <w:r w:rsidRPr="00C5447D">
              <w:rPr>
                <w:sz w:val="20"/>
                <w:szCs w:val="20"/>
                <w:lang w:val="en-US"/>
              </w:rPr>
              <w:t>,</w:t>
            </w:r>
            <w:r w:rsidRPr="00C5447D">
              <w:rPr>
                <w:sz w:val="20"/>
                <w:szCs w:val="20"/>
              </w:rPr>
              <w:t>535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6B075C" w14:textId="0E7FB9A9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3,535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06396D" w14:textId="412284F1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3,536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5DEBE" w14:textId="4E04F5A7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3,536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CEF830" w14:textId="54DF6906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3,535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14291E" w14:textId="56B7D2A1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3,536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7A6261" w14:textId="4673AEAB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3,535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1CEE18" w14:textId="167A661D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3,535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E6D3CE" w14:textId="0D9500AE" w:rsidR="000F4D58" w:rsidRPr="00C5447D" w:rsidRDefault="00C5447D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3,536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4B72" w14:textId="56195752" w:rsidR="000F4D58" w:rsidRPr="00C5447D" w:rsidRDefault="00C5447D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3,535</w:t>
            </w:r>
          </w:p>
        </w:tc>
      </w:tr>
      <w:tr w:rsidR="000F4D58" w14:paraId="16BC5C4B" w14:textId="77777777" w:rsidTr="00D55867">
        <w:trPr>
          <w:trHeight w:val="992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0A309F" w14:textId="77777777" w:rsidR="000F4D58" w:rsidRDefault="000F4D58">
            <w:pPr>
              <w:snapToGrid w:val="0"/>
            </w:pPr>
            <w:r>
              <w:t>K=</w:t>
            </w:r>
            <w:proofErr w:type="spellStart"/>
            <w:r>
              <w:t>Uвых</w:t>
            </w:r>
            <w:proofErr w:type="spellEnd"/>
            <w:r>
              <w:t>/</w:t>
            </w:r>
            <w:proofErr w:type="spellStart"/>
            <w:r>
              <w:t>Uвх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F81CEE" w14:textId="7E9DC790" w:rsidR="000F4D58" w:rsidRPr="00C5447D" w:rsidRDefault="000F4D58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1,9</w:t>
            </w:r>
            <w:r w:rsidR="0045081F" w:rsidRPr="00C5447D">
              <w:rPr>
                <w:sz w:val="20"/>
                <w:szCs w:val="20"/>
                <w:lang w:val="en-US"/>
              </w:rPr>
              <w:t>997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7A8FC9" w14:textId="023F6440" w:rsidR="000F4D58" w:rsidRPr="00C5447D" w:rsidRDefault="00C5447D">
            <w:pPr>
              <w:snapToGrid w:val="0"/>
              <w:rPr>
                <w:sz w:val="20"/>
                <w:szCs w:val="20"/>
              </w:rPr>
            </w:pPr>
            <w:r w:rsidRPr="00C5447D">
              <w:rPr>
                <w:sz w:val="20"/>
                <w:szCs w:val="20"/>
                <w:lang w:val="en-US"/>
              </w:rPr>
              <w:t>1,9997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EAC3C7" w14:textId="1C75F39B" w:rsidR="000F4D58" w:rsidRPr="00C5447D" w:rsidRDefault="00C5447D">
            <w:pPr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2,10697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6564C7" w14:textId="3DFB54EB" w:rsidR="000F4D58" w:rsidRPr="00C5447D" w:rsidRDefault="00C5447D">
            <w:pPr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1,912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D7F96E" w14:textId="389F5F61" w:rsidR="000F4D58" w:rsidRPr="00C5447D" w:rsidRDefault="00C5447D">
            <w:pPr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1,7066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88A590" w14:textId="6DC4B87F" w:rsidR="000F4D58" w:rsidRPr="00C5447D" w:rsidRDefault="00C5447D">
            <w:pPr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1,2667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444C6C" w14:textId="09D13E0B" w:rsidR="000F4D58" w:rsidRPr="00C5447D" w:rsidRDefault="00C5447D">
            <w:pPr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0,9581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348D2C" w14:textId="20232E38" w:rsidR="000F4D58" w:rsidRPr="00C5447D" w:rsidRDefault="00C5447D">
            <w:pPr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0,757</w:t>
            </w:r>
            <w:r w:rsidR="00640AAF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18A4D5" w14:textId="17F8273B" w:rsidR="000F4D58" w:rsidRPr="00640AAF" w:rsidRDefault="00640AAF">
            <w:pPr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0,6221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83CAB" w14:textId="44FBFF88" w:rsidR="000F4D58" w:rsidRPr="00640AAF" w:rsidRDefault="00640AAF">
            <w:pPr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0,52645</w:t>
            </w:r>
          </w:p>
        </w:tc>
      </w:tr>
    </w:tbl>
    <w:p w14:paraId="7BA36794" w14:textId="77777777" w:rsidR="00403DAA" w:rsidRDefault="00403DAA" w:rsidP="00403DAA">
      <w:pPr>
        <w:rPr>
          <w:sz w:val="20"/>
          <w:szCs w:val="20"/>
        </w:rPr>
      </w:pPr>
      <w:r>
        <w:lastRenderedPageBreak/>
        <w:t>Теоретический график зависимость K(</w:t>
      </w:r>
      <w:proofErr w:type="spellStart"/>
      <w:r>
        <w:t>lnf</w:t>
      </w:r>
      <w:proofErr w:type="spellEnd"/>
      <w:r>
        <w:t>)</w:t>
      </w:r>
    </w:p>
    <w:p w14:paraId="0424FA0C" w14:textId="45CDF735" w:rsidR="00AA6FC2" w:rsidRDefault="008F6468">
      <w:r>
        <w:rPr>
          <w:noProof/>
        </w:rPr>
        <w:drawing>
          <wp:anchor distT="0" distB="0" distL="0" distR="0" simplePos="0" relativeHeight="251664384" behindDoc="0" locked="0" layoutInCell="1" allowOverlap="1" wp14:anchorId="59F0E0DE" wp14:editId="02605C9F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2569210" cy="2569210"/>
            <wp:effectExtent l="0" t="0" r="2540" b="254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256921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A5BE6" w14:textId="6BE4AB88" w:rsidR="00AA6FC2" w:rsidRDefault="00AA6FC2">
      <w:r>
        <w:t xml:space="preserve">Построим график </w:t>
      </w:r>
      <w:r>
        <w:rPr>
          <w:lang w:val="en-US"/>
        </w:rPr>
        <w:t>K</w:t>
      </w:r>
      <w:r w:rsidRPr="00AA6FC2">
        <w:t>=</w:t>
      </w:r>
      <w:r>
        <w:rPr>
          <w:lang w:val="en-US"/>
        </w:rPr>
        <w:t>F</w:t>
      </w:r>
      <w:r w:rsidRPr="00AA6FC2">
        <w:t>(</w:t>
      </w:r>
      <w:proofErr w:type="spellStart"/>
      <w:r>
        <w:rPr>
          <w:lang w:val="en-US"/>
        </w:rPr>
        <w:t>Lgf</w:t>
      </w:r>
      <w:proofErr w:type="spellEnd"/>
      <w:r w:rsidRPr="00AA6FC2">
        <w:t>)</w:t>
      </w:r>
    </w:p>
    <w:p w14:paraId="6FF463F9" w14:textId="202D4D57" w:rsidR="00AA6FC2" w:rsidRDefault="00AA6FC2"/>
    <w:p w14:paraId="24A4F763" w14:textId="162E94D0" w:rsidR="00AA6FC2" w:rsidRDefault="00AA6FC2">
      <w:r>
        <w:rPr>
          <w:noProof/>
        </w:rPr>
        <w:drawing>
          <wp:anchor distT="0" distB="0" distL="114300" distR="114300" simplePos="0" relativeHeight="251660288" behindDoc="0" locked="0" layoutInCell="1" allowOverlap="1" wp14:anchorId="3D9CD7F9" wp14:editId="140FA584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940425" cy="3344545"/>
            <wp:effectExtent l="0" t="0" r="3175" b="8255"/>
            <wp:wrapNone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E470B744-8D85-42E1-A7D3-2065DF7DFB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6466886F" w14:textId="4C8D0236" w:rsidR="00AA6FC2" w:rsidRDefault="00AA6FC2"/>
    <w:p w14:paraId="589A9D12" w14:textId="18FBBCCA" w:rsidR="00AA6FC2" w:rsidRDefault="00AA6FC2"/>
    <w:p w14:paraId="185621BC" w14:textId="3B58D5F4" w:rsidR="00AA6FC2" w:rsidRDefault="00AA6FC2"/>
    <w:p w14:paraId="5A14D55E" w14:textId="6E20A427" w:rsidR="00AA6FC2" w:rsidRDefault="00AA6FC2"/>
    <w:p w14:paraId="7E75B903" w14:textId="0547A7D9" w:rsidR="00AA6FC2" w:rsidRDefault="00AA6FC2"/>
    <w:p w14:paraId="28FED7C5" w14:textId="17C79DD8" w:rsidR="00AA6FC2" w:rsidRDefault="00AA6FC2"/>
    <w:p w14:paraId="005BA5BE" w14:textId="56F224EA" w:rsidR="00AA6FC2" w:rsidRDefault="00AA6FC2"/>
    <w:p w14:paraId="227F1C5F" w14:textId="017037F1" w:rsidR="00AA6FC2" w:rsidRDefault="00AA6FC2"/>
    <w:p w14:paraId="491EBA58" w14:textId="3ADF98BD" w:rsidR="00AA6FC2" w:rsidRDefault="00AA6FC2"/>
    <w:p w14:paraId="2EF356A4" w14:textId="484F8C19" w:rsidR="00AA6FC2" w:rsidRDefault="00AA6FC2"/>
    <w:p w14:paraId="2EBE6F9A" w14:textId="5ACC3C96" w:rsidR="00AA6FC2" w:rsidRDefault="00AA6FC2"/>
    <w:p w14:paraId="683D37EE" w14:textId="0F97A5D1" w:rsidR="00AA6FC2" w:rsidRDefault="00AA6FC2"/>
    <w:p w14:paraId="47C0FC2C" w14:textId="5196F522" w:rsidR="00AA6FC2" w:rsidRDefault="00AA6FC2"/>
    <w:p w14:paraId="2746E854" w14:textId="664BA339" w:rsidR="00AA6FC2" w:rsidRDefault="00AA6FC2"/>
    <w:p w14:paraId="7EC1B132" w14:textId="67B7D627" w:rsidR="00AA6FC2" w:rsidRDefault="00AA6FC2"/>
    <w:p w14:paraId="129F9446" w14:textId="0F080FCF" w:rsidR="00AA6FC2" w:rsidRDefault="00AA6FC2"/>
    <w:p w14:paraId="43532B86" w14:textId="68B99DC7" w:rsidR="00AA6FC2" w:rsidRDefault="00AA6FC2"/>
    <w:p w14:paraId="33E6BCED" w14:textId="35EA9D93" w:rsidR="00AA6FC2" w:rsidRDefault="00AA6FC2"/>
    <w:p w14:paraId="04ABE334" w14:textId="5137EA5A" w:rsidR="00AA6FC2" w:rsidRDefault="00AA6FC2"/>
    <w:p w14:paraId="69265BD4" w14:textId="77777777" w:rsidR="00AA6FC2" w:rsidRDefault="00AA6FC2"/>
    <w:p w14:paraId="27364F53" w14:textId="52B661D7" w:rsidR="00AA6FC2" w:rsidRDefault="00AA6FC2">
      <w:r w:rsidRPr="00AA6FC2">
        <w:lastRenderedPageBreak/>
        <w:br/>
      </w:r>
      <w:r w:rsidR="00945C23">
        <w:rPr>
          <w:noProof/>
        </w:rPr>
        <w:drawing>
          <wp:inline distT="0" distB="0" distL="0" distR="0" wp14:anchorId="5628E9C6" wp14:editId="74B6E61F">
            <wp:extent cx="5934710" cy="332105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446C7" w14:textId="1FAC19AF" w:rsidR="00945C23" w:rsidRDefault="00945C23"/>
    <w:p w14:paraId="28621CCD" w14:textId="56F7B039" w:rsidR="00945C23" w:rsidRDefault="00945C23"/>
    <w:p w14:paraId="77306D0B" w14:textId="17D4463F" w:rsidR="00945C23" w:rsidRDefault="00945C23"/>
    <w:p w14:paraId="4F1B53CB" w14:textId="666A75A6" w:rsidR="00945C23" w:rsidRDefault="00945C23"/>
    <w:p w14:paraId="47276152" w14:textId="12D179D7" w:rsidR="00945C23" w:rsidRDefault="00945C23" w:rsidP="00945C23">
      <w:pPr>
        <w:rPr>
          <w:sz w:val="20"/>
          <w:szCs w:val="20"/>
        </w:rPr>
      </w:pPr>
      <w:r>
        <w:t xml:space="preserve">Верхняя граница полосы пропускания ищется по графику следующим образом: на высоте </w:t>
      </w:r>
      <w:r>
        <w:rPr>
          <w:position w:val="-4"/>
          <w:sz w:val="20"/>
          <w:szCs w:val="20"/>
          <w:lang w:eastAsia="ar-SA"/>
        </w:rPr>
        <w:object w:dxaOrig="180" w:dyaOrig="285" w14:anchorId="502F427F">
          <v:shape id="_x0000_i1027" type="#_x0000_t75" style="width:9.2pt;height:14.25pt" o:ole="">
            <v:imagedata r:id="rId16" o:title=""/>
          </v:shape>
          <o:OLEObject Type="Embed" ProgID="Equation.DSMT4" ShapeID="_x0000_i1027" DrawAspect="Content" ObjectID="_1651516635" r:id="rId17"/>
        </w:object>
      </w:r>
      <w:r>
        <w:rPr>
          <w:position w:val="-26"/>
          <w:sz w:val="20"/>
          <w:szCs w:val="20"/>
          <w:lang w:eastAsia="ar-SA"/>
        </w:rPr>
        <w:object w:dxaOrig="420" w:dyaOrig="645" w14:anchorId="4016D648">
          <v:shape id="_x0000_i1028" type="#_x0000_t75" style="width:20.95pt;height:31.8pt" o:ole="">
            <v:imagedata r:id="rId18" o:title=""/>
          </v:shape>
          <o:OLEObject Type="Embed" ProgID="Equation.DSMT4" ShapeID="_x0000_i1028" DrawAspect="Content" ObjectID="_1651516636" r:id="rId19"/>
        </w:object>
      </w:r>
      <w:r>
        <w:rPr>
          <w:sz w:val="20"/>
          <w:szCs w:val="20"/>
          <w:lang w:eastAsia="ar-SA"/>
        </w:rPr>
        <w:t xml:space="preserve"> </w:t>
      </w:r>
      <w:r>
        <w:t>проводится горизонтальная прямая. В точке пересечения этой прямой с зависимостью K(</w:t>
      </w:r>
      <w:proofErr w:type="spellStart"/>
      <w:r>
        <w:t>lgf</w:t>
      </w:r>
      <w:proofErr w:type="spellEnd"/>
      <w:r>
        <w:t xml:space="preserve">) опускается перпендикуляр на ось </w:t>
      </w:r>
      <w:proofErr w:type="spellStart"/>
      <w:r>
        <w:t>lgf</w:t>
      </w:r>
      <w:proofErr w:type="spellEnd"/>
      <w:r>
        <w:t xml:space="preserve">, где мы получаем </w:t>
      </w:r>
      <w:proofErr w:type="spellStart"/>
      <w:r>
        <w:t>lgfв</w:t>
      </w:r>
      <w:proofErr w:type="spellEnd"/>
      <w:r>
        <w:t xml:space="preserve">. Затем </w:t>
      </w:r>
      <w:proofErr w:type="gramStart"/>
      <w:r>
        <w:t>находится</w:t>
      </w:r>
      <w:proofErr w:type="gramEnd"/>
      <w:r>
        <w:t xml:space="preserve"> и сама </w:t>
      </w:r>
      <w:proofErr w:type="spellStart"/>
      <w:r>
        <w:t>fв</w:t>
      </w:r>
      <w:proofErr w:type="spellEnd"/>
      <w:r>
        <w:t xml:space="preserve"> — которая и является верхней частотой полосы пропускания.</w:t>
      </w:r>
    </w:p>
    <w:p w14:paraId="1D305885" w14:textId="15A42157" w:rsidR="00945C23" w:rsidRDefault="00945C23"/>
    <w:p w14:paraId="549FD594" w14:textId="16CC3D4C" w:rsidR="00945C23" w:rsidRPr="00945C23" w:rsidRDefault="002E53D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=1,41</m:t>
          </m:r>
        </m:oMath>
      </m:oMathPara>
    </w:p>
    <w:p w14:paraId="3A3D0744" w14:textId="77777777" w:rsidR="00945C23" w:rsidRDefault="00945C23">
      <w:pPr>
        <w:rPr>
          <w:lang w:val="en-US"/>
        </w:rPr>
      </w:pPr>
    </w:p>
    <w:p w14:paraId="7EE10812" w14:textId="7337AEE2" w:rsidR="00945C23" w:rsidRPr="00945C23" w:rsidRDefault="002E53D6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lgf</m:t>
              </m:r>
            </m:e>
            <m:sub>
              <m:r>
                <w:rPr>
                  <w:rFonts w:ascii="Cambria Math" w:hAnsi="Cambria Math"/>
                  <w:lang w:val="en-US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=5,53</m:t>
          </m:r>
        </m:oMath>
      </m:oMathPara>
    </w:p>
    <w:p w14:paraId="0E2ED235" w14:textId="3003B0ED" w:rsidR="00945C23" w:rsidRDefault="00945C23">
      <w:pPr>
        <w:rPr>
          <w:lang w:val="en-US"/>
        </w:rPr>
      </w:pPr>
    </w:p>
    <w:p w14:paraId="3D97C93C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149B535A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2075FEB1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6A01794F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3BDACA10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7044A635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389E83BC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4981A872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2DC9AFD9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1EE15F27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37F05B34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4662790B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56104EF8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3B21EA1A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7B8AAC70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122C7794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09DD3ACE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4BBE2FFB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4AB6A183" w14:textId="6FFDE0AC" w:rsidR="007808BC" w:rsidRDefault="007808BC" w:rsidP="00222EED">
      <w:pPr>
        <w:pStyle w:val="1"/>
        <w:numPr>
          <w:ilvl w:val="0"/>
          <w:numId w:val="1"/>
        </w:numPr>
      </w:pPr>
      <w:r w:rsidRPr="00222EED">
        <w:t xml:space="preserve">2. </w:t>
      </w:r>
      <w:proofErr w:type="spellStart"/>
      <w:r>
        <w:t>Неинвертирующий</w:t>
      </w:r>
      <w:proofErr w:type="spellEnd"/>
      <w:r>
        <w:t xml:space="preserve"> масштабирующий усилитель (НМУ)</w:t>
      </w:r>
    </w:p>
    <w:p w14:paraId="5B5EF2CF" w14:textId="77777777" w:rsidR="007808BC" w:rsidRDefault="007808BC" w:rsidP="007808BC">
      <w:r>
        <w:t xml:space="preserve">Откройте файл </w:t>
      </w:r>
      <w:proofErr w:type="spellStart"/>
      <w:r>
        <w:rPr>
          <w:b/>
          <w:bCs/>
        </w:rPr>
        <w:t>neinv.ewb</w:t>
      </w:r>
      <w:proofErr w:type="spellEnd"/>
      <w:r>
        <w:t>.</w:t>
      </w:r>
    </w:p>
    <w:p w14:paraId="6495CF55" w14:textId="77777777" w:rsidR="007808BC" w:rsidRDefault="007808BC" w:rsidP="007808BC">
      <w:r>
        <w:lastRenderedPageBreak/>
        <w:t>Значения R1, R2, тип ОУ заданы в таблице вариантов на стр. 1.</w:t>
      </w:r>
    </w:p>
    <w:p w14:paraId="623FCB71" w14:textId="13687ED8" w:rsidR="007808BC" w:rsidRDefault="007808BC" w:rsidP="007808BC">
      <w:r>
        <w:rPr>
          <w:noProof/>
        </w:rPr>
        <w:drawing>
          <wp:anchor distT="0" distB="0" distL="114935" distR="114935" simplePos="0" relativeHeight="251662336" behindDoc="0" locked="0" layoutInCell="1" allowOverlap="1" wp14:anchorId="1C99935A" wp14:editId="7ECCD731">
            <wp:simplePos x="0" y="0"/>
            <wp:positionH relativeFrom="column">
              <wp:posOffset>-45720</wp:posOffset>
            </wp:positionH>
            <wp:positionV relativeFrom="paragraph">
              <wp:posOffset>91440</wp:posOffset>
            </wp:positionV>
            <wp:extent cx="5224145" cy="2700020"/>
            <wp:effectExtent l="0" t="0" r="0" b="508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27000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C868B" w14:textId="77777777" w:rsidR="007808BC" w:rsidRDefault="007808BC" w:rsidP="007808BC">
      <w:r>
        <w:t xml:space="preserve">2.1 Подайте на вход НМУ с функционального генератора синусоидальное напряжение амплитудой 5 мВ, f=1 </w:t>
      </w:r>
      <w:proofErr w:type="gramStart"/>
      <w:r>
        <w:t>кГц .</w:t>
      </w:r>
      <w:proofErr w:type="gramEnd"/>
    </w:p>
    <w:p w14:paraId="18A74A6B" w14:textId="77777777" w:rsidR="00D55867" w:rsidRPr="007808BC" w:rsidRDefault="00D55867"/>
    <w:p w14:paraId="65B317BF" w14:textId="2A11CB87" w:rsidR="00945C23" w:rsidRDefault="008E52CB">
      <w:r>
        <w:rPr>
          <w:noProof/>
        </w:rPr>
        <w:drawing>
          <wp:inline distT="0" distB="0" distL="0" distR="0" wp14:anchorId="00F85192" wp14:editId="70F20A58">
            <wp:extent cx="5934710" cy="2665730"/>
            <wp:effectExtent l="0" t="0" r="889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D16A" w14:textId="75CE7507" w:rsidR="008E52CB" w:rsidRDefault="008E52CB">
      <w:r w:rsidRPr="008E52CB">
        <w:t xml:space="preserve">Разность фаз между входным и выходным напряжением </w:t>
      </w:r>
      <w:r w:rsidRPr="008E52CB">
        <w:rPr>
          <w:rFonts w:ascii="Cambria Math" w:hAnsi="Cambria Math" w:cs="Cambria Math"/>
        </w:rPr>
        <w:t>𝛥𝜑</w:t>
      </w:r>
      <w:r w:rsidRPr="008E52CB">
        <w:t xml:space="preserve"> = 0°, так как усилитель </w:t>
      </w:r>
      <w:proofErr w:type="spellStart"/>
      <w:r w:rsidRPr="008E52CB">
        <w:t>неинвертирующий</w:t>
      </w:r>
      <w:proofErr w:type="spellEnd"/>
      <w:r w:rsidRPr="008E52CB">
        <w:t>.</w:t>
      </w:r>
    </w:p>
    <w:p w14:paraId="0C6C7579" w14:textId="2068AA4A" w:rsidR="008E52CB" w:rsidRPr="00AA18CD" w:rsidRDefault="000E14F8">
      <w:r>
        <w:rPr>
          <w:lang w:val="en-US"/>
        </w:rPr>
        <w:t>s</w:t>
      </w:r>
    </w:p>
    <w:p w14:paraId="271BB623" w14:textId="5219131C" w:rsidR="008E52CB" w:rsidRDefault="008E52CB">
      <w:r w:rsidRPr="008E52CB">
        <w:t>Расчетный коэффициент усиления: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у расчёт</m:t>
            </m:r>
          </m:sub>
        </m:sSub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18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=3</m:t>
        </m:r>
      </m:oMath>
    </w:p>
    <w:p w14:paraId="7E9705ED" w14:textId="7678AC81" w:rsidR="008E52CB" w:rsidRDefault="008E52CB">
      <w:r w:rsidRPr="000E14F8">
        <w:rPr>
          <w:iCs/>
        </w:rPr>
        <w:t>Экспериментальный коэффициент усилени</w:t>
      </w:r>
      <w:r w:rsidR="000E14F8">
        <w:rPr>
          <w:iCs/>
        </w:rPr>
        <w:t>я</w:t>
      </w:r>
      <w:r w:rsidR="000E14F8" w:rsidRPr="00CC2F3D">
        <w:rPr>
          <w:iCs/>
        </w:rP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у эксп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10,61*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3,536*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=3,00056</m:t>
        </m:r>
      </m:oMath>
    </w:p>
    <w:p w14:paraId="79F268CA" w14:textId="77777777" w:rsidR="00CC2F3D" w:rsidRDefault="00CC2F3D" w:rsidP="00CC2F3D">
      <w:pPr>
        <w:ind w:left="-14" w:hanging="14"/>
        <w:rPr>
          <w:sz w:val="20"/>
          <w:szCs w:val="20"/>
        </w:rPr>
      </w:pPr>
      <w:r>
        <w:t xml:space="preserve">2.2 Подключите канал В осциллографа к клемме «минус» ОУ и зарисуйте осциллограмму </w:t>
      </w:r>
      <w:proofErr w:type="spellStart"/>
      <w:r>
        <w:t>Uвх</w:t>
      </w:r>
      <w:proofErr w:type="spellEnd"/>
      <w:r>
        <w:t xml:space="preserve">(t), U-(t). В выводах опишите почему этот график совпадает со входным сигналом. (Одну из осциллограмм сместить с помощью Y </w:t>
      </w:r>
      <w:proofErr w:type="spellStart"/>
      <w:r>
        <w:t>position</w:t>
      </w:r>
      <w:proofErr w:type="spellEnd"/>
      <w:r>
        <w:t>).</w:t>
      </w:r>
    </w:p>
    <w:p w14:paraId="0E7EC2E8" w14:textId="4CE27F74" w:rsidR="00CC2F3D" w:rsidRDefault="00CC2F3D">
      <w:pPr>
        <w:rPr>
          <w:i/>
        </w:rPr>
      </w:pPr>
    </w:p>
    <w:p w14:paraId="28405697" w14:textId="05E397A2" w:rsidR="00F82DEE" w:rsidRDefault="00F82DEE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7D7BEB17" wp14:editId="24C33A25">
            <wp:extent cx="5934710" cy="261366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C6B8" w14:textId="41A04268" w:rsidR="00111DCD" w:rsidRDefault="00111DCD">
      <w:pPr>
        <w:rPr>
          <w:i/>
        </w:rPr>
      </w:pPr>
    </w:p>
    <w:p w14:paraId="3C206726" w14:textId="48B869CD" w:rsidR="00111DCD" w:rsidRDefault="00111554">
      <w:pPr>
        <w:rPr>
          <w:i/>
        </w:rPr>
      </w:pPr>
      <w:r w:rsidRPr="00111554">
        <w:rPr>
          <w:i/>
        </w:rPr>
        <w:t xml:space="preserve">Выходное напряжение U– на графике сдвинуто относительного входного с помощью функции осциллографа Y </w:t>
      </w:r>
      <w:proofErr w:type="spellStart"/>
      <w:r w:rsidRPr="00111554">
        <w:rPr>
          <w:i/>
        </w:rPr>
        <w:t>position</w:t>
      </w:r>
      <w:proofErr w:type="spellEnd"/>
      <w:r w:rsidRPr="00111554">
        <w:rPr>
          <w:i/>
        </w:rPr>
        <w:t xml:space="preserve">, без сдвига они совпадают. Это происходит из-за того, что схема линейная, а значит, U+ = U– = </w:t>
      </w:r>
      <w:proofErr w:type="spellStart"/>
      <w:r w:rsidRPr="00111554">
        <w:rPr>
          <w:i/>
        </w:rPr>
        <w:t>Uвх</w:t>
      </w:r>
      <w:proofErr w:type="spellEnd"/>
      <w:r w:rsidRPr="00111554">
        <w:rPr>
          <w:i/>
        </w:rPr>
        <w:t>, то есть напряжения на клемме «—» и входное должны совпадать.</w:t>
      </w:r>
    </w:p>
    <w:p w14:paraId="65BFBBBB" w14:textId="0791E21C" w:rsidR="008F6468" w:rsidRDefault="008F6468">
      <w:pPr>
        <w:rPr>
          <w:i/>
        </w:rPr>
      </w:pPr>
    </w:p>
    <w:p w14:paraId="39690A9E" w14:textId="77777777" w:rsidR="008F6468" w:rsidRDefault="008F6468" w:rsidP="008F6468">
      <w:pPr>
        <w:rPr>
          <w:sz w:val="20"/>
          <w:szCs w:val="20"/>
        </w:rPr>
      </w:pPr>
    </w:p>
    <w:p w14:paraId="0DC91A08" w14:textId="5587FC2A" w:rsidR="008F6468" w:rsidRDefault="008F6468" w:rsidP="008F6468">
      <w:pPr>
        <w:ind w:hanging="27"/>
      </w:pPr>
      <w:r>
        <w:t xml:space="preserve">2.3 Подайте </w:t>
      </w:r>
      <w:proofErr w:type="gramStart"/>
      <w:r>
        <w:t>на  вход</w:t>
      </w:r>
      <w:proofErr w:type="gramEnd"/>
      <w:r>
        <w:t xml:space="preserve"> схемы синусоидальное напряжение амплитудой 5 мВ. Постройте зависимость выходного напряжения от частоты </w:t>
      </w:r>
      <w:r>
        <w:rPr>
          <w:position w:val="-3"/>
          <w:sz w:val="20"/>
          <w:szCs w:val="20"/>
          <w:lang w:eastAsia="ar-SA"/>
        </w:rPr>
        <w:object w:dxaOrig="1350" w:dyaOrig="270" w14:anchorId="1ED701B4">
          <v:shape id="_x0000_i1029" type="#_x0000_t75" style="width:67pt;height:13.4pt" o:ole="" filled="t">
            <v:fill color2="black"/>
            <v:imagedata r:id="rId11" o:title=""/>
          </v:shape>
          <o:OLEObject Type="Embed" ProgID="Equation.3" ShapeID="_x0000_i1029" DrawAspect="Content" ObjectID="_1651516637" r:id="rId23"/>
        </w:object>
      </w:r>
      <w:r>
        <w:t>. Руководствуясь графиком, определите рабочий диапазон частот ОУ (полосу его пропускания).</w:t>
      </w:r>
    </w:p>
    <w:p w14:paraId="5CE1AB53" w14:textId="5297040E" w:rsidR="00403DAA" w:rsidRDefault="00403DAA" w:rsidP="008F6468">
      <w:pPr>
        <w:ind w:hanging="27"/>
      </w:pPr>
    </w:p>
    <w:p w14:paraId="00D6392C" w14:textId="23A1D687" w:rsidR="00403DAA" w:rsidRDefault="00403DAA" w:rsidP="00403DAA">
      <w:pPr>
        <w:rPr>
          <w:sz w:val="20"/>
          <w:szCs w:val="20"/>
        </w:rPr>
      </w:pPr>
      <w:r>
        <w:t>Теоретический график зависимость K(</w:t>
      </w:r>
      <w:proofErr w:type="spellStart"/>
      <w:r>
        <w:t>lnf</w:t>
      </w:r>
      <w:proofErr w:type="spellEnd"/>
      <w:r>
        <w:t>)</w:t>
      </w:r>
    </w:p>
    <w:p w14:paraId="068367FA" w14:textId="355BF3B9" w:rsidR="00403DAA" w:rsidRDefault="00403DAA" w:rsidP="008F6468">
      <w:pPr>
        <w:ind w:hanging="27"/>
      </w:pPr>
    </w:p>
    <w:p w14:paraId="564134EC" w14:textId="4229A475" w:rsidR="00403DAA" w:rsidRDefault="00403DAA" w:rsidP="008F6468">
      <w:pPr>
        <w:ind w:hanging="27"/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1B49B638" wp14:editId="342D1FCC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2548255" cy="2548255"/>
            <wp:effectExtent l="0" t="0" r="4445" b="444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254825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BF23D" w14:textId="5AD69FCE" w:rsidR="008F6468" w:rsidRDefault="008F6468">
      <w:pPr>
        <w:rPr>
          <w:i/>
        </w:rPr>
      </w:pPr>
    </w:p>
    <w:tbl>
      <w:tblPr>
        <w:tblW w:w="9280" w:type="dxa"/>
        <w:tblInd w:w="174" w:type="dxa"/>
        <w:tblLayout w:type="fixed"/>
        <w:tblLook w:val="04A0" w:firstRow="1" w:lastRow="0" w:firstColumn="1" w:lastColumn="0" w:noHBand="0" w:noVBand="1"/>
      </w:tblPr>
      <w:tblGrid>
        <w:gridCol w:w="1246"/>
        <w:gridCol w:w="935"/>
        <w:gridCol w:w="952"/>
        <w:gridCol w:w="799"/>
        <w:gridCol w:w="714"/>
        <w:gridCol w:w="952"/>
        <w:gridCol w:w="967"/>
        <w:gridCol w:w="965"/>
        <w:gridCol w:w="938"/>
        <w:gridCol w:w="812"/>
      </w:tblGrid>
      <w:tr w:rsidR="00AA18CD" w14:paraId="12F65FB2" w14:textId="77777777" w:rsidTr="00AA18CD">
        <w:trPr>
          <w:trHeight w:val="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E7170C" w14:textId="77777777" w:rsidR="00AA18CD" w:rsidRDefault="00AA18CD">
            <w:pPr>
              <w:snapToGrid w:val="0"/>
              <w:rPr>
                <w:sz w:val="20"/>
                <w:szCs w:val="20"/>
              </w:rPr>
            </w:pPr>
            <w:r>
              <w:t>f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6BE806" w14:textId="77777777" w:rsidR="00AA18CD" w:rsidRDefault="00AA18CD">
            <w:pPr>
              <w:snapToGrid w:val="0"/>
            </w:pPr>
            <w:r>
              <w:t>1 Гц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B0FEA7" w14:textId="77777777" w:rsidR="00AA18CD" w:rsidRDefault="00AA18CD">
            <w:pPr>
              <w:snapToGrid w:val="0"/>
            </w:pPr>
            <w:r>
              <w:t>100Гц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2629A8" w14:textId="77777777" w:rsidR="00AA18CD" w:rsidRDefault="00AA18CD">
            <w:pPr>
              <w:snapToGrid w:val="0"/>
            </w:pPr>
            <w:r>
              <w:t>1кГц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18D578" w14:textId="77777777" w:rsidR="00AA18CD" w:rsidRDefault="00AA18CD">
            <w:pPr>
              <w:snapToGrid w:val="0"/>
            </w:pPr>
            <w:r>
              <w:t>100кГц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C2225B" w14:textId="77777777" w:rsidR="00AA18CD" w:rsidRDefault="00AA18CD">
            <w:pPr>
              <w:snapToGrid w:val="0"/>
            </w:pPr>
            <w:r>
              <w:t>200кГц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ACB4A8" w14:textId="77777777" w:rsidR="00AA18CD" w:rsidRDefault="00AA18CD">
            <w:pPr>
              <w:snapToGrid w:val="0"/>
            </w:pPr>
            <w:r>
              <w:t>400кГц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9B6253" w14:textId="77777777" w:rsidR="00AA18CD" w:rsidRDefault="00AA18CD">
            <w:pPr>
              <w:snapToGrid w:val="0"/>
            </w:pPr>
            <w:r>
              <w:t>600кГц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0180D6E" w14:textId="77777777" w:rsidR="00AA18CD" w:rsidRDefault="00AA18CD">
            <w:pPr>
              <w:snapToGrid w:val="0"/>
            </w:pPr>
            <w:r>
              <w:t>800кГц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7F16D" w14:textId="77777777" w:rsidR="00AA18CD" w:rsidRDefault="00AA18CD">
            <w:pPr>
              <w:snapToGrid w:val="0"/>
            </w:pPr>
            <w:r>
              <w:t>1МГц</w:t>
            </w:r>
          </w:p>
        </w:tc>
      </w:tr>
      <w:tr w:rsidR="00AA18CD" w14:paraId="67D5C551" w14:textId="77777777" w:rsidTr="00AA18CD">
        <w:trPr>
          <w:trHeight w:val="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C1DE33" w14:textId="77777777" w:rsidR="00AA18CD" w:rsidRDefault="00AA18CD" w:rsidP="00AA18CD">
            <w:pPr>
              <w:snapToGrid w:val="0"/>
            </w:pPr>
            <w:proofErr w:type="spellStart"/>
            <w:r>
              <w:t>Lgf</w:t>
            </w:r>
            <w:proofErr w:type="spellEnd"/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75F648" w14:textId="0DD66D3E" w:rsidR="00AA18CD" w:rsidRDefault="00AA18CD" w:rsidP="00AA18CD">
            <w:pPr>
              <w:snapToGrid w:val="0"/>
            </w:pPr>
            <w:r>
              <w:t>0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762B5B" w14:textId="7629A29C" w:rsidR="00AA18CD" w:rsidRDefault="00AA18CD" w:rsidP="00AA18CD">
            <w:pPr>
              <w:snapToGrid w:val="0"/>
            </w:pPr>
            <w:r>
              <w:t>2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6A1DFF" w14:textId="365038A1" w:rsidR="00AA18CD" w:rsidRDefault="00AA18CD" w:rsidP="00AA18CD">
            <w:pPr>
              <w:snapToGrid w:val="0"/>
            </w:pPr>
            <w:r>
              <w:t>3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0D949A" w14:textId="3E993901" w:rsidR="00AA18CD" w:rsidRDefault="00AA18CD" w:rsidP="00AA18CD">
            <w:pPr>
              <w:snapToGrid w:val="0"/>
            </w:pPr>
            <w:r>
              <w:t>5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0AD767" w14:textId="7FC3F68D" w:rsidR="00AA18CD" w:rsidRDefault="00AA18CD" w:rsidP="00AA18CD">
            <w:pPr>
              <w:snapToGrid w:val="0"/>
            </w:pPr>
            <w:r w:rsidRPr="00C5447D">
              <w:rPr>
                <w:sz w:val="20"/>
                <w:szCs w:val="20"/>
              </w:rPr>
              <w:t>5,3010 29996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F63CD8" w14:textId="0C67ED7B" w:rsidR="00AA18CD" w:rsidRDefault="00AA18CD" w:rsidP="00AA18CD">
            <w:pPr>
              <w:snapToGrid w:val="0"/>
            </w:pPr>
            <w:r w:rsidRPr="00C5447D">
              <w:rPr>
                <w:sz w:val="20"/>
                <w:szCs w:val="20"/>
              </w:rPr>
              <w:t>5,6020 59991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890DAD" w14:textId="7D6235BC" w:rsidR="00AA18CD" w:rsidRDefault="00AA18CD" w:rsidP="00AA18CD">
            <w:pPr>
              <w:snapToGrid w:val="0"/>
            </w:pPr>
            <w:r w:rsidRPr="00C5447D">
              <w:rPr>
                <w:sz w:val="20"/>
                <w:szCs w:val="20"/>
              </w:rPr>
              <w:t>5,7781 5125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1DE6C34" w14:textId="1316220B" w:rsidR="00AA18CD" w:rsidRDefault="00AA18CD" w:rsidP="00AA18CD">
            <w:pPr>
              <w:snapToGrid w:val="0"/>
            </w:pPr>
            <w:r w:rsidRPr="00C5447D">
              <w:rPr>
                <w:sz w:val="20"/>
                <w:szCs w:val="20"/>
              </w:rPr>
              <w:t>5,9030 89987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F63C" w14:textId="27434F50" w:rsidR="00AA18CD" w:rsidRDefault="00AA18CD" w:rsidP="00AA18CD">
            <w:pPr>
              <w:snapToGrid w:val="0"/>
            </w:pPr>
            <w:r>
              <w:t>6</w:t>
            </w:r>
          </w:p>
        </w:tc>
      </w:tr>
      <w:tr w:rsidR="00AA18CD" w14:paraId="2597B667" w14:textId="77777777" w:rsidTr="00AA18CD">
        <w:trPr>
          <w:trHeight w:val="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FFA173" w14:textId="77777777" w:rsidR="00AA18CD" w:rsidRDefault="00AA18CD" w:rsidP="00AA18CD">
            <w:pPr>
              <w:snapToGrid w:val="0"/>
            </w:pPr>
            <w:proofErr w:type="spellStart"/>
            <w:r>
              <w:t>Uвых</w:t>
            </w:r>
            <w:proofErr w:type="spellEnd"/>
            <w:r>
              <w:t xml:space="preserve"> (В)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17744" w14:textId="74A8B8E4" w:rsidR="00AA18CD" w:rsidRPr="00AA18CD" w:rsidRDefault="00AA18CD" w:rsidP="00AA18CD">
            <w:pPr>
              <w:snapToGrid w:val="0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,60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A95847" w14:textId="61338817" w:rsidR="00AA18CD" w:rsidRPr="00AA18CD" w:rsidRDefault="00AA18CD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10,61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AC56EA" w14:textId="0CABEEF0" w:rsidR="00AA18CD" w:rsidRPr="00AA18CD" w:rsidRDefault="00AA18CD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10,60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8F0E8D" w14:textId="18E124A1" w:rsidR="00AA18CD" w:rsidRPr="00AA18CD" w:rsidRDefault="00AA18CD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10,14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2DEBE6" w14:textId="6D34FEB5" w:rsidR="00AA18CD" w:rsidRPr="00AA18CD" w:rsidRDefault="00AA18CD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9,049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BFA4A0" w14:textId="614D0735" w:rsidR="00AA18CD" w:rsidRPr="00AA18CD" w:rsidRDefault="00AA18CD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6,712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1B98AC" w14:textId="789F5000" w:rsidR="00AA18CD" w:rsidRPr="00CE254A" w:rsidRDefault="00CE254A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5,075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3BCAC6A" w14:textId="75DFF2E9" w:rsidR="00AA18CD" w:rsidRPr="00CE254A" w:rsidRDefault="00CE254A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4,013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459D" w14:textId="2BA4B806" w:rsidR="00AA18CD" w:rsidRPr="00CE254A" w:rsidRDefault="00CE254A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3,296</w:t>
            </w:r>
          </w:p>
        </w:tc>
      </w:tr>
      <w:tr w:rsidR="00AA18CD" w14:paraId="5345AEB9" w14:textId="77777777" w:rsidTr="00AA18CD">
        <w:trPr>
          <w:trHeight w:val="2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44F220" w14:textId="04EE9ADF" w:rsidR="00AA18CD" w:rsidRPr="00AA18CD" w:rsidRDefault="00AA18CD" w:rsidP="00AA18CD">
            <w:pPr>
              <w:snapToGrid w:val="0"/>
            </w:pPr>
            <w:r>
              <w:rPr>
                <w:lang w:val="en-US"/>
              </w:rPr>
              <w:lastRenderedPageBreak/>
              <w:t>U</w:t>
            </w:r>
            <w:proofErr w:type="spellStart"/>
            <w:r>
              <w:t>вх</w:t>
            </w:r>
            <w:proofErr w:type="spellEnd"/>
            <w:r>
              <w:t xml:space="preserve"> (В)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09892B" w14:textId="39395D4B" w:rsidR="00AA18CD" w:rsidRPr="00AA18CD" w:rsidRDefault="00AA18CD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3,535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E024C4" w14:textId="79054D2F" w:rsidR="00AA18CD" w:rsidRPr="00AA18CD" w:rsidRDefault="00AA18CD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3.536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EF4DA4" w14:textId="2D3D339C" w:rsidR="00AA18CD" w:rsidRPr="00AA18CD" w:rsidRDefault="00AA18CD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3,535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826FA3" w14:textId="6A8C2C9B" w:rsidR="00AA18CD" w:rsidRPr="00AA18CD" w:rsidRDefault="00AA18CD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3,5366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0178A3" w14:textId="1E9719C9" w:rsidR="00AA18CD" w:rsidRPr="00AA18CD" w:rsidRDefault="00AA18CD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3,536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7DD66F" w14:textId="1875B236" w:rsidR="00AA18CD" w:rsidRPr="00AA18CD" w:rsidRDefault="00AA18CD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3,535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985CA2" w14:textId="55F856EF" w:rsidR="00AA18CD" w:rsidRPr="00CE254A" w:rsidRDefault="00CE254A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3,536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4267370" w14:textId="168C70F2" w:rsidR="00AA18CD" w:rsidRPr="00CE254A" w:rsidRDefault="00CE254A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3,535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77F8E" w14:textId="7E11E0AB" w:rsidR="00AA18CD" w:rsidRPr="00CE254A" w:rsidRDefault="00CE254A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3,536</w:t>
            </w:r>
          </w:p>
        </w:tc>
      </w:tr>
      <w:tr w:rsidR="00AA18CD" w14:paraId="7AC2CB50" w14:textId="77777777" w:rsidTr="00AA18CD">
        <w:trPr>
          <w:trHeight w:val="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3D513A" w14:textId="77777777" w:rsidR="00AA18CD" w:rsidRDefault="00AA18CD" w:rsidP="00AA18CD">
            <w:pPr>
              <w:snapToGrid w:val="0"/>
            </w:pPr>
            <w:r>
              <w:t>K=</w:t>
            </w:r>
            <w:proofErr w:type="spellStart"/>
            <w:r>
              <w:t>Uвых</w:t>
            </w:r>
            <w:proofErr w:type="spellEnd"/>
            <w:r>
              <w:t>/</w:t>
            </w:r>
            <w:proofErr w:type="spellStart"/>
            <w:r>
              <w:t>Uвх</w:t>
            </w:r>
            <w:proofErr w:type="spellEnd"/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6206AB" w14:textId="1EE094D3" w:rsidR="00AA18CD" w:rsidRPr="00CE254A" w:rsidRDefault="00CE254A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2,998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A6BDD8" w14:textId="3869CC85" w:rsidR="00AA18CD" w:rsidRPr="00CE254A" w:rsidRDefault="00CE254A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2,997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CDB45A" w14:textId="6E86A222" w:rsidR="00AA18CD" w:rsidRPr="00CE254A" w:rsidRDefault="00CE254A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2,998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8CB2F7" w14:textId="0FA9E2D4" w:rsidR="00AA18CD" w:rsidRPr="00CE254A" w:rsidRDefault="00CE254A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2,8672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BA9882" w14:textId="60CB862A" w:rsidR="00AA18CD" w:rsidRPr="00CE254A" w:rsidRDefault="00CE254A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2,5591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796090" w14:textId="04923B03" w:rsidR="00AA18CD" w:rsidRPr="00CE254A" w:rsidRDefault="00CE254A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1,8987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7A23AB" w14:textId="435E7E84" w:rsidR="00AA18CD" w:rsidRPr="00CE254A" w:rsidRDefault="00CE254A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1,4352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B7292B" w14:textId="3281A765" w:rsidR="00AA18CD" w:rsidRPr="00CE254A" w:rsidRDefault="00CE254A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1,1352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2C7D" w14:textId="3FA139F6" w:rsidR="00AA18CD" w:rsidRPr="00CE254A" w:rsidRDefault="00CE254A" w:rsidP="00AA18C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0,9321</w:t>
            </w:r>
          </w:p>
        </w:tc>
      </w:tr>
    </w:tbl>
    <w:p w14:paraId="76BD9B4B" w14:textId="77777777" w:rsidR="00FB2DFB" w:rsidRDefault="00FB2DFB">
      <w:pPr>
        <w:rPr>
          <w:i/>
        </w:rPr>
      </w:pPr>
    </w:p>
    <w:p w14:paraId="2FE4FEF7" w14:textId="42159870" w:rsidR="008F6468" w:rsidRDefault="008F6468">
      <w:pPr>
        <w:rPr>
          <w:i/>
        </w:rPr>
      </w:pPr>
    </w:p>
    <w:p w14:paraId="5185CA31" w14:textId="14AA9AE9" w:rsidR="00CE254A" w:rsidRDefault="00CE254A">
      <w:pPr>
        <w:rPr>
          <w:i/>
        </w:rPr>
      </w:pPr>
    </w:p>
    <w:p w14:paraId="70059FB4" w14:textId="39006D3D" w:rsidR="00CE254A" w:rsidRDefault="00CE254A">
      <w:pPr>
        <w:rPr>
          <w:i/>
        </w:rPr>
      </w:pPr>
      <w:r>
        <w:rPr>
          <w:noProof/>
        </w:rPr>
        <w:drawing>
          <wp:inline distT="0" distB="0" distL="0" distR="0" wp14:anchorId="42181C37" wp14:editId="50BCF96B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5F7ABA59-D3CF-426B-A748-F87A758959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06B810B" w14:textId="6BD516A8" w:rsidR="00CE254A" w:rsidRDefault="00CE254A">
      <w:pPr>
        <w:rPr>
          <w:i/>
        </w:rPr>
      </w:pPr>
    </w:p>
    <w:p w14:paraId="68D30C5C" w14:textId="38B2635C" w:rsidR="00CE254A" w:rsidRDefault="00CE254A">
      <w:pPr>
        <w:rPr>
          <w:i/>
        </w:rPr>
      </w:pPr>
      <w:r>
        <w:rPr>
          <w:i/>
          <w:noProof/>
        </w:rPr>
        <w:drawing>
          <wp:inline distT="0" distB="0" distL="0" distR="0" wp14:anchorId="3A3D20E1" wp14:editId="69B6E54B">
            <wp:extent cx="4614545" cy="2774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C154" w14:textId="77777777" w:rsidR="00D62D9E" w:rsidRDefault="00D62D9E" w:rsidP="00D62D9E">
      <w:pPr>
        <w:rPr>
          <w:sz w:val="20"/>
          <w:szCs w:val="20"/>
        </w:rPr>
      </w:pPr>
      <w:r>
        <w:t xml:space="preserve">Верхняя граница полосы пропускания ищется по графику следующим образом: на высоте </w:t>
      </w:r>
      <w:r>
        <w:rPr>
          <w:position w:val="-4"/>
          <w:sz w:val="20"/>
          <w:szCs w:val="20"/>
          <w:lang w:eastAsia="ar-SA"/>
        </w:rPr>
        <w:object w:dxaOrig="180" w:dyaOrig="285" w14:anchorId="647C6603">
          <v:shape id="_x0000_i1031" type="#_x0000_t75" style="width:9.2pt;height:14.25pt" o:ole="">
            <v:imagedata r:id="rId16" o:title=""/>
          </v:shape>
          <o:OLEObject Type="Embed" ProgID="Equation.DSMT4" ShapeID="_x0000_i1031" DrawAspect="Content" ObjectID="_1651516638" r:id="rId26"/>
        </w:object>
      </w:r>
      <w:r>
        <w:rPr>
          <w:position w:val="-26"/>
          <w:sz w:val="20"/>
          <w:szCs w:val="20"/>
          <w:lang w:eastAsia="ar-SA"/>
        </w:rPr>
        <w:object w:dxaOrig="420" w:dyaOrig="645" w14:anchorId="1362625A">
          <v:shape id="_x0000_i1032" type="#_x0000_t75" style="width:20.95pt;height:31.8pt" o:ole="">
            <v:imagedata r:id="rId18" o:title=""/>
          </v:shape>
          <o:OLEObject Type="Embed" ProgID="Equation.DSMT4" ShapeID="_x0000_i1032" DrawAspect="Content" ObjectID="_1651516639" r:id="rId27"/>
        </w:object>
      </w:r>
      <w:r>
        <w:rPr>
          <w:sz w:val="20"/>
          <w:szCs w:val="20"/>
          <w:lang w:eastAsia="ar-SA"/>
        </w:rPr>
        <w:t xml:space="preserve"> </w:t>
      </w:r>
      <w:r>
        <w:t>проводится горизонтальная прямая. В точке пересечения этой прямой с зависимостью K(</w:t>
      </w:r>
      <w:proofErr w:type="spellStart"/>
      <w:r>
        <w:t>lgf</w:t>
      </w:r>
      <w:proofErr w:type="spellEnd"/>
      <w:r>
        <w:t xml:space="preserve">) опускается перпендикуляр на ось </w:t>
      </w:r>
      <w:proofErr w:type="spellStart"/>
      <w:r>
        <w:t>lgf</w:t>
      </w:r>
      <w:proofErr w:type="spellEnd"/>
      <w:r>
        <w:t xml:space="preserve">, где мы получаем </w:t>
      </w:r>
      <w:proofErr w:type="spellStart"/>
      <w:r>
        <w:t>lgfв</w:t>
      </w:r>
      <w:proofErr w:type="spellEnd"/>
      <w:r>
        <w:t xml:space="preserve">. Затем </w:t>
      </w:r>
      <w:proofErr w:type="gramStart"/>
      <w:r>
        <w:t>находится</w:t>
      </w:r>
      <w:proofErr w:type="gramEnd"/>
      <w:r>
        <w:t xml:space="preserve"> и сама </w:t>
      </w:r>
      <w:proofErr w:type="spellStart"/>
      <w:r>
        <w:t>fв</w:t>
      </w:r>
      <w:proofErr w:type="spellEnd"/>
      <w:r>
        <w:t xml:space="preserve"> — которая и является верхней частотой полосы пропускания.</w:t>
      </w:r>
    </w:p>
    <w:p w14:paraId="4DFC9AEB" w14:textId="77777777" w:rsidR="00D62D9E" w:rsidRDefault="00D62D9E" w:rsidP="00D62D9E"/>
    <w:p w14:paraId="6ECFF652" w14:textId="7388DBC3" w:rsidR="00D62D9E" w:rsidRPr="00945C23" w:rsidRDefault="00D62D9E" w:rsidP="00D62D9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=2,121</m:t>
          </m:r>
        </m:oMath>
      </m:oMathPara>
    </w:p>
    <w:p w14:paraId="3B299689" w14:textId="77777777" w:rsidR="00D62D9E" w:rsidRDefault="00D62D9E" w:rsidP="00D62D9E">
      <w:pPr>
        <w:rPr>
          <w:lang w:val="en-US"/>
        </w:rPr>
      </w:pPr>
    </w:p>
    <w:p w14:paraId="4580CB3A" w14:textId="627CC5A3" w:rsidR="00D62D9E" w:rsidRPr="00945C23" w:rsidRDefault="00D62D9E" w:rsidP="00D62D9E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lgf</m:t>
              </m:r>
            </m:e>
            <m:sub>
              <m:r>
                <w:rPr>
                  <w:rFonts w:ascii="Cambria Math" w:hAnsi="Cambria Math"/>
                  <w:lang w:val="en-US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=5,23</m:t>
          </m:r>
        </m:oMath>
      </m:oMathPara>
    </w:p>
    <w:p w14:paraId="2E9A8B80" w14:textId="7032D049" w:rsidR="00D62D9E" w:rsidRDefault="00D62D9E">
      <w:pPr>
        <w:rPr>
          <w:i/>
        </w:rPr>
      </w:pPr>
    </w:p>
    <w:p w14:paraId="686D643F" w14:textId="47ABBC19" w:rsidR="00F76DC2" w:rsidRDefault="00F76DC2">
      <w:pPr>
        <w:rPr>
          <w:i/>
        </w:rPr>
      </w:pPr>
    </w:p>
    <w:p w14:paraId="07387F95" w14:textId="77777777" w:rsidR="00F76DC2" w:rsidRDefault="00F76DC2" w:rsidP="00F76DC2">
      <w:pPr>
        <w:rPr>
          <w:sz w:val="20"/>
          <w:szCs w:val="20"/>
        </w:rPr>
      </w:pPr>
      <w:r>
        <w:lastRenderedPageBreak/>
        <w:t xml:space="preserve">2.4 Подключите вход </w:t>
      </w:r>
      <w:proofErr w:type="spellStart"/>
      <w:r>
        <w:t>неинвертирующего</w:t>
      </w:r>
      <w:proofErr w:type="spellEnd"/>
      <w:r>
        <w:t xml:space="preserve"> усилителя к функциональному генератору. Подайте на вход схемы двухполярное пилообразное напряжение частотой 1Гц и амплитудой согласно варианту:</w:t>
      </w:r>
    </w:p>
    <w:p w14:paraId="1D833B51" w14:textId="77777777" w:rsidR="00F76DC2" w:rsidRDefault="00F76DC2" w:rsidP="00F76DC2"/>
    <w:tbl>
      <w:tblPr>
        <w:tblW w:w="0" w:type="auto"/>
        <w:tblInd w:w="187" w:type="dxa"/>
        <w:tblLayout w:type="fixed"/>
        <w:tblLook w:val="04A0" w:firstRow="1" w:lastRow="0" w:firstColumn="1" w:lastColumn="0" w:noHBand="0" w:noVBand="1"/>
      </w:tblPr>
      <w:tblGrid>
        <w:gridCol w:w="1568"/>
        <w:gridCol w:w="1146"/>
      </w:tblGrid>
      <w:tr w:rsidR="00F76DC2" w14:paraId="6590EEB6" w14:textId="77777777" w:rsidTr="00F76DC2"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E875124" w14:textId="77777777" w:rsidR="00F76DC2" w:rsidRDefault="00F76DC2">
            <w:pPr>
              <w:snapToGrid w:val="0"/>
            </w:pPr>
            <w:r>
              <w:t>Вариант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A0F86" w14:textId="77777777" w:rsidR="00F76DC2" w:rsidRDefault="00F76DC2">
            <w:pPr>
              <w:snapToGrid w:val="0"/>
            </w:pPr>
            <w:r>
              <w:t>3</w:t>
            </w:r>
          </w:p>
        </w:tc>
      </w:tr>
      <w:tr w:rsidR="00F76DC2" w14:paraId="343E8D98" w14:textId="77777777" w:rsidTr="00F76DC2"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4229895" w14:textId="77777777" w:rsidR="00F76DC2" w:rsidRDefault="00F76DC2">
            <w:pPr>
              <w:snapToGrid w:val="0"/>
            </w:pPr>
            <w:r>
              <w:t>Амплитуда (В)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887B" w14:textId="77777777" w:rsidR="00F76DC2" w:rsidRDefault="00F76DC2">
            <w:pPr>
              <w:snapToGrid w:val="0"/>
            </w:pPr>
            <w:r>
              <w:t>8 В</w:t>
            </w:r>
          </w:p>
        </w:tc>
      </w:tr>
    </w:tbl>
    <w:p w14:paraId="5ECAD6D6" w14:textId="77777777" w:rsidR="00F76DC2" w:rsidRDefault="00F76DC2" w:rsidP="00F76DC2">
      <w:pPr>
        <w:rPr>
          <w:sz w:val="20"/>
          <w:szCs w:val="20"/>
          <w:lang w:eastAsia="ar-SA"/>
        </w:rPr>
      </w:pPr>
    </w:p>
    <w:p w14:paraId="26A0A8AF" w14:textId="77777777" w:rsidR="00F76DC2" w:rsidRDefault="00F76DC2" w:rsidP="00F76DC2">
      <w:r>
        <w:t xml:space="preserve">Используя курсор и информационное табло осциллографа снимите зависимость и </w:t>
      </w:r>
      <w:r>
        <w:rPr>
          <w:position w:val="-3"/>
          <w:sz w:val="20"/>
          <w:szCs w:val="20"/>
          <w:lang w:eastAsia="ar-SA"/>
        </w:rPr>
        <w:object w:dxaOrig="1680" w:dyaOrig="270" w14:anchorId="405B3CCE">
          <v:shape id="_x0000_i1033" type="#_x0000_t75" style="width:83.7pt;height:13.4pt" o:ole="" filled="t">
            <v:fill color2="black"/>
            <v:imagedata r:id="rId8" o:title=""/>
          </v:shape>
          <o:OLEObject Type="Embed" ProgID="Equation.3" ShapeID="_x0000_i1033" DrawAspect="Content" ObjectID="_1651516640" r:id="rId28"/>
        </w:object>
      </w:r>
      <w:r>
        <w:t xml:space="preserve">.  (Амплитуда </w:t>
      </w:r>
      <w:proofErr w:type="spellStart"/>
      <w:r>
        <w:t>Uвх</w:t>
      </w:r>
      <w:proofErr w:type="spellEnd"/>
      <w:r>
        <w:t xml:space="preserve"> должна изменяться от –</w:t>
      </w:r>
      <w:proofErr w:type="spellStart"/>
      <w:r>
        <w:t>Uвх</w:t>
      </w:r>
      <w:proofErr w:type="spellEnd"/>
      <w:r>
        <w:t xml:space="preserve"> макс до +</w:t>
      </w:r>
      <w:proofErr w:type="spellStart"/>
      <w:r>
        <w:t>Uвх</w:t>
      </w:r>
      <w:proofErr w:type="spellEnd"/>
      <w:r>
        <w:t xml:space="preserve"> макс). Постройте график </w:t>
      </w:r>
      <w:proofErr w:type="spellStart"/>
      <w:r>
        <w:t>Uвых</w:t>
      </w:r>
      <w:proofErr w:type="spellEnd"/>
      <w:r>
        <w:t xml:space="preserve"> = f(</w:t>
      </w:r>
      <w:proofErr w:type="spellStart"/>
      <w:r>
        <w:t>Uвх</w:t>
      </w:r>
      <w:proofErr w:type="spellEnd"/>
      <w:r>
        <w:t>).</w:t>
      </w:r>
    </w:p>
    <w:p w14:paraId="225BE48C" w14:textId="75D882F0" w:rsidR="00F76DC2" w:rsidRDefault="00F76DC2">
      <w:pPr>
        <w:rPr>
          <w:i/>
        </w:rPr>
      </w:pPr>
    </w:p>
    <w:tbl>
      <w:tblPr>
        <w:tblW w:w="9948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039"/>
        <w:gridCol w:w="740"/>
        <w:gridCol w:w="918"/>
        <w:gridCol w:w="851"/>
        <w:gridCol w:w="709"/>
        <w:gridCol w:w="708"/>
        <w:gridCol w:w="993"/>
        <w:gridCol w:w="992"/>
        <w:gridCol w:w="992"/>
        <w:gridCol w:w="998"/>
        <w:gridCol w:w="1008"/>
      </w:tblGrid>
      <w:tr w:rsidR="002623EB" w14:paraId="0C33CFE2" w14:textId="77777777" w:rsidTr="002623EB">
        <w:trPr>
          <w:trHeight w:val="538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D0AFC3" w14:textId="77777777" w:rsidR="00FA6C53" w:rsidRDefault="00FA6C53">
            <w:pPr>
              <w:snapToGrid w:val="0"/>
              <w:rPr>
                <w:sz w:val="20"/>
                <w:szCs w:val="20"/>
              </w:rPr>
            </w:pPr>
            <w:proofErr w:type="spellStart"/>
            <w:r>
              <w:t>Uвых</w:t>
            </w:r>
            <w:proofErr w:type="spellEnd"/>
            <w:r>
              <w:t xml:space="preserve"> (В)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F3B125" w14:textId="7F2868EB" w:rsidR="00FA6C53" w:rsidRPr="00FA6C53" w:rsidRDefault="00FA6C53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9,94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FAD90" w14:textId="21040A4D" w:rsidR="00FA6C53" w:rsidRPr="002623EB" w:rsidRDefault="002623E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6,0566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122DFA" w14:textId="05929775" w:rsidR="00FA6C53" w:rsidRPr="002623EB" w:rsidRDefault="002623E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3,9690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7AA04C" w14:textId="2A1EADFD" w:rsidR="00FA6C53" w:rsidRPr="002623EB" w:rsidRDefault="002623E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1,53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643A3B" w14:textId="18E724C8" w:rsidR="00FA6C53" w:rsidRPr="002623EB" w:rsidRDefault="002623E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0,1652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1AD33C" w14:textId="40E31679" w:rsidR="00FA6C53" w:rsidRPr="002623EB" w:rsidRDefault="002623E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-1,6024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266A8E" w14:textId="72CF2C7B" w:rsidR="00FA6C53" w:rsidRPr="002623EB" w:rsidRDefault="002623E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-3,047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D2A78D" w14:textId="07EBE57A" w:rsidR="00FA6C53" w:rsidRPr="002623EB" w:rsidRDefault="002623E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-4,6928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727728" w14:textId="685E918E" w:rsidR="00FA6C53" w:rsidRPr="002623EB" w:rsidRDefault="002623E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-6,0796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1671" w14:textId="33EE7DAD" w:rsidR="00FA6C53" w:rsidRPr="002623EB" w:rsidRDefault="002623E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-7,7507</w:t>
            </w:r>
          </w:p>
        </w:tc>
      </w:tr>
      <w:tr w:rsidR="002623EB" w14:paraId="31426B7F" w14:textId="77777777" w:rsidTr="002623EB">
        <w:trPr>
          <w:trHeight w:val="479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BADB0E" w14:textId="77777777" w:rsidR="00FA6C53" w:rsidRDefault="00FA6C53">
            <w:pPr>
              <w:snapToGrid w:val="0"/>
            </w:pPr>
            <w:proofErr w:type="spellStart"/>
            <w:r>
              <w:t>Uвх</w:t>
            </w:r>
            <w:proofErr w:type="spellEnd"/>
            <w:r>
              <w:t xml:space="preserve"> (В)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728CA4" w14:textId="67223F5D" w:rsidR="00FA6C53" w:rsidRPr="00FA6C53" w:rsidRDefault="00FA6C53">
            <w:pPr>
              <w:snapToGrid w:val="0"/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,72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8A4047" w14:textId="33EA6B27" w:rsidR="00FA6C53" w:rsidRPr="002623EB" w:rsidRDefault="002623E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9,9397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D0AF52" w14:textId="2C64794E" w:rsidR="00FA6C53" w:rsidRPr="002623EB" w:rsidRDefault="002623E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9,8553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E2BA3A" w14:textId="22AC30EB" w:rsidR="00FA6C53" w:rsidRPr="002623EB" w:rsidRDefault="002623E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4,664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0F09F3" w14:textId="658C8090" w:rsidR="00FA6C53" w:rsidRPr="002623EB" w:rsidRDefault="002623E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0,5502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FDA908" w14:textId="41C70D86" w:rsidR="00FA6C53" w:rsidRPr="002623EB" w:rsidRDefault="002623E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-4,7513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4A9E8D" w14:textId="0187D7B2" w:rsidR="00FA6C53" w:rsidRPr="002623EB" w:rsidRDefault="002623E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-9,0430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B170CC" w14:textId="3CB8A2C7" w:rsidR="00FA6C53" w:rsidRPr="002623EB" w:rsidRDefault="002623E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-10,0184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411954" w14:textId="1257ED63" w:rsidR="00FA6C53" w:rsidRPr="002623EB" w:rsidRDefault="002623E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-10,0212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6F7A" w14:textId="3819A5A7" w:rsidR="00FA6C53" w:rsidRPr="002623EB" w:rsidRDefault="002623E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-10,0193</w:t>
            </w:r>
          </w:p>
        </w:tc>
      </w:tr>
    </w:tbl>
    <w:p w14:paraId="0E243896" w14:textId="03315425" w:rsidR="00FA6C53" w:rsidRDefault="00FA6C53">
      <w:pPr>
        <w:rPr>
          <w:i/>
        </w:rPr>
      </w:pPr>
    </w:p>
    <w:p w14:paraId="1675B848" w14:textId="652B2021" w:rsidR="008214C2" w:rsidRDefault="008214C2">
      <w:pPr>
        <w:rPr>
          <w:i/>
        </w:rPr>
      </w:pPr>
    </w:p>
    <w:p w14:paraId="427C84A1" w14:textId="44A9D199" w:rsidR="004346C6" w:rsidRDefault="004346C6">
      <w:pPr>
        <w:rPr>
          <w:i/>
        </w:rPr>
      </w:pPr>
    </w:p>
    <w:p w14:paraId="41DAB8D8" w14:textId="7EF1FD46" w:rsidR="004346C6" w:rsidRDefault="004346C6">
      <w:pPr>
        <w:rPr>
          <w:i/>
        </w:rPr>
      </w:pPr>
    </w:p>
    <w:p w14:paraId="248E5939" w14:textId="04019DAD" w:rsidR="004346C6" w:rsidRDefault="004346C6">
      <w:pPr>
        <w:rPr>
          <w:i/>
        </w:rPr>
      </w:pPr>
    </w:p>
    <w:p w14:paraId="4D0AB1A4" w14:textId="2E4DB878" w:rsidR="004346C6" w:rsidRDefault="004346C6">
      <w:pPr>
        <w:rPr>
          <w:i/>
        </w:rPr>
      </w:pPr>
    </w:p>
    <w:p w14:paraId="76AAAFE7" w14:textId="0D2B28BB" w:rsidR="004346C6" w:rsidRDefault="004346C6">
      <w:pPr>
        <w:rPr>
          <w:i/>
        </w:rPr>
      </w:pPr>
    </w:p>
    <w:p w14:paraId="4BC6527E" w14:textId="12578D55" w:rsidR="004346C6" w:rsidRDefault="004346C6">
      <w:pPr>
        <w:rPr>
          <w:i/>
        </w:rPr>
      </w:pPr>
    </w:p>
    <w:p w14:paraId="43D5BC63" w14:textId="77777777" w:rsidR="004346C6" w:rsidRDefault="004346C6">
      <w:pPr>
        <w:rPr>
          <w:i/>
        </w:rPr>
      </w:pPr>
    </w:p>
    <w:p w14:paraId="58880BD0" w14:textId="1023B37F" w:rsidR="004346C6" w:rsidRDefault="004346C6" w:rsidP="004346C6">
      <w:pPr>
        <w:jc w:val="center"/>
        <w:rPr>
          <w:sz w:val="20"/>
          <w:szCs w:val="20"/>
        </w:rPr>
      </w:pPr>
      <w:r>
        <w:t xml:space="preserve">Теоретическая зависимость </w:t>
      </w:r>
      <w:proofErr w:type="spellStart"/>
      <w:r>
        <w:t>Uвых</w:t>
      </w:r>
      <w:proofErr w:type="spellEnd"/>
      <w:r>
        <w:t>(</w:t>
      </w:r>
      <w:proofErr w:type="spellStart"/>
      <w:r>
        <w:t>Uвх</w:t>
      </w:r>
      <w:proofErr w:type="spellEnd"/>
      <w:r>
        <w:t>)</w:t>
      </w:r>
      <w:r>
        <w:rPr>
          <w:noProof/>
        </w:rPr>
        <w:drawing>
          <wp:anchor distT="0" distB="0" distL="0" distR="0" simplePos="0" relativeHeight="251668480" behindDoc="0" locked="0" layoutInCell="1" allowOverlap="1" wp14:anchorId="08E1C67B" wp14:editId="2B2A4848">
            <wp:simplePos x="0" y="0"/>
            <wp:positionH relativeFrom="column">
              <wp:posOffset>1501140</wp:posOffset>
            </wp:positionH>
            <wp:positionV relativeFrom="paragraph">
              <wp:posOffset>321945</wp:posOffset>
            </wp:positionV>
            <wp:extent cx="2657475" cy="2657475"/>
            <wp:effectExtent l="0" t="0" r="9525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A0E10" w14:textId="77777777" w:rsidR="004346C6" w:rsidRDefault="004346C6" w:rsidP="004346C6"/>
    <w:p w14:paraId="1157A424" w14:textId="6A40A9DB" w:rsidR="004346C6" w:rsidRDefault="004346C6">
      <w:pPr>
        <w:rPr>
          <w:i/>
        </w:rPr>
      </w:pPr>
    </w:p>
    <w:p w14:paraId="4DC119EA" w14:textId="040BFA4E" w:rsidR="004346C6" w:rsidRDefault="004346C6">
      <w:pPr>
        <w:rPr>
          <w:i/>
        </w:rPr>
      </w:pPr>
    </w:p>
    <w:p w14:paraId="5A8E4313" w14:textId="77777777" w:rsidR="004346C6" w:rsidRDefault="004346C6">
      <w:pPr>
        <w:rPr>
          <w:i/>
        </w:rPr>
      </w:pPr>
    </w:p>
    <w:p w14:paraId="427870EA" w14:textId="6ED72DC9" w:rsidR="008214C2" w:rsidRDefault="008214C2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74F751C4" wp14:editId="4F08D28D">
            <wp:extent cx="4572000" cy="2743200"/>
            <wp:effectExtent l="0" t="0" r="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C4E2B7C2-194D-487B-8D80-BC42651EA2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50045A2D" w14:textId="60A0A9AB" w:rsidR="008214C2" w:rsidRDefault="008214C2">
      <w:pPr>
        <w:rPr>
          <w:i/>
        </w:rPr>
      </w:pPr>
    </w:p>
    <w:p w14:paraId="0E99FF08" w14:textId="6179C451" w:rsidR="008214C2" w:rsidRDefault="008214C2">
      <w:pPr>
        <w:rPr>
          <w:i/>
        </w:rPr>
      </w:pPr>
    </w:p>
    <w:p w14:paraId="176D3996" w14:textId="5446E105" w:rsidR="001E47EC" w:rsidRDefault="001E47EC">
      <w:pPr>
        <w:rPr>
          <w:i/>
        </w:rPr>
      </w:pPr>
    </w:p>
    <w:p w14:paraId="60F93624" w14:textId="77777777" w:rsidR="002E53D6" w:rsidRDefault="002E53D6" w:rsidP="002E53D6">
      <w:pPr>
        <w:pStyle w:val="1"/>
        <w:numPr>
          <w:ilvl w:val="0"/>
          <w:numId w:val="1"/>
        </w:numPr>
      </w:pPr>
      <w:r>
        <w:t>3. Интегратор</w:t>
      </w:r>
    </w:p>
    <w:p w14:paraId="539EFFAF" w14:textId="77777777" w:rsidR="002E53D6" w:rsidRDefault="002E53D6" w:rsidP="002E53D6">
      <w:r>
        <w:t xml:space="preserve">Откройте файл </w:t>
      </w:r>
      <w:proofErr w:type="spellStart"/>
      <w:r>
        <w:rPr>
          <w:b/>
        </w:rPr>
        <w:t>integrator.ewb</w:t>
      </w:r>
      <w:proofErr w:type="spellEnd"/>
      <w:r>
        <w:rPr>
          <w:b/>
        </w:rPr>
        <w:t>.</w:t>
      </w:r>
      <w:r>
        <w:t xml:space="preserve"> </w:t>
      </w:r>
    </w:p>
    <w:p w14:paraId="15C3B90A" w14:textId="77777777" w:rsidR="002E53D6" w:rsidRDefault="002E53D6" w:rsidP="002E53D6">
      <w:r>
        <w:t>Для всех вариантов R1=10 кОм, ОУ согласно варианту.</w:t>
      </w:r>
    </w:p>
    <w:p w14:paraId="109E6DA8" w14:textId="77777777" w:rsidR="002E53D6" w:rsidRDefault="002E53D6" w:rsidP="002E53D6"/>
    <w:p w14:paraId="28E18246" w14:textId="1F7FF868" w:rsidR="002E53D6" w:rsidRDefault="002E53D6" w:rsidP="002E53D6">
      <w:r>
        <w:rPr>
          <w:noProof/>
        </w:rPr>
        <w:drawing>
          <wp:anchor distT="0" distB="0" distL="114935" distR="114935" simplePos="0" relativeHeight="251671552" behindDoc="0" locked="0" layoutInCell="1" allowOverlap="1" wp14:anchorId="01A01B76" wp14:editId="0C9732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7960" cy="2923540"/>
            <wp:effectExtent l="0" t="0" r="889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235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F92C4" w14:textId="77777777" w:rsidR="002E53D6" w:rsidRDefault="002E53D6" w:rsidP="002E53D6">
      <w:pPr>
        <w:ind w:left="27" w:hanging="14"/>
      </w:pPr>
      <w:r>
        <w:t xml:space="preserve">3.1 Подайте на вход </w:t>
      </w:r>
      <w:proofErr w:type="spellStart"/>
      <w:r>
        <w:t>двуполярные</w:t>
      </w:r>
      <w:proofErr w:type="spellEnd"/>
      <w:r>
        <w:t xml:space="preserve"> прямоугольные </w:t>
      </w:r>
      <w:proofErr w:type="gramStart"/>
      <w:r>
        <w:t>импульсы  амплитудой</w:t>
      </w:r>
      <w:proofErr w:type="gramEnd"/>
      <w:r>
        <w:t xml:space="preserve"> 5 В и частотой 1 кГц (R1=10 кОм, С=20 </w:t>
      </w:r>
      <w:proofErr w:type="spellStart"/>
      <w:r>
        <w:t>нФ</w:t>
      </w:r>
      <w:proofErr w:type="spellEnd"/>
      <w:r>
        <w:t>). По таблице.</w:t>
      </w:r>
    </w:p>
    <w:p w14:paraId="7DBE5326" w14:textId="77777777" w:rsidR="002E53D6" w:rsidRDefault="002E53D6" w:rsidP="002E53D6"/>
    <w:p w14:paraId="6D16C065" w14:textId="77777777" w:rsidR="002E53D6" w:rsidRDefault="002E53D6" w:rsidP="002E53D6"/>
    <w:p w14:paraId="4FD1ADD3" w14:textId="77777777" w:rsidR="002E53D6" w:rsidRDefault="002E53D6" w:rsidP="002E53D6"/>
    <w:p w14:paraId="1E268F52" w14:textId="77777777" w:rsidR="002E53D6" w:rsidRDefault="002E53D6" w:rsidP="002E53D6"/>
    <w:p w14:paraId="0988D304" w14:textId="3A0648E0" w:rsidR="002E53D6" w:rsidRDefault="002E53D6" w:rsidP="002E53D6">
      <w:r>
        <w:rPr>
          <w:noProof/>
        </w:rPr>
        <mc:AlternateContent>
          <mc:Choice Requires="wps">
            <w:drawing>
              <wp:anchor distT="0" distB="0" distL="114935" distR="114935" simplePos="0" relativeHeight="251670528" behindDoc="0" locked="0" layoutInCell="1" allowOverlap="1" wp14:anchorId="764A286C" wp14:editId="1A7527B8">
                <wp:simplePos x="0" y="0"/>
                <wp:positionH relativeFrom="column">
                  <wp:posOffset>5753735</wp:posOffset>
                </wp:positionH>
                <wp:positionV relativeFrom="paragraph">
                  <wp:posOffset>365125</wp:posOffset>
                </wp:positionV>
                <wp:extent cx="871220" cy="299720"/>
                <wp:effectExtent l="635" t="3175" r="4445" b="1905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2997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DBE09" w14:textId="77777777" w:rsidR="002E53D6" w:rsidRDefault="002E53D6" w:rsidP="002E53D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4A286C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453.05pt;margin-top:28.75pt;width:68.6pt;height:23.6pt;z-index:2516705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" stroked="f">
                <v:fill opacity="0"/>
                <v:textbox inset="0,0,0,0">
                  <w:txbxContent>
                    <w:p w14:paraId="15FDBE09" w14:textId="77777777" w:rsidR="002E53D6" w:rsidRDefault="002E53D6" w:rsidP="002E53D6"/>
                  </w:txbxContent>
                </v:textbox>
              </v:shape>
            </w:pict>
          </mc:Fallback>
        </mc:AlternateContent>
      </w:r>
      <w:r>
        <w:t xml:space="preserve">Дождавшись установившегося значения, зарисуйте </w:t>
      </w:r>
      <w:proofErr w:type="spellStart"/>
      <w:r>
        <w:t>Uвх</w:t>
      </w:r>
      <w:proofErr w:type="spellEnd"/>
      <w:r>
        <w:t xml:space="preserve"> и </w:t>
      </w:r>
      <w:proofErr w:type="spellStart"/>
      <w:r>
        <w:t>Uвых</w:t>
      </w:r>
      <w:proofErr w:type="spellEnd"/>
      <w:r>
        <w:t xml:space="preserve"> для четырех случаев. Определите амплитуду выходного сигнала и рассчитайте скорость нарастания выходного напряжения для различных значений R1 и C. Результаты экспериментов занесите в таблицу.</w:t>
      </w:r>
    </w:p>
    <w:p w14:paraId="41A18B3B" w14:textId="6D673D75" w:rsidR="002E53D6" w:rsidRDefault="002E53D6" w:rsidP="002E53D6">
      <w:pPr>
        <w:ind w:left="360" w:firstLine="360"/>
      </w:pPr>
    </w:p>
    <w:p w14:paraId="56FD3210" w14:textId="234104C1" w:rsidR="002E53D6" w:rsidRDefault="002E53D6" w:rsidP="002E53D6">
      <w:pPr>
        <w:ind w:left="360" w:firstLine="360"/>
      </w:pPr>
    </w:p>
    <w:p w14:paraId="3655B577" w14:textId="7A8C3EC6" w:rsidR="00C94EC7" w:rsidRDefault="00C94EC7" w:rsidP="002E53D6">
      <w:pPr>
        <w:ind w:left="360" w:firstLine="360"/>
      </w:pPr>
      <w:r>
        <w:lastRenderedPageBreak/>
        <w:t xml:space="preserve">График </w:t>
      </w:r>
      <w:proofErr w:type="spellStart"/>
      <w:r>
        <w:t>осцилограммы</w:t>
      </w:r>
      <w:proofErr w:type="spellEnd"/>
      <w:r>
        <w:t xml:space="preserve"> </w:t>
      </w:r>
      <w:r>
        <w:rPr>
          <w:lang w:val="en-US"/>
        </w:rPr>
        <w:t>C</w:t>
      </w:r>
      <w:r>
        <w:t xml:space="preserve">=10 </w:t>
      </w:r>
      <w:proofErr w:type="spellStart"/>
      <w:proofErr w:type="gramStart"/>
      <w:r>
        <w:t>нф</w:t>
      </w:r>
      <w:proofErr w:type="spellEnd"/>
      <w:r>
        <w:t xml:space="preserve"> </w:t>
      </w:r>
      <w:r w:rsidRPr="00C94EC7">
        <w:t>,</w:t>
      </w:r>
      <w:proofErr w:type="gramEnd"/>
      <w:r w:rsidRPr="00C94EC7">
        <w:t xml:space="preserve"> </w:t>
      </w:r>
      <w:r>
        <w:rPr>
          <w:lang w:val="en-US"/>
        </w:rPr>
        <w:t>R</w:t>
      </w:r>
      <w:r w:rsidRPr="00C94EC7">
        <w:t>1=10</w:t>
      </w:r>
      <w:r>
        <w:t>к</w:t>
      </w:r>
    </w:p>
    <w:p w14:paraId="715138CC" w14:textId="77777777" w:rsidR="00C94EC7" w:rsidRDefault="00C94EC7" w:rsidP="002E53D6">
      <w:pPr>
        <w:ind w:left="360" w:firstLine="360"/>
      </w:pPr>
    </w:p>
    <w:p w14:paraId="10602CB1" w14:textId="186F2286" w:rsidR="00C94EC7" w:rsidRPr="00C94EC7" w:rsidRDefault="00C94EC7" w:rsidP="002E53D6">
      <w:pPr>
        <w:ind w:left="360" w:firstLine="360"/>
      </w:pPr>
      <w:r>
        <w:rPr>
          <w:noProof/>
        </w:rPr>
        <w:drawing>
          <wp:inline distT="0" distB="0" distL="0" distR="0" wp14:anchorId="3DDCF338" wp14:editId="142CDEE1">
            <wp:extent cx="5614035" cy="254127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E87FACD" w14:textId="66DAA826" w:rsidR="00C94EC7" w:rsidRDefault="00C94EC7" w:rsidP="002E53D6">
      <w:pPr>
        <w:ind w:left="360" w:firstLine="360"/>
      </w:pPr>
    </w:p>
    <w:p w14:paraId="6D71A3FA" w14:textId="3BAC966C" w:rsidR="00935A0B" w:rsidRDefault="00935A0B" w:rsidP="002E53D6">
      <w:pPr>
        <w:ind w:left="360" w:firstLine="360"/>
      </w:pPr>
    </w:p>
    <w:p w14:paraId="67137696" w14:textId="70B95206" w:rsidR="00935A0B" w:rsidRDefault="00935A0B" w:rsidP="002E53D6">
      <w:pPr>
        <w:ind w:left="360" w:firstLine="360"/>
      </w:pPr>
    </w:p>
    <w:p w14:paraId="108CA1D9" w14:textId="7E29CA6F" w:rsidR="00935A0B" w:rsidRDefault="00935A0B" w:rsidP="002E53D6">
      <w:pPr>
        <w:ind w:left="360" w:firstLine="360"/>
      </w:pPr>
    </w:p>
    <w:p w14:paraId="244804E7" w14:textId="79F0E011" w:rsidR="00935A0B" w:rsidRDefault="00935A0B" w:rsidP="002E53D6">
      <w:pPr>
        <w:ind w:left="360" w:firstLine="360"/>
      </w:pPr>
    </w:p>
    <w:p w14:paraId="28D0D753" w14:textId="6EE15B66" w:rsidR="00935A0B" w:rsidRDefault="00935A0B" w:rsidP="002E53D6">
      <w:pPr>
        <w:ind w:left="360" w:firstLine="360"/>
      </w:pPr>
    </w:p>
    <w:p w14:paraId="567C467F" w14:textId="78A96C72" w:rsidR="00935A0B" w:rsidRDefault="00935A0B" w:rsidP="002E53D6">
      <w:pPr>
        <w:ind w:left="360" w:firstLine="360"/>
      </w:pPr>
    </w:p>
    <w:p w14:paraId="16B24A5A" w14:textId="50DB18C4" w:rsidR="00935A0B" w:rsidRDefault="00935A0B" w:rsidP="002E53D6">
      <w:pPr>
        <w:ind w:left="360" w:firstLine="360"/>
      </w:pPr>
    </w:p>
    <w:p w14:paraId="0051E848" w14:textId="77777777" w:rsidR="00935A0B" w:rsidRDefault="00935A0B" w:rsidP="002E53D6">
      <w:pPr>
        <w:ind w:left="360" w:firstLine="360"/>
      </w:pPr>
    </w:p>
    <w:p w14:paraId="0B7E882F" w14:textId="4A4DE95B" w:rsidR="00C94EC7" w:rsidRDefault="00C94EC7" w:rsidP="00C94EC7">
      <w:pPr>
        <w:ind w:left="360" w:firstLine="360"/>
      </w:pPr>
      <w:r>
        <w:t xml:space="preserve">График </w:t>
      </w:r>
      <w:proofErr w:type="spellStart"/>
      <w:r>
        <w:t>осцилограммы</w:t>
      </w:r>
      <w:proofErr w:type="spellEnd"/>
      <w:r>
        <w:t xml:space="preserve"> </w:t>
      </w:r>
      <w:r>
        <w:rPr>
          <w:lang w:val="en-US"/>
        </w:rPr>
        <w:t>C</w:t>
      </w:r>
      <w:r>
        <w:t>=</w:t>
      </w:r>
      <w:r>
        <w:t>5</w:t>
      </w:r>
      <w:r>
        <w:t xml:space="preserve">0 </w:t>
      </w:r>
      <w:proofErr w:type="spellStart"/>
      <w:proofErr w:type="gramStart"/>
      <w:r>
        <w:t>нф</w:t>
      </w:r>
      <w:proofErr w:type="spellEnd"/>
      <w:r>
        <w:t xml:space="preserve"> </w:t>
      </w:r>
      <w:r w:rsidRPr="00C94EC7">
        <w:t>,</w:t>
      </w:r>
      <w:proofErr w:type="gramEnd"/>
      <w:r w:rsidRPr="00C94EC7">
        <w:t xml:space="preserve"> </w:t>
      </w:r>
      <w:r>
        <w:rPr>
          <w:lang w:val="en-US"/>
        </w:rPr>
        <w:t>R</w:t>
      </w:r>
      <w:r w:rsidRPr="00C94EC7">
        <w:t>1=10</w:t>
      </w:r>
      <w:r>
        <w:t>к</w:t>
      </w:r>
    </w:p>
    <w:p w14:paraId="466418C7" w14:textId="091753F3" w:rsidR="00C94EC7" w:rsidRDefault="00C94EC7" w:rsidP="002E53D6">
      <w:pPr>
        <w:ind w:left="360" w:firstLine="360"/>
      </w:pPr>
    </w:p>
    <w:p w14:paraId="5EFC59F5" w14:textId="6AB1BC1E" w:rsidR="00C94EC7" w:rsidRDefault="00C94EC7" w:rsidP="002E53D6">
      <w:pPr>
        <w:ind w:left="360" w:firstLine="360"/>
      </w:pPr>
    </w:p>
    <w:p w14:paraId="134DBE26" w14:textId="77777777" w:rsidR="00935A0B" w:rsidRDefault="00935A0B" w:rsidP="00C94EC7">
      <w:pPr>
        <w:ind w:left="360" w:firstLine="360"/>
      </w:pPr>
    </w:p>
    <w:p w14:paraId="3D26884E" w14:textId="77777777" w:rsidR="00935A0B" w:rsidRDefault="00935A0B" w:rsidP="00C94EC7">
      <w:pPr>
        <w:ind w:left="360" w:firstLine="360"/>
      </w:pPr>
    </w:p>
    <w:p w14:paraId="04BAFEAE" w14:textId="77777777" w:rsidR="00935A0B" w:rsidRDefault="00935A0B" w:rsidP="00C94EC7">
      <w:pPr>
        <w:ind w:left="360" w:firstLine="360"/>
      </w:pPr>
    </w:p>
    <w:p w14:paraId="7F23D72D" w14:textId="77777777" w:rsidR="00935A0B" w:rsidRDefault="00935A0B" w:rsidP="00C94EC7">
      <w:pPr>
        <w:ind w:left="360" w:firstLine="360"/>
      </w:pPr>
    </w:p>
    <w:p w14:paraId="1104CC1C" w14:textId="3A774673" w:rsidR="00935A0B" w:rsidRDefault="00935A0B" w:rsidP="00C94EC7">
      <w:pPr>
        <w:ind w:left="360" w:firstLine="360"/>
      </w:pPr>
      <w:r>
        <w:rPr>
          <w:noProof/>
        </w:rPr>
        <w:drawing>
          <wp:inline distT="0" distB="0" distL="0" distR="0" wp14:anchorId="6127C9C6" wp14:editId="20F38D0F">
            <wp:extent cx="5634990" cy="257302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506C2" w14:textId="77777777" w:rsidR="00935A0B" w:rsidRDefault="00935A0B" w:rsidP="00C94EC7">
      <w:pPr>
        <w:ind w:left="360" w:firstLine="360"/>
      </w:pPr>
    </w:p>
    <w:p w14:paraId="7571708E" w14:textId="77777777" w:rsidR="00935A0B" w:rsidRDefault="00935A0B" w:rsidP="00C94EC7">
      <w:pPr>
        <w:ind w:left="360" w:firstLine="360"/>
      </w:pPr>
    </w:p>
    <w:p w14:paraId="128DD645" w14:textId="77777777" w:rsidR="00935A0B" w:rsidRDefault="00935A0B" w:rsidP="00C94EC7">
      <w:pPr>
        <w:ind w:left="360" w:firstLine="360"/>
      </w:pPr>
    </w:p>
    <w:p w14:paraId="015DBFA9" w14:textId="77777777" w:rsidR="00935A0B" w:rsidRDefault="00935A0B" w:rsidP="00935A0B"/>
    <w:p w14:paraId="29FE32AF" w14:textId="2FB301ED" w:rsidR="00C94EC7" w:rsidRDefault="00C94EC7" w:rsidP="00C94EC7">
      <w:pPr>
        <w:ind w:left="360" w:firstLine="360"/>
      </w:pPr>
      <w:r>
        <w:lastRenderedPageBreak/>
        <w:t xml:space="preserve">График </w:t>
      </w:r>
      <w:proofErr w:type="spellStart"/>
      <w:r>
        <w:t>осцилограммы</w:t>
      </w:r>
      <w:proofErr w:type="spellEnd"/>
      <w:r>
        <w:t xml:space="preserve"> </w:t>
      </w:r>
      <w:r>
        <w:rPr>
          <w:lang w:val="en-US"/>
        </w:rPr>
        <w:t>C</w:t>
      </w:r>
      <w:r>
        <w:t xml:space="preserve">=10 </w:t>
      </w:r>
      <w:proofErr w:type="spellStart"/>
      <w:proofErr w:type="gramStart"/>
      <w:r>
        <w:t>нф</w:t>
      </w:r>
      <w:proofErr w:type="spellEnd"/>
      <w:r>
        <w:t xml:space="preserve"> </w:t>
      </w:r>
      <w:r w:rsidRPr="00C94EC7">
        <w:t>,</w:t>
      </w:r>
      <w:proofErr w:type="gramEnd"/>
      <w:r w:rsidRPr="00C94EC7">
        <w:t xml:space="preserve"> </w:t>
      </w:r>
      <w:r>
        <w:rPr>
          <w:lang w:val="en-US"/>
        </w:rPr>
        <w:t>R</w:t>
      </w:r>
      <w:r w:rsidRPr="00C94EC7">
        <w:t>1=10</w:t>
      </w:r>
      <w:r>
        <w:t>к</w:t>
      </w:r>
    </w:p>
    <w:p w14:paraId="7BF4B0BD" w14:textId="121265DE" w:rsidR="00935A0B" w:rsidRPr="00935A0B" w:rsidRDefault="00935A0B" w:rsidP="00C94EC7">
      <w:pPr>
        <w:ind w:left="360"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6DB252" wp14:editId="6530895B">
            <wp:extent cx="5940425" cy="30924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9FF8" w14:textId="12942020" w:rsidR="00C94EC7" w:rsidRDefault="00C94EC7" w:rsidP="00C94EC7">
      <w:pPr>
        <w:ind w:left="360" w:firstLine="360"/>
      </w:pPr>
    </w:p>
    <w:p w14:paraId="57A13979" w14:textId="5F26CC98" w:rsidR="00935A0B" w:rsidRDefault="00935A0B" w:rsidP="00C94EC7">
      <w:pPr>
        <w:ind w:left="360" w:firstLine="360"/>
      </w:pPr>
    </w:p>
    <w:p w14:paraId="6E83C3CC" w14:textId="77777777" w:rsidR="00935A0B" w:rsidRDefault="00935A0B" w:rsidP="00C94EC7">
      <w:pPr>
        <w:ind w:left="360" w:firstLine="360"/>
      </w:pPr>
    </w:p>
    <w:p w14:paraId="2854C9FB" w14:textId="2EF63E0D" w:rsidR="00C94EC7" w:rsidRDefault="00C94EC7" w:rsidP="00C94EC7">
      <w:pPr>
        <w:ind w:left="360" w:firstLine="360"/>
      </w:pPr>
      <w:r>
        <w:t xml:space="preserve">График </w:t>
      </w:r>
      <w:proofErr w:type="spellStart"/>
      <w:r>
        <w:t>осцилограммы</w:t>
      </w:r>
      <w:proofErr w:type="spellEnd"/>
      <w:r>
        <w:t xml:space="preserve"> </w:t>
      </w:r>
      <w:r>
        <w:rPr>
          <w:lang w:val="en-US"/>
        </w:rPr>
        <w:t>C</w:t>
      </w:r>
      <w:r>
        <w:t xml:space="preserve">=10 </w:t>
      </w:r>
      <w:proofErr w:type="spellStart"/>
      <w:proofErr w:type="gramStart"/>
      <w:r>
        <w:t>нф</w:t>
      </w:r>
      <w:proofErr w:type="spellEnd"/>
      <w:r>
        <w:t xml:space="preserve"> </w:t>
      </w:r>
      <w:r w:rsidRPr="00C94EC7">
        <w:t>,</w:t>
      </w:r>
      <w:proofErr w:type="gramEnd"/>
      <w:r w:rsidRPr="00C94EC7">
        <w:t xml:space="preserve"> </w:t>
      </w:r>
      <w:r>
        <w:rPr>
          <w:lang w:val="en-US"/>
        </w:rPr>
        <w:t>R</w:t>
      </w:r>
      <w:r w:rsidRPr="00C94EC7">
        <w:t>1=</w:t>
      </w:r>
      <w:r>
        <w:t>5</w:t>
      </w:r>
      <w:r w:rsidRPr="00C94EC7">
        <w:t>0</w:t>
      </w:r>
      <w:r>
        <w:t>к</w:t>
      </w:r>
    </w:p>
    <w:p w14:paraId="34EDF821" w14:textId="77777777" w:rsidR="00C94EC7" w:rsidRDefault="00C94EC7" w:rsidP="00C94EC7">
      <w:pPr>
        <w:ind w:left="360" w:firstLine="360"/>
      </w:pPr>
    </w:p>
    <w:p w14:paraId="217F1478" w14:textId="7A1E98EF" w:rsidR="00C94EC7" w:rsidRDefault="00C94EC7" w:rsidP="002E53D6">
      <w:pPr>
        <w:ind w:left="360" w:firstLine="360"/>
      </w:pPr>
    </w:p>
    <w:p w14:paraId="02DDF998" w14:textId="18BCFDEF" w:rsidR="00935A0B" w:rsidRDefault="00935A0B" w:rsidP="002E53D6">
      <w:pPr>
        <w:ind w:left="360" w:firstLine="360"/>
      </w:pPr>
    </w:p>
    <w:p w14:paraId="256678C5" w14:textId="6733D7DC" w:rsidR="00935A0B" w:rsidRDefault="00935A0B" w:rsidP="002E53D6">
      <w:pPr>
        <w:ind w:left="360" w:firstLine="360"/>
      </w:pPr>
    </w:p>
    <w:p w14:paraId="4AECF8E6" w14:textId="3F8ACB67" w:rsidR="00935A0B" w:rsidRDefault="00935A0B" w:rsidP="002E53D6">
      <w:pPr>
        <w:ind w:left="360" w:firstLine="360"/>
      </w:pPr>
      <w:r>
        <w:rPr>
          <w:noProof/>
        </w:rPr>
        <w:drawing>
          <wp:inline distT="0" distB="0" distL="0" distR="0" wp14:anchorId="4AA9F599" wp14:editId="753FDDD9">
            <wp:extent cx="5634990" cy="257302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6B44" w14:textId="44C9F442" w:rsidR="00935A0B" w:rsidRDefault="00935A0B" w:rsidP="002E53D6">
      <w:pPr>
        <w:ind w:left="360" w:firstLine="360"/>
      </w:pPr>
    </w:p>
    <w:p w14:paraId="12AC6650" w14:textId="7ADDD8D6" w:rsidR="00935A0B" w:rsidRDefault="00935A0B" w:rsidP="002E53D6">
      <w:pPr>
        <w:ind w:left="360" w:firstLine="360"/>
      </w:pPr>
    </w:p>
    <w:p w14:paraId="2BD4786A" w14:textId="111C38ED" w:rsidR="00935A0B" w:rsidRDefault="00935A0B" w:rsidP="002E53D6">
      <w:pPr>
        <w:ind w:left="360" w:firstLine="360"/>
      </w:pPr>
    </w:p>
    <w:p w14:paraId="02C09B57" w14:textId="321417C5" w:rsidR="00935A0B" w:rsidRDefault="00935A0B" w:rsidP="002E53D6">
      <w:pPr>
        <w:ind w:left="360" w:firstLine="360"/>
      </w:pPr>
    </w:p>
    <w:p w14:paraId="47E0BF21" w14:textId="14112850" w:rsidR="00935A0B" w:rsidRDefault="00935A0B" w:rsidP="002E53D6">
      <w:pPr>
        <w:ind w:left="360" w:firstLine="360"/>
      </w:pPr>
    </w:p>
    <w:p w14:paraId="714437F0" w14:textId="6122D8D6" w:rsidR="00935A0B" w:rsidRDefault="00935A0B" w:rsidP="002E53D6">
      <w:pPr>
        <w:ind w:left="360" w:firstLine="360"/>
      </w:pPr>
    </w:p>
    <w:p w14:paraId="10E58441" w14:textId="500F646A" w:rsidR="00935A0B" w:rsidRDefault="00935A0B" w:rsidP="002E53D6">
      <w:pPr>
        <w:ind w:left="360" w:firstLine="360"/>
      </w:pPr>
    </w:p>
    <w:p w14:paraId="798C1630" w14:textId="0E3C2DEB" w:rsidR="00935A0B" w:rsidRDefault="00935A0B" w:rsidP="002E53D6">
      <w:pPr>
        <w:ind w:left="360" w:firstLine="360"/>
      </w:pPr>
    </w:p>
    <w:p w14:paraId="4A74B07F" w14:textId="0CD686FE" w:rsidR="00935A0B" w:rsidRDefault="00935A0B" w:rsidP="00935A0B"/>
    <w:p w14:paraId="1D057041" w14:textId="77777777" w:rsidR="00935A0B" w:rsidRDefault="00935A0B" w:rsidP="00935A0B"/>
    <w:p w14:paraId="78C75851" w14:textId="77777777" w:rsidR="00935A0B" w:rsidRDefault="00935A0B" w:rsidP="002E53D6">
      <w:pPr>
        <w:ind w:left="360" w:firstLine="360"/>
      </w:pPr>
    </w:p>
    <w:tbl>
      <w:tblPr>
        <w:tblW w:w="0" w:type="auto"/>
        <w:tblInd w:w="187" w:type="dxa"/>
        <w:tblLayout w:type="fixed"/>
        <w:tblLook w:val="04A0" w:firstRow="1" w:lastRow="0" w:firstColumn="1" w:lastColumn="0" w:noHBand="0" w:noVBand="1"/>
      </w:tblPr>
      <w:tblGrid>
        <w:gridCol w:w="2282"/>
        <w:gridCol w:w="3193"/>
        <w:gridCol w:w="3244"/>
      </w:tblGrid>
      <w:tr w:rsidR="002E53D6" w14:paraId="187242B6" w14:textId="77777777" w:rsidTr="002E53D6">
        <w:trPr>
          <w:trHeight w:val="373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76624F" w14:textId="77777777" w:rsidR="002E53D6" w:rsidRDefault="002E53D6">
            <w:pPr>
              <w:snapToGrid w:val="0"/>
              <w:jc w:val="center"/>
            </w:pPr>
            <w:r>
              <w:lastRenderedPageBreak/>
              <w:t>R1, Ом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64A04" w14:textId="77777777" w:rsidR="002E53D6" w:rsidRDefault="002E53D6">
            <w:pPr>
              <w:snapToGrid w:val="0"/>
              <w:jc w:val="center"/>
            </w:pPr>
            <w:r>
              <w:t>10k</w:t>
            </w:r>
          </w:p>
        </w:tc>
      </w:tr>
      <w:tr w:rsidR="002E53D6" w14:paraId="010F5A4B" w14:textId="77777777" w:rsidTr="002E53D6">
        <w:trPr>
          <w:trHeight w:val="265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760FFD" w14:textId="77777777" w:rsidR="002E53D6" w:rsidRDefault="002E53D6">
            <w:pPr>
              <w:snapToGrid w:val="0"/>
              <w:jc w:val="center"/>
            </w:pPr>
            <w:r>
              <w:t xml:space="preserve">С, </w:t>
            </w:r>
            <w:proofErr w:type="spellStart"/>
            <w:r>
              <w:t>нФ</w:t>
            </w:r>
            <w:proofErr w:type="spellEnd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504EE1" w14:textId="77777777" w:rsidR="002E53D6" w:rsidRDefault="002E53D6">
            <w:pPr>
              <w:snapToGrid w:val="0"/>
              <w:jc w:val="center"/>
            </w:pPr>
            <w:r>
              <w:t>10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ECBDB" w14:textId="77777777" w:rsidR="002E53D6" w:rsidRDefault="002E53D6">
            <w:pPr>
              <w:snapToGrid w:val="0"/>
              <w:jc w:val="center"/>
            </w:pPr>
            <w:r>
              <w:t>50</w:t>
            </w:r>
          </w:p>
        </w:tc>
      </w:tr>
      <w:tr w:rsidR="002E53D6" w14:paraId="321C21DA" w14:textId="77777777" w:rsidTr="002E53D6"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079888" w14:textId="77777777" w:rsidR="002E53D6" w:rsidRDefault="002E53D6">
            <w:pPr>
              <w:snapToGrid w:val="0"/>
              <w:jc w:val="center"/>
            </w:pPr>
            <w:proofErr w:type="spellStart"/>
            <w:r>
              <w:t>U</w:t>
            </w:r>
            <w:r>
              <w:rPr>
                <w:vertAlign w:val="subscript"/>
              </w:rPr>
              <w:t>вых</w:t>
            </w:r>
            <w:proofErr w:type="spellEnd"/>
            <w:r>
              <w:rPr>
                <w:vertAlign w:val="subscript"/>
              </w:rPr>
              <w:t xml:space="preserve"> m </w:t>
            </w:r>
            <w:r>
              <w:t>(В)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737678" w14:textId="658EBB26" w:rsidR="002E53D6" w:rsidRPr="00FD4F6E" w:rsidRDefault="00FD4F6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7,2341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AF77" w14:textId="6BC7F13A" w:rsidR="002E53D6" w:rsidRPr="009A14F8" w:rsidRDefault="009A14F8">
            <w:pPr>
              <w:snapToGrid w:val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,8552</w:t>
            </w:r>
          </w:p>
        </w:tc>
      </w:tr>
      <w:tr w:rsidR="002E53D6" w14:paraId="41149CAC" w14:textId="77777777" w:rsidTr="002E53D6"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4B75D1" w14:textId="77777777" w:rsidR="002E53D6" w:rsidRDefault="002E53D6">
            <w:pPr>
              <w:snapToGrid w:val="0"/>
              <w:jc w:val="center"/>
            </w:pPr>
            <w:r>
              <w:t>(</w:t>
            </w:r>
            <w:proofErr w:type="spellStart"/>
            <w:r>
              <w:t>V</w:t>
            </w:r>
            <w:r>
              <w:rPr>
                <w:vertAlign w:val="subscript"/>
              </w:rPr>
              <w:t>u</w:t>
            </w:r>
            <w:proofErr w:type="gramStart"/>
            <w:r>
              <w:rPr>
                <w:vertAlign w:val="subscript"/>
              </w:rPr>
              <w:t>вых</w:t>
            </w:r>
            <w:proofErr w:type="spellEnd"/>
            <w:r>
              <w:t>)</w:t>
            </w:r>
            <w:proofErr w:type="spellStart"/>
            <w:r>
              <w:rPr>
                <w:vertAlign w:val="subscript"/>
              </w:rPr>
              <w:t>max</w:t>
            </w:r>
            <w:proofErr w:type="spellEnd"/>
            <w:proofErr w:type="gramEnd"/>
            <w:r>
              <w:rPr>
                <w:vertAlign w:val="subscript"/>
              </w:rPr>
              <w:t xml:space="preserve"> </w:t>
            </w:r>
            <w:r>
              <w:t>(В/</w:t>
            </w:r>
            <w:proofErr w:type="spellStart"/>
            <w:r>
              <w:t>мкc</w:t>
            </w:r>
            <w:proofErr w:type="spellEnd"/>
            <w:r>
              <w:t>)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F3DA05" w14:textId="2962378C" w:rsidR="002E53D6" w:rsidRPr="009A14F8" w:rsidRDefault="009A14F8">
            <w:pPr>
              <w:snapToGrid w:val="0"/>
              <w:jc w:val="center"/>
            </w:pPr>
            <w:r>
              <w:rPr>
                <w:lang w:val="en-US"/>
              </w:rPr>
              <w:t xml:space="preserve">346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FDED7" w14:textId="342277FF" w:rsidR="002E53D6" w:rsidRPr="009A14F8" w:rsidRDefault="009A14F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</w:tr>
      <w:tr w:rsidR="002E53D6" w14:paraId="52CE9EF4" w14:textId="77777777" w:rsidTr="002E53D6">
        <w:trPr>
          <w:trHeight w:val="153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CB3FA9" w14:textId="77777777" w:rsidR="002E53D6" w:rsidRDefault="002E53D6">
            <w:pPr>
              <w:snapToGrid w:val="0"/>
              <w:jc w:val="center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5613AE" w14:textId="77777777" w:rsidR="002E53D6" w:rsidRDefault="002E53D6">
            <w:pPr>
              <w:snapToGrid w:val="0"/>
              <w:jc w:val="center"/>
            </w:pP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D986" w14:textId="77777777" w:rsidR="002E53D6" w:rsidRDefault="002E53D6">
            <w:pPr>
              <w:snapToGrid w:val="0"/>
              <w:jc w:val="center"/>
            </w:pPr>
          </w:p>
        </w:tc>
      </w:tr>
      <w:tr w:rsidR="002E53D6" w14:paraId="161D1240" w14:textId="77777777" w:rsidTr="002E53D6">
        <w:trPr>
          <w:trHeight w:val="408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B4D619" w14:textId="77777777" w:rsidR="002E53D6" w:rsidRDefault="002E53D6">
            <w:pPr>
              <w:snapToGrid w:val="0"/>
              <w:jc w:val="center"/>
            </w:pPr>
            <w:r>
              <w:t xml:space="preserve">С, </w:t>
            </w:r>
            <w:proofErr w:type="spellStart"/>
            <w:r>
              <w:t>нФ</w:t>
            </w:r>
            <w:proofErr w:type="spellEnd"/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666A8" w14:textId="77777777" w:rsidR="002E53D6" w:rsidRDefault="002E53D6">
            <w:pPr>
              <w:snapToGrid w:val="0"/>
              <w:jc w:val="center"/>
            </w:pPr>
            <w:r>
              <w:t>10</w:t>
            </w:r>
          </w:p>
        </w:tc>
      </w:tr>
      <w:tr w:rsidR="002E53D6" w14:paraId="6CE05F95" w14:textId="77777777" w:rsidTr="002E53D6"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51E535" w14:textId="77777777" w:rsidR="002E53D6" w:rsidRDefault="002E53D6">
            <w:pPr>
              <w:snapToGrid w:val="0"/>
              <w:jc w:val="center"/>
            </w:pPr>
            <w:r>
              <w:t>R1, кОм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D318CB" w14:textId="77777777" w:rsidR="002E53D6" w:rsidRDefault="002E53D6">
            <w:pPr>
              <w:snapToGrid w:val="0"/>
              <w:jc w:val="center"/>
            </w:pPr>
            <w:r>
              <w:t>10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AE503" w14:textId="77777777" w:rsidR="002E53D6" w:rsidRDefault="002E53D6">
            <w:pPr>
              <w:snapToGrid w:val="0"/>
              <w:jc w:val="center"/>
            </w:pPr>
            <w:r>
              <w:t>50</w:t>
            </w:r>
          </w:p>
        </w:tc>
      </w:tr>
      <w:tr w:rsidR="002E53D6" w14:paraId="4CDA7152" w14:textId="77777777" w:rsidTr="002E53D6"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BFB982" w14:textId="77777777" w:rsidR="002E53D6" w:rsidRDefault="002E53D6">
            <w:pPr>
              <w:snapToGrid w:val="0"/>
              <w:jc w:val="center"/>
            </w:pPr>
            <w:proofErr w:type="spellStart"/>
            <w:r>
              <w:t>U</w:t>
            </w:r>
            <w:r>
              <w:rPr>
                <w:vertAlign w:val="subscript"/>
              </w:rPr>
              <w:t>вых</w:t>
            </w:r>
            <w:proofErr w:type="spellEnd"/>
            <w:r>
              <w:rPr>
                <w:vertAlign w:val="subscript"/>
              </w:rPr>
              <w:t xml:space="preserve"> m </w:t>
            </w:r>
            <w:r>
              <w:t>(В)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3C9D19" w14:textId="2213B899" w:rsidR="002E53D6" w:rsidRPr="008B452E" w:rsidRDefault="008B452E" w:rsidP="008B452E">
            <w:pPr>
              <w:snapToGrid w:val="0"/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,4066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9F14" w14:textId="21F992A6" w:rsidR="002E53D6" w:rsidRPr="008B452E" w:rsidRDefault="008B452E" w:rsidP="008B452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2,7893</w:t>
            </w:r>
          </w:p>
        </w:tc>
      </w:tr>
      <w:tr w:rsidR="002E53D6" w14:paraId="23C1FDCA" w14:textId="77777777" w:rsidTr="002E53D6"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3A3353" w14:textId="77777777" w:rsidR="002E53D6" w:rsidRDefault="002E53D6">
            <w:pPr>
              <w:snapToGrid w:val="0"/>
              <w:jc w:val="center"/>
            </w:pPr>
            <w:r>
              <w:t>(</w:t>
            </w:r>
            <w:proofErr w:type="spellStart"/>
            <w:r>
              <w:t>V</w:t>
            </w:r>
            <w:r>
              <w:rPr>
                <w:vertAlign w:val="subscript"/>
              </w:rPr>
              <w:t>u</w:t>
            </w:r>
            <w:proofErr w:type="gramStart"/>
            <w:r>
              <w:rPr>
                <w:vertAlign w:val="subscript"/>
              </w:rPr>
              <w:t>вых</w:t>
            </w:r>
            <w:proofErr w:type="spellEnd"/>
            <w:r>
              <w:t>)</w:t>
            </w:r>
            <w:proofErr w:type="spellStart"/>
            <w:r>
              <w:rPr>
                <w:vertAlign w:val="subscript"/>
              </w:rPr>
              <w:t>max</w:t>
            </w:r>
            <w:proofErr w:type="spellEnd"/>
            <w:proofErr w:type="gramEnd"/>
            <w:r>
              <w:rPr>
                <w:vertAlign w:val="subscript"/>
              </w:rPr>
              <w:t xml:space="preserve"> </w:t>
            </w:r>
            <w:r>
              <w:t>(В/</w:t>
            </w:r>
            <w:proofErr w:type="spellStart"/>
            <w:r>
              <w:t>мкc</w:t>
            </w:r>
            <w:proofErr w:type="spellEnd"/>
            <w:r>
              <w:t>)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CFDD82" w14:textId="39970C0F" w:rsidR="002E53D6" w:rsidRPr="008B452E" w:rsidRDefault="008B452E" w:rsidP="008B452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17C80" w14:textId="6BE1EA55" w:rsidR="002E53D6" w:rsidRPr="008B452E" w:rsidRDefault="008B452E" w:rsidP="008B452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338</w:t>
            </w:r>
          </w:p>
        </w:tc>
      </w:tr>
    </w:tbl>
    <w:p w14:paraId="139FDE55" w14:textId="77777777" w:rsidR="00815763" w:rsidRDefault="00815763" w:rsidP="008B452E"/>
    <w:p w14:paraId="4E20D32D" w14:textId="77777777" w:rsidR="00815763" w:rsidRDefault="00815763" w:rsidP="008B452E"/>
    <w:p w14:paraId="06AD6B6E" w14:textId="772128A2" w:rsidR="008B452E" w:rsidRDefault="008B452E" w:rsidP="008B452E">
      <w:r>
        <w:t xml:space="preserve">Выводы по проделанной работе </w:t>
      </w:r>
    </w:p>
    <w:p w14:paraId="424CF0B2" w14:textId="77777777" w:rsidR="00A711EA" w:rsidRDefault="00A711EA" w:rsidP="008B452E"/>
    <w:p w14:paraId="45FF224B" w14:textId="1CBABD66" w:rsidR="008B452E" w:rsidRDefault="008B452E" w:rsidP="008B452E">
      <w:r>
        <w:t>В случае инвертирующего усилителя разность фаз между входным и выходным напряжениями равна 180°; рассчитанное значение коэффициента усиления совпало с экспериментальным. По осциллограмме U-(t) видно, что U-(</w:t>
      </w:r>
      <w:proofErr w:type="gramStart"/>
      <w:r>
        <w:t>t)~</w:t>
      </w:r>
      <w:proofErr w:type="gramEnd"/>
      <w:r>
        <w:t xml:space="preserve">0. Это происходит из- за того, что поскольку схема линейная </w:t>
      </w:r>
      <w:proofErr w:type="gramStart"/>
      <w:r>
        <w:t>то ,U</w:t>
      </w:r>
      <w:proofErr w:type="gramEnd"/>
      <w:r>
        <w:t xml:space="preserve">+ = U-, напряжение на </w:t>
      </w:r>
      <w:proofErr w:type="spellStart"/>
      <w:r>
        <w:t>клеме</w:t>
      </w:r>
      <w:proofErr w:type="spellEnd"/>
      <w:r>
        <w:t xml:space="preserve"> «+» (земля) равно нулю и на </w:t>
      </w:r>
      <w:proofErr w:type="spellStart"/>
      <w:r>
        <w:t>клеме</w:t>
      </w:r>
      <w:proofErr w:type="spellEnd"/>
      <w:r>
        <w:t xml:space="preserve"> «-» должен быть ноль.  </w:t>
      </w:r>
    </w:p>
    <w:p w14:paraId="4300B8A3" w14:textId="77777777" w:rsidR="00A711EA" w:rsidRDefault="00A711EA" w:rsidP="008B452E"/>
    <w:p w14:paraId="67D36E16" w14:textId="0DB8231A" w:rsidR="008B452E" w:rsidRDefault="008B452E" w:rsidP="008B452E">
      <w:r>
        <w:t xml:space="preserve">В случае </w:t>
      </w:r>
      <w:proofErr w:type="spellStart"/>
      <w:r>
        <w:t>неинвертирующего</w:t>
      </w:r>
      <w:proofErr w:type="spellEnd"/>
      <w:r>
        <w:t xml:space="preserve"> усилителя, инверсия сигнала не производится, поэтому между входным и выходным напряжением разность фаз между входным и выходным напряжением равна 0°, рассчитанное значение коэффициента усиления так же совпало с экспериментальным.  </w:t>
      </w:r>
    </w:p>
    <w:p w14:paraId="6C2766C6" w14:textId="77777777" w:rsidR="00A711EA" w:rsidRDefault="00A711EA" w:rsidP="008B452E"/>
    <w:p w14:paraId="3E335921" w14:textId="35332FD7" w:rsidR="001E47EC" w:rsidRPr="008E52CB" w:rsidRDefault="008B452E" w:rsidP="008B452E">
      <w:pPr>
        <w:rPr>
          <w:i/>
        </w:rPr>
      </w:pPr>
      <w:r>
        <w:t xml:space="preserve">У интегратора на вход подаются биполярные импульсы, что означает то, что выходное напряжение после интегрирования должно быть в биполярном пилообразном виде. По снятыми </w:t>
      </w:r>
      <w:proofErr w:type="spellStart"/>
      <w:r>
        <w:t>осцилограммами</w:t>
      </w:r>
      <w:proofErr w:type="spellEnd"/>
      <w:r>
        <w:t xml:space="preserve"> входным и выходным напряжениям видно, что поданное на вход напряжение прямоугольной формулы обращается в пилообразное; для постоянного R с увеличением емкости скорость нарастания импульса уменьшается, для постоянной С </w:t>
      </w:r>
      <w:proofErr w:type="spellStart"/>
      <w:r>
        <w:t>с</w:t>
      </w:r>
      <w:proofErr w:type="spellEnd"/>
      <w:r>
        <w:t xml:space="preserve"> увеличением R скорость нарастания импульса уменьшается</w:t>
      </w:r>
    </w:p>
    <w:sectPr w:rsidR="001E47EC" w:rsidRPr="008E5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2" w15:restartNumberingAfterBreak="0">
    <w:nsid w:val="54D66687"/>
    <w:multiLevelType w:val="multilevel"/>
    <w:tmpl w:val="47F860A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06"/>
    <w:rsid w:val="00025706"/>
    <w:rsid w:val="000D3D87"/>
    <w:rsid w:val="000E14F8"/>
    <w:rsid w:val="000F1291"/>
    <w:rsid w:val="000F4D58"/>
    <w:rsid w:val="00111554"/>
    <w:rsid w:val="00111DCD"/>
    <w:rsid w:val="001647B2"/>
    <w:rsid w:val="00184B05"/>
    <w:rsid w:val="001D5181"/>
    <w:rsid w:val="001E47EC"/>
    <w:rsid w:val="00222EED"/>
    <w:rsid w:val="002623EB"/>
    <w:rsid w:val="002E53D6"/>
    <w:rsid w:val="00383A26"/>
    <w:rsid w:val="00403DAA"/>
    <w:rsid w:val="004346C6"/>
    <w:rsid w:val="0045081F"/>
    <w:rsid w:val="005704B8"/>
    <w:rsid w:val="0057304A"/>
    <w:rsid w:val="00591E66"/>
    <w:rsid w:val="00623CAB"/>
    <w:rsid w:val="00640AAF"/>
    <w:rsid w:val="006A72E2"/>
    <w:rsid w:val="00706419"/>
    <w:rsid w:val="00732A76"/>
    <w:rsid w:val="00745B0A"/>
    <w:rsid w:val="007808BC"/>
    <w:rsid w:val="00792A65"/>
    <w:rsid w:val="00815763"/>
    <w:rsid w:val="008214C2"/>
    <w:rsid w:val="0083348E"/>
    <w:rsid w:val="008B452E"/>
    <w:rsid w:val="008E52CB"/>
    <w:rsid w:val="008F3471"/>
    <w:rsid w:val="008F6468"/>
    <w:rsid w:val="00935A0B"/>
    <w:rsid w:val="0094257A"/>
    <w:rsid w:val="00945C23"/>
    <w:rsid w:val="00961F8A"/>
    <w:rsid w:val="009A14F8"/>
    <w:rsid w:val="00A711EA"/>
    <w:rsid w:val="00AA13F8"/>
    <w:rsid w:val="00AA18CD"/>
    <w:rsid w:val="00AA6FC2"/>
    <w:rsid w:val="00AB1366"/>
    <w:rsid w:val="00AC1AD0"/>
    <w:rsid w:val="00AF4B64"/>
    <w:rsid w:val="00C25F21"/>
    <w:rsid w:val="00C5447D"/>
    <w:rsid w:val="00C94EC7"/>
    <w:rsid w:val="00CC2F3D"/>
    <w:rsid w:val="00CE254A"/>
    <w:rsid w:val="00D55867"/>
    <w:rsid w:val="00D62D9E"/>
    <w:rsid w:val="00D64B11"/>
    <w:rsid w:val="00DB4142"/>
    <w:rsid w:val="00DF2B95"/>
    <w:rsid w:val="00EA164A"/>
    <w:rsid w:val="00F42FDC"/>
    <w:rsid w:val="00F76DC2"/>
    <w:rsid w:val="00F82DEE"/>
    <w:rsid w:val="00F8739F"/>
    <w:rsid w:val="00FA6C53"/>
    <w:rsid w:val="00FB2DFB"/>
    <w:rsid w:val="00FB5FFB"/>
    <w:rsid w:val="00FD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FB1A"/>
  <w15:chartTrackingRefBased/>
  <w15:docId w15:val="{56F83307-3BEB-4AE8-A0F5-C8C0930F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7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4257A"/>
    <w:pPr>
      <w:keepNext/>
      <w:numPr>
        <w:numId w:val="2"/>
      </w:numPr>
      <w:suppressAutoHyphens/>
      <w:outlineLvl w:val="0"/>
    </w:pPr>
    <w:rPr>
      <w:b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257A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styleId="a3">
    <w:name w:val="Placeholder Text"/>
    <w:basedOn w:val="a0"/>
    <w:uiPriority w:val="99"/>
    <w:semiHidden/>
    <w:rsid w:val="001D51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image" Target="media/image13.png"/><Relationship Id="rId33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chart" Target="charts/chart3.xml"/><Relationship Id="rId32" Type="http://schemas.openxmlformats.org/officeDocument/2006/relationships/image" Target="media/image16.jpe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8.bin"/><Relationship Id="rId36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oleObject" Target="embeddings/oleObject4.bin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chart" Target="charts/chart2.xml"/><Relationship Id="rId22" Type="http://schemas.openxmlformats.org/officeDocument/2006/relationships/image" Target="media/image12.png"/><Relationship Id="rId27" Type="http://schemas.openxmlformats.org/officeDocument/2006/relationships/oleObject" Target="embeddings/oleObject7.bin"/><Relationship Id="rId30" Type="http://schemas.openxmlformats.org/officeDocument/2006/relationships/chart" Target="charts/chart4.xml"/><Relationship Id="rId35" Type="http://schemas.openxmlformats.org/officeDocument/2006/relationships/fontTable" Target="fontTable.xml"/><Relationship Id="rId8" Type="http://schemas.openxmlformats.org/officeDocument/2006/relationships/image" Target="media/image4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0733010783290635E-2"/>
          <c:y val="4.0348469834103382E-2"/>
          <c:w val="0.87661132719855805"/>
          <c:h val="0.863530326481795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Лист1!$B$2:$I$2</c:f>
              <c:numCache>
                <c:formatCode>0.00</c:formatCode>
                <c:ptCount val="8"/>
                <c:pt idx="0">
                  <c:v>7.7321999999999997</c:v>
                </c:pt>
                <c:pt idx="1">
                  <c:v>6.3868</c:v>
                </c:pt>
                <c:pt idx="2">
                  <c:v>2.2707999999999999</c:v>
                </c:pt>
                <c:pt idx="3">
                  <c:v>0.17460000000000001</c:v>
                </c:pt>
                <c:pt idx="4">
                  <c:v>-2.0819000000000001</c:v>
                </c:pt>
                <c:pt idx="5">
                  <c:v>-3.8527999999999998</c:v>
                </c:pt>
                <c:pt idx="6">
                  <c:v>-5.4607999999999999</c:v>
                </c:pt>
                <c:pt idx="7">
                  <c:v>-7.5967000000000002</c:v>
                </c:pt>
              </c:numCache>
            </c:numRef>
          </c:xVal>
          <c:yVal>
            <c:numRef>
              <c:f>Лист1!$B$1:$I$1</c:f>
              <c:numCache>
                <c:formatCode>0.00</c:formatCode>
                <c:ptCount val="8"/>
                <c:pt idx="0">
                  <c:v>-9.9674999999999994</c:v>
                </c:pt>
                <c:pt idx="1">
                  <c:v>-9.9551999999999996</c:v>
                </c:pt>
                <c:pt idx="2">
                  <c:v>-4.5742000000000003</c:v>
                </c:pt>
                <c:pt idx="3">
                  <c:v>-0.37340000000000001</c:v>
                </c:pt>
                <c:pt idx="4">
                  <c:v>4.1429</c:v>
                </c:pt>
                <c:pt idx="5">
                  <c:v>7.6853999999999996</c:v>
                </c:pt>
                <c:pt idx="6">
                  <c:v>10.0602</c:v>
                </c:pt>
                <c:pt idx="7">
                  <c:v>10.0641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D0-433B-AE01-299B511EB4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3029312"/>
        <c:axId val="1301481712"/>
      </c:scatterChart>
      <c:valAx>
        <c:axId val="1303029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вых(В)</a:t>
                </a:r>
              </a:p>
            </c:rich>
          </c:tx>
          <c:layout>
            <c:manualLayout>
              <c:xMode val="edge"/>
              <c:yMode val="edge"/>
              <c:x val="0.48520823451285466"/>
              <c:y val="0.929555095301237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1481712"/>
        <c:crosses val="autoZero"/>
        <c:crossBetween val="midCat"/>
      </c:valAx>
      <c:valAx>
        <c:axId val="130148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 baseline="0"/>
                  <a:t> вх(В)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6104417670682729E-2"/>
              <c:y val="0.403713734393850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029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Экспериментальный график </a:t>
            </a:r>
            <a:r>
              <a:rPr lang="en-US" baseline="0"/>
              <a:t>K=F(Lgf)</a:t>
            </a:r>
            <a:r>
              <a:rPr lang="ru-RU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Лист1!$B$2:$K$2</c:f>
              <c:numCache>
                <c:formatCode>0.00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5.3010299959999996</c:v>
                </c:pt>
                <c:pt idx="5">
                  <c:v>5.602059991</c:v>
                </c:pt>
                <c:pt idx="6">
                  <c:v>5.7781512499999996</c:v>
                </c:pt>
                <c:pt idx="7">
                  <c:v>5.9030899870000004</c:v>
                </c:pt>
                <c:pt idx="8">
                  <c:v>6</c:v>
                </c:pt>
                <c:pt idx="9">
                  <c:v>6.0791199999999996</c:v>
                </c:pt>
              </c:numCache>
            </c:numRef>
          </c:xVal>
          <c:yVal>
            <c:numRef>
              <c:f>Лист1!$B$5:$K$5</c:f>
              <c:numCache>
                <c:formatCode>0.00</c:formatCode>
                <c:ptCount val="10"/>
                <c:pt idx="0">
                  <c:v>1.9997</c:v>
                </c:pt>
                <c:pt idx="1">
                  <c:v>1.9997</c:v>
                </c:pt>
                <c:pt idx="2">
                  <c:v>2.10697</c:v>
                </c:pt>
                <c:pt idx="3">
                  <c:v>1.9119999999999999</c:v>
                </c:pt>
                <c:pt idx="4">
                  <c:v>1.7065999999999999</c:v>
                </c:pt>
                <c:pt idx="5">
                  <c:v>1.2666999999999999</c:v>
                </c:pt>
                <c:pt idx="6">
                  <c:v>0.95809999999999995</c:v>
                </c:pt>
                <c:pt idx="7">
                  <c:v>0.75760000000000005</c:v>
                </c:pt>
                <c:pt idx="8">
                  <c:v>0.62209999999999999</c:v>
                </c:pt>
                <c:pt idx="9">
                  <c:v>0.52644999999999997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C4D-4D32-BA51-D5FB3AEB19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9166127"/>
        <c:axId val="1544797839"/>
      </c:scatterChart>
      <c:valAx>
        <c:axId val="1629166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Lgf</a:t>
                </a:r>
              </a:p>
              <a:p>
                <a:pPr>
                  <a:defRPr sz="1100"/>
                </a:pPr>
                <a:endParaRPr lang="ru-RU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4797839"/>
        <c:crosses val="autoZero"/>
        <c:crossBetween val="midCat"/>
      </c:valAx>
      <c:valAx>
        <c:axId val="1544797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K</a:t>
                </a:r>
              </a:p>
              <a:p>
                <a:pPr>
                  <a:defRPr sz="1100"/>
                </a:pPr>
                <a:endParaRPr lang="ru-RU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9166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K=F(lgf)</a:t>
            </a:r>
            <a:endParaRPr lang="ru-RU"/>
          </a:p>
        </c:rich>
      </c:tx>
      <c:layout>
        <c:manualLayout>
          <c:xMode val="edge"/>
          <c:yMode val="edge"/>
          <c:x val="0.4313123359580052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Лист1!$B$3:$J$3</c:f>
              <c:numCache>
                <c:formatCode>General</c:formatCode>
                <c:ptCount val="9"/>
              </c:numCache>
            </c:numRef>
          </c:xVal>
          <c:yVal>
            <c:numRef>
              <c:f>Лист1!$B$6:$J$6</c:f>
              <c:numCache>
                <c:formatCode>General</c:formatCode>
                <c:ptCount val="9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73-4D9D-8D15-0256BCEF3F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0706463"/>
        <c:axId val="2106318271"/>
      </c:scatterChart>
      <c:valAx>
        <c:axId val="18607064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Lgf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6318271"/>
        <c:crosses val="autoZero"/>
        <c:crossBetween val="midCat"/>
      </c:valAx>
      <c:valAx>
        <c:axId val="210631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07064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</a:t>
            </a:r>
            <a:r>
              <a:rPr lang="en-US" baseline="0"/>
              <a:t>U</a:t>
            </a:r>
            <a:r>
              <a:rPr lang="ru-RU" baseline="0"/>
              <a:t>вых=</a:t>
            </a:r>
            <a:r>
              <a:rPr lang="en-US" baseline="0"/>
              <a:t>f(U</a:t>
            </a:r>
            <a:r>
              <a:rPr lang="ru-RU" baseline="0"/>
              <a:t>вх</a:t>
            </a:r>
            <a:r>
              <a:rPr lang="en-US" baseline="0"/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Лист1!$B$10:$K$10</c:f>
              <c:numCache>
                <c:formatCode>General</c:formatCode>
                <c:ptCount val="10"/>
                <c:pt idx="0">
                  <c:v>7.72</c:v>
                </c:pt>
                <c:pt idx="1">
                  <c:v>9.9397000000000002</c:v>
                </c:pt>
                <c:pt idx="2">
                  <c:v>9.8552999999999997</c:v>
                </c:pt>
                <c:pt idx="3">
                  <c:v>4.6639999999999997</c:v>
                </c:pt>
                <c:pt idx="4">
                  <c:v>0.55020000000000002</c:v>
                </c:pt>
                <c:pt idx="5">
                  <c:v>-4.7512999999999996</c:v>
                </c:pt>
                <c:pt idx="6">
                  <c:v>-9.0429999999999993</c:v>
                </c:pt>
                <c:pt idx="7">
                  <c:v>-10.0184</c:v>
                </c:pt>
                <c:pt idx="8">
                  <c:v>-10.0212</c:v>
                </c:pt>
                <c:pt idx="9">
                  <c:v>-10.019299999999999</c:v>
                </c:pt>
              </c:numCache>
            </c:numRef>
          </c:xVal>
          <c:yVal>
            <c:numRef>
              <c:f>Лист1!$B$9:$K$9</c:f>
              <c:numCache>
                <c:formatCode>General</c:formatCode>
                <c:ptCount val="10"/>
                <c:pt idx="0">
                  <c:v>9.94</c:v>
                </c:pt>
                <c:pt idx="1">
                  <c:v>6.0566000000000004</c:v>
                </c:pt>
                <c:pt idx="2">
                  <c:v>3.9689999999999999</c:v>
                </c:pt>
                <c:pt idx="3">
                  <c:v>1.53</c:v>
                </c:pt>
                <c:pt idx="4">
                  <c:v>0.16520000000000001</c:v>
                </c:pt>
                <c:pt idx="5">
                  <c:v>-1.6024</c:v>
                </c:pt>
                <c:pt idx="6">
                  <c:v>-3.0470000000000002</c:v>
                </c:pt>
                <c:pt idx="7">
                  <c:v>-4.6928000000000001</c:v>
                </c:pt>
                <c:pt idx="8">
                  <c:v>-6.0796000000000001</c:v>
                </c:pt>
                <c:pt idx="9">
                  <c:v>-7.7507000000000001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01-4A1C-AF30-E4BC5CAFB2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470255"/>
        <c:axId val="192472143"/>
      </c:scatterChart>
      <c:valAx>
        <c:axId val="198470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472143"/>
        <c:crosses val="autoZero"/>
        <c:crossBetween val="midCat"/>
      </c:valAx>
      <c:valAx>
        <c:axId val="192472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4702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15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Захаров</dc:creator>
  <cp:keywords/>
  <dc:description/>
  <cp:lastModifiedBy>Богдан Захаров</cp:lastModifiedBy>
  <cp:revision>58</cp:revision>
  <dcterms:created xsi:type="dcterms:W3CDTF">2020-05-19T08:27:00Z</dcterms:created>
  <dcterms:modified xsi:type="dcterms:W3CDTF">2020-05-20T14:49:00Z</dcterms:modified>
</cp:coreProperties>
</file>