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BA2EA5" w:rsidP="3B500518" w:rsidRDefault="74BA2EA5" w14:paraId="63CAA6B2" w14:textId="19DEA608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Міністерство освіти і науки України</w:t>
      </w:r>
    </w:p>
    <w:p w:rsidR="74BA2EA5" w:rsidP="3B500518" w:rsidRDefault="74BA2EA5" w14:paraId="55C04EFA" w14:textId="5E32ECC0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Західноукраїнський національний університет</w:t>
      </w:r>
    </w:p>
    <w:p w:rsidR="74BA2EA5" w:rsidP="3B500518" w:rsidRDefault="74BA2EA5" w14:paraId="35BCE0D3" w14:textId="20FF5A4B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Факультет комп’ютерних інформаційних технологій</w:t>
      </w:r>
    </w:p>
    <w:p w:rsidR="74BA2EA5" w:rsidP="3B500518" w:rsidRDefault="74BA2EA5" w14:paraId="5FE0DE77" w14:textId="7F0409A8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Кафедра інформаційно-обчислювальних систем і управління</w:t>
      </w:r>
    </w:p>
    <w:p w:rsidR="74BA2EA5" w:rsidP="007E6249" w:rsidRDefault="74BA2EA5" w14:paraId="269006CD" w14:textId="27BACAB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007E6249" w:rsidRDefault="74BA2EA5" w14:paraId="5DD5FA00" w14:textId="1F99A01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3B500518" w:rsidRDefault="74BA2EA5" w14:paraId="5DECD8DF" w14:textId="421FC3CE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Лабораторна робота №6</w:t>
      </w: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74BA2EA5" w:rsidP="3B500518" w:rsidRDefault="74BA2EA5" w14:paraId="6F788B82" w14:textId="146725A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 дисципліни « Основи комп’ютерних наук »</w:t>
      </w:r>
    </w:p>
    <w:p w:rsidR="74BA2EA5" w:rsidP="007E6249" w:rsidRDefault="74BA2EA5" w14:paraId="226FBF32" w14:textId="51DB948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007E6249" w:rsidRDefault="74BA2EA5" w14:paraId="3929C4FA" w14:textId="630447C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007E6249" w:rsidRDefault="74BA2EA5" w14:paraId="1D6A1FE5" w14:textId="320B5C9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007E6249" w:rsidRDefault="74BA2EA5" w14:paraId="0AE333C5" w14:textId="5219B29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007E6249" w:rsidRDefault="74BA2EA5" w14:paraId="666150A7" w14:textId="30BCC4A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007E6249" w:rsidRDefault="74BA2EA5" w14:paraId="0583D31D" w14:textId="7AC7C63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007E6249" w:rsidRDefault="74BA2EA5" w14:paraId="334BE6A5" w14:textId="6A1A2B5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3B500518" w:rsidRDefault="74BA2EA5" w14:paraId="108C7162" w14:textId="65C9C1A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4BA2EA5" w:rsidP="3B500518" w:rsidRDefault="74BA2EA5" w14:paraId="54AF220A" w14:textId="185139E1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Виконав:</w:t>
      </w:r>
    </w:p>
    <w:p w:rsidR="74BA2EA5" w:rsidP="3B500518" w:rsidRDefault="74BA2EA5" w14:paraId="0D94D468" w14:textId="73445D36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Студент групи КНШІ-11</w:t>
      </w:r>
    </w:p>
    <w:p w:rsidR="74BA2EA5" w:rsidP="3B500518" w:rsidRDefault="74BA2EA5" w14:paraId="2445017F" w14:textId="07779719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Цвєтков Артем</w:t>
      </w:r>
    </w:p>
    <w:p w:rsidR="74BA2EA5" w:rsidP="3B500518" w:rsidRDefault="74BA2EA5" w14:paraId="6307B87B" w14:textId="43E44B83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3B500518" w:rsidRDefault="74BA2EA5" w14:paraId="2A7FFE6C" w14:textId="6FDADE25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3B500518" w:rsidRDefault="74BA2EA5" w14:paraId="3256E467" w14:textId="18ABC121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4BA2EA5" w:rsidP="3B500518" w:rsidRDefault="74BA2EA5" w14:paraId="0B75796B" w14:textId="3F87D8A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Тернопіль 2023 </w:t>
      </w:r>
    </w:p>
    <w:p w:rsidR="74BA2EA5" w:rsidP="3B500518" w:rsidRDefault="74BA2EA5" w14:paraId="59205936" w14:textId="5EA8B0B1">
      <w:pPr>
        <w:spacing w:line="360" w:lineRule="auto"/>
        <w:jc w:val="center"/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Лабораторна робота №</w:t>
      </w:r>
      <w:r w:rsidRPr="3B500518" w:rsidR="3B5005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6</w:t>
      </w:r>
    </w:p>
    <w:p w:rsidR="74BA2EA5" w:rsidP="3B500518" w:rsidRDefault="74BA2EA5" w14:paraId="6277C462" w14:textId="4EB2FF48">
      <w:pPr>
        <w:spacing w:line="360" w:lineRule="auto"/>
        <w:jc w:val="center"/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Методи розробки програмного забезпечення</w:t>
      </w:r>
      <w:r w:rsidRPr="3B500518" w:rsidR="3B5005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74BA2EA5" w:rsidP="3B500518" w:rsidRDefault="74BA2EA5" w14:paraId="31D3277B" w14:textId="05DBC36B">
      <w:pPr>
        <w:spacing w:line="360" w:lineRule="auto"/>
        <w:jc w:val="left"/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Мета:</w:t>
      </w:r>
      <w:r w:rsidRPr="3B500518" w:rsidR="3B5005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Ознайомитися з основними методами розробки програмного забезпечення.</w:t>
      </w:r>
    </w:p>
    <w:p w:rsidR="74BA2EA5" w:rsidP="3B500518" w:rsidRDefault="74BA2EA5" w14:paraId="45412873" w14:textId="08AE1A3B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Варіант 23</w:t>
      </w:r>
    </w:p>
    <w:p w:rsidR="3B500518" w:rsidP="3B500518" w:rsidRDefault="3B500518" w14:paraId="383A3B06" w14:textId="3660F70D">
      <w:pPr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XDXF - це формат файлу на основі XML, який використовується для зберігання інформації про словники. Він був розроблений спільнотою розробників з метою об'єднати всі існуючі відкриті словники та зробити їх більш доступними для використання.</w:t>
      </w:r>
    </w:p>
    <w:p w:rsidR="3B500518" w:rsidP="3B500518" w:rsidRDefault="3B500518" w14:paraId="4FBC7EC1" w14:textId="518EC672">
      <w:pPr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XDXF підтримує широкий спектр типів даних, включаючи слова, визначення, приклади, граматику та синоніми. Він також може бути конвертований в інші популярні формати словників, що полегшує обмін словниками між різними програмами.</w:t>
      </w:r>
    </w:p>
    <w:p w:rsidR="3B500518" w:rsidP="3B500518" w:rsidRDefault="3B500518" w14:paraId="45C08A30" w14:textId="597FB47E">
      <w:pPr>
        <w:spacing w:before="360" w:beforeAutospacing="off" w:after="3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Основні характеристики XDXF</w:t>
      </w:r>
    </w:p>
    <w:p w:rsidR="3B500518" w:rsidP="3B500518" w:rsidRDefault="3B500518" w14:paraId="019770CA" w14:textId="2FCFA1D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Універсальність: XDXF можна використовувати з різними програмами-словниками.</w:t>
      </w:r>
    </w:p>
    <w:p w:rsidR="3B500518" w:rsidP="3B500518" w:rsidRDefault="3B500518" w14:paraId="653362F5" w14:textId="2BC50A8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Ефективність: XDXF написаний мовою програмування C++, що забезпечує його ефективність і переносимість.</w:t>
      </w:r>
    </w:p>
    <w:p w:rsidR="3B500518" w:rsidP="3B500518" w:rsidRDefault="3B500518" w14:paraId="6C2A47C4" w14:textId="057C73D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Підтримка широкого спектру типів даних: XDXF підтримує широкий спектр типів даних, що дозволяє створювати словники з високою деталізацією.</w:t>
      </w:r>
    </w:p>
    <w:p w:rsidR="3B500518" w:rsidP="3B500518" w:rsidRDefault="3B500518" w14:paraId="366515ED" w14:textId="165A5F6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Можливість конвертації в інші формати: XDXF може бути конвертований в інші популярні формати словників, що полегшує обмін словниками між різними програмами.</w:t>
      </w:r>
    </w:p>
    <w:p w:rsidR="3B500518" w:rsidP="3B500518" w:rsidRDefault="3B500518" w14:paraId="5E5DF812" w14:textId="5DB53D98">
      <w:pPr>
        <w:spacing w:before="360" w:beforeAutospacing="off" w:after="3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Основні завдання XDXF</w:t>
      </w:r>
    </w:p>
    <w:p w:rsidR="3B500518" w:rsidP="3B500518" w:rsidRDefault="3B500518" w14:paraId="263AB7CD" w14:textId="7A176F0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Обмін словниками: XDXF може використовуватися для обміну словниками між різними програмами-словниками.</w:t>
      </w:r>
    </w:p>
    <w:p w:rsidR="3B500518" w:rsidP="3B500518" w:rsidRDefault="3B500518" w14:paraId="788D5611" w14:textId="7FCA229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Створення нових словників: XDXF може використовуватися для створення нових словників або розширення існуючих словників.</w:t>
      </w:r>
    </w:p>
    <w:p w:rsidR="3B500518" w:rsidP="3B500518" w:rsidRDefault="3B500518" w14:paraId="567F83BF" w14:textId="77611CE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Створення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мовних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моделей: XDXF може використовуватися для створення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мовних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моделей, які використовують словники для перекладу, розмовного інтерфейсу та інших завдань.</w:t>
      </w:r>
    </w:p>
    <w:p w:rsidR="3B500518" w:rsidP="3B500518" w:rsidRDefault="3B500518" w14:paraId="70D119F8" w14:textId="5A98CE69">
      <w:pPr>
        <w:spacing w:before="360" w:beforeAutospacing="off" w:after="3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Розробка XDXF</w:t>
      </w:r>
    </w:p>
    <w:p w:rsidR="3B500518" w:rsidP="3B500518" w:rsidRDefault="3B500518" w14:paraId="2F55EDEC" w14:textId="653F7DF6">
      <w:pPr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XDXF розробляється спільнотою розробників. Розробники використовують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інкрементну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модель розробки програмного забезпечення (ISDM), щоб розділити проект на невеликі, керовані зміни, які вносяться до формату послідовно.</w:t>
      </w:r>
    </w:p>
    <w:p w:rsidR="3B500518" w:rsidP="3B500518" w:rsidRDefault="3B500518" w14:paraId="345807A5" w14:textId="18F5783B">
      <w:pPr>
        <w:spacing w:before="360" w:beforeAutospacing="off" w:after="3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Переваги використання XDXF</w:t>
      </w:r>
    </w:p>
    <w:p w:rsidR="3B500518" w:rsidP="3B500518" w:rsidRDefault="3B500518" w14:paraId="0E9963DE" w14:textId="3943A1A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Універсальність: XDXF є універсальним форматом, який можна використовувати з різними програмами-словниками. Це означає, що користувачі можуть використовувати один і той же словник з різними програмами, що полегшує обмін словниками та використання їх у різних контекстах.</w:t>
      </w:r>
    </w:p>
    <w:p w:rsidR="3B500518" w:rsidP="3B500518" w:rsidRDefault="3B500518" w14:paraId="441F0686" w14:textId="521EA97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Ефективність: XDXF написаний мовою програмування C++, що забезпечує його ефективність і переносимість. Це означає, що XDXF може використовуватися на різних платформах і працює швидко.</w:t>
      </w:r>
    </w:p>
    <w:p w:rsidR="3B500518" w:rsidP="3B500518" w:rsidRDefault="3B500518" w14:paraId="0E25BE33" w14:textId="274862E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Підтримка широкого спектру типів даних: XDXF підтримує широкий спектр типів даних, що дозволяє створювати словники з високою деталізацією. Це означає, що користувачі можуть створювати словники з більшою кількістю інформації, що може бути корисно для різних завдань.</w:t>
      </w:r>
    </w:p>
    <w:p w:rsidR="3B500518" w:rsidP="3B500518" w:rsidRDefault="3B500518" w14:paraId="5CBEE176" w14:textId="3D1CAB7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Можливість конвертації в інші формати: XDXF може бути конвертований в інші популярні формати словників, що полегшує обмін словниками між різними програмами. Це означає, що користувачі можуть використовувати словники, створені для інших форматів, з програмами, які підтримують XDXF.</w:t>
      </w:r>
    </w:p>
    <w:p w:rsidR="3B500518" w:rsidP="3B500518" w:rsidRDefault="3B500518" w14:paraId="3A1ED76E" w14:textId="748BA924">
      <w:pPr>
        <w:spacing w:before="360" w:beforeAutospacing="off" w:after="3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Недоліки використання XDXF</w:t>
      </w:r>
    </w:p>
    <w:p w:rsidR="3B500518" w:rsidP="3B500518" w:rsidRDefault="3B500518" w14:paraId="6859156B" w14:textId="107EA95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XDXF все ще знаходиться в розробці, і деякі функції можуть бути відсутні або недосконалі. Наприклад, деякі функції, такі як підтримка багатомовних словників, ще не реалізовані.</w:t>
      </w:r>
    </w:p>
    <w:p w:rsidR="3B500518" w:rsidP="3B500518" w:rsidRDefault="3B500518" w14:paraId="7E852766" w14:textId="2A5032E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XDXF може бути складним для використання для розробників, які не знайомі з XML. XML - це складний формат, і його використання може бути складним для розробників, які не мають досвіду роботи з ним.</w:t>
      </w:r>
    </w:p>
    <w:p w:rsidR="3B500518" w:rsidP="3B500518" w:rsidRDefault="3B500518" w14:paraId="2DBD07A9" w14:textId="27DAF6B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</w:p>
    <w:p w:rsidR="3B500518" w:rsidP="3B500518" w:rsidRDefault="3B500518" w14:paraId="6D252091" w14:textId="74783084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</w:p>
    <w:p w:rsidR="3B500518" w:rsidP="3B500518" w:rsidRDefault="3B500518" w14:paraId="525FE9C4" w14:textId="0F46E587">
      <w:pPr>
        <w:spacing w:before="0" w:beforeAutospacing="off" w:after="3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Розробка XDXF за допомогою </w:t>
      </w: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інкрементної</w:t>
      </w: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моделі розробки програмного забезпечення</w:t>
      </w:r>
    </w:p>
    <w:p w:rsidR="3B500518" w:rsidP="3B500518" w:rsidRDefault="3B500518" w14:paraId="6F4F29FA" w14:textId="1E723395">
      <w:pPr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XDXF розробляється спільнотою розробників за допомогою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інкрементної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моделі розробки програмного забезпечення (ISDM). ISDM - це процес розробки програмного забезпечення, який розділяє проект на невеликі, керовані зміни, які вносяться до програми послідовно.</w:t>
      </w:r>
    </w:p>
    <w:p w:rsidR="3B500518" w:rsidP="3B500518" w:rsidRDefault="3B500518" w14:paraId="27D7CF1F" w14:textId="7A397B2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EC01541" wp14:anchorId="1C1A880E">
            <wp:extent cx="4572000" cy="2343150"/>
            <wp:effectExtent l="0" t="0" r="0" b="0"/>
            <wp:docPr id="2078844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5468151ab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00518" w:rsidP="3B500518" w:rsidRDefault="3B500518" w14:paraId="10F19668" w14:textId="7176495F">
      <w:pPr>
        <w:spacing w:before="360" w:beforeAutospacing="off" w:after="3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Кроки розробки XDXF за допомогою ISDM</w:t>
      </w:r>
    </w:p>
    <w:p w:rsidR="3B500518" w:rsidP="3B500518" w:rsidRDefault="3B500518" w14:paraId="737F3D2E" w14:textId="2140233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Початковий план: Першим кроком у процесі ISDM є розробка початкового плану проекту. Цей план повинен включати в себе такі елементи, як цілі проекту, вимоги, терміни та бюджет.</w:t>
      </w:r>
    </w:p>
    <w:p w:rsidR="3B500518" w:rsidP="3B500518" w:rsidRDefault="3B500518" w14:paraId="37F373D4" w14:textId="345025C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Розробка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інкременту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: Після того, як план проекту розроблений, розробники починають розробку першого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інкременту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.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- це невелика, керована зміна, яка вноситься до програми. Кожний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повинен включати в себе лише необхідну функціональність для виконання певної функції або завдання.</w:t>
      </w:r>
    </w:p>
    <w:p w:rsidR="3B500518" w:rsidP="3B500518" w:rsidRDefault="3B500518" w14:paraId="058C528C" w14:textId="3A11CB8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Тестування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інкременту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: Після того, як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розроблений, його потрібно протестувати, щоб переконатися, що він працює належним чином. Тестування може проводитися як ручним, так і автоматизованим способом.</w:t>
      </w:r>
    </w:p>
    <w:p w:rsidR="3B500518" w:rsidP="3B500518" w:rsidRDefault="3B500518" w14:paraId="0369A065" w14:textId="17DD845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Впровадження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інкременту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: Після того, як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протестований, його можна впровадити в програму. Це означає, що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буде доступний для використання користувачами.</w:t>
      </w:r>
    </w:p>
    <w:p w:rsidR="3B500518" w:rsidP="3B500518" w:rsidRDefault="3B500518" w14:paraId="3BE2FDDB" w14:textId="4DFE8A5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Повторення кроків 2-4: Цикл розробки, тестування та впровадження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інкрементів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 повторюється, поки проект не буде завершений.</w:t>
      </w:r>
    </w:p>
    <w:p w:rsidR="3B500518" w:rsidP="3B500518" w:rsidRDefault="3B500518" w14:paraId="5271BEBB" w14:textId="54D53A9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500518" w:rsidP="3B500518" w:rsidRDefault="3B500518" w14:paraId="33DED364" w14:textId="5D19BE8B">
      <w:pPr>
        <w:spacing w:before="360" w:beforeAutospacing="off" w:after="3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Переваги використання ISDM для розробки XDXF</w:t>
      </w:r>
    </w:p>
    <w:p w:rsidR="3B500518" w:rsidP="3B500518" w:rsidRDefault="3B500518" w14:paraId="48551795" w14:textId="62896B41">
      <w:pPr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ISDM пропонує ряд переваг для розробки XDXF, таких як:</w:t>
      </w:r>
    </w:p>
    <w:p w:rsidR="3B500518" w:rsidP="3B500518" w:rsidRDefault="3B500518" w14:paraId="184DDCB0" w14:textId="6D25A34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Швидкість: ISDM дозволяє розробникам швидко отримувати значний прогрес у проекті.</w:t>
      </w:r>
    </w:p>
    <w:p w:rsidR="3B500518" w:rsidP="3B500518" w:rsidRDefault="3B500518" w14:paraId="16B07992" w14:textId="45CD82E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Зниження ризиків: ISDM допомагає зменшити ризик того, що проект буде завершений із затримкою або не буде відповідати вимогам.</w:t>
      </w:r>
    </w:p>
    <w:p w:rsidR="3B500518" w:rsidP="3B500518" w:rsidRDefault="3B500518" w14:paraId="5B5F55DD" w14:textId="3B73576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Гнучкість: ISDM дозволяє розробникам легко вносити зміни до проекту в міру необхідності.</w:t>
      </w:r>
    </w:p>
    <w:p w:rsidR="3B500518" w:rsidP="3B500518" w:rsidRDefault="3B500518" w14:paraId="0C0B3291" w14:textId="5DABF33A">
      <w:pPr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Звичайно, ISDM також має деякі недоліки:</w:t>
      </w:r>
    </w:p>
    <w:p w:rsidR="3B500518" w:rsidP="3B500518" w:rsidRDefault="3B500518" w14:paraId="18603807" w14:textId="36D8DB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 xml:space="preserve">Додаткові витрати: ISDM може вимагати додаткових витрат на тестування та впровадження кожного 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інкременту</w:t>
      </w: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.</w:t>
      </w:r>
    </w:p>
    <w:p w:rsidR="3B500518" w:rsidP="3B500518" w:rsidRDefault="3B500518" w14:paraId="23FC58C1" w14:textId="0C068CB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Додаткові зусилля: ISDM вимагає від розробників більшої уваги до управління змінами та документації.</w:t>
      </w:r>
    </w:p>
    <w:p w:rsidR="3B500518" w:rsidP="3B500518" w:rsidRDefault="3B500518" w14:paraId="08AEED51" w14:textId="08538AA6">
      <w:pPr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Незважаючи на ці недоліки, ISDM є ефективним процесом розробки програмного забезпечення для великих і складних проектів.</w:t>
      </w:r>
    </w:p>
    <w:p w:rsidR="3B500518" w:rsidP="3B500518" w:rsidRDefault="3B500518" w14:paraId="29472FA7" w14:textId="05E9D93B">
      <w:pPr>
        <w:shd w:val="clear" w:color="auto" w:fill="FFFFFF" w:themeFill="background1"/>
        <w:spacing w:before="36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</w:pPr>
      <w:r w:rsidRPr="3B500518" w:rsidR="3B500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uk-UA"/>
        </w:rPr>
        <w:t>XDXF є перспективним проектом, який має потенціал об'єднати всі існуючі відкриті словники та зробити їх більш доступними для використання. Однак, оскільки проект все ще знаходиться в розробці, деякі функції можуть бути відсутні або недосконалі.</w:t>
      </w:r>
    </w:p>
    <w:p w:rsidR="3B500518" w:rsidP="3B500518" w:rsidRDefault="3B500518" w14:paraId="237C0F37" w14:textId="5BEB373A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60e0e11a546347fd"/>
      <w:footerReference w:type="default" r:id="Ra9023126edf847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BA2EA5" w:rsidTr="74BA2EA5" w14:paraId="38042A3A">
      <w:trPr>
        <w:trHeight w:val="300"/>
      </w:trPr>
      <w:tc>
        <w:tcPr>
          <w:tcW w:w="3005" w:type="dxa"/>
          <w:tcMar/>
        </w:tcPr>
        <w:p w:rsidR="74BA2EA5" w:rsidP="74BA2EA5" w:rsidRDefault="74BA2EA5" w14:paraId="379249A7" w14:textId="6D897F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BA2EA5" w:rsidP="74BA2EA5" w:rsidRDefault="74BA2EA5" w14:paraId="1B70DCD7" w14:textId="3E3AB5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BA2EA5" w:rsidP="74BA2EA5" w:rsidRDefault="74BA2EA5" w14:paraId="0CF99231" w14:textId="7409BAA4">
          <w:pPr>
            <w:pStyle w:val="Header"/>
            <w:bidi w:val="0"/>
            <w:ind w:right="-115"/>
            <w:jc w:val="right"/>
          </w:pPr>
        </w:p>
      </w:tc>
    </w:tr>
  </w:tbl>
  <w:p w:rsidR="74BA2EA5" w:rsidP="74BA2EA5" w:rsidRDefault="74BA2EA5" w14:paraId="2D902300" w14:textId="0A8FF8F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BA2EA5" w:rsidTr="74BA2EA5" w14:paraId="2E14EA9C">
      <w:trPr>
        <w:trHeight w:val="300"/>
      </w:trPr>
      <w:tc>
        <w:tcPr>
          <w:tcW w:w="3005" w:type="dxa"/>
          <w:tcMar/>
        </w:tcPr>
        <w:p w:rsidR="74BA2EA5" w:rsidP="74BA2EA5" w:rsidRDefault="74BA2EA5" w14:paraId="4B32D751" w14:textId="267723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BA2EA5" w:rsidP="74BA2EA5" w:rsidRDefault="74BA2EA5" w14:paraId="1B3D4FA5" w14:textId="5B17414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BA2EA5" w:rsidP="74BA2EA5" w:rsidRDefault="74BA2EA5" w14:paraId="243E8E5D" w14:textId="4560CF62">
          <w:pPr>
            <w:pStyle w:val="Header"/>
            <w:bidi w:val="0"/>
            <w:ind w:right="-115"/>
            <w:jc w:val="right"/>
          </w:pPr>
        </w:p>
      </w:tc>
    </w:tr>
  </w:tbl>
  <w:p w:rsidR="74BA2EA5" w:rsidP="74BA2EA5" w:rsidRDefault="74BA2EA5" w14:paraId="1D0CF513" w14:textId="781DCD6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e628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653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C922B"/>
    <w:rsid w:val="007E6249"/>
    <w:rsid w:val="3B500518"/>
    <w:rsid w:val="55AC21FB"/>
    <w:rsid w:val="6F0C922B"/>
    <w:rsid w:val="74B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922B"/>
  <w15:chartTrackingRefBased/>
  <w15:docId w15:val="{2D8CC579-BFB8-4226-B93D-4DD47807DE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0e0e11a546347fd" /><Relationship Type="http://schemas.openxmlformats.org/officeDocument/2006/relationships/footer" Target="footer.xml" Id="Ra9023126edf847e6" /><Relationship Type="http://schemas.openxmlformats.org/officeDocument/2006/relationships/image" Target="/media/image6.png" Id="Rb6d5468151ab40ed" /><Relationship Type="http://schemas.openxmlformats.org/officeDocument/2006/relationships/numbering" Target="numbering.xml" Id="R70da1e820b3a49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2023-09-27T11:20:56.3429440Z</dcterms:created>
  <dcterms:modified xsi:type="dcterms:W3CDTF">2023-11-30T19:08:01.9485528Z</dcterms:modified>
  <dc:creator>Артем Цвєтков</dc:creator>
  <lastModifiedBy>Артем Цвєтков</lastModifiedBy>
</coreProperties>
</file>