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CB48B2" w:rsidRDefault="00CB48B2" w:rsidP="00CB48B2">
      <w:pPr>
        <w:jc w:val="center"/>
        <w:rPr>
          <w:b/>
        </w:rPr>
      </w:pPr>
      <w:r w:rsidRPr="00CB48B2">
        <w:rPr>
          <w:b/>
        </w:rPr>
        <w:t>Đặc tả uc Thêm thông tin người dùng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CB48B2" w:rsidRPr="006753FF" w:rsidTr="00E044F3">
        <w:trPr>
          <w:trHeight w:val="379"/>
        </w:trPr>
        <w:tc>
          <w:tcPr>
            <w:tcW w:w="2977" w:type="dxa"/>
            <w:vAlign w:val="center"/>
          </w:tcPr>
          <w:p w:rsidR="00CB48B2" w:rsidRPr="00AE1A38" w:rsidRDefault="00CB48B2" w:rsidP="00E044F3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CB48B2" w:rsidRPr="008F48F1" w:rsidRDefault="00CB48B2" w:rsidP="00E044F3">
            <w:pPr>
              <w:jc w:val="center"/>
              <w:rPr>
                <w:b/>
              </w:rPr>
            </w:pPr>
            <w:r w:rsidRPr="00CB48B2">
              <w:rPr>
                <w:b/>
              </w:rPr>
              <w:t>Thêm thông tin người dùng</w:t>
            </w:r>
          </w:p>
        </w:tc>
      </w:tr>
      <w:tr w:rsidR="00CB48B2" w:rsidRPr="006753FF" w:rsidTr="00E044F3">
        <w:tc>
          <w:tcPr>
            <w:tcW w:w="2977" w:type="dxa"/>
          </w:tcPr>
          <w:p w:rsidR="00CB48B2" w:rsidRPr="006753FF" w:rsidRDefault="00CB48B2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CB48B2" w:rsidRPr="006753FF" w:rsidRDefault="00CB48B2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 xml:space="preserve">Admin </w:t>
            </w:r>
            <w:r>
              <w:rPr>
                <w:szCs w:val="26"/>
              </w:rPr>
              <w:t xml:space="preserve">vào hệ thống để quản lý  các thông tin </w:t>
            </w:r>
            <w:r w:rsidR="00E92B77">
              <w:rPr>
                <w:szCs w:val="26"/>
              </w:rPr>
              <w:t>người dùng</w:t>
            </w:r>
            <w:bookmarkStart w:id="0" w:name="_GoBack"/>
            <w:bookmarkEnd w:id="0"/>
          </w:p>
        </w:tc>
      </w:tr>
      <w:tr w:rsidR="00CB48B2" w:rsidRPr="006753FF" w:rsidTr="00E044F3">
        <w:tc>
          <w:tcPr>
            <w:tcW w:w="2977" w:type="dxa"/>
          </w:tcPr>
          <w:p w:rsidR="00CB48B2" w:rsidRPr="006753FF" w:rsidRDefault="00CB48B2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CB48B2" w:rsidRPr="006753FF" w:rsidRDefault="00CB48B2" w:rsidP="00E044F3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CB48B2" w:rsidRPr="006753FF" w:rsidTr="00E044F3">
        <w:tc>
          <w:tcPr>
            <w:tcW w:w="2977" w:type="dxa"/>
          </w:tcPr>
          <w:p w:rsidR="00CB48B2" w:rsidRPr="006753FF" w:rsidRDefault="00CB48B2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CB48B2" w:rsidRPr="00DC59B3" w:rsidRDefault="00CB48B2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Actor đăng nhập truy cập hệ thống trang web:</w:t>
            </w:r>
          </w:p>
          <w:p w:rsidR="00CB48B2" w:rsidRDefault="00CB48B2" w:rsidP="00E044F3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CB48B2" w:rsidRDefault="00CB48B2" w:rsidP="00E044F3">
            <w:pPr>
              <w:rPr>
                <w:szCs w:val="26"/>
              </w:rPr>
            </w:pPr>
            <w:r>
              <w:rPr>
                <w:szCs w:val="26"/>
              </w:rPr>
              <w:t xml:space="preserve">2: Actor vào thêm thông tin </w:t>
            </w:r>
            <w:r>
              <w:rPr>
                <w:szCs w:val="26"/>
              </w:rPr>
              <w:t>người dùng</w:t>
            </w:r>
          </w:p>
          <w:p w:rsidR="00CB48B2" w:rsidRDefault="00CB48B2" w:rsidP="00E044F3">
            <w:pPr>
              <w:rPr>
                <w:szCs w:val="26"/>
              </w:rPr>
            </w:pPr>
            <w:r>
              <w:rPr>
                <w:szCs w:val="26"/>
              </w:rPr>
              <w:t>3: Hệ thống hiển thị giao diện nhập thông tin thêm.</w:t>
            </w:r>
          </w:p>
          <w:p w:rsidR="00CB48B2" w:rsidRDefault="00CB48B2" w:rsidP="00E044F3">
            <w:pPr>
              <w:rPr>
                <w:szCs w:val="26"/>
              </w:rPr>
            </w:pPr>
            <w:r>
              <w:rPr>
                <w:szCs w:val="26"/>
              </w:rPr>
              <w:t>4: Actor nhập dữ liệu vào các trường thông tin</w:t>
            </w:r>
            <w:r>
              <w:rPr>
                <w:szCs w:val="26"/>
              </w:rPr>
              <w:t xml:space="preserve"> và xác nhận</w:t>
            </w:r>
          </w:p>
          <w:p w:rsidR="00CB48B2" w:rsidRDefault="00CB48B2" w:rsidP="00E044F3">
            <w:pPr>
              <w:rPr>
                <w:szCs w:val="26"/>
              </w:rPr>
            </w:pPr>
            <w:r>
              <w:rPr>
                <w:szCs w:val="26"/>
              </w:rPr>
              <w:t>(dòng sự kiện khác: thông tin nhập không hợp lệ)</w:t>
            </w:r>
          </w:p>
          <w:p w:rsidR="00CB48B2" w:rsidRPr="00DC59B3" w:rsidRDefault="00CB48B2" w:rsidP="00E044F3">
            <w:pPr>
              <w:rPr>
                <w:szCs w:val="26"/>
              </w:rPr>
            </w:pPr>
            <w:r>
              <w:rPr>
                <w:szCs w:val="26"/>
              </w:rPr>
              <w:t xml:space="preserve">5: Hệ thống kiểm tra câp nhật thông tin thêm </w:t>
            </w:r>
            <w:r>
              <w:rPr>
                <w:szCs w:val="26"/>
              </w:rPr>
              <w:t xml:space="preserve">người dùng </w:t>
            </w:r>
            <w:r>
              <w:rPr>
                <w:szCs w:val="26"/>
              </w:rPr>
              <w:t>mới.</w:t>
            </w:r>
          </w:p>
        </w:tc>
      </w:tr>
      <w:tr w:rsidR="00CB48B2" w:rsidRPr="006753FF" w:rsidTr="00E044F3">
        <w:tc>
          <w:tcPr>
            <w:tcW w:w="2977" w:type="dxa"/>
          </w:tcPr>
          <w:p w:rsidR="00CB48B2" w:rsidRPr="006753FF" w:rsidRDefault="00CB48B2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CB48B2" w:rsidRDefault="00CB48B2" w:rsidP="00E044F3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Khi Actor có sự thay đổi không hợp lý, các trường thêm không hợp lệ hệ thống không xác nhận được các thông tin cần giải quyết trong hệ thống.</w:t>
            </w:r>
          </w:p>
          <w:p w:rsidR="00CB48B2" w:rsidRPr="00617784" w:rsidRDefault="00CB48B2" w:rsidP="00E044F3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Không có kết nối cơ sở dữ liệu:</w:t>
            </w:r>
            <w:r w:rsidRPr="006753FF">
              <w:rPr>
                <w:color w:val="000000" w:themeColor="text1"/>
                <w:szCs w:val="26"/>
              </w:rPr>
              <w:t xml:space="preserve">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CB48B2" w:rsidRPr="006753FF" w:rsidTr="00E044F3">
        <w:tc>
          <w:tcPr>
            <w:tcW w:w="2977" w:type="dxa"/>
          </w:tcPr>
          <w:p w:rsidR="00CB48B2" w:rsidRPr="006753FF" w:rsidRDefault="00CB48B2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CB48B2" w:rsidRPr="006753FF" w:rsidRDefault="00CB48B2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CB48B2" w:rsidRPr="006753FF" w:rsidTr="00E044F3">
        <w:tc>
          <w:tcPr>
            <w:tcW w:w="2977" w:type="dxa"/>
          </w:tcPr>
          <w:p w:rsidR="00CB48B2" w:rsidRPr="006753FF" w:rsidRDefault="00CB48B2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CB48B2" w:rsidRPr="00CB48B2" w:rsidRDefault="00CB48B2" w:rsidP="00E044F3">
            <w:pPr>
              <w:rPr>
                <w:caps/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Admin</w:t>
            </w:r>
          </w:p>
          <w:p w:rsidR="00CB48B2" w:rsidRPr="006753FF" w:rsidRDefault="00CB48B2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CB48B2" w:rsidRPr="006753FF" w:rsidTr="00E044F3">
        <w:tc>
          <w:tcPr>
            <w:tcW w:w="2977" w:type="dxa"/>
          </w:tcPr>
          <w:p w:rsidR="00CB48B2" w:rsidRPr="006753FF" w:rsidRDefault="00CB48B2" w:rsidP="00E044F3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CB48B2" w:rsidRPr="006753FF" w:rsidRDefault="00CB48B2" w:rsidP="00E044F3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>Hệ thống</w:t>
            </w:r>
            <w:r>
              <w:rPr>
                <w:szCs w:val="26"/>
              </w:rPr>
              <w:t xml:space="preserve"> hiển thị cập nhật mới nhất và thông báo đã thêm thông tin.</w:t>
            </w:r>
          </w:p>
        </w:tc>
      </w:tr>
      <w:tr w:rsidR="00CB48B2" w:rsidRPr="006753FF" w:rsidTr="00E044F3">
        <w:tc>
          <w:tcPr>
            <w:tcW w:w="2977" w:type="dxa"/>
          </w:tcPr>
          <w:p w:rsidR="00CB48B2" w:rsidRPr="006753FF" w:rsidRDefault="00CB48B2" w:rsidP="00E044F3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CB48B2" w:rsidRPr="006753FF" w:rsidRDefault="00CB48B2" w:rsidP="00E044F3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CB48B2" w:rsidRDefault="00CB48B2"/>
    <w:sectPr w:rsidR="00CB48B2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B2"/>
    <w:rsid w:val="002A5F2F"/>
    <w:rsid w:val="002D2ABD"/>
    <w:rsid w:val="005416D5"/>
    <w:rsid w:val="00AE5DCB"/>
    <w:rsid w:val="00BB555F"/>
    <w:rsid w:val="00CB48B2"/>
    <w:rsid w:val="00DB6182"/>
    <w:rsid w:val="00DB7823"/>
    <w:rsid w:val="00E9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09ED"/>
  <w15:chartTrackingRefBased/>
  <w15:docId w15:val="{923C2562-65BA-4900-AEC1-424E4D8D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CB48B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CB4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2021-12-15T03:19:00Z</dcterms:created>
  <dcterms:modified xsi:type="dcterms:W3CDTF">2021-12-15T03:27:00Z</dcterms:modified>
</cp:coreProperties>
</file>