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4F4D1" w14:textId="15C5BD78" w:rsidR="00CC382B" w:rsidRDefault="00CC382B" w:rsidP="00CC382B">
      <w:pPr>
        <w:pStyle w:val="Title"/>
        <w:jc w:val="center"/>
      </w:pPr>
      <w:r>
        <w:t>Test Report</w:t>
      </w:r>
    </w:p>
    <w:p w14:paraId="72B77E1C" w14:textId="77777777" w:rsidR="00CC382B" w:rsidRPr="00CC382B" w:rsidRDefault="00CC382B" w:rsidP="00CC382B"/>
    <w:p w14:paraId="65BFC63F" w14:textId="77777777" w:rsidR="003556A1" w:rsidRDefault="003556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3104"/>
        <w:gridCol w:w="3213"/>
      </w:tblGrid>
      <w:tr w:rsidR="00062587" w14:paraId="60DB8143" w14:textId="77777777" w:rsidTr="00062587">
        <w:tc>
          <w:tcPr>
            <w:tcW w:w="2699" w:type="dxa"/>
          </w:tcPr>
          <w:p w14:paraId="089341A1" w14:textId="0205BA30" w:rsidR="00062587" w:rsidRPr="003556A1" w:rsidRDefault="00062587" w:rsidP="003556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3104" w:type="dxa"/>
          </w:tcPr>
          <w:p w14:paraId="1A063701" w14:textId="263E2F2C" w:rsidR="00062587" w:rsidRPr="003556A1" w:rsidRDefault="00062587" w:rsidP="003556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213" w:type="dxa"/>
          </w:tcPr>
          <w:p w14:paraId="1449735D" w14:textId="0676E39A" w:rsidR="00062587" w:rsidRPr="003556A1" w:rsidRDefault="00062587" w:rsidP="003556A1">
            <w:pPr>
              <w:jc w:val="center"/>
              <w:rPr>
                <w:b/>
                <w:bCs/>
              </w:rPr>
            </w:pPr>
            <w:r w:rsidRPr="003556A1">
              <w:rPr>
                <w:b/>
                <w:bCs/>
              </w:rPr>
              <w:t>Result</w:t>
            </w:r>
          </w:p>
        </w:tc>
      </w:tr>
      <w:tr w:rsidR="00062587" w14:paraId="5337D528" w14:textId="77777777" w:rsidTr="00062587">
        <w:tc>
          <w:tcPr>
            <w:tcW w:w="2699" w:type="dxa"/>
          </w:tcPr>
          <w:p w14:paraId="5FFAD64F" w14:textId="6B6681E2" w:rsidR="00062587" w:rsidRDefault="00062587">
            <w:r>
              <w:t>1 Player already in team and a player joins the room</w:t>
            </w:r>
          </w:p>
        </w:tc>
        <w:tc>
          <w:tcPr>
            <w:tcW w:w="3104" w:type="dxa"/>
          </w:tcPr>
          <w:p w14:paraId="6A2A587E" w14:textId="77777777" w:rsidR="00062587" w:rsidRDefault="00062587"/>
        </w:tc>
        <w:tc>
          <w:tcPr>
            <w:tcW w:w="3213" w:type="dxa"/>
          </w:tcPr>
          <w:p w14:paraId="34FC6EEA" w14:textId="7B78F3B5" w:rsidR="00062587" w:rsidRDefault="00062587">
            <w:r>
              <w:t>Player that is already in the team isn’t in his spot and the Team count is 0</w:t>
            </w:r>
          </w:p>
        </w:tc>
      </w:tr>
      <w:tr w:rsidR="00062587" w14:paraId="1A484836" w14:textId="77777777" w:rsidTr="001368C6">
        <w:tc>
          <w:tcPr>
            <w:tcW w:w="9016" w:type="dxa"/>
            <w:gridSpan w:val="3"/>
          </w:tcPr>
          <w:p w14:paraId="39B2C54F" w14:textId="7591CFC8" w:rsidR="00062587" w:rsidRPr="003556A1" w:rsidRDefault="00062587" w:rsidP="003556A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Possible </w:t>
            </w:r>
            <w:r w:rsidRPr="003556A1">
              <w:rPr>
                <w:b/>
                <w:bCs/>
                <w:u w:val="single"/>
              </w:rPr>
              <w:t>Solution</w:t>
            </w:r>
          </w:p>
        </w:tc>
      </w:tr>
      <w:tr w:rsidR="00062587" w14:paraId="4A19A343" w14:textId="77777777" w:rsidTr="009537C2">
        <w:tc>
          <w:tcPr>
            <w:tcW w:w="9016" w:type="dxa"/>
            <w:gridSpan w:val="3"/>
          </w:tcPr>
          <w:p w14:paraId="672797F5" w14:textId="4164032F" w:rsidR="00062587" w:rsidRDefault="00062587" w:rsidP="003556A1">
            <w:pPr>
              <w:pStyle w:val="ListParagraph"/>
              <w:numPr>
                <w:ilvl w:val="0"/>
                <w:numId w:val="1"/>
              </w:numPr>
            </w:pPr>
            <w:r>
              <w:t>Need to call an RPC Buffer</w:t>
            </w:r>
          </w:p>
          <w:p w14:paraId="7006A5F5" w14:textId="6C2D2255" w:rsidR="00062587" w:rsidRDefault="00062587" w:rsidP="003556A1">
            <w:pPr>
              <w:pStyle w:val="ListParagraph"/>
              <w:numPr>
                <w:ilvl w:val="0"/>
                <w:numId w:val="1"/>
              </w:numPr>
            </w:pPr>
            <w:r>
              <w:t>Team Count needs to be synced through RPC</w:t>
            </w:r>
          </w:p>
        </w:tc>
      </w:tr>
      <w:tr w:rsidR="00062587" w14:paraId="73ED319D" w14:textId="77777777" w:rsidTr="008770DC">
        <w:tc>
          <w:tcPr>
            <w:tcW w:w="9016" w:type="dxa"/>
            <w:gridSpan w:val="3"/>
          </w:tcPr>
          <w:p w14:paraId="58E8BED1" w14:textId="4E782344" w:rsidR="00062587" w:rsidRPr="00CC382B" w:rsidRDefault="00062587" w:rsidP="00CC382B">
            <w:pPr>
              <w:jc w:val="center"/>
              <w:rPr>
                <w:b/>
                <w:bCs/>
                <w:u w:val="single"/>
              </w:rPr>
            </w:pPr>
            <w:r w:rsidRPr="00CC382B">
              <w:rPr>
                <w:b/>
                <w:bCs/>
                <w:u w:val="single"/>
              </w:rPr>
              <w:t>Actual Solution</w:t>
            </w:r>
          </w:p>
        </w:tc>
      </w:tr>
      <w:tr w:rsidR="00062587" w14:paraId="149F9BD8" w14:textId="77777777" w:rsidTr="00C73C56">
        <w:tc>
          <w:tcPr>
            <w:tcW w:w="9016" w:type="dxa"/>
            <w:gridSpan w:val="3"/>
          </w:tcPr>
          <w:p w14:paraId="6EEAF5FD" w14:textId="4C965B98" w:rsidR="00062587" w:rsidRDefault="00062587" w:rsidP="00CC382B">
            <w:pPr>
              <w:pStyle w:val="ListParagraph"/>
              <w:numPr>
                <w:ilvl w:val="0"/>
                <w:numId w:val="3"/>
              </w:numPr>
            </w:pPr>
            <w:r>
              <w:t xml:space="preserve">RPC Buffer was needed for </w:t>
            </w:r>
            <w:proofErr w:type="spellStart"/>
            <w:proofErr w:type="gramStart"/>
            <w:r>
              <w:t>MoveCard</w:t>
            </w:r>
            <w:proofErr w:type="spellEnd"/>
            <w:r>
              <w:t>(</w:t>
            </w:r>
            <w:proofErr w:type="gramEnd"/>
            <w:r>
              <w:t>) Function</w:t>
            </w:r>
          </w:p>
          <w:p w14:paraId="1BEE00C1" w14:textId="3B943C34" w:rsidR="00062587" w:rsidRDefault="00062587" w:rsidP="00CC382B">
            <w:pPr>
              <w:pStyle w:val="ListParagraph"/>
              <w:numPr>
                <w:ilvl w:val="0"/>
                <w:numId w:val="3"/>
              </w:numPr>
            </w:pPr>
            <w:r>
              <w:t xml:space="preserve">Put variable inside of the </w:t>
            </w:r>
            <w:proofErr w:type="spellStart"/>
            <w:proofErr w:type="gramStart"/>
            <w:r>
              <w:t>OnPhotonSerializationView</w:t>
            </w:r>
            <w:proofErr w:type="spellEnd"/>
            <w:r>
              <w:t>(</w:t>
            </w:r>
            <w:proofErr w:type="gramEnd"/>
            <w:r>
              <w:t xml:space="preserve">) PUN </w:t>
            </w:r>
            <w:proofErr w:type="spellStart"/>
            <w:r>
              <w:t>Fucntion</w:t>
            </w:r>
            <w:proofErr w:type="spellEnd"/>
          </w:p>
        </w:tc>
      </w:tr>
    </w:tbl>
    <w:p w14:paraId="7417E813" w14:textId="77777777" w:rsidR="003556A1" w:rsidRDefault="003556A1"/>
    <w:p w14:paraId="7B56C2A2" w14:textId="77777777" w:rsidR="00CC382B" w:rsidRDefault="00CC382B"/>
    <w:p w14:paraId="1F430CE0" w14:textId="77777777" w:rsidR="00CC382B" w:rsidRDefault="00CC3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3104"/>
        <w:gridCol w:w="3213"/>
      </w:tblGrid>
      <w:tr w:rsidR="00062587" w14:paraId="2046C12A" w14:textId="77777777" w:rsidTr="001A521D">
        <w:tc>
          <w:tcPr>
            <w:tcW w:w="2699" w:type="dxa"/>
          </w:tcPr>
          <w:p w14:paraId="4CD2212E" w14:textId="77777777" w:rsidR="00062587" w:rsidRPr="003556A1" w:rsidRDefault="00062587" w:rsidP="001A52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3104" w:type="dxa"/>
          </w:tcPr>
          <w:p w14:paraId="344FC152" w14:textId="77777777" w:rsidR="00062587" w:rsidRPr="003556A1" w:rsidRDefault="00062587" w:rsidP="001A52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213" w:type="dxa"/>
          </w:tcPr>
          <w:p w14:paraId="72B837EF" w14:textId="77777777" w:rsidR="00062587" w:rsidRPr="003556A1" w:rsidRDefault="00062587" w:rsidP="001A521D">
            <w:pPr>
              <w:jc w:val="center"/>
              <w:rPr>
                <w:b/>
                <w:bCs/>
              </w:rPr>
            </w:pPr>
            <w:r w:rsidRPr="003556A1">
              <w:rPr>
                <w:b/>
                <w:bCs/>
              </w:rPr>
              <w:t>Result</w:t>
            </w:r>
          </w:p>
        </w:tc>
      </w:tr>
      <w:tr w:rsidR="00062587" w14:paraId="68165550" w14:textId="77777777" w:rsidTr="001A521D">
        <w:tc>
          <w:tcPr>
            <w:tcW w:w="2699" w:type="dxa"/>
          </w:tcPr>
          <w:p w14:paraId="556D2D1E" w14:textId="582DE39B" w:rsidR="00062587" w:rsidRDefault="00062587" w:rsidP="001A521D">
            <w:r>
              <w:t>3 Players in a room, there are 2 players already in a room. 3</w:t>
            </w:r>
            <w:r w:rsidRPr="00062587">
              <w:rPr>
                <w:vertAlign w:val="superscript"/>
              </w:rPr>
              <w:t>rd</w:t>
            </w:r>
            <w:r>
              <w:t xml:space="preserve"> Player joins, then 1</w:t>
            </w:r>
            <w:r w:rsidRPr="00062587">
              <w:rPr>
                <w:vertAlign w:val="superscript"/>
              </w:rPr>
              <w:t>st</w:t>
            </w:r>
            <w:r>
              <w:t xml:space="preserve"> and 2</w:t>
            </w:r>
            <w:r w:rsidRPr="00062587">
              <w:rPr>
                <w:vertAlign w:val="superscript"/>
              </w:rPr>
              <w:t>nd</w:t>
            </w:r>
            <w:r>
              <w:t xml:space="preserve"> Player Leave the Room</w:t>
            </w:r>
          </w:p>
        </w:tc>
        <w:tc>
          <w:tcPr>
            <w:tcW w:w="3104" w:type="dxa"/>
          </w:tcPr>
          <w:p w14:paraId="5868AEF7" w14:textId="792E641B" w:rsidR="00062587" w:rsidRDefault="00062587" w:rsidP="001A521D">
            <w:r>
              <w:t>Player 3 should be able to join since the team slots are free</w:t>
            </w:r>
          </w:p>
        </w:tc>
        <w:tc>
          <w:tcPr>
            <w:tcW w:w="3213" w:type="dxa"/>
          </w:tcPr>
          <w:p w14:paraId="430D161E" w14:textId="6B074627" w:rsidR="00062587" w:rsidRDefault="00062587" w:rsidP="001A521D">
            <w:r>
              <w:t>In the Console I can see that the Team Count is 0 but when I press the button to join the team it takes while for me to join the team</w:t>
            </w:r>
            <w:r w:rsidR="004D26F7">
              <w:t xml:space="preserve">. </w:t>
            </w:r>
          </w:p>
        </w:tc>
      </w:tr>
      <w:tr w:rsidR="00062587" w14:paraId="46315459" w14:textId="77777777" w:rsidTr="001A521D">
        <w:tc>
          <w:tcPr>
            <w:tcW w:w="9016" w:type="dxa"/>
            <w:gridSpan w:val="3"/>
          </w:tcPr>
          <w:p w14:paraId="3BD3C4CA" w14:textId="77777777" w:rsidR="00062587" w:rsidRPr="003556A1" w:rsidRDefault="00062587" w:rsidP="001A521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Possible </w:t>
            </w:r>
            <w:r w:rsidRPr="003556A1">
              <w:rPr>
                <w:b/>
                <w:bCs/>
                <w:u w:val="single"/>
              </w:rPr>
              <w:t>Solution</w:t>
            </w:r>
          </w:p>
        </w:tc>
      </w:tr>
      <w:tr w:rsidR="00062587" w14:paraId="339C16C2" w14:textId="77777777" w:rsidTr="001A521D">
        <w:tc>
          <w:tcPr>
            <w:tcW w:w="9016" w:type="dxa"/>
            <w:gridSpan w:val="3"/>
          </w:tcPr>
          <w:p w14:paraId="07A72DFE" w14:textId="3B332082" w:rsidR="00062587" w:rsidRDefault="00062587" w:rsidP="001A521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062587" w14:paraId="59DFC85F" w14:textId="77777777" w:rsidTr="001A521D">
        <w:tc>
          <w:tcPr>
            <w:tcW w:w="9016" w:type="dxa"/>
            <w:gridSpan w:val="3"/>
          </w:tcPr>
          <w:p w14:paraId="0621CDC6" w14:textId="77777777" w:rsidR="00062587" w:rsidRPr="00CC382B" w:rsidRDefault="00062587" w:rsidP="001A521D">
            <w:pPr>
              <w:jc w:val="center"/>
              <w:rPr>
                <w:b/>
                <w:bCs/>
                <w:u w:val="single"/>
              </w:rPr>
            </w:pPr>
            <w:r w:rsidRPr="00CC382B">
              <w:rPr>
                <w:b/>
                <w:bCs/>
                <w:u w:val="single"/>
              </w:rPr>
              <w:t>Actual Solution</w:t>
            </w:r>
          </w:p>
        </w:tc>
      </w:tr>
      <w:tr w:rsidR="00062587" w14:paraId="748AAA50" w14:textId="77777777" w:rsidTr="001A521D">
        <w:tc>
          <w:tcPr>
            <w:tcW w:w="9016" w:type="dxa"/>
            <w:gridSpan w:val="3"/>
          </w:tcPr>
          <w:p w14:paraId="7815B9ED" w14:textId="3372F19F" w:rsidR="00062587" w:rsidRDefault="00062587" w:rsidP="001A521D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062587" w14:paraId="622E09DB" w14:textId="77777777" w:rsidTr="001A521D">
        <w:tc>
          <w:tcPr>
            <w:tcW w:w="2699" w:type="dxa"/>
          </w:tcPr>
          <w:p w14:paraId="06B4AA97" w14:textId="77777777" w:rsidR="00062587" w:rsidRDefault="00062587" w:rsidP="001A521D"/>
        </w:tc>
        <w:tc>
          <w:tcPr>
            <w:tcW w:w="3104" w:type="dxa"/>
          </w:tcPr>
          <w:p w14:paraId="5C010924" w14:textId="77777777" w:rsidR="00062587" w:rsidRDefault="00062587" w:rsidP="001A521D"/>
        </w:tc>
        <w:tc>
          <w:tcPr>
            <w:tcW w:w="3213" w:type="dxa"/>
          </w:tcPr>
          <w:p w14:paraId="2EC8A350" w14:textId="77777777" w:rsidR="00062587" w:rsidRDefault="00062587" w:rsidP="001A521D"/>
        </w:tc>
      </w:tr>
      <w:tr w:rsidR="00062587" w14:paraId="41F82B5D" w14:textId="77777777" w:rsidTr="001A521D">
        <w:tc>
          <w:tcPr>
            <w:tcW w:w="2699" w:type="dxa"/>
          </w:tcPr>
          <w:p w14:paraId="1B3CEF93" w14:textId="760C7D3F" w:rsidR="00062587" w:rsidRDefault="00062587" w:rsidP="001A521D"/>
        </w:tc>
        <w:tc>
          <w:tcPr>
            <w:tcW w:w="3104" w:type="dxa"/>
          </w:tcPr>
          <w:p w14:paraId="0BBFAC27" w14:textId="77777777" w:rsidR="00062587" w:rsidRDefault="00062587" w:rsidP="001A521D"/>
        </w:tc>
        <w:tc>
          <w:tcPr>
            <w:tcW w:w="3213" w:type="dxa"/>
          </w:tcPr>
          <w:p w14:paraId="533C0E29" w14:textId="77777777" w:rsidR="00062587" w:rsidRDefault="00062587" w:rsidP="001A521D"/>
        </w:tc>
      </w:tr>
    </w:tbl>
    <w:p w14:paraId="5D4906AE" w14:textId="77777777" w:rsidR="00CC382B" w:rsidRDefault="00CC382B"/>
    <w:p w14:paraId="10EEBEEE" w14:textId="77777777" w:rsidR="00062587" w:rsidRDefault="00062587"/>
    <w:p w14:paraId="79C55A4C" w14:textId="69625F95" w:rsidR="00062587" w:rsidRDefault="00062587" w:rsidP="00062587">
      <w:pPr>
        <w:pStyle w:val="Heading2"/>
      </w:pPr>
      <w:r>
        <w:t>Problems Found</w:t>
      </w:r>
    </w:p>
    <w:p w14:paraId="4B55CAF8" w14:textId="77777777" w:rsidR="00062587" w:rsidRDefault="00062587" w:rsidP="00062587"/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080"/>
        <w:gridCol w:w="3260"/>
      </w:tblGrid>
      <w:tr w:rsidR="00062587" w14:paraId="3B72C494" w14:textId="77777777" w:rsidTr="00CC2582">
        <w:tc>
          <w:tcPr>
            <w:tcW w:w="8080" w:type="dxa"/>
          </w:tcPr>
          <w:p w14:paraId="39DC44FA" w14:textId="6CFB118C" w:rsidR="00062587" w:rsidRPr="00062587" w:rsidRDefault="00062587" w:rsidP="00062587">
            <w:pPr>
              <w:jc w:val="center"/>
              <w:rPr>
                <w:b/>
                <w:bCs/>
              </w:rPr>
            </w:pPr>
            <w:r w:rsidRPr="00062587">
              <w:rPr>
                <w:b/>
                <w:bCs/>
              </w:rPr>
              <w:t>Problems</w:t>
            </w:r>
          </w:p>
        </w:tc>
        <w:tc>
          <w:tcPr>
            <w:tcW w:w="3260" w:type="dxa"/>
          </w:tcPr>
          <w:p w14:paraId="524EFDFD" w14:textId="0ED5416C" w:rsidR="00062587" w:rsidRPr="00062587" w:rsidRDefault="00062587" w:rsidP="00062587">
            <w:pPr>
              <w:jc w:val="center"/>
              <w:rPr>
                <w:b/>
                <w:bCs/>
              </w:rPr>
            </w:pPr>
            <w:r w:rsidRPr="00062587">
              <w:rPr>
                <w:b/>
                <w:bCs/>
              </w:rPr>
              <w:t>Reasons</w:t>
            </w:r>
          </w:p>
        </w:tc>
      </w:tr>
      <w:tr w:rsidR="00062587" w14:paraId="116C3BD5" w14:textId="77777777" w:rsidTr="00CC2582">
        <w:tc>
          <w:tcPr>
            <w:tcW w:w="8080" w:type="dxa"/>
          </w:tcPr>
          <w:p w14:paraId="249F6756" w14:textId="77777777" w:rsidR="00062587" w:rsidRDefault="006E7245" w:rsidP="005B7749">
            <w:r>
              <w:rPr>
                <w:noProof/>
              </w:rPr>
              <w:drawing>
                <wp:inline distT="0" distB="0" distL="0" distR="0" wp14:anchorId="179E54D5" wp14:editId="30293B0F">
                  <wp:extent cx="5000625" cy="447675"/>
                  <wp:effectExtent l="0" t="0" r="9525" b="9525"/>
                  <wp:docPr id="784947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9474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C2A4C" w14:textId="4E128FBA" w:rsidR="00B6534F" w:rsidRDefault="00B6534F" w:rsidP="005B7749">
            <w:r w:rsidRPr="00B6534F">
              <w:t xml:space="preserve">Got </w:t>
            </w:r>
            <w:proofErr w:type="spellStart"/>
            <w:r w:rsidRPr="00B6534F">
              <w:t>DisconnectMessage</w:t>
            </w:r>
            <w:proofErr w:type="spellEnd"/>
            <w:r w:rsidRPr="00B6534F">
              <w:t xml:space="preserve">. Code: -11 </w:t>
            </w:r>
            <w:proofErr w:type="spellStart"/>
            <w:r w:rsidRPr="00B6534F">
              <w:t>Msg</w:t>
            </w:r>
            <w:proofErr w:type="spellEnd"/>
            <w:r w:rsidRPr="00B6534F">
              <w:t>: "</w:t>
            </w:r>
            <w:proofErr w:type="spellStart"/>
            <w:r w:rsidRPr="00B6534F">
              <w:t>SendBufferFull</w:t>
            </w:r>
            <w:proofErr w:type="spellEnd"/>
            <w:r w:rsidRPr="00B6534F">
              <w:t>". Debug Info: {}</w:t>
            </w:r>
          </w:p>
        </w:tc>
        <w:tc>
          <w:tcPr>
            <w:tcW w:w="3260" w:type="dxa"/>
          </w:tcPr>
          <w:p w14:paraId="4B1F78DB" w14:textId="5F696B05" w:rsidR="00062587" w:rsidRDefault="00B6534F" w:rsidP="00062587">
            <w:r>
              <w:t xml:space="preserve">I </w:t>
            </w:r>
            <w:r>
              <w:t>Got this error when all 4 players were in the lobby</w:t>
            </w:r>
            <w:r>
              <w:t>, it seems this appeared because I had too much in the buffer</w:t>
            </w:r>
          </w:p>
        </w:tc>
      </w:tr>
      <w:tr w:rsidR="00CC2582" w14:paraId="49E8981D" w14:textId="77777777" w:rsidTr="00223EC8">
        <w:tc>
          <w:tcPr>
            <w:tcW w:w="11340" w:type="dxa"/>
            <w:gridSpan w:val="2"/>
          </w:tcPr>
          <w:p w14:paraId="36E9FF01" w14:textId="2A8332AC" w:rsidR="00CC2582" w:rsidRPr="00D84C16" w:rsidRDefault="00CC2582" w:rsidP="00D84C16">
            <w:pPr>
              <w:jc w:val="center"/>
              <w:rPr>
                <w:b/>
                <w:bCs/>
              </w:rPr>
            </w:pPr>
            <w:r w:rsidRPr="00D84C16">
              <w:rPr>
                <w:b/>
                <w:bCs/>
              </w:rPr>
              <w:t xml:space="preserve">Possible </w:t>
            </w:r>
            <w:r w:rsidR="00D84C16" w:rsidRPr="00D84C16">
              <w:rPr>
                <w:b/>
                <w:bCs/>
              </w:rPr>
              <w:t>Solutions</w:t>
            </w:r>
          </w:p>
        </w:tc>
      </w:tr>
      <w:tr w:rsidR="003C01F3" w14:paraId="7EE0D2DA" w14:textId="77777777" w:rsidTr="00D63CE3">
        <w:tc>
          <w:tcPr>
            <w:tcW w:w="11340" w:type="dxa"/>
            <w:gridSpan w:val="2"/>
          </w:tcPr>
          <w:p w14:paraId="7F446B99" w14:textId="77777777" w:rsidR="003C01F3" w:rsidRDefault="003C01F3" w:rsidP="00062587"/>
        </w:tc>
      </w:tr>
    </w:tbl>
    <w:p w14:paraId="1B81F10B" w14:textId="77777777" w:rsidR="00062587" w:rsidRPr="00062587" w:rsidRDefault="00062587" w:rsidP="00062587"/>
    <w:sectPr w:rsidR="00062587" w:rsidRPr="00062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E4D05"/>
    <w:multiLevelType w:val="hybridMultilevel"/>
    <w:tmpl w:val="15301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8367A"/>
    <w:multiLevelType w:val="hybridMultilevel"/>
    <w:tmpl w:val="439AE91E"/>
    <w:lvl w:ilvl="0" w:tplc="57B8A75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12E42"/>
    <w:multiLevelType w:val="hybridMultilevel"/>
    <w:tmpl w:val="A99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648337">
    <w:abstractNumId w:val="0"/>
  </w:num>
  <w:num w:numId="2" w16cid:durableId="684139789">
    <w:abstractNumId w:val="1"/>
  </w:num>
  <w:num w:numId="3" w16cid:durableId="484322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A1"/>
    <w:rsid w:val="00062587"/>
    <w:rsid w:val="000C673A"/>
    <w:rsid w:val="00152704"/>
    <w:rsid w:val="003556A1"/>
    <w:rsid w:val="003C01F3"/>
    <w:rsid w:val="004D26F7"/>
    <w:rsid w:val="005400C2"/>
    <w:rsid w:val="005B7749"/>
    <w:rsid w:val="006E7245"/>
    <w:rsid w:val="007A7A46"/>
    <w:rsid w:val="007D6FDC"/>
    <w:rsid w:val="00A22417"/>
    <w:rsid w:val="00B6534F"/>
    <w:rsid w:val="00CC2582"/>
    <w:rsid w:val="00CC382B"/>
    <w:rsid w:val="00D84C16"/>
    <w:rsid w:val="00DB08F6"/>
    <w:rsid w:val="00E5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CB0C"/>
  <w15:chartTrackingRefBased/>
  <w15:docId w15:val="{BFC808A5-3F76-4D48-8715-614269BF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5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6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5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Tuchan C</dc:creator>
  <cp:keywords/>
  <dc:description/>
  <cp:lastModifiedBy>Tuchan Anthony</cp:lastModifiedBy>
  <cp:revision>2</cp:revision>
  <dcterms:created xsi:type="dcterms:W3CDTF">2025-03-01T19:22:00Z</dcterms:created>
  <dcterms:modified xsi:type="dcterms:W3CDTF">2025-03-01T19:22:00Z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e1b534-098f-4ac8-9223-69712ddf82de_Enabled">
    <vt:lpwstr>true</vt:lpwstr>
  </property>
  <property fmtid="{D5CDD505-2E9C-101B-9397-08002B2CF9AE}" pid="3" name="MSIP_Label_55e1b534-098f-4ac8-9223-69712ddf82de_SetDate">
    <vt:lpwstr>2025-03-01T16:28:23Z</vt:lpwstr>
  </property>
  <property fmtid="{D5CDD505-2E9C-101B-9397-08002B2CF9AE}" pid="4" name="MSIP_Label_55e1b534-098f-4ac8-9223-69712ddf82de_Method">
    <vt:lpwstr>Standard</vt:lpwstr>
  </property>
  <property fmtid="{D5CDD505-2E9C-101B-9397-08002B2CF9AE}" pid="5" name="MSIP_Label_55e1b534-098f-4ac8-9223-69712ddf82de_Name">
    <vt:lpwstr>Public Document</vt:lpwstr>
  </property>
  <property fmtid="{D5CDD505-2E9C-101B-9397-08002B2CF9AE}" pid="6" name="MSIP_Label_55e1b534-098f-4ac8-9223-69712ddf82de_SiteId">
    <vt:lpwstr>c9ef029c-18cf-4016-86d3-93cf8e94ff94</vt:lpwstr>
  </property>
  <property fmtid="{D5CDD505-2E9C-101B-9397-08002B2CF9AE}" pid="7" name="MSIP_Label_55e1b534-098f-4ac8-9223-69712ddf82de_ActionId">
    <vt:lpwstr>8584b4b6-de7d-419b-8881-21dfa26893ec</vt:lpwstr>
  </property>
  <property fmtid="{D5CDD505-2E9C-101B-9397-08002B2CF9AE}" pid="8" name="MSIP_Label_55e1b534-098f-4ac8-9223-69712ddf82de_ContentBits">
    <vt:lpwstr>0</vt:lpwstr>
  </property>
  <property fmtid="{D5CDD505-2E9C-101B-9397-08002B2CF9AE}" pid="9" name="MSIP_Label_55e1b534-098f-4ac8-9223-69712ddf82de_Tag">
    <vt:lpwstr>10, 3, 0, 1</vt:lpwstr>
  </property>
</Properties>
</file>