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2BA3" w14:textId="17E8BFE3" w:rsidR="00687A55" w:rsidRPr="00560511" w:rsidRDefault="00951409" w:rsidP="00F81B60">
      <w:pPr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</w:pPr>
      <w:r w:rsidRPr="00560511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C</w:t>
      </w:r>
      <w:r w:rsidR="005E403C" w:rsidRPr="00560511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reate a </w:t>
      </w:r>
      <w:r w:rsidR="00BF2B9A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stakeholder analysis</w:t>
      </w:r>
      <w:r w:rsidR="005E403C" w:rsidRPr="00560511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 xml:space="preserve"> for your </w:t>
      </w:r>
      <w:r w:rsidR="00560511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educational experience</w:t>
      </w:r>
      <w:r w:rsidR="005E403C" w:rsidRPr="00560511">
        <w:rPr>
          <w:rFonts w:ascii="Times New Roman" w:eastAsia="+mn-ea" w:hAnsi="Times New Roman" w:cs="Times New Roman"/>
          <w:b/>
          <w:bCs/>
          <w:kern w:val="24"/>
          <w:sz w:val="28"/>
          <w:szCs w:val="28"/>
        </w:rPr>
        <w:t>.</w:t>
      </w:r>
    </w:p>
    <w:p w14:paraId="1A868C0E" w14:textId="51B8086E" w:rsidR="00071D7B" w:rsidRDefault="00560511" w:rsidP="00F81B60">
      <w:pPr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Who are the stakeholders in your education? How important are they to your educational process (critical, important, or non-essential)? Do they have a bias for or against your success or are they neutral?</w:t>
      </w:r>
    </w:p>
    <w:p w14:paraId="47EAF7AD" w14:textId="4D9CFC44" w:rsidR="00F50393" w:rsidRDefault="00F50393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Low influence resistor –</w:t>
      </w:r>
    </w:p>
    <w:p w14:paraId="2563D211" w14:textId="09500D85" w:rsidR="00F50393" w:rsidRDefault="00F50393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Great grandma who doesn’t approve</w:t>
      </w:r>
    </w:p>
    <w:p w14:paraId="6AA3EC50" w14:textId="3A3FBD4C" w:rsidR="00F50393" w:rsidRDefault="00285FA0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Friends</w:t>
      </w:r>
    </w:p>
    <w:p w14:paraId="46B986CE" w14:textId="77777777" w:rsidR="00285FA0" w:rsidRDefault="00285FA0" w:rsidP="00F81B60">
      <w:pPr>
        <w:rPr>
          <w:rFonts w:eastAsia="+mn-ea"/>
          <w:kern w:val="24"/>
        </w:rPr>
      </w:pPr>
    </w:p>
    <w:p w14:paraId="3CC87307" w14:textId="77777777" w:rsidR="00BD40AF" w:rsidRDefault="00BD40AF" w:rsidP="00F81B60">
      <w:pPr>
        <w:rPr>
          <w:rFonts w:eastAsia="+mn-ea"/>
          <w:kern w:val="24"/>
        </w:rPr>
      </w:pPr>
    </w:p>
    <w:p w14:paraId="79451E6E" w14:textId="351EE125" w:rsidR="00F50393" w:rsidRDefault="00F50393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 xml:space="preserve">High influence resistor – </w:t>
      </w:r>
    </w:p>
    <w:p w14:paraId="4FEF2A62" w14:textId="4E052DA3" w:rsidR="00F50393" w:rsidRDefault="00071D7B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M</w:t>
      </w:r>
      <w:r w:rsidR="000A6C97">
        <w:rPr>
          <w:rFonts w:eastAsia="+mn-ea"/>
          <w:kern w:val="24"/>
        </w:rPr>
        <w:t>om</w:t>
      </w:r>
    </w:p>
    <w:p w14:paraId="03CBCC4F" w14:textId="2B8E0A65" w:rsidR="00BD40AF" w:rsidRDefault="00071D7B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Budget</w:t>
      </w:r>
    </w:p>
    <w:p w14:paraId="1F14D62E" w14:textId="77777777" w:rsidR="00071D7B" w:rsidRDefault="00071D7B" w:rsidP="00F81B60">
      <w:pPr>
        <w:rPr>
          <w:rFonts w:eastAsia="+mn-ea"/>
          <w:kern w:val="24"/>
        </w:rPr>
      </w:pPr>
    </w:p>
    <w:p w14:paraId="0D1A0A95" w14:textId="21B9797E" w:rsidR="00F50393" w:rsidRDefault="00F50393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 xml:space="preserve">Low influence advocate – </w:t>
      </w:r>
    </w:p>
    <w:p w14:paraId="7C3756FF" w14:textId="79EA6D4B" w:rsidR="00F50393" w:rsidRDefault="00285FA0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Friends</w:t>
      </w:r>
    </w:p>
    <w:p w14:paraId="285AE45B" w14:textId="77777777" w:rsidR="00285FA0" w:rsidRDefault="00285FA0" w:rsidP="00F81B60">
      <w:pPr>
        <w:rPr>
          <w:rFonts w:eastAsia="+mn-ea"/>
          <w:kern w:val="24"/>
        </w:rPr>
      </w:pPr>
    </w:p>
    <w:p w14:paraId="3E57C428" w14:textId="77777777" w:rsidR="00BD40AF" w:rsidRDefault="00BD40AF" w:rsidP="00F81B60">
      <w:pPr>
        <w:rPr>
          <w:rFonts w:eastAsia="+mn-ea"/>
          <w:kern w:val="24"/>
        </w:rPr>
      </w:pPr>
    </w:p>
    <w:p w14:paraId="5A76934F" w14:textId="4936CB09" w:rsidR="00F50393" w:rsidRDefault="00F50393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 xml:space="preserve">High influence advocate - </w:t>
      </w:r>
    </w:p>
    <w:p w14:paraId="229FADC7" w14:textId="79DE32F0" w:rsidR="00F81E04" w:rsidRDefault="00285FA0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 xml:space="preserve">Bridesmaid and groomsmen </w:t>
      </w:r>
    </w:p>
    <w:p w14:paraId="47F1D675" w14:textId="32E0DD04" w:rsidR="00285FA0" w:rsidRDefault="00285FA0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Best friends</w:t>
      </w:r>
    </w:p>
    <w:p w14:paraId="43901FC7" w14:textId="250FF42E" w:rsidR="00285FA0" w:rsidRDefault="000A6C97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Bride and groom</w:t>
      </w:r>
    </w:p>
    <w:p w14:paraId="49862B6A" w14:textId="4961FFA7" w:rsidR="000A6C97" w:rsidRDefault="000A6C97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Brides’ mom maybe…. But hopefully not</w:t>
      </w:r>
    </w:p>
    <w:p w14:paraId="34C64B09" w14:textId="60C6E1ED" w:rsidR="00BD40AF" w:rsidRPr="005E403C" w:rsidRDefault="00071D7B" w:rsidP="00F81B60">
      <w:pPr>
        <w:rPr>
          <w:rFonts w:eastAsia="+mn-ea"/>
          <w:kern w:val="24"/>
        </w:rPr>
      </w:pPr>
      <w:r>
        <w:rPr>
          <w:rFonts w:eastAsia="+mn-ea"/>
          <w:kern w:val="24"/>
        </w:rPr>
        <w:t>Budget</w:t>
      </w:r>
    </w:p>
    <w:sectPr w:rsidR="00BD40AF" w:rsidRPr="005E40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CC091" w14:textId="77777777" w:rsidR="00025EA7" w:rsidRDefault="00025EA7" w:rsidP="00E42B60">
      <w:pPr>
        <w:spacing w:after="0" w:line="240" w:lineRule="auto"/>
      </w:pPr>
      <w:r>
        <w:separator/>
      </w:r>
    </w:p>
  </w:endnote>
  <w:endnote w:type="continuationSeparator" w:id="0">
    <w:p w14:paraId="07C60C3A" w14:textId="77777777" w:rsidR="00025EA7" w:rsidRDefault="00025EA7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9C644" w14:textId="77777777" w:rsidR="00025EA7" w:rsidRDefault="00025EA7" w:rsidP="00E42B60">
      <w:pPr>
        <w:spacing w:after="0" w:line="240" w:lineRule="auto"/>
      </w:pPr>
      <w:r>
        <w:separator/>
      </w:r>
    </w:p>
  </w:footnote>
  <w:footnote w:type="continuationSeparator" w:id="0">
    <w:p w14:paraId="695F2C44" w14:textId="77777777" w:rsidR="00025EA7" w:rsidRDefault="00025EA7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11416" w14:textId="642311A7" w:rsidR="00E42B60" w:rsidRDefault="0016557D">
    <w:pPr>
      <w:pStyle w:val="Header"/>
    </w:pPr>
    <w:r w:rsidRPr="0016557D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66AF6AB0">
              <wp:simplePos x="0" y="0"/>
              <wp:positionH relativeFrom="margin">
                <wp:posOffset>3197860</wp:posOffset>
              </wp:positionH>
              <wp:positionV relativeFrom="paragraph">
                <wp:posOffset>-256540</wp:posOffset>
              </wp:positionV>
              <wp:extent cx="2189480" cy="647700"/>
              <wp:effectExtent l="0" t="0" r="127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03DA5A0B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586C2D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1.8pt;margin-top:-20.2pt;width:172.4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03DA5A0B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586C2D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16557D">
      <w:rPr>
        <w:rFonts w:ascii="Times New Roman" w:hAnsi="Times New Roman" w:cs="Times New Roman"/>
        <w:sz w:val="32"/>
      </w:rPr>
      <w:t xml:space="preserve">In-class </w:t>
    </w:r>
    <w:r w:rsidR="0035114B" w:rsidRPr="0016557D">
      <w:rPr>
        <w:rFonts w:ascii="Times New Roman" w:hAnsi="Times New Roman" w:cs="Times New Roman"/>
        <w:sz w:val="32"/>
      </w:rPr>
      <w:t>e</w:t>
    </w:r>
    <w:r w:rsidR="000B0F51" w:rsidRPr="0016557D">
      <w:rPr>
        <w:rFonts w:ascii="Times New Roman" w:hAnsi="Times New Roman" w:cs="Times New Roman"/>
        <w:sz w:val="32"/>
      </w:rPr>
      <w:t xml:space="preserve">xercise: </w:t>
    </w:r>
    <w:r w:rsidR="00BF2B9A">
      <w:rPr>
        <w:rFonts w:ascii="Times New Roman" w:hAnsi="Times New Roman" w:cs="Times New Roman"/>
        <w:sz w:val="32"/>
      </w:rPr>
      <w:t>Stakeholder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3566"/>
    <w:multiLevelType w:val="hybridMultilevel"/>
    <w:tmpl w:val="5EF8D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2578"/>
    <w:multiLevelType w:val="hybridMultilevel"/>
    <w:tmpl w:val="630AFD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C18E7"/>
    <w:multiLevelType w:val="hybridMultilevel"/>
    <w:tmpl w:val="19C4BD6C"/>
    <w:lvl w:ilvl="0" w:tplc="4F2EEC0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2D22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EA67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E8F2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A4DE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2F4C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42A5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F4B57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CB0B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5174"/>
    <w:multiLevelType w:val="hybridMultilevel"/>
    <w:tmpl w:val="42B483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2448876">
    <w:abstractNumId w:val="3"/>
  </w:num>
  <w:num w:numId="2" w16cid:durableId="598370489">
    <w:abstractNumId w:val="2"/>
  </w:num>
  <w:num w:numId="3" w16cid:durableId="1539514953">
    <w:abstractNumId w:val="0"/>
  </w:num>
  <w:num w:numId="4" w16cid:durableId="1144196729">
    <w:abstractNumId w:val="5"/>
  </w:num>
  <w:num w:numId="5" w16cid:durableId="2035111000">
    <w:abstractNumId w:val="1"/>
  </w:num>
  <w:num w:numId="6" w16cid:durableId="1747415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25EA7"/>
    <w:rsid w:val="00052068"/>
    <w:rsid w:val="00071D7B"/>
    <w:rsid w:val="00084024"/>
    <w:rsid w:val="000A6C97"/>
    <w:rsid w:val="000B0F51"/>
    <w:rsid w:val="000C0E48"/>
    <w:rsid w:val="000E2096"/>
    <w:rsid w:val="00116031"/>
    <w:rsid w:val="00123013"/>
    <w:rsid w:val="00161C74"/>
    <w:rsid w:val="0016557D"/>
    <w:rsid w:val="001759B9"/>
    <w:rsid w:val="001D2D5D"/>
    <w:rsid w:val="002354A1"/>
    <w:rsid w:val="002466A5"/>
    <w:rsid w:val="00251DF0"/>
    <w:rsid w:val="0025216C"/>
    <w:rsid w:val="00266A5B"/>
    <w:rsid w:val="00285FA0"/>
    <w:rsid w:val="00296C62"/>
    <w:rsid w:val="002E60B4"/>
    <w:rsid w:val="002E647F"/>
    <w:rsid w:val="002F5718"/>
    <w:rsid w:val="0035114B"/>
    <w:rsid w:val="003B26FE"/>
    <w:rsid w:val="003E6FA3"/>
    <w:rsid w:val="003E73B8"/>
    <w:rsid w:val="00401549"/>
    <w:rsid w:val="00430C74"/>
    <w:rsid w:val="00452A3A"/>
    <w:rsid w:val="004F493B"/>
    <w:rsid w:val="00503C7B"/>
    <w:rsid w:val="00523200"/>
    <w:rsid w:val="00560511"/>
    <w:rsid w:val="00567166"/>
    <w:rsid w:val="00573AF7"/>
    <w:rsid w:val="00586C2D"/>
    <w:rsid w:val="005941FB"/>
    <w:rsid w:val="005B1880"/>
    <w:rsid w:val="005B7C0A"/>
    <w:rsid w:val="005E403C"/>
    <w:rsid w:val="005E5FA0"/>
    <w:rsid w:val="00605C42"/>
    <w:rsid w:val="00606AF3"/>
    <w:rsid w:val="00672A0E"/>
    <w:rsid w:val="00687A55"/>
    <w:rsid w:val="006B62D6"/>
    <w:rsid w:val="007116EF"/>
    <w:rsid w:val="00807A92"/>
    <w:rsid w:val="00814073"/>
    <w:rsid w:val="00927B09"/>
    <w:rsid w:val="00951409"/>
    <w:rsid w:val="009E1CD4"/>
    <w:rsid w:val="00A13EE6"/>
    <w:rsid w:val="00A34984"/>
    <w:rsid w:val="00A57C8B"/>
    <w:rsid w:val="00A978CA"/>
    <w:rsid w:val="00AA02F2"/>
    <w:rsid w:val="00AF0A4D"/>
    <w:rsid w:val="00B21791"/>
    <w:rsid w:val="00BD40AF"/>
    <w:rsid w:val="00BF2B9A"/>
    <w:rsid w:val="00D17CFA"/>
    <w:rsid w:val="00D7180F"/>
    <w:rsid w:val="00D97D67"/>
    <w:rsid w:val="00DC1EE0"/>
    <w:rsid w:val="00DC274B"/>
    <w:rsid w:val="00E42B60"/>
    <w:rsid w:val="00E70D34"/>
    <w:rsid w:val="00E77C4A"/>
    <w:rsid w:val="00E844DF"/>
    <w:rsid w:val="00EB7ABD"/>
    <w:rsid w:val="00EE2F05"/>
    <w:rsid w:val="00F50393"/>
    <w:rsid w:val="00F81B60"/>
    <w:rsid w:val="00F8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775EACE2-DA01-465C-B379-3BF1EB0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73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37</cp:revision>
  <dcterms:created xsi:type="dcterms:W3CDTF">2021-02-25T02:30:00Z</dcterms:created>
  <dcterms:modified xsi:type="dcterms:W3CDTF">2025-03-27T15:49:00Z</dcterms:modified>
</cp:coreProperties>
</file>