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AC34" w14:textId="484C0F6D" w:rsidR="00E74E66" w:rsidRDefault="007C35CF" w:rsidP="007C35CF">
      <w:pPr>
        <w:jc w:val="center"/>
        <w:rPr>
          <w:b/>
          <w:bCs/>
          <w:lang w:val="en-US"/>
        </w:rPr>
      </w:pPr>
      <w:r>
        <w:rPr>
          <w:b/>
          <w:bCs/>
          <w:lang w:val="en-US"/>
        </w:rPr>
        <w:t>---------- Watson Cookbooks ----------</w:t>
      </w:r>
    </w:p>
    <w:p w14:paraId="3237FBF3" w14:textId="03BBD474" w:rsidR="007C35CF" w:rsidRPr="007C35CF" w:rsidRDefault="007C35CF" w:rsidP="007C35CF">
      <w:pPr>
        <w:rPr>
          <w:lang w:val="en-US"/>
        </w:rPr>
      </w:pPr>
      <w:r>
        <w:rPr>
          <w:b/>
          <w:bCs/>
          <w:lang w:val="en-US"/>
        </w:rPr>
        <w:tab/>
      </w:r>
      <w:r>
        <w:rPr>
          <w:lang w:val="en-US"/>
        </w:rPr>
        <w:t>Watson Cookbooks is a recipe database software that allows a user to store their recipes digitally for easy access. The software has a search function and folders to make retrieving the recipes easy as can be. When displaying recipes, the program will show the user the ingredients and the directions, and allow the user to edit the recipe.</w:t>
      </w:r>
    </w:p>
    <w:sectPr w:rsidR="007C35CF" w:rsidRPr="007C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CF"/>
    <w:rsid w:val="007C35CF"/>
    <w:rsid w:val="009B4C69"/>
    <w:rsid w:val="00B76DD0"/>
    <w:rsid w:val="00E015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94B0"/>
  <w15:chartTrackingRefBased/>
  <w15:docId w15:val="{102966E4-27CE-4BA4-8145-4E83AE83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Watson</dc:creator>
  <cp:keywords/>
  <dc:description/>
  <cp:lastModifiedBy>Jacob Watson</cp:lastModifiedBy>
  <cp:revision>2</cp:revision>
  <dcterms:created xsi:type="dcterms:W3CDTF">2023-06-03T13:36:00Z</dcterms:created>
  <dcterms:modified xsi:type="dcterms:W3CDTF">2023-06-03T15:59:00Z</dcterms:modified>
</cp:coreProperties>
</file>