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88D0" w14:textId="2A63FA24" w:rsidR="00626C4B" w:rsidRPr="00D77560" w:rsidRDefault="00D77560">
      <w:pPr>
        <w:rPr>
          <w:rFonts w:ascii="Arial" w:hAnsi="Arial" w:cs="Arial"/>
          <w:color w:val="00B050"/>
          <w:sz w:val="40"/>
          <w:szCs w:val="40"/>
        </w:rPr>
      </w:pPr>
      <w:r w:rsidRPr="00D77560">
        <w:rPr>
          <w:rFonts w:ascii="Arial" w:hAnsi="Arial" w:cs="Arial"/>
          <w:color w:val="00B050"/>
          <w:sz w:val="40"/>
          <w:szCs w:val="40"/>
        </w:rPr>
        <w:t>Aula 6 – Strings</w:t>
      </w:r>
    </w:p>
    <w:p w14:paraId="61A67EA6" w14:textId="2A543AF7" w:rsidR="00D77560" w:rsidRDefault="00D77560">
      <w:r>
        <w:t>As strings são comumente utilizadas para textos</w:t>
      </w:r>
    </w:p>
    <w:p w14:paraId="7C66E9CC" w14:textId="3917CBCC" w:rsidR="00D77560" w:rsidRPr="008F73FB" w:rsidRDefault="00D77560">
      <w:pPr>
        <w:rPr>
          <w:b/>
          <w:bCs/>
          <w:sz w:val="24"/>
          <w:szCs w:val="24"/>
        </w:rPr>
      </w:pPr>
      <w:r w:rsidRPr="008F73FB">
        <w:rPr>
          <w:b/>
          <w:bCs/>
        </w:rPr>
        <w:t>Esses valores são declarados entre aspas ou crases</w:t>
      </w:r>
      <w:r>
        <w:t xml:space="preserve">, porque existe uma nova possibilidade na string que </w:t>
      </w:r>
      <w:r w:rsidRPr="008F73FB">
        <w:rPr>
          <w:b/>
          <w:bCs/>
          <w:sz w:val="24"/>
          <w:szCs w:val="24"/>
        </w:rPr>
        <w:t xml:space="preserve">a </w:t>
      </w:r>
      <w:r w:rsidR="00682228" w:rsidRPr="008F73FB">
        <w:rPr>
          <w:b/>
          <w:bCs/>
          <w:sz w:val="24"/>
          <w:szCs w:val="24"/>
        </w:rPr>
        <w:t>interpolação, são as templates strings, que e quando nos colocamos uma parte de texto, mais variáveis “${variáveis}”</w:t>
      </w:r>
    </w:p>
    <w:p w14:paraId="60F21A9D" w14:textId="7813ACCD" w:rsidR="00471868" w:rsidRPr="008F73FB" w:rsidRDefault="008F73FB">
      <w:pPr>
        <w:rPr>
          <w:sz w:val="32"/>
          <w:szCs w:val="32"/>
        </w:rPr>
      </w:pPr>
      <w:r w:rsidRPr="008F73FB">
        <w:rPr>
          <w:sz w:val="32"/>
          <w:szCs w:val="32"/>
        </w:rPr>
        <w:t>Métodos</w:t>
      </w:r>
      <w:r w:rsidR="00471868" w:rsidRPr="008F73FB">
        <w:rPr>
          <w:sz w:val="32"/>
          <w:szCs w:val="32"/>
        </w:rPr>
        <w:t xml:space="preserve"> Importantes</w:t>
      </w:r>
    </w:p>
    <w:p w14:paraId="1E304250" w14:textId="30084643" w:rsidR="00471868" w:rsidRDefault="00471868">
      <w:r>
        <w:t>Concatenação</w:t>
      </w:r>
    </w:p>
    <w:p w14:paraId="487C52EE" w14:textId="42B86089" w:rsidR="00471868" w:rsidRDefault="00471868">
      <w:r>
        <w:t>Propriedade length</w:t>
      </w:r>
      <w:r w:rsidR="008F73FB">
        <w:t xml:space="preserve"> “que você pode ver o tamanho da sua string”</w:t>
      </w:r>
    </w:p>
    <w:p w14:paraId="189BEE4F" w14:textId="368B0231" w:rsidR="00471868" w:rsidRDefault="008F73FB">
      <w:r>
        <w:t>Iterabilidade</w:t>
      </w:r>
    </w:p>
    <w:p w14:paraId="0DDFD936" w14:textId="13B92A02" w:rsidR="008F73FB" w:rsidRDefault="008F73FB">
      <w:r>
        <w:t>Formatação</w:t>
      </w:r>
    </w:p>
    <w:p w14:paraId="418D54A3" w14:textId="515FF924" w:rsidR="008F73FB" w:rsidRDefault="008F73FB">
      <w:r>
        <w:t>Index das Letras</w:t>
      </w:r>
    </w:p>
    <w:p w14:paraId="0C3A603F" w14:textId="77777777" w:rsidR="008F73FB" w:rsidRDefault="008F73FB"/>
    <w:p w14:paraId="7EA88C23" w14:textId="7129AABC" w:rsidR="00D77560" w:rsidRDefault="00412722">
      <w:r w:rsidRPr="008F73FB">
        <w:rPr>
          <w:color w:val="002060"/>
          <w:sz w:val="28"/>
          <w:szCs w:val="28"/>
        </w:rPr>
        <w:t>“variável string. concat(variável)”</w:t>
      </w:r>
      <w:r w:rsidRPr="008F73FB">
        <w:rPr>
          <w:color w:val="002060"/>
        </w:rPr>
        <w:t xml:space="preserve"> </w:t>
      </w:r>
      <w:r>
        <w:t xml:space="preserve">o método </w:t>
      </w:r>
      <w:r w:rsidRPr="008F73FB">
        <w:rPr>
          <w:sz w:val="24"/>
          <w:szCs w:val="24"/>
        </w:rPr>
        <w:t>concat</w:t>
      </w:r>
      <w:r>
        <w:t xml:space="preserve"> concatena variáveis.</w:t>
      </w:r>
    </w:p>
    <w:p w14:paraId="36C7F642" w14:textId="50938C46" w:rsidR="00412722" w:rsidRPr="008F73FB" w:rsidRDefault="00412722">
      <w:pPr>
        <w:rPr>
          <w:sz w:val="28"/>
          <w:szCs w:val="28"/>
        </w:rPr>
      </w:pPr>
      <w:r>
        <w:t xml:space="preserve">Let exemplo = “alguma coisa” = você está declarando um tipo </w:t>
      </w:r>
      <w:r w:rsidR="00CF0D4B">
        <w:t>primitivo,</w:t>
      </w:r>
      <w:r>
        <w:t xml:space="preserve"> mas </w:t>
      </w:r>
      <w:r w:rsidR="00CF0D4B">
        <w:t>se:</w:t>
      </w:r>
      <w:r>
        <w:t xml:space="preserve"> </w:t>
      </w:r>
      <w:r>
        <w:t xml:space="preserve">Let exemplo = </w:t>
      </w:r>
      <w:r>
        <w:t xml:space="preserve">new String </w:t>
      </w:r>
      <w:r>
        <w:t xml:space="preserve">“alguma </w:t>
      </w:r>
      <w:r w:rsidR="00CF0D4B">
        <w:t>coisa” =</w:t>
      </w:r>
      <w:r>
        <w:t xml:space="preserve"> </w:t>
      </w:r>
      <w:r w:rsidRPr="008F73FB">
        <w:rPr>
          <w:sz w:val="28"/>
          <w:szCs w:val="28"/>
        </w:rPr>
        <w:t xml:space="preserve">você está declarando um </w:t>
      </w:r>
      <w:r w:rsidR="00CF0D4B" w:rsidRPr="008F73FB">
        <w:rPr>
          <w:sz w:val="28"/>
          <w:szCs w:val="28"/>
        </w:rPr>
        <w:t>objeto do</w:t>
      </w:r>
      <w:r w:rsidRPr="008F73FB">
        <w:rPr>
          <w:sz w:val="28"/>
          <w:szCs w:val="28"/>
        </w:rPr>
        <w:t xml:space="preserve"> tipo string.</w:t>
      </w:r>
      <w:r w:rsidRPr="008F73FB">
        <w:rPr>
          <w:sz w:val="28"/>
          <w:szCs w:val="28"/>
        </w:rPr>
        <w:t xml:space="preserve"> </w:t>
      </w:r>
    </w:p>
    <w:p w14:paraId="231C9B3A" w14:textId="477930B9" w:rsidR="00412722" w:rsidRPr="008F73FB" w:rsidRDefault="00412722">
      <w:pPr>
        <w:rPr>
          <w:b/>
          <w:bCs/>
        </w:rPr>
      </w:pPr>
      <w:r>
        <w:t xml:space="preserve">Quando você </w:t>
      </w:r>
      <w:r w:rsidR="00CF0D4B">
        <w:t>está</w:t>
      </w:r>
      <w:r>
        <w:t xml:space="preserve"> trabalhando mesmo com um valor primitivo, </w:t>
      </w:r>
      <w:r w:rsidRPr="008F73FB">
        <w:rPr>
          <w:b/>
          <w:bCs/>
        </w:rPr>
        <w:t xml:space="preserve">a partir do momento que você </w:t>
      </w:r>
      <w:r w:rsidR="00CF0D4B" w:rsidRPr="008F73FB">
        <w:rPr>
          <w:b/>
          <w:bCs/>
        </w:rPr>
        <w:t>dá</w:t>
      </w:r>
      <w:r w:rsidRPr="008F73FB">
        <w:rPr>
          <w:b/>
          <w:bCs/>
        </w:rPr>
        <w:t xml:space="preserve"> um ponto “.”</w:t>
      </w:r>
      <w:r w:rsidR="00CF0D4B" w:rsidRPr="008F73FB">
        <w:rPr>
          <w:b/>
          <w:bCs/>
        </w:rPr>
        <w:t xml:space="preserve"> E você utiliza uma função do objeto, o JavaScript ele vai converter esse valor em um objeto.</w:t>
      </w:r>
    </w:p>
    <w:p w14:paraId="0F4EF423" w14:textId="46314408" w:rsidR="00CF0D4B" w:rsidRDefault="00CF0D4B">
      <w:r>
        <w:t xml:space="preserve">A string e um tipo de dado iterável, você pode navegar pelos </w:t>
      </w:r>
      <w:r w:rsidRPr="008F73FB">
        <w:rPr>
          <w:sz w:val="28"/>
          <w:szCs w:val="28"/>
        </w:rPr>
        <w:t>índices da string</w:t>
      </w:r>
      <w:r>
        <w:t>, “string [0]”.</w:t>
      </w:r>
    </w:p>
    <w:p w14:paraId="14CBCF0B" w14:textId="019DD6B1" w:rsidR="00CF0D4B" w:rsidRDefault="00CF0D4B">
      <w:r>
        <w:t xml:space="preserve">Para usar </w:t>
      </w:r>
      <w:r w:rsidRPr="008F73FB">
        <w:rPr>
          <w:sz w:val="28"/>
          <w:szCs w:val="28"/>
        </w:rPr>
        <w:t>aspas em uma string</w:t>
      </w:r>
      <w:r>
        <w:t>, você precisa escapar e só:” \””</w:t>
      </w:r>
    </w:p>
    <w:p w14:paraId="1F41F1EF" w14:textId="5567E1A4" w:rsidR="00CF0D4B" w:rsidRDefault="00884E78">
      <w:r w:rsidRPr="008F73FB">
        <w:rPr>
          <w:color w:val="002060"/>
          <w:sz w:val="28"/>
          <w:szCs w:val="28"/>
        </w:rPr>
        <w:t>“frase. Split (“”)”</w:t>
      </w:r>
      <w:r w:rsidRPr="008F73FB">
        <w:rPr>
          <w:color w:val="002060"/>
        </w:rPr>
        <w:t xml:space="preserve"> </w:t>
      </w:r>
      <w:r>
        <w:t>= Ele irá separar toda a string, mas se você inserir um espaço nos parênteses ele irar retornar as palavras da string</w:t>
      </w:r>
    </w:p>
    <w:p w14:paraId="0D482939" w14:textId="64D8CB00" w:rsidR="00884E78" w:rsidRDefault="00884E78">
      <w:r w:rsidRPr="008F73FB">
        <w:rPr>
          <w:color w:val="002060"/>
          <w:sz w:val="28"/>
          <w:szCs w:val="28"/>
        </w:rPr>
        <w:t>“frase. includes(“peixe”)”</w:t>
      </w:r>
      <w:r w:rsidRPr="008F73FB">
        <w:rPr>
          <w:color w:val="002060"/>
        </w:rPr>
        <w:t xml:space="preserve"> </w:t>
      </w:r>
      <w:r>
        <w:t>= Esse método irá procurar se nessa string tem a palavra “peixe” se o tiver irá retornar “true”</w:t>
      </w:r>
    </w:p>
    <w:p w14:paraId="7D7317D3" w14:textId="76E3DE6F" w:rsidR="00884E78" w:rsidRDefault="00884E78">
      <w:r w:rsidRPr="008F73FB">
        <w:rPr>
          <w:color w:val="002060"/>
          <w:sz w:val="28"/>
          <w:szCs w:val="28"/>
        </w:rPr>
        <w:t>“frase. startWith(“O”)”</w:t>
      </w:r>
      <w:r w:rsidRPr="008F73FB">
        <w:rPr>
          <w:color w:val="002060"/>
        </w:rPr>
        <w:t xml:space="preserve"> </w:t>
      </w:r>
      <w:r>
        <w:t xml:space="preserve">= Ele método </w:t>
      </w:r>
      <w:proofErr w:type="gramStart"/>
      <w:r>
        <w:t>ira</w:t>
      </w:r>
      <w:proofErr w:type="gramEnd"/>
      <w:r>
        <w:t xml:space="preserve"> dizer se a frase começa com “o”</w:t>
      </w:r>
    </w:p>
    <w:p w14:paraId="1ED93B6B" w14:textId="68E4182E" w:rsidR="00471868" w:rsidRDefault="00471868">
      <w:r w:rsidRPr="008F73FB">
        <w:rPr>
          <w:color w:val="002060"/>
          <w:sz w:val="28"/>
          <w:szCs w:val="28"/>
        </w:rPr>
        <w:t>“frase. endsWith (“?”)”</w:t>
      </w:r>
      <w:r w:rsidRPr="008F73FB">
        <w:rPr>
          <w:color w:val="002060"/>
        </w:rPr>
        <w:t xml:space="preserve"> </w:t>
      </w:r>
      <w:r>
        <w:t>= Ele verifica se a frase termina com “?”.</w:t>
      </w:r>
    </w:p>
    <w:p w14:paraId="11809CEB" w14:textId="59C4C907" w:rsidR="00471868" w:rsidRDefault="00471868">
      <w:r w:rsidRPr="008F73FB">
        <w:rPr>
          <w:color w:val="002060"/>
          <w:sz w:val="28"/>
          <w:szCs w:val="28"/>
        </w:rPr>
        <w:t>“let variavelModificada = frase. replace (“,”, “!”)”</w:t>
      </w:r>
      <w:r w:rsidRPr="008F73FB">
        <w:rPr>
          <w:color w:val="002060"/>
        </w:rPr>
        <w:t xml:space="preserve"> </w:t>
      </w:r>
      <w:r>
        <w:t>= O método replace irá substituir a “,” pelo “!” e atribuir a variável “</w:t>
      </w:r>
      <w:r w:rsidR="008F73FB">
        <w:t>variavelModificada</w:t>
      </w:r>
      <w:r>
        <w:t>”</w:t>
      </w:r>
    </w:p>
    <w:sectPr w:rsidR="00471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4B"/>
    <w:rsid w:val="00412722"/>
    <w:rsid w:val="00471868"/>
    <w:rsid w:val="00626C4B"/>
    <w:rsid w:val="00682228"/>
    <w:rsid w:val="00884E78"/>
    <w:rsid w:val="008F73FB"/>
    <w:rsid w:val="00CF0D4B"/>
    <w:rsid w:val="00D7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CFFF"/>
  <w15:chartTrackingRefBased/>
  <w15:docId w15:val="{378A00EF-A7D3-4E87-9AB0-3C76B786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2021-12-27T09:44:00Z</dcterms:created>
  <dcterms:modified xsi:type="dcterms:W3CDTF">2021-12-27T10:31:00Z</dcterms:modified>
</cp:coreProperties>
</file>