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E6560" w14:textId="77777777" w:rsidR="0030542E" w:rsidRPr="0030542E" w:rsidRDefault="0030542E" w:rsidP="0030542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BB9FBE" w14:textId="77777777" w:rsidR="0030542E" w:rsidRPr="0030542E" w:rsidRDefault="0030542E" w:rsidP="0030542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318CDF" w14:textId="77777777" w:rsidR="0030542E" w:rsidRPr="0030542E" w:rsidRDefault="0030542E" w:rsidP="0030542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E30B97C" w14:textId="77777777" w:rsidR="0030542E" w:rsidRPr="0030542E" w:rsidRDefault="0030542E" w:rsidP="0030542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C0C001" w14:textId="6AA30E69" w:rsidR="0030542E" w:rsidRPr="0030542E" w:rsidRDefault="0030542E" w:rsidP="0030542E">
      <w:pPr>
        <w:jc w:val="center"/>
        <w:rPr>
          <w:rFonts w:ascii="Times New Roman" w:hAnsi="Times New Roman" w:cs="Times New Roman"/>
          <w:sz w:val="32"/>
          <w:szCs w:val="32"/>
        </w:rPr>
      </w:pPr>
      <w:r w:rsidRPr="0030542E">
        <w:rPr>
          <w:rFonts w:ascii="Times New Roman" w:hAnsi="Times New Roman" w:cs="Times New Roman"/>
          <w:sz w:val="32"/>
          <w:szCs w:val="32"/>
        </w:rPr>
        <w:t>BİL 452-VERİ İLETİŞİMİ VE BİLGİSAYAR AĞLARI</w:t>
      </w:r>
    </w:p>
    <w:p w14:paraId="53F45944" w14:textId="53EDEEB9" w:rsidR="0030542E" w:rsidRP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1CBAC919" w14:textId="69EC1E79" w:rsidR="0075585C" w:rsidRPr="0030542E" w:rsidRDefault="0030542E" w:rsidP="0030542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42E">
        <w:rPr>
          <w:rFonts w:ascii="Times New Roman" w:hAnsi="Times New Roman" w:cs="Times New Roman"/>
          <w:sz w:val="28"/>
          <w:szCs w:val="28"/>
        </w:rPr>
        <w:t>POSTMAN TEST RAPORU</w:t>
      </w:r>
    </w:p>
    <w:p w14:paraId="2259FE0C" w14:textId="7173D006" w:rsidR="0030542E" w:rsidRP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030062D4" w14:textId="581A46A6" w:rsidR="0030542E" w:rsidRPr="0030542E" w:rsidRDefault="0030542E" w:rsidP="0030542E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42E">
        <w:rPr>
          <w:rFonts w:ascii="Times New Roman" w:hAnsi="Times New Roman" w:cs="Times New Roman"/>
          <w:sz w:val="24"/>
          <w:szCs w:val="24"/>
        </w:rPr>
        <w:t>Tunahan Özmen</w:t>
      </w:r>
    </w:p>
    <w:p w14:paraId="031542D2" w14:textId="43339002" w:rsidR="0030542E" w:rsidRPr="0030542E" w:rsidRDefault="0030542E" w:rsidP="0030542E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42E">
        <w:rPr>
          <w:rFonts w:ascii="Times New Roman" w:hAnsi="Times New Roman" w:cs="Times New Roman"/>
          <w:sz w:val="24"/>
          <w:szCs w:val="24"/>
        </w:rPr>
        <w:t>171301071</w:t>
      </w:r>
    </w:p>
    <w:p w14:paraId="2C28731F" w14:textId="26D5304C" w:rsidR="0030542E" w:rsidRP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5BAAAAC0" w14:textId="3D656B1B" w:rsidR="0030542E" w:rsidRP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76CABF1A" w14:textId="5B122F8C" w:rsidR="0030542E" w:rsidRP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63B6E54D" w14:textId="7A8793D6" w:rsidR="0030542E" w:rsidRP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3E3F62EB" w14:textId="20C293AF" w:rsidR="0030542E" w:rsidRP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63A870E5" w14:textId="4FFFF69A" w:rsidR="0030542E" w:rsidRP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29A463FD" w14:textId="229CA5EC" w:rsidR="0030542E" w:rsidRP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6E960D5F" w14:textId="76C504BC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7F539AA7" w14:textId="4560EA56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320AADD9" w14:textId="5EBC380B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75BEF282" w14:textId="396A5060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3E9A4320" w14:textId="3F0DEAB5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13F1F18E" w14:textId="43CC9938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1B1EE1DF" w14:textId="0ACBEA67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4BEC2259" w14:textId="3CEE7B43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23FB8565" w14:textId="0339352F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44B9F61C" w14:textId="2D236632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4214445C" w14:textId="1E8F601B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7D66A7BF" w14:textId="663E5693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008C3FEA" w14:textId="1F7CA6D0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0C1832E3" w14:textId="1764EBB9" w:rsidR="0030542E" w:rsidRDefault="0030542E" w:rsidP="0030542E">
      <w:pPr>
        <w:jc w:val="center"/>
        <w:rPr>
          <w:rFonts w:ascii="Times New Roman" w:hAnsi="Times New Roman" w:cs="Times New Roman"/>
        </w:rPr>
      </w:pPr>
    </w:p>
    <w:p w14:paraId="0FB3CFC5" w14:textId="1825AD67" w:rsidR="0030542E" w:rsidRDefault="0030542E" w:rsidP="0030542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542E">
        <w:rPr>
          <w:rFonts w:ascii="Times New Roman" w:hAnsi="Times New Roman" w:cs="Times New Roman"/>
          <w:sz w:val="24"/>
          <w:szCs w:val="24"/>
        </w:rPr>
        <w:lastRenderedPageBreak/>
        <w:t>TEST</w:t>
      </w:r>
      <w:r w:rsidR="00B21078">
        <w:rPr>
          <w:rFonts w:ascii="Times New Roman" w:hAnsi="Times New Roman" w:cs="Times New Roman"/>
          <w:sz w:val="24"/>
          <w:szCs w:val="24"/>
        </w:rPr>
        <w:t xml:space="preserve"> BİLGİSİ VE SONUÇLARI</w:t>
      </w:r>
    </w:p>
    <w:p w14:paraId="3673F2F8" w14:textId="0CAD3D67" w:rsidR="0030542E" w:rsidRDefault="0030542E" w:rsidP="004649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Geliştiren API, 5 GET ve 1 POST isteği olmak üzere toplam 6 isteğe uyumlu çalışmaktadır. Bu 6 istek şekil 1.de görülmektedir. </w:t>
      </w:r>
    </w:p>
    <w:p w14:paraId="18CB429D" w14:textId="77777777" w:rsidR="0030542E" w:rsidRDefault="0030542E" w:rsidP="0030542E">
      <w:pPr>
        <w:keepNext/>
        <w:jc w:val="center"/>
      </w:pPr>
      <w:r>
        <w:rPr>
          <w:noProof/>
        </w:rPr>
        <w:drawing>
          <wp:inline distT="0" distB="0" distL="0" distR="0" wp14:anchorId="7E0389BA" wp14:editId="1222A091">
            <wp:extent cx="2674620" cy="2827294"/>
            <wp:effectExtent l="0" t="0" r="0" b="0"/>
            <wp:docPr id="1" name="Resim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4106" cy="28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5389" w14:textId="38BF7B5C" w:rsidR="0030542E" w:rsidRDefault="0030542E" w:rsidP="0030542E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1</w:t>
        </w:r>
      </w:fldSimple>
    </w:p>
    <w:p w14:paraId="43125EFE" w14:textId="536D1F46" w:rsidR="0030542E" w:rsidRDefault="0046496A" w:rsidP="004649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 6 isteğin her biri için çeşitli testler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programı ile yapılmıştır. Bu istekler ve sonuçları aşağıda paylaşılmıştır. Her test sonucunda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formatlı veriden </w:t>
      </w:r>
      <w:proofErr w:type="spellStart"/>
      <w:r>
        <w:rPr>
          <w:rFonts w:ascii="Times New Roman" w:hAnsi="Times New Roman" w:cs="Times New Roman"/>
          <w:sz w:val="24"/>
          <w:szCs w:val="24"/>
        </w:rPr>
        <w:t>imgPath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adresi browser aracılığıyla</w:t>
      </w:r>
      <w:r w:rsidR="00F86A6D">
        <w:rPr>
          <w:rFonts w:ascii="Times New Roman" w:hAnsi="Times New Roman" w:cs="Times New Roman"/>
          <w:sz w:val="24"/>
          <w:szCs w:val="24"/>
        </w:rPr>
        <w:t xml:space="preserve"> </w:t>
      </w:r>
      <w:r w:rsidR="00254E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54EEE">
        <w:rPr>
          <w:rFonts w:ascii="Times New Roman" w:hAnsi="Times New Roman" w:cs="Times New Roman"/>
          <w:sz w:val="24"/>
          <w:szCs w:val="24"/>
        </w:rPr>
        <w:t>path’in</w:t>
      </w:r>
      <w:proofErr w:type="spellEnd"/>
      <w:r w:rsidR="00254EEE">
        <w:rPr>
          <w:rFonts w:ascii="Times New Roman" w:hAnsi="Times New Roman" w:cs="Times New Roman"/>
          <w:sz w:val="24"/>
          <w:szCs w:val="24"/>
        </w:rPr>
        <w:t xml:space="preserve"> açık olarak gözükmesi için)</w:t>
      </w:r>
      <w:r>
        <w:rPr>
          <w:rFonts w:ascii="Times New Roman" w:hAnsi="Times New Roman" w:cs="Times New Roman"/>
          <w:sz w:val="24"/>
          <w:szCs w:val="24"/>
        </w:rPr>
        <w:t xml:space="preserve"> gösterilmiştir.</w:t>
      </w:r>
      <w:r w:rsidR="00F86A6D">
        <w:rPr>
          <w:rFonts w:ascii="Times New Roman" w:hAnsi="Times New Roman" w:cs="Times New Roman"/>
          <w:sz w:val="24"/>
          <w:szCs w:val="24"/>
        </w:rPr>
        <w:t xml:space="preserve"> Bütün parametre değerlerinin işlevleri README dosyasında paylaşılmıştır.</w:t>
      </w:r>
    </w:p>
    <w:p w14:paraId="106A4C25" w14:textId="08AE7BE4" w:rsidR="0046496A" w:rsidRDefault="00920CB0" w:rsidP="0046496A">
      <w:pPr>
        <w:pStyle w:val="ListeParagraf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="0046496A" w:rsidRPr="0046496A">
        <w:rPr>
          <w:rFonts w:ascii="Times New Roman" w:hAnsi="Times New Roman" w:cs="Times New Roman"/>
          <w:sz w:val="24"/>
          <w:szCs w:val="24"/>
        </w:rPr>
        <w:t>Pitstop</w:t>
      </w:r>
      <w:proofErr w:type="spellEnd"/>
      <w:r w:rsidR="0046496A" w:rsidRPr="0046496A">
        <w:rPr>
          <w:rFonts w:ascii="Times New Roman" w:hAnsi="Times New Roman" w:cs="Times New Roman"/>
          <w:sz w:val="24"/>
          <w:szCs w:val="24"/>
        </w:rPr>
        <w:t xml:space="preserve"> Times</w:t>
      </w:r>
    </w:p>
    <w:p w14:paraId="0A319455" w14:textId="77777777" w:rsidR="00254EEE" w:rsidRPr="00254EEE" w:rsidRDefault="00254EEE" w:rsidP="00254EEE">
      <w:pPr>
        <w:rPr>
          <w:rFonts w:ascii="Times New Roman" w:hAnsi="Times New Roman" w:cs="Times New Roman"/>
          <w:sz w:val="24"/>
          <w:szCs w:val="24"/>
        </w:rPr>
      </w:pPr>
    </w:p>
    <w:p w14:paraId="72601F18" w14:textId="77777777" w:rsidR="0046496A" w:rsidRDefault="0046496A" w:rsidP="0046496A">
      <w:pPr>
        <w:keepNext/>
        <w:jc w:val="center"/>
      </w:pPr>
      <w:r>
        <w:rPr>
          <w:noProof/>
        </w:rPr>
        <w:drawing>
          <wp:inline distT="0" distB="0" distL="0" distR="0" wp14:anchorId="6B9BF630" wp14:editId="2178AA99">
            <wp:extent cx="5760720" cy="3197225"/>
            <wp:effectExtent l="0" t="0" r="0" b="317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BA2C" w14:textId="1C5BA6CD" w:rsidR="0046496A" w:rsidRDefault="0046496A" w:rsidP="0046496A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Şekil </w:t>
      </w:r>
      <w:fldSimple w:instr=" SEQ Şekil \* ARABIC ">
        <w:r w:rsidR="009B32A8">
          <w:rPr>
            <w:noProof/>
          </w:rPr>
          <w:t>2</w:t>
        </w:r>
      </w:fldSimple>
    </w:p>
    <w:p w14:paraId="3270F976" w14:textId="10D74F08" w:rsidR="0046496A" w:rsidRDefault="00254EEE" w:rsidP="004649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FF9CD4" wp14:editId="298B282F">
            <wp:extent cx="5135342" cy="3154680"/>
            <wp:effectExtent l="0" t="0" r="8255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272" cy="3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5D9" w14:textId="70C2ABFA" w:rsidR="0046496A" w:rsidRDefault="0046496A" w:rsidP="0046496A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3</w:t>
        </w:r>
      </w:fldSimple>
    </w:p>
    <w:p w14:paraId="607B67EB" w14:textId="10E051CA" w:rsidR="00254EEE" w:rsidRDefault="00920CB0" w:rsidP="00254EEE">
      <w:pPr>
        <w:pStyle w:val="ListeParagraf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="00254EEE">
        <w:rPr>
          <w:rFonts w:ascii="Times New Roman" w:hAnsi="Times New Roman" w:cs="Times New Roman"/>
          <w:sz w:val="24"/>
          <w:szCs w:val="24"/>
        </w:rPr>
        <w:t>Lap</w:t>
      </w:r>
      <w:r w:rsidR="00254EEE" w:rsidRPr="0046496A">
        <w:rPr>
          <w:rFonts w:ascii="Times New Roman" w:hAnsi="Times New Roman" w:cs="Times New Roman"/>
          <w:sz w:val="24"/>
          <w:szCs w:val="24"/>
        </w:rPr>
        <w:t xml:space="preserve"> Times</w:t>
      </w:r>
    </w:p>
    <w:p w14:paraId="33B20F93" w14:textId="77777777" w:rsidR="00254EEE" w:rsidRPr="00254EEE" w:rsidRDefault="00254EEE" w:rsidP="00254EEE">
      <w:pPr>
        <w:rPr>
          <w:rFonts w:ascii="Times New Roman" w:hAnsi="Times New Roman" w:cs="Times New Roman"/>
          <w:sz w:val="24"/>
          <w:szCs w:val="24"/>
        </w:rPr>
      </w:pPr>
    </w:p>
    <w:p w14:paraId="604DA5FD" w14:textId="21B24ADD" w:rsidR="00254EEE" w:rsidRDefault="00254EEE" w:rsidP="00254EEE">
      <w:pPr>
        <w:keepNext/>
        <w:jc w:val="center"/>
      </w:pPr>
      <w:r>
        <w:rPr>
          <w:noProof/>
        </w:rPr>
        <w:drawing>
          <wp:inline distT="0" distB="0" distL="0" distR="0" wp14:anchorId="551471EA" wp14:editId="448E49CE">
            <wp:extent cx="5760720" cy="3240405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EBB0" w14:textId="4C02C547" w:rsidR="00254EEE" w:rsidRDefault="00254EEE" w:rsidP="00254EEE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4</w:t>
        </w:r>
      </w:fldSimple>
    </w:p>
    <w:p w14:paraId="426D9B89" w14:textId="01F4C1EC" w:rsidR="00254EEE" w:rsidRDefault="00254EEE" w:rsidP="00254EEE"/>
    <w:p w14:paraId="25C02479" w14:textId="5743F01A" w:rsidR="00254EEE" w:rsidRDefault="00254EEE" w:rsidP="00254EEE"/>
    <w:p w14:paraId="645F047D" w14:textId="2C3C1098" w:rsidR="00254EEE" w:rsidRDefault="00254EEE" w:rsidP="00254EEE"/>
    <w:p w14:paraId="17556140" w14:textId="41809969" w:rsidR="00254EEE" w:rsidRDefault="00254EEE" w:rsidP="00254EEE"/>
    <w:p w14:paraId="762DF3B3" w14:textId="77777777" w:rsidR="00254EEE" w:rsidRDefault="00254EEE" w:rsidP="00254E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063E80" wp14:editId="0ABBE97F">
            <wp:extent cx="5760720" cy="3621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1DB8" w14:textId="6C77711D" w:rsidR="00254EEE" w:rsidRDefault="00254EEE" w:rsidP="00254EEE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5</w:t>
        </w:r>
      </w:fldSimple>
    </w:p>
    <w:p w14:paraId="467BEF86" w14:textId="1BA0B5FB" w:rsidR="00254EEE" w:rsidRDefault="00254EEE" w:rsidP="00254EEE"/>
    <w:p w14:paraId="7F7230E7" w14:textId="6B7C0BDF" w:rsidR="00254EEE" w:rsidRDefault="00920CB0" w:rsidP="00254EEE">
      <w:pPr>
        <w:pStyle w:val="ListeParagraf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="00254EEE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="00254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EEE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051516E3" w14:textId="77777777" w:rsidR="00254EEE" w:rsidRPr="00254EEE" w:rsidRDefault="00254EEE" w:rsidP="00254EEE">
      <w:pPr>
        <w:rPr>
          <w:rFonts w:ascii="Times New Roman" w:hAnsi="Times New Roman" w:cs="Times New Roman"/>
          <w:sz w:val="24"/>
          <w:szCs w:val="24"/>
        </w:rPr>
      </w:pPr>
    </w:p>
    <w:p w14:paraId="79BA304E" w14:textId="77777777" w:rsidR="00F86A6D" w:rsidRDefault="00254EEE" w:rsidP="00F86A6D">
      <w:pPr>
        <w:keepNext/>
        <w:jc w:val="center"/>
      </w:pPr>
      <w:r>
        <w:rPr>
          <w:noProof/>
        </w:rPr>
        <w:drawing>
          <wp:inline distT="0" distB="0" distL="0" distR="0" wp14:anchorId="7C476370" wp14:editId="0E435FAD">
            <wp:extent cx="5760720" cy="3138170"/>
            <wp:effectExtent l="0" t="0" r="0" b="508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7F77" w14:textId="5DC49FF8" w:rsidR="00254EEE" w:rsidRDefault="00F86A6D" w:rsidP="00F86A6D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6</w:t>
        </w:r>
      </w:fldSimple>
    </w:p>
    <w:p w14:paraId="59E509E6" w14:textId="42B9A741" w:rsidR="00F86A6D" w:rsidRDefault="00F86A6D" w:rsidP="00F86A6D"/>
    <w:p w14:paraId="67523543" w14:textId="57D24493" w:rsidR="00F86A6D" w:rsidRDefault="00F86A6D" w:rsidP="00F86A6D"/>
    <w:p w14:paraId="7FEF9FE1" w14:textId="77777777" w:rsidR="00F86A6D" w:rsidRDefault="00F86A6D" w:rsidP="00F86A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55C3FB" wp14:editId="0B9E7C49">
            <wp:extent cx="5760720" cy="3554095"/>
            <wp:effectExtent l="0" t="0" r="0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9132" w14:textId="02605F36" w:rsidR="00F86A6D" w:rsidRDefault="00F86A6D" w:rsidP="00F86A6D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7</w:t>
        </w:r>
      </w:fldSimple>
    </w:p>
    <w:p w14:paraId="658291EA" w14:textId="5D24BE35" w:rsidR="00F86A6D" w:rsidRDefault="00F86A6D" w:rsidP="00F86A6D"/>
    <w:p w14:paraId="65A1EF49" w14:textId="1065C347" w:rsidR="00F86A6D" w:rsidRDefault="00F86A6D" w:rsidP="00F86A6D"/>
    <w:p w14:paraId="3DD01E6B" w14:textId="6BCE7C1B" w:rsidR="00F86A6D" w:rsidRDefault="00920CB0" w:rsidP="00F86A6D">
      <w:pPr>
        <w:pStyle w:val="ListeParagraf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="00F86A6D">
        <w:rPr>
          <w:rFonts w:ascii="Times New Roman" w:hAnsi="Times New Roman" w:cs="Times New Roman"/>
          <w:sz w:val="24"/>
          <w:szCs w:val="24"/>
        </w:rPr>
        <w:t xml:space="preserve">Pilot </w:t>
      </w:r>
      <w:proofErr w:type="spellStart"/>
      <w:r w:rsidR="00F86A6D">
        <w:rPr>
          <w:rFonts w:ascii="Times New Roman" w:hAnsi="Times New Roman" w:cs="Times New Roman"/>
          <w:sz w:val="24"/>
          <w:szCs w:val="24"/>
        </w:rPr>
        <w:t>Standings</w:t>
      </w:r>
      <w:proofErr w:type="spellEnd"/>
    </w:p>
    <w:p w14:paraId="00ED820D" w14:textId="23BADF6B" w:rsidR="00F86A6D" w:rsidRDefault="00F86A6D" w:rsidP="00F86A6D">
      <w:pPr>
        <w:rPr>
          <w:rFonts w:ascii="Times New Roman" w:hAnsi="Times New Roman" w:cs="Times New Roman"/>
          <w:sz w:val="24"/>
          <w:szCs w:val="24"/>
        </w:rPr>
      </w:pPr>
    </w:p>
    <w:p w14:paraId="69FF3382" w14:textId="77777777" w:rsidR="00F86A6D" w:rsidRDefault="00F86A6D" w:rsidP="00F86A6D">
      <w:pPr>
        <w:keepNext/>
        <w:jc w:val="center"/>
      </w:pPr>
      <w:r>
        <w:rPr>
          <w:noProof/>
        </w:rPr>
        <w:drawing>
          <wp:inline distT="0" distB="0" distL="0" distR="0" wp14:anchorId="3440DCEE" wp14:editId="03B5BB23">
            <wp:extent cx="5760720" cy="3211195"/>
            <wp:effectExtent l="0" t="0" r="0" b="825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DC1E" w14:textId="7C8BCDEC" w:rsidR="00F86A6D" w:rsidRPr="00F86A6D" w:rsidRDefault="00F86A6D" w:rsidP="00F86A6D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Şekil </w:t>
      </w:r>
      <w:fldSimple w:instr=" SEQ Şekil \* ARABIC ">
        <w:r w:rsidR="009B32A8">
          <w:rPr>
            <w:noProof/>
          </w:rPr>
          <w:t>8</w:t>
        </w:r>
      </w:fldSimple>
    </w:p>
    <w:p w14:paraId="2B0122A8" w14:textId="4BD261B1" w:rsidR="00F86A6D" w:rsidRDefault="00F86A6D" w:rsidP="00F86A6D"/>
    <w:p w14:paraId="10A422E6" w14:textId="77777777" w:rsidR="00F86A6D" w:rsidRDefault="00F86A6D" w:rsidP="00F86A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DA48B6" wp14:editId="1FCB03AF">
            <wp:extent cx="5760720" cy="353187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9A37" w14:textId="51A200A8" w:rsidR="00F86A6D" w:rsidRDefault="00F86A6D" w:rsidP="00F86A6D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9</w:t>
        </w:r>
      </w:fldSimple>
    </w:p>
    <w:p w14:paraId="5434271F" w14:textId="6FCDC2C0" w:rsidR="00F86A6D" w:rsidRDefault="00F86A6D" w:rsidP="00F86A6D"/>
    <w:p w14:paraId="43B52E92" w14:textId="18C86365" w:rsidR="00F86A6D" w:rsidRDefault="00F86A6D" w:rsidP="00F86A6D"/>
    <w:p w14:paraId="59E7D637" w14:textId="110C8521" w:rsidR="00F86A6D" w:rsidRDefault="00920CB0" w:rsidP="00F86A6D">
      <w:pPr>
        <w:pStyle w:val="ListeParagraf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="00F86A6D">
        <w:rPr>
          <w:rFonts w:ascii="Times New Roman" w:hAnsi="Times New Roman" w:cs="Times New Roman"/>
          <w:sz w:val="24"/>
          <w:szCs w:val="24"/>
        </w:rPr>
        <w:t>Constructor</w:t>
      </w:r>
      <w:proofErr w:type="spellEnd"/>
      <w:r w:rsidR="00F86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A6D">
        <w:rPr>
          <w:rFonts w:ascii="Times New Roman" w:hAnsi="Times New Roman" w:cs="Times New Roman"/>
          <w:sz w:val="24"/>
          <w:szCs w:val="24"/>
        </w:rPr>
        <w:t>Standings</w:t>
      </w:r>
      <w:proofErr w:type="spellEnd"/>
    </w:p>
    <w:p w14:paraId="2334186D" w14:textId="77777777" w:rsidR="00F86A6D" w:rsidRPr="00F86A6D" w:rsidRDefault="00F86A6D" w:rsidP="00F86A6D">
      <w:pPr>
        <w:rPr>
          <w:rFonts w:ascii="Times New Roman" w:hAnsi="Times New Roman" w:cs="Times New Roman"/>
          <w:sz w:val="24"/>
          <w:szCs w:val="24"/>
        </w:rPr>
      </w:pPr>
    </w:p>
    <w:p w14:paraId="3F01E1D0" w14:textId="77777777" w:rsidR="00F86A6D" w:rsidRDefault="00F86A6D" w:rsidP="00F86A6D">
      <w:pPr>
        <w:keepNext/>
        <w:jc w:val="center"/>
      </w:pPr>
      <w:r>
        <w:rPr>
          <w:noProof/>
        </w:rPr>
        <w:drawing>
          <wp:inline distT="0" distB="0" distL="0" distR="0" wp14:anchorId="22B1F96A" wp14:editId="7C68866D">
            <wp:extent cx="5760720" cy="3120390"/>
            <wp:effectExtent l="0" t="0" r="0" b="381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C17D" w14:textId="6FC3442A" w:rsidR="00F86A6D" w:rsidRDefault="00F86A6D" w:rsidP="00F86A6D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10</w:t>
        </w:r>
      </w:fldSimple>
    </w:p>
    <w:p w14:paraId="204002DA" w14:textId="52BA2B7A" w:rsidR="00F86A6D" w:rsidRDefault="00F86A6D" w:rsidP="00F86A6D"/>
    <w:p w14:paraId="66CF4A4F" w14:textId="77777777" w:rsidR="00F86A6D" w:rsidRDefault="00F86A6D" w:rsidP="00F86A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19F00A" wp14:editId="3D30519E">
            <wp:extent cx="5760720" cy="354647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CFB2" w14:textId="2DAF3464" w:rsidR="00F86A6D" w:rsidRPr="00F86A6D" w:rsidRDefault="00F86A6D" w:rsidP="00F86A6D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11</w:t>
        </w:r>
      </w:fldSimple>
    </w:p>
    <w:p w14:paraId="5A99D0B0" w14:textId="0C73C5B7" w:rsidR="00F86A6D" w:rsidRDefault="00F86A6D" w:rsidP="00F86A6D"/>
    <w:p w14:paraId="5074C3D6" w14:textId="2A89D816" w:rsidR="00920CB0" w:rsidRDefault="00920CB0" w:rsidP="00F86A6D"/>
    <w:p w14:paraId="27C20B7C" w14:textId="3696A82C" w:rsidR="00920CB0" w:rsidRDefault="00920CB0" w:rsidP="00920CB0">
      <w:pPr>
        <w:pStyle w:val="ListeParagraf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Standings</w:t>
      </w:r>
      <w:proofErr w:type="spellEnd"/>
    </w:p>
    <w:p w14:paraId="05339AB0" w14:textId="3FAE03D8" w:rsidR="00920CB0" w:rsidRDefault="00920CB0" w:rsidP="00F86A6D"/>
    <w:p w14:paraId="13817C2A" w14:textId="712D4E56" w:rsidR="00920CB0" w:rsidRDefault="00EB3128" w:rsidP="00920CB0">
      <w:pPr>
        <w:keepNext/>
        <w:jc w:val="center"/>
      </w:pPr>
      <w:r>
        <w:rPr>
          <w:noProof/>
        </w:rPr>
        <w:drawing>
          <wp:inline distT="0" distB="0" distL="0" distR="0" wp14:anchorId="722321D7" wp14:editId="58D07B6D">
            <wp:extent cx="5760720" cy="3074035"/>
            <wp:effectExtent l="0" t="0" r="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5C59" w14:textId="25D5B198" w:rsidR="00920CB0" w:rsidRDefault="00920CB0" w:rsidP="00920CB0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12</w:t>
        </w:r>
      </w:fldSimple>
    </w:p>
    <w:p w14:paraId="55300009" w14:textId="2D7E3DD3" w:rsidR="00920CB0" w:rsidRDefault="00920CB0" w:rsidP="00920CB0"/>
    <w:p w14:paraId="5F169859" w14:textId="052AAC84" w:rsidR="00920CB0" w:rsidRDefault="00920CB0" w:rsidP="009B32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 POST isteğinden sonra, kaydedilen figürlerin bilgilerinin değiştiğinin görülmesi için bir de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pitstop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isteği gerçekleştirilmiştir. Yeni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path’in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default’tan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farklı olduğu ve</w:t>
      </w:r>
      <w:r w:rsidR="00DD1FB5">
        <w:rPr>
          <w:rFonts w:ascii="Times New Roman" w:hAnsi="Times New Roman" w:cs="Times New Roman"/>
          <w:sz w:val="24"/>
          <w:szCs w:val="24"/>
        </w:rPr>
        <w:t xml:space="preserve"> POST ile istenen </w:t>
      </w:r>
      <w:proofErr w:type="spellStart"/>
      <w:r w:rsidR="00DD1FB5"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görülmektedir.</w:t>
      </w:r>
    </w:p>
    <w:p w14:paraId="18B5EA56" w14:textId="0C0E0E73" w:rsidR="00C17583" w:rsidRDefault="00EB3128" w:rsidP="00C17583">
      <w:pPr>
        <w:keepNext/>
        <w:jc w:val="center"/>
      </w:pPr>
      <w:r>
        <w:rPr>
          <w:noProof/>
        </w:rPr>
        <w:drawing>
          <wp:inline distT="0" distB="0" distL="0" distR="0" wp14:anchorId="124D0BC6" wp14:editId="2F9BF0DE">
            <wp:extent cx="5760720" cy="3151505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F9D3" w14:textId="663DDEB4" w:rsidR="00C17583" w:rsidRDefault="00C17583" w:rsidP="00C17583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13</w:t>
        </w:r>
      </w:fldSimple>
    </w:p>
    <w:p w14:paraId="62F9A6FE" w14:textId="1E883A96" w:rsidR="00C17583" w:rsidRDefault="00C17583" w:rsidP="00C17583"/>
    <w:p w14:paraId="622A91A6" w14:textId="77777777" w:rsidR="00C17583" w:rsidRDefault="00C17583" w:rsidP="00C17583">
      <w:pPr>
        <w:keepNext/>
        <w:jc w:val="center"/>
      </w:pPr>
      <w:r>
        <w:rPr>
          <w:noProof/>
        </w:rPr>
        <w:drawing>
          <wp:inline distT="0" distB="0" distL="0" distR="0" wp14:anchorId="33678511" wp14:editId="3BEA6CFC">
            <wp:extent cx="5760720" cy="3516630"/>
            <wp:effectExtent l="0" t="0" r="0" b="762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5DF0" w14:textId="2EC454F6" w:rsidR="00C17583" w:rsidRDefault="00C17583" w:rsidP="00C17583">
      <w:pPr>
        <w:pStyle w:val="ResimYazs"/>
        <w:jc w:val="center"/>
      </w:pPr>
      <w:r>
        <w:t xml:space="preserve">Şekil </w:t>
      </w:r>
      <w:fldSimple w:instr=" SEQ Şekil \* ARABIC ">
        <w:r w:rsidR="009B32A8">
          <w:rPr>
            <w:noProof/>
          </w:rPr>
          <w:t>14</w:t>
        </w:r>
      </w:fldSimple>
    </w:p>
    <w:p w14:paraId="361212F5" w14:textId="6E6E2495" w:rsidR="00EB3128" w:rsidRDefault="00EB3128" w:rsidP="00EB3128"/>
    <w:p w14:paraId="127E5155" w14:textId="1302DE42" w:rsidR="00EB3128" w:rsidRDefault="00EB3128" w:rsidP="00EB3128"/>
    <w:p w14:paraId="79B27F02" w14:textId="798DA652" w:rsidR="00EB3128" w:rsidRDefault="00EB3128" w:rsidP="00EB312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GÖZLEMLENEN EKSİKLİKLER</w:t>
      </w:r>
    </w:p>
    <w:p w14:paraId="30AF2A8A" w14:textId="7EDFFDC0" w:rsidR="00EB3128" w:rsidRDefault="00E460D8" w:rsidP="009B32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Oluşturulan API </w:t>
      </w:r>
      <w:r w:rsidR="009B32A8">
        <w:rPr>
          <w:rFonts w:ascii="Times New Roman" w:hAnsi="Times New Roman" w:cs="Times New Roman"/>
          <w:sz w:val="24"/>
          <w:szCs w:val="24"/>
        </w:rPr>
        <w:t>kabul edilemeyecek sorgular gönderildiğinde kendi içerisinde bir çözüm aramamaktadır ve tek tip hata mesajı dönerek isteğin gerçekleştirilemediğini belirtmektedir.</w:t>
      </w:r>
    </w:p>
    <w:p w14:paraId="72169B65" w14:textId="6C32DD61" w:rsidR="009B32A8" w:rsidRDefault="009B32A8" w:rsidP="009B32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Örneğin herhangi bir sezonda olamayacak bir yarış numarası aşağıdaki gibi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içinde istendiğinde:</w:t>
      </w:r>
    </w:p>
    <w:p w14:paraId="3E177162" w14:textId="77777777" w:rsidR="009B32A8" w:rsidRDefault="009B32A8" w:rsidP="009B32A8">
      <w:pPr>
        <w:keepNext/>
        <w:jc w:val="center"/>
      </w:pPr>
      <w:r>
        <w:rPr>
          <w:noProof/>
        </w:rPr>
        <w:drawing>
          <wp:inline distT="0" distB="0" distL="0" distR="0" wp14:anchorId="0F45ABB0" wp14:editId="1D2EE179">
            <wp:extent cx="4853940" cy="2552171"/>
            <wp:effectExtent l="0" t="0" r="3810" b="635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566" cy="25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D549" w14:textId="46F49A37" w:rsidR="009B32A8" w:rsidRDefault="009B32A8" w:rsidP="009B32A8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Şekil </w:t>
      </w:r>
      <w:fldSimple w:instr=" SEQ Şekil \* ARABIC ">
        <w:r>
          <w:rPr>
            <w:noProof/>
          </w:rPr>
          <w:t>15</w:t>
        </w:r>
      </w:fldSimple>
    </w:p>
    <w:p w14:paraId="3F289585" w14:textId="31F12F29" w:rsidR="009B32A8" w:rsidRDefault="009B32A8" w:rsidP="009B32A8">
      <w:pPr>
        <w:rPr>
          <w:rFonts w:ascii="Times New Roman" w:hAnsi="Times New Roman" w:cs="Times New Roman"/>
          <w:sz w:val="24"/>
          <w:szCs w:val="24"/>
        </w:rPr>
      </w:pPr>
    </w:p>
    <w:p w14:paraId="0CAB17BB" w14:textId="694ED8B6" w:rsidR="009B32A8" w:rsidRDefault="009B32A8" w:rsidP="009B32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Aşağıdaki gibi bir hata kodu dönülmektedir ve hatanın nedeninden bağımsız olarak aynı hata kodu </w:t>
      </w:r>
      <w:r w:rsidR="005A036E">
        <w:rPr>
          <w:rFonts w:ascii="Times New Roman" w:hAnsi="Times New Roman" w:cs="Times New Roman"/>
          <w:sz w:val="24"/>
          <w:szCs w:val="24"/>
        </w:rPr>
        <w:t>dönülmektedir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350294" w14:textId="77777777" w:rsidR="009B32A8" w:rsidRDefault="009B32A8" w:rsidP="009B32A8">
      <w:pPr>
        <w:keepNext/>
        <w:jc w:val="center"/>
      </w:pPr>
      <w:r>
        <w:rPr>
          <w:noProof/>
        </w:rPr>
        <w:drawing>
          <wp:inline distT="0" distB="0" distL="0" distR="0" wp14:anchorId="212861CA" wp14:editId="2AEFB5EA">
            <wp:extent cx="5760720" cy="113220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D423" w14:textId="3AF8A94B" w:rsidR="009B32A8" w:rsidRPr="00EB3128" w:rsidRDefault="009B32A8" w:rsidP="009B32A8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Şekil </w:t>
      </w:r>
      <w:fldSimple w:instr=" SEQ Şekil \* ARABIC ">
        <w:r>
          <w:rPr>
            <w:noProof/>
          </w:rPr>
          <w:t>16</w:t>
        </w:r>
      </w:fldSimple>
    </w:p>
    <w:p w14:paraId="70153C2D" w14:textId="77777777" w:rsidR="00EB3128" w:rsidRPr="00EB3128" w:rsidRDefault="00EB3128" w:rsidP="00EB3128"/>
    <w:sectPr w:rsidR="00EB3128" w:rsidRPr="00EB3128" w:rsidSect="0095767B">
      <w:footerReference w:type="default" r:id="rId2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E3FB2" w14:textId="77777777" w:rsidR="00887600" w:rsidRDefault="00887600" w:rsidP="0095767B">
      <w:pPr>
        <w:spacing w:after="0" w:line="240" w:lineRule="auto"/>
      </w:pPr>
      <w:r>
        <w:separator/>
      </w:r>
    </w:p>
  </w:endnote>
  <w:endnote w:type="continuationSeparator" w:id="0">
    <w:p w14:paraId="51C92B4B" w14:textId="77777777" w:rsidR="00887600" w:rsidRDefault="00887600" w:rsidP="00957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711663"/>
      <w:docPartObj>
        <w:docPartGallery w:val="Page Numbers (Bottom of Page)"/>
        <w:docPartUnique/>
      </w:docPartObj>
    </w:sdtPr>
    <w:sdtContent>
      <w:p w14:paraId="05506B51" w14:textId="03A90A42" w:rsidR="0095767B" w:rsidRDefault="0095767B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D8412B" w14:textId="77777777" w:rsidR="0095767B" w:rsidRDefault="0095767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39529" w14:textId="77777777" w:rsidR="00887600" w:rsidRDefault="00887600" w:rsidP="0095767B">
      <w:pPr>
        <w:spacing w:after="0" w:line="240" w:lineRule="auto"/>
      </w:pPr>
      <w:r>
        <w:separator/>
      </w:r>
    </w:p>
  </w:footnote>
  <w:footnote w:type="continuationSeparator" w:id="0">
    <w:p w14:paraId="73186636" w14:textId="77777777" w:rsidR="00887600" w:rsidRDefault="00887600" w:rsidP="00957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E41FE"/>
    <w:multiLevelType w:val="multilevel"/>
    <w:tmpl w:val="F65E0E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FBE7D26"/>
    <w:multiLevelType w:val="hybridMultilevel"/>
    <w:tmpl w:val="8AE4AF02"/>
    <w:lvl w:ilvl="0" w:tplc="CC009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206C2B"/>
    <w:multiLevelType w:val="hybridMultilevel"/>
    <w:tmpl w:val="8AE4AF02"/>
    <w:lvl w:ilvl="0" w:tplc="CC009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D4D"/>
    <w:rsid w:val="00254EEE"/>
    <w:rsid w:val="0030542E"/>
    <w:rsid w:val="0046496A"/>
    <w:rsid w:val="005A036E"/>
    <w:rsid w:val="0075585C"/>
    <w:rsid w:val="00887600"/>
    <w:rsid w:val="00920CB0"/>
    <w:rsid w:val="0095767B"/>
    <w:rsid w:val="009B32A8"/>
    <w:rsid w:val="00A338EA"/>
    <w:rsid w:val="00B21078"/>
    <w:rsid w:val="00C04D4D"/>
    <w:rsid w:val="00C17583"/>
    <w:rsid w:val="00DD1FB5"/>
    <w:rsid w:val="00E460D8"/>
    <w:rsid w:val="00EB3128"/>
    <w:rsid w:val="00F8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5991B"/>
  <w15:chartTrackingRefBased/>
  <w15:docId w15:val="{04EF58C2-C341-4612-88C0-5A993B02A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3054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0542E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ListeParagraf">
    <w:name w:val="List Paragraph"/>
    <w:basedOn w:val="Normal"/>
    <w:uiPriority w:val="34"/>
    <w:qFormat/>
    <w:rsid w:val="0030542E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3054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9576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5767B"/>
  </w:style>
  <w:style w:type="paragraph" w:styleId="AltBilgi">
    <w:name w:val="footer"/>
    <w:basedOn w:val="Normal"/>
    <w:link w:val="AltBilgiChar"/>
    <w:uiPriority w:val="99"/>
    <w:unhideWhenUsed/>
    <w:rsid w:val="009576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57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1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Tunahan ÖZMEN</dc:creator>
  <cp:keywords/>
  <dc:description/>
  <cp:lastModifiedBy>Tunahan ÖZMEN</cp:lastModifiedBy>
  <cp:revision>10</cp:revision>
  <dcterms:created xsi:type="dcterms:W3CDTF">2021-07-10T17:30:00Z</dcterms:created>
  <dcterms:modified xsi:type="dcterms:W3CDTF">2021-07-10T18:29:00Z</dcterms:modified>
</cp:coreProperties>
</file>