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F1A" w14:textId="7BA866B1" w:rsidR="00764BAF" w:rsidRPr="00026235" w:rsidRDefault="00026235" w:rsidP="00F77154">
      <w:pPr>
        <w:pStyle w:val="a3"/>
        <w:wordWrap/>
        <w:spacing w:line="240" w:lineRule="auto"/>
        <w:jc w:val="left"/>
        <w:rPr>
          <w:rFonts w:ascii="굴림" w:eastAsia="굴림" w:hAnsi="굴림"/>
          <w:b/>
          <w:bCs/>
          <w:color w:val="FF0000"/>
          <w:spacing w:val="-12"/>
          <w:w w:val="97"/>
          <w:sz w:val="26"/>
          <w:szCs w:val="26"/>
          <w:shd w:val="clear" w:color="000000" w:fill="auto"/>
        </w:rPr>
      </w:pPr>
      <w:r w:rsidRPr="00026235">
        <w:rPr>
          <w:rFonts w:ascii="굴림" w:eastAsia="굴림" w:hAnsi="굴림"/>
          <w:b/>
          <w:bCs/>
          <w:noProof/>
          <w:color w:val="FF0000"/>
          <w:spacing w:val="-12"/>
          <w:w w:val="97"/>
          <w:sz w:val="26"/>
          <w:szCs w:val="26"/>
          <w:shd w:val="clear" w:color="000000" w:fill="auto"/>
        </w:rPr>
        <mc:AlternateContent>
          <mc:Choice Requires="wps">
            <w:drawing>
              <wp:inline distT="0" distB="0" distL="0" distR="0" wp14:anchorId="18FE1629" wp14:editId="442ADD5A">
                <wp:extent cx="876300" cy="285115"/>
                <wp:effectExtent l="0" t="0" r="19050" b="19685"/>
                <wp:docPr id="2" name="사각형: 둥근 모서리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8511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B2B2B2"/>
                        </a:solidFill>
                        <a:ln w="4191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B88D2" w14:textId="3B7A8EAD" w:rsidR="00026235" w:rsidRDefault="00026235" w:rsidP="00026235">
                            <w:pPr>
                              <w:wordWrap/>
                              <w:spacing w:line="408" w:lineRule="auto"/>
                              <w:jc w:val="center"/>
                            </w:pPr>
                            <w:r>
                              <w:rPr>
                                <w:rFonts w:ascii="HY견고딕" w:eastAsia="HY견고딕" w:hint="eastAsia"/>
                                <w:color w:val="FFFFFF"/>
                              </w:rPr>
                              <w:t>서식 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E1629" id="사각형: 둥근 모서리 2" o:spid="_x0000_s1026" style="width:6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" fillcolor="#b2b2b2" strokecolor="#b2b2b2" strokeweight=".33pt">
                <v:textbox>
                  <w:txbxContent>
                    <w:p w14:paraId="5D0B88D2" w14:textId="3B7A8EAD" w:rsidR="00026235" w:rsidRDefault="00026235" w:rsidP="00026235">
                      <w:pPr>
                        <w:wordWrap/>
                        <w:spacing w:line="408" w:lineRule="auto"/>
                        <w:jc w:val="center"/>
                      </w:pPr>
                      <w:r>
                        <w:rPr>
                          <w:rFonts w:ascii="HY견고딕" w:eastAsia="HY견고딕" w:hint="eastAsia"/>
                          <w:color w:val="FFFFFF"/>
                        </w:rPr>
                        <w:t>서식 1-1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AAE436" w14:textId="7D299850" w:rsidR="00F77154" w:rsidRPr="00026235" w:rsidRDefault="00000000" w:rsidP="00F77154">
      <w:pPr>
        <w:pStyle w:val="a3"/>
        <w:wordWrap/>
        <w:spacing w:line="240" w:lineRule="auto"/>
        <w:jc w:val="center"/>
        <w:rPr>
          <w:rFonts w:asciiTheme="minorHAnsi" w:eastAsiaTheme="minorHAnsi"/>
          <w:b/>
          <w:sz w:val="40"/>
          <w:szCs w:val="40"/>
          <w:shd w:val="clear" w:color="000000" w:fill="auto"/>
        </w:rPr>
      </w:pPr>
      <w:r w:rsidRPr="00026235">
        <w:rPr>
          <w:rFonts w:asciiTheme="minorHAnsi" w:eastAsiaTheme="minorHAnsi" w:hint="eastAsia"/>
          <w:b/>
          <w:sz w:val="40"/>
          <w:szCs w:val="40"/>
          <w:shd w:val="clear" w:color="000000" w:fill="auto"/>
        </w:rPr>
        <w:t>결석신고서</w:t>
      </w:r>
    </w:p>
    <w:p w14:paraId="1139170F" w14:textId="77777777" w:rsidR="0006400E" w:rsidRPr="00E00044" w:rsidRDefault="0006400E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tbl>
      <w:tblPr>
        <w:tblpPr w:leftFromText="142" w:rightFromText="142" w:vertAnchor="text" w:horzAnchor="margin" w:tblpXSpec="right" w:tblpY="60"/>
        <w:tblOverlap w:val="never"/>
        <w:tblW w:w="27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120"/>
        <w:gridCol w:w="1120"/>
      </w:tblGrid>
      <w:tr w:rsidR="00F77154" w:rsidRPr="00E00044" w14:paraId="3BBCA34F" w14:textId="77777777" w:rsidTr="00E00044">
        <w:trPr>
          <w:trHeight w:val="87"/>
        </w:trPr>
        <w:tc>
          <w:tcPr>
            <w:tcW w:w="540" w:type="dxa"/>
            <w:vMerge w:val="restart"/>
            <w:vAlign w:val="center"/>
          </w:tcPr>
          <w:p w14:paraId="1A45BC8B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결</w:t>
            </w:r>
          </w:p>
          <w:p w14:paraId="005EF099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재</w:t>
            </w:r>
          </w:p>
        </w:tc>
        <w:tc>
          <w:tcPr>
            <w:tcW w:w="1120" w:type="dxa"/>
            <w:vAlign w:val="center"/>
          </w:tcPr>
          <w:p w14:paraId="5540D7BA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계</w:t>
            </w:r>
          </w:p>
        </w:tc>
        <w:tc>
          <w:tcPr>
            <w:tcW w:w="1120" w:type="dxa"/>
            <w:vAlign w:val="center"/>
          </w:tcPr>
          <w:p w14:paraId="33A0D29D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부 장</w:t>
            </w:r>
          </w:p>
        </w:tc>
      </w:tr>
      <w:tr w:rsidR="00F77154" w:rsidRPr="00E00044" w14:paraId="7CA6F74D" w14:textId="77777777" w:rsidTr="00E00044">
        <w:trPr>
          <w:trHeight w:val="803"/>
        </w:trPr>
        <w:tc>
          <w:tcPr>
            <w:tcW w:w="540" w:type="dxa"/>
            <w:vMerge/>
          </w:tcPr>
          <w:p w14:paraId="4ED1D21C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120" w:type="dxa"/>
            <w:vAlign w:val="center"/>
          </w:tcPr>
          <w:p w14:paraId="62764FCA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  <w:tc>
          <w:tcPr>
            <w:tcW w:w="1120" w:type="dxa"/>
            <w:vAlign w:val="bottom"/>
          </w:tcPr>
          <w:p w14:paraId="6FDFED7E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</w:tr>
    </w:tbl>
    <w:p w14:paraId="1D23B0BB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D345109" w14:textId="6D9B979A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제 {학년}학년 {반}반 {번호}번</w:t>
      </w:r>
    </w:p>
    <w:p w14:paraId="74650DF4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902080F" w14:textId="401A4915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성 명: {이름}</w:t>
      </w:r>
    </w:p>
    <w:p w14:paraId="6A183145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7D832C06" w14:textId="11E11F25" w:rsidR="00764BAF" w:rsidRPr="00026235" w:rsidRDefault="00000000" w:rsidP="00F77154">
      <w:pPr>
        <w:pStyle w:val="a3"/>
        <w:spacing w:line="240" w:lineRule="auto"/>
        <w:rPr>
          <w:rFonts w:asciiTheme="minorHAnsi" w:eastAsiaTheme="minorHAnsi"/>
          <w:b/>
          <w:bCs/>
          <w:sz w:val="26"/>
          <w:szCs w:val="26"/>
        </w:rPr>
      </w:pPr>
      <w:r w:rsidRPr="00026235">
        <w:rPr>
          <w:rFonts w:asciiTheme="minorHAnsi" w:eastAsiaTheme="minorHAnsi" w:hint="eastAsia"/>
          <w:b/>
          <w:bCs/>
          <w:sz w:val="26"/>
          <w:szCs w:val="26"/>
        </w:rPr>
        <w:t>구분: {구분}</w:t>
      </w:r>
    </w:p>
    <w:p w14:paraId="60C42B96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p w14:paraId="6BEF814C" w14:textId="07CC826E" w:rsidR="00F77154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본인은 다음과 같이 결석하였(</w:t>
      </w:r>
      <w:proofErr w:type="spellStart"/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겠</w:t>
      </w:r>
      <w:proofErr w:type="spellEnd"/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)기에 보호자 연서로 신고합니다.</w:t>
      </w:r>
    </w:p>
    <w:p w14:paraId="624F2A17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0"/>
        <w:gridCol w:w="7718"/>
      </w:tblGrid>
      <w:tr w:rsidR="00F77154" w:rsidRPr="00E00044" w14:paraId="283285E3" w14:textId="77777777" w:rsidTr="00F77154">
        <w:trPr>
          <w:trHeight w:val="568"/>
        </w:trPr>
        <w:tc>
          <w:tcPr>
            <w:tcW w:w="1951" w:type="dxa"/>
          </w:tcPr>
          <w:p w14:paraId="3F485167" w14:textId="7853A2EB" w:rsidR="00F77154" w:rsidRPr="00E00044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기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간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5467ABB1" w14:textId="5FEDECAE" w:rsidR="00F77154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</w:t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시작년</w:t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년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</w:t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시작월</w:t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{시작일}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일 ∼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</w:t>
            </w:r>
            <w:proofErr w:type="spellStart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종료월</w:t>
            </w:r>
            <w:proofErr w:type="spellEnd"/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{종료일}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 xml:space="preserve">일 </w:t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(</w:t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{며칠간}</w:t>
            </w:r>
            <w:r w:rsidR="00B2017B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일간</w:t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)</w:t>
            </w:r>
          </w:p>
        </w:tc>
      </w:tr>
      <w:tr w:rsidR="00F77154" w:rsidRPr="00E00044" w14:paraId="35FE098E" w14:textId="77777777" w:rsidTr="00F77154">
        <w:trPr>
          <w:trHeight w:val="533"/>
        </w:trPr>
        <w:tc>
          <w:tcPr>
            <w:tcW w:w="1951" w:type="dxa"/>
          </w:tcPr>
          <w:p w14:paraId="35470E1D" w14:textId="3B9E0AAE" w:rsidR="00F77154" w:rsidRPr="00E00044" w:rsidRDefault="00F77154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사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유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01F52E4E" w14:textId="754FC597" w:rsidR="00F77154" w:rsidRPr="00451996" w:rsidRDefault="00365D82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{사유}</w:t>
            </w:r>
          </w:p>
        </w:tc>
      </w:tr>
    </w:tbl>
    <w:p w14:paraId="317E90D5" w14:textId="77777777" w:rsidR="00F77154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E2CA855" w14:textId="05EAFB9B" w:rsidR="00764BAF" w:rsidRPr="00E00044" w:rsidRDefault="00365D82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{오늘날짜}</w:t>
      </w:r>
    </w:p>
    <w:p w14:paraId="321A3DDB" w14:textId="77777777" w:rsidR="00365D82" w:rsidRPr="00E00044" w:rsidRDefault="00365D82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  <w:shd w:val="clear" w:color="000000" w:fill="auto"/>
        </w:rPr>
      </w:pPr>
    </w:p>
    <w:p w14:paraId="024291AF" w14:textId="496102C7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학    </w:t>
      </w:r>
      <w:proofErr w:type="gramStart"/>
      <w:r w:rsidRPr="00E00044">
        <w:rPr>
          <w:rFonts w:ascii="굴림" w:eastAsia="굴림" w:hAnsi="굴림"/>
          <w:b/>
          <w:bCs/>
          <w:sz w:val="26"/>
          <w:szCs w:val="26"/>
        </w:rPr>
        <w:t>생 :</w:t>
      </w:r>
      <w:proofErr w:type="gramEnd"/>
      <w:r w:rsidRPr="00E00044">
        <w:rPr>
          <w:rFonts w:ascii="굴림" w:eastAsia="굴림" w:hAnsi="굴림"/>
          <w:b/>
          <w:bCs/>
          <w:sz w:val="26"/>
          <w:szCs w:val="26"/>
        </w:rPr>
        <w:t xml:space="preserve"> {이름} (인)                        </w:t>
      </w:r>
    </w:p>
    <w:p w14:paraId="4EDBA105" w14:textId="65E2927A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                    보 호 </w:t>
      </w:r>
      <w:proofErr w:type="gramStart"/>
      <w:r w:rsidRPr="00E00044">
        <w:rPr>
          <w:rFonts w:ascii="굴림" w:eastAsia="굴림" w:hAnsi="굴림"/>
          <w:b/>
          <w:bCs/>
          <w:sz w:val="26"/>
          <w:szCs w:val="26"/>
        </w:rPr>
        <w:t>자 :</w:t>
      </w:r>
      <w:proofErr w:type="gramEnd"/>
      <w:r w:rsidRPr="00E00044">
        <w:rPr>
          <w:rFonts w:ascii="굴림" w:eastAsia="굴림" w:hAnsi="굴림"/>
          <w:b/>
          <w:bCs/>
          <w:sz w:val="26"/>
          <w:szCs w:val="26"/>
        </w:rPr>
        <w:t xml:space="preserve"> {보호자} (인)</w:t>
      </w:r>
    </w:p>
    <w:p w14:paraId="5ABD0A5E" w14:textId="77777777" w:rsidR="00764BAF" w:rsidRPr="00E00044" w:rsidRDefault="00764BAF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  <w:shd w:val="clear" w:color="000000" w:fill="auto"/>
        </w:rPr>
      </w:pPr>
    </w:p>
    <w:p w14:paraId="03978811" w14:textId="46EA2B64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36"/>
          <w:szCs w:val="36"/>
          <w:shd w:val="clear" w:color="000000" w:fill="auto"/>
        </w:rPr>
      </w:pPr>
      <w:proofErr w:type="spellStart"/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>봉담고등학교장</w:t>
      </w:r>
      <w:proofErr w:type="spellEnd"/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 xml:space="preserve"> 귀하</w:t>
      </w:r>
    </w:p>
    <w:p w14:paraId="7DF63C25" w14:textId="77777777" w:rsidR="0006400E" w:rsidRPr="00E00044" w:rsidRDefault="0006400E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5B1524B9" w14:textId="3CCF717F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-----------------------------------------------------------</w:t>
      </w:r>
    </w:p>
    <w:p w14:paraId="674B9B96" w14:textId="721C68B7" w:rsidR="00764BAF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sz w:val="40"/>
          <w:szCs w:val="40"/>
        </w:rPr>
      </w:pPr>
      <w:r w:rsidRPr="00E00044">
        <w:rPr>
          <w:rFonts w:ascii="굴림" w:eastAsia="굴림" w:hAnsi="굴림" w:hint="eastAsia"/>
          <w:b/>
          <w:sz w:val="40"/>
          <w:szCs w:val="40"/>
          <w:shd w:val="clear" w:color="000000" w:fill="auto"/>
        </w:rPr>
        <w:t>내   용   확   인</w:t>
      </w:r>
    </w:p>
    <w:tbl>
      <w:tblPr>
        <w:tblOverlap w:val="never"/>
        <w:tblW w:w="952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5"/>
        <w:gridCol w:w="7818"/>
      </w:tblGrid>
      <w:tr w:rsidR="00764BAF" w:rsidRPr="00E00044" w14:paraId="65488937" w14:textId="77777777">
        <w:trPr>
          <w:trHeight w:val="539"/>
        </w:trPr>
        <w:tc>
          <w:tcPr>
            <w:tcW w:w="1705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9CB829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일 시</w:t>
            </w:r>
          </w:p>
        </w:tc>
        <w:tc>
          <w:tcPr>
            <w:tcW w:w="7818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951E199" w14:textId="35DB74D1" w:rsidR="00764BAF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</w:t>
            </w:r>
            <w:proofErr w:type="spellStart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시작년</w:t>
            </w:r>
            <w:proofErr w:type="spellEnd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년 </w:t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</w:t>
            </w:r>
            <w:proofErr w:type="spellStart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시작월</w:t>
            </w:r>
            <w:proofErr w:type="spellEnd"/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월 </w:t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{시작일}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일   </w:t>
            </w:r>
          </w:p>
        </w:tc>
      </w:tr>
      <w:tr w:rsidR="00764BAF" w:rsidRPr="00E00044" w14:paraId="00243EB1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C4ECA2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방 법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FB6BAAC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학생 면담 </w:t>
            </w:r>
            <w:proofErr w:type="gramStart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(  </w:t>
            </w:r>
            <w:proofErr w:type="gramEnd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  ) / 보호자 통화 (      )</w:t>
            </w:r>
          </w:p>
        </w:tc>
      </w:tr>
      <w:tr w:rsidR="00764BAF" w:rsidRPr="00E00044" w14:paraId="1CCBCF0F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85B67D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내 용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9B69700" w14:textId="77777777" w:rsidR="00764BAF" w:rsidRPr="00E00044" w:rsidRDefault="00764BAF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  <w:shd w:val="clear" w:color="000000" w:fill="auto"/>
              </w:rPr>
            </w:pPr>
          </w:p>
        </w:tc>
      </w:tr>
      <w:tr w:rsidR="00764BAF" w:rsidRPr="00E00044" w14:paraId="35367109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1D32480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proofErr w:type="spellStart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붙</w:t>
            </w:r>
            <w:proofErr w:type="spellEnd"/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    임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C2C293A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의사진단서(소견서</w:t>
            </w:r>
            <w:proofErr w:type="gramStart"/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) /</w:t>
            </w:r>
            <w:proofErr w:type="gramEnd"/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 xml:space="preserve"> 진료확인서 / 처방전 / 담임의견서 / 보호자 의견서 / 기타</w:t>
            </w:r>
          </w:p>
        </w:tc>
      </w:tr>
    </w:tbl>
    <w:p w14:paraId="1D6A3928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5D90975" w14:textId="60C91652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 xml:space="preserve"> 위와 같이 확인했습니다.</w:t>
      </w:r>
    </w:p>
    <w:p w14:paraId="1569B402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</w:p>
    <w:p w14:paraId="124C9750" w14:textId="77777777" w:rsidR="00764BAF" w:rsidRPr="00E00044" w:rsidRDefault="00000000" w:rsidP="00F77154">
      <w:pPr>
        <w:pStyle w:val="a3"/>
        <w:wordWrap/>
        <w:spacing w:line="240" w:lineRule="auto"/>
        <w:jc w:val="right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담임교사:              (인)</w:t>
      </w:r>
    </w:p>
    <w:p w14:paraId="4779B2F4" w14:textId="77777777" w:rsidR="00F77154" w:rsidRPr="00E00044" w:rsidRDefault="00F77154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</w:rPr>
      </w:pPr>
    </w:p>
    <w:p w14:paraId="602634ED" w14:textId="6C920B9F" w:rsidR="00764BAF" w:rsidRPr="00E00044" w:rsidRDefault="00000000" w:rsidP="00F77154">
      <w:pPr>
        <w:pStyle w:val="a3"/>
        <w:wordWrap/>
        <w:spacing w:line="240" w:lineRule="auto"/>
        <w:jc w:val="left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* 3일 이상 질병 결석 시, 진료확인서 또는 진단서 첨부</w:t>
      </w:r>
    </w:p>
    <w:sectPr w:rsidR="00764BAF" w:rsidRPr="00E00044">
      <w:endnotePr>
        <w:numFmt w:val="decimal"/>
      </w:endnotePr>
      <w:pgSz w:w="11906" w:h="16837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A014" w14:textId="77777777" w:rsidR="00527E47" w:rsidRDefault="00527E47" w:rsidP="00365D82">
      <w:pPr>
        <w:spacing w:after="0"/>
      </w:pPr>
      <w:r>
        <w:separator/>
      </w:r>
    </w:p>
  </w:endnote>
  <w:endnote w:type="continuationSeparator" w:id="0">
    <w:p w14:paraId="59028E6E" w14:textId="77777777" w:rsidR="00527E47" w:rsidRDefault="00527E47" w:rsidP="0036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바탕체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BB45" w14:textId="77777777" w:rsidR="00527E47" w:rsidRDefault="00527E47" w:rsidP="00365D82">
      <w:pPr>
        <w:spacing w:after="0"/>
      </w:pPr>
      <w:r>
        <w:separator/>
      </w:r>
    </w:p>
  </w:footnote>
  <w:footnote w:type="continuationSeparator" w:id="0">
    <w:p w14:paraId="7D47D5D9" w14:textId="77777777" w:rsidR="00527E47" w:rsidRDefault="00527E47" w:rsidP="00365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ED8"/>
    <w:multiLevelType w:val="multilevel"/>
    <w:tmpl w:val="8CEEF6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" w15:restartNumberingAfterBreak="0">
    <w:nsid w:val="10861D61"/>
    <w:multiLevelType w:val="multilevel"/>
    <w:tmpl w:val="814482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2" w15:restartNumberingAfterBreak="0">
    <w:nsid w:val="24685E24"/>
    <w:multiLevelType w:val="multilevel"/>
    <w:tmpl w:val="8A0EA1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3" w15:restartNumberingAfterBreak="0">
    <w:nsid w:val="2AD2067F"/>
    <w:multiLevelType w:val="multilevel"/>
    <w:tmpl w:val="A87E8D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4" w15:restartNumberingAfterBreak="0">
    <w:nsid w:val="40820C65"/>
    <w:multiLevelType w:val="multilevel"/>
    <w:tmpl w:val="758297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5" w15:restartNumberingAfterBreak="0">
    <w:nsid w:val="425C15B6"/>
    <w:multiLevelType w:val="multilevel"/>
    <w:tmpl w:val="596622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6" w15:restartNumberingAfterBreak="0">
    <w:nsid w:val="4E3B75EE"/>
    <w:multiLevelType w:val="hybridMultilevel"/>
    <w:tmpl w:val="FF2AA60E"/>
    <w:lvl w:ilvl="0" w:tplc="E288159E">
      <w:start w:val="1"/>
      <w:numFmt w:val="bullet"/>
      <w:suff w:val="space"/>
      <w:lvlText w:val="-"/>
      <w:lvlJc w:val="left"/>
    </w:lvl>
    <w:lvl w:ilvl="1" w:tplc="A5346CA2">
      <w:numFmt w:val="decimal"/>
      <w:lvlText w:val=""/>
      <w:lvlJc w:val="left"/>
    </w:lvl>
    <w:lvl w:ilvl="2" w:tplc="1F904758">
      <w:numFmt w:val="decimal"/>
      <w:lvlText w:val=""/>
      <w:lvlJc w:val="left"/>
    </w:lvl>
    <w:lvl w:ilvl="3" w:tplc="4AF04134">
      <w:numFmt w:val="decimal"/>
      <w:lvlText w:val=""/>
      <w:lvlJc w:val="left"/>
    </w:lvl>
    <w:lvl w:ilvl="4" w:tplc="D52EF77E">
      <w:numFmt w:val="decimal"/>
      <w:lvlText w:val=""/>
      <w:lvlJc w:val="left"/>
    </w:lvl>
    <w:lvl w:ilvl="5" w:tplc="2B12C2DC">
      <w:numFmt w:val="decimal"/>
      <w:lvlText w:val=""/>
      <w:lvlJc w:val="left"/>
    </w:lvl>
    <w:lvl w:ilvl="6" w:tplc="F640B618">
      <w:numFmt w:val="decimal"/>
      <w:lvlText w:val=""/>
      <w:lvlJc w:val="left"/>
    </w:lvl>
    <w:lvl w:ilvl="7" w:tplc="247E3824">
      <w:numFmt w:val="decimal"/>
      <w:lvlText w:val=""/>
      <w:lvlJc w:val="left"/>
    </w:lvl>
    <w:lvl w:ilvl="8" w:tplc="4AF62B34">
      <w:numFmt w:val="decimal"/>
      <w:lvlText w:val=""/>
      <w:lvlJc w:val="left"/>
    </w:lvl>
  </w:abstractNum>
  <w:abstractNum w:abstractNumId="7" w15:restartNumberingAfterBreak="0">
    <w:nsid w:val="5B410F41"/>
    <w:multiLevelType w:val="multilevel"/>
    <w:tmpl w:val="DFF8C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8" w15:restartNumberingAfterBreak="0">
    <w:nsid w:val="61135690"/>
    <w:multiLevelType w:val="multilevel"/>
    <w:tmpl w:val="45229F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9" w15:restartNumberingAfterBreak="0">
    <w:nsid w:val="651B004F"/>
    <w:multiLevelType w:val="multilevel"/>
    <w:tmpl w:val="292E3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0" w15:restartNumberingAfterBreak="0">
    <w:nsid w:val="775309DD"/>
    <w:multiLevelType w:val="multilevel"/>
    <w:tmpl w:val="20049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num w:numId="1" w16cid:durableId="506675317">
    <w:abstractNumId w:val="6"/>
  </w:num>
  <w:num w:numId="2" w16cid:durableId="1440369710">
    <w:abstractNumId w:val="2"/>
  </w:num>
  <w:num w:numId="3" w16cid:durableId="1539008116">
    <w:abstractNumId w:val="0"/>
  </w:num>
  <w:num w:numId="4" w16cid:durableId="116264198">
    <w:abstractNumId w:val="10"/>
  </w:num>
  <w:num w:numId="5" w16cid:durableId="975186151">
    <w:abstractNumId w:val="1"/>
  </w:num>
  <w:num w:numId="6" w16cid:durableId="1316908760">
    <w:abstractNumId w:val="5"/>
  </w:num>
  <w:num w:numId="7" w16cid:durableId="1443257733">
    <w:abstractNumId w:val="3"/>
  </w:num>
  <w:num w:numId="8" w16cid:durableId="1364091836">
    <w:abstractNumId w:val="4"/>
  </w:num>
  <w:num w:numId="9" w16cid:durableId="1718385195">
    <w:abstractNumId w:val="7"/>
  </w:num>
  <w:num w:numId="10" w16cid:durableId="1762335701">
    <w:abstractNumId w:val="9"/>
  </w:num>
  <w:num w:numId="11" w16cid:durableId="1023550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F"/>
    <w:rsid w:val="00026235"/>
    <w:rsid w:val="0006400E"/>
    <w:rsid w:val="000D26A5"/>
    <w:rsid w:val="00187D3D"/>
    <w:rsid w:val="002562AD"/>
    <w:rsid w:val="002615D1"/>
    <w:rsid w:val="002B1B5E"/>
    <w:rsid w:val="00323CBA"/>
    <w:rsid w:val="00327461"/>
    <w:rsid w:val="00355B6E"/>
    <w:rsid w:val="00365D82"/>
    <w:rsid w:val="003B1F2A"/>
    <w:rsid w:val="003B2A8F"/>
    <w:rsid w:val="00426F02"/>
    <w:rsid w:val="00451996"/>
    <w:rsid w:val="0045560B"/>
    <w:rsid w:val="00527E47"/>
    <w:rsid w:val="00531730"/>
    <w:rsid w:val="006662C0"/>
    <w:rsid w:val="006C5C5B"/>
    <w:rsid w:val="006D41CD"/>
    <w:rsid w:val="006E5DD4"/>
    <w:rsid w:val="00764BAF"/>
    <w:rsid w:val="00796C2E"/>
    <w:rsid w:val="008577F8"/>
    <w:rsid w:val="00860836"/>
    <w:rsid w:val="008C1844"/>
    <w:rsid w:val="008F5665"/>
    <w:rsid w:val="00A11214"/>
    <w:rsid w:val="00A7751C"/>
    <w:rsid w:val="00AE4706"/>
    <w:rsid w:val="00B2017B"/>
    <w:rsid w:val="00B457DF"/>
    <w:rsid w:val="00B45FAE"/>
    <w:rsid w:val="00BA43DF"/>
    <w:rsid w:val="00BE3FAC"/>
    <w:rsid w:val="00CE28DC"/>
    <w:rsid w:val="00D1510D"/>
    <w:rsid w:val="00D33234"/>
    <w:rsid w:val="00DD6709"/>
    <w:rsid w:val="00E00044"/>
    <w:rsid w:val="00E324E9"/>
    <w:rsid w:val="00F21913"/>
    <w:rsid w:val="00F77154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6A09"/>
  <w15:docId w15:val="{8727B210-E3EC-49B9-861D-6036FA7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12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0" w:line="384" w:lineRule="auto"/>
      <w:ind w:left="100"/>
      <w:jc w:val="both"/>
      <w:textAlignment w:val="baseline"/>
    </w:pPr>
    <w:rPr>
      <w:rFonts w:ascii="HCI Poppy" w:eastAsia="휴먼명조"/>
      <w:b/>
      <w:color w:val="000000"/>
      <w:sz w:val="32"/>
    </w:rPr>
  </w:style>
  <w:style w:type="paragraph" w:customStyle="1" w:styleId="ABC">
    <w:name w:val="A B C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63" w:hanging="363"/>
      <w:jc w:val="both"/>
      <w:textAlignment w:val="baseline"/>
    </w:pPr>
    <w:rPr>
      <w:rFonts w:ascii="HCI Poppy" w:eastAsia="휴먼명조"/>
      <w:color w:val="000000"/>
      <w:spacing w:val="-2"/>
      <w:sz w:val="24"/>
    </w:rPr>
  </w:style>
  <w:style w:type="character" w:customStyle="1" w:styleId="ab">
    <w:name w:val="서식 제목"/>
    <w:uiPriority w:val="23"/>
    <w:rPr>
      <w:rFonts w:ascii="돋움체" w:eastAsia="돋움체"/>
      <w:b/>
      <w:color w:val="000000"/>
      <w:sz w:val="32"/>
    </w:rPr>
  </w:style>
  <w:style w:type="paragraph" w:customStyle="1" w:styleId="ac">
    <w:name w:val="큰 줄줄임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HCI Poppy" w:eastAsia="휴먼명조"/>
      <w:color w:val="000000"/>
      <w:sz w:val="20"/>
      <w:shd w:val="clear" w:color="000000" w:fill="auto"/>
    </w:rPr>
  </w:style>
  <w:style w:type="paragraph" w:customStyle="1" w:styleId="13">
    <w:name w:val="해설 1) 내용수정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ind w:left="620" w:right="120" w:hanging="240"/>
      <w:jc w:val="both"/>
      <w:textAlignment w:val="baseline"/>
    </w:pPr>
    <w:rPr>
      <w:rFonts w:ascii="KoPubWorld바탕체 Light" w:eastAsia="KoPubWorld바탕체 Light"/>
      <w:color w:val="000000"/>
      <w:spacing w:val="-3"/>
      <w:shd w:val="clear" w:color="000000" w:fill="auto"/>
    </w:rPr>
  </w:style>
  <w:style w:type="character" w:styleId="ad">
    <w:name w:val="Emphasis"/>
    <w:uiPriority w:val="26"/>
    <w:rPr>
      <w:rFonts w:ascii="굴림" w:eastAsia="굴림"/>
      <w:color w:val="353535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e">
    <w:name w:val="끊어진항 해설제목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</w:pPr>
    <w:rPr>
      <w:rFonts w:ascii="한양신명조" w:eastAsia="한양신명조"/>
      <w:b/>
      <w:color w:val="000000"/>
      <w:spacing w:val="-3"/>
      <w:w w:val="95"/>
    </w:rPr>
  </w:style>
  <w:style w:type="paragraph" w:customStyle="1" w:styleId="xl63">
    <w:name w:val="xl63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customStyle="1" w:styleId="af">
    <w:name w:val="큰표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pacing w:val="-3"/>
      <w:w w:val="95"/>
      <w:sz w:val="20"/>
    </w:rPr>
  </w:style>
  <w:style w:type="table" w:styleId="af0">
    <w:name w:val="Table Grid"/>
    <w:basedOn w:val="a1"/>
    <w:uiPriority w:val="39"/>
    <w:rsid w:val="00F771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365D82"/>
  </w:style>
  <w:style w:type="paragraph" w:styleId="af2">
    <w:name w:val="footer"/>
    <w:basedOn w:val="a"/>
    <w:link w:val="Char0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36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sanghyun lee</cp:lastModifiedBy>
  <cp:revision>13</cp:revision>
  <dcterms:created xsi:type="dcterms:W3CDTF">2025-04-07T02:59:00Z</dcterms:created>
  <dcterms:modified xsi:type="dcterms:W3CDTF">2025-05-08T02:20:00Z</dcterms:modified>
  <cp:version>0501.0100.01</cp:version>
</cp:coreProperties>
</file>